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FE3E8C" w14:textId="2CACD810" w:rsidR="00757590" w:rsidRPr="004753B3" w:rsidRDefault="00BA2FAB" w:rsidP="00EF1583">
      <w:pPr>
        <w:pStyle w:val="Caption"/>
        <w:rPr>
          <w:rFonts w:asciiTheme="majorBidi" w:hAnsiTheme="majorBidi" w:cstheme="majorBidi"/>
          <w:lang w:val="en-US"/>
        </w:rPr>
      </w:pPr>
      <w:r w:rsidRPr="004753B3">
        <w:rPr>
          <w:rFonts w:asciiTheme="majorBidi" w:hAnsiTheme="majorBidi" w:cstheme="majorBidi"/>
          <w:cs/>
        </w:rPr>
        <w:t xml:space="preserve">หมายเหตุ       </w:t>
      </w:r>
      <w:r w:rsidR="00757590" w:rsidRPr="004753B3">
        <w:rPr>
          <w:rFonts w:asciiTheme="majorBidi" w:hAnsiTheme="majorBidi" w:cstheme="majorBidi"/>
          <w:cs/>
        </w:rPr>
        <w:t>สารบัญ</w:t>
      </w:r>
    </w:p>
    <w:p w14:paraId="6D090E3F" w14:textId="03E81483" w:rsidR="00757590" w:rsidRPr="004753B3" w:rsidRDefault="004069E6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การดำเนินงาน</w:t>
      </w:r>
      <w:r w:rsidR="00084B4F" w:rsidRPr="004753B3">
        <w:rPr>
          <w:rFonts w:asciiTheme="majorBidi" w:hAnsiTheme="majorBidi" w:cstheme="majorBidi"/>
          <w:sz w:val="30"/>
          <w:szCs w:val="30"/>
          <w:cs/>
          <w:lang w:bidi="th-TH"/>
        </w:rPr>
        <w:t>และข้อมูลทั่วไปของบริษัท</w:t>
      </w:r>
    </w:p>
    <w:p w14:paraId="3365B4DA" w14:textId="16BFA199" w:rsidR="00AF6C7D" w:rsidRPr="004753B3" w:rsidRDefault="00757590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</w:t>
      </w:r>
      <w:r w:rsidR="00752C8E" w:rsidRPr="004753B3">
        <w:rPr>
          <w:rFonts w:asciiTheme="majorBidi" w:hAnsiTheme="majorBidi" w:cstheme="majorBidi"/>
          <w:sz w:val="30"/>
          <w:szCs w:val="30"/>
          <w:cs/>
          <w:lang w:bidi="th-TH"/>
        </w:rPr>
        <w:t>และนำเสนอ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งบการเงิน</w:t>
      </w:r>
      <w:r w:rsidR="000D1980" w:rsidRPr="004753B3">
        <w:rPr>
          <w:rFonts w:asciiTheme="majorBidi" w:hAnsiTheme="majorBidi" w:cstheme="majorBidi"/>
          <w:sz w:val="30"/>
          <w:szCs w:val="30"/>
          <w:cs/>
          <w:lang w:bidi="th-TH"/>
        </w:rPr>
        <w:t>ระหว่างกาล</w:t>
      </w:r>
    </w:p>
    <w:p w14:paraId="287A9CA9" w14:textId="15BD8BD1" w:rsidR="00B111D6" w:rsidRPr="004753B3" w:rsidRDefault="00B111D6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เงินฝาก</w:t>
      </w:r>
      <w:r w:rsidR="00B12345" w:rsidRPr="004753B3">
        <w:rPr>
          <w:rFonts w:asciiTheme="majorBidi" w:hAnsiTheme="majorBidi" w:cstheme="majorBidi"/>
          <w:sz w:val="30"/>
          <w:szCs w:val="30"/>
          <w:cs/>
          <w:lang w:bidi="th-TH"/>
        </w:rPr>
        <w:t>ธนาคาร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ที่สามารถใช้เป็นการเฉพาะ</w:t>
      </w:r>
    </w:p>
    <w:p w14:paraId="2BACB15C" w14:textId="70B77D62" w:rsidR="00757590" w:rsidRPr="004753B3" w:rsidRDefault="00757590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r w:rsidR="001C00AA" w:rsidRPr="004753B3">
        <w:rPr>
          <w:rFonts w:asciiTheme="majorBidi" w:hAnsiTheme="majorBidi" w:cstheme="majorBidi"/>
          <w:sz w:val="30"/>
          <w:szCs w:val="30"/>
          <w:cs/>
          <w:lang w:bidi="th-TH"/>
        </w:rPr>
        <w:t>และลูกหนี้</w:t>
      </w:r>
      <w:r w:rsidR="00B11760" w:rsidRPr="004753B3">
        <w:rPr>
          <w:rFonts w:asciiTheme="majorBidi" w:hAnsiTheme="majorBidi" w:cstheme="majorBidi"/>
          <w:sz w:val="30"/>
          <w:szCs w:val="30"/>
          <w:cs/>
          <w:lang w:bidi="th-TH"/>
        </w:rPr>
        <w:t>หมุนเวียน</w:t>
      </w:r>
      <w:r w:rsidR="001C00AA" w:rsidRPr="004753B3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3AC7A911" w14:textId="252D289C" w:rsidR="00152572" w:rsidRPr="004753B3" w:rsidRDefault="00C93CFD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สินทรัพย์ที่เกิดจาก</w:t>
      </w:r>
      <w:r w:rsidR="00152572" w:rsidRPr="004753B3">
        <w:rPr>
          <w:rFonts w:asciiTheme="majorBidi" w:hAnsiTheme="majorBidi" w:cstheme="majorBidi"/>
          <w:sz w:val="30"/>
          <w:szCs w:val="30"/>
          <w:cs/>
          <w:lang w:bidi="th-TH"/>
        </w:rPr>
        <w:t>สัญญา</w:t>
      </w:r>
    </w:p>
    <w:p w14:paraId="5D562D41" w14:textId="3579FDDC" w:rsidR="00CD3DBA" w:rsidRPr="004753B3" w:rsidRDefault="00CD3DBA" w:rsidP="00CD3DBA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สินทรัพย์ทางการเงินไม่หมุนเวียนอื่น</w:t>
      </w:r>
    </w:p>
    <w:p w14:paraId="437760D4" w14:textId="77777777" w:rsidR="00C62D3C" w:rsidRPr="004753B3" w:rsidRDefault="00C62D3C" w:rsidP="00C62D3C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308E140D" w14:textId="5DF10EBA" w:rsidR="00757590" w:rsidRPr="004753B3" w:rsidRDefault="00757590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</w:t>
      </w:r>
      <w:r w:rsidR="00C62D3C" w:rsidRPr="004753B3">
        <w:rPr>
          <w:rFonts w:asciiTheme="majorBidi" w:hAnsiTheme="majorBidi" w:cstheme="majorBidi"/>
          <w:sz w:val="30"/>
          <w:szCs w:val="30"/>
          <w:cs/>
          <w:lang w:bidi="th-TH"/>
        </w:rPr>
        <w:t>การร่วมค้าและ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บริษัท</w:t>
      </w:r>
      <w:r w:rsidR="001C00AA" w:rsidRPr="004753B3">
        <w:rPr>
          <w:rFonts w:asciiTheme="majorBidi" w:hAnsiTheme="majorBidi" w:cstheme="majorBidi"/>
          <w:sz w:val="30"/>
          <w:szCs w:val="30"/>
          <w:cs/>
          <w:lang w:bidi="th-TH"/>
        </w:rPr>
        <w:t>ร่วม</w:t>
      </w:r>
    </w:p>
    <w:p w14:paraId="17B9996E" w14:textId="74ED139D" w:rsidR="00CF7A5D" w:rsidRPr="004753B3" w:rsidRDefault="00294C97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รายจ่ายฝ่ายทุน</w:t>
      </w:r>
    </w:p>
    <w:p w14:paraId="24C55E9C" w14:textId="77777777" w:rsidR="00BE69E0" w:rsidRPr="004753B3" w:rsidRDefault="00BE69E0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6F7204CF" w14:textId="77777777" w:rsidR="00757590" w:rsidRPr="004753B3" w:rsidRDefault="00757590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เจ้าหนี้การค้า</w:t>
      </w:r>
      <w:r w:rsidR="001C00AA" w:rsidRPr="004753B3">
        <w:rPr>
          <w:rFonts w:asciiTheme="majorBidi" w:hAnsiTheme="majorBidi" w:cstheme="majorBidi"/>
          <w:sz w:val="30"/>
          <w:szCs w:val="30"/>
          <w:cs/>
          <w:lang w:bidi="th-TH"/>
        </w:rPr>
        <w:t>และเจ้าหนี้</w:t>
      </w:r>
      <w:r w:rsidR="00B11760" w:rsidRPr="004753B3">
        <w:rPr>
          <w:rFonts w:asciiTheme="majorBidi" w:hAnsiTheme="majorBidi" w:cstheme="majorBidi"/>
          <w:sz w:val="30"/>
          <w:szCs w:val="30"/>
          <w:cs/>
          <w:lang w:bidi="th-TH"/>
        </w:rPr>
        <w:t>หมุนเวียน</w:t>
      </w:r>
      <w:r w:rsidR="001C00AA" w:rsidRPr="004753B3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18FD654C" w14:textId="77777777" w:rsidR="00612302" w:rsidRPr="004753B3" w:rsidRDefault="00612302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ใบอนุญาตให้ใช้คลื่นความถี่โทรคมนาคมค้างจ่าย</w:t>
      </w:r>
    </w:p>
    <w:p w14:paraId="18B0A9AF" w14:textId="77777777" w:rsidR="00BE69E0" w:rsidRPr="004753B3" w:rsidRDefault="00BE69E0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การจ่ายโดยใช้หุ้นเป็นเกณฑ์</w:t>
      </w:r>
    </w:p>
    <w:p w14:paraId="1F17C77B" w14:textId="77777777" w:rsidR="00757590" w:rsidRPr="004753B3" w:rsidRDefault="00757590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ข้อมูลทางการเงินจำแนกตามส่วนงาน</w:t>
      </w:r>
      <w:r w:rsidR="00152572" w:rsidRPr="004753B3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0652A818" w14:textId="77777777" w:rsidR="00AE71CA" w:rsidRPr="004753B3" w:rsidRDefault="00E7052A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</w:t>
      </w:r>
      <w:r w:rsidR="009A50EB" w:rsidRPr="004753B3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030FA985" w14:textId="77777777" w:rsidR="00757590" w:rsidRPr="004753B3" w:rsidRDefault="00757590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</w:t>
      </w:r>
    </w:p>
    <w:p w14:paraId="79F670C7" w14:textId="77777777" w:rsidR="007F0C90" w:rsidRPr="004753B3" w:rsidRDefault="007F0C90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46C0F4AE" w14:textId="77777777" w:rsidR="008C7BFA" w:rsidRPr="004753B3" w:rsidRDefault="008C7BFA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07764F8" w14:textId="77777777" w:rsidR="00757590" w:rsidRPr="004753B3" w:rsidRDefault="00757590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7B59DE9B" w14:textId="77777777" w:rsidR="00757590" w:rsidRPr="004753B3" w:rsidRDefault="00757590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</w:t>
      </w:r>
      <w:r w:rsidR="00B12345" w:rsidRPr="004753B3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กิจการที่ไม่เกี่ยวข้องกัน</w:t>
      </w:r>
    </w:p>
    <w:p w14:paraId="43A9DCA6" w14:textId="08F13261" w:rsidR="00757590" w:rsidRPr="004753B3" w:rsidRDefault="00161A20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เหตุการณ์สำคัญ</w:t>
      </w:r>
      <w:r w:rsidR="00E849CA"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ข้อพิพาททางการค้าและคดีความที่สำคัญ</w:t>
      </w:r>
    </w:p>
    <w:p w14:paraId="6B42F26F" w14:textId="77777777" w:rsidR="00223140" w:rsidRPr="004753B3" w:rsidRDefault="004F6A4F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  <w:sectPr w:rsidR="00223140" w:rsidRPr="004753B3" w:rsidSect="00C44391">
          <w:headerReference w:type="default" r:id="rId12"/>
          <w:footerReference w:type="default" r:id="rId13"/>
          <w:headerReference w:type="first" r:id="rId14"/>
          <w:footerReference w:type="first" r:id="rId15"/>
          <w:pgSz w:w="11907" w:h="16840" w:code="9"/>
          <w:pgMar w:top="1440" w:right="1224" w:bottom="1440" w:left="1440" w:header="864" w:footer="432" w:gutter="0"/>
          <w:pgNumType w:start="16"/>
          <w:cols w:space="720"/>
          <w:titlePg/>
        </w:sectPr>
      </w:pP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การอนุมัติงบการเงิน</w:t>
      </w:r>
      <w:r w:rsidR="00D53652" w:rsidRPr="004753B3">
        <w:rPr>
          <w:rFonts w:asciiTheme="majorBidi" w:hAnsiTheme="majorBidi" w:cstheme="majorBidi"/>
          <w:sz w:val="30"/>
          <w:szCs w:val="30"/>
          <w:cs/>
          <w:lang w:bidi="th-TH"/>
        </w:rPr>
        <w:t>ระหว่างกาล</w:t>
      </w:r>
    </w:p>
    <w:p w14:paraId="00C23EB9" w14:textId="77777777" w:rsidR="00AF7503" w:rsidRPr="004753B3" w:rsidRDefault="00073DD3" w:rsidP="00987598">
      <w:pPr>
        <w:numPr>
          <w:ilvl w:val="0"/>
          <w:numId w:val="11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การดำเนินงานและข้อมูลทั่วไปของบริษัท</w:t>
      </w:r>
    </w:p>
    <w:p w14:paraId="603427FD" w14:textId="07AD77AF" w:rsidR="00AF7503" w:rsidRPr="004753B3" w:rsidRDefault="00AF7503" w:rsidP="00987598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บริษัท แอดวานซ์ อินโฟร์ เซอร์วิส จำกัด (มหาชน) (“บริษัท”) เป็นนิติบุคคลที่จัดตั้งขึ้นในประเทศไทย และ</w:t>
      </w:r>
      <w:r w:rsidR="009D482E" w:rsidRPr="004753B3">
        <w:rPr>
          <w:rFonts w:asciiTheme="majorBidi" w:hAnsiTheme="majorBidi" w:cstheme="majorBidi"/>
          <w:sz w:val="30"/>
          <w:szCs w:val="30"/>
          <w:cs/>
        </w:rPr>
        <w:br/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ที่อยู่จดทะเบียนตั้งอยู่เลขที่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414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ถนนพหลโยธิน </w:t>
      </w:r>
      <w:r w:rsidR="0073146C" w:rsidRPr="004753B3">
        <w:rPr>
          <w:rFonts w:asciiTheme="majorBidi" w:hAnsiTheme="majorBidi" w:cstheme="majorBidi"/>
          <w:sz w:val="30"/>
          <w:szCs w:val="30"/>
          <w:cs/>
        </w:rPr>
        <w:t xml:space="preserve">แขวงสามเสนใน </w:t>
      </w:r>
      <w:r w:rsidRPr="004753B3">
        <w:rPr>
          <w:rFonts w:asciiTheme="majorBidi" w:hAnsiTheme="majorBidi" w:cstheme="majorBidi"/>
          <w:sz w:val="30"/>
          <w:szCs w:val="30"/>
          <w:cs/>
        </w:rPr>
        <w:t>เขตพญาไท กรุงเทพมหานคร ประเทศไทย</w:t>
      </w:r>
    </w:p>
    <w:p w14:paraId="29B0944F" w14:textId="3DAF2922" w:rsidR="00AF7503" w:rsidRPr="004753B3" w:rsidRDefault="00AF7503" w:rsidP="00987598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เมื่อเดือนพฤศจิกายน </w:t>
      </w:r>
      <w:r w:rsidR="00C44391" w:rsidRPr="00C44391">
        <w:rPr>
          <w:rFonts w:asciiTheme="majorBidi" w:hAnsiTheme="majorBidi" w:cstheme="majorBidi"/>
          <w:sz w:val="30"/>
          <w:szCs w:val="30"/>
        </w:rPr>
        <w:t>2534</w:t>
      </w:r>
      <w:r w:rsidR="00AE6CDA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952BB7A" w14:textId="2BF85895" w:rsidR="00AF7503" w:rsidRPr="004753B3" w:rsidRDefault="2E908923" w:rsidP="00987598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31</w:t>
      </w:r>
      <w:r w:rsidR="009B0E19" w:rsidRPr="004753B3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C44391" w:rsidRPr="00C44391">
        <w:rPr>
          <w:rFonts w:asciiTheme="majorBidi" w:hAnsiTheme="majorBidi" w:cstheme="majorBidi"/>
          <w:sz w:val="30"/>
          <w:szCs w:val="30"/>
        </w:rPr>
        <w:t>2564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61086949" w:rsidRPr="004753B3">
        <w:rPr>
          <w:rFonts w:asciiTheme="majorBidi" w:hAnsiTheme="majorBidi" w:cstheme="majorBidi"/>
          <w:sz w:val="30"/>
          <w:szCs w:val="30"/>
          <w:cs/>
        </w:rPr>
        <w:t>ผู้ถือหุ้นรายใหญ่ได้แก่ บริษัท อินทัช โฮลดิ้งส์ จำกัด (มหาชน) ถือหุ้นร้อยละ</w:t>
      </w:r>
      <w:r w:rsidR="60514338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44391" w:rsidRPr="00C44391">
        <w:rPr>
          <w:rFonts w:asciiTheme="majorBidi" w:hAnsiTheme="majorBidi" w:cstheme="majorBidi"/>
          <w:sz w:val="30"/>
          <w:szCs w:val="30"/>
        </w:rPr>
        <w:t>40</w:t>
      </w:r>
      <w:r w:rsidR="60514338" w:rsidRPr="004753B3">
        <w:rPr>
          <w:rFonts w:asciiTheme="majorBidi" w:hAnsiTheme="majorBidi" w:cstheme="majorBidi"/>
          <w:sz w:val="30"/>
          <w:szCs w:val="30"/>
          <w:cs/>
        </w:rPr>
        <w:t>.</w:t>
      </w:r>
      <w:r w:rsidR="00C44391" w:rsidRPr="00C44391">
        <w:rPr>
          <w:rFonts w:asciiTheme="majorBidi" w:hAnsiTheme="majorBidi" w:cstheme="majorBidi"/>
          <w:sz w:val="30"/>
          <w:szCs w:val="30"/>
        </w:rPr>
        <w:t>45</w:t>
      </w:r>
      <w:r w:rsidR="089EBF19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46F18" w:rsidRPr="004753B3">
        <w:rPr>
          <w:rFonts w:asciiTheme="majorBidi" w:hAnsiTheme="majorBidi" w:cstheme="majorBidi"/>
          <w:sz w:val="30"/>
          <w:szCs w:val="30"/>
        </w:rPr>
        <w:br/>
      </w:r>
      <w:r w:rsidR="61086949" w:rsidRPr="004753B3">
        <w:rPr>
          <w:rFonts w:asciiTheme="majorBidi" w:hAnsiTheme="majorBidi" w:cstheme="majorBidi"/>
          <w:spacing w:val="-8"/>
          <w:sz w:val="30"/>
          <w:szCs w:val="30"/>
          <w:cs/>
        </w:rPr>
        <w:t>(</w:t>
      </w:r>
      <w:r w:rsidR="6BEC63C5" w:rsidRPr="004753B3">
        <w:rPr>
          <w:rFonts w:asciiTheme="majorBidi" w:hAnsiTheme="majorBidi" w:cstheme="majorBidi"/>
          <w:spacing w:val="-8"/>
          <w:sz w:val="30"/>
          <w:szCs w:val="30"/>
          <w:cs/>
        </w:rPr>
        <w:t xml:space="preserve">ณ วันที่ </w:t>
      </w:r>
      <w:r w:rsidR="00C44391" w:rsidRPr="00C44391">
        <w:rPr>
          <w:rFonts w:asciiTheme="majorBidi" w:hAnsiTheme="majorBidi" w:cstheme="majorBidi"/>
          <w:spacing w:val="-8"/>
          <w:sz w:val="30"/>
          <w:szCs w:val="30"/>
        </w:rPr>
        <w:t>31</w:t>
      </w:r>
      <w:r w:rsidR="61086949" w:rsidRPr="004753B3">
        <w:rPr>
          <w:rFonts w:asciiTheme="majorBidi" w:hAnsiTheme="majorBidi" w:cstheme="majorBidi"/>
          <w:spacing w:val="-8"/>
          <w:sz w:val="30"/>
          <w:szCs w:val="30"/>
          <w:cs/>
        </w:rPr>
        <w:t xml:space="preserve"> ธันวาคม </w:t>
      </w:r>
      <w:r w:rsidR="00C44391" w:rsidRPr="00C44391">
        <w:rPr>
          <w:rFonts w:asciiTheme="majorBidi" w:hAnsiTheme="majorBidi" w:cstheme="majorBidi"/>
          <w:spacing w:val="-8"/>
          <w:sz w:val="30"/>
          <w:szCs w:val="30"/>
        </w:rPr>
        <w:t>2563</w:t>
      </w:r>
      <w:r w:rsidR="7373B061" w:rsidRPr="004753B3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61086949" w:rsidRPr="004753B3">
        <w:rPr>
          <w:rFonts w:asciiTheme="majorBidi" w:hAnsiTheme="majorBidi" w:cstheme="majorBidi"/>
          <w:spacing w:val="-8"/>
          <w:sz w:val="30"/>
          <w:szCs w:val="30"/>
          <w:cs/>
        </w:rPr>
        <w:t xml:space="preserve">: ร้อยละ </w:t>
      </w:r>
      <w:r w:rsidR="00C44391" w:rsidRPr="00C44391">
        <w:rPr>
          <w:rFonts w:asciiTheme="majorBidi" w:hAnsiTheme="majorBidi" w:cstheme="majorBidi"/>
          <w:spacing w:val="-8"/>
          <w:sz w:val="30"/>
          <w:szCs w:val="30"/>
        </w:rPr>
        <w:t>40</w:t>
      </w:r>
      <w:r w:rsidR="61086949" w:rsidRPr="004753B3">
        <w:rPr>
          <w:rFonts w:asciiTheme="majorBidi" w:hAnsiTheme="majorBidi" w:cstheme="majorBidi"/>
          <w:spacing w:val="-8"/>
          <w:sz w:val="30"/>
          <w:szCs w:val="30"/>
          <w:cs/>
        </w:rPr>
        <w:t>.</w:t>
      </w:r>
      <w:r w:rsidR="00C44391" w:rsidRPr="00C44391">
        <w:rPr>
          <w:rFonts w:asciiTheme="majorBidi" w:hAnsiTheme="majorBidi" w:cstheme="majorBidi"/>
          <w:spacing w:val="-8"/>
          <w:sz w:val="30"/>
          <w:szCs w:val="30"/>
        </w:rPr>
        <w:t>45</w:t>
      </w:r>
      <w:r w:rsidR="61086949" w:rsidRPr="004753B3">
        <w:rPr>
          <w:rFonts w:asciiTheme="majorBidi" w:hAnsiTheme="majorBidi" w:cstheme="majorBidi"/>
          <w:spacing w:val="-8"/>
          <w:sz w:val="30"/>
          <w:szCs w:val="30"/>
          <w:cs/>
        </w:rPr>
        <w:t>) ของทุนจดทะเบียนของบริษัทและเป็นนิติบุคคลที่จัดตั้งขึ้นในประเทศไทย</w:t>
      </w:r>
      <w:r w:rsidR="61086949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</w:t>
      </w:r>
      <w:r w:rsidR="61086949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61086949" w:rsidRPr="004753B3">
        <w:rPr>
          <w:rFonts w:asciiTheme="majorBidi" w:hAnsiTheme="majorBidi" w:cstheme="majorBidi"/>
          <w:sz w:val="30"/>
          <w:szCs w:val="30"/>
        </w:rPr>
        <w:t>Sing</w:t>
      </w:r>
      <w:r w:rsidR="76195F35" w:rsidRPr="004753B3">
        <w:rPr>
          <w:rFonts w:asciiTheme="majorBidi" w:hAnsiTheme="majorBidi" w:cstheme="majorBidi"/>
          <w:sz w:val="30"/>
          <w:szCs w:val="30"/>
        </w:rPr>
        <w:t>t</w:t>
      </w:r>
      <w:r w:rsidR="61086949" w:rsidRPr="004753B3">
        <w:rPr>
          <w:rFonts w:asciiTheme="majorBidi" w:hAnsiTheme="majorBidi" w:cstheme="majorBidi"/>
          <w:sz w:val="30"/>
          <w:szCs w:val="30"/>
        </w:rPr>
        <w:t>el Strategic Investments Pte Ltd</w:t>
      </w:r>
      <w:r w:rsidR="61086949" w:rsidRPr="004753B3">
        <w:rPr>
          <w:rFonts w:asciiTheme="majorBidi" w:hAnsiTheme="majorBidi" w:cstheme="majorBidi"/>
          <w:sz w:val="30"/>
          <w:szCs w:val="30"/>
          <w:cs/>
        </w:rPr>
        <w:t xml:space="preserve">. </w:t>
      </w:r>
      <w:r w:rsidR="61086949" w:rsidRPr="004753B3">
        <w:rPr>
          <w:rFonts w:asciiTheme="majorBidi" w:hAnsiTheme="majorBidi" w:cstheme="majorBidi"/>
          <w:spacing w:val="-6"/>
          <w:sz w:val="30"/>
          <w:szCs w:val="30"/>
          <w:cs/>
        </w:rPr>
        <w:t>ถือหุ้นร้อยละ</w:t>
      </w:r>
      <w:r w:rsidR="60514338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23</w:t>
      </w:r>
      <w:r w:rsidR="60514338" w:rsidRPr="004753B3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32</w:t>
      </w:r>
      <w:r w:rsidR="61086949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(</w:t>
      </w:r>
      <w:r w:rsidR="6BEC63C5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31</w:t>
      </w:r>
      <w:r w:rsidR="61086949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2563</w:t>
      </w:r>
      <w:r w:rsidR="7373B061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61086949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: ร้อยละ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23</w:t>
      </w:r>
      <w:r w:rsidR="60514338" w:rsidRPr="004753B3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32</w:t>
      </w:r>
      <w:r w:rsidR="61086949" w:rsidRPr="004753B3">
        <w:rPr>
          <w:rFonts w:asciiTheme="majorBidi" w:hAnsiTheme="majorBidi" w:cstheme="majorBidi"/>
          <w:spacing w:val="-6"/>
          <w:sz w:val="30"/>
          <w:szCs w:val="30"/>
          <w:cs/>
        </w:rPr>
        <w:t>) ของทุนจดทะเบียนของบริษัท</w:t>
      </w:r>
      <w:r w:rsidR="61086949" w:rsidRPr="004753B3">
        <w:rPr>
          <w:rFonts w:asciiTheme="majorBidi" w:hAnsiTheme="majorBidi" w:cstheme="majorBidi"/>
          <w:sz w:val="30"/>
          <w:szCs w:val="30"/>
          <w:cs/>
        </w:rPr>
        <w:t>และเป็นนิติบุคคลที่จัดตั้งขึ้นในประเทศสิงคโปร์</w:t>
      </w:r>
    </w:p>
    <w:p w14:paraId="2CD0C2E9" w14:textId="57C43EB3" w:rsidR="00AF7503" w:rsidRPr="004753B3" w:rsidRDefault="00AF7503" w:rsidP="00987598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การประกอบธุรกิจของบริษัท</w:t>
      </w:r>
      <w:r w:rsidR="00E24D67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คือ ให้บริการที่ปรึกษาและบริหารงานให้กับบริษัทย่อย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และ</w:t>
      </w:r>
      <w:r w:rsidR="00F5725C" w:rsidRPr="004753B3">
        <w:rPr>
          <w:rFonts w:asciiTheme="majorBidi" w:hAnsiTheme="majorBidi" w:cstheme="majorBidi"/>
          <w:spacing w:val="-6"/>
          <w:sz w:val="30"/>
          <w:szCs w:val="30"/>
          <w:cs/>
        </w:rPr>
        <w:t>การประกอบธุรกิจ</w:t>
      </w:r>
      <w:r w:rsidR="007F2C0A" w:rsidRPr="004753B3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="00F5725C" w:rsidRPr="004753B3">
        <w:rPr>
          <w:rFonts w:asciiTheme="majorBidi" w:hAnsiTheme="majorBidi" w:cstheme="majorBidi"/>
          <w:spacing w:val="-6"/>
          <w:sz w:val="30"/>
          <w:szCs w:val="30"/>
          <w:cs/>
        </w:rPr>
        <w:t>ที่สำคัญของ</w:t>
      </w:r>
      <w:r w:rsidR="00CC5998" w:rsidRPr="004753B3">
        <w:rPr>
          <w:rFonts w:asciiTheme="majorBidi" w:hAnsiTheme="majorBidi" w:cstheme="majorBidi"/>
          <w:spacing w:val="-6"/>
          <w:sz w:val="30"/>
          <w:szCs w:val="30"/>
          <w:cs/>
        </w:rPr>
        <w:t>บริษัทและ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บริษัท</w:t>
      </w:r>
      <w:r w:rsidR="00F5725C" w:rsidRPr="004753B3">
        <w:rPr>
          <w:rFonts w:asciiTheme="majorBidi" w:hAnsiTheme="majorBidi" w:cstheme="majorBidi"/>
          <w:spacing w:val="-6"/>
          <w:sz w:val="30"/>
          <w:szCs w:val="30"/>
          <w:cs/>
        </w:rPr>
        <w:t>ย่อย (“กลุ่มบริษัท”)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</w:t>
      </w:r>
    </w:p>
    <w:p w14:paraId="5ACB47A2" w14:textId="44C0677A" w:rsidR="00AF7503" w:rsidRPr="004753B3" w:rsidRDefault="00AF7503" w:rsidP="00987598">
      <w:pPr>
        <w:numPr>
          <w:ilvl w:val="0"/>
          <w:numId w:val="12"/>
        </w:numPr>
        <w:tabs>
          <w:tab w:val="left" w:pos="960"/>
        </w:tabs>
        <w:spacing w:after="240"/>
        <w:ind w:left="965" w:hanging="420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การเป็นผู้ดำเนินการและให้บริการโทรศัพท์เคลื่อนที่ภายใต้คลื่นความถี่ </w:t>
      </w:r>
      <w:r w:rsidR="00C44391" w:rsidRPr="00C44391">
        <w:rPr>
          <w:rFonts w:asciiTheme="majorBidi" w:hAnsiTheme="majorBidi" w:cstheme="majorBidi"/>
          <w:sz w:val="30"/>
          <w:szCs w:val="30"/>
        </w:rPr>
        <w:t>2</w:t>
      </w:r>
      <w:r w:rsidRPr="004753B3">
        <w:rPr>
          <w:rFonts w:asciiTheme="majorBidi" w:hAnsiTheme="majorBidi" w:cstheme="majorBidi"/>
          <w:sz w:val="30"/>
          <w:szCs w:val="30"/>
          <w:cs/>
        </w:rPr>
        <w:t>.</w:t>
      </w:r>
      <w:r w:rsidR="00C44391" w:rsidRPr="00C44391">
        <w:rPr>
          <w:rFonts w:asciiTheme="majorBidi" w:hAnsiTheme="majorBidi" w:cstheme="majorBidi"/>
          <w:sz w:val="30"/>
          <w:szCs w:val="30"/>
        </w:rPr>
        <w:t>1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</w:rPr>
        <w:t xml:space="preserve">GHz </w:t>
      </w:r>
      <w:r w:rsidRPr="004753B3">
        <w:rPr>
          <w:rFonts w:asciiTheme="majorBidi" w:hAnsiTheme="majorBidi" w:cstheme="majorBidi"/>
          <w:caps/>
          <w:sz w:val="30"/>
          <w:szCs w:val="30"/>
          <w:cs/>
        </w:rPr>
        <w:t xml:space="preserve">โดย บริษัท แอดวานซ์ </w:t>
      </w:r>
      <w:r w:rsidRPr="004753B3">
        <w:rPr>
          <w:rFonts w:asciiTheme="majorBidi" w:hAnsiTheme="majorBidi" w:cstheme="majorBidi"/>
          <w:caps/>
          <w:spacing w:val="-4"/>
          <w:sz w:val="30"/>
          <w:szCs w:val="30"/>
          <w:cs/>
        </w:rPr>
        <w:t>ไวร์เลส เน็ทเวอร์ค จำกัด (</w:t>
      </w:r>
      <w:r w:rsidRPr="004753B3">
        <w:rPr>
          <w:rFonts w:asciiTheme="majorBidi" w:hAnsiTheme="majorBidi" w:cstheme="majorBidi"/>
          <w:caps/>
          <w:spacing w:val="-4"/>
          <w:sz w:val="30"/>
          <w:szCs w:val="30"/>
          <w:cs/>
          <w:lang w:val="en-GB"/>
        </w:rPr>
        <w:t>“</w:t>
      </w:r>
      <w:r w:rsidRPr="004753B3">
        <w:rPr>
          <w:rFonts w:asciiTheme="majorBidi" w:hAnsiTheme="majorBidi" w:cstheme="majorBidi"/>
          <w:caps/>
          <w:spacing w:val="-4"/>
          <w:sz w:val="30"/>
          <w:szCs w:val="30"/>
          <w:lang w:val="en-GB"/>
        </w:rPr>
        <w:t>AWN</w:t>
      </w:r>
      <w:r w:rsidRPr="004753B3">
        <w:rPr>
          <w:rFonts w:asciiTheme="majorBidi" w:hAnsiTheme="majorBidi" w:cstheme="majorBidi"/>
          <w:caps/>
          <w:spacing w:val="-4"/>
          <w:sz w:val="30"/>
          <w:szCs w:val="30"/>
          <w:cs/>
          <w:lang w:val="en-GB"/>
        </w:rPr>
        <w:t>”</w:t>
      </w:r>
      <w:r w:rsidRPr="004753B3">
        <w:rPr>
          <w:rFonts w:asciiTheme="majorBidi" w:hAnsiTheme="majorBidi" w:cstheme="majorBidi"/>
          <w:caps/>
          <w:spacing w:val="-4"/>
          <w:sz w:val="30"/>
          <w:szCs w:val="30"/>
          <w:cs/>
        </w:rPr>
        <w:t>) ซึ่งเป็น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บริษัทย่อย ได้รับอนุญาตจากคณะกรรมการกิจการกระจายเสียง กิจการโทรทัศน์และกิจการโทรคมนาคมแห่งชาติ (“กสทช.”) ให้เป็นผู้ดำเนินการและให้บริการ</w:t>
      </w:r>
      <w:r w:rsidRPr="004753B3">
        <w:rPr>
          <w:rFonts w:asciiTheme="majorBidi" w:hAnsiTheme="majorBidi" w:cstheme="majorBidi"/>
          <w:spacing w:val="-11"/>
          <w:sz w:val="30"/>
          <w:szCs w:val="30"/>
          <w:cs/>
        </w:rPr>
        <w:t xml:space="preserve">โทรศัพท์เคลื่อนที่ภายใต้ช่วงคลื่นความถี่วิทยุคมนาคมระหว่าง </w:t>
      </w:r>
      <w:r w:rsidR="00C44391" w:rsidRPr="00C44391">
        <w:rPr>
          <w:rFonts w:asciiTheme="majorBidi" w:hAnsiTheme="majorBidi" w:cstheme="majorBidi"/>
          <w:spacing w:val="-11"/>
          <w:sz w:val="30"/>
          <w:szCs w:val="30"/>
        </w:rPr>
        <w:t>1950</w:t>
      </w:r>
      <w:r w:rsidRPr="004753B3">
        <w:rPr>
          <w:rFonts w:asciiTheme="majorBidi" w:hAnsiTheme="majorBidi" w:cstheme="majorBidi"/>
          <w:spacing w:val="-11"/>
          <w:sz w:val="30"/>
          <w:szCs w:val="30"/>
        </w:rPr>
        <w:t xml:space="preserve"> MHz </w:t>
      </w:r>
      <w:r w:rsidRPr="004753B3">
        <w:rPr>
          <w:rFonts w:asciiTheme="majorBidi" w:hAnsiTheme="majorBidi" w:cstheme="majorBidi"/>
          <w:spacing w:val="-11"/>
          <w:sz w:val="30"/>
          <w:szCs w:val="30"/>
          <w:cs/>
        </w:rPr>
        <w:t xml:space="preserve">- </w:t>
      </w:r>
      <w:r w:rsidR="00C44391" w:rsidRPr="00C44391">
        <w:rPr>
          <w:rFonts w:asciiTheme="majorBidi" w:hAnsiTheme="majorBidi" w:cstheme="majorBidi"/>
          <w:spacing w:val="-11"/>
          <w:sz w:val="30"/>
          <w:szCs w:val="30"/>
        </w:rPr>
        <w:t>1965</w:t>
      </w:r>
      <w:r w:rsidRPr="004753B3">
        <w:rPr>
          <w:rFonts w:asciiTheme="majorBidi" w:hAnsiTheme="majorBidi" w:cstheme="majorBidi"/>
          <w:spacing w:val="-11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11"/>
          <w:sz w:val="30"/>
          <w:szCs w:val="30"/>
        </w:rPr>
        <w:t>MHz</w:t>
      </w:r>
      <w:r w:rsidRPr="004753B3">
        <w:rPr>
          <w:rFonts w:asciiTheme="majorBidi" w:hAnsiTheme="majorBidi" w:cstheme="majorBidi"/>
          <w:spacing w:val="-11"/>
          <w:sz w:val="30"/>
          <w:szCs w:val="30"/>
          <w:cs/>
        </w:rPr>
        <w:t xml:space="preserve"> และ </w:t>
      </w:r>
      <w:r w:rsidR="00C44391" w:rsidRPr="00C44391">
        <w:rPr>
          <w:rFonts w:asciiTheme="majorBidi" w:hAnsiTheme="majorBidi" w:cstheme="majorBidi"/>
          <w:spacing w:val="-11"/>
          <w:sz w:val="30"/>
          <w:szCs w:val="30"/>
        </w:rPr>
        <w:t>2140</w:t>
      </w:r>
      <w:r w:rsidRPr="004753B3">
        <w:rPr>
          <w:rFonts w:asciiTheme="majorBidi" w:hAnsiTheme="majorBidi" w:cstheme="majorBidi"/>
          <w:spacing w:val="-11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11"/>
          <w:sz w:val="30"/>
          <w:szCs w:val="30"/>
        </w:rPr>
        <w:t xml:space="preserve">MHz </w:t>
      </w:r>
      <w:r w:rsidRPr="004753B3">
        <w:rPr>
          <w:rFonts w:asciiTheme="majorBidi" w:hAnsiTheme="majorBidi" w:cstheme="majorBidi"/>
          <w:spacing w:val="-11"/>
          <w:sz w:val="30"/>
          <w:szCs w:val="30"/>
          <w:cs/>
        </w:rPr>
        <w:t xml:space="preserve">- </w:t>
      </w:r>
      <w:r w:rsidR="00C44391" w:rsidRPr="00C44391">
        <w:rPr>
          <w:rFonts w:asciiTheme="majorBidi" w:hAnsiTheme="majorBidi" w:cstheme="majorBidi"/>
          <w:spacing w:val="-11"/>
          <w:sz w:val="30"/>
          <w:szCs w:val="30"/>
        </w:rPr>
        <w:t>2155</w:t>
      </w:r>
      <w:r w:rsidRPr="004753B3">
        <w:rPr>
          <w:rFonts w:asciiTheme="majorBidi" w:hAnsiTheme="majorBidi" w:cstheme="majorBidi"/>
          <w:spacing w:val="-11"/>
          <w:sz w:val="30"/>
          <w:szCs w:val="30"/>
        </w:rPr>
        <w:t xml:space="preserve"> MHz</w:t>
      </w:r>
      <w:r w:rsidRPr="004753B3">
        <w:rPr>
          <w:rFonts w:asciiTheme="majorBidi" w:hAnsiTheme="majorBidi" w:cstheme="majorBidi"/>
          <w:caps/>
          <w:spacing w:val="-4"/>
          <w:sz w:val="30"/>
          <w:szCs w:val="30"/>
          <w:cs/>
        </w:rPr>
        <w:t xml:space="preserve"> ตามใบอนุญาตเลขที่</w:t>
      </w:r>
      <w:r w:rsidRPr="004753B3">
        <w:rPr>
          <w:rFonts w:asciiTheme="majorBidi" w:hAnsiTheme="majorBidi" w:cstheme="majorBidi"/>
          <w:caps/>
          <w:spacing w:val="-4"/>
          <w:sz w:val="30"/>
          <w:szCs w:val="30"/>
        </w:rPr>
        <w:t xml:space="preserve"> NBTC</w:t>
      </w:r>
      <w:r w:rsidRPr="004753B3">
        <w:rPr>
          <w:rFonts w:asciiTheme="majorBidi" w:hAnsiTheme="majorBidi" w:cstheme="majorBidi"/>
          <w:caps/>
          <w:spacing w:val="-4"/>
          <w:sz w:val="30"/>
          <w:szCs w:val="30"/>
          <w:cs/>
        </w:rPr>
        <w:t>/</w:t>
      </w:r>
      <w:r w:rsidRPr="004753B3">
        <w:rPr>
          <w:rFonts w:asciiTheme="majorBidi" w:hAnsiTheme="majorBidi" w:cstheme="majorBidi"/>
          <w:caps/>
          <w:spacing w:val="-4"/>
          <w:sz w:val="30"/>
          <w:szCs w:val="30"/>
        </w:rPr>
        <w:t>FREQ</w:t>
      </w:r>
      <w:r w:rsidRPr="004753B3">
        <w:rPr>
          <w:rFonts w:asciiTheme="majorBidi" w:hAnsiTheme="majorBidi" w:cstheme="majorBidi"/>
          <w:caps/>
          <w:spacing w:val="-4"/>
          <w:sz w:val="30"/>
          <w:szCs w:val="30"/>
          <w:cs/>
        </w:rPr>
        <w:t>/</w:t>
      </w:r>
      <w:r w:rsidRPr="004753B3">
        <w:rPr>
          <w:rFonts w:asciiTheme="majorBidi" w:hAnsiTheme="majorBidi" w:cstheme="majorBidi"/>
          <w:caps/>
          <w:spacing w:val="-4"/>
          <w:sz w:val="30"/>
          <w:szCs w:val="30"/>
        </w:rPr>
        <w:t>TEL</w:t>
      </w:r>
      <w:r w:rsidRPr="004753B3">
        <w:rPr>
          <w:rFonts w:asciiTheme="majorBidi" w:hAnsiTheme="majorBidi" w:cstheme="majorBidi"/>
          <w:caps/>
          <w:spacing w:val="-4"/>
          <w:sz w:val="30"/>
          <w:szCs w:val="30"/>
          <w:cs/>
        </w:rPr>
        <w:t>/</w:t>
      </w:r>
      <w:r w:rsidR="00C44391" w:rsidRPr="00C44391">
        <w:rPr>
          <w:rFonts w:asciiTheme="majorBidi" w:hAnsiTheme="majorBidi" w:cstheme="majorBidi"/>
          <w:caps/>
          <w:spacing w:val="-4"/>
          <w:sz w:val="30"/>
          <w:szCs w:val="30"/>
        </w:rPr>
        <w:t>55</w:t>
      </w:r>
      <w:r w:rsidRPr="004753B3">
        <w:rPr>
          <w:rFonts w:asciiTheme="majorBidi" w:hAnsiTheme="majorBidi" w:cstheme="majorBidi"/>
          <w:caps/>
          <w:spacing w:val="-4"/>
          <w:sz w:val="30"/>
          <w:szCs w:val="30"/>
          <w:cs/>
        </w:rPr>
        <w:t>/</w:t>
      </w:r>
      <w:r w:rsidR="00C44391" w:rsidRPr="00C44391">
        <w:rPr>
          <w:rFonts w:asciiTheme="majorBidi" w:hAnsiTheme="majorBidi" w:cstheme="majorBidi"/>
          <w:caps/>
          <w:spacing w:val="-4"/>
          <w:sz w:val="30"/>
          <w:szCs w:val="30"/>
        </w:rPr>
        <w:t>1</w:t>
      </w:r>
      <w:r w:rsidR="00DE4469" w:rsidRPr="004753B3">
        <w:rPr>
          <w:rFonts w:asciiTheme="majorBidi" w:hAnsiTheme="majorBidi" w:cstheme="majorBidi"/>
          <w:caps/>
          <w:spacing w:val="-4"/>
          <w:sz w:val="30"/>
          <w:szCs w:val="30"/>
          <w:cs/>
        </w:rPr>
        <w:t xml:space="preserve"> (“ใบอนุญาต”)</w:t>
      </w:r>
      <w:r w:rsidRPr="004753B3">
        <w:rPr>
          <w:rFonts w:asciiTheme="majorBidi" w:hAnsiTheme="majorBidi" w:cstheme="majorBidi"/>
          <w:caps/>
          <w:spacing w:val="-4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ลงวันที่ </w:t>
      </w:r>
      <w:r w:rsidR="00C44391" w:rsidRPr="00C44391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C44391" w:rsidRPr="00C44391">
        <w:rPr>
          <w:rFonts w:asciiTheme="majorBidi" w:hAnsiTheme="majorBidi" w:cstheme="majorBidi"/>
          <w:spacing w:val="-4"/>
          <w:sz w:val="30"/>
          <w:szCs w:val="30"/>
        </w:rPr>
        <w:t>2555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โดย </w:t>
      </w:r>
      <w:r w:rsidRPr="004753B3">
        <w:rPr>
          <w:rFonts w:asciiTheme="majorBidi" w:hAnsiTheme="majorBidi" w:cstheme="majorBidi"/>
          <w:spacing w:val="-6"/>
          <w:sz w:val="30"/>
          <w:szCs w:val="30"/>
        </w:rPr>
        <w:t>AWN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ได้รับสิทธิตามใบอนุญาตดังกล่าว เริ่มตั้งแต่วันที่ </w:t>
      </w:r>
      <w:r w:rsidR="00C44391" w:rsidRPr="00C44391">
        <w:rPr>
          <w:rFonts w:asciiTheme="majorBidi" w:hAnsiTheme="majorBidi" w:cstheme="majorBidi"/>
          <w:spacing w:val="-12"/>
          <w:sz w:val="30"/>
          <w:szCs w:val="30"/>
        </w:rPr>
        <w:t>7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ธันวาคม </w:t>
      </w:r>
      <w:r w:rsidR="00C44391" w:rsidRPr="00C44391">
        <w:rPr>
          <w:rFonts w:asciiTheme="majorBidi" w:hAnsiTheme="majorBidi" w:cstheme="majorBidi"/>
          <w:spacing w:val="-12"/>
          <w:sz w:val="30"/>
          <w:szCs w:val="30"/>
        </w:rPr>
        <w:t>2555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ถึงวันที่ </w:t>
      </w:r>
      <w:r w:rsidR="00C44391" w:rsidRPr="00C44391">
        <w:rPr>
          <w:rFonts w:asciiTheme="majorBidi" w:hAnsiTheme="majorBidi" w:cstheme="majorBidi"/>
          <w:spacing w:val="-12"/>
          <w:sz w:val="30"/>
          <w:szCs w:val="30"/>
        </w:rPr>
        <w:t>6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ธันวาคม </w:t>
      </w:r>
      <w:r w:rsidR="00C44391" w:rsidRPr="00C44391">
        <w:rPr>
          <w:rFonts w:asciiTheme="majorBidi" w:hAnsiTheme="majorBidi" w:cstheme="majorBidi"/>
          <w:spacing w:val="-12"/>
          <w:sz w:val="30"/>
          <w:szCs w:val="30"/>
        </w:rPr>
        <w:t>2570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12"/>
          <w:sz w:val="30"/>
          <w:szCs w:val="30"/>
        </w:rPr>
        <w:t xml:space="preserve">AWN </w:t>
      </w:r>
      <w:r w:rsidR="00EF6B9A" w:rsidRPr="004753B3">
        <w:rPr>
          <w:rFonts w:asciiTheme="majorBidi" w:hAnsiTheme="majorBidi" w:cstheme="majorBidi"/>
          <w:spacing w:val="-12"/>
          <w:sz w:val="30"/>
          <w:szCs w:val="30"/>
          <w:cs/>
        </w:rPr>
        <w:t>มีภาระ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>ผูกพัน</w:t>
      </w:r>
      <w:r w:rsidRPr="004753B3">
        <w:rPr>
          <w:rFonts w:asciiTheme="majorBidi" w:hAnsiTheme="majorBidi" w:cstheme="majorBidi"/>
          <w:spacing w:val="4"/>
          <w:sz w:val="30"/>
          <w:szCs w:val="30"/>
          <w:cs/>
        </w:rPr>
        <w:t>จะต้อง</w:t>
      </w:r>
      <w:r w:rsidRPr="004753B3">
        <w:rPr>
          <w:rFonts w:asciiTheme="majorBidi" w:hAnsiTheme="majorBidi" w:cstheme="majorBidi"/>
          <w:sz w:val="30"/>
          <w:szCs w:val="30"/>
          <w:cs/>
        </w:rPr>
        <w:t>ปฏิบัติตามข้อกำหนดต่าง ๆ และจ่ายค่าธรรมเนียมตามที่กำหนดในใบอนุญาต</w:t>
      </w:r>
    </w:p>
    <w:p w14:paraId="342CE18A" w14:textId="1DE4EAF7" w:rsidR="00AF7503" w:rsidRPr="004753B3" w:rsidRDefault="00AF7503" w:rsidP="00987598">
      <w:pPr>
        <w:tabs>
          <w:tab w:val="left" w:pos="900"/>
        </w:tabs>
        <w:spacing w:after="240"/>
        <w:ind w:left="992"/>
        <w:jc w:val="thaiDistribute"/>
        <w:rPr>
          <w:rFonts w:asciiTheme="majorBidi" w:hAnsiTheme="majorBidi" w:cstheme="majorBidi"/>
          <w:caps/>
          <w:sz w:val="30"/>
          <w:szCs w:val="30"/>
          <w:u w:val="single"/>
        </w:rPr>
      </w:pPr>
      <w:r w:rsidRPr="004753B3">
        <w:rPr>
          <w:rFonts w:asciiTheme="majorBidi" w:hAnsiTheme="majorBidi" w:cstheme="majorBidi"/>
          <w:caps/>
          <w:sz w:val="30"/>
          <w:szCs w:val="30"/>
          <w:u w:val="single"/>
          <w:cs/>
        </w:rPr>
        <w:t xml:space="preserve">ใบอนุญาตให้ใช้คลื่นความถี่เพื่อกิจการโทรคมนาคมภายใต้คลื่นความถี่ </w:t>
      </w:r>
      <w:r w:rsidR="00C44391" w:rsidRPr="00C44391">
        <w:rPr>
          <w:rFonts w:asciiTheme="majorBidi" w:hAnsiTheme="majorBidi" w:cstheme="majorBidi"/>
          <w:caps/>
          <w:sz w:val="30"/>
          <w:szCs w:val="30"/>
          <w:u w:val="single"/>
        </w:rPr>
        <w:t>1800</w:t>
      </w:r>
      <w:r w:rsidRPr="004753B3">
        <w:rPr>
          <w:rFonts w:asciiTheme="majorBidi" w:hAnsiTheme="majorBidi" w:cstheme="majorBidi"/>
          <w:caps/>
          <w:sz w:val="30"/>
          <w:szCs w:val="30"/>
          <w:u w:val="single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u w:val="single"/>
        </w:rPr>
        <w:t>MHz</w:t>
      </w:r>
    </w:p>
    <w:p w14:paraId="79C0F17A" w14:textId="03ED423C" w:rsidR="002C62C9" w:rsidRPr="004753B3" w:rsidRDefault="00AF7503" w:rsidP="00987598">
      <w:pPr>
        <w:tabs>
          <w:tab w:val="left" w:pos="900"/>
        </w:tabs>
        <w:spacing w:after="240"/>
        <w:ind w:left="99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17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C44391" w:rsidRPr="00C44391">
        <w:rPr>
          <w:rFonts w:asciiTheme="majorBidi" w:hAnsiTheme="majorBidi" w:cstheme="majorBidi"/>
          <w:sz w:val="30"/>
          <w:szCs w:val="30"/>
        </w:rPr>
        <w:t>2558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</w:rPr>
        <w:t>AWN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ได้รับอนุญาตจากคณะกรรมการกิจการกระจายเสียง กิจการ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>โทรทัศน์และกิจการโทรคมนาคมแห่งชาติ (“กสทช.”) ให้เป็นผู้ดำเนินการและให้บริการโทรศัพท์เคลื่อนที่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ภายใต้ช่วงคลื่นความถี่วิทยุคมนาคมระหว่าง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1725</w:t>
      </w:r>
      <w:r w:rsidRPr="004753B3">
        <w:rPr>
          <w:rFonts w:asciiTheme="majorBidi" w:hAnsiTheme="majorBidi" w:cstheme="majorBidi"/>
          <w:spacing w:val="-6"/>
          <w:sz w:val="30"/>
          <w:szCs w:val="30"/>
        </w:rPr>
        <w:t xml:space="preserve"> MHz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-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1740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6"/>
          <w:sz w:val="30"/>
          <w:szCs w:val="30"/>
        </w:rPr>
        <w:t>MHz  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1820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6"/>
          <w:sz w:val="30"/>
          <w:szCs w:val="30"/>
        </w:rPr>
        <w:t>MHz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- </w:t>
      </w:r>
      <w:r w:rsidR="00C44391" w:rsidRPr="00C44391">
        <w:rPr>
          <w:rFonts w:asciiTheme="majorBidi" w:hAnsiTheme="majorBidi" w:cstheme="majorBidi"/>
          <w:spacing w:val="-12"/>
          <w:sz w:val="30"/>
          <w:szCs w:val="30"/>
        </w:rPr>
        <w:t>1835</w:t>
      </w:r>
      <w:r w:rsidRPr="004753B3">
        <w:rPr>
          <w:rFonts w:asciiTheme="majorBidi" w:hAnsiTheme="majorBidi" w:cstheme="majorBidi"/>
          <w:spacing w:val="-12"/>
          <w:sz w:val="30"/>
          <w:szCs w:val="30"/>
        </w:rPr>
        <w:t xml:space="preserve"> MHz 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>ตามใบอนุญาตเลขที่</w:t>
      </w:r>
      <w:r w:rsidRPr="004753B3">
        <w:rPr>
          <w:rFonts w:asciiTheme="majorBidi" w:hAnsiTheme="majorBidi" w:cstheme="majorBidi"/>
          <w:spacing w:val="-12"/>
          <w:sz w:val="30"/>
          <w:szCs w:val="30"/>
        </w:rPr>
        <w:t xml:space="preserve"> NBTC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>/</w:t>
      </w:r>
      <w:r w:rsidRPr="004753B3">
        <w:rPr>
          <w:rFonts w:asciiTheme="majorBidi" w:hAnsiTheme="majorBidi" w:cstheme="majorBidi"/>
          <w:spacing w:val="-12"/>
          <w:sz w:val="30"/>
          <w:szCs w:val="30"/>
        </w:rPr>
        <w:t>FREQ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>/</w:t>
      </w:r>
      <w:r w:rsidRPr="004753B3">
        <w:rPr>
          <w:rFonts w:asciiTheme="majorBidi" w:hAnsiTheme="majorBidi" w:cstheme="majorBidi"/>
          <w:spacing w:val="-12"/>
          <w:sz w:val="30"/>
          <w:szCs w:val="30"/>
        </w:rPr>
        <w:t>TEL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>/</w:t>
      </w:r>
      <w:r w:rsidR="00C44391" w:rsidRPr="00C44391">
        <w:rPr>
          <w:rFonts w:asciiTheme="majorBidi" w:hAnsiTheme="majorBidi" w:cstheme="majorBidi"/>
          <w:spacing w:val="-12"/>
          <w:sz w:val="30"/>
          <w:szCs w:val="30"/>
        </w:rPr>
        <w:t>55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>/</w:t>
      </w:r>
      <w:r w:rsidR="00C44391" w:rsidRPr="00C44391">
        <w:rPr>
          <w:rFonts w:asciiTheme="majorBidi" w:hAnsiTheme="majorBidi" w:cstheme="majorBidi"/>
          <w:spacing w:val="-12"/>
          <w:sz w:val="30"/>
          <w:szCs w:val="30"/>
        </w:rPr>
        <w:t>1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(เพิ่มเติมครั้งที่ </w:t>
      </w:r>
      <w:r w:rsidR="00C44391" w:rsidRPr="00C44391">
        <w:rPr>
          <w:rFonts w:asciiTheme="majorBidi" w:hAnsiTheme="majorBidi" w:cstheme="majorBidi"/>
          <w:spacing w:val="-12"/>
          <w:sz w:val="30"/>
          <w:szCs w:val="30"/>
        </w:rPr>
        <w:t>1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>)</w:t>
      </w:r>
      <w:r w:rsidR="00DE4469"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</w:t>
      </w:r>
      <w:r w:rsidR="00DE4469" w:rsidRPr="004753B3">
        <w:rPr>
          <w:rFonts w:asciiTheme="majorBidi" w:hAnsiTheme="majorBidi" w:cstheme="majorBidi"/>
          <w:caps/>
          <w:spacing w:val="-4"/>
          <w:sz w:val="30"/>
          <w:szCs w:val="30"/>
          <w:cs/>
        </w:rPr>
        <w:t xml:space="preserve">(“ใบอนุญาต”) 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ลงวันที่ </w:t>
      </w:r>
      <w:r w:rsidR="00C44391" w:rsidRPr="00C44391">
        <w:rPr>
          <w:rFonts w:asciiTheme="majorBidi" w:hAnsiTheme="majorBidi" w:cstheme="majorBidi"/>
          <w:spacing w:val="-12"/>
          <w:sz w:val="30"/>
          <w:szCs w:val="30"/>
        </w:rPr>
        <w:t>25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พฤศจิกายน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44391" w:rsidRPr="00C44391">
        <w:rPr>
          <w:rFonts w:asciiTheme="majorBidi" w:hAnsiTheme="majorBidi" w:cstheme="majorBidi"/>
          <w:spacing w:val="4"/>
          <w:sz w:val="30"/>
          <w:szCs w:val="30"/>
        </w:rPr>
        <w:t>2558</w:t>
      </w:r>
      <w:r w:rsidRPr="004753B3">
        <w:rPr>
          <w:rFonts w:asciiTheme="majorBidi" w:hAnsiTheme="majorBidi" w:cstheme="majorBidi"/>
          <w:spacing w:val="4"/>
          <w:sz w:val="30"/>
          <w:szCs w:val="30"/>
          <w:cs/>
        </w:rPr>
        <w:t xml:space="preserve"> โดย </w:t>
      </w:r>
      <w:r w:rsidRPr="004753B3">
        <w:rPr>
          <w:rFonts w:asciiTheme="majorBidi" w:hAnsiTheme="majorBidi" w:cstheme="majorBidi"/>
          <w:spacing w:val="4"/>
          <w:sz w:val="30"/>
          <w:szCs w:val="30"/>
        </w:rPr>
        <w:t>AWN</w:t>
      </w:r>
      <w:r w:rsidRPr="004753B3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ได้รับสิทธิตามใบอนุญาตดังกล่าว เริ่มตั้งแต่วันที่ </w:t>
      </w:r>
      <w:r w:rsidR="00C44391" w:rsidRPr="00C44391">
        <w:rPr>
          <w:rFonts w:asciiTheme="majorBidi" w:hAnsiTheme="majorBidi" w:cstheme="majorBidi"/>
          <w:spacing w:val="-12"/>
          <w:sz w:val="30"/>
          <w:szCs w:val="30"/>
        </w:rPr>
        <w:t>26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พฤศจิกายน </w:t>
      </w:r>
      <w:r w:rsidR="00C44391" w:rsidRPr="00C44391">
        <w:rPr>
          <w:rFonts w:asciiTheme="majorBidi" w:hAnsiTheme="majorBidi" w:cstheme="majorBidi"/>
          <w:spacing w:val="-12"/>
          <w:sz w:val="30"/>
          <w:szCs w:val="30"/>
        </w:rPr>
        <w:t>2558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ถึงวันที่ </w:t>
      </w:r>
      <w:r w:rsidR="00C44391" w:rsidRPr="00C44391">
        <w:rPr>
          <w:rFonts w:asciiTheme="majorBidi" w:hAnsiTheme="majorBidi" w:cstheme="majorBidi"/>
          <w:spacing w:val="-12"/>
          <w:sz w:val="30"/>
          <w:szCs w:val="30"/>
        </w:rPr>
        <w:t>15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กันยายน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44391" w:rsidRPr="00C44391">
        <w:rPr>
          <w:rFonts w:asciiTheme="majorBidi" w:hAnsiTheme="majorBidi" w:cstheme="majorBidi"/>
          <w:sz w:val="30"/>
          <w:szCs w:val="30"/>
        </w:rPr>
        <w:t>2576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</w:rPr>
        <w:t xml:space="preserve">AWN </w:t>
      </w:r>
      <w:r w:rsidR="00287324" w:rsidRPr="004753B3">
        <w:rPr>
          <w:rFonts w:asciiTheme="majorBidi" w:hAnsiTheme="majorBidi" w:cstheme="majorBidi"/>
          <w:spacing w:val="-6"/>
          <w:sz w:val="30"/>
          <w:szCs w:val="30"/>
          <w:cs/>
        </w:rPr>
        <w:t>มีภาระ</w:t>
      </w:r>
      <w:r w:rsidRPr="004753B3">
        <w:rPr>
          <w:rFonts w:asciiTheme="majorBidi" w:hAnsiTheme="majorBidi" w:cstheme="majorBidi"/>
          <w:sz w:val="30"/>
          <w:szCs w:val="30"/>
          <w:cs/>
        </w:rPr>
        <w:t>ผูกพันจะต้องปฏิบัติตามข้อกำหนดต่าง ๆ และจ่ายค่าธรรมเนียมตามที่กำหนดในใบอนุญาต</w:t>
      </w:r>
    </w:p>
    <w:p w14:paraId="672A6659" w14:textId="77777777" w:rsidR="00DE2C9D" w:rsidRPr="004753B3" w:rsidRDefault="00DE2C9D" w:rsidP="00987598">
      <w:pPr>
        <w:tabs>
          <w:tab w:val="left" w:pos="900"/>
        </w:tabs>
        <w:spacing w:after="120"/>
        <w:ind w:left="992"/>
        <w:jc w:val="thaiDistribute"/>
        <w:rPr>
          <w:rFonts w:asciiTheme="majorBidi" w:hAnsiTheme="majorBidi" w:cstheme="majorBidi"/>
          <w:caps/>
          <w:sz w:val="30"/>
          <w:szCs w:val="30"/>
          <w:cs/>
        </w:rPr>
        <w:sectPr w:rsidR="00DE2C9D" w:rsidRPr="004753B3" w:rsidSect="0033002E">
          <w:footerReference w:type="default" r:id="rId16"/>
          <w:pgSz w:w="11907" w:h="16840" w:code="9"/>
          <w:pgMar w:top="1440" w:right="1224" w:bottom="576" w:left="1440" w:header="720" w:footer="432" w:gutter="0"/>
          <w:pgNumType w:start="2"/>
          <w:cols w:space="720"/>
        </w:sectPr>
      </w:pPr>
    </w:p>
    <w:p w14:paraId="1C8CF225" w14:textId="75BAE1DB" w:rsidR="006E65DB" w:rsidRPr="004753B3" w:rsidRDefault="006E65DB" w:rsidP="004753B3">
      <w:pPr>
        <w:tabs>
          <w:tab w:val="left" w:pos="900"/>
        </w:tabs>
        <w:spacing w:after="240"/>
        <w:ind w:left="992"/>
        <w:jc w:val="thaiDistribute"/>
        <w:rPr>
          <w:rFonts w:asciiTheme="majorBidi" w:hAnsiTheme="majorBidi" w:cstheme="majorBidi"/>
          <w:caps/>
          <w:sz w:val="30"/>
          <w:szCs w:val="30"/>
          <w:u w:val="single"/>
        </w:rPr>
      </w:pPr>
      <w:r w:rsidRPr="004753B3">
        <w:rPr>
          <w:rFonts w:asciiTheme="majorBidi" w:hAnsiTheme="majorBidi" w:cstheme="majorBidi"/>
          <w:caps/>
          <w:sz w:val="30"/>
          <w:szCs w:val="30"/>
          <w:u w:val="single"/>
          <w:cs/>
        </w:rPr>
        <w:lastRenderedPageBreak/>
        <w:t xml:space="preserve">ใบอนุญาตให้ใช้คลื่นความถี่เพื่อกิจการโทรคมนาคมภายใต้คลื่นความถี่ </w:t>
      </w:r>
      <w:r w:rsidR="00C44391" w:rsidRPr="00C44391">
        <w:rPr>
          <w:rFonts w:asciiTheme="majorBidi" w:hAnsiTheme="majorBidi" w:cstheme="majorBidi"/>
          <w:caps/>
          <w:sz w:val="30"/>
          <w:szCs w:val="30"/>
          <w:u w:val="single"/>
        </w:rPr>
        <w:t>900</w:t>
      </w:r>
      <w:r w:rsidRPr="004753B3">
        <w:rPr>
          <w:rFonts w:asciiTheme="majorBidi" w:hAnsiTheme="majorBidi" w:cstheme="majorBidi"/>
          <w:caps/>
          <w:sz w:val="30"/>
          <w:szCs w:val="30"/>
          <w:u w:val="single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u w:val="single"/>
        </w:rPr>
        <w:t>MHz</w:t>
      </w:r>
    </w:p>
    <w:p w14:paraId="7A39BF8E" w14:textId="39899F04" w:rsidR="001F7588" w:rsidRPr="004753B3" w:rsidRDefault="006E65DB" w:rsidP="004753B3">
      <w:pPr>
        <w:tabs>
          <w:tab w:val="left" w:pos="900"/>
        </w:tabs>
        <w:spacing w:after="240"/>
        <w:ind w:left="99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27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C44391" w:rsidRPr="00C44391">
        <w:rPr>
          <w:rFonts w:asciiTheme="majorBidi" w:hAnsiTheme="majorBidi" w:cstheme="majorBidi"/>
          <w:sz w:val="30"/>
          <w:szCs w:val="30"/>
        </w:rPr>
        <w:t>2559</w:t>
      </w:r>
      <w:r w:rsidRPr="004753B3">
        <w:rPr>
          <w:rFonts w:asciiTheme="majorBidi" w:hAnsiTheme="majorBidi" w:cstheme="majorBidi"/>
          <w:sz w:val="30"/>
          <w:szCs w:val="30"/>
        </w:rPr>
        <w:t xml:space="preserve"> AWN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ได้รับอนุญาตจากคณะกรรมการกิจการกระจายเสียง กิจการ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>โทรทัศน์และกิจการโทรคมนาคมแห่งชาติ (“กสทช.”) ให้เป็นผู้ดำเนินการและให้บริการโทรศัพท์เคลื่อนที่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ภายใต้ช่วงคลื่น</w:t>
      </w:r>
      <w:r w:rsidRPr="004753B3">
        <w:rPr>
          <w:rFonts w:asciiTheme="majorBidi" w:hAnsiTheme="majorBidi" w:cstheme="majorBidi"/>
          <w:sz w:val="30"/>
          <w:szCs w:val="30"/>
          <w:cs/>
        </w:rPr>
        <w:t>ความถี่วิทยุคมนาคมระหว่าง</w:t>
      </w:r>
      <w:r w:rsidRPr="004753B3">
        <w:rPr>
          <w:rFonts w:asciiTheme="majorBidi" w:hAnsiTheme="majorBidi" w:cstheme="majorBidi"/>
          <w:spacing w:val="10"/>
          <w:sz w:val="30"/>
          <w:szCs w:val="30"/>
          <w:cs/>
        </w:rPr>
        <w:t xml:space="preserve">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895</w:t>
      </w:r>
      <w:r w:rsidRPr="004753B3">
        <w:rPr>
          <w:rFonts w:asciiTheme="majorBidi" w:hAnsiTheme="majorBidi" w:cstheme="majorBidi"/>
          <w:spacing w:val="-6"/>
          <w:sz w:val="30"/>
          <w:szCs w:val="30"/>
        </w:rPr>
        <w:t xml:space="preserve"> MHz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-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905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6"/>
          <w:sz w:val="30"/>
          <w:szCs w:val="30"/>
        </w:rPr>
        <w:t>MHz  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940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6"/>
          <w:sz w:val="30"/>
          <w:szCs w:val="30"/>
        </w:rPr>
        <w:t>MHz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- </w:t>
      </w:r>
      <w:r w:rsidR="00C44391" w:rsidRPr="00C44391">
        <w:rPr>
          <w:rFonts w:asciiTheme="majorBidi" w:hAnsiTheme="majorBidi" w:cstheme="majorBidi"/>
          <w:spacing w:val="-12"/>
          <w:sz w:val="30"/>
          <w:szCs w:val="30"/>
        </w:rPr>
        <w:t>950</w:t>
      </w:r>
      <w:r w:rsidRPr="004753B3">
        <w:rPr>
          <w:rFonts w:asciiTheme="majorBidi" w:hAnsiTheme="majorBidi" w:cstheme="majorBidi"/>
          <w:spacing w:val="-12"/>
          <w:sz w:val="30"/>
          <w:szCs w:val="30"/>
        </w:rPr>
        <w:t xml:space="preserve"> MHz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ตามใบอนุญาตเลขที่</w:t>
      </w:r>
      <w:r w:rsidRPr="004753B3">
        <w:rPr>
          <w:rFonts w:asciiTheme="majorBidi" w:hAnsiTheme="majorBidi" w:cstheme="majorBidi"/>
          <w:spacing w:val="-12"/>
          <w:sz w:val="30"/>
          <w:szCs w:val="30"/>
        </w:rPr>
        <w:t xml:space="preserve"> NBTC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>/</w:t>
      </w:r>
      <w:r w:rsidRPr="004753B3">
        <w:rPr>
          <w:rFonts w:asciiTheme="majorBidi" w:hAnsiTheme="majorBidi" w:cstheme="majorBidi"/>
          <w:spacing w:val="-12"/>
          <w:sz w:val="30"/>
          <w:szCs w:val="30"/>
        </w:rPr>
        <w:t>FREQ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>/</w:t>
      </w:r>
      <w:r w:rsidRPr="004753B3">
        <w:rPr>
          <w:rFonts w:asciiTheme="majorBidi" w:hAnsiTheme="majorBidi" w:cstheme="majorBidi"/>
          <w:spacing w:val="-12"/>
          <w:sz w:val="30"/>
          <w:szCs w:val="30"/>
        </w:rPr>
        <w:t>TEL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>/</w:t>
      </w:r>
      <w:r w:rsidR="00C44391" w:rsidRPr="00C44391">
        <w:rPr>
          <w:rFonts w:asciiTheme="majorBidi" w:hAnsiTheme="majorBidi" w:cstheme="majorBidi"/>
          <w:spacing w:val="-12"/>
          <w:sz w:val="30"/>
          <w:szCs w:val="30"/>
        </w:rPr>
        <w:t>55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>/</w:t>
      </w:r>
      <w:r w:rsidR="00C44391" w:rsidRPr="00C44391">
        <w:rPr>
          <w:rFonts w:asciiTheme="majorBidi" w:hAnsiTheme="majorBidi" w:cstheme="majorBidi"/>
          <w:spacing w:val="-12"/>
          <w:sz w:val="30"/>
          <w:szCs w:val="30"/>
        </w:rPr>
        <w:t>1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(เพิ่มเติมครั้งที่ </w:t>
      </w:r>
      <w:r w:rsidR="00C44391" w:rsidRPr="00C44391">
        <w:rPr>
          <w:rFonts w:asciiTheme="majorBidi" w:hAnsiTheme="majorBidi" w:cstheme="majorBidi"/>
          <w:spacing w:val="-12"/>
          <w:sz w:val="30"/>
          <w:szCs w:val="30"/>
        </w:rPr>
        <w:t>2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) </w:t>
      </w:r>
      <w:r w:rsidRPr="004753B3">
        <w:rPr>
          <w:rFonts w:asciiTheme="majorBidi" w:hAnsiTheme="majorBidi" w:cstheme="majorBidi"/>
          <w:caps/>
          <w:spacing w:val="-4"/>
          <w:sz w:val="30"/>
          <w:szCs w:val="30"/>
          <w:cs/>
        </w:rPr>
        <w:t>(“ใบอนุญาต”)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ลงวันที่ </w:t>
      </w:r>
      <w:r w:rsidR="00C44391" w:rsidRPr="00C44391">
        <w:rPr>
          <w:rFonts w:asciiTheme="majorBidi" w:hAnsiTheme="majorBidi" w:cstheme="majorBidi"/>
          <w:spacing w:val="-12"/>
          <w:sz w:val="30"/>
          <w:szCs w:val="30"/>
        </w:rPr>
        <w:t>30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มิถุนายน </w:t>
      </w:r>
      <w:r w:rsidR="00C44391" w:rsidRPr="00C44391">
        <w:rPr>
          <w:rFonts w:asciiTheme="majorBidi" w:hAnsiTheme="majorBidi" w:cstheme="majorBidi"/>
          <w:spacing w:val="4"/>
          <w:sz w:val="30"/>
          <w:szCs w:val="30"/>
        </w:rPr>
        <w:t>2559</w:t>
      </w:r>
      <w:r w:rsidRPr="004753B3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7656D7" w:rsidRPr="004753B3">
        <w:rPr>
          <w:rFonts w:asciiTheme="majorBidi" w:hAnsiTheme="majorBidi" w:cstheme="majorBidi"/>
          <w:spacing w:val="4"/>
          <w:sz w:val="30"/>
          <w:szCs w:val="30"/>
          <w:cs/>
        </w:rPr>
        <w:t xml:space="preserve">ด้วยราคาประมูลรวมทั้งสิ้น </w:t>
      </w:r>
      <w:r w:rsidR="00C44391" w:rsidRPr="00C44391">
        <w:rPr>
          <w:rFonts w:asciiTheme="majorBidi" w:hAnsiTheme="majorBidi" w:cstheme="majorBidi"/>
          <w:spacing w:val="4"/>
          <w:sz w:val="30"/>
          <w:szCs w:val="30"/>
        </w:rPr>
        <w:t>75</w:t>
      </w:r>
      <w:r w:rsidR="007656D7" w:rsidRPr="004753B3">
        <w:rPr>
          <w:rFonts w:asciiTheme="majorBidi" w:hAnsiTheme="majorBidi" w:cstheme="majorBidi"/>
          <w:spacing w:val="4"/>
          <w:sz w:val="30"/>
          <w:szCs w:val="30"/>
        </w:rPr>
        <w:t>,</w:t>
      </w:r>
      <w:r w:rsidR="00C44391" w:rsidRPr="00C44391">
        <w:rPr>
          <w:rFonts w:asciiTheme="majorBidi" w:hAnsiTheme="majorBidi" w:cstheme="majorBidi"/>
          <w:spacing w:val="4"/>
          <w:sz w:val="30"/>
          <w:szCs w:val="30"/>
        </w:rPr>
        <w:t>654</w:t>
      </w:r>
      <w:r w:rsidR="007656D7" w:rsidRPr="004753B3">
        <w:rPr>
          <w:rFonts w:asciiTheme="majorBidi" w:hAnsiTheme="majorBidi" w:cstheme="majorBidi"/>
          <w:spacing w:val="4"/>
          <w:sz w:val="30"/>
          <w:szCs w:val="30"/>
          <w:cs/>
        </w:rPr>
        <w:t xml:space="preserve"> ล้านบาท</w:t>
      </w:r>
      <w:r w:rsidRPr="004753B3">
        <w:rPr>
          <w:rFonts w:asciiTheme="majorBidi" w:hAnsiTheme="majorBidi" w:cstheme="majorBidi"/>
          <w:spacing w:val="4"/>
          <w:sz w:val="30"/>
          <w:szCs w:val="30"/>
          <w:cs/>
        </w:rPr>
        <w:t xml:space="preserve">โดย </w:t>
      </w:r>
      <w:r w:rsidRPr="004753B3">
        <w:rPr>
          <w:rFonts w:asciiTheme="majorBidi" w:hAnsiTheme="majorBidi" w:cstheme="majorBidi"/>
          <w:spacing w:val="4"/>
          <w:sz w:val="30"/>
          <w:szCs w:val="30"/>
        </w:rPr>
        <w:t>AWN</w:t>
      </w:r>
      <w:r w:rsidRPr="004753B3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7656D7" w:rsidRPr="004753B3">
        <w:rPr>
          <w:rFonts w:asciiTheme="majorBidi" w:hAnsiTheme="majorBidi" w:cstheme="majorBidi"/>
          <w:spacing w:val="-12"/>
          <w:sz w:val="30"/>
          <w:szCs w:val="30"/>
          <w:cs/>
        </w:rPr>
        <w:t>ได้รับสิทธิ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ตามใบอนุญาตดังกล่าว เริ่มตั้งแต่วันที่ </w:t>
      </w:r>
      <w:r w:rsidR="00C44391" w:rsidRPr="00C44391">
        <w:rPr>
          <w:rFonts w:asciiTheme="majorBidi" w:hAnsiTheme="majorBidi" w:cstheme="majorBidi"/>
          <w:spacing w:val="-12"/>
          <w:sz w:val="30"/>
          <w:szCs w:val="30"/>
        </w:rPr>
        <w:t>1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กรกฎาคม </w:t>
      </w:r>
      <w:r w:rsidR="00C44391" w:rsidRPr="00C44391">
        <w:rPr>
          <w:rFonts w:asciiTheme="majorBidi" w:hAnsiTheme="majorBidi" w:cstheme="majorBidi"/>
          <w:spacing w:val="-12"/>
          <w:sz w:val="30"/>
          <w:szCs w:val="30"/>
        </w:rPr>
        <w:t>2559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ถึงวันที่ </w:t>
      </w:r>
      <w:r w:rsidR="00C44391" w:rsidRPr="00C44391">
        <w:rPr>
          <w:rFonts w:asciiTheme="majorBidi" w:hAnsiTheme="majorBidi" w:cstheme="majorBidi"/>
          <w:spacing w:val="-12"/>
          <w:sz w:val="30"/>
          <w:szCs w:val="30"/>
        </w:rPr>
        <w:t>30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มิถุนายน </w:t>
      </w:r>
      <w:r w:rsidR="00C44391" w:rsidRPr="00C44391">
        <w:rPr>
          <w:rFonts w:asciiTheme="majorBidi" w:hAnsiTheme="majorBidi" w:cstheme="majorBidi"/>
          <w:sz w:val="30"/>
          <w:szCs w:val="30"/>
        </w:rPr>
        <w:t>2574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</w:rPr>
        <w:t xml:space="preserve">AWN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มีภาระ</w:t>
      </w:r>
      <w:r w:rsidRPr="004753B3">
        <w:rPr>
          <w:rFonts w:asciiTheme="majorBidi" w:hAnsiTheme="majorBidi" w:cstheme="majorBidi"/>
          <w:sz w:val="30"/>
          <w:szCs w:val="30"/>
          <w:cs/>
        </w:rPr>
        <w:t>ผูกพันจะต้องปฏิบัติตามข้อกำหนดต่าง ๆ และจ่ายค่าธรรมเนียมภายในระยะเวลาตามที่กำหนดในใบอนุญาต</w:t>
      </w:r>
    </w:p>
    <w:p w14:paraId="5E1C9984" w14:textId="54B1C19C" w:rsidR="008C5B3A" w:rsidRPr="004753B3" w:rsidRDefault="008C5B3A" w:rsidP="004753B3">
      <w:pPr>
        <w:tabs>
          <w:tab w:val="left" w:pos="900"/>
        </w:tabs>
        <w:spacing w:after="240"/>
        <w:ind w:left="994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ตามเงื่อนไขและข้อกำหนดที่ระบุไว้ในการประมูลเมื่อวันที่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28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C44391" w:rsidRPr="00C44391">
        <w:rPr>
          <w:rFonts w:asciiTheme="majorBidi" w:hAnsiTheme="majorBidi" w:cstheme="majorBidi"/>
          <w:sz w:val="30"/>
          <w:szCs w:val="30"/>
        </w:rPr>
        <w:t>2559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34B92" w:rsidRPr="004753B3">
        <w:rPr>
          <w:rFonts w:asciiTheme="majorBidi" w:hAnsiTheme="majorBidi" w:cstheme="majorBidi"/>
          <w:sz w:val="30"/>
          <w:szCs w:val="30"/>
        </w:rPr>
        <w:t xml:space="preserve">AWN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ได้ชำระเงินงวดแรกเป็นจำนวนร้อยละ </w:t>
      </w:r>
      <w:r w:rsidR="00C44391" w:rsidRPr="00C44391">
        <w:rPr>
          <w:rFonts w:asciiTheme="majorBidi" w:hAnsiTheme="majorBidi" w:cstheme="majorBidi"/>
          <w:sz w:val="30"/>
          <w:szCs w:val="30"/>
        </w:rPr>
        <w:t>11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ของราคาประมูลและภาษีมูลค่าเพิ่มรวมเป็นเงินทั้งสิ้น </w:t>
      </w:r>
      <w:r w:rsidR="00C44391" w:rsidRPr="00C44391">
        <w:rPr>
          <w:rFonts w:asciiTheme="majorBidi" w:hAnsiTheme="majorBidi" w:cstheme="majorBidi"/>
          <w:sz w:val="30"/>
          <w:szCs w:val="30"/>
        </w:rPr>
        <w:t>8</w:t>
      </w:r>
      <w:r w:rsidRPr="004753B3">
        <w:rPr>
          <w:rFonts w:asciiTheme="majorBidi" w:hAnsiTheme="majorBidi" w:cstheme="majorBidi"/>
          <w:sz w:val="30"/>
          <w:szCs w:val="30"/>
        </w:rPr>
        <w:t>,</w:t>
      </w:r>
      <w:r w:rsidR="00C44391" w:rsidRPr="00C44391">
        <w:rPr>
          <w:rFonts w:asciiTheme="majorBidi" w:hAnsiTheme="majorBidi" w:cstheme="majorBidi"/>
          <w:sz w:val="30"/>
          <w:szCs w:val="30"/>
        </w:rPr>
        <w:t>603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พร้อมวางหนังสือค้ำประกันจากธนาคารเพื่อค้ำประกันการชำระเงินในส่วนที่เหลือให้กับ กสทช. โดยเงินงวดที่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2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C44391" w:rsidRPr="00C44391">
        <w:rPr>
          <w:rFonts w:asciiTheme="majorBidi" w:hAnsiTheme="majorBidi" w:cstheme="majorBidi"/>
          <w:sz w:val="30"/>
          <w:szCs w:val="30"/>
        </w:rPr>
        <w:t>3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อีกร้อยละ </w:t>
      </w:r>
      <w:r w:rsidR="00C44391" w:rsidRPr="00C44391">
        <w:rPr>
          <w:rFonts w:asciiTheme="majorBidi" w:hAnsiTheme="majorBidi" w:cstheme="majorBidi"/>
          <w:sz w:val="30"/>
          <w:szCs w:val="30"/>
        </w:rPr>
        <w:t>5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รวมภาษีมูลค่าเพิ่มจะชำระในปีที่สองและปีที่สามนับจากวันจ่ายชำระครั้งแรก และส่วนที่เหลือ</w:t>
      </w:r>
      <w:r w:rsidR="0077670B" w:rsidRPr="004753B3">
        <w:rPr>
          <w:rFonts w:asciiTheme="majorBidi" w:hAnsiTheme="majorBidi" w:cstheme="majorBidi"/>
          <w:sz w:val="30"/>
          <w:szCs w:val="30"/>
          <w:cs/>
        </w:rPr>
        <w:t>จะ</w:t>
      </w:r>
      <w:r w:rsidRPr="004753B3">
        <w:rPr>
          <w:rFonts w:asciiTheme="majorBidi" w:hAnsiTheme="majorBidi" w:cstheme="majorBidi"/>
          <w:sz w:val="30"/>
          <w:szCs w:val="30"/>
          <w:cs/>
        </w:rPr>
        <w:t>ชำระในปีที่สี่</w:t>
      </w:r>
    </w:p>
    <w:p w14:paraId="09622E36" w14:textId="532E6560" w:rsidR="00374BF9" w:rsidRPr="004753B3" w:rsidRDefault="00374BF9" w:rsidP="004753B3">
      <w:pPr>
        <w:tabs>
          <w:tab w:val="left" w:pos="900"/>
        </w:tabs>
        <w:spacing w:after="240"/>
        <w:ind w:left="994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11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C44391" w:rsidRPr="00C44391">
        <w:rPr>
          <w:rFonts w:asciiTheme="majorBidi" w:hAnsiTheme="majorBidi" w:cstheme="majorBidi"/>
          <w:sz w:val="30"/>
          <w:szCs w:val="30"/>
        </w:rPr>
        <w:t>2562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คณะรักษาความสงบแห่งชาติได้ออกคำสั่งหัวหน้าคณะรักษาความสงบแห่งชาติที่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4</w:t>
      </w:r>
      <w:r w:rsidRPr="004753B3">
        <w:rPr>
          <w:rFonts w:asciiTheme="majorBidi" w:hAnsiTheme="majorBidi" w:cstheme="majorBidi"/>
          <w:sz w:val="30"/>
          <w:szCs w:val="30"/>
          <w:cs/>
        </w:rPr>
        <w:t>/</w:t>
      </w:r>
      <w:r w:rsidR="00C44391" w:rsidRPr="00C44391">
        <w:rPr>
          <w:rFonts w:asciiTheme="majorBidi" w:hAnsiTheme="majorBidi" w:cstheme="majorBidi"/>
          <w:sz w:val="30"/>
          <w:szCs w:val="30"/>
        </w:rPr>
        <w:t>2562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ให้คณะกรรมการกิจการกระจายเสียง กิจการโทรทัศน์และกิจการโทรคมนาคมแห่งชาติ (“กสทช.”) พิจารณาแบ่งชำระเงินจากการประมูลคลื่นความถี่ทั้งหมดที่ผู้รับใบอนุญาตให้ใช้คลื่นความถี่ </w:t>
      </w:r>
      <w:r w:rsidR="00C44391" w:rsidRPr="00C44391">
        <w:rPr>
          <w:rFonts w:asciiTheme="majorBidi" w:hAnsiTheme="majorBidi" w:cstheme="majorBidi"/>
          <w:sz w:val="30"/>
          <w:szCs w:val="30"/>
        </w:rPr>
        <w:t>890</w:t>
      </w:r>
      <w:r w:rsidRPr="004753B3">
        <w:rPr>
          <w:rFonts w:asciiTheme="majorBidi" w:hAnsiTheme="majorBidi" w:cstheme="majorBidi"/>
          <w:sz w:val="30"/>
          <w:szCs w:val="30"/>
          <w:cs/>
        </w:rPr>
        <w:t>-</w:t>
      </w:r>
      <w:r w:rsidR="00C44391" w:rsidRPr="00C44391">
        <w:rPr>
          <w:rFonts w:asciiTheme="majorBidi" w:hAnsiTheme="majorBidi" w:cstheme="majorBidi"/>
          <w:sz w:val="30"/>
          <w:szCs w:val="30"/>
        </w:rPr>
        <w:t>915</w:t>
      </w:r>
      <w:r w:rsidRPr="004753B3">
        <w:rPr>
          <w:rFonts w:asciiTheme="majorBidi" w:hAnsiTheme="majorBidi" w:cstheme="majorBidi"/>
          <w:sz w:val="30"/>
          <w:szCs w:val="30"/>
        </w:rPr>
        <w:t xml:space="preserve"> MHz</w:t>
      </w:r>
      <w:r w:rsidRPr="004753B3">
        <w:rPr>
          <w:rFonts w:asciiTheme="majorBidi" w:hAnsiTheme="majorBidi" w:cstheme="majorBidi"/>
          <w:sz w:val="30"/>
          <w:szCs w:val="30"/>
          <w:cs/>
        </w:rPr>
        <w:t>/</w:t>
      </w:r>
      <w:r w:rsidR="00C44391" w:rsidRPr="00C44391">
        <w:rPr>
          <w:rFonts w:asciiTheme="majorBidi" w:hAnsiTheme="majorBidi" w:cstheme="majorBidi"/>
          <w:sz w:val="30"/>
          <w:szCs w:val="30"/>
        </w:rPr>
        <w:t>935</w:t>
      </w:r>
      <w:r w:rsidRPr="004753B3">
        <w:rPr>
          <w:rFonts w:asciiTheme="majorBidi" w:hAnsiTheme="majorBidi" w:cstheme="majorBidi"/>
          <w:sz w:val="30"/>
          <w:szCs w:val="30"/>
          <w:cs/>
        </w:rPr>
        <w:t>-</w:t>
      </w:r>
      <w:r w:rsidR="00C44391" w:rsidRPr="00C44391">
        <w:rPr>
          <w:rFonts w:asciiTheme="majorBidi" w:hAnsiTheme="majorBidi" w:cstheme="majorBidi"/>
          <w:sz w:val="30"/>
          <w:szCs w:val="30"/>
        </w:rPr>
        <w:t>960</w:t>
      </w:r>
      <w:r w:rsidRPr="004753B3">
        <w:rPr>
          <w:rFonts w:asciiTheme="majorBidi" w:hAnsiTheme="majorBidi" w:cstheme="majorBidi"/>
          <w:sz w:val="30"/>
          <w:szCs w:val="30"/>
        </w:rPr>
        <w:t xml:space="preserve"> MHz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ต้องชำระออกเป็นสิบงวด ปีละงวด งวดละเท่า ๆ กัน โดยให้ผู้รับใบอนุญาตที่ไม่สามารถชำระเงินจากการประมูลคลื่นความถี่ได้ตามเงื่อนไขการชำระเงินเดิมแจ้งความจำนงในการขอแบ่งชำระดังกล่าวไปยัง กสทช. ภายใน </w:t>
      </w:r>
      <w:r w:rsidR="00C44391" w:rsidRPr="00C44391">
        <w:rPr>
          <w:rFonts w:asciiTheme="majorBidi" w:hAnsiTheme="majorBidi" w:cstheme="majorBidi"/>
          <w:sz w:val="30"/>
          <w:szCs w:val="30"/>
        </w:rPr>
        <w:t>30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วันนับแต่วันที่คำสั่งนี้มีผลใช้บังคับ อย่างไรก็ตาม</w:t>
      </w:r>
      <w:r w:rsidR="0071164F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การขอแบ่งชำระอยู่ภายใต้เงื่อนไขที่ว่าผู้ได้รับใบอนุญาตจะต้องประสงค์ที่จะเข้าร่วมขอรับการจัดสรรคลื่นความถี่ </w:t>
      </w:r>
      <w:r w:rsidR="00C44391" w:rsidRPr="00C44391">
        <w:rPr>
          <w:rFonts w:asciiTheme="majorBidi" w:hAnsiTheme="majorBidi" w:cstheme="majorBidi"/>
          <w:sz w:val="30"/>
          <w:szCs w:val="30"/>
        </w:rPr>
        <w:t>700</w:t>
      </w:r>
      <w:r w:rsidRPr="004753B3">
        <w:rPr>
          <w:rFonts w:asciiTheme="majorBidi" w:hAnsiTheme="majorBidi" w:cstheme="majorBidi"/>
          <w:sz w:val="30"/>
          <w:szCs w:val="30"/>
        </w:rPr>
        <w:t xml:space="preserve"> MHz </w:t>
      </w:r>
      <w:r w:rsidRPr="004753B3">
        <w:rPr>
          <w:rFonts w:asciiTheme="majorBidi" w:hAnsiTheme="majorBidi" w:cstheme="majorBidi"/>
          <w:sz w:val="30"/>
          <w:szCs w:val="30"/>
          <w:cs/>
        </w:rPr>
        <w:t>ที่ กสทช. จะพิจารณาจัดสรรด้วย</w:t>
      </w:r>
    </w:p>
    <w:p w14:paraId="5D890974" w14:textId="690A81A0" w:rsidR="00682944" w:rsidRPr="004753B3" w:rsidRDefault="00682944" w:rsidP="004753B3">
      <w:pPr>
        <w:tabs>
          <w:tab w:val="left" w:pos="900"/>
        </w:tabs>
        <w:spacing w:after="240"/>
        <w:ind w:left="994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10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C44391" w:rsidRPr="00C44391">
        <w:rPr>
          <w:rFonts w:asciiTheme="majorBidi" w:hAnsiTheme="majorBidi" w:cstheme="majorBidi"/>
          <w:sz w:val="30"/>
          <w:szCs w:val="30"/>
        </w:rPr>
        <w:t>2562</w:t>
      </w:r>
      <w:r w:rsidRPr="004753B3">
        <w:rPr>
          <w:rFonts w:asciiTheme="majorBidi" w:hAnsiTheme="majorBidi" w:cstheme="majorBidi"/>
          <w:sz w:val="30"/>
          <w:szCs w:val="30"/>
        </w:rPr>
        <w:t xml:space="preserve"> AWN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ได้ยื่นหนังสือถึงสำนักงานคณะกรรมการกิจการกระจายเสียงกิจการโทรทัศน์และกิจการโทรคมนาคมแห่งชาติ (“สำนักงาน กสทช.”) เพื่อแจ้งความประสงค์ขอแบ่งชำระเงินประมูลคลื่นความถี่ </w:t>
      </w:r>
      <w:r w:rsidR="00C44391" w:rsidRPr="00C44391">
        <w:rPr>
          <w:rFonts w:asciiTheme="majorBidi" w:hAnsiTheme="majorBidi" w:cstheme="majorBidi"/>
          <w:sz w:val="30"/>
          <w:szCs w:val="30"/>
        </w:rPr>
        <w:t>900</w:t>
      </w:r>
      <w:r w:rsidRPr="004753B3">
        <w:rPr>
          <w:rFonts w:asciiTheme="majorBidi" w:hAnsiTheme="majorBidi" w:cstheme="majorBidi"/>
          <w:sz w:val="30"/>
          <w:szCs w:val="30"/>
        </w:rPr>
        <w:t xml:space="preserve"> MHz</w:t>
      </w:r>
    </w:p>
    <w:p w14:paraId="2598A861" w14:textId="527D5B77" w:rsidR="00374BF9" w:rsidRPr="004753B3" w:rsidRDefault="00DE2C9D" w:rsidP="004753B3">
      <w:pPr>
        <w:tabs>
          <w:tab w:val="left" w:pos="900"/>
        </w:tabs>
        <w:spacing w:after="240"/>
        <w:ind w:left="992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br w:type="page"/>
      </w:r>
      <w:r w:rsidR="00682944" w:rsidRPr="004753B3">
        <w:rPr>
          <w:rFonts w:asciiTheme="majorBidi" w:hAnsiTheme="majorBidi" w:cstheme="majorBidi"/>
          <w:caps/>
          <w:sz w:val="30"/>
          <w:szCs w:val="30"/>
          <w:cs/>
        </w:rPr>
        <w:lastRenderedPageBreak/>
        <w:t xml:space="preserve">เมื่อวันที่ </w:t>
      </w:r>
      <w:r w:rsidR="00C44391" w:rsidRPr="00C44391">
        <w:rPr>
          <w:rFonts w:asciiTheme="majorBidi" w:hAnsiTheme="majorBidi" w:cstheme="majorBidi"/>
          <w:caps/>
          <w:sz w:val="30"/>
          <w:szCs w:val="30"/>
        </w:rPr>
        <w:t>19</w:t>
      </w:r>
      <w:r w:rsidR="00682944" w:rsidRPr="004753B3">
        <w:rPr>
          <w:rFonts w:asciiTheme="majorBidi" w:hAnsiTheme="majorBidi" w:cstheme="majorBidi"/>
          <w:caps/>
          <w:sz w:val="30"/>
          <w:szCs w:val="30"/>
          <w:cs/>
        </w:rPr>
        <w:t xml:space="preserve"> มิถุนายน </w:t>
      </w:r>
      <w:r w:rsidR="00C44391" w:rsidRPr="00C44391">
        <w:rPr>
          <w:rFonts w:asciiTheme="majorBidi" w:hAnsiTheme="majorBidi" w:cstheme="majorBidi"/>
          <w:caps/>
          <w:sz w:val="30"/>
          <w:szCs w:val="30"/>
        </w:rPr>
        <w:t>2562</w:t>
      </w:r>
      <w:r w:rsidR="00682944" w:rsidRPr="004753B3">
        <w:rPr>
          <w:rFonts w:asciiTheme="majorBidi" w:hAnsiTheme="majorBidi" w:cstheme="majorBidi"/>
          <w:caps/>
          <w:sz w:val="30"/>
          <w:szCs w:val="30"/>
        </w:rPr>
        <w:t xml:space="preserve"> AWN </w:t>
      </w:r>
      <w:r w:rsidR="00682944" w:rsidRPr="004753B3">
        <w:rPr>
          <w:rFonts w:asciiTheme="majorBidi" w:hAnsiTheme="majorBidi" w:cstheme="majorBidi"/>
          <w:caps/>
          <w:sz w:val="30"/>
          <w:szCs w:val="30"/>
          <w:cs/>
        </w:rPr>
        <w:t xml:space="preserve">ได้เข้าร่วมขอรับใบอนุญาตให้ใช้คลื่นความถี่สำหรับกิจการโทรคมนาคม </w:t>
      </w:r>
      <w:r w:rsidR="00C44391" w:rsidRPr="00C44391">
        <w:rPr>
          <w:rFonts w:asciiTheme="majorBidi" w:hAnsiTheme="majorBidi" w:cstheme="majorBidi"/>
          <w:caps/>
          <w:sz w:val="30"/>
          <w:szCs w:val="30"/>
        </w:rPr>
        <w:t>700</w:t>
      </w:r>
      <w:r w:rsidR="00682944" w:rsidRPr="004753B3">
        <w:rPr>
          <w:rFonts w:asciiTheme="majorBidi" w:hAnsiTheme="majorBidi" w:cstheme="majorBidi"/>
          <w:caps/>
          <w:sz w:val="30"/>
          <w:szCs w:val="30"/>
          <w:cs/>
        </w:rPr>
        <w:t xml:space="preserve"> </w:t>
      </w:r>
      <w:r w:rsidR="00182E70" w:rsidRPr="004753B3">
        <w:rPr>
          <w:rFonts w:asciiTheme="majorBidi" w:hAnsiTheme="majorBidi" w:cstheme="majorBidi"/>
          <w:sz w:val="30"/>
          <w:szCs w:val="30"/>
        </w:rPr>
        <w:t>MHz</w:t>
      </w:r>
      <w:r w:rsidR="00682944" w:rsidRPr="004753B3">
        <w:rPr>
          <w:rFonts w:asciiTheme="majorBidi" w:hAnsiTheme="majorBidi" w:cstheme="majorBidi"/>
          <w:caps/>
          <w:sz w:val="30"/>
          <w:szCs w:val="30"/>
          <w:cs/>
        </w:rPr>
        <w:t xml:space="preserve"> ต่อสำนักงาน กสทช. และเป็</w:t>
      </w:r>
      <w:r w:rsidR="00434B92" w:rsidRPr="004753B3">
        <w:rPr>
          <w:rFonts w:asciiTheme="majorBidi" w:hAnsiTheme="majorBidi" w:cstheme="majorBidi"/>
          <w:caps/>
          <w:sz w:val="30"/>
          <w:szCs w:val="30"/>
          <w:cs/>
        </w:rPr>
        <w:t>นผู้ได้รับจัดสรรคลื่นความถี่</w:t>
      </w:r>
      <w:r w:rsidR="00682944" w:rsidRPr="004753B3">
        <w:rPr>
          <w:rFonts w:asciiTheme="majorBidi" w:hAnsiTheme="majorBidi" w:cstheme="majorBidi"/>
          <w:caps/>
          <w:sz w:val="30"/>
          <w:szCs w:val="30"/>
          <w:cs/>
        </w:rPr>
        <w:t xml:space="preserve"> </w:t>
      </w:r>
      <w:r w:rsidR="00C44391" w:rsidRPr="00C44391">
        <w:rPr>
          <w:rFonts w:asciiTheme="majorBidi" w:hAnsiTheme="majorBidi" w:cstheme="majorBidi"/>
          <w:caps/>
          <w:sz w:val="30"/>
          <w:szCs w:val="30"/>
        </w:rPr>
        <w:t>700</w:t>
      </w:r>
      <w:r w:rsidR="00682944" w:rsidRPr="004753B3">
        <w:rPr>
          <w:rFonts w:asciiTheme="majorBidi" w:hAnsiTheme="majorBidi" w:cstheme="majorBidi"/>
          <w:caps/>
          <w:sz w:val="30"/>
          <w:szCs w:val="30"/>
          <w:cs/>
        </w:rPr>
        <w:t xml:space="preserve"> </w:t>
      </w:r>
      <w:r w:rsidR="00182E70" w:rsidRPr="004753B3">
        <w:rPr>
          <w:rFonts w:asciiTheme="majorBidi" w:hAnsiTheme="majorBidi" w:cstheme="majorBidi"/>
          <w:sz w:val="30"/>
          <w:szCs w:val="30"/>
        </w:rPr>
        <w:t>MHz</w:t>
      </w:r>
      <w:r w:rsidR="00182E70" w:rsidRPr="004753B3">
        <w:rPr>
          <w:rFonts w:asciiTheme="majorBidi" w:hAnsiTheme="majorBidi" w:cstheme="majorBidi"/>
          <w:caps/>
          <w:sz w:val="30"/>
          <w:szCs w:val="30"/>
          <w:cs/>
        </w:rPr>
        <w:t xml:space="preserve"> </w:t>
      </w:r>
      <w:r w:rsidR="00682944" w:rsidRPr="004753B3">
        <w:rPr>
          <w:rFonts w:asciiTheme="majorBidi" w:hAnsiTheme="majorBidi" w:cstheme="majorBidi"/>
          <w:caps/>
          <w:sz w:val="30"/>
          <w:szCs w:val="30"/>
          <w:cs/>
        </w:rPr>
        <w:t xml:space="preserve">จำนวน </w:t>
      </w:r>
      <w:r w:rsidR="00C44391" w:rsidRPr="00C44391">
        <w:rPr>
          <w:rFonts w:asciiTheme="majorBidi" w:hAnsiTheme="majorBidi" w:cstheme="majorBidi"/>
          <w:caps/>
          <w:sz w:val="30"/>
          <w:szCs w:val="30"/>
        </w:rPr>
        <w:t>1</w:t>
      </w:r>
      <w:r w:rsidR="00682944" w:rsidRPr="004753B3">
        <w:rPr>
          <w:rFonts w:asciiTheme="majorBidi" w:hAnsiTheme="majorBidi" w:cstheme="majorBidi"/>
          <w:caps/>
          <w:sz w:val="30"/>
          <w:szCs w:val="30"/>
          <w:cs/>
        </w:rPr>
        <w:t xml:space="preserve"> ชุด </w:t>
      </w:r>
      <w:r w:rsidR="00682944" w:rsidRPr="004753B3">
        <w:rPr>
          <w:rFonts w:asciiTheme="majorBidi" w:hAnsiTheme="majorBidi" w:cstheme="majorBidi"/>
          <w:caps/>
          <w:spacing w:val="-4"/>
          <w:sz w:val="30"/>
          <w:szCs w:val="30"/>
          <w:cs/>
        </w:rPr>
        <w:t xml:space="preserve">ซึ่งต่อมา </w:t>
      </w:r>
      <w:r w:rsidR="00682944" w:rsidRPr="004753B3">
        <w:rPr>
          <w:rFonts w:asciiTheme="majorBidi" w:hAnsiTheme="majorBidi" w:cstheme="majorBidi"/>
          <w:caps/>
          <w:spacing w:val="-4"/>
          <w:sz w:val="30"/>
          <w:szCs w:val="30"/>
        </w:rPr>
        <w:t xml:space="preserve">AWN </w:t>
      </w:r>
      <w:r w:rsidR="00682944" w:rsidRPr="004753B3">
        <w:rPr>
          <w:rFonts w:asciiTheme="majorBidi" w:hAnsiTheme="majorBidi" w:cstheme="majorBidi"/>
          <w:caps/>
          <w:spacing w:val="-4"/>
          <w:sz w:val="30"/>
          <w:szCs w:val="30"/>
          <w:cs/>
        </w:rPr>
        <w:t xml:space="preserve">ได้รับหนังสือจาก กสทช. ยืนยันว่า </w:t>
      </w:r>
      <w:r w:rsidR="00682944" w:rsidRPr="004753B3">
        <w:rPr>
          <w:rFonts w:asciiTheme="majorBidi" w:hAnsiTheme="majorBidi" w:cstheme="majorBidi"/>
          <w:caps/>
          <w:spacing w:val="-4"/>
          <w:sz w:val="30"/>
          <w:szCs w:val="30"/>
        </w:rPr>
        <w:t xml:space="preserve">AWN </w:t>
      </w:r>
      <w:r w:rsidR="00682944" w:rsidRPr="004753B3">
        <w:rPr>
          <w:rFonts w:asciiTheme="majorBidi" w:hAnsiTheme="majorBidi" w:cstheme="majorBidi"/>
          <w:caps/>
          <w:spacing w:val="-4"/>
          <w:sz w:val="30"/>
          <w:szCs w:val="30"/>
          <w:cs/>
        </w:rPr>
        <w:t xml:space="preserve">ได้ปฏิบัติตามข้อกำหนดของคำสั่ง คสช. ที่ </w:t>
      </w:r>
      <w:r w:rsidR="00C44391" w:rsidRPr="00C44391">
        <w:rPr>
          <w:rFonts w:asciiTheme="majorBidi" w:hAnsiTheme="majorBidi" w:cstheme="majorBidi"/>
          <w:caps/>
          <w:spacing w:val="-4"/>
          <w:sz w:val="30"/>
          <w:szCs w:val="30"/>
        </w:rPr>
        <w:t>4</w:t>
      </w:r>
      <w:r w:rsidR="00682944" w:rsidRPr="004753B3">
        <w:rPr>
          <w:rFonts w:asciiTheme="majorBidi" w:hAnsiTheme="majorBidi" w:cstheme="majorBidi"/>
          <w:caps/>
          <w:spacing w:val="-4"/>
          <w:sz w:val="30"/>
          <w:szCs w:val="30"/>
          <w:cs/>
        </w:rPr>
        <w:t>/</w:t>
      </w:r>
      <w:r w:rsidR="00C44391" w:rsidRPr="00C44391">
        <w:rPr>
          <w:rFonts w:asciiTheme="majorBidi" w:hAnsiTheme="majorBidi" w:cstheme="majorBidi"/>
          <w:caps/>
          <w:spacing w:val="-4"/>
          <w:sz w:val="30"/>
          <w:szCs w:val="30"/>
        </w:rPr>
        <w:t>2562</w:t>
      </w:r>
      <w:r w:rsidR="00682944" w:rsidRPr="004753B3">
        <w:rPr>
          <w:rFonts w:asciiTheme="majorBidi" w:hAnsiTheme="majorBidi" w:cstheme="majorBidi"/>
          <w:caps/>
          <w:sz w:val="30"/>
          <w:szCs w:val="30"/>
          <w:cs/>
        </w:rPr>
        <w:t xml:space="preserve"> ส่งผลให้ </w:t>
      </w:r>
      <w:r w:rsidR="00682944" w:rsidRPr="004753B3">
        <w:rPr>
          <w:rFonts w:asciiTheme="majorBidi" w:hAnsiTheme="majorBidi" w:cstheme="majorBidi"/>
          <w:caps/>
          <w:sz w:val="30"/>
          <w:szCs w:val="30"/>
        </w:rPr>
        <w:t xml:space="preserve">AWN </w:t>
      </w:r>
      <w:r w:rsidR="00682944" w:rsidRPr="004753B3">
        <w:rPr>
          <w:rFonts w:asciiTheme="majorBidi" w:hAnsiTheme="majorBidi" w:cstheme="majorBidi"/>
          <w:caps/>
          <w:sz w:val="30"/>
          <w:szCs w:val="30"/>
          <w:cs/>
        </w:rPr>
        <w:t>ได้รับสิทธิในการแบ</w:t>
      </w:r>
      <w:r w:rsidR="00434B92" w:rsidRPr="004753B3">
        <w:rPr>
          <w:rFonts w:asciiTheme="majorBidi" w:hAnsiTheme="majorBidi" w:cstheme="majorBidi"/>
          <w:caps/>
          <w:sz w:val="30"/>
          <w:szCs w:val="30"/>
          <w:cs/>
        </w:rPr>
        <w:t>่งชำระเงินประมูลคลื่นความถี่</w:t>
      </w:r>
      <w:r w:rsidR="00682944" w:rsidRPr="004753B3">
        <w:rPr>
          <w:rFonts w:asciiTheme="majorBidi" w:hAnsiTheme="majorBidi" w:cstheme="majorBidi"/>
          <w:caps/>
          <w:sz w:val="30"/>
          <w:szCs w:val="30"/>
          <w:cs/>
        </w:rPr>
        <w:t xml:space="preserve"> </w:t>
      </w:r>
      <w:r w:rsidR="00C44391" w:rsidRPr="00C44391">
        <w:rPr>
          <w:rFonts w:asciiTheme="majorBidi" w:hAnsiTheme="majorBidi" w:cstheme="majorBidi"/>
          <w:caps/>
          <w:sz w:val="30"/>
          <w:szCs w:val="30"/>
        </w:rPr>
        <w:t>900</w:t>
      </w:r>
      <w:r w:rsidR="00682944" w:rsidRPr="004753B3">
        <w:rPr>
          <w:rFonts w:asciiTheme="majorBidi" w:hAnsiTheme="majorBidi" w:cstheme="majorBidi"/>
          <w:caps/>
          <w:sz w:val="30"/>
          <w:szCs w:val="30"/>
          <w:cs/>
        </w:rPr>
        <w:t xml:space="preserve"> </w:t>
      </w:r>
      <w:r w:rsidR="00182E70" w:rsidRPr="004753B3">
        <w:rPr>
          <w:rFonts w:asciiTheme="majorBidi" w:hAnsiTheme="majorBidi" w:cstheme="majorBidi"/>
          <w:sz w:val="30"/>
          <w:szCs w:val="30"/>
        </w:rPr>
        <w:t>MHz</w:t>
      </w:r>
      <w:r w:rsidR="00682944" w:rsidRPr="004753B3">
        <w:rPr>
          <w:rFonts w:asciiTheme="majorBidi" w:hAnsiTheme="majorBidi" w:cstheme="majorBidi"/>
          <w:caps/>
          <w:sz w:val="30"/>
          <w:szCs w:val="30"/>
          <w:cs/>
        </w:rPr>
        <w:t xml:space="preserve"> ตามเงื่อนไขใหม่ที่ระบุในคำสั่ง คสช. ที่ </w:t>
      </w:r>
      <w:r w:rsidR="00C44391" w:rsidRPr="00C44391">
        <w:rPr>
          <w:rFonts w:asciiTheme="majorBidi" w:hAnsiTheme="majorBidi" w:cstheme="majorBidi"/>
          <w:caps/>
          <w:sz w:val="30"/>
          <w:szCs w:val="30"/>
        </w:rPr>
        <w:t>4</w:t>
      </w:r>
      <w:r w:rsidR="00682944" w:rsidRPr="004753B3">
        <w:rPr>
          <w:rFonts w:asciiTheme="majorBidi" w:hAnsiTheme="majorBidi" w:cstheme="majorBidi"/>
          <w:caps/>
          <w:sz w:val="30"/>
          <w:szCs w:val="30"/>
          <w:cs/>
        </w:rPr>
        <w:t>/</w:t>
      </w:r>
      <w:r w:rsidR="00C44391" w:rsidRPr="00C44391">
        <w:rPr>
          <w:rFonts w:asciiTheme="majorBidi" w:hAnsiTheme="majorBidi" w:cstheme="majorBidi"/>
          <w:caps/>
          <w:sz w:val="30"/>
          <w:szCs w:val="30"/>
        </w:rPr>
        <w:t>2562</w:t>
      </w:r>
      <w:r w:rsidR="00682944" w:rsidRPr="004753B3">
        <w:rPr>
          <w:rFonts w:asciiTheme="majorBidi" w:hAnsiTheme="majorBidi" w:cstheme="majorBidi"/>
          <w:caps/>
          <w:sz w:val="30"/>
          <w:szCs w:val="30"/>
          <w:cs/>
        </w:rPr>
        <w:t xml:space="preserve"> ดังกล่าว และแจ้งข้อมูลการแบ่งชำระเงินออกเป็นสิบงวด งวดละเท่า</w:t>
      </w:r>
      <w:r w:rsidR="004F6D3C" w:rsidRPr="004753B3">
        <w:rPr>
          <w:rFonts w:asciiTheme="majorBidi" w:hAnsiTheme="majorBidi" w:cstheme="majorBidi"/>
          <w:caps/>
          <w:sz w:val="30"/>
          <w:szCs w:val="30"/>
          <w:cs/>
        </w:rPr>
        <w:t xml:space="preserve"> </w:t>
      </w:r>
      <w:r w:rsidR="00682944" w:rsidRPr="004753B3">
        <w:rPr>
          <w:rFonts w:asciiTheme="majorBidi" w:hAnsiTheme="majorBidi" w:cstheme="majorBidi"/>
          <w:caps/>
          <w:sz w:val="30"/>
          <w:szCs w:val="30"/>
          <w:cs/>
        </w:rPr>
        <w:t>ๆ</w:t>
      </w:r>
      <w:r w:rsidR="004F6D3C" w:rsidRPr="004753B3">
        <w:rPr>
          <w:rFonts w:asciiTheme="majorBidi" w:hAnsiTheme="majorBidi" w:cstheme="majorBidi"/>
          <w:caps/>
          <w:sz w:val="30"/>
          <w:szCs w:val="30"/>
          <w:cs/>
        </w:rPr>
        <w:t xml:space="preserve"> </w:t>
      </w:r>
      <w:r w:rsidR="00682944" w:rsidRPr="004753B3">
        <w:rPr>
          <w:rFonts w:asciiTheme="majorBidi" w:hAnsiTheme="majorBidi" w:cstheme="majorBidi"/>
          <w:caps/>
          <w:sz w:val="30"/>
          <w:szCs w:val="30"/>
          <w:cs/>
        </w:rPr>
        <w:t xml:space="preserve">กัน ทั้งนี้ </w:t>
      </w:r>
      <w:r w:rsidR="00682944" w:rsidRPr="004753B3">
        <w:rPr>
          <w:rFonts w:asciiTheme="majorBidi" w:hAnsiTheme="majorBidi" w:cstheme="majorBidi"/>
          <w:caps/>
          <w:sz w:val="30"/>
          <w:szCs w:val="30"/>
        </w:rPr>
        <w:t xml:space="preserve">AWN </w:t>
      </w:r>
      <w:r w:rsidR="00682944" w:rsidRPr="004753B3">
        <w:rPr>
          <w:rFonts w:asciiTheme="majorBidi" w:hAnsiTheme="majorBidi" w:cstheme="majorBidi"/>
          <w:caps/>
          <w:sz w:val="30"/>
          <w:szCs w:val="30"/>
          <w:cs/>
        </w:rPr>
        <w:t xml:space="preserve">ได้ทำการวัดมูลค่าใบอนุญาตให้ใช้คลื่นความถี่โทรคมนาคมค้างจ่ายของคลื่นความถี่ </w:t>
      </w:r>
      <w:r w:rsidR="00C44391" w:rsidRPr="00C44391">
        <w:rPr>
          <w:rFonts w:asciiTheme="majorBidi" w:hAnsiTheme="majorBidi" w:cstheme="majorBidi"/>
          <w:caps/>
          <w:sz w:val="30"/>
          <w:szCs w:val="30"/>
        </w:rPr>
        <w:t>900</w:t>
      </w:r>
      <w:r w:rsidR="00682944" w:rsidRPr="004753B3">
        <w:rPr>
          <w:rFonts w:asciiTheme="majorBidi" w:hAnsiTheme="majorBidi" w:cstheme="majorBidi"/>
          <w:caps/>
          <w:sz w:val="30"/>
          <w:szCs w:val="30"/>
          <w:cs/>
        </w:rPr>
        <w:t xml:space="preserve"> </w:t>
      </w:r>
      <w:r w:rsidR="00182E70" w:rsidRPr="004753B3">
        <w:rPr>
          <w:rFonts w:asciiTheme="majorBidi" w:hAnsiTheme="majorBidi" w:cstheme="majorBidi"/>
          <w:sz w:val="30"/>
          <w:szCs w:val="30"/>
        </w:rPr>
        <w:t>MHz</w:t>
      </w:r>
      <w:r w:rsidR="00682944" w:rsidRPr="004753B3">
        <w:rPr>
          <w:rFonts w:asciiTheme="majorBidi" w:hAnsiTheme="majorBidi" w:cstheme="majorBidi"/>
          <w:caps/>
          <w:sz w:val="30"/>
          <w:szCs w:val="30"/>
          <w:cs/>
        </w:rPr>
        <w:t xml:space="preserve"> โดยพิจารณาระยะเวลาการชำระหนี้ที่เปลี่ยนแปลงไปและการเข้าร่วมรับการจัดสรรคลื่นความถี่ </w:t>
      </w:r>
      <w:r w:rsidR="00C44391" w:rsidRPr="00C44391">
        <w:rPr>
          <w:rFonts w:asciiTheme="majorBidi" w:hAnsiTheme="majorBidi" w:cstheme="majorBidi"/>
          <w:caps/>
          <w:sz w:val="30"/>
          <w:szCs w:val="30"/>
        </w:rPr>
        <w:t>700</w:t>
      </w:r>
      <w:r w:rsidR="00182E70" w:rsidRPr="004753B3">
        <w:rPr>
          <w:rFonts w:asciiTheme="majorBidi" w:hAnsiTheme="majorBidi" w:cstheme="majorBidi"/>
          <w:caps/>
          <w:sz w:val="30"/>
          <w:szCs w:val="30"/>
          <w:cs/>
        </w:rPr>
        <w:t xml:space="preserve"> </w:t>
      </w:r>
      <w:r w:rsidR="00182E70" w:rsidRPr="004753B3">
        <w:rPr>
          <w:rFonts w:asciiTheme="majorBidi" w:hAnsiTheme="majorBidi" w:cstheme="majorBidi"/>
          <w:sz w:val="30"/>
          <w:szCs w:val="30"/>
        </w:rPr>
        <w:t>MHz</w:t>
      </w:r>
      <w:r w:rsidR="00682944" w:rsidRPr="004753B3">
        <w:rPr>
          <w:rFonts w:asciiTheme="majorBidi" w:hAnsiTheme="majorBidi" w:cstheme="majorBidi"/>
          <w:caps/>
          <w:sz w:val="30"/>
          <w:szCs w:val="30"/>
          <w:cs/>
        </w:rPr>
        <w:t xml:space="preserve"> ผลต่างที่เกิดขึ้นจากการวัดมูลค่าใบอนุญาตให้ใช้คลื่นความถี่โทรคมนาคมค้างจ่ายคลื่นความถี่ </w:t>
      </w:r>
      <w:r w:rsidR="00C44391" w:rsidRPr="00C44391">
        <w:rPr>
          <w:rFonts w:asciiTheme="majorBidi" w:hAnsiTheme="majorBidi" w:cstheme="majorBidi"/>
          <w:caps/>
          <w:sz w:val="30"/>
          <w:szCs w:val="30"/>
        </w:rPr>
        <w:t>900</w:t>
      </w:r>
      <w:r w:rsidR="00682944" w:rsidRPr="004753B3">
        <w:rPr>
          <w:rFonts w:asciiTheme="majorBidi" w:hAnsiTheme="majorBidi" w:cstheme="majorBidi"/>
          <w:caps/>
          <w:sz w:val="30"/>
          <w:szCs w:val="30"/>
          <w:cs/>
        </w:rPr>
        <w:t xml:space="preserve"> </w:t>
      </w:r>
      <w:r w:rsidR="00182E70" w:rsidRPr="004753B3">
        <w:rPr>
          <w:rFonts w:asciiTheme="majorBidi" w:hAnsiTheme="majorBidi" w:cstheme="majorBidi"/>
          <w:sz w:val="30"/>
          <w:szCs w:val="30"/>
        </w:rPr>
        <w:t>MHz</w:t>
      </w:r>
      <w:r w:rsidR="00682944" w:rsidRPr="004753B3">
        <w:rPr>
          <w:rFonts w:asciiTheme="majorBidi" w:hAnsiTheme="majorBidi" w:cstheme="majorBidi"/>
          <w:caps/>
          <w:sz w:val="30"/>
          <w:szCs w:val="30"/>
          <w:cs/>
        </w:rPr>
        <w:t xml:space="preserve"> </w:t>
      </w:r>
      <w:r w:rsidR="00682944" w:rsidRPr="004753B3">
        <w:rPr>
          <w:rFonts w:asciiTheme="majorBidi" w:hAnsiTheme="majorBidi" w:cstheme="majorBidi"/>
          <w:caps/>
          <w:spacing w:val="-4"/>
          <w:sz w:val="30"/>
          <w:szCs w:val="30"/>
          <w:cs/>
        </w:rPr>
        <w:t>ตามเงื่อนไขเดิมและเงื่อนไขใหม่ รับรู้เป็น</w:t>
      </w:r>
      <w:r w:rsidR="008C377A" w:rsidRPr="004753B3">
        <w:rPr>
          <w:rFonts w:asciiTheme="majorBidi" w:hAnsiTheme="majorBidi" w:cstheme="majorBidi"/>
          <w:caps/>
          <w:spacing w:val="-4"/>
          <w:sz w:val="30"/>
          <w:szCs w:val="30"/>
          <w:cs/>
        </w:rPr>
        <w:t>ส่วนปรับมูลค่าใบอนุญาต</w:t>
      </w:r>
      <w:r w:rsidR="00291A16" w:rsidRPr="004753B3">
        <w:rPr>
          <w:rFonts w:asciiTheme="majorBidi" w:hAnsiTheme="majorBidi" w:cstheme="majorBidi"/>
          <w:caps/>
          <w:spacing w:val="-4"/>
          <w:sz w:val="30"/>
          <w:szCs w:val="30"/>
          <w:cs/>
        </w:rPr>
        <w:t>ให้ใช้คลื่นความถี่โทรคมนาคม</w:t>
      </w:r>
      <w:r w:rsidR="008C377A" w:rsidRPr="004753B3">
        <w:rPr>
          <w:rFonts w:asciiTheme="majorBidi" w:hAnsiTheme="majorBidi" w:cstheme="majorBidi"/>
          <w:caps/>
          <w:spacing w:val="-4"/>
          <w:sz w:val="30"/>
          <w:szCs w:val="30"/>
          <w:cs/>
        </w:rPr>
        <w:t>รอรับรู้</w:t>
      </w:r>
      <w:r w:rsidR="00682944" w:rsidRPr="004753B3">
        <w:rPr>
          <w:rFonts w:asciiTheme="majorBidi" w:hAnsiTheme="majorBidi" w:cstheme="majorBidi"/>
          <w:caps/>
          <w:sz w:val="30"/>
          <w:szCs w:val="30"/>
          <w:cs/>
        </w:rPr>
        <w:t>ในงบแสดงฐานะการเงินรวม</w:t>
      </w:r>
      <w:r w:rsidR="0077670B" w:rsidRPr="004753B3">
        <w:rPr>
          <w:rFonts w:asciiTheme="majorBidi" w:hAnsiTheme="majorBidi" w:cstheme="majorBidi"/>
          <w:caps/>
          <w:spacing w:val="2"/>
          <w:sz w:val="30"/>
          <w:szCs w:val="30"/>
          <w:cs/>
        </w:rPr>
        <w:t>โดย</w:t>
      </w:r>
      <w:r w:rsidR="00682944" w:rsidRPr="004753B3">
        <w:rPr>
          <w:rFonts w:asciiTheme="majorBidi" w:hAnsiTheme="majorBidi" w:cstheme="majorBidi"/>
          <w:caps/>
          <w:spacing w:val="2"/>
          <w:sz w:val="30"/>
          <w:szCs w:val="30"/>
          <w:cs/>
        </w:rPr>
        <w:t xml:space="preserve">รับรู้เป็นส่วนหนึ่งของต้นทุนการได้รับใบอนุญาตให้ใช้คลื่นความถี่ </w:t>
      </w:r>
      <w:r w:rsidR="00C44391" w:rsidRPr="00C44391">
        <w:rPr>
          <w:rFonts w:asciiTheme="majorBidi" w:hAnsiTheme="majorBidi" w:cstheme="majorBidi"/>
          <w:caps/>
          <w:sz w:val="30"/>
          <w:szCs w:val="30"/>
        </w:rPr>
        <w:t>700</w:t>
      </w:r>
      <w:r w:rsidR="00682944" w:rsidRPr="004753B3">
        <w:rPr>
          <w:rFonts w:asciiTheme="majorBidi" w:hAnsiTheme="majorBidi" w:cstheme="majorBidi"/>
          <w:caps/>
          <w:sz w:val="30"/>
          <w:szCs w:val="30"/>
          <w:cs/>
        </w:rPr>
        <w:t xml:space="preserve"> </w:t>
      </w:r>
      <w:r w:rsidR="00182E70" w:rsidRPr="004753B3">
        <w:rPr>
          <w:rFonts w:asciiTheme="majorBidi" w:hAnsiTheme="majorBidi" w:cstheme="majorBidi"/>
          <w:sz w:val="30"/>
          <w:szCs w:val="30"/>
        </w:rPr>
        <w:t>MHz</w:t>
      </w:r>
      <w:r w:rsidR="00682944" w:rsidRPr="004753B3">
        <w:rPr>
          <w:rFonts w:asciiTheme="majorBidi" w:hAnsiTheme="majorBidi" w:cstheme="majorBidi"/>
          <w:caps/>
          <w:sz w:val="30"/>
          <w:szCs w:val="30"/>
          <w:cs/>
        </w:rPr>
        <w:t xml:space="preserve"> เมื่อ </w:t>
      </w:r>
      <w:r w:rsidR="00682944" w:rsidRPr="004753B3">
        <w:rPr>
          <w:rFonts w:asciiTheme="majorBidi" w:hAnsiTheme="majorBidi" w:cstheme="majorBidi"/>
          <w:caps/>
          <w:sz w:val="30"/>
          <w:szCs w:val="30"/>
        </w:rPr>
        <w:t xml:space="preserve">AWN </w:t>
      </w:r>
      <w:r w:rsidR="00682944" w:rsidRPr="004753B3">
        <w:rPr>
          <w:rFonts w:asciiTheme="majorBidi" w:hAnsiTheme="majorBidi" w:cstheme="majorBidi"/>
          <w:caps/>
          <w:sz w:val="30"/>
          <w:szCs w:val="30"/>
          <w:cs/>
        </w:rPr>
        <w:t xml:space="preserve">ได้รับใบอนุญาตให้ใช้คลื่นความถี่ </w:t>
      </w:r>
      <w:r w:rsidR="00C44391" w:rsidRPr="00C44391">
        <w:rPr>
          <w:rFonts w:asciiTheme="majorBidi" w:hAnsiTheme="majorBidi" w:cstheme="majorBidi"/>
          <w:caps/>
          <w:sz w:val="30"/>
          <w:szCs w:val="30"/>
        </w:rPr>
        <w:t>700</w:t>
      </w:r>
      <w:r w:rsidR="00682944" w:rsidRPr="004753B3">
        <w:rPr>
          <w:rFonts w:asciiTheme="majorBidi" w:hAnsiTheme="majorBidi" w:cstheme="majorBidi"/>
          <w:caps/>
          <w:sz w:val="30"/>
          <w:szCs w:val="30"/>
          <w:cs/>
        </w:rPr>
        <w:t xml:space="preserve"> </w:t>
      </w:r>
      <w:r w:rsidR="00182E70" w:rsidRPr="004753B3">
        <w:rPr>
          <w:rFonts w:asciiTheme="majorBidi" w:hAnsiTheme="majorBidi" w:cstheme="majorBidi"/>
          <w:sz w:val="30"/>
          <w:szCs w:val="30"/>
        </w:rPr>
        <w:t>MHz</w:t>
      </w:r>
      <w:r w:rsidR="008C5B3A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C284CEA" w14:textId="1E3023A1" w:rsidR="002554CE" w:rsidRPr="004753B3" w:rsidRDefault="002554CE" w:rsidP="004753B3">
      <w:pPr>
        <w:tabs>
          <w:tab w:val="left" w:pos="900"/>
        </w:tabs>
        <w:spacing w:after="240"/>
        <w:ind w:left="992"/>
        <w:jc w:val="thaiDistribute"/>
        <w:rPr>
          <w:rFonts w:asciiTheme="majorBidi" w:hAnsiTheme="majorBidi" w:cstheme="majorBidi"/>
          <w:caps/>
          <w:sz w:val="30"/>
          <w:szCs w:val="30"/>
        </w:rPr>
      </w:pPr>
      <w:r w:rsidRPr="004753B3">
        <w:rPr>
          <w:rFonts w:asciiTheme="majorBidi" w:hAnsiTheme="majorBidi" w:cstheme="majorBidi"/>
          <w:caps/>
          <w:sz w:val="30"/>
          <w:szCs w:val="30"/>
          <w:u w:val="single"/>
          <w:cs/>
        </w:rPr>
        <w:t xml:space="preserve">ใบอนุญาตให้ใช้คลื่นความถี่เพื่อกิจการโทรคมนาคมภายใต้คลื่นความถี่ </w:t>
      </w:r>
      <w:r w:rsidR="00C44391" w:rsidRPr="00C44391">
        <w:rPr>
          <w:rFonts w:asciiTheme="majorBidi" w:hAnsiTheme="majorBidi" w:cstheme="majorBidi"/>
          <w:caps/>
          <w:sz w:val="30"/>
          <w:szCs w:val="30"/>
          <w:u w:val="single"/>
        </w:rPr>
        <w:t>1800</w:t>
      </w:r>
      <w:r w:rsidRPr="004753B3">
        <w:rPr>
          <w:rFonts w:asciiTheme="majorBidi" w:hAnsiTheme="majorBidi" w:cstheme="majorBidi"/>
          <w:caps/>
          <w:sz w:val="30"/>
          <w:szCs w:val="30"/>
          <w:u w:val="single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u w:val="single"/>
        </w:rPr>
        <w:t>MHz</w:t>
      </w:r>
    </w:p>
    <w:p w14:paraId="38848289" w14:textId="37381C51" w:rsidR="00682944" w:rsidRPr="004753B3" w:rsidRDefault="002554CE" w:rsidP="004753B3">
      <w:pPr>
        <w:tabs>
          <w:tab w:val="left" w:pos="900"/>
        </w:tabs>
        <w:spacing w:after="240"/>
        <w:ind w:left="99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19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="00C44391" w:rsidRPr="00C44391">
        <w:rPr>
          <w:rFonts w:asciiTheme="majorBidi" w:hAnsiTheme="majorBidi" w:cstheme="majorBidi"/>
          <w:sz w:val="30"/>
          <w:szCs w:val="30"/>
        </w:rPr>
        <w:t>2561</w:t>
      </w:r>
      <w:r w:rsidRPr="004753B3">
        <w:rPr>
          <w:rFonts w:asciiTheme="majorBidi" w:hAnsiTheme="majorBidi" w:cstheme="majorBidi"/>
          <w:sz w:val="30"/>
          <w:szCs w:val="30"/>
        </w:rPr>
        <w:t xml:space="preserve"> AWN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ได้รับอนุญาตจากคณะกรรมการกิจการกระจายเสียง กิจการ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>โทรทัศน์และกิจการโทรคมนาคมแห่งชาติ (“กสทช.”) ให้เป็นผู้ดำเนินการและให้บริการโทรศัพท์เคลื่อนที่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ภายใต้ช่วงคลื่นความถี่วิทยุคมนาคมระหว่าง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1740</w:t>
      </w:r>
      <w:r w:rsidRPr="004753B3">
        <w:rPr>
          <w:rFonts w:asciiTheme="majorBidi" w:hAnsiTheme="majorBidi" w:cstheme="majorBidi"/>
          <w:spacing w:val="-6"/>
          <w:sz w:val="30"/>
          <w:szCs w:val="30"/>
        </w:rPr>
        <w:t xml:space="preserve"> MHz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-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1745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6"/>
          <w:sz w:val="30"/>
          <w:szCs w:val="30"/>
        </w:rPr>
        <w:t>MHz  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1835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6"/>
          <w:sz w:val="30"/>
          <w:szCs w:val="30"/>
        </w:rPr>
        <w:t>MHz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- </w:t>
      </w:r>
      <w:r w:rsidR="00C44391" w:rsidRPr="00C44391">
        <w:rPr>
          <w:rFonts w:asciiTheme="majorBidi" w:hAnsiTheme="majorBidi" w:cstheme="majorBidi"/>
          <w:spacing w:val="-12"/>
          <w:sz w:val="30"/>
          <w:szCs w:val="30"/>
        </w:rPr>
        <w:t>1840</w:t>
      </w:r>
      <w:r w:rsidRPr="004753B3">
        <w:rPr>
          <w:rFonts w:asciiTheme="majorBidi" w:hAnsiTheme="majorBidi" w:cstheme="majorBidi"/>
          <w:spacing w:val="-12"/>
          <w:sz w:val="30"/>
          <w:szCs w:val="30"/>
        </w:rPr>
        <w:t xml:space="preserve"> MHz 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>ตามใบอนุญาตเลขที่</w:t>
      </w:r>
      <w:r w:rsidRPr="004753B3">
        <w:rPr>
          <w:rFonts w:asciiTheme="majorBidi" w:hAnsiTheme="majorBidi" w:cstheme="majorBidi"/>
          <w:spacing w:val="-12"/>
          <w:sz w:val="30"/>
          <w:szCs w:val="30"/>
        </w:rPr>
        <w:t xml:space="preserve"> NBTC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>/</w:t>
      </w:r>
      <w:r w:rsidRPr="004753B3">
        <w:rPr>
          <w:rFonts w:asciiTheme="majorBidi" w:hAnsiTheme="majorBidi" w:cstheme="majorBidi"/>
          <w:spacing w:val="-12"/>
          <w:sz w:val="30"/>
          <w:szCs w:val="30"/>
        </w:rPr>
        <w:t>FREQ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>/</w:t>
      </w:r>
      <w:r w:rsidRPr="004753B3">
        <w:rPr>
          <w:rFonts w:asciiTheme="majorBidi" w:hAnsiTheme="majorBidi" w:cstheme="majorBidi"/>
          <w:spacing w:val="-12"/>
          <w:sz w:val="30"/>
          <w:szCs w:val="30"/>
        </w:rPr>
        <w:t>TEL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>/</w:t>
      </w:r>
      <w:r w:rsidR="00C44391" w:rsidRPr="00C44391">
        <w:rPr>
          <w:rFonts w:asciiTheme="majorBidi" w:hAnsiTheme="majorBidi" w:cstheme="majorBidi"/>
          <w:spacing w:val="-12"/>
          <w:sz w:val="30"/>
          <w:szCs w:val="30"/>
        </w:rPr>
        <w:t>55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>/</w:t>
      </w:r>
      <w:r w:rsidR="00C44391" w:rsidRPr="00C44391">
        <w:rPr>
          <w:rFonts w:asciiTheme="majorBidi" w:hAnsiTheme="majorBidi" w:cstheme="majorBidi"/>
          <w:spacing w:val="-12"/>
          <w:sz w:val="30"/>
          <w:szCs w:val="30"/>
        </w:rPr>
        <w:t>1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(เพิ่มเติมครั้งที่ </w:t>
      </w:r>
      <w:r w:rsidR="00C44391" w:rsidRPr="00C44391">
        <w:rPr>
          <w:rFonts w:asciiTheme="majorBidi" w:hAnsiTheme="majorBidi" w:cstheme="majorBidi"/>
          <w:spacing w:val="-12"/>
          <w:sz w:val="30"/>
          <w:szCs w:val="30"/>
        </w:rPr>
        <w:t>3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) </w:t>
      </w:r>
      <w:r w:rsidRPr="004753B3">
        <w:rPr>
          <w:rFonts w:asciiTheme="majorBidi" w:hAnsiTheme="majorBidi" w:cstheme="majorBidi"/>
          <w:caps/>
          <w:spacing w:val="-4"/>
          <w:sz w:val="30"/>
          <w:szCs w:val="30"/>
          <w:cs/>
        </w:rPr>
        <w:t>(“ใบอนุญาต”)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ลงวันที่ </w:t>
      </w:r>
      <w:r w:rsidR="00C44391" w:rsidRPr="00C44391">
        <w:rPr>
          <w:rFonts w:asciiTheme="majorBidi" w:hAnsiTheme="majorBidi" w:cstheme="majorBidi"/>
          <w:spacing w:val="-12"/>
          <w:sz w:val="30"/>
          <w:szCs w:val="30"/>
        </w:rPr>
        <w:t>21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กันยายน </w:t>
      </w:r>
      <w:r w:rsidR="00C44391" w:rsidRPr="00C44391">
        <w:rPr>
          <w:rFonts w:asciiTheme="majorBidi" w:hAnsiTheme="majorBidi" w:cstheme="majorBidi"/>
          <w:spacing w:val="4"/>
          <w:sz w:val="30"/>
          <w:szCs w:val="30"/>
        </w:rPr>
        <w:t>2561</w:t>
      </w:r>
      <w:r w:rsidRPr="004753B3">
        <w:rPr>
          <w:rFonts w:asciiTheme="majorBidi" w:hAnsiTheme="majorBidi" w:cstheme="majorBidi"/>
          <w:spacing w:val="4"/>
          <w:sz w:val="30"/>
          <w:szCs w:val="30"/>
          <w:cs/>
        </w:rPr>
        <w:t xml:space="preserve"> โดย </w:t>
      </w:r>
      <w:r w:rsidRPr="004753B3">
        <w:rPr>
          <w:rFonts w:asciiTheme="majorBidi" w:hAnsiTheme="majorBidi" w:cstheme="majorBidi"/>
          <w:spacing w:val="4"/>
          <w:sz w:val="30"/>
          <w:szCs w:val="30"/>
        </w:rPr>
        <w:t>AWN</w:t>
      </w:r>
      <w:r w:rsidRPr="004753B3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ได้รับสิทธิ                      ตามใบอนุญาตดังกล่าว เริ่มตั้งแต่วันที่ </w:t>
      </w:r>
      <w:r w:rsidR="00C44391" w:rsidRPr="00C44391">
        <w:rPr>
          <w:rFonts w:asciiTheme="majorBidi" w:hAnsiTheme="majorBidi" w:cstheme="majorBidi"/>
          <w:spacing w:val="-12"/>
          <w:sz w:val="30"/>
          <w:szCs w:val="30"/>
        </w:rPr>
        <w:t>24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กันยายน </w:t>
      </w:r>
      <w:r w:rsidR="00C44391" w:rsidRPr="00C44391">
        <w:rPr>
          <w:rFonts w:asciiTheme="majorBidi" w:hAnsiTheme="majorBidi" w:cstheme="majorBidi"/>
          <w:spacing w:val="-12"/>
          <w:sz w:val="30"/>
          <w:szCs w:val="30"/>
        </w:rPr>
        <w:t>2561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ถึงวันที่ </w:t>
      </w:r>
      <w:r w:rsidR="00C44391" w:rsidRPr="00C44391">
        <w:rPr>
          <w:rFonts w:asciiTheme="majorBidi" w:hAnsiTheme="majorBidi" w:cstheme="majorBidi"/>
          <w:spacing w:val="-12"/>
          <w:sz w:val="30"/>
          <w:szCs w:val="30"/>
        </w:rPr>
        <w:t>15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กันยายน </w:t>
      </w:r>
      <w:r w:rsidR="00C44391" w:rsidRPr="00C44391">
        <w:rPr>
          <w:rFonts w:asciiTheme="majorBidi" w:hAnsiTheme="majorBidi" w:cstheme="majorBidi"/>
          <w:sz w:val="30"/>
          <w:szCs w:val="30"/>
        </w:rPr>
        <w:t>2576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</w:rPr>
        <w:t xml:space="preserve">AWN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มีภาระ</w:t>
      </w:r>
      <w:r w:rsidRPr="004753B3">
        <w:rPr>
          <w:rFonts w:asciiTheme="majorBidi" w:hAnsiTheme="majorBidi" w:cstheme="majorBidi"/>
          <w:sz w:val="30"/>
          <w:szCs w:val="30"/>
          <w:cs/>
        </w:rPr>
        <w:t>ผูกพันจะต้องปฏิบัติตามข้อกำหนดต่าง ๆ และจ่ายค่าธรรมเนียมภายในระยะเวลาตามที่กำหนดในใบอนุญาต</w:t>
      </w:r>
    </w:p>
    <w:p w14:paraId="142AB8EC" w14:textId="3AA2F855" w:rsidR="00612302" w:rsidRPr="004753B3" w:rsidRDefault="0048343B" w:rsidP="004753B3">
      <w:pPr>
        <w:tabs>
          <w:tab w:val="left" w:pos="900"/>
        </w:tabs>
        <w:spacing w:after="240"/>
        <w:ind w:left="994"/>
        <w:jc w:val="thaiDistribute"/>
        <w:rPr>
          <w:rFonts w:asciiTheme="majorBidi" w:hAnsiTheme="majorBidi" w:cstheme="majorBidi"/>
          <w:caps/>
          <w:sz w:val="30"/>
          <w:szCs w:val="30"/>
          <w:u w:val="single"/>
        </w:rPr>
      </w:pPr>
      <w:r w:rsidRPr="004753B3">
        <w:rPr>
          <w:rFonts w:asciiTheme="majorBidi" w:hAnsiTheme="majorBidi" w:cstheme="majorBidi"/>
          <w:sz w:val="30"/>
          <w:szCs w:val="30"/>
          <w:u w:val="single"/>
          <w:cs/>
        </w:rPr>
        <w:t>ใบอนุญาตให้ใช้</w:t>
      </w:r>
      <w:r w:rsidR="00612302" w:rsidRPr="004753B3">
        <w:rPr>
          <w:rFonts w:asciiTheme="majorBidi" w:hAnsiTheme="majorBidi" w:cstheme="majorBidi"/>
          <w:sz w:val="30"/>
          <w:szCs w:val="30"/>
          <w:u w:val="single"/>
          <w:cs/>
        </w:rPr>
        <w:t>คลื่นความถี่</w:t>
      </w:r>
      <w:r w:rsidRPr="004753B3">
        <w:rPr>
          <w:rFonts w:asciiTheme="majorBidi" w:hAnsiTheme="majorBidi" w:cstheme="majorBidi"/>
          <w:sz w:val="30"/>
          <w:szCs w:val="30"/>
          <w:u w:val="single"/>
          <w:cs/>
        </w:rPr>
        <w:t>เพื่อกิจการโทรคมนาคมภายใต้คลื่นความถี่</w:t>
      </w:r>
      <w:r w:rsidR="00612302" w:rsidRPr="004753B3">
        <w:rPr>
          <w:rFonts w:asciiTheme="majorBidi" w:hAnsiTheme="majorBidi" w:cstheme="majorBidi"/>
          <w:sz w:val="30"/>
          <w:szCs w:val="30"/>
          <w:u w:val="single"/>
          <w:cs/>
        </w:rPr>
        <w:t xml:space="preserve"> </w:t>
      </w:r>
      <w:r w:rsidR="00C44391" w:rsidRPr="00C44391">
        <w:rPr>
          <w:rFonts w:asciiTheme="majorBidi" w:hAnsiTheme="majorBidi" w:cstheme="majorBidi"/>
          <w:sz w:val="30"/>
          <w:szCs w:val="30"/>
          <w:u w:val="single"/>
        </w:rPr>
        <w:t>700</w:t>
      </w:r>
      <w:r w:rsidR="00612302" w:rsidRPr="004753B3">
        <w:rPr>
          <w:rFonts w:asciiTheme="majorBidi" w:hAnsiTheme="majorBidi" w:cstheme="majorBidi"/>
          <w:sz w:val="30"/>
          <w:szCs w:val="30"/>
          <w:u w:val="single"/>
          <w:cs/>
        </w:rPr>
        <w:t xml:space="preserve"> </w:t>
      </w:r>
      <w:r w:rsidR="00612302" w:rsidRPr="004753B3">
        <w:rPr>
          <w:rFonts w:asciiTheme="majorBidi" w:hAnsiTheme="majorBidi" w:cstheme="majorBidi"/>
          <w:sz w:val="30"/>
          <w:szCs w:val="30"/>
          <w:u w:val="single"/>
        </w:rPr>
        <w:t>MHz</w:t>
      </w:r>
      <w:r w:rsidR="00612302" w:rsidRPr="004753B3">
        <w:rPr>
          <w:rFonts w:asciiTheme="majorBidi" w:hAnsiTheme="majorBidi" w:cstheme="majorBidi"/>
          <w:sz w:val="30"/>
          <w:szCs w:val="30"/>
          <w:u w:val="single"/>
          <w:cs/>
        </w:rPr>
        <w:t xml:space="preserve"> </w:t>
      </w:r>
    </w:p>
    <w:p w14:paraId="15231126" w14:textId="7190E714" w:rsidR="00194882" w:rsidRPr="004753B3" w:rsidRDefault="003E3788" w:rsidP="004753B3">
      <w:pPr>
        <w:tabs>
          <w:tab w:val="left" w:pos="993"/>
        </w:tabs>
        <w:spacing w:after="240"/>
        <w:ind w:left="994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19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C44391" w:rsidRPr="00C44391">
        <w:rPr>
          <w:rFonts w:asciiTheme="majorBidi" w:hAnsiTheme="majorBidi" w:cstheme="majorBidi"/>
          <w:sz w:val="30"/>
          <w:szCs w:val="30"/>
        </w:rPr>
        <w:t>2562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</w:rPr>
        <w:t xml:space="preserve">AWN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ได้รับการจัดสรรคลื่นความถี่ </w:t>
      </w:r>
      <w:r w:rsidR="00C44391" w:rsidRPr="00C44391">
        <w:rPr>
          <w:rFonts w:asciiTheme="majorBidi" w:hAnsiTheme="majorBidi" w:cstheme="majorBidi"/>
          <w:sz w:val="30"/>
          <w:szCs w:val="30"/>
        </w:rPr>
        <w:t>700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</w:rPr>
        <w:t xml:space="preserve">MHz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จากคณะกรรมการกิจการกระจายเสียง กิจการโทรทัศน์และกิจการโทรคมนาคมแห่งชาติ (“กสทช.”) ภายใต้ช่วงคลื่นความถี่วิทยุคมนาคมระหว่าง </w:t>
      </w:r>
      <w:r w:rsidR="00C44391" w:rsidRPr="00C44391">
        <w:rPr>
          <w:rFonts w:asciiTheme="majorBidi" w:hAnsiTheme="majorBidi" w:cstheme="majorBidi"/>
          <w:sz w:val="30"/>
          <w:szCs w:val="30"/>
        </w:rPr>
        <w:t>723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</w:rPr>
        <w:t xml:space="preserve">MHz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- </w:t>
      </w:r>
      <w:r w:rsidR="00C44391" w:rsidRPr="00C44391">
        <w:rPr>
          <w:rFonts w:asciiTheme="majorBidi" w:hAnsiTheme="majorBidi" w:cstheme="majorBidi"/>
          <w:sz w:val="30"/>
          <w:szCs w:val="30"/>
        </w:rPr>
        <w:t>733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</w:rPr>
        <w:t xml:space="preserve">MHz 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C44391" w:rsidRPr="00C44391">
        <w:rPr>
          <w:rFonts w:asciiTheme="majorBidi" w:hAnsiTheme="majorBidi" w:cstheme="majorBidi"/>
          <w:sz w:val="30"/>
          <w:szCs w:val="30"/>
        </w:rPr>
        <w:t>778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</w:rPr>
        <w:t xml:space="preserve">MHz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- </w:t>
      </w:r>
      <w:r w:rsidR="00C44391" w:rsidRPr="00C44391">
        <w:rPr>
          <w:rFonts w:asciiTheme="majorBidi" w:hAnsiTheme="majorBidi" w:cstheme="majorBidi"/>
          <w:sz w:val="30"/>
          <w:szCs w:val="30"/>
        </w:rPr>
        <w:t>788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</w:rPr>
        <w:t xml:space="preserve">MHz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กำหนดระยะเวลา </w:t>
      </w:r>
      <w:r w:rsidR="00C44391" w:rsidRPr="00C44391">
        <w:rPr>
          <w:rFonts w:asciiTheme="majorBidi" w:hAnsiTheme="majorBidi" w:cstheme="majorBidi"/>
          <w:sz w:val="30"/>
          <w:szCs w:val="30"/>
        </w:rPr>
        <w:t>15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ปี เริ่มตั้งแต่วันที่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15</w:t>
      </w:r>
      <w:r w:rsidRPr="004753B3">
        <w:rPr>
          <w:rFonts w:asciiTheme="majorBidi" w:hAnsiTheme="majorBidi" w:cstheme="majorBidi"/>
          <w:sz w:val="30"/>
          <w:szCs w:val="30"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C44391" w:rsidRPr="00C44391">
        <w:rPr>
          <w:rFonts w:asciiTheme="majorBidi" w:hAnsiTheme="majorBidi" w:cstheme="majorBidi"/>
          <w:sz w:val="30"/>
          <w:szCs w:val="30"/>
        </w:rPr>
        <w:t>2564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C44391" w:rsidRPr="00C44391">
        <w:rPr>
          <w:rFonts w:asciiTheme="majorBidi" w:hAnsiTheme="majorBidi" w:cstheme="majorBidi"/>
          <w:sz w:val="30"/>
          <w:szCs w:val="30"/>
        </w:rPr>
        <w:t>14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C44391" w:rsidRPr="00C44391">
        <w:rPr>
          <w:rFonts w:asciiTheme="majorBidi" w:hAnsiTheme="majorBidi" w:cstheme="majorBidi"/>
          <w:sz w:val="30"/>
          <w:szCs w:val="30"/>
        </w:rPr>
        <w:t>2579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ตามเงื่อนไขและข้อกำหนดที่ระบุไว้ในประกาศ กสทช. ลงวันที่ </w:t>
      </w:r>
      <w:r w:rsidR="00BA2E66">
        <w:rPr>
          <w:rFonts w:asciiTheme="majorBidi" w:hAnsiTheme="majorBidi" w:cstheme="majorBidi"/>
          <w:sz w:val="30"/>
          <w:szCs w:val="30"/>
          <w:cs/>
        </w:rPr>
        <w:br/>
      </w:r>
      <w:r w:rsidR="00C44391" w:rsidRPr="00C44391">
        <w:rPr>
          <w:rFonts w:asciiTheme="majorBidi" w:hAnsiTheme="majorBidi" w:cstheme="majorBidi"/>
          <w:sz w:val="30"/>
          <w:szCs w:val="30"/>
        </w:rPr>
        <w:t>5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C44391" w:rsidRPr="00C44391">
        <w:rPr>
          <w:rFonts w:asciiTheme="majorBidi" w:hAnsiTheme="majorBidi" w:cstheme="majorBidi"/>
          <w:sz w:val="30"/>
          <w:szCs w:val="30"/>
        </w:rPr>
        <w:t>2562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</w:rPr>
        <w:t xml:space="preserve">AWN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มีภาระ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ผูกพันจะต้องปฏิบัติตามข้อกำหนดต่าง ๆ และจ่ายค่าธรรมเนียมภายในระยะเวลาตามที่กำหนดในใบอนุญาต </w:t>
      </w:r>
      <w:r w:rsidR="00DE2C9D" w:rsidRPr="004753B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2FA4782" w14:textId="53A872B6" w:rsidR="00DF5DF4" w:rsidRPr="004753B3" w:rsidRDefault="00DF5DF4" w:rsidP="004753B3">
      <w:pPr>
        <w:tabs>
          <w:tab w:val="left" w:pos="960"/>
        </w:tabs>
        <w:spacing w:after="240"/>
        <w:ind w:left="965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r w:rsidRPr="004753B3">
        <w:rPr>
          <w:rFonts w:asciiTheme="majorBidi" w:hAnsiTheme="majorBidi" w:cstheme="majorBidi"/>
          <w:caps/>
          <w:sz w:val="30"/>
          <w:szCs w:val="30"/>
          <w:u w:val="single"/>
          <w:cs/>
        </w:rPr>
        <w:lastRenderedPageBreak/>
        <w:t xml:space="preserve">ใบอนุญาตให้ใช้คลื่นความถี่เพื่อกิจการโทรคมนาคมภายใต้คลื่นความถี่ </w:t>
      </w:r>
      <w:r w:rsidR="00C44391" w:rsidRPr="00C44391">
        <w:rPr>
          <w:rFonts w:asciiTheme="majorBidi" w:hAnsiTheme="majorBidi" w:cstheme="majorBidi"/>
          <w:caps/>
          <w:sz w:val="30"/>
          <w:szCs w:val="30"/>
          <w:u w:val="single"/>
        </w:rPr>
        <w:t>2600</w:t>
      </w:r>
      <w:r w:rsidRPr="004753B3">
        <w:rPr>
          <w:rFonts w:asciiTheme="majorBidi" w:hAnsiTheme="majorBidi" w:cstheme="majorBidi"/>
          <w:caps/>
          <w:sz w:val="30"/>
          <w:szCs w:val="30"/>
          <w:u w:val="single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u w:val="single"/>
        </w:rPr>
        <w:t>MHz</w:t>
      </w:r>
    </w:p>
    <w:p w14:paraId="4CC95579" w14:textId="3286C1A6" w:rsidR="00852000" w:rsidRPr="004753B3" w:rsidRDefault="00852000" w:rsidP="004753B3">
      <w:pPr>
        <w:tabs>
          <w:tab w:val="left" w:pos="960"/>
        </w:tabs>
        <w:spacing w:after="240"/>
        <w:ind w:left="965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19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C44391" w:rsidRPr="00C44391">
        <w:rPr>
          <w:rFonts w:asciiTheme="majorBidi" w:hAnsiTheme="majorBidi" w:cstheme="majorBidi"/>
          <w:sz w:val="30"/>
          <w:szCs w:val="30"/>
        </w:rPr>
        <w:t>2563</w:t>
      </w:r>
      <w:r w:rsidRPr="004753B3">
        <w:rPr>
          <w:rFonts w:asciiTheme="majorBidi" w:hAnsiTheme="majorBidi" w:cstheme="majorBidi"/>
          <w:sz w:val="30"/>
          <w:szCs w:val="30"/>
        </w:rPr>
        <w:t xml:space="preserve"> AWN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ได้รับอนุญาตจากคณะกรรมการกิจการกระจายเสียง กิจการ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>โทรทัศน์และกิจการโทรคมนาคมแห่งชาติ (“กสทช.”) ให้เป็นผู้ดำเนินการและให้บริการโทรศัพท์เคลื่อนที่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ภายใต้</w:t>
      </w:r>
      <w:r w:rsidR="0021645A" w:rsidRPr="004753B3">
        <w:rPr>
          <w:rFonts w:asciiTheme="majorBidi" w:hAnsiTheme="majorBidi" w:cstheme="majorBidi"/>
          <w:spacing w:val="-6"/>
          <w:sz w:val="30"/>
          <w:szCs w:val="30"/>
        </w:rPr>
        <w:br/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ช่วงคลื่นความถี่วิทยุคมนาคมระหว่าง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2500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D563D4" w:rsidRPr="004753B3">
        <w:rPr>
          <w:rFonts w:asciiTheme="majorBidi" w:hAnsiTheme="majorBidi" w:cstheme="majorBidi"/>
          <w:spacing w:val="-6"/>
          <w:sz w:val="30"/>
          <w:szCs w:val="30"/>
        </w:rPr>
        <w:t xml:space="preserve">MHz 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- </w:t>
      </w:r>
      <w:r w:rsidR="00C44391" w:rsidRPr="00C44391">
        <w:rPr>
          <w:rFonts w:asciiTheme="majorBidi" w:hAnsiTheme="majorBidi" w:cstheme="majorBidi"/>
          <w:spacing w:val="-12"/>
          <w:sz w:val="30"/>
          <w:szCs w:val="30"/>
        </w:rPr>
        <w:t>2600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12"/>
          <w:sz w:val="30"/>
          <w:szCs w:val="30"/>
        </w:rPr>
        <w:t xml:space="preserve">MHz 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ตามใบอนุญาตเลขที่ </w:t>
      </w:r>
      <w:r w:rsidR="00933BD5" w:rsidRPr="004753B3">
        <w:rPr>
          <w:rFonts w:asciiTheme="majorBidi" w:hAnsiTheme="majorBidi" w:cstheme="majorBidi"/>
          <w:spacing w:val="-12"/>
          <w:sz w:val="30"/>
          <w:szCs w:val="30"/>
        </w:rPr>
        <w:t>NBTC</w:t>
      </w:r>
      <w:r w:rsidR="00933BD5" w:rsidRPr="004753B3">
        <w:rPr>
          <w:rFonts w:asciiTheme="majorBidi" w:hAnsiTheme="majorBidi" w:cstheme="majorBidi"/>
          <w:spacing w:val="-12"/>
          <w:sz w:val="30"/>
          <w:szCs w:val="30"/>
          <w:cs/>
        </w:rPr>
        <w:t>/</w:t>
      </w:r>
      <w:r w:rsidR="00933BD5" w:rsidRPr="004753B3">
        <w:rPr>
          <w:rFonts w:asciiTheme="majorBidi" w:hAnsiTheme="majorBidi" w:cstheme="majorBidi"/>
          <w:spacing w:val="-12"/>
          <w:sz w:val="30"/>
          <w:szCs w:val="30"/>
        </w:rPr>
        <w:t>FREQ</w:t>
      </w:r>
      <w:r w:rsidR="00933BD5" w:rsidRPr="004753B3">
        <w:rPr>
          <w:rFonts w:asciiTheme="majorBidi" w:hAnsiTheme="majorBidi" w:cstheme="majorBidi"/>
          <w:spacing w:val="-12"/>
          <w:sz w:val="30"/>
          <w:szCs w:val="30"/>
          <w:cs/>
        </w:rPr>
        <w:t>/</w:t>
      </w:r>
      <w:r w:rsidR="00933BD5" w:rsidRPr="004753B3">
        <w:rPr>
          <w:rFonts w:asciiTheme="majorBidi" w:hAnsiTheme="majorBidi" w:cstheme="majorBidi"/>
          <w:spacing w:val="-12"/>
          <w:sz w:val="30"/>
          <w:szCs w:val="30"/>
        </w:rPr>
        <w:t>TEL</w:t>
      </w:r>
      <w:r w:rsidR="00933BD5" w:rsidRPr="004753B3">
        <w:rPr>
          <w:rFonts w:asciiTheme="majorBidi" w:hAnsiTheme="majorBidi" w:cstheme="majorBidi"/>
          <w:spacing w:val="-12"/>
          <w:sz w:val="30"/>
          <w:szCs w:val="30"/>
          <w:cs/>
        </w:rPr>
        <w:t>/</w:t>
      </w:r>
      <w:r w:rsidR="00C44391" w:rsidRPr="00C44391">
        <w:rPr>
          <w:rFonts w:asciiTheme="majorBidi" w:hAnsiTheme="majorBidi" w:cstheme="majorBidi"/>
          <w:spacing w:val="-12"/>
          <w:sz w:val="30"/>
          <w:szCs w:val="30"/>
        </w:rPr>
        <w:t>55</w:t>
      </w:r>
      <w:r w:rsidR="00933BD5" w:rsidRPr="004753B3">
        <w:rPr>
          <w:rFonts w:asciiTheme="majorBidi" w:hAnsiTheme="majorBidi" w:cstheme="majorBidi"/>
          <w:spacing w:val="-12"/>
          <w:sz w:val="30"/>
          <w:szCs w:val="30"/>
          <w:cs/>
        </w:rPr>
        <w:t>/</w:t>
      </w:r>
      <w:r w:rsidR="00C44391" w:rsidRPr="00C44391">
        <w:rPr>
          <w:rFonts w:asciiTheme="majorBidi" w:hAnsiTheme="majorBidi" w:cstheme="majorBidi"/>
          <w:spacing w:val="-12"/>
          <w:sz w:val="30"/>
          <w:szCs w:val="30"/>
        </w:rPr>
        <w:t>1</w:t>
      </w:r>
      <w:r w:rsidR="00933BD5"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</w:t>
      </w:r>
      <w:r w:rsidR="0021645A" w:rsidRPr="004753B3">
        <w:rPr>
          <w:rFonts w:asciiTheme="majorBidi" w:hAnsiTheme="majorBidi" w:cstheme="majorBidi"/>
          <w:spacing w:val="-12"/>
          <w:sz w:val="30"/>
          <w:szCs w:val="30"/>
        </w:rPr>
        <w:br/>
      </w:r>
      <w:r w:rsidR="00933BD5"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(เพิ่มเติมครั้งที่ </w:t>
      </w:r>
      <w:r w:rsidR="00C44391" w:rsidRPr="00C44391">
        <w:rPr>
          <w:rFonts w:asciiTheme="majorBidi" w:hAnsiTheme="majorBidi" w:cstheme="majorBidi"/>
          <w:spacing w:val="-12"/>
          <w:sz w:val="30"/>
          <w:szCs w:val="30"/>
        </w:rPr>
        <w:t>4</w:t>
      </w:r>
      <w:r w:rsidR="00933BD5"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) 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(“ใบอนุญาต”) ลงวันที่ </w:t>
      </w:r>
      <w:r w:rsidR="00C44391" w:rsidRPr="00C44391">
        <w:rPr>
          <w:rFonts w:asciiTheme="majorBidi" w:hAnsiTheme="majorBidi" w:cstheme="majorBidi"/>
          <w:spacing w:val="-12"/>
          <w:sz w:val="30"/>
          <w:szCs w:val="30"/>
        </w:rPr>
        <w:t>21</w:t>
      </w:r>
      <w:r w:rsidR="0050268B"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กุมภาพันธ์ </w:t>
      </w:r>
      <w:r w:rsidR="00C44391" w:rsidRPr="00C44391">
        <w:rPr>
          <w:rFonts w:asciiTheme="majorBidi" w:hAnsiTheme="majorBidi" w:cstheme="majorBidi"/>
          <w:spacing w:val="-12"/>
          <w:sz w:val="30"/>
          <w:szCs w:val="30"/>
        </w:rPr>
        <w:t>2563</w:t>
      </w:r>
      <w:r w:rsidR="0050268B"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โดย </w:t>
      </w:r>
      <w:r w:rsidRPr="004753B3">
        <w:rPr>
          <w:rFonts w:asciiTheme="majorBidi" w:hAnsiTheme="majorBidi" w:cstheme="majorBidi"/>
          <w:spacing w:val="-12"/>
          <w:sz w:val="30"/>
          <w:szCs w:val="30"/>
        </w:rPr>
        <w:t>AWN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</w:t>
      </w:r>
      <w:r w:rsidR="0050268B" w:rsidRPr="004753B3">
        <w:rPr>
          <w:rFonts w:asciiTheme="majorBidi" w:hAnsiTheme="majorBidi" w:cstheme="majorBidi"/>
          <w:spacing w:val="-12"/>
          <w:sz w:val="30"/>
          <w:szCs w:val="30"/>
          <w:cs/>
        </w:rPr>
        <w:t>ได้รับสิทธิ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ตามใบอนุญาตดังกล่าว </w:t>
      </w:r>
      <w:r w:rsidR="0021645A" w:rsidRPr="004753B3">
        <w:rPr>
          <w:rFonts w:asciiTheme="majorBidi" w:hAnsiTheme="majorBidi" w:cstheme="majorBidi"/>
          <w:spacing w:val="-12"/>
          <w:sz w:val="30"/>
          <w:szCs w:val="30"/>
        </w:rPr>
        <w:br/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เริ่มตั้งแต่วันที่ </w:t>
      </w:r>
      <w:r w:rsidR="00C44391" w:rsidRPr="00C44391">
        <w:rPr>
          <w:rFonts w:asciiTheme="majorBidi" w:hAnsiTheme="majorBidi" w:cstheme="majorBidi"/>
          <w:spacing w:val="-12"/>
          <w:sz w:val="30"/>
          <w:szCs w:val="30"/>
        </w:rPr>
        <w:t>21</w:t>
      </w:r>
      <w:r w:rsidR="0050268B"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กุมภาพันธ์ </w:t>
      </w:r>
      <w:r w:rsidR="00C44391" w:rsidRPr="00C44391">
        <w:rPr>
          <w:rFonts w:asciiTheme="majorBidi" w:hAnsiTheme="majorBidi" w:cstheme="majorBidi"/>
          <w:spacing w:val="-12"/>
          <w:sz w:val="30"/>
          <w:szCs w:val="30"/>
        </w:rPr>
        <w:t>2563</w:t>
      </w:r>
      <w:r w:rsidR="0050268B"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ถึงวันที่ </w:t>
      </w:r>
      <w:r w:rsidR="00C44391" w:rsidRPr="00C44391">
        <w:rPr>
          <w:rFonts w:asciiTheme="majorBidi" w:hAnsiTheme="majorBidi" w:cstheme="majorBidi"/>
          <w:spacing w:val="-12"/>
          <w:sz w:val="30"/>
          <w:szCs w:val="30"/>
        </w:rPr>
        <w:t>20</w:t>
      </w:r>
      <w:r w:rsidR="0050268B"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กุมภาพันธ์ </w:t>
      </w:r>
      <w:r w:rsidR="00C44391" w:rsidRPr="00C44391">
        <w:rPr>
          <w:rFonts w:asciiTheme="majorBidi" w:hAnsiTheme="majorBidi" w:cstheme="majorBidi"/>
          <w:spacing w:val="-12"/>
          <w:sz w:val="30"/>
          <w:szCs w:val="30"/>
        </w:rPr>
        <w:t>2578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</w:rPr>
        <w:t xml:space="preserve">AWN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มีภาระ</w:t>
      </w:r>
      <w:r w:rsidRPr="004753B3">
        <w:rPr>
          <w:rFonts w:asciiTheme="majorBidi" w:hAnsiTheme="majorBidi" w:cstheme="majorBidi"/>
          <w:sz w:val="30"/>
          <w:szCs w:val="30"/>
          <w:cs/>
        </w:rPr>
        <w:t>ผูกพันจะต้องปฏิบัติตามข้อกำหนดต่าง ๆ และจ่ายค่าธรรมเนียมภายในระยะเวลาตามที่กำหนดในใบอนุญาต</w:t>
      </w:r>
    </w:p>
    <w:p w14:paraId="643A49A4" w14:textId="494CDE02" w:rsidR="002C62C9" w:rsidRPr="004753B3" w:rsidRDefault="00B56E93" w:rsidP="004753B3">
      <w:pPr>
        <w:pStyle w:val="NoSpacing"/>
        <w:spacing w:after="240"/>
        <w:ind w:left="993"/>
        <w:rPr>
          <w:rFonts w:asciiTheme="majorBidi" w:hAnsiTheme="majorBidi" w:cstheme="majorBidi"/>
          <w:sz w:val="30"/>
          <w:szCs w:val="30"/>
          <w:u w:val="single"/>
        </w:rPr>
      </w:pPr>
      <w:r w:rsidRPr="004753B3">
        <w:rPr>
          <w:rFonts w:asciiTheme="majorBidi" w:hAnsiTheme="majorBidi" w:cstheme="majorBidi"/>
          <w:caps/>
          <w:sz w:val="30"/>
          <w:szCs w:val="30"/>
          <w:u w:val="single"/>
          <w:cs/>
        </w:rPr>
        <w:t>ใบอนุญาตให้ใช้คลื่นความถี่เพื่อ</w:t>
      </w:r>
      <w:r w:rsidR="002C62C9" w:rsidRPr="004753B3">
        <w:rPr>
          <w:rFonts w:asciiTheme="majorBidi" w:hAnsiTheme="majorBidi" w:cstheme="majorBidi"/>
          <w:sz w:val="30"/>
          <w:szCs w:val="30"/>
          <w:u w:val="single"/>
          <w:cs/>
        </w:rPr>
        <w:t>กิจการโทรคมนาคม</w:t>
      </w:r>
      <w:r w:rsidR="003E3788" w:rsidRPr="004753B3">
        <w:rPr>
          <w:rFonts w:asciiTheme="majorBidi" w:hAnsiTheme="majorBidi" w:cstheme="majorBidi"/>
          <w:sz w:val="30"/>
          <w:szCs w:val="30"/>
          <w:u w:val="single"/>
          <w:cs/>
        </w:rPr>
        <w:t>ภายใต้คลื่นความถี่</w:t>
      </w:r>
      <w:r w:rsidR="002C62C9" w:rsidRPr="004753B3">
        <w:rPr>
          <w:rFonts w:asciiTheme="majorBidi" w:hAnsiTheme="majorBidi" w:cstheme="majorBidi"/>
          <w:sz w:val="30"/>
          <w:szCs w:val="30"/>
          <w:u w:val="single"/>
          <w:cs/>
        </w:rPr>
        <w:t xml:space="preserve"> </w:t>
      </w:r>
      <w:r w:rsidR="00C44391" w:rsidRPr="00C44391">
        <w:rPr>
          <w:rFonts w:asciiTheme="majorBidi" w:hAnsiTheme="majorBidi" w:cstheme="majorBidi"/>
          <w:sz w:val="30"/>
          <w:szCs w:val="30"/>
          <w:u w:val="single"/>
        </w:rPr>
        <w:t>700</w:t>
      </w:r>
      <w:r w:rsidR="002C62C9" w:rsidRPr="004753B3">
        <w:rPr>
          <w:rFonts w:asciiTheme="majorBidi" w:hAnsiTheme="majorBidi" w:cstheme="majorBidi"/>
          <w:sz w:val="30"/>
          <w:szCs w:val="30"/>
          <w:u w:val="single"/>
        </w:rPr>
        <w:t xml:space="preserve"> MHz</w:t>
      </w:r>
    </w:p>
    <w:p w14:paraId="48BCDE86" w14:textId="3740C947" w:rsidR="002C62C9" w:rsidRPr="004753B3" w:rsidRDefault="002C62C9" w:rsidP="004753B3">
      <w:pPr>
        <w:pStyle w:val="NoSpacing"/>
        <w:spacing w:after="240"/>
        <w:ind w:left="994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="00C44391" w:rsidRPr="00C44391">
        <w:rPr>
          <w:rFonts w:asciiTheme="majorBidi" w:hAnsiTheme="majorBidi" w:cstheme="majorBidi"/>
          <w:spacing w:val="-2"/>
          <w:sz w:val="30"/>
          <w:szCs w:val="30"/>
        </w:rPr>
        <w:t>19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กุมภาพันธ์ </w:t>
      </w:r>
      <w:r w:rsidR="00C44391" w:rsidRPr="00C44391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2"/>
          <w:sz w:val="30"/>
          <w:szCs w:val="30"/>
        </w:rPr>
        <w:t xml:space="preserve">AWN 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ได้รับแจ้งผลการประมูลคลื่นความถี่ย่าน </w:t>
      </w:r>
      <w:r w:rsidR="00C44391" w:rsidRPr="00C44391">
        <w:rPr>
          <w:rFonts w:asciiTheme="majorBidi" w:hAnsiTheme="majorBidi" w:cstheme="majorBidi"/>
          <w:spacing w:val="-2"/>
          <w:sz w:val="30"/>
          <w:szCs w:val="30"/>
        </w:rPr>
        <w:t>700</w:t>
      </w:r>
      <w:r w:rsidRPr="004753B3">
        <w:rPr>
          <w:rFonts w:asciiTheme="majorBidi" w:hAnsiTheme="majorBidi" w:cstheme="majorBidi"/>
          <w:spacing w:val="-2"/>
          <w:sz w:val="30"/>
          <w:szCs w:val="30"/>
        </w:rPr>
        <w:t xml:space="preserve"> MHz 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จากคณะกรรมการกิจการกระจายเสียง กิจการโทรทัศน์และกิจการโทรคมนาคมแห่งชาติ (“กสทช.”) โดย </w:t>
      </w:r>
      <w:r w:rsidRPr="004753B3">
        <w:rPr>
          <w:rFonts w:asciiTheme="majorBidi" w:hAnsiTheme="majorBidi" w:cstheme="majorBidi"/>
          <w:spacing w:val="-2"/>
          <w:sz w:val="30"/>
          <w:szCs w:val="30"/>
        </w:rPr>
        <w:t xml:space="preserve">AWN 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เป็นผู้ชนะการประมูลคลื่นความถี่ย่าน </w:t>
      </w:r>
      <w:r w:rsidR="00C44391" w:rsidRPr="00C44391">
        <w:rPr>
          <w:rFonts w:asciiTheme="majorBidi" w:hAnsiTheme="majorBidi" w:cstheme="majorBidi"/>
          <w:spacing w:val="-2"/>
          <w:sz w:val="30"/>
          <w:szCs w:val="30"/>
        </w:rPr>
        <w:t>700</w:t>
      </w:r>
      <w:r w:rsidRPr="004753B3">
        <w:rPr>
          <w:rFonts w:asciiTheme="majorBidi" w:hAnsiTheme="majorBidi" w:cstheme="majorBidi"/>
          <w:spacing w:val="-2"/>
          <w:sz w:val="30"/>
          <w:szCs w:val="30"/>
        </w:rPr>
        <w:t xml:space="preserve"> MHz 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ช่วงคลื่นความถี่วิทยุ </w:t>
      </w:r>
      <w:r w:rsidR="00C44391" w:rsidRPr="00C44391">
        <w:rPr>
          <w:rFonts w:asciiTheme="majorBidi" w:hAnsiTheme="majorBidi" w:cstheme="majorBidi"/>
          <w:spacing w:val="-4"/>
          <w:sz w:val="30"/>
          <w:szCs w:val="30"/>
        </w:rPr>
        <w:t>733</w:t>
      </w:r>
      <w:r w:rsidR="002560CB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F164C9" w:rsidRPr="004753B3">
        <w:rPr>
          <w:rFonts w:asciiTheme="majorBidi" w:hAnsiTheme="majorBidi" w:cstheme="majorBidi"/>
          <w:spacing w:val="-4"/>
          <w:sz w:val="30"/>
          <w:szCs w:val="30"/>
        </w:rPr>
        <w:t>MHz</w:t>
      </w:r>
      <w:r w:rsidR="00F164C9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-</w:t>
      </w:r>
      <w:r w:rsidR="002560CB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C44391" w:rsidRPr="00C44391">
        <w:rPr>
          <w:rFonts w:asciiTheme="majorBidi" w:hAnsiTheme="majorBidi" w:cstheme="majorBidi"/>
          <w:spacing w:val="-4"/>
          <w:sz w:val="30"/>
          <w:szCs w:val="30"/>
        </w:rPr>
        <w:t>738</w:t>
      </w:r>
      <w:r w:rsidRPr="004753B3">
        <w:rPr>
          <w:rFonts w:asciiTheme="majorBidi" w:hAnsiTheme="majorBidi" w:cstheme="majorBidi"/>
          <w:spacing w:val="-4"/>
          <w:sz w:val="30"/>
          <w:szCs w:val="30"/>
        </w:rPr>
        <w:t xml:space="preserve"> MHz 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คู่กับ </w:t>
      </w:r>
      <w:r w:rsidR="00C44391" w:rsidRPr="00C44391">
        <w:rPr>
          <w:rFonts w:asciiTheme="majorBidi" w:hAnsiTheme="majorBidi" w:cstheme="majorBidi"/>
          <w:spacing w:val="-4"/>
          <w:sz w:val="30"/>
          <w:szCs w:val="30"/>
        </w:rPr>
        <w:t>788</w:t>
      </w:r>
      <w:r w:rsidR="00F164C9" w:rsidRPr="004753B3">
        <w:rPr>
          <w:rFonts w:asciiTheme="majorBidi" w:hAnsiTheme="majorBidi" w:cstheme="majorBidi"/>
          <w:spacing w:val="-4"/>
          <w:sz w:val="30"/>
          <w:szCs w:val="30"/>
        </w:rPr>
        <w:t xml:space="preserve"> MHz</w:t>
      </w:r>
      <w:r w:rsidR="002560CB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-</w:t>
      </w:r>
      <w:r w:rsidR="002560CB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C44391" w:rsidRPr="00C44391">
        <w:rPr>
          <w:rFonts w:asciiTheme="majorBidi" w:hAnsiTheme="majorBidi" w:cstheme="majorBidi"/>
          <w:spacing w:val="-4"/>
          <w:sz w:val="30"/>
          <w:szCs w:val="30"/>
        </w:rPr>
        <w:t>793</w:t>
      </w:r>
      <w:r w:rsidRPr="004753B3">
        <w:rPr>
          <w:rFonts w:asciiTheme="majorBidi" w:hAnsiTheme="majorBidi" w:cstheme="majorBidi"/>
          <w:spacing w:val="-4"/>
          <w:sz w:val="30"/>
          <w:szCs w:val="30"/>
        </w:rPr>
        <w:t xml:space="preserve"> MHz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ระยะเวลาการอนุญาต </w:t>
      </w:r>
      <w:r w:rsidR="00C44391" w:rsidRPr="00C44391">
        <w:rPr>
          <w:rFonts w:asciiTheme="majorBidi" w:hAnsiTheme="majorBidi" w:cstheme="majorBidi"/>
          <w:spacing w:val="-2"/>
          <w:sz w:val="30"/>
          <w:szCs w:val="30"/>
        </w:rPr>
        <w:t>15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ปี ด้วยมูลค่าการประมูลรวมทั้งสิ้น </w:t>
      </w:r>
      <w:r w:rsidR="00C44391" w:rsidRPr="00C44391">
        <w:rPr>
          <w:rFonts w:asciiTheme="majorBidi" w:hAnsiTheme="majorBidi" w:cstheme="majorBidi"/>
          <w:spacing w:val="-2"/>
          <w:sz w:val="30"/>
          <w:szCs w:val="30"/>
        </w:rPr>
        <w:t>17</w:t>
      </w:r>
      <w:r w:rsidRPr="004753B3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C44391" w:rsidRPr="00C44391">
        <w:rPr>
          <w:rFonts w:asciiTheme="majorBidi" w:hAnsiTheme="majorBidi" w:cstheme="majorBidi"/>
          <w:spacing w:val="-2"/>
          <w:sz w:val="30"/>
          <w:szCs w:val="30"/>
        </w:rPr>
        <w:t>154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 </w:t>
      </w:r>
      <w:r w:rsidRPr="004753B3">
        <w:rPr>
          <w:rFonts w:asciiTheme="majorBidi" w:hAnsiTheme="majorBidi" w:cstheme="majorBidi"/>
          <w:spacing w:val="-2"/>
          <w:sz w:val="30"/>
          <w:szCs w:val="30"/>
        </w:rPr>
        <w:t>AWN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มีภาระผูกพันจะต้องปฏิบัติตามเงื่</w:t>
      </w:r>
      <w:r w:rsidR="00896D6E" w:rsidRPr="004753B3">
        <w:rPr>
          <w:rFonts w:asciiTheme="majorBidi" w:hAnsiTheme="majorBidi" w:cstheme="majorBidi"/>
          <w:spacing w:val="-2"/>
          <w:sz w:val="30"/>
          <w:szCs w:val="30"/>
          <w:cs/>
        </w:rPr>
        <w:t>อนไขการดำเนินการก่อนรับใบอนุญาต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ตามที่กำหนดในประกาศคณะกรรมการกิจการกระจายเสียง กิจการโทรทัศน์และกิจการโทรคมนาคมแห่งชาติ เรื่อง หลักเกณฑ์และวิธีการอนุญาตให้ใช้คลื่นความถี่สำหรับกิจการโทรคมนาคมเคลื่อนที่สากล ย่าน </w:t>
      </w:r>
      <w:r w:rsidR="00C44391" w:rsidRPr="00C44391">
        <w:rPr>
          <w:rFonts w:asciiTheme="majorBidi" w:hAnsiTheme="majorBidi" w:cstheme="majorBidi"/>
          <w:spacing w:val="-2"/>
          <w:sz w:val="30"/>
          <w:szCs w:val="30"/>
        </w:rPr>
        <w:t>700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2"/>
          <w:sz w:val="30"/>
          <w:szCs w:val="30"/>
        </w:rPr>
        <w:t xml:space="preserve">MHz </w:t>
      </w:r>
      <w:r w:rsidR="00C44391" w:rsidRPr="00C44391">
        <w:rPr>
          <w:rFonts w:asciiTheme="majorBidi" w:hAnsiTheme="majorBidi" w:cstheme="majorBidi"/>
          <w:spacing w:val="-2"/>
          <w:sz w:val="30"/>
          <w:szCs w:val="30"/>
        </w:rPr>
        <w:t>1800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2"/>
          <w:sz w:val="30"/>
          <w:szCs w:val="30"/>
        </w:rPr>
        <w:t xml:space="preserve">MHz </w:t>
      </w:r>
      <w:r w:rsidR="00C44391" w:rsidRPr="00C44391">
        <w:rPr>
          <w:rFonts w:asciiTheme="majorBidi" w:hAnsiTheme="majorBidi" w:cstheme="majorBidi"/>
          <w:spacing w:val="-2"/>
          <w:sz w:val="30"/>
          <w:szCs w:val="30"/>
        </w:rPr>
        <w:t>2600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2"/>
          <w:sz w:val="30"/>
          <w:szCs w:val="30"/>
        </w:rPr>
        <w:t xml:space="preserve">MHz 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="00C44391" w:rsidRPr="00C44391">
        <w:rPr>
          <w:rFonts w:asciiTheme="majorBidi" w:hAnsiTheme="majorBidi" w:cstheme="majorBidi"/>
          <w:spacing w:val="-2"/>
          <w:sz w:val="30"/>
          <w:szCs w:val="30"/>
        </w:rPr>
        <w:t>26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2"/>
          <w:sz w:val="30"/>
          <w:szCs w:val="30"/>
        </w:rPr>
        <w:t xml:space="preserve">GHz </w:t>
      </w:r>
    </w:p>
    <w:p w14:paraId="37E0D045" w14:textId="1A8A2907" w:rsidR="002F2AF6" w:rsidRPr="004753B3" w:rsidRDefault="003E3788" w:rsidP="004753B3">
      <w:pPr>
        <w:spacing w:after="240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16</w:t>
      </w:r>
      <w:r w:rsidRPr="004753B3">
        <w:rPr>
          <w:rFonts w:asciiTheme="majorBidi" w:hAnsiTheme="majorBidi" w:cstheme="majorBidi"/>
          <w:sz w:val="30"/>
          <w:szCs w:val="30"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C44391" w:rsidRPr="00C44391">
        <w:rPr>
          <w:rFonts w:asciiTheme="majorBidi" w:hAnsiTheme="majorBidi" w:cstheme="majorBidi"/>
          <w:sz w:val="30"/>
          <w:szCs w:val="30"/>
        </w:rPr>
        <w:t>2564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</w:rPr>
        <w:t xml:space="preserve">AWN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ชำระเงินประมูลคลื่นความถี่ฯ งวดแรก มูลค่าร้อยละ </w:t>
      </w:r>
      <w:r w:rsidR="00C44391" w:rsidRPr="00C44391">
        <w:rPr>
          <w:rFonts w:asciiTheme="majorBidi" w:hAnsiTheme="majorBidi" w:cstheme="majorBidi"/>
          <w:sz w:val="30"/>
          <w:szCs w:val="30"/>
        </w:rPr>
        <w:t>10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ของราคาการประมูลสูงสุดรวมภาษีมูลค่าเพิ่มเป็นเงินจำนวน </w:t>
      </w:r>
      <w:r w:rsidR="00C44391" w:rsidRPr="00C44391">
        <w:rPr>
          <w:rFonts w:asciiTheme="majorBidi" w:hAnsiTheme="majorBidi" w:cstheme="majorBidi"/>
          <w:sz w:val="30"/>
          <w:szCs w:val="30"/>
        </w:rPr>
        <w:t>1</w:t>
      </w:r>
      <w:r w:rsidRPr="004753B3">
        <w:rPr>
          <w:rFonts w:asciiTheme="majorBidi" w:hAnsiTheme="majorBidi" w:cstheme="majorBidi"/>
          <w:sz w:val="30"/>
          <w:szCs w:val="30"/>
        </w:rPr>
        <w:t>,</w:t>
      </w:r>
      <w:r w:rsidR="00C44391" w:rsidRPr="00C44391">
        <w:rPr>
          <w:rFonts w:asciiTheme="majorBidi" w:hAnsiTheme="majorBidi" w:cstheme="majorBidi"/>
          <w:sz w:val="30"/>
          <w:szCs w:val="30"/>
        </w:rPr>
        <w:t>835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ล้านบาท จำนวนที่เหลือจะชำระในปีที่สองถึงปีที่สิบ งวดละเท่า ๆ กัน พร้อมหนังสือค้ำประกันจากธนาคารเพื่อค้ำประกันค่าคลื่นความถี่ส่วนที่เหลือ ทั้งนี้ ประกาศฯ กำหนดวันเริ่มต้นอนุญาตให้ใช้คลื่นความถี่ย่าน </w:t>
      </w:r>
      <w:r w:rsidR="00C44391" w:rsidRPr="00C44391">
        <w:rPr>
          <w:rFonts w:asciiTheme="majorBidi" w:hAnsiTheme="majorBidi" w:cstheme="majorBidi"/>
          <w:sz w:val="30"/>
          <w:szCs w:val="30"/>
        </w:rPr>
        <w:t>700</w:t>
      </w:r>
      <w:r w:rsidRPr="004753B3">
        <w:rPr>
          <w:rFonts w:asciiTheme="majorBidi" w:hAnsiTheme="majorBidi" w:cstheme="majorBidi"/>
          <w:sz w:val="30"/>
          <w:szCs w:val="30"/>
        </w:rPr>
        <w:t xml:space="preserve"> MHz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เริ่มตั้งแต่วันที่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1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C44391" w:rsidRPr="00C44391">
        <w:rPr>
          <w:rFonts w:asciiTheme="majorBidi" w:hAnsiTheme="majorBidi" w:cstheme="majorBidi"/>
          <w:sz w:val="30"/>
          <w:szCs w:val="30"/>
        </w:rPr>
        <w:t>2564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ถึงวันที่</w:t>
      </w:r>
      <w:r w:rsidRPr="004753B3">
        <w:rPr>
          <w:rFonts w:asciiTheme="majorBidi" w:hAnsiTheme="majorBidi" w:cstheme="majorBidi"/>
          <w:sz w:val="30"/>
          <w:szCs w:val="30"/>
        </w:rPr>
        <w:t xml:space="preserve"> </w:t>
      </w:r>
      <w:r w:rsidR="00C44391" w:rsidRPr="00C44391">
        <w:rPr>
          <w:rFonts w:asciiTheme="majorBidi" w:hAnsiTheme="majorBidi" w:cstheme="majorBidi"/>
          <w:sz w:val="30"/>
          <w:szCs w:val="30"/>
        </w:rPr>
        <w:t>31</w:t>
      </w:r>
      <w:r w:rsidRPr="004753B3">
        <w:rPr>
          <w:rFonts w:asciiTheme="majorBidi" w:hAnsiTheme="majorBidi" w:cstheme="majorBidi"/>
          <w:sz w:val="30"/>
          <w:szCs w:val="30"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C44391" w:rsidRPr="00C44391">
        <w:rPr>
          <w:rFonts w:asciiTheme="majorBidi" w:hAnsiTheme="majorBidi" w:cstheme="majorBidi"/>
          <w:sz w:val="30"/>
          <w:szCs w:val="30"/>
        </w:rPr>
        <w:t>2579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F2AF6" w:rsidRPr="004753B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62FE3B7" w14:textId="2C468E99" w:rsidR="002C62C9" w:rsidRPr="004753B3" w:rsidRDefault="003E3788" w:rsidP="00987598">
      <w:pPr>
        <w:pStyle w:val="NoSpacing"/>
        <w:spacing w:after="240"/>
        <w:ind w:left="993"/>
        <w:rPr>
          <w:rFonts w:asciiTheme="majorBidi" w:hAnsiTheme="majorBidi" w:cstheme="majorBidi"/>
          <w:sz w:val="30"/>
          <w:szCs w:val="30"/>
          <w:u w:val="single"/>
        </w:rPr>
      </w:pPr>
      <w:r w:rsidRPr="004753B3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ใบอนุญาตให้ใช้</w:t>
      </w:r>
      <w:r w:rsidR="002C62C9" w:rsidRPr="004753B3">
        <w:rPr>
          <w:rFonts w:asciiTheme="majorBidi" w:hAnsiTheme="majorBidi" w:cstheme="majorBidi"/>
          <w:sz w:val="30"/>
          <w:szCs w:val="30"/>
          <w:u w:val="single"/>
          <w:cs/>
        </w:rPr>
        <w:t>คลื่นความถี่</w:t>
      </w:r>
      <w:r w:rsidRPr="004753B3">
        <w:rPr>
          <w:rFonts w:asciiTheme="majorBidi" w:hAnsiTheme="majorBidi" w:cstheme="majorBidi"/>
          <w:sz w:val="30"/>
          <w:szCs w:val="30"/>
          <w:u w:val="single"/>
          <w:cs/>
        </w:rPr>
        <w:t>เพื่อ</w:t>
      </w:r>
      <w:r w:rsidR="002C62C9" w:rsidRPr="004753B3">
        <w:rPr>
          <w:rFonts w:asciiTheme="majorBidi" w:hAnsiTheme="majorBidi" w:cstheme="majorBidi"/>
          <w:sz w:val="30"/>
          <w:szCs w:val="30"/>
          <w:u w:val="single"/>
          <w:cs/>
        </w:rPr>
        <w:t>กิจการโทรคมนาคม</w:t>
      </w:r>
      <w:r w:rsidRPr="004753B3">
        <w:rPr>
          <w:rFonts w:asciiTheme="majorBidi" w:hAnsiTheme="majorBidi" w:cstheme="majorBidi"/>
          <w:sz w:val="30"/>
          <w:szCs w:val="30"/>
          <w:u w:val="single"/>
          <w:cs/>
        </w:rPr>
        <w:t>ภายใต้คลื่นความถี่</w:t>
      </w:r>
      <w:r w:rsidR="002C62C9" w:rsidRPr="004753B3">
        <w:rPr>
          <w:rFonts w:asciiTheme="majorBidi" w:hAnsiTheme="majorBidi" w:cstheme="majorBidi"/>
          <w:sz w:val="30"/>
          <w:szCs w:val="30"/>
          <w:u w:val="single"/>
          <w:cs/>
        </w:rPr>
        <w:t xml:space="preserve"> </w:t>
      </w:r>
      <w:r w:rsidR="00C44391" w:rsidRPr="00C44391">
        <w:rPr>
          <w:rFonts w:asciiTheme="majorBidi" w:hAnsiTheme="majorBidi" w:cstheme="majorBidi"/>
          <w:sz w:val="30"/>
          <w:szCs w:val="30"/>
          <w:u w:val="single"/>
        </w:rPr>
        <w:t>26</w:t>
      </w:r>
      <w:r w:rsidR="002C62C9" w:rsidRPr="004753B3">
        <w:rPr>
          <w:rFonts w:asciiTheme="majorBidi" w:hAnsiTheme="majorBidi" w:cstheme="majorBidi"/>
          <w:sz w:val="30"/>
          <w:szCs w:val="30"/>
          <w:u w:val="single"/>
        </w:rPr>
        <w:t xml:space="preserve"> GHz</w:t>
      </w:r>
    </w:p>
    <w:p w14:paraId="5FAAB1E1" w14:textId="6B33D57B" w:rsidR="00FE0CCB" w:rsidRPr="004753B3" w:rsidRDefault="00FE0CCB" w:rsidP="00FE0CCB">
      <w:pPr>
        <w:pStyle w:val="ListParagraph"/>
        <w:tabs>
          <w:tab w:val="clear" w:pos="2807"/>
          <w:tab w:val="left" w:pos="960"/>
        </w:tabs>
        <w:spacing w:after="240"/>
        <w:ind w:left="99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4753B3">
        <w:rPr>
          <w:rFonts w:asciiTheme="majorBidi" w:eastAsia="Cordia New" w:hAnsiTheme="majorBidi" w:cstheme="majorBidi"/>
          <w:sz w:val="30"/>
          <w:szCs w:val="30"/>
          <w:cs/>
        </w:rPr>
        <w:t xml:space="preserve">เมื่อวันที่ </w:t>
      </w:r>
      <w:r w:rsidR="00C44391" w:rsidRPr="00C44391">
        <w:rPr>
          <w:rFonts w:asciiTheme="majorBidi" w:eastAsia="Cordia New" w:hAnsiTheme="majorBidi" w:cstheme="majorBidi"/>
          <w:sz w:val="30"/>
          <w:szCs w:val="30"/>
        </w:rPr>
        <w:t>18</w:t>
      </w:r>
      <w:r w:rsidRPr="004753B3">
        <w:rPr>
          <w:rFonts w:asciiTheme="majorBidi" w:eastAsia="Cordia New" w:hAnsiTheme="majorBidi" w:cstheme="majorBidi"/>
          <w:sz w:val="30"/>
          <w:szCs w:val="30"/>
          <w:cs/>
        </w:rPr>
        <w:t xml:space="preserve"> กุมภาพันธ์ </w:t>
      </w:r>
      <w:r w:rsidR="00C44391" w:rsidRPr="00C44391">
        <w:rPr>
          <w:rFonts w:asciiTheme="majorBidi" w:eastAsia="Cordia New" w:hAnsiTheme="majorBidi" w:cstheme="majorBidi"/>
          <w:sz w:val="30"/>
          <w:szCs w:val="30"/>
        </w:rPr>
        <w:t>2564</w:t>
      </w:r>
      <w:r w:rsidRPr="004753B3">
        <w:rPr>
          <w:rFonts w:asciiTheme="majorBidi" w:eastAsia="Cordia New" w:hAnsiTheme="majorBidi" w:cstheme="majorBidi"/>
          <w:sz w:val="30"/>
          <w:szCs w:val="30"/>
        </w:rPr>
        <w:t xml:space="preserve"> AWN</w:t>
      </w:r>
      <w:r w:rsidRPr="004753B3">
        <w:rPr>
          <w:rFonts w:asciiTheme="majorBidi" w:eastAsia="Cordia New" w:hAnsiTheme="majorBidi" w:cstheme="majorBidi"/>
          <w:sz w:val="30"/>
          <w:szCs w:val="30"/>
          <w:cs/>
        </w:rPr>
        <w:t xml:space="preserve"> ได้รับอนุญาตจากคณะกรรมการกิจการกระจายเสียง กิจการโทรทัศน์และกิจการโทรคมนาคมแห่งชาติ (“กสทช.”) ให้เป็นผู้ดำเนินการและให้บริการโทรศัพท์เคลื่อนที่ภายใต้ช่วงความถี่วิทยุ </w:t>
      </w:r>
      <w:r w:rsidR="00C44391" w:rsidRPr="00C44391">
        <w:rPr>
          <w:rFonts w:asciiTheme="majorBidi" w:eastAsia="Cordia New" w:hAnsiTheme="majorBidi" w:cstheme="majorBidi"/>
          <w:sz w:val="30"/>
          <w:szCs w:val="30"/>
        </w:rPr>
        <w:t>25</w:t>
      </w:r>
      <w:r w:rsidRPr="004753B3">
        <w:rPr>
          <w:rFonts w:asciiTheme="majorBidi" w:eastAsia="Cordia New" w:hAnsiTheme="majorBidi" w:cstheme="majorBidi"/>
          <w:sz w:val="30"/>
          <w:szCs w:val="30"/>
          <w:cs/>
        </w:rPr>
        <w:t>.</w:t>
      </w:r>
      <w:r w:rsidR="00C44391" w:rsidRPr="00C44391">
        <w:rPr>
          <w:rFonts w:asciiTheme="majorBidi" w:eastAsia="Cordia New" w:hAnsiTheme="majorBidi" w:cstheme="majorBidi"/>
          <w:sz w:val="30"/>
          <w:szCs w:val="30"/>
        </w:rPr>
        <w:t>2</w:t>
      </w:r>
      <w:r w:rsidRPr="004753B3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eastAsia="Cordia New" w:hAnsiTheme="majorBidi" w:cstheme="majorBidi"/>
          <w:sz w:val="30"/>
          <w:szCs w:val="30"/>
        </w:rPr>
        <w:t>GHz</w:t>
      </w:r>
      <w:r w:rsidRPr="004753B3">
        <w:rPr>
          <w:rFonts w:asciiTheme="majorBidi" w:eastAsia="Cordia New" w:hAnsiTheme="majorBidi" w:cstheme="majorBidi"/>
          <w:sz w:val="30"/>
          <w:szCs w:val="30"/>
          <w:cs/>
        </w:rPr>
        <w:t xml:space="preserve"> - </w:t>
      </w:r>
      <w:r w:rsidR="00C44391" w:rsidRPr="00C44391">
        <w:rPr>
          <w:rFonts w:asciiTheme="majorBidi" w:eastAsia="Cordia New" w:hAnsiTheme="majorBidi" w:cstheme="majorBidi"/>
          <w:sz w:val="30"/>
          <w:szCs w:val="30"/>
        </w:rPr>
        <w:t>26</w:t>
      </w:r>
      <w:r w:rsidRPr="004753B3">
        <w:rPr>
          <w:rFonts w:asciiTheme="majorBidi" w:eastAsia="Cordia New" w:hAnsiTheme="majorBidi" w:cstheme="majorBidi"/>
          <w:sz w:val="30"/>
          <w:szCs w:val="30"/>
          <w:cs/>
        </w:rPr>
        <w:t>.</w:t>
      </w:r>
      <w:r w:rsidR="00C44391" w:rsidRPr="00C44391">
        <w:rPr>
          <w:rFonts w:asciiTheme="majorBidi" w:eastAsia="Cordia New" w:hAnsiTheme="majorBidi" w:cstheme="majorBidi"/>
          <w:sz w:val="30"/>
          <w:szCs w:val="30"/>
        </w:rPr>
        <w:t>4</w:t>
      </w:r>
      <w:r w:rsidRPr="004753B3">
        <w:rPr>
          <w:rFonts w:asciiTheme="majorBidi" w:eastAsia="Cordia New" w:hAnsiTheme="majorBidi" w:cstheme="majorBidi"/>
          <w:sz w:val="30"/>
          <w:szCs w:val="30"/>
        </w:rPr>
        <w:t xml:space="preserve"> GHz</w:t>
      </w:r>
      <w:r w:rsidRPr="004753B3">
        <w:rPr>
          <w:rFonts w:asciiTheme="majorBidi" w:eastAsia="Cordia New" w:hAnsiTheme="majorBidi" w:cstheme="majorBidi"/>
          <w:sz w:val="30"/>
          <w:szCs w:val="30"/>
          <w:cs/>
        </w:rPr>
        <w:t xml:space="preserve"> ตามใบอนุญาตเลขที่ </w:t>
      </w:r>
      <w:r w:rsidRPr="004753B3">
        <w:rPr>
          <w:rFonts w:asciiTheme="majorBidi" w:eastAsia="Cordia New" w:hAnsiTheme="majorBidi" w:cstheme="majorBidi"/>
          <w:sz w:val="30"/>
          <w:szCs w:val="30"/>
        </w:rPr>
        <w:t>FREQ</w:t>
      </w:r>
      <w:r w:rsidRPr="004753B3">
        <w:rPr>
          <w:rFonts w:asciiTheme="majorBidi" w:eastAsia="Cordia New" w:hAnsiTheme="majorBidi" w:cstheme="majorBidi"/>
          <w:sz w:val="30"/>
          <w:szCs w:val="30"/>
          <w:cs/>
        </w:rPr>
        <w:t>/</w:t>
      </w:r>
      <w:r w:rsidRPr="004753B3">
        <w:rPr>
          <w:rFonts w:asciiTheme="majorBidi" w:eastAsia="Cordia New" w:hAnsiTheme="majorBidi" w:cstheme="majorBidi"/>
          <w:sz w:val="30"/>
          <w:szCs w:val="30"/>
        </w:rPr>
        <w:t>TEL</w:t>
      </w:r>
      <w:r w:rsidRPr="004753B3">
        <w:rPr>
          <w:rFonts w:asciiTheme="majorBidi" w:eastAsia="Cordia New" w:hAnsiTheme="majorBidi" w:cstheme="majorBidi"/>
          <w:sz w:val="30"/>
          <w:szCs w:val="30"/>
          <w:cs/>
        </w:rPr>
        <w:t>/</w:t>
      </w:r>
      <w:r w:rsidR="00C44391" w:rsidRPr="00C44391">
        <w:rPr>
          <w:rFonts w:asciiTheme="majorBidi" w:eastAsia="Cordia New" w:hAnsiTheme="majorBidi" w:cstheme="majorBidi"/>
          <w:sz w:val="30"/>
          <w:szCs w:val="30"/>
        </w:rPr>
        <w:t>001</w:t>
      </w:r>
      <w:r w:rsidRPr="004753B3">
        <w:rPr>
          <w:rFonts w:asciiTheme="majorBidi" w:eastAsia="Cordia New" w:hAnsiTheme="majorBidi" w:cstheme="majorBidi"/>
          <w:sz w:val="30"/>
          <w:szCs w:val="30"/>
          <w:cs/>
        </w:rPr>
        <w:t xml:space="preserve"> ลงวันที่ </w:t>
      </w:r>
      <w:r w:rsidR="00C44391" w:rsidRPr="00C44391">
        <w:rPr>
          <w:rFonts w:asciiTheme="majorBidi" w:eastAsia="Cordia New" w:hAnsiTheme="majorBidi" w:cstheme="majorBidi"/>
          <w:sz w:val="30"/>
          <w:szCs w:val="30"/>
        </w:rPr>
        <w:t>18</w:t>
      </w:r>
      <w:r w:rsidRPr="004753B3">
        <w:rPr>
          <w:rFonts w:asciiTheme="majorBidi" w:eastAsia="Cordia New" w:hAnsiTheme="majorBidi" w:cstheme="majorBidi"/>
          <w:sz w:val="30"/>
          <w:szCs w:val="30"/>
          <w:cs/>
        </w:rPr>
        <w:t xml:space="preserve"> กุมภาพันธ์ </w:t>
      </w:r>
      <w:r w:rsidR="00C44391" w:rsidRPr="00C44391">
        <w:rPr>
          <w:rFonts w:asciiTheme="majorBidi" w:eastAsia="Cordia New" w:hAnsiTheme="majorBidi" w:cstheme="majorBidi"/>
          <w:sz w:val="30"/>
          <w:szCs w:val="30"/>
        </w:rPr>
        <w:t>2564</w:t>
      </w:r>
      <w:r w:rsidRPr="004753B3">
        <w:rPr>
          <w:rFonts w:asciiTheme="majorBidi" w:eastAsia="Cordia New" w:hAnsiTheme="majorBidi" w:cstheme="majorBidi"/>
          <w:sz w:val="30"/>
          <w:szCs w:val="30"/>
          <w:cs/>
        </w:rPr>
        <w:t xml:space="preserve"> โดย </w:t>
      </w:r>
      <w:r w:rsidRPr="004753B3">
        <w:rPr>
          <w:rFonts w:asciiTheme="majorBidi" w:eastAsia="Cordia New" w:hAnsiTheme="majorBidi" w:cstheme="majorBidi"/>
          <w:sz w:val="30"/>
          <w:szCs w:val="30"/>
        </w:rPr>
        <w:t>AWN</w:t>
      </w:r>
      <w:r w:rsidRPr="004753B3">
        <w:rPr>
          <w:rFonts w:asciiTheme="majorBidi" w:eastAsia="Cordia New" w:hAnsiTheme="majorBidi" w:cstheme="majorBidi"/>
          <w:sz w:val="30"/>
          <w:szCs w:val="30"/>
          <w:cs/>
        </w:rPr>
        <w:t xml:space="preserve"> ได้รับสิทธิตามใบอนุญาตดังกล่าว เริ่มตั้งแต่วันที่ </w:t>
      </w:r>
      <w:r w:rsidR="00C44391" w:rsidRPr="00C44391">
        <w:rPr>
          <w:rFonts w:asciiTheme="majorBidi" w:eastAsia="Cordia New" w:hAnsiTheme="majorBidi" w:cstheme="majorBidi"/>
          <w:sz w:val="30"/>
          <w:szCs w:val="30"/>
        </w:rPr>
        <w:t>18</w:t>
      </w:r>
      <w:r w:rsidRPr="004753B3">
        <w:rPr>
          <w:rFonts w:asciiTheme="majorBidi" w:eastAsia="Cordia New" w:hAnsiTheme="majorBidi" w:cstheme="majorBidi"/>
          <w:sz w:val="30"/>
          <w:szCs w:val="30"/>
          <w:cs/>
        </w:rPr>
        <w:t xml:space="preserve"> กุมภาพันธ์ </w:t>
      </w:r>
      <w:r w:rsidR="00C44391" w:rsidRPr="00C44391">
        <w:rPr>
          <w:rFonts w:asciiTheme="majorBidi" w:eastAsia="Cordia New" w:hAnsiTheme="majorBidi" w:cstheme="majorBidi"/>
          <w:sz w:val="30"/>
          <w:szCs w:val="30"/>
        </w:rPr>
        <w:t>2564</w:t>
      </w:r>
      <w:r w:rsidRPr="004753B3">
        <w:rPr>
          <w:rFonts w:asciiTheme="majorBidi" w:eastAsia="Cordia New" w:hAnsiTheme="majorBidi" w:cstheme="majorBidi"/>
          <w:sz w:val="30"/>
          <w:szCs w:val="30"/>
          <w:cs/>
        </w:rPr>
        <w:t xml:space="preserve"> ถึงวันที่ </w:t>
      </w:r>
      <w:r w:rsidR="00C44391" w:rsidRPr="00C44391">
        <w:rPr>
          <w:rFonts w:asciiTheme="majorBidi" w:eastAsia="Cordia New" w:hAnsiTheme="majorBidi" w:cstheme="majorBidi"/>
          <w:sz w:val="30"/>
          <w:szCs w:val="30"/>
        </w:rPr>
        <w:t>17</w:t>
      </w:r>
      <w:r w:rsidRPr="004753B3">
        <w:rPr>
          <w:rFonts w:asciiTheme="majorBidi" w:eastAsia="Cordia New" w:hAnsiTheme="majorBidi" w:cstheme="majorBidi"/>
          <w:sz w:val="30"/>
          <w:szCs w:val="30"/>
          <w:cs/>
        </w:rPr>
        <w:t xml:space="preserve"> กุมภาพันธ์ </w:t>
      </w:r>
      <w:r w:rsidR="00C44391" w:rsidRPr="00C44391">
        <w:rPr>
          <w:rFonts w:asciiTheme="majorBidi" w:eastAsia="Cordia New" w:hAnsiTheme="majorBidi" w:cstheme="majorBidi"/>
          <w:sz w:val="30"/>
          <w:szCs w:val="30"/>
        </w:rPr>
        <w:t>2579</w:t>
      </w:r>
      <w:r w:rsidRPr="004753B3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eastAsia="Cordia New" w:hAnsiTheme="majorBidi" w:cstheme="majorBidi"/>
          <w:sz w:val="30"/>
          <w:szCs w:val="30"/>
        </w:rPr>
        <w:t xml:space="preserve">AWN </w:t>
      </w:r>
      <w:r w:rsidRPr="004753B3">
        <w:rPr>
          <w:rFonts w:asciiTheme="majorBidi" w:eastAsia="Cordia New" w:hAnsiTheme="majorBidi" w:cstheme="majorBidi"/>
          <w:sz w:val="30"/>
          <w:szCs w:val="30"/>
          <w:cs/>
        </w:rPr>
        <w:t>มีภาระผูกพันจะต้องปฏิบัติตามข้อกำหนดต่าง ๆ และจ่ายค่าธรรมเนียมภายในระยะเวลาตามที่กำหนดในใบอนุญาต</w:t>
      </w:r>
    </w:p>
    <w:p w14:paraId="44F53554" w14:textId="789C6355" w:rsidR="002C62C9" w:rsidRPr="004753B3" w:rsidRDefault="00AD25ED" w:rsidP="00010E5D">
      <w:pPr>
        <w:numPr>
          <w:ilvl w:val="0"/>
          <w:numId w:val="12"/>
        </w:numPr>
        <w:tabs>
          <w:tab w:val="left" w:pos="960"/>
        </w:tabs>
        <w:spacing w:before="240" w:after="240"/>
        <w:ind w:left="965" w:hanging="4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บริษัท ซุปเปอร์ บรอดแบนด์ เน็ทเวอร์ค จำกัด (“</w:t>
      </w:r>
      <w:r w:rsidRPr="004753B3">
        <w:rPr>
          <w:rFonts w:asciiTheme="majorBidi" w:hAnsiTheme="majorBidi" w:cstheme="majorBidi"/>
          <w:sz w:val="30"/>
          <w:szCs w:val="30"/>
        </w:rPr>
        <w:t>SBN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”) ซึ่งเป็นบริษัทย่อย ได้รับอนุญาตจากคณะกรรมการกิจการกระจายเสียง กิจการโทรทัศน์และกิจการโทรคมนาคมแห่งชาติ (“กสทช.”) สำหรับใบอนุญาตกิจการกระจายเสียงหรือโทรทัศน์ เพื่อให้บริการโครงข่ายกระจายเสียงหรือโทรทัศน์ที่ไม่ใช้คลื่นความถี่ ระดับชาติ ตามใบอนุญาตเลขที่ </w:t>
      </w:r>
      <w:r w:rsidRPr="004753B3">
        <w:rPr>
          <w:rFonts w:asciiTheme="majorBidi" w:hAnsiTheme="majorBidi" w:cstheme="majorBidi"/>
          <w:sz w:val="30"/>
          <w:szCs w:val="30"/>
        </w:rPr>
        <w:t>B</w:t>
      </w:r>
      <w:r w:rsidR="00C44391" w:rsidRPr="00C44391">
        <w:rPr>
          <w:rFonts w:asciiTheme="majorBidi" w:hAnsiTheme="majorBidi" w:cstheme="majorBidi"/>
          <w:sz w:val="30"/>
          <w:szCs w:val="30"/>
        </w:rPr>
        <w:t>1</w:t>
      </w:r>
      <w:r w:rsidRPr="004753B3">
        <w:rPr>
          <w:rFonts w:asciiTheme="majorBidi" w:hAnsiTheme="majorBidi" w:cstheme="majorBidi"/>
          <w:sz w:val="30"/>
          <w:szCs w:val="30"/>
          <w:cs/>
        </w:rPr>
        <w:t>-</w:t>
      </w:r>
      <w:r w:rsidRPr="004753B3">
        <w:rPr>
          <w:rFonts w:asciiTheme="majorBidi" w:hAnsiTheme="majorBidi" w:cstheme="majorBidi"/>
          <w:sz w:val="30"/>
          <w:szCs w:val="30"/>
        </w:rPr>
        <w:t>N</w:t>
      </w:r>
      <w:r w:rsidR="00C44391" w:rsidRPr="00C44391">
        <w:rPr>
          <w:rFonts w:asciiTheme="majorBidi" w:hAnsiTheme="majorBidi" w:cstheme="majorBidi"/>
          <w:sz w:val="30"/>
          <w:szCs w:val="30"/>
        </w:rPr>
        <w:t>21331</w:t>
      </w:r>
      <w:r w:rsidRPr="004753B3">
        <w:rPr>
          <w:rFonts w:asciiTheme="majorBidi" w:hAnsiTheme="majorBidi" w:cstheme="majorBidi"/>
          <w:sz w:val="30"/>
          <w:szCs w:val="30"/>
          <w:cs/>
        </w:rPr>
        <w:t>-</w:t>
      </w:r>
      <w:r w:rsidR="00C44391" w:rsidRPr="00C44391">
        <w:rPr>
          <w:rFonts w:asciiTheme="majorBidi" w:hAnsiTheme="majorBidi" w:cstheme="majorBidi"/>
          <w:sz w:val="30"/>
          <w:szCs w:val="30"/>
        </w:rPr>
        <w:t>0001</w:t>
      </w:r>
      <w:r w:rsidRPr="004753B3">
        <w:rPr>
          <w:rFonts w:asciiTheme="majorBidi" w:hAnsiTheme="majorBidi" w:cstheme="majorBidi"/>
          <w:sz w:val="30"/>
          <w:szCs w:val="30"/>
          <w:cs/>
        </w:rPr>
        <w:t>-</w:t>
      </w:r>
      <w:r w:rsidR="00C44391" w:rsidRPr="00C44391">
        <w:rPr>
          <w:rFonts w:asciiTheme="majorBidi" w:hAnsiTheme="majorBidi" w:cstheme="majorBidi"/>
          <w:sz w:val="30"/>
          <w:szCs w:val="30"/>
        </w:rPr>
        <w:t>60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(“ใบอนุญาต”) ลงวันที่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20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C44391" w:rsidRPr="00C44391">
        <w:rPr>
          <w:rFonts w:asciiTheme="majorBidi" w:hAnsiTheme="majorBidi" w:cstheme="majorBidi"/>
          <w:sz w:val="30"/>
          <w:szCs w:val="30"/>
        </w:rPr>
        <w:t>2560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โดยมีกำหนดสิ้นสุดวันที่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19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C44391" w:rsidRPr="00C44391">
        <w:rPr>
          <w:rFonts w:asciiTheme="majorBidi" w:hAnsiTheme="majorBidi" w:cstheme="majorBidi"/>
          <w:sz w:val="30"/>
          <w:szCs w:val="30"/>
        </w:rPr>
        <w:t>2575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นอกจากนี้ </w:t>
      </w:r>
      <w:r w:rsidRPr="004753B3">
        <w:rPr>
          <w:rFonts w:asciiTheme="majorBidi" w:hAnsiTheme="majorBidi" w:cstheme="majorBidi"/>
          <w:sz w:val="30"/>
          <w:szCs w:val="30"/>
        </w:rPr>
        <w:t xml:space="preserve">SBN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ได้รับใบอนุญาตจาก กสทช. สำหรับให้บริการกระจายเสียงหรือโทรทัศน์ช่องต่าง ๆ แต่ละฉบับมีระยะเวลา </w:t>
      </w:r>
      <w:r w:rsidR="00C44391" w:rsidRPr="00C44391">
        <w:rPr>
          <w:rFonts w:asciiTheme="majorBidi" w:hAnsiTheme="majorBidi" w:cstheme="majorBidi"/>
          <w:sz w:val="30"/>
          <w:szCs w:val="30"/>
        </w:rPr>
        <w:t>1</w:t>
      </w:r>
      <w:r w:rsidR="00267638" w:rsidRPr="004753B3">
        <w:rPr>
          <w:rFonts w:asciiTheme="majorBidi" w:hAnsiTheme="majorBidi" w:cstheme="majorBidi"/>
          <w:sz w:val="30"/>
          <w:szCs w:val="30"/>
          <w:cs/>
        </w:rPr>
        <w:t xml:space="preserve"> - </w:t>
      </w:r>
      <w:r w:rsidR="00C44391" w:rsidRPr="00C44391">
        <w:rPr>
          <w:rFonts w:asciiTheme="majorBidi" w:hAnsiTheme="majorBidi" w:cstheme="majorBidi"/>
          <w:sz w:val="30"/>
          <w:szCs w:val="30"/>
        </w:rPr>
        <w:t>8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ปี ทั้งนี้ </w:t>
      </w:r>
      <w:r w:rsidRPr="004753B3">
        <w:rPr>
          <w:rFonts w:asciiTheme="majorBidi" w:hAnsiTheme="majorBidi" w:cstheme="majorBidi"/>
          <w:sz w:val="30"/>
          <w:szCs w:val="30"/>
        </w:rPr>
        <w:t xml:space="preserve">SBN </w:t>
      </w:r>
      <w:r w:rsidRPr="004753B3">
        <w:rPr>
          <w:rFonts w:asciiTheme="majorBidi" w:hAnsiTheme="majorBidi" w:cstheme="majorBidi"/>
          <w:sz w:val="30"/>
          <w:szCs w:val="30"/>
          <w:cs/>
        </w:rPr>
        <w:t>มีภาระผูกพันจะต้องปฏิบัติตามข้อกำหนดต่างๆ และจ่ายค่าธรรมเนียมภายในระยะเวลาตามที่กำหนดในใบอนุญาต</w:t>
      </w:r>
    </w:p>
    <w:p w14:paraId="0E5459AC" w14:textId="2B898182" w:rsidR="00DF24E8" w:rsidRPr="004753B3" w:rsidRDefault="008F4B66" w:rsidP="00987598">
      <w:pPr>
        <w:numPr>
          <w:ilvl w:val="0"/>
          <w:numId w:val="12"/>
        </w:numPr>
        <w:tabs>
          <w:tab w:val="left" w:pos="960"/>
        </w:tabs>
        <w:spacing w:after="240"/>
        <w:ind w:left="965" w:hanging="42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 </w:t>
      </w:r>
      <w:r w:rsidR="00951B50" w:rsidRPr="004753B3">
        <w:rPr>
          <w:rFonts w:asciiTheme="majorBidi" w:hAnsiTheme="majorBidi" w:cstheme="majorBidi"/>
          <w:spacing w:val="-4"/>
          <w:sz w:val="30"/>
          <w:szCs w:val="30"/>
          <w:cs/>
        </w:rPr>
        <w:t>ซีเอส ล็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อกอินโฟ จำกัด  (มหาชน) (“</w:t>
      </w:r>
      <w:r w:rsidR="00C858E1" w:rsidRPr="004753B3">
        <w:rPr>
          <w:rFonts w:asciiTheme="majorBidi" w:hAnsiTheme="majorBidi" w:cstheme="majorBidi"/>
          <w:spacing w:val="-4"/>
          <w:sz w:val="30"/>
          <w:szCs w:val="30"/>
        </w:rPr>
        <w:t>CSL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”)  บริษัทย่อยทางอ้อม</w:t>
      </w:r>
      <w:r w:rsidRPr="004753B3">
        <w:rPr>
          <w:rFonts w:asciiTheme="majorBidi" w:hAnsiTheme="majorBidi" w:cstheme="majorBidi"/>
          <w:spacing w:val="-4"/>
          <w:kern w:val="24"/>
          <w:sz w:val="22"/>
          <w:szCs w:val="22"/>
          <w:cs/>
        </w:rPr>
        <w:t xml:space="preserve"> 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ได้รับอนุญาตจากคณะกรรมการกิจการกระจายเสียง กิจการโทรทัศน์และกิจการโทรคมนาคมแห่งชาติ (“กสทช.”) สำหรับใบอนุญาต</w:t>
      </w:r>
      <w:r w:rsidR="00073DD3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8072B4" w:rsidRPr="004753B3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ด้านอินเตอร์เน็ต ประเภท </w:t>
      </w:r>
      <w:r w:rsidR="00C44391" w:rsidRPr="00C44391">
        <w:rPr>
          <w:rFonts w:asciiTheme="majorBidi" w:hAnsiTheme="majorBidi" w:cstheme="majorBidi"/>
          <w:spacing w:val="-4"/>
          <w:sz w:val="30"/>
          <w:szCs w:val="30"/>
        </w:rPr>
        <w:t>2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 ด้านโทรคมน</w:t>
      </w:r>
      <w:r w:rsidR="00830F1C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าคมประเภท </w:t>
      </w:r>
      <w:r w:rsidR="00C44391" w:rsidRPr="00C44391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830F1C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และประเภท </w:t>
      </w:r>
      <w:r w:rsidR="00C44391" w:rsidRPr="00C44391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830F1C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เพื่อดำเนินการ</w:t>
      </w:r>
      <w:r w:rsidR="00073DD3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830F1C" w:rsidRPr="004753B3">
        <w:rPr>
          <w:rFonts w:asciiTheme="majorBidi" w:hAnsiTheme="majorBidi" w:cstheme="majorBidi"/>
          <w:spacing w:val="-4"/>
          <w:sz w:val="30"/>
          <w:szCs w:val="30"/>
          <w:cs/>
        </w:rPr>
        <w:t>และให้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บริการเก</w:t>
      </w:r>
      <w:r w:rsidR="00921A2F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ี่ยวกับศูนย์ข้อมูลอินเตอร์เน็ต 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บริการอินเตอร</w:t>
      </w:r>
      <w:r w:rsidR="00F35198" w:rsidRPr="004753B3">
        <w:rPr>
          <w:rFonts w:asciiTheme="majorBidi" w:hAnsiTheme="majorBidi" w:cstheme="majorBidi"/>
          <w:spacing w:val="-4"/>
          <w:sz w:val="30"/>
          <w:szCs w:val="30"/>
          <w:cs/>
        </w:rPr>
        <w:t>์เน็ต บริการรับ</w:t>
      </w:r>
      <w:r w:rsidR="00B25092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4753B3" w:rsidRPr="004753B3">
        <w:rPr>
          <w:rFonts w:asciiTheme="majorBidi" w:hAnsiTheme="majorBidi" w:cstheme="majorBidi"/>
          <w:spacing w:val="-4"/>
          <w:sz w:val="30"/>
          <w:szCs w:val="30"/>
          <w:cs/>
        </w:rPr>
        <w:t>-</w:t>
      </w:r>
      <w:r w:rsidR="00B25092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F35198" w:rsidRPr="004753B3">
        <w:rPr>
          <w:rFonts w:asciiTheme="majorBidi" w:hAnsiTheme="majorBidi" w:cstheme="majorBidi"/>
          <w:spacing w:val="-4"/>
          <w:sz w:val="30"/>
          <w:szCs w:val="30"/>
          <w:cs/>
        </w:rPr>
        <w:t>ส่งสัญญาณผ่านดา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วเทียม</w:t>
      </w:r>
      <w:r w:rsidR="00DB6604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เพื่อการสื่อสารทั้งภายในประเทศและต่างประเทศ และจำหน่ายอุปกรณ์อินเตอร์เน็ต</w:t>
      </w:r>
    </w:p>
    <w:p w14:paraId="11B5330C" w14:textId="77777777" w:rsidR="00F12C30" w:rsidRPr="004753B3" w:rsidRDefault="00D43770" w:rsidP="00987598">
      <w:pPr>
        <w:tabs>
          <w:tab w:val="left" w:pos="960"/>
        </w:tabs>
        <w:spacing w:after="240"/>
        <w:ind w:left="96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ตามข้อกำหนดของ กสทช. หากผู้ได้รับใบอนุญาตมิได้กระทำการที่ขัดต่อเงื่อนไขในใบอนุญาตโดยผิดในลักษณะที่สำคัญหรือเป็นความผิดที่ร้ายแรง กสทช. จะพิจารณาการต่อใบอนุญาตตามขั้นตอนปกติ</w:t>
      </w:r>
    </w:p>
    <w:p w14:paraId="6C95D88A" w14:textId="77777777" w:rsidR="002F2AF6" w:rsidRPr="004753B3" w:rsidRDefault="002F2AF6">
      <w:pPr>
        <w:jc w:val="left"/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br w:type="page"/>
      </w:r>
    </w:p>
    <w:p w14:paraId="1BF92D18" w14:textId="2CFF90EE" w:rsidR="005446BA" w:rsidRPr="004753B3" w:rsidRDefault="005446BA" w:rsidP="00987598">
      <w:pPr>
        <w:spacing w:after="240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lastRenderedPageBreak/>
        <w:t>รายละเอียดของบริษัทย่อย</w:t>
      </w:r>
      <w:r w:rsidR="00C278F7" w:rsidRPr="004753B3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  <w:r w:rsidR="00E7052A" w:rsidRPr="004753B3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บริษัทร่วม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  <w:r w:rsidR="00C278F7" w:rsidRPr="004753B3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และการร่วมค้า </w:t>
      </w:r>
      <w:r w:rsidR="00A760D9" w:rsidRPr="004753B3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ณ วันที่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9B0E19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มีนาคม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2564</w:t>
      </w:r>
      <w:r w:rsidR="00A760D9" w:rsidRPr="004753B3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  <w:r w:rsidR="0014784B" w:rsidRPr="004753B3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และวันที่</w:t>
      </w:r>
      <w:r w:rsidR="00A760D9" w:rsidRPr="004753B3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A760D9" w:rsidRPr="004753B3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ธันวาคม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2563</w:t>
      </w:r>
      <w:r w:rsidR="00A760D9" w:rsidRPr="004753B3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มีดังนี้</w:t>
      </w:r>
    </w:p>
    <w:tbl>
      <w:tblPr>
        <w:tblW w:w="873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1"/>
        <w:gridCol w:w="3159"/>
        <w:gridCol w:w="918"/>
        <w:gridCol w:w="811"/>
        <w:gridCol w:w="110"/>
        <w:gridCol w:w="863"/>
      </w:tblGrid>
      <w:tr w:rsidR="00CC2E63" w:rsidRPr="004753B3" w14:paraId="7A951E96" w14:textId="77777777" w:rsidTr="6A9EB5E7">
        <w:trPr>
          <w:tblHeader/>
        </w:trPr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0A37501D" w14:textId="77777777" w:rsidR="00A75BD7" w:rsidRPr="004753B3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990" w:righ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5DAB6C7B" w14:textId="77777777" w:rsidR="00A75BD7" w:rsidRPr="004753B3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981BFB2" w14:textId="77777777" w:rsidR="00A75BD7" w:rsidRPr="004753B3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108" w:right="-8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  <w:t>ประเทศที่</w:t>
            </w:r>
          </w:p>
        </w:tc>
        <w:tc>
          <w:tcPr>
            <w:tcW w:w="17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71CBDB" w14:textId="77777777" w:rsidR="00A75BD7" w:rsidRPr="004753B3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  <w:t>บริษัทถือหุ้นร้อยละ</w:t>
            </w:r>
          </w:p>
        </w:tc>
      </w:tr>
      <w:tr w:rsidR="00CC2E63" w:rsidRPr="004753B3" w14:paraId="1D9AE471" w14:textId="77777777" w:rsidTr="6A9EB5E7">
        <w:trPr>
          <w:tblHeader/>
        </w:trPr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292F340D" w14:textId="77777777" w:rsidR="00A75BD7" w:rsidRPr="004753B3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  <w:t>ชื่อกิจการ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74775A3E" w14:textId="77777777" w:rsidR="00A75BD7" w:rsidRPr="004753B3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ลักษณะธุรกิจ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BA73F60" w14:textId="77777777" w:rsidR="00A75BD7" w:rsidRPr="004753B3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228" w:right="-20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  <w:t>กิจการจัดตั้ง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10F4FCB7" w14:textId="77777777" w:rsidR="00A75BD7" w:rsidRPr="004753B3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  <w:t>ณ วันที่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2EB378F" w14:textId="77777777" w:rsidR="00A75BD7" w:rsidRPr="004753B3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D1CBF90" w14:textId="77777777" w:rsidR="00A75BD7" w:rsidRPr="004753B3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  <w:t>ณ วันที่</w:t>
            </w:r>
          </w:p>
        </w:tc>
      </w:tr>
      <w:tr w:rsidR="00CC2E63" w:rsidRPr="004753B3" w14:paraId="6A2C4A84" w14:textId="77777777" w:rsidTr="6A9EB5E7">
        <w:trPr>
          <w:tblHeader/>
        </w:trPr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6A05A809" w14:textId="77777777" w:rsidR="00A75BD7" w:rsidRPr="004753B3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5A39BBE3" w14:textId="77777777" w:rsidR="00A75BD7" w:rsidRPr="004753B3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1C8F396" w14:textId="77777777" w:rsidR="00A75BD7" w:rsidRPr="004753B3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228" w:right="-20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7ED6824B" w14:textId="11ED07CC" w:rsidR="00A75BD7" w:rsidRPr="004753B3" w:rsidRDefault="00C44391" w:rsidP="00D50F68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 w:eastAsia="en-US"/>
              </w:rPr>
              <w:t>31</w:t>
            </w:r>
            <w:r w:rsidR="009B0E19" w:rsidRPr="004753B3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2A3D3EC" w14:textId="77777777" w:rsidR="00A75BD7" w:rsidRPr="004753B3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22544AB" w14:textId="3327BC18" w:rsidR="00A75BD7" w:rsidRPr="004753B3" w:rsidRDefault="00C44391" w:rsidP="00987598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 w:eastAsia="en-US"/>
              </w:rPr>
              <w:t>31</w:t>
            </w:r>
            <w:r w:rsidR="00A75BD7" w:rsidRPr="004753B3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</w:tr>
      <w:tr w:rsidR="00CC2E63" w:rsidRPr="004753B3" w14:paraId="20D0A8CF" w14:textId="77777777" w:rsidTr="6A9EB5E7">
        <w:trPr>
          <w:tblHeader/>
        </w:trPr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0D0B940D" w14:textId="77777777" w:rsidR="00A75BD7" w:rsidRPr="004753B3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0E27B00A" w14:textId="77777777" w:rsidR="00A75BD7" w:rsidRPr="004753B3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0061E4C" w14:textId="77777777" w:rsidR="00A75BD7" w:rsidRPr="004753B3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228" w:right="-20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4F29B8B1" w14:textId="209BE768" w:rsidR="00A75BD7" w:rsidRPr="004753B3" w:rsidRDefault="00C44391" w:rsidP="00987598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 w:eastAsia="en-US"/>
              </w:rPr>
              <w:t>2564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4EAFD9C" w14:textId="77777777" w:rsidR="00A75BD7" w:rsidRPr="004753B3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A8C3C2C" w14:textId="36A4BCF0" w:rsidR="00A75BD7" w:rsidRPr="004753B3" w:rsidRDefault="00C44391" w:rsidP="00987598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 w:eastAsia="en-US"/>
              </w:rPr>
              <w:t>2563</w:t>
            </w:r>
          </w:p>
        </w:tc>
      </w:tr>
      <w:tr w:rsidR="00CC2E63" w:rsidRPr="004753B3" w14:paraId="526C1BFB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4A1A1A9D" w14:textId="77777777" w:rsidR="00A75BD7" w:rsidRPr="004753B3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3159" w:type="dxa"/>
            <w:tcBorders>
              <w:top w:val="nil"/>
              <w:left w:val="nil"/>
              <w:right w:val="nil"/>
            </w:tcBorders>
          </w:tcPr>
          <w:p w14:paraId="4B94D5A5" w14:textId="77777777" w:rsidR="00A75BD7" w:rsidRPr="004753B3" w:rsidRDefault="00A75BD7" w:rsidP="00987598">
            <w:pPr>
              <w:pStyle w:val="Footer"/>
              <w:ind w:right="90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DEEC669" w14:textId="77777777" w:rsidR="00A75BD7" w:rsidRPr="004753B3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3656B9AB" w14:textId="77777777" w:rsidR="00A75BD7" w:rsidRPr="004753B3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5FB0818" w14:textId="77777777" w:rsidR="00A75BD7" w:rsidRPr="004753B3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49F31CB" w14:textId="77777777" w:rsidR="00A75BD7" w:rsidRPr="004753B3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CC2E63" w:rsidRPr="004753B3" w14:paraId="35DFCCD0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65D821F5" w14:textId="77777777" w:rsidR="00994693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>บริษัท แอดวานซ์ คอนแท็ค เซ็นเตอร์ จำกัด</w:t>
            </w:r>
          </w:p>
        </w:tc>
        <w:tc>
          <w:tcPr>
            <w:tcW w:w="3159" w:type="dxa"/>
            <w:tcBorders>
              <w:top w:val="nil"/>
              <w:left w:val="nil"/>
              <w:right w:val="nil"/>
            </w:tcBorders>
          </w:tcPr>
          <w:p w14:paraId="443EBACF" w14:textId="77777777" w:rsidR="00994693" w:rsidRPr="004753B3" w:rsidRDefault="00994693" w:rsidP="00987598">
            <w:pPr>
              <w:pStyle w:val="Footer"/>
              <w:ind w:right="90" w:firstLine="188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ผู้ให้บริการ</w:t>
            </w: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ข้อมูล</w:t>
            </w: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ทางโทรศัพท์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6D8AB9C" w14:textId="77777777" w:rsidR="00994693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45982" w14:textId="7FAE2C47" w:rsidR="00994693" w:rsidRPr="004753B3" w:rsidRDefault="00C44391" w:rsidP="6A9EB5E7">
            <w:pPr>
              <w:pStyle w:val="Footer"/>
              <w:tabs>
                <w:tab w:val="clear" w:pos="4320"/>
                <w:tab w:val="clear" w:pos="8640"/>
              </w:tabs>
              <w:ind w:left="-579" w:right="108" w:hanging="23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60514338"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3128261" w14:textId="77777777" w:rsidR="00994693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AF23AB3" w14:textId="14138653" w:rsidR="00994693" w:rsidRPr="004753B3" w:rsidRDefault="00C44391" w:rsidP="00987598">
            <w:pPr>
              <w:pStyle w:val="Footer"/>
              <w:tabs>
                <w:tab w:val="clear" w:pos="4320"/>
                <w:tab w:val="clear" w:pos="8640"/>
              </w:tabs>
              <w:ind w:left="-579" w:right="108" w:hanging="23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994693"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CC2E63" w:rsidRPr="004753B3" w14:paraId="62486C05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4101652C" w14:textId="77777777" w:rsidR="00994693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4B99056E" w14:textId="77777777" w:rsidR="00994693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right="108" w:firstLine="188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299C43A" w14:textId="77777777" w:rsidR="00994693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BEF00" w14:textId="77777777" w:rsidR="00994693" w:rsidRPr="004753B3" w:rsidRDefault="00994693" w:rsidP="6A9EB5E7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3461D779" w14:textId="77777777" w:rsidR="00994693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CF2D8B6" w14:textId="77777777" w:rsidR="00994693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CC2E63" w:rsidRPr="004753B3" w14:paraId="223BBD80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6FBBD982" w14:textId="77777777" w:rsidR="00994693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บริษัท ดิจิตอล โฟน จำกัด</w:t>
            </w:r>
          </w:p>
        </w:tc>
        <w:tc>
          <w:tcPr>
            <w:tcW w:w="3159" w:type="dxa"/>
            <w:tcBorders>
              <w:top w:val="nil"/>
              <w:left w:val="nil"/>
              <w:right w:val="nil"/>
            </w:tcBorders>
          </w:tcPr>
          <w:p w14:paraId="059756F5" w14:textId="77777777" w:rsidR="00994693" w:rsidRPr="004753B3" w:rsidRDefault="00994693" w:rsidP="00987598">
            <w:pPr>
              <w:pStyle w:val="Footer"/>
              <w:ind w:right="90" w:firstLine="188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หยุดให้บริการโทรศัพท์เคลื่อนที่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582237E" w14:textId="77777777" w:rsidR="00994693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6F75E" w14:textId="57502CED" w:rsidR="00994693" w:rsidRPr="004753B3" w:rsidRDefault="00C44391" w:rsidP="6A9EB5E7">
            <w:pPr>
              <w:pStyle w:val="Footer"/>
              <w:tabs>
                <w:tab w:val="clear" w:pos="4320"/>
                <w:tab w:val="clear" w:pos="8640"/>
              </w:tabs>
              <w:ind w:left="-579" w:right="108" w:hanging="23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98</w:t>
            </w:r>
            <w:r w:rsidR="60514338"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.</w:t>
            </w: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55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FB78278" w14:textId="77777777" w:rsidR="00994693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189E456" w14:textId="3B164856" w:rsidR="00994693" w:rsidRPr="004753B3" w:rsidRDefault="00C44391" w:rsidP="00987598">
            <w:pPr>
              <w:pStyle w:val="Footer"/>
              <w:tabs>
                <w:tab w:val="clear" w:pos="4320"/>
                <w:tab w:val="clear" w:pos="8640"/>
              </w:tabs>
              <w:ind w:left="-579" w:right="108" w:hanging="23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98</w:t>
            </w:r>
            <w:r w:rsidR="00994693"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.</w:t>
            </w: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55</w:t>
            </w:r>
          </w:p>
        </w:tc>
      </w:tr>
      <w:tr w:rsidR="00CC2E63" w:rsidRPr="004753B3" w14:paraId="1FC39945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0562CB0E" w14:textId="77777777" w:rsidR="00994693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34CE0A41" w14:textId="77777777" w:rsidR="00994693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right="108" w:firstLine="188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2EBF3C5" w14:textId="77777777" w:rsidR="00994693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8A12B" w14:textId="77777777" w:rsidR="00994693" w:rsidRPr="004753B3" w:rsidRDefault="00994693" w:rsidP="6A9EB5E7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946DB82" w14:textId="77777777" w:rsidR="00994693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5997CC1D" w14:textId="77777777" w:rsidR="00994693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CC2E63" w:rsidRPr="004753B3" w14:paraId="0A56EE20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36215440" w14:textId="77777777" w:rsidR="00994693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บริษัท แอดวานซ์ เมจิคการ์ด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45A59519" w14:textId="77777777" w:rsidR="00994693" w:rsidRPr="004753B3" w:rsidRDefault="00AB31B0" w:rsidP="00987598">
            <w:pPr>
              <w:pStyle w:val="Footer"/>
              <w:tabs>
                <w:tab w:val="clear" w:pos="4320"/>
                <w:tab w:val="clear" w:pos="8640"/>
              </w:tabs>
              <w:ind w:right="90" w:firstLine="188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ผู้ให้บริการเครือข่ายชำระเงินอิเล็กทรอนิกส์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54985E3" w14:textId="77777777" w:rsidR="00994693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E8DE5" w14:textId="77A472AD" w:rsidR="00994693" w:rsidRPr="004753B3" w:rsidRDefault="00C44391" w:rsidP="6A9EB5E7">
            <w:pPr>
              <w:pStyle w:val="Footer"/>
              <w:tabs>
                <w:tab w:val="clear" w:pos="4320"/>
                <w:tab w:val="clear" w:pos="8640"/>
              </w:tabs>
              <w:ind w:left="-579" w:right="108" w:hanging="23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60514338"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10FFD37" w14:textId="77777777" w:rsidR="00994693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459BA1B" w14:textId="6DD55131" w:rsidR="00994693" w:rsidRPr="004753B3" w:rsidRDefault="00C44391" w:rsidP="00987598">
            <w:pPr>
              <w:pStyle w:val="Footer"/>
              <w:tabs>
                <w:tab w:val="clear" w:pos="4320"/>
                <w:tab w:val="clear" w:pos="8640"/>
              </w:tabs>
              <w:ind w:left="-579" w:right="108" w:hanging="23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994693"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CC2E63" w:rsidRPr="004753B3" w14:paraId="6B699379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3FE9F23F" w14:textId="77777777" w:rsidR="00994693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1F72F646" w14:textId="77777777" w:rsidR="00994693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right="108" w:firstLine="188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8CE6F91" w14:textId="77777777" w:rsidR="00994693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DCEAD" w14:textId="77777777" w:rsidR="00994693" w:rsidRPr="004753B3" w:rsidRDefault="00994693" w:rsidP="6A9EB5E7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BB9E253" w14:textId="77777777" w:rsidR="00994693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3DE523C" w14:textId="77777777" w:rsidR="00994693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CC2E63" w:rsidRPr="004753B3" w14:paraId="6FFC3C10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46005B39" w14:textId="77777777" w:rsidR="00994693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บริษัท แอดวานซ์ เอ็มเปย์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247D6D80" w14:textId="77777777" w:rsidR="00994693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right="90" w:firstLine="18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ผู้ให้บริการเงินอิเล็กทรอนิกส์และการ</w:t>
            </w:r>
          </w:p>
          <w:p w14:paraId="7530996C" w14:textId="77777777" w:rsidR="00994693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right="90" w:firstLine="18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 xml:space="preserve">  ชำระเงินทางอิเล็กทรอนิกส์และบัตรเงินสด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54C1481" w14:textId="77777777" w:rsidR="00994693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AD155" w14:textId="5C02B3DA" w:rsidR="00994693" w:rsidRPr="004753B3" w:rsidRDefault="00C44391" w:rsidP="6A9EB5E7">
            <w:pPr>
              <w:pStyle w:val="Footer"/>
              <w:tabs>
                <w:tab w:val="clear" w:pos="4320"/>
                <w:tab w:val="clear" w:pos="8640"/>
              </w:tabs>
              <w:ind w:left="-579" w:right="108" w:hanging="23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60514338"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.</w:t>
            </w: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2E56223" w14:textId="77777777" w:rsidR="00994693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090790B" w14:textId="79FE4CB7" w:rsidR="00994693" w:rsidRPr="004753B3" w:rsidRDefault="00C44391" w:rsidP="00987598">
            <w:pPr>
              <w:pStyle w:val="Footer"/>
              <w:tabs>
                <w:tab w:val="clear" w:pos="4320"/>
                <w:tab w:val="clear" w:pos="8640"/>
              </w:tabs>
              <w:ind w:left="-579" w:right="108" w:hanging="23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994693"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.</w:t>
            </w: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CC2E63" w:rsidRPr="004753B3" w14:paraId="07547A01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5043CB0F" w14:textId="77777777" w:rsidR="00994693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07459315" w14:textId="77777777" w:rsidR="00994693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right="108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537F28F" w14:textId="77777777" w:rsidR="00994693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B9E20" w14:textId="77777777" w:rsidR="00994693" w:rsidRPr="004753B3" w:rsidRDefault="00994693" w:rsidP="6A9EB5E7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0DF9E56" w14:textId="77777777" w:rsidR="00994693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4E871BC" w14:textId="77777777" w:rsidR="00994693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CC2E63" w:rsidRPr="004753B3" w14:paraId="09ECD5A6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2162974B" w14:textId="77777777" w:rsidR="00994693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บริษัท เอไอเอ็น โกลบอลคอม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13B766CC" w14:textId="77777777" w:rsidR="00994693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177" w:right="90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ผู้ให้บริการโทรศัพท์ระหว่างประเทศ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D59292D" w14:textId="77777777" w:rsidR="00994693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E14FF" w14:textId="701A5EC3" w:rsidR="00994693" w:rsidRPr="004753B3" w:rsidRDefault="00C44391" w:rsidP="6A9EB5E7">
            <w:pPr>
              <w:pStyle w:val="Footer"/>
              <w:tabs>
                <w:tab w:val="clear" w:pos="4320"/>
                <w:tab w:val="clear" w:pos="8640"/>
              </w:tabs>
              <w:ind w:left="-579" w:right="108" w:hanging="23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60514338"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44A5D23" w14:textId="77777777" w:rsidR="00994693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7C291C0" w14:textId="152CB915" w:rsidR="00994693" w:rsidRPr="004753B3" w:rsidRDefault="00C44391" w:rsidP="00987598">
            <w:pPr>
              <w:pStyle w:val="Footer"/>
              <w:tabs>
                <w:tab w:val="clear" w:pos="4320"/>
                <w:tab w:val="clear" w:pos="8640"/>
              </w:tabs>
              <w:ind w:left="-579" w:right="108" w:hanging="23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994693"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CC2E63" w:rsidRPr="004753B3" w14:paraId="738610EB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637805D2" w14:textId="77777777" w:rsidR="00994693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463F29E8" w14:textId="77777777" w:rsidR="00994693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right="108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B7B4B86" w14:textId="77777777" w:rsidR="00994693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FF5F2" w14:textId="77777777" w:rsidR="00994693" w:rsidRPr="004753B3" w:rsidRDefault="00994693" w:rsidP="6A9EB5E7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630AD66" w14:textId="77777777" w:rsidR="00994693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1829076" w14:textId="77777777" w:rsidR="00994693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CC2E63" w:rsidRPr="004753B3" w14:paraId="27A67EA5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3D220FD1" w14:textId="77777777" w:rsidR="00994693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72" w:right="-28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>บริษัท แอดวานซ์ ไวร์เลส เน็ทเวอร์ค</w:t>
            </w: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1FFB2EC4" w14:textId="1DB300DE" w:rsidR="005C5E50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ผู้ให้บริการโทรศัพท์เคลื่อนที่</w:t>
            </w: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บนคลื่นความถี่</w:t>
            </w: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br/>
            </w:r>
            <w:r w:rsidRPr="004753B3">
              <w:rPr>
                <w:rFonts w:asciiTheme="majorBidi" w:hAnsiTheme="majorBidi" w:cstheme="majorBidi"/>
                <w:snapToGrid w:val="0"/>
                <w:spacing w:val="-10"/>
                <w:sz w:val="24"/>
                <w:szCs w:val="24"/>
                <w:cs/>
                <w:lang w:eastAsia="th-TH"/>
              </w:rPr>
              <w:t>ผู้จัดจำหน่าย</w:t>
            </w:r>
            <w:r w:rsidRPr="004753B3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 xml:space="preserve">โทรศัพท์เคลื่อนที่ และให้บริการโทรศัพท์ระหว่างประเทศ </w:t>
            </w:r>
            <w:r w:rsidRPr="004753B3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en-US"/>
              </w:rPr>
              <w:t>ให้บริการโทรคมนาคม บริการโครงข่ายโทรคมนาคม</w:t>
            </w:r>
            <w:r w:rsidRPr="004753B3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val="en-US" w:eastAsia="en-US"/>
              </w:rPr>
              <w:t xml:space="preserve"> และให้บริการ</w:t>
            </w:r>
            <w:r w:rsidR="005C5E50" w:rsidRPr="004753B3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val="en-US" w:eastAsia="en-US"/>
              </w:rPr>
              <w:t>อินเตอร์เน็ต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998FA8C" w14:textId="77777777" w:rsidR="00994693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D5474" w14:textId="4983C150" w:rsidR="00994693" w:rsidRPr="004753B3" w:rsidRDefault="00C44391" w:rsidP="6A9EB5E7">
            <w:pPr>
              <w:pStyle w:val="Footer"/>
              <w:tabs>
                <w:tab w:val="clear" w:pos="4320"/>
                <w:tab w:val="clear" w:pos="8640"/>
              </w:tabs>
              <w:ind w:left="-579" w:right="108" w:hanging="23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60514338"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BA226A1" w14:textId="77777777" w:rsidR="00994693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B4574B7" w14:textId="4E8266B5" w:rsidR="00994693" w:rsidRPr="004753B3" w:rsidRDefault="00C44391" w:rsidP="00987598">
            <w:pPr>
              <w:pStyle w:val="Footer"/>
              <w:tabs>
                <w:tab w:val="clear" w:pos="4320"/>
                <w:tab w:val="clear" w:pos="8640"/>
              </w:tabs>
              <w:ind w:left="-579" w:right="108" w:hanging="23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994693"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CC2E63" w:rsidRPr="004753B3" w14:paraId="756ED7E3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1A3438A6" w14:textId="77777777" w:rsidR="00994693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72" w:right="-288"/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 xml:space="preserve">บริษัท ซุปเปอร์ บรอดแบนด์ เน็ทเวอร์ค </w:t>
            </w:r>
            <w:r w:rsidRPr="004753B3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br/>
              <w:t xml:space="preserve"> 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3CF7A816" w14:textId="77777777" w:rsidR="00994693" w:rsidRPr="004753B3" w:rsidRDefault="005C5E50" w:rsidP="00F823CD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ผู้</w:t>
            </w:r>
            <w:r w:rsidR="00994693"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ให้บริการโครงข่ายโทรคมนาคม บริการโครงข่ายกระจายเสียงหรือโทรทัศน์ และ</w:t>
            </w:r>
            <w:r w:rsidR="00994693" w:rsidRPr="004753B3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th-TH"/>
              </w:rPr>
              <w:t>ให้บริการกระจายเสียงหรือโทรทัศน์ช่องต่าง ๆ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8F106CC" w14:textId="77777777" w:rsidR="00994693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6F19C1F5" w14:textId="52D47732" w:rsidR="00994693" w:rsidRPr="004753B3" w:rsidRDefault="00C44391" w:rsidP="6A9EB5E7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60514338"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7AD93B2" w14:textId="77777777" w:rsidR="00994693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CA12902" w14:textId="4591916B" w:rsidR="00994693" w:rsidRPr="004753B3" w:rsidRDefault="00C44391" w:rsidP="00987598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994693"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CC2E63" w:rsidRPr="004753B3" w14:paraId="068B1CBC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21DD9D4E" w14:textId="77777777" w:rsidR="00994693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72" w:right="-288"/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>บริษัท ไวร์เลส ดีไวซ์ ซัพพลาย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00EA33C3" w14:textId="77777777" w:rsidR="00994693" w:rsidRPr="004753B3" w:rsidRDefault="00240C4B" w:rsidP="00F823CD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ผู้นำเข้าและจัดจำหน่าย</w:t>
            </w:r>
            <w:r w:rsidR="00994693"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โทรศัพท์เคลื่อนที่และอุปกรณ์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B986E64" w14:textId="77777777" w:rsidR="00994693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04972DAF" w14:textId="72DE35F6" w:rsidR="00994693" w:rsidRPr="004753B3" w:rsidRDefault="00C44391" w:rsidP="6A9EB5E7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60514338"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DE4B5B7" w14:textId="77777777" w:rsidR="00994693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30A4741" w14:textId="67C43F89" w:rsidR="00994693" w:rsidRPr="004753B3" w:rsidRDefault="00C44391" w:rsidP="00987598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994693"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CC2E63" w:rsidRPr="004753B3" w14:paraId="3FF91AC8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3E8E789B" w14:textId="77777777" w:rsidR="00994693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72" w:right="-288"/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>บริษัท แฟกซ์ ไลท์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0BE46A29" w14:textId="77777777" w:rsidR="00994693" w:rsidRPr="004753B3" w:rsidRDefault="004B1F1E" w:rsidP="00130C03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4753B3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val="en-US" w:eastAsia="en-US"/>
              </w:rPr>
              <w:t>ผู้ให้บริการ</w:t>
            </w:r>
            <w:r w:rsidRPr="00130C0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พื้นที่</w:t>
            </w:r>
            <w:r w:rsidRPr="004753B3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val="en-US" w:eastAsia="en-US"/>
              </w:rPr>
              <w:t xml:space="preserve"> ที่ดินและอาคารรวมทั้งสิ่งอำนวยความสะดวกต่าง ๆ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AE9EA95" w14:textId="77777777" w:rsidR="00994693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0961A2A9" w14:textId="33C15043" w:rsidR="00994693" w:rsidRPr="004753B3" w:rsidRDefault="00C44391" w:rsidP="4B5F5AF2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60514338"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98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6DEB4AB" w14:textId="77777777" w:rsidR="00994693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1506A9C4" w14:textId="2833AC43" w:rsidR="00994693" w:rsidRPr="004753B3" w:rsidRDefault="00C44391" w:rsidP="00987598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994693"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98</w:t>
            </w:r>
          </w:p>
        </w:tc>
      </w:tr>
      <w:tr w:rsidR="00CC2E63" w:rsidRPr="004753B3" w14:paraId="0BA4EF74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44BCFE2F" w14:textId="77777777" w:rsidR="00994693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บริษัท ไมโม่ เทค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655A5C19" w14:textId="77777777" w:rsidR="00994693" w:rsidRPr="004753B3" w:rsidRDefault="005C5E50" w:rsidP="00130C03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>ผู้</w:t>
            </w:r>
            <w:r w:rsidR="00994693" w:rsidRPr="004753B3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>พัฒนาระบบ</w:t>
            </w:r>
            <w:r w:rsidR="00994693" w:rsidRPr="00130C0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ข้อมูล</w:t>
            </w:r>
            <w:r w:rsidR="00994693" w:rsidRPr="004753B3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>สารสนเทศ (IT) บริการรวบรวม</w:t>
            </w:r>
            <w:r w:rsidR="00994693" w:rsidRPr="004753B3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cs/>
                <w:lang w:eastAsia="en-US"/>
              </w:rPr>
              <w:t>ข้อมูลสำหรับบริการเสริมบนโทรศัพท์เคลื่อนที่</w:t>
            </w:r>
            <w:r w:rsidR="00994693"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 xml:space="preserve"> (Content Aggregator) และให้บริการในการเรียกเก็บและรับชำระเงินจากลูกค้า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05D9AF3" w14:textId="77777777" w:rsidR="00994693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6B86BDC1" w14:textId="43867EDF" w:rsidR="00994693" w:rsidRPr="004753B3" w:rsidRDefault="00C44391" w:rsidP="4B5F5AF2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60514338"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.</w:t>
            </w: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AD9C6F4" w14:textId="77777777" w:rsidR="00994693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AC3E49F" w14:textId="5F3DE6AA" w:rsidR="00994693" w:rsidRPr="004753B3" w:rsidRDefault="00C44391" w:rsidP="00987598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994693"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.</w:t>
            </w: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CC2E63" w:rsidRPr="004753B3" w14:paraId="6E962380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797FB7D8" w14:textId="77777777" w:rsidR="00994693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164" w:right="-108" w:hanging="9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 xml:space="preserve">บริษัท แอดวานซ์ บรอดแบนด์ </w:t>
            </w: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br/>
              <w:t>เน็ทเวอร์ค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070B92C8" w14:textId="77777777" w:rsidR="00994693" w:rsidRPr="004753B3" w:rsidRDefault="005C5E50" w:rsidP="00130C03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>ผู้</w:t>
            </w:r>
            <w:r w:rsidR="00994693" w:rsidRPr="004753B3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>ให้บริการจัดอบรมแก่บริษัทในกลุ่ม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A2A5382" w14:textId="77777777" w:rsidR="00994693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51EB9192" w14:textId="58C0DE2B" w:rsidR="00994693" w:rsidRPr="004753B3" w:rsidRDefault="00C44391" w:rsidP="4B5F5AF2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60514338"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B1F511A" w14:textId="77777777" w:rsidR="00994693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5B08D56" w14:textId="3A3C8222" w:rsidR="00994693" w:rsidRPr="004753B3" w:rsidRDefault="00C44391" w:rsidP="00987598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994693"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CC2E63" w:rsidRPr="004753B3" w14:paraId="5B2DA8FA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554E57BB" w14:textId="77777777" w:rsidR="00994693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บริษัท แอดวานซ์ ดิจิทัล ดิสทริบิวชั่น</w:t>
            </w:r>
          </w:p>
          <w:p w14:paraId="2C80DC1E" w14:textId="77777777" w:rsidR="00994693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 xml:space="preserve"> 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22B4EDCE" w14:textId="77777777" w:rsidR="00994693" w:rsidRPr="004753B3" w:rsidRDefault="005C5E50" w:rsidP="00130C03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>ผู้ให้</w:t>
            </w:r>
            <w:r w:rsidR="00223140" w:rsidRPr="004753B3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>บริการนายหน้าประกันภัย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01FF9B6" w14:textId="77777777" w:rsidR="00994693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67B932A7" w14:textId="7BC6B85A" w:rsidR="00994693" w:rsidRPr="004753B3" w:rsidRDefault="00C44391" w:rsidP="4B5F5AF2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60514338"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5F9C3DC" w14:textId="77777777" w:rsidR="00994693" w:rsidRPr="004753B3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92021BC" w14:textId="1A17DAEF" w:rsidR="00994693" w:rsidRPr="004753B3" w:rsidRDefault="00C44391" w:rsidP="00987598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994693"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1C7272" w:rsidRPr="004753B3" w14:paraId="58C40692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4F210AC2" w14:textId="2055DE95" w:rsidR="001C7272" w:rsidRPr="004753B3" w:rsidRDefault="001C7272" w:rsidP="001C7272">
            <w:pPr>
              <w:pStyle w:val="Footer"/>
              <w:tabs>
                <w:tab w:val="clear" w:pos="4320"/>
                <w:tab w:val="clear" w:pos="8640"/>
              </w:tabs>
              <w:ind w:left="164" w:right="-108" w:hanging="90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snapToGrid w:val="0"/>
                <w:cs/>
              </w:rPr>
              <w:t xml:space="preserve"> </w:t>
            </w: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บริษัท เลิร์นดิ จำกัด</w:t>
            </w: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41A6883F" w14:textId="014F3D2E" w:rsidR="001C7272" w:rsidRPr="004753B3" w:rsidRDefault="14BD1BC3" w:rsidP="00130C03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Theme="majorBidi" w:hAnsiTheme="majorBidi" w:cstheme="majorBidi"/>
                <w:strike/>
                <w:snapToGrid w:val="0"/>
                <w:color w:val="FF0000"/>
                <w:spacing w:val="-6"/>
                <w:sz w:val="24"/>
                <w:szCs w:val="24"/>
                <w:cs/>
                <w:lang w:val="en-US" w:eastAsia="en-US"/>
              </w:rPr>
            </w:pPr>
            <w:r w:rsidRPr="004753B3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ผู้ให้บริการ</w:t>
            </w:r>
            <w:r w:rsidRPr="00130C0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จัด</w:t>
            </w:r>
            <w:r w:rsidRPr="004753B3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อบรม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CC5B593" w14:textId="6CF099DE" w:rsidR="001C7272" w:rsidRPr="004753B3" w:rsidRDefault="001C7272" w:rsidP="00987598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37D39654" w14:textId="0EF9DD54" w:rsidR="001C7272" w:rsidRPr="004753B3" w:rsidRDefault="00C44391" w:rsidP="4B5F5AF2">
            <w:pPr>
              <w:pStyle w:val="Footer"/>
              <w:tabs>
                <w:tab w:val="clear" w:pos="4320"/>
                <w:tab w:val="clear" w:pos="8640"/>
              </w:tabs>
              <w:ind w:left="-579" w:right="108" w:hanging="23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1C7272"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B3AEAC2" w14:textId="77777777" w:rsidR="001C7272" w:rsidRPr="004753B3" w:rsidRDefault="001C7272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E4CF0F1" w14:textId="3A02B5A2" w:rsidR="001C7272" w:rsidRPr="004753B3" w:rsidRDefault="00C44391" w:rsidP="00BB69C0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BB69C0"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604917" w:rsidRPr="004753B3" w14:paraId="03B58971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2FC4C182" w14:textId="77777777" w:rsidR="00604917" w:rsidRPr="004753B3" w:rsidRDefault="00604917" w:rsidP="001C7272">
            <w:pPr>
              <w:pStyle w:val="Footer"/>
              <w:tabs>
                <w:tab w:val="clear" w:pos="4320"/>
                <w:tab w:val="clear" w:pos="8640"/>
              </w:tabs>
              <w:ind w:left="164" w:right="-108" w:hanging="90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2A4061BC" w14:textId="77777777" w:rsidR="00604917" w:rsidRPr="004753B3" w:rsidRDefault="00604917" w:rsidP="000F7BA5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2F2240B" w14:textId="77777777" w:rsidR="00604917" w:rsidRPr="004753B3" w:rsidRDefault="00604917" w:rsidP="00987598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1E5D7D0F" w14:textId="77777777" w:rsidR="00604917" w:rsidRPr="00C44391" w:rsidRDefault="00604917" w:rsidP="4B5F5AF2">
            <w:pPr>
              <w:pStyle w:val="Footer"/>
              <w:tabs>
                <w:tab w:val="clear" w:pos="4320"/>
                <w:tab w:val="clear" w:pos="8640"/>
              </w:tabs>
              <w:ind w:left="-579" w:right="108" w:hanging="23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39371BC" w14:textId="77777777" w:rsidR="00604917" w:rsidRPr="004753B3" w:rsidRDefault="00604917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A7EF623" w14:textId="77777777" w:rsidR="00604917" w:rsidRPr="00C44391" w:rsidRDefault="00604917" w:rsidP="00BB69C0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1C7272" w:rsidRPr="004753B3" w14:paraId="521219EE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7F17B4CF" w14:textId="77777777" w:rsidR="00604917" w:rsidRDefault="00604917" w:rsidP="00987598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  <w:p w14:paraId="01820821" w14:textId="666656AA" w:rsidR="001C7272" w:rsidRPr="004753B3" w:rsidRDefault="001C7272" w:rsidP="00987598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  <w:lastRenderedPageBreak/>
              <w:t>บริษัทย่อยทางอ้อม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1DA6542E" w14:textId="77777777" w:rsidR="001C7272" w:rsidRPr="004753B3" w:rsidRDefault="001C7272" w:rsidP="00987598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041E394" w14:textId="77777777" w:rsidR="001C7272" w:rsidRPr="004753B3" w:rsidRDefault="001C7272" w:rsidP="00987598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722B00AE" w14:textId="77777777" w:rsidR="001C7272" w:rsidRPr="004753B3" w:rsidRDefault="001C7272" w:rsidP="4B5F5AF2">
            <w:pPr>
              <w:pStyle w:val="Footer"/>
              <w:tabs>
                <w:tab w:val="clear" w:pos="4320"/>
                <w:tab w:val="clear" w:pos="8640"/>
              </w:tabs>
              <w:ind w:left="-579" w:right="108" w:hanging="23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2C6D796" w14:textId="77777777" w:rsidR="001C7272" w:rsidRPr="004753B3" w:rsidRDefault="001C7272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E1831B3" w14:textId="77777777" w:rsidR="001C7272" w:rsidRPr="004753B3" w:rsidRDefault="001C7272" w:rsidP="00987598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085756" w:rsidRPr="004753B3" w14:paraId="4678B3FC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1292AF99" w14:textId="60991F33" w:rsidR="00085756" w:rsidRPr="004753B3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 xml:space="preserve">บริษัท แอดวานซ์ ดาต้าเน็ทเวอร์ค </w:t>
            </w: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br/>
              <w:t xml:space="preserve">  คอมมิวนิเคชั่นส์ จำกัด 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3624741C" w14:textId="688CCA29" w:rsidR="00085756" w:rsidRPr="004753B3" w:rsidRDefault="00B11D94" w:rsidP="00085756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>อยู่ระหว่างการชำระบัญชี</w:t>
            </w:r>
            <w:r w:rsidR="00085756" w:rsidRPr="004753B3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 xml:space="preserve"> 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472CB8A" w14:textId="77777777" w:rsidR="00085756" w:rsidRPr="004753B3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08EDBE56" w14:textId="5E3D8508" w:rsidR="00085756" w:rsidRPr="004753B3" w:rsidRDefault="00C44391" w:rsidP="00BA2E66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ind w:left="-591" w:right="-51" w:hanging="23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51</w:t>
            </w:r>
            <w:r w:rsidR="00085756"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00</w:t>
            </w:r>
            <w:r w:rsidR="00BA2E66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C44391">
              <w:rPr>
                <w:rFonts w:asciiTheme="majorBidi" w:hAnsiTheme="majorBidi" w:cstheme="majorBidi"/>
                <w:spacing w:val="-6"/>
                <w:sz w:val="24"/>
                <w:szCs w:val="24"/>
                <w:vertAlign w:val="superscript"/>
                <w:lang w:val="en-US" w:eastAsia="en-US"/>
              </w:rPr>
              <w:t>1</w:t>
            </w:r>
            <w:r w:rsidR="00085756" w:rsidRPr="004753B3">
              <w:rPr>
                <w:rFonts w:asciiTheme="majorBidi" w:hAnsiTheme="majorBidi" w:cstheme="majorBidi"/>
                <w:spacing w:val="-6"/>
                <w:sz w:val="24"/>
                <w:szCs w:val="24"/>
                <w:vertAlign w:val="superscript"/>
                <w:lang w:val="en-US" w:eastAsia="en-US"/>
              </w:rPr>
              <w:t xml:space="preserve">, </w:t>
            </w:r>
            <w:r w:rsidRPr="00C44391">
              <w:rPr>
                <w:rFonts w:asciiTheme="majorBidi" w:hAnsiTheme="majorBidi" w:cstheme="majorBidi"/>
                <w:spacing w:val="-6"/>
                <w:sz w:val="24"/>
                <w:szCs w:val="24"/>
                <w:vertAlign w:val="superscript"/>
                <w:lang w:val="en-US" w:eastAsia="en-US"/>
              </w:rPr>
              <w:t>2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4E11D2A" w14:textId="77777777" w:rsidR="00085756" w:rsidRPr="004753B3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C686608" w14:textId="7D154F61" w:rsidR="00085756" w:rsidRPr="004753B3" w:rsidRDefault="00C44391" w:rsidP="00BA2E66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ind w:left="-591" w:right="-51" w:hanging="23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51</w:t>
            </w:r>
            <w:r w:rsidR="00085756"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00</w:t>
            </w:r>
            <w:r w:rsidR="00085756"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C44391">
              <w:rPr>
                <w:rFonts w:asciiTheme="majorBidi" w:hAnsiTheme="majorBidi" w:cstheme="majorBidi"/>
                <w:spacing w:val="-6"/>
                <w:sz w:val="24"/>
                <w:szCs w:val="24"/>
                <w:vertAlign w:val="superscript"/>
                <w:lang w:val="en-US" w:eastAsia="en-US"/>
              </w:rPr>
              <w:t>1</w:t>
            </w:r>
            <w:r w:rsidR="00BB69C0" w:rsidRPr="004753B3">
              <w:rPr>
                <w:rFonts w:asciiTheme="majorBidi" w:hAnsiTheme="majorBidi" w:cstheme="majorBidi"/>
                <w:spacing w:val="-6"/>
                <w:sz w:val="24"/>
                <w:szCs w:val="24"/>
                <w:vertAlign w:val="superscript"/>
                <w:lang w:val="en-US" w:eastAsia="en-US"/>
              </w:rPr>
              <w:t>,</w:t>
            </w:r>
            <w:r w:rsidR="009A5724" w:rsidRPr="004753B3">
              <w:rPr>
                <w:rFonts w:asciiTheme="majorBidi" w:hAnsiTheme="majorBidi" w:cstheme="majorBidi"/>
                <w:spacing w:val="-6"/>
                <w:sz w:val="24"/>
                <w:szCs w:val="24"/>
                <w:vertAlign w:val="superscript"/>
                <w:cs/>
                <w:lang w:val="en-US" w:eastAsia="en-US"/>
              </w:rPr>
              <w:t xml:space="preserve"> </w:t>
            </w:r>
            <w:r w:rsidRPr="00C44391">
              <w:rPr>
                <w:rFonts w:asciiTheme="majorBidi" w:hAnsiTheme="majorBidi" w:cstheme="majorBidi"/>
                <w:spacing w:val="-6"/>
                <w:sz w:val="24"/>
                <w:szCs w:val="24"/>
                <w:vertAlign w:val="superscript"/>
                <w:lang w:val="en-US" w:eastAsia="en-US"/>
              </w:rPr>
              <w:t>2</w:t>
            </w:r>
          </w:p>
        </w:tc>
      </w:tr>
      <w:tr w:rsidR="00085756" w:rsidRPr="004753B3" w14:paraId="742AC916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037EFBD5" w14:textId="77777777" w:rsidR="00085756" w:rsidRPr="004753B3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บริษัท ซีเอส ล็อกซอินโฟ จำกัด (มหาชน)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228F7197" w14:textId="77777777" w:rsidR="00085756" w:rsidRPr="004753B3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>ผู้ให้บริการศูนย์ข้อมูลอินเทอร์เน็ตและบริการรับ -ส่งสัญญาณผ่านดาวเทียมเพื่อการสื่อสาร และจำหน่ายอุปกรณ์อินเตอร์เน็ต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C08EF54" w14:textId="77777777" w:rsidR="00085756" w:rsidRPr="004753B3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1EFAE7E1" w14:textId="0AD50A04" w:rsidR="00085756" w:rsidRPr="004753B3" w:rsidRDefault="00C44391" w:rsidP="00BA2E66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ind w:left="-591" w:right="-51" w:hanging="230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085756"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67</w:t>
            </w:r>
            <w:r w:rsidR="00085756" w:rsidRPr="004753B3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cs/>
                <w:lang w:val="en-US" w:eastAsia="en-US"/>
              </w:rPr>
              <w:t xml:space="preserve"> </w:t>
            </w:r>
            <w:r w:rsidRPr="00C44391">
              <w:rPr>
                <w:rFonts w:asciiTheme="majorBidi" w:hAnsiTheme="majorBidi" w:cstheme="majorBidi"/>
                <w:spacing w:val="-6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31126E5D" w14:textId="77777777" w:rsidR="00085756" w:rsidRPr="004753B3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0E68525" w14:textId="7A922B85" w:rsidR="00085756" w:rsidRPr="004753B3" w:rsidRDefault="00C44391" w:rsidP="00BA2E66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ind w:left="-591" w:right="-51" w:hanging="230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085756"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67</w:t>
            </w:r>
            <w:r w:rsidR="00085756" w:rsidRPr="004753B3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cs/>
                <w:lang w:val="en-US" w:eastAsia="en-US"/>
              </w:rPr>
              <w:t xml:space="preserve"> </w:t>
            </w:r>
            <w:r w:rsidRPr="00C44391">
              <w:rPr>
                <w:rFonts w:asciiTheme="majorBidi" w:hAnsiTheme="majorBidi" w:cstheme="majorBidi"/>
                <w:spacing w:val="-6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085756" w:rsidRPr="004753B3" w14:paraId="563FE873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6AA63F5E" w14:textId="77777777" w:rsidR="00085756" w:rsidRPr="004753B3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บริษัท เทเลอินโฟ มีเดีย จำกัด (มหาชน)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712FF3F9" w14:textId="71CCEFD5" w:rsidR="00085756" w:rsidRPr="004753B3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 xml:space="preserve">ผู้ให้บริการด้านการจัดพิมพ์และโฆษณา </w:t>
            </w:r>
            <w:r w:rsidRPr="004753B3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br/>
              <w:t>สมุดรายนามผู้ใช้โทรศัพท์ฉบับธุรกิจ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C50C833" w14:textId="77777777" w:rsidR="00085756" w:rsidRPr="004753B3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5932A8E8" w14:textId="71792A09" w:rsidR="00085756" w:rsidRPr="004753B3" w:rsidRDefault="00C44391" w:rsidP="00BA2E66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ind w:left="-591" w:right="-51" w:hanging="230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085756"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085756"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C44391">
              <w:rPr>
                <w:rFonts w:asciiTheme="majorBidi" w:hAnsiTheme="majorBidi" w:cstheme="majorBidi"/>
                <w:spacing w:val="-6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DE403A5" w14:textId="77777777" w:rsidR="00085756" w:rsidRPr="004753B3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AF82646" w14:textId="6AE4AF86" w:rsidR="00085756" w:rsidRPr="004753B3" w:rsidRDefault="00C44391" w:rsidP="00BA2E66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ind w:left="-591" w:right="-51" w:hanging="230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085756"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085756" w:rsidRPr="004753B3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cs/>
                <w:lang w:val="en-US" w:eastAsia="en-US"/>
              </w:rPr>
              <w:t xml:space="preserve"> </w:t>
            </w:r>
            <w:r w:rsidRPr="00C44391">
              <w:rPr>
                <w:rFonts w:asciiTheme="majorBidi" w:hAnsiTheme="majorBidi" w:cstheme="majorBidi"/>
                <w:spacing w:val="-6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085756" w:rsidRPr="004753B3" w14:paraId="6A9F94DB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24266A9A" w14:textId="77777777" w:rsidR="00085756" w:rsidRPr="004753B3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บริษัท เอดี เวนเจอร์ จำกัด (มหาชน)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437151C6" w14:textId="77777777" w:rsidR="00085756" w:rsidRPr="004753B3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>ผู้ให้บริการเสริมบนโทรศัพท์เคลื่อนที่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A854A22" w14:textId="77777777" w:rsidR="00085756" w:rsidRPr="004753B3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7AC4372D" w14:textId="447FF286" w:rsidR="00085756" w:rsidRPr="004753B3" w:rsidRDefault="00C44391" w:rsidP="00BA2E66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ind w:left="-591" w:right="-51" w:hanging="230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085756"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085756"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C44391">
              <w:rPr>
                <w:rFonts w:asciiTheme="majorBidi" w:hAnsiTheme="majorBidi" w:cstheme="majorBidi"/>
                <w:spacing w:val="-6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2431CDC" w14:textId="77777777" w:rsidR="00085756" w:rsidRPr="004753B3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71EC659" w14:textId="7F1E3537" w:rsidR="00085756" w:rsidRPr="004753B3" w:rsidRDefault="00C44391" w:rsidP="00BA2E66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ind w:left="-591" w:right="-51" w:hanging="230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085756"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085756" w:rsidRPr="004753B3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cs/>
                <w:lang w:val="en-US" w:eastAsia="en-US"/>
              </w:rPr>
              <w:t xml:space="preserve"> </w:t>
            </w:r>
            <w:r w:rsidRPr="00C44391">
              <w:rPr>
                <w:rFonts w:asciiTheme="majorBidi" w:hAnsiTheme="majorBidi" w:cstheme="majorBidi"/>
                <w:spacing w:val="-6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085756" w:rsidRPr="004753B3" w14:paraId="133CF81D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1979753A" w14:textId="77777777" w:rsidR="00085756" w:rsidRPr="004753B3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บริษัท เยลโล เพจเจส คอมเมอร์ส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28D89C99" w14:textId="77777777" w:rsidR="00085756" w:rsidRPr="004753B3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>ผู้ให้บริการธุรกิจสื่อโฆษณาออนไลน์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DC3FFA1" w14:textId="77777777" w:rsidR="00085756" w:rsidRPr="004753B3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12408287" w14:textId="5F97D44A" w:rsidR="00085756" w:rsidRPr="004753B3" w:rsidRDefault="00C44391" w:rsidP="00BA2E66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ind w:left="-591" w:right="-51" w:hanging="230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085756"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94</w:t>
            </w:r>
            <w:r w:rsidR="00085756"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9E398E2" w14:textId="77777777" w:rsidR="00085756" w:rsidRPr="004753B3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E232127" w14:textId="6A72EB8C" w:rsidR="00085756" w:rsidRPr="004753B3" w:rsidRDefault="00C44391" w:rsidP="00BA2E66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ind w:left="-591" w:right="-51" w:hanging="230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085756"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94</w:t>
            </w:r>
            <w:r w:rsidR="00085756" w:rsidRPr="004753B3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cs/>
                <w:lang w:val="en-US" w:eastAsia="en-US"/>
              </w:rPr>
              <w:t xml:space="preserve"> </w:t>
            </w:r>
            <w:r w:rsidRPr="00C44391">
              <w:rPr>
                <w:rFonts w:asciiTheme="majorBidi" w:hAnsiTheme="majorBidi" w:cstheme="majorBidi"/>
                <w:spacing w:val="-6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085756" w:rsidRPr="004753B3" w14:paraId="16287F21" w14:textId="77777777" w:rsidTr="6A9EB5E7">
        <w:trPr>
          <w:tblHeader/>
        </w:trPr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5BE93A62" w14:textId="77777777" w:rsidR="00085756" w:rsidRPr="004753B3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384BA73E" w14:textId="77777777" w:rsidR="00085756" w:rsidRPr="004753B3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4B3F2EB" w14:textId="77777777" w:rsidR="00085756" w:rsidRPr="004753B3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-228" w:right="-20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7D34F5C7" w14:textId="77777777" w:rsidR="00085756" w:rsidRPr="004753B3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B4020A7" w14:textId="77777777" w:rsidR="00085756" w:rsidRPr="004753B3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1D7B270A" w14:textId="77777777" w:rsidR="00085756" w:rsidRPr="004753B3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085756" w:rsidRPr="004753B3" w14:paraId="793F6E67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37E0EC11" w14:textId="77777777" w:rsidR="00085756" w:rsidRPr="004753B3" w:rsidRDefault="00085756" w:rsidP="00085756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  <w:t>บริษัทร่วม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4F904CB7" w14:textId="77777777" w:rsidR="00085756" w:rsidRPr="004753B3" w:rsidRDefault="00085756" w:rsidP="00085756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right="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6971CD3" w14:textId="77777777" w:rsidR="00085756" w:rsidRPr="004753B3" w:rsidRDefault="00085756" w:rsidP="00085756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2A1F701D" w14:textId="77777777" w:rsidR="00085756" w:rsidRPr="004753B3" w:rsidRDefault="00085756" w:rsidP="00085756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12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3EFCA41" w14:textId="77777777" w:rsidR="00085756" w:rsidRPr="004753B3" w:rsidRDefault="00085756" w:rsidP="00085756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5F96A722" w14:textId="77777777" w:rsidR="00085756" w:rsidRPr="004753B3" w:rsidRDefault="00085756" w:rsidP="00085756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085756" w:rsidRPr="004753B3" w14:paraId="1275436B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035CC748" w14:textId="77777777" w:rsidR="00085756" w:rsidRPr="004753B3" w:rsidRDefault="00085756" w:rsidP="00085756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บริษัท อิน</w:t>
            </w: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ฟอร์</w:t>
            </w: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เมชั่น ไฮเวย์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0C42D563" w14:textId="77777777" w:rsidR="00085756" w:rsidRPr="004753B3" w:rsidRDefault="00085756" w:rsidP="00085756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right="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ผู้ให้บริการโครงข่ายสื่อสัญญาณโทรคมนาคม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B0B9ACC" w14:textId="77777777" w:rsidR="00085756" w:rsidRPr="004753B3" w:rsidRDefault="00085756" w:rsidP="00085756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1616E017" w14:textId="41603520" w:rsidR="00085756" w:rsidRPr="004753B3" w:rsidRDefault="00C44391" w:rsidP="00BA2E66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ind w:left="-591" w:right="-51" w:hanging="23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proofErr w:type="gramStart"/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29</w:t>
            </w:r>
            <w:r w:rsidR="00085756"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00</w:t>
            </w:r>
            <w:r w:rsidR="00085756" w:rsidRPr="004753B3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cs/>
                <w:lang w:val="en-US" w:eastAsia="en-US"/>
              </w:rPr>
              <w:t xml:space="preserve">  </w:t>
            </w:r>
            <w:r w:rsidRPr="00C44391">
              <w:rPr>
                <w:rFonts w:asciiTheme="majorBidi" w:hAnsiTheme="majorBidi" w:cstheme="majorBidi"/>
                <w:spacing w:val="-6"/>
                <w:sz w:val="24"/>
                <w:szCs w:val="24"/>
                <w:vertAlign w:val="superscript"/>
                <w:lang w:val="en-US" w:eastAsia="en-US"/>
              </w:rPr>
              <w:t>1</w:t>
            </w:r>
            <w:proofErr w:type="gramEnd"/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B95CD12" w14:textId="77777777" w:rsidR="00085756" w:rsidRPr="004753B3" w:rsidRDefault="00085756" w:rsidP="00085756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ED081E6" w14:textId="73B64BA9" w:rsidR="00085756" w:rsidRPr="004753B3" w:rsidRDefault="00C44391" w:rsidP="00BA2E66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ind w:left="-591" w:right="-51" w:hanging="23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29</w:t>
            </w:r>
            <w:r w:rsidR="00085756"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00</w:t>
            </w:r>
            <w:r w:rsidR="00085756" w:rsidRPr="004753B3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cs/>
                <w:lang w:val="en-US" w:eastAsia="en-US"/>
              </w:rPr>
              <w:t xml:space="preserve"> </w:t>
            </w:r>
            <w:r w:rsidRPr="00C44391">
              <w:rPr>
                <w:rFonts w:asciiTheme="majorBidi" w:hAnsiTheme="majorBidi" w:cstheme="majorBidi"/>
                <w:spacing w:val="-6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1C7272" w:rsidRPr="004753B3" w14:paraId="5220BBB2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13CB595B" w14:textId="77777777" w:rsidR="001C7272" w:rsidRPr="004753B3" w:rsidRDefault="001C7272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8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6D9C8D39" w14:textId="77777777" w:rsidR="001C7272" w:rsidRPr="004753B3" w:rsidRDefault="001C7272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8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75E05EE" w14:textId="77777777" w:rsidR="001C7272" w:rsidRPr="004753B3" w:rsidRDefault="001C7272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8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2FC17F8B" w14:textId="77777777" w:rsidR="001C7272" w:rsidRPr="004753B3" w:rsidRDefault="001C7272" w:rsidP="4B5F5AF2">
            <w:pPr>
              <w:pStyle w:val="Footer"/>
              <w:tabs>
                <w:tab w:val="clear" w:pos="4320"/>
                <w:tab w:val="clear" w:pos="8640"/>
              </w:tabs>
              <w:ind w:left="-591" w:right="71" w:hanging="23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A4F7224" w14:textId="77777777" w:rsidR="001C7272" w:rsidRPr="004753B3" w:rsidRDefault="001C7272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8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5AE48A43" w14:textId="77777777" w:rsidR="001C7272" w:rsidRPr="004753B3" w:rsidRDefault="001C7272" w:rsidP="00987598">
            <w:pPr>
              <w:pStyle w:val="Footer"/>
              <w:tabs>
                <w:tab w:val="clear" w:pos="4320"/>
                <w:tab w:val="clear" w:pos="8640"/>
              </w:tabs>
              <w:ind w:left="-591" w:right="71" w:hanging="23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en-US"/>
              </w:rPr>
            </w:pPr>
          </w:p>
        </w:tc>
      </w:tr>
      <w:tr w:rsidR="001C7272" w:rsidRPr="004753B3" w14:paraId="2474DEF0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5FC20D1F" w14:textId="77777777" w:rsidR="001C7272" w:rsidRPr="004753B3" w:rsidRDefault="001C7272" w:rsidP="00987598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  <w:t>การร่วม</w:t>
            </w:r>
            <w:r w:rsidRPr="004753B3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  <w:t>ค้า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50F40DEB" w14:textId="77777777" w:rsidR="001C7272" w:rsidRPr="004753B3" w:rsidRDefault="001C7272" w:rsidP="00987598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right="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7A52294" w14:textId="77777777" w:rsidR="001C7272" w:rsidRPr="004753B3" w:rsidRDefault="001C7272" w:rsidP="00987598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007DCDA8" w14:textId="77777777" w:rsidR="001C7272" w:rsidRPr="004753B3" w:rsidRDefault="001C7272" w:rsidP="4B5F5AF2">
            <w:pPr>
              <w:pStyle w:val="Footer"/>
              <w:tabs>
                <w:tab w:val="clear" w:pos="4320"/>
                <w:tab w:val="clear" w:pos="8640"/>
              </w:tabs>
              <w:ind w:left="-591" w:right="71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50EA2D7" w14:textId="77777777" w:rsidR="001C7272" w:rsidRPr="004753B3" w:rsidRDefault="001C7272" w:rsidP="00987598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DD355C9" w14:textId="77777777" w:rsidR="001C7272" w:rsidRPr="004753B3" w:rsidRDefault="001C7272" w:rsidP="00987598">
            <w:pPr>
              <w:pStyle w:val="Footer"/>
              <w:tabs>
                <w:tab w:val="clear" w:pos="4320"/>
                <w:tab w:val="clear" w:pos="8640"/>
              </w:tabs>
              <w:ind w:left="-591" w:right="71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085756" w:rsidRPr="004753B3" w14:paraId="7168A6EC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1416DCF3" w14:textId="77777777" w:rsidR="00085756" w:rsidRPr="004753B3" w:rsidRDefault="00085756" w:rsidP="00085756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บริษัท อมตะ เน็ทเวอร์ค 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24C102E8" w14:textId="77777777" w:rsidR="00085756" w:rsidRPr="004753B3" w:rsidRDefault="00085756" w:rsidP="00085756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right="2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ผู้พัฒนาโครงสร้างพื้นฐานโครงข่ายใยแก้วนำแสง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F63318B" w14:textId="77777777" w:rsidR="00085756" w:rsidRPr="004753B3" w:rsidRDefault="00085756" w:rsidP="00085756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1EB724A1" w14:textId="7469C9D2" w:rsidR="00085756" w:rsidRPr="004753B3" w:rsidRDefault="00C44391" w:rsidP="00BA2E66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ind w:left="-591" w:right="-51" w:hanging="23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proofErr w:type="gramStart"/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60</w:t>
            </w:r>
            <w:r w:rsidR="00085756"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00</w:t>
            </w:r>
            <w:r w:rsidR="00085756" w:rsidRPr="004753B3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cs/>
                <w:lang w:val="en-US" w:eastAsia="en-US"/>
              </w:rPr>
              <w:t xml:space="preserve">  </w:t>
            </w:r>
            <w:r w:rsidRPr="00C44391">
              <w:rPr>
                <w:rFonts w:asciiTheme="majorBidi" w:hAnsiTheme="majorBidi" w:cstheme="majorBidi"/>
                <w:spacing w:val="-6"/>
                <w:sz w:val="24"/>
                <w:szCs w:val="24"/>
                <w:vertAlign w:val="superscript"/>
                <w:lang w:val="en-US" w:eastAsia="en-US"/>
              </w:rPr>
              <w:t>1</w:t>
            </w:r>
            <w:proofErr w:type="gramEnd"/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A81F0B1" w14:textId="77777777" w:rsidR="00085756" w:rsidRPr="004753B3" w:rsidRDefault="00085756" w:rsidP="00085756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E9DB414" w14:textId="0ADEA449" w:rsidR="00085756" w:rsidRPr="004753B3" w:rsidRDefault="00C44391" w:rsidP="00BA2E66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ind w:left="-591" w:right="-51" w:hanging="23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60</w:t>
            </w:r>
            <w:r w:rsidR="00085756"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00</w:t>
            </w:r>
            <w:r w:rsidR="00085756" w:rsidRPr="004753B3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cs/>
                <w:lang w:val="en-US" w:eastAsia="en-US"/>
              </w:rPr>
              <w:t xml:space="preserve"> </w:t>
            </w:r>
            <w:r w:rsidRPr="00C44391">
              <w:rPr>
                <w:rFonts w:asciiTheme="majorBidi" w:hAnsiTheme="majorBidi" w:cstheme="majorBidi"/>
                <w:spacing w:val="-6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085756" w:rsidRPr="004753B3" w14:paraId="3D269FDF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1FF7C849" w14:textId="77777777" w:rsidR="00085756" w:rsidRPr="004753B3" w:rsidRDefault="00085756" w:rsidP="00085756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บริษัท แรบบิท - ไลน์ เพย์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4DAC052F" w14:textId="77777777" w:rsidR="00085756" w:rsidRPr="004753B3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ผู้ให้บริการเงินอิเล็กทรอนิกส์และการชำระเงิน</w:t>
            </w:r>
          </w:p>
          <w:p w14:paraId="6ADC7C63" w14:textId="77777777" w:rsidR="00085756" w:rsidRPr="004753B3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ab/>
              <w:t>ทางอิเล็กทรอนิกส์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491F561" w14:textId="77777777" w:rsidR="00085756" w:rsidRPr="004753B3" w:rsidRDefault="00085756" w:rsidP="00085756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04095549" w14:textId="618B81C9" w:rsidR="00085756" w:rsidRPr="004753B3" w:rsidRDefault="00C44391" w:rsidP="00BA2E66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ind w:left="-591" w:right="-51" w:hanging="23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proofErr w:type="gramStart"/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33</w:t>
            </w:r>
            <w:r w:rsidR="00085756"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33</w:t>
            </w:r>
            <w:r w:rsidR="00085756" w:rsidRPr="004753B3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cs/>
                <w:lang w:val="en-US" w:eastAsia="en-US"/>
              </w:rPr>
              <w:t xml:space="preserve">  </w:t>
            </w:r>
            <w:r w:rsidRPr="00C44391">
              <w:rPr>
                <w:rFonts w:asciiTheme="majorBidi" w:hAnsiTheme="majorBidi" w:cstheme="majorBidi"/>
                <w:spacing w:val="-6"/>
                <w:sz w:val="24"/>
                <w:szCs w:val="24"/>
                <w:vertAlign w:val="superscript"/>
                <w:lang w:val="en-US" w:eastAsia="en-US"/>
              </w:rPr>
              <w:t>1</w:t>
            </w:r>
            <w:proofErr w:type="gramEnd"/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17AAFBA" w14:textId="77777777" w:rsidR="00085756" w:rsidRPr="004753B3" w:rsidRDefault="00085756" w:rsidP="00085756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7C4E21D" w14:textId="68740E4E" w:rsidR="00085756" w:rsidRPr="004753B3" w:rsidRDefault="00C44391" w:rsidP="00BA2E66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ind w:left="-591" w:right="-51" w:hanging="23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33</w:t>
            </w:r>
            <w:r w:rsidR="00085756"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33</w:t>
            </w:r>
            <w:r w:rsidR="00085756" w:rsidRPr="004753B3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cs/>
                <w:lang w:val="en-US" w:eastAsia="en-US"/>
              </w:rPr>
              <w:t xml:space="preserve"> </w:t>
            </w:r>
            <w:r w:rsidRPr="00C44391">
              <w:rPr>
                <w:rFonts w:asciiTheme="majorBidi" w:hAnsiTheme="majorBidi" w:cstheme="majorBidi"/>
                <w:spacing w:val="-6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085756" w:rsidRPr="004753B3" w14:paraId="5F8B65D1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187ADCCA" w14:textId="3DF2DC15" w:rsidR="00085756" w:rsidRPr="004753B3" w:rsidRDefault="00085756" w:rsidP="00085756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156" w:right="-108" w:hanging="84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Digital Games International Private</w:t>
            </w:r>
          </w:p>
          <w:p w14:paraId="5597AF86" w14:textId="6D316449" w:rsidR="00085756" w:rsidRPr="004753B3" w:rsidRDefault="00085756" w:rsidP="00085756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156" w:right="-108" w:hanging="84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Limited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3B83C6DF" w14:textId="08721FC0" w:rsidR="00085756" w:rsidRPr="004753B3" w:rsidRDefault="00B11D94" w:rsidP="00085756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Theme="majorBidi" w:hAnsiTheme="majorBidi" w:cstheme="majorBidi"/>
                <w:strike/>
                <w:snapToGrid w:val="0"/>
                <w:color w:val="FF0000"/>
                <w:sz w:val="24"/>
                <w:szCs w:val="24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val="en-US" w:eastAsia="en-US"/>
              </w:rPr>
              <w:t>ผู้ให้บริการเกมส์ออนไลน์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F7E09D2" w14:textId="77777777" w:rsidR="00085756" w:rsidRPr="004753B3" w:rsidRDefault="00085756" w:rsidP="00085756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สิงคโปร์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1BD9A5C1" w14:textId="6AE2C5D3" w:rsidR="00085756" w:rsidRPr="004753B3" w:rsidRDefault="00C44391" w:rsidP="00BA2E66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ind w:left="-591" w:right="-51" w:hanging="230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33</w:t>
            </w:r>
            <w:r w:rsidR="00085756"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33</w:t>
            </w:r>
            <w:r w:rsidR="00085756"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C44391">
              <w:rPr>
                <w:rFonts w:asciiTheme="majorBidi" w:hAnsiTheme="majorBidi" w:cstheme="majorBidi"/>
                <w:spacing w:val="-6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6EE48EE" w14:textId="77777777" w:rsidR="00085756" w:rsidRPr="004753B3" w:rsidRDefault="00085756" w:rsidP="00085756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A09E912" w14:textId="197A0D76" w:rsidR="00085756" w:rsidRPr="004753B3" w:rsidRDefault="00C44391" w:rsidP="00BA2E66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ind w:left="-591" w:right="-51" w:hanging="230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33</w:t>
            </w:r>
            <w:r w:rsidR="00BB69C0"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33</w:t>
            </w:r>
            <w:r w:rsidR="00BB69C0"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C44391">
              <w:rPr>
                <w:rFonts w:asciiTheme="majorBidi" w:hAnsiTheme="majorBidi" w:cstheme="majorBidi"/>
                <w:spacing w:val="-6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02452E" w:rsidRPr="004753B3" w14:paraId="7783BDE6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524E5A2A" w14:textId="08ED6490" w:rsidR="0002452E" w:rsidRPr="004753B3" w:rsidRDefault="0002452E" w:rsidP="0002452E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156" w:right="-108" w:hanging="84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บริษัท สห แอดวานซ์ เน็ทเวอร์ค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22E5F020" w14:textId="2CF2A2F7" w:rsidR="0002452E" w:rsidRPr="004753B3" w:rsidRDefault="0002452E" w:rsidP="0002452E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ผู้พัฒนาโครงสร้างพื้นฐานโครงข่ายใยแก้วนำแสง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A39C08F" w14:textId="0D215201" w:rsidR="0002452E" w:rsidRPr="004753B3" w:rsidRDefault="0002452E" w:rsidP="0002452E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449D0BFC" w14:textId="6EDF41D8" w:rsidR="0002452E" w:rsidRPr="004753B3" w:rsidRDefault="00C44391" w:rsidP="00BA2E66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ind w:left="-591" w:right="-51" w:hanging="230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70</w:t>
            </w:r>
            <w:r w:rsidR="0002452E"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00</w:t>
            </w:r>
            <w:r w:rsidR="0002452E"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C44391">
              <w:rPr>
                <w:rFonts w:asciiTheme="majorBidi" w:hAnsiTheme="majorBidi" w:cstheme="majorBidi"/>
                <w:spacing w:val="-6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7E19AD0" w14:textId="77777777" w:rsidR="0002452E" w:rsidRPr="004753B3" w:rsidRDefault="0002452E" w:rsidP="0002452E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4FCF65B" w14:textId="110E7E96" w:rsidR="0002452E" w:rsidRPr="004753B3" w:rsidRDefault="00C44391" w:rsidP="00BA2E66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ind w:left="-591" w:right="-51" w:hanging="23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70</w:t>
            </w:r>
            <w:r w:rsidR="0002452E"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C44391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00</w:t>
            </w:r>
            <w:r w:rsidR="0002452E"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C44391">
              <w:rPr>
                <w:rFonts w:asciiTheme="majorBidi" w:hAnsiTheme="majorBidi" w:cstheme="majorBidi"/>
                <w:spacing w:val="-6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</w:tbl>
    <w:p w14:paraId="2908EB2C" w14:textId="77777777" w:rsidR="006C7F2D" w:rsidRPr="004753B3" w:rsidRDefault="006C7F2D" w:rsidP="00987598">
      <w:pPr>
        <w:rPr>
          <w:rFonts w:asciiTheme="majorBidi" w:hAnsiTheme="majorBidi" w:cstheme="majorBidi"/>
          <w:sz w:val="2"/>
          <w:szCs w:val="2"/>
        </w:rPr>
      </w:pPr>
    </w:p>
    <w:p w14:paraId="121FD38A" w14:textId="77777777" w:rsidR="00A8434D" w:rsidRPr="004753B3" w:rsidRDefault="00A8434D" w:rsidP="00987598">
      <w:pPr>
        <w:rPr>
          <w:rFonts w:asciiTheme="majorBidi" w:hAnsiTheme="majorBidi" w:cstheme="majorBidi"/>
          <w:sz w:val="2"/>
          <w:szCs w:val="2"/>
        </w:rPr>
      </w:pPr>
    </w:p>
    <w:p w14:paraId="6913FF30" w14:textId="2B8D3E85" w:rsidR="00085756" w:rsidRPr="004753B3" w:rsidRDefault="00C44391" w:rsidP="00085756">
      <w:pPr>
        <w:spacing w:before="240"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proofErr w:type="gramStart"/>
      <w:r w:rsidRPr="00C44391">
        <w:rPr>
          <w:rFonts w:asciiTheme="majorBidi" w:hAnsiTheme="majorBidi" w:cstheme="majorBidi"/>
          <w:spacing w:val="-6"/>
          <w:vertAlign w:val="superscript"/>
        </w:rPr>
        <w:t>1</w:t>
      </w:r>
      <w:r w:rsidR="00085756" w:rsidRPr="004753B3">
        <w:rPr>
          <w:rFonts w:asciiTheme="majorBidi" w:hAnsiTheme="majorBidi" w:cstheme="majorBidi"/>
          <w:spacing w:val="-6"/>
          <w:cs/>
        </w:rPr>
        <w:t xml:space="preserve">  สัดส่วนความเป็นเจ้าของในบริษัทย่อยทางอ้อม</w:t>
      </w:r>
      <w:proofErr w:type="gramEnd"/>
      <w:r w:rsidR="00085756" w:rsidRPr="004753B3">
        <w:rPr>
          <w:rFonts w:asciiTheme="majorBidi" w:hAnsiTheme="majorBidi" w:cstheme="majorBidi"/>
          <w:spacing w:val="-6"/>
          <w:cs/>
        </w:rPr>
        <w:t xml:space="preserve"> บริษัทร่วมและการร่วมค้า แสดงโดยสัดส่วนของความเป็นเจ้าของที่ถือโดยบริษัทย่อย</w:t>
      </w:r>
    </w:p>
    <w:p w14:paraId="24F1DBD1" w14:textId="7D7D10C7" w:rsidR="00DF24E8" w:rsidRPr="004753B3" w:rsidRDefault="00C44391" w:rsidP="00DF24E8">
      <w:pPr>
        <w:tabs>
          <w:tab w:val="left" w:pos="540"/>
        </w:tabs>
        <w:spacing w:before="240" w:after="240"/>
        <w:ind w:left="720" w:hanging="180"/>
        <w:jc w:val="thaiDistribute"/>
        <w:rPr>
          <w:rFonts w:asciiTheme="majorBidi" w:hAnsiTheme="majorBidi" w:cstheme="majorBidi"/>
          <w:spacing w:val="2"/>
          <w:cs/>
        </w:rPr>
      </w:pPr>
      <w:proofErr w:type="gramStart"/>
      <w:r w:rsidRPr="00C44391">
        <w:rPr>
          <w:rFonts w:asciiTheme="majorBidi" w:hAnsiTheme="majorBidi" w:cstheme="majorBidi"/>
          <w:spacing w:val="-6"/>
          <w:vertAlign w:val="superscript"/>
        </w:rPr>
        <w:t>2</w:t>
      </w:r>
      <w:r w:rsidR="00085756" w:rsidRPr="004753B3">
        <w:rPr>
          <w:rFonts w:asciiTheme="majorBidi" w:hAnsiTheme="majorBidi" w:cstheme="majorBidi"/>
          <w:spacing w:val="-6"/>
          <w:cs/>
        </w:rPr>
        <w:t xml:space="preserve">  </w:t>
      </w:r>
      <w:r w:rsidR="00085756" w:rsidRPr="004753B3">
        <w:rPr>
          <w:rFonts w:asciiTheme="majorBidi" w:hAnsiTheme="majorBidi" w:cstheme="majorBidi"/>
          <w:spacing w:val="-4"/>
          <w:cs/>
        </w:rPr>
        <w:t>วันที่</w:t>
      </w:r>
      <w:proofErr w:type="gramEnd"/>
      <w:r w:rsidR="00085756" w:rsidRPr="004753B3">
        <w:rPr>
          <w:rFonts w:asciiTheme="majorBidi" w:hAnsiTheme="majorBidi" w:cstheme="majorBidi"/>
          <w:spacing w:val="-4"/>
          <w:cs/>
        </w:rPr>
        <w:t xml:space="preserve"> </w:t>
      </w:r>
      <w:r w:rsidRPr="00C44391">
        <w:rPr>
          <w:rFonts w:asciiTheme="majorBidi" w:hAnsiTheme="majorBidi" w:cstheme="majorBidi"/>
          <w:spacing w:val="-4"/>
        </w:rPr>
        <w:t>1</w:t>
      </w:r>
      <w:r w:rsidR="00085756" w:rsidRPr="004753B3">
        <w:rPr>
          <w:rFonts w:asciiTheme="majorBidi" w:hAnsiTheme="majorBidi" w:cstheme="majorBidi"/>
          <w:spacing w:val="-4"/>
          <w:cs/>
        </w:rPr>
        <w:t xml:space="preserve"> กันยายน </w:t>
      </w:r>
      <w:r w:rsidRPr="00C44391">
        <w:rPr>
          <w:rFonts w:asciiTheme="majorBidi" w:hAnsiTheme="majorBidi" w:cstheme="majorBidi"/>
          <w:spacing w:val="-4"/>
        </w:rPr>
        <w:t>2563</w:t>
      </w:r>
      <w:r w:rsidR="00085756" w:rsidRPr="004753B3">
        <w:rPr>
          <w:rFonts w:asciiTheme="majorBidi" w:hAnsiTheme="majorBidi" w:cstheme="majorBidi"/>
          <w:spacing w:val="-4"/>
          <w:cs/>
        </w:rPr>
        <w:t xml:space="preserve"> บริษัท แอดวานซ์ ดาต้าเน็ทเวอร์ค คอมมิวนิเคชั่นส์ จำกัด (“</w:t>
      </w:r>
      <w:r w:rsidR="00085756" w:rsidRPr="004753B3">
        <w:rPr>
          <w:rFonts w:asciiTheme="majorBidi" w:hAnsiTheme="majorBidi" w:cstheme="majorBidi"/>
          <w:spacing w:val="-4"/>
        </w:rPr>
        <w:t>ADC</w:t>
      </w:r>
      <w:r w:rsidR="00085756" w:rsidRPr="004753B3">
        <w:rPr>
          <w:rFonts w:asciiTheme="majorBidi" w:hAnsiTheme="majorBidi" w:cstheme="majorBidi"/>
          <w:spacing w:val="-4"/>
          <w:cs/>
        </w:rPr>
        <w:t xml:space="preserve">”) </w:t>
      </w:r>
      <w:r w:rsidR="00C074B4" w:rsidRPr="004753B3">
        <w:rPr>
          <w:rFonts w:asciiTheme="majorBidi" w:hAnsiTheme="majorBidi" w:cstheme="majorBidi"/>
          <w:spacing w:val="-4"/>
          <w:cs/>
        </w:rPr>
        <w:t>ได้</w:t>
      </w:r>
      <w:r w:rsidR="00085756" w:rsidRPr="004753B3">
        <w:rPr>
          <w:rFonts w:asciiTheme="majorBidi" w:hAnsiTheme="majorBidi" w:cstheme="majorBidi"/>
          <w:spacing w:val="-4"/>
          <w:cs/>
        </w:rPr>
        <w:t>จดทะเบียนเลิกกิจการกับกระทรวงพาณิชย</w:t>
      </w:r>
      <w:r w:rsidR="006F6996" w:rsidRPr="004753B3">
        <w:rPr>
          <w:rFonts w:asciiTheme="majorBidi" w:hAnsiTheme="majorBidi" w:cstheme="majorBidi"/>
          <w:spacing w:val="-4"/>
          <w:cs/>
        </w:rPr>
        <w:t>์</w:t>
      </w:r>
      <w:r w:rsidR="00A26E91" w:rsidRPr="004753B3">
        <w:rPr>
          <w:rFonts w:asciiTheme="majorBidi" w:hAnsiTheme="majorBidi" w:cstheme="majorBidi"/>
          <w:spacing w:val="-4"/>
          <w:cs/>
        </w:rPr>
        <w:br/>
      </w:r>
      <w:r w:rsidR="00085756" w:rsidRPr="004753B3">
        <w:rPr>
          <w:rFonts w:asciiTheme="majorBidi" w:hAnsiTheme="majorBidi" w:cstheme="majorBidi"/>
          <w:spacing w:val="2"/>
          <w:cs/>
        </w:rPr>
        <w:t xml:space="preserve">โดย ณ วันที่ </w:t>
      </w:r>
      <w:r w:rsidRPr="00C44391">
        <w:rPr>
          <w:rFonts w:asciiTheme="majorBidi" w:hAnsiTheme="majorBidi" w:cstheme="majorBidi"/>
          <w:spacing w:val="2"/>
        </w:rPr>
        <w:t>31</w:t>
      </w:r>
      <w:r w:rsidR="00085756" w:rsidRPr="004753B3">
        <w:rPr>
          <w:rFonts w:asciiTheme="majorBidi" w:hAnsiTheme="majorBidi" w:cstheme="majorBidi"/>
          <w:spacing w:val="2"/>
          <w:cs/>
        </w:rPr>
        <w:t xml:space="preserve"> </w:t>
      </w:r>
      <w:r w:rsidR="278FF8D2" w:rsidRPr="004753B3">
        <w:rPr>
          <w:rFonts w:asciiTheme="majorBidi" w:hAnsiTheme="majorBidi" w:cstheme="majorBidi"/>
          <w:spacing w:val="2"/>
          <w:cs/>
        </w:rPr>
        <w:t>มีนาคม</w:t>
      </w:r>
      <w:r w:rsidR="00085756" w:rsidRPr="004753B3">
        <w:rPr>
          <w:rFonts w:asciiTheme="majorBidi" w:hAnsiTheme="majorBidi" w:cstheme="majorBidi"/>
          <w:spacing w:val="2"/>
          <w:cs/>
        </w:rPr>
        <w:t xml:space="preserve"> </w:t>
      </w:r>
      <w:r w:rsidRPr="00C44391">
        <w:rPr>
          <w:rFonts w:asciiTheme="majorBidi" w:hAnsiTheme="majorBidi" w:cstheme="majorBidi"/>
          <w:spacing w:val="2"/>
        </w:rPr>
        <w:t>2564</w:t>
      </w:r>
      <w:r w:rsidR="00085756" w:rsidRPr="004753B3">
        <w:rPr>
          <w:rFonts w:asciiTheme="majorBidi" w:hAnsiTheme="majorBidi" w:cstheme="majorBidi"/>
          <w:spacing w:val="2"/>
          <w:cs/>
        </w:rPr>
        <w:t xml:space="preserve"> </w:t>
      </w:r>
      <w:r w:rsidR="00085756" w:rsidRPr="004753B3">
        <w:rPr>
          <w:rFonts w:asciiTheme="majorBidi" w:hAnsiTheme="majorBidi" w:cstheme="majorBidi"/>
          <w:spacing w:val="2"/>
        </w:rPr>
        <w:t xml:space="preserve">ADC </w:t>
      </w:r>
      <w:r w:rsidR="00085756" w:rsidRPr="004753B3">
        <w:rPr>
          <w:rFonts w:asciiTheme="majorBidi" w:hAnsiTheme="majorBidi" w:cstheme="majorBidi"/>
          <w:spacing w:val="2"/>
          <w:cs/>
        </w:rPr>
        <w:t xml:space="preserve">มีเงินสดและรายการเทียบเท่าเงินสด </w:t>
      </w:r>
      <w:r w:rsidR="00A13B6F">
        <w:rPr>
          <w:rFonts w:asciiTheme="majorBidi" w:hAnsiTheme="majorBidi" w:cstheme="majorBidi"/>
          <w:spacing w:val="2"/>
        </w:rPr>
        <w:t>89</w:t>
      </w:r>
      <w:r w:rsidR="00085756" w:rsidRPr="004753B3">
        <w:rPr>
          <w:rFonts w:asciiTheme="majorBidi" w:hAnsiTheme="majorBidi" w:cstheme="majorBidi"/>
          <w:spacing w:val="2"/>
          <w:cs/>
        </w:rPr>
        <w:t xml:space="preserve"> ล้านบาทรวมอยู่ในรายการเงินสดและรายการเทียบเท่าเงินสดของงบแสดงฐานะการเงินรวม สำหรับรายการที่เหลือไม่เป็นรายการสำคัญในงบแสดงฐานะการเงินรวม</w:t>
      </w:r>
      <w:r w:rsidR="00DF24E8" w:rsidRPr="004753B3">
        <w:rPr>
          <w:rFonts w:asciiTheme="majorBidi" w:hAnsiTheme="majorBidi" w:cstheme="majorBidi"/>
          <w:spacing w:val="2"/>
          <w:cs/>
        </w:rPr>
        <w:br w:type="page"/>
      </w:r>
    </w:p>
    <w:p w14:paraId="4DA4FD56" w14:textId="1AAB6FA4" w:rsidR="00AD25ED" w:rsidRPr="004753B3" w:rsidRDefault="00AF7503" w:rsidP="00C44391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>กลุ่มบริษัทและบริษัทมีรายการและความสัมพันธ์อย่างมีสาระสำคัญกับบริษัทที่เกี่ยวข้องกัน ดังนั้นงบการเงินนี้</w:t>
      </w: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>จึงอาจไม่แสดงถึงเงื่อนไขที่อาจมีอยู่หรือผลการดำเนินงานซึ่งอาจเกิดขึ้นในกรณีที่กลุ่มบริษัทและบริษัทได้</w:t>
      </w:r>
      <w:r w:rsidRPr="004753B3">
        <w:rPr>
          <w:rFonts w:asciiTheme="majorBidi" w:hAnsiTheme="majorBidi" w:cstheme="majorBidi"/>
          <w:sz w:val="30"/>
          <w:szCs w:val="30"/>
          <w:cs/>
        </w:rPr>
        <w:t>ดำเนินงานโดยปราศจากความสัมพันธ์ดังกล่าว</w:t>
      </w:r>
    </w:p>
    <w:p w14:paraId="6426E666" w14:textId="0C469051" w:rsidR="002C1D5B" w:rsidRPr="004753B3" w:rsidRDefault="002C1D5B" w:rsidP="004753B3">
      <w:pPr>
        <w:ind w:left="547"/>
        <w:jc w:val="thaiDistribute"/>
        <w:rPr>
          <w:rFonts w:asciiTheme="majorBidi" w:hAnsiTheme="majorBidi" w:cstheme="majorBidi"/>
          <w:b/>
          <w:bCs/>
          <w:spacing w:val="2"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pacing w:val="2"/>
          <w:sz w:val="30"/>
          <w:szCs w:val="30"/>
          <w:cs/>
        </w:rPr>
        <w:t xml:space="preserve">การแพร่ระบาดของโรคติดเชื้อไวรัสโคโรนา </w:t>
      </w:r>
      <w:r w:rsidR="00C44391" w:rsidRPr="00C44391">
        <w:rPr>
          <w:rFonts w:asciiTheme="majorBidi" w:hAnsiTheme="majorBidi" w:cstheme="majorBidi"/>
          <w:b/>
          <w:bCs/>
          <w:spacing w:val="2"/>
          <w:sz w:val="30"/>
          <w:szCs w:val="30"/>
        </w:rPr>
        <w:t>2019</w:t>
      </w:r>
    </w:p>
    <w:p w14:paraId="45226B95" w14:textId="7205C311" w:rsidR="002C1D5B" w:rsidRPr="004753B3" w:rsidRDefault="002C1D5B" w:rsidP="004753B3">
      <w:pPr>
        <w:spacing w:after="360"/>
        <w:ind w:left="547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="00C44391" w:rsidRPr="00C44391">
        <w:rPr>
          <w:rFonts w:asciiTheme="majorBidi" w:hAnsiTheme="majorBidi" w:cstheme="majorBidi"/>
          <w:spacing w:val="2"/>
          <w:sz w:val="30"/>
          <w:szCs w:val="30"/>
        </w:rPr>
        <w:t>2019</w:t>
      </w: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 xml:space="preserve"> (“</w:t>
      </w:r>
      <w:r w:rsidRPr="004753B3">
        <w:rPr>
          <w:rFonts w:asciiTheme="majorBidi" w:hAnsiTheme="majorBidi" w:cstheme="majorBidi"/>
          <w:spacing w:val="2"/>
          <w:sz w:val="30"/>
          <w:szCs w:val="30"/>
        </w:rPr>
        <w:t>COVID</w:t>
      </w: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>-</w:t>
      </w:r>
      <w:r w:rsidR="00C44391" w:rsidRPr="00C44391">
        <w:rPr>
          <w:rFonts w:asciiTheme="majorBidi" w:hAnsiTheme="majorBidi" w:cstheme="majorBidi"/>
          <w:spacing w:val="2"/>
          <w:sz w:val="30"/>
          <w:szCs w:val="30"/>
        </w:rPr>
        <w:t>19</w:t>
      </w: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>”)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อย่างไรก็ตาม ฝ่ายบริหารของกลุ่มบริษัทจะติดตามความคืบหน้าของสถานการณ์ดังกล่าวอย่างต่อเนื่องและ</w:t>
      </w: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br/>
        <w:t>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</w:t>
      </w:r>
    </w:p>
    <w:p w14:paraId="6125AA54" w14:textId="0ED47051" w:rsidR="00164FFE" w:rsidRPr="004753B3" w:rsidRDefault="00164FFE" w:rsidP="004753B3">
      <w:pPr>
        <w:numPr>
          <w:ilvl w:val="0"/>
          <w:numId w:val="11"/>
        </w:numPr>
        <w:spacing w:before="240"/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</w:t>
      </w:r>
      <w:r w:rsidR="003A0F07" w:rsidRPr="004753B3">
        <w:rPr>
          <w:rFonts w:asciiTheme="majorBidi" w:hAnsiTheme="majorBidi" w:cstheme="majorBidi"/>
          <w:b/>
          <w:bCs/>
          <w:sz w:val="30"/>
          <w:szCs w:val="30"/>
          <w:cs/>
        </w:rPr>
        <w:t>และนำเสนอ</w:t>
      </w: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t>งบการเงิน</w:t>
      </w:r>
      <w:r w:rsidR="007A5B9F" w:rsidRPr="004753B3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</w:p>
    <w:p w14:paraId="4D4E51AC" w14:textId="0A6B126C" w:rsidR="008C49C2" w:rsidRPr="004753B3" w:rsidRDefault="008C49C2" w:rsidP="004753B3">
      <w:pPr>
        <w:numPr>
          <w:ilvl w:val="1"/>
          <w:numId w:val="11"/>
        </w:numPr>
        <w:spacing w:after="120"/>
        <w:ind w:left="1080" w:hanging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>งบการเงินระหว่างกาล</w:t>
      </w:r>
      <w:r w:rsidR="00A00CF7" w:rsidRPr="004753B3">
        <w:rPr>
          <w:rFonts w:asciiTheme="majorBidi" w:hAnsiTheme="majorBidi" w:cstheme="majorBidi"/>
          <w:spacing w:val="2"/>
          <w:sz w:val="30"/>
          <w:szCs w:val="30"/>
          <w:cs/>
        </w:rPr>
        <w:t>รวมและงบการเงินระหว่างกาลเฉพาะกิจการ</w:t>
      </w: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>นี้จัดทำขึ้น</w:t>
      </w:r>
      <w:r w:rsidR="00B30196" w:rsidRPr="004753B3">
        <w:rPr>
          <w:rFonts w:asciiTheme="majorBidi" w:hAnsiTheme="majorBidi" w:cstheme="majorBidi"/>
          <w:spacing w:val="2"/>
          <w:sz w:val="30"/>
          <w:szCs w:val="30"/>
          <w:cs/>
        </w:rPr>
        <w:t>ในสกุล</w:t>
      </w:r>
      <w:r w:rsidR="00E74321" w:rsidRPr="004753B3">
        <w:rPr>
          <w:rFonts w:asciiTheme="majorBidi" w:hAnsiTheme="majorBidi" w:cstheme="majorBidi"/>
          <w:spacing w:val="2"/>
          <w:sz w:val="30"/>
          <w:szCs w:val="30"/>
          <w:cs/>
        </w:rPr>
        <w:t>เงินบาท</w:t>
      </w:r>
      <w:r w:rsidR="00946BAC" w:rsidRPr="004753B3">
        <w:rPr>
          <w:rFonts w:asciiTheme="majorBidi" w:hAnsiTheme="majorBidi" w:cstheme="majorBidi"/>
          <w:spacing w:val="2"/>
          <w:sz w:val="30"/>
          <w:szCs w:val="30"/>
          <w:cs/>
        </w:rPr>
        <w:t>และ</w:t>
      </w:r>
      <w:r w:rsidRPr="004753B3">
        <w:rPr>
          <w:rFonts w:asciiTheme="majorBidi" w:hAnsiTheme="majorBidi" w:cstheme="majorBidi"/>
          <w:sz w:val="30"/>
          <w:szCs w:val="30"/>
          <w:cs/>
        </w:rPr>
        <w:t>ตาม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มาตรฐานการบัญชีฉบับที่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34</w:t>
      </w:r>
      <w:r w:rsidR="00B2158F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เรื่อง “</w:t>
      </w:r>
      <w:r w:rsidR="00226C6E" w:rsidRPr="004753B3">
        <w:rPr>
          <w:rFonts w:asciiTheme="majorBidi" w:hAnsiTheme="majorBidi" w:cstheme="majorBidi"/>
          <w:spacing w:val="-6"/>
          <w:sz w:val="30"/>
          <w:szCs w:val="30"/>
          <w:cs/>
        </w:rPr>
        <w:t>การรายงานทาง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การเงินระหว่างกาล” และวิธีปฏิบัติทางการบัญชีที่รับรองทั่วไปใน</w:t>
      </w: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>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07BE8211" w14:textId="774C9382" w:rsidR="00AC274A" w:rsidRPr="004753B3" w:rsidRDefault="00AC274A" w:rsidP="004753B3">
      <w:pPr>
        <w:numPr>
          <w:ilvl w:val="1"/>
          <w:numId w:val="11"/>
        </w:numPr>
        <w:spacing w:after="120"/>
        <w:ind w:left="1080" w:hanging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C44391" w:rsidRPr="00C44391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C44391" w:rsidRPr="00C44391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ซึ่งนำมาแสดงเปรียบเทียบได้มาจากงบการเงินรวมและงบการเงินเฉพาะกิจการของ</w:t>
      </w:r>
      <w:r w:rsidR="00F26C6B" w:rsidRPr="004753B3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กลุ่มบริษัทและ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บริษัทสำหรับปีสิ้นสุดวันเดียวกันซึ่งได้ตรวจสอบแล้ว</w:t>
      </w:r>
    </w:p>
    <w:p w14:paraId="5011CD4D" w14:textId="26516479" w:rsidR="000A4BC8" w:rsidRPr="004753B3" w:rsidRDefault="008C49C2" w:rsidP="004753B3">
      <w:pPr>
        <w:numPr>
          <w:ilvl w:val="1"/>
          <w:numId w:val="11"/>
        </w:numPr>
        <w:spacing w:after="120"/>
        <w:ind w:left="1080" w:hanging="540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>ผลการดำเนินงานซึ่งยังไม่ได้</w:t>
      </w:r>
      <w:r w:rsidR="007F2CC2" w:rsidRPr="004753B3">
        <w:rPr>
          <w:rFonts w:asciiTheme="majorBidi" w:hAnsiTheme="majorBidi" w:cstheme="majorBidi"/>
          <w:spacing w:val="2"/>
          <w:sz w:val="30"/>
          <w:szCs w:val="30"/>
          <w:cs/>
        </w:rPr>
        <w:t>ตรวจสอบที่ปรากฏใน</w:t>
      </w:r>
      <w:r w:rsidR="00750E2D" w:rsidRPr="004753B3">
        <w:rPr>
          <w:rFonts w:asciiTheme="majorBidi" w:hAnsiTheme="majorBidi" w:cstheme="majorBidi"/>
          <w:spacing w:val="2"/>
          <w:sz w:val="30"/>
          <w:szCs w:val="30"/>
          <w:cs/>
        </w:rPr>
        <w:t xml:space="preserve">งวดสามเดือนสิ้นสุดวันที่ </w:t>
      </w:r>
      <w:r w:rsidR="00C44391" w:rsidRPr="00C44391">
        <w:rPr>
          <w:rFonts w:asciiTheme="majorBidi" w:hAnsiTheme="majorBidi" w:cstheme="majorBidi"/>
          <w:spacing w:val="2"/>
          <w:sz w:val="30"/>
          <w:szCs w:val="30"/>
        </w:rPr>
        <w:t>31</w:t>
      </w:r>
      <w:r w:rsidR="00750E2D" w:rsidRPr="004753B3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F9010F" w:rsidRPr="004753B3">
        <w:rPr>
          <w:rFonts w:asciiTheme="majorBidi" w:hAnsiTheme="majorBidi" w:cstheme="majorBidi"/>
          <w:spacing w:val="2"/>
          <w:sz w:val="30"/>
          <w:szCs w:val="30"/>
          <w:cs/>
        </w:rPr>
        <w:t>มีนาคม</w:t>
      </w:r>
      <w:r w:rsidR="00750E2D" w:rsidRPr="004753B3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C44391" w:rsidRPr="00C44391">
        <w:rPr>
          <w:rFonts w:asciiTheme="majorBidi" w:hAnsiTheme="majorBidi" w:cstheme="majorBidi"/>
          <w:spacing w:val="2"/>
          <w:sz w:val="30"/>
          <w:szCs w:val="30"/>
        </w:rPr>
        <w:t>2564</w:t>
      </w: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3D094FBE" w14:textId="53AD14B4" w:rsidR="00E934EB" w:rsidRPr="004753B3" w:rsidRDefault="008C49C2" w:rsidP="004753B3">
      <w:pPr>
        <w:numPr>
          <w:ilvl w:val="1"/>
          <w:numId w:val="11"/>
        </w:numPr>
        <w:spacing w:after="120"/>
        <w:ind w:left="1094" w:hanging="547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</w:t>
      </w:r>
      <w:r w:rsidRPr="004753B3">
        <w:rPr>
          <w:rFonts w:asciiTheme="majorBidi" w:hAnsiTheme="majorBidi" w:cstheme="majorBidi"/>
          <w:spacing w:val="2"/>
          <w:sz w:val="30"/>
          <w:szCs w:val="30"/>
        </w:rPr>
        <w:br/>
      </w: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</w:t>
      </w:r>
      <w:r w:rsidRPr="004753B3">
        <w:rPr>
          <w:rFonts w:asciiTheme="majorBidi" w:hAnsiTheme="majorBidi" w:cstheme="majorBidi"/>
          <w:spacing w:val="2"/>
          <w:sz w:val="30"/>
          <w:szCs w:val="30"/>
        </w:rPr>
        <w:br/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ในงบการเงินระหว่างกาล ดังนั้น งบการเงินระหว่างกาลสำหรับ</w:t>
      </w:r>
      <w:r w:rsidR="00750E2D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งวดสามเดือนสิ้นสุดวันที่ </w:t>
      </w:r>
      <w:r w:rsidR="00C44391" w:rsidRPr="00C44391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F9010F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มีนาคม </w:t>
      </w:r>
      <w:r w:rsidR="00C44391" w:rsidRPr="00C44391">
        <w:rPr>
          <w:rFonts w:asciiTheme="majorBidi" w:hAnsiTheme="majorBidi" w:cstheme="majorBidi"/>
          <w:spacing w:val="-4"/>
          <w:sz w:val="30"/>
          <w:szCs w:val="30"/>
        </w:rPr>
        <w:t>2564</w:t>
      </w:r>
      <w:r w:rsidR="00F46F18" w:rsidRPr="004753B3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 xml:space="preserve">จึงควรอ่านประกอบกับงบการเงินสำหรับปีสิ้นสุดวันที่ </w:t>
      </w:r>
      <w:r w:rsidR="00C44391" w:rsidRPr="00C44391">
        <w:rPr>
          <w:rFonts w:asciiTheme="majorBidi" w:hAnsiTheme="majorBidi" w:cstheme="majorBidi"/>
          <w:spacing w:val="2"/>
          <w:sz w:val="30"/>
          <w:szCs w:val="30"/>
        </w:rPr>
        <w:t>31</w:t>
      </w: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 xml:space="preserve"> ธันวาคม </w:t>
      </w:r>
      <w:r w:rsidR="00C44391" w:rsidRPr="00C44391">
        <w:rPr>
          <w:rFonts w:asciiTheme="majorBidi" w:hAnsiTheme="majorBidi" w:cstheme="majorBidi"/>
          <w:spacing w:val="2"/>
          <w:sz w:val="30"/>
          <w:szCs w:val="30"/>
        </w:rPr>
        <w:t>2563</w:t>
      </w: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 xml:space="preserve"> ซึ่งได้มีการตรวจสอบแล้ว</w:t>
      </w:r>
    </w:p>
    <w:p w14:paraId="551AF284" w14:textId="77777777" w:rsidR="00E934EB" w:rsidRPr="004753B3" w:rsidRDefault="00E934EB" w:rsidP="004753B3">
      <w:pPr>
        <w:jc w:val="left"/>
        <w:rPr>
          <w:rFonts w:asciiTheme="majorBidi" w:hAnsiTheme="majorBidi" w:cstheme="majorBidi"/>
          <w:spacing w:val="2"/>
          <w:sz w:val="30"/>
          <w:szCs w:val="30"/>
        </w:rPr>
      </w:pP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br w:type="page"/>
      </w:r>
    </w:p>
    <w:p w14:paraId="255FCB80" w14:textId="3DF8165F" w:rsidR="00F36441" w:rsidRPr="004753B3" w:rsidRDefault="00F041AC" w:rsidP="004753B3">
      <w:pPr>
        <w:numPr>
          <w:ilvl w:val="1"/>
          <w:numId w:val="11"/>
        </w:numPr>
        <w:spacing w:after="120"/>
        <w:ind w:left="1094" w:hanging="547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รายการบัญชีระหว่างบริษัทและบริษัทย่อยที่ม</w:t>
      </w:r>
      <w:r w:rsidR="001D5082" w:rsidRPr="004753B3">
        <w:rPr>
          <w:rFonts w:asciiTheme="majorBidi" w:hAnsiTheme="majorBidi" w:cstheme="majorBidi"/>
          <w:spacing w:val="-2"/>
          <w:sz w:val="30"/>
          <w:szCs w:val="30"/>
          <w:cs/>
        </w:rPr>
        <w:t>ีสาระสำ</w:t>
      </w:r>
      <w:r w:rsidR="00CF4699" w:rsidRPr="004753B3">
        <w:rPr>
          <w:rFonts w:asciiTheme="majorBidi" w:hAnsiTheme="majorBidi" w:cstheme="majorBidi"/>
          <w:spacing w:val="-2"/>
          <w:sz w:val="30"/>
          <w:szCs w:val="30"/>
          <w:cs/>
        </w:rPr>
        <w:t>คัญได้ถูกตัดบัญชีออกจากงบ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>การเงินระหว่างกาล</w:t>
      </w:r>
      <w:r w:rsidR="00CF4699" w:rsidRPr="004753B3">
        <w:rPr>
          <w:rFonts w:asciiTheme="majorBidi" w:hAnsiTheme="majorBidi" w:cstheme="majorBidi"/>
          <w:spacing w:val="2"/>
          <w:sz w:val="30"/>
          <w:szCs w:val="30"/>
          <w:cs/>
        </w:rPr>
        <w:t>รวมนี้แล้ว งบ</w:t>
      </w: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>การเงินระหว่า</w:t>
      </w:r>
      <w:r w:rsidR="00FB7E8B" w:rsidRPr="004753B3">
        <w:rPr>
          <w:rFonts w:asciiTheme="majorBidi" w:hAnsiTheme="majorBidi" w:cstheme="majorBidi"/>
          <w:spacing w:val="2"/>
          <w:sz w:val="30"/>
          <w:szCs w:val="30"/>
          <w:cs/>
        </w:rPr>
        <w:t>งกาลรวมสำหรับ</w:t>
      </w:r>
      <w:r w:rsidR="00750E2D" w:rsidRPr="004753B3">
        <w:rPr>
          <w:rFonts w:asciiTheme="majorBidi" w:hAnsiTheme="majorBidi" w:cstheme="majorBidi"/>
          <w:spacing w:val="2"/>
          <w:sz w:val="30"/>
          <w:szCs w:val="30"/>
          <w:cs/>
        </w:rPr>
        <w:t xml:space="preserve">งวดสามเดือนสิ้นสุดวันที่ </w:t>
      </w:r>
      <w:r w:rsidR="00C44391" w:rsidRPr="00C44391">
        <w:rPr>
          <w:rFonts w:asciiTheme="majorBidi" w:hAnsiTheme="majorBidi" w:cstheme="majorBidi"/>
          <w:spacing w:val="2"/>
          <w:sz w:val="30"/>
          <w:szCs w:val="30"/>
        </w:rPr>
        <w:t>31</w:t>
      </w:r>
      <w:r w:rsidR="00F9010F" w:rsidRPr="004753B3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มีนาคม </w:t>
      </w:r>
      <w:r w:rsidR="00C44391" w:rsidRPr="00C44391">
        <w:rPr>
          <w:rFonts w:asciiTheme="majorBidi" w:hAnsiTheme="majorBidi" w:cstheme="majorBidi"/>
          <w:spacing w:val="2"/>
          <w:sz w:val="30"/>
          <w:szCs w:val="30"/>
        </w:rPr>
        <w:t>2564</w:t>
      </w:r>
      <w:r w:rsidR="00F46F18" w:rsidRPr="004753B3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505A4D" w:rsidRPr="004753B3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="00CF4699" w:rsidRPr="004753B3">
        <w:rPr>
          <w:rFonts w:asciiTheme="majorBidi" w:hAnsiTheme="majorBidi" w:cstheme="majorBidi"/>
          <w:sz w:val="30"/>
          <w:szCs w:val="30"/>
          <w:cs/>
        </w:rPr>
        <w:t>ได้จัดทำขึ้นโดยรวมงบการเงิน</w:t>
      </w:r>
      <w:r w:rsidRPr="004753B3">
        <w:rPr>
          <w:rFonts w:asciiTheme="majorBidi" w:hAnsiTheme="majorBidi" w:cstheme="majorBidi"/>
          <w:sz w:val="30"/>
          <w:szCs w:val="30"/>
          <w:cs/>
        </w:rPr>
        <w:t>ระหว่างกาลของบริษัทย่อยสำหรับ</w:t>
      </w:r>
      <w:r w:rsidR="00750E2D" w:rsidRPr="004753B3">
        <w:rPr>
          <w:rFonts w:asciiTheme="majorBidi" w:hAnsiTheme="majorBidi" w:cstheme="majorBidi"/>
          <w:sz w:val="30"/>
          <w:szCs w:val="30"/>
          <w:cs/>
        </w:rPr>
        <w:t xml:space="preserve">งวดสามเดือนสิ้นสุดวันที่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31</w:t>
      </w:r>
      <w:r w:rsidR="00F9010F" w:rsidRPr="004753B3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C44391" w:rsidRPr="00C44391">
        <w:rPr>
          <w:rFonts w:asciiTheme="majorBidi" w:hAnsiTheme="majorBidi" w:cstheme="majorBidi"/>
          <w:sz w:val="30"/>
          <w:szCs w:val="30"/>
        </w:rPr>
        <w:t>2564</w:t>
      </w:r>
      <w:r w:rsidR="00F46F18" w:rsidRPr="004753B3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>ซึ่งได้สอบทานแล้ว</w:t>
      </w:r>
    </w:p>
    <w:p w14:paraId="46DED2C3" w14:textId="38339361" w:rsidR="00580079" w:rsidRPr="004753B3" w:rsidRDefault="00580079" w:rsidP="004753B3">
      <w:pPr>
        <w:numPr>
          <w:ilvl w:val="1"/>
          <w:numId w:val="11"/>
        </w:numPr>
        <w:spacing w:after="120"/>
        <w:ind w:left="1094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2DA9AF54" w14:textId="31EC4180" w:rsidR="00580079" w:rsidRPr="004753B3" w:rsidRDefault="00580079" w:rsidP="004753B3">
      <w:pPr>
        <w:spacing w:after="120"/>
        <w:ind w:left="1094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ในระหว่างงวด กลุ่มบริษัทและบริษัทได้นำมาตรฐานการรายงานทางการเงินฉบับปรับปรุงและกรอบแนวคิดสำหรับการรายงานทางการเงิน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1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C44391" w:rsidRPr="00C44391">
        <w:rPr>
          <w:rFonts w:asciiTheme="majorBidi" w:hAnsiTheme="majorBidi" w:cstheme="majorBidi"/>
          <w:sz w:val="30"/>
          <w:szCs w:val="30"/>
        </w:rPr>
        <w:t>2564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โดยส่วนใหญ่เป็นการปรับปรุงการอ้างอิงกรอบแนวคิดในมาตรฐานการรายงานทางการเงิน การปรับปรุงคำนิยามของธุรกิจ การปรับปรุงคำนิยามของความมีสาระสำคัญ และข้อกำหนดทางการบัญชีเกี่ยวกับการปฏิรูปอัตราดอกเบี้ยอ้างอิง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และบริษัท</w:t>
      </w:r>
    </w:p>
    <w:p w14:paraId="05947746" w14:textId="004D7563" w:rsidR="00580079" w:rsidRPr="004753B3" w:rsidRDefault="00580079" w:rsidP="004753B3">
      <w:pPr>
        <w:numPr>
          <w:ilvl w:val="1"/>
          <w:numId w:val="11"/>
        </w:numPr>
        <w:spacing w:after="120"/>
        <w:ind w:left="1094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369CF9F5" w14:textId="49E5D911" w:rsidR="00580079" w:rsidRPr="004753B3" w:rsidRDefault="00580079" w:rsidP="004753B3">
      <w:pPr>
        <w:spacing w:after="120"/>
        <w:ind w:left="1094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</w:t>
      </w:r>
      <w:r w:rsidRPr="004753B3">
        <w:rPr>
          <w:rFonts w:asciiTheme="majorBidi" w:hAnsiTheme="majorBidi" w:cstheme="majorBidi"/>
          <w:sz w:val="30"/>
          <w:szCs w:val="30"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16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เรื่อง สัญญาเช่า </w:t>
      </w:r>
      <w:r w:rsidRPr="004753B3">
        <w:rPr>
          <w:rFonts w:asciiTheme="majorBidi" w:hAnsiTheme="majorBidi" w:cstheme="majorBidi"/>
          <w:sz w:val="30"/>
          <w:szCs w:val="30"/>
        </w:rPr>
        <w:t xml:space="preserve">(“TFRS </w:t>
      </w:r>
      <w:r w:rsidR="00C44391" w:rsidRPr="00C44391">
        <w:rPr>
          <w:rFonts w:asciiTheme="majorBidi" w:hAnsiTheme="majorBidi" w:cstheme="majorBidi"/>
          <w:sz w:val="30"/>
          <w:szCs w:val="30"/>
        </w:rPr>
        <w:t>16</w:t>
      </w:r>
      <w:r w:rsidRPr="004753B3">
        <w:rPr>
          <w:rFonts w:asciiTheme="majorBidi" w:hAnsiTheme="majorBidi" w:cstheme="majorBidi"/>
          <w:sz w:val="30"/>
          <w:szCs w:val="30"/>
        </w:rPr>
        <w:t>”)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ฉบับปรับปรุง</w:t>
      </w:r>
      <w:r w:rsidRPr="004753B3">
        <w:rPr>
          <w:rFonts w:asciiTheme="majorBidi" w:hAnsiTheme="majorBidi" w:cstheme="majorBidi"/>
          <w:sz w:val="30"/>
          <w:szCs w:val="30"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ได้เพิ่มข้อกำหนดสำหรับข้อยกเว้นชั่วคราวที่เกิดขึ้นจากการปฏิรูปอัตราดอกเบี้ยอ้างอิง 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1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C44391" w:rsidRPr="00C44391">
        <w:rPr>
          <w:rFonts w:asciiTheme="majorBidi" w:hAnsiTheme="majorBidi" w:cstheme="majorBidi"/>
          <w:sz w:val="30"/>
          <w:szCs w:val="30"/>
        </w:rPr>
        <w:t>2565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เป็นต้นไป ทั้งนี้อนุญาตให้กิจการถือปฏิบัติก่อนวันที่มีผลบังคับใช้ได้ ซึ่ง </w:t>
      </w:r>
      <w:r w:rsidRPr="004753B3">
        <w:rPr>
          <w:rFonts w:asciiTheme="majorBidi" w:hAnsiTheme="majorBidi" w:cstheme="majorBidi"/>
          <w:sz w:val="30"/>
          <w:szCs w:val="30"/>
        </w:rPr>
        <w:t xml:space="preserve">TFRS </w:t>
      </w:r>
      <w:r w:rsidR="00C44391" w:rsidRPr="00C44391">
        <w:rPr>
          <w:rFonts w:asciiTheme="majorBidi" w:hAnsiTheme="majorBidi" w:cstheme="majorBidi"/>
          <w:sz w:val="30"/>
          <w:szCs w:val="30"/>
        </w:rPr>
        <w:t>16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ฉบับปรับปรุงนี้ได้ประกาศในราชกิจจานุเบกษาแล้วเมื่อวันที่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27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C44391" w:rsidRPr="00C44391">
        <w:rPr>
          <w:rFonts w:asciiTheme="majorBidi" w:hAnsiTheme="majorBidi" w:cstheme="majorBidi"/>
          <w:sz w:val="30"/>
          <w:szCs w:val="30"/>
        </w:rPr>
        <w:t>2564</w:t>
      </w:r>
    </w:p>
    <w:p w14:paraId="14DE074A" w14:textId="7A3FB092" w:rsidR="00E934EB" w:rsidRPr="004753B3" w:rsidRDefault="00580079" w:rsidP="004753B3">
      <w:pPr>
        <w:spacing w:after="120"/>
        <w:ind w:left="1094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ผู้บริหารของกลุ่มบริษัทและบริษัทจะนำมาตรฐานการรายงานทางการเงินที่เกี่ยวข้องมาเริ่มถือปฏิบัติกับงบการเงินของกลุ่มบริษัทและบริษัทเมื่อมาตรฐานการรายงานทางการเงินดังกล่าวมีผลบังคับใช้ โดย</w:t>
      </w: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>ผู้บริหารของกลุ่มบริษัทและบริษัทอยู่ระหว่างการประเมินผลกระทบจากมาตรฐานการรายงานทางการเงินดังกล่าวที่มีต่องบการเงินของ</w:t>
      </w:r>
      <w:r w:rsidR="00506D51" w:rsidRPr="004753B3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กลุ่มบริษัทและบริษัท</w:t>
      </w: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>ในงวดที่จะเริ่มถือปฏิบัติ</w:t>
      </w:r>
    </w:p>
    <w:p w14:paraId="7865D91B" w14:textId="77777777" w:rsidR="00E934EB" w:rsidRPr="004753B3" w:rsidRDefault="00E934EB" w:rsidP="004753B3">
      <w:pPr>
        <w:jc w:val="left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br w:type="page"/>
      </w:r>
    </w:p>
    <w:p w14:paraId="220A1A05" w14:textId="19AC6467" w:rsidR="007A5B9F" w:rsidRPr="004753B3" w:rsidRDefault="003621CB" w:rsidP="004753B3">
      <w:pPr>
        <w:numPr>
          <w:ilvl w:val="1"/>
          <w:numId w:val="11"/>
        </w:numPr>
        <w:ind w:left="1094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lastRenderedPageBreak/>
        <w:t>ดุลยพินิจ</w:t>
      </w:r>
      <w:r w:rsidR="007C7B85" w:rsidRPr="004753B3">
        <w:rPr>
          <w:rFonts w:asciiTheme="majorBidi" w:hAnsiTheme="majorBidi" w:cstheme="majorBidi"/>
          <w:sz w:val="30"/>
          <w:szCs w:val="30"/>
          <w:cs/>
        </w:rPr>
        <w:t>และการประมาณการ</w:t>
      </w:r>
    </w:p>
    <w:p w14:paraId="0A6D7A50" w14:textId="77777777" w:rsidR="0033002E" w:rsidRPr="004753B3" w:rsidRDefault="0033002E" w:rsidP="004753B3">
      <w:pPr>
        <w:tabs>
          <w:tab w:val="left" w:pos="3240"/>
        </w:tabs>
        <w:spacing w:after="240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pacing w:val="4"/>
          <w:sz w:val="30"/>
          <w:szCs w:val="30"/>
          <w:cs/>
        </w:rPr>
        <w:t>ในการจัดทำงบการเงินระหว่างกาลนี้เป็นไปตามมาตรฐานการรายงานทางการเงิน ผู้บริหารต้องใช้ดุลย</w:t>
      </w:r>
      <w:r w:rsidRPr="004753B3">
        <w:rPr>
          <w:rFonts w:asciiTheme="majorBidi" w:hAnsiTheme="majorBidi" w:cstheme="majorBidi"/>
          <w:sz w:val="30"/>
          <w:szCs w:val="30"/>
          <w:cs/>
        </w:rPr>
        <w:t>พินิจ ในการประมาณและการตั้งข้อสมมติฐานหลายประการ ซึ่งมีผลกระทบต่อการกำหนดนโยบายการบัญชี การประมาณการและการตั้งข้อสมมติฐานหลายประการ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</w:t>
      </w:r>
      <w:r w:rsidR="00AB31B0" w:rsidRPr="004753B3">
        <w:rPr>
          <w:rFonts w:asciiTheme="majorBidi" w:hAnsiTheme="majorBidi" w:cstheme="majorBidi"/>
          <w:sz w:val="30"/>
          <w:szCs w:val="30"/>
          <w:cs/>
        </w:rPr>
        <w:t>เกิดขึ้น ณ วันสิ้นรอบระยะเวลา</w:t>
      </w:r>
      <w:r w:rsidRPr="004753B3">
        <w:rPr>
          <w:rFonts w:asciiTheme="majorBidi" w:hAnsiTheme="majorBidi" w:cstheme="majorBidi"/>
          <w:sz w:val="30"/>
          <w:szCs w:val="30"/>
          <w:cs/>
        </w:rPr>
        <w:t>รายงาน รวมทั้งการแสดงรายได้และค่าใช้จ่ายของงวดบัญชี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2F1F55F0" w14:textId="0F43A571" w:rsidR="007A5B9F" w:rsidRPr="004753B3" w:rsidRDefault="007A5B9F" w:rsidP="004753B3">
      <w:pPr>
        <w:tabs>
          <w:tab w:val="left" w:pos="3240"/>
        </w:tabs>
        <w:spacing w:after="240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</w:t>
      </w:r>
      <w:r w:rsidR="003621CB" w:rsidRPr="004753B3">
        <w:rPr>
          <w:rFonts w:asciiTheme="majorBidi" w:hAnsiTheme="majorBidi" w:cstheme="majorBidi"/>
          <w:sz w:val="30"/>
          <w:szCs w:val="30"/>
          <w:cs/>
        </w:rPr>
        <w:t>ดุลยพินิจ</w:t>
      </w:r>
      <w:r w:rsidRPr="004753B3">
        <w:rPr>
          <w:rFonts w:asciiTheme="majorBidi" w:hAnsiTheme="majorBidi" w:cstheme="majorBidi"/>
          <w:sz w:val="30"/>
          <w:szCs w:val="30"/>
          <w:cs/>
        </w:rPr>
        <w:t>อย่างมีนัยสำคัญในการถือปฏิบัติตาม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นโยบายการบัญชีของกลุ่มบริษัท</w:t>
      </w:r>
      <w:r w:rsidR="00AF7503" w:rsidRPr="004753B3">
        <w:rPr>
          <w:rFonts w:asciiTheme="majorBidi" w:hAnsiTheme="majorBidi" w:cstheme="majorBidi"/>
          <w:spacing w:val="-6"/>
          <w:sz w:val="30"/>
          <w:szCs w:val="30"/>
          <w:cs/>
        </w:rPr>
        <w:t>และ</w:t>
      </w:r>
      <w:r w:rsidR="007D41EC" w:rsidRPr="004753B3">
        <w:rPr>
          <w:rFonts w:asciiTheme="majorBidi" w:hAnsiTheme="majorBidi" w:cstheme="majorBidi"/>
          <w:spacing w:val="-6"/>
          <w:sz w:val="30"/>
          <w:szCs w:val="30"/>
          <w:cs/>
        </w:rPr>
        <w:t>บริษัท</w:t>
      </w:r>
      <w:r w:rsidR="003E799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และแหล่งข้อมูลสำคัญของความไม่แน่นอนในการประมาณการ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ซึ่งถือปฏิบัติเช่นเดียวกันในการจัดทำงบการเงินสำหรับปีสิ้นสุดวันที่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31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C44391" w:rsidRPr="00C44391">
        <w:rPr>
          <w:rFonts w:asciiTheme="majorBidi" w:hAnsiTheme="majorBidi" w:cstheme="majorBidi"/>
          <w:sz w:val="30"/>
          <w:szCs w:val="30"/>
        </w:rPr>
        <w:t>2563</w:t>
      </w:r>
    </w:p>
    <w:p w14:paraId="17E55243" w14:textId="674B9FE8" w:rsidR="00946BAC" w:rsidRPr="004753B3" w:rsidRDefault="00946BAC" w:rsidP="004753B3">
      <w:pPr>
        <w:numPr>
          <w:ilvl w:val="1"/>
          <w:numId w:val="11"/>
        </w:numPr>
        <w:ind w:left="1094" w:hanging="547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4753B3">
        <w:rPr>
          <w:rFonts w:asciiTheme="majorBidi" w:hAnsiTheme="majorBidi" w:cstheme="majorBidi"/>
          <w:spacing w:val="-8"/>
          <w:sz w:val="30"/>
          <w:szCs w:val="30"/>
          <w:cs/>
        </w:rPr>
        <w:t>นโยบายการบัญชีที่สำคัญ</w:t>
      </w:r>
    </w:p>
    <w:p w14:paraId="1AA07800" w14:textId="62CA549E" w:rsidR="00316A3D" w:rsidRPr="004753B3" w:rsidRDefault="00946BAC" w:rsidP="004753B3">
      <w:pPr>
        <w:spacing w:after="360"/>
        <w:ind w:left="108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>งบการเงินระหว่างกาล</w:t>
      </w:r>
      <w:r w:rsidRPr="004753B3">
        <w:rPr>
          <w:rFonts w:asciiTheme="majorBidi" w:hAnsiTheme="majorBidi" w:cstheme="majorBidi"/>
          <w:sz w:val="30"/>
          <w:szCs w:val="30"/>
          <w:cs/>
        </w:rPr>
        <w:t>จัดทำ</w:t>
      </w: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>ขึ้นโดยใช้หลักเกณฑ์ นโยบายการบัญชีและวิธีการคำนวณเช่นเดียวกับ</w:t>
      </w:r>
      <w:r w:rsidR="000F1F72" w:rsidRPr="004753B3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>ที่ใช้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ในงบการเงินสำหรับปีสิ้นสุดวันที่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31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C44391" w:rsidRPr="00C44391">
        <w:rPr>
          <w:rFonts w:asciiTheme="majorBidi" w:hAnsiTheme="majorBidi" w:cstheme="majorBidi"/>
          <w:sz w:val="30"/>
          <w:szCs w:val="30"/>
        </w:rPr>
        <w:t>2563</w:t>
      </w:r>
      <w:r w:rsidR="00FD2067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CD5C2DB" w14:textId="1F67FE38" w:rsidR="000A6A9A" w:rsidRPr="004753B3" w:rsidRDefault="000A6A9A" w:rsidP="004753B3">
      <w:pPr>
        <w:numPr>
          <w:ilvl w:val="0"/>
          <w:numId w:val="11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เงินฝากธนาคารที่สามารถใช้เป็นการเฉพาะ </w:t>
      </w:r>
    </w:p>
    <w:p w14:paraId="0454326B" w14:textId="0314B144" w:rsidR="00274623" w:rsidRPr="004753B3" w:rsidRDefault="61AB20E3" w:rsidP="004753B3">
      <w:pPr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ตามประกาศของธนาคารแห่งประเทศไทยที่บังคับใช้กับผู้ประกอบธุรกิจบัตรเงินอิเล็กทรอนิกส์ บริษัทย่อยต้องฝากเงินสดที่รับล่วงหน้าจากลูกค้าไว้ในธนาคารเป็นจำนวนไม่น้อยกว่ามูลค่าคงเหลือของเงินรับล่วงหน้า</w:t>
      </w:r>
      <w:r w:rsidRPr="004753B3">
        <w:rPr>
          <w:rFonts w:asciiTheme="majorBidi" w:hAnsiTheme="majorBidi" w:cstheme="majorBidi"/>
          <w:sz w:val="30"/>
          <w:szCs w:val="30"/>
          <w:cs/>
          <w:lang w:val="th-TH"/>
        </w:rPr>
        <w:t>จากลูกค้าของบริษัทย่อย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  <w:lang w:val="en-GB"/>
        </w:rPr>
        <w:t>และไม่สามารถนำไปใช้สำหรับวัตถุประสงค์อื่นนอกจากชำระ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ให้แก่ผู้ให้บริการเท่านั้น</w:t>
      </w:r>
      <w:r w:rsidR="1B423BB6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ณ วันที่</w:t>
      </w:r>
      <w:r w:rsidR="533C0951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A23701" w:rsidRPr="004753B3">
        <w:rPr>
          <w:rFonts w:asciiTheme="majorBidi" w:hAnsiTheme="majorBidi" w:cstheme="majorBidi"/>
          <w:spacing w:val="-6"/>
          <w:sz w:val="30"/>
          <w:szCs w:val="30"/>
        </w:rPr>
        <w:br/>
      </w:r>
      <w:r w:rsidR="00C44391" w:rsidRPr="00C44391">
        <w:rPr>
          <w:rFonts w:asciiTheme="majorBidi" w:hAnsiTheme="majorBidi" w:cstheme="majorBidi"/>
          <w:spacing w:val="-8"/>
          <w:sz w:val="30"/>
          <w:szCs w:val="30"/>
        </w:rPr>
        <w:t>31</w:t>
      </w:r>
      <w:r w:rsidR="005E452E" w:rsidRPr="004753B3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="005E452E" w:rsidRPr="004753B3">
        <w:rPr>
          <w:rFonts w:asciiTheme="majorBidi" w:hAnsiTheme="majorBidi" w:cstheme="majorBidi"/>
          <w:spacing w:val="-8"/>
          <w:sz w:val="30"/>
          <w:szCs w:val="30"/>
          <w:cs/>
        </w:rPr>
        <w:t>มีนาคม</w:t>
      </w:r>
      <w:r w:rsidR="089EBF19" w:rsidRPr="004753B3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C44391" w:rsidRPr="00C44391">
        <w:rPr>
          <w:rFonts w:asciiTheme="majorBidi" w:hAnsiTheme="majorBidi" w:cstheme="majorBidi"/>
          <w:spacing w:val="-8"/>
          <w:sz w:val="30"/>
          <w:szCs w:val="30"/>
        </w:rPr>
        <w:t>2564</w:t>
      </w:r>
      <w:r w:rsidR="089EBF19" w:rsidRPr="004753B3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1B423BB6" w:rsidRPr="004753B3">
        <w:rPr>
          <w:rFonts w:asciiTheme="majorBidi" w:hAnsiTheme="majorBidi" w:cstheme="majorBidi"/>
          <w:spacing w:val="-6"/>
          <w:sz w:val="30"/>
          <w:szCs w:val="30"/>
          <w:cs/>
        </w:rPr>
        <w:t>เงินฝากธนาคารที่สามารถใช้เป็นการเฉพาะ</w:t>
      </w:r>
      <w:r w:rsidR="110E01C0" w:rsidRPr="004753B3">
        <w:rPr>
          <w:rFonts w:asciiTheme="majorBidi" w:hAnsiTheme="majorBidi" w:cstheme="majorBidi"/>
          <w:spacing w:val="-6"/>
          <w:sz w:val="30"/>
          <w:szCs w:val="30"/>
          <w:cs/>
        </w:rPr>
        <w:t>ใน</w:t>
      </w:r>
      <w:r w:rsidR="533C0951" w:rsidRPr="004753B3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งบการเงินรวม</w:t>
      </w:r>
      <w:r w:rsidR="1B423BB6" w:rsidRPr="004753B3">
        <w:rPr>
          <w:rFonts w:asciiTheme="majorBidi" w:hAnsiTheme="majorBidi" w:cstheme="majorBidi"/>
          <w:spacing w:val="-6"/>
          <w:sz w:val="30"/>
          <w:szCs w:val="30"/>
          <w:cs/>
        </w:rPr>
        <w:t>มีจำนวนเงิน</w:t>
      </w:r>
      <w:r w:rsidR="44C408BA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1</w:t>
      </w:r>
      <w:r w:rsidR="515D5FD4" w:rsidRPr="004753B3">
        <w:rPr>
          <w:rFonts w:asciiTheme="majorBidi" w:hAnsiTheme="majorBidi" w:cstheme="majorBidi"/>
          <w:spacing w:val="-6"/>
          <w:sz w:val="30"/>
          <w:szCs w:val="30"/>
          <w:cs/>
        </w:rPr>
        <w:t>,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772</w:t>
      </w:r>
      <w:r w:rsidR="515D5FD4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1B423BB6" w:rsidRPr="004753B3">
        <w:rPr>
          <w:rFonts w:asciiTheme="majorBidi" w:hAnsiTheme="majorBidi" w:cstheme="majorBidi"/>
          <w:spacing w:val="-6"/>
          <w:sz w:val="30"/>
          <w:szCs w:val="30"/>
          <w:cs/>
        </w:rPr>
        <w:t>ล้าน</w:t>
      </w:r>
      <w:r w:rsidR="1B423BB6" w:rsidRPr="004753B3">
        <w:rPr>
          <w:rFonts w:asciiTheme="majorBidi" w:hAnsiTheme="majorBidi" w:cstheme="majorBidi"/>
          <w:sz w:val="30"/>
          <w:szCs w:val="30"/>
          <w:cs/>
          <w:lang w:val="en-GB"/>
        </w:rPr>
        <w:t>บาท (</w:t>
      </w:r>
      <w:r w:rsidR="7373B061" w:rsidRPr="004753B3">
        <w:rPr>
          <w:rFonts w:asciiTheme="majorBidi" w:hAnsiTheme="majorBidi" w:cstheme="majorBidi"/>
          <w:sz w:val="30"/>
          <w:szCs w:val="30"/>
          <w:cs/>
          <w:lang w:val="en-GB"/>
        </w:rPr>
        <w:t xml:space="preserve">ณ 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31</w:t>
      </w:r>
      <w:r w:rsidR="1B423BB6" w:rsidRPr="004753B3">
        <w:rPr>
          <w:rFonts w:asciiTheme="majorBidi" w:hAnsiTheme="majorBidi" w:cstheme="majorBidi"/>
          <w:sz w:val="30"/>
          <w:szCs w:val="30"/>
          <w:cs/>
          <w:lang w:val="en-GB"/>
        </w:rPr>
        <w:t xml:space="preserve"> ธันวาคม </w:t>
      </w:r>
      <w:r w:rsidR="00C44391" w:rsidRPr="00C44391">
        <w:rPr>
          <w:rFonts w:asciiTheme="majorBidi" w:hAnsiTheme="majorBidi" w:cstheme="majorBidi"/>
          <w:sz w:val="30"/>
          <w:szCs w:val="30"/>
        </w:rPr>
        <w:t>2563</w:t>
      </w:r>
      <w:r w:rsidR="7373B061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1B423BB6" w:rsidRPr="004753B3">
        <w:rPr>
          <w:rFonts w:asciiTheme="majorBidi" w:hAnsiTheme="majorBidi" w:cstheme="majorBidi"/>
          <w:sz w:val="30"/>
          <w:szCs w:val="30"/>
          <w:cs/>
          <w:lang w:val="en-GB"/>
        </w:rPr>
        <w:t xml:space="preserve">: </w:t>
      </w:r>
      <w:r w:rsidR="00C44391" w:rsidRPr="00C44391">
        <w:rPr>
          <w:rFonts w:asciiTheme="majorBidi" w:hAnsiTheme="majorBidi" w:cstheme="majorBidi"/>
          <w:sz w:val="30"/>
          <w:szCs w:val="30"/>
        </w:rPr>
        <w:t>1</w:t>
      </w:r>
      <w:r w:rsidR="533C0951" w:rsidRPr="004753B3">
        <w:rPr>
          <w:rFonts w:asciiTheme="majorBidi" w:hAnsiTheme="majorBidi" w:cstheme="majorBidi"/>
          <w:sz w:val="30"/>
          <w:szCs w:val="30"/>
        </w:rPr>
        <w:t>,</w:t>
      </w:r>
      <w:r w:rsidR="00C44391" w:rsidRPr="00C44391">
        <w:rPr>
          <w:rFonts w:asciiTheme="majorBidi" w:hAnsiTheme="majorBidi" w:cstheme="majorBidi"/>
          <w:sz w:val="30"/>
          <w:szCs w:val="30"/>
        </w:rPr>
        <w:t>910</w:t>
      </w:r>
      <w:r w:rsidR="1B423BB6" w:rsidRPr="004753B3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1B423BB6" w:rsidRPr="004753B3">
        <w:rPr>
          <w:rFonts w:asciiTheme="majorBidi" w:hAnsiTheme="majorBidi" w:cstheme="majorBidi"/>
          <w:sz w:val="30"/>
          <w:szCs w:val="30"/>
          <w:cs/>
        </w:rPr>
        <w:t>ล้าน</w:t>
      </w:r>
      <w:r w:rsidR="1B423BB6" w:rsidRPr="004753B3">
        <w:rPr>
          <w:rFonts w:asciiTheme="majorBidi" w:hAnsiTheme="majorBidi" w:cstheme="majorBidi"/>
          <w:sz w:val="30"/>
          <w:szCs w:val="30"/>
          <w:cs/>
          <w:lang w:val="en-GB"/>
        </w:rPr>
        <w:t>บาท)</w:t>
      </w:r>
      <w:r w:rsidR="00D83187" w:rsidRPr="004753B3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</w:p>
    <w:p w14:paraId="1A3D1FDD" w14:textId="77777777" w:rsidR="00274623" w:rsidRPr="004753B3" w:rsidRDefault="00274623">
      <w:pPr>
        <w:jc w:val="left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4753B3">
        <w:rPr>
          <w:rFonts w:asciiTheme="majorBidi" w:hAnsiTheme="majorBidi" w:cstheme="majorBidi"/>
          <w:sz w:val="30"/>
          <w:szCs w:val="30"/>
          <w:cs/>
          <w:lang w:val="en-GB"/>
        </w:rPr>
        <w:br w:type="page"/>
      </w:r>
    </w:p>
    <w:p w14:paraId="53F8EFCD" w14:textId="2735FBD0" w:rsidR="00327A04" w:rsidRPr="004753B3" w:rsidRDefault="00164FFE" w:rsidP="00207FF7">
      <w:pPr>
        <w:numPr>
          <w:ilvl w:val="0"/>
          <w:numId w:val="11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</w:t>
      </w:r>
      <w:r w:rsidR="000A1354" w:rsidRPr="004753B3">
        <w:rPr>
          <w:rFonts w:asciiTheme="majorBidi" w:hAnsiTheme="majorBidi" w:cstheme="majorBidi"/>
          <w:b/>
          <w:bCs/>
          <w:sz w:val="30"/>
          <w:szCs w:val="30"/>
          <w:cs/>
        </w:rPr>
        <w:t>และลูกหนี้</w:t>
      </w:r>
      <w:r w:rsidR="00D12332" w:rsidRPr="004753B3">
        <w:rPr>
          <w:rFonts w:asciiTheme="majorBidi" w:hAnsiTheme="majorBidi" w:cstheme="majorBidi"/>
          <w:b/>
          <w:bCs/>
          <w:sz w:val="30"/>
          <w:szCs w:val="30"/>
          <w:cs/>
        </w:rPr>
        <w:t>หมุนเวียน</w:t>
      </w:r>
      <w:r w:rsidR="000A1354" w:rsidRPr="004753B3">
        <w:rPr>
          <w:rFonts w:asciiTheme="majorBidi" w:hAnsiTheme="majorBidi" w:cstheme="majorBidi"/>
          <w:b/>
          <w:bCs/>
          <w:sz w:val="30"/>
          <w:szCs w:val="30"/>
          <w:cs/>
        </w:rPr>
        <w:t>อื่น</w:t>
      </w:r>
    </w:p>
    <w:p w14:paraId="3748D87A" w14:textId="697EEE44" w:rsidR="00291BAC" w:rsidRPr="004753B3" w:rsidRDefault="00327A04" w:rsidP="00207FF7">
      <w:pPr>
        <w:spacing w:after="240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ลูกหนี้การค้าและลูกหนี้</w:t>
      </w:r>
      <w:r w:rsidR="00885FA2" w:rsidRPr="004753B3">
        <w:rPr>
          <w:rFonts w:asciiTheme="majorBidi" w:hAnsiTheme="majorBidi" w:cstheme="majorBidi"/>
          <w:sz w:val="30"/>
          <w:szCs w:val="30"/>
          <w:cs/>
        </w:rPr>
        <w:t>หมุนเวียน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อื่น </w:t>
      </w:r>
      <w:r w:rsidR="00A760D9" w:rsidRPr="004753B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31</w:t>
      </w:r>
      <w:r w:rsidR="00957F83" w:rsidRPr="004753B3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C44391" w:rsidRPr="00C44391">
        <w:rPr>
          <w:rFonts w:asciiTheme="majorBidi" w:hAnsiTheme="majorBidi" w:cstheme="majorBidi"/>
          <w:sz w:val="30"/>
          <w:szCs w:val="30"/>
        </w:rPr>
        <w:t>2564</w:t>
      </w:r>
      <w:r w:rsidR="00F46F18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4784B" w:rsidRPr="004753B3">
        <w:rPr>
          <w:rFonts w:asciiTheme="majorBidi" w:hAnsiTheme="majorBidi" w:cstheme="majorBidi"/>
          <w:sz w:val="30"/>
          <w:szCs w:val="30"/>
          <w:cs/>
        </w:rPr>
        <w:t>และวันที่</w:t>
      </w:r>
      <w:r w:rsidR="00AF7503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44391" w:rsidRPr="00C44391">
        <w:rPr>
          <w:rFonts w:asciiTheme="majorBidi" w:hAnsiTheme="majorBidi" w:cstheme="majorBidi"/>
          <w:sz w:val="30"/>
          <w:szCs w:val="30"/>
        </w:rPr>
        <w:t>31</w:t>
      </w:r>
      <w:r w:rsidR="00AF7503" w:rsidRPr="004753B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C44391" w:rsidRPr="00C44391">
        <w:rPr>
          <w:rFonts w:asciiTheme="majorBidi" w:hAnsiTheme="majorBidi" w:cstheme="majorBidi"/>
          <w:sz w:val="30"/>
          <w:szCs w:val="30"/>
        </w:rPr>
        <w:t>2563</w:t>
      </w:r>
      <w:r w:rsidR="00A760D9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0D5F41B" w14:textId="5E8BE123" w:rsidR="00F97B9E" w:rsidRPr="004753B3" w:rsidRDefault="00F97B9E" w:rsidP="00291BAC">
      <w:pPr>
        <w:ind w:left="547" w:right="-43"/>
        <w:jc w:val="right"/>
        <w:rPr>
          <w:rFonts w:asciiTheme="majorBidi" w:hAnsiTheme="majorBidi" w:cstheme="majorBidi"/>
        </w:rPr>
      </w:pPr>
      <w:r w:rsidRPr="004753B3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72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0"/>
        <w:gridCol w:w="872"/>
        <w:gridCol w:w="1052"/>
        <w:gridCol w:w="237"/>
        <w:gridCol w:w="1124"/>
        <w:gridCol w:w="239"/>
        <w:gridCol w:w="1061"/>
        <w:gridCol w:w="258"/>
        <w:gridCol w:w="991"/>
      </w:tblGrid>
      <w:tr w:rsidR="00CC2E63" w:rsidRPr="004753B3" w14:paraId="26B64A3F" w14:textId="77777777" w:rsidTr="0908AFA1">
        <w:tc>
          <w:tcPr>
            <w:tcW w:w="1656" w:type="pct"/>
            <w:shd w:val="clear" w:color="auto" w:fill="auto"/>
          </w:tcPr>
          <w:p w14:paraId="66060428" w14:textId="77777777" w:rsidR="00443308" w:rsidRPr="004753B3" w:rsidRDefault="00443308" w:rsidP="00ED72AB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00" w:type="pct"/>
            <w:shd w:val="clear" w:color="auto" w:fill="auto"/>
          </w:tcPr>
          <w:p w14:paraId="1D0656FE" w14:textId="77777777" w:rsidR="00443308" w:rsidRPr="004753B3" w:rsidRDefault="00443308" w:rsidP="00ED72AB">
            <w:pPr>
              <w:pStyle w:val="BodyText"/>
              <w:spacing w:line="32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383" w:type="pct"/>
            <w:gridSpan w:val="3"/>
            <w:shd w:val="clear" w:color="auto" w:fill="auto"/>
          </w:tcPr>
          <w:p w14:paraId="10D04CF5" w14:textId="77777777" w:rsidR="00443308" w:rsidRPr="004753B3" w:rsidRDefault="00443308" w:rsidP="00ED72AB">
            <w:pPr>
              <w:pStyle w:val="BodyText"/>
              <w:spacing w:line="32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7" w:type="pct"/>
            <w:shd w:val="clear" w:color="auto" w:fill="auto"/>
          </w:tcPr>
          <w:p w14:paraId="7B37605A" w14:textId="77777777" w:rsidR="00443308" w:rsidRPr="004753B3" w:rsidRDefault="00443308" w:rsidP="00ED72AB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24" w:type="pct"/>
            <w:gridSpan w:val="3"/>
            <w:shd w:val="clear" w:color="auto" w:fill="auto"/>
          </w:tcPr>
          <w:p w14:paraId="57A82798" w14:textId="77777777" w:rsidR="00443308" w:rsidRPr="004753B3" w:rsidRDefault="00443308" w:rsidP="00ED72AB">
            <w:pPr>
              <w:pStyle w:val="BodyText"/>
              <w:spacing w:line="32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4753B3" w14:paraId="6846F900" w14:textId="77777777" w:rsidTr="0908AFA1">
        <w:tc>
          <w:tcPr>
            <w:tcW w:w="1656" w:type="pct"/>
            <w:shd w:val="clear" w:color="auto" w:fill="auto"/>
          </w:tcPr>
          <w:p w14:paraId="394798F2" w14:textId="77777777" w:rsidR="00CA2083" w:rsidRPr="004753B3" w:rsidRDefault="00CA2083" w:rsidP="00ED72AB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0" w:type="pct"/>
            <w:shd w:val="clear" w:color="auto" w:fill="auto"/>
          </w:tcPr>
          <w:p w14:paraId="712319FF" w14:textId="77777777" w:rsidR="00CA2083" w:rsidRPr="004753B3" w:rsidRDefault="00CA2083" w:rsidP="00ED72AB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หมายเหตุ</w:t>
            </w:r>
          </w:p>
        </w:tc>
        <w:tc>
          <w:tcPr>
            <w:tcW w:w="603" w:type="pct"/>
            <w:shd w:val="clear" w:color="auto" w:fill="auto"/>
          </w:tcPr>
          <w:p w14:paraId="22C817E4" w14:textId="77777777" w:rsidR="00CA2083" w:rsidRPr="004753B3" w:rsidRDefault="00CA2083" w:rsidP="00ED72AB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ณ วันที่</w:t>
            </w:r>
          </w:p>
        </w:tc>
        <w:tc>
          <w:tcPr>
            <w:tcW w:w="136" w:type="pct"/>
            <w:shd w:val="clear" w:color="auto" w:fill="auto"/>
          </w:tcPr>
          <w:p w14:paraId="3889A505" w14:textId="77777777" w:rsidR="00CA2083" w:rsidRPr="004753B3" w:rsidRDefault="00CA2083" w:rsidP="00ED72AB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44" w:type="pct"/>
            <w:shd w:val="clear" w:color="auto" w:fill="auto"/>
          </w:tcPr>
          <w:p w14:paraId="2BEF1FCD" w14:textId="77777777" w:rsidR="00CA2083" w:rsidRPr="004753B3" w:rsidRDefault="00CA2083" w:rsidP="00ED72AB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ณ วันที่</w:t>
            </w:r>
          </w:p>
        </w:tc>
        <w:tc>
          <w:tcPr>
            <w:tcW w:w="137" w:type="pct"/>
            <w:shd w:val="clear" w:color="auto" w:fill="auto"/>
          </w:tcPr>
          <w:p w14:paraId="29079D35" w14:textId="77777777" w:rsidR="00CA2083" w:rsidRPr="004753B3" w:rsidRDefault="00CA2083" w:rsidP="00ED72AB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</w:tcPr>
          <w:p w14:paraId="01800F38" w14:textId="77777777" w:rsidR="00CA2083" w:rsidRPr="004753B3" w:rsidRDefault="00CA2083" w:rsidP="00ED72AB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ณ วันที่</w:t>
            </w:r>
          </w:p>
        </w:tc>
        <w:tc>
          <w:tcPr>
            <w:tcW w:w="148" w:type="pct"/>
            <w:shd w:val="clear" w:color="auto" w:fill="auto"/>
          </w:tcPr>
          <w:p w14:paraId="17686DC7" w14:textId="77777777" w:rsidR="00CA2083" w:rsidRPr="004753B3" w:rsidRDefault="00CA2083" w:rsidP="00ED72AB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6F590A91" w14:textId="77777777" w:rsidR="00CA2083" w:rsidRPr="004753B3" w:rsidRDefault="00CA2083" w:rsidP="00ED72AB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ณ วันที่</w:t>
            </w:r>
          </w:p>
        </w:tc>
      </w:tr>
      <w:tr w:rsidR="00957F83" w:rsidRPr="004753B3" w14:paraId="55ED9AED" w14:textId="77777777" w:rsidTr="0908AFA1">
        <w:tc>
          <w:tcPr>
            <w:tcW w:w="1656" w:type="pct"/>
            <w:shd w:val="clear" w:color="auto" w:fill="auto"/>
          </w:tcPr>
          <w:p w14:paraId="53BD644D" w14:textId="77777777" w:rsidR="00957F83" w:rsidRPr="004753B3" w:rsidRDefault="00957F83" w:rsidP="00957F83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0" w:type="pct"/>
            <w:shd w:val="clear" w:color="auto" w:fill="auto"/>
          </w:tcPr>
          <w:p w14:paraId="1A3FAC43" w14:textId="77777777" w:rsidR="00957F83" w:rsidRPr="004753B3" w:rsidRDefault="00957F83" w:rsidP="00957F8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603" w:type="pct"/>
            <w:shd w:val="clear" w:color="auto" w:fill="auto"/>
          </w:tcPr>
          <w:p w14:paraId="630483AD" w14:textId="587AF5B1" w:rsidR="00957F83" w:rsidRPr="004753B3" w:rsidRDefault="00C44391" w:rsidP="00957F8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957F83" w:rsidRPr="004753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136" w:type="pct"/>
            <w:shd w:val="clear" w:color="auto" w:fill="auto"/>
          </w:tcPr>
          <w:p w14:paraId="2BBD94B2" w14:textId="77777777" w:rsidR="00957F83" w:rsidRPr="004753B3" w:rsidRDefault="00957F83" w:rsidP="00957F83">
            <w:pPr>
              <w:pStyle w:val="BodyText"/>
              <w:spacing w:line="320" w:lineRule="exact"/>
              <w:ind w:left="-108"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44" w:type="pct"/>
            <w:shd w:val="clear" w:color="auto" w:fill="auto"/>
          </w:tcPr>
          <w:p w14:paraId="2B46AA2D" w14:textId="5DEE3283" w:rsidR="00957F83" w:rsidRPr="004753B3" w:rsidRDefault="00C44391" w:rsidP="00957F8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957F83" w:rsidRPr="004753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37" w:type="pct"/>
            <w:shd w:val="clear" w:color="auto" w:fill="auto"/>
          </w:tcPr>
          <w:p w14:paraId="5854DE7F" w14:textId="77777777" w:rsidR="00957F83" w:rsidRPr="004753B3" w:rsidRDefault="00957F83" w:rsidP="00957F8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</w:tcPr>
          <w:p w14:paraId="59EED55E" w14:textId="334BD3CD" w:rsidR="00957F83" w:rsidRPr="004753B3" w:rsidRDefault="00C44391" w:rsidP="00957F8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957F83" w:rsidRPr="004753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148" w:type="pct"/>
            <w:shd w:val="clear" w:color="auto" w:fill="auto"/>
          </w:tcPr>
          <w:p w14:paraId="2CA7ADD4" w14:textId="77777777" w:rsidR="00957F83" w:rsidRPr="004753B3" w:rsidRDefault="00957F83" w:rsidP="00957F83">
            <w:pPr>
              <w:pStyle w:val="BodyText"/>
              <w:spacing w:line="320" w:lineRule="exact"/>
              <w:ind w:left="-108"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32EE752B" w14:textId="1F6CE94C" w:rsidR="00957F83" w:rsidRPr="004753B3" w:rsidRDefault="00C44391" w:rsidP="00957F8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957F83" w:rsidRPr="004753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</w:tr>
      <w:tr w:rsidR="00957F83" w:rsidRPr="004753B3" w14:paraId="7978934E" w14:textId="77777777" w:rsidTr="0908AFA1">
        <w:tc>
          <w:tcPr>
            <w:tcW w:w="1656" w:type="pct"/>
            <w:shd w:val="clear" w:color="auto" w:fill="auto"/>
          </w:tcPr>
          <w:p w14:paraId="314EE24A" w14:textId="77777777" w:rsidR="00957F83" w:rsidRPr="004753B3" w:rsidRDefault="00957F83" w:rsidP="00957F83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0" w:type="pct"/>
            <w:shd w:val="clear" w:color="auto" w:fill="auto"/>
          </w:tcPr>
          <w:p w14:paraId="76614669" w14:textId="77777777" w:rsidR="00957F83" w:rsidRPr="004753B3" w:rsidRDefault="00957F83" w:rsidP="00957F8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603" w:type="pct"/>
            <w:shd w:val="clear" w:color="auto" w:fill="auto"/>
          </w:tcPr>
          <w:p w14:paraId="13953512" w14:textId="7ABFC1A3" w:rsidR="00957F83" w:rsidRPr="004753B3" w:rsidRDefault="00C44391" w:rsidP="00957F8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2564</w:t>
            </w:r>
          </w:p>
        </w:tc>
        <w:tc>
          <w:tcPr>
            <w:tcW w:w="136" w:type="pct"/>
            <w:shd w:val="clear" w:color="auto" w:fill="auto"/>
          </w:tcPr>
          <w:p w14:paraId="57590049" w14:textId="77777777" w:rsidR="00957F83" w:rsidRPr="004753B3" w:rsidRDefault="00957F83" w:rsidP="00957F8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44" w:type="pct"/>
            <w:shd w:val="clear" w:color="auto" w:fill="auto"/>
          </w:tcPr>
          <w:p w14:paraId="454170D0" w14:textId="783F4D69" w:rsidR="00957F83" w:rsidRPr="004753B3" w:rsidRDefault="00C44391" w:rsidP="00957F8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2563</w:t>
            </w:r>
          </w:p>
        </w:tc>
        <w:tc>
          <w:tcPr>
            <w:tcW w:w="137" w:type="pct"/>
            <w:shd w:val="clear" w:color="auto" w:fill="auto"/>
          </w:tcPr>
          <w:p w14:paraId="0C5B615A" w14:textId="77777777" w:rsidR="00957F83" w:rsidRPr="004753B3" w:rsidRDefault="00957F83" w:rsidP="00957F8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</w:tcPr>
          <w:p w14:paraId="4110D286" w14:textId="4DA92F90" w:rsidR="00957F83" w:rsidRPr="004753B3" w:rsidRDefault="00C44391" w:rsidP="00957F8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2564</w:t>
            </w:r>
          </w:p>
        </w:tc>
        <w:tc>
          <w:tcPr>
            <w:tcW w:w="148" w:type="pct"/>
            <w:shd w:val="clear" w:color="auto" w:fill="auto"/>
          </w:tcPr>
          <w:p w14:paraId="792F1AA2" w14:textId="77777777" w:rsidR="00957F83" w:rsidRPr="004753B3" w:rsidRDefault="00957F83" w:rsidP="00957F8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64C4EB28" w14:textId="06EA15E7" w:rsidR="00957F83" w:rsidRPr="004753B3" w:rsidRDefault="00C44391" w:rsidP="00957F8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2563</w:t>
            </w:r>
          </w:p>
        </w:tc>
      </w:tr>
      <w:tr w:rsidR="00CC2E63" w:rsidRPr="004753B3" w14:paraId="3DF93902" w14:textId="77777777" w:rsidTr="0908AFA1">
        <w:trPr>
          <w:trHeight w:val="126"/>
        </w:trPr>
        <w:tc>
          <w:tcPr>
            <w:tcW w:w="1656" w:type="pct"/>
            <w:shd w:val="clear" w:color="auto" w:fill="auto"/>
          </w:tcPr>
          <w:p w14:paraId="1A3B7AD8" w14:textId="77777777" w:rsidR="004D7AC9" w:rsidRPr="004753B3" w:rsidRDefault="004D7AC9" w:rsidP="00ED72AB">
            <w:pPr>
              <w:spacing w:line="320" w:lineRule="exact"/>
              <w:jc w:val="left"/>
              <w:rPr>
                <w:rFonts w:asciiTheme="majorBidi" w:hAnsiTheme="majorBidi" w:cstheme="majorBidi"/>
                <w:snapToGrid w:val="0"/>
                <w:cs/>
                <w:lang w:val="en-GB" w:eastAsia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ลูกหนี้การค้า</w:t>
            </w:r>
          </w:p>
        </w:tc>
        <w:tc>
          <w:tcPr>
            <w:tcW w:w="500" w:type="pct"/>
            <w:shd w:val="clear" w:color="auto" w:fill="auto"/>
          </w:tcPr>
          <w:p w14:paraId="1A499DFC" w14:textId="77777777" w:rsidR="004D7AC9" w:rsidRPr="004753B3" w:rsidRDefault="004D7AC9" w:rsidP="00ED72AB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shd w:val="clear" w:color="auto" w:fill="auto"/>
          </w:tcPr>
          <w:p w14:paraId="5E7E3C41" w14:textId="77777777" w:rsidR="004D7AC9" w:rsidRPr="004753B3" w:rsidRDefault="004D7A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" w:type="pct"/>
            <w:shd w:val="clear" w:color="auto" w:fill="auto"/>
          </w:tcPr>
          <w:p w14:paraId="03F828E4" w14:textId="77777777" w:rsidR="004D7AC9" w:rsidRPr="004753B3" w:rsidRDefault="004D7A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shd w:val="clear" w:color="auto" w:fill="auto"/>
          </w:tcPr>
          <w:p w14:paraId="2AC57CB0" w14:textId="77777777" w:rsidR="004D7AC9" w:rsidRPr="004753B3" w:rsidRDefault="004D7A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7" w:type="pct"/>
            <w:shd w:val="clear" w:color="auto" w:fill="auto"/>
          </w:tcPr>
          <w:p w14:paraId="5186B13D" w14:textId="77777777" w:rsidR="004D7AC9" w:rsidRPr="004753B3" w:rsidRDefault="004D7A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shd w:val="clear" w:color="auto" w:fill="auto"/>
          </w:tcPr>
          <w:p w14:paraId="6C57C439" w14:textId="77777777" w:rsidR="004D7AC9" w:rsidRPr="004753B3" w:rsidRDefault="004D7A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  <w:shd w:val="clear" w:color="auto" w:fill="auto"/>
          </w:tcPr>
          <w:p w14:paraId="3D404BC9" w14:textId="77777777" w:rsidR="004D7AC9" w:rsidRPr="004753B3" w:rsidRDefault="004D7A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shd w:val="clear" w:color="auto" w:fill="auto"/>
          </w:tcPr>
          <w:p w14:paraId="61319B8A" w14:textId="77777777" w:rsidR="004D7AC9" w:rsidRPr="004753B3" w:rsidRDefault="004D7A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</w:tr>
      <w:tr w:rsidR="00CC2E63" w:rsidRPr="004753B3" w14:paraId="3E4A0A5D" w14:textId="77777777" w:rsidTr="0908AFA1">
        <w:trPr>
          <w:trHeight w:val="306"/>
        </w:trPr>
        <w:tc>
          <w:tcPr>
            <w:tcW w:w="1656" w:type="pct"/>
            <w:shd w:val="clear" w:color="auto" w:fill="auto"/>
          </w:tcPr>
          <w:p w14:paraId="011F1A07" w14:textId="77777777" w:rsidR="004D7AC9" w:rsidRPr="004753B3" w:rsidRDefault="004D7AC9" w:rsidP="00ED72AB">
            <w:pPr>
              <w:spacing w:line="320" w:lineRule="exact"/>
              <w:jc w:val="left"/>
              <w:rPr>
                <w:rFonts w:asciiTheme="majorBidi" w:hAnsiTheme="majorBidi" w:cstheme="majorBidi"/>
                <w:snapToGrid w:val="0"/>
                <w:cs/>
                <w:lang w:val="en-GB" w:eastAsia="th-TH"/>
              </w:rPr>
            </w:pPr>
            <w:r w:rsidRPr="004753B3">
              <w:rPr>
                <w:rFonts w:asciiTheme="majorBidi" w:hAnsiTheme="majorBidi" w:cstheme="majorBidi"/>
                <w:snapToGrid w:val="0"/>
                <w:cs/>
                <w:lang w:val="en-GB" w:eastAsia="th-TH"/>
              </w:rPr>
              <w:t>บุคคลหรือกิจการที่เกี่ยวข้องกัน</w:t>
            </w:r>
          </w:p>
        </w:tc>
        <w:tc>
          <w:tcPr>
            <w:tcW w:w="500" w:type="pct"/>
            <w:shd w:val="clear" w:color="auto" w:fill="auto"/>
          </w:tcPr>
          <w:p w14:paraId="526D80A2" w14:textId="7120A7B3" w:rsidR="004D7AC9" w:rsidRPr="004753B3" w:rsidRDefault="00C44391" w:rsidP="00ED72AB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603" w:type="pct"/>
            <w:shd w:val="clear" w:color="auto" w:fill="auto"/>
          </w:tcPr>
          <w:p w14:paraId="31A560F4" w14:textId="77777777" w:rsidR="004D7AC9" w:rsidRPr="004753B3" w:rsidRDefault="004D7A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" w:type="pct"/>
            <w:shd w:val="clear" w:color="auto" w:fill="auto"/>
          </w:tcPr>
          <w:p w14:paraId="70DF735C" w14:textId="77777777" w:rsidR="004D7AC9" w:rsidRPr="004753B3" w:rsidRDefault="004D7A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shd w:val="clear" w:color="auto" w:fill="auto"/>
          </w:tcPr>
          <w:p w14:paraId="3A413BF6" w14:textId="77777777" w:rsidR="004D7AC9" w:rsidRPr="004753B3" w:rsidRDefault="004D7A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7" w:type="pct"/>
            <w:shd w:val="clear" w:color="auto" w:fill="auto"/>
          </w:tcPr>
          <w:p w14:paraId="33D28B4B" w14:textId="77777777" w:rsidR="004D7AC9" w:rsidRPr="004753B3" w:rsidRDefault="004D7A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shd w:val="clear" w:color="auto" w:fill="auto"/>
          </w:tcPr>
          <w:p w14:paraId="37EFA3E3" w14:textId="77777777" w:rsidR="004D7AC9" w:rsidRPr="004753B3" w:rsidRDefault="004D7A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  <w:shd w:val="clear" w:color="auto" w:fill="auto"/>
          </w:tcPr>
          <w:p w14:paraId="41C6AC2A" w14:textId="77777777" w:rsidR="004D7AC9" w:rsidRPr="004753B3" w:rsidRDefault="004D7A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shd w:val="clear" w:color="auto" w:fill="auto"/>
          </w:tcPr>
          <w:p w14:paraId="2DC44586" w14:textId="77777777" w:rsidR="004D7AC9" w:rsidRPr="004753B3" w:rsidRDefault="004D7A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</w:tr>
      <w:tr w:rsidR="004033E5" w:rsidRPr="004753B3" w14:paraId="3E911285" w14:textId="77777777" w:rsidTr="0908AFA1">
        <w:tc>
          <w:tcPr>
            <w:tcW w:w="1656" w:type="pct"/>
            <w:shd w:val="clear" w:color="auto" w:fill="auto"/>
          </w:tcPr>
          <w:p w14:paraId="6DEA89C9" w14:textId="77777777" w:rsidR="004033E5" w:rsidRPr="004753B3" w:rsidRDefault="004033E5" w:rsidP="004033E5">
            <w:pPr>
              <w:spacing w:line="320" w:lineRule="exact"/>
              <w:ind w:left="342"/>
              <w:jc w:val="left"/>
              <w:rPr>
                <w:rFonts w:asciiTheme="majorBidi" w:hAnsiTheme="majorBidi" w:cstheme="majorBidi"/>
                <w:cs/>
              </w:rPr>
            </w:pPr>
            <w:r w:rsidRPr="004753B3">
              <w:rPr>
                <w:rFonts w:asciiTheme="majorBidi" w:hAnsiTheme="majorBidi" w:cstheme="majorBidi"/>
                <w:snapToGrid w:val="0"/>
                <w:cs/>
                <w:lang w:val="en-GB" w:eastAsia="th-TH"/>
              </w:rPr>
              <w:t>ลูกหนี้การค้า</w:t>
            </w:r>
          </w:p>
        </w:tc>
        <w:tc>
          <w:tcPr>
            <w:tcW w:w="500" w:type="pct"/>
            <w:shd w:val="clear" w:color="auto" w:fill="auto"/>
          </w:tcPr>
          <w:p w14:paraId="4FFCBC07" w14:textId="77777777" w:rsidR="004033E5" w:rsidRPr="004753B3" w:rsidRDefault="004033E5" w:rsidP="004033E5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shd w:val="clear" w:color="auto" w:fill="auto"/>
          </w:tcPr>
          <w:p w14:paraId="1728B4D0" w14:textId="2B6DA4E4" w:rsidR="004033E5" w:rsidRPr="004753B3" w:rsidRDefault="00C44391" w:rsidP="004033E5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74</w:t>
            </w:r>
          </w:p>
        </w:tc>
        <w:tc>
          <w:tcPr>
            <w:tcW w:w="136" w:type="pct"/>
            <w:shd w:val="clear" w:color="auto" w:fill="auto"/>
          </w:tcPr>
          <w:p w14:paraId="34959D4B" w14:textId="77777777" w:rsidR="004033E5" w:rsidRPr="004753B3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shd w:val="clear" w:color="auto" w:fill="auto"/>
          </w:tcPr>
          <w:p w14:paraId="61A51A77" w14:textId="5A3F4959" w:rsidR="004033E5" w:rsidRPr="004753B3" w:rsidRDefault="00C44391" w:rsidP="004033E5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37</w:t>
            </w:r>
          </w:p>
        </w:tc>
        <w:tc>
          <w:tcPr>
            <w:tcW w:w="137" w:type="pct"/>
            <w:shd w:val="clear" w:color="auto" w:fill="auto"/>
          </w:tcPr>
          <w:p w14:paraId="7BD58BA2" w14:textId="77777777" w:rsidR="004033E5" w:rsidRPr="004753B3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shd w:val="clear" w:color="auto" w:fill="auto"/>
          </w:tcPr>
          <w:p w14:paraId="4357A966" w14:textId="39F5D6E9" w:rsidR="004033E5" w:rsidRPr="004753B3" w:rsidRDefault="00C44391" w:rsidP="004033E5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148" w:type="pct"/>
            <w:shd w:val="clear" w:color="auto" w:fill="auto"/>
          </w:tcPr>
          <w:p w14:paraId="44690661" w14:textId="77777777" w:rsidR="004033E5" w:rsidRPr="004753B3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shd w:val="clear" w:color="auto" w:fill="auto"/>
          </w:tcPr>
          <w:p w14:paraId="5D369756" w14:textId="0953E7C0" w:rsidR="004033E5" w:rsidRPr="004753B3" w:rsidRDefault="00C44391" w:rsidP="004033E5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15</w:t>
            </w:r>
          </w:p>
        </w:tc>
      </w:tr>
      <w:tr w:rsidR="004033E5" w:rsidRPr="004753B3" w14:paraId="05F853C6" w14:textId="77777777" w:rsidTr="0908AFA1">
        <w:tc>
          <w:tcPr>
            <w:tcW w:w="1656" w:type="pct"/>
            <w:shd w:val="clear" w:color="auto" w:fill="auto"/>
          </w:tcPr>
          <w:p w14:paraId="5A763F4A" w14:textId="77777777" w:rsidR="004033E5" w:rsidRPr="004753B3" w:rsidRDefault="004033E5" w:rsidP="004033E5">
            <w:pPr>
              <w:pStyle w:val="BodyText"/>
              <w:spacing w:line="320" w:lineRule="exact"/>
              <w:ind w:left="342" w:right="-13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รายได้ค้างรับ</w:t>
            </w:r>
          </w:p>
        </w:tc>
        <w:tc>
          <w:tcPr>
            <w:tcW w:w="500" w:type="pct"/>
            <w:shd w:val="clear" w:color="auto" w:fill="auto"/>
          </w:tcPr>
          <w:p w14:paraId="74539910" w14:textId="77777777" w:rsidR="004033E5" w:rsidRPr="004753B3" w:rsidRDefault="004033E5" w:rsidP="004033E5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5A7E0CF2" w14:textId="3DBBBFED" w:rsidR="004033E5" w:rsidRPr="004753B3" w:rsidRDefault="00C44391" w:rsidP="004033E5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45</w:t>
            </w:r>
          </w:p>
        </w:tc>
        <w:tc>
          <w:tcPr>
            <w:tcW w:w="136" w:type="pct"/>
            <w:shd w:val="clear" w:color="auto" w:fill="auto"/>
          </w:tcPr>
          <w:p w14:paraId="60FA6563" w14:textId="77777777" w:rsidR="004033E5" w:rsidRPr="004753B3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4BFDD700" w14:textId="6B2523CB" w:rsidR="004033E5" w:rsidRPr="004753B3" w:rsidRDefault="00C44391" w:rsidP="004033E5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137" w:type="pct"/>
            <w:shd w:val="clear" w:color="auto" w:fill="auto"/>
          </w:tcPr>
          <w:p w14:paraId="1AC5CDBE" w14:textId="77777777" w:rsidR="004033E5" w:rsidRPr="004753B3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342D4C27" w14:textId="3CC92235" w:rsidR="004033E5" w:rsidRPr="004753B3" w:rsidRDefault="00C44391" w:rsidP="004033E5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452</w:t>
            </w:r>
          </w:p>
        </w:tc>
        <w:tc>
          <w:tcPr>
            <w:tcW w:w="148" w:type="pct"/>
            <w:shd w:val="clear" w:color="auto" w:fill="auto"/>
          </w:tcPr>
          <w:p w14:paraId="3572E399" w14:textId="77777777" w:rsidR="004033E5" w:rsidRPr="004753B3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0A5B7069" w14:textId="77777777" w:rsidR="004033E5" w:rsidRPr="004753B3" w:rsidRDefault="004033E5" w:rsidP="004033E5">
            <w:pPr>
              <w:tabs>
                <w:tab w:val="decimal" w:pos="530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  <w:r w:rsidRPr="004753B3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4033E5" w:rsidRPr="004753B3" w14:paraId="1AF20189" w14:textId="77777777" w:rsidTr="0908AFA1">
        <w:trPr>
          <w:trHeight w:val="188"/>
        </w:trPr>
        <w:tc>
          <w:tcPr>
            <w:tcW w:w="1656" w:type="pct"/>
            <w:shd w:val="clear" w:color="auto" w:fill="auto"/>
          </w:tcPr>
          <w:p w14:paraId="6CEB15CE" w14:textId="77777777" w:rsidR="004033E5" w:rsidRPr="004753B3" w:rsidRDefault="004033E5" w:rsidP="004033E5">
            <w:pPr>
              <w:pStyle w:val="BodyText"/>
              <w:spacing w:line="320" w:lineRule="exact"/>
              <w:ind w:right="-13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00" w:type="pct"/>
            <w:shd w:val="clear" w:color="auto" w:fill="auto"/>
          </w:tcPr>
          <w:p w14:paraId="66518E39" w14:textId="77777777" w:rsidR="004033E5" w:rsidRPr="004753B3" w:rsidRDefault="004033E5" w:rsidP="004033E5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75FCD0" w14:textId="1BC08583" w:rsidR="004033E5" w:rsidRPr="004753B3" w:rsidRDefault="00C44391" w:rsidP="004033E5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119</w:t>
            </w:r>
          </w:p>
        </w:tc>
        <w:tc>
          <w:tcPr>
            <w:tcW w:w="136" w:type="pct"/>
            <w:shd w:val="clear" w:color="auto" w:fill="auto"/>
          </w:tcPr>
          <w:p w14:paraId="10FDAA0E" w14:textId="77777777" w:rsidR="004033E5" w:rsidRPr="004753B3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440C04" w14:textId="1E05188C" w:rsidR="004033E5" w:rsidRPr="004753B3" w:rsidRDefault="004033E5" w:rsidP="004033E5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4753B3">
              <w:rPr>
                <w:rFonts w:asciiTheme="majorBidi" w:hAnsiTheme="majorBidi" w:cstheme="majorBidi"/>
              </w:rPr>
              <w:fldChar w:fldCharType="begin"/>
            </w:r>
            <w:r w:rsidRPr="004753B3">
              <w:rPr>
                <w:rFonts w:asciiTheme="majorBidi" w:hAnsiTheme="majorBidi" w:cstheme="majorBidi"/>
                <w:cs/>
              </w:rPr>
              <w:instrText xml:space="preserve"> =</w:instrText>
            </w:r>
            <w:r w:rsidRPr="004753B3">
              <w:rPr>
                <w:rFonts w:asciiTheme="majorBidi" w:hAnsiTheme="majorBidi" w:cstheme="majorBidi"/>
              </w:rPr>
              <w:instrText>SUM</w:instrText>
            </w:r>
            <w:r w:rsidRPr="004753B3">
              <w:rPr>
                <w:rFonts w:asciiTheme="majorBidi" w:hAnsiTheme="majorBidi" w:cstheme="majorBidi"/>
                <w:cs/>
              </w:rPr>
              <w:instrText>(</w:instrText>
            </w:r>
            <w:r w:rsidRPr="004753B3">
              <w:rPr>
                <w:rFonts w:asciiTheme="majorBidi" w:hAnsiTheme="majorBidi" w:cstheme="majorBidi"/>
              </w:rPr>
              <w:instrText>ABOVE</w:instrText>
            </w:r>
            <w:r w:rsidRPr="004753B3">
              <w:rPr>
                <w:rFonts w:asciiTheme="majorBidi" w:hAnsiTheme="majorBidi" w:cstheme="majorBidi"/>
                <w:cs/>
              </w:rPr>
              <w:instrText xml:space="preserve">) </w:instrText>
            </w:r>
            <w:r w:rsidRPr="004753B3">
              <w:rPr>
                <w:rFonts w:asciiTheme="majorBidi" w:hAnsiTheme="majorBidi" w:cstheme="majorBidi"/>
              </w:rPr>
              <w:fldChar w:fldCharType="separate"/>
            </w:r>
            <w:r w:rsidR="00C44391" w:rsidRPr="00C44391">
              <w:rPr>
                <w:rFonts w:asciiTheme="majorBidi" w:hAnsiTheme="majorBidi" w:cstheme="majorBidi"/>
                <w:noProof/>
              </w:rPr>
              <w:t>53</w:t>
            </w:r>
            <w:r w:rsidRPr="004753B3"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137" w:type="pct"/>
            <w:shd w:val="clear" w:color="auto" w:fill="auto"/>
          </w:tcPr>
          <w:p w14:paraId="774AF2BF" w14:textId="77777777" w:rsidR="004033E5" w:rsidRPr="004753B3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92896" w14:textId="1401F855" w:rsidR="004033E5" w:rsidRPr="004753B3" w:rsidRDefault="00C44391" w:rsidP="004033E5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466</w:t>
            </w:r>
          </w:p>
        </w:tc>
        <w:tc>
          <w:tcPr>
            <w:tcW w:w="148" w:type="pct"/>
            <w:shd w:val="clear" w:color="auto" w:fill="auto"/>
          </w:tcPr>
          <w:p w14:paraId="2191599E" w14:textId="77777777" w:rsidR="004033E5" w:rsidRPr="004753B3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DE71A" w14:textId="36799988" w:rsidR="004033E5" w:rsidRPr="004753B3" w:rsidRDefault="00C44391" w:rsidP="004033E5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15</w:t>
            </w:r>
          </w:p>
        </w:tc>
      </w:tr>
      <w:tr w:rsidR="004033E5" w:rsidRPr="004753B3" w14:paraId="6CE42F13" w14:textId="77777777" w:rsidTr="0908AFA1">
        <w:tc>
          <w:tcPr>
            <w:tcW w:w="1656" w:type="pct"/>
            <w:shd w:val="clear" w:color="auto" w:fill="auto"/>
          </w:tcPr>
          <w:p w14:paraId="1DD40C72" w14:textId="56913B33" w:rsidR="004033E5" w:rsidRPr="004753B3" w:rsidRDefault="004033E5" w:rsidP="004033E5">
            <w:pPr>
              <w:spacing w:line="320" w:lineRule="exact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snapToGrid w:val="0"/>
                <w:cs/>
                <w:lang w:val="en-GB" w:eastAsia="th-TH"/>
              </w:rPr>
              <w:t>บุคคลหรือกิจการอื่น ๆ</w:t>
            </w:r>
          </w:p>
        </w:tc>
        <w:tc>
          <w:tcPr>
            <w:tcW w:w="500" w:type="pct"/>
            <w:shd w:val="clear" w:color="auto" w:fill="auto"/>
          </w:tcPr>
          <w:p w14:paraId="7673E5AE" w14:textId="77777777" w:rsidR="004033E5" w:rsidRPr="004753B3" w:rsidRDefault="004033E5" w:rsidP="004033E5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</w:tcPr>
          <w:p w14:paraId="041D98D7" w14:textId="77777777" w:rsidR="004033E5" w:rsidRPr="004753B3" w:rsidRDefault="004033E5" w:rsidP="004033E5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</w:p>
        </w:tc>
        <w:tc>
          <w:tcPr>
            <w:tcW w:w="136" w:type="pct"/>
            <w:shd w:val="clear" w:color="auto" w:fill="auto"/>
          </w:tcPr>
          <w:p w14:paraId="5AB7C0C5" w14:textId="77777777" w:rsidR="004033E5" w:rsidRPr="004753B3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  <w:shd w:val="clear" w:color="auto" w:fill="auto"/>
          </w:tcPr>
          <w:p w14:paraId="55B33694" w14:textId="77777777" w:rsidR="004033E5" w:rsidRPr="004753B3" w:rsidRDefault="004033E5" w:rsidP="004033E5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7" w:type="pct"/>
            <w:shd w:val="clear" w:color="auto" w:fill="auto"/>
          </w:tcPr>
          <w:p w14:paraId="4455F193" w14:textId="77777777" w:rsidR="004033E5" w:rsidRPr="004753B3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</w:tcPr>
          <w:p w14:paraId="1C2776EB" w14:textId="77777777" w:rsidR="004033E5" w:rsidRPr="004753B3" w:rsidRDefault="004033E5" w:rsidP="004033E5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  <w:shd w:val="clear" w:color="auto" w:fill="auto"/>
          </w:tcPr>
          <w:p w14:paraId="15342E60" w14:textId="77777777" w:rsidR="004033E5" w:rsidRPr="004753B3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5EB89DE8" w14:textId="77777777" w:rsidR="004033E5" w:rsidRPr="004753B3" w:rsidRDefault="004033E5" w:rsidP="004033E5">
            <w:pPr>
              <w:tabs>
                <w:tab w:val="decimal" w:pos="800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</w:tr>
      <w:tr w:rsidR="004033E5" w:rsidRPr="004753B3" w14:paraId="6EFE040B" w14:textId="77777777" w:rsidTr="0908AFA1">
        <w:tc>
          <w:tcPr>
            <w:tcW w:w="1656" w:type="pct"/>
            <w:shd w:val="clear" w:color="auto" w:fill="auto"/>
          </w:tcPr>
          <w:p w14:paraId="3A50AEBA" w14:textId="77777777" w:rsidR="004033E5" w:rsidRPr="004753B3" w:rsidRDefault="004033E5" w:rsidP="004033E5">
            <w:pPr>
              <w:spacing w:line="320" w:lineRule="exact"/>
              <w:ind w:left="342"/>
              <w:jc w:val="left"/>
              <w:rPr>
                <w:rFonts w:asciiTheme="majorBidi" w:hAnsiTheme="majorBidi" w:cstheme="majorBidi"/>
                <w:snapToGrid w:val="0"/>
                <w:cs/>
                <w:lang w:val="en-GB" w:eastAsia="th-TH"/>
              </w:rPr>
            </w:pPr>
            <w:r w:rsidRPr="004753B3">
              <w:rPr>
                <w:rFonts w:asciiTheme="majorBidi" w:hAnsiTheme="majorBidi" w:cstheme="majorBidi"/>
                <w:snapToGrid w:val="0"/>
                <w:cs/>
                <w:lang w:val="en-GB" w:eastAsia="th-TH"/>
              </w:rPr>
              <w:t>ลูกหนี้การค้า</w:t>
            </w:r>
          </w:p>
        </w:tc>
        <w:tc>
          <w:tcPr>
            <w:tcW w:w="500" w:type="pct"/>
            <w:shd w:val="clear" w:color="auto" w:fill="auto"/>
          </w:tcPr>
          <w:p w14:paraId="7D62D461" w14:textId="77777777" w:rsidR="004033E5" w:rsidRPr="004753B3" w:rsidRDefault="004033E5" w:rsidP="004033E5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shd w:val="clear" w:color="auto" w:fill="auto"/>
          </w:tcPr>
          <w:p w14:paraId="078B034E" w14:textId="6102D24D" w:rsidR="004033E5" w:rsidRPr="004753B3" w:rsidRDefault="00C44391" w:rsidP="004033E5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9</w:t>
            </w:r>
            <w:r w:rsidR="004033E5" w:rsidRPr="004753B3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449</w:t>
            </w:r>
          </w:p>
        </w:tc>
        <w:tc>
          <w:tcPr>
            <w:tcW w:w="136" w:type="pct"/>
            <w:shd w:val="clear" w:color="auto" w:fill="auto"/>
          </w:tcPr>
          <w:p w14:paraId="492506DD" w14:textId="77777777" w:rsidR="004033E5" w:rsidRPr="004753B3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shd w:val="clear" w:color="auto" w:fill="auto"/>
          </w:tcPr>
          <w:p w14:paraId="45518588" w14:textId="65553737" w:rsidR="004033E5" w:rsidRPr="004753B3" w:rsidRDefault="00C44391" w:rsidP="004033E5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10</w:t>
            </w:r>
            <w:r w:rsidR="004033E5" w:rsidRPr="004753B3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668</w:t>
            </w:r>
          </w:p>
        </w:tc>
        <w:tc>
          <w:tcPr>
            <w:tcW w:w="137" w:type="pct"/>
            <w:shd w:val="clear" w:color="auto" w:fill="auto"/>
          </w:tcPr>
          <w:p w14:paraId="31CD0C16" w14:textId="77777777" w:rsidR="004033E5" w:rsidRPr="004753B3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shd w:val="clear" w:color="auto" w:fill="auto"/>
          </w:tcPr>
          <w:p w14:paraId="7FD8715F" w14:textId="02A6F775" w:rsidR="004033E5" w:rsidRPr="004753B3" w:rsidRDefault="00C44391" w:rsidP="004033E5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179</w:t>
            </w:r>
          </w:p>
        </w:tc>
        <w:tc>
          <w:tcPr>
            <w:tcW w:w="148" w:type="pct"/>
            <w:shd w:val="clear" w:color="auto" w:fill="auto"/>
          </w:tcPr>
          <w:p w14:paraId="6BDFDFC2" w14:textId="77777777" w:rsidR="004033E5" w:rsidRPr="004753B3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shd w:val="clear" w:color="auto" w:fill="auto"/>
          </w:tcPr>
          <w:p w14:paraId="6F789D83" w14:textId="16CFB0ED" w:rsidR="004033E5" w:rsidRPr="004753B3" w:rsidRDefault="00C44391" w:rsidP="004033E5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179</w:t>
            </w:r>
          </w:p>
        </w:tc>
      </w:tr>
      <w:tr w:rsidR="004033E5" w:rsidRPr="004753B3" w14:paraId="69E01E60" w14:textId="77777777" w:rsidTr="0908AFA1">
        <w:tc>
          <w:tcPr>
            <w:tcW w:w="1656" w:type="pct"/>
            <w:shd w:val="clear" w:color="auto" w:fill="auto"/>
          </w:tcPr>
          <w:p w14:paraId="2926DFBC" w14:textId="77777777" w:rsidR="004033E5" w:rsidRPr="004753B3" w:rsidRDefault="004033E5" w:rsidP="004033E5">
            <w:pPr>
              <w:spacing w:line="320" w:lineRule="exact"/>
              <w:ind w:left="342"/>
              <w:jc w:val="left"/>
              <w:rPr>
                <w:rFonts w:asciiTheme="majorBidi" w:hAnsiTheme="majorBidi" w:cstheme="majorBidi"/>
                <w:snapToGrid w:val="0"/>
                <w:cs/>
                <w:lang w:val="en-GB" w:eastAsia="th-TH"/>
              </w:rPr>
            </w:pPr>
            <w:r w:rsidRPr="004753B3">
              <w:rPr>
                <w:rFonts w:asciiTheme="majorBidi" w:hAnsiTheme="majorBidi" w:cstheme="majorBidi"/>
                <w:snapToGrid w:val="0"/>
                <w:cs/>
                <w:lang w:val="en-GB" w:eastAsia="th-TH"/>
              </w:rPr>
              <w:t>รายได้ค้างรับ</w:t>
            </w:r>
          </w:p>
        </w:tc>
        <w:tc>
          <w:tcPr>
            <w:tcW w:w="500" w:type="pct"/>
            <w:shd w:val="clear" w:color="auto" w:fill="auto"/>
          </w:tcPr>
          <w:p w14:paraId="41F9AE5E" w14:textId="77777777" w:rsidR="004033E5" w:rsidRPr="004753B3" w:rsidRDefault="004033E5" w:rsidP="004033E5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00F03A6D" w14:textId="34084A99" w:rsidR="004033E5" w:rsidRPr="004753B3" w:rsidRDefault="00C44391" w:rsidP="004033E5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7</w:t>
            </w:r>
            <w:r w:rsidR="004033E5" w:rsidRPr="004753B3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896</w:t>
            </w:r>
          </w:p>
        </w:tc>
        <w:tc>
          <w:tcPr>
            <w:tcW w:w="136" w:type="pct"/>
            <w:shd w:val="clear" w:color="auto" w:fill="auto"/>
          </w:tcPr>
          <w:p w14:paraId="6930E822" w14:textId="77777777" w:rsidR="004033E5" w:rsidRPr="004753B3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1D13096D" w14:textId="53D56D12" w:rsidR="004033E5" w:rsidRPr="004753B3" w:rsidRDefault="00C44391" w:rsidP="004033E5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7</w:t>
            </w:r>
            <w:r w:rsidR="004033E5" w:rsidRPr="004753B3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727</w:t>
            </w:r>
          </w:p>
        </w:tc>
        <w:tc>
          <w:tcPr>
            <w:tcW w:w="137" w:type="pct"/>
            <w:shd w:val="clear" w:color="auto" w:fill="auto"/>
          </w:tcPr>
          <w:p w14:paraId="20E36DAB" w14:textId="77777777" w:rsidR="004033E5" w:rsidRPr="004753B3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32D85219" w14:textId="77387907" w:rsidR="004033E5" w:rsidRPr="004753B3" w:rsidRDefault="00C44391" w:rsidP="004033E5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1</w:t>
            </w:r>
            <w:r w:rsidR="004033E5" w:rsidRPr="004753B3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574</w:t>
            </w:r>
          </w:p>
        </w:tc>
        <w:tc>
          <w:tcPr>
            <w:tcW w:w="148" w:type="pct"/>
            <w:shd w:val="clear" w:color="auto" w:fill="auto"/>
          </w:tcPr>
          <w:p w14:paraId="0CE19BC3" w14:textId="77777777" w:rsidR="004033E5" w:rsidRPr="004753B3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4D44EAD5" w14:textId="14B87C2D" w:rsidR="004033E5" w:rsidRPr="004753B3" w:rsidRDefault="00C44391" w:rsidP="004033E5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1</w:t>
            </w:r>
            <w:r w:rsidR="004033E5" w:rsidRPr="004753B3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574</w:t>
            </w:r>
          </w:p>
        </w:tc>
      </w:tr>
      <w:tr w:rsidR="004033E5" w:rsidRPr="004753B3" w14:paraId="264E3D1B" w14:textId="77777777" w:rsidTr="0908AFA1">
        <w:trPr>
          <w:trHeight w:val="20"/>
        </w:trPr>
        <w:tc>
          <w:tcPr>
            <w:tcW w:w="1656" w:type="pct"/>
            <w:shd w:val="clear" w:color="auto" w:fill="auto"/>
          </w:tcPr>
          <w:p w14:paraId="63966B72" w14:textId="77777777" w:rsidR="004033E5" w:rsidRPr="004753B3" w:rsidRDefault="004033E5" w:rsidP="004033E5">
            <w:pPr>
              <w:spacing w:line="320" w:lineRule="exact"/>
              <w:ind w:left="270" w:right="-108" w:hanging="2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00" w:type="pct"/>
            <w:shd w:val="clear" w:color="auto" w:fill="auto"/>
          </w:tcPr>
          <w:p w14:paraId="23536548" w14:textId="77777777" w:rsidR="004033E5" w:rsidRPr="004753B3" w:rsidRDefault="004033E5" w:rsidP="004033E5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</w:tcPr>
          <w:p w14:paraId="271AE1F2" w14:textId="52C65E09" w:rsidR="004033E5" w:rsidRPr="004753B3" w:rsidRDefault="00C44391" w:rsidP="004033E5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17</w:t>
            </w:r>
            <w:r w:rsidR="004033E5" w:rsidRPr="004753B3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345</w:t>
            </w:r>
          </w:p>
        </w:tc>
        <w:tc>
          <w:tcPr>
            <w:tcW w:w="136" w:type="pct"/>
            <w:shd w:val="clear" w:color="auto" w:fill="auto"/>
          </w:tcPr>
          <w:p w14:paraId="4AE5B7AF" w14:textId="77777777" w:rsidR="004033E5" w:rsidRPr="004753B3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  <w:shd w:val="clear" w:color="auto" w:fill="auto"/>
          </w:tcPr>
          <w:p w14:paraId="20AB18FE" w14:textId="74CA916A" w:rsidR="004033E5" w:rsidRPr="004753B3" w:rsidRDefault="004033E5" w:rsidP="004033E5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4753B3">
              <w:rPr>
                <w:rFonts w:asciiTheme="majorBidi" w:hAnsiTheme="majorBidi" w:cstheme="majorBidi"/>
              </w:rPr>
              <w:fldChar w:fldCharType="begin"/>
            </w:r>
            <w:r w:rsidRPr="004753B3">
              <w:rPr>
                <w:rFonts w:asciiTheme="majorBidi" w:hAnsiTheme="majorBidi" w:cstheme="majorBidi"/>
                <w:cs/>
              </w:rPr>
              <w:instrText xml:space="preserve"> =</w:instrText>
            </w:r>
            <w:r w:rsidRPr="004753B3">
              <w:rPr>
                <w:rFonts w:asciiTheme="majorBidi" w:hAnsiTheme="majorBidi" w:cstheme="majorBidi"/>
              </w:rPr>
              <w:instrText>SUM</w:instrText>
            </w:r>
            <w:r w:rsidRPr="004753B3">
              <w:rPr>
                <w:rFonts w:asciiTheme="majorBidi" w:hAnsiTheme="majorBidi" w:cstheme="majorBidi"/>
                <w:cs/>
              </w:rPr>
              <w:instrText>(</w:instrText>
            </w:r>
            <w:r w:rsidRPr="004753B3">
              <w:rPr>
                <w:rFonts w:asciiTheme="majorBidi" w:hAnsiTheme="majorBidi" w:cstheme="majorBidi"/>
              </w:rPr>
              <w:instrText>ABOVE</w:instrText>
            </w:r>
            <w:r w:rsidRPr="004753B3">
              <w:rPr>
                <w:rFonts w:asciiTheme="majorBidi" w:hAnsiTheme="majorBidi" w:cstheme="majorBidi"/>
                <w:cs/>
              </w:rPr>
              <w:instrText xml:space="preserve">) </w:instrText>
            </w:r>
            <w:r w:rsidRPr="004753B3">
              <w:rPr>
                <w:rFonts w:asciiTheme="majorBidi" w:hAnsiTheme="majorBidi" w:cstheme="majorBidi"/>
              </w:rPr>
              <w:fldChar w:fldCharType="separate"/>
            </w:r>
            <w:r w:rsidR="00C44391" w:rsidRPr="00C44391">
              <w:rPr>
                <w:rFonts w:asciiTheme="majorBidi" w:hAnsiTheme="majorBidi" w:cstheme="majorBidi"/>
                <w:noProof/>
              </w:rPr>
              <w:t>18</w:t>
            </w:r>
            <w:r w:rsidRPr="004753B3">
              <w:rPr>
                <w:rFonts w:asciiTheme="majorBidi" w:hAnsiTheme="majorBidi" w:cstheme="majorBidi"/>
                <w:noProof/>
              </w:rPr>
              <w:t>,</w:t>
            </w:r>
            <w:r w:rsidR="00C44391" w:rsidRPr="00C44391">
              <w:rPr>
                <w:rFonts w:asciiTheme="majorBidi" w:hAnsiTheme="majorBidi" w:cstheme="majorBidi"/>
                <w:noProof/>
              </w:rPr>
              <w:t>395</w:t>
            </w:r>
            <w:r w:rsidRPr="004753B3"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137" w:type="pct"/>
            <w:shd w:val="clear" w:color="auto" w:fill="auto"/>
          </w:tcPr>
          <w:p w14:paraId="3955E093" w14:textId="77777777" w:rsidR="004033E5" w:rsidRPr="004753B3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</w:tcPr>
          <w:p w14:paraId="12C42424" w14:textId="1FCBA382" w:rsidR="004033E5" w:rsidRPr="004753B3" w:rsidRDefault="00C44391" w:rsidP="004033E5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1</w:t>
            </w:r>
            <w:r w:rsidR="004033E5" w:rsidRPr="004753B3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753</w:t>
            </w:r>
          </w:p>
        </w:tc>
        <w:tc>
          <w:tcPr>
            <w:tcW w:w="148" w:type="pct"/>
            <w:shd w:val="clear" w:color="auto" w:fill="auto"/>
          </w:tcPr>
          <w:p w14:paraId="379CA55B" w14:textId="77777777" w:rsidR="004033E5" w:rsidRPr="004753B3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41E153E4" w14:textId="296A8A9B" w:rsidR="004033E5" w:rsidRPr="004753B3" w:rsidRDefault="004033E5" w:rsidP="004033E5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4753B3">
              <w:rPr>
                <w:rFonts w:asciiTheme="majorBidi" w:hAnsiTheme="majorBidi" w:cstheme="majorBidi"/>
              </w:rPr>
              <w:fldChar w:fldCharType="begin"/>
            </w:r>
            <w:r w:rsidRPr="004753B3">
              <w:rPr>
                <w:rFonts w:asciiTheme="majorBidi" w:hAnsiTheme="majorBidi" w:cstheme="majorBidi"/>
                <w:cs/>
              </w:rPr>
              <w:instrText xml:space="preserve"> =</w:instrText>
            </w:r>
            <w:r w:rsidRPr="004753B3">
              <w:rPr>
                <w:rFonts w:asciiTheme="majorBidi" w:hAnsiTheme="majorBidi" w:cstheme="majorBidi"/>
              </w:rPr>
              <w:instrText>SUM</w:instrText>
            </w:r>
            <w:r w:rsidRPr="004753B3">
              <w:rPr>
                <w:rFonts w:asciiTheme="majorBidi" w:hAnsiTheme="majorBidi" w:cstheme="majorBidi"/>
                <w:cs/>
              </w:rPr>
              <w:instrText>(</w:instrText>
            </w:r>
            <w:r w:rsidRPr="004753B3">
              <w:rPr>
                <w:rFonts w:asciiTheme="majorBidi" w:hAnsiTheme="majorBidi" w:cstheme="majorBidi"/>
              </w:rPr>
              <w:instrText>ABOVE</w:instrText>
            </w:r>
            <w:r w:rsidRPr="004753B3">
              <w:rPr>
                <w:rFonts w:asciiTheme="majorBidi" w:hAnsiTheme="majorBidi" w:cstheme="majorBidi"/>
                <w:cs/>
              </w:rPr>
              <w:instrText xml:space="preserve">) </w:instrText>
            </w:r>
            <w:r w:rsidRPr="004753B3">
              <w:rPr>
                <w:rFonts w:asciiTheme="majorBidi" w:hAnsiTheme="majorBidi" w:cstheme="majorBidi"/>
              </w:rPr>
              <w:fldChar w:fldCharType="separate"/>
            </w:r>
            <w:r w:rsidR="00C44391" w:rsidRPr="00C44391">
              <w:rPr>
                <w:rFonts w:asciiTheme="majorBidi" w:hAnsiTheme="majorBidi" w:cstheme="majorBidi"/>
                <w:noProof/>
              </w:rPr>
              <w:t>1</w:t>
            </w:r>
            <w:r w:rsidRPr="004753B3">
              <w:rPr>
                <w:rFonts w:asciiTheme="majorBidi" w:hAnsiTheme="majorBidi" w:cstheme="majorBidi"/>
                <w:noProof/>
              </w:rPr>
              <w:t>,</w:t>
            </w:r>
            <w:r w:rsidR="00C44391" w:rsidRPr="00C44391">
              <w:rPr>
                <w:rFonts w:asciiTheme="majorBidi" w:hAnsiTheme="majorBidi" w:cstheme="majorBidi"/>
                <w:noProof/>
              </w:rPr>
              <w:t>753</w:t>
            </w:r>
            <w:r w:rsidRPr="004753B3">
              <w:rPr>
                <w:rFonts w:asciiTheme="majorBidi" w:hAnsiTheme="majorBidi" w:cstheme="majorBidi"/>
              </w:rPr>
              <w:fldChar w:fldCharType="end"/>
            </w:r>
          </w:p>
        </w:tc>
      </w:tr>
      <w:tr w:rsidR="004033E5" w:rsidRPr="004753B3" w14:paraId="1D8875EE" w14:textId="77777777" w:rsidTr="0908AFA1">
        <w:trPr>
          <w:trHeight w:val="20"/>
        </w:trPr>
        <w:tc>
          <w:tcPr>
            <w:tcW w:w="1656" w:type="pct"/>
            <w:shd w:val="clear" w:color="auto" w:fill="auto"/>
          </w:tcPr>
          <w:p w14:paraId="05CF44CA" w14:textId="77777777" w:rsidR="004033E5" w:rsidRPr="004753B3" w:rsidRDefault="004033E5" w:rsidP="004033E5">
            <w:pPr>
              <w:spacing w:line="32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รวมลูกหนี้การค้า</w:t>
            </w:r>
          </w:p>
        </w:tc>
        <w:tc>
          <w:tcPr>
            <w:tcW w:w="500" w:type="pct"/>
            <w:shd w:val="clear" w:color="auto" w:fill="auto"/>
          </w:tcPr>
          <w:p w14:paraId="5ABF93C4" w14:textId="77777777" w:rsidR="004033E5" w:rsidRPr="004753B3" w:rsidRDefault="004033E5" w:rsidP="004033E5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</w:tcPr>
          <w:p w14:paraId="71DCB018" w14:textId="71BA237D" w:rsidR="004033E5" w:rsidRPr="004753B3" w:rsidRDefault="00C44391" w:rsidP="004033E5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17</w:t>
            </w:r>
            <w:r w:rsidR="004033E5" w:rsidRPr="004753B3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464</w:t>
            </w:r>
          </w:p>
        </w:tc>
        <w:tc>
          <w:tcPr>
            <w:tcW w:w="136" w:type="pct"/>
            <w:shd w:val="clear" w:color="auto" w:fill="auto"/>
          </w:tcPr>
          <w:p w14:paraId="4B644A8D" w14:textId="77777777" w:rsidR="004033E5" w:rsidRPr="004753B3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  <w:shd w:val="clear" w:color="auto" w:fill="auto"/>
          </w:tcPr>
          <w:p w14:paraId="6023B30E" w14:textId="2E19FC2E" w:rsidR="004033E5" w:rsidRPr="004753B3" w:rsidRDefault="00C44391" w:rsidP="004033E5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18</w:t>
            </w:r>
            <w:r w:rsidR="004033E5" w:rsidRPr="004753B3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448</w:t>
            </w:r>
          </w:p>
        </w:tc>
        <w:tc>
          <w:tcPr>
            <w:tcW w:w="137" w:type="pct"/>
            <w:shd w:val="clear" w:color="auto" w:fill="auto"/>
          </w:tcPr>
          <w:p w14:paraId="082C48EB" w14:textId="77777777" w:rsidR="004033E5" w:rsidRPr="004753B3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</w:tcPr>
          <w:p w14:paraId="2677290C" w14:textId="2AB308AA" w:rsidR="004033E5" w:rsidRPr="004753B3" w:rsidRDefault="00C44391" w:rsidP="004033E5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2</w:t>
            </w:r>
            <w:r w:rsidR="004033E5" w:rsidRPr="004753B3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219</w:t>
            </w:r>
          </w:p>
        </w:tc>
        <w:tc>
          <w:tcPr>
            <w:tcW w:w="148" w:type="pct"/>
            <w:shd w:val="clear" w:color="auto" w:fill="auto"/>
          </w:tcPr>
          <w:p w14:paraId="249BF8C6" w14:textId="77777777" w:rsidR="004033E5" w:rsidRPr="004753B3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0E616FCA" w14:textId="42CCEDBA" w:rsidR="004033E5" w:rsidRPr="004753B3" w:rsidRDefault="00C44391" w:rsidP="004033E5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1</w:t>
            </w:r>
            <w:r w:rsidR="004033E5" w:rsidRPr="004753B3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768</w:t>
            </w:r>
          </w:p>
        </w:tc>
      </w:tr>
      <w:tr w:rsidR="004033E5" w:rsidRPr="004753B3" w14:paraId="02F675E2" w14:textId="77777777" w:rsidTr="0908AFA1">
        <w:trPr>
          <w:trHeight w:val="211"/>
        </w:trPr>
        <w:tc>
          <w:tcPr>
            <w:tcW w:w="1656" w:type="pct"/>
            <w:shd w:val="clear" w:color="auto" w:fill="auto"/>
          </w:tcPr>
          <w:p w14:paraId="62687796" w14:textId="0E505028" w:rsidR="004033E5" w:rsidRPr="004753B3" w:rsidRDefault="004033E5" w:rsidP="004033E5">
            <w:pPr>
              <w:spacing w:line="32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cs/>
              </w:rPr>
            </w:pPr>
            <w:r w:rsidRPr="004753B3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Pr="004753B3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หัก</w:t>
            </w:r>
            <w:r w:rsidRPr="004753B3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ค่าเผื่อผลขาดทุนด้านเครดิต</w:t>
            </w:r>
          </w:p>
        </w:tc>
        <w:tc>
          <w:tcPr>
            <w:tcW w:w="500" w:type="pct"/>
            <w:shd w:val="clear" w:color="auto" w:fill="auto"/>
          </w:tcPr>
          <w:p w14:paraId="0EF46479" w14:textId="77777777" w:rsidR="004033E5" w:rsidRPr="004753B3" w:rsidRDefault="004033E5" w:rsidP="004033E5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shd w:val="clear" w:color="auto" w:fill="auto"/>
          </w:tcPr>
          <w:p w14:paraId="3AB58C42" w14:textId="42CB3F65" w:rsidR="004033E5" w:rsidRPr="004753B3" w:rsidRDefault="004033E5" w:rsidP="004033E5">
            <w:pPr>
              <w:tabs>
                <w:tab w:val="decimal" w:pos="52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" w:type="pct"/>
            <w:shd w:val="clear" w:color="auto" w:fill="auto"/>
          </w:tcPr>
          <w:p w14:paraId="4EA9BA15" w14:textId="77777777" w:rsidR="004033E5" w:rsidRPr="004753B3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shd w:val="clear" w:color="auto" w:fill="auto"/>
          </w:tcPr>
          <w:p w14:paraId="7332107B" w14:textId="26C16510" w:rsidR="004033E5" w:rsidRPr="004753B3" w:rsidRDefault="004033E5" w:rsidP="004033E5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7" w:type="pct"/>
            <w:shd w:val="clear" w:color="auto" w:fill="auto"/>
          </w:tcPr>
          <w:p w14:paraId="5D98A3F1" w14:textId="77777777" w:rsidR="004033E5" w:rsidRPr="004753B3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shd w:val="clear" w:color="auto" w:fill="auto"/>
          </w:tcPr>
          <w:p w14:paraId="50C86B8C" w14:textId="000571EC" w:rsidR="004033E5" w:rsidRPr="004753B3" w:rsidRDefault="004033E5" w:rsidP="004033E5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  <w:shd w:val="clear" w:color="auto" w:fill="auto"/>
          </w:tcPr>
          <w:p w14:paraId="60EDCC55" w14:textId="77777777" w:rsidR="004033E5" w:rsidRPr="004753B3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shd w:val="clear" w:color="auto" w:fill="auto"/>
          </w:tcPr>
          <w:p w14:paraId="3BBB8815" w14:textId="23E422E3" w:rsidR="004033E5" w:rsidRPr="004753B3" w:rsidRDefault="004033E5" w:rsidP="004033E5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</w:p>
        </w:tc>
      </w:tr>
      <w:tr w:rsidR="004033E5" w:rsidRPr="004753B3" w14:paraId="58F1CDF1" w14:textId="77777777" w:rsidTr="0908AFA1">
        <w:trPr>
          <w:trHeight w:val="211"/>
        </w:trPr>
        <w:tc>
          <w:tcPr>
            <w:tcW w:w="1656" w:type="pct"/>
            <w:shd w:val="clear" w:color="auto" w:fill="auto"/>
          </w:tcPr>
          <w:p w14:paraId="2A2FE348" w14:textId="77777777" w:rsidR="004033E5" w:rsidRPr="004753B3" w:rsidRDefault="004033E5" w:rsidP="004033E5">
            <w:pPr>
              <w:spacing w:line="320" w:lineRule="exact"/>
              <w:ind w:left="270" w:right="-108" w:firstLine="156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ที่คาดว่าจะเกิดขึ้น</w:t>
            </w:r>
          </w:p>
        </w:tc>
        <w:tc>
          <w:tcPr>
            <w:tcW w:w="500" w:type="pct"/>
            <w:shd w:val="clear" w:color="auto" w:fill="auto"/>
          </w:tcPr>
          <w:p w14:paraId="55B91B0D" w14:textId="77777777" w:rsidR="004033E5" w:rsidRPr="004753B3" w:rsidRDefault="004033E5" w:rsidP="004033E5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6810F0D1" w14:textId="3BFA0382" w:rsidR="004033E5" w:rsidRPr="004753B3" w:rsidRDefault="004033E5" w:rsidP="004033E5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4753B3">
              <w:rPr>
                <w:rFonts w:asciiTheme="majorBidi" w:hAnsiTheme="majorBidi" w:cstheme="majorBidi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</w:rPr>
              <w:t>1</w:t>
            </w:r>
            <w:r w:rsidRPr="004753B3">
              <w:rPr>
                <w:rFonts w:asciiTheme="majorBidi" w:hAnsiTheme="majorBidi" w:cstheme="majorBidi"/>
              </w:rPr>
              <w:t>,</w:t>
            </w:r>
            <w:r w:rsidR="00C44391" w:rsidRPr="00C44391">
              <w:rPr>
                <w:rFonts w:asciiTheme="majorBidi" w:hAnsiTheme="majorBidi" w:cstheme="majorBidi"/>
              </w:rPr>
              <w:t>602</w:t>
            </w:r>
            <w:r w:rsidRPr="004753B3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6" w:type="pct"/>
            <w:shd w:val="clear" w:color="auto" w:fill="auto"/>
          </w:tcPr>
          <w:p w14:paraId="74E797DC" w14:textId="77777777" w:rsidR="004033E5" w:rsidRPr="004753B3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7B9A90D5" w14:textId="52B8DB51" w:rsidR="004033E5" w:rsidRPr="004753B3" w:rsidRDefault="004033E5" w:rsidP="004033E5">
            <w:pPr>
              <w:tabs>
                <w:tab w:val="decimal" w:pos="966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4753B3">
              <w:rPr>
                <w:rFonts w:asciiTheme="majorBidi" w:hAnsiTheme="majorBidi" w:cstheme="majorBidi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</w:rPr>
              <w:t>1</w:t>
            </w:r>
            <w:r w:rsidRPr="004753B3">
              <w:rPr>
                <w:rFonts w:asciiTheme="majorBidi" w:hAnsiTheme="majorBidi" w:cstheme="majorBidi"/>
              </w:rPr>
              <w:t>,</w:t>
            </w:r>
            <w:r w:rsidR="00C44391" w:rsidRPr="00C44391">
              <w:rPr>
                <w:rFonts w:asciiTheme="majorBidi" w:hAnsiTheme="majorBidi" w:cstheme="majorBidi"/>
              </w:rPr>
              <w:t>869</w:t>
            </w:r>
            <w:r w:rsidRPr="004753B3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7" w:type="pct"/>
            <w:shd w:val="clear" w:color="auto" w:fill="auto"/>
          </w:tcPr>
          <w:p w14:paraId="25AF7EAE" w14:textId="77777777" w:rsidR="004033E5" w:rsidRPr="004753B3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2633CEB9" w14:textId="799D491B" w:rsidR="004033E5" w:rsidRPr="004753B3" w:rsidRDefault="004033E5" w:rsidP="004033E5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4753B3">
              <w:rPr>
                <w:rFonts w:asciiTheme="majorBidi" w:hAnsiTheme="majorBidi" w:cstheme="majorBidi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</w:rPr>
              <w:t>97</w:t>
            </w:r>
            <w:r w:rsidRPr="004753B3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8" w:type="pct"/>
            <w:shd w:val="clear" w:color="auto" w:fill="auto"/>
          </w:tcPr>
          <w:p w14:paraId="4B1D477B" w14:textId="77777777" w:rsidR="004033E5" w:rsidRPr="004753B3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1A844E7D" w14:textId="09DD1841" w:rsidR="004033E5" w:rsidRPr="004753B3" w:rsidRDefault="004033E5" w:rsidP="004033E5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4753B3">
              <w:rPr>
                <w:rFonts w:asciiTheme="majorBidi" w:hAnsiTheme="majorBidi" w:cstheme="majorBidi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</w:rPr>
              <w:t>97</w:t>
            </w:r>
            <w:r w:rsidRPr="004753B3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4033E5" w:rsidRPr="004753B3" w14:paraId="047DED39" w14:textId="77777777" w:rsidTr="0908AFA1">
        <w:trPr>
          <w:trHeight w:val="211"/>
        </w:trPr>
        <w:tc>
          <w:tcPr>
            <w:tcW w:w="1656" w:type="pct"/>
            <w:shd w:val="clear" w:color="auto" w:fill="auto"/>
          </w:tcPr>
          <w:p w14:paraId="7AFF4CC7" w14:textId="77777777" w:rsidR="004033E5" w:rsidRPr="004753B3" w:rsidRDefault="004033E5" w:rsidP="004033E5">
            <w:pPr>
              <w:spacing w:line="32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ลูกหนี้การค้า - สุทธิ</w:t>
            </w:r>
          </w:p>
        </w:tc>
        <w:tc>
          <w:tcPr>
            <w:tcW w:w="500" w:type="pct"/>
            <w:shd w:val="clear" w:color="auto" w:fill="auto"/>
          </w:tcPr>
          <w:p w14:paraId="65BE1F1D" w14:textId="77777777" w:rsidR="004033E5" w:rsidRPr="004753B3" w:rsidRDefault="004033E5" w:rsidP="004033E5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</w:tcPr>
          <w:p w14:paraId="6AFAB436" w14:textId="7C005780" w:rsidR="004033E5" w:rsidRPr="004753B3" w:rsidRDefault="00C44391" w:rsidP="004033E5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15</w:t>
            </w:r>
            <w:r w:rsidR="004033E5" w:rsidRPr="004753B3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862</w:t>
            </w:r>
          </w:p>
        </w:tc>
        <w:tc>
          <w:tcPr>
            <w:tcW w:w="136" w:type="pct"/>
            <w:shd w:val="clear" w:color="auto" w:fill="auto"/>
          </w:tcPr>
          <w:p w14:paraId="042C5D41" w14:textId="77777777" w:rsidR="004033E5" w:rsidRPr="004753B3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  <w:shd w:val="clear" w:color="auto" w:fill="auto"/>
          </w:tcPr>
          <w:p w14:paraId="71A2A7B5" w14:textId="2616E282" w:rsidR="004033E5" w:rsidRPr="004753B3" w:rsidRDefault="00C44391" w:rsidP="004033E5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16</w:t>
            </w:r>
            <w:r w:rsidR="004033E5" w:rsidRPr="004753B3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579</w:t>
            </w:r>
          </w:p>
        </w:tc>
        <w:tc>
          <w:tcPr>
            <w:tcW w:w="137" w:type="pct"/>
            <w:shd w:val="clear" w:color="auto" w:fill="auto"/>
          </w:tcPr>
          <w:p w14:paraId="4D2E12B8" w14:textId="77777777" w:rsidR="004033E5" w:rsidRPr="004753B3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</w:tcPr>
          <w:p w14:paraId="308F224F" w14:textId="77AF8AAF" w:rsidR="004033E5" w:rsidRPr="004753B3" w:rsidRDefault="00C44391" w:rsidP="004033E5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  <w:cs/>
              </w:rPr>
            </w:pPr>
            <w:r w:rsidRPr="00C44391">
              <w:rPr>
                <w:rFonts w:asciiTheme="majorBidi" w:hAnsiTheme="majorBidi" w:cstheme="majorBidi"/>
              </w:rPr>
              <w:t>2</w:t>
            </w:r>
            <w:r w:rsidR="004033E5" w:rsidRPr="004753B3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122</w:t>
            </w:r>
          </w:p>
        </w:tc>
        <w:tc>
          <w:tcPr>
            <w:tcW w:w="148" w:type="pct"/>
            <w:shd w:val="clear" w:color="auto" w:fill="auto"/>
          </w:tcPr>
          <w:p w14:paraId="5E6D6F63" w14:textId="77777777" w:rsidR="004033E5" w:rsidRPr="004753B3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7C212CDD" w14:textId="18DD43E5" w:rsidR="004033E5" w:rsidRPr="004753B3" w:rsidRDefault="00C44391" w:rsidP="004033E5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1</w:t>
            </w:r>
            <w:r w:rsidR="004033E5" w:rsidRPr="004753B3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671</w:t>
            </w:r>
          </w:p>
        </w:tc>
      </w:tr>
      <w:tr w:rsidR="00112728" w:rsidRPr="004753B3" w14:paraId="03B9F2F7" w14:textId="77777777" w:rsidTr="0908AFA1">
        <w:trPr>
          <w:trHeight w:val="211"/>
        </w:trPr>
        <w:tc>
          <w:tcPr>
            <w:tcW w:w="1656" w:type="pct"/>
            <w:shd w:val="clear" w:color="auto" w:fill="auto"/>
          </w:tcPr>
          <w:p w14:paraId="77618960" w14:textId="77777777" w:rsidR="00112728" w:rsidRPr="004753B3" w:rsidRDefault="00112728" w:rsidP="00112728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cs/>
              </w:rPr>
            </w:pPr>
            <w:r w:rsidRPr="004753B3">
              <w:rPr>
                <w:rStyle w:val="apple-style-span"/>
                <w:rFonts w:asciiTheme="majorBidi" w:hAnsiTheme="majorBidi" w:cstheme="majorBidi"/>
                <w:b/>
                <w:bCs/>
                <w:cs/>
              </w:rPr>
              <w:t>ลูกหนี้อื่น</w:t>
            </w:r>
          </w:p>
        </w:tc>
        <w:tc>
          <w:tcPr>
            <w:tcW w:w="500" w:type="pct"/>
            <w:shd w:val="clear" w:color="auto" w:fill="auto"/>
          </w:tcPr>
          <w:p w14:paraId="5D9857E1" w14:textId="41121CD0" w:rsidR="00112728" w:rsidRPr="004753B3" w:rsidRDefault="00C44391" w:rsidP="00112728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603" w:type="pct"/>
            <w:shd w:val="clear" w:color="auto" w:fill="auto"/>
          </w:tcPr>
          <w:p w14:paraId="7B969857" w14:textId="77777777" w:rsidR="00112728" w:rsidRPr="004753B3" w:rsidRDefault="00112728" w:rsidP="52F0CCF2">
            <w:pPr>
              <w:tabs>
                <w:tab w:val="decimal" w:pos="900"/>
              </w:tabs>
              <w:spacing w:line="320" w:lineRule="exact"/>
              <w:ind w:right="-285"/>
              <w:rPr>
                <w:rFonts w:asciiTheme="majorBidi" w:hAnsiTheme="majorBidi" w:cstheme="majorBidi"/>
              </w:rPr>
            </w:pPr>
          </w:p>
        </w:tc>
        <w:tc>
          <w:tcPr>
            <w:tcW w:w="136" w:type="pct"/>
            <w:shd w:val="clear" w:color="auto" w:fill="auto"/>
          </w:tcPr>
          <w:p w14:paraId="0FE634FD" w14:textId="77777777" w:rsidR="00112728" w:rsidRPr="004753B3" w:rsidRDefault="00112728" w:rsidP="00112728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shd w:val="clear" w:color="auto" w:fill="auto"/>
          </w:tcPr>
          <w:p w14:paraId="62A1F980" w14:textId="77777777" w:rsidR="00112728" w:rsidRPr="004753B3" w:rsidRDefault="00112728" w:rsidP="00112728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7" w:type="pct"/>
            <w:shd w:val="clear" w:color="auto" w:fill="auto"/>
          </w:tcPr>
          <w:p w14:paraId="300079F4" w14:textId="77777777" w:rsidR="00112728" w:rsidRPr="004753B3" w:rsidRDefault="00112728" w:rsidP="00112728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608" w:type="pct"/>
            <w:shd w:val="clear" w:color="auto" w:fill="auto"/>
          </w:tcPr>
          <w:p w14:paraId="299D8616" w14:textId="77777777" w:rsidR="00112728" w:rsidRPr="004753B3" w:rsidRDefault="00112728" w:rsidP="004033E5">
            <w:pPr>
              <w:tabs>
                <w:tab w:val="decimal" w:pos="888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  <w:shd w:val="clear" w:color="auto" w:fill="auto"/>
          </w:tcPr>
          <w:p w14:paraId="491D2769" w14:textId="77777777" w:rsidR="00112728" w:rsidRPr="004753B3" w:rsidRDefault="00112728" w:rsidP="00112728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568" w:type="pct"/>
            <w:shd w:val="clear" w:color="auto" w:fill="auto"/>
          </w:tcPr>
          <w:p w14:paraId="6F5CD9ED" w14:textId="77777777" w:rsidR="00112728" w:rsidRPr="004753B3" w:rsidRDefault="00112728" w:rsidP="00112728">
            <w:pPr>
              <w:tabs>
                <w:tab w:val="decimal" w:pos="800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</w:tr>
      <w:tr w:rsidR="00806CE7" w:rsidRPr="004753B3" w14:paraId="0C491600" w14:textId="77777777" w:rsidTr="0908AFA1">
        <w:trPr>
          <w:trHeight w:val="211"/>
        </w:trPr>
        <w:tc>
          <w:tcPr>
            <w:tcW w:w="1656" w:type="pct"/>
            <w:shd w:val="clear" w:color="auto" w:fill="auto"/>
          </w:tcPr>
          <w:p w14:paraId="650E9271" w14:textId="77777777" w:rsidR="00806CE7" w:rsidRPr="004753B3" w:rsidRDefault="00806CE7" w:rsidP="00806CE7">
            <w:pPr>
              <w:spacing w:line="320" w:lineRule="exact"/>
              <w:ind w:right="-108"/>
              <w:rPr>
                <w:rStyle w:val="apple-style-span"/>
                <w:rFonts w:asciiTheme="majorBidi" w:hAnsiTheme="majorBidi" w:cstheme="majorBidi"/>
                <w:cs/>
              </w:rPr>
            </w:pPr>
            <w:r w:rsidRPr="004753B3">
              <w:rPr>
                <w:rStyle w:val="apple-style-span"/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500" w:type="pct"/>
            <w:shd w:val="clear" w:color="auto" w:fill="auto"/>
          </w:tcPr>
          <w:p w14:paraId="4EF7FBD7" w14:textId="77777777" w:rsidR="00806CE7" w:rsidRPr="004753B3" w:rsidRDefault="00806CE7" w:rsidP="00806CE7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shd w:val="clear" w:color="auto" w:fill="auto"/>
          </w:tcPr>
          <w:p w14:paraId="740C982E" w14:textId="3AA8632A" w:rsidR="00806CE7" w:rsidRPr="004753B3" w:rsidRDefault="00C44391" w:rsidP="00806CE7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996</w:t>
            </w:r>
          </w:p>
        </w:tc>
        <w:tc>
          <w:tcPr>
            <w:tcW w:w="136" w:type="pct"/>
            <w:shd w:val="clear" w:color="auto" w:fill="auto"/>
          </w:tcPr>
          <w:p w14:paraId="15C78039" w14:textId="77777777" w:rsidR="00806CE7" w:rsidRPr="004753B3" w:rsidRDefault="00806CE7" w:rsidP="00806CE7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shd w:val="clear" w:color="auto" w:fill="auto"/>
          </w:tcPr>
          <w:p w14:paraId="53BC1668" w14:textId="5AFE8222" w:rsidR="00806CE7" w:rsidRPr="004753B3" w:rsidRDefault="00C44391" w:rsidP="00806CE7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1</w:t>
            </w:r>
            <w:r w:rsidR="00806CE7" w:rsidRPr="004753B3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028</w:t>
            </w:r>
          </w:p>
        </w:tc>
        <w:tc>
          <w:tcPr>
            <w:tcW w:w="137" w:type="pct"/>
            <w:shd w:val="clear" w:color="auto" w:fill="auto"/>
          </w:tcPr>
          <w:p w14:paraId="527D639D" w14:textId="77777777" w:rsidR="00806CE7" w:rsidRPr="004753B3" w:rsidRDefault="00806CE7" w:rsidP="00806CE7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608" w:type="pct"/>
            <w:shd w:val="clear" w:color="auto" w:fill="auto"/>
          </w:tcPr>
          <w:p w14:paraId="5101B52C" w14:textId="19DFCE29" w:rsidR="00806CE7" w:rsidRPr="004753B3" w:rsidRDefault="00C44391" w:rsidP="00806CE7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148" w:type="pct"/>
            <w:shd w:val="clear" w:color="auto" w:fill="auto"/>
          </w:tcPr>
          <w:p w14:paraId="3C8EC45C" w14:textId="77777777" w:rsidR="00806CE7" w:rsidRPr="004753B3" w:rsidRDefault="00806CE7" w:rsidP="00806CE7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568" w:type="pct"/>
            <w:shd w:val="clear" w:color="auto" w:fill="auto"/>
          </w:tcPr>
          <w:p w14:paraId="3E1FE5D4" w14:textId="7C399404" w:rsidR="00806CE7" w:rsidRPr="004753B3" w:rsidRDefault="00C44391" w:rsidP="00806CE7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21</w:t>
            </w:r>
          </w:p>
        </w:tc>
      </w:tr>
      <w:tr w:rsidR="00806CE7" w:rsidRPr="004753B3" w14:paraId="62044B77" w14:textId="77777777" w:rsidTr="0908AFA1">
        <w:trPr>
          <w:trHeight w:val="211"/>
        </w:trPr>
        <w:tc>
          <w:tcPr>
            <w:tcW w:w="1656" w:type="pct"/>
            <w:shd w:val="clear" w:color="auto" w:fill="auto"/>
          </w:tcPr>
          <w:p w14:paraId="2B6521E8" w14:textId="77777777" w:rsidR="00806CE7" w:rsidRPr="004753B3" w:rsidRDefault="00806CE7" w:rsidP="00806CE7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cs/>
              </w:rPr>
            </w:pPr>
            <w:r w:rsidRPr="004753B3">
              <w:rPr>
                <w:rStyle w:val="apple-style-span"/>
                <w:rFonts w:asciiTheme="majorBidi" w:hAnsiTheme="majorBidi" w:cstheme="majorBidi"/>
                <w:cs/>
              </w:rPr>
              <w:t>ลูกหนี้ - บัตรเงินสด/เติมเงินผ่าน</w:t>
            </w:r>
          </w:p>
        </w:tc>
        <w:tc>
          <w:tcPr>
            <w:tcW w:w="500" w:type="pct"/>
            <w:shd w:val="clear" w:color="auto" w:fill="auto"/>
          </w:tcPr>
          <w:p w14:paraId="326DC100" w14:textId="77777777" w:rsidR="00806CE7" w:rsidRPr="004753B3" w:rsidRDefault="00806CE7" w:rsidP="00806CE7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shd w:val="clear" w:color="auto" w:fill="auto"/>
          </w:tcPr>
          <w:p w14:paraId="0A821549" w14:textId="77777777" w:rsidR="00806CE7" w:rsidRPr="004753B3" w:rsidRDefault="00806CE7" w:rsidP="00806CE7">
            <w:pPr>
              <w:tabs>
                <w:tab w:val="decimal" w:pos="900"/>
              </w:tabs>
              <w:spacing w:line="320" w:lineRule="exact"/>
              <w:ind w:right="-285"/>
              <w:rPr>
                <w:rFonts w:asciiTheme="majorBidi" w:hAnsiTheme="majorBidi" w:cstheme="majorBidi"/>
              </w:rPr>
            </w:pPr>
          </w:p>
        </w:tc>
        <w:tc>
          <w:tcPr>
            <w:tcW w:w="136" w:type="pct"/>
            <w:shd w:val="clear" w:color="auto" w:fill="auto"/>
          </w:tcPr>
          <w:p w14:paraId="66FDCF4E" w14:textId="77777777" w:rsidR="00806CE7" w:rsidRPr="004753B3" w:rsidRDefault="00806CE7" w:rsidP="00806CE7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shd w:val="clear" w:color="auto" w:fill="auto"/>
          </w:tcPr>
          <w:p w14:paraId="3BEE236D" w14:textId="77777777" w:rsidR="00806CE7" w:rsidRPr="004753B3" w:rsidRDefault="00806CE7" w:rsidP="00806CE7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7" w:type="pct"/>
            <w:shd w:val="clear" w:color="auto" w:fill="auto"/>
          </w:tcPr>
          <w:p w14:paraId="0CCC0888" w14:textId="77777777" w:rsidR="00806CE7" w:rsidRPr="004753B3" w:rsidRDefault="00806CE7" w:rsidP="00806CE7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608" w:type="pct"/>
            <w:shd w:val="clear" w:color="auto" w:fill="auto"/>
          </w:tcPr>
          <w:p w14:paraId="4A990D24" w14:textId="77777777" w:rsidR="00806CE7" w:rsidRPr="004753B3" w:rsidRDefault="00806CE7" w:rsidP="00806CE7">
            <w:pPr>
              <w:tabs>
                <w:tab w:val="decimal" w:pos="888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  <w:shd w:val="clear" w:color="auto" w:fill="auto"/>
          </w:tcPr>
          <w:p w14:paraId="603CC4DB" w14:textId="77777777" w:rsidR="00806CE7" w:rsidRPr="004753B3" w:rsidRDefault="00806CE7" w:rsidP="00806CE7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568" w:type="pct"/>
            <w:shd w:val="clear" w:color="auto" w:fill="auto"/>
          </w:tcPr>
          <w:p w14:paraId="5BAD3425" w14:textId="77777777" w:rsidR="00806CE7" w:rsidRPr="004753B3" w:rsidRDefault="00806CE7" w:rsidP="00806CE7">
            <w:pPr>
              <w:tabs>
                <w:tab w:val="decimal" w:pos="800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</w:tr>
      <w:tr w:rsidR="00806CE7" w:rsidRPr="004753B3" w14:paraId="1DEFF6AA" w14:textId="77777777" w:rsidTr="0908AFA1">
        <w:trPr>
          <w:trHeight w:val="211"/>
        </w:trPr>
        <w:tc>
          <w:tcPr>
            <w:tcW w:w="1656" w:type="pct"/>
            <w:shd w:val="clear" w:color="auto" w:fill="auto"/>
          </w:tcPr>
          <w:p w14:paraId="26513ADD" w14:textId="77777777" w:rsidR="00806CE7" w:rsidRPr="004753B3" w:rsidRDefault="00806CE7" w:rsidP="00806CE7">
            <w:pPr>
              <w:spacing w:line="320" w:lineRule="exact"/>
              <w:ind w:left="270" w:right="-108" w:hanging="106"/>
              <w:rPr>
                <w:rStyle w:val="apple-style-span"/>
                <w:rFonts w:asciiTheme="majorBidi" w:hAnsiTheme="majorBidi" w:cstheme="majorBidi"/>
                <w:cs/>
              </w:rPr>
            </w:pPr>
            <w:r w:rsidRPr="004753B3">
              <w:rPr>
                <w:rStyle w:val="apple-style-span"/>
                <w:rFonts w:asciiTheme="majorBidi" w:hAnsiTheme="majorBidi" w:cstheme="majorBidi"/>
                <w:cs/>
              </w:rPr>
              <w:t>โทรศัพท์เคลื่อนที่</w:t>
            </w:r>
          </w:p>
        </w:tc>
        <w:tc>
          <w:tcPr>
            <w:tcW w:w="500" w:type="pct"/>
            <w:shd w:val="clear" w:color="auto" w:fill="auto"/>
          </w:tcPr>
          <w:p w14:paraId="0C7D08AC" w14:textId="77777777" w:rsidR="00806CE7" w:rsidRPr="004753B3" w:rsidRDefault="00806CE7" w:rsidP="00806CE7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shd w:val="clear" w:color="auto" w:fill="auto"/>
          </w:tcPr>
          <w:p w14:paraId="37A31054" w14:textId="024BD9BA" w:rsidR="00806CE7" w:rsidRPr="004753B3" w:rsidRDefault="00C44391" w:rsidP="00806CE7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136" w:type="pct"/>
            <w:shd w:val="clear" w:color="auto" w:fill="auto"/>
          </w:tcPr>
          <w:p w14:paraId="7DC8C081" w14:textId="77777777" w:rsidR="00806CE7" w:rsidRPr="004753B3" w:rsidRDefault="00806CE7" w:rsidP="00806CE7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shd w:val="clear" w:color="auto" w:fill="auto"/>
          </w:tcPr>
          <w:p w14:paraId="662CABB4" w14:textId="51E9CD77" w:rsidR="00806CE7" w:rsidRPr="004753B3" w:rsidRDefault="00C44391" w:rsidP="00806CE7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74</w:t>
            </w:r>
          </w:p>
        </w:tc>
        <w:tc>
          <w:tcPr>
            <w:tcW w:w="137" w:type="pct"/>
            <w:shd w:val="clear" w:color="auto" w:fill="auto"/>
          </w:tcPr>
          <w:p w14:paraId="0477E574" w14:textId="77777777" w:rsidR="00806CE7" w:rsidRPr="004753B3" w:rsidRDefault="00806CE7" w:rsidP="00806CE7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608" w:type="pct"/>
            <w:shd w:val="clear" w:color="auto" w:fill="auto"/>
          </w:tcPr>
          <w:p w14:paraId="3FD9042A" w14:textId="1B505E13" w:rsidR="00806CE7" w:rsidRPr="004753B3" w:rsidRDefault="00806CE7" w:rsidP="00F34F69">
            <w:pPr>
              <w:tabs>
                <w:tab w:val="decimal" w:pos="52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  <w:r w:rsidRPr="004753B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52D4810" w14:textId="77777777" w:rsidR="00806CE7" w:rsidRPr="004753B3" w:rsidRDefault="00806CE7" w:rsidP="00806CE7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568" w:type="pct"/>
            <w:shd w:val="clear" w:color="auto" w:fill="auto"/>
          </w:tcPr>
          <w:p w14:paraId="6DF7B9A8" w14:textId="78F8AC14" w:rsidR="00806CE7" w:rsidRPr="004753B3" w:rsidRDefault="00806CE7" w:rsidP="00806CE7">
            <w:pPr>
              <w:tabs>
                <w:tab w:val="decimal" w:pos="52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  <w:r w:rsidRPr="004753B3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806CE7" w:rsidRPr="004753B3" w14:paraId="3A7763DB" w14:textId="77777777" w:rsidTr="0908AFA1">
        <w:trPr>
          <w:trHeight w:val="211"/>
        </w:trPr>
        <w:tc>
          <w:tcPr>
            <w:tcW w:w="1656" w:type="pct"/>
            <w:shd w:val="clear" w:color="auto" w:fill="auto"/>
          </w:tcPr>
          <w:p w14:paraId="591AEA26" w14:textId="77777777" w:rsidR="00806CE7" w:rsidRPr="004753B3" w:rsidRDefault="00806CE7" w:rsidP="00806CE7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cs/>
              </w:rPr>
            </w:pPr>
            <w:r w:rsidRPr="004753B3">
              <w:rPr>
                <w:rStyle w:val="apple-style-span"/>
                <w:rFonts w:asciiTheme="majorBidi" w:hAnsiTheme="majorBidi" w:cstheme="majorBidi"/>
                <w:cs/>
              </w:rPr>
              <w:t>ภาษีมูลค่าเพิ่มรอขอคืน</w:t>
            </w:r>
          </w:p>
        </w:tc>
        <w:tc>
          <w:tcPr>
            <w:tcW w:w="500" w:type="pct"/>
            <w:shd w:val="clear" w:color="auto" w:fill="auto"/>
          </w:tcPr>
          <w:p w14:paraId="62D3F89E" w14:textId="77777777" w:rsidR="00806CE7" w:rsidRPr="004753B3" w:rsidRDefault="00806CE7" w:rsidP="00806CE7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603" w:type="pct"/>
            <w:shd w:val="clear" w:color="auto" w:fill="auto"/>
          </w:tcPr>
          <w:p w14:paraId="2780AF0D" w14:textId="60D48A87" w:rsidR="00806CE7" w:rsidRPr="004753B3" w:rsidRDefault="00C44391" w:rsidP="00806CE7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53</w:t>
            </w:r>
          </w:p>
        </w:tc>
        <w:tc>
          <w:tcPr>
            <w:tcW w:w="136" w:type="pct"/>
            <w:shd w:val="clear" w:color="auto" w:fill="auto"/>
          </w:tcPr>
          <w:p w14:paraId="46FC4A0D" w14:textId="77777777" w:rsidR="00806CE7" w:rsidRPr="004753B3" w:rsidRDefault="00806CE7" w:rsidP="00806CE7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shd w:val="clear" w:color="auto" w:fill="auto"/>
          </w:tcPr>
          <w:p w14:paraId="0FD50286" w14:textId="32AB22AC" w:rsidR="00806CE7" w:rsidRPr="004753B3" w:rsidRDefault="00C44391" w:rsidP="00806CE7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49</w:t>
            </w:r>
          </w:p>
        </w:tc>
        <w:tc>
          <w:tcPr>
            <w:tcW w:w="137" w:type="pct"/>
            <w:shd w:val="clear" w:color="auto" w:fill="auto"/>
          </w:tcPr>
          <w:p w14:paraId="4DC2ECC6" w14:textId="77777777" w:rsidR="00806CE7" w:rsidRPr="004753B3" w:rsidRDefault="00806CE7" w:rsidP="00806CE7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608" w:type="pct"/>
            <w:shd w:val="clear" w:color="auto" w:fill="auto"/>
          </w:tcPr>
          <w:p w14:paraId="79796693" w14:textId="7535C029" w:rsidR="00806CE7" w:rsidRPr="004753B3" w:rsidRDefault="00806CE7" w:rsidP="00F34F69">
            <w:pPr>
              <w:tabs>
                <w:tab w:val="decimal" w:pos="52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  <w:r w:rsidRPr="004753B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7297C67" w14:textId="77777777" w:rsidR="00806CE7" w:rsidRPr="004753B3" w:rsidRDefault="00806CE7" w:rsidP="00806CE7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568" w:type="pct"/>
            <w:shd w:val="clear" w:color="auto" w:fill="auto"/>
          </w:tcPr>
          <w:p w14:paraId="41ED30F3" w14:textId="7FA795A4" w:rsidR="00806CE7" w:rsidRPr="004753B3" w:rsidRDefault="00806CE7" w:rsidP="00806CE7">
            <w:pPr>
              <w:tabs>
                <w:tab w:val="decimal" w:pos="52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  <w:r w:rsidRPr="004753B3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806CE7" w:rsidRPr="004753B3" w14:paraId="667FFC8B" w14:textId="77777777" w:rsidTr="0908AFA1">
        <w:trPr>
          <w:trHeight w:val="211"/>
        </w:trPr>
        <w:tc>
          <w:tcPr>
            <w:tcW w:w="1656" w:type="pct"/>
            <w:shd w:val="clear" w:color="auto" w:fill="auto"/>
          </w:tcPr>
          <w:p w14:paraId="4AB6B56F" w14:textId="6E58E551" w:rsidR="00806CE7" w:rsidRPr="004753B3" w:rsidRDefault="00806CE7" w:rsidP="00806CE7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cs/>
              </w:rPr>
            </w:pPr>
            <w:r w:rsidRPr="004753B3">
              <w:rPr>
                <w:rStyle w:val="apple-style-span"/>
                <w:rFonts w:asciiTheme="majorBidi" w:hAnsiTheme="majorBidi" w:cstheme="majorBidi"/>
                <w:cs/>
              </w:rPr>
              <w:t>อื่น ๆ</w:t>
            </w:r>
          </w:p>
        </w:tc>
        <w:tc>
          <w:tcPr>
            <w:tcW w:w="500" w:type="pct"/>
            <w:shd w:val="clear" w:color="auto" w:fill="auto"/>
          </w:tcPr>
          <w:p w14:paraId="048740F3" w14:textId="77777777" w:rsidR="00806CE7" w:rsidRPr="004753B3" w:rsidRDefault="00806CE7" w:rsidP="00806CE7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51371A77" w14:textId="5025F0A0" w:rsidR="00806CE7" w:rsidRPr="004753B3" w:rsidRDefault="00C44391" w:rsidP="00806CE7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106</w:t>
            </w:r>
          </w:p>
        </w:tc>
        <w:tc>
          <w:tcPr>
            <w:tcW w:w="136" w:type="pct"/>
            <w:shd w:val="clear" w:color="auto" w:fill="auto"/>
          </w:tcPr>
          <w:p w14:paraId="732434A0" w14:textId="77777777" w:rsidR="00806CE7" w:rsidRPr="004753B3" w:rsidRDefault="00806CE7" w:rsidP="00806CE7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6E55690C" w14:textId="470CC0D7" w:rsidR="00806CE7" w:rsidRPr="004753B3" w:rsidRDefault="00C44391" w:rsidP="00806CE7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51</w:t>
            </w:r>
          </w:p>
        </w:tc>
        <w:tc>
          <w:tcPr>
            <w:tcW w:w="137" w:type="pct"/>
            <w:shd w:val="clear" w:color="auto" w:fill="auto"/>
          </w:tcPr>
          <w:p w14:paraId="2328BB07" w14:textId="77777777" w:rsidR="00806CE7" w:rsidRPr="004753B3" w:rsidRDefault="00806CE7" w:rsidP="00806CE7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256AC6DA" w14:textId="68BF04F3" w:rsidR="00806CE7" w:rsidRPr="004753B3" w:rsidRDefault="00C44391" w:rsidP="00806CE7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112</w:t>
            </w:r>
          </w:p>
        </w:tc>
        <w:tc>
          <w:tcPr>
            <w:tcW w:w="148" w:type="pct"/>
            <w:shd w:val="clear" w:color="auto" w:fill="auto"/>
          </w:tcPr>
          <w:p w14:paraId="38AA98D6" w14:textId="77777777" w:rsidR="00806CE7" w:rsidRPr="004753B3" w:rsidRDefault="00806CE7" w:rsidP="00806CE7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1143B1B0" w14:textId="6E11D595" w:rsidR="00806CE7" w:rsidRPr="004753B3" w:rsidRDefault="00C44391" w:rsidP="00806CE7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62</w:t>
            </w:r>
          </w:p>
        </w:tc>
      </w:tr>
      <w:tr w:rsidR="00806CE7" w:rsidRPr="004753B3" w14:paraId="70FAFCC8" w14:textId="77777777" w:rsidTr="0908AFA1">
        <w:trPr>
          <w:trHeight w:val="211"/>
        </w:trPr>
        <w:tc>
          <w:tcPr>
            <w:tcW w:w="1656" w:type="pct"/>
            <w:shd w:val="clear" w:color="auto" w:fill="auto"/>
          </w:tcPr>
          <w:p w14:paraId="00CB8FF4" w14:textId="77777777" w:rsidR="00806CE7" w:rsidRPr="004753B3" w:rsidRDefault="00806CE7" w:rsidP="00806CE7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cs/>
              </w:rPr>
            </w:pPr>
            <w:r w:rsidRPr="004753B3">
              <w:rPr>
                <w:rStyle w:val="apple-style-span"/>
                <w:rFonts w:asciiTheme="majorBidi" w:hAnsiTheme="majorBidi" w:cstheme="majorBidi"/>
                <w:b/>
                <w:bCs/>
                <w:cs/>
              </w:rPr>
              <w:t>รวมลูกหนี้อื่น</w:t>
            </w:r>
          </w:p>
        </w:tc>
        <w:tc>
          <w:tcPr>
            <w:tcW w:w="500" w:type="pct"/>
            <w:shd w:val="clear" w:color="auto" w:fill="auto"/>
          </w:tcPr>
          <w:p w14:paraId="665A1408" w14:textId="77777777" w:rsidR="00806CE7" w:rsidRPr="004753B3" w:rsidRDefault="00806CE7" w:rsidP="00806CE7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71049383" w14:textId="47321FF1" w:rsidR="00806CE7" w:rsidRPr="004753B3" w:rsidRDefault="00C44391" w:rsidP="00806CE7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1</w:t>
            </w:r>
            <w:r w:rsidR="00806CE7" w:rsidRPr="004753B3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214</w:t>
            </w:r>
          </w:p>
        </w:tc>
        <w:tc>
          <w:tcPr>
            <w:tcW w:w="136" w:type="pct"/>
            <w:shd w:val="clear" w:color="auto" w:fill="auto"/>
          </w:tcPr>
          <w:p w14:paraId="4D16AC41" w14:textId="77777777" w:rsidR="00806CE7" w:rsidRPr="004753B3" w:rsidRDefault="00806CE7" w:rsidP="00806CE7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4C201696" w14:textId="51BD2A9E" w:rsidR="00806CE7" w:rsidRPr="004753B3" w:rsidRDefault="00C44391" w:rsidP="00806CE7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1</w:t>
            </w:r>
            <w:r w:rsidR="00806CE7" w:rsidRPr="004753B3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202</w:t>
            </w:r>
          </w:p>
        </w:tc>
        <w:tc>
          <w:tcPr>
            <w:tcW w:w="137" w:type="pct"/>
            <w:shd w:val="clear" w:color="auto" w:fill="auto"/>
          </w:tcPr>
          <w:p w14:paraId="12A4EA11" w14:textId="77777777" w:rsidR="00806CE7" w:rsidRPr="004753B3" w:rsidRDefault="00806CE7" w:rsidP="00806CE7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5A1EA135" w14:textId="49AFF5C8" w:rsidR="00806CE7" w:rsidRPr="004753B3" w:rsidRDefault="00C44391" w:rsidP="00806CE7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  <w:cs/>
              </w:rPr>
            </w:pPr>
            <w:r w:rsidRPr="00C44391">
              <w:rPr>
                <w:rFonts w:asciiTheme="majorBidi" w:hAnsiTheme="majorBidi" w:cstheme="majorBidi"/>
              </w:rPr>
              <w:t>124</w:t>
            </w:r>
          </w:p>
        </w:tc>
        <w:tc>
          <w:tcPr>
            <w:tcW w:w="148" w:type="pct"/>
            <w:shd w:val="clear" w:color="auto" w:fill="auto"/>
          </w:tcPr>
          <w:p w14:paraId="58717D39" w14:textId="77777777" w:rsidR="00806CE7" w:rsidRPr="004753B3" w:rsidRDefault="00806CE7" w:rsidP="00806CE7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4782196D" w14:textId="7401FB0D" w:rsidR="00806CE7" w:rsidRPr="004753B3" w:rsidRDefault="00C44391" w:rsidP="00806CE7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83</w:t>
            </w:r>
          </w:p>
        </w:tc>
      </w:tr>
      <w:tr w:rsidR="00806CE7" w:rsidRPr="004753B3" w14:paraId="6A47B72B" w14:textId="77777777" w:rsidTr="0908AFA1">
        <w:trPr>
          <w:trHeight w:val="211"/>
        </w:trPr>
        <w:tc>
          <w:tcPr>
            <w:tcW w:w="1656" w:type="pct"/>
            <w:shd w:val="clear" w:color="auto" w:fill="auto"/>
          </w:tcPr>
          <w:p w14:paraId="740D1731" w14:textId="77777777" w:rsidR="00806CE7" w:rsidRPr="004753B3" w:rsidRDefault="00806CE7" w:rsidP="00806CE7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cs/>
              </w:rPr>
            </w:pPr>
            <w:r w:rsidRPr="004753B3">
              <w:rPr>
                <w:rStyle w:val="apple-style-span"/>
                <w:rFonts w:asciiTheme="majorBidi" w:hAnsiTheme="majorBidi" w:cstheme="majorBidi"/>
                <w:b/>
                <w:bCs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500" w:type="pct"/>
            <w:shd w:val="clear" w:color="auto" w:fill="auto"/>
          </w:tcPr>
          <w:p w14:paraId="5338A720" w14:textId="77777777" w:rsidR="00806CE7" w:rsidRPr="004753B3" w:rsidRDefault="00806CE7" w:rsidP="00806CE7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DAA4D5" w14:textId="7270C97B" w:rsidR="00806CE7" w:rsidRPr="004753B3" w:rsidRDefault="00C44391" w:rsidP="00806CE7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17</w:t>
            </w:r>
            <w:r w:rsidR="11436BBC" w:rsidRPr="004753B3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076</w:t>
            </w:r>
          </w:p>
        </w:tc>
        <w:tc>
          <w:tcPr>
            <w:tcW w:w="136" w:type="pct"/>
            <w:shd w:val="clear" w:color="auto" w:fill="auto"/>
          </w:tcPr>
          <w:p w14:paraId="2AEAF47F" w14:textId="77777777" w:rsidR="00806CE7" w:rsidRPr="004753B3" w:rsidRDefault="00806CE7" w:rsidP="00806CE7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57CCF2" w14:textId="7702E2E1" w:rsidR="00806CE7" w:rsidRPr="004753B3" w:rsidRDefault="00C44391" w:rsidP="00806CE7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17</w:t>
            </w:r>
            <w:r w:rsidR="00806CE7" w:rsidRPr="004753B3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781</w:t>
            </w:r>
          </w:p>
        </w:tc>
        <w:tc>
          <w:tcPr>
            <w:tcW w:w="137" w:type="pct"/>
            <w:shd w:val="clear" w:color="auto" w:fill="auto"/>
          </w:tcPr>
          <w:p w14:paraId="281B37BA" w14:textId="77777777" w:rsidR="00806CE7" w:rsidRPr="004753B3" w:rsidRDefault="00806CE7" w:rsidP="00806CE7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500C74" w14:textId="71E44A18" w:rsidR="00806CE7" w:rsidRPr="004753B3" w:rsidRDefault="00C44391" w:rsidP="00806CE7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2</w:t>
            </w:r>
            <w:r w:rsidR="00806CE7" w:rsidRPr="004753B3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246</w:t>
            </w:r>
          </w:p>
        </w:tc>
        <w:tc>
          <w:tcPr>
            <w:tcW w:w="148" w:type="pct"/>
            <w:shd w:val="clear" w:color="auto" w:fill="auto"/>
          </w:tcPr>
          <w:p w14:paraId="74CD1D1F" w14:textId="77777777" w:rsidR="00806CE7" w:rsidRPr="004753B3" w:rsidRDefault="00806CE7" w:rsidP="00806CE7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D52841" w14:textId="3C669A8C" w:rsidR="00806CE7" w:rsidRPr="004753B3" w:rsidRDefault="00C44391" w:rsidP="00806CE7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1</w:t>
            </w:r>
            <w:r w:rsidR="00806CE7" w:rsidRPr="004753B3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754</w:t>
            </w:r>
          </w:p>
        </w:tc>
      </w:tr>
    </w:tbl>
    <w:p w14:paraId="171FFC41" w14:textId="18E519A9" w:rsidR="002C62C9" w:rsidRPr="004753B3" w:rsidRDefault="002C62C9" w:rsidP="00274623">
      <w:pPr>
        <w:spacing w:before="240"/>
        <w:jc w:val="right"/>
        <w:rPr>
          <w:rFonts w:asciiTheme="majorBidi" w:hAnsiTheme="majorBidi" w:cstheme="majorBidi"/>
        </w:rPr>
      </w:pPr>
      <w:r w:rsidRPr="004753B3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72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0"/>
        <w:gridCol w:w="872"/>
        <w:gridCol w:w="1052"/>
        <w:gridCol w:w="237"/>
        <w:gridCol w:w="1124"/>
        <w:gridCol w:w="239"/>
        <w:gridCol w:w="1061"/>
        <w:gridCol w:w="258"/>
        <w:gridCol w:w="991"/>
      </w:tblGrid>
      <w:tr w:rsidR="00CC2E63" w:rsidRPr="004753B3" w14:paraId="55ED69B6" w14:textId="77777777" w:rsidTr="0908AFA1">
        <w:tc>
          <w:tcPr>
            <w:tcW w:w="1656" w:type="pct"/>
            <w:shd w:val="clear" w:color="auto" w:fill="auto"/>
          </w:tcPr>
          <w:p w14:paraId="1C5BEDD8" w14:textId="77777777" w:rsidR="002C62C9" w:rsidRPr="004753B3" w:rsidRDefault="002C62C9" w:rsidP="00987598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00" w:type="pct"/>
            <w:shd w:val="clear" w:color="auto" w:fill="auto"/>
          </w:tcPr>
          <w:p w14:paraId="02915484" w14:textId="77777777" w:rsidR="002C62C9" w:rsidRPr="004753B3" w:rsidRDefault="002C62C9" w:rsidP="00987598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383" w:type="pct"/>
            <w:gridSpan w:val="3"/>
            <w:shd w:val="clear" w:color="auto" w:fill="auto"/>
          </w:tcPr>
          <w:p w14:paraId="52EB8810" w14:textId="77777777" w:rsidR="002C62C9" w:rsidRPr="004753B3" w:rsidRDefault="002C62C9" w:rsidP="00987598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7" w:type="pct"/>
            <w:shd w:val="clear" w:color="auto" w:fill="auto"/>
          </w:tcPr>
          <w:p w14:paraId="03B94F49" w14:textId="77777777" w:rsidR="002C62C9" w:rsidRPr="004753B3" w:rsidRDefault="002C62C9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24" w:type="pct"/>
            <w:gridSpan w:val="3"/>
            <w:shd w:val="clear" w:color="auto" w:fill="auto"/>
          </w:tcPr>
          <w:p w14:paraId="2FCAA76F" w14:textId="77777777" w:rsidR="002C62C9" w:rsidRPr="004753B3" w:rsidRDefault="002C62C9" w:rsidP="00987598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4753B3" w14:paraId="293FE705" w14:textId="77777777" w:rsidTr="0908AFA1">
        <w:tc>
          <w:tcPr>
            <w:tcW w:w="1656" w:type="pct"/>
            <w:shd w:val="clear" w:color="auto" w:fill="auto"/>
          </w:tcPr>
          <w:p w14:paraId="6D846F5D" w14:textId="77777777" w:rsidR="002C62C9" w:rsidRPr="004753B3" w:rsidRDefault="002C62C9" w:rsidP="00987598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0" w:type="pct"/>
            <w:shd w:val="clear" w:color="auto" w:fill="auto"/>
          </w:tcPr>
          <w:p w14:paraId="62F015AF" w14:textId="77777777" w:rsidR="002C62C9" w:rsidRPr="004753B3" w:rsidRDefault="002C62C9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603" w:type="pct"/>
            <w:shd w:val="clear" w:color="auto" w:fill="auto"/>
          </w:tcPr>
          <w:p w14:paraId="02052C47" w14:textId="122372DE" w:rsidR="002C62C9" w:rsidRPr="004753B3" w:rsidRDefault="00C44391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2564</w:t>
            </w:r>
          </w:p>
        </w:tc>
        <w:tc>
          <w:tcPr>
            <w:tcW w:w="136" w:type="pct"/>
            <w:shd w:val="clear" w:color="auto" w:fill="auto"/>
          </w:tcPr>
          <w:p w14:paraId="1B15DD1D" w14:textId="77777777" w:rsidR="002C62C9" w:rsidRPr="004753B3" w:rsidRDefault="002C62C9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44" w:type="pct"/>
            <w:shd w:val="clear" w:color="auto" w:fill="auto"/>
          </w:tcPr>
          <w:p w14:paraId="2C2A72AC" w14:textId="4764B6D6" w:rsidR="002C62C9" w:rsidRPr="004753B3" w:rsidRDefault="00C44391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2563</w:t>
            </w:r>
          </w:p>
        </w:tc>
        <w:tc>
          <w:tcPr>
            <w:tcW w:w="137" w:type="pct"/>
            <w:shd w:val="clear" w:color="auto" w:fill="auto"/>
          </w:tcPr>
          <w:p w14:paraId="6E681184" w14:textId="77777777" w:rsidR="002C62C9" w:rsidRPr="004753B3" w:rsidRDefault="002C62C9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</w:tcPr>
          <w:p w14:paraId="409BDAD2" w14:textId="57EFA8FD" w:rsidR="002C62C9" w:rsidRPr="004753B3" w:rsidRDefault="00C44391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2564</w:t>
            </w:r>
          </w:p>
        </w:tc>
        <w:tc>
          <w:tcPr>
            <w:tcW w:w="148" w:type="pct"/>
            <w:shd w:val="clear" w:color="auto" w:fill="auto"/>
          </w:tcPr>
          <w:p w14:paraId="230165FA" w14:textId="77777777" w:rsidR="002C62C9" w:rsidRPr="004753B3" w:rsidRDefault="002C62C9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359F3ECE" w14:textId="5A883659" w:rsidR="002C62C9" w:rsidRPr="004753B3" w:rsidRDefault="00C44391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2563</w:t>
            </w:r>
          </w:p>
        </w:tc>
      </w:tr>
      <w:tr w:rsidR="00F21518" w:rsidRPr="004753B3" w14:paraId="77508C3D" w14:textId="77777777" w:rsidTr="0908AFA1">
        <w:trPr>
          <w:trHeight w:val="96"/>
        </w:trPr>
        <w:tc>
          <w:tcPr>
            <w:tcW w:w="2156" w:type="pct"/>
            <w:gridSpan w:val="2"/>
            <w:shd w:val="clear" w:color="auto" w:fill="auto"/>
            <w:vAlign w:val="center"/>
          </w:tcPr>
          <w:p w14:paraId="754CEC7A" w14:textId="3B295AAD" w:rsidR="00F21518" w:rsidRPr="004753B3" w:rsidRDefault="0093352C" w:rsidP="00ED73E9">
            <w:pPr>
              <w:ind w:left="70"/>
              <w:jc w:val="left"/>
              <w:rPr>
                <w:rStyle w:val="apple-style-span"/>
                <w:rFonts w:asciiTheme="majorBidi" w:hAnsiTheme="majorBidi" w:cstheme="majorBidi"/>
                <w:cs/>
              </w:rPr>
            </w:pPr>
            <w:r w:rsidRPr="004753B3">
              <w:rPr>
                <w:rStyle w:val="apple-style-span"/>
                <w:rFonts w:asciiTheme="majorBidi" w:hAnsiTheme="majorBidi" w:cstheme="majorBidi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03" w:type="pct"/>
            <w:shd w:val="clear" w:color="auto" w:fill="auto"/>
          </w:tcPr>
          <w:p w14:paraId="7CB33CA5" w14:textId="77777777" w:rsidR="00F21518" w:rsidRPr="004753B3" w:rsidRDefault="00F21518" w:rsidP="00F2151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" w:type="pct"/>
            <w:shd w:val="clear" w:color="auto" w:fill="auto"/>
          </w:tcPr>
          <w:p w14:paraId="17414610" w14:textId="77777777" w:rsidR="00F21518" w:rsidRPr="004753B3" w:rsidRDefault="00F21518" w:rsidP="00F2151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shd w:val="clear" w:color="auto" w:fill="auto"/>
          </w:tcPr>
          <w:p w14:paraId="781DF2CB" w14:textId="77777777" w:rsidR="00F21518" w:rsidRPr="004753B3" w:rsidRDefault="00F21518" w:rsidP="00F2151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7" w:type="pct"/>
            <w:shd w:val="clear" w:color="auto" w:fill="auto"/>
          </w:tcPr>
          <w:p w14:paraId="16788234" w14:textId="77777777" w:rsidR="00F21518" w:rsidRPr="004753B3" w:rsidRDefault="00F21518" w:rsidP="00F2151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shd w:val="clear" w:color="auto" w:fill="auto"/>
          </w:tcPr>
          <w:p w14:paraId="57A6A0F0" w14:textId="77777777" w:rsidR="00F21518" w:rsidRPr="004753B3" w:rsidRDefault="00F21518" w:rsidP="00F2151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  <w:shd w:val="clear" w:color="auto" w:fill="auto"/>
          </w:tcPr>
          <w:p w14:paraId="7DF0CA62" w14:textId="77777777" w:rsidR="00F21518" w:rsidRPr="004753B3" w:rsidRDefault="00F21518" w:rsidP="00F2151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shd w:val="clear" w:color="auto" w:fill="auto"/>
          </w:tcPr>
          <w:p w14:paraId="44BA3426" w14:textId="77777777" w:rsidR="00F21518" w:rsidRPr="004753B3" w:rsidRDefault="00F21518" w:rsidP="00F2151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</w:tr>
      <w:tr w:rsidR="00E636E8" w:rsidRPr="004753B3" w14:paraId="5620A1B1" w14:textId="77777777" w:rsidTr="0908AFA1">
        <w:trPr>
          <w:trHeight w:val="306"/>
        </w:trPr>
        <w:tc>
          <w:tcPr>
            <w:tcW w:w="2156" w:type="pct"/>
            <w:gridSpan w:val="2"/>
            <w:shd w:val="clear" w:color="auto" w:fill="auto"/>
          </w:tcPr>
          <w:p w14:paraId="132AA25D" w14:textId="01B8F73F" w:rsidR="00E636E8" w:rsidRPr="004753B3" w:rsidRDefault="00E636E8" w:rsidP="00E636E8">
            <w:pPr>
              <w:ind w:left="160"/>
              <w:jc w:val="left"/>
              <w:rPr>
                <w:rStyle w:val="apple-style-span"/>
                <w:rFonts w:asciiTheme="majorBidi" w:hAnsiTheme="majorBidi" w:cstheme="majorBidi"/>
                <w:cs/>
              </w:rPr>
            </w:pPr>
            <w:r w:rsidRPr="004753B3">
              <w:rPr>
                <w:rStyle w:val="apple-style-span"/>
                <w:rFonts w:asciiTheme="majorBidi" w:hAnsiTheme="majorBidi" w:cstheme="majorBidi"/>
                <w:cs/>
              </w:rPr>
              <w:t>สำหรับงวดสามเดือนสิ้นสุดวันที่</w:t>
            </w:r>
            <w:r w:rsidRPr="004753B3">
              <w:rPr>
                <w:rStyle w:val="apple-converted-space"/>
                <w:rFonts w:asciiTheme="majorBidi" w:hAnsiTheme="majorBidi" w:cstheme="majorBidi"/>
                <w:cs/>
              </w:rPr>
              <w:t xml:space="preserve"> </w:t>
            </w:r>
            <w:r w:rsidR="00C44391" w:rsidRPr="00C44391">
              <w:rPr>
                <w:rStyle w:val="apple-converted-space"/>
                <w:rFonts w:asciiTheme="majorBidi" w:hAnsiTheme="majorBidi" w:cstheme="majorBidi"/>
              </w:rPr>
              <w:t>31</w:t>
            </w:r>
            <w:r w:rsidR="00A945E8" w:rsidRPr="004753B3">
              <w:rPr>
                <w:rStyle w:val="apple-converted-space"/>
                <w:rFonts w:asciiTheme="majorBidi" w:hAnsiTheme="majorBidi" w:cstheme="majorBidi"/>
                <w:cs/>
              </w:rPr>
              <w:t xml:space="preserve"> มีนาคม</w:t>
            </w:r>
          </w:p>
        </w:tc>
        <w:tc>
          <w:tcPr>
            <w:tcW w:w="603" w:type="pct"/>
            <w:tcBorders>
              <w:bottom w:val="double" w:sz="4" w:space="0" w:color="auto"/>
            </w:tcBorders>
            <w:shd w:val="clear" w:color="auto" w:fill="auto"/>
          </w:tcPr>
          <w:p w14:paraId="175D53C2" w14:textId="0B61B2C7" w:rsidR="00E636E8" w:rsidRPr="004753B3" w:rsidRDefault="00C44391" w:rsidP="00E636E8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470</w:t>
            </w:r>
          </w:p>
        </w:tc>
        <w:tc>
          <w:tcPr>
            <w:tcW w:w="136" w:type="pct"/>
            <w:shd w:val="clear" w:color="auto" w:fill="auto"/>
          </w:tcPr>
          <w:p w14:paraId="7DB1D1D4" w14:textId="77777777" w:rsidR="00E636E8" w:rsidRPr="004753B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  <w:shd w:val="clear" w:color="auto" w:fill="auto"/>
          </w:tcPr>
          <w:p w14:paraId="0FD49F96" w14:textId="312B4168" w:rsidR="00E636E8" w:rsidRPr="004753B3" w:rsidRDefault="00C44391" w:rsidP="00871559">
            <w:pPr>
              <w:tabs>
                <w:tab w:val="decimal" w:pos="990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779</w:t>
            </w:r>
          </w:p>
        </w:tc>
        <w:tc>
          <w:tcPr>
            <w:tcW w:w="137" w:type="pct"/>
            <w:shd w:val="clear" w:color="auto" w:fill="auto"/>
          </w:tcPr>
          <w:p w14:paraId="0841E4F5" w14:textId="77777777" w:rsidR="00E636E8" w:rsidRPr="004753B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  <w:shd w:val="clear" w:color="auto" w:fill="auto"/>
          </w:tcPr>
          <w:p w14:paraId="711A9A35" w14:textId="7D1B6EBF" w:rsidR="00E636E8" w:rsidRPr="004753B3" w:rsidRDefault="004033E5" w:rsidP="00E636E8">
            <w:pPr>
              <w:ind w:right="-72"/>
              <w:jc w:val="center"/>
              <w:rPr>
                <w:rFonts w:asciiTheme="majorBidi" w:hAnsiTheme="majorBidi" w:cstheme="majorBidi"/>
              </w:rPr>
            </w:pPr>
            <w:r w:rsidRPr="004753B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EE333D4" w14:textId="77777777" w:rsidR="00E636E8" w:rsidRPr="004753B3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  <w:shd w:val="clear" w:color="auto" w:fill="auto"/>
          </w:tcPr>
          <w:p w14:paraId="798B00B3" w14:textId="43FB8171" w:rsidR="00E636E8" w:rsidRPr="004753B3" w:rsidRDefault="00762EE8" w:rsidP="00E636E8">
            <w:pPr>
              <w:ind w:right="-72"/>
              <w:jc w:val="center"/>
              <w:rPr>
                <w:rFonts w:asciiTheme="majorBidi" w:hAnsiTheme="majorBidi" w:cstheme="majorBidi"/>
              </w:rPr>
            </w:pPr>
            <w:r w:rsidRPr="004753B3">
              <w:rPr>
                <w:rFonts w:asciiTheme="majorBidi" w:hAnsiTheme="majorBidi" w:cstheme="majorBidi"/>
                <w:cs/>
              </w:rPr>
              <w:t>-</w:t>
            </w:r>
          </w:p>
        </w:tc>
      </w:tr>
    </w:tbl>
    <w:p w14:paraId="2472DA78" w14:textId="77777777" w:rsidR="00274623" w:rsidRPr="004753B3" w:rsidRDefault="00274623" w:rsidP="00977DB1">
      <w:pPr>
        <w:spacing w:before="240"/>
        <w:ind w:left="547"/>
        <w:rPr>
          <w:rFonts w:asciiTheme="majorBidi" w:hAnsiTheme="majorBidi" w:cstheme="majorBidi"/>
          <w:sz w:val="30"/>
          <w:szCs w:val="30"/>
          <w:cs/>
        </w:rPr>
      </w:pPr>
    </w:p>
    <w:p w14:paraId="143F8AD7" w14:textId="77777777" w:rsidR="00274623" w:rsidRPr="004753B3" w:rsidRDefault="00274623">
      <w:pPr>
        <w:jc w:val="left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527FD55" w14:textId="6533EE08" w:rsidR="00617735" w:rsidRPr="004753B3" w:rsidRDefault="00617735" w:rsidP="00207FF7">
      <w:pPr>
        <w:ind w:left="547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lastRenderedPageBreak/>
        <w:t>ก</w:t>
      </w:r>
      <w:r w:rsidR="00CD1208" w:rsidRPr="004753B3">
        <w:rPr>
          <w:rFonts w:asciiTheme="majorBidi" w:hAnsiTheme="majorBidi" w:cstheme="majorBidi"/>
          <w:sz w:val="30"/>
          <w:szCs w:val="30"/>
          <w:cs/>
        </w:rPr>
        <w:t>ารวิเคราะห์อายุของลูกหนี้การค้า</w:t>
      </w:r>
      <w:r w:rsidRPr="004753B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81D715E" w14:textId="77777777" w:rsidR="00F97B9E" w:rsidRPr="004753B3" w:rsidRDefault="00047829" w:rsidP="00987598">
      <w:pPr>
        <w:tabs>
          <w:tab w:val="left" w:pos="2304"/>
          <w:tab w:val="right" w:pos="9243"/>
        </w:tabs>
        <w:ind w:left="340" w:firstLine="200"/>
        <w:jc w:val="left"/>
        <w:rPr>
          <w:rFonts w:asciiTheme="majorBidi" w:hAnsiTheme="majorBidi" w:cstheme="majorBidi"/>
          <w:b/>
          <w:bCs/>
          <w:sz w:val="26"/>
          <w:szCs w:val="26"/>
        </w:rPr>
      </w:pPr>
      <w:r w:rsidRPr="004753B3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Pr="004753B3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F97B9E" w:rsidRPr="004753B3">
        <w:rPr>
          <w:rFonts w:asciiTheme="majorBidi" w:hAnsiTheme="majorBidi" w:cstheme="majorBidi"/>
          <w:b/>
          <w:bCs/>
          <w:sz w:val="26"/>
          <w:szCs w:val="26"/>
          <w:cs/>
        </w:rPr>
        <w:t>หน่วย : ล้านบาท</w:t>
      </w:r>
    </w:p>
    <w:tbl>
      <w:tblPr>
        <w:tblW w:w="877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89"/>
        <w:gridCol w:w="268"/>
        <w:gridCol w:w="1053"/>
        <w:gridCol w:w="239"/>
        <w:gridCol w:w="1070"/>
        <w:gridCol w:w="239"/>
        <w:gridCol w:w="962"/>
        <w:gridCol w:w="237"/>
        <w:gridCol w:w="1016"/>
      </w:tblGrid>
      <w:tr w:rsidR="00CC2E63" w:rsidRPr="004753B3" w14:paraId="413D4ADE" w14:textId="77777777" w:rsidTr="0908AFA1">
        <w:trPr>
          <w:trHeight w:val="288"/>
          <w:tblHeader/>
        </w:trPr>
        <w:tc>
          <w:tcPr>
            <w:tcW w:w="2102" w:type="pct"/>
            <w:shd w:val="clear" w:color="auto" w:fill="auto"/>
          </w:tcPr>
          <w:p w14:paraId="1EEB5C65" w14:textId="77777777" w:rsidR="00757B98" w:rsidRPr="004753B3" w:rsidRDefault="00757B98" w:rsidP="00987598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3" w:type="pct"/>
            <w:shd w:val="clear" w:color="auto" w:fill="auto"/>
          </w:tcPr>
          <w:p w14:paraId="27EFE50A" w14:textId="77777777" w:rsidR="00757B98" w:rsidRPr="004753B3" w:rsidRDefault="00757B98" w:rsidP="00987598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46" w:type="pct"/>
            <w:gridSpan w:val="3"/>
            <w:shd w:val="clear" w:color="auto" w:fill="auto"/>
          </w:tcPr>
          <w:p w14:paraId="1DBAE64A" w14:textId="77777777" w:rsidR="00757B98" w:rsidRPr="004753B3" w:rsidRDefault="00757B98" w:rsidP="00987598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6" w:type="pct"/>
            <w:shd w:val="clear" w:color="auto" w:fill="auto"/>
          </w:tcPr>
          <w:p w14:paraId="44D1216F" w14:textId="77777777" w:rsidR="00757B98" w:rsidRPr="004753B3" w:rsidRDefault="00757B98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2" w:type="pct"/>
            <w:gridSpan w:val="3"/>
            <w:shd w:val="clear" w:color="auto" w:fill="auto"/>
          </w:tcPr>
          <w:p w14:paraId="74A991AB" w14:textId="77777777" w:rsidR="00757B98" w:rsidRPr="004753B3" w:rsidRDefault="00757B98" w:rsidP="00987598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4753B3" w14:paraId="0AD0A2A9" w14:textId="77777777" w:rsidTr="0908AFA1">
        <w:trPr>
          <w:trHeight w:val="288"/>
          <w:tblHeader/>
        </w:trPr>
        <w:tc>
          <w:tcPr>
            <w:tcW w:w="2102" w:type="pct"/>
            <w:shd w:val="clear" w:color="auto" w:fill="auto"/>
          </w:tcPr>
          <w:p w14:paraId="3517F98F" w14:textId="77777777" w:rsidR="00B47DAB" w:rsidRPr="004753B3" w:rsidRDefault="00B47DAB" w:rsidP="00987598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" w:type="pct"/>
            <w:shd w:val="clear" w:color="auto" w:fill="auto"/>
          </w:tcPr>
          <w:p w14:paraId="34223B45" w14:textId="77777777" w:rsidR="00B47DAB" w:rsidRPr="004753B3" w:rsidRDefault="00B47DAB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3D17FE83" w14:textId="77777777" w:rsidR="00B47DAB" w:rsidRPr="004753B3" w:rsidRDefault="00B47DAB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  <w:tc>
          <w:tcPr>
            <w:tcW w:w="136" w:type="pct"/>
            <w:shd w:val="clear" w:color="auto" w:fill="auto"/>
          </w:tcPr>
          <w:p w14:paraId="539CD7A1" w14:textId="77777777" w:rsidR="00B47DAB" w:rsidRPr="004753B3" w:rsidRDefault="00B47DAB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610" w:type="pct"/>
            <w:shd w:val="clear" w:color="auto" w:fill="auto"/>
          </w:tcPr>
          <w:p w14:paraId="377014C0" w14:textId="77777777" w:rsidR="00B47DAB" w:rsidRPr="004753B3" w:rsidRDefault="00B47DAB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  <w:tc>
          <w:tcPr>
            <w:tcW w:w="136" w:type="pct"/>
            <w:shd w:val="clear" w:color="auto" w:fill="auto"/>
          </w:tcPr>
          <w:p w14:paraId="6A9A2604" w14:textId="77777777" w:rsidR="00B47DAB" w:rsidRPr="004753B3" w:rsidRDefault="00B47DAB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48" w:type="pct"/>
            <w:shd w:val="clear" w:color="auto" w:fill="auto"/>
          </w:tcPr>
          <w:p w14:paraId="4B01A1E0" w14:textId="77777777" w:rsidR="00B47DAB" w:rsidRPr="004753B3" w:rsidRDefault="00B47DAB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  <w:tc>
          <w:tcPr>
            <w:tcW w:w="135" w:type="pct"/>
            <w:shd w:val="clear" w:color="auto" w:fill="auto"/>
          </w:tcPr>
          <w:p w14:paraId="3DD220FA" w14:textId="77777777" w:rsidR="00B47DAB" w:rsidRPr="004753B3" w:rsidRDefault="00B47DAB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</w:tcPr>
          <w:p w14:paraId="6E057B98" w14:textId="77777777" w:rsidR="00B47DAB" w:rsidRPr="004753B3" w:rsidRDefault="00B47DAB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</w:tr>
      <w:tr w:rsidR="00A945E8" w:rsidRPr="004753B3" w14:paraId="5D7E8BF6" w14:textId="77777777" w:rsidTr="0908AFA1">
        <w:trPr>
          <w:trHeight w:val="288"/>
          <w:tblHeader/>
        </w:trPr>
        <w:tc>
          <w:tcPr>
            <w:tcW w:w="2102" w:type="pct"/>
            <w:shd w:val="clear" w:color="auto" w:fill="auto"/>
          </w:tcPr>
          <w:p w14:paraId="7B186A81" w14:textId="77777777" w:rsidR="00A945E8" w:rsidRPr="004753B3" w:rsidRDefault="00A945E8" w:rsidP="00A945E8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" w:type="pct"/>
            <w:shd w:val="clear" w:color="auto" w:fill="auto"/>
          </w:tcPr>
          <w:p w14:paraId="4F24943C" w14:textId="77777777" w:rsidR="00A945E8" w:rsidRPr="004753B3" w:rsidRDefault="00A945E8" w:rsidP="00A945E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0CE4375D" w14:textId="6C802B0D" w:rsidR="00A945E8" w:rsidRPr="004753B3" w:rsidRDefault="00C44391" w:rsidP="00A945E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>31</w:t>
            </w:r>
            <w:r w:rsidR="00A945E8"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136" w:type="pct"/>
            <w:shd w:val="clear" w:color="auto" w:fill="auto"/>
          </w:tcPr>
          <w:p w14:paraId="6AD9664E" w14:textId="77777777" w:rsidR="00A945E8" w:rsidRPr="004753B3" w:rsidRDefault="00A945E8" w:rsidP="00A945E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610" w:type="pct"/>
            <w:shd w:val="clear" w:color="auto" w:fill="auto"/>
          </w:tcPr>
          <w:p w14:paraId="4ECD4886" w14:textId="0D4CBE73" w:rsidR="00A945E8" w:rsidRPr="004753B3" w:rsidRDefault="00C44391" w:rsidP="00A945E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>31</w:t>
            </w:r>
            <w:r w:rsidR="00A945E8"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36" w:type="pct"/>
            <w:shd w:val="clear" w:color="auto" w:fill="auto"/>
          </w:tcPr>
          <w:p w14:paraId="6BF7610E" w14:textId="77777777" w:rsidR="00A945E8" w:rsidRPr="004753B3" w:rsidRDefault="00A945E8" w:rsidP="00A945E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48" w:type="pct"/>
            <w:shd w:val="clear" w:color="auto" w:fill="auto"/>
          </w:tcPr>
          <w:p w14:paraId="0EAF13F4" w14:textId="44F14E04" w:rsidR="00A945E8" w:rsidRPr="004753B3" w:rsidRDefault="00C44391" w:rsidP="00A945E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>31</w:t>
            </w:r>
            <w:r w:rsidR="00A945E8"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135" w:type="pct"/>
            <w:shd w:val="clear" w:color="auto" w:fill="auto"/>
          </w:tcPr>
          <w:p w14:paraId="25DC539F" w14:textId="77777777" w:rsidR="00A945E8" w:rsidRPr="004753B3" w:rsidRDefault="00A945E8" w:rsidP="00A945E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</w:tcPr>
          <w:p w14:paraId="28DB04E6" w14:textId="6558D39A" w:rsidR="00A945E8" w:rsidRPr="004753B3" w:rsidRDefault="00C44391" w:rsidP="00A945E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>31</w:t>
            </w:r>
            <w:r w:rsidR="00A945E8"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</w:tc>
      </w:tr>
      <w:tr w:rsidR="00A945E8" w:rsidRPr="004753B3" w14:paraId="66692D2B" w14:textId="77777777" w:rsidTr="0908AFA1">
        <w:trPr>
          <w:trHeight w:val="288"/>
          <w:tblHeader/>
        </w:trPr>
        <w:tc>
          <w:tcPr>
            <w:tcW w:w="2102" w:type="pct"/>
            <w:shd w:val="clear" w:color="auto" w:fill="auto"/>
          </w:tcPr>
          <w:p w14:paraId="63E83F18" w14:textId="77777777" w:rsidR="00A945E8" w:rsidRPr="004753B3" w:rsidRDefault="00A945E8" w:rsidP="00A945E8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" w:type="pct"/>
            <w:shd w:val="clear" w:color="auto" w:fill="auto"/>
          </w:tcPr>
          <w:p w14:paraId="6FBAD364" w14:textId="77777777" w:rsidR="00A945E8" w:rsidRPr="004753B3" w:rsidRDefault="00A945E8" w:rsidP="00A945E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3765BBFD" w14:textId="4786E8A3" w:rsidR="00A945E8" w:rsidRPr="004753B3" w:rsidRDefault="00C44391" w:rsidP="00A945E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36" w:type="pct"/>
            <w:shd w:val="clear" w:color="auto" w:fill="auto"/>
          </w:tcPr>
          <w:p w14:paraId="5DC4596E" w14:textId="77777777" w:rsidR="00A945E8" w:rsidRPr="004753B3" w:rsidRDefault="00A945E8" w:rsidP="00A945E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610" w:type="pct"/>
            <w:shd w:val="clear" w:color="auto" w:fill="auto"/>
          </w:tcPr>
          <w:p w14:paraId="5CAFA242" w14:textId="5994668D" w:rsidR="00A945E8" w:rsidRPr="004753B3" w:rsidRDefault="00C44391" w:rsidP="00A945E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36" w:type="pct"/>
            <w:shd w:val="clear" w:color="auto" w:fill="auto"/>
          </w:tcPr>
          <w:p w14:paraId="71E9947C" w14:textId="77777777" w:rsidR="00A945E8" w:rsidRPr="004753B3" w:rsidRDefault="00A945E8" w:rsidP="00A945E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48" w:type="pct"/>
            <w:shd w:val="clear" w:color="auto" w:fill="auto"/>
          </w:tcPr>
          <w:p w14:paraId="7B585160" w14:textId="022AA917" w:rsidR="00A945E8" w:rsidRPr="004753B3" w:rsidRDefault="00C44391" w:rsidP="00A945E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35" w:type="pct"/>
            <w:shd w:val="clear" w:color="auto" w:fill="auto"/>
          </w:tcPr>
          <w:p w14:paraId="1413D853" w14:textId="77777777" w:rsidR="00A945E8" w:rsidRPr="004753B3" w:rsidRDefault="00A945E8" w:rsidP="00A945E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</w:tcPr>
          <w:p w14:paraId="4B8FEAE0" w14:textId="1E13E755" w:rsidR="00A945E8" w:rsidRPr="004753B3" w:rsidRDefault="00C44391" w:rsidP="00A945E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>2563</w:t>
            </w:r>
          </w:p>
        </w:tc>
      </w:tr>
      <w:tr w:rsidR="00CC2E63" w:rsidRPr="004753B3" w14:paraId="65C145A0" w14:textId="77777777" w:rsidTr="0908AFA1">
        <w:trPr>
          <w:trHeight w:val="288"/>
        </w:trPr>
        <w:tc>
          <w:tcPr>
            <w:tcW w:w="2102" w:type="pct"/>
            <w:shd w:val="clear" w:color="auto" w:fill="auto"/>
          </w:tcPr>
          <w:p w14:paraId="01A669B7" w14:textId="77777777" w:rsidR="00D432E1" w:rsidRPr="004753B3" w:rsidRDefault="00D432E1" w:rsidP="00987598">
            <w:pPr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บุคคลหรือกิจการที่เกี่ยวข้องกัน</w:t>
            </w:r>
          </w:p>
        </w:tc>
        <w:tc>
          <w:tcPr>
            <w:tcW w:w="153" w:type="pct"/>
            <w:shd w:val="clear" w:color="auto" w:fill="auto"/>
          </w:tcPr>
          <w:p w14:paraId="2A7A9836" w14:textId="77777777" w:rsidR="00D432E1" w:rsidRPr="004753B3" w:rsidRDefault="00D432E1" w:rsidP="00987598">
            <w:pPr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</w:tcPr>
          <w:p w14:paraId="47CE7A2C" w14:textId="77777777" w:rsidR="00D432E1" w:rsidRPr="004753B3" w:rsidRDefault="00D432E1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</w:tcPr>
          <w:p w14:paraId="2C7DA92C" w14:textId="77777777" w:rsidR="00D432E1" w:rsidRPr="004753B3" w:rsidRDefault="00D432E1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</w:tcPr>
          <w:p w14:paraId="3F904CCB" w14:textId="77777777" w:rsidR="00D432E1" w:rsidRPr="004753B3" w:rsidRDefault="00D432E1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</w:tcPr>
          <w:p w14:paraId="040360B8" w14:textId="77777777" w:rsidR="00D432E1" w:rsidRPr="004753B3" w:rsidRDefault="00D432E1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</w:tcPr>
          <w:p w14:paraId="17A1CA98" w14:textId="77777777" w:rsidR="00D432E1" w:rsidRPr="004753B3" w:rsidRDefault="00D432E1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  <w:shd w:val="clear" w:color="auto" w:fill="auto"/>
          </w:tcPr>
          <w:p w14:paraId="1A55251A" w14:textId="77777777" w:rsidR="00D432E1" w:rsidRPr="004753B3" w:rsidRDefault="00D432E1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</w:tcPr>
          <w:p w14:paraId="4F6D2C48" w14:textId="77777777" w:rsidR="00D432E1" w:rsidRPr="004753B3" w:rsidRDefault="00D432E1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2E63" w:rsidRPr="004753B3" w14:paraId="57601256" w14:textId="77777777" w:rsidTr="0908AFA1">
        <w:trPr>
          <w:trHeight w:val="288"/>
        </w:trPr>
        <w:tc>
          <w:tcPr>
            <w:tcW w:w="2102" w:type="pct"/>
            <w:shd w:val="clear" w:color="auto" w:fill="auto"/>
          </w:tcPr>
          <w:p w14:paraId="0820FE17" w14:textId="77777777" w:rsidR="00B47DAB" w:rsidRPr="004753B3" w:rsidRDefault="00B47DAB" w:rsidP="00987598">
            <w:pPr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ยังไม่ครบกำหนดชำระถึงเกินกำหนด</w:t>
            </w:r>
          </w:p>
        </w:tc>
        <w:tc>
          <w:tcPr>
            <w:tcW w:w="153" w:type="pct"/>
            <w:shd w:val="clear" w:color="auto" w:fill="auto"/>
          </w:tcPr>
          <w:p w14:paraId="31F27C88" w14:textId="77777777" w:rsidR="00B47DAB" w:rsidRPr="004753B3" w:rsidRDefault="00B47DAB" w:rsidP="00987598">
            <w:pPr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</w:tcPr>
          <w:p w14:paraId="79B88F8C" w14:textId="77777777" w:rsidR="00B47DAB" w:rsidRPr="004753B3" w:rsidRDefault="00B47DAB" w:rsidP="0908AFA1">
            <w:pPr>
              <w:tabs>
                <w:tab w:val="decimal" w:pos="839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136" w:type="pct"/>
            <w:shd w:val="clear" w:color="auto" w:fill="auto"/>
          </w:tcPr>
          <w:p w14:paraId="145C11DD" w14:textId="77777777" w:rsidR="00B47DAB" w:rsidRPr="004753B3" w:rsidRDefault="00B47DAB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</w:tcPr>
          <w:p w14:paraId="6B40E7A7" w14:textId="77777777" w:rsidR="00B47DAB" w:rsidRPr="004753B3" w:rsidRDefault="00B47DAB" w:rsidP="00987598">
            <w:pPr>
              <w:tabs>
                <w:tab w:val="decimal" w:pos="885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</w:tcPr>
          <w:p w14:paraId="3FFF7D4A" w14:textId="77777777" w:rsidR="00B47DAB" w:rsidRPr="004753B3" w:rsidRDefault="00B47DAB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</w:tcPr>
          <w:p w14:paraId="287B69A3" w14:textId="77777777" w:rsidR="00B47DAB" w:rsidRPr="004753B3" w:rsidRDefault="00B47DAB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  <w:shd w:val="clear" w:color="auto" w:fill="auto"/>
          </w:tcPr>
          <w:p w14:paraId="63A0829D" w14:textId="77777777" w:rsidR="00B47DAB" w:rsidRPr="004753B3" w:rsidRDefault="00B47DAB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</w:tcPr>
          <w:p w14:paraId="39CA8924" w14:textId="77777777" w:rsidR="00B47DAB" w:rsidRPr="004753B3" w:rsidRDefault="00B47DAB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033E5" w:rsidRPr="004753B3" w14:paraId="3F4FE118" w14:textId="77777777" w:rsidTr="0908AFA1">
        <w:trPr>
          <w:trHeight w:val="288"/>
        </w:trPr>
        <w:tc>
          <w:tcPr>
            <w:tcW w:w="2102" w:type="pct"/>
            <w:shd w:val="clear" w:color="auto" w:fill="auto"/>
          </w:tcPr>
          <w:p w14:paraId="588F4AFB" w14:textId="67169A4D" w:rsidR="004033E5" w:rsidRPr="004753B3" w:rsidRDefault="004033E5" w:rsidP="004033E5">
            <w:pPr>
              <w:ind w:left="163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ชำระน้อยกว่า </w:t>
            </w:r>
            <w:r w:rsidR="00C44391" w:rsidRPr="00C4439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3" w:type="pct"/>
            <w:shd w:val="clear" w:color="auto" w:fill="auto"/>
          </w:tcPr>
          <w:p w14:paraId="1BB6F150" w14:textId="77777777" w:rsidR="004033E5" w:rsidRPr="004753B3" w:rsidRDefault="004033E5" w:rsidP="004033E5">
            <w:pPr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</w:tcPr>
          <w:p w14:paraId="04338875" w14:textId="1D5522BF" w:rsidR="004033E5" w:rsidRPr="004753B3" w:rsidRDefault="00C44391" w:rsidP="0908AFA1">
            <w:pPr>
              <w:tabs>
                <w:tab w:val="decimal" w:pos="871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113</w:t>
            </w:r>
          </w:p>
        </w:tc>
        <w:tc>
          <w:tcPr>
            <w:tcW w:w="136" w:type="pct"/>
            <w:shd w:val="clear" w:color="auto" w:fill="auto"/>
          </w:tcPr>
          <w:p w14:paraId="2CCB938B" w14:textId="77777777" w:rsidR="004033E5" w:rsidRPr="004753B3" w:rsidRDefault="004033E5" w:rsidP="004033E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</w:tcPr>
          <w:p w14:paraId="60E7A8A8" w14:textId="25BDB969" w:rsidR="004033E5" w:rsidRPr="004753B3" w:rsidRDefault="00C44391" w:rsidP="004033E5">
            <w:pPr>
              <w:tabs>
                <w:tab w:val="decimal" w:pos="854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136" w:type="pct"/>
            <w:shd w:val="clear" w:color="auto" w:fill="auto"/>
          </w:tcPr>
          <w:p w14:paraId="796B98D5" w14:textId="77777777" w:rsidR="004033E5" w:rsidRPr="004753B3" w:rsidRDefault="004033E5" w:rsidP="004033E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</w:tcPr>
          <w:p w14:paraId="344BE600" w14:textId="1A4E3C4E" w:rsidR="004033E5" w:rsidRPr="004753B3" w:rsidRDefault="00C44391" w:rsidP="004033E5">
            <w:pPr>
              <w:tabs>
                <w:tab w:val="decimal" w:pos="698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466</w:t>
            </w:r>
          </w:p>
        </w:tc>
        <w:tc>
          <w:tcPr>
            <w:tcW w:w="135" w:type="pct"/>
            <w:shd w:val="clear" w:color="auto" w:fill="auto"/>
          </w:tcPr>
          <w:p w14:paraId="7EE3B4B9" w14:textId="77777777" w:rsidR="004033E5" w:rsidRPr="004753B3" w:rsidRDefault="004033E5" w:rsidP="004033E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</w:tcPr>
          <w:p w14:paraId="31830EAB" w14:textId="07DCFC51" w:rsidR="004033E5" w:rsidRPr="004753B3" w:rsidRDefault="00C44391" w:rsidP="004033E5">
            <w:pPr>
              <w:tabs>
                <w:tab w:val="decimal" w:pos="760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</w:tr>
      <w:tr w:rsidR="004033E5" w:rsidRPr="004753B3" w14:paraId="0F70A494" w14:textId="77777777" w:rsidTr="0908AFA1">
        <w:trPr>
          <w:trHeight w:val="288"/>
        </w:trPr>
        <w:tc>
          <w:tcPr>
            <w:tcW w:w="2102" w:type="pct"/>
            <w:shd w:val="clear" w:color="auto" w:fill="auto"/>
          </w:tcPr>
          <w:p w14:paraId="082D1AD5" w14:textId="0BB25F89" w:rsidR="004033E5" w:rsidRPr="004753B3" w:rsidRDefault="004033E5" w:rsidP="004033E5">
            <w:pPr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เกินกำหนดชำระกว่า </w:t>
            </w:r>
            <w:r w:rsidR="00C44391" w:rsidRPr="00C4439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53" w:type="pct"/>
            <w:shd w:val="clear" w:color="auto" w:fill="auto"/>
          </w:tcPr>
          <w:p w14:paraId="17D63EA2" w14:textId="77777777" w:rsidR="004033E5" w:rsidRPr="004753B3" w:rsidRDefault="004033E5" w:rsidP="004033E5">
            <w:pPr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</w:tcPr>
          <w:p w14:paraId="52E608EF" w14:textId="77777777" w:rsidR="004033E5" w:rsidRPr="004753B3" w:rsidRDefault="004033E5" w:rsidP="0908AFA1">
            <w:pPr>
              <w:tabs>
                <w:tab w:val="decimal" w:pos="871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</w:tcPr>
          <w:p w14:paraId="074E47F7" w14:textId="77777777" w:rsidR="004033E5" w:rsidRPr="004753B3" w:rsidRDefault="004033E5" w:rsidP="004033E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</w:tcPr>
          <w:p w14:paraId="4A852BA6" w14:textId="77777777" w:rsidR="004033E5" w:rsidRPr="004753B3" w:rsidRDefault="004033E5" w:rsidP="004033E5">
            <w:pPr>
              <w:tabs>
                <w:tab w:val="decimal" w:pos="885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</w:tcPr>
          <w:p w14:paraId="1299FC03" w14:textId="77777777" w:rsidR="004033E5" w:rsidRPr="004753B3" w:rsidRDefault="004033E5" w:rsidP="004033E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</w:tcPr>
          <w:p w14:paraId="53508331" w14:textId="77777777" w:rsidR="004033E5" w:rsidRPr="004753B3" w:rsidRDefault="004033E5" w:rsidP="004033E5">
            <w:pPr>
              <w:tabs>
                <w:tab w:val="decimal" w:pos="698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  <w:shd w:val="clear" w:color="auto" w:fill="auto"/>
          </w:tcPr>
          <w:p w14:paraId="4C694B97" w14:textId="77777777" w:rsidR="004033E5" w:rsidRPr="004753B3" w:rsidRDefault="004033E5" w:rsidP="004033E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</w:tcPr>
          <w:p w14:paraId="5EB26D91" w14:textId="77777777" w:rsidR="004033E5" w:rsidRPr="004753B3" w:rsidRDefault="004033E5" w:rsidP="004033E5">
            <w:pPr>
              <w:tabs>
                <w:tab w:val="decimal" w:pos="698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033E5" w:rsidRPr="004753B3" w14:paraId="30190ED9" w14:textId="77777777" w:rsidTr="0908AFA1">
        <w:trPr>
          <w:trHeight w:val="288"/>
        </w:trPr>
        <w:tc>
          <w:tcPr>
            <w:tcW w:w="2102" w:type="pct"/>
            <w:shd w:val="clear" w:color="auto" w:fill="auto"/>
          </w:tcPr>
          <w:p w14:paraId="5C61FDC5" w14:textId="43DF9D48" w:rsidR="004033E5" w:rsidRPr="004753B3" w:rsidRDefault="004033E5" w:rsidP="004033E5">
            <w:pPr>
              <w:ind w:left="163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แต่ไม่เกิน </w:t>
            </w:r>
            <w:r w:rsidR="00C44391" w:rsidRPr="00C4439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53" w:type="pct"/>
            <w:shd w:val="clear" w:color="auto" w:fill="auto"/>
          </w:tcPr>
          <w:p w14:paraId="3BC8F9AD" w14:textId="77777777" w:rsidR="004033E5" w:rsidRPr="004753B3" w:rsidRDefault="004033E5" w:rsidP="004033E5">
            <w:pPr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</w:tcPr>
          <w:p w14:paraId="18D160CB" w14:textId="4D9D74D7" w:rsidR="004033E5" w:rsidRPr="004753B3" w:rsidRDefault="00C44391" w:rsidP="0908AFA1">
            <w:pPr>
              <w:tabs>
                <w:tab w:val="decimal" w:pos="871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6" w:type="pct"/>
            <w:shd w:val="clear" w:color="auto" w:fill="auto"/>
          </w:tcPr>
          <w:p w14:paraId="61AC30FB" w14:textId="77777777" w:rsidR="004033E5" w:rsidRPr="004753B3" w:rsidRDefault="004033E5" w:rsidP="004033E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</w:tcPr>
          <w:p w14:paraId="2598DEE6" w14:textId="230F2019" w:rsidR="004033E5" w:rsidRPr="004753B3" w:rsidRDefault="00C44391" w:rsidP="004033E5">
            <w:pPr>
              <w:tabs>
                <w:tab w:val="decimal" w:pos="854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6" w:type="pct"/>
            <w:shd w:val="clear" w:color="auto" w:fill="auto"/>
          </w:tcPr>
          <w:p w14:paraId="26B1A375" w14:textId="77777777" w:rsidR="004033E5" w:rsidRPr="004753B3" w:rsidRDefault="004033E5" w:rsidP="004033E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</w:tcPr>
          <w:p w14:paraId="211FC6EA" w14:textId="6B207C87" w:rsidR="004033E5" w:rsidRPr="004753B3" w:rsidRDefault="004033E5" w:rsidP="00ED0192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764ED501" w14:textId="77777777" w:rsidR="004033E5" w:rsidRPr="004753B3" w:rsidRDefault="004033E5" w:rsidP="004033E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</w:tcPr>
          <w:p w14:paraId="6A595F49" w14:textId="72346B11" w:rsidR="004033E5" w:rsidRPr="004753B3" w:rsidRDefault="004033E5" w:rsidP="004033E5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4033E5" w:rsidRPr="004753B3" w14:paraId="0973EC48" w14:textId="77777777" w:rsidTr="0908AFA1">
        <w:trPr>
          <w:trHeight w:val="288"/>
        </w:trPr>
        <w:tc>
          <w:tcPr>
            <w:tcW w:w="2102" w:type="pct"/>
            <w:shd w:val="clear" w:color="auto" w:fill="auto"/>
          </w:tcPr>
          <w:p w14:paraId="3878E0ED" w14:textId="77881A8D" w:rsidR="004033E5" w:rsidRPr="004753B3" w:rsidRDefault="004033E5" w:rsidP="004033E5">
            <w:pPr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เกินกำหนดชำระกว่า </w:t>
            </w:r>
            <w:r w:rsidR="00C44391" w:rsidRPr="00C4439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53" w:type="pct"/>
            <w:shd w:val="clear" w:color="auto" w:fill="auto"/>
          </w:tcPr>
          <w:p w14:paraId="0AB93745" w14:textId="77777777" w:rsidR="004033E5" w:rsidRPr="004753B3" w:rsidRDefault="004033E5" w:rsidP="004033E5">
            <w:pPr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</w:tcPr>
          <w:p w14:paraId="49635555" w14:textId="77777777" w:rsidR="004033E5" w:rsidRPr="004753B3" w:rsidRDefault="004033E5" w:rsidP="0908AFA1">
            <w:pPr>
              <w:tabs>
                <w:tab w:val="decimal" w:pos="871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</w:tcPr>
          <w:p w14:paraId="17A53FC6" w14:textId="77777777" w:rsidR="004033E5" w:rsidRPr="004753B3" w:rsidRDefault="004033E5" w:rsidP="004033E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</w:tcPr>
          <w:p w14:paraId="1CDEAE01" w14:textId="77777777" w:rsidR="004033E5" w:rsidRPr="004753B3" w:rsidRDefault="004033E5" w:rsidP="004033E5">
            <w:pPr>
              <w:tabs>
                <w:tab w:val="decimal" w:pos="885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</w:tcPr>
          <w:p w14:paraId="50F07069" w14:textId="77777777" w:rsidR="004033E5" w:rsidRPr="004753B3" w:rsidRDefault="004033E5" w:rsidP="004033E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</w:tcPr>
          <w:p w14:paraId="2FF85D32" w14:textId="77777777" w:rsidR="004033E5" w:rsidRPr="004753B3" w:rsidRDefault="004033E5" w:rsidP="00ED0192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  <w:shd w:val="clear" w:color="auto" w:fill="auto"/>
          </w:tcPr>
          <w:p w14:paraId="1E954643" w14:textId="77777777" w:rsidR="004033E5" w:rsidRPr="004753B3" w:rsidRDefault="004033E5" w:rsidP="004033E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</w:tcPr>
          <w:p w14:paraId="627AA0AC" w14:textId="6CD6BEC1" w:rsidR="004033E5" w:rsidRPr="004753B3" w:rsidRDefault="004033E5" w:rsidP="004033E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033E5" w:rsidRPr="004753B3" w14:paraId="0F4B7581" w14:textId="77777777" w:rsidTr="0908AFA1">
        <w:trPr>
          <w:trHeight w:val="288"/>
        </w:trPr>
        <w:tc>
          <w:tcPr>
            <w:tcW w:w="2102" w:type="pct"/>
            <w:shd w:val="clear" w:color="auto" w:fill="auto"/>
          </w:tcPr>
          <w:p w14:paraId="1C7E0530" w14:textId="6848C057" w:rsidR="004033E5" w:rsidRPr="004753B3" w:rsidRDefault="004033E5" w:rsidP="004033E5">
            <w:pPr>
              <w:ind w:left="163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แต่ไม่เกิน </w:t>
            </w:r>
            <w:r w:rsidR="00C44391" w:rsidRPr="00C4439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12</w:t>
            </w: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53" w:type="pct"/>
            <w:shd w:val="clear" w:color="auto" w:fill="auto"/>
          </w:tcPr>
          <w:p w14:paraId="5A7AF15D" w14:textId="77777777" w:rsidR="004033E5" w:rsidRPr="004753B3" w:rsidRDefault="004033E5" w:rsidP="004033E5">
            <w:pPr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</w:tcPr>
          <w:p w14:paraId="06686FEF" w14:textId="25073C34" w:rsidR="004033E5" w:rsidRPr="004753B3" w:rsidRDefault="00C44391" w:rsidP="0908AFA1">
            <w:pPr>
              <w:tabs>
                <w:tab w:val="decimal" w:pos="871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6" w:type="pct"/>
            <w:shd w:val="clear" w:color="auto" w:fill="auto"/>
          </w:tcPr>
          <w:p w14:paraId="401A7268" w14:textId="77777777" w:rsidR="004033E5" w:rsidRPr="004753B3" w:rsidRDefault="004033E5" w:rsidP="004033E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</w:tcPr>
          <w:p w14:paraId="541EC805" w14:textId="75A125ED" w:rsidR="004033E5" w:rsidRPr="004753B3" w:rsidRDefault="00C44391" w:rsidP="004033E5">
            <w:pPr>
              <w:tabs>
                <w:tab w:val="decimal" w:pos="854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6" w:type="pct"/>
            <w:shd w:val="clear" w:color="auto" w:fill="auto"/>
          </w:tcPr>
          <w:p w14:paraId="752F30A4" w14:textId="77777777" w:rsidR="004033E5" w:rsidRPr="004753B3" w:rsidRDefault="004033E5" w:rsidP="004033E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</w:tcPr>
          <w:p w14:paraId="3048BA75" w14:textId="58563230" w:rsidR="004033E5" w:rsidRPr="004753B3" w:rsidRDefault="004033E5" w:rsidP="00ED0192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3793568E" w14:textId="77777777" w:rsidR="004033E5" w:rsidRPr="004753B3" w:rsidRDefault="004033E5" w:rsidP="004033E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</w:tcPr>
          <w:p w14:paraId="1E3FF041" w14:textId="2579BBEB" w:rsidR="004033E5" w:rsidRPr="004753B3" w:rsidRDefault="004033E5" w:rsidP="004033E5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4033E5" w:rsidRPr="004753B3" w14:paraId="4A04DE0B" w14:textId="77777777" w:rsidTr="0908AFA1">
        <w:trPr>
          <w:trHeight w:val="288"/>
        </w:trPr>
        <w:tc>
          <w:tcPr>
            <w:tcW w:w="2102" w:type="pct"/>
            <w:shd w:val="clear" w:color="auto" w:fill="auto"/>
          </w:tcPr>
          <w:p w14:paraId="15FE9A35" w14:textId="2F1491F4" w:rsidR="004033E5" w:rsidRPr="004753B3" w:rsidRDefault="004033E5" w:rsidP="004033E5">
            <w:pPr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เกินกำหนดชำระกว่า </w:t>
            </w:r>
            <w:r w:rsidR="00C44391" w:rsidRPr="00C4439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12</w:t>
            </w: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53" w:type="pct"/>
            <w:shd w:val="clear" w:color="auto" w:fill="auto"/>
          </w:tcPr>
          <w:p w14:paraId="081CEB47" w14:textId="77777777" w:rsidR="004033E5" w:rsidRPr="004753B3" w:rsidRDefault="004033E5" w:rsidP="004033E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54D4AFED" w14:textId="249A7708" w:rsidR="004033E5" w:rsidRPr="004753B3" w:rsidRDefault="00C44391" w:rsidP="0908AFA1">
            <w:pPr>
              <w:tabs>
                <w:tab w:val="decimal" w:pos="871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0FBA7733" w14:textId="77777777" w:rsidR="004033E5" w:rsidRPr="004753B3" w:rsidRDefault="004033E5" w:rsidP="004033E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18F999B5" w14:textId="65AFA2C7" w:rsidR="004033E5" w:rsidRPr="004753B3" w:rsidRDefault="00C44391" w:rsidP="004033E5">
            <w:pPr>
              <w:tabs>
                <w:tab w:val="decimal" w:pos="854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506B019F" w14:textId="77777777" w:rsidR="004033E5" w:rsidRPr="004753B3" w:rsidRDefault="004033E5" w:rsidP="004033E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4F7836D1" w14:textId="7DD0520C" w:rsidR="004033E5" w:rsidRPr="004753B3" w:rsidRDefault="004033E5" w:rsidP="00ED0192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478D7399" w14:textId="77777777" w:rsidR="004033E5" w:rsidRPr="004753B3" w:rsidRDefault="004033E5" w:rsidP="004033E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096122A" w14:textId="34484C1E" w:rsidR="004033E5" w:rsidRPr="004753B3" w:rsidRDefault="004033E5" w:rsidP="004033E5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4033E5" w:rsidRPr="004753B3" w14:paraId="7E640F3F" w14:textId="77777777" w:rsidTr="0908AFA1">
        <w:trPr>
          <w:trHeight w:val="288"/>
        </w:trPr>
        <w:tc>
          <w:tcPr>
            <w:tcW w:w="2102" w:type="pct"/>
            <w:shd w:val="clear" w:color="auto" w:fill="auto"/>
          </w:tcPr>
          <w:p w14:paraId="1AB2B8F9" w14:textId="77777777" w:rsidR="004033E5" w:rsidRPr="004753B3" w:rsidRDefault="004033E5" w:rsidP="004033E5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3FBF0C5E" w14:textId="77777777" w:rsidR="004033E5" w:rsidRPr="004753B3" w:rsidRDefault="004033E5" w:rsidP="004033E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96E9D9" w14:textId="31B011EF" w:rsidR="004033E5" w:rsidRPr="004753B3" w:rsidRDefault="00C44391" w:rsidP="0908AFA1">
            <w:pPr>
              <w:tabs>
                <w:tab w:val="decimal" w:pos="871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119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1B319C6E" w14:textId="77777777" w:rsidR="004033E5" w:rsidRPr="004753B3" w:rsidRDefault="004033E5" w:rsidP="004033E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3D2821" w14:textId="7A22429A" w:rsidR="004033E5" w:rsidRPr="004753B3" w:rsidRDefault="00C44391" w:rsidP="004033E5">
            <w:pPr>
              <w:tabs>
                <w:tab w:val="decimal" w:pos="854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1DCF0334" w14:textId="77777777" w:rsidR="004033E5" w:rsidRPr="004753B3" w:rsidRDefault="004033E5" w:rsidP="004033E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780729" w14:textId="36907778" w:rsidR="004033E5" w:rsidRPr="004753B3" w:rsidRDefault="00C44391" w:rsidP="004033E5">
            <w:pPr>
              <w:tabs>
                <w:tab w:val="decimal" w:pos="698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466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7118DC78" w14:textId="77777777" w:rsidR="004033E5" w:rsidRPr="004753B3" w:rsidRDefault="004033E5" w:rsidP="004033E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F65FF9" w14:textId="40D98D23" w:rsidR="004033E5" w:rsidRPr="004753B3" w:rsidRDefault="00C44391" w:rsidP="004033E5">
            <w:pPr>
              <w:tabs>
                <w:tab w:val="decimal" w:pos="738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</w:tr>
      <w:tr w:rsidR="004033E5" w:rsidRPr="004753B3" w14:paraId="7876FC12" w14:textId="77777777" w:rsidTr="0908AFA1">
        <w:trPr>
          <w:trHeight w:hRule="exact" w:val="144"/>
        </w:trPr>
        <w:tc>
          <w:tcPr>
            <w:tcW w:w="2102" w:type="pct"/>
            <w:shd w:val="clear" w:color="auto" w:fill="auto"/>
          </w:tcPr>
          <w:p w14:paraId="35703EDE" w14:textId="77777777" w:rsidR="004033E5" w:rsidRPr="004753B3" w:rsidRDefault="004033E5" w:rsidP="004033E5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5E86F948" w14:textId="77777777" w:rsidR="004033E5" w:rsidRPr="004753B3" w:rsidRDefault="004033E5" w:rsidP="004033E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6BE5E" w14:textId="77777777" w:rsidR="004033E5" w:rsidRPr="004753B3" w:rsidRDefault="004033E5" w:rsidP="0908AFA1">
            <w:pPr>
              <w:tabs>
                <w:tab w:val="decimal" w:pos="871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51C34A15" w14:textId="77777777" w:rsidR="004033E5" w:rsidRPr="004753B3" w:rsidRDefault="004033E5" w:rsidP="004033E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51CA8" w14:textId="77777777" w:rsidR="004033E5" w:rsidRPr="004753B3" w:rsidRDefault="004033E5" w:rsidP="004033E5">
            <w:pPr>
              <w:tabs>
                <w:tab w:val="decimal" w:pos="854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126953D2" w14:textId="77777777" w:rsidR="004033E5" w:rsidRPr="004753B3" w:rsidRDefault="004033E5" w:rsidP="004033E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5BF58C" w14:textId="77777777" w:rsidR="004033E5" w:rsidRPr="004753B3" w:rsidRDefault="004033E5" w:rsidP="004033E5">
            <w:pPr>
              <w:tabs>
                <w:tab w:val="decimal" w:pos="698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053A08E0" w14:textId="77777777" w:rsidR="004033E5" w:rsidRPr="004753B3" w:rsidRDefault="004033E5" w:rsidP="004033E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4D195" w14:textId="77777777" w:rsidR="004033E5" w:rsidRPr="004753B3" w:rsidRDefault="004033E5" w:rsidP="004033E5">
            <w:pPr>
              <w:tabs>
                <w:tab w:val="decimal" w:pos="738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033E5" w:rsidRPr="004753B3" w14:paraId="0BE86228" w14:textId="77777777" w:rsidTr="0908AFA1">
        <w:trPr>
          <w:trHeight w:val="288"/>
        </w:trPr>
        <w:tc>
          <w:tcPr>
            <w:tcW w:w="2102" w:type="pct"/>
            <w:shd w:val="clear" w:color="auto" w:fill="auto"/>
          </w:tcPr>
          <w:p w14:paraId="2773F63B" w14:textId="6426FF56" w:rsidR="004033E5" w:rsidRPr="004753B3" w:rsidRDefault="004033E5" w:rsidP="004033E5">
            <w:pPr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บุคคลหรือกิจการอื่น ๆ</w:t>
            </w:r>
          </w:p>
        </w:tc>
        <w:tc>
          <w:tcPr>
            <w:tcW w:w="153" w:type="pct"/>
            <w:shd w:val="clear" w:color="auto" w:fill="auto"/>
          </w:tcPr>
          <w:p w14:paraId="3C72A837" w14:textId="77777777" w:rsidR="004033E5" w:rsidRPr="004753B3" w:rsidRDefault="004033E5" w:rsidP="004033E5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7A9A139D" w14:textId="77777777" w:rsidR="004033E5" w:rsidRPr="004753B3" w:rsidRDefault="004033E5" w:rsidP="0908AFA1">
            <w:pPr>
              <w:tabs>
                <w:tab w:val="decimal" w:pos="871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56A0069A" w14:textId="77777777" w:rsidR="004033E5" w:rsidRPr="004753B3" w:rsidRDefault="004033E5" w:rsidP="004033E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7DF6F7AA" w14:textId="77777777" w:rsidR="004033E5" w:rsidRPr="004753B3" w:rsidRDefault="004033E5" w:rsidP="004033E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320646EB" w14:textId="77777777" w:rsidR="004033E5" w:rsidRPr="004753B3" w:rsidRDefault="004033E5" w:rsidP="004033E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31ED7778" w14:textId="77777777" w:rsidR="004033E5" w:rsidRPr="004753B3" w:rsidRDefault="004033E5" w:rsidP="004033E5">
            <w:pPr>
              <w:tabs>
                <w:tab w:val="decimal" w:pos="698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532070F0" w14:textId="77777777" w:rsidR="004033E5" w:rsidRPr="004753B3" w:rsidRDefault="004033E5" w:rsidP="004033E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A9B60E1" w14:textId="77777777" w:rsidR="004033E5" w:rsidRPr="004753B3" w:rsidRDefault="004033E5" w:rsidP="004033E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033E5" w:rsidRPr="004753B3" w14:paraId="0D0E7C27" w14:textId="77777777" w:rsidTr="0908AFA1">
        <w:trPr>
          <w:trHeight w:val="198"/>
        </w:trPr>
        <w:tc>
          <w:tcPr>
            <w:tcW w:w="2102" w:type="pct"/>
            <w:shd w:val="clear" w:color="auto" w:fill="auto"/>
          </w:tcPr>
          <w:p w14:paraId="6E2C7436" w14:textId="77777777" w:rsidR="004033E5" w:rsidRPr="004753B3" w:rsidRDefault="004033E5" w:rsidP="004033E5">
            <w:pPr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ยังไม่ครบกำหนดชำระถึงเกินกำหนด</w:t>
            </w:r>
          </w:p>
        </w:tc>
        <w:tc>
          <w:tcPr>
            <w:tcW w:w="153" w:type="pct"/>
            <w:shd w:val="clear" w:color="auto" w:fill="auto"/>
          </w:tcPr>
          <w:p w14:paraId="3E190F5E" w14:textId="77777777" w:rsidR="004033E5" w:rsidRPr="004753B3" w:rsidRDefault="004033E5" w:rsidP="004033E5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0FB76C7C" w14:textId="77777777" w:rsidR="004033E5" w:rsidRPr="004753B3" w:rsidRDefault="004033E5" w:rsidP="0908AFA1">
            <w:pPr>
              <w:tabs>
                <w:tab w:val="decimal" w:pos="871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00EE7A80" w14:textId="77777777" w:rsidR="004033E5" w:rsidRPr="004753B3" w:rsidRDefault="004033E5" w:rsidP="004033E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1E8E47C2" w14:textId="77777777" w:rsidR="004033E5" w:rsidRPr="004753B3" w:rsidRDefault="004033E5" w:rsidP="004033E5">
            <w:pPr>
              <w:tabs>
                <w:tab w:val="decimal" w:pos="885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52E12EC1" w14:textId="77777777" w:rsidR="004033E5" w:rsidRPr="004753B3" w:rsidRDefault="004033E5" w:rsidP="004033E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6A2BC471" w14:textId="77777777" w:rsidR="004033E5" w:rsidRPr="004753B3" w:rsidRDefault="004033E5" w:rsidP="004033E5">
            <w:pPr>
              <w:tabs>
                <w:tab w:val="decimal" w:pos="698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4DCC6F47" w14:textId="77777777" w:rsidR="004033E5" w:rsidRPr="004753B3" w:rsidRDefault="004033E5" w:rsidP="004033E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B5E47D9" w14:textId="77777777" w:rsidR="004033E5" w:rsidRPr="004753B3" w:rsidRDefault="004033E5" w:rsidP="004033E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74112" w:rsidRPr="004753B3" w14:paraId="2114D8CA" w14:textId="77777777" w:rsidTr="0908AFA1">
        <w:trPr>
          <w:trHeight w:val="288"/>
        </w:trPr>
        <w:tc>
          <w:tcPr>
            <w:tcW w:w="2102" w:type="pct"/>
            <w:shd w:val="clear" w:color="auto" w:fill="auto"/>
          </w:tcPr>
          <w:p w14:paraId="087BC263" w14:textId="7EE9B375" w:rsidR="00774112" w:rsidRPr="004753B3" w:rsidRDefault="00774112" w:rsidP="00774112">
            <w:pPr>
              <w:ind w:left="163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ชำระน้อยกว่า </w:t>
            </w:r>
            <w:r w:rsidR="00C44391" w:rsidRPr="00C4439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3" w:type="pct"/>
            <w:shd w:val="clear" w:color="auto" w:fill="auto"/>
          </w:tcPr>
          <w:p w14:paraId="25D6C40E" w14:textId="77777777" w:rsidR="00774112" w:rsidRPr="004753B3" w:rsidRDefault="00774112" w:rsidP="00774112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18E7D592" w14:textId="6A21323C" w:rsidR="00774112" w:rsidRPr="004753B3" w:rsidRDefault="00C44391" w:rsidP="00774112">
            <w:pPr>
              <w:tabs>
                <w:tab w:val="decimal" w:pos="871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774112" w:rsidRPr="004753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391">
              <w:rPr>
                <w:rFonts w:asciiTheme="majorBidi" w:hAnsiTheme="majorBidi" w:cstheme="majorBidi"/>
                <w:sz w:val="26"/>
                <w:szCs w:val="26"/>
              </w:rPr>
              <w:t>637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4CC8AA0D" w14:textId="77777777" w:rsidR="00774112" w:rsidRPr="004753B3" w:rsidRDefault="00774112" w:rsidP="0077411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266F0A27" w14:textId="5A5BAFB3" w:rsidR="00774112" w:rsidRPr="004753B3" w:rsidRDefault="00C44391" w:rsidP="00774112">
            <w:pPr>
              <w:tabs>
                <w:tab w:val="decimal" w:pos="854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774112" w:rsidRPr="004753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391">
              <w:rPr>
                <w:rFonts w:asciiTheme="majorBidi" w:hAnsiTheme="majorBidi" w:cstheme="majorBidi"/>
                <w:sz w:val="26"/>
                <w:szCs w:val="26"/>
              </w:rPr>
              <w:t>450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0387D0D6" w14:textId="77777777" w:rsidR="00774112" w:rsidRPr="004753B3" w:rsidRDefault="00774112" w:rsidP="0077411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565BFF5B" w14:textId="32E3B224" w:rsidR="00774112" w:rsidRPr="004753B3" w:rsidRDefault="00C44391" w:rsidP="00774112">
            <w:pPr>
              <w:tabs>
                <w:tab w:val="decimal" w:pos="738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4CDD9EB" w14:textId="77777777" w:rsidR="00774112" w:rsidRPr="004753B3" w:rsidRDefault="00774112" w:rsidP="0077411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48F00459" w14:textId="034F2FE2" w:rsidR="00774112" w:rsidRPr="004753B3" w:rsidRDefault="00C44391" w:rsidP="00774112">
            <w:pPr>
              <w:tabs>
                <w:tab w:val="decimal" w:pos="738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774112" w:rsidRPr="004753B3" w14:paraId="60F47C4E" w14:textId="77777777" w:rsidTr="0908AFA1">
        <w:trPr>
          <w:trHeight w:val="288"/>
        </w:trPr>
        <w:tc>
          <w:tcPr>
            <w:tcW w:w="2102" w:type="pct"/>
            <w:shd w:val="clear" w:color="auto" w:fill="auto"/>
          </w:tcPr>
          <w:p w14:paraId="7FE94461" w14:textId="14BE53A7" w:rsidR="00774112" w:rsidRPr="004753B3" w:rsidRDefault="00774112" w:rsidP="00774112">
            <w:pPr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เกินกำหนดชำระกว่า </w:t>
            </w:r>
            <w:r w:rsidR="00C44391" w:rsidRPr="00C4439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53" w:type="pct"/>
            <w:shd w:val="clear" w:color="auto" w:fill="auto"/>
          </w:tcPr>
          <w:p w14:paraId="498AF0D8" w14:textId="77777777" w:rsidR="00774112" w:rsidRPr="004753B3" w:rsidRDefault="00774112" w:rsidP="0077411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263F3B9E" w14:textId="77777777" w:rsidR="00774112" w:rsidRPr="004753B3" w:rsidRDefault="00774112" w:rsidP="00774112">
            <w:pPr>
              <w:tabs>
                <w:tab w:val="decimal" w:pos="871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16E5E008" w14:textId="77777777" w:rsidR="00774112" w:rsidRPr="004753B3" w:rsidRDefault="00774112" w:rsidP="0077411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40D2860B" w14:textId="77777777" w:rsidR="00774112" w:rsidRPr="004753B3" w:rsidRDefault="00774112" w:rsidP="00774112">
            <w:pPr>
              <w:tabs>
                <w:tab w:val="decimal" w:pos="854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42050CB3" w14:textId="77777777" w:rsidR="00774112" w:rsidRPr="004753B3" w:rsidRDefault="00774112" w:rsidP="0077411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130CC4CD" w14:textId="5C395A5F" w:rsidR="00774112" w:rsidRPr="004753B3" w:rsidRDefault="00774112" w:rsidP="00774112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055BFDB1" w14:textId="77777777" w:rsidR="00774112" w:rsidRPr="004753B3" w:rsidRDefault="00774112" w:rsidP="0077411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38E78751" w14:textId="77777777" w:rsidR="00774112" w:rsidRPr="004753B3" w:rsidRDefault="00774112" w:rsidP="00774112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74112" w:rsidRPr="004753B3" w14:paraId="062D120E" w14:textId="77777777" w:rsidTr="0908AFA1">
        <w:trPr>
          <w:trHeight w:val="288"/>
        </w:trPr>
        <w:tc>
          <w:tcPr>
            <w:tcW w:w="2102" w:type="pct"/>
            <w:shd w:val="clear" w:color="auto" w:fill="auto"/>
          </w:tcPr>
          <w:p w14:paraId="2AD36488" w14:textId="0E82ED6C" w:rsidR="00774112" w:rsidRPr="004753B3" w:rsidRDefault="00774112" w:rsidP="00774112">
            <w:pPr>
              <w:ind w:left="163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แต่ไม่เกิน </w:t>
            </w:r>
            <w:r w:rsidR="00C44391" w:rsidRPr="00C4439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53" w:type="pct"/>
            <w:shd w:val="clear" w:color="auto" w:fill="auto"/>
          </w:tcPr>
          <w:p w14:paraId="62A75F99" w14:textId="77777777" w:rsidR="00774112" w:rsidRPr="004753B3" w:rsidRDefault="00774112" w:rsidP="0077411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2ECAA31B" w14:textId="1E64AD63" w:rsidR="00774112" w:rsidRPr="004753B3" w:rsidRDefault="00C44391" w:rsidP="00774112">
            <w:pPr>
              <w:tabs>
                <w:tab w:val="decimal" w:pos="871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614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2FBD1CFD" w14:textId="77777777" w:rsidR="00774112" w:rsidRPr="004753B3" w:rsidRDefault="00774112" w:rsidP="0077411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180400EA" w14:textId="5FAA36AB" w:rsidR="00774112" w:rsidRPr="004753B3" w:rsidRDefault="00C44391" w:rsidP="00774112">
            <w:pPr>
              <w:tabs>
                <w:tab w:val="decimal" w:pos="854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729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3FDCE676" w14:textId="77777777" w:rsidR="00774112" w:rsidRPr="004753B3" w:rsidRDefault="00774112" w:rsidP="0077411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2FC0A1CB" w14:textId="3346BE5D" w:rsidR="00774112" w:rsidRPr="004753B3" w:rsidRDefault="00774112" w:rsidP="00774112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A2BAADD" w14:textId="77777777" w:rsidR="00774112" w:rsidRPr="004753B3" w:rsidRDefault="00774112" w:rsidP="0077411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60D9EF91" w14:textId="75299569" w:rsidR="00774112" w:rsidRPr="004753B3" w:rsidRDefault="00774112" w:rsidP="00774112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774112" w:rsidRPr="004753B3" w14:paraId="5AA0B6E9" w14:textId="77777777" w:rsidTr="0908AFA1">
        <w:trPr>
          <w:trHeight w:val="288"/>
        </w:trPr>
        <w:tc>
          <w:tcPr>
            <w:tcW w:w="2102" w:type="pct"/>
            <w:shd w:val="clear" w:color="auto" w:fill="auto"/>
          </w:tcPr>
          <w:p w14:paraId="2C3854C9" w14:textId="50E85BD0" w:rsidR="00774112" w:rsidRPr="004753B3" w:rsidRDefault="00774112" w:rsidP="00774112">
            <w:pPr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เกินกำหนดชำระกว่า </w:t>
            </w:r>
            <w:r w:rsidR="00C44391" w:rsidRPr="00C4439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53" w:type="pct"/>
            <w:shd w:val="clear" w:color="auto" w:fill="auto"/>
          </w:tcPr>
          <w:p w14:paraId="2E4B6A3E" w14:textId="77777777" w:rsidR="00774112" w:rsidRPr="004753B3" w:rsidRDefault="00774112" w:rsidP="0077411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7EF37AA3" w14:textId="77777777" w:rsidR="00774112" w:rsidRPr="004753B3" w:rsidRDefault="00774112" w:rsidP="00774112">
            <w:pPr>
              <w:tabs>
                <w:tab w:val="decimal" w:pos="871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3C7576EC" w14:textId="77777777" w:rsidR="00774112" w:rsidRPr="004753B3" w:rsidRDefault="00774112" w:rsidP="0077411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6000547E" w14:textId="77777777" w:rsidR="00774112" w:rsidRPr="004753B3" w:rsidRDefault="00774112" w:rsidP="00774112">
            <w:pPr>
              <w:tabs>
                <w:tab w:val="decimal" w:pos="854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71F798A8" w14:textId="77777777" w:rsidR="00774112" w:rsidRPr="004753B3" w:rsidRDefault="00774112" w:rsidP="0077411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5BC294DE" w14:textId="77777777" w:rsidR="00774112" w:rsidRPr="004753B3" w:rsidRDefault="00774112" w:rsidP="00774112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7D36B6E2" w14:textId="77777777" w:rsidR="00774112" w:rsidRPr="004753B3" w:rsidRDefault="00774112" w:rsidP="0077411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43A65479" w14:textId="77777777" w:rsidR="00774112" w:rsidRPr="004753B3" w:rsidRDefault="00774112" w:rsidP="00774112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74112" w:rsidRPr="004753B3" w14:paraId="258392B6" w14:textId="77777777" w:rsidTr="0908AFA1">
        <w:trPr>
          <w:trHeight w:val="288"/>
        </w:trPr>
        <w:tc>
          <w:tcPr>
            <w:tcW w:w="2102" w:type="pct"/>
            <w:shd w:val="clear" w:color="auto" w:fill="auto"/>
          </w:tcPr>
          <w:p w14:paraId="29173FA3" w14:textId="0D3E17E7" w:rsidR="00774112" w:rsidRPr="004753B3" w:rsidRDefault="00774112" w:rsidP="00774112">
            <w:pPr>
              <w:ind w:left="163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แต่ไม่เกิน </w:t>
            </w:r>
            <w:r w:rsidR="00C44391" w:rsidRPr="00C4439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12</w:t>
            </w: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53" w:type="pct"/>
            <w:shd w:val="clear" w:color="auto" w:fill="auto"/>
          </w:tcPr>
          <w:p w14:paraId="70648378" w14:textId="77777777" w:rsidR="00774112" w:rsidRPr="004753B3" w:rsidRDefault="00774112" w:rsidP="0077411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50040504" w14:textId="3EF7664A" w:rsidR="00774112" w:rsidRPr="004753B3" w:rsidRDefault="00C44391" w:rsidP="00774112">
            <w:pPr>
              <w:tabs>
                <w:tab w:val="decimal" w:pos="871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189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1F28F27C" w14:textId="77777777" w:rsidR="00774112" w:rsidRPr="004753B3" w:rsidRDefault="00774112" w:rsidP="0077411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40805059" w14:textId="0E57C472" w:rsidR="00774112" w:rsidRPr="004753B3" w:rsidRDefault="00C44391" w:rsidP="00774112">
            <w:pPr>
              <w:tabs>
                <w:tab w:val="decimal" w:pos="854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74112" w:rsidRPr="004753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391">
              <w:rPr>
                <w:rFonts w:asciiTheme="majorBidi" w:hAnsiTheme="majorBidi" w:cstheme="majorBidi"/>
                <w:sz w:val="26"/>
                <w:szCs w:val="26"/>
              </w:rPr>
              <w:t>325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4A87C363" w14:textId="77777777" w:rsidR="00774112" w:rsidRPr="004753B3" w:rsidRDefault="00774112" w:rsidP="0077411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4DF9E10C" w14:textId="3C01BCBE" w:rsidR="00774112" w:rsidRPr="004753B3" w:rsidRDefault="00774112" w:rsidP="00774112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2A243E61" w14:textId="77777777" w:rsidR="00774112" w:rsidRPr="004753B3" w:rsidRDefault="00774112" w:rsidP="0077411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0812ED9E" w14:textId="5755E54A" w:rsidR="00774112" w:rsidRPr="004753B3" w:rsidRDefault="00774112" w:rsidP="00774112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774112" w:rsidRPr="004753B3" w14:paraId="2CBD9347" w14:textId="77777777" w:rsidTr="0908AFA1">
        <w:trPr>
          <w:trHeight w:val="288"/>
        </w:trPr>
        <w:tc>
          <w:tcPr>
            <w:tcW w:w="2102" w:type="pct"/>
            <w:shd w:val="clear" w:color="auto" w:fill="auto"/>
          </w:tcPr>
          <w:p w14:paraId="01D9DA6D" w14:textId="1256E600" w:rsidR="00774112" w:rsidRPr="004753B3" w:rsidRDefault="00774112" w:rsidP="00774112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เกินกำหนดชำระกว่า </w:t>
            </w:r>
            <w:r w:rsidR="00C44391" w:rsidRPr="00C44391">
              <w:rPr>
                <w:rFonts w:asciiTheme="majorBidi" w:hAnsiTheme="majorBidi" w:cstheme="majorBidi"/>
                <w:snapToGrid w:val="0"/>
                <w:sz w:val="26"/>
                <w:szCs w:val="26"/>
                <w:lang w:val="en-US" w:eastAsia="th-TH"/>
              </w:rPr>
              <w:t>12</w:t>
            </w: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 เดือน</w:t>
            </w:r>
          </w:p>
        </w:tc>
        <w:tc>
          <w:tcPr>
            <w:tcW w:w="153" w:type="pct"/>
            <w:shd w:val="clear" w:color="auto" w:fill="auto"/>
          </w:tcPr>
          <w:p w14:paraId="43D98CF8" w14:textId="77777777" w:rsidR="00774112" w:rsidRPr="004753B3" w:rsidRDefault="00774112" w:rsidP="0077411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75C32BFB" w14:textId="304CF949" w:rsidR="00774112" w:rsidRPr="004753B3" w:rsidRDefault="00C44391" w:rsidP="00774112">
            <w:pPr>
              <w:tabs>
                <w:tab w:val="decimal" w:pos="871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74112" w:rsidRPr="004753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391">
              <w:rPr>
                <w:rFonts w:asciiTheme="majorBidi" w:hAnsiTheme="majorBidi" w:cstheme="majorBidi"/>
                <w:sz w:val="26"/>
                <w:szCs w:val="26"/>
              </w:rPr>
              <w:t>905</w:t>
            </w:r>
          </w:p>
        </w:tc>
        <w:tc>
          <w:tcPr>
            <w:tcW w:w="136" w:type="pct"/>
            <w:shd w:val="clear" w:color="auto" w:fill="auto"/>
          </w:tcPr>
          <w:p w14:paraId="0662AD45" w14:textId="77777777" w:rsidR="00774112" w:rsidRPr="004753B3" w:rsidRDefault="00774112" w:rsidP="0077411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7A8A79C9" w14:textId="01D4600A" w:rsidR="00774112" w:rsidRPr="004753B3" w:rsidRDefault="00C44391" w:rsidP="00774112">
            <w:pPr>
              <w:tabs>
                <w:tab w:val="decimal" w:pos="854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74112" w:rsidRPr="004753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391">
              <w:rPr>
                <w:rFonts w:asciiTheme="majorBidi" w:hAnsiTheme="majorBidi" w:cstheme="majorBidi"/>
                <w:sz w:val="26"/>
                <w:szCs w:val="26"/>
              </w:rPr>
              <w:t>891</w:t>
            </w:r>
          </w:p>
        </w:tc>
        <w:tc>
          <w:tcPr>
            <w:tcW w:w="136" w:type="pct"/>
            <w:shd w:val="clear" w:color="auto" w:fill="auto"/>
          </w:tcPr>
          <w:p w14:paraId="757622BD" w14:textId="77777777" w:rsidR="00774112" w:rsidRPr="004753B3" w:rsidRDefault="00774112" w:rsidP="0077411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6D72DC9D" w14:textId="220CB4E9" w:rsidR="00774112" w:rsidRPr="004753B3" w:rsidRDefault="00C44391" w:rsidP="00774112">
            <w:pPr>
              <w:tabs>
                <w:tab w:val="decimal" w:pos="698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74112" w:rsidRPr="004753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391">
              <w:rPr>
                <w:rFonts w:asciiTheme="majorBidi" w:hAnsiTheme="majorBidi" w:cstheme="majorBidi"/>
                <w:sz w:val="26"/>
                <w:szCs w:val="26"/>
              </w:rPr>
              <w:t>752</w:t>
            </w:r>
          </w:p>
        </w:tc>
        <w:tc>
          <w:tcPr>
            <w:tcW w:w="135" w:type="pct"/>
            <w:shd w:val="clear" w:color="auto" w:fill="auto"/>
          </w:tcPr>
          <w:p w14:paraId="477AB001" w14:textId="77777777" w:rsidR="00774112" w:rsidRPr="004753B3" w:rsidRDefault="00774112" w:rsidP="0077411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29E62E81" w14:textId="7891EFB2" w:rsidR="00774112" w:rsidRPr="004753B3" w:rsidRDefault="00C44391" w:rsidP="0077411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74112" w:rsidRPr="004753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391">
              <w:rPr>
                <w:rFonts w:asciiTheme="majorBidi" w:hAnsiTheme="majorBidi" w:cstheme="majorBidi"/>
                <w:sz w:val="26"/>
                <w:szCs w:val="26"/>
              </w:rPr>
              <w:t>752</w:t>
            </w:r>
          </w:p>
        </w:tc>
      </w:tr>
      <w:tr w:rsidR="00774112" w:rsidRPr="004753B3" w14:paraId="0CBC5D3D" w14:textId="77777777" w:rsidTr="0908AFA1">
        <w:trPr>
          <w:trHeight w:val="288"/>
        </w:trPr>
        <w:tc>
          <w:tcPr>
            <w:tcW w:w="2102" w:type="pct"/>
            <w:shd w:val="clear" w:color="auto" w:fill="auto"/>
          </w:tcPr>
          <w:p w14:paraId="369B25BB" w14:textId="77777777" w:rsidR="00774112" w:rsidRPr="004753B3" w:rsidRDefault="00774112" w:rsidP="00774112">
            <w:pPr>
              <w:ind w:left="270" w:right="-108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3DACA320" w14:textId="77777777" w:rsidR="00774112" w:rsidRPr="004753B3" w:rsidRDefault="00774112" w:rsidP="0077411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</w:tcPr>
          <w:p w14:paraId="53DBAC7D" w14:textId="11980278" w:rsidR="00774112" w:rsidRPr="004753B3" w:rsidRDefault="00C44391" w:rsidP="00774112">
            <w:pPr>
              <w:tabs>
                <w:tab w:val="decimal" w:pos="871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774112" w:rsidRPr="004753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391">
              <w:rPr>
                <w:rFonts w:asciiTheme="majorBidi" w:hAnsiTheme="majorBidi" w:cstheme="majorBidi"/>
                <w:sz w:val="26"/>
                <w:szCs w:val="26"/>
              </w:rPr>
              <w:t>345</w:t>
            </w:r>
          </w:p>
        </w:tc>
        <w:tc>
          <w:tcPr>
            <w:tcW w:w="136" w:type="pct"/>
            <w:shd w:val="clear" w:color="auto" w:fill="auto"/>
          </w:tcPr>
          <w:p w14:paraId="6A1B5C7B" w14:textId="77777777" w:rsidR="00774112" w:rsidRPr="004753B3" w:rsidRDefault="00774112" w:rsidP="0077411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</w:tcPr>
          <w:p w14:paraId="016655D7" w14:textId="631DA55B" w:rsidR="00774112" w:rsidRPr="004753B3" w:rsidRDefault="00C44391" w:rsidP="00774112">
            <w:pPr>
              <w:tabs>
                <w:tab w:val="decimal" w:pos="854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774112" w:rsidRPr="004753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391">
              <w:rPr>
                <w:rFonts w:asciiTheme="majorBidi" w:hAnsiTheme="majorBidi" w:cstheme="majorBidi"/>
                <w:sz w:val="26"/>
                <w:szCs w:val="26"/>
              </w:rPr>
              <w:t>395</w:t>
            </w:r>
          </w:p>
        </w:tc>
        <w:tc>
          <w:tcPr>
            <w:tcW w:w="136" w:type="pct"/>
            <w:shd w:val="clear" w:color="auto" w:fill="auto"/>
          </w:tcPr>
          <w:p w14:paraId="4D35CF86" w14:textId="77777777" w:rsidR="00774112" w:rsidRPr="004753B3" w:rsidRDefault="00774112" w:rsidP="0077411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</w:tcPr>
          <w:p w14:paraId="0B09DA9F" w14:textId="0D55AE72" w:rsidR="00774112" w:rsidRPr="004753B3" w:rsidRDefault="00C44391" w:rsidP="00774112">
            <w:pPr>
              <w:tabs>
                <w:tab w:val="decimal" w:pos="698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74112" w:rsidRPr="004753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391">
              <w:rPr>
                <w:rFonts w:asciiTheme="majorBidi" w:hAnsiTheme="majorBidi" w:cstheme="majorBidi"/>
                <w:sz w:val="26"/>
                <w:szCs w:val="26"/>
              </w:rPr>
              <w:t>753</w:t>
            </w:r>
          </w:p>
        </w:tc>
        <w:tc>
          <w:tcPr>
            <w:tcW w:w="135" w:type="pct"/>
            <w:shd w:val="clear" w:color="auto" w:fill="auto"/>
          </w:tcPr>
          <w:p w14:paraId="18CEC12B" w14:textId="77777777" w:rsidR="00774112" w:rsidRPr="004753B3" w:rsidRDefault="00774112" w:rsidP="0077411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7BF15AB9" w14:textId="6AFF32EC" w:rsidR="00774112" w:rsidRPr="004753B3" w:rsidRDefault="00C44391" w:rsidP="0077411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74112" w:rsidRPr="004753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391">
              <w:rPr>
                <w:rFonts w:asciiTheme="majorBidi" w:hAnsiTheme="majorBidi" w:cstheme="majorBidi"/>
                <w:sz w:val="26"/>
                <w:szCs w:val="26"/>
              </w:rPr>
              <w:t>753</w:t>
            </w:r>
          </w:p>
        </w:tc>
      </w:tr>
      <w:tr w:rsidR="00774112" w:rsidRPr="004753B3" w14:paraId="5DA5EB45" w14:textId="77777777" w:rsidTr="0908AFA1">
        <w:trPr>
          <w:trHeight w:val="288"/>
        </w:trPr>
        <w:tc>
          <w:tcPr>
            <w:tcW w:w="2102" w:type="pct"/>
            <w:shd w:val="clear" w:color="auto" w:fill="auto"/>
          </w:tcPr>
          <w:p w14:paraId="2466CD12" w14:textId="2D7C6709" w:rsidR="00774112" w:rsidRPr="004753B3" w:rsidRDefault="00774112" w:rsidP="00774112">
            <w:pPr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3" w:type="pct"/>
            <w:shd w:val="clear" w:color="auto" w:fill="auto"/>
          </w:tcPr>
          <w:p w14:paraId="0ADD416C" w14:textId="77777777" w:rsidR="00774112" w:rsidRPr="004753B3" w:rsidRDefault="00774112" w:rsidP="0077411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78C0D4CB" w14:textId="7B455044" w:rsidR="00774112" w:rsidRPr="004753B3" w:rsidRDefault="00774112" w:rsidP="00774112">
            <w:pPr>
              <w:tabs>
                <w:tab w:val="decimal" w:pos="871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753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44391" w:rsidRPr="00C44391">
              <w:rPr>
                <w:rFonts w:asciiTheme="majorBidi" w:hAnsiTheme="majorBidi" w:cstheme="majorBidi"/>
                <w:sz w:val="26"/>
                <w:szCs w:val="26"/>
              </w:rPr>
              <w:t>602</w:t>
            </w: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6" w:type="pct"/>
            <w:shd w:val="clear" w:color="auto" w:fill="auto"/>
          </w:tcPr>
          <w:p w14:paraId="55482F3C" w14:textId="77777777" w:rsidR="00774112" w:rsidRPr="004753B3" w:rsidRDefault="00774112" w:rsidP="0077411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795DA9E7" w14:textId="35CEB9E1" w:rsidR="00774112" w:rsidRPr="004753B3" w:rsidRDefault="00774112" w:rsidP="00774112">
            <w:pPr>
              <w:tabs>
                <w:tab w:val="decimal" w:pos="839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753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44391" w:rsidRPr="00C44391">
              <w:rPr>
                <w:rFonts w:asciiTheme="majorBidi" w:hAnsiTheme="majorBidi" w:cstheme="majorBidi"/>
                <w:sz w:val="26"/>
                <w:szCs w:val="26"/>
              </w:rPr>
              <w:t>869</w:t>
            </w: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6" w:type="pct"/>
            <w:shd w:val="clear" w:color="auto" w:fill="auto"/>
          </w:tcPr>
          <w:p w14:paraId="075937F9" w14:textId="77777777" w:rsidR="00774112" w:rsidRPr="004753B3" w:rsidRDefault="00774112" w:rsidP="0077411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30FAE3EA" w14:textId="466FD05B" w:rsidR="00774112" w:rsidRPr="004753B3" w:rsidRDefault="00774112" w:rsidP="00774112">
            <w:pPr>
              <w:tabs>
                <w:tab w:val="decimal" w:pos="698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26"/>
                <w:szCs w:val="26"/>
              </w:rPr>
              <w:t>97</w:t>
            </w: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5" w:type="pct"/>
            <w:shd w:val="clear" w:color="auto" w:fill="auto"/>
          </w:tcPr>
          <w:p w14:paraId="31282F13" w14:textId="77777777" w:rsidR="00774112" w:rsidRPr="004753B3" w:rsidRDefault="00774112" w:rsidP="0077411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73579DE7" w14:textId="6C8525BE" w:rsidR="00774112" w:rsidRPr="004753B3" w:rsidRDefault="00774112" w:rsidP="00774112">
            <w:pPr>
              <w:tabs>
                <w:tab w:val="decimal" w:pos="738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26"/>
                <w:szCs w:val="26"/>
              </w:rPr>
              <w:t>97</w:t>
            </w: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774112" w:rsidRPr="004753B3" w14:paraId="49C87E7C" w14:textId="77777777" w:rsidTr="0908AFA1">
        <w:trPr>
          <w:trHeight w:val="288"/>
        </w:trPr>
        <w:tc>
          <w:tcPr>
            <w:tcW w:w="2102" w:type="pct"/>
            <w:shd w:val="clear" w:color="auto" w:fill="auto"/>
          </w:tcPr>
          <w:p w14:paraId="77AF947F" w14:textId="77777777" w:rsidR="00774112" w:rsidRPr="004753B3" w:rsidRDefault="00774112" w:rsidP="00774112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38ECD459" w14:textId="77777777" w:rsidR="00774112" w:rsidRPr="004753B3" w:rsidRDefault="00774112" w:rsidP="0077411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59BF1" w14:textId="3690377C" w:rsidR="00774112" w:rsidRPr="004753B3" w:rsidRDefault="00C44391" w:rsidP="00774112">
            <w:pPr>
              <w:tabs>
                <w:tab w:val="decimal" w:pos="871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774112" w:rsidRPr="004753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391">
              <w:rPr>
                <w:rFonts w:asciiTheme="majorBidi" w:hAnsiTheme="majorBidi" w:cstheme="majorBidi"/>
                <w:sz w:val="26"/>
                <w:szCs w:val="26"/>
              </w:rPr>
              <w:t>743</w:t>
            </w:r>
          </w:p>
        </w:tc>
        <w:tc>
          <w:tcPr>
            <w:tcW w:w="136" w:type="pct"/>
            <w:shd w:val="clear" w:color="auto" w:fill="auto"/>
          </w:tcPr>
          <w:p w14:paraId="66962885" w14:textId="77777777" w:rsidR="00774112" w:rsidRPr="004753B3" w:rsidRDefault="00774112" w:rsidP="0077411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AD0B16" w14:textId="72837DBF" w:rsidR="00774112" w:rsidRPr="004753B3" w:rsidRDefault="00C44391" w:rsidP="00774112">
            <w:pPr>
              <w:tabs>
                <w:tab w:val="decimal" w:pos="854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774112" w:rsidRPr="004753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391">
              <w:rPr>
                <w:rFonts w:asciiTheme="majorBidi" w:hAnsiTheme="majorBidi" w:cstheme="majorBidi"/>
                <w:sz w:val="26"/>
                <w:szCs w:val="26"/>
              </w:rPr>
              <w:t>526</w:t>
            </w:r>
          </w:p>
        </w:tc>
        <w:tc>
          <w:tcPr>
            <w:tcW w:w="136" w:type="pct"/>
            <w:shd w:val="clear" w:color="auto" w:fill="auto"/>
          </w:tcPr>
          <w:p w14:paraId="569D64D9" w14:textId="77777777" w:rsidR="00774112" w:rsidRPr="004753B3" w:rsidRDefault="00774112" w:rsidP="0077411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0584D" w14:textId="12C9E560" w:rsidR="00774112" w:rsidRPr="004753B3" w:rsidRDefault="00C44391" w:rsidP="00774112">
            <w:pPr>
              <w:tabs>
                <w:tab w:val="decimal" w:pos="698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74112" w:rsidRPr="004753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391">
              <w:rPr>
                <w:rFonts w:asciiTheme="majorBidi" w:hAnsiTheme="majorBidi" w:cstheme="majorBidi"/>
                <w:sz w:val="26"/>
                <w:szCs w:val="26"/>
              </w:rPr>
              <w:t>656</w:t>
            </w:r>
          </w:p>
        </w:tc>
        <w:tc>
          <w:tcPr>
            <w:tcW w:w="135" w:type="pct"/>
            <w:shd w:val="clear" w:color="auto" w:fill="auto"/>
          </w:tcPr>
          <w:p w14:paraId="0BB1A27E" w14:textId="77777777" w:rsidR="00774112" w:rsidRPr="004753B3" w:rsidRDefault="00774112" w:rsidP="0077411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20EFC" w14:textId="2E581CF3" w:rsidR="00774112" w:rsidRPr="004753B3" w:rsidRDefault="00C44391" w:rsidP="0077411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74112" w:rsidRPr="004753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391">
              <w:rPr>
                <w:rFonts w:asciiTheme="majorBidi" w:hAnsiTheme="majorBidi" w:cstheme="majorBidi"/>
                <w:sz w:val="26"/>
                <w:szCs w:val="26"/>
              </w:rPr>
              <w:t>656</w:t>
            </w:r>
          </w:p>
        </w:tc>
      </w:tr>
      <w:tr w:rsidR="00774112" w:rsidRPr="004753B3" w14:paraId="7286510E" w14:textId="77777777" w:rsidTr="0908AFA1">
        <w:trPr>
          <w:trHeight w:val="288"/>
        </w:trPr>
        <w:tc>
          <w:tcPr>
            <w:tcW w:w="2102" w:type="pct"/>
            <w:shd w:val="clear" w:color="auto" w:fill="auto"/>
          </w:tcPr>
          <w:p w14:paraId="5B7C7D6C" w14:textId="77777777" w:rsidR="00774112" w:rsidRPr="004753B3" w:rsidRDefault="00774112" w:rsidP="00774112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53" w:type="pct"/>
            <w:shd w:val="clear" w:color="auto" w:fill="auto"/>
          </w:tcPr>
          <w:p w14:paraId="0F8B125C" w14:textId="77777777" w:rsidR="00774112" w:rsidRPr="004753B3" w:rsidRDefault="00774112" w:rsidP="0077411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C60458" w14:textId="149742DE" w:rsidR="00774112" w:rsidRPr="004753B3" w:rsidRDefault="00C44391" w:rsidP="00774112">
            <w:pPr>
              <w:tabs>
                <w:tab w:val="decimal" w:pos="871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774112" w:rsidRPr="004753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391">
              <w:rPr>
                <w:rFonts w:asciiTheme="majorBidi" w:hAnsiTheme="majorBidi" w:cstheme="majorBidi"/>
                <w:sz w:val="26"/>
                <w:szCs w:val="26"/>
              </w:rPr>
              <w:t>862</w:t>
            </w:r>
          </w:p>
        </w:tc>
        <w:tc>
          <w:tcPr>
            <w:tcW w:w="136" w:type="pct"/>
            <w:shd w:val="clear" w:color="auto" w:fill="auto"/>
          </w:tcPr>
          <w:p w14:paraId="4267F419" w14:textId="77777777" w:rsidR="00774112" w:rsidRPr="004753B3" w:rsidRDefault="00774112" w:rsidP="0077411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9AFD8A" w14:textId="399EEB5B" w:rsidR="00774112" w:rsidRPr="004753B3" w:rsidRDefault="00C44391" w:rsidP="00774112">
            <w:pPr>
              <w:tabs>
                <w:tab w:val="decimal" w:pos="854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774112" w:rsidRPr="004753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391">
              <w:rPr>
                <w:rFonts w:asciiTheme="majorBidi" w:hAnsiTheme="majorBidi" w:cstheme="majorBidi"/>
                <w:sz w:val="26"/>
                <w:szCs w:val="26"/>
              </w:rPr>
              <w:t>579</w:t>
            </w:r>
          </w:p>
        </w:tc>
        <w:tc>
          <w:tcPr>
            <w:tcW w:w="136" w:type="pct"/>
            <w:shd w:val="clear" w:color="auto" w:fill="auto"/>
          </w:tcPr>
          <w:p w14:paraId="2307325F" w14:textId="77777777" w:rsidR="00774112" w:rsidRPr="004753B3" w:rsidRDefault="00774112" w:rsidP="0077411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3AE7F5" w14:textId="07E5A4F3" w:rsidR="00774112" w:rsidRPr="004753B3" w:rsidRDefault="00C44391" w:rsidP="00774112">
            <w:pPr>
              <w:tabs>
                <w:tab w:val="decimal" w:pos="698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774112" w:rsidRPr="004753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391">
              <w:rPr>
                <w:rFonts w:asciiTheme="majorBidi" w:hAnsiTheme="majorBidi" w:cstheme="majorBidi"/>
                <w:sz w:val="26"/>
                <w:szCs w:val="26"/>
              </w:rPr>
              <w:t>122</w:t>
            </w:r>
          </w:p>
        </w:tc>
        <w:tc>
          <w:tcPr>
            <w:tcW w:w="135" w:type="pct"/>
            <w:shd w:val="clear" w:color="auto" w:fill="auto"/>
          </w:tcPr>
          <w:p w14:paraId="168F65D8" w14:textId="77777777" w:rsidR="00774112" w:rsidRPr="004753B3" w:rsidRDefault="00774112" w:rsidP="0077411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1AE706" w14:textId="68CE4D96" w:rsidR="00774112" w:rsidRPr="004753B3" w:rsidRDefault="00C44391" w:rsidP="0077411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74112" w:rsidRPr="004753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391">
              <w:rPr>
                <w:rFonts w:asciiTheme="majorBidi" w:hAnsiTheme="majorBidi" w:cstheme="majorBidi"/>
                <w:sz w:val="26"/>
                <w:szCs w:val="26"/>
              </w:rPr>
              <w:t>671</w:t>
            </w:r>
          </w:p>
        </w:tc>
      </w:tr>
    </w:tbl>
    <w:p w14:paraId="460FA7C8" w14:textId="77777777" w:rsidR="00415739" w:rsidRPr="004753B3" w:rsidRDefault="00415739" w:rsidP="00987598">
      <w:pPr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646BBBF" w14:textId="01DCC4A3" w:rsidR="00C83FE5" w:rsidRPr="004753B3" w:rsidRDefault="00415739" w:rsidP="00987598">
      <w:pPr>
        <w:spacing w:after="12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cs/>
        </w:rPr>
        <w:br w:type="page"/>
      </w:r>
      <w:r w:rsidR="00617735" w:rsidRPr="004753B3">
        <w:rPr>
          <w:rFonts w:asciiTheme="majorBidi" w:hAnsiTheme="majorBidi" w:cstheme="majorBidi"/>
          <w:sz w:val="30"/>
          <w:szCs w:val="30"/>
          <w:cs/>
        </w:rPr>
        <w:lastRenderedPageBreak/>
        <w:t>โดยปกติระยะเวลาการให้สินเชื่อแก่ลูกค้าของกลุ่มบริษัท</w:t>
      </w:r>
      <w:r w:rsidR="00D5690D" w:rsidRPr="004753B3">
        <w:rPr>
          <w:rFonts w:asciiTheme="majorBidi" w:hAnsiTheme="majorBidi" w:cstheme="majorBidi"/>
          <w:sz w:val="30"/>
          <w:szCs w:val="30"/>
          <w:cs/>
        </w:rPr>
        <w:t>และ</w:t>
      </w:r>
      <w:r w:rsidR="000F0434" w:rsidRPr="004753B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617735" w:rsidRPr="004753B3">
        <w:rPr>
          <w:rFonts w:asciiTheme="majorBidi" w:hAnsiTheme="majorBidi" w:cstheme="majorBidi"/>
          <w:sz w:val="30"/>
          <w:szCs w:val="30"/>
          <w:cs/>
        </w:rPr>
        <w:t xml:space="preserve"> มีระยะเวลาตั้งแต่ </w:t>
      </w:r>
      <w:r w:rsidR="00C44391" w:rsidRPr="00C44391">
        <w:rPr>
          <w:rFonts w:asciiTheme="majorBidi" w:hAnsiTheme="majorBidi" w:cstheme="majorBidi"/>
          <w:sz w:val="30"/>
          <w:szCs w:val="30"/>
        </w:rPr>
        <w:t>14</w:t>
      </w:r>
      <w:r w:rsidR="00617735" w:rsidRPr="004753B3">
        <w:rPr>
          <w:rFonts w:asciiTheme="majorBidi" w:hAnsiTheme="majorBidi" w:cstheme="majorBidi"/>
          <w:sz w:val="30"/>
          <w:szCs w:val="30"/>
          <w:cs/>
        </w:rPr>
        <w:t xml:space="preserve"> วันถึง </w:t>
      </w:r>
      <w:r w:rsidR="00C44391" w:rsidRPr="00C44391">
        <w:rPr>
          <w:rFonts w:asciiTheme="majorBidi" w:hAnsiTheme="majorBidi" w:cstheme="majorBidi"/>
          <w:sz w:val="30"/>
          <w:szCs w:val="30"/>
        </w:rPr>
        <w:t>120</w:t>
      </w:r>
      <w:r w:rsidR="00617735" w:rsidRPr="004753B3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6ABC905D" w14:textId="4995D6B0" w:rsidR="003F002C" w:rsidRPr="004753B3" w:rsidRDefault="003F002C" w:rsidP="00987598">
      <w:pPr>
        <w:spacing w:after="12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31</w:t>
      </w:r>
      <w:r w:rsidR="005D249F" w:rsidRPr="004753B3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C44391" w:rsidRPr="00C44391">
        <w:rPr>
          <w:rFonts w:asciiTheme="majorBidi" w:hAnsiTheme="majorBidi" w:cstheme="majorBidi"/>
          <w:sz w:val="30"/>
          <w:szCs w:val="30"/>
        </w:rPr>
        <w:t>2564</w:t>
      </w:r>
      <w:r w:rsidR="00F46F18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82ABF" w:rsidRPr="004753B3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กลุ่มบริษัทและบริษัทมียอด</w:t>
      </w:r>
      <w:r w:rsidRPr="004753B3">
        <w:rPr>
          <w:rFonts w:asciiTheme="majorBidi" w:hAnsiTheme="majorBidi" w:cstheme="majorBidi"/>
          <w:sz w:val="30"/>
          <w:szCs w:val="30"/>
          <w:cs/>
        </w:rPr>
        <w:t>คงเหลือของรายได้ค้างรับของเงินส่วนแบ่งรายได้</w:t>
      </w:r>
      <w:r w:rsidR="007346B5" w:rsidRPr="004753B3">
        <w:rPr>
          <w:rFonts w:asciiTheme="majorBidi" w:hAnsiTheme="majorBidi" w:cstheme="majorBidi"/>
          <w:sz w:val="30"/>
          <w:szCs w:val="30"/>
          <w:cs/>
        </w:rPr>
        <w:br/>
      </w:r>
      <w:r w:rsidRPr="004753B3">
        <w:rPr>
          <w:rFonts w:asciiTheme="majorBidi" w:hAnsiTheme="majorBidi" w:cstheme="majorBidi"/>
          <w:sz w:val="30"/>
          <w:szCs w:val="30"/>
          <w:cs/>
        </w:rPr>
        <w:t>จากการให้บริการโทรศัพท์ระหว่างประเทศ ซึ</w:t>
      </w:r>
      <w:r w:rsidR="00B82ABF" w:rsidRPr="004753B3">
        <w:rPr>
          <w:rFonts w:asciiTheme="majorBidi" w:hAnsiTheme="majorBidi" w:cstheme="majorBidi"/>
          <w:sz w:val="30"/>
          <w:szCs w:val="30"/>
          <w:cs/>
        </w:rPr>
        <w:t>่งยอดคงเหลือดังกล่าวแสดงเป็นยอด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คงค้างนานเกิน </w:t>
      </w:r>
      <w:r w:rsidR="00C44391" w:rsidRPr="00C44391">
        <w:rPr>
          <w:rFonts w:asciiTheme="majorBidi" w:hAnsiTheme="majorBidi" w:cstheme="majorBidi"/>
          <w:sz w:val="30"/>
          <w:szCs w:val="30"/>
        </w:rPr>
        <w:t>12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เดือน </w:t>
      </w:r>
      <w:r w:rsidRPr="004753B3">
        <w:rPr>
          <w:rFonts w:asciiTheme="majorBidi" w:hAnsiTheme="majorBidi" w:cstheme="majorBidi"/>
          <w:spacing w:val="-8"/>
          <w:sz w:val="30"/>
          <w:szCs w:val="30"/>
          <w:cs/>
        </w:rPr>
        <w:t>เป็น</w:t>
      </w:r>
      <w:r w:rsidR="003F33AE" w:rsidRPr="004753B3">
        <w:rPr>
          <w:rFonts w:asciiTheme="majorBidi" w:hAnsiTheme="majorBidi" w:cstheme="majorBidi"/>
          <w:spacing w:val="-8"/>
          <w:sz w:val="30"/>
          <w:szCs w:val="30"/>
          <w:cs/>
        </w:rPr>
        <w:t>จำนวนเงิน</w:t>
      </w:r>
      <w:r w:rsidR="00662589" w:rsidRPr="004753B3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C44391" w:rsidRPr="00C44391">
        <w:rPr>
          <w:rFonts w:asciiTheme="majorBidi" w:hAnsiTheme="majorBidi" w:cstheme="majorBidi"/>
          <w:spacing w:val="-8"/>
          <w:sz w:val="30"/>
          <w:szCs w:val="30"/>
        </w:rPr>
        <w:t>1</w:t>
      </w:r>
      <w:r w:rsidR="00662589" w:rsidRPr="004753B3">
        <w:rPr>
          <w:rFonts w:asciiTheme="majorBidi" w:hAnsiTheme="majorBidi" w:cstheme="majorBidi"/>
          <w:spacing w:val="-8"/>
          <w:sz w:val="30"/>
          <w:szCs w:val="30"/>
        </w:rPr>
        <w:t>,</w:t>
      </w:r>
      <w:r w:rsidR="00C44391" w:rsidRPr="00C44391">
        <w:rPr>
          <w:rFonts w:asciiTheme="majorBidi" w:hAnsiTheme="majorBidi" w:cstheme="majorBidi"/>
          <w:spacing w:val="-8"/>
          <w:sz w:val="30"/>
          <w:szCs w:val="30"/>
        </w:rPr>
        <w:t>584</w:t>
      </w:r>
      <w:r w:rsidR="003F33AE" w:rsidRPr="004753B3">
        <w:rPr>
          <w:rFonts w:asciiTheme="majorBidi" w:hAnsiTheme="majorBidi" w:cstheme="majorBidi"/>
          <w:spacing w:val="-8"/>
          <w:sz w:val="30"/>
          <w:szCs w:val="30"/>
          <w:cs/>
        </w:rPr>
        <w:t xml:space="preserve"> ล้านบาท และ </w:t>
      </w:r>
      <w:r w:rsidR="00C44391" w:rsidRPr="00C44391">
        <w:rPr>
          <w:rFonts w:asciiTheme="majorBidi" w:hAnsiTheme="majorBidi" w:cstheme="majorBidi"/>
          <w:spacing w:val="-8"/>
          <w:sz w:val="30"/>
          <w:szCs w:val="30"/>
        </w:rPr>
        <w:t>1</w:t>
      </w:r>
      <w:r w:rsidR="00662589" w:rsidRPr="004753B3">
        <w:rPr>
          <w:rFonts w:asciiTheme="majorBidi" w:hAnsiTheme="majorBidi" w:cstheme="majorBidi"/>
          <w:spacing w:val="-8"/>
          <w:sz w:val="30"/>
          <w:szCs w:val="30"/>
        </w:rPr>
        <w:t>,</w:t>
      </w:r>
      <w:r w:rsidR="00C44391" w:rsidRPr="00C44391">
        <w:rPr>
          <w:rFonts w:asciiTheme="majorBidi" w:hAnsiTheme="majorBidi" w:cstheme="majorBidi"/>
          <w:spacing w:val="-8"/>
          <w:sz w:val="30"/>
          <w:szCs w:val="30"/>
        </w:rPr>
        <w:t>574</w:t>
      </w:r>
      <w:r w:rsidR="00662589" w:rsidRPr="004753B3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8"/>
          <w:sz w:val="30"/>
          <w:szCs w:val="30"/>
          <w:cs/>
        </w:rPr>
        <w:t>ล้านบาท ตามลำดับ (</w:t>
      </w:r>
      <w:r w:rsidR="003237B2" w:rsidRPr="004753B3">
        <w:rPr>
          <w:rFonts w:asciiTheme="majorBidi" w:hAnsiTheme="majorBidi" w:cstheme="majorBidi"/>
          <w:spacing w:val="-8"/>
          <w:sz w:val="30"/>
          <w:szCs w:val="30"/>
          <w:cs/>
        </w:rPr>
        <w:t xml:space="preserve">ณ วันที่ </w:t>
      </w:r>
      <w:r w:rsidR="00C44391" w:rsidRPr="00C44391">
        <w:rPr>
          <w:rFonts w:asciiTheme="majorBidi" w:hAnsiTheme="majorBidi" w:cstheme="majorBidi"/>
          <w:spacing w:val="-8"/>
          <w:sz w:val="30"/>
          <w:szCs w:val="30"/>
        </w:rPr>
        <w:t>31</w:t>
      </w:r>
      <w:r w:rsidRPr="004753B3">
        <w:rPr>
          <w:rFonts w:asciiTheme="majorBidi" w:hAnsiTheme="majorBidi" w:cstheme="majorBidi"/>
          <w:spacing w:val="-8"/>
          <w:sz w:val="30"/>
          <w:szCs w:val="30"/>
          <w:cs/>
        </w:rPr>
        <w:t xml:space="preserve"> ธันวาคม </w:t>
      </w:r>
      <w:r w:rsidR="00C44391" w:rsidRPr="00C44391">
        <w:rPr>
          <w:rFonts w:asciiTheme="majorBidi" w:hAnsiTheme="majorBidi" w:cstheme="majorBidi"/>
          <w:spacing w:val="-8"/>
          <w:sz w:val="30"/>
          <w:szCs w:val="30"/>
        </w:rPr>
        <w:t>2563</w:t>
      </w:r>
      <w:r w:rsidR="003237B2" w:rsidRPr="004753B3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8"/>
          <w:sz w:val="30"/>
          <w:szCs w:val="30"/>
          <w:cs/>
        </w:rPr>
        <w:t xml:space="preserve">: </w:t>
      </w:r>
      <w:r w:rsidR="00C44391" w:rsidRPr="00C44391">
        <w:rPr>
          <w:rFonts w:asciiTheme="majorBidi" w:hAnsiTheme="majorBidi" w:cstheme="majorBidi"/>
          <w:spacing w:val="-8"/>
          <w:sz w:val="30"/>
          <w:szCs w:val="30"/>
        </w:rPr>
        <w:t>1</w:t>
      </w:r>
      <w:r w:rsidRPr="004753B3">
        <w:rPr>
          <w:rFonts w:asciiTheme="majorBidi" w:hAnsiTheme="majorBidi" w:cstheme="majorBidi"/>
          <w:spacing w:val="-8"/>
          <w:sz w:val="30"/>
          <w:szCs w:val="30"/>
        </w:rPr>
        <w:t>,</w:t>
      </w:r>
      <w:r w:rsidR="00C44391" w:rsidRPr="00C44391">
        <w:rPr>
          <w:rFonts w:asciiTheme="majorBidi" w:hAnsiTheme="majorBidi" w:cstheme="majorBidi"/>
          <w:spacing w:val="-8"/>
          <w:sz w:val="30"/>
          <w:szCs w:val="30"/>
        </w:rPr>
        <w:t>584</w:t>
      </w:r>
      <w:r w:rsidRPr="004753B3">
        <w:rPr>
          <w:rFonts w:asciiTheme="majorBidi" w:hAnsiTheme="majorBidi" w:cstheme="majorBidi"/>
          <w:spacing w:val="-8"/>
          <w:sz w:val="30"/>
          <w:szCs w:val="30"/>
          <w:cs/>
        </w:rPr>
        <w:t xml:space="preserve"> ล้านบาท และ </w:t>
      </w:r>
      <w:r w:rsidR="007346B5" w:rsidRPr="004753B3">
        <w:rPr>
          <w:rFonts w:asciiTheme="majorBidi" w:hAnsiTheme="majorBidi" w:cstheme="majorBidi"/>
          <w:spacing w:val="-8"/>
          <w:sz w:val="30"/>
          <w:szCs w:val="30"/>
          <w:cs/>
        </w:rPr>
        <w:br/>
      </w:r>
      <w:r w:rsidR="00C44391" w:rsidRPr="00C44391">
        <w:rPr>
          <w:rFonts w:asciiTheme="majorBidi" w:hAnsiTheme="majorBidi" w:cstheme="majorBidi"/>
          <w:sz w:val="30"/>
          <w:szCs w:val="30"/>
        </w:rPr>
        <w:t>1</w:t>
      </w:r>
      <w:r w:rsidRPr="004753B3">
        <w:rPr>
          <w:rFonts w:asciiTheme="majorBidi" w:hAnsiTheme="majorBidi" w:cstheme="majorBidi"/>
          <w:sz w:val="30"/>
          <w:szCs w:val="30"/>
        </w:rPr>
        <w:t>,</w:t>
      </w:r>
      <w:r w:rsidR="00C44391" w:rsidRPr="00C44391">
        <w:rPr>
          <w:rFonts w:asciiTheme="majorBidi" w:hAnsiTheme="majorBidi" w:cstheme="majorBidi"/>
          <w:sz w:val="30"/>
          <w:szCs w:val="30"/>
        </w:rPr>
        <w:t>574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ตามลำดับ)</w:t>
      </w:r>
    </w:p>
    <w:p w14:paraId="2645A288" w14:textId="1985EB46" w:rsidR="005914D2" w:rsidRPr="004753B3" w:rsidRDefault="005914D2" w:rsidP="00987598">
      <w:pPr>
        <w:spacing w:after="12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16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C44391" w:rsidRPr="00C44391">
        <w:rPr>
          <w:rFonts w:asciiTheme="majorBidi" w:hAnsiTheme="majorBidi" w:cstheme="majorBidi"/>
          <w:sz w:val="30"/>
          <w:szCs w:val="30"/>
        </w:rPr>
        <w:t>2556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บริษัทได้ยื่นคำเสนอข้อพิพาทต่อคณะอนุญาโตตุลาการเรียกร้องให้บริษัท ทีโอที จำกัด (มหาชน) (“ทีโอที”) ชำระหนี้ดังกล่าวพร้อมดอกเบี้ยรวมเป็นจำนวนเงิน </w:t>
      </w:r>
      <w:r w:rsidR="00C44391" w:rsidRPr="00C44391">
        <w:rPr>
          <w:rFonts w:asciiTheme="majorBidi" w:hAnsiTheme="majorBidi" w:cstheme="majorBidi"/>
          <w:sz w:val="30"/>
          <w:szCs w:val="30"/>
        </w:rPr>
        <w:t>1</w:t>
      </w:r>
      <w:r w:rsidRPr="004753B3">
        <w:rPr>
          <w:rFonts w:asciiTheme="majorBidi" w:hAnsiTheme="majorBidi" w:cstheme="majorBidi"/>
          <w:sz w:val="30"/>
          <w:szCs w:val="30"/>
        </w:rPr>
        <w:t>,</w:t>
      </w:r>
      <w:r w:rsidR="00C44391" w:rsidRPr="00C44391">
        <w:rPr>
          <w:rFonts w:asciiTheme="majorBidi" w:hAnsiTheme="majorBidi" w:cstheme="majorBidi"/>
          <w:sz w:val="30"/>
          <w:szCs w:val="30"/>
        </w:rPr>
        <w:t>526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7896F7D9" w14:textId="58C01345" w:rsidR="00AD605F" w:rsidRPr="004753B3" w:rsidRDefault="00BA7AB3" w:rsidP="00987598">
      <w:pPr>
        <w:spacing w:after="12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เมื่อ</w:t>
      </w:r>
      <w:r w:rsidR="00AD605F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วันที่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AD605F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พฤษภาคม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2560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คณะอนุญาโตตุลาการ</w:t>
      </w:r>
      <w:r w:rsidR="00AD605F" w:rsidRPr="004753B3">
        <w:rPr>
          <w:rFonts w:asciiTheme="majorBidi" w:hAnsiTheme="majorBidi" w:cstheme="majorBidi"/>
          <w:spacing w:val="-6"/>
          <w:sz w:val="30"/>
          <w:szCs w:val="30"/>
          <w:cs/>
        </w:rPr>
        <w:t>มีคำชี้ขาดให้ทีโอทีชำระค่าส่วนแบ่งรายได้จากการให้บริการ</w:t>
      </w:r>
      <w:r w:rsidR="00AD605F" w:rsidRPr="004753B3">
        <w:rPr>
          <w:rFonts w:asciiTheme="majorBidi" w:hAnsiTheme="majorBidi" w:cstheme="majorBidi"/>
          <w:sz w:val="30"/>
          <w:szCs w:val="30"/>
          <w:cs/>
        </w:rPr>
        <w:t xml:space="preserve">โทรศัพท์ระหว่างประเทศ </w:t>
      </w:r>
      <w:r w:rsidRPr="004753B3">
        <w:rPr>
          <w:rFonts w:asciiTheme="majorBidi" w:hAnsiTheme="majorBidi" w:cstheme="majorBidi"/>
          <w:sz w:val="30"/>
          <w:szCs w:val="30"/>
          <w:cs/>
        </w:rPr>
        <w:t>ตั้งแต่</w:t>
      </w:r>
      <w:r w:rsidR="00055694" w:rsidRPr="004753B3">
        <w:rPr>
          <w:rFonts w:asciiTheme="majorBidi" w:hAnsiTheme="majorBidi" w:cstheme="majorBidi"/>
          <w:sz w:val="30"/>
          <w:szCs w:val="30"/>
          <w:cs/>
        </w:rPr>
        <w:t>เดือน</w:t>
      </w:r>
      <w:r w:rsidR="00AD605F" w:rsidRPr="004753B3">
        <w:rPr>
          <w:rFonts w:asciiTheme="majorBidi" w:hAnsiTheme="majorBidi" w:cstheme="majorBidi"/>
          <w:sz w:val="30"/>
          <w:szCs w:val="30"/>
          <w:cs/>
        </w:rPr>
        <w:t>พฤ</w:t>
      </w:r>
      <w:r w:rsidR="008A3E45" w:rsidRPr="004753B3">
        <w:rPr>
          <w:rFonts w:asciiTheme="majorBidi" w:hAnsiTheme="majorBidi" w:cstheme="majorBidi"/>
          <w:sz w:val="30"/>
          <w:szCs w:val="30"/>
          <w:cs/>
        </w:rPr>
        <w:t>ศจิกายน</w:t>
      </w:r>
      <w:r w:rsidR="00AD605F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44391" w:rsidRPr="00C44391">
        <w:rPr>
          <w:rFonts w:asciiTheme="majorBidi" w:hAnsiTheme="majorBidi" w:cstheme="majorBidi"/>
          <w:sz w:val="30"/>
          <w:szCs w:val="30"/>
        </w:rPr>
        <w:t>2551</w:t>
      </w:r>
      <w:r w:rsidR="00AD605F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92AA5" w:rsidRPr="004753B3">
        <w:rPr>
          <w:rFonts w:asciiTheme="majorBidi" w:hAnsiTheme="majorBidi" w:cstheme="majorBidi"/>
          <w:sz w:val="30"/>
          <w:szCs w:val="30"/>
          <w:cs/>
        </w:rPr>
        <w:t>ถึง</w:t>
      </w:r>
      <w:r w:rsidR="00055694" w:rsidRPr="004753B3">
        <w:rPr>
          <w:rFonts w:asciiTheme="majorBidi" w:hAnsiTheme="majorBidi" w:cstheme="majorBidi"/>
          <w:sz w:val="30"/>
          <w:szCs w:val="30"/>
          <w:cs/>
        </w:rPr>
        <w:t>เดือน</w:t>
      </w:r>
      <w:r w:rsidR="00AD605F" w:rsidRPr="004753B3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C44391" w:rsidRPr="00C44391">
        <w:rPr>
          <w:rFonts w:asciiTheme="majorBidi" w:hAnsiTheme="majorBidi" w:cstheme="majorBidi"/>
          <w:sz w:val="30"/>
          <w:szCs w:val="30"/>
        </w:rPr>
        <w:t>2555</w:t>
      </w:r>
      <w:r w:rsidR="00AD605F" w:rsidRPr="004753B3">
        <w:rPr>
          <w:rFonts w:asciiTheme="majorBidi" w:hAnsiTheme="majorBidi" w:cstheme="majorBidi"/>
          <w:sz w:val="30"/>
          <w:szCs w:val="30"/>
          <w:cs/>
        </w:rPr>
        <w:t xml:space="preserve"> ให้กับบริษัทเป็นจำนวน </w:t>
      </w:r>
      <w:r w:rsidR="00C44391" w:rsidRPr="00C44391">
        <w:rPr>
          <w:rFonts w:asciiTheme="majorBidi" w:hAnsiTheme="majorBidi" w:cstheme="majorBidi"/>
          <w:sz w:val="30"/>
          <w:szCs w:val="30"/>
        </w:rPr>
        <w:t>1</w:t>
      </w:r>
      <w:r w:rsidR="00AD605F" w:rsidRPr="004753B3">
        <w:rPr>
          <w:rFonts w:asciiTheme="majorBidi" w:hAnsiTheme="majorBidi" w:cstheme="majorBidi"/>
          <w:sz w:val="30"/>
          <w:szCs w:val="30"/>
        </w:rPr>
        <w:t>,</w:t>
      </w:r>
      <w:r w:rsidR="00C44391" w:rsidRPr="00C44391">
        <w:rPr>
          <w:rFonts w:asciiTheme="majorBidi" w:hAnsiTheme="majorBidi" w:cstheme="majorBidi"/>
          <w:sz w:val="30"/>
          <w:szCs w:val="30"/>
        </w:rPr>
        <w:t>355</w:t>
      </w:r>
      <w:r w:rsidR="00AD605F" w:rsidRPr="004753B3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พร้อมดอกเบี้ยตั้งแต่วัน</w:t>
      </w:r>
      <w:r w:rsidRPr="004753B3">
        <w:rPr>
          <w:rFonts w:asciiTheme="majorBidi" w:hAnsiTheme="majorBidi" w:cstheme="majorBidi"/>
          <w:sz w:val="30"/>
          <w:szCs w:val="30"/>
          <w:cs/>
        </w:rPr>
        <w:t>ชี้ขาด จนกว่าจะชำระเสร็จเป็นจำนวน</w:t>
      </w:r>
      <w:r w:rsidR="00AD605F" w:rsidRPr="004753B3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C44391" w:rsidRPr="00C44391">
        <w:rPr>
          <w:rFonts w:asciiTheme="majorBidi" w:hAnsiTheme="majorBidi" w:cstheme="majorBidi"/>
          <w:sz w:val="30"/>
          <w:szCs w:val="30"/>
        </w:rPr>
        <w:t>7</w:t>
      </w:r>
      <w:r w:rsidR="00AD605F" w:rsidRPr="004753B3">
        <w:rPr>
          <w:rFonts w:asciiTheme="majorBidi" w:hAnsiTheme="majorBidi" w:cstheme="majorBidi"/>
          <w:sz w:val="30"/>
          <w:szCs w:val="30"/>
          <w:cs/>
        </w:rPr>
        <w:t>.</w:t>
      </w:r>
      <w:r w:rsidR="00C44391" w:rsidRPr="00C44391">
        <w:rPr>
          <w:rFonts w:asciiTheme="majorBidi" w:hAnsiTheme="majorBidi" w:cstheme="majorBidi"/>
          <w:sz w:val="30"/>
          <w:szCs w:val="30"/>
        </w:rPr>
        <w:t>5</w:t>
      </w:r>
      <w:r w:rsidR="00AD605F" w:rsidRPr="004753B3">
        <w:rPr>
          <w:rFonts w:asciiTheme="majorBidi" w:hAnsiTheme="majorBidi" w:cstheme="majorBidi"/>
          <w:sz w:val="30"/>
          <w:szCs w:val="30"/>
          <w:cs/>
        </w:rPr>
        <w:t xml:space="preserve"> ต่อปีของเงินต้นดังกล่าว </w:t>
      </w:r>
      <w:r w:rsidR="005B65DE" w:rsidRPr="004753B3">
        <w:rPr>
          <w:rFonts w:asciiTheme="majorBidi" w:hAnsiTheme="majorBidi" w:cstheme="majorBidi"/>
          <w:sz w:val="30"/>
          <w:szCs w:val="30"/>
          <w:cs/>
        </w:rPr>
        <w:t>นอกจากนี้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D605F" w:rsidRPr="004753B3">
        <w:rPr>
          <w:rFonts w:asciiTheme="majorBidi" w:hAnsiTheme="majorBidi" w:cstheme="majorBidi"/>
          <w:sz w:val="30"/>
          <w:szCs w:val="30"/>
          <w:cs/>
        </w:rPr>
        <w:t>ทีโอที</w:t>
      </w:r>
      <w:r w:rsidR="005B65DE" w:rsidRPr="004753B3">
        <w:rPr>
          <w:rFonts w:asciiTheme="majorBidi" w:hAnsiTheme="majorBidi" w:cstheme="majorBidi"/>
          <w:sz w:val="30"/>
          <w:szCs w:val="30"/>
          <w:cs/>
        </w:rPr>
        <w:t>ต้อง</w:t>
      </w:r>
      <w:r w:rsidR="00AD605F" w:rsidRPr="004753B3">
        <w:rPr>
          <w:rFonts w:asciiTheme="majorBidi" w:hAnsiTheme="majorBidi" w:cstheme="majorBidi"/>
          <w:sz w:val="30"/>
          <w:szCs w:val="30"/>
          <w:cs/>
        </w:rPr>
        <w:t>ชำระส่วนแบ่งรายได้จากการให้บริการโทรศัพท์ระหว่างประเทศตั้งแต่</w:t>
      </w:r>
      <w:r w:rsidR="00055694" w:rsidRPr="004753B3">
        <w:rPr>
          <w:rFonts w:asciiTheme="majorBidi" w:hAnsiTheme="majorBidi" w:cstheme="majorBidi"/>
          <w:sz w:val="30"/>
          <w:szCs w:val="30"/>
          <w:cs/>
        </w:rPr>
        <w:t>เดือน</w:t>
      </w:r>
      <w:r w:rsidR="00AD605F" w:rsidRPr="004753B3">
        <w:rPr>
          <w:rFonts w:asciiTheme="majorBidi" w:hAnsiTheme="majorBidi" w:cstheme="majorBidi"/>
          <w:sz w:val="30"/>
          <w:szCs w:val="30"/>
          <w:cs/>
        </w:rPr>
        <w:t>ตุลา</w:t>
      </w:r>
      <w:r w:rsidRPr="004753B3">
        <w:rPr>
          <w:rFonts w:asciiTheme="majorBidi" w:hAnsiTheme="majorBidi" w:cstheme="majorBidi"/>
          <w:sz w:val="30"/>
          <w:szCs w:val="30"/>
          <w:cs/>
        </w:rPr>
        <w:t>ค</w:t>
      </w:r>
      <w:r w:rsidR="00AD605F" w:rsidRPr="004753B3">
        <w:rPr>
          <w:rFonts w:asciiTheme="majorBidi" w:hAnsiTheme="majorBidi" w:cstheme="majorBidi"/>
          <w:sz w:val="30"/>
          <w:szCs w:val="30"/>
          <w:cs/>
        </w:rPr>
        <w:t xml:space="preserve">ม </w:t>
      </w:r>
      <w:r w:rsidR="00C44391" w:rsidRPr="00C44391">
        <w:rPr>
          <w:rFonts w:asciiTheme="majorBidi" w:hAnsiTheme="majorBidi" w:cstheme="majorBidi"/>
          <w:sz w:val="30"/>
          <w:szCs w:val="30"/>
        </w:rPr>
        <w:t>2555</w:t>
      </w:r>
      <w:r w:rsidR="00AD605F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D5B0A" w:rsidRPr="004753B3">
        <w:rPr>
          <w:rFonts w:asciiTheme="majorBidi" w:hAnsiTheme="majorBidi" w:cstheme="majorBidi"/>
          <w:spacing w:val="-8"/>
          <w:sz w:val="30"/>
          <w:szCs w:val="30"/>
          <w:cs/>
        </w:rPr>
        <w:t>เป็นต้นไปจนกว่าจะ</w:t>
      </w:r>
      <w:r w:rsidR="00AD605F" w:rsidRPr="004753B3">
        <w:rPr>
          <w:rFonts w:asciiTheme="majorBidi" w:hAnsiTheme="majorBidi" w:cstheme="majorBidi"/>
          <w:spacing w:val="-8"/>
          <w:sz w:val="30"/>
          <w:szCs w:val="30"/>
          <w:cs/>
        </w:rPr>
        <w:t>หมดภาระผูกพันตามสัญญาอนุญาต</w:t>
      </w:r>
      <w:r w:rsidR="002D5B0A" w:rsidRPr="004753B3">
        <w:rPr>
          <w:rFonts w:asciiTheme="majorBidi" w:hAnsiTheme="majorBidi" w:cstheme="majorBidi"/>
          <w:spacing w:val="-8"/>
          <w:sz w:val="30"/>
          <w:szCs w:val="30"/>
          <w:cs/>
        </w:rPr>
        <w:t>ให้ดำเนินการใน</w:t>
      </w:r>
      <w:r w:rsidR="00AD605F" w:rsidRPr="004753B3">
        <w:rPr>
          <w:rFonts w:asciiTheme="majorBidi" w:hAnsiTheme="majorBidi" w:cstheme="majorBidi"/>
          <w:spacing w:val="-8"/>
          <w:sz w:val="30"/>
          <w:szCs w:val="30"/>
          <w:cs/>
        </w:rPr>
        <w:t xml:space="preserve">วันที่ </w:t>
      </w:r>
      <w:r w:rsidR="00C44391" w:rsidRPr="00C44391">
        <w:rPr>
          <w:rFonts w:asciiTheme="majorBidi" w:hAnsiTheme="majorBidi" w:cstheme="majorBidi"/>
          <w:spacing w:val="-8"/>
          <w:sz w:val="30"/>
          <w:szCs w:val="30"/>
        </w:rPr>
        <w:t>30</w:t>
      </w:r>
      <w:r w:rsidR="00AD605F" w:rsidRPr="004753B3">
        <w:rPr>
          <w:rFonts w:asciiTheme="majorBidi" w:hAnsiTheme="majorBidi" w:cstheme="majorBidi"/>
          <w:spacing w:val="-8"/>
          <w:sz w:val="30"/>
          <w:szCs w:val="30"/>
          <w:cs/>
        </w:rPr>
        <w:t xml:space="preserve"> กันยายน </w:t>
      </w:r>
      <w:r w:rsidR="00C44391" w:rsidRPr="00C44391">
        <w:rPr>
          <w:rFonts w:asciiTheme="majorBidi" w:hAnsiTheme="majorBidi" w:cstheme="majorBidi"/>
          <w:spacing w:val="-8"/>
          <w:sz w:val="30"/>
          <w:szCs w:val="30"/>
        </w:rPr>
        <w:t>2558</w:t>
      </w:r>
      <w:r w:rsidR="002D5B0A" w:rsidRPr="004753B3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AD605F" w:rsidRPr="004753B3">
        <w:rPr>
          <w:rFonts w:asciiTheme="majorBidi" w:hAnsiTheme="majorBidi" w:cstheme="majorBidi"/>
          <w:spacing w:val="-8"/>
          <w:sz w:val="30"/>
          <w:szCs w:val="30"/>
          <w:cs/>
        </w:rPr>
        <w:t>หรือได้มีการตกลง</w:t>
      </w:r>
      <w:r w:rsidR="00AD605F" w:rsidRPr="004753B3">
        <w:rPr>
          <w:rFonts w:asciiTheme="majorBidi" w:hAnsiTheme="majorBidi" w:cstheme="majorBidi"/>
          <w:sz w:val="30"/>
          <w:szCs w:val="30"/>
          <w:cs/>
        </w:rPr>
        <w:t>แก้ไขหรือทำสัญญากันใหม่</w:t>
      </w:r>
    </w:p>
    <w:p w14:paraId="5D706BF0" w14:textId="0CBA5AA8" w:rsidR="00754568" w:rsidRPr="004753B3" w:rsidRDefault="009A6F63" w:rsidP="00987598">
      <w:pPr>
        <w:spacing w:after="12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7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C44391" w:rsidRPr="00C44391">
        <w:rPr>
          <w:rFonts w:asciiTheme="majorBidi" w:hAnsiTheme="majorBidi" w:cstheme="majorBidi"/>
          <w:sz w:val="30"/>
          <w:szCs w:val="30"/>
        </w:rPr>
        <w:t>2560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7225" w:rsidRPr="004753B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4753B3">
        <w:rPr>
          <w:rFonts w:asciiTheme="majorBidi" w:hAnsiTheme="majorBidi" w:cstheme="majorBidi"/>
          <w:sz w:val="30"/>
          <w:szCs w:val="30"/>
          <w:cs/>
        </w:rPr>
        <w:t>ได้รับคำฟ้อง</w:t>
      </w:r>
      <w:r w:rsidR="005E5F48" w:rsidRPr="004753B3">
        <w:rPr>
          <w:rFonts w:asciiTheme="majorBidi" w:hAnsiTheme="majorBidi" w:cstheme="majorBidi"/>
          <w:sz w:val="30"/>
          <w:szCs w:val="30"/>
          <w:cs/>
        </w:rPr>
        <w:t>คดี</w:t>
      </w:r>
      <w:r w:rsidR="0054436E" w:rsidRPr="004753B3">
        <w:rPr>
          <w:rFonts w:asciiTheme="majorBidi" w:hAnsiTheme="majorBidi" w:cstheme="majorBidi"/>
          <w:sz w:val="30"/>
          <w:szCs w:val="30"/>
          <w:cs/>
        </w:rPr>
        <w:t>หมาย</w:t>
      </w:r>
      <w:r w:rsidR="00317225" w:rsidRPr="004753B3">
        <w:rPr>
          <w:rFonts w:asciiTheme="majorBidi" w:hAnsiTheme="majorBidi" w:cstheme="majorBidi"/>
          <w:sz w:val="30"/>
          <w:szCs w:val="30"/>
          <w:cs/>
        </w:rPr>
        <w:t>เลข</w:t>
      </w:r>
      <w:r w:rsidR="0054436E" w:rsidRPr="004753B3">
        <w:rPr>
          <w:rFonts w:asciiTheme="majorBidi" w:hAnsiTheme="majorBidi" w:cstheme="majorBidi"/>
          <w:sz w:val="30"/>
          <w:szCs w:val="30"/>
          <w:cs/>
        </w:rPr>
        <w:t>ดำ</w:t>
      </w:r>
      <w:r w:rsidR="00317225" w:rsidRPr="004753B3">
        <w:rPr>
          <w:rFonts w:asciiTheme="majorBidi" w:hAnsiTheme="majorBidi" w:cstheme="majorBidi"/>
          <w:sz w:val="30"/>
          <w:szCs w:val="30"/>
          <w:cs/>
        </w:rPr>
        <w:t xml:space="preserve">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1148</w:t>
      </w:r>
      <w:r w:rsidR="00317225" w:rsidRPr="004753B3">
        <w:rPr>
          <w:rFonts w:asciiTheme="majorBidi" w:hAnsiTheme="majorBidi" w:cstheme="majorBidi"/>
          <w:sz w:val="30"/>
          <w:szCs w:val="30"/>
          <w:cs/>
        </w:rPr>
        <w:t>/</w:t>
      </w:r>
      <w:r w:rsidR="00C44391" w:rsidRPr="00C44391">
        <w:rPr>
          <w:rFonts w:asciiTheme="majorBidi" w:hAnsiTheme="majorBidi" w:cstheme="majorBidi"/>
          <w:sz w:val="30"/>
          <w:szCs w:val="30"/>
        </w:rPr>
        <w:t>2560</w:t>
      </w:r>
      <w:r w:rsidR="00317225" w:rsidRPr="004753B3">
        <w:rPr>
          <w:rFonts w:asciiTheme="majorBidi" w:hAnsiTheme="majorBidi" w:cstheme="majorBidi"/>
          <w:sz w:val="30"/>
          <w:szCs w:val="30"/>
          <w:cs/>
        </w:rPr>
        <w:t xml:space="preserve"> ลงวันที่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17</w:t>
      </w:r>
      <w:r w:rsidR="00317225" w:rsidRPr="004753B3">
        <w:rPr>
          <w:rFonts w:asciiTheme="majorBidi" w:hAnsiTheme="majorBidi" w:cstheme="majorBidi"/>
          <w:sz w:val="30"/>
          <w:szCs w:val="30"/>
          <w:cs/>
        </w:rPr>
        <w:t xml:space="preserve"> กรก</w:t>
      </w:r>
      <w:r w:rsidR="004772B1" w:rsidRPr="004753B3">
        <w:rPr>
          <w:rFonts w:asciiTheme="majorBidi" w:hAnsiTheme="majorBidi" w:cstheme="majorBidi"/>
          <w:sz w:val="30"/>
          <w:szCs w:val="30"/>
          <w:cs/>
        </w:rPr>
        <w:t>ฎ</w:t>
      </w:r>
      <w:r w:rsidR="00317225" w:rsidRPr="004753B3">
        <w:rPr>
          <w:rFonts w:asciiTheme="majorBidi" w:hAnsiTheme="majorBidi" w:cstheme="majorBidi"/>
          <w:sz w:val="30"/>
          <w:szCs w:val="30"/>
          <w:cs/>
        </w:rPr>
        <w:t xml:space="preserve">าคม </w:t>
      </w:r>
      <w:r w:rsidR="00C44391" w:rsidRPr="00C44391">
        <w:rPr>
          <w:rFonts w:asciiTheme="majorBidi" w:hAnsiTheme="majorBidi" w:cstheme="majorBidi"/>
          <w:sz w:val="30"/>
          <w:szCs w:val="30"/>
        </w:rPr>
        <w:t>2560</w:t>
      </w:r>
      <w:r w:rsidR="00317225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85FA2" w:rsidRPr="004753B3">
        <w:rPr>
          <w:rFonts w:asciiTheme="majorBidi" w:hAnsiTheme="majorBidi" w:cstheme="majorBidi"/>
          <w:sz w:val="30"/>
          <w:szCs w:val="30"/>
          <w:cs/>
        </w:rPr>
        <w:t>ซึ่ง</w:t>
      </w:r>
      <w:r w:rsidRPr="004753B3">
        <w:rPr>
          <w:rFonts w:asciiTheme="majorBidi" w:hAnsiTheme="majorBidi" w:cstheme="majorBidi"/>
          <w:sz w:val="30"/>
          <w:szCs w:val="30"/>
          <w:cs/>
        </w:rPr>
        <w:t>ทีโอทียื่นฟ้องเพิกถอนคำชี้ขาดของคณะอนุญาโตตุลาการ</w:t>
      </w:r>
      <w:r w:rsidR="00317225" w:rsidRPr="004753B3">
        <w:rPr>
          <w:rFonts w:asciiTheme="majorBidi" w:hAnsiTheme="majorBidi" w:cstheme="majorBidi"/>
          <w:sz w:val="30"/>
          <w:szCs w:val="30"/>
          <w:cs/>
        </w:rPr>
        <w:t xml:space="preserve">ที่ชี้ขาดให้ทีโอทีชำระค่าส่วนแบ่งรายได้จากการให้บริการโทรศัพท์ระหว่างประเทศตามข้อความข้างต้น </w:t>
      </w:r>
    </w:p>
    <w:p w14:paraId="58F1EB38" w14:textId="694B1C17" w:rsidR="00E41096" w:rsidRPr="004753B3" w:rsidRDefault="003E3788" w:rsidP="003E3788">
      <w:pPr>
        <w:spacing w:after="12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4753B3">
        <w:rPr>
          <w:rFonts w:asciiTheme="majorBidi" w:hAnsiTheme="majorBidi" w:cstheme="majorBidi"/>
          <w:sz w:val="30"/>
          <w:szCs w:val="30"/>
        </w:rPr>
        <w:t xml:space="preserve"> </w:t>
      </w:r>
      <w:r w:rsidR="00C44391" w:rsidRPr="00C44391">
        <w:rPr>
          <w:rFonts w:asciiTheme="majorBidi" w:hAnsiTheme="majorBidi" w:cstheme="majorBidi"/>
          <w:sz w:val="30"/>
          <w:szCs w:val="30"/>
        </w:rPr>
        <w:t>22</w:t>
      </w:r>
      <w:r w:rsidRPr="004753B3">
        <w:rPr>
          <w:rFonts w:asciiTheme="majorBidi" w:hAnsiTheme="majorBidi" w:cstheme="majorBidi"/>
          <w:sz w:val="30"/>
          <w:szCs w:val="30"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t>มกราคม</w:t>
      </w:r>
      <w:r w:rsidRPr="004753B3">
        <w:rPr>
          <w:rFonts w:asciiTheme="majorBidi" w:hAnsiTheme="majorBidi" w:cstheme="majorBidi"/>
          <w:sz w:val="30"/>
          <w:szCs w:val="30"/>
        </w:rPr>
        <w:t xml:space="preserve"> </w:t>
      </w:r>
      <w:r w:rsidR="00C44391" w:rsidRPr="00C44391">
        <w:rPr>
          <w:rFonts w:asciiTheme="majorBidi" w:hAnsiTheme="majorBidi" w:cstheme="majorBidi"/>
          <w:sz w:val="30"/>
          <w:szCs w:val="30"/>
        </w:rPr>
        <w:t>2564</w:t>
      </w:r>
      <w:r w:rsidRPr="004753B3">
        <w:rPr>
          <w:rFonts w:asciiTheme="majorBidi" w:hAnsiTheme="majorBidi" w:cstheme="majorBidi"/>
          <w:sz w:val="30"/>
          <w:szCs w:val="30"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ศาลปกครองกลางได้มีคำพิพากษายกคำร้องของทีโอที ซึ่ง เป็นผลให้ทีโอที ต้องชำระเงินส่วนแบ่งรายได้จากการให้บริการโทรศัพท์ระหว่างประเทศให้แก่บริษัท ตามคำชี้ขาดของคณะอนุญาโตตุลาการ </w:t>
      </w:r>
    </w:p>
    <w:p w14:paraId="3C89D6E8" w14:textId="502773EC" w:rsidR="00282FF2" w:rsidRPr="004753B3" w:rsidRDefault="00E41096" w:rsidP="003E3788">
      <w:pPr>
        <w:spacing w:after="12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ต่อมาวันที่</w:t>
      </w:r>
      <w:r w:rsidR="000A0668" w:rsidRPr="004753B3">
        <w:rPr>
          <w:rFonts w:asciiTheme="majorBidi" w:hAnsiTheme="majorBidi" w:cstheme="majorBidi"/>
          <w:sz w:val="30"/>
          <w:szCs w:val="30"/>
        </w:rPr>
        <w:t xml:space="preserve"> </w:t>
      </w:r>
      <w:r w:rsidR="00C44391" w:rsidRPr="00C44391">
        <w:rPr>
          <w:rFonts w:asciiTheme="majorBidi" w:hAnsiTheme="majorBidi" w:cstheme="majorBidi"/>
          <w:sz w:val="30"/>
          <w:szCs w:val="30"/>
        </w:rPr>
        <w:t>18</w:t>
      </w:r>
      <w:r w:rsidR="000A0668" w:rsidRPr="004753B3">
        <w:rPr>
          <w:rFonts w:asciiTheme="majorBidi" w:hAnsiTheme="majorBidi" w:cstheme="majorBidi"/>
          <w:sz w:val="30"/>
          <w:szCs w:val="30"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t>กุมภาพันธ์</w:t>
      </w:r>
      <w:r w:rsidR="000A0668" w:rsidRPr="004753B3">
        <w:rPr>
          <w:rFonts w:asciiTheme="majorBidi" w:hAnsiTheme="majorBidi" w:cstheme="majorBidi"/>
          <w:sz w:val="30"/>
          <w:szCs w:val="30"/>
        </w:rPr>
        <w:t xml:space="preserve"> </w:t>
      </w:r>
      <w:r w:rsidR="00C44391" w:rsidRPr="00C44391">
        <w:rPr>
          <w:rFonts w:asciiTheme="majorBidi" w:hAnsiTheme="majorBidi" w:cstheme="majorBidi"/>
          <w:sz w:val="30"/>
          <w:szCs w:val="30"/>
        </w:rPr>
        <w:t>2564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ทีโอทียื่นอุทธรณ์ คดีหมายเลขดำที่ อ.</w:t>
      </w:r>
      <w:r w:rsidR="00C44391" w:rsidRPr="00C44391">
        <w:rPr>
          <w:rFonts w:asciiTheme="majorBidi" w:hAnsiTheme="majorBidi" w:cstheme="majorBidi"/>
          <w:sz w:val="30"/>
          <w:szCs w:val="30"/>
        </w:rPr>
        <w:t>107</w:t>
      </w:r>
      <w:r w:rsidR="000A0668" w:rsidRPr="004753B3">
        <w:rPr>
          <w:rFonts w:asciiTheme="majorBidi" w:hAnsiTheme="majorBidi" w:cstheme="majorBidi"/>
          <w:sz w:val="30"/>
          <w:szCs w:val="30"/>
        </w:rPr>
        <w:t>/</w:t>
      </w:r>
      <w:r w:rsidR="00C44391" w:rsidRPr="00C44391">
        <w:rPr>
          <w:rFonts w:asciiTheme="majorBidi" w:hAnsiTheme="majorBidi" w:cstheme="majorBidi"/>
          <w:sz w:val="30"/>
          <w:szCs w:val="30"/>
        </w:rPr>
        <w:t>2564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ต่อศาลปกครองสูงสุด</w:t>
      </w:r>
    </w:p>
    <w:p w14:paraId="1488C0D3" w14:textId="49872C33" w:rsidR="00282FF2" w:rsidRPr="004753B3" w:rsidRDefault="00282FF2" w:rsidP="00282FF2">
      <w:pPr>
        <w:spacing w:after="120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4753B3">
        <w:rPr>
          <w:rFonts w:asciiTheme="majorBidi" w:hAnsiTheme="majorBidi" w:cstheme="majorBidi"/>
          <w:spacing w:val="-8"/>
          <w:sz w:val="30"/>
          <w:szCs w:val="30"/>
          <w:cs/>
        </w:rPr>
        <w:t xml:space="preserve">เมื่อวันที่ </w:t>
      </w:r>
      <w:r w:rsidR="00C44391" w:rsidRPr="00C44391">
        <w:rPr>
          <w:rFonts w:asciiTheme="majorBidi" w:hAnsiTheme="majorBidi" w:cstheme="majorBidi"/>
          <w:spacing w:val="-8"/>
          <w:sz w:val="30"/>
          <w:szCs w:val="30"/>
        </w:rPr>
        <w:t>26</w:t>
      </w:r>
      <w:r w:rsidRPr="004753B3">
        <w:rPr>
          <w:rFonts w:asciiTheme="majorBidi" w:hAnsiTheme="majorBidi" w:cstheme="majorBidi"/>
          <w:spacing w:val="-8"/>
          <w:sz w:val="30"/>
          <w:szCs w:val="30"/>
          <w:cs/>
        </w:rPr>
        <w:t xml:space="preserve"> พฤศจิกายน </w:t>
      </w:r>
      <w:r w:rsidR="00C44391" w:rsidRPr="00C44391">
        <w:rPr>
          <w:rFonts w:asciiTheme="majorBidi" w:hAnsiTheme="majorBidi" w:cstheme="majorBidi"/>
          <w:spacing w:val="-8"/>
          <w:sz w:val="30"/>
          <w:szCs w:val="30"/>
        </w:rPr>
        <w:t>2556</w:t>
      </w:r>
      <w:r w:rsidRPr="004753B3">
        <w:rPr>
          <w:rFonts w:asciiTheme="majorBidi" w:hAnsiTheme="majorBidi" w:cstheme="majorBidi"/>
          <w:spacing w:val="-8"/>
          <w:sz w:val="30"/>
          <w:szCs w:val="30"/>
          <w:cs/>
        </w:rPr>
        <w:t xml:space="preserve"> บริษัท ดิจิตอล โฟน จำกัด (“</w:t>
      </w:r>
      <w:r w:rsidRPr="004753B3">
        <w:rPr>
          <w:rFonts w:asciiTheme="majorBidi" w:hAnsiTheme="majorBidi" w:cstheme="majorBidi"/>
          <w:spacing w:val="-8"/>
          <w:sz w:val="30"/>
          <w:szCs w:val="30"/>
        </w:rPr>
        <w:t>DPC</w:t>
      </w:r>
      <w:r w:rsidRPr="004753B3">
        <w:rPr>
          <w:rFonts w:asciiTheme="majorBidi" w:hAnsiTheme="majorBidi" w:cstheme="majorBidi"/>
          <w:spacing w:val="-8"/>
          <w:sz w:val="30"/>
          <w:szCs w:val="30"/>
          <w:cs/>
        </w:rPr>
        <w:t>”) ซึ่งเป็นบริษัทย่อย ได้ยื่นฟ้องต่อศาลปกครองกลาง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เรียกร้องให้บริษัท กสท โทรคมนาคม จำกัด (มหาชน) (“กสท”) ชำระเงินส่วนแบ่งรายได้จากการให้บริการโทรศัพท์ระหว่างประเทศ จำนวน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9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พร้อมดอกเบี้ยร้อยละ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7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5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ต่อปีจนถึงวันฟ้องพร้อมดอกเบี้ยรวมเป็นจำนวนเงิน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11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</w:t>
      </w:r>
    </w:p>
    <w:p w14:paraId="52DBFB13" w14:textId="5C3BDC1F" w:rsidR="00C44391" w:rsidRDefault="000F3ED9" w:rsidP="00C44391">
      <w:pPr>
        <w:spacing w:after="12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31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C44391" w:rsidRPr="00C44391">
        <w:rPr>
          <w:rFonts w:asciiTheme="majorBidi" w:hAnsiTheme="majorBidi" w:cstheme="majorBidi"/>
          <w:sz w:val="30"/>
          <w:szCs w:val="30"/>
        </w:rPr>
        <w:t>2561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ศาลปกครองกลางมีคำพิพากษาให้ กสท. ชำระค่าส่วนแบ่งรายได้จากการให้บริการโทรศัพท์ระหว่างประเทศ</w:t>
      </w:r>
      <w:r w:rsidR="00BE7779" w:rsidRPr="004753B3">
        <w:rPr>
          <w:rFonts w:asciiTheme="majorBidi" w:hAnsiTheme="majorBidi" w:cstheme="majorBidi"/>
          <w:sz w:val="30"/>
          <w:szCs w:val="30"/>
          <w:cs/>
        </w:rPr>
        <w:t xml:space="preserve">ให้กับ </w:t>
      </w:r>
      <w:r w:rsidR="00BE7779" w:rsidRPr="004753B3">
        <w:rPr>
          <w:rFonts w:asciiTheme="majorBidi" w:hAnsiTheme="majorBidi" w:cstheme="majorBidi"/>
          <w:sz w:val="30"/>
          <w:szCs w:val="30"/>
        </w:rPr>
        <w:t>DPC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 w:rsidR="00C44391" w:rsidRPr="00C44391">
        <w:rPr>
          <w:rFonts w:asciiTheme="majorBidi" w:hAnsiTheme="majorBidi" w:cstheme="majorBidi"/>
          <w:sz w:val="30"/>
          <w:szCs w:val="30"/>
        </w:rPr>
        <w:t>2</w:t>
      </w:r>
      <w:r w:rsidRPr="004753B3">
        <w:rPr>
          <w:rFonts w:asciiTheme="majorBidi" w:hAnsiTheme="majorBidi" w:cstheme="majorBidi"/>
          <w:sz w:val="30"/>
          <w:szCs w:val="30"/>
          <w:cs/>
        </w:rPr>
        <w:t>.</w:t>
      </w:r>
      <w:r w:rsidR="00C44391" w:rsidRPr="00C44391">
        <w:rPr>
          <w:rFonts w:asciiTheme="majorBidi" w:hAnsiTheme="majorBidi" w:cstheme="majorBidi"/>
          <w:sz w:val="30"/>
          <w:szCs w:val="30"/>
        </w:rPr>
        <w:t>56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พร้อมดอกเบี้ยร้อยละ </w:t>
      </w:r>
      <w:r w:rsidR="00C44391" w:rsidRPr="00C44391">
        <w:rPr>
          <w:rFonts w:asciiTheme="majorBidi" w:hAnsiTheme="majorBidi" w:cstheme="majorBidi"/>
          <w:sz w:val="30"/>
          <w:szCs w:val="30"/>
        </w:rPr>
        <w:t>7</w:t>
      </w:r>
      <w:r w:rsidRPr="004753B3">
        <w:rPr>
          <w:rFonts w:asciiTheme="majorBidi" w:hAnsiTheme="majorBidi" w:cstheme="majorBidi"/>
          <w:sz w:val="30"/>
          <w:szCs w:val="30"/>
          <w:cs/>
        </w:rPr>
        <w:t>.</w:t>
      </w:r>
      <w:r w:rsidR="00C44391" w:rsidRPr="00C44391">
        <w:rPr>
          <w:rFonts w:asciiTheme="majorBidi" w:hAnsiTheme="majorBidi" w:cstheme="majorBidi"/>
          <w:sz w:val="30"/>
          <w:szCs w:val="30"/>
        </w:rPr>
        <w:t>5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ต่อปีของเงินต้นจำนวนดังกล่าว จนกว่าจะชำระเสร็จสิ้น นับแต่วันฟ้องคดีเป็นต้นไปจนกว่าจะชำระเสร็จสิ้น โดยให้ชำระภายใน </w:t>
      </w:r>
      <w:r w:rsidR="00C44391" w:rsidRPr="00C44391">
        <w:rPr>
          <w:rFonts w:asciiTheme="majorBidi" w:hAnsiTheme="majorBidi" w:cstheme="majorBidi"/>
          <w:sz w:val="30"/>
          <w:szCs w:val="30"/>
        </w:rPr>
        <w:t>60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วัน จากวันที่คดีสิ้นสุด</w:t>
      </w:r>
      <w:r w:rsidR="00C44391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71734FC" w14:textId="0E399A2A" w:rsidR="00E44CF9" w:rsidRPr="004753B3" w:rsidRDefault="00BE7779" w:rsidP="004753B3">
      <w:pPr>
        <w:spacing w:after="36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lastRenderedPageBreak/>
        <w:t xml:space="preserve">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29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C44391" w:rsidRPr="00C44391">
        <w:rPr>
          <w:rFonts w:asciiTheme="majorBidi" w:hAnsiTheme="majorBidi" w:cstheme="majorBidi"/>
          <w:sz w:val="30"/>
          <w:szCs w:val="30"/>
        </w:rPr>
        <w:t>2561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</w:rPr>
        <w:t xml:space="preserve">DPC </w:t>
      </w:r>
      <w:r w:rsidRPr="004753B3">
        <w:rPr>
          <w:rFonts w:asciiTheme="majorBidi" w:hAnsiTheme="majorBidi" w:cstheme="majorBidi"/>
          <w:sz w:val="30"/>
          <w:szCs w:val="30"/>
          <w:cs/>
        </w:rPr>
        <w:t>ยื่นอุทธรณ์</w:t>
      </w:r>
      <w:r w:rsidR="00BF1944" w:rsidRPr="004753B3">
        <w:rPr>
          <w:rFonts w:asciiTheme="majorBidi" w:hAnsiTheme="majorBidi" w:cstheme="majorBidi"/>
          <w:sz w:val="30"/>
          <w:szCs w:val="30"/>
          <w:cs/>
        </w:rPr>
        <w:t>คำพิพากษาของศาลปกครองกลาง</w:t>
      </w:r>
      <w:r w:rsidRPr="004753B3">
        <w:rPr>
          <w:rFonts w:asciiTheme="majorBidi" w:hAnsiTheme="majorBidi" w:cstheme="majorBidi"/>
          <w:sz w:val="30"/>
          <w:szCs w:val="30"/>
          <w:cs/>
        </w:rPr>
        <w:t>ต่อศาลปกครอง</w:t>
      </w:r>
      <w:r w:rsidR="00E7249D" w:rsidRPr="004753B3">
        <w:rPr>
          <w:rFonts w:asciiTheme="majorBidi" w:hAnsiTheme="majorBidi" w:cstheme="majorBidi"/>
          <w:sz w:val="30"/>
          <w:szCs w:val="30"/>
          <w:cs/>
        </w:rPr>
        <w:t>สูงสุด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ที่ให้ กสท.ชำระเงินส่วนแบ่งรายได้จากการให้บริการโทรศัพท์ระหว่างประเทศ ตามอัตรา</w:t>
      </w: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 xml:space="preserve">ค่าตอบแทนการใช้และเชื่อมต่อ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ตามคำสั่งคณะกรรมการกิจการโทรคมนาคมแห่งชาติ ฉบับ </w:t>
      </w:r>
      <w:r w:rsidR="00C44391" w:rsidRPr="00C44391">
        <w:rPr>
          <w:rFonts w:asciiTheme="majorBidi" w:hAnsiTheme="majorBidi" w:cstheme="majorBidi"/>
          <w:sz w:val="30"/>
          <w:szCs w:val="30"/>
        </w:rPr>
        <w:t>11</w:t>
      </w:r>
      <w:r w:rsidRPr="004753B3">
        <w:rPr>
          <w:rFonts w:asciiTheme="majorBidi" w:hAnsiTheme="majorBidi" w:cstheme="majorBidi"/>
          <w:sz w:val="30"/>
          <w:szCs w:val="30"/>
          <w:cs/>
        </w:rPr>
        <w:t>/</w:t>
      </w:r>
      <w:r w:rsidR="00C44391" w:rsidRPr="00C44391">
        <w:rPr>
          <w:rFonts w:asciiTheme="majorBidi" w:hAnsiTheme="majorBidi" w:cstheme="majorBidi"/>
          <w:sz w:val="30"/>
          <w:szCs w:val="30"/>
        </w:rPr>
        <w:t>2553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เรื่อง ให้ใช้อัตราค่าตอบแทนการเชื่อมต่อ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โครงข่ายโทรคมนาคมเป็นอัตราอ้างอิง ซึ่งมิใช่อัตราที่ </w:t>
      </w:r>
      <w:r w:rsidRPr="004753B3">
        <w:rPr>
          <w:rFonts w:asciiTheme="majorBidi" w:hAnsiTheme="majorBidi" w:cstheme="majorBidi"/>
          <w:spacing w:val="-4"/>
          <w:sz w:val="30"/>
          <w:szCs w:val="30"/>
        </w:rPr>
        <w:t xml:space="preserve">DPC 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และ กสท. ตกลงร่วมกันตามข้อตกลงแบ่งส่วนรายได้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ขณะนี้คดีอยู่ในขั้นตอนของศาลปกครอง</w:t>
      </w:r>
      <w:r w:rsidR="002479BA" w:rsidRPr="004753B3">
        <w:rPr>
          <w:rFonts w:asciiTheme="majorBidi" w:hAnsiTheme="majorBidi" w:cstheme="majorBidi"/>
          <w:sz w:val="30"/>
          <w:szCs w:val="30"/>
          <w:cs/>
        </w:rPr>
        <w:t>สูงสุด</w:t>
      </w:r>
    </w:p>
    <w:p w14:paraId="3DFE581F" w14:textId="2658F9CA" w:rsidR="00161F70" w:rsidRPr="004753B3" w:rsidRDefault="00673292" w:rsidP="00987598">
      <w:pPr>
        <w:numPr>
          <w:ilvl w:val="0"/>
          <w:numId w:val="11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สินทรัพย์ที่เกิดจาก</w:t>
      </w:r>
      <w:r w:rsidR="00161F70" w:rsidRPr="004753B3">
        <w:rPr>
          <w:rFonts w:asciiTheme="majorBidi" w:hAnsiTheme="majorBidi" w:cstheme="majorBidi"/>
          <w:b/>
          <w:bCs/>
          <w:sz w:val="30"/>
          <w:szCs w:val="30"/>
          <w:cs/>
        </w:rPr>
        <w:t>สัญญา</w:t>
      </w:r>
    </w:p>
    <w:p w14:paraId="3A5CB1BC" w14:textId="558AD758" w:rsidR="00161F70" w:rsidRPr="004753B3" w:rsidRDefault="00161F70" w:rsidP="004753B3">
      <w:pPr>
        <w:spacing w:after="120"/>
        <w:ind w:left="547"/>
        <w:rPr>
          <w:rFonts w:asciiTheme="majorBidi" w:hAnsiTheme="majorBidi" w:cstheme="majorBidi"/>
          <w:spacing w:val="-10"/>
          <w:sz w:val="30"/>
          <w:szCs w:val="30"/>
        </w:rPr>
      </w:pPr>
      <w:r w:rsidRPr="004753B3">
        <w:rPr>
          <w:rFonts w:asciiTheme="majorBidi" w:hAnsiTheme="majorBidi" w:cstheme="majorBidi"/>
          <w:spacing w:val="-10"/>
          <w:sz w:val="30"/>
          <w:szCs w:val="30"/>
          <w:cs/>
        </w:rPr>
        <w:t>สิน</w:t>
      </w:r>
      <w:r w:rsidR="00673292" w:rsidRPr="004753B3">
        <w:rPr>
          <w:rFonts w:asciiTheme="majorBidi" w:hAnsiTheme="majorBidi" w:cstheme="majorBidi"/>
          <w:spacing w:val="-10"/>
          <w:sz w:val="30"/>
          <w:szCs w:val="30"/>
          <w:cs/>
        </w:rPr>
        <w:t>ทรัพย์ที่เกิดจาก</w:t>
      </w:r>
      <w:r w:rsidRPr="004753B3">
        <w:rPr>
          <w:rFonts w:asciiTheme="majorBidi" w:hAnsiTheme="majorBidi" w:cstheme="majorBidi"/>
          <w:spacing w:val="-10"/>
          <w:sz w:val="30"/>
          <w:szCs w:val="30"/>
          <w:cs/>
        </w:rPr>
        <w:t xml:space="preserve">สัญญา ณ วันที่ </w:t>
      </w:r>
      <w:r w:rsidR="00C44391" w:rsidRPr="00C44391">
        <w:rPr>
          <w:rFonts w:asciiTheme="majorBidi" w:hAnsiTheme="majorBidi" w:cstheme="majorBidi"/>
          <w:spacing w:val="-10"/>
          <w:sz w:val="30"/>
          <w:szCs w:val="30"/>
        </w:rPr>
        <w:t>31</w:t>
      </w:r>
      <w:r w:rsidR="00DF6683" w:rsidRPr="004753B3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มีนาคม </w:t>
      </w:r>
      <w:r w:rsidR="00C44391" w:rsidRPr="00C44391">
        <w:rPr>
          <w:rFonts w:asciiTheme="majorBidi" w:hAnsiTheme="majorBidi" w:cstheme="majorBidi"/>
          <w:spacing w:val="-10"/>
          <w:sz w:val="30"/>
          <w:szCs w:val="30"/>
        </w:rPr>
        <w:t>2564</w:t>
      </w:r>
      <w:r w:rsidRPr="004753B3">
        <w:rPr>
          <w:rFonts w:asciiTheme="majorBidi" w:hAnsiTheme="majorBidi" w:cstheme="majorBidi"/>
          <w:spacing w:val="-10"/>
          <w:sz w:val="30"/>
          <w:szCs w:val="30"/>
          <w:cs/>
        </w:rPr>
        <w:t xml:space="preserve"> และวันที่ </w:t>
      </w:r>
      <w:r w:rsidR="00C44391" w:rsidRPr="00C44391">
        <w:rPr>
          <w:rFonts w:asciiTheme="majorBidi" w:hAnsiTheme="majorBidi" w:cstheme="majorBidi"/>
          <w:spacing w:val="-10"/>
          <w:sz w:val="30"/>
          <w:szCs w:val="30"/>
        </w:rPr>
        <w:t>31</w:t>
      </w:r>
      <w:r w:rsidRPr="004753B3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ธันวาคม </w:t>
      </w:r>
      <w:r w:rsidR="00C44391" w:rsidRPr="00C44391">
        <w:rPr>
          <w:rFonts w:asciiTheme="majorBidi" w:hAnsiTheme="majorBidi" w:cstheme="majorBidi"/>
          <w:spacing w:val="-10"/>
          <w:sz w:val="30"/>
          <w:szCs w:val="30"/>
        </w:rPr>
        <w:t>2563</w:t>
      </w:r>
      <w:r w:rsidRPr="004753B3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มีดังนี้</w:t>
      </w:r>
      <w:r w:rsidR="00EB6AAD" w:rsidRPr="004753B3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10"/>
          <w:sz w:val="30"/>
          <w:szCs w:val="30"/>
          <w:cs/>
        </w:rPr>
        <w:t>(งบการเงินเฉพาะกิจการ :</w:t>
      </w:r>
      <w:r w:rsidR="008B60CE" w:rsidRPr="004753B3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10"/>
          <w:sz w:val="30"/>
          <w:szCs w:val="30"/>
          <w:cs/>
        </w:rPr>
        <w:t>ไม่มี)</w:t>
      </w:r>
    </w:p>
    <w:p w14:paraId="77759294" w14:textId="77777777" w:rsidR="00161F70" w:rsidRPr="004753B3" w:rsidRDefault="00161F70" w:rsidP="00987598">
      <w:pPr>
        <w:ind w:left="990" w:right="63"/>
        <w:jc w:val="right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t>หน่วย : ล้านบาท</w:t>
      </w:r>
    </w:p>
    <w:tbl>
      <w:tblPr>
        <w:tblW w:w="4665" w:type="pct"/>
        <w:tblInd w:w="558" w:type="dxa"/>
        <w:tblLook w:val="0000" w:firstRow="0" w:lastRow="0" w:firstColumn="0" w:lastColumn="0" w:noHBand="0" w:noVBand="0"/>
      </w:tblPr>
      <w:tblGrid>
        <w:gridCol w:w="5381"/>
        <w:gridCol w:w="1487"/>
        <w:gridCol w:w="267"/>
        <w:gridCol w:w="1489"/>
      </w:tblGrid>
      <w:tr w:rsidR="00CC2E63" w:rsidRPr="004753B3" w14:paraId="1129351D" w14:textId="77777777" w:rsidTr="004753B3">
        <w:tc>
          <w:tcPr>
            <w:tcW w:w="3120" w:type="pct"/>
            <w:shd w:val="clear" w:color="auto" w:fill="auto"/>
          </w:tcPr>
          <w:p w14:paraId="76A5953D" w14:textId="77777777" w:rsidR="00EB6AAD" w:rsidRPr="004753B3" w:rsidRDefault="00EB6AAD" w:rsidP="00987598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80" w:type="pct"/>
            <w:gridSpan w:val="3"/>
            <w:shd w:val="clear" w:color="auto" w:fill="auto"/>
          </w:tcPr>
          <w:p w14:paraId="16338E49" w14:textId="77777777" w:rsidR="00EB6AAD" w:rsidRPr="004753B3" w:rsidRDefault="00EB6AAD" w:rsidP="00987598">
            <w:pPr>
              <w:pStyle w:val="BodyTex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C2E63" w:rsidRPr="004753B3" w14:paraId="00DE3C90" w14:textId="77777777" w:rsidTr="004753B3">
        <w:tc>
          <w:tcPr>
            <w:tcW w:w="3120" w:type="pct"/>
            <w:shd w:val="clear" w:color="auto" w:fill="auto"/>
          </w:tcPr>
          <w:p w14:paraId="3C07BD89" w14:textId="77777777" w:rsidR="00EB6AAD" w:rsidRPr="004753B3" w:rsidRDefault="00EB6AAD" w:rsidP="00987598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62" w:type="pct"/>
            <w:shd w:val="clear" w:color="auto" w:fill="auto"/>
          </w:tcPr>
          <w:p w14:paraId="77FA8166" w14:textId="77777777" w:rsidR="00EB6AAD" w:rsidRPr="004753B3" w:rsidRDefault="00EB6AAD" w:rsidP="00987598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55" w:type="pct"/>
            <w:shd w:val="clear" w:color="auto" w:fill="auto"/>
          </w:tcPr>
          <w:p w14:paraId="63FE3489" w14:textId="77777777" w:rsidR="00EB6AAD" w:rsidRPr="004753B3" w:rsidRDefault="00EB6AAD" w:rsidP="00987598">
            <w:pPr>
              <w:pStyle w:val="BodyTex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2" w:type="pct"/>
            <w:shd w:val="clear" w:color="auto" w:fill="auto"/>
          </w:tcPr>
          <w:p w14:paraId="109C3AC0" w14:textId="77777777" w:rsidR="00EB6AAD" w:rsidRPr="004753B3" w:rsidRDefault="00EB6AAD" w:rsidP="00987598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CC2E63" w:rsidRPr="004753B3" w14:paraId="307B7427" w14:textId="77777777" w:rsidTr="004753B3">
        <w:tc>
          <w:tcPr>
            <w:tcW w:w="3120" w:type="pct"/>
            <w:shd w:val="clear" w:color="auto" w:fill="auto"/>
          </w:tcPr>
          <w:p w14:paraId="52B8818E" w14:textId="77777777" w:rsidR="00EB6AAD" w:rsidRPr="004753B3" w:rsidRDefault="00EB6AAD" w:rsidP="00987598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62" w:type="pct"/>
            <w:shd w:val="clear" w:color="auto" w:fill="auto"/>
          </w:tcPr>
          <w:p w14:paraId="477A439B" w14:textId="4FBE5163" w:rsidR="00EB6AAD" w:rsidRPr="004753B3" w:rsidRDefault="00C44391" w:rsidP="00853AE6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31</w:t>
            </w:r>
            <w:r w:rsidR="00DF6683" w:rsidRPr="004753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155" w:type="pct"/>
            <w:shd w:val="clear" w:color="auto" w:fill="auto"/>
          </w:tcPr>
          <w:p w14:paraId="2A3FBCD1" w14:textId="77777777" w:rsidR="00EB6AAD" w:rsidRPr="004753B3" w:rsidRDefault="00EB6AAD" w:rsidP="00987598">
            <w:pPr>
              <w:pStyle w:val="BodyTex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2" w:type="pct"/>
            <w:shd w:val="clear" w:color="auto" w:fill="auto"/>
          </w:tcPr>
          <w:p w14:paraId="3F90F947" w14:textId="1EE9EF6D" w:rsidR="00EB6AAD" w:rsidRPr="004753B3" w:rsidRDefault="00C44391" w:rsidP="00987598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31</w:t>
            </w:r>
            <w:r w:rsidR="00EB6AAD" w:rsidRPr="004753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CC2E63" w:rsidRPr="004753B3" w14:paraId="326D40D4" w14:textId="77777777" w:rsidTr="004753B3">
        <w:tc>
          <w:tcPr>
            <w:tcW w:w="3120" w:type="pct"/>
            <w:shd w:val="clear" w:color="auto" w:fill="auto"/>
          </w:tcPr>
          <w:p w14:paraId="7EB1873D" w14:textId="77777777" w:rsidR="00EB6AAD" w:rsidRPr="004753B3" w:rsidRDefault="00EB6AAD" w:rsidP="00987598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62" w:type="pct"/>
            <w:shd w:val="clear" w:color="auto" w:fill="auto"/>
          </w:tcPr>
          <w:p w14:paraId="0BB41B33" w14:textId="6669D736" w:rsidR="00EB6AAD" w:rsidRPr="004753B3" w:rsidRDefault="00C44391" w:rsidP="00987598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55" w:type="pct"/>
            <w:shd w:val="clear" w:color="auto" w:fill="auto"/>
          </w:tcPr>
          <w:p w14:paraId="4A4A9837" w14:textId="77777777" w:rsidR="00EB6AAD" w:rsidRPr="004753B3" w:rsidRDefault="00EB6AAD" w:rsidP="00987598">
            <w:pPr>
              <w:pStyle w:val="BodyTex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2" w:type="pct"/>
            <w:shd w:val="clear" w:color="auto" w:fill="auto"/>
          </w:tcPr>
          <w:p w14:paraId="2A3CC557" w14:textId="07204A78" w:rsidR="00EB6AAD" w:rsidRPr="004753B3" w:rsidRDefault="00C44391" w:rsidP="00987598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2563</w:t>
            </w:r>
          </w:p>
        </w:tc>
      </w:tr>
      <w:tr w:rsidR="00CC2E63" w:rsidRPr="004753B3" w14:paraId="43D1FC10" w14:textId="77777777" w:rsidTr="004753B3">
        <w:tc>
          <w:tcPr>
            <w:tcW w:w="3120" w:type="pct"/>
            <w:shd w:val="clear" w:color="auto" w:fill="auto"/>
          </w:tcPr>
          <w:p w14:paraId="1D2ED88C" w14:textId="77777777" w:rsidR="00EB6AAD" w:rsidRPr="004753B3" w:rsidRDefault="00EB6AAD" w:rsidP="00987598">
            <w:pPr>
              <w:jc w:val="lef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สินทรัพย์หมุนเวียน</w:t>
            </w:r>
          </w:p>
        </w:tc>
        <w:tc>
          <w:tcPr>
            <w:tcW w:w="862" w:type="pct"/>
            <w:shd w:val="clear" w:color="auto" w:fill="auto"/>
          </w:tcPr>
          <w:p w14:paraId="5624F43B" w14:textId="77777777" w:rsidR="00EB6AAD" w:rsidRPr="004753B3" w:rsidRDefault="00EB6AAD" w:rsidP="00987598">
            <w:pPr>
              <w:tabs>
                <w:tab w:val="decimal" w:pos="864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" w:type="pct"/>
            <w:shd w:val="clear" w:color="auto" w:fill="auto"/>
          </w:tcPr>
          <w:p w14:paraId="2A9F3CD3" w14:textId="77777777" w:rsidR="00EB6AAD" w:rsidRPr="004753B3" w:rsidRDefault="00EB6AAD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pct"/>
            <w:shd w:val="clear" w:color="auto" w:fill="auto"/>
          </w:tcPr>
          <w:p w14:paraId="6C71870F" w14:textId="77777777" w:rsidR="00EB6AAD" w:rsidRPr="004753B3" w:rsidRDefault="00EB6AAD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C2E63" w:rsidRPr="004753B3" w14:paraId="66FE1FF6" w14:textId="77777777" w:rsidTr="004753B3">
        <w:tc>
          <w:tcPr>
            <w:tcW w:w="3120" w:type="pct"/>
            <w:shd w:val="clear" w:color="auto" w:fill="auto"/>
          </w:tcPr>
          <w:p w14:paraId="72C45890" w14:textId="77777777" w:rsidR="00EB6AAD" w:rsidRPr="004753B3" w:rsidRDefault="00EB6AAD" w:rsidP="00987598">
            <w:pPr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สัญญาขายอุปกรณ์พร้อมให้บริการรายเดือน</w:t>
            </w:r>
          </w:p>
        </w:tc>
        <w:tc>
          <w:tcPr>
            <w:tcW w:w="862" w:type="pct"/>
            <w:shd w:val="clear" w:color="auto" w:fill="auto"/>
          </w:tcPr>
          <w:p w14:paraId="54E2C89F" w14:textId="2653C66C" w:rsidR="00EB6AAD" w:rsidRPr="004753B3" w:rsidRDefault="00C44391" w:rsidP="00F01DF1">
            <w:pPr>
              <w:tabs>
                <w:tab w:val="decimal" w:pos="120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439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F2372" w:rsidRPr="004753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391">
              <w:rPr>
                <w:rFonts w:asciiTheme="majorBidi" w:hAnsiTheme="majorBidi" w:cstheme="majorBidi"/>
                <w:sz w:val="30"/>
                <w:szCs w:val="30"/>
              </w:rPr>
              <w:t>604</w:t>
            </w:r>
          </w:p>
        </w:tc>
        <w:tc>
          <w:tcPr>
            <w:tcW w:w="155" w:type="pct"/>
            <w:shd w:val="clear" w:color="auto" w:fill="auto"/>
          </w:tcPr>
          <w:p w14:paraId="7C11E962" w14:textId="77777777" w:rsidR="00EB6AAD" w:rsidRPr="004753B3" w:rsidRDefault="00EB6AAD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pct"/>
            <w:shd w:val="clear" w:color="auto" w:fill="auto"/>
          </w:tcPr>
          <w:p w14:paraId="51A3E743" w14:textId="2067906E" w:rsidR="00EB6AAD" w:rsidRPr="004753B3" w:rsidRDefault="00C44391" w:rsidP="00CC2E63">
            <w:pPr>
              <w:tabs>
                <w:tab w:val="decimal" w:pos="120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439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F6683" w:rsidRPr="004753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391">
              <w:rPr>
                <w:rFonts w:asciiTheme="majorBidi" w:hAnsiTheme="majorBidi" w:cstheme="majorBidi"/>
                <w:sz w:val="30"/>
                <w:szCs w:val="30"/>
              </w:rPr>
              <w:t>715</w:t>
            </w:r>
          </w:p>
        </w:tc>
      </w:tr>
      <w:tr w:rsidR="00CC2E63" w:rsidRPr="004753B3" w14:paraId="6BFEA7B6" w14:textId="77777777" w:rsidTr="004753B3">
        <w:trPr>
          <w:trHeight w:val="211"/>
        </w:trPr>
        <w:tc>
          <w:tcPr>
            <w:tcW w:w="3120" w:type="pct"/>
            <w:shd w:val="clear" w:color="auto" w:fill="auto"/>
          </w:tcPr>
          <w:p w14:paraId="582201B4" w14:textId="3CE308D5" w:rsidR="00EB6AAD" w:rsidRPr="004753B3" w:rsidRDefault="00EB6AAD" w:rsidP="009442C2">
            <w:pPr>
              <w:ind w:left="402" w:right="-108" w:hanging="393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4753B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 </w:t>
            </w:r>
            <w:r w:rsidR="009442C2" w:rsidRPr="004753B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62" w:type="pct"/>
            <w:shd w:val="clear" w:color="auto" w:fill="auto"/>
          </w:tcPr>
          <w:p w14:paraId="575AB783" w14:textId="02AADCCF" w:rsidR="003975A4" w:rsidRPr="004753B3" w:rsidRDefault="009442C2" w:rsidP="5891E580">
            <w:pPr>
              <w:tabs>
                <w:tab w:val="decimal" w:pos="120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30"/>
                <w:szCs w:val="30"/>
              </w:rPr>
              <w:t>238</w:t>
            </w: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5" w:type="pct"/>
            <w:shd w:val="clear" w:color="auto" w:fill="auto"/>
          </w:tcPr>
          <w:p w14:paraId="246C2908" w14:textId="77777777" w:rsidR="00EB6AAD" w:rsidRPr="004753B3" w:rsidRDefault="00EB6AAD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pct"/>
            <w:shd w:val="clear" w:color="auto" w:fill="auto"/>
          </w:tcPr>
          <w:p w14:paraId="1AA19132" w14:textId="215471B9" w:rsidR="00EB6AAD" w:rsidRPr="004753B3" w:rsidRDefault="009442C2" w:rsidP="00987598">
            <w:pPr>
              <w:tabs>
                <w:tab w:val="decimal" w:pos="120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30"/>
                <w:szCs w:val="30"/>
              </w:rPr>
              <w:t>267</w:t>
            </w: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CC2E63" w:rsidRPr="004753B3" w14:paraId="0116E7F7" w14:textId="77777777" w:rsidTr="004753B3">
        <w:trPr>
          <w:trHeight w:val="211"/>
        </w:trPr>
        <w:tc>
          <w:tcPr>
            <w:tcW w:w="3120" w:type="pct"/>
            <w:shd w:val="clear" w:color="auto" w:fill="auto"/>
          </w:tcPr>
          <w:p w14:paraId="2644DE87" w14:textId="77777777" w:rsidR="00EB6AAD" w:rsidRPr="004753B3" w:rsidRDefault="00EB6AAD" w:rsidP="00987598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</w:t>
            </w:r>
            <w:r w:rsidR="007B243B" w:rsidRPr="004753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ทรัพย์ที่เกิดจาก</w:t>
            </w:r>
            <w:r w:rsidRPr="004753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 - สุทธิ</w:t>
            </w:r>
          </w:p>
        </w:tc>
        <w:tc>
          <w:tcPr>
            <w:tcW w:w="8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1F254D" w14:textId="59DD4A79" w:rsidR="00EB6AAD" w:rsidRPr="004753B3" w:rsidRDefault="00C44391" w:rsidP="5891E580">
            <w:pPr>
              <w:tabs>
                <w:tab w:val="decimal" w:pos="120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439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F2372" w:rsidRPr="004753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391">
              <w:rPr>
                <w:rFonts w:asciiTheme="majorBidi" w:hAnsiTheme="majorBidi" w:cstheme="majorBidi"/>
                <w:sz w:val="30"/>
                <w:szCs w:val="30"/>
              </w:rPr>
              <w:t>366</w:t>
            </w:r>
          </w:p>
        </w:tc>
        <w:tc>
          <w:tcPr>
            <w:tcW w:w="155" w:type="pct"/>
            <w:shd w:val="clear" w:color="auto" w:fill="auto"/>
          </w:tcPr>
          <w:p w14:paraId="5775F54F" w14:textId="77777777" w:rsidR="00EB6AAD" w:rsidRPr="004753B3" w:rsidRDefault="00EB6AAD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5D32E7" w14:textId="552B1235" w:rsidR="00EB6AAD" w:rsidRPr="004753B3" w:rsidRDefault="00C44391" w:rsidP="00987598">
            <w:pPr>
              <w:tabs>
                <w:tab w:val="decimal" w:pos="120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439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F6683" w:rsidRPr="004753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391">
              <w:rPr>
                <w:rFonts w:asciiTheme="majorBidi" w:hAnsiTheme="majorBidi" w:cstheme="majorBidi"/>
                <w:sz w:val="30"/>
                <w:szCs w:val="30"/>
              </w:rPr>
              <w:t>448</w:t>
            </w:r>
          </w:p>
        </w:tc>
      </w:tr>
    </w:tbl>
    <w:p w14:paraId="6FFF4070" w14:textId="77777777" w:rsidR="00594A01" w:rsidRPr="004753B3" w:rsidRDefault="00594A01" w:rsidP="00987598">
      <w:pPr>
        <w:spacing w:before="240"/>
        <w:ind w:left="994" w:right="58"/>
        <w:jc w:val="right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t>หน่วย : ล้านบาท</w:t>
      </w:r>
    </w:p>
    <w:tbl>
      <w:tblPr>
        <w:tblW w:w="4674" w:type="pct"/>
        <w:tblInd w:w="558" w:type="dxa"/>
        <w:tblLook w:val="0000" w:firstRow="0" w:lastRow="0" w:firstColumn="0" w:lastColumn="0" w:noHBand="0" w:noVBand="0"/>
      </w:tblPr>
      <w:tblGrid>
        <w:gridCol w:w="5393"/>
        <w:gridCol w:w="1484"/>
        <w:gridCol w:w="251"/>
        <w:gridCol w:w="1512"/>
      </w:tblGrid>
      <w:tr w:rsidR="00CC2E63" w:rsidRPr="004753B3" w14:paraId="2BC9EC4F" w14:textId="77777777" w:rsidTr="004753B3">
        <w:trPr>
          <w:trHeight w:val="211"/>
        </w:trPr>
        <w:tc>
          <w:tcPr>
            <w:tcW w:w="3121" w:type="pct"/>
            <w:shd w:val="clear" w:color="auto" w:fill="auto"/>
          </w:tcPr>
          <w:p w14:paraId="6F6C9D5F" w14:textId="77777777" w:rsidR="00594A01" w:rsidRPr="004753B3" w:rsidRDefault="00594A01" w:rsidP="00987598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79" w:type="pct"/>
            <w:gridSpan w:val="3"/>
            <w:shd w:val="clear" w:color="auto" w:fill="auto"/>
          </w:tcPr>
          <w:p w14:paraId="5B3CB92B" w14:textId="77777777" w:rsidR="00594A01" w:rsidRPr="004753B3" w:rsidRDefault="00594A01" w:rsidP="00987598">
            <w:pPr>
              <w:pStyle w:val="BodyTex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C2E63" w:rsidRPr="004753B3" w14:paraId="0C4132E8" w14:textId="77777777" w:rsidTr="004753B3">
        <w:trPr>
          <w:trHeight w:val="211"/>
        </w:trPr>
        <w:tc>
          <w:tcPr>
            <w:tcW w:w="3121" w:type="pct"/>
            <w:shd w:val="clear" w:color="auto" w:fill="auto"/>
          </w:tcPr>
          <w:p w14:paraId="3A3644DA" w14:textId="77777777" w:rsidR="00594A01" w:rsidRPr="004753B3" w:rsidRDefault="00594A01" w:rsidP="00987598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9" w:type="pct"/>
            <w:shd w:val="clear" w:color="auto" w:fill="auto"/>
          </w:tcPr>
          <w:p w14:paraId="2F6689ED" w14:textId="33D8E3BB" w:rsidR="00594A01" w:rsidRPr="004753B3" w:rsidRDefault="00C44391" w:rsidP="00987598">
            <w:pPr>
              <w:tabs>
                <w:tab w:val="decimal" w:pos="864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45" w:type="pct"/>
            <w:shd w:val="clear" w:color="auto" w:fill="auto"/>
          </w:tcPr>
          <w:p w14:paraId="3B4902DB" w14:textId="77777777" w:rsidR="00594A01" w:rsidRPr="004753B3" w:rsidRDefault="00594A01" w:rsidP="00987598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5" w:type="pct"/>
            <w:shd w:val="clear" w:color="auto" w:fill="auto"/>
          </w:tcPr>
          <w:p w14:paraId="4441F7F0" w14:textId="38F0DEC7" w:rsidR="00594A01" w:rsidRPr="004753B3" w:rsidRDefault="00C44391" w:rsidP="00987598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2563</w:t>
            </w:r>
          </w:p>
        </w:tc>
      </w:tr>
      <w:tr w:rsidR="00CC2E63" w:rsidRPr="004753B3" w14:paraId="5B5CCE49" w14:textId="77777777" w:rsidTr="004753B3">
        <w:trPr>
          <w:trHeight w:val="211"/>
        </w:trPr>
        <w:tc>
          <w:tcPr>
            <w:tcW w:w="3121" w:type="pct"/>
            <w:shd w:val="clear" w:color="auto" w:fill="auto"/>
          </w:tcPr>
          <w:p w14:paraId="0EB68135" w14:textId="7B2A0490" w:rsidR="00594A01" w:rsidRPr="004753B3" w:rsidRDefault="00E351E1" w:rsidP="00987598">
            <w:pPr>
              <w:ind w:left="270" w:right="-108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ขาดทุนจากการยกเลิกสินทรัพย์ที่เกิดจากสัญญา</w:t>
            </w:r>
          </w:p>
        </w:tc>
        <w:tc>
          <w:tcPr>
            <w:tcW w:w="859" w:type="pct"/>
            <w:shd w:val="clear" w:color="auto" w:fill="auto"/>
          </w:tcPr>
          <w:p w14:paraId="32842F1D" w14:textId="77777777" w:rsidR="00594A01" w:rsidRPr="004753B3" w:rsidRDefault="00594A01" w:rsidP="00987598">
            <w:pPr>
              <w:tabs>
                <w:tab w:val="decimal" w:pos="864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11CDE5E" w14:textId="77777777" w:rsidR="00594A01" w:rsidRPr="004753B3" w:rsidRDefault="00594A01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5" w:type="pct"/>
            <w:shd w:val="clear" w:color="auto" w:fill="auto"/>
          </w:tcPr>
          <w:p w14:paraId="6A2BC585" w14:textId="77777777" w:rsidR="00594A01" w:rsidRPr="004753B3" w:rsidRDefault="00594A01" w:rsidP="00987598">
            <w:pPr>
              <w:tabs>
                <w:tab w:val="decimal" w:pos="120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3FFC" w:rsidRPr="004753B3" w14:paraId="669AB46A" w14:textId="77777777" w:rsidTr="004753B3">
        <w:trPr>
          <w:trHeight w:val="211"/>
        </w:trPr>
        <w:tc>
          <w:tcPr>
            <w:tcW w:w="3121" w:type="pct"/>
            <w:shd w:val="clear" w:color="auto" w:fill="auto"/>
          </w:tcPr>
          <w:p w14:paraId="2208E5D0" w14:textId="4AFA6176" w:rsidR="00793FFC" w:rsidRPr="004753B3" w:rsidRDefault="00793FFC" w:rsidP="00853AE6">
            <w:pPr>
              <w:ind w:left="270" w:right="-108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C44391" w:rsidRPr="00C4439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F6683"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859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0CA47E3" w14:textId="4C6F6B09" w:rsidR="00793FFC" w:rsidRPr="004753B3" w:rsidRDefault="00C44391" w:rsidP="5891E580">
            <w:pPr>
              <w:tabs>
                <w:tab w:val="decimal" w:pos="120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4391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45" w:type="pct"/>
            <w:shd w:val="clear" w:color="auto" w:fill="auto"/>
          </w:tcPr>
          <w:p w14:paraId="49A616B1" w14:textId="77777777" w:rsidR="00793FFC" w:rsidRPr="004753B3" w:rsidRDefault="00793FFC" w:rsidP="00793FFC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5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38CF87A" w14:textId="2767B546" w:rsidR="00793FFC" w:rsidRPr="004753B3" w:rsidRDefault="00C44391" w:rsidP="00793FFC">
            <w:pPr>
              <w:tabs>
                <w:tab w:val="decimal" w:pos="120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4391"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</w:tr>
    </w:tbl>
    <w:p w14:paraId="0420E0F0" w14:textId="1EC92849" w:rsidR="00161F70" w:rsidRPr="004753B3" w:rsidRDefault="007B243B" w:rsidP="00987598">
      <w:pPr>
        <w:spacing w:before="240"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</w:t>
      </w:r>
      <w:r w:rsidR="00D16637" w:rsidRPr="004753B3">
        <w:rPr>
          <w:rFonts w:asciiTheme="majorBidi" w:hAnsiTheme="majorBidi" w:cstheme="majorBidi"/>
          <w:sz w:val="30"/>
          <w:szCs w:val="30"/>
          <w:cs/>
        </w:rPr>
        <w:t>คือจำนวนที่เกิดจาก</w:t>
      </w:r>
      <w:r w:rsidR="00161F70" w:rsidRPr="004753B3">
        <w:rPr>
          <w:rFonts w:asciiTheme="majorBidi" w:hAnsiTheme="majorBidi" w:cstheme="majorBidi"/>
          <w:sz w:val="30"/>
          <w:szCs w:val="30"/>
          <w:cs/>
        </w:rPr>
        <w:t xml:space="preserve">สัญญาขายอุปกรณ์พร้อมให้บริการรายเดือนที่ทำกับลูกค้า </w:t>
      </w:r>
      <w:r w:rsidR="00161F70" w:rsidRPr="004753B3">
        <w:rPr>
          <w:rFonts w:asciiTheme="majorBidi" w:hAnsiTheme="majorBidi" w:cstheme="majorBidi"/>
          <w:sz w:val="30"/>
          <w:szCs w:val="30"/>
          <w:cs/>
        </w:rPr>
        <w:br/>
        <w:t xml:space="preserve">ซึ่งเกิดขึ้นจากการปันส่วนราคาขายให้กับการขายอุปกรณ์ ซึ่งมีช่วงเวลารับรู้รายได้ ณ ช่วงเวลาใดเวลาหนึ่ง </w:t>
      </w:r>
      <w:r w:rsidR="00161F70" w:rsidRPr="004753B3">
        <w:rPr>
          <w:rFonts w:asciiTheme="majorBidi" w:hAnsiTheme="majorBidi" w:cstheme="majorBidi"/>
          <w:sz w:val="30"/>
          <w:szCs w:val="30"/>
          <w:cs/>
        </w:rPr>
        <w:br/>
        <w:t>เมื่อกลุ่มบริษัทมีการโอนการควบคุมของอุปกรณ์ให้กับลูกค้าแล้ว โดย</w:t>
      </w:r>
      <w:r w:rsidRPr="004753B3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</w:t>
      </w:r>
      <w:r w:rsidR="00161F70" w:rsidRPr="004753B3">
        <w:rPr>
          <w:rFonts w:asciiTheme="majorBidi" w:hAnsiTheme="majorBidi" w:cstheme="majorBidi"/>
          <w:sz w:val="30"/>
          <w:szCs w:val="30"/>
          <w:cs/>
        </w:rPr>
        <w:t>ดังกล่าวจะลดลงสัมพันธ์กับการออกใบเรียกเก็บค่าบริการรายเดือนของลูกค้าในแต่ละเดือนโดยบริการรายเดือนมีช่วงเวลารับรู้รายได้ตลอดช่วงเวลาหนึ่งและตามขั้นความสำเร็จของงาน</w:t>
      </w:r>
    </w:p>
    <w:p w14:paraId="7C56886F" w14:textId="77777777" w:rsidR="00C44391" w:rsidRDefault="00C44391">
      <w:pPr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1F72639" w14:textId="0E4EB3DB" w:rsidR="00793FFC" w:rsidRPr="004753B3" w:rsidRDefault="007B243B" w:rsidP="004753B3">
      <w:pPr>
        <w:spacing w:after="36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สินทรัพย์ที่เกิดจากสัญญา</w:t>
      </w:r>
      <w:r w:rsidR="00161F70" w:rsidRPr="004753B3">
        <w:rPr>
          <w:rFonts w:asciiTheme="majorBidi" w:hAnsiTheme="majorBidi" w:cstheme="majorBidi"/>
          <w:sz w:val="30"/>
          <w:szCs w:val="30"/>
          <w:cs/>
        </w:rPr>
        <w:t>ที่ถูกยกเลิกหรือคาดว่าจะถูกยกเลิกก่อนสิ้นสุดระยะเวลาของสัญญาจะลดลงและรับรู้เป็นขาดทุนจากการยกเลิกสัญญา</w:t>
      </w:r>
    </w:p>
    <w:p w14:paraId="14615630" w14:textId="55064C64" w:rsidR="006A4B2F" w:rsidRPr="004753B3" w:rsidRDefault="006A4B2F" w:rsidP="004753B3">
      <w:pPr>
        <w:numPr>
          <w:ilvl w:val="0"/>
          <w:numId w:val="11"/>
        </w:numPr>
        <w:ind w:left="547" w:right="-43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p w14:paraId="7534272E" w14:textId="30139BD5" w:rsidR="006A4B2F" w:rsidRPr="004753B3" w:rsidRDefault="006A4B2F" w:rsidP="004753B3">
      <w:pPr>
        <w:spacing w:after="240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สินทรัพย์ทางการเงินไม่หมุนเวียนอื่น ณ 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31</w:t>
      </w:r>
      <w:r w:rsidR="00DF6683" w:rsidRPr="004753B3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C44391" w:rsidRPr="00C44391">
        <w:rPr>
          <w:rFonts w:asciiTheme="majorBidi" w:hAnsiTheme="majorBidi" w:cstheme="majorBidi"/>
          <w:sz w:val="30"/>
          <w:szCs w:val="30"/>
        </w:rPr>
        <w:t>2564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และ 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31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C44391" w:rsidRPr="00C44391">
        <w:rPr>
          <w:rFonts w:asciiTheme="majorBidi" w:hAnsiTheme="majorBidi" w:cstheme="majorBidi"/>
          <w:sz w:val="30"/>
          <w:szCs w:val="30"/>
        </w:rPr>
        <w:t>2563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CD0154E" w14:textId="77777777" w:rsidR="006A4B2F" w:rsidRPr="004753B3" w:rsidRDefault="006A4B2F" w:rsidP="004753B3">
      <w:pPr>
        <w:ind w:left="547" w:right="-43"/>
        <w:jc w:val="right"/>
        <w:rPr>
          <w:rFonts w:asciiTheme="majorBidi" w:hAnsiTheme="majorBidi" w:cstheme="majorBidi"/>
          <w:b/>
          <w:bCs/>
          <w:sz w:val="25"/>
          <w:szCs w:val="25"/>
        </w:rPr>
      </w:pPr>
      <w:r w:rsidRPr="004753B3">
        <w:rPr>
          <w:rFonts w:asciiTheme="majorBidi" w:hAnsiTheme="majorBidi" w:cstheme="majorBidi"/>
          <w:b/>
          <w:bCs/>
          <w:sz w:val="25"/>
          <w:szCs w:val="25"/>
          <w:cs/>
        </w:rPr>
        <w:t>หน่วย : ล้านบาท</w:t>
      </w:r>
    </w:p>
    <w:tbl>
      <w:tblPr>
        <w:tblW w:w="87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15"/>
        <w:gridCol w:w="718"/>
        <w:gridCol w:w="988"/>
        <w:gridCol w:w="272"/>
        <w:gridCol w:w="992"/>
        <w:gridCol w:w="269"/>
        <w:gridCol w:w="990"/>
        <w:gridCol w:w="269"/>
        <w:gridCol w:w="919"/>
      </w:tblGrid>
      <w:tr w:rsidR="00D32816" w:rsidRPr="004753B3" w14:paraId="0766818D" w14:textId="77777777" w:rsidTr="00130C03">
        <w:trPr>
          <w:trHeight w:val="20"/>
        </w:trPr>
        <w:tc>
          <w:tcPr>
            <w:tcW w:w="1898" w:type="pct"/>
            <w:shd w:val="clear" w:color="auto" w:fill="auto"/>
          </w:tcPr>
          <w:p w14:paraId="05CE4C72" w14:textId="77777777" w:rsidR="00D32816" w:rsidRPr="004753B3" w:rsidRDefault="00D32816" w:rsidP="004753B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411" w:type="pct"/>
          </w:tcPr>
          <w:p w14:paraId="6C2E3859" w14:textId="77777777" w:rsidR="00D32816" w:rsidRPr="004753B3" w:rsidRDefault="00D32816" w:rsidP="00D32816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0" w:type="pct"/>
            <w:gridSpan w:val="3"/>
            <w:shd w:val="clear" w:color="auto" w:fill="auto"/>
          </w:tcPr>
          <w:p w14:paraId="565775AC" w14:textId="0A68A929" w:rsidR="00D32816" w:rsidRPr="004753B3" w:rsidRDefault="00D32816" w:rsidP="004753B3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4" w:type="pct"/>
            <w:shd w:val="clear" w:color="auto" w:fill="auto"/>
          </w:tcPr>
          <w:p w14:paraId="744A3387" w14:textId="77777777" w:rsidR="00D32816" w:rsidRPr="004753B3" w:rsidRDefault="00D32816" w:rsidP="004753B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47" w:type="pct"/>
            <w:gridSpan w:val="3"/>
            <w:shd w:val="clear" w:color="auto" w:fill="auto"/>
          </w:tcPr>
          <w:p w14:paraId="5DA7BF66" w14:textId="77777777" w:rsidR="00D32816" w:rsidRPr="004753B3" w:rsidRDefault="00D32816" w:rsidP="004753B3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3920E3" w:rsidRPr="004753B3" w14:paraId="071A9633" w14:textId="77777777" w:rsidTr="00130C03">
        <w:trPr>
          <w:trHeight w:val="20"/>
        </w:trPr>
        <w:tc>
          <w:tcPr>
            <w:tcW w:w="1898" w:type="pct"/>
            <w:shd w:val="clear" w:color="auto" w:fill="auto"/>
          </w:tcPr>
          <w:p w14:paraId="0284BB5E" w14:textId="77777777" w:rsidR="00D32816" w:rsidRPr="004753B3" w:rsidRDefault="00D32816" w:rsidP="004753B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11" w:type="pct"/>
          </w:tcPr>
          <w:p w14:paraId="31E528DE" w14:textId="2181D70A" w:rsidR="00D32816" w:rsidRPr="004753B3" w:rsidRDefault="003920E3" w:rsidP="003920E3">
            <w:pPr>
              <w:pStyle w:val="BodyText"/>
              <w:ind w:left="-204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หมายเหตุ</w:t>
            </w:r>
          </w:p>
        </w:tc>
        <w:tc>
          <w:tcPr>
            <w:tcW w:w="566" w:type="pct"/>
            <w:shd w:val="clear" w:color="auto" w:fill="auto"/>
          </w:tcPr>
          <w:p w14:paraId="3914C104" w14:textId="44349FD9" w:rsidR="00D32816" w:rsidRPr="004753B3" w:rsidRDefault="00D32816" w:rsidP="004753B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  <w:tc>
          <w:tcPr>
            <w:tcW w:w="156" w:type="pct"/>
            <w:shd w:val="clear" w:color="auto" w:fill="auto"/>
          </w:tcPr>
          <w:p w14:paraId="6C3D9550" w14:textId="77777777" w:rsidR="00D32816" w:rsidRPr="004753B3" w:rsidRDefault="00D32816" w:rsidP="004753B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67" w:type="pct"/>
            <w:shd w:val="clear" w:color="auto" w:fill="auto"/>
          </w:tcPr>
          <w:p w14:paraId="11960D42" w14:textId="77777777" w:rsidR="00D32816" w:rsidRPr="004753B3" w:rsidRDefault="00D32816" w:rsidP="004753B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  <w:tc>
          <w:tcPr>
            <w:tcW w:w="154" w:type="pct"/>
            <w:shd w:val="clear" w:color="auto" w:fill="auto"/>
          </w:tcPr>
          <w:p w14:paraId="448765BB" w14:textId="77777777" w:rsidR="00D32816" w:rsidRPr="004753B3" w:rsidRDefault="00D32816" w:rsidP="004753B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67" w:type="pct"/>
            <w:shd w:val="clear" w:color="auto" w:fill="auto"/>
          </w:tcPr>
          <w:p w14:paraId="19569F16" w14:textId="77777777" w:rsidR="00D32816" w:rsidRPr="004753B3" w:rsidRDefault="00D32816" w:rsidP="004753B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  <w:tc>
          <w:tcPr>
            <w:tcW w:w="154" w:type="pct"/>
            <w:shd w:val="clear" w:color="auto" w:fill="auto"/>
          </w:tcPr>
          <w:p w14:paraId="2B21D4E7" w14:textId="77777777" w:rsidR="00D32816" w:rsidRPr="004753B3" w:rsidRDefault="00D32816" w:rsidP="004753B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26" w:type="pct"/>
            <w:shd w:val="clear" w:color="auto" w:fill="auto"/>
          </w:tcPr>
          <w:p w14:paraId="4BF16773" w14:textId="77777777" w:rsidR="00D32816" w:rsidRPr="004753B3" w:rsidRDefault="00D32816" w:rsidP="004753B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</w:tr>
      <w:tr w:rsidR="003920E3" w:rsidRPr="004753B3" w14:paraId="64FCFABE" w14:textId="77777777" w:rsidTr="00130C03">
        <w:trPr>
          <w:trHeight w:val="20"/>
        </w:trPr>
        <w:tc>
          <w:tcPr>
            <w:tcW w:w="1898" w:type="pct"/>
            <w:shd w:val="clear" w:color="auto" w:fill="auto"/>
          </w:tcPr>
          <w:p w14:paraId="2200D9D4" w14:textId="77777777" w:rsidR="00D32816" w:rsidRPr="004753B3" w:rsidRDefault="00D32816" w:rsidP="004753B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11" w:type="pct"/>
          </w:tcPr>
          <w:p w14:paraId="0253AE6E" w14:textId="77777777" w:rsidR="00D32816" w:rsidRPr="004753B3" w:rsidRDefault="00D32816" w:rsidP="00D32816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</w:tcPr>
          <w:p w14:paraId="15B14F71" w14:textId="0D774414" w:rsidR="00D32816" w:rsidRPr="004753B3" w:rsidRDefault="00C44391" w:rsidP="004753B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>31</w:t>
            </w:r>
            <w:r w:rsidR="00D32816"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156" w:type="pct"/>
            <w:shd w:val="clear" w:color="auto" w:fill="auto"/>
          </w:tcPr>
          <w:p w14:paraId="4E416915" w14:textId="77777777" w:rsidR="00D32816" w:rsidRPr="004753B3" w:rsidRDefault="00D32816" w:rsidP="004753B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67" w:type="pct"/>
            <w:shd w:val="clear" w:color="auto" w:fill="auto"/>
          </w:tcPr>
          <w:p w14:paraId="3E692BF6" w14:textId="227FDD69" w:rsidR="00D32816" w:rsidRPr="004753B3" w:rsidRDefault="00C44391" w:rsidP="004753B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>31</w:t>
            </w:r>
            <w:r w:rsidR="00D32816"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54" w:type="pct"/>
            <w:shd w:val="clear" w:color="auto" w:fill="auto"/>
          </w:tcPr>
          <w:p w14:paraId="63C85455" w14:textId="77777777" w:rsidR="00D32816" w:rsidRPr="004753B3" w:rsidRDefault="00D32816" w:rsidP="004753B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67" w:type="pct"/>
            <w:shd w:val="clear" w:color="auto" w:fill="auto"/>
          </w:tcPr>
          <w:p w14:paraId="17582429" w14:textId="0E5AC819" w:rsidR="00D32816" w:rsidRPr="004753B3" w:rsidRDefault="00C44391" w:rsidP="004753B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>31</w:t>
            </w:r>
            <w:r w:rsidR="00D32816"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154" w:type="pct"/>
            <w:shd w:val="clear" w:color="auto" w:fill="auto"/>
          </w:tcPr>
          <w:p w14:paraId="2B700639" w14:textId="77777777" w:rsidR="00D32816" w:rsidRPr="004753B3" w:rsidRDefault="00D32816" w:rsidP="004753B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26" w:type="pct"/>
            <w:shd w:val="clear" w:color="auto" w:fill="auto"/>
          </w:tcPr>
          <w:p w14:paraId="03AB7D92" w14:textId="657AC029" w:rsidR="00D32816" w:rsidRPr="004753B3" w:rsidRDefault="00C44391" w:rsidP="004753B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>31</w:t>
            </w:r>
            <w:r w:rsidR="00D32816"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</w:tc>
      </w:tr>
      <w:tr w:rsidR="003920E3" w:rsidRPr="004753B3" w14:paraId="748668D5" w14:textId="77777777" w:rsidTr="00130C03">
        <w:trPr>
          <w:trHeight w:val="20"/>
        </w:trPr>
        <w:tc>
          <w:tcPr>
            <w:tcW w:w="1898" w:type="pct"/>
            <w:shd w:val="clear" w:color="auto" w:fill="auto"/>
          </w:tcPr>
          <w:p w14:paraId="582C2769" w14:textId="77777777" w:rsidR="00D32816" w:rsidRPr="004753B3" w:rsidRDefault="00D32816" w:rsidP="004753B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11" w:type="pct"/>
          </w:tcPr>
          <w:p w14:paraId="34C1C38C" w14:textId="77777777" w:rsidR="00D32816" w:rsidRPr="004753B3" w:rsidRDefault="00D32816" w:rsidP="00D32816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</w:tcPr>
          <w:p w14:paraId="30F0BF90" w14:textId="7DE61473" w:rsidR="00D32816" w:rsidRPr="004753B3" w:rsidRDefault="00C44391" w:rsidP="004753B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56" w:type="pct"/>
            <w:shd w:val="clear" w:color="auto" w:fill="auto"/>
          </w:tcPr>
          <w:p w14:paraId="1EF1B7AE" w14:textId="77777777" w:rsidR="00D32816" w:rsidRPr="004753B3" w:rsidRDefault="00D32816" w:rsidP="004753B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67" w:type="pct"/>
            <w:shd w:val="clear" w:color="auto" w:fill="auto"/>
          </w:tcPr>
          <w:p w14:paraId="3A2042D0" w14:textId="167BB95C" w:rsidR="00D32816" w:rsidRPr="004753B3" w:rsidRDefault="00C44391" w:rsidP="004753B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54" w:type="pct"/>
            <w:shd w:val="clear" w:color="auto" w:fill="auto"/>
          </w:tcPr>
          <w:p w14:paraId="02AFECAC" w14:textId="77777777" w:rsidR="00D32816" w:rsidRPr="004753B3" w:rsidRDefault="00D32816" w:rsidP="004753B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67" w:type="pct"/>
            <w:shd w:val="clear" w:color="auto" w:fill="auto"/>
          </w:tcPr>
          <w:p w14:paraId="3217446C" w14:textId="6C50A3C9" w:rsidR="00D32816" w:rsidRPr="004753B3" w:rsidRDefault="00C44391" w:rsidP="004753B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54" w:type="pct"/>
            <w:shd w:val="clear" w:color="auto" w:fill="auto"/>
          </w:tcPr>
          <w:p w14:paraId="41A8B715" w14:textId="77777777" w:rsidR="00D32816" w:rsidRPr="004753B3" w:rsidRDefault="00D32816" w:rsidP="004753B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26" w:type="pct"/>
            <w:shd w:val="clear" w:color="auto" w:fill="auto"/>
          </w:tcPr>
          <w:p w14:paraId="008474ED" w14:textId="118A9440" w:rsidR="00D32816" w:rsidRPr="004753B3" w:rsidRDefault="00C44391" w:rsidP="004753B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>2563</w:t>
            </w:r>
          </w:p>
        </w:tc>
      </w:tr>
      <w:tr w:rsidR="003920E3" w:rsidRPr="004753B3" w14:paraId="3C22608D" w14:textId="77777777" w:rsidTr="00130C03">
        <w:trPr>
          <w:trHeight w:val="20"/>
        </w:trPr>
        <w:tc>
          <w:tcPr>
            <w:tcW w:w="1898" w:type="pct"/>
            <w:shd w:val="clear" w:color="auto" w:fill="auto"/>
          </w:tcPr>
          <w:p w14:paraId="2F7D0C45" w14:textId="77777777" w:rsidR="00D32816" w:rsidRPr="004753B3" w:rsidRDefault="00D32816" w:rsidP="004753B3">
            <w:pPr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เงินลงทุนในตราสารทุนที่วัดมูลค่าด้วยมูลค่า</w:t>
            </w:r>
          </w:p>
        </w:tc>
        <w:tc>
          <w:tcPr>
            <w:tcW w:w="411" w:type="pct"/>
          </w:tcPr>
          <w:p w14:paraId="7025992A" w14:textId="77777777" w:rsidR="00D32816" w:rsidRPr="004753B3" w:rsidRDefault="00D32816" w:rsidP="00D32816">
            <w:pPr>
              <w:tabs>
                <w:tab w:val="decimal" w:pos="811"/>
              </w:tabs>
              <w:ind w:right="-229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66" w:type="pct"/>
            <w:shd w:val="clear" w:color="auto" w:fill="auto"/>
          </w:tcPr>
          <w:p w14:paraId="6B4C7899" w14:textId="08779F44" w:rsidR="00D32816" w:rsidRPr="004753B3" w:rsidRDefault="00D32816" w:rsidP="004753B3">
            <w:pPr>
              <w:tabs>
                <w:tab w:val="decimal" w:pos="811"/>
              </w:tabs>
              <w:ind w:left="-102" w:right="-229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" w:type="pct"/>
            <w:shd w:val="clear" w:color="auto" w:fill="auto"/>
          </w:tcPr>
          <w:p w14:paraId="6FBB74FF" w14:textId="77777777" w:rsidR="00D32816" w:rsidRPr="004753B3" w:rsidRDefault="00D32816" w:rsidP="004753B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" w:type="pct"/>
            <w:shd w:val="clear" w:color="auto" w:fill="auto"/>
          </w:tcPr>
          <w:p w14:paraId="05845EBD" w14:textId="77777777" w:rsidR="00D32816" w:rsidRPr="004753B3" w:rsidRDefault="00D32816" w:rsidP="004753B3">
            <w:pPr>
              <w:tabs>
                <w:tab w:val="decimal" w:pos="811"/>
              </w:tabs>
              <w:ind w:left="-102" w:right="-22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" w:type="pct"/>
            <w:shd w:val="clear" w:color="auto" w:fill="auto"/>
          </w:tcPr>
          <w:p w14:paraId="42333521" w14:textId="77777777" w:rsidR="00D32816" w:rsidRPr="004753B3" w:rsidRDefault="00D32816" w:rsidP="004753B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" w:type="pct"/>
            <w:shd w:val="clear" w:color="auto" w:fill="auto"/>
          </w:tcPr>
          <w:p w14:paraId="4189FCDE" w14:textId="77777777" w:rsidR="00D32816" w:rsidRPr="004753B3" w:rsidRDefault="00D32816" w:rsidP="004753B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" w:type="pct"/>
            <w:shd w:val="clear" w:color="auto" w:fill="auto"/>
          </w:tcPr>
          <w:p w14:paraId="65B6AE3B" w14:textId="77777777" w:rsidR="00D32816" w:rsidRPr="004753B3" w:rsidRDefault="00D32816" w:rsidP="004753B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auto"/>
          </w:tcPr>
          <w:p w14:paraId="2C47089E" w14:textId="77777777" w:rsidR="00D32816" w:rsidRPr="004753B3" w:rsidRDefault="00D32816" w:rsidP="004753B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20E3" w:rsidRPr="004753B3" w14:paraId="363EFB6F" w14:textId="77777777" w:rsidTr="00130C03">
        <w:trPr>
          <w:trHeight w:val="20"/>
        </w:trPr>
        <w:tc>
          <w:tcPr>
            <w:tcW w:w="1898" w:type="pct"/>
            <w:shd w:val="clear" w:color="auto" w:fill="auto"/>
          </w:tcPr>
          <w:p w14:paraId="0DDEE22F" w14:textId="531B0E20" w:rsidR="00D32816" w:rsidRPr="00A01542" w:rsidRDefault="00D32816" w:rsidP="004753B3">
            <w:pPr>
              <w:ind w:firstLine="25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A01542">
              <w:rPr>
                <w:rFonts w:asciiTheme="majorBidi" w:hAnsiTheme="majorBidi" w:cstheme="majorBidi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411" w:type="pct"/>
          </w:tcPr>
          <w:p w14:paraId="43B46C83" w14:textId="77777777" w:rsidR="00D32816" w:rsidRPr="00A01542" w:rsidRDefault="00D32816" w:rsidP="00D32816">
            <w:pPr>
              <w:tabs>
                <w:tab w:val="decimal" w:pos="811"/>
              </w:tabs>
              <w:ind w:right="-22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6" w:type="pct"/>
            <w:shd w:val="clear" w:color="auto" w:fill="auto"/>
          </w:tcPr>
          <w:p w14:paraId="3A97DA33" w14:textId="6C1F6358" w:rsidR="00D32816" w:rsidRPr="00A01542" w:rsidRDefault="00C44391" w:rsidP="004753B3">
            <w:pPr>
              <w:tabs>
                <w:tab w:val="decimal" w:pos="811"/>
              </w:tabs>
              <w:ind w:left="-102" w:right="-22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110</w:t>
            </w:r>
          </w:p>
        </w:tc>
        <w:tc>
          <w:tcPr>
            <w:tcW w:w="156" w:type="pct"/>
            <w:shd w:val="clear" w:color="auto" w:fill="auto"/>
          </w:tcPr>
          <w:p w14:paraId="6E9AA80C" w14:textId="77777777" w:rsidR="00D32816" w:rsidRPr="00A01542" w:rsidRDefault="00D32816" w:rsidP="004753B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" w:type="pct"/>
            <w:shd w:val="clear" w:color="auto" w:fill="auto"/>
          </w:tcPr>
          <w:p w14:paraId="3E2DC62D" w14:textId="2F99A0C3" w:rsidR="00D32816" w:rsidRPr="00A01542" w:rsidRDefault="00C44391" w:rsidP="003920E3">
            <w:pPr>
              <w:tabs>
                <w:tab w:val="decimal" w:pos="768"/>
              </w:tabs>
              <w:ind w:left="-102" w:right="-22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110</w:t>
            </w:r>
          </w:p>
        </w:tc>
        <w:tc>
          <w:tcPr>
            <w:tcW w:w="154" w:type="pct"/>
            <w:shd w:val="clear" w:color="auto" w:fill="auto"/>
          </w:tcPr>
          <w:p w14:paraId="7D1882E3" w14:textId="77777777" w:rsidR="00D32816" w:rsidRPr="00A01542" w:rsidRDefault="00D32816" w:rsidP="004753B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" w:type="pct"/>
            <w:shd w:val="clear" w:color="auto" w:fill="auto"/>
          </w:tcPr>
          <w:p w14:paraId="306236CD" w14:textId="2051519A" w:rsidR="00D32816" w:rsidRPr="00A01542" w:rsidRDefault="00C44391" w:rsidP="004753B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154" w:type="pct"/>
            <w:shd w:val="clear" w:color="auto" w:fill="auto"/>
          </w:tcPr>
          <w:p w14:paraId="42DD2586" w14:textId="77777777" w:rsidR="00D32816" w:rsidRPr="00A01542" w:rsidRDefault="00D32816" w:rsidP="004753B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auto"/>
          </w:tcPr>
          <w:p w14:paraId="38F5515C" w14:textId="1F265B14" w:rsidR="00D32816" w:rsidRPr="00A01542" w:rsidRDefault="00C44391" w:rsidP="004753B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</w:tr>
      <w:tr w:rsidR="003920E3" w:rsidRPr="004753B3" w14:paraId="051999A1" w14:textId="77777777" w:rsidTr="00130C03">
        <w:trPr>
          <w:trHeight w:val="20"/>
        </w:trPr>
        <w:tc>
          <w:tcPr>
            <w:tcW w:w="1898" w:type="pct"/>
            <w:shd w:val="clear" w:color="auto" w:fill="auto"/>
          </w:tcPr>
          <w:p w14:paraId="76C2C78C" w14:textId="7D7B0D1B" w:rsidR="00D32816" w:rsidRPr="00A01542" w:rsidRDefault="00D32816" w:rsidP="00D32816">
            <w:pPr>
              <w:autoSpaceDE w:val="0"/>
              <w:autoSpaceDN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15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สินทรัพย์ทางการเงินไม่หมุนเวียนอื่นจาก </w:t>
            </w:r>
          </w:p>
        </w:tc>
        <w:tc>
          <w:tcPr>
            <w:tcW w:w="411" w:type="pct"/>
          </w:tcPr>
          <w:p w14:paraId="38E14503" w14:textId="77777777" w:rsidR="00D32816" w:rsidRPr="00A01542" w:rsidRDefault="00D32816" w:rsidP="00D32816">
            <w:pPr>
              <w:tabs>
                <w:tab w:val="decimal" w:pos="811"/>
              </w:tabs>
              <w:ind w:right="-22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6" w:type="pct"/>
            <w:shd w:val="clear" w:color="auto" w:fill="auto"/>
          </w:tcPr>
          <w:p w14:paraId="296E2FE2" w14:textId="7BB3B986" w:rsidR="00D32816" w:rsidRPr="00A01542" w:rsidRDefault="00D32816" w:rsidP="004753B3">
            <w:pPr>
              <w:tabs>
                <w:tab w:val="decimal" w:pos="811"/>
              </w:tabs>
              <w:ind w:left="-102" w:right="-22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" w:type="pct"/>
            <w:shd w:val="clear" w:color="auto" w:fill="auto"/>
          </w:tcPr>
          <w:p w14:paraId="032FCBD8" w14:textId="77777777" w:rsidR="00D32816" w:rsidRPr="00A01542" w:rsidRDefault="00D32816" w:rsidP="004753B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" w:type="pct"/>
            <w:shd w:val="clear" w:color="auto" w:fill="auto"/>
          </w:tcPr>
          <w:p w14:paraId="5BABCFAB" w14:textId="77777777" w:rsidR="00D32816" w:rsidRPr="00A01542" w:rsidRDefault="00D32816" w:rsidP="003920E3">
            <w:pPr>
              <w:tabs>
                <w:tab w:val="decimal" w:pos="768"/>
              </w:tabs>
              <w:ind w:left="-102" w:right="-22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" w:type="pct"/>
            <w:shd w:val="clear" w:color="auto" w:fill="auto"/>
          </w:tcPr>
          <w:p w14:paraId="694AC7C9" w14:textId="77777777" w:rsidR="00D32816" w:rsidRPr="00A01542" w:rsidRDefault="00D32816" w:rsidP="004753B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" w:type="pct"/>
            <w:shd w:val="clear" w:color="auto" w:fill="auto"/>
          </w:tcPr>
          <w:p w14:paraId="74DF53BE" w14:textId="77777777" w:rsidR="00D32816" w:rsidRPr="00A01542" w:rsidRDefault="00D32816" w:rsidP="004753B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" w:type="pct"/>
            <w:shd w:val="clear" w:color="auto" w:fill="auto"/>
          </w:tcPr>
          <w:p w14:paraId="369C852D" w14:textId="77777777" w:rsidR="00D32816" w:rsidRPr="00A01542" w:rsidRDefault="00D32816" w:rsidP="004753B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auto"/>
          </w:tcPr>
          <w:p w14:paraId="2DADF195" w14:textId="77777777" w:rsidR="00D32816" w:rsidRPr="00A01542" w:rsidRDefault="00D32816" w:rsidP="004753B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20E3" w:rsidRPr="004753B3" w14:paraId="026DCE65" w14:textId="77777777" w:rsidTr="00130C03">
        <w:trPr>
          <w:trHeight w:val="20"/>
        </w:trPr>
        <w:tc>
          <w:tcPr>
            <w:tcW w:w="1898" w:type="pct"/>
            <w:shd w:val="clear" w:color="auto" w:fill="auto"/>
          </w:tcPr>
          <w:p w14:paraId="55329F25" w14:textId="602374AC" w:rsidR="00D32816" w:rsidRPr="00A01542" w:rsidRDefault="00D32816" w:rsidP="003920E3">
            <w:pPr>
              <w:autoSpaceDE w:val="0"/>
              <w:autoSpaceDN w:val="0"/>
              <w:ind w:left="2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1542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สัญญาอัตราดอกเบี้ยแล</w:t>
            </w:r>
            <w:r w:rsidRPr="00A01542">
              <w:rPr>
                <w:rFonts w:asciiTheme="majorBidi" w:hAnsiTheme="majorBidi" w:cstheme="majorBidi" w:hint="cs"/>
                <w:sz w:val="26"/>
                <w:szCs w:val="26"/>
                <w:cs/>
              </w:rPr>
              <w:t>ก</w:t>
            </w:r>
            <w:r w:rsidRPr="00A01542">
              <w:rPr>
                <w:rFonts w:asciiTheme="majorBidi" w:hAnsiTheme="majorBidi" w:cstheme="majorBidi"/>
                <w:sz w:val="26"/>
                <w:szCs w:val="26"/>
                <w:cs/>
              </w:rPr>
              <w:t>เปลี่ยน</w:t>
            </w:r>
          </w:p>
        </w:tc>
        <w:tc>
          <w:tcPr>
            <w:tcW w:w="411" w:type="pct"/>
          </w:tcPr>
          <w:p w14:paraId="5C06462A" w14:textId="5689BF3B" w:rsidR="00D32816" w:rsidRPr="00A01542" w:rsidRDefault="00C44391" w:rsidP="003920E3">
            <w:pPr>
              <w:tabs>
                <w:tab w:val="decimal" w:pos="426"/>
              </w:tabs>
              <w:ind w:right="-22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</w:tcPr>
          <w:p w14:paraId="1210292F" w14:textId="5393031F" w:rsidR="00D32816" w:rsidRPr="00A01542" w:rsidRDefault="00C44391" w:rsidP="004753B3">
            <w:pPr>
              <w:tabs>
                <w:tab w:val="decimal" w:pos="811"/>
              </w:tabs>
              <w:ind w:left="-102" w:right="-22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56" w:type="pct"/>
            <w:shd w:val="clear" w:color="auto" w:fill="auto"/>
          </w:tcPr>
          <w:p w14:paraId="1108A248" w14:textId="77777777" w:rsidR="00D32816" w:rsidRPr="00A01542" w:rsidRDefault="00D32816" w:rsidP="004753B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64C19" w14:textId="4056861E" w:rsidR="00D32816" w:rsidRPr="00A01542" w:rsidRDefault="003920E3" w:rsidP="003920E3">
            <w:pPr>
              <w:tabs>
                <w:tab w:val="decimal" w:pos="-102"/>
              </w:tabs>
              <w:ind w:left="-102" w:right="-2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154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0AE20771" w14:textId="77777777" w:rsidR="00D32816" w:rsidRPr="00A01542" w:rsidRDefault="00D32816" w:rsidP="004753B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14:paraId="1C4441E9" w14:textId="5263FA60" w:rsidR="00D32816" w:rsidRPr="00A01542" w:rsidRDefault="003920E3" w:rsidP="003920E3">
            <w:pPr>
              <w:tabs>
                <w:tab w:val="decimal" w:pos="-102"/>
              </w:tabs>
              <w:ind w:left="-102" w:right="-2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154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01A1428B" w14:textId="77777777" w:rsidR="00D32816" w:rsidRPr="00A01542" w:rsidRDefault="00D32816" w:rsidP="003920E3">
            <w:pPr>
              <w:tabs>
                <w:tab w:val="decimal" w:pos="-102"/>
              </w:tabs>
              <w:ind w:left="-102" w:right="-2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</w:tcPr>
          <w:p w14:paraId="22827922" w14:textId="608907AB" w:rsidR="00D32816" w:rsidRPr="00A01542" w:rsidRDefault="003920E3" w:rsidP="003920E3">
            <w:pPr>
              <w:tabs>
                <w:tab w:val="decimal" w:pos="-102"/>
              </w:tabs>
              <w:ind w:left="-102" w:right="-2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154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920E3" w:rsidRPr="004753B3" w14:paraId="7C020139" w14:textId="77777777" w:rsidTr="00130C03">
        <w:trPr>
          <w:trHeight w:val="20"/>
        </w:trPr>
        <w:tc>
          <w:tcPr>
            <w:tcW w:w="1898" w:type="pct"/>
            <w:shd w:val="clear" w:color="auto" w:fill="auto"/>
          </w:tcPr>
          <w:p w14:paraId="29408FF7" w14:textId="4E556575" w:rsidR="00D32816" w:rsidRPr="00A01542" w:rsidRDefault="00D32816" w:rsidP="004753B3">
            <w:pPr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0154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411" w:type="pct"/>
          </w:tcPr>
          <w:p w14:paraId="69FD7FA0" w14:textId="77777777" w:rsidR="00D32816" w:rsidRPr="00A01542" w:rsidRDefault="00D32816" w:rsidP="00D32816">
            <w:pPr>
              <w:tabs>
                <w:tab w:val="decimal" w:pos="811"/>
              </w:tabs>
              <w:ind w:right="-22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  <w:shd w:val="clear" w:color="auto" w:fill="auto"/>
          </w:tcPr>
          <w:p w14:paraId="2CDFCAE0" w14:textId="6EB36C10" w:rsidR="00D32816" w:rsidRPr="00A01542" w:rsidRDefault="00C44391" w:rsidP="004753B3">
            <w:pPr>
              <w:tabs>
                <w:tab w:val="decimal" w:pos="811"/>
              </w:tabs>
              <w:ind w:left="-102" w:right="-22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119</w:t>
            </w:r>
          </w:p>
        </w:tc>
        <w:tc>
          <w:tcPr>
            <w:tcW w:w="156" w:type="pct"/>
            <w:shd w:val="clear" w:color="auto" w:fill="auto"/>
          </w:tcPr>
          <w:p w14:paraId="2076CC8B" w14:textId="77777777" w:rsidR="00D32816" w:rsidRPr="00A01542" w:rsidRDefault="00D32816" w:rsidP="004753B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  <w:shd w:val="clear" w:color="auto" w:fill="auto"/>
          </w:tcPr>
          <w:p w14:paraId="0891A9D2" w14:textId="63644F5B" w:rsidR="00D32816" w:rsidRPr="00A01542" w:rsidRDefault="00C44391" w:rsidP="003920E3">
            <w:pPr>
              <w:tabs>
                <w:tab w:val="decimal" w:pos="768"/>
              </w:tabs>
              <w:ind w:left="-102" w:right="-22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110</w:t>
            </w:r>
          </w:p>
        </w:tc>
        <w:tc>
          <w:tcPr>
            <w:tcW w:w="154" w:type="pct"/>
            <w:shd w:val="clear" w:color="auto" w:fill="auto"/>
          </w:tcPr>
          <w:p w14:paraId="572C8F0A" w14:textId="77777777" w:rsidR="00D32816" w:rsidRPr="00A01542" w:rsidRDefault="00D32816" w:rsidP="004753B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  <w:shd w:val="clear" w:color="auto" w:fill="auto"/>
          </w:tcPr>
          <w:p w14:paraId="637863D9" w14:textId="7452711E" w:rsidR="00D32816" w:rsidRPr="00A01542" w:rsidRDefault="00C44391" w:rsidP="004753B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154" w:type="pct"/>
            <w:shd w:val="clear" w:color="auto" w:fill="auto"/>
          </w:tcPr>
          <w:p w14:paraId="1C9B6748" w14:textId="77777777" w:rsidR="00D32816" w:rsidRPr="00A01542" w:rsidRDefault="00D32816" w:rsidP="004753B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6" w:type="pct"/>
            <w:tcBorders>
              <w:bottom w:val="double" w:sz="4" w:space="0" w:color="auto"/>
            </w:tcBorders>
            <w:shd w:val="clear" w:color="auto" w:fill="auto"/>
          </w:tcPr>
          <w:p w14:paraId="10D5FAC5" w14:textId="0873A9F5" w:rsidR="00D32816" w:rsidRPr="00A01542" w:rsidRDefault="00C44391" w:rsidP="004753B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</w:tr>
    </w:tbl>
    <w:p w14:paraId="17095852" w14:textId="12DFC7C9" w:rsidR="00F27CA1" w:rsidRPr="004753B3" w:rsidRDefault="00F27CA1" w:rsidP="00C44391">
      <w:pPr>
        <w:numPr>
          <w:ilvl w:val="0"/>
          <w:numId w:val="11"/>
        </w:numPr>
        <w:spacing w:before="360"/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เงินลงทุนในบริษัทย่อย</w:t>
      </w:r>
    </w:p>
    <w:p w14:paraId="091B6A2C" w14:textId="113FACC2" w:rsidR="00AA7A4D" w:rsidRPr="004753B3" w:rsidRDefault="00AA7A4D" w:rsidP="004753B3">
      <w:pPr>
        <w:spacing w:after="240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รายการเคลื่อนไหวในเงิน</w:t>
      </w:r>
      <w:r w:rsidR="008A6CC5" w:rsidRPr="004753B3">
        <w:rPr>
          <w:rFonts w:asciiTheme="majorBidi" w:hAnsiTheme="majorBidi" w:cstheme="majorBidi"/>
          <w:sz w:val="30"/>
          <w:szCs w:val="30"/>
          <w:cs/>
        </w:rPr>
        <w:t>ลงทุนในบริษัทย่อยในระหว่างงว</w:t>
      </w:r>
      <w:r w:rsidR="00BB616C" w:rsidRPr="004753B3">
        <w:rPr>
          <w:rFonts w:asciiTheme="majorBidi" w:hAnsiTheme="majorBidi" w:cstheme="majorBidi"/>
          <w:sz w:val="30"/>
          <w:szCs w:val="30"/>
          <w:cs/>
        </w:rPr>
        <w:t>ด</w:t>
      </w:r>
      <w:r w:rsidR="001A0EE5" w:rsidRPr="004753B3">
        <w:rPr>
          <w:rFonts w:asciiTheme="majorBidi" w:hAnsiTheme="majorBidi" w:cstheme="majorBidi"/>
          <w:sz w:val="30"/>
          <w:szCs w:val="30"/>
          <w:cs/>
        </w:rPr>
        <w:t>สาม</w:t>
      </w:r>
      <w:r w:rsidR="00223BE0" w:rsidRPr="004753B3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31</w:t>
      </w:r>
      <w:r w:rsidR="001A0EE5" w:rsidRPr="004753B3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912D5C" w:rsidRPr="004753B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CD335BF" w14:textId="77777777" w:rsidR="001B5563" w:rsidRPr="004753B3" w:rsidRDefault="00F97B9E" w:rsidP="00987598">
      <w:pPr>
        <w:ind w:left="340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t>หน่วย : ล้านบาท</w:t>
      </w:r>
    </w:p>
    <w:tbl>
      <w:tblPr>
        <w:tblW w:w="86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42"/>
        <w:gridCol w:w="1330"/>
        <w:gridCol w:w="259"/>
        <w:gridCol w:w="1361"/>
      </w:tblGrid>
      <w:tr w:rsidR="00CC2E63" w:rsidRPr="004753B3" w14:paraId="5D8470A3" w14:textId="77777777" w:rsidTr="00130C03">
        <w:tc>
          <w:tcPr>
            <w:tcW w:w="3303" w:type="pct"/>
          </w:tcPr>
          <w:p w14:paraId="2C8D472F" w14:textId="77777777" w:rsidR="005C7803" w:rsidRPr="004753B3" w:rsidRDefault="005C7803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97" w:type="pct"/>
            <w:gridSpan w:val="3"/>
          </w:tcPr>
          <w:p w14:paraId="56FF9504" w14:textId="77777777" w:rsidR="005C7803" w:rsidRPr="004753B3" w:rsidRDefault="005C7803" w:rsidP="00987598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4753B3" w14:paraId="44491244" w14:textId="77777777" w:rsidTr="00130C03">
        <w:tc>
          <w:tcPr>
            <w:tcW w:w="3303" w:type="pct"/>
          </w:tcPr>
          <w:p w14:paraId="4EE55097" w14:textId="77777777" w:rsidR="005C7803" w:rsidRPr="004753B3" w:rsidRDefault="005C7803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65" w:type="pct"/>
          </w:tcPr>
          <w:p w14:paraId="3B07C0ED" w14:textId="0B0E594E" w:rsidR="005C7803" w:rsidRPr="004753B3" w:rsidRDefault="00C44391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9" w:type="pct"/>
          </w:tcPr>
          <w:p w14:paraId="68AE7378" w14:textId="77777777" w:rsidR="005C7803" w:rsidRPr="004753B3" w:rsidRDefault="005C7803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83" w:type="pct"/>
          </w:tcPr>
          <w:p w14:paraId="00C991AE" w14:textId="3CA7ACC6" w:rsidR="005C7803" w:rsidRPr="004753B3" w:rsidRDefault="00C44391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2563</w:t>
            </w:r>
          </w:p>
        </w:tc>
      </w:tr>
      <w:tr w:rsidR="00CC2E63" w:rsidRPr="004753B3" w14:paraId="4B3AE007" w14:textId="77777777" w:rsidTr="00130C03">
        <w:tc>
          <w:tcPr>
            <w:tcW w:w="3303" w:type="pct"/>
          </w:tcPr>
          <w:p w14:paraId="7356FDBB" w14:textId="77777777" w:rsidR="005C7803" w:rsidRPr="004753B3" w:rsidRDefault="005C7803" w:rsidP="00987598">
            <w:pPr>
              <w:tabs>
                <w:tab w:val="decimal" w:pos="738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65" w:type="pct"/>
            <w:shd w:val="clear" w:color="auto" w:fill="auto"/>
          </w:tcPr>
          <w:p w14:paraId="33CE2273" w14:textId="77777777" w:rsidR="005C7803" w:rsidRPr="004753B3" w:rsidRDefault="005C7803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59CA3B16" w14:textId="77777777" w:rsidR="005C7803" w:rsidRPr="004753B3" w:rsidRDefault="005C7803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pct"/>
          </w:tcPr>
          <w:p w14:paraId="5CF92296" w14:textId="77777777" w:rsidR="005C7803" w:rsidRPr="004753B3" w:rsidRDefault="005C7803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2E63" w:rsidRPr="004753B3" w14:paraId="446AB31B" w14:textId="77777777" w:rsidTr="00130C03">
        <w:tc>
          <w:tcPr>
            <w:tcW w:w="3303" w:type="pct"/>
          </w:tcPr>
          <w:p w14:paraId="2B5693C7" w14:textId="3F042B85" w:rsidR="008F77C9" w:rsidRPr="004753B3" w:rsidRDefault="00001A31" w:rsidP="00001A31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C44391" w:rsidRPr="00C4439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765" w:type="pct"/>
            <w:shd w:val="clear" w:color="auto" w:fill="auto"/>
          </w:tcPr>
          <w:p w14:paraId="486D2828" w14:textId="2B576861" w:rsidR="008F77C9" w:rsidRPr="004753B3" w:rsidRDefault="00C44391" w:rsidP="00130C03">
            <w:pPr>
              <w:tabs>
                <w:tab w:val="decimal" w:pos="1112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4391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1324737D" w:rsidRPr="004753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391">
              <w:rPr>
                <w:rFonts w:asciiTheme="majorBidi" w:hAnsiTheme="majorBidi" w:cstheme="majorBidi"/>
                <w:sz w:val="30"/>
                <w:szCs w:val="30"/>
              </w:rPr>
              <w:t>819</w:t>
            </w:r>
          </w:p>
        </w:tc>
        <w:tc>
          <w:tcPr>
            <w:tcW w:w="149" w:type="pct"/>
          </w:tcPr>
          <w:p w14:paraId="6DE2FEB1" w14:textId="77777777" w:rsidR="008F77C9" w:rsidRPr="004753B3" w:rsidRDefault="008F77C9" w:rsidP="008F77C9">
            <w:pPr>
              <w:tabs>
                <w:tab w:val="decimal" w:pos="73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pct"/>
          </w:tcPr>
          <w:p w14:paraId="2E8964AB" w14:textId="731CFCAB" w:rsidR="008F77C9" w:rsidRPr="004753B3" w:rsidRDefault="00C44391" w:rsidP="00130C03">
            <w:pPr>
              <w:tabs>
                <w:tab w:val="decimal" w:pos="1097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4391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1A0EE5" w:rsidRPr="004753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391">
              <w:rPr>
                <w:rFonts w:asciiTheme="majorBidi" w:hAnsiTheme="majorBidi" w:cstheme="majorBidi"/>
                <w:sz w:val="30"/>
                <w:szCs w:val="30"/>
              </w:rPr>
              <w:t>265</w:t>
            </w:r>
          </w:p>
        </w:tc>
      </w:tr>
      <w:tr w:rsidR="00CC2E63" w:rsidRPr="004753B3" w14:paraId="687FDE77" w14:textId="77777777" w:rsidTr="00130C03">
        <w:tc>
          <w:tcPr>
            <w:tcW w:w="3303" w:type="pct"/>
          </w:tcPr>
          <w:p w14:paraId="683EC9C0" w14:textId="77777777" w:rsidR="008F77C9" w:rsidRPr="004753B3" w:rsidRDefault="008F77C9" w:rsidP="008F77C9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เงินปันผลรับระหว่างงวด</w:t>
            </w:r>
          </w:p>
        </w:tc>
        <w:tc>
          <w:tcPr>
            <w:tcW w:w="765" w:type="pct"/>
            <w:shd w:val="clear" w:color="auto" w:fill="auto"/>
          </w:tcPr>
          <w:p w14:paraId="7287B6D4" w14:textId="00C8F13B" w:rsidR="008F77C9" w:rsidRPr="004753B3" w:rsidRDefault="37FA6587" w:rsidP="00130C03">
            <w:pPr>
              <w:tabs>
                <w:tab w:val="decimal" w:pos="1112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4753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4391" w:rsidRPr="00C44391">
              <w:rPr>
                <w:rFonts w:asciiTheme="majorBidi" w:hAnsiTheme="majorBidi" w:cstheme="majorBidi"/>
                <w:sz w:val="30"/>
                <w:szCs w:val="30"/>
              </w:rPr>
              <w:t>175</w:t>
            </w: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9" w:type="pct"/>
          </w:tcPr>
          <w:p w14:paraId="5022F28E" w14:textId="77777777" w:rsidR="008F77C9" w:rsidRPr="004753B3" w:rsidRDefault="008F77C9" w:rsidP="008F77C9">
            <w:pPr>
              <w:tabs>
                <w:tab w:val="decimal" w:pos="73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pct"/>
          </w:tcPr>
          <w:p w14:paraId="70720104" w14:textId="289C984A" w:rsidR="008F77C9" w:rsidRPr="004753B3" w:rsidRDefault="001A0EE5" w:rsidP="00130C03">
            <w:pPr>
              <w:tabs>
                <w:tab w:val="decimal" w:pos="1097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4753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4391" w:rsidRPr="00C44391">
              <w:rPr>
                <w:rFonts w:asciiTheme="majorBidi" w:hAnsiTheme="majorBidi" w:cstheme="majorBidi"/>
                <w:sz w:val="30"/>
                <w:szCs w:val="30"/>
              </w:rPr>
              <w:t>608</w:t>
            </w: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CC2E63" w:rsidRPr="004753B3" w14:paraId="176AA089" w14:textId="77777777" w:rsidTr="00130C03">
        <w:tc>
          <w:tcPr>
            <w:tcW w:w="3303" w:type="pct"/>
          </w:tcPr>
          <w:p w14:paraId="569C2090" w14:textId="77777777" w:rsidR="008F77C9" w:rsidRPr="004753B3" w:rsidRDefault="008F77C9" w:rsidP="008F77C9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ส่วนแบ่งกำไรของบริษัทย่อยที่ใช้วิธีส่วนได้เสีย </w:t>
            </w:r>
          </w:p>
        </w:tc>
        <w:tc>
          <w:tcPr>
            <w:tcW w:w="765" w:type="pct"/>
            <w:shd w:val="clear" w:color="auto" w:fill="auto"/>
          </w:tcPr>
          <w:p w14:paraId="6B7FF49D" w14:textId="74B69676" w:rsidR="008F77C9" w:rsidRPr="004753B3" w:rsidRDefault="00C44391" w:rsidP="00130C03">
            <w:pPr>
              <w:tabs>
                <w:tab w:val="decimal" w:pos="1112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439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51A0E16C" w:rsidRPr="004753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391">
              <w:rPr>
                <w:rFonts w:asciiTheme="majorBidi" w:hAnsiTheme="majorBidi" w:cstheme="majorBidi"/>
                <w:sz w:val="30"/>
                <w:szCs w:val="30"/>
              </w:rPr>
              <w:t>535</w:t>
            </w:r>
          </w:p>
        </w:tc>
        <w:tc>
          <w:tcPr>
            <w:tcW w:w="149" w:type="pct"/>
          </w:tcPr>
          <w:p w14:paraId="4CC059DA" w14:textId="77777777" w:rsidR="008F77C9" w:rsidRPr="004753B3" w:rsidRDefault="008F77C9" w:rsidP="008F77C9">
            <w:pPr>
              <w:tabs>
                <w:tab w:val="decimal" w:pos="73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pct"/>
          </w:tcPr>
          <w:p w14:paraId="14FEE143" w14:textId="2A351390" w:rsidR="008F77C9" w:rsidRPr="004753B3" w:rsidRDefault="00C44391" w:rsidP="00130C03">
            <w:pPr>
              <w:tabs>
                <w:tab w:val="decimal" w:pos="1097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439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1A0EE5" w:rsidRPr="004753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391">
              <w:rPr>
                <w:rFonts w:asciiTheme="majorBidi" w:hAnsiTheme="majorBidi" w:cstheme="majorBidi"/>
                <w:sz w:val="30"/>
                <w:szCs w:val="30"/>
              </w:rPr>
              <w:t>604</w:t>
            </w:r>
          </w:p>
        </w:tc>
      </w:tr>
      <w:tr w:rsidR="00CC2E63" w:rsidRPr="004753B3" w14:paraId="54305B8D" w14:textId="77777777" w:rsidTr="00130C03">
        <w:tc>
          <w:tcPr>
            <w:tcW w:w="3303" w:type="pct"/>
          </w:tcPr>
          <w:p w14:paraId="38705ECE" w14:textId="405749BA" w:rsidR="008F77C9" w:rsidRPr="004753B3" w:rsidRDefault="008F77C9" w:rsidP="00556C7B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="00556C7B"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130C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56C7B"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556C7B"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="00130C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เบ็ดเสร็จอื่นของบริษัทย่อยที่ใช้วิธีส่วนได้เสีย</w:t>
            </w:r>
          </w:p>
        </w:tc>
        <w:tc>
          <w:tcPr>
            <w:tcW w:w="765" w:type="pct"/>
            <w:shd w:val="clear" w:color="auto" w:fill="auto"/>
          </w:tcPr>
          <w:p w14:paraId="41DA1215" w14:textId="10654452" w:rsidR="008F77C9" w:rsidRPr="004753B3" w:rsidRDefault="00C44391" w:rsidP="00130C03">
            <w:pPr>
              <w:tabs>
                <w:tab w:val="decimal" w:pos="1112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4391">
              <w:rPr>
                <w:rFonts w:asciiTheme="majorBidi" w:hAnsiTheme="majorBidi" w:cstheme="majorBidi"/>
                <w:sz w:val="30"/>
                <w:szCs w:val="30"/>
              </w:rPr>
              <w:t>263</w:t>
            </w:r>
          </w:p>
        </w:tc>
        <w:tc>
          <w:tcPr>
            <w:tcW w:w="149" w:type="pct"/>
          </w:tcPr>
          <w:p w14:paraId="4CF13355" w14:textId="77777777" w:rsidR="008F77C9" w:rsidRPr="004753B3" w:rsidRDefault="008F77C9" w:rsidP="008F77C9">
            <w:pPr>
              <w:tabs>
                <w:tab w:val="decimal" w:pos="73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pct"/>
          </w:tcPr>
          <w:p w14:paraId="0512896E" w14:textId="095D8F50" w:rsidR="008F77C9" w:rsidRPr="004753B3" w:rsidRDefault="001A0EE5" w:rsidP="00130C03">
            <w:pPr>
              <w:tabs>
                <w:tab w:val="decimal" w:pos="1097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30"/>
                <w:szCs w:val="30"/>
              </w:rPr>
              <w:t>154</w:t>
            </w: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8F77C9" w:rsidRPr="004753B3" w14:paraId="0095D320" w14:textId="77777777" w:rsidTr="00130C03">
        <w:trPr>
          <w:trHeight w:val="211"/>
        </w:trPr>
        <w:tc>
          <w:tcPr>
            <w:tcW w:w="3303" w:type="pct"/>
          </w:tcPr>
          <w:p w14:paraId="2E9B585A" w14:textId="00E78E24" w:rsidR="008F77C9" w:rsidRPr="004753B3" w:rsidRDefault="008F77C9" w:rsidP="00F81096">
            <w:pPr>
              <w:rPr>
                <w:rFonts w:asciiTheme="majorBidi" w:hAnsiTheme="majorBidi" w:cstheme="majorBidi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44391" w:rsidRPr="00C443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1A0EE5" w:rsidRPr="004753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7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E4BC8B" w14:textId="10178F3B" w:rsidR="008F77C9" w:rsidRPr="004753B3" w:rsidRDefault="00C44391" w:rsidP="00130C03">
            <w:pPr>
              <w:tabs>
                <w:tab w:val="decimal" w:pos="1112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4391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73851983" w:rsidRPr="004753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391">
              <w:rPr>
                <w:rFonts w:asciiTheme="majorBidi" w:hAnsiTheme="majorBidi" w:cstheme="majorBidi"/>
                <w:sz w:val="30"/>
                <w:szCs w:val="30"/>
              </w:rPr>
              <w:t>442</w:t>
            </w:r>
          </w:p>
        </w:tc>
        <w:tc>
          <w:tcPr>
            <w:tcW w:w="149" w:type="pct"/>
          </w:tcPr>
          <w:p w14:paraId="34F1C49A" w14:textId="77777777" w:rsidR="008F77C9" w:rsidRPr="004753B3" w:rsidRDefault="008F77C9" w:rsidP="008F77C9">
            <w:pPr>
              <w:tabs>
                <w:tab w:val="decimal" w:pos="62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double" w:sz="4" w:space="0" w:color="auto"/>
            </w:tcBorders>
          </w:tcPr>
          <w:p w14:paraId="231FBE82" w14:textId="69230EFB" w:rsidR="008F77C9" w:rsidRPr="004753B3" w:rsidRDefault="00C44391" w:rsidP="00130C03">
            <w:pPr>
              <w:tabs>
                <w:tab w:val="decimal" w:pos="1097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4391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1A0EE5" w:rsidRPr="004753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391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</w:tr>
    </w:tbl>
    <w:p w14:paraId="6A956623" w14:textId="77777777" w:rsidR="004F3296" w:rsidRPr="004753B3" w:rsidRDefault="004F3296" w:rsidP="00987598">
      <w:pPr>
        <w:ind w:left="547"/>
        <w:rPr>
          <w:rFonts w:asciiTheme="majorBidi" w:hAnsiTheme="majorBidi" w:cstheme="majorBidi"/>
          <w:sz w:val="2"/>
          <w:szCs w:val="2"/>
        </w:rPr>
      </w:pPr>
    </w:p>
    <w:p w14:paraId="05DBCD01" w14:textId="77777777" w:rsidR="007F6782" w:rsidRPr="004753B3" w:rsidRDefault="007F6782" w:rsidP="00987598">
      <w:pPr>
        <w:ind w:left="547"/>
        <w:rPr>
          <w:rFonts w:asciiTheme="majorBidi" w:hAnsiTheme="majorBidi" w:cstheme="majorBidi"/>
          <w:sz w:val="2"/>
          <w:szCs w:val="2"/>
        </w:rPr>
      </w:pPr>
    </w:p>
    <w:p w14:paraId="0B309E71" w14:textId="77777777" w:rsidR="00316A3D" w:rsidRPr="004753B3" w:rsidRDefault="00316A3D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DF66291" w14:textId="77777777" w:rsidR="00E000CD" w:rsidRPr="004753B3" w:rsidRDefault="00E000CD" w:rsidP="00987598">
      <w:pPr>
        <w:ind w:left="547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E000CD" w:rsidRPr="004753B3" w:rsidSect="00156E6E">
          <w:footerReference w:type="default" r:id="rId17"/>
          <w:pgSz w:w="11907" w:h="16840" w:code="9"/>
          <w:pgMar w:top="1440" w:right="1224" w:bottom="576" w:left="1440" w:header="720" w:footer="432" w:gutter="0"/>
          <w:pgNumType w:start="2"/>
          <w:cols w:space="720"/>
        </w:sectPr>
      </w:pPr>
    </w:p>
    <w:p w14:paraId="00317318" w14:textId="718FF18A" w:rsidR="00D36B9E" w:rsidRPr="004753B3" w:rsidRDefault="00D36B9E" w:rsidP="00987598">
      <w:pPr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31</w:t>
      </w:r>
      <w:r w:rsidR="001A0EE5" w:rsidRPr="004753B3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C44391" w:rsidRPr="00C44391">
        <w:rPr>
          <w:rFonts w:asciiTheme="majorBidi" w:hAnsiTheme="majorBidi" w:cstheme="majorBidi"/>
          <w:sz w:val="30"/>
          <w:szCs w:val="30"/>
        </w:rPr>
        <w:t>2564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4784B" w:rsidRPr="004753B3">
        <w:rPr>
          <w:rFonts w:asciiTheme="majorBidi" w:hAnsiTheme="majorBidi" w:cstheme="majorBidi"/>
          <w:sz w:val="30"/>
          <w:szCs w:val="30"/>
          <w:cs/>
        </w:rPr>
        <w:t>และวันที่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44391" w:rsidRPr="00C44391">
        <w:rPr>
          <w:rFonts w:asciiTheme="majorBidi" w:hAnsiTheme="majorBidi" w:cstheme="majorBidi"/>
          <w:sz w:val="30"/>
          <w:szCs w:val="30"/>
        </w:rPr>
        <w:t>31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C44391" w:rsidRPr="00C44391">
        <w:rPr>
          <w:rFonts w:asciiTheme="majorBidi" w:hAnsiTheme="majorBidi" w:cstheme="majorBidi"/>
          <w:sz w:val="30"/>
          <w:szCs w:val="30"/>
        </w:rPr>
        <w:t>2563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และเงินปันผลรับสำหรับงวด</w:t>
      </w:r>
      <w:r w:rsidR="00C577F9" w:rsidRPr="004753B3">
        <w:rPr>
          <w:rFonts w:asciiTheme="majorBidi" w:hAnsiTheme="majorBidi" w:cstheme="majorBidi"/>
          <w:sz w:val="30"/>
          <w:szCs w:val="30"/>
          <w:cs/>
        </w:rPr>
        <w:t>สาม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31</w:t>
      </w:r>
      <w:r w:rsidR="001A0EE5" w:rsidRPr="004753B3">
        <w:rPr>
          <w:rFonts w:asciiTheme="majorBidi" w:hAnsiTheme="majorBidi" w:cstheme="majorBidi"/>
          <w:sz w:val="30"/>
          <w:szCs w:val="30"/>
          <w:cs/>
        </w:rPr>
        <w:t xml:space="preserve"> มีนาคม</w:t>
      </w:r>
      <w:r w:rsidR="00195422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D0477DF" w14:textId="77777777" w:rsidR="00D36B9E" w:rsidRPr="004753B3" w:rsidRDefault="00D36B9E" w:rsidP="00987598">
      <w:pPr>
        <w:ind w:left="340" w:right="40" w:firstLine="207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4753B3">
        <w:rPr>
          <w:rFonts w:asciiTheme="majorBidi" w:hAnsiTheme="majorBidi" w:cstheme="majorBidi"/>
          <w:b/>
          <w:bCs/>
          <w:sz w:val="22"/>
          <w:szCs w:val="22"/>
          <w:cs/>
        </w:rPr>
        <w:t>หน่วย : ล้านบาท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2"/>
        <w:gridCol w:w="1007"/>
        <w:gridCol w:w="1034"/>
        <w:gridCol w:w="896"/>
        <w:gridCol w:w="99"/>
        <w:gridCol w:w="813"/>
        <w:gridCol w:w="99"/>
        <w:gridCol w:w="802"/>
        <w:gridCol w:w="96"/>
        <w:gridCol w:w="799"/>
        <w:gridCol w:w="96"/>
        <w:gridCol w:w="947"/>
        <w:gridCol w:w="96"/>
        <w:gridCol w:w="1015"/>
        <w:gridCol w:w="96"/>
        <w:gridCol w:w="819"/>
        <w:gridCol w:w="96"/>
        <w:gridCol w:w="808"/>
      </w:tblGrid>
      <w:tr w:rsidR="00CC2E63" w:rsidRPr="004753B3" w14:paraId="1F0B2244" w14:textId="77777777" w:rsidTr="161E3B6E">
        <w:trPr>
          <w:trHeight w:val="77"/>
        </w:trPr>
        <w:tc>
          <w:tcPr>
            <w:tcW w:w="1606" w:type="pct"/>
            <w:shd w:val="clear" w:color="auto" w:fill="auto"/>
          </w:tcPr>
          <w:p w14:paraId="63FF2D74" w14:textId="77777777" w:rsidR="005B1827" w:rsidRPr="004753B3" w:rsidRDefault="005B1827" w:rsidP="00987598">
            <w:pPr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94" w:type="pct"/>
            <w:gridSpan w:val="17"/>
            <w:shd w:val="clear" w:color="auto" w:fill="auto"/>
          </w:tcPr>
          <w:p w14:paraId="52E80966" w14:textId="77777777" w:rsidR="005B1827" w:rsidRPr="004753B3" w:rsidRDefault="005B1827" w:rsidP="0098759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4753B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C2E63" w:rsidRPr="004753B3" w14:paraId="69006B66" w14:textId="77777777" w:rsidTr="161E3B6E">
        <w:trPr>
          <w:trHeight w:val="77"/>
        </w:trPr>
        <w:tc>
          <w:tcPr>
            <w:tcW w:w="1606" w:type="pct"/>
            <w:shd w:val="clear" w:color="auto" w:fill="auto"/>
          </w:tcPr>
          <w:p w14:paraId="3DCF3892" w14:textId="77777777" w:rsidR="007C13C8" w:rsidRPr="004753B3" w:rsidRDefault="007C13C8" w:rsidP="00987598">
            <w:pPr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pct"/>
            <w:gridSpan w:val="2"/>
            <w:shd w:val="clear" w:color="auto" w:fill="auto"/>
          </w:tcPr>
          <w:p w14:paraId="24BC460B" w14:textId="77777777" w:rsidR="007C13C8" w:rsidRPr="004753B3" w:rsidRDefault="007C13C8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638" w:type="pct"/>
            <w:gridSpan w:val="3"/>
            <w:shd w:val="clear" w:color="auto" w:fill="auto"/>
          </w:tcPr>
          <w:p w14:paraId="12902414" w14:textId="77777777" w:rsidR="007C13C8" w:rsidRPr="004753B3" w:rsidRDefault="007C13C8" w:rsidP="00987598">
            <w:pPr>
              <w:ind w:left="-41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35" w:type="pct"/>
            <w:shd w:val="clear" w:color="auto" w:fill="auto"/>
            <w:vAlign w:val="center"/>
          </w:tcPr>
          <w:p w14:paraId="2787F392" w14:textId="77777777" w:rsidR="007C13C8" w:rsidRPr="004753B3" w:rsidRDefault="007C13C8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599" w:type="pct"/>
            <w:gridSpan w:val="3"/>
            <w:shd w:val="clear" w:color="auto" w:fill="auto"/>
          </w:tcPr>
          <w:p w14:paraId="5FBF3E21" w14:textId="77777777" w:rsidR="007C13C8" w:rsidRPr="004753B3" w:rsidRDefault="007C13C8" w:rsidP="00987598">
            <w:pPr>
              <w:ind w:left="-41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4753B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34" w:type="pct"/>
            <w:shd w:val="clear" w:color="auto" w:fill="auto"/>
          </w:tcPr>
          <w:p w14:paraId="5D068C59" w14:textId="77777777" w:rsidR="007C13C8" w:rsidRPr="004753B3" w:rsidRDefault="007C13C8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26" w:type="pct"/>
            <w:gridSpan w:val="3"/>
          </w:tcPr>
          <w:p w14:paraId="22983CE6" w14:textId="77777777" w:rsidR="007C13C8" w:rsidRPr="004753B3" w:rsidRDefault="007C13C8" w:rsidP="0098759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4753B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เงินลงทุนตามวิธีส่วนได้เสีย</w:t>
            </w:r>
          </w:p>
        </w:tc>
        <w:tc>
          <w:tcPr>
            <w:tcW w:w="34" w:type="pct"/>
            <w:vAlign w:val="center"/>
          </w:tcPr>
          <w:p w14:paraId="341A276E" w14:textId="77777777" w:rsidR="007C13C8" w:rsidRPr="004753B3" w:rsidRDefault="007C13C8" w:rsidP="00987598">
            <w:pPr>
              <w:ind w:left="-753" w:right="45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608" w:type="pct"/>
            <w:gridSpan w:val="3"/>
            <w:shd w:val="clear" w:color="auto" w:fill="auto"/>
            <w:noWrap/>
          </w:tcPr>
          <w:p w14:paraId="712CC0C4" w14:textId="77777777" w:rsidR="007C13C8" w:rsidRPr="004753B3" w:rsidRDefault="007C13C8" w:rsidP="0098759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4753B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เงินปันผลรับ</w:t>
            </w:r>
          </w:p>
        </w:tc>
      </w:tr>
      <w:tr w:rsidR="00CC2E63" w:rsidRPr="004753B3" w14:paraId="49F3DDE2" w14:textId="77777777" w:rsidTr="161E3B6E">
        <w:trPr>
          <w:trHeight w:val="77"/>
        </w:trPr>
        <w:tc>
          <w:tcPr>
            <w:tcW w:w="1606" w:type="pct"/>
            <w:shd w:val="clear" w:color="auto" w:fill="auto"/>
          </w:tcPr>
          <w:p w14:paraId="53BACD0F" w14:textId="77777777" w:rsidR="007C13C8" w:rsidRPr="004753B3" w:rsidRDefault="007C13C8" w:rsidP="00987598">
            <w:pPr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  <w:vAlign w:val="bottom"/>
          </w:tcPr>
          <w:p w14:paraId="5566B9D3" w14:textId="77777777" w:rsidR="007C13C8" w:rsidRPr="004753B3" w:rsidRDefault="007C13C8" w:rsidP="0098759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4753B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3E2B66AE" w14:textId="77777777" w:rsidR="007C13C8" w:rsidRPr="004753B3" w:rsidRDefault="007C13C8" w:rsidP="0098759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4753B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16" w:type="pct"/>
            <w:shd w:val="clear" w:color="auto" w:fill="auto"/>
            <w:vAlign w:val="bottom"/>
          </w:tcPr>
          <w:p w14:paraId="2F835FAA" w14:textId="77777777" w:rsidR="007C13C8" w:rsidRPr="004753B3" w:rsidRDefault="007C13C8" w:rsidP="0098759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4753B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5" w:type="pct"/>
            <w:shd w:val="clear" w:color="auto" w:fill="auto"/>
          </w:tcPr>
          <w:p w14:paraId="4AE6BDC3" w14:textId="77777777" w:rsidR="007C13C8" w:rsidRPr="004753B3" w:rsidRDefault="007C13C8" w:rsidP="0098759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0CDBE82F" w14:textId="77777777" w:rsidR="007C13C8" w:rsidRPr="004753B3" w:rsidRDefault="007C13C8" w:rsidP="0098759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4753B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5" w:type="pct"/>
            <w:shd w:val="clear" w:color="auto" w:fill="auto"/>
          </w:tcPr>
          <w:p w14:paraId="6CDA7058" w14:textId="77777777" w:rsidR="007C13C8" w:rsidRPr="004753B3" w:rsidRDefault="007C13C8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1BDF2F69" w14:textId="77777777" w:rsidR="007C13C8" w:rsidRPr="004753B3" w:rsidRDefault="007C13C8" w:rsidP="0098759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4753B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4" w:type="pct"/>
            <w:shd w:val="clear" w:color="auto" w:fill="auto"/>
          </w:tcPr>
          <w:p w14:paraId="1D7BD492" w14:textId="77777777" w:rsidR="007C13C8" w:rsidRPr="004753B3" w:rsidRDefault="007C13C8" w:rsidP="0098759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7E6623AC" w14:textId="77777777" w:rsidR="007C13C8" w:rsidRPr="004753B3" w:rsidRDefault="007C13C8" w:rsidP="0098759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4753B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4" w:type="pct"/>
            <w:shd w:val="clear" w:color="auto" w:fill="auto"/>
          </w:tcPr>
          <w:p w14:paraId="1D1F4880" w14:textId="77777777" w:rsidR="007C13C8" w:rsidRPr="004753B3" w:rsidRDefault="007C13C8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  <w:vAlign w:val="bottom"/>
          </w:tcPr>
          <w:p w14:paraId="467ED701" w14:textId="77777777" w:rsidR="007C13C8" w:rsidRPr="004753B3" w:rsidRDefault="007C13C8" w:rsidP="0098759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4753B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4" w:type="pct"/>
          </w:tcPr>
          <w:p w14:paraId="0612E972" w14:textId="77777777" w:rsidR="007C13C8" w:rsidRPr="004753B3" w:rsidRDefault="007C13C8" w:rsidP="0098759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58" w:type="pct"/>
            <w:vAlign w:val="bottom"/>
          </w:tcPr>
          <w:p w14:paraId="4E6F8D90" w14:textId="77777777" w:rsidR="007C13C8" w:rsidRPr="004753B3" w:rsidRDefault="007C13C8" w:rsidP="0098759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4753B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4" w:type="pct"/>
            <w:vAlign w:val="center"/>
          </w:tcPr>
          <w:p w14:paraId="4DFFF28C" w14:textId="77777777" w:rsidR="007C13C8" w:rsidRPr="004753B3" w:rsidRDefault="007C13C8" w:rsidP="00987598">
            <w:pPr>
              <w:ind w:left="-753" w:right="45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608" w:type="pct"/>
            <w:gridSpan w:val="3"/>
            <w:shd w:val="clear" w:color="auto" w:fill="auto"/>
            <w:noWrap/>
            <w:vAlign w:val="center"/>
          </w:tcPr>
          <w:p w14:paraId="01C9EDB1" w14:textId="26B0B5C3" w:rsidR="007C13C8" w:rsidRPr="004753B3" w:rsidRDefault="007C13C8" w:rsidP="00BE59A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4753B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สำหรับงวด</w:t>
            </w:r>
            <w:r w:rsidR="001A0EE5" w:rsidRPr="004753B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สาม</w:t>
            </w:r>
            <w:r w:rsidRPr="004753B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เดือน</w:t>
            </w:r>
          </w:p>
        </w:tc>
      </w:tr>
      <w:tr w:rsidR="001A0EE5" w:rsidRPr="004753B3" w14:paraId="07AF9AA5" w14:textId="77777777" w:rsidTr="161E3B6E">
        <w:trPr>
          <w:trHeight w:val="77"/>
        </w:trPr>
        <w:tc>
          <w:tcPr>
            <w:tcW w:w="1606" w:type="pct"/>
            <w:shd w:val="clear" w:color="auto" w:fill="auto"/>
          </w:tcPr>
          <w:p w14:paraId="66FCFE07" w14:textId="77777777" w:rsidR="001A0EE5" w:rsidRPr="004753B3" w:rsidRDefault="001A0EE5" w:rsidP="001A0EE5">
            <w:pPr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  <w:vAlign w:val="bottom"/>
          </w:tcPr>
          <w:p w14:paraId="2A1F39D2" w14:textId="018F5DC2" w:rsidR="001A0EE5" w:rsidRPr="004753B3" w:rsidRDefault="00C44391" w:rsidP="001A0EE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C44391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31</w:t>
            </w:r>
            <w:r w:rsidR="001A0EE5" w:rsidRPr="004753B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7C9E8AE7" w14:textId="223F2805" w:rsidR="001A0EE5" w:rsidRPr="004753B3" w:rsidRDefault="00C44391" w:rsidP="001A0EE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31</w:t>
            </w:r>
            <w:r w:rsidR="001A0EE5" w:rsidRPr="004753B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316" w:type="pct"/>
            <w:shd w:val="clear" w:color="auto" w:fill="auto"/>
            <w:vAlign w:val="bottom"/>
          </w:tcPr>
          <w:p w14:paraId="4E4D73DE" w14:textId="4E80CBFF" w:rsidR="001A0EE5" w:rsidRPr="004753B3" w:rsidRDefault="00C44391" w:rsidP="001A0EE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C44391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31</w:t>
            </w:r>
            <w:r w:rsidR="001A0EE5" w:rsidRPr="004753B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35" w:type="pct"/>
            <w:shd w:val="clear" w:color="auto" w:fill="auto"/>
          </w:tcPr>
          <w:p w14:paraId="0CE5CD97" w14:textId="77777777" w:rsidR="001A0EE5" w:rsidRPr="004753B3" w:rsidRDefault="001A0EE5" w:rsidP="001A0EE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354E68D5" w14:textId="420CAA55" w:rsidR="001A0EE5" w:rsidRPr="004753B3" w:rsidRDefault="00C44391" w:rsidP="001A0EE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31</w:t>
            </w:r>
            <w:r w:rsidR="001A0EE5" w:rsidRPr="004753B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35" w:type="pct"/>
            <w:shd w:val="clear" w:color="auto" w:fill="auto"/>
          </w:tcPr>
          <w:p w14:paraId="33A0AE41" w14:textId="77777777" w:rsidR="001A0EE5" w:rsidRPr="004753B3" w:rsidRDefault="001A0EE5" w:rsidP="001A0EE5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4A05AEDD" w14:textId="4C508F53" w:rsidR="001A0EE5" w:rsidRPr="004753B3" w:rsidRDefault="00C44391" w:rsidP="001A0EE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C44391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31</w:t>
            </w:r>
            <w:r w:rsidR="001A0EE5" w:rsidRPr="004753B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34" w:type="pct"/>
            <w:shd w:val="clear" w:color="auto" w:fill="auto"/>
          </w:tcPr>
          <w:p w14:paraId="061FEB43" w14:textId="77777777" w:rsidR="001A0EE5" w:rsidRPr="004753B3" w:rsidRDefault="001A0EE5" w:rsidP="001A0EE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075E6500" w14:textId="4A39ABE0" w:rsidR="001A0EE5" w:rsidRPr="004753B3" w:rsidRDefault="00C44391" w:rsidP="001A0EE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31</w:t>
            </w:r>
            <w:r w:rsidR="001A0EE5" w:rsidRPr="004753B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34" w:type="pct"/>
            <w:shd w:val="clear" w:color="auto" w:fill="auto"/>
          </w:tcPr>
          <w:p w14:paraId="188425CC" w14:textId="77777777" w:rsidR="001A0EE5" w:rsidRPr="004753B3" w:rsidRDefault="001A0EE5" w:rsidP="001A0EE5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  <w:vAlign w:val="bottom"/>
          </w:tcPr>
          <w:p w14:paraId="00BA8742" w14:textId="4FE6DFCE" w:rsidR="001A0EE5" w:rsidRPr="004753B3" w:rsidRDefault="00C44391" w:rsidP="001A0EE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C44391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31</w:t>
            </w:r>
            <w:r w:rsidR="001A0EE5" w:rsidRPr="004753B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34" w:type="pct"/>
          </w:tcPr>
          <w:p w14:paraId="30563357" w14:textId="77777777" w:rsidR="001A0EE5" w:rsidRPr="004753B3" w:rsidRDefault="001A0EE5" w:rsidP="001A0EE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58" w:type="pct"/>
            <w:vAlign w:val="bottom"/>
          </w:tcPr>
          <w:p w14:paraId="0F8630C5" w14:textId="083222A9" w:rsidR="001A0EE5" w:rsidRPr="004753B3" w:rsidRDefault="00C44391" w:rsidP="001A0EE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31</w:t>
            </w:r>
            <w:r w:rsidR="001A0EE5" w:rsidRPr="004753B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34" w:type="pct"/>
            <w:vAlign w:val="center"/>
          </w:tcPr>
          <w:p w14:paraId="43F804A0" w14:textId="77777777" w:rsidR="001A0EE5" w:rsidRPr="004753B3" w:rsidRDefault="001A0EE5" w:rsidP="001A0EE5">
            <w:pPr>
              <w:ind w:left="-753" w:right="45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608" w:type="pct"/>
            <w:gridSpan w:val="3"/>
            <w:shd w:val="clear" w:color="auto" w:fill="auto"/>
            <w:noWrap/>
            <w:vAlign w:val="center"/>
          </w:tcPr>
          <w:p w14:paraId="4CA88CE7" w14:textId="6D255F02" w:rsidR="001A0EE5" w:rsidRPr="004753B3" w:rsidRDefault="001A0EE5" w:rsidP="001A0EE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4753B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C44391" w:rsidRPr="00C44391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31</w:t>
            </w:r>
            <w:r w:rsidRPr="004753B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 มีนาคม</w:t>
            </w:r>
          </w:p>
        </w:tc>
      </w:tr>
      <w:tr w:rsidR="001A0EE5" w:rsidRPr="004753B3" w14:paraId="3C489EE7" w14:textId="77777777" w:rsidTr="161E3B6E">
        <w:trPr>
          <w:trHeight w:val="77"/>
        </w:trPr>
        <w:tc>
          <w:tcPr>
            <w:tcW w:w="1606" w:type="pct"/>
            <w:shd w:val="clear" w:color="auto" w:fill="auto"/>
          </w:tcPr>
          <w:p w14:paraId="4200D767" w14:textId="77777777" w:rsidR="001A0EE5" w:rsidRPr="004753B3" w:rsidRDefault="001A0EE5" w:rsidP="001A0EE5">
            <w:pPr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14:paraId="1A8A5836" w14:textId="319D00B3" w:rsidR="001A0EE5" w:rsidRPr="004753B3" w:rsidRDefault="00C44391" w:rsidP="001A0EE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38A41073" w14:textId="397E7128" w:rsidR="001A0EE5" w:rsidRPr="004753B3" w:rsidRDefault="00C44391" w:rsidP="001A0EE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3C31911B" w14:textId="09D9BDA3" w:rsidR="001A0EE5" w:rsidRPr="004753B3" w:rsidRDefault="00C44391" w:rsidP="001A0EE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35" w:type="pct"/>
            <w:shd w:val="clear" w:color="auto" w:fill="auto"/>
            <w:vAlign w:val="center"/>
          </w:tcPr>
          <w:p w14:paraId="496217B0" w14:textId="77777777" w:rsidR="001A0EE5" w:rsidRPr="004753B3" w:rsidRDefault="001A0EE5" w:rsidP="001A0EE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787A3E5C" w14:textId="7827B0E3" w:rsidR="001A0EE5" w:rsidRPr="004753B3" w:rsidRDefault="00C44391" w:rsidP="001A0EE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35" w:type="pct"/>
            <w:shd w:val="clear" w:color="auto" w:fill="auto"/>
            <w:vAlign w:val="center"/>
          </w:tcPr>
          <w:p w14:paraId="66C82AA8" w14:textId="77777777" w:rsidR="001A0EE5" w:rsidRPr="004753B3" w:rsidRDefault="001A0EE5" w:rsidP="001A0EE5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14:paraId="0E619C9F" w14:textId="673A4071" w:rsidR="001A0EE5" w:rsidRPr="004753B3" w:rsidRDefault="00C44391" w:rsidP="001A0EE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34" w:type="pct"/>
            <w:shd w:val="clear" w:color="auto" w:fill="auto"/>
            <w:vAlign w:val="center"/>
          </w:tcPr>
          <w:p w14:paraId="4631F88E" w14:textId="77777777" w:rsidR="001A0EE5" w:rsidRPr="004753B3" w:rsidRDefault="001A0EE5" w:rsidP="001A0EE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3B393411" w14:textId="33FC8754" w:rsidR="001A0EE5" w:rsidRPr="004753B3" w:rsidRDefault="00C44391" w:rsidP="001A0EE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34" w:type="pct"/>
            <w:shd w:val="clear" w:color="auto" w:fill="auto"/>
            <w:vAlign w:val="center"/>
          </w:tcPr>
          <w:p w14:paraId="4AF909B0" w14:textId="77777777" w:rsidR="001A0EE5" w:rsidRPr="004753B3" w:rsidRDefault="001A0EE5" w:rsidP="001A0EE5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  <w:vAlign w:val="center"/>
          </w:tcPr>
          <w:p w14:paraId="1913D8B3" w14:textId="34EEB7F6" w:rsidR="001A0EE5" w:rsidRPr="004753B3" w:rsidRDefault="00C44391" w:rsidP="001A0EE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34" w:type="pct"/>
            <w:vAlign w:val="center"/>
          </w:tcPr>
          <w:p w14:paraId="4885100A" w14:textId="77777777" w:rsidR="001A0EE5" w:rsidRPr="004753B3" w:rsidRDefault="001A0EE5" w:rsidP="001A0EE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58" w:type="pct"/>
            <w:vAlign w:val="center"/>
          </w:tcPr>
          <w:p w14:paraId="2BE7FFF8" w14:textId="34131EB3" w:rsidR="001A0EE5" w:rsidRPr="004753B3" w:rsidRDefault="00C44391" w:rsidP="001A0EE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34" w:type="pct"/>
            <w:vAlign w:val="center"/>
          </w:tcPr>
          <w:p w14:paraId="3D7CEA7F" w14:textId="77777777" w:rsidR="001A0EE5" w:rsidRPr="004753B3" w:rsidRDefault="001A0EE5" w:rsidP="001A0EE5">
            <w:pPr>
              <w:ind w:left="-753" w:right="45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534F8E04" w14:textId="3F4514F1" w:rsidR="001A0EE5" w:rsidRPr="004753B3" w:rsidRDefault="00C44391" w:rsidP="001A0EE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34" w:type="pct"/>
            <w:shd w:val="clear" w:color="auto" w:fill="auto"/>
            <w:noWrap/>
            <w:vAlign w:val="center"/>
          </w:tcPr>
          <w:p w14:paraId="6DF670E6" w14:textId="77777777" w:rsidR="001A0EE5" w:rsidRPr="004753B3" w:rsidRDefault="001A0EE5" w:rsidP="001A0EE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  <w:vAlign w:val="center"/>
          </w:tcPr>
          <w:p w14:paraId="7D070C44" w14:textId="56E41BC7" w:rsidR="001A0EE5" w:rsidRPr="004753B3" w:rsidRDefault="00C44391" w:rsidP="001A0EE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</w:tr>
      <w:tr w:rsidR="00CC2E63" w:rsidRPr="004753B3" w14:paraId="06C9977C" w14:textId="77777777" w:rsidTr="161E3B6E">
        <w:trPr>
          <w:trHeight w:val="77"/>
        </w:trPr>
        <w:tc>
          <w:tcPr>
            <w:tcW w:w="1606" w:type="pct"/>
            <w:shd w:val="clear" w:color="auto" w:fill="auto"/>
          </w:tcPr>
          <w:p w14:paraId="66597038" w14:textId="77777777" w:rsidR="00D37FF3" w:rsidRPr="004753B3" w:rsidRDefault="00D37FF3" w:rsidP="00987598">
            <w:pPr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14:paraId="72D8916F" w14:textId="77777777" w:rsidR="00D37FF3" w:rsidRPr="004753B3" w:rsidRDefault="00D37FF3" w:rsidP="0098759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4753B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226CDDDC" w14:textId="77777777" w:rsidR="00D37FF3" w:rsidRPr="004753B3" w:rsidRDefault="00D37FF3" w:rsidP="0098759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4753B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017458F3" w14:textId="77777777" w:rsidR="00D37FF3" w:rsidRPr="004753B3" w:rsidRDefault="00D37FF3" w:rsidP="0098759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center"/>
          </w:tcPr>
          <w:p w14:paraId="60086500" w14:textId="77777777" w:rsidR="00D37FF3" w:rsidRPr="004753B3" w:rsidRDefault="00D37FF3" w:rsidP="0098759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6A9BAC8F" w14:textId="77777777" w:rsidR="00D37FF3" w:rsidRPr="004753B3" w:rsidRDefault="00D37FF3" w:rsidP="0098759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center"/>
          </w:tcPr>
          <w:p w14:paraId="2C28ACFC" w14:textId="77777777" w:rsidR="00D37FF3" w:rsidRPr="004753B3" w:rsidRDefault="00D37FF3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14:paraId="67525D00" w14:textId="77777777" w:rsidR="00D37FF3" w:rsidRPr="004753B3" w:rsidRDefault="00D37FF3" w:rsidP="0098759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4" w:type="pct"/>
            <w:shd w:val="clear" w:color="auto" w:fill="auto"/>
            <w:vAlign w:val="center"/>
          </w:tcPr>
          <w:p w14:paraId="02A3EDED" w14:textId="77777777" w:rsidR="00D37FF3" w:rsidRPr="004753B3" w:rsidRDefault="00D37FF3" w:rsidP="0098759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63B496E2" w14:textId="77777777" w:rsidR="00D37FF3" w:rsidRPr="004753B3" w:rsidRDefault="00D37FF3" w:rsidP="0098759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4" w:type="pct"/>
            <w:shd w:val="clear" w:color="auto" w:fill="auto"/>
            <w:vAlign w:val="center"/>
          </w:tcPr>
          <w:p w14:paraId="3A871899" w14:textId="77777777" w:rsidR="00D37FF3" w:rsidRPr="004753B3" w:rsidRDefault="00D37FF3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  <w:vAlign w:val="center"/>
          </w:tcPr>
          <w:p w14:paraId="2F6D4EFB" w14:textId="77777777" w:rsidR="00D37FF3" w:rsidRPr="004753B3" w:rsidRDefault="00D37FF3" w:rsidP="0098759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4" w:type="pct"/>
            <w:vAlign w:val="center"/>
          </w:tcPr>
          <w:p w14:paraId="035A956E" w14:textId="77777777" w:rsidR="00D37FF3" w:rsidRPr="004753B3" w:rsidRDefault="00D37FF3" w:rsidP="0098759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58" w:type="pct"/>
            <w:vAlign w:val="center"/>
          </w:tcPr>
          <w:p w14:paraId="7BC35E71" w14:textId="77777777" w:rsidR="00D37FF3" w:rsidRPr="004753B3" w:rsidRDefault="00D37FF3" w:rsidP="0098759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4" w:type="pct"/>
            <w:vAlign w:val="center"/>
          </w:tcPr>
          <w:p w14:paraId="264C1A0E" w14:textId="77777777" w:rsidR="00D37FF3" w:rsidRPr="004753B3" w:rsidRDefault="00D37FF3" w:rsidP="00987598">
            <w:pPr>
              <w:ind w:left="-753" w:right="45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3DC20B7F" w14:textId="77777777" w:rsidR="00D37FF3" w:rsidRPr="004753B3" w:rsidRDefault="00D37FF3" w:rsidP="0098759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4" w:type="pct"/>
            <w:shd w:val="clear" w:color="auto" w:fill="auto"/>
            <w:noWrap/>
            <w:vAlign w:val="center"/>
          </w:tcPr>
          <w:p w14:paraId="222C0D7E" w14:textId="77777777" w:rsidR="00D37FF3" w:rsidRPr="004753B3" w:rsidRDefault="00D37FF3" w:rsidP="0098759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  <w:vAlign w:val="center"/>
          </w:tcPr>
          <w:p w14:paraId="2DE00C70" w14:textId="77777777" w:rsidR="00D37FF3" w:rsidRPr="004753B3" w:rsidRDefault="00D37FF3" w:rsidP="0098759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CC2E63" w:rsidRPr="004753B3" w14:paraId="150EE642" w14:textId="77777777" w:rsidTr="161E3B6E">
        <w:trPr>
          <w:trHeight w:val="77"/>
        </w:trPr>
        <w:tc>
          <w:tcPr>
            <w:tcW w:w="1606" w:type="pct"/>
            <w:shd w:val="clear" w:color="auto" w:fill="auto"/>
          </w:tcPr>
          <w:p w14:paraId="71089110" w14:textId="77777777" w:rsidR="007C13C8" w:rsidRPr="004753B3" w:rsidRDefault="007C13C8" w:rsidP="00987598">
            <w:pPr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4753B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355" w:type="pct"/>
            <w:shd w:val="clear" w:color="auto" w:fill="auto"/>
          </w:tcPr>
          <w:p w14:paraId="0828AFE0" w14:textId="77777777" w:rsidR="007C13C8" w:rsidRPr="004753B3" w:rsidRDefault="007C13C8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65" w:type="pct"/>
            <w:shd w:val="clear" w:color="auto" w:fill="auto"/>
          </w:tcPr>
          <w:p w14:paraId="7BBBDB27" w14:textId="77777777" w:rsidR="007C13C8" w:rsidRPr="004753B3" w:rsidRDefault="007C13C8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shd w:val="clear" w:color="auto" w:fill="auto"/>
          </w:tcPr>
          <w:p w14:paraId="68285AC0" w14:textId="77777777" w:rsidR="007C13C8" w:rsidRPr="004753B3" w:rsidRDefault="007C13C8" w:rsidP="00987598">
            <w:pPr>
              <w:ind w:left="-707" w:right="215" w:firstLine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</w:tcPr>
          <w:p w14:paraId="63ED297C" w14:textId="77777777" w:rsidR="007C13C8" w:rsidRPr="004753B3" w:rsidRDefault="007C13C8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700A880C" w14:textId="77777777" w:rsidR="007C13C8" w:rsidRPr="004753B3" w:rsidRDefault="007C13C8" w:rsidP="00987598">
            <w:pPr>
              <w:tabs>
                <w:tab w:val="decimal" w:pos="543"/>
              </w:tabs>
              <w:ind w:left="-41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</w:tcPr>
          <w:p w14:paraId="7D962636" w14:textId="77777777" w:rsidR="007C13C8" w:rsidRPr="004753B3" w:rsidRDefault="007C13C8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2A552BBE" w14:textId="77777777" w:rsidR="007C13C8" w:rsidRPr="004753B3" w:rsidRDefault="007C13C8" w:rsidP="00987598">
            <w:pPr>
              <w:ind w:left="-935" w:right="127" w:firstLine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4" w:type="pct"/>
            <w:shd w:val="clear" w:color="auto" w:fill="auto"/>
          </w:tcPr>
          <w:p w14:paraId="41558D7E" w14:textId="77777777" w:rsidR="007C13C8" w:rsidRPr="004753B3" w:rsidRDefault="007C13C8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791C0BC8" w14:textId="77777777" w:rsidR="007C13C8" w:rsidRPr="004753B3" w:rsidRDefault="007C13C8" w:rsidP="00987598">
            <w:pPr>
              <w:tabs>
                <w:tab w:val="decimal" w:pos="618"/>
              </w:tabs>
              <w:ind w:left="-41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4" w:type="pct"/>
            <w:shd w:val="clear" w:color="auto" w:fill="auto"/>
          </w:tcPr>
          <w:p w14:paraId="6109F0E2" w14:textId="77777777" w:rsidR="007C13C8" w:rsidRPr="004753B3" w:rsidRDefault="007C13C8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</w:tcPr>
          <w:p w14:paraId="39C05CC7" w14:textId="77777777" w:rsidR="007C13C8" w:rsidRPr="004753B3" w:rsidRDefault="007C13C8" w:rsidP="00987598">
            <w:pPr>
              <w:ind w:left="-753" w:right="45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4" w:type="pct"/>
          </w:tcPr>
          <w:p w14:paraId="1EF533CB" w14:textId="77777777" w:rsidR="007C13C8" w:rsidRPr="004753B3" w:rsidRDefault="007C13C8" w:rsidP="00987598">
            <w:pPr>
              <w:ind w:left="-753" w:right="45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58" w:type="pct"/>
          </w:tcPr>
          <w:p w14:paraId="22E2EB0F" w14:textId="77777777" w:rsidR="007C13C8" w:rsidRPr="004753B3" w:rsidRDefault="007C13C8" w:rsidP="00987598">
            <w:pPr>
              <w:ind w:left="-753" w:right="45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4" w:type="pct"/>
          </w:tcPr>
          <w:p w14:paraId="5F1A1ADB" w14:textId="77777777" w:rsidR="007C13C8" w:rsidRPr="004753B3" w:rsidRDefault="007C13C8" w:rsidP="00987598">
            <w:pPr>
              <w:ind w:left="-753" w:right="45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6D013848" w14:textId="77777777" w:rsidR="007C13C8" w:rsidRPr="004753B3" w:rsidRDefault="007C13C8" w:rsidP="00987598">
            <w:pPr>
              <w:ind w:left="-753" w:right="45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4" w:type="pct"/>
            <w:shd w:val="clear" w:color="auto" w:fill="auto"/>
            <w:noWrap/>
          </w:tcPr>
          <w:p w14:paraId="104D497C" w14:textId="77777777" w:rsidR="007C13C8" w:rsidRPr="004753B3" w:rsidRDefault="007C13C8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2C344184" w14:textId="77777777" w:rsidR="007C13C8" w:rsidRPr="004753B3" w:rsidRDefault="007C13C8" w:rsidP="00987598">
            <w:pPr>
              <w:tabs>
                <w:tab w:val="decimal" w:pos="698"/>
              </w:tabs>
              <w:ind w:left="-41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</w:tr>
      <w:tr w:rsidR="00CC2E63" w:rsidRPr="004753B3" w14:paraId="5153B2DB" w14:textId="77777777" w:rsidTr="161E3B6E">
        <w:trPr>
          <w:trHeight w:val="77"/>
        </w:trPr>
        <w:tc>
          <w:tcPr>
            <w:tcW w:w="1606" w:type="pct"/>
            <w:shd w:val="clear" w:color="auto" w:fill="auto"/>
            <w:hideMark/>
          </w:tcPr>
          <w:p w14:paraId="49E0C8CF" w14:textId="77777777" w:rsidR="00ED1DF7" w:rsidRPr="004753B3" w:rsidRDefault="00ED1DF7" w:rsidP="00987598">
            <w:pPr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บริษัท แอดวานซ์ คอนแท็ค เซ็นเตอร์ จำกัด</w:t>
            </w:r>
          </w:p>
        </w:tc>
        <w:tc>
          <w:tcPr>
            <w:tcW w:w="355" w:type="pct"/>
            <w:shd w:val="clear" w:color="auto" w:fill="auto"/>
          </w:tcPr>
          <w:p w14:paraId="4D2EABD3" w14:textId="0376B523" w:rsidR="00ED1DF7" w:rsidRPr="004753B3" w:rsidRDefault="00C44391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ED1DF7"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65" w:type="pct"/>
            <w:shd w:val="clear" w:color="auto" w:fill="auto"/>
          </w:tcPr>
          <w:p w14:paraId="1ED372A6" w14:textId="1AB9D0BE" w:rsidR="00ED1DF7" w:rsidRPr="004753B3" w:rsidRDefault="00C44391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ED1DF7"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13AA0B87" w14:textId="5F583242" w:rsidR="00ED1DF7" w:rsidRPr="004753B3" w:rsidRDefault="00C44391" w:rsidP="27B2E055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272</w:t>
            </w:r>
          </w:p>
        </w:tc>
        <w:tc>
          <w:tcPr>
            <w:tcW w:w="35" w:type="pct"/>
            <w:shd w:val="clear" w:color="auto" w:fill="auto"/>
            <w:hideMark/>
          </w:tcPr>
          <w:p w14:paraId="0E474E68" w14:textId="77777777" w:rsidR="00ED1DF7" w:rsidRPr="004753B3" w:rsidRDefault="00ED1DF7" w:rsidP="27B2E055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49D04761" w14:textId="19A05A53" w:rsidR="00ED1DF7" w:rsidRPr="004753B3" w:rsidRDefault="00C44391" w:rsidP="00987598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272</w:t>
            </w:r>
          </w:p>
        </w:tc>
        <w:tc>
          <w:tcPr>
            <w:tcW w:w="35" w:type="pct"/>
            <w:shd w:val="clear" w:color="auto" w:fill="auto"/>
            <w:hideMark/>
          </w:tcPr>
          <w:p w14:paraId="50DF6546" w14:textId="77777777" w:rsidR="00ED1DF7" w:rsidRPr="004753B3" w:rsidRDefault="00ED1DF7" w:rsidP="00987598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740FBA26" w14:textId="5D155F5E" w:rsidR="00ED1DF7" w:rsidRPr="004753B3" w:rsidRDefault="00C44391" w:rsidP="57DBC1D9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811</w:t>
            </w:r>
          </w:p>
        </w:tc>
        <w:tc>
          <w:tcPr>
            <w:tcW w:w="34" w:type="pct"/>
            <w:shd w:val="clear" w:color="auto" w:fill="auto"/>
            <w:hideMark/>
          </w:tcPr>
          <w:p w14:paraId="025E7F4C" w14:textId="77777777" w:rsidR="00ED1DF7" w:rsidRPr="004753B3" w:rsidRDefault="00ED1DF7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5DFFA5CB" w14:textId="31A5227B" w:rsidR="00ED1DF7" w:rsidRPr="004753B3" w:rsidRDefault="00C44391" w:rsidP="00987598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811</w:t>
            </w:r>
          </w:p>
        </w:tc>
        <w:tc>
          <w:tcPr>
            <w:tcW w:w="34" w:type="pct"/>
            <w:shd w:val="clear" w:color="auto" w:fill="auto"/>
          </w:tcPr>
          <w:p w14:paraId="526139AB" w14:textId="77777777" w:rsidR="00ED1DF7" w:rsidRPr="004753B3" w:rsidRDefault="00ED1DF7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</w:tcPr>
          <w:p w14:paraId="60A5ECF6" w14:textId="598BA768" w:rsidR="00ED1DF7" w:rsidRPr="004753B3" w:rsidRDefault="00C44391" w:rsidP="57DBC1D9">
            <w:pPr>
              <w:tabs>
                <w:tab w:val="decimal" w:pos="816"/>
              </w:tabs>
              <w:ind w:right="11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386</w:t>
            </w:r>
          </w:p>
        </w:tc>
        <w:tc>
          <w:tcPr>
            <w:tcW w:w="34" w:type="pct"/>
          </w:tcPr>
          <w:p w14:paraId="07B15200" w14:textId="77777777" w:rsidR="00ED1DF7" w:rsidRPr="004753B3" w:rsidRDefault="00ED1DF7" w:rsidP="00987598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8" w:type="pct"/>
          </w:tcPr>
          <w:p w14:paraId="59EFDC81" w14:textId="55C8B38C" w:rsidR="00ED1DF7" w:rsidRPr="004753B3" w:rsidRDefault="00C44391" w:rsidP="00987598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447</w:t>
            </w:r>
          </w:p>
        </w:tc>
        <w:tc>
          <w:tcPr>
            <w:tcW w:w="34" w:type="pct"/>
          </w:tcPr>
          <w:p w14:paraId="490E2721" w14:textId="77777777" w:rsidR="00ED1DF7" w:rsidRPr="004753B3" w:rsidRDefault="00ED1DF7" w:rsidP="00987598">
            <w:pPr>
              <w:ind w:left="-753" w:right="45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5AE6D6BE" w14:textId="6C432CD9" w:rsidR="00ED1DF7" w:rsidRPr="004753B3" w:rsidRDefault="00C44391" w:rsidP="57DBC1D9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126</w:t>
            </w:r>
          </w:p>
        </w:tc>
        <w:tc>
          <w:tcPr>
            <w:tcW w:w="34" w:type="pct"/>
            <w:shd w:val="clear" w:color="auto" w:fill="auto"/>
            <w:noWrap/>
          </w:tcPr>
          <w:p w14:paraId="064791A8" w14:textId="77777777" w:rsidR="00ED1DF7" w:rsidRPr="004753B3" w:rsidRDefault="00ED1DF7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111B77A1" w14:textId="260B24FD" w:rsidR="00ED1DF7" w:rsidRPr="004753B3" w:rsidRDefault="00C44391" w:rsidP="00987598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46</w:t>
            </w:r>
          </w:p>
        </w:tc>
      </w:tr>
      <w:tr w:rsidR="00CC2E63" w:rsidRPr="004753B3" w14:paraId="0D75D576" w14:textId="77777777" w:rsidTr="161E3B6E">
        <w:trPr>
          <w:trHeight w:val="215"/>
        </w:trPr>
        <w:tc>
          <w:tcPr>
            <w:tcW w:w="1606" w:type="pct"/>
            <w:shd w:val="clear" w:color="auto" w:fill="auto"/>
            <w:hideMark/>
          </w:tcPr>
          <w:p w14:paraId="61EC8EDF" w14:textId="77777777" w:rsidR="00ED1DF7" w:rsidRPr="004753B3" w:rsidRDefault="00ED1DF7" w:rsidP="00987598">
            <w:pPr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บริษัท ดิจิตอล โฟน จำกัด</w:t>
            </w:r>
          </w:p>
        </w:tc>
        <w:tc>
          <w:tcPr>
            <w:tcW w:w="355" w:type="pct"/>
            <w:shd w:val="clear" w:color="auto" w:fill="auto"/>
          </w:tcPr>
          <w:p w14:paraId="5BA5C039" w14:textId="71EB96D5" w:rsidR="00ED1DF7" w:rsidRPr="004753B3" w:rsidRDefault="00C44391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98</w:t>
            </w:r>
            <w:r w:rsidR="00ED1DF7"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365" w:type="pct"/>
            <w:shd w:val="clear" w:color="auto" w:fill="auto"/>
          </w:tcPr>
          <w:p w14:paraId="2DF18EDD" w14:textId="6AD19BB4" w:rsidR="00ED1DF7" w:rsidRPr="004753B3" w:rsidRDefault="00C44391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98</w:t>
            </w:r>
            <w:r w:rsidR="00ED1DF7"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316" w:type="pct"/>
            <w:shd w:val="clear" w:color="auto" w:fill="auto"/>
          </w:tcPr>
          <w:p w14:paraId="4BF6756B" w14:textId="29C64ACC" w:rsidR="00ED1DF7" w:rsidRPr="004753B3" w:rsidRDefault="00C44391" w:rsidP="27B2E055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914</w:t>
            </w:r>
          </w:p>
        </w:tc>
        <w:tc>
          <w:tcPr>
            <w:tcW w:w="35" w:type="pct"/>
            <w:shd w:val="clear" w:color="auto" w:fill="auto"/>
            <w:hideMark/>
          </w:tcPr>
          <w:p w14:paraId="587D3BE7" w14:textId="77777777" w:rsidR="00ED1DF7" w:rsidRPr="004753B3" w:rsidRDefault="00ED1DF7" w:rsidP="27B2E055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3F07BAB7" w14:textId="4F57010C" w:rsidR="00ED1DF7" w:rsidRPr="004753B3" w:rsidRDefault="00C44391" w:rsidP="00987598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914</w:t>
            </w:r>
          </w:p>
        </w:tc>
        <w:tc>
          <w:tcPr>
            <w:tcW w:w="35" w:type="pct"/>
            <w:shd w:val="clear" w:color="auto" w:fill="auto"/>
            <w:hideMark/>
          </w:tcPr>
          <w:p w14:paraId="683DC078" w14:textId="77777777" w:rsidR="00ED1DF7" w:rsidRPr="004753B3" w:rsidRDefault="00ED1DF7" w:rsidP="00987598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69678E1F" w14:textId="7576053E" w:rsidR="00ED1DF7" w:rsidRPr="004753B3" w:rsidRDefault="00C44391" w:rsidP="57DBC1D9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10</w:t>
            </w:r>
            <w:r w:rsidR="100C7362" w:rsidRPr="004753B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226</w:t>
            </w:r>
          </w:p>
        </w:tc>
        <w:tc>
          <w:tcPr>
            <w:tcW w:w="34" w:type="pct"/>
            <w:shd w:val="clear" w:color="auto" w:fill="auto"/>
            <w:hideMark/>
          </w:tcPr>
          <w:p w14:paraId="08C1FDAD" w14:textId="526DC1F3" w:rsidR="00ED1DF7" w:rsidRPr="004753B3" w:rsidRDefault="00ED1DF7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37710904" w14:textId="58C652A9" w:rsidR="00ED1DF7" w:rsidRPr="004753B3" w:rsidRDefault="00C44391" w:rsidP="00987598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10</w:t>
            </w:r>
            <w:r w:rsidR="002D3245" w:rsidRPr="004753B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226</w:t>
            </w:r>
          </w:p>
        </w:tc>
        <w:tc>
          <w:tcPr>
            <w:tcW w:w="34" w:type="pct"/>
            <w:shd w:val="clear" w:color="auto" w:fill="auto"/>
          </w:tcPr>
          <w:p w14:paraId="1084E6F5" w14:textId="77777777" w:rsidR="00ED1DF7" w:rsidRPr="004753B3" w:rsidRDefault="00ED1DF7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</w:tcPr>
          <w:p w14:paraId="364B0712" w14:textId="116E3F24" w:rsidR="00ED1DF7" w:rsidRPr="004753B3" w:rsidRDefault="00C44391" w:rsidP="57DBC1D9">
            <w:pPr>
              <w:tabs>
                <w:tab w:val="decimal" w:pos="816"/>
              </w:tabs>
              <w:ind w:right="11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4</w:t>
            </w:r>
            <w:r w:rsidR="42C8972C" w:rsidRPr="004753B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175</w:t>
            </w:r>
          </w:p>
        </w:tc>
        <w:tc>
          <w:tcPr>
            <w:tcW w:w="34" w:type="pct"/>
          </w:tcPr>
          <w:p w14:paraId="38A4CB42" w14:textId="77777777" w:rsidR="00ED1DF7" w:rsidRPr="004753B3" w:rsidRDefault="00ED1DF7" w:rsidP="00987598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8" w:type="pct"/>
          </w:tcPr>
          <w:p w14:paraId="45ECF9C5" w14:textId="34D02E56" w:rsidR="00ED1DF7" w:rsidRPr="004753B3" w:rsidRDefault="00C44391" w:rsidP="00987598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4</w:t>
            </w:r>
            <w:r w:rsidR="002D3245" w:rsidRPr="004753B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173</w:t>
            </w:r>
          </w:p>
        </w:tc>
        <w:tc>
          <w:tcPr>
            <w:tcW w:w="34" w:type="pct"/>
          </w:tcPr>
          <w:p w14:paraId="46F391E9" w14:textId="77777777" w:rsidR="00ED1DF7" w:rsidRPr="004753B3" w:rsidRDefault="00ED1DF7" w:rsidP="00987598">
            <w:pPr>
              <w:ind w:left="-559" w:firstLine="519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28AC1B28" w14:textId="314986B7" w:rsidR="00ED1DF7" w:rsidRPr="004753B3" w:rsidRDefault="64B9C3E7" w:rsidP="57DBC1D9">
            <w:pPr>
              <w:ind w:left="-559" w:firstLine="519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34" w:type="pct"/>
            <w:shd w:val="clear" w:color="auto" w:fill="auto"/>
            <w:noWrap/>
          </w:tcPr>
          <w:p w14:paraId="59DE7374" w14:textId="77777777" w:rsidR="00ED1DF7" w:rsidRPr="004753B3" w:rsidRDefault="00ED1DF7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6644F91B" w14:textId="221556E6" w:rsidR="00ED1DF7" w:rsidRPr="004753B3" w:rsidRDefault="00BE59AD" w:rsidP="00987598">
            <w:pPr>
              <w:ind w:left="-559" w:firstLine="519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CC2E63" w:rsidRPr="004753B3" w14:paraId="3C68809A" w14:textId="77777777" w:rsidTr="161E3B6E">
        <w:trPr>
          <w:trHeight w:val="125"/>
        </w:trPr>
        <w:tc>
          <w:tcPr>
            <w:tcW w:w="1606" w:type="pct"/>
            <w:shd w:val="clear" w:color="auto" w:fill="auto"/>
            <w:hideMark/>
          </w:tcPr>
          <w:p w14:paraId="12C34410" w14:textId="77777777" w:rsidR="00ED1DF7" w:rsidRPr="004753B3" w:rsidRDefault="00ED1DF7" w:rsidP="00987598">
            <w:pPr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บริษัท แอดวานซ์ เมจิคการ์ด จำกัด</w:t>
            </w:r>
          </w:p>
        </w:tc>
        <w:tc>
          <w:tcPr>
            <w:tcW w:w="355" w:type="pct"/>
            <w:shd w:val="clear" w:color="auto" w:fill="auto"/>
          </w:tcPr>
          <w:p w14:paraId="30A6AD05" w14:textId="75E92E15" w:rsidR="00ED1DF7" w:rsidRPr="004753B3" w:rsidRDefault="00C44391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ED1DF7"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65" w:type="pct"/>
            <w:shd w:val="clear" w:color="auto" w:fill="auto"/>
          </w:tcPr>
          <w:p w14:paraId="37385C2B" w14:textId="3455D5D2" w:rsidR="00ED1DF7" w:rsidRPr="004753B3" w:rsidRDefault="00C44391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ED1DF7"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7CB7E4D9" w14:textId="0CB83449" w:rsidR="00ED1DF7" w:rsidRPr="004753B3" w:rsidRDefault="00C44391" w:rsidP="27B2E055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250</w:t>
            </w:r>
          </w:p>
        </w:tc>
        <w:tc>
          <w:tcPr>
            <w:tcW w:w="35" w:type="pct"/>
            <w:shd w:val="clear" w:color="auto" w:fill="auto"/>
            <w:hideMark/>
          </w:tcPr>
          <w:p w14:paraId="7E62752A" w14:textId="77777777" w:rsidR="00ED1DF7" w:rsidRPr="004753B3" w:rsidRDefault="00ED1DF7" w:rsidP="27B2E055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3865DFBE" w14:textId="3C3990B9" w:rsidR="00ED1DF7" w:rsidRPr="004753B3" w:rsidRDefault="00C44391" w:rsidP="00987598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250</w:t>
            </w:r>
          </w:p>
        </w:tc>
        <w:tc>
          <w:tcPr>
            <w:tcW w:w="35" w:type="pct"/>
            <w:shd w:val="clear" w:color="auto" w:fill="auto"/>
            <w:hideMark/>
          </w:tcPr>
          <w:p w14:paraId="5822CD19" w14:textId="77777777" w:rsidR="00ED1DF7" w:rsidRPr="004753B3" w:rsidRDefault="00ED1DF7" w:rsidP="00987598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6D47760A" w14:textId="36345FA3" w:rsidR="00ED1DF7" w:rsidRPr="004753B3" w:rsidRDefault="00C44391" w:rsidP="57DBC1D9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250</w:t>
            </w:r>
          </w:p>
        </w:tc>
        <w:tc>
          <w:tcPr>
            <w:tcW w:w="34" w:type="pct"/>
            <w:shd w:val="clear" w:color="auto" w:fill="auto"/>
            <w:hideMark/>
          </w:tcPr>
          <w:p w14:paraId="46541FEE" w14:textId="77777777" w:rsidR="00ED1DF7" w:rsidRPr="004753B3" w:rsidRDefault="00ED1DF7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78F5FD09" w14:textId="193A5A36" w:rsidR="00ED1DF7" w:rsidRPr="004753B3" w:rsidRDefault="00C44391" w:rsidP="00987598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250</w:t>
            </w:r>
          </w:p>
        </w:tc>
        <w:tc>
          <w:tcPr>
            <w:tcW w:w="34" w:type="pct"/>
            <w:shd w:val="clear" w:color="auto" w:fill="auto"/>
          </w:tcPr>
          <w:p w14:paraId="3D0A7634" w14:textId="77777777" w:rsidR="00ED1DF7" w:rsidRPr="004753B3" w:rsidRDefault="00ED1DF7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  <w:vAlign w:val="center"/>
          </w:tcPr>
          <w:p w14:paraId="480AAAE3" w14:textId="2CD6D6DD" w:rsidR="00ED1DF7" w:rsidRPr="004753B3" w:rsidRDefault="00C44391" w:rsidP="57DBC1D9">
            <w:pPr>
              <w:tabs>
                <w:tab w:val="decimal" w:pos="816"/>
              </w:tabs>
              <w:spacing w:line="259" w:lineRule="auto"/>
              <w:ind w:right="11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277</w:t>
            </w:r>
          </w:p>
        </w:tc>
        <w:tc>
          <w:tcPr>
            <w:tcW w:w="34" w:type="pct"/>
          </w:tcPr>
          <w:p w14:paraId="615D263B" w14:textId="77777777" w:rsidR="00ED1DF7" w:rsidRPr="004753B3" w:rsidRDefault="00ED1DF7" w:rsidP="00987598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8" w:type="pct"/>
          </w:tcPr>
          <w:p w14:paraId="08F550FB" w14:textId="59CCEEAB" w:rsidR="00ED1DF7" w:rsidRPr="004753B3" w:rsidRDefault="00C44391" w:rsidP="00987598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277</w:t>
            </w:r>
          </w:p>
        </w:tc>
        <w:tc>
          <w:tcPr>
            <w:tcW w:w="34" w:type="pct"/>
          </w:tcPr>
          <w:p w14:paraId="5FE46C25" w14:textId="77777777" w:rsidR="00ED1DF7" w:rsidRPr="004753B3" w:rsidRDefault="00ED1DF7" w:rsidP="00987598">
            <w:pPr>
              <w:ind w:left="-559" w:firstLine="519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662E2991" w14:textId="3FD5B030" w:rsidR="00ED1DF7" w:rsidRPr="004753B3" w:rsidRDefault="64B9C3E7" w:rsidP="57DBC1D9">
            <w:pPr>
              <w:ind w:left="-559" w:firstLine="519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34" w:type="pct"/>
            <w:shd w:val="clear" w:color="auto" w:fill="auto"/>
            <w:noWrap/>
          </w:tcPr>
          <w:p w14:paraId="6F6DCEE7" w14:textId="77777777" w:rsidR="00ED1DF7" w:rsidRPr="004753B3" w:rsidRDefault="00ED1DF7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5DA96121" w14:textId="7CF95F15" w:rsidR="00ED1DF7" w:rsidRPr="004753B3" w:rsidRDefault="00307EA9" w:rsidP="00307EA9">
            <w:pPr>
              <w:ind w:left="-559" w:firstLine="519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CC2E63" w:rsidRPr="004753B3" w14:paraId="4C142452" w14:textId="77777777" w:rsidTr="161E3B6E">
        <w:trPr>
          <w:trHeight w:val="206"/>
        </w:trPr>
        <w:tc>
          <w:tcPr>
            <w:tcW w:w="1606" w:type="pct"/>
            <w:shd w:val="clear" w:color="auto" w:fill="auto"/>
            <w:hideMark/>
          </w:tcPr>
          <w:p w14:paraId="1EB9B23C" w14:textId="77777777" w:rsidR="00ED1DF7" w:rsidRPr="004753B3" w:rsidRDefault="00ED1DF7" w:rsidP="00987598">
            <w:pPr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บริษัท แอดวานซ์ เอ็มเปย์ จำกัด</w:t>
            </w:r>
          </w:p>
        </w:tc>
        <w:tc>
          <w:tcPr>
            <w:tcW w:w="355" w:type="pct"/>
            <w:shd w:val="clear" w:color="auto" w:fill="auto"/>
          </w:tcPr>
          <w:p w14:paraId="55C020F2" w14:textId="0660A57C" w:rsidR="00ED1DF7" w:rsidRPr="004753B3" w:rsidRDefault="00C44391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ED1DF7"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65" w:type="pct"/>
            <w:shd w:val="clear" w:color="auto" w:fill="auto"/>
          </w:tcPr>
          <w:p w14:paraId="35FEFC3F" w14:textId="6638A65E" w:rsidR="00ED1DF7" w:rsidRPr="004753B3" w:rsidRDefault="00C44391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ED1DF7"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738F6CFE" w14:textId="716B6BC6" w:rsidR="00ED1DF7" w:rsidRPr="004753B3" w:rsidRDefault="00C44391" w:rsidP="27B2E055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35" w:type="pct"/>
            <w:shd w:val="clear" w:color="auto" w:fill="auto"/>
            <w:hideMark/>
          </w:tcPr>
          <w:p w14:paraId="0E3612C3" w14:textId="77777777" w:rsidR="00ED1DF7" w:rsidRPr="004753B3" w:rsidRDefault="00ED1DF7" w:rsidP="27B2E055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34FB4232" w14:textId="7B711723" w:rsidR="00ED1DF7" w:rsidRPr="004753B3" w:rsidRDefault="00C44391" w:rsidP="00987598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35" w:type="pct"/>
            <w:shd w:val="clear" w:color="auto" w:fill="auto"/>
            <w:hideMark/>
          </w:tcPr>
          <w:p w14:paraId="1428F0A7" w14:textId="77777777" w:rsidR="00ED1DF7" w:rsidRPr="004753B3" w:rsidRDefault="00ED1DF7" w:rsidP="00987598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2050BD55" w14:textId="72F5FB85" w:rsidR="00ED1DF7" w:rsidRPr="004753B3" w:rsidRDefault="00C44391" w:rsidP="57DBC1D9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336</w:t>
            </w:r>
          </w:p>
        </w:tc>
        <w:tc>
          <w:tcPr>
            <w:tcW w:w="34" w:type="pct"/>
            <w:shd w:val="clear" w:color="auto" w:fill="auto"/>
            <w:hideMark/>
          </w:tcPr>
          <w:p w14:paraId="6A22A52B" w14:textId="77777777" w:rsidR="00ED1DF7" w:rsidRPr="004753B3" w:rsidRDefault="00ED1DF7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58CD1B88" w14:textId="7BD3A95F" w:rsidR="00ED1DF7" w:rsidRPr="004753B3" w:rsidRDefault="00C44391" w:rsidP="00987598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336</w:t>
            </w:r>
          </w:p>
        </w:tc>
        <w:tc>
          <w:tcPr>
            <w:tcW w:w="34" w:type="pct"/>
            <w:shd w:val="clear" w:color="auto" w:fill="auto"/>
          </w:tcPr>
          <w:p w14:paraId="45C09875" w14:textId="77777777" w:rsidR="00ED1DF7" w:rsidRPr="004753B3" w:rsidRDefault="00ED1DF7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  <w:vAlign w:val="center"/>
          </w:tcPr>
          <w:p w14:paraId="6CDC65EB" w14:textId="46EEDD9F" w:rsidR="00ED1DF7" w:rsidRPr="004753B3" w:rsidRDefault="00C44391" w:rsidP="57DBC1D9">
            <w:pPr>
              <w:tabs>
                <w:tab w:val="decimal" w:pos="816"/>
              </w:tabs>
              <w:ind w:right="11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780</w:t>
            </w:r>
          </w:p>
        </w:tc>
        <w:tc>
          <w:tcPr>
            <w:tcW w:w="34" w:type="pct"/>
          </w:tcPr>
          <w:p w14:paraId="2D50532D" w14:textId="77777777" w:rsidR="00ED1DF7" w:rsidRPr="004753B3" w:rsidRDefault="00ED1DF7" w:rsidP="00987598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8" w:type="pct"/>
          </w:tcPr>
          <w:p w14:paraId="28496107" w14:textId="6321BD35" w:rsidR="00ED1DF7" w:rsidRPr="004753B3" w:rsidRDefault="00C44391" w:rsidP="00987598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931</w:t>
            </w:r>
          </w:p>
        </w:tc>
        <w:tc>
          <w:tcPr>
            <w:tcW w:w="34" w:type="pct"/>
          </w:tcPr>
          <w:p w14:paraId="26746B7D" w14:textId="77777777" w:rsidR="00ED1DF7" w:rsidRPr="004753B3" w:rsidRDefault="00ED1DF7" w:rsidP="00987598">
            <w:pPr>
              <w:ind w:left="-753" w:right="45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418800B0" w14:textId="14B2C6BE" w:rsidR="00ED1DF7" w:rsidRPr="004753B3" w:rsidRDefault="00C44391" w:rsidP="57DBC1D9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364</w:t>
            </w:r>
          </w:p>
        </w:tc>
        <w:tc>
          <w:tcPr>
            <w:tcW w:w="34" w:type="pct"/>
            <w:shd w:val="clear" w:color="auto" w:fill="auto"/>
            <w:noWrap/>
          </w:tcPr>
          <w:p w14:paraId="562855B0" w14:textId="77777777" w:rsidR="00ED1DF7" w:rsidRPr="004753B3" w:rsidRDefault="00ED1DF7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6A89157D" w14:textId="1B767D6B" w:rsidR="00ED1DF7" w:rsidRPr="004753B3" w:rsidRDefault="00C44391" w:rsidP="00987598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276</w:t>
            </w:r>
          </w:p>
        </w:tc>
      </w:tr>
      <w:tr w:rsidR="00CC2E63" w:rsidRPr="004753B3" w14:paraId="43D69C96" w14:textId="77777777" w:rsidTr="161E3B6E">
        <w:trPr>
          <w:trHeight w:val="188"/>
        </w:trPr>
        <w:tc>
          <w:tcPr>
            <w:tcW w:w="1606" w:type="pct"/>
            <w:shd w:val="clear" w:color="auto" w:fill="auto"/>
            <w:hideMark/>
          </w:tcPr>
          <w:p w14:paraId="28E6D700" w14:textId="77777777" w:rsidR="00ED1DF7" w:rsidRPr="004753B3" w:rsidRDefault="00ED1DF7" w:rsidP="00987598">
            <w:pPr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บริษัท เอไอเอ็น โกลบอลคอม จำกัด</w:t>
            </w:r>
          </w:p>
        </w:tc>
        <w:tc>
          <w:tcPr>
            <w:tcW w:w="355" w:type="pct"/>
            <w:shd w:val="clear" w:color="auto" w:fill="auto"/>
          </w:tcPr>
          <w:p w14:paraId="2CE0DD51" w14:textId="26AE2C18" w:rsidR="00ED1DF7" w:rsidRPr="004753B3" w:rsidRDefault="00C44391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ED1DF7"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65" w:type="pct"/>
            <w:shd w:val="clear" w:color="auto" w:fill="auto"/>
          </w:tcPr>
          <w:p w14:paraId="54556CF8" w14:textId="32026E69" w:rsidR="00ED1DF7" w:rsidRPr="004753B3" w:rsidRDefault="00C44391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ED1DF7"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7E7AB69A" w14:textId="4B358C0C" w:rsidR="00ED1DF7" w:rsidRPr="004753B3" w:rsidRDefault="00C44391" w:rsidP="27B2E055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35" w:type="pct"/>
            <w:shd w:val="clear" w:color="auto" w:fill="auto"/>
            <w:hideMark/>
          </w:tcPr>
          <w:p w14:paraId="38775929" w14:textId="77777777" w:rsidR="00ED1DF7" w:rsidRPr="004753B3" w:rsidRDefault="00ED1DF7" w:rsidP="27B2E055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0CCF700D" w14:textId="27407B61" w:rsidR="00ED1DF7" w:rsidRPr="004753B3" w:rsidRDefault="00C44391" w:rsidP="00987598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35" w:type="pct"/>
            <w:shd w:val="clear" w:color="auto" w:fill="auto"/>
            <w:hideMark/>
          </w:tcPr>
          <w:p w14:paraId="0E0ED9E8" w14:textId="77777777" w:rsidR="00ED1DF7" w:rsidRPr="004753B3" w:rsidRDefault="00ED1DF7" w:rsidP="00987598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5A4345F3" w14:textId="34610F3E" w:rsidR="00ED1DF7" w:rsidRPr="004753B3" w:rsidRDefault="00C44391" w:rsidP="57DBC1D9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34" w:type="pct"/>
            <w:shd w:val="clear" w:color="auto" w:fill="auto"/>
            <w:hideMark/>
          </w:tcPr>
          <w:p w14:paraId="472CC082" w14:textId="77777777" w:rsidR="00ED1DF7" w:rsidRPr="004753B3" w:rsidRDefault="00ED1DF7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02B72823" w14:textId="33F0E607" w:rsidR="00ED1DF7" w:rsidRPr="004753B3" w:rsidRDefault="00C44391" w:rsidP="00987598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34" w:type="pct"/>
            <w:shd w:val="clear" w:color="auto" w:fill="auto"/>
          </w:tcPr>
          <w:p w14:paraId="3675C73A" w14:textId="77777777" w:rsidR="00ED1DF7" w:rsidRPr="004753B3" w:rsidRDefault="00ED1DF7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  <w:vAlign w:val="center"/>
          </w:tcPr>
          <w:p w14:paraId="7277ECC7" w14:textId="32CDECAF" w:rsidR="00ED1DF7" w:rsidRPr="004753B3" w:rsidRDefault="00C44391" w:rsidP="57DBC1D9">
            <w:pPr>
              <w:tabs>
                <w:tab w:val="decimal" w:pos="816"/>
              </w:tabs>
              <w:ind w:right="11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121</w:t>
            </w:r>
          </w:p>
        </w:tc>
        <w:tc>
          <w:tcPr>
            <w:tcW w:w="34" w:type="pct"/>
          </w:tcPr>
          <w:p w14:paraId="71AE6454" w14:textId="77777777" w:rsidR="00ED1DF7" w:rsidRPr="004753B3" w:rsidRDefault="00ED1DF7" w:rsidP="00987598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8" w:type="pct"/>
          </w:tcPr>
          <w:p w14:paraId="642DAC0B" w14:textId="6A10F3EF" w:rsidR="00ED1DF7" w:rsidRPr="004753B3" w:rsidRDefault="00C44391" w:rsidP="00987598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130</w:t>
            </w:r>
          </w:p>
        </w:tc>
        <w:tc>
          <w:tcPr>
            <w:tcW w:w="34" w:type="pct"/>
          </w:tcPr>
          <w:p w14:paraId="43136B93" w14:textId="77777777" w:rsidR="00ED1DF7" w:rsidRPr="004753B3" w:rsidRDefault="00ED1DF7" w:rsidP="00987598">
            <w:pPr>
              <w:ind w:left="-753" w:right="45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2135056F" w14:textId="566C0888" w:rsidR="00ED1DF7" w:rsidRPr="004753B3" w:rsidRDefault="00C44391" w:rsidP="57DBC1D9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34" w:type="pct"/>
            <w:shd w:val="clear" w:color="auto" w:fill="auto"/>
            <w:noWrap/>
          </w:tcPr>
          <w:p w14:paraId="00ECADE2" w14:textId="77777777" w:rsidR="00ED1DF7" w:rsidRPr="004753B3" w:rsidRDefault="00ED1DF7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5007C906" w14:textId="77991D7F" w:rsidR="00ED1DF7" w:rsidRPr="004753B3" w:rsidRDefault="00C44391" w:rsidP="00987598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22</w:t>
            </w:r>
          </w:p>
        </w:tc>
      </w:tr>
      <w:tr w:rsidR="00CC2E63" w:rsidRPr="004753B3" w14:paraId="00ACB49A" w14:textId="77777777" w:rsidTr="161E3B6E">
        <w:trPr>
          <w:trHeight w:val="170"/>
        </w:trPr>
        <w:tc>
          <w:tcPr>
            <w:tcW w:w="1606" w:type="pct"/>
            <w:shd w:val="clear" w:color="auto" w:fill="auto"/>
            <w:hideMark/>
          </w:tcPr>
          <w:p w14:paraId="1F1EF1FE" w14:textId="77777777" w:rsidR="00ED1DF7" w:rsidRPr="004753B3" w:rsidRDefault="00ED1DF7" w:rsidP="00987598">
            <w:pPr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355" w:type="pct"/>
            <w:shd w:val="clear" w:color="auto" w:fill="auto"/>
          </w:tcPr>
          <w:p w14:paraId="0B41D157" w14:textId="6B2125AE" w:rsidR="00ED1DF7" w:rsidRPr="004753B3" w:rsidRDefault="00C44391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ED1DF7"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65" w:type="pct"/>
            <w:shd w:val="clear" w:color="auto" w:fill="auto"/>
          </w:tcPr>
          <w:p w14:paraId="4F839110" w14:textId="699CE1EA" w:rsidR="00ED1DF7" w:rsidRPr="004753B3" w:rsidRDefault="00C44391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ED1DF7"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60461305" w14:textId="11EE88CA" w:rsidR="00ED1DF7" w:rsidRPr="004753B3" w:rsidRDefault="00C44391" w:rsidP="27B2E055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291A1DDA" w:rsidRPr="004753B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350</w:t>
            </w:r>
          </w:p>
        </w:tc>
        <w:tc>
          <w:tcPr>
            <w:tcW w:w="35" w:type="pct"/>
            <w:shd w:val="clear" w:color="auto" w:fill="auto"/>
            <w:hideMark/>
          </w:tcPr>
          <w:p w14:paraId="570A21AC" w14:textId="77777777" w:rsidR="00ED1DF7" w:rsidRPr="004753B3" w:rsidRDefault="00ED1DF7" w:rsidP="27B2E055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4A747C43" w14:textId="02531DB3" w:rsidR="00ED1DF7" w:rsidRPr="004753B3" w:rsidRDefault="00C44391" w:rsidP="00987598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44F19221" w:rsidRPr="004753B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350</w:t>
            </w:r>
          </w:p>
        </w:tc>
        <w:tc>
          <w:tcPr>
            <w:tcW w:w="35" w:type="pct"/>
            <w:shd w:val="clear" w:color="auto" w:fill="auto"/>
            <w:hideMark/>
          </w:tcPr>
          <w:p w14:paraId="6E52D402" w14:textId="77777777" w:rsidR="00ED1DF7" w:rsidRPr="004753B3" w:rsidRDefault="00ED1DF7" w:rsidP="00987598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0F516707" w14:textId="7A0C74E6" w:rsidR="00ED1DF7" w:rsidRPr="004753B3" w:rsidRDefault="00C44391" w:rsidP="57DBC1D9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4A6EAE93" w:rsidRPr="004753B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485</w:t>
            </w:r>
          </w:p>
        </w:tc>
        <w:tc>
          <w:tcPr>
            <w:tcW w:w="34" w:type="pct"/>
            <w:shd w:val="clear" w:color="auto" w:fill="auto"/>
            <w:hideMark/>
          </w:tcPr>
          <w:p w14:paraId="6313D4C8" w14:textId="77777777" w:rsidR="00ED1DF7" w:rsidRPr="004753B3" w:rsidRDefault="00ED1DF7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67268B47" w14:textId="192F6B35" w:rsidR="00ED1DF7" w:rsidRPr="004753B3" w:rsidRDefault="00C44391" w:rsidP="00987598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2D3245" w:rsidRPr="004753B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485</w:t>
            </w:r>
          </w:p>
        </w:tc>
        <w:tc>
          <w:tcPr>
            <w:tcW w:w="34" w:type="pct"/>
            <w:shd w:val="clear" w:color="auto" w:fill="auto"/>
          </w:tcPr>
          <w:p w14:paraId="183D9767" w14:textId="77777777" w:rsidR="00ED1DF7" w:rsidRPr="004753B3" w:rsidRDefault="00ED1DF7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  <w:vAlign w:val="center"/>
          </w:tcPr>
          <w:p w14:paraId="2C821F3A" w14:textId="36391A64" w:rsidR="00ED1DF7" w:rsidRPr="004753B3" w:rsidRDefault="00C44391" w:rsidP="57DBC1D9">
            <w:pPr>
              <w:tabs>
                <w:tab w:val="decimal" w:pos="816"/>
              </w:tabs>
              <w:ind w:right="11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19</w:t>
            </w:r>
            <w:r w:rsidR="775A6449" w:rsidRPr="004753B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237</w:t>
            </w:r>
          </w:p>
        </w:tc>
        <w:tc>
          <w:tcPr>
            <w:tcW w:w="34" w:type="pct"/>
          </w:tcPr>
          <w:p w14:paraId="118136F6" w14:textId="77777777" w:rsidR="00ED1DF7" w:rsidRPr="004753B3" w:rsidRDefault="00ED1DF7" w:rsidP="00987598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8" w:type="pct"/>
          </w:tcPr>
          <w:p w14:paraId="19BE5446" w14:textId="2BC814C1" w:rsidR="00ED1DF7" w:rsidRPr="004753B3" w:rsidRDefault="00C44391" w:rsidP="00987598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20</w:t>
            </w:r>
            <w:r w:rsidR="002D3245" w:rsidRPr="004753B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990</w:t>
            </w:r>
          </w:p>
        </w:tc>
        <w:tc>
          <w:tcPr>
            <w:tcW w:w="34" w:type="pct"/>
          </w:tcPr>
          <w:p w14:paraId="3A6CA74B" w14:textId="77777777" w:rsidR="00ED1DF7" w:rsidRPr="004753B3" w:rsidRDefault="00ED1DF7" w:rsidP="00987598">
            <w:pPr>
              <w:ind w:left="-753" w:right="45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46FE412C" w14:textId="3A332AE4" w:rsidR="00ED1DF7" w:rsidRPr="004753B3" w:rsidRDefault="00C44391" w:rsidP="57DBC1D9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5</w:t>
            </w:r>
            <w:r w:rsidR="59BA9BE5" w:rsidRPr="004753B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473</w:t>
            </w:r>
          </w:p>
        </w:tc>
        <w:tc>
          <w:tcPr>
            <w:tcW w:w="34" w:type="pct"/>
            <w:shd w:val="clear" w:color="auto" w:fill="auto"/>
            <w:noWrap/>
          </w:tcPr>
          <w:p w14:paraId="76F7E902" w14:textId="77777777" w:rsidR="00ED1DF7" w:rsidRPr="004753B3" w:rsidRDefault="00ED1DF7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41F13324" w14:textId="5ED65106" w:rsidR="00ED1DF7" w:rsidRPr="004753B3" w:rsidRDefault="00C44391" w:rsidP="00987598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5</w:t>
            </w:r>
            <w:r w:rsidR="00307EA9" w:rsidRPr="004753B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535</w:t>
            </w:r>
          </w:p>
        </w:tc>
      </w:tr>
      <w:tr w:rsidR="00CC2E63" w:rsidRPr="004753B3" w14:paraId="22C4E223" w14:textId="77777777" w:rsidTr="161E3B6E">
        <w:trPr>
          <w:trHeight w:val="269"/>
        </w:trPr>
        <w:tc>
          <w:tcPr>
            <w:tcW w:w="1606" w:type="pct"/>
            <w:shd w:val="clear" w:color="auto" w:fill="auto"/>
            <w:hideMark/>
          </w:tcPr>
          <w:p w14:paraId="51CF044C" w14:textId="77777777" w:rsidR="00ED1DF7" w:rsidRPr="004753B3" w:rsidRDefault="00ED1DF7" w:rsidP="00987598">
            <w:pPr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บริษัท ซุปเปอร์ บรอดแบนด์ เน็ทเวอร์ค จำกัด</w:t>
            </w:r>
          </w:p>
        </w:tc>
        <w:tc>
          <w:tcPr>
            <w:tcW w:w="355" w:type="pct"/>
            <w:shd w:val="clear" w:color="auto" w:fill="auto"/>
          </w:tcPr>
          <w:p w14:paraId="544C9E7E" w14:textId="2F0E08BA" w:rsidR="00ED1DF7" w:rsidRPr="004753B3" w:rsidRDefault="00C44391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ED1DF7"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65" w:type="pct"/>
            <w:shd w:val="clear" w:color="auto" w:fill="auto"/>
          </w:tcPr>
          <w:p w14:paraId="084BC86B" w14:textId="2055754A" w:rsidR="00ED1DF7" w:rsidRPr="004753B3" w:rsidRDefault="00C44391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ED1DF7"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1A64B853" w14:textId="6710C1E0" w:rsidR="00ED1DF7" w:rsidRPr="004753B3" w:rsidRDefault="00C44391" w:rsidP="27B2E055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35" w:type="pct"/>
            <w:shd w:val="clear" w:color="auto" w:fill="auto"/>
            <w:hideMark/>
          </w:tcPr>
          <w:p w14:paraId="670EA63D" w14:textId="77777777" w:rsidR="00ED1DF7" w:rsidRPr="004753B3" w:rsidRDefault="00ED1DF7" w:rsidP="27B2E055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6F73A68B" w14:textId="2AFC5AAF" w:rsidR="00ED1DF7" w:rsidRPr="004753B3" w:rsidRDefault="00C44391" w:rsidP="00987598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35" w:type="pct"/>
            <w:shd w:val="clear" w:color="auto" w:fill="auto"/>
            <w:hideMark/>
          </w:tcPr>
          <w:p w14:paraId="22C5B2D8" w14:textId="77777777" w:rsidR="00ED1DF7" w:rsidRPr="004753B3" w:rsidRDefault="00ED1DF7" w:rsidP="00987598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7829CC3B" w14:textId="79480A17" w:rsidR="00ED1DF7" w:rsidRPr="004753B3" w:rsidRDefault="00C44391" w:rsidP="57DBC1D9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34" w:type="pct"/>
            <w:shd w:val="clear" w:color="auto" w:fill="auto"/>
            <w:hideMark/>
          </w:tcPr>
          <w:p w14:paraId="1E0D2375" w14:textId="77777777" w:rsidR="00ED1DF7" w:rsidRPr="004753B3" w:rsidRDefault="00ED1DF7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1E6ABA57" w14:textId="4060FF0A" w:rsidR="00ED1DF7" w:rsidRPr="004753B3" w:rsidRDefault="00C44391" w:rsidP="00987598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34" w:type="pct"/>
            <w:shd w:val="clear" w:color="auto" w:fill="auto"/>
          </w:tcPr>
          <w:p w14:paraId="16BD86AF" w14:textId="77777777" w:rsidR="00ED1DF7" w:rsidRPr="004753B3" w:rsidRDefault="00ED1DF7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  <w:vAlign w:val="center"/>
          </w:tcPr>
          <w:p w14:paraId="692CE51E" w14:textId="4411AD9B" w:rsidR="00ED1DF7" w:rsidRPr="004753B3" w:rsidRDefault="00C44391" w:rsidP="57DBC1D9">
            <w:pPr>
              <w:tabs>
                <w:tab w:val="decimal" w:pos="816"/>
              </w:tabs>
              <w:ind w:right="11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24A220BE" w:rsidRPr="004753B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519</w:t>
            </w:r>
          </w:p>
        </w:tc>
        <w:tc>
          <w:tcPr>
            <w:tcW w:w="34" w:type="pct"/>
          </w:tcPr>
          <w:p w14:paraId="45C3DCF2" w14:textId="77777777" w:rsidR="00ED1DF7" w:rsidRPr="004753B3" w:rsidRDefault="00ED1DF7" w:rsidP="00987598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8" w:type="pct"/>
          </w:tcPr>
          <w:p w14:paraId="5BED7909" w14:textId="63F35A26" w:rsidR="00ED1DF7" w:rsidRPr="004753B3" w:rsidRDefault="00C44391" w:rsidP="00987598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2</w:t>
            </w:r>
            <w:r w:rsidR="002D3245" w:rsidRPr="004753B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095</w:t>
            </w:r>
          </w:p>
        </w:tc>
        <w:tc>
          <w:tcPr>
            <w:tcW w:w="34" w:type="pct"/>
          </w:tcPr>
          <w:p w14:paraId="762D34F9" w14:textId="77777777" w:rsidR="00ED1DF7" w:rsidRPr="004753B3" w:rsidRDefault="00ED1DF7" w:rsidP="00987598">
            <w:pPr>
              <w:ind w:left="-559" w:firstLine="519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6A270B90" w14:textId="451D72FD" w:rsidR="00ED1DF7" w:rsidRPr="004753B3" w:rsidRDefault="00C44391" w:rsidP="57DBC1D9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445A476F" w:rsidRPr="004753B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762</w:t>
            </w:r>
          </w:p>
        </w:tc>
        <w:tc>
          <w:tcPr>
            <w:tcW w:w="34" w:type="pct"/>
            <w:shd w:val="clear" w:color="auto" w:fill="auto"/>
            <w:noWrap/>
          </w:tcPr>
          <w:p w14:paraId="1F6C9E98" w14:textId="77777777" w:rsidR="00ED1DF7" w:rsidRPr="004753B3" w:rsidRDefault="00ED1DF7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1A00B898" w14:textId="2228ACDB" w:rsidR="00ED1DF7" w:rsidRPr="004753B3" w:rsidRDefault="00C44391" w:rsidP="00987598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307EA9" w:rsidRPr="004753B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158</w:t>
            </w:r>
          </w:p>
        </w:tc>
      </w:tr>
      <w:tr w:rsidR="00CC2E63" w:rsidRPr="004753B3" w14:paraId="718154FB" w14:textId="77777777" w:rsidTr="161E3B6E">
        <w:trPr>
          <w:trHeight w:val="77"/>
        </w:trPr>
        <w:tc>
          <w:tcPr>
            <w:tcW w:w="1606" w:type="pct"/>
            <w:shd w:val="clear" w:color="auto" w:fill="auto"/>
            <w:hideMark/>
          </w:tcPr>
          <w:p w14:paraId="6A670763" w14:textId="77777777" w:rsidR="00ED1DF7" w:rsidRPr="004753B3" w:rsidRDefault="00ED1DF7" w:rsidP="00987598">
            <w:pPr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บริษัท ไวร์เลส ดีไวซ์ ซัพพลาย จำกัด</w:t>
            </w:r>
          </w:p>
        </w:tc>
        <w:tc>
          <w:tcPr>
            <w:tcW w:w="355" w:type="pct"/>
            <w:shd w:val="clear" w:color="auto" w:fill="auto"/>
          </w:tcPr>
          <w:p w14:paraId="64202667" w14:textId="29763181" w:rsidR="00ED1DF7" w:rsidRPr="004753B3" w:rsidRDefault="00C44391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ED1DF7"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65" w:type="pct"/>
            <w:shd w:val="clear" w:color="auto" w:fill="auto"/>
          </w:tcPr>
          <w:p w14:paraId="0E57DF7F" w14:textId="1975F4B6" w:rsidR="00ED1DF7" w:rsidRPr="004753B3" w:rsidRDefault="00C44391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ED1DF7"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115C1B2A" w14:textId="7A00F7D7" w:rsidR="00ED1DF7" w:rsidRPr="004753B3" w:rsidRDefault="00C44391" w:rsidP="27B2E055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35" w:type="pct"/>
            <w:shd w:val="clear" w:color="auto" w:fill="auto"/>
            <w:hideMark/>
          </w:tcPr>
          <w:p w14:paraId="6D05CB64" w14:textId="77777777" w:rsidR="00ED1DF7" w:rsidRPr="004753B3" w:rsidRDefault="00ED1DF7" w:rsidP="27B2E055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2EC8893D" w14:textId="7AA27310" w:rsidR="00ED1DF7" w:rsidRPr="004753B3" w:rsidRDefault="00C44391" w:rsidP="00987598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35" w:type="pct"/>
            <w:shd w:val="clear" w:color="auto" w:fill="auto"/>
            <w:hideMark/>
          </w:tcPr>
          <w:p w14:paraId="2BD07051" w14:textId="77777777" w:rsidR="00ED1DF7" w:rsidRPr="004753B3" w:rsidRDefault="00ED1DF7" w:rsidP="00987598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3621239F" w14:textId="3F425882" w:rsidR="00ED1DF7" w:rsidRPr="004753B3" w:rsidRDefault="00C44391" w:rsidP="57DBC1D9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34" w:type="pct"/>
            <w:shd w:val="clear" w:color="auto" w:fill="auto"/>
            <w:hideMark/>
          </w:tcPr>
          <w:p w14:paraId="1FD5FA50" w14:textId="77777777" w:rsidR="00ED1DF7" w:rsidRPr="004753B3" w:rsidRDefault="00ED1DF7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5AE91C80" w14:textId="0E0B92EA" w:rsidR="00ED1DF7" w:rsidRPr="004753B3" w:rsidRDefault="00C44391" w:rsidP="00987598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34" w:type="pct"/>
            <w:shd w:val="clear" w:color="auto" w:fill="auto"/>
          </w:tcPr>
          <w:p w14:paraId="217B0238" w14:textId="77777777" w:rsidR="00ED1DF7" w:rsidRPr="004753B3" w:rsidRDefault="00ED1DF7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  <w:vAlign w:val="center"/>
          </w:tcPr>
          <w:p w14:paraId="202FEFD9" w14:textId="38D0B0C1" w:rsidR="00ED1DF7" w:rsidRPr="004753B3" w:rsidRDefault="00C44391" w:rsidP="57DBC1D9">
            <w:pPr>
              <w:tabs>
                <w:tab w:val="decimal" w:pos="816"/>
              </w:tabs>
              <w:ind w:right="11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34" w:type="pct"/>
          </w:tcPr>
          <w:p w14:paraId="05F814D9" w14:textId="77777777" w:rsidR="00ED1DF7" w:rsidRPr="004753B3" w:rsidRDefault="00ED1DF7" w:rsidP="00987598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8" w:type="pct"/>
          </w:tcPr>
          <w:p w14:paraId="47BAF74E" w14:textId="68F8AB2C" w:rsidR="00ED1DF7" w:rsidRPr="004753B3" w:rsidRDefault="00C44391" w:rsidP="00987598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68</w:t>
            </w:r>
          </w:p>
        </w:tc>
        <w:tc>
          <w:tcPr>
            <w:tcW w:w="34" w:type="pct"/>
          </w:tcPr>
          <w:p w14:paraId="69596ACF" w14:textId="77777777" w:rsidR="00ED1DF7" w:rsidRPr="004753B3" w:rsidRDefault="00ED1DF7" w:rsidP="00987598">
            <w:pPr>
              <w:ind w:left="-753" w:right="45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12116FDA" w14:textId="15F02DA3" w:rsidR="00ED1DF7" w:rsidRPr="004753B3" w:rsidRDefault="00C44391" w:rsidP="57DBC1D9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63</w:t>
            </w:r>
          </w:p>
        </w:tc>
        <w:tc>
          <w:tcPr>
            <w:tcW w:w="34" w:type="pct"/>
            <w:shd w:val="clear" w:color="auto" w:fill="auto"/>
            <w:noWrap/>
          </w:tcPr>
          <w:p w14:paraId="719ECEC9" w14:textId="77777777" w:rsidR="00ED1DF7" w:rsidRPr="004753B3" w:rsidRDefault="00ED1DF7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4971A699" w14:textId="1C29DF32" w:rsidR="00ED1DF7" w:rsidRPr="004753B3" w:rsidRDefault="00C44391" w:rsidP="00987598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156</w:t>
            </w:r>
          </w:p>
        </w:tc>
      </w:tr>
      <w:tr w:rsidR="00CC2E63" w:rsidRPr="004753B3" w14:paraId="3313AD07" w14:textId="77777777" w:rsidTr="161E3B6E">
        <w:trPr>
          <w:trHeight w:val="233"/>
        </w:trPr>
        <w:tc>
          <w:tcPr>
            <w:tcW w:w="1606" w:type="pct"/>
            <w:shd w:val="clear" w:color="auto" w:fill="auto"/>
            <w:hideMark/>
          </w:tcPr>
          <w:p w14:paraId="15BCBCC1" w14:textId="77777777" w:rsidR="00ED1DF7" w:rsidRPr="004753B3" w:rsidRDefault="00ED1DF7" w:rsidP="00987598">
            <w:pPr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บริษัท แฟกซ์ ไลท์ จำกัด</w:t>
            </w:r>
          </w:p>
        </w:tc>
        <w:tc>
          <w:tcPr>
            <w:tcW w:w="355" w:type="pct"/>
            <w:shd w:val="clear" w:color="auto" w:fill="auto"/>
          </w:tcPr>
          <w:p w14:paraId="775AD188" w14:textId="29E62BF6" w:rsidR="00ED1DF7" w:rsidRPr="004753B3" w:rsidRDefault="00C44391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ED1DF7"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365" w:type="pct"/>
            <w:shd w:val="clear" w:color="auto" w:fill="auto"/>
          </w:tcPr>
          <w:p w14:paraId="72F025F0" w14:textId="6879CFDA" w:rsidR="00ED1DF7" w:rsidRPr="004753B3" w:rsidRDefault="00C44391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ED1DF7"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316" w:type="pct"/>
            <w:shd w:val="clear" w:color="auto" w:fill="auto"/>
          </w:tcPr>
          <w:p w14:paraId="407B23F1" w14:textId="64B66EDA" w:rsidR="00ED1DF7" w:rsidRPr="004753B3" w:rsidRDefault="00C44391" w:rsidP="27B2E055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35" w:type="pct"/>
            <w:shd w:val="clear" w:color="auto" w:fill="auto"/>
            <w:hideMark/>
          </w:tcPr>
          <w:p w14:paraId="429CDF30" w14:textId="77777777" w:rsidR="00ED1DF7" w:rsidRPr="004753B3" w:rsidRDefault="00ED1DF7" w:rsidP="27B2E055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249FAAB8" w14:textId="11F2CC7F" w:rsidR="00ED1DF7" w:rsidRPr="004753B3" w:rsidRDefault="00C44391" w:rsidP="00987598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35" w:type="pct"/>
            <w:shd w:val="clear" w:color="auto" w:fill="auto"/>
            <w:hideMark/>
          </w:tcPr>
          <w:p w14:paraId="631CDF97" w14:textId="77777777" w:rsidR="00ED1DF7" w:rsidRPr="004753B3" w:rsidRDefault="00ED1DF7" w:rsidP="00987598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31FE71E4" w14:textId="369D3FDD" w:rsidR="00ED1DF7" w:rsidRPr="004753B3" w:rsidRDefault="00C44391" w:rsidP="57DBC1D9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34" w:type="pct"/>
            <w:shd w:val="clear" w:color="auto" w:fill="auto"/>
            <w:hideMark/>
          </w:tcPr>
          <w:p w14:paraId="69BCABCD" w14:textId="77777777" w:rsidR="00ED1DF7" w:rsidRPr="004753B3" w:rsidRDefault="00ED1DF7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19F14E3C" w14:textId="480CA69B" w:rsidR="00ED1DF7" w:rsidRPr="004753B3" w:rsidRDefault="00C44391" w:rsidP="00987598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34" w:type="pct"/>
            <w:shd w:val="clear" w:color="auto" w:fill="auto"/>
          </w:tcPr>
          <w:p w14:paraId="2D28C23C" w14:textId="77777777" w:rsidR="00ED1DF7" w:rsidRPr="004753B3" w:rsidRDefault="00ED1DF7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  <w:vAlign w:val="center"/>
          </w:tcPr>
          <w:p w14:paraId="0F7357C3" w14:textId="3935D50D" w:rsidR="00ED1DF7" w:rsidRPr="004753B3" w:rsidRDefault="00C44391" w:rsidP="57DBC1D9">
            <w:pPr>
              <w:tabs>
                <w:tab w:val="decimal" w:pos="816"/>
              </w:tabs>
              <w:ind w:right="11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4C956EF1" w:rsidRPr="004753B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277</w:t>
            </w:r>
          </w:p>
        </w:tc>
        <w:tc>
          <w:tcPr>
            <w:tcW w:w="34" w:type="pct"/>
          </w:tcPr>
          <w:p w14:paraId="0C23292F" w14:textId="77777777" w:rsidR="00ED1DF7" w:rsidRPr="004753B3" w:rsidRDefault="00ED1DF7" w:rsidP="00987598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8" w:type="pct"/>
          </w:tcPr>
          <w:p w14:paraId="1A54E1BD" w14:textId="580ACBD6" w:rsidR="00ED1DF7" w:rsidRPr="004753B3" w:rsidRDefault="00C44391" w:rsidP="00987598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2</w:t>
            </w:r>
            <w:r w:rsidR="002D3245" w:rsidRPr="004753B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640</w:t>
            </w:r>
          </w:p>
        </w:tc>
        <w:tc>
          <w:tcPr>
            <w:tcW w:w="34" w:type="pct"/>
          </w:tcPr>
          <w:p w14:paraId="1A2222D7" w14:textId="77777777" w:rsidR="00ED1DF7" w:rsidRPr="004753B3" w:rsidRDefault="00ED1DF7" w:rsidP="00987598">
            <w:pPr>
              <w:ind w:left="-753" w:right="45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72189CBF" w14:textId="33781EC0" w:rsidR="00ED1DF7" w:rsidRPr="004753B3" w:rsidRDefault="00C44391" w:rsidP="57DBC1D9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2</w:t>
            </w:r>
            <w:r w:rsidR="7CD23C9B" w:rsidRPr="004753B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633</w:t>
            </w:r>
          </w:p>
        </w:tc>
        <w:tc>
          <w:tcPr>
            <w:tcW w:w="34" w:type="pct"/>
            <w:shd w:val="clear" w:color="auto" w:fill="auto"/>
            <w:noWrap/>
          </w:tcPr>
          <w:p w14:paraId="1AF4878C" w14:textId="77777777" w:rsidR="00ED1DF7" w:rsidRPr="004753B3" w:rsidRDefault="00ED1DF7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0387681C" w14:textId="124B537D" w:rsidR="00ED1DF7" w:rsidRPr="004753B3" w:rsidRDefault="00C44391" w:rsidP="00987598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2</w:t>
            </w:r>
            <w:r w:rsidR="00307EA9" w:rsidRPr="004753B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142</w:t>
            </w:r>
          </w:p>
        </w:tc>
      </w:tr>
      <w:tr w:rsidR="00CC2E63" w:rsidRPr="004753B3" w14:paraId="341B050D" w14:textId="77777777" w:rsidTr="161E3B6E">
        <w:trPr>
          <w:trHeight w:val="134"/>
        </w:trPr>
        <w:tc>
          <w:tcPr>
            <w:tcW w:w="1606" w:type="pct"/>
            <w:shd w:val="clear" w:color="auto" w:fill="auto"/>
            <w:hideMark/>
          </w:tcPr>
          <w:p w14:paraId="681274FB" w14:textId="77777777" w:rsidR="00ED1DF7" w:rsidRPr="004753B3" w:rsidRDefault="00ED1DF7" w:rsidP="00987598">
            <w:pPr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บริษัท ไมโม่ เทค จำกัด</w:t>
            </w:r>
          </w:p>
        </w:tc>
        <w:tc>
          <w:tcPr>
            <w:tcW w:w="355" w:type="pct"/>
            <w:shd w:val="clear" w:color="auto" w:fill="auto"/>
          </w:tcPr>
          <w:p w14:paraId="618543B3" w14:textId="27D6E5C6" w:rsidR="00ED1DF7" w:rsidRPr="004753B3" w:rsidRDefault="00C44391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ED1DF7"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65" w:type="pct"/>
            <w:shd w:val="clear" w:color="auto" w:fill="auto"/>
          </w:tcPr>
          <w:p w14:paraId="77C53160" w14:textId="39D0B2FB" w:rsidR="00ED1DF7" w:rsidRPr="004753B3" w:rsidRDefault="00C44391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ED1DF7"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46AAD782" w14:textId="4CE9633F" w:rsidR="00ED1DF7" w:rsidRPr="004753B3" w:rsidRDefault="00C44391" w:rsidP="27B2E055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35" w:type="pct"/>
            <w:shd w:val="clear" w:color="auto" w:fill="auto"/>
            <w:hideMark/>
          </w:tcPr>
          <w:p w14:paraId="1721097C" w14:textId="77777777" w:rsidR="00ED1DF7" w:rsidRPr="004753B3" w:rsidRDefault="00ED1DF7" w:rsidP="27B2E055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7514DE9C" w14:textId="52732D22" w:rsidR="00ED1DF7" w:rsidRPr="004753B3" w:rsidRDefault="00C44391" w:rsidP="00987598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35" w:type="pct"/>
            <w:shd w:val="clear" w:color="auto" w:fill="auto"/>
            <w:hideMark/>
          </w:tcPr>
          <w:p w14:paraId="54998899" w14:textId="77777777" w:rsidR="00ED1DF7" w:rsidRPr="004753B3" w:rsidRDefault="00ED1DF7" w:rsidP="00987598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00AB4751" w14:textId="74FB0823" w:rsidR="00ED1DF7" w:rsidRPr="004753B3" w:rsidRDefault="00C44391" w:rsidP="57DBC1D9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34" w:type="pct"/>
            <w:shd w:val="clear" w:color="auto" w:fill="auto"/>
            <w:hideMark/>
          </w:tcPr>
          <w:p w14:paraId="2D461D88" w14:textId="77777777" w:rsidR="00ED1DF7" w:rsidRPr="004753B3" w:rsidRDefault="00ED1DF7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3AED0E94" w14:textId="4CC94E53" w:rsidR="00ED1DF7" w:rsidRPr="004753B3" w:rsidRDefault="00C44391" w:rsidP="00987598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34" w:type="pct"/>
            <w:shd w:val="clear" w:color="auto" w:fill="auto"/>
          </w:tcPr>
          <w:p w14:paraId="73F8DB4D" w14:textId="77777777" w:rsidR="00ED1DF7" w:rsidRPr="004753B3" w:rsidRDefault="00ED1DF7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  <w:vAlign w:val="center"/>
          </w:tcPr>
          <w:p w14:paraId="6BF20CEA" w14:textId="36F2FAD9" w:rsidR="00ED1DF7" w:rsidRPr="004753B3" w:rsidRDefault="00C44391" w:rsidP="57DBC1D9">
            <w:pPr>
              <w:tabs>
                <w:tab w:val="decimal" w:pos="816"/>
              </w:tabs>
              <w:ind w:right="11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468</w:t>
            </w:r>
          </w:p>
        </w:tc>
        <w:tc>
          <w:tcPr>
            <w:tcW w:w="34" w:type="pct"/>
          </w:tcPr>
          <w:p w14:paraId="25F866C5" w14:textId="77777777" w:rsidR="00ED1DF7" w:rsidRPr="004753B3" w:rsidRDefault="00ED1DF7" w:rsidP="00987598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8" w:type="pct"/>
          </w:tcPr>
          <w:p w14:paraId="5A16526E" w14:textId="1C7EB43C" w:rsidR="00ED1DF7" w:rsidRPr="004753B3" w:rsidRDefault="00C44391" w:rsidP="00987598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2D3245" w:rsidRPr="004753B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883</w:t>
            </w:r>
          </w:p>
        </w:tc>
        <w:tc>
          <w:tcPr>
            <w:tcW w:w="34" w:type="pct"/>
          </w:tcPr>
          <w:p w14:paraId="0210DD7E" w14:textId="77777777" w:rsidR="00ED1DF7" w:rsidRPr="004753B3" w:rsidRDefault="00ED1DF7" w:rsidP="00987598">
            <w:pPr>
              <w:ind w:left="-753" w:right="45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3BF677DD" w14:textId="36699DD2" w:rsidR="00ED1DF7" w:rsidRPr="004753B3" w:rsidRDefault="00C44391" w:rsidP="57DBC1D9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32D4A80E" w:rsidRPr="004753B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746</w:t>
            </w:r>
          </w:p>
        </w:tc>
        <w:tc>
          <w:tcPr>
            <w:tcW w:w="34" w:type="pct"/>
            <w:shd w:val="clear" w:color="auto" w:fill="auto"/>
            <w:noWrap/>
          </w:tcPr>
          <w:p w14:paraId="6A778EA0" w14:textId="77777777" w:rsidR="00ED1DF7" w:rsidRPr="004753B3" w:rsidRDefault="00ED1DF7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3A2E0E77" w14:textId="4E164DDE" w:rsidR="00ED1DF7" w:rsidRPr="004753B3" w:rsidRDefault="00C44391" w:rsidP="00987598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252</w:t>
            </w:r>
          </w:p>
        </w:tc>
      </w:tr>
      <w:tr w:rsidR="0053079F" w:rsidRPr="004753B3" w14:paraId="3AD184AD" w14:textId="77777777" w:rsidTr="161E3B6E">
        <w:trPr>
          <w:trHeight w:val="77"/>
        </w:trPr>
        <w:tc>
          <w:tcPr>
            <w:tcW w:w="1606" w:type="pct"/>
            <w:shd w:val="clear" w:color="auto" w:fill="auto"/>
            <w:hideMark/>
          </w:tcPr>
          <w:p w14:paraId="0CA027D7" w14:textId="77777777" w:rsidR="0053079F" w:rsidRPr="004753B3" w:rsidRDefault="0053079F" w:rsidP="0053079F">
            <w:pPr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บริษัท แอดวานซ์ บรอดแบนด์ เน็ทเวอร์ค จำกัด</w:t>
            </w:r>
          </w:p>
        </w:tc>
        <w:tc>
          <w:tcPr>
            <w:tcW w:w="355" w:type="pct"/>
            <w:shd w:val="clear" w:color="auto" w:fill="auto"/>
          </w:tcPr>
          <w:p w14:paraId="306DA3C7" w14:textId="7802C0A2" w:rsidR="0053079F" w:rsidRPr="004753B3" w:rsidRDefault="00C44391" w:rsidP="0053079F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53079F"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65" w:type="pct"/>
            <w:shd w:val="clear" w:color="auto" w:fill="auto"/>
          </w:tcPr>
          <w:p w14:paraId="09A35E73" w14:textId="436645EA" w:rsidR="0053079F" w:rsidRPr="004753B3" w:rsidRDefault="00C44391" w:rsidP="0053079F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53079F"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25F15E76" w14:textId="2EA3D8F0" w:rsidR="0053079F" w:rsidRPr="004753B3" w:rsidRDefault="00C44391" w:rsidP="0053079F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35" w:type="pct"/>
            <w:shd w:val="clear" w:color="auto" w:fill="auto"/>
            <w:hideMark/>
          </w:tcPr>
          <w:p w14:paraId="4F3E644B" w14:textId="77777777" w:rsidR="0053079F" w:rsidRPr="004753B3" w:rsidRDefault="0053079F" w:rsidP="0053079F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58A771A2" w14:textId="74F5855B" w:rsidR="0053079F" w:rsidRPr="004753B3" w:rsidRDefault="00C44391" w:rsidP="0053079F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35" w:type="pct"/>
            <w:shd w:val="clear" w:color="auto" w:fill="auto"/>
            <w:hideMark/>
          </w:tcPr>
          <w:p w14:paraId="69C5AB75" w14:textId="77777777" w:rsidR="0053079F" w:rsidRPr="004753B3" w:rsidRDefault="0053079F" w:rsidP="0053079F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096E06FE" w14:textId="372C6B48" w:rsidR="0053079F" w:rsidRPr="004753B3" w:rsidRDefault="00C44391" w:rsidP="0053079F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34" w:type="pct"/>
            <w:shd w:val="clear" w:color="auto" w:fill="auto"/>
            <w:hideMark/>
          </w:tcPr>
          <w:p w14:paraId="27286A95" w14:textId="77777777" w:rsidR="0053079F" w:rsidRPr="004753B3" w:rsidRDefault="0053079F" w:rsidP="0053079F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481C4B99" w14:textId="67221F13" w:rsidR="0053079F" w:rsidRPr="004753B3" w:rsidRDefault="00C44391" w:rsidP="0053079F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34" w:type="pct"/>
            <w:shd w:val="clear" w:color="auto" w:fill="auto"/>
          </w:tcPr>
          <w:p w14:paraId="64AB2A5A" w14:textId="77777777" w:rsidR="0053079F" w:rsidRPr="004753B3" w:rsidRDefault="0053079F" w:rsidP="0053079F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  <w:vAlign w:val="center"/>
          </w:tcPr>
          <w:p w14:paraId="4159FAB9" w14:textId="62081FCE" w:rsidR="0053079F" w:rsidRPr="004753B3" w:rsidRDefault="00C44391" w:rsidP="0053079F">
            <w:pPr>
              <w:tabs>
                <w:tab w:val="decimal" w:pos="816"/>
              </w:tabs>
              <w:ind w:right="11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187</w:t>
            </w:r>
          </w:p>
        </w:tc>
        <w:tc>
          <w:tcPr>
            <w:tcW w:w="34" w:type="pct"/>
          </w:tcPr>
          <w:p w14:paraId="0A56BDC6" w14:textId="77777777" w:rsidR="0053079F" w:rsidRPr="004753B3" w:rsidRDefault="0053079F" w:rsidP="0053079F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8" w:type="pct"/>
          </w:tcPr>
          <w:p w14:paraId="087EAABF" w14:textId="6A133D79" w:rsidR="0053079F" w:rsidRPr="004753B3" w:rsidRDefault="00C44391" w:rsidP="0053079F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176</w:t>
            </w:r>
          </w:p>
        </w:tc>
        <w:tc>
          <w:tcPr>
            <w:tcW w:w="34" w:type="pct"/>
          </w:tcPr>
          <w:p w14:paraId="7FE267A1" w14:textId="77777777" w:rsidR="0053079F" w:rsidRPr="004753B3" w:rsidRDefault="0053079F" w:rsidP="0053079F">
            <w:pPr>
              <w:ind w:left="-559" w:firstLine="519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39AA02EC" w14:textId="3E782E37" w:rsidR="0053079F" w:rsidRPr="004753B3" w:rsidRDefault="0053079F" w:rsidP="0053079F">
            <w:pPr>
              <w:ind w:left="-559" w:firstLine="519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34" w:type="pct"/>
            <w:shd w:val="clear" w:color="auto" w:fill="auto"/>
            <w:noWrap/>
          </w:tcPr>
          <w:p w14:paraId="328E887E" w14:textId="77777777" w:rsidR="0053079F" w:rsidRPr="004753B3" w:rsidRDefault="0053079F" w:rsidP="0053079F">
            <w:pPr>
              <w:ind w:left="-559" w:firstLine="519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55739EF0" w14:textId="5D368EDD" w:rsidR="0053079F" w:rsidRPr="004753B3" w:rsidRDefault="00C44391" w:rsidP="0053079F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21</w:t>
            </w:r>
          </w:p>
        </w:tc>
      </w:tr>
      <w:tr w:rsidR="0053079F" w:rsidRPr="004753B3" w14:paraId="65B53A0A" w14:textId="77777777" w:rsidTr="161E3B6E">
        <w:trPr>
          <w:trHeight w:val="161"/>
        </w:trPr>
        <w:tc>
          <w:tcPr>
            <w:tcW w:w="1606" w:type="pct"/>
            <w:shd w:val="clear" w:color="auto" w:fill="auto"/>
          </w:tcPr>
          <w:p w14:paraId="2BE15BC0" w14:textId="77777777" w:rsidR="0053079F" w:rsidRPr="004753B3" w:rsidRDefault="0053079F" w:rsidP="0053079F">
            <w:pPr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บริษัท แอดวานซ์ ดิจิทัล ดิสทริบิวชั่น จำกัด</w:t>
            </w:r>
          </w:p>
        </w:tc>
        <w:tc>
          <w:tcPr>
            <w:tcW w:w="355" w:type="pct"/>
            <w:shd w:val="clear" w:color="auto" w:fill="auto"/>
          </w:tcPr>
          <w:p w14:paraId="08A96D57" w14:textId="59B71297" w:rsidR="0053079F" w:rsidRPr="004753B3" w:rsidRDefault="00C44391" w:rsidP="0053079F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53079F"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65" w:type="pct"/>
            <w:shd w:val="clear" w:color="auto" w:fill="auto"/>
          </w:tcPr>
          <w:p w14:paraId="75CF274A" w14:textId="00AAA2F0" w:rsidR="0053079F" w:rsidRPr="004753B3" w:rsidRDefault="00C44391" w:rsidP="0053079F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53079F"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5A4440EE" w14:textId="0EFD2D93" w:rsidR="0053079F" w:rsidRPr="004753B3" w:rsidRDefault="00C44391" w:rsidP="0053079F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35" w:type="pct"/>
            <w:shd w:val="clear" w:color="auto" w:fill="auto"/>
          </w:tcPr>
          <w:p w14:paraId="71E86D4E" w14:textId="77777777" w:rsidR="0053079F" w:rsidRPr="004753B3" w:rsidRDefault="0053079F" w:rsidP="0053079F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78941E47" w14:textId="6038929B" w:rsidR="0053079F" w:rsidRPr="004753B3" w:rsidRDefault="00C44391" w:rsidP="0053079F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35" w:type="pct"/>
            <w:shd w:val="clear" w:color="auto" w:fill="auto"/>
          </w:tcPr>
          <w:p w14:paraId="4AF50F37" w14:textId="77777777" w:rsidR="0053079F" w:rsidRPr="004753B3" w:rsidRDefault="0053079F" w:rsidP="0053079F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747CF5AC" w14:textId="1509138D" w:rsidR="0053079F" w:rsidRPr="004753B3" w:rsidRDefault="00C44391" w:rsidP="0053079F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34" w:type="pct"/>
            <w:shd w:val="clear" w:color="auto" w:fill="auto"/>
          </w:tcPr>
          <w:p w14:paraId="5E454F11" w14:textId="77777777" w:rsidR="0053079F" w:rsidRPr="004753B3" w:rsidRDefault="0053079F" w:rsidP="0053079F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44240AAE" w14:textId="613006C4" w:rsidR="0053079F" w:rsidRPr="004753B3" w:rsidRDefault="00C44391" w:rsidP="0053079F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34" w:type="pct"/>
            <w:shd w:val="clear" w:color="auto" w:fill="auto"/>
          </w:tcPr>
          <w:p w14:paraId="2334F3C2" w14:textId="77777777" w:rsidR="0053079F" w:rsidRPr="004753B3" w:rsidRDefault="0053079F" w:rsidP="0053079F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  <w:vAlign w:val="center"/>
          </w:tcPr>
          <w:p w14:paraId="6688C5E5" w14:textId="177DAB13" w:rsidR="0053079F" w:rsidRPr="004753B3" w:rsidRDefault="00C44391" w:rsidP="0053079F">
            <w:pPr>
              <w:tabs>
                <w:tab w:val="decimal" w:pos="816"/>
              </w:tabs>
              <w:ind w:right="11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34" w:type="pct"/>
          </w:tcPr>
          <w:p w14:paraId="4AE424E0" w14:textId="77777777" w:rsidR="0053079F" w:rsidRPr="004753B3" w:rsidRDefault="0053079F" w:rsidP="0053079F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58" w:type="pct"/>
          </w:tcPr>
          <w:p w14:paraId="7144751B" w14:textId="1236CF85" w:rsidR="0053079F" w:rsidRPr="004753B3" w:rsidRDefault="00C44391" w:rsidP="0053079F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34" w:type="pct"/>
          </w:tcPr>
          <w:p w14:paraId="5FB90CE9" w14:textId="77777777" w:rsidR="0053079F" w:rsidRPr="004753B3" w:rsidRDefault="0053079F" w:rsidP="0053079F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23A7C8A6" w14:textId="1CF01D90" w:rsidR="0053079F" w:rsidRPr="004753B3" w:rsidRDefault="0053079F" w:rsidP="0053079F">
            <w:pPr>
              <w:ind w:left="-559" w:firstLine="519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34" w:type="pct"/>
            <w:shd w:val="clear" w:color="auto" w:fill="auto"/>
            <w:noWrap/>
          </w:tcPr>
          <w:p w14:paraId="236FC237" w14:textId="77777777" w:rsidR="0053079F" w:rsidRPr="004753B3" w:rsidRDefault="0053079F" w:rsidP="0053079F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7EB2007A" w14:textId="6E94E895" w:rsidR="0053079F" w:rsidRPr="004753B3" w:rsidRDefault="0053079F" w:rsidP="0053079F">
            <w:pPr>
              <w:ind w:left="-559" w:firstLine="519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53079F" w:rsidRPr="004753B3" w14:paraId="50C57F36" w14:textId="77777777" w:rsidTr="161E3B6E">
        <w:trPr>
          <w:trHeight w:val="161"/>
        </w:trPr>
        <w:tc>
          <w:tcPr>
            <w:tcW w:w="1606" w:type="pct"/>
            <w:shd w:val="clear" w:color="auto" w:fill="auto"/>
          </w:tcPr>
          <w:p w14:paraId="774D255D" w14:textId="71D7949B" w:rsidR="0053079F" w:rsidRPr="004753B3" w:rsidRDefault="0053079F" w:rsidP="0053079F">
            <w:pPr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บริษัท เลิร์นดิ จำกัด</w:t>
            </w:r>
          </w:p>
        </w:tc>
        <w:tc>
          <w:tcPr>
            <w:tcW w:w="355" w:type="pct"/>
            <w:shd w:val="clear" w:color="auto" w:fill="auto"/>
          </w:tcPr>
          <w:p w14:paraId="659F4B1B" w14:textId="13BA0610" w:rsidR="0053079F" w:rsidRPr="004753B3" w:rsidRDefault="00C44391" w:rsidP="0053079F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53079F"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65" w:type="pct"/>
            <w:shd w:val="clear" w:color="auto" w:fill="auto"/>
          </w:tcPr>
          <w:p w14:paraId="2B11416C" w14:textId="4FA34E4A" w:rsidR="0053079F" w:rsidRPr="004753B3" w:rsidRDefault="00C44391" w:rsidP="0053079F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53079F"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50079451" w14:textId="1013F024" w:rsidR="0053079F" w:rsidRPr="004753B3" w:rsidRDefault="00C44391" w:rsidP="0053079F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35" w:type="pct"/>
            <w:shd w:val="clear" w:color="auto" w:fill="auto"/>
          </w:tcPr>
          <w:p w14:paraId="4DD1B739" w14:textId="77777777" w:rsidR="0053079F" w:rsidRPr="004753B3" w:rsidRDefault="0053079F" w:rsidP="0053079F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016EF0B5" w14:textId="09C88DFE" w:rsidR="0053079F" w:rsidRPr="004753B3" w:rsidRDefault="00C44391" w:rsidP="0053079F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35" w:type="pct"/>
            <w:shd w:val="clear" w:color="auto" w:fill="auto"/>
          </w:tcPr>
          <w:p w14:paraId="181511EB" w14:textId="77777777" w:rsidR="0053079F" w:rsidRPr="004753B3" w:rsidRDefault="0053079F" w:rsidP="0053079F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  <w:shd w:val="clear" w:color="auto" w:fill="auto"/>
          </w:tcPr>
          <w:p w14:paraId="7B5D26C1" w14:textId="77024495" w:rsidR="0053079F" w:rsidRPr="004753B3" w:rsidRDefault="00C44391" w:rsidP="0053079F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34" w:type="pct"/>
            <w:shd w:val="clear" w:color="auto" w:fill="auto"/>
          </w:tcPr>
          <w:p w14:paraId="3FA4C345" w14:textId="77777777" w:rsidR="0053079F" w:rsidRPr="004753B3" w:rsidRDefault="0053079F" w:rsidP="0053079F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  <w:shd w:val="clear" w:color="auto" w:fill="auto"/>
          </w:tcPr>
          <w:p w14:paraId="2EE4079B" w14:textId="0E233979" w:rsidR="0053079F" w:rsidRPr="004753B3" w:rsidRDefault="00C44391" w:rsidP="0053079F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34" w:type="pct"/>
            <w:shd w:val="clear" w:color="auto" w:fill="auto"/>
          </w:tcPr>
          <w:p w14:paraId="7D04A178" w14:textId="77777777" w:rsidR="0053079F" w:rsidRPr="004753B3" w:rsidRDefault="0053079F" w:rsidP="0053079F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  <w:vAlign w:val="center"/>
          </w:tcPr>
          <w:p w14:paraId="35B36278" w14:textId="2DBC52B1" w:rsidR="0053079F" w:rsidRPr="004753B3" w:rsidRDefault="00C44391" w:rsidP="0053079F">
            <w:pPr>
              <w:tabs>
                <w:tab w:val="decimal" w:pos="816"/>
              </w:tabs>
              <w:ind w:right="11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34" w:type="pct"/>
          </w:tcPr>
          <w:p w14:paraId="3DD56265" w14:textId="77777777" w:rsidR="0053079F" w:rsidRPr="004753B3" w:rsidRDefault="0053079F" w:rsidP="0053079F">
            <w:pPr>
              <w:tabs>
                <w:tab w:val="decimal" w:pos="961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</w:tcPr>
          <w:p w14:paraId="3E2C9D80" w14:textId="6E180EFE" w:rsidR="0053079F" w:rsidRPr="004753B3" w:rsidRDefault="00C44391" w:rsidP="0053079F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34" w:type="pct"/>
          </w:tcPr>
          <w:p w14:paraId="50A3050D" w14:textId="77777777" w:rsidR="0053079F" w:rsidRPr="004753B3" w:rsidRDefault="0053079F" w:rsidP="0053079F">
            <w:pPr>
              <w:ind w:left="-753" w:right="45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9059D7D" w14:textId="72F79E6A" w:rsidR="0053079F" w:rsidRPr="004753B3" w:rsidRDefault="0053079F" w:rsidP="0053079F">
            <w:pPr>
              <w:ind w:left="-559" w:firstLine="519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34" w:type="pct"/>
            <w:shd w:val="clear" w:color="auto" w:fill="auto"/>
            <w:noWrap/>
          </w:tcPr>
          <w:p w14:paraId="07778F1E" w14:textId="77777777" w:rsidR="0053079F" w:rsidRPr="004753B3" w:rsidRDefault="0053079F" w:rsidP="0053079F">
            <w:pPr>
              <w:ind w:left="-559" w:firstLine="519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5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10BA290D" w14:textId="61AB9F07" w:rsidR="0053079F" w:rsidRPr="004753B3" w:rsidRDefault="0053079F" w:rsidP="0053079F">
            <w:pPr>
              <w:ind w:left="-559" w:firstLine="519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53079F" w:rsidRPr="004753B3" w14:paraId="2E74E5C7" w14:textId="77777777" w:rsidTr="161E3B6E">
        <w:trPr>
          <w:trHeight w:val="161"/>
        </w:trPr>
        <w:tc>
          <w:tcPr>
            <w:tcW w:w="1606" w:type="pct"/>
            <w:shd w:val="clear" w:color="auto" w:fill="auto"/>
            <w:hideMark/>
          </w:tcPr>
          <w:p w14:paraId="0DAC7CA9" w14:textId="77777777" w:rsidR="0053079F" w:rsidRPr="004753B3" w:rsidRDefault="0053079F" w:rsidP="0053079F">
            <w:pPr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4753B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355" w:type="pct"/>
            <w:shd w:val="clear" w:color="auto" w:fill="auto"/>
          </w:tcPr>
          <w:p w14:paraId="064FF0C9" w14:textId="77777777" w:rsidR="0053079F" w:rsidRPr="004753B3" w:rsidRDefault="0053079F" w:rsidP="0053079F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65" w:type="pct"/>
            <w:shd w:val="clear" w:color="auto" w:fill="auto"/>
          </w:tcPr>
          <w:p w14:paraId="619E7DCA" w14:textId="77777777" w:rsidR="0053079F" w:rsidRPr="004753B3" w:rsidRDefault="0053079F" w:rsidP="0053079F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shd w:val="clear" w:color="auto" w:fill="auto"/>
            <w:hideMark/>
          </w:tcPr>
          <w:p w14:paraId="3D72BBB8" w14:textId="77777777" w:rsidR="0053079F" w:rsidRPr="004753B3" w:rsidRDefault="0053079F" w:rsidP="0053079F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hideMark/>
          </w:tcPr>
          <w:p w14:paraId="0FE0AA04" w14:textId="77777777" w:rsidR="0053079F" w:rsidRPr="004753B3" w:rsidRDefault="0053079F" w:rsidP="0053079F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  <w:hideMark/>
          </w:tcPr>
          <w:p w14:paraId="05FFD593" w14:textId="77777777" w:rsidR="0053079F" w:rsidRPr="004753B3" w:rsidRDefault="0053079F" w:rsidP="0053079F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5" w:type="pct"/>
            <w:shd w:val="clear" w:color="auto" w:fill="auto"/>
            <w:hideMark/>
          </w:tcPr>
          <w:p w14:paraId="7618A91F" w14:textId="77777777" w:rsidR="0053079F" w:rsidRPr="004753B3" w:rsidRDefault="0053079F" w:rsidP="0053079F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0806ED" w14:textId="12676E88" w:rsidR="0053079F" w:rsidRPr="004753B3" w:rsidRDefault="00C44391" w:rsidP="0053079F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13</w:t>
            </w:r>
            <w:r w:rsidR="0053079F" w:rsidRPr="004753B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715</w:t>
            </w:r>
          </w:p>
        </w:tc>
        <w:tc>
          <w:tcPr>
            <w:tcW w:w="34" w:type="pct"/>
            <w:shd w:val="clear" w:color="auto" w:fill="auto"/>
            <w:hideMark/>
          </w:tcPr>
          <w:p w14:paraId="3D35B4DD" w14:textId="77777777" w:rsidR="0053079F" w:rsidRPr="004753B3" w:rsidRDefault="0053079F" w:rsidP="0053079F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F8AB17" w14:textId="3EFE2423" w:rsidR="0053079F" w:rsidRPr="004753B3" w:rsidRDefault="00C44391" w:rsidP="0053079F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13</w:t>
            </w:r>
            <w:r w:rsidR="0053079F" w:rsidRPr="004753B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715</w:t>
            </w:r>
          </w:p>
        </w:tc>
        <w:tc>
          <w:tcPr>
            <w:tcW w:w="34" w:type="pct"/>
            <w:shd w:val="clear" w:color="auto" w:fill="auto"/>
          </w:tcPr>
          <w:p w14:paraId="6098C37B" w14:textId="77777777" w:rsidR="0053079F" w:rsidRPr="004753B3" w:rsidRDefault="0053079F" w:rsidP="0053079F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double" w:sz="4" w:space="0" w:color="auto"/>
            </w:tcBorders>
          </w:tcPr>
          <w:p w14:paraId="24A2EE5C" w14:textId="032EBCC4" w:rsidR="0053079F" w:rsidRPr="004753B3" w:rsidRDefault="00C44391" w:rsidP="0053079F">
            <w:pPr>
              <w:tabs>
                <w:tab w:val="decimal" w:pos="816"/>
              </w:tabs>
              <w:ind w:right="11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28</w:t>
            </w:r>
            <w:r w:rsidR="0053079F" w:rsidRPr="004753B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442</w:t>
            </w:r>
          </w:p>
        </w:tc>
        <w:tc>
          <w:tcPr>
            <w:tcW w:w="34" w:type="pct"/>
          </w:tcPr>
          <w:p w14:paraId="0233563C" w14:textId="77777777" w:rsidR="0053079F" w:rsidRPr="004753B3" w:rsidRDefault="0053079F" w:rsidP="0053079F">
            <w:pPr>
              <w:tabs>
                <w:tab w:val="decimal" w:pos="961"/>
              </w:tabs>
              <w:autoSpaceDE w:val="0"/>
              <w:autoSpaceDN w:val="0"/>
              <w:ind w:left="-108"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</w:tcPr>
          <w:p w14:paraId="68A44655" w14:textId="4C290348" w:rsidR="0053079F" w:rsidRPr="004753B3" w:rsidRDefault="00C44391" w:rsidP="0053079F">
            <w:pPr>
              <w:tabs>
                <w:tab w:val="decimal" w:pos="900"/>
              </w:tabs>
              <w:ind w:left="-108"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33</w:t>
            </w:r>
            <w:r w:rsidR="0053079F" w:rsidRPr="004753B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819</w:t>
            </w:r>
          </w:p>
        </w:tc>
        <w:tc>
          <w:tcPr>
            <w:tcW w:w="34" w:type="pct"/>
          </w:tcPr>
          <w:p w14:paraId="5947B4EE" w14:textId="77777777" w:rsidR="0053079F" w:rsidRPr="004753B3" w:rsidRDefault="0053079F" w:rsidP="0053079F">
            <w:pPr>
              <w:ind w:left="-753"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61C81E77" w14:textId="13C78539" w:rsidR="0053079F" w:rsidRPr="004753B3" w:rsidRDefault="00C44391" w:rsidP="0053079F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12</w:t>
            </w:r>
            <w:r w:rsidR="0053079F" w:rsidRPr="004753B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175</w:t>
            </w:r>
          </w:p>
        </w:tc>
        <w:tc>
          <w:tcPr>
            <w:tcW w:w="34" w:type="pct"/>
            <w:shd w:val="clear" w:color="auto" w:fill="auto"/>
            <w:noWrap/>
          </w:tcPr>
          <w:p w14:paraId="7999C2FD" w14:textId="77777777" w:rsidR="0053079F" w:rsidRPr="004753B3" w:rsidRDefault="0053079F" w:rsidP="0053079F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0DB52758" w14:textId="45AD7713" w:rsidR="0053079F" w:rsidRPr="004753B3" w:rsidRDefault="00C44391" w:rsidP="0053079F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9</w:t>
            </w:r>
            <w:r w:rsidR="0053079F" w:rsidRPr="004753B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eastAsia="Times New Roman" w:hAnsiTheme="majorBidi" w:cstheme="majorBidi"/>
                <w:sz w:val="22"/>
                <w:szCs w:val="22"/>
              </w:rPr>
              <w:t>608</w:t>
            </w:r>
          </w:p>
        </w:tc>
      </w:tr>
    </w:tbl>
    <w:p w14:paraId="7B7C8C32" w14:textId="77777777" w:rsidR="001E1027" w:rsidRPr="004753B3" w:rsidRDefault="001E1027" w:rsidP="00987598">
      <w:pPr>
        <w:rPr>
          <w:rFonts w:asciiTheme="majorBidi" w:eastAsia="Times New Roman" w:hAnsiTheme="majorBidi" w:cstheme="majorBidi"/>
          <w:b/>
          <w:bCs/>
          <w:sz w:val="22"/>
          <w:szCs w:val="22"/>
          <w:cs/>
        </w:rPr>
        <w:sectPr w:rsidR="001E1027" w:rsidRPr="004753B3" w:rsidSect="004753B3">
          <w:headerReference w:type="default" r:id="rId18"/>
          <w:pgSz w:w="16834" w:h="11909" w:orient="landscape" w:code="9"/>
          <w:pgMar w:top="1440" w:right="1224" w:bottom="1440" w:left="1440" w:header="864" w:footer="432" w:gutter="0"/>
          <w:pgNumType w:start="16"/>
          <w:cols w:space="720"/>
          <w:docGrid w:linePitch="326"/>
        </w:sectPr>
      </w:pPr>
    </w:p>
    <w:p w14:paraId="12C095E6" w14:textId="77777777" w:rsidR="0019558A" w:rsidRPr="004753B3" w:rsidRDefault="0019558A" w:rsidP="0019558A">
      <w:pPr>
        <w:numPr>
          <w:ilvl w:val="0"/>
          <w:numId w:val="11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เงินลงทุนในการร่วมค้าและบริษัทร่วม</w:t>
      </w:r>
    </w:p>
    <w:p w14:paraId="01434D75" w14:textId="012C466A" w:rsidR="0019558A" w:rsidRPr="004753B3" w:rsidRDefault="0019558A" w:rsidP="0019558A">
      <w:pPr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>รายการเคลื่อนไหวในเงินลงทุนในบริษัทร่วมในงบการเงินรวมสำหรับงวด</w:t>
      </w:r>
      <w:r w:rsidR="007A0FC8" w:rsidRPr="004753B3">
        <w:rPr>
          <w:rFonts w:asciiTheme="majorBidi" w:hAnsiTheme="majorBidi" w:cstheme="majorBidi"/>
          <w:spacing w:val="2"/>
          <w:sz w:val="30"/>
          <w:szCs w:val="30"/>
          <w:cs/>
        </w:rPr>
        <w:t>สาม</w:t>
      </w: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เดือนสิ้นสุดวันที่ </w:t>
      </w:r>
      <w:r w:rsidR="00C44391" w:rsidRPr="00C44391">
        <w:rPr>
          <w:rFonts w:asciiTheme="majorBidi" w:hAnsiTheme="majorBidi" w:cstheme="majorBidi"/>
          <w:spacing w:val="2"/>
          <w:sz w:val="30"/>
          <w:szCs w:val="30"/>
        </w:rPr>
        <w:t>31</w:t>
      </w:r>
      <w:r w:rsidR="007A0FC8" w:rsidRPr="004753B3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มีนาคม</w:t>
      </w: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</w:t>
      </w:r>
      <w:r w:rsidRPr="004753B3">
        <w:rPr>
          <w:rFonts w:asciiTheme="majorBidi" w:hAnsiTheme="majorBidi" w:cstheme="majorBidi"/>
          <w:sz w:val="30"/>
          <w:szCs w:val="30"/>
          <w:cs/>
        </w:rPr>
        <w:t>ดังนี้ (งบการเงินเฉพาะกิจการ : ไม่มี)</w:t>
      </w:r>
    </w:p>
    <w:p w14:paraId="0DFF3E20" w14:textId="77777777" w:rsidR="0019558A" w:rsidRPr="004753B3" w:rsidRDefault="0019558A" w:rsidP="0019558A">
      <w:pPr>
        <w:ind w:left="340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t>หน่วย : ล้านบาท</w:t>
      </w:r>
    </w:p>
    <w:tbl>
      <w:tblPr>
        <w:tblW w:w="881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439"/>
        <w:gridCol w:w="268"/>
        <w:gridCol w:w="1439"/>
      </w:tblGrid>
      <w:tr w:rsidR="0019558A" w:rsidRPr="004753B3" w14:paraId="0085D165" w14:textId="77777777" w:rsidTr="52F0CCF2">
        <w:tc>
          <w:tcPr>
            <w:tcW w:w="3216" w:type="pct"/>
          </w:tcPr>
          <w:p w14:paraId="13FF0315" w14:textId="77777777" w:rsidR="0019558A" w:rsidRPr="004753B3" w:rsidRDefault="0019558A" w:rsidP="00D53936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84" w:type="pct"/>
            <w:gridSpan w:val="3"/>
          </w:tcPr>
          <w:p w14:paraId="3925F71C" w14:textId="77777777" w:rsidR="0019558A" w:rsidRPr="004753B3" w:rsidRDefault="0019558A" w:rsidP="00D53936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19558A" w:rsidRPr="004753B3" w14:paraId="659F3BEB" w14:textId="77777777" w:rsidTr="52F0CCF2">
        <w:tc>
          <w:tcPr>
            <w:tcW w:w="3216" w:type="pct"/>
          </w:tcPr>
          <w:p w14:paraId="28BEADD0" w14:textId="77777777" w:rsidR="0019558A" w:rsidRPr="004753B3" w:rsidRDefault="0019558A" w:rsidP="00D53936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6" w:type="pct"/>
            <w:shd w:val="clear" w:color="auto" w:fill="auto"/>
          </w:tcPr>
          <w:p w14:paraId="361EDF27" w14:textId="2B24F619" w:rsidR="0019558A" w:rsidRPr="004753B3" w:rsidRDefault="00C44391" w:rsidP="00D5393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52" w:type="pct"/>
          </w:tcPr>
          <w:p w14:paraId="5963B14C" w14:textId="77777777" w:rsidR="0019558A" w:rsidRPr="004753B3" w:rsidRDefault="0019558A" w:rsidP="00D5393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6" w:type="pct"/>
          </w:tcPr>
          <w:p w14:paraId="609595C3" w14:textId="15F280E1" w:rsidR="0019558A" w:rsidRPr="004753B3" w:rsidRDefault="00C44391" w:rsidP="00D5393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2563</w:t>
            </w:r>
          </w:p>
        </w:tc>
      </w:tr>
      <w:tr w:rsidR="0019558A" w:rsidRPr="004753B3" w14:paraId="45E76270" w14:textId="77777777" w:rsidTr="52F0CCF2">
        <w:tc>
          <w:tcPr>
            <w:tcW w:w="3216" w:type="pct"/>
          </w:tcPr>
          <w:p w14:paraId="28CA9DA9" w14:textId="156E1F85" w:rsidR="0019558A" w:rsidRPr="004753B3" w:rsidRDefault="0019558A" w:rsidP="00D53936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C44391" w:rsidRPr="00C4439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816" w:type="pct"/>
            <w:shd w:val="clear" w:color="auto" w:fill="auto"/>
          </w:tcPr>
          <w:p w14:paraId="000F1678" w14:textId="0695127F" w:rsidR="0019558A" w:rsidRPr="004753B3" w:rsidRDefault="00C44391" w:rsidP="6C395FD7">
            <w:pPr>
              <w:tabs>
                <w:tab w:val="decimal" w:pos="1146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4391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52" w:type="pct"/>
          </w:tcPr>
          <w:p w14:paraId="5DDDA44D" w14:textId="77777777" w:rsidR="0019558A" w:rsidRPr="004753B3" w:rsidRDefault="0019558A" w:rsidP="00D5393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" w:type="pct"/>
          </w:tcPr>
          <w:p w14:paraId="1AF50C59" w14:textId="5078C506" w:rsidR="0019558A" w:rsidRPr="004753B3" w:rsidRDefault="00C44391" w:rsidP="00D53936">
            <w:pPr>
              <w:tabs>
                <w:tab w:val="decimal" w:pos="1146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4391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19558A" w:rsidRPr="004753B3" w14:paraId="0B1176DB" w14:textId="77777777" w:rsidTr="52F0CCF2">
        <w:tc>
          <w:tcPr>
            <w:tcW w:w="3216" w:type="pct"/>
          </w:tcPr>
          <w:p w14:paraId="58B82DB1" w14:textId="116FD6D2" w:rsidR="0019558A" w:rsidRPr="004753B3" w:rsidRDefault="0019558A" w:rsidP="00D53936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753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ส่วนแบ่งกำไร</w:t>
            </w:r>
            <w:r w:rsidR="00130C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CE4F41" w:rsidRPr="004753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(ขาดทุน)</w:t>
            </w:r>
            <w:r w:rsidR="00130C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4753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ของบริษัทร่วม</w:t>
            </w: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816" w:type="pct"/>
            <w:shd w:val="clear" w:color="auto" w:fill="auto"/>
          </w:tcPr>
          <w:p w14:paraId="2CBDB253" w14:textId="11223BF4" w:rsidR="0019558A" w:rsidRPr="004753B3" w:rsidRDefault="00C44391" w:rsidP="52F0CCF2">
            <w:pPr>
              <w:tabs>
                <w:tab w:val="decimal" w:pos="1146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439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2" w:type="pct"/>
          </w:tcPr>
          <w:p w14:paraId="046ED786" w14:textId="77777777" w:rsidR="0019558A" w:rsidRPr="004753B3" w:rsidRDefault="0019558A" w:rsidP="00D5393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" w:type="pct"/>
          </w:tcPr>
          <w:p w14:paraId="2B4EDA17" w14:textId="0B644D3A" w:rsidR="0019558A" w:rsidRPr="004753B3" w:rsidRDefault="007A0FC8" w:rsidP="00D53936">
            <w:pPr>
              <w:tabs>
                <w:tab w:val="decimal" w:pos="1146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19558A" w:rsidRPr="004753B3" w14:paraId="3610E477" w14:textId="77777777" w:rsidTr="52F0CCF2">
        <w:trPr>
          <w:trHeight w:val="211"/>
        </w:trPr>
        <w:tc>
          <w:tcPr>
            <w:tcW w:w="3216" w:type="pct"/>
          </w:tcPr>
          <w:p w14:paraId="38096283" w14:textId="500DA8E0" w:rsidR="0019558A" w:rsidRPr="004753B3" w:rsidRDefault="0019558A" w:rsidP="00BE59AD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44391" w:rsidRPr="00C443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5174BF" w:rsidRPr="004753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8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1502D8" w14:textId="1E23B6E7" w:rsidR="0019558A" w:rsidRPr="004753B3" w:rsidRDefault="00C44391" w:rsidP="52F0CCF2">
            <w:pPr>
              <w:tabs>
                <w:tab w:val="decimal" w:pos="1146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4391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52" w:type="pct"/>
          </w:tcPr>
          <w:p w14:paraId="501B0EB4" w14:textId="77777777" w:rsidR="0019558A" w:rsidRPr="004753B3" w:rsidRDefault="0019558A" w:rsidP="00D5393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" w:type="pct"/>
            <w:tcBorders>
              <w:top w:val="single" w:sz="4" w:space="0" w:color="auto"/>
              <w:bottom w:val="double" w:sz="4" w:space="0" w:color="auto"/>
            </w:tcBorders>
          </w:tcPr>
          <w:p w14:paraId="3910015B" w14:textId="765CEFD2" w:rsidR="0019558A" w:rsidRPr="004753B3" w:rsidRDefault="00C44391" w:rsidP="00D53936">
            <w:pPr>
              <w:tabs>
                <w:tab w:val="decimal" w:pos="1146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4391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</w:tbl>
    <w:p w14:paraId="41196BFE" w14:textId="75EED8B9" w:rsidR="0019558A" w:rsidRPr="004753B3" w:rsidRDefault="0019558A" w:rsidP="00207FF7">
      <w:pPr>
        <w:spacing w:before="240" w:after="240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สำหรับงวดสามเดือนสิ้นสุดวันที่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4F73A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มีนาคม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2563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กลุ่มบริษัทไม่มีรายการซื้อขายเงินลงทุนในบริษัทร่วม</w:t>
      </w:r>
    </w:p>
    <w:p w14:paraId="0750C30C" w14:textId="0008EC96" w:rsidR="0019558A" w:rsidRPr="004753B3" w:rsidRDefault="0019558A" w:rsidP="0019558A">
      <w:pPr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>รายการเคลื่อนไหวในเงินลงทุนในการร่วมค้าในงบการเงินรวมสำหรับงวด</w:t>
      </w:r>
      <w:r w:rsidR="004F73AC" w:rsidRPr="004753B3">
        <w:rPr>
          <w:rFonts w:asciiTheme="majorBidi" w:hAnsiTheme="majorBidi" w:cstheme="majorBidi"/>
          <w:spacing w:val="2"/>
          <w:sz w:val="30"/>
          <w:szCs w:val="30"/>
          <w:cs/>
        </w:rPr>
        <w:t>สามเ</w:t>
      </w: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 xml:space="preserve">ดือนสิ้นสุดวันที่ </w:t>
      </w:r>
      <w:r w:rsidR="00C44391" w:rsidRPr="00C44391">
        <w:rPr>
          <w:rFonts w:asciiTheme="majorBidi" w:hAnsiTheme="majorBidi" w:cstheme="majorBidi"/>
          <w:spacing w:val="2"/>
          <w:sz w:val="30"/>
          <w:szCs w:val="30"/>
        </w:rPr>
        <w:t>31</w:t>
      </w:r>
      <w:r w:rsidR="004F73AC" w:rsidRPr="004753B3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มีนาคม</w:t>
      </w: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ดังนี้ </w:t>
      </w:r>
      <w:r w:rsidRPr="004753B3">
        <w:rPr>
          <w:rFonts w:asciiTheme="majorBidi" w:hAnsiTheme="majorBidi" w:cstheme="majorBidi"/>
          <w:sz w:val="30"/>
          <w:szCs w:val="30"/>
          <w:cs/>
        </w:rPr>
        <w:t>(งบการเงินเฉพาะกิจการ : ไม่มี)</w:t>
      </w:r>
    </w:p>
    <w:p w14:paraId="405759AF" w14:textId="77777777" w:rsidR="0019558A" w:rsidRPr="004753B3" w:rsidRDefault="0019558A" w:rsidP="0019558A">
      <w:pPr>
        <w:ind w:left="340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t>หน่วย : ล้านบาท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2"/>
        <w:gridCol w:w="1439"/>
        <w:gridCol w:w="268"/>
        <w:gridCol w:w="1441"/>
      </w:tblGrid>
      <w:tr w:rsidR="0019558A" w:rsidRPr="004753B3" w14:paraId="6B6F058F" w14:textId="77777777" w:rsidTr="47D6C009">
        <w:tc>
          <w:tcPr>
            <w:tcW w:w="3215" w:type="pct"/>
          </w:tcPr>
          <w:p w14:paraId="72185C7F" w14:textId="77777777" w:rsidR="0019558A" w:rsidRPr="004753B3" w:rsidRDefault="0019558A" w:rsidP="009C0F70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85" w:type="pct"/>
            <w:gridSpan w:val="3"/>
          </w:tcPr>
          <w:p w14:paraId="2BA170BE" w14:textId="77777777" w:rsidR="0019558A" w:rsidRPr="004753B3" w:rsidRDefault="0019558A" w:rsidP="009C0F70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5174BF" w:rsidRPr="004753B3" w14:paraId="1D6BF0A4" w14:textId="77777777" w:rsidTr="47D6C009">
        <w:tc>
          <w:tcPr>
            <w:tcW w:w="3215" w:type="pct"/>
          </w:tcPr>
          <w:p w14:paraId="1D35254E" w14:textId="77777777" w:rsidR="005174BF" w:rsidRPr="004753B3" w:rsidRDefault="005174BF" w:rsidP="005174BF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6" w:type="pct"/>
            <w:shd w:val="clear" w:color="auto" w:fill="auto"/>
          </w:tcPr>
          <w:p w14:paraId="1AE4D99C" w14:textId="18ED6B73" w:rsidR="005174BF" w:rsidRPr="004753B3" w:rsidRDefault="00C44391" w:rsidP="005174B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52" w:type="pct"/>
          </w:tcPr>
          <w:p w14:paraId="587CF8F5" w14:textId="77777777" w:rsidR="005174BF" w:rsidRPr="004753B3" w:rsidRDefault="005174BF" w:rsidP="005174B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7" w:type="pct"/>
          </w:tcPr>
          <w:p w14:paraId="4D67AD30" w14:textId="15628A97" w:rsidR="005174BF" w:rsidRPr="004753B3" w:rsidRDefault="00C44391" w:rsidP="005174B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2563</w:t>
            </w:r>
          </w:p>
        </w:tc>
      </w:tr>
      <w:tr w:rsidR="0019558A" w:rsidRPr="004753B3" w14:paraId="2F0D8E4D" w14:textId="77777777" w:rsidTr="47D6C009">
        <w:tc>
          <w:tcPr>
            <w:tcW w:w="3215" w:type="pct"/>
          </w:tcPr>
          <w:p w14:paraId="50FB9420" w14:textId="2923805C" w:rsidR="0019558A" w:rsidRPr="004753B3" w:rsidRDefault="0019558A" w:rsidP="009C0F70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C44391" w:rsidRPr="00C4439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816" w:type="pct"/>
            <w:shd w:val="clear" w:color="auto" w:fill="auto"/>
          </w:tcPr>
          <w:p w14:paraId="5E6E7394" w14:textId="686DDFBD" w:rsidR="0019558A" w:rsidRPr="004753B3" w:rsidRDefault="00C44391" w:rsidP="6C395FD7">
            <w:pPr>
              <w:tabs>
                <w:tab w:val="decimal" w:pos="1146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4391">
              <w:rPr>
                <w:rFonts w:asciiTheme="majorBidi" w:hAnsiTheme="majorBidi" w:cstheme="majorBidi"/>
                <w:sz w:val="30"/>
                <w:szCs w:val="30"/>
              </w:rPr>
              <w:t>799</w:t>
            </w:r>
          </w:p>
        </w:tc>
        <w:tc>
          <w:tcPr>
            <w:tcW w:w="152" w:type="pct"/>
          </w:tcPr>
          <w:p w14:paraId="4E54DA71" w14:textId="77777777" w:rsidR="0019558A" w:rsidRPr="004753B3" w:rsidRDefault="0019558A" w:rsidP="009C0F70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7" w:type="pct"/>
          </w:tcPr>
          <w:p w14:paraId="284D0D8C" w14:textId="67B2F77A" w:rsidR="0019558A" w:rsidRPr="004753B3" w:rsidRDefault="00C44391" w:rsidP="009C0F70">
            <w:pPr>
              <w:tabs>
                <w:tab w:val="decimal" w:pos="1146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4391">
              <w:rPr>
                <w:rFonts w:asciiTheme="majorBidi" w:hAnsiTheme="majorBidi" w:cstheme="majorBidi"/>
                <w:sz w:val="30"/>
                <w:szCs w:val="30"/>
              </w:rPr>
              <w:t>636</w:t>
            </w:r>
          </w:p>
        </w:tc>
      </w:tr>
      <w:tr w:rsidR="0019558A" w:rsidRPr="004753B3" w14:paraId="66D3AEF8" w14:textId="77777777" w:rsidTr="47D6C009">
        <w:tc>
          <w:tcPr>
            <w:tcW w:w="3215" w:type="pct"/>
          </w:tcPr>
          <w:p w14:paraId="3618DCAA" w14:textId="77777777" w:rsidR="0019558A" w:rsidRPr="004753B3" w:rsidRDefault="0019558A" w:rsidP="009C0F70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เงินลงทุนเพิ่มขึ้น</w:t>
            </w:r>
          </w:p>
        </w:tc>
        <w:tc>
          <w:tcPr>
            <w:tcW w:w="816" w:type="pct"/>
            <w:shd w:val="clear" w:color="auto" w:fill="auto"/>
          </w:tcPr>
          <w:p w14:paraId="72D6448A" w14:textId="7CA3EBB5" w:rsidR="0019558A" w:rsidRPr="004753B3" w:rsidRDefault="023C957D" w:rsidP="001817D8">
            <w:pPr>
              <w:tabs>
                <w:tab w:val="decimal" w:pos="684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2" w:type="pct"/>
          </w:tcPr>
          <w:p w14:paraId="211059B8" w14:textId="77777777" w:rsidR="0019558A" w:rsidRPr="004753B3" w:rsidRDefault="0019558A" w:rsidP="009C0F70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7" w:type="pct"/>
          </w:tcPr>
          <w:p w14:paraId="0B4EBDCA" w14:textId="6EE4BF29" w:rsidR="0019558A" w:rsidRPr="004753B3" w:rsidRDefault="00C44391" w:rsidP="005174BF">
            <w:pPr>
              <w:tabs>
                <w:tab w:val="decimal" w:pos="1146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4391">
              <w:rPr>
                <w:rFonts w:asciiTheme="majorBidi" w:hAnsiTheme="majorBidi" w:cstheme="majorBidi"/>
                <w:sz w:val="30"/>
                <w:szCs w:val="30"/>
              </w:rPr>
              <w:t>226</w:t>
            </w:r>
          </w:p>
        </w:tc>
      </w:tr>
      <w:tr w:rsidR="52F0CCF2" w:rsidRPr="004753B3" w14:paraId="634C39E1" w14:textId="77777777" w:rsidTr="001817D8">
        <w:tc>
          <w:tcPr>
            <w:tcW w:w="3215" w:type="pct"/>
          </w:tcPr>
          <w:p w14:paraId="31D0AB0B" w14:textId="2DB835C1" w:rsidR="043141E8" w:rsidRPr="004753B3" w:rsidRDefault="043141E8" w:rsidP="52F0CCF2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แปลงค่างบการเงิน</w:t>
            </w:r>
          </w:p>
        </w:tc>
        <w:tc>
          <w:tcPr>
            <w:tcW w:w="816" w:type="pct"/>
            <w:shd w:val="clear" w:color="auto" w:fill="auto"/>
          </w:tcPr>
          <w:p w14:paraId="2221ACE8" w14:textId="045C1961" w:rsidR="043141E8" w:rsidRPr="004753B3" w:rsidRDefault="00C44391" w:rsidP="0099022C">
            <w:pPr>
              <w:tabs>
                <w:tab w:val="decimal" w:pos="1146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439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2" w:type="pct"/>
          </w:tcPr>
          <w:p w14:paraId="1060922D" w14:textId="20281914" w:rsidR="52F0CCF2" w:rsidRPr="004753B3" w:rsidRDefault="52F0CCF2" w:rsidP="52F0CCF2">
            <w:pPr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17" w:type="pct"/>
          </w:tcPr>
          <w:p w14:paraId="290EF27C" w14:textId="7747EA93" w:rsidR="043141E8" w:rsidRPr="004753B3" w:rsidRDefault="043141E8" w:rsidP="001817D8">
            <w:pPr>
              <w:tabs>
                <w:tab w:val="decimal" w:pos="684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19558A" w:rsidRPr="004753B3" w14:paraId="16CE5A26" w14:textId="77777777" w:rsidTr="47D6C009">
        <w:tc>
          <w:tcPr>
            <w:tcW w:w="3215" w:type="pct"/>
          </w:tcPr>
          <w:p w14:paraId="347BF1C3" w14:textId="77777777" w:rsidR="0019558A" w:rsidRPr="004753B3" w:rsidRDefault="0019558A" w:rsidP="009C0F70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ส่วนแบ่งขาดทุนของการร่วมค้าที่ใช้วิธีส่วนได้เสีย</w:t>
            </w:r>
          </w:p>
        </w:tc>
        <w:tc>
          <w:tcPr>
            <w:tcW w:w="816" w:type="pct"/>
            <w:shd w:val="clear" w:color="auto" w:fill="auto"/>
          </w:tcPr>
          <w:p w14:paraId="11F68E00" w14:textId="39349A74" w:rsidR="0019558A" w:rsidRPr="004753B3" w:rsidRDefault="7597FCDB" w:rsidP="52F0CCF2">
            <w:pPr>
              <w:tabs>
                <w:tab w:val="decimal" w:pos="1146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2" w:type="pct"/>
          </w:tcPr>
          <w:p w14:paraId="3AB24668" w14:textId="77777777" w:rsidR="0019558A" w:rsidRPr="004753B3" w:rsidRDefault="0019558A" w:rsidP="009C0F70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7" w:type="pct"/>
          </w:tcPr>
          <w:p w14:paraId="6443C44B" w14:textId="5F42E4DD" w:rsidR="0019558A" w:rsidRPr="004753B3" w:rsidRDefault="005174BF" w:rsidP="00BE59AD">
            <w:pPr>
              <w:tabs>
                <w:tab w:val="decimal" w:pos="1146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19558A" w:rsidRPr="004753B3" w14:paraId="70BA2890" w14:textId="77777777" w:rsidTr="47D6C009">
        <w:trPr>
          <w:trHeight w:val="211"/>
        </w:trPr>
        <w:tc>
          <w:tcPr>
            <w:tcW w:w="3215" w:type="pct"/>
          </w:tcPr>
          <w:p w14:paraId="056522AC" w14:textId="0F667A6B" w:rsidR="0019558A" w:rsidRPr="004753B3" w:rsidRDefault="005174BF" w:rsidP="009C0F70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44391" w:rsidRPr="00C443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753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8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EFE32C" w14:textId="18CC6986" w:rsidR="0019558A" w:rsidRPr="004753B3" w:rsidRDefault="00C44391" w:rsidP="52F0CCF2">
            <w:pPr>
              <w:tabs>
                <w:tab w:val="decimal" w:pos="1146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4391">
              <w:rPr>
                <w:rFonts w:asciiTheme="majorBidi" w:hAnsiTheme="majorBidi" w:cstheme="majorBidi"/>
                <w:sz w:val="30"/>
                <w:szCs w:val="30"/>
              </w:rPr>
              <w:t>740</w:t>
            </w:r>
          </w:p>
        </w:tc>
        <w:tc>
          <w:tcPr>
            <w:tcW w:w="152" w:type="pct"/>
          </w:tcPr>
          <w:p w14:paraId="74EADBC8" w14:textId="77777777" w:rsidR="0019558A" w:rsidRPr="004753B3" w:rsidRDefault="0019558A" w:rsidP="009C0F70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7" w:type="pct"/>
            <w:tcBorders>
              <w:top w:val="single" w:sz="4" w:space="0" w:color="auto"/>
              <w:bottom w:val="double" w:sz="4" w:space="0" w:color="auto"/>
            </w:tcBorders>
          </w:tcPr>
          <w:p w14:paraId="70FE8ED3" w14:textId="17709A53" w:rsidR="0019558A" w:rsidRPr="004753B3" w:rsidRDefault="00C44391" w:rsidP="009C0F70">
            <w:pPr>
              <w:tabs>
                <w:tab w:val="decimal" w:pos="1146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4391">
              <w:rPr>
                <w:rFonts w:asciiTheme="majorBidi" w:hAnsiTheme="majorBidi" w:cstheme="majorBidi"/>
                <w:sz w:val="30"/>
                <w:szCs w:val="30"/>
              </w:rPr>
              <w:t>855</w:t>
            </w:r>
          </w:p>
        </w:tc>
      </w:tr>
    </w:tbl>
    <w:p w14:paraId="7C9D0F54" w14:textId="77777777" w:rsidR="0035641E" w:rsidRPr="004753B3" w:rsidRDefault="0035641E" w:rsidP="0019558A">
      <w:pPr>
        <w:spacing w:before="240" w:after="120"/>
        <w:ind w:left="547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3A1EE08F" w14:textId="77777777" w:rsidR="0035641E" w:rsidRPr="004753B3" w:rsidRDefault="0035641E">
      <w:pPr>
        <w:jc w:val="left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48DED47B" w14:textId="41683097" w:rsidR="00CC64BB" w:rsidRPr="004753B3" w:rsidRDefault="007A49EC" w:rsidP="00CC64BB">
      <w:pPr>
        <w:numPr>
          <w:ilvl w:val="0"/>
          <w:numId w:val="11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รายจ่ายฝ่ายทุน </w:t>
      </w:r>
    </w:p>
    <w:p w14:paraId="0448F2E1" w14:textId="7C0BD43F" w:rsidR="00CF7A5D" w:rsidRPr="004753B3" w:rsidRDefault="00CF7A5D" w:rsidP="00CC64BB">
      <w:pPr>
        <w:spacing w:after="120"/>
        <w:ind w:left="547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รายการเคลื่</w:t>
      </w:r>
      <w:r w:rsidR="0054402F" w:rsidRPr="004753B3">
        <w:rPr>
          <w:rFonts w:asciiTheme="majorBidi" w:hAnsiTheme="majorBidi" w:cstheme="majorBidi"/>
          <w:sz w:val="30"/>
          <w:szCs w:val="30"/>
          <w:cs/>
        </w:rPr>
        <w:t>อนไหวของ</w:t>
      </w:r>
      <w:r w:rsidR="00870964" w:rsidRPr="004753B3">
        <w:rPr>
          <w:rFonts w:asciiTheme="majorBidi" w:hAnsiTheme="majorBidi" w:cstheme="majorBidi"/>
          <w:sz w:val="30"/>
          <w:szCs w:val="30"/>
          <w:cs/>
        </w:rPr>
        <w:t>รายจ่ายฝ่ายทุน</w:t>
      </w:r>
      <w:r w:rsidRPr="004753B3">
        <w:rPr>
          <w:rFonts w:asciiTheme="majorBidi" w:hAnsiTheme="majorBidi" w:cstheme="majorBidi"/>
          <w:sz w:val="30"/>
          <w:szCs w:val="30"/>
          <w:cs/>
        </w:rPr>
        <w:t>ที่เกิดขึ้น</w:t>
      </w:r>
      <w:r w:rsidR="0014784B" w:rsidRPr="004753B3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4753B3">
        <w:rPr>
          <w:rFonts w:asciiTheme="majorBidi" w:hAnsiTheme="majorBidi" w:cstheme="majorBidi"/>
          <w:sz w:val="30"/>
          <w:szCs w:val="30"/>
          <w:cs/>
        </w:rPr>
        <w:t>งวด</w:t>
      </w:r>
      <w:r w:rsidR="000822E3" w:rsidRPr="004753B3">
        <w:rPr>
          <w:rFonts w:asciiTheme="majorBidi" w:hAnsiTheme="majorBidi" w:cstheme="majorBidi"/>
          <w:sz w:val="30"/>
          <w:szCs w:val="30"/>
          <w:cs/>
        </w:rPr>
        <w:t>สาม</w:t>
      </w:r>
      <w:r w:rsidR="00223BE0" w:rsidRPr="004753B3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31</w:t>
      </w:r>
      <w:r w:rsidR="000822E3" w:rsidRPr="004753B3">
        <w:rPr>
          <w:rFonts w:asciiTheme="majorBidi" w:hAnsiTheme="majorBidi" w:cstheme="majorBidi"/>
          <w:sz w:val="30"/>
          <w:szCs w:val="30"/>
          <w:cs/>
        </w:rPr>
        <w:t xml:space="preserve"> มีนาคม</w:t>
      </w:r>
      <w:r w:rsidR="00195422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60C52" w:rsidRPr="004753B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C038DA5" w14:textId="18816143" w:rsidR="00FE2788" w:rsidRPr="004753B3" w:rsidRDefault="00FE2788" w:rsidP="00FE2788">
      <w:pPr>
        <w:ind w:firstLine="540"/>
        <w:jc w:val="left"/>
        <w:rPr>
          <w:rFonts w:asciiTheme="majorBidi" w:hAnsiTheme="majorBidi" w:cstheme="majorBidi"/>
          <w:b/>
          <w:bCs/>
        </w:rPr>
      </w:pPr>
      <w:r w:rsidRPr="004753B3">
        <w:rPr>
          <w:rFonts w:asciiTheme="majorBidi" w:hAnsiTheme="majorBidi" w:cstheme="majorBidi"/>
          <w:b/>
          <w:bCs/>
          <w:cs/>
        </w:rPr>
        <w:t xml:space="preserve">ณ วันที่ </w:t>
      </w:r>
      <w:r w:rsidR="00C44391" w:rsidRPr="00C44391">
        <w:rPr>
          <w:rFonts w:asciiTheme="majorBidi" w:hAnsiTheme="majorBidi" w:cstheme="majorBidi"/>
          <w:b/>
          <w:bCs/>
        </w:rPr>
        <w:t>31</w:t>
      </w:r>
      <w:r w:rsidR="000822E3" w:rsidRPr="004753B3">
        <w:rPr>
          <w:rFonts w:asciiTheme="majorBidi" w:hAnsiTheme="majorBidi" w:cstheme="majorBidi"/>
          <w:b/>
          <w:bCs/>
          <w:cs/>
        </w:rPr>
        <w:t xml:space="preserve"> มีนาคม </w:t>
      </w:r>
      <w:r w:rsidR="00C44391" w:rsidRPr="00C44391">
        <w:rPr>
          <w:rFonts w:asciiTheme="majorBidi" w:hAnsiTheme="majorBidi" w:cstheme="majorBidi"/>
          <w:b/>
          <w:bCs/>
        </w:rPr>
        <w:t>2564</w:t>
      </w:r>
    </w:p>
    <w:p w14:paraId="34019E4E" w14:textId="35DDEB21" w:rsidR="000E5E19" w:rsidRPr="004753B3" w:rsidRDefault="000E5E19" w:rsidP="000E5E19">
      <w:pPr>
        <w:ind w:firstLine="540"/>
        <w:jc w:val="right"/>
        <w:rPr>
          <w:rFonts w:asciiTheme="majorBidi" w:hAnsiTheme="majorBidi" w:cstheme="majorBidi"/>
          <w:b/>
          <w:bCs/>
        </w:rPr>
      </w:pPr>
      <w:r w:rsidRPr="004753B3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7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20"/>
        <w:gridCol w:w="1440"/>
        <w:gridCol w:w="180"/>
        <w:gridCol w:w="1440"/>
        <w:gridCol w:w="180"/>
        <w:gridCol w:w="1350"/>
        <w:gridCol w:w="180"/>
        <w:gridCol w:w="1440"/>
      </w:tblGrid>
      <w:tr w:rsidR="00D379A2" w:rsidRPr="004753B3" w14:paraId="10A5F4B8" w14:textId="77777777" w:rsidTr="007375AD">
        <w:trPr>
          <w:trHeight w:val="8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5B045" w14:textId="77777777" w:rsidR="00D379A2" w:rsidRPr="004753B3" w:rsidRDefault="00D379A2" w:rsidP="007375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868342A" w14:textId="77777777" w:rsidR="00D379A2" w:rsidRPr="004753B3" w:rsidRDefault="00D379A2" w:rsidP="007375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D379A2" w:rsidRPr="004753B3" w14:paraId="51525901" w14:textId="77777777" w:rsidTr="007375AD">
        <w:trPr>
          <w:trHeight w:val="31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9A9F8EE" w14:textId="77777777" w:rsidR="00D379A2" w:rsidRPr="004753B3" w:rsidRDefault="00D379A2" w:rsidP="007375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BFA43F" w14:textId="77777777" w:rsidR="00D379A2" w:rsidRPr="004753B3" w:rsidRDefault="00D379A2" w:rsidP="007375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B0CB9F1" w14:textId="77777777" w:rsidR="00D379A2" w:rsidRPr="004753B3" w:rsidRDefault="00D379A2" w:rsidP="007375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45F6BF" w14:textId="77777777" w:rsidR="00D379A2" w:rsidRPr="004753B3" w:rsidRDefault="00D379A2" w:rsidP="007375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117A699" w14:textId="77777777" w:rsidR="00D379A2" w:rsidRPr="004753B3" w:rsidRDefault="00D379A2" w:rsidP="007375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35F11AE" w14:textId="77777777" w:rsidR="00D379A2" w:rsidRPr="004753B3" w:rsidRDefault="00D379A2" w:rsidP="007375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135FF60" w14:textId="77777777" w:rsidR="00D379A2" w:rsidRPr="004753B3" w:rsidRDefault="00D379A2" w:rsidP="007375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92E46F" w14:textId="77777777" w:rsidR="00D379A2" w:rsidRPr="004753B3" w:rsidRDefault="00D379A2" w:rsidP="007375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D379A2" w:rsidRPr="004753B3" w14:paraId="3586A948" w14:textId="77777777" w:rsidTr="007375AD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D5DAB" w14:textId="77777777" w:rsidR="00D379A2" w:rsidRPr="004753B3" w:rsidRDefault="00D379A2" w:rsidP="007375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F4EF2" w14:textId="1794D662" w:rsidR="00D379A2" w:rsidRPr="004753B3" w:rsidRDefault="00C44391" w:rsidP="007375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D379A2" w:rsidRPr="004753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B349459" w14:textId="77777777" w:rsidR="00D379A2" w:rsidRPr="004753B3" w:rsidRDefault="00D379A2" w:rsidP="007375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BEC87" w14:textId="77777777" w:rsidR="00D379A2" w:rsidRPr="004753B3" w:rsidRDefault="00D379A2" w:rsidP="007375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DDADA" w14:textId="77777777" w:rsidR="00D379A2" w:rsidRPr="004753B3" w:rsidRDefault="00D379A2" w:rsidP="007375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18E92" w14:textId="77777777" w:rsidR="00D379A2" w:rsidRPr="004753B3" w:rsidRDefault="00D379A2" w:rsidP="007375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76BC7" w14:textId="77777777" w:rsidR="00D379A2" w:rsidRPr="004753B3" w:rsidRDefault="00D379A2" w:rsidP="007375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E8AFC" w14:textId="1E7BEF41" w:rsidR="00D379A2" w:rsidRPr="004753B3" w:rsidRDefault="00C44391" w:rsidP="007375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D379A2" w:rsidRPr="004753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มีนาคม</w:t>
            </w:r>
          </w:p>
        </w:tc>
      </w:tr>
      <w:tr w:rsidR="00D379A2" w:rsidRPr="004753B3" w14:paraId="172B32AE" w14:textId="77777777" w:rsidTr="007375AD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910CB" w14:textId="77777777" w:rsidR="00D379A2" w:rsidRPr="004753B3" w:rsidRDefault="00D379A2" w:rsidP="007375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5E2DB" w14:textId="769D33D7" w:rsidR="00D379A2" w:rsidRPr="004753B3" w:rsidRDefault="00C44391" w:rsidP="007375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CFCE4B8" w14:textId="77777777" w:rsidR="00D379A2" w:rsidRPr="004753B3" w:rsidRDefault="00D379A2" w:rsidP="007375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F35BE" w14:textId="77777777" w:rsidR="00D379A2" w:rsidRPr="004753B3" w:rsidRDefault="00D379A2" w:rsidP="007375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D9E21" w14:textId="77777777" w:rsidR="00D379A2" w:rsidRPr="004753B3" w:rsidRDefault="00D379A2" w:rsidP="007375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8253D" w14:textId="77777777" w:rsidR="00D379A2" w:rsidRPr="004753B3" w:rsidRDefault="00D379A2" w:rsidP="007375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9796A" w14:textId="77777777" w:rsidR="00D379A2" w:rsidRPr="004753B3" w:rsidRDefault="00D379A2" w:rsidP="007375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3B2B2" w14:textId="6DA22EC0" w:rsidR="00D379A2" w:rsidRPr="004753B3" w:rsidRDefault="00C44391" w:rsidP="007375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</w:tr>
      <w:tr w:rsidR="00D379A2" w:rsidRPr="004753B3" w14:paraId="65A0D45E" w14:textId="77777777" w:rsidTr="007375AD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3F2C8" w14:textId="77777777" w:rsidR="00D379A2" w:rsidRPr="004753B3" w:rsidRDefault="00D379A2" w:rsidP="007375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C5DDFE" w14:textId="77777777" w:rsidR="00D379A2" w:rsidRPr="004753B3" w:rsidRDefault="00D379A2" w:rsidP="007375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DE20C26" w14:textId="77777777" w:rsidR="00D379A2" w:rsidRPr="004753B3" w:rsidRDefault="00D379A2" w:rsidP="007375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8F476" w14:textId="77777777" w:rsidR="00D379A2" w:rsidRPr="004753B3" w:rsidRDefault="00D379A2" w:rsidP="007375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0C700A6" w14:textId="77777777" w:rsidR="00D379A2" w:rsidRPr="004753B3" w:rsidRDefault="00D379A2" w:rsidP="007375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0B977" w14:textId="77777777" w:rsidR="00D379A2" w:rsidRPr="004753B3" w:rsidRDefault="00D379A2" w:rsidP="007375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81046" w14:textId="77777777" w:rsidR="00D379A2" w:rsidRPr="004753B3" w:rsidRDefault="00D379A2" w:rsidP="007375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54BFC" w14:textId="77777777" w:rsidR="00D379A2" w:rsidRPr="004753B3" w:rsidRDefault="00D379A2" w:rsidP="007375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D379A2" w:rsidRPr="004753B3" w14:paraId="21274226" w14:textId="77777777" w:rsidTr="007375AD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00179" w14:textId="77777777" w:rsidR="00D379A2" w:rsidRPr="004753B3" w:rsidRDefault="00D379A2" w:rsidP="007375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56B4E" w14:textId="14D9F846" w:rsidR="00D379A2" w:rsidRPr="004753B3" w:rsidRDefault="00C44391" w:rsidP="00671B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269</w:t>
            </w:r>
            <w:r w:rsidR="00D379A2"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653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325BD6" w14:textId="77777777" w:rsidR="00D379A2" w:rsidRPr="004753B3" w:rsidRDefault="00D379A2" w:rsidP="007375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FA0C0B" w14:textId="3AAC5347" w:rsidR="00D379A2" w:rsidRPr="004753B3" w:rsidRDefault="00C44391" w:rsidP="0072019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D379A2"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690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ACB9AB" w14:textId="77777777" w:rsidR="00D379A2" w:rsidRPr="004753B3" w:rsidRDefault="00D379A2" w:rsidP="007375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5BAD63" w14:textId="4978408D" w:rsidR="00D379A2" w:rsidRPr="004753B3" w:rsidRDefault="00D379A2" w:rsidP="0072019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22"/>
                <w:szCs w:val="22"/>
              </w:rPr>
              <w:t>61</w:t>
            </w: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1787C2" w14:textId="77777777" w:rsidR="00D379A2" w:rsidRPr="004753B3" w:rsidRDefault="00D379A2" w:rsidP="007375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BFDA51" w14:textId="1F94AC14" w:rsidR="00D379A2" w:rsidRPr="004753B3" w:rsidRDefault="00C44391" w:rsidP="0072019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273</w:t>
            </w:r>
            <w:r w:rsidR="00D379A2"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282</w:t>
            </w:r>
          </w:p>
        </w:tc>
      </w:tr>
      <w:tr w:rsidR="00D379A2" w:rsidRPr="004753B3" w14:paraId="17F74278" w14:textId="77777777" w:rsidTr="007375AD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18065" w14:textId="77777777" w:rsidR="00D379A2" w:rsidRPr="004753B3" w:rsidRDefault="00D379A2" w:rsidP="007375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7A5AA" w14:textId="2A6C10F5" w:rsidR="00D379A2" w:rsidRPr="004753B3" w:rsidRDefault="00C44391" w:rsidP="00671B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70</w:t>
            </w:r>
            <w:r w:rsidR="00D379A2"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503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AB5814" w14:textId="77777777" w:rsidR="00D379A2" w:rsidRPr="004753B3" w:rsidRDefault="00D379A2" w:rsidP="007375AD">
            <w:pPr>
              <w:tabs>
                <w:tab w:val="decimal" w:pos="1076"/>
              </w:tabs>
              <w:ind w:right="-26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ED1B4" w14:textId="38A422DD" w:rsidR="00D379A2" w:rsidRPr="004753B3" w:rsidRDefault="00C44391" w:rsidP="0072019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D379A2"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633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9FC973" w14:textId="77777777" w:rsidR="00D379A2" w:rsidRPr="004753B3" w:rsidRDefault="00D379A2" w:rsidP="007375AD">
            <w:pPr>
              <w:tabs>
                <w:tab w:val="decimal" w:pos="1076"/>
              </w:tabs>
              <w:ind w:right="-26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FFF932" w14:textId="28CECBE0" w:rsidR="00D379A2" w:rsidRPr="004753B3" w:rsidRDefault="00D379A2" w:rsidP="0072019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22"/>
                <w:szCs w:val="22"/>
              </w:rPr>
              <w:t>582</w:t>
            </w: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07EAC1" w14:textId="77777777" w:rsidR="00D379A2" w:rsidRPr="004753B3" w:rsidRDefault="00D379A2" w:rsidP="007375AD">
            <w:pPr>
              <w:ind w:left="7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5A927" w14:textId="5DC9D50E" w:rsidR="00D379A2" w:rsidRPr="004753B3" w:rsidRDefault="00C44391" w:rsidP="0072019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71</w:t>
            </w:r>
            <w:r w:rsidR="00D379A2"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554</w:t>
            </w:r>
          </w:p>
        </w:tc>
      </w:tr>
      <w:tr w:rsidR="00D379A2" w:rsidRPr="004753B3" w14:paraId="1E5ECA23" w14:textId="77777777" w:rsidTr="001817D8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DAE78" w14:textId="77777777" w:rsidR="00D379A2" w:rsidRPr="004753B3" w:rsidRDefault="00D379A2" w:rsidP="007375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ADFE7" w14:textId="24294B0C" w:rsidR="00D379A2" w:rsidRPr="004753B3" w:rsidRDefault="00C44391" w:rsidP="00671B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D379A2"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963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C5E22" w14:textId="77777777" w:rsidR="00D379A2" w:rsidRPr="004753B3" w:rsidRDefault="00D379A2" w:rsidP="001817D8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4278D" w14:textId="72E0D6D6" w:rsidR="00D379A2" w:rsidRPr="004753B3" w:rsidRDefault="00C44391" w:rsidP="0072019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D379A2"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788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E26F6" w14:textId="77777777" w:rsidR="00D379A2" w:rsidRPr="004753B3" w:rsidRDefault="00D379A2" w:rsidP="001817D8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983EE" w14:textId="13B658F2" w:rsidR="00D379A2" w:rsidRPr="004753B3" w:rsidRDefault="00D379A2" w:rsidP="0072019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7361F" w14:textId="77777777" w:rsidR="00D379A2" w:rsidRPr="004753B3" w:rsidRDefault="00D379A2" w:rsidP="001817D8">
            <w:pPr>
              <w:tabs>
                <w:tab w:val="decimal" w:pos="692"/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43C6C" w14:textId="05DE65C4" w:rsidR="00D379A2" w:rsidRPr="004753B3" w:rsidRDefault="00C44391" w:rsidP="0072019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="00D379A2"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748</w:t>
            </w:r>
          </w:p>
        </w:tc>
      </w:tr>
      <w:tr w:rsidR="00D379A2" w:rsidRPr="004753B3" w14:paraId="7CEC736E" w14:textId="77777777" w:rsidTr="001817D8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D5E75" w14:textId="77777777" w:rsidR="00D379A2" w:rsidRPr="004753B3" w:rsidRDefault="00D379A2" w:rsidP="007375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D7BC2" w14:textId="2BD61C0C" w:rsidR="00D379A2" w:rsidRPr="004753B3" w:rsidRDefault="00C44391" w:rsidP="00671B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153</w:t>
            </w:r>
            <w:r w:rsidR="00D379A2"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227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17F5F" w14:textId="77777777" w:rsidR="00D379A2" w:rsidRPr="004753B3" w:rsidRDefault="00D379A2" w:rsidP="001817D8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01456" w14:textId="6E0A20BC" w:rsidR="00D379A2" w:rsidRPr="004753B3" w:rsidRDefault="00C44391" w:rsidP="0072019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="00D379A2"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452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90340" w14:textId="77777777" w:rsidR="00D379A2" w:rsidRPr="004753B3" w:rsidRDefault="00D379A2" w:rsidP="001817D8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EB08D" w14:textId="77777777" w:rsidR="00D379A2" w:rsidRPr="004753B3" w:rsidRDefault="00D379A2" w:rsidP="0070361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7E644" w14:textId="77777777" w:rsidR="00D379A2" w:rsidRPr="004753B3" w:rsidRDefault="00D379A2" w:rsidP="001817D8">
            <w:pPr>
              <w:tabs>
                <w:tab w:val="decimal" w:pos="692"/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99EC4" w14:textId="513969F9" w:rsidR="00D379A2" w:rsidRPr="004753B3" w:rsidRDefault="00C44391" w:rsidP="0072019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172</w:t>
            </w:r>
            <w:r w:rsidR="00D379A2"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679</w:t>
            </w:r>
          </w:p>
        </w:tc>
      </w:tr>
      <w:tr w:rsidR="00D379A2" w:rsidRPr="004753B3" w14:paraId="371CA85C" w14:textId="77777777" w:rsidTr="007375AD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545F0" w14:textId="77777777" w:rsidR="00D379A2" w:rsidRPr="004753B3" w:rsidRDefault="00D379A2" w:rsidP="007375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28CF25" w14:textId="5E9A63C5" w:rsidR="00D379A2" w:rsidRPr="004753B3" w:rsidRDefault="00C44391" w:rsidP="00865A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508</w:t>
            </w:r>
            <w:r w:rsidR="00D379A2"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346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F98CE" w14:textId="77777777" w:rsidR="00D379A2" w:rsidRPr="004753B3" w:rsidRDefault="00D379A2" w:rsidP="007375AD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B5F2ED" w14:textId="6CDDCEB1" w:rsidR="00D379A2" w:rsidRPr="004753B3" w:rsidRDefault="00C44391" w:rsidP="0072019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="00D379A2"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563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352AA5" w14:textId="77777777" w:rsidR="00D379A2" w:rsidRPr="004753B3" w:rsidRDefault="00D379A2" w:rsidP="007375AD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B1A66D" w14:textId="172EA9E7" w:rsidR="00D379A2" w:rsidRPr="004753B3" w:rsidRDefault="00D379A2" w:rsidP="0072019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22"/>
                <w:szCs w:val="22"/>
              </w:rPr>
              <w:t>646</w:t>
            </w: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A7D10" w14:textId="77777777" w:rsidR="00D379A2" w:rsidRPr="004753B3" w:rsidRDefault="00D379A2" w:rsidP="007375AD">
            <w:pPr>
              <w:tabs>
                <w:tab w:val="decimal" w:pos="692"/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ACA401" w14:textId="42072C57" w:rsidR="00D379A2" w:rsidRPr="004753B3" w:rsidRDefault="00C44391" w:rsidP="0072019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534</w:t>
            </w:r>
            <w:r w:rsidR="00D379A2"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263</w:t>
            </w:r>
          </w:p>
        </w:tc>
      </w:tr>
      <w:tr w:rsidR="00D379A2" w:rsidRPr="004753B3" w14:paraId="56436DF3" w14:textId="77777777" w:rsidTr="007375AD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39DC6" w14:textId="77777777" w:rsidR="00D379A2" w:rsidRPr="004753B3" w:rsidRDefault="00D379A2" w:rsidP="007375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78924B" w14:textId="77777777" w:rsidR="00D379A2" w:rsidRPr="004753B3" w:rsidRDefault="00D379A2" w:rsidP="00D379A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B910729" w14:textId="77777777" w:rsidR="00D379A2" w:rsidRPr="004753B3" w:rsidRDefault="00D379A2" w:rsidP="007375AD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CC876A" w14:textId="77777777" w:rsidR="00D379A2" w:rsidRPr="004753B3" w:rsidRDefault="00D379A2" w:rsidP="00D379A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3A6FA" w14:textId="77777777" w:rsidR="00D379A2" w:rsidRPr="004753B3" w:rsidRDefault="00D379A2" w:rsidP="007375AD">
            <w:pPr>
              <w:tabs>
                <w:tab w:val="decimal" w:pos="804"/>
              </w:tabs>
              <w:ind w:right="9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D9AAE0" w14:textId="77777777" w:rsidR="00D379A2" w:rsidRPr="004753B3" w:rsidRDefault="00D379A2" w:rsidP="00D379A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D15FC" w14:textId="77777777" w:rsidR="00D379A2" w:rsidRPr="004753B3" w:rsidRDefault="00D379A2" w:rsidP="007375AD">
            <w:pPr>
              <w:ind w:left="-559" w:firstLine="519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C150BF" w14:textId="77777777" w:rsidR="00D379A2" w:rsidRPr="004753B3" w:rsidRDefault="00D379A2" w:rsidP="00D379A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379A2" w:rsidRPr="004753B3" w14:paraId="0839D231" w14:textId="77777777" w:rsidTr="007375AD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DF6D0" w14:textId="77777777" w:rsidR="00D379A2" w:rsidRPr="004753B3" w:rsidRDefault="00D379A2" w:rsidP="007375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 ค่าตัดจำหน่ายสะสม และค่าเผื่ออุปกรณ์ที่ยกเลิกการใช้งาน: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528D37" w14:textId="77777777" w:rsidR="00D379A2" w:rsidRPr="004753B3" w:rsidRDefault="00D379A2" w:rsidP="00D379A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B003000" w14:textId="77777777" w:rsidR="00D379A2" w:rsidRPr="004753B3" w:rsidRDefault="00D379A2" w:rsidP="007375AD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E529C" w14:textId="77777777" w:rsidR="00D379A2" w:rsidRPr="004753B3" w:rsidRDefault="00D379A2" w:rsidP="00D379A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3DFA5" w14:textId="77777777" w:rsidR="00D379A2" w:rsidRPr="004753B3" w:rsidRDefault="00D379A2" w:rsidP="007375AD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7A6E3" w14:textId="77777777" w:rsidR="00D379A2" w:rsidRPr="004753B3" w:rsidRDefault="00D379A2" w:rsidP="00D379A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A57FC" w14:textId="77777777" w:rsidR="00D379A2" w:rsidRPr="004753B3" w:rsidRDefault="00D379A2" w:rsidP="007375AD">
            <w:pPr>
              <w:tabs>
                <w:tab w:val="decimal" w:pos="900"/>
                <w:tab w:val="decimal" w:pos="9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E52C4" w14:textId="77777777" w:rsidR="00D379A2" w:rsidRPr="004753B3" w:rsidRDefault="00D379A2" w:rsidP="00D379A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379A2" w:rsidRPr="004753B3" w14:paraId="33D04A65" w14:textId="77777777" w:rsidTr="00865A54">
        <w:trPr>
          <w:trHeight w:hRule="exact"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162FD" w14:textId="77777777" w:rsidR="00D379A2" w:rsidRPr="004753B3" w:rsidRDefault="00D379A2" w:rsidP="007375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F5ECC" w14:textId="529694EB" w:rsidR="00D379A2" w:rsidRPr="004753B3" w:rsidRDefault="00D379A2" w:rsidP="00865A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22"/>
                <w:szCs w:val="22"/>
              </w:rPr>
              <w:t>147</w:t>
            </w:r>
            <w:r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44391" w:rsidRPr="00C44391">
              <w:rPr>
                <w:rFonts w:asciiTheme="majorBidi" w:hAnsiTheme="majorBidi" w:cstheme="majorBidi"/>
                <w:sz w:val="22"/>
                <w:szCs w:val="22"/>
              </w:rPr>
              <w:t>135</w:t>
            </w: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49E9C" w14:textId="77777777" w:rsidR="00D379A2" w:rsidRPr="004753B3" w:rsidRDefault="00D379A2" w:rsidP="007375A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25B318" w14:textId="4F64B445" w:rsidR="00D379A2" w:rsidRPr="004753B3" w:rsidRDefault="00D379A2" w:rsidP="005F7C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44391" w:rsidRPr="00C44391">
              <w:rPr>
                <w:rFonts w:asciiTheme="majorBidi" w:hAnsiTheme="majorBidi" w:cstheme="majorBidi"/>
                <w:sz w:val="22"/>
                <w:szCs w:val="22"/>
              </w:rPr>
              <w:t>919</w:t>
            </w: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547344" w14:textId="77777777" w:rsidR="00D379A2" w:rsidRPr="004753B3" w:rsidRDefault="00D379A2" w:rsidP="007375A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6BF7B" w14:textId="01640CAA" w:rsidR="00D379A2" w:rsidRPr="004753B3" w:rsidRDefault="00C44391" w:rsidP="0072019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7CD255" w14:textId="77777777" w:rsidR="00D379A2" w:rsidRPr="004753B3" w:rsidRDefault="00D379A2" w:rsidP="007375A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9E026F" w14:textId="0A03205F" w:rsidR="00D379A2" w:rsidRPr="004753B3" w:rsidRDefault="00A109A4" w:rsidP="00865A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22"/>
                <w:szCs w:val="22"/>
              </w:rPr>
              <w:t>154</w:t>
            </w:r>
            <w:r w:rsidR="00D379A2"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44391" w:rsidRPr="00C44391">
              <w:rPr>
                <w:rFonts w:asciiTheme="majorBidi" w:hAnsiTheme="majorBidi" w:cstheme="majorBidi"/>
                <w:sz w:val="22"/>
                <w:szCs w:val="22"/>
              </w:rPr>
              <w:t>004</w:t>
            </w:r>
            <w:r w:rsidRPr="004753B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D379A2" w:rsidRPr="004753B3" w14:paraId="3A115F8C" w14:textId="77777777" w:rsidTr="00865A54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2D803" w14:textId="77777777" w:rsidR="00D379A2" w:rsidRPr="004753B3" w:rsidRDefault="00D379A2" w:rsidP="007375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5C454" w14:textId="6605E1A1" w:rsidR="00D379A2" w:rsidRPr="004753B3" w:rsidRDefault="00D379A2" w:rsidP="00865A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44391" w:rsidRPr="00C44391">
              <w:rPr>
                <w:rFonts w:asciiTheme="majorBidi" w:hAnsiTheme="majorBidi" w:cstheme="majorBidi"/>
                <w:sz w:val="22"/>
                <w:szCs w:val="22"/>
              </w:rPr>
              <w:t>780</w:t>
            </w: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A9B12C" w14:textId="77777777" w:rsidR="00D379A2" w:rsidRPr="004753B3" w:rsidRDefault="00D379A2" w:rsidP="007375A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FE929D" w14:textId="3A8732DE" w:rsidR="00D379A2" w:rsidRPr="004753B3" w:rsidRDefault="00D379A2" w:rsidP="005F7C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44391" w:rsidRPr="00C44391">
              <w:rPr>
                <w:rFonts w:asciiTheme="majorBidi" w:hAnsiTheme="majorBidi" w:cstheme="majorBidi"/>
                <w:sz w:val="22"/>
                <w:szCs w:val="22"/>
              </w:rPr>
              <w:t>203</w:t>
            </w: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4B82A1" w14:textId="77777777" w:rsidR="00D379A2" w:rsidRPr="004753B3" w:rsidRDefault="00D379A2" w:rsidP="007375A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DF1C0D" w14:textId="5B1FE957" w:rsidR="00D379A2" w:rsidRPr="004753B3" w:rsidRDefault="00C44391" w:rsidP="0072019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574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43F617" w14:textId="77777777" w:rsidR="00D379A2" w:rsidRPr="004753B3" w:rsidRDefault="00D379A2" w:rsidP="007375A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44A240" w14:textId="5DF6825C" w:rsidR="00D379A2" w:rsidRPr="004753B3" w:rsidRDefault="00A109A4" w:rsidP="00865A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D379A2"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44391" w:rsidRPr="00C44391">
              <w:rPr>
                <w:rFonts w:asciiTheme="majorBidi" w:hAnsiTheme="majorBidi" w:cstheme="majorBidi"/>
                <w:sz w:val="22"/>
                <w:szCs w:val="22"/>
              </w:rPr>
              <w:t>409</w:t>
            </w:r>
            <w:r w:rsidRPr="004753B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D379A2" w:rsidRPr="004753B3" w14:paraId="34CA9491" w14:textId="77777777" w:rsidTr="00865A54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B3FB9" w14:textId="77777777" w:rsidR="00D379A2" w:rsidRPr="004753B3" w:rsidRDefault="00D379A2" w:rsidP="007375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86915" w14:textId="46B4F3CC" w:rsidR="00D379A2" w:rsidRPr="004753B3" w:rsidRDefault="00D379A2" w:rsidP="00865A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44391" w:rsidRPr="00C44391">
              <w:rPr>
                <w:rFonts w:asciiTheme="majorBidi" w:hAnsiTheme="majorBidi" w:cstheme="majorBidi"/>
                <w:sz w:val="22"/>
                <w:szCs w:val="22"/>
              </w:rPr>
              <w:t>840</w:t>
            </w: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43267" w14:textId="77777777" w:rsidR="00D379A2" w:rsidRPr="004753B3" w:rsidRDefault="00D379A2" w:rsidP="001817D8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E8937" w14:textId="56A41CBE" w:rsidR="00D379A2" w:rsidRPr="004753B3" w:rsidRDefault="00D379A2" w:rsidP="005F7C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22"/>
                <w:szCs w:val="22"/>
              </w:rPr>
              <w:t>422</w:t>
            </w: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2B6C1" w14:textId="77777777" w:rsidR="00D379A2" w:rsidRPr="004753B3" w:rsidRDefault="00D379A2" w:rsidP="001817D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9F7A8" w14:textId="77777777" w:rsidR="00D379A2" w:rsidRPr="004753B3" w:rsidRDefault="00D379A2" w:rsidP="001817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ED74D" w14:textId="77777777" w:rsidR="00D379A2" w:rsidRPr="004753B3" w:rsidRDefault="00D379A2" w:rsidP="001817D8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674C5" w14:textId="5580B85E" w:rsidR="00D379A2" w:rsidRPr="004753B3" w:rsidRDefault="00A109A4" w:rsidP="00865A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D379A2"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44391" w:rsidRPr="00C44391">
              <w:rPr>
                <w:rFonts w:asciiTheme="majorBidi" w:hAnsiTheme="majorBidi" w:cstheme="majorBidi"/>
                <w:sz w:val="22"/>
                <w:szCs w:val="22"/>
              </w:rPr>
              <w:t>262</w:t>
            </w:r>
            <w:r w:rsidRPr="004753B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D379A2" w:rsidRPr="004753B3" w14:paraId="7EA8FB1B" w14:textId="77777777" w:rsidTr="00865A54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240D6" w14:textId="77777777" w:rsidR="00D379A2" w:rsidRPr="004753B3" w:rsidRDefault="00D379A2" w:rsidP="007375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E3A7F" w14:textId="697177A2" w:rsidR="00D379A2" w:rsidRPr="004753B3" w:rsidRDefault="00D379A2" w:rsidP="00865A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5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22"/>
                <w:szCs w:val="22"/>
              </w:rPr>
              <w:t>43</w:t>
            </w:r>
            <w:r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44391" w:rsidRPr="00C44391">
              <w:rPr>
                <w:rFonts w:asciiTheme="majorBidi" w:hAnsiTheme="majorBidi" w:cstheme="majorBidi"/>
                <w:sz w:val="22"/>
                <w:szCs w:val="22"/>
              </w:rPr>
              <w:t>008</w:t>
            </w: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6CB11" w14:textId="77777777" w:rsidR="00D379A2" w:rsidRPr="004753B3" w:rsidRDefault="00D379A2" w:rsidP="001817D8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9161C" w14:textId="580C8525" w:rsidR="00D379A2" w:rsidRPr="004753B3" w:rsidRDefault="00D379A2" w:rsidP="005F7C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44391" w:rsidRPr="00C44391">
              <w:rPr>
                <w:rFonts w:asciiTheme="majorBidi" w:hAnsiTheme="majorBidi" w:cstheme="majorBidi"/>
                <w:sz w:val="22"/>
                <w:szCs w:val="22"/>
              </w:rPr>
              <w:t>628</w:t>
            </w: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1D5DC" w14:textId="77777777" w:rsidR="00D379A2" w:rsidRPr="004753B3" w:rsidRDefault="00D379A2" w:rsidP="001817D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640C6" w14:textId="77777777" w:rsidR="00D379A2" w:rsidRPr="004753B3" w:rsidRDefault="00D379A2" w:rsidP="001817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FBC7B" w14:textId="77777777" w:rsidR="00D379A2" w:rsidRPr="004753B3" w:rsidRDefault="00D379A2" w:rsidP="001817D8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E7847" w14:textId="1AC88BFD" w:rsidR="00D379A2" w:rsidRPr="004753B3" w:rsidRDefault="00A109A4" w:rsidP="00865A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22"/>
                <w:szCs w:val="22"/>
              </w:rPr>
              <w:t>45</w:t>
            </w:r>
            <w:r w:rsidR="00D379A2"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44391" w:rsidRPr="00C44391">
              <w:rPr>
                <w:rFonts w:asciiTheme="majorBidi" w:hAnsiTheme="majorBidi" w:cstheme="majorBidi"/>
                <w:sz w:val="22"/>
                <w:szCs w:val="22"/>
              </w:rPr>
              <w:t>636</w:t>
            </w:r>
            <w:r w:rsidRPr="004753B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D379A2" w:rsidRPr="004753B3" w14:paraId="1FD7DA4C" w14:textId="77777777" w:rsidTr="00865A54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6274E" w14:textId="77777777" w:rsidR="00D379A2" w:rsidRPr="004753B3" w:rsidRDefault="00D379A2" w:rsidP="007375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0EB5C6" w14:textId="2A5106F4" w:rsidR="00D379A2" w:rsidRPr="004753B3" w:rsidRDefault="00D379A2" w:rsidP="00865A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22"/>
                <w:szCs w:val="22"/>
              </w:rPr>
              <w:t>209</w:t>
            </w:r>
            <w:r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44391" w:rsidRPr="00C44391">
              <w:rPr>
                <w:rFonts w:asciiTheme="majorBidi" w:hAnsiTheme="majorBidi" w:cstheme="majorBidi"/>
                <w:sz w:val="22"/>
                <w:szCs w:val="22"/>
              </w:rPr>
              <w:t>763</w:t>
            </w: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604FFC" w14:textId="77777777" w:rsidR="00D379A2" w:rsidRPr="004753B3" w:rsidRDefault="00D379A2" w:rsidP="007375AD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E9557C" w14:textId="42FC4D1A" w:rsidR="00D379A2" w:rsidRPr="004753B3" w:rsidRDefault="00D379A2" w:rsidP="005F7C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44391" w:rsidRPr="00C44391">
              <w:rPr>
                <w:rFonts w:asciiTheme="majorBidi" w:hAnsiTheme="majorBidi" w:cstheme="majorBidi"/>
                <w:sz w:val="22"/>
                <w:szCs w:val="22"/>
              </w:rPr>
              <w:t>172</w:t>
            </w: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812ED9" w14:textId="77777777" w:rsidR="00D379A2" w:rsidRPr="004753B3" w:rsidRDefault="00D379A2" w:rsidP="007375AD">
            <w:pPr>
              <w:tabs>
                <w:tab w:val="decimal" w:pos="804"/>
              </w:tabs>
              <w:ind w:right="9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EEE22B" w14:textId="69395BEE" w:rsidR="00D379A2" w:rsidRPr="004753B3" w:rsidRDefault="00C44391" w:rsidP="0072019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624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77352" w14:textId="77777777" w:rsidR="00D379A2" w:rsidRPr="004753B3" w:rsidRDefault="00D379A2" w:rsidP="007375AD">
            <w:pPr>
              <w:tabs>
                <w:tab w:val="decimal" w:pos="804"/>
              </w:tabs>
              <w:ind w:right="9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BFF99D" w14:textId="590A73B3" w:rsidR="00D379A2" w:rsidRPr="004753B3" w:rsidRDefault="00A109A4" w:rsidP="00865A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22"/>
                <w:szCs w:val="22"/>
              </w:rPr>
              <w:t>222</w:t>
            </w:r>
            <w:r w:rsidR="00D379A2"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44391" w:rsidRPr="00C44391">
              <w:rPr>
                <w:rFonts w:asciiTheme="majorBidi" w:hAnsiTheme="majorBidi" w:cstheme="majorBidi"/>
                <w:sz w:val="22"/>
                <w:szCs w:val="22"/>
              </w:rPr>
              <w:t>311</w:t>
            </w:r>
            <w:r w:rsidRPr="004753B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D379A2" w:rsidRPr="004753B3" w14:paraId="1DC6E31A" w14:textId="77777777" w:rsidTr="007375AD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E5C6B" w14:textId="77777777" w:rsidR="00D379A2" w:rsidRPr="004753B3" w:rsidRDefault="00D379A2" w:rsidP="007375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B8C414D" w14:textId="77777777" w:rsidR="00D379A2" w:rsidRPr="004753B3" w:rsidRDefault="00D379A2" w:rsidP="001817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EB1E4F1" w14:textId="77777777" w:rsidR="00D379A2" w:rsidRPr="004753B3" w:rsidRDefault="00D379A2" w:rsidP="007375AD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A8AD58" w14:textId="77777777" w:rsidR="00D379A2" w:rsidRPr="004753B3" w:rsidRDefault="00D379A2" w:rsidP="007375AD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EE0DC" w14:textId="77777777" w:rsidR="00D379A2" w:rsidRPr="004753B3" w:rsidRDefault="00D379A2" w:rsidP="007375AD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D5343C" w14:textId="77777777" w:rsidR="00D379A2" w:rsidRPr="004753B3" w:rsidRDefault="00D379A2" w:rsidP="007375AD">
            <w:pPr>
              <w:tabs>
                <w:tab w:val="decimal" w:pos="84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1B33F" w14:textId="77777777" w:rsidR="00D379A2" w:rsidRPr="004753B3" w:rsidRDefault="00D379A2" w:rsidP="007375AD">
            <w:pPr>
              <w:tabs>
                <w:tab w:val="decimal" w:pos="84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863C5F" w14:textId="77777777" w:rsidR="00D379A2" w:rsidRPr="004753B3" w:rsidRDefault="00D379A2" w:rsidP="00D379A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379A2" w:rsidRPr="004753B3" w14:paraId="6E55B453" w14:textId="77777777" w:rsidTr="007375AD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32712" w14:textId="77777777" w:rsidR="00D379A2" w:rsidRPr="004753B3" w:rsidRDefault="00D379A2" w:rsidP="007375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มูลค่าตามบัญชี: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FEDA71" w14:textId="77777777" w:rsidR="00D379A2" w:rsidRPr="004753B3" w:rsidRDefault="00D379A2" w:rsidP="001817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50F1976" w14:textId="77777777" w:rsidR="00D379A2" w:rsidRPr="004753B3" w:rsidRDefault="00D379A2" w:rsidP="007375A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099D0" w14:textId="77777777" w:rsidR="00D379A2" w:rsidRPr="004753B3" w:rsidRDefault="00D379A2" w:rsidP="007375AD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98126" w14:textId="77777777" w:rsidR="00D379A2" w:rsidRPr="004753B3" w:rsidRDefault="00D379A2" w:rsidP="007375AD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C7EAC" w14:textId="77777777" w:rsidR="00D379A2" w:rsidRPr="004753B3" w:rsidRDefault="00D379A2" w:rsidP="007375AD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46DAB" w14:textId="77777777" w:rsidR="00D379A2" w:rsidRPr="004753B3" w:rsidRDefault="00D379A2" w:rsidP="007375AD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00326" w14:textId="77777777" w:rsidR="00D379A2" w:rsidRPr="004753B3" w:rsidRDefault="00D379A2" w:rsidP="00D379A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379A2" w:rsidRPr="004753B3" w14:paraId="51E41719" w14:textId="77777777" w:rsidTr="007375AD">
        <w:trPr>
          <w:trHeight w:hRule="exact" w:val="27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3C717" w14:textId="77777777" w:rsidR="00D379A2" w:rsidRPr="004753B3" w:rsidRDefault="00D379A2" w:rsidP="007375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29AFC5" w14:textId="4892C544" w:rsidR="00D379A2" w:rsidRPr="004753B3" w:rsidRDefault="00C44391" w:rsidP="00671B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122</w:t>
            </w:r>
            <w:r w:rsidR="00D379A2"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518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49006B" w14:textId="77777777" w:rsidR="00D379A2" w:rsidRPr="004753B3" w:rsidRDefault="00D379A2" w:rsidP="007375A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A1D96B" w14:textId="77777777" w:rsidR="00D379A2" w:rsidRPr="004753B3" w:rsidRDefault="00D379A2" w:rsidP="007375AD">
            <w:pPr>
              <w:tabs>
                <w:tab w:val="decimal" w:pos="804"/>
              </w:tabs>
              <w:ind w:right="9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1EC1D4" w14:textId="77777777" w:rsidR="00D379A2" w:rsidRPr="004753B3" w:rsidRDefault="00D379A2" w:rsidP="007375A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FEA154" w14:textId="77777777" w:rsidR="00D379A2" w:rsidRPr="004753B3" w:rsidRDefault="00D379A2" w:rsidP="007375A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800003" w14:textId="77777777" w:rsidR="00D379A2" w:rsidRPr="004753B3" w:rsidRDefault="00D379A2" w:rsidP="007375A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8D4D88" w14:textId="548D32DE" w:rsidR="00D379A2" w:rsidRPr="004753B3" w:rsidRDefault="00C44391" w:rsidP="005F7C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119</w:t>
            </w:r>
            <w:r w:rsidR="00D379A2"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278</w:t>
            </w:r>
          </w:p>
        </w:tc>
      </w:tr>
      <w:tr w:rsidR="00D379A2" w:rsidRPr="004753B3" w14:paraId="21888A81" w14:textId="77777777" w:rsidTr="007375AD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6F8DE" w14:textId="77777777" w:rsidR="00D379A2" w:rsidRPr="004753B3" w:rsidRDefault="00D379A2" w:rsidP="007375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962DDF" w14:textId="67CD73FC" w:rsidR="00D379A2" w:rsidRPr="004753B3" w:rsidRDefault="00C44391" w:rsidP="00671B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58</w:t>
            </w:r>
            <w:r w:rsidR="00D379A2"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723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A99F5" w14:textId="77777777" w:rsidR="00D379A2" w:rsidRPr="004753B3" w:rsidRDefault="00D379A2" w:rsidP="007375A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A10C98" w14:textId="77777777" w:rsidR="00D379A2" w:rsidRPr="004753B3" w:rsidRDefault="00D379A2" w:rsidP="007375A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6CECB9" w14:textId="77777777" w:rsidR="00D379A2" w:rsidRPr="004753B3" w:rsidRDefault="00D379A2" w:rsidP="007375A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C25650" w14:textId="77777777" w:rsidR="00D379A2" w:rsidRPr="004753B3" w:rsidRDefault="00D379A2" w:rsidP="007375A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6247D" w14:textId="77777777" w:rsidR="00D379A2" w:rsidRPr="004753B3" w:rsidRDefault="00D379A2" w:rsidP="007375A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6298B1" w14:textId="1D7E7DBC" w:rsidR="00D379A2" w:rsidRPr="004753B3" w:rsidRDefault="00C44391" w:rsidP="005F7C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57</w:t>
            </w:r>
            <w:r w:rsidR="00D379A2"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145</w:t>
            </w:r>
          </w:p>
        </w:tc>
      </w:tr>
      <w:tr w:rsidR="00D379A2" w:rsidRPr="004753B3" w14:paraId="590F7719" w14:textId="77777777" w:rsidTr="001817D8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6464A" w14:textId="77777777" w:rsidR="00D379A2" w:rsidRPr="004753B3" w:rsidRDefault="00D379A2" w:rsidP="007375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34D0A" w14:textId="5C9BED37" w:rsidR="00D379A2" w:rsidRPr="004753B3" w:rsidRDefault="00C44391" w:rsidP="00671B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D379A2"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123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F4F66" w14:textId="77777777" w:rsidR="00D379A2" w:rsidRPr="004753B3" w:rsidRDefault="00D379A2" w:rsidP="001817D8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5E2EF" w14:textId="77777777" w:rsidR="00D379A2" w:rsidRPr="004753B3" w:rsidRDefault="00D379A2" w:rsidP="001817D8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FAD6F" w14:textId="77777777" w:rsidR="00D379A2" w:rsidRPr="004753B3" w:rsidRDefault="00D379A2" w:rsidP="001817D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D6786" w14:textId="77777777" w:rsidR="00D379A2" w:rsidRPr="004753B3" w:rsidRDefault="00D379A2" w:rsidP="001817D8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93E3F" w14:textId="77777777" w:rsidR="00D379A2" w:rsidRPr="004753B3" w:rsidRDefault="00D379A2" w:rsidP="001817D8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5C410" w14:textId="3249C26C" w:rsidR="00D379A2" w:rsidRPr="004753B3" w:rsidRDefault="00C44391" w:rsidP="005F7C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D379A2"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486</w:t>
            </w:r>
          </w:p>
        </w:tc>
      </w:tr>
      <w:tr w:rsidR="00D379A2" w:rsidRPr="004753B3" w14:paraId="2D40B32A" w14:textId="77777777" w:rsidTr="001817D8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8D964" w14:textId="77777777" w:rsidR="00D379A2" w:rsidRPr="004753B3" w:rsidRDefault="00D379A2" w:rsidP="007375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8ACF8" w14:textId="42291FE6" w:rsidR="00D379A2" w:rsidRPr="004753B3" w:rsidRDefault="00C44391" w:rsidP="00671B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110</w:t>
            </w:r>
            <w:r w:rsidR="00D379A2"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219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05F30" w14:textId="77777777" w:rsidR="00D379A2" w:rsidRPr="004753B3" w:rsidRDefault="00D379A2" w:rsidP="001817D8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09E03" w14:textId="77777777" w:rsidR="00D379A2" w:rsidRPr="004753B3" w:rsidRDefault="00D379A2" w:rsidP="001817D8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AB04F" w14:textId="77777777" w:rsidR="00D379A2" w:rsidRPr="004753B3" w:rsidRDefault="00D379A2" w:rsidP="001817D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A8AA9" w14:textId="77777777" w:rsidR="00D379A2" w:rsidRPr="004753B3" w:rsidRDefault="00D379A2" w:rsidP="001817D8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64591" w14:textId="77777777" w:rsidR="00D379A2" w:rsidRPr="004753B3" w:rsidRDefault="00D379A2" w:rsidP="001817D8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7B327" w14:textId="3B85EFE0" w:rsidR="00D379A2" w:rsidRPr="004753B3" w:rsidRDefault="00C44391" w:rsidP="005F7C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127</w:t>
            </w:r>
            <w:r w:rsidR="00D379A2"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043</w:t>
            </w:r>
          </w:p>
        </w:tc>
      </w:tr>
      <w:tr w:rsidR="00D379A2" w:rsidRPr="004753B3" w14:paraId="5C75F79C" w14:textId="77777777" w:rsidTr="007375AD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6261D7D" w14:textId="77777777" w:rsidR="00D379A2" w:rsidRPr="004753B3" w:rsidRDefault="00D379A2" w:rsidP="007375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F4605FA" w14:textId="71E32853" w:rsidR="00D379A2" w:rsidRPr="004753B3" w:rsidRDefault="00C44391" w:rsidP="00671B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298</w:t>
            </w:r>
            <w:r w:rsidR="00D379A2"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583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5FF8D2" w14:textId="77777777" w:rsidR="00D379A2" w:rsidRPr="004753B3" w:rsidRDefault="00D379A2" w:rsidP="007375AD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D9888C" w14:textId="77777777" w:rsidR="00D379A2" w:rsidRPr="004753B3" w:rsidRDefault="00D379A2" w:rsidP="007375AD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585127" w14:textId="77777777" w:rsidR="00D379A2" w:rsidRPr="004753B3" w:rsidRDefault="00D379A2" w:rsidP="007375A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2E2D64" w14:textId="77777777" w:rsidR="00D379A2" w:rsidRPr="004753B3" w:rsidRDefault="00D379A2" w:rsidP="007375AD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9048A4" w14:textId="77777777" w:rsidR="00D379A2" w:rsidRPr="004753B3" w:rsidRDefault="00D379A2" w:rsidP="007375AD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33FAA53" w14:textId="2FF1E2CB" w:rsidR="00D379A2" w:rsidRPr="004753B3" w:rsidRDefault="00C44391" w:rsidP="005F7C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311</w:t>
            </w:r>
            <w:r w:rsidR="00D379A2"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952</w:t>
            </w:r>
          </w:p>
        </w:tc>
      </w:tr>
    </w:tbl>
    <w:p w14:paraId="6D9B05DD" w14:textId="77777777" w:rsidR="00CC5935" w:rsidRPr="004753B3" w:rsidRDefault="00CC5935" w:rsidP="00A605EA">
      <w:pPr>
        <w:ind w:left="461" w:right="-29" w:firstLine="86"/>
        <w:jc w:val="left"/>
        <w:rPr>
          <w:rFonts w:asciiTheme="majorBidi" w:hAnsiTheme="majorBidi" w:cstheme="majorBidi"/>
          <w:b/>
          <w:bCs/>
          <w:sz w:val="22"/>
          <w:szCs w:val="22"/>
        </w:rPr>
      </w:pPr>
    </w:p>
    <w:p w14:paraId="0E01B414" w14:textId="77777777" w:rsidR="00CC5935" w:rsidRPr="004753B3" w:rsidRDefault="00CC5935">
      <w:pPr>
        <w:jc w:val="left"/>
        <w:rPr>
          <w:rFonts w:asciiTheme="majorBidi" w:hAnsiTheme="majorBidi" w:cstheme="majorBidi"/>
          <w:b/>
          <w:bCs/>
          <w:sz w:val="22"/>
          <w:szCs w:val="22"/>
        </w:rPr>
      </w:pPr>
      <w:r w:rsidRPr="004753B3">
        <w:rPr>
          <w:rFonts w:asciiTheme="majorBidi" w:hAnsiTheme="majorBidi" w:cstheme="majorBidi"/>
          <w:b/>
          <w:bCs/>
          <w:sz w:val="22"/>
          <w:szCs w:val="22"/>
        </w:rPr>
        <w:br w:type="page"/>
      </w:r>
    </w:p>
    <w:p w14:paraId="0F556CAD" w14:textId="12329862" w:rsidR="00A605EA" w:rsidRPr="004753B3" w:rsidRDefault="00755E80" w:rsidP="00A605EA">
      <w:pPr>
        <w:ind w:left="461" w:right="-29" w:firstLine="86"/>
        <w:jc w:val="left"/>
        <w:rPr>
          <w:rFonts w:asciiTheme="majorBidi" w:hAnsiTheme="majorBidi" w:cstheme="majorBidi"/>
          <w:b/>
          <w:bCs/>
          <w:sz w:val="22"/>
          <w:szCs w:val="22"/>
        </w:rPr>
      </w:pPr>
      <w:r w:rsidRPr="004753B3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 xml:space="preserve">ณ วันที่ </w:t>
      </w:r>
      <w:r w:rsidR="00C44391" w:rsidRPr="00C44391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4753B3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มีนาคม </w:t>
      </w:r>
      <w:r w:rsidR="00C44391" w:rsidRPr="00C44391">
        <w:rPr>
          <w:rFonts w:asciiTheme="majorBidi" w:hAnsiTheme="majorBidi" w:cstheme="majorBidi"/>
          <w:b/>
          <w:bCs/>
          <w:sz w:val="22"/>
          <w:szCs w:val="22"/>
        </w:rPr>
        <w:t>2563</w:t>
      </w:r>
    </w:p>
    <w:p w14:paraId="6055A917" w14:textId="09C6C6A1" w:rsidR="00A605EA" w:rsidRPr="004753B3" w:rsidRDefault="00A605EA" w:rsidP="00A605EA">
      <w:pPr>
        <w:ind w:left="461" w:right="-27" w:firstLine="86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4753B3">
        <w:rPr>
          <w:rFonts w:asciiTheme="majorBidi" w:hAnsiTheme="majorBidi" w:cstheme="majorBidi"/>
          <w:b/>
          <w:bCs/>
          <w:sz w:val="22"/>
          <w:szCs w:val="22"/>
          <w:cs/>
        </w:rPr>
        <w:t>หน่วย : ล้านบาท</w:t>
      </w:r>
    </w:p>
    <w:tbl>
      <w:tblPr>
        <w:tblW w:w="87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20"/>
        <w:gridCol w:w="1440"/>
        <w:gridCol w:w="180"/>
        <w:gridCol w:w="1440"/>
        <w:gridCol w:w="180"/>
        <w:gridCol w:w="1350"/>
        <w:gridCol w:w="180"/>
        <w:gridCol w:w="1440"/>
      </w:tblGrid>
      <w:tr w:rsidR="00A605EA" w:rsidRPr="004753B3" w14:paraId="752DC4B8" w14:textId="77777777" w:rsidTr="004753B3">
        <w:trPr>
          <w:trHeight w:val="8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EDA1F" w14:textId="77777777" w:rsidR="00A605EA" w:rsidRPr="004753B3" w:rsidRDefault="00A605EA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4427921" w14:textId="77777777" w:rsidR="00A605EA" w:rsidRPr="004753B3" w:rsidRDefault="00A605EA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A605EA" w:rsidRPr="004753B3" w14:paraId="07F70740" w14:textId="77777777" w:rsidTr="004753B3">
        <w:trPr>
          <w:trHeight w:val="31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7E0CFF6" w14:textId="77777777" w:rsidR="00A605EA" w:rsidRPr="004753B3" w:rsidRDefault="00A605EA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96F9CC" w14:textId="77777777" w:rsidR="00A605EA" w:rsidRPr="004753B3" w:rsidRDefault="00A605EA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8F9AA19" w14:textId="77777777" w:rsidR="00A605EA" w:rsidRPr="004753B3" w:rsidRDefault="00A605EA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FF7A9E" w14:textId="77777777" w:rsidR="00A605EA" w:rsidRPr="004753B3" w:rsidRDefault="00A605EA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00FCAB5" w14:textId="77777777" w:rsidR="00A605EA" w:rsidRPr="004753B3" w:rsidRDefault="00A605EA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8E023EB" w14:textId="77777777" w:rsidR="00A605EA" w:rsidRPr="004753B3" w:rsidRDefault="00A605EA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9CEE7FB" w14:textId="77777777" w:rsidR="00A605EA" w:rsidRPr="004753B3" w:rsidRDefault="00A605EA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A6682B" w14:textId="77777777" w:rsidR="00A605EA" w:rsidRPr="004753B3" w:rsidRDefault="00A605EA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A605EA" w:rsidRPr="004753B3" w14:paraId="24F293AC" w14:textId="77777777" w:rsidTr="004753B3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DDC9F" w14:textId="77777777" w:rsidR="00A605EA" w:rsidRPr="004753B3" w:rsidRDefault="00A605EA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58659" w14:textId="5C33EFDA" w:rsidR="00A605EA" w:rsidRPr="004753B3" w:rsidRDefault="00C44391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A605EA" w:rsidRPr="004753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DDFBBDA" w14:textId="77777777" w:rsidR="00A605EA" w:rsidRPr="004753B3" w:rsidRDefault="00A605EA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68AE4" w14:textId="77777777" w:rsidR="00A605EA" w:rsidRPr="004753B3" w:rsidRDefault="00A605EA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B077F" w14:textId="77777777" w:rsidR="00A605EA" w:rsidRPr="004753B3" w:rsidRDefault="00A605EA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B7597" w14:textId="77777777" w:rsidR="00A605EA" w:rsidRPr="004753B3" w:rsidRDefault="00A605EA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B159F" w14:textId="77777777" w:rsidR="00A605EA" w:rsidRPr="004753B3" w:rsidRDefault="00A605EA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940A9" w14:textId="097069C5" w:rsidR="00A605EA" w:rsidRPr="004753B3" w:rsidRDefault="00C44391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A605EA" w:rsidRPr="004753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มีนาคม</w:t>
            </w:r>
          </w:p>
        </w:tc>
      </w:tr>
      <w:tr w:rsidR="00A605EA" w:rsidRPr="004753B3" w14:paraId="06394A34" w14:textId="77777777" w:rsidTr="004753B3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80621" w14:textId="77777777" w:rsidR="00A605EA" w:rsidRPr="004753B3" w:rsidRDefault="00A605EA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FCEE4" w14:textId="134101F0" w:rsidR="00A605EA" w:rsidRPr="004753B3" w:rsidRDefault="00C44391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8A0F5CA" w14:textId="77777777" w:rsidR="00A605EA" w:rsidRPr="004753B3" w:rsidRDefault="00A605EA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2350E" w14:textId="77777777" w:rsidR="00A605EA" w:rsidRPr="004753B3" w:rsidRDefault="00A605EA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A186E" w14:textId="77777777" w:rsidR="00A605EA" w:rsidRPr="004753B3" w:rsidRDefault="00A605EA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7EC3C" w14:textId="77777777" w:rsidR="00A605EA" w:rsidRPr="004753B3" w:rsidRDefault="00A605EA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E9416" w14:textId="77777777" w:rsidR="00A605EA" w:rsidRPr="004753B3" w:rsidRDefault="00A605EA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3E51C" w14:textId="10389209" w:rsidR="00A605EA" w:rsidRPr="004753B3" w:rsidRDefault="00C44391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</w:tr>
      <w:tr w:rsidR="00A605EA" w:rsidRPr="004753B3" w14:paraId="67C87AD0" w14:textId="77777777" w:rsidTr="004753B3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05700" w14:textId="77777777" w:rsidR="00A605EA" w:rsidRPr="004753B3" w:rsidRDefault="00A605EA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7677FC" w14:textId="77777777" w:rsidR="00A605EA" w:rsidRPr="004753B3" w:rsidRDefault="00A605EA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EE5E858" w14:textId="77777777" w:rsidR="00A605EA" w:rsidRPr="004753B3" w:rsidRDefault="00A605EA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F6417" w14:textId="77777777" w:rsidR="00A605EA" w:rsidRPr="004753B3" w:rsidRDefault="00A605EA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A7FA451" w14:textId="77777777" w:rsidR="00A605EA" w:rsidRPr="004753B3" w:rsidRDefault="00A605EA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F88B8" w14:textId="77777777" w:rsidR="00A605EA" w:rsidRPr="004753B3" w:rsidRDefault="00A605EA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CFE1F" w14:textId="77777777" w:rsidR="00A605EA" w:rsidRPr="004753B3" w:rsidRDefault="00A605EA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DA7BA" w14:textId="77777777" w:rsidR="00A605EA" w:rsidRPr="004753B3" w:rsidRDefault="00A605EA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A605EA" w:rsidRPr="004753B3" w14:paraId="694A51B0" w14:textId="77777777" w:rsidTr="004753B3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C5B4D" w14:textId="77777777" w:rsidR="00A605EA" w:rsidRPr="004753B3" w:rsidRDefault="00A605EA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E7555E" w14:textId="74703B3E" w:rsidR="00A605EA" w:rsidRPr="004753B3" w:rsidRDefault="00C44391" w:rsidP="00147D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244</w:t>
            </w:r>
            <w:r w:rsidR="00354559"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132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C2BA0F" w14:textId="77777777" w:rsidR="00A605EA" w:rsidRPr="004753B3" w:rsidRDefault="00A605EA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68B328" w14:textId="09C3562C" w:rsidR="00A605EA" w:rsidRPr="004753B3" w:rsidRDefault="00C44391" w:rsidP="00147D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354559"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323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ADD9FA" w14:textId="77777777" w:rsidR="00A605EA" w:rsidRPr="004753B3" w:rsidRDefault="00A605EA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901A7F" w14:textId="4B30AF84" w:rsidR="00A605EA" w:rsidRPr="004753B3" w:rsidRDefault="00A605EA" w:rsidP="0072019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22"/>
                <w:szCs w:val="22"/>
              </w:rPr>
              <w:t>70</w:t>
            </w: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554956" w14:textId="77777777" w:rsidR="00A605EA" w:rsidRPr="004753B3" w:rsidRDefault="00A605EA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EB41DB" w14:textId="7C63056B" w:rsidR="00A605EA" w:rsidRPr="004753B3" w:rsidRDefault="00C44391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248</w:t>
            </w:r>
            <w:r w:rsidR="00354559"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385</w:t>
            </w:r>
          </w:p>
        </w:tc>
      </w:tr>
      <w:tr w:rsidR="00A605EA" w:rsidRPr="004753B3" w14:paraId="06872BAB" w14:textId="77777777" w:rsidTr="004753B3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CB2C3" w14:textId="549786EE" w:rsidR="00A605EA" w:rsidRPr="004753B3" w:rsidRDefault="00864C2C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6D21F" w14:textId="77777777" w:rsidR="00DC4DFF" w:rsidRPr="004753B3" w:rsidRDefault="00DC4DFF" w:rsidP="00147D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4D2DD46" w14:textId="752ED8D0" w:rsidR="00A605EA" w:rsidRPr="004753B3" w:rsidRDefault="00C44391" w:rsidP="00147D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136</w:t>
            </w:r>
            <w:r w:rsidR="00354559"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444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7F98A0" w14:textId="77777777" w:rsidR="00A605EA" w:rsidRPr="004753B3" w:rsidRDefault="00A605EA" w:rsidP="004753B3">
            <w:pPr>
              <w:tabs>
                <w:tab w:val="decimal" w:pos="1076"/>
              </w:tabs>
              <w:ind w:right="-26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912249" w14:textId="77777777" w:rsidR="00DC4DFF" w:rsidRPr="004753B3" w:rsidRDefault="00DC4DFF" w:rsidP="00147D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20F15EF" w14:textId="4193118C" w:rsidR="00A605EA" w:rsidRPr="004753B3" w:rsidRDefault="00C44391" w:rsidP="00147D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="00354559"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783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92334" w14:textId="77777777" w:rsidR="00A605EA" w:rsidRPr="004753B3" w:rsidRDefault="00A605EA" w:rsidP="004753B3">
            <w:pPr>
              <w:tabs>
                <w:tab w:val="decimal" w:pos="1076"/>
              </w:tabs>
              <w:ind w:right="-26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57D93" w14:textId="77777777" w:rsidR="00E85586" w:rsidRPr="004753B3" w:rsidRDefault="00E85586" w:rsidP="0072019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A585045" w14:textId="11FA755F" w:rsidR="00A605EA" w:rsidRPr="004753B3" w:rsidRDefault="00354559" w:rsidP="0072019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C3165" w14:textId="77777777" w:rsidR="00A605EA" w:rsidRPr="004753B3" w:rsidRDefault="00A605EA" w:rsidP="004753B3">
            <w:pPr>
              <w:ind w:left="7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76640" w14:textId="77777777" w:rsidR="00DC4DFF" w:rsidRPr="004753B3" w:rsidRDefault="00DC4DFF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3CFD0B9" w14:textId="31D3ACA3" w:rsidR="00A605EA" w:rsidRPr="004753B3" w:rsidRDefault="00C44391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153</w:t>
            </w:r>
            <w:r w:rsidR="00354559"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227</w:t>
            </w:r>
          </w:p>
        </w:tc>
      </w:tr>
      <w:tr w:rsidR="00A605EA" w:rsidRPr="004753B3" w14:paraId="5DE437CD" w14:textId="77777777" w:rsidTr="004753B3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2E650" w14:textId="77777777" w:rsidR="00A605EA" w:rsidRPr="004753B3" w:rsidRDefault="00A605EA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A3E77" w14:textId="399954CC" w:rsidR="00A605EA" w:rsidRPr="004753B3" w:rsidRDefault="00C44391" w:rsidP="00147D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354559"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914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B25EF" w14:textId="77777777" w:rsidR="00A605EA" w:rsidRPr="004753B3" w:rsidRDefault="00A605EA" w:rsidP="004753B3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B1F55" w14:textId="4060C5E5" w:rsidR="00A605EA" w:rsidRPr="004753B3" w:rsidRDefault="00C44391" w:rsidP="00147D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333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DF418" w14:textId="77777777" w:rsidR="00A605EA" w:rsidRPr="004753B3" w:rsidRDefault="00A605EA" w:rsidP="004753B3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A0BFE" w14:textId="5DA0AAE9" w:rsidR="00A605EA" w:rsidRPr="004753B3" w:rsidRDefault="00A605EA" w:rsidP="0072019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22"/>
                <w:szCs w:val="22"/>
              </w:rPr>
              <w:t>41</w:t>
            </w: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AEFDB" w14:textId="77777777" w:rsidR="00A605EA" w:rsidRPr="004753B3" w:rsidRDefault="00A605EA" w:rsidP="004753B3">
            <w:pPr>
              <w:tabs>
                <w:tab w:val="decimal" w:pos="692"/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08392" w14:textId="5CADA5A0" w:rsidR="00A605EA" w:rsidRPr="004753B3" w:rsidRDefault="00C44391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354559"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206</w:t>
            </w:r>
          </w:p>
        </w:tc>
      </w:tr>
      <w:tr w:rsidR="00A605EA" w:rsidRPr="004753B3" w14:paraId="5ED8F22B" w14:textId="77777777" w:rsidTr="004753B3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DA36B" w14:textId="7E568E7F" w:rsidR="00A605EA" w:rsidRPr="004753B3" w:rsidRDefault="00864C2C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30196" w14:textId="02CAB79A" w:rsidR="00A605EA" w:rsidRPr="004753B3" w:rsidRDefault="00C44391" w:rsidP="00147D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66</w:t>
            </w:r>
            <w:r w:rsidR="00354559"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884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0966F" w14:textId="77777777" w:rsidR="00A605EA" w:rsidRPr="004753B3" w:rsidRDefault="00A605EA" w:rsidP="004753B3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7E9FA" w14:textId="021C703B" w:rsidR="00A605EA" w:rsidRPr="004753B3" w:rsidRDefault="00C44391" w:rsidP="00147D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54559"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688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80ADD" w14:textId="77777777" w:rsidR="00A605EA" w:rsidRPr="004753B3" w:rsidRDefault="00A605EA" w:rsidP="004753B3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5A177" w14:textId="5D4BD9C1" w:rsidR="00A605EA" w:rsidRPr="004753B3" w:rsidRDefault="00387B4A" w:rsidP="0072019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22"/>
                <w:szCs w:val="22"/>
              </w:rPr>
              <w:t>58</w:t>
            </w:r>
            <w:r w:rsidRPr="004753B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0429F" w14:textId="77777777" w:rsidR="00A605EA" w:rsidRPr="004753B3" w:rsidRDefault="00A605EA" w:rsidP="004753B3">
            <w:pPr>
              <w:tabs>
                <w:tab w:val="decimal" w:pos="692"/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8B949" w14:textId="5649B2B0" w:rsidR="00A605EA" w:rsidRPr="004753B3" w:rsidRDefault="00C44391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68</w:t>
            </w:r>
            <w:r w:rsidR="00354559"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514</w:t>
            </w:r>
          </w:p>
        </w:tc>
      </w:tr>
      <w:tr w:rsidR="00A605EA" w:rsidRPr="004753B3" w14:paraId="288910ED" w14:textId="77777777" w:rsidTr="004753B3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F54DB" w14:textId="77777777" w:rsidR="00A605EA" w:rsidRPr="004753B3" w:rsidRDefault="00A605EA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F72B5B" w14:textId="05AFFE66" w:rsidR="00A605EA" w:rsidRPr="004753B3" w:rsidRDefault="00C44391" w:rsidP="00147D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459</w:t>
            </w:r>
            <w:r w:rsidR="00354559"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374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6F4B6" w14:textId="77777777" w:rsidR="00A605EA" w:rsidRPr="004753B3" w:rsidRDefault="00A605EA" w:rsidP="004753B3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26BBDE" w14:textId="37229E73" w:rsidR="00A605EA" w:rsidRPr="004753B3" w:rsidRDefault="00C44391" w:rsidP="00147D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="00354559"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127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01EDA5" w14:textId="77777777" w:rsidR="00A605EA" w:rsidRPr="004753B3" w:rsidRDefault="00A605EA" w:rsidP="004753B3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069D0C" w14:textId="04C6DD4E" w:rsidR="00A605EA" w:rsidRPr="004753B3" w:rsidRDefault="00A605EA" w:rsidP="0072019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22"/>
                <w:szCs w:val="22"/>
              </w:rPr>
              <w:t>169</w:t>
            </w: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C3A17C" w14:textId="77777777" w:rsidR="00A605EA" w:rsidRPr="004753B3" w:rsidRDefault="00A605EA" w:rsidP="004753B3">
            <w:pPr>
              <w:tabs>
                <w:tab w:val="decimal" w:pos="692"/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1700DD" w14:textId="417D5716" w:rsidR="00A605EA" w:rsidRPr="004753B3" w:rsidRDefault="00C44391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482</w:t>
            </w:r>
            <w:r w:rsidR="00354559"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332</w:t>
            </w:r>
          </w:p>
        </w:tc>
      </w:tr>
      <w:tr w:rsidR="00A605EA" w:rsidRPr="004753B3" w14:paraId="0E302DDE" w14:textId="77777777" w:rsidTr="004753B3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B2A7E" w14:textId="77777777" w:rsidR="00A605EA" w:rsidRPr="004753B3" w:rsidRDefault="00A605EA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79E7D0" w14:textId="77777777" w:rsidR="00A605EA" w:rsidRPr="004753B3" w:rsidRDefault="00A605EA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8BEC757" w14:textId="77777777" w:rsidR="00A605EA" w:rsidRPr="004753B3" w:rsidRDefault="00A605EA" w:rsidP="004753B3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F237F5" w14:textId="77777777" w:rsidR="00A605EA" w:rsidRPr="004753B3" w:rsidRDefault="00A605EA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9ACA9" w14:textId="77777777" w:rsidR="00A605EA" w:rsidRPr="004753B3" w:rsidRDefault="00A605EA" w:rsidP="004753B3">
            <w:pPr>
              <w:tabs>
                <w:tab w:val="decimal" w:pos="804"/>
              </w:tabs>
              <w:ind w:right="9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41B691" w14:textId="77777777" w:rsidR="00A605EA" w:rsidRPr="004753B3" w:rsidRDefault="00A605EA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5DD73" w14:textId="77777777" w:rsidR="00A605EA" w:rsidRPr="004753B3" w:rsidRDefault="00A605EA" w:rsidP="004753B3">
            <w:pPr>
              <w:ind w:left="-559" w:firstLine="519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0D5986" w14:textId="77777777" w:rsidR="00A605EA" w:rsidRPr="004753B3" w:rsidRDefault="00A605EA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605EA" w:rsidRPr="004753B3" w14:paraId="7D5D1DF5" w14:textId="77777777" w:rsidTr="004753B3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2E798" w14:textId="77777777" w:rsidR="00E85586" w:rsidRPr="004753B3" w:rsidRDefault="00A605EA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</w:t>
            </w:r>
            <w:r w:rsidR="00E85586" w:rsidRPr="004753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สื่อมราคาสะสม ค่าตัดจำหน่ายสะสม</w:t>
            </w:r>
          </w:p>
          <w:p w14:paraId="695C5C5C" w14:textId="4C1B993F" w:rsidR="00A605EA" w:rsidRPr="004753B3" w:rsidRDefault="00A605EA" w:rsidP="00E855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77" w:right="-18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และค่าเผื่ออุปกรณ์ที่ยกเลิกการใช้งาน: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5036E7" w14:textId="77777777" w:rsidR="00A605EA" w:rsidRPr="004753B3" w:rsidRDefault="00A605EA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B56EA98" w14:textId="77777777" w:rsidR="00A605EA" w:rsidRPr="004753B3" w:rsidRDefault="00A605EA" w:rsidP="004753B3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2CFA4" w14:textId="77777777" w:rsidR="00A605EA" w:rsidRPr="004753B3" w:rsidRDefault="00A605EA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49B52" w14:textId="77777777" w:rsidR="00A605EA" w:rsidRPr="004753B3" w:rsidRDefault="00A605EA" w:rsidP="004753B3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78356" w14:textId="77777777" w:rsidR="00A605EA" w:rsidRPr="004753B3" w:rsidRDefault="00A605EA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65F53" w14:textId="77777777" w:rsidR="00A605EA" w:rsidRPr="004753B3" w:rsidRDefault="00A605EA" w:rsidP="004753B3">
            <w:pPr>
              <w:tabs>
                <w:tab w:val="decimal" w:pos="900"/>
                <w:tab w:val="decimal" w:pos="9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3A7E7" w14:textId="77777777" w:rsidR="00A605EA" w:rsidRPr="004753B3" w:rsidRDefault="00A605EA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605EA" w:rsidRPr="004753B3" w14:paraId="1A9427B8" w14:textId="77777777" w:rsidTr="004753B3">
        <w:trPr>
          <w:trHeight w:hRule="exact"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3466C" w14:textId="77777777" w:rsidR="00A605EA" w:rsidRPr="004753B3" w:rsidRDefault="00A605EA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C19858" w14:textId="31D38C92" w:rsidR="00A605EA" w:rsidRPr="004753B3" w:rsidRDefault="00A605EA" w:rsidP="00147D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22"/>
                <w:szCs w:val="22"/>
              </w:rPr>
              <w:t>118</w:t>
            </w:r>
            <w:r w:rsidR="00354559"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44391" w:rsidRPr="00C44391">
              <w:rPr>
                <w:rFonts w:asciiTheme="majorBidi" w:hAnsiTheme="majorBidi" w:cstheme="majorBidi"/>
                <w:sz w:val="22"/>
                <w:szCs w:val="22"/>
              </w:rPr>
              <w:t>723</w:t>
            </w: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E2C3A" w14:textId="77777777" w:rsidR="00A605EA" w:rsidRPr="004753B3" w:rsidRDefault="00A605EA" w:rsidP="004753B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F3991F" w14:textId="34EC3478" w:rsidR="00A605EA" w:rsidRPr="004753B3" w:rsidRDefault="00A605EA" w:rsidP="00147D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354559"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44391" w:rsidRPr="00C44391">
              <w:rPr>
                <w:rFonts w:asciiTheme="majorBidi" w:hAnsiTheme="majorBidi" w:cstheme="majorBidi"/>
                <w:sz w:val="22"/>
                <w:szCs w:val="22"/>
              </w:rPr>
              <w:t>401</w:t>
            </w: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5EB0B" w14:textId="77777777" w:rsidR="00A605EA" w:rsidRPr="004753B3" w:rsidRDefault="00A605EA" w:rsidP="004753B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56C1FE" w14:textId="1D4880A8" w:rsidR="00A605EA" w:rsidRPr="004753B3" w:rsidRDefault="00C44391" w:rsidP="0072019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62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5CDB35" w14:textId="77777777" w:rsidR="00A605EA" w:rsidRPr="004753B3" w:rsidRDefault="00A605EA" w:rsidP="004753B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5240FF" w14:textId="5D743404" w:rsidR="00A605EA" w:rsidRPr="004753B3" w:rsidRDefault="00A605EA" w:rsidP="00147D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22"/>
                <w:szCs w:val="22"/>
              </w:rPr>
              <w:t>126</w:t>
            </w:r>
            <w:r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44391" w:rsidRPr="00C44391">
              <w:rPr>
                <w:rFonts w:asciiTheme="majorBidi" w:hAnsiTheme="majorBidi" w:cstheme="majorBidi"/>
                <w:sz w:val="22"/>
                <w:szCs w:val="22"/>
              </w:rPr>
              <w:t>062</w:t>
            </w:r>
            <w:r w:rsidRPr="004753B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864C2C" w:rsidRPr="004753B3" w14:paraId="7FFD8D9F" w14:textId="77777777" w:rsidTr="004753B3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47058" w14:textId="75F94B33" w:rsidR="00864C2C" w:rsidRPr="004753B3" w:rsidRDefault="00864C2C" w:rsidP="00864C2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107BEC" w14:textId="77777777" w:rsidR="006B01EC" w:rsidRPr="004753B3" w:rsidRDefault="006B01EC" w:rsidP="00147D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B16CA24" w14:textId="45D5DCD7" w:rsidR="00864C2C" w:rsidRPr="004753B3" w:rsidRDefault="00864C2C" w:rsidP="00147D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44391" w:rsidRPr="00C44391">
              <w:rPr>
                <w:rFonts w:asciiTheme="majorBidi" w:hAnsiTheme="majorBidi" w:cstheme="majorBidi"/>
                <w:sz w:val="22"/>
                <w:szCs w:val="22"/>
              </w:rPr>
              <w:t>370</w:t>
            </w: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55AFAE" w14:textId="77777777" w:rsidR="00864C2C" w:rsidRPr="004753B3" w:rsidRDefault="00864C2C" w:rsidP="00864C2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079568" w14:textId="77777777" w:rsidR="006B01EC" w:rsidRPr="004753B3" w:rsidRDefault="006B01EC" w:rsidP="00147D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6416F91" w14:textId="055A00FF" w:rsidR="00864C2C" w:rsidRPr="004753B3" w:rsidRDefault="00864C2C" w:rsidP="00147D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44391" w:rsidRPr="00C44391">
              <w:rPr>
                <w:rFonts w:asciiTheme="majorBidi" w:hAnsiTheme="majorBidi" w:cstheme="majorBidi"/>
                <w:sz w:val="22"/>
                <w:szCs w:val="22"/>
              </w:rPr>
              <w:t>279</w:t>
            </w: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61E0D9" w14:textId="77777777" w:rsidR="00864C2C" w:rsidRPr="004753B3" w:rsidRDefault="00864C2C" w:rsidP="00864C2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C5A848" w14:textId="77777777" w:rsidR="00E85586" w:rsidRPr="004753B3" w:rsidRDefault="00E85586" w:rsidP="0072019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0FBB023" w14:textId="5EAE1E1A" w:rsidR="00864C2C" w:rsidRPr="004753B3" w:rsidRDefault="00864C2C" w:rsidP="0072019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A0F740" w14:textId="77777777" w:rsidR="00864C2C" w:rsidRPr="004753B3" w:rsidRDefault="00864C2C" w:rsidP="00864C2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ECBCF5" w14:textId="77777777" w:rsidR="006B01EC" w:rsidRPr="004753B3" w:rsidRDefault="006B01EC" w:rsidP="00147D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439FF22" w14:textId="33744F7F" w:rsidR="00864C2C" w:rsidRPr="004753B3" w:rsidRDefault="00864C2C" w:rsidP="00147D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22"/>
                <w:szCs w:val="22"/>
              </w:rPr>
              <w:t>35</w:t>
            </w:r>
            <w:r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44391" w:rsidRPr="00C44391">
              <w:rPr>
                <w:rFonts w:asciiTheme="majorBidi" w:hAnsiTheme="majorBidi" w:cstheme="majorBidi"/>
                <w:sz w:val="22"/>
                <w:szCs w:val="22"/>
              </w:rPr>
              <w:t>649</w:t>
            </w:r>
            <w:r w:rsidRPr="004753B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864C2C" w:rsidRPr="004753B3" w14:paraId="19B84683" w14:textId="77777777" w:rsidTr="004753B3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EF789" w14:textId="77777777" w:rsidR="00864C2C" w:rsidRPr="004753B3" w:rsidRDefault="00864C2C" w:rsidP="00864C2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B1677" w14:textId="71D2ECAC" w:rsidR="00864C2C" w:rsidRPr="004753B3" w:rsidRDefault="00864C2C" w:rsidP="00147D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44391" w:rsidRPr="00C44391">
              <w:rPr>
                <w:rFonts w:asciiTheme="majorBidi" w:hAnsiTheme="majorBidi" w:cstheme="majorBidi"/>
                <w:sz w:val="22"/>
                <w:szCs w:val="22"/>
              </w:rPr>
              <w:t>446</w:t>
            </w: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9A8F2" w14:textId="77777777" w:rsidR="00864C2C" w:rsidRPr="004753B3" w:rsidRDefault="00864C2C" w:rsidP="00864C2C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34453" w14:textId="13764C5A" w:rsidR="00864C2C" w:rsidRPr="004753B3" w:rsidRDefault="00864C2C" w:rsidP="00147D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22"/>
                <w:szCs w:val="22"/>
              </w:rPr>
              <w:t>344</w:t>
            </w: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0FA05" w14:textId="77777777" w:rsidR="00864C2C" w:rsidRPr="004753B3" w:rsidRDefault="00864C2C" w:rsidP="00864C2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471CD" w14:textId="730FEC48" w:rsidR="00864C2C" w:rsidRPr="004753B3" w:rsidRDefault="00C44391" w:rsidP="0072019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E9319" w14:textId="77777777" w:rsidR="00864C2C" w:rsidRPr="004753B3" w:rsidRDefault="00864C2C" w:rsidP="00864C2C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E06D1" w14:textId="5F2ADAEE" w:rsidR="00864C2C" w:rsidRPr="004753B3" w:rsidRDefault="00864C2C" w:rsidP="00147D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44391" w:rsidRPr="00C44391">
              <w:rPr>
                <w:rFonts w:asciiTheme="majorBidi" w:hAnsiTheme="majorBidi" w:cstheme="majorBidi"/>
                <w:sz w:val="22"/>
                <w:szCs w:val="22"/>
              </w:rPr>
              <w:t>785</w:t>
            </w:r>
            <w:r w:rsidRPr="004753B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864C2C" w:rsidRPr="004753B3" w14:paraId="05324334" w14:textId="77777777" w:rsidTr="004753B3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5C71C" w14:textId="0B99EB3B" w:rsidR="00864C2C" w:rsidRPr="004753B3" w:rsidRDefault="00864C2C" w:rsidP="00864C2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46DDD" w14:textId="6615C620" w:rsidR="00864C2C" w:rsidRPr="004753B3" w:rsidRDefault="00864C2C" w:rsidP="00147D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5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22"/>
                <w:szCs w:val="22"/>
              </w:rPr>
              <w:t>126</w:t>
            </w: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79851" w14:textId="77777777" w:rsidR="00864C2C" w:rsidRPr="004753B3" w:rsidRDefault="00864C2C" w:rsidP="00864C2C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B3DE2" w14:textId="4E032348" w:rsidR="00864C2C" w:rsidRPr="004753B3" w:rsidRDefault="00864C2C" w:rsidP="00147D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44391" w:rsidRPr="00C44391">
              <w:rPr>
                <w:rFonts w:asciiTheme="majorBidi" w:hAnsiTheme="majorBidi" w:cstheme="majorBidi"/>
                <w:sz w:val="22"/>
                <w:szCs w:val="22"/>
              </w:rPr>
              <w:t>147</w:t>
            </w: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1D481" w14:textId="77777777" w:rsidR="00864C2C" w:rsidRPr="004753B3" w:rsidRDefault="00864C2C" w:rsidP="00864C2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224B1" w14:textId="36B219E1" w:rsidR="00864C2C" w:rsidRPr="004753B3" w:rsidRDefault="00C44391" w:rsidP="0072019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66D3F" w14:textId="77777777" w:rsidR="00864C2C" w:rsidRPr="004753B3" w:rsidRDefault="00864C2C" w:rsidP="00864C2C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9E6A6" w14:textId="311407AE" w:rsidR="00864C2C" w:rsidRPr="004753B3" w:rsidRDefault="00864C2C" w:rsidP="00147D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44391" w:rsidRPr="00C44391">
              <w:rPr>
                <w:rFonts w:asciiTheme="majorBidi" w:hAnsiTheme="majorBidi" w:cstheme="majorBidi"/>
                <w:sz w:val="22"/>
                <w:szCs w:val="22"/>
              </w:rPr>
              <w:t>218</w:t>
            </w:r>
            <w:r w:rsidRPr="004753B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864C2C" w:rsidRPr="004753B3" w14:paraId="448EDFCC" w14:textId="77777777" w:rsidTr="004753B3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8CDA5" w14:textId="77777777" w:rsidR="00864C2C" w:rsidRPr="004753B3" w:rsidRDefault="00864C2C" w:rsidP="00864C2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063625" w14:textId="46E70331" w:rsidR="00864C2C" w:rsidRPr="004753B3" w:rsidRDefault="00864C2C" w:rsidP="00147D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22"/>
                <w:szCs w:val="22"/>
              </w:rPr>
              <w:t>158</w:t>
            </w:r>
            <w:r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44391" w:rsidRPr="00C44391">
              <w:rPr>
                <w:rFonts w:asciiTheme="majorBidi" w:hAnsiTheme="majorBidi" w:cstheme="majorBidi"/>
                <w:sz w:val="22"/>
                <w:szCs w:val="22"/>
              </w:rPr>
              <w:t>665</w:t>
            </w: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57DF05" w14:textId="77777777" w:rsidR="00864C2C" w:rsidRPr="004753B3" w:rsidRDefault="00864C2C" w:rsidP="00864C2C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13716B" w14:textId="25DDDC91" w:rsidR="00864C2C" w:rsidRPr="004753B3" w:rsidRDefault="00864C2C" w:rsidP="00147D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44391" w:rsidRPr="00C44391">
              <w:rPr>
                <w:rFonts w:asciiTheme="majorBidi" w:hAnsiTheme="majorBidi" w:cstheme="majorBidi"/>
                <w:sz w:val="22"/>
                <w:szCs w:val="22"/>
              </w:rPr>
              <w:t>171</w:t>
            </w:r>
            <w:r w:rsidRPr="004753B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F31553" w14:textId="77777777" w:rsidR="00864C2C" w:rsidRPr="004753B3" w:rsidRDefault="00864C2C" w:rsidP="00864C2C">
            <w:pPr>
              <w:tabs>
                <w:tab w:val="decimal" w:pos="804"/>
              </w:tabs>
              <w:ind w:right="9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85E9F1" w14:textId="22E207D2" w:rsidR="00864C2C" w:rsidRPr="004753B3" w:rsidRDefault="00C44391" w:rsidP="0072019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122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6CA5C1" w14:textId="77777777" w:rsidR="00864C2C" w:rsidRPr="004753B3" w:rsidRDefault="00864C2C" w:rsidP="00864C2C">
            <w:pPr>
              <w:tabs>
                <w:tab w:val="decimal" w:pos="804"/>
              </w:tabs>
              <w:ind w:right="9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1FC9D6" w14:textId="6A9E938F" w:rsidR="00864C2C" w:rsidRPr="004753B3" w:rsidRDefault="00864C2C" w:rsidP="00147D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22"/>
                <w:szCs w:val="22"/>
              </w:rPr>
              <w:t>171</w:t>
            </w:r>
            <w:r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44391" w:rsidRPr="00C44391">
              <w:rPr>
                <w:rFonts w:asciiTheme="majorBidi" w:hAnsiTheme="majorBidi" w:cstheme="majorBidi"/>
                <w:sz w:val="22"/>
                <w:szCs w:val="22"/>
              </w:rPr>
              <w:t>714</w:t>
            </w:r>
            <w:r w:rsidRPr="004753B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864C2C" w:rsidRPr="004753B3" w14:paraId="19965AF1" w14:textId="77777777" w:rsidTr="004753B3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C72C5" w14:textId="77777777" w:rsidR="00864C2C" w:rsidRPr="004753B3" w:rsidRDefault="00864C2C" w:rsidP="00864C2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C3BCB5B" w14:textId="77777777" w:rsidR="00864C2C" w:rsidRPr="004753B3" w:rsidRDefault="00864C2C" w:rsidP="00864C2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CF52917" w14:textId="77777777" w:rsidR="00864C2C" w:rsidRPr="004753B3" w:rsidRDefault="00864C2C" w:rsidP="00864C2C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3638B0" w14:textId="77777777" w:rsidR="00864C2C" w:rsidRPr="004753B3" w:rsidRDefault="00864C2C" w:rsidP="00864C2C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98FE7" w14:textId="77777777" w:rsidR="00864C2C" w:rsidRPr="004753B3" w:rsidRDefault="00864C2C" w:rsidP="00864C2C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827434" w14:textId="77777777" w:rsidR="00864C2C" w:rsidRPr="004753B3" w:rsidRDefault="00864C2C" w:rsidP="00864C2C">
            <w:pPr>
              <w:tabs>
                <w:tab w:val="decimal" w:pos="84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095DB" w14:textId="77777777" w:rsidR="00864C2C" w:rsidRPr="004753B3" w:rsidRDefault="00864C2C" w:rsidP="00864C2C">
            <w:pPr>
              <w:tabs>
                <w:tab w:val="decimal" w:pos="84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71B76C" w14:textId="77777777" w:rsidR="00864C2C" w:rsidRPr="004753B3" w:rsidRDefault="00864C2C" w:rsidP="00864C2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64C2C" w:rsidRPr="004753B3" w14:paraId="516845C0" w14:textId="77777777" w:rsidTr="004753B3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B8593" w14:textId="77777777" w:rsidR="00864C2C" w:rsidRPr="004753B3" w:rsidRDefault="00864C2C" w:rsidP="00864C2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มูลค่าตามบัญชี: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B030D1" w14:textId="77777777" w:rsidR="00864C2C" w:rsidRPr="004753B3" w:rsidRDefault="00864C2C" w:rsidP="00864C2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A4DA8A8" w14:textId="77777777" w:rsidR="00864C2C" w:rsidRPr="004753B3" w:rsidRDefault="00864C2C" w:rsidP="00864C2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BE9B5" w14:textId="77777777" w:rsidR="00864C2C" w:rsidRPr="004753B3" w:rsidRDefault="00864C2C" w:rsidP="00864C2C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192D4" w14:textId="77777777" w:rsidR="00864C2C" w:rsidRPr="004753B3" w:rsidRDefault="00864C2C" w:rsidP="00864C2C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AB332" w14:textId="77777777" w:rsidR="00864C2C" w:rsidRPr="004753B3" w:rsidRDefault="00864C2C" w:rsidP="00864C2C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95976" w14:textId="77777777" w:rsidR="00864C2C" w:rsidRPr="004753B3" w:rsidRDefault="00864C2C" w:rsidP="00864C2C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9C49C" w14:textId="77777777" w:rsidR="00864C2C" w:rsidRPr="004753B3" w:rsidRDefault="00864C2C" w:rsidP="00864C2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64C2C" w:rsidRPr="004753B3" w14:paraId="77CEF9E8" w14:textId="77777777" w:rsidTr="004753B3">
        <w:trPr>
          <w:trHeight w:hRule="exact" w:val="27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8AF9E" w14:textId="77777777" w:rsidR="00864C2C" w:rsidRPr="004753B3" w:rsidRDefault="00864C2C" w:rsidP="00864C2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860436" w14:textId="67A1032E" w:rsidR="00864C2C" w:rsidRPr="004753B3" w:rsidRDefault="00C44391" w:rsidP="00147D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125</w:t>
            </w:r>
            <w:r w:rsidR="00864C2C"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409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5C4DDB" w14:textId="77777777" w:rsidR="00864C2C" w:rsidRPr="004753B3" w:rsidRDefault="00864C2C" w:rsidP="00864C2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2393E9" w14:textId="77777777" w:rsidR="00864C2C" w:rsidRPr="004753B3" w:rsidRDefault="00864C2C" w:rsidP="00864C2C">
            <w:pPr>
              <w:tabs>
                <w:tab w:val="decimal" w:pos="804"/>
              </w:tabs>
              <w:ind w:right="9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EE4B2D" w14:textId="77777777" w:rsidR="00864C2C" w:rsidRPr="004753B3" w:rsidRDefault="00864C2C" w:rsidP="00864C2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C6EF04" w14:textId="77777777" w:rsidR="00864C2C" w:rsidRPr="004753B3" w:rsidRDefault="00864C2C" w:rsidP="00864C2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CC350E" w14:textId="77777777" w:rsidR="00864C2C" w:rsidRPr="004753B3" w:rsidRDefault="00864C2C" w:rsidP="00864C2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1C5AAA" w14:textId="31CB2FEB" w:rsidR="00864C2C" w:rsidRPr="004753B3" w:rsidRDefault="00C44391" w:rsidP="00147D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122</w:t>
            </w:r>
            <w:r w:rsidR="00864C2C"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323</w:t>
            </w:r>
          </w:p>
        </w:tc>
      </w:tr>
      <w:tr w:rsidR="00864C2C" w:rsidRPr="004753B3" w14:paraId="570E67CE" w14:textId="77777777" w:rsidTr="004753B3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6246D" w14:textId="486EF53F" w:rsidR="00864C2C" w:rsidRPr="004753B3" w:rsidRDefault="00864C2C" w:rsidP="00864C2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D3849B" w14:textId="77777777" w:rsidR="006B01EC" w:rsidRPr="004753B3" w:rsidRDefault="006B01EC" w:rsidP="00147D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5C06036" w14:textId="0592B1A4" w:rsidR="00864C2C" w:rsidRPr="004753B3" w:rsidRDefault="00C44391" w:rsidP="00147D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103</w:t>
            </w:r>
            <w:r w:rsidR="00864C2C"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074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37BFB3" w14:textId="77777777" w:rsidR="00864C2C" w:rsidRPr="004753B3" w:rsidRDefault="00864C2C" w:rsidP="00864C2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C205D3" w14:textId="77777777" w:rsidR="00864C2C" w:rsidRPr="004753B3" w:rsidRDefault="00864C2C" w:rsidP="00864C2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665AA6" w14:textId="77777777" w:rsidR="00864C2C" w:rsidRPr="004753B3" w:rsidRDefault="00864C2C" w:rsidP="00864C2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07AD4" w14:textId="77777777" w:rsidR="00864C2C" w:rsidRPr="004753B3" w:rsidRDefault="00864C2C" w:rsidP="00864C2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4FFC4" w14:textId="77777777" w:rsidR="00864C2C" w:rsidRPr="004753B3" w:rsidRDefault="00864C2C" w:rsidP="00864C2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4D9A6" w14:textId="6795BF06" w:rsidR="00864C2C" w:rsidRPr="004753B3" w:rsidRDefault="00C44391" w:rsidP="00147D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117</w:t>
            </w:r>
            <w:r w:rsidR="006E4652"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578</w:t>
            </w:r>
          </w:p>
        </w:tc>
      </w:tr>
      <w:tr w:rsidR="00864C2C" w:rsidRPr="004753B3" w14:paraId="0ACFBC07" w14:textId="77777777" w:rsidTr="004753B3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13402" w14:textId="77777777" w:rsidR="00864C2C" w:rsidRPr="004753B3" w:rsidRDefault="00864C2C" w:rsidP="00864C2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51953" w14:textId="5E1F3D1B" w:rsidR="00864C2C" w:rsidRPr="004753B3" w:rsidRDefault="00C44391" w:rsidP="00147D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864C2C"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468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974DE" w14:textId="77777777" w:rsidR="00864C2C" w:rsidRPr="004753B3" w:rsidRDefault="00864C2C" w:rsidP="00864C2C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5622E" w14:textId="77777777" w:rsidR="00864C2C" w:rsidRPr="004753B3" w:rsidRDefault="00864C2C" w:rsidP="00864C2C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47060" w14:textId="77777777" w:rsidR="00864C2C" w:rsidRPr="004753B3" w:rsidRDefault="00864C2C" w:rsidP="00864C2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801C4" w14:textId="77777777" w:rsidR="00864C2C" w:rsidRPr="004753B3" w:rsidRDefault="00864C2C" w:rsidP="00864C2C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8B5D1" w14:textId="77777777" w:rsidR="00864C2C" w:rsidRPr="004753B3" w:rsidRDefault="00864C2C" w:rsidP="00864C2C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3BEE9" w14:textId="3C8025A9" w:rsidR="00864C2C" w:rsidRPr="004753B3" w:rsidRDefault="00C44391" w:rsidP="00147D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6E4652"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421</w:t>
            </w:r>
          </w:p>
        </w:tc>
      </w:tr>
      <w:tr w:rsidR="00864C2C" w:rsidRPr="004753B3" w14:paraId="796CAB77" w14:textId="77777777" w:rsidTr="004753B3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D01AD" w14:textId="586FD88F" w:rsidR="00864C2C" w:rsidRPr="004753B3" w:rsidRDefault="00864C2C" w:rsidP="00864C2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63F57" w14:textId="6EF02448" w:rsidR="00864C2C" w:rsidRPr="004753B3" w:rsidRDefault="00C44391" w:rsidP="00147D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66</w:t>
            </w:r>
            <w:r w:rsidR="005F7C56"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758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898E4" w14:textId="77777777" w:rsidR="00864C2C" w:rsidRPr="004753B3" w:rsidRDefault="00864C2C" w:rsidP="00864C2C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E23B7" w14:textId="77777777" w:rsidR="00864C2C" w:rsidRPr="004753B3" w:rsidRDefault="00864C2C" w:rsidP="00864C2C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D08DB" w14:textId="77777777" w:rsidR="00864C2C" w:rsidRPr="004753B3" w:rsidRDefault="00864C2C" w:rsidP="00864C2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9B08B" w14:textId="77777777" w:rsidR="00864C2C" w:rsidRPr="004753B3" w:rsidRDefault="00864C2C" w:rsidP="00864C2C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6AF6B" w14:textId="77777777" w:rsidR="00864C2C" w:rsidRPr="004753B3" w:rsidRDefault="00864C2C" w:rsidP="00864C2C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47D6E" w14:textId="5A9A0315" w:rsidR="00864C2C" w:rsidRPr="004753B3" w:rsidRDefault="00C44391" w:rsidP="00147D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65</w:t>
            </w:r>
            <w:r w:rsidR="006E4652"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296</w:t>
            </w:r>
          </w:p>
        </w:tc>
      </w:tr>
      <w:tr w:rsidR="00864C2C" w:rsidRPr="004753B3" w14:paraId="578C2431" w14:textId="77777777" w:rsidTr="004753B3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8FAF182" w14:textId="77777777" w:rsidR="00864C2C" w:rsidRPr="004753B3" w:rsidRDefault="00864C2C" w:rsidP="00864C2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E0FFD0B" w14:textId="640E49B6" w:rsidR="00864C2C" w:rsidRPr="004753B3" w:rsidRDefault="00C44391" w:rsidP="00147D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300</w:t>
            </w:r>
            <w:r w:rsidR="006E4652"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709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6B494B" w14:textId="77777777" w:rsidR="00864C2C" w:rsidRPr="004753B3" w:rsidRDefault="00864C2C" w:rsidP="00864C2C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E781DC" w14:textId="77777777" w:rsidR="00864C2C" w:rsidRPr="004753B3" w:rsidRDefault="00864C2C" w:rsidP="00864C2C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6DB6ED" w14:textId="77777777" w:rsidR="00864C2C" w:rsidRPr="004753B3" w:rsidRDefault="00864C2C" w:rsidP="00864C2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0F926A" w14:textId="77777777" w:rsidR="00864C2C" w:rsidRPr="004753B3" w:rsidRDefault="00864C2C" w:rsidP="00864C2C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0D10F" w14:textId="77777777" w:rsidR="00864C2C" w:rsidRPr="004753B3" w:rsidRDefault="00864C2C" w:rsidP="00864C2C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7112383" w14:textId="38156C9F" w:rsidR="00864C2C" w:rsidRPr="004753B3" w:rsidRDefault="00C44391" w:rsidP="00147D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310</w:t>
            </w:r>
            <w:r w:rsidR="006E4652"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618</w:t>
            </w:r>
          </w:p>
        </w:tc>
      </w:tr>
      <w:tr w:rsidR="00864C2C" w:rsidRPr="004753B3" w14:paraId="7FCB188A" w14:textId="77777777" w:rsidTr="004753B3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55035" w14:textId="77777777" w:rsidR="00864C2C" w:rsidRPr="004753B3" w:rsidRDefault="00864C2C" w:rsidP="00864C2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F2C405" w14:textId="77777777" w:rsidR="00864C2C" w:rsidRPr="004753B3" w:rsidRDefault="00864C2C" w:rsidP="00864C2C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956A139" w14:textId="77777777" w:rsidR="00864C2C" w:rsidRPr="004753B3" w:rsidRDefault="00864C2C" w:rsidP="00864C2C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3E465" w14:textId="77777777" w:rsidR="00864C2C" w:rsidRPr="004753B3" w:rsidRDefault="00864C2C" w:rsidP="00864C2C">
            <w:pPr>
              <w:tabs>
                <w:tab w:val="decimal" w:pos="692"/>
              </w:tabs>
              <w:ind w:right="-25"/>
              <w:jc w:val="right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DDB9E" w14:textId="77777777" w:rsidR="00864C2C" w:rsidRPr="004753B3" w:rsidRDefault="00864C2C" w:rsidP="00864C2C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F3004" w14:textId="77777777" w:rsidR="00864C2C" w:rsidRPr="004753B3" w:rsidRDefault="00864C2C" w:rsidP="00864C2C">
            <w:pPr>
              <w:tabs>
                <w:tab w:val="decimal" w:pos="450"/>
              </w:tabs>
              <w:ind w:right="-11"/>
              <w:jc w:val="right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1C758" w14:textId="77777777" w:rsidR="00864C2C" w:rsidRPr="004753B3" w:rsidRDefault="00864C2C" w:rsidP="00864C2C">
            <w:pPr>
              <w:tabs>
                <w:tab w:val="decimal" w:pos="692"/>
              </w:tabs>
              <w:ind w:right="-25"/>
              <w:jc w:val="right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95627" w14:textId="77777777" w:rsidR="00864C2C" w:rsidRPr="004753B3" w:rsidRDefault="00864C2C" w:rsidP="00864C2C">
            <w:pPr>
              <w:tabs>
                <w:tab w:val="decimal" w:pos="888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B01EC" w:rsidRPr="004753B3" w14:paraId="78CA79EB" w14:textId="77777777" w:rsidTr="004753B3">
        <w:trPr>
          <w:trHeight w:val="20"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C29FA2" w14:textId="1BD1EA11" w:rsidR="006B01EC" w:rsidRPr="004753B3" w:rsidRDefault="006B01EC" w:rsidP="00E85586">
            <w:pPr>
              <w:tabs>
                <w:tab w:val="decimal" w:pos="9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ค่าเสื่อมราคา ค่าตัดจำหน่ายและค่าเผื่ออุปกรณ์ที่ยกเลิก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672EC3B" w14:textId="77777777" w:rsidR="006B01EC" w:rsidRPr="004753B3" w:rsidRDefault="006B01EC" w:rsidP="00864C2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D803C" w14:textId="77777777" w:rsidR="006B01EC" w:rsidRPr="004753B3" w:rsidRDefault="006B01EC" w:rsidP="00864C2C">
            <w:pPr>
              <w:tabs>
                <w:tab w:val="decimal" w:pos="988"/>
              </w:tabs>
              <w:ind w:right="-172"/>
              <w:jc w:val="right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D2761" w14:textId="77777777" w:rsidR="006B01EC" w:rsidRPr="004753B3" w:rsidRDefault="006B01EC" w:rsidP="00864C2C">
            <w:pPr>
              <w:tabs>
                <w:tab w:val="decimal" w:pos="988"/>
              </w:tabs>
              <w:ind w:right="-172"/>
              <w:jc w:val="right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CAD2C" w14:textId="77777777" w:rsidR="006B01EC" w:rsidRPr="004753B3" w:rsidRDefault="006B01EC" w:rsidP="00864C2C">
            <w:pPr>
              <w:tabs>
                <w:tab w:val="decimal" w:pos="988"/>
              </w:tabs>
              <w:ind w:right="-172"/>
              <w:jc w:val="right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C516B" w14:textId="77777777" w:rsidR="006B01EC" w:rsidRPr="004753B3" w:rsidRDefault="006B01EC" w:rsidP="00864C2C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CC46F2" w14:textId="77777777" w:rsidR="006B01EC" w:rsidRPr="004753B3" w:rsidRDefault="006B01EC" w:rsidP="00864C2C">
            <w:pPr>
              <w:tabs>
                <w:tab w:val="decimal" w:pos="888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B01EC" w:rsidRPr="004753B3" w14:paraId="68E13F83" w14:textId="77777777" w:rsidTr="004753B3">
        <w:trPr>
          <w:trHeight w:val="20"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A83F5F" w14:textId="49DAD423" w:rsidR="006B01EC" w:rsidRPr="004753B3" w:rsidRDefault="006B01EC" w:rsidP="00E85586">
            <w:pPr>
              <w:tabs>
                <w:tab w:val="decimal" w:pos="900"/>
              </w:tabs>
              <w:ind w:left="177"/>
              <w:rPr>
                <w:rFonts w:asciiTheme="majorBidi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 xml:space="preserve">การใช้งานสำหรับสามเดือนสิ้นสุดวันที่ </w:t>
            </w:r>
            <w:r w:rsidR="00C44391" w:rsidRPr="00C4439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4753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 xml:space="preserve"> มีนาคม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293D935" w14:textId="77777777" w:rsidR="006B01EC" w:rsidRPr="004753B3" w:rsidRDefault="006B01EC" w:rsidP="00864C2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09AD9" w14:textId="77777777" w:rsidR="006B01EC" w:rsidRPr="004753B3" w:rsidRDefault="006B01EC" w:rsidP="00864C2C">
            <w:pPr>
              <w:tabs>
                <w:tab w:val="decimal" w:pos="988"/>
              </w:tabs>
              <w:ind w:right="-172"/>
              <w:jc w:val="right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15371" w14:textId="77777777" w:rsidR="006B01EC" w:rsidRPr="004753B3" w:rsidRDefault="006B01EC" w:rsidP="00864C2C">
            <w:pPr>
              <w:tabs>
                <w:tab w:val="decimal" w:pos="988"/>
              </w:tabs>
              <w:ind w:right="-172"/>
              <w:jc w:val="right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B035E" w14:textId="77777777" w:rsidR="006B01EC" w:rsidRPr="004753B3" w:rsidRDefault="006B01EC" w:rsidP="00864C2C">
            <w:pPr>
              <w:tabs>
                <w:tab w:val="decimal" w:pos="988"/>
              </w:tabs>
              <w:ind w:right="-172"/>
              <w:jc w:val="right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D2DE0" w14:textId="77777777" w:rsidR="006B01EC" w:rsidRPr="004753B3" w:rsidRDefault="006B01EC" w:rsidP="00864C2C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45C69D" w14:textId="77777777" w:rsidR="006B01EC" w:rsidRPr="004753B3" w:rsidRDefault="006B01EC" w:rsidP="00864C2C">
            <w:pPr>
              <w:tabs>
                <w:tab w:val="decimal" w:pos="888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64C2C" w:rsidRPr="004753B3" w14:paraId="20FCAFF8" w14:textId="77777777" w:rsidTr="00217652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F0F9F95" w14:textId="281E8DFE" w:rsidR="00864C2C" w:rsidRPr="00CB1B71" w:rsidRDefault="00C44391" w:rsidP="00CB1B7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lang w:val="th-TH"/>
              </w:rPr>
            </w:pPr>
            <w:r w:rsidRPr="00CB1B71">
              <w:rPr>
                <w:rFonts w:asciiTheme="majorBidi" w:hAnsiTheme="majorBidi" w:cstheme="majorBidi"/>
                <w:sz w:val="22"/>
                <w:szCs w:val="22"/>
                <w:lang w:val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69D398" w14:textId="77777777" w:rsidR="00864C2C" w:rsidRPr="004753B3" w:rsidRDefault="00864C2C" w:rsidP="00864C2C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7E75E77" w14:textId="77777777" w:rsidR="00864C2C" w:rsidRPr="004753B3" w:rsidRDefault="00864C2C" w:rsidP="00864C2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FB273" w14:textId="77777777" w:rsidR="00864C2C" w:rsidRPr="004753B3" w:rsidRDefault="00864C2C" w:rsidP="00864C2C">
            <w:pPr>
              <w:tabs>
                <w:tab w:val="decimal" w:pos="988"/>
              </w:tabs>
              <w:ind w:right="-172"/>
              <w:jc w:val="right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DE0F6" w14:textId="77777777" w:rsidR="00864C2C" w:rsidRPr="004753B3" w:rsidRDefault="00864C2C" w:rsidP="00864C2C">
            <w:pPr>
              <w:tabs>
                <w:tab w:val="decimal" w:pos="988"/>
              </w:tabs>
              <w:ind w:right="-172"/>
              <w:jc w:val="right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C0885" w14:textId="6810C647" w:rsidR="00864C2C" w:rsidRPr="004753B3" w:rsidRDefault="00864C2C" w:rsidP="00864C2C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magenta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FB745" w14:textId="77777777" w:rsidR="00864C2C" w:rsidRPr="004753B3" w:rsidRDefault="00864C2C" w:rsidP="00864C2C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006D3EC" w14:textId="4B2E4F0B" w:rsidR="00864C2C" w:rsidRPr="004753B3" w:rsidRDefault="00C44391" w:rsidP="00720198">
            <w:pPr>
              <w:tabs>
                <w:tab w:val="decimal" w:pos="888"/>
              </w:tabs>
              <w:ind w:right="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="006E4652"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164</w:t>
            </w:r>
            <w:r w:rsidR="006E4652" w:rsidRPr="004753B3">
              <w:rPr>
                <w:rFonts w:asciiTheme="majorBidi" w:hAnsiTheme="majorBidi" w:cstheme="majorBidi"/>
                <w:sz w:val="22"/>
                <w:szCs w:val="22"/>
              </w:rPr>
              <w:t>*</w:t>
            </w:r>
          </w:p>
        </w:tc>
      </w:tr>
      <w:tr w:rsidR="00864C2C" w:rsidRPr="004753B3" w14:paraId="17136CEE" w14:textId="77777777" w:rsidTr="00217652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FD646B9" w14:textId="41C00D79" w:rsidR="00864C2C" w:rsidRPr="004753B3" w:rsidRDefault="00C44391" w:rsidP="00CB1B7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CB1B71">
              <w:rPr>
                <w:rFonts w:asciiTheme="majorBidi" w:hAnsiTheme="majorBidi" w:cstheme="majorBidi"/>
                <w:sz w:val="22"/>
                <w:szCs w:val="22"/>
                <w:lang w:val="th-TH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63F6C8" w14:textId="77777777" w:rsidR="00864C2C" w:rsidRPr="004753B3" w:rsidRDefault="00864C2C" w:rsidP="00864C2C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7FF2CBF" w14:textId="77777777" w:rsidR="00864C2C" w:rsidRPr="004753B3" w:rsidRDefault="00864C2C" w:rsidP="00864C2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49047" w14:textId="77777777" w:rsidR="00864C2C" w:rsidRPr="004753B3" w:rsidRDefault="00864C2C" w:rsidP="00864C2C">
            <w:pPr>
              <w:tabs>
                <w:tab w:val="decimal" w:pos="988"/>
              </w:tabs>
              <w:ind w:right="-172"/>
              <w:jc w:val="right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FB50F" w14:textId="77777777" w:rsidR="00864C2C" w:rsidRPr="004753B3" w:rsidRDefault="00864C2C" w:rsidP="00864C2C">
            <w:pPr>
              <w:tabs>
                <w:tab w:val="decimal" w:pos="988"/>
              </w:tabs>
              <w:ind w:right="-172"/>
              <w:jc w:val="right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1BBF1" w14:textId="34731337" w:rsidR="00864C2C" w:rsidRPr="004753B3" w:rsidRDefault="00864C2C" w:rsidP="00864C2C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magenta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3EEEF" w14:textId="77777777" w:rsidR="00864C2C" w:rsidRPr="004753B3" w:rsidRDefault="00864C2C" w:rsidP="00864C2C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D920D41" w14:textId="200851B2" w:rsidR="00864C2C" w:rsidRPr="004753B3" w:rsidRDefault="00C44391" w:rsidP="00720198">
            <w:pPr>
              <w:tabs>
                <w:tab w:val="decimal" w:pos="888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="006E4652" w:rsidRPr="00475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44391">
              <w:rPr>
                <w:rFonts w:asciiTheme="majorBidi" w:hAnsiTheme="majorBidi" w:cstheme="majorBidi"/>
                <w:sz w:val="22"/>
                <w:szCs w:val="22"/>
              </w:rPr>
              <w:t>171</w:t>
            </w:r>
          </w:p>
        </w:tc>
      </w:tr>
    </w:tbl>
    <w:p w14:paraId="011C228A" w14:textId="77777777" w:rsidR="00A605EA" w:rsidRPr="004753B3" w:rsidRDefault="00A605EA" w:rsidP="00755E80">
      <w:pPr>
        <w:ind w:left="461" w:right="-29" w:firstLine="86"/>
        <w:jc w:val="left"/>
        <w:rPr>
          <w:rFonts w:asciiTheme="majorBidi" w:hAnsiTheme="majorBidi" w:cstheme="majorBidi"/>
          <w:b/>
          <w:bCs/>
          <w:sz w:val="22"/>
          <w:szCs w:val="22"/>
        </w:rPr>
      </w:pPr>
    </w:p>
    <w:p w14:paraId="3D7C9AC6" w14:textId="2723D141" w:rsidR="00755E80" w:rsidRPr="004753B3" w:rsidRDefault="000719CC" w:rsidP="00E4410A">
      <w:pPr>
        <w:spacing w:before="240"/>
        <w:ind w:left="720" w:right="-29" w:hanging="180"/>
        <w:jc w:val="thaiDistribute"/>
        <w:rPr>
          <w:rFonts w:asciiTheme="majorBidi" w:hAnsiTheme="majorBidi" w:cstheme="majorBidi"/>
        </w:rPr>
      </w:pPr>
      <w:r w:rsidRPr="004753B3">
        <w:rPr>
          <w:rFonts w:asciiTheme="majorBidi" w:hAnsiTheme="majorBidi" w:cstheme="majorBidi"/>
          <w:cs/>
        </w:rPr>
        <w:lastRenderedPageBreak/>
        <w:t xml:space="preserve">* ในระหว่างงวด กลุ่มบริษัทได้รับการลดค่าเช่าพื้นที่ร้านค้าตามสัญญาเช่าจากผู้ให้เช่า จำนวน </w:t>
      </w:r>
      <w:r w:rsidR="00C44391" w:rsidRPr="00C44391">
        <w:rPr>
          <w:rFonts w:asciiTheme="majorBidi" w:hAnsiTheme="majorBidi" w:cstheme="majorBidi"/>
        </w:rPr>
        <w:t>8</w:t>
      </w:r>
      <w:r w:rsidRPr="004753B3">
        <w:rPr>
          <w:rFonts w:asciiTheme="majorBidi" w:hAnsiTheme="majorBidi" w:cstheme="majorBidi"/>
          <w:cs/>
        </w:rPr>
        <w:t xml:space="preserve"> ล้านบาท </w:t>
      </w:r>
      <w:r w:rsidR="00130C03">
        <w:rPr>
          <w:rFonts w:asciiTheme="majorBidi" w:hAnsiTheme="majorBidi" w:cstheme="majorBidi" w:hint="cs"/>
          <w:cs/>
        </w:rPr>
        <w:t>อันเป็นผลกระทบจากสถานการณ์</w:t>
      </w:r>
      <w:r w:rsidR="00130C03" w:rsidRPr="00130C03">
        <w:rPr>
          <w:rFonts w:asciiTheme="majorBidi" w:hAnsiTheme="majorBidi" w:cstheme="majorBidi" w:hint="cs"/>
          <w:spacing w:val="-4"/>
          <w:cs/>
        </w:rPr>
        <w:t>แพร่ระบา</w:t>
      </w:r>
      <w:r w:rsidR="00365855">
        <w:rPr>
          <w:rFonts w:asciiTheme="majorBidi" w:hAnsiTheme="majorBidi" w:cstheme="majorBidi" w:hint="cs"/>
          <w:spacing w:val="-4"/>
          <w:cs/>
        </w:rPr>
        <w:t>ด</w:t>
      </w:r>
      <w:r w:rsidR="00130C03" w:rsidRPr="00130C03">
        <w:rPr>
          <w:rFonts w:asciiTheme="majorBidi" w:hAnsiTheme="majorBidi" w:cstheme="majorBidi" w:hint="cs"/>
          <w:spacing w:val="-4"/>
          <w:cs/>
        </w:rPr>
        <w:t xml:space="preserve">ของโรคติดเชื้อไวรัสโคโรนา </w:t>
      </w:r>
      <w:r w:rsidR="00130C03" w:rsidRPr="00130C03">
        <w:rPr>
          <w:rFonts w:asciiTheme="majorBidi" w:hAnsiTheme="majorBidi" w:cstheme="majorBidi"/>
          <w:spacing w:val="-4"/>
        </w:rPr>
        <w:t>2019</w:t>
      </w:r>
      <w:r w:rsidR="00130C03" w:rsidRPr="00130C03">
        <w:rPr>
          <w:rFonts w:asciiTheme="majorBidi" w:hAnsiTheme="majorBidi" w:cstheme="majorBidi" w:hint="cs"/>
          <w:spacing w:val="-4"/>
          <w:cs/>
        </w:rPr>
        <w:t xml:space="preserve"> </w:t>
      </w:r>
      <w:r w:rsidR="00130C03" w:rsidRPr="00130C03">
        <w:rPr>
          <w:rFonts w:asciiTheme="majorBidi" w:hAnsiTheme="majorBidi" w:cstheme="majorBidi"/>
          <w:spacing w:val="-4"/>
        </w:rPr>
        <w:t xml:space="preserve">(COVID </w:t>
      </w:r>
      <w:r w:rsidR="00130C03" w:rsidRPr="00130C03">
        <w:rPr>
          <w:rFonts w:asciiTheme="majorBidi" w:hAnsiTheme="majorBidi" w:cstheme="majorBidi" w:hint="cs"/>
          <w:spacing w:val="-4"/>
          <w:cs/>
        </w:rPr>
        <w:t>-</w:t>
      </w:r>
      <w:r w:rsidR="00130C03" w:rsidRPr="00130C03">
        <w:rPr>
          <w:rFonts w:asciiTheme="majorBidi" w:hAnsiTheme="majorBidi" w:cstheme="majorBidi"/>
          <w:spacing w:val="-4"/>
        </w:rPr>
        <w:t xml:space="preserve"> 2019)</w:t>
      </w:r>
      <w:r w:rsidR="00365855">
        <w:rPr>
          <w:rFonts w:asciiTheme="majorBidi" w:hAnsiTheme="majorBidi" w:cstheme="majorBidi" w:hint="cs"/>
          <w:spacing w:val="-4"/>
          <w:cs/>
        </w:rPr>
        <w:t xml:space="preserve"> </w:t>
      </w:r>
      <w:r w:rsidRPr="00130C03">
        <w:rPr>
          <w:rFonts w:asciiTheme="majorBidi" w:hAnsiTheme="majorBidi" w:cstheme="majorBidi"/>
          <w:spacing w:val="-4"/>
          <w:cs/>
        </w:rPr>
        <w:t>ทั้งนี้กลุ่มบริษัทได้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เดือนตามสัดส่วนของค่าเช่าที่ลดลง และบันทึกผลต่างที่เกิดขึ้นในกำไรหรือขาดทุน</w:t>
      </w:r>
    </w:p>
    <w:p w14:paraId="2DFF9CA1" w14:textId="27EFCBDD" w:rsidR="00D14166" w:rsidRPr="00604917" w:rsidRDefault="00D14166" w:rsidP="00E4410A">
      <w:pPr>
        <w:spacing w:before="240"/>
        <w:ind w:left="720" w:right="-29" w:hanging="180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  <w:r w:rsidRPr="00604917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C44391" w:rsidRPr="00604917">
        <w:rPr>
          <w:rFonts w:asciiTheme="majorBidi" w:hAnsiTheme="majorBidi" w:cstheme="majorBidi"/>
          <w:b/>
          <w:bCs/>
          <w:sz w:val="22"/>
          <w:szCs w:val="22"/>
        </w:rPr>
        <w:t>31</w:t>
      </w:r>
      <w:r w:rsidR="006539A6" w:rsidRPr="00604917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มีนาคม </w:t>
      </w:r>
      <w:r w:rsidR="00C44391" w:rsidRPr="00604917">
        <w:rPr>
          <w:rFonts w:asciiTheme="majorBidi" w:hAnsiTheme="majorBidi" w:cstheme="majorBidi"/>
          <w:b/>
          <w:bCs/>
          <w:sz w:val="22"/>
          <w:szCs w:val="22"/>
        </w:rPr>
        <w:t>2564</w:t>
      </w:r>
    </w:p>
    <w:p w14:paraId="422888CE" w14:textId="77777777" w:rsidR="00D14166" w:rsidRPr="00604917" w:rsidRDefault="00D14166" w:rsidP="00D14166">
      <w:pPr>
        <w:ind w:left="454" w:right="-18" w:firstLine="9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604917">
        <w:rPr>
          <w:rFonts w:asciiTheme="majorBidi" w:hAnsiTheme="majorBidi" w:cstheme="majorBidi"/>
          <w:b/>
          <w:bCs/>
          <w:sz w:val="22"/>
          <w:szCs w:val="22"/>
          <w:cs/>
        </w:rPr>
        <w:t>หน่วย : ล้านบาท</w:t>
      </w:r>
    </w:p>
    <w:tbl>
      <w:tblPr>
        <w:tblW w:w="87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90"/>
        <w:gridCol w:w="1440"/>
        <w:gridCol w:w="180"/>
        <w:gridCol w:w="1260"/>
        <w:gridCol w:w="180"/>
        <w:gridCol w:w="1260"/>
        <w:gridCol w:w="180"/>
        <w:gridCol w:w="1440"/>
      </w:tblGrid>
      <w:tr w:rsidR="00CC2E63" w:rsidRPr="00604917" w14:paraId="56B2AB5A" w14:textId="77777777" w:rsidTr="002815F4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8152925" w14:textId="77777777" w:rsidR="00D14166" w:rsidRPr="00604917" w:rsidRDefault="00D14166" w:rsidP="00CC776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ED82FE8" w14:textId="77777777" w:rsidR="00D14166" w:rsidRPr="00604917" w:rsidRDefault="00D14166" w:rsidP="00CC776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815F4" w:rsidRPr="00604917" w14:paraId="0EC753A2" w14:textId="77777777" w:rsidTr="002815F4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F646DE5" w14:textId="77777777" w:rsidR="002815F4" w:rsidRPr="00604917" w:rsidRDefault="002815F4" w:rsidP="00CC776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D8A7A1" w14:textId="77777777" w:rsidR="002815F4" w:rsidRPr="00604917" w:rsidRDefault="002815F4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4A3C998" w14:textId="77777777" w:rsidR="002815F4" w:rsidRPr="00604917" w:rsidRDefault="002815F4" w:rsidP="00CC776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5509DB" w14:textId="77777777" w:rsidR="002815F4" w:rsidRPr="00604917" w:rsidRDefault="002815F4" w:rsidP="00CC776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เพิ่มขึ้น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667FB1C" w14:textId="77777777" w:rsidR="002815F4" w:rsidRPr="00604917" w:rsidRDefault="002815F4" w:rsidP="00CC776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19583C" w14:textId="77777777" w:rsidR="002815F4" w:rsidRPr="00604917" w:rsidRDefault="002815F4" w:rsidP="00CC776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ลดลง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D5AC165" w14:textId="77777777" w:rsidR="002815F4" w:rsidRPr="00604917" w:rsidRDefault="002815F4" w:rsidP="00CC776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BA4A76" w14:textId="77777777" w:rsidR="002815F4" w:rsidRPr="00604917" w:rsidRDefault="002815F4" w:rsidP="00CC776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ยอด ณ วันที่</w:t>
            </w:r>
          </w:p>
        </w:tc>
      </w:tr>
      <w:tr w:rsidR="002815F4" w:rsidRPr="00604917" w14:paraId="2135329E" w14:textId="77777777" w:rsidTr="002815F4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FE01B43" w14:textId="77777777" w:rsidR="002815F4" w:rsidRPr="00604917" w:rsidRDefault="002815F4" w:rsidP="00CC776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28FAA" w14:textId="3ED655F5" w:rsidR="002815F4" w:rsidRPr="00604917" w:rsidRDefault="00C44391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2815F4" w:rsidRPr="006049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2CE3AAE" w14:textId="77777777" w:rsidR="002815F4" w:rsidRPr="00604917" w:rsidRDefault="002815F4" w:rsidP="00CC776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A61E87" w14:textId="77777777" w:rsidR="002815F4" w:rsidRPr="00604917" w:rsidRDefault="002815F4" w:rsidP="00CC776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2EDE4A2" w14:textId="77777777" w:rsidR="002815F4" w:rsidRPr="00604917" w:rsidRDefault="002815F4" w:rsidP="00CC776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68C82F" w14:textId="77777777" w:rsidR="002815F4" w:rsidRPr="00604917" w:rsidRDefault="002815F4" w:rsidP="00CC776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DD488CC" w14:textId="77777777" w:rsidR="002815F4" w:rsidRPr="00604917" w:rsidRDefault="002815F4" w:rsidP="00CC776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90A5CB" w14:textId="3756DBFB" w:rsidR="002815F4" w:rsidRPr="00604917" w:rsidRDefault="00C44391" w:rsidP="006C227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2815F4" w:rsidRPr="006049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มีนาคม</w:t>
            </w:r>
          </w:p>
        </w:tc>
      </w:tr>
      <w:tr w:rsidR="002815F4" w:rsidRPr="00604917" w14:paraId="3A4027D7" w14:textId="77777777" w:rsidTr="002815F4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0E39106" w14:textId="77777777" w:rsidR="002815F4" w:rsidRPr="00604917" w:rsidRDefault="002815F4" w:rsidP="00CC7766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F3A72" w14:textId="26809AE3" w:rsidR="002815F4" w:rsidRPr="00604917" w:rsidRDefault="00C44391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5B1E1C8" w14:textId="77777777" w:rsidR="002815F4" w:rsidRPr="00604917" w:rsidRDefault="002815F4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17F5E" w14:textId="77777777" w:rsidR="002815F4" w:rsidRPr="00604917" w:rsidRDefault="002815F4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34006ED" w14:textId="77777777" w:rsidR="002815F4" w:rsidRPr="00604917" w:rsidRDefault="002815F4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67A68" w14:textId="77777777" w:rsidR="002815F4" w:rsidRPr="00604917" w:rsidRDefault="002815F4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2A61F" w14:textId="77777777" w:rsidR="002815F4" w:rsidRPr="00604917" w:rsidRDefault="002815F4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BD1E6" w14:textId="7DC78B2B" w:rsidR="002815F4" w:rsidRPr="00604917" w:rsidRDefault="00C44391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</w:tr>
      <w:tr w:rsidR="002815F4" w:rsidRPr="00604917" w14:paraId="69D9CC59" w14:textId="77777777" w:rsidTr="002815F4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D258DBA" w14:textId="77777777" w:rsidR="002815F4" w:rsidRPr="00604917" w:rsidRDefault="002815F4" w:rsidP="00CC7766">
            <w:pPr>
              <w:ind w:left="360" w:hanging="2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BB0584" w14:textId="77777777" w:rsidR="002815F4" w:rsidRPr="00604917" w:rsidRDefault="002815F4" w:rsidP="00CC7766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5CF76FD" w14:textId="77777777" w:rsidR="002815F4" w:rsidRPr="00604917" w:rsidRDefault="002815F4" w:rsidP="00CC7766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0EF1C7" w14:textId="77777777" w:rsidR="002815F4" w:rsidRPr="00604917" w:rsidRDefault="002815F4" w:rsidP="00CC7766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E5E1697" w14:textId="77777777" w:rsidR="002815F4" w:rsidRPr="00604917" w:rsidRDefault="002815F4" w:rsidP="00CC7766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957AA5" w14:textId="77777777" w:rsidR="002815F4" w:rsidRPr="00604917" w:rsidRDefault="002815F4" w:rsidP="00CC7766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38ED2FA" w14:textId="77777777" w:rsidR="002815F4" w:rsidRPr="00604917" w:rsidRDefault="002815F4" w:rsidP="00CC7766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407BC9" w14:textId="77777777" w:rsidR="002815F4" w:rsidRPr="00604917" w:rsidRDefault="002815F4" w:rsidP="00CC7766">
            <w:pPr>
              <w:tabs>
                <w:tab w:val="decimal" w:pos="990"/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379A2" w:rsidRPr="00604917" w14:paraId="11D1F938" w14:textId="77777777" w:rsidTr="002815F4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381559C" w14:textId="77777777" w:rsidR="00D379A2" w:rsidRPr="00604917" w:rsidRDefault="00D379A2" w:rsidP="00D379A2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BE355C" w14:textId="79EE8C04" w:rsidR="00D379A2" w:rsidRPr="00604917" w:rsidRDefault="00C44391" w:rsidP="00850C65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D379A2" w:rsidRPr="006049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04917">
              <w:rPr>
                <w:rFonts w:asciiTheme="majorBidi" w:hAnsiTheme="majorBidi" w:cstheme="majorBidi"/>
                <w:sz w:val="22"/>
                <w:szCs w:val="22"/>
              </w:rPr>
              <w:t>042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311F5A4" w14:textId="77777777" w:rsidR="00D379A2" w:rsidRPr="00604917" w:rsidRDefault="00D379A2" w:rsidP="00D379A2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64F4B3" w14:textId="193FC394" w:rsidR="00D379A2" w:rsidRPr="00604917" w:rsidRDefault="00C44391" w:rsidP="00850C65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00C2988" w14:textId="29D6EC78" w:rsidR="00D379A2" w:rsidRPr="00604917" w:rsidRDefault="00D379A2" w:rsidP="00D379A2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A20A37" w14:textId="78A266FA" w:rsidR="00D379A2" w:rsidRPr="00604917" w:rsidRDefault="00D379A2" w:rsidP="00850C65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44391" w:rsidRPr="00604917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C6EC895" w14:textId="77777777" w:rsidR="00D379A2" w:rsidRPr="00604917" w:rsidRDefault="00D379A2" w:rsidP="00D379A2">
            <w:pPr>
              <w:tabs>
                <w:tab w:val="decimal" w:pos="0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11C57C" w14:textId="6E86ED09" w:rsidR="00D379A2" w:rsidRPr="00604917" w:rsidRDefault="00C44391" w:rsidP="00850C65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D379A2" w:rsidRPr="006049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04917">
              <w:rPr>
                <w:rFonts w:asciiTheme="majorBidi" w:hAnsiTheme="majorBidi" w:cstheme="majorBidi"/>
                <w:sz w:val="22"/>
                <w:szCs w:val="22"/>
              </w:rPr>
              <w:t>030</w:t>
            </w:r>
          </w:p>
        </w:tc>
      </w:tr>
      <w:tr w:rsidR="00D379A2" w:rsidRPr="00604917" w14:paraId="7FA02900" w14:textId="77777777" w:rsidTr="002815F4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DF17393" w14:textId="101CE385" w:rsidR="00D379A2" w:rsidRPr="00604917" w:rsidRDefault="00D379A2" w:rsidP="00D379A2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EBA8D7" w14:textId="096DDA55" w:rsidR="00D379A2" w:rsidRPr="00604917" w:rsidRDefault="00C44391" w:rsidP="00850C65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346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5B92329" w14:textId="77777777" w:rsidR="00D379A2" w:rsidRPr="00604917" w:rsidRDefault="00D379A2" w:rsidP="00D379A2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67B768" w14:textId="73362853" w:rsidR="00D379A2" w:rsidRPr="00604917" w:rsidRDefault="00C44391" w:rsidP="00850C65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19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3F3EDC4" w14:textId="77777777" w:rsidR="00D379A2" w:rsidRPr="00604917" w:rsidRDefault="00D379A2" w:rsidP="00D379A2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F56201" w14:textId="727F93B0" w:rsidR="00D379A2" w:rsidRPr="00604917" w:rsidRDefault="00D379A2" w:rsidP="00850C65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44391" w:rsidRPr="0060491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3BD8620" w14:textId="77777777" w:rsidR="00D379A2" w:rsidRPr="00604917" w:rsidRDefault="00D379A2" w:rsidP="00D379A2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CF3139" w14:textId="640FED5D" w:rsidR="00D379A2" w:rsidRPr="00604917" w:rsidRDefault="00C44391" w:rsidP="00850C65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362</w:t>
            </w:r>
          </w:p>
        </w:tc>
      </w:tr>
      <w:tr w:rsidR="00D379A2" w:rsidRPr="00604917" w14:paraId="511126F7" w14:textId="77777777" w:rsidTr="00850C65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F52A4A6" w14:textId="77777777" w:rsidR="00D379A2" w:rsidRPr="00604917" w:rsidRDefault="00D379A2" w:rsidP="00D379A2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</w:t>
            </w:r>
            <w:r w:rsidRPr="00604917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นอกจากค่าความนิยม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1B0FD" w14:textId="6BBE90AE" w:rsidR="00D379A2" w:rsidRPr="00604917" w:rsidRDefault="00C44391" w:rsidP="007E432B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323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FAC2F" w14:textId="77777777" w:rsidR="00D379A2" w:rsidRPr="00604917" w:rsidRDefault="00D379A2" w:rsidP="00850C6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DF835" w14:textId="7A8BF3CE" w:rsidR="00D379A2" w:rsidRPr="00604917" w:rsidRDefault="00C44391" w:rsidP="00850C65">
            <w:pPr>
              <w:tabs>
                <w:tab w:val="decimal" w:pos="1074"/>
              </w:tabs>
              <w:ind w:right="8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7C666" w14:textId="77777777" w:rsidR="00D379A2" w:rsidRPr="00604917" w:rsidRDefault="00D379A2" w:rsidP="00850C65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2F2ED" w14:textId="4C9973EF" w:rsidR="00D379A2" w:rsidRPr="00604917" w:rsidRDefault="00D379A2" w:rsidP="00850C65">
            <w:pPr>
              <w:tabs>
                <w:tab w:val="decimal" w:pos="174"/>
              </w:tabs>
              <w:ind w:right="8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E2699" w14:textId="77777777" w:rsidR="00D379A2" w:rsidRPr="00604917" w:rsidRDefault="00D379A2" w:rsidP="00850C65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B6D69" w14:textId="14C253B2" w:rsidR="00D379A2" w:rsidRPr="00604917" w:rsidRDefault="00C44391" w:rsidP="007E432B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326</w:t>
            </w:r>
          </w:p>
        </w:tc>
      </w:tr>
      <w:tr w:rsidR="00D379A2" w:rsidRPr="00604917" w14:paraId="0FB7581D" w14:textId="77777777" w:rsidTr="007375AD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C7C0C9C" w14:textId="77777777" w:rsidR="00D379A2" w:rsidRPr="00604917" w:rsidRDefault="00D379A2" w:rsidP="00D379A2">
            <w:pPr>
              <w:tabs>
                <w:tab w:val="right" w:pos="3780"/>
              </w:tabs>
              <w:ind w:left="892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FCC079" w14:textId="0ECB9804" w:rsidR="00D379A2" w:rsidRPr="00604917" w:rsidRDefault="00C44391" w:rsidP="00850C65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D379A2" w:rsidRPr="006049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04917">
              <w:rPr>
                <w:rFonts w:asciiTheme="majorBidi" w:hAnsiTheme="majorBidi" w:cstheme="majorBidi"/>
                <w:sz w:val="22"/>
                <w:szCs w:val="22"/>
              </w:rPr>
              <w:t>711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0A8EB" w14:textId="77777777" w:rsidR="00D379A2" w:rsidRPr="00604917" w:rsidRDefault="00D379A2" w:rsidP="00D379A2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A1C472" w14:textId="323E9918" w:rsidR="00D379A2" w:rsidRPr="00604917" w:rsidRDefault="00C44391" w:rsidP="00850C65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28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F9F83E" w14:textId="77777777" w:rsidR="00D379A2" w:rsidRPr="00604917" w:rsidRDefault="00D379A2" w:rsidP="00D379A2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B55084" w14:textId="022EA9D4" w:rsidR="00D379A2" w:rsidRPr="00604917" w:rsidRDefault="00D379A2" w:rsidP="00850C65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44391" w:rsidRPr="00604917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DECAAA" w14:textId="77777777" w:rsidR="00D379A2" w:rsidRPr="00604917" w:rsidRDefault="00D379A2" w:rsidP="00D379A2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11DF7B" w14:textId="32EEE171" w:rsidR="00D379A2" w:rsidRPr="00604917" w:rsidRDefault="00C44391" w:rsidP="00850C65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D379A2" w:rsidRPr="006049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04917">
              <w:rPr>
                <w:rFonts w:asciiTheme="majorBidi" w:hAnsiTheme="majorBidi" w:cstheme="majorBidi"/>
                <w:sz w:val="22"/>
                <w:szCs w:val="22"/>
              </w:rPr>
              <w:t>718</w:t>
            </w:r>
          </w:p>
        </w:tc>
      </w:tr>
      <w:tr w:rsidR="00D379A2" w:rsidRPr="00604917" w14:paraId="4DA0CB6D" w14:textId="77777777" w:rsidTr="002815F4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7BC0FB4" w14:textId="77777777" w:rsidR="00D379A2" w:rsidRPr="00604917" w:rsidRDefault="00D379A2" w:rsidP="00D379A2">
            <w:pPr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B32496" w14:textId="77777777" w:rsidR="00D379A2" w:rsidRPr="00604917" w:rsidRDefault="00D379A2" w:rsidP="00850C65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78F712B" w14:textId="77777777" w:rsidR="00D379A2" w:rsidRPr="00604917" w:rsidRDefault="00D379A2" w:rsidP="00D379A2">
            <w:pPr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A6CEA8" w14:textId="77777777" w:rsidR="00D379A2" w:rsidRPr="00604917" w:rsidRDefault="00D379A2" w:rsidP="00850C65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952DAC7" w14:textId="77777777" w:rsidR="00D379A2" w:rsidRPr="00604917" w:rsidRDefault="00D379A2" w:rsidP="00D379A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9FAC4E" w14:textId="77777777" w:rsidR="00D379A2" w:rsidRPr="00604917" w:rsidRDefault="00D379A2" w:rsidP="00850C65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AA20606" w14:textId="77777777" w:rsidR="00D379A2" w:rsidRPr="00604917" w:rsidRDefault="00D379A2" w:rsidP="00D379A2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CDFE47" w14:textId="77777777" w:rsidR="00D379A2" w:rsidRPr="00604917" w:rsidRDefault="00D379A2" w:rsidP="00850C65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379A2" w:rsidRPr="00604917" w14:paraId="1AC0E966" w14:textId="77777777" w:rsidTr="002815F4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CA8E213" w14:textId="77777777" w:rsidR="00D379A2" w:rsidRPr="00604917" w:rsidRDefault="00D379A2" w:rsidP="00D379A2">
            <w:pPr>
              <w:ind w:left="360" w:hanging="20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ค่า</w:t>
            </w: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เสื่อม</w:t>
            </w: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ราคาสะสมและค่าตัดจำหน่ายสะสม: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F5C5B2" w14:textId="77777777" w:rsidR="00D379A2" w:rsidRPr="00604917" w:rsidRDefault="00D379A2" w:rsidP="00850C65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0AE32DB" w14:textId="77777777" w:rsidR="00D379A2" w:rsidRPr="00604917" w:rsidRDefault="00D379A2" w:rsidP="00D379A2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45D847" w14:textId="77777777" w:rsidR="00D379A2" w:rsidRPr="00604917" w:rsidRDefault="00D379A2" w:rsidP="00850C65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E871C38" w14:textId="77777777" w:rsidR="00D379A2" w:rsidRPr="00604917" w:rsidRDefault="00D379A2" w:rsidP="00D379A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527712" w14:textId="77777777" w:rsidR="00D379A2" w:rsidRPr="00604917" w:rsidRDefault="00D379A2" w:rsidP="00850C65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6AEC880" w14:textId="77777777" w:rsidR="00D379A2" w:rsidRPr="00604917" w:rsidRDefault="00D379A2" w:rsidP="00D379A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4EC3F8" w14:textId="77777777" w:rsidR="00D379A2" w:rsidRPr="00604917" w:rsidRDefault="00D379A2" w:rsidP="00850C65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379A2" w:rsidRPr="00604917" w14:paraId="3CC6A6F3" w14:textId="77777777" w:rsidTr="007375AD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5C69B89" w14:textId="77777777" w:rsidR="00D379A2" w:rsidRPr="00604917" w:rsidRDefault="00D379A2" w:rsidP="00D379A2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49BA6C" w14:textId="0117230E" w:rsidR="00D379A2" w:rsidRPr="00604917" w:rsidRDefault="00D379A2" w:rsidP="00850C65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44391" w:rsidRPr="00604917">
              <w:rPr>
                <w:rFonts w:asciiTheme="majorBidi" w:hAnsiTheme="majorBidi" w:cstheme="majorBidi"/>
                <w:sz w:val="22"/>
                <w:szCs w:val="22"/>
              </w:rPr>
              <w:t>986</w:t>
            </w: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81B18E" w14:textId="77777777" w:rsidR="00D379A2" w:rsidRPr="00604917" w:rsidRDefault="00D379A2" w:rsidP="00D379A2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AE199" w14:textId="27A63E15" w:rsidR="00D379A2" w:rsidRPr="00604917" w:rsidRDefault="00D379A2" w:rsidP="00850C65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44391" w:rsidRPr="00604917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ADAB63" w14:textId="77777777" w:rsidR="00D379A2" w:rsidRPr="00604917" w:rsidRDefault="00D379A2" w:rsidP="00D379A2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94B1BB" w14:textId="5E398AF0" w:rsidR="00D379A2" w:rsidRPr="00604917" w:rsidRDefault="00C44391" w:rsidP="00850C65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13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7338B0" w14:textId="77777777" w:rsidR="00D379A2" w:rsidRPr="00604917" w:rsidRDefault="00D379A2" w:rsidP="00D379A2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52850B" w14:textId="2CC69444" w:rsidR="00D379A2" w:rsidRPr="00604917" w:rsidRDefault="00D379A2" w:rsidP="00850C65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44391" w:rsidRPr="00604917">
              <w:rPr>
                <w:rFonts w:asciiTheme="majorBidi" w:hAnsiTheme="majorBidi" w:cstheme="majorBidi"/>
                <w:sz w:val="22"/>
                <w:szCs w:val="22"/>
              </w:rPr>
              <w:t>978</w:t>
            </w: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D379A2" w:rsidRPr="00604917" w14:paraId="771BD5B9" w14:textId="77777777" w:rsidTr="002815F4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F32BD65" w14:textId="5E21A0CE" w:rsidR="00D379A2" w:rsidRPr="00604917" w:rsidRDefault="00D379A2" w:rsidP="00D379A2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98A9F3" w14:textId="54709D18" w:rsidR="00D379A2" w:rsidRPr="00604917" w:rsidRDefault="00D379A2" w:rsidP="00850C65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44391" w:rsidRPr="00604917">
              <w:rPr>
                <w:rFonts w:asciiTheme="majorBidi" w:hAnsiTheme="majorBidi" w:cstheme="majorBidi"/>
                <w:sz w:val="22"/>
                <w:szCs w:val="22"/>
              </w:rPr>
              <w:t>120</w:t>
            </w: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3BCBC73" w14:textId="77777777" w:rsidR="00D379A2" w:rsidRPr="00604917" w:rsidRDefault="00D379A2" w:rsidP="00D379A2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6A9FBA5" w14:textId="40F2E2AE" w:rsidR="00D379A2" w:rsidRPr="00604917" w:rsidRDefault="00D379A2" w:rsidP="00850C65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44391" w:rsidRPr="00604917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2279406" w14:textId="77777777" w:rsidR="00D379A2" w:rsidRPr="00604917" w:rsidRDefault="00D379A2" w:rsidP="00D379A2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3669508" w14:textId="2BBBCD38" w:rsidR="00D379A2" w:rsidRPr="00604917" w:rsidRDefault="00C44391" w:rsidP="00850C65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1700822" w14:textId="77777777" w:rsidR="00D379A2" w:rsidRPr="00604917" w:rsidRDefault="00D379A2" w:rsidP="00D379A2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F4CAFC" w14:textId="6AC54FED" w:rsidR="00D379A2" w:rsidRPr="00604917" w:rsidRDefault="00D379A2" w:rsidP="00850C65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44391" w:rsidRPr="00604917">
              <w:rPr>
                <w:rFonts w:asciiTheme="majorBidi" w:hAnsiTheme="majorBidi" w:cstheme="majorBidi"/>
                <w:sz w:val="22"/>
                <w:szCs w:val="22"/>
              </w:rPr>
              <w:t>145</w:t>
            </w: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D379A2" w:rsidRPr="00604917" w14:paraId="15AD48E6" w14:textId="77777777" w:rsidTr="00850C65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BFF9BB5" w14:textId="77777777" w:rsidR="00D379A2" w:rsidRPr="00604917" w:rsidRDefault="00D379A2" w:rsidP="00D379A2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</w:t>
            </w:r>
            <w:r w:rsidRPr="00604917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นอกจากค่าความนิยม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55E6F" w14:textId="0B339921" w:rsidR="00D379A2" w:rsidRPr="00604917" w:rsidRDefault="00D379A2" w:rsidP="00850C65">
            <w:pPr>
              <w:tabs>
                <w:tab w:val="decimal" w:pos="984"/>
              </w:tabs>
              <w:ind w:right="-1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44391" w:rsidRPr="00604917">
              <w:rPr>
                <w:rFonts w:asciiTheme="majorBidi" w:hAnsiTheme="majorBidi" w:cstheme="majorBidi"/>
                <w:sz w:val="22"/>
                <w:szCs w:val="22"/>
              </w:rPr>
              <w:t>317</w:t>
            </w: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4A024" w14:textId="77777777" w:rsidR="00D379A2" w:rsidRPr="00604917" w:rsidRDefault="00D379A2" w:rsidP="00850C6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FDF6A" w14:textId="08900D8E" w:rsidR="00D379A2" w:rsidRPr="00604917" w:rsidRDefault="00D379A2" w:rsidP="00850C65">
            <w:pPr>
              <w:tabs>
                <w:tab w:val="decimal" w:pos="1074"/>
              </w:tabs>
              <w:ind w:right="8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44391" w:rsidRPr="0060491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ABA2D" w14:textId="77777777" w:rsidR="00D379A2" w:rsidRPr="00604917" w:rsidRDefault="00D379A2" w:rsidP="00850C65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533ED" w14:textId="132D28AA" w:rsidR="00D379A2" w:rsidRPr="00604917" w:rsidRDefault="00D379A2" w:rsidP="00850C65">
            <w:pPr>
              <w:tabs>
                <w:tab w:val="decimal" w:pos="174"/>
              </w:tabs>
              <w:ind w:right="8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5F44C" w14:textId="77777777" w:rsidR="00D379A2" w:rsidRPr="00604917" w:rsidRDefault="00D379A2" w:rsidP="00850C65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9E259" w14:textId="2BE01B8D" w:rsidR="00D379A2" w:rsidRPr="00604917" w:rsidRDefault="00D379A2" w:rsidP="00850C65">
            <w:pPr>
              <w:tabs>
                <w:tab w:val="decimal" w:pos="1254"/>
              </w:tabs>
              <w:ind w:right="8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44391" w:rsidRPr="00604917">
              <w:rPr>
                <w:rFonts w:asciiTheme="majorBidi" w:hAnsiTheme="majorBidi" w:cstheme="majorBidi"/>
                <w:sz w:val="22"/>
                <w:szCs w:val="22"/>
              </w:rPr>
              <w:t>318</w:t>
            </w: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D379A2" w:rsidRPr="00604917" w14:paraId="6E6EE165" w14:textId="77777777" w:rsidTr="007375AD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43B7156" w14:textId="77777777" w:rsidR="00D379A2" w:rsidRPr="00604917" w:rsidRDefault="00D379A2" w:rsidP="00D379A2">
            <w:pPr>
              <w:tabs>
                <w:tab w:val="right" w:pos="3780"/>
              </w:tabs>
              <w:ind w:left="892" w:hanging="199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77E894" w14:textId="5AA716EE" w:rsidR="00D379A2" w:rsidRPr="00604917" w:rsidRDefault="00D379A2" w:rsidP="00850C65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44391" w:rsidRPr="0060491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6049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44391" w:rsidRPr="00604917">
              <w:rPr>
                <w:rFonts w:asciiTheme="majorBidi" w:hAnsiTheme="majorBidi" w:cstheme="majorBidi"/>
                <w:sz w:val="22"/>
                <w:szCs w:val="22"/>
              </w:rPr>
              <w:t>423</w:t>
            </w: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2244D1" w14:textId="77777777" w:rsidR="00D379A2" w:rsidRPr="00604917" w:rsidRDefault="00D379A2" w:rsidP="00D379A2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269D8F9" w14:textId="255F22E1" w:rsidR="00D379A2" w:rsidRPr="00604917" w:rsidRDefault="00D379A2" w:rsidP="00850C65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44391" w:rsidRPr="00604917"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B5A824" w14:textId="77777777" w:rsidR="00D379A2" w:rsidRPr="00604917" w:rsidRDefault="00D379A2" w:rsidP="00D379A2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004531" w14:textId="3B04DA08" w:rsidR="00D379A2" w:rsidRPr="00604917" w:rsidRDefault="00C44391" w:rsidP="00850C65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6B5A05" w14:textId="77777777" w:rsidR="00D379A2" w:rsidRPr="00604917" w:rsidRDefault="00D379A2" w:rsidP="00D379A2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6936F9" w14:textId="79DED359" w:rsidR="00D379A2" w:rsidRPr="00604917" w:rsidRDefault="00D379A2" w:rsidP="00850C65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44391" w:rsidRPr="0060491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6049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44391" w:rsidRPr="00604917">
              <w:rPr>
                <w:rFonts w:asciiTheme="majorBidi" w:hAnsiTheme="majorBidi" w:cstheme="majorBidi"/>
                <w:sz w:val="22"/>
                <w:szCs w:val="22"/>
              </w:rPr>
              <w:t>441</w:t>
            </w: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D379A2" w:rsidRPr="00604917" w14:paraId="32A7BC56" w14:textId="77777777" w:rsidTr="002815F4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EC9D1F5" w14:textId="77777777" w:rsidR="00D379A2" w:rsidRPr="00604917" w:rsidRDefault="00D379A2" w:rsidP="00D379A2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887DFF" w14:textId="77777777" w:rsidR="00D379A2" w:rsidRPr="00604917" w:rsidRDefault="00D379A2" w:rsidP="00850C65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25658E3" w14:textId="77777777" w:rsidR="00D379A2" w:rsidRPr="00604917" w:rsidRDefault="00D379A2" w:rsidP="00D379A2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394F15" w14:textId="77777777" w:rsidR="00D379A2" w:rsidRPr="00604917" w:rsidRDefault="00D379A2" w:rsidP="00D379A2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D9BB05F" w14:textId="77777777" w:rsidR="00D379A2" w:rsidRPr="00604917" w:rsidRDefault="00D379A2" w:rsidP="00D379A2">
            <w:pPr>
              <w:tabs>
                <w:tab w:val="decimal" w:pos="81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C9FAE2" w14:textId="77777777" w:rsidR="00D379A2" w:rsidRPr="00604917" w:rsidRDefault="00D379A2" w:rsidP="00D379A2">
            <w:pPr>
              <w:tabs>
                <w:tab w:val="decimal" w:pos="81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7AAB028" w14:textId="77777777" w:rsidR="00D379A2" w:rsidRPr="00604917" w:rsidRDefault="00D379A2" w:rsidP="00D379A2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34B244" w14:textId="77777777" w:rsidR="00D379A2" w:rsidRPr="00604917" w:rsidRDefault="00D379A2" w:rsidP="00850C65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379A2" w:rsidRPr="00604917" w14:paraId="5C03FAED" w14:textId="77777777" w:rsidTr="002815F4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7F0FCB7" w14:textId="77777777" w:rsidR="00D379A2" w:rsidRPr="00604917" w:rsidRDefault="00D379A2" w:rsidP="00D379A2">
            <w:pPr>
              <w:ind w:left="360" w:hanging="20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มูลค่าตามบัญชี</w:t>
            </w: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1BF1A4" w14:textId="77777777" w:rsidR="00D379A2" w:rsidRPr="00604917" w:rsidRDefault="00D379A2" w:rsidP="00850C65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211EF68" w14:textId="77777777" w:rsidR="00D379A2" w:rsidRPr="00604917" w:rsidRDefault="00D379A2" w:rsidP="00D379A2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900E22" w14:textId="77777777" w:rsidR="00D379A2" w:rsidRPr="00604917" w:rsidRDefault="00D379A2" w:rsidP="00D379A2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67B3261" w14:textId="77777777" w:rsidR="00D379A2" w:rsidRPr="00604917" w:rsidRDefault="00D379A2" w:rsidP="00D379A2">
            <w:pPr>
              <w:tabs>
                <w:tab w:val="decimal" w:pos="81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4868CF" w14:textId="77777777" w:rsidR="00D379A2" w:rsidRPr="00604917" w:rsidRDefault="00D379A2" w:rsidP="00D379A2">
            <w:pPr>
              <w:tabs>
                <w:tab w:val="decimal" w:pos="81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7E9C887" w14:textId="77777777" w:rsidR="00D379A2" w:rsidRPr="00604917" w:rsidRDefault="00D379A2" w:rsidP="00D379A2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BEE27F" w14:textId="77777777" w:rsidR="00D379A2" w:rsidRPr="00604917" w:rsidRDefault="00D379A2" w:rsidP="00850C65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379A2" w:rsidRPr="00604917" w14:paraId="7E8F79E6" w14:textId="77777777" w:rsidTr="007375AD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FBE394E" w14:textId="77777777" w:rsidR="00D379A2" w:rsidRPr="00604917" w:rsidRDefault="00D379A2" w:rsidP="00D379A2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92BB1" w14:textId="18A2F1F4" w:rsidR="00D379A2" w:rsidRPr="00604917" w:rsidRDefault="00C44391" w:rsidP="00850C65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56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7FE14A4" w14:textId="77777777" w:rsidR="00D379A2" w:rsidRPr="00604917" w:rsidRDefault="00D379A2" w:rsidP="00D379A2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48EBAF" w14:textId="77777777" w:rsidR="00D379A2" w:rsidRPr="00604917" w:rsidRDefault="00D379A2" w:rsidP="00D379A2">
            <w:pPr>
              <w:tabs>
                <w:tab w:val="decimal" w:pos="78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386769D" w14:textId="77777777" w:rsidR="00D379A2" w:rsidRPr="00604917" w:rsidRDefault="00D379A2" w:rsidP="00D379A2">
            <w:pPr>
              <w:tabs>
                <w:tab w:val="decimal" w:pos="81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8116F0" w14:textId="77777777" w:rsidR="00D379A2" w:rsidRPr="00604917" w:rsidRDefault="00D379A2" w:rsidP="00D379A2">
            <w:pPr>
              <w:tabs>
                <w:tab w:val="decimal" w:pos="81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B59CDFA" w14:textId="77777777" w:rsidR="00D379A2" w:rsidRPr="00604917" w:rsidRDefault="00D379A2" w:rsidP="00D379A2">
            <w:pPr>
              <w:tabs>
                <w:tab w:val="decimal" w:pos="78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FD306" w14:textId="42D5B2EA" w:rsidR="00D379A2" w:rsidRPr="00604917" w:rsidRDefault="00C44391" w:rsidP="00850C65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52</w:t>
            </w:r>
          </w:p>
        </w:tc>
      </w:tr>
      <w:tr w:rsidR="00D379A2" w:rsidRPr="00604917" w14:paraId="1B74B116" w14:textId="77777777" w:rsidTr="007375AD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5BE0B2D" w14:textId="43FC28D4" w:rsidR="00D379A2" w:rsidRPr="00604917" w:rsidRDefault="00D379A2" w:rsidP="00D379A2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F7CAA" w14:textId="41E21B6E" w:rsidR="00D379A2" w:rsidRPr="00604917" w:rsidRDefault="00C44391" w:rsidP="00850C65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226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B1E4BE3" w14:textId="77777777" w:rsidR="00D379A2" w:rsidRPr="00604917" w:rsidRDefault="00D379A2" w:rsidP="00D379A2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BF02534" w14:textId="77777777" w:rsidR="00D379A2" w:rsidRPr="00604917" w:rsidRDefault="00D379A2" w:rsidP="00D379A2">
            <w:pPr>
              <w:tabs>
                <w:tab w:val="decimal" w:pos="78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6CFF0B7" w14:textId="77777777" w:rsidR="00D379A2" w:rsidRPr="00604917" w:rsidRDefault="00D379A2" w:rsidP="00D379A2">
            <w:pPr>
              <w:tabs>
                <w:tab w:val="decimal" w:pos="81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52787E" w14:textId="77777777" w:rsidR="00D379A2" w:rsidRPr="00604917" w:rsidRDefault="00D379A2" w:rsidP="00D379A2">
            <w:pPr>
              <w:tabs>
                <w:tab w:val="decimal" w:pos="81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0E555B6" w14:textId="77777777" w:rsidR="00D379A2" w:rsidRPr="00604917" w:rsidRDefault="00D379A2" w:rsidP="00D379A2">
            <w:pPr>
              <w:tabs>
                <w:tab w:val="decimal" w:pos="78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15FC16" w14:textId="1AD3C984" w:rsidR="00D379A2" w:rsidRPr="00604917" w:rsidRDefault="00C44391" w:rsidP="00850C65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217</w:t>
            </w:r>
          </w:p>
        </w:tc>
      </w:tr>
      <w:tr w:rsidR="007E432B" w:rsidRPr="00604917" w14:paraId="5C52026F" w14:textId="77777777" w:rsidTr="004753B3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1445BF9" w14:textId="77777777" w:rsidR="007E432B" w:rsidRPr="00604917" w:rsidRDefault="007E432B" w:rsidP="007E432B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</w:t>
            </w:r>
            <w:r w:rsidRPr="00604917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นอกจากค่าความนิยม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D638F" w14:textId="1AC576B8" w:rsidR="007E432B" w:rsidRPr="00604917" w:rsidRDefault="00C44391" w:rsidP="00147DED">
            <w:pPr>
              <w:tabs>
                <w:tab w:val="decimal" w:pos="984"/>
              </w:tabs>
              <w:ind w:right="-9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8E127DB" w14:textId="77777777" w:rsidR="007E432B" w:rsidRPr="00604917" w:rsidRDefault="007E432B" w:rsidP="007E432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55DEB0" w14:textId="77777777" w:rsidR="007E432B" w:rsidRPr="00604917" w:rsidRDefault="007E432B" w:rsidP="007E432B">
            <w:pPr>
              <w:tabs>
                <w:tab w:val="decimal" w:pos="78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84CAAA6" w14:textId="77777777" w:rsidR="007E432B" w:rsidRPr="00604917" w:rsidRDefault="007E432B" w:rsidP="007E432B">
            <w:pPr>
              <w:tabs>
                <w:tab w:val="decimal" w:pos="45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3BA2A8" w14:textId="77777777" w:rsidR="007E432B" w:rsidRPr="00604917" w:rsidRDefault="007E432B" w:rsidP="007E432B">
            <w:pPr>
              <w:tabs>
                <w:tab w:val="decimal" w:pos="45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ADBE6B6" w14:textId="77777777" w:rsidR="007E432B" w:rsidRPr="00604917" w:rsidRDefault="007E432B" w:rsidP="007E432B">
            <w:pPr>
              <w:tabs>
                <w:tab w:val="decimal" w:pos="78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ED298" w14:textId="0E0C13CC" w:rsidR="007E432B" w:rsidRPr="00604917" w:rsidRDefault="00C44391" w:rsidP="00147DED">
            <w:pPr>
              <w:tabs>
                <w:tab w:val="decimal" w:pos="1257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</w:tr>
      <w:tr w:rsidR="007E432B" w:rsidRPr="00604917" w14:paraId="553642D6" w14:textId="77777777" w:rsidTr="007375AD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95084EE" w14:textId="77777777" w:rsidR="007E432B" w:rsidRPr="00604917" w:rsidRDefault="007E432B" w:rsidP="007E432B">
            <w:pPr>
              <w:tabs>
                <w:tab w:val="right" w:pos="3780"/>
              </w:tabs>
              <w:ind w:left="892" w:hanging="199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1085A8E" w14:textId="7C775412" w:rsidR="007E432B" w:rsidRPr="00604917" w:rsidRDefault="00C44391" w:rsidP="007E432B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288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886C6FE" w14:textId="77777777" w:rsidR="007E432B" w:rsidRPr="00604917" w:rsidRDefault="007E432B" w:rsidP="007E432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3E1A30" w14:textId="77777777" w:rsidR="007E432B" w:rsidRPr="00604917" w:rsidRDefault="007E432B" w:rsidP="007E432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D7F7808" w14:textId="77777777" w:rsidR="007E432B" w:rsidRPr="00604917" w:rsidRDefault="007E432B" w:rsidP="007E432B">
            <w:pPr>
              <w:tabs>
                <w:tab w:val="decimal" w:pos="988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E2CA785" w14:textId="77777777" w:rsidR="007E432B" w:rsidRPr="00604917" w:rsidRDefault="007E432B" w:rsidP="007E432B">
            <w:pPr>
              <w:tabs>
                <w:tab w:val="decimal" w:pos="988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2236047" w14:textId="77777777" w:rsidR="007E432B" w:rsidRPr="00604917" w:rsidRDefault="007E432B" w:rsidP="007E432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23137CC" w14:textId="38FA930A" w:rsidR="007E432B" w:rsidRPr="00604917" w:rsidRDefault="00C44391" w:rsidP="007E432B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277</w:t>
            </w:r>
          </w:p>
        </w:tc>
      </w:tr>
    </w:tbl>
    <w:p w14:paraId="32508FDD" w14:textId="6A998DC8" w:rsidR="00D11E6B" w:rsidRPr="00604917" w:rsidRDefault="00D11E6B" w:rsidP="007B4A57">
      <w:pPr>
        <w:ind w:left="461" w:right="-29" w:firstLine="86"/>
        <w:jc w:val="left"/>
        <w:rPr>
          <w:rFonts w:asciiTheme="majorBidi" w:hAnsiTheme="majorBidi" w:cstheme="majorBidi"/>
          <w:b/>
          <w:bCs/>
          <w:sz w:val="22"/>
          <w:szCs w:val="22"/>
          <w:cs/>
        </w:rPr>
      </w:pPr>
    </w:p>
    <w:p w14:paraId="1FE11457" w14:textId="77777777" w:rsidR="00D11E6B" w:rsidRPr="004753B3" w:rsidRDefault="00D11E6B">
      <w:pPr>
        <w:jc w:val="left"/>
        <w:rPr>
          <w:rFonts w:asciiTheme="majorBidi" w:hAnsiTheme="majorBidi" w:cstheme="majorBidi"/>
          <w:b/>
          <w:bCs/>
          <w:cs/>
        </w:rPr>
      </w:pPr>
      <w:r w:rsidRPr="004753B3">
        <w:rPr>
          <w:rFonts w:asciiTheme="majorBidi" w:hAnsiTheme="majorBidi" w:cstheme="majorBidi"/>
          <w:b/>
          <w:bCs/>
          <w:cs/>
        </w:rPr>
        <w:br w:type="page"/>
      </w:r>
    </w:p>
    <w:p w14:paraId="4A96BDB7" w14:textId="4C909514" w:rsidR="00B44586" w:rsidRPr="00604917" w:rsidRDefault="00B44586" w:rsidP="00B44586">
      <w:pPr>
        <w:ind w:left="461" w:right="-29" w:firstLine="86"/>
        <w:jc w:val="left"/>
        <w:rPr>
          <w:rFonts w:asciiTheme="majorBidi" w:hAnsiTheme="majorBidi" w:cstheme="majorBidi"/>
          <w:b/>
          <w:bCs/>
          <w:sz w:val="22"/>
          <w:szCs w:val="22"/>
        </w:rPr>
      </w:pPr>
      <w:r w:rsidRPr="00604917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 xml:space="preserve">ณ วันที่ </w:t>
      </w:r>
      <w:r w:rsidR="00C44391" w:rsidRPr="00604917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604917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มีนาคม </w:t>
      </w:r>
      <w:r w:rsidR="00C44391" w:rsidRPr="00604917">
        <w:rPr>
          <w:rFonts w:asciiTheme="majorBidi" w:hAnsiTheme="majorBidi" w:cstheme="majorBidi"/>
          <w:b/>
          <w:bCs/>
          <w:sz w:val="22"/>
          <w:szCs w:val="22"/>
        </w:rPr>
        <w:t>2563</w:t>
      </w:r>
    </w:p>
    <w:p w14:paraId="70B2E57C" w14:textId="1847F678" w:rsidR="0019364E" w:rsidRPr="00604917" w:rsidRDefault="0019364E" w:rsidP="0019364E">
      <w:pPr>
        <w:ind w:left="454" w:right="-18" w:firstLine="9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604917">
        <w:rPr>
          <w:rFonts w:asciiTheme="majorBidi" w:hAnsiTheme="majorBidi" w:cstheme="majorBidi"/>
          <w:b/>
          <w:bCs/>
          <w:sz w:val="22"/>
          <w:szCs w:val="22"/>
          <w:cs/>
        </w:rPr>
        <w:t>หน่วย : ล้านบาท</w:t>
      </w:r>
    </w:p>
    <w:tbl>
      <w:tblPr>
        <w:tblW w:w="87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90"/>
        <w:gridCol w:w="1440"/>
        <w:gridCol w:w="180"/>
        <w:gridCol w:w="1260"/>
        <w:gridCol w:w="180"/>
        <w:gridCol w:w="1260"/>
        <w:gridCol w:w="180"/>
        <w:gridCol w:w="1440"/>
      </w:tblGrid>
      <w:tr w:rsidR="0019364E" w:rsidRPr="00604917" w14:paraId="145DF2B4" w14:textId="77777777" w:rsidTr="004753B3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BA03BD6" w14:textId="77777777" w:rsidR="0019364E" w:rsidRPr="00604917" w:rsidRDefault="0019364E" w:rsidP="004753B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D244B00" w14:textId="77777777" w:rsidR="0019364E" w:rsidRPr="00604917" w:rsidRDefault="0019364E" w:rsidP="004753B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9364E" w:rsidRPr="00604917" w14:paraId="44478FAC" w14:textId="77777777" w:rsidTr="004753B3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334A39A" w14:textId="77777777" w:rsidR="0019364E" w:rsidRPr="00604917" w:rsidRDefault="0019364E" w:rsidP="004753B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753E56" w14:textId="77777777" w:rsidR="0019364E" w:rsidRPr="00604917" w:rsidRDefault="0019364E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DE53897" w14:textId="77777777" w:rsidR="0019364E" w:rsidRPr="00604917" w:rsidRDefault="0019364E" w:rsidP="004753B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DB8E069" w14:textId="77777777" w:rsidR="0019364E" w:rsidRPr="00604917" w:rsidRDefault="0019364E" w:rsidP="004753B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เพิ่มขึ้น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885D0AB" w14:textId="77777777" w:rsidR="0019364E" w:rsidRPr="00604917" w:rsidRDefault="0019364E" w:rsidP="004753B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A316A0" w14:textId="77777777" w:rsidR="0019364E" w:rsidRPr="00604917" w:rsidRDefault="0019364E" w:rsidP="004753B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ลดลง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BA7BE2F" w14:textId="77777777" w:rsidR="0019364E" w:rsidRPr="00604917" w:rsidRDefault="0019364E" w:rsidP="004753B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37E48B" w14:textId="77777777" w:rsidR="0019364E" w:rsidRPr="00604917" w:rsidRDefault="0019364E" w:rsidP="004753B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ยอด ณ วันที่</w:t>
            </w:r>
          </w:p>
        </w:tc>
      </w:tr>
      <w:tr w:rsidR="0019364E" w:rsidRPr="00604917" w14:paraId="6972354A" w14:textId="77777777" w:rsidTr="004753B3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85F97E6" w14:textId="77777777" w:rsidR="0019364E" w:rsidRPr="00604917" w:rsidRDefault="0019364E" w:rsidP="004753B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300EF" w14:textId="7EDD9661" w:rsidR="0019364E" w:rsidRPr="00604917" w:rsidRDefault="00C44391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19364E" w:rsidRPr="006049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957BB5F" w14:textId="77777777" w:rsidR="0019364E" w:rsidRPr="00604917" w:rsidRDefault="0019364E" w:rsidP="004753B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BC1097" w14:textId="77777777" w:rsidR="0019364E" w:rsidRPr="00604917" w:rsidRDefault="0019364E" w:rsidP="004753B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AD54BF8" w14:textId="77777777" w:rsidR="0019364E" w:rsidRPr="00604917" w:rsidRDefault="0019364E" w:rsidP="004753B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D03E23" w14:textId="77777777" w:rsidR="0019364E" w:rsidRPr="00604917" w:rsidRDefault="0019364E" w:rsidP="004753B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6ECA4C6" w14:textId="77777777" w:rsidR="0019364E" w:rsidRPr="00604917" w:rsidRDefault="0019364E" w:rsidP="004753B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7A1486" w14:textId="6E30BF2D" w:rsidR="0019364E" w:rsidRPr="00604917" w:rsidRDefault="00C44391" w:rsidP="004753B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19364E" w:rsidRPr="006049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มีนาคม</w:t>
            </w:r>
          </w:p>
        </w:tc>
      </w:tr>
      <w:tr w:rsidR="0019364E" w:rsidRPr="00604917" w14:paraId="30A858FD" w14:textId="77777777" w:rsidTr="004753B3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D734534" w14:textId="77777777" w:rsidR="0019364E" w:rsidRPr="00604917" w:rsidRDefault="0019364E" w:rsidP="004753B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2B641" w14:textId="50FBEA91" w:rsidR="0019364E" w:rsidRPr="00604917" w:rsidRDefault="00C44391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686B7B2" w14:textId="77777777" w:rsidR="0019364E" w:rsidRPr="00604917" w:rsidRDefault="0019364E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230EF" w14:textId="77777777" w:rsidR="0019364E" w:rsidRPr="00604917" w:rsidRDefault="0019364E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B5C11AB" w14:textId="77777777" w:rsidR="0019364E" w:rsidRPr="00604917" w:rsidRDefault="0019364E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ECCF3" w14:textId="77777777" w:rsidR="0019364E" w:rsidRPr="00604917" w:rsidRDefault="0019364E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95B9F" w14:textId="77777777" w:rsidR="0019364E" w:rsidRPr="00604917" w:rsidRDefault="0019364E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CB854" w14:textId="3FAB1DD5" w:rsidR="0019364E" w:rsidRPr="00604917" w:rsidRDefault="00C44391" w:rsidP="004753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</w:tr>
      <w:tr w:rsidR="0019364E" w:rsidRPr="00604917" w14:paraId="2657D7DF" w14:textId="77777777" w:rsidTr="004753B3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03666B0" w14:textId="77777777" w:rsidR="0019364E" w:rsidRPr="00604917" w:rsidRDefault="0019364E" w:rsidP="004753B3">
            <w:pPr>
              <w:ind w:left="360" w:hanging="2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0E5077" w14:textId="77777777" w:rsidR="0019364E" w:rsidRPr="00604917" w:rsidRDefault="0019364E" w:rsidP="004753B3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A31E00A" w14:textId="77777777" w:rsidR="0019364E" w:rsidRPr="00604917" w:rsidRDefault="0019364E" w:rsidP="004753B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6CAE62" w14:textId="77777777" w:rsidR="0019364E" w:rsidRPr="00604917" w:rsidRDefault="0019364E" w:rsidP="004753B3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26ABBC5" w14:textId="77777777" w:rsidR="0019364E" w:rsidRPr="00604917" w:rsidRDefault="0019364E" w:rsidP="004753B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B24A0F" w14:textId="77777777" w:rsidR="0019364E" w:rsidRPr="00604917" w:rsidRDefault="0019364E" w:rsidP="004753B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9D004F5" w14:textId="77777777" w:rsidR="0019364E" w:rsidRPr="00604917" w:rsidRDefault="0019364E" w:rsidP="004753B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5AE6DF" w14:textId="77777777" w:rsidR="0019364E" w:rsidRPr="00604917" w:rsidRDefault="0019364E" w:rsidP="004753B3">
            <w:pPr>
              <w:tabs>
                <w:tab w:val="decimal" w:pos="990"/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9364E" w:rsidRPr="00604917" w14:paraId="2B963CFA" w14:textId="77777777" w:rsidTr="004753B3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3015E35" w14:textId="77777777" w:rsidR="0019364E" w:rsidRPr="00604917" w:rsidRDefault="0019364E" w:rsidP="004753B3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87C2B7" w14:textId="5352AFC0" w:rsidR="0019364E" w:rsidRPr="00604917" w:rsidRDefault="00C44391" w:rsidP="004753B3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19364E" w:rsidRPr="006049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04917">
              <w:rPr>
                <w:rFonts w:asciiTheme="majorBidi" w:hAnsiTheme="majorBidi" w:cstheme="majorBidi"/>
                <w:sz w:val="22"/>
                <w:szCs w:val="22"/>
              </w:rPr>
              <w:t>050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145A772" w14:textId="77777777" w:rsidR="0019364E" w:rsidRPr="00604917" w:rsidRDefault="0019364E" w:rsidP="004753B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8358666" w14:textId="78C71404" w:rsidR="0019364E" w:rsidRPr="00604917" w:rsidRDefault="00C44391" w:rsidP="004753B3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17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871C38E" w14:textId="77777777" w:rsidR="0019364E" w:rsidRPr="00604917" w:rsidRDefault="0019364E" w:rsidP="004753B3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F6809E2" w14:textId="7B8D3E60" w:rsidR="0019364E" w:rsidRPr="00604917" w:rsidRDefault="0019364E" w:rsidP="004753B3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44391" w:rsidRPr="00604917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5500124" w14:textId="77777777" w:rsidR="0019364E" w:rsidRPr="00604917" w:rsidRDefault="0019364E" w:rsidP="004753B3">
            <w:pPr>
              <w:tabs>
                <w:tab w:val="decimal" w:pos="0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4873FB" w14:textId="308A2A8D" w:rsidR="0019364E" w:rsidRPr="00604917" w:rsidRDefault="00C44391" w:rsidP="004753B3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19364E" w:rsidRPr="006049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04917">
              <w:rPr>
                <w:rFonts w:asciiTheme="majorBidi" w:hAnsiTheme="majorBidi" w:cstheme="majorBidi"/>
                <w:sz w:val="22"/>
                <w:szCs w:val="22"/>
              </w:rPr>
              <w:t>053</w:t>
            </w:r>
          </w:p>
        </w:tc>
      </w:tr>
      <w:tr w:rsidR="00AD5031" w:rsidRPr="00604917" w14:paraId="3A0AFEF3" w14:textId="77777777" w:rsidTr="004753B3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DADFFAA" w14:textId="2A33F84E" w:rsidR="00AD5031" w:rsidRPr="00604917" w:rsidRDefault="00AD5031" w:rsidP="00604917">
            <w:pPr>
              <w:ind w:left="622" w:hanging="226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</w:t>
            </w:r>
            <w:r w:rsidRPr="00604917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นอกจากค่าความนิยม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FB2775" w14:textId="77777777" w:rsidR="00AD5031" w:rsidRPr="00604917" w:rsidRDefault="00AD5031" w:rsidP="00AD5031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735E31D" w14:textId="1082D1EE" w:rsidR="00AD5031" w:rsidRPr="00604917" w:rsidRDefault="00C44391" w:rsidP="00AD5031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323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956BEE1" w14:textId="77777777" w:rsidR="00AD5031" w:rsidRPr="00604917" w:rsidRDefault="00AD5031" w:rsidP="00AD5031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3F07136" w14:textId="77777777" w:rsidR="00AD5031" w:rsidRPr="00604917" w:rsidRDefault="00AD5031" w:rsidP="00AD5031">
            <w:pPr>
              <w:tabs>
                <w:tab w:val="decimal" w:pos="174"/>
              </w:tabs>
              <w:ind w:right="8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FE5946F" w14:textId="30A34DE7" w:rsidR="00AD5031" w:rsidRPr="00604917" w:rsidRDefault="00AD5031" w:rsidP="00AD5031">
            <w:pPr>
              <w:tabs>
                <w:tab w:val="decimal" w:pos="174"/>
              </w:tabs>
              <w:ind w:right="8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57C1FDF" w14:textId="77777777" w:rsidR="00AD5031" w:rsidRPr="00604917" w:rsidRDefault="00AD5031" w:rsidP="00AD5031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74997C" w14:textId="77777777" w:rsidR="00AD5031" w:rsidRPr="00604917" w:rsidRDefault="00AD5031" w:rsidP="00AD5031">
            <w:pPr>
              <w:tabs>
                <w:tab w:val="decimal" w:pos="174"/>
              </w:tabs>
              <w:ind w:right="8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5DF74AB" w14:textId="0230F428" w:rsidR="00AD5031" w:rsidRPr="00604917" w:rsidRDefault="00AD5031" w:rsidP="00AD5031">
            <w:pPr>
              <w:tabs>
                <w:tab w:val="decimal" w:pos="174"/>
              </w:tabs>
              <w:ind w:right="8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88BA8FA" w14:textId="77777777" w:rsidR="00AD5031" w:rsidRPr="00604917" w:rsidRDefault="00AD5031" w:rsidP="00AD5031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E045F0" w14:textId="77777777" w:rsidR="00AD5031" w:rsidRPr="00604917" w:rsidRDefault="00AD5031" w:rsidP="00AD5031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0DE4508" w14:textId="393EF3F7" w:rsidR="00AD5031" w:rsidRPr="00604917" w:rsidRDefault="00C44391" w:rsidP="00391087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323</w:t>
            </w:r>
          </w:p>
        </w:tc>
      </w:tr>
      <w:tr w:rsidR="0019364E" w:rsidRPr="00604917" w14:paraId="732F3E73" w14:textId="77777777" w:rsidTr="004753B3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2E38F36" w14:textId="7E16D5EA" w:rsidR="0019364E" w:rsidRPr="00604917" w:rsidRDefault="009D15E5" w:rsidP="004753B3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9E9C6" w14:textId="734E521A" w:rsidR="0019364E" w:rsidRPr="00604917" w:rsidRDefault="00C44391" w:rsidP="00B34835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66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A44FE" w14:textId="77777777" w:rsidR="0019364E" w:rsidRPr="00604917" w:rsidRDefault="0019364E" w:rsidP="004753B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5AC0C" w14:textId="40C07289" w:rsidR="0019364E" w:rsidRPr="00604917" w:rsidRDefault="00C44391" w:rsidP="00391087">
            <w:pPr>
              <w:tabs>
                <w:tab w:val="decimal" w:pos="1074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280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63827" w14:textId="77777777" w:rsidR="0019364E" w:rsidRPr="00604917" w:rsidRDefault="0019364E" w:rsidP="004753B3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50A4E" w14:textId="79555BCF" w:rsidR="0019364E" w:rsidRPr="00604917" w:rsidRDefault="00AD5031" w:rsidP="00AD5031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44391" w:rsidRPr="00604917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93FE3" w14:textId="77777777" w:rsidR="0019364E" w:rsidRPr="00604917" w:rsidRDefault="0019364E" w:rsidP="004753B3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48A02" w14:textId="0DD9879B" w:rsidR="0019364E" w:rsidRPr="00604917" w:rsidRDefault="00C44391" w:rsidP="005A3373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340</w:t>
            </w:r>
          </w:p>
        </w:tc>
      </w:tr>
      <w:tr w:rsidR="0019364E" w:rsidRPr="00604917" w14:paraId="36450570" w14:textId="77777777" w:rsidTr="004753B3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67BBCCE" w14:textId="77777777" w:rsidR="0019364E" w:rsidRPr="00604917" w:rsidRDefault="0019364E" w:rsidP="004753B3">
            <w:pPr>
              <w:tabs>
                <w:tab w:val="right" w:pos="3780"/>
              </w:tabs>
              <w:ind w:left="892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0734EF" w14:textId="0B029501" w:rsidR="0019364E" w:rsidRPr="00604917" w:rsidRDefault="00C44391" w:rsidP="004753B3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19364E" w:rsidRPr="006049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04917">
              <w:rPr>
                <w:rFonts w:asciiTheme="majorBidi" w:hAnsiTheme="majorBidi" w:cstheme="majorBidi"/>
                <w:sz w:val="22"/>
                <w:szCs w:val="22"/>
              </w:rPr>
              <w:t>439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865F50" w14:textId="77777777" w:rsidR="0019364E" w:rsidRPr="00604917" w:rsidRDefault="0019364E" w:rsidP="004753B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033329" w14:textId="0CDCB563" w:rsidR="0019364E" w:rsidRPr="00604917" w:rsidRDefault="00C44391" w:rsidP="00391087">
            <w:pPr>
              <w:tabs>
                <w:tab w:val="decimal" w:pos="986"/>
                <w:tab w:val="decimal" w:pos="1074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297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EA774" w14:textId="77777777" w:rsidR="0019364E" w:rsidRPr="00604917" w:rsidRDefault="0019364E" w:rsidP="004753B3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FAD4DA" w14:textId="682F21A3" w:rsidR="0019364E" w:rsidRPr="00604917" w:rsidRDefault="0019364E" w:rsidP="004753B3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44391" w:rsidRPr="00604917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C45C28" w14:textId="77777777" w:rsidR="0019364E" w:rsidRPr="00604917" w:rsidRDefault="0019364E" w:rsidP="004753B3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101D68" w14:textId="1BDFF267" w:rsidR="0019364E" w:rsidRPr="00604917" w:rsidRDefault="00C44391" w:rsidP="004753B3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19364E" w:rsidRPr="006049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04917">
              <w:rPr>
                <w:rFonts w:asciiTheme="majorBidi" w:hAnsiTheme="majorBidi" w:cstheme="majorBidi"/>
                <w:sz w:val="22"/>
                <w:szCs w:val="22"/>
              </w:rPr>
              <w:t>716</w:t>
            </w:r>
          </w:p>
        </w:tc>
      </w:tr>
      <w:tr w:rsidR="0019364E" w:rsidRPr="00604917" w14:paraId="47FEB56E" w14:textId="77777777" w:rsidTr="004753B3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0EE5E53" w14:textId="77777777" w:rsidR="0019364E" w:rsidRPr="00604917" w:rsidRDefault="0019364E" w:rsidP="004753B3">
            <w:pPr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A55851" w14:textId="77777777" w:rsidR="0019364E" w:rsidRPr="00604917" w:rsidRDefault="0019364E" w:rsidP="004753B3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939DDD1" w14:textId="77777777" w:rsidR="0019364E" w:rsidRPr="00604917" w:rsidRDefault="0019364E" w:rsidP="004753B3">
            <w:pPr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FF4BDA" w14:textId="77777777" w:rsidR="0019364E" w:rsidRPr="00604917" w:rsidRDefault="0019364E" w:rsidP="004753B3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C0DDB7C" w14:textId="77777777" w:rsidR="0019364E" w:rsidRPr="00604917" w:rsidRDefault="0019364E" w:rsidP="004753B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AA1676" w14:textId="77777777" w:rsidR="0019364E" w:rsidRPr="00604917" w:rsidRDefault="0019364E" w:rsidP="004753B3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A2C94CC" w14:textId="77777777" w:rsidR="0019364E" w:rsidRPr="00604917" w:rsidRDefault="0019364E" w:rsidP="004753B3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55071D" w14:textId="77777777" w:rsidR="0019364E" w:rsidRPr="00604917" w:rsidRDefault="0019364E" w:rsidP="004753B3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9364E" w:rsidRPr="00604917" w14:paraId="1DED7BC6" w14:textId="77777777" w:rsidTr="004753B3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1832B42" w14:textId="77777777" w:rsidR="0019364E" w:rsidRPr="00604917" w:rsidRDefault="0019364E" w:rsidP="004753B3">
            <w:pPr>
              <w:ind w:left="360" w:hanging="20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ค่า</w:t>
            </w: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เสื่อม</w:t>
            </w: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ราคาสะสมและค่าตัดจำหน่ายสะสม: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1F44D6" w14:textId="77777777" w:rsidR="0019364E" w:rsidRPr="00604917" w:rsidRDefault="0019364E" w:rsidP="004753B3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AA0B8FB" w14:textId="77777777" w:rsidR="0019364E" w:rsidRPr="00604917" w:rsidRDefault="0019364E" w:rsidP="004753B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E55D1D" w14:textId="77777777" w:rsidR="0019364E" w:rsidRPr="00604917" w:rsidRDefault="0019364E" w:rsidP="004753B3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431D29D" w14:textId="77777777" w:rsidR="0019364E" w:rsidRPr="00604917" w:rsidRDefault="0019364E" w:rsidP="004753B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69A9E6" w14:textId="77777777" w:rsidR="0019364E" w:rsidRPr="00604917" w:rsidRDefault="0019364E" w:rsidP="004753B3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EA7DDBB" w14:textId="77777777" w:rsidR="0019364E" w:rsidRPr="00604917" w:rsidRDefault="0019364E" w:rsidP="004753B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F22E78" w14:textId="77777777" w:rsidR="0019364E" w:rsidRPr="00604917" w:rsidRDefault="0019364E" w:rsidP="004753B3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9364E" w:rsidRPr="00604917" w14:paraId="64BA2841" w14:textId="77777777" w:rsidTr="004753B3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AB22E07" w14:textId="77777777" w:rsidR="0019364E" w:rsidRPr="00604917" w:rsidRDefault="0019364E" w:rsidP="004753B3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9C86E0" w14:textId="15965293" w:rsidR="0019364E" w:rsidRPr="00604917" w:rsidRDefault="0019364E" w:rsidP="00391087">
            <w:pPr>
              <w:tabs>
                <w:tab w:val="decimal" w:pos="1254"/>
              </w:tabs>
              <w:ind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44391" w:rsidRPr="00604917">
              <w:rPr>
                <w:rFonts w:asciiTheme="majorBidi" w:hAnsiTheme="majorBidi" w:cstheme="majorBidi"/>
                <w:sz w:val="22"/>
                <w:szCs w:val="22"/>
              </w:rPr>
              <w:t>997</w:t>
            </w: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F3263" w14:textId="77777777" w:rsidR="0019364E" w:rsidRPr="00604917" w:rsidRDefault="0019364E" w:rsidP="004753B3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6CF933" w14:textId="28160F48" w:rsidR="0019364E" w:rsidRPr="00604917" w:rsidRDefault="0019364E" w:rsidP="004753B3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44391" w:rsidRPr="00604917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0EF78" w14:textId="77777777" w:rsidR="0019364E" w:rsidRPr="00604917" w:rsidRDefault="0019364E" w:rsidP="004753B3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0FB58D" w14:textId="3C41880E" w:rsidR="0019364E" w:rsidRPr="00604917" w:rsidRDefault="00C44391" w:rsidP="004753B3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12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B4855E" w14:textId="77777777" w:rsidR="0019364E" w:rsidRPr="00604917" w:rsidRDefault="0019364E" w:rsidP="004753B3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6D21E5" w14:textId="54B75186" w:rsidR="0019364E" w:rsidRPr="00604917" w:rsidRDefault="0019364E" w:rsidP="004753B3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44391" w:rsidRPr="00604917">
              <w:rPr>
                <w:rFonts w:asciiTheme="majorBidi" w:hAnsiTheme="majorBidi" w:cstheme="majorBidi"/>
                <w:sz w:val="22"/>
                <w:szCs w:val="22"/>
              </w:rPr>
              <w:t>992</w:t>
            </w: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AD5031" w:rsidRPr="00604917" w14:paraId="56B40602" w14:textId="77777777" w:rsidTr="004753B3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4A72C30" w14:textId="54066FFB" w:rsidR="00AD5031" w:rsidRPr="00604917" w:rsidRDefault="00AD5031" w:rsidP="00AD5031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</w:t>
            </w:r>
            <w:r w:rsidRPr="00604917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นอกจากค่าความนิยม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F10A33" w14:textId="77777777" w:rsidR="00AD5031" w:rsidRPr="00604917" w:rsidRDefault="00AD5031" w:rsidP="00391087">
            <w:pPr>
              <w:tabs>
                <w:tab w:val="decimal" w:pos="1254"/>
              </w:tabs>
              <w:ind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C5720D4" w14:textId="3D9E5F3F" w:rsidR="00AD5031" w:rsidRPr="00604917" w:rsidRDefault="00AD5031" w:rsidP="00391087">
            <w:pPr>
              <w:tabs>
                <w:tab w:val="decimal" w:pos="1254"/>
              </w:tabs>
              <w:ind w:right="18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44391" w:rsidRPr="00604917">
              <w:rPr>
                <w:rFonts w:asciiTheme="majorBidi" w:hAnsiTheme="majorBidi" w:cstheme="majorBidi"/>
                <w:sz w:val="22"/>
                <w:szCs w:val="22"/>
              </w:rPr>
              <w:t>312</w:t>
            </w: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593345E" w14:textId="77777777" w:rsidR="00AD5031" w:rsidRPr="00604917" w:rsidRDefault="00AD5031" w:rsidP="00AD5031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B3D146" w14:textId="77777777" w:rsidR="00AD5031" w:rsidRPr="00604917" w:rsidRDefault="00AD5031" w:rsidP="00AD5031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B4CBB57" w14:textId="2D935199" w:rsidR="00AD5031" w:rsidRPr="00604917" w:rsidRDefault="00AD5031" w:rsidP="00AD5031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44391" w:rsidRPr="0060491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9BBAD21" w14:textId="77777777" w:rsidR="00AD5031" w:rsidRPr="00604917" w:rsidRDefault="00AD5031" w:rsidP="00AD5031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1253EB6" w14:textId="77777777" w:rsidR="00AD5031" w:rsidRPr="00604917" w:rsidRDefault="00AD5031" w:rsidP="00AD5031">
            <w:pPr>
              <w:tabs>
                <w:tab w:val="decimal" w:pos="174"/>
              </w:tabs>
              <w:ind w:right="8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FEDB17D" w14:textId="5CE37806" w:rsidR="00AD5031" w:rsidRPr="00604917" w:rsidRDefault="00AD5031" w:rsidP="00AD5031">
            <w:pPr>
              <w:tabs>
                <w:tab w:val="decimal" w:pos="627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CBEF4D5" w14:textId="77777777" w:rsidR="00AD5031" w:rsidRPr="00604917" w:rsidRDefault="00AD5031" w:rsidP="00AD5031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A146F7" w14:textId="77777777" w:rsidR="00AD5031" w:rsidRPr="00604917" w:rsidRDefault="00AD5031" w:rsidP="00AD5031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4C362DA" w14:textId="26D5BAF7" w:rsidR="00AD5031" w:rsidRPr="00604917" w:rsidRDefault="00AD5031" w:rsidP="00AD5031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44391" w:rsidRPr="00604917">
              <w:rPr>
                <w:rFonts w:asciiTheme="majorBidi" w:hAnsiTheme="majorBidi" w:cstheme="majorBidi"/>
                <w:sz w:val="22"/>
                <w:szCs w:val="22"/>
              </w:rPr>
              <w:t>313</w:t>
            </w: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AD5031" w:rsidRPr="00604917" w14:paraId="54CA34DB" w14:textId="77777777" w:rsidTr="004753B3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3575923" w14:textId="581F919D" w:rsidR="00AD5031" w:rsidRPr="00604917" w:rsidRDefault="00AD5031" w:rsidP="00AD5031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36875" w14:textId="611C71CE" w:rsidR="00AD5031" w:rsidRPr="00604917" w:rsidRDefault="00AD5031" w:rsidP="00391087">
            <w:pPr>
              <w:tabs>
                <w:tab w:val="decimal" w:pos="1254"/>
              </w:tabs>
              <w:ind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44391" w:rsidRPr="00604917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B3B0D" w14:textId="77777777" w:rsidR="00AD5031" w:rsidRPr="00604917" w:rsidRDefault="00AD5031" w:rsidP="00AD503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546CC" w14:textId="2571349C" w:rsidR="00AD5031" w:rsidRPr="00604917" w:rsidRDefault="00AD5031" w:rsidP="00AD5031">
            <w:pPr>
              <w:tabs>
                <w:tab w:val="decimal" w:pos="1074"/>
              </w:tabs>
              <w:ind w:right="8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44391" w:rsidRPr="00604917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A01A9" w14:textId="77777777" w:rsidR="00AD5031" w:rsidRPr="00604917" w:rsidRDefault="00AD5031" w:rsidP="00AD5031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E8C7C" w14:textId="60824B8E" w:rsidR="00AD5031" w:rsidRPr="00604917" w:rsidRDefault="00604917" w:rsidP="00604917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02D98" w14:textId="77777777" w:rsidR="00AD5031" w:rsidRPr="00604917" w:rsidRDefault="00AD5031" w:rsidP="00AD5031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1CAB3" w14:textId="7579BCBB" w:rsidR="00AD5031" w:rsidRPr="00604917" w:rsidRDefault="00AD5031" w:rsidP="00391087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44391" w:rsidRPr="00604917">
              <w:rPr>
                <w:rFonts w:asciiTheme="majorBidi" w:hAnsiTheme="majorBidi" w:cstheme="majorBidi"/>
                <w:sz w:val="22"/>
                <w:szCs w:val="22"/>
              </w:rPr>
              <w:t>51</w:t>
            </w: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AD5031" w:rsidRPr="00604917" w14:paraId="67FF1948" w14:textId="77777777" w:rsidTr="004753B3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C5A964A" w14:textId="77777777" w:rsidR="00AD5031" w:rsidRPr="00604917" w:rsidRDefault="00AD5031" w:rsidP="00AD5031">
            <w:pPr>
              <w:tabs>
                <w:tab w:val="right" w:pos="3780"/>
              </w:tabs>
              <w:ind w:left="892" w:hanging="199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4481D4" w14:textId="664F1E1A" w:rsidR="00AD5031" w:rsidRPr="00604917" w:rsidRDefault="00AD5031" w:rsidP="00391087">
            <w:pPr>
              <w:tabs>
                <w:tab w:val="decimal" w:pos="1254"/>
              </w:tabs>
              <w:ind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44391" w:rsidRPr="0060491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6049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44391" w:rsidRPr="00604917">
              <w:rPr>
                <w:rFonts w:asciiTheme="majorBidi" w:hAnsiTheme="majorBidi" w:cstheme="majorBidi"/>
                <w:sz w:val="22"/>
                <w:szCs w:val="22"/>
              </w:rPr>
              <w:t>337</w:t>
            </w: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35800D" w14:textId="77777777" w:rsidR="00AD5031" w:rsidRPr="00604917" w:rsidRDefault="00AD5031" w:rsidP="00AD5031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7E4AFD" w14:textId="10270104" w:rsidR="00AD5031" w:rsidRPr="00604917" w:rsidRDefault="00AD5031" w:rsidP="00AD5031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44391" w:rsidRPr="00604917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0FA4B3" w14:textId="77777777" w:rsidR="00AD5031" w:rsidRPr="00604917" w:rsidRDefault="00AD5031" w:rsidP="00AD5031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2E4A3C" w14:textId="04D272C2" w:rsidR="00AD5031" w:rsidRPr="00604917" w:rsidRDefault="00C44391" w:rsidP="00AD5031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18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E2A627" w14:textId="77777777" w:rsidR="00AD5031" w:rsidRPr="00604917" w:rsidRDefault="00AD5031" w:rsidP="00AD5031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0D1583" w14:textId="3B325C73" w:rsidR="00AD5031" w:rsidRPr="00604917" w:rsidRDefault="00AD5031" w:rsidP="00AD5031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44391" w:rsidRPr="0060491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6049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44391" w:rsidRPr="00604917">
              <w:rPr>
                <w:rFonts w:asciiTheme="majorBidi" w:hAnsiTheme="majorBidi" w:cstheme="majorBidi"/>
                <w:sz w:val="22"/>
                <w:szCs w:val="22"/>
              </w:rPr>
              <w:t>356</w:t>
            </w: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AD5031" w:rsidRPr="00604917" w14:paraId="15BAFA6C" w14:textId="77777777" w:rsidTr="004753B3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079BF11" w14:textId="77777777" w:rsidR="00AD5031" w:rsidRPr="00604917" w:rsidRDefault="00AD5031" w:rsidP="00AD5031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A3B5D6" w14:textId="77777777" w:rsidR="00AD5031" w:rsidRPr="00604917" w:rsidRDefault="00AD5031" w:rsidP="00AD5031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883913C" w14:textId="77777777" w:rsidR="00AD5031" w:rsidRPr="00604917" w:rsidRDefault="00AD5031" w:rsidP="00AD5031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677102" w14:textId="77777777" w:rsidR="00AD5031" w:rsidRPr="00604917" w:rsidRDefault="00AD5031" w:rsidP="00AD5031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D6714C5" w14:textId="77777777" w:rsidR="00AD5031" w:rsidRPr="00604917" w:rsidRDefault="00AD5031" w:rsidP="00AD5031">
            <w:pPr>
              <w:tabs>
                <w:tab w:val="decimal" w:pos="81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94A880" w14:textId="77777777" w:rsidR="00AD5031" w:rsidRPr="00604917" w:rsidRDefault="00AD5031" w:rsidP="00AD5031">
            <w:pPr>
              <w:tabs>
                <w:tab w:val="decimal" w:pos="81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01115A9" w14:textId="77777777" w:rsidR="00AD5031" w:rsidRPr="00604917" w:rsidRDefault="00AD5031" w:rsidP="00AD5031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78C218" w14:textId="77777777" w:rsidR="00AD5031" w:rsidRPr="00604917" w:rsidRDefault="00AD5031" w:rsidP="00AD5031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D5031" w:rsidRPr="00604917" w14:paraId="1D176253" w14:textId="77777777" w:rsidTr="004753B3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125C3B2" w14:textId="77777777" w:rsidR="00AD5031" w:rsidRPr="00604917" w:rsidRDefault="00AD5031" w:rsidP="00AD5031">
            <w:pPr>
              <w:ind w:left="360" w:hanging="20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มูลค่าตามบัญชี</w:t>
            </w: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D161EC" w14:textId="77777777" w:rsidR="00AD5031" w:rsidRPr="00604917" w:rsidRDefault="00AD5031" w:rsidP="00AD5031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BA687E7" w14:textId="77777777" w:rsidR="00AD5031" w:rsidRPr="00604917" w:rsidRDefault="00AD5031" w:rsidP="00AD5031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B89BB6" w14:textId="77777777" w:rsidR="00AD5031" w:rsidRPr="00604917" w:rsidRDefault="00AD5031" w:rsidP="00AD5031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B3A5316" w14:textId="77777777" w:rsidR="00AD5031" w:rsidRPr="00604917" w:rsidRDefault="00AD5031" w:rsidP="00AD5031">
            <w:pPr>
              <w:tabs>
                <w:tab w:val="decimal" w:pos="81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922EC8" w14:textId="77777777" w:rsidR="00AD5031" w:rsidRPr="00604917" w:rsidRDefault="00AD5031" w:rsidP="00AD5031">
            <w:pPr>
              <w:tabs>
                <w:tab w:val="decimal" w:pos="81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E19ACE9" w14:textId="77777777" w:rsidR="00AD5031" w:rsidRPr="00604917" w:rsidRDefault="00AD5031" w:rsidP="00AD5031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0B4307" w14:textId="77777777" w:rsidR="00AD5031" w:rsidRPr="00604917" w:rsidRDefault="00AD5031" w:rsidP="00AD5031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D5031" w:rsidRPr="00604917" w14:paraId="3BE843E8" w14:textId="77777777" w:rsidTr="004753B3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523CA85" w14:textId="77777777" w:rsidR="00AD5031" w:rsidRPr="00604917" w:rsidRDefault="00AD5031" w:rsidP="00AD5031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1D04EA" w14:textId="06D1A50A" w:rsidR="00AD5031" w:rsidRPr="00604917" w:rsidRDefault="00C44391" w:rsidP="00AD5031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53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952727B" w14:textId="77777777" w:rsidR="00AD5031" w:rsidRPr="00604917" w:rsidRDefault="00AD5031" w:rsidP="00AD5031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FE9AA0" w14:textId="77777777" w:rsidR="00AD5031" w:rsidRPr="00604917" w:rsidRDefault="00AD5031" w:rsidP="00AD5031">
            <w:pPr>
              <w:tabs>
                <w:tab w:val="decimal" w:pos="78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47E999B" w14:textId="77777777" w:rsidR="00AD5031" w:rsidRPr="00604917" w:rsidRDefault="00AD5031" w:rsidP="00AD5031">
            <w:pPr>
              <w:tabs>
                <w:tab w:val="decimal" w:pos="81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D7B2F6" w14:textId="77777777" w:rsidR="00AD5031" w:rsidRPr="00604917" w:rsidRDefault="00AD5031" w:rsidP="00AD5031">
            <w:pPr>
              <w:tabs>
                <w:tab w:val="decimal" w:pos="81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8F97789" w14:textId="77777777" w:rsidR="00AD5031" w:rsidRPr="00604917" w:rsidRDefault="00AD5031" w:rsidP="00AD5031">
            <w:pPr>
              <w:tabs>
                <w:tab w:val="decimal" w:pos="78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6B9962" w14:textId="38BD5B09" w:rsidR="00AD5031" w:rsidRPr="00604917" w:rsidRDefault="00C44391" w:rsidP="00AD5031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61</w:t>
            </w:r>
          </w:p>
        </w:tc>
      </w:tr>
      <w:tr w:rsidR="00AD5031" w:rsidRPr="00604917" w14:paraId="4E040B89" w14:textId="77777777" w:rsidTr="004753B3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881E622" w14:textId="37BDDA20" w:rsidR="00AD5031" w:rsidRPr="00604917" w:rsidRDefault="00AD5031" w:rsidP="00AD5031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</w:t>
            </w:r>
            <w:r w:rsidRPr="00604917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นอกจากค่าความนิยม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BF705" w14:textId="77777777" w:rsidR="00AD5031" w:rsidRPr="00604917" w:rsidRDefault="00AD5031" w:rsidP="00AD5031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A6691CD" w14:textId="21BAE6EE" w:rsidR="00AD5031" w:rsidRPr="00604917" w:rsidRDefault="00C44391" w:rsidP="00AD5031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11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BF42B15" w14:textId="77777777" w:rsidR="00AD5031" w:rsidRPr="00604917" w:rsidRDefault="00AD5031" w:rsidP="00AD5031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2594A8" w14:textId="77777777" w:rsidR="00AD5031" w:rsidRPr="00604917" w:rsidRDefault="00AD5031" w:rsidP="00AD5031">
            <w:pPr>
              <w:tabs>
                <w:tab w:val="decimal" w:pos="78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9C4A436" w14:textId="77777777" w:rsidR="00AD5031" w:rsidRPr="00604917" w:rsidRDefault="00AD5031" w:rsidP="00AD5031">
            <w:pPr>
              <w:tabs>
                <w:tab w:val="decimal" w:pos="81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7DC616B" w14:textId="77777777" w:rsidR="00AD5031" w:rsidRPr="00604917" w:rsidRDefault="00AD5031" w:rsidP="00AD5031">
            <w:pPr>
              <w:tabs>
                <w:tab w:val="decimal" w:pos="81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C9214E2" w14:textId="77777777" w:rsidR="00AD5031" w:rsidRPr="00604917" w:rsidRDefault="00AD5031" w:rsidP="00AD5031">
            <w:pPr>
              <w:tabs>
                <w:tab w:val="decimal" w:pos="78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EA9AB2" w14:textId="77777777" w:rsidR="00AD5031" w:rsidRPr="00604917" w:rsidRDefault="00AD5031" w:rsidP="00AD5031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B37FD7B" w14:textId="3BBE209E" w:rsidR="00AD5031" w:rsidRPr="00604917" w:rsidRDefault="00C44391" w:rsidP="00AD5031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</w:tr>
      <w:tr w:rsidR="00AD5031" w:rsidRPr="00604917" w14:paraId="3715D1BA" w14:textId="77777777" w:rsidTr="004753B3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C3B54EC" w14:textId="2CFB38AD" w:rsidR="00AD5031" w:rsidRPr="00604917" w:rsidRDefault="00AD5031" w:rsidP="00AD5031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35A684" w14:textId="60216AE9" w:rsidR="00AD5031" w:rsidRPr="00604917" w:rsidRDefault="00C44391" w:rsidP="00AD5031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38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4420C6A" w14:textId="77777777" w:rsidR="00AD5031" w:rsidRPr="00604917" w:rsidRDefault="00AD5031" w:rsidP="00AD5031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E31F03" w14:textId="77777777" w:rsidR="00AD5031" w:rsidRPr="00604917" w:rsidRDefault="00AD5031" w:rsidP="00AD5031">
            <w:pPr>
              <w:tabs>
                <w:tab w:val="decimal" w:pos="78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829B47E" w14:textId="77777777" w:rsidR="00AD5031" w:rsidRPr="00604917" w:rsidRDefault="00AD5031" w:rsidP="00AD5031">
            <w:pPr>
              <w:tabs>
                <w:tab w:val="decimal" w:pos="45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FE3005" w14:textId="77777777" w:rsidR="00AD5031" w:rsidRPr="00604917" w:rsidRDefault="00AD5031" w:rsidP="00AD5031">
            <w:pPr>
              <w:tabs>
                <w:tab w:val="decimal" w:pos="45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C851F89" w14:textId="77777777" w:rsidR="00AD5031" w:rsidRPr="00604917" w:rsidRDefault="00AD5031" w:rsidP="00AD5031">
            <w:pPr>
              <w:tabs>
                <w:tab w:val="decimal" w:pos="78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179E04" w14:textId="17D8D691" w:rsidR="00AD5031" w:rsidRPr="00604917" w:rsidRDefault="00C44391" w:rsidP="00AD5031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289</w:t>
            </w:r>
          </w:p>
        </w:tc>
      </w:tr>
      <w:tr w:rsidR="00AD5031" w:rsidRPr="00604917" w14:paraId="688F4A47" w14:textId="77777777" w:rsidTr="004753B3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B1B90FB" w14:textId="77777777" w:rsidR="00AD5031" w:rsidRPr="00604917" w:rsidRDefault="00AD5031" w:rsidP="00AD5031">
            <w:pPr>
              <w:tabs>
                <w:tab w:val="right" w:pos="3780"/>
              </w:tabs>
              <w:ind w:left="892" w:hanging="199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B95C0CE" w14:textId="1947EFCA" w:rsidR="00AD5031" w:rsidRPr="00604917" w:rsidRDefault="00C44391" w:rsidP="00AD5031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102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B126D96" w14:textId="77777777" w:rsidR="00AD5031" w:rsidRPr="00604917" w:rsidRDefault="00AD5031" w:rsidP="00AD5031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D02E9AA" w14:textId="77777777" w:rsidR="00AD5031" w:rsidRPr="00604917" w:rsidRDefault="00AD5031" w:rsidP="00AD5031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3CACDE4" w14:textId="77777777" w:rsidR="00AD5031" w:rsidRPr="00604917" w:rsidRDefault="00AD5031" w:rsidP="00AD5031">
            <w:pPr>
              <w:tabs>
                <w:tab w:val="decimal" w:pos="988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4960F8" w14:textId="77777777" w:rsidR="00AD5031" w:rsidRPr="00604917" w:rsidRDefault="00AD5031" w:rsidP="00AD5031">
            <w:pPr>
              <w:tabs>
                <w:tab w:val="decimal" w:pos="988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819EC54" w14:textId="77777777" w:rsidR="00AD5031" w:rsidRPr="00604917" w:rsidRDefault="00AD5031" w:rsidP="00AD5031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58C0B04" w14:textId="4964B54F" w:rsidR="00AD5031" w:rsidRPr="00604917" w:rsidRDefault="00C44391" w:rsidP="00AD5031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360</w:t>
            </w:r>
          </w:p>
        </w:tc>
      </w:tr>
      <w:tr w:rsidR="004753B3" w:rsidRPr="00604917" w14:paraId="2AE2331A" w14:textId="77777777" w:rsidTr="00391087">
        <w:trPr>
          <w:trHeight w:val="2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5CF853" w14:textId="77777777" w:rsidR="004753B3" w:rsidRPr="00604917" w:rsidRDefault="004753B3" w:rsidP="00AD5031">
            <w:pPr>
              <w:tabs>
                <w:tab w:val="decimal" w:pos="90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0AF5E9F" w14:textId="77777777" w:rsidR="004753B3" w:rsidRPr="00604917" w:rsidRDefault="004753B3" w:rsidP="00AD503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DC4C4" w14:textId="77777777" w:rsidR="004753B3" w:rsidRPr="00604917" w:rsidRDefault="004753B3" w:rsidP="00AD5031">
            <w:pPr>
              <w:tabs>
                <w:tab w:val="decimal" w:pos="988"/>
              </w:tabs>
              <w:ind w:right="-172"/>
              <w:jc w:val="right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26639" w14:textId="77777777" w:rsidR="004753B3" w:rsidRPr="00604917" w:rsidRDefault="004753B3" w:rsidP="00AD5031">
            <w:pPr>
              <w:tabs>
                <w:tab w:val="decimal" w:pos="988"/>
              </w:tabs>
              <w:ind w:right="-172"/>
              <w:jc w:val="right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87C70" w14:textId="77777777" w:rsidR="004753B3" w:rsidRPr="00604917" w:rsidRDefault="004753B3" w:rsidP="00AD5031">
            <w:pPr>
              <w:tabs>
                <w:tab w:val="decimal" w:pos="988"/>
              </w:tabs>
              <w:ind w:right="-172"/>
              <w:jc w:val="right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AA575" w14:textId="77777777" w:rsidR="004753B3" w:rsidRPr="00604917" w:rsidRDefault="004753B3" w:rsidP="00AD5031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5A725C" w14:textId="77777777" w:rsidR="004753B3" w:rsidRPr="00604917" w:rsidRDefault="004753B3" w:rsidP="00AD5031">
            <w:pPr>
              <w:tabs>
                <w:tab w:val="decimal" w:pos="888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D5031" w:rsidRPr="00604917" w14:paraId="36A3AEDD" w14:textId="77777777" w:rsidTr="00391087">
        <w:trPr>
          <w:trHeight w:val="2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B405D9" w14:textId="77777777" w:rsidR="00AD5031" w:rsidRPr="00604917" w:rsidRDefault="00AD5031" w:rsidP="00AD5031">
            <w:pPr>
              <w:tabs>
                <w:tab w:val="decimal" w:pos="9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ค่าเสื่อมราคา ค่าตัดจำหน่ายและค่าเผื่ออุปกรณ์ที่ยกเลิก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C51100C" w14:textId="77777777" w:rsidR="00AD5031" w:rsidRPr="00604917" w:rsidRDefault="00AD5031" w:rsidP="00AD503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1A1BB" w14:textId="77777777" w:rsidR="00AD5031" w:rsidRPr="00604917" w:rsidRDefault="00AD5031" w:rsidP="00AD5031">
            <w:pPr>
              <w:tabs>
                <w:tab w:val="decimal" w:pos="988"/>
              </w:tabs>
              <w:ind w:right="-172"/>
              <w:jc w:val="right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66911" w14:textId="77777777" w:rsidR="00AD5031" w:rsidRPr="00604917" w:rsidRDefault="00AD5031" w:rsidP="00AD5031">
            <w:pPr>
              <w:tabs>
                <w:tab w:val="decimal" w:pos="988"/>
              </w:tabs>
              <w:ind w:right="-172"/>
              <w:jc w:val="right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95465" w14:textId="77777777" w:rsidR="00AD5031" w:rsidRPr="00604917" w:rsidRDefault="00AD5031" w:rsidP="00AD5031">
            <w:pPr>
              <w:tabs>
                <w:tab w:val="decimal" w:pos="988"/>
              </w:tabs>
              <w:ind w:right="-172"/>
              <w:jc w:val="right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76867" w14:textId="77777777" w:rsidR="00AD5031" w:rsidRPr="00604917" w:rsidRDefault="00AD5031" w:rsidP="00AD5031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DD1CB8" w14:textId="77777777" w:rsidR="00AD5031" w:rsidRPr="00604917" w:rsidRDefault="00AD5031" w:rsidP="00AD5031">
            <w:pPr>
              <w:tabs>
                <w:tab w:val="decimal" w:pos="888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D5031" w:rsidRPr="00604917" w14:paraId="45023DA2" w14:textId="77777777" w:rsidTr="00391087">
        <w:trPr>
          <w:trHeight w:val="2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781CF7" w14:textId="4D1EB21A" w:rsidR="00AD5031" w:rsidRPr="00604917" w:rsidRDefault="00AD5031" w:rsidP="00AD5031">
            <w:pPr>
              <w:tabs>
                <w:tab w:val="decimal" w:pos="900"/>
              </w:tabs>
              <w:ind w:left="177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 xml:space="preserve">การใช้งานสำหรับสามเดือนสิ้นสุดวันที่ </w:t>
            </w:r>
            <w:r w:rsidR="00C44391" w:rsidRPr="006049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 xml:space="preserve"> มีนาคม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AFC10E9" w14:textId="77777777" w:rsidR="00AD5031" w:rsidRPr="00604917" w:rsidRDefault="00AD5031" w:rsidP="00AD503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1AB0A" w14:textId="77777777" w:rsidR="00AD5031" w:rsidRPr="00604917" w:rsidRDefault="00AD5031" w:rsidP="00AD5031">
            <w:pPr>
              <w:tabs>
                <w:tab w:val="decimal" w:pos="988"/>
              </w:tabs>
              <w:ind w:right="-172"/>
              <w:jc w:val="right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B63CC" w14:textId="77777777" w:rsidR="00AD5031" w:rsidRPr="00604917" w:rsidRDefault="00AD5031" w:rsidP="00AD5031">
            <w:pPr>
              <w:tabs>
                <w:tab w:val="decimal" w:pos="988"/>
              </w:tabs>
              <w:ind w:right="-172"/>
              <w:jc w:val="right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02F54" w14:textId="77777777" w:rsidR="00AD5031" w:rsidRPr="00604917" w:rsidRDefault="00AD5031" w:rsidP="00AD5031">
            <w:pPr>
              <w:tabs>
                <w:tab w:val="decimal" w:pos="988"/>
              </w:tabs>
              <w:ind w:right="-172"/>
              <w:jc w:val="right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44F0F" w14:textId="77777777" w:rsidR="00AD5031" w:rsidRPr="00604917" w:rsidRDefault="00AD5031" w:rsidP="00AD5031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19A600" w14:textId="77777777" w:rsidR="00AD5031" w:rsidRPr="00604917" w:rsidRDefault="00AD5031" w:rsidP="00AD5031">
            <w:pPr>
              <w:tabs>
                <w:tab w:val="decimal" w:pos="888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D5031" w:rsidRPr="00604917" w14:paraId="0D886E83" w14:textId="77777777" w:rsidTr="00391087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2035349" w14:textId="21571388" w:rsidR="00AD5031" w:rsidRPr="00604917" w:rsidRDefault="00C44391" w:rsidP="00CB1B71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9ECC6B" w14:textId="77777777" w:rsidR="00AD5031" w:rsidRPr="00604917" w:rsidRDefault="00AD5031" w:rsidP="00AD5031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B1507DA" w14:textId="77777777" w:rsidR="00AD5031" w:rsidRPr="00604917" w:rsidRDefault="00AD5031" w:rsidP="00AD503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B2504" w14:textId="77777777" w:rsidR="00AD5031" w:rsidRPr="00604917" w:rsidRDefault="00AD5031" w:rsidP="00AD5031">
            <w:pPr>
              <w:tabs>
                <w:tab w:val="decimal" w:pos="988"/>
              </w:tabs>
              <w:ind w:right="-172"/>
              <w:jc w:val="right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7D6CF" w14:textId="77777777" w:rsidR="00AD5031" w:rsidRPr="00604917" w:rsidRDefault="00AD5031" w:rsidP="00AD5031">
            <w:pPr>
              <w:tabs>
                <w:tab w:val="decimal" w:pos="988"/>
              </w:tabs>
              <w:ind w:right="-172"/>
              <w:jc w:val="right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87A33" w14:textId="77777777" w:rsidR="00AD5031" w:rsidRPr="00604917" w:rsidRDefault="00AD5031" w:rsidP="00AD5031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magenta"/>
              </w:rPr>
            </w:pP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4B671" w14:textId="77777777" w:rsidR="00AD5031" w:rsidRPr="00604917" w:rsidRDefault="00AD5031" w:rsidP="00AD5031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777E491" w14:textId="0AECA7DD" w:rsidR="00AD5031" w:rsidRPr="00604917" w:rsidRDefault="00C44391" w:rsidP="00AD5031">
            <w:pPr>
              <w:tabs>
                <w:tab w:val="decimal" w:pos="888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34</w:t>
            </w:r>
          </w:p>
        </w:tc>
      </w:tr>
      <w:tr w:rsidR="00AD5031" w:rsidRPr="00604917" w14:paraId="4123A329" w14:textId="77777777" w:rsidTr="00391087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6045747" w14:textId="05DCF8C1" w:rsidR="00AD5031" w:rsidRPr="00604917" w:rsidRDefault="00C44391" w:rsidP="00CB1B71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9527C5" w14:textId="77777777" w:rsidR="00AD5031" w:rsidRPr="00604917" w:rsidRDefault="00AD5031" w:rsidP="00AD5031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8237667" w14:textId="77777777" w:rsidR="00AD5031" w:rsidRPr="00604917" w:rsidRDefault="00AD5031" w:rsidP="00AD503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20BFB" w14:textId="77777777" w:rsidR="00AD5031" w:rsidRPr="00604917" w:rsidRDefault="00AD5031" w:rsidP="00AD5031">
            <w:pPr>
              <w:tabs>
                <w:tab w:val="decimal" w:pos="988"/>
              </w:tabs>
              <w:ind w:right="-172"/>
              <w:jc w:val="right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28FB9" w14:textId="77777777" w:rsidR="00AD5031" w:rsidRPr="00604917" w:rsidRDefault="00AD5031" w:rsidP="00AD5031">
            <w:pPr>
              <w:tabs>
                <w:tab w:val="decimal" w:pos="988"/>
              </w:tabs>
              <w:ind w:right="-172"/>
              <w:jc w:val="right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0897E" w14:textId="77777777" w:rsidR="00AD5031" w:rsidRPr="00604917" w:rsidRDefault="00AD5031" w:rsidP="00AD5031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magenta"/>
                <w:cs/>
              </w:rPr>
            </w:pP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78614" w14:textId="77777777" w:rsidR="00AD5031" w:rsidRPr="00604917" w:rsidRDefault="00AD5031" w:rsidP="00AD5031">
            <w:pPr>
              <w:jc w:val="right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7EFAF43" w14:textId="23700CB4" w:rsidR="00AD5031" w:rsidRPr="00604917" w:rsidRDefault="00C44391" w:rsidP="00AD5031">
            <w:pPr>
              <w:tabs>
                <w:tab w:val="decimal" w:pos="888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</w:rPr>
              <w:t>37</w:t>
            </w:r>
          </w:p>
        </w:tc>
      </w:tr>
    </w:tbl>
    <w:p w14:paraId="726E8C9E" w14:textId="77777777" w:rsidR="00F11684" w:rsidRPr="004753B3" w:rsidRDefault="00F11684" w:rsidP="00F11684">
      <w:pPr>
        <w:ind w:left="454" w:right="-18" w:firstLine="93"/>
        <w:rPr>
          <w:rFonts w:asciiTheme="majorBidi" w:hAnsiTheme="majorBidi" w:cstheme="majorBidi"/>
          <w:b/>
          <w:bCs/>
        </w:rPr>
      </w:pPr>
    </w:p>
    <w:p w14:paraId="217A3EF9" w14:textId="77777777" w:rsidR="00186F9D" w:rsidRPr="004753B3" w:rsidRDefault="00186F9D" w:rsidP="00B44586">
      <w:pPr>
        <w:autoSpaceDE w:val="0"/>
        <w:autoSpaceDN w:val="0"/>
        <w:spacing w:after="120"/>
        <w:ind w:left="562" w:right="-29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</w:p>
    <w:p w14:paraId="3637A8D9" w14:textId="77777777" w:rsidR="00186F9D" w:rsidRPr="004753B3" w:rsidRDefault="00186F9D">
      <w:pPr>
        <w:jc w:val="left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br w:type="page"/>
      </w:r>
    </w:p>
    <w:p w14:paraId="766E2115" w14:textId="7197CF42" w:rsidR="00AB0D17" w:rsidRPr="004753B3" w:rsidRDefault="00AB0D17" w:rsidP="004753B3">
      <w:pPr>
        <w:spacing w:after="240"/>
        <w:ind w:left="562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lastRenderedPageBreak/>
        <w:t>ตามที่บริษัท แอดวานซ์ ไวร์เลส เน็ทเวอร์ค จำกัด (“</w:t>
      </w:r>
      <w:r w:rsidRPr="004753B3">
        <w:rPr>
          <w:rFonts w:asciiTheme="majorBidi" w:hAnsiTheme="majorBidi" w:cstheme="majorBidi"/>
          <w:sz w:val="30"/>
          <w:szCs w:val="30"/>
        </w:rPr>
        <w:t>AWN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”) ซึ่งเป็นบริษัทย่อย เป็นผู้รับจัดสรรใบอนุญาตให้ใช้คลื่นความถี่ </w:t>
      </w:r>
      <w:r w:rsidR="00C44391" w:rsidRPr="00C44391">
        <w:rPr>
          <w:rFonts w:asciiTheme="majorBidi" w:hAnsiTheme="majorBidi" w:cstheme="majorBidi"/>
          <w:sz w:val="30"/>
          <w:szCs w:val="30"/>
        </w:rPr>
        <w:t>700</w:t>
      </w:r>
      <w:r w:rsidRPr="004753B3">
        <w:rPr>
          <w:rFonts w:asciiTheme="majorBidi" w:hAnsiTheme="majorBidi" w:cstheme="majorBidi"/>
          <w:sz w:val="30"/>
          <w:szCs w:val="30"/>
        </w:rPr>
        <w:t xml:space="preserve"> MHz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ด้วยราคา </w:t>
      </w:r>
      <w:r w:rsidR="00C44391" w:rsidRPr="00C44391">
        <w:rPr>
          <w:rFonts w:asciiTheme="majorBidi" w:hAnsiTheme="majorBidi" w:cstheme="majorBidi"/>
          <w:sz w:val="30"/>
          <w:szCs w:val="30"/>
        </w:rPr>
        <w:t>17</w:t>
      </w:r>
      <w:r w:rsidRPr="004753B3">
        <w:rPr>
          <w:rFonts w:asciiTheme="majorBidi" w:hAnsiTheme="majorBidi" w:cstheme="majorBidi"/>
          <w:sz w:val="30"/>
          <w:szCs w:val="30"/>
        </w:rPr>
        <w:t>,</w:t>
      </w:r>
      <w:r w:rsidR="00C44391" w:rsidRPr="00C44391">
        <w:rPr>
          <w:rFonts w:asciiTheme="majorBidi" w:hAnsiTheme="majorBidi" w:cstheme="majorBidi"/>
          <w:sz w:val="30"/>
          <w:szCs w:val="30"/>
        </w:rPr>
        <w:t>584</w:t>
      </w:r>
      <w:r w:rsidRPr="004753B3">
        <w:rPr>
          <w:rFonts w:asciiTheme="majorBidi" w:hAnsiTheme="majorBidi" w:cstheme="majorBidi"/>
          <w:sz w:val="30"/>
          <w:szCs w:val="30"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ล้านบาท เมื่อวันที่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13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C44391" w:rsidRPr="00C44391">
        <w:rPr>
          <w:rFonts w:asciiTheme="majorBidi" w:hAnsiTheme="majorBidi" w:cstheme="majorBidi"/>
          <w:sz w:val="30"/>
          <w:szCs w:val="30"/>
        </w:rPr>
        <w:t>2564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</w:rPr>
        <w:t xml:space="preserve">AWN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ได้ชำระเงินค่าคลื่นความถี่งวดที่หนึ่งจำนวนร้อยละ </w:t>
      </w:r>
      <w:r w:rsidR="00C44391" w:rsidRPr="00C44391">
        <w:rPr>
          <w:rFonts w:asciiTheme="majorBidi" w:hAnsiTheme="majorBidi" w:cstheme="majorBidi"/>
          <w:sz w:val="30"/>
          <w:szCs w:val="30"/>
        </w:rPr>
        <w:t>10</w:t>
      </w:r>
      <w:r w:rsidRPr="004753B3">
        <w:rPr>
          <w:rFonts w:asciiTheme="majorBidi" w:hAnsiTheme="majorBidi" w:cstheme="majorBidi"/>
          <w:sz w:val="30"/>
          <w:szCs w:val="30"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ของราคาจัดสรรและภาษีมูลค่าเพิ่มรวมเป็นเงินทั้งสิ้น </w:t>
      </w:r>
      <w:r w:rsidR="00C44391" w:rsidRPr="00C44391">
        <w:rPr>
          <w:rFonts w:asciiTheme="majorBidi" w:hAnsiTheme="majorBidi" w:cstheme="majorBidi"/>
          <w:sz w:val="30"/>
          <w:szCs w:val="30"/>
        </w:rPr>
        <w:t>1</w:t>
      </w:r>
      <w:r w:rsidRPr="004753B3">
        <w:rPr>
          <w:rFonts w:asciiTheme="majorBidi" w:hAnsiTheme="majorBidi" w:cstheme="majorBidi"/>
          <w:sz w:val="30"/>
          <w:szCs w:val="30"/>
        </w:rPr>
        <w:t>,</w:t>
      </w:r>
      <w:r w:rsidR="00C44391" w:rsidRPr="00C44391">
        <w:rPr>
          <w:rFonts w:asciiTheme="majorBidi" w:hAnsiTheme="majorBidi" w:cstheme="majorBidi"/>
          <w:sz w:val="30"/>
          <w:szCs w:val="30"/>
        </w:rPr>
        <w:t>881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พร้อมวาง</w:t>
      </w:r>
      <w:r w:rsidRPr="00CB1B71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หนังสือค้ำประกันจากธนาคารเพื่อค้ำประกันการชำระเงินในส่วนที่เหลือให้กับ กสทช. </w:t>
      </w:r>
      <w:r w:rsidR="00CB1B71" w:rsidRPr="00CB1B7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โดยจะชำระงวดที่ </w:t>
      </w:r>
      <w:r w:rsidR="00CB1B71" w:rsidRPr="00CB1B71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CB1B71" w:rsidRPr="00CB1B7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ถึง</w:t>
      </w:r>
      <w:r w:rsidR="00CB1B71" w:rsidRPr="00CB1B71">
        <w:rPr>
          <w:rFonts w:asciiTheme="majorBidi" w:hAnsiTheme="majorBidi" w:cstheme="majorBidi"/>
          <w:spacing w:val="-4"/>
          <w:sz w:val="30"/>
          <w:szCs w:val="30"/>
        </w:rPr>
        <w:t xml:space="preserve"> 10</w:t>
      </w:r>
      <w:r w:rsidR="00CB1B71">
        <w:rPr>
          <w:rFonts w:asciiTheme="majorBidi" w:hAnsiTheme="majorBidi" w:cstheme="majorBidi" w:hint="cs"/>
          <w:sz w:val="30"/>
          <w:szCs w:val="30"/>
          <w:cs/>
        </w:rPr>
        <w:t xml:space="preserve"> จำนวนร้อยละ </w:t>
      </w:r>
      <w:r w:rsidR="00CB1B71">
        <w:rPr>
          <w:rFonts w:asciiTheme="majorBidi" w:hAnsiTheme="majorBidi" w:cstheme="majorBidi"/>
          <w:sz w:val="30"/>
          <w:szCs w:val="30"/>
        </w:rPr>
        <w:t>10</w:t>
      </w:r>
      <w:r w:rsidR="00CB1B71">
        <w:rPr>
          <w:rFonts w:asciiTheme="majorBidi" w:hAnsiTheme="majorBidi" w:cstheme="majorBidi" w:hint="cs"/>
          <w:sz w:val="30"/>
          <w:szCs w:val="30"/>
          <w:cs/>
        </w:rPr>
        <w:t xml:space="preserve"> ของราคาจัดสรรรวมภาษีมูลค่าเพิ่มทุก </w:t>
      </w:r>
      <w:r w:rsidR="00CB1B71">
        <w:rPr>
          <w:rFonts w:asciiTheme="majorBidi" w:hAnsiTheme="majorBidi" w:cstheme="majorBidi"/>
          <w:sz w:val="30"/>
          <w:szCs w:val="30"/>
        </w:rPr>
        <w:t>1</w:t>
      </w:r>
      <w:r w:rsidR="00CB1B71">
        <w:rPr>
          <w:rFonts w:asciiTheme="majorBidi" w:hAnsiTheme="majorBidi" w:cstheme="majorBidi" w:hint="cs"/>
          <w:sz w:val="30"/>
          <w:szCs w:val="30"/>
          <w:cs/>
        </w:rPr>
        <w:t xml:space="preserve"> ปี นับจากวันชำระงวดที่หนึ่ง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โดยวันที่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15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C44391" w:rsidRPr="00C44391">
        <w:rPr>
          <w:rFonts w:asciiTheme="majorBidi" w:hAnsiTheme="majorBidi" w:cstheme="majorBidi"/>
          <w:sz w:val="30"/>
          <w:szCs w:val="30"/>
        </w:rPr>
        <w:t>2564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</w:rPr>
        <w:t xml:space="preserve">AWN </w:t>
      </w:r>
      <w:r w:rsidR="00C05DAF" w:rsidRPr="004753B3">
        <w:rPr>
          <w:rFonts w:asciiTheme="majorBidi" w:hAnsiTheme="majorBidi" w:cstheme="majorBidi"/>
          <w:sz w:val="30"/>
          <w:szCs w:val="30"/>
          <w:cs/>
        </w:rPr>
        <w:t xml:space="preserve">ได้รับใบอนุญาตให้ใช้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คลื่นความถี่ </w:t>
      </w:r>
      <w:r w:rsidR="00C44391" w:rsidRPr="00C44391">
        <w:rPr>
          <w:rFonts w:asciiTheme="majorBidi" w:hAnsiTheme="majorBidi" w:cstheme="majorBidi"/>
          <w:sz w:val="30"/>
          <w:szCs w:val="30"/>
        </w:rPr>
        <w:t>700</w:t>
      </w:r>
      <w:r w:rsidRPr="004753B3">
        <w:rPr>
          <w:rFonts w:asciiTheme="majorBidi" w:hAnsiTheme="majorBidi" w:cstheme="majorBidi"/>
          <w:sz w:val="30"/>
          <w:szCs w:val="30"/>
        </w:rPr>
        <w:t xml:space="preserve"> MHz</w:t>
      </w:r>
      <w:r w:rsidRPr="004753B3">
        <w:rPr>
          <w:rFonts w:asciiTheme="majorBidi" w:hAnsiTheme="majorBidi" w:cstheme="majorBidi"/>
          <w:spacing w:val="-20"/>
          <w:sz w:val="30"/>
          <w:szCs w:val="30"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</w:rPr>
        <w:t>(“</w:t>
      </w:r>
      <w:r w:rsidRPr="004753B3">
        <w:rPr>
          <w:rFonts w:asciiTheme="majorBidi" w:hAnsiTheme="majorBidi" w:cstheme="majorBidi"/>
          <w:sz w:val="30"/>
          <w:szCs w:val="30"/>
          <w:cs/>
        </w:rPr>
        <w:t>ใบอนุญาตฯ</w:t>
      </w:r>
      <w:r w:rsidRPr="004753B3">
        <w:rPr>
          <w:rFonts w:asciiTheme="majorBidi" w:hAnsiTheme="majorBidi" w:cstheme="majorBidi"/>
          <w:sz w:val="30"/>
          <w:szCs w:val="30"/>
        </w:rPr>
        <w:t xml:space="preserve">”)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อย่างเป็นทางการจากคณะกรรมการกิจการกระจายเสียง กิจการโทรทัศน์ และกิจการโทรคมนาคมแห่งชาติ </w:t>
      </w:r>
      <w:r w:rsidRPr="004753B3">
        <w:rPr>
          <w:rFonts w:asciiTheme="majorBidi" w:hAnsiTheme="majorBidi" w:cstheme="majorBidi"/>
          <w:sz w:val="30"/>
          <w:szCs w:val="30"/>
        </w:rPr>
        <w:t>(“</w:t>
      </w:r>
      <w:r w:rsidRPr="004753B3">
        <w:rPr>
          <w:rFonts w:asciiTheme="majorBidi" w:hAnsiTheme="majorBidi" w:cstheme="majorBidi"/>
          <w:sz w:val="30"/>
          <w:szCs w:val="30"/>
          <w:cs/>
        </w:rPr>
        <w:t>กสทช</w:t>
      </w:r>
      <w:r w:rsidRPr="004753B3">
        <w:rPr>
          <w:rFonts w:asciiTheme="majorBidi" w:hAnsiTheme="majorBidi" w:cstheme="majorBidi"/>
          <w:sz w:val="30"/>
          <w:szCs w:val="30"/>
        </w:rPr>
        <w:t xml:space="preserve">.”) </w:t>
      </w:r>
    </w:p>
    <w:p w14:paraId="61124B48" w14:textId="0B9CC30E" w:rsidR="47D6C009" w:rsidRPr="004753B3" w:rsidRDefault="55A42DEE" w:rsidP="004753B3">
      <w:pPr>
        <w:spacing w:after="240"/>
        <w:ind w:left="562" w:right="-29"/>
        <w:jc w:val="thaiDistribute"/>
        <w:rPr>
          <w:rFonts w:asciiTheme="majorBidi" w:hAnsiTheme="majorBidi" w:cstheme="majorBidi"/>
          <w:sz w:val="30"/>
          <w:szCs w:val="30"/>
          <w:highlight w:val="green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18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C44391" w:rsidRPr="00C44391">
        <w:rPr>
          <w:rFonts w:asciiTheme="majorBidi" w:hAnsiTheme="majorBidi" w:cstheme="majorBidi"/>
          <w:sz w:val="30"/>
          <w:szCs w:val="30"/>
        </w:rPr>
        <w:t>2564</w:t>
      </w:r>
      <w:r w:rsidRPr="004753B3">
        <w:rPr>
          <w:rFonts w:asciiTheme="majorBidi" w:hAnsiTheme="majorBidi" w:cstheme="majorBidi"/>
          <w:sz w:val="30"/>
          <w:szCs w:val="30"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t>บริษัท แอดวานซ์ ไวร์เลส เน็ทเวอร์ค จำกัด (“</w:t>
      </w:r>
      <w:r w:rsidRPr="004753B3">
        <w:rPr>
          <w:rFonts w:asciiTheme="majorBidi" w:hAnsiTheme="majorBidi" w:cstheme="majorBidi"/>
          <w:sz w:val="30"/>
          <w:szCs w:val="30"/>
        </w:rPr>
        <w:t>AWN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”) ซึ่งเป็นบริษัทย่อย เป็นผู้ชนะการประมูลใบอนุญาตให้ใช้คลื่นความถี่ </w:t>
      </w:r>
      <w:r w:rsidR="00C44391" w:rsidRPr="00C44391">
        <w:rPr>
          <w:rFonts w:asciiTheme="majorBidi" w:hAnsiTheme="majorBidi" w:cstheme="majorBidi"/>
          <w:sz w:val="30"/>
          <w:szCs w:val="30"/>
        </w:rPr>
        <w:t>26</w:t>
      </w:r>
      <w:r w:rsidRPr="004753B3">
        <w:rPr>
          <w:rFonts w:asciiTheme="majorBidi" w:hAnsiTheme="majorBidi" w:cstheme="majorBidi"/>
          <w:sz w:val="30"/>
          <w:szCs w:val="30"/>
        </w:rPr>
        <w:t xml:space="preserve"> GHz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ด้วยราคาประมูลรวมทั้งสิ้น </w:t>
      </w:r>
      <w:r w:rsidR="00C44391" w:rsidRPr="00C44391">
        <w:rPr>
          <w:rFonts w:asciiTheme="majorBidi" w:hAnsiTheme="majorBidi" w:cstheme="majorBidi"/>
          <w:sz w:val="30"/>
          <w:szCs w:val="30"/>
        </w:rPr>
        <w:t>5</w:t>
      </w:r>
      <w:r w:rsidRPr="004753B3">
        <w:rPr>
          <w:rFonts w:asciiTheme="majorBidi" w:hAnsiTheme="majorBidi" w:cstheme="majorBidi"/>
          <w:sz w:val="30"/>
          <w:szCs w:val="30"/>
        </w:rPr>
        <w:t>,</w:t>
      </w:r>
      <w:r w:rsidR="00C44391" w:rsidRPr="00C44391">
        <w:rPr>
          <w:rFonts w:asciiTheme="majorBidi" w:hAnsiTheme="majorBidi" w:cstheme="majorBidi"/>
          <w:sz w:val="30"/>
          <w:szCs w:val="30"/>
        </w:rPr>
        <w:t>345</w:t>
      </w:r>
      <w:r w:rsidRPr="004753B3">
        <w:rPr>
          <w:rFonts w:asciiTheme="majorBidi" w:hAnsiTheme="majorBidi" w:cstheme="majorBidi"/>
          <w:sz w:val="30"/>
          <w:szCs w:val="30"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4753B3">
        <w:rPr>
          <w:rFonts w:asciiTheme="majorBidi" w:hAnsiTheme="majorBidi" w:cstheme="majorBidi"/>
          <w:sz w:val="30"/>
          <w:szCs w:val="30"/>
        </w:rPr>
        <w:t xml:space="preserve">AWN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ได้รับใบอนุญาตให้ใช้คลื่นความถี่ </w:t>
      </w:r>
      <w:r w:rsidR="00C44391" w:rsidRPr="00C44391">
        <w:rPr>
          <w:rFonts w:asciiTheme="majorBidi" w:hAnsiTheme="majorBidi" w:cstheme="majorBidi"/>
          <w:sz w:val="30"/>
          <w:szCs w:val="30"/>
        </w:rPr>
        <w:t>26</w:t>
      </w:r>
      <w:r w:rsidR="3E99D7FE" w:rsidRPr="004753B3">
        <w:rPr>
          <w:rFonts w:asciiTheme="majorBidi" w:hAnsiTheme="majorBidi" w:cstheme="majorBidi"/>
          <w:sz w:val="30"/>
          <w:szCs w:val="30"/>
        </w:rPr>
        <w:t xml:space="preserve"> G</w:t>
      </w:r>
      <w:r w:rsidRPr="004753B3">
        <w:rPr>
          <w:rFonts w:asciiTheme="majorBidi" w:hAnsiTheme="majorBidi" w:cstheme="majorBidi"/>
          <w:sz w:val="30"/>
          <w:szCs w:val="30"/>
        </w:rPr>
        <w:t xml:space="preserve">Hz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(“ใบอนุญาตฯ”) อย่างเป็นทางการจากคณะกรรมการกิจการกระจายเสียง กิจการโทรทัศน์ และกิจการโทรคมนาคมแห่งชาติ (“กสทช.”) ตามเงื่อนไขและข้อกำหนดที่ระบุไว้ในการประมูล เมื่อวันที่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18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กุมภาพันธ์</w:t>
      </w:r>
      <w:r w:rsidR="00297B4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44391" w:rsidRPr="00C44391">
        <w:rPr>
          <w:rFonts w:asciiTheme="majorBidi" w:hAnsiTheme="majorBidi" w:cstheme="majorBidi"/>
          <w:sz w:val="30"/>
          <w:szCs w:val="30"/>
        </w:rPr>
        <w:t>2564</w:t>
      </w:r>
      <w:r w:rsidR="229FC281" w:rsidRPr="004753B3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4753B3">
        <w:rPr>
          <w:rFonts w:asciiTheme="majorBidi" w:hAnsiTheme="majorBidi" w:cstheme="majorBidi"/>
          <w:sz w:val="30"/>
          <w:szCs w:val="30"/>
        </w:rPr>
        <w:t xml:space="preserve">AWN </w:t>
      </w:r>
      <w:r w:rsidRPr="004753B3">
        <w:rPr>
          <w:rFonts w:asciiTheme="majorBidi" w:hAnsiTheme="majorBidi" w:cstheme="majorBidi"/>
          <w:sz w:val="30"/>
          <w:szCs w:val="30"/>
          <w:cs/>
        </w:rPr>
        <w:t>ได้ชำระเงินประมูลคลื่นความถี่</w:t>
      </w:r>
      <w:r w:rsidR="31E87680" w:rsidRPr="004753B3">
        <w:rPr>
          <w:rFonts w:asciiTheme="majorBidi" w:hAnsiTheme="majorBidi" w:cstheme="majorBidi"/>
          <w:sz w:val="30"/>
          <w:szCs w:val="30"/>
          <w:cs/>
        </w:rPr>
        <w:t>เต็มจำนวน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ของราคาประมูลและภาษีมูลค่าเพิ่มรวมเป็นเงินทั้งสิ้น </w:t>
      </w:r>
      <w:r w:rsidR="00C44391" w:rsidRPr="00C44391">
        <w:rPr>
          <w:rFonts w:asciiTheme="majorBidi" w:hAnsiTheme="majorBidi" w:cstheme="majorBidi"/>
          <w:sz w:val="30"/>
          <w:szCs w:val="30"/>
        </w:rPr>
        <w:t>5</w:t>
      </w:r>
      <w:r w:rsidRPr="004753B3">
        <w:rPr>
          <w:rFonts w:asciiTheme="majorBidi" w:hAnsiTheme="majorBidi" w:cstheme="majorBidi"/>
          <w:sz w:val="30"/>
          <w:szCs w:val="30"/>
        </w:rPr>
        <w:t>,</w:t>
      </w:r>
      <w:r w:rsidR="00C44391" w:rsidRPr="00C44391">
        <w:rPr>
          <w:rFonts w:asciiTheme="majorBidi" w:hAnsiTheme="majorBidi" w:cstheme="majorBidi"/>
          <w:sz w:val="30"/>
          <w:szCs w:val="30"/>
        </w:rPr>
        <w:t>719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</w:p>
    <w:p w14:paraId="2B6D32A3" w14:textId="76AAF13F" w:rsidR="00886F89" w:rsidRPr="004753B3" w:rsidRDefault="000C19CA" w:rsidP="004753B3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ต้</w:t>
      </w:r>
      <w:r w:rsidR="00C27891" w:rsidRPr="004753B3">
        <w:rPr>
          <w:rFonts w:asciiTheme="majorBidi" w:hAnsiTheme="majorBidi" w:cstheme="majorBidi"/>
          <w:spacing w:val="-6"/>
          <w:sz w:val="30"/>
          <w:szCs w:val="30"/>
          <w:cs/>
        </w:rPr>
        <w:t>นทุนใบอนุญาตให้ใช้คลื่นความถี่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รับรู้เมื่อเริ่มแรกด้วยราคาเทียบเท่าเงินสดตามมูลค่าปัจจุบันของต้นทุนที่ได้มา</w:t>
      </w:r>
      <w:r w:rsidRPr="004753B3">
        <w:rPr>
          <w:rFonts w:asciiTheme="majorBidi" w:hAnsiTheme="majorBidi" w:cstheme="majorBidi"/>
          <w:sz w:val="30"/>
          <w:szCs w:val="30"/>
          <w:cs/>
        </w:rPr>
        <w:t>ของใบอนุญาตฯ ดังกล่าว</w:t>
      </w:r>
    </w:p>
    <w:p w14:paraId="16F5FBB2" w14:textId="77777777" w:rsidR="00886F89" w:rsidRPr="004753B3" w:rsidRDefault="00886F89" w:rsidP="004753B3">
      <w:pPr>
        <w:spacing w:after="240"/>
        <w:jc w:val="left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0BB17E4" w14:textId="1055549E" w:rsidR="00B471F6" w:rsidRPr="004753B3" w:rsidRDefault="00B471F6" w:rsidP="00987598">
      <w:pPr>
        <w:numPr>
          <w:ilvl w:val="0"/>
          <w:numId w:val="11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1E159B30" w14:textId="1B6CDF6B" w:rsidR="004F4C5F" w:rsidRPr="004753B3" w:rsidRDefault="004F4C5F" w:rsidP="00A1162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หนี้สินที่มีภาระดอกเบี้ย ณ 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31</w:t>
      </w:r>
      <w:r w:rsidR="006B63B7" w:rsidRPr="004753B3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C44391" w:rsidRPr="00C44391">
        <w:rPr>
          <w:rFonts w:asciiTheme="majorBidi" w:hAnsiTheme="majorBidi" w:cstheme="majorBidi"/>
          <w:sz w:val="30"/>
          <w:szCs w:val="30"/>
        </w:rPr>
        <w:t>2564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31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C44391" w:rsidRPr="00C44391">
        <w:rPr>
          <w:rFonts w:asciiTheme="majorBidi" w:hAnsiTheme="majorBidi" w:cstheme="majorBidi"/>
          <w:sz w:val="30"/>
          <w:szCs w:val="30"/>
        </w:rPr>
        <w:t>2563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3DEF3C15" w14:textId="77777777" w:rsidR="004F4C5F" w:rsidRPr="004753B3" w:rsidRDefault="004F4C5F" w:rsidP="005D6487">
      <w:pPr>
        <w:pStyle w:val="ListParagraph"/>
        <w:ind w:left="360" w:right="-11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4753B3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8793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93"/>
        <w:gridCol w:w="720"/>
        <w:gridCol w:w="810"/>
        <w:gridCol w:w="90"/>
        <w:gridCol w:w="900"/>
        <w:gridCol w:w="90"/>
        <w:gridCol w:w="900"/>
        <w:gridCol w:w="90"/>
        <w:gridCol w:w="900"/>
      </w:tblGrid>
      <w:tr w:rsidR="00CC2E63" w:rsidRPr="004753B3" w14:paraId="6AC50AEE" w14:textId="77777777" w:rsidTr="005D6487">
        <w:tc>
          <w:tcPr>
            <w:tcW w:w="4293" w:type="dxa"/>
          </w:tcPr>
          <w:p w14:paraId="1DE0BB96" w14:textId="77777777" w:rsidR="004F4C5F" w:rsidRPr="004753B3" w:rsidRDefault="004F4C5F" w:rsidP="00186F9D">
            <w:pPr>
              <w:tabs>
                <w:tab w:val="left" w:pos="32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518927AF" w14:textId="77777777" w:rsidR="004F4C5F" w:rsidRPr="004753B3" w:rsidRDefault="004F4C5F" w:rsidP="00186F9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800" w:type="dxa"/>
            <w:gridSpan w:val="3"/>
          </w:tcPr>
          <w:p w14:paraId="15C43546" w14:textId="77777777" w:rsidR="004F4C5F" w:rsidRPr="004753B3" w:rsidRDefault="004F4C5F" w:rsidP="00186F9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33C89F6" w14:textId="77777777" w:rsidR="004F4C5F" w:rsidRPr="004753B3" w:rsidRDefault="004F4C5F" w:rsidP="00186F9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64855970" w14:textId="77777777" w:rsidR="004F4C5F" w:rsidRPr="004753B3" w:rsidRDefault="004F4C5F" w:rsidP="00186F9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D6487" w:rsidRPr="004753B3" w14:paraId="21402B81" w14:textId="77777777" w:rsidTr="005D6487">
        <w:tc>
          <w:tcPr>
            <w:tcW w:w="4293" w:type="dxa"/>
          </w:tcPr>
          <w:p w14:paraId="24414639" w14:textId="77777777" w:rsidR="004F4C5F" w:rsidRPr="004753B3" w:rsidRDefault="004F4C5F" w:rsidP="00186F9D">
            <w:pPr>
              <w:tabs>
                <w:tab w:val="left" w:pos="32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772FB2A0" w14:textId="77777777" w:rsidR="004F4C5F" w:rsidRPr="004753B3" w:rsidRDefault="004F4C5F" w:rsidP="00186F9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7BE48D9F" w14:textId="77777777" w:rsidR="004F4C5F" w:rsidRPr="004753B3" w:rsidRDefault="004F4C5F" w:rsidP="00186F9D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0A1A0360" w14:textId="77777777" w:rsidR="004F4C5F" w:rsidRPr="004753B3" w:rsidRDefault="004F4C5F" w:rsidP="00186F9D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3004208" w14:textId="77777777" w:rsidR="004F4C5F" w:rsidRPr="004753B3" w:rsidRDefault="004F4C5F" w:rsidP="00186F9D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5BF203AC" w14:textId="77777777" w:rsidR="004F4C5F" w:rsidRPr="004753B3" w:rsidRDefault="004F4C5F" w:rsidP="00186F9D">
            <w:pPr>
              <w:spacing w:line="32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E83C45C" w14:textId="77777777" w:rsidR="004F4C5F" w:rsidRPr="004753B3" w:rsidRDefault="004F4C5F" w:rsidP="00186F9D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5010E652" w14:textId="77777777" w:rsidR="004F4C5F" w:rsidRPr="004753B3" w:rsidRDefault="004F4C5F" w:rsidP="00186F9D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360BD05" w14:textId="77777777" w:rsidR="004F4C5F" w:rsidRPr="004753B3" w:rsidRDefault="004F4C5F" w:rsidP="00186F9D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5D6487" w:rsidRPr="004753B3" w14:paraId="5A09AAD8" w14:textId="77777777" w:rsidTr="005D6487">
        <w:tc>
          <w:tcPr>
            <w:tcW w:w="4293" w:type="dxa"/>
          </w:tcPr>
          <w:p w14:paraId="35D1C0AA" w14:textId="77777777" w:rsidR="006B63B7" w:rsidRPr="004753B3" w:rsidRDefault="006B63B7" w:rsidP="006B63B7">
            <w:pPr>
              <w:tabs>
                <w:tab w:val="left" w:pos="32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4AD91A91" w14:textId="77777777" w:rsidR="006B63B7" w:rsidRPr="004753B3" w:rsidRDefault="006B63B7" w:rsidP="006B63B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05DCFA3B" w14:textId="12146FDC" w:rsidR="006B63B7" w:rsidRPr="004753B3" w:rsidRDefault="00C44391" w:rsidP="006B63B7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6B63B7"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09785CD7" w14:textId="77777777" w:rsidR="006B63B7" w:rsidRPr="004753B3" w:rsidRDefault="006B63B7" w:rsidP="006B63B7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98E4872" w14:textId="5E691A51" w:rsidR="006B63B7" w:rsidRPr="004753B3" w:rsidRDefault="00C44391" w:rsidP="006B63B7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6B63B7"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127E1AED" w14:textId="77777777" w:rsidR="006B63B7" w:rsidRPr="004753B3" w:rsidRDefault="006B63B7" w:rsidP="006B63B7">
            <w:pPr>
              <w:spacing w:line="32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ADBC3F4" w14:textId="47EBEFD0" w:rsidR="006B63B7" w:rsidRPr="004753B3" w:rsidRDefault="00C44391" w:rsidP="006B63B7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6B63B7"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2BF9108E" w14:textId="77777777" w:rsidR="006B63B7" w:rsidRPr="004753B3" w:rsidRDefault="006B63B7" w:rsidP="006B63B7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CFCD1CF" w14:textId="7DA90C1C" w:rsidR="006B63B7" w:rsidRPr="004753B3" w:rsidRDefault="00C44391" w:rsidP="006B63B7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6B63B7"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D6487" w:rsidRPr="004753B3" w14:paraId="0D6A7339" w14:textId="77777777" w:rsidTr="005D6487">
        <w:tc>
          <w:tcPr>
            <w:tcW w:w="4293" w:type="dxa"/>
          </w:tcPr>
          <w:p w14:paraId="3FEC0699" w14:textId="77777777" w:rsidR="006B63B7" w:rsidRPr="004753B3" w:rsidRDefault="006B63B7" w:rsidP="006B63B7">
            <w:pPr>
              <w:tabs>
                <w:tab w:val="left" w:pos="32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5CC5E529" w14:textId="77777777" w:rsidR="006B63B7" w:rsidRPr="004753B3" w:rsidRDefault="006B63B7" w:rsidP="006B63B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2EF53DF9" w14:textId="032BC406" w:rsidR="006B63B7" w:rsidRPr="004753B3" w:rsidRDefault="00C44391" w:rsidP="006B63B7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0" w:type="dxa"/>
          </w:tcPr>
          <w:p w14:paraId="11573866" w14:textId="77777777" w:rsidR="006B63B7" w:rsidRPr="004753B3" w:rsidRDefault="006B63B7" w:rsidP="006B63B7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A1B6AB5" w14:textId="7DF16B49" w:rsidR="006B63B7" w:rsidRPr="004753B3" w:rsidRDefault="00C44391" w:rsidP="006B63B7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0" w:type="dxa"/>
          </w:tcPr>
          <w:p w14:paraId="68D990CC" w14:textId="77777777" w:rsidR="006B63B7" w:rsidRPr="004753B3" w:rsidRDefault="006B63B7" w:rsidP="006B63B7">
            <w:pPr>
              <w:spacing w:line="32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D94C34A" w14:textId="759C0BA4" w:rsidR="006B63B7" w:rsidRPr="004753B3" w:rsidRDefault="00C44391" w:rsidP="006B63B7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0" w:type="dxa"/>
          </w:tcPr>
          <w:p w14:paraId="4F14DE46" w14:textId="77777777" w:rsidR="006B63B7" w:rsidRPr="004753B3" w:rsidRDefault="006B63B7" w:rsidP="006B63B7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EA00EF3" w14:textId="4B5DFEF4" w:rsidR="006B63B7" w:rsidRPr="004753B3" w:rsidRDefault="00C44391" w:rsidP="006B63B7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5D6487" w:rsidRPr="004753B3" w14:paraId="5885CD26" w14:textId="77777777" w:rsidTr="005D6487">
        <w:trPr>
          <w:trHeight w:val="323"/>
        </w:trPr>
        <w:tc>
          <w:tcPr>
            <w:tcW w:w="4293" w:type="dxa"/>
            <w:shd w:val="clear" w:color="auto" w:fill="auto"/>
          </w:tcPr>
          <w:p w14:paraId="47D2F765" w14:textId="77777777" w:rsidR="006B63B7" w:rsidRPr="004753B3" w:rsidRDefault="006B63B7" w:rsidP="006B63B7">
            <w:pPr>
              <w:tabs>
                <w:tab w:val="left" w:pos="327"/>
              </w:tabs>
              <w:spacing w:line="320" w:lineRule="exact"/>
              <w:ind w:lef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720" w:type="dxa"/>
            <w:shd w:val="clear" w:color="auto" w:fill="auto"/>
          </w:tcPr>
          <w:p w14:paraId="0369C58C" w14:textId="77777777" w:rsidR="006B63B7" w:rsidRPr="004753B3" w:rsidRDefault="006B63B7" w:rsidP="006B63B7">
            <w:pPr>
              <w:tabs>
                <w:tab w:val="decimal" w:pos="792"/>
              </w:tabs>
              <w:spacing w:line="320" w:lineRule="exact"/>
              <w:ind w:left="-108"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BCC35E6" w14:textId="77777777" w:rsidR="006B63B7" w:rsidRPr="004753B3" w:rsidRDefault="006B63B7" w:rsidP="006B63B7">
            <w:pPr>
              <w:tabs>
                <w:tab w:val="decimal" w:pos="792"/>
              </w:tabs>
              <w:spacing w:line="320" w:lineRule="exact"/>
              <w:ind w:left="-108"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43C6836" w14:textId="77777777" w:rsidR="006B63B7" w:rsidRPr="004753B3" w:rsidRDefault="006B63B7" w:rsidP="006B63B7">
            <w:pPr>
              <w:tabs>
                <w:tab w:val="decimal" w:pos="792"/>
              </w:tabs>
              <w:spacing w:line="320" w:lineRule="exact"/>
              <w:ind w:left="-108"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76A72D" w14:textId="77777777" w:rsidR="006B63B7" w:rsidRPr="004753B3" w:rsidRDefault="006B63B7" w:rsidP="006B63B7">
            <w:pPr>
              <w:tabs>
                <w:tab w:val="decimal" w:pos="792"/>
              </w:tabs>
              <w:spacing w:line="320" w:lineRule="exact"/>
              <w:ind w:left="-108"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EF82EBB" w14:textId="77777777" w:rsidR="006B63B7" w:rsidRPr="004753B3" w:rsidRDefault="006B63B7" w:rsidP="006B63B7">
            <w:pPr>
              <w:tabs>
                <w:tab w:val="decimal" w:pos="792"/>
              </w:tabs>
              <w:spacing w:line="320" w:lineRule="exact"/>
              <w:ind w:left="-108" w:right="-108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259D6A" w14:textId="77777777" w:rsidR="006B63B7" w:rsidRPr="004753B3" w:rsidRDefault="006B63B7" w:rsidP="006B63B7">
            <w:pPr>
              <w:tabs>
                <w:tab w:val="decimal" w:pos="792"/>
              </w:tabs>
              <w:spacing w:line="320" w:lineRule="exact"/>
              <w:ind w:left="-108"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814D16A" w14:textId="77777777" w:rsidR="006B63B7" w:rsidRPr="004753B3" w:rsidRDefault="006B63B7" w:rsidP="006B63B7">
            <w:pPr>
              <w:tabs>
                <w:tab w:val="decimal" w:pos="792"/>
              </w:tabs>
              <w:spacing w:line="320" w:lineRule="exact"/>
              <w:ind w:left="-108"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B2842F" w14:textId="77777777" w:rsidR="006B63B7" w:rsidRPr="004753B3" w:rsidRDefault="006B63B7" w:rsidP="006B63B7">
            <w:pPr>
              <w:tabs>
                <w:tab w:val="decimal" w:pos="792"/>
              </w:tabs>
              <w:spacing w:line="320" w:lineRule="exact"/>
              <w:ind w:left="-108"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D6487" w:rsidRPr="004753B3" w14:paraId="3A61D186" w14:textId="77777777" w:rsidTr="005D6487">
        <w:tc>
          <w:tcPr>
            <w:tcW w:w="4293" w:type="dxa"/>
            <w:shd w:val="clear" w:color="auto" w:fill="auto"/>
          </w:tcPr>
          <w:p w14:paraId="42001B4B" w14:textId="72C1DDAA" w:rsidR="006B63B7" w:rsidRPr="004753B3" w:rsidRDefault="006B63B7" w:rsidP="006B63B7">
            <w:pPr>
              <w:tabs>
                <w:tab w:val="left" w:pos="327"/>
              </w:tabs>
              <w:spacing w:line="320" w:lineRule="exact"/>
              <w:ind w:lef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</w:t>
            </w:r>
            <w:r w:rsidRPr="004753B3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923EF87" w14:textId="77777777" w:rsidR="006B63B7" w:rsidRPr="004753B3" w:rsidRDefault="006B63B7" w:rsidP="006B63B7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2A8DB5F" w14:textId="5DD40D6C" w:rsidR="006B63B7" w:rsidRPr="004753B3" w:rsidRDefault="00C44391" w:rsidP="005D648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2913EB" w:rsidRPr="004753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391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2F4905E" w14:textId="77777777" w:rsidR="006B63B7" w:rsidRPr="004753B3" w:rsidRDefault="006B63B7" w:rsidP="006B63B7">
            <w:pPr>
              <w:tabs>
                <w:tab w:val="decimal" w:pos="784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536394" w14:textId="785262EE" w:rsidR="006B63B7" w:rsidRPr="004753B3" w:rsidRDefault="00C44391" w:rsidP="0023193D">
            <w:pPr>
              <w:tabs>
                <w:tab w:val="decimal" w:pos="80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6B63B7" w:rsidRPr="004753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391">
              <w:rPr>
                <w:rFonts w:asciiTheme="majorBidi" w:hAnsiTheme="majorBidi" w:cstheme="majorBidi"/>
                <w:sz w:val="26"/>
                <w:szCs w:val="26"/>
              </w:rPr>
              <w:t>900</w:t>
            </w:r>
          </w:p>
        </w:tc>
        <w:tc>
          <w:tcPr>
            <w:tcW w:w="90" w:type="dxa"/>
            <w:shd w:val="clear" w:color="auto" w:fill="auto"/>
          </w:tcPr>
          <w:p w14:paraId="3920014E" w14:textId="77777777" w:rsidR="006B63B7" w:rsidRPr="004753B3" w:rsidRDefault="006B63B7" w:rsidP="006B63B7">
            <w:pPr>
              <w:tabs>
                <w:tab w:val="decimal" w:pos="84"/>
                <w:tab w:val="decimal" w:pos="792"/>
              </w:tabs>
              <w:spacing w:line="320" w:lineRule="exact"/>
              <w:ind w:left="-108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DECD54" w14:textId="108EB6F0" w:rsidR="006B63B7" w:rsidRPr="004753B3" w:rsidRDefault="002913EB" w:rsidP="006B63B7">
            <w:pPr>
              <w:tabs>
                <w:tab w:val="decimal" w:pos="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D77C7A3" w14:textId="77777777" w:rsidR="006B63B7" w:rsidRPr="004753B3" w:rsidRDefault="006B63B7" w:rsidP="006B63B7">
            <w:pPr>
              <w:tabs>
                <w:tab w:val="decimal" w:pos="84"/>
                <w:tab w:val="decimal" w:pos="79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73293EE" w14:textId="109A720D" w:rsidR="006B63B7" w:rsidRPr="004753B3" w:rsidRDefault="006B63B7" w:rsidP="006B63B7">
            <w:pPr>
              <w:tabs>
                <w:tab w:val="decimal" w:pos="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5D6487" w:rsidRPr="004753B3" w14:paraId="39F68B01" w14:textId="77777777" w:rsidTr="005D6487">
        <w:tc>
          <w:tcPr>
            <w:tcW w:w="4293" w:type="dxa"/>
            <w:shd w:val="clear" w:color="auto" w:fill="auto"/>
          </w:tcPr>
          <w:p w14:paraId="201C0EFC" w14:textId="77777777" w:rsidR="006B63B7" w:rsidRPr="004753B3" w:rsidRDefault="006B63B7" w:rsidP="006B63B7">
            <w:pPr>
              <w:tabs>
                <w:tab w:val="left" w:pos="327"/>
              </w:tabs>
              <w:spacing w:line="320" w:lineRule="exact"/>
              <w:ind w:lef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ส่วนของหนี้สินระยะยาวที่ถึงกำหนดชำระ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77ADC4" w14:textId="77777777" w:rsidR="006B63B7" w:rsidRPr="004753B3" w:rsidRDefault="006B63B7" w:rsidP="006B63B7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D521856" w14:textId="77777777" w:rsidR="006B63B7" w:rsidRPr="004753B3" w:rsidRDefault="006B63B7" w:rsidP="006B63B7">
            <w:pPr>
              <w:tabs>
                <w:tab w:val="decimal" w:pos="894"/>
              </w:tabs>
              <w:spacing w:line="320" w:lineRule="exact"/>
              <w:ind w:rightChars="26" w:right="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17C76E1" w14:textId="77777777" w:rsidR="006B63B7" w:rsidRPr="004753B3" w:rsidRDefault="006B63B7" w:rsidP="006B63B7">
            <w:pPr>
              <w:tabs>
                <w:tab w:val="decimal" w:pos="784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E97533" w14:textId="77777777" w:rsidR="006B63B7" w:rsidRPr="004753B3" w:rsidRDefault="006B63B7" w:rsidP="006B63B7">
            <w:pPr>
              <w:tabs>
                <w:tab w:val="decimal" w:pos="894"/>
              </w:tabs>
              <w:spacing w:line="320" w:lineRule="exact"/>
              <w:ind w:rightChars="26" w:right="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2D41E8BD" w14:textId="77777777" w:rsidR="006B63B7" w:rsidRPr="004753B3" w:rsidRDefault="006B63B7" w:rsidP="006B63B7">
            <w:pPr>
              <w:tabs>
                <w:tab w:val="decimal" w:pos="792"/>
              </w:tabs>
              <w:spacing w:line="320" w:lineRule="exact"/>
              <w:ind w:left="-108" w:right="-7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8A71E0" w14:textId="77777777" w:rsidR="006B63B7" w:rsidRPr="004753B3" w:rsidRDefault="006B63B7" w:rsidP="006B63B7">
            <w:pPr>
              <w:tabs>
                <w:tab w:val="decimal" w:pos="894"/>
              </w:tabs>
              <w:spacing w:line="320" w:lineRule="exact"/>
              <w:ind w:rightChars="26" w:right="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5E3F88B2" w14:textId="77777777" w:rsidR="006B63B7" w:rsidRPr="004753B3" w:rsidRDefault="006B63B7" w:rsidP="006B63B7">
            <w:pPr>
              <w:tabs>
                <w:tab w:val="decimal" w:pos="792"/>
              </w:tabs>
              <w:spacing w:line="320" w:lineRule="exact"/>
              <w:ind w:left="-108"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6C0B33" w14:textId="77777777" w:rsidR="006B63B7" w:rsidRPr="004753B3" w:rsidRDefault="006B63B7" w:rsidP="006B63B7">
            <w:pPr>
              <w:tabs>
                <w:tab w:val="decimal" w:pos="894"/>
              </w:tabs>
              <w:spacing w:line="320" w:lineRule="exact"/>
              <w:ind w:rightChars="26" w:right="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D6487" w:rsidRPr="004753B3" w14:paraId="1008E4DE" w14:textId="77777777" w:rsidTr="005D6487">
        <w:trPr>
          <w:trHeight w:val="287"/>
        </w:trPr>
        <w:tc>
          <w:tcPr>
            <w:tcW w:w="4293" w:type="dxa"/>
            <w:shd w:val="clear" w:color="auto" w:fill="auto"/>
          </w:tcPr>
          <w:p w14:paraId="423F7948" w14:textId="77777777" w:rsidR="006B63B7" w:rsidRPr="004753B3" w:rsidRDefault="006B63B7" w:rsidP="006B63B7">
            <w:pPr>
              <w:tabs>
                <w:tab w:val="left" w:pos="162"/>
              </w:tabs>
              <w:spacing w:line="320" w:lineRule="exact"/>
              <w:ind w:lef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ภายในหนึ่งปี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81CA9C8" w14:textId="77777777" w:rsidR="006B63B7" w:rsidRPr="004753B3" w:rsidRDefault="006B63B7" w:rsidP="006B63B7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EAA2358" w14:textId="77777777" w:rsidR="006B63B7" w:rsidRPr="004753B3" w:rsidRDefault="006B63B7" w:rsidP="006B63B7">
            <w:pPr>
              <w:tabs>
                <w:tab w:val="decimal" w:pos="894"/>
              </w:tabs>
              <w:spacing w:line="320" w:lineRule="exact"/>
              <w:ind w:rightChars="26" w:right="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01A979A" w14:textId="77777777" w:rsidR="006B63B7" w:rsidRPr="004753B3" w:rsidRDefault="006B63B7" w:rsidP="006B63B7">
            <w:pPr>
              <w:tabs>
                <w:tab w:val="decimal" w:pos="784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7369E01" w14:textId="77777777" w:rsidR="006B63B7" w:rsidRPr="004753B3" w:rsidRDefault="006B63B7" w:rsidP="006B63B7">
            <w:pPr>
              <w:tabs>
                <w:tab w:val="decimal" w:pos="894"/>
              </w:tabs>
              <w:spacing w:line="320" w:lineRule="exact"/>
              <w:ind w:rightChars="26" w:right="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2558428A" w14:textId="77777777" w:rsidR="006B63B7" w:rsidRPr="004753B3" w:rsidRDefault="006B63B7" w:rsidP="006B63B7">
            <w:pPr>
              <w:tabs>
                <w:tab w:val="decimal" w:pos="792"/>
              </w:tabs>
              <w:spacing w:line="320" w:lineRule="exact"/>
              <w:ind w:left="-108" w:right="-7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FD767D" w14:textId="77777777" w:rsidR="006B63B7" w:rsidRPr="004753B3" w:rsidRDefault="006B63B7" w:rsidP="006B63B7">
            <w:pPr>
              <w:tabs>
                <w:tab w:val="decimal" w:pos="894"/>
              </w:tabs>
              <w:spacing w:line="320" w:lineRule="exact"/>
              <w:ind w:rightChars="26" w:right="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27B77AF8" w14:textId="77777777" w:rsidR="006B63B7" w:rsidRPr="004753B3" w:rsidRDefault="006B63B7" w:rsidP="006B63B7">
            <w:pPr>
              <w:tabs>
                <w:tab w:val="decimal" w:pos="792"/>
              </w:tabs>
              <w:spacing w:line="320" w:lineRule="exact"/>
              <w:ind w:left="-108"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4F5429A" w14:textId="77777777" w:rsidR="006B63B7" w:rsidRPr="004753B3" w:rsidRDefault="006B63B7" w:rsidP="006B63B7">
            <w:pPr>
              <w:tabs>
                <w:tab w:val="decimal" w:pos="894"/>
              </w:tabs>
              <w:spacing w:line="320" w:lineRule="exact"/>
              <w:ind w:rightChars="26" w:right="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B63B7" w:rsidRPr="004753B3" w14:paraId="664A037B" w14:textId="77777777" w:rsidTr="005D6487">
        <w:tc>
          <w:tcPr>
            <w:tcW w:w="5013" w:type="dxa"/>
            <w:gridSpan w:val="2"/>
            <w:shd w:val="clear" w:color="auto" w:fill="auto"/>
          </w:tcPr>
          <w:p w14:paraId="4040C0BC" w14:textId="77777777" w:rsidR="006B63B7" w:rsidRPr="004753B3" w:rsidRDefault="006B63B7" w:rsidP="006B63B7">
            <w:pPr>
              <w:tabs>
                <w:tab w:val="left" w:pos="162"/>
              </w:tabs>
              <w:spacing w:line="320" w:lineRule="exact"/>
              <w:ind w:lef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- </w:t>
            </w:r>
            <w:r w:rsidRPr="004753B3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F2ECCF5" w14:textId="77777777" w:rsidR="006B63B7" w:rsidRPr="004753B3" w:rsidRDefault="006B63B7" w:rsidP="006B63B7">
            <w:pPr>
              <w:tabs>
                <w:tab w:val="decimal" w:pos="822"/>
              </w:tabs>
              <w:spacing w:line="320" w:lineRule="exact"/>
              <w:ind w:rightChars="26" w:right="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179929F" w14:textId="77777777" w:rsidR="006B63B7" w:rsidRPr="004753B3" w:rsidRDefault="006B63B7" w:rsidP="006B63B7">
            <w:pPr>
              <w:tabs>
                <w:tab w:val="decimal" w:pos="894"/>
              </w:tabs>
              <w:spacing w:line="320" w:lineRule="exact"/>
              <w:ind w:rightChars="26" w:right="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FA9967" w14:textId="77777777" w:rsidR="006B63B7" w:rsidRPr="004753B3" w:rsidRDefault="006B63B7" w:rsidP="006B63B7">
            <w:pPr>
              <w:tabs>
                <w:tab w:val="decimal" w:pos="894"/>
              </w:tabs>
              <w:spacing w:line="320" w:lineRule="exact"/>
              <w:ind w:rightChars="26" w:right="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BDBF4BC" w14:textId="77777777" w:rsidR="006B63B7" w:rsidRPr="004753B3" w:rsidRDefault="006B63B7" w:rsidP="006B63B7">
            <w:pPr>
              <w:tabs>
                <w:tab w:val="decimal" w:pos="822"/>
              </w:tabs>
              <w:spacing w:line="320" w:lineRule="exact"/>
              <w:ind w:rightChars="26" w:right="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048B4ED" w14:textId="77777777" w:rsidR="006B63B7" w:rsidRPr="004753B3" w:rsidRDefault="006B63B7" w:rsidP="006B63B7">
            <w:pPr>
              <w:tabs>
                <w:tab w:val="decimal" w:pos="894"/>
              </w:tabs>
              <w:spacing w:line="320" w:lineRule="exact"/>
              <w:ind w:rightChars="26" w:right="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051BFC4" w14:textId="77777777" w:rsidR="006B63B7" w:rsidRPr="004753B3" w:rsidRDefault="006B63B7" w:rsidP="006B63B7">
            <w:pPr>
              <w:tabs>
                <w:tab w:val="decimal" w:pos="896"/>
              </w:tabs>
              <w:spacing w:line="320" w:lineRule="exact"/>
              <w:ind w:rightChars="26" w:right="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36899D" w14:textId="77777777" w:rsidR="006B63B7" w:rsidRPr="004753B3" w:rsidRDefault="006B63B7" w:rsidP="006B63B7">
            <w:pPr>
              <w:tabs>
                <w:tab w:val="decimal" w:pos="894"/>
              </w:tabs>
              <w:spacing w:line="320" w:lineRule="exact"/>
              <w:ind w:rightChars="26" w:right="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D6487" w:rsidRPr="004753B3" w14:paraId="06EFDDF9" w14:textId="77777777" w:rsidTr="005D6487">
        <w:tc>
          <w:tcPr>
            <w:tcW w:w="4293" w:type="dxa"/>
            <w:shd w:val="clear" w:color="auto" w:fill="auto"/>
          </w:tcPr>
          <w:p w14:paraId="40746F68" w14:textId="77777777" w:rsidR="006B63B7" w:rsidRPr="004753B3" w:rsidRDefault="006B63B7" w:rsidP="006B63B7">
            <w:pPr>
              <w:tabs>
                <w:tab w:val="left" w:pos="252"/>
                <w:tab w:val="left" w:pos="522"/>
              </w:tabs>
              <w:spacing w:line="320" w:lineRule="exact"/>
              <w:ind w:left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720" w:type="dxa"/>
            <w:shd w:val="clear" w:color="auto" w:fill="auto"/>
          </w:tcPr>
          <w:p w14:paraId="4DE2CDEF" w14:textId="77777777" w:rsidR="006B63B7" w:rsidRPr="004753B3" w:rsidRDefault="006B63B7" w:rsidP="006B63B7">
            <w:pPr>
              <w:tabs>
                <w:tab w:val="decimal" w:pos="520"/>
              </w:tabs>
              <w:spacing w:line="320" w:lineRule="exact"/>
              <w:ind w:left="252"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1032BE9" w14:textId="52A84DDC" w:rsidR="006B63B7" w:rsidRPr="004753B3" w:rsidRDefault="00C44391" w:rsidP="005D648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2913EB" w:rsidRPr="004753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391">
              <w:rPr>
                <w:rFonts w:asciiTheme="majorBidi" w:hAnsiTheme="majorBidi" w:cstheme="majorBidi"/>
                <w:sz w:val="26"/>
                <w:szCs w:val="26"/>
              </w:rPr>
              <w:t>053</w:t>
            </w:r>
          </w:p>
        </w:tc>
        <w:tc>
          <w:tcPr>
            <w:tcW w:w="90" w:type="dxa"/>
            <w:shd w:val="clear" w:color="auto" w:fill="auto"/>
          </w:tcPr>
          <w:p w14:paraId="41B83434" w14:textId="77777777" w:rsidR="006B63B7" w:rsidRPr="004753B3" w:rsidRDefault="006B63B7" w:rsidP="006B63B7">
            <w:pPr>
              <w:tabs>
                <w:tab w:val="decimal" w:pos="79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2B78F53" w14:textId="12A946C5" w:rsidR="006B63B7" w:rsidRPr="004753B3" w:rsidRDefault="00C44391" w:rsidP="0023193D">
            <w:pPr>
              <w:tabs>
                <w:tab w:val="decimal" w:pos="80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6B63B7" w:rsidRPr="004753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391">
              <w:rPr>
                <w:rFonts w:asciiTheme="majorBidi" w:hAnsiTheme="majorBidi" w:cstheme="majorBidi"/>
                <w:sz w:val="26"/>
                <w:szCs w:val="26"/>
              </w:rPr>
              <w:t>072</w:t>
            </w:r>
          </w:p>
        </w:tc>
        <w:tc>
          <w:tcPr>
            <w:tcW w:w="90" w:type="dxa"/>
            <w:shd w:val="clear" w:color="auto" w:fill="auto"/>
          </w:tcPr>
          <w:p w14:paraId="67023439" w14:textId="77777777" w:rsidR="006B63B7" w:rsidRPr="004753B3" w:rsidRDefault="006B63B7" w:rsidP="006B63B7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A9A5D13" w14:textId="594A28C0" w:rsidR="006B63B7" w:rsidRPr="004753B3" w:rsidRDefault="002913EB" w:rsidP="006B63B7">
            <w:pPr>
              <w:tabs>
                <w:tab w:val="decimal" w:pos="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EF19118" w14:textId="77777777" w:rsidR="006B63B7" w:rsidRPr="004753B3" w:rsidRDefault="006B63B7" w:rsidP="006B63B7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45834D6" w14:textId="77777777" w:rsidR="006B63B7" w:rsidRPr="004753B3" w:rsidRDefault="006B63B7" w:rsidP="006B63B7">
            <w:pPr>
              <w:tabs>
                <w:tab w:val="decimal" w:pos="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2913EB" w:rsidRPr="004753B3" w14:paraId="74DBA12C" w14:textId="77777777" w:rsidTr="005D6487">
        <w:tc>
          <w:tcPr>
            <w:tcW w:w="5013" w:type="dxa"/>
            <w:gridSpan w:val="2"/>
            <w:shd w:val="clear" w:color="auto" w:fill="auto"/>
          </w:tcPr>
          <w:p w14:paraId="3C8219A8" w14:textId="3D5B2EFA" w:rsidR="002913EB" w:rsidRPr="004753B3" w:rsidRDefault="002913EB" w:rsidP="00070D91">
            <w:pPr>
              <w:tabs>
                <w:tab w:val="left" w:pos="162"/>
              </w:tabs>
              <w:spacing w:line="320" w:lineRule="exact"/>
              <w:ind w:lef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- </w:t>
            </w:r>
            <w:r w:rsidRPr="004753B3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ส่วนของ</w:t>
            </w: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เงินกู้ยืมระยะยาวจากกิจการที่เกี่ยวข้องกัน - สุทธิ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61F1B7E" w14:textId="77777777" w:rsidR="002913EB" w:rsidRPr="004753B3" w:rsidRDefault="002913EB" w:rsidP="005D648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26EAC54" w14:textId="77777777" w:rsidR="002913EB" w:rsidRPr="004753B3" w:rsidRDefault="002913EB" w:rsidP="00070D91">
            <w:pPr>
              <w:tabs>
                <w:tab w:val="decimal" w:pos="894"/>
              </w:tabs>
              <w:spacing w:line="320" w:lineRule="exact"/>
              <w:ind w:rightChars="26" w:right="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D60082" w14:textId="77777777" w:rsidR="002913EB" w:rsidRPr="004753B3" w:rsidRDefault="002913EB" w:rsidP="00070D91">
            <w:pPr>
              <w:tabs>
                <w:tab w:val="decimal" w:pos="894"/>
              </w:tabs>
              <w:spacing w:line="320" w:lineRule="exact"/>
              <w:ind w:rightChars="26" w:right="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7EDE6DF0" w14:textId="77777777" w:rsidR="002913EB" w:rsidRPr="004753B3" w:rsidRDefault="002913EB" w:rsidP="00070D91">
            <w:pPr>
              <w:tabs>
                <w:tab w:val="decimal" w:pos="822"/>
              </w:tabs>
              <w:spacing w:line="320" w:lineRule="exact"/>
              <w:ind w:rightChars="26" w:right="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62C93FD" w14:textId="77777777" w:rsidR="002913EB" w:rsidRPr="004753B3" w:rsidRDefault="002913EB" w:rsidP="00070D91">
            <w:pPr>
              <w:tabs>
                <w:tab w:val="decimal" w:pos="894"/>
              </w:tabs>
              <w:spacing w:line="320" w:lineRule="exact"/>
              <w:ind w:rightChars="26" w:right="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73617DD" w14:textId="77777777" w:rsidR="002913EB" w:rsidRPr="004753B3" w:rsidRDefault="002913EB" w:rsidP="00070D91">
            <w:pPr>
              <w:tabs>
                <w:tab w:val="decimal" w:pos="896"/>
              </w:tabs>
              <w:spacing w:line="320" w:lineRule="exact"/>
              <w:ind w:rightChars="26" w:right="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3E7A04" w14:textId="77777777" w:rsidR="002913EB" w:rsidRPr="004753B3" w:rsidRDefault="002913EB" w:rsidP="00070D91">
            <w:pPr>
              <w:tabs>
                <w:tab w:val="decimal" w:pos="894"/>
              </w:tabs>
              <w:spacing w:line="320" w:lineRule="exact"/>
              <w:ind w:rightChars="26" w:right="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D6487" w:rsidRPr="004753B3" w14:paraId="59E7D2A3" w14:textId="77777777" w:rsidTr="005D6487">
        <w:tc>
          <w:tcPr>
            <w:tcW w:w="4293" w:type="dxa"/>
            <w:shd w:val="clear" w:color="auto" w:fill="auto"/>
          </w:tcPr>
          <w:p w14:paraId="28C31E41" w14:textId="77777777" w:rsidR="002913EB" w:rsidRPr="004753B3" w:rsidRDefault="002913EB" w:rsidP="00070D91">
            <w:pPr>
              <w:tabs>
                <w:tab w:val="left" w:pos="252"/>
                <w:tab w:val="left" w:pos="522"/>
              </w:tabs>
              <w:spacing w:line="320" w:lineRule="exact"/>
              <w:ind w:left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720" w:type="dxa"/>
            <w:shd w:val="clear" w:color="auto" w:fill="auto"/>
          </w:tcPr>
          <w:p w14:paraId="606C7476" w14:textId="78BCEAF3" w:rsidR="002913EB" w:rsidRPr="004753B3" w:rsidRDefault="00C44391" w:rsidP="007A5635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810" w:type="dxa"/>
            <w:shd w:val="clear" w:color="auto" w:fill="auto"/>
          </w:tcPr>
          <w:p w14:paraId="3BBCAC55" w14:textId="1B341759" w:rsidR="002913EB" w:rsidRPr="004753B3" w:rsidRDefault="00C44391" w:rsidP="005D648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375</w:t>
            </w:r>
          </w:p>
        </w:tc>
        <w:tc>
          <w:tcPr>
            <w:tcW w:w="90" w:type="dxa"/>
            <w:shd w:val="clear" w:color="auto" w:fill="auto"/>
          </w:tcPr>
          <w:p w14:paraId="502C0E12" w14:textId="77777777" w:rsidR="002913EB" w:rsidRPr="004753B3" w:rsidRDefault="002913EB" w:rsidP="00070D91">
            <w:pPr>
              <w:tabs>
                <w:tab w:val="decimal" w:pos="79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524B689" w14:textId="67C2991A" w:rsidR="002913EB" w:rsidRPr="004753B3" w:rsidRDefault="002913EB" w:rsidP="00886F89">
            <w:pPr>
              <w:tabs>
                <w:tab w:val="decimal" w:pos="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7B721F" w14:textId="77777777" w:rsidR="002913EB" w:rsidRPr="004753B3" w:rsidRDefault="002913EB" w:rsidP="00070D91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6D5ECA0" w14:textId="77777777" w:rsidR="002913EB" w:rsidRPr="004753B3" w:rsidRDefault="002913EB" w:rsidP="00070D91">
            <w:pPr>
              <w:tabs>
                <w:tab w:val="decimal" w:pos="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E3760A" w14:textId="77777777" w:rsidR="002913EB" w:rsidRPr="004753B3" w:rsidRDefault="002913EB" w:rsidP="00070D91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C343526" w14:textId="77777777" w:rsidR="002913EB" w:rsidRPr="004753B3" w:rsidRDefault="002913EB" w:rsidP="00070D91">
            <w:pPr>
              <w:tabs>
                <w:tab w:val="decimal" w:pos="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6B63B7" w:rsidRPr="004753B3" w14:paraId="2810241E" w14:textId="77777777" w:rsidTr="005D6487">
        <w:trPr>
          <w:trHeight w:val="369"/>
        </w:trPr>
        <w:tc>
          <w:tcPr>
            <w:tcW w:w="5013" w:type="dxa"/>
            <w:gridSpan w:val="2"/>
            <w:shd w:val="clear" w:color="auto" w:fill="auto"/>
          </w:tcPr>
          <w:p w14:paraId="3B233FF9" w14:textId="77777777" w:rsidR="006B63B7" w:rsidRPr="004753B3" w:rsidRDefault="006B63B7" w:rsidP="006B63B7">
            <w:pPr>
              <w:tabs>
                <w:tab w:val="left" w:pos="162"/>
              </w:tabs>
              <w:spacing w:line="320" w:lineRule="exact"/>
              <w:ind w:left="36"/>
              <w:rPr>
                <w:rFonts w:asciiTheme="majorBidi" w:hAnsiTheme="majorBidi" w:cstheme="majorBidi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- ส่วนของหุ้นกู้ระยะยาว</w:t>
            </w:r>
          </w:p>
        </w:tc>
        <w:tc>
          <w:tcPr>
            <w:tcW w:w="810" w:type="dxa"/>
            <w:shd w:val="clear" w:color="auto" w:fill="auto"/>
          </w:tcPr>
          <w:p w14:paraId="5259F4DE" w14:textId="77777777" w:rsidR="006B63B7" w:rsidRPr="004753B3" w:rsidRDefault="006B63B7" w:rsidP="005D648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6013D871" w14:textId="77777777" w:rsidR="006B63B7" w:rsidRPr="004753B3" w:rsidRDefault="006B63B7" w:rsidP="006B63B7">
            <w:pPr>
              <w:tabs>
                <w:tab w:val="decimal" w:pos="89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4634130" w14:textId="77777777" w:rsidR="006B63B7" w:rsidRPr="004753B3" w:rsidRDefault="006B63B7" w:rsidP="006B63B7">
            <w:pPr>
              <w:tabs>
                <w:tab w:val="decimal" w:pos="89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1EC8BBFC" w14:textId="77777777" w:rsidR="006B63B7" w:rsidRPr="004753B3" w:rsidRDefault="006B63B7" w:rsidP="006B63B7">
            <w:pPr>
              <w:tabs>
                <w:tab w:val="decimal" w:pos="822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5E07B9B" w14:textId="77777777" w:rsidR="006B63B7" w:rsidRPr="004753B3" w:rsidRDefault="006B63B7" w:rsidP="006B63B7">
            <w:pPr>
              <w:tabs>
                <w:tab w:val="decimal" w:pos="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5FF2A09B" w14:textId="77777777" w:rsidR="006B63B7" w:rsidRPr="004753B3" w:rsidRDefault="006B63B7" w:rsidP="006B63B7">
            <w:pPr>
              <w:tabs>
                <w:tab w:val="decimal" w:pos="896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A083618" w14:textId="77777777" w:rsidR="006B63B7" w:rsidRPr="004753B3" w:rsidRDefault="006B63B7" w:rsidP="006B63B7">
            <w:pPr>
              <w:tabs>
                <w:tab w:val="decimal" w:pos="89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D6487" w:rsidRPr="004753B3" w14:paraId="10339118" w14:textId="77777777" w:rsidTr="005D6487">
        <w:tc>
          <w:tcPr>
            <w:tcW w:w="4293" w:type="dxa"/>
            <w:shd w:val="clear" w:color="auto" w:fill="auto"/>
          </w:tcPr>
          <w:p w14:paraId="0E464DDF" w14:textId="77777777" w:rsidR="006B63B7" w:rsidRPr="004753B3" w:rsidRDefault="006B63B7" w:rsidP="006B63B7">
            <w:pPr>
              <w:tabs>
                <w:tab w:val="left" w:pos="252"/>
                <w:tab w:val="left" w:pos="522"/>
              </w:tabs>
              <w:spacing w:line="320" w:lineRule="exact"/>
              <w:ind w:left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A26159D" w14:textId="2ABF750F" w:rsidR="006B63B7" w:rsidRPr="004753B3" w:rsidRDefault="00C44391" w:rsidP="006B63B7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810" w:type="dxa"/>
            <w:shd w:val="clear" w:color="auto" w:fill="auto"/>
          </w:tcPr>
          <w:p w14:paraId="62180B50" w14:textId="4B7B3847" w:rsidR="006B63B7" w:rsidRPr="004753B3" w:rsidRDefault="00C44391" w:rsidP="005D648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85167" w:rsidRPr="004753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391">
              <w:rPr>
                <w:rFonts w:asciiTheme="majorBidi" w:hAnsiTheme="majorBidi" w:cstheme="majorBidi"/>
                <w:sz w:val="26"/>
                <w:szCs w:val="26"/>
              </w:rPr>
              <w:t>776</w:t>
            </w:r>
          </w:p>
        </w:tc>
        <w:tc>
          <w:tcPr>
            <w:tcW w:w="90" w:type="dxa"/>
            <w:shd w:val="clear" w:color="auto" w:fill="auto"/>
          </w:tcPr>
          <w:p w14:paraId="4F76EFC0" w14:textId="77777777" w:rsidR="006B63B7" w:rsidRPr="004753B3" w:rsidRDefault="006B63B7" w:rsidP="006B63B7">
            <w:pPr>
              <w:tabs>
                <w:tab w:val="decimal" w:pos="79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0D883FA" w14:textId="1DB66FCE" w:rsidR="006B63B7" w:rsidRPr="004753B3" w:rsidRDefault="00C44391" w:rsidP="0023193D">
            <w:pPr>
              <w:tabs>
                <w:tab w:val="decimal" w:pos="80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B63B7" w:rsidRPr="004753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391">
              <w:rPr>
                <w:rFonts w:asciiTheme="majorBidi" w:hAnsiTheme="majorBidi" w:cstheme="majorBidi"/>
                <w:sz w:val="26"/>
                <w:szCs w:val="26"/>
              </w:rPr>
              <w:t>776</w:t>
            </w:r>
          </w:p>
        </w:tc>
        <w:tc>
          <w:tcPr>
            <w:tcW w:w="90" w:type="dxa"/>
            <w:shd w:val="clear" w:color="auto" w:fill="auto"/>
          </w:tcPr>
          <w:p w14:paraId="2D4BBE86" w14:textId="77777777" w:rsidR="006B63B7" w:rsidRPr="004753B3" w:rsidRDefault="006B63B7" w:rsidP="006B63B7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DD8F711" w14:textId="38F7BC83" w:rsidR="006B63B7" w:rsidRPr="004753B3" w:rsidRDefault="00085167" w:rsidP="006B63B7">
            <w:pPr>
              <w:tabs>
                <w:tab w:val="decimal" w:pos="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78B1F98" w14:textId="77777777" w:rsidR="006B63B7" w:rsidRPr="004753B3" w:rsidRDefault="006B63B7" w:rsidP="006B63B7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F47CA95" w14:textId="77777777" w:rsidR="006B63B7" w:rsidRPr="004753B3" w:rsidRDefault="006B63B7" w:rsidP="006B63B7">
            <w:pPr>
              <w:tabs>
                <w:tab w:val="decimal" w:pos="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5D6487" w:rsidRPr="004753B3" w14:paraId="690AE4AD" w14:textId="77777777" w:rsidTr="005D6487">
        <w:tc>
          <w:tcPr>
            <w:tcW w:w="4293" w:type="dxa"/>
            <w:shd w:val="clear" w:color="auto" w:fill="auto"/>
          </w:tcPr>
          <w:p w14:paraId="5441AE69" w14:textId="3D73D162" w:rsidR="006B63B7" w:rsidRPr="004753B3" w:rsidRDefault="006B63B7" w:rsidP="006B63B7">
            <w:pPr>
              <w:tabs>
                <w:tab w:val="left" w:pos="252"/>
                <w:tab w:val="left" w:pos="52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รวมส่วนของหนี้สินระยะยาวที่ถึงกำหนดชำระ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6CCD772" w14:textId="77777777" w:rsidR="006B63B7" w:rsidRPr="004753B3" w:rsidRDefault="006B63B7" w:rsidP="006B63B7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723770" w14:textId="77777777" w:rsidR="006B63B7" w:rsidRPr="004753B3" w:rsidRDefault="006B63B7" w:rsidP="005D648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7C58373" w14:textId="77777777" w:rsidR="006B63B7" w:rsidRPr="004753B3" w:rsidRDefault="006B63B7" w:rsidP="006B63B7">
            <w:pPr>
              <w:tabs>
                <w:tab w:val="decimal" w:pos="79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50C2B8" w14:textId="77777777" w:rsidR="006B63B7" w:rsidRPr="004753B3" w:rsidRDefault="006B63B7" w:rsidP="0023193D">
            <w:pPr>
              <w:tabs>
                <w:tab w:val="decimal" w:pos="80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684AF4EB" w14:textId="77777777" w:rsidR="006B63B7" w:rsidRPr="004753B3" w:rsidRDefault="006B63B7" w:rsidP="006B63B7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2C0AD" w14:textId="77777777" w:rsidR="006B63B7" w:rsidRPr="004753B3" w:rsidRDefault="006B63B7" w:rsidP="006B63B7">
            <w:pPr>
              <w:tabs>
                <w:tab w:val="decimal" w:pos="26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4C67680" w14:textId="77777777" w:rsidR="006B63B7" w:rsidRPr="004753B3" w:rsidRDefault="006B63B7" w:rsidP="006B63B7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BCFB8C" w14:textId="77777777" w:rsidR="006B63B7" w:rsidRPr="004753B3" w:rsidRDefault="006B63B7" w:rsidP="006B63B7">
            <w:pPr>
              <w:tabs>
                <w:tab w:val="decimal" w:pos="896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D6487" w:rsidRPr="004753B3" w14:paraId="52ED1AE2" w14:textId="77777777" w:rsidTr="005D6487">
        <w:tc>
          <w:tcPr>
            <w:tcW w:w="4293" w:type="dxa"/>
            <w:shd w:val="clear" w:color="auto" w:fill="auto"/>
          </w:tcPr>
          <w:p w14:paraId="70482DA9" w14:textId="7D71A314" w:rsidR="006B63B7" w:rsidRPr="004753B3" w:rsidRDefault="006B63B7" w:rsidP="006B63B7">
            <w:pPr>
              <w:tabs>
                <w:tab w:val="left" w:pos="162"/>
              </w:tabs>
              <w:spacing w:line="320" w:lineRule="exact"/>
              <w:ind w:left="36" w:firstLine="120"/>
              <w:rPr>
                <w:rFonts w:asciiTheme="majorBidi" w:hAnsiTheme="majorBidi" w:cstheme="majorBidi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C0CB2BE" w14:textId="77777777" w:rsidR="006B63B7" w:rsidRPr="004753B3" w:rsidRDefault="006B63B7" w:rsidP="006B63B7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E31F0BA" w14:textId="446CEC52" w:rsidR="006B63B7" w:rsidRPr="004753B3" w:rsidRDefault="00C44391" w:rsidP="005D648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085167" w:rsidRPr="004753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391">
              <w:rPr>
                <w:rFonts w:asciiTheme="majorBidi" w:hAnsiTheme="majorBidi" w:cstheme="majorBidi"/>
                <w:sz w:val="26"/>
                <w:szCs w:val="26"/>
              </w:rPr>
              <w:t>204</w:t>
            </w:r>
          </w:p>
        </w:tc>
        <w:tc>
          <w:tcPr>
            <w:tcW w:w="90" w:type="dxa"/>
            <w:shd w:val="clear" w:color="auto" w:fill="auto"/>
          </w:tcPr>
          <w:p w14:paraId="4CECD0E8" w14:textId="77777777" w:rsidR="006B63B7" w:rsidRPr="004753B3" w:rsidRDefault="006B63B7" w:rsidP="006B63B7">
            <w:pPr>
              <w:tabs>
                <w:tab w:val="decimal" w:pos="79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4173D1B" w14:textId="039FC82F" w:rsidR="006B63B7" w:rsidRPr="004753B3" w:rsidRDefault="00C44391" w:rsidP="0023193D">
            <w:pPr>
              <w:tabs>
                <w:tab w:val="decimal" w:pos="80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6B63B7" w:rsidRPr="004753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391">
              <w:rPr>
                <w:rFonts w:asciiTheme="majorBidi" w:hAnsiTheme="majorBidi" w:cstheme="majorBidi"/>
                <w:sz w:val="26"/>
                <w:szCs w:val="26"/>
              </w:rPr>
              <w:t>848</w:t>
            </w:r>
          </w:p>
        </w:tc>
        <w:tc>
          <w:tcPr>
            <w:tcW w:w="90" w:type="dxa"/>
            <w:shd w:val="clear" w:color="auto" w:fill="auto"/>
          </w:tcPr>
          <w:p w14:paraId="7A901311" w14:textId="77777777" w:rsidR="006B63B7" w:rsidRPr="004753B3" w:rsidRDefault="006B63B7" w:rsidP="006B63B7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38605A" w14:textId="342E2FD5" w:rsidR="006B63B7" w:rsidRPr="004753B3" w:rsidRDefault="00085167" w:rsidP="006B63B7">
            <w:pPr>
              <w:tabs>
                <w:tab w:val="decimal" w:pos="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D502D7" w14:textId="77777777" w:rsidR="006B63B7" w:rsidRPr="004753B3" w:rsidRDefault="006B63B7" w:rsidP="006B63B7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DA90AD" w14:textId="03DE1BD4" w:rsidR="006B63B7" w:rsidRPr="004753B3" w:rsidRDefault="006B63B7" w:rsidP="006B63B7">
            <w:pPr>
              <w:tabs>
                <w:tab w:val="decimal" w:pos="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6B63B7" w:rsidRPr="004753B3" w14:paraId="4612574C" w14:textId="77777777" w:rsidTr="005D6487">
        <w:trPr>
          <w:trHeight w:val="369"/>
        </w:trPr>
        <w:tc>
          <w:tcPr>
            <w:tcW w:w="5013" w:type="dxa"/>
            <w:gridSpan w:val="2"/>
            <w:shd w:val="clear" w:color="auto" w:fill="auto"/>
          </w:tcPr>
          <w:p w14:paraId="6C271862" w14:textId="1C889FEF" w:rsidR="006B63B7" w:rsidRPr="004753B3" w:rsidRDefault="006B63B7" w:rsidP="006B63B7">
            <w:pPr>
              <w:tabs>
                <w:tab w:val="left" w:pos="162"/>
              </w:tabs>
              <w:spacing w:line="320" w:lineRule="exact"/>
              <w:ind w:left="36"/>
              <w:rPr>
                <w:rFonts w:asciiTheme="majorBidi" w:hAnsiTheme="majorBidi" w:cstheme="majorBidi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ส่วนของหนี้สินตามสัญญาเช่า</w:t>
            </w:r>
          </w:p>
        </w:tc>
        <w:tc>
          <w:tcPr>
            <w:tcW w:w="810" w:type="dxa"/>
            <w:shd w:val="clear" w:color="auto" w:fill="auto"/>
          </w:tcPr>
          <w:p w14:paraId="32DF5C6A" w14:textId="77777777" w:rsidR="006B63B7" w:rsidRPr="004753B3" w:rsidRDefault="006B63B7" w:rsidP="005D648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DE92F3E" w14:textId="77777777" w:rsidR="006B63B7" w:rsidRPr="004753B3" w:rsidRDefault="006B63B7" w:rsidP="006B63B7">
            <w:pPr>
              <w:tabs>
                <w:tab w:val="decimal" w:pos="89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5C6241B" w14:textId="77777777" w:rsidR="006B63B7" w:rsidRPr="004753B3" w:rsidRDefault="006B63B7" w:rsidP="0023193D">
            <w:pPr>
              <w:tabs>
                <w:tab w:val="decimal" w:pos="80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D63FDB2" w14:textId="77777777" w:rsidR="006B63B7" w:rsidRPr="004753B3" w:rsidRDefault="006B63B7" w:rsidP="006B63B7">
            <w:pPr>
              <w:tabs>
                <w:tab w:val="decimal" w:pos="822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0085FFE" w14:textId="77777777" w:rsidR="006B63B7" w:rsidRPr="004753B3" w:rsidRDefault="006B63B7" w:rsidP="006B63B7">
            <w:pPr>
              <w:tabs>
                <w:tab w:val="decimal" w:pos="89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6C57744E" w14:textId="77777777" w:rsidR="006B63B7" w:rsidRPr="004753B3" w:rsidRDefault="006B63B7" w:rsidP="006B63B7">
            <w:pPr>
              <w:tabs>
                <w:tab w:val="decimal" w:pos="896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215B6CA" w14:textId="77777777" w:rsidR="006B63B7" w:rsidRPr="004753B3" w:rsidRDefault="006B63B7" w:rsidP="006B63B7">
            <w:pPr>
              <w:tabs>
                <w:tab w:val="decimal" w:pos="89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D6487" w:rsidRPr="004753B3" w14:paraId="695DD3AC" w14:textId="77777777" w:rsidTr="005D6487">
        <w:tc>
          <w:tcPr>
            <w:tcW w:w="4293" w:type="dxa"/>
            <w:shd w:val="clear" w:color="auto" w:fill="auto"/>
          </w:tcPr>
          <w:p w14:paraId="48ABD873" w14:textId="3C27498A" w:rsidR="006B63B7" w:rsidRPr="004753B3" w:rsidRDefault="006B63B7" w:rsidP="006B63B7">
            <w:pPr>
              <w:tabs>
                <w:tab w:val="left" w:pos="252"/>
                <w:tab w:val="left" w:pos="522"/>
              </w:tabs>
              <w:spacing w:line="320" w:lineRule="exact"/>
              <w:ind w:firstLine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9B8574" w14:textId="65C94A76" w:rsidR="006B63B7" w:rsidRPr="004753B3" w:rsidRDefault="00C44391" w:rsidP="006B63B7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810" w:type="dxa"/>
            <w:shd w:val="clear" w:color="auto" w:fill="auto"/>
          </w:tcPr>
          <w:p w14:paraId="005B662C" w14:textId="113D9CBD" w:rsidR="006B63B7" w:rsidRPr="004753B3" w:rsidRDefault="00C44391" w:rsidP="005D648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085167" w:rsidRPr="004753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391">
              <w:rPr>
                <w:rFonts w:asciiTheme="majorBidi" w:hAnsiTheme="majorBidi" w:cstheme="majorBidi"/>
                <w:sz w:val="26"/>
                <w:szCs w:val="26"/>
              </w:rPr>
              <w:t>561</w:t>
            </w:r>
          </w:p>
        </w:tc>
        <w:tc>
          <w:tcPr>
            <w:tcW w:w="90" w:type="dxa"/>
            <w:shd w:val="clear" w:color="auto" w:fill="auto"/>
          </w:tcPr>
          <w:p w14:paraId="4D6B4DD9" w14:textId="77777777" w:rsidR="006B63B7" w:rsidRPr="004753B3" w:rsidRDefault="006B63B7" w:rsidP="006B63B7">
            <w:pPr>
              <w:tabs>
                <w:tab w:val="decimal" w:pos="79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8964996" w14:textId="14D6B58C" w:rsidR="006B63B7" w:rsidRPr="004753B3" w:rsidRDefault="00C44391" w:rsidP="0023193D">
            <w:pPr>
              <w:tabs>
                <w:tab w:val="decimal" w:pos="80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6B63B7" w:rsidRPr="004753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391">
              <w:rPr>
                <w:rFonts w:asciiTheme="majorBidi" w:hAnsiTheme="majorBidi" w:cstheme="majorBidi"/>
                <w:sz w:val="26"/>
                <w:szCs w:val="26"/>
              </w:rPr>
              <w:t>213</w:t>
            </w:r>
          </w:p>
        </w:tc>
        <w:tc>
          <w:tcPr>
            <w:tcW w:w="90" w:type="dxa"/>
            <w:shd w:val="clear" w:color="auto" w:fill="auto"/>
          </w:tcPr>
          <w:p w14:paraId="2891D9DC" w14:textId="77777777" w:rsidR="006B63B7" w:rsidRPr="004753B3" w:rsidRDefault="006B63B7" w:rsidP="006B63B7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E5F82A4" w14:textId="2767DD56" w:rsidR="006B63B7" w:rsidRPr="004753B3" w:rsidRDefault="00C44391" w:rsidP="006B63B7">
            <w:pPr>
              <w:tabs>
                <w:tab w:val="decimal" w:pos="81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122</w:t>
            </w:r>
          </w:p>
        </w:tc>
        <w:tc>
          <w:tcPr>
            <w:tcW w:w="90" w:type="dxa"/>
            <w:shd w:val="clear" w:color="auto" w:fill="auto"/>
          </w:tcPr>
          <w:p w14:paraId="3123D6D9" w14:textId="77777777" w:rsidR="006B63B7" w:rsidRPr="004753B3" w:rsidRDefault="006B63B7" w:rsidP="006B63B7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6F613AE" w14:textId="7C90760B" w:rsidR="006B63B7" w:rsidRPr="004753B3" w:rsidRDefault="00C44391" w:rsidP="0023193D">
            <w:pPr>
              <w:tabs>
                <w:tab w:val="decimal" w:pos="80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116</w:t>
            </w:r>
          </w:p>
        </w:tc>
      </w:tr>
      <w:tr w:rsidR="005D6487" w:rsidRPr="004753B3" w14:paraId="38C6B95E" w14:textId="77777777" w:rsidTr="005D6487">
        <w:tc>
          <w:tcPr>
            <w:tcW w:w="4293" w:type="dxa"/>
            <w:shd w:val="clear" w:color="auto" w:fill="auto"/>
          </w:tcPr>
          <w:p w14:paraId="0D3E16AF" w14:textId="73FDC9F3" w:rsidR="006B63B7" w:rsidRPr="004753B3" w:rsidRDefault="006B63B7" w:rsidP="006B63B7">
            <w:pPr>
              <w:tabs>
                <w:tab w:val="left" w:pos="327"/>
              </w:tabs>
              <w:spacing w:line="320" w:lineRule="exact"/>
              <w:ind w:lef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1F8F637" w14:textId="3F80355A" w:rsidR="006B63B7" w:rsidRPr="004753B3" w:rsidRDefault="00C44391" w:rsidP="006B63B7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70A701F" w14:textId="33F53ABF" w:rsidR="006B63B7" w:rsidRPr="004753B3" w:rsidRDefault="00085167" w:rsidP="006B63B7">
            <w:pPr>
              <w:tabs>
                <w:tab w:val="decimal" w:pos="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67C54CB" w14:textId="77777777" w:rsidR="006B63B7" w:rsidRPr="004753B3" w:rsidRDefault="006B63B7" w:rsidP="006B63B7">
            <w:pPr>
              <w:tabs>
                <w:tab w:val="decimal" w:pos="540"/>
                <w:tab w:val="decimal" w:pos="784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ACDA911" w14:textId="64020755" w:rsidR="006B63B7" w:rsidRPr="004753B3" w:rsidRDefault="006B63B7" w:rsidP="006B63B7">
            <w:pPr>
              <w:tabs>
                <w:tab w:val="decimal" w:pos="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DBC94A" w14:textId="77777777" w:rsidR="006B63B7" w:rsidRPr="004753B3" w:rsidRDefault="006B63B7" w:rsidP="006B63B7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0C60D19" w14:textId="1DB1842A" w:rsidR="006B63B7" w:rsidRPr="004753B3" w:rsidRDefault="00C44391" w:rsidP="006B63B7">
            <w:pPr>
              <w:tabs>
                <w:tab w:val="decimal" w:pos="81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085167" w:rsidRPr="004753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391">
              <w:rPr>
                <w:rFonts w:asciiTheme="majorBidi" w:hAnsiTheme="majorBidi" w:cstheme="majorBidi"/>
                <w:sz w:val="26"/>
                <w:szCs w:val="26"/>
              </w:rPr>
              <w:t>980</w:t>
            </w:r>
          </w:p>
        </w:tc>
        <w:tc>
          <w:tcPr>
            <w:tcW w:w="90" w:type="dxa"/>
            <w:shd w:val="clear" w:color="auto" w:fill="auto"/>
          </w:tcPr>
          <w:p w14:paraId="58F1639A" w14:textId="77777777" w:rsidR="006B63B7" w:rsidRPr="004753B3" w:rsidRDefault="006B63B7" w:rsidP="006B63B7">
            <w:pPr>
              <w:tabs>
                <w:tab w:val="decimal" w:pos="784"/>
                <w:tab w:val="decimal" w:pos="81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86FDE3" w14:textId="7A29BE11" w:rsidR="006B63B7" w:rsidRPr="004753B3" w:rsidRDefault="00C44391" w:rsidP="0023193D">
            <w:pPr>
              <w:tabs>
                <w:tab w:val="decimal" w:pos="80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6B63B7" w:rsidRPr="004753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391">
              <w:rPr>
                <w:rFonts w:asciiTheme="majorBidi" w:hAnsiTheme="majorBidi" w:cstheme="majorBidi"/>
                <w:sz w:val="26"/>
                <w:szCs w:val="26"/>
              </w:rPr>
              <w:t>080</w:t>
            </w:r>
          </w:p>
        </w:tc>
      </w:tr>
      <w:tr w:rsidR="005D6487" w:rsidRPr="004753B3" w14:paraId="33F3234D" w14:textId="77777777" w:rsidTr="005D6487">
        <w:tc>
          <w:tcPr>
            <w:tcW w:w="4293" w:type="dxa"/>
            <w:shd w:val="clear" w:color="auto" w:fill="auto"/>
          </w:tcPr>
          <w:p w14:paraId="606DB1FC" w14:textId="58AF81F9" w:rsidR="006B63B7" w:rsidRPr="004753B3" w:rsidRDefault="006B63B7" w:rsidP="006B63B7">
            <w:pPr>
              <w:tabs>
                <w:tab w:val="left" w:pos="327"/>
              </w:tabs>
              <w:spacing w:line="320" w:lineRule="exact"/>
              <w:ind w:lef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720" w:type="dxa"/>
            <w:shd w:val="clear" w:color="auto" w:fill="auto"/>
          </w:tcPr>
          <w:p w14:paraId="6B520AD4" w14:textId="601A22ED" w:rsidR="006B63B7" w:rsidRPr="004753B3" w:rsidRDefault="006B63B7" w:rsidP="006B63B7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7651A3" w14:textId="70EAD7B5" w:rsidR="006B63B7" w:rsidRPr="004753B3" w:rsidRDefault="00C44391" w:rsidP="005D648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="00085167" w:rsidRPr="004753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391">
              <w:rPr>
                <w:rFonts w:asciiTheme="majorBidi" w:hAnsiTheme="majorBidi" w:cstheme="majorBidi"/>
                <w:sz w:val="26"/>
                <w:szCs w:val="26"/>
              </w:rPr>
              <w:t>765</w:t>
            </w:r>
          </w:p>
        </w:tc>
        <w:tc>
          <w:tcPr>
            <w:tcW w:w="90" w:type="dxa"/>
            <w:shd w:val="clear" w:color="auto" w:fill="auto"/>
          </w:tcPr>
          <w:p w14:paraId="6726C656" w14:textId="77777777" w:rsidR="006B63B7" w:rsidRPr="004753B3" w:rsidRDefault="006B63B7" w:rsidP="006B63B7">
            <w:pPr>
              <w:tabs>
                <w:tab w:val="decimal" w:pos="84"/>
                <w:tab w:val="decimal" w:pos="540"/>
                <w:tab w:val="decimal" w:pos="784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93AF34" w14:textId="1DCE8584" w:rsidR="006B63B7" w:rsidRPr="004753B3" w:rsidRDefault="00C44391" w:rsidP="0023193D">
            <w:pPr>
              <w:tabs>
                <w:tab w:val="decimal" w:pos="80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6B63B7" w:rsidRPr="004753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391">
              <w:rPr>
                <w:rFonts w:asciiTheme="majorBidi" w:hAnsiTheme="majorBidi" w:cstheme="majorBidi"/>
                <w:sz w:val="26"/>
                <w:szCs w:val="26"/>
              </w:rPr>
              <w:t>961</w:t>
            </w:r>
          </w:p>
        </w:tc>
        <w:tc>
          <w:tcPr>
            <w:tcW w:w="90" w:type="dxa"/>
            <w:shd w:val="clear" w:color="auto" w:fill="auto"/>
          </w:tcPr>
          <w:p w14:paraId="1DB52F31" w14:textId="77777777" w:rsidR="006B63B7" w:rsidRPr="004753B3" w:rsidRDefault="006B63B7" w:rsidP="006B63B7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02159" w14:textId="6A8AF546" w:rsidR="006B63B7" w:rsidRPr="004753B3" w:rsidRDefault="00C44391" w:rsidP="006B63B7">
            <w:pPr>
              <w:tabs>
                <w:tab w:val="decimal" w:pos="81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9F0C6F" w:rsidRPr="004753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391">
              <w:rPr>
                <w:rFonts w:asciiTheme="majorBidi" w:hAnsiTheme="majorBidi" w:cstheme="majorBidi"/>
                <w:sz w:val="26"/>
                <w:szCs w:val="26"/>
              </w:rPr>
              <w:t>102</w:t>
            </w:r>
          </w:p>
        </w:tc>
        <w:tc>
          <w:tcPr>
            <w:tcW w:w="90" w:type="dxa"/>
            <w:shd w:val="clear" w:color="auto" w:fill="auto"/>
          </w:tcPr>
          <w:p w14:paraId="136C362A" w14:textId="77777777" w:rsidR="006B63B7" w:rsidRPr="004753B3" w:rsidRDefault="006B63B7" w:rsidP="006B63B7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6B323" w14:textId="6235CD1F" w:rsidR="006B63B7" w:rsidRPr="004753B3" w:rsidRDefault="006B63B7" w:rsidP="0023193D">
            <w:pPr>
              <w:tabs>
                <w:tab w:val="decimal" w:pos="80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instrText xml:space="preserve"> =</w:instrText>
            </w:r>
            <w:r w:rsidRPr="004753B3">
              <w:rPr>
                <w:rFonts w:asciiTheme="majorBidi" w:hAnsiTheme="majorBidi" w:cstheme="majorBidi"/>
                <w:sz w:val="26"/>
                <w:szCs w:val="26"/>
              </w:rPr>
              <w:instrText>SUM</w:instrText>
            </w: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instrText>(</w:instrText>
            </w:r>
            <w:r w:rsidRPr="004753B3">
              <w:rPr>
                <w:rFonts w:asciiTheme="majorBidi" w:hAnsiTheme="majorBidi" w:cstheme="majorBidi"/>
                <w:sz w:val="26"/>
                <w:szCs w:val="26"/>
              </w:rPr>
              <w:instrText>ABOVE</w:instrText>
            </w: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instrText xml:space="preserve">) </w:instrText>
            </w:r>
            <w:r w:rsidRPr="004753B3"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 w:rsidR="00C44391" w:rsidRPr="00C44391">
              <w:rPr>
                <w:rFonts w:asciiTheme="majorBidi" w:hAnsiTheme="majorBidi" w:cstheme="majorBidi"/>
                <w:noProof/>
                <w:sz w:val="26"/>
                <w:szCs w:val="26"/>
              </w:rPr>
              <w:t>5</w:t>
            </w:r>
            <w:r w:rsidRPr="004753B3">
              <w:rPr>
                <w:rFonts w:asciiTheme="majorBidi" w:hAnsiTheme="majorBidi" w:cstheme="majorBidi"/>
                <w:noProof/>
                <w:sz w:val="26"/>
                <w:szCs w:val="26"/>
              </w:rPr>
              <w:t>,</w:t>
            </w:r>
            <w:r w:rsidR="00C44391" w:rsidRPr="00C44391">
              <w:rPr>
                <w:rFonts w:asciiTheme="majorBidi" w:hAnsiTheme="majorBidi" w:cstheme="majorBidi"/>
                <w:noProof/>
                <w:sz w:val="26"/>
                <w:szCs w:val="26"/>
              </w:rPr>
              <w:t>196</w:t>
            </w:r>
            <w:r w:rsidRPr="004753B3"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</w:tr>
    </w:tbl>
    <w:p w14:paraId="781AE04B" w14:textId="77777777" w:rsidR="00C34FC9" w:rsidRPr="004753B3" w:rsidRDefault="00C34FC9">
      <w:pPr>
        <w:jc w:val="left"/>
        <w:rPr>
          <w:rFonts w:asciiTheme="majorBidi" w:hAnsiTheme="majorBidi" w:cstheme="majorBidi"/>
        </w:rPr>
      </w:pPr>
      <w:r w:rsidRPr="004753B3">
        <w:rPr>
          <w:rFonts w:asciiTheme="majorBidi" w:hAnsiTheme="majorBidi" w:cstheme="majorBidi"/>
          <w:cs/>
        </w:rPr>
        <w:br w:type="page"/>
      </w:r>
    </w:p>
    <w:p w14:paraId="178F68BD" w14:textId="77777777" w:rsidR="00C34FC9" w:rsidRPr="004753B3" w:rsidRDefault="00C34FC9" w:rsidP="00207FF7">
      <w:pPr>
        <w:pStyle w:val="ListParagraph"/>
        <w:spacing w:line="240" w:lineRule="auto"/>
        <w:ind w:left="360" w:right="-29"/>
        <w:contextualSpacing w:val="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4753B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หน่วย : ล้านบาท</w:t>
      </w:r>
    </w:p>
    <w:tbl>
      <w:tblPr>
        <w:tblW w:w="8679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52"/>
        <w:gridCol w:w="810"/>
        <w:gridCol w:w="900"/>
        <w:gridCol w:w="90"/>
        <w:gridCol w:w="990"/>
        <w:gridCol w:w="90"/>
        <w:gridCol w:w="900"/>
        <w:gridCol w:w="90"/>
        <w:gridCol w:w="957"/>
      </w:tblGrid>
      <w:tr w:rsidR="00C34FC9" w:rsidRPr="004753B3" w14:paraId="52E80075" w14:textId="77777777" w:rsidTr="003C0B5A">
        <w:tc>
          <w:tcPr>
            <w:tcW w:w="3852" w:type="dxa"/>
            <w:shd w:val="clear" w:color="auto" w:fill="auto"/>
          </w:tcPr>
          <w:p w14:paraId="1ABA26F4" w14:textId="58ED43B8" w:rsidR="00C34FC9" w:rsidRPr="004753B3" w:rsidRDefault="00C34FC9" w:rsidP="00C34FC9">
            <w:pPr>
              <w:tabs>
                <w:tab w:val="left" w:pos="327"/>
              </w:tabs>
              <w:ind w:lef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2751E1A" w14:textId="3C687A63" w:rsidR="00C34FC9" w:rsidRPr="004753B3" w:rsidRDefault="00C34FC9" w:rsidP="00C34FC9">
            <w:pPr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980" w:type="dxa"/>
            <w:gridSpan w:val="3"/>
            <w:shd w:val="clear" w:color="auto" w:fill="auto"/>
          </w:tcPr>
          <w:p w14:paraId="6F0FE65E" w14:textId="4F182C7E" w:rsidR="00C34FC9" w:rsidRPr="004753B3" w:rsidRDefault="00C34FC9" w:rsidP="00C34FC9">
            <w:pPr>
              <w:tabs>
                <w:tab w:val="decimal" w:pos="896"/>
              </w:tabs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50059A03" w14:textId="77777777" w:rsidR="00C34FC9" w:rsidRPr="004753B3" w:rsidRDefault="00C34FC9" w:rsidP="00C34FC9">
            <w:pPr>
              <w:tabs>
                <w:tab w:val="decimal" w:pos="784"/>
              </w:tabs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47" w:type="dxa"/>
            <w:gridSpan w:val="3"/>
            <w:shd w:val="clear" w:color="auto" w:fill="auto"/>
          </w:tcPr>
          <w:p w14:paraId="2400EF45" w14:textId="6D6FBDC1" w:rsidR="00C34FC9" w:rsidRPr="004753B3" w:rsidRDefault="00C34FC9" w:rsidP="00C34FC9">
            <w:pPr>
              <w:tabs>
                <w:tab w:val="decimal" w:pos="896"/>
              </w:tabs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34FC9" w:rsidRPr="004753B3" w14:paraId="4EDAD85C" w14:textId="77777777" w:rsidTr="00C34FC9">
        <w:tc>
          <w:tcPr>
            <w:tcW w:w="3852" w:type="dxa"/>
            <w:shd w:val="clear" w:color="auto" w:fill="auto"/>
          </w:tcPr>
          <w:p w14:paraId="10322A23" w14:textId="77777777" w:rsidR="00C34FC9" w:rsidRPr="004753B3" w:rsidRDefault="00C34FC9" w:rsidP="00C34FC9">
            <w:pPr>
              <w:tabs>
                <w:tab w:val="left" w:pos="327"/>
              </w:tabs>
              <w:ind w:lef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F8733E3" w14:textId="77777777" w:rsidR="00C34FC9" w:rsidRPr="004753B3" w:rsidRDefault="00C34FC9" w:rsidP="00C34FC9">
            <w:pPr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0DE8DFE" w14:textId="72CF8919" w:rsidR="00C34FC9" w:rsidRPr="004753B3" w:rsidRDefault="00C34FC9" w:rsidP="00C34FC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64FA0CEF" w14:textId="77777777" w:rsidR="00C34FC9" w:rsidRPr="004753B3" w:rsidRDefault="00C34FC9" w:rsidP="00C34FC9">
            <w:pPr>
              <w:tabs>
                <w:tab w:val="decimal" w:pos="84"/>
                <w:tab w:val="decimal" w:pos="540"/>
                <w:tab w:val="decimal" w:pos="784"/>
              </w:tabs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7CF077C" w14:textId="1ECB8B2E" w:rsidR="00C34FC9" w:rsidRPr="004753B3" w:rsidRDefault="00C34FC9" w:rsidP="00C34FC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0C5F1803" w14:textId="77777777" w:rsidR="00C34FC9" w:rsidRPr="004753B3" w:rsidRDefault="00C34FC9" w:rsidP="00C34FC9">
            <w:pPr>
              <w:tabs>
                <w:tab w:val="decimal" w:pos="784"/>
              </w:tabs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728D726" w14:textId="01A72A5F" w:rsidR="00C34FC9" w:rsidRPr="004753B3" w:rsidRDefault="00C34FC9" w:rsidP="00C34FC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4D29F27" w14:textId="77777777" w:rsidR="00C34FC9" w:rsidRPr="004753B3" w:rsidRDefault="00C34FC9" w:rsidP="00C34FC9">
            <w:pPr>
              <w:tabs>
                <w:tab w:val="decimal" w:pos="784"/>
              </w:tabs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</w:tcPr>
          <w:p w14:paraId="0F30668D" w14:textId="05113D01" w:rsidR="00C34FC9" w:rsidRPr="004753B3" w:rsidRDefault="00C34FC9" w:rsidP="00C34FC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6B63B7" w:rsidRPr="004753B3" w14:paraId="11421E3E" w14:textId="77777777" w:rsidTr="00C34FC9">
        <w:tc>
          <w:tcPr>
            <w:tcW w:w="3852" w:type="dxa"/>
            <w:shd w:val="clear" w:color="auto" w:fill="auto"/>
          </w:tcPr>
          <w:p w14:paraId="399EBEA5" w14:textId="77777777" w:rsidR="006B63B7" w:rsidRPr="004753B3" w:rsidRDefault="006B63B7" w:rsidP="006B63B7">
            <w:pPr>
              <w:tabs>
                <w:tab w:val="left" w:pos="327"/>
              </w:tabs>
              <w:ind w:lef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A0483E7" w14:textId="77777777" w:rsidR="006B63B7" w:rsidRPr="004753B3" w:rsidRDefault="006B63B7" w:rsidP="006B63B7">
            <w:pPr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A450518" w14:textId="622DFE9A" w:rsidR="006B63B7" w:rsidRPr="004753B3" w:rsidRDefault="00C44391" w:rsidP="006B63B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6B63B7"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90" w:type="dxa"/>
            <w:shd w:val="clear" w:color="auto" w:fill="auto"/>
          </w:tcPr>
          <w:p w14:paraId="04E12AD6" w14:textId="77777777" w:rsidR="006B63B7" w:rsidRPr="004753B3" w:rsidRDefault="006B63B7" w:rsidP="006B63B7">
            <w:pPr>
              <w:tabs>
                <w:tab w:val="decimal" w:pos="84"/>
                <w:tab w:val="decimal" w:pos="540"/>
                <w:tab w:val="decimal" w:pos="784"/>
              </w:tabs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D35014C" w14:textId="5A7E26E1" w:rsidR="006B63B7" w:rsidRPr="004753B3" w:rsidRDefault="00C44391" w:rsidP="006B63B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6B63B7"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057FAB3C" w14:textId="77777777" w:rsidR="006B63B7" w:rsidRPr="004753B3" w:rsidRDefault="006B63B7" w:rsidP="006B63B7">
            <w:pPr>
              <w:tabs>
                <w:tab w:val="decimal" w:pos="784"/>
              </w:tabs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DD8E27C" w14:textId="6DD000E2" w:rsidR="006B63B7" w:rsidRPr="004753B3" w:rsidRDefault="00C44391" w:rsidP="006B63B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6B63B7"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90" w:type="dxa"/>
            <w:shd w:val="clear" w:color="auto" w:fill="auto"/>
          </w:tcPr>
          <w:p w14:paraId="54755FAD" w14:textId="77777777" w:rsidR="006B63B7" w:rsidRPr="004753B3" w:rsidRDefault="006B63B7" w:rsidP="006B63B7">
            <w:pPr>
              <w:tabs>
                <w:tab w:val="decimal" w:pos="784"/>
              </w:tabs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</w:tcPr>
          <w:p w14:paraId="35E44544" w14:textId="36A87C00" w:rsidR="006B63B7" w:rsidRPr="004753B3" w:rsidRDefault="00C44391" w:rsidP="006B63B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6B63B7"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B63B7" w:rsidRPr="004753B3" w14:paraId="59C86ECC" w14:textId="77777777" w:rsidTr="00C34FC9">
        <w:tc>
          <w:tcPr>
            <w:tcW w:w="3852" w:type="dxa"/>
            <w:shd w:val="clear" w:color="auto" w:fill="auto"/>
          </w:tcPr>
          <w:p w14:paraId="4F40E701" w14:textId="77777777" w:rsidR="006B63B7" w:rsidRPr="004753B3" w:rsidRDefault="006B63B7" w:rsidP="006B63B7">
            <w:pPr>
              <w:tabs>
                <w:tab w:val="left" w:pos="327"/>
              </w:tabs>
              <w:ind w:lef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7EAF219" w14:textId="77777777" w:rsidR="006B63B7" w:rsidRPr="004753B3" w:rsidRDefault="006B63B7" w:rsidP="006B63B7">
            <w:pPr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B566FAA" w14:textId="57154BE1" w:rsidR="006B63B7" w:rsidRPr="004753B3" w:rsidRDefault="00C44391" w:rsidP="006B63B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1E06AAA5" w14:textId="77777777" w:rsidR="006B63B7" w:rsidRPr="004753B3" w:rsidRDefault="006B63B7" w:rsidP="006B63B7">
            <w:pPr>
              <w:tabs>
                <w:tab w:val="decimal" w:pos="84"/>
                <w:tab w:val="decimal" w:pos="540"/>
                <w:tab w:val="decimal" w:pos="784"/>
              </w:tabs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0CD4646" w14:textId="735F7BC7" w:rsidR="006B63B7" w:rsidRPr="004753B3" w:rsidRDefault="00C44391" w:rsidP="006B63B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5E0DA619" w14:textId="77777777" w:rsidR="006B63B7" w:rsidRPr="004753B3" w:rsidRDefault="006B63B7" w:rsidP="006B63B7">
            <w:pPr>
              <w:tabs>
                <w:tab w:val="decimal" w:pos="784"/>
              </w:tabs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CA9EF8A" w14:textId="2BAC8D63" w:rsidR="006B63B7" w:rsidRPr="004753B3" w:rsidRDefault="00C44391" w:rsidP="006B63B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2E575A00" w14:textId="77777777" w:rsidR="006B63B7" w:rsidRPr="004753B3" w:rsidRDefault="006B63B7" w:rsidP="006B63B7">
            <w:pPr>
              <w:tabs>
                <w:tab w:val="decimal" w:pos="784"/>
              </w:tabs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</w:tcPr>
          <w:p w14:paraId="682475CF" w14:textId="70FBE1B0" w:rsidR="006B63B7" w:rsidRPr="004753B3" w:rsidRDefault="00C44391" w:rsidP="006B63B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C34FC9" w:rsidRPr="004753B3" w14:paraId="4ECFE8B2" w14:textId="77777777" w:rsidTr="00C34FC9">
        <w:tc>
          <w:tcPr>
            <w:tcW w:w="3852" w:type="dxa"/>
            <w:shd w:val="clear" w:color="auto" w:fill="auto"/>
          </w:tcPr>
          <w:p w14:paraId="119E15CB" w14:textId="48DCE516" w:rsidR="00C34FC9" w:rsidRPr="004753B3" w:rsidRDefault="00C34FC9" w:rsidP="00C34FC9">
            <w:pPr>
              <w:tabs>
                <w:tab w:val="left" w:pos="52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810" w:type="dxa"/>
            <w:shd w:val="clear" w:color="auto" w:fill="auto"/>
          </w:tcPr>
          <w:p w14:paraId="78B6D7E5" w14:textId="77777777" w:rsidR="00C34FC9" w:rsidRPr="004753B3" w:rsidRDefault="00C34FC9" w:rsidP="00C34FC9">
            <w:pPr>
              <w:tabs>
                <w:tab w:val="left" w:pos="522"/>
              </w:tabs>
              <w:ind w:left="25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9857384" w14:textId="5D4D587A" w:rsidR="00C34FC9" w:rsidRPr="004753B3" w:rsidRDefault="00C34FC9" w:rsidP="00C34FC9">
            <w:pPr>
              <w:tabs>
                <w:tab w:val="decimal" w:pos="810"/>
              </w:tabs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2FAD443A" w14:textId="77777777" w:rsidR="00C34FC9" w:rsidRPr="004753B3" w:rsidRDefault="00C34FC9" w:rsidP="00C34FC9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51F4488" w14:textId="7B483834" w:rsidR="00C34FC9" w:rsidRPr="004753B3" w:rsidRDefault="00C34FC9" w:rsidP="00C34FC9">
            <w:pPr>
              <w:tabs>
                <w:tab w:val="decimal" w:pos="894"/>
              </w:tabs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B94D89E" w14:textId="77777777" w:rsidR="00C34FC9" w:rsidRPr="004753B3" w:rsidRDefault="00C34FC9" w:rsidP="00C34FC9">
            <w:pPr>
              <w:tabs>
                <w:tab w:val="decimal" w:pos="784"/>
              </w:tabs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846FC9D" w14:textId="1CA114B6" w:rsidR="00C34FC9" w:rsidRPr="004753B3" w:rsidRDefault="00C34FC9" w:rsidP="00C34FC9">
            <w:pPr>
              <w:tabs>
                <w:tab w:val="decimal" w:pos="810"/>
              </w:tabs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655FD5C" w14:textId="77777777" w:rsidR="00C34FC9" w:rsidRPr="004753B3" w:rsidRDefault="00C34FC9" w:rsidP="00C34FC9">
            <w:pPr>
              <w:tabs>
                <w:tab w:val="decimal" w:pos="784"/>
              </w:tabs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</w:tcPr>
          <w:p w14:paraId="1BE58299" w14:textId="6AA43A4B" w:rsidR="00C34FC9" w:rsidRPr="004753B3" w:rsidRDefault="00C34FC9" w:rsidP="00C34FC9">
            <w:pPr>
              <w:tabs>
                <w:tab w:val="decimal" w:pos="896"/>
              </w:tabs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34FC9" w:rsidRPr="004753B3" w14:paraId="253CA81C" w14:textId="77777777" w:rsidTr="70622B6D">
        <w:tc>
          <w:tcPr>
            <w:tcW w:w="3852" w:type="dxa"/>
            <w:shd w:val="clear" w:color="auto" w:fill="auto"/>
          </w:tcPr>
          <w:p w14:paraId="191EC896" w14:textId="4A8FEE07" w:rsidR="00C34FC9" w:rsidRPr="004753B3" w:rsidRDefault="00C34FC9" w:rsidP="00C34FC9">
            <w:pPr>
              <w:tabs>
                <w:tab w:val="left" w:pos="327"/>
              </w:tabs>
              <w:ind w:lef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หนี้สินระยะยาว</w:t>
            </w:r>
          </w:p>
        </w:tc>
        <w:tc>
          <w:tcPr>
            <w:tcW w:w="810" w:type="dxa"/>
            <w:shd w:val="clear" w:color="auto" w:fill="auto"/>
          </w:tcPr>
          <w:p w14:paraId="4D01E6C0" w14:textId="77777777" w:rsidR="00C34FC9" w:rsidRPr="004753B3" w:rsidRDefault="00C34FC9" w:rsidP="00C34FC9">
            <w:pPr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CFE3FCC" w14:textId="77777777" w:rsidR="00C34FC9" w:rsidRPr="004753B3" w:rsidRDefault="00C34FC9" w:rsidP="00C34FC9">
            <w:pPr>
              <w:tabs>
                <w:tab w:val="decimal" w:pos="616"/>
              </w:tabs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20E24C1A" w14:textId="77777777" w:rsidR="00C34FC9" w:rsidRPr="004753B3" w:rsidRDefault="00C34FC9" w:rsidP="00C34FC9">
            <w:pPr>
              <w:tabs>
                <w:tab w:val="decimal" w:pos="490"/>
              </w:tabs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48E56DE" w14:textId="77777777" w:rsidR="00C34FC9" w:rsidRPr="004753B3" w:rsidRDefault="00C34FC9" w:rsidP="00C34FC9">
            <w:pPr>
              <w:tabs>
                <w:tab w:val="decimal" w:pos="882"/>
              </w:tabs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3A738D3" w14:textId="77777777" w:rsidR="00C34FC9" w:rsidRPr="004753B3" w:rsidRDefault="00C34FC9" w:rsidP="00C34FC9">
            <w:pPr>
              <w:tabs>
                <w:tab w:val="decimal" w:pos="792"/>
              </w:tabs>
              <w:ind w:left="-108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13BB6A4" w14:textId="77777777" w:rsidR="00C34FC9" w:rsidRPr="004753B3" w:rsidRDefault="00C34FC9" w:rsidP="00C34FC9">
            <w:pPr>
              <w:tabs>
                <w:tab w:val="decimal" w:pos="882"/>
              </w:tabs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2ADA9010" w14:textId="77777777" w:rsidR="00C34FC9" w:rsidRPr="004753B3" w:rsidRDefault="00C34FC9" w:rsidP="00C34FC9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</w:tcPr>
          <w:p w14:paraId="1DD59187" w14:textId="77777777" w:rsidR="00C34FC9" w:rsidRPr="004753B3" w:rsidRDefault="00C34FC9" w:rsidP="00C34FC9">
            <w:pPr>
              <w:tabs>
                <w:tab w:val="decimal" w:pos="896"/>
              </w:tabs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34FC9" w:rsidRPr="004753B3" w14:paraId="1CCFD6B2" w14:textId="77777777" w:rsidTr="0072010B">
        <w:tc>
          <w:tcPr>
            <w:tcW w:w="3852" w:type="dxa"/>
            <w:shd w:val="clear" w:color="auto" w:fill="auto"/>
          </w:tcPr>
          <w:p w14:paraId="2309F943" w14:textId="608DBB8E" w:rsidR="00C34FC9" w:rsidRPr="004753B3" w:rsidRDefault="00C34FC9" w:rsidP="00C34FC9">
            <w:pPr>
              <w:tabs>
                <w:tab w:val="left" w:pos="327"/>
              </w:tabs>
              <w:ind w:lef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- เงินกู้ยืมระยะยาวจากสถาบันการเงิน - สุทธิ</w:t>
            </w:r>
          </w:p>
        </w:tc>
        <w:tc>
          <w:tcPr>
            <w:tcW w:w="810" w:type="dxa"/>
            <w:shd w:val="clear" w:color="auto" w:fill="auto"/>
          </w:tcPr>
          <w:p w14:paraId="50AC56EE" w14:textId="77777777" w:rsidR="00C34FC9" w:rsidRPr="004753B3" w:rsidRDefault="00C34FC9" w:rsidP="00C34FC9">
            <w:pPr>
              <w:tabs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E8FCF42" w14:textId="55F8B446" w:rsidR="00C34FC9" w:rsidRPr="004753B3" w:rsidRDefault="00C44391" w:rsidP="00C34FC9">
            <w:pPr>
              <w:tabs>
                <w:tab w:val="decimal" w:pos="810"/>
              </w:tabs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DE2898" w:rsidRPr="004753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391">
              <w:rPr>
                <w:rFonts w:asciiTheme="majorBidi" w:hAnsiTheme="majorBidi" w:cstheme="majorBidi"/>
                <w:sz w:val="26"/>
                <w:szCs w:val="26"/>
              </w:rPr>
              <w:t>956</w:t>
            </w:r>
          </w:p>
        </w:tc>
        <w:tc>
          <w:tcPr>
            <w:tcW w:w="90" w:type="dxa"/>
            <w:shd w:val="clear" w:color="auto" w:fill="auto"/>
          </w:tcPr>
          <w:p w14:paraId="6E0F1F45" w14:textId="77777777" w:rsidR="00C34FC9" w:rsidRPr="004753B3" w:rsidRDefault="00C34FC9" w:rsidP="00C34FC9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52F837D" w14:textId="430C0EFD" w:rsidR="00C34FC9" w:rsidRPr="004753B3" w:rsidRDefault="00C44391" w:rsidP="00C34FC9">
            <w:pPr>
              <w:tabs>
                <w:tab w:val="decimal" w:pos="894"/>
              </w:tabs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 w:rsidR="006B63B7" w:rsidRPr="004753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391">
              <w:rPr>
                <w:rFonts w:asciiTheme="majorBidi" w:hAnsiTheme="majorBidi" w:cstheme="majorBidi"/>
                <w:sz w:val="26"/>
                <w:szCs w:val="26"/>
              </w:rPr>
              <w:t>685</w:t>
            </w:r>
          </w:p>
        </w:tc>
        <w:tc>
          <w:tcPr>
            <w:tcW w:w="90" w:type="dxa"/>
            <w:shd w:val="clear" w:color="auto" w:fill="auto"/>
          </w:tcPr>
          <w:p w14:paraId="1AD44221" w14:textId="77777777" w:rsidR="00C34FC9" w:rsidRPr="004753B3" w:rsidRDefault="00C34FC9" w:rsidP="00C34FC9">
            <w:pPr>
              <w:tabs>
                <w:tab w:val="decimal" w:pos="784"/>
              </w:tabs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F9BF28" w14:textId="02549707" w:rsidR="00C34FC9" w:rsidRPr="004753B3" w:rsidRDefault="00DE2898" w:rsidP="00886F89">
            <w:pPr>
              <w:tabs>
                <w:tab w:val="decimal" w:pos="84"/>
              </w:tabs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7275333" w14:textId="77777777" w:rsidR="00C34FC9" w:rsidRPr="004753B3" w:rsidRDefault="00C34FC9" w:rsidP="00C34FC9">
            <w:pPr>
              <w:tabs>
                <w:tab w:val="decimal" w:pos="84"/>
                <w:tab w:val="decimal" w:pos="784"/>
              </w:tabs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5AAF940E" w14:textId="60295FE1" w:rsidR="00C34FC9" w:rsidRPr="004753B3" w:rsidRDefault="006B63B7" w:rsidP="00C34FC9">
            <w:pPr>
              <w:tabs>
                <w:tab w:val="decimal" w:pos="84"/>
              </w:tabs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C34FC9" w:rsidRPr="004753B3" w14:paraId="1EE400FB" w14:textId="77777777" w:rsidTr="0072010B">
        <w:tc>
          <w:tcPr>
            <w:tcW w:w="3852" w:type="dxa"/>
            <w:shd w:val="clear" w:color="auto" w:fill="auto"/>
          </w:tcPr>
          <w:p w14:paraId="6C6C3CEF" w14:textId="000BE71A" w:rsidR="00C34FC9" w:rsidRPr="004753B3" w:rsidRDefault="00C34FC9" w:rsidP="00C34FC9">
            <w:pPr>
              <w:tabs>
                <w:tab w:val="left" w:pos="162"/>
              </w:tabs>
              <w:ind w:left="162"/>
              <w:rPr>
                <w:rFonts w:asciiTheme="majorBidi" w:hAnsiTheme="majorBidi" w:cstheme="majorBidi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- เงินกู้ยืมระยะยาวจากกิจการที่เกี่ยวข้องกัน - สุทธิ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F6A879A" w14:textId="02CF4720" w:rsidR="00C34FC9" w:rsidRPr="004753B3" w:rsidRDefault="00C44391" w:rsidP="00C34FC9">
            <w:pPr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4E0CC48" w14:textId="52DB9180" w:rsidR="00C34FC9" w:rsidRPr="004753B3" w:rsidRDefault="00C44391" w:rsidP="00C34FC9">
            <w:pPr>
              <w:tabs>
                <w:tab w:val="decimal" w:pos="810"/>
              </w:tabs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DE2898" w:rsidRPr="004753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391">
              <w:rPr>
                <w:rFonts w:asciiTheme="majorBidi" w:hAnsiTheme="majorBidi" w:cstheme="majorBidi"/>
                <w:sz w:val="26"/>
                <w:szCs w:val="26"/>
              </w:rPr>
              <w:t>624</w:t>
            </w:r>
          </w:p>
        </w:tc>
        <w:tc>
          <w:tcPr>
            <w:tcW w:w="90" w:type="dxa"/>
            <w:shd w:val="clear" w:color="auto" w:fill="auto"/>
          </w:tcPr>
          <w:p w14:paraId="3F099583" w14:textId="77777777" w:rsidR="00C34FC9" w:rsidRPr="004753B3" w:rsidRDefault="00C34FC9" w:rsidP="00C34FC9">
            <w:pPr>
              <w:tabs>
                <w:tab w:val="decimal" w:pos="0"/>
              </w:tabs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B994A2" w14:textId="0642E58E" w:rsidR="00C34FC9" w:rsidRPr="004753B3" w:rsidRDefault="00C44391" w:rsidP="00C34FC9">
            <w:pPr>
              <w:tabs>
                <w:tab w:val="decimal" w:pos="894"/>
              </w:tabs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6B63B7" w:rsidRPr="004753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391">
              <w:rPr>
                <w:rFonts w:asciiTheme="majorBidi" w:hAnsiTheme="majorBidi" w:cstheme="majorBidi"/>
                <w:sz w:val="26"/>
                <w:szCs w:val="26"/>
              </w:rPr>
              <w:t>999</w:t>
            </w:r>
          </w:p>
        </w:tc>
        <w:tc>
          <w:tcPr>
            <w:tcW w:w="90" w:type="dxa"/>
            <w:shd w:val="clear" w:color="auto" w:fill="auto"/>
          </w:tcPr>
          <w:p w14:paraId="03880716" w14:textId="77777777" w:rsidR="00C34FC9" w:rsidRPr="004753B3" w:rsidRDefault="00C34FC9" w:rsidP="00C34FC9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8490C4" w14:textId="4D4815EB" w:rsidR="00C34FC9" w:rsidRPr="004753B3" w:rsidRDefault="00DE2898" w:rsidP="00886F89">
            <w:pPr>
              <w:tabs>
                <w:tab w:val="decimal" w:pos="84"/>
              </w:tabs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B26467" w14:textId="77777777" w:rsidR="00C34FC9" w:rsidRPr="004753B3" w:rsidRDefault="00C34FC9" w:rsidP="00C34FC9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22C29BE9" w14:textId="2E50365F" w:rsidR="00C34FC9" w:rsidRPr="004753B3" w:rsidRDefault="006B63B7" w:rsidP="00C34FC9">
            <w:pPr>
              <w:tabs>
                <w:tab w:val="decimal" w:pos="84"/>
              </w:tabs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C34FC9" w:rsidRPr="004753B3" w14:paraId="105CF28E" w14:textId="77777777" w:rsidTr="0072010B">
        <w:tc>
          <w:tcPr>
            <w:tcW w:w="3852" w:type="dxa"/>
            <w:shd w:val="clear" w:color="auto" w:fill="auto"/>
          </w:tcPr>
          <w:p w14:paraId="7D1CE2E7" w14:textId="1BEE1522" w:rsidR="00C34FC9" w:rsidRPr="004753B3" w:rsidRDefault="00C34FC9" w:rsidP="00C34FC9">
            <w:pPr>
              <w:tabs>
                <w:tab w:val="left" w:pos="162"/>
              </w:tabs>
              <w:ind w:left="36" w:firstLine="120"/>
              <w:rPr>
                <w:rFonts w:asciiTheme="majorBidi" w:hAnsiTheme="majorBidi" w:cstheme="majorBidi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- หุ้นกู้ระยะยาว - สุทธิ</w:t>
            </w:r>
          </w:p>
        </w:tc>
        <w:tc>
          <w:tcPr>
            <w:tcW w:w="810" w:type="dxa"/>
            <w:shd w:val="clear" w:color="auto" w:fill="auto"/>
          </w:tcPr>
          <w:p w14:paraId="5839C216" w14:textId="3C0B54AB" w:rsidR="00C34FC9" w:rsidRPr="004753B3" w:rsidRDefault="00C44391" w:rsidP="00C34FC9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900" w:type="dxa"/>
            <w:shd w:val="clear" w:color="auto" w:fill="auto"/>
          </w:tcPr>
          <w:p w14:paraId="3AD79DBC" w14:textId="58FCBB37" w:rsidR="00C34FC9" w:rsidRPr="004753B3" w:rsidRDefault="00C44391" w:rsidP="00C34FC9">
            <w:pPr>
              <w:tabs>
                <w:tab w:val="decimal" w:pos="810"/>
              </w:tabs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DE2898" w:rsidRPr="004753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391">
              <w:rPr>
                <w:rFonts w:asciiTheme="majorBidi" w:hAnsiTheme="majorBidi" w:cstheme="majorBidi"/>
                <w:sz w:val="26"/>
                <w:szCs w:val="26"/>
              </w:rPr>
              <w:t>618</w:t>
            </w:r>
          </w:p>
        </w:tc>
        <w:tc>
          <w:tcPr>
            <w:tcW w:w="90" w:type="dxa"/>
            <w:shd w:val="clear" w:color="auto" w:fill="auto"/>
          </w:tcPr>
          <w:p w14:paraId="7CCB03AB" w14:textId="77777777" w:rsidR="00C34FC9" w:rsidRPr="004753B3" w:rsidRDefault="00C34FC9" w:rsidP="00C34FC9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358B72D" w14:textId="5FB0586C" w:rsidR="00C34FC9" w:rsidRPr="004753B3" w:rsidRDefault="00C44391" w:rsidP="00C34FC9">
            <w:pPr>
              <w:tabs>
                <w:tab w:val="decimal" w:pos="894"/>
              </w:tabs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6B63B7" w:rsidRPr="004753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391">
              <w:rPr>
                <w:rFonts w:asciiTheme="majorBidi" w:hAnsiTheme="majorBidi" w:cstheme="majorBidi"/>
                <w:sz w:val="26"/>
                <w:szCs w:val="26"/>
              </w:rPr>
              <w:t>617</w:t>
            </w:r>
          </w:p>
        </w:tc>
        <w:tc>
          <w:tcPr>
            <w:tcW w:w="90" w:type="dxa"/>
            <w:shd w:val="clear" w:color="auto" w:fill="auto"/>
          </w:tcPr>
          <w:p w14:paraId="4D77FD28" w14:textId="77777777" w:rsidR="00C34FC9" w:rsidRPr="004753B3" w:rsidRDefault="00C34FC9" w:rsidP="00C34FC9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37D022" w14:textId="7B7F5476" w:rsidR="00C34FC9" w:rsidRPr="004753B3" w:rsidRDefault="00DE2898" w:rsidP="00886F89">
            <w:pPr>
              <w:tabs>
                <w:tab w:val="decimal" w:pos="84"/>
              </w:tabs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3871B4" w14:textId="77777777" w:rsidR="00C34FC9" w:rsidRPr="004753B3" w:rsidRDefault="00C34FC9" w:rsidP="00C34FC9">
            <w:pPr>
              <w:tabs>
                <w:tab w:val="decimal" w:pos="540"/>
                <w:tab w:val="decimal" w:pos="792"/>
              </w:tabs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6F6EFFEC" w14:textId="5642A91C" w:rsidR="00C34FC9" w:rsidRPr="004753B3" w:rsidRDefault="006B63B7" w:rsidP="00C34FC9">
            <w:pPr>
              <w:tabs>
                <w:tab w:val="decimal" w:pos="84"/>
              </w:tabs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C34FC9" w:rsidRPr="004753B3" w14:paraId="47CFB7F0" w14:textId="77777777" w:rsidTr="0072010B">
        <w:tc>
          <w:tcPr>
            <w:tcW w:w="3852" w:type="dxa"/>
            <w:shd w:val="clear" w:color="auto" w:fill="auto"/>
          </w:tcPr>
          <w:p w14:paraId="3BD52221" w14:textId="2DC88220" w:rsidR="00C34FC9" w:rsidRPr="004753B3" w:rsidRDefault="00C34FC9" w:rsidP="00C34FC9">
            <w:pPr>
              <w:tabs>
                <w:tab w:val="left" w:pos="162"/>
              </w:tabs>
              <w:ind w:left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รวมหนี้สินระยะยาว</w:t>
            </w:r>
          </w:p>
        </w:tc>
        <w:tc>
          <w:tcPr>
            <w:tcW w:w="810" w:type="dxa"/>
            <w:shd w:val="clear" w:color="auto" w:fill="auto"/>
          </w:tcPr>
          <w:p w14:paraId="7A8B24B3" w14:textId="0034CFE2" w:rsidR="00C34FC9" w:rsidRPr="004753B3" w:rsidRDefault="00C34FC9" w:rsidP="00C34FC9">
            <w:pPr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70BE9A1" w14:textId="2A0F55AF" w:rsidR="00C34FC9" w:rsidRPr="004753B3" w:rsidRDefault="00C44391" w:rsidP="00C34FC9">
            <w:pPr>
              <w:tabs>
                <w:tab w:val="decimal" w:pos="810"/>
              </w:tabs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77</w:t>
            </w:r>
            <w:r w:rsidR="00DE2898" w:rsidRPr="004753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391">
              <w:rPr>
                <w:rFonts w:asciiTheme="majorBidi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90" w:type="dxa"/>
            <w:shd w:val="clear" w:color="auto" w:fill="auto"/>
          </w:tcPr>
          <w:p w14:paraId="2F0E900B" w14:textId="77777777" w:rsidR="00C34FC9" w:rsidRPr="004753B3" w:rsidRDefault="00C34FC9" w:rsidP="00C34FC9">
            <w:pPr>
              <w:tabs>
                <w:tab w:val="decimal" w:pos="84"/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CB8C592" w14:textId="06DA4478" w:rsidR="00C34FC9" w:rsidRPr="004753B3" w:rsidRDefault="00C44391" w:rsidP="00C34FC9">
            <w:pPr>
              <w:tabs>
                <w:tab w:val="decimal" w:pos="894"/>
              </w:tabs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79</w:t>
            </w:r>
            <w:r w:rsidR="006B63B7" w:rsidRPr="004753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391">
              <w:rPr>
                <w:rFonts w:asciiTheme="majorBidi" w:hAnsiTheme="majorBidi" w:cstheme="majorBidi"/>
                <w:sz w:val="26"/>
                <w:szCs w:val="26"/>
              </w:rPr>
              <w:t>301</w:t>
            </w:r>
          </w:p>
        </w:tc>
        <w:tc>
          <w:tcPr>
            <w:tcW w:w="90" w:type="dxa"/>
            <w:shd w:val="clear" w:color="auto" w:fill="auto"/>
          </w:tcPr>
          <w:p w14:paraId="37804822" w14:textId="77777777" w:rsidR="00C34FC9" w:rsidRPr="004753B3" w:rsidRDefault="00C34FC9" w:rsidP="00C34FC9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F5C0EE0" w14:textId="6AE3E776" w:rsidR="00C34FC9" w:rsidRPr="004753B3" w:rsidRDefault="00DE2898" w:rsidP="00886F89">
            <w:pPr>
              <w:tabs>
                <w:tab w:val="decimal" w:pos="84"/>
              </w:tabs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9B38F01" w14:textId="77777777" w:rsidR="00C34FC9" w:rsidRPr="004753B3" w:rsidRDefault="00C34FC9" w:rsidP="00C34FC9">
            <w:pPr>
              <w:tabs>
                <w:tab w:val="decimal" w:pos="540"/>
                <w:tab w:val="decimal" w:pos="792"/>
              </w:tabs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auto"/>
          </w:tcPr>
          <w:p w14:paraId="1881D4DC" w14:textId="033E8DF1" w:rsidR="00C34FC9" w:rsidRPr="004753B3" w:rsidRDefault="006B63B7" w:rsidP="006B63B7">
            <w:pPr>
              <w:tabs>
                <w:tab w:val="decimal" w:pos="84"/>
              </w:tabs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C34FC9" w:rsidRPr="004753B3" w14:paraId="2EA8531A" w14:textId="77777777" w:rsidTr="0072010B">
        <w:tc>
          <w:tcPr>
            <w:tcW w:w="3852" w:type="dxa"/>
            <w:shd w:val="clear" w:color="auto" w:fill="auto"/>
          </w:tcPr>
          <w:p w14:paraId="174D2EFA" w14:textId="11C7C38C" w:rsidR="00C34FC9" w:rsidRPr="004753B3" w:rsidRDefault="00C34FC9" w:rsidP="00C34FC9">
            <w:pPr>
              <w:tabs>
                <w:tab w:val="left" w:pos="16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 - สุทธิ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70FE46C" w14:textId="6573A331" w:rsidR="00C34FC9" w:rsidRPr="004753B3" w:rsidRDefault="00C44391" w:rsidP="00C34FC9">
            <w:pPr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7BAAE2C" w14:textId="10CD33F0" w:rsidR="00C34FC9" w:rsidRPr="004753B3" w:rsidRDefault="00C44391" w:rsidP="00C34FC9">
            <w:pPr>
              <w:tabs>
                <w:tab w:val="decimal" w:pos="810"/>
              </w:tabs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 w:rsidR="00DE2898" w:rsidRPr="004753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391">
              <w:rPr>
                <w:rFonts w:asciiTheme="majorBidi" w:hAnsiTheme="majorBidi" w:cstheme="majorBidi"/>
                <w:sz w:val="26"/>
                <w:szCs w:val="26"/>
              </w:rPr>
              <w:t>435</w:t>
            </w:r>
          </w:p>
        </w:tc>
        <w:tc>
          <w:tcPr>
            <w:tcW w:w="90" w:type="dxa"/>
            <w:shd w:val="clear" w:color="auto" w:fill="auto"/>
          </w:tcPr>
          <w:p w14:paraId="1FB88489" w14:textId="77777777" w:rsidR="00C34FC9" w:rsidRPr="004753B3" w:rsidRDefault="00C34FC9" w:rsidP="00C34FC9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4C1383E" w14:textId="1A133181" w:rsidR="00C34FC9" w:rsidRPr="004753B3" w:rsidRDefault="00C44391" w:rsidP="006B63B7">
            <w:pPr>
              <w:tabs>
                <w:tab w:val="decimal" w:pos="894"/>
              </w:tabs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48</w:t>
            </w:r>
            <w:r w:rsidR="006B63B7" w:rsidRPr="004753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391">
              <w:rPr>
                <w:rFonts w:asciiTheme="majorBidi" w:hAnsiTheme="majorBidi" w:cstheme="majorBidi"/>
                <w:sz w:val="26"/>
                <w:szCs w:val="26"/>
              </w:rPr>
              <w:t>151</w:t>
            </w:r>
          </w:p>
        </w:tc>
        <w:tc>
          <w:tcPr>
            <w:tcW w:w="90" w:type="dxa"/>
            <w:shd w:val="clear" w:color="auto" w:fill="auto"/>
          </w:tcPr>
          <w:p w14:paraId="0397460B" w14:textId="77777777" w:rsidR="00C34FC9" w:rsidRPr="004753B3" w:rsidRDefault="00C34FC9" w:rsidP="00C34FC9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D66CB37" w14:textId="1742AB34" w:rsidR="00C34FC9" w:rsidRPr="004753B3" w:rsidRDefault="00C44391" w:rsidP="00C34FC9">
            <w:pPr>
              <w:tabs>
                <w:tab w:val="decimal" w:pos="810"/>
              </w:tabs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103</w:t>
            </w:r>
          </w:p>
        </w:tc>
        <w:tc>
          <w:tcPr>
            <w:tcW w:w="90" w:type="dxa"/>
            <w:shd w:val="clear" w:color="auto" w:fill="auto"/>
          </w:tcPr>
          <w:p w14:paraId="4B8EF82A" w14:textId="77777777" w:rsidR="00C34FC9" w:rsidRPr="004753B3" w:rsidRDefault="00C34FC9" w:rsidP="00C34FC9">
            <w:pPr>
              <w:tabs>
                <w:tab w:val="decimal" w:pos="84"/>
                <w:tab w:val="decimal" w:pos="540"/>
              </w:tabs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auto"/>
          </w:tcPr>
          <w:p w14:paraId="46D32E69" w14:textId="45DF0E68" w:rsidR="00C34FC9" w:rsidRPr="004753B3" w:rsidRDefault="00C44391" w:rsidP="006B63B7">
            <w:pPr>
              <w:tabs>
                <w:tab w:val="decimal" w:pos="896"/>
              </w:tabs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119</w:t>
            </w:r>
          </w:p>
        </w:tc>
      </w:tr>
      <w:tr w:rsidR="00C34FC9" w:rsidRPr="004753B3" w14:paraId="5100C405" w14:textId="77777777" w:rsidTr="0072010B">
        <w:trPr>
          <w:trHeight w:val="378"/>
        </w:trPr>
        <w:tc>
          <w:tcPr>
            <w:tcW w:w="3852" w:type="dxa"/>
            <w:shd w:val="clear" w:color="auto" w:fill="auto"/>
          </w:tcPr>
          <w:p w14:paraId="06D05EFD" w14:textId="76907F14" w:rsidR="00C34FC9" w:rsidRPr="004753B3" w:rsidRDefault="00C34FC9" w:rsidP="00C34FC9">
            <w:pPr>
              <w:tabs>
                <w:tab w:val="left" w:pos="162"/>
              </w:tabs>
              <w:ind w:lef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รวมส่วนที่ไม่หมุนเวียน</w:t>
            </w:r>
          </w:p>
        </w:tc>
        <w:tc>
          <w:tcPr>
            <w:tcW w:w="810" w:type="dxa"/>
            <w:shd w:val="clear" w:color="auto" w:fill="auto"/>
          </w:tcPr>
          <w:p w14:paraId="02D8B980" w14:textId="20680B64" w:rsidR="00C34FC9" w:rsidRPr="004753B3" w:rsidRDefault="00C34FC9" w:rsidP="00C34FC9">
            <w:pPr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510FB5" w14:textId="73BCC271" w:rsidR="00C34FC9" w:rsidRPr="004753B3" w:rsidRDefault="00C44391" w:rsidP="00C34FC9">
            <w:pPr>
              <w:tabs>
                <w:tab w:val="decimal" w:pos="810"/>
              </w:tabs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123</w:t>
            </w:r>
            <w:r w:rsidR="00DE2898" w:rsidRPr="004753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391">
              <w:rPr>
                <w:rFonts w:asciiTheme="majorBidi" w:hAnsiTheme="majorBidi" w:cstheme="majorBidi"/>
                <w:sz w:val="26"/>
                <w:szCs w:val="26"/>
              </w:rPr>
              <w:t>633</w:t>
            </w:r>
          </w:p>
        </w:tc>
        <w:tc>
          <w:tcPr>
            <w:tcW w:w="90" w:type="dxa"/>
            <w:shd w:val="clear" w:color="auto" w:fill="auto"/>
          </w:tcPr>
          <w:p w14:paraId="73D47309" w14:textId="77777777" w:rsidR="00C34FC9" w:rsidRPr="004753B3" w:rsidRDefault="00C34FC9" w:rsidP="00C34F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4E20C6" w14:textId="79DCE9BA" w:rsidR="00C34FC9" w:rsidRPr="004753B3" w:rsidRDefault="00C44391" w:rsidP="00C34FC9">
            <w:pPr>
              <w:tabs>
                <w:tab w:val="decimal" w:pos="894"/>
              </w:tabs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127</w:t>
            </w:r>
            <w:r w:rsidR="006B63B7" w:rsidRPr="004753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391">
              <w:rPr>
                <w:rFonts w:asciiTheme="majorBidi" w:hAnsiTheme="majorBidi" w:cstheme="majorBidi"/>
                <w:sz w:val="26"/>
                <w:szCs w:val="26"/>
              </w:rPr>
              <w:t>452</w:t>
            </w:r>
          </w:p>
        </w:tc>
        <w:tc>
          <w:tcPr>
            <w:tcW w:w="90" w:type="dxa"/>
            <w:shd w:val="clear" w:color="auto" w:fill="auto"/>
          </w:tcPr>
          <w:p w14:paraId="284C1330" w14:textId="77777777" w:rsidR="00C34FC9" w:rsidRPr="004753B3" w:rsidRDefault="00C34FC9" w:rsidP="00C34FC9">
            <w:pPr>
              <w:tabs>
                <w:tab w:val="decimal" w:pos="520"/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88E851" w14:textId="27229B7A" w:rsidR="00C34FC9" w:rsidRPr="004753B3" w:rsidRDefault="00C44391" w:rsidP="00C34FC9">
            <w:pPr>
              <w:tabs>
                <w:tab w:val="decimal" w:pos="804"/>
              </w:tabs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103</w:t>
            </w:r>
          </w:p>
        </w:tc>
        <w:tc>
          <w:tcPr>
            <w:tcW w:w="90" w:type="dxa"/>
            <w:shd w:val="clear" w:color="auto" w:fill="auto"/>
          </w:tcPr>
          <w:p w14:paraId="644510AA" w14:textId="77777777" w:rsidR="00C34FC9" w:rsidRPr="004753B3" w:rsidRDefault="00C34FC9" w:rsidP="00C34FC9">
            <w:pPr>
              <w:tabs>
                <w:tab w:val="decimal" w:pos="792"/>
              </w:tabs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D2E29" w14:textId="2A761EE6" w:rsidR="00C34FC9" w:rsidRPr="004753B3" w:rsidRDefault="00C44391" w:rsidP="00C34FC9">
            <w:pPr>
              <w:tabs>
                <w:tab w:val="decimal" w:pos="896"/>
              </w:tabs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119</w:t>
            </w:r>
          </w:p>
        </w:tc>
      </w:tr>
      <w:tr w:rsidR="00C34FC9" w:rsidRPr="004753B3" w14:paraId="3206D8BD" w14:textId="77777777" w:rsidTr="0072010B">
        <w:trPr>
          <w:trHeight w:val="378"/>
        </w:trPr>
        <w:tc>
          <w:tcPr>
            <w:tcW w:w="3852" w:type="dxa"/>
            <w:shd w:val="clear" w:color="auto" w:fill="auto"/>
            <w:vAlign w:val="bottom"/>
          </w:tcPr>
          <w:p w14:paraId="256CC797" w14:textId="39660CA4" w:rsidR="00C34FC9" w:rsidRPr="004753B3" w:rsidRDefault="00C34FC9" w:rsidP="00C34FC9">
            <w:pPr>
              <w:tabs>
                <w:tab w:val="left" w:pos="327"/>
              </w:tabs>
              <w:ind w:lef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5931A22D" w14:textId="77777777" w:rsidR="00C34FC9" w:rsidRPr="004753B3" w:rsidRDefault="00C34FC9" w:rsidP="00C34FC9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278CA2" w14:textId="6AFA149B" w:rsidR="00C34FC9" w:rsidRPr="004753B3" w:rsidRDefault="00C44391" w:rsidP="00C34FC9">
            <w:pPr>
              <w:tabs>
                <w:tab w:val="decimal" w:pos="810"/>
              </w:tabs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151</w:t>
            </w:r>
            <w:r w:rsidR="00DE2898" w:rsidRPr="004753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391">
              <w:rPr>
                <w:rFonts w:asciiTheme="majorBidi" w:hAnsiTheme="majorBidi" w:cstheme="majorBidi"/>
                <w:sz w:val="26"/>
                <w:szCs w:val="26"/>
              </w:rPr>
              <w:t>398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84B1F75" w14:textId="77777777" w:rsidR="00C34FC9" w:rsidRPr="004753B3" w:rsidRDefault="00C34FC9" w:rsidP="00C34F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02A7F8" w14:textId="5D4C4677" w:rsidR="00C34FC9" w:rsidRPr="004753B3" w:rsidRDefault="00C44391" w:rsidP="00C34FC9">
            <w:pPr>
              <w:tabs>
                <w:tab w:val="decimal" w:pos="882"/>
              </w:tabs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156</w:t>
            </w:r>
            <w:r w:rsidR="004F1098" w:rsidRPr="004753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391">
              <w:rPr>
                <w:rFonts w:asciiTheme="majorBidi" w:hAnsiTheme="majorBidi" w:cstheme="majorBidi"/>
                <w:sz w:val="26"/>
                <w:szCs w:val="26"/>
              </w:rPr>
              <w:t>413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1F28E1D" w14:textId="77777777" w:rsidR="00C34FC9" w:rsidRPr="004753B3" w:rsidRDefault="00C34FC9" w:rsidP="00C34FC9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42D125" w14:textId="4EF39F5F" w:rsidR="00C34FC9" w:rsidRPr="004753B3" w:rsidRDefault="00C44391" w:rsidP="00C34FC9">
            <w:pPr>
              <w:tabs>
                <w:tab w:val="decimal" w:pos="804"/>
              </w:tabs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DE2898" w:rsidRPr="004753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391">
              <w:rPr>
                <w:rFonts w:asciiTheme="majorBidi" w:hAnsiTheme="majorBidi" w:cstheme="majorBidi"/>
                <w:sz w:val="26"/>
                <w:szCs w:val="26"/>
              </w:rPr>
              <w:t>205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B5E2D6A" w14:textId="77777777" w:rsidR="00C34FC9" w:rsidRPr="004753B3" w:rsidRDefault="00C34FC9" w:rsidP="00C34FC9">
            <w:pPr>
              <w:tabs>
                <w:tab w:val="decimal" w:pos="792"/>
              </w:tabs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012575" w14:textId="51BE233C" w:rsidR="00C34FC9" w:rsidRPr="004753B3" w:rsidRDefault="00C44391" w:rsidP="00C34FC9">
            <w:pPr>
              <w:tabs>
                <w:tab w:val="decimal" w:pos="894"/>
              </w:tabs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6B63B7" w:rsidRPr="004753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391">
              <w:rPr>
                <w:rFonts w:asciiTheme="majorBidi" w:hAnsiTheme="majorBidi" w:cstheme="majorBidi"/>
                <w:sz w:val="26"/>
                <w:szCs w:val="26"/>
              </w:rPr>
              <w:t>315</w:t>
            </w:r>
          </w:p>
        </w:tc>
      </w:tr>
    </w:tbl>
    <w:p w14:paraId="6F88158F" w14:textId="233B94DF" w:rsidR="004F4C5F" w:rsidRPr="004753B3" w:rsidRDefault="004F4C5F" w:rsidP="00FB2879">
      <w:pPr>
        <w:pStyle w:val="ListParagraph"/>
        <w:spacing w:before="240" w:after="240" w:line="240" w:lineRule="auto"/>
        <w:ind w:left="547" w:right="-43"/>
        <w:contextualSpacing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กลุ่มบริษัทมีข้อจำกัดที่ต้องปฏิบัติตามข้อกำหนด</w:t>
      </w:r>
      <w:r w:rsidRPr="004753B3">
        <w:rPr>
          <w:rFonts w:asciiTheme="majorBidi" w:hAnsiTheme="majorBidi" w:cstheme="majorBidi"/>
          <w:sz w:val="30"/>
          <w:szCs w:val="30"/>
          <w:cs/>
        </w:rPr>
        <w:t>ว่าด้วยสิทธิและหน้าที่ของผู้ออกหุ้นกู้</w:t>
      </w:r>
      <w:r w:rsidRPr="004753B3">
        <w:rPr>
          <w:rStyle w:val="PageNumber"/>
          <w:rFonts w:asciiTheme="majorBidi" w:hAnsiTheme="majorBidi" w:cstheme="majorBidi"/>
          <w:sz w:val="30"/>
          <w:szCs w:val="30"/>
          <w:cs/>
        </w:rPr>
        <w:t>และเงินกู้ยืมระยะยาว</w:t>
      </w:r>
    </w:p>
    <w:p w14:paraId="3D5507E4" w14:textId="47A4ED9A" w:rsidR="0044062A" w:rsidRPr="004753B3" w:rsidRDefault="00FB2879" w:rsidP="00FB2879">
      <w:pPr>
        <w:pStyle w:val="ListParagraph"/>
        <w:spacing w:after="240" w:line="240" w:lineRule="auto"/>
        <w:ind w:left="547"/>
        <w:contextualSpacing w:val="0"/>
        <w:jc w:val="thaiDistribute"/>
        <w:rPr>
          <w:rFonts w:asciiTheme="majorBidi" w:hAnsiTheme="majorBidi" w:cstheme="majorBidi"/>
          <w:strike/>
          <w:color w:val="FF0000"/>
          <w:sz w:val="30"/>
          <w:szCs w:val="30"/>
          <w:cs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ณ วันที่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4F1098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มีนาคม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1A2B46" w:rsidRPr="004753B3">
        <w:rPr>
          <w:rFonts w:asciiTheme="majorBidi" w:hAnsiTheme="majorBidi" w:cstheme="majorBidi"/>
          <w:spacing w:val="-6"/>
          <w:sz w:val="30"/>
          <w:szCs w:val="30"/>
          <w:cs/>
        </w:rPr>
        <w:t>กลุ่ม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บริษัทมีวงเงินกู้ยืมซึ่งยัง</w:t>
      </w:r>
      <w:r w:rsidR="002107F6" w:rsidRPr="004753B3">
        <w:rPr>
          <w:rFonts w:asciiTheme="majorBidi" w:hAnsiTheme="majorBidi" w:cstheme="majorBidi"/>
          <w:spacing w:val="-6"/>
          <w:sz w:val="30"/>
          <w:szCs w:val="30"/>
          <w:cs/>
        </w:rPr>
        <w:t>ไม่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ได้เบิกใช้จำนวน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30</w:t>
      </w:r>
      <w:r w:rsidRPr="004753B3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500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(ณ วันที่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C44391" w:rsidRPr="00C44391">
        <w:rPr>
          <w:rFonts w:asciiTheme="majorBidi" w:hAnsiTheme="majorBidi" w:cstheme="majorBidi"/>
          <w:sz w:val="30"/>
          <w:szCs w:val="30"/>
        </w:rPr>
        <w:t>2563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107F6" w:rsidRPr="004753B3">
        <w:rPr>
          <w:rFonts w:asciiTheme="majorBidi" w:hAnsiTheme="majorBidi" w:cstheme="majorBidi"/>
          <w:sz w:val="30"/>
          <w:szCs w:val="30"/>
          <w:cs/>
        </w:rPr>
        <w:t xml:space="preserve">: </w:t>
      </w:r>
      <w:r w:rsidR="00C44391" w:rsidRPr="00C44391">
        <w:rPr>
          <w:rFonts w:asciiTheme="majorBidi" w:hAnsiTheme="majorBidi" w:cstheme="majorBidi"/>
          <w:sz w:val="30"/>
          <w:szCs w:val="30"/>
        </w:rPr>
        <w:t>30</w:t>
      </w:r>
      <w:r w:rsidR="002107F6" w:rsidRPr="004753B3">
        <w:rPr>
          <w:rFonts w:asciiTheme="majorBidi" w:hAnsiTheme="majorBidi" w:cstheme="majorBidi"/>
          <w:sz w:val="30"/>
          <w:szCs w:val="30"/>
        </w:rPr>
        <w:t>,</w:t>
      </w:r>
      <w:r w:rsidR="00C44391" w:rsidRPr="00C44391">
        <w:rPr>
          <w:rFonts w:asciiTheme="majorBidi" w:hAnsiTheme="majorBidi" w:cstheme="majorBidi"/>
          <w:sz w:val="30"/>
          <w:szCs w:val="30"/>
        </w:rPr>
        <w:t>500</w:t>
      </w:r>
      <w:r w:rsidR="002107F6" w:rsidRPr="004753B3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) </w:t>
      </w:r>
    </w:p>
    <w:p w14:paraId="52B0093B" w14:textId="033F17D1" w:rsidR="004F4C5F" w:rsidRPr="004753B3" w:rsidRDefault="004F4C5F" w:rsidP="00FB2879">
      <w:pPr>
        <w:pStyle w:val="ListParagraph"/>
        <w:spacing w:after="120" w:line="240" w:lineRule="auto"/>
        <w:ind w:left="547"/>
        <w:contextualSpacing w:val="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4753B3">
        <w:rPr>
          <w:rFonts w:asciiTheme="majorBidi" w:hAnsiTheme="majorBidi" w:cstheme="majorBidi"/>
          <w:spacing w:val="4"/>
          <w:sz w:val="30"/>
          <w:szCs w:val="30"/>
          <w:cs/>
          <w:lang w:val="th-TH"/>
        </w:rPr>
        <w:t>ราคาตามบัญชีและมูลค่ายุติธรรมของหุ้นกู้ระยะยาว (ยอดรวมก่อนหักค่าใช้จ่ายในการออกหุ้นกู้) ณ วันที่</w:t>
      </w:r>
      <w:r w:rsidRPr="004753B3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2961BA" w:rsidRPr="004753B3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="00C44391" w:rsidRPr="00C44391">
        <w:rPr>
          <w:rFonts w:asciiTheme="majorBidi" w:hAnsiTheme="majorBidi" w:cstheme="majorBidi"/>
          <w:sz w:val="30"/>
          <w:szCs w:val="30"/>
        </w:rPr>
        <w:t>31</w:t>
      </w:r>
      <w:r w:rsidR="004F1098" w:rsidRPr="004753B3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C44391" w:rsidRPr="00C44391">
        <w:rPr>
          <w:rFonts w:asciiTheme="majorBidi" w:hAnsiTheme="majorBidi" w:cstheme="majorBidi"/>
          <w:sz w:val="30"/>
          <w:szCs w:val="30"/>
        </w:rPr>
        <w:t>2564</w:t>
      </w:r>
      <w:r w:rsidRPr="004753B3">
        <w:rPr>
          <w:rFonts w:asciiTheme="majorBidi" w:hAnsiTheme="majorBidi" w:cstheme="majorBidi"/>
          <w:sz w:val="30"/>
          <w:szCs w:val="30"/>
          <w:cs/>
          <w:lang w:val="th-TH"/>
        </w:rPr>
        <w:t xml:space="preserve"> และวันที่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31</w:t>
      </w:r>
      <w:r w:rsidRPr="004753B3">
        <w:rPr>
          <w:rFonts w:asciiTheme="majorBidi" w:hAnsiTheme="majorBidi" w:cstheme="majorBidi"/>
          <w:sz w:val="30"/>
          <w:szCs w:val="30"/>
          <w:cs/>
          <w:lang w:val="th-TH"/>
        </w:rPr>
        <w:t xml:space="preserve"> ธันวาคม </w:t>
      </w:r>
      <w:r w:rsidR="00C44391" w:rsidRPr="00C44391">
        <w:rPr>
          <w:rFonts w:asciiTheme="majorBidi" w:hAnsiTheme="majorBidi" w:cstheme="majorBidi"/>
          <w:sz w:val="30"/>
          <w:szCs w:val="30"/>
        </w:rPr>
        <w:t>2563</w:t>
      </w:r>
      <w:r w:rsidRPr="004753B3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มีดังนี้</w:t>
      </w:r>
    </w:p>
    <w:p w14:paraId="465F070E" w14:textId="77777777" w:rsidR="004F4C5F" w:rsidRPr="004753B3" w:rsidRDefault="004F4C5F" w:rsidP="004F4C5F">
      <w:pPr>
        <w:pStyle w:val="ListParagraph"/>
        <w:ind w:left="360" w:right="6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4753B3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8760" w:type="dxa"/>
        <w:tblInd w:w="558" w:type="dxa"/>
        <w:tblLook w:val="01E0" w:firstRow="1" w:lastRow="1" w:firstColumn="1" w:lastColumn="1" w:noHBand="0" w:noVBand="0"/>
      </w:tblPr>
      <w:tblGrid>
        <w:gridCol w:w="3600"/>
        <w:gridCol w:w="1080"/>
        <w:gridCol w:w="240"/>
        <w:gridCol w:w="1142"/>
        <w:gridCol w:w="236"/>
        <w:gridCol w:w="1142"/>
        <w:gridCol w:w="240"/>
        <w:gridCol w:w="1080"/>
      </w:tblGrid>
      <w:tr w:rsidR="00CC2E63" w:rsidRPr="004753B3" w14:paraId="0CE6E864" w14:textId="77777777" w:rsidTr="4B5F5AF2">
        <w:tc>
          <w:tcPr>
            <w:tcW w:w="3600" w:type="dxa"/>
          </w:tcPr>
          <w:p w14:paraId="469E9022" w14:textId="77777777" w:rsidR="004F4C5F" w:rsidRPr="004753B3" w:rsidRDefault="004F4C5F" w:rsidP="00CC776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60" w:type="dxa"/>
            <w:gridSpan w:val="7"/>
          </w:tcPr>
          <w:p w14:paraId="4C0C3F58" w14:textId="77777777" w:rsidR="004F4C5F" w:rsidRPr="004753B3" w:rsidRDefault="004F4C5F" w:rsidP="00CC776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C2E63" w:rsidRPr="004753B3" w14:paraId="392DC929" w14:textId="77777777" w:rsidTr="4B5F5AF2">
        <w:trPr>
          <w:trHeight w:val="74"/>
        </w:trPr>
        <w:tc>
          <w:tcPr>
            <w:tcW w:w="3600" w:type="dxa"/>
            <w:vAlign w:val="center"/>
          </w:tcPr>
          <w:p w14:paraId="116DFA81" w14:textId="77777777" w:rsidR="004F4C5F" w:rsidRPr="004753B3" w:rsidRDefault="004F4C5F" w:rsidP="00CC776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2" w:type="dxa"/>
            <w:gridSpan w:val="3"/>
            <w:vAlign w:val="center"/>
          </w:tcPr>
          <w:p w14:paraId="432FE6DA" w14:textId="77777777" w:rsidR="004F4C5F" w:rsidRPr="004753B3" w:rsidRDefault="004F4C5F" w:rsidP="00CC7766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36" w:type="dxa"/>
            <w:vAlign w:val="center"/>
          </w:tcPr>
          <w:p w14:paraId="1FB817AF" w14:textId="77777777" w:rsidR="004F4C5F" w:rsidRPr="004753B3" w:rsidRDefault="004F4C5F" w:rsidP="00CC776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2" w:type="dxa"/>
            <w:gridSpan w:val="3"/>
            <w:vAlign w:val="center"/>
          </w:tcPr>
          <w:p w14:paraId="747149EC" w14:textId="77777777" w:rsidR="004F4C5F" w:rsidRPr="004753B3" w:rsidRDefault="004F4C5F" w:rsidP="00CC7766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  <w:r w:rsidRPr="004753B3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*</w:t>
            </w:r>
          </w:p>
        </w:tc>
      </w:tr>
      <w:tr w:rsidR="00CC2E63" w:rsidRPr="004753B3" w14:paraId="5C4389EB" w14:textId="77777777" w:rsidTr="4B5F5AF2">
        <w:tc>
          <w:tcPr>
            <w:tcW w:w="3600" w:type="dxa"/>
          </w:tcPr>
          <w:p w14:paraId="2C8B0F6D" w14:textId="77777777" w:rsidR="004F4C5F" w:rsidRPr="004753B3" w:rsidRDefault="004F4C5F" w:rsidP="00CC776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DB80CB" w14:textId="77777777" w:rsidR="004F4C5F" w:rsidRPr="004753B3" w:rsidRDefault="004F4C5F" w:rsidP="00CC7766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0" w:type="dxa"/>
          </w:tcPr>
          <w:p w14:paraId="18E8CE6E" w14:textId="77777777" w:rsidR="004F4C5F" w:rsidRPr="004753B3" w:rsidRDefault="004F4C5F" w:rsidP="00CC7766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</w:tcPr>
          <w:p w14:paraId="36440DFB" w14:textId="77777777" w:rsidR="004F4C5F" w:rsidRPr="004753B3" w:rsidRDefault="004F4C5F" w:rsidP="00CC7766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6BD91C9D" w14:textId="77777777" w:rsidR="004F4C5F" w:rsidRPr="004753B3" w:rsidRDefault="004F4C5F" w:rsidP="00CC7766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</w:tcPr>
          <w:p w14:paraId="032BA95A" w14:textId="77777777" w:rsidR="004F4C5F" w:rsidRPr="004753B3" w:rsidRDefault="004F4C5F" w:rsidP="00CC7766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0" w:type="dxa"/>
          </w:tcPr>
          <w:p w14:paraId="3D0C8DFA" w14:textId="77777777" w:rsidR="004F4C5F" w:rsidRPr="004753B3" w:rsidRDefault="004F4C5F" w:rsidP="00CC7766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AF9713" w14:textId="77777777" w:rsidR="004F4C5F" w:rsidRPr="004753B3" w:rsidRDefault="004F4C5F" w:rsidP="00CC7766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4F1098" w:rsidRPr="004753B3" w14:paraId="66239E34" w14:textId="77777777" w:rsidTr="4B5F5AF2">
        <w:tc>
          <w:tcPr>
            <w:tcW w:w="3600" w:type="dxa"/>
          </w:tcPr>
          <w:p w14:paraId="260EEA4B" w14:textId="77777777" w:rsidR="004F1098" w:rsidRPr="004753B3" w:rsidRDefault="004F1098" w:rsidP="004F1098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3F04A2" w14:textId="0C93E0FE" w:rsidR="004F1098" w:rsidRPr="004753B3" w:rsidRDefault="00C44391" w:rsidP="004F10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F1098"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40" w:type="dxa"/>
          </w:tcPr>
          <w:p w14:paraId="7DA175F7" w14:textId="77777777" w:rsidR="004F1098" w:rsidRPr="004753B3" w:rsidRDefault="004F1098" w:rsidP="004F10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</w:tcPr>
          <w:p w14:paraId="363790FF" w14:textId="34C1CEFF" w:rsidR="004F1098" w:rsidRPr="004753B3" w:rsidRDefault="00C44391" w:rsidP="004F10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F1098"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0CC261AE" w14:textId="77777777" w:rsidR="004F1098" w:rsidRPr="004753B3" w:rsidRDefault="004F1098" w:rsidP="004F1098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</w:tcPr>
          <w:p w14:paraId="1829F7ED" w14:textId="43A30F9F" w:rsidR="004F1098" w:rsidRPr="004753B3" w:rsidRDefault="00C44391" w:rsidP="004F10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F1098"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40" w:type="dxa"/>
          </w:tcPr>
          <w:p w14:paraId="1D18FCEA" w14:textId="77777777" w:rsidR="004F1098" w:rsidRPr="004753B3" w:rsidRDefault="004F1098" w:rsidP="004F10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AB713A" w14:textId="191E9006" w:rsidR="004F1098" w:rsidRPr="004753B3" w:rsidRDefault="00C44391" w:rsidP="004F10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F1098"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F1098" w:rsidRPr="004753B3" w14:paraId="45A8B189" w14:textId="77777777" w:rsidTr="4B5F5AF2">
        <w:tc>
          <w:tcPr>
            <w:tcW w:w="3600" w:type="dxa"/>
          </w:tcPr>
          <w:p w14:paraId="7F790C73" w14:textId="77777777" w:rsidR="004F1098" w:rsidRPr="004753B3" w:rsidRDefault="004F1098" w:rsidP="004F1098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DF96A1" w14:textId="4B98A9E3" w:rsidR="004F1098" w:rsidRPr="004753B3" w:rsidRDefault="00C44391" w:rsidP="004F10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40" w:type="dxa"/>
          </w:tcPr>
          <w:p w14:paraId="59A28C42" w14:textId="77777777" w:rsidR="004F1098" w:rsidRPr="004753B3" w:rsidRDefault="004F1098" w:rsidP="004F10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</w:tcPr>
          <w:p w14:paraId="4BEB9DC9" w14:textId="1616C020" w:rsidR="004F1098" w:rsidRPr="004753B3" w:rsidRDefault="00C44391" w:rsidP="004F10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291111BF" w14:textId="77777777" w:rsidR="004F1098" w:rsidRPr="004753B3" w:rsidRDefault="004F1098" w:rsidP="004F1098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</w:tcPr>
          <w:p w14:paraId="0EE28B2E" w14:textId="6C4A40F8" w:rsidR="004F1098" w:rsidRPr="004753B3" w:rsidRDefault="00C44391" w:rsidP="004F10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40" w:type="dxa"/>
          </w:tcPr>
          <w:p w14:paraId="24021F6E" w14:textId="77777777" w:rsidR="004F1098" w:rsidRPr="004753B3" w:rsidRDefault="004F1098" w:rsidP="004F10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7C8FE3" w14:textId="04454371" w:rsidR="004F1098" w:rsidRPr="004753B3" w:rsidRDefault="00C44391" w:rsidP="004F10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CC2E63" w:rsidRPr="004753B3" w14:paraId="367657EF" w14:textId="77777777" w:rsidTr="4B5F5AF2">
        <w:tc>
          <w:tcPr>
            <w:tcW w:w="3600" w:type="dxa"/>
          </w:tcPr>
          <w:p w14:paraId="73AFA5D7" w14:textId="77777777" w:rsidR="004F4C5F" w:rsidRPr="004753B3" w:rsidRDefault="004F4C5F" w:rsidP="00CC7766">
            <w:pPr>
              <w:ind w:firstLine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หุ้นกู้ระยะยาว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47A22F1" w14:textId="0CDFDCD4" w:rsidR="004F4C5F" w:rsidRPr="004753B3" w:rsidRDefault="00C44391" w:rsidP="00CC7766">
            <w:pPr>
              <w:tabs>
                <w:tab w:val="decimal" w:pos="852"/>
              </w:tabs>
              <w:ind w:left="-105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D379A2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414</w:t>
            </w:r>
          </w:p>
        </w:tc>
        <w:tc>
          <w:tcPr>
            <w:tcW w:w="240" w:type="dxa"/>
            <w:shd w:val="clear" w:color="auto" w:fill="auto"/>
          </w:tcPr>
          <w:p w14:paraId="4C9B3883" w14:textId="77777777" w:rsidR="004F4C5F" w:rsidRPr="004753B3" w:rsidRDefault="004F4C5F" w:rsidP="00CC7766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  <w:shd w:val="clear" w:color="auto" w:fill="auto"/>
          </w:tcPr>
          <w:p w14:paraId="79D3E5EF" w14:textId="1BA813D5" w:rsidR="004F4C5F" w:rsidRPr="004753B3" w:rsidRDefault="00C44391" w:rsidP="00CC7766">
            <w:pPr>
              <w:tabs>
                <w:tab w:val="decimal" w:pos="852"/>
              </w:tabs>
              <w:ind w:left="-105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4F4C5F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414</w:t>
            </w:r>
          </w:p>
        </w:tc>
        <w:tc>
          <w:tcPr>
            <w:tcW w:w="236" w:type="dxa"/>
            <w:shd w:val="clear" w:color="auto" w:fill="auto"/>
          </w:tcPr>
          <w:p w14:paraId="5128F4B0" w14:textId="77777777" w:rsidR="004F4C5F" w:rsidRPr="004753B3" w:rsidRDefault="004F4C5F" w:rsidP="00CC776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  <w:shd w:val="clear" w:color="auto" w:fill="auto"/>
          </w:tcPr>
          <w:p w14:paraId="2B3FEF50" w14:textId="5825BDDF" w:rsidR="004F4C5F" w:rsidRPr="004753B3" w:rsidRDefault="00C44391" w:rsidP="4B5F5AF2">
            <w:pPr>
              <w:tabs>
                <w:tab w:val="decimal" w:pos="799"/>
              </w:tabs>
              <w:ind w:left="-105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D379A2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214</w:t>
            </w:r>
          </w:p>
        </w:tc>
        <w:tc>
          <w:tcPr>
            <w:tcW w:w="240" w:type="dxa"/>
          </w:tcPr>
          <w:p w14:paraId="4ECC8EB4" w14:textId="77777777" w:rsidR="004F4C5F" w:rsidRPr="004753B3" w:rsidRDefault="004F4C5F" w:rsidP="00CC7766">
            <w:pPr>
              <w:ind w:left="-105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88B638A" w14:textId="5758E43A" w:rsidR="004F4C5F" w:rsidRPr="004753B3" w:rsidRDefault="00C44391" w:rsidP="00CC7766">
            <w:pPr>
              <w:tabs>
                <w:tab w:val="decimal" w:pos="777"/>
              </w:tabs>
              <w:ind w:left="-105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4F1098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623</w:t>
            </w:r>
          </w:p>
        </w:tc>
      </w:tr>
    </w:tbl>
    <w:p w14:paraId="75184B81" w14:textId="71CCB107" w:rsidR="004F4C5F" w:rsidRPr="004753B3" w:rsidRDefault="004F4C5F" w:rsidP="00C4439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40" w:hanging="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  <w:lang w:val="th-TH"/>
        </w:rPr>
        <w:t>มูลค่ายุติธรรมของหุ้นกู้ที่มีการซื้อขายในตลาดหุ้นกู้คำนวณจากราคาซื้อขายที่ประกาศอยู่ใน</w:t>
      </w:r>
      <w:r w:rsidRPr="004753B3">
        <w:rPr>
          <w:rFonts w:asciiTheme="majorBidi" w:hAnsiTheme="majorBidi" w:cstheme="majorBidi"/>
          <w:sz w:val="30"/>
          <w:szCs w:val="30"/>
          <w:cs/>
          <w:lang w:val="en-GB"/>
        </w:rPr>
        <w:t>สมาคมตลาด</w:t>
      </w:r>
      <w:r w:rsidRPr="004753B3">
        <w:rPr>
          <w:rFonts w:asciiTheme="majorBidi" w:hAnsiTheme="majorBidi" w:cstheme="majorBidi"/>
          <w:sz w:val="30"/>
          <w:szCs w:val="30"/>
          <w:cs/>
          <w:lang w:val="th-TH"/>
        </w:rPr>
        <w:br/>
        <w:t>ตราสารหนี้ไทย โดยใช้ราคาปิด ณ วันที่ในรายงาน</w:t>
      </w:r>
    </w:p>
    <w:p w14:paraId="3E8277F7" w14:textId="77777777" w:rsidR="00316A3D" w:rsidRPr="004753B3" w:rsidRDefault="00316A3D">
      <w:pPr>
        <w:jc w:val="left"/>
        <w:rPr>
          <w:rFonts w:asciiTheme="majorBidi" w:eastAsia="Times New Roman" w:hAnsiTheme="majorBidi" w:cstheme="majorBidi"/>
          <w:sz w:val="30"/>
          <w:szCs w:val="30"/>
          <w:cs/>
          <w:lang w:val="th-TH"/>
        </w:rPr>
      </w:pPr>
      <w:r w:rsidRPr="004753B3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40159258" w14:textId="6C3B1992" w:rsidR="004F4C5F" w:rsidRPr="004753B3" w:rsidRDefault="004F4C5F" w:rsidP="00C4439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47"/>
        <w:contextualSpacing w:val="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4753B3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รายการเคลื่อนไหวของหนี้สินที่มีภาระดอกเบี้ย</w:t>
      </w:r>
      <w:r w:rsidRPr="004753B3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4753B3">
        <w:rPr>
          <w:rFonts w:asciiTheme="majorBidi" w:hAnsiTheme="majorBidi" w:cstheme="majorBidi"/>
          <w:sz w:val="30"/>
          <w:szCs w:val="30"/>
          <w:cs/>
          <w:lang w:val="th-TH"/>
        </w:rPr>
        <w:t>งวด</w:t>
      </w:r>
      <w:r w:rsidR="004F1098" w:rsidRPr="004753B3">
        <w:rPr>
          <w:rFonts w:asciiTheme="majorBidi" w:hAnsiTheme="majorBidi" w:cstheme="majorBidi"/>
          <w:sz w:val="30"/>
          <w:szCs w:val="30"/>
          <w:cs/>
          <w:lang w:val="th-TH"/>
        </w:rPr>
        <w:t>สาม</w:t>
      </w:r>
      <w:r w:rsidR="00673739" w:rsidRPr="004753B3">
        <w:rPr>
          <w:rFonts w:asciiTheme="majorBidi" w:hAnsiTheme="majorBidi" w:cstheme="majorBidi"/>
          <w:sz w:val="30"/>
          <w:szCs w:val="30"/>
          <w:cs/>
          <w:lang w:val="th-TH"/>
        </w:rPr>
        <w:t>เ</w:t>
      </w:r>
      <w:r w:rsidRPr="004753B3">
        <w:rPr>
          <w:rFonts w:asciiTheme="majorBidi" w:hAnsiTheme="majorBidi" w:cstheme="majorBidi"/>
          <w:sz w:val="30"/>
          <w:szCs w:val="30"/>
          <w:cs/>
          <w:lang w:val="th-TH"/>
        </w:rPr>
        <w:t xml:space="preserve">ดือนสิ้นสุดวันที่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31</w:t>
      </w:r>
      <w:r w:rsidR="004F1098" w:rsidRPr="004753B3">
        <w:rPr>
          <w:rFonts w:asciiTheme="majorBidi" w:hAnsiTheme="majorBidi" w:cstheme="majorBidi"/>
          <w:sz w:val="30"/>
          <w:szCs w:val="30"/>
          <w:cs/>
        </w:rPr>
        <w:t xml:space="preserve"> มีนาคม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  <w:lang w:val="th-TH"/>
        </w:rPr>
        <w:t>มีดังนี้</w:t>
      </w:r>
    </w:p>
    <w:p w14:paraId="169C04D3" w14:textId="77777777" w:rsidR="004F4C5F" w:rsidRPr="004753B3" w:rsidRDefault="004F4C5F" w:rsidP="00573D77">
      <w:pPr>
        <w:pStyle w:val="ListParagraph"/>
        <w:ind w:left="360" w:right="-117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4753B3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4820" w:type="pct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0"/>
        <w:gridCol w:w="990"/>
        <w:gridCol w:w="180"/>
        <w:gridCol w:w="990"/>
        <w:gridCol w:w="180"/>
        <w:gridCol w:w="1080"/>
        <w:gridCol w:w="180"/>
        <w:gridCol w:w="900"/>
        <w:gridCol w:w="180"/>
        <w:gridCol w:w="990"/>
        <w:gridCol w:w="180"/>
        <w:gridCol w:w="900"/>
      </w:tblGrid>
      <w:tr w:rsidR="00B171DA" w:rsidRPr="004753B3" w14:paraId="4258E9B8" w14:textId="77777777" w:rsidTr="004129E5">
        <w:trPr>
          <w:trHeight w:val="321"/>
        </w:trPr>
        <w:tc>
          <w:tcPr>
            <w:tcW w:w="2160" w:type="dxa"/>
          </w:tcPr>
          <w:p w14:paraId="044F91B3" w14:textId="77777777" w:rsidR="00B171DA" w:rsidRPr="004129E5" w:rsidRDefault="00B171DA" w:rsidP="00CC7766">
            <w:pPr>
              <w:autoSpaceDE w:val="0"/>
              <w:autoSpaceDN w:val="0"/>
              <w:ind w:left="-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6750" w:type="dxa"/>
            <w:gridSpan w:val="11"/>
          </w:tcPr>
          <w:p w14:paraId="77BDAB13" w14:textId="52F65822" w:rsidR="00B171DA" w:rsidRPr="004129E5" w:rsidRDefault="00B171DA" w:rsidP="00CC7766">
            <w:pPr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  <w:r w:rsidRPr="004129E5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งบการเงินรวม</w:t>
            </w:r>
          </w:p>
        </w:tc>
      </w:tr>
      <w:tr w:rsidR="005C0F20" w:rsidRPr="004753B3" w14:paraId="5E2CEA04" w14:textId="77777777" w:rsidTr="004129E5">
        <w:trPr>
          <w:trHeight w:val="321"/>
        </w:trPr>
        <w:tc>
          <w:tcPr>
            <w:tcW w:w="2160" w:type="dxa"/>
          </w:tcPr>
          <w:p w14:paraId="7D7361D6" w14:textId="547E6A79" w:rsidR="005C0F20" w:rsidRPr="004129E5" w:rsidRDefault="005C0F20" w:rsidP="00CC7766">
            <w:pPr>
              <w:autoSpaceDE w:val="0"/>
              <w:autoSpaceDN w:val="0"/>
              <w:ind w:left="-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990" w:type="dxa"/>
          </w:tcPr>
          <w:p w14:paraId="73886B59" w14:textId="6533D37E" w:rsidR="005C0F20" w:rsidRPr="004129E5" w:rsidRDefault="005C0F20" w:rsidP="00CC7766">
            <w:pPr>
              <w:autoSpaceDE w:val="0"/>
              <w:autoSpaceDN w:val="0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  <w:r w:rsidRPr="004129E5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เงินกู้ยืม</w:t>
            </w:r>
          </w:p>
        </w:tc>
        <w:tc>
          <w:tcPr>
            <w:tcW w:w="180" w:type="dxa"/>
          </w:tcPr>
          <w:p w14:paraId="538B3AB4" w14:textId="77777777" w:rsidR="005C0F20" w:rsidRPr="004129E5" w:rsidRDefault="005C0F20" w:rsidP="00CC7766">
            <w:pPr>
              <w:autoSpaceDE w:val="0"/>
              <w:autoSpaceDN w:val="0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990" w:type="dxa"/>
            <w:hideMark/>
          </w:tcPr>
          <w:p w14:paraId="4E7D541D" w14:textId="121349CA" w:rsidR="005C0F20" w:rsidRPr="004129E5" w:rsidRDefault="005C0F20" w:rsidP="00CC7766">
            <w:pPr>
              <w:autoSpaceDE w:val="0"/>
              <w:autoSpaceDN w:val="0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4129E5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เงินกู้ยืม</w:t>
            </w:r>
          </w:p>
        </w:tc>
        <w:tc>
          <w:tcPr>
            <w:tcW w:w="180" w:type="dxa"/>
          </w:tcPr>
          <w:p w14:paraId="3910C2AA" w14:textId="77777777" w:rsidR="005C0F20" w:rsidRPr="004129E5" w:rsidRDefault="005C0F20" w:rsidP="00CC7766">
            <w:pPr>
              <w:autoSpaceDE w:val="0"/>
              <w:autoSpaceDN w:val="0"/>
              <w:ind w:left="-109"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080" w:type="dxa"/>
            <w:hideMark/>
          </w:tcPr>
          <w:p w14:paraId="5308BD56" w14:textId="77777777" w:rsidR="005C0F20" w:rsidRPr="004129E5" w:rsidRDefault="005C0F20" w:rsidP="00CC7766">
            <w:pPr>
              <w:autoSpaceDE w:val="0"/>
              <w:autoSpaceDN w:val="0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4129E5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เงินกู้ยืม</w:t>
            </w:r>
          </w:p>
        </w:tc>
        <w:tc>
          <w:tcPr>
            <w:tcW w:w="180" w:type="dxa"/>
          </w:tcPr>
          <w:p w14:paraId="11547452" w14:textId="77777777" w:rsidR="005C0F20" w:rsidRPr="004129E5" w:rsidRDefault="005C0F20" w:rsidP="00CC7766">
            <w:pPr>
              <w:autoSpaceDE w:val="0"/>
              <w:autoSpaceDN w:val="0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900" w:type="dxa"/>
            <w:hideMark/>
          </w:tcPr>
          <w:p w14:paraId="6FFF2CBA" w14:textId="77777777" w:rsidR="005C0F20" w:rsidRPr="004129E5" w:rsidRDefault="005C0F20" w:rsidP="00CC7766">
            <w:pPr>
              <w:autoSpaceDE w:val="0"/>
              <w:autoSpaceDN w:val="0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4129E5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หุ้นกู้</w:t>
            </w:r>
          </w:p>
        </w:tc>
        <w:tc>
          <w:tcPr>
            <w:tcW w:w="180" w:type="dxa"/>
          </w:tcPr>
          <w:p w14:paraId="2B63CB97" w14:textId="77777777" w:rsidR="005C0F20" w:rsidRPr="004129E5" w:rsidRDefault="005C0F20" w:rsidP="00CC7766">
            <w:pPr>
              <w:autoSpaceDE w:val="0"/>
              <w:autoSpaceDN w:val="0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990" w:type="dxa"/>
          </w:tcPr>
          <w:p w14:paraId="44E7F48F" w14:textId="77777777" w:rsidR="005C0F20" w:rsidRPr="004129E5" w:rsidRDefault="005C0F20" w:rsidP="00CC7766">
            <w:pPr>
              <w:autoSpaceDE w:val="0"/>
              <w:autoSpaceDN w:val="0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  <w:r w:rsidRPr="004129E5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หนี้สินตาม</w:t>
            </w:r>
          </w:p>
        </w:tc>
        <w:tc>
          <w:tcPr>
            <w:tcW w:w="180" w:type="dxa"/>
          </w:tcPr>
          <w:p w14:paraId="119DFDED" w14:textId="77777777" w:rsidR="005C0F20" w:rsidRPr="004129E5" w:rsidRDefault="005C0F20" w:rsidP="00CC7766">
            <w:pPr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900" w:type="dxa"/>
            <w:hideMark/>
          </w:tcPr>
          <w:p w14:paraId="752316C1" w14:textId="1B45814F" w:rsidR="005C0F20" w:rsidRPr="004129E5" w:rsidRDefault="005C0F20" w:rsidP="00CC7766">
            <w:pPr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4129E5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รวม</w:t>
            </w:r>
          </w:p>
        </w:tc>
      </w:tr>
      <w:tr w:rsidR="005C0F20" w:rsidRPr="004753B3" w14:paraId="668BAE43" w14:textId="77777777" w:rsidTr="004129E5">
        <w:trPr>
          <w:trHeight w:val="239"/>
        </w:trPr>
        <w:tc>
          <w:tcPr>
            <w:tcW w:w="2160" w:type="dxa"/>
          </w:tcPr>
          <w:p w14:paraId="7C1A77B0" w14:textId="6771FEB6" w:rsidR="005C0F20" w:rsidRPr="004129E5" w:rsidRDefault="005C0F20" w:rsidP="00CC7766">
            <w:pPr>
              <w:autoSpaceDE w:val="0"/>
              <w:autoSpaceDN w:val="0"/>
              <w:ind w:left="-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990" w:type="dxa"/>
          </w:tcPr>
          <w:p w14:paraId="6E7F2F01" w14:textId="10457379" w:rsidR="005C0F20" w:rsidRPr="004129E5" w:rsidRDefault="005C0F20" w:rsidP="00CC7766">
            <w:pPr>
              <w:autoSpaceDE w:val="0"/>
              <w:autoSpaceDN w:val="0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  <w:r w:rsidRPr="004129E5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ระยะสั้น</w:t>
            </w:r>
          </w:p>
        </w:tc>
        <w:tc>
          <w:tcPr>
            <w:tcW w:w="180" w:type="dxa"/>
          </w:tcPr>
          <w:p w14:paraId="203B2962" w14:textId="77777777" w:rsidR="005C0F20" w:rsidRPr="004129E5" w:rsidRDefault="005C0F20" w:rsidP="00CC7766">
            <w:pPr>
              <w:autoSpaceDE w:val="0"/>
              <w:autoSpaceDN w:val="0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990" w:type="dxa"/>
            <w:hideMark/>
          </w:tcPr>
          <w:p w14:paraId="1E6E8BC8" w14:textId="15EC428B" w:rsidR="005C0F20" w:rsidRPr="004129E5" w:rsidRDefault="005C0F20" w:rsidP="00CC7766">
            <w:pPr>
              <w:autoSpaceDE w:val="0"/>
              <w:autoSpaceDN w:val="0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4129E5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ระยะยาว</w:t>
            </w:r>
          </w:p>
        </w:tc>
        <w:tc>
          <w:tcPr>
            <w:tcW w:w="180" w:type="dxa"/>
          </w:tcPr>
          <w:p w14:paraId="11F5406A" w14:textId="77777777" w:rsidR="005C0F20" w:rsidRPr="004129E5" w:rsidRDefault="005C0F20" w:rsidP="00CC7766">
            <w:pPr>
              <w:autoSpaceDE w:val="0"/>
              <w:autoSpaceDN w:val="0"/>
              <w:ind w:left="-109"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080" w:type="dxa"/>
            <w:hideMark/>
          </w:tcPr>
          <w:p w14:paraId="08B4E44C" w14:textId="77777777" w:rsidR="005C0F20" w:rsidRPr="004129E5" w:rsidRDefault="005C0F20" w:rsidP="00CC7766">
            <w:pPr>
              <w:autoSpaceDE w:val="0"/>
              <w:autoSpaceDN w:val="0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4129E5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ระยะยาว</w:t>
            </w:r>
          </w:p>
        </w:tc>
        <w:tc>
          <w:tcPr>
            <w:tcW w:w="180" w:type="dxa"/>
          </w:tcPr>
          <w:p w14:paraId="1EA6FD85" w14:textId="77777777" w:rsidR="005C0F20" w:rsidRPr="004129E5" w:rsidRDefault="005C0F20" w:rsidP="00CC7766">
            <w:pPr>
              <w:autoSpaceDE w:val="0"/>
              <w:autoSpaceDN w:val="0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900" w:type="dxa"/>
            <w:hideMark/>
          </w:tcPr>
          <w:p w14:paraId="07589CDB" w14:textId="77777777" w:rsidR="005C0F20" w:rsidRPr="004129E5" w:rsidRDefault="005C0F20" w:rsidP="00CC7766">
            <w:pPr>
              <w:autoSpaceDE w:val="0"/>
              <w:autoSpaceDN w:val="0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4129E5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ระยะยาว</w:t>
            </w:r>
          </w:p>
        </w:tc>
        <w:tc>
          <w:tcPr>
            <w:tcW w:w="180" w:type="dxa"/>
          </w:tcPr>
          <w:p w14:paraId="6D86203F" w14:textId="77777777" w:rsidR="005C0F20" w:rsidRPr="004129E5" w:rsidRDefault="005C0F20" w:rsidP="00CC7766">
            <w:pPr>
              <w:autoSpaceDE w:val="0"/>
              <w:autoSpaceDN w:val="0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990" w:type="dxa"/>
          </w:tcPr>
          <w:p w14:paraId="43C5CB19" w14:textId="77777777" w:rsidR="005C0F20" w:rsidRPr="004129E5" w:rsidRDefault="005C0F20" w:rsidP="00CC7766">
            <w:pPr>
              <w:autoSpaceDE w:val="0"/>
              <w:autoSpaceDN w:val="0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4129E5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สัญญาเช่า</w:t>
            </w:r>
          </w:p>
        </w:tc>
        <w:tc>
          <w:tcPr>
            <w:tcW w:w="180" w:type="dxa"/>
          </w:tcPr>
          <w:p w14:paraId="160D572D" w14:textId="77777777" w:rsidR="005C0F20" w:rsidRPr="004129E5" w:rsidRDefault="005C0F20" w:rsidP="00CC7766">
            <w:pPr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900" w:type="dxa"/>
          </w:tcPr>
          <w:p w14:paraId="18D60BB4" w14:textId="3E47E6E7" w:rsidR="005C0F20" w:rsidRPr="004129E5" w:rsidRDefault="005C0F20" w:rsidP="00CC7766">
            <w:pPr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</w:tr>
      <w:tr w:rsidR="005C0F20" w:rsidRPr="004753B3" w14:paraId="3D0CAF04" w14:textId="77777777" w:rsidTr="004129E5">
        <w:trPr>
          <w:trHeight w:val="338"/>
        </w:trPr>
        <w:tc>
          <w:tcPr>
            <w:tcW w:w="2160" w:type="dxa"/>
          </w:tcPr>
          <w:p w14:paraId="17A9312F" w14:textId="4F30FBD8" w:rsidR="005C0F20" w:rsidRPr="004129E5" w:rsidRDefault="005C0F20" w:rsidP="00CC7766">
            <w:pPr>
              <w:autoSpaceDE w:val="0"/>
              <w:autoSpaceDN w:val="0"/>
              <w:ind w:left="-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990" w:type="dxa"/>
          </w:tcPr>
          <w:p w14:paraId="430E3D94" w14:textId="536BB59C" w:rsidR="005C0F20" w:rsidRPr="004129E5" w:rsidRDefault="005C0F20" w:rsidP="00CC7766">
            <w:pPr>
              <w:autoSpaceDE w:val="0"/>
              <w:autoSpaceDN w:val="0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  <w:r w:rsidRPr="004129E5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จากสถาบัน</w:t>
            </w:r>
          </w:p>
        </w:tc>
        <w:tc>
          <w:tcPr>
            <w:tcW w:w="180" w:type="dxa"/>
          </w:tcPr>
          <w:p w14:paraId="145D1FD3" w14:textId="77777777" w:rsidR="005C0F20" w:rsidRPr="004129E5" w:rsidRDefault="005C0F20" w:rsidP="00CC7766">
            <w:pPr>
              <w:autoSpaceDE w:val="0"/>
              <w:autoSpaceDN w:val="0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990" w:type="dxa"/>
            <w:hideMark/>
          </w:tcPr>
          <w:p w14:paraId="50D0A0AE" w14:textId="466AA5F3" w:rsidR="005C0F20" w:rsidRPr="004129E5" w:rsidRDefault="005C0F20" w:rsidP="00CC7766">
            <w:pPr>
              <w:autoSpaceDE w:val="0"/>
              <w:autoSpaceDN w:val="0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4129E5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จากสถาบัน</w:t>
            </w:r>
          </w:p>
        </w:tc>
        <w:tc>
          <w:tcPr>
            <w:tcW w:w="180" w:type="dxa"/>
          </w:tcPr>
          <w:p w14:paraId="6EB10D6C" w14:textId="77777777" w:rsidR="005C0F20" w:rsidRPr="004129E5" w:rsidRDefault="005C0F20" w:rsidP="00CC7766">
            <w:pPr>
              <w:autoSpaceDE w:val="0"/>
              <w:autoSpaceDN w:val="0"/>
              <w:ind w:left="-109"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080" w:type="dxa"/>
            <w:hideMark/>
          </w:tcPr>
          <w:p w14:paraId="195CDCC0" w14:textId="77777777" w:rsidR="005C0F20" w:rsidRPr="004129E5" w:rsidRDefault="005C0F20" w:rsidP="00CC7766">
            <w:pPr>
              <w:autoSpaceDE w:val="0"/>
              <w:autoSpaceDN w:val="0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4129E5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จากกิจการ</w:t>
            </w:r>
          </w:p>
        </w:tc>
        <w:tc>
          <w:tcPr>
            <w:tcW w:w="180" w:type="dxa"/>
          </w:tcPr>
          <w:p w14:paraId="1A8D769D" w14:textId="77777777" w:rsidR="005C0F20" w:rsidRPr="004129E5" w:rsidRDefault="005C0F20" w:rsidP="00CC7766">
            <w:pPr>
              <w:autoSpaceDE w:val="0"/>
              <w:autoSpaceDN w:val="0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900" w:type="dxa"/>
          </w:tcPr>
          <w:p w14:paraId="400C15BD" w14:textId="77777777" w:rsidR="005C0F20" w:rsidRPr="004129E5" w:rsidRDefault="005C0F20" w:rsidP="00CC7766">
            <w:pPr>
              <w:autoSpaceDE w:val="0"/>
              <w:autoSpaceDN w:val="0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80" w:type="dxa"/>
          </w:tcPr>
          <w:p w14:paraId="2AAAD00C" w14:textId="77777777" w:rsidR="005C0F20" w:rsidRPr="004129E5" w:rsidRDefault="005C0F20" w:rsidP="00CC7766">
            <w:pPr>
              <w:autoSpaceDE w:val="0"/>
              <w:autoSpaceDN w:val="0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990" w:type="dxa"/>
          </w:tcPr>
          <w:p w14:paraId="6CB1E611" w14:textId="77777777" w:rsidR="005C0F20" w:rsidRPr="004129E5" w:rsidRDefault="005C0F20" w:rsidP="00CC7766">
            <w:pPr>
              <w:autoSpaceDE w:val="0"/>
              <w:autoSpaceDN w:val="0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80" w:type="dxa"/>
          </w:tcPr>
          <w:p w14:paraId="7FD40E9C" w14:textId="77777777" w:rsidR="005C0F20" w:rsidRPr="004129E5" w:rsidRDefault="005C0F20" w:rsidP="00CC7766">
            <w:pPr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900" w:type="dxa"/>
          </w:tcPr>
          <w:p w14:paraId="0541815E" w14:textId="2496FB3C" w:rsidR="005C0F20" w:rsidRPr="004129E5" w:rsidRDefault="005C0F20" w:rsidP="00CC7766">
            <w:pPr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</w:tr>
      <w:tr w:rsidR="005C0F20" w:rsidRPr="004753B3" w14:paraId="19F7000E" w14:textId="77777777" w:rsidTr="004129E5">
        <w:trPr>
          <w:trHeight w:val="148"/>
        </w:trPr>
        <w:tc>
          <w:tcPr>
            <w:tcW w:w="2160" w:type="dxa"/>
          </w:tcPr>
          <w:p w14:paraId="2AA30B50" w14:textId="2A0F35FD" w:rsidR="005C0F20" w:rsidRPr="004129E5" w:rsidRDefault="005C0F20" w:rsidP="00CC7766">
            <w:pPr>
              <w:autoSpaceDE w:val="0"/>
              <w:autoSpaceDN w:val="0"/>
              <w:ind w:left="-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990" w:type="dxa"/>
          </w:tcPr>
          <w:p w14:paraId="5B1AE796" w14:textId="6622F48A" w:rsidR="005C0F20" w:rsidRPr="004129E5" w:rsidRDefault="005C0F20" w:rsidP="00CC7766">
            <w:pPr>
              <w:autoSpaceDE w:val="0"/>
              <w:autoSpaceDN w:val="0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  <w:r w:rsidRPr="004129E5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การเงิน</w:t>
            </w:r>
          </w:p>
        </w:tc>
        <w:tc>
          <w:tcPr>
            <w:tcW w:w="180" w:type="dxa"/>
          </w:tcPr>
          <w:p w14:paraId="32333D89" w14:textId="77777777" w:rsidR="005C0F20" w:rsidRPr="004129E5" w:rsidRDefault="005C0F20" w:rsidP="00CC7766">
            <w:pPr>
              <w:autoSpaceDE w:val="0"/>
              <w:autoSpaceDN w:val="0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990" w:type="dxa"/>
            <w:hideMark/>
          </w:tcPr>
          <w:p w14:paraId="4BF5D441" w14:textId="0E4BFC09" w:rsidR="005C0F20" w:rsidRPr="004129E5" w:rsidRDefault="005C0F20" w:rsidP="00CC7766">
            <w:pPr>
              <w:autoSpaceDE w:val="0"/>
              <w:autoSpaceDN w:val="0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4129E5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การเงิน</w:t>
            </w:r>
          </w:p>
        </w:tc>
        <w:tc>
          <w:tcPr>
            <w:tcW w:w="180" w:type="dxa"/>
          </w:tcPr>
          <w:p w14:paraId="30DC9370" w14:textId="77777777" w:rsidR="005C0F20" w:rsidRPr="004129E5" w:rsidRDefault="005C0F20" w:rsidP="00CC7766">
            <w:pPr>
              <w:autoSpaceDE w:val="0"/>
              <w:autoSpaceDN w:val="0"/>
              <w:ind w:left="-109"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080" w:type="dxa"/>
            <w:hideMark/>
          </w:tcPr>
          <w:p w14:paraId="1910F0A7" w14:textId="77777777" w:rsidR="005C0F20" w:rsidRPr="004129E5" w:rsidRDefault="005C0F20" w:rsidP="00CC7766">
            <w:pPr>
              <w:autoSpaceDE w:val="0"/>
              <w:autoSpaceDN w:val="0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4129E5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ที่เกี่ยวข้องกัน</w:t>
            </w:r>
          </w:p>
        </w:tc>
        <w:tc>
          <w:tcPr>
            <w:tcW w:w="180" w:type="dxa"/>
          </w:tcPr>
          <w:p w14:paraId="39ECFCA7" w14:textId="77777777" w:rsidR="005C0F20" w:rsidRPr="004129E5" w:rsidRDefault="005C0F20" w:rsidP="00CC7766">
            <w:pPr>
              <w:autoSpaceDE w:val="0"/>
              <w:autoSpaceDN w:val="0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900" w:type="dxa"/>
          </w:tcPr>
          <w:p w14:paraId="53A55F2B" w14:textId="77777777" w:rsidR="005C0F20" w:rsidRPr="004129E5" w:rsidRDefault="005C0F20" w:rsidP="00CC7766">
            <w:pPr>
              <w:autoSpaceDE w:val="0"/>
              <w:autoSpaceDN w:val="0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80" w:type="dxa"/>
          </w:tcPr>
          <w:p w14:paraId="0A40DFEC" w14:textId="77777777" w:rsidR="005C0F20" w:rsidRPr="004129E5" w:rsidRDefault="005C0F20" w:rsidP="00CC7766">
            <w:pPr>
              <w:autoSpaceDE w:val="0"/>
              <w:autoSpaceDN w:val="0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990" w:type="dxa"/>
          </w:tcPr>
          <w:p w14:paraId="5E74734C" w14:textId="77777777" w:rsidR="005C0F20" w:rsidRPr="004129E5" w:rsidRDefault="005C0F20" w:rsidP="00CC7766">
            <w:pPr>
              <w:autoSpaceDE w:val="0"/>
              <w:autoSpaceDN w:val="0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80" w:type="dxa"/>
          </w:tcPr>
          <w:p w14:paraId="34781BD4" w14:textId="77777777" w:rsidR="005C0F20" w:rsidRPr="004129E5" w:rsidRDefault="005C0F20" w:rsidP="00CC7766">
            <w:pPr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900" w:type="dxa"/>
          </w:tcPr>
          <w:p w14:paraId="7ED05919" w14:textId="3D420D91" w:rsidR="005C0F20" w:rsidRPr="004129E5" w:rsidRDefault="005C0F20" w:rsidP="00CC7766">
            <w:pPr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</w:tr>
      <w:tr w:rsidR="005C0F20" w:rsidRPr="004753B3" w14:paraId="1910D102" w14:textId="77777777" w:rsidTr="004129E5">
        <w:trPr>
          <w:trHeight w:val="329"/>
        </w:trPr>
        <w:tc>
          <w:tcPr>
            <w:tcW w:w="2160" w:type="dxa"/>
            <w:vAlign w:val="bottom"/>
            <w:hideMark/>
          </w:tcPr>
          <w:p w14:paraId="33C9E92F" w14:textId="787DC135" w:rsidR="005C0F20" w:rsidRPr="004129E5" w:rsidRDefault="005C0F20" w:rsidP="00CC7766">
            <w:pPr>
              <w:autoSpaceDE w:val="0"/>
              <w:autoSpaceDN w:val="0"/>
              <w:ind w:right="-138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  <w:r w:rsidRPr="004129E5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  <w:t xml:space="preserve">ณ วันที่ </w:t>
            </w:r>
            <w:r w:rsidR="00C44391" w:rsidRPr="00C44391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1</w:t>
            </w:r>
            <w:r w:rsidRPr="004129E5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</w:rPr>
              <w:t xml:space="preserve"> มกราคม </w:t>
            </w:r>
            <w:r w:rsidR="00C44391" w:rsidRPr="00C44391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2564</w:t>
            </w:r>
          </w:p>
        </w:tc>
        <w:tc>
          <w:tcPr>
            <w:tcW w:w="990" w:type="dxa"/>
            <w:vAlign w:val="center"/>
          </w:tcPr>
          <w:p w14:paraId="28B4E51C" w14:textId="6295FE40" w:rsidR="005C0F20" w:rsidRPr="004129E5" w:rsidRDefault="00C44391" w:rsidP="004129E5">
            <w:pPr>
              <w:tabs>
                <w:tab w:val="decimal" w:pos="804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4</w:t>
            </w:r>
            <w:r w:rsidR="005C0F20" w:rsidRPr="004129E5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180" w:type="dxa"/>
          </w:tcPr>
          <w:p w14:paraId="3EC626D5" w14:textId="77777777" w:rsidR="005C0F20" w:rsidRPr="004129E5" w:rsidRDefault="005C0F20" w:rsidP="003C48A6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64039094" w14:textId="7E4EBE5A" w:rsidR="005C0F20" w:rsidRPr="004129E5" w:rsidRDefault="00C44391" w:rsidP="00886F89">
            <w:pPr>
              <w:tabs>
                <w:tab w:val="decimal" w:pos="88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45</w:t>
            </w:r>
            <w:r w:rsidR="005C0F20" w:rsidRPr="004129E5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757</w:t>
            </w:r>
          </w:p>
        </w:tc>
        <w:tc>
          <w:tcPr>
            <w:tcW w:w="180" w:type="dxa"/>
            <w:vAlign w:val="center"/>
          </w:tcPr>
          <w:p w14:paraId="77CE7C2B" w14:textId="77777777" w:rsidR="005C0F20" w:rsidRPr="004129E5" w:rsidRDefault="005C0F20" w:rsidP="00CC7766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477E67DF" w14:textId="6DEBE428" w:rsidR="005C0F20" w:rsidRPr="004129E5" w:rsidRDefault="00C44391" w:rsidP="004129E5">
            <w:pPr>
              <w:tabs>
                <w:tab w:val="decimal" w:pos="984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14</w:t>
            </w:r>
            <w:r w:rsidR="005C0F20" w:rsidRPr="004129E5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999</w:t>
            </w:r>
          </w:p>
        </w:tc>
        <w:tc>
          <w:tcPr>
            <w:tcW w:w="180" w:type="dxa"/>
          </w:tcPr>
          <w:p w14:paraId="57639F5E" w14:textId="77777777" w:rsidR="005C0F20" w:rsidRPr="004129E5" w:rsidRDefault="005C0F20" w:rsidP="00CC7766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center"/>
          </w:tcPr>
          <w:p w14:paraId="23E5AC52" w14:textId="538707F8" w:rsidR="005C0F20" w:rsidRPr="004129E5" w:rsidRDefault="00C44391" w:rsidP="00886F89">
            <w:pPr>
              <w:tabs>
                <w:tab w:val="decimal" w:pos="816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32</w:t>
            </w:r>
            <w:r w:rsidR="005C0F20" w:rsidRPr="004129E5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393</w:t>
            </w:r>
          </w:p>
        </w:tc>
        <w:tc>
          <w:tcPr>
            <w:tcW w:w="180" w:type="dxa"/>
            <w:vAlign w:val="center"/>
          </w:tcPr>
          <w:p w14:paraId="3D109118" w14:textId="77777777" w:rsidR="005C0F20" w:rsidRPr="004129E5" w:rsidRDefault="005C0F20" w:rsidP="00CC7766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990" w:type="dxa"/>
          </w:tcPr>
          <w:p w14:paraId="22145A69" w14:textId="5947C36C" w:rsidR="005C0F20" w:rsidRPr="004129E5" w:rsidRDefault="00C44391" w:rsidP="00B171DA">
            <w:pPr>
              <w:tabs>
                <w:tab w:val="decimal" w:pos="804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58</w:t>
            </w:r>
            <w:r w:rsidR="005C0F20" w:rsidRPr="004129E5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364</w:t>
            </w:r>
          </w:p>
        </w:tc>
        <w:tc>
          <w:tcPr>
            <w:tcW w:w="180" w:type="dxa"/>
          </w:tcPr>
          <w:p w14:paraId="01DD328F" w14:textId="77777777" w:rsidR="005C0F20" w:rsidRPr="004129E5" w:rsidRDefault="005C0F20" w:rsidP="005A5E28">
            <w:pPr>
              <w:tabs>
                <w:tab w:val="decimal" w:pos="482"/>
                <w:tab w:val="decimal" w:pos="897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center"/>
          </w:tcPr>
          <w:p w14:paraId="1DE94535" w14:textId="5F2640A6" w:rsidR="005C0F20" w:rsidRPr="004129E5" w:rsidRDefault="00C44391" w:rsidP="00B171DA">
            <w:pPr>
              <w:tabs>
                <w:tab w:val="decimal" w:pos="72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156</w:t>
            </w:r>
            <w:r w:rsidR="005C0F20" w:rsidRPr="004129E5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413</w:t>
            </w:r>
          </w:p>
        </w:tc>
      </w:tr>
      <w:tr w:rsidR="005C0F20" w:rsidRPr="004753B3" w14:paraId="70332DDE" w14:textId="77777777" w:rsidTr="004129E5">
        <w:trPr>
          <w:trHeight w:val="329"/>
        </w:trPr>
        <w:tc>
          <w:tcPr>
            <w:tcW w:w="2160" w:type="dxa"/>
            <w:vAlign w:val="bottom"/>
          </w:tcPr>
          <w:p w14:paraId="51B8648C" w14:textId="2C578C1A" w:rsidR="005C0F20" w:rsidRPr="004129E5" w:rsidRDefault="005C0F20" w:rsidP="00CC7766">
            <w:pPr>
              <w:ind w:right="-138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4129E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990" w:type="dxa"/>
            <w:vAlign w:val="center"/>
          </w:tcPr>
          <w:p w14:paraId="1F607A6C" w14:textId="77777777" w:rsidR="005C0F20" w:rsidRPr="004129E5" w:rsidRDefault="005C0F20" w:rsidP="004129E5">
            <w:pPr>
              <w:tabs>
                <w:tab w:val="decimal" w:pos="804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highlight w:val="green"/>
              </w:rPr>
            </w:pPr>
          </w:p>
        </w:tc>
        <w:tc>
          <w:tcPr>
            <w:tcW w:w="180" w:type="dxa"/>
          </w:tcPr>
          <w:p w14:paraId="53454040" w14:textId="77777777" w:rsidR="005C0F20" w:rsidRPr="004129E5" w:rsidRDefault="005C0F20" w:rsidP="4B5F5AF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29F62421" w14:textId="315B965B" w:rsidR="005C0F20" w:rsidRPr="004129E5" w:rsidRDefault="005C0F20" w:rsidP="00667418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highlight w:val="green"/>
              </w:rPr>
            </w:pPr>
          </w:p>
        </w:tc>
        <w:tc>
          <w:tcPr>
            <w:tcW w:w="180" w:type="dxa"/>
            <w:vAlign w:val="center"/>
          </w:tcPr>
          <w:p w14:paraId="62D4D496" w14:textId="77777777" w:rsidR="005C0F20" w:rsidRPr="004129E5" w:rsidRDefault="005C0F20" w:rsidP="4B5F5AF2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19EC6D17" w14:textId="77777777" w:rsidR="005C0F20" w:rsidRPr="004129E5" w:rsidRDefault="005C0F20" w:rsidP="002019F5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highlight w:val="green"/>
              </w:rPr>
            </w:pPr>
          </w:p>
        </w:tc>
        <w:tc>
          <w:tcPr>
            <w:tcW w:w="180" w:type="dxa"/>
          </w:tcPr>
          <w:p w14:paraId="1E21C2BB" w14:textId="77777777" w:rsidR="005C0F20" w:rsidRPr="004129E5" w:rsidRDefault="005C0F20" w:rsidP="4B5F5AF2">
            <w:pPr>
              <w:tabs>
                <w:tab w:val="decimal" w:pos="5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center"/>
          </w:tcPr>
          <w:p w14:paraId="10383C54" w14:textId="77777777" w:rsidR="005C0F20" w:rsidRPr="004129E5" w:rsidRDefault="005C0F20" w:rsidP="002019F5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highlight w:val="green"/>
              </w:rPr>
            </w:pPr>
          </w:p>
        </w:tc>
        <w:tc>
          <w:tcPr>
            <w:tcW w:w="180" w:type="dxa"/>
            <w:vAlign w:val="center"/>
          </w:tcPr>
          <w:p w14:paraId="586F256D" w14:textId="77777777" w:rsidR="005C0F20" w:rsidRPr="004129E5" w:rsidRDefault="005C0F20" w:rsidP="4B5F5AF2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cs/>
                <w:lang w:val="en-GB"/>
              </w:rPr>
            </w:pPr>
          </w:p>
        </w:tc>
        <w:tc>
          <w:tcPr>
            <w:tcW w:w="990" w:type="dxa"/>
          </w:tcPr>
          <w:p w14:paraId="0949A356" w14:textId="77777777" w:rsidR="005C0F20" w:rsidRPr="004129E5" w:rsidRDefault="005C0F20" w:rsidP="005C0F20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highlight w:val="green"/>
              </w:rPr>
            </w:pPr>
          </w:p>
        </w:tc>
        <w:tc>
          <w:tcPr>
            <w:tcW w:w="180" w:type="dxa"/>
          </w:tcPr>
          <w:p w14:paraId="690BC313" w14:textId="77777777" w:rsidR="005C0F20" w:rsidRPr="004129E5" w:rsidRDefault="005C0F20" w:rsidP="4B5F5AF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center"/>
          </w:tcPr>
          <w:p w14:paraId="0347AFE2" w14:textId="53818EFE" w:rsidR="005C0F20" w:rsidRPr="004129E5" w:rsidRDefault="005C0F20" w:rsidP="00B171DA">
            <w:pPr>
              <w:tabs>
                <w:tab w:val="decimal" w:pos="72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</w:tr>
      <w:tr w:rsidR="005C0F20" w:rsidRPr="004753B3" w14:paraId="469940F6" w14:textId="77777777" w:rsidTr="004129E5">
        <w:trPr>
          <w:trHeight w:val="329"/>
        </w:trPr>
        <w:tc>
          <w:tcPr>
            <w:tcW w:w="2160" w:type="dxa"/>
            <w:vAlign w:val="bottom"/>
          </w:tcPr>
          <w:p w14:paraId="25E2C46D" w14:textId="4FA96D1A" w:rsidR="005C0F20" w:rsidRPr="004129E5" w:rsidRDefault="005C0F20" w:rsidP="12DDF12A">
            <w:pPr>
              <w:rPr>
                <w:rFonts w:asciiTheme="majorBidi" w:hAnsiTheme="majorBidi" w:cstheme="majorBidi"/>
                <w:cs/>
                <w:lang w:val="th-TH"/>
              </w:rPr>
            </w:pPr>
            <w:r w:rsidRPr="004129E5">
              <w:rPr>
                <w:rFonts w:asciiTheme="majorBidi" w:hAnsiTheme="majorBidi" w:cstheme="majorBidi"/>
                <w:cs/>
                <w:lang w:val="th-TH"/>
              </w:rPr>
              <w:t>เพิ่มขึ้น</w:t>
            </w:r>
          </w:p>
        </w:tc>
        <w:tc>
          <w:tcPr>
            <w:tcW w:w="990" w:type="dxa"/>
            <w:vAlign w:val="center"/>
          </w:tcPr>
          <w:p w14:paraId="728B201B" w14:textId="746180A2" w:rsidR="005C0F20" w:rsidRPr="004129E5" w:rsidRDefault="00C44391" w:rsidP="004129E5">
            <w:pPr>
              <w:tabs>
                <w:tab w:val="decimal" w:pos="804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2</w:t>
            </w:r>
            <w:r w:rsidR="005C0F20" w:rsidRPr="004129E5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5E5BA929" w14:textId="77777777" w:rsidR="005C0F20" w:rsidRPr="004129E5" w:rsidRDefault="005C0F20" w:rsidP="003C48A6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29314F22" w14:textId="1C69E8D0" w:rsidR="005C0F20" w:rsidRPr="004129E5" w:rsidRDefault="005C0F20" w:rsidP="00886F89">
            <w:pPr>
              <w:tabs>
                <w:tab w:val="decimal" w:pos="63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4129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14:paraId="72ED23D0" w14:textId="2C0D56CE" w:rsidR="005C0F20" w:rsidRPr="004129E5" w:rsidRDefault="005C0F20" w:rsidP="00886F89">
            <w:pPr>
              <w:tabs>
                <w:tab w:val="decimal" w:pos="63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center"/>
          </w:tcPr>
          <w:p w14:paraId="7F9A99CE" w14:textId="5086976A" w:rsidR="005C0F20" w:rsidRPr="004129E5" w:rsidRDefault="005C0F20" w:rsidP="00886F89">
            <w:pPr>
              <w:tabs>
                <w:tab w:val="decimal" w:pos="63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4129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0" w:type="dxa"/>
          </w:tcPr>
          <w:p w14:paraId="2D22C9C4" w14:textId="20C2415B" w:rsidR="005C0F20" w:rsidRPr="004129E5" w:rsidRDefault="005C0F20" w:rsidP="00886F89">
            <w:pPr>
              <w:tabs>
                <w:tab w:val="decimal" w:pos="264"/>
                <w:tab w:val="decimal" w:pos="630"/>
              </w:tabs>
              <w:ind w:rightChars="26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center"/>
          </w:tcPr>
          <w:p w14:paraId="64BED08A" w14:textId="3E4BE51A" w:rsidR="005C0F20" w:rsidRPr="004129E5" w:rsidRDefault="005C0F20" w:rsidP="00886F89">
            <w:pPr>
              <w:tabs>
                <w:tab w:val="decimal" w:pos="546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4129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14:paraId="24136499" w14:textId="023300BA" w:rsidR="005C0F20" w:rsidRPr="004129E5" w:rsidRDefault="005C0F20" w:rsidP="00886F89">
            <w:pPr>
              <w:tabs>
                <w:tab w:val="decimal" w:pos="264"/>
                <w:tab w:val="decimal" w:pos="482"/>
                <w:tab w:val="decimal" w:pos="630"/>
              </w:tabs>
              <w:ind w:rightChars="26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04E3F72" w14:textId="1E83DD49" w:rsidR="005C0F20" w:rsidRPr="004129E5" w:rsidRDefault="005C0F20" w:rsidP="00EF69C7">
            <w:pPr>
              <w:tabs>
                <w:tab w:val="decimal" w:pos="534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4129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0" w:type="dxa"/>
          </w:tcPr>
          <w:p w14:paraId="5E59F792" w14:textId="74CC3A8D" w:rsidR="005C0F20" w:rsidRPr="004129E5" w:rsidRDefault="005C0F20" w:rsidP="4B5F5AF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center"/>
          </w:tcPr>
          <w:p w14:paraId="249DC9E8" w14:textId="5C9E7F4E" w:rsidR="005C0F20" w:rsidRPr="004129E5" w:rsidRDefault="00C44391" w:rsidP="00B171DA">
            <w:pPr>
              <w:tabs>
                <w:tab w:val="decimal" w:pos="72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2</w:t>
            </w:r>
            <w:r w:rsidR="005C0F20" w:rsidRPr="004129E5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000</w:t>
            </w:r>
          </w:p>
        </w:tc>
      </w:tr>
      <w:tr w:rsidR="005C0F20" w:rsidRPr="004753B3" w14:paraId="332DC87E" w14:textId="77777777" w:rsidTr="004129E5">
        <w:trPr>
          <w:trHeight w:val="329"/>
        </w:trPr>
        <w:tc>
          <w:tcPr>
            <w:tcW w:w="2160" w:type="dxa"/>
            <w:vAlign w:val="bottom"/>
          </w:tcPr>
          <w:p w14:paraId="76738367" w14:textId="0852DB11" w:rsidR="005C0F20" w:rsidRPr="004129E5" w:rsidRDefault="005C0F20" w:rsidP="00CC7766">
            <w:pPr>
              <w:ind w:right="-138"/>
              <w:rPr>
                <w:rFonts w:asciiTheme="majorBidi" w:hAnsiTheme="majorBidi" w:cstheme="majorBidi"/>
                <w:cs/>
                <w:lang w:val="th-TH"/>
              </w:rPr>
            </w:pPr>
            <w:r w:rsidRPr="004129E5">
              <w:rPr>
                <w:rFonts w:asciiTheme="majorBidi" w:hAnsiTheme="majorBidi" w:cstheme="majorBidi"/>
                <w:cs/>
                <w:lang w:val="th-TH"/>
              </w:rPr>
              <w:t>จ่ายชำระคืน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5CAD4A54" w14:textId="68FA019A" w:rsidR="005C0F20" w:rsidRPr="004129E5" w:rsidRDefault="005C0F20" w:rsidP="004129E5">
            <w:pPr>
              <w:tabs>
                <w:tab w:val="decimal" w:pos="804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4129E5">
              <w:rPr>
                <w:rFonts w:asciiTheme="majorBidi" w:hAnsiTheme="majorBidi" w:cstheme="majorBidi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</w:rPr>
              <w:t>4</w:t>
            </w:r>
            <w:r w:rsidRPr="004129E5">
              <w:rPr>
                <w:rFonts w:asciiTheme="majorBidi" w:hAnsiTheme="majorBidi" w:cstheme="majorBidi"/>
              </w:rPr>
              <w:t>,</w:t>
            </w:r>
            <w:r w:rsidR="00C44391" w:rsidRPr="00C44391">
              <w:rPr>
                <w:rFonts w:asciiTheme="majorBidi" w:hAnsiTheme="majorBidi" w:cstheme="majorBidi"/>
              </w:rPr>
              <w:t>900</w:t>
            </w:r>
            <w:r w:rsidRPr="004129E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80" w:type="dxa"/>
          </w:tcPr>
          <w:p w14:paraId="7F0950B4" w14:textId="77777777" w:rsidR="005C0F20" w:rsidRPr="004129E5" w:rsidRDefault="005C0F20" w:rsidP="4B5F5AF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4884EA99" w14:textId="6F10C8C0" w:rsidR="005C0F20" w:rsidRPr="004129E5" w:rsidRDefault="005C0F20" w:rsidP="00886F89">
            <w:pPr>
              <w:tabs>
                <w:tab w:val="decimal" w:pos="88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4129E5">
              <w:rPr>
                <w:rFonts w:asciiTheme="majorBidi" w:hAnsiTheme="majorBidi" w:cstheme="majorBidi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</w:rPr>
              <w:t>750</w:t>
            </w:r>
            <w:r w:rsidRPr="004129E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80" w:type="dxa"/>
            <w:vAlign w:val="center"/>
          </w:tcPr>
          <w:p w14:paraId="2E28C3E1" w14:textId="77777777" w:rsidR="005C0F20" w:rsidRPr="004129E5" w:rsidRDefault="005C0F20" w:rsidP="4B5F5AF2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CEF4F79" w14:textId="2B0FB8F7" w:rsidR="005C0F20" w:rsidRPr="004129E5" w:rsidRDefault="005C0F20" w:rsidP="00886F89">
            <w:pPr>
              <w:tabs>
                <w:tab w:val="decimal" w:pos="63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4129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0" w:type="dxa"/>
          </w:tcPr>
          <w:p w14:paraId="33C8D2C3" w14:textId="77777777" w:rsidR="005C0F20" w:rsidRPr="004129E5" w:rsidRDefault="005C0F20" w:rsidP="00886F89">
            <w:pPr>
              <w:tabs>
                <w:tab w:val="decimal" w:pos="50"/>
                <w:tab w:val="decimal" w:pos="264"/>
                <w:tab w:val="decimal" w:pos="482"/>
                <w:tab w:val="decimal" w:pos="630"/>
              </w:tabs>
              <w:ind w:rightChars="26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3A4A5BC8" w14:textId="334E1924" w:rsidR="005C0F20" w:rsidRPr="004129E5" w:rsidRDefault="005C0F20" w:rsidP="00886F89">
            <w:pPr>
              <w:tabs>
                <w:tab w:val="decimal" w:pos="546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4129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14:paraId="51AFD26F" w14:textId="77777777" w:rsidR="005C0F20" w:rsidRPr="004129E5" w:rsidRDefault="005C0F20" w:rsidP="005A5E28">
            <w:pPr>
              <w:tabs>
                <w:tab w:val="decimal" w:pos="264"/>
                <w:tab w:val="decimal" w:pos="482"/>
                <w:tab w:val="decimal" w:pos="945"/>
                <w:tab w:val="decimal" w:pos="1265"/>
              </w:tabs>
              <w:autoSpaceDE w:val="0"/>
              <w:autoSpaceDN w:val="0"/>
              <w:ind w:rightChars="26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0F89E254" w14:textId="33DF5EE9" w:rsidR="005C0F20" w:rsidRPr="004129E5" w:rsidRDefault="005C0F20" w:rsidP="00B171DA">
            <w:pPr>
              <w:tabs>
                <w:tab w:val="decimal" w:pos="804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4129E5">
              <w:rPr>
                <w:rFonts w:asciiTheme="majorBidi" w:hAnsiTheme="majorBidi" w:cstheme="majorBidi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</w:rPr>
              <w:t>2</w:t>
            </w:r>
            <w:r w:rsidRPr="004129E5">
              <w:rPr>
                <w:rFonts w:asciiTheme="majorBidi" w:hAnsiTheme="majorBidi" w:cstheme="majorBidi"/>
              </w:rPr>
              <w:t>,</w:t>
            </w:r>
            <w:r w:rsidR="00C44391" w:rsidRPr="00C44391">
              <w:rPr>
                <w:rFonts w:asciiTheme="majorBidi" w:hAnsiTheme="majorBidi" w:cstheme="majorBidi"/>
              </w:rPr>
              <w:t>997</w:t>
            </w:r>
            <w:r w:rsidRPr="004129E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80" w:type="dxa"/>
          </w:tcPr>
          <w:p w14:paraId="37BC674A" w14:textId="77777777" w:rsidR="005C0F20" w:rsidRPr="004129E5" w:rsidRDefault="005C0F20" w:rsidP="4B5F5AF2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51D35341" w14:textId="59547BA1" w:rsidR="005C0F20" w:rsidRPr="004129E5" w:rsidRDefault="005C0F20" w:rsidP="00B171DA">
            <w:pPr>
              <w:tabs>
                <w:tab w:val="decimal" w:pos="72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4129E5">
              <w:rPr>
                <w:rFonts w:asciiTheme="majorBidi" w:hAnsiTheme="majorBidi" w:cstheme="majorBidi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</w:rPr>
              <w:t>8</w:t>
            </w:r>
            <w:r w:rsidRPr="004129E5">
              <w:rPr>
                <w:rFonts w:asciiTheme="majorBidi" w:hAnsiTheme="majorBidi" w:cstheme="majorBidi"/>
              </w:rPr>
              <w:t>,</w:t>
            </w:r>
            <w:r w:rsidR="00C44391" w:rsidRPr="00C44391">
              <w:rPr>
                <w:rFonts w:asciiTheme="majorBidi" w:hAnsiTheme="majorBidi" w:cstheme="majorBidi"/>
              </w:rPr>
              <w:t>647</w:t>
            </w:r>
            <w:r w:rsidRPr="004129E5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5C0F20" w:rsidRPr="004753B3" w14:paraId="18EC1880" w14:textId="77777777" w:rsidTr="004129E5">
        <w:trPr>
          <w:trHeight w:val="329"/>
        </w:trPr>
        <w:tc>
          <w:tcPr>
            <w:tcW w:w="2160" w:type="dxa"/>
            <w:vAlign w:val="bottom"/>
          </w:tcPr>
          <w:p w14:paraId="7E71687B" w14:textId="2392F063" w:rsidR="005C0F20" w:rsidRPr="004129E5" w:rsidRDefault="005C0F20" w:rsidP="00CC7766">
            <w:pPr>
              <w:autoSpaceDE w:val="0"/>
              <w:autoSpaceDN w:val="0"/>
              <w:ind w:right="-138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4129E5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  <w:t>รวมรายการกระแสเงินสด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0A5E0" w14:textId="55D17A4E" w:rsidR="005C0F20" w:rsidRPr="004129E5" w:rsidRDefault="005C0F20" w:rsidP="004129E5">
            <w:pPr>
              <w:tabs>
                <w:tab w:val="decimal" w:pos="804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4129E5">
              <w:rPr>
                <w:rFonts w:asciiTheme="majorBidi" w:hAnsiTheme="majorBidi" w:cstheme="majorBidi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</w:rPr>
              <w:t>2</w:t>
            </w:r>
            <w:r w:rsidRPr="004129E5">
              <w:rPr>
                <w:rFonts w:asciiTheme="majorBidi" w:hAnsiTheme="majorBidi" w:cstheme="majorBidi"/>
              </w:rPr>
              <w:t>,</w:t>
            </w:r>
            <w:r w:rsidR="00C44391" w:rsidRPr="00C44391">
              <w:rPr>
                <w:rFonts w:asciiTheme="majorBidi" w:hAnsiTheme="majorBidi" w:cstheme="majorBidi"/>
              </w:rPr>
              <w:t>900</w:t>
            </w:r>
            <w:r w:rsidRPr="004129E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80" w:type="dxa"/>
          </w:tcPr>
          <w:p w14:paraId="2D884763" w14:textId="77777777" w:rsidR="005C0F20" w:rsidRPr="004129E5" w:rsidRDefault="005C0F20" w:rsidP="4B5F5AF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2274D" w14:textId="2ECB7682" w:rsidR="005C0F20" w:rsidRPr="004129E5" w:rsidRDefault="005C0F20" w:rsidP="00886F89">
            <w:pPr>
              <w:tabs>
                <w:tab w:val="decimal" w:pos="88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4129E5">
              <w:rPr>
                <w:rFonts w:asciiTheme="majorBidi" w:hAnsiTheme="majorBidi" w:cstheme="majorBidi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</w:rPr>
              <w:t>750</w:t>
            </w:r>
            <w:r w:rsidRPr="004129E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80" w:type="dxa"/>
            <w:vAlign w:val="center"/>
          </w:tcPr>
          <w:p w14:paraId="366A8F1D" w14:textId="77777777" w:rsidR="005C0F20" w:rsidRPr="004129E5" w:rsidRDefault="005C0F20" w:rsidP="4B5F5AF2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112B8" w14:textId="047137FB" w:rsidR="005C0F20" w:rsidRPr="004129E5" w:rsidRDefault="005C0F20" w:rsidP="00886F89">
            <w:pPr>
              <w:tabs>
                <w:tab w:val="decimal" w:pos="63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4129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0" w:type="dxa"/>
          </w:tcPr>
          <w:p w14:paraId="1137E5C1" w14:textId="77777777" w:rsidR="005C0F20" w:rsidRPr="004129E5" w:rsidRDefault="005C0F20" w:rsidP="00886F89">
            <w:pPr>
              <w:tabs>
                <w:tab w:val="decimal" w:pos="50"/>
                <w:tab w:val="decimal" w:pos="264"/>
                <w:tab w:val="decimal" w:pos="630"/>
              </w:tabs>
              <w:ind w:rightChars="26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5C67A" w14:textId="16B66FA1" w:rsidR="005C0F20" w:rsidRPr="004129E5" w:rsidRDefault="005C0F20" w:rsidP="00886F89">
            <w:pPr>
              <w:tabs>
                <w:tab w:val="decimal" w:pos="546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4129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14:paraId="494BF3FC" w14:textId="77777777" w:rsidR="005C0F20" w:rsidRPr="004129E5" w:rsidRDefault="005C0F20" w:rsidP="005A5E28">
            <w:pPr>
              <w:tabs>
                <w:tab w:val="decimal" w:pos="264"/>
                <w:tab w:val="decimal" w:pos="482"/>
                <w:tab w:val="decimal" w:pos="945"/>
                <w:tab w:val="decimal" w:pos="1265"/>
              </w:tabs>
              <w:autoSpaceDE w:val="0"/>
              <w:autoSpaceDN w:val="0"/>
              <w:ind w:rightChars="26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EC82A" w14:textId="12048E87" w:rsidR="005C0F20" w:rsidRPr="004129E5" w:rsidRDefault="005C0F20" w:rsidP="00B171DA">
            <w:pPr>
              <w:tabs>
                <w:tab w:val="decimal" w:pos="804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cs/>
              </w:rPr>
            </w:pPr>
            <w:r w:rsidRPr="004129E5">
              <w:rPr>
                <w:rFonts w:asciiTheme="majorBidi" w:hAnsiTheme="majorBidi" w:cstheme="majorBidi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</w:rPr>
              <w:t>2</w:t>
            </w:r>
            <w:r w:rsidRPr="004129E5">
              <w:rPr>
                <w:rFonts w:asciiTheme="majorBidi" w:hAnsiTheme="majorBidi" w:cstheme="majorBidi"/>
              </w:rPr>
              <w:t>,</w:t>
            </w:r>
            <w:r w:rsidR="00C44391" w:rsidRPr="00C44391">
              <w:rPr>
                <w:rFonts w:asciiTheme="majorBidi" w:hAnsiTheme="majorBidi" w:cstheme="majorBidi"/>
              </w:rPr>
              <w:t>997</w:t>
            </w:r>
            <w:r w:rsidRPr="004129E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80" w:type="dxa"/>
          </w:tcPr>
          <w:p w14:paraId="4751C382" w14:textId="77777777" w:rsidR="005C0F20" w:rsidRPr="004129E5" w:rsidRDefault="005C0F20" w:rsidP="4B5F5AF2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61A4F" w14:textId="3E39917F" w:rsidR="005C0F20" w:rsidRPr="004129E5" w:rsidRDefault="005C0F20" w:rsidP="00B171DA">
            <w:pPr>
              <w:tabs>
                <w:tab w:val="decimal" w:pos="72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cs/>
              </w:rPr>
            </w:pPr>
            <w:r w:rsidRPr="004129E5">
              <w:rPr>
                <w:rFonts w:asciiTheme="majorBidi" w:hAnsiTheme="majorBidi" w:cstheme="majorBidi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</w:rPr>
              <w:t>6</w:t>
            </w:r>
            <w:r w:rsidRPr="004129E5">
              <w:rPr>
                <w:rFonts w:asciiTheme="majorBidi" w:hAnsiTheme="majorBidi" w:cstheme="majorBidi"/>
              </w:rPr>
              <w:t>,</w:t>
            </w:r>
            <w:r w:rsidR="00C44391" w:rsidRPr="00C44391">
              <w:rPr>
                <w:rFonts w:asciiTheme="majorBidi" w:hAnsiTheme="majorBidi" w:cstheme="majorBidi"/>
              </w:rPr>
              <w:t>647</w:t>
            </w:r>
            <w:r w:rsidRPr="004129E5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5C0F20" w:rsidRPr="004753B3" w14:paraId="19207DBA" w14:textId="77777777" w:rsidTr="004129E5">
        <w:trPr>
          <w:trHeight w:val="338"/>
        </w:trPr>
        <w:tc>
          <w:tcPr>
            <w:tcW w:w="2160" w:type="dxa"/>
            <w:vAlign w:val="bottom"/>
            <w:hideMark/>
          </w:tcPr>
          <w:p w14:paraId="3474AB23" w14:textId="47BE60F3" w:rsidR="005C0F20" w:rsidRPr="004129E5" w:rsidRDefault="005C0F20" w:rsidP="00CC7766">
            <w:pPr>
              <w:autoSpaceDE w:val="0"/>
              <w:autoSpaceDN w:val="0"/>
              <w:ind w:right="-138"/>
              <w:rPr>
                <w:rFonts w:asciiTheme="majorBidi" w:eastAsia="Times New Roman" w:hAnsiTheme="majorBidi" w:cstheme="majorBidi"/>
                <w:snapToGrid w:val="0"/>
                <w:lang w:val="x-none"/>
              </w:rPr>
            </w:pPr>
            <w:r w:rsidRPr="004129E5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  <w:t>รายการที่ไม่ใช่กระแสเงินสด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4177D805" w14:textId="77777777" w:rsidR="005C0F20" w:rsidRPr="004129E5" w:rsidRDefault="005C0F20" w:rsidP="4B5F5AF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2DA70FEF" w14:textId="77777777" w:rsidR="005C0F20" w:rsidRPr="004129E5" w:rsidRDefault="005C0F20" w:rsidP="4B5F5AF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7AD61FE0" w14:textId="26CA6446" w:rsidR="005C0F20" w:rsidRPr="004129E5" w:rsidRDefault="005C0F20" w:rsidP="00667418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vAlign w:val="center"/>
          </w:tcPr>
          <w:p w14:paraId="0391BD21" w14:textId="77777777" w:rsidR="005C0F20" w:rsidRPr="004129E5" w:rsidRDefault="005C0F20" w:rsidP="4B5F5AF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9114C12" w14:textId="77777777" w:rsidR="005C0F20" w:rsidRPr="004129E5" w:rsidRDefault="005C0F20" w:rsidP="00886F89">
            <w:pPr>
              <w:tabs>
                <w:tab w:val="decimal" w:pos="63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77A0010A" w14:textId="77777777" w:rsidR="005C0F20" w:rsidRPr="004129E5" w:rsidRDefault="005C0F20" w:rsidP="00886F89">
            <w:pPr>
              <w:tabs>
                <w:tab w:val="decimal" w:pos="50"/>
                <w:tab w:val="decimal" w:pos="63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5054C6CE" w14:textId="77777777" w:rsidR="005C0F20" w:rsidRPr="004129E5" w:rsidRDefault="005C0F20" w:rsidP="00886F89">
            <w:pPr>
              <w:tabs>
                <w:tab w:val="decimal" w:pos="546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vAlign w:val="center"/>
          </w:tcPr>
          <w:p w14:paraId="5F5BB582" w14:textId="77777777" w:rsidR="005C0F20" w:rsidRPr="004129E5" w:rsidRDefault="005C0F20" w:rsidP="4B5F5AF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6CBAD20" w14:textId="77777777" w:rsidR="005C0F20" w:rsidRPr="004129E5" w:rsidRDefault="005C0F20" w:rsidP="00B171DA">
            <w:pPr>
              <w:tabs>
                <w:tab w:val="decimal" w:pos="804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5EBD8FFF" w14:textId="77777777" w:rsidR="005C0F20" w:rsidRPr="004129E5" w:rsidRDefault="005C0F20" w:rsidP="4B5F5AF2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294A0EA4" w14:textId="1FC0EFDB" w:rsidR="005C0F20" w:rsidRPr="004129E5" w:rsidRDefault="005C0F20" w:rsidP="00886F89">
            <w:pPr>
              <w:tabs>
                <w:tab w:val="decimal" w:pos="846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</w:tr>
      <w:tr w:rsidR="005C0F20" w:rsidRPr="004753B3" w14:paraId="2F88A5E7" w14:textId="77777777" w:rsidTr="004129E5">
        <w:trPr>
          <w:trHeight w:val="321"/>
        </w:trPr>
        <w:tc>
          <w:tcPr>
            <w:tcW w:w="2160" w:type="dxa"/>
            <w:vAlign w:val="bottom"/>
          </w:tcPr>
          <w:p w14:paraId="0E83FB60" w14:textId="1A573CB7" w:rsidR="005C0F20" w:rsidRPr="004129E5" w:rsidRDefault="005C0F20" w:rsidP="4B5F5AF2">
            <w:pPr>
              <w:autoSpaceDE w:val="0"/>
              <w:autoSpaceDN w:val="0"/>
              <w:ind w:right="-138"/>
              <w:rPr>
                <w:rFonts w:asciiTheme="majorBidi" w:eastAsia="Times New Roman" w:hAnsiTheme="majorBidi" w:cstheme="majorBidi"/>
                <w:snapToGrid w:val="0"/>
                <w:cs/>
                <w:lang w:eastAsia="th-TH"/>
              </w:rPr>
            </w:pPr>
            <w:r w:rsidRPr="004129E5">
              <w:rPr>
                <w:rFonts w:asciiTheme="majorBidi" w:eastAsia="Times New Roman" w:hAnsiTheme="majorBidi" w:cstheme="majorBidi"/>
                <w:snapToGrid w:val="0"/>
                <w:cs/>
                <w:lang w:eastAsia="th-TH"/>
              </w:rPr>
              <w:t>เพิ่มขึ้น</w:t>
            </w:r>
          </w:p>
        </w:tc>
        <w:tc>
          <w:tcPr>
            <w:tcW w:w="990" w:type="dxa"/>
            <w:vAlign w:val="center"/>
          </w:tcPr>
          <w:p w14:paraId="4E60F75E" w14:textId="43F8A54F" w:rsidR="005C0F20" w:rsidRPr="004129E5" w:rsidRDefault="005C0F20" w:rsidP="00886F89">
            <w:pPr>
              <w:tabs>
                <w:tab w:val="decimal" w:pos="63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4129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0" w:type="dxa"/>
          </w:tcPr>
          <w:p w14:paraId="78FEAAAF" w14:textId="77777777" w:rsidR="005C0F20" w:rsidRPr="004129E5" w:rsidRDefault="005C0F20" w:rsidP="005A5E28">
            <w:pPr>
              <w:tabs>
                <w:tab w:val="decimal" w:pos="482"/>
                <w:tab w:val="decimal" w:pos="81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784F4B31" w14:textId="74ABFAE7" w:rsidR="005C0F20" w:rsidRPr="004129E5" w:rsidRDefault="005C0F20" w:rsidP="00886F89">
            <w:pPr>
              <w:tabs>
                <w:tab w:val="decimal" w:pos="63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4129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14:paraId="15049548" w14:textId="77777777" w:rsidR="005C0F20" w:rsidRPr="004129E5" w:rsidRDefault="005C0F20" w:rsidP="005A5E28">
            <w:pPr>
              <w:tabs>
                <w:tab w:val="decimal" w:pos="264"/>
                <w:tab w:val="decimal" w:pos="482"/>
                <w:tab w:val="decimal" w:pos="945"/>
              </w:tabs>
              <w:autoSpaceDE w:val="0"/>
              <w:autoSpaceDN w:val="0"/>
              <w:ind w:rightChars="26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center"/>
          </w:tcPr>
          <w:p w14:paraId="6BDFB602" w14:textId="05803636" w:rsidR="005C0F20" w:rsidRPr="004129E5" w:rsidRDefault="005C0F20" w:rsidP="00886F89">
            <w:pPr>
              <w:tabs>
                <w:tab w:val="decimal" w:pos="63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4129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0" w:type="dxa"/>
          </w:tcPr>
          <w:p w14:paraId="0056562E" w14:textId="77777777" w:rsidR="005C0F20" w:rsidRPr="004129E5" w:rsidRDefault="005C0F20" w:rsidP="00886F89">
            <w:pPr>
              <w:tabs>
                <w:tab w:val="decimal" w:pos="50"/>
                <w:tab w:val="decimal" w:pos="264"/>
                <w:tab w:val="decimal" w:pos="482"/>
                <w:tab w:val="decimal" w:pos="630"/>
              </w:tabs>
              <w:ind w:rightChars="26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center"/>
          </w:tcPr>
          <w:p w14:paraId="0B34C21C" w14:textId="64E7D2B8" w:rsidR="005C0F20" w:rsidRPr="004129E5" w:rsidRDefault="005C0F20" w:rsidP="00886F89">
            <w:pPr>
              <w:tabs>
                <w:tab w:val="decimal" w:pos="546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4129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14:paraId="020763C6" w14:textId="77777777" w:rsidR="005C0F20" w:rsidRPr="004129E5" w:rsidRDefault="005C0F20" w:rsidP="005A5E28">
            <w:pPr>
              <w:tabs>
                <w:tab w:val="decimal" w:pos="264"/>
                <w:tab w:val="decimal" w:pos="482"/>
                <w:tab w:val="decimal" w:pos="945"/>
              </w:tabs>
              <w:autoSpaceDE w:val="0"/>
              <w:autoSpaceDN w:val="0"/>
              <w:ind w:rightChars="26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1D49B9C8" w14:textId="2BC4E925" w:rsidR="005C0F20" w:rsidRPr="004129E5" w:rsidRDefault="00C44391" w:rsidP="00B171DA">
            <w:pPr>
              <w:tabs>
                <w:tab w:val="decimal" w:pos="804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1</w:t>
            </w:r>
            <w:r w:rsidR="005C0F20" w:rsidRPr="004129E5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625</w:t>
            </w:r>
          </w:p>
        </w:tc>
        <w:tc>
          <w:tcPr>
            <w:tcW w:w="180" w:type="dxa"/>
          </w:tcPr>
          <w:p w14:paraId="3068E5B4" w14:textId="77777777" w:rsidR="005C0F20" w:rsidRPr="004129E5" w:rsidRDefault="005C0F20" w:rsidP="4B5F5AF2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center"/>
          </w:tcPr>
          <w:p w14:paraId="4340FF22" w14:textId="3DA6DD62" w:rsidR="005C0F20" w:rsidRPr="004129E5" w:rsidRDefault="00C44391" w:rsidP="00B171DA">
            <w:pPr>
              <w:tabs>
                <w:tab w:val="decimal" w:pos="72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1</w:t>
            </w:r>
            <w:r w:rsidR="005C0F20" w:rsidRPr="004129E5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625</w:t>
            </w:r>
          </w:p>
        </w:tc>
      </w:tr>
      <w:tr w:rsidR="00861EA4" w:rsidRPr="004753B3" w14:paraId="145BB765" w14:textId="77777777" w:rsidTr="004129E5">
        <w:trPr>
          <w:trHeight w:val="321"/>
        </w:trPr>
        <w:tc>
          <w:tcPr>
            <w:tcW w:w="2160" w:type="dxa"/>
            <w:vAlign w:val="bottom"/>
          </w:tcPr>
          <w:p w14:paraId="5C337BB1" w14:textId="77777777" w:rsidR="004129E5" w:rsidRDefault="00861EA4" w:rsidP="004129E5">
            <w:pPr>
              <w:autoSpaceDE w:val="0"/>
              <w:autoSpaceDN w:val="0"/>
              <w:ind w:right="-138"/>
              <w:rPr>
                <w:rFonts w:asciiTheme="majorBidi" w:eastAsia="Times New Roman" w:hAnsiTheme="majorBidi" w:cstheme="majorBidi"/>
                <w:snapToGrid w:val="0"/>
                <w:color w:val="000000" w:themeColor="text1"/>
                <w:lang w:eastAsia="th-TH"/>
              </w:rPr>
            </w:pPr>
            <w:r w:rsidRPr="004129E5">
              <w:rPr>
                <w:rFonts w:asciiTheme="majorBidi" w:eastAsia="Times New Roman" w:hAnsiTheme="majorBidi" w:cstheme="majorBidi"/>
                <w:snapToGrid w:val="0"/>
                <w:color w:val="000000" w:themeColor="text1"/>
                <w:cs/>
                <w:lang w:eastAsia="th-TH"/>
              </w:rPr>
              <w:t>ขาดทุนจากอัตราแลกเปลี่ยนที่</w:t>
            </w:r>
          </w:p>
          <w:p w14:paraId="43267693" w14:textId="001FBA1C" w:rsidR="00861EA4" w:rsidRPr="004129E5" w:rsidRDefault="00861EA4" w:rsidP="004129E5">
            <w:pPr>
              <w:autoSpaceDE w:val="0"/>
              <w:autoSpaceDN w:val="0"/>
              <w:ind w:left="174" w:right="-138"/>
              <w:rPr>
                <w:rFonts w:asciiTheme="majorBidi" w:eastAsia="Times New Roman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4129E5">
              <w:rPr>
                <w:rFonts w:asciiTheme="majorBidi" w:eastAsia="Times New Roman" w:hAnsiTheme="majorBidi" w:cstheme="majorBidi"/>
                <w:snapToGrid w:val="0"/>
                <w:color w:val="000000" w:themeColor="text1"/>
                <w:cs/>
                <w:lang w:eastAsia="th-TH"/>
              </w:rPr>
              <w:t>ยังไม่เกิดขึ้นจริง</w:t>
            </w:r>
          </w:p>
        </w:tc>
        <w:tc>
          <w:tcPr>
            <w:tcW w:w="990" w:type="dxa"/>
            <w:vAlign w:val="bottom"/>
          </w:tcPr>
          <w:p w14:paraId="359FBD98" w14:textId="624A61D9" w:rsidR="00861EA4" w:rsidRPr="004129E5" w:rsidRDefault="00861EA4" w:rsidP="00861EA4">
            <w:pPr>
              <w:tabs>
                <w:tab w:val="decimal" w:pos="63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cs/>
              </w:rPr>
            </w:pPr>
            <w:r w:rsidRPr="004129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4C39420A" w14:textId="77777777" w:rsidR="00861EA4" w:rsidRPr="004129E5" w:rsidRDefault="00861EA4" w:rsidP="00861EA4">
            <w:pPr>
              <w:tabs>
                <w:tab w:val="decimal" w:pos="482"/>
                <w:tab w:val="decimal" w:pos="81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BA760F5" w14:textId="5A98B97E" w:rsidR="00861EA4" w:rsidRPr="004129E5" w:rsidRDefault="00861EA4" w:rsidP="00861EA4">
            <w:pPr>
              <w:tabs>
                <w:tab w:val="decimal" w:pos="63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4129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6F3F8359" w14:textId="77777777" w:rsidR="00861EA4" w:rsidRPr="004129E5" w:rsidRDefault="00861EA4" w:rsidP="00861EA4">
            <w:pPr>
              <w:tabs>
                <w:tab w:val="decimal" w:pos="630"/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729EE032" w14:textId="3010F3B0" w:rsidR="00861EA4" w:rsidRPr="004129E5" w:rsidRDefault="00861EA4" w:rsidP="00861EA4">
            <w:pPr>
              <w:tabs>
                <w:tab w:val="decimal" w:pos="63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cs/>
              </w:rPr>
            </w:pPr>
            <w:r w:rsidRPr="004129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540BC989" w14:textId="77777777" w:rsidR="00861EA4" w:rsidRPr="004129E5" w:rsidRDefault="00861EA4" w:rsidP="00861EA4">
            <w:pPr>
              <w:tabs>
                <w:tab w:val="decimal" w:pos="63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633F71D9" w14:textId="15616368" w:rsidR="00861EA4" w:rsidRPr="004129E5" w:rsidRDefault="00861EA4" w:rsidP="00861EA4">
            <w:pPr>
              <w:tabs>
                <w:tab w:val="decimal" w:pos="546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4129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13FF6CF3" w14:textId="77777777" w:rsidR="00861EA4" w:rsidRPr="004129E5" w:rsidRDefault="00861EA4" w:rsidP="00861EA4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90354F5" w14:textId="56BE405B" w:rsidR="00861EA4" w:rsidRPr="004129E5" w:rsidRDefault="00C44391" w:rsidP="00861EA4">
            <w:pPr>
              <w:tabs>
                <w:tab w:val="decimal" w:pos="804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cs/>
              </w:rPr>
            </w:pPr>
            <w:r w:rsidRPr="00C44391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80" w:type="dxa"/>
            <w:vAlign w:val="bottom"/>
          </w:tcPr>
          <w:p w14:paraId="1FDF1B10" w14:textId="77777777" w:rsidR="00861EA4" w:rsidRPr="004129E5" w:rsidRDefault="00861EA4" w:rsidP="00861EA4">
            <w:pPr>
              <w:tabs>
                <w:tab w:val="decimal" w:pos="630"/>
                <w:tab w:val="decimal" w:pos="804"/>
              </w:tabs>
              <w:autoSpaceDE w:val="0"/>
              <w:autoSpaceDN w:val="0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4D1E0968" w14:textId="34CABEBA" w:rsidR="00861EA4" w:rsidRPr="004129E5" w:rsidRDefault="00C44391" w:rsidP="00861EA4">
            <w:pPr>
              <w:tabs>
                <w:tab w:val="decimal" w:pos="72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4</w:t>
            </w:r>
          </w:p>
        </w:tc>
      </w:tr>
      <w:tr w:rsidR="00861EA4" w:rsidRPr="004753B3" w14:paraId="6CAF7B31" w14:textId="77777777" w:rsidTr="004129E5">
        <w:trPr>
          <w:trHeight w:val="321"/>
        </w:trPr>
        <w:tc>
          <w:tcPr>
            <w:tcW w:w="2160" w:type="dxa"/>
            <w:vAlign w:val="bottom"/>
            <w:hideMark/>
          </w:tcPr>
          <w:p w14:paraId="1DECEB26" w14:textId="07DF8AA9" w:rsidR="00861EA4" w:rsidRPr="004129E5" w:rsidRDefault="00861EA4" w:rsidP="00861EA4">
            <w:pPr>
              <w:autoSpaceDE w:val="0"/>
              <w:autoSpaceDN w:val="0"/>
              <w:ind w:right="-138"/>
              <w:rPr>
                <w:rFonts w:asciiTheme="majorBidi" w:eastAsia="Times New Roman" w:hAnsiTheme="majorBidi" w:cstheme="majorBidi"/>
                <w:snapToGrid w:val="0"/>
              </w:rPr>
            </w:pPr>
            <w:r w:rsidRPr="004129E5">
              <w:rPr>
                <w:rFonts w:asciiTheme="majorBidi" w:eastAsia="Times New Roman" w:hAnsiTheme="majorBidi" w:cstheme="majorBidi"/>
                <w:snapToGrid w:val="0"/>
                <w:cs/>
                <w:lang w:eastAsia="th-TH"/>
              </w:rPr>
              <w:t>ตัดจำหน่ายค่าใช้จ่าย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542DD84F" w14:textId="3621C56E" w:rsidR="00861EA4" w:rsidRPr="004129E5" w:rsidRDefault="00861EA4" w:rsidP="00861EA4">
            <w:pPr>
              <w:tabs>
                <w:tab w:val="decimal" w:pos="63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4129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0" w:type="dxa"/>
          </w:tcPr>
          <w:p w14:paraId="7DD02F94" w14:textId="77777777" w:rsidR="00861EA4" w:rsidRPr="004129E5" w:rsidRDefault="00861EA4" w:rsidP="00861EA4">
            <w:pPr>
              <w:tabs>
                <w:tab w:val="decimal" w:pos="482"/>
                <w:tab w:val="decimal" w:pos="81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2505E327" w14:textId="5E89650A" w:rsidR="00861EA4" w:rsidRPr="004129E5" w:rsidRDefault="00C44391" w:rsidP="00861EA4">
            <w:pPr>
              <w:tabs>
                <w:tab w:val="decimal" w:pos="88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80" w:type="dxa"/>
            <w:vAlign w:val="center"/>
          </w:tcPr>
          <w:p w14:paraId="6DE81A8B" w14:textId="77777777" w:rsidR="00861EA4" w:rsidRPr="004129E5" w:rsidRDefault="00861EA4" w:rsidP="00861EA4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C4F3C5B" w14:textId="25CB1C82" w:rsidR="00861EA4" w:rsidRPr="004129E5" w:rsidRDefault="00861EA4" w:rsidP="00861EA4">
            <w:pPr>
              <w:tabs>
                <w:tab w:val="decimal" w:pos="63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4129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0" w:type="dxa"/>
          </w:tcPr>
          <w:p w14:paraId="06CB64A0" w14:textId="77777777" w:rsidR="00861EA4" w:rsidRPr="004129E5" w:rsidRDefault="00861EA4" w:rsidP="00861EA4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43E00173" w14:textId="1169AD57" w:rsidR="00861EA4" w:rsidRPr="004129E5" w:rsidRDefault="00C44391" w:rsidP="00861EA4">
            <w:pPr>
              <w:tabs>
                <w:tab w:val="decimal" w:pos="816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80" w:type="dxa"/>
            <w:vAlign w:val="center"/>
          </w:tcPr>
          <w:p w14:paraId="03A482E1" w14:textId="77777777" w:rsidR="00861EA4" w:rsidRPr="004129E5" w:rsidRDefault="00861EA4" w:rsidP="00861EA4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DD8E4B1" w14:textId="31BE9D47" w:rsidR="00861EA4" w:rsidRPr="004129E5" w:rsidRDefault="00861EA4" w:rsidP="00861EA4">
            <w:pPr>
              <w:tabs>
                <w:tab w:val="decimal" w:pos="534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4129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0" w:type="dxa"/>
          </w:tcPr>
          <w:p w14:paraId="54CA02C3" w14:textId="77777777" w:rsidR="00861EA4" w:rsidRPr="004129E5" w:rsidRDefault="00861EA4" w:rsidP="00861EA4">
            <w:pPr>
              <w:tabs>
                <w:tab w:val="decimal" w:pos="630"/>
              </w:tabs>
              <w:autoSpaceDE w:val="0"/>
              <w:autoSpaceDN w:val="0"/>
              <w:ind w:right="1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4D8CFF9" w14:textId="3FC94444" w:rsidR="00861EA4" w:rsidRPr="004129E5" w:rsidRDefault="00C44391" w:rsidP="00861EA4">
            <w:pPr>
              <w:tabs>
                <w:tab w:val="decimal" w:pos="72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3</w:t>
            </w:r>
          </w:p>
        </w:tc>
      </w:tr>
      <w:tr w:rsidR="00861EA4" w:rsidRPr="004753B3" w14:paraId="24F9A952" w14:textId="77777777" w:rsidTr="004129E5">
        <w:trPr>
          <w:trHeight w:val="338"/>
        </w:trPr>
        <w:tc>
          <w:tcPr>
            <w:tcW w:w="2160" w:type="dxa"/>
            <w:vAlign w:val="bottom"/>
            <w:hideMark/>
          </w:tcPr>
          <w:p w14:paraId="2315EAAF" w14:textId="458422BB" w:rsidR="00861EA4" w:rsidRPr="004129E5" w:rsidRDefault="00861EA4" w:rsidP="00861EA4">
            <w:pPr>
              <w:autoSpaceDE w:val="0"/>
              <w:autoSpaceDN w:val="0"/>
              <w:ind w:right="-138"/>
              <w:rPr>
                <w:rFonts w:asciiTheme="majorBidi" w:eastAsia="Times New Roman" w:hAnsiTheme="majorBidi" w:cstheme="majorBidi"/>
                <w:snapToGrid w:val="0"/>
                <w:lang w:eastAsia="th-TH"/>
              </w:rPr>
            </w:pPr>
            <w:r w:rsidRPr="004129E5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  <w:t>รวมรายการที่ไม่ใช่กระแสเงินสด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4020C" w14:textId="59E59BA9" w:rsidR="00861EA4" w:rsidRPr="004129E5" w:rsidRDefault="00861EA4" w:rsidP="00861EA4">
            <w:pPr>
              <w:tabs>
                <w:tab w:val="decimal" w:pos="63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4129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0" w:type="dxa"/>
          </w:tcPr>
          <w:p w14:paraId="622F65F8" w14:textId="77777777" w:rsidR="00861EA4" w:rsidRPr="004129E5" w:rsidRDefault="00861EA4" w:rsidP="00861EA4">
            <w:pPr>
              <w:tabs>
                <w:tab w:val="decimal" w:pos="482"/>
                <w:tab w:val="decimal" w:pos="81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8F3FF" w14:textId="15D14C10" w:rsidR="00861EA4" w:rsidRPr="004129E5" w:rsidRDefault="00C44391" w:rsidP="00861EA4">
            <w:pPr>
              <w:tabs>
                <w:tab w:val="decimal" w:pos="88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80" w:type="dxa"/>
            <w:vAlign w:val="center"/>
          </w:tcPr>
          <w:p w14:paraId="10154EDD" w14:textId="77777777" w:rsidR="00861EA4" w:rsidRPr="004129E5" w:rsidRDefault="00861EA4" w:rsidP="00861EA4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F23DE" w14:textId="53EC19CF" w:rsidR="00861EA4" w:rsidRPr="004129E5" w:rsidRDefault="00861EA4" w:rsidP="00861EA4">
            <w:pPr>
              <w:tabs>
                <w:tab w:val="decimal" w:pos="63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4129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0" w:type="dxa"/>
          </w:tcPr>
          <w:p w14:paraId="548FBC3C" w14:textId="77777777" w:rsidR="00861EA4" w:rsidRPr="004129E5" w:rsidRDefault="00861EA4" w:rsidP="00861EA4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539AB" w14:textId="0A5187FC" w:rsidR="00861EA4" w:rsidRPr="004129E5" w:rsidRDefault="00C44391" w:rsidP="00861EA4">
            <w:pPr>
              <w:tabs>
                <w:tab w:val="decimal" w:pos="816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80" w:type="dxa"/>
            <w:vAlign w:val="center"/>
          </w:tcPr>
          <w:p w14:paraId="79F20FDD" w14:textId="77777777" w:rsidR="00861EA4" w:rsidRPr="004129E5" w:rsidRDefault="00861EA4" w:rsidP="00861EA4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73220" w14:textId="50F3D009" w:rsidR="00861EA4" w:rsidRPr="004129E5" w:rsidRDefault="00C44391" w:rsidP="00861EA4">
            <w:pPr>
              <w:tabs>
                <w:tab w:val="decimal" w:pos="804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1</w:t>
            </w:r>
            <w:r w:rsidR="00861EA4" w:rsidRPr="004129E5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629</w:t>
            </w:r>
          </w:p>
        </w:tc>
        <w:tc>
          <w:tcPr>
            <w:tcW w:w="180" w:type="dxa"/>
          </w:tcPr>
          <w:p w14:paraId="393AE771" w14:textId="77777777" w:rsidR="00861EA4" w:rsidRPr="004129E5" w:rsidRDefault="00861EA4" w:rsidP="00861EA4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DB085" w14:textId="5DC7947D" w:rsidR="00861EA4" w:rsidRPr="004129E5" w:rsidRDefault="00C44391" w:rsidP="00861EA4">
            <w:pPr>
              <w:tabs>
                <w:tab w:val="decimal" w:pos="72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1</w:t>
            </w:r>
            <w:r w:rsidR="00861EA4" w:rsidRPr="004129E5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632</w:t>
            </w:r>
          </w:p>
        </w:tc>
      </w:tr>
      <w:tr w:rsidR="00861EA4" w:rsidRPr="004753B3" w14:paraId="40433630" w14:textId="77777777" w:rsidTr="004129E5">
        <w:tc>
          <w:tcPr>
            <w:tcW w:w="2160" w:type="dxa"/>
            <w:vAlign w:val="bottom"/>
            <w:hideMark/>
          </w:tcPr>
          <w:p w14:paraId="18E181D0" w14:textId="0D316C14" w:rsidR="00861EA4" w:rsidRPr="004129E5" w:rsidRDefault="00861EA4" w:rsidP="00861EA4">
            <w:pPr>
              <w:autoSpaceDE w:val="0"/>
              <w:autoSpaceDN w:val="0"/>
              <w:ind w:right="-138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</w:rPr>
            </w:pPr>
            <w:r w:rsidRPr="004129E5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  <w:t xml:space="preserve">ณ วันที่ </w:t>
            </w:r>
            <w:r w:rsidR="00C44391" w:rsidRPr="00C44391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31</w:t>
            </w:r>
            <w:r w:rsidRPr="004129E5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</w:rPr>
              <w:t xml:space="preserve"> มีนาคม </w:t>
            </w:r>
            <w:r w:rsidR="00C44391" w:rsidRPr="00C44391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2564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7AF7FF3" w14:textId="53F564F0" w:rsidR="00861EA4" w:rsidRPr="004129E5" w:rsidRDefault="00C44391" w:rsidP="004129E5">
            <w:pPr>
              <w:tabs>
                <w:tab w:val="decimal" w:pos="804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cs/>
              </w:rPr>
            </w:pPr>
            <w:r w:rsidRPr="00C44391">
              <w:rPr>
                <w:rFonts w:asciiTheme="majorBidi" w:hAnsiTheme="majorBidi" w:cstheme="majorBidi"/>
              </w:rPr>
              <w:t>2</w:t>
            </w:r>
            <w:r w:rsidR="00861EA4" w:rsidRPr="004129E5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72CC342A" w14:textId="29539732" w:rsidR="00861EA4" w:rsidRPr="004129E5" w:rsidRDefault="00861EA4" w:rsidP="00861EA4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3DC5EE" w14:textId="4B81D291" w:rsidR="00861EA4" w:rsidRPr="004129E5" w:rsidRDefault="00C44391" w:rsidP="00861EA4">
            <w:pPr>
              <w:tabs>
                <w:tab w:val="decimal" w:pos="88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45</w:t>
            </w:r>
            <w:r w:rsidR="00861EA4" w:rsidRPr="004129E5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009</w:t>
            </w:r>
          </w:p>
        </w:tc>
        <w:tc>
          <w:tcPr>
            <w:tcW w:w="180" w:type="dxa"/>
            <w:vAlign w:val="center"/>
          </w:tcPr>
          <w:p w14:paraId="42DF0C3C" w14:textId="77777777" w:rsidR="00861EA4" w:rsidRPr="004129E5" w:rsidRDefault="00861EA4" w:rsidP="00861EA4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E52C4C" w14:textId="32A10DC8" w:rsidR="00861EA4" w:rsidRPr="004129E5" w:rsidRDefault="00C44391" w:rsidP="004129E5">
            <w:pPr>
              <w:tabs>
                <w:tab w:val="decimal" w:pos="984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14</w:t>
            </w:r>
            <w:r w:rsidR="00861EA4" w:rsidRPr="004129E5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999</w:t>
            </w:r>
          </w:p>
        </w:tc>
        <w:tc>
          <w:tcPr>
            <w:tcW w:w="180" w:type="dxa"/>
            <w:tcBorders>
              <w:bottom w:val="nil"/>
            </w:tcBorders>
          </w:tcPr>
          <w:p w14:paraId="4FE1128F" w14:textId="77777777" w:rsidR="00861EA4" w:rsidRPr="004129E5" w:rsidRDefault="00861EA4" w:rsidP="00861EA4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91E593" w14:textId="2EFD57C6" w:rsidR="00861EA4" w:rsidRPr="004129E5" w:rsidRDefault="00C44391" w:rsidP="00861EA4">
            <w:pPr>
              <w:tabs>
                <w:tab w:val="decimal" w:pos="816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32</w:t>
            </w:r>
            <w:r w:rsidR="00861EA4" w:rsidRPr="004129E5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394</w:t>
            </w:r>
          </w:p>
        </w:tc>
        <w:tc>
          <w:tcPr>
            <w:tcW w:w="180" w:type="dxa"/>
            <w:vAlign w:val="center"/>
          </w:tcPr>
          <w:p w14:paraId="6020F8EA" w14:textId="77777777" w:rsidR="00861EA4" w:rsidRPr="004129E5" w:rsidRDefault="00861EA4" w:rsidP="00861EA4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6B225A" w14:textId="186474D5" w:rsidR="00861EA4" w:rsidRPr="004129E5" w:rsidRDefault="00C44391" w:rsidP="00861EA4">
            <w:pPr>
              <w:tabs>
                <w:tab w:val="decimal" w:pos="804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56</w:t>
            </w:r>
            <w:r w:rsidR="00861EA4" w:rsidRPr="004129E5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996</w:t>
            </w:r>
          </w:p>
        </w:tc>
        <w:tc>
          <w:tcPr>
            <w:tcW w:w="180" w:type="dxa"/>
          </w:tcPr>
          <w:p w14:paraId="6011AA8A" w14:textId="77777777" w:rsidR="00861EA4" w:rsidRPr="004129E5" w:rsidRDefault="00861EA4" w:rsidP="00861EA4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C853CA" w14:textId="79A73735" w:rsidR="00861EA4" w:rsidRPr="004129E5" w:rsidRDefault="00C44391" w:rsidP="00861EA4">
            <w:pPr>
              <w:tabs>
                <w:tab w:val="decimal" w:pos="72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151</w:t>
            </w:r>
            <w:r w:rsidR="00861EA4" w:rsidRPr="004129E5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398</w:t>
            </w:r>
          </w:p>
        </w:tc>
      </w:tr>
    </w:tbl>
    <w:p w14:paraId="48294007" w14:textId="326FBBD4" w:rsidR="004F4C5F" w:rsidRPr="004753B3" w:rsidRDefault="004F4C5F" w:rsidP="00B171DA">
      <w:pPr>
        <w:pStyle w:val="ListParagraph"/>
        <w:spacing w:before="240" w:line="240" w:lineRule="auto"/>
        <w:ind w:left="360" w:right="-117"/>
        <w:contextualSpacing w:val="0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4753B3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4820" w:type="pct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0"/>
        <w:gridCol w:w="990"/>
        <w:gridCol w:w="180"/>
        <w:gridCol w:w="1080"/>
        <w:gridCol w:w="180"/>
        <w:gridCol w:w="900"/>
        <w:gridCol w:w="180"/>
        <w:gridCol w:w="990"/>
        <w:gridCol w:w="180"/>
        <w:gridCol w:w="900"/>
      </w:tblGrid>
      <w:tr w:rsidR="00C979CC" w:rsidRPr="004753B3" w14:paraId="2FF1D34D" w14:textId="77777777" w:rsidTr="004753B3">
        <w:trPr>
          <w:trHeight w:val="321"/>
        </w:trPr>
        <w:tc>
          <w:tcPr>
            <w:tcW w:w="3330" w:type="dxa"/>
          </w:tcPr>
          <w:p w14:paraId="466C14B6" w14:textId="77777777" w:rsidR="00C979CC" w:rsidRPr="004753B3" w:rsidRDefault="00C979CC" w:rsidP="00D14668">
            <w:pPr>
              <w:autoSpaceDE w:val="0"/>
              <w:autoSpaceDN w:val="0"/>
              <w:ind w:left="-6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5580" w:type="dxa"/>
            <w:gridSpan w:val="9"/>
          </w:tcPr>
          <w:p w14:paraId="073C50BB" w14:textId="2BD8C7AE" w:rsidR="00C979CC" w:rsidRPr="004753B3" w:rsidRDefault="00C979CC" w:rsidP="00D14668">
            <w:pPr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  <w:r w:rsidRPr="004753B3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งบการเงินรวม</w:t>
            </w:r>
          </w:p>
        </w:tc>
      </w:tr>
      <w:tr w:rsidR="006F3A4C" w:rsidRPr="004753B3" w14:paraId="4DF778D7" w14:textId="77777777" w:rsidTr="006F3A4C">
        <w:trPr>
          <w:trHeight w:val="321"/>
        </w:trPr>
        <w:tc>
          <w:tcPr>
            <w:tcW w:w="3330" w:type="dxa"/>
          </w:tcPr>
          <w:p w14:paraId="33BC963A" w14:textId="26231B3D" w:rsidR="006F3A4C" w:rsidRPr="004753B3" w:rsidRDefault="006F3A4C" w:rsidP="00D14668">
            <w:pPr>
              <w:autoSpaceDE w:val="0"/>
              <w:autoSpaceDN w:val="0"/>
              <w:ind w:left="-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990" w:type="dxa"/>
            <w:hideMark/>
          </w:tcPr>
          <w:p w14:paraId="64DBFFD7" w14:textId="77777777" w:rsidR="006F3A4C" w:rsidRPr="004753B3" w:rsidRDefault="006F3A4C" w:rsidP="00D14668">
            <w:pPr>
              <w:autoSpaceDE w:val="0"/>
              <w:autoSpaceDN w:val="0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4753B3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เงินกู้ยืม</w:t>
            </w:r>
          </w:p>
        </w:tc>
        <w:tc>
          <w:tcPr>
            <w:tcW w:w="180" w:type="dxa"/>
          </w:tcPr>
          <w:p w14:paraId="66F2D3F6" w14:textId="77777777" w:rsidR="006F3A4C" w:rsidRPr="004753B3" w:rsidRDefault="006F3A4C" w:rsidP="00D14668">
            <w:pPr>
              <w:autoSpaceDE w:val="0"/>
              <w:autoSpaceDN w:val="0"/>
              <w:ind w:left="-109"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080" w:type="dxa"/>
            <w:hideMark/>
          </w:tcPr>
          <w:p w14:paraId="0CBA840C" w14:textId="77777777" w:rsidR="006F3A4C" w:rsidRPr="004753B3" w:rsidRDefault="006F3A4C" w:rsidP="00D14668">
            <w:pPr>
              <w:autoSpaceDE w:val="0"/>
              <w:autoSpaceDN w:val="0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4753B3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เงินกู้ยืม</w:t>
            </w:r>
          </w:p>
        </w:tc>
        <w:tc>
          <w:tcPr>
            <w:tcW w:w="180" w:type="dxa"/>
          </w:tcPr>
          <w:p w14:paraId="6A68879D" w14:textId="77777777" w:rsidR="006F3A4C" w:rsidRPr="004753B3" w:rsidRDefault="006F3A4C" w:rsidP="00D14668">
            <w:pPr>
              <w:autoSpaceDE w:val="0"/>
              <w:autoSpaceDN w:val="0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900" w:type="dxa"/>
            <w:hideMark/>
          </w:tcPr>
          <w:p w14:paraId="47278846" w14:textId="77777777" w:rsidR="006F3A4C" w:rsidRPr="004753B3" w:rsidRDefault="006F3A4C" w:rsidP="00D14668">
            <w:pPr>
              <w:autoSpaceDE w:val="0"/>
              <w:autoSpaceDN w:val="0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  <w:r w:rsidRPr="004753B3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หุ้นกู้</w:t>
            </w:r>
          </w:p>
        </w:tc>
        <w:tc>
          <w:tcPr>
            <w:tcW w:w="180" w:type="dxa"/>
          </w:tcPr>
          <w:p w14:paraId="52A3B108" w14:textId="77777777" w:rsidR="006F3A4C" w:rsidRPr="004753B3" w:rsidRDefault="006F3A4C" w:rsidP="00D14668">
            <w:pPr>
              <w:autoSpaceDE w:val="0"/>
              <w:autoSpaceDN w:val="0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990" w:type="dxa"/>
            <w:hideMark/>
          </w:tcPr>
          <w:p w14:paraId="5009597F" w14:textId="77777777" w:rsidR="006F3A4C" w:rsidRPr="004753B3" w:rsidRDefault="006F3A4C" w:rsidP="00D14668">
            <w:pPr>
              <w:autoSpaceDE w:val="0"/>
              <w:autoSpaceDN w:val="0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  <w:r w:rsidRPr="004753B3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หนี้สินตาม</w:t>
            </w:r>
          </w:p>
        </w:tc>
        <w:tc>
          <w:tcPr>
            <w:tcW w:w="180" w:type="dxa"/>
          </w:tcPr>
          <w:p w14:paraId="11BB40CB" w14:textId="77777777" w:rsidR="006F3A4C" w:rsidRPr="004753B3" w:rsidRDefault="006F3A4C" w:rsidP="00D14668">
            <w:pPr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900" w:type="dxa"/>
            <w:hideMark/>
          </w:tcPr>
          <w:p w14:paraId="57B1758D" w14:textId="77777777" w:rsidR="006F3A4C" w:rsidRPr="004753B3" w:rsidRDefault="006F3A4C" w:rsidP="00D14668">
            <w:pPr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  <w:r w:rsidRPr="004753B3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รวม</w:t>
            </w:r>
          </w:p>
        </w:tc>
      </w:tr>
      <w:tr w:rsidR="006F3A4C" w:rsidRPr="004753B3" w14:paraId="0C79F1F4" w14:textId="77777777" w:rsidTr="006F3A4C">
        <w:trPr>
          <w:trHeight w:val="239"/>
        </w:trPr>
        <w:tc>
          <w:tcPr>
            <w:tcW w:w="3330" w:type="dxa"/>
          </w:tcPr>
          <w:p w14:paraId="29E3A90C" w14:textId="77777777" w:rsidR="006F3A4C" w:rsidRPr="004753B3" w:rsidRDefault="006F3A4C" w:rsidP="00D14668">
            <w:pPr>
              <w:autoSpaceDE w:val="0"/>
              <w:autoSpaceDN w:val="0"/>
              <w:ind w:left="-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990" w:type="dxa"/>
            <w:hideMark/>
          </w:tcPr>
          <w:p w14:paraId="1DD8FC24" w14:textId="77777777" w:rsidR="006F3A4C" w:rsidRPr="004753B3" w:rsidRDefault="006F3A4C" w:rsidP="00D14668">
            <w:pPr>
              <w:autoSpaceDE w:val="0"/>
              <w:autoSpaceDN w:val="0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4753B3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ระยะยาว</w:t>
            </w:r>
          </w:p>
        </w:tc>
        <w:tc>
          <w:tcPr>
            <w:tcW w:w="180" w:type="dxa"/>
          </w:tcPr>
          <w:p w14:paraId="284DAF32" w14:textId="77777777" w:rsidR="006F3A4C" w:rsidRPr="004753B3" w:rsidRDefault="006F3A4C" w:rsidP="00D14668">
            <w:pPr>
              <w:autoSpaceDE w:val="0"/>
              <w:autoSpaceDN w:val="0"/>
              <w:ind w:left="-109"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080" w:type="dxa"/>
            <w:hideMark/>
          </w:tcPr>
          <w:p w14:paraId="4746DAE5" w14:textId="77777777" w:rsidR="006F3A4C" w:rsidRPr="004753B3" w:rsidRDefault="006F3A4C" w:rsidP="00D14668">
            <w:pPr>
              <w:autoSpaceDE w:val="0"/>
              <w:autoSpaceDN w:val="0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4753B3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ระยะยาว</w:t>
            </w:r>
          </w:p>
        </w:tc>
        <w:tc>
          <w:tcPr>
            <w:tcW w:w="180" w:type="dxa"/>
          </w:tcPr>
          <w:p w14:paraId="044852D8" w14:textId="77777777" w:rsidR="006F3A4C" w:rsidRPr="004753B3" w:rsidRDefault="006F3A4C" w:rsidP="00D14668">
            <w:pPr>
              <w:autoSpaceDE w:val="0"/>
              <w:autoSpaceDN w:val="0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900" w:type="dxa"/>
            <w:hideMark/>
          </w:tcPr>
          <w:p w14:paraId="659EDF2A" w14:textId="77777777" w:rsidR="006F3A4C" w:rsidRPr="004753B3" w:rsidRDefault="006F3A4C" w:rsidP="00D14668">
            <w:pPr>
              <w:autoSpaceDE w:val="0"/>
              <w:autoSpaceDN w:val="0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  <w:r w:rsidRPr="004753B3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ระยะยาว</w:t>
            </w:r>
          </w:p>
        </w:tc>
        <w:tc>
          <w:tcPr>
            <w:tcW w:w="180" w:type="dxa"/>
          </w:tcPr>
          <w:p w14:paraId="1AE43F07" w14:textId="77777777" w:rsidR="006F3A4C" w:rsidRPr="004753B3" w:rsidRDefault="006F3A4C" w:rsidP="00D14668">
            <w:pPr>
              <w:autoSpaceDE w:val="0"/>
              <w:autoSpaceDN w:val="0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990" w:type="dxa"/>
            <w:hideMark/>
          </w:tcPr>
          <w:p w14:paraId="45C86A23" w14:textId="77777777" w:rsidR="006F3A4C" w:rsidRPr="004753B3" w:rsidRDefault="006F3A4C" w:rsidP="00D14668">
            <w:pPr>
              <w:autoSpaceDE w:val="0"/>
              <w:autoSpaceDN w:val="0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4753B3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สัญญาเช่า</w:t>
            </w:r>
          </w:p>
        </w:tc>
        <w:tc>
          <w:tcPr>
            <w:tcW w:w="180" w:type="dxa"/>
          </w:tcPr>
          <w:p w14:paraId="349C8906" w14:textId="77777777" w:rsidR="006F3A4C" w:rsidRPr="004753B3" w:rsidRDefault="006F3A4C" w:rsidP="00D14668">
            <w:pPr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900" w:type="dxa"/>
          </w:tcPr>
          <w:p w14:paraId="74416984" w14:textId="77777777" w:rsidR="006F3A4C" w:rsidRPr="004753B3" w:rsidRDefault="006F3A4C" w:rsidP="00D14668">
            <w:pPr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</w:tr>
      <w:tr w:rsidR="006F3A4C" w:rsidRPr="004753B3" w14:paraId="299ABE2E" w14:textId="77777777" w:rsidTr="006F3A4C">
        <w:trPr>
          <w:trHeight w:val="338"/>
        </w:trPr>
        <w:tc>
          <w:tcPr>
            <w:tcW w:w="3330" w:type="dxa"/>
          </w:tcPr>
          <w:p w14:paraId="3D43E100" w14:textId="77777777" w:rsidR="006F3A4C" w:rsidRPr="004753B3" w:rsidRDefault="006F3A4C" w:rsidP="00D14668">
            <w:pPr>
              <w:autoSpaceDE w:val="0"/>
              <w:autoSpaceDN w:val="0"/>
              <w:ind w:left="-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990" w:type="dxa"/>
            <w:hideMark/>
          </w:tcPr>
          <w:p w14:paraId="701BA227" w14:textId="77777777" w:rsidR="006F3A4C" w:rsidRPr="004753B3" w:rsidRDefault="006F3A4C" w:rsidP="00D14668">
            <w:pPr>
              <w:autoSpaceDE w:val="0"/>
              <w:autoSpaceDN w:val="0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4753B3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จากสถาบัน</w:t>
            </w:r>
          </w:p>
        </w:tc>
        <w:tc>
          <w:tcPr>
            <w:tcW w:w="180" w:type="dxa"/>
          </w:tcPr>
          <w:p w14:paraId="6F28943F" w14:textId="77777777" w:rsidR="006F3A4C" w:rsidRPr="004753B3" w:rsidRDefault="006F3A4C" w:rsidP="00D14668">
            <w:pPr>
              <w:autoSpaceDE w:val="0"/>
              <w:autoSpaceDN w:val="0"/>
              <w:ind w:left="-109"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080" w:type="dxa"/>
            <w:hideMark/>
          </w:tcPr>
          <w:p w14:paraId="02CC2C40" w14:textId="77777777" w:rsidR="006F3A4C" w:rsidRPr="004753B3" w:rsidRDefault="006F3A4C" w:rsidP="00D14668">
            <w:pPr>
              <w:autoSpaceDE w:val="0"/>
              <w:autoSpaceDN w:val="0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4753B3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จากกิจการ</w:t>
            </w:r>
          </w:p>
        </w:tc>
        <w:tc>
          <w:tcPr>
            <w:tcW w:w="180" w:type="dxa"/>
          </w:tcPr>
          <w:p w14:paraId="6DCA545C" w14:textId="77777777" w:rsidR="006F3A4C" w:rsidRPr="004753B3" w:rsidRDefault="006F3A4C" w:rsidP="00D14668">
            <w:pPr>
              <w:autoSpaceDE w:val="0"/>
              <w:autoSpaceDN w:val="0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900" w:type="dxa"/>
          </w:tcPr>
          <w:p w14:paraId="061347B6" w14:textId="77777777" w:rsidR="006F3A4C" w:rsidRPr="004753B3" w:rsidRDefault="006F3A4C" w:rsidP="00D14668">
            <w:pPr>
              <w:autoSpaceDE w:val="0"/>
              <w:autoSpaceDN w:val="0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80" w:type="dxa"/>
          </w:tcPr>
          <w:p w14:paraId="2CB2C618" w14:textId="77777777" w:rsidR="006F3A4C" w:rsidRPr="004753B3" w:rsidRDefault="006F3A4C" w:rsidP="00D14668">
            <w:pPr>
              <w:autoSpaceDE w:val="0"/>
              <w:autoSpaceDN w:val="0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990" w:type="dxa"/>
          </w:tcPr>
          <w:p w14:paraId="4A8016A0" w14:textId="77777777" w:rsidR="006F3A4C" w:rsidRPr="004753B3" w:rsidRDefault="006F3A4C" w:rsidP="00D14668">
            <w:pPr>
              <w:autoSpaceDE w:val="0"/>
              <w:autoSpaceDN w:val="0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80" w:type="dxa"/>
          </w:tcPr>
          <w:p w14:paraId="2EF0CA2C" w14:textId="77777777" w:rsidR="006F3A4C" w:rsidRPr="004753B3" w:rsidRDefault="006F3A4C" w:rsidP="00D14668">
            <w:pPr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900" w:type="dxa"/>
          </w:tcPr>
          <w:p w14:paraId="6688CFDA" w14:textId="77777777" w:rsidR="006F3A4C" w:rsidRPr="004753B3" w:rsidRDefault="006F3A4C" w:rsidP="00D14668">
            <w:pPr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</w:tr>
      <w:tr w:rsidR="006F3A4C" w:rsidRPr="004753B3" w14:paraId="70C41416" w14:textId="77777777" w:rsidTr="006F3A4C">
        <w:trPr>
          <w:trHeight w:val="148"/>
        </w:trPr>
        <w:tc>
          <w:tcPr>
            <w:tcW w:w="3330" w:type="dxa"/>
          </w:tcPr>
          <w:p w14:paraId="307EB857" w14:textId="77777777" w:rsidR="006F3A4C" w:rsidRPr="004753B3" w:rsidRDefault="006F3A4C" w:rsidP="00D14668">
            <w:pPr>
              <w:autoSpaceDE w:val="0"/>
              <w:autoSpaceDN w:val="0"/>
              <w:ind w:left="-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990" w:type="dxa"/>
            <w:hideMark/>
          </w:tcPr>
          <w:p w14:paraId="08729BFA" w14:textId="77777777" w:rsidR="006F3A4C" w:rsidRPr="004753B3" w:rsidRDefault="006F3A4C" w:rsidP="00D14668">
            <w:pPr>
              <w:autoSpaceDE w:val="0"/>
              <w:autoSpaceDN w:val="0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4753B3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การเงิน</w:t>
            </w:r>
          </w:p>
        </w:tc>
        <w:tc>
          <w:tcPr>
            <w:tcW w:w="180" w:type="dxa"/>
          </w:tcPr>
          <w:p w14:paraId="2FD68C67" w14:textId="77777777" w:rsidR="006F3A4C" w:rsidRPr="004753B3" w:rsidRDefault="006F3A4C" w:rsidP="00D14668">
            <w:pPr>
              <w:autoSpaceDE w:val="0"/>
              <w:autoSpaceDN w:val="0"/>
              <w:ind w:left="-109"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080" w:type="dxa"/>
            <w:hideMark/>
          </w:tcPr>
          <w:p w14:paraId="54D5294D" w14:textId="77777777" w:rsidR="006F3A4C" w:rsidRPr="004753B3" w:rsidRDefault="006F3A4C" w:rsidP="00D14668">
            <w:pPr>
              <w:autoSpaceDE w:val="0"/>
              <w:autoSpaceDN w:val="0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4753B3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ที่เกี่ยวข้องกัน</w:t>
            </w:r>
          </w:p>
        </w:tc>
        <w:tc>
          <w:tcPr>
            <w:tcW w:w="180" w:type="dxa"/>
          </w:tcPr>
          <w:p w14:paraId="109E5FAB" w14:textId="77777777" w:rsidR="006F3A4C" w:rsidRPr="004753B3" w:rsidRDefault="006F3A4C" w:rsidP="00D14668">
            <w:pPr>
              <w:autoSpaceDE w:val="0"/>
              <w:autoSpaceDN w:val="0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900" w:type="dxa"/>
          </w:tcPr>
          <w:p w14:paraId="26C8DDCB" w14:textId="77777777" w:rsidR="006F3A4C" w:rsidRPr="004753B3" w:rsidRDefault="006F3A4C" w:rsidP="00D14668">
            <w:pPr>
              <w:autoSpaceDE w:val="0"/>
              <w:autoSpaceDN w:val="0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80" w:type="dxa"/>
          </w:tcPr>
          <w:p w14:paraId="02F170D8" w14:textId="77777777" w:rsidR="006F3A4C" w:rsidRPr="004753B3" w:rsidRDefault="006F3A4C" w:rsidP="00D14668">
            <w:pPr>
              <w:autoSpaceDE w:val="0"/>
              <w:autoSpaceDN w:val="0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990" w:type="dxa"/>
          </w:tcPr>
          <w:p w14:paraId="0C93EB07" w14:textId="77777777" w:rsidR="006F3A4C" w:rsidRPr="004753B3" w:rsidRDefault="006F3A4C" w:rsidP="00D14668">
            <w:pPr>
              <w:autoSpaceDE w:val="0"/>
              <w:autoSpaceDN w:val="0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80" w:type="dxa"/>
          </w:tcPr>
          <w:p w14:paraId="21AC2FF4" w14:textId="77777777" w:rsidR="006F3A4C" w:rsidRPr="004753B3" w:rsidRDefault="006F3A4C" w:rsidP="00D14668">
            <w:pPr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900" w:type="dxa"/>
          </w:tcPr>
          <w:p w14:paraId="65B87742" w14:textId="77777777" w:rsidR="006F3A4C" w:rsidRPr="004753B3" w:rsidRDefault="006F3A4C" w:rsidP="00D14668">
            <w:pPr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</w:tr>
      <w:tr w:rsidR="006F3A4C" w:rsidRPr="004753B3" w14:paraId="28E6561B" w14:textId="77777777" w:rsidTr="006F3A4C">
        <w:trPr>
          <w:trHeight w:val="329"/>
        </w:trPr>
        <w:tc>
          <w:tcPr>
            <w:tcW w:w="3330" w:type="dxa"/>
            <w:vAlign w:val="bottom"/>
            <w:hideMark/>
          </w:tcPr>
          <w:p w14:paraId="2D438C86" w14:textId="7C6D770A" w:rsidR="006F3A4C" w:rsidRPr="00BC7E90" w:rsidRDefault="006F3A4C" w:rsidP="00D14668">
            <w:pPr>
              <w:autoSpaceDE w:val="0"/>
              <w:autoSpaceDN w:val="0"/>
              <w:ind w:right="-138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  <w:r w:rsidRPr="00BC7E90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  <w:t xml:space="preserve">ณ วันที่ </w:t>
            </w:r>
            <w:r w:rsidR="00C44391" w:rsidRPr="00C44391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1</w:t>
            </w:r>
            <w:r w:rsidRPr="00BC7E90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</w:rPr>
              <w:t xml:space="preserve"> มกราคม </w:t>
            </w:r>
            <w:r w:rsidR="00C44391" w:rsidRPr="00C44391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2563</w:t>
            </w:r>
          </w:p>
        </w:tc>
        <w:tc>
          <w:tcPr>
            <w:tcW w:w="990" w:type="dxa"/>
            <w:vAlign w:val="center"/>
            <w:hideMark/>
          </w:tcPr>
          <w:p w14:paraId="1372C653" w14:textId="464439A2" w:rsidR="006F3A4C" w:rsidRPr="004753B3" w:rsidRDefault="00C44391" w:rsidP="00D14668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58</w:t>
            </w:r>
            <w:r w:rsidR="006F3A4C" w:rsidRPr="004753B3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576</w:t>
            </w:r>
          </w:p>
        </w:tc>
        <w:tc>
          <w:tcPr>
            <w:tcW w:w="180" w:type="dxa"/>
            <w:vAlign w:val="center"/>
          </w:tcPr>
          <w:p w14:paraId="352F293B" w14:textId="77777777" w:rsidR="006F3A4C" w:rsidRPr="004753B3" w:rsidRDefault="006F3A4C" w:rsidP="00D14668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80" w:type="dxa"/>
            <w:vAlign w:val="center"/>
            <w:hideMark/>
          </w:tcPr>
          <w:p w14:paraId="6D4D966C" w14:textId="01CD2D23" w:rsidR="006F3A4C" w:rsidRPr="004753B3" w:rsidRDefault="00C44391" w:rsidP="00D14668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2</w:t>
            </w:r>
            <w:r w:rsidR="006F3A4C" w:rsidRPr="004753B3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999</w:t>
            </w:r>
          </w:p>
        </w:tc>
        <w:tc>
          <w:tcPr>
            <w:tcW w:w="180" w:type="dxa"/>
          </w:tcPr>
          <w:p w14:paraId="54908CD8" w14:textId="77777777" w:rsidR="006F3A4C" w:rsidRPr="004753B3" w:rsidRDefault="006F3A4C" w:rsidP="00D14668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center"/>
            <w:hideMark/>
          </w:tcPr>
          <w:p w14:paraId="48780B9E" w14:textId="72F2F686" w:rsidR="006F3A4C" w:rsidRPr="004753B3" w:rsidRDefault="00C44391" w:rsidP="00D14668">
            <w:pPr>
              <w:tabs>
                <w:tab w:val="decimal" w:pos="72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32</w:t>
            </w:r>
            <w:r w:rsidR="006F3A4C" w:rsidRPr="004753B3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388</w:t>
            </w:r>
          </w:p>
        </w:tc>
        <w:tc>
          <w:tcPr>
            <w:tcW w:w="180" w:type="dxa"/>
            <w:vAlign w:val="center"/>
          </w:tcPr>
          <w:p w14:paraId="40627B60" w14:textId="77777777" w:rsidR="006F3A4C" w:rsidRPr="004753B3" w:rsidRDefault="006F3A4C" w:rsidP="00D14668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990" w:type="dxa"/>
            <w:hideMark/>
          </w:tcPr>
          <w:p w14:paraId="33071564" w14:textId="66C23946" w:rsidR="006F3A4C" w:rsidRPr="004753B3" w:rsidRDefault="00C44391" w:rsidP="006F3A4C">
            <w:pPr>
              <w:tabs>
                <w:tab w:val="decimal" w:pos="72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65</w:t>
            </w:r>
            <w:r w:rsidR="006F3A4C" w:rsidRPr="004753B3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430</w:t>
            </w:r>
          </w:p>
        </w:tc>
        <w:tc>
          <w:tcPr>
            <w:tcW w:w="180" w:type="dxa"/>
          </w:tcPr>
          <w:p w14:paraId="31CC74FF" w14:textId="77777777" w:rsidR="006F3A4C" w:rsidRPr="004753B3" w:rsidRDefault="006F3A4C" w:rsidP="00D14668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center"/>
            <w:hideMark/>
          </w:tcPr>
          <w:p w14:paraId="0BB1390D" w14:textId="2C601F94" w:rsidR="006F3A4C" w:rsidRPr="004753B3" w:rsidRDefault="00C44391" w:rsidP="006F3A4C">
            <w:pPr>
              <w:tabs>
                <w:tab w:val="decimal" w:pos="72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44391">
              <w:rPr>
                <w:rFonts w:asciiTheme="majorBidi" w:hAnsiTheme="majorBidi" w:cstheme="majorBidi"/>
              </w:rPr>
              <w:t>159</w:t>
            </w:r>
            <w:r w:rsidR="006F3A4C" w:rsidRPr="004753B3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393</w:t>
            </w:r>
          </w:p>
        </w:tc>
      </w:tr>
      <w:tr w:rsidR="006F3A4C" w:rsidRPr="004753B3" w14:paraId="1A597863" w14:textId="77777777" w:rsidTr="006F3A4C">
        <w:trPr>
          <w:trHeight w:val="329"/>
        </w:trPr>
        <w:tc>
          <w:tcPr>
            <w:tcW w:w="3330" w:type="dxa"/>
            <w:vAlign w:val="bottom"/>
            <w:hideMark/>
          </w:tcPr>
          <w:p w14:paraId="7D391210" w14:textId="77777777" w:rsidR="006F3A4C" w:rsidRPr="004753B3" w:rsidRDefault="006F3A4C" w:rsidP="00D14668">
            <w:pPr>
              <w:ind w:right="-138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990" w:type="dxa"/>
            <w:vAlign w:val="center"/>
          </w:tcPr>
          <w:p w14:paraId="1176DEC9" w14:textId="77777777" w:rsidR="006F3A4C" w:rsidRPr="004753B3" w:rsidRDefault="006F3A4C" w:rsidP="00D14668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" w:type="dxa"/>
            <w:vAlign w:val="center"/>
          </w:tcPr>
          <w:p w14:paraId="184D78F3" w14:textId="77777777" w:rsidR="006F3A4C" w:rsidRPr="004753B3" w:rsidRDefault="006F3A4C" w:rsidP="00D14668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6F25B108" w14:textId="77777777" w:rsidR="006F3A4C" w:rsidRPr="004753B3" w:rsidRDefault="006F3A4C" w:rsidP="00D14668">
            <w:pPr>
              <w:tabs>
                <w:tab w:val="decimal" w:pos="5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140566F0" w14:textId="77777777" w:rsidR="006F3A4C" w:rsidRPr="004753B3" w:rsidRDefault="006F3A4C" w:rsidP="00D14668">
            <w:pPr>
              <w:tabs>
                <w:tab w:val="decimal" w:pos="5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center"/>
          </w:tcPr>
          <w:p w14:paraId="2E4AAF60" w14:textId="77777777" w:rsidR="006F3A4C" w:rsidRPr="004753B3" w:rsidRDefault="006F3A4C" w:rsidP="00D14668">
            <w:pPr>
              <w:tabs>
                <w:tab w:val="decimal" w:pos="5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vAlign w:val="center"/>
          </w:tcPr>
          <w:p w14:paraId="0236B378" w14:textId="77777777" w:rsidR="006F3A4C" w:rsidRPr="004753B3" w:rsidRDefault="006F3A4C" w:rsidP="00D14668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990" w:type="dxa"/>
          </w:tcPr>
          <w:p w14:paraId="1FF93CBA" w14:textId="77777777" w:rsidR="006F3A4C" w:rsidRPr="004753B3" w:rsidRDefault="006F3A4C" w:rsidP="00D14668">
            <w:pPr>
              <w:tabs>
                <w:tab w:val="decimal" w:pos="72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379B7650" w14:textId="77777777" w:rsidR="006F3A4C" w:rsidRPr="004753B3" w:rsidRDefault="006F3A4C" w:rsidP="00D14668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center"/>
          </w:tcPr>
          <w:p w14:paraId="6216A8E0" w14:textId="77777777" w:rsidR="006F3A4C" w:rsidRPr="004753B3" w:rsidRDefault="006F3A4C" w:rsidP="00D14668">
            <w:pPr>
              <w:tabs>
                <w:tab w:val="decimal" w:pos="54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</w:tr>
      <w:tr w:rsidR="006F3A4C" w:rsidRPr="004753B3" w14:paraId="3C81BE01" w14:textId="77777777" w:rsidTr="006F3A4C">
        <w:trPr>
          <w:trHeight w:val="329"/>
        </w:trPr>
        <w:tc>
          <w:tcPr>
            <w:tcW w:w="3330" w:type="dxa"/>
            <w:vAlign w:val="bottom"/>
            <w:hideMark/>
          </w:tcPr>
          <w:p w14:paraId="756C2DBA" w14:textId="77777777" w:rsidR="006F3A4C" w:rsidRPr="004753B3" w:rsidRDefault="006F3A4C" w:rsidP="00D14668">
            <w:pPr>
              <w:ind w:right="-138"/>
              <w:rPr>
                <w:rFonts w:asciiTheme="majorBidi" w:hAnsiTheme="majorBidi" w:cstheme="majorBidi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cs/>
                <w:lang w:val="th-TH"/>
              </w:rPr>
              <w:t>จ่ายชำระคืน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232883" w14:textId="77777777" w:rsidR="006F3A4C" w:rsidRPr="004753B3" w:rsidRDefault="006F3A4C" w:rsidP="00D14668">
            <w:pPr>
              <w:tabs>
                <w:tab w:val="decimal" w:pos="50"/>
                <w:tab w:val="decimal" w:pos="810"/>
              </w:tabs>
              <w:snapToGrid w:val="0"/>
              <w:ind w:left="88" w:right="17"/>
              <w:jc w:val="center"/>
              <w:rPr>
                <w:rFonts w:asciiTheme="majorBidi" w:hAnsiTheme="majorBidi" w:cstheme="majorBidi"/>
                <w:cs/>
              </w:rPr>
            </w:pPr>
            <w:r w:rsidRPr="004753B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14:paraId="29D611D1" w14:textId="77777777" w:rsidR="006F3A4C" w:rsidRPr="004753B3" w:rsidRDefault="006F3A4C" w:rsidP="00D14668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4764BCE" w14:textId="77777777" w:rsidR="006F3A4C" w:rsidRPr="004753B3" w:rsidRDefault="006F3A4C" w:rsidP="00D14668">
            <w:pPr>
              <w:tabs>
                <w:tab w:val="decimal" w:pos="5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4753B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0" w:type="dxa"/>
          </w:tcPr>
          <w:p w14:paraId="1946DF40" w14:textId="77777777" w:rsidR="006F3A4C" w:rsidRPr="004753B3" w:rsidRDefault="006F3A4C" w:rsidP="00D14668">
            <w:pPr>
              <w:tabs>
                <w:tab w:val="decimal" w:pos="5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EEF63AE" w14:textId="77777777" w:rsidR="006F3A4C" w:rsidRPr="004753B3" w:rsidRDefault="006F3A4C" w:rsidP="00D14668">
            <w:pPr>
              <w:tabs>
                <w:tab w:val="decimal" w:pos="5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4753B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14:paraId="50CFE459" w14:textId="77777777" w:rsidR="006F3A4C" w:rsidRPr="004753B3" w:rsidRDefault="006F3A4C" w:rsidP="00D14668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4F18AA" w14:textId="093E7D45" w:rsidR="006F3A4C" w:rsidRPr="004753B3" w:rsidRDefault="006F3A4C" w:rsidP="006F3A4C">
            <w:pPr>
              <w:tabs>
                <w:tab w:val="decimal" w:pos="72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4753B3">
              <w:rPr>
                <w:rFonts w:asciiTheme="majorBidi" w:hAnsiTheme="majorBidi" w:cstheme="majorBidi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</w:rPr>
              <w:t>2</w:t>
            </w:r>
            <w:r w:rsidRPr="004753B3">
              <w:rPr>
                <w:rFonts w:asciiTheme="majorBidi" w:hAnsiTheme="majorBidi" w:cstheme="majorBidi"/>
              </w:rPr>
              <w:t>,</w:t>
            </w:r>
            <w:r w:rsidR="00C44391" w:rsidRPr="00C44391">
              <w:rPr>
                <w:rFonts w:asciiTheme="majorBidi" w:hAnsiTheme="majorBidi" w:cstheme="majorBidi"/>
              </w:rPr>
              <w:t>866</w:t>
            </w:r>
            <w:r w:rsidRPr="004753B3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80" w:type="dxa"/>
          </w:tcPr>
          <w:p w14:paraId="197215CA" w14:textId="77777777" w:rsidR="006F3A4C" w:rsidRPr="004753B3" w:rsidRDefault="006F3A4C" w:rsidP="00D14668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8BAACBE" w14:textId="04B4746A" w:rsidR="006F3A4C" w:rsidRPr="004753B3" w:rsidRDefault="006F3A4C" w:rsidP="00D14668">
            <w:pPr>
              <w:tabs>
                <w:tab w:val="decimal" w:pos="54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4753B3">
              <w:rPr>
                <w:rFonts w:asciiTheme="majorBidi" w:hAnsiTheme="majorBidi" w:cstheme="majorBidi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</w:rPr>
              <w:t>2</w:t>
            </w:r>
            <w:r w:rsidRPr="004753B3">
              <w:rPr>
                <w:rFonts w:asciiTheme="majorBidi" w:hAnsiTheme="majorBidi" w:cstheme="majorBidi"/>
              </w:rPr>
              <w:t>,</w:t>
            </w:r>
            <w:r w:rsidR="00C44391" w:rsidRPr="00C44391">
              <w:rPr>
                <w:rFonts w:asciiTheme="majorBidi" w:hAnsiTheme="majorBidi" w:cstheme="majorBidi"/>
              </w:rPr>
              <w:t>866</w:t>
            </w:r>
            <w:r w:rsidRPr="004753B3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6F3A4C" w:rsidRPr="004753B3" w14:paraId="2B0BB13A" w14:textId="77777777" w:rsidTr="006F3A4C">
        <w:trPr>
          <w:trHeight w:val="329"/>
        </w:trPr>
        <w:tc>
          <w:tcPr>
            <w:tcW w:w="3330" w:type="dxa"/>
            <w:vAlign w:val="bottom"/>
            <w:hideMark/>
          </w:tcPr>
          <w:p w14:paraId="5863030E" w14:textId="77777777" w:rsidR="006F3A4C" w:rsidRPr="004753B3" w:rsidRDefault="006F3A4C" w:rsidP="00D14668">
            <w:pPr>
              <w:autoSpaceDE w:val="0"/>
              <w:autoSpaceDN w:val="0"/>
              <w:ind w:right="-13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4753B3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  <w:t>รวมรายการกระแสเงินสด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790FFE" w14:textId="77777777" w:rsidR="006F3A4C" w:rsidRPr="004753B3" w:rsidRDefault="006F3A4C" w:rsidP="00D14668">
            <w:pPr>
              <w:tabs>
                <w:tab w:val="decimal" w:pos="50"/>
                <w:tab w:val="decimal" w:pos="810"/>
              </w:tabs>
              <w:snapToGrid w:val="0"/>
              <w:ind w:left="88" w:right="17"/>
              <w:jc w:val="center"/>
              <w:rPr>
                <w:rFonts w:asciiTheme="majorBidi" w:hAnsiTheme="majorBidi" w:cstheme="majorBidi"/>
                <w:cs/>
              </w:rPr>
            </w:pPr>
            <w:r w:rsidRPr="004753B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14:paraId="6467704B" w14:textId="77777777" w:rsidR="006F3A4C" w:rsidRPr="004753B3" w:rsidRDefault="006F3A4C" w:rsidP="00D14668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4BD219" w14:textId="77777777" w:rsidR="006F3A4C" w:rsidRPr="004753B3" w:rsidRDefault="006F3A4C" w:rsidP="00D14668">
            <w:pPr>
              <w:tabs>
                <w:tab w:val="decimal" w:pos="5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4753B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0" w:type="dxa"/>
          </w:tcPr>
          <w:p w14:paraId="4AC7F5A7" w14:textId="77777777" w:rsidR="006F3A4C" w:rsidRPr="004753B3" w:rsidRDefault="006F3A4C" w:rsidP="00D14668">
            <w:pPr>
              <w:tabs>
                <w:tab w:val="decimal" w:pos="5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27E926" w14:textId="77777777" w:rsidR="006F3A4C" w:rsidRPr="004753B3" w:rsidRDefault="006F3A4C" w:rsidP="00D14668">
            <w:pPr>
              <w:tabs>
                <w:tab w:val="decimal" w:pos="5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4753B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14:paraId="3A283CB5" w14:textId="77777777" w:rsidR="006F3A4C" w:rsidRPr="004753B3" w:rsidRDefault="006F3A4C" w:rsidP="00D14668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5F48778" w14:textId="2A0B89F6" w:rsidR="006F3A4C" w:rsidRPr="004753B3" w:rsidRDefault="006F3A4C" w:rsidP="00D14668">
            <w:pPr>
              <w:tabs>
                <w:tab w:val="decimal" w:pos="72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4753B3">
              <w:rPr>
                <w:rFonts w:asciiTheme="majorBidi" w:hAnsiTheme="majorBidi" w:cstheme="majorBidi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</w:rPr>
              <w:t>2</w:t>
            </w:r>
            <w:r w:rsidRPr="004753B3">
              <w:rPr>
                <w:rFonts w:asciiTheme="majorBidi" w:hAnsiTheme="majorBidi" w:cstheme="majorBidi"/>
              </w:rPr>
              <w:t>,</w:t>
            </w:r>
            <w:r w:rsidR="00C44391" w:rsidRPr="00C44391">
              <w:rPr>
                <w:rFonts w:asciiTheme="majorBidi" w:hAnsiTheme="majorBidi" w:cstheme="majorBidi"/>
              </w:rPr>
              <w:t>866</w:t>
            </w:r>
            <w:r w:rsidRPr="004753B3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80" w:type="dxa"/>
          </w:tcPr>
          <w:p w14:paraId="50FDDAD0" w14:textId="77777777" w:rsidR="006F3A4C" w:rsidRPr="004753B3" w:rsidRDefault="006F3A4C" w:rsidP="00D14668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5C03DB2" w14:textId="1A345DEE" w:rsidR="006F3A4C" w:rsidRPr="004753B3" w:rsidRDefault="006F3A4C" w:rsidP="00D14668">
            <w:pPr>
              <w:tabs>
                <w:tab w:val="decimal" w:pos="54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4753B3">
              <w:rPr>
                <w:rFonts w:asciiTheme="majorBidi" w:hAnsiTheme="majorBidi" w:cstheme="majorBidi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</w:rPr>
              <w:t>2</w:t>
            </w:r>
            <w:r w:rsidRPr="004753B3">
              <w:rPr>
                <w:rFonts w:asciiTheme="majorBidi" w:hAnsiTheme="majorBidi" w:cstheme="majorBidi"/>
              </w:rPr>
              <w:t>,</w:t>
            </w:r>
            <w:r w:rsidR="00C44391" w:rsidRPr="00C44391">
              <w:rPr>
                <w:rFonts w:asciiTheme="majorBidi" w:hAnsiTheme="majorBidi" w:cstheme="majorBidi"/>
              </w:rPr>
              <w:t>866</w:t>
            </w:r>
            <w:r w:rsidRPr="004753B3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6F3A4C" w:rsidRPr="004753B3" w14:paraId="5FDA749F" w14:textId="77777777" w:rsidTr="006F3A4C">
        <w:trPr>
          <w:trHeight w:val="338"/>
        </w:trPr>
        <w:tc>
          <w:tcPr>
            <w:tcW w:w="3330" w:type="dxa"/>
            <w:vAlign w:val="bottom"/>
            <w:hideMark/>
          </w:tcPr>
          <w:p w14:paraId="7A9AD68F" w14:textId="77777777" w:rsidR="006F3A4C" w:rsidRPr="004753B3" w:rsidRDefault="006F3A4C" w:rsidP="00D14668">
            <w:pPr>
              <w:autoSpaceDE w:val="0"/>
              <w:autoSpaceDN w:val="0"/>
              <w:ind w:right="-138"/>
              <w:rPr>
                <w:rFonts w:asciiTheme="majorBidi" w:eastAsia="Times New Roman" w:hAnsiTheme="majorBidi" w:cstheme="majorBidi"/>
                <w:snapToGrid w:val="0"/>
                <w:cs/>
                <w:lang w:val="x-none"/>
              </w:rPr>
            </w:pPr>
            <w:r w:rsidRPr="004753B3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  <w:t>รายการที่ไม่ใช่กระแสเงินสด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2619A5" w14:textId="77777777" w:rsidR="006F3A4C" w:rsidRPr="004753B3" w:rsidRDefault="006F3A4C" w:rsidP="00D14668">
            <w:pPr>
              <w:tabs>
                <w:tab w:val="decimal" w:pos="50"/>
                <w:tab w:val="decimal" w:pos="810"/>
              </w:tabs>
              <w:snapToGrid w:val="0"/>
              <w:ind w:left="8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vAlign w:val="center"/>
          </w:tcPr>
          <w:p w14:paraId="4DB2A5C8" w14:textId="77777777" w:rsidR="006F3A4C" w:rsidRPr="004753B3" w:rsidRDefault="006F3A4C" w:rsidP="00D14668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98ED780" w14:textId="77777777" w:rsidR="006F3A4C" w:rsidRPr="004753B3" w:rsidRDefault="006F3A4C" w:rsidP="00D14668">
            <w:pPr>
              <w:tabs>
                <w:tab w:val="decimal" w:pos="5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57EE2E47" w14:textId="77777777" w:rsidR="006F3A4C" w:rsidRPr="004753B3" w:rsidRDefault="006F3A4C" w:rsidP="00D14668">
            <w:pPr>
              <w:tabs>
                <w:tab w:val="decimal" w:pos="5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723F65" w14:textId="77777777" w:rsidR="006F3A4C" w:rsidRPr="004753B3" w:rsidRDefault="006F3A4C" w:rsidP="00D14668">
            <w:pPr>
              <w:tabs>
                <w:tab w:val="decimal" w:pos="5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vAlign w:val="center"/>
          </w:tcPr>
          <w:p w14:paraId="24F6EB39" w14:textId="77777777" w:rsidR="006F3A4C" w:rsidRPr="004753B3" w:rsidRDefault="006F3A4C" w:rsidP="00D14668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3AB8E4" w14:textId="77777777" w:rsidR="006F3A4C" w:rsidRPr="004753B3" w:rsidRDefault="006F3A4C" w:rsidP="00D14668">
            <w:pPr>
              <w:tabs>
                <w:tab w:val="decimal" w:pos="720"/>
                <w:tab w:val="decimal" w:pos="756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20D3C24B" w14:textId="77777777" w:rsidR="006F3A4C" w:rsidRPr="004753B3" w:rsidRDefault="006F3A4C" w:rsidP="00D14668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6D18B50" w14:textId="77777777" w:rsidR="006F3A4C" w:rsidRPr="004753B3" w:rsidRDefault="006F3A4C" w:rsidP="00D14668">
            <w:pPr>
              <w:tabs>
                <w:tab w:val="decimal" w:pos="54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</w:tr>
      <w:tr w:rsidR="006F3A4C" w:rsidRPr="004753B3" w14:paraId="1C409F7C" w14:textId="77777777" w:rsidTr="006F3A4C">
        <w:trPr>
          <w:trHeight w:val="321"/>
        </w:trPr>
        <w:tc>
          <w:tcPr>
            <w:tcW w:w="3330" w:type="dxa"/>
            <w:vAlign w:val="bottom"/>
            <w:hideMark/>
          </w:tcPr>
          <w:p w14:paraId="5AB8DBA4" w14:textId="77777777" w:rsidR="006F3A4C" w:rsidRPr="004753B3" w:rsidRDefault="006F3A4C" w:rsidP="00D14668">
            <w:pPr>
              <w:autoSpaceDE w:val="0"/>
              <w:autoSpaceDN w:val="0"/>
              <w:ind w:right="-138"/>
              <w:rPr>
                <w:rFonts w:asciiTheme="majorBidi" w:eastAsia="Times New Roman" w:hAnsiTheme="majorBidi" w:cstheme="majorBidi"/>
                <w:snapToGrid w:val="0"/>
                <w:lang w:val="x-none" w:eastAsia="th-TH"/>
              </w:rPr>
            </w:pPr>
            <w:r w:rsidRPr="004753B3">
              <w:rPr>
                <w:rFonts w:asciiTheme="majorBidi" w:eastAsia="Times New Roman" w:hAnsiTheme="majorBidi" w:cstheme="majorBidi"/>
                <w:snapToGrid w:val="0"/>
                <w:cs/>
                <w:lang w:val="x-none" w:eastAsia="th-TH"/>
              </w:rPr>
              <w:t>เพิ่มขึ้น</w:t>
            </w:r>
          </w:p>
        </w:tc>
        <w:tc>
          <w:tcPr>
            <w:tcW w:w="990" w:type="dxa"/>
            <w:vAlign w:val="center"/>
            <w:hideMark/>
          </w:tcPr>
          <w:p w14:paraId="00CF014B" w14:textId="77777777" w:rsidR="006F3A4C" w:rsidRPr="004753B3" w:rsidRDefault="006F3A4C" w:rsidP="00D14668">
            <w:pPr>
              <w:tabs>
                <w:tab w:val="decimal" w:pos="50"/>
                <w:tab w:val="decimal" w:pos="810"/>
              </w:tabs>
              <w:snapToGrid w:val="0"/>
              <w:ind w:left="88" w:right="17"/>
              <w:jc w:val="center"/>
              <w:rPr>
                <w:rFonts w:asciiTheme="majorBidi" w:hAnsiTheme="majorBidi" w:cstheme="majorBidi"/>
                <w:cs/>
              </w:rPr>
            </w:pPr>
            <w:r w:rsidRPr="004753B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14:paraId="20713E24" w14:textId="77777777" w:rsidR="006F3A4C" w:rsidRPr="004753B3" w:rsidRDefault="006F3A4C" w:rsidP="00D14668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80" w:type="dxa"/>
            <w:vAlign w:val="center"/>
            <w:hideMark/>
          </w:tcPr>
          <w:p w14:paraId="33699EC8" w14:textId="77777777" w:rsidR="006F3A4C" w:rsidRPr="004753B3" w:rsidRDefault="006F3A4C" w:rsidP="00D14668">
            <w:pPr>
              <w:tabs>
                <w:tab w:val="decimal" w:pos="5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4753B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0" w:type="dxa"/>
          </w:tcPr>
          <w:p w14:paraId="75FD2A5E" w14:textId="77777777" w:rsidR="006F3A4C" w:rsidRPr="004753B3" w:rsidRDefault="006F3A4C" w:rsidP="00D14668">
            <w:pPr>
              <w:tabs>
                <w:tab w:val="decimal" w:pos="5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center"/>
            <w:hideMark/>
          </w:tcPr>
          <w:p w14:paraId="0C4F5A31" w14:textId="77777777" w:rsidR="006F3A4C" w:rsidRPr="004753B3" w:rsidRDefault="006F3A4C" w:rsidP="00D14668">
            <w:pPr>
              <w:tabs>
                <w:tab w:val="decimal" w:pos="5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4753B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14:paraId="5B43B33C" w14:textId="77777777" w:rsidR="006F3A4C" w:rsidRPr="004753B3" w:rsidRDefault="006F3A4C" w:rsidP="00D14668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990" w:type="dxa"/>
            <w:vAlign w:val="center"/>
            <w:hideMark/>
          </w:tcPr>
          <w:p w14:paraId="25F26AD1" w14:textId="732D0743" w:rsidR="006F3A4C" w:rsidRPr="004753B3" w:rsidRDefault="00C44391" w:rsidP="00D14668">
            <w:pPr>
              <w:tabs>
                <w:tab w:val="decimal" w:pos="72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1</w:t>
            </w:r>
            <w:r w:rsidR="006F3A4C" w:rsidRPr="004753B3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699</w:t>
            </w:r>
          </w:p>
        </w:tc>
        <w:tc>
          <w:tcPr>
            <w:tcW w:w="180" w:type="dxa"/>
          </w:tcPr>
          <w:p w14:paraId="5FF8AB37" w14:textId="77777777" w:rsidR="006F3A4C" w:rsidRPr="004753B3" w:rsidRDefault="006F3A4C" w:rsidP="00D14668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center"/>
            <w:hideMark/>
          </w:tcPr>
          <w:p w14:paraId="61CD4E45" w14:textId="17BC6375" w:rsidR="006F3A4C" w:rsidRPr="004753B3" w:rsidRDefault="00C44391" w:rsidP="00D14668">
            <w:pPr>
              <w:tabs>
                <w:tab w:val="decimal" w:pos="54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1</w:t>
            </w:r>
            <w:r w:rsidR="006F3A4C" w:rsidRPr="004753B3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699</w:t>
            </w:r>
          </w:p>
        </w:tc>
      </w:tr>
      <w:tr w:rsidR="006F3A4C" w:rsidRPr="004753B3" w14:paraId="1C709EEE" w14:textId="77777777" w:rsidTr="006F3A4C">
        <w:trPr>
          <w:trHeight w:val="321"/>
        </w:trPr>
        <w:tc>
          <w:tcPr>
            <w:tcW w:w="3330" w:type="dxa"/>
            <w:vAlign w:val="bottom"/>
            <w:hideMark/>
          </w:tcPr>
          <w:p w14:paraId="76331988" w14:textId="77777777" w:rsidR="006F3A4C" w:rsidRPr="004753B3" w:rsidRDefault="006F3A4C" w:rsidP="00D14668">
            <w:pPr>
              <w:autoSpaceDE w:val="0"/>
              <w:autoSpaceDN w:val="0"/>
              <w:ind w:right="-138"/>
              <w:rPr>
                <w:rFonts w:asciiTheme="majorBidi" w:eastAsia="Times New Roman" w:hAnsiTheme="majorBidi" w:cstheme="majorBidi"/>
                <w:snapToGrid w:val="0"/>
              </w:rPr>
            </w:pPr>
            <w:r w:rsidRPr="004753B3">
              <w:rPr>
                <w:rFonts w:asciiTheme="majorBidi" w:eastAsia="Times New Roman" w:hAnsiTheme="majorBidi" w:cstheme="majorBidi"/>
                <w:snapToGrid w:val="0"/>
                <w:cs/>
                <w:lang w:val="x-none" w:eastAsia="th-TH"/>
              </w:rPr>
              <w:t>ตัดจำหน่ายค่าใช้จ่าย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1676D2B" w14:textId="6ABF0108" w:rsidR="006F3A4C" w:rsidRPr="004753B3" w:rsidRDefault="00C44391" w:rsidP="00D14668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80" w:type="dxa"/>
            <w:vAlign w:val="center"/>
          </w:tcPr>
          <w:p w14:paraId="17D3E0B7" w14:textId="77777777" w:rsidR="006F3A4C" w:rsidRPr="004753B3" w:rsidRDefault="006F3A4C" w:rsidP="00D14668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6609B02" w14:textId="77777777" w:rsidR="006F3A4C" w:rsidRPr="004753B3" w:rsidRDefault="006F3A4C" w:rsidP="00D14668">
            <w:pPr>
              <w:tabs>
                <w:tab w:val="decimal" w:pos="5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4753B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0" w:type="dxa"/>
          </w:tcPr>
          <w:p w14:paraId="33275CFD" w14:textId="77777777" w:rsidR="006F3A4C" w:rsidRPr="004753B3" w:rsidRDefault="006F3A4C" w:rsidP="00D14668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82737C5" w14:textId="1C15D803" w:rsidR="006F3A4C" w:rsidRPr="004753B3" w:rsidRDefault="00C44391" w:rsidP="00D14668">
            <w:pPr>
              <w:tabs>
                <w:tab w:val="decimal" w:pos="72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80" w:type="dxa"/>
            <w:vAlign w:val="center"/>
          </w:tcPr>
          <w:p w14:paraId="63933C95" w14:textId="77777777" w:rsidR="006F3A4C" w:rsidRPr="004753B3" w:rsidRDefault="006F3A4C" w:rsidP="00D14668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C28EEF" w14:textId="77777777" w:rsidR="006F3A4C" w:rsidRPr="004753B3" w:rsidRDefault="006F3A4C" w:rsidP="00D14668">
            <w:pPr>
              <w:tabs>
                <w:tab w:val="decimal" w:pos="50"/>
              </w:tabs>
              <w:snapToGrid w:val="0"/>
              <w:ind w:left="-108" w:right="17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4753B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0" w:type="dxa"/>
          </w:tcPr>
          <w:p w14:paraId="27F220BF" w14:textId="77777777" w:rsidR="006F3A4C" w:rsidRPr="004753B3" w:rsidRDefault="006F3A4C" w:rsidP="00D14668">
            <w:pPr>
              <w:autoSpaceDE w:val="0"/>
              <w:autoSpaceDN w:val="0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EDF0287" w14:textId="64C72DE2" w:rsidR="006F3A4C" w:rsidRPr="004753B3" w:rsidRDefault="00C44391" w:rsidP="00D14668">
            <w:pPr>
              <w:tabs>
                <w:tab w:val="decimal" w:pos="54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4</w:t>
            </w:r>
          </w:p>
        </w:tc>
      </w:tr>
      <w:tr w:rsidR="006F3A4C" w:rsidRPr="004753B3" w14:paraId="1F260682" w14:textId="77777777" w:rsidTr="006F3A4C">
        <w:trPr>
          <w:trHeight w:val="338"/>
        </w:trPr>
        <w:tc>
          <w:tcPr>
            <w:tcW w:w="3330" w:type="dxa"/>
            <w:vAlign w:val="bottom"/>
            <w:hideMark/>
          </w:tcPr>
          <w:p w14:paraId="278DD88B" w14:textId="77777777" w:rsidR="006F3A4C" w:rsidRPr="004753B3" w:rsidRDefault="006F3A4C" w:rsidP="00D14668">
            <w:pPr>
              <w:autoSpaceDE w:val="0"/>
              <w:autoSpaceDN w:val="0"/>
              <w:ind w:right="-138"/>
              <w:rPr>
                <w:rFonts w:asciiTheme="majorBidi" w:eastAsia="Times New Roman" w:hAnsiTheme="majorBidi" w:cstheme="majorBidi"/>
                <w:snapToGrid w:val="0"/>
                <w:lang w:val="x-none" w:eastAsia="th-TH"/>
              </w:rPr>
            </w:pPr>
            <w:r w:rsidRPr="004753B3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  <w:t>รวมรายการที่ไม่ใช่กระแสเงินสด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7B91C4C" w14:textId="1BA6092F" w:rsidR="006F3A4C" w:rsidRPr="004753B3" w:rsidRDefault="00C44391" w:rsidP="00D14668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80" w:type="dxa"/>
            <w:vAlign w:val="center"/>
          </w:tcPr>
          <w:p w14:paraId="637F543E" w14:textId="77777777" w:rsidR="006F3A4C" w:rsidRPr="004753B3" w:rsidRDefault="006F3A4C" w:rsidP="00D14668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6CFB70D" w14:textId="77777777" w:rsidR="006F3A4C" w:rsidRPr="004753B3" w:rsidRDefault="006F3A4C" w:rsidP="00D14668">
            <w:pPr>
              <w:tabs>
                <w:tab w:val="decimal" w:pos="5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4753B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0" w:type="dxa"/>
          </w:tcPr>
          <w:p w14:paraId="09AE301D" w14:textId="77777777" w:rsidR="006F3A4C" w:rsidRPr="004753B3" w:rsidRDefault="006F3A4C" w:rsidP="00D14668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787976" w14:textId="3BA438C6" w:rsidR="006F3A4C" w:rsidRPr="004753B3" w:rsidRDefault="00C44391" w:rsidP="00D14668">
            <w:pPr>
              <w:tabs>
                <w:tab w:val="decimal" w:pos="72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80" w:type="dxa"/>
            <w:vAlign w:val="center"/>
          </w:tcPr>
          <w:p w14:paraId="7AD89528" w14:textId="77777777" w:rsidR="006F3A4C" w:rsidRPr="004753B3" w:rsidRDefault="006F3A4C" w:rsidP="00D14668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F1D0778" w14:textId="31D2B96B" w:rsidR="006F3A4C" w:rsidRPr="004753B3" w:rsidRDefault="00C44391" w:rsidP="00D14668">
            <w:pPr>
              <w:tabs>
                <w:tab w:val="decimal" w:pos="72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1</w:t>
            </w:r>
            <w:r w:rsidR="006F3A4C" w:rsidRPr="004753B3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699</w:t>
            </w:r>
          </w:p>
        </w:tc>
        <w:tc>
          <w:tcPr>
            <w:tcW w:w="180" w:type="dxa"/>
          </w:tcPr>
          <w:p w14:paraId="17B47EDB" w14:textId="77777777" w:rsidR="006F3A4C" w:rsidRPr="004753B3" w:rsidRDefault="006F3A4C" w:rsidP="00D14668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735F92" w14:textId="3798856A" w:rsidR="006F3A4C" w:rsidRPr="004753B3" w:rsidRDefault="00C44391" w:rsidP="00D14668">
            <w:pPr>
              <w:tabs>
                <w:tab w:val="decimal" w:pos="54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1</w:t>
            </w:r>
            <w:r w:rsidR="006F3A4C" w:rsidRPr="004753B3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703</w:t>
            </w:r>
          </w:p>
        </w:tc>
      </w:tr>
      <w:tr w:rsidR="006F3A4C" w:rsidRPr="004753B3" w14:paraId="2CB86A60" w14:textId="77777777" w:rsidTr="006F3A4C">
        <w:trPr>
          <w:trHeight w:val="338"/>
        </w:trPr>
        <w:tc>
          <w:tcPr>
            <w:tcW w:w="3330" w:type="dxa"/>
            <w:vAlign w:val="bottom"/>
            <w:hideMark/>
          </w:tcPr>
          <w:p w14:paraId="10D471FD" w14:textId="6C878FE6" w:rsidR="006F3A4C" w:rsidRPr="004753B3" w:rsidRDefault="006F3A4C" w:rsidP="00D14668">
            <w:pPr>
              <w:autoSpaceDE w:val="0"/>
              <w:autoSpaceDN w:val="0"/>
              <w:ind w:right="-138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  <w:r w:rsidRPr="004753B3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  <w:t xml:space="preserve">ณ วันที่ </w:t>
            </w:r>
            <w:r w:rsidR="00C44391" w:rsidRPr="00C44391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31</w:t>
            </w:r>
            <w:r w:rsidRPr="004753B3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</w:rPr>
              <w:t xml:space="preserve"> มีนาคม </w:t>
            </w:r>
            <w:r w:rsidR="00C44391" w:rsidRPr="00C44391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2563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4125A956" w14:textId="71F903CD" w:rsidR="006F3A4C" w:rsidRPr="004753B3" w:rsidRDefault="00C44391" w:rsidP="00D14668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58</w:t>
            </w:r>
            <w:r w:rsidR="006F3A4C" w:rsidRPr="004753B3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579</w:t>
            </w:r>
          </w:p>
        </w:tc>
        <w:tc>
          <w:tcPr>
            <w:tcW w:w="180" w:type="dxa"/>
            <w:vAlign w:val="center"/>
          </w:tcPr>
          <w:p w14:paraId="5CDE2B72" w14:textId="77777777" w:rsidR="006F3A4C" w:rsidRPr="004753B3" w:rsidRDefault="006F3A4C" w:rsidP="00D14668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5235A122" w14:textId="2301B209" w:rsidR="006F3A4C" w:rsidRPr="004753B3" w:rsidRDefault="00C44391" w:rsidP="00D14668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2</w:t>
            </w:r>
            <w:r w:rsidR="006F3A4C" w:rsidRPr="004753B3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999</w:t>
            </w:r>
          </w:p>
        </w:tc>
        <w:tc>
          <w:tcPr>
            <w:tcW w:w="180" w:type="dxa"/>
          </w:tcPr>
          <w:p w14:paraId="6E7384B1" w14:textId="77777777" w:rsidR="006F3A4C" w:rsidRPr="004753B3" w:rsidRDefault="006F3A4C" w:rsidP="00D14668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60B6775B" w14:textId="119C3A1C" w:rsidR="006F3A4C" w:rsidRPr="004753B3" w:rsidRDefault="00C44391" w:rsidP="00D14668">
            <w:pPr>
              <w:tabs>
                <w:tab w:val="decimal" w:pos="72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32</w:t>
            </w:r>
            <w:r w:rsidR="006F3A4C" w:rsidRPr="004753B3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389</w:t>
            </w:r>
          </w:p>
        </w:tc>
        <w:tc>
          <w:tcPr>
            <w:tcW w:w="180" w:type="dxa"/>
            <w:vAlign w:val="center"/>
          </w:tcPr>
          <w:p w14:paraId="530DBE0A" w14:textId="77777777" w:rsidR="006F3A4C" w:rsidRPr="004753B3" w:rsidRDefault="006F3A4C" w:rsidP="00D14668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162133B9" w14:textId="2DC91C34" w:rsidR="006F3A4C" w:rsidRPr="004753B3" w:rsidRDefault="00C44391" w:rsidP="00D14668">
            <w:pPr>
              <w:tabs>
                <w:tab w:val="decimal" w:pos="72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64</w:t>
            </w:r>
            <w:r w:rsidR="006F3A4C" w:rsidRPr="004753B3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263</w:t>
            </w:r>
          </w:p>
        </w:tc>
        <w:tc>
          <w:tcPr>
            <w:tcW w:w="180" w:type="dxa"/>
          </w:tcPr>
          <w:p w14:paraId="12C9F7BB" w14:textId="77777777" w:rsidR="006F3A4C" w:rsidRPr="004753B3" w:rsidRDefault="006F3A4C" w:rsidP="00D14668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69318B43" w14:textId="4ECC5DAC" w:rsidR="006F3A4C" w:rsidRPr="004753B3" w:rsidRDefault="00C44391" w:rsidP="00D14668">
            <w:pPr>
              <w:tabs>
                <w:tab w:val="decimal" w:pos="54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158</w:t>
            </w:r>
            <w:r w:rsidR="006F3A4C" w:rsidRPr="004753B3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230</w:t>
            </w:r>
          </w:p>
        </w:tc>
      </w:tr>
    </w:tbl>
    <w:p w14:paraId="4422CC98" w14:textId="77777777" w:rsidR="00C44391" w:rsidRDefault="00C44391">
      <w:pPr>
        <w:jc w:val="left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10ACD6D2" w14:textId="0EADFF2B" w:rsidR="004F4C5F" w:rsidRPr="00207FF7" w:rsidRDefault="004F4C5F" w:rsidP="00C4439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27"/>
        <w:contextualSpacing w:val="0"/>
        <w:jc w:val="right"/>
        <w:rPr>
          <w:rFonts w:asciiTheme="majorBidi" w:eastAsia="Cordia New" w:hAnsiTheme="majorBidi" w:cstheme="majorBidi"/>
          <w:b/>
          <w:bCs/>
          <w:sz w:val="28"/>
          <w:szCs w:val="28"/>
          <w:cs/>
        </w:rPr>
      </w:pPr>
      <w:r w:rsidRPr="00207FF7">
        <w:rPr>
          <w:rFonts w:asciiTheme="majorBidi" w:eastAsia="Cordia New" w:hAnsiTheme="majorBidi" w:cstheme="majorBidi"/>
          <w:b/>
          <w:bCs/>
          <w:sz w:val="28"/>
          <w:szCs w:val="28"/>
          <w:cs/>
        </w:rPr>
        <w:lastRenderedPageBreak/>
        <w:t>หน่วย : ล้านบาท</w:t>
      </w:r>
    </w:p>
    <w:tbl>
      <w:tblPr>
        <w:tblW w:w="4771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98"/>
        <w:gridCol w:w="1532"/>
        <w:gridCol w:w="180"/>
        <w:gridCol w:w="1620"/>
        <w:gridCol w:w="180"/>
        <w:gridCol w:w="1710"/>
      </w:tblGrid>
      <w:tr w:rsidR="001073CC" w:rsidRPr="00207FF7" w14:paraId="3DAB5106" w14:textId="77777777" w:rsidTr="000972E8">
        <w:trPr>
          <w:trHeight w:val="370"/>
        </w:trPr>
        <w:tc>
          <w:tcPr>
            <w:tcW w:w="3598" w:type="dxa"/>
          </w:tcPr>
          <w:p w14:paraId="5A9A0004" w14:textId="77777777" w:rsidR="001073CC" w:rsidRPr="00207FF7" w:rsidRDefault="001073CC" w:rsidP="00CC7766">
            <w:pPr>
              <w:autoSpaceDE w:val="0"/>
              <w:autoSpaceDN w:val="0"/>
              <w:ind w:left="-6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5222" w:type="dxa"/>
            <w:gridSpan w:val="5"/>
          </w:tcPr>
          <w:p w14:paraId="6D4CFDA3" w14:textId="0D17159E" w:rsidR="001073CC" w:rsidRPr="00207FF7" w:rsidRDefault="001073CC" w:rsidP="00CC7766">
            <w:pPr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  <w:cs/>
                <w:lang w:val="x-none" w:eastAsia="x-none"/>
              </w:rPr>
            </w:pPr>
            <w:r w:rsidRPr="00207F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4D81" w:rsidRPr="00207FF7" w14:paraId="6960E23B" w14:textId="77777777" w:rsidTr="000972E8">
        <w:trPr>
          <w:trHeight w:val="370"/>
        </w:trPr>
        <w:tc>
          <w:tcPr>
            <w:tcW w:w="3598" w:type="dxa"/>
          </w:tcPr>
          <w:p w14:paraId="2F0ECF3B" w14:textId="77777777" w:rsidR="00A74D81" w:rsidRPr="00207FF7" w:rsidRDefault="00A74D81" w:rsidP="00CC7766">
            <w:pPr>
              <w:autoSpaceDE w:val="0"/>
              <w:autoSpaceDN w:val="0"/>
              <w:ind w:left="-6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532" w:type="dxa"/>
            <w:hideMark/>
          </w:tcPr>
          <w:p w14:paraId="6630DE93" w14:textId="77777777" w:rsidR="00A74D81" w:rsidRPr="00207FF7" w:rsidRDefault="00A74D81" w:rsidP="00CC7766">
            <w:pPr>
              <w:pStyle w:val="BodyText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207FF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เงินกู้ยืมระยะสั้น</w:t>
            </w:r>
          </w:p>
        </w:tc>
        <w:tc>
          <w:tcPr>
            <w:tcW w:w="180" w:type="dxa"/>
          </w:tcPr>
          <w:p w14:paraId="7BD7ACED" w14:textId="77777777" w:rsidR="00A74D81" w:rsidRPr="00207FF7" w:rsidRDefault="00A74D81" w:rsidP="00CC7766">
            <w:pPr>
              <w:autoSpaceDE w:val="0"/>
              <w:autoSpaceDN w:val="0"/>
              <w:ind w:left="-109"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E19C5AB" w14:textId="77777777" w:rsidR="00A74D81" w:rsidRPr="00207FF7" w:rsidRDefault="00A74D81" w:rsidP="00CC7766">
            <w:pPr>
              <w:autoSpaceDE w:val="0"/>
              <w:autoSpaceDN w:val="0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  <w:cs/>
              </w:rPr>
            </w:pPr>
            <w:r w:rsidRPr="00207FF7"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  <w:cs/>
              </w:rPr>
              <w:t>หนี้สินตาม</w:t>
            </w:r>
          </w:p>
        </w:tc>
        <w:tc>
          <w:tcPr>
            <w:tcW w:w="180" w:type="dxa"/>
          </w:tcPr>
          <w:p w14:paraId="3DC13ED0" w14:textId="77777777" w:rsidR="00A74D81" w:rsidRPr="00207FF7" w:rsidRDefault="00A74D81" w:rsidP="00CC7766">
            <w:pPr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710" w:type="dxa"/>
            <w:hideMark/>
          </w:tcPr>
          <w:p w14:paraId="3993779F" w14:textId="77777777" w:rsidR="00A74D81" w:rsidRPr="00207FF7" w:rsidRDefault="00A74D81" w:rsidP="00CC7766">
            <w:pPr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  <w:lang w:val="x-none" w:eastAsia="x-none"/>
              </w:rPr>
            </w:pPr>
            <w:r w:rsidRPr="00207FF7"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  <w:cs/>
                <w:lang w:val="x-none" w:eastAsia="x-none"/>
              </w:rPr>
              <w:t>รวม</w:t>
            </w:r>
          </w:p>
        </w:tc>
      </w:tr>
      <w:tr w:rsidR="00A74D81" w:rsidRPr="00207FF7" w14:paraId="0DF02234" w14:textId="77777777" w:rsidTr="000972E8">
        <w:trPr>
          <w:trHeight w:val="277"/>
        </w:trPr>
        <w:tc>
          <w:tcPr>
            <w:tcW w:w="3598" w:type="dxa"/>
          </w:tcPr>
          <w:p w14:paraId="44D3D89C" w14:textId="77777777" w:rsidR="00A74D81" w:rsidRPr="00207FF7" w:rsidRDefault="00A74D81" w:rsidP="00CC7766">
            <w:pPr>
              <w:autoSpaceDE w:val="0"/>
              <w:autoSpaceDN w:val="0"/>
              <w:ind w:left="-6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532" w:type="dxa"/>
            <w:hideMark/>
          </w:tcPr>
          <w:p w14:paraId="0E29B716" w14:textId="77777777" w:rsidR="00A74D81" w:rsidRPr="00207FF7" w:rsidRDefault="00A74D81" w:rsidP="00CC7766">
            <w:pPr>
              <w:pStyle w:val="BodyTex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07FF7">
              <w:rPr>
                <w:rFonts w:asciiTheme="majorBidi" w:hAnsiTheme="majorBidi" w:cstheme="majorBidi"/>
                <w:b/>
                <w:bCs/>
                <w:cs/>
              </w:rPr>
              <w:t>จากกิจการ</w:t>
            </w:r>
          </w:p>
        </w:tc>
        <w:tc>
          <w:tcPr>
            <w:tcW w:w="180" w:type="dxa"/>
          </w:tcPr>
          <w:p w14:paraId="7161755F" w14:textId="77777777" w:rsidR="00A74D81" w:rsidRPr="00207FF7" w:rsidRDefault="00A74D81" w:rsidP="00CC7766">
            <w:pPr>
              <w:autoSpaceDE w:val="0"/>
              <w:autoSpaceDN w:val="0"/>
              <w:ind w:left="-109"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56AD1E5" w14:textId="77777777" w:rsidR="00A74D81" w:rsidRPr="00207FF7" w:rsidRDefault="00A74D81" w:rsidP="00CC7766">
            <w:pPr>
              <w:autoSpaceDE w:val="0"/>
              <w:autoSpaceDN w:val="0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</w:rPr>
            </w:pPr>
            <w:r w:rsidRPr="00207FF7"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80" w:type="dxa"/>
          </w:tcPr>
          <w:p w14:paraId="4E03315B" w14:textId="77777777" w:rsidR="00A74D81" w:rsidRPr="00207FF7" w:rsidRDefault="00A74D81" w:rsidP="00CC7766">
            <w:pPr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  <w:lang w:val="x-none" w:eastAsia="x-none"/>
              </w:rPr>
            </w:pPr>
          </w:p>
        </w:tc>
        <w:tc>
          <w:tcPr>
            <w:tcW w:w="1710" w:type="dxa"/>
          </w:tcPr>
          <w:p w14:paraId="6B8950DD" w14:textId="77777777" w:rsidR="00A74D81" w:rsidRPr="00207FF7" w:rsidRDefault="00A74D81" w:rsidP="00CC7766">
            <w:pPr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  <w:lang w:val="x-none" w:eastAsia="x-none"/>
              </w:rPr>
            </w:pPr>
          </w:p>
        </w:tc>
      </w:tr>
      <w:tr w:rsidR="00A74D81" w:rsidRPr="00207FF7" w14:paraId="69AC278A" w14:textId="77777777" w:rsidTr="000972E8">
        <w:tc>
          <w:tcPr>
            <w:tcW w:w="3598" w:type="dxa"/>
          </w:tcPr>
          <w:p w14:paraId="505CD85E" w14:textId="77777777" w:rsidR="00A74D81" w:rsidRPr="00207FF7" w:rsidRDefault="00A74D81" w:rsidP="00CC7766">
            <w:pPr>
              <w:autoSpaceDE w:val="0"/>
              <w:autoSpaceDN w:val="0"/>
              <w:ind w:left="-6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532" w:type="dxa"/>
            <w:hideMark/>
          </w:tcPr>
          <w:p w14:paraId="14E55FD3" w14:textId="77777777" w:rsidR="00A74D81" w:rsidRPr="00207FF7" w:rsidRDefault="00A74D81" w:rsidP="00CC7766">
            <w:pPr>
              <w:pStyle w:val="BodyTex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07FF7">
              <w:rPr>
                <w:rFonts w:asciiTheme="majorBidi" w:hAnsiTheme="majorBidi" w:cstheme="majorBidi"/>
                <w:b/>
                <w:bCs/>
                <w:cs/>
              </w:rPr>
              <w:t>ที่เกี่ยวข้องกัน</w:t>
            </w:r>
          </w:p>
        </w:tc>
        <w:tc>
          <w:tcPr>
            <w:tcW w:w="180" w:type="dxa"/>
          </w:tcPr>
          <w:p w14:paraId="3E99D4AE" w14:textId="77777777" w:rsidR="00A74D81" w:rsidRPr="00207FF7" w:rsidRDefault="00A74D81" w:rsidP="00CC7766">
            <w:pPr>
              <w:autoSpaceDE w:val="0"/>
              <w:autoSpaceDN w:val="0"/>
              <w:ind w:left="-109"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0194C07" w14:textId="77777777" w:rsidR="00A74D81" w:rsidRPr="00207FF7" w:rsidRDefault="00A74D81" w:rsidP="00CC7766">
            <w:pPr>
              <w:autoSpaceDE w:val="0"/>
              <w:autoSpaceDN w:val="0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80" w:type="dxa"/>
          </w:tcPr>
          <w:p w14:paraId="4586896D" w14:textId="77777777" w:rsidR="00A74D81" w:rsidRPr="00207FF7" w:rsidRDefault="00A74D81" w:rsidP="00CC7766">
            <w:pPr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  <w:lang w:val="x-none" w:eastAsia="x-none"/>
              </w:rPr>
            </w:pPr>
          </w:p>
        </w:tc>
        <w:tc>
          <w:tcPr>
            <w:tcW w:w="1710" w:type="dxa"/>
          </w:tcPr>
          <w:p w14:paraId="5552EF1E" w14:textId="77777777" w:rsidR="00A74D81" w:rsidRPr="00207FF7" w:rsidRDefault="00A74D81" w:rsidP="00CC7766">
            <w:pPr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  <w:lang w:val="x-none" w:eastAsia="x-none"/>
              </w:rPr>
            </w:pPr>
          </w:p>
        </w:tc>
      </w:tr>
      <w:tr w:rsidR="00A74D81" w:rsidRPr="00207FF7" w14:paraId="7064A5A2" w14:textId="77777777" w:rsidTr="000972E8">
        <w:trPr>
          <w:trHeight w:val="173"/>
        </w:trPr>
        <w:tc>
          <w:tcPr>
            <w:tcW w:w="3598" w:type="dxa"/>
          </w:tcPr>
          <w:p w14:paraId="0C75CA94" w14:textId="77777777" w:rsidR="00A74D81" w:rsidRPr="00207FF7" w:rsidRDefault="00A74D81" w:rsidP="00CC7766">
            <w:pPr>
              <w:autoSpaceDE w:val="0"/>
              <w:autoSpaceDN w:val="0"/>
              <w:ind w:left="-6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532" w:type="dxa"/>
            <w:hideMark/>
          </w:tcPr>
          <w:p w14:paraId="1DE94365" w14:textId="77777777" w:rsidR="00A74D81" w:rsidRPr="00207FF7" w:rsidRDefault="00A74D81" w:rsidP="00CC7766">
            <w:pPr>
              <w:pStyle w:val="BodyText"/>
              <w:ind w:right="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0" w:type="dxa"/>
          </w:tcPr>
          <w:p w14:paraId="18CB32F0" w14:textId="77777777" w:rsidR="00A74D81" w:rsidRPr="00207FF7" w:rsidRDefault="00A74D81" w:rsidP="00CC7766">
            <w:pPr>
              <w:autoSpaceDE w:val="0"/>
              <w:autoSpaceDN w:val="0"/>
              <w:ind w:left="-109"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9D3D50D" w14:textId="77777777" w:rsidR="00A74D81" w:rsidRPr="00207FF7" w:rsidRDefault="00A74D81" w:rsidP="00CC7766">
            <w:pPr>
              <w:autoSpaceDE w:val="0"/>
              <w:autoSpaceDN w:val="0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80" w:type="dxa"/>
          </w:tcPr>
          <w:p w14:paraId="5EA14337" w14:textId="77777777" w:rsidR="00A74D81" w:rsidRPr="00207FF7" w:rsidRDefault="00A74D81" w:rsidP="00CC7766">
            <w:pPr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  <w:lang w:val="x-none" w:eastAsia="x-none"/>
              </w:rPr>
            </w:pPr>
          </w:p>
        </w:tc>
        <w:tc>
          <w:tcPr>
            <w:tcW w:w="1710" w:type="dxa"/>
          </w:tcPr>
          <w:p w14:paraId="6B9C909C" w14:textId="77777777" w:rsidR="00A74D81" w:rsidRPr="00207FF7" w:rsidRDefault="00A74D81" w:rsidP="00CC7766">
            <w:pPr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  <w:lang w:val="x-none" w:eastAsia="x-none"/>
              </w:rPr>
            </w:pPr>
          </w:p>
        </w:tc>
      </w:tr>
      <w:tr w:rsidR="00A74D81" w:rsidRPr="00207FF7" w14:paraId="0069CB0D" w14:textId="77777777" w:rsidTr="000972E8">
        <w:tc>
          <w:tcPr>
            <w:tcW w:w="3598" w:type="dxa"/>
            <w:vAlign w:val="bottom"/>
            <w:hideMark/>
          </w:tcPr>
          <w:p w14:paraId="60332685" w14:textId="4F602C76" w:rsidR="00A74D81" w:rsidRPr="00207FF7" w:rsidRDefault="00A74D81" w:rsidP="00CC7766">
            <w:pPr>
              <w:autoSpaceDE w:val="0"/>
              <w:autoSpaceDN w:val="0"/>
              <w:ind w:right="-138"/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</w:rPr>
            </w:pPr>
            <w:r w:rsidRPr="00207FF7"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  <w:cs/>
                <w:lang w:val="x-none"/>
              </w:rPr>
              <w:t xml:space="preserve">ณ วันที่ </w:t>
            </w:r>
            <w:r w:rsidR="00C44391" w:rsidRPr="00C44391"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</w:rPr>
              <w:t>1</w:t>
            </w:r>
            <w:r w:rsidRPr="00207FF7"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  <w:cs/>
              </w:rPr>
              <w:t xml:space="preserve"> มกราคม </w:t>
            </w:r>
            <w:r w:rsidR="00C44391" w:rsidRPr="00C44391"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</w:rPr>
              <w:t>2564</w:t>
            </w:r>
          </w:p>
        </w:tc>
        <w:tc>
          <w:tcPr>
            <w:tcW w:w="1532" w:type="dxa"/>
            <w:vAlign w:val="center"/>
          </w:tcPr>
          <w:p w14:paraId="2559A119" w14:textId="5860CB68" w:rsidR="00A74D81" w:rsidRPr="00207FF7" w:rsidRDefault="00C44391" w:rsidP="006163CE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74D81" w:rsidRPr="00207F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080</w:t>
            </w:r>
          </w:p>
        </w:tc>
        <w:tc>
          <w:tcPr>
            <w:tcW w:w="180" w:type="dxa"/>
            <w:vAlign w:val="center"/>
          </w:tcPr>
          <w:p w14:paraId="7A85FB51" w14:textId="77777777" w:rsidR="00A74D81" w:rsidRPr="00207FF7" w:rsidRDefault="00A74D81" w:rsidP="00CC7766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0A9FB11A" w14:textId="386AA934" w:rsidR="00A74D81" w:rsidRPr="00207FF7" w:rsidRDefault="00C44391" w:rsidP="00D14668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235</w:t>
            </w:r>
          </w:p>
        </w:tc>
        <w:tc>
          <w:tcPr>
            <w:tcW w:w="180" w:type="dxa"/>
          </w:tcPr>
          <w:p w14:paraId="2B59F5C5" w14:textId="77777777" w:rsidR="00A74D81" w:rsidRPr="00207FF7" w:rsidRDefault="00A74D81" w:rsidP="00CC7766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3536550E" w14:textId="543686FB" w:rsidR="00A74D81" w:rsidRPr="00207FF7" w:rsidRDefault="00C44391" w:rsidP="006163CE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74D81" w:rsidRPr="00207F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315</w:t>
            </w:r>
          </w:p>
        </w:tc>
      </w:tr>
      <w:tr w:rsidR="000972E8" w:rsidRPr="00207FF7" w14:paraId="37371C9D" w14:textId="77777777" w:rsidTr="000972E8">
        <w:tc>
          <w:tcPr>
            <w:tcW w:w="3598" w:type="dxa"/>
            <w:vAlign w:val="bottom"/>
          </w:tcPr>
          <w:p w14:paraId="759F5C17" w14:textId="172495F3" w:rsidR="000972E8" w:rsidRPr="00207FF7" w:rsidRDefault="000972E8" w:rsidP="00CC7766">
            <w:pPr>
              <w:autoSpaceDE w:val="0"/>
              <w:autoSpaceDN w:val="0"/>
              <w:ind w:left="180" w:right="-138" w:hanging="180"/>
              <w:jc w:val="left"/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  <w:cs/>
                <w:lang w:val="x-none"/>
              </w:rPr>
            </w:pPr>
            <w:r w:rsidRPr="00207F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รายการกระแสเงินสด</w:t>
            </w:r>
          </w:p>
        </w:tc>
        <w:tc>
          <w:tcPr>
            <w:tcW w:w="1532" w:type="dxa"/>
            <w:vAlign w:val="center"/>
          </w:tcPr>
          <w:p w14:paraId="075375B4" w14:textId="64B690C8" w:rsidR="000972E8" w:rsidRPr="00207FF7" w:rsidRDefault="000972E8" w:rsidP="00B518E6">
            <w:pPr>
              <w:tabs>
                <w:tab w:val="decimal" w:pos="94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27D73403" w14:textId="77777777" w:rsidR="000972E8" w:rsidRPr="00207FF7" w:rsidRDefault="000972E8" w:rsidP="4B5F5AF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00E5E1EF" w14:textId="13690DB5" w:rsidR="000972E8" w:rsidRPr="00207FF7" w:rsidRDefault="000972E8" w:rsidP="006163CE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E194F77" w14:textId="77777777" w:rsidR="000972E8" w:rsidRPr="00207FF7" w:rsidRDefault="000972E8" w:rsidP="4B5F5AF2">
            <w:pPr>
              <w:tabs>
                <w:tab w:val="decimal" w:pos="756"/>
                <w:tab w:val="decimal" w:pos="1079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304DE42B" w14:textId="01FE49FD" w:rsidR="000972E8" w:rsidRPr="00207FF7" w:rsidRDefault="000972E8" w:rsidP="4B5F5AF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72E8" w:rsidRPr="00207FF7" w14:paraId="4B4C1E77" w14:textId="77777777" w:rsidTr="000972E8">
        <w:tc>
          <w:tcPr>
            <w:tcW w:w="3598" w:type="dxa"/>
            <w:vAlign w:val="bottom"/>
          </w:tcPr>
          <w:p w14:paraId="58518874" w14:textId="22845BB2" w:rsidR="000972E8" w:rsidRPr="00207FF7" w:rsidRDefault="000972E8" w:rsidP="00CC7766">
            <w:pPr>
              <w:ind w:right="-13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07FF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1532" w:type="dxa"/>
            <w:vAlign w:val="center"/>
          </w:tcPr>
          <w:p w14:paraId="4AECA6AD" w14:textId="6620C62D" w:rsidR="000972E8" w:rsidRPr="00207FF7" w:rsidRDefault="00C44391" w:rsidP="4B5F5AF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180" w:type="dxa"/>
            <w:vAlign w:val="center"/>
          </w:tcPr>
          <w:p w14:paraId="73C32132" w14:textId="77777777" w:rsidR="000972E8" w:rsidRPr="00207FF7" w:rsidRDefault="000972E8" w:rsidP="4B5F5AF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750154C4" w14:textId="0AAE5C3B" w:rsidR="000972E8" w:rsidRPr="00207FF7" w:rsidRDefault="000972E8" w:rsidP="000B4B5B">
            <w:pPr>
              <w:tabs>
                <w:tab w:val="decimal" w:pos="18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7FF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4F1DEAE6" w14:textId="77777777" w:rsidR="000972E8" w:rsidRPr="00207FF7" w:rsidRDefault="000972E8" w:rsidP="4B5F5AF2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49C95198" w14:textId="7A0CBEAB" w:rsidR="000972E8" w:rsidRPr="00207FF7" w:rsidRDefault="00C44391" w:rsidP="00C979CC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</w:tr>
      <w:tr w:rsidR="000972E8" w:rsidRPr="00207FF7" w14:paraId="4487061D" w14:textId="77777777" w:rsidTr="000972E8">
        <w:tc>
          <w:tcPr>
            <w:tcW w:w="3598" w:type="dxa"/>
            <w:vAlign w:val="bottom"/>
          </w:tcPr>
          <w:p w14:paraId="4239AACD" w14:textId="382CA8FA" w:rsidR="000972E8" w:rsidRPr="00207FF7" w:rsidRDefault="000972E8" w:rsidP="00CC7766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07FF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จ่ายชำระคืน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14:paraId="395A3FB5" w14:textId="5CF55921" w:rsidR="000972E8" w:rsidRPr="00207FF7" w:rsidRDefault="000972E8" w:rsidP="000B4B5B">
            <w:pPr>
              <w:tabs>
                <w:tab w:val="decimal" w:pos="18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7FF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14:paraId="564AD64C" w14:textId="77777777" w:rsidR="000972E8" w:rsidRPr="00207FF7" w:rsidRDefault="000972E8" w:rsidP="721DF024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5E37F989" w14:textId="32B289B1" w:rsidR="000972E8" w:rsidRPr="00207FF7" w:rsidRDefault="000972E8" w:rsidP="00C979CC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7FF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207FF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246CE3CC" w14:textId="77777777" w:rsidR="000972E8" w:rsidRPr="00207FF7" w:rsidRDefault="000972E8" w:rsidP="721DF02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006BD996" w14:textId="2506C6D9" w:rsidR="000972E8" w:rsidRPr="00207FF7" w:rsidRDefault="000972E8" w:rsidP="721DF024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7FF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207FF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0972E8" w:rsidRPr="00207FF7" w14:paraId="6DE2D05B" w14:textId="77777777" w:rsidTr="000972E8">
        <w:tc>
          <w:tcPr>
            <w:tcW w:w="3598" w:type="dxa"/>
            <w:vAlign w:val="bottom"/>
          </w:tcPr>
          <w:p w14:paraId="0B027057" w14:textId="4B0105F5" w:rsidR="000972E8" w:rsidRPr="00207FF7" w:rsidRDefault="000972E8" w:rsidP="00CC7766">
            <w:pPr>
              <w:ind w:right="-13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07F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รวมรายการกระแสเงินสด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C6476" w14:textId="7EB146B8" w:rsidR="000972E8" w:rsidRPr="00207FF7" w:rsidRDefault="00C44391" w:rsidP="00C979CC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180" w:type="dxa"/>
            <w:vAlign w:val="center"/>
          </w:tcPr>
          <w:p w14:paraId="45C6FF2C" w14:textId="77777777" w:rsidR="000972E8" w:rsidRPr="00207FF7" w:rsidRDefault="000972E8" w:rsidP="721DF024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27A73" w14:textId="126D9BD5" w:rsidR="000972E8" w:rsidRPr="00207FF7" w:rsidRDefault="000972E8" w:rsidP="721DF024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7FF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207FF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6FF05F26" w14:textId="77777777" w:rsidR="000972E8" w:rsidRPr="00207FF7" w:rsidRDefault="000972E8" w:rsidP="721DF024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F18AE" w14:textId="7D0D8D34" w:rsidR="000972E8" w:rsidRPr="00207FF7" w:rsidRDefault="00C44391" w:rsidP="721DF024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871</w:t>
            </w:r>
          </w:p>
        </w:tc>
      </w:tr>
      <w:tr w:rsidR="000972E8" w:rsidRPr="00207FF7" w14:paraId="07C7E189" w14:textId="77777777" w:rsidTr="000972E8">
        <w:tc>
          <w:tcPr>
            <w:tcW w:w="3598" w:type="dxa"/>
            <w:vAlign w:val="bottom"/>
          </w:tcPr>
          <w:p w14:paraId="31602AB8" w14:textId="3D2A6FE0" w:rsidR="000972E8" w:rsidRPr="00207FF7" w:rsidRDefault="000972E8" w:rsidP="00CC7766">
            <w:pPr>
              <w:ind w:right="-13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07F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รายการที่ไม่ใช่กระแสเงินสด</w:t>
            </w:r>
          </w:p>
        </w:tc>
        <w:tc>
          <w:tcPr>
            <w:tcW w:w="1532" w:type="dxa"/>
            <w:vAlign w:val="center"/>
          </w:tcPr>
          <w:p w14:paraId="5153B1D4" w14:textId="2012C931" w:rsidR="000972E8" w:rsidRPr="00207FF7" w:rsidRDefault="000972E8" w:rsidP="721DF024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12D9FBD1" w14:textId="77777777" w:rsidR="000972E8" w:rsidRPr="00207FF7" w:rsidRDefault="000972E8" w:rsidP="721DF024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5CB1AA11" w14:textId="0BBD32AC" w:rsidR="000972E8" w:rsidRPr="00207FF7" w:rsidRDefault="000972E8" w:rsidP="721DF024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26D62B17" w14:textId="77777777" w:rsidR="000972E8" w:rsidRPr="00207FF7" w:rsidRDefault="000972E8" w:rsidP="721DF024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013FCDD4" w14:textId="744DAA1A" w:rsidR="000972E8" w:rsidRPr="00207FF7" w:rsidRDefault="000972E8" w:rsidP="721DF024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72E8" w:rsidRPr="00207FF7" w14:paraId="48688EB1" w14:textId="77777777" w:rsidTr="000972E8">
        <w:tc>
          <w:tcPr>
            <w:tcW w:w="3598" w:type="dxa"/>
            <w:vAlign w:val="bottom"/>
          </w:tcPr>
          <w:p w14:paraId="5FD6A130" w14:textId="6DEED20E" w:rsidR="000972E8" w:rsidRPr="00207FF7" w:rsidRDefault="000972E8" w:rsidP="00CC7766">
            <w:pPr>
              <w:ind w:right="-13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07FF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val="x-none" w:eastAsia="th-TH"/>
              </w:rPr>
              <w:t>เพิ่ม</w:t>
            </w:r>
            <w:r w:rsidRPr="00207FF7">
              <w:rPr>
                <w:rFonts w:asciiTheme="majorBidi" w:hAnsiTheme="majorBidi" w:cstheme="majorBidi"/>
                <w:sz w:val="28"/>
                <w:szCs w:val="28"/>
                <w:cs/>
              </w:rPr>
              <w:t>ขึ้น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14:paraId="47F28AC0" w14:textId="7DFD5007" w:rsidR="000972E8" w:rsidRPr="00207FF7" w:rsidRDefault="000972E8" w:rsidP="000B4B5B">
            <w:pPr>
              <w:tabs>
                <w:tab w:val="decimal" w:pos="18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7FF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14:paraId="3EC1B933" w14:textId="77777777" w:rsidR="000972E8" w:rsidRPr="00207FF7" w:rsidRDefault="000972E8" w:rsidP="4B5F5AF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2145E4D7" w14:textId="21B3C37A" w:rsidR="000972E8" w:rsidRPr="00207FF7" w:rsidRDefault="00C44391" w:rsidP="4B5F5AF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80" w:type="dxa"/>
          </w:tcPr>
          <w:p w14:paraId="1168E2A7" w14:textId="77777777" w:rsidR="000972E8" w:rsidRPr="00207FF7" w:rsidRDefault="000972E8" w:rsidP="4B5F5AF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7FCBCC46" w14:textId="38CF6D86" w:rsidR="000972E8" w:rsidRPr="00207FF7" w:rsidRDefault="00C44391" w:rsidP="4B5F5AF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0972E8" w:rsidRPr="00207FF7" w14:paraId="30999D61" w14:textId="77777777" w:rsidTr="000972E8">
        <w:tc>
          <w:tcPr>
            <w:tcW w:w="3598" w:type="dxa"/>
            <w:vAlign w:val="bottom"/>
          </w:tcPr>
          <w:p w14:paraId="6E37007A" w14:textId="3ACED873" w:rsidR="000972E8" w:rsidRPr="00207FF7" w:rsidRDefault="000972E8" w:rsidP="00CC7766">
            <w:pPr>
              <w:ind w:right="-1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F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รวมรายการที่ไม่ใช่กระแสเงินสด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A42E7" w14:textId="7294A029" w:rsidR="000972E8" w:rsidRPr="00207FF7" w:rsidRDefault="000972E8" w:rsidP="000B76BB">
            <w:pPr>
              <w:tabs>
                <w:tab w:val="decimal" w:pos="18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7FF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14:paraId="3D85780D" w14:textId="77777777" w:rsidR="000972E8" w:rsidRPr="00207FF7" w:rsidRDefault="000972E8" w:rsidP="721DF024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8556C" w14:textId="697359FD" w:rsidR="000972E8" w:rsidRPr="00207FF7" w:rsidRDefault="00C44391" w:rsidP="721DF024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80" w:type="dxa"/>
          </w:tcPr>
          <w:p w14:paraId="0111E715" w14:textId="77777777" w:rsidR="000972E8" w:rsidRPr="00207FF7" w:rsidRDefault="000972E8" w:rsidP="721DF024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ABD37" w14:textId="636771AD" w:rsidR="000972E8" w:rsidRPr="00207FF7" w:rsidRDefault="00C44391" w:rsidP="721DF024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0972E8" w:rsidRPr="00207FF7" w14:paraId="5AFE49C4" w14:textId="77777777" w:rsidTr="000972E8">
        <w:tc>
          <w:tcPr>
            <w:tcW w:w="3598" w:type="dxa"/>
            <w:vAlign w:val="bottom"/>
          </w:tcPr>
          <w:p w14:paraId="103772A3" w14:textId="27E61D77" w:rsidR="000972E8" w:rsidRPr="00207FF7" w:rsidRDefault="000972E8" w:rsidP="00CC7766">
            <w:pPr>
              <w:ind w:right="-138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207F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="00C44391" w:rsidRPr="00C44391"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</w:rPr>
              <w:t>31</w:t>
            </w:r>
            <w:r w:rsidRPr="00207FF7"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  <w:cs/>
              </w:rPr>
              <w:t xml:space="preserve"> มีนาคม </w:t>
            </w:r>
            <w:r w:rsidR="00C44391" w:rsidRPr="00C44391"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</w:rPr>
              <w:t>2564</w:t>
            </w: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35919F" w14:textId="74E3C5FC" w:rsidR="000972E8" w:rsidRPr="00207FF7" w:rsidRDefault="00C44391" w:rsidP="00C979CC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972E8" w:rsidRPr="00207F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980</w:t>
            </w:r>
          </w:p>
        </w:tc>
        <w:tc>
          <w:tcPr>
            <w:tcW w:w="180" w:type="dxa"/>
            <w:vAlign w:val="center"/>
          </w:tcPr>
          <w:p w14:paraId="34205E03" w14:textId="77777777" w:rsidR="000972E8" w:rsidRPr="00207FF7" w:rsidRDefault="000972E8" w:rsidP="721DF024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B8C6C8" w14:textId="7863D1DC" w:rsidR="000972E8" w:rsidRPr="00207FF7" w:rsidRDefault="00C44391" w:rsidP="721DF024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180" w:type="dxa"/>
          </w:tcPr>
          <w:p w14:paraId="32AEABD1" w14:textId="77777777" w:rsidR="000972E8" w:rsidRPr="00207FF7" w:rsidRDefault="000972E8" w:rsidP="721DF024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023D80" w14:textId="5C1709CA" w:rsidR="000972E8" w:rsidRPr="00207FF7" w:rsidRDefault="00C44391" w:rsidP="721DF024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972E8" w:rsidRPr="00207F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</w:tr>
    </w:tbl>
    <w:p w14:paraId="4F458B19" w14:textId="77777777" w:rsidR="00865FEA" w:rsidRPr="00207FF7" w:rsidRDefault="00865FEA" w:rsidP="00285E27">
      <w:pPr>
        <w:spacing w:before="240"/>
        <w:ind w:right="-2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207FF7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4771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73"/>
        <w:gridCol w:w="1557"/>
        <w:gridCol w:w="180"/>
        <w:gridCol w:w="1620"/>
        <w:gridCol w:w="180"/>
        <w:gridCol w:w="1710"/>
      </w:tblGrid>
      <w:tr w:rsidR="00D14FB9" w:rsidRPr="00207FF7" w14:paraId="2A4B7953" w14:textId="77777777" w:rsidTr="004753B3">
        <w:trPr>
          <w:trHeight w:val="370"/>
        </w:trPr>
        <w:tc>
          <w:tcPr>
            <w:tcW w:w="3573" w:type="dxa"/>
          </w:tcPr>
          <w:p w14:paraId="354FBDCF" w14:textId="77777777" w:rsidR="00D14FB9" w:rsidRPr="00207FF7" w:rsidRDefault="00D14FB9" w:rsidP="00C979CC">
            <w:pPr>
              <w:autoSpaceDE w:val="0"/>
              <w:autoSpaceDN w:val="0"/>
              <w:ind w:left="-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47" w:type="dxa"/>
            <w:gridSpan w:val="5"/>
          </w:tcPr>
          <w:p w14:paraId="1329165C" w14:textId="522AA577" w:rsidR="00D14FB9" w:rsidRPr="00207FF7" w:rsidRDefault="00D14FB9" w:rsidP="00C979CC">
            <w:pPr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  <w:cs/>
                <w:lang w:val="x-none" w:eastAsia="x-none"/>
              </w:rPr>
            </w:pPr>
            <w:r w:rsidRPr="00207F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79CC" w:rsidRPr="00207FF7" w14:paraId="73EEDA06" w14:textId="77777777" w:rsidTr="00C979CC">
        <w:trPr>
          <w:trHeight w:val="370"/>
        </w:trPr>
        <w:tc>
          <w:tcPr>
            <w:tcW w:w="3573" w:type="dxa"/>
          </w:tcPr>
          <w:p w14:paraId="38D5BE2E" w14:textId="68A729C1" w:rsidR="00C979CC" w:rsidRPr="00207FF7" w:rsidRDefault="00C979CC" w:rsidP="00C979CC">
            <w:pPr>
              <w:autoSpaceDE w:val="0"/>
              <w:autoSpaceDN w:val="0"/>
              <w:ind w:left="-6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557" w:type="dxa"/>
            <w:hideMark/>
          </w:tcPr>
          <w:p w14:paraId="7AEDAE71" w14:textId="77777777" w:rsidR="00C979CC" w:rsidRPr="00207FF7" w:rsidRDefault="00C979CC" w:rsidP="00C979C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th-TH" w:eastAsia="x-none"/>
              </w:rPr>
            </w:pPr>
            <w:r w:rsidRPr="00207FF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th-TH" w:eastAsia="x-none"/>
              </w:rPr>
              <w:t>เงินกู้ยืมระยะสั้น</w:t>
            </w:r>
          </w:p>
        </w:tc>
        <w:tc>
          <w:tcPr>
            <w:tcW w:w="180" w:type="dxa"/>
          </w:tcPr>
          <w:p w14:paraId="0B4A2D0D" w14:textId="77777777" w:rsidR="00C979CC" w:rsidRPr="00207FF7" w:rsidRDefault="00C979CC" w:rsidP="00C979CC">
            <w:pPr>
              <w:autoSpaceDE w:val="0"/>
              <w:autoSpaceDN w:val="0"/>
              <w:ind w:left="-109"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  <w:cs/>
              </w:rPr>
            </w:pPr>
          </w:p>
        </w:tc>
        <w:tc>
          <w:tcPr>
            <w:tcW w:w="1620" w:type="dxa"/>
            <w:hideMark/>
          </w:tcPr>
          <w:p w14:paraId="0194BCDA" w14:textId="77777777" w:rsidR="00C979CC" w:rsidRPr="00207FF7" w:rsidRDefault="00C979CC" w:rsidP="00C979CC">
            <w:pPr>
              <w:autoSpaceDE w:val="0"/>
              <w:autoSpaceDN w:val="0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</w:rPr>
            </w:pPr>
            <w:r w:rsidRPr="00207FF7"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  <w:cs/>
              </w:rPr>
              <w:t>หนี้สินตาม</w:t>
            </w:r>
          </w:p>
        </w:tc>
        <w:tc>
          <w:tcPr>
            <w:tcW w:w="180" w:type="dxa"/>
          </w:tcPr>
          <w:p w14:paraId="421DAE58" w14:textId="77777777" w:rsidR="00C979CC" w:rsidRPr="00207FF7" w:rsidRDefault="00C979CC" w:rsidP="00C979CC">
            <w:pPr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710" w:type="dxa"/>
            <w:hideMark/>
          </w:tcPr>
          <w:p w14:paraId="07B633D3" w14:textId="77777777" w:rsidR="00C979CC" w:rsidRPr="00207FF7" w:rsidRDefault="00C979CC" w:rsidP="00C979CC">
            <w:pPr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  <w:cs/>
                <w:lang w:val="x-none" w:eastAsia="x-none"/>
              </w:rPr>
            </w:pPr>
            <w:r w:rsidRPr="00207FF7"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  <w:cs/>
                <w:lang w:val="x-none" w:eastAsia="x-none"/>
              </w:rPr>
              <w:t>รวม</w:t>
            </w:r>
          </w:p>
        </w:tc>
      </w:tr>
      <w:tr w:rsidR="00C979CC" w:rsidRPr="00207FF7" w14:paraId="34B3DB46" w14:textId="77777777" w:rsidTr="00C979CC">
        <w:trPr>
          <w:trHeight w:val="277"/>
        </w:trPr>
        <w:tc>
          <w:tcPr>
            <w:tcW w:w="3573" w:type="dxa"/>
          </w:tcPr>
          <w:p w14:paraId="2D2F171C" w14:textId="77777777" w:rsidR="00C979CC" w:rsidRPr="00207FF7" w:rsidRDefault="00C979CC" w:rsidP="00C979CC">
            <w:pPr>
              <w:autoSpaceDE w:val="0"/>
              <w:autoSpaceDN w:val="0"/>
              <w:ind w:left="-6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557" w:type="dxa"/>
            <w:hideMark/>
          </w:tcPr>
          <w:p w14:paraId="02965BA0" w14:textId="77777777" w:rsidR="00C979CC" w:rsidRPr="00207FF7" w:rsidRDefault="00C979CC" w:rsidP="00C979C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x-none"/>
              </w:rPr>
            </w:pPr>
            <w:r w:rsidRPr="00207F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x-none"/>
              </w:rPr>
              <w:t>จากกิจการ</w:t>
            </w:r>
          </w:p>
        </w:tc>
        <w:tc>
          <w:tcPr>
            <w:tcW w:w="180" w:type="dxa"/>
          </w:tcPr>
          <w:p w14:paraId="5D45C36B" w14:textId="77777777" w:rsidR="00C979CC" w:rsidRPr="00207FF7" w:rsidRDefault="00C979CC" w:rsidP="00C979CC">
            <w:pPr>
              <w:autoSpaceDE w:val="0"/>
              <w:autoSpaceDN w:val="0"/>
              <w:ind w:left="-109"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  <w:cs/>
              </w:rPr>
            </w:pPr>
          </w:p>
        </w:tc>
        <w:tc>
          <w:tcPr>
            <w:tcW w:w="1620" w:type="dxa"/>
            <w:hideMark/>
          </w:tcPr>
          <w:p w14:paraId="7E63355A" w14:textId="77777777" w:rsidR="00C979CC" w:rsidRPr="00207FF7" w:rsidRDefault="00C979CC" w:rsidP="00C979CC">
            <w:pPr>
              <w:autoSpaceDE w:val="0"/>
              <w:autoSpaceDN w:val="0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</w:rPr>
            </w:pPr>
            <w:r w:rsidRPr="00207FF7"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80" w:type="dxa"/>
          </w:tcPr>
          <w:p w14:paraId="3F02C996" w14:textId="77777777" w:rsidR="00C979CC" w:rsidRPr="00207FF7" w:rsidRDefault="00C979CC" w:rsidP="00C979CC">
            <w:pPr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  <w:lang w:val="x-none" w:eastAsia="x-none"/>
              </w:rPr>
            </w:pPr>
          </w:p>
        </w:tc>
        <w:tc>
          <w:tcPr>
            <w:tcW w:w="1710" w:type="dxa"/>
          </w:tcPr>
          <w:p w14:paraId="68FC5E20" w14:textId="77777777" w:rsidR="00C979CC" w:rsidRPr="00207FF7" w:rsidRDefault="00C979CC" w:rsidP="00C979CC">
            <w:pPr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  <w:lang w:val="x-none" w:eastAsia="x-none"/>
              </w:rPr>
            </w:pPr>
          </w:p>
        </w:tc>
      </w:tr>
      <w:tr w:rsidR="00C979CC" w:rsidRPr="00207FF7" w14:paraId="57A42100" w14:textId="77777777" w:rsidTr="00C979CC">
        <w:tc>
          <w:tcPr>
            <w:tcW w:w="3573" w:type="dxa"/>
          </w:tcPr>
          <w:p w14:paraId="72EFEA9D" w14:textId="77777777" w:rsidR="00C979CC" w:rsidRPr="00207FF7" w:rsidRDefault="00C979CC" w:rsidP="00C979CC">
            <w:pPr>
              <w:autoSpaceDE w:val="0"/>
              <w:autoSpaceDN w:val="0"/>
              <w:ind w:left="-6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557" w:type="dxa"/>
            <w:hideMark/>
          </w:tcPr>
          <w:p w14:paraId="79086F3C" w14:textId="77777777" w:rsidR="00C979CC" w:rsidRPr="00207FF7" w:rsidRDefault="00C979CC" w:rsidP="00C979C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x-none"/>
              </w:rPr>
            </w:pPr>
            <w:r w:rsidRPr="00207F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x-none"/>
              </w:rPr>
              <w:t>ที่เกี่ยวข้องกัน</w:t>
            </w:r>
          </w:p>
        </w:tc>
        <w:tc>
          <w:tcPr>
            <w:tcW w:w="180" w:type="dxa"/>
          </w:tcPr>
          <w:p w14:paraId="53A047B5" w14:textId="77777777" w:rsidR="00C979CC" w:rsidRPr="00207FF7" w:rsidRDefault="00C979CC" w:rsidP="00C979CC">
            <w:pPr>
              <w:autoSpaceDE w:val="0"/>
              <w:autoSpaceDN w:val="0"/>
              <w:ind w:left="-109"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4FE66159" w14:textId="77777777" w:rsidR="00C979CC" w:rsidRPr="00207FF7" w:rsidRDefault="00C979CC" w:rsidP="00C979CC">
            <w:pPr>
              <w:autoSpaceDE w:val="0"/>
              <w:autoSpaceDN w:val="0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80" w:type="dxa"/>
          </w:tcPr>
          <w:p w14:paraId="54316E25" w14:textId="77777777" w:rsidR="00C979CC" w:rsidRPr="00207FF7" w:rsidRDefault="00C979CC" w:rsidP="00C979CC">
            <w:pPr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  <w:lang w:val="x-none" w:eastAsia="x-none"/>
              </w:rPr>
            </w:pPr>
          </w:p>
        </w:tc>
        <w:tc>
          <w:tcPr>
            <w:tcW w:w="1710" w:type="dxa"/>
          </w:tcPr>
          <w:p w14:paraId="075B60FB" w14:textId="77777777" w:rsidR="00C979CC" w:rsidRPr="00207FF7" w:rsidRDefault="00C979CC" w:rsidP="00C979CC">
            <w:pPr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  <w:lang w:val="x-none" w:eastAsia="x-none"/>
              </w:rPr>
            </w:pPr>
          </w:p>
        </w:tc>
      </w:tr>
      <w:tr w:rsidR="00C979CC" w:rsidRPr="00207FF7" w14:paraId="1D6C2CA2" w14:textId="77777777" w:rsidTr="00C979CC">
        <w:trPr>
          <w:trHeight w:val="173"/>
        </w:trPr>
        <w:tc>
          <w:tcPr>
            <w:tcW w:w="3573" w:type="dxa"/>
          </w:tcPr>
          <w:p w14:paraId="4E92D018" w14:textId="77777777" w:rsidR="00C979CC" w:rsidRPr="00207FF7" w:rsidRDefault="00C979CC" w:rsidP="00C979CC">
            <w:pPr>
              <w:autoSpaceDE w:val="0"/>
              <w:autoSpaceDN w:val="0"/>
              <w:ind w:left="-6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557" w:type="dxa"/>
            <w:hideMark/>
          </w:tcPr>
          <w:p w14:paraId="7146136A" w14:textId="77777777" w:rsidR="00C979CC" w:rsidRPr="00207FF7" w:rsidRDefault="00C979CC" w:rsidP="00C979CC">
            <w:pPr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2863BC86" w14:textId="77777777" w:rsidR="00C979CC" w:rsidRPr="00207FF7" w:rsidRDefault="00C979CC" w:rsidP="00C979CC">
            <w:pPr>
              <w:autoSpaceDE w:val="0"/>
              <w:autoSpaceDN w:val="0"/>
              <w:ind w:left="-109"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887A25D" w14:textId="77777777" w:rsidR="00C979CC" w:rsidRPr="00207FF7" w:rsidRDefault="00C979CC" w:rsidP="00C979CC">
            <w:pPr>
              <w:autoSpaceDE w:val="0"/>
              <w:autoSpaceDN w:val="0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80" w:type="dxa"/>
          </w:tcPr>
          <w:p w14:paraId="566C759E" w14:textId="77777777" w:rsidR="00C979CC" w:rsidRPr="00207FF7" w:rsidRDefault="00C979CC" w:rsidP="00C979CC">
            <w:pPr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  <w:lang w:val="x-none" w:eastAsia="x-none"/>
              </w:rPr>
            </w:pPr>
          </w:p>
        </w:tc>
        <w:tc>
          <w:tcPr>
            <w:tcW w:w="1710" w:type="dxa"/>
          </w:tcPr>
          <w:p w14:paraId="19E91235" w14:textId="77777777" w:rsidR="00C979CC" w:rsidRPr="00207FF7" w:rsidRDefault="00C979CC" w:rsidP="00C979CC">
            <w:pPr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  <w:lang w:val="x-none" w:eastAsia="x-none"/>
              </w:rPr>
            </w:pPr>
          </w:p>
        </w:tc>
      </w:tr>
      <w:tr w:rsidR="00C979CC" w:rsidRPr="00207FF7" w14:paraId="0CEED0AD" w14:textId="77777777" w:rsidTr="00C979CC">
        <w:tc>
          <w:tcPr>
            <w:tcW w:w="3573" w:type="dxa"/>
            <w:vAlign w:val="bottom"/>
            <w:hideMark/>
          </w:tcPr>
          <w:p w14:paraId="59F9113A" w14:textId="689E7EA9" w:rsidR="00C979CC" w:rsidRPr="00207FF7" w:rsidRDefault="00C979CC" w:rsidP="00C979CC">
            <w:pPr>
              <w:autoSpaceDE w:val="0"/>
              <w:autoSpaceDN w:val="0"/>
              <w:ind w:right="-138"/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</w:rPr>
            </w:pPr>
            <w:r w:rsidRPr="00207FF7"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  <w:cs/>
                <w:lang w:val="x-none"/>
              </w:rPr>
              <w:t xml:space="preserve">ณ วันที่ </w:t>
            </w:r>
            <w:r w:rsidR="00C44391" w:rsidRPr="00C44391"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</w:rPr>
              <w:t>1</w:t>
            </w:r>
            <w:r w:rsidRPr="00207FF7"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  <w:cs/>
              </w:rPr>
              <w:t xml:space="preserve"> มกราคม </w:t>
            </w:r>
            <w:r w:rsidR="00C44391" w:rsidRPr="00C44391"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</w:rPr>
              <w:t>2563</w:t>
            </w:r>
          </w:p>
        </w:tc>
        <w:tc>
          <w:tcPr>
            <w:tcW w:w="1557" w:type="dxa"/>
            <w:vAlign w:val="center"/>
            <w:hideMark/>
          </w:tcPr>
          <w:p w14:paraId="4316B7C2" w14:textId="6D0FFB4F" w:rsidR="00C979CC" w:rsidRPr="00207FF7" w:rsidRDefault="00C44391" w:rsidP="00C979CC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979CC" w:rsidRPr="00207F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920</w:t>
            </w:r>
          </w:p>
        </w:tc>
        <w:tc>
          <w:tcPr>
            <w:tcW w:w="180" w:type="dxa"/>
            <w:vAlign w:val="center"/>
          </w:tcPr>
          <w:p w14:paraId="59947793" w14:textId="77777777" w:rsidR="00C979CC" w:rsidRPr="00207FF7" w:rsidRDefault="00C979CC" w:rsidP="00C979CC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vAlign w:val="center"/>
            <w:hideMark/>
          </w:tcPr>
          <w:p w14:paraId="463D842F" w14:textId="5C942B2B" w:rsidR="00C979CC" w:rsidRPr="00207FF7" w:rsidRDefault="00C44391" w:rsidP="00C979CC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4104CDE6" w14:textId="77777777" w:rsidR="00C979CC" w:rsidRPr="00207FF7" w:rsidRDefault="00C979CC" w:rsidP="00C979CC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center"/>
            <w:hideMark/>
          </w:tcPr>
          <w:p w14:paraId="705BCDB0" w14:textId="53813B5C" w:rsidR="00C979CC" w:rsidRPr="00207FF7" w:rsidRDefault="00C44391" w:rsidP="00C979CC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112C2" w:rsidRPr="00207F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970</w:t>
            </w:r>
          </w:p>
        </w:tc>
      </w:tr>
      <w:tr w:rsidR="00C979CC" w:rsidRPr="00207FF7" w14:paraId="2D58E017" w14:textId="77777777" w:rsidTr="00C979CC">
        <w:tc>
          <w:tcPr>
            <w:tcW w:w="3573" w:type="dxa"/>
            <w:vAlign w:val="bottom"/>
            <w:hideMark/>
          </w:tcPr>
          <w:p w14:paraId="0DB48C43" w14:textId="77777777" w:rsidR="00C979CC" w:rsidRPr="00207FF7" w:rsidRDefault="00C979CC" w:rsidP="00C979CC">
            <w:pPr>
              <w:ind w:right="-13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07F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รายการกระแสเงินสด</w:t>
            </w:r>
          </w:p>
        </w:tc>
        <w:tc>
          <w:tcPr>
            <w:tcW w:w="1557" w:type="dxa"/>
            <w:vAlign w:val="center"/>
          </w:tcPr>
          <w:p w14:paraId="62759372" w14:textId="77777777" w:rsidR="00C979CC" w:rsidRPr="00207FF7" w:rsidRDefault="00C979CC" w:rsidP="00C979CC">
            <w:pPr>
              <w:tabs>
                <w:tab w:val="decimal" w:pos="18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center"/>
          </w:tcPr>
          <w:p w14:paraId="53A66397" w14:textId="77777777" w:rsidR="00C979CC" w:rsidRPr="00207FF7" w:rsidRDefault="00C979CC" w:rsidP="00C979CC">
            <w:pPr>
              <w:tabs>
                <w:tab w:val="decimal" w:pos="945"/>
              </w:tabs>
              <w:autoSpaceDE w:val="0"/>
              <w:autoSpaceDN w:val="0"/>
              <w:snapToGrid w:val="0"/>
              <w:ind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14:paraId="5A7276F6" w14:textId="77777777" w:rsidR="00C979CC" w:rsidRPr="00207FF7" w:rsidRDefault="00C979CC" w:rsidP="00C979CC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44AA071" w14:textId="77777777" w:rsidR="00C979CC" w:rsidRPr="00207FF7" w:rsidRDefault="00C979CC" w:rsidP="00C979CC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6DFA1086" w14:textId="77777777" w:rsidR="00C979CC" w:rsidRPr="00207FF7" w:rsidRDefault="00C979CC" w:rsidP="00C979CC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79CC" w:rsidRPr="00207FF7" w14:paraId="42E04E07" w14:textId="77777777" w:rsidTr="00C979CC">
        <w:tc>
          <w:tcPr>
            <w:tcW w:w="3573" w:type="dxa"/>
            <w:vAlign w:val="bottom"/>
            <w:hideMark/>
          </w:tcPr>
          <w:p w14:paraId="45998C20" w14:textId="77777777" w:rsidR="00C979CC" w:rsidRPr="00207FF7" w:rsidRDefault="00C979CC" w:rsidP="00C979CC">
            <w:pPr>
              <w:ind w:right="-13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07FF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จ่ายชำระคืน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A18330" w14:textId="77777777" w:rsidR="00C979CC" w:rsidRPr="00207FF7" w:rsidRDefault="00C979CC" w:rsidP="00C979CC">
            <w:pPr>
              <w:tabs>
                <w:tab w:val="decimal" w:pos="18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FF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14:paraId="0532A0EF" w14:textId="77777777" w:rsidR="00C979CC" w:rsidRPr="00207FF7" w:rsidRDefault="00C979CC" w:rsidP="00C979CC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193B57" w14:textId="5F88C655" w:rsidR="00C979CC" w:rsidRPr="00207FF7" w:rsidRDefault="00C979CC" w:rsidP="00C979CC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7FF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Pr="00207FF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5B064E04" w14:textId="77777777" w:rsidR="00C979CC" w:rsidRPr="00207FF7" w:rsidRDefault="00C979CC" w:rsidP="00C979CC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BEBDF40" w14:textId="774EECBE" w:rsidR="00C979CC" w:rsidRPr="00207FF7" w:rsidRDefault="00C979CC" w:rsidP="00C979CC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7FF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Pr="00207FF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C979CC" w:rsidRPr="00207FF7" w14:paraId="1FB7EA66" w14:textId="77777777" w:rsidTr="00C979CC">
        <w:tc>
          <w:tcPr>
            <w:tcW w:w="3573" w:type="dxa"/>
            <w:vAlign w:val="bottom"/>
            <w:hideMark/>
          </w:tcPr>
          <w:p w14:paraId="321E29BA" w14:textId="77777777" w:rsidR="00C979CC" w:rsidRPr="00207FF7" w:rsidRDefault="00C979CC" w:rsidP="00C979CC">
            <w:pPr>
              <w:ind w:right="-13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07F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รวมรายการกระแสเงินสด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A338D7A" w14:textId="77777777" w:rsidR="00C979CC" w:rsidRPr="00207FF7" w:rsidRDefault="00C979CC" w:rsidP="00C979CC">
            <w:pPr>
              <w:tabs>
                <w:tab w:val="decimal" w:pos="18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FF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14:paraId="36C7510B" w14:textId="77777777" w:rsidR="00C979CC" w:rsidRPr="00207FF7" w:rsidRDefault="00C979CC" w:rsidP="00C979CC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D6C006" w14:textId="278915A6" w:rsidR="00C979CC" w:rsidRPr="00207FF7" w:rsidRDefault="00C979CC" w:rsidP="00C979CC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7FF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Pr="00207FF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6191A75B" w14:textId="77777777" w:rsidR="00C979CC" w:rsidRPr="00207FF7" w:rsidRDefault="00C979CC" w:rsidP="00C979CC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CE2D98" w14:textId="7760BBD5" w:rsidR="00C979CC" w:rsidRPr="00207FF7" w:rsidRDefault="00C979CC" w:rsidP="00C979CC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7FF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Pr="00207FF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C979CC" w:rsidRPr="00207FF7" w14:paraId="43EA8F1A" w14:textId="77777777" w:rsidTr="00C979CC">
        <w:trPr>
          <w:trHeight w:val="123"/>
        </w:trPr>
        <w:tc>
          <w:tcPr>
            <w:tcW w:w="3573" w:type="dxa"/>
            <w:vAlign w:val="bottom"/>
          </w:tcPr>
          <w:p w14:paraId="6DA81E26" w14:textId="7EAB0EC6" w:rsidR="00C979CC" w:rsidRPr="00207FF7" w:rsidRDefault="00C979CC" w:rsidP="00C979CC">
            <w:pPr>
              <w:autoSpaceDE w:val="0"/>
              <w:autoSpaceDN w:val="0"/>
              <w:ind w:right="-138"/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szCs w:val="28"/>
                <w:lang w:val="x-none"/>
              </w:rPr>
            </w:pPr>
            <w:r w:rsidRPr="00207F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รายการที่ไม่ใช่กระแสเงินสด</w:t>
            </w:r>
          </w:p>
        </w:tc>
        <w:tc>
          <w:tcPr>
            <w:tcW w:w="1557" w:type="dxa"/>
            <w:vAlign w:val="center"/>
          </w:tcPr>
          <w:p w14:paraId="65998280" w14:textId="77777777" w:rsidR="00C979CC" w:rsidRPr="00207FF7" w:rsidRDefault="00C979CC" w:rsidP="00C979CC">
            <w:pPr>
              <w:tabs>
                <w:tab w:val="decimal" w:pos="18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center"/>
          </w:tcPr>
          <w:p w14:paraId="4D305B84" w14:textId="77777777" w:rsidR="00C979CC" w:rsidRPr="00207FF7" w:rsidRDefault="00C979CC" w:rsidP="00C979CC">
            <w:pPr>
              <w:tabs>
                <w:tab w:val="decimal" w:pos="945"/>
              </w:tabs>
              <w:autoSpaceDE w:val="0"/>
              <w:autoSpaceDN w:val="0"/>
              <w:snapToGrid w:val="0"/>
              <w:ind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14:paraId="21D0C36E" w14:textId="77777777" w:rsidR="00C979CC" w:rsidRPr="00207FF7" w:rsidRDefault="00C979CC" w:rsidP="00C979CC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0E624B5" w14:textId="77777777" w:rsidR="00C979CC" w:rsidRPr="00207FF7" w:rsidRDefault="00C979CC" w:rsidP="00C979CC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781B21BF" w14:textId="77777777" w:rsidR="00C979CC" w:rsidRPr="00207FF7" w:rsidRDefault="00C979CC" w:rsidP="00C979CC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79CC" w:rsidRPr="00207FF7" w14:paraId="2DC1666A" w14:textId="77777777" w:rsidTr="00C979CC">
        <w:tc>
          <w:tcPr>
            <w:tcW w:w="3573" w:type="dxa"/>
            <w:vAlign w:val="bottom"/>
            <w:hideMark/>
          </w:tcPr>
          <w:p w14:paraId="1880B5E2" w14:textId="00735072" w:rsidR="00C979CC" w:rsidRPr="00207FF7" w:rsidRDefault="00C979CC" w:rsidP="00C979CC">
            <w:pPr>
              <w:ind w:right="-13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07FF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val="x-none" w:eastAsia="th-TH"/>
              </w:rPr>
              <w:t>เพิ่ม</w:t>
            </w:r>
            <w:r w:rsidRPr="00207FF7">
              <w:rPr>
                <w:rFonts w:asciiTheme="majorBidi" w:hAnsiTheme="majorBidi" w:cstheme="majorBidi"/>
                <w:sz w:val="28"/>
                <w:szCs w:val="28"/>
                <w:cs/>
              </w:rPr>
              <w:t>ขึ้น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CE65FC" w14:textId="62E1D2D2" w:rsidR="00C979CC" w:rsidRPr="00207FF7" w:rsidRDefault="00C979CC" w:rsidP="00C979CC">
            <w:pPr>
              <w:tabs>
                <w:tab w:val="decimal" w:pos="18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FF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14:paraId="352B47F1" w14:textId="77777777" w:rsidR="00C979CC" w:rsidRPr="00207FF7" w:rsidRDefault="00C979CC" w:rsidP="00C979CC">
            <w:pPr>
              <w:tabs>
                <w:tab w:val="decimal" w:pos="945"/>
              </w:tabs>
              <w:autoSpaceDE w:val="0"/>
              <w:autoSpaceDN w:val="0"/>
              <w:snapToGrid w:val="0"/>
              <w:ind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392A18" w14:textId="5D550BF4" w:rsidR="00C979CC" w:rsidRPr="00207FF7" w:rsidRDefault="00C44391" w:rsidP="00C979CC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281</w:t>
            </w:r>
          </w:p>
        </w:tc>
        <w:tc>
          <w:tcPr>
            <w:tcW w:w="180" w:type="dxa"/>
          </w:tcPr>
          <w:p w14:paraId="0110C8F1" w14:textId="77777777" w:rsidR="00C979CC" w:rsidRPr="00207FF7" w:rsidRDefault="00C979CC" w:rsidP="00C979CC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F98071" w14:textId="17490A25" w:rsidR="00C979CC" w:rsidRPr="00207FF7" w:rsidRDefault="00C44391" w:rsidP="00C979CC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281</w:t>
            </w:r>
          </w:p>
        </w:tc>
      </w:tr>
      <w:tr w:rsidR="00C979CC" w:rsidRPr="00207FF7" w14:paraId="4043A24A" w14:textId="77777777" w:rsidTr="00C979CC">
        <w:tc>
          <w:tcPr>
            <w:tcW w:w="3573" w:type="dxa"/>
            <w:vAlign w:val="bottom"/>
            <w:hideMark/>
          </w:tcPr>
          <w:p w14:paraId="6F82BD28" w14:textId="22F1F3B0" w:rsidR="00C979CC" w:rsidRPr="00207FF7" w:rsidRDefault="00C979CC" w:rsidP="00C979CC">
            <w:pPr>
              <w:ind w:right="-138"/>
              <w:rPr>
                <w:rFonts w:asciiTheme="majorBidi" w:hAnsiTheme="majorBidi" w:cstheme="majorBidi"/>
                <w:sz w:val="28"/>
                <w:szCs w:val="28"/>
              </w:rPr>
            </w:pPr>
            <w:r w:rsidRPr="00207F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รวมรายการที่ไม่ใช่กระแสเงินสด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59FA0C5" w14:textId="239359C4" w:rsidR="00C979CC" w:rsidRPr="00207FF7" w:rsidRDefault="00C979CC" w:rsidP="00C979CC">
            <w:pPr>
              <w:tabs>
                <w:tab w:val="decimal" w:pos="18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FF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14:paraId="57E75525" w14:textId="77777777" w:rsidR="00C979CC" w:rsidRPr="00207FF7" w:rsidRDefault="00C979CC" w:rsidP="00C979CC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7D34646" w14:textId="5088CB80" w:rsidR="00C979CC" w:rsidRPr="00207FF7" w:rsidRDefault="00C44391" w:rsidP="00C979CC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281</w:t>
            </w:r>
          </w:p>
        </w:tc>
        <w:tc>
          <w:tcPr>
            <w:tcW w:w="180" w:type="dxa"/>
          </w:tcPr>
          <w:p w14:paraId="4F3BAE7D" w14:textId="77777777" w:rsidR="00C979CC" w:rsidRPr="00207FF7" w:rsidRDefault="00C979CC" w:rsidP="00C979CC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FA1E10E" w14:textId="655E4456" w:rsidR="00C979CC" w:rsidRPr="00207FF7" w:rsidRDefault="00C44391" w:rsidP="00C979CC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281</w:t>
            </w:r>
          </w:p>
        </w:tc>
      </w:tr>
      <w:tr w:rsidR="00C979CC" w:rsidRPr="00207FF7" w14:paraId="02605508" w14:textId="77777777" w:rsidTr="00C979CC">
        <w:tc>
          <w:tcPr>
            <w:tcW w:w="3573" w:type="dxa"/>
            <w:vAlign w:val="bottom"/>
            <w:hideMark/>
          </w:tcPr>
          <w:p w14:paraId="7DB5C04E" w14:textId="4DAB845D" w:rsidR="00C979CC" w:rsidRPr="00207FF7" w:rsidRDefault="00C979CC" w:rsidP="00C979CC">
            <w:pPr>
              <w:ind w:right="-138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207F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="00C44391"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207F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="00C44391"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409F5EDB" w14:textId="6746F723" w:rsidR="00C979CC" w:rsidRPr="00207FF7" w:rsidRDefault="00C44391" w:rsidP="00F91031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979CC" w:rsidRPr="00207F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920</w:t>
            </w:r>
          </w:p>
        </w:tc>
        <w:tc>
          <w:tcPr>
            <w:tcW w:w="180" w:type="dxa"/>
            <w:vAlign w:val="center"/>
          </w:tcPr>
          <w:p w14:paraId="3D06CE67" w14:textId="77777777" w:rsidR="00C979CC" w:rsidRPr="00207FF7" w:rsidRDefault="00C979CC" w:rsidP="00C979CC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360C7A7C" w14:textId="53F31F46" w:rsidR="00C979CC" w:rsidRPr="00207FF7" w:rsidRDefault="00C44391" w:rsidP="00C979CC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299</w:t>
            </w:r>
          </w:p>
        </w:tc>
        <w:tc>
          <w:tcPr>
            <w:tcW w:w="180" w:type="dxa"/>
          </w:tcPr>
          <w:p w14:paraId="17C3A637" w14:textId="77777777" w:rsidR="00C979CC" w:rsidRPr="00207FF7" w:rsidRDefault="00C979CC" w:rsidP="00C979CC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47CC442D" w14:textId="711A080E" w:rsidR="00C979CC" w:rsidRPr="00207FF7" w:rsidRDefault="00C44391" w:rsidP="00C979CC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979CC" w:rsidRPr="00207F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219</w:t>
            </w:r>
          </w:p>
        </w:tc>
      </w:tr>
    </w:tbl>
    <w:p w14:paraId="22ACA7E3" w14:textId="77777777" w:rsidR="00ED433F" w:rsidRPr="00207FF7" w:rsidRDefault="00ED433F">
      <w:pPr>
        <w:jc w:val="left"/>
        <w:rPr>
          <w:rFonts w:asciiTheme="majorBidi" w:hAnsiTheme="majorBidi" w:cstheme="majorBidi"/>
          <w:b/>
          <w:bCs/>
          <w:sz w:val="28"/>
          <w:szCs w:val="28"/>
        </w:rPr>
      </w:pPr>
      <w:r w:rsidRPr="00207FF7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7518B172" w14:textId="16BB3B2D" w:rsidR="00F81B72" w:rsidRPr="004753B3" w:rsidRDefault="00F81B72" w:rsidP="00987598">
      <w:pPr>
        <w:numPr>
          <w:ilvl w:val="0"/>
          <w:numId w:val="11"/>
        </w:numPr>
        <w:spacing w:before="360"/>
        <w:ind w:left="540" w:right="-4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เจ้าหนี้การค้า</w:t>
      </w:r>
      <w:r w:rsidR="00664606" w:rsidRPr="004753B3">
        <w:rPr>
          <w:rFonts w:asciiTheme="majorBidi" w:hAnsiTheme="majorBidi" w:cstheme="majorBidi"/>
          <w:b/>
          <w:bCs/>
          <w:sz w:val="30"/>
          <w:szCs w:val="30"/>
          <w:cs/>
        </w:rPr>
        <w:t>และ</w:t>
      </w:r>
      <w:r w:rsidR="006250CC" w:rsidRPr="004753B3">
        <w:rPr>
          <w:rFonts w:asciiTheme="majorBidi" w:hAnsiTheme="majorBidi" w:cstheme="majorBidi"/>
          <w:b/>
          <w:bCs/>
          <w:sz w:val="30"/>
          <w:szCs w:val="30"/>
          <w:cs/>
        </w:rPr>
        <w:t>เจ้าหนี้</w:t>
      </w:r>
      <w:r w:rsidR="005F2E58" w:rsidRPr="004753B3">
        <w:rPr>
          <w:rFonts w:asciiTheme="majorBidi" w:hAnsiTheme="majorBidi" w:cstheme="majorBidi"/>
          <w:b/>
          <w:bCs/>
          <w:sz w:val="30"/>
          <w:szCs w:val="30"/>
          <w:cs/>
        </w:rPr>
        <w:t>หมุนเวียน</w:t>
      </w:r>
      <w:r w:rsidR="00664606" w:rsidRPr="004753B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อื่น </w:t>
      </w:r>
    </w:p>
    <w:p w14:paraId="1842EE87" w14:textId="0F7ACA75" w:rsidR="00331B15" w:rsidRPr="004753B3" w:rsidRDefault="00331B15" w:rsidP="00987598">
      <w:pPr>
        <w:spacing w:after="120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เจ้าหนี้การค้าและเจ้าหนี้</w:t>
      </w:r>
      <w:r w:rsidR="005F2E58" w:rsidRPr="004753B3">
        <w:rPr>
          <w:rFonts w:asciiTheme="majorBidi" w:hAnsiTheme="majorBidi" w:cstheme="majorBidi"/>
          <w:sz w:val="30"/>
          <w:szCs w:val="30"/>
          <w:cs/>
        </w:rPr>
        <w:t>หมุนเวียน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อื่น </w:t>
      </w:r>
      <w:r w:rsidR="00A760D9" w:rsidRPr="004753B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31</w:t>
      </w:r>
      <w:r w:rsidR="00865FEA" w:rsidRPr="004753B3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C44391" w:rsidRPr="00C44391">
        <w:rPr>
          <w:rFonts w:asciiTheme="majorBidi" w:hAnsiTheme="majorBidi" w:cstheme="majorBidi"/>
          <w:sz w:val="30"/>
          <w:szCs w:val="30"/>
        </w:rPr>
        <w:t>2564</w:t>
      </w:r>
      <w:r w:rsidR="00A760D9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4784B" w:rsidRPr="004753B3">
        <w:rPr>
          <w:rFonts w:asciiTheme="majorBidi" w:hAnsiTheme="majorBidi" w:cstheme="majorBidi"/>
          <w:sz w:val="30"/>
          <w:szCs w:val="30"/>
          <w:cs/>
        </w:rPr>
        <w:t>และวันที่</w:t>
      </w:r>
      <w:r w:rsidR="00AF7503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44391" w:rsidRPr="00C44391">
        <w:rPr>
          <w:rFonts w:asciiTheme="majorBidi" w:hAnsiTheme="majorBidi" w:cstheme="majorBidi"/>
          <w:sz w:val="30"/>
          <w:szCs w:val="30"/>
        </w:rPr>
        <w:t>31</w:t>
      </w:r>
      <w:r w:rsidR="00AF7503" w:rsidRPr="004753B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C44391" w:rsidRPr="00C44391">
        <w:rPr>
          <w:rFonts w:asciiTheme="majorBidi" w:hAnsiTheme="majorBidi" w:cstheme="majorBidi"/>
          <w:sz w:val="30"/>
          <w:szCs w:val="30"/>
        </w:rPr>
        <w:t>2563</w:t>
      </w:r>
      <w:r w:rsidR="00AF7503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04976B1" w14:textId="77777777" w:rsidR="00C50AFB" w:rsidRPr="004753B3" w:rsidRDefault="00B53ACC" w:rsidP="00987598">
      <w:pPr>
        <w:ind w:left="720" w:right="-29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4753B3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870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0"/>
        <w:gridCol w:w="904"/>
        <w:gridCol w:w="1078"/>
        <w:gridCol w:w="91"/>
        <w:gridCol w:w="1074"/>
        <w:gridCol w:w="98"/>
        <w:gridCol w:w="1062"/>
        <w:gridCol w:w="106"/>
        <w:gridCol w:w="1073"/>
      </w:tblGrid>
      <w:tr w:rsidR="00CC2E63" w:rsidRPr="004753B3" w14:paraId="349A403D" w14:textId="77777777" w:rsidTr="52F0CCF2">
        <w:tc>
          <w:tcPr>
            <w:tcW w:w="1849" w:type="pct"/>
          </w:tcPr>
          <w:p w14:paraId="400E5D2E" w14:textId="77777777" w:rsidR="003B386B" w:rsidRPr="004753B3" w:rsidRDefault="003B386B" w:rsidP="00987598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19" w:type="pct"/>
          </w:tcPr>
          <w:p w14:paraId="0563C62F" w14:textId="77777777" w:rsidR="003B386B" w:rsidRPr="004753B3" w:rsidRDefault="003B386B" w:rsidP="00987598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88" w:type="pct"/>
            <w:gridSpan w:val="3"/>
          </w:tcPr>
          <w:p w14:paraId="492E4863" w14:textId="77777777" w:rsidR="003B386B" w:rsidRPr="004753B3" w:rsidRDefault="003B386B" w:rsidP="00987598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56" w:type="pct"/>
          </w:tcPr>
          <w:p w14:paraId="50E6AE38" w14:textId="77777777" w:rsidR="003B386B" w:rsidRPr="004753B3" w:rsidRDefault="003B386B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87" w:type="pct"/>
            <w:gridSpan w:val="3"/>
          </w:tcPr>
          <w:p w14:paraId="191D37CD" w14:textId="77777777" w:rsidR="003B386B" w:rsidRPr="004753B3" w:rsidRDefault="003B386B" w:rsidP="00987598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4753B3" w14:paraId="629C79C3" w14:textId="77777777" w:rsidTr="52F0CCF2">
        <w:tc>
          <w:tcPr>
            <w:tcW w:w="1849" w:type="pct"/>
          </w:tcPr>
          <w:p w14:paraId="2B70741B" w14:textId="77777777" w:rsidR="006A7A08" w:rsidRPr="004753B3" w:rsidRDefault="006A7A08" w:rsidP="00987598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19" w:type="pct"/>
          </w:tcPr>
          <w:p w14:paraId="2AFA0A6E" w14:textId="77777777" w:rsidR="006A7A08" w:rsidRPr="004753B3" w:rsidRDefault="006A7A08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หมายเหตุ</w:t>
            </w:r>
          </w:p>
        </w:tc>
        <w:tc>
          <w:tcPr>
            <w:tcW w:w="619" w:type="pct"/>
          </w:tcPr>
          <w:p w14:paraId="0D45DF0F" w14:textId="77777777" w:rsidR="006A7A08" w:rsidRPr="004753B3" w:rsidRDefault="006A7A08" w:rsidP="00987598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2" w:type="pct"/>
          </w:tcPr>
          <w:p w14:paraId="27479C2B" w14:textId="77777777" w:rsidR="006A7A08" w:rsidRPr="004753B3" w:rsidRDefault="006A7A08" w:rsidP="00987598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</w:tcPr>
          <w:p w14:paraId="72789DC1" w14:textId="77777777" w:rsidR="006A7A08" w:rsidRPr="004753B3" w:rsidRDefault="006A7A08" w:rsidP="00987598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6" w:type="pct"/>
          </w:tcPr>
          <w:p w14:paraId="0D9EAB41" w14:textId="77777777" w:rsidR="006A7A08" w:rsidRPr="004753B3" w:rsidRDefault="006A7A08" w:rsidP="00987598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</w:tcPr>
          <w:p w14:paraId="1A7C370A" w14:textId="77777777" w:rsidR="006A7A08" w:rsidRPr="004753B3" w:rsidRDefault="006A7A08" w:rsidP="00987598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1" w:type="pct"/>
          </w:tcPr>
          <w:p w14:paraId="5DB3D5FA" w14:textId="77777777" w:rsidR="006A7A08" w:rsidRPr="004753B3" w:rsidRDefault="006A7A08" w:rsidP="00987598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</w:tcPr>
          <w:p w14:paraId="4D8EEB5B" w14:textId="77777777" w:rsidR="006A7A08" w:rsidRPr="004753B3" w:rsidRDefault="006A7A08" w:rsidP="00987598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865FEA" w:rsidRPr="004753B3" w14:paraId="3FFD2308" w14:textId="77777777" w:rsidTr="52F0CCF2">
        <w:tc>
          <w:tcPr>
            <w:tcW w:w="1849" w:type="pct"/>
          </w:tcPr>
          <w:p w14:paraId="65D9661F" w14:textId="77777777" w:rsidR="00865FEA" w:rsidRPr="004753B3" w:rsidRDefault="00865FEA" w:rsidP="00865FEA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19" w:type="pct"/>
          </w:tcPr>
          <w:p w14:paraId="4E995B57" w14:textId="77777777" w:rsidR="00865FEA" w:rsidRPr="004753B3" w:rsidRDefault="00865FEA" w:rsidP="00865F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619" w:type="pct"/>
          </w:tcPr>
          <w:p w14:paraId="4F7C014E" w14:textId="140EBE4A" w:rsidR="00865FEA" w:rsidRPr="004753B3" w:rsidRDefault="00C44391" w:rsidP="00865FEA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865FEA"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52" w:type="pct"/>
          </w:tcPr>
          <w:p w14:paraId="33DA7CFC" w14:textId="77777777" w:rsidR="00865FEA" w:rsidRPr="004753B3" w:rsidRDefault="00865FEA" w:rsidP="00865FEA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</w:tcPr>
          <w:p w14:paraId="1EF1125E" w14:textId="62236218" w:rsidR="00865FEA" w:rsidRPr="004753B3" w:rsidRDefault="00C44391" w:rsidP="00865FEA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865FEA"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6" w:type="pct"/>
          </w:tcPr>
          <w:p w14:paraId="54B70834" w14:textId="77777777" w:rsidR="00865FEA" w:rsidRPr="004753B3" w:rsidRDefault="00865FEA" w:rsidP="00865FEA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</w:tcPr>
          <w:p w14:paraId="08BC0869" w14:textId="318A7DAD" w:rsidR="00865FEA" w:rsidRPr="004753B3" w:rsidRDefault="00C44391" w:rsidP="00865FEA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865FEA"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61" w:type="pct"/>
          </w:tcPr>
          <w:p w14:paraId="7D6F9CDF" w14:textId="77777777" w:rsidR="00865FEA" w:rsidRPr="004753B3" w:rsidRDefault="00865FEA" w:rsidP="00865FEA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</w:tcPr>
          <w:p w14:paraId="6480A06E" w14:textId="1DF75A86" w:rsidR="00865FEA" w:rsidRPr="004753B3" w:rsidRDefault="00C44391" w:rsidP="00865FEA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865FEA"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65FEA" w:rsidRPr="004753B3" w14:paraId="3D4D6727" w14:textId="77777777" w:rsidTr="52F0CCF2">
        <w:tc>
          <w:tcPr>
            <w:tcW w:w="1849" w:type="pct"/>
          </w:tcPr>
          <w:p w14:paraId="5D7B754B" w14:textId="77777777" w:rsidR="00865FEA" w:rsidRPr="004753B3" w:rsidRDefault="00865FEA" w:rsidP="00865FEA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19" w:type="pct"/>
          </w:tcPr>
          <w:p w14:paraId="43DA004D" w14:textId="77777777" w:rsidR="00865FEA" w:rsidRPr="004753B3" w:rsidRDefault="00865FEA" w:rsidP="00865F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619" w:type="pct"/>
          </w:tcPr>
          <w:p w14:paraId="7E7E56EF" w14:textId="7697368F" w:rsidR="00865FEA" w:rsidRPr="004753B3" w:rsidRDefault="00C44391" w:rsidP="00865FEA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52" w:type="pct"/>
          </w:tcPr>
          <w:p w14:paraId="22664858" w14:textId="77777777" w:rsidR="00865FEA" w:rsidRPr="004753B3" w:rsidRDefault="00865FEA" w:rsidP="00865FEA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</w:tcPr>
          <w:p w14:paraId="63CCDE30" w14:textId="1C018B9C" w:rsidR="00865FEA" w:rsidRPr="004753B3" w:rsidRDefault="00C44391" w:rsidP="00865FEA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56" w:type="pct"/>
          </w:tcPr>
          <w:p w14:paraId="2F8457EF" w14:textId="77777777" w:rsidR="00865FEA" w:rsidRPr="004753B3" w:rsidRDefault="00865FEA" w:rsidP="00865FEA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</w:tcPr>
          <w:p w14:paraId="5D588A1C" w14:textId="27629155" w:rsidR="00865FEA" w:rsidRPr="004753B3" w:rsidRDefault="00C44391" w:rsidP="00865FEA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61" w:type="pct"/>
          </w:tcPr>
          <w:p w14:paraId="48ECA40E" w14:textId="77777777" w:rsidR="00865FEA" w:rsidRPr="004753B3" w:rsidRDefault="00865FEA" w:rsidP="00865FEA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</w:tcPr>
          <w:p w14:paraId="079B5C98" w14:textId="1E54479A" w:rsidR="00865FEA" w:rsidRPr="004753B3" w:rsidRDefault="00C44391" w:rsidP="00865FEA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CC2E63" w:rsidRPr="004753B3" w14:paraId="68FF0AB9" w14:textId="77777777" w:rsidTr="52F0CCF2">
        <w:tc>
          <w:tcPr>
            <w:tcW w:w="1849" w:type="pct"/>
          </w:tcPr>
          <w:p w14:paraId="669DBE7F" w14:textId="77777777" w:rsidR="00A74B96" w:rsidRPr="004753B3" w:rsidRDefault="00A74B96" w:rsidP="00987598">
            <w:pPr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เจ้าหนี้การค้า</w:t>
            </w:r>
          </w:p>
        </w:tc>
        <w:tc>
          <w:tcPr>
            <w:tcW w:w="519" w:type="pct"/>
          </w:tcPr>
          <w:p w14:paraId="1E416C9E" w14:textId="77777777" w:rsidR="00A74B96" w:rsidRPr="004753B3" w:rsidRDefault="00A74B96" w:rsidP="00987598">
            <w:pPr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32564413" w14:textId="77777777" w:rsidR="00A74B96" w:rsidRPr="004753B3" w:rsidRDefault="00A74B96" w:rsidP="00987598">
            <w:pPr>
              <w:tabs>
                <w:tab w:val="decimal" w:pos="81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" w:type="pct"/>
            <w:shd w:val="clear" w:color="auto" w:fill="auto"/>
          </w:tcPr>
          <w:p w14:paraId="3799A510" w14:textId="77777777" w:rsidR="00A74B96" w:rsidRPr="004753B3" w:rsidRDefault="00A74B96" w:rsidP="00987598">
            <w:pPr>
              <w:tabs>
                <w:tab w:val="decimal" w:pos="81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shd w:val="clear" w:color="auto" w:fill="auto"/>
          </w:tcPr>
          <w:p w14:paraId="7CD66F12" w14:textId="77777777" w:rsidR="00A74B96" w:rsidRPr="004753B3" w:rsidRDefault="00A74B96" w:rsidP="00987598">
            <w:pPr>
              <w:tabs>
                <w:tab w:val="decimal" w:pos="81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" w:type="pct"/>
            <w:shd w:val="clear" w:color="auto" w:fill="auto"/>
          </w:tcPr>
          <w:p w14:paraId="389A41D0" w14:textId="77777777" w:rsidR="00A74B96" w:rsidRPr="004753B3" w:rsidRDefault="00A74B96" w:rsidP="00987598">
            <w:pPr>
              <w:tabs>
                <w:tab w:val="decimal" w:pos="81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4854BA12" w14:textId="77777777" w:rsidR="00A74B96" w:rsidRPr="004753B3" w:rsidRDefault="00A74B96" w:rsidP="00987598">
            <w:pPr>
              <w:tabs>
                <w:tab w:val="decimal" w:pos="817"/>
              </w:tabs>
              <w:ind w:left="-108" w:right="-9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" w:type="pct"/>
            <w:shd w:val="clear" w:color="auto" w:fill="auto"/>
          </w:tcPr>
          <w:p w14:paraId="08FF76B9" w14:textId="77777777" w:rsidR="00A74B96" w:rsidRPr="004753B3" w:rsidRDefault="00A74B96" w:rsidP="00987598">
            <w:pPr>
              <w:tabs>
                <w:tab w:val="decimal" w:pos="81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shd w:val="clear" w:color="auto" w:fill="auto"/>
          </w:tcPr>
          <w:p w14:paraId="2EB43085" w14:textId="77777777" w:rsidR="00A74B96" w:rsidRPr="004753B3" w:rsidRDefault="00A74B96" w:rsidP="00987598">
            <w:pPr>
              <w:tabs>
                <w:tab w:val="decimal" w:pos="817"/>
              </w:tabs>
              <w:ind w:left="-108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79A2" w:rsidRPr="004753B3" w14:paraId="1E2C5E7C" w14:textId="77777777" w:rsidTr="52F0CCF2">
        <w:tc>
          <w:tcPr>
            <w:tcW w:w="1849" w:type="pct"/>
          </w:tcPr>
          <w:p w14:paraId="37AF3C11" w14:textId="77777777" w:rsidR="00D379A2" w:rsidRPr="004753B3" w:rsidRDefault="00D379A2" w:rsidP="00D379A2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บุคคลหรือกิจการที่เกี่ยวข้องกัน</w:t>
            </w:r>
          </w:p>
        </w:tc>
        <w:tc>
          <w:tcPr>
            <w:tcW w:w="519" w:type="pct"/>
          </w:tcPr>
          <w:p w14:paraId="2DBDCC2B" w14:textId="32D9CB58" w:rsidR="00D379A2" w:rsidRPr="004753B3" w:rsidRDefault="00C44391" w:rsidP="00D379A2">
            <w:pPr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619" w:type="pct"/>
            <w:shd w:val="clear" w:color="auto" w:fill="auto"/>
          </w:tcPr>
          <w:p w14:paraId="2182871C" w14:textId="64480CB4" w:rsidR="00D379A2" w:rsidRPr="004753B3" w:rsidRDefault="00C44391" w:rsidP="00D379A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52" w:type="pct"/>
            <w:shd w:val="clear" w:color="auto" w:fill="auto"/>
          </w:tcPr>
          <w:p w14:paraId="39E3055F" w14:textId="77777777" w:rsidR="00D379A2" w:rsidRPr="004753B3" w:rsidRDefault="00D379A2" w:rsidP="00D379A2">
            <w:pPr>
              <w:tabs>
                <w:tab w:val="decimal" w:pos="817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shd w:val="clear" w:color="auto" w:fill="auto"/>
          </w:tcPr>
          <w:p w14:paraId="43028211" w14:textId="79923003" w:rsidR="00D379A2" w:rsidRPr="004753B3" w:rsidRDefault="00C44391" w:rsidP="00D379A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56" w:type="pct"/>
            <w:shd w:val="clear" w:color="auto" w:fill="auto"/>
          </w:tcPr>
          <w:p w14:paraId="62900FE8" w14:textId="77777777" w:rsidR="00D379A2" w:rsidRPr="004753B3" w:rsidRDefault="00D379A2" w:rsidP="00D379A2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484D76FD" w14:textId="64230999" w:rsidR="00D379A2" w:rsidRPr="004753B3" w:rsidRDefault="00C44391" w:rsidP="00D379A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61" w:type="pct"/>
            <w:shd w:val="clear" w:color="auto" w:fill="auto"/>
          </w:tcPr>
          <w:p w14:paraId="179632F5" w14:textId="77777777" w:rsidR="00D379A2" w:rsidRPr="004753B3" w:rsidRDefault="00D379A2" w:rsidP="00D379A2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shd w:val="clear" w:color="auto" w:fill="auto"/>
          </w:tcPr>
          <w:p w14:paraId="0F953182" w14:textId="2CFED04A" w:rsidR="00D379A2" w:rsidRPr="004753B3" w:rsidRDefault="00C44391" w:rsidP="00D379A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  <w:tr w:rsidR="00D379A2" w:rsidRPr="004753B3" w14:paraId="7D1151B1" w14:textId="77777777" w:rsidTr="52F0CCF2">
        <w:tc>
          <w:tcPr>
            <w:tcW w:w="1849" w:type="pct"/>
          </w:tcPr>
          <w:p w14:paraId="7E2435C2" w14:textId="77777777" w:rsidR="00D379A2" w:rsidRPr="004753B3" w:rsidRDefault="00D379A2" w:rsidP="00D379A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บุคคลหรือกิจการอื่นๆ</w:t>
            </w:r>
          </w:p>
        </w:tc>
        <w:tc>
          <w:tcPr>
            <w:tcW w:w="519" w:type="pct"/>
          </w:tcPr>
          <w:p w14:paraId="626E9035" w14:textId="77777777" w:rsidR="00D379A2" w:rsidRPr="004753B3" w:rsidRDefault="00D379A2" w:rsidP="00D379A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01CDF220" w14:textId="21DD24BF" w:rsidR="00D379A2" w:rsidRPr="004753B3" w:rsidRDefault="00C44391" w:rsidP="00D379A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D379A2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  <w:tc>
          <w:tcPr>
            <w:tcW w:w="52" w:type="pct"/>
            <w:shd w:val="clear" w:color="auto" w:fill="auto"/>
          </w:tcPr>
          <w:p w14:paraId="1248DBB4" w14:textId="77777777" w:rsidR="00D379A2" w:rsidRPr="004753B3" w:rsidRDefault="00D379A2" w:rsidP="00D379A2">
            <w:pPr>
              <w:tabs>
                <w:tab w:val="decimal" w:pos="817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shd w:val="clear" w:color="auto" w:fill="auto"/>
          </w:tcPr>
          <w:p w14:paraId="2FAD6BDB" w14:textId="103F65A5" w:rsidR="00D379A2" w:rsidRPr="004753B3" w:rsidRDefault="00C44391" w:rsidP="00D379A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D379A2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302</w:t>
            </w:r>
          </w:p>
        </w:tc>
        <w:tc>
          <w:tcPr>
            <w:tcW w:w="56" w:type="pct"/>
            <w:shd w:val="clear" w:color="auto" w:fill="auto"/>
          </w:tcPr>
          <w:p w14:paraId="577DBF0D" w14:textId="77777777" w:rsidR="00D379A2" w:rsidRPr="004753B3" w:rsidRDefault="00D379A2" w:rsidP="00D379A2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31A351F8" w14:textId="2AEFE237" w:rsidR="00D379A2" w:rsidRPr="004753B3" w:rsidRDefault="00C44391" w:rsidP="00D379A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61" w:type="pct"/>
            <w:shd w:val="clear" w:color="auto" w:fill="auto"/>
          </w:tcPr>
          <w:p w14:paraId="4514DB07" w14:textId="77777777" w:rsidR="00D379A2" w:rsidRPr="004753B3" w:rsidRDefault="00D379A2" w:rsidP="00D379A2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shd w:val="clear" w:color="auto" w:fill="auto"/>
          </w:tcPr>
          <w:p w14:paraId="4B34824B" w14:textId="54499EA9" w:rsidR="00D379A2" w:rsidRPr="004753B3" w:rsidRDefault="00C44391" w:rsidP="00D379A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  <w:tr w:rsidR="00D379A2" w:rsidRPr="004753B3" w14:paraId="426CCA84" w14:textId="77777777" w:rsidTr="52F0CCF2">
        <w:trPr>
          <w:trHeight w:val="211"/>
        </w:trPr>
        <w:tc>
          <w:tcPr>
            <w:tcW w:w="1849" w:type="pct"/>
          </w:tcPr>
          <w:p w14:paraId="00B05DF0" w14:textId="77777777" w:rsidR="00D379A2" w:rsidRPr="004753B3" w:rsidRDefault="00D379A2" w:rsidP="00D379A2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19" w:type="pct"/>
          </w:tcPr>
          <w:p w14:paraId="171D9CA0" w14:textId="77777777" w:rsidR="00D379A2" w:rsidRPr="004753B3" w:rsidRDefault="00D379A2" w:rsidP="00D379A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F5FA5" w14:textId="11C399AA" w:rsidR="00D379A2" w:rsidRPr="004753B3" w:rsidRDefault="00C44391" w:rsidP="00D379A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D379A2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310</w:t>
            </w:r>
          </w:p>
        </w:tc>
        <w:tc>
          <w:tcPr>
            <w:tcW w:w="52" w:type="pct"/>
            <w:shd w:val="clear" w:color="auto" w:fill="auto"/>
          </w:tcPr>
          <w:p w14:paraId="5EB90A49" w14:textId="77777777" w:rsidR="00D379A2" w:rsidRPr="004753B3" w:rsidRDefault="00D379A2" w:rsidP="00D379A2">
            <w:pPr>
              <w:tabs>
                <w:tab w:val="decimal" w:pos="817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A34FE" w14:textId="1E2AD2AB" w:rsidR="00D379A2" w:rsidRPr="004753B3" w:rsidRDefault="00D379A2" w:rsidP="00D379A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=</w:instrText>
            </w:r>
            <w:r w:rsidRPr="004753B3">
              <w:rPr>
                <w:rFonts w:asciiTheme="majorBidi" w:hAnsiTheme="majorBidi" w:cstheme="majorBidi"/>
                <w:sz w:val="28"/>
                <w:szCs w:val="28"/>
              </w:rPr>
              <w:instrText>SUM</w:instrTex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instrText>(</w:instrText>
            </w:r>
            <w:r w:rsidRPr="004753B3">
              <w:rPr>
                <w:rFonts w:asciiTheme="majorBidi" w:hAnsiTheme="majorBidi" w:cstheme="majorBidi"/>
                <w:sz w:val="28"/>
                <w:szCs w:val="28"/>
              </w:rPr>
              <w:instrText>ABOVE</w:instrTex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) </w:instrText>
            </w:r>
            <w:r w:rsidRPr="004753B3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="00C44391" w:rsidRPr="00C44391">
              <w:rPr>
                <w:rFonts w:asciiTheme="majorBidi" w:hAnsiTheme="majorBidi" w:cstheme="majorBidi"/>
                <w:noProof/>
                <w:sz w:val="28"/>
                <w:szCs w:val="28"/>
              </w:rPr>
              <w:t>22</w:t>
            </w:r>
            <w:r w:rsidRPr="004753B3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="00C44391" w:rsidRPr="00C44391">
              <w:rPr>
                <w:rFonts w:asciiTheme="majorBidi" w:hAnsiTheme="majorBidi" w:cstheme="majorBidi"/>
                <w:noProof/>
                <w:sz w:val="28"/>
                <w:szCs w:val="28"/>
              </w:rPr>
              <w:t>382</w:t>
            </w:r>
            <w:r w:rsidRPr="004753B3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56" w:type="pct"/>
            <w:shd w:val="clear" w:color="auto" w:fill="auto"/>
          </w:tcPr>
          <w:p w14:paraId="66DFB2A5" w14:textId="77777777" w:rsidR="00D379A2" w:rsidRPr="004753B3" w:rsidRDefault="00D379A2" w:rsidP="00D379A2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B1958" w14:textId="31E8AD42" w:rsidR="00D379A2" w:rsidRPr="004753B3" w:rsidRDefault="00C44391" w:rsidP="00D379A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61" w:type="pct"/>
            <w:shd w:val="clear" w:color="auto" w:fill="auto"/>
          </w:tcPr>
          <w:p w14:paraId="3DFB72D7" w14:textId="77777777" w:rsidR="00D379A2" w:rsidRPr="004753B3" w:rsidRDefault="00D379A2" w:rsidP="00D379A2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A4F04" w14:textId="4563640D" w:rsidR="00D379A2" w:rsidRPr="004753B3" w:rsidRDefault="00D379A2" w:rsidP="00D379A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=</w:instrText>
            </w:r>
            <w:r w:rsidRPr="004753B3">
              <w:rPr>
                <w:rFonts w:asciiTheme="majorBidi" w:hAnsiTheme="majorBidi" w:cstheme="majorBidi"/>
                <w:sz w:val="28"/>
                <w:szCs w:val="28"/>
              </w:rPr>
              <w:instrText>SUM</w:instrTex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instrText>(</w:instrText>
            </w:r>
            <w:r w:rsidRPr="004753B3">
              <w:rPr>
                <w:rFonts w:asciiTheme="majorBidi" w:hAnsiTheme="majorBidi" w:cstheme="majorBidi"/>
                <w:sz w:val="28"/>
                <w:szCs w:val="28"/>
              </w:rPr>
              <w:instrText>ABOVE</w:instrTex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) </w:instrText>
            </w:r>
            <w:r w:rsidRPr="004753B3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="00C44391" w:rsidRPr="00C44391">
              <w:rPr>
                <w:rFonts w:asciiTheme="majorBidi" w:hAnsiTheme="majorBidi" w:cstheme="majorBidi"/>
                <w:noProof/>
                <w:sz w:val="28"/>
                <w:szCs w:val="28"/>
              </w:rPr>
              <w:t>57</w:t>
            </w:r>
            <w:r w:rsidRPr="004753B3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</w:tr>
      <w:tr w:rsidR="00D379A2" w:rsidRPr="004753B3" w14:paraId="225EE481" w14:textId="77777777" w:rsidTr="52F0CCF2">
        <w:trPr>
          <w:trHeight w:val="211"/>
        </w:trPr>
        <w:tc>
          <w:tcPr>
            <w:tcW w:w="1849" w:type="pct"/>
          </w:tcPr>
          <w:p w14:paraId="3A467B4F" w14:textId="77777777" w:rsidR="00D379A2" w:rsidRPr="004753B3" w:rsidRDefault="00D379A2" w:rsidP="00D379A2">
            <w:pPr>
              <w:spacing w:line="12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9" w:type="pct"/>
          </w:tcPr>
          <w:p w14:paraId="6FC43A58" w14:textId="77777777" w:rsidR="00D379A2" w:rsidRPr="004753B3" w:rsidRDefault="00D379A2" w:rsidP="00D379A2">
            <w:pPr>
              <w:tabs>
                <w:tab w:val="decimal" w:pos="738"/>
              </w:tabs>
              <w:spacing w:line="120" w:lineRule="exact"/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auto"/>
          </w:tcPr>
          <w:p w14:paraId="7A90292A" w14:textId="77777777" w:rsidR="00D379A2" w:rsidRPr="004753B3" w:rsidRDefault="00D379A2" w:rsidP="00D379A2">
            <w:pPr>
              <w:tabs>
                <w:tab w:val="decimal" w:pos="99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" w:type="pct"/>
            <w:shd w:val="clear" w:color="auto" w:fill="auto"/>
          </w:tcPr>
          <w:p w14:paraId="1ECBA369" w14:textId="77777777" w:rsidR="00D379A2" w:rsidRPr="004753B3" w:rsidRDefault="00D379A2" w:rsidP="00D379A2">
            <w:pPr>
              <w:tabs>
                <w:tab w:val="decimal" w:pos="817"/>
              </w:tabs>
              <w:spacing w:line="120" w:lineRule="exact"/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auto"/>
          </w:tcPr>
          <w:p w14:paraId="2E90E154" w14:textId="77777777" w:rsidR="00D379A2" w:rsidRPr="004753B3" w:rsidRDefault="00D379A2" w:rsidP="00D379A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" w:type="pct"/>
            <w:shd w:val="clear" w:color="auto" w:fill="auto"/>
          </w:tcPr>
          <w:p w14:paraId="1659240D" w14:textId="77777777" w:rsidR="00D379A2" w:rsidRPr="004753B3" w:rsidRDefault="00D379A2" w:rsidP="00D379A2">
            <w:pPr>
              <w:tabs>
                <w:tab w:val="decimal" w:pos="128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</w:tcPr>
          <w:p w14:paraId="1D012D42" w14:textId="77777777" w:rsidR="00D379A2" w:rsidRPr="004753B3" w:rsidRDefault="00D379A2" w:rsidP="00D379A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" w:type="pct"/>
            <w:shd w:val="clear" w:color="auto" w:fill="auto"/>
          </w:tcPr>
          <w:p w14:paraId="0EF79826" w14:textId="77777777" w:rsidR="00D379A2" w:rsidRPr="004753B3" w:rsidRDefault="00D379A2" w:rsidP="00D379A2">
            <w:pPr>
              <w:tabs>
                <w:tab w:val="decimal" w:pos="128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shd w:val="clear" w:color="auto" w:fill="auto"/>
          </w:tcPr>
          <w:p w14:paraId="6783A9DD" w14:textId="77777777" w:rsidR="00D379A2" w:rsidRPr="004753B3" w:rsidRDefault="00D379A2" w:rsidP="00D379A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79A2" w:rsidRPr="004753B3" w14:paraId="12B92CC4" w14:textId="77777777" w:rsidTr="52F0CCF2">
        <w:trPr>
          <w:trHeight w:val="211"/>
        </w:trPr>
        <w:tc>
          <w:tcPr>
            <w:tcW w:w="1849" w:type="pct"/>
          </w:tcPr>
          <w:p w14:paraId="251B9177" w14:textId="77777777" w:rsidR="00D379A2" w:rsidRPr="004753B3" w:rsidRDefault="00D379A2" w:rsidP="00D379A2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เจ้าหนี้อื่น</w:t>
            </w:r>
          </w:p>
        </w:tc>
        <w:tc>
          <w:tcPr>
            <w:tcW w:w="519" w:type="pct"/>
          </w:tcPr>
          <w:p w14:paraId="2E031A6C" w14:textId="270FD9F5" w:rsidR="00D379A2" w:rsidRPr="004753B3" w:rsidRDefault="00C44391" w:rsidP="00D379A2">
            <w:pPr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11BDC3CA" w14:textId="1A83002E" w:rsidR="00D379A2" w:rsidRPr="004753B3" w:rsidRDefault="00C44391" w:rsidP="00D379A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D379A2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  <w:tc>
          <w:tcPr>
            <w:tcW w:w="52" w:type="pct"/>
            <w:shd w:val="clear" w:color="auto" w:fill="auto"/>
          </w:tcPr>
          <w:p w14:paraId="60C36AE4" w14:textId="77777777" w:rsidR="00D379A2" w:rsidRPr="004753B3" w:rsidRDefault="00D379A2" w:rsidP="00D379A2">
            <w:pPr>
              <w:tabs>
                <w:tab w:val="decimal" w:pos="817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14:paraId="6456D138" w14:textId="7E4A5B4C" w:rsidR="00D379A2" w:rsidRPr="004753B3" w:rsidRDefault="00C44391" w:rsidP="00D379A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D379A2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56" w:type="pct"/>
            <w:shd w:val="clear" w:color="auto" w:fill="auto"/>
          </w:tcPr>
          <w:p w14:paraId="2F2221F0" w14:textId="77777777" w:rsidR="00D379A2" w:rsidRPr="004753B3" w:rsidRDefault="00D379A2" w:rsidP="00D379A2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62016A87" w14:textId="19B38578" w:rsidR="00D379A2" w:rsidRPr="004753B3" w:rsidRDefault="00C44391" w:rsidP="00D379A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379A2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567</w:t>
            </w:r>
          </w:p>
        </w:tc>
        <w:tc>
          <w:tcPr>
            <w:tcW w:w="61" w:type="pct"/>
            <w:shd w:val="clear" w:color="auto" w:fill="auto"/>
          </w:tcPr>
          <w:p w14:paraId="7C4C54D1" w14:textId="77777777" w:rsidR="00D379A2" w:rsidRPr="004753B3" w:rsidRDefault="00D379A2" w:rsidP="00D379A2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</w:tcPr>
          <w:p w14:paraId="3F2D6F2E" w14:textId="78899F38" w:rsidR="00D379A2" w:rsidRPr="004753B3" w:rsidRDefault="00C44391" w:rsidP="00D379A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379A2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723</w:t>
            </w:r>
          </w:p>
        </w:tc>
      </w:tr>
      <w:tr w:rsidR="00D379A2" w:rsidRPr="004753B3" w14:paraId="181502E1" w14:textId="77777777" w:rsidTr="52F0CCF2">
        <w:trPr>
          <w:trHeight w:val="211"/>
        </w:trPr>
        <w:tc>
          <w:tcPr>
            <w:tcW w:w="1849" w:type="pct"/>
          </w:tcPr>
          <w:p w14:paraId="7D767B02" w14:textId="77777777" w:rsidR="00D379A2" w:rsidRPr="004753B3" w:rsidRDefault="00D379A2" w:rsidP="00D379A2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519" w:type="pct"/>
          </w:tcPr>
          <w:p w14:paraId="41FB58C8" w14:textId="77777777" w:rsidR="00D379A2" w:rsidRPr="004753B3" w:rsidRDefault="00D379A2" w:rsidP="00D379A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03D369" w14:textId="7FB6E604" w:rsidR="00D379A2" w:rsidRPr="004753B3" w:rsidRDefault="00C44391" w:rsidP="00D379A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D379A2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  <w:tc>
          <w:tcPr>
            <w:tcW w:w="52" w:type="pct"/>
            <w:shd w:val="clear" w:color="auto" w:fill="auto"/>
          </w:tcPr>
          <w:p w14:paraId="484CC189" w14:textId="77777777" w:rsidR="00D379A2" w:rsidRPr="004753B3" w:rsidRDefault="00D379A2" w:rsidP="00D379A2">
            <w:pPr>
              <w:tabs>
                <w:tab w:val="decimal" w:pos="817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8F7AE8" w14:textId="59AE66F3" w:rsidR="00D379A2" w:rsidRPr="004753B3" w:rsidRDefault="00C44391" w:rsidP="00D379A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D379A2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571</w:t>
            </w:r>
          </w:p>
        </w:tc>
        <w:tc>
          <w:tcPr>
            <w:tcW w:w="56" w:type="pct"/>
            <w:shd w:val="clear" w:color="auto" w:fill="auto"/>
          </w:tcPr>
          <w:p w14:paraId="0FD5E3A7" w14:textId="77777777" w:rsidR="00D379A2" w:rsidRPr="004753B3" w:rsidRDefault="00D379A2" w:rsidP="00D379A2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3DED6F" w14:textId="144A980B" w:rsidR="00D379A2" w:rsidRPr="004753B3" w:rsidRDefault="00C44391" w:rsidP="00D379A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379A2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617</w:t>
            </w:r>
          </w:p>
        </w:tc>
        <w:tc>
          <w:tcPr>
            <w:tcW w:w="61" w:type="pct"/>
            <w:shd w:val="clear" w:color="auto" w:fill="auto"/>
          </w:tcPr>
          <w:p w14:paraId="23DD2F65" w14:textId="77777777" w:rsidR="00D379A2" w:rsidRPr="004753B3" w:rsidRDefault="00D379A2" w:rsidP="00D379A2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D3DAE1" w14:textId="67111294" w:rsidR="00D379A2" w:rsidRPr="004753B3" w:rsidRDefault="00C44391" w:rsidP="00D379A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379A2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780</w:t>
            </w:r>
          </w:p>
        </w:tc>
      </w:tr>
    </w:tbl>
    <w:p w14:paraId="3277FF51" w14:textId="77777777" w:rsidR="007D4206" w:rsidRPr="004753B3" w:rsidRDefault="00314F4B" w:rsidP="00987598">
      <w:pPr>
        <w:numPr>
          <w:ilvl w:val="0"/>
          <w:numId w:val="11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  <w:r w:rsidR="007D4206" w:rsidRPr="004753B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ใบอนุญาตให้ใช้คลื่นความถี่โทรคมนาคมค้างจ่าย</w:t>
      </w:r>
    </w:p>
    <w:p w14:paraId="3259A662" w14:textId="24790826" w:rsidR="007D4206" w:rsidRPr="004753B3" w:rsidRDefault="007D4206" w:rsidP="00987598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  <w:lang w:val="en-GB"/>
        </w:rPr>
        <w:t>ใบอนุญาตให้ใช้คลื่นความถี่โทรคมนาคมค้างจ่าย</w:t>
      </w:r>
      <w:r w:rsidRPr="004753B3">
        <w:rPr>
          <w:rFonts w:asciiTheme="majorBidi" w:hAnsiTheme="majorBidi" w:cstheme="majorBidi"/>
          <w:sz w:val="30"/>
          <w:szCs w:val="30"/>
          <w:cs/>
        </w:rPr>
        <w:t>ในงบการเงินรวม</w:t>
      </w:r>
      <w:r w:rsidRPr="004753B3">
        <w:rPr>
          <w:rFonts w:asciiTheme="majorBidi" w:hAnsiTheme="majorBidi" w:cstheme="majorBidi"/>
          <w:sz w:val="30"/>
          <w:szCs w:val="30"/>
          <w:cs/>
          <w:lang w:val="en-GB"/>
        </w:rPr>
        <w:t xml:space="preserve"> ณ 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31</w:t>
      </w:r>
      <w:r w:rsidR="004F7954" w:rsidRPr="004753B3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C44391" w:rsidRPr="00C44391">
        <w:rPr>
          <w:rFonts w:asciiTheme="majorBidi" w:hAnsiTheme="majorBidi" w:cstheme="majorBidi"/>
          <w:sz w:val="30"/>
          <w:szCs w:val="30"/>
        </w:rPr>
        <w:t>2564</w:t>
      </w:r>
      <w:r w:rsidR="00EA0341" w:rsidRPr="004753B3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BA2E66">
        <w:rPr>
          <w:rFonts w:asciiTheme="majorBidi" w:hAnsiTheme="majorBidi" w:cstheme="majorBidi"/>
          <w:sz w:val="30"/>
          <w:szCs w:val="30"/>
          <w:cs/>
        </w:rPr>
        <w:br/>
      </w:r>
      <w:r w:rsidR="00EA0341" w:rsidRPr="004753B3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31</w:t>
      </w:r>
      <w:r w:rsidR="00EA0341" w:rsidRPr="004753B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C44391" w:rsidRPr="00C44391">
        <w:rPr>
          <w:rFonts w:asciiTheme="majorBidi" w:hAnsiTheme="majorBidi" w:cstheme="majorBidi"/>
          <w:sz w:val="30"/>
          <w:szCs w:val="30"/>
        </w:rPr>
        <w:t>2563</w:t>
      </w:r>
      <w:r w:rsidR="00EA0341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  <w:lang w:val="en-GB"/>
        </w:rPr>
        <w:t xml:space="preserve">มีดังนี้ </w:t>
      </w:r>
      <w:r w:rsidRPr="004753B3">
        <w:rPr>
          <w:rFonts w:asciiTheme="majorBidi" w:hAnsiTheme="majorBidi" w:cstheme="majorBidi"/>
          <w:sz w:val="30"/>
          <w:szCs w:val="30"/>
          <w:cs/>
        </w:rPr>
        <w:t>(งบการเงินเฉพาะกิจการ: ไม่มี)</w:t>
      </w:r>
    </w:p>
    <w:p w14:paraId="4C78CD42" w14:textId="77777777" w:rsidR="007D4206" w:rsidRPr="004753B3" w:rsidRDefault="007D4206" w:rsidP="00987598">
      <w:pPr>
        <w:ind w:left="720" w:right="-29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753B3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881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860"/>
        <w:gridCol w:w="851"/>
        <w:gridCol w:w="1397"/>
        <w:gridCol w:w="284"/>
        <w:gridCol w:w="1419"/>
      </w:tblGrid>
      <w:tr w:rsidR="00CC2E63" w:rsidRPr="004753B3" w14:paraId="38295368" w14:textId="77777777" w:rsidTr="35628709">
        <w:tc>
          <w:tcPr>
            <w:tcW w:w="2758" w:type="pct"/>
          </w:tcPr>
          <w:p w14:paraId="28D0C426" w14:textId="77777777" w:rsidR="00646379" w:rsidRPr="004753B3" w:rsidRDefault="00646379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83" w:type="pct"/>
          </w:tcPr>
          <w:p w14:paraId="02272E2C" w14:textId="77777777" w:rsidR="00646379" w:rsidRPr="004753B3" w:rsidRDefault="00646379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1759" w:type="pct"/>
            <w:gridSpan w:val="3"/>
            <w:hideMark/>
          </w:tcPr>
          <w:p w14:paraId="56FF91DD" w14:textId="77777777" w:rsidR="00646379" w:rsidRPr="004753B3" w:rsidRDefault="00646379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753B3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C2E63" w:rsidRPr="004753B3" w14:paraId="5AF9B8B2" w14:textId="77777777" w:rsidTr="35628709">
        <w:tc>
          <w:tcPr>
            <w:tcW w:w="2758" w:type="pct"/>
          </w:tcPr>
          <w:p w14:paraId="67BC47F1" w14:textId="77777777" w:rsidR="00A6441A" w:rsidRPr="004753B3" w:rsidRDefault="00A6441A" w:rsidP="00987598">
            <w:pPr>
              <w:ind w:left="270" w:right="-108" w:hanging="270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3" w:type="pct"/>
          </w:tcPr>
          <w:p w14:paraId="5D4F8CC9" w14:textId="77777777" w:rsidR="00A6441A" w:rsidRPr="004753B3" w:rsidRDefault="00A6441A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4753B3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793" w:type="pct"/>
          </w:tcPr>
          <w:p w14:paraId="78B004EC" w14:textId="77777777" w:rsidR="00A6441A" w:rsidRPr="004753B3" w:rsidRDefault="00A6441A" w:rsidP="00BA2E66">
            <w:pPr>
              <w:ind w:left="-102" w:right="-1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61" w:type="pct"/>
          </w:tcPr>
          <w:p w14:paraId="421C5F19" w14:textId="77777777" w:rsidR="00A6441A" w:rsidRPr="004753B3" w:rsidRDefault="00A6441A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pct"/>
          </w:tcPr>
          <w:p w14:paraId="24F067EC" w14:textId="77777777" w:rsidR="00A6441A" w:rsidRPr="004753B3" w:rsidRDefault="00A6441A" w:rsidP="00BA2E66">
            <w:pPr>
              <w:ind w:left="-102" w:right="-1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CC2E63" w:rsidRPr="004753B3" w14:paraId="46890A8F" w14:textId="77777777" w:rsidTr="35628709">
        <w:tc>
          <w:tcPr>
            <w:tcW w:w="2758" w:type="pct"/>
          </w:tcPr>
          <w:p w14:paraId="2A6F52D7" w14:textId="77777777" w:rsidR="00A6441A" w:rsidRPr="004753B3" w:rsidRDefault="00A6441A" w:rsidP="00987598">
            <w:pPr>
              <w:ind w:left="270" w:right="-108" w:hanging="270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3" w:type="pct"/>
          </w:tcPr>
          <w:p w14:paraId="72883D27" w14:textId="77777777" w:rsidR="00A6441A" w:rsidRPr="004753B3" w:rsidRDefault="00A6441A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pct"/>
          </w:tcPr>
          <w:p w14:paraId="754E195C" w14:textId="357E783B" w:rsidR="00A6441A" w:rsidRPr="004753B3" w:rsidRDefault="00C44391" w:rsidP="00BA2E66">
            <w:pPr>
              <w:ind w:left="-102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4F7954"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</w:t>
            </w:r>
            <w:r w:rsidR="00A6441A"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C443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61" w:type="pct"/>
          </w:tcPr>
          <w:p w14:paraId="2B53900C" w14:textId="77777777" w:rsidR="00A6441A" w:rsidRPr="004753B3" w:rsidRDefault="00A6441A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pct"/>
          </w:tcPr>
          <w:p w14:paraId="7D0BF9D5" w14:textId="0CF58437" w:rsidR="00A6441A" w:rsidRPr="00BA2E66" w:rsidRDefault="00C44391" w:rsidP="00BA2E66">
            <w:pPr>
              <w:ind w:left="-102" w:right="-1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A6441A"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C443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CC2E63" w:rsidRPr="004753B3" w14:paraId="6B843343" w14:textId="77777777" w:rsidTr="35628709">
        <w:tc>
          <w:tcPr>
            <w:tcW w:w="2758" w:type="pct"/>
            <w:hideMark/>
          </w:tcPr>
          <w:p w14:paraId="48085560" w14:textId="77777777" w:rsidR="00A6441A" w:rsidRPr="004753B3" w:rsidRDefault="00A6441A" w:rsidP="00987598">
            <w:pPr>
              <w:ind w:left="270" w:right="-108" w:hanging="270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ใบอนุญาตให้ใช้คลื่นความถี่โทรคมนาคมค้างจ่าย</w:t>
            </w:r>
          </w:p>
        </w:tc>
        <w:tc>
          <w:tcPr>
            <w:tcW w:w="483" w:type="pct"/>
          </w:tcPr>
          <w:p w14:paraId="097AEA3F" w14:textId="77777777" w:rsidR="00A6441A" w:rsidRPr="004753B3" w:rsidRDefault="00A6441A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pct"/>
          </w:tcPr>
          <w:p w14:paraId="411DF495" w14:textId="77777777" w:rsidR="00A6441A" w:rsidRPr="004753B3" w:rsidRDefault="00A6441A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1" w:type="pct"/>
          </w:tcPr>
          <w:p w14:paraId="76A68B42" w14:textId="77777777" w:rsidR="00A6441A" w:rsidRPr="004753B3" w:rsidRDefault="00A6441A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pct"/>
          </w:tcPr>
          <w:p w14:paraId="17740577" w14:textId="77777777" w:rsidR="00A6441A" w:rsidRPr="004753B3" w:rsidRDefault="00A6441A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F2372" w:rsidRPr="004753B3" w14:paraId="67D298E1" w14:textId="77777777" w:rsidTr="35628709">
        <w:trPr>
          <w:trHeight w:val="708"/>
        </w:trPr>
        <w:tc>
          <w:tcPr>
            <w:tcW w:w="2758" w:type="pct"/>
            <w:hideMark/>
          </w:tcPr>
          <w:p w14:paraId="209CF047" w14:textId="2128A48D" w:rsidR="004F2372" w:rsidRPr="004753B3" w:rsidRDefault="004F2372" w:rsidP="004F2372">
            <w:pPr>
              <w:ind w:left="270" w:right="-108" w:hanging="2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เลขที่ใบอนุญาตให้ใช้คลื่นความถี่เพื่อกิจการโทรคมนาคม </w:t>
            </w:r>
            <w:r w:rsidRPr="004753B3">
              <w:rPr>
                <w:rFonts w:asciiTheme="majorBidi" w:hAnsiTheme="majorBidi" w:cstheme="majorBidi"/>
                <w:sz w:val="26"/>
                <w:szCs w:val="26"/>
              </w:rPr>
              <w:br/>
              <w:t>NBTC</w:t>
            </w: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4753B3">
              <w:rPr>
                <w:rFonts w:asciiTheme="majorBidi" w:hAnsiTheme="majorBidi" w:cstheme="majorBidi"/>
                <w:sz w:val="26"/>
                <w:szCs w:val="26"/>
              </w:rPr>
              <w:t>FREQ</w:t>
            </w: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4753B3">
              <w:rPr>
                <w:rFonts w:asciiTheme="majorBidi" w:hAnsiTheme="majorBidi" w:cstheme="majorBidi"/>
                <w:sz w:val="26"/>
                <w:szCs w:val="26"/>
              </w:rPr>
              <w:t>TEL</w:t>
            </w: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="00C44391" w:rsidRPr="00C44391">
              <w:rPr>
                <w:rFonts w:asciiTheme="majorBidi" w:hAnsiTheme="majorBidi" w:cstheme="majorBidi"/>
                <w:sz w:val="26"/>
                <w:szCs w:val="26"/>
              </w:rPr>
              <w:t>55</w:t>
            </w: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="00C44391" w:rsidRPr="00C4439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(เพิ่มเติมครั้งที่ </w:t>
            </w:r>
            <w:r w:rsidR="00C44391" w:rsidRPr="00C4439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483" w:type="pct"/>
          </w:tcPr>
          <w:p w14:paraId="065D2414" w14:textId="01B1BC2D" w:rsidR="004F2372" w:rsidRPr="004753B3" w:rsidRDefault="004F2372" w:rsidP="004F2372">
            <w:pPr>
              <w:tabs>
                <w:tab w:val="decimal" w:pos="347"/>
              </w:tabs>
              <w:ind w:left="-109" w:right="-78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C44391" w:rsidRPr="00C4439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93" w:type="pct"/>
            <w:shd w:val="clear" w:color="auto" w:fill="auto"/>
            <w:vAlign w:val="bottom"/>
          </w:tcPr>
          <w:p w14:paraId="2BEF1B7D" w14:textId="786DCE89" w:rsidR="004F2372" w:rsidRPr="004753B3" w:rsidRDefault="00C44391" w:rsidP="004F2372">
            <w:pPr>
              <w:tabs>
                <w:tab w:val="decimal" w:pos="1107"/>
              </w:tabs>
              <w:ind w:left="-102" w:right="-72"/>
              <w:jc w:val="lef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eastAsia="Times New Roman" w:hAnsiTheme="majorBidi" w:cstheme="majorBidi"/>
                <w:sz w:val="26"/>
                <w:szCs w:val="26"/>
              </w:rPr>
              <w:t>35</w:t>
            </w:r>
            <w:r w:rsidR="004F2372" w:rsidRPr="004753B3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C44391">
              <w:rPr>
                <w:rFonts w:asciiTheme="majorBidi" w:eastAsia="Times New Roman" w:hAnsiTheme="majorBidi" w:cstheme="majorBidi"/>
                <w:sz w:val="26"/>
                <w:szCs w:val="26"/>
              </w:rPr>
              <w:t>465</w:t>
            </w:r>
          </w:p>
        </w:tc>
        <w:tc>
          <w:tcPr>
            <w:tcW w:w="161" w:type="pct"/>
            <w:vAlign w:val="bottom"/>
          </w:tcPr>
          <w:p w14:paraId="10E10F51" w14:textId="77777777" w:rsidR="004F2372" w:rsidRPr="004753B3" w:rsidRDefault="004F2372" w:rsidP="004F2372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pct"/>
            <w:vAlign w:val="bottom"/>
          </w:tcPr>
          <w:p w14:paraId="36951705" w14:textId="21059D0C" w:rsidR="004F2372" w:rsidRPr="004753B3" w:rsidRDefault="00C44391" w:rsidP="004F2372">
            <w:pPr>
              <w:tabs>
                <w:tab w:val="decimal" w:pos="1080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="004F2372" w:rsidRPr="004753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391">
              <w:rPr>
                <w:rFonts w:asciiTheme="majorBidi" w:hAnsiTheme="majorBidi" w:cstheme="majorBidi"/>
                <w:sz w:val="26"/>
                <w:szCs w:val="26"/>
              </w:rPr>
              <w:t>218</w:t>
            </w:r>
          </w:p>
        </w:tc>
      </w:tr>
      <w:tr w:rsidR="004F2372" w:rsidRPr="004753B3" w14:paraId="54E11C29" w14:textId="77777777" w:rsidTr="009A6878">
        <w:trPr>
          <w:trHeight w:val="649"/>
        </w:trPr>
        <w:tc>
          <w:tcPr>
            <w:tcW w:w="2758" w:type="pct"/>
          </w:tcPr>
          <w:p w14:paraId="543F185C" w14:textId="72F0258D" w:rsidR="004F2372" w:rsidRPr="004753B3" w:rsidRDefault="004F2372" w:rsidP="004F2372">
            <w:pPr>
              <w:ind w:left="270" w:right="-108" w:hanging="27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เลขที่ใบอนุญาตให้ใช้คลื่นความถี่เพื่อกิจการโทรคมนาคม </w:t>
            </w:r>
            <w:r w:rsidRPr="004753B3">
              <w:rPr>
                <w:rFonts w:asciiTheme="majorBidi" w:hAnsiTheme="majorBidi" w:cstheme="majorBidi"/>
                <w:sz w:val="26"/>
                <w:szCs w:val="26"/>
              </w:rPr>
              <w:br/>
              <w:t>NBTC</w:t>
            </w: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4753B3">
              <w:rPr>
                <w:rFonts w:asciiTheme="majorBidi" w:hAnsiTheme="majorBidi" w:cstheme="majorBidi"/>
                <w:sz w:val="26"/>
                <w:szCs w:val="26"/>
              </w:rPr>
              <w:t>FREQ</w:t>
            </w: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4753B3">
              <w:rPr>
                <w:rFonts w:asciiTheme="majorBidi" w:hAnsiTheme="majorBidi" w:cstheme="majorBidi"/>
                <w:sz w:val="26"/>
                <w:szCs w:val="26"/>
              </w:rPr>
              <w:t>TEL</w:t>
            </w: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="00C44391" w:rsidRPr="00C44391">
              <w:rPr>
                <w:rFonts w:asciiTheme="majorBidi" w:hAnsiTheme="majorBidi" w:cstheme="majorBidi"/>
                <w:sz w:val="26"/>
                <w:szCs w:val="26"/>
              </w:rPr>
              <w:t>55</w:t>
            </w: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="00C44391" w:rsidRPr="00C4439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(เพิ่มเติมครั้งที่ </w:t>
            </w:r>
            <w:r w:rsidR="00C44391" w:rsidRPr="00C4439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483" w:type="pct"/>
            <w:vAlign w:val="bottom"/>
          </w:tcPr>
          <w:p w14:paraId="673ACA81" w14:textId="60610218" w:rsidR="004F2372" w:rsidRPr="004753B3" w:rsidRDefault="00C44391" w:rsidP="009A6878">
            <w:pPr>
              <w:tabs>
                <w:tab w:val="decimal" w:pos="347"/>
              </w:tabs>
              <w:ind w:left="-109" w:right="-78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93" w:type="pct"/>
            <w:shd w:val="clear" w:color="auto" w:fill="auto"/>
            <w:vAlign w:val="bottom"/>
          </w:tcPr>
          <w:p w14:paraId="352BE31E" w14:textId="4074F9B0" w:rsidR="004F2372" w:rsidRPr="004753B3" w:rsidRDefault="00C44391" w:rsidP="004F2372">
            <w:pPr>
              <w:tabs>
                <w:tab w:val="decimal" w:pos="1107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  <w:r w:rsidR="004F2372" w:rsidRPr="004753B3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C44391">
              <w:rPr>
                <w:rFonts w:asciiTheme="majorBidi" w:eastAsia="Times New Roman" w:hAnsiTheme="majorBidi" w:cstheme="majorBidi"/>
                <w:sz w:val="26"/>
                <w:szCs w:val="26"/>
              </w:rPr>
              <w:t>106</w:t>
            </w:r>
          </w:p>
        </w:tc>
        <w:tc>
          <w:tcPr>
            <w:tcW w:w="161" w:type="pct"/>
            <w:vAlign w:val="bottom"/>
          </w:tcPr>
          <w:p w14:paraId="653C9E7B" w14:textId="77777777" w:rsidR="004F2372" w:rsidRPr="004753B3" w:rsidRDefault="004F2372" w:rsidP="004F2372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pct"/>
            <w:vAlign w:val="bottom"/>
          </w:tcPr>
          <w:p w14:paraId="0C045140" w14:textId="054A3BBA" w:rsidR="004F2372" w:rsidRPr="004753B3" w:rsidRDefault="00C44391" w:rsidP="004F2372">
            <w:pPr>
              <w:tabs>
                <w:tab w:val="decimal" w:pos="1080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4F2372" w:rsidRPr="004753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391">
              <w:rPr>
                <w:rFonts w:asciiTheme="majorBidi" w:hAnsiTheme="majorBidi" w:cstheme="majorBidi"/>
                <w:sz w:val="26"/>
                <w:szCs w:val="26"/>
              </w:rPr>
              <w:t>095</w:t>
            </w:r>
          </w:p>
        </w:tc>
      </w:tr>
      <w:tr w:rsidR="004F2372" w:rsidRPr="004753B3" w14:paraId="7BEE9D68" w14:textId="77777777" w:rsidTr="009A6878">
        <w:trPr>
          <w:trHeight w:val="649"/>
        </w:trPr>
        <w:tc>
          <w:tcPr>
            <w:tcW w:w="2758" w:type="pct"/>
          </w:tcPr>
          <w:p w14:paraId="51D9739A" w14:textId="35A3FB52" w:rsidR="004F2372" w:rsidRPr="004753B3" w:rsidRDefault="004F2372" w:rsidP="004F2372">
            <w:pPr>
              <w:ind w:left="270" w:right="-108" w:hanging="27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เลขที่ใบอนุญาตให้ใช้คลื่นความถี่เพื่อกิจการโทรคมนาคม </w:t>
            </w:r>
            <w:r w:rsidRPr="004753B3">
              <w:rPr>
                <w:rFonts w:asciiTheme="majorBidi" w:hAnsiTheme="majorBidi" w:cstheme="majorBidi"/>
                <w:sz w:val="26"/>
                <w:szCs w:val="26"/>
              </w:rPr>
              <w:br/>
              <w:t>NBTC</w:t>
            </w: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4753B3">
              <w:rPr>
                <w:rFonts w:asciiTheme="majorBidi" w:hAnsiTheme="majorBidi" w:cstheme="majorBidi"/>
                <w:sz w:val="26"/>
                <w:szCs w:val="26"/>
              </w:rPr>
              <w:t>FREQ</w:t>
            </w: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4753B3">
              <w:rPr>
                <w:rFonts w:asciiTheme="majorBidi" w:hAnsiTheme="majorBidi" w:cstheme="majorBidi"/>
                <w:sz w:val="26"/>
                <w:szCs w:val="26"/>
              </w:rPr>
              <w:t>TEL</w:t>
            </w: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="00C44391" w:rsidRPr="00C44391">
              <w:rPr>
                <w:rFonts w:asciiTheme="majorBidi" w:hAnsiTheme="majorBidi" w:cstheme="majorBidi"/>
                <w:sz w:val="26"/>
                <w:szCs w:val="26"/>
              </w:rPr>
              <w:t>55</w:t>
            </w: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="00C44391" w:rsidRPr="00C4439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(เพิ่มเติมครั้งที่ </w:t>
            </w:r>
            <w:r w:rsidR="00C44391" w:rsidRPr="00C44391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483" w:type="pct"/>
            <w:vAlign w:val="bottom"/>
          </w:tcPr>
          <w:p w14:paraId="1E34B995" w14:textId="4C134D28" w:rsidR="009A6878" w:rsidRPr="004753B3" w:rsidRDefault="00C44391" w:rsidP="009A6878">
            <w:pPr>
              <w:tabs>
                <w:tab w:val="decimal" w:pos="347"/>
              </w:tabs>
              <w:ind w:left="-109" w:right="-78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93" w:type="pct"/>
            <w:shd w:val="clear" w:color="auto" w:fill="auto"/>
            <w:vAlign w:val="bottom"/>
          </w:tcPr>
          <w:p w14:paraId="67C04C6A" w14:textId="1F2C1752" w:rsidR="004F2372" w:rsidRPr="004753B3" w:rsidRDefault="00C44391" w:rsidP="004F2372">
            <w:pPr>
              <w:tabs>
                <w:tab w:val="decimal" w:pos="1107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eastAsia="Times New Roman" w:hAnsiTheme="majorBidi" w:cstheme="majorBidi"/>
                <w:sz w:val="26"/>
                <w:szCs w:val="26"/>
              </w:rPr>
              <w:t>15</w:t>
            </w:r>
            <w:r w:rsidR="004F2372" w:rsidRPr="004753B3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C44391">
              <w:rPr>
                <w:rFonts w:asciiTheme="majorBidi" w:eastAsia="Times New Roman" w:hAnsiTheme="majorBidi" w:cstheme="majorBidi"/>
                <w:sz w:val="26"/>
                <w:szCs w:val="26"/>
              </w:rPr>
              <w:t>222</w:t>
            </w:r>
          </w:p>
        </w:tc>
        <w:tc>
          <w:tcPr>
            <w:tcW w:w="161" w:type="pct"/>
            <w:vAlign w:val="bottom"/>
          </w:tcPr>
          <w:p w14:paraId="57405CB1" w14:textId="77777777" w:rsidR="004F2372" w:rsidRPr="004753B3" w:rsidRDefault="004F2372" w:rsidP="004F2372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pct"/>
            <w:vAlign w:val="bottom"/>
          </w:tcPr>
          <w:p w14:paraId="5B30D880" w14:textId="0AB4ECA6" w:rsidR="004F2372" w:rsidRPr="004753B3" w:rsidRDefault="00C44391" w:rsidP="004F2372">
            <w:pPr>
              <w:tabs>
                <w:tab w:val="decimal" w:pos="1080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4F2372" w:rsidRPr="004753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391">
              <w:rPr>
                <w:rFonts w:asciiTheme="majorBidi" w:hAnsiTheme="majorBidi" w:cstheme="majorBidi"/>
                <w:sz w:val="26"/>
                <w:szCs w:val="26"/>
              </w:rPr>
              <w:t>136</w:t>
            </w:r>
          </w:p>
        </w:tc>
      </w:tr>
      <w:tr w:rsidR="004F2372" w:rsidRPr="004753B3" w14:paraId="65E8E222" w14:textId="77777777" w:rsidTr="009A6878">
        <w:tc>
          <w:tcPr>
            <w:tcW w:w="2758" w:type="pct"/>
            <w:hideMark/>
          </w:tcPr>
          <w:p w14:paraId="765DCA11" w14:textId="17F1CAF3" w:rsidR="004F2372" w:rsidRPr="004753B3" w:rsidRDefault="004F2372" w:rsidP="00E7099F">
            <w:pPr>
              <w:ind w:left="270" w:right="-108" w:hanging="270"/>
              <w:jc w:val="left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เลขที่ใบอนุญาตให้ใช้คลื่นความถี่เพื่อกิจการโทรคมนาคม </w:t>
            </w:r>
            <w:r w:rsidRPr="004753B3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7160EBED" w:rsidRPr="004753B3">
              <w:rPr>
                <w:rFonts w:asciiTheme="majorBidi" w:hAnsiTheme="majorBidi" w:cstheme="majorBidi"/>
                <w:sz w:val="26"/>
                <w:szCs w:val="26"/>
              </w:rPr>
              <w:t>FREQ</w:t>
            </w:r>
            <w:r w:rsidR="7160EBED"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4753B3">
              <w:rPr>
                <w:rFonts w:asciiTheme="majorBidi" w:hAnsiTheme="majorBidi" w:cstheme="majorBidi"/>
                <w:sz w:val="26"/>
                <w:szCs w:val="26"/>
              </w:rPr>
              <w:t>TEL</w:t>
            </w:r>
            <w:r w:rsidR="7BA3E670"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="00C44391" w:rsidRPr="00C44391">
              <w:rPr>
                <w:rFonts w:asciiTheme="majorBidi" w:hAnsiTheme="majorBidi" w:cstheme="majorBidi"/>
                <w:sz w:val="26"/>
                <w:szCs w:val="26"/>
              </w:rPr>
              <w:t>001</w:t>
            </w:r>
            <w:r w:rsidR="7BA3E670" w:rsidRPr="004753B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7BA3E670"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26"/>
                <w:szCs w:val="26"/>
              </w:rPr>
              <w:t>700</w:t>
            </w:r>
            <w:r w:rsidR="7BA3E670" w:rsidRPr="004753B3">
              <w:rPr>
                <w:rFonts w:asciiTheme="majorBidi" w:hAnsiTheme="majorBidi" w:cstheme="majorBidi"/>
                <w:sz w:val="26"/>
                <w:szCs w:val="26"/>
              </w:rPr>
              <w:t xml:space="preserve"> MHz</w:t>
            </w:r>
            <w:r w:rsidR="7BA3E670"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483" w:type="pct"/>
            <w:vAlign w:val="bottom"/>
          </w:tcPr>
          <w:p w14:paraId="47A2C910" w14:textId="07DDD49F" w:rsidR="004F2372" w:rsidRPr="009A6878" w:rsidRDefault="00C44391" w:rsidP="009A6878">
            <w:pPr>
              <w:tabs>
                <w:tab w:val="decimal" w:pos="347"/>
              </w:tabs>
              <w:ind w:left="-109" w:right="-78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BEE8EC" w14:textId="7AEADBB5" w:rsidR="004F2372" w:rsidRPr="004753B3" w:rsidRDefault="00C44391" w:rsidP="004F2372">
            <w:pPr>
              <w:tabs>
                <w:tab w:val="decimal" w:pos="1107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eastAsia="Times New Roman" w:hAnsiTheme="majorBidi" w:cstheme="majorBidi"/>
                <w:sz w:val="26"/>
                <w:szCs w:val="26"/>
              </w:rPr>
              <w:t>13</w:t>
            </w:r>
            <w:r w:rsidR="004F2372" w:rsidRPr="004753B3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C44391">
              <w:rPr>
                <w:rFonts w:asciiTheme="majorBidi" w:eastAsia="Times New Roman" w:hAnsiTheme="majorBidi" w:cstheme="majorBidi"/>
                <w:sz w:val="26"/>
                <w:szCs w:val="26"/>
              </w:rPr>
              <w:t>984</w:t>
            </w:r>
          </w:p>
        </w:tc>
        <w:tc>
          <w:tcPr>
            <w:tcW w:w="161" w:type="pct"/>
          </w:tcPr>
          <w:p w14:paraId="274012B1" w14:textId="77777777" w:rsidR="004F2372" w:rsidRPr="004753B3" w:rsidRDefault="004F2372" w:rsidP="004F2372">
            <w:pPr>
              <w:tabs>
                <w:tab w:val="decimal" w:pos="738"/>
              </w:tabs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160BF0" w14:textId="5295B20A" w:rsidR="004F2372" w:rsidRPr="004753B3" w:rsidRDefault="004F2372" w:rsidP="000B76BB">
            <w:pPr>
              <w:tabs>
                <w:tab w:val="decimal" w:pos="666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4F2372" w:rsidRPr="004753B3" w14:paraId="02690758" w14:textId="77777777" w:rsidTr="35628709">
        <w:trPr>
          <w:trHeight w:val="277"/>
        </w:trPr>
        <w:tc>
          <w:tcPr>
            <w:tcW w:w="2758" w:type="pct"/>
          </w:tcPr>
          <w:p w14:paraId="1EF1CF08" w14:textId="4968BFDF" w:rsidR="004F2372" w:rsidRPr="004753B3" w:rsidRDefault="004F2372" w:rsidP="004F2372">
            <w:pPr>
              <w:ind w:left="270" w:right="-108" w:hanging="270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3" w:type="pct"/>
          </w:tcPr>
          <w:p w14:paraId="495A833F" w14:textId="77777777" w:rsidR="004F2372" w:rsidRPr="004753B3" w:rsidRDefault="004F2372" w:rsidP="004F2372">
            <w:pPr>
              <w:tabs>
                <w:tab w:val="decimal" w:pos="840"/>
              </w:tabs>
              <w:ind w:right="-7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4D533" w14:textId="7D752F3E" w:rsidR="004F2372" w:rsidRPr="004753B3" w:rsidRDefault="00C44391" w:rsidP="004F2372">
            <w:pPr>
              <w:tabs>
                <w:tab w:val="decimal" w:pos="1107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eastAsia="Times New Roman" w:hAnsiTheme="majorBidi" w:cstheme="majorBidi"/>
                <w:sz w:val="26"/>
                <w:szCs w:val="26"/>
              </w:rPr>
              <w:t>67</w:t>
            </w:r>
            <w:r w:rsidR="004F2372" w:rsidRPr="004753B3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C44391">
              <w:rPr>
                <w:rFonts w:asciiTheme="majorBidi" w:eastAsia="Times New Roman" w:hAnsiTheme="majorBidi" w:cstheme="majorBidi"/>
                <w:sz w:val="26"/>
                <w:szCs w:val="26"/>
              </w:rPr>
              <w:t>777</w:t>
            </w:r>
          </w:p>
        </w:tc>
        <w:tc>
          <w:tcPr>
            <w:tcW w:w="161" w:type="pct"/>
            <w:vAlign w:val="bottom"/>
          </w:tcPr>
          <w:p w14:paraId="331BF345" w14:textId="77777777" w:rsidR="004F2372" w:rsidRPr="004753B3" w:rsidRDefault="004F2372" w:rsidP="004F2372">
            <w:pPr>
              <w:tabs>
                <w:tab w:val="decimal" w:pos="738"/>
                <w:tab w:val="decimal" w:pos="99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935D6A" w14:textId="355D423E" w:rsidR="004F2372" w:rsidRPr="004753B3" w:rsidRDefault="00C44391" w:rsidP="004F2372">
            <w:pPr>
              <w:tabs>
                <w:tab w:val="decimal" w:pos="1080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53</w:t>
            </w:r>
            <w:r w:rsidR="004F2372" w:rsidRPr="004753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391">
              <w:rPr>
                <w:rFonts w:asciiTheme="majorBidi" w:hAnsiTheme="majorBidi" w:cstheme="majorBidi"/>
                <w:sz w:val="26"/>
                <w:szCs w:val="26"/>
              </w:rPr>
              <w:t>449</w:t>
            </w:r>
          </w:p>
        </w:tc>
      </w:tr>
      <w:tr w:rsidR="004F2372" w:rsidRPr="004753B3" w14:paraId="75C326CC" w14:textId="77777777" w:rsidTr="35628709">
        <w:trPr>
          <w:trHeight w:val="591"/>
        </w:trPr>
        <w:tc>
          <w:tcPr>
            <w:tcW w:w="2758" w:type="pct"/>
            <w:hideMark/>
          </w:tcPr>
          <w:p w14:paraId="3E2AE222" w14:textId="2F9C4797" w:rsidR="004F2372" w:rsidRPr="004753B3" w:rsidRDefault="004F2372" w:rsidP="004F2372">
            <w:pPr>
              <w:ind w:left="270" w:right="-108" w:hanging="27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ส่วนของใบอนุญาตให้ใช้คลื่นความถี่โทรคมนาคมค้างจ่าย</w:t>
            </w:r>
            <w:r w:rsidRPr="004753B3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ที่จะครบกำหนดชำระภายใน </w:t>
            </w:r>
            <w:r w:rsidR="00C44391" w:rsidRPr="00C4439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483" w:type="pct"/>
          </w:tcPr>
          <w:p w14:paraId="04BE59BF" w14:textId="77777777" w:rsidR="004F2372" w:rsidRPr="004753B3" w:rsidRDefault="004F2372" w:rsidP="004F2372">
            <w:pPr>
              <w:tabs>
                <w:tab w:val="decimal" w:pos="840"/>
              </w:tabs>
              <w:ind w:left="-109" w:right="-78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pct"/>
            <w:shd w:val="clear" w:color="auto" w:fill="auto"/>
            <w:vAlign w:val="bottom"/>
          </w:tcPr>
          <w:p w14:paraId="507BF6D0" w14:textId="23EB2994" w:rsidR="004F2372" w:rsidRPr="004753B3" w:rsidRDefault="004F2372" w:rsidP="004F2372">
            <w:pPr>
              <w:tabs>
                <w:tab w:val="decimal" w:pos="1107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4753B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="00C44391" w:rsidRPr="00C44391">
              <w:rPr>
                <w:rFonts w:asciiTheme="majorBidi" w:eastAsia="Times New Roman" w:hAnsiTheme="majorBidi" w:cstheme="majorBidi"/>
                <w:sz w:val="26"/>
                <w:szCs w:val="26"/>
              </w:rPr>
              <w:t>12</w:t>
            </w:r>
            <w:r w:rsidRPr="004753B3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="00C44391" w:rsidRPr="00C44391">
              <w:rPr>
                <w:rFonts w:asciiTheme="majorBidi" w:eastAsia="Times New Roman" w:hAnsiTheme="majorBidi" w:cstheme="majorBidi"/>
                <w:sz w:val="26"/>
                <w:szCs w:val="26"/>
              </w:rPr>
              <w:t>322</w:t>
            </w:r>
            <w:r w:rsidRPr="004753B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61" w:type="pct"/>
            <w:vAlign w:val="bottom"/>
          </w:tcPr>
          <w:p w14:paraId="7DCD5188" w14:textId="77777777" w:rsidR="004F2372" w:rsidRPr="004753B3" w:rsidRDefault="004F2372" w:rsidP="004F2372">
            <w:pPr>
              <w:tabs>
                <w:tab w:val="decimal" w:pos="738"/>
                <w:tab w:val="decimal" w:pos="99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pct"/>
            <w:vAlign w:val="bottom"/>
          </w:tcPr>
          <w:p w14:paraId="69690230" w14:textId="1C4D094B" w:rsidR="004F2372" w:rsidRPr="004753B3" w:rsidRDefault="004F2372" w:rsidP="004F2372">
            <w:pPr>
              <w:tabs>
                <w:tab w:val="decimal" w:pos="1080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4753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44391" w:rsidRPr="00C44391">
              <w:rPr>
                <w:rFonts w:asciiTheme="majorBidi" w:hAnsiTheme="majorBidi" w:cstheme="majorBidi"/>
                <w:sz w:val="26"/>
                <w:szCs w:val="26"/>
              </w:rPr>
              <w:t>538</w:t>
            </w: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4F2372" w:rsidRPr="004753B3" w14:paraId="089E86EB" w14:textId="77777777" w:rsidTr="35628709">
        <w:trPr>
          <w:trHeight w:val="211"/>
        </w:trPr>
        <w:tc>
          <w:tcPr>
            <w:tcW w:w="2758" w:type="pct"/>
            <w:hideMark/>
          </w:tcPr>
          <w:p w14:paraId="1BB7CCC1" w14:textId="32230E0F" w:rsidR="004F2372" w:rsidRPr="004753B3" w:rsidRDefault="004F2372" w:rsidP="004F2372">
            <w:pPr>
              <w:ind w:left="270" w:right="-108" w:hanging="270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ใบอนุญาตให้ใช้คลื่นความถี่โทรคมนาคมค้างจ่าย</w:t>
            </w:r>
          </w:p>
        </w:tc>
        <w:tc>
          <w:tcPr>
            <w:tcW w:w="483" w:type="pct"/>
          </w:tcPr>
          <w:p w14:paraId="60DFC3C0" w14:textId="77777777" w:rsidR="004F2372" w:rsidRPr="004753B3" w:rsidRDefault="004F2372" w:rsidP="004F2372">
            <w:pPr>
              <w:tabs>
                <w:tab w:val="decimal" w:pos="840"/>
              </w:tabs>
              <w:ind w:left="-109" w:right="-7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F87C62" w14:textId="06468C92" w:rsidR="004F2372" w:rsidRPr="004753B3" w:rsidRDefault="00C44391" w:rsidP="004F2372">
            <w:pPr>
              <w:tabs>
                <w:tab w:val="decimal" w:pos="1107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eastAsia="Times New Roman" w:hAnsiTheme="majorBidi" w:cstheme="majorBidi"/>
                <w:sz w:val="26"/>
                <w:szCs w:val="26"/>
              </w:rPr>
              <w:t>55</w:t>
            </w:r>
            <w:r w:rsidR="004F2372" w:rsidRPr="004753B3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C44391">
              <w:rPr>
                <w:rFonts w:asciiTheme="majorBidi" w:eastAsia="Times New Roman" w:hAnsiTheme="majorBidi" w:cstheme="majorBidi"/>
                <w:sz w:val="26"/>
                <w:szCs w:val="26"/>
              </w:rPr>
              <w:t>455</w:t>
            </w:r>
          </w:p>
        </w:tc>
        <w:tc>
          <w:tcPr>
            <w:tcW w:w="161" w:type="pct"/>
            <w:vAlign w:val="bottom"/>
          </w:tcPr>
          <w:p w14:paraId="3301E1C1" w14:textId="77777777" w:rsidR="004F2372" w:rsidRPr="004753B3" w:rsidRDefault="004F2372" w:rsidP="004F2372">
            <w:pPr>
              <w:tabs>
                <w:tab w:val="decimal" w:pos="738"/>
                <w:tab w:val="decimal" w:pos="99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6B0368" w14:textId="36BBE6A0" w:rsidR="004F2372" w:rsidRPr="004753B3" w:rsidRDefault="00C44391" w:rsidP="004F2372">
            <w:pPr>
              <w:tabs>
                <w:tab w:val="decimal" w:pos="1080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="004F2372" w:rsidRPr="004753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391">
              <w:rPr>
                <w:rFonts w:asciiTheme="majorBidi" w:hAnsiTheme="majorBidi" w:cstheme="majorBidi"/>
                <w:sz w:val="26"/>
                <w:szCs w:val="26"/>
              </w:rPr>
              <w:t>911</w:t>
            </w:r>
          </w:p>
        </w:tc>
      </w:tr>
    </w:tbl>
    <w:p w14:paraId="7B28FDBD" w14:textId="38269160" w:rsidR="007D4206" w:rsidRPr="004753B3" w:rsidRDefault="007D4206" w:rsidP="00987598">
      <w:pPr>
        <w:spacing w:before="240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รายการเคลื่อนไหวของใบอนุญาตให้ใช้คลื่นความถี่โทรคมนาคมค้างจ่ายในงบการเงินรวมสำหรับ</w:t>
      </w:r>
      <w:r w:rsidR="0077670B" w:rsidRPr="004753B3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งวด</w:t>
      </w:r>
      <w:r w:rsidR="00AA3950" w:rsidRPr="004753B3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สาม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เดือนสิ้นสุดวันที่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C44391" w:rsidRPr="00C44391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AA3950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มีนาคม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  <w:lang w:val="en-GB"/>
        </w:rPr>
        <w:t xml:space="preserve">มีดังนี้ </w:t>
      </w:r>
      <w:r w:rsidRPr="004753B3">
        <w:rPr>
          <w:rFonts w:asciiTheme="majorBidi" w:hAnsiTheme="majorBidi" w:cstheme="majorBidi"/>
          <w:sz w:val="30"/>
          <w:szCs w:val="30"/>
          <w:cs/>
        </w:rPr>
        <w:t>(งบการเงินเฉพาะกิจการ: ไม่มี)</w:t>
      </w:r>
    </w:p>
    <w:p w14:paraId="45D07C52" w14:textId="77777777" w:rsidR="007D4206" w:rsidRPr="004753B3" w:rsidRDefault="007D4206" w:rsidP="002961BA">
      <w:pPr>
        <w:ind w:left="720" w:right="-29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753B3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881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039"/>
        <w:gridCol w:w="1032"/>
        <w:gridCol w:w="1307"/>
        <w:gridCol w:w="250"/>
        <w:gridCol w:w="1189"/>
      </w:tblGrid>
      <w:tr w:rsidR="00CC2E63" w:rsidRPr="004753B3" w14:paraId="19C52118" w14:textId="77777777" w:rsidTr="5891E580">
        <w:tc>
          <w:tcPr>
            <w:tcW w:w="2858" w:type="pct"/>
          </w:tcPr>
          <w:p w14:paraId="7A1107E0" w14:textId="77777777" w:rsidR="00011CE2" w:rsidRPr="004753B3" w:rsidRDefault="00011CE2" w:rsidP="002961B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85" w:type="pct"/>
          </w:tcPr>
          <w:p w14:paraId="66072FD6" w14:textId="77777777" w:rsidR="00011CE2" w:rsidRPr="004753B3" w:rsidRDefault="00011CE2" w:rsidP="002961BA">
            <w:pPr>
              <w:pStyle w:val="BodyText"/>
              <w:ind w:right="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557" w:type="pct"/>
            <w:gridSpan w:val="3"/>
            <w:hideMark/>
          </w:tcPr>
          <w:p w14:paraId="38A6381B" w14:textId="77777777" w:rsidR="00011CE2" w:rsidRPr="004753B3" w:rsidRDefault="00011CE2" w:rsidP="002961BA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CC2E63" w:rsidRPr="004753B3" w14:paraId="413E267A" w14:textId="77777777" w:rsidTr="5891E580">
        <w:tc>
          <w:tcPr>
            <w:tcW w:w="2858" w:type="pct"/>
          </w:tcPr>
          <w:p w14:paraId="5BB39817" w14:textId="77777777" w:rsidR="00011CE2" w:rsidRPr="004753B3" w:rsidRDefault="00011CE2" w:rsidP="002961B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85" w:type="pct"/>
          </w:tcPr>
          <w:p w14:paraId="075B066A" w14:textId="77777777" w:rsidR="00011CE2" w:rsidRPr="004753B3" w:rsidRDefault="00011CE2" w:rsidP="002961B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41" w:type="pct"/>
            <w:hideMark/>
          </w:tcPr>
          <w:p w14:paraId="30EEDEAB" w14:textId="6F3DD299" w:rsidR="00011CE2" w:rsidRPr="004753B3" w:rsidRDefault="00C44391" w:rsidP="002961B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  <w:tc>
          <w:tcPr>
            <w:tcW w:w="142" w:type="pct"/>
          </w:tcPr>
          <w:p w14:paraId="58F1115E" w14:textId="77777777" w:rsidR="00011CE2" w:rsidRPr="004753B3" w:rsidRDefault="00011CE2" w:rsidP="002961B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674" w:type="pct"/>
            <w:hideMark/>
          </w:tcPr>
          <w:p w14:paraId="05398D80" w14:textId="71737FCF" w:rsidR="00011CE2" w:rsidRPr="004753B3" w:rsidRDefault="00C44391" w:rsidP="002961B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lang w:val="en-US"/>
              </w:rPr>
              <w:t>2563</w:t>
            </w:r>
          </w:p>
        </w:tc>
      </w:tr>
      <w:tr w:rsidR="00AA3950" w:rsidRPr="004753B3" w14:paraId="3C34BF64" w14:textId="77777777" w:rsidTr="5891E580">
        <w:trPr>
          <w:trHeight w:val="90"/>
        </w:trPr>
        <w:tc>
          <w:tcPr>
            <w:tcW w:w="2858" w:type="pct"/>
            <w:vAlign w:val="bottom"/>
            <w:hideMark/>
          </w:tcPr>
          <w:p w14:paraId="5C644FE8" w14:textId="02EF6122" w:rsidR="00AA3950" w:rsidRPr="004753B3" w:rsidRDefault="00AA3950" w:rsidP="00AA3950">
            <w:pPr>
              <w:ind w:left="270" w:right="-108" w:hanging="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C44391" w:rsidRPr="00C4439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585" w:type="pct"/>
          </w:tcPr>
          <w:p w14:paraId="012A99F1" w14:textId="77777777" w:rsidR="00AA3950" w:rsidRPr="004753B3" w:rsidRDefault="00AA3950" w:rsidP="00AA3950">
            <w:pPr>
              <w:tabs>
                <w:tab w:val="decimal" w:pos="840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1" w:type="pct"/>
            <w:vAlign w:val="bottom"/>
          </w:tcPr>
          <w:p w14:paraId="3B5821AE" w14:textId="3A84FA8D" w:rsidR="00AA3950" w:rsidRPr="004753B3" w:rsidRDefault="00C44391" w:rsidP="001C5309">
            <w:pPr>
              <w:tabs>
                <w:tab w:val="decimal" w:pos="1092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206D1E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449</w:t>
            </w:r>
          </w:p>
        </w:tc>
        <w:tc>
          <w:tcPr>
            <w:tcW w:w="142" w:type="pct"/>
            <w:vAlign w:val="bottom"/>
          </w:tcPr>
          <w:p w14:paraId="54D6D97E" w14:textId="77777777" w:rsidR="00AA3950" w:rsidRPr="004753B3" w:rsidRDefault="00AA3950" w:rsidP="00AA3950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0280FA61" w14:textId="253C60A7" w:rsidR="00AA3950" w:rsidRPr="004753B3" w:rsidRDefault="00C44391" w:rsidP="001C5309">
            <w:pPr>
              <w:tabs>
                <w:tab w:val="decimal" w:pos="978"/>
              </w:tabs>
              <w:ind w:left="-10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AA3950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789</w:t>
            </w:r>
          </w:p>
        </w:tc>
      </w:tr>
      <w:tr w:rsidR="004F2372" w:rsidRPr="004753B3" w14:paraId="3BEB2C30" w14:textId="77777777" w:rsidTr="00070D91">
        <w:tc>
          <w:tcPr>
            <w:tcW w:w="2858" w:type="pct"/>
            <w:vAlign w:val="bottom"/>
          </w:tcPr>
          <w:p w14:paraId="3E39D10E" w14:textId="77777777" w:rsidR="004F2372" w:rsidRPr="004753B3" w:rsidRDefault="004F2372" w:rsidP="004F2372">
            <w:pPr>
              <w:ind w:left="270" w:right="-108" w:hanging="27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85" w:type="pct"/>
          </w:tcPr>
          <w:p w14:paraId="157F1E50" w14:textId="77777777" w:rsidR="004F2372" w:rsidRPr="004753B3" w:rsidRDefault="004F2372" w:rsidP="004F2372">
            <w:pPr>
              <w:tabs>
                <w:tab w:val="decimal" w:pos="840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1" w:type="pct"/>
          </w:tcPr>
          <w:p w14:paraId="17619CE3" w14:textId="52031AE4" w:rsidR="004F2372" w:rsidRPr="004753B3" w:rsidRDefault="00C44391" w:rsidP="001C5309">
            <w:pPr>
              <w:tabs>
                <w:tab w:val="decimal" w:pos="1092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4F2372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712</w:t>
            </w:r>
          </w:p>
        </w:tc>
        <w:tc>
          <w:tcPr>
            <w:tcW w:w="142" w:type="pct"/>
            <w:vAlign w:val="bottom"/>
          </w:tcPr>
          <w:p w14:paraId="6460D3AE" w14:textId="77777777" w:rsidR="004F2372" w:rsidRPr="004753B3" w:rsidRDefault="004F2372" w:rsidP="004F2372">
            <w:pPr>
              <w:tabs>
                <w:tab w:val="decimal" w:pos="738"/>
                <w:tab w:val="decimal" w:pos="83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16C0B91A" w14:textId="37C99C74" w:rsidR="004F2372" w:rsidRPr="004753B3" w:rsidRDefault="00C44391" w:rsidP="001C5309">
            <w:pPr>
              <w:tabs>
                <w:tab w:val="decimal" w:pos="978"/>
              </w:tabs>
              <w:ind w:left="-102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4F2372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783</w:t>
            </w:r>
          </w:p>
        </w:tc>
      </w:tr>
      <w:tr w:rsidR="004F2372" w:rsidRPr="004753B3" w14:paraId="3245189B" w14:textId="77777777" w:rsidTr="00070D91">
        <w:tc>
          <w:tcPr>
            <w:tcW w:w="2858" w:type="pct"/>
            <w:vAlign w:val="bottom"/>
          </w:tcPr>
          <w:p w14:paraId="1771440A" w14:textId="77777777" w:rsidR="004F2372" w:rsidRPr="004753B3" w:rsidRDefault="004F2372" w:rsidP="004F2372">
            <w:pPr>
              <w:ind w:left="270" w:right="-108" w:hanging="27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ชำระ</w:t>
            </w:r>
          </w:p>
        </w:tc>
        <w:tc>
          <w:tcPr>
            <w:tcW w:w="585" w:type="pct"/>
          </w:tcPr>
          <w:p w14:paraId="7DCB1561" w14:textId="77777777" w:rsidR="004F2372" w:rsidRPr="004753B3" w:rsidRDefault="004F2372" w:rsidP="004F2372">
            <w:pPr>
              <w:tabs>
                <w:tab w:val="decimal" w:pos="840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1" w:type="pct"/>
          </w:tcPr>
          <w:p w14:paraId="75FEBA7F" w14:textId="030E9392" w:rsidR="004F2372" w:rsidRPr="004753B3" w:rsidRDefault="004F2372" w:rsidP="001C5309">
            <w:pPr>
              <w:tabs>
                <w:tab w:val="decimal" w:pos="1092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44391" w:rsidRPr="00C44391">
              <w:rPr>
                <w:rFonts w:asciiTheme="majorBidi" w:hAnsiTheme="majorBidi" w:cstheme="majorBidi"/>
                <w:sz w:val="28"/>
                <w:szCs w:val="28"/>
              </w:rPr>
              <w:t>819</w: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pct"/>
            <w:vAlign w:val="bottom"/>
          </w:tcPr>
          <w:p w14:paraId="11F5F7D2" w14:textId="77777777" w:rsidR="004F2372" w:rsidRPr="004753B3" w:rsidRDefault="004F2372" w:rsidP="004F237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722E21EB" w14:textId="6F3EE183" w:rsidR="004F2372" w:rsidRPr="004753B3" w:rsidRDefault="004F2372" w:rsidP="001C5309">
            <w:pPr>
              <w:tabs>
                <w:tab w:val="decimal" w:pos="978"/>
              </w:tabs>
              <w:ind w:left="-10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44391" w:rsidRPr="00C44391">
              <w:rPr>
                <w:rFonts w:asciiTheme="majorBidi" w:hAnsiTheme="majorBidi" w:cstheme="majorBidi"/>
                <w:sz w:val="28"/>
                <w:szCs w:val="28"/>
              </w:rPr>
              <w:t>960</w: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4F2372" w:rsidRPr="004753B3" w14:paraId="7B91FF10" w14:textId="77777777" w:rsidTr="00070D91">
        <w:tc>
          <w:tcPr>
            <w:tcW w:w="2858" w:type="pct"/>
            <w:vAlign w:val="bottom"/>
            <w:hideMark/>
          </w:tcPr>
          <w:p w14:paraId="357341DF" w14:textId="77777777" w:rsidR="004F2372" w:rsidRPr="004753B3" w:rsidRDefault="004F2372" w:rsidP="004F2372">
            <w:pPr>
              <w:ind w:left="270" w:right="-108" w:hanging="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ตัดจำหน่ายดอกเบี้ยจ่ายรอตัดบัญชี</w:t>
            </w:r>
          </w:p>
        </w:tc>
        <w:tc>
          <w:tcPr>
            <w:tcW w:w="585" w:type="pct"/>
          </w:tcPr>
          <w:p w14:paraId="16D2454A" w14:textId="77777777" w:rsidR="004F2372" w:rsidRPr="004753B3" w:rsidRDefault="004F2372" w:rsidP="004F2372">
            <w:pPr>
              <w:tabs>
                <w:tab w:val="decimal" w:pos="908"/>
              </w:tabs>
              <w:ind w:left="-10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1" w:type="pct"/>
          </w:tcPr>
          <w:p w14:paraId="59DDECE8" w14:textId="726253C4" w:rsidR="004F2372" w:rsidRPr="004753B3" w:rsidRDefault="00C44391" w:rsidP="001C5309">
            <w:pPr>
              <w:tabs>
                <w:tab w:val="decimal" w:pos="1092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435</w:t>
            </w:r>
          </w:p>
        </w:tc>
        <w:tc>
          <w:tcPr>
            <w:tcW w:w="142" w:type="pct"/>
            <w:vAlign w:val="bottom"/>
          </w:tcPr>
          <w:p w14:paraId="7B6B4F1F" w14:textId="77777777" w:rsidR="004F2372" w:rsidRPr="004753B3" w:rsidRDefault="004F2372" w:rsidP="004F237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26E4BDAF" w14:textId="5FAE24A7" w:rsidR="004F2372" w:rsidRPr="004753B3" w:rsidRDefault="00C44391" w:rsidP="001C5309">
            <w:pPr>
              <w:tabs>
                <w:tab w:val="decimal" w:pos="978"/>
              </w:tabs>
              <w:ind w:left="-10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</w:tr>
      <w:tr w:rsidR="004F2372" w:rsidRPr="004753B3" w14:paraId="3972A1C2" w14:textId="77777777" w:rsidTr="00070D91">
        <w:trPr>
          <w:trHeight w:val="211"/>
        </w:trPr>
        <w:tc>
          <w:tcPr>
            <w:tcW w:w="2858" w:type="pct"/>
            <w:vAlign w:val="bottom"/>
            <w:hideMark/>
          </w:tcPr>
          <w:p w14:paraId="3990EE01" w14:textId="4CA94F0A" w:rsidR="004F2372" w:rsidRPr="004753B3" w:rsidRDefault="004F2372" w:rsidP="004F2372">
            <w:pPr>
              <w:ind w:left="270" w:right="-108" w:hanging="2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44391"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585" w:type="pct"/>
          </w:tcPr>
          <w:p w14:paraId="20D6D3D2" w14:textId="77777777" w:rsidR="004F2372" w:rsidRPr="004753B3" w:rsidRDefault="004F2372" w:rsidP="004F2372">
            <w:pPr>
              <w:tabs>
                <w:tab w:val="decimal" w:pos="840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688755" w14:textId="1E182567" w:rsidR="004F2372" w:rsidRPr="004753B3" w:rsidRDefault="00C44391" w:rsidP="001C5309">
            <w:pPr>
              <w:tabs>
                <w:tab w:val="decimal" w:pos="1092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4F2372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777</w:t>
            </w:r>
          </w:p>
        </w:tc>
        <w:tc>
          <w:tcPr>
            <w:tcW w:w="142" w:type="pct"/>
            <w:vAlign w:val="bottom"/>
          </w:tcPr>
          <w:p w14:paraId="4386B799" w14:textId="77777777" w:rsidR="004F2372" w:rsidRPr="004753B3" w:rsidRDefault="004F2372" w:rsidP="004F237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3FD5C8" w14:textId="242608C1" w:rsidR="004F2372" w:rsidRPr="004753B3" w:rsidRDefault="00C44391" w:rsidP="001C5309">
            <w:pPr>
              <w:tabs>
                <w:tab w:val="decimal" w:pos="978"/>
              </w:tabs>
              <w:ind w:left="-10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4F2372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080</w:t>
            </w:r>
          </w:p>
        </w:tc>
      </w:tr>
    </w:tbl>
    <w:p w14:paraId="6519FFAC" w14:textId="77777777" w:rsidR="00216A4E" w:rsidRPr="004753B3" w:rsidRDefault="00216A4E" w:rsidP="00987598">
      <w:pPr>
        <w:spacing w:before="360"/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1D24CB9" w14:textId="77777777" w:rsidR="00FA4572" w:rsidRPr="004753B3" w:rsidRDefault="00216A4E" w:rsidP="00207FF7">
      <w:pPr>
        <w:numPr>
          <w:ilvl w:val="0"/>
          <w:numId w:val="11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cs/>
        </w:rPr>
        <w:br w:type="page"/>
      </w:r>
      <w:r w:rsidR="00FA4572" w:rsidRPr="004753B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การจ่ายโดยใช้หุ้นเป็นเกณฑ์</w:t>
      </w:r>
    </w:p>
    <w:p w14:paraId="18F4B5E8" w14:textId="77777777" w:rsidR="00FA4572" w:rsidRPr="004753B3" w:rsidRDefault="00FA4572" w:rsidP="00207FF7">
      <w:pPr>
        <w:spacing w:after="240"/>
        <w:ind w:left="547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t>โครงการ</w:t>
      </w:r>
      <w:r w:rsidRPr="004753B3">
        <w:rPr>
          <w:rFonts w:asciiTheme="majorBidi" w:hAnsiTheme="majorBidi" w:cstheme="majorBidi"/>
          <w:b/>
          <w:bCs/>
          <w:sz w:val="30"/>
          <w:szCs w:val="30"/>
        </w:rPr>
        <w:t xml:space="preserve"> Performance share plan</w:t>
      </w:r>
    </w:p>
    <w:p w14:paraId="518A5B30" w14:textId="4843428D" w:rsidR="00D025C0" w:rsidRPr="004753B3" w:rsidRDefault="00D025C0" w:rsidP="00207FF7">
      <w:pPr>
        <w:spacing w:before="240"/>
        <w:ind w:left="547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ครั้งที่ </w:t>
      </w:r>
      <w:r w:rsidR="00C44391" w:rsidRPr="00C44391">
        <w:rPr>
          <w:rFonts w:asciiTheme="majorBidi" w:hAnsiTheme="majorBidi" w:cstheme="majorBidi"/>
          <w:b/>
          <w:bCs/>
          <w:sz w:val="30"/>
          <w:szCs w:val="30"/>
        </w:rPr>
        <w:t>4</w:t>
      </w:r>
    </w:p>
    <w:p w14:paraId="13609168" w14:textId="4AC7B65A" w:rsidR="00D025C0" w:rsidRPr="004753B3" w:rsidRDefault="00D025C0" w:rsidP="00207FF7">
      <w:pPr>
        <w:tabs>
          <w:tab w:val="left" w:pos="540"/>
        </w:tabs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="007E537D" w:rsidRPr="004753B3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44391" w:rsidRPr="00C44391">
        <w:rPr>
          <w:rFonts w:asciiTheme="majorBidi" w:hAnsiTheme="majorBidi" w:cstheme="majorBidi"/>
          <w:sz w:val="30"/>
          <w:szCs w:val="30"/>
        </w:rPr>
        <w:t>2559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ที่ประชุมสามัญผู้ถือหุ้นประจำปี ครั้งที่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1</w:t>
      </w:r>
      <w:r w:rsidRPr="004753B3">
        <w:rPr>
          <w:rFonts w:asciiTheme="majorBidi" w:hAnsiTheme="majorBidi" w:cstheme="majorBidi"/>
          <w:sz w:val="30"/>
          <w:szCs w:val="30"/>
          <w:cs/>
        </w:rPr>
        <w:t>/</w:t>
      </w:r>
      <w:r w:rsidR="00C44391" w:rsidRPr="00C44391">
        <w:rPr>
          <w:rFonts w:asciiTheme="majorBidi" w:hAnsiTheme="majorBidi" w:cstheme="majorBidi"/>
          <w:sz w:val="30"/>
          <w:szCs w:val="30"/>
        </w:rPr>
        <w:t>2559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ได้อนุมัติการออกใบสำคัญแสดงสิทธิที่จะซื้อหุ้นสามัญของบริษัท โดยใบสำคัญแสดงสิทธิได้เสนอขายให้แก่พนักงานของบริษัทและบริษัทย่อย รวมถึงกรรมการของบริษัทที่มีคุณสมบัติตามโครงการ </w:t>
      </w:r>
      <w:r w:rsidRPr="004753B3">
        <w:rPr>
          <w:rFonts w:asciiTheme="majorBidi" w:hAnsiTheme="majorBidi" w:cstheme="majorBidi"/>
          <w:sz w:val="30"/>
          <w:szCs w:val="30"/>
        </w:rPr>
        <w:t xml:space="preserve">Performance share plan </w:t>
      </w:r>
      <w:r w:rsidRPr="004753B3">
        <w:rPr>
          <w:rFonts w:asciiTheme="majorBidi" w:hAnsiTheme="majorBidi" w:cstheme="majorBidi"/>
          <w:sz w:val="30"/>
          <w:szCs w:val="30"/>
          <w:cs/>
        </w:rPr>
        <w:t>(“</w:t>
      </w:r>
      <w:r w:rsidRPr="004753B3">
        <w:rPr>
          <w:rFonts w:asciiTheme="majorBidi" w:hAnsiTheme="majorBidi" w:cstheme="majorBidi"/>
          <w:sz w:val="30"/>
          <w:szCs w:val="30"/>
        </w:rPr>
        <w:t xml:space="preserve">ESOP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- </w:t>
      </w:r>
      <w:r w:rsidRPr="004753B3">
        <w:rPr>
          <w:rFonts w:asciiTheme="majorBidi" w:hAnsiTheme="majorBidi" w:cstheme="majorBidi"/>
          <w:sz w:val="30"/>
          <w:szCs w:val="30"/>
        </w:rPr>
        <w:t>Grant IV</w:t>
      </w:r>
      <w:r w:rsidRPr="004753B3">
        <w:rPr>
          <w:rFonts w:asciiTheme="majorBidi" w:hAnsiTheme="majorBidi" w:cstheme="majorBidi"/>
          <w:sz w:val="30"/>
          <w:szCs w:val="30"/>
          <w:cs/>
        </w:rPr>
        <w:t>”) โดยข้อมูลสำคัญของใบสำคัญแสดงสิทธิซื้อหุ้นสามัญ มีดังนี้</w:t>
      </w:r>
    </w:p>
    <w:tbl>
      <w:tblPr>
        <w:tblW w:w="8849" w:type="dxa"/>
        <w:tblInd w:w="547" w:type="dxa"/>
        <w:tblLook w:val="04A0" w:firstRow="1" w:lastRow="0" w:firstColumn="1" w:lastColumn="0" w:noHBand="0" w:noVBand="1"/>
      </w:tblPr>
      <w:tblGrid>
        <w:gridCol w:w="3008"/>
        <w:gridCol w:w="5841"/>
      </w:tblGrid>
      <w:tr w:rsidR="00CC2E63" w:rsidRPr="004753B3" w14:paraId="3562F511" w14:textId="77777777" w:rsidTr="00491ECC">
        <w:tc>
          <w:tcPr>
            <w:tcW w:w="3008" w:type="dxa"/>
          </w:tcPr>
          <w:p w14:paraId="029D345F" w14:textId="77777777" w:rsidR="00D025C0" w:rsidRPr="004753B3" w:rsidRDefault="00D025C0" w:rsidP="00207FF7">
            <w:pPr>
              <w:jc w:val="lef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วันที่อนุมัติ:</w:t>
            </w:r>
          </w:p>
        </w:tc>
        <w:tc>
          <w:tcPr>
            <w:tcW w:w="5841" w:type="dxa"/>
          </w:tcPr>
          <w:p w14:paraId="111A190C" w14:textId="25CF89D6" w:rsidR="00D025C0" w:rsidRPr="004753B3" w:rsidRDefault="00C44391" w:rsidP="00207FF7">
            <w:pPr>
              <w:jc w:val="lef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29</w:t>
            </w:r>
            <w:r w:rsidR="00D025C0" w:rsidRPr="004753B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</w:t>
            </w:r>
            <w:r w:rsidR="007E537D" w:rsidRPr="004753B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มีนาคม</w:t>
            </w:r>
            <w:r w:rsidR="00D025C0" w:rsidRPr="004753B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</w:t>
            </w:r>
            <w:r w:rsidRPr="00C44391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2559</w:t>
            </w:r>
          </w:p>
        </w:tc>
      </w:tr>
      <w:tr w:rsidR="00CC2E63" w:rsidRPr="004753B3" w14:paraId="6D71A0ED" w14:textId="77777777" w:rsidTr="00491ECC">
        <w:tc>
          <w:tcPr>
            <w:tcW w:w="3008" w:type="dxa"/>
          </w:tcPr>
          <w:p w14:paraId="342F0BE9" w14:textId="77777777" w:rsidR="00D025C0" w:rsidRPr="004753B3" w:rsidRDefault="00D025C0" w:rsidP="00207FF7">
            <w:pPr>
              <w:jc w:val="lef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จำนวนหน่วยที่เสนอขาย:</w:t>
            </w:r>
          </w:p>
        </w:tc>
        <w:tc>
          <w:tcPr>
            <w:tcW w:w="5841" w:type="dxa"/>
          </w:tcPr>
          <w:p w14:paraId="7E9F7EB7" w14:textId="404C4565" w:rsidR="00D025C0" w:rsidRPr="004753B3" w:rsidRDefault="00C44391" w:rsidP="00207FF7">
            <w:pPr>
              <w:ind w:right="-18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826</w:t>
            </w:r>
            <w:r w:rsidR="00D025C0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900</w:t>
            </w:r>
            <w:r w:rsidR="00D025C0" w:rsidRPr="004753B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หน่วย</w:t>
            </w:r>
          </w:p>
        </w:tc>
      </w:tr>
      <w:tr w:rsidR="00CC2E63" w:rsidRPr="004753B3" w14:paraId="531DDE9A" w14:textId="77777777" w:rsidTr="00491ECC">
        <w:tc>
          <w:tcPr>
            <w:tcW w:w="3008" w:type="dxa"/>
          </w:tcPr>
          <w:p w14:paraId="759DDE67" w14:textId="77777777" w:rsidR="00D025C0" w:rsidRPr="004753B3" w:rsidRDefault="00D025C0" w:rsidP="00207FF7">
            <w:pPr>
              <w:jc w:val="lef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ราคาใช้สิทธิที่จะซื้อหุ้น:</w:t>
            </w:r>
          </w:p>
        </w:tc>
        <w:tc>
          <w:tcPr>
            <w:tcW w:w="5841" w:type="dxa"/>
          </w:tcPr>
          <w:p w14:paraId="25610C10" w14:textId="6F13E839" w:rsidR="00D025C0" w:rsidRPr="004753B3" w:rsidRDefault="00C44391" w:rsidP="00207FF7">
            <w:pPr>
              <w:ind w:right="-18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166</w:t>
            </w:r>
            <w:r w:rsidR="00D025C0" w:rsidRPr="004753B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.</w:t>
            </w:r>
            <w:r w:rsidRPr="00C44391">
              <w:rPr>
                <w:rFonts w:asciiTheme="majorBidi" w:hAnsiTheme="majorBidi" w:cstheme="majorBidi"/>
                <w:spacing w:val="-2"/>
                <w:sz w:val="28"/>
                <w:szCs w:val="28"/>
              </w:rPr>
              <w:t>588</w:t>
            </w:r>
            <w:r w:rsidR="00D025C0" w:rsidRPr="004753B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</w:t>
            </w:r>
            <w:r w:rsidR="00D025C0"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บาท/หุ้น</w:t>
            </w:r>
          </w:p>
        </w:tc>
      </w:tr>
      <w:tr w:rsidR="00CC2E63" w:rsidRPr="004753B3" w14:paraId="5D458767" w14:textId="77777777" w:rsidTr="00491ECC">
        <w:tc>
          <w:tcPr>
            <w:tcW w:w="3008" w:type="dxa"/>
          </w:tcPr>
          <w:p w14:paraId="74C1A7A0" w14:textId="77777777" w:rsidR="00D025C0" w:rsidRPr="004753B3" w:rsidRDefault="00D025C0" w:rsidP="00207FF7">
            <w:pPr>
              <w:jc w:val="lef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จำนวนหุ้นที่ออกเพื่อรองรับ:</w:t>
            </w:r>
          </w:p>
        </w:tc>
        <w:tc>
          <w:tcPr>
            <w:tcW w:w="5841" w:type="dxa"/>
          </w:tcPr>
          <w:p w14:paraId="7670DE25" w14:textId="5EC3CBE4" w:rsidR="00D025C0" w:rsidRPr="004753B3" w:rsidRDefault="00C44391" w:rsidP="00207FF7">
            <w:pPr>
              <w:ind w:right="-18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826</w:t>
            </w:r>
            <w:r w:rsidR="00D025C0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900</w:t>
            </w:r>
            <w:r w:rsidR="00D025C0"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หุ้น</w:t>
            </w:r>
          </w:p>
        </w:tc>
      </w:tr>
      <w:tr w:rsidR="00CC2E63" w:rsidRPr="004753B3" w14:paraId="6FE962D6" w14:textId="77777777" w:rsidTr="00491ECC">
        <w:tc>
          <w:tcPr>
            <w:tcW w:w="3008" w:type="dxa"/>
          </w:tcPr>
          <w:p w14:paraId="2C0BD13D" w14:textId="77777777" w:rsidR="00D025C0" w:rsidRPr="004753B3" w:rsidRDefault="00D025C0" w:rsidP="00207FF7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อายุ</w: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ของโครงการ:</w:t>
            </w:r>
          </w:p>
        </w:tc>
        <w:tc>
          <w:tcPr>
            <w:tcW w:w="5841" w:type="dxa"/>
          </w:tcPr>
          <w:p w14:paraId="41202A7B" w14:textId="13CC6B4F" w:rsidR="00D025C0" w:rsidRPr="004753B3" w:rsidRDefault="00C44391" w:rsidP="00207FF7">
            <w:pPr>
              <w:ind w:right="-18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025C0"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นับจากวันที่มีการเสนอขายใบสำคัญแสดงสิทธิซื้อหุ้นสามัญครั้งแรก</w:t>
            </w:r>
          </w:p>
        </w:tc>
      </w:tr>
      <w:tr w:rsidR="00CC2E63" w:rsidRPr="004753B3" w14:paraId="004CB419" w14:textId="77777777" w:rsidTr="00491ECC">
        <w:tc>
          <w:tcPr>
            <w:tcW w:w="3008" w:type="dxa"/>
          </w:tcPr>
          <w:p w14:paraId="17B9F2DD" w14:textId="77777777" w:rsidR="00D025C0" w:rsidRPr="004753B3" w:rsidRDefault="00D025C0" w:rsidP="00207FF7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ราคาเสนอขายต่อหน่วย:</w:t>
            </w:r>
          </w:p>
        </w:tc>
        <w:tc>
          <w:tcPr>
            <w:tcW w:w="5841" w:type="dxa"/>
          </w:tcPr>
          <w:p w14:paraId="5D732092" w14:textId="73552FE1" w:rsidR="00D025C0" w:rsidRPr="004753B3" w:rsidRDefault="00D025C0" w:rsidP="00207FF7">
            <w:pPr>
              <w:ind w:right="-18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หน่วยละ </w:t>
            </w:r>
            <w:r w:rsidR="00C44391" w:rsidRPr="00C4439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 (ศูนย์บาท)</w:t>
            </w:r>
          </w:p>
        </w:tc>
      </w:tr>
      <w:tr w:rsidR="00D025C0" w:rsidRPr="004753B3" w14:paraId="5D6A40C6" w14:textId="77777777" w:rsidTr="00491ECC">
        <w:tc>
          <w:tcPr>
            <w:tcW w:w="3008" w:type="dxa"/>
          </w:tcPr>
          <w:p w14:paraId="45C6D8F8" w14:textId="77777777" w:rsidR="00D025C0" w:rsidRPr="004753B3" w:rsidRDefault="00D025C0" w:rsidP="00207FF7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อัตราการใช้สิทธิ:</w:t>
            </w:r>
          </w:p>
        </w:tc>
        <w:tc>
          <w:tcPr>
            <w:tcW w:w="5841" w:type="dxa"/>
          </w:tcPr>
          <w:p w14:paraId="40317574" w14:textId="48E4BFE9" w:rsidR="00D025C0" w:rsidRPr="004753B3" w:rsidRDefault="00D025C0" w:rsidP="00207FF7">
            <w:pPr>
              <w:ind w:right="-18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ใบสำคัญแสดงสิทธิ </w:t>
            </w:r>
            <w:r w:rsidR="00C44391" w:rsidRPr="00C4439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หน่วยมีสิทธิซื้อหุ้นสามัญได้ </w:t>
            </w:r>
            <w:r w:rsidR="00C44391" w:rsidRPr="00C4439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หุ้น</w:t>
            </w:r>
          </w:p>
        </w:tc>
      </w:tr>
    </w:tbl>
    <w:p w14:paraId="6132C6FA" w14:textId="642C472E" w:rsidR="002C4ABA" w:rsidRPr="004753B3" w:rsidRDefault="002C4ABA" w:rsidP="00207FF7">
      <w:pPr>
        <w:spacing w:before="240"/>
        <w:ind w:left="547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ครั้งที่ </w:t>
      </w:r>
      <w:r w:rsidR="00C44391" w:rsidRPr="00C44391">
        <w:rPr>
          <w:rFonts w:asciiTheme="majorBidi" w:hAnsiTheme="majorBidi" w:cstheme="majorBidi"/>
          <w:b/>
          <w:bCs/>
          <w:sz w:val="30"/>
          <w:szCs w:val="30"/>
        </w:rPr>
        <w:t>5</w:t>
      </w:r>
    </w:p>
    <w:p w14:paraId="7FA7D028" w14:textId="5CEAF7D7" w:rsidR="002C4ABA" w:rsidRPr="004753B3" w:rsidRDefault="002C4ABA" w:rsidP="00207FF7">
      <w:pPr>
        <w:tabs>
          <w:tab w:val="left" w:pos="540"/>
        </w:tabs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="007E537D" w:rsidRPr="004753B3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44391" w:rsidRPr="00C44391">
        <w:rPr>
          <w:rFonts w:asciiTheme="majorBidi" w:hAnsiTheme="majorBidi" w:cstheme="majorBidi"/>
          <w:sz w:val="30"/>
          <w:szCs w:val="30"/>
        </w:rPr>
        <w:t>2560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ที่ประชุมสามัญผู้ถือหุ้นประจำปี ครั้งที่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1</w:t>
      </w:r>
      <w:r w:rsidRPr="004753B3">
        <w:rPr>
          <w:rFonts w:asciiTheme="majorBidi" w:hAnsiTheme="majorBidi" w:cstheme="majorBidi"/>
          <w:sz w:val="30"/>
          <w:szCs w:val="30"/>
          <w:cs/>
        </w:rPr>
        <w:t>/</w:t>
      </w:r>
      <w:r w:rsidR="00C44391" w:rsidRPr="00C44391">
        <w:rPr>
          <w:rFonts w:asciiTheme="majorBidi" w:hAnsiTheme="majorBidi" w:cstheme="majorBidi"/>
          <w:sz w:val="30"/>
          <w:szCs w:val="30"/>
        </w:rPr>
        <w:t>2560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ได้อนุมัติการออกใบสำคัญแสดงสิทธิ</w:t>
      </w:r>
      <w:r w:rsidR="00D50AB7" w:rsidRPr="004753B3">
        <w:rPr>
          <w:rFonts w:asciiTheme="majorBidi" w:hAnsiTheme="majorBidi" w:cstheme="majorBidi"/>
          <w:sz w:val="30"/>
          <w:szCs w:val="30"/>
          <w:cs/>
        </w:rPr>
        <w:br/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ที่จะซื้อหุ้นสามัญของบริษัท โดยใบสำคัญแสดงสิทธิได้เสนอขายให้แก่พนักงานของบริษัทและบริษัทย่อย รวมถึงกรรมการของบริษัทที่มีคุณสมบัติตามโครงการ </w:t>
      </w:r>
      <w:r w:rsidRPr="004753B3">
        <w:rPr>
          <w:rFonts w:asciiTheme="majorBidi" w:hAnsiTheme="majorBidi" w:cstheme="majorBidi"/>
          <w:sz w:val="30"/>
          <w:szCs w:val="30"/>
        </w:rPr>
        <w:t xml:space="preserve">Performance share plan </w:t>
      </w:r>
      <w:r w:rsidRPr="004753B3">
        <w:rPr>
          <w:rFonts w:asciiTheme="majorBidi" w:hAnsiTheme="majorBidi" w:cstheme="majorBidi"/>
          <w:sz w:val="30"/>
          <w:szCs w:val="30"/>
          <w:cs/>
        </w:rPr>
        <w:t>(</w:t>
      </w:r>
      <w:r w:rsidR="005E4E65" w:rsidRPr="004753B3">
        <w:rPr>
          <w:rFonts w:asciiTheme="majorBidi" w:hAnsiTheme="majorBidi" w:cstheme="majorBidi"/>
          <w:sz w:val="30"/>
          <w:szCs w:val="30"/>
          <w:cs/>
        </w:rPr>
        <w:t>“</w:t>
      </w:r>
      <w:r w:rsidR="005E4E65" w:rsidRPr="004753B3">
        <w:rPr>
          <w:rFonts w:asciiTheme="majorBidi" w:hAnsiTheme="majorBidi" w:cstheme="majorBidi"/>
          <w:sz w:val="30"/>
          <w:szCs w:val="30"/>
        </w:rPr>
        <w:t xml:space="preserve">ESOP </w:t>
      </w:r>
      <w:r w:rsidR="005E4E65" w:rsidRPr="004753B3">
        <w:rPr>
          <w:rFonts w:asciiTheme="majorBidi" w:hAnsiTheme="majorBidi" w:cstheme="majorBidi"/>
          <w:sz w:val="30"/>
          <w:szCs w:val="30"/>
          <w:cs/>
        </w:rPr>
        <w:t xml:space="preserve">- </w:t>
      </w:r>
      <w:r w:rsidR="005E4E65" w:rsidRPr="004753B3">
        <w:rPr>
          <w:rFonts w:asciiTheme="majorBidi" w:hAnsiTheme="majorBidi" w:cstheme="majorBidi"/>
          <w:sz w:val="30"/>
          <w:szCs w:val="30"/>
        </w:rPr>
        <w:t xml:space="preserve">Grant </w:t>
      </w:r>
      <w:r w:rsidRPr="004753B3">
        <w:rPr>
          <w:rFonts w:asciiTheme="majorBidi" w:hAnsiTheme="majorBidi" w:cstheme="majorBidi"/>
          <w:sz w:val="30"/>
          <w:szCs w:val="30"/>
        </w:rPr>
        <w:t>V</w:t>
      </w:r>
      <w:r w:rsidRPr="004753B3">
        <w:rPr>
          <w:rFonts w:asciiTheme="majorBidi" w:hAnsiTheme="majorBidi" w:cstheme="majorBidi"/>
          <w:sz w:val="30"/>
          <w:szCs w:val="30"/>
          <w:cs/>
        </w:rPr>
        <w:t>”) โดยข้อมูลสำคัญของใบสำคัญแสดงสิทธิซื้อหุ้นสามัญ มีดังนี้</w:t>
      </w:r>
    </w:p>
    <w:tbl>
      <w:tblPr>
        <w:tblW w:w="8849" w:type="dxa"/>
        <w:tblInd w:w="547" w:type="dxa"/>
        <w:tblLook w:val="04A0" w:firstRow="1" w:lastRow="0" w:firstColumn="1" w:lastColumn="0" w:noHBand="0" w:noVBand="1"/>
      </w:tblPr>
      <w:tblGrid>
        <w:gridCol w:w="3008"/>
        <w:gridCol w:w="5841"/>
      </w:tblGrid>
      <w:tr w:rsidR="00CC2E63" w:rsidRPr="004753B3" w14:paraId="6B080046" w14:textId="77777777" w:rsidTr="001B0238">
        <w:tc>
          <w:tcPr>
            <w:tcW w:w="3008" w:type="dxa"/>
          </w:tcPr>
          <w:p w14:paraId="63387DE8" w14:textId="77777777" w:rsidR="002C4ABA" w:rsidRPr="004753B3" w:rsidRDefault="002C4ABA" w:rsidP="00207FF7">
            <w:pPr>
              <w:jc w:val="lef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วันที่อนุมัติ:</w:t>
            </w:r>
          </w:p>
        </w:tc>
        <w:tc>
          <w:tcPr>
            <w:tcW w:w="5841" w:type="dxa"/>
          </w:tcPr>
          <w:p w14:paraId="7988CB5D" w14:textId="628B1EF6" w:rsidR="002C4ABA" w:rsidRPr="004753B3" w:rsidRDefault="00C44391" w:rsidP="00207FF7">
            <w:pPr>
              <w:tabs>
                <w:tab w:val="left" w:pos="1680"/>
              </w:tabs>
              <w:jc w:val="lef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pacing w:val="-2"/>
                <w:sz w:val="28"/>
                <w:szCs w:val="28"/>
              </w:rPr>
              <w:t>30</w:t>
            </w:r>
            <w:r w:rsidR="002C4ABA" w:rsidRPr="004753B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</w:t>
            </w:r>
            <w:r w:rsidR="007E537D" w:rsidRPr="004753B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มีนาคม</w:t>
            </w:r>
            <w:r w:rsidR="002C4ABA" w:rsidRPr="004753B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</w:t>
            </w:r>
            <w:r w:rsidRPr="00C44391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2560</w:t>
            </w:r>
          </w:p>
        </w:tc>
      </w:tr>
      <w:tr w:rsidR="00CC2E63" w:rsidRPr="004753B3" w14:paraId="084F1308" w14:textId="77777777" w:rsidTr="001B0238">
        <w:tc>
          <w:tcPr>
            <w:tcW w:w="3008" w:type="dxa"/>
          </w:tcPr>
          <w:p w14:paraId="41B0974E" w14:textId="77777777" w:rsidR="002C4ABA" w:rsidRPr="004753B3" w:rsidRDefault="002C4ABA" w:rsidP="00207FF7">
            <w:pPr>
              <w:jc w:val="lef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จำนวนหน่วยที่เสนอขาย:</w:t>
            </w:r>
          </w:p>
        </w:tc>
        <w:tc>
          <w:tcPr>
            <w:tcW w:w="5841" w:type="dxa"/>
          </w:tcPr>
          <w:p w14:paraId="10EE6210" w14:textId="3F1ADEAB" w:rsidR="002C4ABA" w:rsidRPr="004753B3" w:rsidRDefault="00C44391" w:rsidP="00207FF7">
            <w:pPr>
              <w:ind w:right="-18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C4ABA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410</w:t>
            </w:r>
            <w:r w:rsidR="002C4ABA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="002C4ABA" w:rsidRPr="004753B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หน่วย</w:t>
            </w:r>
          </w:p>
        </w:tc>
      </w:tr>
      <w:tr w:rsidR="00CC2E63" w:rsidRPr="004753B3" w14:paraId="500330BE" w14:textId="77777777" w:rsidTr="001B0238">
        <w:tc>
          <w:tcPr>
            <w:tcW w:w="3008" w:type="dxa"/>
          </w:tcPr>
          <w:p w14:paraId="2AB3098C" w14:textId="77777777" w:rsidR="002C4ABA" w:rsidRPr="004753B3" w:rsidRDefault="002C4ABA" w:rsidP="00207FF7">
            <w:pPr>
              <w:jc w:val="lef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ราคาใช้สิทธิที่จะซื้อหุ้น:</w:t>
            </w:r>
          </w:p>
        </w:tc>
        <w:tc>
          <w:tcPr>
            <w:tcW w:w="5841" w:type="dxa"/>
          </w:tcPr>
          <w:p w14:paraId="725D967C" w14:textId="56AB6986" w:rsidR="002C4ABA" w:rsidRPr="004753B3" w:rsidRDefault="00C44391" w:rsidP="00207FF7">
            <w:pPr>
              <w:ind w:right="-18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160</w:t>
            </w:r>
            <w:r w:rsidR="002C4ABA" w:rsidRPr="004753B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.</w:t>
            </w:r>
            <w:r w:rsidRPr="00C44391">
              <w:rPr>
                <w:rFonts w:asciiTheme="majorBidi" w:hAnsiTheme="majorBidi" w:cstheme="majorBidi"/>
                <w:spacing w:val="-2"/>
                <w:sz w:val="28"/>
                <w:szCs w:val="28"/>
              </w:rPr>
              <w:t>434</w:t>
            </w:r>
            <w:r w:rsidR="002C4ABA" w:rsidRPr="004753B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</w:t>
            </w:r>
            <w:r w:rsidR="002C4ABA"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บาท/หุ้น</w:t>
            </w:r>
          </w:p>
        </w:tc>
      </w:tr>
      <w:tr w:rsidR="00CC2E63" w:rsidRPr="004753B3" w14:paraId="2ADA0093" w14:textId="77777777" w:rsidTr="001B0238">
        <w:tc>
          <w:tcPr>
            <w:tcW w:w="3008" w:type="dxa"/>
          </w:tcPr>
          <w:p w14:paraId="24972EA2" w14:textId="77777777" w:rsidR="002C4ABA" w:rsidRPr="004753B3" w:rsidRDefault="002C4ABA" w:rsidP="00207FF7">
            <w:pPr>
              <w:jc w:val="lef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จำนวนหุ้นที่ออกเพื่อรองรับ:</w:t>
            </w:r>
          </w:p>
        </w:tc>
        <w:tc>
          <w:tcPr>
            <w:tcW w:w="5841" w:type="dxa"/>
          </w:tcPr>
          <w:p w14:paraId="23348886" w14:textId="31091E96" w:rsidR="002C4ABA" w:rsidRPr="004753B3" w:rsidRDefault="00C44391" w:rsidP="00207FF7">
            <w:pPr>
              <w:ind w:right="-18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C4ABA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410</w:t>
            </w:r>
            <w:r w:rsidR="002C4ABA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="002C4ABA" w:rsidRPr="004753B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</w:t>
            </w:r>
            <w:r w:rsidR="002C4ABA"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หุ้น</w:t>
            </w:r>
          </w:p>
        </w:tc>
      </w:tr>
      <w:tr w:rsidR="00CC2E63" w:rsidRPr="004753B3" w14:paraId="5B0DD130" w14:textId="77777777" w:rsidTr="001B0238">
        <w:tc>
          <w:tcPr>
            <w:tcW w:w="3008" w:type="dxa"/>
          </w:tcPr>
          <w:p w14:paraId="46505B2D" w14:textId="77777777" w:rsidR="002C4ABA" w:rsidRPr="004753B3" w:rsidRDefault="002C4ABA" w:rsidP="00207FF7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อายุ</w: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ของโครงการ:</w:t>
            </w:r>
          </w:p>
        </w:tc>
        <w:tc>
          <w:tcPr>
            <w:tcW w:w="5841" w:type="dxa"/>
          </w:tcPr>
          <w:p w14:paraId="2CA33BBC" w14:textId="4F4EA7BC" w:rsidR="002C4ABA" w:rsidRPr="004753B3" w:rsidRDefault="00C44391" w:rsidP="00207FF7">
            <w:pPr>
              <w:ind w:right="-18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C4ABA"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นับจากวันที่มีการเสนอขายใบสำคัญแสดงสิทธิซื้อหุ้นสามัญครั้งแรก</w:t>
            </w:r>
          </w:p>
        </w:tc>
      </w:tr>
      <w:tr w:rsidR="00CC2E63" w:rsidRPr="004753B3" w14:paraId="1043704E" w14:textId="77777777" w:rsidTr="001B0238">
        <w:tc>
          <w:tcPr>
            <w:tcW w:w="3008" w:type="dxa"/>
          </w:tcPr>
          <w:p w14:paraId="3D3F5684" w14:textId="77777777" w:rsidR="002C4ABA" w:rsidRPr="004753B3" w:rsidRDefault="002C4ABA" w:rsidP="00207FF7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ราคาเสนอขายต่อหน่วย:</w:t>
            </w:r>
          </w:p>
        </w:tc>
        <w:tc>
          <w:tcPr>
            <w:tcW w:w="5841" w:type="dxa"/>
          </w:tcPr>
          <w:p w14:paraId="333DFE5A" w14:textId="55C6AE7C" w:rsidR="002C4ABA" w:rsidRPr="004753B3" w:rsidRDefault="002C4ABA" w:rsidP="00207FF7">
            <w:pPr>
              <w:ind w:right="-18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หน่วยละ </w:t>
            </w:r>
            <w:r w:rsidR="00C44391" w:rsidRPr="00C4439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 (ศูนย์บาท)</w:t>
            </w:r>
          </w:p>
        </w:tc>
      </w:tr>
      <w:tr w:rsidR="00CC2E63" w:rsidRPr="004753B3" w14:paraId="3BCA74BA" w14:textId="77777777" w:rsidTr="001B0238">
        <w:tc>
          <w:tcPr>
            <w:tcW w:w="3008" w:type="dxa"/>
          </w:tcPr>
          <w:p w14:paraId="4DA74F4E" w14:textId="77777777" w:rsidR="002C4ABA" w:rsidRPr="004753B3" w:rsidRDefault="002C4ABA" w:rsidP="00207FF7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อัตราการใช้สิทธิ:</w:t>
            </w:r>
          </w:p>
        </w:tc>
        <w:tc>
          <w:tcPr>
            <w:tcW w:w="5841" w:type="dxa"/>
          </w:tcPr>
          <w:p w14:paraId="47C83092" w14:textId="6B6CCCFE" w:rsidR="002C4ABA" w:rsidRPr="004753B3" w:rsidRDefault="002C4ABA" w:rsidP="00207FF7">
            <w:pPr>
              <w:ind w:right="-18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ใบสำคัญแสดงสิทธิ </w:t>
            </w:r>
            <w:r w:rsidR="00C44391" w:rsidRPr="00C4439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หน่วยมีสิทธิซื้อหุ้นสามัญได้ </w:t>
            </w:r>
            <w:r w:rsidR="00C44391" w:rsidRPr="00C4439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หุ้น</w:t>
            </w:r>
          </w:p>
        </w:tc>
      </w:tr>
    </w:tbl>
    <w:p w14:paraId="3AF2A035" w14:textId="77777777" w:rsidR="0002452E" w:rsidRPr="004753B3" w:rsidRDefault="0002452E" w:rsidP="00987598">
      <w:pPr>
        <w:tabs>
          <w:tab w:val="left" w:pos="540"/>
        </w:tabs>
        <w:spacing w:before="240" w:after="120" w:line="360" w:lineRule="exact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</w:p>
    <w:p w14:paraId="5112015F" w14:textId="77777777" w:rsidR="0002452E" w:rsidRPr="004753B3" w:rsidRDefault="0002452E">
      <w:pPr>
        <w:jc w:val="left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br w:type="page"/>
      </w:r>
    </w:p>
    <w:p w14:paraId="5A7F6003" w14:textId="4BE70B92" w:rsidR="009D6EF8" w:rsidRPr="004753B3" w:rsidRDefault="009D6EF8" w:rsidP="00207FF7">
      <w:pPr>
        <w:tabs>
          <w:tab w:val="left" w:pos="540"/>
        </w:tabs>
        <w:spacing w:before="240" w:after="120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>การเปลี่ยนแปลงใบสำคัญแสดงสิทธิซื้อหุ้นสามัญ สำหรับ</w:t>
      </w:r>
      <w:r w:rsidR="00C54E30" w:rsidRPr="004753B3">
        <w:rPr>
          <w:rFonts w:asciiTheme="majorBidi" w:hAnsiTheme="majorBidi" w:cstheme="majorBidi"/>
          <w:spacing w:val="-6"/>
          <w:sz w:val="30"/>
          <w:szCs w:val="30"/>
          <w:cs/>
        </w:rPr>
        <w:t>งวด</w:t>
      </w:r>
      <w:r w:rsidR="00D17EA8" w:rsidRPr="004753B3">
        <w:rPr>
          <w:rFonts w:asciiTheme="majorBidi" w:hAnsiTheme="majorBidi" w:cstheme="majorBidi"/>
          <w:spacing w:val="-6"/>
          <w:sz w:val="30"/>
          <w:szCs w:val="30"/>
          <w:cs/>
        </w:rPr>
        <w:t>สาม</w:t>
      </w:r>
      <w:r w:rsidR="006D1D7E" w:rsidRPr="004753B3">
        <w:rPr>
          <w:rFonts w:asciiTheme="majorBidi" w:hAnsiTheme="majorBidi" w:cstheme="majorBidi"/>
          <w:spacing w:val="-6"/>
          <w:sz w:val="30"/>
          <w:szCs w:val="30"/>
          <w:cs/>
        </w:rPr>
        <w:t>เ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ดือนสิ้นสุดวันที่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D17EA8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มีนาคม</w:t>
      </w:r>
      <w:r w:rsidR="00EA0341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2564</w:t>
      </w:r>
      <w:r w:rsidR="00F46F18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แสดงได้ดังนี้</w:t>
      </w:r>
    </w:p>
    <w:p w14:paraId="3195C42A" w14:textId="77777777" w:rsidR="009D6EF8" w:rsidRPr="004753B3" w:rsidRDefault="009D6EF8" w:rsidP="00207FF7">
      <w:pPr>
        <w:ind w:left="720" w:right="6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4753B3">
        <w:rPr>
          <w:rFonts w:asciiTheme="majorBidi" w:hAnsiTheme="majorBidi" w:cstheme="majorBidi"/>
          <w:b/>
          <w:bCs/>
          <w:sz w:val="28"/>
          <w:szCs w:val="28"/>
          <w:cs/>
        </w:rPr>
        <w:t>หน่วย : พันหน่วย</w:t>
      </w:r>
    </w:p>
    <w:tbl>
      <w:tblPr>
        <w:tblW w:w="8643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2"/>
        <w:gridCol w:w="1440"/>
        <w:gridCol w:w="81"/>
        <w:gridCol w:w="1199"/>
        <w:gridCol w:w="90"/>
        <w:gridCol w:w="1285"/>
        <w:gridCol w:w="65"/>
        <w:gridCol w:w="1171"/>
        <w:gridCol w:w="70"/>
        <w:gridCol w:w="1460"/>
      </w:tblGrid>
      <w:tr w:rsidR="00CC2E63" w:rsidRPr="004753B3" w14:paraId="3D927097" w14:textId="085FBC63" w:rsidTr="00BA2E66">
        <w:tc>
          <w:tcPr>
            <w:tcW w:w="1782" w:type="dxa"/>
          </w:tcPr>
          <w:p w14:paraId="63903793" w14:textId="77777777" w:rsidR="002E5BB1" w:rsidRPr="004753B3" w:rsidRDefault="002E5BB1" w:rsidP="00207FF7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113FC05D" w14:textId="4744CA37" w:rsidR="002E5BB1" w:rsidRPr="004753B3" w:rsidRDefault="002E5BB1" w:rsidP="00207FF7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44391"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3891" w:type="dxa"/>
            <w:gridSpan w:val="6"/>
          </w:tcPr>
          <w:p w14:paraId="58E63C17" w14:textId="77777777" w:rsidR="002E5BB1" w:rsidRPr="004753B3" w:rsidRDefault="002E5BB1" w:rsidP="00207FF7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รายการระหว่างงวด</w:t>
            </w:r>
          </w:p>
        </w:tc>
        <w:tc>
          <w:tcPr>
            <w:tcW w:w="1530" w:type="dxa"/>
            <w:gridSpan w:val="2"/>
            <w:hideMark/>
          </w:tcPr>
          <w:p w14:paraId="0C67A2E7" w14:textId="295ADED9" w:rsidR="002E5BB1" w:rsidRPr="004753B3" w:rsidRDefault="002E5BB1" w:rsidP="00207FF7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44391"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17EA8"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</w:tr>
      <w:tr w:rsidR="00CC2E63" w:rsidRPr="004753B3" w14:paraId="6EE46DF9" w14:textId="370F7D1A" w:rsidTr="00BA2E66">
        <w:tc>
          <w:tcPr>
            <w:tcW w:w="1782" w:type="dxa"/>
          </w:tcPr>
          <w:p w14:paraId="1D9F6F01" w14:textId="77777777" w:rsidR="002E5BB1" w:rsidRPr="004753B3" w:rsidRDefault="002E5BB1" w:rsidP="00207FF7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1D816105" w14:textId="002AF030" w:rsidR="002E5BB1" w:rsidRPr="004753B3" w:rsidRDefault="00C44391" w:rsidP="00207FF7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81" w:type="dxa"/>
          </w:tcPr>
          <w:p w14:paraId="3F51A1FC" w14:textId="77777777" w:rsidR="002E5BB1" w:rsidRPr="004753B3" w:rsidRDefault="002E5BB1" w:rsidP="00207FF7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199" w:type="dxa"/>
            <w:hideMark/>
          </w:tcPr>
          <w:p w14:paraId="58ADF3D3" w14:textId="77777777" w:rsidR="002E5BB1" w:rsidRPr="004753B3" w:rsidRDefault="002E5BB1" w:rsidP="00207FF7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ออกให้</w:t>
            </w:r>
          </w:p>
        </w:tc>
        <w:tc>
          <w:tcPr>
            <w:tcW w:w="90" w:type="dxa"/>
          </w:tcPr>
          <w:p w14:paraId="770860FE" w14:textId="77777777" w:rsidR="002E5BB1" w:rsidRPr="004753B3" w:rsidRDefault="002E5BB1" w:rsidP="00207FF7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285" w:type="dxa"/>
            <w:hideMark/>
          </w:tcPr>
          <w:p w14:paraId="4E870F02" w14:textId="77777777" w:rsidR="002E5BB1" w:rsidRPr="004753B3" w:rsidRDefault="002E5BB1" w:rsidP="00207FF7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ใช้สิทธิ</w:t>
            </w:r>
          </w:p>
        </w:tc>
        <w:tc>
          <w:tcPr>
            <w:tcW w:w="65" w:type="dxa"/>
          </w:tcPr>
          <w:p w14:paraId="5D5A9BD6" w14:textId="77777777" w:rsidR="002E5BB1" w:rsidRPr="004753B3" w:rsidRDefault="002E5BB1" w:rsidP="00207FF7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</w:tcPr>
          <w:p w14:paraId="2A26F02F" w14:textId="77777777" w:rsidR="002E5BB1" w:rsidRPr="004753B3" w:rsidRDefault="002E5BB1" w:rsidP="00207FF7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หมดอายุ</w:t>
            </w:r>
          </w:p>
        </w:tc>
        <w:tc>
          <w:tcPr>
            <w:tcW w:w="70" w:type="dxa"/>
          </w:tcPr>
          <w:p w14:paraId="2E0F62E3" w14:textId="77777777" w:rsidR="002E5BB1" w:rsidRPr="004753B3" w:rsidRDefault="002E5BB1" w:rsidP="00207FF7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460" w:type="dxa"/>
            <w:hideMark/>
          </w:tcPr>
          <w:p w14:paraId="412723DD" w14:textId="4B251B4D" w:rsidR="002E5BB1" w:rsidRPr="004753B3" w:rsidRDefault="00C44391" w:rsidP="00207FF7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2564</w:t>
            </w:r>
          </w:p>
        </w:tc>
      </w:tr>
      <w:tr w:rsidR="005A5A12" w:rsidRPr="004753B3" w14:paraId="586D3072" w14:textId="4BF38977" w:rsidTr="00BA2E66">
        <w:tc>
          <w:tcPr>
            <w:tcW w:w="1782" w:type="dxa"/>
            <w:hideMark/>
          </w:tcPr>
          <w:p w14:paraId="370D7C0D" w14:textId="44C46861" w:rsidR="005A5A12" w:rsidRPr="004753B3" w:rsidRDefault="005A5A12" w:rsidP="00207FF7">
            <w:pPr>
              <w:pStyle w:val="Head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ESOP </w:t>
            </w: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- </w:t>
            </w: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Grant IV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093231AA" w14:textId="77777777" w:rsidR="005A5A12" w:rsidRPr="004753B3" w:rsidRDefault="005A5A12" w:rsidP="00207FF7">
            <w:pPr>
              <w:tabs>
                <w:tab w:val="decimal" w:pos="1345"/>
              </w:tabs>
              <w:ind w:left="-108" w:right="-245"/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81" w:type="dxa"/>
          </w:tcPr>
          <w:p w14:paraId="344C2E79" w14:textId="77777777" w:rsidR="005A5A12" w:rsidRPr="004753B3" w:rsidRDefault="005A5A12" w:rsidP="00207FF7">
            <w:pPr>
              <w:ind w:left="-81" w:right="-122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199" w:type="dxa"/>
            <w:tcBorders>
              <w:left w:val="nil"/>
              <w:bottom w:val="nil"/>
              <w:right w:val="nil"/>
            </w:tcBorders>
            <w:vAlign w:val="bottom"/>
          </w:tcPr>
          <w:p w14:paraId="34D64E50" w14:textId="77777777" w:rsidR="005A5A12" w:rsidRPr="004753B3" w:rsidRDefault="005A5A12" w:rsidP="00207FF7">
            <w:pPr>
              <w:tabs>
                <w:tab w:val="decimal" w:pos="660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04CEDCE7" w14:textId="77777777" w:rsidR="005A5A12" w:rsidRPr="004753B3" w:rsidRDefault="005A5A12" w:rsidP="00207FF7">
            <w:pPr>
              <w:tabs>
                <w:tab w:val="decimal" w:pos="789"/>
              </w:tabs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  <w:vAlign w:val="bottom"/>
          </w:tcPr>
          <w:p w14:paraId="7C99936F" w14:textId="77777777" w:rsidR="005A5A12" w:rsidRPr="004753B3" w:rsidRDefault="005A5A12" w:rsidP="00207FF7">
            <w:pPr>
              <w:tabs>
                <w:tab w:val="decimal" w:pos="660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65" w:type="dxa"/>
          </w:tcPr>
          <w:p w14:paraId="49822AE2" w14:textId="77777777" w:rsidR="005A5A12" w:rsidRPr="004753B3" w:rsidRDefault="005A5A12" w:rsidP="00207FF7">
            <w:pPr>
              <w:tabs>
                <w:tab w:val="decimal" w:pos="789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3F21EDEB" w14:textId="77777777" w:rsidR="005A5A12" w:rsidRPr="004753B3" w:rsidRDefault="005A5A12" w:rsidP="00207FF7">
            <w:pPr>
              <w:tabs>
                <w:tab w:val="decimal" w:pos="660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70" w:type="dxa"/>
          </w:tcPr>
          <w:p w14:paraId="7F0EB446" w14:textId="77777777" w:rsidR="005A5A12" w:rsidRPr="004753B3" w:rsidRDefault="005A5A12" w:rsidP="00207FF7">
            <w:pPr>
              <w:tabs>
                <w:tab w:val="decimal" w:pos="789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0" w:type="dxa"/>
            <w:tcBorders>
              <w:left w:val="nil"/>
              <w:bottom w:val="nil"/>
              <w:right w:val="nil"/>
            </w:tcBorders>
          </w:tcPr>
          <w:p w14:paraId="4D47D881" w14:textId="67D3D5F8" w:rsidR="005A5A12" w:rsidRPr="004753B3" w:rsidRDefault="005A5A12" w:rsidP="00207FF7">
            <w:pPr>
              <w:tabs>
                <w:tab w:val="decimal" w:pos="1345"/>
              </w:tabs>
              <w:ind w:left="-108" w:right="-245"/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02452E" w:rsidRPr="004753B3" w14:paraId="3F924375" w14:textId="79432F3C" w:rsidTr="4B5F5AF2">
        <w:tc>
          <w:tcPr>
            <w:tcW w:w="1782" w:type="dxa"/>
            <w:hideMark/>
          </w:tcPr>
          <w:p w14:paraId="1B2920B5" w14:textId="18BAFF10" w:rsidR="0002452E" w:rsidRPr="004753B3" w:rsidRDefault="0002452E" w:rsidP="00207FF7">
            <w:pPr>
              <w:pStyle w:val="Head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 กรรมการ</w:t>
            </w:r>
          </w:p>
        </w:tc>
        <w:tc>
          <w:tcPr>
            <w:tcW w:w="1440" w:type="dxa"/>
            <w:vAlign w:val="bottom"/>
          </w:tcPr>
          <w:p w14:paraId="5E431150" w14:textId="67CEDD9D" w:rsidR="0002452E" w:rsidRPr="004753B3" w:rsidRDefault="00C44391" w:rsidP="00207FF7">
            <w:pPr>
              <w:tabs>
                <w:tab w:val="decimal" w:pos="1345"/>
              </w:tabs>
              <w:ind w:left="-108" w:right="-245"/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43</w:t>
            </w:r>
          </w:p>
        </w:tc>
        <w:tc>
          <w:tcPr>
            <w:tcW w:w="81" w:type="dxa"/>
          </w:tcPr>
          <w:p w14:paraId="2D66D429" w14:textId="77777777" w:rsidR="0002452E" w:rsidRPr="004753B3" w:rsidRDefault="0002452E" w:rsidP="00207FF7">
            <w:pPr>
              <w:ind w:left="-81" w:right="-122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199" w:type="dxa"/>
            <w:vAlign w:val="bottom"/>
          </w:tcPr>
          <w:p w14:paraId="4DF05997" w14:textId="351576BA" w:rsidR="0002452E" w:rsidRPr="004753B3" w:rsidRDefault="0002452E" w:rsidP="00207FF7">
            <w:pPr>
              <w:tabs>
                <w:tab w:val="decimal" w:pos="660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5309C24E" w14:textId="77777777" w:rsidR="0002452E" w:rsidRPr="004753B3" w:rsidRDefault="0002452E" w:rsidP="00207FF7">
            <w:pPr>
              <w:tabs>
                <w:tab w:val="decimal" w:pos="78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285" w:type="dxa"/>
            <w:vAlign w:val="bottom"/>
          </w:tcPr>
          <w:p w14:paraId="0018EB36" w14:textId="5B20E8F6" w:rsidR="0002452E" w:rsidRPr="004753B3" w:rsidRDefault="0002452E" w:rsidP="00207FF7">
            <w:pPr>
              <w:tabs>
                <w:tab w:val="decimal" w:pos="660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5" w:type="dxa"/>
          </w:tcPr>
          <w:p w14:paraId="476E3855" w14:textId="77777777" w:rsidR="0002452E" w:rsidRPr="004753B3" w:rsidRDefault="0002452E" w:rsidP="00207FF7">
            <w:pPr>
              <w:tabs>
                <w:tab w:val="decimal" w:pos="789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45FD028A" w14:textId="530A6E8F" w:rsidR="0002452E" w:rsidRPr="004753B3" w:rsidRDefault="0002452E" w:rsidP="00207FF7">
            <w:pPr>
              <w:tabs>
                <w:tab w:val="decimal" w:pos="660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70" w:type="dxa"/>
          </w:tcPr>
          <w:p w14:paraId="77E05C47" w14:textId="77777777" w:rsidR="0002452E" w:rsidRPr="004753B3" w:rsidRDefault="0002452E" w:rsidP="00207FF7">
            <w:pPr>
              <w:tabs>
                <w:tab w:val="decimal" w:pos="789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0" w:type="dxa"/>
            <w:vAlign w:val="bottom"/>
          </w:tcPr>
          <w:p w14:paraId="1AB6555B" w14:textId="7E6183B4" w:rsidR="0002452E" w:rsidRPr="004753B3" w:rsidRDefault="00C44391" w:rsidP="00207FF7">
            <w:pPr>
              <w:tabs>
                <w:tab w:val="decimal" w:pos="1345"/>
              </w:tabs>
              <w:ind w:left="-108" w:right="-245"/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43</w:t>
            </w:r>
          </w:p>
        </w:tc>
      </w:tr>
      <w:tr w:rsidR="0002452E" w:rsidRPr="004753B3" w14:paraId="219EDA58" w14:textId="0CC2CAC8" w:rsidTr="4B5F5AF2">
        <w:tc>
          <w:tcPr>
            <w:tcW w:w="1782" w:type="dxa"/>
            <w:hideMark/>
          </w:tcPr>
          <w:p w14:paraId="251E04D4" w14:textId="3A57FEB1" w:rsidR="0002452E" w:rsidRPr="004753B3" w:rsidRDefault="0002452E" w:rsidP="00207FF7">
            <w:pPr>
              <w:pStyle w:val="Head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 พนักงาน</w:t>
            </w:r>
          </w:p>
        </w:tc>
        <w:tc>
          <w:tcPr>
            <w:tcW w:w="1440" w:type="dxa"/>
            <w:vAlign w:val="bottom"/>
          </w:tcPr>
          <w:p w14:paraId="3822DAA5" w14:textId="61CDAD60" w:rsidR="0002452E" w:rsidRPr="004753B3" w:rsidRDefault="00C44391" w:rsidP="00207FF7">
            <w:pPr>
              <w:tabs>
                <w:tab w:val="decimal" w:pos="1345"/>
              </w:tabs>
              <w:ind w:left="-108" w:right="-245"/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493</w:t>
            </w:r>
          </w:p>
        </w:tc>
        <w:tc>
          <w:tcPr>
            <w:tcW w:w="81" w:type="dxa"/>
          </w:tcPr>
          <w:p w14:paraId="4A5FC765" w14:textId="77777777" w:rsidR="0002452E" w:rsidRPr="004753B3" w:rsidRDefault="0002452E" w:rsidP="00207FF7">
            <w:pPr>
              <w:ind w:left="-81" w:right="-122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199" w:type="dxa"/>
            <w:vAlign w:val="bottom"/>
          </w:tcPr>
          <w:p w14:paraId="5B6BB2C3" w14:textId="32AE4FB0" w:rsidR="0002452E" w:rsidRPr="004753B3" w:rsidRDefault="0002452E" w:rsidP="00207FF7">
            <w:pPr>
              <w:tabs>
                <w:tab w:val="decimal" w:pos="660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39C50ECE" w14:textId="77777777" w:rsidR="0002452E" w:rsidRPr="004753B3" w:rsidRDefault="0002452E" w:rsidP="00207FF7">
            <w:pPr>
              <w:tabs>
                <w:tab w:val="decimal" w:pos="78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285" w:type="dxa"/>
            <w:vAlign w:val="bottom"/>
          </w:tcPr>
          <w:p w14:paraId="3F1E767A" w14:textId="18961E9B" w:rsidR="0002452E" w:rsidRPr="004753B3" w:rsidRDefault="0002452E" w:rsidP="00207FF7">
            <w:pPr>
              <w:tabs>
                <w:tab w:val="decimal" w:pos="660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5" w:type="dxa"/>
          </w:tcPr>
          <w:p w14:paraId="7C486702" w14:textId="77777777" w:rsidR="0002452E" w:rsidRPr="004753B3" w:rsidRDefault="0002452E" w:rsidP="00207FF7">
            <w:pPr>
              <w:tabs>
                <w:tab w:val="decimal" w:pos="789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698987E4" w14:textId="524044E8" w:rsidR="0002452E" w:rsidRPr="004753B3" w:rsidRDefault="0002452E" w:rsidP="00207FF7">
            <w:pPr>
              <w:tabs>
                <w:tab w:val="decimal" w:pos="660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70" w:type="dxa"/>
          </w:tcPr>
          <w:p w14:paraId="7F01845E" w14:textId="77777777" w:rsidR="0002452E" w:rsidRPr="004753B3" w:rsidRDefault="0002452E" w:rsidP="00207FF7">
            <w:pPr>
              <w:tabs>
                <w:tab w:val="decimal" w:pos="789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0" w:type="dxa"/>
            <w:vAlign w:val="bottom"/>
          </w:tcPr>
          <w:p w14:paraId="27A83318" w14:textId="366710ED" w:rsidR="0002452E" w:rsidRPr="004753B3" w:rsidRDefault="00C44391" w:rsidP="00207FF7">
            <w:pPr>
              <w:tabs>
                <w:tab w:val="decimal" w:pos="1345"/>
              </w:tabs>
              <w:ind w:left="-108" w:right="-245"/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493</w:t>
            </w:r>
          </w:p>
        </w:tc>
      </w:tr>
      <w:tr w:rsidR="0002452E" w:rsidRPr="004753B3" w14:paraId="12CE3172" w14:textId="68F803C1" w:rsidTr="4B5F5AF2">
        <w:tc>
          <w:tcPr>
            <w:tcW w:w="1782" w:type="dxa"/>
          </w:tcPr>
          <w:p w14:paraId="0E31F02C" w14:textId="2AAA6EB2" w:rsidR="0002452E" w:rsidRPr="004753B3" w:rsidRDefault="0002452E" w:rsidP="00207FF7">
            <w:pPr>
              <w:pStyle w:val="Head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75360D" w14:textId="1B46912D" w:rsidR="0002452E" w:rsidRPr="004753B3" w:rsidRDefault="0002452E" w:rsidP="00207FF7">
            <w:pPr>
              <w:tabs>
                <w:tab w:val="decimal" w:pos="1345"/>
              </w:tabs>
              <w:ind w:left="-108" w:right="-24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fldChar w:fldCharType="begin"/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instrText xml:space="preserve"> =</w:instrText>
            </w:r>
            <w:r w:rsidRPr="004753B3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instrText>SUM</w:instrTex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instrText>(</w:instrText>
            </w:r>
            <w:r w:rsidRPr="004753B3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instrText>ABOVE</w:instrTex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instrText xml:space="preserve">) </w:instrText>
            </w:r>
            <w:r w:rsidRPr="004753B3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fldChar w:fldCharType="separate"/>
            </w:r>
            <w:r w:rsidR="00C44391" w:rsidRPr="00C44391">
              <w:rPr>
                <w:rFonts w:asciiTheme="majorBidi" w:hAnsiTheme="majorBidi" w:cstheme="majorBidi"/>
                <w:noProof/>
                <w:sz w:val="28"/>
                <w:szCs w:val="28"/>
                <w:lang w:eastAsia="th-TH"/>
              </w:rPr>
              <w:t>536</w:t>
            </w:r>
            <w:r w:rsidRPr="004753B3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fldChar w:fldCharType="end"/>
            </w:r>
          </w:p>
        </w:tc>
        <w:tc>
          <w:tcPr>
            <w:tcW w:w="81" w:type="dxa"/>
          </w:tcPr>
          <w:p w14:paraId="1D43E0C1" w14:textId="77777777" w:rsidR="0002452E" w:rsidRPr="004753B3" w:rsidRDefault="0002452E" w:rsidP="00207FF7">
            <w:pPr>
              <w:ind w:left="-81" w:right="-122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7E9068" w14:textId="1B7A399D" w:rsidR="0002452E" w:rsidRPr="004753B3" w:rsidRDefault="0002452E" w:rsidP="00207FF7">
            <w:pPr>
              <w:tabs>
                <w:tab w:val="decimal" w:pos="660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2CB8617E" w14:textId="77777777" w:rsidR="0002452E" w:rsidRPr="004753B3" w:rsidRDefault="0002452E" w:rsidP="00207FF7">
            <w:pPr>
              <w:tabs>
                <w:tab w:val="decimal" w:pos="78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440F64" w14:textId="5220E6BE" w:rsidR="0002452E" w:rsidRPr="004753B3" w:rsidRDefault="0002452E" w:rsidP="00207FF7">
            <w:pPr>
              <w:tabs>
                <w:tab w:val="decimal" w:pos="660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5" w:type="dxa"/>
          </w:tcPr>
          <w:p w14:paraId="1117F76E" w14:textId="77777777" w:rsidR="0002452E" w:rsidRPr="004753B3" w:rsidRDefault="0002452E" w:rsidP="00207FF7">
            <w:pPr>
              <w:tabs>
                <w:tab w:val="decimal" w:pos="789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CC8553" w14:textId="06A053C6" w:rsidR="0002452E" w:rsidRPr="004753B3" w:rsidRDefault="0002452E" w:rsidP="00207FF7">
            <w:pPr>
              <w:tabs>
                <w:tab w:val="decimal" w:pos="660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70" w:type="dxa"/>
          </w:tcPr>
          <w:p w14:paraId="3CB97867" w14:textId="77777777" w:rsidR="0002452E" w:rsidRPr="004753B3" w:rsidRDefault="0002452E" w:rsidP="00207FF7">
            <w:pPr>
              <w:tabs>
                <w:tab w:val="decimal" w:pos="789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7A4887" w14:textId="05BF5E9B" w:rsidR="0002452E" w:rsidRPr="004753B3" w:rsidRDefault="0002452E" w:rsidP="00207FF7">
            <w:pPr>
              <w:tabs>
                <w:tab w:val="decimal" w:pos="1345"/>
              </w:tabs>
              <w:ind w:left="-108" w:right="-24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fldChar w:fldCharType="begin"/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instrText xml:space="preserve"> =</w:instrText>
            </w:r>
            <w:r w:rsidRPr="004753B3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instrText>SUM</w:instrTex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instrText>(</w:instrText>
            </w:r>
            <w:r w:rsidRPr="004753B3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instrText>ABOVE</w:instrTex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instrText xml:space="preserve">) </w:instrText>
            </w:r>
            <w:r w:rsidRPr="004753B3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fldChar w:fldCharType="separate"/>
            </w:r>
            <w:r w:rsidR="00C44391" w:rsidRPr="00C44391">
              <w:rPr>
                <w:rFonts w:asciiTheme="majorBidi" w:hAnsiTheme="majorBidi" w:cstheme="majorBidi"/>
                <w:noProof/>
                <w:sz w:val="28"/>
                <w:szCs w:val="28"/>
                <w:lang w:eastAsia="th-TH"/>
              </w:rPr>
              <w:t>536</w:t>
            </w:r>
            <w:r w:rsidRPr="004753B3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fldChar w:fldCharType="end"/>
            </w:r>
          </w:p>
        </w:tc>
      </w:tr>
      <w:tr w:rsidR="0002452E" w:rsidRPr="004753B3" w14:paraId="3AA1CFCB" w14:textId="69F7B158" w:rsidTr="4B5F5AF2">
        <w:tc>
          <w:tcPr>
            <w:tcW w:w="1782" w:type="dxa"/>
            <w:hideMark/>
          </w:tcPr>
          <w:p w14:paraId="4B3ED47D" w14:textId="4252096E" w:rsidR="0002452E" w:rsidRPr="004753B3" w:rsidRDefault="0002452E" w:rsidP="00207FF7">
            <w:pPr>
              <w:pStyle w:val="Head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ESOP </w:t>
            </w: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- </w:t>
            </w: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Grant V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8FDDC1" w14:textId="77777777" w:rsidR="0002452E" w:rsidRPr="004753B3" w:rsidRDefault="0002452E" w:rsidP="00207FF7">
            <w:pPr>
              <w:tabs>
                <w:tab w:val="decimal" w:pos="1345"/>
              </w:tabs>
              <w:ind w:left="-108" w:right="-245"/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81" w:type="dxa"/>
          </w:tcPr>
          <w:p w14:paraId="06A7416F" w14:textId="77777777" w:rsidR="0002452E" w:rsidRPr="004753B3" w:rsidRDefault="0002452E" w:rsidP="00207FF7">
            <w:pPr>
              <w:ind w:left="-81" w:right="-122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941B3E" w14:textId="77777777" w:rsidR="0002452E" w:rsidRPr="004753B3" w:rsidRDefault="0002452E" w:rsidP="00207FF7">
            <w:pPr>
              <w:tabs>
                <w:tab w:val="decimal" w:pos="66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0A66BC52" w14:textId="77777777" w:rsidR="0002452E" w:rsidRPr="004753B3" w:rsidRDefault="0002452E" w:rsidP="00207FF7">
            <w:pPr>
              <w:tabs>
                <w:tab w:val="decimal" w:pos="789"/>
              </w:tabs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FCF290" w14:textId="77777777" w:rsidR="0002452E" w:rsidRPr="004753B3" w:rsidRDefault="0002452E" w:rsidP="00207FF7">
            <w:pPr>
              <w:tabs>
                <w:tab w:val="decimal" w:pos="660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65" w:type="dxa"/>
          </w:tcPr>
          <w:p w14:paraId="2AB2B43E" w14:textId="77777777" w:rsidR="0002452E" w:rsidRPr="004753B3" w:rsidRDefault="0002452E" w:rsidP="00207FF7">
            <w:pPr>
              <w:tabs>
                <w:tab w:val="decimal" w:pos="789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731ED524" w14:textId="77777777" w:rsidR="0002452E" w:rsidRPr="004753B3" w:rsidRDefault="0002452E" w:rsidP="00207FF7">
            <w:pPr>
              <w:tabs>
                <w:tab w:val="decimal" w:pos="660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70" w:type="dxa"/>
          </w:tcPr>
          <w:p w14:paraId="6BB69B78" w14:textId="77777777" w:rsidR="0002452E" w:rsidRPr="004753B3" w:rsidRDefault="0002452E" w:rsidP="00207FF7">
            <w:pPr>
              <w:tabs>
                <w:tab w:val="decimal" w:pos="789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C8985A" w14:textId="59E85D59" w:rsidR="0002452E" w:rsidRPr="004753B3" w:rsidRDefault="0002452E" w:rsidP="00207FF7">
            <w:pPr>
              <w:tabs>
                <w:tab w:val="decimal" w:pos="1345"/>
              </w:tabs>
              <w:ind w:left="-108" w:right="-245"/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02452E" w:rsidRPr="004753B3" w14:paraId="1A91EDC1" w14:textId="2321FCD6" w:rsidTr="4B5F5AF2">
        <w:tc>
          <w:tcPr>
            <w:tcW w:w="1782" w:type="dxa"/>
            <w:hideMark/>
          </w:tcPr>
          <w:p w14:paraId="296DCAEE" w14:textId="2B46E5BD" w:rsidR="0002452E" w:rsidRPr="004753B3" w:rsidRDefault="0002452E" w:rsidP="00207FF7">
            <w:pPr>
              <w:pStyle w:val="Head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 กรรมการ</w:t>
            </w:r>
          </w:p>
        </w:tc>
        <w:tc>
          <w:tcPr>
            <w:tcW w:w="1440" w:type="dxa"/>
            <w:vAlign w:val="bottom"/>
          </w:tcPr>
          <w:p w14:paraId="4EF93A77" w14:textId="3949607C" w:rsidR="0002452E" w:rsidRPr="004753B3" w:rsidRDefault="00C44391" w:rsidP="00207FF7">
            <w:pPr>
              <w:tabs>
                <w:tab w:val="decimal" w:pos="1345"/>
              </w:tabs>
              <w:ind w:left="-108" w:right="-245"/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64</w:t>
            </w:r>
          </w:p>
        </w:tc>
        <w:tc>
          <w:tcPr>
            <w:tcW w:w="81" w:type="dxa"/>
          </w:tcPr>
          <w:p w14:paraId="62916EA0" w14:textId="77777777" w:rsidR="0002452E" w:rsidRPr="004753B3" w:rsidRDefault="0002452E" w:rsidP="00207FF7">
            <w:pPr>
              <w:ind w:left="-81" w:right="-122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199" w:type="dxa"/>
            <w:vAlign w:val="bottom"/>
          </w:tcPr>
          <w:p w14:paraId="691C316B" w14:textId="4E05CC5A" w:rsidR="0002452E" w:rsidRPr="004753B3" w:rsidRDefault="0002452E" w:rsidP="00207FF7">
            <w:pPr>
              <w:tabs>
                <w:tab w:val="decimal" w:pos="660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632CBB1B" w14:textId="77777777" w:rsidR="0002452E" w:rsidRPr="004753B3" w:rsidRDefault="0002452E" w:rsidP="00207FF7">
            <w:pPr>
              <w:tabs>
                <w:tab w:val="decimal" w:pos="78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285" w:type="dxa"/>
            <w:vAlign w:val="bottom"/>
          </w:tcPr>
          <w:p w14:paraId="4BB2D735" w14:textId="5340D6F9" w:rsidR="0002452E" w:rsidRPr="004753B3" w:rsidRDefault="0002452E" w:rsidP="00207FF7">
            <w:pPr>
              <w:tabs>
                <w:tab w:val="decimal" w:pos="660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5" w:type="dxa"/>
          </w:tcPr>
          <w:p w14:paraId="17354A7C" w14:textId="77777777" w:rsidR="0002452E" w:rsidRPr="004753B3" w:rsidRDefault="0002452E" w:rsidP="00207FF7">
            <w:pPr>
              <w:tabs>
                <w:tab w:val="decimal" w:pos="789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445735F6" w14:textId="4FBA7E16" w:rsidR="0002452E" w:rsidRPr="004753B3" w:rsidRDefault="0002452E" w:rsidP="00207FF7">
            <w:pPr>
              <w:tabs>
                <w:tab w:val="decimal" w:pos="660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70" w:type="dxa"/>
          </w:tcPr>
          <w:p w14:paraId="6644C875" w14:textId="77777777" w:rsidR="0002452E" w:rsidRPr="004753B3" w:rsidRDefault="0002452E" w:rsidP="00207FF7">
            <w:pPr>
              <w:tabs>
                <w:tab w:val="decimal" w:pos="789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0" w:type="dxa"/>
            <w:vAlign w:val="bottom"/>
          </w:tcPr>
          <w:p w14:paraId="2E6B74CE" w14:textId="681958BC" w:rsidR="0002452E" w:rsidRPr="004753B3" w:rsidRDefault="00C44391" w:rsidP="00207FF7">
            <w:pPr>
              <w:tabs>
                <w:tab w:val="decimal" w:pos="1345"/>
              </w:tabs>
              <w:ind w:left="-108" w:right="-245"/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64</w:t>
            </w:r>
          </w:p>
        </w:tc>
      </w:tr>
      <w:tr w:rsidR="0002452E" w:rsidRPr="004753B3" w14:paraId="776652CC" w14:textId="1ECA9784" w:rsidTr="4B5F5AF2">
        <w:tc>
          <w:tcPr>
            <w:tcW w:w="1782" w:type="dxa"/>
            <w:hideMark/>
          </w:tcPr>
          <w:p w14:paraId="12665169" w14:textId="31E9481F" w:rsidR="0002452E" w:rsidRPr="004753B3" w:rsidRDefault="0002452E" w:rsidP="00207FF7">
            <w:pPr>
              <w:pStyle w:val="Head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 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FB7838" w14:textId="3BE55C75" w:rsidR="0002452E" w:rsidRPr="004753B3" w:rsidRDefault="00C44391" w:rsidP="00207FF7">
            <w:pPr>
              <w:tabs>
                <w:tab w:val="decimal" w:pos="1345"/>
              </w:tabs>
              <w:ind w:left="-108" w:right="-245"/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705</w:t>
            </w:r>
          </w:p>
        </w:tc>
        <w:tc>
          <w:tcPr>
            <w:tcW w:w="81" w:type="dxa"/>
          </w:tcPr>
          <w:p w14:paraId="0385650D" w14:textId="77777777" w:rsidR="0002452E" w:rsidRPr="004753B3" w:rsidRDefault="0002452E" w:rsidP="00207FF7">
            <w:pPr>
              <w:ind w:left="-81" w:right="-122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6FD1E1" w14:textId="4F3D036E" w:rsidR="0002452E" w:rsidRPr="004753B3" w:rsidRDefault="0002452E" w:rsidP="00207FF7">
            <w:pPr>
              <w:tabs>
                <w:tab w:val="decimal" w:pos="660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0819998C" w14:textId="77777777" w:rsidR="0002452E" w:rsidRPr="004753B3" w:rsidRDefault="0002452E" w:rsidP="00207FF7">
            <w:pPr>
              <w:tabs>
                <w:tab w:val="decimal" w:pos="78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42754B" w14:textId="7983E106" w:rsidR="0002452E" w:rsidRPr="004753B3" w:rsidRDefault="0002452E" w:rsidP="00207FF7">
            <w:pPr>
              <w:tabs>
                <w:tab w:val="decimal" w:pos="660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5" w:type="dxa"/>
          </w:tcPr>
          <w:p w14:paraId="594392BB" w14:textId="77777777" w:rsidR="0002452E" w:rsidRPr="004753B3" w:rsidRDefault="0002452E" w:rsidP="00207FF7">
            <w:pPr>
              <w:tabs>
                <w:tab w:val="decimal" w:pos="789"/>
              </w:tabs>
              <w:ind w:left="-108" w:right="-10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46A47488" w14:textId="408403CF" w:rsidR="0002452E" w:rsidRPr="004753B3" w:rsidRDefault="0002452E" w:rsidP="00207FF7">
            <w:pPr>
              <w:tabs>
                <w:tab w:val="decimal" w:pos="660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70" w:type="dxa"/>
          </w:tcPr>
          <w:p w14:paraId="3EB34A2E" w14:textId="77777777" w:rsidR="0002452E" w:rsidRPr="004753B3" w:rsidRDefault="0002452E" w:rsidP="00207FF7">
            <w:pPr>
              <w:tabs>
                <w:tab w:val="decimal" w:pos="789"/>
              </w:tabs>
              <w:ind w:left="-108" w:right="-10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260D97" w14:textId="763568B5" w:rsidR="0002452E" w:rsidRPr="004753B3" w:rsidRDefault="00C44391" w:rsidP="00207FF7">
            <w:pPr>
              <w:tabs>
                <w:tab w:val="decimal" w:pos="1345"/>
              </w:tabs>
              <w:ind w:left="-108" w:right="-245"/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705</w:t>
            </w:r>
          </w:p>
        </w:tc>
      </w:tr>
      <w:tr w:rsidR="0002452E" w:rsidRPr="004753B3" w14:paraId="092CEB33" w14:textId="13A92815" w:rsidTr="4B5F5AF2">
        <w:trPr>
          <w:trHeight w:val="89"/>
        </w:trPr>
        <w:tc>
          <w:tcPr>
            <w:tcW w:w="1782" w:type="dxa"/>
            <w:hideMark/>
          </w:tcPr>
          <w:p w14:paraId="0B2EE627" w14:textId="3933C26F" w:rsidR="0002452E" w:rsidRPr="004753B3" w:rsidRDefault="0002452E" w:rsidP="00207FF7">
            <w:pPr>
              <w:pStyle w:val="Head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8E7666" w14:textId="6849167A" w:rsidR="0002452E" w:rsidRPr="004753B3" w:rsidRDefault="0002452E" w:rsidP="00207FF7">
            <w:pPr>
              <w:tabs>
                <w:tab w:val="decimal" w:pos="1345"/>
              </w:tabs>
              <w:ind w:left="-108" w:right="-245"/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fldChar w:fldCharType="begin"/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instrText xml:space="preserve"> =</w:instrText>
            </w:r>
            <w:r w:rsidRPr="004753B3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instrText>SUM</w:instrTex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instrText>(</w:instrText>
            </w:r>
            <w:r w:rsidRPr="004753B3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instrText>ABOVE</w:instrTex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instrText xml:space="preserve">) </w:instrText>
            </w:r>
            <w:r w:rsidRPr="004753B3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fldChar w:fldCharType="separate"/>
            </w:r>
            <w:r w:rsidR="00C44391" w:rsidRPr="00C44391">
              <w:rPr>
                <w:rFonts w:asciiTheme="majorBidi" w:hAnsiTheme="majorBidi" w:cstheme="majorBidi"/>
                <w:noProof/>
                <w:sz w:val="28"/>
                <w:szCs w:val="28"/>
                <w:lang w:eastAsia="th-TH"/>
              </w:rPr>
              <w:t>769</w:t>
            </w:r>
            <w:r w:rsidRPr="004753B3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fldChar w:fldCharType="end"/>
            </w:r>
          </w:p>
        </w:tc>
        <w:tc>
          <w:tcPr>
            <w:tcW w:w="81" w:type="dxa"/>
          </w:tcPr>
          <w:p w14:paraId="1C49920C" w14:textId="77777777" w:rsidR="0002452E" w:rsidRPr="004753B3" w:rsidRDefault="0002452E" w:rsidP="00207FF7">
            <w:pPr>
              <w:ind w:left="-81" w:right="-122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D91E74" w14:textId="4DB31189" w:rsidR="0002452E" w:rsidRPr="004753B3" w:rsidRDefault="0002452E" w:rsidP="00207FF7">
            <w:pPr>
              <w:tabs>
                <w:tab w:val="decimal" w:pos="660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7D3D8BEF" w14:textId="77777777" w:rsidR="0002452E" w:rsidRPr="004753B3" w:rsidRDefault="0002452E" w:rsidP="00207FF7">
            <w:pPr>
              <w:tabs>
                <w:tab w:val="decimal" w:pos="78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17D773" w14:textId="535CA9D3" w:rsidR="0002452E" w:rsidRPr="004753B3" w:rsidRDefault="0002452E" w:rsidP="00207FF7">
            <w:pPr>
              <w:tabs>
                <w:tab w:val="decimal" w:pos="660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5" w:type="dxa"/>
          </w:tcPr>
          <w:p w14:paraId="700FD6AB" w14:textId="77777777" w:rsidR="0002452E" w:rsidRPr="004753B3" w:rsidRDefault="0002452E" w:rsidP="00207FF7">
            <w:pPr>
              <w:tabs>
                <w:tab w:val="decimal" w:pos="789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93D60B" w14:textId="2392F2AB" w:rsidR="0002452E" w:rsidRPr="004753B3" w:rsidRDefault="0002452E" w:rsidP="00207FF7">
            <w:pPr>
              <w:tabs>
                <w:tab w:val="decimal" w:pos="660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70" w:type="dxa"/>
          </w:tcPr>
          <w:p w14:paraId="2D5F75EB" w14:textId="77777777" w:rsidR="0002452E" w:rsidRPr="004753B3" w:rsidRDefault="0002452E" w:rsidP="00207FF7">
            <w:pPr>
              <w:tabs>
                <w:tab w:val="decimal" w:pos="789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660E68" w14:textId="58223321" w:rsidR="0002452E" w:rsidRPr="004753B3" w:rsidRDefault="0002452E" w:rsidP="00207FF7">
            <w:pPr>
              <w:tabs>
                <w:tab w:val="decimal" w:pos="1345"/>
              </w:tabs>
              <w:ind w:left="-108" w:right="-245"/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fldChar w:fldCharType="begin"/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instrText xml:space="preserve"> =</w:instrText>
            </w:r>
            <w:r w:rsidRPr="004753B3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instrText>SUM</w:instrTex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instrText>(</w:instrText>
            </w:r>
            <w:r w:rsidRPr="004753B3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instrText>ABOVE</w:instrTex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instrText xml:space="preserve">) </w:instrText>
            </w:r>
            <w:r w:rsidRPr="004753B3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fldChar w:fldCharType="separate"/>
            </w:r>
            <w:r w:rsidR="00C44391" w:rsidRPr="00C44391">
              <w:rPr>
                <w:rFonts w:asciiTheme="majorBidi" w:hAnsiTheme="majorBidi" w:cstheme="majorBidi"/>
                <w:noProof/>
                <w:sz w:val="28"/>
                <w:szCs w:val="28"/>
                <w:lang w:eastAsia="th-TH"/>
              </w:rPr>
              <w:t>769</w:t>
            </w:r>
            <w:r w:rsidRPr="004753B3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fldChar w:fldCharType="end"/>
            </w:r>
          </w:p>
        </w:tc>
      </w:tr>
      <w:tr w:rsidR="0002452E" w:rsidRPr="004753B3" w14:paraId="1557DAC8" w14:textId="3F7EE59A" w:rsidTr="4B5F5AF2">
        <w:tc>
          <w:tcPr>
            <w:tcW w:w="1782" w:type="dxa"/>
            <w:hideMark/>
          </w:tcPr>
          <w:p w14:paraId="5B6D5ADB" w14:textId="4B1EE09B" w:rsidR="0002452E" w:rsidRPr="004753B3" w:rsidRDefault="0002452E" w:rsidP="00207FF7">
            <w:pPr>
              <w:pStyle w:val="Head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54BBE4" w14:textId="09F73690" w:rsidR="0002452E" w:rsidRPr="004753B3" w:rsidRDefault="00C44391" w:rsidP="00207FF7">
            <w:pPr>
              <w:tabs>
                <w:tab w:val="decimal" w:pos="1345"/>
              </w:tabs>
              <w:ind w:left="-108" w:right="-245"/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</w:t>
            </w:r>
            <w:r w:rsidR="0002452E" w:rsidRPr="004753B3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305</w:t>
            </w:r>
          </w:p>
        </w:tc>
        <w:tc>
          <w:tcPr>
            <w:tcW w:w="81" w:type="dxa"/>
          </w:tcPr>
          <w:p w14:paraId="0336256A" w14:textId="77777777" w:rsidR="0002452E" w:rsidRPr="004753B3" w:rsidRDefault="0002452E" w:rsidP="00207FF7">
            <w:pPr>
              <w:ind w:left="-81" w:right="-122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3CF955" w14:textId="05B02605" w:rsidR="0002452E" w:rsidRPr="004753B3" w:rsidRDefault="0002452E" w:rsidP="00207FF7">
            <w:pPr>
              <w:tabs>
                <w:tab w:val="decimal" w:pos="660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24D91485" w14:textId="77777777" w:rsidR="0002452E" w:rsidRPr="004753B3" w:rsidRDefault="0002452E" w:rsidP="00207FF7">
            <w:pPr>
              <w:tabs>
                <w:tab w:val="decimal" w:pos="78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0A1A55" w14:textId="24EBED3A" w:rsidR="0002452E" w:rsidRPr="004753B3" w:rsidRDefault="0002452E" w:rsidP="00207FF7">
            <w:pPr>
              <w:tabs>
                <w:tab w:val="decimal" w:pos="660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5" w:type="dxa"/>
          </w:tcPr>
          <w:p w14:paraId="585C4CE0" w14:textId="77777777" w:rsidR="0002452E" w:rsidRPr="004753B3" w:rsidRDefault="0002452E" w:rsidP="00207FF7">
            <w:pPr>
              <w:tabs>
                <w:tab w:val="decimal" w:pos="789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BB5F18" w14:textId="57745520" w:rsidR="0002452E" w:rsidRPr="004753B3" w:rsidRDefault="0002452E" w:rsidP="00207FF7">
            <w:pPr>
              <w:tabs>
                <w:tab w:val="decimal" w:pos="660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70" w:type="dxa"/>
          </w:tcPr>
          <w:p w14:paraId="2AE03788" w14:textId="77777777" w:rsidR="0002452E" w:rsidRPr="004753B3" w:rsidRDefault="0002452E" w:rsidP="00207FF7">
            <w:pPr>
              <w:tabs>
                <w:tab w:val="decimal" w:pos="789"/>
                <w:tab w:val="decimal" w:pos="1350"/>
              </w:tabs>
              <w:ind w:left="-108" w:right="-245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F39D0B" w14:textId="2F9E6B58" w:rsidR="0002452E" w:rsidRPr="004753B3" w:rsidRDefault="00C44391" w:rsidP="00207FF7">
            <w:pPr>
              <w:tabs>
                <w:tab w:val="decimal" w:pos="1345"/>
              </w:tabs>
              <w:ind w:left="-108" w:right="-245"/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</w:t>
            </w:r>
            <w:r w:rsidR="0002452E" w:rsidRPr="004753B3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305</w:t>
            </w:r>
          </w:p>
        </w:tc>
      </w:tr>
    </w:tbl>
    <w:p w14:paraId="29C6BE14" w14:textId="77777777" w:rsidR="009D6EF8" w:rsidRPr="004753B3" w:rsidRDefault="009D6EF8" w:rsidP="00207FF7">
      <w:pPr>
        <w:tabs>
          <w:tab w:val="left" w:pos="720"/>
        </w:tabs>
        <w:spacing w:before="240" w:after="240"/>
        <w:ind w:left="734" w:hanging="18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vertAlign w:val="superscript"/>
          <w:cs/>
        </w:rPr>
        <w:t>*</w:t>
      </w:r>
      <w:r w:rsidR="001D74FB" w:rsidRPr="004753B3">
        <w:rPr>
          <w:rFonts w:asciiTheme="majorBidi" w:hAnsiTheme="majorBidi" w:cstheme="majorBidi"/>
          <w:sz w:val="30"/>
          <w:szCs w:val="30"/>
          <w:cs/>
        </w:rPr>
        <w:tab/>
      </w:r>
      <w:r w:rsidR="00AD605F" w:rsidRPr="004753B3">
        <w:rPr>
          <w:rFonts w:asciiTheme="majorBidi" w:hAnsiTheme="majorBidi" w:cstheme="majorBidi"/>
          <w:sz w:val="30"/>
          <w:szCs w:val="30"/>
          <w:cs/>
        </w:rPr>
        <w:t xml:space="preserve">ทั้งนี้ </w:t>
      </w:r>
      <w:r w:rsidR="00AD605F" w:rsidRPr="004753B3">
        <w:rPr>
          <w:rFonts w:asciiTheme="majorBidi" w:hAnsiTheme="majorBidi" w:cstheme="majorBidi"/>
          <w:sz w:val="30"/>
          <w:szCs w:val="30"/>
        </w:rPr>
        <w:t xml:space="preserve">ESOP </w:t>
      </w:r>
      <w:r w:rsidR="00AD605F" w:rsidRPr="004753B3">
        <w:rPr>
          <w:rFonts w:asciiTheme="majorBidi" w:hAnsiTheme="majorBidi" w:cstheme="majorBidi"/>
          <w:sz w:val="30"/>
          <w:szCs w:val="30"/>
          <w:cs/>
        </w:rPr>
        <w:t>ข้างต้นนั้น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ได้รวม </w:t>
      </w:r>
      <w:r w:rsidRPr="004753B3">
        <w:rPr>
          <w:rFonts w:asciiTheme="majorBidi" w:hAnsiTheme="majorBidi" w:cstheme="majorBidi"/>
          <w:sz w:val="30"/>
          <w:szCs w:val="30"/>
        </w:rPr>
        <w:t xml:space="preserve">ESOP </w:t>
      </w:r>
      <w:r w:rsidRPr="004753B3">
        <w:rPr>
          <w:rFonts w:asciiTheme="majorBidi" w:hAnsiTheme="majorBidi" w:cstheme="majorBidi"/>
          <w:sz w:val="30"/>
          <w:szCs w:val="30"/>
          <w:cs/>
        </w:rPr>
        <w:t>ของพนักงานหรือผู้บริหารที่ไม่สามารถใช้สิทธิได้ตามข้อกำหนดสิทธิและเงื่อนไขที่กำหนด</w:t>
      </w:r>
    </w:p>
    <w:p w14:paraId="184A1193" w14:textId="67E0EA2D" w:rsidR="00AD1D25" w:rsidRPr="004753B3" w:rsidRDefault="00AD1D25" w:rsidP="00207FF7">
      <w:pPr>
        <w:ind w:left="547"/>
        <w:jc w:val="left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t>การวัดมูลค่ายุติธรรม</w:t>
      </w:r>
    </w:p>
    <w:p w14:paraId="53C95466" w14:textId="77777777" w:rsidR="00AD1D25" w:rsidRPr="004753B3" w:rsidRDefault="00AD1D25" w:rsidP="00207FF7">
      <w:pPr>
        <w:tabs>
          <w:tab w:val="left" w:pos="547"/>
        </w:tabs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="00E74321" w:rsidRPr="004753B3">
        <w:rPr>
          <w:rFonts w:asciiTheme="majorBidi" w:hAnsiTheme="majorBidi" w:cstheme="majorBidi"/>
          <w:spacing w:val="-4"/>
          <w:sz w:val="30"/>
          <w:szCs w:val="30"/>
          <w:cs/>
        </w:rPr>
        <w:t>และบริษัท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วัดมูลค่าของรายจ่ายโครงการ โดยอ้างอิงกับมูลค่ายุติธรรมของตราสารทุนที่ออกให้ ณ วันที่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ให้สิทธิโดยใช้ </w:t>
      </w:r>
      <w:r w:rsidRPr="004753B3">
        <w:rPr>
          <w:rFonts w:asciiTheme="majorBidi" w:hAnsiTheme="majorBidi" w:cstheme="majorBidi"/>
          <w:sz w:val="30"/>
          <w:szCs w:val="30"/>
        </w:rPr>
        <w:t xml:space="preserve">Monte Carlo Simulation technique </w:t>
      </w:r>
      <w:r w:rsidRPr="004753B3">
        <w:rPr>
          <w:rFonts w:asciiTheme="majorBidi" w:hAnsiTheme="majorBidi" w:cstheme="majorBidi"/>
          <w:sz w:val="30"/>
          <w:szCs w:val="30"/>
          <w:cs/>
        </w:rPr>
        <w:t>โดยมีข้อสมมติฐานที่สำคัญดังนี้</w:t>
      </w:r>
    </w:p>
    <w:p w14:paraId="48A27BCA" w14:textId="04938137" w:rsidR="00DB0835" w:rsidRPr="004753B3" w:rsidRDefault="00DB0835" w:rsidP="00207FF7">
      <w:pPr>
        <w:tabs>
          <w:tab w:val="left" w:pos="540"/>
        </w:tabs>
        <w:spacing w:before="240"/>
        <w:ind w:left="547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ครั้งที่ </w:t>
      </w:r>
      <w:r w:rsidR="00C44391" w:rsidRPr="00C44391">
        <w:rPr>
          <w:rFonts w:asciiTheme="majorBidi" w:hAnsiTheme="majorBidi" w:cstheme="majorBidi"/>
          <w:b/>
          <w:bCs/>
          <w:sz w:val="30"/>
          <w:szCs w:val="30"/>
        </w:rPr>
        <w:t>4</w:t>
      </w:r>
    </w:p>
    <w:tbl>
      <w:tblPr>
        <w:tblW w:w="7319" w:type="dxa"/>
        <w:tblInd w:w="547" w:type="dxa"/>
        <w:tblLook w:val="04A0" w:firstRow="1" w:lastRow="0" w:firstColumn="1" w:lastColumn="0" w:noHBand="0" w:noVBand="1"/>
      </w:tblPr>
      <w:tblGrid>
        <w:gridCol w:w="5051"/>
        <w:gridCol w:w="2268"/>
      </w:tblGrid>
      <w:tr w:rsidR="00CC2E63" w:rsidRPr="004753B3" w14:paraId="0673A164" w14:textId="77777777" w:rsidTr="00646654">
        <w:tc>
          <w:tcPr>
            <w:tcW w:w="5051" w:type="dxa"/>
            <w:vAlign w:val="center"/>
            <w:hideMark/>
          </w:tcPr>
          <w:p w14:paraId="2D391BF6" w14:textId="77777777" w:rsidR="00DB0835" w:rsidRPr="004753B3" w:rsidRDefault="00DB0835" w:rsidP="00207FF7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มูลค่ายุติธรรมถัวเฉลี่ยถ่วงน้ำหนัก ณ วันที่ให้สิทธิ</w:t>
            </w:r>
          </w:p>
        </w:tc>
        <w:tc>
          <w:tcPr>
            <w:tcW w:w="2268" w:type="dxa"/>
            <w:vAlign w:val="center"/>
            <w:hideMark/>
          </w:tcPr>
          <w:p w14:paraId="233C56D6" w14:textId="37ACE9F4" w:rsidR="00DB0835" w:rsidRPr="004753B3" w:rsidRDefault="00C44391" w:rsidP="00207FF7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proofErr w:type="gramStart"/>
            <w:r w:rsidRPr="00C44391">
              <w:rPr>
                <w:rFonts w:asciiTheme="majorBidi" w:eastAsia="Times New Roman" w:hAnsiTheme="majorBidi" w:cstheme="majorBidi"/>
                <w:sz w:val="30"/>
                <w:szCs w:val="30"/>
              </w:rPr>
              <w:t>67</w:t>
            </w:r>
            <w:r w:rsidR="000E1DF8"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C44391">
              <w:rPr>
                <w:rFonts w:asciiTheme="majorBidi" w:eastAsia="Times New Roman" w:hAnsiTheme="majorBidi" w:cstheme="majorBidi"/>
                <w:sz w:val="30"/>
                <w:szCs w:val="30"/>
              </w:rPr>
              <w:t>742</w:t>
            </w:r>
            <w:r w:rsidR="00DB0835"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บาทต่อหุ้น</w:t>
            </w:r>
            <w:proofErr w:type="gramEnd"/>
          </w:p>
        </w:tc>
      </w:tr>
      <w:tr w:rsidR="00CC2E63" w:rsidRPr="004753B3" w14:paraId="27D31139" w14:textId="77777777" w:rsidTr="00646654">
        <w:tc>
          <w:tcPr>
            <w:tcW w:w="5051" w:type="dxa"/>
            <w:vAlign w:val="center"/>
            <w:hideMark/>
          </w:tcPr>
          <w:p w14:paraId="3A53C85A" w14:textId="77777777" w:rsidR="00DB0835" w:rsidRPr="004753B3" w:rsidRDefault="00DB0835" w:rsidP="00207FF7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ราคาหุ้น ณ วันที่ให้สิทธิ</w:t>
            </w:r>
          </w:p>
        </w:tc>
        <w:tc>
          <w:tcPr>
            <w:tcW w:w="2268" w:type="dxa"/>
            <w:vAlign w:val="center"/>
            <w:hideMark/>
          </w:tcPr>
          <w:p w14:paraId="312E93A2" w14:textId="375170D4" w:rsidR="00DB0835" w:rsidRPr="004753B3" w:rsidRDefault="00C44391" w:rsidP="00207FF7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proofErr w:type="gramStart"/>
            <w:r w:rsidRPr="00C44391">
              <w:rPr>
                <w:rFonts w:asciiTheme="majorBidi" w:eastAsia="Times New Roman" w:hAnsiTheme="majorBidi" w:cstheme="majorBidi"/>
                <w:sz w:val="30"/>
                <w:szCs w:val="30"/>
              </w:rPr>
              <w:t>165</w:t>
            </w:r>
            <w:r w:rsidR="00DB0835"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C44391">
              <w:rPr>
                <w:rFonts w:asciiTheme="majorBidi" w:eastAsia="Times New Roman" w:hAnsiTheme="majorBidi" w:cstheme="majorBidi"/>
                <w:sz w:val="30"/>
                <w:szCs w:val="30"/>
              </w:rPr>
              <w:t>000</w:t>
            </w:r>
            <w:r w:rsidR="00DB0835"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บาทต่อหุ้น</w:t>
            </w:r>
            <w:proofErr w:type="gramEnd"/>
          </w:p>
        </w:tc>
      </w:tr>
      <w:tr w:rsidR="00CC2E63" w:rsidRPr="004753B3" w14:paraId="1D76A5E5" w14:textId="77777777" w:rsidTr="00646654">
        <w:tc>
          <w:tcPr>
            <w:tcW w:w="5051" w:type="dxa"/>
            <w:vAlign w:val="center"/>
            <w:hideMark/>
          </w:tcPr>
          <w:p w14:paraId="3C05A3A7" w14:textId="77777777" w:rsidR="00DB0835" w:rsidRPr="004753B3" w:rsidRDefault="00DB0835" w:rsidP="00207FF7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ราคาการใช้สิทธิ</w:t>
            </w:r>
          </w:p>
        </w:tc>
        <w:tc>
          <w:tcPr>
            <w:tcW w:w="2268" w:type="dxa"/>
            <w:vAlign w:val="center"/>
            <w:hideMark/>
          </w:tcPr>
          <w:p w14:paraId="19E10BDE" w14:textId="2B4404C4" w:rsidR="00DB0835" w:rsidRPr="004753B3" w:rsidRDefault="00C44391" w:rsidP="00207FF7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proofErr w:type="gramStart"/>
            <w:r w:rsidRPr="00C44391">
              <w:rPr>
                <w:rFonts w:asciiTheme="majorBidi" w:eastAsia="Times New Roman" w:hAnsiTheme="majorBidi" w:cstheme="majorBidi"/>
                <w:sz w:val="30"/>
                <w:szCs w:val="30"/>
              </w:rPr>
              <w:t>166</w:t>
            </w:r>
            <w:r w:rsidR="00DB0835"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C44391">
              <w:rPr>
                <w:rFonts w:asciiTheme="majorBidi" w:eastAsia="Times New Roman" w:hAnsiTheme="majorBidi" w:cstheme="majorBidi"/>
                <w:sz w:val="30"/>
                <w:szCs w:val="30"/>
              </w:rPr>
              <w:t>588</w:t>
            </w:r>
            <w:r w:rsidR="00DB0835"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บาทต่อหุ้น</w:t>
            </w:r>
            <w:proofErr w:type="gramEnd"/>
          </w:p>
        </w:tc>
      </w:tr>
      <w:tr w:rsidR="00CC2E63" w:rsidRPr="004753B3" w14:paraId="4C8B334D" w14:textId="77777777" w:rsidTr="00646654">
        <w:tc>
          <w:tcPr>
            <w:tcW w:w="5051" w:type="dxa"/>
            <w:vAlign w:val="center"/>
            <w:hideMark/>
          </w:tcPr>
          <w:p w14:paraId="605DB344" w14:textId="77777777" w:rsidR="00DB0835" w:rsidRPr="004753B3" w:rsidRDefault="00DB0835" w:rsidP="00207FF7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ความผันผวนของหุ้นที่คาดหวัง</w:t>
            </w:r>
          </w:p>
        </w:tc>
        <w:tc>
          <w:tcPr>
            <w:tcW w:w="2268" w:type="dxa"/>
            <w:vAlign w:val="center"/>
            <w:hideMark/>
          </w:tcPr>
          <w:p w14:paraId="40120BE0" w14:textId="01E7EF46" w:rsidR="00DB0835" w:rsidRPr="004753B3" w:rsidRDefault="00DB0835" w:rsidP="00207FF7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C44391" w:rsidRPr="00C44391">
              <w:rPr>
                <w:rFonts w:asciiTheme="majorBidi" w:eastAsia="Times New Roman" w:hAnsiTheme="majorBidi" w:cstheme="majorBidi"/>
                <w:sz w:val="30"/>
                <w:szCs w:val="30"/>
              </w:rPr>
              <w:t>27</w:t>
            </w:r>
            <w:r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="00C44391" w:rsidRPr="00C44391">
              <w:rPr>
                <w:rFonts w:asciiTheme="majorBidi" w:eastAsia="Times New Roman" w:hAnsiTheme="majorBidi" w:cstheme="majorBidi"/>
                <w:sz w:val="30"/>
                <w:szCs w:val="30"/>
              </w:rPr>
              <w:t>70</w:t>
            </w:r>
          </w:p>
        </w:tc>
      </w:tr>
      <w:tr w:rsidR="00CC2E63" w:rsidRPr="004753B3" w14:paraId="205EEBE1" w14:textId="77777777" w:rsidTr="00646654">
        <w:tc>
          <w:tcPr>
            <w:tcW w:w="5051" w:type="dxa"/>
            <w:vAlign w:val="center"/>
            <w:hideMark/>
          </w:tcPr>
          <w:p w14:paraId="73204F27" w14:textId="77777777" w:rsidR="00DB0835" w:rsidRPr="004753B3" w:rsidRDefault="00DB0835" w:rsidP="00207FF7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เงินปันผลที่คาดหวัง</w:t>
            </w:r>
          </w:p>
        </w:tc>
        <w:tc>
          <w:tcPr>
            <w:tcW w:w="2268" w:type="dxa"/>
            <w:vAlign w:val="center"/>
            <w:hideMark/>
          </w:tcPr>
          <w:p w14:paraId="0E4954EE" w14:textId="30A21F2D" w:rsidR="00DB0835" w:rsidRPr="004753B3" w:rsidRDefault="00DB0835" w:rsidP="00207FF7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C44391" w:rsidRPr="00C44391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  <w:r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="00C44391" w:rsidRPr="00C44391">
              <w:rPr>
                <w:rFonts w:asciiTheme="majorBidi" w:eastAsia="Times New Roman" w:hAnsiTheme="majorBidi" w:cstheme="majorBidi"/>
                <w:sz w:val="30"/>
                <w:szCs w:val="30"/>
              </w:rPr>
              <w:t>48</w:t>
            </w:r>
          </w:p>
        </w:tc>
      </w:tr>
      <w:tr w:rsidR="00CC2E63" w:rsidRPr="004753B3" w14:paraId="5F1FE4A9" w14:textId="77777777" w:rsidTr="00646654">
        <w:tc>
          <w:tcPr>
            <w:tcW w:w="5051" w:type="dxa"/>
            <w:vAlign w:val="center"/>
            <w:hideMark/>
          </w:tcPr>
          <w:p w14:paraId="17B1DE6C" w14:textId="77777777" w:rsidR="00DB0835" w:rsidRPr="004753B3" w:rsidRDefault="00DB0835" w:rsidP="00207FF7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อัตราดอกเบี้ยปลอดความเสี่ยง</w:t>
            </w:r>
          </w:p>
        </w:tc>
        <w:tc>
          <w:tcPr>
            <w:tcW w:w="2268" w:type="dxa"/>
            <w:vAlign w:val="center"/>
            <w:hideMark/>
          </w:tcPr>
          <w:p w14:paraId="2E99C421" w14:textId="6E3B791C" w:rsidR="00DB0835" w:rsidRPr="004753B3" w:rsidRDefault="00DB0835" w:rsidP="00207FF7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C44391" w:rsidRPr="00C44391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="00C44391" w:rsidRPr="00C44391">
              <w:rPr>
                <w:rFonts w:asciiTheme="majorBidi" w:eastAsia="Times New Roman" w:hAnsiTheme="majorBidi" w:cstheme="majorBidi"/>
                <w:sz w:val="30"/>
                <w:szCs w:val="30"/>
              </w:rPr>
              <w:t>72</w:t>
            </w:r>
          </w:p>
        </w:tc>
      </w:tr>
    </w:tbl>
    <w:p w14:paraId="13535FDA" w14:textId="77777777" w:rsidR="00E36431" w:rsidRPr="004753B3" w:rsidRDefault="00E36431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52B5773F" w14:textId="13675C34" w:rsidR="003166D3" w:rsidRPr="004753B3" w:rsidRDefault="003166D3" w:rsidP="00207FF7">
      <w:pPr>
        <w:tabs>
          <w:tab w:val="left" w:pos="540"/>
        </w:tabs>
        <w:ind w:left="547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ครั้งที่ </w:t>
      </w:r>
      <w:r w:rsidR="00C44391" w:rsidRPr="00C44391">
        <w:rPr>
          <w:rFonts w:asciiTheme="majorBidi" w:hAnsiTheme="majorBidi" w:cstheme="majorBidi"/>
          <w:b/>
          <w:bCs/>
          <w:sz w:val="30"/>
          <w:szCs w:val="30"/>
        </w:rPr>
        <w:t>5</w:t>
      </w:r>
    </w:p>
    <w:tbl>
      <w:tblPr>
        <w:tblW w:w="7319" w:type="dxa"/>
        <w:tblInd w:w="547" w:type="dxa"/>
        <w:tblLook w:val="04A0" w:firstRow="1" w:lastRow="0" w:firstColumn="1" w:lastColumn="0" w:noHBand="0" w:noVBand="1"/>
      </w:tblPr>
      <w:tblGrid>
        <w:gridCol w:w="5051"/>
        <w:gridCol w:w="2268"/>
      </w:tblGrid>
      <w:tr w:rsidR="00CC2E63" w:rsidRPr="004753B3" w14:paraId="7C81C6D2" w14:textId="77777777" w:rsidTr="00751162">
        <w:tc>
          <w:tcPr>
            <w:tcW w:w="5051" w:type="dxa"/>
            <w:vAlign w:val="center"/>
            <w:hideMark/>
          </w:tcPr>
          <w:p w14:paraId="18AE719F" w14:textId="77777777" w:rsidR="003166D3" w:rsidRPr="004753B3" w:rsidRDefault="003166D3" w:rsidP="00207FF7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มูลค่ายุติธรรมถัวเฉลี่ยถ่วงน้ำหนัก ณ วันที่ให้สิทธิ</w:t>
            </w:r>
          </w:p>
        </w:tc>
        <w:tc>
          <w:tcPr>
            <w:tcW w:w="2268" w:type="dxa"/>
            <w:vAlign w:val="center"/>
            <w:hideMark/>
          </w:tcPr>
          <w:p w14:paraId="029653D0" w14:textId="581B32B3" w:rsidR="003166D3" w:rsidRPr="004753B3" w:rsidRDefault="00C44391" w:rsidP="00207FF7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proofErr w:type="gramStart"/>
            <w:r w:rsidRPr="00C44391">
              <w:rPr>
                <w:rFonts w:asciiTheme="majorBidi" w:eastAsia="Times New Roman" w:hAnsiTheme="majorBidi" w:cstheme="majorBidi"/>
                <w:sz w:val="30"/>
                <w:szCs w:val="30"/>
              </w:rPr>
              <w:t>111</w:t>
            </w:r>
            <w:r w:rsidR="003166D3"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C44391">
              <w:rPr>
                <w:rFonts w:asciiTheme="majorBidi" w:eastAsia="Times New Roman" w:hAnsiTheme="majorBidi" w:cstheme="majorBidi"/>
                <w:sz w:val="30"/>
                <w:szCs w:val="30"/>
              </w:rPr>
              <w:t>857</w:t>
            </w:r>
            <w:r w:rsidR="003166D3"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บาทต่อหุ้น</w:t>
            </w:r>
            <w:proofErr w:type="gramEnd"/>
          </w:p>
        </w:tc>
      </w:tr>
      <w:tr w:rsidR="00CC2E63" w:rsidRPr="004753B3" w14:paraId="3C90FE98" w14:textId="77777777" w:rsidTr="00751162">
        <w:tc>
          <w:tcPr>
            <w:tcW w:w="5051" w:type="dxa"/>
            <w:vAlign w:val="center"/>
            <w:hideMark/>
          </w:tcPr>
          <w:p w14:paraId="7F451377" w14:textId="77777777" w:rsidR="003166D3" w:rsidRPr="004753B3" w:rsidRDefault="003166D3" w:rsidP="00207FF7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ราคาหุ้น ณ วันที่ให้สิทธิ</w:t>
            </w:r>
          </w:p>
        </w:tc>
        <w:tc>
          <w:tcPr>
            <w:tcW w:w="2268" w:type="dxa"/>
            <w:vAlign w:val="center"/>
            <w:hideMark/>
          </w:tcPr>
          <w:p w14:paraId="094A05C9" w14:textId="27CC437C" w:rsidR="003166D3" w:rsidRPr="004753B3" w:rsidRDefault="00C44391" w:rsidP="00207FF7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proofErr w:type="gramStart"/>
            <w:r w:rsidRPr="00C44391">
              <w:rPr>
                <w:rFonts w:asciiTheme="majorBidi" w:eastAsia="Times New Roman" w:hAnsiTheme="majorBidi" w:cstheme="majorBidi"/>
                <w:sz w:val="30"/>
                <w:szCs w:val="30"/>
              </w:rPr>
              <w:t>172</w:t>
            </w:r>
            <w:r w:rsidR="003166D3"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C44391">
              <w:rPr>
                <w:rFonts w:asciiTheme="majorBidi" w:eastAsia="Times New Roman" w:hAnsiTheme="majorBidi" w:cstheme="majorBidi"/>
                <w:sz w:val="30"/>
                <w:szCs w:val="30"/>
              </w:rPr>
              <w:t>500</w:t>
            </w:r>
            <w:r w:rsidR="003166D3"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บาทต่อหุ้น</w:t>
            </w:r>
            <w:proofErr w:type="gramEnd"/>
          </w:p>
        </w:tc>
      </w:tr>
      <w:tr w:rsidR="00CC2E63" w:rsidRPr="004753B3" w14:paraId="603E1D18" w14:textId="77777777" w:rsidTr="00751162">
        <w:tc>
          <w:tcPr>
            <w:tcW w:w="5051" w:type="dxa"/>
            <w:vAlign w:val="center"/>
            <w:hideMark/>
          </w:tcPr>
          <w:p w14:paraId="44A4091F" w14:textId="77777777" w:rsidR="003166D3" w:rsidRPr="004753B3" w:rsidRDefault="003166D3" w:rsidP="00207FF7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ราคาการใช้สิทธิ</w:t>
            </w:r>
          </w:p>
        </w:tc>
        <w:tc>
          <w:tcPr>
            <w:tcW w:w="2268" w:type="dxa"/>
            <w:vAlign w:val="center"/>
            <w:hideMark/>
          </w:tcPr>
          <w:p w14:paraId="2ECED237" w14:textId="30326CFB" w:rsidR="003166D3" w:rsidRPr="004753B3" w:rsidRDefault="00C44391" w:rsidP="00207FF7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proofErr w:type="gramStart"/>
            <w:r w:rsidRPr="00C44391">
              <w:rPr>
                <w:rFonts w:asciiTheme="majorBidi" w:eastAsia="Times New Roman" w:hAnsiTheme="majorBidi" w:cstheme="majorBidi"/>
                <w:sz w:val="30"/>
                <w:szCs w:val="30"/>
              </w:rPr>
              <w:t>160</w:t>
            </w:r>
            <w:r w:rsidR="003166D3"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C44391">
              <w:rPr>
                <w:rFonts w:asciiTheme="majorBidi" w:eastAsia="Times New Roman" w:hAnsiTheme="majorBidi" w:cstheme="majorBidi"/>
                <w:sz w:val="30"/>
                <w:szCs w:val="30"/>
              </w:rPr>
              <w:t>434</w:t>
            </w:r>
            <w:r w:rsidR="003166D3"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บาทต่อหุ้น</w:t>
            </w:r>
            <w:proofErr w:type="gramEnd"/>
          </w:p>
        </w:tc>
      </w:tr>
      <w:tr w:rsidR="00CC2E63" w:rsidRPr="004753B3" w14:paraId="0AB0A29E" w14:textId="77777777" w:rsidTr="00751162">
        <w:tc>
          <w:tcPr>
            <w:tcW w:w="5051" w:type="dxa"/>
            <w:vAlign w:val="center"/>
            <w:hideMark/>
          </w:tcPr>
          <w:p w14:paraId="7A708A0E" w14:textId="77777777" w:rsidR="003166D3" w:rsidRPr="004753B3" w:rsidRDefault="003166D3" w:rsidP="00207FF7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ความผันผวนของหุ้นที่คาดหวัง</w:t>
            </w:r>
          </w:p>
        </w:tc>
        <w:tc>
          <w:tcPr>
            <w:tcW w:w="2268" w:type="dxa"/>
            <w:vAlign w:val="center"/>
            <w:hideMark/>
          </w:tcPr>
          <w:p w14:paraId="58FEACC7" w14:textId="25E2D3E3" w:rsidR="003166D3" w:rsidRPr="004753B3" w:rsidRDefault="003166D3" w:rsidP="00207FF7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C44391" w:rsidRPr="00C44391">
              <w:rPr>
                <w:rFonts w:asciiTheme="majorBidi" w:eastAsia="Times New Roman" w:hAnsiTheme="majorBidi" w:cstheme="majorBidi"/>
                <w:sz w:val="30"/>
                <w:szCs w:val="30"/>
              </w:rPr>
              <w:t>27</w:t>
            </w:r>
            <w:r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="00C44391" w:rsidRPr="00C44391">
              <w:rPr>
                <w:rFonts w:asciiTheme="majorBidi" w:eastAsia="Times New Roman" w:hAnsiTheme="majorBidi" w:cstheme="majorBidi"/>
                <w:sz w:val="30"/>
                <w:szCs w:val="30"/>
              </w:rPr>
              <w:t>22</w:t>
            </w:r>
          </w:p>
        </w:tc>
      </w:tr>
      <w:tr w:rsidR="00CC2E63" w:rsidRPr="004753B3" w14:paraId="444E112A" w14:textId="77777777" w:rsidTr="00751162">
        <w:tc>
          <w:tcPr>
            <w:tcW w:w="5051" w:type="dxa"/>
            <w:vAlign w:val="center"/>
            <w:hideMark/>
          </w:tcPr>
          <w:p w14:paraId="7DCAAB0F" w14:textId="77777777" w:rsidR="003166D3" w:rsidRPr="004753B3" w:rsidRDefault="003166D3" w:rsidP="00207FF7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เงินปันผลที่คาดหวัง</w:t>
            </w:r>
          </w:p>
        </w:tc>
        <w:tc>
          <w:tcPr>
            <w:tcW w:w="2268" w:type="dxa"/>
            <w:vAlign w:val="center"/>
            <w:hideMark/>
          </w:tcPr>
          <w:p w14:paraId="301AD5DF" w14:textId="6127E998" w:rsidR="003166D3" w:rsidRPr="004753B3" w:rsidRDefault="003166D3" w:rsidP="00207FF7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C44391" w:rsidRPr="00C44391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="00C44391" w:rsidRPr="00C44391">
              <w:rPr>
                <w:rFonts w:asciiTheme="majorBidi" w:eastAsia="Times New Roman" w:hAnsiTheme="majorBidi" w:cstheme="majorBidi"/>
                <w:sz w:val="30"/>
                <w:szCs w:val="30"/>
              </w:rPr>
              <w:t>55</w:t>
            </w:r>
          </w:p>
        </w:tc>
      </w:tr>
      <w:tr w:rsidR="00CC2E63" w:rsidRPr="004753B3" w14:paraId="60AFAB21" w14:textId="77777777" w:rsidTr="00751162">
        <w:tc>
          <w:tcPr>
            <w:tcW w:w="5051" w:type="dxa"/>
            <w:vAlign w:val="center"/>
            <w:hideMark/>
          </w:tcPr>
          <w:p w14:paraId="71D98C9D" w14:textId="77777777" w:rsidR="003166D3" w:rsidRPr="004753B3" w:rsidRDefault="003166D3" w:rsidP="00207FF7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อัตราดอกเบี้ยปลอดความเสี่ยง</w:t>
            </w:r>
          </w:p>
        </w:tc>
        <w:tc>
          <w:tcPr>
            <w:tcW w:w="2268" w:type="dxa"/>
            <w:vAlign w:val="center"/>
            <w:hideMark/>
          </w:tcPr>
          <w:p w14:paraId="2D3A19A9" w14:textId="0D9AE48C" w:rsidR="003166D3" w:rsidRPr="004753B3" w:rsidRDefault="003166D3" w:rsidP="00207FF7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C44391" w:rsidRPr="00C44391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="00C44391" w:rsidRPr="00C44391">
              <w:rPr>
                <w:rFonts w:asciiTheme="majorBidi" w:eastAsia="Times New Roman" w:hAnsiTheme="majorBidi" w:cstheme="majorBidi"/>
                <w:sz w:val="30"/>
                <w:szCs w:val="30"/>
              </w:rPr>
              <w:t>01</w:t>
            </w:r>
          </w:p>
        </w:tc>
      </w:tr>
    </w:tbl>
    <w:p w14:paraId="3223A898" w14:textId="1474FF95" w:rsidR="003166D3" w:rsidRPr="004753B3" w:rsidRDefault="00C54E30" w:rsidP="00207FF7">
      <w:pPr>
        <w:tabs>
          <w:tab w:val="left" w:pos="540"/>
        </w:tabs>
        <w:spacing w:before="240"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7211F7" w:rsidRPr="004753B3">
        <w:rPr>
          <w:rFonts w:asciiTheme="majorBidi" w:hAnsiTheme="majorBidi" w:cstheme="majorBidi"/>
          <w:sz w:val="30"/>
          <w:szCs w:val="30"/>
          <w:cs/>
        </w:rPr>
        <w:t>สามเดือน</w:t>
      </w:r>
      <w:r w:rsidR="00F46F18" w:rsidRPr="004753B3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31</w:t>
      </w:r>
      <w:r w:rsidR="001C2B6B" w:rsidRPr="004753B3">
        <w:rPr>
          <w:rFonts w:asciiTheme="majorBidi" w:hAnsiTheme="majorBidi" w:cstheme="majorBidi"/>
          <w:sz w:val="30"/>
          <w:szCs w:val="30"/>
        </w:rPr>
        <w:t xml:space="preserve"> </w:t>
      </w:r>
      <w:r w:rsidR="001C2B6B" w:rsidRPr="004753B3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F46F18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44391" w:rsidRPr="00C44391">
        <w:rPr>
          <w:rFonts w:asciiTheme="majorBidi" w:hAnsiTheme="majorBidi" w:cstheme="majorBidi"/>
          <w:sz w:val="30"/>
          <w:szCs w:val="30"/>
        </w:rPr>
        <w:t>2564</w:t>
      </w:r>
      <w:r w:rsidR="00F46F18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66D3" w:rsidRPr="004753B3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กลุ่มบริษัทและบริษัทบันทึกรายจ่ายโดยใช้หุ้นเป็นเกณฑ์</w:t>
      </w:r>
      <w:r w:rsidR="00CA3247" w:rsidRPr="004753B3">
        <w:rPr>
          <w:rFonts w:asciiTheme="majorBidi" w:hAnsiTheme="majorBidi" w:cstheme="majorBidi"/>
          <w:spacing w:val="-6"/>
          <w:sz w:val="30"/>
          <w:szCs w:val="30"/>
          <w:cs/>
        </w:rPr>
        <w:t>เป็น</w:t>
      </w:r>
      <w:r w:rsidR="003166D3" w:rsidRPr="004753B3">
        <w:rPr>
          <w:rFonts w:asciiTheme="majorBidi" w:hAnsiTheme="majorBidi" w:cstheme="majorBidi"/>
          <w:spacing w:val="-6"/>
          <w:sz w:val="30"/>
          <w:szCs w:val="30"/>
          <w:cs/>
        </w:rPr>
        <w:t>จำนวน</w:t>
      </w:r>
      <w:r w:rsidR="0002452E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02452E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3166D3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 </w:t>
      </w:r>
      <w:r w:rsidR="006B6BBB" w:rsidRPr="004753B3">
        <w:rPr>
          <w:rFonts w:asciiTheme="majorBidi" w:hAnsiTheme="majorBidi" w:cstheme="majorBidi"/>
          <w:spacing w:val="-6"/>
          <w:sz w:val="30"/>
          <w:szCs w:val="30"/>
          <w:cs/>
        </w:rPr>
        <w:t>และ</w:t>
      </w:r>
      <w:r w:rsidR="0002452E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5A5A12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6B6BBB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 ตามลำดับ </w:t>
      </w:r>
      <w:r w:rsidR="003166D3" w:rsidRPr="004753B3">
        <w:rPr>
          <w:rFonts w:asciiTheme="majorBidi" w:hAnsiTheme="majorBidi" w:cstheme="majorBidi"/>
          <w:spacing w:val="-6"/>
          <w:sz w:val="30"/>
          <w:szCs w:val="30"/>
          <w:cs/>
        </w:rPr>
        <w:t>ในงบการเงินรวมและงบ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การเงินเฉพาะกิจการ (สำหรับงวด</w:t>
      </w:r>
      <w:r w:rsidR="008B6612" w:rsidRPr="004753B3">
        <w:rPr>
          <w:rFonts w:asciiTheme="majorBidi" w:hAnsiTheme="majorBidi" w:cstheme="majorBidi"/>
          <w:spacing w:val="-6"/>
          <w:sz w:val="30"/>
          <w:szCs w:val="30"/>
          <w:cs/>
        </w:rPr>
        <w:t>สามเดือน</w:t>
      </w:r>
      <w:r w:rsidR="00A26D20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สิ้นสุดวันที่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D60DE2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1C2B6B" w:rsidRPr="004753B3">
        <w:rPr>
          <w:rFonts w:asciiTheme="majorBidi" w:hAnsiTheme="majorBidi" w:cstheme="majorBidi"/>
          <w:spacing w:val="-6"/>
          <w:sz w:val="30"/>
          <w:szCs w:val="30"/>
          <w:cs/>
        </w:rPr>
        <w:t>มีนาคม</w:t>
      </w:r>
      <w:r w:rsidR="00307F09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C44391" w:rsidRPr="00C44391">
        <w:rPr>
          <w:rFonts w:asciiTheme="majorBidi" w:hAnsiTheme="majorBidi" w:cstheme="majorBidi"/>
          <w:spacing w:val="-4"/>
          <w:sz w:val="30"/>
          <w:szCs w:val="30"/>
        </w:rPr>
        <w:t>2563</w:t>
      </w:r>
      <w:r w:rsidR="00307F09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3166D3" w:rsidRPr="004753B3">
        <w:rPr>
          <w:rFonts w:asciiTheme="majorBidi" w:hAnsiTheme="majorBidi" w:cstheme="majorBidi"/>
          <w:sz w:val="30"/>
          <w:szCs w:val="30"/>
          <w:cs/>
        </w:rPr>
        <w:t xml:space="preserve">: </w:t>
      </w:r>
      <w:r w:rsidR="00C44391" w:rsidRPr="00C44391">
        <w:rPr>
          <w:rFonts w:asciiTheme="majorBidi" w:hAnsiTheme="majorBidi" w:cstheme="majorBidi"/>
          <w:sz w:val="30"/>
          <w:szCs w:val="30"/>
        </w:rPr>
        <w:t>6</w:t>
      </w:r>
      <w:r w:rsidR="003166D3" w:rsidRPr="004753B3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6B6BBB" w:rsidRPr="004753B3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C44391" w:rsidRPr="00C44391">
        <w:rPr>
          <w:rFonts w:asciiTheme="majorBidi" w:hAnsiTheme="majorBidi" w:cstheme="majorBidi"/>
          <w:sz w:val="30"/>
          <w:szCs w:val="30"/>
        </w:rPr>
        <w:t>6</w:t>
      </w:r>
      <w:r w:rsidR="006B6BBB" w:rsidRPr="004753B3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</w:t>
      </w:r>
      <w:r w:rsidR="003166D3" w:rsidRPr="004753B3">
        <w:rPr>
          <w:rFonts w:asciiTheme="majorBidi" w:hAnsiTheme="majorBidi" w:cstheme="majorBidi"/>
          <w:sz w:val="30"/>
          <w:szCs w:val="30"/>
          <w:cs/>
        </w:rPr>
        <w:t>)</w:t>
      </w:r>
    </w:p>
    <w:p w14:paraId="0396F7B2" w14:textId="77777777" w:rsidR="00164FFE" w:rsidRPr="004753B3" w:rsidRDefault="00164FFE" w:rsidP="00207FF7">
      <w:pPr>
        <w:numPr>
          <w:ilvl w:val="0"/>
          <w:numId w:val="11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ข้อมูลทางการเงินจำแนกตามส่วนงาน</w:t>
      </w:r>
      <w:r w:rsidR="008B6612" w:rsidRPr="004753B3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6466D034" w14:textId="77777777" w:rsidR="003B2CA9" w:rsidRPr="004753B3" w:rsidRDefault="003B2CA9" w:rsidP="00207FF7">
      <w:pPr>
        <w:ind w:left="540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6E18FA" w:rsidRPr="004753B3">
        <w:rPr>
          <w:rFonts w:asciiTheme="majorBidi" w:hAnsiTheme="majorBidi" w:cstheme="majorBidi"/>
          <w:sz w:val="30"/>
          <w:szCs w:val="30"/>
          <w:cs/>
        </w:rPr>
        <w:t>มี</w:t>
      </w:r>
      <w:r w:rsidRPr="004753B3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6E18FA" w:rsidRPr="004753B3">
        <w:rPr>
          <w:rFonts w:asciiTheme="majorBidi" w:hAnsiTheme="majorBidi" w:cstheme="majorBidi"/>
          <w:sz w:val="30"/>
          <w:szCs w:val="30"/>
          <w:cs/>
        </w:rPr>
        <w:t>ดำเนินงาน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ดังนี้</w:t>
      </w:r>
    </w:p>
    <w:p w14:paraId="0CE580A2" w14:textId="6C0186B7" w:rsidR="00AC781C" w:rsidRPr="004753B3" w:rsidRDefault="003B2CA9" w:rsidP="00207FF7">
      <w:pPr>
        <w:tabs>
          <w:tab w:val="left" w:pos="1980"/>
        </w:tabs>
        <w:ind w:left="540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C44391" w:rsidRPr="00C44391">
        <w:rPr>
          <w:rFonts w:asciiTheme="majorBidi" w:hAnsiTheme="majorBidi" w:cstheme="majorBidi"/>
          <w:sz w:val="30"/>
          <w:szCs w:val="30"/>
        </w:rPr>
        <w:t>1</w:t>
      </w:r>
      <w:r w:rsidRPr="004753B3">
        <w:rPr>
          <w:rFonts w:asciiTheme="majorBidi" w:hAnsiTheme="majorBidi" w:cstheme="majorBidi"/>
          <w:sz w:val="30"/>
          <w:szCs w:val="30"/>
          <w:cs/>
        </w:rPr>
        <w:tab/>
        <w:t>บริการโทรศัพท์เคลื่อนที่</w:t>
      </w:r>
    </w:p>
    <w:p w14:paraId="01BE1938" w14:textId="5CF7321A" w:rsidR="003B2CA9" w:rsidRPr="004753B3" w:rsidRDefault="003B2CA9" w:rsidP="00207FF7">
      <w:pPr>
        <w:tabs>
          <w:tab w:val="left" w:pos="1980"/>
        </w:tabs>
        <w:ind w:left="540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C44391" w:rsidRPr="00C44391">
        <w:rPr>
          <w:rFonts w:asciiTheme="majorBidi" w:hAnsiTheme="majorBidi" w:cstheme="majorBidi"/>
          <w:sz w:val="30"/>
          <w:szCs w:val="30"/>
        </w:rPr>
        <w:t>2</w:t>
      </w:r>
      <w:r w:rsidRPr="004753B3">
        <w:rPr>
          <w:rFonts w:asciiTheme="majorBidi" w:hAnsiTheme="majorBidi" w:cstheme="majorBidi"/>
          <w:sz w:val="30"/>
          <w:szCs w:val="30"/>
          <w:cs/>
        </w:rPr>
        <w:tab/>
        <w:t>ขายเครื่องโทรศัพท์เคลื่อนที่</w:t>
      </w:r>
      <w:r w:rsidR="000D1736" w:rsidRPr="004753B3">
        <w:rPr>
          <w:rFonts w:asciiTheme="majorBidi" w:hAnsiTheme="majorBidi" w:cstheme="majorBidi"/>
          <w:sz w:val="30"/>
          <w:szCs w:val="30"/>
          <w:cs/>
        </w:rPr>
        <w:t>และอุปกรณ์</w:t>
      </w:r>
    </w:p>
    <w:p w14:paraId="3DBA8ADD" w14:textId="4D9ED3E2" w:rsidR="00474576" w:rsidRPr="004753B3" w:rsidRDefault="003B2CA9" w:rsidP="00207FF7">
      <w:pPr>
        <w:tabs>
          <w:tab w:val="left" w:pos="1980"/>
        </w:tabs>
        <w:spacing w:after="240"/>
        <w:ind w:left="547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C44391" w:rsidRPr="00C44391">
        <w:rPr>
          <w:rFonts w:asciiTheme="majorBidi" w:hAnsiTheme="majorBidi" w:cstheme="majorBidi"/>
          <w:sz w:val="30"/>
          <w:szCs w:val="30"/>
        </w:rPr>
        <w:t>3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tab/>
        <w:t>บริการสื่อสารข้อมูลผ่านสายโทรศัพท์และอินเตอร์เน็ตความเร็วสูง</w:t>
      </w:r>
    </w:p>
    <w:p w14:paraId="39712E2D" w14:textId="4CA9AC04" w:rsidR="004E471E" w:rsidRPr="004753B3" w:rsidRDefault="00507C15" w:rsidP="00207FF7">
      <w:pPr>
        <w:tabs>
          <w:tab w:val="left" w:pos="1980"/>
        </w:tabs>
        <w:ind w:left="547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t>ข้อมูลตามส่วนที่รายงาน</w:t>
      </w:r>
    </w:p>
    <w:p w14:paraId="67739F33" w14:textId="0E322E2B" w:rsidR="004E471E" w:rsidRPr="004753B3" w:rsidRDefault="004E471E" w:rsidP="00207FF7">
      <w:pPr>
        <w:tabs>
          <w:tab w:val="left" w:pos="1980"/>
        </w:tabs>
        <w:ind w:left="540"/>
        <w:rPr>
          <w:rFonts w:asciiTheme="majorBidi" w:hAnsiTheme="majorBidi" w:cstheme="majorBidi"/>
          <w:b/>
          <w:bCs/>
          <w:cs/>
        </w:rPr>
      </w:pPr>
      <w:r w:rsidRPr="004753B3">
        <w:rPr>
          <w:rFonts w:asciiTheme="majorBidi" w:hAnsiTheme="majorBidi" w:cstheme="majorBidi"/>
          <w:b/>
          <w:bCs/>
          <w:cs/>
        </w:rPr>
        <w:t xml:space="preserve">ผลการดำเนินงานสำหรับงวดสามเดือนสิ้นสุดวันที่ </w:t>
      </w:r>
      <w:r w:rsidR="00C44391" w:rsidRPr="00C44391">
        <w:rPr>
          <w:rFonts w:asciiTheme="majorBidi" w:hAnsiTheme="majorBidi" w:cstheme="majorBidi"/>
          <w:b/>
          <w:bCs/>
        </w:rPr>
        <w:t>31</w:t>
      </w:r>
      <w:r w:rsidR="00831BF6" w:rsidRPr="004753B3">
        <w:rPr>
          <w:rFonts w:asciiTheme="majorBidi" w:hAnsiTheme="majorBidi" w:cstheme="majorBidi"/>
          <w:b/>
          <w:bCs/>
          <w:cs/>
        </w:rPr>
        <w:t xml:space="preserve"> มีนาคม</w:t>
      </w:r>
    </w:p>
    <w:p w14:paraId="4CF3F2AB" w14:textId="77777777" w:rsidR="004E471E" w:rsidRPr="004753B3" w:rsidRDefault="004E471E" w:rsidP="00207FF7">
      <w:pPr>
        <w:ind w:left="720" w:right="-27"/>
        <w:jc w:val="right"/>
        <w:rPr>
          <w:rFonts w:asciiTheme="majorBidi" w:hAnsiTheme="majorBidi" w:cstheme="majorBidi"/>
          <w:b/>
          <w:bCs/>
        </w:rPr>
      </w:pPr>
      <w:r w:rsidRPr="004753B3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720"/>
        <w:gridCol w:w="90"/>
        <w:gridCol w:w="810"/>
        <w:gridCol w:w="90"/>
        <w:gridCol w:w="720"/>
        <w:gridCol w:w="90"/>
        <w:gridCol w:w="810"/>
        <w:gridCol w:w="90"/>
        <w:gridCol w:w="810"/>
        <w:gridCol w:w="90"/>
        <w:gridCol w:w="720"/>
        <w:gridCol w:w="90"/>
        <w:gridCol w:w="810"/>
        <w:gridCol w:w="90"/>
        <w:gridCol w:w="720"/>
      </w:tblGrid>
      <w:tr w:rsidR="00CC2E63" w:rsidRPr="004753B3" w14:paraId="3CD9C96F" w14:textId="77777777" w:rsidTr="7FA8C530">
        <w:tc>
          <w:tcPr>
            <w:tcW w:w="1962" w:type="dxa"/>
            <w:shd w:val="clear" w:color="auto" w:fill="auto"/>
          </w:tcPr>
          <w:p w14:paraId="428E4597" w14:textId="77777777" w:rsidR="0014784B" w:rsidRPr="004753B3" w:rsidRDefault="0014784B" w:rsidP="00207FF7">
            <w:pPr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11EFD2B5" w14:textId="77777777" w:rsidR="0014784B" w:rsidRPr="004753B3" w:rsidRDefault="0014784B" w:rsidP="00207FF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บริการโทรศัพท์เคลื่อนที่</w:t>
            </w:r>
          </w:p>
        </w:tc>
        <w:tc>
          <w:tcPr>
            <w:tcW w:w="90" w:type="dxa"/>
            <w:shd w:val="clear" w:color="auto" w:fill="auto"/>
          </w:tcPr>
          <w:p w14:paraId="30FC262E" w14:textId="77777777" w:rsidR="0014784B" w:rsidRPr="004753B3" w:rsidRDefault="0014784B" w:rsidP="00207FF7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499685F1" w14:textId="77777777" w:rsidR="0014784B" w:rsidRPr="004753B3" w:rsidRDefault="0014784B" w:rsidP="00207FF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ขายเครื่องโทรศัพท์</w:t>
            </w:r>
          </w:p>
        </w:tc>
        <w:tc>
          <w:tcPr>
            <w:tcW w:w="90" w:type="dxa"/>
            <w:shd w:val="clear" w:color="auto" w:fill="auto"/>
          </w:tcPr>
          <w:p w14:paraId="60A12ACC" w14:textId="77777777" w:rsidR="0014784B" w:rsidRPr="004753B3" w:rsidRDefault="0014784B" w:rsidP="00207FF7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1F578DF1" w14:textId="77777777" w:rsidR="0014784B" w:rsidRPr="004753B3" w:rsidRDefault="0014784B" w:rsidP="00207FF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บริการสื่อสารข้อมูล</w:t>
            </w:r>
          </w:p>
        </w:tc>
        <w:tc>
          <w:tcPr>
            <w:tcW w:w="90" w:type="dxa"/>
            <w:shd w:val="clear" w:color="auto" w:fill="auto"/>
          </w:tcPr>
          <w:p w14:paraId="6651B094" w14:textId="77777777" w:rsidR="0014784B" w:rsidRPr="004753B3" w:rsidRDefault="0014784B" w:rsidP="00207FF7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539E7F43" w14:textId="77777777" w:rsidR="0014784B" w:rsidRPr="004753B3" w:rsidRDefault="0014784B" w:rsidP="00207FF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รวมส่วนงานที่</w:t>
            </w:r>
          </w:p>
        </w:tc>
      </w:tr>
      <w:tr w:rsidR="00CC2E63" w:rsidRPr="004753B3" w14:paraId="610B6368" w14:textId="77777777" w:rsidTr="7FA8C530">
        <w:tc>
          <w:tcPr>
            <w:tcW w:w="1962" w:type="dxa"/>
            <w:shd w:val="clear" w:color="auto" w:fill="auto"/>
          </w:tcPr>
          <w:p w14:paraId="62EABFD9" w14:textId="77777777" w:rsidR="0014784B" w:rsidRPr="004753B3" w:rsidRDefault="0014784B" w:rsidP="00207FF7">
            <w:pPr>
              <w:ind w:right="-4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0B67A37A" w14:textId="77777777" w:rsidR="0014784B" w:rsidRPr="004753B3" w:rsidRDefault="0014784B" w:rsidP="00207FF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56679CE3" w14:textId="77777777" w:rsidR="0014784B" w:rsidRPr="004753B3" w:rsidRDefault="0014784B" w:rsidP="00207FF7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2A731D07" w14:textId="77777777" w:rsidR="0014784B" w:rsidRPr="004753B3" w:rsidRDefault="0014784B" w:rsidP="00207FF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เคลื่อนที่</w:t>
            </w:r>
            <w:r w:rsidR="000D1736" w:rsidRPr="004753B3">
              <w:rPr>
                <w:rFonts w:asciiTheme="majorBidi" w:hAnsiTheme="majorBidi" w:cstheme="majorBidi"/>
                <w:b/>
                <w:bCs/>
                <w:cs/>
              </w:rPr>
              <w:t>และอุปกรณ์</w:t>
            </w:r>
          </w:p>
        </w:tc>
        <w:tc>
          <w:tcPr>
            <w:tcW w:w="90" w:type="dxa"/>
            <w:shd w:val="clear" w:color="auto" w:fill="auto"/>
          </w:tcPr>
          <w:p w14:paraId="708C7045" w14:textId="77777777" w:rsidR="0014784B" w:rsidRPr="004753B3" w:rsidRDefault="0014784B" w:rsidP="00207FF7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63BB7675" w14:textId="77777777" w:rsidR="0014784B" w:rsidRPr="004753B3" w:rsidRDefault="0014784B" w:rsidP="00207FF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ผ่านสายโทรศัพท์และ</w:t>
            </w:r>
          </w:p>
        </w:tc>
        <w:tc>
          <w:tcPr>
            <w:tcW w:w="90" w:type="dxa"/>
            <w:shd w:val="clear" w:color="auto" w:fill="auto"/>
          </w:tcPr>
          <w:p w14:paraId="6763EF0D" w14:textId="77777777" w:rsidR="0014784B" w:rsidRPr="004753B3" w:rsidRDefault="0014784B" w:rsidP="00207FF7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36F0D71F" w14:textId="77777777" w:rsidR="0014784B" w:rsidRPr="004753B3" w:rsidRDefault="0014784B" w:rsidP="00207FF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รายงาน</w:t>
            </w:r>
          </w:p>
        </w:tc>
      </w:tr>
      <w:tr w:rsidR="00CC2E63" w:rsidRPr="004753B3" w14:paraId="74BB9796" w14:textId="77777777" w:rsidTr="7FA8C530">
        <w:tc>
          <w:tcPr>
            <w:tcW w:w="1962" w:type="dxa"/>
            <w:shd w:val="clear" w:color="auto" w:fill="auto"/>
          </w:tcPr>
          <w:p w14:paraId="1DD748A9" w14:textId="77777777" w:rsidR="0014784B" w:rsidRPr="004753B3" w:rsidRDefault="0014784B" w:rsidP="00207FF7">
            <w:pPr>
              <w:ind w:right="-4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7D4F9FD9" w14:textId="77777777" w:rsidR="0014784B" w:rsidRPr="004753B3" w:rsidRDefault="0014784B" w:rsidP="00207FF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6480232A" w14:textId="77777777" w:rsidR="0014784B" w:rsidRPr="004753B3" w:rsidRDefault="0014784B" w:rsidP="00207FF7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0B07B018" w14:textId="77777777" w:rsidR="0014784B" w:rsidRPr="004753B3" w:rsidRDefault="0014784B" w:rsidP="00207FF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67E8FE97" w14:textId="77777777" w:rsidR="0014784B" w:rsidRPr="004753B3" w:rsidRDefault="0014784B" w:rsidP="00207FF7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3CE42912" w14:textId="77777777" w:rsidR="0014784B" w:rsidRPr="004753B3" w:rsidRDefault="0014784B" w:rsidP="00207FF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อินเตอร์เน็ตความเร็วสูง</w:t>
            </w:r>
          </w:p>
        </w:tc>
        <w:tc>
          <w:tcPr>
            <w:tcW w:w="90" w:type="dxa"/>
            <w:shd w:val="clear" w:color="auto" w:fill="auto"/>
          </w:tcPr>
          <w:p w14:paraId="7DC3CCBD" w14:textId="77777777" w:rsidR="0014784B" w:rsidRPr="004753B3" w:rsidRDefault="0014784B" w:rsidP="00207FF7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0D23F00E" w14:textId="77777777" w:rsidR="0014784B" w:rsidRPr="004753B3" w:rsidRDefault="0014784B" w:rsidP="00207FF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831BF6" w:rsidRPr="004753B3" w14:paraId="1CFE9616" w14:textId="77777777" w:rsidTr="7FA8C530">
        <w:tc>
          <w:tcPr>
            <w:tcW w:w="1962" w:type="dxa"/>
            <w:shd w:val="clear" w:color="auto" w:fill="auto"/>
          </w:tcPr>
          <w:p w14:paraId="39B6B1D1" w14:textId="77777777" w:rsidR="00831BF6" w:rsidRPr="004753B3" w:rsidRDefault="00831BF6" w:rsidP="00207FF7">
            <w:pPr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720" w:type="dxa"/>
            <w:shd w:val="clear" w:color="auto" w:fill="auto"/>
          </w:tcPr>
          <w:p w14:paraId="36C02D57" w14:textId="5C965C01" w:rsidR="00831BF6" w:rsidRPr="004753B3" w:rsidRDefault="00C44391" w:rsidP="00207FF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4391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6F6FC68D" w14:textId="77777777" w:rsidR="00831BF6" w:rsidRPr="004753B3" w:rsidRDefault="00831BF6" w:rsidP="00207FF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46B87663" w14:textId="351B34D0" w:rsidR="00831BF6" w:rsidRPr="004753B3" w:rsidRDefault="00C44391" w:rsidP="00207FF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439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56D08BB6" w14:textId="77777777" w:rsidR="00831BF6" w:rsidRPr="004753B3" w:rsidRDefault="00831BF6" w:rsidP="00207FF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shd w:val="clear" w:color="auto" w:fill="auto"/>
          </w:tcPr>
          <w:p w14:paraId="5318A8F2" w14:textId="15DD0E80" w:rsidR="00831BF6" w:rsidRPr="004753B3" w:rsidRDefault="00C44391" w:rsidP="00207FF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4391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100C6BA8" w14:textId="77777777" w:rsidR="00831BF6" w:rsidRPr="004753B3" w:rsidRDefault="00831BF6" w:rsidP="00207FF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1E379A35" w14:textId="00EAC54F" w:rsidR="00831BF6" w:rsidRPr="004753B3" w:rsidRDefault="00C44391" w:rsidP="00207FF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439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61C7F3FA" w14:textId="77777777" w:rsidR="00831BF6" w:rsidRPr="004753B3" w:rsidRDefault="00831BF6" w:rsidP="00207FF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18C86A81" w14:textId="1B5400A6" w:rsidR="00831BF6" w:rsidRPr="004753B3" w:rsidRDefault="00C44391" w:rsidP="00207FF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4391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22FA1F63" w14:textId="77777777" w:rsidR="00831BF6" w:rsidRPr="004753B3" w:rsidRDefault="00831BF6" w:rsidP="00207FF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shd w:val="clear" w:color="auto" w:fill="auto"/>
          </w:tcPr>
          <w:p w14:paraId="75F91DAA" w14:textId="05D642FA" w:rsidR="00831BF6" w:rsidRPr="004753B3" w:rsidRDefault="00C44391" w:rsidP="00207FF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439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0821C871" w14:textId="77777777" w:rsidR="00831BF6" w:rsidRPr="004753B3" w:rsidRDefault="00831BF6" w:rsidP="00207FF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204F183F" w14:textId="70E03082" w:rsidR="00831BF6" w:rsidRPr="004753B3" w:rsidRDefault="00C44391" w:rsidP="00207FF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4391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0057ECD0" w14:textId="77777777" w:rsidR="00831BF6" w:rsidRPr="004753B3" w:rsidRDefault="00831BF6" w:rsidP="00207FF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shd w:val="clear" w:color="auto" w:fill="auto"/>
          </w:tcPr>
          <w:p w14:paraId="6BA394B2" w14:textId="397BED76" w:rsidR="00831BF6" w:rsidRPr="004753B3" w:rsidRDefault="00C44391" w:rsidP="00207FF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439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CC2E63" w:rsidRPr="004753B3" w14:paraId="5D008B66" w14:textId="77777777" w:rsidTr="00DB055C">
        <w:tc>
          <w:tcPr>
            <w:tcW w:w="1962" w:type="dxa"/>
            <w:shd w:val="clear" w:color="auto" w:fill="auto"/>
          </w:tcPr>
          <w:p w14:paraId="1E3D1538" w14:textId="77777777" w:rsidR="00AB660E" w:rsidRPr="004753B3" w:rsidRDefault="00AB660E" w:rsidP="00207FF7">
            <w:pPr>
              <w:spacing w:before="100" w:beforeAutospacing="1"/>
              <w:ind w:right="-138"/>
              <w:rPr>
                <w:rFonts w:asciiTheme="majorBidi" w:hAnsiTheme="majorBidi" w:cstheme="majorBidi"/>
                <w:cs/>
              </w:rPr>
            </w:pPr>
            <w:r w:rsidRPr="004753B3">
              <w:rPr>
                <w:rFonts w:asciiTheme="majorBidi" w:hAnsiTheme="majorBidi" w:cstheme="majorBidi"/>
                <w:cs/>
              </w:rPr>
              <w:t>รายได้จากลูกค้าภายนอก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DA2EFE4" w14:textId="05BA5D5B" w:rsidR="00AB660E" w:rsidRPr="004753B3" w:rsidRDefault="00C44391" w:rsidP="00207FF7">
            <w:pPr>
              <w:tabs>
                <w:tab w:val="decimal" w:pos="630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33</w:t>
            </w:r>
            <w:r w:rsidR="7F5BD464" w:rsidRPr="004753B3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551</w:t>
            </w:r>
          </w:p>
        </w:tc>
        <w:tc>
          <w:tcPr>
            <w:tcW w:w="90" w:type="dxa"/>
            <w:shd w:val="clear" w:color="auto" w:fill="auto"/>
          </w:tcPr>
          <w:p w14:paraId="2D518310" w14:textId="77777777" w:rsidR="00AB660E" w:rsidRPr="004753B3" w:rsidRDefault="00AB660E" w:rsidP="00207FF7">
            <w:pPr>
              <w:tabs>
                <w:tab w:val="decimal" w:pos="891"/>
              </w:tabs>
              <w:spacing w:before="100" w:beforeAutospacing="1"/>
              <w:ind w:left="-108"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4B571C0" w14:textId="1776BBF6" w:rsidR="00AB660E" w:rsidRPr="004753B3" w:rsidRDefault="00C44391" w:rsidP="00207FF7">
            <w:pPr>
              <w:tabs>
                <w:tab w:val="decimal" w:pos="720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34</w:t>
            </w:r>
            <w:r w:rsidR="00831BF6" w:rsidRPr="004753B3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097</w:t>
            </w:r>
          </w:p>
        </w:tc>
        <w:tc>
          <w:tcPr>
            <w:tcW w:w="90" w:type="dxa"/>
            <w:shd w:val="clear" w:color="auto" w:fill="auto"/>
          </w:tcPr>
          <w:p w14:paraId="758DDAF1" w14:textId="77777777" w:rsidR="00AB660E" w:rsidRPr="004753B3" w:rsidRDefault="00AB660E" w:rsidP="00207FF7">
            <w:pPr>
              <w:tabs>
                <w:tab w:val="decimal" w:pos="675"/>
                <w:tab w:val="decimal" w:pos="902"/>
              </w:tabs>
              <w:spacing w:before="100" w:beforeAutospacing="1"/>
              <w:ind w:left="-108" w:right="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1E0C61C" w14:textId="73997353" w:rsidR="00AB660E" w:rsidRPr="004753B3" w:rsidRDefault="00C44391" w:rsidP="00207FF7">
            <w:pPr>
              <w:tabs>
                <w:tab w:val="decimal" w:pos="630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9</w:t>
            </w:r>
            <w:r w:rsidR="7D916935" w:rsidRPr="004753B3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484</w:t>
            </w:r>
          </w:p>
        </w:tc>
        <w:tc>
          <w:tcPr>
            <w:tcW w:w="90" w:type="dxa"/>
            <w:shd w:val="clear" w:color="auto" w:fill="auto"/>
          </w:tcPr>
          <w:p w14:paraId="0C54B003" w14:textId="77777777" w:rsidR="00AB660E" w:rsidRPr="004753B3" w:rsidRDefault="00AB660E" w:rsidP="00207FF7">
            <w:pPr>
              <w:tabs>
                <w:tab w:val="decimal" w:pos="675"/>
                <w:tab w:val="decimal" w:pos="902"/>
              </w:tabs>
              <w:spacing w:before="100" w:beforeAutospacing="1"/>
              <w:ind w:left="-108" w:right="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8D28B95" w14:textId="423E4418" w:rsidR="00AB660E" w:rsidRPr="004753B3" w:rsidRDefault="00C44391" w:rsidP="00207FF7">
            <w:pPr>
              <w:tabs>
                <w:tab w:val="decimal" w:pos="720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6</w:t>
            </w:r>
            <w:r w:rsidR="00831BF6" w:rsidRPr="004753B3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282</w:t>
            </w:r>
          </w:p>
        </w:tc>
        <w:tc>
          <w:tcPr>
            <w:tcW w:w="90" w:type="dxa"/>
            <w:shd w:val="clear" w:color="auto" w:fill="auto"/>
          </w:tcPr>
          <w:p w14:paraId="70D1E55F" w14:textId="77777777" w:rsidR="00AB660E" w:rsidRPr="004753B3" w:rsidRDefault="00AB660E" w:rsidP="00207FF7">
            <w:pPr>
              <w:tabs>
                <w:tab w:val="decimal" w:pos="675"/>
                <w:tab w:val="decimal" w:pos="902"/>
              </w:tabs>
              <w:spacing w:before="100" w:beforeAutospacing="1"/>
              <w:ind w:left="-108" w:right="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801D2A9" w14:textId="1878299D" w:rsidR="00AB660E" w:rsidRPr="004753B3" w:rsidRDefault="00C44391" w:rsidP="00207FF7">
            <w:pPr>
              <w:tabs>
                <w:tab w:val="decimal" w:pos="720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2</w:t>
            </w:r>
            <w:r w:rsidR="467F566C" w:rsidRPr="004753B3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826</w:t>
            </w:r>
          </w:p>
        </w:tc>
        <w:tc>
          <w:tcPr>
            <w:tcW w:w="90" w:type="dxa"/>
            <w:shd w:val="clear" w:color="auto" w:fill="auto"/>
          </w:tcPr>
          <w:p w14:paraId="4AAFD900" w14:textId="77777777" w:rsidR="00AB660E" w:rsidRPr="004753B3" w:rsidRDefault="00AB660E" w:rsidP="00207FF7">
            <w:pPr>
              <w:tabs>
                <w:tab w:val="decimal" w:pos="675"/>
                <w:tab w:val="decimal" w:pos="902"/>
              </w:tabs>
              <w:spacing w:before="100" w:beforeAutospacing="1"/>
              <w:ind w:left="-108" w:right="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6235B796" w14:textId="730F35A6" w:rsidR="00AB660E" w:rsidRPr="004753B3" w:rsidRDefault="00C44391" w:rsidP="00207FF7">
            <w:pPr>
              <w:tabs>
                <w:tab w:val="decimal" w:pos="630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2</w:t>
            </w:r>
            <w:r w:rsidR="00831BF6" w:rsidRPr="004753B3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466</w:t>
            </w:r>
          </w:p>
        </w:tc>
        <w:tc>
          <w:tcPr>
            <w:tcW w:w="90" w:type="dxa"/>
            <w:shd w:val="clear" w:color="auto" w:fill="auto"/>
          </w:tcPr>
          <w:p w14:paraId="79B9F1AD" w14:textId="77777777" w:rsidR="00AB660E" w:rsidRPr="004753B3" w:rsidRDefault="00AB660E" w:rsidP="00207FF7">
            <w:pPr>
              <w:tabs>
                <w:tab w:val="decimal" w:pos="675"/>
                <w:tab w:val="decimal" w:pos="902"/>
              </w:tabs>
              <w:spacing w:before="100" w:beforeAutospacing="1"/>
              <w:ind w:left="-108" w:right="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DFE89B2" w14:textId="5F4B6AAD" w:rsidR="00AB660E" w:rsidRPr="004753B3" w:rsidRDefault="00C44391" w:rsidP="00207FF7">
            <w:pPr>
              <w:tabs>
                <w:tab w:val="decimal" w:pos="720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45</w:t>
            </w:r>
            <w:r w:rsidR="1EC328BF" w:rsidRPr="004753B3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861</w:t>
            </w:r>
          </w:p>
        </w:tc>
        <w:tc>
          <w:tcPr>
            <w:tcW w:w="90" w:type="dxa"/>
            <w:shd w:val="clear" w:color="auto" w:fill="auto"/>
          </w:tcPr>
          <w:p w14:paraId="61A7B42D" w14:textId="77777777" w:rsidR="00AB660E" w:rsidRPr="004753B3" w:rsidRDefault="00AB660E" w:rsidP="00207FF7">
            <w:pPr>
              <w:tabs>
                <w:tab w:val="decimal" w:pos="675"/>
                <w:tab w:val="decimal" w:pos="902"/>
              </w:tabs>
              <w:spacing w:before="100" w:beforeAutospacing="1"/>
              <w:ind w:left="-108" w:right="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F1F9E4A" w14:textId="539FC57D" w:rsidR="00AB660E" w:rsidRPr="004753B3" w:rsidRDefault="00C44391" w:rsidP="00207FF7">
            <w:pPr>
              <w:tabs>
                <w:tab w:val="decimal" w:pos="630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42</w:t>
            </w:r>
            <w:r w:rsidR="00831BF6" w:rsidRPr="004753B3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845</w:t>
            </w:r>
          </w:p>
        </w:tc>
      </w:tr>
      <w:tr w:rsidR="00CC2E63" w:rsidRPr="004753B3" w14:paraId="3092B946" w14:textId="77777777" w:rsidTr="00DB055C">
        <w:trPr>
          <w:trHeight w:hRule="exact" w:val="144"/>
        </w:trPr>
        <w:tc>
          <w:tcPr>
            <w:tcW w:w="1962" w:type="dxa"/>
            <w:shd w:val="clear" w:color="auto" w:fill="auto"/>
          </w:tcPr>
          <w:p w14:paraId="43790832" w14:textId="77777777" w:rsidR="00AB660E" w:rsidRPr="004753B3" w:rsidRDefault="00AB660E" w:rsidP="00207FF7">
            <w:pPr>
              <w:ind w:right="-138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39D36060" w14:textId="77777777" w:rsidR="00AB660E" w:rsidRPr="004753B3" w:rsidRDefault="00AB660E" w:rsidP="00207FF7">
            <w:pPr>
              <w:tabs>
                <w:tab w:val="decimal" w:pos="522"/>
              </w:tabs>
              <w:ind w:left="-108" w:right="-13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7FD938B3" w14:textId="77777777" w:rsidR="00AB660E" w:rsidRPr="004753B3" w:rsidRDefault="00AB660E" w:rsidP="00207FF7">
            <w:pPr>
              <w:tabs>
                <w:tab w:val="decimal" w:pos="891"/>
              </w:tabs>
              <w:ind w:left="-108" w:right="-13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1DB362B" w14:textId="77777777" w:rsidR="00AB660E" w:rsidRPr="004753B3" w:rsidRDefault="00AB660E" w:rsidP="00207FF7">
            <w:pPr>
              <w:tabs>
                <w:tab w:val="decimal" w:pos="720"/>
                <w:tab w:val="decimal" w:pos="748"/>
              </w:tabs>
              <w:ind w:left="-115" w:right="-1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636FE0F7" w14:textId="77777777" w:rsidR="00AB660E" w:rsidRPr="004753B3" w:rsidRDefault="00AB660E" w:rsidP="00207FF7">
            <w:pPr>
              <w:tabs>
                <w:tab w:val="decimal" w:pos="675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5DCB9D6A" w14:textId="77777777" w:rsidR="00AB660E" w:rsidRPr="004753B3" w:rsidRDefault="00AB660E" w:rsidP="00207FF7">
            <w:pPr>
              <w:tabs>
                <w:tab w:val="decimal" w:pos="522"/>
                <w:tab w:val="decimal" w:pos="675"/>
                <w:tab w:val="decimal" w:pos="753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FB823EF" w14:textId="77777777" w:rsidR="00AB660E" w:rsidRPr="004753B3" w:rsidRDefault="00AB660E" w:rsidP="00207FF7">
            <w:pPr>
              <w:tabs>
                <w:tab w:val="decimal" w:pos="675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93D1446" w14:textId="77777777" w:rsidR="00AB660E" w:rsidRPr="004753B3" w:rsidRDefault="00AB660E" w:rsidP="00207FF7">
            <w:pPr>
              <w:tabs>
                <w:tab w:val="decimal" w:pos="675"/>
                <w:tab w:val="decimal" w:pos="720"/>
                <w:tab w:val="decimal" w:pos="753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77F85130" w14:textId="77777777" w:rsidR="00AB660E" w:rsidRPr="004753B3" w:rsidRDefault="00AB660E" w:rsidP="00207FF7">
            <w:pPr>
              <w:tabs>
                <w:tab w:val="decimal" w:pos="675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267E6F1" w14:textId="77777777" w:rsidR="00AB660E" w:rsidRPr="004753B3" w:rsidRDefault="00AB660E" w:rsidP="00207FF7">
            <w:pPr>
              <w:tabs>
                <w:tab w:val="decimal" w:pos="675"/>
                <w:tab w:val="decimal" w:pos="720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7DE0AA20" w14:textId="77777777" w:rsidR="00AB660E" w:rsidRPr="004753B3" w:rsidRDefault="00AB660E" w:rsidP="00207FF7">
            <w:pPr>
              <w:tabs>
                <w:tab w:val="decimal" w:pos="675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31D45D50" w14:textId="77777777" w:rsidR="00AB660E" w:rsidRPr="004753B3" w:rsidRDefault="00AB660E" w:rsidP="00207FF7">
            <w:pPr>
              <w:tabs>
                <w:tab w:val="decimal" w:pos="675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7AF8382B" w14:textId="77777777" w:rsidR="00AB660E" w:rsidRPr="004753B3" w:rsidRDefault="00AB660E" w:rsidP="00207FF7">
            <w:pPr>
              <w:tabs>
                <w:tab w:val="decimal" w:pos="675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1F0A011" w14:textId="77777777" w:rsidR="00AB660E" w:rsidRPr="004753B3" w:rsidRDefault="00AB660E" w:rsidP="00207FF7">
            <w:pPr>
              <w:tabs>
                <w:tab w:val="decimal" w:pos="720"/>
              </w:tabs>
              <w:ind w:left="-115" w:right="-1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09D0D644" w14:textId="77777777" w:rsidR="00AB660E" w:rsidRPr="004753B3" w:rsidRDefault="00AB660E" w:rsidP="00207FF7">
            <w:pPr>
              <w:tabs>
                <w:tab w:val="decimal" w:pos="675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6B92670" w14:textId="77777777" w:rsidR="00AB660E" w:rsidRPr="004753B3" w:rsidRDefault="00AB660E" w:rsidP="00207FF7">
            <w:pPr>
              <w:tabs>
                <w:tab w:val="decimal" w:pos="720"/>
              </w:tabs>
              <w:ind w:left="-115" w:right="-101"/>
              <w:jc w:val="right"/>
              <w:rPr>
                <w:rFonts w:asciiTheme="majorBidi" w:hAnsiTheme="majorBidi" w:cstheme="majorBidi"/>
              </w:rPr>
            </w:pPr>
          </w:p>
        </w:tc>
      </w:tr>
      <w:tr w:rsidR="00CC2E63" w:rsidRPr="004753B3" w14:paraId="3C836935" w14:textId="77777777" w:rsidTr="00DB055C">
        <w:trPr>
          <w:trHeight w:val="630"/>
        </w:trPr>
        <w:tc>
          <w:tcPr>
            <w:tcW w:w="1962" w:type="dxa"/>
            <w:shd w:val="clear" w:color="auto" w:fill="auto"/>
          </w:tcPr>
          <w:p w14:paraId="1E642BFC" w14:textId="77777777" w:rsidR="00AB660E" w:rsidRPr="004753B3" w:rsidRDefault="00AB660E" w:rsidP="00207FF7">
            <w:pPr>
              <w:ind w:left="162" w:right="-138" w:hanging="162"/>
              <w:jc w:val="left"/>
              <w:rPr>
                <w:rFonts w:asciiTheme="majorBidi" w:hAnsiTheme="majorBidi" w:cstheme="majorBidi"/>
              </w:rPr>
            </w:pPr>
            <w:r w:rsidRPr="004753B3">
              <w:rPr>
                <w:rFonts w:asciiTheme="majorBidi" w:hAnsiTheme="majorBidi" w:cstheme="majorBidi"/>
                <w:cs/>
              </w:rPr>
              <w:t>กำไร (ขาดทุน) ตามส่วนงาน</w:t>
            </w:r>
            <w:r w:rsidRPr="004753B3">
              <w:rPr>
                <w:rFonts w:asciiTheme="majorBidi" w:hAnsiTheme="majorBidi" w:cstheme="majorBidi"/>
                <w:cs/>
              </w:rPr>
              <w:br/>
              <w:t xml:space="preserve">      ก่อนค่าใช้จ่ายภาษีเงินได้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F2806" w14:textId="11D68CC7" w:rsidR="00AB660E" w:rsidRPr="004753B3" w:rsidRDefault="00C44391" w:rsidP="00207FF7">
            <w:pPr>
              <w:tabs>
                <w:tab w:val="decimal" w:pos="63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7</w:t>
            </w:r>
            <w:r w:rsidR="61ACA3D7" w:rsidRPr="004753B3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891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D35BD97" w14:textId="77777777" w:rsidR="00AB660E" w:rsidRPr="004753B3" w:rsidRDefault="00AB660E" w:rsidP="00207FF7">
            <w:pPr>
              <w:ind w:left="-108" w:right="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A335CC" w14:textId="2580A4DA" w:rsidR="00AB660E" w:rsidRPr="004753B3" w:rsidRDefault="00C44391" w:rsidP="00207FF7">
            <w:pPr>
              <w:tabs>
                <w:tab w:val="decimal" w:pos="72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7</w:t>
            </w:r>
            <w:r w:rsidR="00831BF6" w:rsidRPr="004753B3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940</w:t>
            </w:r>
          </w:p>
        </w:tc>
        <w:tc>
          <w:tcPr>
            <w:tcW w:w="90" w:type="dxa"/>
            <w:shd w:val="clear" w:color="auto" w:fill="auto"/>
          </w:tcPr>
          <w:p w14:paraId="5527DE43" w14:textId="77777777" w:rsidR="00AB660E" w:rsidRPr="004753B3" w:rsidRDefault="00AB660E" w:rsidP="00207FF7">
            <w:pPr>
              <w:tabs>
                <w:tab w:val="decimal" w:pos="891"/>
              </w:tabs>
              <w:ind w:left="-108"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852C0" w14:textId="03A161E6" w:rsidR="00AB660E" w:rsidRPr="004753B3" w:rsidRDefault="1325E728" w:rsidP="00207FF7">
            <w:pPr>
              <w:tabs>
                <w:tab w:val="decimal" w:pos="63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4753B3">
              <w:rPr>
                <w:rFonts w:asciiTheme="majorBidi" w:hAnsiTheme="majorBidi" w:cstheme="majorBidi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</w:rPr>
              <w:t>601</w:t>
            </w:r>
            <w:r w:rsidRPr="004753B3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D5CDEF" w14:textId="77777777" w:rsidR="00AB660E" w:rsidRPr="004753B3" w:rsidRDefault="00AB660E" w:rsidP="00207FF7">
            <w:pPr>
              <w:ind w:left="-108" w:right="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29760" w14:textId="707B8E5E" w:rsidR="00AB660E" w:rsidRPr="004753B3" w:rsidRDefault="00831BF6" w:rsidP="00207FF7">
            <w:pPr>
              <w:tabs>
                <w:tab w:val="decimal" w:pos="72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4753B3">
              <w:rPr>
                <w:rFonts w:asciiTheme="majorBidi" w:hAnsiTheme="majorBidi" w:cstheme="majorBidi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</w:rPr>
              <w:t>421</w:t>
            </w:r>
            <w:r w:rsidRPr="004753B3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13E40BA" w14:textId="77777777" w:rsidR="00AB660E" w:rsidRPr="004753B3" w:rsidRDefault="00AB660E" w:rsidP="00207FF7">
            <w:pPr>
              <w:tabs>
                <w:tab w:val="decimal" w:pos="891"/>
              </w:tabs>
              <w:ind w:left="-108"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966F5" w14:textId="58902370" w:rsidR="00AB660E" w:rsidRPr="004753B3" w:rsidRDefault="00C44391" w:rsidP="00207FF7">
            <w:pPr>
              <w:tabs>
                <w:tab w:val="decimal" w:pos="72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831</w:t>
            </w:r>
          </w:p>
        </w:tc>
        <w:tc>
          <w:tcPr>
            <w:tcW w:w="90" w:type="dxa"/>
            <w:shd w:val="clear" w:color="auto" w:fill="auto"/>
          </w:tcPr>
          <w:p w14:paraId="0721754D" w14:textId="77777777" w:rsidR="00AB660E" w:rsidRPr="004753B3" w:rsidRDefault="00AB660E" w:rsidP="00207FF7">
            <w:pPr>
              <w:tabs>
                <w:tab w:val="decimal" w:pos="891"/>
              </w:tabs>
              <w:ind w:left="-108"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9BD42" w14:textId="169D6007" w:rsidR="00AB660E" w:rsidRPr="004753B3" w:rsidRDefault="00C44391" w:rsidP="00207FF7">
            <w:pPr>
              <w:tabs>
                <w:tab w:val="decimal" w:pos="63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573</w:t>
            </w:r>
          </w:p>
        </w:tc>
        <w:tc>
          <w:tcPr>
            <w:tcW w:w="90" w:type="dxa"/>
            <w:shd w:val="clear" w:color="auto" w:fill="auto"/>
          </w:tcPr>
          <w:p w14:paraId="7B04E73B" w14:textId="77777777" w:rsidR="00AB660E" w:rsidRPr="004753B3" w:rsidRDefault="00AB660E" w:rsidP="00207FF7">
            <w:pPr>
              <w:tabs>
                <w:tab w:val="decimal" w:pos="891"/>
              </w:tabs>
              <w:ind w:left="-108"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6FC69" w14:textId="6F5FEEC2" w:rsidR="00AB660E" w:rsidRPr="004753B3" w:rsidRDefault="00C44391" w:rsidP="00207FF7">
            <w:pPr>
              <w:tabs>
                <w:tab w:val="decimal" w:pos="72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8</w:t>
            </w:r>
            <w:r w:rsidR="045E97B7" w:rsidRPr="004753B3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121</w:t>
            </w:r>
          </w:p>
        </w:tc>
        <w:tc>
          <w:tcPr>
            <w:tcW w:w="90" w:type="dxa"/>
            <w:shd w:val="clear" w:color="auto" w:fill="auto"/>
          </w:tcPr>
          <w:p w14:paraId="0649BF54" w14:textId="77777777" w:rsidR="00AB660E" w:rsidRPr="004753B3" w:rsidRDefault="00AB660E" w:rsidP="00207FF7">
            <w:pPr>
              <w:tabs>
                <w:tab w:val="decimal" w:pos="891"/>
              </w:tabs>
              <w:ind w:left="-108"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12FD73B" w14:textId="7EDB3472" w:rsidR="00AB660E" w:rsidRPr="004753B3" w:rsidRDefault="00C44391" w:rsidP="00207FF7">
            <w:pPr>
              <w:tabs>
                <w:tab w:val="decimal" w:pos="63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8</w:t>
            </w:r>
            <w:r w:rsidR="00831BF6" w:rsidRPr="004753B3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092</w:t>
            </w:r>
          </w:p>
        </w:tc>
      </w:tr>
    </w:tbl>
    <w:p w14:paraId="5659523D" w14:textId="77777777" w:rsidR="0020646A" w:rsidRDefault="0020646A" w:rsidP="00207FF7">
      <w:pPr>
        <w:tabs>
          <w:tab w:val="left" w:pos="1980"/>
        </w:tabs>
        <w:spacing w:before="240"/>
        <w:ind w:left="547"/>
        <w:rPr>
          <w:rFonts w:asciiTheme="majorBidi" w:hAnsiTheme="majorBidi" w:cstheme="majorBidi"/>
          <w:b/>
          <w:bCs/>
          <w:cs/>
        </w:rPr>
      </w:pPr>
    </w:p>
    <w:p w14:paraId="2204B2B1" w14:textId="77777777" w:rsidR="0020646A" w:rsidRDefault="0020646A" w:rsidP="00207FF7">
      <w:pPr>
        <w:jc w:val="left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3EDCA356" w14:textId="7A290160" w:rsidR="00593403" w:rsidRPr="004753B3" w:rsidRDefault="00593403" w:rsidP="00E36431">
      <w:pPr>
        <w:tabs>
          <w:tab w:val="left" w:pos="1980"/>
        </w:tabs>
        <w:spacing w:before="240"/>
        <w:ind w:left="547"/>
        <w:rPr>
          <w:rFonts w:asciiTheme="majorBidi" w:hAnsiTheme="majorBidi" w:cstheme="majorBidi"/>
          <w:b/>
          <w:bCs/>
          <w:cs/>
        </w:rPr>
      </w:pPr>
      <w:r w:rsidRPr="004753B3">
        <w:rPr>
          <w:rFonts w:asciiTheme="majorBidi" w:hAnsiTheme="majorBidi" w:cstheme="majorBidi"/>
          <w:b/>
          <w:bCs/>
          <w:cs/>
        </w:rPr>
        <w:lastRenderedPageBreak/>
        <w:t xml:space="preserve">สินทรัพย์ตามส่วนงาน ณ </w:t>
      </w:r>
      <w:r w:rsidR="008E57C7" w:rsidRPr="004753B3">
        <w:rPr>
          <w:rFonts w:asciiTheme="majorBidi" w:hAnsiTheme="majorBidi" w:cstheme="majorBidi"/>
          <w:b/>
          <w:bCs/>
          <w:cs/>
        </w:rPr>
        <w:t xml:space="preserve">วันที่ </w:t>
      </w:r>
      <w:r w:rsidR="00C44391" w:rsidRPr="00C44391">
        <w:rPr>
          <w:rFonts w:asciiTheme="majorBidi" w:hAnsiTheme="majorBidi" w:cstheme="majorBidi"/>
          <w:b/>
          <w:bCs/>
        </w:rPr>
        <w:t>31</w:t>
      </w:r>
      <w:r w:rsidR="0094407B" w:rsidRPr="004753B3">
        <w:rPr>
          <w:rFonts w:asciiTheme="majorBidi" w:hAnsiTheme="majorBidi" w:cstheme="majorBidi"/>
          <w:b/>
          <w:bCs/>
          <w:cs/>
        </w:rPr>
        <w:t xml:space="preserve"> มีนาคม </w:t>
      </w:r>
      <w:r w:rsidR="00C44391" w:rsidRPr="00C44391">
        <w:rPr>
          <w:rFonts w:asciiTheme="majorBidi" w:hAnsiTheme="majorBidi" w:cstheme="majorBidi"/>
          <w:b/>
          <w:bCs/>
        </w:rPr>
        <w:t>2564</w:t>
      </w:r>
      <w:r w:rsidR="00F46F18" w:rsidRPr="004753B3">
        <w:rPr>
          <w:rFonts w:asciiTheme="majorBidi" w:hAnsiTheme="majorBidi" w:cstheme="majorBidi"/>
          <w:b/>
          <w:bCs/>
          <w:cs/>
        </w:rPr>
        <w:t xml:space="preserve"> </w:t>
      </w:r>
      <w:r w:rsidR="008E57C7" w:rsidRPr="004753B3">
        <w:rPr>
          <w:rFonts w:asciiTheme="majorBidi" w:hAnsiTheme="majorBidi" w:cstheme="majorBidi"/>
          <w:b/>
          <w:bCs/>
          <w:cs/>
        </w:rPr>
        <w:t>และ</w:t>
      </w:r>
      <w:r w:rsidRPr="004753B3">
        <w:rPr>
          <w:rFonts w:asciiTheme="majorBidi" w:hAnsiTheme="majorBidi" w:cstheme="majorBidi"/>
          <w:b/>
          <w:bCs/>
          <w:cs/>
        </w:rPr>
        <w:t xml:space="preserve">วันที่ </w:t>
      </w:r>
      <w:r w:rsidR="00C44391" w:rsidRPr="00C44391">
        <w:rPr>
          <w:rFonts w:asciiTheme="majorBidi" w:hAnsiTheme="majorBidi" w:cstheme="majorBidi"/>
          <w:b/>
          <w:bCs/>
        </w:rPr>
        <w:t>31</w:t>
      </w:r>
      <w:r w:rsidRPr="004753B3">
        <w:rPr>
          <w:rFonts w:asciiTheme="majorBidi" w:hAnsiTheme="majorBidi" w:cstheme="majorBidi"/>
          <w:b/>
          <w:bCs/>
          <w:cs/>
        </w:rPr>
        <w:t xml:space="preserve"> ธันวาคม </w:t>
      </w:r>
      <w:r w:rsidR="00C44391" w:rsidRPr="00C44391">
        <w:rPr>
          <w:rFonts w:asciiTheme="majorBidi" w:hAnsiTheme="majorBidi" w:cstheme="majorBidi"/>
          <w:b/>
          <w:bCs/>
        </w:rPr>
        <w:t>2563</w:t>
      </w:r>
      <w:r w:rsidR="008E7325" w:rsidRPr="004753B3">
        <w:rPr>
          <w:rFonts w:asciiTheme="majorBidi" w:hAnsiTheme="majorBidi" w:cstheme="majorBidi"/>
          <w:b/>
          <w:bCs/>
          <w:cs/>
        </w:rPr>
        <w:t xml:space="preserve"> </w:t>
      </w:r>
      <w:r w:rsidRPr="004753B3">
        <w:rPr>
          <w:rFonts w:asciiTheme="majorBidi" w:hAnsiTheme="majorBidi" w:cstheme="majorBidi"/>
          <w:b/>
          <w:bCs/>
          <w:cs/>
        </w:rPr>
        <w:t>มีดังนี้</w:t>
      </w:r>
    </w:p>
    <w:p w14:paraId="336DE407" w14:textId="77777777" w:rsidR="00593403" w:rsidRPr="004753B3" w:rsidRDefault="00593403" w:rsidP="00987598">
      <w:pPr>
        <w:ind w:left="720" w:right="-27"/>
        <w:jc w:val="right"/>
        <w:rPr>
          <w:rFonts w:asciiTheme="majorBidi" w:hAnsiTheme="majorBidi" w:cstheme="majorBidi"/>
          <w:b/>
          <w:bCs/>
        </w:rPr>
      </w:pPr>
      <w:r w:rsidRPr="004753B3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2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804"/>
        <w:gridCol w:w="6"/>
        <w:gridCol w:w="84"/>
        <w:gridCol w:w="6"/>
        <w:gridCol w:w="810"/>
        <w:gridCol w:w="90"/>
        <w:gridCol w:w="798"/>
        <w:gridCol w:w="12"/>
      </w:tblGrid>
      <w:tr w:rsidR="00CC2E63" w:rsidRPr="004753B3" w14:paraId="76944202" w14:textId="77777777" w:rsidTr="3F4DE024">
        <w:trPr>
          <w:gridAfter w:val="1"/>
          <w:wAfter w:w="12" w:type="dxa"/>
        </w:trPr>
        <w:tc>
          <w:tcPr>
            <w:tcW w:w="1692" w:type="dxa"/>
            <w:shd w:val="clear" w:color="auto" w:fill="auto"/>
          </w:tcPr>
          <w:p w14:paraId="24F8BC5E" w14:textId="77777777" w:rsidR="0014784B" w:rsidRPr="004753B3" w:rsidRDefault="0014784B" w:rsidP="00403AE8">
            <w:pPr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2C5A567D" w14:textId="77777777" w:rsidR="0014784B" w:rsidRPr="004753B3" w:rsidRDefault="0014784B" w:rsidP="00403AE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บริการโทรศัพท์เคลื่อนที่</w:t>
            </w:r>
          </w:p>
        </w:tc>
        <w:tc>
          <w:tcPr>
            <w:tcW w:w="90" w:type="dxa"/>
            <w:shd w:val="clear" w:color="auto" w:fill="auto"/>
          </w:tcPr>
          <w:p w14:paraId="4430F8BC" w14:textId="77777777" w:rsidR="0014784B" w:rsidRPr="004753B3" w:rsidRDefault="0014784B" w:rsidP="00403AE8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2A20A05B" w14:textId="77777777" w:rsidR="0014784B" w:rsidRPr="004753B3" w:rsidRDefault="0014784B" w:rsidP="00403AE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ขายเครื่องโทรศัพท์</w:t>
            </w:r>
          </w:p>
        </w:tc>
        <w:tc>
          <w:tcPr>
            <w:tcW w:w="90" w:type="dxa"/>
            <w:shd w:val="clear" w:color="auto" w:fill="auto"/>
          </w:tcPr>
          <w:p w14:paraId="7EC10BEC" w14:textId="77777777" w:rsidR="0014784B" w:rsidRPr="004753B3" w:rsidRDefault="0014784B" w:rsidP="00403AE8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4" w:type="dxa"/>
            <w:gridSpan w:val="3"/>
            <w:shd w:val="clear" w:color="auto" w:fill="auto"/>
          </w:tcPr>
          <w:p w14:paraId="0BE8AA25" w14:textId="77777777" w:rsidR="0014784B" w:rsidRPr="004753B3" w:rsidRDefault="0014784B" w:rsidP="00403AE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บริการสื่อสารข้อมูล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63065E7" w14:textId="77777777" w:rsidR="0014784B" w:rsidRPr="004753B3" w:rsidRDefault="0014784B" w:rsidP="00403AE8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4" w:type="dxa"/>
            <w:gridSpan w:val="4"/>
            <w:shd w:val="clear" w:color="auto" w:fill="auto"/>
          </w:tcPr>
          <w:p w14:paraId="5AD4EEBA" w14:textId="77777777" w:rsidR="0014784B" w:rsidRPr="004753B3" w:rsidRDefault="0014784B" w:rsidP="00403AE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รวมส่วนงานที่</w:t>
            </w:r>
          </w:p>
        </w:tc>
      </w:tr>
      <w:tr w:rsidR="00CC2E63" w:rsidRPr="004753B3" w14:paraId="0A9440EB" w14:textId="77777777" w:rsidTr="3F4DE024">
        <w:trPr>
          <w:gridAfter w:val="1"/>
          <w:wAfter w:w="12" w:type="dxa"/>
        </w:trPr>
        <w:tc>
          <w:tcPr>
            <w:tcW w:w="1692" w:type="dxa"/>
            <w:shd w:val="clear" w:color="auto" w:fill="auto"/>
          </w:tcPr>
          <w:p w14:paraId="225CF7DB" w14:textId="77777777" w:rsidR="0014784B" w:rsidRPr="004753B3" w:rsidRDefault="0014784B" w:rsidP="00403AE8">
            <w:pPr>
              <w:ind w:right="-4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45A2D459" w14:textId="77777777" w:rsidR="0014784B" w:rsidRPr="004753B3" w:rsidRDefault="0014784B" w:rsidP="00403AE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183407EF" w14:textId="77777777" w:rsidR="0014784B" w:rsidRPr="004753B3" w:rsidRDefault="0014784B" w:rsidP="00403AE8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0BBF3EEB" w14:textId="77777777" w:rsidR="0014784B" w:rsidRPr="004753B3" w:rsidRDefault="000D1736" w:rsidP="00403AE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เคลื่อนที่และอุปกรณ์</w:t>
            </w:r>
          </w:p>
        </w:tc>
        <w:tc>
          <w:tcPr>
            <w:tcW w:w="90" w:type="dxa"/>
            <w:shd w:val="clear" w:color="auto" w:fill="auto"/>
          </w:tcPr>
          <w:p w14:paraId="21C2F239" w14:textId="77777777" w:rsidR="0014784B" w:rsidRPr="004753B3" w:rsidRDefault="0014784B" w:rsidP="00403AE8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4" w:type="dxa"/>
            <w:gridSpan w:val="3"/>
            <w:shd w:val="clear" w:color="auto" w:fill="auto"/>
          </w:tcPr>
          <w:p w14:paraId="5830F75B" w14:textId="77777777" w:rsidR="0014784B" w:rsidRPr="004753B3" w:rsidRDefault="0014784B" w:rsidP="00403AE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ผ่านสายโทรศัพท์และ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37272C3" w14:textId="77777777" w:rsidR="0014784B" w:rsidRPr="004753B3" w:rsidRDefault="0014784B" w:rsidP="00403AE8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4" w:type="dxa"/>
            <w:gridSpan w:val="4"/>
            <w:shd w:val="clear" w:color="auto" w:fill="auto"/>
          </w:tcPr>
          <w:p w14:paraId="653A5AEB" w14:textId="77777777" w:rsidR="0014784B" w:rsidRPr="004753B3" w:rsidRDefault="0014784B" w:rsidP="00403AE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รายงาน</w:t>
            </w:r>
          </w:p>
        </w:tc>
      </w:tr>
      <w:tr w:rsidR="00CC2E63" w:rsidRPr="004753B3" w14:paraId="51B03697" w14:textId="77777777" w:rsidTr="3F4DE024">
        <w:trPr>
          <w:gridAfter w:val="1"/>
          <w:wAfter w:w="12" w:type="dxa"/>
        </w:trPr>
        <w:tc>
          <w:tcPr>
            <w:tcW w:w="1692" w:type="dxa"/>
            <w:shd w:val="clear" w:color="auto" w:fill="auto"/>
          </w:tcPr>
          <w:p w14:paraId="067D1DDA" w14:textId="77777777" w:rsidR="0014784B" w:rsidRPr="004753B3" w:rsidRDefault="0014784B" w:rsidP="00403AE8">
            <w:pPr>
              <w:ind w:right="-4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69DD8B8C" w14:textId="77777777" w:rsidR="0014784B" w:rsidRPr="004753B3" w:rsidRDefault="0014784B" w:rsidP="00403AE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2F66CF41" w14:textId="77777777" w:rsidR="0014784B" w:rsidRPr="004753B3" w:rsidRDefault="0014784B" w:rsidP="00403AE8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428C096D" w14:textId="77777777" w:rsidR="0014784B" w:rsidRPr="004753B3" w:rsidRDefault="0014784B" w:rsidP="00403AE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3915FC4B" w14:textId="77777777" w:rsidR="0014784B" w:rsidRPr="004753B3" w:rsidRDefault="0014784B" w:rsidP="00403AE8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4" w:type="dxa"/>
            <w:gridSpan w:val="3"/>
            <w:shd w:val="clear" w:color="auto" w:fill="auto"/>
          </w:tcPr>
          <w:p w14:paraId="412AB6C0" w14:textId="77777777" w:rsidR="0014784B" w:rsidRPr="004753B3" w:rsidRDefault="0014784B" w:rsidP="00403AE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อินเตอร์เน็ตความเร็วสูง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756BC3C" w14:textId="77777777" w:rsidR="0014784B" w:rsidRPr="004753B3" w:rsidRDefault="0014784B" w:rsidP="00403AE8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4" w:type="dxa"/>
            <w:gridSpan w:val="4"/>
            <w:shd w:val="clear" w:color="auto" w:fill="auto"/>
          </w:tcPr>
          <w:p w14:paraId="276A4DA2" w14:textId="77777777" w:rsidR="0014784B" w:rsidRPr="004753B3" w:rsidRDefault="0014784B" w:rsidP="00403AE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CC2E63" w:rsidRPr="004753B3" w14:paraId="5871B1D8" w14:textId="77777777" w:rsidTr="3F4DE024">
        <w:tc>
          <w:tcPr>
            <w:tcW w:w="1692" w:type="dxa"/>
            <w:shd w:val="clear" w:color="auto" w:fill="auto"/>
          </w:tcPr>
          <w:p w14:paraId="3477E886" w14:textId="77777777" w:rsidR="006718A7" w:rsidRPr="004753B3" w:rsidRDefault="006718A7" w:rsidP="00403AE8">
            <w:pPr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810" w:type="dxa"/>
            <w:shd w:val="clear" w:color="auto" w:fill="auto"/>
          </w:tcPr>
          <w:p w14:paraId="2D3BA045" w14:textId="77777777" w:rsidR="006718A7" w:rsidRPr="004753B3" w:rsidRDefault="006718A7" w:rsidP="00403AE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4B8EB1BC" w14:textId="77777777" w:rsidR="006718A7" w:rsidRPr="004753B3" w:rsidRDefault="006718A7" w:rsidP="00403AE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6956E030" w14:textId="77777777" w:rsidR="006718A7" w:rsidRPr="004753B3" w:rsidRDefault="006718A7" w:rsidP="00403AE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41C9869C" w14:textId="77777777" w:rsidR="006718A7" w:rsidRPr="004753B3" w:rsidRDefault="006718A7" w:rsidP="00403AE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7351131F" w14:textId="77777777" w:rsidR="006718A7" w:rsidRPr="004753B3" w:rsidRDefault="006718A7" w:rsidP="00403AE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AD9D1FC" w14:textId="77777777" w:rsidR="006718A7" w:rsidRPr="004753B3" w:rsidRDefault="006718A7" w:rsidP="00403AE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11C1D0E2" w14:textId="77777777" w:rsidR="006718A7" w:rsidRPr="004753B3" w:rsidRDefault="006718A7" w:rsidP="00403AE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87A6D10" w14:textId="77777777" w:rsidR="006718A7" w:rsidRPr="004753B3" w:rsidRDefault="006718A7" w:rsidP="00403AE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0C9B2F09" w14:textId="77777777" w:rsidR="006718A7" w:rsidRPr="004753B3" w:rsidRDefault="006718A7" w:rsidP="00403AE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50A172F" w14:textId="77777777" w:rsidR="006718A7" w:rsidRPr="004753B3" w:rsidRDefault="006718A7" w:rsidP="00403AE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490E3C2F" w14:textId="77777777" w:rsidR="006718A7" w:rsidRPr="004753B3" w:rsidRDefault="006718A7" w:rsidP="00403AE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7791A29" w14:textId="77777777" w:rsidR="006718A7" w:rsidRPr="004753B3" w:rsidRDefault="006718A7" w:rsidP="00403AE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0D19065F" w14:textId="77777777" w:rsidR="006718A7" w:rsidRPr="004753B3" w:rsidRDefault="006718A7" w:rsidP="00403AE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5ABF5C2C" w14:textId="77777777" w:rsidR="006718A7" w:rsidRPr="004753B3" w:rsidRDefault="006718A7" w:rsidP="00403AE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640E6426" w14:textId="77777777" w:rsidR="006718A7" w:rsidRPr="004753B3" w:rsidRDefault="006718A7" w:rsidP="00403AE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94407B" w:rsidRPr="004753B3" w14:paraId="386FC443" w14:textId="77777777" w:rsidTr="3F4DE024">
        <w:tc>
          <w:tcPr>
            <w:tcW w:w="1692" w:type="dxa"/>
            <w:shd w:val="clear" w:color="auto" w:fill="auto"/>
          </w:tcPr>
          <w:p w14:paraId="122F31EC" w14:textId="77777777" w:rsidR="0094407B" w:rsidRPr="004753B3" w:rsidRDefault="0094407B" w:rsidP="0094407B">
            <w:pPr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810" w:type="dxa"/>
            <w:shd w:val="clear" w:color="auto" w:fill="auto"/>
          </w:tcPr>
          <w:p w14:paraId="49D7E722" w14:textId="207AC52C" w:rsidR="0094407B" w:rsidRPr="004753B3" w:rsidRDefault="00C44391" w:rsidP="00944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</w:rPr>
              <w:t>31</w:t>
            </w:r>
            <w:r w:rsidR="0094407B" w:rsidRPr="004753B3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  <w:tc>
          <w:tcPr>
            <w:tcW w:w="90" w:type="dxa"/>
            <w:shd w:val="clear" w:color="auto" w:fill="auto"/>
          </w:tcPr>
          <w:p w14:paraId="6BA8308F" w14:textId="77777777" w:rsidR="0094407B" w:rsidRPr="004753B3" w:rsidRDefault="0094407B" w:rsidP="00944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549BC0BC" w14:textId="6D9406FA" w:rsidR="0094407B" w:rsidRPr="004753B3" w:rsidRDefault="00C44391" w:rsidP="00944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</w:rPr>
              <w:t>31</w:t>
            </w:r>
            <w:r w:rsidR="0094407B" w:rsidRPr="004753B3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537EDF5F" w14:textId="77777777" w:rsidR="0094407B" w:rsidRPr="004753B3" w:rsidRDefault="0094407B" w:rsidP="00944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550119A0" w14:textId="421332A0" w:rsidR="0094407B" w:rsidRPr="004753B3" w:rsidRDefault="00C44391" w:rsidP="00944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</w:rPr>
              <w:t>31</w:t>
            </w:r>
            <w:r w:rsidR="0094407B" w:rsidRPr="004753B3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  <w:tc>
          <w:tcPr>
            <w:tcW w:w="90" w:type="dxa"/>
            <w:shd w:val="clear" w:color="auto" w:fill="auto"/>
          </w:tcPr>
          <w:p w14:paraId="7EA7CA01" w14:textId="77777777" w:rsidR="0094407B" w:rsidRPr="004753B3" w:rsidRDefault="0094407B" w:rsidP="00944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34BC4928" w14:textId="4811F339" w:rsidR="0094407B" w:rsidRPr="004753B3" w:rsidRDefault="00C44391" w:rsidP="00944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</w:rPr>
              <w:t>31</w:t>
            </w:r>
            <w:r w:rsidR="0094407B" w:rsidRPr="004753B3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4D7F25CF" w14:textId="77777777" w:rsidR="0094407B" w:rsidRPr="004753B3" w:rsidRDefault="0094407B" w:rsidP="00944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71E87C4A" w14:textId="43E198A6" w:rsidR="0094407B" w:rsidRPr="004753B3" w:rsidRDefault="00C44391" w:rsidP="00944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</w:rPr>
              <w:t>31</w:t>
            </w:r>
            <w:r w:rsidR="0094407B" w:rsidRPr="004753B3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  <w:tc>
          <w:tcPr>
            <w:tcW w:w="90" w:type="dxa"/>
            <w:shd w:val="clear" w:color="auto" w:fill="auto"/>
          </w:tcPr>
          <w:p w14:paraId="58C4B43C" w14:textId="77777777" w:rsidR="0094407B" w:rsidRPr="004753B3" w:rsidRDefault="0094407B" w:rsidP="00944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348EB808" w14:textId="547BB2F0" w:rsidR="0094407B" w:rsidRPr="004753B3" w:rsidRDefault="00C44391" w:rsidP="00944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</w:rPr>
              <w:t>31</w:t>
            </w:r>
            <w:r w:rsidR="0094407B" w:rsidRPr="004753B3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567496A" w14:textId="77777777" w:rsidR="0094407B" w:rsidRPr="004753B3" w:rsidRDefault="0094407B" w:rsidP="00944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7545C5B4" w14:textId="31ABBDF5" w:rsidR="0094407B" w:rsidRPr="004753B3" w:rsidRDefault="00C44391" w:rsidP="00944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</w:rPr>
              <w:t>31</w:t>
            </w:r>
            <w:r w:rsidR="0094407B" w:rsidRPr="004753B3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  <w:tc>
          <w:tcPr>
            <w:tcW w:w="90" w:type="dxa"/>
            <w:shd w:val="clear" w:color="auto" w:fill="auto"/>
          </w:tcPr>
          <w:p w14:paraId="42E53C03" w14:textId="77777777" w:rsidR="0094407B" w:rsidRPr="004753B3" w:rsidRDefault="0094407B" w:rsidP="00944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5826D34B" w14:textId="20FB12AA" w:rsidR="0094407B" w:rsidRPr="004753B3" w:rsidRDefault="00C44391" w:rsidP="00944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</w:rPr>
              <w:t>31</w:t>
            </w:r>
            <w:r w:rsidR="0094407B" w:rsidRPr="004753B3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94407B" w:rsidRPr="004753B3" w14:paraId="12C3C931" w14:textId="77777777" w:rsidTr="3F4DE024">
        <w:tc>
          <w:tcPr>
            <w:tcW w:w="1692" w:type="dxa"/>
            <w:shd w:val="clear" w:color="auto" w:fill="auto"/>
          </w:tcPr>
          <w:p w14:paraId="44B215E3" w14:textId="77777777" w:rsidR="0094407B" w:rsidRPr="004753B3" w:rsidRDefault="0094407B" w:rsidP="0094407B">
            <w:pPr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810" w:type="dxa"/>
            <w:shd w:val="clear" w:color="auto" w:fill="auto"/>
          </w:tcPr>
          <w:p w14:paraId="4C8E92ED" w14:textId="7383F25B" w:rsidR="0094407B" w:rsidRPr="004753B3" w:rsidRDefault="00C44391" w:rsidP="00944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4391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6BCEF66A" w14:textId="77777777" w:rsidR="0094407B" w:rsidRPr="004753B3" w:rsidRDefault="0094407B" w:rsidP="00944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7551607E" w14:textId="133329EA" w:rsidR="0094407B" w:rsidRPr="004753B3" w:rsidRDefault="00C44391" w:rsidP="00944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439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6A2A3536" w14:textId="77777777" w:rsidR="0094407B" w:rsidRPr="004753B3" w:rsidRDefault="0094407B" w:rsidP="00944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418FEFBC" w14:textId="020A6B56" w:rsidR="0094407B" w:rsidRPr="004753B3" w:rsidRDefault="00C44391" w:rsidP="00944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4391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0DA35DE3" w14:textId="77777777" w:rsidR="0094407B" w:rsidRPr="004753B3" w:rsidRDefault="0094407B" w:rsidP="00944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30B9D2CD" w14:textId="5DF95BA2" w:rsidR="0094407B" w:rsidRPr="004753B3" w:rsidRDefault="00C44391" w:rsidP="00944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439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4C6C6AB4" w14:textId="77777777" w:rsidR="0094407B" w:rsidRPr="004753B3" w:rsidRDefault="0094407B" w:rsidP="00944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48110AC6" w14:textId="401C2DD1" w:rsidR="0094407B" w:rsidRPr="004753B3" w:rsidRDefault="00C44391" w:rsidP="00944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4391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268013C4" w14:textId="77777777" w:rsidR="0094407B" w:rsidRPr="004753B3" w:rsidRDefault="0094407B" w:rsidP="00944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2B267D14" w14:textId="40F58D99" w:rsidR="0094407B" w:rsidRPr="004753B3" w:rsidRDefault="00C44391" w:rsidP="00944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439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32D0455" w14:textId="77777777" w:rsidR="0094407B" w:rsidRPr="004753B3" w:rsidRDefault="0094407B" w:rsidP="00944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538BEC5C" w14:textId="418B57ED" w:rsidR="0094407B" w:rsidRPr="004753B3" w:rsidRDefault="00C44391" w:rsidP="00944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4391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28855D13" w14:textId="77777777" w:rsidR="0094407B" w:rsidRPr="004753B3" w:rsidRDefault="0094407B" w:rsidP="00944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543443E7" w14:textId="68D3D99D" w:rsidR="0094407B" w:rsidRPr="004753B3" w:rsidRDefault="00C44391" w:rsidP="00944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439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C77771" w:rsidRPr="004753B3" w14:paraId="4B2784EF" w14:textId="77777777" w:rsidTr="3F4DE024">
        <w:tc>
          <w:tcPr>
            <w:tcW w:w="1692" w:type="dxa"/>
            <w:shd w:val="clear" w:color="auto" w:fill="auto"/>
          </w:tcPr>
          <w:p w14:paraId="1A2245AA" w14:textId="77777777" w:rsidR="00C77771" w:rsidRPr="004753B3" w:rsidRDefault="00C77771" w:rsidP="00C77771">
            <w:pPr>
              <w:ind w:right="-138"/>
              <w:rPr>
                <w:rFonts w:asciiTheme="majorBidi" w:hAnsiTheme="majorBidi" w:cstheme="majorBidi"/>
                <w:cs/>
              </w:rPr>
            </w:pPr>
            <w:r w:rsidRPr="004753B3">
              <w:rPr>
                <w:rFonts w:asciiTheme="majorBidi" w:hAnsiTheme="majorBidi" w:cstheme="majorBidi"/>
                <w:cs/>
              </w:rPr>
              <w:t>สินทรัพย์ส่วนงาน</w:t>
            </w:r>
          </w:p>
        </w:tc>
        <w:tc>
          <w:tcPr>
            <w:tcW w:w="810" w:type="dxa"/>
            <w:shd w:val="clear" w:color="auto" w:fill="FFFFFF" w:themeFill="background1"/>
          </w:tcPr>
          <w:p w14:paraId="4EA9C703" w14:textId="7DE94E06" w:rsidR="00C77771" w:rsidRPr="004753B3" w:rsidRDefault="00C44391" w:rsidP="758CC85D">
            <w:pPr>
              <w:tabs>
                <w:tab w:val="decimal" w:pos="541"/>
              </w:tabs>
              <w:spacing w:line="259" w:lineRule="auto"/>
              <w:ind w:left="-108" w:right="92"/>
              <w:jc w:val="righ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346</w:t>
            </w:r>
            <w:r w:rsidR="4C974220" w:rsidRPr="004753B3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036</w:t>
            </w:r>
          </w:p>
        </w:tc>
        <w:tc>
          <w:tcPr>
            <w:tcW w:w="90" w:type="dxa"/>
            <w:shd w:val="clear" w:color="auto" w:fill="FFFFFF" w:themeFill="background1"/>
          </w:tcPr>
          <w:p w14:paraId="2AF98983" w14:textId="77777777" w:rsidR="00C77771" w:rsidRPr="004753B3" w:rsidRDefault="00C77771" w:rsidP="00C77771">
            <w:pPr>
              <w:tabs>
                <w:tab w:val="decimal" w:pos="631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14:paraId="5062310A" w14:textId="68A86EA8" w:rsidR="00C77771" w:rsidRPr="004753B3" w:rsidRDefault="00C44391" w:rsidP="00C77771">
            <w:pPr>
              <w:tabs>
                <w:tab w:val="decimal" w:pos="541"/>
              </w:tabs>
              <w:ind w:left="-108" w:right="92"/>
              <w:jc w:val="righ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334</w:t>
            </w:r>
            <w:r w:rsidR="009C570C" w:rsidRPr="004753B3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214</w:t>
            </w:r>
          </w:p>
        </w:tc>
        <w:tc>
          <w:tcPr>
            <w:tcW w:w="90" w:type="dxa"/>
            <w:shd w:val="clear" w:color="auto" w:fill="FFFFFF" w:themeFill="background1"/>
          </w:tcPr>
          <w:p w14:paraId="78315BFF" w14:textId="77777777" w:rsidR="00C77771" w:rsidRPr="004753B3" w:rsidRDefault="00C77771" w:rsidP="00C77771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14:paraId="01FB3824" w14:textId="25658E88" w:rsidR="00C77771" w:rsidRPr="004753B3" w:rsidRDefault="00C44391" w:rsidP="758CC85D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6</w:t>
            </w:r>
            <w:r w:rsidR="30871D61" w:rsidRPr="004753B3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849</w:t>
            </w:r>
          </w:p>
        </w:tc>
        <w:tc>
          <w:tcPr>
            <w:tcW w:w="90" w:type="dxa"/>
            <w:shd w:val="clear" w:color="auto" w:fill="FFFFFF" w:themeFill="background1"/>
          </w:tcPr>
          <w:p w14:paraId="432E1091" w14:textId="77777777" w:rsidR="00C77771" w:rsidRPr="004753B3" w:rsidRDefault="00C77771" w:rsidP="758CC85D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14:paraId="1A0F53E1" w14:textId="28390C37" w:rsidR="00C77771" w:rsidRPr="004753B3" w:rsidRDefault="00C44391" w:rsidP="00C77771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5</w:t>
            </w:r>
            <w:r w:rsidR="009C570C" w:rsidRPr="004753B3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459</w:t>
            </w:r>
          </w:p>
        </w:tc>
        <w:tc>
          <w:tcPr>
            <w:tcW w:w="90" w:type="dxa"/>
            <w:shd w:val="clear" w:color="auto" w:fill="FFFFFF" w:themeFill="background1"/>
          </w:tcPr>
          <w:p w14:paraId="6B83FE8E" w14:textId="77777777" w:rsidR="00C77771" w:rsidRPr="004753B3" w:rsidRDefault="00C77771" w:rsidP="00C77771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14:paraId="70041811" w14:textId="0BD8A710" w:rsidR="00C77771" w:rsidRPr="004753B3" w:rsidRDefault="00C44391" w:rsidP="00C77771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10</w:t>
            </w:r>
            <w:r w:rsidR="1EF59FD4" w:rsidRPr="004753B3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848</w:t>
            </w:r>
          </w:p>
        </w:tc>
        <w:tc>
          <w:tcPr>
            <w:tcW w:w="90" w:type="dxa"/>
            <w:shd w:val="clear" w:color="auto" w:fill="FFFFFF" w:themeFill="background1"/>
          </w:tcPr>
          <w:p w14:paraId="6B02A76A" w14:textId="77777777" w:rsidR="00C77771" w:rsidRPr="004753B3" w:rsidRDefault="00C77771" w:rsidP="00C77771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FFFFFF" w:themeFill="background1"/>
          </w:tcPr>
          <w:p w14:paraId="4DB0693D" w14:textId="36459ABC" w:rsidR="00C77771" w:rsidRPr="004753B3" w:rsidRDefault="00C44391" w:rsidP="00C77771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10</w:t>
            </w:r>
            <w:r w:rsidR="009C570C" w:rsidRPr="004753B3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498</w:t>
            </w:r>
          </w:p>
        </w:tc>
        <w:tc>
          <w:tcPr>
            <w:tcW w:w="90" w:type="dxa"/>
            <w:gridSpan w:val="2"/>
            <w:shd w:val="clear" w:color="auto" w:fill="FFFFFF" w:themeFill="background1"/>
          </w:tcPr>
          <w:p w14:paraId="0F026333" w14:textId="77777777" w:rsidR="00C77771" w:rsidRPr="004753B3" w:rsidRDefault="00C77771" w:rsidP="00C77771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14:paraId="51AC49E9" w14:textId="0B41AE63" w:rsidR="00C77771" w:rsidRPr="004753B3" w:rsidRDefault="00C44391" w:rsidP="758CC85D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363</w:t>
            </w:r>
            <w:r w:rsidR="64D33102" w:rsidRPr="004753B3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733</w:t>
            </w:r>
          </w:p>
        </w:tc>
        <w:tc>
          <w:tcPr>
            <w:tcW w:w="90" w:type="dxa"/>
            <w:shd w:val="clear" w:color="auto" w:fill="FFFFFF" w:themeFill="background1"/>
          </w:tcPr>
          <w:p w14:paraId="7594D5F1" w14:textId="77777777" w:rsidR="00C77771" w:rsidRPr="004753B3" w:rsidRDefault="00C77771" w:rsidP="00C77771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FFFFFF" w:themeFill="background1"/>
          </w:tcPr>
          <w:p w14:paraId="7AFB2F82" w14:textId="32D7C891" w:rsidR="00C77771" w:rsidRPr="004753B3" w:rsidRDefault="00C44391" w:rsidP="00C77771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Theme="majorBidi" w:hAnsiTheme="majorBidi" w:cstheme="majorBidi"/>
              </w:rPr>
            </w:pPr>
            <w:r w:rsidRPr="00C44391">
              <w:rPr>
                <w:rFonts w:asciiTheme="majorBidi" w:hAnsiTheme="majorBidi" w:cstheme="majorBidi"/>
              </w:rPr>
              <w:t>350</w:t>
            </w:r>
            <w:r w:rsidR="009C570C" w:rsidRPr="004753B3">
              <w:rPr>
                <w:rFonts w:asciiTheme="majorBidi" w:hAnsiTheme="majorBidi" w:cstheme="majorBidi"/>
              </w:rPr>
              <w:t>,</w:t>
            </w:r>
            <w:r w:rsidRPr="00C44391">
              <w:rPr>
                <w:rFonts w:asciiTheme="majorBidi" w:hAnsiTheme="majorBidi" w:cstheme="majorBidi"/>
              </w:rPr>
              <w:t>171</w:t>
            </w:r>
          </w:p>
        </w:tc>
      </w:tr>
    </w:tbl>
    <w:p w14:paraId="626A915E" w14:textId="34308102" w:rsidR="00224417" w:rsidRPr="004753B3" w:rsidRDefault="00224417" w:rsidP="00403AE8">
      <w:pPr>
        <w:spacing w:before="240"/>
        <w:ind w:left="547" w:right="-43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t>รายได้</w:t>
      </w:r>
    </w:p>
    <w:p w14:paraId="5F38121A" w14:textId="77777777" w:rsidR="009D14DF" w:rsidRPr="004753B3" w:rsidRDefault="00224417" w:rsidP="00987598">
      <w:pPr>
        <w:ind w:left="540" w:right="-43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t>การจำแนกรายได้</w:t>
      </w:r>
    </w:p>
    <w:p w14:paraId="366A7C66" w14:textId="2F896FA5" w:rsidR="009D14DF" w:rsidRPr="004753B3" w:rsidRDefault="009D14DF" w:rsidP="00987598">
      <w:pPr>
        <w:spacing w:after="120"/>
        <w:ind w:left="547" w:right="58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4753B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กลุ่มบริษัทมีช่วงเวลาแห่งการรับรู้รายได้จากการขายสินค้า ณ เวลาใดเวลาหนึ่ง และรายได้จากการให้บริการ</w:t>
      </w:r>
      <w:r w:rsidRPr="004753B3">
        <w:rPr>
          <w:rFonts w:asciiTheme="majorBidi" w:hAnsiTheme="majorBidi" w:cstheme="majorBidi"/>
          <w:snapToGrid w:val="0"/>
          <w:spacing w:val="-4"/>
          <w:sz w:val="30"/>
          <w:szCs w:val="30"/>
          <w:cs/>
          <w:lang w:eastAsia="th-TH"/>
        </w:rPr>
        <w:t>แก่ลูกค้าตลอดช่วงเวลาหนึ่งตามประเภทของสินค้าหรือบริการหลักซึ่งสอดคล้องกับการเปิดเผยข้อมูลทางการเงิน</w:t>
      </w:r>
      <w:r w:rsidRPr="004753B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จำแนกตามส่วนงานและการจำแนกรายได้ที่รายงานสำหรับงวด</w:t>
      </w:r>
      <w:r w:rsidR="00064C21" w:rsidRPr="004753B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สามเดือน</w:t>
      </w:r>
      <w:r w:rsidRPr="004753B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สิ้นสุดวันที่ </w:t>
      </w:r>
      <w:r w:rsidR="00C44391" w:rsidRPr="00C44391">
        <w:rPr>
          <w:rFonts w:asciiTheme="majorBidi" w:hAnsiTheme="majorBidi" w:cstheme="majorBidi"/>
          <w:snapToGrid w:val="0"/>
          <w:sz w:val="30"/>
          <w:szCs w:val="30"/>
          <w:lang w:eastAsia="th-TH"/>
        </w:rPr>
        <w:t>31</w:t>
      </w:r>
      <w:r w:rsidR="003C7C73" w:rsidRPr="004753B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มีนาคม</w:t>
      </w:r>
      <w:r w:rsidRPr="004753B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มีดังนี้</w:t>
      </w:r>
    </w:p>
    <w:p w14:paraId="343A0C19" w14:textId="77777777" w:rsidR="009D14DF" w:rsidRPr="004753B3" w:rsidRDefault="009D14DF" w:rsidP="00987598">
      <w:pPr>
        <w:ind w:left="720" w:right="63"/>
        <w:jc w:val="right"/>
        <w:rPr>
          <w:rFonts w:asciiTheme="majorBidi" w:hAnsiTheme="majorBidi" w:cstheme="majorBidi"/>
          <w:b/>
          <w:bCs/>
        </w:rPr>
      </w:pPr>
      <w:r w:rsidRPr="004753B3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73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2"/>
        <w:gridCol w:w="3348"/>
        <w:gridCol w:w="270"/>
        <w:gridCol w:w="1350"/>
        <w:gridCol w:w="270"/>
        <w:gridCol w:w="1350"/>
      </w:tblGrid>
      <w:tr w:rsidR="00CC2E63" w:rsidRPr="004753B3" w14:paraId="03D8AB22" w14:textId="77777777" w:rsidTr="7FA8C530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6CBDAE" w14:textId="77777777" w:rsidR="009D14DF" w:rsidRPr="004753B3" w:rsidRDefault="009D14DF" w:rsidP="00987598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4CCCDA3F" w14:textId="77777777" w:rsidR="009D14DF" w:rsidRPr="004753B3" w:rsidRDefault="009D14DF" w:rsidP="00987598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E33A3" w14:textId="77777777" w:rsidR="009D14DF" w:rsidRPr="004753B3" w:rsidRDefault="009D14DF" w:rsidP="00987598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C370C7" w14:textId="751C26E6" w:rsidR="009D14DF" w:rsidRPr="004753B3" w:rsidRDefault="00C44391" w:rsidP="00987598">
            <w:pPr>
              <w:ind w:right="-110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  <w:r w:rsidRPr="00C44391">
              <w:rPr>
                <w:rFonts w:asciiTheme="majorBidi" w:eastAsia="SimSun" w:hAnsiTheme="majorBidi" w:cstheme="majorBidi"/>
                <w:b/>
                <w:bCs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447155" w14:textId="77777777" w:rsidR="009D14DF" w:rsidRPr="004753B3" w:rsidRDefault="009D14DF" w:rsidP="00987598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FF9339" w14:textId="196595D1" w:rsidR="009D14DF" w:rsidRPr="004753B3" w:rsidRDefault="00C44391" w:rsidP="00987598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  <w:r w:rsidRPr="00C44391">
              <w:rPr>
                <w:rFonts w:asciiTheme="majorBidi" w:eastAsia="SimSun" w:hAnsiTheme="majorBidi" w:cstheme="majorBidi"/>
                <w:b/>
                <w:bCs/>
              </w:rPr>
              <w:t>2563</w:t>
            </w:r>
          </w:p>
        </w:tc>
      </w:tr>
      <w:tr w:rsidR="00CC2E63" w:rsidRPr="004753B3" w14:paraId="2DAC07D5" w14:textId="77777777" w:rsidTr="7FA8C530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1C04D6" w14:textId="77777777" w:rsidR="00B76E93" w:rsidRPr="004753B3" w:rsidRDefault="00B76E93" w:rsidP="00987598">
            <w:pPr>
              <w:ind w:right="72"/>
              <w:jc w:val="left"/>
              <w:rPr>
                <w:rFonts w:asciiTheme="majorBidi" w:eastAsia="SimSun" w:hAnsiTheme="majorBidi" w:cstheme="majorBidi"/>
                <w:b/>
                <w:bCs/>
                <w:cs/>
              </w:rPr>
            </w:pPr>
            <w:r w:rsidRPr="004753B3">
              <w:rPr>
                <w:rFonts w:asciiTheme="majorBidi" w:eastAsia="SimSun" w:hAnsiTheme="majorBidi" w:cstheme="majorBidi"/>
                <w:b/>
                <w:bCs/>
                <w:cs/>
              </w:rPr>
              <w:t>รายได้จากลูกค้าภายนอก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1B2085A3" w14:textId="77777777" w:rsidR="00B76E93" w:rsidRPr="004753B3" w:rsidRDefault="00B76E93" w:rsidP="00987598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961131" w14:textId="77777777" w:rsidR="00B76E93" w:rsidRPr="004753B3" w:rsidRDefault="00B76E93" w:rsidP="00987598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DDF13" w14:textId="77777777" w:rsidR="00B76E93" w:rsidRPr="004753B3" w:rsidRDefault="00B76E93" w:rsidP="00987598">
            <w:pPr>
              <w:ind w:right="-110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4256BE" w14:textId="77777777" w:rsidR="00B76E93" w:rsidRPr="004753B3" w:rsidRDefault="00B76E93" w:rsidP="00987598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EB235E" w14:textId="77777777" w:rsidR="00B76E93" w:rsidRPr="004753B3" w:rsidRDefault="00B76E93" w:rsidP="00987598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</w:p>
        </w:tc>
      </w:tr>
      <w:tr w:rsidR="00CC2E63" w:rsidRPr="004753B3" w14:paraId="0F6D6980" w14:textId="77777777" w:rsidTr="7FA8C530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314344" w14:textId="1EF1573D" w:rsidR="00AB660E" w:rsidRPr="004753B3" w:rsidRDefault="00AB660E" w:rsidP="00987598">
            <w:pPr>
              <w:ind w:right="72"/>
              <w:rPr>
                <w:rFonts w:asciiTheme="majorBidi" w:eastAsia="SimSun" w:hAnsiTheme="majorBidi" w:cstheme="majorBidi"/>
              </w:rPr>
            </w:pPr>
            <w:r w:rsidRPr="004753B3">
              <w:rPr>
                <w:rFonts w:asciiTheme="majorBidi" w:eastAsia="SimSun" w:hAnsiTheme="majorBidi" w:cstheme="majorBidi"/>
                <w:cs/>
              </w:rPr>
              <w:t xml:space="preserve">ส่วนงานที่ </w:t>
            </w:r>
            <w:r w:rsidR="00C44391" w:rsidRPr="00C44391">
              <w:rPr>
                <w:rFonts w:asciiTheme="majorBidi" w:eastAsia="SimSun" w:hAnsiTheme="majorBidi" w:cstheme="majorBidi"/>
              </w:rPr>
              <w:t>1</w:t>
            </w:r>
            <w:r w:rsidRPr="004753B3">
              <w:rPr>
                <w:rFonts w:asciiTheme="majorBidi" w:eastAsia="SimSun" w:hAnsiTheme="majorBidi" w:cstheme="majorBidi"/>
                <w:cs/>
              </w:rPr>
              <w:tab/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0C95FE" w14:textId="77777777" w:rsidR="00AB660E" w:rsidRPr="004753B3" w:rsidRDefault="00AB660E" w:rsidP="00987598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cs/>
              </w:rPr>
            </w:pPr>
            <w:r w:rsidRPr="004753B3">
              <w:rPr>
                <w:rFonts w:asciiTheme="majorBidi" w:eastAsia="SimSun" w:hAnsiTheme="majorBidi" w:cstheme="majorBidi"/>
                <w:cs/>
              </w:rPr>
              <w:t>บริการโทรศัพท์เคลื่อนที่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D103F5" w14:textId="77777777" w:rsidR="00AB660E" w:rsidRPr="004753B3" w:rsidRDefault="00AB660E" w:rsidP="00987598">
            <w:pPr>
              <w:numPr>
                <w:ilvl w:val="2"/>
                <w:numId w:val="21"/>
              </w:numPr>
              <w:ind w:right="72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183938" w14:textId="38ABE628" w:rsidR="00AB660E" w:rsidRPr="004753B3" w:rsidRDefault="00C44391" w:rsidP="7FA8C530">
            <w:pPr>
              <w:spacing w:line="259" w:lineRule="auto"/>
              <w:ind w:right="70"/>
              <w:jc w:val="right"/>
              <w:rPr>
                <w:rFonts w:asciiTheme="majorBidi" w:eastAsia="SimSun" w:hAnsiTheme="majorBidi" w:cstheme="majorBidi"/>
                <w:lang w:val="en-GB"/>
              </w:rPr>
            </w:pPr>
            <w:r w:rsidRPr="00C44391">
              <w:rPr>
                <w:rFonts w:asciiTheme="majorBidi" w:eastAsia="SimSun" w:hAnsiTheme="majorBidi" w:cstheme="majorBidi"/>
              </w:rPr>
              <w:t>33</w:t>
            </w:r>
            <w:r w:rsidR="26075077" w:rsidRPr="004753B3">
              <w:rPr>
                <w:rFonts w:asciiTheme="majorBidi" w:eastAsia="SimSun" w:hAnsiTheme="majorBidi" w:cstheme="majorBidi"/>
                <w:lang w:val="en-GB"/>
              </w:rPr>
              <w:t>,</w:t>
            </w:r>
            <w:r w:rsidRPr="00C44391">
              <w:rPr>
                <w:rFonts w:asciiTheme="majorBidi" w:eastAsia="SimSun" w:hAnsiTheme="majorBidi" w:cstheme="majorBidi"/>
              </w:rPr>
              <w:t>551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56B7A0" w14:textId="77777777" w:rsidR="00AB660E" w:rsidRPr="004753B3" w:rsidRDefault="00AB660E" w:rsidP="29A0343D">
            <w:pPr>
              <w:ind w:right="72"/>
              <w:jc w:val="lef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F69F0" w14:textId="73665D35" w:rsidR="00AB660E" w:rsidRPr="004753B3" w:rsidRDefault="00C44391" w:rsidP="7FA8C530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C44391">
              <w:rPr>
                <w:rFonts w:asciiTheme="majorBidi" w:eastAsia="SimSun" w:hAnsiTheme="majorBidi" w:cstheme="majorBidi"/>
              </w:rPr>
              <w:t>34</w:t>
            </w:r>
            <w:r w:rsidR="003C7C73" w:rsidRPr="004753B3">
              <w:rPr>
                <w:rFonts w:asciiTheme="majorBidi" w:eastAsia="SimSun" w:hAnsiTheme="majorBidi" w:cstheme="majorBidi"/>
              </w:rPr>
              <w:t>,</w:t>
            </w:r>
            <w:r w:rsidRPr="00C44391">
              <w:rPr>
                <w:rFonts w:asciiTheme="majorBidi" w:eastAsia="SimSun" w:hAnsiTheme="majorBidi" w:cstheme="majorBidi"/>
              </w:rPr>
              <w:t>097</w:t>
            </w:r>
          </w:p>
        </w:tc>
      </w:tr>
      <w:tr w:rsidR="00CC2E63" w:rsidRPr="004753B3" w14:paraId="2D25B443" w14:textId="77777777" w:rsidTr="7FA8C530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AC8588" w14:textId="06EA5160" w:rsidR="00AB660E" w:rsidRPr="004753B3" w:rsidRDefault="00AB660E" w:rsidP="00987598">
            <w:pPr>
              <w:ind w:right="72"/>
              <w:rPr>
                <w:rFonts w:asciiTheme="majorBidi" w:eastAsia="SimSun" w:hAnsiTheme="majorBidi" w:cstheme="majorBidi"/>
              </w:rPr>
            </w:pPr>
            <w:r w:rsidRPr="004753B3">
              <w:rPr>
                <w:rFonts w:asciiTheme="majorBidi" w:eastAsia="SimSun" w:hAnsiTheme="majorBidi" w:cstheme="majorBidi"/>
                <w:cs/>
              </w:rPr>
              <w:t xml:space="preserve">ส่วนงานที่ </w:t>
            </w:r>
            <w:r w:rsidR="00C44391" w:rsidRPr="00C44391">
              <w:rPr>
                <w:rFonts w:asciiTheme="majorBidi" w:eastAsia="SimSun" w:hAnsiTheme="majorBidi" w:cstheme="majorBidi"/>
              </w:rPr>
              <w:t>2</w:t>
            </w:r>
            <w:r w:rsidRPr="004753B3">
              <w:rPr>
                <w:rFonts w:asciiTheme="majorBidi" w:eastAsia="SimSun" w:hAnsiTheme="majorBidi" w:cstheme="majorBidi"/>
                <w:cs/>
              </w:rPr>
              <w:tab/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6EFBBA" w14:textId="77777777" w:rsidR="00AB660E" w:rsidRPr="004753B3" w:rsidRDefault="00AB660E" w:rsidP="00987598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</w:rPr>
            </w:pPr>
            <w:r w:rsidRPr="004753B3">
              <w:rPr>
                <w:rFonts w:asciiTheme="majorBidi" w:eastAsia="SimSun" w:hAnsiTheme="majorBidi" w:cstheme="majorBidi"/>
                <w:cs/>
              </w:rPr>
              <w:t>ขายเครื่องโทรศัพท์เคลื่อนที่และอุปกรณ์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047487" w14:textId="77777777" w:rsidR="00AB660E" w:rsidRPr="004753B3" w:rsidRDefault="00AB660E" w:rsidP="00987598">
            <w:pPr>
              <w:ind w:right="72"/>
              <w:jc w:val="center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1FA0D7" w14:textId="1A68FBA4" w:rsidR="00AB660E" w:rsidRPr="004753B3" w:rsidRDefault="00C44391" w:rsidP="758CC85D">
            <w:pPr>
              <w:spacing w:line="259" w:lineRule="auto"/>
              <w:ind w:right="70"/>
              <w:jc w:val="right"/>
              <w:rPr>
                <w:rFonts w:asciiTheme="majorBidi" w:hAnsiTheme="majorBidi" w:cstheme="majorBidi"/>
                <w:lang w:val="en-GB"/>
              </w:rPr>
            </w:pPr>
            <w:r w:rsidRPr="00C44391">
              <w:rPr>
                <w:rFonts w:asciiTheme="majorBidi" w:eastAsia="SimSun" w:hAnsiTheme="majorBidi" w:cstheme="majorBidi"/>
              </w:rPr>
              <w:t>9</w:t>
            </w:r>
            <w:r w:rsidR="4FC370C5" w:rsidRPr="004753B3">
              <w:rPr>
                <w:rFonts w:asciiTheme="majorBidi" w:eastAsia="SimSun" w:hAnsiTheme="majorBidi" w:cstheme="majorBidi"/>
                <w:lang w:val="en-GB"/>
              </w:rPr>
              <w:t>,</w:t>
            </w:r>
            <w:r w:rsidRPr="00C44391">
              <w:rPr>
                <w:rFonts w:asciiTheme="majorBidi" w:eastAsia="SimSun" w:hAnsiTheme="majorBidi" w:cstheme="majorBidi"/>
              </w:rPr>
              <w:t>484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AF8F33" w14:textId="77777777" w:rsidR="00AB660E" w:rsidRPr="004753B3" w:rsidRDefault="00AB660E" w:rsidP="29A0343D">
            <w:pPr>
              <w:ind w:right="72"/>
              <w:jc w:val="lef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7CD01E" w14:textId="7CC427E5" w:rsidR="00AB660E" w:rsidRPr="004753B3" w:rsidRDefault="00C44391" w:rsidP="7FA8C530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C44391">
              <w:rPr>
                <w:rFonts w:asciiTheme="majorBidi" w:eastAsia="SimSun" w:hAnsiTheme="majorBidi" w:cstheme="majorBidi"/>
              </w:rPr>
              <w:t>6</w:t>
            </w:r>
            <w:r w:rsidR="003C7C73" w:rsidRPr="004753B3">
              <w:rPr>
                <w:rFonts w:asciiTheme="majorBidi" w:eastAsia="SimSun" w:hAnsiTheme="majorBidi" w:cstheme="majorBidi"/>
              </w:rPr>
              <w:t>,</w:t>
            </w:r>
            <w:r w:rsidRPr="00C44391">
              <w:rPr>
                <w:rFonts w:asciiTheme="majorBidi" w:eastAsia="SimSun" w:hAnsiTheme="majorBidi" w:cstheme="majorBidi"/>
              </w:rPr>
              <w:t>282</w:t>
            </w:r>
          </w:p>
        </w:tc>
      </w:tr>
      <w:tr w:rsidR="00CC2E63" w:rsidRPr="004753B3" w14:paraId="5F8007EC" w14:textId="77777777" w:rsidTr="7FA8C530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EEB9F6" w14:textId="78720211" w:rsidR="00AB660E" w:rsidRPr="004753B3" w:rsidRDefault="00AB660E" w:rsidP="00987598">
            <w:pPr>
              <w:ind w:right="72"/>
              <w:rPr>
                <w:rFonts w:asciiTheme="majorBidi" w:eastAsia="SimSun" w:hAnsiTheme="majorBidi" w:cstheme="majorBidi"/>
              </w:rPr>
            </w:pPr>
            <w:r w:rsidRPr="004753B3">
              <w:rPr>
                <w:rFonts w:asciiTheme="majorBidi" w:eastAsia="SimSun" w:hAnsiTheme="majorBidi" w:cstheme="majorBidi"/>
                <w:cs/>
              </w:rPr>
              <w:t xml:space="preserve">ส่วนงานที่ </w:t>
            </w:r>
            <w:r w:rsidR="00C44391" w:rsidRPr="00C44391">
              <w:rPr>
                <w:rFonts w:asciiTheme="majorBidi" w:eastAsia="SimSun" w:hAnsiTheme="majorBidi" w:cstheme="majorBidi"/>
              </w:rPr>
              <w:t>3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F83CC2" w14:textId="77777777" w:rsidR="00AB660E" w:rsidRPr="004753B3" w:rsidRDefault="00AB660E" w:rsidP="00987598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cs/>
              </w:rPr>
            </w:pPr>
            <w:r w:rsidRPr="004753B3">
              <w:rPr>
                <w:rFonts w:asciiTheme="majorBidi" w:eastAsia="SimSun" w:hAnsiTheme="majorBidi" w:cstheme="majorBidi"/>
                <w:cs/>
              </w:rPr>
              <w:t>บริการสื่อสารข้อมูลผ่านสายโทรศัพท์และอินเตอร์เน็ตความเร็วสูง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343150" w14:textId="77777777" w:rsidR="00AB660E" w:rsidRPr="004753B3" w:rsidRDefault="00AB660E" w:rsidP="00987598">
            <w:pPr>
              <w:ind w:right="72"/>
              <w:jc w:val="center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5718DF" w14:textId="608D66F5" w:rsidR="00AB660E" w:rsidRPr="004753B3" w:rsidRDefault="00C44391" w:rsidP="758CC85D">
            <w:pPr>
              <w:spacing w:line="259" w:lineRule="auto"/>
              <w:ind w:right="70"/>
              <w:jc w:val="right"/>
              <w:rPr>
                <w:rFonts w:asciiTheme="majorBidi" w:hAnsiTheme="majorBidi" w:cstheme="majorBidi"/>
                <w:lang w:val="en-GB"/>
              </w:rPr>
            </w:pPr>
            <w:r w:rsidRPr="00C44391">
              <w:rPr>
                <w:rFonts w:asciiTheme="majorBidi" w:eastAsia="SimSun" w:hAnsiTheme="majorBidi" w:cstheme="majorBidi"/>
              </w:rPr>
              <w:t>2</w:t>
            </w:r>
            <w:r w:rsidR="652C5BF9" w:rsidRPr="004753B3">
              <w:rPr>
                <w:rFonts w:asciiTheme="majorBidi" w:eastAsia="SimSun" w:hAnsiTheme="majorBidi" w:cstheme="majorBidi"/>
                <w:lang w:val="en-GB"/>
              </w:rPr>
              <w:t>,</w:t>
            </w:r>
            <w:r w:rsidRPr="00C44391">
              <w:rPr>
                <w:rFonts w:asciiTheme="majorBidi" w:eastAsia="SimSun" w:hAnsiTheme="majorBidi" w:cstheme="majorBidi"/>
              </w:rPr>
              <w:t>826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E7DB1" w14:textId="77777777" w:rsidR="00AB660E" w:rsidRPr="004753B3" w:rsidRDefault="00AB660E" w:rsidP="29A0343D">
            <w:pPr>
              <w:ind w:right="72"/>
              <w:jc w:val="lef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B49D0B" w14:textId="68DA3265" w:rsidR="00AB660E" w:rsidRPr="004753B3" w:rsidRDefault="00C44391" w:rsidP="7FA8C530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C44391">
              <w:rPr>
                <w:rFonts w:asciiTheme="majorBidi" w:eastAsia="SimSun" w:hAnsiTheme="majorBidi" w:cstheme="majorBidi"/>
              </w:rPr>
              <w:t>2</w:t>
            </w:r>
            <w:r w:rsidR="003C7C73" w:rsidRPr="004753B3">
              <w:rPr>
                <w:rFonts w:asciiTheme="majorBidi" w:eastAsia="SimSun" w:hAnsiTheme="majorBidi" w:cstheme="majorBidi"/>
              </w:rPr>
              <w:t>,</w:t>
            </w:r>
            <w:r w:rsidRPr="00C44391">
              <w:rPr>
                <w:rFonts w:asciiTheme="majorBidi" w:eastAsia="SimSun" w:hAnsiTheme="majorBidi" w:cstheme="majorBidi"/>
              </w:rPr>
              <w:t>466</w:t>
            </w:r>
          </w:p>
        </w:tc>
      </w:tr>
      <w:tr w:rsidR="00CC2E63" w:rsidRPr="004753B3" w14:paraId="04C7A1A6" w14:textId="77777777" w:rsidTr="7FA8C530">
        <w:trPr>
          <w:trHeight w:val="54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DD2863" w14:textId="77777777" w:rsidR="00AB660E" w:rsidRPr="004753B3" w:rsidRDefault="00AB660E" w:rsidP="00987598">
            <w:pPr>
              <w:ind w:right="72"/>
              <w:rPr>
                <w:rFonts w:asciiTheme="majorBidi" w:eastAsia="SimSun" w:hAnsiTheme="majorBidi" w:cstheme="majorBidi"/>
                <w:b/>
                <w:bCs/>
              </w:rPr>
            </w:pPr>
            <w:r w:rsidRPr="004753B3">
              <w:rPr>
                <w:rFonts w:asciiTheme="majorBidi" w:eastAsia="SimSun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406A3A41" w14:textId="77777777" w:rsidR="00AB660E" w:rsidRPr="004753B3" w:rsidRDefault="00AB660E" w:rsidP="00987598">
            <w:pPr>
              <w:ind w:right="72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56475" w14:textId="77777777" w:rsidR="00AB660E" w:rsidRPr="004753B3" w:rsidRDefault="00AB660E" w:rsidP="00987598">
            <w:pPr>
              <w:ind w:right="72"/>
              <w:jc w:val="center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2637402" w14:textId="2790973C" w:rsidR="00AB660E" w:rsidRPr="004753B3" w:rsidRDefault="00C44391" w:rsidP="7FA8C530">
            <w:pPr>
              <w:spacing w:line="259" w:lineRule="auto"/>
              <w:ind w:right="70"/>
              <w:jc w:val="right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C44391">
              <w:rPr>
                <w:rFonts w:asciiTheme="majorBidi" w:eastAsia="SimSun" w:hAnsiTheme="majorBidi" w:cstheme="majorBidi"/>
                <w:b/>
                <w:bCs/>
              </w:rPr>
              <w:t>45</w:t>
            </w:r>
            <w:r w:rsidR="367228A8" w:rsidRPr="004753B3">
              <w:rPr>
                <w:rFonts w:asciiTheme="majorBidi" w:eastAsia="SimSun" w:hAnsiTheme="majorBidi" w:cstheme="majorBidi"/>
                <w:b/>
                <w:bCs/>
                <w:lang w:val="en-GB"/>
              </w:rPr>
              <w:t>,</w:t>
            </w:r>
            <w:r w:rsidRPr="00C44391">
              <w:rPr>
                <w:rFonts w:asciiTheme="majorBidi" w:eastAsia="SimSun" w:hAnsiTheme="majorBidi" w:cstheme="majorBidi"/>
                <w:b/>
                <w:bCs/>
              </w:rPr>
              <w:t>861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B76C6D" w14:textId="77777777" w:rsidR="00AB660E" w:rsidRPr="004753B3" w:rsidRDefault="00AB660E" w:rsidP="29A0343D">
            <w:pPr>
              <w:ind w:right="72"/>
              <w:jc w:val="left"/>
              <w:rPr>
                <w:rFonts w:asciiTheme="majorBidi" w:eastAsia="SimSun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F192EE1" w14:textId="250EF648" w:rsidR="00AB660E" w:rsidRPr="004753B3" w:rsidRDefault="00C44391" w:rsidP="7FA8C530">
            <w:pPr>
              <w:ind w:right="70"/>
              <w:jc w:val="right"/>
              <w:rPr>
                <w:rFonts w:asciiTheme="majorBidi" w:eastAsia="SimSun" w:hAnsiTheme="majorBidi" w:cstheme="majorBidi"/>
                <w:b/>
                <w:bCs/>
              </w:rPr>
            </w:pPr>
            <w:r w:rsidRPr="00C44391">
              <w:rPr>
                <w:rFonts w:asciiTheme="majorBidi" w:eastAsia="SimSun" w:hAnsiTheme="majorBidi" w:cstheme="majorBidi"/>
                <w:b/>
                <w:bCs/>
              </w:rPr>
              <w:t>42</w:t>
            </w:r>
            <w:r w:rsidR="003C7C73" w:rsidRPr="004753B3">
              <w:rPr>
                <w:rFonts w:asciiTheme="majorBidi" w:eastAsia="SimSun" w:hAnsiTheme="majorBidi" w:cstheme="majorBidi"/>
                <w:b/>
                <w:bCs/>
              </w:rPr>
              <w:t>,</w:t>
            </w:r>
            <w:r w:rsidRPr="00C44391">
              <w:rPr>
                <w:rFonts w:asciiTheme="majorBidi" w:eastAsia="SimSun" w:hAnsiTheme="majorBidi" w:cstheme="majorBidi"/>
                <w:b/>
                <w:bCs/>
              </w:rPr>
              <w:t>845</w:t>
            </w:r>
          </w:p>
        </w:tc>
      </w:tr>
    </w:tbl>
    <w:p w14:paraId="16FF1DAC" w14:textId="77777777" w:rsidR="003C7C73" w:rsidRPr="004753B3" w:rsidRDefault="003C7C73" w:rsidP="00D16004">
      <w:pPr>
        <w:ind w:left="720" w:right="63"/>
        <w:jc w:val="right"/>
        <w:rPr>
          <w:rFonts w:asciiTheme="majorBidi" w:hAnsiTheme="majorBidi" w:cstheme="majorBidi"/>
          <w:b/>
          <w:bCs/>
          <w:cs/>
        </w:rPr>
      </w:pPr>
    </w:p>
    <w:p w14:paraId="1C010C9B" w14:textId="77777777" w:rsidR="002F2AF6" w:rsidRPr="004753B3" w:rsidRDefault="002F2AF6">
      <w:pPr>
        <w:jc w:val="left"/>
        <w:rPr>
          <w:rFonts w:asciiTheme="majorBidi" w:hAnsiTheme="majorBidi" w:cstheme="majorBidi"/>
          <w:b/>
          <w:bCs/>
          <w:cs/>
        </w:rPr>
      </w:pPr>
      <w:r w:rsidRPr="004753B3">
        <w:rPr>
          <w:rFonts w:asciiTheme="majorBidi" w:hAnsiTheme="majorBidi" w:cstheme="majorBidi"/>
          <w:b/>
          <w:bCs/>
          <w:cs/>
        </w:rPr>
        <w:br w:type="page"/>
      </w:r>
    </w:p>
    <w:p w14:paraId="0D46E856" w14:textId="36F62548" w:rsidR="00D16004" w:rsidRPr="004753B3" w:rsidRDefault="00D16004" w:rsidP="00D16004">
      <w:pPr>
        <w:ind w:left="720" w:right="63"/>
        <w:jc w:val="right"/>
        <w:rPr>
          <w:rFonts w:asciiTheme="majorBidi" w:hAnsiTheme="majorBidi" w:cstheme="majorBidi"/>
          <w:b/>
          <w:bCs/>
        </w:rPr>
      </w:pPr>
      <w:r w:rsidRPr="004753B3">
        <w:rPr>
          <w:rFonts w:asciiTheme="majorBidi" w:hAnsiTheme="majorBidi" w:cstheme="majorBidi"/>
          <w:b/>
          <w:bCs/>
          <w:cs/>
        </w:rPr>
        <w:lastRenderedPageBreak/>
        <w:t>หน่วย : ล้านบาท</w:t>
      </w:r>
    </w:p>
    <w:tbl>
      <w:tblPr>
        <w:tblW w:w="873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2"/>
        <w:gridCol w:w="3348"/>
        <w:gridCol w:w="270"/>
        <w:gridCol w:w="1350"/>
        <w:gridCol w:w="270"/>
        <w:gridCol w:w="1350"/>
      </w:tblGrid>
      <w:tr w:rsidR="003C7C73" w:rsidRPr="004753B3" w14:paraId="6F11443E" w14:textId="77777777" w:rsidTr="7FA8C530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4BD174" w14:textId="77777777" w:rsidR="003C7C73" w:rsidRPr="004753B3" w:rsidRDefault="003C7C73" w:rsidP="003C7C73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1BAF4169" w14:textId="77777777" w:rsidR="003C7C73" w:rsidRPr="004753B3" w:rsidRDefault="003C7C73" w:rsidP="003C7C73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6D0CC6" w14:textId="77777777" w:rsidR="003C7C73" w:rsidRPr="004753B3" w:rsidRDefault="003C7C73" w:rsidP="003C7C73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8FC12D" w14:textId="231B6743" w:rsidR="003C7C73" w:rsidRPr="004753B3" w:rsidRDefault="00C44391" w:rsidP="003C7C73">
            <w:pPr>
              <w:ind w:right="-110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  <w:r w:rsidRPr="00C44391">
              <w:rPr>
                <w:rFonts w:asciiTheme="majorBidi" w:eastAsia="SimSun" w:hAnsiTheme="majorBidi" w:cstheme="majorBidi"/>
                <w:b/>
                <w:bCs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F2AC7E" w14:textId="77777777" w:rsidR="003C7C73" w:rsidRPr="004753B3" w:rsidRDefault="003C7C73" w:rsidP="003C7C73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D0531C" w14:textId="7C586E8D" w:rsidR="003C7C73" w:rsidRPr="004753B3" w:rsidRDefault="00C44391" w:rsidP="003C7C73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  <w:r w:rsidRPr="00C44391">
              <w:rPr>
                <w:rFonts w:asciiTheme="majorBidi" w:eastAsia="SimSun" w:hAnsiTheme="majorBidi" w:cstheme="majorBidi"/>
                <w:b/>
                <w:bCs/>
              </w:rPr>
              <w:t>2563</w:t>
            </w:r>
          </w:p>
        </w:tc>
      </w:tr>
      <w:tr w:rsidR="00CC2E63" w:rsidRPr="004753B3" w14:paraId="186EA4BD" w14:textId="77777777" w:rsidTr="7FA8C530">
        <w:trPr>
          <w:trHeight w:val="78"/>
        </w:trPr>
        <w:tc>
          <w:tcPr>
            <w:tcW w:w="5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106C7C" w14:textId="77777777" w:rsidR="00AB660E" w:rsidRPr="004753B3" w:rsidRDefault="00AB660E" w:rsidP="00987598">
            <w:pPr>
              <w:ind w:right="72"/>
              <w:jc w:val="left"/>
              <w:rPr>
                <w:rFonts w:asciiTheme="majorBidi" w:eastAsia="SimSun" w:hAnsiTheme="majorBidi" w:cstheme="majorBidi"/>
              </w:rPr>
            </w:pPr>
            <w:r w:rsidRPr="004753B3">
              <w:rPr>
                <w:rFonts w:asciiTheme="majorBidi" w:eastAsia="SimSun" w:hAnsiTheme="majorBidi" w:cstheme="majorBidi"/>
                <w:b/>
                <w:bCs/>
                <w:cs/>
              </w:rPr>
              <w:t>ช่วงเวลาแห่งการรับรู้รายได้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4F7B72" w14:textId="77777777" w:rsidR="00AB660E" w:rsidRPr="004753B3" w:rsidRDefault="00AB660E" w:rsidP="00987598">
            <w:pPr>
              <w:ind w:right="72"/>
              <w:jc w:val="center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D40932B" w14:textId="77777777" w:rsidR="00AB660E" w:rsidRPr="004753B3" w:rsidRDefault="00AB660E" w:rsidP="00987598">
            <w:pPr>
              <w:ind w:right="72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BAC2CF" w14:textId="77777777" w:rsidR="00AB660E" w:rsidRPr="004753B3" w:rsidRDefault="00AB660E" w:rsidP="00987598">
            <w:pPr>
              <w:ind w:right="72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68DB059" w14:textId="77777777" w:rsidR="00AB660E" w:rsidRPr="004753B3" w:rsidRDefault="00AB660E" w:rsidP="00987598">
            <w:pPr>
              <w:ind w:right="72"/>
              <w:jc w:val="right"/>
              <w:rPr>
                <w:rFonts w:asciiTheme="majorBidi" w:eastAsia="SimSun" w:hAnsiTheme="majorBidi" w:cstheme="majorBidi"/>
              </w:rPr>
            </w:pPr>
          </w:p>
        </w:tc>
      </w:tr>
      <w:tr w:rsidR="00CC2E63" w:rsidRPr="004753B3" w14:paraId="0BB8FB3A" w14:textId="77777777" w:rsidTr="7FA8C530">
        <w:trPr>
          <w:trHeight w:val="64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937F66" w14:textId="77777777" w:rsidR="00AB660E" w:rsidRPr="004753B3" w:rsidRDefault="00AB660E" w:rsidP="00987598">
            <w:pPr>
              <w:ind w:right="72"/>
              <w:rPr>
                <w:rFonts w:asciiTheme="majorBidi" w:eastAsia="SimSun" w:hAnsiTheme="majorBidi" w:cstheme="majorBidi"/>
                <w:cs/>
              </w:rPr>
            </w:pPr>
            <w:r w:rsidRPr="004753B3">
              <w:rPr>
                <w:rFonts w:asciiTheme="majorBidi" w:eastAsia="SimSun" w:hAnsiTheme="majorBidi" w:cstheme="majorBidi"/>
                <w:cs/>
              </w:rPr>
              <w:t>ณ เวลาใดเวลาหนึ่ง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61FD2103" w14:textId="77777777" w:rsidR="00AB660E" w:rsidRPr="004753B3" w:rsidRDefault="00AB660E" w:rsidP="00987598">
            <w:pPr>
              <w:ind w:right="72"/>
              <w:jc w:val="lef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8248EF" w14:textId="77777777" w:rsidR="00AB660E" w:rsidRPr="004753B3" w:rsidRDefault="00AB660E" w:rsidP="00987598">
            <w:pPr>
              <w:numPr>
                <w:ilvl w:val="2"/>
                <w:numId w:val="21"/>
              </w:numPr>
              <w:ind w:right="72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D6A637" w14:textId="01AD5A6A" w:rsidR="00AB660E" w:rsidRPr="004753B3" w:rsidRDefault="00AB660E" w:rsidP="7FA8C530">
            <w:pPr>
              <w:spacing w:line="259" w:lineRule="auto"/>
              <w:ind w:right="70"/>
              <w:jc w:val="right"/>
              <w:rPr>
                <w:rFonts w:asciiTheme="majorBidi" w:eastAsia="SimSun" w:hAnsiTheme="majorBidi" w:cstheme="majorBidi"/>
                <w:highlight w:val="gree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EDD1CF" w14:textId="77777777" w:rsidR="00AB660E" w:rsidRPr="004753B3" w:rsidRDefault="00AB660E" w:rsidP="29A0343D">
            <w:pPr>
              <w:ind w:right="72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5729D9" w14:textId="4BB7BA34" w:rsidR="00AB660E" w:rsidRPr="004753B3" w:rsidRDefault="00AB660E" w:rsidP="7FA8C530">
            <w:pPr>
              <w:ind w:right="70"/>
              <w:jc w:val="right"/>
              <w:rPr>
                <w:rFonts w:asciiTheme="majorBidi" w:eastAsia="SimSun" w:hAnsiTheme="majorBidi" w:cstheme="majorBidi"/>
                <w:highlight w:val="green"/>
              </w:rPr>
            </w:pPr>
          </w:p>
        </w:tc>
      </w:tr>
      <w:tr w:rsidR="00CC2E63" w:rsidRPr="004753B3" w14:paraId="1ACA7732" w14:textId="77777777" w:rsidTr="7FA8C530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63796CB5" w14:textId="05D634B1" w:rsidR="00AB660E" w:rsidRPr="004753B3" w:rsidRDefault="00AB660E" w:rsidP="00987598">
            <w:pPr>
              <w:ind w:right="72"/>
              <w:rPr>
                <w:rFonts w:asciiTheme="majorBidi" w:eastAsia="SimSun" w:hAnsiTheme="majorBidi" w:cstheme="majorBidi"/>
                <w:cs/>
              </w:rPr>
            </w:pPr>
            <w:r w:rsidRPr="004753B3">
              <w:rPr>
                <w:rFonts w:asciiTheme="majorBidi" w:eastAsia="SimSun" w:hAnsiTheme="majorBidi" w:cstheme="majorBidi"/>
                <w:cs/>
              </w:rPr>
              <w:t xml:space="preserve">ส่วนงานที่ </w:t>
            </w:r>
            <w:r w:rsidR="00C44391" w:rsidRPr="00C44391">
              <w:rPr>
                <w:rFonts w:asciiTheme="majorBidi" w:eastAsia="SimSun" w:hAnsiTheme="majorBidi" w:cstheme="majorBidi"/>
              </w:rPr>
              <w:t>2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24F55926" w14:textId="77777777" w:rsidR="00AB660E" w:rsidRPr="004753B3" w:rsidRDefault="00AB660E" w:rsidP="00987598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cs/>
              </w:rPr>
            </w:pPr>
            <w:r w:rsidRPr="004753B3">
              <w:rPr>
                <w:rFonts w:asciiTheme="majorBidi" w:eastAsia="SimSun" w:hAnsiTheme="majorBidi" w:cstheme="majorBidi"/>
                <w:cs/>
              </w:rPr>
              <w:t>ขายเครื่องโทรศัพท์เคลื่อนที่และอุปกรณ์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EC0207" w14:textId="77777777" w:rsidR="00AB660E" w:rsidRPr="004753B3" w:rsidRDefault="00AB660E" w:rsidP="00987598">
            <w:pPr>
              <w:numPr>
                <w:ilvl w:val="2"/>
                <w:numId w:val="21"/>
              </w:numPr>
              <w:ind w:right="72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2BE395" w14:textId="053E4D79" w:rsidR="00AB660E" w:rsidRPr="004753B3" w:rsidRDefault="00C44391" w:rsidP="758CC85D">
            <w:pPr>
              <w:spacing w:line="259" w:lineRule="auto"/>
              <w:ind w:right="70"/>
              <w:jc w:val="right"/>
              <w:rPr>
                <w:rFonts w:asciiTheme="majorBidi" w:hAnsiTheme="majorBidi" w:cstheme="majorBidi"/>
                <w:lang w:val="en-GB"/>
              </w:rPr>
            </w:pPr>
            <w:r w:rsidRPr="00C44391">
              <w:rPr>
                <w:rFonts w:asciiTheme="majorBidi" w:eastAsia="SimSun" w:hAnsiTheme="majorBidi" w:cstheme="majorBidi"/>
              </w:rPr>
              <w:t>9</w:t>
            </w:r>
            <w:r w:rsidR="3B5EDE04" w:rsidRPr="004753B3">
              <w:rPr>
                <w:rFonts w:asciiTheme="majorBidi" w:eastAsia="SimSun" w:hAnsiTheme="majorBidi" w:cstheme="majorBidi"/>
                <w:lang w:val="en-GB"/>
              </w:rPr>
              <w:t>,</w:t>
            </w:r>
            <w:r w:rsidRPr="00C44391">
              <w:rPr>
                <w:rFonts w:asciiTheme="majorBidi" w:eastAsia="SimSun" w:hAnsiTheme="majorBidi" w:cstheme="majorBidi"/>
              </w:rPr>
              <w:t>484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40F79C" w14:textId="77777777" w:rsidR="00AB660E" w:rsidRPr="004753B3" w:rsidRDefault="00AB660E" w:rsidP="29A0343D">
            <w:pPr>
              <w:ind w:right="72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9899E0" w14:textId="789F9DF2" w:rsidR="00AB660E" w:rsidRPr="004753B3" w:rsidRDefault="00C44391" w:rsidP="7FA8C530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C44391">
              <w:rPr>
                <w:rFonts w:asciiTheme="majorBidi" w:eastAsia="SimSun" w:hAnsiTheme="majorBidi" w:cstheme="majorBidi"/>
              </w:rPr>
              <w:t>6</w:t>
            </w:r>
            <w:r w:rsidR="003C7C73" w:rsidRPr="004753B3">
              <w:rPr>
                <w:rFonts w:asciiTheme="majorBidi" w:eastAsia="SimSun" w:hAnsiTheme="majorBidi" w:cstheme="majorBidi"/>
              </w:rPr>
              <w:t>,</w:t>
            </w:r>
            <w:r w:rsidRPr="00C44391">
              <w:rPr>
                <w:rFonts w:asciiTheme="majorBidi" w:eastAsia="SimSun" w:hAnsiTheme="majorBidi" w:cstheme="majorBidi"/>
              </w:rPr>
              <w:t>282</w:t>
            </w:r>
          </w:p>
        </w:tc>
      </w:tr>
      <w:tr w:rsidR="00CC2E63" w:rsidRPr="004753B3" w14:paraId="78868942" w14:textId="77777777" w:rsidTr="7FA8C530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331B442F" w14:textId="02DB02E2" w:rsidR="00AB660E" w:rsidRPr="004753B3" w:rsidRDefault="00AB660E" w:rsidP="00987598">
            <w:pPr>
              <w:ind w:right="72"/>
              <w:rPr>
                <w:rFonts w:asciiTheme="majorBidi" w:eastAsia="SimSun" w:hAnsiTheme="majorBidi" w:cstheme="majorBidi"/>
                <w:cs/>
              </w:rPr>
            </w:pPr>
            <w:r w:rsidRPr="004753B3">
              <w:rPr>
                <w:rFonts w:asciiTheme="majorBidi" w:eastAsia="SimSun" w:hAnsiTheme="majorBidi" w:cstheme="majorBidi"/>
                <w:cs/>
              </w:rPr>
              <w:t xml:space="preserve">ส่วนงานที่ </w:t>
            </w:r>
            <w:r w:rsidR="00C44391" w:rsidRPr="00C44391">
              <w:rPr>
                <w:rFonts w:asciiTheme="majorBidi" w:eastAsia="SimSun" w:hAnsiTheme="majorBidi" w:cstheme="majorBidi"/>
              </w:rPr>
              <w:t>3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0CBE8CC7" w14:textId="77777777" w:rsidR="00AB660E" w:rsidRPr="004753B3" w:rsidRDefault="00AB660E" w:rsidP="00987598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cs/>
              </w:rPr>
            </w:pPr>
            <w:r w:rsidRPr="004753B3">
              <w:rPr>
                <w:rFonts w:asciiTheme="majorBidi" w:eastAsia="SimSun" w:hAnsiTheme="majorBidi" w:cstheme="majorBidi"/>
                <w:cs/>
              </w:rPr>
              <w:t>บริการสื่อสารข้อมูลผ่านสายโทรศัพท์และอินเตอร์เน็ตความเร็วสูง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463CE5" w14:textId="77777777" w:rsidR="00AB660E" w:rsidRPr="004753B3" w:rsidRDefault="00AB660E" w:rsidP="00987598">
            <w:pPr>
              <w:numPr>
                <w:ilvl w:val="2"/>
                <w:numId w:val="21"/>
              </w:numPr>
              <w:ind w:right="72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9AB07A" w14:textId="30E9B05A" w:rsidR="00AB660E" w:rsidRPr="004753B3" w:rsidRDefault="00C44391" w:rsidP="758CC85D">
            <w:pPr>
              <w:spacing w:line="259" w:lineRule="auto"/>
              <w:ind w:right="70"/>
              <w:jc w:val="right"/>
              <w:rPr>
                <w:rFonts w:asciiTheme="majorBidi" w:hAnsiTheme="majorBidi" w:cstheme="majorBidi"/>
                <w:lang w:val="en-GB"/>
              </w:rPr>
            </w:pPr>
            <w:r w:rsidRPr="00C44391">
              <w:rPr>
                <w:rFonts w:asciiTheme="majorBidi" w:eastAsia="SimSun" w:hAnsiTheme="majorBidi" w:cstheme="majorBidi"/>
              </w:rPr>
              <w:t>202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298822" w14:textId="77777777" w:rsidR="00AB660E" w:rsidRPr="004753B3" w:rsidRDefault="00AB660E" w:rsidP="29A0343D">
            <w:pPr>
              <w:ind w:right="72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0885AC" w14:textId="7B054CBF" w:rsidR="00AB660E" w:rsidRPr="004753B3" w:rsidRDefault="00C44391" w:rsidP="7FA8C530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C44391">
              <w:rPr>
                <w:rFonts w:asciiTheme="majorBidi" w:eastAsia="SimSun" w:hAnsiTheme="majorBidi" w:cstheme="majorBidi"/>
              </w:rPr>
              <w:t>183</w:t>
            </w:r>
          </w:p>
        </w:tc>
      </w:tr>
      <w:tr w:rsidR="00CC2E63" w:rsidRPr="004753B3" w14:paraId="4AA17260" w14:textId="77777777" w:rsidTr="7FA8C530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4326D203" w14:textId="77777777" w:rsidR="00AB660E" w:rsidRPr="004753B3" w:rsidRDefault="00AB660E" w:rsidP="00987598">
            <w:pPr>
              <w:ind w:right="72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28109489" w14:textId="77777777" w:rsidR="00AB660E" w:rsidRPr="004753B3" w:rsidRDefault="00AB660E" w:rsidP="00987598">
            <w:pPr>
              <w:ind w:left="127" w:right="72"/>
              <w:jc w:val="left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952D61" w14:textId="77777777" w:rsidR="00AB660E" w:rsidRPr="004753B3" w:rsidRDefault="00AB660E" w:rsidP="00987598">
            <w:pPr>
              <w:numPr>
                <w:ilvl w:val="2"/>
                <w:numId w:val="21"/>
              </w:numPr>
              <w:ind w:right="72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CCDC18" w14:textId="1A8C94A9" w:rsidR="00AB660E" w:rsidRPr="004753B3" w:rsidRDefault="00C44391" w:rsidP="7FA8C530">
            <w:pPr>
              <w:spacing w:line="259" w:lineRule="auto"/>
              <w:ind w:right="70"/>
              <w:jc w:val="right"/>
              <w:rPr>
                <w:rFonts w:asciiTheme="majorBidi" w:eastAsia="SimSun" w:hAnsiTheme="majorBidi" w:cstheme="majorBidi"/>
                <w:lang w:val="en-GB"/>
              </w:rPr>
            </w:pPr>
            <w:r w:rsidRPr="00C44391">
              <w:rPr>
                <w:rFonts w:asciiTheme="majorBidi" w:eastAsia="SimSun" w:hAnsiTheme="majorBidi" w:cstheme="majorBidi"/>
              </w:rPr>
              <w:t>9</w:t>
            </w:r>
            <w:r w:rsidR="61312C15" w:rsidRPr="004753B3">
              <w:rPr>
                <w:rFonts w:asciiTheme="majorBidi" w:eastAsia="SimSun" w:hAnsiTheme="majorBidi" w:cstheme="majorBidi"/>
                <w:lang w:val="en-GB"/>
              </w:rPr>
              <w:t>,</w:t>
            </w:r>
            <w:r w:rsidRPr="00C44391">
              <w:rPr>
                <w:rFonts w:asciiTheme="majorBidi" w:eastAsia="SimSun" w:hAnsiTheme="majorBidi" w:cstheme="majorBidi"/>
              </w:rPr>
              <w:t>686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748F65" w14:textId="77777777" w:rsidR="00AB660E" w:rsidRPr="004753B3" w:rsidRDefault="00AB660E" w:rsidP="29A0343D">
            <w:pPr>
              <w:ind w:right="72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74704B" w14:textId="68BB6CD6" w:rsidR="00AB660E" w:rsidRPr="004753B3" w:rsidRDefault="00C44391" w:rsidP="7FA8C530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C44391">
              <w:rPr>
                <w:rFonts w:asciiTheme="majorBidi" w:eastAsia="SimSun" w:hAnsiTheme="majorBidi" w:cstheme="majorBidi"/>
              </w:rPr>
              <w:t>6</w:t>
            </w:r>
            <w:r w:rsidR="003C7C73" w:rsidRPr="004753B3">
              <w:rPr>
                <w:rFonts w:asciiTheme="majorBidi" w:eastAsia="SimSun" w:hAnsiTheme="majorBidi" w:cstheme="majorBidi"/>
              </w:rPr>
              <w:t>,</w:t>
            </w:r>
            <w:r w:rsidRPr="00C44391">
              <w:rPr>
                <w:rFonts w:asciiTheme="majorBidi" w:eastAsia="SimSun" w:hAnsiTheme="majorBidi" w:cstheme="majorBidi"/>
              </w:rPr>
              <w:t>465</w:t>
            </w:r>
          </w:p>
        </w:tc>
      </w:tr>
      <w:tr w:rsidR="00CC2E63" w:rsidRPr="004753B3" w14:paraId="31AA159C" w14:textId="77777777" w:rsidTr="7FA8C530">
        <w:trPr>
          <w:trHeight w:val="9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4E2785B9" w14:textId="77777777" w:rsidR="00AB660E" w:rsidRPr="004753B3" w:rsidRDefault="00AB660E" w:rsidP="00987598">
            <w:pPr>
              <w:ind w:right="72"/>
              <w:rPr>
                <w:rFonts w:asciiTheme="majorBidi" w:eastAsia="SimSun" w:hAnsiTheme="majorBidi" w:cstheme="majorBidi"/>
                <w:cs/>
              </w:rPr>
            </w:pPr>
            <w:r w:rsidRPr="004753B3">
              <w:rPr>
                <w:rFonts w:asciiTheme="majorBidi" w:eastAsia="SimSun" w:hAnsiTheme="majorBidi" w:cstheme="majorBidi"/>
                <w:cs/>
              </w:rPr>
              <w:t>ตลอดช่วงเวลา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5F2672C2" w14:textId="77777777" w:rsidR="00AB660E" w:rsidRPr="004753B3" w:rsidRDefault="00AB660E" w:rsidP="00987598">
            <w:pPr>
              <w:ind w:left="127" w:right="72"/>
              <w:jc w:val="left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37C5DF" w14:textId="77777777" w:rsidR="00AB660E" w:rsidRPr="004753B3" w:rsidRDefault="00AB660E" w:rsidP="00987598">
            <w:pPr>
              <w:numPr>
                <w:ilvl w:val="2"/>
                <w:numId w:val="21"/>
              </w:numPr>
              <w:ind w:right="72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C65F14" w14:textId="77777777" w:rsidR="00AB660E" w:rsidRPr="004753B3" w:rsidRDefault="00AB660E" w:rsidP="00987598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07CFCF" w14:textId="77777777" w:rsidR="00AB660E" w:rsidRPr="004753B3" w:rsidRDefault="00AB660E" w:rsidP="00987598">
            <w:pPr>
              <w:ind w:right="72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B87EA" w14:textId="77777777" w:rsidR="00AB660E" w:rsidRPr="004753B3" w:rsidRDefault="00AB660E" w:rsidP="00987598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</w:p>
        </w:tc>
      </w:tr>
      <w:tr w:rsidR="00CC2E63" w:rsidRPr="004753B3" w14:paraId="1730CD7F" w14:textId="77777777" w:rsidTr="7FA8C530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2DAB5C17" w14:textId="53C6C1C6" w:rsidR="00AB660E" w:rsidRPr="004753B3" w:rsidRDefault="00AB660E" w:rsidP="00987598">
            <w:pPr>
              <w:ind w:right="72"/>
              <w:rPr>
                <w:rFonts w:asciiTheme="majorBidi" w:eastAsia="SimSun" w:hAnsiTheme="majorBidi" w:cstheme="majorBidi"/>
                <w:cs/>
              </w:rPr>
            </w:pPr>
            <w:r w:rsidRPr="004753B3">
              <w:rPr>
                <w:rFonts w:asciiTheme="majorBidi" w:eastAsia="SimSun" w:hAnsiTheme="majorBidi" w:cstheme="majorBidi"/>
                <w:cs/>
              </w:rPr>
              <w:t xml:space="preserve">ส่วนงานที่ </w:t>
            </w:r>
            <w:r w:rsidR="00C44391" w:rsidRPr="00C44391">
              <w:rPr>
                <w:rFonts w:asciiTheme="majorBidi" w:eastAsia="SimSun" w:hAnsiTheme="majorBidi" w:cstheme="majorBidi"/>
              </w:rPr>
              <w:t>1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430561BE" w14:textId="77777777" w:rsidR="00AB660E" w:rsidRPr="004753B3" w:rsidRDefault="00AB660E" w:rsidP="00987598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cs/>
              </w:rPr>
            </w:pPr>
            <w:r w:rsidRPr="004753B3">
              <w:rPr>
                <w:rFonts w:asciiTheme="majorBidi" w:eastAsia="SimSun" w:hAnsiTheme="majorBidi" w:cstheme="majorBidi"/>
                <w:cs/>
              </w:rPr>
              <w:t>บริการโทรศัพท์เคลื่อนที่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764B99" w14:textId="77777777" w:rsidR="00AB660E" w:rsidRPr="004753B3" w:rsidRDefault="00AB660E" w:rsidP="00987598">
            <w:pPr>
              <w:numPr>
                <w:ilvl w:val="2"/>
                <w:numId w:val="21"/>
              </w:numPr>
              <w:ind w:right="72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1FE27" w14:textId="070F7DF5" w:rsidR="00AB660E" w:rsidRPr="004753B3" w:rsidRDefault="00C44391" w:rsidP="7FA8C530">
            <w:pPr>
              <w:ind w:right="70"/>
              <w:jc w:val="right"/>
              <w:rPr>
                <w:rFonts w:asciiTheme="majorBidi" w:eastAsia="SimSun" w:hAnsiTheme="majorBidi" w:cstheme="majorBidi"/>
                <w:lang w:val="en-GB"/>
              </w:rPr>
            </w:pPr>
            <w:r w:rsidRPr="00C44391">
              <w:rPr>
                <w:rFonts w:asciiTheme="majorBidi" w:eastAsia="SimSun" w:hAnsiTheme="majorBidi" w:cstheme="majorBidi"/>
              </w:rPr>
              <w:t>33</w:t>
            </w:r>
            <w:r w:rsidR="4E68DDAD" w:rsidRPr="004753B3">
              <w:rPr>
                <w:rFonts w:asciiTheme="majorBidi" w:eastAsia="SimSun" w:hAnsiTheme="majorBidi" w:cstheme="majorBidi"/>
                <w:lang w:val="en-GB"/>
              </w:rPr>
              <w:t>,</w:t>
            </w:r>
            <w:r w:rsidRPr="00C44391">
              <w:rPr>
                <w:rFonts w:asciiTheme="majorBidi" w:eastAsia="SimSun" w:hAnsiTheme="majorBidi" w:cstheme="majorBidi"/>
              </w:rPr>
              <w:t>551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3F4EA3" w14:textId="77777777" w:rsidR="00AB660E" w:rsidRPr="004753B3" w:rsidRDefault="00AB660E" w:rsidP="29A0343D">
            <w:pPr>
              <w:ind w:right="72"/>
              <w:jc w:val="lef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D248C6" w14:textId="2C0AAD3A" w:rsidR="00AB660E" w:rsidRPr="004753B3" w:rsidRDefault="00C44391" w:rsidP="7FA8C530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C44391">
              <w:rPr>
                <w:rFonts w:asciiTheme="majorBidi" w:eastAsia="SimSun" w:hAnsiTheme="majorBidi" w:cstheme="majorBidi"/>
              </w:rPr>
              <w:t>34</w:t>
            </w:r>
            <w:r w:rsidR="003C7C73" w:rsidRPr="004753B3">
              <w:rPr>
                <w:rFonts w:asciiTheme="majorBidi" w:eastAsia="SimSun" w:hAnsiTheme="majorBidi" w:cstheme="majorBidi"/>
              </w:rPr>
              <w:t>,</w:t>
            </w:r>
            <w:r w:rsidRPr="00C44391">
              <w:rPr>
                <w:rFonts w:asciiTheme="majorBidi" w:eastAsia="SimSun" w:hAnsiTheme="majorBidi" w:cstheme="majorBidi"/>
              </w:rPr>
              <w:t>097</w:t>
            </w:r>
          </w:p>
        </w:tc>
      </w:tr>
      <w:tr w:rsidR="00CC2E63" w:rsidRPr="004753B3" w14:paraId="44F7CECD" w14:textId="77777777" w:rsidTr="7FA8C530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75D20888" w14:textId="1766566B" w:rsidR="00AB660E" w:rsidRPr="004753B3" w:rsidRDefault="00AB660E" w:rsidP="00987598">
            <w:pPr>
              <w:ind w:right="72"/>
              <w:rPr>
                <w:rFonts w:asciiTheme="majorBidi" w:eastAsia="SimSun" w:hAnsiTheme="majorBidi" w:cstheme="majorBidi"/>
              </w:rPr>
            </w:pPr>
            <w:r w:rsidRPr="004753B3">
              <w:rPr>
                <w:rFonts w:asciiTheme="majorBidi" w:eastAsia="SimSun" w:hAnsiTheme="majorBidi" w:cstheme="majorBidi"/>
                <w:cs/>
              </w:rPr>
              <w:t xml:space="preserve">ส่วนงานที่ </w:t>
            </w:r>
            <w:r w:rsidR="00C44391" w:rsidRPr="00C44391">
              <w:rPr>
                <w:rFonts w:asciiTheme="majorBidi" w:eastAsia="SimSun" w:hAnsiTheme="majorBidi" w:cstheme="majorBidi"/>
              </w:rPr>
              <w:t>3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69835BBA" w14:textId="77777777" w:rsidR="00AB660E" w:rsidRPr="004753B3" w:rsidRDefault="00AB660E" w:rsidP="00987598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cs/>
              </w:rPr>
            </w:pPr>
            <w:r w:rsidRPr="004753B3">
              <w:rPr>
                <w:rFonts w:asciiTheme="majorBidi" w:eastAsia="SimSun" w:hAnsiTheme="majorBidi" w:cstheme="majorBidi"/>
                <w:cs/>
              </w:rPr>
              <w:t>บริการสื่อสารข้อมูลผ่านสายโทรศัพท์และอินเตอร์เน็ตความเร็วสูง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97D13E" w14:textId="77777777" w:rsidR="00AB660E" w:rsidRPr="004753B3" w:rsidRDefault="00AB660E" w:rsidP="00987598">
            <w:pPr>
              <w:numPr>
                <w:ilvl w:val="2"/>
                <w:numId w:val="21"/>
              </w:numPr>
              <w:ind w:right="72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D4CF8" w14:textId="56CC67AD" w:rsidR="00AB660E" w:rsidRPr="004753B3" w:rsidRDefault="00C44391" w:rsidP="758CC85D">
            <w:pPr>
              <w:spacing w:line="259" w:lineRule="auto"/>
              <w:ind w:right="70"/>
              <w:jc w:val="right"/>
              <w:rPr>
                <w:rFonts w:asciiTheme="majorBidi" w:eastAsia="SimSun" w:hAnsiTheme="majorBidi" w:cstheme="majorBidi"/>
                <w:lang w:val="en-GB"/>
              </w:rPr>
            </w:pPr>
            <w:r w:rsidRPr="00C44391">
              <w:rPr>
                <w:rFonts w:asciiTheme="majorBidi" w:eastAsia="SimSun" w:hAnsiTheme="majorBidi" w:cstheme="majorBidi"/>
              </w:rPr>
              <w:t>2</w:t>
            </w:r>
            <w:r w:rsidR="3DDA45CD" w:rsidRPr="004753B3">
              <w:rPr>
                <w:rFonts w:asciiTheme="majorBidi" w:eastAsia="SimSun" w:hAnsiTheme="majorBidi" w:cstheme="majorBidi"/>
                <w:lang w:val="en-GB"/>
              </w:rPr>
              <w:t>,</w:t>
            </w:r>
            <w:r w:rsidRPr="00C44391">
              <w:rPr>
                <w:rFonts w:asciiTheme="majorBidi" w:eastAsia="SimSun" w:hAnsiTheme="majorBidi" w:cstheme="majorBidi"/>
              </w:rPr>
              <w:t>624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19A25" w14:textId="77777777" w:rsidR="00AB660E" w:rsidRPr="004753B3" w:rsidRDefault="00AB660E" w:rsidP="29A0343D">
            <w:pPr>
              <w:ind w:right="72"/>
              <w:jc w:val="lef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05266" w14:textId="441FC72D" w:rsidR="00AB660E" w:rsidRPr="004753B3" w:rsidRDefault="00C44391" w:rsidP="7FA8C530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C44391">
              <w:rPr>
                <w:rFonts w:asciiTheme="majorBidi" w:eastAsia="SimSun" w:hAnsiTheme="majorBidi" w:cstheme="majorBidi"/>
              </w:rPr>
              <w:t>2</w:t>
            </w:r>
            <w:r w:rsidR="003C7C73" w:rsidRPr="004753B3">
              <w:rPr>
                <w:rFonts w:asciiTheme="majorBidi" w:eastAsia="SimSun" w:hAnsiTheme="majorBidi" w:cstheme="majorBidi"/>
              </w:rPr>
              <w:t>,</w:t>
            </w:r>
            <w:r w:rsidRPr="00C44391">
              <w:rPr>
                <w:rFonts w:asciiTheme="majorBidi" w:eastAsia="SimSun" w:hAnsiTheme="majorBidi" w:cstheme="majorBidi"/>
              </w:rPr>
              <w:t>283</w:t>
            </w:r>
          </w:p>
        </w:tc>
      </w:tr>
      <w:tr w:rsidR="00CC2E63" w:rsidRPr="004753B3" w14:paraId="68EFCD53" w14:textId="77777777" w:rsidTr="7FA8C530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6DCA2685" w14:textId="77777777" w:rsidR="00AB660E" w:rsidRPr="004753B3" w:rsidRDefault="00AB660E" w:rsidP="00987598">
            <w:pPr>
              <w:ind w:right="72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7C1D449D" w14:textId="77777777" w:rsidR="00AB660E" w:rsidRPr="004753B3" w:rsidRDefault="00AB660E" w:rsidP="00987598">
            <w:pPr>
              <w:ind w:right="72"/>
              <w:jc w:val="lef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33B849" w14:textId="77777777" w:rsidR="00AB660E" w:rsidRPr="004753B3" w:rsidRDefault="00AB660E" w:rsidP="00987598">
            <w:pPr>
              <w:ind w:right="72"/>
              <w:jc w:val="center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5040E2" w14:textId="74169A86" w:rsidR="00AB660E" w:rsidRPr="004753B3" w:rsidRDefault="00C44391" w:rsidP="7FA8C530">
            <w:pPr>
              <w:ind w:right="70"/>
              <w:jc w:val="right"/>
              <w:rPr>
                <w:rFonts w:asciiTheme="majorBidi" w:eastAsia="SimSun" w:hAnsiTheme="majorBidi" w:cstheme="majorBidi"/>
                <w:lang w:val="en-GB"/>
              </w:rPr>
            </w:pPr>
            <w:r w:rsidRPr="00C44391">
              <w:rPr>
                <w:rFonts w:asciiTheme="majorBidi" w:eastAsia="SimSun" w:hAnsiTheme="majorBidi" w:cstheme="majorBidi"/>
              </w:rPr>
              <w:t>36</w:t>
            </w:r>
            <w:r w:rsidR="0DA288CE" w:rsidRPr="004753B3">
              <w:rPr>
                <w:rFonts w:asciiTheme="majorBidi" w:eastAsia="SimSun" w:hAnsiTheme="majorBidi" w:cstheme="majorBidi"/>
                <w:lang w:val="en-GB"/>
              </w:rPr>
              <w:t>,</w:t>
            </w:r>
            <w:r w:rsidRPr="00C44391">
              <w:rPr>
                <w:rFonts w:asciiTheme="majorBidi" w:eastAsia="SimSun" w:hAnsiTheme="majorBidi" w:cstheme="majorBidi"/>
              </w:rPr>
              <w:t>175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814319" w14:textId="77777777" w:rsidR="00AB660E" w:rsidRPr="004753B3" w:rsidRDefault="00AB660E" w:rsidP="29A0343D">
            <w:pPr>
              <w:ind w:right="72"/>
              <w:jc w:val="lef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F92C5A" w14:textId="42B7FB9B" w:rsidR="00AB660E" w:rsidRPr="004753B3" w:rsidRDefault="00C44391" w:rsidP="7FA8C530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C44391">
              <w:rPr>
                <w:rFonts w:asciiTheme="majorBidi" w:eastAsia="SimSun" w:hAnsiTheme="majorBidi" w:cstheme="majorBidi"/>
              </w:rPr>
              <w:t>36</w:t>
            </w:r>
            <w:r w:rsidR="003C7C73" w:rsidRPr="004753B3">
              <w:rPr>
                <w:rFonts w:asciiTheme="majorBidi" w:eastAsia="SimSun" w:hAnsiTheme="majorBidi" w:cstheme="majorBidi"/>
              </w:rPr>
              <w:t>,</w:t>
            </w:r>
            <w:r w:rsidRPr="00C44391">
              <w:rPr>
                <w:rFonts w:asciiTheme="majorBidi" w:eastAsia="SimSun" w:hAnsiTheme="majorBidi" w:cstheme="majorBidi"/>
              </w:rPr>
              <w:t>380</w:t>
            </w:r>
          </w:p>
        </w:tc>
      </w:tr>
      <w:tr w:rsidR="00AB660E" w:rsidRPr="004753B3" w14:paraId="08B24163" w14:textId="77777777" w:rsidTr="7FA8C530">
        <w:trPr>
          <w:trHeight w:val="56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B946B7" w14:textId="77777777" w:rsidR="00AB660E" w:rsidRPr="004753B3" w:rsidRDefault="00AB660E" w:rsidP="00987598">
            <w:pPr>
              <w:ind w:right="72"/>
              <w:rPr>
                <w:rFonts w:asciiTheme="majorBidi" w:eastAsia="SimSun" w:hAnsiTheme="majorBidi" w:cstheme="majorBidi"/>
              </w:rPr>
            </w:pPr>
            <w:r w:rsidRPr="004753B3">
              <w:rPr>
                <w:rFonts w:asciiTheme="majorBidi" w:eastAsia="SimSun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5429A325" w14:textId="77777777" w:rsidR="00AB660E" w:rsidRPr="004753B3" w:rsidRDefault="00AB660E" w:rsidP="00987598">
            <w:pPr>
              <w:ind w:right="72"/>
              <w:jc w:val="left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409534" w14:textId="77777777" w:rsidR="00AB660E" w:rsidRPr="004753B3" w:rsidRDefault="00AB660E" w:rsidP="00987598">
            <w:pPr>
              <w:ind w:right="72"/>
              <w:jc w:val="center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0FFF5EB" w14:textId="4CD20705" w:rsidR="00AB660E" w:rsidRPr="004753B3" w:rsidRDefault="00C44391" w:rsidP="7FA8C530">
            <w:pPr>
              <w:ind w:right="70"/>
              <w:jc w:val="right"/>
              <w:rPr>
                <w:rFonts w:asciiTheme="majorBidi" w:eastAsia="SimSun" w:hAnsiTheme="majorBidi" w:cstheme="majorBidi"/>
                <w:b/>
                <w:bCs/>
                <w:lang w:val="en-GB"/>
              </w:rPr>
            </w:pPr>
            <w:r w:rsidRPr="00C44391">
              <w:rPr>
                <w:rFonts w:asciiTheme="majorBidi" w:eastAsia="SimSun" w:hAnsiTheme="majorBidi" w:cstheme="majorBidi"/>
                <w:b/>
                <w:bCs/>
              </w:rPr>
              <w:t>45</w:t>
            </w:r>
            <w:r w:rsidR="18ACF53E" w:rsidRPr="004753B3">
              <w:rPr>
                <w:rFonts w:asciiTheme="majorBidi" w:eastAsia="SimSun" w:hAnsiTheme="majorBidi" w:cstheme="majorBidi"/>
                <w:b/>
                <w:bCs/>
                <w:lang w:val="en-GB"/>
              </w:rPr>
              <w:t>,</w:t>
            </w:r>
            <w:r w:rsidRPr="00C44391">
              <w:rPr>
                <w:rFonts w:asciiTheme="majorBidi" w:eastAsia="SimSun" w:hAnsiTheme="majorBidi" w:cstheme="majorBidi"/>
                <w:b/>
                <w:bCs/>
              </w:rPr>
              <w:t>861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EB320B" w14:textId="77777777" w:rsidR="00AB660E" w:rsidRPr="004753B3" w:rsidRDefault="00AB660E" w:rsidP="29A0343D">
            <w:pPr>
              <w:ind w:right="72"/>
              <w:jc w:val="lef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70DB369" w14:textId="0F37D7AD" w:rsidR="00AB660E" w:rsidRPr="004753B3" w:rsidRDefault="00C44391" w:rsidP="7FA8C530">
            <w:pPr>
              <w:ind w:right="70"/>
              <w:jc w:val="right"/>
              <w:rPr>
                <w:rFonts w:asciiTheme="majorBidi" w:eastAsia="SimSun" w:hAnsiTheme="majorBidi" w:cstheme="majorBidi"/>
                <w:b/>
                <w:bCs/>
              </w:rPr>
            </w:pPr>
            <w:r w:rsidRPr="00C44391">
              <w:rPr>
                <w:rFonts w:asciiTheme="majorBidi" w:eastAsia="SimSun" w:hAnsiTheme="majorBidi" w:cstheme="majorBidi"/>
                <w:b/>
                <w:bCs/>
              </w:rPr>
              <w:t>42</w:t>
            </w:r>
            <w:r w:rsidR="003C7C73" w:rsidRPr="004753B3">
              <w:rPr>
                <w:rFonts w:asciiTheme="majorBidi" w:eastAsia="SimSun" w:hAnsiTheme="majorBidi" w:cstheme="majorBidi"/>
                <w:b/>
                <w:bCs/>
              </w:rPr>
              <w:t>,</w:t>
            </w:r>
            <w:r w:rsidRPr="00C44391">
              <w:rPr>
                <w:rFonts w:asciiTheme="majorBidi" w:eastAsia="SimSun" w:hAnsiTheme="majorBidi" w:cstheme="majorBidi"/>
                <w:b/>
                <w:bCs/>
              </w:rPr>
              <w:t>845</w:t>
            </w:r>
          </w:p>
        </w:tc>
      </w:tr>
    </w:tbl>
    <w:p w14:paraId="1A2FDB27" w14:textId="732F9EEB" w:rsidR="000664F2" w:rsidRPr="004753B3" w:rsidRDefault="00543566" w:rsidP="003C7C73">
      <w:pPr>
        <w:numPr>
          <w:ilvl w:val="0"/>
          <w:numId w:val="11"/>
        </w:numPr>
        <w:spacing w:before="360"/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t>ค่</w:t>
      </w:r>
      <w:r w:rsidR="00610863" w:rsidRPr="004753B3">
        <w:rPr>
          <w:rFonts w:asciiTheme="majorBidi" w:hAnsiTheme="majorBidi" w:cstheme="majorBidi"/>
          <w:b/>
          <w:bCs/>
          <w:sz w:val="30"/>
          <w:szCs w:val="30"/>
          <w:cs/>
        </w:rPr>
        <w:t>าใช้จ่ายภาษีเงินได้</w:t>
      </w:r>
    </w:p>
    <w:p w14:paraId="6EDF79B7" w14:textId="5891A96B" w:rsidR="002F2AF6" w:rsidRPr="004753B3" w:rsidRDefault="4276D9E5" w:rsidP="00D16004">
      <w:pPr>
        <w:tabs>
          <w:tab w:val="left" w:pos="540"/>
        </w:tabs>
        <w:spacing w:after="360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</w:t>
      </w:r>
      <w:r w:rsidR="00E873EC" w:rsidRPr="004753B3">
        <w:rPr>
          <w:rFonts w:asciiTheme="majorBidi" w:hAnsiTheme="majorBidi" w:cstheme="majorBidi"/>
          <w:sz w:val="30"/>
          <w:szCs w:val="30"/>
        </w:rPr>
        <w:br/>
      </w:r>
      <w:r w:rsidRPr="00A1349C">
        <w:rPr>
          <w:rFonts w:asciiTheme="majorBidi" w:hAnsiTheme="majorBidi" w:cstheme="majorBidi"/>
          <w:spacing w:val="2"/>
          <w:sz w:val="30"/>
          <w:szCs w:val="30"/>
          <w:cs/>
        </w:rPr>
        <w:t xml:space="preserve">ที่แท้จริงรวมในการดำเนินงานสำหรับงวดสามเดือนสิ้นสุดวันที่ </w:t>
      </w:r>
      <w:r w:rsidR="00C44391" w:rsidRPr="00C44391">
        <w:rPr>
          <w:rFonts w:asciiTheme="majorBidi" w:hAnsiTheme="majorBidi" w:cstheme="majorBidi"/>
          <w:spacing w:val="2"/>
          <w:sz w:val="30"/>
          <w:szCs w:val="30"/>
        </w:rPr>
        <w:t>31</w:t>
      </w:r>
      <w:r w:rsidR="003C7C73" w:rsidRPr="00A1349C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มีนาคม </w:t>
      </w:r>
      <w:r w:rsidR="00C44391" w:rsidRPr="00C44391">
        <w:rPr>
          <w:rFonts w:asciiTheme="majorBidi" w:hAnsiTheme="majorBidi" w:cstheme="majorBidi"/>
          <w:spacing w:val="2"/>
          <w:sz w:val="30"/>
          <w:szCs w:val="30"/>
        </w:rPr>
        <w:t>2564</w:t>
      </w:r>
      <w:r w:rsidR="00952D57" w:rsidRPr="00A1349C">
        <w:rPr>
          <w:rFonts w:asciiTheme="majorBidi" w:hAnsiTheme="majorBidi" w:cstheme="majorBidi"/>
          <w:spacing w:val="2"/>
          <w:sz w:val="30"/>
          <w:szCs w:val="30"/>
          <w:cs/>
        </w:rPr>
        <w:t xml:space="preserve"> ของกลุ่มบริษัท</w:t>
      </w:r>
      <w:r w:rsidR="001876AA" w:rsidRPr="00A1349C">
        <w:rPr>
          <w:rFonts w:asciiTheme="majorBidi" w:hAnsiTheme="majorBidi" w:cstheme="majorBidi"/>
          <w:spacing w:val="2"/>
          <w:sz w:val="30"/>
          <w:szCs w:val="30"/>
          <w:cs/>
        </w:rPr>
        <w:t>และบริษัท</w:t>
      </w:r>
      <w:r w:rsidR="00952D57" w:rsidRPr="00A1349C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952D57" w:rsidRPr="00130C03">
        <w:rPr>
          <w:rFonts w:asciiTheme="majorBidi" w:hAnsiTheme="majorBidi" w:cstheme="majorBidi"/>
          <w:spacing w:val="-4"/>
          <w:sz w:val="30"/>
          <w:szCs w:val="30"/>
          <w:cs/>
        </w:rPr>
        <w:t>คือ ร้อยละ</w:t>
      </w:r>
      <w:r w:rsidR="00C44391" w:rsidRPr="00130C03">
        <w:rPr>
          <w:rFonts w:asciiTheme="majorBidi" w:hAnsiTheme="majorBidi" w:cstheme="majorBidi"/>
          <w:spacing w:val="-4"/>
          <w:sz w:val="30"/>
          <w:szCs w:val="30"/>
        </w:rPr>
        <w:t>18</w:t>
      </w:r>
      <w:r w:rsidR="00D379A2" w:rsidRPr="00130C03">
        <w:rPr>
          <w:rFonts w:asciiTheme="majorBidi" w:hAnsiTheme="majorBidi" w:cstheme="majorBidi"/>
          <w:spacing w:val="-4"/>
          <w:sz w:val="30"/>
          <w:szCs w:val="30"/>
          <w:cs/>
        </w:rPr>
        <w:t>.</w:t>
      </w:r>
      <w:r w:rsidR="00C44391" w:rsidRPr="00130C03">
        <w:rPr>
          <w:rFonts w:asciiTheme="majorBidi" w:hAnsiTheme="majorBidi" w:cstheme="majorBidi"/>
          <w:spacing w:val="-4"/>
          <w:sz w:val="30"/>
          <w:szCs w:val="30"/>
        </w:rPr>
        <w:t>18</w:t>
      </w:r>
      <w:r w:rsidR="007375AD" w:rsidRPr="00130C03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</w:t>
      </w:r>
      <w:r w:rsidR="00952D57" w:rsidRPr="00130C03">
        <w:rPr>
          <w:rFonts w:asciiTheme="majorBidi" w:hAnsiTheme="majorBidi" w:cstheme="majorBidi"/>
          <w:spacing w:val="-4"/>
          <w:sz w:val="30"/>
          <w:szCs w:val="30"/>
          <w:cs/>
        </w:rPr>
        <w:t>ละร้อยล</w:t>
      </w:r>
      <w:r w:rsidR="713D3042" w:rsidRPr="00130C03">
        <w:rPr>
          <w:rFonts w:asciiTheme="majorBidi" w:hAnsiTheme="majorBidi" w:cstheme="majorBidi"/>
          <w:spacing w:val="-4"/>
          <w:sz w:val="30"/>
          <w:szCs w:val="30"/>
          <w:cs/>
        </w:rPr>
        <w:t xml:space="preserve">ะ </w:t>
      </w:r>
      <w:r w:rsidR="00C44391" w:rsidRPr="00130C03">
        <w:rPr>
          <w:rFonts w:asciiTheme="majorBidi" w:hAnsiTheme="majorBidi" w:cstheme="majorBidi"/>
          <w:spacing w:val="-4"/>
          <w:sz w:val="30"/>
          <w:szCs w:val="30"/>
        </w:rPr>
        <w:t>0</w:t>
      </w:r>
      <w:r w:rsidR="713D3042" w:rsidRPr="00130C03">
        <w:rPr>
          <w:rFonts w:asciiTheme="majorBidi" w:hAnsiTheme="majorBidi" w:cstheme="majorBidi"/>
          <w:spacing w:val="-4"/>
          <w:sz w:val="30"/>
          <w:szCs w:val="30"/>
          <w:cs/>
        </w:rPr>
        <w:t>.</w:t>
      </w:r>
      <w:r w:rsidR="00C44391" w:rsidRPr="00130C03">
        <w:rPr>
          <w:rFonts w:asciiTheme="majorBidi" w:hAnsiTheme="majorBidi" w:cstheme="majorBidi"/>
          <w:spacing w:val="-4"/>
          <w:sz w:val="30"/>
          <w:szCs w:val="30"/>
        </w:rPr>
        <w:t>42</w:t>
      </w:r>
      <w:r w:rsidR="00130C03" w:rsidRPr="00130C0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ตามลำดับ</w:t>
      </w:r>
      <w:r w:rsidR="7F1F3FFB" w:rsidRPr="00130C0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30C03">
        <w:rPr>
          <w:rFonts w:asciiTheme="majorBidi" w:hAnsiTheme="majorBidi" w:cstheme="majorBidi"/>
          <w:spacing w:val="-4"/>
          <w:sz w:val="30"/>
          <w:szCs w:val="30"/>
          <w:cs/>
        </w:rPr>
        <w:t xml:space="preserve">(สำหรับงวดสามเดือนสิ้นสุดวันที่ </w:t>
      </w:r>
      <w:r w:rsidR="00C44391" w:rsidRPr="00130C03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3C7C73" w:rsidRPr="00130C0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มีนาคม </w:t>
      </w:r>
      <w:r w:rsidR="00C44391" w:rsidRPr="00130C03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130C03">
        <w:rPr>
          <w:rFonts w:asciiTheme="majorBidi" w:hAnsiTheme="majorBidi" w:cstheme="majorBidi"/>
          <w:spacing w:val="-4"/>
          <w:sz w:val="30"/>
          <w:szCs w:val="30"/>
          <w:cs/>
        </w:rPr>
        <w:t xml:space="preserve"> : ของกลุ่มบริษัท</w:t>
      </w:r>
      <w:r w:rsidR="00E26693" w:rsidRPr="004753B3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คือ ร้อยละ </w:t>
      </w:r>
      <w:r w:rsidR="00C44391" w:rsidRPr="00C44391">
        <w:rPr>
          <w:rFonts w:asciiTheme="majorBidi" w:hAnsiTheme="majorBidi" w:cstheme="majorBidi"/>
          <w:sz w:val="30"/>
          <w:szCs w:val="30"/>
        </w:rPr>
        <w:t>16</w:t>
      </w:r>
      <w:r w:rsidR="003C7C73" w:rsidRPr="004753B3">
        <w:rPr>
          <w:rFonts w:asciiTheme="majorBidi" w:hAnsiTheme="majorBidi" w:cstheme="majorBidi"/>
          <w:sz w:val="30"/>
          <w:szCs w:val="30"/>
          <w:cs/>
        </w:rPr>
        <w:t>.</w:t>
      </w:r>
      <w:r w:rsidR="00C44391" w:rsidRPr="00C44391">
        <w:rPr>
          <w:rFonts w:asciiTheme="majorBidi" w:hAnsiTheme="majorBidi" w:cstheme="majorBidi"/>
          <w:sz w:val="30"/>
          <w:szCs w:val="30"/>
        </w:rPr>
        <w:t>50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และร้อยละ </w:t>
      </w:r>
      <w:r w:rsidR="00C44391" w:rsidRPr="00C44391">
        <w:rPr>
          <w:rFonts w:asciiTheme="majorBidi" w:hAnsiTheme="majorBidi" w:cstheme="majorBidi"/>
          <w:sz w:val="30"/>
          <w:szCs w:val="30"/>
        </w:rPr>
        <w:t>0</w:t>
      </w:r>
      <w:r w:rsidR="003C7C73" w:rsidRPr="004753B3">
        <w:rPr>
          <w:rFonts w:asciiTheme="majorBidi" w:hAnsiTheme="majorBidi" w:cstheme="majorBidi"/>
          <w:sz w:val="30"/>
          <w:szCs w:val="30"/>
          <w:cs/>
        </w:rPr>
        <w:t>.</w:t>
      </w:r>
      <w:r w:rsidR="00C44391" w:rsidRPr="00C44391">
        <w:rPr>
          <w:rFonts w:asciiTheme="majorBidi" w:hAnsiTheme="majorBidi" w:cstheme="majorBidi"/>
          <w:sz w:val="30"/>
          <w:szCs w:val="30"/>
        </w:rPr>
        <w:t>58</w:t>
      </w:r>
      <w:r w:rsidR="00130C03">
        <w:rPr>
          <w:rFonts w:asciiTheme="majorBidi" w:hAnsiTheme="majorBidi" w:cstheme="majorBidi"/>
          <w:sz w:val="30"/>
          <w:szCs w:val="30"/>
        </w:rPr>
        <w:t xml:space="preserve"> </w:t>
      </w:r>
      <w:r w:rsidR="00130C03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Pr="004753B3">
        <w:rPr>
          <w:rFonts w:asciiTheme="majorBidi" w:hAnsiTheme="majorBidi" w:cstheme="majorBidi"/>
          <w:sz w:val="30"/>
          <w:szCs w:val="30"/>
          <w:cs/>
        </w:rPr>
        <w:t>) การเปลี่ยนแปลงของอัตราภาษีเงินได้ที่แท้จริงของ</w:t>
      </w:r>
      <w:r w:rsidR="00130C03">
        <w:rPr>
          <w:rFonts w:asciiTheme="majorBidi" w:hAnsiTheme="majorBidi" w:cstheme="majorBidi"/>
          <w:sz w:val="30"/>
          <w:szCs w:val="30"/>
          <w:cs/>
        </w:rPr>
        <w:br/>
      </w:r>
      <w:r w:rsidRPr="004753B3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งบการเงินเฉพาะกิจการส่วนใหญ่เกิดจากรายได้ที่ไม่ต้องเสียภาษี</w:t>
      </w:r>
    </w:p>
    <w:p w14:paraId="0DADB26E" w14:textId="77777777" w:rsidR="002F2AF6" w:rsidRPr="004753B3" w:rsidRDefault="002F2AF6">
      <w:pPr>
        <w:jc w:val="left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2B833A0" w14:textId="6D8DD067" w:rsidR="00350C38" w:rsidRPr="004753B3" w:rsidRDefault="00350C38" w:rsidP="00987598">
      <w:pPr>
        <w:numPr>
          <w:ilvl w:val="0"/>
          <w:numId w:val="11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กำไรต่อหุ้น</w:t>
      </w:r>
    </w:p>
    <w:p w14:paraId="05CB2DDE" w14:textId="77777777" w:rsidR="00425ABB" w:rsidRPr="004753B3" w:rsidRDefault="00425ABB" w:rsidP="00987598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t>กำไรต่อหุ้นขั้นพื้นฐาน</w:t>
      </w:r>
    </w:p>
    <w:p w14:paraId="2CFF04C8" w14:textId="68F5FB81" w:rsidR="00AA2B19" w:rsidRPr="004753B3" w:rsidRDefault="00AA2B19" w:rsidP="00987598">
      <w:pPr>
        <w:tabs>
          <w:tab w:val="left" w:pos="540"/>
        </w:tabs>
        <w:spacing w:after="240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</w:t>
      </w:r>
      <w:r w:rsidR="00340856" w:rsidRPr="004753B3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CF43E0" w:rsidRPr="004753B3">
        <w:rPr>
          <w:rFonts w:asciiTheme="majorBidi" w:hAnsiTheme="majorBidi" w:cstheme="majorBidi"/>
          <w:sz w:val="30"/>
          <w:szCs w:val="30"/>
          <w:cs/>
        </w:rPr>
        <w:t>สามเดือน</w:t>
      </w:r>
      <w:r w:rsidR="003D6613" w:rsidRPr="004753B3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31</w:t>
      </w:r>
      <w:r w:rsidR="003C7C73" w:rsidRPr="004753B3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C44391" w:rsidRPr="00C44391">
        <w:rPr>
          <w:rFonts w:asciiTheme="majorBidi" w:hAnsiTheme="majorBidi" w:cstheme="majorBidi"/>
          <w:sz w:val="30"/>
          <w:szCs w:val="30"/>
        </w:rPr>
        <w:t>2564</w:t>
      </w:r>
      <w:r w:rsidR="003D6613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53F20" w:rsidRPr="004753B3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C44391" w:rsidRPr="00C44391">
        <w:rPr>
          <w:rFonts w:asciiTheme="majorBidi" w:hAnsiTheme="majorBidi" w:cstheme="majorBidi"/>
          <w:sz w:val="30"/>
          <w:szCs w:val="30"/>
        </w:rPr>
        <w:t>2563</w:t>
      </w:r>
      <w:r w:rsidR="00653F20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t>คำนวณจากกำไรสำหรับ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งวดที่เป็นส่วนของผู้ถือหุ้นสามัญของ</w:t>
      </w:r>
      <w:r w:rsidR="003166D3" w:rsidRPr="004753B3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3166D3" w:rsidRPr="004753B3">
        <w:rPr>
          <w:rFonts w:asciiTheme="majorBidi" w:hAnsiTheme="majorBidi" w:cstheme="majorBidi"/>
          <w:spacing w:val="-4"/>
          <w:sz w:val="30"/>
          <w:szCs w:val="30"/>
          <w:cs/>
        </w:rPr>
        <w:t>และบริษัท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และจำนวนหุ้น</w:t>
      </w:r>
      <w:r w:rsidR="00A36AD2" w:rsidRPr="004753B3">
        <w:rPr>
          <w:rFonts w:asciiTheme="majorBidi" w:hAnsiTheme="majorBidi" w:cstheme="majorBidi"/>
          <w:spacing w:val="-4"/>
          <w:sz w:val="30"/>
          <w:szCs w:val="30"/>
          <w:cs/>
        </w:rPr>
        <w:t>สามัญที่ออกจำหน่ายแล้วระหว่างงวด</w:t>
      </w:r>
      <w:r w:rsidRPr="004753B3">
        <w:rPr>
          <w:rFonts w:asciiTheme="majorBidi" w:hAnsiTheme="majorBidi" w:cstheme="majorBidi"/>
          <w:sz w:val="30"/>
          <w:szCs w:val="30"/>
          <w:cs/>
        </w:rPr>
        <w:t>ในแต่ละงวด โดยถั</w:t>
      </w:r>
      <w:r w:rsidR="00156C75" w:rsidRPr="004753B3">
        <w:rPr>
          <w:rFonts w:asciiTheme="majorBidi" w:hAnsiTheme="majorBidi" w:cstheme="majorBidi"/>
          <w:sz w:val="30"/>
          <w:szCs w:val="30"/>
          <w:cs/>
        </w:rPr>
        <w:t>วเฉลี่ยถ่วงน้ำหนัก</w:t>
      </w:r>
      <w:r w:rsidRPr="004753B3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17A07CCB" w14:textId="203D945B" w:rsidR="00A36AD2" w:rsidRPr="004753B3" w:rsidRDefault="00A36AD2" w:rsidP="00987598">
      <w:pPr>
        <w:ind w:left="547"/>
        <w:jc w:val="left"/>
        <w:rPr>
          <w:rFonts w:asciiTheme="majorBidi" w:hAnsiTheme="majorBidi" w:cstheme="majorBidi"/>
          <w:b/>
          <w:bCs/>
          <w:sz w:val="28"/>
          <w:szCs w:val="28"/>
        </w:rPr>
      </w:pPr>
      <w:r w:rsidRPr="004753B3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สำหรับงวดสามเดือนสิ้นสุดวันที่ </w:t>
      </w:r>
      <w:r w:rsidR="00C44391" w:rsidRPr="00C44391">
        <w:rPr>
          <w:rFonts w:asciiTheme="majorBidi" w:hAnsiTheme="majorBidi" w:cstheme="majorBidi"/>
          <w:b/>
          <w:bCs/>
          <w:sz w:val="28"/>
          <w:szCs w:val="28"/>
        </w:rPr>
        <w:t>31</w:t>
      </w:r>
      <w:r w:rsidR="003C7C73" w:rsidRPr="004753B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มีนาคม</w:t>
      </w:r>
    </w:p>
    <w:tbl>
      <w:tblPr>
        <w:tblW w:w="876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1080"/>
        <w:gridCol w:w="91"/>
        <w:gridCol w:w="990"/>
        <w:gridCol w:w="91"/>
        <w:gridCol w:w="974"/>
        <w:gridCol w:w="91"/>
        <w:gridCol w:w="1051"/>
      </w:tblGrid>
      <w:tr w:rsidR="00CC2E63" w:rsidRPr="004753B3" w14:paraId="4D8BF9CB" w14:textId="4E50C91D" w:rsidTr="4B5F5AF2">
        <w:trPr>
          <w:trHeight w:val="20"/>
        </w:trPr>
        <w:tc>
          <w:tcPr>
            <w:tcW w:w="2507" w:type="pct"/>
          </w:tcPr>
          <w:p w14:paraId="4C22D91B" w14:textId="77777777" w:rsidR="00A36AD2" w:rsidRPr="004753B3" w:rsidRDefault="00A36AD2" w:rsidP="00987598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33" w:type="pct"/>
            <w:gridSpan w:val="3"/>
          </w:tcPr>
          <w:p w14:paraId="63486D97" w14:textId="77777777" w:rsidR="00A36AD2" w:rsidRPr="004753B3" w:rsidRDefault="00A36AD2" w:rsidP="00987598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2" w:type="pct"/>
          </w:tcPr>
          <w:p w14:paraId="29A9B71D" w14:textId="77777777" w:rsidR="00A36AD2" w:rsidRPr="004753B3" w:rsidRDefault="00A36AD2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7" w:type="pct"/>
            <w:gridSpan w:val="3"/>
          </w:tcPr>
          <w:p w14:paraId="5C019D12" w14:textId="77777777" w:rsidR="00A36AD2" w:rsidRPr="004753B3" w:rsidRDefault="00A36AD2" w:rsidP="00987598">
            <w:pPr>
              <w:ind w:left="6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(ล้านบาท/ล้านหุ้น)</w:t>
            </w:r>
          </w:p>
        </w:tc>
      </w:tr>
      <w:tr w:rsidR="00CC2E63" w:rsidRPr="004753B3" w14:paraId="56F6DE99" w14:textId="61B1A5B2" w:rsidTr="4B5F5AF2">
        <w:trPr>
          <w:trHeight w:val="20"/>
        </w:trPr>
        <w:tc>
          <w:tcPr>
            <w:tcW w:w="2507" w:type="pct"/>
          </w:tcPr>
          <w:p w14:paraId="2A388814" w14:textId="77777777" w:rsidR="00A36AD2" w:rsidRPr="004753B3" w:rsidRDefault="00A36AD2" w:rsidP="00987598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33" w:type="pct"/>
            <w:gridSpan w:val="3"/>
          </w:tcPr>
          <w:p w14:paraId="52FB822F" w14:textId="77777777" w:rsidR="00A36AD2" w:rsidRPr="004753B3" w:rsidRDefault="00A36AD2" w:rsidP="00987598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52" w:type="pct"/>
          </w:tcPr>
          <w:p w14:paraId="6BDD69B9" w14:textId="77777777" w:rsidR="00A36AD2" w:rsidRPr="004753B3" w:rsidRDefault="00A36AD2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7" w:type="pct"/>
            <w:gridSpan w:val="3"/>
          </w:tcPr>
          <w:p w14:paraId="090946E8" w14:textId="77777777" w:rsidR="00A36AD2" w:rsidRPr="004753B3" w:rsidRDefault="00A36AD2" w:rsidP="00987598">
            <w:pPr>
              <w:pStyle w:val="BodyText"/>
              <w:ind w:left="-28" w:right="-11" w:firstLine="2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4753B3" w14:paraId="1B50F523" w14:textId="7075B6FF" w:rsidTr="4B5F5AF2">
        <w:trPr>
          <w:trHeight w:val="20"/>
        </w:trPr>
        <w:tc>
          <w:tcPr>
            <w:tcW w:w="2507" w:type="pct"/>
            <w:hideMark/>
          </w:tcPr>
          <w:p w14:paraId="0F97FD8F" w14:textId="77777777" w:rsidR="00A00F71" w:rsidRPr="004753B3" w:rsidRDefault="00A00F71" w:rsidP="00987598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616" w:type="pct"/>
            <w:hideMark/>
          </w:tcPr>
          <w:p w14:paraId="1245833C" w14:textId="09E633FA" w:rsidR="00A00F71" w:rsidRPr="004753B3" w:rsidRDefault="00C44391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  <w:tc>
          <w:tcPr>
            <w:tcW w:w="52" w:type="pct"/>
          </w:tcPr>
          <w:p w14:paraId="33E16E82" w14:textId="77777777" w:rsidR="00A00F71" w:rsidRPr="004753B3" w:rsidRDefault="00A00F71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65" w:type="pct"/>
            <w:hideMark/>
          </w:tcPr>
          <w:p w14:paraId="5D98030F" w14:textId="34E422EE" w:rsidR="00A00F71" w:rsidRPr="004753B3" w:rsidRDefault="00C44391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lang w:val="en-US"/>
              </w:rPr>
              <w:t>2563</w:t>
            </w:r>
          </w:p>
        </w:tc>
        <w:tc>
          <w:tcPr>
            <w:tcW w:w="52" w:type="pct"/>
          </w:tcPr>
          <w:p w14:paraId="46DD2FDD" w14:textId="77777777" w:rsidR="00A00F71" w:rsidRPr="004753B3" w:rsidRDefault="00A00F71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56" w:type="pct"/>
            <w:hideMark/>
          </w:tcPr>
          <w:p w14:paraId="539A02D2" w14:textId="7ECE8111" w:rsidR="00A00F71" w:rsidRPr="004753B3" w:rsidRDefault="00C44391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  <w:tc>
          <w:tcPr>
            <w:tcW w:w="52" w:type="pct"/>
          </w:tcPr>
          <w:p w14:paraId="480CADD7" w14:textId="77777777" w:rsidR="00A00F71" w:rsidRPr="004753B3" w:rsidRDefault="00A00F71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600" w:type="pct"/>
            <w:hideMark/>
          </w:tcPr>
          <w:p w14:paraId="1A99725E" w14:textId="037099FC" w:rsidR="00A00F71" w:rsidRPr="004753B3" w:rsidRDefault="00C44391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lang w:val="en-US"/>
              </w:rPr>
              <w:t>2563</w:t>
            </w:r>
          </w:p>
        </w:tc>
      </w:tr>
      <w:tr w:rsidR="007375AD" w:rsidRPr="004753B3" w14:paraId="78B4C4A1" w14:textId="21649EB6" w:rsidTr="4B5F5AF2">
        <w:trPr>
          <w:trHeight w:val="20"/>
        </w:trPr>
        <w:tc>
          <w:tcPr>
            <w:tcW w:w="2507" w:type="pct"/>
            <w:hideMark/>
          </w:tcPr>
          <w:p w14:paraId="62D553F3" w14:textId="77777777" w:rsidR="007375AD" w:rsidRPr="004753B3" w:rsidRDefault="007375AD" w:rsidP="007375AD">
            <w:pPr>
              <w:ind w:left="162" w:hanging="1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616" w:type="pct"/>
            <w:tcBorders>
              <w:left w:val="nil"/>
              <w:bottom w:val="double" w:sz="4" w:space="0" w:color="auto"/>
              <w:right w:val="nil"/>
            </w:tcBorders>
          </w:tcPr>
          <w:p w14:paraId="36B3324A" w14:textId="68C8B725" w:rsidR="007375AD" w:rsidRPr="004753B3" w:rsidRDefault="00C44391" w:rsidP="007375AD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375AD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644</w:t>
            </w:r>
          </w:p>
        </w:tc>
        <w:tc>
          <w:tcPr>
            <w:tcW w:w="52" w:type="pct"/>
            <w:vAlign w:val="bottom"/>
          </w:tcPr>
          <w:p w14:paraId="3A72171F" w14:textId="77777777" w:rsidR="007375AD" w:rsidRPr="004753B3" w:rsidRDefault="007375AD" w:rsidP="007375AD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3E4F4AC" w14:textId="1A2EA2C4" w:rsidR="007375AD" w:rsidRPr="004753B3" w:rsidRDefault="00C44391" w:rsidP="007375AD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375AD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756</w:t>
            </w:r>
          </w:p>
        </w:tc>
        <w:tc>
          <w:tcPr>
            <w:tcW w:w="52" w:type="pct"/>
            <w:vAlign w:val="bottom"/>
          </w:tcPr>
          <w:p w14:paraId="616BB71F" w14:textId="77777777" w:rsidR="007375AD" w:rsidRPr="004753B3" w:rsidRDefault="007375AD" w:rsidP="007375AD">
            <w:pPr>
              <w:tabs>
                <w:tab w:val="decimal" w:pos="738"/>
              </w:tabs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" w:type="pct"/>
            <w:tcBorders>
              <w:left w:val="nil"/>
              <w:bottom w:val="double" w:sz="4" w:space="0" w:color="auto"/>
              <w:right w:val="nil"/>
            </w:tcBorders>
          </w:tcPr>
          <w:p w14:paraId="3ACFC886" w14:textId="33B04B58" w:rsidR="007375AD" w:rsidRPr="004753B3" w:rsidRDefault="00C44391" w:rsidP="007375AD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375AD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644</w:t>
            </w:r>
          </w:p>
        </w:tc>
        <w:tc>
          <w:tcPr>
            <w:tcW w:w="52" w:type="pct"/>
            <w:vAlign w:val="bottom"/>
          </w:tcPr>
          <w:p w14:paraId="37A31539" w14:textId="77777777" w:rsidR="007375AD" w:rsidRPr="004753B3" w:rsidRDefault="007375AD" w:rsidP="007375AD">
            <w:pPr>
              <w:tabs>
                <w:tab w:val="decimal" w:pos="738"/>
              </w:tabs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56E7094" w14:textId="13C57034" w:rsidR="007375AD" w:rsidRPr="004753B3" w:rsidRDefault="00C44391" w:rsidP="007375AD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375AD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756</w:t>
            </w:r>
          </w:p>
        </w:tc>
      </w:tr>
      <w:tr w:rsidR="007375AD" w:rsidRPr="004753B3" w14:paraId="4E6AA6B4" w14:textId="6AC028E2" w:rsidTr="4B5F5AF2">
        <w:trPr>
          <w:trHeight w:val="20"/>
        </w:trPr>
        <w:tc>
          <w:tcPr>
            <w:tcW w:w="2507" w:type="pct"/>
            <w:hideMark/>
          </w:tcPr>
          <w:p w14:paraId="7760143C" w14:textId="77777777" w:rsidR="007375AD" w:rsidRPr="004753B3" w:rsidRDefault="007375AD" w:rsidP="007375AD">
            <w:pPr>
              <w:ind w:left="162" w:hanging="1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61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210C829" w14:textId="2AA5B555" w:rsidR="007375AD" w:rsidRPr="004753B3" w:rsidRDefault="00C44391" w:rsidP="007375AD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375AD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  <w:tc>
          <w:tcPr>
            <w:tcW w:w="52" w:type="pct"/>
            <w:vAlign w:val="bottom"/>
          </w:tcPr>
          <w:p w14:paraId="7F22962A" w14:textId="77777777" w:rsidR="007375AD" w:rsidRPr="004753B3" w:rsidRDefault="007375AD" w:rsidP="007375AD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A997E5" w14:textId="1915D1D3" w:rsidR="007375AD" w:rsidRPr="004753B3" w:rsidRDefault="00C44391" w:rsidP="007375AD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375AD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973</w:t>
            </w:r>
          </w:p>
        </w:tc>
        <w:tc>
          <w:tcPr>
            <w:tcW w:w="52" w:type="pct"/>
            <w:vAlign w:val="bottom"/>
          </w:tcPr>
          <w:p w14:paraId="0DE61F9A" w14:textId="77777777" w:rsidR="007375AD" w:rsidRPr="004753B3" w:rsidRDefault="007375AD" w:rsidP="007375AD">
            <w:pPr>
              <w:tabs>
                <w:tab w:val="decimal" w:pos="738"/>
              </w:tabs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A18D61D" w14:textId="4F3AD351" w:rsidR="007375AD" w:rsidRPr="004753B3" w:rsidRDefault="00C44391" w:rsidP="007375AD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375AD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  <w:tc>
          <w:tcPr>
            <w:tcW w:w="52" w:type="pct"/>
            <w:vAlign w:val="bottom"/>
          </w:tcPr>
          <w:p w14:paraId="775BF4E8" w14:textId="77777777" w:rsidR="007375AD" w:rsidRPr="004753B3" w:rsidRDefault="007375AD" w:rsidP="007375AD">
            <w:pPr>
              <w:tabs>
                <w:tab w:val="decimal" w:pos="738"/>
              </w:tabs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E219F3" w14:textId="3AA97F9D" w:rsidR="007375AD" w:rsidRPr="004753B3" w:rsidRDefault="00C44391" w:rsidP="007375AD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375AD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973</w:t>
            </w:r>
          </w:p>
        </w:tc>
      </w:tr>
      <w:tr w:rsidR="005010B1" w:rsidRPr="004753B3" w14:paraId="168D9A39" w14:textId="77777777" w:rsidTr="005010B1">
        <w:trPr>
          <w:trHeight w:val="222"/>
        </w:trPr>
        <w:tc>
          <w:tcPr>
            <w:tcW w:w="2507" w:type="pct"/>
          </w:tcPr>
          <w:p w14:paraId="2F771E4C" w14:textId="77777777" w:rsidR="005010B1" w:rsidRPr="004753B3" w:rsidRDefault="005010B1" w:rsidP="007375AD">
            <w:pPr>
              <w:ind w:left="162" w:hanging="18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6" w:type="pct"/>
            <w:tcBorders>
              <w:top w:val="double" w:sz="4" w:space="0" w:color="auto"/>
              <w:left w:val="nil"/>
              <w:right w:val="nil"/>
            </w:tcBorders>
          </w:tcPr>
          <w:p w14:paraId="07D2185D" w14:textId="77777777" w:rsidR="005010B1" w:rsidRPr="004753B3" w:rsidRDefault="005010B1" w:rsidP="007375AD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" w:type="pct"/>
            <w:vAlign w:val="bottom"/>
          </w:tcPr>
          <w:p w14:paraId="21FD5797" w14:textId="77777777" w:rsidR="005010B1" w:rsidRPr="004753B3" w:rsidRDefault="005010B1" w:rsidP="007375AD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16115A" w14:textId="77777777" w:rsidR="005010B1" w:rsidRPr="004753B3" w:rsidRDefault="005010B1" w:rsidP="007375AD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" w:type="pct"/>
            <w:vAlign w:val="bottom"/>
          </w:tcPr>
          <w:p w14:paraId="5CA466D6" w14:textId="77777777" w:rsidR="005010B1" w:rsidRPr="004753B3" w:rsidRDefault="005010B1" w:rsidP="007375AD">
            <w:pPr>
              <w:tabs>
                <w:tab w:val="decimal" w:pos="738"/>
              </w:tabs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double" w:sz="4" w:space="0" w:color="auto"/>
              <w:left w:val="nil"/>
              <w:right w:val="nil"/>
            </w:tcBorders>
          </w:tcPr>
          <w:p w14:paraId="2A0A01FA" w14:textId="77777777" w:rsidR="005010B1" w:rsidRPr="004753B3" w:rsidRDefault="005010B1" w:rsidP="007375AD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" w:type="pct"/>
            <w:vAlign w:val="bottom"/>
          </w:tcPr>
          <w:p w14:paraId="5CFA8C51" w14:textId="77777777" w:rsidR="005010B1" w:rsidRPr="004753B3" w:rsidRDefault="005010B1" w:rsidP="007375AD">
            <w:pPr>
              <w:tabs>
                <w:tab w:val="decimal" w:pos="738"/>
              </w:tabs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2E5D79F" w14:textId="77777777" w:rsidR="005010B1" w:rsidRPr="004753B3" w:rsidRDefault="005010B1" w:rsidP="007375AD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75AD" w:rsidRPr="004753B3" w14:paraId="7F8CF9D6" w14:textId="31A4676D" w:rsidTr="005010B1">
        <w:trPr>
          <w:trHeight w:val="312"/>
        </w:trPr>
        <w:tc>
          <w:tcPr>
            <w:tcW w:w="2507" w:type="pct"/>
            <w:hideMark/>
          </w:tcPr>
          <w:p w14:paraId="5268FF73" w14:textId="77777777" w:rsidR="007375AD" w:rsidRPr="004753B3" w:rsidRDefault="007375AD" w:rsidP="007375AD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 (ขั้นพื้นฐาน) (บาท)</w:t>
            </w:r>
          </w:p>
        </w:tc>
        <w:tc>
          <w:tcPr>
            <w:tcW w:w="616" w:type="pct"/>
            <w:tcBorders>
              <w:left w:val="nil"/>
              <w:bottom w:val="double" w:sz="4" w:space="0" w:color="auto"/>
              <w:right w:val="nil"/>
            </w:tcBorders>
          </w:tcPr>
          <w:p w14:paraId="5799F525" w14:textId="2BCFC664" w:rsidR="007375AD" w:rsidRPr="004753B3" w:rsidRDefault="00C44391" w:rsidP="007375AD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375AD"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52" w:type="pct"/>
          </w:tcPr>
          <w:p w14:paraId="3A0FC3FE" w14:textId="77777777" w:rsidR="007375AD" w:rsidRPr="004753B3" w:rsidRDefault="007375AD" w:rsidP="007375A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  <w:tcBorders>
              <w:left w:val="nil"/>
              <w:bottom w:val="double" w:sz="4" w:space="0" w:color="auto"/>
              <w:right w:val="nil"/>
            </w:tcBorders>
          </w:tcPr>
          <w:p w14:paraId="4DC28AD6" w14:textId="1FCF9CA2" w:rsidR="007375AD" w:rsidRPr="004753B3" w:rsidRDefault="00C44391" w:rsidP="007375AD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375AD"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52" w:type="pct"/>
          </w:tcPr>
          <w:p w14:paraId="65A2FCB4" w14:textId="77777777" w:rsidR="007375AD" w:rsidRPr="004753B3" w:rsidRDefault="007375AD" w:rsidP="007375AD">
            <w:pPr>
              <w:tabs>
                <w:tab w:val="decimal" w:pos="738"/>
              </w:tabs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" w:type="pct"/>
            <w:tcBorders>
              <w:left w:val="nil"/>
              <w:bottom w:val="double" w:sz="4" w:space="0" w:color="auto"/>
              <w:right w:val="nil"/>
            </w:tcBorders>
          </w:tcPr>
          <w:p w14:paraId="1EB6A7EF" w14:textId="1AAEFE05" w:rsidR="007375AD" w:rsidRPr="004753B3" w:rsidRDefault="00C44391" w:rsidP="007375AD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375AD"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52" w:type="pct"/>
          </w:tcPr>
          <w:p w14:paraId="28C8B5C6" w14:textId="77777777" w:rsidR="007375AD" w:rsidRPr="004753B3" w:rsidRDefault="007375AD" w:rsidP="007375AD">
            <w:pPr>
              <w:tabs>
                <w:tab w:val="decimal" w:pos="738"/>
              </w:tabs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left w:val="nil"/>
              <w:bottom w:val="double" w:sz="4" w:space="0" w:color="auto"/>
              <w:right w:val="nil"/>
            </w:tcBorders>
          </w:tcPr>
          <w:p w14:paraId="6D0394DE" w14:textId="19B1EC1A" w:rsidR="007375AD" w:rsidRPr="004753B3" w:rsidRDefault="00C44391" w:rsidP="007375AD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375AD"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</w:tr>
    </w:tbl>
    <w:p w14:paraId="2E39AAAC" w14:textId="593145F8" w:rsidR="00425ABB" w:rsidRPr="004753B3" w:rsidRDefault="00425ABB" w:rsidP="004753B3">
      <w:pPr>
        <w:tabs>
          <w:tab w:val="left" w:pos="540"/>
        </w:tabs>
        <w:spacing w:before="240"/>
        <w:ind w:left="547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t>กำไรต่อหุ้นปรับลด</w:t>
      </w:r>
    </w:p>
    <w:p w14:paraId="0CE54CD3" w14:textId="111401D8" w:rsidR="006D67D4" w:rsidRPr="004753B3" w:rsidRDefault="006D67D4" w:rsidP="00987598">
      <w:pPr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กำไรต่</w:t>
      </w:r>
      <w:r w:rsidR="00340856" w:rsidRPr="004753B3">
        <w:rPr>
          <w:rFonts w:asciiTheme="majorBidi" w:hAnsiTheme="majorBidi" w:cstheme="majorBidi"/>
          <w:sz w:val="30"/>
          <w:szCs w:val="30"/>
          <w:cs/>
        </w:rPr>
        <w:t>อหุ้นปรับลดสำหรับ</w:t>
      </w:r>
      <w:r w:rsidR="00F522DC" w:rsidRPr="004753B3">
        <w:rPr>
          <w:rFonts w:asciiTheme="majorBidi" w:hAnsiTheme="majorBidi" w:cstheme="majorBidi"/>
          <w:sz w:val="30"/>
          <w:szCs w:val="30"/>
          <w:cs/>
        </w:rPr>
        <w:t>งวดสามเดือน</w:t>
      </w:r>
      <w:r w:rsidR="003D6613" w:rsidRPr="004753B3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31</w:t>
      </w:r>
      <w:r w:rsidR="003C7C73" w:rsidRPr="004753B3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C44391" w:rsidRPr="00C44391">
        <w:rPr>
          <w:rFonts w:asciiTheme="majorBidi" w:hAnsiTheme="majorBidi" w:cstheme="majorBidi"/>
          <w:sz w:val="30"/>
          <w:szCs w:val="30"/>
        </w:rPr>
        <w:t>2564</w:t>
      </w:r>
      <w:r w:rsidR="003D6613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16A4E" w:rsidRPr="004753B3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C44391" w:rsidRPr="00C44391">
        <w:rPr>
          <w:rFonts w:asciiTheme="majorBidi" w:hAnsiTheme="majorBidi" w:cstheme="majorBidi"/>
          <w:sz w:val="30"/>
          <w:szCs w:val="30"/>
        </w:rPr>
        <w:t>2563</w:t>
      </w:r>
      <w:r w:rsidR="00CF43E0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t>คำนวณ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จากกำไรสำหรับงวด</w:t>
      </w:r>
      <w:r w:rsidR="00096691" w:rsidRPr="004753B3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>ที่เป็นส่วนของผู้ถือหุ้น</w:t>
      </w:r>
      <w:r w:rsidR="003B3425" w:rsidRPr="004753B3">
        <w:rPr>
          <w:rFonts w:asciiTheme="majorBidi" w:hAnsiTheme="majorBidi" w:cstheme="majorBidi"/>
          <w:spacing w:val="2"/>
          <w:sz w:val="30"/>
          <w:szCs w:val="30"/>
          <w:cs/>
        </w:rPr>
        <w:t>สามัญ</w:t>
      </w: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>ของ</w:t>
      </w:r>
      <w:r w:rsidR="003166D3" w:rsidRPr="004753B3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กลุ่มบริษัทและ</w:t>
      </w: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>บริษัทและจำนวนหุ้นสามัญที่ออกจำหน่ายแล้วระหว่างงวดในแต่ละงวด โดยวิธีถัวเฉลี่ยถ่วงน้ำหนักหลังจากที่ได้ปรับปรุงผล</w:t>
      </w:r>
      <w:r w:rsidR="00156C75" w:rsidRPr="004753B3">
        <w:rPr>
          <w:rFonts w:asciiTheme="majorBidi" w:hAnsiTheme="majorBidi" w:cstheme="majorBidi"/>
          <w:spacing w:val="2"/>
          <w:sz w:val="30"/>
          <w:szCs w:val="30"/>
          <w:cs/>
        </w:rPr>
        <w:t>กระทบของหุ้นปรับลด</w:t>
      </w: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>ดังนี้</w:t>
      </w:r>
    </w:p>
    <w:p w14:paraId="6FCB79F7" w14:textId="165C69EF" w:rsidR="00537D83" w:rsidRPr="004753B3" w:rsidRDefault="00537D83" w:rsidP="00537D83">
      <w:pPr>
        <w:spacing w:before="240"/>
        <w:ind w:left="547"/>
        <w:jc w:val="left"/>
        <w:rPr>
          <w:rFonts w:asciiTheme="majorBidi" w:hAnsiTheme="majorBidi" w:cstheme="majorBidi"/>
          <w:spacing w:val="-8"/>
          <w:sz w:val="28"/>
          <w:szCs w:val="28"/>
          <w:cs/>
        </w:rPr>
      </w:pPr>
      <w:r w:rsidRPr="004753B3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สำหรับงวดสามเดือนสิ้นสุดวันที่ </w:t>
      </w:r>
      <w:r w:rsidR="00C44391" w:rsidRPr="00C44391">
        <w:rPr>
          <w:rFonts w:asciiTheme="majorBidi" w:hAnsiTheme="majorBidi" w:cstheme="majorBidi"/>
          <w:b/>
          <w:bCs/>
          <w:sz w:val="28"/>
          <w:szCs w:val="28"/>
        </w:rPr>
        <w:t>31</w:t>
      </w:r>
      <w:r w:rsidR="00096691" w:rsidRPr="004753B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มีนาคม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9"/>
        <w:gridCol w:w="1079"/>
        <w:gridCol w:w="91"/>
        <w:gridCol w:w="991"/>
        <w:gridCol w:w="91"/>
        <w:gridCol w:w="990"/>
        <w:gridCol w:w="91"/>
        <w:gridCol w:w="1080"/>
      </w:tblGrid>
      <w:tr w:rsidR="00CC2E63" w:rsidRPr="004753B3" w14:paraId="07B3045D" w14:textId="5B0655F1" w:rsidTr="4B5F5AF2">
        <w:trPr>
          <w:trHeight w:val="20"/>
        </w:trPr>
        <w:tc>
          <w:tcPr>
            <w:tcW w:w="2468" w:type="pct"/>
          </w:tcPr>
          <w:p w14:paraId="0B487950" w14:textId="77777777" w:rsidR="00537D83" w:rsidRPr="004753B3" w:rsidRDefault="00537D83" w:rsidP="00B203F7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40" w:type="pct"/>
            <w:gridSpan w:val="3"/>
          </w:tcPr>
          <w:p w14:paraId="51EF94C8" w14:textId="77777777" w:rsidR="00537D83" w:rsidRPr="004753B3" w:rsidRDefault="00537D83" w:rsidP="00B203F7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2" w:type="pct"/>
          </w:tcPr>
          <w:p w14:paraId="2665EDDA" w14:textId="77777777" w:rsidR="00537D83" w:rsidRPr="004753B3" w:rsidRDefault="00537D83" w:rsidP="00B203F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39" w:type="pct"/>
            <w:gridSpan w:val="3"/>
          </w:tcPr>
          <w:p w14:paraId="15E4828A" w14:textId="77777777" w:rsidR="00537D83" w:rsidRPr="004753B3" w:rsidRDefault="00537D83" w:rsidP="00B203F7">
            <w:pPr>
              <w:ind w:left="547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(ล้านบาท/ล้านหุ้น)</w:t>
            </w:r>
          </w:p>
        </w:tc>
      </w:tr>
      <w:tr w:rsidR="00CC2E63" w:rsidRPr="004753B3" w14:paraId="2918F1A8" w14:textId="073287F9" w:rsidTr="4B5F5AF2">
        <w:trPr>
          <w:trHeight w:val="20"/>
        </w:trPr>
        <w:tc>
          <w:tcPr>
            <w:tcW w:w="2468" w:type="pct"/>
          </w:tcPr>
          <w:p w14:paraId="7D85F464" w14:textId="77777777" w:rsidR="00537D83" w:rsidRPr="004753B3" w:rsidRDefault="00537D83" w:rsidP="00B203F7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40" w:type="pct"/>
            <w:gridSpan w:val="3"/>
          </w:tcPr>
          <w:p w14:paraId="02B1BD92" w14:textId="77777777" w:rsidR="00537D83" w:rsidRPr="004753B3" w:rsidRDefault="00537D83" w:rsidP="00B203F7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52" w:type="pct"/>
          </w:tcPr>
          <w:p w14:paraId="7DE53EB6" w14:textId="77777777" w:rsidR="00537D83" w:rsidRPr="004753B3" w:rsidRDefault="00537D83" w:rsidP="00B203F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39" w:type="pct"/>
            <w:gridSpan w:val="3"/>
          </w:tcPr>
          <w:p w14:paraId="3F9043C1" w14:textId="77777777" w:rsidR="00537D83" w:rsidRPr="004753B3" w:rsidRDefault="00537D83" w:rsidP="00B203F7">
            <w:pPr>
              <w:pStyle w:val="BodyText"/>
              <w:ind w:left="-28" w:right="-11" w:firstLine="2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4753B3" w14:paraId="4EE9BB08" w14:textId="7EA047D8" w:rsidTr="008C3018">
        <w:trPr>
          <w:trHeight w:val="20"/>
        </w:trPr>
        <w:tc>
          <w:tcPr>
            <w:tcW w:w="2468" w:type="pct"/>
            <w:hideMark/>
          </w:tcPr>
          <w:p w14:paraId="69A4EA9F" w14:textId="77777777" w:rsidR="00537D83" w:rsidRPr="004753B3" w:rsidRDefault="00537D83" w:rsidP="00B203F7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619" w:type="pct"/>
            <w:hideMark/>
          </w:tcPr>
          <w:p w14:paraId="755259C6" w14:textId="176E2CC1" w:rsidR="00537D83" w:rsidRPr="004753B3" w:rsidRDefault="00C44391" w:rsidP="00B203F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  <w:tc>
          <w:tcPr>
            <w:tcW w:w="52" w:type="pct"/>
          </w:tcPr>
          <w:p w14:paraId="30239AB4" w14:textId="77777777" w:rsidR="00537D83" w:rsidRPr="004753B3" w:rsidRDefault="00537D83" w:rsidP="00B203F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69" w:type="pct"/>
            <w:hideMark/>
          </w:tcPr>
          <w:p w14:paraId="4691C74C" w14:textId="3696A481" w:rsidR="00537D83" w:rsidRPr="004753B3" w:rsidRDefault="00C44391" w:rsidP="00B203F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lang w:val="en-US"/>
              </w:rPr>
              <w:t>2563</w:t>
            </w:r>
          </w:p>
        </w:tc>
        <w:tc>
          <w:tcPr>
            <w:tcW w:w="52" w:type="pct"/>
          </w:tcPr>
          <w:p w14:paraId="01B59F5E" w14:textId="77777777" w:rsidR="00537D83" w:rsidRPr="004753B3" w:rsidRDefault="00537D83" w:rsidP="00B203F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68" w:type="pct"/>
            <w:hideMark/>
          </w:tcPr>
          <w:p w14:paraId="4E650C28" w14:textId="28EDE8C2" w:rsidR="00537D83" w:rsidRPr="004753B3" w:rsidRDefault="00C44391" w:rsidP="00B203F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  <w:tc>
          <w:tcPr>
            <w:tcW w:w="52" w:type="pct"/>
          </w:tcPr>
          <w:p w14:paraId="6849203F" w14:textId="77777777" w:rsidR="00537D83" w:rsidRPr="004753B3" w:rsidRDefault="00537D83" w:rsidP="00B203F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620" w:type="pct"/>
            <w:hideMark/>
          </w:tcPr>
          <w:p w14:paraId="2F725310" w14:textId="0F583128" w:rsidR="00537D83" w:rsidRPr="004753B3" w:rsidRDefault="00C44391" w:rsidP="00B203F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lang w:val="en-US"/>
              </w:rPr>
              <w:t>2563</w:t>
            </w:r>
          </w:p>
        </w:tc>
      </w:tr>
      <w:tr w:rsidR="00096691" w:rsidRPr="004753B3" w14:paraId="56DA09F6" w14:textId="27B4D672" w:rsidTr="008C3018">
        <w:trPr>
          <w:trHeight w:val="20"/>
        </w:trPr>
        <w:tc>
          <w:tcPr>
            <w:tcW w:w="2468" w:type="pct"/>
            <w:vAlign w:val="bottom"/>
            <w:hideMark/>
          </w:tcPr>
          <w:p w14:paraId="56CD2CF9" w14:textId="77777777" w:rsidR="00096691" w:rsidRPr="004753B3" w:rsidRDefault="00096691" w:rsidP="00096691">
            <w:pPr>
              <w:ind w:left="162" w:right="-379" w:hanging="1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กำไรที่เป็นส่วนของผู้ถือหุ้นของบริษัท (ขั้นพื้นฐาน)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0A12EC" w14:textId="36344379" w:rsidR="00096691" w:rsidRPr="004753B3" w:rsidRDefault="00C44391" w:rsidP="00096691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375AD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644</w:t>
            </w:r>
          </w:p>
        </w:tc>
        <w:tc>
          <w:tcPr>
            <w:tcW w:w="52" w:type="pct"/>
          </w:tcPr>
          <w:p w14:paraId="31EADC15" w14:textId="77777777" w:rsidR="00096691" w:rsidRPr="004753B3" w:rsidRDefault="00096691" w:rsidP="0009669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F88FBB" w14:textId="06368B0F" w:rsidR="00096691" w:rsidRPr="004753B3" w:rsidRDefault="00C44391" w:rsidP="00096691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96691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756</w:t>
            </w:r>
          </w:p>
        </w:tc>
        <w:tc>
          <w:tcPr>
            <w:tcW w:w="52" w:type="pct"/>
          </w:tcPr>
          <w:p w14:paraId="0DD93AD7" w14:textId="77777777" w:rsidR="00096691" w:rsidRPr="004753B3" w:rsidRDefault="00096691" w:rsidP="0009669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9AD8AD" w14:textId="5F2BB248" w:rsidR="00096691" w:rsidRPr="004753B3" w:rsidRDefault="00C44391" w:rsidP="00096691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375AD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644</w:t>
            </w:r>
          </w:p>
        </w:tc>
        <w:tc>
          <w:tcPr>
            <w:tcW w:w="52" w:type="pct"/>
          </w:tcPr>
          <w:p w14:paraId="04B6B78B" w14:textId="77777777" w:rsidR="00096691" w:rsidRPr="004753B3" w:rsidRDefault="00096691" w:rsidP="0009669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DB38A0" w14:textId="04B4037A" w:rsidR="00096691" w:rsidRPr="004753B3" w:rsidRDefault="00C44391" w:rsidP="00096691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96691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756</w:t>
            </w:r>
          </w:p>
        </w:tc>
      </w:tr>
      <w:tr w:rsidR="00096691" w:rsidRPr="004753B3" w14:paraId="612887F1" w14:textId="79692A9D" w:rsidTr="008C3018">
        <w:trPr>
          <w:trHeight w:val="20"/>
        </w:trPr>
        <w:tc>
          <w:tcPr>
            <w:tcW w:w="2468" w:type="pct"/>
            <w:hideMark/>
          </w:tcPr>
          <w:p w14:paraId="729259C3" w14:textId="77777777" w:rsidR="00096691" w:rsidRPr="004753B3" w:rsidRDefault="00096691" w:rsidP="00096691">
            <w:pPr>
              <w:ind w:left="162" w:hanging="1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กำไรที่เป็นส่วนของผู้ถือหุ้นของบริษัท (ปรับลด)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2CEB73" w14:textId="1CE1A7A6" w:rsidR="00096691" w:rsidRPr="004753B3" w:rsidRDefault="00C44391" w:rsidP="00096691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375AD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644</w:t>
            </w:r>
          </w:p>
        </w:tc>
        <w:tc>
          <w:tcPr>
            <w:tcW w:w="52" w:type="pct"/>
          </w:tcPr>
          <w:p w14:paraId="591AA353" w14:textId="77777777" w:rsidR="00096691" w:rsidRPr="004753B3" w:rsidRDefault="00096691" w:rsidP="0009669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98EBBD" w14:textId="63306E4C" w:rsidR="00096691" w:rsidRPr="004753B3" w:rsidRDefault="00C44391" w:rsidP="00096691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96691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756</w:t>
            </w:r>
          </w:p>
        </w:tc>
        <w:tc>
          <w:tcPr>
            <w:tcW w:w="52" w:type="pct"/>
          </w:tcPr>
          <w:p w14:paraId="16E536B4" w14:textId="77777777" w:rsidR="00096691" w:rsidRPr="004753B3" w:rsidRDefault="00096691" w:rsidP="0009669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EDA3AC" w14:textId="15FF5297" w:rsidR="00096691" w:rsidRPr="004753B3" w:rsidRDefault="00C44391" w:rsidP="00096691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375AD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644</w:t>
            </w:r>
          </w:p>
        </w:tc>
        <w:tc>
          <w:tcPr>
            <w:tcW w:w="52" w:type="pct"/>
          </w:tcPr>
          <w:p w14:paraId="6F4BE962" w14:textId="77777777" w:rsidR="00096691" w:rsidRPr="004753B3" w:rsidRDefault="00096691" w:rsidP="0009669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BE610E" w14:textId="429DB8C6" w:rsidR="00096691" w:rsidRPr="004753B3" w:rsidRDefault="00C44391" w:rsidP="00096691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96691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756</w:t>
            </w:r>
          </w:p>
        </w:tc>
      </w:tr>
      <w:tr w:rsidR="00096691" w:rsidRPr="004753B3" w14:paraId="19090546" w14:textId="29A96D4A" w:rsidTr="008C3018">
        <w:trPr>
          <w:trHeight w:val="20"/>
        </w:trPr>
        <w:tc>
          <w:tcPr>
            <w:tcW w:w="2468" w:type="pct"/>
          </w:tcPr>
          <w:p w14:paraId="5D7D1228" w14:textId="77777777" w:rsidR="00096691" w:rsidRPr="004753B3" w:rsidRDefault="00096691" w:rsidP="00096691">
            <w:pPr>
              <w:spacing w:line="180" w:lineRule="exact"/>
              <w:ind w:left="162" w:hanging="18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right w:val="nil"/>
            </w:tcBorders>
          </w:tcPr>
          <w:p w14:paraId="28DC8476" w14:textId="77777777" w:rsidR="00096691" w:rsidRPr="004753B3" w:rsidRDefault="00096691" w:rsidP="00096691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" w:type="pct"/>
          </w:tcPr>
          <w:p w14:paraId="520625A8" w14:textId="77777777" w:rsidR="00096691" w:rsidRPr="004753B3" w:rsidRDefault="00096691" w:rsidP="00096691">
            <w:pPr>
              <w:tabs>
                <w:tab w:val="decimal" w:pos="738"/>
              </w:tabs>
              <w:spacing w:line="18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right w:val="nil"/>
            </w:tcBorders>
          </w:tcPr>
          <w:p w14:paraId="462156DE" w14:textId="77777777" w:rsidR="00096691" w:rsidRPr="004753B3" w:rsidRDefault="00096691" w:rsidP="00096691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" w:type="pct"/>
          </w:tcPr>
          <w:p w14:paraId="1EDE89E1" w14:textId="77777777" w:rsidR="00096691" w:rsidRPr="004753B3" w:rsidRDefault="00096691" w:rsidP="00096691">
            <w:pPr>
              <w:tabs>
                <w:tab w:val="decimal" w:pos="738"/>
              </w:tabs>
              <w:spacing w:line="18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nil"/>
              <w:right w:val="nil"/>
            </w:tcBorders>
          </w:tcPr>
          <w:p w14:paraId="4FF2F462" w14:textId="77777777" w:rsidR="00096691" w:rsidRPr="004753B3" w:rsidRDefault="00096691" w:rsidP="00096691">
            <w:pPr>
              <w:spacing w:line="180" w:lineRule="exact"/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" w:type="pct"/>
          </w:tcPr>
          <w:p w14:paraId="54FCE8D8" w14:textId="77777777" w:rsidR="00096691" w:rsidRPr="004753B3" w:rsidRDefault="00096691" w:rsidP="00096691">
            <w:pPr>
              <w:tabs>
                <w:tab w:val="decimal" w:pos="738"/>
              </w:tabs>
              <w:spacing w:line="18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right w:val="nil"/>
            </w:tcBorders>
          </w:tcPr>
          <w:p w14:paraId="6A2DDB0A" w14:textId="77777777" w:rsidR="00096691" w:rsidRPr="004753B3" w:rsidRDefault="00096691" w:rsidP="00096691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75AD" w:rsidRPr="004753B3" w14:paraId="6A6F0284" w14:textId="3222FE40" w:rsidTr="008C3018">
        <w:trPr>
          <w:trHeight w:val="20"/>
        </w:trPr>
        <w:tc>
          <w:tcPr>
            <w:tcW w:w="2468" w:type="pct"/>
            <w:hideMark/>
          </w:tcPr>
          <w:p w14:paraId="69FF9BB2" w14:textId="77777777" w:rsidR="007375AD" w:rsidRPr="004753B3" w:rsidRDefault="007375AD" w:rsidP="007375AD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619" w:type="pct"/>
            <w:tcBorders>
              <w:left w:val="nil"/>
              <w:bottom w:val="nil"/>
              <w:right w:val="nil"/>
            </w:tcBorders>
          </w:tcPr>
          <w:p w14:paraId="0FCD27F5" w14:textId="50F5B49D" w:rsidR="007375AD" w:rsidRPr="004753B3" w:rsidRDefault="00C44391" w:rsidP="007375AD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375AD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  <w:tc>
          <w:tcPr>
            <w:tcW w:w="52" w:type="pct"/>
            <w:vAlign w:val="bottom"/>
          </w:tcPr>
          <w:p w14:paraId="5B1A21B4" w14:textId="77777777" w:rsidR="007375AD" w:rsidRPr="004753B3" w:rsidRDefault="007375AD" w:rsidP="007375AD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tcBorders>
              <w:left w:val="nil"/>
              <w:bottom w:val="nil"/>
              <w:right w:val="nil"/>
            </w:tcBorders>
            <w:vAlign w:val="bottom"/>
          </w:tcPr>
          <w:p w14:paraId="6A1AB93A" w14:textId="2330F77E" w:rsidR="007375AD" w:rsidRPr="004753B3" w:rsidRDefault="00C44391" w:rsidP="007375AD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375AD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973</w:t>
            </w:r>
          </w:p>
        </w:tc>
        <w:tc>
          <w:tcPr>
            <w:tcW w:w="52" w:type="pct"/>
            <w:vAlign w:val="bottom"/>
          </w:tcPr>
          <w:p w14:paraId="0FC23CB6" w14:textId="77777777" w:rsidR="007375AD" w:rsidRPr="004753B3" w:rsidRDefault="007375AD" w:rsidP="007375AD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pct"/>
            <w:tcBorders>
              <w:left w:val="nil"/>
              <w:bottom w:val="nil"/>
              <w:right w:val="nil"/>
            </w:tcBorders>
          </w:tcPr>
          <w:p w14:paraId="65730BA0" w14:textId="3AF84531" w:rsidR="007375AD" w:rsidRPr="004753B3" w:rsidRDefault="00C44391" w:rsidP="007375AD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375AD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  <w:tc>
          <w:tcPr>
            <w:tcW w:w="52" w:type="pct"/>
            <w:vAlign w:val="bottom"/>
          </w:tcPr>
          <w:p w14:paraId="4A4C616B" w14:textId="77777777" w:rsidR="007375AD" w:rsidRPr="004753B3" w:rsidRDefault="007375AD" w:rsidP="007375AD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tcBorders>
              <w:left w:val="nil"/>
              <w:bottom w:val="nil"/>
              <w:right w:val="nil"/>
            </w:tcBorders>
            <w:vAlign w:val="bottom"/>
          </w:tcPr>
          <w:p w14:paraId="7B3A0CC7" w14:textId="03BD1DF6" w:rsidR="007375AD" w:rsidRPr="004753B3" w:rsidRDefault="00C44391" w:rsidP="007375AD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375AD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973</w:t>
            </w:r>
          </w:p>
        </w:tc>
      </w:tr>
      <w:tr w:rsidR="007375AD" w:rsidRPr="004753B3" w14:paraId="2FC72995" w14:textId="0D64F50E" w:rsidTr="008C3018">
        <w:trPr>
          <w:trHeight w:val="20"/>
        </w:trPr>
        <w:tc>
          <w:tcPr>
            <w:tcW w:w="2468" w:type="pct"/>
            <w:hideMark/>
          </w:tcPr>
          <w:p w14:paraId="3A017153" w14:textId="77777777" w:rsidR="007375AD" w:rsidRPr="004753B3" w:rsidRDefault="007375AD" w:rsidP="007375AD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  (ปรับลด)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01AFFE" w14:textId="07F4CAD6" w:rsidR="007375AD" w:rsidRPr="004753B3" w:rsidRDefault="00C44391" w:rsidP="007375AD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375AD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  <w:tc>
          <w:tcPr>
            <w:tcW w:w="52" w:type="pct"/>
            <w:vAlign w:val="bottom"/>
          </w:tcPr>
          <w:p w14:paraId="2187945C" w14:textId="77777777" w:rsidR="007375AD" w:rsidRPr="004753B3" w:rsidRDefault="007375AD" w:rsidP="007375AD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23E322" w14:textId="4C47B3E6" w:rsidR="007375AD" w:rsidRPr="004753B3" w:rsidRDefault="00C44391" w:rsidP="007375AD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375AD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973</w:t>
            </w:r>
          </w:p>
        </w:tc>
        <w:tc>
          <w:tcPr>
            <w:tcW w:w="52" w:type="pct"/>
            <w:vAlign w:val="bottom"/>
          </w:tcPr>
          <w:p w14:paraId="6F77FF05" w14:textId="77777777" w:rsidR="007375AD" w:rsidRPr="004753B3" w:rsidRDefault="007375AD" w:rsidP="007375AD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E435ED" w14:textId="5FE20217" w:rsidR="007375AD" w:rsidRPr="004753B3" w:rsidRDefault="00C44391" w:rsidP="007375AD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375AD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  <w:tc>
          <w:tcPr>
            <w:tcW w:w="52" w:type="pct"/>
            <w:vAlign w:val="bottom"/>
          </w:tcPr>
          <w:p w14:paraId="436A94E5" w14:textId="77777777" w:rsidR="007375AD" w:rsidRPr="004753B3" w:rsidRDefault="007375AD" w:rsidP="007375AD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6891BA" w14:textId="7D6EFB3F" w:rsidR="007375AD" w:rsidRPr="004753B3" w:rsidRDefault="00C44391" w:rsidP="007375AD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375AD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973</w:t>
            </w:r>
          </w:p>
        </w:tc>
      </w:tr>
      <w:tr w:rsidR="007375AD" w:rsidRPr="004753B3" w14:paraId="5AD0EB0A" w14:textId="159985B5" w:rsidTr="008C3018">
        <w:trPr>
          <w:trHeight w:val="312"/>
        </w:trPr>
        <w:tc>
          <w:tcPr>
            <w:tcW w:w="2468" w:type="pct"/>
            <w:hideMark/>
          </w:tcPr>
          <w:p w14:paraId="6F4517BC" w14:textId="77777777" w:rsidR="007375AD" w:rsidRPr="004753B3" w:rsidRDefault="007375AD" w:rsidP="007375AD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 (ปรับลด) (บาท)</w:t>
            </w:r>
          </w:p>
        </w:tc>
        <w:tc>
          <w:tcPr>
            <w:tcW w:w="61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3FD23FD" w14:textId="1753CF57" w:rsidR="007375AD" w:rsidRPr="004753B3" w:rsidRDefault="00C44391" w:rsidP="007375AD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375AD"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52" w:type="pct"/>
          </w:tcPr>
          <w:p w14:paraId="03CB6061" w14:textId="77777777" w:rsidR="007375AD" w:rsidRPr="004753B3" w:rsidRDefault="007375AD" w:rsidP="007375A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5FF6FB1" w14:textId="03428648" w:rsidR="007375AD" w:rsidRPr="004753B3" w:rsidRDefault="00C44391" w:rsidP="007375AD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375AD"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52" w:type="pct"/>
          </w:tcPr>
          <w:p w14:paraId="4E580025" w14:textId="77777777" w:rsidR="007375AD" w:rsidRPr="004753B3" w:rsidRDefault="007375AD" w:rsidP="007375A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E5B552B" w14:textId="6B3437F7" w:rsidR="007375AD" w:rsidRPr="004753B3" w:rsidRDefault="00C44391" w:rsidP="007375AD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375AD"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52" w:type="pct"/>
          </w:tcPr>
          <w:p w14:paraId="6B16E048" w14:textId="77777777" w:rsidR="007375AD" w:rsidRPr="004753B3" w:rsidRDefault="007375AD" w:rsidP="007375A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DE4682C" w14:textId="17DFFAF3" w:rsidR="007375AD" w:rsidRPr="004753B3" w:rsidRDefault="00C44391" w:rsidP="007375AD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375AD"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</w:tr>
    </w:tbl>
    <w:p w14:paraId="4503C7AA" w14:textId="77777777" w:rsidR="002F2AF6" w:rsidRPr="004753B3" w:rsidRDefault="002F2AF6">
      <w:pPr>
        <w:jc w:val="left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4A53D12A" w14:textId="5BA2CD72" w:rsidR="001D718D" w:rsidRPr="004753B3" w:rsidRDefault="001D718D" w:rsidP="004753B3">
      <w:pPr>
        <w:numPr>
          <w:ilvl w:val="0"/>
          <w:numId w:val="11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เงินปันผล</w:t>
      </w:r>
    </w:p>
    <w:p w14:paraId="7179A660" w14:textId="4CD82CF9" w:rsidR="00DF4942" w:rsidRPr="004753B3" w:rsidRDefault="00DF4942" w:rsidP="004753B3">
      <w:pPr>
        <w:spacing w:after="240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ในการประชุมคณะกรรมการเมื่อวันที่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6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C44391" w:rsidRPr="00C44391">
        <w:rPr>
          <w:rFonts w:asciiTheme="majorBidi" w:hAnsiTheme="majorBidi" w:cstheme="majorBidi"/>
          <w:sz w:val="30"/>
          <w:szCs w:val="30"/>
        </w:rPr>
        <w:t>2563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ได้มีมติให้เสนอจ่ายเงินปันผลประจำปี </w:t>
      </w:r>
      <w:r w:rsidR="00C44391" w:rsidRPr="00C44391">
        <w:rPr>
          <w:rFonts w:asciiTheme="majorBidi" w:hAnsiTheme="majorBidi" w:cstheme="majorBidi"/>
          <w:sz w:val="30"/>
          <w:szCs w:val="30"/>
        </w:rPr>
        <w:t>2562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ให้แก่ผู้ถือหุ้น ในอัตราหุ้นละ </w:t>
      </w:r>
      <w:r w:rsidR="00C44391" w:rsidRPr="00C44391">
        <w:rPr>
          <w:rFonts w:asciiTheme="majorBidi" w:hAnsiTheme="majorBidi" w:cstheme="majorBidi"/>
          <w:sz w:val="30"/>
          <w:szCs w:val="30"/>
        </w:rPr>
        <w:t>7</w:t>
      </w:r>
      <w:r w:rsidRPr="004753B3">
        <w:rPr>
          <w:rFonts w:asciiTheme="majorBidi" w:hAnsiTheme="majorBidi" w:cstheme="majorBidi"/>
          <w:sz w:val="30"/>
          <w:szCs w:val="30"/>
          <w:cs/>
        </w:rPr>
        <w:t>.</w:t>
      </w:r>
      <w:r w:rsidR="00C44391" w:rsidRPr="00C44391">
        <w:rPr>
          <w:rFonts w:asciiTheme="majorBidi" w:hAnsiTheme="majorBidi" w:cstheme="majorBidi"/>
          <w:sz w:val="30"/>
          <w:szCs w:val="30"/>
        </w:rPr>
        <w:t>34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บาท ซึ่งบริษัทได้จ่ายเงินปันผลดังกล่าวไปแล้วในอัตราหุ้นละ </w:t>
      </w:r>
      <w:r w:rsidR="00C44391" w:rsidRPr="00C44391">
        <w:rPr>
          <w:rFonts w:asciiTheme="majorBidi" w:hAnsiTheme="majorBidi" w:cstheme="majorBidi"/>
          <w:sz w:val="30"/>
          <w:szCs w:val="30"/>
        </w:rPr>
        <w:t>3</w:t>
      </w:r>
      <w:r w:rsidRPr="004753B3">
        <w:rPr>
          <w:rFonts w:asciiTheme="majorBidi" w:hAnsiTheme="majorBidi" w:cstheme="majorBidi"/>
          <w:sz w:val="30"/>
          <w:szCs w:val="30"/>
          <w:cs/>
        </w:rPr>
        <w:t>.</w:t>
      </w:r>
      <w:r w:rsidR="00C44391" w:rsidRPr="00C44391">
        <w:rPr>
          <w:rFonts w:asciiTheme="majorBidi" w:hAnsiTheme="majorBidi" w:cstheme="majorBidi"/>
          <w:sz w:val="30"/>
          <w:szCs w:val="30"/>
        </w:rPr>
        <w:t>78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บาท ในการจ่ายเงินปันผลระหว่างกาลเมื่อวันที่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3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C44391" w:rsidRPr="00C44391">
        <w:rPr>
          <w:rFonts w:asciiTheme="majorBidi" w:hAnsiTheme="majorBidi" w:cstheme="majorBidi"/>
          <w:sz w:val="30"/>
          <w:szCs w:val="30"/>
        </w:rPr>
        <w:t>2562</w:t>
      </w:r>
    </w:p>
    <w:p w14:paraId="7F7C1E51" w14:textId="6D39C612" w:rsidR="0035641E" w:rsidRPr="004753B3" w:rsidRDefault="00AE407E" w:rsidP="004753B3">
      <w:pPr>
        <w:spacing w:after="240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ต่อมา</w:t>
      </w:r>
      <w:r w:rsidR="00461CD2" w:rsidRPr="004753B3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ในการประชุมคณะกรรมการบริษัท เมื่อวันที่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25</w:t>
      </w:r>
      <w:r w:rsidR="00461CD2" w:rsidRPr="004753B3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C44391" w:rsidRPr="00C44391">
        <w:rPr>
          <w:rFonts w:asciiTheme="majorBidi" w:hAnsiTheme="majorBidi" w:cstheme="majorBidi"/>
          <w:sz w:val="30"/>
          <w:szCs w:val="30"/>
        </w:rPr>
        <w:t>2563</w:t>
      </w:r>
      <w:r w:rsidR="00461CD2" w:rsidRPr="004753B3">
        <w:rPr>
          <w:rFonts w:asciiTheme="majorBidi" w:hAnsiTheme="majorBidi" w:cstheme="majorBidi"/>
          <w:sz w:val="30"/>
          <w:szCs w:val="30"/>
          <w:cs/>
        </w:rPr>
        <w:t xml:space="preserve"> คณะกรรมการได้อนุมัติให้จ่ายเงินปันผลระหว่างกาลสำหรับหุ้นสามัญในอัตราหุ้นละ </w:t>
      </w:r>
      <w:r w:rsidR="00C44391" w:rsidRPr="00C44391">
        <w:rPr>
          <w:rFonts w:asciiTheme="majorBidi" w:hAnsiTheme="majorBidi" w:cstheme="majorBidi"/>
          <w:sz w:val="30"/>
          <w:szCs w:val="30"/>
        </w:rPr>
        <w:t>3</w:t>
      </w:r>
      <w:r w:rsidR="00461CD2" w:rsidRPr="004753B3">
        <w:rPr>
          <w:rFonts w:asciiTheme="majorBidi" w:hAnsiTheme="majorBidi" w:cstheme="majorBidi"/>
          <w:sz w:val="30"/>
          <w:szCs w:val="30"/>
          <w:cs/>
        </w:rPr>
        <w:t>.</w:t>
      </w:r>
      <w:r w:rsidR="00C44391" w:rsidRPr="00C44391">
        <w:rPr>
          <w:rFonts w:asciiTheme="majorBidi" w:hAnsiTheme="majorBidi" w:cstheme="majorBidi"/>
          <w:sz w:val="30"/>
          <w:szCs w:val="30"/>
        </w:rPr>
        <w:t>56</w:t>
      </w:r>
      <w:r w:rsidR="00461CD2" w:rsidRPr="004753B3">
        <w:rPr>
          <w:rFonts w:asciiTheme="majorBidi" w:hAnsiTheme="majorBidi" w:cstheme="majorBidi"/>
          <w:sz w:val="30"/>
          <w:szCs w:val="30"/>
          <w:cs/>
        </w:rPr>
        <w:t xml:space="preserve"> บาท เป็นจำนวนเงินทั้งสิ้น </w:t>
      </w:r>
      <w:r w:rsidR="00C44391" w:rsidRPr="00C44391">
        <w:rPr>
          <w:rFonts w:asciiTheme="majorBidi" w:hAnsiTheme="majorBidi" w:cstheme="majorBidi"/>
          <w:sz w:val="30"/>
          <w:szCs w:val="30"/>
        </w:rPr>
        <w:t>10</w:t>
      </w:r>
      <w:r w:rsidR="00461CD2" w:rsidRPr="004753B3">
        <w:rPr>
          <w:rFonts w:asciiTheme="majorBidi" w:hAnsiTheme="majorBidi" w:cstheme="majorBidi"/>
          <w:sz w:val="30"/>
          <w:szCs w:val="30"/>
        </w:rPr>
        <w:t>,</w:t>
      </w:r>
      <w:r w:rsidR="00C44391" w:rsidRPr="00C44391">
        <w:rPr>
          <w:rFonts w:asciiTheme="majorBidi" w:hAnsiTheme="majorBidi" w:cstheme="majorBidi"/>
          <w:sz w:val="30"/>
          <w:szCs w:val="30"/>
        </w:rPr>
        <w:t>584</w:t>
      </w:r>
      <w:r w:rsidR="00461CD2" w:rsidRPr="004753B3">
        <w:rPr>
          <w:rFonts w:asciiTheme="majorBidi" w:hAnsiTheme="majorBidi" w:cstheme="majorBidi"/>
          <w:sz w:val="30"/>
          <w:szCs w:val="30"/>
          <w:cs/>
        </w:rPr>
        <w:t xml:space="preserve"> ล้านบาท เงินปันผลระหว่างกาลดังกล่าวได้จ่ายให้แก่ผู้ถือหุ้นในวันที่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22</w:t>
      </w:r>
      <w:r w:rsidR="00461CD2" w:rsidRPr="004753B3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C44391" w:rsidRPr="00C44391">
        <w:rPr>
          <w:rFonts w:asciiTheme="majorBidi" w:hAnsiTheme="majorBidi" w:cstheme="majorBidi"/>
          <w:sz w:val="30"/>
          <w:szCs w:val="30"/>
        </w:rPr>
        <w:t>2563</w:t>
      </w:r>
      <w:r w:rsidR="00D4449B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t>และ</w:t>
      </w:r>
      <w:r w:rsidR="00D4449B" w:rsidRPr="004753B3">
        <w:rPr>
          <w:rFonts w:asciiTheme="majorBidi" w:hAnsiTheme="majorBidi" w:cstheme="majorBidi"/>
          <w:sz w:val="30"/>
          <w:szCs w:val="30"/>
          <w:cs/>
        </w:rPr>
        <w:t xml:space="preserve">ในการประชุมสามัญประจำปีผู้ถือหุ้นของบริษัทเมื่อวันที่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23</w:t>
      </w:r>
      <w:r w:rsidR="00D4449B" w:rsidRPr="004753B3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C44391" w:rsidRPr="00C44391">
        <w:rPr>
          <w:rFonts w:asciiTheme="majorBidi" w:hAnsiTheme="majorBidi" w:cstheme="majorBidi"/>
          <w:sz w:val="30"/>
          <w:szCs w:val="30"/>
        </w:rPr>
        <w:t>2563</w:t>
      </w:r>
      <w:r w:rsidR="00D4449B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t>ที่ประชุมผู้ถือหุ้นได้</w:t>
      </w:r>
      <w:r w:rsidR="00D4449B" w:rsidRPr="004753B3">
        <w:rPr>
          <w:rFonts w:asciiTheme="majorBidi" w:hAnsiTheme="majorBidi" w:cstheme="majorBidi"/>
          <w:sz w:val="30"/>
          <w:szCs w:val="30"/>
          <w:cs/>
        </w:rPr>
        <w:t xml:space="preserve">รับทราบการจ่ายเงินปันผลระหว่างกาลปี </w:t>
      </w:r>
      <w:r w:rsidR="00C44391" w:rsidRPr="00C44391">
        <w:rPr>
          <w:rFonts w:asciiTheme="majorBidi" w:hAnsiTheme="majorBidi" w:cstheme="majorBidi"/>
          <w:sz w:val="30"/>
          <w:szCs w:val="30"/>
        </w:rPr>
        <w:t>2562</w:t>
      </w:r>
      <w:r w:rsidR="00D4449B" w:rsidRPr="004753B3">
        <w:rPr>
          <w:rFonts w:asciiTheme="majorBidi" w:hAnsiTheme="majorBidi" w:cstheme="majorBidi"/>
          <w:sz w:val="30"/>
          <w:szCs w:val="30"/>
          <w:cs/>
        </w:rPr>
        <w:t xml:space="preserve"> รวมหุ้นละ </w:t>
      </w:r>
      <w:r w:rsidR="00C44391" w:rsidRPr="00C44391">
        <w:rPr>
          <w:rFonts w:asciiTheme="majorBidi" w:hAnsiTheme="majorBidi" w:cstheme="majorBidi"/>
          <w:sz w:val="30"/>
          <w:szCs w:val="30"/>
        </w:rPr>
        <w:t>7</w:t>
      </w:r>
      <w:r w:rsidR="00D4449B" w:rsidRPr="004753B3">
        <w:rPr>
          <w:rFonts w:asciiTheme="majorBidi" w:hAnsiTheme="majorBidi" w:cstheme="majorBidi"/>
          <w:sz w:val="30"/>
          <w:szCs w:val="30"/>
          <w:cs/>
        </w:rPr>
        <w:t>.</w:t>
      </w:r>
      <w:r w:rsidR="00C44391" w:rsidRPr="00C44391">
        <w:rPr>
          <w:rFonts w:asciiTheme="majorBidi" w:hAnsiTheme="majorBidi" w:cstheme="majorBidi"/>
          <w:sz w:val="30"/>
          <w:szCs w:val="30"/>
        </w:rPr>
        <w:t>34</w:t>
      </w:r>
      <w:r w:rsidR="00D4449B" w:rsidRPr="004753B3">
        <w:rPr>
          <w:rFonts w:asciiTheme="majorBidi" w:hAnsiTheme="majorBidi" w:cstheme="majorBidi"/>
          <w:sz w:val="30"/>
          <w:szCs w:val="30"/>
          <w:cs/>
        </w:rPr>
        <w:t xml:space="preserve"> บาท คิดเป็นเงินปันผลทั้งสิ้น </w:t>
      </w:r>
      <w:r w:rsidR="00C44391" w:rsidRPr="00C44391">
        <w:rPr>
          <w:rFonts w:asciiTheme="majorBidi" w:hAnsiTheme="majorBidi" w:cstheme="majorBidi"/>
          <w:sz w:val="30"/>
          <w:szCs w:val="30"/>
        </w:rPr>
        <w:t>21</w:t>
      </w:r>
      <w:r w:rsidR="00D4449B" w:rsidRPr="004753B3">
        <w:rPr>
          <w:rFonts w:asciiTheme="majorBidi" w:hAnsiTheme="majorBidi" w:cstheme="majorBidi"/>
          <w:sz w:val="30"/>
          <w:szCs w:val="30"/>
        </w:rPr>
        <w:t>,</w:t>
      </w:r>
      <w:r w:rsidR="00C44391" w:rsidRPr="00C44391">
        <w:rPr>
          <w:rFonts w:asciiTheme="majorBidi" w:hAnsiTheme="majorBidi" w:cstheme="majorBidi"/>
          <w:sz w:val="30"/>
          <w:szCs w:val="30"/>
        </w:rPr>
        <w:t>823</w:t>
      </w:r>
      <w:r w:rsidR="00D4449B" w:rsidRPr="004753B3">
        <w:rPr>
          <w:rFonts w:asciiTheme="majorBidi" w:hAnsiTheme="majorBidi" w:cstheme="majorBidi"/>
          <w:sz w:val="30"/>
          <w:szCs w:val="30"/>
          <w:cs/>
        </w:rPr>
        <w:t xml:space="preserve"> ล้านบาท คิดเป็นร้อยละ </w:t>
      </w:r>
      <w:r w:rsidR="00C44391" w:rsidRPr="00C44391">
        <w:rPr>
          <w:rFonts w:asciiTheme="majorBidi" w:hAnsiTheme="majorBidi" w:cstheme="majorBidi"/>
          <w:sz w:val="30"/>
          <w:szCs w:val="30"/>
        </w:rPr>
        <w:t>70</w:t>
      </w:r>
      <w:r w:rsidR="00D4449B" w:rsidRPr="004753B3">
        <w:rPr>
          <w:rFonts w:asciiTheme="majorBidi" w:hAnsiTheme="majorBidi" w:cstheme="majorBidi"/>
          <w:sz w:val="30"/>
          <w:szCs w:val="30"/>
          <w:cs/>
        </w:rPr>
        <w:t xml:space="preserve"> ของกำไรสุทธิตามงบการเงินรวมตามนโยบายการจ่ายเงินปันผลของบริษัท และไม่เสนอจ่ายเงินปันผลประจำปี </w:t>
      </w:r>
      <w:r w:rsidR="00C44391" w:rsidRPr="00C44391">
        <w:rPr>
          <w:rFonts w:asciiTheme="majorBidi" w:hAnsiTheme="majorBidi" w:cstheme="majorBidi"/>
          <w:sz w:val="30"/>
          <w:szCs w:val="30"/>
        </w:rPr>
        <w:t>2562</w:t>
      </w:r>
      <w:r w:rsidR="00D4449B" w:rsidRPr="004753B3">
        <w:rPr>
          <w:rFonts w:asciiTheme="majorBidi" w:hAnsiTheme="majorBidi" w:cstheme="majorBidi"/>
          <w:sz w:val="30"/>
          <w:szCs w:val="30"/>
          <w:cs/>
        </w:rPr>
        <w:t xml:space="preserve"> เพิ่มเติมอีก</w:t>
      </w:r>
    </w:p>
    <w:p w14:paraId="57A4001C" w14:textId="76896E72" w:rsidR="0035641E" w:rsidRPr="004753B3" w:rsidRDefault="0035641E" w:rsidP="004753B3">
      <w:pPr>
        <w:spacing w:after="240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6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="00C44391" w:rsidRPr="00C44391">
        <w:rPr>
          <w:rFonts w:asciiTheme="majorBidi" w:hAnsiTheme="majorBidi" w:cstheme="majorBidi"/>
          <w:sz w:val="30"/>
          <w:szCs w:val="30"/>
        </w:rPr>
        <w:t>2563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ในการประชุมคณะกรรมการบริษัท มีมติอนุมัติให้จ่ายเงินปันผลระหว่างกาลอัตราหุ้นละ </w:t>
      </w:r>
      <w:r w:rsidR="00C44391" w:rsidRPr="00C44391">
        <w:rPr>
          <w:rFonts w:asciiTheme="majorBidi" w:hAnsiTheme="majorBidi" w:cstheme="majorBidi"/>
          <w:sz w:val="30"/>
          <w:szCs w:val="30"/>
        </w:rPr>
        <w:t>3</w:t>
      </w:r>
      <w:r w:rsidRPr="004753B3">
        <w:rPr>
          <w:rFonts w:asciiTheme="majorBidi" w:hAnsiTheme="majorBidi" w:cstheme="majorBidi"/>
          <w:sz w:val="30"/>
          <w:szCs w:val="30"/>
          <w:cs/>
        </w:rPr>
        <w:t>.</w:t>
      </w:r>
      <w:r w:rsidR="00C44391" w:rsidRPr="00C44391">
        <w:rPr>
          <w:rFonts w:asciiTheme="majorBidi" w:hAnsiTheme="majorBidi" w:cstheme="majorBidi"/>
          <w:sz w:val="30"/>
          <w:szCs w:val="30"/>
        </w:rPr>
        <w:t>24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บาท เป็นจำนวนเงิน </w:t>
      </w:r>
      <w:r w:rsidR="00C44391" w:rsidRPr="00C44391">
        <w:rPr>
          <w:rFonts w:asciiTheme="majorBidi" w:hAnsiTheme="majorBidi" w:cstheme="majorBidi"/>
          <w:sz w:val="30"/>
          <w:szCs w:val="30"/>
        </w:rPr>
        <w:t>9</w:t>
      </w:r>
      <w:r w:rsidRPr="004753B3">
        <w:rPr>
          <w:rFonts w:asciiTheme="majorBidi" w:hAnsiTheme="majorBidi" w:cstheme="majorBidi"/>
          <w:sz w:val="30"/>
          <w:szCs w:val="30"/>
        </w:rPr>
        <w:t>,</w:t>
      </w:r>
      <w:r w:rsidR="00C44391" w:rsidRPr="00C44391">
        <w:rPr>
          <w:rFonts w:asciiTheme="majorBidi" w:hAnsiTheme="majorBidi" w:cstheme="majorBidi"/>
          <w:sz w:val="30"/>
          <w:szCs w:val="30"/>
        </w:rPr>
        <w:t>634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ล้านบ</w:t>
      </w:r>
      <w:r w:rsidR="00B244AF" w:rsidRPr="004753B3">
        <w:rPr>
          <w:rFonts w:asciiTheme="majorBidi" w:hAnsiTheme="majorBidi" w:cstheme="majorBidi"/>
          <w:sz w:val="30"/>
          <w:szCs w:val="30"/>
          <w:cs/>
        </w:rPr>
        <w:t>าท เงินปันผลระหว่างกาลดังกล่าว</w:t>
      </w:r>
      <w:r w:rsidRPr="004753B3">
        <w:rPr>
          <w:rFonts w:asciiTheme="majorBidi" w:hAnsiTheme="majorBidi" w:cstheme="majorBidi"/>
          <w:sz w:val="30"/>
          <w:szCs w:val="30"/>
          <w:cs/>
        </w:rPr>
        <w:t>จ่ายให้แก่ผู้ถือหุ้นในวันที่</w:t>
      </w:r>
      <w:r w:rsidR="003E1A80" w:rsidRPr="004753B3">
        <w:rPr>
          <w:rFonts w:asciiTheme="majorBidi" w:hAnsiTheme="majorBidi" w:cstheme="majorBidi"/>
          <w:sz w:val="30"/>
          <w:szCs w:val="30"/>
        </w:rPr>
        <w:br/>
      </w:r>
      <w:r w:rsidR="00C44391" w:rsidRPr="00C44391">
        <w:rPr>
          <w:rFonts w:asciiTheme="majorBidi" w:hAnsiTheme="majorBidi" w:cstheme="majorBidi"/>
          <w:sz w:val="30"/>
          <w:szCs w:val="30"/>
        </w:rPr>
        <w:t>3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C44391" w:rsidRPr="00C44391">
        <w:rPr>
          <w:rFonts w:asciiTheme="majorBidi" w:hAnsiTheme="majorBidi" w:cstheme="majorBidi"/>
          <w:sz w:val="30"/>
          <w:szCs w:val="30"/>
        </w:rPr>
        <w:t>2563</w:t>
      </w:r>
    </w:p>
    <w:p w14:paraId="4994EC86" w14:textId="1731CD57" w:rsidR="746E33DB" w:rsidRPr="004753B3" w:rsidRDefault="746E33DB" w:rsidP="004753B3">
      <w:pPr>
        <w:spacing w:after="240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  <w:lang w:val="th-TH"/>
        </w:rPr>
        <w:t xml:space="preserve">ในการประชุมสามัญประจำปีผู้ถือหุ้นของบริษัทเมื่อวันที่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29</w:t>
      </w:r>
      <w:r w:rsidRPr="004753B3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มีนาคม </w:t>
      </w:r>
      <w:r w:rsidR="00C44391" w:rsidRPr="00C44391">
        <w:rPr>
          <w:rFonts w:asciiTheme="majorBidi" w:hAnsiTheme="majorBidi" w:cstheme="majorBidi"/>
          <w:sz w:val="30"/>
          <w:szCs w:val="30"/>
        </w:rPr>
        <w:t>2564</w:t>
      </w:r>
      <w:r w:rsidRPr="004753B3">
        <w:rPr>
          <w:rFonts w:asciiTheme="majorBidi" w:hAnsiTheme="majorBidi" w:cstheme="majorBidi"/>
          <w:sz w:val="30"/>
          <w:szCs w:val="30"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ผู้ถือหุ้นมีมติอนุมัติการจัดสรรกำไรเป็นเงินปันผลในอัตราหุ้นละ </w:t>
      </w:r>
      <w:r w:rsidR="00C44391" w:rsidRPr="00C44391">
        <w:rPr>
          <w:rFonts w:asciiTheme="majorBidi" w:hAnsiTheme="majorBidi" w:cstheme="majorBidi"/>
          <w:sz w:val="30"/>
          <w:szCs w:val="30"/>
        </w:rPr>
        <w:t>6</w:t>
      </w:r>
      <w:r w:rsidRPr="004753B3">
        <w:rPr>
          <w:rFonts w:asciiTheme="majorBidi" w:hAnsiTheme="majorBidi" w:cstheme="majorBidi"/>
          <w:sz w:val="30"/>
          <w:szCs w:val="30"/>
          <w:cs/>
        </w:rPr>
        <w:t>.</w:t>
      </w:r>
      <w:r w:rsidR="00C44391" w:rsidRPr="00C44391">
        <w:rPr>
          <w:rFonts w:asciiTheme="majorBidi" w:hAnsiTheme="majorBidi" w:cstheme="majorBidi"/>
          <w:sz w:val="30"/>
          <w:szCs w:val="30"/>
        </w:rPr>
        <w:t>92</w:t>
      </w:r>
      <w:r w:rsidRPr="004753B3">
        <w:rPr>
          <w:rFonts w:asciiTheme="majorBidi" w:hAnsiTheme="majorBidi" w:cstheme="majorBidi"/>
          <w:sz w:val="30"/>
          <w:szCs w:val="30"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t>บาท ทั้งนี้บริษัทได้</w:t>
      </w:r>
      <w:r w:rsidRPr="004753B3">
        <w:rPr>
          <w:rFonts w:asciiTheme="majorBidi" w:eastAsia="Arial Unicode MS" w:hAnsiTheme="majorBidi" w:cstheme="majorBidi"/>
          <w:sz w:val="30"/>
          <w:szCs w:val="30"/>
          <w:cs/>
        </w:rPr>
        <w:t>จ่ายเงินปันผลระหว่างกาลสำหรับหุ้นสามัญในอัตรา</w:t>
      </w:r>
      <w:r w:rsidRPr="004753B3">
        <w:rPr>
          <w:rFonts w:asciiTheme="majorBidi" w:hAnsiTheme="majorBidi" w:cstheme="majorBidi"/>
        </w:rPr>
        <w:br/>
      </w:r>
      <w:r w:rsidRPr="004753B3">
        <w:rPr>
          <w:rFonts w:asciiTheme="majorBidi" w:eastAsia="Arial Unicode MS" w:hAnsiTheme="majorBidi" w:cstheme="majorBidi"/>
          <w:sz w:val="30"/>
          <w:szCs w:val="30"/>
          <w:cs/>
        </w:rPr>
        <w:t xml:space="preserve">หุ้นละ </w:t>
      </w:r>
      <w:r w:rsidR="00C44391" w:rsidRPr="00C44391">
        <w:rPr>
          <w:rFonts w:asciiTheme="majorBidi" w:eastAsia="Arial Unicode MS" w:hAnsiTheme="majorBidi" w:cstheme="majorBidi"/>
          <w:sz w:val="30"/>
          <w:szCs w:val="30"/>
        </w:rPr>
        <w:t>3</w:t>
      </w:r>
      <w:r w:rsidRPr="004753B3">
        <w:rPr>
          <w:rFonts w:asciiTheme="majorBidi" w:eastAsia="Arial Unicode MS" w:hAnsiTheme="majorBidi" w:cstheme="majorBidi"/>
          <w:sz w:val="30"/>
          <w:szCs w:val="30"/>
          <w:cs/>
        </w:rPr>
        <w:t>.</w:t>
      </w:r>
      <w:r w:rsidR="00C44391" w:rsidRPr="00C44391">
        <w:rPr>
          <w:rFonts w:asciiTheme="majorBidi" w:eastAsia="Arial Unicode MS" w:hAnsiTheme="majorBidi" w:cstheme="majorBidi"/>
          <w:sz w:val="30"/>
          <w:szCs w:val="30"/>
        </w:rPr>
        <w:t>24</w:t>
      </w:r>
      <w:r w:rsidRPr="004753B3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4753B3">
        <w:rPr>
          <w:rFonts w:asciiTheme="majorBidi" w:eastAsia="Arial Unicode MS" w:hAnsiTheme="majorBidi" w:cstheme="majorBidi"/>
          <w:sz w:val="30"/>
          <w:szCs w:val="30"/>
          <w:cs/>
        </w:rPr>
        <w:t xml:space="preserve">บาท เมื่อวันที่ </w:t>
      </w:r>
      <w:r w:rsidR="00C44391" w:rsidRPr="00C44391">
        <w:rPr>
          <w:rFonts w:asciiTheme="majorBidi" w:eastAsia="Arial Unicode MS" w:hAnsiTheme="majorBidi" w:cstheme="majorBidi"/>
          <w:sz w:val="30"/>
          <w:szCs w:val="30"/>
        </w:rPr>
        <w:t>3</w:t>
      </w:r>
      <w:r w:rsidRPr="004753B3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4753B3">
        <w:rPr>
          <w:rFonts w:asciiTheme="majorBidi" w:eastAsia="Arial Unicode MS" w:hAnsiTheme="majorBidi" w:cstheme="majorBidi"/>
          <w:sz w:val="30"/>
          <w:szCs w:val="30"/>
          <w:cs/>
        </w:rPr>
        <w:t xml:space="preserve">กันยายน </w:t>
      </w:r>
      <w:r w:rsidR="00C44391" w:rsidRPr="00C44391">
        <w:rPr>
          <w:rFonts w:asciiTheme="majorBidi" w:eastAsia="Arial Unicode MS" w:hAnsiTheme="majorBidi" w:cstheme="majorBidi"/>
          <w:sz w:val="30"/>
          <w:szCs w:val="30"/>
        </w:rPr>
        <w:t>2563</w:t>
      </w:r>
      <w:r w:rsidRPr="004753B3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ดังนั้นจึงคงเหลือเงินปันผลจ่ายในอัตราหุ้นละ </w:t>
      </w:r>
      <w:r w:rsidR="00C44391" w:rsidRPr="00C44391">
        <w:rPr>
          <w:rFonts w:asciiTheme="majorBidi" w:hAnsiTheme="majorBidi" w:cstheme="majorBidi"/>
          <w:sz w:val="30"/>
          <w:szCs w:val="30"/>
        </w:rPr>
        <w:t>3</w:t>
      </w:r>
      <w:r w:rsidRPr="004753B3">
        <w:rPr>
          <w:rFonts w:asciiTheme="majorBidi" w:hAnsiTheme="majorBidi" w:cstheme="majorBidi"/>
          <w:sz w:val="30"/>
          <w:szCs w:val="30"/>
          <w:cs/>
        </w:rPr>
        <w:t>.</w:t>
      </w:r>
      <w:r w:rsidR="00C44391" w:rsidRPr="00C44391">
        <w:rPr>
          <w:rFonts w:asciiTheme="majorBidi" w:hAnsiTheme="majorBidi" w:cstheme="majorBidi"/>
          <w:sz w:val="30"/>
          <w:szCs w:val="30"/>
        </w:rPr>
        <w:t>68</w:t>
      </w:r>
      <w:r w:rsidRPr="004753B3">
        <w:rPr>
          <w:rFonts w:asciiTheme="majorBidi" w:hAnsiTheme="majorBidi" w:cstheme="majorBidi"/>
          <w:sz w:val="30"/>
          <w:szCs w:val="30"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บาท เป็นจำนวนเงินทั้งสิ้น </w:t>
      </w:r>
      <w:r w:rsidR="00C44391" w:rsidRPr="00C44391">
        <w:rPr>
          <w:rFonts w:asciiTheme="majorBidi" w:hAnsiTheme="majorBidi" w:cstheme="majorBidi"/>
          <w:sz w:val="30"/>
          <w:szCs w:val="30"/>
        </w:rPr>
        <w:t>10</w:t>
      </w:r>
      <w:r w:rsidRPr="004753B3">
        <w:rPr>
          <w:rFonts w:asciiTheme="majorBidi" w:hAnsiTheme="majorBidi" w:cstheme="majorBidi"/>
          <w:sz w:val="30"/>
          <w:szCs w:val="30"/>
        </w:rPr>
        <w:t>,</w:t>
      </w:r>
      <w:r w:rsidR="00C44391" w:rsidRPr="00C44391">
        <w:rPr>
          <w:rFonts w:asciiTheme="majorBidi" w:hAnsiTheme="majorBidi" w:cstheme="majorBidi"/>
          <w:sz w:val="30"/>
          <w:szCs w:val="30"/>
        </w:rPr>
        <w:t>942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ล้านบาท ซึ่งเงินปันผลดังกล่าวได้จ่ายให้แก่ผู้ถือหุ้น</w:t>
      </w:r>
      <w:r w:rsidR="00AC208D">
        <w:rPr>
          <w:rFonts w:asciiTheme="majorBidi" w:hAnsiTheme="majorBidi" w:cstheme="majorBidi" w:hint="cs"/>
          <w:sz w:val="30"/>
          <w:szCs w:val="30"/>
          <w:cs/>
        </w:rPr>
        <w:t>แล้ว</w:t>
      </w:r>
      <w:r w:rsidR="00150AB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20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C44391" w:rsidRPr="00C44391">
        <w:rPr>
          <w:rFonts w:asciiTheme="majorBidi" w:hAnsiTheme="majorBidi" w:cstheme="majorBidi"/>
          <w:sz w:val="30"/>
          <w:szCs w:val="30"/>
        </w:rPr>
        <w:t>2564</w:t>
      </w:r>
    </w:p>
    <w:p w14:paraId="65516620" w14:textId="77777777" w:rsidR="00084115" w:rsidRPr="004753B3" w:rsidRDefault="00660EFE" w:rsidP="004753B3">
      <w:pPr>
        <w:numPr>
          <w:ilvl w:val="0"/>
          <w:numId w:val="11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cs/>
        </w:rPr>
        <w:br w:type="page"/>
      </w:r>
      <w:r w:rsidR="00084115" w:rsidRPr="004753B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215FC7C6" w14:textId="77777777" w:rsidR="00B618FD" w:rsidRPr="004753B3" w:rsidRDefault="00B618FD" w:rsidP="004753B3">
      <w:pPr>
        <w:spacing w:after="12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กิจการและบุคคลที่ควบคุมบริษัทหรือถูกควบคุมโดยบริษัท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หรืออยู่ภายใต้การควบคุมเดียวกับบริษัททั้ง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ทางตรง</w:t>
      </w:r>
      <w:r w:rsidR="00227E31" w:rsidRPr="004753B3">
        <w:rPr>
          <w:rFonts w:asciiTheme="majorBidi" w:hAnsiTheme="majorBidi" w:cstheme="majorBidi"/>
          <w:sz w:val="30"/>
          <w:szCs w:val="30"/>
          <w:cs/>
        </w:rPr>
        <w:br/>
      </w:r>
      <w:r w:rsidRPr="004753B3">
        <w:rPr>
          <w:rFonts w:asciiTheme="majorBidi" w:hAnsiTheme="majorBidi" w:cstheme="majorBidi"/>
          <w:sz w:val="30"/>
          <w:szCs w:val="30"/>
          <w:cs/>
        </w:rPr>
        <w:t>หรือทางอ้อม</w:t>
      </w:r>
      <w:r w:rsidR="006A2EF3" w:rsidRPr="004753B3">
        <w:rPr>
          <w:rFonts w:asciiTheme="majorBidi" w:hAnsiTheme="majorBidi" w:cstheme="majorBidi"/>
          <w:sz w:val="30"/>
          <w:szCs w:val="30"/>
          <w:cs/>
        </w:rPr>
        <w:t>ไม่ว่าจะโดยทอดเดียวหรือหลายทอด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กิจการและบุคคลดังกล่าวเป็นบุคคลหรือกิจการที่เกี่ยวข้องกับบริษัท บริษัทย่อยและบริษัทย่อย</w:t>
      </w:r>
      <w:r w:rsidRPr="004753B3">
        <w:rPr>
          <w:rFonts w:asciiTheme="majorBidi" w:hAnsiTheme="majorBidi" w:cstheme="majorBidi"/>
          <w:spacing w:val="10"/>
          <w:sz w:val="30"/>
          <w:szCs w:val="30"/>
          <w:cs/>
        </w:rPr>
        <w:t>ลำดับถัดไป บุคคลที่เป็นเจ้าของส่วนได้เสียในสิทธิออกเสียงของบริษัท</w:t>
      </w:r>
      <w:r w:rsidR="00C52890" w:rsidRPr="004753B3">
        <w:rPr>
          <w:rFonts w:asciiTheme="majorBidi" w:hAnsiTheme="majorBidi" w:cstheme="majorBidi"/>
          <w:spacing w:val="10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10"/>
          <w:sz w:val="30"/>
          <w:szCs w:val="30"/>
          <w:cs/>
        </w:rPr>
        <w:t>ซึ่งทำให้ผู้เป็นเจ้าของดังกล่าวมี</w:t>
      </w:r>
      <w:r w:rsidRPr="004753B3">
        <w:rPr>
          <w:rFonts w:asciiTheme="majorBidi" w:hAnsiTheme="majorBidi" w:cstheme="majorBidi"/>
          <w:sz w:val="30"/>
          <w:szCs w:val="30"/>
          <w:cs/>
        </w:rPr>
        <w:t>อิทธิพลอย่างเป็นสาระสำคัญเหนือกิจการ ผู้บริหารสำคัญรวมทั้งกรรมการและพนักงานของบริษัทและ</w:t>
      </w:r>
      <w:r w:rsidRPr="004753B3">
        <w:rPr>
          <w:rFonts w:asciiTheme="majorBidi" w:hAnsiTheme="majorBidi" w:cstheme="majorBidi"/>
          <w:spacing w:val="-8"/>
          <w:sz w:val="30"/>
          <w:szCs w:val="30"/>
          <w:cs/>
        </w:rPr>
        <w:t>สมาชิกในครอบครัวที่ใกล้ชิดกับบุคคลเหล่านั้น กิจการและบุคคลทั้งหมดเป็นบุคคลหรือกิจการที่เกี่ยวข้องกับบริษัท</w:t>
      </w:r>
    </w:p>
    <w:p w14:paraId="2CB1BDCF" w14:textId="77777777" w:rsidR="00084115" w:rsidRPr="004753B3" w:rsidRDefault="00084115" w:rsidP="004753B3">
      <w:pPr>
        <w:spacing w:after="12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 ต้องคำนึงถึงรายละเอียดของความสัมพันธ์มากกว่ารูปแบบทางกฎหมาย</w:t>
      </w:r>
    </w:p>
    <w:p w14:paraId="519E309E" w14:textId="77777777" w:rsidR="00B618FD" w:rsidRPr="004753B3" w:rsidRDefault="00B618FD" w:rsidP="004753B3">
      <w:pPr>
        <w:spacing w:after="12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="00D04384" w:rsidRPr="004753B3">
        <w:rPr>
          <w:rFonts w:asciiTheme="majorBidi" w:hAnsiTheme="majorBidi" w:cstheme="majorBidi"/>
          <w:sz w:val="30"/>
          <w:szCs w:val="30"/>
          <w:cs/>
        </w:rPr>
        <w:t>งวด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กลุ่มบริษัทและบริษัทได้ดำเนินการค้าตามปกติกับกิจการที่เกี่ยวข้องกัน โดยกลุ่มบริษัทและบริษัทได้คิดราคาซื้อ-ขายสินค้า </w:t>
      </w:r>
      <w:r w:rsidR="006A2EF3" w:rsidRPr="004753B3">
        <w:rPr>
          <w:rFonts w:asciiTheme="majorBidi" w:hAnsiTheme="majorBidi" w:cstheme="majorBidi"/>
          <w:sz w:val="30"/>
          <w:szCs w:val="30"/>
          <w:cs/>
        </w:rPr>
        <w:t>และบริการกับบุคคลที่เกี่ยวข้อง</w:t>
      </w:r>
      <w:r w:rsidRPr="004753B3">
        <w:rPr>
          <w:rFonts w:asciiTheme="majorBidi" w:hAnsiTheme="majorBidi" w:cstheme="majorBidi"/>
          <w:sz w:val="30"/>
          <w:szCs w:val="30"/>
          <w:cs/>
        </w:rPr>
        <w:t>กันด้วยราคาที่สมเหตุสมผล มีการเปรียบเทียบ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กับราคากลางของตลาดในธุรกิจนั้นๆ แล้ว โดยมีเงื่อนไขต่างๆ ตามปกติธุรกิจ รายการค่าที่ปรึกษาและบริหารงาน</w:t>
      </w:r>
      <w:r w:rsidRPr="004753B3">
        <w:rPr>
          <w:rFonts w:asciiTheme="majorBidi" w:hAnsiTheme="majorBidi" w:cstheme="majorBidi"/>
          <w:sz w:val="30"/>
          <w:szCs w:val="30"/>
          <w:cs/>
        </w:rPr>
        <w:t>คิดราคาตามที่ตกลงร่วมกัน โดยคำนวณจากสัดส่วนการทำงานที่บริษัทได้ทำให้กับบริษัทผู้ว่าจ้างใน</w:t>
      </w:r>
      <w:r w:rsidR="00764988" w:rsidRPr="004753B3">
        <w:rPr>
          <w:rFonts w:asciiTheme="majorBidi" w:hAnsiTheme="majorBidi" w:cstheme="majorBidi"/>
          <w:sz w:val="30"/>
          <w:szCs w:val="30"/>
          <w:cs/>
        </w:rPr>
        <w:t xml:space="preserve">แต่ละปี </w:t>
      </w:r>
    </w:p>
    <w:p w14:paraId="11050193" w14:textId="77777777" w:rsidR="00B618FD" w:rsidRPr="004753B3" w:rsidRDefault="00B618FD" w:rsidP="004753B3">
      <w:pPr>
        <w:spacing w:after="120"/>
        <w:ind w:left="547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4753B3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ความสัมพันธ์ที่กลุ่มบริษัทและบริษัทมีกับบุคคลหรือกิจการที่เกี่ยวข้องกัน มีดังนี้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224"/>
        <w:gridCol w:w="4356"/>
      </w:tblGrid>
      <w:tr w:rsidR="00CC2E63" w:rsidRPr="004753B3" w14:paraId="5D0C537A" w14:textId="77777777" w:rsidTr="00284DF0">
        <w:trPr>
          <w:trHeight w:val="20"/>
          <w:tblHeader/>
        </w:trPr>
        <w:tc>
          <w:tcPr>
            <w:tcW w:w="3240" w:type="dxa"/>
            <w:shd w:val="clear" w:color="auto" w:fill="auto"/>
          </w:tcPr>
          <w:p w14:paraId="528F5C7E" w14:textId="77777777" w:rsidR="00B618FD" w:rsidRPr="004753B3" w:rsidRDefault="00B618FD" w:rsidP="00987598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4753B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br w:type="page"/>
            </w:r>
            <w:r w:rsidRPr="004753B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br w:type="page"/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224" w:type="dxa"/>
            <w:shd w:val="clear" w:color="auto" w:fill="auto"/>
          </w:tcPr>
          <w:p w14:paraId="4E933966" w14:textId="77777777" w:rsidR="00B618FD" w:rsidRPr="004753B3" w:rsidRDefault="00B618FD" w:rsidP="0098759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702D5A1D" w14:textId="77777777" w:rsidR="00B618FD" w:rsidRPr="004753B3" w:rsidRDefault="00B618FD" w:rsidP="0098759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4356" w:type="dxa"/>
            <w:shd w:val="clear" w:color="auto" w:fill="auto"/>
          </w:tcPr>
          <w:p w14:paraId="376A8354" w14:textId="77777777" w:rsidR="00B618FD" w:rsidRPr="004753B3" w:rsidRDefault="00B618FD" w:rsidP="0098759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CC2E63" w:rsidRPr="004753B3" w14:paraId="5C7D8E19" w14:textId="77777777" w:rsidTr="00284DF0">
        <w:trPr>
          <w:trHeight w:val="20"/>
        </w:trPr>
        <w:tc>
          <w:tcPr>
            <w:tcW w:w="3240" w:type="dxa"/>
            <w:shd w:val="clear" w:color="auto" w:fill="auto"/>
          </w:tcPr>
          <w:p w14:paraId="5864E68E" w14:textId="77777777" w:rsidR="00B618FD" w:rsidRPr="004753B3" w:rsidRDefault="00B618FD" w:rsidP="00987598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24" w:type="dxa"/>
            <w:shd w:val="clear" w:color="auto" w:fill="auto"/>
          </w:tcPr>
          <w:p w14:paraId="4BDA8075" w14:textId="77777777" w:rsidR="00B618FD" w:rsidRPr="004753B3" w:rsidRDefault="00B618FD" w:rsidP="00987598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356" w:type="dxa"/>
            <w:shd w:val="clear" w:color="auto" w:fill="auto"/>
          </w:tcPr>
          <w:p w14:paraId="0401331D" w14:textId="77777777" w:rsidR="00B618FD" w:rsidRPr="004753B3" w:rsidRDefault="00B618FD" w:rsidP="00987598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กิจการที่อยู่ภายใต้การควบคุมของกลุ่มบริษัท</w:t>
            </w:r>
          </w:p>
        </w:tc>
      </w:tr>
      <w:tr w:rsidR="00CC2E63" w:rsidRPr="004753B3" w14:paraId="515D3F65" w14:textId="77777777" w:rsidTr="00284DF0">
        <w:trPr>
          <w:trHeight w:val="20"/>
        </w:trPr>
        <w:tc>
          <w:tcPr>
            <w:tcW w:w="3240" w:type="dxa"/>
            <w:shd w:val="clear" w:color="auto" w:fill="auto"/>
          </w:tcPr>
          <w:p w14:paraId="360E4EB9" w14:textId="77777777" w:rsidR="00B618FD" w:rsidRPr="004753B3" w:rsidRDefault="00B618FD" w:rsidP="00987598">
            <w:pPr>
              <w:ind w:left="166" w:right="-18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อินทัช โฮลดิ้งส์ จำกัด (มหาชน)</w:t>
            </w:r>
            <w:r w:rsidR="003F0AD8"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(“อินทัช”)</w: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753B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และกิจการที่เกี่ยวข้องกัน (“กลุ่มอินทัช”)</w:t>
            </w:r>
          </w:p>
        </w:tc>
        <w:tc>
          <w:tcPr>
            <w:tcW w:w="1224" w:type="dxa"/>
            <w:shd w:val="clear" w:color="auto" w:fill="auto"/>
          </w:tcPr>
          <w:p w14:paraId="5F0C7FDA" w14:textId="77777777" w:rsidR="00B618FD" w:rsidRPr="004753B3" w:rsidRDefault="00B618FD" w:rsidP="00987598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ไทยและลาว</w:t>
            </w:r>
          </w:p>
        </w:tc>
        <w:tc>
          <w:tcPr>
            <w:tcW w:w="4356" w:type="dxa"/>
            <w:shd w:val="clear" w:color="auto" w:fill="auto"/>
          </w:tcPr>
          <w:p w14:paraId="5B9006B4" w14:textId="77777777" w:rsidR="00B618FD" w:rsidRPr="004753B3" w:rsidRDefault="00B618FD" w:rsidP="00987598">
            <w:pPr>
              <w:ind w:left="193" w:right="-18" w:hanging="19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อินทัชเป็น</w: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ผู้</w:t>
            </w:r>
            <w:r w:rsidRPr="004753B3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ถือหุ้นที่มีอิทธิพลอย่างมีนัยสำคัญต่อบริษัทและมีกรรมการ</w: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ร่วมกัน</w:t>
            </w:r>
          </w:p>
        </w:tc>
      </w:tr>
      <w:tr w:rsidR="00CC2E63" w:rsidRPr="004753B3" w14:paraId="0139EE0E" w14:textId="77777777" w:rsidTr="00284DF0">
        <w:trPr>
          <w:trHeight w:val="20"/>
        </w:trPr>
        <w:tc>
          <w:tcPr>
            <w:tcW w:w="3240" w:type="dxa"/>
            <w:shd w:val="clear" w:color="auto" w:fill="auto"/>
          </w:tcPr>
          <w:p w14:paraId="54E24E77" w14:textId="77777777" w:rsidR="00B618FD" w:rsidRPr="004753B3" w:rsidRDefault="00B618FD" w:rsidP="00987598">
            <w:pPr>
              <w:ind w:right="-86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</w:rPr>
              <w:t>Sing</w:t>
            </w:r>
            <w:r w:rsidR="003C0C76" w:rsidRPr="004753B3">
              <w:rPr>
                <w:rFonts w:asciiTheme="majorBidi" w:hAnsiTheme="majorBidi" w:cstheme="majorBidi"/>
                <w:sz w:val="28"/>
                <w:szCs w:val="28"/>
              </w:rPr>
              <w:t>t</w:t>
            </w:r>
            <w:r w:rsidRPr="004753B3">
              <w:rPr>
                <w:rFonts w:asciiTheme="majorBidi" w:hAnsiTheme="majorBidi" w:cstheme="majorBidi"/>
                <w:sz w:val="28"/>
                <w:szCs w:val="28"/>
              </w:rPr>
              <w:t>el Strategic Investments Pte Ltd</w: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proofErr w:type="gramStart"/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3F0AD8"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proofErr w:type="gramEnd"/>
            <w:r w:rsidR="003F0AD8"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“</w:t>
            </w:r>
            <w:r w:rsidR="003F0AD8" w:rsidRPr="004753B3">
              <w:rPr>
                <w:rFonts w:asciiTheme="majorBidi" w:hAnsiTheme="majorBidi" w:cstheme="majorBidi"/>
                <w:sz w:val="28"/>
                <w:szCs w:val="28"/>
              </w:rPr>
              <w:t>Singtel</w:t>
            </w:r>
            <w:r w:rsidR="003F0AD8"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”) </w:t>
            </w:r>
            <w:r w:rsidRPr="004753B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และกิจการที่เกี่ยวข้องกัน</w:t>
            </w:r>
            <w:r w:rsidR="00284DF0" w:rsidRPr="004753B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3F0AD8" w:rsidRPr="004753B3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="003F0AD8" w:rsidRPr="004753B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</w:t>
            </w:r>
            <w:r w:rsidRPr="004753B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(“กลุ่ม </w:t>
            </w:r>
            <w:r w:rsidR="003C0C76" w:rsidRPr="004753B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Singt</w:t>
            </w:r>
            <w:r w:rsidRPr="004753B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el</w:t>
            </w:r>
            <w:r w:rsidRPr="004753B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”)</w:t>
            </w:r>
          </w:p>
        </w:tc>
        <w:tc>
          <w:tcPr>
            <w:tcW w:w="1224" w:type="dxa"/>
            <w:shd w:val="clear" w:color="auto" w:fill="auto"/>
          </w:tcPr>
          <w:p w14:paraId="7F0E7303" w14:textId="77777777" w:rsidR="00B618FD" w:rsidRPr="004753B3" w:rsidRDefault="00B618FD" w:rsidP="0098759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4356" w:type="dxa"/>
            <w:shd w:val="clear" w:color="auto" w:fill="auto"/>
          </w:tcPr>
          <w:p w14:paraId="14892B9F" w14:textId="77777777" w:rsidR="00B618FD" w:rsidRPr="004753B3" w:rsidRDefault="00B618FD" w:rsidP="00987598">
            <w:pPr>
              <w:ind w:left="193" w:right="-18" w:hanging="193"/>
              <w:jc w:val="lef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pacing w:val="-2"/>
                <w:sz w:val="28"/>
                <w:szCs w:val="28"/>
              </w:rPr>
              <w:t>Sing</w:t>
            </w:r>
            <w:r w:rsidR="003C0C76" w:rsidRPr="004753B3">
              <w:rPr>
                <w:rFonts w:asciiTheme="majorBidi" w:hAnsiTheme="majorBidi" w:cstheme="majorBidi"/>
                <w:spacing w:val="-2"/>
                <w:sz w:val="28"/>
                <w:szCs w:val="28"/>
              </w:rPr>
              <w:t>t</w:t>
            </w:r>
            <w:r w:rsidRPr="004753B3">
              <w:rPr>
                <w:rFonts w:asciiTheme="majorBidi" w:hAnsiTheme="majorBidi" w:cstheme="majorBidi"/>
                <w:spacing w:val="-2"/>
                <w:sz w:val="28"/>
                <w:szCs w:val="28"/>
              </w:rPr>
              <w:t>el</w:t>
            </w:r>
            <w:r w:rsidR="00012208" w:rsidRPr="004753B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</w:t>
            </w:r>
            <w:r w:rsidRPr="004753B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เป็นผู้ถือหุ้นที่มีอิทธิพลอย่างมีนัยสำคัญต่อ</w:t>
            </w:r>
            <w:r w:rsidRPr="004753B3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บริษัท</w:t>
            </w:r>
            <w:r w:rsidR="00807501" w:rsidRPr="004753B3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และมีกรรมการร่วมกัน</w:t>
            </w:r>
          </w:p>
        </w:tc>
      </w:tr>
      <w:tr w:rsidR="00CC2E63" w:rsidRPr="004753B3" w14:paraId="61D0E8B9" w14:textId="77777777" w:rsidTr="00284DF0">
        <w:trPr>
          <w:trHeight w:val="20"/>
        </w:trPr>
        <w:tc>
          <w:tcPr>
            <w:tcW w:w="3240" w:type="dxa"/>
            <w:shd w:val="clear" w:color="auto" w:fill="auto"/>
          </w:tcPr>
          <w:p w14:paraId="15185273" w14:textId="77777777" w:rsidR="00B618FD" w:rsidRPr="004753B3" w:rsidRDefault="00B618FD" w:rsidP="00987598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อินฟอร์เมชั่น ไฮเวย์ จำกัด</w:t>
            </w:r>
          </w:p>
        </w:tc>
        <w:tc>
          <w:tcPr>
            <w:tcW w:w="1224" w:type="dxa"/>
            <w:shd w:val="clear" w:color="auto" w:fill="auto"/>
          </w:tcPr>
          <w:p w14:paraId="437EFAB6" w14:textId="77777777" w:rsidR="00B618FD" w:rsidRPr="004753B3" w:rsidRDefault="00B618FD" w:rsidP="0098759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356" w:type="dxa"/>
            <w:shd w:val="clear" w:color="auto" w:fill="auto"/>
          </w:tcPr>
          <w:p w14:paraId="4EFB6CDE" w14:textId="77777777" w:rsidR="00B618FD" w:rsidRPr="004753B3" w:rsidRDefault="00012208" w:rsidP="00987598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อินฟอร์เมชั่น ไฮเวย์ จำกัด เป็นบริษัทร่วม</w:t>
            </w:r>
          </w:p>
        </w:tc>
      </w:tr>
      <w:tr w:rsidR="00CC2E63" w:rsidRPr="004753B3" w14:paraId="130AC84B" w14:textId="77777777" w:rsidTr="00284DF0">
        <w:trPr>
          <w:trHeight w:val="20"/>
        </w:trPr>
        <w:tc>
          <w:tcPr>
            <w:tcW w:w="3240" w:type="dxa"/>
            <w:shd w:val="clear" w:color="auto" w:fill="auto"/>
          </w:tcPr>
          <w:p w14:paraId="3925255F" w14:textId="77777777" w:rsidR="00B618FD" w:rsidRPr="004753B3" w:rsidRDefault="00B618FD" w:rsidP="00987598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อมตะ เน็ทเวอร์ค จำกัด</w:t>
            </w:r>
          </w:p>
        </w:tc>
        <w:tc>
          <w:tcPr>
            <w:tcW w:w="1224" w:type="dxa"/>
            <w:shd w:val="clear" w:color="auto" w:fill="auto"/>
          </w:tcPr>
          <w:p w14:paraId="4F575857" w14:textId="77777777" w:rsidR="00B618FD" w:rsidRPr="004753B3" w:rsidRDefault="00B618FD" w:rsidP="0098759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356" w:type="dxa"/>
            <w:shd w:val="clear" w:color="auto" w:fill="auto"/>
          </w:tcPr>
          <w:p w14:paraId="00EB3D30" w14:textId="77777777" w:rsidR="00B618FD" w:rsidRPr="004753B3" w:rsidRDefault="00012208" w:rsidP="00987598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อมตะ เน็ทเวอร์ค จำกัด เป็น</w:t>
            </w:r>
            <w:r w:rsidR="00B618FD"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</w:tr>
      <w:tr w:rsidR="00CC2E63" w:rsidRPr="004753B3" w14:paraId="3463BE87" w14:textId="77777777" w:rsidTr="00284DF0">
        <w:trPr>
          <w:trHeight w:val="20"/>
        </w:trPr>
        <w:tc>
          <w:tcPr>
            <w:tcW w:w="3240" w:type="dxa"/>
            <w:shd w:val="clear" w:color="auto" w:fill="auto"/>
          </w:tcPr>
          <w:p w14:paraId="3C211DDF" w14:textId="77777777" w:rsidR="00C6482D" w:rsidRPr="004753B3" w:rsidRDefault="00C6482D" w:rsidP="00987598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แรบบิท-ไลน์ เพย์ จำกัด</w:t>
            </w:r>
          </w:p>
        </w:tc>
        <w:tc>
          <w:tcPr>
            <w:tcW w:w="1224" w:type="dxa"/>
            <w:shd w:val="clear" w:color="auto" w:fill="auto"/>
          </w:tcPr>
          <w:p w14:paraId="4A263843" w14:textId="77777777" w:rsidR="00C6482D" w:rsidRPr="004753B3" w:rsidRDefault="00C6482D" w:rsidP="0098759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356" w:type="dxa"/>
            <w:shd w:val="clear" w:color="auto" w:fill="auto"/>
          </w:tcPr>
          <w:p w14:paraId="21697288" w14:textId="77777777" w:rsidR="00C6482D" w:rsidRPr="004753B3" w:rsidRDefault="00012208" w:rsidP="00987598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แรบบิท-ไลน์ เพย์ จำกัด เป็น</w:t>
            </w:r>
            <w:r w:rsidR="00C6482D"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</w:tr>
      <w:tr w:rsidR="002A2011" w:rsidRPr="004753B3" w14:paraId="1F9E5D6C" w14:textId="77777777" w:rsidTr="00284DF0">
        <w:trPr>
          <w:trHeight w:val="20"/>
        </w:trPr>
        <w:tc>
          <w:tcPr>
            <w:tcW w:w="3240" w:type="dxa"/>
            <w:shd w:val="clear" w:color="auto" w:fill="auto"/>
          </w:tcPr>
          <w:p w14:paraId="30DDCBBB" w14:textId="766F1688" w:rsidR="002A2011" w:rsidRPr="004753B3" w:rsidRDefault="002A2011" w:rsidP="00987598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สห แอดวานซ์ เน็ตเวอร์ค จำกัด</w:t>
            </w:r>
          </w:p>
        </w:tc>
        <w:tc>
          <w:tcPr>
            <w:tcW w:w="1224" w:type="dxa"/>
            <w:shd w:val="clear" w:color="auto" w:fill="auto"/>
          </w:tcPr>
          <w:p w14:paraId="47DD8AD7" w14:textId="6146C827" w:rsidR="002A2011" w:rsidRPr="004753B3" w:rsidRDefault="002A2011" w:rsidP="0098759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356" w:type="dxa"/>
            <w:shd w:val="clear" w:color="auto" w:fill="auto"/>
          </w:tcPr>
          <w:p w14:paraId="19244601" w14:textId="2C3C2D45" w:rsidR="002A2011" w:rsidRPr="004753B3" w:rsidRDefault="002A2011" w:rsidP="00987598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สห แอดวานซ์ เน็ตเวอร์ค จำกัด เป็นการร่วมค้า</w:t>
            </w:r>
          </w:p>
        </w:tc>
      </w:tr>
      <w:tr w:rsidR="002A2011" w:rsidRPr="004753B3" w14:paraId="6A552BE6" w14:textId="77777777" w:rsidTr="00284DF0">
        <w:trPr>
          <w:trHeight w:val="20"/>
        </w:trPr>
        <w:tc>
          <w:tcPr>
            <w:tcW w:w="3240" w:type="dxa"/>
            <w:shd w:val="clear" w:color="auto" w:fill="auto"/>
          </w:tcPr>
          <w:p w14:paraId="0FECB478" w14:textId="185804E5" w:rsidR="002A2011" w:rsidRPr="004753B3" w:rsidRDefault="002A2011" w:rsidP="00987598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</w:rPr>
              <w:t>Digital Games International PTE</w: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</w:p>
        </w:tc>
        <w:tc>
          <w:tcPr>
            <w:tcW w:w="1224" w:type="dxa"/>
            <w:shd w:val="clear" w:color="auto" w:fill="auto"/>
          </w:tcPr>
          <w:p w14:paraId="06D41CBD" w14:textId="143D4B2A" w:rsidR="002A2011" w:rsidRPr="004753B3" w:rsidRDefault="002A2011" w:rsidP="0098759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4356" w:type="dxa"/>
            <w:shd w:val="clear" w:color="auto" w:fill="auto"/>
          </w:tcPr>
          <w:p w14:paraId="125F3A88" w14:textId="4CE7D5ED" w:rsidR="002A2011" w:rsidRPr="004753B3" w:rsidRDefault="002A2011" w:rsidP="00987598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</w:rPr>
              <w:t>Digital Games International PTE</w: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. เป็นการร่วมค้า</w:t>
            </w:r>
          </w:p>
        </w:tc>
      </w:tr>
      <w:tr w:rsidR="00CC2E63" w:rsidRPr="004753B3" w14:paraId="08E320C0" w14:textId="77777777" w:rsidTr="00284DF0">
        <w:trPr>
          <w:trHeight w:val="20"/>
        </w:trPr>
        <w:tc>
          <w:tcPr>
            <w:tcW w:w="3240" w:type="dxa"/>
            <w:shd w:val="clear" w:color="auto" w:fill="auto"/>
          </w:tcPr>
          <w:p w14:paraId="5B9EBC6C" w14:textId="77777777" w:rsidR="00B618FD" w:rsidRPr="004753B3" w:rsidRDefault="00B618FD" w:rsidP="00987598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224" w:type="dxa"/>
            <w:shd w:val="clear" w:color="auto" w:fill="auto"/>
          </w:tcPr>
          <w:p w14:paraId="1EC209CD" w14:textId="77777777" w:rsidR="00B618FD" w:rsidRPr="004753B3" w:rsidRDefault="00B618FD" w:rsidP="0098759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356" w:type="dxa"/>
            <w:shd w:val="clear" w:color="auto" w:fill="auto"/>
          </w:tcPr>
          <w:p w14:paraId="11D724BB" w14:textId="77777777" w:rsidR="00B618FD" w:rsidRPr="004753B3" w:rsidRDefault="00B618FD" w:rsidP="00987598">
            <w:pPr>
              <w:ind w:left="184" w:right="-18" w:hanging="18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เป็นบุคคลที่เกี่ยวข้องกับกรรมการของบริษัทหรือกิจการที่มีกรรมการบริษัทร่วมกัน</w:t>
            </w:r>
          </w:p>
        </w:tc>
      </w:tr>
    </w:tbl>
    <w:p w14:paraId="259D6D4B" w14:textId="420FD0CC" w:rsidR="00084115" w:rsidRPr="004753B3" w:rsidRDefault="00B35B6D" w:rsidP="00A97652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cs/>
        </w:rPr>
        <w:br w:type="page"/>
      </w:r>
      <w:r w:rsidR="00084115" w:rsidRPr="004753B3">
        <w:rPr>
          <w:rFonts w:asciiTheme="majorBidi" w:hAnsiTheme="majorBidi" w:cstheme="majorBidi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รายการที่สำคัญกับบุคคลหรือกิจการที่เกี่ยวข้องกันสำหรับงวด</w:t>
      </w:r>
      <w:r w:rsidR="00284DF0" w:rsidRPr="004753B3">
        <w:rPr>
          <w:rFonts w:asciiTheme="majorBidi" w:hAnsiTheme="majorBidi" w:cstheme="majorBidi"/>
          <w:sz w:val="30"/>
          <w:szCs w:val="30"/>
          <w:cs/>
        </w:rPr>
        <w:t>สาม</w:t>
      </w:r>
      <w:r w:rsidR="00A97652" w:rsidRPr="004753B3">
        <w:rPr>
          <w:rFonts w:asciiTheme="majorBidi" w:hAnsiTheme="majorBidi" w:cstheme="majorBidi"/>
          <w:sz w:val="30"/>
          <w:szCs w:val="30"/>
          <w:cs/>
        </w:rPr>
        <w:t>เดือน</w:t>
      </w:r>
      <w:r w:rsidR="00084115" w:rsidRPr="004753B3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="00605F42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44391" w:rsidRPr="00C44391">
        <w:rPr>
          <w:rFonts w:asciiTheme="majorBidi" w:hAnsiTheme="majorBidi" w:cstheme="majorBidi"/>
          <w:sz w:val="30"/>
          <w:szCs w:val="30"/>
        </w:rPr>
        <w:t>31</w:t>
      </w:r>
      <w:r w:rsidR="00645222" w:rsidRPr="004753B3">
        <w:rPr>
          <w:rFonts w:asciiTheme="majorBidi" w:hAnsiTheme="majorBidi" w:cstheme="majorBidi"/>
          <w:sz w:val="30"/>
          <w:szCs w:val="30"/>
          <w:cs/>
        </w:rPr>
        <w:t xml:space="preserve"> มีนาคม</w:t>
      </w:r>
      <w:r w:rsidR="00F207AD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D47B2" w:rsidRPr="004753B3">
        <w:rPr>
          <w:rFonts w:asciiTheme="majorBidi" w:hAnsiTheme="majorBidi" w:cstheme="majorBidi"/>
          <w:sz w:val="30"/>
          <w:szCs w:val="30"/>
          <w:cs/>
        </w:rPr>
        <w:t>มี</w:t>
      </w:r>
      <w:r w:rsidR="00084115" w:rsidRPr="004753B3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5C064297" w14:textId="28ECF2C4" w:rsidR="008F4E92" w:rsidRPr="004753B3" w:rsidRDefault="008F4E92" w:rsidP="008F4E92">
      <w:pPr>
        <w:ind w:left="540"/>
        <w:jc w:val="lef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753B3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สำหรับงวดสามเดือนสิ้นสุดวันที่ </w:t>
      </w:r>
      <w:r w:rsidR="00C44391" w:rsidRPr="00C44391">
        <w:rPr>
          <w:rFonts w:asciiTheme="majorBidi" w:hAnsiTheme="majorBidi" w:cstheme="majorBidi"/>
          <w:b/>
          <w:bCs/>
          <w:sz w:val="28"/>
          <w:szCs w:val="28"/>
        </w:rPr>
        <w:t>31</w:t>
      </w:r>
      <w:r w:rsidR="00645222" w:rsidRPr="004753B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มีนาคม</w:t>
      </w:r>
    </w:p>
    <w:p w14:paraId="77356F72" w14:textId="77777777" w:rsidR="008F4E92" w:rsidRPr="004753B3" w:rsidRDefault="008F4E92" w:rsidP="008F4E92">
      <w:pPr>
        <w:jc w:val="right"/>
        <w:rPr>
          <w:rFonts w:asciiTheme="majorBidi" w:hAnsiTheme="majorBidi" w:cstheme="majorBidi"/>
        </w:rPr>
      </w:pPr>
      <w:r w:rsidRPr="004753B3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88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2"/>
        <w:gridCol w:w="1049"/>
        <w:gridCol w:w="248"/>
        <w:gridCol w:w="1118"/>
        <w:gridCol w:w="9"/>
        <w:gridCol w:w="237"/>
        <w:gridCol w:w="1047"/>
        <w:gridCol w:w="271"/>
        <w:gridCol w:w="1083"/>
      </w:tblGrid>
      <w:tr w:rsidR="008F4E92" w:rsidRPr="004753B3" w14:paraId="32916A58" w14:textId="77777777" w:rsidTr="008F4E92">
        <w:trPr>
          <w:trHeight w:val="74"/>
        </w:trPr>
        <w:tc>
          <w:tcPr>
            <w:tcW w:w="2138" w:type="pct"/>
          </w:tcPr>
          <w:p w14:paraId="58016B63" w14:textId="77777777" w:rsidR="008F4E92" w:rsidRPr="004753B3" w:rsidRDefault="008F4E92" w:rsidP="008F4E9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5" w:type="pct"/>
            <w:gridSpan w:val="3"/>
          </w:tcPr>
          <w:p w14:paraId="4981A249" w14:textId="77777777" w:rsidR="008F4E92" w:rsidRPr="004753B3" w:rsidRDefault="008F4E92" w:rsidP="008F4E92">
            <w:pPr>
              <w:ind w:left="-108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9" w:type="pct"/>
            <w:gridSpan w:val="2"/>
          </w:tcPr>
          <w:p w14:paraId="0D3BA4E3" w14:textId="77777777" w:rsidR="008F4E92" w:rsidRPr="004753B3" w:rsidRDefault="008F4E92" w:rsidP="008F4E92">
            <w:pPr>
              <w:ind w:right="18" w:hanging="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7" w:type="pct"/>
            <w:gridSpan w:val="3"/>
          </w:tcPr>
          <w:p w14:paraId="44314E30" w14:textId="77777777" w:rsidR="008F4E92" w:rsidRPr="004753B3" w:rsidRDefault="008F4E92" w:rsidP="008F4E92">
            <w:pPr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4E92" w:rsidRPr="004753B3" w14:paraId="68610C58" w14:textId="77777777" w:rsidTr="008F4E92">
        <w:trPr>
          <w:trHeight w:val="74"/>
        </w:trPr>
        <w:tc>
          <w:tcPr>
            <w:tcW w:w="2138" w:type="pct"/>
          </w:tcPr>
          <w:p w14:paraId="0FA982D2" w14:textId="77777777" w:rsidR="008F4E92" w:rsidRPr="004753B3" w:rsidRDefault="008F4E92" w:rsidP="008F4E9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14:paraId="750C6563" w14:textId="18825052" w:rsidR="008F4E92" w:rsidRPr="004753B3" w:rsidRDefault="00C44391" w:rsidP="008F4E9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0" w:type="pct"/>
          </w:tcPr>
          <w:p w14:paraId="779A8285" w14:textId="77777777" w:rsidR="008F4E92" w:rsidRPr="004753B3" w:rsidRDefault="008F4E92" w:rsidP="008F4E9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7D8E1662" w14:textId="4BF17D2F" w:rsidR="008F4E92" w:rsidRPr="004753B3" w:rsidRDefault="00C44391" w:rsidP="008F4E9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9" w:type="pct"/>
            <w:gridSpan w:val="2"/>
          </w:tcPr>
          <w:p w14:paraId="4EFDA75C" w14:textId="77777777" w:rsidR="008F4E92" w:rsidRPr="004753B3" w:rsidRDefault="008F4E92" w:rsidP="008F4E9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740A54B4" w14:textId="14FA3B18" w:rsidR="008F4E92" w:rsidRPr="004753B3" w:rsidRDefault="00C44391" w:rsidP="008F4E9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53" w:type="pct"/>
          </w:tcPr>
          <w:p w14:paraId="4B6066E4" w14:textId="77777777" w:rsidR="008F4E92" w:rsidRPr="004753B3" w:rsidRDefault="008F4E92" w:rsidP="008F4E9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4C580913" w14:textId="15D68445" w:rsidR="008F4E92" w:rsidRPr="004753B3" w:rsidRDefault="00C44391" w:rsidP="008F4E9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8F4E92" w:rsidRPr="004753B3" w14:paraId="7F59A30E" w14:textId="77777777" w:rsidTr="008F4E92">
        <w:trPr>
          <w:trHeight w:val="74"/>
        </w:trPr>
        <w:tc>
          <w:tcPr>
            <w:tcW w:w="2138" w:type="pct"/>
          </w:tcPr>
          <w:p w14:paraId="6E238221" w14:textId="77777777" w:rsidR="008F4E92" w:rsidRPr="004753B3" w:rsidRDefault="008F4E92" w:rsidP="008F4E9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รายได้จากการให้บริการและให้เช่าอุปกรณ์</w:t>
            </w:r>
          </w:p>
        </w:tc>
        <w:tc>
          <w:tcPr>
            <w:tcW w:w="593" w:type="pct"/>
          </w:tcPr>
          <w:p w14:paraId="634416FC" w14:textId="77777777" w:rsidR="008F4E92" w:rsidRPr="004753B3" w:rsidRDefault="008F4E92" w:rsidP="008F4E92">
            <w:pPr>
              <w:tabs>
                <w:tab w:val="decimal" w:pos="803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</w:tcPr>
          <w:p w14:paraId="4632AA12" w14:textId="77777777" w:rsidR="008F4E92" w:rsidRPr="004753B3" w:rsidRDefault="008F4E92" w:rsidP="008F4E92">
            <w:pPr>
              <w:ind w:right="18" w:hanging="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20B35D4B" w14:textId="77777777" w:rsidR="008F4E92" w:rsidRPr="004753B3" w:rsidRDefault="008F4E92" w:rsidP="008F4E92">
            <w:pPr>
              <w:tabs>
                <w:tab w:val="decimal" w:pos="803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gridSpan w:val="2"/>
          </w:tcPr>
          <w:p w14:paraId="1C0EB72D" w14:textId="77777777" w:rsidR="008F4E92" w:rsidRPr="004753B3" w:rsidRDefault="008F4E92" w:rsidP="008F4E92">
            <w:pPr>
              <w:ind w:right="18" w:hanging="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7B960446" w14:textId="77777777" w:rsidR="008F4E92" w:rsidRPr="004753B3" w:rsidRDefault="008F4E92" w:rsidP="008F4E92">
            <w:pPr>
              <w:tabs>
                <w:tab w:val="decimal" w:pos="803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</w:tcPr>
          <w:p w14:paraId="452EE3D8" w14:textId="77777777" w:rsidR="008F4E92" w:rsidRPr="004753B3" w:rsidRDefault="008F4E92" w:rsidP="008F4E92">
            <w:pPr>
              <w:ind w:right="18" w:hanging="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32E7BD65" w14:textId="77777777" w:rsidR="008F4E92" w:rsidRPr="004753B3" w:rsidRDefault="008F4E92" w:rsidP="008F4E92">
            <w:pPr>
              <w:tabs>
                <w:tab w:val="decimal" w:pos="803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4E92" w:rsidRPr="004753B3" w14:paraId="545D9976" w14:textId="77777777" w:rsidTr="008F4E92">
        <w:tc>
          <w:tcPr>
            <w:tcW w:w="2138" w:type="pct"/>
          </w:tcPr>
          <w:p w14:paraId="2CD14859" w14:textId="77777777" w:rsidR="008F4E92" w:rsidRPr="004753B3" w:rsidRDefault="008F4E92" w:rsidP="008F4E9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73D14656" w14:textId="22F17D4D" w:rsidR="008F4E92" w:rsidRPr="004753B3" w:rsidRDefault="00F14196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3E844070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72A8D171" w14:textId="0917C153" w:rsidR="008F4E92" w:rsidRPr="004753B3" w:rsidRDefault="0064522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5177C433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7AAEC4F2" w14:textId="0D20F2CC" w:rsidR="008F4E92" w:rsidRPr="004753B3" w:rsidRDefault="00C44391" w:rsidP="008F4E92">
            <w:pPr>
              <w:tabs>
                <w:tab w:val="decimal" w:pos="8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  <w:tc>
          <w:tcPr>
            <w:tcW w:w="153" w:type="pct"/>
          </w:tcPr>
          <w:p w14:paraId="1DC671C0" w14:textId="77777777" w:rsidR="008F4E92" w:rsidRPr="004753B3" w:rsidRDefault="008F4E92" w:rsidP="008F4E92">
            <w:pPr>
              <w:ind w:right="18" w:hanging="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610693B6" w14:textId="304567AC" w:rsidR="008F4E92" w:rsidRPr="004753B3" w:rsidRDefault="00C44391" w:rsidP="008F4E92">
            <w:pPr>
              <w:tabs>
                <w:tab w:val="decimal" w:pos="86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433</w:t>
            </w:r>
          </w:p>
        </w:tc>
      </w:tr>
      <w:tr w:rsidR="008F4E92" w:rsidRPr="004753B3" w14:paraId="3DDAC9A9" w14:textId="77777777" w:rsidTr="008F4E92">
        <w:trPr>
          <w:trHeight w:val="234"/>
        </w:trPr>
        <w:tc>
          <w:tcPr>
            <w:tcW w:w="2138" w:type="pct"/>
            <w:vAlign w:val="bottom"/>
          </w:tcPr>
          <w:p w14:paraId="25D536BC" w14:textId="77777777" w:rsidR="008F4E92" w:rsidRPr="004753B3" w:rsidRDefault="008F4E92" w:rsidP="008F4E9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3" w:type="pct"/>
            <w:shd w:val="clear" w:color="auto" w:fill="auto"/>
          </w:tcPr>
          <w:p w14:paraId="7FA18F3A" w14:textId="3412A7FB" w:rsidR="008F4E92" w:rsidRPr="004753B3" w:rsidRDefault="00C44391" w:rsidP="008F4E92">
            <w:pPr>
              <w:tabs>
                <w:tab w:val="decimal" w:pos="79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7400A877" w14:textId="77777777" w:rsidR="008F4E92" w:rsidRPr="004753B3" w:rsidRDefault="008F4E92" w:rsidP="008F4E92">
            <w:pPr>
              <w:tabs>
                <w:tab w:val="decimal" w:pos="803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584BDBEF" w14:textId="41020E79" w:rsidR="008F4E92" w:rsidRPr="004753B3" w:rsidRDefault="00C44391" w:rsidP="008F4E92">
            <w:pPr>
              <w:tabs>
                <w:tab w:val="decimal" w:pos="79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71413FA8" w14:textId="77777777" w:rsidR="008F4E92" w:rsidRPr="004753B3" w:rsidRDefault="008F4E92" w:rsidP="008F4E92">
            <w:pPr>
              <w:ind w:right="18" w:hanging="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6F33F615" w14:textId="33DB3ACC" w:rsidR="008F4E92" w:rsidRPr="004753B3" w:rsidRDefault="005D6BF8" w:rsidP="008F4E92">
            <w:pPr>
              <w:tabs>
                <w:tab w:val="decimal" w:pos="42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  <w:vAlign w:val="bottom"/>
          </w:tcPr>
          <w:p w14:paraId="37746CC1" w14:textId="77777777" w:rsidR="008F4E92" w:rsidRPr="004753B3" w:rsidRDefault="008F4E92" w:rsidP="008F4E92">
            <w:pPr>
              <w:ind w:right="18" w:hanging="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vAlign w:val="center"/>
          </w:tcPr>
          <w:p w14:paraId="087CFBF6" w14:textId="124CF7E8" w:rsidR="008F4E92" w:rsidRPr="004753B3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8F4E92" w:rsidRPr="004753B3" w14:paraId="5597E36C" w14:textId="77777777" w:rsidTr="008F4E92">
        <w:tc>
          <w:tcPr>
            <w:tcW w:w="2138" w:type="pct"/>
          </w:tcPr>
          <w:p w14:paraId="0D772234" w14:textId="77777777" w:rsidR="008F4E92" w:rsidRPr="004753B3" w:rsidRDefault="008F4E92" w:rsidP="008F4E9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กลุ่ม </w:t>
            </w:r>
            <w:r w:rsidRPr="004753B3">
              <w:rPr>
                <w:rFonts w:asciiTheme="majorBidi" w:hAnsiTheme="majorBidi" w:cstheme="majorBidi"/>
                <w:sz w:val="28"/>
                <w:szCs w:val="28"/>
              </w:rPr>
              <w:t>Singtel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E67D525" w14:textId="316175B4" w:rsidR="008F4E92" w:rsidRPr="004753B3" w:rsidRDefault="00C44391" w:rsidP="008F4E92">
            <w:pPr>
              <w:tabs>
                <w:tab w:val="decimal" w:pos="79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0" w:type="pct"/>
            <w:shd w:val="clear" w:color="auto" w:fill="auto"/>
          </w:tcPr>
          <w:p w14:paraId="6068C561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2E690B62" w14:textId="06491ABA" w:rsidR="008F4E92" w:rsidRPr="004753B3" w:rsidRDefault="00C44391" w:rsidP="008F4E92">
            <w:pPr>
              <w:tabs>
                <w:tab w:val="decimal" w:pos="79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0EE66CB8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38E59893" w14:textId="0F01EB12" w:rsidR="008F4E92" w:rsidRPr="004753B3" w:rsidRDefault="005D6BF8" w:rsidP="008F4E92">
            <w:pPr>
              <w:tabs>
                <w:tab w:val="decimal" w:pos="42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5B1B0F0D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vAlign w:val="center"/>
          </w:tcPr>
          <w:p w14:paraId="381D42C9" w14:textId="2DCF48B6" w:rsidR="008F4E92" w:rsidRPr="004753B3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8F4E92" w:rsidRPr="004753B3" w14:paraId="77E485F9" w14:textId="77777777" w:rsidTr="008F4E92">
        <w:tc>
          <w:tcPr>
            <w:tcW w:w="2138" w:type="pct"/>
          </w:tcPr>
          <w:p w14:paraId="3EFC8E3C" w14:textId="77777777" w:rsidR="008F4E92" w:rsidRPr="004753B3" w:rsidRDefault="008F4E92" w:rsidP="008F4E9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97221" w14:textId="4C4F4DDE" w:rsidR="008F4E92" w:rsidRPr="004753B3" w:rsidRDefault="00C44391" w:rsidP="008F4E92">
            <w:pPr>
              <w:tabs>
                <w:tab w:val="decimal" w:pos="79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140" w:type="pct"/>
            <w:shd w:val="clear" w:color="auto" w:fill="auto"/>
          </w:tcPr>
          <w:p w14:paraId="0BCC5021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ACA72" w14:textId="25178F17" w:rsidR="008F4E92" w:rsidRPr="004753B3" w:rsidRDefault="00C44391" w:rsidP="008F4E92">
            <w:pPr>
              <w:tabs>
                <w:tab w:val="decimal" w:pos="79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5CA543B1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2B3B1" w14:textId="7CBF4D59" w:rsidR="008F4E92" w:rsidRPr="004753B3" w:rsidRDefault="005D6BF8" w:rsidP="008F4E92">
            <w:pPr>
              <w:tabs>
                <w:tab w:val="decimal" w:pos="42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0D5477B4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bottom"/>
          </w:tcPr>
          <w:p w14:paraId="7C80E52A" w14:textId="04254843" w:rsidR="008F4E92" w:rsidRPr="004753B3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8F4E92" w:rsidRPr="004753B3" w14:paraId="1FFB1331" w14:textId="77777777" w:rsidTr="008F4E92">
        <w:tc>
          <w:tcPr>
            <w:tcW w:w="2138" w:type="pct"/>
          </w:tcPr>
          <w:p w14:paraId="14F49C44" w14:textId="77777777" w:rsidR="008F4E92" w:rsidRPr="004753B3" w:rsidRDefault="008F4E92" w:rsidP="008F4E92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1BAB75" w14:textId="3C9086A9" w:rsidR="008F4E92" w:rsidRPr="004753B3" w:rsidRDefault="00C44391" w:rsidP="008F4E92">
            <w:pPr>
              <w:tabs>
                <w:tab w:val="decimal" w:pos="79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40" w:type="pct"/>
            <w:shd w:val="clear" w:color="auto" w:fill="auto"/>
          </w:tcPr>
          <w:p w14:paraId="4B8D574F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5B4732" w14:textId="64553DA8" w:rsidR="008F4E92" w:rsidRPr="004753B3" w:rsidRDefault="00C44391" w:rsidP="008F4E92">
            <w:pPr>
              <w:tabs>
                <w:tab w:val="decimal" w:pos="79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30C7064F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49C091" w14:textId="1810164F" w:rsidR="008F4E92" w:rsidRPr="004753B3" w:rsidRDefault="00C44391" w:rsidP="008F4E92">
            <w:pPr>
              <w:tabs>
                <w:tab w:val="decimal" w:pos="8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  <w:tc>
          <w:tcPr>
            <w:tcW w:w="153" w:type="pct"/>
          </w:tcPr>
          <w:p w14:paraId="4E6D5989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5410B4F6" w14:textId="2357CC09" w:rsidR="008F4E92" w:rsidRPr="004753B3" w:rsidRDefault="00C44391" w:rsidP="008F4E92">
            <w:pPr>
              <w:tabs>
                <w:tab w:val="decimal" w:pos="86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433</w:t>
            </w:r>
          </w:p>
        </w:tc>
      </w:tr>
      <w:tr w:rsidR="008F4E92" w:rsidRPr="004753B3" w14:paraId="2EC6D917" w14:textId="77777777" w:rsidTr="008F4E92">
        <w:tc>
          <w:tcPr>
            <w:tcW w:w="2138" w:type="pct"/>
            <w:vAlign w:val="bottom"/>
          </w:tcPr>
          <w:p w14:paraId="7E1BFFC3" w14:textId="77777777" w:rsidR="008F4E92" w:rsidRPr="004753B3" w:rsidRDefault="008F4E92" w:rsidP="008F4E92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132FC830" w14:textId="77777777" w:rsidR="008F4E92" w:rsidRPr="004753B3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2B1FA617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78339339" w14:textId="77777777" w:rsidR="008F4E92" w:rsidRPr="004753B3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6DA3EDDC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44E91060" w14:textId="77777777" w:rsidR="008F4E92" w:rsidRPr="004753B3" w:rsidRDefault="008F4E92" w:rsidP="008F4E92">
            <w:pPr>
              <w:tabs>
                <w:tab w:val="decimal" w:pos="73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</w:tcPr>
          <w:p w14:paraId="3C260BAA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1A9A5BF7" w14:textId="77777777" w:rsidR="008F4E92" w:rsidRPr="004753B3" w:rsidRDefault="008F4E92" w:rsidP="008F4E92">
            <w:pPr>
              <w:tabs>
                <w:tab w:val="decimal" w:pos="73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4E92" w:rsidRPr="004753B3" w14:paraId="5040DC5C" w14:textId="77777777" w:rsidTr="008F4E92">
        <w:tc>
          <w:tcPr>
            <w:tcW w:w="2138" w:type="pct"/>
            <w:vAlign w:val="bottom"/>
          </w:tcPr>
          <w:p w14:paraId="1D831057" w14:textId="77777777" w:rsidR="008F4E92" w:rsidRPr="004753B3" w:rsidRDefault="008F4E92" w:rsidP="008F4E92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เงินปันผลรับจาก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481689EF" w14:textId="77777777" w:rsidR="008F4E92" w:rsidRPr="004753B3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23B675BC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29CF73F5" w14:textId="77777777" w:rsidR="008F4E92" w:rsidRPr="004753B3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16A03C7F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1C3D9A59" w14:textId="77777777" w:rsidR="008F4E92" w:rsidRPr="004753B3" w:rsidRDefault="008F4E92" w:rsidP="008F4E92">
            <w:pPr>
              <w:tabs>
                <w:tab w:val="decimal" w:pos="73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</w:tcPr>
          <w:p w14:paraId="02570361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5F2958CF" w14:textId="77777777" w:rsidR="008F4E92" w:rsidRPr="004753B3" w:rsidRDefault="008F4E92" w:rsidP="008F4E92">
            <w:pPr>
              <w:tabs>
                <w:tab w:val="decimal" w:pos="73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4E92" w:rsidRPr="004753B3" w14:paraId="5EE7279D" w14:textId="77777777" w:rsidTr="008F4E92">
        <w:tc>
          <w:tcPr>
            <w:tcW w:w="2138" w:type="pct"/>
            <w:vAlign w:val="bottom"/>
          </w:tcPr>
          <w:p w14:paraId="63529A20" w14:textId="77777777" w:rsidR="008F4E92" w:rsidRPr="004753B3" w:rsidRDefault="008F4E92" w:rsidP="008F4E92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EF9C42" w14:textId="32B2E003" w:rsidR="008F4E92" w:rsidRPr="004753B3" w:rsidRDefault="00F14196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6D4A799F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28CD75" w14:textId="08BEE12F" w:rsidR="008F4E92" w:rsidRPr="004753B3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015EF5B9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05631E" w14:textId="5BECCB45" w:rsidR="008F4E92" w:rsidRPr="004753B3" w:rsidRDefault="00C44391" w:rsidP="008F4E92">
            <w:pPr>
              <w:tabs>
                <w:tab w:val="decimal" w:pos="8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5D6BF8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175</w:t>
            </w:r>
          </w:p>
        </w:tc>
        <w:tc>
          <w:tcPr>
            <w:tcW w:w="153" w:type="pct"/>
          </w:tcPr>
          <w:p w14:paraId="70B8567B" w14:textId="77777777" w:rsidR="008F4E92" w:rsidRPr="004753B3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  <w:vAlign w:val="bottom"/>
          </w:tcPr>
          <w:p w14:paraId="6ADA9731" w14:textId="3A8FD6C4" w:rsidR="008F4E92" w:rsidRPr="004753B3" w:rsidRDefault="00C44391" w:rsidP="008F4E92">
            <w:pPr>
              <w:tabs>
                <w:tab w:val="decimal" w:pos="86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645222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608</w:t>
            </w:r>
          </w:p>
        </w:tc>
      </w:tr>
      <w:tr w:rsidR="008F4E92" w:rsidRPr="004753B3" w14:paraId="2DCE9A89" w14:textId="77777777" w:rsidTr="008F4E92">
        <w:trPr>
          <w:trHeight w:val="74"/>
        </w:trPr>
        <w:tc>
          <w:tcPr>
            <w:tcW w:w="2138" w:type="pct"/>
          </w:tcPr>
          <w:p w14:paraId="3DC269BA" w14:textId="77777777" w:rsidR="008F4E92" w:rsidRPr="004753B3" w:rsidRDefault="008F4E92" w:rsidP="008F4E9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14:paraId="665EE527" w14:textId="564840EE" w:rsidR="008F4E92" w:rsidRPr="004753B3" w:rsidRDefault="008F4E92" w:rsidP="008F4E9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6189E82D" w14:textId="77777777" w:rsidR="008F4E92" w:rsidRPr="004753B3" w:rsidRDefault="008F4E92" w:rsidP="008F4E9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029CEC7B" w14:textId="5C08BD05" w:rsidR="008F4E92" w:rsidRPr="004753B3" w:rsidRDefault="008F4E92" w:rsidP="008F4E9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  <w:gridSpan w:val="2"/>
          </w:tcPr>
          <w:p w14:paraId="5928CDE6" w14:textId="77777777" w:rsidR="008F4E92" w:rsidRPr="004753B3" w:rsidRDefault="008F4E92" w:rsidP="008F4E9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0D6FD8A3" w14:textId="09B4114F" w:rsidR="008F4E92" w:rsidRPr="004753B3" w:rsidRDefault="008F4E92" w:rsidP="008F4E9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16D694CC" w14:textId="77777777" w:rsidR="008F4E92" w:rsidRPr="004753B3" w:rsidRDefault="008F4E92" w:rsidP="008F4E9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411716B3" w14:textId="4523CE74" w:rsidR="008F4E92" w:rsidRPr="004753B3" w:rsidRDefault="008F4E92" w:rsidP="008F4E9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F4E92" w:rsidRPr="004753B3" w14:paraId="245F3341" w14:textId="77777777" w:rsidTr="008F4E92">
        <w:tc>
          <w:tcPr>
            <w:tcW w:w="2138" w:type="pct"/>
            <w:vAlign w:val="bottom"/>
          </w:tcPr>
          <w:p w14:paraId="6A0B3483" w14:textId="77777777" w:rsidR="008F4E92" w:rsidRPr="004753B3" w:rsidRDefault="008F4E92" w:rsidP="008F4E92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4AEA6F03" w14:textId="77777777" w:rsidR="008F4E92" w:rsidRPr="004753B3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1EB1B5BC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2295B980" w14:textId="77777777" w:rsidR="008F4E92" w:rsidRPr="004753B3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64FA32EC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6D807640" w14:textId="77777777" w:rsidR="008F4E92" w:rsidRPr="004753B3" w:rsidRDefault="008F4E92" w:rsidP="008F4E92">
            <w:pPr>
              <w:tabs>
                <w:tab w:val="decimal" w:pos="8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</w:tcPr>
          <w:p w14:paraId="74457261" w14:textId="77777777" w:rsidR="008F4E92" w:rsidRPr="004753B3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2741DA44" w14:textId="77777777" w:rsidR="008F4E92" w:rsidRPr="004753B3" w:rsidRDefault="008F4E92" w:rsidP="008F4E92">
            <w:pPr>
              <w:tabs>
                <w:tab w:val="decimal" w:pos="86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4E92" w:rsidRPr="004753B3" w14:paraId="0E6821C1" w14:textId="77777777" w:rsidTr="008F4E92">
        <w:tc>
          <w:tcPr>
            <w:tcW w:w="2138" w:type="pct"/>
          </w:tcPr>
          <w:p w14:paraId="733E0234" w14:textId="77777777" w:rsidR="008F4E92" w:rsidRPr="004753B3" w:rsidRDefault="008F4E92" w:rsidP="008F4E92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  <w:shd w:val="clear" w:color="auto" w:fill="auto"/>
          </w:tcPr>
          <w:p w14:paraId="2CE76A92" w14:textId="7AA68C91" w:rsidR="008F4E92" w:rsidRPr="004753B3" w:rsidRDefault="00F14196" w:rsidP="00B3102D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44F0293F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4C6B374B" w14:textId="1DD18538" w:rsidR="008F4E92" w:rsidRPr="004753B3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4835172E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37C71EDF" w14:textId="01FC003A" w:rsidR="008F4E92" w:rsidRPr="004753B3" w:rsidRDefault="00C44391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53" w:type="pct"/>
          </w:tcPr>
          <w:p w14:paraId="6CF81EB6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05BF13D2" w14:textId="4FF21B5F" w:rsidR="008F4E92" w:rsidRPr="004753B3" w:rsidRDefault="00C44391" w:rsidP="008F4E92">
            <w:pPr>
              <w:tabs>
                <w:tab w:val="decimal" w:pos="86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</w:tr>
      <w:tr w:rsidR="00497DEB" w:rsidRPr="004753B3" w14:paraId="6BEB5C24" w14:textId="77777777" w:rsidTr="008F4E92">
        <w:tc>
          <w:tcPr>
            <w:tcW w:w="2138" w:type="pct"/>
          </w:tcPr>
          <w:p w14:paraId="6FA09274" w14:textId="5FB20437" w:rsidR="00497DEB" w:rsidRPr="004753B3" w:rsidRDefault="00497DEB" w:rsidP="00497DEB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1F5D21" w14:textId="35D88DFD" w:rsidR="00497DEB" w:rsidRPr="004753B3" w:rsidRDefault="00F14196" w:rsidP="00497DEB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1444B7E6" w14:textId="77777777" w:rsidR="00497DEB" w:rsidRPr="004753B3" w:rsidRDefault="00497DEB" w:rsidP="00497DEB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4F9E3D" w14:textId="5BDA785B" w:rsidR="00497DEB" w:rsidRPr="004753B3" w:rsidRDefault="00356EFE" w:rsidP="00356EFE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28766008" w14:textId="77777777" w:rsidR="00497DEB" w:rsidRPr="004753B3" w:rsidRDefault="00497DEB" w:rsidP="00497DEB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4ECC86" w14:textId="3A5E97BD" w:rsidR="00497DEB" w:rsidRPr="004753B3" w:rsidRDefault="00C44391" w:rsidP="00497DEB">
            <w:pPr>
              <w:tabs>
                <w:tab w:val="decimal" w:pos="8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53" w:type="pct"/>
          </w:tcPr>
          <w:p w14:paraId="4A0924AB" w14:textId="77777777" w:rsidR="00497DEB" w:rsidRPr="004753B3" w:rsidRDefault="00497DEB" w:rsidP="00497DEB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5BD094DA" w14:textId="1FCB8FEC" w:rsidR="00497DEB" w:rsidRPr="004753B3" w:rsidRDefault="00C44391" w:rsidP="00497DEB">
            <w:pPr>
              <w:tabs>
                <w:tab w:val="decimal" w:pos="86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</w:tr>
      <w:tr w:rsidR="00497DEB" w:rsidRPr="004753B3" w14:paraId="081A50A2" w14:textId="77777777" w:rsidTr="008F4E92">
        <w:tc>
          <w:tcPr>
            <w:tcW w:w="2138" w:type="pct"/>
          </w:tcPr>
          <w:p w14:paraId="3F3AAEF7" w14:textId="77777777" w:rsidR="00497DEB" w:rsidRPr="004753B3" w:rsidRDefault="00497DEB" w:rsidP="00497DEB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570422" w14:textId="77777777" w:rsidR="00497DEB" w:rsidRPr="004753B3" w:rsidRDefault="00497DEB" w:rsidP="00497DEB">
            <w:pPr>
              <w:tabs>
                <w:tab w:val="decimal" w:pos="79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2A46745B" w14:textId="77777777" w:rsidR="00497DEB" w:rsidRPr="004753B3" w:rsidRDefault="00497DEB" w:rsidP="00497DEB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EA7F07" w14:textId="77777777" w:rsidR="00497DEB" w:rsidRPr="004753B3" w:rsidRDefault="00497DEB" w:rsidP="00497DEB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1E1823AF" w14:textId="77777777" w:rsidR="00497DEB" w:rsidRPr="004753B3" w:rsidRDefault="00497DEB" w:rsidP="00497DEB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1DB908" w14:textId="77777777" w:rsidR="00497DEB" w:rsidRPr="004753B3" w:rsidRDefault="00497DEB" w:rsidP="00497DEB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</w:tcPr>
          <w:p w14:paraId="5250342F" w14:textId="77777777" w:rsidR="00497DEB" w:rsidRPr="004753B3" w:rsidRDefault="00497DEB" w:rsidP="00497DEB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  <w:vAlign w:val="bottom"/>
          </w:tcPr>
          <w:p w14:paraId="69EEC577" w14:textId="77777777" w:rsidR="00497DEB" w:rsidRPr="004753B3" w:rsidRDefault="00497DEB" w:rsidP="00497DEB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7DEB" w:rsidRPr="004753B3" w14:paraId="352B84C5" w14:textId="77777777" w:rsidTr="008F4E92">
        <w:tc>
          <w:tcPr>
            <w:tcW w:w="2138" w:type="pct"/>
          </w:tcPr>
          <w:p w14:paraId="749407A1" w14:textId="77777777" w:rsidR="00497DEB" w:rsidRPr="004753B3" w:rsidRDefault="00497DEB" w:rsidP="00497DEB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6DF58ED7" w14:textId="77777777" w:rsidR="00497DEB" w:rsidRPr="004753B3" w:rsidRDefault="00497DEB" w:rsidP="00497DEB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0075C8EB" w14:textId="77777777" w:rsidR="00497DEB" w:rsidRPr="004753B3" w:rsidRDefault="00497DEB" w:rsidP="00497DEB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41A987C2" w14:textId="77777777" w:rsidR="00497DEB" w:rsidRPr="004753B3" w:rsidRDefault="00497DEB" w:rsidP="00497DEB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1FC9F3A6" w14:textId="77777777" w:rsidR="00497DEB" w:rsidRPr="004753B3" w:rsidRDefault="00497DEB" w:rsidP="00497DEB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2194E1E7" w14:textId="77777777" w:rsidR="00497DEB" w:rsidRPr="004753B3" w:rsidRDefault="00497DEB" w:rsidP="00497DEB">
            <w:pPr>
              <w:tabs>
                <w:tab w:val="decimal" w:pos="8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</w:tcPr>
          <w:p w14:paraId="67AB100A" w14:textId="77777777" w:rsidR="00497DEB" w:rsidRPr="004753B3" w:rsidRDefault="00497DEB" w:rsidP="00497DEB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28934785" w14:textId="77777777" w:rsidR="00497DEB" w:rsidRPr="004753B3" w:rsidRDefault="00497DEB" w:rsidP="00497DEB">
            <w:pPr>
              <w:tabs>
                <w:tab w:val="decimal" w:pos="86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7DEB" w:rsidRPr="004753B3" w14:paraId="25E9FDD2" w14:textId="77777777" w:rsidTr="008F4E92">
        <w:tc>
          <w:tcPr>
            <w:tcW w:w="2138" w:type="pct"/>
          </w:tcPr>
          <w:p w14:paraId="61915008" w14:textId="77777777" w:rsidR="00497DEB" w:rsidRPr="004753B3" w:rsidRDefault="00497DEB" w:rsidP="00497DEB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  <w:shd w:val="clear" w:color="auto" w:fill="auto"/>
          </w:tcPr>
          <w:p w14:paraId="1EB83446" w14:textId="080506B7" w:rsidR="00497DEB" w:rsidRPr="004753B3" w:rsidRDefault="00F14196" w:rsidP="00497DEB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1BBA3474" w14:textId="77777777" w:rsidR="00497DEB" w:rsidRPr="004753B3" w:rsidRDefault="00497DEB" w:rsidP="00497DEB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517B0382" w14:textId="2E763783" w:rsidR="00497DEB" w:rsidRPr="004753B3" w:rsidRDefault="00497DEB" w:rsidP="00497DEB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774262FF" w14:textId="77777777" w:rsidR="00497DEB" w:rsidRPr="004753B3" w:rsidRDefault="00497DEB" w:rsidP="00497DEB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48DCC97F" w14:textId="68B9ECDD" w:rsidR="00497DEB" w:rsidRPr="004753B3" w:rsidRDefault="00C44391" w:rsidP="00497DEB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53" w:type="pct"/>
          </w:tcPr>
          <w:p w14:paraId="592AE686" w14:textId="77777777" w:rsidR="00497DEB" w:rsidRPr="004753B3" w:rsidRDefault="00497DEB" w:rsidP="00497DEB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5DDA9744" w14:textId="10B595D4" w:rsidR="00497DEB" w:rsidRPr="004753B3" w:rsidRDefault="00C44391" w:rsidP="00497DEB">
            <w:pPr>
              <w:tabs>
                <w:tab w:val="decimal" w:pos="86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F14196" w:rsidRPr="004753B3" w14:paraId="3B2AEEEF" w14:textId="77777777" w:rsidTr="008F4E92">
        <w:tc>
          <w:tcPr>
            <w:tcW w:w="2138" w:type="pct"/>
          </w:tcPr>
          <w:p w14:paraId="4D9AE463" w14:textId="6F5565F5" w:rsidR="00F14196" w:rsidRPr="004753B3" w:rsidRDefault="00F14196" w:rsidP="00497DEB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3" w:type="pct"/>
            <w:shd w:val="clear" w:color="auto" w:fill="auto"/>
          </w:tcPr>
          <w:p w14:paraId="4A38969C" w14:textId="6D765F43" w:rsidR="00F14196" w:rsidRPr="004753B3" w:rsidRDefault="00C44391" w:rsidP="00F14196">
            <w:pPr>
              <w:tabs>
                <w:tab w:val="decimal" w:pos="79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40" w:type="pct"/>
            <w:shd w:val="clear" w:color="auto" w:fill="auto"/>
          </w:tcPr>
          <w:p w14:paraId="77F6C70B" w14:textId="77777777" w:rsidR="00F14196" w:rsidRPr="004753B3" w:rsidRDefault="00F14196" w:rsidP="00497DEB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513EF22C" w14:textId="40173C96" w:rsidR="00F14196" w:rsidRPr="004753B3" w:rsidRDefault="00F14196" w:rsidP="00497DEB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76DD6184" w14:textId="77777777" w:rsidR="00F14196" w:rsidRPr="004753B3" w:rsidRDefault="00F14196" w:rsidP="00497DEB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25F2F57F" w14:textId="5925C52E" w:rsidR="00F14196" w:rsidRPr="004753B3" w:rsidRDefault="00F14196" w:rsidP="00F14196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74C0DC61" w14:textId="77777777" w:rsidR="00F14196" w:rsidRPr="004753B3" w:rsidRDefault="00F14196" w:rsidP="00497DEB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25D36DE0" w14:textId="0DB8921D" w:rsidR="00F14196" w:rsidRPr="004753B3" w:rsidRDefault="00F14196" w:rsidP="00F14196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497DEB" w:rsidRPr="004753B3" w14:paraId="6C05BB94" w14:textId="77777777" w:rsidTr="008F4E92">
        <w:tc>
          <w:tcPr>
            <w:tcW w:w="2138" w:type="pct"/>
            <w:vAlign w:val="bottom"/>
          </w:tcPr>
          <w:p w14:paraId="1CBB2D45" w14:textId="77777777" w:rsidR="00497DEB" w:rsidRPr="004753B3" w:rsidRDefault="00497DEB" w:rsidP="00497DEB">
            <w:pPr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กลุ่ม </w:t>
            </w:r>
            <w:r w:rsidRPr="004753B3">
              <w:rPr>
                <w:rFonts w:asciiTheme="majorBidi" w:hAnsiTheme="majorBidi" w:cstheme="majorBidi"/>
                <w:sz w:val="28"/>
                <w:szCs w:val="28"/>
              </w:rPr>
              <w:t>Singtel</w:t>
            </w:r>
          </w:p>
        </w:tc>
        <w:tc>
          <w:tcPr>
            <w:tcW w:w="593" w:type="pct"/>
            <w:shd w:val="clear" w:color="auto" w:fill="auto"/>
          </w:tcPr>
          <w:p w14:paraId="53C46A96" w14:textId="444B1E80" w:rsidR="00497DEB" w:rsidRPr="004753B3" w:rsidRDefault="00F14196" w:rsidP="00F14196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3139D103" w14:textId="77777777" w:rsidR="00497DEB" w:rsidRPr="004753B3" w:rsidRDefault="00497DEB" w:rsidP="00497DEB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121435BC" w14:textId="5EB7CB97" w:rsidR="00497DEB" w:rsidRPr="004753B3" w:rsidRDefault="00C44391" w:rsidP="00645222">
            <w:pPr>
              <w:tabs>
                <w:tab w:val="decimal" w:pos="79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4" w:type="pct"/>
            <w:shd w:val="clear" w:color="auto" w:fill="auto"/>
          </w:tcPr>
          <w:p w14:paraId="2C5E3860" w14:textId="77777777" w:rsidR="00497DEB" w:rsidRPr="004753B3" w:rsidRDefault="00497DEB" w:rsidP="00497DEB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35A594DD" w14:textId="52DF78DA" w:rsidR="00497DEB" w:rsidRPr="004753B3" w:rsidRDefault="005D6BF8" w:rsidP="00497DEB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  <w:vAlign w:val="bottom"/>
          </w:tcPr>
          <w:p w14:paraId="2C4CC1E5" w14:textId="77777777" w:rsidR="00497DEB" w:rsidRPr="004753B3" w:rsidRDefault="00497DEB" w:rsidP="00497DEB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vAlign w:val="center"/>
          </w:tcPr>
          <w:p w14:paraId="17B73F57" w14:textId="15F26333" w:rsidR="00497DEB" w:rsidRPr="004753B3" w:rsidRDefault="00497DEB" w:rsidP="00497DEB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497DEB" w:rsidRPr="004753B3" w14:paraId="77E8717A" w14:textId="77777777" w:rsidTr="008F4E92">
        <w:tc>
          <w:tcPr>
            <w:tcW w:w="2138" w:type="pct"/>
            <w:vAlign w:val="bottom"/>
          </w:tcPr>
          <w:p w14:paraId="32FA07D7" w14:textId="77777777" w:rsidR="00497DEB" w:rsidRPr="004753B3" w:rsidRDefault="00497DEB" w:rsidP="00497DEB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3" w:type="pct"/>
            <w:shd w:val="clear" w:color="auto" w:fill="auto"/>
          </w:tcPr>
          <w:p w14:paraId="3D0B8C50" w14:textId="1163E976" w:rsidR="00497DEB" w:rsidRPr="004753B3" w:rsidRDefault="00C44391" w:rsidP="00497DEB">
            <w:pPr>
              <w:tabs>
                <w:tab w:val="decimal" w:pos="79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0" w:type="pct"/>
            <w:shd w:val="clear" w:color="auto" w:fill="auto"/>
          </w:tcPr>
          <w:p w14:paraId="7F129E4B" w14:textId="77777777" w:rsidR="00497DEB" w:rsidRPr="004753B3" w:rsidRDefault="00497DEB" w:rsidP="00497DEB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084F9D28" w14:textId="4887C345" w:rsidR="00497DEB" w:rsidRPr="004753B3" w:rsidRDefault="00C44391" w:rsidP="00497DEB">
            <w:pPr>
              <w:tabs>
                <w:tab w:val="decimal" w:pos="79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4" w:type="pct"/>
            <w:shd w:val="clear" w:color="auto" w:fill="auto"/>
          </w:tcPr>
          <w:p w14:paraId="714CCF63" w14:textId="77777777" w:rsidR="00497DEB" w:rsidRPr="004753B3" w:rsidRDefault="00497DEB" w:rsidP="00497DEB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2ABCEA39" w14:textId="4AD58DE6" w:rsidR="00497DEB" w:rsidRPr="004753B3" w:rsidRDefault="005D6BF8" w:rsidP="00497DEB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  <w:vAlign w:val="bottom"/>
          </w:tcPr>
          <w:p w14:paraId="2C725DDB" w14:textId="77777777" w:rsidR="00497DEB" w:rsidRPr="004753B3" w:rsidRDefault="00497DEB" w:rsidP="00497DEB">
            <w:pPr>
              <w:ind w:right="18" w:hanging="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vAlign w:val="center"/>
          </w:tcPr>
          <w:p w14:paraId="3A876989" w14:textId="0ED454B3" w:rsidR="00497DEB" w:rsidRPr="004753B3" w:rsidRDefault="00497DEB" w:rsidP="00497DEB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497DEB" w:rsidRPr="004753B3" w14:paraId="1268D8F9" w14:textId="77777777" w:rsidTr="008F4E92">
        <w:tc>
          <w:tcPr>
            <w:tcW w:w="2138" w:type="pct"/>
            <w:vAlign w:val="bottom"/>
          </w:tcPr>
          <w:p w14:paraId="3B8815C2" w14:textId="77777777" w:rsidR="00497DEB" w:rsidRPr="004753B3" w:rsidRDefault="00497DEB" w:rsidP="00497DEB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B782AC" w14:textId="12B5EC68" w:rsidR="00497DEB" w:rsidRPr="004753B3" w:rsidRDefault="00C44391" w:rsidP="00497DEB">
            <w:pPr>
              <w:tabs>
                <w:tab w:val="decimal" w:pos="79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111D0077" w14:textId="77777777" w:rsidR="00497DEB" w:rsidRPr="004753B3" w:rsidRDefault="00497DEB" w:rsidP="00497DEB">
            <w:pPr>
              <w:ind w:right="18" w:hanging="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A79200" w14:textId="3D78ED4D" w:rsidR="00497DEB" w:rsidRPr="004753B3" w:rsidRDefault="00C44391" w:rsidP="00497DEB">
            <w:pPr>
              <w:tabs>
                <w:tab w:val="decimal" w:pos="79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4" w:type="pct"/>
            <w:shd w:val="clear" w:color="auto" w:fill="auto"/>
          </w:tcPr>
          <w:p w14:paraId="5798C963" w14:textId="77777777" w:rsidR="00497DEB" w:rsidRPr="004753B3" w:rsidRDefault="00497DEB" w:rsidP="00497DEB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72CE6F" w14:textId="62D2F2DE" w:rsidR="00497DEB" w:rsidRPr="004753B3" w:rsidRDefault="00C44391" w:rsidP="00497DEB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53" w:type="pct"/>
          </w:tcPr>
          <w:p w14:paraId="1E662848" w14:textId="77777777" w:rsidR="00497DEB" w:rsidRPr="004753B3" w:rsidRDefault="00497DEB" w:rsidP="00497DEB">
            <w:pPr>
              <w:ind w:right="18" w:hanging="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50240F39" w14:textId="39D304E2" w:rsidR="00497DEB" w:rsidRPr="004753B3" w:rsidRDefault="00C44391" w:rsidP="00497DEB">
            <w:pPr>
              <w:tabs>
                <w:tab w:val="decimal" w:pos="86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</w:tbl>
    <w:p w14:paraId="653E41BE" w14:textId="5D30507D" w:rsidR="008F4E92" w:rsidRPr="004753B3" w:rsidRDefault="008F4E92">
      <w:pPr>
        <w:rPr>
          <w:rFonts w:asciiTheme="majorBidi" w:hAnsiTheme="majorBidi" w:cstheme="majorBidi"/>
        </w:rPr>
      </w:pPr>
    </w:p>
    <w:p w14:paraId="218CB8BC" w14:textId="59ECDE0E" w:rsidR="008F4E92" w:rsidRPr="004753B3" w:rsidRDefault="008F4E92">
      <w:pPr>
        <w:rPr>
          <w:rFonts w:asciiTheme="majorBidi" w:hAnsiTheme="majorBidi" w:cstheme="majorBidi"/>
        </w:rPr>
      </w:pPr>
    </w:p>
    <w:p w14:paraId="3EC898D8" w14:textId="77777777" w:rsidR="008F4E92" w:rsidRPr="004753B3" w:rsidRDefault="008F4E92">
      <w:pPr>
        <w:jc w:val="lef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753B3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0129FD55" w14:textId="46D39A05" w:rsidR="008F4E92" w:rsidRPr="004753B3" w:rsidRDefault="008F4E92" w:rsidP="008F4E92">
      <w:pPr>
        <w:jc w:val="right"/>
        <w:rPr>
          <w:rFonts w:asciiTheme="majorBidi" w:hAnsiTheme="majorBidi" w:cstheme="majorBidi"/>
        </w:rPr>
      </w:pPr>
      <w:r w:rsidRPr="004753B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หน่วย : ล้านบาท</w:t>
      </w:r>
    </w:p>
    <w:tbl>
      <w:tblPr>
        <w:tblW w:w="88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2"/>
        <w:gridCol w:w="1049"/>
        <w:gridCol w:w="9"/>
        <w:gridCol w:w="239"/>
        <w:gridCol w:w="1118"/>
        <w:gridCol w:w="9"/>
        <w:gridCol w:w="237"/>
        <w:gridCol w:w="1047"/>
        <w:gridCol w:w="271"/>
        <w:gridCol w:w="1083"/>
      </w:tblGrid>
      <w:tr w:rsidR="008F4E92" w:rsidRPr="004753B3" w14:paraId="6DA93BF5" w14:textId="77777777" w:rsidTr="7B7C8112">
        <w:trPr>
          <w:trHeight w:val="74"/>
        </w:trPr>
        <w:tc>
          <w:tcPr>
            <w:tcW w:w="2138" w:type="pct"/>
          </w:tcPr>
          <w:p w14:paraId="42E84D84" w14:textId="77777777" w:rsidR="008F4E92" w:rsidRPr="004753B3" w:rsidRDefault="008F4E92" w:rsidP="008F4E9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5" w:type="pct"/>
            <w:gridSpan w:val="4"/>
          </w:tcPr>
          <w:p w14:paraId="64F29E2A" w14:textId="77777777" w:rsidR="008F4E92" w:rsidRPr="004753B3" w:rsidRDefault="008F4E92" w:rsidP="008F4E92">
            <w:pPr>
              <w:ind w:left="-108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9" w:type="pct"/>
            <w:gridSpan w:val="2"/>
          </w:tcPr>
          <w:p w14:paraId="4AAA9510" w14:textId="77777777" w:rsidR="008F4E92" w:rsidRPr="004753B3" w:rsidRDefault="008F4E92" w:rsidP="008F4E92">
            <w:pPr>
              <w:ind w:right="18" w:hanging="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7" w:type="pct"/>
            <w:gridSpan w:val="3"/>
          </w:tcPr>
          <w:p w14:paraId="0D255E8F" w14:textId="77777777" w:rsidR="008F4E92" w:rsidRPr="004753B3" w:rsidRDefault="008F4E92" w:rsidP="008F4E92">
            <w:pPr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4E92" w:rsidRPr="004753B3" w14:paraId="01506517" w14:textId="77777777" w:rsidTr="7B7C8112">
        <w:trPr>
          <w:trHeight w:val="74"/>
        </w:trPr>
        <w:tc>
          <w:tcPr>
            <w:tcW w:w="2138" w:type="pct"/>
          </w:tcPr>
          <w:p w14:paraId="106E260F" w14:textId="77777777" w:rsidR="008F4E92" w:rsidRPr="004753B3" w:rsidRDefault="008F4E92" w:rsidP="008F4E9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14:paraId="6CB6D142" w14:textId="69FD586B" w:rsidR="008F4E92" w:rsidRPr="004753B3" w:rsidRDefault="00C44391" w:rsidP="008F4E9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0" w:type="pct"/>
            <w:gridSpan w:val="2"/>
          </w:tcPr>
          <w:p w14:paraId="3C86B994" w14:textId="77777777" w:rsidR="008F4E92" w:rsidRPr="004753B3" w:rsidRDefault="008F4E92" w:rsidP="008F4E9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178A2C20" w14:textId="2A72CE81" w:rsidR="008F4E92" w:rsidRPr="004753B3" w:rsidRDefault="00C44391" w:rsidP="008F4E9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9" w:type="pct"/>
            <w:gridSpan w:val="2"/>
          </w:tcPr>
          <w:p w14:paraId="2ACB746F" w14:textId="77777777" w:rsidR="008F4E92" w:rsidRPr="004753B3" w:rsidRDefault="008F4E92" w:rsidP="008F4E9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5A3E91A0" w14:textId="0100CBF1" w:rsidR="008F4E92" w:rsidRPr="004753B3" w:rsidRDefault="00C44391" w:rsidP="008F4E9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53" w:type="pct"/>
          </w:tcPr>
          <w:p w14:paraId="2D659605" w14:textId="77777777" w:rsidR="008F4E92" w:rsidRPr="004753B3" w:rsidRDefault="008F4E92" w:rsidP="008F4E9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2D391110" w14:textId="10D23CC3" w:rsidR="008F4E92" w:rsidRPr="004753B3" w:rsidRDefault="00C44391" w:rsidP="008F4E9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8F4E92" w:rsidRPr="004753B3" w14:paraId="4CAB57F9" w14:textId="77777777" w:rsidTr="7B7C8112">
        <w:tc>
          <w:tcPr>
            <w:tcW w:w="2138" w:type="pct"/>
          </w:tcPr>
          <w:p w14:paraId="6144D266" w14:textId="77777777" w:rsidR="008F4E92" w:rsidRPr="004753B3" w:rsidRDefault="008F4E92" w:rsidP="008F4E92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ค่าเช่าและค่าบริการอื่น</w:t>
            </w: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14:paraId="28487E94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002CC059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4FDBBBDF" w14:textId="77777777" w:rsidR="008F4E92" w:rsidRPr="004753B3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3BC333ED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4AABF220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</w:tcPr>
          <w:p w14:paraId="41748619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2E494A12" w14:textId="77777777" w:rsidR="008F4E92" w:rsidRPr="004753B3" w:rsidRDefault="008F4E92" w:rsidP="008F4E92">
            <w:pPr>
              <w:tabs>
                <w:tab w:val="decimal" w:pos="905"/>
              </w:tabs>
              <w:ind w:right="-3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4E92" w:rsidRPr="004753B3" w14:paraId="258FFFE5" w14:textId="77777777" w:rsidTr="7B7C8112">
        <w:tc>
          <w:tcPr>
            <w:tcW w:w="2138" w:type="pct"/>
          </w:tcPr>
          <w:p w14:paraId="645AD794" w14:textId="77777777" w:rsidR="008F4E92" w:rsidRPr="004753B3" w:rsidRDefault="008F4E92" w:rsidP="008F4E92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0C0D26BB" w14:textId="5CBC702E" w:rsidR="008F4E92" w:rsidRPr="004753B3" w:rsidRDefault="00357BAD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6F937EDD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0876E790" w14:textId="32739692" w:rsidR="008F4E92" w:rsidRPr="004753B3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549E3BC7" w14:textId="77777777" w:rsidR="008F4E92" w:rsidRPr="004753B3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55683189" w14:textId="142FAE04" w:rsidR="008F4E92" w:rsidRPr="004753B3" w:rsidRDefault="00C44391" w:rsidP="008F4E92">
            <w:pPr>
              <w:tabs>
                <w:tab w:val="decimal" w:pos="8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53" w:type="pct"/>
          </w:tcPr>
          <w:p w14:paraId="1941325C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7535A1E0" w14:textId="1A86E9B2" w:rsidR="008F4E92" w:rsidRPr="004753B3" w:rsidRDefault="00C44391" w:rsidP="008F4E92">
            <w:pPr>
              <w:tabs>
                <w:tab w:val="decimal" w:pos="86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8F4E92" w:rsidRPr="004753B3" w14:paraId="35908B6E" w14:textId="77777777" w:rsidTr="7B7C8112">
        <w:tc>
          <w:tcPr>
            <w:tcW w:w="2138" w:type="pct"/>
            <w:vAlign w:val="bottom"/>
          </w:tcPr>
          <w:p w14:paraId="2058AEDD" w14:textId="77777777" w:rsidR="008F4E92" w:rsidRPr="004753B3" w:rsidRDefault="008F4E92" w:rsidP="008F4E92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05391062" w14:textId="0DF4D8CF" w:rsidR="008F4E92" w:rsidRPr="004753B3" w:rsidRDefault="00C44391" w:rsidP="008F4E92">
            <w:pPr>
              <w:tabs>
                <w:tab w:val="decimal" w:pos="85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35" w:type="pct"/>
            <w:shd w:val="clear" w:color="auto" w:fill="auto"/>
          </w:tcPr>
          <w:p w14:paraId="793626A3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2D752D68" w14:textId="441253F1" w:rsidR="008F4E92" w:rsidRPr="004753B3" w:rsidRDefault="00C44391" w:rsidP="008F4E92">
            <w:pPr>
              <w:tabs>
                <w:tab w:val="decimal" w:pos="9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34" w:type="pct"/>
            <w:shd w:val="clear" w:color="auto" w:fill="auto"/>
          </w:tcPr>
          <w:p w14:paraId="035BC1BB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7223D954" w14:textId="16E8185D" w:rsidR="008F4E92" w:rsidRPr="004753B3" w:rsidRDefault="00C44391" w:rsidP="008F4E92">
            <w:pPr>
              <w:tabs>
                <w:tab w:val="decimal" w:pos="8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3" w:type="pct"/>
          </w:tcPr>
          <w:p w14:paraId="645566C5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3B548C20" w14:textId="2716BD6F" w:rsidR="008F4E92" w:rsidRPr="004753B3" w:rsidRDefault="00C44391" w:rsidP="008F4E92">
            <w:pPr>
              <w:tabs>
                <w:tab w:val="decimal" w:pos="86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8F4E92" w:rsidRPr="004753B3" w14:paraId="2A8B6B72" w14:textId="77777777" w:rsidTr="7B7C8112">
        <w:tc>
          <w:tcPr>
            <w:tcW w:w="2138" w:type="pct"/>
          </w:tcPr>
          <w:p w14:paraId="0541D2B5" w14:textId="77777777" w:rsidR="008F4E92" w:rsidRPr="004753B3" w:rsidRDefault="008F4E92" w:rsidP="008F4E92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กลุ่ม </w:t>
            </w:r>
            <w:r w:rsidRPr="004753B3">
              <w:rPr>
                <w:rFonts w:asciiTheme="majorBidi" w:hAnsiTheme="majorBidi" w:cstheme="majorBidi"/>
                <w:sz w:val="28"/>
                <w:szCs w:val="28"/>
              </w:rPr>
              <w:t>Singtel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493D11C4" w14:textId="5104AF54" w:rsidR="008F4E92" w:rsidRPr="004753B3" w:rsidRDefault="00C44391" w:rsidP="008F4E92">
            <w:pPr>
              <w:tabs>
                <w:tab w:val="decimal" w:pos="85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35" w:type="pct"/>
            <w:shd w:val="clear" w:color="auto" w:fill="auto"/>
          </w:tcPr>
          <w:p w14:paraId="46DF65E4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0354C5EE" w14:textId="36ADC8CA" w:rsidR="008F4E92" w:rsidRPr="004753B3" w:rsidRDefault="00C44391" w:rsidP="008F4E92">
            <w:pPr>
              <w:tabs>
                <w:tab w:val="decimal" w:pos="9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  <w:tc>
          <w:tcPr>
            <w:tcW w:w="134" w:type="pct"/>
            <w:shd w:val="clear" w:color="auto" w:fill="auto"/>
          </w:tcPr>
          <w:p w14:paraId="6639F6BA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58BB3169" w14:textId="6DAEAB21" w:rsidR="008F4E92" w:rsidRPr="004753B3" w:rsidRDefault="005D6BF8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206372F2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223D73AD" w14:textId="27D3E70D" w:rsidR="008F4E92" w:rsidRPr="004753B3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8F4E92" w:rsidRPr="004753B3" w14:paraId="5792FE80" w14:textId="77777777" w:rsidTr="7B7C8112">
        <w:tc>
          <w:tcPr>
            <w:tcW w:w="2138" w:type="pct"/>
          </w:tcPr>
          <w:p w14:paraId="41A5C5B6" w14:textId="77777777" w:rsidR="008F4E92" w:rsidRPr="004753B3" w:rsidRDefault="008F4E92" w:rsidP="008F4E92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0F9EB408" w14:textId="26E657C1" w:rsidR="008F4E92" w:rsidRPr="004753B3" w:rsidRDefault="00C44391" w:rsidP="008F4E92">
            <w:pPr>
              <w:tabs>
                <w:tab w:val="decimal" w:pos="85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35" w:type="pct"/>
            <w:shd w:val="clear" w:color="auto" w:fill="auto"/>
          </w:tcPr>
          <w:p w14:paraId="566D535F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3B2453C1" w14:textId="7AE044D4" w:rsidR="008F4E92" w:rsidRPr="004753B3" w:rsidRDefault="00C44391" w:rsidP="008F4E92">
            <w:pPr>
              <w:tabs>
                <w:tab w:val="decimal" w:pos="9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34" w:type="pct"/>
            <w:shd w:val="clear" w:color="auto" w:fill="auto"/>
          </w:tcPr>
          <w:p w14:paraId="7BADF0B2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5AF7D7D8" w14:textId="6F055B46" w:rsidR="008F4E92" w:rsidRPr="004753B3" w:rsidRDefault="005D6BF8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71206AFC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03B52682" w14:textId="075394B9" w:rsidR="008F4E92" w:rsidRPr="004753B3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8F4E92" w:rsidRPr="004753B3" w14:paraId="7D2AEA20" w14:textId="77777777" w:rsidTr="7B7C8112">
        <w:tc>
          <w:tcPr>
            <w:tcW w:w="2138" w:type="pct"/>
          </w:tcPr>
          <w:p w14:paraId="3D3A53F6" w14:textId="77777777" w:rsidR="008F4E92" w:rsidRPr="004753B3" w:rsidRDefault="008F4E92" w:rsidP="008F4E92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01B3C795" w14:textId="607E0B42" w:rsidR="008F4E92" w:rsidRPr="004753B3" w:rsidRDefault="00C44391" w:rsidP="008F4E92">
            <w:pPr>
              <w:tabs>
                <w:tab w:val="decimal" w:pos="85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35" w:type="pct"/>
            <w:shd w:val="clear" w:color="auto" w:fill="auto"/>
          </w:tcPr>
          <w:p w14:paraId="68FC4FFB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32953A83" w14:textId="5EF4F36A" w:rsidR="008F4E92" w:rsidRPr="004753B3" w:rsidRDefault="00C44391" w:rsidP="008F4E92">
            <w:pPr>
              <w:tabs>
                <w:tab w:val="decimal" w:pos="9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34" w:type="pct"/>
            <w:shd w:val="clear" w:color="auto" w:fill="auto"/>
          </w:tcPr>
          <w:p w14:paraId="21F27468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6D6871D3" w14:textId="1023CEA9" w:rsidR="008F4E92" w:rsidRPr="004753B3" w:rsidRDefault="005D6BF8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5AE3A6C2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6A814B19" w14:textId="2C7D3D1F" w:rsidR="008F4E92" w:rsidRPr="004753B3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8F4E92" w:rsidRPr="004753B3" w14:paraId="50296783" w14:textId="77777777" w:rsidTr="7B7C8112">
        <w:tc>
          <w:tcPr>
            <w:tcW w:w="2138" w:type="pct"/>
          </w:tcPr>
          <w:p w14:paraId="7264CAFA" w14:textId="77777777" w:rsidR="008F4E92" w:rsidRPr="004753B3" w:rsidRDefault="008F4E92" w:rsidP="008F4E9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14:paraId="1FCBD4AE" w14:textId="025E81A1" w:rsidR="008F4E92" w:rsidRPr="004753B3" w:rsidRDefault="00C44391" w:rsidP="008F4E92">
            <w:pPr>
              <w:tabs>
                <w:tab w:val="decimal" w:pos="85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5" w:type="pct"/>
            <w:shd w:val="clear" w:color="auto" w:fill="auto"/>
          </w:tcPr>
          <w:p w14:paraId="69AAD46D" w14:textId="77777777" w:rsidR="008F4E92" w:rsidRPr="004753B3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59A442CC" w14:textId="47E4EE1D" w:rsidR="008F4E92" w:rsidRPr="004753B3" w:rsidRDefault="00C44391" w:rsidP="008F4E92">
            <w:pPr>
              <w:tabs>
                <w:tab w:val="decimal" w:pos="9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34" w:type="pct"/>
            <w:shd w:val="clear" w:color="auto" w:fill="auto"/>
          </w:tcPr>
          <w:p w14:paraId="0DA366DA" w14:textId="77777777" w:rsidR="008F4E92" w:rsidRPr="004753B3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50AD6B66" w14:textId="047C4715" w:rsidR="008F4E92" w:rsidRPr="004753B3" w:rsidRDefault="005D6BF8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27FDF65B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54E0D3C7" w14:textId="5B9EA5C7" w:rsidR="008F4E92" w:rsidRPr="004753B3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8F4E92" w:rsidRPr="004753B3" w14:paraId="616DC77A" w14:textId="77777777" w:rsidTr="7B7C8112">
        <w:tc>
          <w:tcPr>
            <w:tcW w:w="2138" w:type="pct"/>
          </w:tcPr>
          <w:p w14:paraId="5F74EDD8" w14:textId="77777777" w:rsidR="008F4E92" w:rsidRPr="004753B3" w:rsidRDefault="008F4E92" w:rsidP="008F4E92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D56ED5" w14:textId="6FBB4A7F" w:rsidR="008F4E92" w:rsidRPr="004753B3" w:rsidRDefault="00C44391" w:rsidP="008F4E92">
            <w:pPr>
              <w:tabs>
                <w:tab w:val="decimal" w:pos="85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  <w:tc>
          <w:tcPr>
            <w:tcW w:w="135" w:type="pct"/>
            <w:shd w:val="clear" w:color="auto" w:fill="auto"/>
          </w:tcPr>
          <w:p w14:paraId="4E09A26B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A8AFD2" w14:textId="690406BC" w:rsidR="008F4E92" w:rsidRPr="004753B3" w:rsidRDefault="00C44391" w:rsidP="008F4E92">
            <w:pPr>
              <w:tabs>
                <w:tab w:val="decimal" w:pos="9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134" w:type="pct"/>
            <w:shd w:val="clear" w:color="auto" w:fill="auto"/>
          </w:tcPr>
          <w:p w14:paraId="7C6DFA08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1DF095" w14:textId="2B8E64F8" w:rsidR="008F4E92" w:rsidRPr="004753B3" w:rsidRDefault="00C44391" w:rsidP="008F4E92">
            <w:pPr>
              <w:tabs>
                <w:tab w:val="decimal" w:pos="8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53" w:type="pct"/>
          </w:tcPr>
          <w:p w14:paraId="71A3385A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B5C5B1" w14:textId="22066311" w:rsidR="008F4E92" w:rsidRPr="004753B3" w:rsidRDefault="00C44391" w:rsidP="008F4E92">
            <w:pPr>
              <w:tabs>
                <w:tab w:val="decimal" w:pos="87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8F4E92" w:rsidRPr="004753B3" w14:paraId="62265AED" w14:textId="77777777" w:rsidTr="7B7C8112">
        <w:tc>
          <w:tcPr>
            <w:tcW w:w="2138" w:type="pct"/>
          </w:tcPr>
          <w:p w14:paraId="4B8A8BA8" w14:textId="77777777" w:rsidR="008F4E92" w:rsidRPr="004753B3" w:rsidRDefault="008F4E92" w:rsidP="008F4E92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C7AEF" w14:textId="77777777" w:rsidR="008F4E92" w:rsidRPr="004753B3" w:rsidRDefault="008F4E92" w:rsidP="008F4E92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68A4E090" w14:textId="77777777" w:rsidR="008F4E92" w:rsidRPr="004753B3" w:rsidRDefault="008F4E92" w:rsidP="008F4E92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7E7EE" w14:textId="77777777" w:rsidR="008F4E92" w:rsidRPr="004753B3" w:rsidRDefault="008F4E92" w:rsidP="008F4E92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1999535B" w14:textId="77777777" w:rsidR="008F4E92" w:rsidRPr="004753B3" w:rsidRDefault="008F4E92" w:rsidP="008F4E92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1F7EE2" w14:textId="77777777" w:rsidR="008F4E92" w:rsidRPr="004753B3" w:rsidRDefault="008F4E92" w:rsidP="008F4E92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1553801E" w14:textId="77777777" w:rsidR="008F4E92" w:rsidRPr="004753B3" w:rsidRDefault="008F4E92" w:rsidP="008F4E92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  <w:vAlign w:val="bottom"/>
          </w:tcPr>
          <w:p w14:paraId="3F66B479" w14:textId="77777777" w:rsidR="008F4E92" w:rsidRPr="004753B3" w:rsidRDefault="008F4E92" w:rsidP="008F4E92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F4E92" w:rsidRPr="004753B3" w14:paraId="5868B6B5" w14:textId="77777777" w:rsidTr="7B7C8112">
        <w:tc>
          <w:tcPr>
            <w:tcW w:w="2138" w:type="pct"/>
          </w:tcPr>
          <w:p w14:paraId="747B0F2F" w14:textId="77777777" w:rsidR="008F4E92" w:rsidRPr="004753B3" w:rsidRDefault="008F4E92" w:rsidP="008F4E92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14:paraId="30027D27" w14:textId="77777777" w:rsidR="008F4E92" w:rsidRPr="004753B3" w:rsidRDefault="008F4E92" w:rsidP="008F4E92">
            <w:pPr>
              <w:tabs>
                <w:tab w:val="decimal" w:pos="85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6A881D67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02DCE944" w14:textId="77777777" w:rsidR="008F4E92" w:rsidRPr="004753B3" w:rsidRDefault="008F4E92" w:rsidP="008F4E92">
            <w:pPr>
              <w:tabs>
                <w:tab w:val="decimal" w:pos="9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6FED77F1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041F5922" w14:textId="77777777" w:rsidR="008F4E92" w:rsidRPr="004753B3" w:rsidRDefault="008F4E92" w:rsidP="008F4E92">
            <w:pPr>
              <w:tabs>
                <w:tab w:val="decimal" w:pos="8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</w:tcPr>
          <w:p w14:paraId="41AB2C37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5ECC2307" w14:textId="77777777" w:rsidR="008F4E92" w:rsidRPr="004753B3" w:rsidRDefault="008F4E92" w:rsidP="008F4E92">
            <w:pPr>
              <w:tabs>
                <w:tab w:val="decimal" w:pos="87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4E92" w:rsidRPr="004753B3" w14:paraId="6189872D" w14:textId="77777777" w:rsidTr="7B7C8112">
        <w:tc>
          <w:tcPr>
            <w:tcW w:w="2138" w:type="pct"/>
          </w:tcPr>
          <w:p w14:paraId="44361E90" w14:textId="77777777" w:rsidR="008F4E92" w:rsidRPr="004753B3" w:rsidRDefault="008F4E92" w:rsidP="008F4E92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6B3F47DC" w14:textId="74D1C347" w:rsidR="008F4E92" w:rsidRPr="004753B3" w:rsidRDefault="00357BAD" w:rsidP="00357BAD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75B4C30C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32AB9494" w14:textId="2989DDAD" w:rsidR="008F4E92" w:rsidRPr="004753B3" w:rsidRDefault="00C44391" w:rsidP="008F4E92">
            <w:pPr>
              <w:tabs>
                <w:tab w:val="decimal" w:pos="9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4" w:type="pct"/>
            <w:shd w:val="clear" w:color="auto" w:fill="auto"/>
          </w:tcPr>
          <w:p w14:paraId="7B6FB6EC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07C96EAE" w14:textId="244D97F9" w:rsidR="008F4E92" w:rsidRPr="004753B3" w:rsidRDefault="00F62C74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55A7AEE6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1CED9568" w14:textId="7A60E8AD" w:rsidR="008F4E92" w:rsidRPr="004753B3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8F4E92" w:rsidRPr="004753B3" w14:paraId="65B53D26" w14:textId="77777777" w:rsidTr="7B7C8112">
        <w:tc>
          <w:tcPr>
            <w:tcW w:w="2138" w:type="pct"/>
          </w:tcPr>
          <w:p w14:paraId="79886733" w14:textId="77777777" w:rsidR="008F4E92" w:rsidRPr="004753B3" w:rsidRDefault="008F4E92" w:rsidP="008F4E92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EBF728" w14:textId="6C0C4950" w:rsidR="008F4E92" w:rsidRPr="004753B3" w:rsidRDefault="00357BAD" w:rsidP="00357BAD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77757519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1A296E" w14:textId="7DFDD32A" w:rsidR="008F4E92" w:rsidRPr="004753B3" w:rsidRDefault="00C44391" w:rsidP="008F4E92">
            <w:pPr>
              <w:tabs>
                <w:tab w:val="decimal" w:pos="9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4" w:type="pct"/>
            <w:shd w:val="clear" w:color="auto" w:fill="auto"/>
          </w:tcPr>
          <w:p w14:paraId="36B4552D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346EB2" w14:textId="68F13FE7" w:rsidR="008F4E92" w:rsidRPr="004753B3" w:rsidRDefault="00F62C74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59878A37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CE3ADE" w14:textId="7549AD4D" w:rsidR="008F4E92" w:rsidRPr="004753B3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8F4E92" w:rsidRPr="004753B3" w14:paraId="1AC69876" w14:textId="77777777" w:rsidTr="7B7C8112">
        <w:tc>
          <w:tcPr>
            <w:tcW w:w="2138" w:type="pct"/>
          </w:tcPr>
          <w:p w14:paraId="0EA998A7" w14:textId="77777777" w:rsidR="008F4E92" w:rsidRPr="004753B3" w:rsidRDefault="008F4E92" w:rsidP="008F4E92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8" w:type="pct"/>
            <w:gridSpan w:val="2"/>
          </w:tcPr>
          <w:p w14:paraId="1B51EA47" w14:textId="4CECB6B3" w:rsidR="008F4E92" w:rsidRPr="004753B3" w:rsidRDefault="008F4E92" w:rsidP="008F4E9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</w:tcPr>
          <w:p w14:paraId="309574B2" w14:textId="77777777" w:rsidR="008F4E92" w:rsidRPr="004753B3" w:rsidRDefault="008F4E92" w:rsidP="008F4E9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gridSpan w:val="2"/>
          </w:tcPr>
          <w:p w14:paraId="70AA8E67" w14:textId="5A8F779D" w:rsidR="008F4E92" w:rsidRPr="004753B3" w:rsidRDefault="008F4E92" w:rsidP="008F4E9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</w:tcPr>
          <w:p w14:paraId="5A25F908" w14:textId="77777777" w:rsidR="008F4E92" w:rsidRPr="004753B3" w:rsidRDefault="008F4E92" w:rsidP="008F4E9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7DCF8C3B" w14:textId="0CBD7072" w:rsidR="008F4E92" w:rsidRPr="004753B3" w:rsidRDefault="008F4E92" w:rsidP="008F4E9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1E43BBF5" w14:textId="77777777" w:rsidR="008F4E92" w:rsidRPr="004753B3" w:rsidRDefault="008F4E92" w:rsidP="008F4E9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278E57AF" w14:textId="2E6FA944" w:rsidR="008F4E92" w:rsidRPr="004753B3" w:rsidRDefault="008F4E92" w:rsidP="008F4E9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F4E92" w:rsidRPr="004753B3" w14:paraId="16304703" w14:textId="77777777" w:rsidTr="7B7C8112">
        <w:tc>
          <w:tcPr>
            <w:tcW w:w="2138" w:type="pct"/>
          </w:tcPr>
          <w:p w14:paraId="4FD3B012" w14:textId="77777777" w:rsidR="008F4E92" w:rsidRPr="004753B3" w:rsidRDefault="008F4E92" w:rsidP="008F4E92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598" w:type="pct"/>
            <w:gridSpan w:val="2"/>
            <w:vAlign w:val="bottom"/>
          </w:tcPr>
          <w:p w14:paraId="07168E24" w14:textId="77777777" w:rsidR="008F4E92" w:rsidRPr="004753B3" w:rsidRDefault="008F4E92" w:rsidP="008F4E92">
            <w:pPr>
              <w:tabs>
                <w:tab w:val="decimal" w:pos="85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</w:tcPr>
          <w:p w14:paraId="0757A844" w14:textId="77777777" w:rsidR="008F4E92" w:rsidRPr="004753B3" w:rsidRDefault="008F4E92" w:rsidP="008F4E92">
            <w:pPr>
              <w:tabs>
                <w:tab w:val="decimal" w:pos="791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vAlign w:val="bottom"/>
          </w:tcPr>
          <w:p w14:paraId="48DEDA1F" w14:textId="77777777" w:rsidR="008F4E92" w:rsidRPr="004753B3" w:rsidRDefault="008F4E92" w:rsidP="008F4E92">
            <w:pPr>
              <w:tabs>
                <w:tab w:val="decimal" w:pos="9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2862B18D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vAlign w:val="bottom"/>
          </w:tcPr>
          <w:p w14:paraId="6D424357" w14:textId="77777777" w:rsidR="008F4E92" w:rsidRPr="004753B3" w:rsidRDefault="008F4E92" w:rsidP="008F4E92">
            <w:pPr>
              <w:tabs>
                <w:tab w:val="decimal" w:pos="79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</w:tcPr>
          <w:p w14:paraId="221E47A2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7EAEE265" w14:textId="77777777" w:rsidR="008F4E92" w:rsidRPr="004753B3" w:rsidRDefault="008F4E92" w:rsidP="008F4E92">
            <w:pPr>
              <w:tabs>
                <w:tab w:val="decimal" w:pos="87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4E92" w:rsidRPr="004753B3" w14:paraId="5714C28B" w14:textId="77777777" w:rsidTr="7B7C8112">
        <w:tc>
          <w:tcPr>
            <w:tcW w:w="2138" w:type="pct"/>
          </w:tcPr>
          <w:p w14:paraId="5520FD8E" w14:textId="77777777" w:rsidR="008F4E92" w:rsidRPr="004753B3" w:rsidRDefault="008F4E92" w:rsidP="008F4E92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598" w:type="pct"/>
            <w:gridSpan w:val="2"/>
            <w:vAlign w:val="bottom"/>
          </w:tcPr>
          <w:p w14:paraId="6DAC04A7" w14:textId="56F00CF7" w:rsidR="008F4E92" w:rsidRPr="004753B3" w:rsidRDefault="00C44391" w:rsidP="008F4E92">
            <w:pPr>
              <w:tabs>
                <w:tab w:val="decimal" w:pos="85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35" w:type="pct"/>
          </w:tcPr>
          <w:p w14:paraId="7B3B7339" w14:textId="77777777" w:rsidR="008F4E92" w:rsidRPr="004753B3" w:rsidRDefault="008F4E92" w:rsidP="008F4E92">
            <w:pPr>
              <w:tabs>
                <w:tab w:val="decimal" w:pos="791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vAlign w:val="bottom"/>
          </w:tcPr>
          <w:p w14:paraId="32C05BF3" w14:textId="081E26D3" w:rsidR="008F4E92" w:rsidRPr="004753B3" w:rsidRDefault="00C44391" w:rsidP="008F4E92">
            <w:pPr>
              <w:tabs>
                <w:tab w:val="decimal" w:pos="9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34" w:type="pct"/>
          </w:tcPr>
          <w:p w14:paraId="18945810" w14:textId="77777777" w:rsidR="008F4E92" w:rsidRPr="004753B3" w:rsidRDefault="008F4E92" w:rsidP="008F4E92">
            <w:pPr>
              <w:tabs>
                <w:tab w:val="decimal" w:pos="791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vAlign w:val="bottom"/>
          </w:tcPr>
          <w:p w14:paraId="0E032F0A" w14:textId="22684F29" w:rsidR="008F4E92" w:rsidRPr="004753B3" w:rsidRDefault="00C44391" w:rsidP="02507EFE">
            <w:pPr>
              <w:tabs>
                <w:tab w:val="decimal" w:pos="850"/>
              </w:tabs>
              <w:spacing w:line="259" w:lineRule="auto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53" w:type="pct"/>
          </w:tcPr>
          <w:p w14:paraId="2B304237" w14:textId="77777777" w:rsidR="008F4E92" w:rsidRPr="004753B3" w:rsidRDefault="008F4E92" w:rsidP="008F4E92">
            <w:pPr>
              <w:tabs>
                <w:tab w:val="decimal" w:pos="791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7568F891" w14:textId="09BB278B" w:rsidR="008F4E92" w:rsidRPr="004753B3" w:rsidRDefault="00C44391" w:rsidP="008F4E92">
            <w:pPr>
              <w:tabs>
                <w:tab w:val="decimal" w:pos="87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</w:tr>
      <w:tr w:rsidR="008F4E92" w:rsidRPr="004753B3" w14:paraId="711D8AA4" w14:textId="77777777" w:rsidTr="7B7C8112">
        <w:tc>
          <w:tcPr>
            <w:tcW w:w="2138" w:type="pct"/>
          </w:tcPr>
          <w:p w14:paraId="52782FAD" w14:textId="77777777" w:rsidR="008F4E92" w:rsidRPr="004753B3" w:rsidRDefault="008F4E92" w:rsidP="008F4E92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การจ่ายโดยใช้หุ้นเป็นเกณฑ์</w:t>
            </w:r>
          </w:p>
        </w:tc>
        <w:tc>
          <w:tcPr>
            <w:tcW w:w="598" w:type="pct"/>
            <w:gridSpan w:val="2"/>
            <w:tcBorders>
              <w:bottom w:val="single" w:sz="4" w:space="0" w:color="auto"/>
            </w:tcBorders>
            <w:vAlign w:val="bottom"/>
          </w:tcPr>
          <w:p w14:paraId="67C9F03D" w14:textId="016330F8" w:rsidR="008F4E92" w:rsidRPr="004753B3" w:rsidRDefault="00C44391" w:rsidP="00D817C0">
            <w:pPr>
              <w:tabs>
                <w:tab w:val="decimal" w:pos="85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5" w:type="pct"/>
          </w:tcPr>
          <w:p w14:paraId="49123FAF" w14:textId="77777777" w:rsidR="008F4E92" w:rsidRPr="004753B3" w:rsidRDefault="008F4E92" w:rsidP="008F4E92">
            <w:pPr>
              <w:tabs>
                <w:tab w:val="decimal" w:pos="791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bottom w:val="single" w:sz="4" w:space="0" w:color="auto"/>
            </w:tcBorders>
            <w:vAlign w:val="bottom"/>
          </w:tcPr>
          <w:p w14:paraId="5C21E926" w14:textId="040B4F77" w:rsidR="008F4E92" w:rsidRPr="004753B3" w:rsidRDefault="00C44391" w:rsidP="008F4E92">
            <w:pPr>
              <w:tabs>
                <w:tab w:val="decimal" w:pos="9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4" w:type="pct"/>
          </w:tcPr>
          <w:p w14:paraId="1BFA4913" w14:textId="77777777" w:rsidR="008F4E92" w:rsidRPr="004753B3" w:rsidRDefault="008F4E92" w:rsidP="00DB055C">
            <w:pPr>
              <w:tabs>
                <w:tab w:val="decimal" w:pos="9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vAlign w:val="bottom"/>
          </w:tcPr>
          <w:p w14:paraId="6BD21173" w14:textId="76F385C8" w:rsidR="008F4E92" w:rsidRPr="004753B3" w:rsidRDefault="00C44391" w:rsidP="00D817C0">
            <w:pPr>
              <w:tabs>
                <w:tab w:val="decimal" w:pos="85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3" w:type="pct"/>
          </w:tcPr>
          <w:p w14:paraId="74F467C7" w14:textId="77777777" w:rsidR="008F4E92" w:rsidRPr="004753B3" w:rsidRDefault="008F4E92" w:rsidP="008F4E92">
            <w:pPr>
              <w:tabs>
                <w:tab w:val="decimal" w:pos="791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bottom"/>
          </w:tcPr>
          <w:p w14:paraId="5F3E38FF" w14:textId="432F57FB" w:rsidR="008F4E92" w:rsidRPr="004753B3" w:rsidRDefault="00C44391" w:rsidP="008F4E92">
            <w:pPr>
              <w:tabs>
                <w:tab w:val="decimal" w:pos="87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8F4E92" w:rsidRPr="004753B3" w14:paraId="57E45AE1" w14:textId="77777777" w:rsidTr="7B7C8112">
        <w:tc>
          <w:tcPr>
            <w:tcW w:w="2138" w:type="pct"/>
          </w:tcPr>
          <w:p w14:paraId="155CA706" w14:textId="77777777" w:rsidR="008F4E92" w:rsidRPr="004753B3" w:rsidRDefault="008F4E92" w:rsidP="008F4E92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8044F5" w14:textId="7998D02C" w:rsidR="008F4E92" w:rsidRPr="004753B3" w:rsidRDefault="00C44391" w:rsidP="008F4E92">
            <w:pPr>
              <w:tabs>
                <w:tab w:val="decimal" w:pos="85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35" w:type="pct"/>
          </w:tcPr>
          <w:p w14:paraId="39E23230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AC2458" w14:textId="4B1C33C6" w:rsidR="008F4E92" w:rsidRPr="004753B3" w:rsidRDefault="00C44391" w:rsidP="008F4E92">
            <w:pPr>
              <w:tabs>
                <w:tab w:val="decimal" w:pos="9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34" w:type="pct"/>
          </w:tcPr>
          <w:p w14:paraId="27FB13B2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2F5154" w14:textId="53C95122" w:rsidR="008F4E92" w:rsidRPr="004753B3" w:rsidRDefault="00C44391" w:rsidP="008F4E92">
            <w:pPr>
              <w:tabs>
                <w:tab w:val="decimal" w:pos="85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53" w:type="pct"/>
          </w:tcPr>
          <w:p w14:paraId="404FF029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BD3D45" w14:textId="1F0D9B5C" w:rsidR="008F4E92" w:rsidRPr="004753B3" w:rsidRDefault="00C44391" w:rsidP="008F4E92">
            <w:pPr>
              <w:tabs>
                <w:tab w:val="decimal" w:pos="87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</w:tr>
      <w:tr w:rsidR="008F4E92" w:rsidRPr="004753B3" w14:paraId="54513934" w14:textId="77777777" w:rsidTr="7B7C8112">
        <w:trPr>
          <w:trHeight w:val="74"/>
        </w:trPr>
        <w:tc>
          <w:tcPr>
            <w:tcW w:w="2138" w:type="pct"/>
          </w:tcPr>
          <w:p w14:paraId="34B6C6E4" w14:textId="77777777" w:rsidR="008F4E92" w:rsidRPr="004753B3" w:rsidRDefault="008F4E92" w:rsidP="008F4E9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14:paraId="62F8F5D0" w14:textId="77777777" w:rsidR="008F4E92" w:rsidRPr="004753B3" w:rsidRDefault="008F4E92" w:rsidP="008F4E9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  <w:gridSpan w:val="2"/>
          </w:tcPr>
          <w:p w14:paraId="03FB165E" w14:textId="77777777" w:rsidR="008F4E92" w:rsidRPr="004753B3" w:rsidRDefault="008F4E92" w:rsidP="008F4E9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5295B38B" w14:textId="77777777" w:rsidR="008F4E92" w:rsidRPr="004753B3" w:rsidRDefault="008F4E92" w:rsidP="008F4E9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  <w:gridSpan w:val="2"/>
          </w:tcPr>
          <w:p w14:paraId="5415B975" w14:textId="77777777" w:rsidR="008F4E92" w:rsidRPr="004753B3" w:rsidRDefault="008F4E92" w:rsidP="008F4E9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60788ECD" w14:textId="77777777" w:rsidR="008F4E92" w:rsidRPr="004753B3" w:rsidRDefault="008F4E92" w:rsidP="008F4E9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0C0B2B63" w14:textId="77777777" w:rsidR="008F4E92" w:rsidRPr="004753B3" w:rsidRDefault="008F4E92" w:rsidP="008F4E9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238C316F" w14:textId="77777777" w:rsidR="008F4E92" w:rsidRPr="004753B3" w:rsidRDefault="008F4E92" w:rsidP="008F4E9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F4E92" w:rsidRPr="004753B3" w14:paraId="59413D09" w14:textId="77777777" w:rsidTr="7B7C8112">
        <w:trPr>
          <w:trHeight w:val="74"/>
        </w:trPr>
        <w:tc>
          <w:tcPr>
            <w:tcW w:w="2138" w:type="pct"/>
          </w:tcPr>
          <w:p w14:paraId="781E4D6B" w14:textId="77777777" w:rsidR="008F4E92" w:rsidRPr="004753B3" w:rsidRDefault="008F4E92" w:rsidP="008F4E9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ซื้อสินทรัพย์ถาวรและสินทรัพย์อื่นๆ</w:t>
            </w:r>
          </w:p>
        </w:tc>
        <w:tc>
          <w:tcPr>
            <w:tcW w:w="593" w:type="pct"/>
          </w:tcPr>
          <w:p w14:paraId="3D8CF2B7" w14:textId="77777777" w:rsidR="008F4E92" w:rsidRPr="004753B3" w:rsidRDefault="008F4E92" w:rsidP="008F4E9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  <w:gridSpan w:val="2"/>
          </w:tcPr>
          <w:p w14:paraId="63481F3C" w14:textId="77777777" w:rsidR="008F4E92" w:rsidRPr="004753B3" w:rsidRDefault="008F4E92" w:rsidP="008F4E9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60E328F2" w14:textId="77777777" w:rsidR="008F4E92" w:rsidRPr="004753B3" w:rsidRDefault="008F4E92" w:rsidP="008F4E9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  <w:gridSpan w:val="2"/>
          </w:tcPr>
          <w:p w14:paraId="05A6B830" w14:textId="77777777" w:rsidR="008F4E92" w:rsidRPr="004753B3" w:rsidRDefault="008F4E92" w:rsidP="008F4E9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67F4CEF8" w14:textId="77777777" w:rsidR="008F4E92" w:rsidRPr="004753B3" w:rsidRDefault="008F4E92" w:rsidP="008F4E9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35B4EF83" w14:textId="77777777" w:rsidR="008F4E92" w:rsidRPr="004753B3" w:rsidRDefault="008F4E92" w:rsidP="008F4E9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7955523F" w14:textId="77777777" w:rsidR="008F4E92" w:rsidRPr="004753B3" w:rsidRDefault="008F4E92" w:rsidP="008F4E9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F4E92" w:rsidRPr="004753B3" w14:paraId="34FA8111" w14:textId="77777777" w:rsidTr="7B7C8112">
        <w:trPr>
          <w:trHeight w:val="74"/>
        </w:trPr>
        <w:tc>
          <w:tcPr>
            <w:tcW w:w="2138" w:type="pct"/>
          </w:tcPr>
          <w:p w14:paraId="36CF6FBE" w14:textId="77777777" w:rsidR="008F4E92" w:rsidRPr="004753B3" w:rsidRDefault="008F4E92" w:rsidP="008F4E9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3" w:type="pct"/>
          </w:tcPr>
          <w:p w14:paraId="4EFE8DF6" w14:textId="5234145C" w:rsidR="008F4E92" w:rsidRPr="004753B3" w:rsidRDefault="00C44391" w:rsidP="00610847">
            <w:pPr>
              <w:tabs>
                <w:tab w:val="decimal" w:pos="85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0" w:type="pct"/>
            <w:gridSpan w:val="2"/>
          </w:tcPr>
          <w:p w14:paraId="1698EA37" w14:textId="77777777" w:rsidR="008F4E92" w:rsidRPr="004753B3" w:rsidRDefault="008F4E92" w:rsidP="008F4E9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035DFD47" w14:textId="5B1B5FB2" w:rsidR="008F4E92" w:rsidRPr="004753B3" w:rsidRDefault="00C44391" w:rsidP="00356EFE">
            <w:pPr>
              <w:tabs>
                <w:tab w:val="decimal" w:pos="9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9" w:type="pct"/>
            <w:gridSpan w:val="2"/>
          </w:tcPr>
          <w:p w14:paraId="47CA303C" w14:textId="77777777" w:rsidR="008F4E92" w:rsidRPr="004753B3" w:rsidRDefault="008F4E92" w:rsidP="008F4E9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32A9446A" w14:textId="55217E88" w:rsidR="008F4E92" w:rsidRPr="004753B3" w:rsidRDefault="00C44391" w:rsidP="00610847">
            <w:pPr>
              <w:tabs>
                <w:tab w:val="decimal" w:pos="85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3" w:type="pct"/>
          </w:tcPr>
          <w:p w14:paraId="22B26F73" w14:textId="77777777" w:rsidR="008F4E92" w:rsidRPr="004753B3" w:rsidRDefault="008F4E92" w:rsidP="008F4E9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326A598F" w14:textId="1A4757A4" w:rsidR="008F4E92" w:rsidRPr="004753B3" w:rsidRDefault="00356EFE" w:rsidP="008F4E9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8F4E92" w:rsidRPr="004753B3" w14:paraId="64E1D138" w14:textId="77777777" w:rsidTr="7B7C8112">
        <w:trPr>
          <w:trHeight w:val="167"/>
        </w:trPr>
        <w:tc>
          <w:tcPr>
            <w:tcW w:w="2138" w:type="pct"/>
          </w:tcPr>
          <w:p w14:paraId="093632E9" w14:textId="77777777" w:rsidR="008F4E92" w:rsidRPr="004753B3" w:rsidRDefault="008F4E92" w:rsidP="008F4E92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7F4BBDED" w14:textId="77777777" w:rsidR="008F4E92" w:rsidRPr="004753B3" w:rsidRDefault="008F4E92" w:rsidP="008F4E92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  <w:gridSpan w:val="2"/>
          </w:tcPr>
          <w:p w14:paraId="17C23086" w14:textId="77777777" w:rsidR="008F4E92" w:rsidRPr="004753B3" w:rsidRDefault="008F4E92" w:rsidP="008F4E92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0FCC4F3D" w14:textId="77777777" w:rsidR="008F4E92" w:rsidRPr="004753B3" w:rsidRDefault="008F4E92" w:rsidP="008F4E92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  <w:gridSpan w:val="2"/>
          </w:tcPr>
          <w:p w14:paraId="2C08805F" w14:textId="77777777" w:rsidR="008F4E92" w:rsidRPr="004753B3" w:rsidRDefault="008F4E92" w:rsidP="008F4E92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5D31929A" w14:textId="77777777" w:rsidR="008F4E92" w:rsidRPr="004753B3" w:rsidRDefault="008F4E92" w:rsidP="008F4E92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51D212D5" w14:textId="77777777" w:rsidR="008F4E92" w:rsidRPr="004753B3" w:rsidRDefault="008F4E92" w:rsidP="008F4E92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03295D02" w14:textId="77777777" w:rsidR="008F4E92" w:rsidRPr="004753B3" w:rsidRDefault="008F4E92" w:rsidP="008F4E92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F4E92" w:rsidRPr="004753B3" w14:paraId="38206F9F" w14:textId="77777777" w:rsidTr="7B7C8112">
        <w:trPr>
          <w:trHeight w:val="74"/>
        </w:trPr>
        <w:tc>
          <w:tcPr>
            <w:tcW w:w="2138" w:type="pct"/>
          </w:tcPr>
          <w:p w14:paraId="462433BA" w14:textId="77777777" w:rsidR="008F4E92" w:rsidRPr="004753B3" w:rsidRDefault="008F4E92" w:rsidP="008F4E9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593" w:type="pct"/>
          </w:tcPr>
          <w:p w14:paraId="75E14401" w14:textId="77777777" w:rsidR="008F4E92" w:rsidRPr="004753B3" w:rsidRDefault="008F4E92" w:rsidP="008F4E92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40" w:type="pct"/>
            <w:gridSpan w:val="2"/>
          </w:tcPr>
          <w:p w14:paraId="5DFAC79B" w14:textId="77777777" w:rsidR="008F4E92" w:rsidRPr="004753B3" w:rsidRDefault="008F4E92" w:rsidP="008F4E9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78C87F37" w14:textId="77777777" w:rsidR="008F4E92" w:rsidRPr="004753B3" w:rsidRDefault="008F4E92" w:rsidP="008F4E9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gridSpan w:val="2"/>
          </w:tcPr>
          <w:p w14:paraId="3EC54F20" w14:textId="77777777" w:rsidR="008F4E92" w:rsidRPr="004753B3" w:rsidRDefault="008F4E92" w:rsidP="008F4E9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32795911" w14:textId="77777777" w:rsidR="008F4E92" w:rsidRPr="004753B3" w:rsidRDefault="008F4E92" w:rsidP="008F4E92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53" w:type="pct"/>
          </w:tcPr>
          <w:p w14:paraId="745A9DDD" w14:textId="77777777" w:rsidR="008F4E92" w:rsidRPr="004753B3" w:rsidRDefault="008F4E92" w:rsidP="008F4E9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53672C6F" w14:textId="77777777" w:rsidR="008F4E92" w:rsidRPr="004753B3" w:rsidRDefault="008F4E92" w:rsidP="008F4E9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4E92" w:rsidRPr="004753B3" w14:paraId="08BEE2FE" w14:textId="77777777" w:rsidTr="7B7C8112">
        <w:trPr>
          <w:trHeight w:val="74"/>
        </w:trPr>
        <w:tc>
          <w:tcPr>
            <w:tcW w:w="2138" w:type="pct"/>
          </w:tcPr>
          <w:p w14:paraId="4F6703AC" w14:textId="77777777" w:rsidR="008F4E92" w:rsidRPr="004753B3" w:rsidRDefault="008F4E92" w:rsidP="008F4E9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3E04C051" w14:textId="38947B37" w:rsidR="008F4E92" w:rsidRPr="004753B3" w:rsidRDefault="00357BAD" w:rsidP="008F4E9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0" w:type="pct"/>
            <w:gridSpan w:val="2"/>
          </w:tcPr>
          <w:p w14:paraId="5752AD4E" w14:textId="77777777" w:rsidR="008F4E92" w:rsidRPr="004753B3" w:rsidRDefault="008F4E92" w:rsidP="008F4E9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19CF66ED" w14:textId="4F20518E" w:rsidR="008F4E92" w:rsidRPr="004753B3" w:rsidRDefault="00356EFE" w:rsidP="008F4E9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gridSpan w:val="2"/>
          </w:tcPr>
          <w:p w14:paraId="44AC408E" w14:textId="77777777" w:rsidR="008F4E92" w:rsidRPr="004753B3" w:rsidRDefault="008F4E92" w:rsidP="008F4E9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1F3552BE" w14:textId="79251BD0" w:rsidR="008F4E92" w:rsidRPr="004753B3" w:rsidRDefault="00C44391" w:rsidP="008F4E92">
            <w:pPr>
              <w:tabs>
                <w:tab w:val="decimal" w:pos="79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3" w:type="pct"/>
          </w:tcPr>
          <w:p w14:paraId="5BB3FD9E" w14:textId="77777777" w:rsidR="008F4E92" w:rsidRPr="004753B3" w:rsidRDefault="008F4E92" w:rsidP="008F4E9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231571E3" w14:textId="74A1A4BB" w:rsidR="008F4E92" w:rsidRPr="004753B3" w:rsidRDefault="00C44391" w:rsidP="008F4E92">
            <w:pPr>
              <w:tabs>
                <w:tab w:val="decimal" w:pos="87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  <w:tr w:rsidR="008F4E92" w:rsidRPr="004753B3" w14:paraId="00296E34" w14:textId="77777777" w:rsidTr="7B7C8112">
        <w:trPr>
          <w:trHeight w:val="74"/>
        </w:trPr>
        <w:tc>
          <w:tcPr>
            <w:tcW w:w="2138" w:type="pct"/>
          </w:tcPr>
          <w:p w14:paraId="206E004E" w14:textId="77777777" w:rsidR="008F4E92" w:rsidRPr="004753B3" w:rsidRDefault="008F4E92" w:rsidP="008F4E9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3" w:type="pct"/>
          </w:tcPr>
          <w:p w14:paraId="370E6A55" w14:textId="7A56275F" w:rsidR="008F4E92" w:rsidRPr="004753B3" w:rsidRDefault="00C44391" w:rsidP="00B3102D">
            <w:pPr>
              <w:tabs>
                <w:tab w:val="decimal" w:pos="85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0" w:type="pct"/>
            <w:gridSpan w:val="2"/>
          </w:tcPr>
          <w:p w14:paraId="3F1216C5" w14:textId="77777777" w:rsidR="008F4E92" w:rsidRPr="004753B3" w:rsidRDefault="008F4E92" w:rsidP="008F4E9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34005FE1" w14:textId="555C5C91" w:rsidR="008F4E92" w:rsidRPr="004753B3" w:rsidRDefault="00C44391" w:rsidP="00356EFE">
            <w:pPr>
              <w:tabs>
                <w:tab w:val="decimal" w:pos="9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9" w:type="pct"/>
            <w:gridSpan w:val="2"/>
          </w:tcPr>
          <w:p w14:paraId="0D6B0C30" w14:textId="77777777" w:rsidR="008F4E92" w:rsidRPr="004753B3" w:rsidRDefault="008F4E92" w:rsidP="008F4E9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5EBF51EC" w14:textId="1F0E0EE5" w:rsidR="008F4E92" w:rsidRPr="004753B3" w:rsidRDefault="00F62C74" w:rsidP="008F4E9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6CB6A552" w14:textId="77777777" w:rsidR="008F4E92" w:rsidRPr="004753B3" w:rsidRDefault="008F4E92" w:rsidP="008F4E9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35F12BC8" w14:textId="230B901A" w:rsidR="008F4E92" w:rsidRPr="004753B3" w:rsidRDefault="00356EFE" w:rsidP="008F4E9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8F4E92" w:rsidRPr="004753B3" w14:paraId="4A3C206D" w14:textId="77777777" w:rsidTr="7B7C8112">
        <w:trPr>
          <w:trHeight w:val="74"/>
        </w:trPr>
        <w:tc>
          <w:tcPr>
            <w:tcW w:w="2138" w:type="pct"/>
          </w:tcPr>
          <w:p w14:paraId="50756C80" w14:textId="77777777" w:rsidR="008F4E92" w:rsidRPr="004753B3" w:rsidRDefault="008F4E92" w:rsidP="008F4E9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43D03967" w14:textId="6A37C1B0" w:rsidR="008F4E92" w:rsidRPr="004753B3" w:rsidRDefault="00C44391" w:rsidP="008F4E92">
            <w:pPr>
              <w:tabs>
                <w:tab w:val="decimal" w:pos="85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140" w:type="pct"/>
            <w:gridSpan w:val="2"/>
          </w:tcPr>
          <w:p w14:paraId="2636F08C" w14:textId="77777777" w:rsidR="008F4E92" w:rsidRPr="004753B3" w:rsidRDefault="008F4E92" w:rsidP="008F4E9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24B6F351" w14:textId="5C27F2FE" w:rsidR="008F4E92" w:rsidRPr="004753B3" w:rsidRDefault="00C44391" w:rsidP="008F4E92">
            <w:pPr>
              <w:tabs>
                <w:tab w:val="decimal" w:pos="9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39" w:type="pct"/>
            <w:gridSpan w:val="2"/>
          </w:tcPr>
          <w:p w14:paraId="19A136B5" w14:textId="77777777" w:rsidR="008F4E92" w:rsidRPr="004753B3" w:rsidRDefault="008F4E92" w:rsidP="008F4E9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58BC6DC8" w14:textId="1122EAD9" w:rsidR="008F4E92" w:rsidRPr="004753B3" w:rsidRDefault="00F62C74" w:rsidP="008F4E9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4FCC7C0E" w14:textId="77777777" w:rsidR="008F4E92" w:rsidRPr="004753B3" w:rsidRDefault="008F4E92" w:rsidP="008F4E9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72BFFC3A" w14:textId="0DA3F24A" w:rsidR="008F4E92" w:rsidRPr="004753B3" w:rsidRDefault="00356EFE" w:rsidP="008F4E9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8F4E92" w:rsidRPr="004753B3" w14:paraId="17C3789A" w14:textId="77777777" w:rsidTr="7B7C8112">
        <w:trPr>
          <w:trHeight w:val="74"/>
        </w:trPr>
        <w:tc>
          <w:tcPr>
            <w:tcW w:w="2138" w:type="pct"/>
          </w:tcPr>
          <w:p w14:paraId="7FB4CA0A" w14:textId="77777777" w:rsidR="008F4E92" w:rsidRPr="004753B3" w:rsidRDefault="008F4E92" w:rsidP="008F4E9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5B7D6AB" w14:textId="0A60411F" w:rsidR="008F4E92" w:rsidRPr="004753B3" w:rsidRDefault="00C44391" w:rsidP="008F4E92">
            <w:pPr>
              <w:tabs>
                <w:tab w:val="decimal" w:pos="85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40" w:type="pct"/>
            <w:gridSpan w:val="2"/>
          </w:tcPr>
          <w:p w14:paraId="08B353D6" w14:textId="77777777" w:rsidR="008F4E92" w:rsidRPr="004753B3" w:rsidRDefault="008F4E92" w:rsidP="008F4E9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62A3F9EE" w14:textId="5A6B9338" w:rsidR="008F4E92" w:rsidRPr="004753B3" w:rsidRDefault="00C44391" w:rsidP="008F4E92">
            <w:pPr>
              <w:tabs>
                <w:tab w:val="decimal" w:pos="9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39" w:type="pct"/>
            <w:gridSpan w:val="2"/>
          </w:tcPr>
          <w:p w14:paraId="47B7FA59" w14:textId="77777777" w:rsidR="008F4E92" w:rsidRPr="004753B3" w:rsidRDefault="008F4E92" w:rsidP="008F4E9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780C0ED5" w14:textId="34411C9A" w:rsidR="008F4E92" w:rsidRPr="004753B3" w:rsidRDefault="00C44391" w:rsidP="008F4E92">
            <w:pPr>
              <w:tabs>
                <w:tab w:val="decimal" w:pos="79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3" w:type="pct"/>
          </w:tcPr>
          <w:p w14:paraId="01A1EDCE" w14:textId="77777777" w:rsidR="008F4E92" w:rsidRPr="004753B3" w:rsidRDefault="008F4E92" w:rsidP="008F4E9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3C2CA505" w14:textId="72FE8F47" w:rsidR="008F4E92" w:rsidRPr="004753B3" w:rsidRDefault="00C44391" w:rsidP="008F4E92">
            <w:pPr>
              <w:tabs>
                <w:tab w:val="decimal" w:pos="87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</w:tbl>
    <w:p w14:paraId="43D44A09" w14:textId="77777777" w:rsidR="008F4E92" w:rsidRPr="004753B3" w:rsidRDefault="008F4E92">
      <w:pPr>
        <w:jc w:val="lef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753B3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3BFB5B69" w14:textId="370487A3" w:rsidR="008F4E92" w:rsidRPr="004753B3" w:rsidRDefault="008F4E92" w:rsidP="008F4E92">
      <w:pPr>
        <w:jc w:val="right"/>
        <w:rPr>
          <w:rFonts w:asciiTheme="majorBidi" w:hAnsiTheme="majorBidi" w:cstheme="majorBidi"/>
        </w:rPr>
      </w:pPr>
      <w:r w:rsidRPr="004753B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หน่วย : ล้านบาท</w:t>
      </w:r>
    </w:p>
    <w:tbl>
      <w:tblPr>
        <w:tblW w:w="88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2"/>
        <w:gridCol w:w="1049"/>
        <w:gridCol w:w="9"/>
        <w:gridCol w:w="239"/>
        <w:gridCol w:w="1118"/>
        <w:gridCol w:w="9"/>
        <w:gridCol w:w="237"/>
        <w:gridCol w:w="1047"/>
        <w:gridCol w:w="271"/>
        <w:gridCol w:w="1083"/>
      </w:tblGrid>
      <w:tr w:rsidR="008F4E92" w:rsidRPr="004753B3" w14:paraId="63DFB475" w14:textId="77777777" w:rsidTr="008F4E92">
        <w:trPr>
          <w:trHeight w:val="74"/>
        </w:trPr>
        <w:tc>
          <w:tcPr>
            <w:tcW w:w="2138" w:type="pct"/>
          </w:tcPr>
          <w:p w14:paraId="34EE8D3B" w14:textId="77777777" w:rsidR="008F4E92" w:rsidRPr="004753B3" w:rsidRDefault="008F4E92" w:rsidP="008F4E9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5" w:type="pct"/>
            <w:gridSpan w:val="4"/>
          </w:tcPr>
          <w:p w14:paraId="3EACF237" w14:textId="77777777" w:rsidR="008F4E92" w:rsidRPr="004753B3" w:rsidRDefault="008F4E92" w:rsidP="008F4E92">
            <w:pPr>
              <w:ind w:left="-108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9" w:type="pct"/>
            <w:gridSpan w:val="2"/>
          </w:tcPr>
          <w:p w14:paraId="0BD50366" w14:textId="77777777" w:rsidR="008F4E92" w:rsidRPr="004753B3" w:rsidRDefault="008F4E92" w:rsidP="008F4E92">
            <w:pPr>
              <w:ind w:right="18" w:hanging="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7" w:type="pct"/>
            <w:gridSpan w:val="3"/>
          </w:tcPr>
          <w:p w14:paraId="05F00440" w14:textId="77777777" w:rsidR="008F4E92" w:rsidRPr="004753B3" w:rsidRDefault="008F4E92" w:rsidP="008F4E92">
            <w:pPr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6EFE" w:rsidRPr="004753B3" w14:paraId="427A785D" w14:textId="77777777" w:rsidTr="008F4E92">
        <w:trPr>
          <w:trHeight w:val="74"/>
        </w:trPr>
        <w:tc>
          <w:tcPr>
            <w:tcW w:w="2138" w:type="pct"/>
          </w:tcPr>
          <w:p w14:paraId="181AE8F6" w14:textId="77777777" w:rsidR="00356EFE" w:rsidRPr="004753B3" w:rsidRDefault="00356EFE" w:rsidP="00356EF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14:paraId="5B67F3E4" w14:textId="5A081EC9" w:rsidR="00356EFE" w:rsidRPr="004753B3" w:rsidRDefault="00C44391" w:rsidP="00356EF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0" w:type="pct"/>
            <w:gridSpan w:val="2"/>
          </w:tcPr>
          <w:p w14:paraId="3E045974" w14:textId="77777777" w:rsidR="00356EFE" w:rsidRPr="004753B3" w:rsidRDefault="00356EFE" w:rsidP="00356EF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47E898FF" w14:textId="6B41EE0A" w:rsidR="00356EFE" w:rsidRPr="004753B3" w:rsidRDefault="00C44391" w:rsidP="00356EF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9" w:type="pct"/>
            <w:gridSpan w:val="2"/>
          </w:tcPr>
          <w:p w14:paraId="41425105" w14:textId="77777777" w:rsidR="00356EFE" w:rsidRPr="004753B3" w:rsidRDefault="00356EFE" w:rsidP="00356EF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282AF340" w14:textId="0A0A3869" w:rsidR="00356EFE" w:rsidRPr="004753B3" w:rsidRDefault="00C44391" w:rsidP="00356EF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53" w:type="pct"/>
          </w:tcPr>
          <w:p w14:paraId="12C2AE34" w14:textId="77777777" w:rsidR="00356EFE" w:rsidRPr="004753B3" w:rsidRDefault="00356EFE" w:rsidP="00356EF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51A1AD19" w14:textId="60AA6371" w:rsidR="00356EFE" w:rsidRPr="004753B3" w:rsidRDefault="00C44391" w:rsidP="00356EF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8F4E92" w:rsidRPr="004753B3" w14:paraId="487771A9" w14:textId="77777777" w:rsidTr="008F4E92">
        <w:tc>
          <w:tcPr>
            <w:tcW w:w="2138" w:type="pct"/>
          </w:tcPr>
          <w:p w14:paraId="2B3B0C01" w14:textId="67E2CF40" w:rsidR="008F4E92" w:rsidRPr="004753B3" w:rsidRDefault="008F4E92" w:rsidP="008F4E92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cs/>
              </w:rPr>
              <w:br w:type="page"/>
            </w: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14:paraId="13483A1D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54EA2368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355D2174" w14:textId="77777777" w:rsidR="008F4E92" w:rsidRPr="004753B3" w:rsidRDefault="008F4E92" w:rsidP="008F4E92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50D91C5B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3421B842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</w:tcPr>
          <w:p w14:paraId="0CA696B8" w14:textId="77777777" w:rsidR="008F4E92" w:rsidRPr="004753B3" w:rsidRDefault="008F4E92" w:rsidP="008F4E9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6DF0C30B" w14:textId="77777777" w:rsidR="008F4E92" w:rsidRPr="004753B3" w:rsidRDefault="008F4E92" w:rsidP="008F4E92">
            <w:pPr>
              <w:tabs>
                <w:tab w:val="decimal" w:pos="905"/>
              </w:tabs>
              <w:ind w:right="-3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6EFE" w:rsidRPr="004753B3" w14:paraId="2EADF35E" w14:textId="77777777" w:rsidTr="008F4E92">
        <w:tc>
          <w:tcPr>
            <w:tcW w:w="2138" w:type="pct"/>
            <w:vAlign w:val="bottom"/>
          </w:tcPr>
          <w:p w14:paraId="29503331" w14:textId="77777777" w:rsidR="00356EFE" w:rsidRPr="004753B3" w:rsidRDefault="00356EFE" w:rsidP="00356EFE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อินทัช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04C8ADA1" w14:textId="730A4BE5" w:rsidR="00356EFE" w:rsidRPr="004753B3" w:rsidRDefault="00C44391" w:rsidP="00356EFE">
            <w:pPr>
              <w:tabs>
                <w:tab w:val="decimal" w:pos="85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57BAD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426</w:t>
            </w:r>
          </w:p>
        </w:tc>
        <w:tc>
          <w:tcPr>
            <w:tcW w:w="135" w:type="pct"/>
            <w:shd w:val="clear" w:color="auto" w:fill="auto"/>
          </w:tcPr>
          <w:p w14:paraId="21B9B043" w14:textId="77777777" w:rsidR="00356EFE" w:rsidRPr="004753B3" w:rsidRDefault="00356EFE" w:rsidP="00356EFE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6BABCBB6" w14:textId="374A0E84" w:rsidR="00356EFE" w:rsidRPr="004753B3" w:rsidRDefault="00C44391" w:rsidP="00356EFE">
            <w:pPr>
              <w:tabs>
                <w:tab w:val="decimal" w:pos="86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56EFE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282</w:t>
            </w:r>
          </w:p>
        </w:tc>
        <w:tc>
          <w:tcPr>
            <w:tcW w:w="134" w:type="pct"/>
            <w:shd w:val="clear" w:color="auto" w:fill="auto"/>
          </w:tcPr>
          <w:p w14:paraId="38B2E8FF" w14:textId="77777777" w:rsidR="00356EFE" w:rsidRPr="004753B3" w:rsidRDefault="00356EFE" w:rsidP="00356EFE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42A15D6C" w14:textId="63811BF5" w:rsidR="00356EFE" w:rsidRPr="004753B3" w:rsidRDefault="00C44391" w:rsidP="00356EFE">
            <w:pPr>
              <w:tabs>
                <w:tab w:val="decimal" w:pos="8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57BAD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426</w:t>
            </w:r>
          </w:p>
        </w:tc>
        <w:tc>
          <w:tcPr>
            <w:tcW w:w="153" w:type="pct"/>
          </w:tcPr>
          <w:p w14:paraId="4389C975" w14:textId="77777777" w:rsidR="00356EFE" w:rsidRPr="004753B3" w:rsidRDefault="00356EFE" w:rsidP="00356EFE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18026373" w14:textId="533071E5" w:rsidR="00356EFE" w:rsidRPr="004753B3" w:rsidRDefault="00C44391" w:rsidP="00356EFE">
            <w:pPr>
              <w:tabs>
                <w:tab w:val="decimal" w:pos="86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56EFE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282</w:t>
            </w:r>
          </w:p>
        </w:tc>
      </w:tr>
      <w:tr w:rsidR="00356EFE" w:rsidRPr="004753B3" w14:paraId="4B8A219C" w14:textId="77777777" w:rsidTr="008F4E92">
        <w:tc>
          <w:tcPr>
            <w:tcW w:w="2138" w:type="pct"/>
          </w:tcPr>
          <w:p w14:paraId="625E26A7" w14:textId="77777777" w:rsidR="00356EFE" w:rsidRPr="004753B3" w:rsidRDefault="00356EFE" w:rsidP="00356EFE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</w:rPr>
              <w:t>Singtel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50FDB5C6" w14:textId="50A9FAA2" w:rsidR="00356EFE" w:rsidRPr="004753B3" w:rsidRDefault="00C44391" w:rsidP="00356EFE">
            <w:pPr>
              <w:tabs>
                <w:tab w:val="decimal" w:pos="85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57BAD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552</w:t>
            </w:r>
          </w:p>
        </w:tc>
        <w:tc>
          <w:tcPr>
            <w:tcW w:w="135" w:type="pct"/>
            <w:shd w:val="clear" w:color="auto" w:fill="auto"/>
          </w:tcPr>
          <w:p w14:paraId="3033565B" w14:textId="77777777" w:rsidR="00356EFE" w:rsidRPr="004753B3" w:rsidRDefault="00356EFE" w:rsidP="00356EFE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3C84AA57" w14:textId="5FE5B29E" w:rsidR="00356EFE" w:rsidRPr="004753B3" w:rsidRDefault="00C44391" w:rsidP="00356EFE">
            <w:pPr>
              <w:tabs>
                <w:tab w:val="decimal" w:pos="86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56EFE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134" w:type="pct"/>
            <w:shd w:val="clear" w:color="auto" w:fill="auto"/>
          </w:tcPr>
          <w:p w14:paraId="488797CF" w14:textId="77777777" w:rsidR="00356EFE" w:rsidRPr="004753B3" w:rsidRDefault="00356EFE" w:rsidP="00356EFE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14D7AFA0" w14:textId="68F61E33" w:rsidR="00356EFE" w:rsidRPr="004753B3" w:rsidRDefault="00C44391" w:rsidP="00356EFE">
            <w:pPr>
              <w:tabs>
                <w:tab w:val="decimal" w:pos="8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57BAD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552</w:t>
            </w:r>
          </w:p>
        </w:tc>
        <w:tc>
          <w:tcPr>
            <w:tcW w:w="153" w:type="pct"/>
          </w:tcPr>
          <w:p w14:paraId="31795548" w14:textId="77777777" w:rsidR="00356EFE" w:rsidRPr="004753B3" w:rsidRDefault="00356EFE" w:rsidP="00356EFE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16C981ED" w14:textId="1546B35F" w:rsidR="00356EFE" w:rsidRPr="004753B3" w:rsidRDefault="00C44391" w:rsidP="00356EFE">
            <w:pPr>
              <w:tabs>
                <w:tab w:val="decimal" w:pos="86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56EFE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</w:tr>
      <w:tr w:rsidR="00356EFE" w:rsidRPr="004753B3" w14:paraId="77B7A32D" w14:textId="77777777" w:rsidTr="008F4E92">
        <w:tc>
          <w:tcPr>
            <w:tcW w:w="2138" w:type="pct"/>
          </w:tcPr>
          <w:p w14:paraId="0D384693" w14:textId="77777777" w:rsidR="00356EFE" w:rsidRPr="004753B3" w:rsidRDefault="00356EFE" w:rsidP="00356EFE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F83444" w14:textId="5A5D3E29" w:rsidR="00356EFE" w:rsidRPr="004753B3" w:rsidRDefault="00C44391" w:rsidP="00356EFE">
            <w:pPr>
              <w:tabs>
                <w:tab w:val="decimal" w:pos="85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357BAD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978</w:t>
            </w:r>
          </w:p>
        </w:tc>
        <w:tc>
          <w:tcPr>
            <w:tcW w:w="135" w:type="pct"/>
            <w:shd w:val="clear" w:color="auto" w:fill="auto"/>
          </w:tcPr>
          <w:p w14:paraId="46F9FDC1" w14:textId="77777777" w:rsidR="00356EFE" w:rsidRPr="004753B3" w:rsidRDefault="00356EFE" w:rsidP="00356EFE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88A1E9" w14:textId="55F8565E" w:rsidR="00356EFE" w:rsidRPr="004753B3" w:rsidRDefault="00356EFE" w:rsidP="00356EFE">
            <w:pPr>
              <w:tabs>
                <w:tab w:val="decimal" w:pos="87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=</w:instrText>
            </w:r>
            <w:r w:rsidRPr="004753B3">
              <w:rPr>
                <w:rFonts w:asciiTheme="majorBidi" w:hAnsiTheme="majorBidi" w:cstheme="majorBidi"/>
                <w:sz w:val="28"/>
                <w:szCs w:val="28"/>
              </w:rPr>
              <w:instrText>SUM</w:instrTex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instrText>(</w:instrText>
            </w:r>
            <w:r w:rsidRPr="004753B3">
              <w:rPr>
                <w:rFonts w:asciiTheme="majorBidi" w:hAnsiTheme="majorBidi" w:cstheme="majorBidi"/>
                <w:sz w:val="28"/>
                <w:szCs w:val="28"/>
              </w:rPr>
              <w:instrText>ABOVE</w:instrTex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) </w:instrText>
            </w:r>
            <w:r w:rsidRPr="004753B3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="00C44391" w:rsidRPr="00C44391">
              <w:rPr>
                <w:rFonts w:asciiTheme="majorBidi" w:hAnsiTheme="majorBidi" w:cstheme="majorBidi"/>
                <w:noProof/>
                <w:sz w:val="28"/>
                <w:szCs w:val="28"/>
              </w:rPr>
              <w:t>6</w:t>
            </w:r>
            <w:r w:rsidRPr="004753B3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="00C44391" w:rsidRPr="00C44391">
              <w:rPr>
                <w:rFonts w:asciiTheme="majorBidi" w:hAnsiTheme="majorBidi" w:cstheme="majorBidi"/>
                <w:noProof/>
                <w:sz w:val="28"/>
                <w:szCs w:val="28"/>
              </w:rPr>
              <w:t>750</w:t>
            </w:r>
            <w:r w:rsidRPr="004753B3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34" w:type="pct"/>
            <w:shd w:val="clear" w:color="auto" w:fill="auto"/>
          </w:tcPr>
          <w:p w14:paraId="37B86ED1" w14:textId="77777777" w:rsidR="00356EFE" w:rsidRPr="004753B3" w:rsidRDefault="00356EFE" w:rsidP="00356EFE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80157A" w14:textId="50FDD81A" w:rsidR="00356EFE" w:rsidRPr="004753B3" w:rsidRDefault="00C44391" w:rsidP="00356EFE">
            <w:pPr>
              <w:tabs>
                <w:tab w:val="decimal" w:pos="8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357BAD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978</w:t>
            </w:r>
          </w:p>
        </w:tc>
        <w:tc>
          <w:tcPr>
            <w:tcW w:w="153" w:type="pct"/>
          </w:tcPr>
          <w:p w14:paraId="01C4C317" w14:textId="77777777" w:rsidR="00356EFE" w:rsidRPr="004753B3" w:rsidRDefault="00356EFE" w:rsidP="00356EFE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7CEDB1" w14:textId="15B9C334" w:rsidR="00356EFE" w:rsidRPr="004753B3" w:rsidRDefault="00356EFE" w:rsidP="00356EFE">
            <w:pPr>
              <w:tabs>
                <w:tab w:val="decimal" w:pos="87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=</w:instrText>
            </w:r>
            <w:r w:rsidRPr="004753B3">
              <w:rPr>
                <w:rFonts w:asciiTheme="majorBidi" w:hAnsiTheme="majorBidi" w:cstheme="majorBidi"/>
                <w:sz w:val="28"/>
                <w:szCs w:val="28"/>
              </w:rPr>
              <w:instrText>SUM</w:instrTex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instrText>(</w:instrText>
            </w:r>
            <w:r w:rsidRPr="004753B3">
              <w:rPr>
                <w:rFonts w:asciiTheme="majorBidi" w:hAnsiTheme="majorBidi" w:cstheme="majorBidi"/>
                <w:sz w:val="28"/>
                <w:szCs w:val="28"/>
              </w:rPr>
              <w:instrText>ABOVE</w:instrTex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) </w:instrText>
            </w:r>
            <w:r w:rsidRPr="004753B3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="00C44391" w:rsidRPr="00C44391">
              <w:rPr>
                <w:rFonts w:asciiTheme="majorBidi" w:hAnsiTheme="majorBidi" w:cstheme="majorBidi"/>
                <w:noProof/>
                <w:sz w:val="28"/>
                <w:szCs w:val="28"/>
              </w:rPr>
              <w:t>6</w:t>
            </w:r>
            <w:r w:rsidRPr="004753B3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="00C44391" w:rsidRPr="00C44391">
              <w:rPr>
                <w:rFonts w:asciiTheme="majorBidi" w:hAnsiTheme="majorBidi" w:cstheme="majorBidi"/>
                <w:noProof/>
                <w:sz w:val="28"/>
                <w:szCs w:val="28"/>
              </w:rPr>
              <w:t>750</w:t>
            </w:r>
            <w:r w:rsidRPr="004753B3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</w:tr>
    </w:tbl>
    <w:p w14:paraId="16DA58DE" w14:textId="0CA30F6D" w:rsidR="00084115" w:rsidRPr="004753B3" w:rsidRDefault="00084115" w:rsidP="00977DB1">
      <w:pPr>
        <w:spacing w:before="240" w:after="240"/>
        <w:ind w:left="547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4753B3">
        <w:rPr>
          <w:rFonts w:asciiTheme="majorBidi" w:hAnsiTheme="majorBidi" w:cstheme="majorBidi"/>
          <w:sz w:val="30"/>
          <w:szCs w:val="30"/>
          <w:cs/>
          <w:lang w:val="th-TH"/>
        </w:rPr>
        <w:t>ยอดคงเหลือกับ</w:t>
      </w:r>
      <w:r w:rsidRPr="004753B3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Pr="004753B3">
        <w:rPr>
          <w:rFonts w:asciiTheme="majorBidi" w:hAnsiTheme="majorBidi" w:cstheme="majorBidi"/>
          <w:sz w:val="30"/>
          <w:szCs w:val="30"/>
          <w:cs/>
          <w:lang w:val="th-TH"/>
        </w:rPr>
        <w:t xml:space="preserve">กิจการที่เกี่ยวข้องกัน </w:t>
      </w:r>
      <w:r w:rsidR="00A760D9" w:rsidRPr="004753B3">
        <w:rPr>
          <w:rFonts w:asciiTheme="majorBidi" w:hAnsiTheme="majorBidi" w:cstheme="majorBidi"/>
          <w:sz w:val="30"/>
          <w:szCs w:val="30"/>
          <w:cs/>
          <w:lang w:val="th-TH"/>
        </w:rPr>
        <w:t xml:space="preserve">ณ 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31</w:t>
      </w:r>
      <w:r w:rsidR="00356EFE" w:rsidRPr="004753B3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C44391" w:rsidRPr="00C44391">
        <w:rPr>
          <w:rFonts w:asciiTheme="majorBidi" w:hAnsiTheme="majorBidi" w:cstheme="majorBidi"/>
          <w:sz w:val="30"/>
          <w:szCs w:val="30"/>
        </w:rPr>
        <w:t>2564</w:t>
      </w:r>
      <w:r w:rsidR="00F45254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4784B" w:rsidRPr="004753B3">
        <w:rPr>
          <w:rFonts w:asciiTheme="majorBidi" w:hAnsiTheme="majorBidi" w:cstheme="majorBidi"/>
          <w:sz w:val="30"/>
          <w:szCs w:val="30"/>
          <w:cs/>
          <w:lang w:val="th-TH"/>
        </w:rPr>
        <w:t>และวันที่</w:t>
      </w:r>
      <w:r w:rsidR="00AF7503" w:rsidRPr="004753B3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C44391" w:rsidRPr="00C44391">
        <w:rPr>
          <w:rFonts w:asciiTheme="majorBidi" w:hAnsiTheme="majorBidi" w:cstheme="majorBidi"/>
          <w:sz w:val="30"/>
          <w:szCs w:val="30"/>
        </w:rPr>
        <w:t>31</w:t>
      </w:r>
      <w:r w:rsidR="00AF7503" w:rsidRPr="004753B3">
        <w:rPr>
          <w:rFonts w:asciiTheme="majorBidi" w:hAnsiTheme="majorBidi" w:cstheme="majorBidi"/>
          <w:sz w:val="30"/>
          <w:szCs w:val="30"/>
          <w:cs/>
          <w:lang w:val="th-TH"/>
        </w:rPr>
        <w:t xml:space="preserve"> ธันวาคม </w:t>
      </w:r>
      <w:r w:rsidR="00C44391" w:rsidRPr="00C44391">
        <w:rPr>
          <w:rFonts w:asciiTheme="majorBidi" w:hAnsiTheme="majorBidi" w:cstheme="majorBidi"/>
          <w:sz w:val="30"/>
          <w:szCs w:val="30"/>
        </w:rPr>
        <w:t>2563</w:t>
      </w:r>
      <w:r w:rsidR="00AF7503" w:rsidRPr="004753B3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  <w:lang w:val="th-TH"/>
        </w:rPr>
        <w:t>มีดังนี้</w:t>
      </w:r>
    </w:p>
    <w:p w14:paraId="368D870E" w14:textId="77777777" w:rsidR="00266E7B" w:rsidRPr="004753B3" w:rsidRDefault="00266E7B" w:rsidP="00987598">
      <w:pPr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bookmarkStart w:id="0" w:name="OLE_LINK19"/>
      <w:bookmarkStart w:id="1" w:name="OLE_LINK20"/>
      <w:r w:rsidRPr="004753B3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88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77"/>
        <w:gridCol w:w="7"/>
        <w:gridCol w:w="1081"/>
        <w:gridCol w:w="245"/>
        <w:gridCol w:w="1111"/>
        <w:gridCol w:w="266"/>
        <w:gridCol w:w="994"/>
        <w:gridCol w:w="243"/>
        <w:gridCol w:w="1150"/>
      </w:tblGrid>
      <w:tr w:rsidR="00CC2E63" w:rsidRPr="004753B3" w14:paraId="31299595" w14:textId="77777777" w:rsidTr="4B5F5AF2">
        <w:trPr>
          <w:cantSplit/>
          <w:trHeight w:val="20"/>
        </w:trPr>
        <w:tc>
          <w:tcPr>
            <w:tcW w:w="2132" w:type="pct"/>
            <w:gridSpan w:val="2"/>
            <w:shd w:val="clear" w:color="auto" w:fill="auto"/>
          </w:tcPr>
          <w:p w14:paraId="3A0AA07E" w14:textId="77777777" w:rsidR="00266E7B" w:rsidRPr="004753B3" w:rsidRDefault="00266E7B" w:rsidP="00987598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73" w:type="pct"/>
            <w:gridSpan w:val="3"/>
            <w:shd w:val="clear" w:color="auto" w:fill="auto"/>
          </w:tcPr>
          <w:p w14:paraId="60826B26" w14:textId="77777777" w:rsidR="00266E7B" w:rsidRPr="004753B3" w:rsidRDefault="00266E7B" w:rsidP="00987598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50" w:type="pct"/>
            <w:shd w:val="clear" w:color="auto" w:fill="auto"/>
          </w:tcPr>
          <w:p w14:paraId="3BDC0DF9" w14:textId="77777777" w:rsidR="00266E7B" w:rsidRPr="004753B3" w:rsidRDefault="00266E7B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45" w:type="pct"/>
            <w:gridSpan w:val="3"/>
            <w:shd w:val="clear" w:color="auto" w:fill="auto"/>
          </w:tcPr>
          <w:p w14:paraId="17BBA603" w14:textId="77777777" w:rsidR="00266E7B" w:rsidRPr="004753B3" w:rsidRDefault="00266E7B" w:rsidP="00987598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4753B3" w14:paraId="3EC4F660" w14:textId="77777777" w:rsidTr="4B5F5AF2">
        <w:trPr>
          <w:cantSplit/>
          <w:trHeight w:val="20"/>
        </w:trPr>
        <w:tc>
          <w:tcPr>
            <w:tcW w:w="2132" w:type="pct"/>
            <w:gridSpan w:val="2"/>
            <w:shd w:val="clear" w:color="auto" w:fill="auto"/>
          </w:tcPr>
          <w:p w14:paraId="44D2C0D1" w14:textId="77777777" w:rsidR="00266E7B" w:rsidRPr="004753B3" w:rsidRDefault="00266E7B" w:rsidP="00987598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09" w:type="pct"/>
            <w:shd w:val="clear" w:color="auto" w:fill="auto"/>
          </w:tcPr>
          <w:p w14:paraId="48BA37E6" w14:textId="77777777" w:rsidR="00266E7B" w:rsidRPr="004753B3" w:rsidRDefault="00266E7B" w:rsidP="009875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8" w:type="pct"/>
            <w:shd w:val="clear" w:color="auto" w:fill="auto"/>
          </w:tcPr>
          <w:p w14:paraId="47BA7BF2" w14:textId="77777777" w:rsidR="00266E7B" w:rsidRPr="004753B3" w:rsidRDefault="00266E7B" w:rsidP="009875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57B466BD" w14:textId="77777777" w:rsidR="00266E7B" w:rsidRPr="004753B3" w:rsidRDefault="00266E7B" w:rsidP="009875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0" w:type="pct"/>
            <w:shd w:val="clear" w:color="auto" w:fill="auto"/>
          </w:tcPr>
          <w:p w14:paraId="1825D42B" w14:textId="77777777" w:rsidR="00266E7B" w:rsidRPr="004753B3" w:rsidRDefault="00266E7B" w:rsidP="009875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1CBF9E7E" w14:textId="77777777" w:rsidR="00266E7B" w:rsidRPr="004753B3" w:rsidRDefault="00266E7B" w:rsidP="009875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7" w:type="pct"/>
            <w:shd w:val="clear" w:color="auto" w:fill="auto"/>
          </w:tcPr>
          <w:p w14:paraId="7F3C00D1" w14:textId="77777777" w:rsidR="00266E7B" w:rsidRPr="004753B3" w:rsidRDefault="00266E7B" w:rsidP="009875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3724DF0B" w14:textId="77777777" w:rsidR="00266E7B" w:rsidRPr="004753B3" w:rsidRDefault="00266E7B" w:rsidP="009875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45254" w:rsidRPr="004753B3" w14:paraId="0DA05969" w14:textId="77777777" w:rsidTr="4B5F5AF2">
        <w:trPr>
          <w:cantSplit/>
          <w:trHeight w:val="20"/>
        </w:trPr>
        <w:tc>
          <w:tcPr>
            <w:tcW w:w="2132" w:type="pct"/>
            <w:gridSpan w:val="2"/>
            <w:shd w:val="clear" w:color="auto" w:fill="auto"/>
          </w:tcPr>
          <w:p w14:paraId="3FB0B32A" w14:textId="77777777" w:rsidR="00F45254" w:rsidRPr="004753B3" w:rsidRDefault="00F45254" w:rsidP="00F45254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09" w:type="pct"/>
            <w:shd w:val="clear" w:color="auto" w:fill="auto"/>
          </w:tcPr>
          <w:p w14:paraId="155795B7" w14:textId="0DAD626F" w:rsidR="00F45254" w:rsidRPr="004753B3" w:rsidRDefault="00C44391" w:rsidP="00F45254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F45254"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38" w:type="pct"/>
            <w:shd w:val="clear" w:color="auto" w:fill="auto"/>
          </w:tcPr>
          <w:p w14:paraId="51CFC91B" w14:textId="77777777" w:rsidR="00F45254" w:rsidRPr="004753B3" w:rsidRDefault="00F45254" w:rsidP="00F4525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1A474015" w14:textId="2AC82A56" w:rsidR="00F45254" w:rsidRPr="004753B3" w:rsidRDefault="00C44391" w:rsidP="00F4525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F45254"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50" w:type="pct"/>
            <w:shd w:val="clear" w:color="auto" w:fill="auto"/>
          </w:tcPr>
          <w:p w14:paraId="0A7D0EC9" w14:textId="77777777" w:rsidR="00F45254" w:rsidRPr="004753B3" w:rsidRDefault="00F45254" w:rsidP="00F4525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15C12E17" w14:textId="79521DEB" w:rsidR="00F45254" w:rsidRPr="004753B3" w:rsidRDefault="00C44391" w:rsidP="00F45254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F45254"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37" w:type="pct"/>
            <w:shd w:val="clear" w:color="auto" w:fill="auto"/>
          </w:tcPr>
          <w:p w14:paraId="19D78B09" w14:textId="77777777" w:rsidR="00F45254" w:rsidRPr="004753B3" w:rsidRDefault="00F45254" w:rsidP="00F4525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371C980E" w14:textId="27ACD969" w:rsidR="00F45254" w:rsidRPr="004753B3" w:rsidRDefault="00C44391" w:rsidP="00F4525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F45254"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45254" w:rsidRPr="004753B3" w14:paraId="1D756D98" w14:textId="77777777" w:rsidTr="4B5F5AF2">
        <w:trPr>
          <w:cantSplit/>
          <w:trHeight w:val="20"/>
        </w:trPr>
        <w:tc>
          <w:tcPr>
            <w:tcW w:w="2132" w:type="pct"/>
            <w:gridSpan w:val="2"/>
            <w:shd w:val="clear" w:color="auto" w:fill="auto"/>
          </w:tcPr>
          <w:p w14:paraId="64930542" w14:textId="77777777" w:rsidR="00F45254" w:rsidRPr="004753B3" w:rsidRDefault="00F45254" w:rsidP="00F45254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09" w:type="pct"/>
            <w:shd w:val="clear" w:color="auto" w:fill="auto"/>
          </w:tcPr>
          <w:p w14:paraId="46532C4B" w14:textId="45111F4C" w:rsidR="00F45254" w:rsidRPr="004753B3" w:rsidRDefault="00C44391" w:rsidP="00F4525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8" w:type="pct"/>
            <w:shd w:val="clear" w:color="auto" w:fill="auto"/>
          </w:tcPr>
          <w:p w14:paraId="7821FBE0" w14:textId="77777777" w:rsidR="00F45254" w:rsidRPr="004753B3" w:rsidRDefault="00F45254" w:rsidP="00F4525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08107A84" w14:textId="094EE479" w:rsidR="00F45254" w:rsidRPr="004753B3" w:rsidRDefault="00C44391" w:rsidP="00F4525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0" w:type="pct"/>
            <w:shd w:val="clear" w:color="auto" w:fill="auto"/>
          </w:tcPr>
          <w:p w14:paraId="706BDFB5" w14:textId="77777777" w:rsidR="00F45254" w:rsidRPr="004753B3" w:rsidRDefault="00F45254" w:rsidP="00F4525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6E7AED39" w14:textId="32D4D1C1" w:rsidR="00F45254" w:rsidRPr="004753B3" w:rsidRDefault="00C44391" w:rsidP="00F4525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7" w:type="pct"/>
            <w:shd w:val="clear" w:color="auto" w:fill="auto"/>
          </w:tcPr>
          <w:p w14:paraId="5426698C" w14:textId="77777777" w:rsidR="00F45254" w:rsidRPr="004753B3" w:rsidRDefault="00F45254" w:rsidP="00F4525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696E7432" w14:textId="22D8CE20" w:rsidR="00F45254" w:rsidRPr="004753B3" w:rsidRDefault="00C44391" w:rsidP="00F4525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CB0D90" w:rsidRPr="004753B3" w14:paraId="24B36DAB" w14:textId="77777777" w:rsidTr="4B5F5AF2">
        <w:trPr>
          <w:cantSplit/>
          <w:trHeight w:val="20"/>
        </w:trPr>
        <w:tc>
          <w:tcPr>
            <w:tcW w:w="2128" w:type="pct"/>
            <w:shd w:val="clear" w:color="auto" w:fill="auto"/>
          </w:tcPr>
          <w:p w14:paraId="7B41E37D" w14:textId="77777777" w:rsidR="00CB0D90" w:rsidRPr="004753B3" w:rsidRDefault="00CB0D90" w:rsidP="00CB0D90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613" w:type="pct"/>
            <w:gridSpan w:val="2"/>
            <w:shd w:val="clear" w:color="auto" w:fill="auto"/>
          </w:tcPr>
          <w:p w14:paraId="36ADB2DB" w14:textId="77777777" w:rsidR="00CB0D90" w:rsidRPr="004753B3" w:rsidRDefault="00CB0D90" w:rsidP="00CB0D90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5A77D42F" w14:textId="77777777" w:rsidR="00CB0D90" w:rsidRPr="004753B3" w:rsidRDefault="00CB0D90" w:rsidP="00CB0D90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5ABCE649" w14:textId="77777777" w:rsidR="00CB0D90" w:rsidRPr="004753B3" w:rsidRDefault="00CB0D90" w:rsidP="00CB0D90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08BE66BC" w14:textId="77777777" w:rsidR="00CB0D90" w:rsidRPr="004753B3" w:rsidRDefault="00CB0D90" w:rsidP="00CB0D90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2EB0B781" w14:textId="77777777" w:rsidR="00CB0D90" w:rsidRPr="004753B3" w:rsidRDefault="00CB0D90" w:rsidP="00CB0D90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3EADA54F" w14:textId="77777777" w:rsidR="00CB0D90" w:rsidRPr="004753B3" w:rsidRDefault="00CB0D90" w:rsidP="00CB0D90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4B07878F" w14:textId="77777777" w:rsidR="00CB0D90" w:rsidRPr="004753B3" w:rsidRDefault="00CB0D90" w:rsidP="00CB0D90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B0D90" w:rsidRPr="004753B3" w14:paraId="353B155B" w14:textId="77777777" w:rsidTr="4B5F5AF2">
        <w:trPr>
          <w:cantSplit/>
          <w:trHeight w:val="20"/>
        </w:trPr>
        <w:tc>
          <w:tcPr>
            <w:tcW w:w="2128" w:type="pct"/>
            <w:shd w:val="clear" w:color="auto" w:fill="auto"/>
          </w:tcPr>
          <w:p w14:paraId="397CDE0F" w14:textId="77777777" w:rsidR="00CB0D90" w:rsidRPr="004753B3" w:rsidRDefault="00CB0D90" w:rsidP="00CB0D90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 เงินฝากธนาคาร</w:t>
            </w:r>
          </w:p>
        </w:tc>
        <w:tc>
          <w:tcPr>
            <w:tcW w:w="613" w:type="pct"/>
            <w:gridSpan w:val="2"/>
            <w:shd w:val="clear" w:color="auto" w:fill="auto"/>
          </w:tcPr>
          <w:p w14:paraId="48EFBECE" w14:textId="77777777" w:rsidR="00CB0D90" w:rsidRPr="004753B3" w:rsidRDefault="00CB0D90" w:rsidP="00CB0D90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04B1D58A" w14:textId="77777777" w:rsidR="00CB0D90" w:rsidRPr="004753B3" w:rsidRDefault="00CB0D90" w:rsidP="00CB0D90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6036497D" w14:textId="77777777" w:rsidR="00CB0D90" w:rsidRPr="004753B3" w:rsidRDefault="00CB0D90" w:rsidP="00CB0D90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08919C4F" w14:textId="77777777" w:rsidR="00CB0D90" w:rsidRPr="004753B3" w:rsidRDefault="00CB0D90" w:rsidP="00CB0D90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10BCB8F8" w14:textId="77777777" w:rsidR="00CB0D90" w:rsidRPr="004753B3" w:rsidRDefault="00CB0D90" w:rsidP="00CB0D90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075C61CB" w14:textId="77777777" w:rsidR="00CB0D90" w:rsidRPr="004753B3" w:rsidRDefault="00CB0D90" w:rsidP="00CB0D90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007E2F61" w14:textId="77777777" w:rsidR="00CB0D90" w:rsidRPr="004753B3" w:rsidRDefault="00CB0D90" w:rsidP="00CB0D90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B0D90" w:rsidRPr="004753B3" w14:paraId="5B2A17EA" w14:textId="77777777" w:rsidTr="4B5F5AF2">
        <w:trPr>
          <w:cantSplit/>
          <w:trHeight w:val="20"/>
        </w:trPr>
        <w:tc>
          <w:tcPr>
            <w:tcW w:w="2128" w:type="pct"/>
            <w:shd w:val="clear" w:color="auto" w:fill="auto"/>
          </w:tcPr>
          <w:p w14:paraId="7322AAE7" w14:textId="77777777" w:rsidR="00CB0D90" w:rsidRPr="004753B3" w:rsidRDefault="00CB0D90" w:rsidP="00CB0D90">
            <w:pPr>
              <w:ind w:left="270" w:right="-108"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613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D3F20F2" w14:textId="17335BD4" w:rsidR="00CB0D90" w:rsidRPr="004753B3" w:rsidRDefault="00C44391" w:rsidP="00CB0D90">
            <w:pPr>
              <w:tabs>
                <w:tab w:val="decimal" w:pos="834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138" w:type="pct"/>
            <w:shd w:val="clear" w:color="auto" w:fill="auto"/>
          </w:tcPr>
          <w:p w14:paraId="3682A0F6" w14:textId="77777777" w:rsidR="00CB0D90" w:rsidRPr="004753B3" w:rsidRDefault="00CB0D90" w:rsidP="00CB0D90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  <w:shd w:val="clear" w:color="auto" w:fill="auto"/>
          </w:tcPr>
          <w:p w14:paraId="63F14F84" w14:textId="3158F78C" w:rsidR="00CB0D90" w:rsidRPr="004753B3" w:rsidRDefault="00C44391" w:rsidP="00CB0D90">
            <w:pPr>
              <w:tabs>
                <w:tab w:val="decimal" w:pos="906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  <w:tc>
          <w:tcPr>
            <w:tcW w:w="150" w:type="pct"/>
            <w:shd w:val="clear" w:color="auto" w:fill="auto"/>
          </w:tcPr>
          <w:p w14:paraId="0BCE99C7" w14:textId="77777777" w:rsidR="00CB0D90" w:rsidRPr="004753B3" w:rsidRDefault="00CB0D90" w:rsidP="00CB0D90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  <w:shd w:val="clear" w:color="auto" w:fill="auto"/>
          </w:tcPr>
          <w:p w14:paraId="555C6718" w14:textId="3C41CAB1" w:rsidR="00CB0D90" w:rsidRPr="004753B3" w:rsidRDefault="00C44391" w:rsidP="00CB0D90">
            <w:pPr>
              <w:tabs>
                <w:tab w:val="decimal" w:pos="798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7" w:type="pct"/>
            <w:shd w:val="clear" w:color="auto" w:fill="auto"/>
          </w:tcPr>
          <w:p w14:paraId="6F695E8A" w14:textId="77777777" w:rsidR="00CB0D90" w:rsidRPr="004753B3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  <w:shd w:val="clear" w:color="auto" w:fill="auto"/>
          </w:tcPr>
          <w:p w14:paraId="33A66D29" w14:textId="67966A37" w:rsidR="00CB0D90" w:rsidRPr="004753B3" w:rsidRDefault="00C44391" w:rsidP="00CB0D90">
            <w:pPr>
              <w:tabs>
                <w:tab w:val="decimal" w:pos="9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B244AF" w:rsidRPr="004753B3" w14:paraId="054799A0" w14:textId="77777777" w:rsidTr="00B244AF">
        <w:trPr>
          <w:cantSplit/>
          <w:trHeight w:val="20"/>
        </w:trPr>
        <w:tc>
          <w:tcPr>
            <w:tcW w:w="2128" w:type="pct"/>
            <w:shd w:val="clear" w:color="auto" w:fill="auto"/>
          </w:tcPr>
          <w:p w14:paraId="0B04F64F" w14:textId="77777777" w:rsidR="00B244AF" w:rsidRPr="004753B3" w:rsidRDefault="00B244AF" w:rsidP="00F45254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14:paraId="5869E806" w14:textId="52E56028" w:rsidR="00B244AF" w:rsidRPr="004753B3" w:rsidRDefault="00B244AF" w:rsidP="00B244AF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71F71847" w14:textId="77777777" w:rsidR="00B244AF" w:rsidRPr="004753B3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2F6B3D6D" w14:textId="1A33DE57" w:rsidR="00B244AF" w:rsidRPr="004753B3" w:rsidRDefault="00B244AF" w:rsidP="00B244AF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40204C26" w14:textId="77777777" w:rsidR="00B244AF" w:rsidRPr="004753B3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32162792" w14:textId="1D4FD1E4" w:rsidR="00B244AF" w:rsidRPr="004753B3" w:rsidRDefault="00B244AF" w:rsidP="00B244AF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16F8D6BF" w14:textId="77777777" w:rsidR="00B244AF" w:rsidRPr="004753B3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63531488" w14:textId="3D3E6259" w:rsidR="00B244AF" w:rsidRPr="004753B3" w:rsidRDefault="00B244AF" w:rsidP="00B244AF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244AF" w:rsidRPr="004753B3" w14:paraId="585BF67E" w14:textId="77777777" w:rsidTr="4B5F5AF2">
        <w:trPr>
          <w:cantSplit/>
          <w:trHeight w:val="20"/>
        </w:trPr>
        <w:tc>
          <w:tcPr>
            <w:tcW w:w="2128" w:type="pct"/>
            <w:shd w:val="clear" w:color="auto" w:fill="auto"/>
          </w:tcPr>
          <w:p w14:paraId="608925DA" w14:textId="77777777" w:rsidR="00B244AF" w:rsidRPr="004753B3" w:rsidRDefault="00B244AF" w:rsidP="00B244AF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613" w:type="pct"/>
            <w:gridSpan w:val="2"/>
            <w:shd w:val="clear" w:color="auto" w:fill="auto"/>
          </w:tcPr>
          <w:p w14:paraId="55E2D069" w14:textId="77777777" w:rsidR="00B244AF" w:rsidRPr="004753B3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3553E8F1" w14:textId="77777777" w:rsidR="00B244AF" w:rsidRPr="004753B3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01E5B0BA" w14:textId="77777777" w:rsidR="00B244AF" w:rsidRPr="004753B3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120F2AA3" w14:textId="77777777" w:rsidR="00B244AF" w:rsidRPr="004753B3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25554E63" w14:textId="77777777" w:rsidR="00B244AF" w:rsidRPr="004753B3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6B8FE671" w14:textId="77777777" w:rsidR="00B244AF" w:rsidRPr="004753B3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7287E98B" w14:textId="77777777" w:rsidR="00B244AF" w:rsidRPr="004753B3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44AF" w:rsidRPr="004753B3" w14:paraId="25DDEC07" w14:textId="77777777" w:rsidTr="4B5F5AF2">
        <w:trPr>
          <w:cantSplit/>
          <w:trHeight w:val="20"/>
        </w:trPr>
        <w:tc>
          <w:tcPr>
            <w:tcW w:w="2128" w:type="pct"/>
            <w:shd w:val="clear" w:color="auto" w:fill="auto"/>
          </w:tcPr>
          <w:p w14:paraId="350E0AAA" w14:textId="77777777" w:rsidR="00B244AF" w:rsidRPr="004753B3" w:rsidRDefault="00B244AF" w:rsidP="00B244AF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ลูกหนี้การค้า </w:t>
            </w:r>
          </w:p>
        </w:tc>
        <w:tc>
          <w:tcPr>
            <w:tcW w:w="613" w:type="pct"/>
            <w:gridSpan w:val="2"/>
            <w:shd w:val="clear" w:color="auto" w:fill="auto"/>
          </w:tcPr>
          <w:p w14:paraId="7B6094D3" w14:textId="77777777" w:rsidR="00B244AF" w:rsidRPr="004753B3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12723CCF" w14:textId="77777777" w:rsidR="00B244AF" w:rsidRPr="004753B3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09773BAD" w14:textId="77777777" w:rsidR="00B244AF" w:rsidRPr="004753B3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65DC1391" w14:textId="77777777" w:rsidR="00B244AF" w:rsidRPr="004753B3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22064D43" w14:textId="77777777" w:rsidR="00B244AF" w:rsidRPr="004753B3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11D4451D" w14:textId="77777777" w:rsidR="00B244AF" w:rsidRPr="004753B3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02334FD5" w14:textId="77777777" w:rsidR="00B244AF" w:rsidRPr="004753B3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44AF" w:rsidRPr="004753B3" w14:paraId="6B347A6A" w14:textId="77777777" w:rsidTr="4B5F5AF2">
        <w:trPr>
          <w:cantSplit/>
          <w:trHeight w:val="20"/>
        </w:trPr>
        <w:tc>
          <w:tcPr>
            <w:tcW w:w="2128" w:type="pct"/>
            <w:shd w:val="clear" w:color="auto" w:fill="auto"/>
          </w:tcPr>
          <w:p w14:paraId="0D41D12A" w14:textId="77777777" w:rsidR="00B244AF" w:rsidRPr="004753B3" w:rsidRDefault="00B244AF" w:rsidP="00B244AF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13" w:type="pct"/>
            <w:gridSpan w:val="2"/>
            <w:shd w:val="clear" w:color="auto" w:fill="auto"/>
          </w:tcPr>
          <w:p w14:paraId="63AC82CB" w14:textId="2319C66A" w:rsidR="00B244AF" w:rsidRPr="004753B3" w:rsidRDefault="00357BAD" w:rsidP="00B244AF">
            <w:pPr>
              <w:tabs>
                <w:tab w:val="decimal" w:pos="45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0099DADC" w14:textId="77777777" w:rsidR="00B244AF" w:rsidRPr="004753B3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380F7519" w14:textId="77777777" w:rsidR="00B244AF" w:rsidRPr="004753B3" w:rsidRDefault="00B244AF" w:rsidP="00B244AF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6002E84B" w14:textId="77777777" w:rsidR="00B244AF" w:rsidRPr="004753B3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577DB5C4" w14:textId="0C7D24B4" w:rsidR="00B244AF" w:rsidRPr="004753B3" w:rsidRDefault="00C44391" w:rsidP="00B244AF">
            <w:pPr>
              <w:tabs>
                <w:tab w:val="decimal" w:pos="80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37" w:type="pct"/>
            <w:shd w:val="clear" w:color="auto" w:fill="auto"/>
          </w:tcPr>
          <w:p w14:paraId="181D5E59" w14:textId="77777777" w:rsidR="00B244AF" w:rsidRPr="004753B3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34BD2DED" w14:textId="68232B45" w:rsidR="00B244AF" w:rsidRPr="004753B3" w:rsidRDefault="00C44391" w:rsidP="00B244AF">
            <w:pPr>
              <w:tabs>
                <w:tab w:val="decimal" w:pos="88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  <w:tr w:rsidR="00B244AF" w:rsidRPr="004753B3" w14:paraId="73EED55C" w14:textId="77777777" w:rsidTr="4B5F5AF2">
        <w:trPr>
          <w:cantSplit/>
          <w:trHeight w:val="20"/>
        </w:trPr>
        <w:tc>
          <w:tcPr>
            <w:tcW w:w="2128" w:type="pct"/>
            <w:shd w:val="clear" w:color="auto" w:fill="auto"/>
          </w:tcPr>
          <w:p w14:paraId="06764090" w14:textId="77777777" w:rsidR="00B244AF" w:rsidRPr="004753B3" w:rsidRDefault="00B244AF" w:rsidP="00B244A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กลุ่มอินทัช</w:t>
            </w:r>
          </w:p>
        </w:tc>
        <w:tc>
          <w:tcPr>
            <w:tcW w:w="613" w:type="pct"/>
            <w:gridSpan w:val="2"/>
            <w:shd w:val="clear" w:color="auto" w:fill="auto"/>
          </w:tcPr>
          <w:p w14:paraId="2F308FA0" w14:textId="1C2B2C58" w:rsidR="00B244AF" w:rsidRPr="004753B3" w:rsidRDefault="00C44391" w:rsidP="00B244AF">
            <w:pPr>
              <w:tabs>
                <w:tab w:val="decimal" w:pos="816"/>
              </w:tabs>
              <w:ind w:left="-102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8" w:type="pct"/>
            <w:shd w:val="clear" w:color="auto" w:fill="auto"/>
          </w:tcPr>
          <w:p w14:paraId="564861E4" w14:textId="77777777" w:rsidR="00B244AF" w:rsidRPr="004753B3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0FA5DB3D" w14:textId="1C4E2D73" w:rsidR="00B244AF" w:rsidRPr="004753B3" w:rsidRDefault="00C44391" w:rsidP="00B244AF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50" w:type="pct"/>
            <w:shd w:val="clear" w:color="auto" w:fill="auto"/>
          </w:tcPr>
          <w:p w14:paraId="3D50B981" w14:textId="77777777" w:rsidR="00B244AF" w:rsidRPr="004753B3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09C99029" w14:textId="4273467A" w:rsidR="00B244AF" w:rsidRPr="004753B3" w:rsidRDefault="00F62C74" w:rsidP="00B244AF">
            <w:pPr>
              <w:tabs>
                <w:tab w:val="decimal" w:pos="40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382CF31C" w14:textId="77777777" w:rsidR="00B244AF" w:rsidRPr="004753B3" w:rsidRDefault="00B244AF" w:rsidP="00B244AF">
            <w:pPr>
              <w:tabs>
                <w:tab w:val="decimal" w:pos="738"/>
                <w:tab w:val="decimal" w:pos="80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6474E532" w14:textId="077B563D" w:rsidR="00B244AF" w:rsidRPr="004753B3" w:rsidRDefault="00F45254" w:rsidP="00F45254">
            <w:pPr>
              <w:tabs>
                <w:tab w:val="decimal" w:pos="54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244AF" w:rsidRPr="004753B3" w14:paraId="05BA8441" w14:textId="77777777" w:rsidTr="4B5F5AF2">
        <w:trPr>
          <w:cantSplit/>
          <w:trHeight w:val="20"/>
        </w:trPr>
        <w:tc>
          <w:tcPr>
            <w:tcW w:w="2128" w:type="pct"/>
            <w:shd w:val="clear" w:color="auto" w:fill="auto"/>
          </w:tcPr>
          <w:p w14:paraId="7A620A08" w14:textId="77777777" w:rsidR="00B244AF" w:rsidRPr="004753B3" w:rsidRDefault="00B244AF" w:rsidP="00B244AF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lang w:val="en-US"/>
              </w:rPr>
            </w:pPr>
            <w:r w:rsidRPr="004753B3">
              <w:rPr>
                <w:rFonts w:asciiTheme="majorBidi" w:hAnsiTheme="majorBidi" w:cstheme="majorBidi"/>
                <w:cs/>
                <w:lang w:val="en-US"/>
              </w:rPr>
              <w:t xml:space="preserve">กลุ่ม </w:t>
            </w:r>
            <w:r w:rsidRPr="004753B3">
              <w:rPr>
                <w:rFonts w:asciiTheme="majorBidi" w:hAnsiTheme="majorBidi" w:cstheme="majorBidi"/>
                <w:lang w:val="en-US"/>
              </w:rPr>
              <w:t>Singtel</w:t>
            </w:r>
          </w:p>
        </w:tc>
        <w:tc>
          <w:tcPr>
            <w:tcW w:w="613" w:type="pct"/>
            <w:gridSpan w:val="2"/>
            <w:shd w:val="clear" w:color="auto" w:fill="auto"/>
          </w:tcPr>
          <w:p w14:paraId="4FA87E44" w14:textId="281BB06F" w:rsidR="00B244AF" w:rsidRPr="004753B3" w:rsidRDefault="00C44391" w:rsidP="00B244AF">
            <w:pPr>
              <w:tabs>
                <w:tab w:val="decimal" w:pos="816"/>
              </w:tabs>
              <w:ind w:left="-102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38" w:type="pct"/>
            <w:shd w:val="clear" w:color="auto" w:fill="auto"/>
          </w:tcPr>
          <w:p w14:paraId="73B995E4" w14:textId="77777777" w:rsidR="00B244AF" w:rsidRPr="004753B3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14DC96AC" w14:textId="24FB693C" w:rsidR="00B244AF" w:rsidRPr="004753B3" w:rsidRDefault="00C44391" w:rsidP="00B244AF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50" w:type="pct"/>
            <w:shd w:val="clear" w:color="auto" w:fill="auto"/>
          </w:tcPr>
          <w:p w14:paraId="7DFE16EE" w14:textId="77777777" w:rsidR="00B244AF" w:rsidRPr="004753B3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2F0EF11D" w14:textId="3AB1EE79" w:rsidR="00B244AF" w:rsidRPr="004753B3" w:rsidRDefault="00F62C74" w:rsidP="00F62C74">
            <w:pPr>
              <w:tabs>
                <w:tab w:val="decimal" w:pos="40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1F890319" w14:textId="77777777" w:rsidR="00B244AF" w:rsidRPr="004753B3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49630EA3" w14:textId="28AFFB84" w:rsidR="00B244AF" w:rsidRPr="004753B3" w:rsidRDefault="00C44391" w:rsidP="00F45254">
            <w:pPr>
              <w:tabs>
                <w:tab w:val="decimal" w:pos="88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B244AF" w:rsidRPr="004753B3" w14:paraId="1412D9AD" w14:textId="77777777" w:rsidTr="4B5F5AF2">
        <w:trPr>
          <w:cantSplit/>
          <w:trHeight w:val="20"/>
        </w:trPr>
        <w:tc>
          <w:tcPr>
            <w:tcW w:w="2128" w:type="pct"/>
            <w:shd w:val="clear" w:color="auto" w:fill="auto"/>
          </w:tcPr>
          <w:p w14:paraId="72D4AEA1" w14:textId="77777777" w:rsidR="00B244AF" w:rsidRPr="004753B3" w:rsidRDefault="00B244AF" w:rsidP="00B244AF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4753B3">
              <w:rPr>
                <w:rFonts w:asciiTheme="majorBidi" w:hAnsiTheme="majorBidi" w:cstheme="majorBidi"/>
                <w:cs/>
                <w:lang w:val="en-US"/>
              </w:rPr>
              <w:t>การร่วมค้า</w:t>
            </w:r>
          </w:p>
        </w:tc>
        <w:tc>
          <w:tcPr>
            <w:tcW w:w="613" w:type="pct"/>
            <w:gridSpan w:val="2"/>
            <w:shd w:val="clear" w:color="auto" w:fill="auto"/>
          </w:tcPr>
          <w:p w14:paraId="2E3D2B5F" w14:textId="4C707F8B" w:rsidR="00B244AF" w:rsidRPr="004753B3" w:rsidRDefault="00C44391" w:rsidP="00B244AF">
            <w:pPr>
              <w:tabs>
                <w:tab w:val="decimal" w:pos="816"/>
              </w:tabs>
              <w:ind w:left="-102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8" w:type="pct"/>
            <w:shd w:val="clear" w:color="auto" w:fill="auto"/>
          </w:tcPr>
          <w:p w14:paraId="229D88DD" w14:textId="77777777" w:rsidR="00B244AF" w:rsidRPr="004753B3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1D63D2B4" w14:textId="6DD4B68B" w:rsidR="00B244AF" w:rsidRPr="004753B3" w:rsidRDefault="00C44391" w:rsidP="00B244AF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0" w:type="pct"/>
            <w:shd w:val="clear" w:color="auto" w:fill="auto"/>
          </w:tcPr>
          <w:p w14:paraId="031A88FA" w14:textId="77777777" w:rsidR="00B244AF" w:rsidRPr="004753B3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58476FB1" w14:textId="2C02EECB" w:rsidR="00B244AF" w:rsidRPr="004753B3" w:rsidRDefault="00F62C74" w:rsidP="00B244AF">
            <w:pPr>
              <w:tabs>
                <w:tab w:val="decimal" w:pos="40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604DAD93" w14:textId="77777777" w:rsidR="00B244AF" w:rsidRPr="004753B3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22849301" w14:textId="45B4C209" w:rsidR="00B244AF" w:rsidRPr="004753B3" w:rsidRDefault="00F45254" w:rsidP="00B244AF">
            <w:pPr>
              <w:tabs>
                <w:tab w:val="decimal" w:pos="54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244AF" w:rsidRPr="004753B3" w14:paraId="25E2960E" w14:textId="77777777" w:rsidTr="4B5F5AF2">
        <w:trPr>
          <w:cantSplit/>
          <w:trHeight w:val="20"/>
        </w:trPr>
        <w:tc>
          <w:tcPr>
            <w:tcW w:w="2128" w:type="pct"/>
            <w:shd w:val="clear" w:color="auto" w:fill="auto"/>
          </w:tcPr>
          <w:p w14:paraId="1A71D908" w14:textId="77777777" w:rsidR="00B244AF" w:rsidRPr="004753B3" w:rsidRDefault="00B244AF" w:rsidP="00B244AF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61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ABDBDD" w14:textId="052DB5BF" w:rsidR="00B244AF" w:rsidRPr="004753B3" w:rsidRDefault="00C44391" w:rsidP="00B244AF">
            <w:pPr>
              <w:tabs>
                <w:tab w:val="decimal" w:pos="816"/>
              </w:tabs>
              <w:ind w:left="-102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138" w:type="pct"/>
            <w:shd w:val="clear" w:color="auto" w:fill="auto"/>
          </w:tcPr>
          <w:p w14:paraId="4235A3A1" w14:textId="77777777" w:rsidR="00B244AF" w:rsidRPr="004753B3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02DC4293" w14:textId="2A69F787" w:rsidR="00B244AF" w:rsidRPr="004753B3" w:rsidRDefault="00C44391" w:rsidP="00B244AF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50" w:type="pct"/>
            <w:shd w:val="clear" w:color="auto" w:fill="auto"/>
          </w:tcPr>
          <w:p w14:paraId="18DE56EB" w14:textId="77777777" w:rsidR="00B244AF" w:rsidRPr="004753B3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auto"/>
          </w:tcPr>
          <w:p w14:paraId="2F646834" w14:textId="7B651527" w:rsidR="00B244AF" w:rsidRPr="004753B3" w:rsidRDefault="00F62C74" w:rsidP="00B244AF">
            <w:pPr>
              <w:tabs>
                <w:tab w:val="decimal" w:pos="40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46FE4113" w14:textId="77777777" w:rsidR="00B244AF" w:rsidRPr="004753B3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3CF4536A" w14:textId="4284B31A" w:rsidR="00B244AF" w:rsidRPr="004753B3" w:rsidRDefault="00F45254" w:rsidP="00B244AF">
            <w:pPr>
              <w:tabs>
                <w:tab w:val="decimal" w:pos="54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244AF" w:rsidRPr="004753B3" w14:paraId="0CBD96C9" w14:textId="77777777" w:rsidTr="4B5F5AF2">
        <w:trPr>
          <w:cantSplit/>
          <w:trHeight w:val="20"/>
        </w:trPr>
        <w:tc>
          <w:tcPr>
            <w:tcW w:w="2128" w:type="pct"/>
            <w:shd w:val="clear" w:color="auto" w:fill="auto"/>
          </w:tcPr>
          <w:p w14:paraId="7800D425" w14:textId="77777777" w:rsidR="00B244AF" w:rsidRPr="004753B3" w:rsidRDefault="00B244AF" w:rsidP="00B244AF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9DE539" w14:textId="3277B3B1" w:rsidR="00B244AF" w:rsidRPr="004753B3" w:rsidRDefault="00C44391" w:rsidP="00B244AF">
            <w:pPr>
              <w:tabs>
                <w:tab w:val="decimal" w:pos="816"/>
              </w:tabs>
              <w:ind w:left="-102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138" w:type="pct"/>
            <w:shd w:val="clear" w:color="auto" w:fill="auto"/>
          </w:tcPr>
          <w:p w14:paraId="28F8587F" w14:textId="77777777" w:rsidR="00B244AF" w:rsidRPr="004753B3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A40B71" w14:textId="5ACB9861" w:rsidR="00B244AF" w:rsidRPr="004753B3" w:rsidRDefault="00F45254" w:rsidP="00B244AF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=</w:instrText>
            </w:r>
            <w:r w:rsidRPr="004753B3">
              <w:rPr>
                <w:rFonts w:asciiTheme="majorBidi" w:hAnsiTheme="majorBidi" w:cstheme="majorBidi"/>
                <w:sz w:val="28"/>
                <w:szCs w:val="28"/>
              </w:rPr>
              <w:instrText>SUM</w:instrTex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instrText>(</w:instrText>
            </w:r>
            <w:r w:rsidRPr="004753B3">
              <w:rPr>
                <w:rFonts w:asciiTheme="majorBidi" w:hAnsiTheme="majorBidi" w:cstheme="majorBidi"/>
                <w:sz w:val="28"/>
                <w:szCs w:val="28"/>
              </w:rPr>
              <w:instrText>ABOVE</w:instrTex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) </w:instrText>
            </w:r>
            <w:r w:rsidRPr="004753B3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="00C44391" w:rsidRPr="00C44391">
              <w:rPr>
                <w:rFonts w:asciiTheme="majorBidi" w:hAnsiTheme="majorBidi" w:cstheme="majorBidi"/>
                <w:noProof/>
                <w:sz w:val="28"/>
                <w:szCs w:val="28"/>
              </w:rPr>
              <w:t>37</w:t>
            </w:r>
            <w:r w:rsidRPr="004753B3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50" w:type="pct"/>
            <w:shd w:val="clear" w:color="auto" w:fill="auto"/>
          </w:tcPr>
          <w:p w14:paraId="4A78A85D" w14:textId="77777777" w:rsidR="00B244AF" w:rsidRPr="004753B3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3B2EA" w14:textId="49B033AF" w:rsidR="00B244AF" w:rsidRPr="004753B3" w:rsidRDefault="00C44391" w:rsidP="00B244AF">
            <w:pPr>
              <w:tabs>
                <w:tab w:val="decimal" w:pos="80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37" w:type="pct"/>
            <w:shd w:val="clear" w:color="auto" w:fill="auto"/>
          </w:tcPr>
          <w:p w14:paraId="5FA9B2C4" w14:textId="77777777" w:rsidR="00B244AF" w:rsidRPr="004753B3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FBDAF" w14:textId="7348D4D4" w:rsidR="00B244AF" w:rsidRPr="004753B3" w:rsidRDefault="00C44391" w:rsidP="00B244AF">
            <w:pPr>
              <w:tabs>
                <w:tab w:val="decimal" w:pos="88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</w:tbl>
    <w:p w14:paraId="6D1B5CBC" w14:textId="4DC17B94" w:rsidR="00F45254" w:rsidRPr="004753B3" w:rsidRDefault="00F45254">
      <w:pPr>
        <w:rPr>
          <w:rFonts w:asciiTheme="majorBidi" w:hAnsiTheme="majorBidi" w:cstheme="majorBidi"/>
        </w:rPr>
      </w:pPr>
    </w:p>
    <w:p w14:paraId="3E530F6F" w14:textId="77777777" w:rsidR="00F45254" w:rsidRPr="004753B3" w:rsidRDefault="00F45254">
      <w:pPr>
        <w:jc w:val="lef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753B3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31A1F3D6" w14:textId="3A2F2960" w:rsidR="00F45254" w:rsidRPr="004753B3" w:rsidRDefault="00F45254" w:rsidP="00F45254">
      <w:pPr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753B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หน่วย : ล้านบาท</w:t>
      </w:r>
    </w:p>
    <w:tbl>
      <w:tblPr>
        <w:tblW w:w="88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76"/>
        <w:gridCol w:w="7"/>
        <w:gridCol w:w="1081"/>
        <w:gridCol w:w="254"/>
        <w:gridCol w:w="1111"/>
        <w:gridCol w:w="272"/>
        <w:gridCol w:w="999"/>
        <w:gridCol w:w="243"/>
        <w:gridCol w:w="1131"/>
      </w:tblGrid>
      <w:tr w:rsidR="00F45254" w:rsidRPr="004753B3" w14:paraId="3F6E2368" w14:textId="77777777" w:rsidTr="00357BAD">
        <w:trPr>
          <w:cantSplit/>
          <w:trHeight w:val="20"/>
        </w:trPr>
        <w:tc>
          <w:tcPr>
            <w:tcW w:w="2132" w:type="pct"/>
            <w:gridSpan w:val="2"/>
            <w:shd w:val="clear" w:color="auto" w:fill="auto"/>
          </w:tcPr>
          <w:p w14:paraId="2D142D1D" w14:textId="77777777" w:rsidR="00F45254" w:rsidRPr="004753B3" w:rsidRDefault="00F45254" w:rsidP="00344CB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78" w:type="pct"/>
            <w:gridSpan w:val="3"/>
            <w:shd w:val="clear" w:color="auto" w:fill="auto"/>
          </w:tcPr>
          <w:p w14:paraId="7A13793D" w14:textId="77777777" w:rsidR="00F45254" w:rsidRPr="004753B3" w:rsidRDefault="00F45254" w:rsidP="00344CB3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53" w:type="pct"/>
            <w:shd w:val="clear" w:color="auto" w:fill="auto"/>
          </w:tcPr>
          <w:p w14:paraId="581F12D8" w14:textId="77777777" w:rsidR="00F45254" w:rsidRPr="004753B3" w:rsidRDefault="00F45254" w:rsidP="00344CB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37" w:type="pct"/>
            <w:gridSpan w:val="3"/>
            <w:shd w:val="clear" w:color="auto" w:fill="auto"/>
          </w:tcPr>
          <w:p w14:paraId="3B22C1B5" w14:textId="77777777" w:rsidR="00F45254" w:rsidRPr="004753B3" w:rsidRDefault="00F45254" w:rsidP="00344CB3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F45254" w:rsidRPr="004753B3" w14:paraId="22B87B77" w14:textId="77777777" w:rsidTr="00357BAD">
        <w:trPr>
          <w:cantSplit/>
          <w:trHeight w:val="20"/>
        </w:trPr>
        <w:tc>
          <w:tcPr>
            <w:tcW w:w="2132" w:type="pct"/>
            <w:gridSpan w:val="2"/>
            <w:shd w:val="clear" w:color="auto" w:fill="auto"/>
          </w:tcPr>
          <w:p w14:paraId="7F5120C6" w14:textId="77777777" w:rsidR="00F45254" w:rsidRPr="004753B3" w:rsidRDefault="00F45254" w:rsidP="00344CB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09" w:type="pct"/>
            <w:shd w:val="clear" w:color="auto" w:fill="auto"/>
          </w:tcPr>
          <w:p w14:paraId="66633D85" w14:textId="77777777" w:rsidR="00F45254" w:rsidRPr="004753B3" w:rsidRDefault="00F45254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3" w:type="pct"/>
            <w:shd w:val="clear" w:color="auto" w:fill="auto"/>
          </w:tcPr>
          <w:p w14:paraId="083BFF3F" w14:textId="77777777" w:rsidR="00F45254" w:rsidRPr="004753B3" w:rsidRDefault="00F45254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00BBC4E5" w14:textId="77777777" w:rsidR="00F45254" w:rsidRPr="004753B3" w:rsidRDefault="00F45254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3" w:type="pct"/>
            <w:shd w:val="clear" w:color="auto" w:fill="auto"/>
          </w:tcPr>
          <w:p w14:paraId="3E7D30BA" w14:textId="77777777" w:rsidR="00F45254" w:rsidRPr="004753B3" w:rsidRDefault="00F45254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</w:tcPr>
          <w:p w14:paraId="63C31780" w14:textId="77777777" w:rsidR="00F45254" w:rsidRPr="004753B3" w:rsidRDefault="00F45254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7" w:type="pct"/>
            <w:shd w:val="clear" w:color="auto" w:fill="auto"/>
          </w:tcPr>
          <w:p w14:paraId="4E697D30" w14:textId="77777777" w:rsidR="00F45254" w:rsidRPr="004753B3" w:rsidRDefault="00F45254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3FF485A9" w14:textId="77777777" w:rsidR="00F45254" w:rsidRPr="004753B3" w:rsidRDefault="00F45254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45254" w:rsidRPr="004753B3" w14:paraId="73F70A62" w14:textId="77777777" w:rsidTr="00357BAD">
        <w:trPr>
          <w:cantSplit/>
          <w:trHeight w:val="20"/>
        </w:trPr>
        <w:tc>
          <w:tcPr>
            <w:tcW w:w="2132" w:type="pct"/>
            <w:gridSpan w:val="2"/>
            <w:shd w:val="clear" w:color="auto" w:fill="auto"/>
          </w:tcPr>
          <w:p w14:paraId="1A653A42" w14:textId="77777777" w:rsidR="00F45254" w:rsidRPr="004753B3" w:rsidRDefault="00F45254" w:rsidP="00344CB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09" w:type="pct"/>
            <w:shd w:val="clear" w:color="auto" w:fill="auto"/>
          </w:tcPr>
          <w:p w14:paraId="3878A808" w14:textId="66DEBF1C" w:rsidR="00F45254" w:rsidRPr="004753B3" w:rsidRDefault="00C44391" w:rsidP="00344CB3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F45254"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43" w:type="pct"/>
            <w:shd w:val="clear" w:color="auto" w:fill="auto"/>
          </w:tcPr>
          <w:p w14:paraId="07D2FB46" w14:textId="77777777" w:rsidR="00F45254" w:rsidRPr="004753B3" w:rsidRDefault="00F45254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43FE6108" w14:textId="32E4A121" w:rsidR="00F45254" w:rsidRPr="004753B3" w:rsidRDefault="00C44391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F45254"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53" w:type="pct"/>
            <w:shd w:val="clear" w:color="auto" w:fill="auto"/>
          </w:tcPr>
          <w:p w14:paraId="10DD3704" w14:textId="77777777" w:rsidR="00F45254" w:rsidRPr="004753B3" w:rsidRDefault="00F45254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</w:tcPr>
          <w:p w14:paraId="11945665" w14:textId="753B9224" w:rsidR="00F45254" w:rsidRPr="004753B3" w:rsidRDefault="00C44391" w:rsidP="00344CB3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F45254"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37" w:type="pct"/>
            <w:shd w:val="clear" w:color="auto" w:fill="auto"/>
          </w:tcPr>
          <w:p w14:paraId="02C30E2D" w14:textId="77777777" w:rsidR="00F45254" w:rsidRPr="004753B3" w:rsidRDefault="00F45254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100391A4" w14:textId="1DD8AB90" w:rsidR="00F45254" w:rsidRPr="004753B3" w:rsidRDefault="00C44391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F45254"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45254" w:rsidRPr="004753B3" w14:paraId="6B767338" w14:textId="77777777" w:rsidTr="00357BAD">
        <w:trPr>
          <w:cantSplit/>
          <w:trHeight w:val="20"/>
        </w:trPr>
        <w:tc>
          <w:tcPr>
            <w:tcW w:w="2132" w:type="pct"/>
            <w:gridSpan w:val="2"/>
            <w:shd w:val="clear" w:color="auto" w:fill="auto"/>
          </w:tcPr>
          <w:p w14:paraId="67563F38" w14:textId="77777777" w:rsidR="00F45254" w:rsidRPr="004753B3" w:rsidRDefault="00F45254" w:rsidP="00344CB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09" w:type="pct"/>
            <w:shd w:val="clear" w:color="auto" w:fill="auto"/>
          </w:tcPr>
          <w:p w14:paraId="72C43DA7" w14:textId="3045E7F3" w:rsidR="00F45254" w:rsidRPr="004753B3" w:rsidRDefault="00C44391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3" w:type="pct"/>
            <w:shd w:val="clear" w:color="auto" w:fill="auto"/>
          </w:tcPr>
          <w:p w14:paraId="6D7E289A" w14:textId="77777777" w:rsidR="00F45254" w:rsidRPr="004753B3" w:rsidRDefault="00F45254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1BE87C61" w14:textId="236052E8" w:rsidR="00F45254" w:rsidRPr="004753B3" w:rsidRDefault="00C44391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3" w:type="pct"/>
            <w:shd w:val="clear" w:color="auto" w:fill="auto"/>
          </w:tcPr>
          <w:p w14:paraId="40F86663" w14:textId="77777777" w:rsidR="00F45254" w:rsidRPr="004753B3" w:rsidRDefault="00F45254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</w:tcPr>
          <w:p w14:paraId="147CB2F1" w14:textId="19FCECFA" w:rsidR="00F45254" w:rsidRPr="004753B3" w:rsidRDefault="00C44391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7" w:type="pct"/>
            <w:shd w:val="clear" w:color="auto" w:fill="auto"/>
          </w:tcPr>
          <w:p w14:paraId="0EE98C43" w14:textId="77777777" w:rsidR="00F45254" w:rsidRPr="004753B3" w:rsidRDefault="00F45254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30B6AF79" w14:textId="25B1F406" w:rsidR="00F45254" w:rsidRPr="004753B3" w:rsidRDefault="00C44391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B244AF" w:rsidRPr="004753B3" w14:paraId="51C49BDE" w14:textId="77777777" w:rsidTr="00357BAD">
        <w:trPr>
          <w:cantSplit/>
          <w:trHeight w:val="20"/>
        </w:trPr>
        <w:tc>
          <w:tcPr>
            <w:tcW w:w="2132" w:type="pct"/>
            <w:gridSpan w:val="2"/>
            <w:shd w:val="clear" w:color="auto" w:fill="auto"/>
          </w:tcPr>
          <w:p w14:paraId="6F3C2A1B" w14:textId="2A2490C8" w:rsidR="00B244AF" w:rsidRPr="004753B3" w:rsidRDefault="00B244AF" w:rsidP="00B203F7">
            <w:pPr>
              <w:jc w:val="left"/>
              <w:rPr>
                <w:rFonts w:asciiTheme="majorBidi" w:hAnsiTheme="majorBidi" w:cstheme="majorBidi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รายได้ค้างรับ</w:t>
            </w:r>
          </w:p>
        </w:tc>
        <w:tc>
          <w:tcPr>
            <w:tcW w:w="609" w:type="pct"/>
            <w:shd w:val="clear" w:color="auto" w:fill="auto"/>
          </w:tcPr>
          <w:p w14:paraId="722850EE" w14:textId="77777777" w:rsidR="00B244AF" w:rsidRPr="004753B3" w:rsidRDefault="00B244AF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0FB5B5DF" w14:textId="77777777" w:rsidR="00B244AF" w:rsidRPr="004753B3" w:rsidRDefault="00B244AF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490EE5C8" w14:textId="77777777" w:rsidR="00B244AF" w:rsidRPr="004753B3" w:rsidRDefault="00B244AF" w:rsidP="00B203F7">
            <w:pPr>
              <w:tabs>
                <w:tab w:val="decimal" w:pos="81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5B920538" w14:textId="77777777" w:rsidR="00B244AF" w:rsidRPr="004753B3" w:rsidRDefault="00B244AF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</w:tcPr>
          <w:p w14:paraId="0BDF0DD6" w14:textId="77777777" w:rsidR="00B244AF" w:rsidRPr="004753B3" w:rsidRDefault="00B244AF" w:rsidP="00B203F7">
            <w:pPr>
              <w:tabs>
                <w:tab w:val="decimal" w:pos="45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07229214" w14:textId="77777777" w:rsidR="00B244AF" w:rsidRPr="004753B3" w:rsidRDefault="00B244AF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544AB9BE" w14:textId="77777777" w:rsidR="00B244AF" w:rsidRPr="004753B3" w:rsidRDefault="00B244AF" w:rsidP="00B203F7">
            <w:pPr>
              <w:tabs>
                <w:tab w:val="decimal" w:pos="45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2E63" w:rsidRPr="004753B3" w14:paraId="2C9B2FD6" w14:textId="77777777" w:rsidTr="00357BAD">
        <w:trPr>
          <w:cantSplit/>
          <w:trHeight w:val="20"/>
        </w:trPr>
        <w:tc>
          <w:tcPr>
            <w:tcW w:w="2132" w:type="pct"/>
            <w:gridSpan w:val="2"/>
            <w:shd w:val="clear" w:color="auto" w:fill="auto"/>
          </w:tcPr>
          <w:p w14:paraId="7A9AED55" w14:textId="77777777" w:rsidR="00B203F7" w:rsidRPr="004753B3" w:rsidRDefault="00B203F7" w:rsidP="00B203F7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ย่อย</w:t>
            </w:r>
          </w:p>
        </w:tc>
        <w:tc>
          <w:tcPr>
            <w:tcW w:w="609" w:type="pct"/>
            <w:shd w:val="clear" w:color="auto" w:fill="auto"/>
          </w:tcPr>
          <w:p w14:paraId="4476AC29" w14:textId="5C57C743" w:rsidR="00B203F7" w:rsidRPr="004753B3" w:rsidRDefault="00357BAD" w:rsidP="4B5F5AF2">
            <w:pPr>
              <w:tabs>
                <w:tab w:val="decimal" w:pos="45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308C77A" w14:textId="77777777" w:rsidR="00B203F7" w:rsidRPr="004753B3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7C939106" w14:textId="1383DAB6" w:rsidR="00B203F7" w:rsidRPr="004753B3" w:rsidRDefault="00F45254" w:rsidP="00B203F7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7776549F" w14:textId="77777777" w:rsidR="00B203F7" w:rsidRPr="004753B3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</w:tcPr>
          <w:p w14:paraId="331FA6E7" w14:textId="3BB7D6DB" w:rsidR="00B203F7" w:rsidRPr="004753B3" w:rsidRDefault="00C44391" w:rsidP="00C27A7E">
            <w:pPr>
              <w:tabs>
                <w:tab w:val="decimal" w:pos="80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452</w:t>
            </w:r>
          </w:p>
        </w:tc>
        <w:tc>
          <w:tcPr>
            <w:tcW w:w="137" w:type="pct"/>
            <w:shd w:val="clear" w:color="auto" w:fill="auto"/>
          </w:tcPr>
          <w:p w14:paraId="5C570FD6" w14:textId="77777777" w:rsidR="00B203F7" w:rsidRPr="004753B3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1EF0F9EF" w14:textId="341213F3" w:rsidR="00B203F7" w:rsidRPr="004753B3" w:rsidRDefault="00F45254" w:rsidP="00B203F7">
            <w:pPr>
              <w:tabs>
                <w:tab w:val="decimal" w:pos="54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2E63" w:rsidRPr="004753B3" w14:paraId="48AAC36D" w14:textId="77777777" w:rsidTr="00357BAD">
        <w:trPr>
          <w:cantSplit/>
          <w:trHeight w:val="20"/>
        </w:trPr>
        <w:tc>
          <w:tcPr>
            <w:tcW w:w="2132" w:type="pct"/>
            <w:gridSpan w:val="2"/>
            <w:shd w:val="clear" w:color="auto" w:fill="auto"/>
          </w:tcPr>
          <w:p w14:paraId="0C662BEE" w14:textId="77777777" w:rsidR="00B203F7" w:rsidRPr="004753B3" w:rsidRDefault="00B203F7" w:rsidP="00B203F7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กลุ่มอินทัช</w:t>
            </w:r>
          </w:p>
        </w:tc>
        <w:tc>
          <w:tcPr>
            <w:tcW w:w="609" w:type="pct"/>
            <w:shd w:val="clear" w:color="auto" w:fill="auto"/>
          </w:tcPr>
          <w:p w14:paraId="723F0215" w14:textId="1C92DF14" w:rsidR="00B203F7" w:rsidRPr="004753B3" w:rsidRDefault="00C44391" w:rsidP="00357BAD">
            <w:pPr>
              <w:tabs>
                <w:tab w:val="decimal" w:pos="816"/>
              </w:tabs>
              <w:ind w:left="-102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3" w:type="pct"/>
            <w:shd w:val="clear" w:color="auto" w:fill="auto"/>
          </w:tcPr>
          <w:p w14:paraId="26BF852C" w14:textId="77777777" w:rsidR="00B203F7" w:rsidRPr="004753B3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64E14F55" w14:textId="358C5753" w:rsidR="00B203F7" w:rsidRPr="004753B3" w:rsidRDefault="00C44391" w:rsidP="00FF4E2B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3" w:type="pct"/>
            <w:shd w:val="clear" w:color="auto" w:fill="auto"/>
          </w:tcPr>
          <w:p w14:paraId="69907426" w14:textId="77777777" w:rsidR="00B203F7" w:rsidRPr="004753B3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</w:tcPr>
          <w:p w14:paraId="043BACFC" w14:textId="74A850F4" w:rsidR="00B203F7" w:rsidRPr="004753B3" w:rsidRDefault="00F62C74" w:rsidP="4B5F5AF2">
            <w:pPr>
              <w:tabs>
                <w:tab w:val="decimal" w:pos="45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297D07DA" w14:textId="77777777" w:rsidR="00B203F7" w:rsidRPr="004753B3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615D4761" w14:textId="34941A55" w:rsidR="00B203F7" w:rsidRPr="004753B3" w:rsidRDefault="00F45254" w:rsidP="00B203F7">
            <w:pPr>
              <w:tabs>
                <w:tab w:val="decimal" w:pos="54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2E63" w:rsidRPr="004753B3" w14:paraId="772A58D9" w14:textId="77777777" w:rsidTr="00357BAD">
        <w:trPr>
          <w:cantSplit/>
          <w:trHeight w:val="20"/>
        </w:trPr>
        <w:tc>
          <w:tcPr>
            <w:tcW w:w="2132" w:type="pct"/>
            <w:gridSpan w:val="2"/>
            <w:shd w:val="clear" w:color="auto" w:fill="auto"/>
          </w:tcPr>
          <w:p w14:paraId="717F91BD" w14:textId="77777777" w:rsidR="00B203F7" w:rsidRPr="004753B3" w:rsidRDefault="00B203F7" w:rsidP="00B203F7">
            <w:pPr>
              <w:ind w:left="270" w:right="-108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กลุ่ม </w:t>
            </w:r>
            <w:r w:rsidRPr="004753B3">
              <w:rPr>
                <w:rFonts w:asciiTheme="majorBidi" w:hAnsiTheme="majorBidi" w:cstheme="majorBidi"/>
                <w:sz w:val="28"/>
                <w:szCs w:val="28"/>
              </w:rPr>
              <w:t>Singtel</w:t>
            </w:r>
          </w:p>
        </w:tc>
        <w:tc>
          <w:tcPr>
            <w:tcW w:w="609" w:type="pct"/>
            <w:shd w:val="clear" w:color="auto" w:fill="auto"/>
          </w:tcPr>
          <w:p w14:paraId="78E21128" w14:textId="54FE9E7C" w:rsidR="00B203F7" w:rsidRPr="004753B3" w:rsidRDefault="00C44391" w:rsidP="008C31A9">
            <w:pPr>
              <w:tabs>
                <w:tab w:val="decimal" w:pos="816"/>
              </w:tabs>
              <w:ind w:left="-102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143" w:type="pct"/>
            <w:shd w:val="clear" w:color="auto" w:fill="auto"/>
          </w:tcPr>
          <w:p w14:paraId="086C711C" w14:textId="77777777" w:rsidR="00B203F7" w:rsidRPr="004753B3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43538BBD" w14:textId="04C409C3" w:rsidR="00B203F7" w:rsidRPr="004753B3" w:rsidRDefault="00C44391" w:rsidP="00B203F7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3" w:type="pct"/>
            <w:shd w:val="clear" w:color="auto" w:fill="auto"/>
          </w:tcPr>
          <w:p w14:paraId="5A727DA2" w14:textId="77777777" w:rsidR="00B203F7" w:rsidRPr="004753B3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</w:tcPr>
          <w:p w14:paraId="3549A722" w14:textId="692B0CE0" w:rsidR="00B203F7" w:rsidRPr="004753B3" w:rsidRDefault="00F62C74" w:rsidP="4B5F5AF2">
            <w:pPr>
              <w:tabs>
                <w:tab w:val="decimal" w:pos="45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7C544892" w14:textId="77777777" w:rsidR="00B203F7" w:rsidRPr="004753B3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14093EF3" w14:textId="30C30C8A" w:rsidR="00B203F7" w:rsidRPr="004753B3" w:rsidRDefault="00F45254" w:rsidP="00B203F7">
            <w:pPr>
              <w:tabs>
                <w:tab w:val="decimal" w:pos="54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2E63" w:rsidRPr="004753B3" w14:paraId="5CC0863C" w14:textId="77777777" w:rsidTr="00357BAD">
        <w:trPr>
          <w:cantSplit/>
          <w:trHeight w:val="20"/>
        </w:trPr>
        <w:tc>
          <w:tcPr>
            <w:tcW w:w="2132" w:type="pct"/>
            <w:gridSpan w:val="2"/>
            <w:shd w:val="clear" w:color="auto" w:fill="auto"/>
          </w:tcPr>
          <w:p w14:paraId="764FF43C" w14:textId="77777777" w:rsidR="00B203F7" w:rsidRPr="004753B3" w:rsidRDefault="00B203F7" w:rsidP="00B203F7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</w:tcPr>
          <w:p w14:paraId="4FED504B" w14:textId="6E88838D" w:rsidR="00B203F7" w:rsidRPr="004753B3" w:rsidRDefault="00C44391" w:rsidP="4B5F5AF2">
            <w:pPr>
              <w:tabs>
                <w:tab w:val="decimal" w:pos="816"/>
              </w:tabs>
              <w:ind w:left="-102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3" w:type="pct"/>
            <w:shd w:val="clear" w:color="auto" w:fill="auto"/>
          </w:tcPr>
          <w:p w14:paraId="1CEE8B58" w14:textId="77777777" w:rsidR="00B203F7" w:rsidRPr="004753B3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6B8E35E1" w14:textId="56717DCB" w:rsidR="00B203F7" w:rsidRPr="004753B3" w:rsidRDefault="00C44391" w:rsidP="00B203F7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53" w:type="pct"/>
            <w:shd w:val="clear" w:color="auto" w:fill="auto"/>
          </w:tcPr>
          <w:p w14:paraId="45D94F33" w14:textId="77777777" w:rsidR="00B203F7" w:rsidRPr="004753B3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</w:tcPr>
          <w:p w14:paraId="5D9E4693" w14:textId="6272F4DE" w:rsidR="00B203F7" w:rsidRPr="004753B3" w:rsidRDefault="00F62C74" w:rsidP="4B5F5AF2">
            <w:pPr>
              <w:tabs>
                <w:tab w:val="decimal" w:pos="45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6EA1CF98" w14:textId="77777777" w:rsidR="00B203F7" w:rsidRPr="004753B3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44E1F40D" w14:textId="2DB555C5" w:rsidR="00B203F7" w:rsidRPr="004753B3" w:rsidRDefault="00F45254" w:rsidP="00B203F7">
            <w:pPr>
              <w:tabs>
                <w:tab w:val="decimal" w:pos="54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2E63" w:rsidRPr="004753B3" w14:paraId="3B713032" w14:textId="77777777" w:rsidTr="00357BAD">
        <w:trPr>
          <w:cantSplit/>
          <w:trHeight w:val="20"/>
        </w:trPr>
        <w:tc>
          <w:tcPr>
            <w:tcW w:w="2132" w:type="pct"/>
            <w:gridSpan w:val="2"/>
            <w:shd w:val="clear" w:color="auto" w:fill="auto"/>
          </w:tcPr>
          <w:p w14:paraId="42FC4591" w14:textId="77777777" w:rsidR="00B203F7" w:rsidRPr="004753B3" w:rsidRDefault="00B203F7" w:rsidP="00B203F7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97349" w14:textId="615928B1" w:rsidR="00B203F7" w:rsidRPr="004753B3" w:rsidRDefault="00C44391" w:rsidP="4B5F5AF2">
            <w:pPr>
              <w:tabs>
                <w:tab w:val="decimal" w:pos="816"/>
              </w:tabs>
              <w:ind w:left="-102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43" w:type="pct"/>
            <w:shd w:val="clear" w:color="auto" w:fill="auto"/>
          </w:tcPr>
          <w:p w14:paraId="6151D1A9" w14:textId="77777777" w:rsidR="00B203F7" w:rsidRPr="004753B3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7B80B" w14:textId="7B751302" w:rsidR="00B203F7" w:rsidRPr="004753B3" w:rsidRDefault="00C44391" w:rsidP="00B203F7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53" w:type="pct"/>
            <w:shd w:val="clear" w:color="auto" w:fill="auto"/>
          </w:tcPr>
          <w:p w14:paraId="31EECC09" w14:textId="77777777" w:rsidR="00B203F7" w:rsidRPr="004753B3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7834E" w14:textId="6CDA5FB6" w:rsidR="00B203F7" w:rsidRPr="004753B3" w:rsidRDefault="00C44391" w:rsidP="4B5F5AF2">
            <w:pPr>
              <w:tabs>
                <w:tab w:val="decimal" w:pos="80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452</w:t>
            </w:r>
          </w:p>
        </w:tc>
        <w:tc>
          <w:tcPr>
            <w:tcW w:w="137" w:type="pct"/>
            <w:shd w:val="clear" w:color="auto" w:fill="auto"/>
          </w:tcPr>
          <w:p w14:paraId="5DD2B849" w14:textId="77777777" w:rsidR="00B203F7" w:rsidRPr="004753B3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D3A57" w14:textId="20A8218A" w:rsidR="00B203F7" w:rsidRPr="004753B3" w:rsidRDefault="00F45254" w:rsidP="00B203F7">
            <w:pPr>
              <w:tabs>
                <w:tab w:val="decimal" w:pos="54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2E63" w:rsidRPr="004753B3" w14:paraId="4EBB28FF" w14:textId="77777777" w:rsidTr="00357BAD">
        <w:trPr>
          <w:cantSplit/>
          <w:trHeight w:val="20"/>
        </w:trPr>
        <w:tc>
          <w:tcPr>
            <w:tcW w:w="2132" w:type="pct"/>
            <w:gridSpan w:val="2"/>
            <w:shd w:val="clear" w:color="auto" w:fill="auto"/>
          </w:tcPr>
          <w:p w14:paraId="639C25A9" w14:textId="77777777" w:rsidR="00B203F7" w:rsidRPr="004753B3" w:rsidRDefault="00B203F7" w:rsidP="00B203F7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81558" w14:textId="50CE2A0D" w:rsidR="00B203F7" w:rsidRPr="004753B3" w:rsidRDefault="00C44391" w:rsidP="4B5F5AF2">
            <w:pPr>
              <w:tabs>
                <w:tab w:val="decimal" w:pos="816"/>
              </w:tabs>
              <w:ind w:left="-102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143" w:type="pct"/>
            <w:shd w:val="clear" w:color="auto" w:fill="auto"/>
          </w:tcPr>
          <w:p w14:paraId="5DDCED69" w14:textId="77777777" w:rsidR="00B203F7" w:rsidRPr="004753B3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5ECBC" w14:textId="7F27150A" w:rsidR="00B203F7" w:rsidRPr="004753B3" w:rsidRDefault="00C44391" w:rsidP="00B203F7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153" w:type="pct"/>
            <w:shd w:val="clear" w:color="auto" w:fill="auto"/>
          </w:tcPr>
          <w:p w14:paraId="5B9544E9" w14:textId="77777777" w:rsidR="00B203F7" w:rsidRPr="004753B3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EE09C9" w14:textId="34CBA475" w:rsidR="00B203F7" w:rsidRPr="004753B3" w:rsidRDefault="00C44391" w:rsidP="4B5F5AF2">
            <w:pPr>
              <w:tabs>
                <w:tab w:val="decimal" w:pos="80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466</w:t>
            </w:r>
          </w:p>
        </w:tc>
        <w:tc>
          <w:tcPr>
            <w:tcW w:w="137" w:type="pct"/>
            <w:shd w:val="clear" w:color="auto" w:fill="auto"/>
          </w:tcPr>
          <w:p w14:paraId="77DF04FD" w14:textId="77777777" w:rsidR="00B203F7" w:rsidRPr="004753B3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D3BD9" w14:textId="703C71C4" w:rsidR="00B203F7" w:rsidRPr="004753B3" w:rsidRDefault="00C44391" w:rsidP="00FF4E2B">
            <w:pPr>
              <w:tabs>
                <w:tab w:val="decimal" w:pos="88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CC2E63" w:rsidRPr="004753B3" w14:paraId="5C6D1CC6" w14:textId="77777777" w:rsidTr="00357BAD">
        <w:trPr>
          <w:cantSplit/>
          <w:trHeight w:val="20"/>
        </w:trPr>
        <w:tc>
          <w:tcPr>
            <w:tcW w:w="2132" w:type="pct"/>
            <w:gridSpan w:val="2"/>
            <w:shd w:val="clear" w:color="auto" w:fill="auto"/>
          </w:tcPr>
          <w:p w14:paraId="48E39D13" w14:textId="77777777" w:rsidR="00B203F7" w:rsidRPr="004753B3" w:rsidRDefault="00B203F7" w:rsidP="00B203F7">
            <w:pPr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609" w:type="pct"/>
            <w:shd w:val="clear" w:color="auto" w:fill="auto"/>
          </w:tcPr>
          <w:p w14:paraId="7289C6BA" w14:textId="77777777" w:rsidR="00B203F7" w:rsidRPr="004753B3" w:rsidRDefault="00B203F7" w:rsidP="4B5F5AF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360CEE57" w14:textId="77777777" w:rsidR="00B203F7" w:rsidRPr="004753B3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2F4C42F6" w14:textId="77777777" w:rsidR="00B203F7" w:rsidRPr="004753B3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0441F212" w14:textId="77777777" w:rsidR="00B203F7" w:rsidRPr="004753B3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</w:tcPr>
          <w:p w14:paraId="50622342" w14:textId="77777777" w:rsidR="00B203F7" w:rsidRPr="004753B3" w:rsidRDefault="00B203F7" w:rsidP="4B5F5AF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161CD305" w14:textId="77777777" w:rsidR="00B203F7" w:rsidRPr="004753B3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52DBCBB6" w14:textId="77777777" w:rsidR="00B203F7" w:rsidRPr="004753B3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2E63" w:rsidRPr="004753B3" w14:paraId="2825E3E3" w14:textId="77777777" w:rsidTr="00357BAD">
        <w:trPr>
          <w:cantSplit/>
          <w:trHeight w:val="20"/>
        </w:trPr>
        <w:tc>
          <w:tcPr>
            <w:tcW w:w="2132" w:type="pct"/>
            <w:gridSpan w:val="2"/>
            <w:shd w:val="clear" w:color="auto" w:fill="auto"/>
          </w:tcPr>
          <w:p w14:paraId="24316E75" w14:textId="77777777" w:rsidR="00B203F7" w:rsidRPr="004753B3" w:rsidRDefault="00B203F7" w:rsidP="00B203F7">
            <w:pPr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ลูกหนี้อื่น</w:t>
            </w:r>
          </w:p>
        </w:tc>
        <w:tc>
          <w:tcPr>
            <w:tcW w:w="609" w:type="pct"/>
            <w:shd w:val="clear" w:color="auto" w:fill="auto"/>
          </w:tcPr>
          <w:p w14:paraId="16BFA556" w14:textId="77777777" w:rsidR="00B203F7" w:rsidRPr="004753B3" w:rsidRDefault="00B203F7" w:rsidP="4B5F5AF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47E425B9" w14:textId="77777777" w:rsidR="00B203F7" w:rsidRPr="004753B3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593997F3" w14:textId="77777777" w:rsidR="00B203F7" w:rsidRPr="004753B3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50F7726C" w14:textId="77777777" w:rsidR="00B203F7" w:rsidRPr="004753B3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</w:tcPr>
          <w:p w14:paraId="7AC1C2CD" w14:textId="77777777" w:rsidR="00B203F7" w:rsidRPr="004753B3" w:rsidRDefault="00B203F7" w:rsidP="4B5F5AF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541BCE23" w14:textId="77777777" w:rsidR="00B203F7" w:rsidRPr="004753B3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333E795D" w14:textId="77777777" w:rsidR="00B203F7" w:rsidRPr="004753B3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2E63" w:rsidRPr="004753B3" w14:paraId="3DC8EC7D" w14:textId="77777777" w:rsidTr="00357BAD">
        <w:trPr>
          <w:cantSplit/>
          <w:trHeight w:val="20"/>
        </w:trPr>
        <w:tc>
          <w:tcPr>
            <w:tcW w:w="2132" w:type="pct"/>
            <w:gridSpan w:val="2"/>
            <w:shd w:val="clear" w:color="auto" w:fill="auto"/>
          </w:tcPr>
          <w:p w14:paraId="3A7F71B5" w14:textId="77777777" w:rsidR="00B203F7" w:rsidRPr="004753B3" w:rsidRDefault="00B203F7" w:rsidP="00B203F7">
            <w:pPr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 ดอกเบี้ยค้างรับ</w:t>
            </w:r>
          </w:p>
        </w:tc>
        <w:tc>
          <w:tcPr>
            <w:tcW w:w="609" w:type="pct"/>
            <w:shd w:val="clear" w:color="auto" w:fill="auto"/>
          </w:tcPr>
          <w:p w14:paraId="09F838F4" w14:textId="77777777" w:rsidR="00B203F7" w:rsidRPr="004753B3" w:rsidRDefault="00B203F7" w:rsidP="4B5F5AF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196740AD" w14:textId="77777777" w:rsidR="00B203F7" w:rsidRPr="004753B3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642A200E" w14:textId="77777777" w:rsidR="00B203F7" w:rsidRPr="004753B3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3303CD7A" w14:textId="77777777" w:rsidR="00B203F7" w:rsidRPr="004753B3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</w:tcPr>
          <w:p w14:paraId="3BFE8363" w14:textId="77777777" w:rsidR="00B203F7" w:rsidRPr="004753B3" w:rsidRDefault="00B203F7" w:rsidP="4B5F5AF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61EB235C" w14:textId="77777777" w:rsidR="00B203F7" w:rsidRPr="004753B3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7E36B04F" w14:textId="77777777" w:rsidR="00B203F7" w:rsidRPr="004753B3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2E63" w:rsidRPr="004753B3" w14:paraId="5AEA717A" w14:textId="77777777" w:rsidTr="00357BAD">
        <w:trPr>
          <w:cantSplit/>
          <w:trHeight w:val="20"/>
        </w:trPr>
        <w:tc>
          <w:tcPr>
            <w:tcW w:w="2132" w:type="pct"/>
            <w:gridSpan w:val="2"/>
            <w:shd w:val="clear" w:color="auto" w:fill="auto"/>
          </w:tcPr>
          <w:p w14:paraId="2B998EFE" w14:textId="77777777" w:rsidR="00B203F7" w:rsidRPr="004753B3" w:rsidRDefault="00B203F7" w:rsidP="00B203F7">
            <w:pPr>
              <w:ind w:left="270" w:right="-108" w:hanging="18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บริษัทย่อย</w:t>
            </w:r>
          </w:p>
        </w:tc>
        <w:tc>
          <w:tcPr>
            <w:tcW w:w="609" w:type="pct"/>
            <w:shd w:val="clear" w:color="auto" w:fill="auto"/>
          </w:tcPr>
          <w:p w14:paraId="7D46C6A8" w14:textId="473EACFF" w:rsidR="00B203F7" w:rsidRPr="004753B3" w:rsidRDefault="00357BAD" w:rsidP="4B5F5AF2">
            <w:pPr>
              <w:tabs>
                <w:tab w:val="decimal" w:pos="45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5521F37" w14:textId="77777777" w:rsidR="00B203F7" w:rsidRPr="004753B3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374E4E64" w14:textId="60833FEC" w:rsidR="00B203F7" w:rsidRPr="004753B3" w:rsidRDefault="00F45254" w:rsidP="00B203F7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0B77F635" w14:textId="77777777" w:rsidR="00B203F7" w:rsidRPr="004753B3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</w:tcPr>
          <w:p w14:paraId="54E1E473" w14:textId="1FAFFF41" w:rsidR="00B203F7" w:rsidRPr="004753B3" w:rsidRDefault="00C44391" w:rsidP="4B5F5AF2">
            <w:pPr>
              <w:tabs>
                <w:tab w:val="decimal" w:pos="80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137" w:type="pct"/>
            <w:shd w:val="clear" w:color="auto" w:fill="auto"/>
          </w:tcPr>
          <w:p w14:paraId="042466DB" w14:textId="77777777" w:rsidR="00B203F7" w:rsidRPr="004753B3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1B5ACE85" w14:textId="5C43BBED" w:rsidR="00B203F7" w:rsidRPr="004753B3" w:rsidRDefault="00C44391" w:rsidP="00B203F7">
            <w:pPr>
              <w:tabs>
                <w:tab w:val="decimal" w:pos="88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</w:tr>
      <w:tr w:rsidR="00CC2E63" w:rsidRPr="004753B3" w14:paraId="2EFA3487" w14:textId="77777777" w:rsidTr="00357BAD">
        <w:trPr>
          <w:cantSplit/>
          <w:trHeight w:val="20"/>
        </w:trPr>
        <w:tc>
          <w:tcPr>
            <w:tcW w:w="2132" w:type="pct"/>
            <w:gridSpan w:val="2"/>
            <w:shd w:val="clear" w:color="auto" w:fill="auto"/>
          </w:tcPr>
          <w:p w14:paraId="2A010996" w14:textId="77777777" w:rsidR="00B203F7" w:rsidRPr="004753B3" w:rsidRDefault="00B203F7" w:rsidP="00B203F7">
            <w:pPr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DAC2F" w14:textId="05023F0F" w:rsidR="00B203F7" w:rsidRPr="004753B3" w:rsidRDefault="00357BAD" w:rsidP="4B5F5AF2">
            <w:pPr>
              <w:tabs>
                <w:tab w:val="decimal" w:pos="45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EC3EEE5" w14:textId="77777777" w:rsidR="00B203F7" w:rsidRPr="004753B3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BCFF6" w14:textId="26383CF8" w:rsidR="00B203F7" w:rsidRPr="004753B3" w:rsidRDefault="00F45254" w:rsidP="00B203F7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610510F2" w14:textId="77777777" w:rsidR="00B203F7" w:rsidRPr="004753B3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573B2" w14:textId="22DB6D32" w:rsidR="00B203F7" w:rsidRPr="004753B3" w:rsidRDefault="00C44391" w:rsidP="4B5F5AF2">
            <w:pPr>
              <w:tabs>
                <w:tab w:val="decimal" w:pos="80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137" w:type="pct"/>
            <w:shd w:val="clear" w:color="auto" w:fill="auto"/>
          </w:tcPr>
          <w:p w14:paraId="216A3A78" w14:textId="77777777" w:rsidR="00B203F7" w:rsidRPr="004753B3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1A520" w14:textId="23689165" w:rsidR="00B203F7" w:rsidRPr="004753B3" w:rsidRDefault="00C44391" w:rsidP="00B203F7">
            <w:pPr>
              <w:tabs>
                <w:tab w:val="decimal" w:pos="88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</w:tr>
      <w:tr w:rsidR="00CC2E63" w:rsidRPr="004753B3" w14:paraId="3A9B6A04" w14:textId="77777777" w:rsidTr="00357BAD">
        <w:trPr>
          <w:cantSplit/>
          <w:trHeight w:val="20"/>
        </w:trPr>
        <w:tc>
          <w:tcPr>
            <w:tcW w:w="2132" w:type="pct"/>
            <w:gridSpan w:val="2"/>
            <w:shd w:val="clear" w:color="auto" w:fill="auto"/>
          </w:tcPr>
          <w:p w14:paraId="331769A5" w14:textId="77777777" w:rsidR="00B203F7" w:rsidRPr="004753B3" w:rsidRDefault="00B203F7" w:rsidP="00B203F7">
            <w:pPr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5D6BFD" w14:textId="21C7B82A" w:rsidR="00B203F7" w:rsidRPr="004753B3" w:rsidRDefault="00C44391" w:rsidP="4B5F5AF2">
            <w:pPr>
              <w:tabs>
                <w:tab w:val="decimal" w:pos="80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143" w:type="pct"/>
            <w:shd w:val="clear" w:color="auto" w:fill="auto"/>
          </w:tcPr>
          <w:p w14:paraId="5028EF61" w14:textId="77777777" w:rsidR="00B203F7" w:rsidRPr="004753B3" w:rsidRDefault="00B203F7" w:rsidP="00B203F7">
            <w:pPr>
              <w:tabs>
                <w:tab w:val="decimal" w:pos="738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EB9DE1" w14:textId="50FB496C" w:rsidR="00B203F7" w:rsidRPr="004753B3" w:rsidRDefault="00C44391" w:rsidP="00B203F7">
            <w:pPr>
              <w:tabs>
                <w:tab w:val="decimal" w:pos="81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153" w:type="pct"/>
            <w:shd w:val="clear" w:color="auto" w:fill="auto"/>
          </w:tcPr>
          <w:p w14:paraId="22A064CC" w14:textId="77777777" w:rsidR="00B203F7" w:rsidRPr="004753B3" w:rsidRDefault="00B203F7" w:rsidP="00B203F7">
            <w:pPr>
              <w:tabs>
                <w:tab w:val="decimal" w:pos="738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81A670" w14:textId="0A4D8BD3" w:rsidR="00B203F7" w:rsidRPr="004753B3" w:rsidRDefault="00C44391" w:rsidP="4B5F5AF2">
            <w:pPr>
              <w:tabs>
                <w:tab w:val="decimal" w:pos="80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572</w:t>
            </w:r>
          </w:p>
        </w:tc>
        <w:tc>
          <w:tcPr>
            <w:tcW w:w="137" w:type="pct"/>
            <w:shd w:val="clear" w:color="auto" w:fill="auto"/>
          </w:tcPr>
          <w:p w14:paraId="68905A56" w14:textId="77777777" w:rsidR="00B203F7" w:rsidRPr="004753B3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EEBFBF" w14:textId="386E89D1" w:rsidR="00B203F7" w:rsidRPr="004753B3" w:rsidRDefault="00C44391" w:rsidP="00B203F7">
            <w:pPr>
              <w:tabs>
                <w:tab w:val="decimal" w:pos="88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</w:tr>
      <w:tr w:rsidR="002E7079" w:rsidRPr="004753B3" w14:paraId="3B23EBE3" w14:textId="5762BBD7" w:rsidTr="00357BAD">
        <w:trPr>
          <w:trHeight w:val="20"/>
        </w:trPr>
        <w:tc>
          <w:tcPr>
            <w:tcW w:w="2128" w:type="pct"/>
            <w:shd w:val="clear" w:color="auto" w:fill="auto"/>
          </w:tcPr>
          <w:p w14:paraId="245A835E" w14:textId="77777777" w:rsidR="002E7079" w:rsidRPr="004753B3" w:rsidRDefault="002E7079" w:rsidP="002E7079">
            <w:pPr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14:paraId="08CC965E" w14:textId="37C7A27F" w:rsidR="002E7079" w:rsidRPr="004753B3" w:rsidRDefault="002E7079" w:rsidP="002E707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5D155476" w14:textId="77777777" w:rsidR="002E7079" w:rsidRPr="004753B3" w:rsidRDefault="002E7079" w:rsidP="002E707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265BA0D5" w14:textId="7459E589" w:rsidR="002E7079" w:rsidRPr="004753B3" w:rsidRDefault="002E7079" w:rsidP="002E707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3F6F9B27" w14:textId="77777777" w:rsidR="002E7079" w:rsidRPr="004753B3" w:rsidRDefault="002E7079" w:rsidP="002E707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</w:tcPr>
          <w:p w14:paraId="6EB2C28C" w14:textId="6BB40613" w:rsidR="002E7079" w:rsidRPr="004753B3" w:rsidRDefault="002E7079" w:rsidP="002E707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19BE7D77" w14:textId="77777777" w:rsidR="002E7079" w:rsidRPr="004753B3" w:rsidRDefault="002E7079" w:rsidP="002E707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6645D132" w14:textId="761701FC" w:rsidR="002E7079" w:rsidRPr="004753B3" w:rsidRDefault="002E7079" w:rsidP="002E707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57BAD" w:rsidRPr="004753B3" w14:paraId="58472EEC" w14:textId="77777777" w:rsidTr="00357BAD">
        <w:trPr>
          <w:trHeight w:val="20"/>
        </w:trPr>
        <w:tc>
          <w:tcPr>
            <w:tcW w:w="2128" w:type="pct"/>
            <w:shd w:val="clear" w:color="auto" w:fill="auto"/>
          </w:tcPr>
          <w:p w14:paraId="3DAE3803" w14:textId="7BF4564B" w:rsidR="00357BAD" w:rsidRPr="004753B3" w:rsidRDefault="00357BAD" w:rsidP="00357BAD">
            <w:pPr>
              <w:jc w:val="left"/>
              <w:rPr>
                <w:rFonts w:asciiTheme="majorBidi" w:hAnsiTheme="majorBidi" w:cstheme="majorBidi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เงินปันผลค้างรับ</w:t>
            </w:r>
          </w:p>
        </w:tc>
        <w:tc>
          <w:tcPr>
            <w:tcW w:w="613" w:type="pct"/>
            <w:gridSpan w:val="2"/>
            <w:shd w:val="clear" w:color="auto" w:fill="auto"/>
          </w:tcPr>
          <w:p w14:paraId="5FA78E86" w14:textId="77777777" w:rsidR="00357BAD" w:rsidRPr="004753B3" w:rsidRDefault="00357BAD" w:rsidP="00357BA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3A1396CD" w14:textId="77777777" w:rsidR="00357BAD" w:rsidRPr="004753B3" w:rsidRDefault="00357BAD" w:rsidP="00357BA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1C8D146F" w14:textId="77777777" w:rsidR="00357BAD" w:rsidRPr="004753B3" w:rsidRDefault="00357BAD" w:rsidP="00357BA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6B55B79E" w14:textId="77777777" w:rsidR="00357BAD" w:rsidRPr="004753B3" w:rsidRDefault="00357BAD" w:rsidP="00357BA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</w:tcPr>
          <w:p w14:paraId="52722BAC" w14:textId="77777777" w:rsidR="00357BAD" w:rsidRPr="004753B3" w:rsidRDefault="00357BAD" w:rsidP="00357BA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01024852" w14:textId="77777777" w:rsidR="00357BAD" w:rsidRPr="004753B3" w:rsidRDefault="00357BAD" w:rsidP="00357BA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4F9D154E" w14:textId="33D94B39" w:rsidR="00357BAD" w:rsidRPr="004753B3" w:rsidRDefault="00357BAD" w:rsidP="00357BA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57BAD" w:rsidRPr="004753B3" w14:paraId="1F9B5723" w14:textId="77777777" w:rsidTr="00357BAD">
        <w:trPr>
          <w:trHeight w:val="20"/>
        </w:trPr>
        <w:tc>
          <w:tcPr>
            <w:tcW w:w="2128" w:type="pct"/>
            <w:shd w:val="clear" w:color="auto" w:fill="auto"/>
            <w:vAlign w:val="bottom"/>
          </w:tcPr>
          <w:p w14:paraId="01A785F4" w14:textId="60FA5686" w:rsidR="00357BAD" w:rsidRPr="004753B3" w:rsidRDefault="00357BAD" w:rsidP="00357BAD">
            <w:pPr>
              <w:jc w:val="left"/>
              <w:rPr>
                <w:rFonts w:asciiTheme="majorBidi" w:hAnsiTheme="majorBidi" w:cstheme="majorBidi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13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2CA8C47" w14:textId="44AC2B49" w:rsidR="00357BAD" w:rsidRPr="004753B3" w:rsidRDefault="00357BAD" w:rsidP="00357BAD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F7440D4" w14:textId="77777777" w:rsidR="00357BAD" w:rsidRPr="004753B3" w:rsidRDefault="00357BAD" w:rsidP="00357BAD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  <w:shd w:val="clear" w:color="auto" w:fill="auto"/>
          </w:tcPr>
          <w:p w14:paraId="29E803D5" w14:textId="4204B66E" w:rsidR="00357BAD" w:rsidRPr="004753B3" w:rsidRDefault="00357BAD" w:rsidP="00357BAD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44E7D985" w14:textId="77777777" w:rsidR="00357BAD" w:rsidRPr="004753B3" w:rsidRDefault="00357BAD" w:rsidP="00357BAD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3" w:type="pct"/>
            <w:tcBorders>
              <w:bottom w:val="double" w:sz="4" w:space="0" w:color="auto"/>
            </w:tcBorders>
            <w:shd w:val="clear" w:color="auto" w:fill="auto"/>
          </w:tcPr>
          <w:p w14:paraId="0D90A6AD" w14:textId="28BA4A0F" w:rsidR="00357BAD" w:rsidRPr="004753B3" w:rsidRDefault="00C44391" w:rsidP="00F62C74">
            <w:pPr>
              <w:tabs>
                <w:tab w:val="decimal" w:pos="80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F62C74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175</w:t>
            </w:r>
          </w:p>
        </w:tc>
        <w:tc>
          <w:tcPr>
            <w:tcW w:w="137" w:type="pct"/>
            <w:shd w:val="clear" w:color="auto" w:fill="auto"/>
          </w:tcPr>
          <w:p w14:paraId="0156E8C8" w14:textId="77777777" w:rsidR="00357BAD" w:rsidRPr="004753B3" w:rsidRDefault="00357BAD" w:rsidP="00357BAD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</w:tcPr>
          <w:p w14:paraId="7E2D0164" w14:textId="1091C785" w:rsidR="00357BAD" w:rsidRPr="004753B3" w:rsidRDefault="00357BAD" w:rsidP="00357BAD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357BAD" w:rsidRPr="004753B3" w14:paraId="63A12270" w14:textId="77777777" w:rsidTr="00357BAD">
        <w:trPr>
          <w:trHeight w:val="20"/>
        </w:trPr>
        <w:tc>
          <w:tcPr>
            <w:tcW w:w="2128" w:type="pct"/>
            <w:shd w:val="clear" w:color="auto" w:fill="auto"/>
          </w:tcPr>
          <w:p w14:paraId="47F1DF3F" w14:textId="6C1BE40E" w:rsidR="00357BAD" w:rsidRPr="004753B3" w:rsidRDefault="00357BAD" w:rsidP="00357BAD">
            <w:pPr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250E5A9E" w14:textId="77777777" w:rsidR="00357BAD" w:rsidRPr="004753B3" w:rsidRDefault="00357BAD" w:rsidP="00357BA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32B71400" w14:textId="77777777" w:rsidR="00357BAD" w:rsidRPr="004753B3" w:rsidRDefault="00357BAD" w:rsidP="00357BA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  <w:shd w:val="clear" w:color="auto" w:fill="auto"/>
          </w:tcPr>
          <w:p w14:paraId="34870B1C" w14:textId="77777777" w:rsidR="00357BAD" w:rsidRPr="004753B3" w:rsidRDefault="00357BAD" w:rsidP="00357BA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3BC1F31C" w14:textId="77777777" w:rsidR="00357BAD" w:rsidRPr="004753B3" w:rsidRDefault="00357BAD" w:rsidP="00357BA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3" w:type="pct"/>
            <w:tcBorders>
              <w:top w:val="double" w:sz="4" w:space="0" w:color="auto"/>
            </w:tcBorders>
            <w:shd w:val="clear" w:color="auto" w:fill="auto"/>
          </w:tcPr>
          <w:p w14:paraId="1A984D05" w14:textId="77777777" w:rsidR="00357BAD" w:rsidRPr="004753B3" w:rsidRDefault="00357BAD" w:rsidP="00357BA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5FCF761B" w14:textId="77777777" w:rsidR="00357BAD" w:rsidRPr="004753B3" w:rsidRDefault="00357BAD" w:rsidP="00357BA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shd w:val="clear" w:color="auto" w:fill="auto"/>
          </w:tcPr>
          <w:p w14:paraId="34F2D9FA" w14:textId="77394BBF" w:rsidR="00357BAD" w:rsidRPr="004753B3" w:rsidRDefault="00357BAD" w:rsidP="00357BA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E7079" w:rsidRPr="004753B3" w14:paraId="6BA99FCC" w14:textId="60E21F51" w:rsidTr="00357BAD">
        <w:trPr>
          <w:trHeight w:val="20"/>
        </w:trPr>
        <w:tc>
          <w:tcPr>
            <w:tcW w:w="2128" w:type="pct"/>
            <w:shd w:val="clear" w:color="auto" w:fill="auto"/>
          </w:tcPr>
          <w:p w14:paraId="420051D0" w14:textId="76920C44" w:rsidR="00CB0D90" w:rsidRPr="004753B3" w:rsidRDefault="00CB0D90" w:rsidP="00CB0D90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613" w:type="pct"/>
            <w:gridSpan w:val="2"/>
            <w:shd w:val="clear" w:color="auto" w:fill="auto"/>
            <w:vAlign w:val="bottom"/>
          </w:tcPr>
          <w:p w14:paraId="4255E356" w14:textId="77777777" w:rsidR="00CB0D90" w:rsidRPr="004753B3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6E52E523" w14:textId="77777777" w:rsidR="00CB0D90" w:rsidRPr="004753B3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14:paraId="29076192" w14:textId="77777777" w:rsidR="00CB0D90" w:rsidRPr="004753B3" w:rsidRDefault="00CB0D90" w:rsidP="00CB0D90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316364DB" w14:textId="77777777" w:rsidR="00CB0D90" w:rsidRPr="004753B3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6EB67A2A" w14:textId="77777777" w:rsidR="00CB0D90" w:rsidRPr="004753B3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0302F6AC" w14:textId="77777777" w:rsidR="00CB0D90" w:rsidRPr="004753B3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2861C9C0" w14:textId="77777777" w:rsidR="00CB0D90" w:rsidRPr="004753B3" w:rsidRDefault="00CB0D90" w:rsidP="00CB0D90">
            <w:pPr>
              <w:tabs>
                <w:tab w:val="decimal" w:pos="905"/>
              </w:tabs>
              <w:ind w:right="-3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7079" w:rsidRPr="004753B3" w14:paraId="54A8B245" w14:textId="1A9F8A32" w:rsidTr="00357BAD">
        <w:trPr>
          <w:trHeight w:val="20"/>
        </w:trPr>
        <w:tc>
          <w:tcPr>
            <w:tcW w:w="2128" w:type="pct"/>
            <w:shd w:val="clear" w:color="auto" w:fill="auto"/>
            <w:vAlign w:val="bottom"/>
          </w:tcPr>
          <w:p w14:paraId="3A0787E8" w14:textId="77777777" w:rsidR="00CB0D90" w:rsidRPr="004753B3" w:rsidRDefault="00CB0D90" w:rsidP="00CB0D90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613" w:type="pct"/>
            <w:gridSpan w:val="2"/>
            <w:shd w:val="clear" w:color="auto" w:fill="auto"/>
          </w:tcPr>
          <w:p w14:paraId="2EB4D631" w14:textId="5848F130" w:rsidR="00CB0D90" w:rsidRPr="004753B3" w:rsidRDefault="00C44391" w:rsidP="00D97909">
            <w:pPr>
              <w:tabs>
                <w:tab w:val="decimal" w:pos="80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43" w:type="pct"/>
            <w:shd w:val="clear" w:color="auto" w:fill="auto"/>
          </w:tcPr>
          <w:p w14:paraId="07B4E19F" w14:textId="77777777" w:rsidR="00CB0D90" w:rsidRPr="004753B3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3E4BE4E2" w14:textId="12354242" w:rsidR="00CB0D90" w:rsidRPr="004753B3" w:rsidRDefault="002E7079" w:rsidP="00CB0D90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740D4F09" w14:textId="77777777" w:rsidR="00CB0D90" w:rsidRPr="004753B3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</w:tcPr>
          <w:p w14:paraId="33E76539" w14:textId="6CB3411D" w:rsidR="00CB0D90" w:rsidRPr="004753B3" w:rsidRDefault="00F62C74" w:rsidP="00CB0D90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05A4CAFE" w14:textId="77777777" w:rsidR="00CB0D90" w:rsidRPr="004753B3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407C8361" w14:textId="77777777" w:rsidR="00CB0D90" w:rsidRPr="004753B3" w:rsidRDefault="00CB0D90" w:rsidP="00CB0D90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2E7079" w:rsidRPr="004753B3" w14:paraId="172F4853" w14:textId="64CFEDA2" w:rsidTr="00357BAD">
        <w:trPr>
          <w:trHeight w:val="20"/>
        </w:trPr>
        <w:tc>
          <w:tcPr>
            <w:tcW w:w="2128" w:type="pct"/>
            <w:shd w:val="clear" w:color="auto" w:fill="auto"/>
          </w:tcPr>
          <w:p w14:paraId="2A8C07D1" w14:textId="77777777" w:rsidR="00CB0D90" w:rsidRPr="004753B3" w:rsidRDefault="00CB0D90" w:rsidP="00CB0D90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กลุ่ม </w:t>
            </w:r>
            <w:r w:rsidRPr="004753B3">
              <w:rPr>
                <w:rFonts w:asciiTheme="majorBidi" w:hAnsiTheme="majorBidi" w:cstheme="majorBidi"/>
                <w:sz w:val="28"/>
                <w:szCs w:val="28"/>
              </w:rPr>
              <w:t>Singtel</w:t>
            </w:r>
          </w:p>
        </w:tc>
        <w:tc>
          <w:tcPr>
            <w:tcW w:w="613" w:type="pct"/>
            <w:gridSpan w:val="2"/>
            <w:shd w:val="clear" w:color="auto" w:fill="auto"/>
          </w:tcPr>
          <w:p w14:paraId="28B4AB2E" w14:textId="49E64312" w:rsidR="00CB0D90" w:rsidRPr="004753B3" w:rsidRDefault="00C44391" w:rsidP="00D97909">
            <w:pPr>
              <w:tabs>
                <w:tab w:val="decimal" w:pos="80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3" w:type="pct"/>
            <w:shd w:val="clear" w:color="auto" w:fill="auto"/>
          </w:tcPr>
          <w:p w14:paraId="73D61CA5" w14:textId="77777777" w:rsidR="00CB0D90" w:rsidRPr="004753B3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2703A7CF" w14:textId="3519F319" w:rsidR="00CB0D90" w:rsidRPr="004753B3" w:rsidRDefault="00C44391" w:rsidP="002E7079">
            <w:pPr>
              <w:tabs>
                <w:tab w:val="decimal" w:pos="81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53" w:type="pct"/>
            <w:shd w:val="clear" w:color="auto" w:fill="auto"/>
          </w:tcPr>
          <w:p w14:paraId="13C79C56" w14:textId="77777777" w:rsidR="00CB0D90" w:rsidRPr="004753B3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</w:tcPr>
          <w:p w14:paraId="1F39190E" w14:textId="2E8064C1" w:rsidR="00CB0D90" w:rsidRPr="004753B3" w:rsidRDefault="00F62C74" w:rsidP="00CB0D90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3A47EBCD" w14:textId="77777777" w:rsidR="00CB0D90" w:rsidRPr="004753B3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0836CB3A" w14:textId="77777777" w:rsidR="00CB0D90" w:rsidRPr="004753B3" w:rsidRDefault="00CB0D90" w:rsidP="00CB0D90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2E7079" w:rsidRPr="004753B3" w14:paraId="1A85947D" w14:textId="5B3C38D1" w:rsidTr="00357BAD">
        <w:trPr>
          <w:trHeight w:val="20"/>
        </w:trPr>
        <w:tc>
          <w:tcPr>
            <w:tcW w:w="2128" w:type="pct"/>
            <w:shd w:val="clear" w:color="auto" w:fill="auto"/>
          </w:tcPr>
          <w:p w14:paraId="54C4BA8B" w14:textId="77777777" w:rsidR="00CB0D90" w:rsidRPr="004753B3" w:rsidRDefault="00CB0D90" w:rsidP="00CB0D90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613" w:type="pct"/>
            <w:gridSpan w:val="2"/>
            <w:shd w:val="clear" w:color="auto" w:fill="auto"/>
          </w:tcPr>
          <w:p w14:paraId="014F0D4D" w14:textId="1AD48A77" w:rsidR="00CB0D90" w:rsidRPr="004753B3" w:rsidRDefault="00C44391" w:rsidP="00D97909">
            <w:pPr>
              <w:tabs>
                <w:tab w:val="decimal" w:pos="80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431</w:t>
            </w:r>
          </w:p>
        </w:tc>
        <w:tc>
          <w:tcPr>
            <w:tcW w:w="143" w:type="pct"/>
            <w:shd w:val="clear" w:color="auto" w:fill="auto"/>
          </w:tcPr>
          <w:p w14:paraId="11B82BF1" w14:textId="77777777" w:rsidR="00CB0D90" w:rsidRPr="004753B3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7B26F379" w14:textId="63F9D108" w:rsidR="00CB0D90" w:rsidRPr="004753B3" w:rsidRDefault="00C44391" w:rsidP="002E7079">
            <w:pPr>
              <w:tabs>
                <w:tab w:val="decimal" w:pos="81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447</w:t>
            </w:r>
          </w:p>
        </w:tc>
        <w:tc>
          <w:tcPr>
            <w:tcW w:w="153" w:type="pct"/>
            <w:shd w:val="clear" w:color="auto" w:fill="auto"/>
          </w:tcPr>
          <w:p w14:paraId="5A9DC920" w14:textId="77777777" w:rsidR="00CB0D90" w:rsidRPr="004753B3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</w:tcPr>
          <w:p w14:paraId="366CFEF7" w14:textId="1C050A82" w:rsidR="00CB0D90" w:rsidRPr="004753B3" w:rsidRDefault="00F62C74" w:rsidP="00CB0D90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70D12DDD" w14:textId="77777777" w:rsidR="00CB0D90" w:rsidRPr="004753B3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0C38AB55" w14:textId="77777777" w:rsidR="00CB0D90" w:rsidRPr="004753B3" w:rsidRDefault="00CB0D90" w:rsidP="00CB0D90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2E7079" w:rsidRPr="004753B3" w14:paraId="11756D1D" w14:textId="71C8B632" w:rsidTr="00357BAD">
        <w:trPr>
          <w:trHeight w:val="20"/>
        </w:trPr>
        <w:tc>
          <w:tcPr>
            <w:tcW w:w="2128" w:type="pct"/>
            <w:shd w:val="clear" w:color="auto" w:fill="auto"/>
          </w:tcPr>
          <w:p w14:paraId="11833EDC" w14:textId="77777777" w:rsidR="00CB0D90" w:rsidRPr="004753B3" w:rsidRDefault="00CB0D90" w:rsidP="00CB0D90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613" w:type="pct"/>
            <w:gridSpan w:val="2"/>
            <w:shd w:val="clear" w:color="auto" w:fill="auto"/>
          </w:tcPr>
          <w:p w14:paraId="26CED01A" w14:textId="417D09E4" w:rsidR="00CB0D90" w:rsidRPr="004753B3" w:rsidRDefault="00C44391" w:rsidP="00D97909">
            <w:pPr>
              <w:tabs>
                <w:tab w:val="decimal" w:pos="80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3" w:type="pct"/>
            <w:shd w:val="clear" w:color="auto" w:fill="auto"/>
          </w:tcPr>
          <w:p w14:paraId="24CADD27" w14:textId="77777777" w:rsidR="00CB0D90" w:rsidRPr="004753B3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5F17A40F" w14:textId="635B3C19" w:rsidR="00CB0D90" w:rsidRPr="004753B3" w:rsidRDefault="00C44391" w:rsidP="002E7079">
            <w:pPr>
              <w:tabs>
                <w:tab w:val="decimal" w:pos="81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3" w:type="pct"/>
            <w:shd w:val="clear" w:color="auto" w:fill="auto"/>
          </w:tcPr>
          <w:p w14:paraId="1F846DA3" w14:textId="77777777" w:rsidR="00CB0D90" w:rsidRPr="004753B3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</w:tcPr>
          <w:p w14:paraId="494A8189" w14:textId="3261AFEB" w:rsidR="00CB0D90" w:rsidRPr="004753B3" w:rsidRDefault="00F62C74" w:rsidP="00CB0D90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6D716E6C" w14:textId="77777777" w:rsidR="00CB0D90" w:rsidRPr="004753B3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0596F47D" w14:textId="77777777" w:rsidR="00CB0D90" w:rsidRPr="004753B3" w:rsidRDefault="00CB0D90" w:rsidP="00CB0D90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2E7079" w:rsidRPr="004753B3" w14:paraId="7A3CA3BA" w14:textId="77F4ABCA" w:rsidTr="00357BAD">
        <w:trPr>
          <w:trHeight w:val="20"/>
        </w:trPr>
        <w:tc>
          <w:tcPr>
            <w:tcW w:w="2128" w:type="pct"/>
            <w:shd w:val="clear" w:color="auto" w:fill="auto"/>
          </w:tcPr>
          <w:p w14:paraId="0B08DBD4" w14:textId="77777777" w:rsidR="00CB0D90" w:rsidRPr="004753B3" w:rsidRDefault="00CB0D90" w:rsidP="00CB0D90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D55831" w14:textId="0CD48AF3" w:rsidR="00CB0D90" w:rsidRPr="004753B3" w:rsidRDefault="00C44391" w:rsidP="00D97909">
            <w:pPr>
              <w:tabs>
                <w:tab w:val="decimal" w:pos="80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471</w:t>
            </w:r>
          </w:p>
        </w:tc>
        <w:tc>
          <w:tcPr>
            <w:tcW w:w="143" w:type="pct"/>
            <w:shd w:val="clear" w:color="auto" w:fill="auto"/>
          </w:tcPr>
          <w:p w14:paraId="2C36D8C5" w14:textId="77777777" w:rsidR="00CB0D90" w:rsidRPr="004753B3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D9A295" w14:textId="067CA5C0" w:rsidR="00CB0D90" w:rsidRPr="004753B3" w:rsidRDefault="00C44391" w:rsidP="002E7079">
            <w:pPr>
              <w:tabs>
                <w:tab w:val="decimal" w:pos="81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466</w:t>
            </w:r>
          </w:p>
        </w:tc>
        <w:tc>
          <w:tcPr>
            <w:tcW w:w="153" w:type="pct"/>
            <w:shd w:val="clear" w:color="auto" w:fill="auto"/>
          </w:tcPr>
          <w:p w14:paraId="07B2DF15" w14:textId="77777777" w:rsidR="00CB0D90" w:rsidRPr="004753B3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A7D401" w14:textId="70E4A92F" w:rsidR="00CB0D90" w:rsidRPr="004753B3" w:rsidRDefault="00F62C74" w:rsidP="00CB0D90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72962CBF" w14:textId="77777777" w:rsidR="00CB0D90" w:rsidRPr="004753B3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4C1A8E" w14:textId="77777777" w:rsidR="00CB0D90" w:rsidRPr="004753B3" w:rsidRDefault="00CB0D90" w:rsidP="00CB0D90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2E7079" w:rsidRPr="004753B3" w14:paraId="7DBD8BD4" w14:textId="498145A3" w:rsidTr="00357BAD">
        <w:trPr>
          <w:trHeight w:val="20"/>
        </w:trPr>
        <w:tc>
          <w:tcPr>
            <w:tcW w:w="2128" w:type="pct"/>
            <w:shd w:val="clear" w:color="auto" w:fill="auto"/>
          </w:tcPr>
          <w:p w14:paraId="3C81C69C" w14:textId="77777777" w:rsidR="00CB0D90" w:rsidRPr="004753B3" w:rsidRDefault="00CB0D90" w:rsidP="00CB0D9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cs/>
              </w:rPr>
              <w:br w:type="page"/>
            </w:r>
            <w:r w:rsidRPr="004753B3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613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1A45DA80" w14:textId="77777777" w:rsidR="00CB0D90" w:rsidRPr="004753B3" w:rsidRDefault="00CB0D90" w:rsidP="00CB0D90">
            <w:pPr>
              <w:tabs>
                <w:tab w:val="decimal" w:pos="738"/>
              </w:tabs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green"/>
              </w:rPr>
            </w:pPr>
          </w:p>
        </w:tc>
        <w:tc>
          <w:tcPr>
            <w:tcW w:w="143" w:type="pct"/>
            <w:shd w:val="clear" w:color="auto" w:fill="auto"/>
          </w:tcPr>
          <w:p w14:paraId="673CE031" w14:textId="77777777" w:rsidR="00CB0D90" w:rsidRPr="004753B3" w:rsidRDefault="00CB0D90" w:rsidP="00CB0D90">
            <w:pPr>
              <w:tabs>
                <w:tab w:val="decimal" w:pos="738"/>
              </w:tabs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  <w:shd w:val="clear" w:color="auto" w:fill="auto"/>
          </w:tcPr>
          <w:p w14:paraId="469C249A" w14:textId="77777777" w:rsidR="00CB0D90" w:rsidRPr="004753B3" w:rsidRDefault="00CB0D90" w:rsidP="00CB0D90">
            <w:pPr>
              <w:tabs>
                <w:tab w:val="decimal" w:pos="738"/>
              </w:tabs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26D6397C" w14:textId="77777777" w:rsidR="00CB0D90" w:rsidRPr="004753B3" w:rsidRDefault="00CB0D90" w:rsidP="00CB0D90">
            <w:pPr>
              <w:tabs>
                <w:tab w:val="decimal" w:pos="738"/>
              </w:tabs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63" w:type="pct"/>
            <w:tcBorders>
              <w:top w:val="double" w:sz="4" w:space="0" w:color="auto"/>
            </w:tcBorders>
            <w:shd w:val="clear" w:color="auto" w:fill="auto"/>
          </w:tcPr>
          <w:p w14:paraId="62C77B95" w14:textId="77777777" w:rsidR="00CB0D90" w:rsidRPr="004753B3" w:rsidRDefault="00CB0D90" w:rsidP="00CB0D90">
            <w:pPr>
              <w:tabs>
                <w:tab w:val="decimal" w:pos="738"/>
              </w:tabs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green"/>
              </w:rPr>
            </w:pPr>
          </w:p>
        </w:tc>
        <w:tc>
          <w:tcPr>
            <w:tcW w:w="137" w:type="pct"/>
            <w:shd w:val="clear" w:color="auto" w:fill="auto"/>
          </w:tcPr>
          <w:p w14:paraId="14D7DE74" w14:textId="77777777" w:rsidR="00CB0D90" w:rsidRPr="004753B3" w:rsidRDefault="00CB0D90" w:rsidP="00CB0D90">
            <w:pPr>
              <w:tabs>
                <w:tab w:val="decimal" w:pos="738"/>
              </w:tabs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shd w:val="clear" w:color="auto" w:fill="auto"/>
          </w:tcPr>
          <w:p w14:paraId="3E0BCEF5" w14:textId="77777777" w:rsidR="00CB0D90" w:rsidRPr="004753B3" w:rsidRDefault="00CB0D90" w:rsidP="00CB0D90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36431" w:rsidRPr="004753B3" w14:paraId="4E1C350B" w14:textId="77777777" w:rsidTr="00357BAD">
        <w:trPr>
          <w:trHeight w:val="20"/>
        </w:trPr>
        <w:tc>
          <w:tcPr>
            <w:tcW w:w="2128" w:type="pct"/>
            <w:shd w:val="clear" w:color="auto" w:fill="auto"/>
          </w:tcPr>
          <w:p w14:paraId="6C36F7A7" w14:textId="19B4FFF6" w:rsidR="00E36431" w:rsidRPr="004753B3" w:rsidRDefault="00E36431" w:rsidP="00357BAD">
            <w:pPr>
              <w:rPr>
                <w:rFonts w:asciiTheme="majorBidi" w:hAnsiTheme="majorBidi" w:cstheme="majorBidi"/>
              </w:rPr>
            </w:pPr>
            <w:r w:rsidRPr="004753B3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613" w:type="pct"/>
            <w:gridSpan w:val="2"/>
            <w:shd w:val="clear" w:color="auto" w:fill="auto"/>
          </w:tcPr>
          <w:p w14:paraId="13C7AADF" w14:textId="77777777" w:rsidR="00E36431" w:rsidRPr="004753B3" w:rsidRDefault="00E36431" w:rsidP="00357BAD">
            <w:pPr>
              <w:tabs>
                <w:tab w:val="decimal" w:pos="738"/>
              </w:tabs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green"/>
              </w:rPr>
            </w:pPr>
          </w:p>
        </w:tc>
        <w:tc>
          <w:tcPr>
            <w:tcW w:w="143" w:type="pct"/>
            <w:shd w:val="clear" w:color="auto" w:fill="auto"/>
          </w:tcPr>
          <w:p w14:paraId="6DF2E162" w14:textId="77777777" w:rsidR="00E36431" w:rsidRPr="004753B3" w:rsidRDefault="00E36431" w:rsidP="00357BAD">
            <w:pPr>
              <w:tabs>
                <w:tab w:val="decimal" w:pos="738"/>
              </w:tabs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19BD6B88" w14:textId="77777777" w:rsidR="00E36431" w:rsidRPr="004753B3" w:rsidRDefault="00E36431" w:rsidP="00357BAD">
            <w:pPr>
              <w:tabs>
                <w:tab w:val="decimal" w:pos="738"/>
              </w:tabs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12D30EDC" w14:textId="77777777" w:rsidR="00E36431" w:rsidRPr="004753B3" w:rsidRDefault="00E36431" w:rsidP="00357BAD">
            <w:pPr>
              <w:tabs>
                <w:tab w:val="decimal" w:pos="738"/>
              </w:tabs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</w:tcPr>
          <w:p w14:paraId="45EDC837" w14:textId="77777777" w:rsidR="00E36431" w:rsidRPr="004753B3" w:rsidRDefault="00E36431" w:rsidP="00357BAD">
            <w:pPr>
              <w:tabs>
                <w:tab w:val="decimal" w:pos="738"/>
              </w:tabs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green"/>
              </w:rPr>
            </w:pPr>
          </w:p>
        </w:tc>
        <w:tc>
          <w:tcPr>
            <w:tcW w:w="137" w:type="pct"/>
            <w:shd w:val="clear" w:color="auto" w:fill="auto"/>
          </w:tcPr>
          <w:p w14:paraId="4E26CBF5" w14:textId="77777777" w:rsidR="00E36431" w:rsidRPr="004753B3" w:rsidRDefault="00E36431" w:rsidP="00357BAD">
            <w:pPr>
              <w:tabs>
                <w:tab w:val="decimal" w:pos="738"/>
              </w:tabs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416B5803" w14:textId="77777777" w:rsidR="00E36431" w:rsidRPr="004753B3" w:rsidRDefault="00E36431" w:rsidP="00357BA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36431" w:rsidRPr="004753B3" w14:paraId="6FAEB39E" w14:textId="77777777" w:rsidTr="002F6C7C">
        <w:trPr>
          <w:trHeight w:val="20"/>
        </w:trPr>
        <w:tc>
          <w:tcPr>
            <w:tcW w:w="2128" w:type="pct"/>
            <w:shd w:val="clear" w:color="auto" w:fill="auto"/>
          </w:tcPr>
          <w:p w14:paraId="5399019D" w14:textId="4FCC3D35" w:rsidR="00E36431" w:rsidRPr="004753B3" w:rsidRDefault="00E36431" w:rsidP="00357BAD">
            <w:pPr>
              <w:rPr>
                <w:rFonts w:asciiTheme="majorBidi" w:hAnsiTheme="majorBidi" w:cstheme="majorBidi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613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FDFD1E2" w14:textId="695506F9" w:rsidR="00E36431" w:rsidRPr="004753B3" w:rsidRDefault="00E36431" w:rsidP="00E36431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green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8838985" w14:textId="77777777" w:rsidR="00E36431" w:rsidRPr="004753B3" w:rsidRDefault="00E36431" w:rsidP="00357BAD">
            <w:pPr>
              <w:tabs>
                <w:tab w:val="decimal" w:pos="738"/>
              </w:tabs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  <w:shd w:val="clear" w:color="auto" w:fill="auto"/>
          </w:tcPr>
          <w:p w14:paraId="293F728F" w14:textId="7DF96DCC" w:rsidR="00E36431" w:rsidRPr="004753B3" w:rsidRDefault="00E36431" w:rsidP="00E36431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021A971E" w14:textId="77777777" w:rsidR="00E36431" w:rsidRPr="004753B3" w:rsidRDefault="00E36431" w:rsidP="00357BAD">
            <w:pPr>
              <w:tabs>
                <w:tab w:val="decimal" w:pos="738"/>
              </w:tabs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63" w:type="pct"/>
            <w:tcBorders>
              <w:bottom w:val="double" w:sz="4" w:space="0" w:color="auto"/>
            </w:tcBorders>
            <w:shd w:val="clear" w:color="auto" w:fill="auto"/>
          </w:tcPr>
          <w:p w14:paraId="51241218" w14:textId="66E5B9EF" w:rsidR="00E36431" w:rsidRPr="004753B3" w:rsidRDefault="00C44391" w:rsidP="00357BAD">
            <w:pPr>
              <w:tabs>
                <w:tab w:val="decimal" w:pos="738"/>
              </w:tabs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green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E36431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578</w:t>
            </w:r>
          </w:p>
        </w:tc>
        <w:tc>
          <w:tcPr>
            <w:tcW w:w="137" w:type="pct"/>
            <w:shd w:val="clear" w:color="auto" w:fill="auto"/>
          </w:tcPr>
          <w:p w14:paraId="6FD70566" w14:textId="77777777" w:rsidR="00E36431" w:rsidRPr="004753B3" w:rsidRDefault="00E36431" w:rsidP="00357BAD">
            <w:pPr>
              <w:tabs>
                <w:tab w:val="decimal" w:pos="738"/>
              </w:tabs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</w:tcPr>
          <w:p w14:paraId="26F7135E" w14:textId="4CE44574" w:rsidR="00E36431" w:rsidRPr="004753B3" w:rsidRDefault="00C44391" w:rsidP="00357BA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E36431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543</w:t>
            </w:r>
          </w:p>
        </w:tc>
      </w:tr>
    </w:tbl>
    <w:p w14:paraId="385E5D25" w14:textId="7BD99EF6" w:rsidR="00357BAD" w:rsidRPr="004753B3" w:rsidRDefault="00084115" w:rsidP="004753B3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 xml:space="preserve">ณ วันที่ </w:t>
      </w:r>
      <w:r w:rsidR="00C44391" w:rsidRPr="00C44391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2E7079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มีนาคม </w:t>
      </w:r>
      <w:r w:rsidR="00C44391" w:rsidRPr="00C44391">
        <w:rPr>
          <w:rFonts w:asciiTheme="majorBidi" w:hAnsiTheme="majorBidi" w:cstheme="majorBidi"/>
          <w:spacing w:val="-4"/>
          <w:sz w:val="30"/>
          <w:szCs w:val="30"/>
        </w:rPr>
        <w:t>2564</w:t>
      </w:r>
      <w:r w:rsidR="00DD0FC2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บริษัทมี</w:t>
      </w:r>
      <w:r w:rsidR="005E6AEC" w:rsidRPr="004753B3">
        <w:rPr>
          <w:rFonts w:asciiTheme="majorBidi" w:hAnsiTheme="majorBidi" w:cstheme="majorBidi"/>
          <w:spacing w:val="-4"/>
          <w:sz w:val="30"/>
          <w:szCs w:val="30"/>
          <w:cs/>
        </w:rPr>
        <w:t>เงินให้กู้ยืมระยะสั้นแก่กิจการที่เกี่ยวข้องกัน</w:t>
      </w:r>
      <w:r w:rsidR="00DE60DD" w:rsidRPr="004753B3">
        <w:rPr>
          <w:rFonts w:asciiTheme="majorBidi" w:hAnsiTheme="majorBidi" w:cstheme="majorBidi"/>
          <w:spacing w:val="-4"/>
          <w:sz w:val="30"/>
          <w:szCs w:val="30"/>
          <w:cs/>
        </w:rPr>
        <w:t>เป็นตั๋วสัญญาใช้เงินประเภท</w:t>
      </w:r>
      <w:r w:rsidR="008423D8" w:rsidRPr="004753B3">
        <w:rPr>
          <w:rFonts w:asciiTheme="majorBidi" w:hAnsiTheme="majorBidi" w:cstheme="majorBidi"/>
          <w:spacing w:val="-4"/>
          <w:sz w:val="30"/>
          <w:szCs w:val="30"/>
          <w:cs/>
        </w:rPr>
        <w:t>เรียกคืน</w:t>
      </w:r>
      <w:r w:rsidR="008423D8" w:rsidRPr="004753B3">
        <w:rPr>
          <w:rFonts w:asciiTheme="majorBidi" w:hAnsiTheme="majorBidi" w:cstheme="majorBidi"/>
          <w:sz w:val="30"/>
          <w:szCs w:val="30"/>
          <w:cs/>
        </w:rPr>
        <w:t xml:space="preserve">เมื่อทวงถาม </w:t>
      </w:r>
      <w:r w:rsidR="00040D63" w:rsidRPr="004753B3">
        <w:rPr>
          <w:rFonts w:asciiTheme="majorBidi" w:hAnsiTheme="majorBidi" w:cstheme="majorBidi"/>
          <w:sz w:val="30"/>
          <w:szCs w:val="30"/>
          <w:cs/>
          <w:lang w:val="en-GB"/>
        </w:rPr>
        <w:t>ซึ่งมีอัตราดอกเบี้ย</w:t>
      </w:r>
      <w:r w:rsidR="008423D8" w:rsidRPr="004753B3">
        <w:rPr>
          <w:rFonts w:asciiTheme="majorBidi" w:hAnsiTheme="majorBidi" w:cstheme="majorBidi"/>
          <w:sz w:val="30"/>
          <w:szCs w:val="30"/>
          <w:cs/>
          <w:lang w:val="en-GB"/>
        </w:rPr>
        <w:t>เฉลี่ย</w:t>
      </w:r>
      <w:r w:rsidR="00D407ED" w:rsidRPr="004753B3">
        <w:rPr>
          <w:rFonts w:asciiTheme="majorBidi" w:hAnsiTheme="majorBidi" w:cstheme="majorBidi"/>
          <w:sz w:val="30"/>
          <w:szCs w:val="30"/>
          <w:cs/>
          <w:lang w:val="en-GB"/>
        </w:rPr>
        <w:t>ร้อยล</w:t>
      </w:r>
      <w:r w:rsidR="00302D81" w:rsidRPr="004753B3">
        <w:rPr>
          <w:rFonts w:asciiTheme="majorBidi" w:hAnsiTheme="majorBidi" w:cstheme="majorBidi"/>
          <w:sz w:val="30"/>
          <w:szCs w:val="30"/>
          <w:cs/>
        </w:rPr>
        <w:t>ะ</w:t>
      </w:r>
      <w:r w:rsidR="005A5284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44391" w:rsidRPr="00C44391">
        <w:rPr>
          <w:rFonts w:asciiTheme="majorBidi" w:hAnsiTheme="majorBidi" w:cstheme="majorBidi"/>
          <w:sz w:val="30"/>
          <w:szCs w:val="30"/>
        </w:rPr>
        <w:t>0</w:t>
      </w:r>
      <w:r w:rsidR="00F62C74" w:rsidRPr="004753B3">
        <w:rPr>
          <w:rFonts w:asciiTheme="majorBidi" w:hAnsiTheme="majorBidi" w:cstheme="majorBidi"/>
          <w:sz w:val="30"/>
          <w:szCs w:val="30"/>
          <w:cs/>
        </w:rPr>
        <w:t>.</w:t>
      </w:r>
      <w:r w:rsidR="00C44391" w:rsidRPr="00C44391">
        <w:rPr>
          <w:rFonts w:asciiTheme="majorBidi" w:hAnsiTheme="majorBidi" w:cstheme="majorBidi"/>
          <w:sz w:val="30"/>
          <w:szCs w:val="30"/>
        </w:rPr>
        <w:t>47</w:t>
      </w:r>
      <w:r w:rsidR="005A5284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t>ต่อปี (</w:t>
      </w:r>
      <w:r w:rsidR="003B3425" w:rsidRPr="004753B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31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C44391" w:rsidRPr="00C44391">
        <w:rPr>
          <w:rFonts w:asciiTheme="majorBidi" w:hAnsiTheme="majorBidi" w:cstheme="majorBidi"/>
          <w:sz w:val="30"/>
          <w:szCs w:val="30"/>
        </w:rPr>
        <w:t>2563</w:t>
      </w:r>
      <w:r w:rsidR="003B3425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: เฉลี่ยร้อยละ </w:t>
      </w:r>
      <w:r w:rsidR="00C44391" w:rsidRPr="00C44391">
        <w:rPr>
          <w:rFonts w:asciiTheme="majorBidi" w:hAnsiTheme="majorBidi" w:cstheme="majorBidi"/>
          <w:sz w:val="30"/>
          <w:szCs w:val="30"/>
        </w:rPr>
        <w:t>0</w:t>
      </w:r>
      <w:r w:rsidR="002E7079" w:rsidRPr="004753B3">
        <w:rPr>
          <w:rFonts w:asciiTheme="majorBidi" w:hAnsiTheme="majorBidi" w:cstheme="majorBidi"/>
          <w:sz w:val="30"/>
          <w:szCs w:val="30"/>
          <w:cs/>
        </w:rPr>
        <w:t>.</w:t>
      </w:r>
      <w:r w:rsidR="00C44391" w:rsidRPr="00C44391">
        <w:rPr>
          <w:rFonts w:asciiTheme="majorBidi" w:hAnsiTheme="majorBidi" w:cstheme="majorBidi"/>
          <w:sz w:val="30"/>
          <w:szCs w:val="30"/>
        </w:rPr>
        <w:t>47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ต่อปี)</w:t>
      </w:r>
    </w:p>
    <w:bookmarkEnd w:id="0"/>
    <w:bookmarkEnd w:id="1"/>
    <w:p w14:paraId="375358CD" w14:textId="5AC934CE" w:rsidR="00084115" w:rsidRPr="004753B3" w:rsidRDefault="00604A1E" w:rsidP="004753B3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ร</w:t>
      </w:r>
      <w:r w:rsidR="00084115" w:rsidRPr="004753B3">
        <w:rPr>
          <w:rFonts w:asciiTheme="majorBidi" w:hAnsiTheme="majorBidi" w:cstheme="majorBidi"/>
          <w:spacing w:val="-6"/>
          <w:sz w:val="30"/>
          <w:szCs w:val="30"/>
          <w:cs/>
        </w:rPr>
        <w:t>ายการ</w:t>
      </w:r>
      <w:r w:rsidR="00084115" w:rsidRPr="004753B3">
        <w:rPr>
          <w:rFonts w:asciiTheme="majorBidi" w:hAnsiTheme="majorBidi" w:cstheme="majorBidi"/>
          <w:spacing w:val="4"/>
          <w:sz w:val="30"/>
          <w:szCs w:val="30"/>
          <w:cs/>
        </w:rPr>
        <w:t>เคลื่อนไหว</w:t>
      </w:r>
      <w:r w:rsidR="00084115" w:rsidRPr="004753B3">
        <w:rPr>
          <w:rFonts w:asciiTheme="majorBidi" w:hAnsiTheme="majorBidi" w:cstheme="majorBidi"/>
          <w:spacing w:val="-6"/>
          <w:sz w:val="30"/>
          <w:szCs w:val="30"/>
          <w:cs/>
        </w:rPr>
        <w:t>ของเงินให้กู้ยืม</w:t>
      </w:r>
      <w:r w:rsidR="003B3425" w:rsidRPr="004753B3">
        <w:rPr>
          <w:rFonts w:asciiTheme="majorBidi" w:hAnsiTheme="majorBidi" w:cstheme="majorBidi"/>
          <w:spacing w:val="-6"/>
          <w:sz w:val="30"/>
          <w:szCs w:val="30"/>
          <w:cs/>
        </w:rPr>
        <w:t>ระยะสั้น</w:t>
      </w:r>
      <w:r w:rsidR="00084115" w:rsidRPr="004753B3">
        <w:rPr>
          <w:rFonts w:asciiTheme="majorBidi" w:hAnsiTheme="majorBidi" w:cstheme="majorBidi"/>
          <w:spacing w:val="-6"/>
          <w:sz w:val="30"/>
          <w:szCs w:val="30"/>
          <w:cs/>
        </w:rPr>
        <w:t>แก่กิ</w:t>
      </w:r>
      <w:r w:rsidR="00DE44FF" w:rsidRPr="004753B3">
        <w:rPr>
          <w:rFonts w:asciiTheme="majorBidi" w:hAnsiTheme="majorBidi" w:cstheme="majorBidi"/>
          <w:spacing w:val="-6"/>
          <w:sz w:val="30"/>
          <w:szCs w:val="30"/>
          <w:cs/>
        </w:rPr>
        <w:t>จการที่เกี่ยวข้องกันสำหรับงวด</w:t>
      </w:r>
      <w:r w:rsidR="00E43F9D" w:rsidRPr="004753B3">
        <w:rPr>
          <w:rFonts w:asciiTheme="majorBidi" w:hAnsiTheme="majorBidi" w:cstheme="majorBidi"/>
          <w:spacing w:val="-6"/>
          <w:sz w:val="30"/>
          <w:szCs w:val="30"/>
          <w:cs/>
        </w:rPr>
        <w:t>สาม</w:t>
      </w:r>
      <w:r w:rsidR="00223BE0" w:rsidRPr="004753B3">
        <w:rPr>
          <w:rFonts w:asciiTheme="majorBidi" w:hAnsiTheme="majorBidi" w:cstheme="majorBidi"/>
          <w:spacing w:val="-6"/>
          <w:sz w:val="30"/>
          <w:szCs w:val="30"/>
          <w:cs/>
        </w:rPr>
        <w:t>เดือน</w:t>
      </w:r>
      <w:r w:rsidR="00084115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สิ้นสุดวันที่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E43F9D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มีนาคม</w:t>
      </w:r>
      <w:r w:rsidR="00C13660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C13660" w:rsidRPr="004753B3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="00084115" w:rsidRPr="004753B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886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4"/>
        <w:gridCol w:w="1062"/>
        <w:gridCol w:w="282"/>
        <w:gridCol w:w="1069"/>
        <w:gridCol w:w="243"/>
        <w:gridCol w:w="1054"/>
        <w:gridCol w:w="284"/>
        <w:gridCol w:w="1000"/>
      </w:tblGrid>
      <w:tr w:rsidR="00CC2E63" w:rsidRPr="004753B3" w14:paraId="45CCCBAD" w14:textId="723FB653" w:rsidTr="4B5F5AF2">
        <w:trPr>
          <w:trHeight w:val="20"/>
        </w:trPr>
        <w:tc>
          <w:tcPr>
            <w:tcW w:w="2184" w:type="pct"/>
            <w:shd w:val="clear" w:color="auto" w:fill="auto"/>
          </w:tcPr>
          <w:p w14:paraId="24B1F034" w14:textId="77777777" w:rsidR="002A4BD6" w:rsidRPr="004753B3" w:rsidRDefault="002A4BD6" w:rsidP="00676AB4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361" w:type="pct"/>
            <w:gridSpan w:val="3"/>
            <w:shd w:val="clear" w:color="auto" w:fill="auto"/>
          </w:tcPr>
          <w:p w14:paraId="205516C6" w14:textId="77777777" w:rsidR="002A4BD6" w:rsidRPr="004753B3" w:rsidRDefault="002A4BD6" w:rsidP="00676AB4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37" w:type="pct"/>
            <w:shd w:val="clear" w:color="auto" w:fill="auto"/>
          </w:tcPr>
          <w:p w14:paraId="23CBD42B" w14:textId="77777777" w:rsidR="002A4BD6" w:rsidRPr="004753B3" w:rsidRDefault="002A4BD6" w:rsidP="00676AB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318" w:type="pct"/>
            <w:gridSpan w:val="3"/>
            <w:shd w:val="clear" w:color="auto" w:fill="auto"/>
          </w:tcPr>
          <w:p w14:paraId="2412CBF1" w14:textId="77777777" w:rsidR="002A4BD6" w:rsidRPr="004753B3" w:rsidRDefault="002A4BD6" w:rsidP="00676AB4">
            <w:pPr>
              <w:pStyle w:val="BodyText"/>
              <w:ind w:right="-60"/>
              <w:jc w:val="right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หน่วย : ล้านบาท</w:t>
            </w:r>
          </w:p>
        </w:tc>
      </w:tr>
      <w:tr w:rsidR="00CC2E63" w:rsidRPr="004753B3" w14:paraId="78287424" w14:textId="16DC0549" w:rsidTr="4B5F5AF2">
        <w:trPr>
          <w:trHeight w:val="20"/>
        </w:trPr>
        <w:tc>
          <w:tcPr>
            <w:tcW w:w="2184" w:type="pct"/>
            <w:shd w:val="clear" w:color="auto" w:fill="auto"/>
          </w:tcPr>
          <w:p w14:paraId="0D598DAA" w14:textId="77777777" w:rsidR="00084115" w:rsidRPr="004753B3" w:rsidRDefault="00084115" w:rsidP="00676AB4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361" w:type="pct"/>
            <w:gridSpan w:val="3"/>
            <w:shd w:val="clear" w:color="auto" w:fill="auto"/>
          </w:tcPr>
          <w:p w14:paraId="4C84BFB4" w14:textId="70CD1114" w:rsidR="00084115" w:rsidRPr="004753B3" w:rsidRDefault="5914F1F4" w:rsidP="00676AB4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7" w:type="pct"/>
            <w:shd w:val="clear" w:color="auto" w:fill="auto"/>
          </w:tcPr>
          <w:p w14:paraId="056DE65A" w14:textId="77777777" w:rsidR="00084115" w:rsidRPr="004753B3" w:rsidRDefault="00084115" w:rsidP="00676AB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318" w:type="pct"/>
            <w:gridSpan w:val="3"/>
            <w:shd w:val="clear" w:color="auto" w:fill="auto"/>
          </w:tcPr>
          <w:p w14:paraId="2C79A079" w14:textId="77777777" w:rsidR="00084115" w:rsidRPr="004753B3" w:rsidRDefault="00084115" w:rsidP="00676AB4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C2E63" w:rsidRPr="004753B3" w14:paraId="709BC7E9" w14:textId="00EF5B70" w:rsidTr="4B5F5AF2">
        <w:trPr>
          <w:trHeight w:val="20"/>
        </w:trPr>
        <w:tc>
          <w:tcPr>
            <w:tcW w:w="2184" w:type="pct"/>
            <w:shd w:val="clear" w:color="auto" w:fill="auto"/>
          </w:tcPr>
          <w:p w14:paraId="3C2376FF" w14:textId="77777777" w:rsidR="00350C9A" w:rsidRPr="004753B3" w:rsidRDefault="00350C9A" w:rsidP="00676AB4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99" w:type="pct"/>
            <w:shd w:val="clear" w:color="auto" w:fill="auto"/>
          </w:tcPr>
          <w:p w14:paraId="55BCB7F7" w14:textId="2AD5D437" w:rsidR="00350C9A" w:rsidRPr="004753B3" w:rsidRDefault="00C44391" w:rsidP="00676AB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59" w:type="pct"/>
            <w:shd w:val="clear" w:color="auto" w:fill="auto"/>
          </w:tcPr>
          <w:p w14:paraId="3E69C4F0" w14:textId="77777777" w:rsidR="00350C9A" w:rsidRPr="004753B3" w:rsidRDefault="00350C9A" w:rsidP="00676AB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27FF04D4" w14:textId="397434D7" w:rsidR="00350C9A" w:rsidRPr="004753B3" w:rsidRDefault="00C44391" w:rsidP="00676AB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7" w:type="pct"/>
            <w:shd w:val="clear" w:color="auto" w:fill="auto"/>
          </w:tcPr>
          <w:p w14:paraId="060D0F3C" w14:textId="77777777" w:rsidR="00350C9A" w:rsidRPr="004753B3" w:rsidRDefault="00350C9A" w:rsidP="00676AB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4A2BD8C8" w14:textId="5C21C8D2" w:rsidR="00350C9A" w:rsidRPr="004753B3" w:rsidRDefault="00C44391" w:rsidP="00676AB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60" w:type="pct"/>
            <w:shd w:val="clear" w:color="auto" w:fill="auto"/>
          </w:tcPr>
          <w:p w14:paraId="35A271B0" w14:textId="77777777" w:rsidR="00350C9A" w:rsidRPr="004753B3" w:rsidRDefault="00350C9A" w:rsidP="00676AB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78A05559" w14:textId="0E4BECBD" w:rsidR="00350C9A" w:rsidRPr="004753B3" w:rsidRDefault="00C44391" w:rsidP="00676AB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CC2E63" w:rsidRPr="004753B3" w14:paraId="62EDEF46" w14:textId="386E9424" w:rsidTr="4B5F5AF2">
        <w:trPr>
          <w:trHeight w:val="20"/>
        </w:trPr>
        <w:tc>
          <w:tcPr>
            <w:tcW w:w="2184" w:type="pct"/>
            <w:shd w:val="clear" w:color="auto" w:fill="auto"/>
          </w:tcPr>
          <w:p w14:paraId="7098D2E8" w14:textId="77777777" w:rsidR="00084115" w:rsidRPr="004753B3" w:rsidRDefault="00084115" w:rsidP="00676AB4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599" w:type="pct"/>
            <w:shd w:val="clear" w:color="auto" w:fill="auto"/>
          </w:tcPr>
          <w:p w14:paraId="29054FAB" w14:textId="77777777" w:rsidR="00084115" w:rsidRPr="004753B3" w:rsidRDefault="00084115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" w:type="pct"/>
            <w:shd w:val="clear" w:color="auto" w:fill="auto"/>
          </w:tcPr>
          <w:p w14:paraId="1D3588E6" w14:textId="77777777" w:rsidR="00084115" w:rsidRPr="004753B3" w:rsidRDefault="00084115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00E37B32" w14:textId="77777777" w:rsidR="00084115" w:rsidRPr="004753B3" w:rsidRDefault="00084115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10A6C935" w14:textId="77777777" w:rsidR="00084115" w:rsidRPr="004753B3" w:rsidRDefault="00084115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14421481" w14:textId="77777777" w:rsidR="00084115" w:rsidRPr="004753B3" w:rsidRDefault="00084115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" w:type="pct"/>
            <w:shd w:val="clear" w:color="auto" w:fill="auto"/>
          </w:tcPr>
          <w:p w14:paraId="7583189E" w14:textId="77777777" w:rsidR="00084115" w:rsidRPr="004753B3" w:rsidRDefault="00084115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25130B9A" w14:textId="77777777" w:rsidR="00084115" w:rsidRPr="004753B3" w:rsidRDefault="00084115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206E" w:rsidRPr="004753B3" w14:paraId="233E9544" w14:textId="74CE4B6C" w:rsidTr="4B5F5AF2">
        <w:trPr>
          <w:trHeight w:val="20"/>
        </w:trPr>
        <w:tc>
          <w:tcPr>
            <w:tcW w:w="2184" w:type="pct"/>
            <w:shd w:val="clear" w:color="auto" w:fill="auto"/>
          </w:tcPr>
          <w:p w14:paraId="26520D0A" w14:textId="238ADADA" w:rsidR="0080206E" w:rsidRPr="004753B3" w:rsidRDefault="0080206E" w:rsidP="0080206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C44391" w:rsidRPr="00C4439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599" w:type="pct"/>
            <w:shd w:val="clear" w:color="auto" w:fill="auto"/>
          </w:tcPr>
          <w:p w14:paraId="53B28D83" w14:textId="32FBF1F1" w:rsidR="0080206E" w:rsidRPr="004753B3" w:rsidRDefault="0080206E" w:rsidP="0080206E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" w:type="pct"/>
            <w:shd w:val="clear" w:color="auto" w:fill="auto"/>
          </w:tcPr>
          <w:p w14:paraId="72677F3B" w14:textId="77777777" w:rsidR="0080206E" w:rsidRPr="004753B3" w:rsidRDefault="0080206E" w:rsidP="0080206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7575A6D5" w14:textId="03185E4C" w:rsidR="0080206E" w:rsidRPr="004753B3" w:rsidRDefault="0080206E" w:rsidP="0080206E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770D0655" w14:textId="77777777" w:rsidR="0080206E" w:rsidRPr="004753B3" w:rsidRDefault="0080206E" w:rsidP="0080206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789EAA31" w14:textId="317864BF" w:rsidR="0080206E" w:rsidRPr="004753B3" w:rsidRDefault="00C44391" w:rsidP="0080206E">
            <w:pPr>
              <w:tabs>
                <w:tab w:val="decimal" w:pos="80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80206E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543</w:t>
            </w:r>
          </w:p>
        </w:tc>
        <w:tc>
          <w:tcPr>
            <w:tcW w:w="160" w:type="pct"/>
            <w:shd w:val="clear" w:color="auto" w:fill="auto"/>
          </w:tcPr>
          <w:p w14:paraId="786A22BD" w14:textId="77777777" w:rsidR="0080206E" w:rsidRPr="004753B3" w:rsidRDefault="0080206E" w:rsidP="0080206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47ABB257" w14:textId="78D1EAC4" w:rsidR="0080206E" w:rsidRPr="004753B3" w:rsidRDefault="00C44391" w:rsidP="0080206E">
            <w:pPr>
              <w:tabs>
                <w:tab w:val="decimal" w:pos="80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80206E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499</w:t>
            </w:r>
          </w:p>
        </w:tc>
      </w:tr>
      <w:tr w:rsidR="00EC0DB8" w:rsidRPr="004753B3" w14:paraId="173ED452" w14:textId="33BB788A" w:rsidTr="4B5F5AF2">
        <w:trPr>
          <w:trHeight w:val="20"/>
        </w:trPr>
        <w:tc>
          <w:tcPr>
            <w:tcW w:w="2184" w:type="pct"/>
            <w:shd w:val="clear" w:color="auto" w:fill="auto"/>
          </w:tcPr>
          <w:p w14:paraId="0626C849" w14:textId="1A4BDB63" w:rsidR="00EC0DB8" w:rsidRPr="004753B3" w:rsidRDefault="00EC0DB8" w:rsidP="00EC0DB8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599" w:type="pct"/>
            <w:shd w:val="clear" w:color="auto" w:fill="auto"/>
          </w:tcPr>
          <w:p w14:paraId="5B37CF6E" w14:textId="16B7BB5B" w:rsidR="00EC0DB8" w:rsidRPr="004753B3" w:rsidRDefault="00EC0DB8" w:rsidP="00EC0DB8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" w:type="pct"/>
            <w:shd w:val="clear" w:color="auto" w:fill="auto"/>
          </w:tcPr>
          <w:p w14:paraId="2905E134" w14:textId="77777777" w:rsidR="00EC0DB8" w:rsidRPr="004753B3" w:rsidRDefault="00EC0DB8" w:rsidP="00EC0DB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30C01F16" w14:textId="3A51EE3F" w:rsidR="00EC0DB8" w:rsidRPr="004753B3" w:rsidRDefault="00EC0DB8" w:rsidP="00EC0DB8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513E5107" w14:textId="77777777" w:rsidR="00EC0DB8" w:rsidRPr="004753B3" w:rsidRDefault="00EC0DB8" w:rsidP="00EC0DB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7D718A5B" w14:textId="5EB287DF" w:rsidR="00EC0DB8" w:rsidRPr="004753B3" w:rsidRDefault="00C44391" w:rsidP="00EC0DB8">
            <w:pPr>
              <w:tabs>
                <w:tab w:val="decimal" w:pos="80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C0DB8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005</w:t>
            </w:r>
          </w:p>
        </w:tc>
        <w:tc>
          <w:tcPr>
            <w:tcW w:w="160" w:type="pct"/>
            <w:shd w:val="clear" w:color="auto" w:fill="auto"/>
          </w:tcPr>
          <w:p w14:paraId="5EE6B96D" w14:textId="77777777" w:rsidR="00EC0DB8" w:rsidRPr="004753B3" w:rsidRDefault="00EC0DB8" w:rsidP="00EC0DB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7F2A63EC" w14:textId="0C4C81EB" w:rsidR="00EC0DB8" w:rsidRPr="004753B3" w:rsidRDefault="00C44391" w:rsidP="00EC0DB8">
            <w:pPr>
              <w:tabs>
                <w:tab w:val="decimal" w:pos="80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C0DB8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710</w:t>
            </w:r>
          </w:p>
        </w:tc>
      </w:tr>
      <w:tr w:rsidR="00EC0DB8" w:rsidRPr="004753B3" w14:paraId="21004F55" w14:textId="4D760BCC" w:rsidTr="4B5F5AF2">
        <w:trPr>
          <w:trHeight w:val="20"/>
        </w:trPr>
        <w:tc>
          <w:tcPr>
            <w:tcW w:w="2184" w:type="pct"/>
            <w:shd w:val="clear" w:color="auto" w:fill="auto"/>
          </w:tcPr>
          <w:p w14:paraId="761FE4A5" w14:textId="3713BAE7" w:rsidR="00EC0DB8" w:rsidRPr="004753B3" w:rsidRDefault="00EC0DB8" w:rsidP="00EC0DB8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ลดลง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65963CBD" w14:textId="40FA5E3F" w:rsidR="00EC0DB8" w:rsidRPr="004753B3" w:rsidRDefault="00EC0DB8" w:rsidP="00EC0DB8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" w:type="pct"/>
            <w:shd w:val="clear" w:color="auto" w:fill="auto"/>
          </w:tcPr>
          <w:p w14:paraId="6A81E780" w14:textId="77777777" w:rsidR="00EC0DB8" w:rsidRPr="004753B3" w:rsidRDefault="00EC0DB8" w:rsidP="00EC0DB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3E56983D" w14:textId="7E1276A6" w:rsidR="00EC0DB8" w:rsidRPr="004753B3" w:rsidRDefault="00EC0DB8" w:rsidP="00EC0DB8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2AFBBBCA" w14:textId="77777777" w:rsidR="00EC0DB8" w:rsidRPr="004753B3" w:rsidRDefault="00EC0DB8" w:rsidP="00EC0DB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7E492DCD" w14:textId="3180D545" w:rsidR="00EC0DB8" w:rsidRPr="004753B3" w:rsidRDefault="00EC0DB8" w:rsidP="00EC0DB8">
            <w:pPr>
              <w:tabs>
                <w:tab w:val="decimal" w:pos="80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44391" w:rsidRPr="00C44391">
              <w:rPr>
                <w:rFonts w:asciiTheme="majorBidi" w:hAnsiTheme="majorBidi" w:cstheme="majorBidi"/>
                <w:sz w:val="28"/>
                <w:szCs w:val="28"/>
              </w:rPr>
              <w:t>970</w: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0" w:type="pct"/>
            <w:shd w:val="clear" w:color="auto" w:fill="auto"/>
          </w:tcPr>
          <w:p w14:paraId="06B02004" w14:textId="77777777" w:rsidR="00EC0DB8" w:rsidRPr="004753B3" w:rsidRDefault="00EC0DB8" w:rsidP="00EC0DB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</w:tcPr>
          <w:p w14:paraId="1F23B1DB" w14:textId="473BC473" w:rsidR="00EC0DB8" w:rsidRPr="004753B3" w:rsidRDefault="00EC0DB8" w:rsidP="00EC0DB8">
            <w:pPr>
              <w:tabs>
                <w:tab w:val="decimal" w:pos="80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44391" w:rsidRPr="00C44391">
              <w:rPr>
                <w:rFonts w:asciiTheme="majorBidi" w:hAnsiTheme="majorBidi" w:cstheme="majorBidi"/>
                <w:sz w:val="28"/>
                <w:szCs w:val="28"/>
              </w:rPr>
              <w:t>549</w: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C0DB8" w:rsidRPr="004753B3" w14:paraId="20CEB88C" w14:textId="0D95585F" w:rsidTr="4B5F5AF2">
        <w:trPr>
          <w:trHeight w:val="20"/>
        </w:trPr>
        <w:tc>
          <w:tcPr>
            <w:tcW w:w="2184" w:type="pct"/>
            <w:shd w:val="clear" w:color="auto" w:fill="auto"/>
          </w:tcPr>
          <w:p w14:paraId="6555CD7E" w14:textId="4C6BBBAA" w:rsidR="00EC0DB8" w:rsidRPr="004753B3" w:rsidRDefault="00EC0DB8" w:rsidP="00EC0DB8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="00C44391"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A26B3D" w14:textId="462976FF" w:rsidR="00EC0DB8" w:rsidRPr="004753B3" w:rsidRDefault="00EC0DB8" w:rsidP="00EC0DB8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" w:type="pct"/>
            <w:shd w:val="clear" w:color="auto" w:fill="auto"/>
          </w:tcPr>
          <w:p w14:paraId="161ABF61" w14:textId="77777777" w:rsidR="00EC0DB8" w:rsidRPr="004753B3" w:rsidRDefault="00EC0DB8" w:rsidP="00EC0DB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C0A4CF" w14:textId="0DDBB889" w:rsidR="00EC0DB8" w:rsidRPr="004753B3" w:rsidRDefault="00EC0DB8" w:rsidP="00EC0DB8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35C50B90" w14:textId="77777777" w:rsidR="00EC0DB8" w:rsidRPr="004753B3" w:rsidRDefault="00EC0DB8" w:rsidP="00EC0DB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D2BE1C" w14:textId="5B274B13" w:rsidR="00EC0DB8" w:rsidRPr="004753B3" w:rsidRDefault="00C44391" w:rsidP="00EC0DB8">
            <w:pPr>
              <w:tabs>
                <w:tab w:val="decimal" w:pos="80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EC0DB8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578</w:t>
            </w:r>
          </w:p>
        </w:tc>
        <w:tc>
          <w:tcPr>
            <w:tcW w:w="160" w:type="pct"/>
            <w:shd w:val="clear" w:color="auto" w:fill="auto"/>
          </w:tcPr>
          <w:p w14:paraId="74ACC871" w14:textId="77777777" w:rsidR="00EC0DB8" w:rsidRPr="004753B3" w:rsidRDefault="00EC0DB8" w:rsidP="00EC0DB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A85D4C" w14:textId="227ECA1A" w:rsidR="00EC0DB8" w:rsidRPr="004753B3" w:rsidRDefault="00C44391" w:rsidP="00EC0DB8">
            <w:pPr>
              <w:tabs>
                <w:tab w:val="decimal" w:pos="80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EC0DB8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660</w:t>
            </w:r>
          </w:p>
        </w:tc>
      </w:tr>
    </w:tbl>
    <w:p w14:paraId="01B06F73" w14:textId="4CA59006" w:rsidR="007B19F3" w:rsidRPr="004753B3" w:rsidRDefault="007B19F3">
      <w:pPr>
        <w:rPr>
          <w:rFonts w:asciiTheme="majorBidi" w:hAnsiTheme="majorBidi" w:cstheme="majorBidi"/>
        </w:rPr>
      </w:pPr>
    </w:p>
    <w:tbl>
      <w:tblPr>
        <w:tblW w:w="886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84"/>
        <w:gridCol w:w="1061"/>
        <w:gridCol w:w="280"/>
        <w:gridCol w:w="1077"/>
        <w:gridCol w:w="247"/>
        <w:gridCol w:w="1064"/>
        <w:gridCol w:w="255"/>
        <w:gridCol w:w="1000"/>
      </w:tblGrid>
      <w:tr w:rsidR="00CC2E63" w:rsidRPr="004753B3" w14:paraId="276A2080" w14:textId="1F7B2062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739FEFBF" w14:textId="282A8155" w:rsidR="00BD1FE3" w:rsidRPr="004753B3" w:rsidRDefault="00BD1FE3" w:rsidP="00676AB4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363" w:type="pct"/>
            <w:gridSpan w:val="3"/>
            <w:shd w:val="clear" w:color="auto" w:fill="auto"/>
          </w:tcPr>
          <w:p w14:paraId="5BE57933" w14:textId="77777777" w:rsidR="00BD1FE3" w:rsidRPr="004753B3" w:rsidRDefault="00BD1FE3" w:rsidP="00676AB4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9" w:type="pct"/>
            <w:shd w:val="clear" w:color="auto" w:fill="auto"/>
          </w:tcPr>
          <w:p w14:paraId="3E3A2A12" w14:textId="77777777" w:rsidR="00BD1FE3" w:rsidRPr="004753B3" w:rsidRDefault="00BD1FE3" w:rsidP="00676AB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8" w:type="pct"/>
            <w:gridSpan w:val="3"/>
            <w:shd w:val="clear" w:color="auto" w:fill="auto"/>
          </w:tcPr>
          <w:p w14:paraId="55E7EA02" w14:textId="77777777" w:rsidR="00BD1FE3" w:rsidRPr="004753B3" w:rsidRDefault="5F0D4C86" w:rsidP="00676AB4">
            <w:pPr>
              <w:pStyle w:val="BodyText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หน่วย : ล้านบาท</w:t>
            </w:r>
          </w:p>
        </w:tc>
      </w:tr>
      <w:tr w:rsidR="00CC2E63" w:rsidRPr="004753B3" w14:paraId="7BEBF11F" w14:textId="05B39EB3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735C26CB" w14:textId="77777777" w:rsidR="004A34D0" w:rsidRPr="004753B3" w:rsidRDefault="004A34D0" w:rsidP="00676AB4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363" w:type="pct"/>
            <w:gridSpan w:val="3"/>
            <w:shd w:val="clear" w:color="auto" w:fill="auto"/>
          </w:tcPr>
          <w:p w14:paraId="3495566F" w14:textId="77777777" w:rsidR="004A34D0" w:rsidRPr="004753B3" w:rsidRDefault="5F0D4C86" w:rsidP="00676AB4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9" w:type="pct"/>
            <w:shd w:val="clear" w:color="auto" w:fill="auto"/>
          </w:tcPr>
          <w:p w14:paraId="653F5763" w14:textId="77777777" w:rsidR="004A34D0" w:rsidRPr="004753B3" w:rsidRDefault="004A34D0" w:rsidP="00676AB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8" w:type="pct"/>
            <w:gridSpan w:val="3"/>
            <w:shd w:val="clear" w:color="auto" w:fill="auto"/>
          </w:tcPr>
          <w:p w14:paraId="099A0B4B" w14:textId="77777777" w:rsidR="004A34D0" w:rsidRPr="004753B3" w:rsidRDefault="5F0D4C86" w:rsidP="00676AB4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4753B3" w14:paraId="18B48872" w14:textId="363F29DE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7219F514" w14:textId="77777777" w:rsidR="004A34D0" w:rsidRPr="004753B3" w:rsidRDefault="004A34D0" w:rsidP="00676AB4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98" w:type="pct"/>
            <w:shd w:val="clear" w:color="auto" w:fill="auto"/>
          </w:tcPr>
          <w:p w14:paraId="53492265" w14:textId="77777777" w:rsidR="004A34D0" w:rsidRPr="004753B3" w:rsidRDefault="5F0D4C86" w:rsidP="00676AB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8" w:type="pct"/>
            <w:shd w:val="clear" w:color="auto" w:fill="auto"/>
          </w:tcPr>
          <w:p w14:paraId="6FC766EC" w14:textId="77777777" w:rsidR="004A34D0" w:rsidRPr="004753B3" w:rsidRDefault="004A34D0" w:rsidP="00676AB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6EFAA79A" w14:textId="77777777" w:rsidR="004A34D0" w:rsidRPr="004753B3" w:rsidRDefault="5F0D4C86" w:rsidP="00676AB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9" w:type="pct"/>
            <w:shd w:val="clear" w:color="auto" w:fill="auto"/>
          </w:tcPr>
          <w:p w14:paraId="7536D305" w14:textId="77777777" w:rsidR="004A34D0" w:rsidRPr="004753B3" w:rsidRDefault="004A34D0" w:rsidP="00676AB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67509F33" w14:textId="77777777" w:rsidR="004A34D0" w:rsidRPr="004753B3" w:rsidRDefault="5F0D4C86" w:rsidP="00676AB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pct"/>
            <w:shd w:val="clear" w:color="auto" w:fill="auto"/>
          </w:tcPr>
          <w:p w14:paraId="6D04CED0" w14:textId="77777777" w:rsidR="004A34D0" w:rsidRPr="004753B3" w:rsidRDefault="004A34D0" w:rsidP="00676AB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5F76BC89" w14:textId="77777777" w:rsidR="004A34D0" w:rsidRPr="004753B3" w:rsidRDefault="5F0D4C86" w:rsidP="00676AB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5414D8" w:rsidRPr="004753B3" w14:paraId="7C7485B4" w14:textId="5291AA93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6BCA5733" w14:textId="77777777" w:rsidR="005414D8" w:rsidRPr="004753B3" w:rsidRDefault="005414D8" w:rsidP="00676AB4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98" w:type="pct"/>
            <w:shd w:val="clear" w:color="auto" w:fill="auto"/>
          </w:tcPr>
          <w:p w14:paraId="2E477595" w14:textId="37ECC5E9" w:rsidR="005414D8" w:rsidRPr="004753B3" w:rsidRDefault="00C44391" w:rsidP="00676AB4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414D8"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58" w:type="pct"/>
            <w:shd w:val="clear" w:color="auto" w:fill="auto"/>
          </w:tcPr>
          <w:p w14:paraId="3AB3E85E" w14:textId="77777777" w:rsidR="005414D8" w:rsidRPr="004753B3" w:rsidRDefault="005414D8" w:rsidP="00676AB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6101B43E" w14:textId="44D21D3E" w:rsidR="005414D8" w:rsidRPr="004753B3" w:rsidRDefault="00C44391" w:rsidP="00676AB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414D8"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9" w:type="pct"/>
            <w:shd w:val="clear" w:color="auto" w:fill="auto"/>
          </w:tcPr>
          <w:p w14:paraId="3D3557A7" w14:textId="77777777" w:rsidR="005414D8" w:rsidRPr="004753B3" w:rsidRDefault="005414D8" w:rsidP="00676AB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20748A13" w14:textId="08862773" w:rsidR="005414D8" w:rsidRPr="004753B3" w:rsidRDefault="00C44391" w:rsidP="00676AB4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414D8"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44" w:type="pct"/>
            <w:shd w:val="clear" w:color="auto" w:fill="auto"/>
          </w:tcPr>
          <w:p w14:paraId="39C32374" w14:textId="77777777" w:rsidR="005414D8" w:rsidRPr="004753B3" w:rsidRDefault="005414D8" w:rsidP="00676AB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050DC927" w14:textId="3CB25439" w:rsidR="005414D8" w:rsidRPr="004753B3" w:rsidRDefault="00C44391" w:rsidP="00676AB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414D8"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414D8" w:rsidRPr="004753B3" w14:paraId="0823973F" w14:textId="7A780CB2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65FBC159" w14:textId="77777777" w:rsidR="005414D8" w:rsidRPr="004753B3" w:rsidRDefault="005414D8" w:rsidP="00676AB4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98" w:type="pct"/>
            <w:shd w:val="clear" w:color="auto" w:fill="auto"/>
          </w:tcPr>
          <w:p w14:paraId="0F8D9AA5" w14:textId="50A37CCE" w:rsidR="005414D8" w:rsidRPr="004753B3" w:rsidRDefault="00C44391" w:rsidP="00676AB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58" w:type="pct"/>
            <w:shd w:val="clear" w:color="auto" w:fill="auto"/>
          </w:tcPr>
          <w:p w14:paraId="1AC7E8E7" w14:textId="77777777" w:rsidR="005414D8" w:rsidRPr="004753B3" w:rsidRDefault="005414D8" w:rsidP="00676AB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27E61DF5" w14:textId="01A50B78" w:rsidR="005414D8" w:rsidRPr="004753B3" w:rsidRDefault="00C44391" w:rsidP="00676AB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9" w:type="pct"/>
            <w:shd w:val="clear" w:color="auto" w:fill="auto"/>
          </w:tcPr>
          <w:p w14:paraId="637EB95D" w14:textId="77777777" w:rsidR="005414D8" w:rsidRPr="004753B3" w:rsidRDefault="005414D8" w:rsidP="00676AB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1F36A473" w14:textId="5948D837" w:rsidR="005414D8" w:rsidRPr="004753B3" w:rsidRDefault="00C44391" w:rsidP="00676AB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" w:type="pct"/>
            <w:shd w:val="clear" w:color="auto" w:fill="auto"/>
          </w:tcPr>
          <w:p w14:paraId="7FEFF2D9" w14:textId="77777777" w:rsidR="005414D8" w:rsidRPr="004753B3" w:rsidRDefault="005414D8" w:rsidP="00676AB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21582DA1" w14:textId="1E1E3F19" w:rsidR="005414D8" w:rsidRPr="004753B3" w:rsidRDefault="00C44391" w:rsidP="00676AB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CC2E63" w:rsidRPr="004753B3" w14:paraId="219F9FD4" w14:textId="0FEEDA86" w:rsidTr="4B5F5AF2">
        <w:trPr>
          <w:trHeight w:val="20"/>
        </w:trPr>
        <w:tc>
          <w:tcPr>
            <w:tcW w:w="2190" w:type="pct"/>
            <w:shd w:val="clear" w:color="auto" w:fill="auto"/>
            <w:vAlign w:val="bottom"/>
          </w:tcPr>
          <w:p w14:paraId="47C53675" w14:textId="77777777" w:rsidR="004A34D0" w:rsidRPr="004753B3" w:rsidRDefault="5F0D4C86" w:rsidP="00676AB4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35E93EEA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" w:type="pct"/>
            <w:shd w:val="clear" w:color="auto" w:fill="auto"/>
            <w:vAlign w:val="bottom"/>
          </w:tcPr>
          <w:p w14:paraId="7A29532F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6D714657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  <w:vAlign w:val="bottom"/>
          </w:tcPr>
          <w:p w14:paraId="0F2F8AF5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0CC27B40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6CC00EFF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522F371C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2E63" w:rsidRPr="004753B3" w14:paraId="51681435" w14:textId="7F26B16D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35C9E326" w14:textId="77777777" w:rsidR="004A34D0" w:rsidRPr="004753B3" w:rsidRDefault="5F0D4C86" w:rsidP="00676AB4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98" w:type="pct"/>
            <w:shd w:val="clear" w:color="auto" w:fill="auto"/>
          </w:tcPr>
          <w:p w14:paraId="4E7CCF35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" w:type="pct"/>
            <w:shd w:val="clear" w:color="auto" w:fill="auto"/>
          </w:tcPr>
          <w:p w14:paraId="66E5EBFF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38F22BD4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73FEBD37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7C2D9CA0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4AAC9162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0CB68DAF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2E63" w:rsidRPr="004753B3" w14:paraId="67AF65B1" w14:textId="4F8400DE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7D9C1C97" w14:textId="77777777" w:rsidR="004A34D0" w:rsidRPr="004753B3" w:rsidRDefault="5F0D4C86" w:rsidP="00676AB4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8" w:type="pct"/>
            <w:shd w:val="clear" w:color="auto" w:fill="auto"/>
          </w:tcPr>
          <w:p w14:paraId="52D27EF7" w14:textId="74F539C1" w:rsidR="004A34D0" w:rsidRPr="004753B3" w:rsidRDefault="00357BAD" w:rsidP="00676AB4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8" w:type="pct"/>
            <w:shd w:val="clear" w:color="auto" w:fill="auto"/>
          </w:tcPr>
          <w:p w14:paraId="5207ED24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64C9A9D7" w14:textId="7ED1C6FA" w:rsidR="004A34D0" w:rsidRPr="004753B3" w:rsidRDefault="005414D8" w:rsidP="00676AB4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2899558D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125AFFDA" w14:textId="6B2325C3" w:rsidR="004A34D0" w:rsidRPr="004753B3" w:rsidRDefault="00C44391" w:rsidP="00676AB4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" w:type="pct"/>
            <w:shd w:val="clear" w:color="auto" w:fill="auto"/>
          </w:tcPr>
          <w:p w14:paraId="43F1C186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7C964D78" w14:textId="04001B7A" w:rsidR="004A34D0" w:rsidRPr="004753B3" w:rsidRDefault="00C44391" w:rsidP="00676AB4">
            <w:pPr>
              <w:tabs>
                <w:tab w:val="decimal" w:pos="80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CC2E63" w:rsidRPr="004753B3" w14:paraId="780E362F" w14:textId="08DA2ECE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113B317B" w14:textId="77777777" w:rsidR="004A34D0" w:rsidRPr="004753B3" w:rsidRDefault="5F0D4C86" w:rsidP="00676AB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8" w:type="pct"/>
            <w:shd w:val="clear" w:color="auto" w:fill="auto"/>
          </w:tcPr>
          <w:p w14:paraId="438D21FC" w14:textId="6B202C60" w:rsidR="004A34D0" w:rsidRPr="004753B3" w:rsidRDefault="00C44391" w:rsidP="00676AB4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8" w:type="pct"/>
            <w:shd w:val="clear" w:color="auto" w:fill="auto"/>
          </w:tcPr>
          <w:p w14:paraId="2292EB8E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46BB2669" w14:textId="4EA14AC3" w:rsidR="004A34D0" w:rsidRPr="004753B3" w:rsidRDefault="00C44391" w:rsidP="00676AB4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39" w:type="pct"/>
            <w:shd w:val="clear" w:color="auto" w:fill="auto"/>
          </w:tcPr>
          <w:p w14:paraId="00B4C8A8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2D10874D" w14:textId="0E67EF24" w:rsidR="004A34D0" w:rsidRPr="004753B3" w:rsidRDefault="00F62C74" w:rsidP="00676AB4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51F1D2C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4CF4B1BB" w14:textId="6914E1B4" w:rsidR="004A34D0" w:rsidRPr="004753B3" w:rsidRDefault="00C44391" w:rsidP="00676AB4">
            <w:pPr>
              <w:tabs>
                <w:tab w:val="decimal" w:pos="80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CC2E63" w:rsidRPr="004753B3" w14:paraId="0F02C3E9" w14:textId="061CD63C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33F78A42" w14:textId="77777777" w:rsidR="004A34D0" w:rsidRPr="004753B3" w:rsidRDefault="5F0D4C86" w:rsidP="00676AB4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lang w:val="en-US"/>
              </w:rPr>
            </w:pPr>
            <w:r w:rsidRPr="004753B3">
              <w:rPr>
                <w:rFonts w:asciiTheme="majorBidi" w:hAnsiTheme="majorBidi" w:cstheme="majorBidi"/>
                <w:cs/>
                <w:lang w:val="en-US"/>
              </w:rPr>
              <w:t xml:space="preserve">กลุ่ม </w:t>
            </w:r>
            <w:r w:rsidRPr="004753B3">
              <w:rPr>
                <w:rFonts w:asciiTheme="majorBidi" w:hAnsiTheme="majorBidi" w:cstheme="majorBidi"/>
                <w:lang w:val="en-US"/>
              </w:rPr>
              <w:t>Singtel</w:t>
            </w:r>
          </w:p>
        </w:tc>
        <w:tc>
          <w:tcPr>
            <w:tcW w:w="598" w:type="pct"/>
            <w:shd w:val="clear" w:color="auto" w:fill="auto"/>
          </w:tcPr>
          <w:p w14:paraId="18970849" w14:textId="32629765" w:rsidR="004A34D0" w:rsidRPr="004753B3" w:rsidRDefault="00C44391" w:rsidP="00676AB4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158" w:type="pct"/>
            <w:shd w:val="clear" w:color="auto" w:fill="auto"/>
          </w:tcPr>
          <w:p w14:paraId="2516CD1D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4F9BD7C5" w14:textId="136A1EEE" w:rsidR="004A34D0" w:rsidRPr="004753B3" w:rsidRDefault="00C44391" w:rsidP="00676AB4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39" w:type="pct"/>
            <w:shd w:val="clear" w:color="auto" w:fill="auto"/>
          </w:tcPr>
          <w:p w14:paraId="12EAA805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656249A9" w14:textId="259341A1" w:rsidR="004A34D0" w:rsidRPr="004753B3" w:rsidRDefault="00C44391" w:rsidP="00676AB4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4" w:type="pct"/>
            <w:shd w:val="clear" w:color="auto" w:fill="auto"/>
          </w:tcPr>
          <w:p w14:paraId="270B8AAF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1391D46B" w14:textId="3FCAB897" w:rsidR="004A34D0" w:rsidRPr="004753B3" w:rsidRDefault="00C44391" w:rsidP="00676AB4">
            <w:pPr>
              <w:tabs>
                <w:tab w:val="decimal" w:pos="80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CC2E63" w:rsidRPr="004753B3" w14:paraId="6FF3F784" w14:textId="35945E2E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290F0408" w14:textId="77777777" w:rsidR="004A34D0" w:rsidRPr="004753B3" w:rsidRDefault="5F0D4C86" w:rsidP="00676AB4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8" w:type="pct"/>
            <w:shd w:val="clear" w:color="auto" w:fill="auto"/>
          </w:tcPr>
          <w:p w14:paraId="00A8C048" w14:textId="5F57FD71" w:rsidR="004A34D0" w:rsidRPr="004753B3" w:rsidRDefault="00C44391" w:rsidP="00676AB4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8" w:type="pct"/>
            <w:shd w:val="clear" w:color="auto" w:fill="auto"/>
          </w:tcPr>
          <w:p w14:paraId="6A154F2E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109B8484" w14:textId="79FBD68B" w:rsidR="004A34D0" w:rsidRPr="004753B3" w:rsidRDefault="00C44391" w:rsidP="00676AB4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9" w:type="pct"/>
            <w:shd w:val="clear" w:color="auto" w:fill="auto"/>
          </w:tcPr>
          <w:p w14:paraId="162465BB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0E3A8CA8" w14:textId="58A89163" w:rsidR="004A34D0" w:rsidRPr="004753B3" w:rsidRDefault="00F62C74" w:rsidP="00676AB4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2427CB2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472DF0EB" w14:textId="10A4F360" w:rsidR="004A34D0" w:rsidRPr="004753B3" w:rsidRDefault="005414D8" w:rsidP="00676AB4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2E63" w:rsidRPr="004753B3" w14:paraId="338C790F" w14:textId="27B45E40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6768BAC8" w14:textId="77777777" w:rsidR="004A34D0" w:rsidRPr="004753B3" w:rsidRDefault="5F0D4C86" w:rsidP="00676AB4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4753B3">
              <w:rPr>
                <w:rFonts w:asciiTheme="majorBidi" w:hAnsiTheme="majorBidi" w:cstheme="majorBidi"/>
                <w:cs/>
                <w:lang w:val="en-US"/>
              </w:rPr>
              <w:t>การร่วมค้า</w:t>
            </w:r>
          </w:p>
        </w:tc>
        <w:tc>
          <w:tcPr>
            <w:tcW w:w="598" w:type="pct"/>
            <w:shd w:val="clear" w:color="auto" w:fill="auto"/>
          </w:tcPr>
          <w:p w14:paraId="12FCE59A" w14:textId="1BBD036B" w:rsidR="004A34D0" w:rsidRPr="004753B3" w:rsidRDefault="00C44391" w:rsidP="00676AB4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8" w:type="pct"/>
            <w:shd w:val="clear" w:color="auto" w:fill="auto"/>
          </w:tcPr>
          <w:p w14:paraId="0BD2A8BD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4CE4F91D" w14:textId="2A6D6CA1" w:rsidR="004A34D0" w:rsidRPr="004753B3" w:rsidRDefault="00C44391" w:rsidP="00676AB4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9" w:type="pct"/>
            <w:shd w:val="clear" w:color="auto" w:fill="auto"/>
          </w:tcPr>
          <w:p w14:paraId="77B405D3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4AF03837" w14:textId="104E928D" w:rsidR="004A34D0" w:rsidRPr="004753B3" w:rsidRDefault="00F62C74" w:rsidP="00676AB4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6809F8E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220529ED" w14:textId="21527E05" w:rsidR="004A34D0" w:rsidRPr="004753B3" w:rsidRDefault="005414D8" w:rsidP="00676AB4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2E63" w:rsidRPr="004753B3" w14:paraId="645866C8" w14:textId="19262DA9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1713C8AF" w14:textId="77777777" w:rsidR="004A34D0" w:rsidRPr="004753B3" w:rsidRDefault="5F0D4C86" w:rsidP="00676AB4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cs/>
              </w:rPr>
            </w:pPr>
            <w:r w:rsidRPr="004753B3">
              <w:rPr>
                <w:rFonts w:asciiTheme="majorBidi" w:hAnsiTheme="majorBidi" w:cstheme="majorBidi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2880BFB7" w14:textId="3193DD3B" w:rsidR="004A34D0" w:rsidRPr="004753B3" w:rsidRDefault="00C44391" w:rsidP="00676AB4">
            <w:pPr>
              <w:tabs>
                <w:tab w:val="decimal" w:pos="838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8" w:type="pct"/>
            <w:shd w:val="clear" w:color="auto" w:fill="auto"/>
          </w:tcPr>
          <w:p w14:paraId="32F7ABF5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4FD71FBC" w14:textId="203332A3" w:rsidR="004A34D0" w:rsidRPr="004753B3" w:rsidRDefault="00C44391" w:rsidP="00676AB4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9" w:type="pct"/>
            <w:shd w:val="clear" w:color="auto" w:fill="auto"/>
          </w:tcPr>
          <w:p w14:paraId="3F16D5EA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376A29DD" w14:textId="2EECA128" w:rsidR="004A34D0" w:rsidRPr="004753B3" w:rsidRDefault="00F62C74" w:rsidP="00676AB4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4EC0047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</w:tcPr>
          <w:p w14:paraId="02FBC75C" w14:textId="0635C61B" w:rsidR="004A34D0" w:rsidRPr="004753B3" w:rsidRDefault="005414D8" w:rsidP="00676AB4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2E63" w:rsidRPr="004753B3" w14:paraId="7B5B105E" w14:textId="7EFCFA2C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03A0E0CC" w14:textId="77777777" w:rsidR="004A34D0" w:rsidRPr="004753B3" w:rsidRDefault="5F0D4C86" w:rsidP="00676AB4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EB55E" w14:textId="4CD922EE" w:rsidR="004A34D0" w:rsidRPr="004753B3" w:rsidRDefault="00C44391" w:rsidP="00676AB4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58" w:type="pct"/>
            <w:shd w:val="clear" w:color="auto" w:fill="auto"/>
          </w:tcPr>
          <w:p w14:paraId="6F763C9E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6B063" w14:textId="40046C8C" w:rsidR="004A34D0" w:rsidRPr="004753B3" w:rsidRDefault="00C44391" w:rsidP="00676AB4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39" w:type="pct"/>
            <w:shd w:val="clear" w:color="auto" w:fill="auto"/>
          </w:tcPr>
          <w:p w14:paraId="382A90EB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AB848A" w14:textId="204FF171" w:rsidR="004A34D0" w:rsidRPr="004753B3" w:rsidRDefault="00C44391" w:rsidP="00676AB4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44" w:type="pct"/>
            <w:shd w:val="clear" w:color="auto" w:fill="auto"/>
          </w:tcPr>
          <w:p w14:paraId="7EDF1E0A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6873E" w14:textId="2136604E" w:rsidR="004A34D0" w:rsidRPr="004753B3" w:rsidRDefault="00C44391" w:rsidP="00676AB4">
            <w:pPr>
              <w:tabs>
                <w:tab w:val="decimal" w:pos="80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</w:tbl>
    <w:p w14:paraId="48DD3D00" w14:textId="6A7A0516" w:rsidR="00676AB4" w:rsidRPr="004753B3" w:rsidRDefault="00676AB4">
      <w:pPr>
        <w:rPr>
          <w:rFonts w:asciiTheme="majorBidi" w:hAnsiTheme="majorBidi" w:cstheme="majorBidi"/>
        </w:rPr>
      </w:pPr>
    </w:p>
    <w:p w14:paraId="6621FFE5" w14:textId="1FFD2912" w:rsidR="00676AB4" w:rsidRPr="004753B3" w:rsidRDefault="00676AB4">
      <w:pPr>
        <w:jc w:val="left"/>
        <w:rPr>
          <w:rFonts w:asciiTheme="majorBidi" w:hAnsiTheme="majorBidi" w:cstheme="majorBidi"/>
          <w:cs/>
        </w:rPr>
      </w:pPr>
      <w:r w:rsidRPr="004753B3">
        <w:rPr>
          <w:rFonts w:asciiTheme="majorBidi" w:hAnsiTheme="majorBidi" w:cstheme="majorBidi"/>
          <w:cs/>
        </w:rPr>
        <w:br w:type="page"/>
      </w:r>
    </w:p>
    <w:p w14:paraId="4E1D514F" w14:textId="77777777" w:rsidR="00676AB4" w:rsidRPr="004753B3" w:rsidRDefault="00676AB4">
      <w:pPr>
        <w:rPr>
          <w:rFonts w:asciiTheme="majorBidi" w:hAnsiTheme="majorBidi" w:cstheme="majorBidi"/>
          <w:sz w:val="2"/>
          <w:szCs w:val="2"/>
        </w:rPr>
      </w:pPr>
    </w:p>
    <w:tbl>
      <w:tblPr>
        <w:tblW w:w="886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84"/>
        <w:gridCol w:w="1061"/>
        <w:gridCol w:w="280"/>
        <w:gridCol w:w="1077"/>
        <w:gridCol w:w="247"/>
        <w:gridCol w:w="1064"/>
        <w:gridCol w:w="255"/>
        <w:gridCol w:w="1000"/>
      </w:tblGrid>
      <w:tr w:rsidR="00676AB4" w:rsidRPr="004753B3" w14:paraId="2911A701" w14:textId="77777777" w:rsidTr="006E2FAC">
        <w:trPr>
          <w:trHeight w:val="20"/>
          <w:tblHeader/>
        </w:trPr>
        <w:tc>
          <w:tcPr>
            <w:tcW w:w="2190" w:type="pct"/>
            <w:shd w:val="clear" w:color="auto" w:fill="auto"/>
          </w:tcPr>
          <w:p w14:paraId="47D3B35D" w14:textId="77777777" w:rsidR="00676AB4" w:rsidRPr="004753B3" w:rsidRDefault="00676AB4" w:rsidP="00344CB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363" w:type="pct"/>
            <w:gridSpan w:val="3"/>
            <w:shd w:val="clear" w:color="auto" w:fill="auto"/>
          </w:tcPr>
          <w:p w14:paraId="1F94C7DC" w14:textId="77777777" w:rsidR="00676AB4" w:rsidRPr="004753B3" w:rsidRDefault="00676AB4" w:rsidP="00344CB3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9" w:type="pct"/>
            <w:shd w:val="clear" w:color="auto" w:fill="auto"/>
          </w:tcPr>
          <w:p w14:paraId="29C40AEE" w14:textId="77777777" w:rsidR="00676AB4" w:rsidRPr="004753B3" w:rsidRDefault="00676AB4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8" w:type="pct"/>
            <w:gridSpan w:val="3"/>
            <w:shd w:val="clear" w:color="auto" w:fill="auto"/>
          </w:tcPr>
          <w:p w14:paraId="60E4154A" w14:textId="77777777" w:rsidR="00676AB4" w:rsidRPr="004753B3" w:rsidRDefault="00676AB4" w:rsidP="00344CB3">
            <w:pPr>
              <w:pStyle w:val="BodyText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หน่วย : ล้านบาท</w:t>
            </w:r>
          </w:p>
        </w:tc>
      </w:tr>
      <w:tr w:rsidR="00676AB4" w:rsidRPr="004753B3" w14:paraId="1FD3F2B5" w14:textId="77777777" w:rsidTr="006E2FAC">
        <w:trPr>
          <w:trHeight w:val="20"/>
          <w:tblHeader/>
        </w:trPr>
        <w:tc>
          <w:tcPr>
            <w:tcW w:w="2190" w:type="pct"/>
            <w:shd w:val="clear" w:color="auto" w:fill="auto"/>
          </w:tcPr>
          <w:p w14:paraId="25409327" w14:textId="77777777" w:rsidR="00676AB4" w:rsidRPr="004753B3" w:rsidRDefault="00676AB4" w:rsidP="00344CB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363" w:type="pct"/>
            <w:gridSpan w:val="3"/>
            <w:shd w:val="clear" w:color="auto" w:fill="auto"/>
          </w:tcPr>
          <w:p w14:paraId="395A0514" w14:textId="77777777" w:rsidR="00676AB4" w:rsidRPr="004753B3" w:rsidRDefault="00676AB4" w:rsidP="00344CB3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9" w:type="pct"/>
            <w:shd w:val="clear" w:color="auto" w:fill="auto"/>
          </w:tcPr>
          <w:p w14:paraId="4D8195CC" w14:textId="77777777" w:rsidR="00676AB4" w:rsidRPr="004753B3" w:rsidRDefault="00676AB4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8" w:type="pct"/>
            <w:gridSpan w:val="3"/>
            <w:shd w:val="clear" w:color="auto" w:fill="auto"/>
          </w:tcPr>
          <w:p w14:paraId="7F5CA286" w14:textId="77777777" w:rsidR="00676AB4" w:rsidRPr="004753B3" w:rsidRDefault="00676AB4" w:rsidP="00344CB3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676AB4" w:rsidRPr="004753B3" w14:paraId="2329B0DF" w14:textId="77777777" w:rsidTr="006E2FAC">
        <w:trPr>
          <w:trHeight w:val="20"/>
          <w:tblHeader/>
        </w:trPr>
        <w:tc>
          <w:tcPr>
            <w:tcW w:w="2190" w:type="pct"/>
            <w:shd w:val="clear" w:color="auto" w:fill="auto"/>
          </w:tcPr>
          <w:p w14:paraId="2112BF54" w14:textId="77777777" w:rsidR="00676AB4" w:rsidRPr="004753B3" w:rsidRDefault="00676AB4" w:rsidP="00344CB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98" w:type="pct"/>
            <w:shd w:val="clear" w:color="auto" w:fill="auto"/>
          </w:tcPr>
          <w:p w14:paraId="6742CE7B" w14:textId="77777777" w:rsidR="00676AB4" w:rsidRPr="004753B3" w:rsidRDefault="00676AB4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8" w:type="pct"/>
            <w:shd w:val="clear" w:color="auto" w:fill="auto"/>
          </w:tcPr>
          <w:p w14:paraId="08F84424" w14:textId="77777777" w:rsidR="00676AB4" w:rsidRPr="004753B3" w:rsidRDefault="00676AB4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375ACB6E" w14:textId="77777777" w:rsidR="00676AB4" w:rsidRPr="004753B3" w:rsidRDefault="00676AB4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9" w:type="pct"/>
            <w:shd w:val="clear" w:color="auto" w:fill="auto"/>
          </w:tcPr>
          <w:p w14:paraId="313B1733" w14:textId="77777777" w:rsidR="00676AB4" w:rsidRPr="004753B3" w:rsidRDefault="00676AB4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42F5CA02" w14:textId="77777777" w:rsidR="00676AB4" w:rsidRPr="004753B3" w:rsidRDefault="00676AB4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pct"/>
            <w:shd w:val="clear" w:color="auto" w:fill="auto"/>
          </w:tcPr>
          <w:p w14:paraId="6A537754" w14:textId="77777777" w:rsidR="00676AB4" w:rsidRPr="004753B3" w:rsidRDefault="00676AB4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1F15D218" w14:textId="77777777" w:rsidR="00676AB4" w:rsidRPr="004753B3" w:rsidRDefault="00676AB4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676AB4" w:rsidRPr="004753B3" w14:paraId="1231FE1A" w14:textId="77777777" w:rsidTr="006E2FAC">
        <w:trPr>
          <w:trHeight w:val="20"/>
          <w:tblHeader/>
        </w:trPr>
        <w:tc>
          <w:tcPr>
            <w:tcW w:w="2190" w:type="pct"/>
            <w:shd w:val="clear" w:color="auto" w:fill="auto"/>
          </w:tcPr>
          <w:p w14:paraId="11731FCD" w14:textId="77777777" w:rsidR="00676AB4" w:rsidRPr="004753B3" w:rsidRDefault="00676AB4" w:rsidP="00344CB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98" w:type="pct"/>
            <w:shd w:val="clear" w:color="auto" w:fill="auto"/>
          </w:tcPr>
          <w:p w14:paraId="0897A536" w14:textId="4783F9B2" w:rsidR="00676AB4" w:rsidRPr="004753B3" w:rsidRDefault="00C44391" w:rsidP="00344CB3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676AB4"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58" w:type="pct"/>
            <w:shd w:val="clear" w:color="auto" w:fill="auto"/>
          </w:tcPr>
          <w:p w14:paraId="3CA9C2C3" w14:textId="77777777" w:rsidR="00676AB4" w:rsidRPr="004753B3" w:rsidRDefault="00676AB4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57A18AE1" w14:textId="337A0E09" w:rsidR="00676AB4" w:rsidRPr="004753B3" w:rsidRDefault="00C44391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676AB4"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9" w:type="pct"/>
            <w:shd w:val="clear" w:color="auto" w:fill="auto"/>
          </w:tcPr>
          <w:p w14:paraId="6B59C3FC" w14:textId="77777777" w:rsidR="00676AB4" w:rsidRPr="004753B3" w:rsidRDefault="00676AB4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6DC08A1D" w14:textId="029218E2" w:rsidR="00676AB4" w:rsidRPr="004753B3" w:rsidRDefault="00C44391" w:rsidP="00344CB3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676AB4"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44" w:type="pct"/>
            <w:shd w:val="clear" w:color="auto" w:fill="auto"/>
          </w:tcPr>
          <w:p w14:paraId="0E7F6636" w14:textId="77777777" w:rsidR="00676AB4" w:rsidRPr="004753B3" w:rsidRDefault="00676AB4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4880D9D8" w14:textId="2ECC6FC0" w:rsidR="00676AB4" w:rsidRPr="004753B3" w:rsidRDefault="00C44391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676AB4"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76AB4" w:rsidRPr="004753B3" w14:paraId="7DCF97BD" w14:textId="77777777" w:rsidTr="006E2FAC">
        <w:trPr>
          <w:trHeight w:val="20"/>
          <w:tblHeader/>
        </w:trPr>
        <w:tc>
          <w:tcPr>
            <w:tcW w:w="2190" w:type="pct"/>
            <w:shd w:val="clear" w:color="auto" w:fill="auto"/>
          </w:tcPr>
          <w:p w14:paraId="22EDDBA0" w14:textId="77777777" w:rsidR="00676AB4" w:rsidRPr="004753B3" w:rsidRDefault="00676AB4" w:rsidP="00344CB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98" w:type="pct"/>
            <w:shd w:val="clear" w:color="auto" w:fill="auto"/>
          </w:tcPr>
          <w:p w14:paraId="1A0F5B19" w14:textId="57B44504" w:rsidR="00676AB4" w:rsidRPr="004753B3" w:rsidRDefault="00C44391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58" w:type="pct"/>
            <w:shd w:val="clear" w:color="auto" w:fill="auto"/>
          </w:tcPr>
          <w:p w14:paraId="5A269CFB" w14:textId="77777777" w:rsidR="00676AB4" w:rsidRPr="004753B3" w:rsidRDefault="00676AB4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16612D4A" w14:textId="603F781C" w:rsidR="00676AB4" w:rsidRPr="004753B3" w:rsidRDefault="00C44391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9" w:type="pct"/>
            <w:shd w:val="clear" w:color="auto" w:fill="auto"/>
          </w:tcPr>
          <w:p w14:paraId="29133D23" w14:textId="77777777" w:rsidR="00676AB4" w:rsidRPr="004753B3" w:rsidRDefault="00676AB4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621D259B" w14:textId="6FEF1C2E" w:rsidR="00676AB4" w:rsidRPr="004753B3" w:rsidRDefault="00C44391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" w:type="pct"/>
            <w:shd w:val="clear" w:color="auto" w:fill="auto"/>
          </w:tcPr>
          <w:p w14:paraId="13388680" w14:textId="77777777" w:rsidR="00676AB4" w:rsidRPr="004753B3" w:rsidRDefault="00676AB4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7A8C9225" w14:textId="2F5AE46B" w:rsidR="00676AB4" w:rsidRPr="004753B3" w:rsidRDefault="00C44391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CC2E63" w:rsidRPr="004753B3" w14:paraId="432A9F0F" w14:textId="0B215ACD" w:rsidTr="52C80EB0">
        <w:trPr>
          <w:trHeight w:val="20"/>
        </w:trPr>
        <w:tc>
          <w:tcPr>
            <w:tcW w:w="2190" w:type="pct"/>
            <w:shd w:val="clear" w:color="auto" w:fill="auto"/>
          </w:tcPr>
          <w:p w14:paraId="5446B814" w14:textId="77777777" w:rsidR="004A34D0" w:rsidRPr="004753B3" w:rsidRDefault="5F0D4C86" w:rsidP="00676AB4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598" w:type="pct"/>
            <w:shd w:val="clear" w:color="auto" w:fill="auto"/>
          </w:tcPr>
          <w:p w14:paraId="7A5405ED" w14:textId="77777777" w:rsidR="004A34D0" w:rsidRPr="004753B3" w:rsidRDefault="004A34D0" w:rsidP="00676AB4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" w:type="pct"/>
            <w:shd w:val="clear" w:color="auto" w:fill="auto"/>
          </w:tcPr>
          <w:p w14:paraId="5E631386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0EFF4B82" w14:textId="77777777" w:rsidR="004A34D0" w:rsidRPr="004753B3" w:rsidRDefault="004A34D0" w:rsidP="00676AB4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0AB3F676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25424DBD" w14:textId="77777777" w:rsidR="004A34D0" w:rsidRPr="004753B3" w:rsidRDefault="004A34D0" w:rsidP="00676AB4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5641BCC2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76A8F375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2E63" w:rsidRPr="004753B3" w14:paraId="286571C6" w14:textId="494B006F" w:rsidTr="52C80EB0">
        <w:trPr>
          <w:trHeight w:val="20"/>
        </w:trPr>
        <w:tc>
          <w:tcPr>
            <w:tcW w:w="2190" w:type="pct"/>
            <w:shd w:val="clear" w:color="auto" w:fill="auto"/>
          </w:tcPr>
          <w:p w14:paraId="0E893B0D" w14:textId="4869AC32" w:rsidR="004A34D0" w:rsidRPr="004753B3" w:rsidRDefault="5F0D4C86" w:rsidP="00676AB4">
            <w:pPr>
              <w:ind w:left="270" w:right="-10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91010"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="004A34D0" w:rsidRPr="004753B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5D6BF8"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598" w:type="pct"/>
            <w:shd w:val="clear" w:color="auto" w:fill="auto"/>
          </w:tcPr>
          <w:p w14:paraId="260C081A" w14:textId="77777777" w:rsidR="004A34D0" w:rsidRPr="004753B3" w:rsidRDefault="004A34D0" w:rsidP="00676AB4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" w:type="pct"/>
            <w:shd w:val="clear" w:color="auto" w:fill="auto"/>
          </w:tcPr>
          <w:p w14:paraId="12CCE8B0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3C1E4ABD" w14:textId="77777777" w:rsidR="004A34D0" w:rsidRPr="004753B3" w:rsidRDefault="004A34D0" w:rsidP="00676AB4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5ABE1256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40C6D1BD" w14:textId="77777777" w:rsidR="004A34D0" w:rsidRPr="004753B3" w:rsidRDefault="004A34D0" w:rsidP="00676AB4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2CA7A346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5119881E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6BF8" w:rsidRPr="004753B3" w14:paraId="120B11A6" w14:textId="77777777" w:rsidTr="009A7156">
        <w:trPr>
          <w:trHeight w:val="20"/>
        </w:trPr>
        <w:tc>
          <w:tcPr>
            <w:tcW w:w="2190" w:type="pct"/>
            <w:shd w:val="clear" w:color="auto" w:fill="auto"/>
          </w:tcPr>
          <w:p w14:paraId="65349DE5" w14:textId="441137DB" w:rsidR="005D6BF8" w:rsidRPr="004753B3" w:rsidRDefault="005D6BF8" w:rsidP="00745AB1">
            <w:pPr>
              <w:ind w:left="460" w:right="-108" w:hanging="261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8" w:type="pct"/>
            <w:shd w:val="clear" w:color="auto" w:fill="auto"/>
          </w:tcPr>
          <w:p w14:paraId="2E9A5334" w14:textId="228526C3" w:rsidR="005D6BF8" w:rsidRPr="004753B3" w:rsidRDefault="00C44391" w:rsidP="005D6BF8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8" w:type="pct"/>
            <w:shd w:val="clear" w:color="auto" w:fill="auto"/>
          </w:tcPr>
          <w:p w14:paraId="7176B2C7" w14:textId="77777777" w:rsidR="005D6BF8" w:rsidRPr="004753B3" w:rsidRDefault="005D6BF8" w:rsidP="00745AB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71B561AB" w14:textId="77165795" w:rsidR="005D6BF8" w:rsidRPr="004753B3" w:rsidRDefault="005D6BF8" w:rsidP="00745AB1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5670D42E" w14:textId="77777777" w:rsidR="005D6BF8" w:rsidRPr="004753B3" w:rsidRDefault="005D6BF8" w:rsidP="00745AB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4188DAAD" w14:textId="4138649E" w:rsidR="005D6BF8" w:rsidRPr="004753B3" w:rsidRDefault="005D6BF8" w:rsidP="005D6BF8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A3A0341" w14:textId="77777777" w:rsidR="005D6BF8" w:rsidRPr="004753B3" w:rsidRDefault="005D6BF8" w:rsidP="00745AB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5E9B975F" w14:textId="1BDE1765" w:rsidR="005D6BF8" w:rsidRPr="004753B3" w:rsidRDefault="005D6BF8" w:rsidP="005D6BF8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D6BF8" w:rsidRPr="004753B3" w14:paraId="771DA48F" w14:textId="77777777" w:rsidTr="52C80EB0">
        <w:trPr>
          <w:trHeight w:val="20"/>
        </w:trPr>
        <w:tc>
          <w:tcPr>
            <w:tcW w:w="2190" w:type="pct"/>
            <w:shd w:val="clear" w:color="auto" w:fill="auto"/>
          </w:tcPr>
          <w:p w14:paraId="5578DA78" w14:textId="6E565780" w:rsidR="005D6BF8" w:rsidRPr="004753B3" w:rsidRDefault="005D6BF8" w:rsidP="005D6BF8">
            <w:pPr>
              <w:ind w:left="270" w:right="-10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4753B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598" w:type="pct"/>
            <w:shd w:val="clear" w:color="auto" w:fill="auto"/>
          </w:tcPr>
          <w:p w14:paraId="1862020A" w14:textId="77777777" w:rsidR="005D6BF8" w:rsidRPr="004753B3" w:rsidRDefault="005D6BF8" w:rsidP="005D6BF8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" w:type="pct"/>
            <w:shd w:val="clear" w:color="auto" w:fill="auto"/>
          </w:tcPr>
          <w:p w14:paraId="02F50850" w14:textId="77777777" w:rsidR="005D6BF8" w:rsidRPr="004753B3" w:rsidRDefault="005D6BF8" w:rsidP="005D6BF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0D4C8DE7" w14:textId="77777777" w:rsidR="005D6BF8" w:rsidRPr="004753B3" w:rsidRDefault="005D6BF8" w:rsidP="005D6BF8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4CEC8A2C" w14:textId="77777777" w:rsidR="005D6BF8" w:rsidRPr="004753B3" w:rsidRDefault="005D6BF8" w:rsidP="005D6BF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297D8DBF" w14:textId="77777777" w:rsidR="005D6BF8" w:rsidRPr="004753B3" w:rsidRDefault="005D6BF8" w:rsidP="005D6BF8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50B3A5C9" w14:textId="77777777" w:rsidR="005D6BF8" w:rsidRPr="004753B3" w:rsidRDefault="005D6BF8" w:rsidP="005D6BF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16EC0237" w14:textId="1CBF34B9" w:rsidR="005D6BF8" w:rsidRPr="004753B3" w:rsidRDefault="005D6BF8" w:rsidP="005D6BF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2E63" w:rsidRPr="004753B3" w14:paraId="1769384E" w14:textId="12BF7862" w:rsidTr="52C80EB0">
        <w:trPr>
          <w:trHeight w:val="20"/>
        </w:trPr>
        <w:tc>
          <w:tcPr>
            <w:tcW w:w="2190" w:type="pct"/>
            <w:shd w:val="clear" w:color="auto" w:fill="auto"/>
          </w:tcPr>
          <w:p w14:paraId="2C563425" w14:textId="77777777" w:rsidR="004A34D0" w:rsidRPr="004753B3" w:rsidRDefault="004A34D0" w:rsidP="00676AB4">
            <w:pPr>
              <w:ind w:left="460" w:right="-108" w:hanging="2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5F0D4C86"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8" w:type="pct"/>
            <w:shd w:val="clear" w:color="auto" w:fill="auto"/>
          </w:tcPr>
          <w:p w14:paraId="1839DFB2" w14:textId="63AA7108" w:rsidR="004A34D0" w:rsidRPr="004753B3" w:rsidRDefault="005D6BF8" w:rsidP="00676AB4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8" w:type="pct"/>
            <w:shd w:val="clear" w:color="auto" w:fill="auto"/>
          </w:tcPr>
          <w:p w14:paraId="3E39E7B7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53AE1C85" w14:textId="619D6A20" w:rsidR="004A34D0" w:rsidRPr="004753B3" w:rsidRDefault="005414D8" w:rsidP="00676AB4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16746655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4763769E" w14:textId="08940063" w:rsidR="004A34D0" w:rsidRPr="004753B3" w:rsidRDefault="00C44391" w:rsidP="00676AB4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44" w:type="pct"/>
            <w:shd w:val="clear" w:color="auto" w:fill="auto"/>
          </w:tcPr>
          <w:p w14:paraId="765A3F2D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0E29EFAE" w14:textId="76A6680E" w:rsidR="004A34D0" w:rsidRPr="004753B3" w:rsidRDefault="00C44391" w:rsidP="00676AB4">
            <w:pPr>
              <w:tabs>
                <w:tab w:val="decimal" w:pos="80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CC2E63" w:rsidRPr="004753B3" w14:paraId="292357D7" w14:textId="48C68FE9" w:rsidTr="52C80EB0">
        <w:trPr>
          <w:trHeight w:val="20"/>
        </w:trPr>
        <w:tc>
          <w:tcPr>
            <w:tcW w:w="2190" w:type="pct"/>
            <w:shd w:val="clear" w:color="auto" w:fill="auto"/>
          </w:tcPr>
          <w:p w14:paraId="7F9E24D9" w14:textId="77777777" w:rsidR="004A34D0" w:rsidRPr="004753B3" w:rsidRDefault="004A34D0" w:rsidP="00676AB4">
            <w:pPr>
              <w:ind w:left="460" w:right="-108" w:hanging="2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5F0D4C86"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8" w:type="pct"/>
            <w:shd w:val="clear" w:color="auto" w:fill="auto"/>
          </w:tcPr>
          <w:p w14:paraId="03FCFE98" w14:textId="6B8A82B9" w:rsidR="004A34D0" w:rsidRPr="004753B3" w:rsidRDefault="00C44391" w:rsidP="00676AB4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8" w:type="pct"/>
            <w:shd w:val="clear" w:color="auto" w:fill="auto"/>
          </w:tcPr>
          <w:p w14:paraId="4EE134DD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752DF344" w14:textId="31AF641A" w:rsidR="004A34D0" w:rsidRPr="004753B3" w:rsidRDefault="00C44391" w:rsidP="00676AB4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39" w:type="pct"/>
            <w:shd w:val="clear" w:color="auto" w:fill="auto"/>
          </w:tcPr>
          <w:p w14:paraId="79C25BC2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2A93CFBD" w14:textId="4B11BE7A" w:rsidR="004A34D0" w:rsidRPr="004753B3" w:rsidRDefault="00F62C74" w:rsidP="00F62C74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84562F8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54A10ED6" w14:textId="4BDD8715" w:rsidR="004A34D0" w:rsidRPr="004753B3" w:rsidRDefault="00C44391" w:rsidP="00676AB4">
            <w:pPr>
              <w:tabs>
                <w:tab w:val="decimal" w:pos="80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CC2E63" w:rsidRPr="004753B3" w14:paraId="7ED97886" w14:textId="035E0FE7" w:rsidTr="52C80EB0">
        <w:trPr>
          <w:trHeight w:val="20"/>
        </w:trPr>
        <w:tc>
          <w:tcPr>
            <w:tcW w:w="2190" w:type="pct"/>
            <w:shd w:val="clear" w:color="auto" w:fill="auto"/>
          </w:tcPr>
          <w:p w14:paraId="58AE38AF" w14:textId="77777777" w:rsidR="004A34D0" w:rsidRPr="004753B3" w:rsidRDefault="004A34D0" w:rsidP="00676AB4">
            <w:pPr>
              <w:ind w:left="460" w:right="-108" w:hanging="261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5F0D4C86"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กลุ่ม </w:t>
            </w:r>
            <w:r w:rsidR="5F0D4C86" w:rsidRPr="004753B3">
              <w:rPr>
                <w:rFonts w:asciiTheme="majorBidi" w:hAnsiTheme="majorBidi" w:cstheme="majorBidi"/>
                <w:sz w:val="28"/>
                <w:szCs w:val="28"/>
              </w:rPr>
              <w:t>Singtel</w:t>
            </w:r>
          </w:p>
        </w:tc>
        <w:tc>
          <w:tcPr>
            <w:tcW w:w="598" w:type="pct"/>
            <w:shd w:val="clear" w:color="auto" w:fill="auto"/>
          </w:tcPr>
          <w:p w14:paraId="666F7E1D" w14:textId="2EED9062" w:rsidR="004A34D0" w:rsidRPr="004753B3" w:rsidRDefault="00C44391" w:rsidP="00676AB4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8" w:type="pct"/>
            <w:shd w:val="clear" w:color="auto" w:fill="auto"/>
          </w:tcPr>
          <w:p w14:paraId="2407B9FD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39A728AC" w14:textId="33E65145" w:rsidR="004A34D0" w:rsidRPr="004753B3" w:rsidRDefault="00C44391" w:rsidP="00676AB4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9" w:type="pct"/>
            <w:shd w:val="clear" w:color="auto" w:fill="auto"/>
          </w:tcPr>
          <w:p w14:paraId="318646B2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205844CD" w14:textId="751A7748" w:rsidR="004A34D0" w:rsidRPr="004753B3" w:rsidRDefault="00F62C74" w:rsidP="00676AB4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332FCF1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147E2C81" w14:textId="480F596F" w:rsidR="004A34D0" w:rsidRPr="004753B3" w:rsidRDefault="005414D8" w:rsidP="00676AB4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2E63" w:rsidRPr="004753B3" w14:paraId="0C601271" w14:textId="04D0777D" w:rsidTr="52C80EB0">
        <w:trPr>
          <w:trHeight w:val="20"/>
        </w:trPr>
        <w:tc>
          <w:tcPr>
            <w:tcW w:w="2190" w:type="pct"/>
            <w:shd w:val="clear" w:color="auto" w:fill="auto"/>
          </w:tcPr>
          <w:p w14:paraId="76D0E448" w14:textId="77777777" w:rsidR="004A34D0" w:rsidRPr="004753B3" w:rsidRDefault="004A34D0" w:rsidP="00676AB4">
            <w:pPr>
              <w:ind w:left="460" w:right="-108" w:hanging="261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5F0D4C86"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8" w:type="pct"/>
            <w:shd w:val="clear" w:color="auto" w:fill="auto"/>
          </w:tcPr>
          <w:p w14:paraId="4CAE157F" w14:textId="28FD5144" w:rsidR="004A34D0" w:rsidRPr="004753B3" w:rsidRDefault="00C44391" w:rsidP="00676AB4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8" w:type="pct"/>
            <w:shd w:val="clear" w:color="auto" w:fill="auto"/>
          </w:tcPr>
          <w:p w14:paraId="0EBCA462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297C039E" w14:textId="7B4FDEFB" w:rsidR="004A34D0" w:rsidRPr="004753B3" w:rsidRDefault="00C44391" w:rsidP="00676AB4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9" w:type="pct"/>
            <w:shd w:val="clear" w:color="auto" w:fill="auto"/>
          </w:tcPr>
          <w:p w14:paraId="17682E8A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6B73350A" w14:textId="2E8D14BC" w:rsidR="004A34D0" w:rsidRPr="004753B3" w:rsidRDefault="00F62C74" w:rsidP="00676AB4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8E7119E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3C199D80" w14:textId="5BDD0598" w:rsidR="004A34D0" w:rsidRPr="004753B3" w:rsidRDefault="005414D8" w:rsidP="00676AB4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2E63" w:rsidRPr="004753B3" w14:paraId="696B45B4" w14:textId="368A70A1" w:rsidTr="52C80EB0">
        <w:trPr>
          <w:trHeight w:val="20"/>
        </w:trPr>
        <w:tc>
          <w:tcPr>
            <w:tcW w:w="2190" w:type="pct"/>
            <w:shd w:val="clear" w:color="auto" w:fill="auto"/>
          </w:tcPr>
          <w:p w14:paraId="08514A04" w14:textId="77777777" w:rsidR="004A34D0" w:rsidRPr="004753B3" w:rsidRDefault="004A34D0" w:rsidP="00676AB4">
            <w:pPr>
              <w:ind w:left="460" w:right="-108" w:hanging="2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5F0D4C86"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8" w:type="pct"/>
            <w:shd w:val="clear" w:color="auto" w:fill="auto"/>
          </w:tcPr>
          <w:p w14:paraId="065DB7E9" w14:textId="1780304E" w:rsidR="004A34D0" w:rsidRPr="004753B3" w:rsidRDefault="00C44391" w:rsidP="00676AB4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8" w:type="pct"/>
            <w:shd w:val="clear" w:color="auto" w:fill="auto"/>
          </w:tcPr>
          <w:p w14:paraId="10BAEB5E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1D0ADF7A" w14:textId="6C566877" w:rsidR="004A34D0" w:rsidRPr="004753B3" w:rsidRDefault="00C44391" w:rsidP="00676AB4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39" w:type="pct"/>
            <w:shd w:val="clear" w:color="auto" w:fill="auto"/>
          </w:tcPr>
          <w:p w14:paraId="514025E1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321982E2" w14:textId="5841EDEC" w:rsidR="004A34D0" w:rsidRPr="004753B3" w:rsidRDefault="00F62C74" w:rsidP="00676AB4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5B2BEE9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46094586" w14:textId="0FE6C986" w:rsidR="004A34D0" w:rsidRPr="004753B3" w:rsidRDefault="005414D8" w:rsidP="00676AB4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2E63" w:rsidRPr="004753B3" w14:paraId="63FC807E" w14:textId="778ABF29" w:rsidTr="52C80EB0">
        <w:trPr>
          <w:trHeight w:val="20"/>
        </w:trPr>
        <w:tc>
          <w:tcPr>
            <w:tcW w:w="2190" w:type="pct"/>
            <w:shd w:val="clear" w:color="auto" w:fill="auto"/>
          </w:tcPr>
          <w:p w14:paraId="2CCE51D1" w14:textId="77777777" w:rsidR="004A34D0" w:rsidRPr="004753B3" w:rsidRDefault="004A34D0" w:rsidP="00676AB4">
            <w:pPr>
              <w:ind w:left="460" w:right="-108" w:hanging="261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5F0D4C86"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011F5687" w14:textId="1BA0E77E" w:rsidR="004A34D0" w:rsidRPr="004753B3" w:rsidRDefault="00C44391" w:rsidP="00676AB4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58" w:type="pct"/>
            <w:shd w:val="clear" w:color="auto" w:fill="auto"/>
          </w:tcPr>
          <w:p w14:paraId="0F8E7A2D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54368C02" w14:textId="7ABE0DFD" w:rsidR="004A34D0" w:rsidRPr="004753B3" w:rsidRDefault="00C44391" w:rsidP="00676AB4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139" w:type="pct"/>
            <w:shd w:val="clear" w:color="auto" w:fill="auto"/>
          </w:tcPr>
          <w:p w14:paraId="2EFE2250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0AAEE9CC" w14:textId="775BF5A2" w:rsidR="004A34D0" w:rsidRPr="004753B3" w:rsidRDefault="00F62C74" w:rsidP="00676AB4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33167F4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</w:tcPr>
          <w:p w14:paraId="18B94D69" w14:textId="492C735A" w:rsidR="004A34D0" w:rsidRPr="004753B3" w:rsidRDefault="005414D8" w:rsidP="00676AB4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2E63" w:rsidRPr="004753B3" w14:paraId="7D553D08" w14:textId="5C5BD3EE" w:rsidTr="52C80EB0">
        <w:trPr>
          <w:trHeight w:val="20"/>
        </w:trPr>
        <w:tc>
          <w:tcPr>
            <w:tcW w:w="2190" w:type="pct"/>
            <w:shd w:val="clear" w:color="auto" w:fill="auto"/>
          </w:tcPr>
          <w:p w14:paraId="7665303B" w14:textId="77777777" w:rsidR="004A34D0" w:rsidRPr="004753B3" w:rsidRDefault="5F0D4C86" w:rsidP="00676AB4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รวมเจ้าหนี้อื่น</w:t>
            </w: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54631" w14:textId="37A25A04" w:rsidR="004A34D0" w:rsidRPr="004753B3" w:rsidRDefault="00C44391" w:rsidP="00676AB4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58" w:type="pct"/>
            <w:shd w:val="clear" w:color="auto" w:fill="auto"/>
          </w:tcPr>
          <w:p w14:paraId="5C948AA2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5DFF28" w14:textId="1F8D7C33" w:rsidR="004A34D0" w:rsidRPr="004753B3" w:rsidRDefault="00C44391" w:rsidP="00676AB4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  <w:tc>
          <w:tcPr>
            <w:tcW w:w="139" w:type="pct"/>
            <w:shd w:val="clear" w:color="auto" w:fill="auto"/>
          </w:tcPr>
          <w:p w14:paraId="1853034F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7678E" w14:textId="012B7712" w:rsidR="004A34D0" w:rsidRPr="004753B3" w:rsidRDefault="00C44391" w:rsidP="00676AB4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44" w:type="pct"/>
            <w:shd w:val="clear" w:color="auto" w:fill="auto"/>
          </w:tcPr>
          <w:p w14:paraId="4445A7A0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57585C" w14:textId="16CB116F" w:rsidR="004A34D0" w:rsidRPr="004753B3" w:rsidRDefault="00C44391" w:rsidP="00676AB4">
            <w:pPr>
              <w:tabs>
                <w:tab w:val="decimal" w:pos="80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</w:tr>
      <w:tr w:rsidR="00CC2E63" w:rsidRPr="004753B3" w14:paraId="30C0FDBA" w14:textId="052BD51C" w:rsidTr="52C80EB0">
        <w:trPr>
          <w:trHeight w:val="20"/>
        </w:trPr>
        <w:tc>
          <w:tcPr>
            <w:tcW w:w="2190" w:type="pct"/>
            <w:shd w:val="clear" w:color="auto" w:fill="auto"/>
          </w:tcPr>
          <w:p w14:paraId="474513C3" w14:textId="77777777" w:rsidR="004A34D0" w:rsidRPr="004753B3" w:rsidRDefault="5F0D4C86" w:rsidP="00676AB4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412FD0" w14:textId="6226A1A8" w:rsidR="004A34D0" w:rsidRPr="004753B3" w:rsidRDefault="00C44391" w:rsidP="00676AB4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158" w:type="pct"/>
            <w:shd w:val="clear" w:color="auto" w:fill="auto"/>
          </w:tcPr>
          <w:p w14:paraId="166EC46A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96E785" w14:textId="34BA309E" w:rsidR="004A34D0" w:rsidRPr="004753B3" w:rsidRDefault="00C44391" w:rsidP="00676AB4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  <w:tc>
          <w:tcPr>
            <w:tcW w:w="139" w:type="pct"/>
            <w:shd w:val="clear" w:color="auto" w:fill="auto"/>
          </w:tcPr>
          <w:p w14:paraId="574F1626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DFC47E" w14:textId="7B00E3BF" w:rsidR="004A34D0" w:rsidRPr="004753B3" w:rsidRDefault="00C44391" w:rsidP="00676AB4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144" w:type="pct"/>
            <w:shd w:val="clear" w:color="auto" w:fill="auto"/>
          </w:tcPr>
          <w:p w14:paraId="7D713566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4292C4" w14:textId="69ECCA96" w:rsidR="004A34D0" w:rsidRPr="004753B3" w:rsidRDefault="00C44391" w:rsidP="00676AB4">
            <w:pPr>
              <w:tabs>
                <w:tab w:val="decimal" w:pos="80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</w:tr>
      <w:tr w:rsidR="005D6BF8" w:rsidRPr="004753B3" w14:paraId="04B3DE4A" w14:textId="77777777" w:rsidTr="00F62C74">
        <w:trPr>
          <w:trHeight w:val="287"/>
        </w:trPr>
        <w:tc>
          <w:tcPr>
            <w:tcW w:w="2190" w:type="pct"/>
            <w:shd w:val="clear" w:color="auto" w:fill="auto"/>
          </w:tcPr>
          <w:p w14:paraId="4A857197" w14:textId="350001F3" w:rsidR="005D6BF8" w:rsidRPr="004753B3" w:rsidRDefault="005D6BF8" w:rsidP="005D6BF8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  <w:shd w:val="clear" w:color="auto" w:fill="auto"/>
          </w:tcPr>
          <w:p w14:paraId="7C639208" w14:textId="77777777" w:rsidR="005D6BF8" w:rsidRPr="004753B3" w:rsidRDefault="005D6BF8" w:rsidP="005D6BF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" w:type="pct"/>
            <w:shd w:val="clear" w:color="auto" w:fill="auto"/>
          </w:tcPr>
          <w:p w14:paraId="12E6377E" w14:textId="77777777" w:rsidR="005D6BF8" w:rsidRPr="004753B3" w:rsidRDefault="005D6BF8" w:rsidP="005D6BF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  <w:shd w:val="clear" w:color="auto" w:fill="auto"/>
          </w:tcPr>
          <w:p w14:paraId="24EB968C" w14:textId="77777777" w:rsidR="005D6BF8" w:rsidRPr="004753B3" w:rsidRDefault="005D6BF8" w:rsidP="005D6BF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7CFB2E0E" w14:textId="77777777" w:rsidR="005D6BF8" w:rsidRPr="004753B3" w:rsidRDefault="005D6BF8" w:rsidP="005D6BF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  <w:shd w:val="clear" w:color="auto" w:fill="auto"/>
          </w:tcPr>
          <w:p w14:paraId="4B22CDF0" w14:textId="77777777" w:rsidR="005D6BF8" w:rsidRPr="004753B3" w:rsidRDefault="005D6BF8" w:rsidP="005D6BF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11435DF6" w14:textId="77777777" w:rsidR="005D6BF8" w:rsidRPr="004753B3" w:rsidRDefault="005D6BF8" w:rsidP="005D6BF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double" w:sz="4" w:space="0" w:color="auto"/>
            </w:tcBorders>
            <w:shd w:val="clear" w:color="auto" w:fill="auto"/>
          </w:tcPr>
          <w:p w14:paraId="60785DD0" w14:textId="71F3E75E" w:rsidR="005D6BF8" w:rsidRPr="004753B3" w:rsidRDefault="005D6BF8" w:rsidP="005D6BF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C2E63" w:rsidRPr="004753B3" w14:paraId="14262ECB" w14:textId="66A47F89" w:rsidTr="52C80EB0">
        <w:trPr>
          <w:trHeight w:val="20"/>
        </w:trPr>
        <w:tc>
          <w:tcPr>
            <w:tcW w:w="2190" w:type="pct"/>
            <w:shd w:val="clear" w:color="auto" w:fill="auto"/>
          </w:tcPr>
          <w:p w14:paraId="0CF3469C" w14:textId="77777777" w:rsidR="00330AA8" w:rsidRPr="004753B3" w:rsidRDefault="00ED3F16" w:rsidP="00987598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98" w:type="pct"/>
            <w:shd w:val="clear" w:color="auto" w:fill="auto"/>
          </w:tcPr>
          <w:p w14:paraId="4BA835DE" w14:textId="77777777" w:rsidR="00330AA8" w:rsidRPr="004753B3" w:rsidRDefault="00330AA8" w:rsidP="00987598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" w:type="pct"/>
            <w:shd w:val="clear" w:color="auto" w:fill="auto"/>
          </w:tcPr>
          <w:p w14:paraId="46F4044C" w14:textId="77777777" w:rsidR="00330AA8" w:rsidRPr="004753B3" w:rsidRDefault="00330AA8" w:rsidP="00987598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4D61350A" w14:textId="77777777" w:rsidR="00330AA8" w:rsidRPr="004753B3" w:rsidRDefault="00330AA8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610EB571" w14:textId="77777777" w:rsidR="00330AA8" w:rsidRPr="004753B3" w:rsidRDefault="00330AA8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63023B1C" w14:textId="77777777" w:rsidR="00330AA8" w:rsidRPr="004753B3" w:rsidRDefault="00330AA8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0946C7DE" w14:textId="77777777" w:rsidR="00330AA8" w:rsidRPr="004753B3" w:rsidRDefault="00330AA8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666B28ED" w14:textId="77777777" w:rsidR="00330AA8" w:rsidRPr="004753B3" w:rsidRDefault="00330AA8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2E63" w:rsidRPr="004753B3" w14:paraId="13FD46CE" w14:textId="358511A5" w:rsidTr="52C80EB0">
        <w:trPr>
          <w:trHeight w:val="20"/>
        </w:trPr>
        <w:tc>
          <w:tcPr>
            <w:tcW w:w="2190" w:type="pct"/>
            <w:shd w:val="clear" w:color="auto" w:fill="auto"/>
            <w:vAlign w:val="bottom"/>
          </w:tcPr>
          <w:p w14:paraId="027C5698" w14:textId="77777777" w:rsidR="00330AA8" w:rsidRPr="004753B3" w:rsidRDefault="22234FA2" w:rsidP="00987598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8" w:type="pct"/>
            <w:shd w:val="clear" w:color="auto" w:fill="auto"/>
          </w:tcPr>
          <w:p w14:paraId="6512B94C" w14:textId="0B9DB805" w:rsidR="00330AA8" w:rsidRPr="004753B3" w:rsidRDefault="00C44391" w:rsidP="00FF4E2B">
            <w:pPr>
              <w:tabs>
                <w:tab w:val="decimal" w:pos="85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58" w:type="pct"/>
            <w:shd w:val="clear" w:color="auto" w:fill="auto"/>
          </w:tcPr>
          <w:p w14:paraId="67E969D3" w14:textId="77777777" w:rsidR="00330AA8" w:rsidRPr="004753B3" w:rsidRDefault="00330AA8" w:rsidP="00987598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6099E354" w14:textId="0C5E6E47" w:rsidR="00330AA8" w:rsidRPr="004753B3" w:rsidRDefault="00C44391" w:rsidP="00676AB4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39" w:type="pct"/>
            <w:shd w:val="clear" w:color="auto" w:fill="auto"/>
          </w:tcPr>
          <w:p w14:paraId="3D92406F" w14:textId="77777777" w:rsidR="00330AA8" w:rsidRPr="004753B3" w:rsidRDefault="00330AA8" w:rsidP="00987598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07095829" w14:textId="314D832D" w:rsidR="00330AA8" w:rsidRPr="004753B3" w:rsidRDefault="00F62C74" w:rsidP="4B5F5AF2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551CF92" w14:textId="77777777" w:rsidR="00330AA8" w:rsidRPr="004753B3" w:rsidRDefault="00330AA8" w:rsidP="00987598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6EFB2DF7" w14:textId="77777777" w:rsidR="00330AA8" w:rsidRPr="004753B3" w:rsidRDefault="22234FA2" w:rsidP="00987598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2E63" w:rsidRPr="004753B3" w14:paraId="345E1D26" w14:textId="0362A7B4" w:rsidTr="52C80EB0">
        <w:trPr>
          <w:trHeight w:val="20"/>
        </w:trPr>
        <w:tc>
          <w:tcPr>
            <w:tcW w:w="2190" w:type="pct"/>
            <w:shd w:val="clear" w:color="auto" w:fill="auto"/>
          </w:tcPr>
          <w:p w14:paraId="56ECC7B9" w14:textId="77777777" w:rsidR="00330AA8" w:rsidRPr="004753B3" w:rsidRDefault="22234FA2" w:rsidP="00987598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กลุ่ม </w:t>
            </w:r>
            <w:r w:rsidRPr="004753B3">
              <w:rPr>
                <w:rFonts w:asciiTheme="majorBidi" w:hAnsiTheme="majorBidi" w:cstheme="majorBidi"/>
                <w:sz w:val="28"/>
                <w:szCs w:val="28"/>
              </w:rPr>
              <w:t>Singtel</w:t>
            </w:r>
          </w:p>
        </w:tc>
        <w:tc>
          <w:tcPr>
            <w:tcW w:w="598" w:type="pct"/>
            <w:shd w:val="clear" w:color="auto" w:fill="auto"/>
          </w:tcPr>
          <w:p w14:paraId="4ABAB228" w14:textId="6A4EC19C" w:rsidR="00330AA8" w:rsidRPr="004753B3" w:rsidRDefault="00C44391" w:rsidP="00F23180">
            <w:pPr>
              <w:tabs>
                <w:tab w:val="decimal" w:pos="85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8" w:type="pct"/>
            <w:shd w:val="clear" w:color="auto" w:fill="auto"/>
          </w:tcPr>
          <w:p w14:paraId="3D0DFE1B" w14:textId="77777777" w:rsidR="00330AA8" w:rsidRPr="004753B3" w:rsidRDefault="00330AA8" w:rsidP="00987598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474A5380" w14:textId="083BC741" w:rsidR="00330AA8" w:rsidRPr="004753B3" w:rsidRDefault="00C44391" w:rsidP="00676AB4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9" w:type="pct"/>
            <w:shd w:val="clear" w:color="auto" w:fill="auto"/>
          </w:tcPr>
          <w:p w14:paraId="1FD5743F" w14:textId="77777777" w:rsidR="00330AA8" w:rsidRPr="004753B3" w:rsidRDefault="00330AA8" w:rsidP="00987598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329F2205" w14:textId="5603AF5C" w:rsidR="00330AA8" w:rsidRPr="004753B3" w:rsidRDefault="00F62C74" w:rsidP="4B5F5AF2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D79B351" w14:textId="77777777" w:rsidR="00330AA8" w:rsidRPr="004753B3" w:rsidRDefault="00330AA8" w:rsidP="00987598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48523A02" w14:textId="77777777" w:rsidR="00330AA8" w:rsidRPr="004753B3" w:rsidRDefault="22234FA2" w:rsidP="00987598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2E63" w:rsidRPr="004753B3" w14:paraId="7426D67E" w14:textId="0794E83C" w:rsidTr="52C80EB0">
        <w:trPr>
          <w:trHeight w:val="20"/>
        </w:trPr>
        <w:tc>
          <w:tcPr>
            <w:tcW w:w="2190" w:type="pct"/>
            <w:shd w:val="clear" w:color="auto" w:fill="auto"/>
          </w:tcPr>
          <w:p w14:paraId="4B414ECB" w14:textId="77777777" w:rsidR="00330AA8" w:rsidRPr="004753B3" w:rsidRDefault="22234FA2" w:rsidP="00987598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8" w:type="pct"/>
            <w:shd w:val="clear" w:color="auto" w:fill="auto"/>
          </w:tcPr>
          <w:p w14:paraId="63A16B7F" w14:textId="26BF81EB" w:rsidR="00330AA8" w:rsidRPr="004753B3" w:rsidRDefault="00C44391" w:rsidP="4B5F5AF2">
            <w:pPr>
              <w:tabs>
                <w:tab w:val="decimal" w:pos="85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158" w:type="pct"/>
            <w:shd w:val="clear" w:color="auto" w:fill="auto"/>
          </w:tcPr>
          <w:p w14:paraId="68BE0A9D" w14:textId="77777777" w:rsidR="00330AA8" w:rsidRPr="004753B3" w:rsidRDefault="00330AA8" w:rsidP="00987598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49622C49" w14:textId="48D0CA5A" w:rsidR="00330AA8" w:rsidRPr="004753B3" w:rsidRDefault="00C44391" w:rsidP="00676AB4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459</w:t>
            </w:r>
          </w:p>
        </w:tc>
        <w:tc>
          <w:tcPr>
            <w:tcW w:w="139" w:type="pct"/>
            <w:shd w:val="clear" w:color="auto" w:fill="auto"/>
          </w:tcPr>
          <w:p w14:paraId="1E3CC23D" w14:textId="77777777" w:rsidR="00330AA8" w:rsidRPr="004753B3" w:rsidRDefault="00330AA8" w:rsidP="00987598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00B4EA0D" w14:textId="0F277179" w:rsidR="00330AA8" w:rsidRPr="004753B3" w:rsidRDefault="00F62C74" w:rsidP="4B5F5AF2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E953407" w14:textId="77777777" w:rsidR="00330AA8" w:rsidRPr="004753B3" w:rsidRDefault="00330AA8" w:rsidP="00987598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2C538770" w14:textId="77777777" w:rsidR="00330AA8" w:rsidRPr="004753B3" w:rsidRDefault="22234FA2" w:rsidP="00987598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2E63" w:rsidRPr="004753B3" w14:paraId="6D78CEB8" w14:textId="09C2B118" w:rsidTr="52C80EB0">
        <w:trPr>
          <w:trHeight w:val="20"/>
        </w:trPr>
        <w:tc>
          <w:tcPr>
            <w:tcW w:w="2190" w:type="pct"/>
            <w:shd w:val="clear" w:color="auto" w:fill="auto"/>
          </w:tcPr>
          <w:p w14:paraId="02DA5588" w14:textId="77777777" w:rsidR="00330AA8" w:rsidRPr="004753B3" w:rsidRDefault="22234FA2" w:rsidP="00987598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8" w:type="pct"/>
            <w:shd w:val="clear" w:color="auto" w:fill="auto"/>
          </w:tcPr>
          <w:p w14:paraId="5CAD105A" w14:textId="69C82448" w:rsidR="00330AA8" w:rsidRPr="004753B3" w:rsidRDefault="00C44391" w:rsidP="4B5F5AF2">
            <w:pPr>
              <w:tabs>
                <w:tab w:val="decimal" w:pos="85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8" w:type="pct"/>
            <w:shd w:val="clear" w:color="auto" w:fill="auto"/>
          </w:tcPr>
          <w:p w14:paraId="2E6F8537" w14:textId="77777777" w:rsidR="00330AA8" w:rsidRPr="004753B3" w:rsidRDefault="00330AA8" w:rsidP="00987598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2B626C92" w14:textId="3D74F8EE" w:rsidR="00330AA8" w:rsidRPr="004753B3" w:rsidRDefault="00C44391" w:rsidP="00676AB4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9" w:type="pct"/>
            <w:shd w:val="clear" w:color="auto" w:fill="auto"/>
          </w:tcPr>
          <w:p w14:paraId="7300C837" w14:textId="77777777" w:rsidR="00330AA8" w:rsidRPr="004753B3" w:rsidRDefault="00330AA8" w:rsidP="00987598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291F4320" w14:textId="2B4191EF" w:rsidR="00330AA8" w:rsidRPr="004753B3" w:rsidRDefault="00F62C74" w:rsidP="4B5F5AF2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AAD8B41" w14:textId="77777777" w:rsidR="00330AA8" w:rsidRPr="004753B3" w:rsidRDefault="00330AA8" w:rsidP="00987598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5AA04172" w14:textId="77777777" w:rsidR="00330AA8" w:rsidRPr="004753B3" w:rsidRDefault="22234FA2" w:rsidP="00987598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2E63" w:rsidRPr="004753B3" w14:paraId="3FC4E1D1" w14:textId="0CD49D97" w:rsidTr="52C80EB0">
        <w:trPr>
          <w:trHeight w:val="20"/>
        </w:trPr>
        <w:tc>
          <w:tcPr>
            <w:tcW w:w="2190" w:type="pct"/>
            <w:shd w:val="clear" w:color="auto" w:fill="auto"/>
          </w:tcPr>
          <w:p w14:paraId="552A8131" w14:textId="77777777" w:rsidR="00330AA8" w:rsidRPr="004753B3" w:rsidRDefault="22234FA2" w:rsidP="00987598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F6F598" w14:textId="791D2A5D" w:rsidR="00330AA8" w:rsidRPr="004753B3" w:rsidRDefault="00C44391" w:rsidP="00F23180">
            <w:pPr>
              <w:tabs>
                <w:tab w:val="decimal" w:pos="85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484</w:t>
            </w:r>
          </w:p>
        </w:tc>
        <w:tc>
          <w:tcPr>
            <w:tcW w:w="158" w:type="pct"/>
            <w:shd w:val="clear" w:color="auto" w:fill="auto"/>
          </w:tcPr>
          <w:p w14:paraId="3B1CF6C4" w14:textId="77777777" w:rsidR="00330AA8" w:rsidRPr="004753B3" w:rsidRDefault="00330AA8" w:rsidP="00987598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380A6E" w14:textId="6704C3C2" w:rsidR="00330AA8" w:rsidRPr="004753B3" w:rsidRDefault="00C44391" w:rsidP="00676AB4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480</w:t>
            </w:r>
          </w:p>
        </w:tc>
        <w:tc>
          <w:tcPr>
            <w:tcW w:w="139" w:type="pct"/>
            <w:shd w:val="clear" w:color="auto" w:fill="auto"/>
          </w:tcPr>
          <w:p w14:paraId="480FA4E8" w14:textId="77777777" w:rsidR="00330AA8" w:rsidRPr="004753B3" w:rsidRDefault="00330AA8" w:rsidP="00987598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9F0EFB" w14:textId="386F9EEC" w:rsidR="00330AA8" w:rsidRPr="004753B3" w:rsidRDefault="00F62C74" w:rsidP="4B5F5AF2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590C5D8" w14:textId="77777777" w:rsidR="00330AA8" w:rsidRPr="004753B3" w:rsidRDefault="00330AA8" w:rsidP="00987598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319B94" w14:textId="77777777" w:rsidR="00330AA8" w:rsidRPr="004753B3" w:rsidRDefault="22234FA2" w:rsidP="00987598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2E63" w:rsidRPr="004753B3" w14:paraId="275B7C28" w14:textId="62FD9313" w:rsidTr="52C80EB0">
        <w:trPr>
          <w:trHeight w:val="20"/>
        </w:trPr>
        <w:tc>
          <w:tcPr>
            <w:tcW w:w="2190" w:type="pct"/>
            <w:shd w:val="clear" w:color="auto" w:fill="auto"/>
          </w:tcPr>
          <w:p w14:paraId="566A7621" w14:textId="77777777" w:rsidR="00330AA8" w:rsidRPr="004753B3" w:rsidRDefault="00330AA8" w:rsidP="00987598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  <w:shd w:val="clear" w:color="auto" w:fill="auto"/>
          </w:tcPr>
          <w:p w14:paraId="5CD8823F" w14:textId="77777777" w:rsidR="00330AA8" w:rsidRPr="004753B3" w:rsidRDefault="00330AA8" w:rsidP="00987598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58" w:type="pct"/>
            <w:shd w:val="clear" w:color="auto" w:fill="auto"/>
          </w:tcPr>
          <w:p w14:paraId="3A48D33F" w14:textId="77777777" w:rsidR="00330AA8" w:rsidRPr="004753B3" w:rsidRDefault="00330AA8" w:rsidP="00987598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  <w:shd w:val="clear" w:color="auto" w:fill="auto"/>
          </w:tcPr>
          <w:p w14:paraId="39FB37B2" w14:textId="77777777" w:rsidR="00330AA8" w:rsidRPr="004753B3" w:rsidRDefault="00330AA8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5DD2C267" w14:textId="77777777" w:rsidR="00330AA8" w:rsidRPr="004753B3" w:rsidRDefault="00330AA8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  <w:shd w:val="clear" w:color="auto" w:fill="auto"/>
          </w:tcPr>
          <w:p w14:paraId="788D6B92" w14:textId="77777777" w:rsidR="00330AA8" w:rsidRPr="004753B3" w:rsidRDefault="00330AA8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44" w:type="pct"/>
            <w:shd w:val="clear" w:color="auto" w:fill="auto"/>
          </w:tcPr>
          <w:p w14:paraId="03584B32" w14:textId="77777777" w:rsidR="00330AA8" w:rsidRPr="004753B3" w:rsidRDefault="00330AA8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double" w:sz="4" w:space="0" w:color="auto"/>
            </w:tcBorders>
            <w:shd w:val="clear" w:color="auto" w:fill="auto"/>
          </w:tcPr>
          <w:p w14:paraId="3F54743B" w14:textId="77777777" w:rsidR="00330AA8" w:rsidRPr="004753B3" w:rsidRDefault="00330AA8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6BF8" w:rsidRPr="004753B3" w14:paraId="358077D9" w14:textId="77777777" w:rsidTr="00C93ADF">
        <w:trPr>
          <w:trHeight w:val="20"/>
        </w:trPr>
        <w:tc>
          <w:tcPr>
            <w:tcW w:w="2190" w:type="pct"/>
            <w:shd w:val="clear" w:color="auto" w:fill="auto"/>
          </w:tcPr>
          <w:p w14:paraId="35FC6A31" w14:textId="61501866" w:rsidR="005D6BF8" w:rsidRPr="004753B3" w:rsidRDefault="005D6BF8" w:rsidP="005D6BF8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เงินปันผลค้างจ่าย</w:t>
            </w:r>
          </w:p>
        </w:tc>
        <w:tc>
          <w:tcPr>
            <w:tcW w:w="598" w:type="pct"/>
            <w:shd w:val="clear" w:color="auto" w:fill="auto"/>
          </w:tcPr>
          <w:p w14:paraId="2F829F56" w14:textId="77777777" w:rsidR="005D6BF8" w:rsidRPr="004753B3" w:rsidRDefault="005D6BF8" w:rsidP="005D6BF8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" w:type="pct"/>
            <w:shd w:val="clear" w:color="auto" w:fill="auto"/>
          </w:tcPr>
          <w:p w14:paraId="41276F4C" w14:textId="77777777" w:rsidR="005D6BF8" w:rsidRPr="004753B3" w:rsidRDefault="005D6BF8" w:rsidP="005D6BF8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20E59446" w14:textId="77777777" w:rsidR="005D6BF8" w:rsidRPr="004753B3" w:rsidRDefault="005D6BF8" w:rsidP="005D6BF8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2275F6DB" w14:textId="77777777" w:rsidR="005D6BF8" w:rsidRPr="004753B3" w:rsidRDefault="005D6BF8" w:rsidP="005D6BF8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228BF698" w14:textId="77777777" w:rsidR="005D6BF8" w:rsidRPr="004753B3" w:rsidRDefault="005D6BF8" w:rsidP="005D6BF8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6E7FE02F" w14:textId="77777777" w:rsidR="005D6BF8" w:rsidRPr="004753B3" w:rsidRDefault="005D6BF8" w:rsidP="005D6BF8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3AC86967" w14:textId="04F25FC1" w:rsidR="005D6BF8" w:rsidRPr="004753B3" w:rsidRDefault="005D6BF8" w:rsidP="005D6BF8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6BF8" w:rsidRPr="004753B3" w14:paraId="4614ED59" w14:textId="77777777" w:rsidTr="00C93ADF">
        <w:trPr>
          <w:trHeight w:val="20"/>
        </w:trPr>
        <w:tc>
          <w:tcPr>
            <w:tcW w:w="2190" w:type="pct"/>
            <w:shd w:val="clear" w:color="auto" w:fill="auto"/>
            <w:vAlign w:val="bottom"/>
          </w:tcPr>
          <w:p w14:paraId="0CD7D373" w14:textId="049FE3CA" w:rsidR="005D6BF8" w:rsidRPr="004753B3" w:rsidRDefault="005D6BF8" w:rsidP="005D6BF8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4753B3">
              <w:rPr>
                <w:rFonts w:asciiTheme="majorBidi" w:hAnsiTheme="majorBidi" w:cstheme="majorBidi"/>
                <w:cs/>
              </w:rPr>
              <w:t>กลุ่มอินทัช</w:t>
            </w:r>
          </w:p>
        </w:tc>
        <w:tc>
          <w:tcPr>
            <w:tcW w:w="598" w:type="pct"/>
            <w:shd w:val="clear" w:color="auto" w:fill="auto"/>
          </w:tcPr>
          <w:p w14:paraId="4ED790DC" w14:textId="259ECD2E" w:rsidR="005D6BF8" w:rsidRPr="004753B3" w:rsidRDefault="00C44391" w:rsidP="005D6BF8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D6BF8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426</w:t>
            </w:r>
          </w:p>
        </w:tc>
        <w:tc>
          <w:tcPr>
            <w:tcW w:w="158" w:type="pct"/>
            <w:shd w:val="clear" w:color="auto" w:fill="auto"/>
          </w:tcPr>
          <w:p w14:paraId="3EDD1699" w14:textId="77777777" w:rsidR="005D6BF8" w:rsidRPr="004753B3" w:rsidRDefault="005D6BF8" w:rsidP="005D6BF8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42B8BAC8" w14:textId="3E5D597C" w:rsidR="005D6BF8" w:rsidRPr="004753B3" w:rsidRDefault="005D6BF8" w:rsidP="005D6BF8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43E26445" w14:textId="77777777" w:rsidR="005D6BF8" w:rsidRPr="004753B3" w:rsidRDefault="005D6BF8" w:rsidP="005D6BF8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5F2D8E32" w14:textId="154B5EC8" w:rsidR="005D6BF8" w:rsidRPr="004753B3" w:rsidRDefault="00C44391" w:rsidP="005D6BF8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D6BF8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426</w:t>
            </w:r>
          </w:p>
        </w:tc>
        <w:tc>
          <w:tcPr>
            <w:tcW w:w="144" w:type="pct"/>
            <w:shd w:val="clear" w:color="auto" w:fill="auto"/>
          </w:tcPr>
          <w:p w14:paraId="71B4F9EA" w14:textId="77777777" w:rsidR="005D6BF8" w:rsidRPr="004753B3" w:rsidRDefault="005D6BF8" w:rsidP="005D6BF8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46E47979" w14:textId="1DA2ABA7" w:rsidR="005D6BF8" w:rsidRPr="004753B3" w:rsidRDefault="005D6BF8" w:rsidP="005D6BF8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D6BF8" w:rsidRPr="004753B3" w14:paraId="373533A5" w14:textId="77777777" w:rsidTr="00C93ADF">
        <w:trPr>
          <w:trHeight w:val="20"/>
        </w:trPr>
        <w:tc>
          <w:tcPr>
            <w:tcW w:w="2190" w:type="pct"/>
            <w:shd w:val="clear" w:color="auto" w:fill="auto"/>
          </w:tcPr>
          <w:p w14:paraId="6C481870" w14:textId="4D8FB86A" w:rsidR="005D6BF8" w:rsidRPr="004753B3" w:rsidRDefault="005D6BF8" w:rsidP="005D6BF8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4753B3">
              <w:rPr>
                <w:rFonts w:asciiTheme="majorBidi" w:hAnsiTheme="majorBidi" w:cstheme="majorBidi"/>
                <w:cs/>
              </w:rPr>
              <w:t>กลุ่ม Singtel</w:t>
            </w: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24DE6FF5" w14:textId="4D80DA5A" w:rsidR="005D6BF8" w:rsidRPr="004753B3" w:rsidRDefault="00C44391" w:rsidP="005D6BF8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D6BF8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552</w:t>
            </w:r>
          </w:p>
        </w:tc>
        <w:tc>
          <w:tcPr>
            <w:tcW w:w="158" w:type="pct"/>
            <w:shd w:val="clear" w:color="auto" w:fill="auto"/>
          </w:tcPr>
          <w:p w14:paraId="0479D9CE" w14:textId="77777777" w:rsidR="005D6BF8" w:rsidRPr="004753B3" w:rsidRDefault="005D6BF8" w:rsidP="005D6BF8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51A57878" w14:textId="0AB4614B" w:rsidR="005D6BF8" w:rsidRPr="004753B3" w:rsidRDefault="005D6BF8" w:rsidP="005D6BF8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540B7C1E" w14:textId="77777777" w:rsidR="005D6BF8" w:rsidRPr="004753B3" w:rsidRDefault="005D6BF8" w:rsidP="005D6BF8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57A573A6" w14:textId="5F271B04" w:rsidR="005D6BF8" w:rsidRPr="004753B3" w:rsidRDefault="00C44391" w:rsidP="005D6BF8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D6BF8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552</w:t>
            </w:r>
          </w:p>
        </w:tc>
        <w:tc>
          <w:tcPr>
            <w:tcW w:w="144" w:type="pct"/>
            <w:shd w:val="clear" w:color="auto" w:fill="auto"/>
          </w:tcPr>
          <w:p w14:paraId="01527E9A" w14:textId="77777777" w:rsidR="005D6BF8" w:rsidRPr="004753B3" w:rsidRDefault="005D6BF8" w:rsidP="005D6BF8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</w:tcPr>
          <w:p w14:paraId="54CF7E82" w14:textId="4A6631C2" w:rsidR="005D6BF8" w:rsidRPr="004753B3" w:rsidRDefault="005D6BF8" w:rsidP="005D6BF8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D6BF8" w:rsidRPr="004753B3" w14:paraId="43F4581F" w14:textId="77777777" w:rsidTr="00C93ADF">
        <w:trPr>
          <w:trHeight w:val="20"/>
        </w:trPr>
        <w:tc>
          <w:tcPr>
            <w:tcW w:w="2190" w:type="pct"/>
            <w:shd w:val="clear" w:color="auto" w:fill="auto"/>
          </w:tcPr>
          <w:p w14:paraId="6DFE1B82" w14:textId="3AD64D74" w:rsidR="005D6BF8" w:rsidRPr="004753B3" w:rsidRDefault="005D6BF8" w:rsidP="005D6BF8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</w:tcPr>
          <w:p w14:paraId="48724509" w14:textId="661973D3" w:rsidR="005D6BF8" w:rsidRPr="004753B3" w:rsidRDefault="00C44391" w:rsidP="005D6BF8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D6BF8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978</w:t>
            </w:r>
          </w:p>
        </w:tc>
        <w:tc>
          <w:tcPr>
            <w:tcW w:w="158" w:type="pct"/>
            <w:shd w:val="clear" w:color="auto" w:fill="auto"/>
          </w:tcPr>
          <w:p w14:paraId="62CF3904" w14:textId="77777777" w:rsidR="005D6BF8" w:rsidRPr="004753B3" w:rsidRDefault="005D6BF8" w:rsidP="005D6BF8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auto"/>
          </w:tcPr>
          <w:p w14:paraId="42CB4AFC" w14:textId="43CDF044" w:rsidR="005D6BF8" w:rsidRPr="004753B3" w:rsidRDefault="005D6BF8" w:rsidP="005D6BF8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0C087B0B" w14:textId="77777777" w:rsidR="005D6BF8" w:rsidRPr="004753B3" w:rsidRDefault="005D6BF8" w:rsidP="005D6BF8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</w:tcPr>
          <w:p w14:paraId="3C651223" w14:textId="57359CB5" w:rsidR="005D6BF8" w:rsidRPr="004753B3" w:rsidRDefault="00C44391" w:rsidP="005D6BF8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D6BF8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978</w:t>
            </w:r>
          </w:p>
        </w:tc>
        <w:tc>
          <w:tcPr>
            <w:tcW w:w="144" w:type="pct"/>
            <w:shd w:val="clear" w:color="auto" w:fill="auto"/>
          </w:tcPr>
          <w:p w14:paraId="0C75AAF3" w14:textId="77777777" w:rsidR="005D6BF8" w:rsidRPr="004753B3" w:rsidRDefault="005D6BF8" w:rsidP="005D6BF8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</w:tcPr>
          <w:p w14:paraId="192BE4C7" w14:textId="69674BDD" w:rsidR="005D6BF8" w:rsidRPr="004753B3" w:rsidRDefault="005D6BF8" w:rsidP="005D6BF8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D6BF8" w:rsidRPr="004753B3" w14:paraId="207EF9DB" w14:textId="77777777" w:rsidTr="52C80EB0">
        <w:trPr>
          <w:trHeight w:val="20"/>
        </w:trPr>
        <w:tc>
          <w:tcPr>
            <w:tcW w:w="2190" w:type="pct"/>
            <w:shd w:val="clear" w:color="auto" w:fill="auto"/>
          </w:tcPr>
          <w:p w14:paraId="64E7A025" w14:textId="21F259AF" w:rsidR="005D6BF8" w:rsidRPr="004753B3" w:rsidRDefault="005D6BF8" w:rsidP="005D6BF8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  <w:shd w:val="clear" w:color="auto" w:fill="auto"/>
          </w:tcPr>
          <w:p w14:paraId="24F79072" w14:textId="77777777" w:rsidR="005D6BF8" w:rsidRPr="004753B3" w:rsidRDefault="005D6BF8" w:rsidP="005D6BF8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" w:type="pct"/>
            <w:shd w:val="clear" w:color="auto" w:fill="auto"/>
          </w:tcPr>
          <w:p w14:paraId="486D398F" w14:textId="77777777" w:rsidR="005D6BF8" w:rsidRPr="004753B3" w:rsidRDefault="005D6BF8" w:rsidP="005D6BF8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  <w:shd w:val="clear" w:color="auto" w:fill="auto"/>
          </w:tcPr>
          <w:p w14:paraId="2145FC1E" w14:textId="77777777" w:rsidR="005D6BF8" w:rsidRPr="004753B3" w:rsidRDefault="005D6BF8" w:rsidP="005D6BF8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14E5C439" w14:textId="77777777" w:rsidR="005D6BF8" w:rsidRPr="004753B3" w:rsidRDefault="005D6BF8" w:rsidP="005D6BF8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  <w:shd w:val="clear" w:color="auto" w:fill="auto"/>
          </w:tcPr>
          <w:p w14:paraId="4DA57075" w14:textId="77777777" w:rsidR="005D6BF8" w:rsidRPr="004753B3" w:rsidRDefault="005D6BF8" w:rsidP="005D6BF8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5ED829B8" w14:textId="77777777" w:rsidR="005D6BF8" w:rsidRPr="004753B3" w:rsidRDefault="005D6BF8" w:rsidP="005D6BF8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double" w:sz="4" w:space="0" w:color="auto"/>
            </w:tcBorders>
            <w:shd w:val="clear" w:color="auto" w:fill="auto"/>
          </w:tcPr>
          <w:p w14:paraId="25C5634B" w14:textId="4148D3CE" w:rsidR="005D6BF8" w:rsidRPr="004753B3" w:rsidRDefault="005D6BF8" w:rsidP="005D6BF8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753B3" w:rsidRPr="004753B3" w14:paraId="3305DE7C" w14:textId="77777777" w:rsidTr="00745AB1">
        <w:trPr>
          <w:trHeight w:val="20"/>
        </w:trPr>
        <w:tc>
          <w:tcPr>
            <w:tcW w:w="2190" w:type="pct"/>
            <w:shd w:val="clear" w:color="auto" w:fill="auto"/>
          </w:tcPr>
          <w:p w14:paraId="688E37E2" w14:textId="77777777" w:rsidR="004753B3" w:rsidRPr="004753B3" w:rsidRDefault="004753B3" w:rsidP="00745AB1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98" w:type="pct"/>
            <w:shd w:val="clear" w:color="auto" w:fill="auto"/>
          </w:tcPr>
          <w:p w14:paraId="3302B590" w14:textId="77777777" w:rsidR="004753B3" w:rsidRPr="004753B3" w:rsidRDefault="004753B3" w:rsidP="00745AB1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" w:type="pct"/>
            <w:shd w:val="clear" w:color="auto" w:fill="auto"/>
          </w:tcPr>
          <w:p w14:paraId="09FC34B3" w14:textId="77777777" w:rsidR="004753B3" w:rsidRPr="004753B3" w:rsidRDefault="004753B3" w:rsidP="00745AB1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2B7E7345" w14:textId="77777777" w:rsidR="004753B3" w:rsidRPr="004753B3" w:rsidRDefault="004753B3" w:rsidP="00745AB1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2D18F968" w14:textId="77777777" w:rsidR="004753B3" w:rsidRPr="004753B3" w:rsidRDefault="004753B3" w:rsidP="00745AB1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3224CE5E" w14:textId="77777777" w:rsidR="004753B3" w:rsidRPr="004753B3" w:rsidRDefault="004753B3" w:rsidP="00745AB1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490DBFD8" w14:textId="77777777" w:rsidR="004753B3" w:rsidRPr="004753B3" w:rsidRDefault="004753B3" w:rsidP="00745AB1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2F859730" w14:textId="77777777" w:rsidR="004753B3" w:rsidRPr="004753B3" w:rsidRDefault="004753B3" w:rsidP="00745AB1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5AB1" w:rsidRPr="004753B3" w14:paraId="1F269B98" w14:textId="77777777" w:rsidTr="00460BC5">
        <w:trPr>
          <w:trHeight w:val="20"/>
        </w:trPr>
        <w:tc>
          <w:tcPr>
            <w:tcW w:w="2190" w:type="pct"/>
            <w:shd w:val="clear" w:color="auto" w:fill="auto"/>
          </w:tcPr>
          <w:p w14:paraId="0E703D9E" w14:textId="77777777" w:rsidR="00745AB1" w:rsidRPr="004753B3" w:rsidRDefault="00745AB1" w:rsidP="00745AB1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98" w:type="pct"/>
            <w:shd w:val="clear" w:color="auto" w:fill="auto"/>
          </w:tcPr>
          <w:p w14:paraId="02F89D0F" w14:textId="77777777" w:rsidR="00745AB1" w:rsidRPr="004753B3" w:rsidRDefault="00745AB1" w:rsidP="00745AB1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" w:type="pct"/>
            <w:shd w:val="clear" w:color="auto" w:fill="auto"/>
          </w:tcPr>
          <w:p w14:paraId="16AE06F1" w14:textId="77777777" w:rsidR="00745AB1" w:rsidRPr="004753B3" w:rsidRDefault="00745AB1" w:rsidP="00745AB1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2D4D11C3" w14:textId="77777777" w:rsidR="00745AB1" w:rsidRPr="004753B3" w:rsidRDefault="00745AB1" w:rsidP="00745AB1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00AF37E4" w14:textId="77777777" w:rsidR="00745AB1" w:rsidRPr="004753B3" w:rsidRDefault="00745AB1" w:rsidP="00745AB1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5CFFD555" w14:textId="77777777" w:rsidR="00745AB1" w:rsidRPr="004753B3" w:rsidRDefault="00745AB1" w:rsidP="00745AB1">
            <w:pPr>
              <w:tabs>
                <w:tab w:val="decimal" w:pos="79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5DA7FDDD" w14:textId="77777777" w:rsidR="00745AB1" w:rsidRPr="004753B3" w:rsidRDefault="00745AB1" w:rsidP="00745AB1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10C2E061" w14:textId="77777777" w:rsidR="00745AB1" w:rsidRPr="004753B3" w:rsidRDefault="00745AB1" w:rsidP="00745AB1">
            <w:pPr>
              <w:tabs>
                <w:tab w:val="decimal" w:pos="79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2E63" w:rsidRPr="004753B3" w14:paraId="28A6322E" w14:textId="6BAE412D" w:rsidTr="52C80EB0">
        <w:trPr>
          <w:trHeight w:val="20"/>
        </w:trPr>
        <w:tc>
          <w:tcPr>
            <w:tcW w:w="2190" w:type="pct"/>
            <w:shd w:val="clear" w:color="auto" w:fill="auto"/>
          </w:tcPr>
          <w:p w14:paraId="3AA65CD3" w14:textId="77777777" w:rsidR="00330AA8" w:rsidRPr="004753B3" w:rsidRDefault="22234FA2" w:rsidP="00987598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  <w:lang w:val="en-US"/>
              </w:rPr>
              <w:lastRenderedPageBreak/>
              <w:t>เงินกู้ยืมระยะสั้นจากกิจการที่เกี่ยวข้องกัน</w:t>
            </w:r>
          </w:p>
        </w:tc>
        <w:tc>
          <w:tcPr>
            <w:tcW w:w="598" w:type="pct"/>
            <w:shd w:val="clear" w:color="auto" w:fill="auto"/>
          </w:tcPr>
          <w:p w14:paraId="7C1F22EC" w14:textId="77777777" w:rsidR="00330AA8" w:rsidRPr="004753B3" w:rsidRDefault="00330AA8" w:rsidP="00987598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58" w:type="pct"/>
            <w:shd w:val="clear" w:color="auto" w:fill="auto"/>
          </w:tcPr>
          <w:p w14:paraId="36819968" w14:textId="77777777" w:rsidR="00330AA8" w:rsidRPr="004753B3" w:rsidRDefault="00330AA8" w:rsidP="00987598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74EC2766" w14:textId="77777777" w:rsidR="00330AA8" w:rsidRPr="004753B3" w:rsidRDefault="00330AA8" w:rsidP="00987598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611A9621" w14:textId="77777777" w:rsidR="00330AA8" w:rsidRPr="004753B3" w:rsidRDefault="00330AA8" w:rsidP="00987598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5B88E6C5" w14:textId="77777777" w:rsidR="00330AA8" w:rsidRPr="004753B3" w:rsidRDefault="00330AA8" w:rsidP="00987598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44" w:type="pct"/>
            <w:shd w:val="clear" w:color="auto" w:fill="auto"/>
          </w:tcPr>
          <w:p w14:paraId="09B9B6E6" w14:textId="77777777" w:rsidR="00330AA8" w:rsidRPr="004753B3" w:rsidRDefault="00330AA8" w:rsidP="00987598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6E4F281B" w14:textId="77777777" w:rsidR="00330AA8" w:rsidRPr="004753B3" w:rsidRDefault="00330AA8" w:rsidP="00987598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2E63" w:rsidRPr="004753B3" w14:paraId="64805994" w14:textId="7DE36761" w:rsidTr="52C80EB0">
        <w:trPr>
          <w:trHeight w:val="20"/>
        </w:trPr>
        <w:tc>
          <w:tcPr>
            <w:tcW w:w="2190" w:type="pct"/>
            <w:shd w:val="clear" w:color="auto" w:fill="auto"/>
          </w:tcPr>
          <w:p w14:paraId="245A5C2C" w14:textId="77777777" w:rsidR="00330AA8" w:rsidRPr="004753B3" w:rsidRDefault="22234FA2" w:rsidP="00987598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4753B3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598" w:type="pct"/>
            <w:shd w:val="clear" w:color="auto" w:fill="auto"/>
          </w:tcPr>
          <w:p w14:paraId="2F126A40" w14:textId="0F486892" w:rsidR="00330AA8" w:rsidRPr="004753B3" w:rsidRDefault="005D6BF8" w:rsidP="00F23180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8" w:type="pct"/>
            <w:shd w:val="clear" w:color="auto" w:fill="auto"/>
          </w:tcPr>
          <w:p w14:paraId="60550974" w14:textId="77777777" w:rsidR="00330AA8" w:rsidRPr="004753B3" w:rsidRDefault="00330AA8" w:rsidP="00987598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2C66E04B" w14:textId="1CA80E11" w:rsidR="00330AA8" w:rsidRPr="004753B3" w:rsidRDefault="00676AB4" w:rsidP="00987598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5C5A136A" w14:textId="77777777" w:rsidR="00330AA8" w:rsidRPr="004753B3" w:rsidRDefault="00330AA8" w:rsidP="00987598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25CD30E7" w14:textId="5C692148" w:rsidR="00330AA8" w:rsidRPr="004753B3" w:rsidRDefault="00C44391" w:rsidP="00E077C2">
            <w:pPr>
              <w:tabs>
                <w:tab w:val="decimal" w:pos="79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62C74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980</w:t>
            </w:r>
          </w:p>
        </w:tc>
        <w:tc>
          <w:tcPr>
            <w:tcW w:w="144" w:type="pct"/>
            <w:shd w:val="clear" w:color="auto" w:fill="auto"/>
          </w:tcPr>
          <w:p w14:paraId="22AE3B6A" w14:textId="77777777" w:rsidR="00330AA8" w:rsidRPr="004753B3" w:rsidRDefault="00330AA8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6F0C1692" w14:textId="0C8E7E5F" w:rsidR="00330AA8" w:rsidRPr="004753B3" w:rsidRDefault="00C44391" w:rsidP="00987598">
            <w:pPr>
              <w:tabs>
                <w:tab w:val="decimal" w:pos="79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76AB4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080</w:t>
            </w:r>
          </w:p>
        </w:tc>
      </w:tr>
      <w:tr w:rsidR="00CC2E63" w:rsidRPr="004753B3" w14:paraId="7F5CD61C" w14:textId="6A456B94" w:rsidTr="52C80EB0">
        <w:trPr>
          <w:trHeight w:val="20"/>
        </w:trPr>
        <w:tc>
          <w:tcPr>
            <w:tcW w:w="2190" w:type="pct"/>
            <w:shd w:val="clear" w:color="auto" w:fill="auto"/>
          </w:tcPr>
          <w:p w14:paraId="1D9F10DE" w14:textId="77777777" w:rsidR="00330AA8" w:rsidRPr="004753B3" w:rsidRDefault="22234FA2" w:rsidP="00987598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C96713" w14:textId="756077D6" w:rsidR="00330AA8" w:rsidRPr="004753B3" w:rsidRDefault="005D6BF8" w:rsidP="4B5F5AF2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8" w:type="pct"/>
            <w:shd w:val="clear" w:color="auto" w:fill="auto"/>
          </w:tcPr>
          <w:p w14:paraId="1F82FC8D" w14:textId="77777777" w:rsidR="00330AA8" w:rsidRPr="004753B3" w:rsidRDefault="00330AA8" w:rsidP="00987598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940D72" w14:textId="76305F64" w:rsidR="00330AA8" w:rsidRPr="004753B3" w:rsidRDefault="00676AB4" w:rsidP="00987598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514BFB94" w14:textId="77777777" w:rsidR="00330AA8" w:rsidRPr="004753B3" w:rsidRDefault="00330AA8" w:rsidP="00987598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E6AC2B" w14:textId="415E973D" w:rsidR="00330AA8" w:rsidRPr="004753B3" w:rsidRDefault="00C44391" w:rsidP="00E077C2">
            <w:pPr>
              <w:tabs>
                <w:tab w:val="decimal" w:pos="79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62C74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980</w:t>
            </w:r>
          </w:p>
        </w:tc>
        <w:tc>
          <w:tcPr>
            <w:tcW w:w="144" w:type="pct"/>
            <w:shd w:val="clear" w:color="auto" w:fill="auto"/>
          </w:tcPr>
          <w:p w14:paraId="16E0955F" w14:textId="77777777" w:rsidR="00330AA8" w:rsidRPr="004753B3" w:rsidRDefault="00330AA8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43FADD" w14:textId="57B6DFC5" w:rsidR="00330AA8" w:rsidRPr="004753B3" w:rsidRDefault="00C44391" w:rsidP="00987598">
            <w:pPr>
              <w:tabs>
                <w:tab w:val="decimal" w:pos="79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76AB4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080</w:t>
            </w:r>
          </w:p>
        </w:tc>
      </w:tr>
    </w:tbl>
    <w:p w14:paraId="0565528A" w14:textId="09DDD2E6" w:rsidR="001629D0" w:rsidRPr="004753B3" w:rsidRDefault="002F0C1B" w:rsidP="002225D1">
      <w:pPr>
        <w:spacing w:before="240"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 xml:space="preserve">ณ วันที่ </w:t>
      </w:r>
      <w:r w:rsidR="00C44391" w:rsidRPr="00C44391">
        <w:rPr>
          <w:rFonts w:asciiTheme="majorBidi" w:hAnsiTheme="majorBidi" w:cstheme="majorBidi"/>
          <w:spacing w:val="2"/>
          <w:sz w:val="30"/>
          <w:szCs w:val="30"/>
        </w:rPr>
        <w:t>31</w:t>
      </w:r>
      <w:r w:rsidR="00676AB4" w:rsidRPr="004753B3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มีนาคม </w:t>
      </w:r>
      <w:r w:rsidR="00C44391" w:rsidRPr="00C44391">
        <w:rPr>
          <w:rFonts w:asciiTheme="majorBidi" w:hAnsiTheme="majorBidi" w:cstheme="majorBidi"/>
          <w:spacing w:val="2"/>
          <w:sz w:val="30"/>
          <w:szCs w:val="30"/>
        </w:rPr>
        <w:t>2564</w:t>
      </w: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 xml:space="preserve"> เง</w:t>
      </w:r>
      <w:r w:rsidR="00FD3F39" w:rsidRPr="004753B3">
        <w:rPr>
          <w:rFonts w:asciiTheme="majorBidi" w:hAnsiTheme="majorBidi" w:cstheme="majorBidi"/>
          <w:spacing w:val="2"/>
          <w:sz w:val="30"/>
          <w:szCs w:val="30"/>
          <w:cs/>
        </w:rPr>
        <w:t>ินกู้ยืมระยะสั้นจาก</w:t>
      </w:r>
      <w:r w:rsidR="00DC30AB" w:rsidRPr="004753B3">
        <w:rPr>
          <w:rFonts w:asciiTheme="majorBidi" w:hAnsiTheme="majorBidi" w:cstheme="majorBidi"/>
          <w:spacing w:val="2"/>
          <w:sz w:val="30"/>
          <w:szCs w:val="30"/>
          <w:cs/>
        </w:rPr>
        <w:t>บริษัทที่เกี่ยวข้องกัน</w:t>
      </w:r>
      <w:r w:rsidR="00754A88" w:rsidRPr="004753B3">
        <w:rPr>
          <w:rFonts w:asciiTheme="majorBidi" w:hAnsiTheme="majorBidi" w:cstheme="majorBidi"/>
          <w:spacing w:val="2"/>
          <w:sz w:val="30"/>
          <w:szCs w:val="30"/>
          <w:cs/>
        </w:rPr>
        <w:t>ของบริษัท</w:t>
      </w:r>
      <w:r w:rsidR="00291019" w:rsidRPr="004753B3">
        <w:rPr>
          <w:rFonts w:asciiTheme="majorBidi" w:hAnsiTheme="majorBidi" w:cstheme="majorBidi"/>
          <w:spacing w:val="2"/>
          <w:sz w:val="30"/>
          <w:szCs w:val="30"/>
          <w:cs/>
        </w:rPr>
        <w:t>เ</w:t>
      </w: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>ป็นตั๋วสัญญาใช้เงิน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ประเภทเรียกคืนเมื่อทวงถาม </w:t>
      </w:r>
      <w:r w:rsidRPr="004753B3">
        <w:rPr>
          <w:rFonts w:asciiTheme="majorBidi" w:hAnsiTheme="majorBidi" w:cstheme="majorBidi"/>
          <w:sz w:val="30"/>
          <w:szCs w:val="30"/>
          <w:cs/>
          <w:lang w:val="en-GB"/>
        </w:rPr>
        <w:t>ซึ่งมีอัตราดอกเบี้ยเฉลี่ย</w:t>
      </w:r>
      <w:r w:rsidR="006C420A" w:rsidRPr="004753B3">
        <w:rPr>
          <w:rFonts w:asciiTheme="majorBidi" w:hAnsiTheme="majorBidi" w:cstheme="majorBidi"/>
          <w:sz w:val="30"/>
          <w:szCs w:val="30"/>
          <w:cs/>
          <w:lang w:val="en-GB"/>
        </w:rPr>
        <w:t>ร้อยละ</w:t>
      </w:r>
      <w:r w:rsidR="00421691" w:rsidRPr="004753B3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C44391" w:rsidRPr="00C44391">
        <w:rPr>
          <w:rFonts w:asciiTheme="majorBidi" w:hAnsiTheme="majorBidi" w:cstheme="majorBidi"/>
          <w:spacing w:val="2"/>
          <w:sz w:val="30"/>
          <w:szCs w:val="30"/>
        </w:rPr>
        <w:t>0</w:t>
      </w:r>
      <w:r w:rsidR="00745AB1" w:rsidRPr="004753B3">
        <w:rPr>
          <w:rFonts w:asciiTheme="majorBidi" w:hAnsiTheme="majorBidi" w:cstheme="majorBidi"/>
          <w:spacing w:val="2"/>
          <w:sz w:val="30"/>
          <w:szCs w:val="30"/>
          <w:cs/>
        </w:rPr>
        <w:t>.</w:t>
      </w:r>
      <w:r w:rsidR="00C44391" w:rsidRPr="00C44391">
        <w:rPr>
          <w:rFonts w:asciiTheme="majorBidi" w:hAnsiTheme="majorBidi" w:cstheme="majorBidi"/>
          <w:spacing w:val="2"/>
          <w:sz w:val="30"/>
          <w:szCs w:val="30"/>
        </w:rPr>
        <w:t>43</w:t>
      </w:r>
      <w:r w:rsidR="00491EE3" w:rsidRPr="004753B3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="00055FDE" w:rsidRPr="004753B3">
        <w:rPr>
          <w:rFonts w:asciiTheme="majorBidi" w:hAnsiTheme="majorBidi" w:cstheme="majorBidi"/>
          <w:sz w:val="30"/>
          <w:szCs w:val="30"/>
          <w:cs/>
        </w:rPr>
        <w:t xml:space="preserve">และไม่มีหลักประกัน </w:t>
      </w:r>
      <w:r w:rsidRPr="004753B3">
        <w:rPr>
          <w:rFonts w:asciiTheme="majorBidi" w:hAnsiTheme="majorBidi" w:cstheme="majorBidi"/>
          <w:sz w:val="30"/>
          <w:szCs w:val="30"/>
          <w:cs/>
        </w:rPr>
        <w:t>(</w:t>
      </w:r>
      <w:r w:rsidR="00831E4D" w:rsidRPr="004753B3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="003B3425" w:rsidRPr="004753B3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31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C44391" w:rsidRPr="00C44391">
        <w:rPr>
          <w:rFonts w:asciiTheme="majorBidi" w:hAnsiTheme="majorBidi" w:cstheme="majorBidi"/>
          <w:sz w:val="30"/>
          <w:szCs w:val="30"/>
        </w:rPr>
        <w:t>2563</w:t>
      </w:r>
      <w:r w:rsidR="003B3425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91ECC" w:rsidRPr="004753B3">
        <w:rPr>
          <w:rFonts w:asciiTheme="majorBidi" w:hAnsiTheme="majorBidi" w:cstheme="majorBidi"/>
          <w:sz w:val="30"/>
          <w:szCs w:val="30"/>
          <w:cs/>
        </w:rPr>
        <w:t xml:space="preserve">: เฉลี่ยร้อยละ </w:t>
      </w:r>
      <w:r w:rsidR="00C44391" w:rsidRPr="00C44391">
        <w:rPr>
          <w:rFonts w:asciiTheme="majorBidi" w:hAnsiTheme="majorBidi" w:cstheme="majorBidi"/>
          <w:sz w:val="30"/>
          <w:szCs w:val="30"/>
        </w:rPr>
        <w:t>0</w:t>
      </w:r>
      <w:r w:rsidR="00676AB4" w:rsidRPr="004753B3">
        <w:rPr>
          <w:rFonts w:asciiTheme="majorBidi" w:hAnsiTheme="majorBidi" w:cstheme="majorBidi"/>
          <w:sz w:val="30"/>
          <w:szCs w:val="30"/>
          <w:cs/>
        </w:rPr>
        <w:t>.</w:t>
      </w:r>
      <w:r w:rsidR="00C44391" w:rsidRPr="00C44391">
        <w:rPr>
          <w:rFonts w:asciiTheme="majorBidi" w:hAnsiTheme="majorBidi" w:cstheme="majorBidi"/>
          <w:sz w:val="30"/>
          <w:szCs w:val="30"/>
        </w:rPr>
        <w:t>58</w:t>
      </w:r>
      <w:r w:rsidR="00A26D20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t>ต่อปี)</w:t>
      </w:r>
    </w:p>
    <w:p w14:paraId="4C78CC23" w14:textId="275D00E1" w:rsidR="002A4BD6" w:rsidRPr="004753B3" w:rsidRDefault="002A4BD6" w:rsidP="00676AB4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รายการเคลื่อนไหวของ</w:t>
      </w:r>
      <w:r w:rsidRPr="004753B3">
        <w:rPr>
          <w:rFonts w:asciiTheme="majorBidi" w:hAnsiTheme="majorBidi" w:cstheme="majorBidi"/>
          <w:sz w:val="30"/>
          <w:szCs w:val="30"/>
          <w:cs/>
          <w:lang w:val="en-GB"/>
        </w:rPr>
        <w:t>เงิน</w:t>
      </w:r>
      <w:r w:rsidRPr="004753B3">
        <w:rPr>
          <w:rFonts w:asciiTheme="majorBidi" w:hAnsiTheme="majorBidi" w:cstheme="majorBidi"/>
          <w:sz w:val="30"/>
          <w:szCs w:val="30"/>
          <w:cs/>
        </w:rPr>
        <w:t>กู้ยืมระยะสั้นจากกิจการที่เกี่ยวข้องกันสำหรับงวด</w:t>
      </w:r>
      <w:r w:rsidR="00676AB4" w:rsidRPr="004753B3">
        <w:rPr>
          <w:rFonts w:asciiTheme="majorBidi" w:hAnsiTheme="majorBidi" w:cstheme="majorBidi"/>
          <w:sz w:val="30"/>
          <w:szCs w:val="30"/>
          <w:cs/>
        </w:rPr>
        <w:t>สาม</w:t>
      </w:r>
      <w:r w:rsidR="00A26D20" w:rsidRPr="004753B3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31</w:t>
      </w:r>
      <w:r w:rsidR="00676AB4" w:rsidRPr="004753B3">
        <w:rPr>
          <w:rFonts w:asciiTheme="majorBidi" w:hAnsiTheme="majorBidi" w:cstheme="majorBidi"/>
          <w:sz w:val="30"/>
          <w:szCs w:val="30"/>
          <w:cs/>
        </w:rPr>
        <w:t xml:space="preserve"> มีนาคม</w:t>
      </w:r>
      <w:r w:rsidR="009C1C0C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78DAF3C" w14:textId="77777777" w:rsidR="002A4BD6" w:rsidRPr="004753B3" w:rsidRDefault="002A4BD6" w:rsidP="00676AB4">
      <w:pPr>
        <w:ind w:left="540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753B3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879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1"/>
        <w:gridCol w:w="1057"/>
        <w:gridCol w:w="281"/>
        <w:gridCol w:w="1060"/>
        <w:gridCol w:w="248"/>
        <w:gridCol w:w="1073"/>
        <w:gridCol w:w="241"/>
        <w:gridCol w:w="960"/>
      </w:tblGrid>
      <w:tr w:rsidR="00CC2E63" w:rsidRPr="004753B3" w14:paraId="694DAC71" w14:textId="2A858984" w:rsidTr="4B5F5AF2">
        <w:trPr>
          <w:trHeight w:val="20"/>
        </w:trPr>
        <w:tc>
          <w:tcPr>
            <w:tcW w:w="2202" w:type="pct"/>
            <w:shd w:val="clear" w:color="auto" w:fill="auto"/>
          </w:tcPr>
          <w:p w14:paraId="5A1D4FCA" w14:textId="77777777" w:rsidR="002A4BD6" w:rsidRPr="004753B3" w:rsidRDefault="002A4BD6" w:rsidP="00676AB4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364" w:type="pct"/>
            <w:gridSpan w:val="3"/>
            <w:shd w:val="clear" w:color="auto" w:fill="auto"/>
          </w:tcPr>
          <w:p w14:paraId="15E3CEF8" w14:textId="77777777" w:rsidR="002A4BD6" w:rsidRPr="004753B3" w:rsidRDefault="002A4BD6" w:rsidP="00676AB4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1" w:type="pct"/>
            <w:shd w:val="clear" w:color="auto" w:fill="auto"/>
          </w:tcPr>
          <w:p w14:paraId="7B725918" w14:textId="77777777" w:rsidR="002A4BD6" w:rsidRPr="004753B3" w:rsidRDefault="002A4BD6" w:rsidP="00676AB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293" w:type="pct"/>
            <w:gridSpan w:val="3"/>
            <w:shd w:val="clear" w:color="auto" w:fill="auto"/>
          </w:tcPr>
          <w:p w14:paraId="453A68E4" w14:textId="77777777" w:rsidR="002A4BD6" w:rsidRPr="004753B3" w:rsidRDefault="002A4BD6" w:rsidP="00676AB4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C2E63" w:rsidRPr="004753B3" w14:paraId="43508128" w14:textId="5962A12D" w:rsidTr="4B5F5AF2">
        <w:trPr>
          <w:trHeight w:val="20"/>
        </w:trPr>
        <w:tc>
          <w:tcPr>
            <w:tcW w:w="2202" w:type="pct"/>
            <w:shd w:val="clear" w:color="auto" w:fill="auto"/>
          </w:tcPr>
          <w:p w14:paraId="393A1528" w14:textId="77777777" w:rsidR="009C1C0C" w:rsidRPr="004753B3" w:rsidRDefault="009C1C0C" w:rsidP="00987598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601" w:type="pct"/>
            <w:shd w:val="clear" w:color="auto" w:fill="auto"/>
          </w:tcPr>
          <w:p w14:paraId="1CA89880" w14:textId="0444EFCE" w:rsidR="009C1C0C" w:rsidRPr="004753B3" w:rsidRDefault="00C44391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lang w:val="en-US" w:eastAsia="en-US"/>
              </w:rPr>
              <w:t>2564</w:t>
            </w:r>
          </w:p>
        </w:tc>
        <w:tc>
          <w:tcPr>
            <w:tcW w:w="160" w:type="pct"/>
            <w:shd w:val="clear" w:color="auto" w:fill="auto"/>
          </w:tcPr>
          <w:p w14:paraId="56E4BF76" w14:textId="77777777" w:rsidR="009C1C0C" w:rsidRPr="004753B3" w:rsidRDefault="009C1C0C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603" w:type="pct"/>
            <w:shd w:val="clear" w:color="auto" w:fill="auto"/>
          </w:tcPr>
          <w:p w14:paraId="4FBC9485" w14:textId="032B28B8" w:rsidR="009C1C0C" w:rsidRPr="004753B3" w:rsidRDefault="00C44391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lang w:val="en-US" w:eastAsia="en-US"/>
              </w:rPr>
              <w:t>2563</w:t>
            </w:r>
          </w:p>
        </w:tc>
        <w:tc>
          <w:tcPr>
            <w:tcW w:w="141" w:type="pct"/>
            <w:shd w:val="clear" w:color="auto" w:fill="auto"/>
          </w:tcPr>
          <w:p w14:paraId="57F398F2" w14:textId="77777777" w:rsidR="009C1C0C" w:rsidRPr="004753B3" w:rsidRDefault="009C1C0C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610" w:type="pct"/>
            <w:shd w:val="clear" w:color="auto" w:fill="auto"/>
          </w:tcPr>
          <w:p w14:paraId="0AC030F3" w14:textId="23C57A42" w:rsidR="009C1C0C" w:rsidRPr="004753B3" w:rsidRDefault="00C44391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lang w:val="en-US" w:eastAsia="en-US"/>
              </w:rPr>
              <w:t>2564</w:t>
            </w:r>
          </w:p>
        </w:tc>
        <w:tc>
          <w:tcPr>
            <w:tcW w:w="137" w:type="pct"/>
            <w:shd w:val="clear" w:color="auto" w:fill="auto"/>
          </w:tcPr>
          <w:p w14:paraId="4788DF5D" w14:textId="77777777" w:rsidR="009C1C0C" w:rsidRPr="004753B3" w:rsidRDefault="009C1C0C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46" w:type="pct"/>
            <w:shd w:val="clear" w:color="auto" w:fill="auto"/>
          </w:tcPr>
          <w:p w14:paraId="70B3E429" w14:textId="38FD7DB6" w:rsidR="009C1C0C" w:rsidRPr="004753B3" w:rsidRDefault="00C44391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C44391">
              <w:rPr>
                <w:rFonts w:asciiTheme="majorBidi" w:hAnsiTheme="majorBidi" w:cstheme="majorBidi"/>
                <w:b/>
                <w:bCs/>
                <w:lang w:val="en-US" w:eastAsia="en-US"/>
              </w:rPr>
              <w:t>2563</w:t>
            </w:r>
          </w:p>
        </w:tc>
      </w:tr>
      <w:tr w:rsidR="00CC2E63" w:rsidRPr="004753B3" w14:paraId="12BA329B" w14:textId="5D392950" w:rsidTr="4B5F5AF2">
        <w:trPr>
          <w:trHeight w:val="20"/>
        </w:trPr>
        <w:tc>
          <w:tcPr>
            <w:tcW w:w="2202" w:type="pct"/>
            <w:shd w:val="clear" w:color="auto" w:fill="auto"/>
          </w:tcPr>
          <w:p w14:paraId="35672703" w14:textId="77777777" w:rsidR="009C1C0C" w:rsidRPr="004753B3" w:rsidRDefault="009C1C0C" w:rsidP="00987598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601" w:type="pct"/>
            <w:shd w:val="clear" w:color="auto" w:fill="auto"/>
          </w:tcPr>
          <w:p w14:paraId="5B063945" w14:textId="77777777" w:rsidR="009C1C0C" w:rsidRPr="004753B3" w:rsidRDefault="009C1C0C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" w:type="pct"/>
            <w:shd w:val="clear" w:color="auto" w:fill="auto"/>
          </w:tcPr>
          <w:p w14:paraId="44874AD6" w14:textId="77777777" w:rsidR="009C1C0C" w:rsidRPr="004753B3" w:rsidRDefault="009C1C0C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36441615" w14:textId="77777777" w:rsidR="009C1C0C" w:rsidRPr="004753B3" w:rsidRDefault="009C1C0C" w:rsidP="00987598">
            <w:pPr>
              <w:tabs>
                <w:tab w:val="decimal" w:pos="43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16776D48" w14:textId="77777777" w:rsidR="009C1C0C" w:rsidRPr="004753B3" w:rsidRDefault="009C1C0C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3356691C" w14:textId="77777777" w:rsidR="009C1C0C" w:rsidRPr="004753B3" w:rsidRDefault="009C1C0C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25E7F13F" w14:textId="77777777" w:rsidR="009C1C0C" w:rsidRPr="004753B3" w:rsidRDefault="009C1C0C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pct"/>
            <w:shd w:val="clear" w:color="auto" w:fill="auto"/>
          </w:tcPr>
          <w:p w14:paraId="5EC68E9A" w14:textId="77777777" w:rsidR="009C1C0C" w:rsidRPr="004753B3" w:rsidRDefault="009C1C0C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0D74" w:rsidRPr="004753B3" w14:paraId="609BB8BD" w14:textId="0A53670D" w:rsidTr="4B5F5AF2">
        <w:trPr>
          <w:trHeight w:val="20"/>
        </w:trPr>
        <w:tc>
          <w:tcPr>
            <w:tcW w:w="2202" w:type="pct"/>
            <w:shd w:val="clear" w:color="auto" w:fill="auto"/>
          </w:tcPr>
          <w:p w14:paraId="4E385552" w14:textId="569C22BA" w:rsidR="00B70D74" w:rsidRPr="004753B3" w:rsidRDefault="00B70D74" w:rsidP="00676AB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C44391" w:rsidRPr="00C4439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601" w:type="pct"/>
            <w:shd w:val="clear" w:color="auto" w:fill="auto"/>
          </w:tcPr>
          <w:p w14:paraId="07669AB5" w14:textId="3C863D66" w:rsidR="00B70D74" w:rsidRPr="004753B3" w:rsidRDefault="00B70D74" w:rsidP="00676AB4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0" w:type="pct"/>
            <w:shd w:val="clear" w:color="auto" w:fill="auto"/>
          </w:tcPr>
          <w:p w14:paraId="088BB027" w14:textId="77777777" w:rsidR="00B70D74" w:rsidRPr="004753B3" w:rsidRDefault="00B70D74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5A526012" w14:textId="4F1C7928" w:rsidR="00B70D74" w:rsidRPr="004753B3" w:rsidRDefault="00B70D74" w:rsidP="00676AB4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7B15859B" w14:textId="77777777" w:rsidR="00B70D74" w:rsidRPr="004753B3" w:rsidRDefault="00B70D74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48638BAC" w14:textId="2E9830A1" w:rsidR="00B70D74" w:rsidRPr="004753B3" w:rsidRDefault="00C44391" w:rsidP="00676AB4">
            <w:pPr>
              <w:tabs>
                <w:tab w:val="decimal" w:pos="744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70D74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080</w:t>
            </w:r>
          </w:p>
        </w:tc>
        <w:tc>
          <w:tcPr>
            <w:tcW w:w="137" w:type="pct"/>
            <w:shd w:val="clear" w:color="auto" w:fill="auto"/>
          </w:tcPr>
          <w:p w14:paraId="0958B7C6" w14:textId="77777777" w:rsidR="00B70D74" w:rsidRPr="004753B3" w:rsidRDefault="00B70D74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pct"/>
            <w:shd w:val="clear" w:color="auto" w:fill="auto"/>
          </w:tcPr>
          <w:p w14:paraId="0067BE96" w14:textId="0663F35A" w:rsidR="00B70D74" w:rsidRPr="004753B3" w:rsidRDefault="00C44391" w:rsidP="00676AB4">
            <w:pPr>
              <w:tabs>
                <w:tab w:val="decimal" w:pos="744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70D74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920</w:t>
            </w:r>
          </w:p>
        </w:tc>
      </w:tr>
      <w:tr w:rsidR="00B70D74" w:rsidRPr="004753B3" w14:paraId="56BCC621" w14:textId="5D939A81" w:rsidTr="4B5F5AF2">
        <w:trPr>
          <w:trHeight w:val="20"/>
        </w:trPr>
        <w:tc>
          <w:tcPr>
            <w:tcW w:w="2202" w:type="pct"/>
            <w:shd w:val="clear" w:color="auto" w:fill="auto"/>
          </w:tcPr>
          <w:p w14:paraId="66E6271B" w14:textId="77777777" w:rsidR="00B70D74" w:rsidRPr="004753B3" w:rsidRDefault="00B70D74" w:rsidP="00676AB4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เพิ่มขึ้น </w:t>
            </w:r>
          </w:p>
        </w:tc>
        <w:tc>
          <w:tcPr>
            <w:tcW w:w="601" w:type="pct"/>
            <w:shd w:val="clear" w:color="auto" w:fill="auto"/>
          </w:tcPr>
          <w:p w14:paraId="091C7190" w14:textId="4CC0B823" w:rsidR="00B70D74" w:rsidRPr="004753B3" w:rsidRDefault="00C93ADF" w:rsidP="00676AB4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0" w:type="pct"/>
            <w:shd w:val="clear" w:color="auto" w:fill="auto"/>
          </w:tcPr>
          <w:p w14:paraId="1ACF8B35" w14:textId="77777777" w:rsidR="00B70D74" w:rsidRPr="004753B3" w:rsidRDefault="00B70D74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056A133F" w14:textId="1260CB46" w:rsidR="00B70D74" w:rsidRPr="004753B3" w:rsidRDefault="00B70D74" w:rsidP="00676AB4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70C1221A" w14:textId="77777777" w:rsidR="00B70D74" w:rsidRPr="004753B3" w:rsidRDefault="00B70D74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07F8A2D3" w14:textId="6FCEC4BA" w:rsidR="00B70D74" w:rsidRPr="004753B3" w:rsidRDefault="00C44391" w:rsidP="00676AB4">
            <w:pPr>
              <w:tabs>
                <w:tab w:val="decimal" w:pos="744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137" w:type="pct"/>
            <w:shd w:val="clear" w:color="auto" w:fill="auto"/>
          </w:tcPr>
          <w:p w14:paraId="171C56EB" w14:textId="77777777" w:rsidR="00B70D74" w:rsidRPr="004753B3" w:rsidRDefault="00B70D74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pct"/>
            <w:shd w:val="clear" w:color="auto" w:fill="auto"/>
          </w:tcPr>
          <w:p w14:paraId="5AE5A483" w14:textId="0EF5BDE3" w:rsidR="00B70D74" w:rsidRPr="004753B3" w:rsidRDefault="00B70D74" w:rsidP="00676AB4">
            <w:pPr>
              <w:tabs>
                <w:tab w:val="decimal" w:pos="41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70D74" w:rsidRPr="004753B3" w14:paraId="2BE42465" w14:textId="5813892D" w:rsidTr="4B5F5AF2">
        <w:trPr>
          <w:trHeight w:val="20"/>
        </w:trPr>
        <w:tc>
          <w:tcPr>
            <w:tcW w:w="2202" w:type="pct"/>
            <w:shd w:val="clear" w:color="auto" w:fill="auto"/>
          </w:tcPr>
          <w:p w14:paraId="244ABDF5" w14:textId="106121C4" w:rsidR="00B70D74" w:rsidRPr="004753B3" w:rsidRDefault="00B70D74" w:rsidP="00676AB4">
            <w:pPr>
              <w:ind w:left="270" w:right="-10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="00C44391"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4E363F" w14:textId="3CB8A8CC" w:rsidR="00B70D74" w:rsidRPr="004753B3" w:rsidRDefault="00C93ADF" w:rsidP="00676AB4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0" w:type="pct"/>
            <w:shd w:val="clear" w:color="auto" w:fill="auto"/>
          </w:tcPr>
          <w:p w14:paraId="1D66F6CE" w14:textId="77777777" w:rsidR="00B70D74" w:rsidRPr="004753B3" w:rsidRDefault="00B70D74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247351" w14:textId="40A25A86" w:rsidR="00B70D74" w:rsidRPr="004753B3" w:rsidRDefault="00B70D74" w:rsidP="00676AB4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50309578" w14:textId="77777777" w:rsidR="00B70D74" w:rsidRPr="004753B3" w:rsidRDefault="00B70D74" w:rsidP="00676AB4">
            <w:pPr>
              <w:tabs>
                <w:tab w:val="decimal" w:pos="503"/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A54CB4" w14:textId="34073D40" w:rsidR="00B70D74" w:rsidRPr="004753B3" w:rsidRDefault="00C44391" w:rsidP="00676AB4">
            <w:pPr>
              <w:tabs>
                <w:tab w:val="decimal" w:pos="744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70D74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980</w:t>
            </w:r>
          </w:p>
        </w:tc>
        <w:tc>
          <w:tcPr>
            <w:tcW w:w="137" w:type="pct"/>
            <w:shd w:val="clear" w:color="auto" w:fill="auto"/>
          </w:tcPr>
          <w:p w14:paraId="06E14F49" w14:textId="77777777" w:rsidR="00B70D74" w:rsidRPr="004753B3" w:rsidRDefault="00B70D74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497521" w14:textId="794B31D4" w:rsidR="00B70D74" w:rsidRPr="004753B3" w:rsidRDefault="00C44391" w:rsidP="00676AB4">
            <w:pPr>
              <w:tabs>
                <w:tab w:val="decimal" w:pos="744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70D74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920</w:t>
            </w:r>
          </w:p>
        </w:tc>
      </w:tr>
    </w:tbl>
    <w:p w14:paraId="0F8B91A6" w14:textId="77777777" w:rsidR="006E2FAC" w:rsidRPr="004753B3" w:rsidRDefault="006E2FAC" w:rsidP="00344CB3">
      <w:pPr>
        <w:spacing w:before="240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7A7B7C5C" w14:textId="77777777" w:rsidR="006E2FAC" w:rsidRPr="004753B3" w:rsidRDefault="006E2FAC">
      <w:pPr>
        <w:jc w:val="lef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753B3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3CE9779B" w14:textId="785F48DF" w:rsidR="00D61AC7" w:rsidRPr="004753B3" w:rsidRDefault="00D61AC7" w:rsidP="002225D1">
      <w:pPr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753B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หน่วย : ล้านบาท</w:t>
      </w:r>
    </w:p>
    <w:tbl>
      <w:tblPr>
        <w:tblW w:w="88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5"/>
        <w:gridCol w:w="1061"/>
        <w:gridCol w:w="277"/>
        <w:gridCol w:w="1044"/>
        <w:gridCol w:w="247"/>
        <w:gridCol w:w="1066"/>
        <w:gridCol w:w="254"/>
        <w:gridCol w:w="1002"/>
      </w:tblGrid>
      <w:tr w:rsidR="00CC2E63" w:rsidRPr="004753B3" w14:paraId="3BE971C7" w14:textId="48845473" w:rsidTr="00590C15">
        <w:trPr>
          <w:trHeight w:val="20"/>
          <w:tblHeader/>
        </w:trPr>
        <w:tc>
          <w:tcPr>
            <w:tcW w:w="2198" w:type="pct"/>
            <w:shd w:val="clear" w:color="auto" w:fill="auto"/>
          </w:tcPr>
          <w:p w14:paraId="55FF5F7F" w14:textId="77777777" w:rsidR="00D61AC7" w:rsidRPr="004753B3" w:rsidRDefault="00D61AC7" w:rsidP="00987598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348" w:type="pct"/>
            <w:gridSpan w:val="3"/>
            <w:shd w:val="clear" w:color="auto" w:fill="auto"/>
          </w:tcPr>
          <w:p w14:paraId="597DD228" w14:textId="77777777" w:rsidR="00D61AC7" w:rsidRPr="004753B3" w:rsidRDefault="00D61AC7" w:rsidP="00987598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40" w:type="pct"/>
            <w:shd w:val="clear" w:color="auto" w:fill="auto"/>
          </w:tcPr>
          <w:p w14:paraId="01F76395" w14:textId="77777777" w:rsidR="00D61AC7" w:rsidRPr="004753B3" w:rsidRDefault="00D61AC7" w:rsidP="009875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pct"/>
            <w:gridSpan w:val="3"/>
            <w:shd w:val="clear" w:color="auto" w:fill="auto"/>
          </w:tcPr>
          <w:p w14:paraId="2B386556" w14:textId="77777777" w:rsidR="00D61AC7" w:rsidRPr="004753B3" w:rsidRDefault="00D61AC7" w:rsidP="00987598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4753B3" w14:paraId="405F4014" w14:textId="2D1DFA91" w:rsidTr="00590C15">
        <w:trPr>
          <w:trHeight w:val="20"/>
        </w:trPr>
        <w:tc>
          <w:tcPr>
            <w:tcW w:w="2198" w:type="pct"/>
            <w:shd w:val="clear" w:color="auto" w:fill="auto"/>
          </w:tcPr>
          <w:p w14:paraId="0D490E26" w14:textId="77777777" w:rsidR="00D61AC7" w:rsidRPr="004753B3" w:rsidRDefault="00D61AC7" w:rsidP="00987598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28B2AFD8" w14:textId="77777777" w:rsidR="00D61AC7" w:rsidRPr="004753B3" w:rsidRDefault="00D61AC7" w:rsidP="009875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7" w:type="pct"/>
            <w:shd w:val="clear" w:color="auto" w:fill="auto"/>
          </w:tcPr>
          <w:p w14:paraId="607F80B8" w14:textId="77777777" w:rsidR="00D61AC7" w:rsidRPr="004753B3" w:rsidRDefault="00D61AC7" w:rsidP="009875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0D30B0E6" w14:textId="77777777" w:rsidR="00D61AC7" w:rsidRPr="004753B3" w:rsidRDefault="00D61AC7" w:rsidP="009875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0" w:type="pct"/>
            <w:shd w:val="clear" w:color="auto" w:fill="auto"/>
          </w:tcPr>
          <w:p w14:paraId="0DE214CC" w14:textId="77777777" w:rsidR="00D61AC7" w:rsidRPr="004753B3" w:rsidRDefault="00D61AC7" w:rsidP="009875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12CAF7E3" w14:textId="77777777" w:rsidR="00D61AC7" w:rsidRPr="004753B3" w:rsidRDefault="00D61AC7" w:rsidP="009875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pct"/>
            <w:shd w:val="clear" w:color="auto" w:fill="auto"/>
          </w:tcPr>
          <w:p w14:paraId="62A806C3" w14:textId="77777777" w:rsidR="00D61AC7" w:rsidRPr="004753B3" w:rsidRDefault="00D61AC7" w:rsidP="009875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7" w:type="pct"/>
            <w:shd w:val="clear" w:color="auto" w:fill="auto"/>
          </w:tcPr>
          <w:p w14:paraId="0D7F3FDC" w14:textId="77777777" w:rsidR="00D61AC7" w:rsidRPr="004753B3" w:rsidRDefault="00D61AC7" w:rsidP="009875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344CB3" w:rsidRPr="004753B3" w14:paraId="052B1ED4" w14:textId="30669378" w:rsidTr="00590C15">
        <w:trPr>
          <w:trHeight w:val="20"/>
        </w:trPr>
        <w:tc>
          <w:tcPr>
            <w:tcW w:w="2198" w:type="pct"/>
            <w:shd w:val="clear" w:color="auto" w:fill="auto"/>
          </w:tcPr>
          <w:p w14:paraId="22E0CCA7" w14:textId="77777777" w:rsidR="00344CB3" w:rsidRPr="004753B3" w:rsidRDefault="00344CB3" w:rsidP="00344CB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0F27A31F" w14:textId="67C14322" w:rsidR="00344CB3" w:rsidRPr="004753B3" w:rsidRDefault="00C44391" w:rsidP="00344CB3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344CB3"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57" w:type="pct"/>
            <w:shd w:val="clear" w:color="auto" w:fill="auto"/>
          </w:tcPr>
          <w:p w14:paraId="77FEE5DE" w14:textId="77777777" w:rsidR="00344CB3" w:rsidRPr="004753B3" w:rsidRDefault="00344CB3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6DCE1175" w14:textId="3EA8183B" w:rsidR="00344CB3" w:rsidRPr="004753B3" w:rsidRDefault="00C44391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344CB3"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0" w:type="pct"/>
            <w:shd w:val="clear" w:color="auto" w:fill="auto"/>
          </w:tcPr>
          <w:p w14:paraId="651D6756" w14:textId="77777777" w:rsidR="00344CB3" w:rsidRPr="004753B3" w:rsidRDefault="00344CB3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521498B6" w14:textId="5B28942C" w:rsidR="00344CB3" w:rsidRPr="004753B3" w:rsidRDefault="00C44391" w:rsidP="00344CB3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344CB3"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44" w:type="pct"/>
            <w:shd w:val="clear" w:color="auto" w:fill="auto"/>
          </w:tcPr>
          <w:p w14:paraId="308E4B0E" w14:textId="77777777" w:rsidR="00344CB3" w:rsidRPr="004753B3" w:rsidRDefault="00344CB3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7" w:type="pct"/>
            <w:shd w:val="clear" w:color="auto" w:fill="auto"/>
          </w:tcPr>
          <w:p w14:paraId="6BA08A29" w14:textId="4BC047AE" w:rsidR="00344CB3" w:rsidRPr="004753B3" w:rsidRDefault="00C44391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344CB3"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44CB3" w:rsidRPr="004753B3" w14:paraId="44C7A4F8" w14:textId="2EB3856C" w:rsidTr="00590C15">
        <w:trPr>
          <w:trHeight w:val="20"/>
        </w:trPr>
        <w:tc>
          <w:tcPr>
            <w:tcW w:w="2198" w:type="pct"/>
            <w:shd w:val="clear" w:color="auto" w:fill="auto"/>
          </w:tcPr>
          <w:p w14:paraId="77BD37B7" w14:textId="77777777" w:rsidR="00344CB3" w:rsidRPr="004753B3" w:rsidRDefault="00344CB3" w:rsidP="00344CB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48A212D1" w14:textId="14169788" w:rsidR="00344CB3" w:rsidRPr="004753B3" w:rsidRDefault="00C44391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57" w:type="pct"/>
            <w:shd w:val="clear" w:color="auto" w:fill="auto"/>
          </w:tcPr>
          <w:p w14:paraId="4471AE06" w14:textId="77777777" w:rsidR="00344CB3" w:rsidRPr="004753B3" w:rsidRDefault="00344CB3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7D6EACBC" w14:textId="7F509581" w:rsidR="00344CB3" w:rsidRPr="004753B3" w:rsidRDefault="00C44391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0" w:type="pct"/>
            <w:shd w:val="clear" w:color="auto" w:fill="auto"/>
          </w:tcPr>
          <w:p w14:paraId="700D97FF" w14:textId="77777777" w:rsidR="00344CB3" w:rsidRPr="004753B3" w:rsidRDefault="00344CB3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2AF32DDB" w14:textId="63F1220E" w:rsidR="00344CB3" w:rsidRPr="004753B3" w:rsidRDefault="00C44391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" w:type="pct"/>
            <w:shd w:val="clear" w:color="auto" w:fill="auto"/>
          </w:tcPr>
          <w:p w14:paraId="571CAE82" w14:textId="77777777" w:rsidR="00344CB3" w:rsidRPr="004753B3" w:rsidRDefault="00344CB3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7" w:type="pct"/>
            <w:shd w:val="clear" w:color="auto" w:fill="auto"/>
          </w:tcPr>
          <w:p w14:paraId="68CB9C56" w14:textId="07E8E461" w:rsidR="00344CB3" w:rsidRPr="004753B3" w:rsidRDefault="00C44391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460BC5" w:rsidRPr="004753B3" w14:paraId="3D69FCB8" w14:textId="77777777" w:rsidTr="00590C15">
        <w:trPr>
          <w:trHeight w:val="20"/>
        </w:trPr>
        <w:tc>
          <w:tcPr>
            <w:tcW w:w="2198" w:type="pct"/>
            <w:shd w:val="clear" w:color="auto" w:fill="auto"/>
          </w:tcPr>
          <w:p w14:paraId="50B8A658" w14:textId="5DEEC3E3" w:rsidR="00460BC5" w:rsidRPr="00CD7063" w:rsidRDefault="00460BC5" w:rsidP="00460BC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D706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ส่วนของเงินกู้ยืมระยะยาวจากกิจการที่เกี่ยวข้องกัน</w:t>
            </w:r>
          </w:p>
        </w:tc>
        <w:tc>
          <w:tcPr>
            <w:tcW w:w="600" w:type="pct"/>
            <w:shd w:val="clear" w:color="auto" w:fill="auto"/>
          </w:tcPr>
          <w:p w14:paraId="56D25C3A" w14:textId="77777777" w:rsidR="00460BC5" w:rsidRPr="00CD7063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" w:type="pct"/>
            <w:shd w:val="clear" w:color="auto" w:fill="auto"/>
          </w:tcPr>
          <w:p w14:paraId="5F290A3D" w14:textId="77777777" w:rsidR="00460BC5" w:rsidRPr="00CD7063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447AB8F3" w14:textId="77777777" w:rsidR="00460BC5" w:rsidRPr="00CD7063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3316269C" w14:textId="77777777" w:rsidR="00460BC5" w:rsidRPr="00CD7063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73D3EA76" w14:textId="77777777" w:rsidR="00460BC5" w:rsidRPr="00CD7063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23D6AF20" w14:textId="77777777" w:rsidR="00460BC5" w:rsidRPr="00CD7063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shd w:val="clear" w:color="auto" w:fill="auto"/>
          </w:tcPr>
          <w:p w14:paraId="7E0914A5" w14:textId="77777777" w:rsidR="00460BC5" w:rsidRPr="00CD7063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0BC5" w:rsidRPr="004753B3" w14:paraId="61F5966A" w14:textId="77777777" w:rsidTr="00590C15">
        <w:trPr>
          <w:trHeight w:val="20"/>
        </w:trPr>
        <w:tc>
          <w:tcPr>
            <w:tcW w:w="2198" w:type="pct"/>
            <w:shd w:val="clear" w:color="auto" w:fill="auto"/>
          </w:tcPr>
          <w:p w14:paraId="2FD4C6D3" w14:textId="2BDDCD0F" w:rsidR="00460BC5" w:rsidRPr="00CD7063" w:rsidRDefault="00460BC5" w:rsidP="00460BC5">
            <w:pPr>
              <w:pStyle w:val="BodyText"/>
              <w:ind w:left="318"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D706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ที่ครบกำหนดชำระภายในหนึ่งปี</w:t>
            </w:r>
          </w:p>
        </w:tc>
        <w:tc>
          <w:tcPr>
            <w:tcW w:w="600" w:type="pct"/>
            <w:shd w:val="clear" w:color="auto" w:fill="auto"/>
          </w:tcPr>
          <w:p w14:paraId="10DC48F9" w14:textId="77777777" w:rsidR="00460BC5" w:rsidRPr="00CD7063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" w:type="pct"/>
            <w:shd w:val="clear" w:color="auto" w:fill="auto"/>
          </w:tcPr>
          <w:p w14:paraId="6DE83466" w14:textId="77777777" w:rsidR="00460BC5" w:rsidRPr="00CD7063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002F12E3" w14:textId="77777777" w:rsidR="00460BC5" w:rsidRPr="00CD7063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28F43C3F" w14:textId="77777777" w:rsidR="00460BC5" w:rsidRPr="00CD7063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3CB8160E" w14:textId="77777777" w:rsidR="00460BC5" w:rsidRPr="00CD7063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7D32DECA" w14:textId="77777777" w:rsidR="00460BC5" w:rsidRPr="00CD7063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shd w:val="clear" w:color="auto" w:fill="auto"/>
          </w:tcPr>
          <w:p w14:paraId="2399E512" w14:textId="77777777" w:rsidR="00460BC5" w:rsidRPr="00CD7063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0BC5" w:rsidRPr="004753B3" w14:paraId="7D327A9D" w14:textId="77777777" w:rsidTr="00590C15">
        <w:trPr>
          <w:trHeight w:val="20"/>
        </w:trPr>
        <w:tc>
          <w:tcPr>
            <w:tcW w:w="2198" w:type="pct"/>
            <w:shd w:val="clear" w:color="auto" w:fill="auto"/>
          </w:tcPr>
          <w:p w14:paraId="26110593" w14:textId="4B1F852B" w:rsidR="00460BC5" w:rsidRPr="00CD7063" w:rsidRDefault="00460BC5" w:rsidP="00460BC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D7063">
              <w:rPr>
                <w:rFonts w:asciiTheme="majorBidi" w:hAnsiTheme="majorBidi" w:cstheme="majorBidi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600" w:type="pct"/>
            <w:shd w:val="clear" w:color="auto" w:fill="auto"/>
          </w:tcPr>
          <w:p w14:paraId="760F8D00" w14:textId="7BBCBB71" w:rsidR="00460BC5" w:rsidRPr="00CD7063" w:rsidRDefault="00C44391" w:rsidP="00CD7063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  <w:tc>
          <w:tcPr>
            <w:tcW w:w="157" w:type="pct"/>
            <w:shd w:val="clear" w:color="auto" w:fill="auto"/>
          </w:tcPr>
          <w:p w14:paraId="4DA12678" w14:textId="77777777" w:rsidR="00460BC5" w:rsidRPr="00CD7063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3A4DB1F8" w14:textId="4BC87A4E" w:rsidR="00460BC5" w:rsidRPr="00CD7063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706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51B151E8" w14:textId="77777777" w:rsidR="00460BC5" w:rsidRPr="00CD7063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1AA010D1" w14:textId="6508D61B" w:rsidR="00460BC5" w:rsidRPr="00CD7063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706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9B1EC1C" w14:textId="77777777" w:rsidR="00460BC5" w:rsidRPr="00CD7063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shd w:val="clear" w:color="auto" w:fill="auto"/>
          </w:tcPr>
          <w:p w14:paraId="09BB9AE8" w14:textId="1F0AA67F" w:rsidR="00460BC5" w:rsidRPr="00CD7063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706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460BC5" w:rsidRPr="004753B3" w14:paraId="2D68121B" w14:textId="77777777" w:rsidTr="00590C15">
        <w:trPr>
          <w:trHeight w:val="20"/>
        </w:trPr>
        <w:tc>
          <w:tcPr>
            <w:tcW w:w="2198" w:type="pct"/>
            <w:shd w:val="clear" w:color="auto" w:fill="auto"/>
          </w:tcPr>
          <w:p w14:paraId="1496CC0E" w14:textId="77777777" w:rsidR="00460BC5" w:rsidRPr="00CD7063" w:rsidRDefault="00460BC5" w:rsidP="00460BC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781EE1AA" w14:textId="77777777" w:rsidR="00460BC5" w:rsidRPr="00CD7063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" w:type="pct"/>
            <w:shd w:val="clear" w:color="auto" w:fill="auto"/>
          </w:tcPr>
          <w:p w14:paraId="53C439E2" w14:textId="77777777" w:rsidR="00460BC5" w:rsidRPr="00CD7063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29ED6826" w14:textId="77777777" w:rsidR="00460BC5" w:rsidRPr="00CD7063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13C13381" w14:textId="77777777" w:rsidR="00460BC5" w:rsidRPr="00CD7063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75E18A17" w14:textId="77777777" w:rsidR="00460BC5" w:rsidRPr="00CD7063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687B9754" w14:textId="77777777" w:rsidR="00460BC5" w:rsidRPr="00CD7063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shd w:val="clear" w:color="auto" w:fill="auto"/>
          </w:tcPr>
          <w:p w14:paraId="68695ED5" w14:textId="77777777" w:rsidR="00460BC5" w:rsidRPr="00CD7063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0BC5" w:rsidRPr="004753B3" w14:paraId="49794522" w14:textId="7FA7E287" w:rsidTr="00590C15">
        <w:trPr>
          <w:trHeight w:val="20"/>
        </w:trPr>
        <w:tc>
          <w:tcPr>
            <w:tcW w:w="2198" w:type="pct"/>
            <w:shd w:val="clear" w:color="auto" w:fill="auto"/>
          </w:tcPr>
          <w:p w14:paraId="7FEA0B48" w14:textId="77777777" w:rsidR="00460BC5" w:rsidRPr="00CD7063" w:rsidRDefault="00460BC5" w:rsidP="00460BC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D706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600" w:type="pct"/>
            <w:shd w:val="clear" w:color="auto" w:fill="auto"/>
          </w:tcPr>
          <w:p w14:paraId="77AEC912" w14:textId="77777777" w:rsidR="00460BC5" w:rsidRPr="00CD7063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" w:type="pct"/>
            <w:shd w:val="clear" w:color="auto" w:fill="auto"/>
          </w:tcPr>
          <w:p w14:paraId="45B7F603" w14:textId="77777777" w:rsidR="00460BC5" w:rsidRPr="00CD7063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1638E9F3" w14:textId="77777777" w:rsidR="00460BC5" w:rsidRPr="00CD7063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03591482" w14:textId="77777777" w:rsidR="00460BC5" w:rsidRPr="00CD7063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1B6A2CAD" w14:textId="77777777" w:rsidR="00460BC5" w:rsidRPr="00CD7063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216740D1" w14:textId="77777777" w:rsidR="00460BC5" w:rsidRPr="00CD7063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shd w:val="clear" w:color="auto" w:fill="auto"/>
          </w:tcPr>
          <w:p w14:paraId="07FF5ED1" w14:textId="77777777" w:rsidR="00460BC5" w:rsidRPr="00CD7063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0BC5" w:rsidRPr="004753B3" w14:paraId="33A828CA" w14:textId="6D722D81" w:rsidTr="00590C15">
        <w:trPr>
          <w:trHeight w:val="20"/>
        </w:trPr>
        <w:tc>
          <w:tcPr>
            <w:tcW w:w="2198" w:type="pct"/>
            <w:shd w:val="clear" w:color="auto" w:fill="auto"/>
          </w:tcPr>
          <w:p w14:paraId="154331D3" w14:textId="77777777" w:rsidR="00460BC5" w:rsidRPr="00CD7063" w:rsidRDefault="00460BC5" w:rsidP="00460BC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CD7063">
              <w:rPr>
                <w:rFonts w:asciiTheme="majorBidi" w:hAnsiTheme="majorBidi" w:cstheme="majorBidi"/>
                <w:cs/>
                <w:lang w:val="en-US"/>
              </w:rPr>
              <w:t>บุคคลหรือกิจการที่เกี่ยวข้องกันอื่น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70F597B7" w14:textId="42C4DB66" w:rsidR="00460BC5" w:rsidRPr="00CD7063" w:rsidRDefault="00C44391" w:rsidP="00460BC5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460BC5" w:rsidRPr="00CD70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624</w:t>
            </w:r>
          </w:p>
        </w:tc>
        <w:tc>
          <w:tcPr>
            <w:tcW w:w="157" w:type="pct"/>
            <w:shd w:val="clear" w:color="auto" w:fill="auto"/>
          </w:tcPr>
          <w:p w14:paraId="4FC2CAAC" w14:textId="77777777" w:rsidR="00460BC5" w:rsidRPr="00CD7063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5F5D425D" w14:textId="22DA1238" w:rsidR="00460BC5" w:rsidRPr="00CD7063" w:rsidRDefault="00C44391" w:rsidP="00460BC5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460BC5" w:rsidRPr="00CD70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999</w:t>
            </w:r>
          </w:p>
        </w:tc>
        <w:tc>
          <w:tcPr>
            <w:tcW w:w="140" w:type="pct"/>
            <w:shd w:val="clear" w:color="auto" w:fill="auto"/>
          </w:tcPr>
          <w:p w14:paraId="6832EA60" w14:textId="77777777" w:rsidR="00460BC5" w:rsidRPr="00CD7063" w:rsidRDefault="00460BC5" w:rsidP="00460BC5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0E53AB9B" w14:textId="0780BD20" w:rsidR="00460BC5" w:rsidRPr="00CD7063" w:rsidRDefault="00460BC5" w:rsidP="00460BC5">
            <w:pPr>
              <w:tabs>
                <w:tab w:val="decimal" w:pos="445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D706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090582C" w14:textId="77777777" w:rsidR="00460BC5" w:rsidRPr="00CD7063" w:rsidRDefault="00460BC5" w:rsidP="00460BC5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14:paraId="26F4B21F" w14:textId="77777777" w:rsidR="00460BC5" w:rsidRPr="00CD7063" w:rsidRDefault="00460BC5" w:rsidP="00460BC5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D706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460BC5" w:rsidRPr="004753B3" w14:paraId="0267539F" w14:textId="7F8F7235" w:rsidTr="00590C15">
        <w:trPr>
          <w:trHeight w:val="20"/>
        </w:trPr>
        <w:tc>
          <w:tcPr>
            <w:tcW w:w="2198" w:type="pct"/>
            <w:shd w:val="clear" w:color="auto" w:fill="auto"/>
          </w:tcPr>
          <w:p w14:paraId="7EF6A463" w14:textId="77777777" w:rsidR="00460BC5" w:rsidRPr="00CD7063" w:rsidRDefault="00460BC5" w:rsidP="00460BC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D706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0DE910" w14:textId="68CD309E" w:rsidR="00460BC5" w:rsidRPr="00CD7063" w:rsidRDefault="00C44391" w:rsidP="00460BC5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460BC5" w:rsidRPr="00CD70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999</w:t>
            </w:r>
          </w:p>
        </w:tc>
        <w:tc>
          <w:tcPr>
            <w:tcW w:w="157" w:type="pct"/>
            <w:shd w:val="clear" w:color="auto" w:fill="auto"/>
          </w:tcPr>
          <w:p w14:paraId="715EABCD" w14:textId="77777777" w:rsidR="00460BC5" w:rsidRPr="00CD7063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5D8BB0" w14:textId="16684844" w:rsidR="00460BC5" w:rsidRPr="00CD7063" w:rsidRDefault="00C44391" w:rsidP="00460BC5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460BC5" w:rsidRPr="00CD70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999</w:t>
            </w:r>
          </w:p>
        </w:tc>
        <w:tc>
          <w:tcPr>
            <w:tcW w:w="140" w:type="pct"/>
            <w:shd w:val="clear" w:color="auto" w:fill="auto"/>
          </w:tcPr>
          <w:p w14:paraId="638DDB81" w14:textId="77777777" w:rsidR="00460BC5" w:rsidRPr="00CD7063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F28551" w14:textId="0E567280" w:rsidR="00460BC5" w:rsidRPr="00CD7063" w:rsidRDefault="00460BC5" w:rsidP="00460BC5">
            <w:pPr>
              <w:tabs>
                <w:tab w:val="decimal" w:pos="445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D706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F512C39" w14:textId="77777777" w:rsidR="00460BC5" w:rsidRPr="00CD7063" w:rsidRDefault="00460BC5" w:rsidP="00460BC5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C5F51A" w14:textId="77777777" w:rsidR="00460BC5" w:rsidRPr="00CD7063" w:rsidRDefault="00460BC5" w:rsidP="00460BC5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D706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14:paraId="72F1F28D" w14:textId="01E8A6CD" w:rsidR="009A634B" w:rsidRPr="004753B3" w:rsidRDefault="009A634B" w:rsidP="00987598">
      <w:pPr>
        <w:spacing w:before="240" w:after="12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ณ</w:t>
      </w:r>
      <w:r w:rsidR="0065480F" w:rsidRPr="004753B3">
        <w:rPr>
          <w:rFonts w:asciiTheme="majorBidi" w:hAnsiTheme="majorBidi" w:cstheme="majorBidi"/>
          <w:sz w:val="30"/>
          <w:szCs w:val="30"/>
          <w:cs/>
        </w:rPr>
        <w:t xml:space="preserve"> 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31</w:t>
      </w:r>
      <w:r w:rsidR="00344CB3" w:rsidRPr="004753B3">
        <w:rPr>
          <w:rFonts w:asciiTheme="majorBidi" w:hAnsiTheme="majorBidi" w:cstheme="majorBidi"/>
          <w:sz w:val="30"/>
          <w:szCs w:val="30"/>
        </w:rPr>
        <w:t xml:space="preserve"> </w:t>
      </w:r>
      <w:r w:rsidR="00344CB3" w:rsidRPr="004753B3">
        <w:rPr>
          <w:rFonts w:asciiTheme="majorBidi" w:hAnsiTheme="majorBidi" w:cstheme="majorBidi"/>
          <w:sz w:val="30"/>
          <w:szCs w:val="30"/>
        </w:rPr>
        <w:tab/>
      </w:r>
      <w:r w:rsidR="00344CB3" w:rsidRPr="004753B3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344CB3" w:rsidRPr="004753B3">
        <w:rPr>
          <w:rFonts w:asciiTheme="majorBidi" w:hAnsiTheme="majorBidi" w:cstheme="majorBidi"/>
          <w:sz w:val="30"/>
          <w:szCs w:val="30"/>
        </w:rPr>
        <w:t xml:space="preserve"> </w:t>
      </w:r>
      <w:r w:rsidR="00C44391" w:rsidRPr="00C44391">
        <w:rPr>
          <w:rFonts w:asciiTheme="majorBidi" w:hAnsiTheme="majorBidi" w:cstheme="majorBidi"/>
          <w:sz w:val="30"/>
          <w:szCs w:val="30"/>
        </w:rPr>
        <w:t>2564</w:t>
      </w:r>
      <w:r w:rsidR="00947196" w:rsidRPr="004753B3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31</w:t>
      </w:r>
      <w:r w:rsidR="00947196" w:rsidRPr="004753B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C44391" w:rsidRPr="00C44391">
        <w:rPr>
          <w:rFonts w:asciiTheme="majorBidi" w:hAnsiTheme="majorBidi" w:cstheme="majorBidi"/>
          <w:sz w:val="30"/>
          <w:szCs w:val="30"/>
        </w:rPr>
        <w:t>2563</w:t>
      </w:r>
      <w:r w:rsidR="0065480F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A46AE" w:rsidRPr="004753B3">
        <w:rPr>
          <w:rFonts w:asciiTheme="majorBidi" w:hAnsiTheme="majorBidi" w:cstheme="majorBidi"/>
          <w:sz w:val="30"/>
          <w:szCs w:val="30"/>
          <w:cs/>
        </w:rPr>
        <w:t>กลุ่ม</w:t>
      </w:r>
      <w:r w:rsidR="0065480F" w:rsidRPr="004753B3">
        <w:rPr>
          <w:rFonts w:asciiTheme="majorBidi" w:hAnsiTheme="majorBidi" w:cstheme="majorBidi"/>
          <w:sz w:val="30"/>
          <w:szCs w:val="30"/>
          <w:cs/>
        </w:rPr>
        <w:t>บริษัทมีเงินกู้ยืมระยะยาวจากกิจการที่เกี่ยวข้องกัน ซึ่งมีอัตราดอกเบี้ย</w:t>
      </w:r>
      <w:r w:rsidR="00A75358" w:rsidRPr="004753B3">
        <w:rPr>
          <w:rFonts w:asciiTheme="majorBidi" w:hAnsiTheme="majorBidi" w:cstheme="majorBidi"/>
          <w:sz w:val="30"/>
          <w:szCs w:val="30"/>
          <w:cs/>
        </w:rPr>
        <w:t>ในอัตรา</w:t>
      </w:r>
      <w:r w:rsidR="0065480F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44391" w:rsidRPr="00C44391">
        <w:rPr>
          <w:rFonts w:asciiTheme="majorBidi" w:hAnsiTheme="majorBidi" w:cstheme="majorBidi"/>
          <w:sz w:val="30"/>
          <w:szCs w:val="30"/>
        </w:rPr>
        <w:t>6</w:t>
      </w:r>
      <w:r w:rsidR="0065480F" w:rsidRPr="004753B3">
        <w:rPr>
          <w:rFonts w:asciiTheme="majorBidi" w:hAnsiTheme="majorBidi" w:cstheme="majorBidi"/>
          <w:sz w:val="30"/>
          <w:szCs w:val="30"/>
        </w:rPr>
        <w:t xml:space="preserve">MTHBFIX </w:t>
      </w:r>
      <w:r w:rsidR="000A4BC8" w:rsidRPr="004753B3">
        <w:rPr>
          <w:rFonts w:asciiTheme="majorBidi" w:hAnsiTheme="majorBidi" w:cstheme="majorBidi"/>
          <w:sz w:val="30"/>
          <w:szCs w:val="30"/>
          <w:cs/>
        </w:rPr>
        <w:t>บวกด้วย</w:t>
      </w:r>
      <w:r w:rsidR="00A44484" w:rsidRPr="004753B3">
        <w:rPr>
          <w:rFonts w:asciiTheme="majorBidi" w:hAnsiTheme="majorBidi" w:cstheme="majorBidi"/>
          <w:sz w:val="30"/>
          <w:szCs w:val="30"/>
          <w:cs/>
        </w:rPr>
        <w:t>ส่วนเพิ่ม โดยมี</w:t>
      </w:r>
      <w:r w:rsidR="00F27B63" w:rsidRPr="004753B3">
        <w:rPr>
          <w:rFonts w:asciiTheme="majorBidi" w:hAnsiTheme="majorBidi" w:cstheme="majorBidi"/>
          <w:sz w:val="30"/>
          <w:szCs w:val="30"/>
          <w:cs/>
        </w:rPr>
        <w:t xml:space="preserve">กำหนดชำระดอกเบี้ยทุกงวดครึ่งปี ทยอยชำระเงินต้นทั้งหมด </w:t>
      </w:r>
      <w:r w:rsidR="00C44391" w:rsidRPr="00C44391">
        <w:rPr>
          <w:rFonts w:asciiTheme="majorBidi" w:hAnsiTheme="majorBidi" w:cstheme="majorBidi"/>
          <w:sz w:val="30"/>
          <w:szCs w:val="30"/>
        </w:rPr>
        <w:t>14</w:t>
      </w:r>
      <w:r w:rsidR="00F27B63" w:rsidRPr="004753B3">
        <w:rPr>
          <w:rFonts w:asciiTheme="majorBidi" w:hAnsiTheme="majorBidi" w:cstheme="majorBidi"/>
          <w:sz w:val="30"/>
          <w:szCs w:val="30"/>
          <w:cs/>
        </w:rPr>
        <w:t xml:space="preserve"> งวด เริ่มปี </w:t>
      </w:r>
      <w:r w:rsidR="00C44391" w:rsidRPr="00C44391">
        <w:rPr>
          <w:rFonts w:asciiTheme="majorBidi" w:hAnsiTheme="majorBidi" w:cstheme="majorBidi"/>
          <w:sz w:val="30"/>
          <w:szCs w:val="30"/>
        </w:rPr>
        <w:t>2565</w:t>
      </w:r>
      <w:r w:rsidR="00F27B63" w:rsidRPr="004753B3">
        <w:rPr>
          <w:rFonts w:asciiTheme="majorBidi" w:hAnsiTheme="majorBidi" w:cstheme="majorBidi"/>
          <w:sz w:val="30"/>
          <w:szCs w:val="30"/>
          <w:cs/>
        </w:rPr>
        <w:t xml:space="preserve"> จนถึงปี </w:t>
      </w:r>
      <w:r w:rsidR="00C44391" w:rsidRPr="00C44391">
        <w:rPr>
          <w:rFonts w:asciiTheme="majorBidi" w:hAnsiTheme="majorBidi" w:cstheme="majorBidi"/>
          <w:sz w:val="30"/>
          <w:szCs w:val="30"/>
        </w:rPr>
        <w:t>2571</w:t>
      </w:r>
      <w:r w:rsidR="00604917">
        <w:rPr>
          <w:rFonts w:asciiTheme="majorBidi" w:hAnsiTheme="majorBidi" w:cstheme="majorBidi"/>
          <w:sz w:val="30"/>
          <w:szCs w:val="30"/>
        </w:rPr>
        <w:t xml:space="preserve"> </w:t>
      </w:r>
      <w:r w:rsidR="00604917">
        <w:rPr>
          <w:rFonts w:asciiTheme="majorBidi" w:hAnsiTheme="majorBidi" w:cstheme="majorBidi" w:hint="cs"/>
          <w:sz w:val="30"/>
          <w:szCs w:val="30"/>
          <w:cs/>
        </w:rPr>
        <w:t>โดยเงินกู้ยืมดังกล่าวไม่มีหลักประกัน</w:t>
      </w:r>
    </w:p>
    <w:p w14:paraId="3A9353C9" w14:textId="7CB93C88" w:rsidR="008225D0" w:rsidRPr="00522DA8" w:rsidRDefault="008225D0" w:rsidP="00AC607D">
      <w:pPr>
        <w:ind w:left="547"/>
        <w:jc w:val="thaiDistribute"/>
        <w:rPr>
          <w:rFonts w:asciiTheme="majorBidi" w:hAnsiTheme="majorBidi" w:cstheme="majorBidi"/>
          <w:spacing w:val="12"/>
          <w:sz w:val="30"/>
          <w:szCs w:val="30"/>
        </w:rPr>
      </w:pPr>
      <w:r w:rsidRPr="00590C15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รายการเคลื่อนไหวของเงินกู้ยืมระยะยาว</w:t>
      </w:r>
      <w:r w:rsidR="00522DA8" w:rsidRPr="00590C15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Pr="00590C15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กิจการที่เกี่ยวข้องกันสำหรับงวด</w:t>
      </w:r>
      <w:r w:rsidR="00344CB3" w:rsidRPr="00590C15">
        <w:rPr>
          <w:rFonts w:asciiTheme="majorBidi" w:hAnsiTheme="majorBidi" w:cstheme="majorBidi"/>
          <w:sz w:val="30"/>
          <w:szCs w:val="30"/>
          <w:cs/>
        </w:rPr>
        <w:t>สาม</w:t>
      </w:r>
      <w:r w:rsidRPr="00590C1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31</w:t>
      </w:r>
      <w:r w:rsidR="00344CB3" w:rsidRPr="00590C15">
        <w:rPr>
          <w:rFonts w:asciiTheme="majorBidi" w:hAnsiTheme="majorBidi" w:cstheme="majorBidi"/>
          <w:sz w:val="30"/>
          <w:szCs w:val="30"/>
          <w:cs/>
        </w:rPr>
        <w:t xml:space="preserve"> มีนาคม</w:t>
      </w:r>
      <w:r w:rsidRPr="00522DA8">
        <w:rPr>
          <w:rFonts w:asciiTheme="majorBidi" w:hAnsiTheme="majorBidi" w:cstheme="majorBidi"/>
          <w:spacing w:val="12"/>
          <w:sz w:val="30"/>
          <w:szCs w:val="30"/>
          <w:cs/>
        </w:rPr>
        <w:t xml:space="preserve"> </w:t>
      </w:r>
      <w:r w:rsidRPr="00590C1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88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4"/>
        <w:gridCol w:w="1062"/>
        <w:gridCol w:w="282"/>
        <w:gridCol w:w="1069"/>
        <w:gridCol w:w="243"/>
        <w:gridCol w:w="1054"/>
        <w:gridCol w:w="284"/>
        <w:gridCol w:w="1000"/>
      </w:tblGrid>
      <w:tr w:rsidR="008225D0" w:rsidRPr="004753B3" w14:paraId="4B3A2313" w14:textId="77777777" w:rsidTr="00590C15">
        <w:trPr>
          <w:trHeight w:val="20"/>
        </w:trPr>
        <w:tc>
          <w:tcPr>
            <w:tcW w:w="2184" w:type="pct"/>
            <w:shd w:val="clear" w:color="auto" w:fill="auto"/>
          </w:tcPr>
          <w:p w14:paraId="41022A93" w14:textId="77777777" w:rsidR="008225D0" w:rsidRPr="004753B3" w:rsidRDefault="008225D0" w:rsidP="00AC607D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361" w:type="pct"/>
            <w:gridSpan w:val="3"/>
            <w:shd w:val="clear" w:color="auto" w:fill="auto"/>
          </w:tcPr>
          <w:p w14:paraId="0B281A1B" w14:textId="77777777" w:rsidR="008225D0" w:rsidRPr="004753B3" w:rsidRDefault="008225D0" w:rsidP="00AC607D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37" w:type="pct"/>
            <w:shd w:val="clear" w:color="auto" w:fill="auto"/>
          </w:tcPr>
          <w:p w14:paraId="1C7E22FA" w14:textId="77777777" w:rsidR="008225D0" w:rsidRPr="004753B3" w:rsidRDefault="008225D0" w:rsidP="00AC607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318" w:type="pct"/>
            <w:gridSpan w:val="3"/>
            <w:shd w:val="clear" w:color="auto" w:fill="auto"/>
          </w:tcPr>
          <w:p w14:paraId="2E1087E5" w14:textId="77777777" w:rsidR="008225D0" w:rsidRPr="004753B3" w:rsidRDefault="008225D0" w:rsidP="00AC607D">
            <w:pPr>
              <w:pStyle w:val="BodyText"/>
              <w:ind w:right="-60"/>
              <w:jc w:val="right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หน่วย : ล้านบาท</w:t>
            </w:r>
          </w:p>
        </w:tc>
      </w:tr>
      <w:tr w:rsidR="008225D0" w:rsidRPr="004753B3" w14:paraId="764DBB3A" w14:textId="77777777" w:rsidTr="00590C15">
        <w:trPr>
          <w:trHeight w:val="20"/>
        </w:trPr>
        <w:tc>
          <w:tcPr>
            <w:tcW w:w="2184" w:type="pct"/>
            <w:shd w:val="clear" w:color="auto" w:fill="auto"/>
          </w:tcPr>
          <w:p w14:paraId="1060634D" w14:textId="77777777" w:rsidR="008225D0" w:rsidRPr="004753B3" w:rsidRDefault="008225D0" w:rsidP="00AC607D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361" w:type="pct"/>
            <w:gridSpan w:val="3"/>
            <w:shd w:val="clear" w:color="auto" w:fill="auto"/>
          </w:tcPr>
          <w:p w14:paraId="5CCE3AD1" w14:textId="77777777" w:rsidR="008225D0" w:rsidRPr="004753B3" w:rsidRDefault="008225D0" w:rsidP="00AC607D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7" w:type="pct"/>
            <w:shd w:val="clear" w:color="auto" w:fill="auto"/>
          </w:tcPr>
          <w:p w14:paraId="6EB34674" w14:textId="77777777" w:rsidR="008225D0" w:rsidRPr="004753B3" w:rsidRDefault="008225D0" w:rsidP="00AC607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318" w:type="pct"/>
            <w:gridSpan w:val="3"/>
            <w:shd w:val="clear" w:color="auto" w:fill="auto"/>
          </w:tcPr>
          <w:p w14:paraId="6EA2CADF" w14:textId="77777777" w:rsidR="008225D0" w:rsidRPr="004753B3" w:rsidRDefault="008225D0" w:rsidP="00AC607D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A2E66" w:rsidRPr="004753B3" w14:paraId="7A5B6E55" w14:textId="77777777" w:rsidTr="00590C15">
        <w:trPr>
          <w:trHeight w:val="20"/>
        </w:trPr>
        <w:tc>
          <w:tcPr>
            <w:tcW w:w="2184" w:type="pct"/>
            <w:shd w:val="clear" w:color="auto" w:fill="auto"/>
          </w:tcPr>
          <w:p w14:paraId="1F14A7C5" w14:textId="77777777" w:rsidR="00BA2E66" w:rsidRPr="004753B3" w:rsidRDefault="00BA2E66" w:rsidP="00BA2E66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99" w:type="pct"/>
            <w:shd w:val="clear" w:color="auto" w:fill="auto"/>
          </w:tcPr>
          <w:p w14:paraId="7674E23E" w14:textId="04E200A6" w:rsidR="00BA2E66" w:rsidRPr="004753B3" w:rsidRDefault="00BA2E66" w:rsidP="00BA2E66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59" w:type="pct"/>
            <w:shd w:val="clear" w:color="auto" w:fill="auto"/>
          </w:tcPr>
          <w:p w14:paraId="7D184EC5" w14:textId="77777777" w:rsidR="00BA2E66" w:rsidRPr="004753B3" w:rsidRDefault="00BA2E66" w:rsidP="00BA2E66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2892CB49" w14:textId="38776F76" w:rsidR="00BA2E66" w:rsidRPr="004753B3" w:rsidRDefault="00BA2E66" w:rsidP="00BA2E66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7" w:type="pct"/>
            <w:shd w:val="clear" w:color="auto" w:fill="auto"/>
          </w:tcPr>
          <w:p w14:paraId="228D82C4" w14:textId="77777777" w:rsidR="00BA2E66" w:rsidRPr="004753B3" w:rsidRDefault="00BA2E66" w:rsidP="00BA2E66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29DE6B7A" w14:textId="73E7F2A9" w:rsidR="00BA2E66" w:rsidRPr="004753B3" w:rsidRDefault="00BA2E66" w:rsidP="00BA2E66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60" w:type="pct"/>
            <w:shd w:val="clear" w:color="auto" w:fill="auto"/>
          </w:tcPr>
          <w:p w14:paraId="54CDEBBB" w14:textId="77777777" w:rsidR="00BA2E66" w:rsidRPr="004753B3" w:rsidRDefault="00BA2E66" w:rsidP="00BA2E66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7AD9388D" w14:textId="74FDCA31" w:rsidR="00BA2E66" w:rsidRPr="004753B3" w:rsidRDefault="00BA2E66" w:rsidP="00BA2E66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8225D0" w:rsidRPr="004753B3" w14:paraId="73AAB341" w14:textId="77777777" w:rsidTr="00590C15">
        <w:trPr>
          <w:trHeight w:val="20"/>
        </w:trPr>
        <w:tc>
          <w:tcPr>
            <w:tcW w:w="2184" w:type="pct"/>
            <w:shd w:val="clear" w:color="auto" w:fill="auto"/>
          </w:tcPr>
          <w:p w14:paraId="20A4AF7D" w14:textId="496ED199" w:rsidR="008225D0" w:rsidRPr="004753B3" w:rsidRDefault="00EA254C" w:rsidP="00AC607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เงินกู้ยืมระยะยา</w:t>
            </w:r>
            <w:r w:rsidRPr="00522D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</w:t>
            </w:r>
            <w:r w:rsidR="00522DA8" w:rsidRPr="00522DA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จาก</w:t>
            </w:r>
            <w:r w:rsidR="008225D0" w:rsidRPr="00522D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</w:t>
            </w:r>
            <w:r w:rsidR="008225D0"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จการที่เกี่ยวข้องกัน</w:t>
            </w:r>
          </w:p>
        </w:tc>
        <w:tc>
          <w:tcPr>
            <w:tcW w:w="599" w:type="pct"/>
            <w:shd w:val="clear" w:color="auto" w:fill="auto"/>
          </w:tcPr>
          <w:p w14:paraId="68ED0495" w14:textId="77777777" w:rsidR="008225D0" w:rsidRPr="004753B3" w:rsidRDefault="008225D0" w:rsidP="00AC607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" w:type="pct"/>
            <w:shd w:val="clear" w:color="auto" w:fill="auto"/>
          </w:tcPr>
          <w:p w14:paraId="67D5AE7B" w14:textId="77777777" w:rsidR="008225D0" w:rsidRPr="004753B3" w:rsidRDefault="008225D0" w:rsidP="00AC607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0B93832C" w14:textId="77777777" w:rsidR="008225D0" w:rsidRPr="004753B3" w:rsidRDefault="008225D0" w:rsidP="00AC607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351BE456" w14:textId="77777777" w:rsidR="008225D0" w:rsidRPr="004753B3" w:rsidRDefault="008225D0" w:rsidP="00AC607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0A13774F" w14:textId="77777777" w:rsidR="008225D0" w:rsidRPr="004753B3" w:rsidRDefault="008225D0" w:rsidP="00AC607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" w:type="pct"/>
            <w:shd w:val="clear" w:color="auto" w:fill="auto"/>
          </w:tcPr>
          <w:p w14:paraId="27D4D0CA" w14:textId="77777777" w:rsidR="008225D0" w:rsidRPr="004753B3" w:rsidRDefault="008225D0" w:rsidP="00AC607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2A5AACFA" w14:textId="77777777" w:rsidR="008225D0" w:rsidRPr="004753B3" w:rsidRDefault="008225D0" w:rsidP="00AC607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196E" w:rsidRPr="004753B3" w14:paraId="4720431C" w14:textId="77777777" w:rsidTr="00590C15">
        <w:trPr>
          <w:trHeight w:val="20"/>
        </w:trPr>
        <w:tc>
          <w:tcPr>
            <w:tcW w:w="2184" w:type="pct"/>
            <w:shd w:val="clear" w:color="auto" w:fill="auto"/>
          </w:tcPr>
          <w:p w14:paraId="76ABCCE8" w14:textId="5FE65600" w:rsidR="007C196E" w:rsidRPr="004753B3" w:rsidRDefault="007C196E" w:rsidP="007C196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C44391" w:rsidRPr="00C4439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599" w:type="pct"/>
            <w:shd w:val="clear" w:color="auto" w:fill="auto"/>
          </w:tcPr>
          <w:p w14:paraId="37E0C9B5" w14:textId="708A7A3A" w:rsidR="007C196E" w:rsidRPr="004753B3" w:rsidRDefault="00C44391" w:rsidP="007C196E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7C196E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999</w:t>
            </w:r>
          </w:p>
        </w:tc>
        <w:tc>
          <w:tcPr>
            <w:tcW w:w="159" w:type="pct"/>
            <w:shd w:val="clear" w:color="auto" w:fill="auto"/>
          </w:tcPr>
          <w:p w14:paraId="45A6EE1C" w14:textId="77777777" w:rsidR="007C196E" w:rsidRPr="004753B3" w:rsidRDefault="007C196E" w:rsidP="007C196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30097B58" w14:textId="4EE4CAD3" w:rsidR="007C196E" w:rsidRPr="004753B3" w:rsidRDefault="00C44391" w:rsidP="007C196E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C196E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999</w:t>
            </w:r>
          </w:p>
        </w:tc>
        <w:tc>
          <w:tcPr>
            <w:tcW w:w="137" w:type="pct"/>
            <w:shd w:val="clear" w:color="auto" w:fill="auto"/>
          </w:tcPr>
          <w:p w14:paraId="76CDAA45" w14:textId="77777777" w:rsidR="007C196E" w:rsidRPr="004753B3" w:rsidRDefault="007C196E" w:rsidP="007C196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4B0A07F6" w14:textId="28767541" w:rsidR="007C196E" w:rsidRPr="004753B3" w:rsidRDefault="007C196E" w:rsidP="007C196E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0" w:type="pct"/>
            <w:shd w:val="clear" w:color="auto" w:fill="auto"/>
          </w:tcPr>
          <w:p w14:paraId="5AE03B9C" w14:textId="77777777" w:rsidR="007C196E" w:rsidRPr="004753B3" w:rsidRDefault="007C196E" w:rsidP="007C196E">
            <w:pPr>
              <w:tabs>
                <w:tab w:val="decimal" w:pos="445"/>
                <w:tab w:val="decimal" w:pos="738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675BC84E" w14:textId="5C9C4844" w:rsidR="007C196E" w:rsidRPr="004753B3" w:rsidRDefault="007C196E" w:rsidP="007C196E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C196E" w:rsidRPr="004753B3" w14:paraId="7D5B1016" w14:textId="77777777" w:rsidTr="00590C15">
        <w:trPr>
          <w:trHeight w:val="20"/>
        </w:trPr>
        <w:tc>
          <w:tcPr>
            <w:tcW w:w="2184" w:type="pct"/>
            <w:shd w:val="clear" w:color="auto" w:fill="auto"/>
          </w:tcPr>
          <w:p w14:paraId="3BBB5CCB" w14:textId="51CED548" w:rsidR="007C196E" w:rsidRPr="004753B3" w:rsidRDefault="00C93ADF" w:rsidP="007C196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ลดลง</w:t>
            </w:r>
          </w:p>
        </w:tc>
        <w:tc>
          <w:tcPr>
            <w:tcW w:w="599" w:type="pct"/>
            <w:shd w:val="clear" w:color="auto" w:fill="auto"/>
          </w:tcPr>
          <w:p w14:paraId="1DE3A680" w14:textId="0FEB127A" w:rsidR="007C196E" w:rsidRPr="004753B3" w:rsidRDefault="00C93ADF" w:rsidP="007C196E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28"/>
                <w:szCs w:val="28"/>
              </w:rPr>
              <w:t>375</w: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9" w:type="pct"/>
            <w:shd w:val="clear" w:color="auto" w:fill="auto"/>
          </w:tcPr>
          <w:p w14:paraId="41772C4E" w14:textId="77777777" w:rsidR="007C196E" w:rsidRPr="004753B3" w:rsidRDefault="007C196E" w:rsidP="007C196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13EB81D5" w14:textId="7678E791" w:rsidR="007C196E" w:rsidRPr="004753B3" w:rsidRDefault="007C196E" w:rsidP="007C196E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4CE08585" w14:textId="77777777" w:rsidR="007C196E" w:rsidRPr="004753B3" w:rsidRDefault="007C196E" w:rsidP="007C196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5C6F218C" w14:textId="637CF9E1" w:rsidR="007C196E" w:rsidRPr="004753B3" w:rsidRDefault="007C196E" w:rsidP="007C196E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0" w:type="pct"/>
            <w:shd w:val="clear" w:color="auto" w:fill="auto"/>
          </w:tcPr>
          <w:p w14:paraId="2E66D6B8" w14:textId="77777777" w:rsidR="007C196E" w:rsidRPr="004753B3" w:rsidRDefault="007C196E" w:rsidP="007C196E">
            <w:pPr>
              <w:tabs>
                <w:tab w:val="decimal" w:pos="445"/>
                <w:tab w:val="decimal" w:pos="738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3A482909" w14:textId="756C782E" w:rsidR="007C196E" w:rsidRPr="004753B3" w:rsidRDefault="007C196E" w:rsidP="007C196E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C196E" w:rsidRPr="004753B3" w14:paraId="37EDAE1C" w14:textId="77777777" w:rsidTr="00590C15">
        <w:trPr>
          <w:trHeight w:val="20"/>
        </w:trPr>
        <w:tc>
          <w:tcPr>
            <w:tcW w:w="2184" w:type="pct"/>
            <w:shd w:val="clear" w:color="auto" w:fill="auto"/>
          </w:tcPr>
          <w:p w14:paraId="4CD4A382" w14:textId="16293B34" w:rsidR="007C196E" w:rsidRPr="004753B3" w:rsidRDefault="007C196E" w:rsidP="007C196E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="00C44391"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919296" w14:textId="252B0BB7" w:rsidR="007C196E" w:rsidRPr="004753B3" w:rsidRDefault="00C44391" w:rsidP="007C196E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C93ADF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624</w:t>
            </w:r>
          </w:p>
        </w:tc>
        <w:tc>
          <w:tcPr>
            <w:tcW w:w="159" w:type="pct"/>
            <w:shd w:val="clear" w:color="auto" w:fill="auto"/>
          </w:tcPr>
          <w:p w14:paraId="2FB14E99" w14:textId="77777777" w:rsidR="007C196E" w:rsidRPr="004753B3" w:rsidRDefault="007C196E" w:rsidP="007C196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210FB6" w14:textId="1EC78BD3" w:rsidR="007C196E" w:rsidRPr="004753B3" w:rsidRDefault="00C44391" w:rsidP="007C196E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C196E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999</w:t>
            </w:r>
          </w:p>
        </w:tc>
        <w:tc>
          <w:tcPr>
            <w:tcW w:w="137" w:type="pct"/>
            <w:shd w:val="clear" w:color="auto" w:fill="auto"/>
          </w:tcPr>
          <w:p w14:paraId="4F648192" w14:textId="77777777" w:rsidR="007C196E" w:rsidRPr="004753B3" w:rsidRDefault="007C196E" w:rsidP="007C196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CBB0AE" w14:textId="4C8B2094" w:rsidR="007C196E" w:rsidRPr="004753B3" w:rsidRDefault="007C196E" w:rsidP="007C196E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0" w:type="pct"/>
            <w:shd w:val="clear" w:color="auto" w:fill="auto"/>
          </w:tcPr>
          <w:p w14:paraId="6A45D99A" w14:textId="77777777" w:rsidR="007C196E" w:rsidRPr="004753B3" w:rsidRDefault="007C196E" w:rsidP="007C196E">
            <w:pPr>
              <w:tabs>
                <w:tab w:val="decimal" w:pos="445"/>
                <w:tab w:val="decimal" w:pos="738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B9D359" w14:textId="5CD05E27" w:rsidR="007C196E" w:rsidRPr="004753B3" w:rsidRDefault="007C196E" w:rsidP="007C196E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14:paraId="7EA4FD5D" w14:textId="77777777" w:rsidR="00590C15" w:rsidRDefault="00590C15" w:rsidP="00590C15">
      <w:pPr>
        <w:ind w:left="547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759DEA15" w14:textId="77777777" w:rsidR="00590C15" w:rsidRDefault="00590C15">
      <w:pPr>
        <w:jc w:val="left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7AFD39B6" w14:textId="1A98DE89" w:rsidR="002A4BD6" w:rsidRPr="004753B3" w:rsidRDefault="006B41D0" w:rsidP="00590C15">
      <w:pPr>
        <w:ind w:left="547"/>
        <w:jc w:val="right"/>
        <w:rPr>
          <w:rFonts w:asciiTheme="majorBidi" w:hAnsiTheme="majorBidi" w:cstheme="majorBidi"/>
          <w:spacing w:val="-8"/>
          <w:sz w:val="28"/>
          <w:szCs w:val="28"/>
        </w:rPr>
      </w:pPr>
      <w:r w:rsidRPr="004753B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หน่วย : ล้านบาท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95"/>
        <w:gridCol w:w="1036"/>
        <w:gridCol w:w="275"/>
        <w:gridCol w:w="1039"/>
        <w:gridCol w:w="243"/>
        <w:gridCol w:w="12"/>
        <w:gridCol w:w="1039"/>
        <w:gridCol w:w="236"/>
        <w:gridCol w:w="1145"/>
      </w:tblGrid>
      <w:tr w:rsidR="00CC2E63" w:rsidRPr="004753B3" w14:paraId="182BB983" w14:textId="1CBC968E" w:rsidTr="00590C15">
        <w:trPr>
          <w:trHeight w:val="20"/>
        </w:trPr>
        <w:tc>
          <w:tcPr>
            <w:tcW w:w="2151" w:type="pct"/>
          </w:tcPr>
          <w:p w14:paraId="382D9758" w14:textId="77777777" w:rsidR="00A27DD4" w:rsidRPr="004753B3" w:rsidRDefault="00A27DD4" w:rsidP="00987598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332" w:type="pct"/>
            <w:gridSpan w:val="3"/>
            <w:hideMark/>
          </w:tcPr>
          <w:p w14:paraId="532F4248" w14:textId="77777777" w:rsidR="00A27DD4" w:rsidRPr="004753B3" w:rsidRDefault="00414DDA" w:rsidP="00987598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8" w:type="pct"/>
          </w:tcPr>
          <w:p w14:paraId="3F4B7A28" w14:textId="77777777" w:rsidR="00A27DD4" w:rsidRPr="004753B3" w:rsidRDefault="00A27DD4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9" w:type="pct"/>
            <w:gridSpan w:val="4"/>
            <w:hideMark/>
          </w:tcPr>
          <w:p w14:paraId="4A44E5BD" w14:textId="77777777" w:rsidR="00A27DD4" w:rsidRPr="004753B3" w:rsidRDefault="00414DDA" w:rsidP="00987598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C2E63" w:rsidRPr="004753B3" w14:paraId="2EC287BE" w14:textId="561603AC" w:rsidTr="00590C15">
        <w:trPr>
          <w:trHeight w:val="20"/>
        </w:trPr>
        <w:tc>
          <w:tcPr>
            <w:tcW w:w="2151" w:type="pct"/>
          </w:tcPr>
          <w:p w14:paraId="15E4370E" w14:textId="77777777" w:rsidR="009C1C0C" w:rsidRPr="004753B3" w:rsidRDefault="009C1C0C" w:rsidP="009875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7" w:type="pct"/>
          </w:tcPr>
          <w:p w14:paraId="55AF35FC" w14:textId="77777777" w:rsidR="009C1C0C" w:rsidRPr="004753B3" w:rsidRDefault="009C1C0C" w:rsidP="009875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6" w:type="pct"/>
          </w:tcPr>
          <w:p w14:paraId="177BC607" w14:textId="77777777" w:rsidR="009C1C0C" w:rsidRPr="004753B3" w:rsidRDefault="009C1C0C" w:rsidP="009875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</w:tcPr>
          <w:p w14:paraId="260A46CD" w14:textId="77777777" w:rsidR="009C1C0C" w:rsidRPr="004753B3" w:rsidRDefault="009C1C0C" w:rsidP="009875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5" w:type="pct"/>
            <w:gridSpan w:val="2"/>
          </w:tcPr>
          <w:p w14:paraId="62ED9745" w14:textId="77777777" w:rsidR="009C1C0C" w:rsidRPr="004753B3" w:rsidRDefault="009C1C0C" w:rsidP="009875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</w:tcPr>
          <w:p w14:paraId="39CFE060" w14:textId="77777777" w:rsidR="009C1C0C" w:rsidRPr="004753B3" w:rsidRDefault="009C1C0C" w:rsidP="009875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4" w:type="pct"/>
          </w:tcPr>
          <w:p w14:paraId="4A6E7C06" w14:textId="77777777" w:rsidR="009C1C0C" w:rsidRPr="004753B3" w:rsidRDefault="009C1C0C" w:rsidP="009875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9" w:type="pct"/>
          </w:tcPr>
          <w:p w14:paraId="4AD81303" w14:textId="77777777" w:rsidR="009C1C0C" w:rsidRPr="004753B3" w:rsidRDefault="009C1C0C" w:rsidP="009875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AC607D" w:rsidRPr="004753B3" w14:paraId="2867E96A" w14:textId="18E2AA34" w:rsidTr="00590C15">
        <w:trPr>
          <w:trHeight w:val="20"/>
        </w:trPr>
        <w:tc>
          <w:tcPr>
            <w:tcW w:w="2151" w:type="pct"/>
          </w:tcPr>
          <w:p w14:paraId="36082C98" w14:textId="77777777" w:rsidR="00AC607D" w:rsidRPr="004753B3" w:rsidRDefault="00AC607D" w:rsidP="00AC607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7" w:type="pct"/>
            <w:hideMark/>
          </w:tcPr>
          <w:p w14:paraId="28347396" w14:textId="5AB5C3B8" w:rsidR="00AC607D" w:rsidRPr="004753B3" w:rsidRDefault="00C44391" w:rsidP="00AC607D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AC607D"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56" w:type="pct"/>
          </w:tcPr>
          <w:p w14:paraId="49A4D895" w14:textId="77777777" w:rsidR="00AC607D" w:rsidRPr="004753B3" w:rsidRDefault="00AC607D" w:rsidP="00AC607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</w:tcPr>
          <w:p w14:paraId="5D89190A" w14:textId="643FCC0E" w:rsidR="00AC607D" w:rsidRPr="004753B3" w:rsidRDefault="00C44391" w:rsidP="00AC607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AC607D"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5" w:type="pct"/>
            <w:gridSpan w:val="2"/>
          </w:tcPr>
          <w:p w14:paraId="12779848" w14:textId="77777777" w:rsidR="00AC607D" w:rsidRPr="004753B3" w:rsidRDefault="00AC607D" w:rsidP="00AC607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</w:tcPr>
          <w:p w14:paraId="7C711BE8" w14:textId="30DD8AFA" w:rsidR="00AC607D" w:rsidRPr="004753B3" w:rsidRDefault="00C44391" w:rsidP="00AC607D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AC607D"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34" w:type="pct"/>
          </w:tcPr>
          <w:p w14:paraId="7CC5E133" w14:textId="77777777" w:rsidR="00AC607D" w:rsidRPr="004753B3" w:rsidRDefault="00AC607D" w:rsidP="00AC607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9" w:type="pct"/>
          </w:tcPr>
          <w:p w14:paraId="5EFD28DD" w14:textId="581D83AF" w:rsidR="00AC607D" w:rsidRPr="004753B3" w:rsidRDefault="00C44391" w:rsidP="00AC607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AC607D"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C607D" w:rsidRPr="004753B3" w14:paraId="6D8F3CEE" w14:textId="57903AEA" w:rsidTr="00590C15">
        <w:trPr>
          <w:trHeight w:val="20"/>
        </w:trPr>
        <w:tc>
          <w:tcPr>
            <w:tcW w:w="2151" w:type="pct"/>
          </w:tcPr>
          <w:p w14:paraId="1C63C7BF" w14:textId="77777777" w:rsidR="00AC607D" w:rsidRPr="004753B3" w:rsidRDefault="00AC607D" w:rsidP="00AC607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hideMark/>
          </w:tcPr>
          <w:p w14:paraId="07A4CA86" w14:textId="1C2EE1CD" w:rsidR="00AC607D" w:rsidRPr="004753B3" w:rsidRDefault="00C44391" w:rsidP="00AC607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56" w:type="pct"/>
          </w:tcPr>
          <w:p w14:paraId="2F614492" w14:textId="77777777" w:rsidR="00AC607D" w:rsidRPr="004753B3" w:rsidRDefault="00AC607D" w:rsidP="00AC607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</w:tcPr>
          <w:p w14:paraId="3547FBAC" w14:textId="0BE0D49F" w:rsidR="00AC607D" w:rsidRPr="004753B3" w:rsidRDefault="00C44391" w:rsidP="00AC607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5" w:type="pct"/>
            <w:gridSpan w:val="2"/>
          </w:tcPr>
          <w:p w14:paraId="721EE884" w14:textId="77777777" w:rsidR="00AC607D" w:rsidRPr="004753B3" w:rsidRDefault="00AC607D" w:rsidP="00AC607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</w:tcPr>
          <w:p w14:paraId="516DA1AE" w14:textId="5D8C8A8F" w:rsidR="00AC607D" w:rsidRPr="004753B3" w:rsidRDefault="00C44391" w:rsidP="00AC607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4" w:type="pct"/>
          </w:tcPr>
          <w:p w14:paraId="431748F8" w14:textId="77777777" w:rsidR="00AC607D" w:rsidRPr="004753B3" w:rsidRDefault="00AC607D" w:rsidP="00AC607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9" w:type="pct"/>
          </w:tcPr>
          <w:p w14:paraId="63BAA2B9" w14:textId="3896F9BA" w:rsidR="00AC607D" w:rsidRPr="004753B3" w:rsidRDefault="00C44391" w:rsidP="00AC607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4B43BE" w:rsidRPr="004753B3" w14:paraId="045C383D" w14:textId="7C70EEBA" w:rsidTr="00590C15">
        <w:trPr>
          <w:trHeight w:val="20"/>
        </w:trPr>
        <w:tc>
          <w:tcPr>
            <w:tcW w:w="2151" w:type="pct"/>
            <w:hideMark/>
          </w:tcPr>
          <w:p w14:paraId="4205573E" w14:textId="77777777" w:rsidR="004B43BE" w:rsidRPr="004753B3" w:rsidRDefault="004B43BE" w:rsidP="004B43B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587" w:type="pct"/>
          </w:tcPr>
          <w:p w14:paraId="3F60FF5C" w14:textId="77777777" w:rsidR="004B43BE" w:rsidRPr="004753B3" w:rsidRDefault="004B43BE" w:rsidP="004B43B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56" w:type="pct"/>
          </w:tcPr>
          <w:p w14:paraId="20CEEA44" w14:textId="77777777" w:rsidR="004B43BE" w:rsidRPr="004753B3" w:rsidRDefault="004B43BE" w:rsidP="004B43B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89" w:type="pct"/>
          </w:tcPr>
          <w:p w14:paraId="3CFDF625" w14:textId="77777777" w:rsidR="004B43BE" w:rsidRPr="004753B3" w:rsidRDefault="004B43BE" w:rsidP="004B43B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45" w:type="pct"/>
            <w:gridSpan w:val="2"/>
          </w:tcPr>
          <w:p w14:paraId="5859432A" w14:textId="77777777" w:rsidR="004B43BE" w:rsidRPr="004753B3" w:rsidRDefault="004B43BE" w:rsidP="004B43B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89" w:type="pct"/>
          </w:tcPr>
          <w:p w14:paraId="7B084A0E" w14:textId="77777777" w:rsidR="004B43BE" w:rsidRPr="004753B3" w:rsidRDefault="004B43BE" w:rsidP="004B43B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34" w:type="pct"/>
          </w:tcPr>
          <w:p w14:paraId="342F31F8" w14:textId="77777777" w:rsidR="004B43BE" w:rsidRPr="004753B3" w:rsidRDefault="004B43BE" w:rsidP="004B43B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649" w:type="pct"/>
          </w:tcPr>
          <w:p w14:paraId="5DE40706" w14:textId="77777777" w:rsidR="004B43BE" w:rsidRPr="004753B3" w:rsidRDefault="004B43BE" w:rsidP="004B43B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</w:tr>
      <w:tr w:rsidR="007C196E" w:rsidRPr="004753B3" w14:paraId="7463CB93" w14:textId="7C13DFDB" w:rsidTr="00590C15">
        <w:trPr>
          <w:trHeight w:val="20"/>
        </w:trPr>
        <w:tc>
          <w:tcPr>
            <w:tcW w:w="2151" w:type="pct"/>
            <w:hideMark/>
          </w:tcPr>
          <w:p w14:paraId="5317B126" w14:textId="77777777" w:rsidR="007C196E" w:rsidRPr="004753B3" w:rsidRDefault="007C196E" w:rsidP="007C196E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87" w:type="pct"/>
          </w:tcPr>
          <w:p w14:paraId="2903A096" w14:textId="68BEA45F" w:rsidR="007C196E" w:rsidRPr="004753B3" w:rsidRDefault="00C44391" w:rsidP="007C196E">
            <w:pPr>
              <w:tabs>
                <w:tab w:val="decimal" w:pos="84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56" w:type="pct"/>
          </w:tcPr>
          <w:p w14:paraId="6D7B3DCD" w14:textId="77777777" w:rsidR="007C196E" w:rsidRPr="004753B3" w:rsidRDefault="007C196E" w:rsidP="007C196E">
            <w:pPr>
              <w:tabs>
                <w:tab w:val="decimal" w:pos="84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4334B001" w14:textId="554AEA16" w:rsidR="007C196E" w:rsidRPr="004753B3" w:rsidRDefault="00C44391" w:rsidP="007C196E">
            <w:pPr>
              <w:tabs>
                <w:tab w:val="decimal" w:pos="84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45" w:type="pct"/>
            <w:gridSpan w:val="2"/>
          </w:tcPr>
          <w:p w14:paraId="2CBB7428" w14:textId="77777777" w:rsidR="007C196E" w:rsidRPr="004753B3" w:rsidRDefault="007C196E" w:rsidP="007C196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3A4689A5" w14:textId="3A3EDAFC" w:rsidR="007C196E" w:rsidRPr="004753B3" w:rsidRDefault="007C196E" w:rsidP="007C196E">
            <w:pPr>
              <w:tabs>
                <w:tab w:val="decimal" w:pos="43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</w:tcPr>
          <w:p w14:paraId="6828C9A0" w14:textId="77777777" w:rsidR="007C196E" w:rsidRPr="004753B3" w:rsidRDefault="007C196E" w:rsidP="007C196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</w:tcPr>
          <w:p w14:paraId="7BA4085D" w14:textId="77777777" w:rsidR="007C196E" w:rsidRPr="004753B3" w:rsidRDefault="007C196E" w:rsidP="007C196E">
            <w:pPr>
              <w:tabs>
                <w:tab w:val="decimal" w:pos="43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C196E" w:rsidRPr="004753B3" w14:paraId="46FFB737" w14:textId="7156F058" w:rsidTr="00590C15">
        <w:trPr>
          <w:trHeight w:val="20"/>
        </w:trPr>
        <w:tc>
          <w:tcPr>
            <w:tcW w:w="2151" w:type="pct"/>
            <w:hideMark/>
          </w:tcPr>
          <w:p w14:paraId="39FC30AB" w14:textId="77777777" w:rsidR="007C196E" w:rsidRPr="004753B3" w:rsidRDefault="007C196E" w:rsidP="007C196E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604975" w14:textId="0BD62E16" w:rsidR="007C196E" w:rsidRPr="004753B3" w:rsidRDefault="00C44391" w:rsidP="007C196E">
            <w:pPr>
              <w:tabs>
                <w:tab w:val="decimal" w:pos="84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56" w:type="pct"/>
          </w:tcPr>
          <w:p w14:paraId="2D93FC7D" w14:textId="77777777" w:rsidR="007C196E" w:rsidRPr="004753B3" w:rsidRDefault="007C196E" w:rsidP="007C196E">
            <w:pPr>
              <w:tabs>
                <w:tab w:val="decimal" w:pos="84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641038" w14:textId="7DA56C3B" w:rsidR="007C196E" w:rsidRPr="004753B3" w:rsidRDefault="00C44391" w:rsidP="007C196E">
            <w:pPr>
              <w:tabs>
                <w:tab w:val="decimal" w:pos="84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45" w:type="pct"/>
            <w:gridSpan w:val="2"/>
          </w:tcPr>
          <w:p w14:paraId="54E7C11D" w14:textId="77777777" w:rsidR="007C196E" w:rsidRPr="004753B3" w:rsidRDefault="007C196E" w:rsidP="007C196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2ED906" w14:textId="1863C25A" w:rsidR="007C196E" w:rsidRPr="004753B3" w:rsidRDefault="007C196E" w:rsidP="007C196E">
            <w:pPr>
              <w:tabs>
                <w:tab w:val="decimal" w:pos="43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</w:tcPr>
          <w:p w14:paraId="49F71C34" w14:textId="77777777" w:rsidR="007C196E" w:rsidRPr="004753B3" w:rsidRDefault="007C196E" w:rsidP="007C196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03FA53" w14:textId="77777777" w:rsidR="007C196E" w:rsidRPr="004753B3" w:rsidRDefault="007C196E" w:rsidP="007C196E">
            <w:pPr>
              <w:tabs>
                <w:tab w:val="decimal" w:pos="43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C196E" w:rsidRPr="004753B3" w14:paraId="55D64CC1" w14:textId="372EE0DD" w:rsidTr="00590C15">
        <w:trPr>
          <w:trHeight w:val="20"/>
        </w:trPr>
        <w:tc>
          <w:tcPr>
            <w:tcW w:w="2151" w:type="pct"/>
            <w:hideMark/>
          </w:tcPr>
          <w:p w14:paraId="699EA66B" w14:textId="77777777" w:rsidR="007C196E" w:rsidRPr="004753B3" w:rsidRDefault="007C196E" w:rsidP="007C196E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1A936E" w14:textId="42FE29FE" w:rsidR="007C196E" w:rsidRPr="004753B3" w:rsidRDefault="00C44391" w:rsidP="007C196E">
            <w:pPr>
              <w:tabs>
                <w:tab w:val="decimal" w:pos="84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156" w:type="pct"/>
          </w:tcPr>
          <w:p w14:paraId="3A6CA307" w14:textId="77777777" w:rsidR="007C196E" w:rsidRPr="004753B3" w:rsidRDefault="007C196E" w:rsidP="007C196E">
            <w:pPr>
              <w:tabs>
                <w:tab w:val="decimal" w:pos="84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DC3A13" w14:textId="5F5EC5DF" w:rsidR="007C196E" w:rsidRPr="004753B3" w:rsidRDefault="00C44391" w:rsidP="007C196E">
            <w:pPr>
              <w:tabs>
                <w:tab w:val="decimal" w:pos="84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145" w:type="pct"/>
            <w:gridSpan w:val="2"/>
          </w:tcPr>
          <w:p w14:paraId="4A85E2AB" w14:textId="77777777" w:rsidR="007C196E" w:rsidRPr="004753B3" w:rsidRDefault="007C196E" w:rsidP="007C196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CEC8E5" w14:textId="4623B124" w:rsidR="007C196E" w:rsidRPr="004753B3" w:rsidRDefault="007C196E" w:rsidP="007C196E">
            <w:pPr>
              <w:tabs>
                <w:tab w:val="decimal" w:pos="43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</w:tcPr>
          <w:p w14:paraId="047BBA6F" w14:textId="77777777" w:rsidR="007C196E" w:rsidRPr="004753B3" w:rsidRDefault="007C196E" w:rsidP="007C196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20EEAB" w14:textId="77777777" w:rsidR="007C196E" w:rsidRPr="004753B3" w:rsidRDefault="007C196E" w:rsidP="007C196E">
            <w:pPr>
              <w:tabs>
                <w:tab w:val="decimal" w:pos="43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14:paraId="7F082F51" w14:textId="1E93398F" w:rsidR="00084115" w:rsidRPr="004753B3" w:rsidRDefault="00084115" w:rsidP="005021A3">
      <w:pPr>
        <w:spacing w:before="240"/>
        <w:ind w:firstLine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สัญญาสำคัญที่ทำกับกิจการที่เกี่ยวข้องกัน </w:t>
      </w:r>
    </w:p>
    <w:p w14:paraId="535230B9" w14:textId="77777777" w:rsidR="00084115" w:rsidRPr="004753B3" w:rsidRDefault="004A21B8" w:rsidP="00590C15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กลุ่มบริษัทและ</w:t>
      </w:r>
      <w:r w:rsidR="00084115" w:rsidRPr="004753B3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บริษัทได้ทำสัญญากับบุคคลหรือกิจการที่เกี่ยวข้องกัน และมีภาระผูกพันที่จะต้องรับเงินและจ่ายเงินตามอัตราและเงื่อนไขตามที่ระบุไว้ในสัญญา สัญญาสำคัญที่ทำกับบุคคลหรือกิจการที่เกี่ยวข้องกัน</w:t>
      </w:r>
      <w:r w:rsidR="00604A1E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61B1A" w:rsidRPr="004753B3">
        <w:rPr>
          <w:rFonts w:asciiTheme="majorBidi" w:hAnsiTheme="majorBidi" w:cstheme="majorBidi"/>
          <w:sz w:val="30"/>
          <w:szCs w:val="30"/>
          <w:cs/>
        </w:rPr>
        <w:br/>
      </w:r>
      <w:r w:rsidR="00084115" w:rsidRPr="004753B3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71CCB9A9" w14:textId="77777777" w:rsidR="0092409A" w:rsidRPr="004753B3" w:rsidRDefault="00084115" w:rsidP="00590C15">
      <w:pPr>
        <w:numPr>
          <w:ilvl w:val="0"/>
          <w:numId w:val="9"/>
        </w:numPr>
        <w:spacing w:after="240"/>
        <w:ind w:hanging="533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กลุ่มบริษัทได้ทำสัญญาการเชื่อมต่อโครงข่ายโทรคมนาคม </w:t>
      </w:r>
      <w:r w:rsidR="00D93579" w:rsidRPr="004753B3">
        <w:rPr>
          <w:rFonts w:asciiTheme="majorBidi" w:hAnsiTheme="majorBidi" w:cstheme="majorBidi"/>
          <w:sz w:val="30"/>
          <w:szCs w:val="30"/>
          <w:cs/>
        </w:rPr>
        <w:t>โดย</w:t>
      </w:r>
      <w:r w:rsidRPr="004753B3">
        <w:rPr>
          <w:rFonts w:asciiTheme="majorBidi" w:hAnsiTheme="majorBidi" w:cstheme="majorBidi"/>
          <w:sz w:val="30"/>
          <w:szCs w:val="30"/>
          <w:cs/>
        </w:rPr>
        <w:t>การยกเลิกและการระงับสัญญาเป็นไปตามหลักเกณฑ์และเงื่อนไขของสำนักงานคณะกรรมการกิจการโทรคมนาคมแห่งชาติ</w:t>
      </w:r>
    </w:p>
    <w:p w14:paraId="0D8A374C" w14:textId="300CC032" w:rsidR="00996686" w:rsidRPr="004753B3" w:rsidRDefault="00084115" w:rsidP="00590C15">
      <w:pPr>
        <w:numPr>
          <w:ilvl w:val="0"/>
          <w:numId w:val="9"/>
        </w:numPr>
        <w:spacing w:after="240"/>
        <w:ind w:hanging="53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กลุ่มบริษัทมีการทำสัญญาระหว่างกันในการให้บริการพื้นที่และระบบพื้นฐานในการติดตั้งอุปกรณ์</w:t>
      </w:r>
      <w:r w:rsidRPr="004753B3">
        <w:rPr>
          <w:rFonts w:asciiTheme="majorBidi" w:hAnsiTheme="majorBidi" w:cstheme="majorBidi"/>
          <w:spacing w:val="4"/>
          <w:sz w:val="30"/>
          <w:szCs w:val="30"/>
          <w:cs/>
        </w:rPr>
        <w:t>โทรคมนาคม โดยคู่สัญญามีสิทธิบอกเลิกสัญญาได้โดยแจ้งเป็นหนังสือบอกกล่าวล่วงหน้าเป็นเวลา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ไม่น้อยกว่า </w:t>
      </w:r>
      <w:r w:rsidR="00C44391" w:rsidRPr="00C44391">
        <w:rPr>
          <w:rFonts w:asciiTheme="majorBidi" w:hAnsiTheme="majorBidi" w:cstheme="majorBidi"/>
          <w:sz w:val="30"/>
          <w:szCs w:val="30"/>
        </w:rPr>
        <w:t>60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วัน</w:t>
      </w:r>
      <w:r w:rsidR="00264219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1C1573F" w14:textId="6FE48E47" w:rsidR="00084115" w:rsidRPr="004753B3" w:rsidRDefault="00084115" w:rsidP="00590C15">
      <w:pPr>
        <w:numPr>
          <w:ilvl w:val="0"/>
          <w:numId w:val="9"/>
        </w:numPr>
        <w:spacing w:after="240"/>
        <w:ind w:hanging="533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AA00E5" w:rsidRPr="004753B3">
        <w:rPr>
          <w:rFonts w:asciiTheme="majorBidi" w:hAnsiTheme="majorBidi" w:cstheme="majorBidi"/>
          <w:sz w:val="30"/>
          <w:szCs w:val="30"/>
          <w:cs/>
        </w:rPr>
        <w:t>ย่อย</w:t>
      </w:r>
      <w:r w:rsidRPr="004753B3">
        <w:rPr>
          <w:rFonts w:asciiTheme="majorBidi" w:hAnsiTheme="majorBidi" w:cstheme="majorBidi"/>
          <w:sz w:val="30"/>
          <w:szCs w:val="30"/>
          <w:cs/>
        </w:rPr>
        <w:t>ได้รับการให้บริการข้อมูลข่าวสารทางโทรศัพท์จากบริษัท แอดวานซ์ คอนแท็ค เซ็นเตอร์ จำกัด (“</w:t>
      </w:r>
      <w:r w:rsidRPr="004753B3">
        <w:rPr>
          <w:rFonts w:asciiTheme="majorBidi" w:hAnsiTheme="majorBidi" w:cstheme="majorBidi"/>
          <w:sz w:val="30"/>
          <w:szCs w:val="30"/>
        </w:rPr>
        <w:t>ACC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”) ซึ่งเป็นบริษัทย่อย โดย </w:t>
      </w:r>
      <w:r w:rsidRPr="004753B3">
        <w:rPr>
          <w:rFonts w:asciiTheme="majorBidi" w:hAnsiTheme="majorBidi" w:cstheme="majorBidi"/>
          <w:sz w:val="30"/>
          <w:szCs w:val="30"/>
        </w:rPr>
        <w:t xml:space="preserve">ACC </w:t>
      </w:r>
      <w:r w:rsidRPr="004753B3">
        <w:rPr>
          <w:rFonts w:asciiTheme="majorBidi" w:hAnsiTheme="majorBidi" w:cstheme="majorBidi"/>
          <w:sz w:val="30"/>
          <w:szCs w:val="30"/>
          <w:cs/>
        </w:rPr>
        <w:t>จะให้บริการข้อมูลข่าวสาร รวมทั้งให้คำแนะนำและแก้ไขปัญหาในการใช้บริการแก่ลูกค้าของกลุ่มบริษัท</w:t>
      </w:r>
    </w:p>
    <w:p w14:paraId="5F78C667" w14:textId="5EE29764" w:rsidR="00084115" w:rsidRPr="004753B3" w:rsidRDefault="00084115" w:rsidP="00590C15">
      <w:pPr>
        <w:numPr>
          <w:ilvl w:val="0"/>
          <w:numId w:val="9"/>
        </w:numPr>
        <w:spacing w:after="240"/>
        <w:ind w:hanging="533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บริษัท แอด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วานซ์ คอนแท็ค เซ็นเตอร์ จำกัด ซึ่งเป็นบริษัทย่อย </w:t>
      </w:r>
      <w:r w:rsidR="00C00197" w:rsidRPr="004753B3">
        <w:rPr>
          <w:rFonts w:asciiTheme="majorBidi" w:hAnsiTheme="majorBidi" w:cstheme="majorBidi"/>
          <w:spacing w:val="-2"/>
          <w:sz w:val="30"/>
          <w:szCs w:val="30"/>
          <w:cs/>
        </w:rPr>
        <w:t>และบริษัท ไฮ ช็อปปิ้ง จำกัด ซึ่งเป็นบริษัท</w:t>
      </w:r>
      <w:r w:rsidR="002A36AE" w:rsidRPr="002133E0">
        <w:rPr>
          <w:rFonts w:asciiTheme="majorBidi" w:hAnsiTheme="majorBidi" w:cstheme="majorBidi"/>
          <w:spacing w:val="-8"/>
          <w:sz w:val="30"/>
          <w:szCs w:val="30"/>
          <w:cs/>
        </w:rPr>
        <w:t>ที่เกี่ยวข้องกัน</w:t>
      </w:r>
      <w:r w:rsidR="00C00197" w:rsidRPr="002133E0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2133E0">
        <w:rPr>
          <w:rFonts w:asciiTheme="majorBidi" w:hAnsiTheme="majorBidi" w:cstheme="majorBidi"/>
          <w:spacing w:val="-8"/>
          <w:sz w:val="30"/>
          <w:szCs w:val="30"/>
          <w:cs/>
        </w:rPr>
        <w:t>ได้ทำสัญญาจ้างบริษัท เทเลอินโฟ มีเดีย จำกัด (มหาชน) (“</w:t>
      </w:r>
      <w:r w:rsidRPr="002133E0">
        <w:rPr>
          <w:rFonts w:asciiTheme="majorBidi" w:hAnsiTheme="majorBidi" w:cstheme="majorBidi"/>
          <w:spacing w:val="-8"/>
          <w:sz w:val="30"/>
          <w:szCs w:val="30"/>
        </w:rPr>
        <w:t>TMC</w:t>
      </w:r>
      <w:r w:rsidRPr="002133E0">
        <w:rPr>
          <w:rFonts w:asciiTheme="majorBidi" w:hAnsiTheme="majorBidi" w:cstheme="majorBidi"/>
          <w:spacing w:val="-8"/>
          <w:sz w:val="30"/>
          <w:szCs w:val="30"/>
          <w:cs/>
        </w:rPr>
        <w:t>”) ซึ่งเป็นกิจการที่เกี่ยวข้องกัน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 โดย </w:t>
      </w:r>
      <w:r w:rsidRPr="004753B3">
        <w:rPr>
          <w:rFonts w:asciiTheme="majorBidi" w:hAnsiTheme="majorBidi" w:cstheme="majorBidi"/>
          <w:spacing w:val="-2"/>
          <w:sz w:val="30"/>
          <w:szCs w:val="30"/>
        </w:rPr>
        <w:t>TMC</w:t>
      </w:r>
      <w:r w:rsidR="00534F17"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จะเป็นผู้จัดหาบุคลากรและศูนย์ให้</w:t>
      </w:r>
      <w:r w:rsidR="005F0598" w:rsidRPr="004753B3">
        <w:rPr>
          <w:rFonts w:asciiTheme="majorBidi" w:hAnsiTheme="majorBidi" w:cstheme="majorBidi"/>
          <w:spacing w:val="-2"/>
          <w:sz w:val="30"/>
          <w:szCs w:val="30"/>
          <w:cs/>
        </w:rPr>
        <w:t>ข่</w:t>
      </w:r>
      <w:r w:rsidR="00534F17" w:rsidRPr="004753B3">
        <w:rPr>
          <w:rFonts w:asciiTheme="majorBidi" w:hAnsiTheme="majorBidi" w:cstheme="majorBidi"/>
          <w:spacing w:val="-2"/>
          <w:sz w:val="30"/>
          <w:szCs w:val="30"/>
          <w:cs/>
        </w:rPr>
        <w:t>าวสารทางโทรศัพท์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เพื่อดำเนินการให้บริการข้อมูลข่าวสารทางโทรศัพท์ </w:t>
      </w:r>
      <w:r w:rsidR="00595FBB" w:rsidRPr="004753B3">
        <w:rPr>
          <w:rFonts w:asciiTheme="majorBidi" w:hAnsiTheme="majorBidi" w:cstheme="majorBidi"/>
          <w:spacing w:val="-2"/>
          <w:sz w:val="30"/>
          <w:szCs w:val="30"/>
          <w:cs/>
        </w:rPr>
        <w:t>โดย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>คู่สัญญามีสิทธิบอก</w:t>
      </w:r>
      <w:r w:rsidRPr="004753B3">
        <w:rPr>
          <w:rFonts w:asciiTheme="majorBidi" w:hAnsiTheme="majorBidi" w:cstheme="majorBidi"/>
          <w:sz w:val="30"/>
          <w:szCs w:val="30"/>
          <w:cs/>
        </w:rPr>
        <w:t>เลิกสัญญาได้โดยแจ้งเป็นหนังสือบอกกล่าวล่วงหน้า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เป็นเวลาไม่น้อยกว่า </w:t>
      </w:r>
      <w:r w:rsidR="00C44391" w:rsidRPr="00C44391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วัน</w:t>
      </w:r>
    </w:p>
    <w:p w14:paraId="081FCD81" w14:textId="77777777" w:rsidR="00590C15" w:rsidRDefault="00590C15" w:rsidP="00590C15">
      <w:pPr>
        <w:spacing w:after="240"/>
        <w:jc w:val="left"/>
        <w:rPr>
          <w:rFonts w:asciiTheme="majorBidi" w:hAnsiTheme="majorBidi" w:cstheme="majorBidi"/>
          <w:spacing w:val="-6"/>
          <w:sz w:val="30"/>
          <w:szCs w:val="30"/>
          <w:cs/>
        </w:rPr>
      </w:pPr>
      <w:r>
        <w:rPr>
          <w:rFonts w:asciiTheme="majorBidi" w:hAnsiTheme="majorBidi" w:cstheme="majorBidi"/>
          <w:spacing w:val="-6"/>
          <w:sz w:val="30"/>
          <w:szCs w:val="30"/>
          <w:cs/>
        </w:rPr>
        <w:br w:type="page"/>
      </w:r>
    </w:p>
    <w:p w14:paraId="230BB3A7" w14:textId="0BA4AA46" w:rsidR="007213D1" w:rsidRPr="004753B3" w:rsidRDefault="00670E8C" w:rsidP="00590C15">
      <w:pPr>
        <w:numPr>
          <w:ilvl w:val="0"/>
          <w:numId w:val="9"/>
        </w:numPr>
        <w:spacing w:after="240"/>
        <w:ind w:hanging="53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>กลุ่ม</w:t>
      </w:r>
      <w:r w:rsidR="00084115" w:rsidRPr="004753B3">
        <w:rPr>
          <w:rFonts w:asciiTheme="majorBidi" w:hAnsiTheme="majorBidi" w:cstheme="majorBidi"/>
          <w:spacing w:val="-6"/>
          <w:sz w:val="30"/>
          <w:szCs w:val="30"/>
          <w:cs/>
        </w:rPr>
        <w:t>บริษัทได้ทำสัญญาจ้าง</w:t>
      </w:r>
      <w:r w:rsidR="00084115" w:rsidRPr="004753B3">
        <w:rPr>
          <w:rFonts w:asciiTheme="majorBidi" w:hAnsiTheme="majorBidi" w:cstheme="majorBidi"/>
          <w:spacing w:val="-4"/>
          <w:sz w:val="30"/>
          <w:szCs w:val="30"/>
          <w:cs/>
        </w:rPr>
        <w:t>บริษัท แอดวานซ์ เอ็มเปย์ จำกัด ซึ่งเป็นบริษัทย่อย ในการใ</w:t>
      </w:r>
      <w:r w:rsidR="00724DD9" w:rsidRPr="004753B3">
        <w:rPr>
          <w:rFonts w:asciiTheme="majorBidi" w:hAnsiTheme="majorBidi" w:cstheme="majorBidi"/>
          <w:spacing w:val="-4"/>
          <w:sz w:val="30"/>
          <w:szCs w:val="30"/>
          <w:cs/>
        </w:rPr>
        <w:t>ห้บริการชำระค่าสินค้าหรือบริการ</w:t>
      </w:r>
      <w:r w:rsidR="00084115" w:rsidRPr="004753B3">
        <w:rPr>
          <w:rFonts w:asciiTheme="majorBidi" w:hAnsiTheme="majorBidi" w:cstheme="majorBidi"/>
          <w:spacing w:val="-4"/>
          <w:sz w:val="30"/>
          <w:szCs w:val="30"/>
          <w:cs/>
        </w:rPr>
        <w:t>ผ่านการชำระเงินทางอิเล็กทรอนิกส์และบัตรเงินสด โดยคู่สัญญามีสิทธิบอกเลิก</w:t>
      </w:r>
      <w:r w:rsidR="00084115" w:rsidRPr="004753B3">
        <w:rPr>
          <w:rFonts w:asciiTheme="majorBidi" w:hAnsiTheme="majorBidi" w:cstheme="majorBidi"/>
          <w:sz w:val="30"/>
          <w:szCs w:val="30"/>
          <w:cs/>
        </w:rPr>
        <w:t xml:space="preserve">สัญญาได้โดยแจ้งเป็นหนังสือบอกกล่าวล่วงหน้าเป็นเวลาไม่น้อยกว่า </w:t>
      </w:r>
      <w:r w:rsidR="00C44391" w:rsidRPr="00C44391">
        <w:rPr>
          <w:rFonts w:asciiTheme="majorBidi" w:hAnsiTheme="majorBidi" w:cstheme="majorBidi"/>
          <w:sz w:val="30"/>
          <w:szCs w:val="30"/>
        </w:rPr>
        <w:t>30</w:t>
      </w:r>
      <w:r w:rsidR="00084115" w:rsidRPr="004753B3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61BFB27B" w14:textId="71DD650D" w:rsidR="001629D0" w:rsidRPr="004753B3" w:rsidRDefault="00084115" w:rsidP="00590C15">
      <w:pPr>
        <w:numPr>
          <w:ilvl w:val="0"/>
          <w:numId w:val="9"/>
        </w:numPr>
        <w:spacing w:after="240"/>
        <w:ind w:hanging="53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บริษัท แอดวานซ์ เมจิคการ์ด จำกัด และบริษัท แอดวานซ์ เอ็มเปย์ จำกัด ซึ่งเป็นบริษัทย่อย ได้เข้าทำสัญญากับบริษัท ไวร์เลส ดีไวซ์ ซัพพลาย จำกัด ซึ่งเป็นบริษัทย่อย ในการจำหน่ายเงินอิเล็กทรอนิกส์</w:t>
      </w:r>
      <w:r w:rsidR="00DA3370" w:rsidRPr="004753B3">
        <w:rPr>
          <w:rFonts w:asciiTheme="majorBidi" w:hAnsiTheme="majorBidi" w:cstheme="majorBidi"/>
          <w:sz w:val="30"/>
          <w:szCs w:val="30"/>
          <w:cs/>
        </w:rPr>
        <w:t xml:space="preserve">      </w:t>
      </w:r>
      <w:r w:rsidRPr="004753B3">
        <w:rPr>
          <w:rFonts w:asciiTheme="majorBidi" w:hAnsiTheme="majorBidi" w:cstheme="majorBidi"/>
          <w:sz w:val="30"/>
          <w:szCs w:val="30"/>
          <w:cs/>
        </w:rPr>
        <w:t>และบัตรเงินสด โดยคู่สัญญามีสิทธิบอกเลิกสัญญาได้โดยแจ้งเป็นหนังสือบอกกล่าวล่วงหน้าเป็นเวลา</w:t>
      </w:r>
      <w:r w:rsidR="00DA3370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ไม่น้อยกว่า </w:t>
      </w:r>
      <w:r w:rsidR="00C44391" w:rsidRPr="00C44391">
        <w:rPr>
          <w:rFonts w:asciiTheme="majorBidi" w:hAnsiTheme="majorBidi" w:cstheme="majorBidi"/>
          <w:sz w:val="30"/>
          <w:szCs w:val="30"/>
        </w:rPr>
        <w:t>30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64229C0F" w14:textId="5AE46461" w:rsidR="006F5BCC" w:rsidRPr="004753B3" w:rsidRDefault="001E74FB" w:rsidP="00590C15">
      <w:pPr>
        <w:numPr>
          <w:ilvl w:val="0"/>
          <w:numId w:val="9"/>
        </w:numPr>
        <w:spacing w:after="240"/>
        <w:ind w:hanging="533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="00FA2A12" w:rsidRPr="004753B3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084115" w:rsidRPr="004753B3">
        <w:rPr>
          <w:rFonts w:asciiTheme="majorBidi" w:hAnsiTheme="majorBidi" w:cstheme="majorBidi"/>
          <w:spacing w:val="-4"/>
          <w:sz w:val="30"/>
          <w:szCs w:val="30"/>
          <w:cs/>
        </w:rPr>
        <w:t>ได้ทำสัญญาจ้าง บริษ</w:t>
      </w:r>
      <w:r w:rsidR="00604A1E" w:rsidRPr="004753B3">
        <w:rPr>
          <w:rFonts w:asciiTheme="majorBidi" w:hAnsiTheme="majorBidi" w:cstheme="majorBidi"/>
          <w:spacing w:val="-4"/>
          <w:sz w:val="30"/>
          <w:szCs w:val="30"/>
          <w:cs/>
        </w:rPr>
        <w:t>ัท ไวร์เลส ดีไวซ์ ซัพพลาย จำกัด</w:t>
      </w:r>
      <w:r w:rsidR="00D41512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670E8C" w:rsidRPr="004753B3">
        <w:rPr>
          <w:rFonts w:asciiTheme="majorBidi" w:hAnsiTheme="majorBidi" w:cstheme="majorBidi"/>
          <w:spacing w:val="-4"/>
          <w:sz w:val="30"/>
          <w:szCs w:val="30"/>
          <w:cs/>
        </w:rPr>
        <w:t>ซึ่งเป็นบริษัทย่อย</w:t>
      </w:r>
      <w:r w:rsidR="00D41512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604A1E" w:rsidRPr="004753B3">
        <w:rPr>
          <w:rFonts w:asciiTheme="majorBidi" w:hAnsiTheme="majorBidi" w:cstheme="majorBidi"/>
          <w:spacing w:val="-4"/>
          <w:sz w:val="30"/>
          <w:szCs w:val="30"/>
          <w:cs/>
        </w:rPr>
        <w:t>ในการบรรจุภัณฑ์บัตร</w:t>
      </w:r>
      <w:r w:rsidR="00084115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โดยคู่สัญญามีสิทธิบอกเลิกสัญญาได้โดยแจ้งเป็นหนังสือบอกกล่าวล่วงหน้าเป็นเวลาไม่น้อยกว่า </w:t>
      </w:r>
      <w:r w:rsidR="00C44391" w:rsidRPr="00C44391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084115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วัน</w:t>
      </w:r>
    </w:p>
    <w:p w14:paraId="0FFABF58" w14:textId="5A26F154" w:rsidR="002133E0" w:rsidRPr="002133E0" w:rsidRDefault="001E74FB" w:rsidP="00590C15">
      <w:pPr>
        <w:numPr>
          <w:ilvl w:val="0"/>
          <w:numId w:val="9"/>
        </w:numPr>
        <w:spacing w:after="240"/>
        <w:ind w:hanging="53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084115" w:rsidRPr="004753B3">
        <w:rPr>
          <w:rFonts w:asciiTheme="majorBidi" w:hAnsiTheme="majorBidi" w:cstheme="majorBidi"/>
          <w:sz w:val="30"/>
          <w:szCs w:val="30"/>
          <w:cs/>
        </w:rPr>
        <w:t xml:space="preserve">ได้ทำสัญญาบริการเครือข่ายระหว่างประเทศกับกลุ่ม </w:t>
      </w:r>
      <w:r w:rsidR="00084115" w:rsidRPr="004753B3">
        <w:rPr>
          <w:rFonts w:asciiTheme="majorBidi" w:hAnsiTheme="majorBidi" w:cstheme="majorBidi"/>
          <w:sz w:val="30"/>
          <w:szCs w:val="30"/>
        </w:rPr>
        <w:t>Sing</w:t>
      </w:r>
      <w:r w:rsidR="003C0C76" w:rsidRPr="004753B3">
        <w:rPr>
          <w:rFonts w:asciiTheme="majorBidi" w:hAnsiTheme="majorBidi" w:cstheme="majorBidi"/>
          <w:sz w:val="30"/>
          <w:szCs w:val="30"/>
        </w:rPr>
        <w:t>t</w:t>
      </w:r>
      <w:r w:rsidR="00084115" w:rsidRPr="004753B3">
        <w:rPr>
          <w:rFonts w:asciiTheme="majorBidi" w:hAnsiTheme="majorBidi" w:cstheme="majorBidi"/>
          <w:sz w:val="30"/>
          <w:szCs w:val="30"/>
        </w:rPr>
        <w:t>el</w:t>
      </w:r>
      <w:r w:rsidR="00084115" w:rsidRPr="004753B3">
        <w:rPr>
          <w:rFonts w:asciiTheme="majorBidi" w:hAnsiTheme="majorBidi" w:cstheme="majorBidi"/>
          <w:sz w:val="30"/>
          <w:szCs w:val="30"/>
          <w:cs/>
        </w:rPr>
        <w:t xml:space="preserve"> ซึ่งเป็นบริษัทที่เกี่ยวข้องกันโดยคู่สัญญามีสิทธิบอกเลิกสัญญาได้โดยแจ้งเป็นหนังสือบอกกล่าวล่วงหน้าเป็นเวลาไม่น้อยกว่า </w:t>
      </w:r>
      <w:r w:rsidR="00C44391" w:rsidRPr="00C44391">
        <w:rPr>
          <w:rFonts w:asciiTheme="majorBidi" w:hAnsiTheme="majorBidi" w:cstheme="majorBidi"/>
          <w:sz w:val="30"/>
          <w:szCs w:val="30"/>
        </w:rPr>
        <w:t>60</w:t>
      </w:r>
      <w:r w:rsidR="00084115" w:rsidRPr="004753B3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51007FCC" w14:textId="1FFFFC38" w:rsidR="008276D5" w:rsidRPr="004753B3" w:rsidRDefault="001E74FB" w:rsidP="00590C15">
      <w:pPr>
        <w:numPr>
          <w:ilvl w:val="0"/>
          <w:numId w:val="9"/>
        </w:numPr>
        <w:spacing w:after="240"/>
        <w:ind w:hanging="533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084115" w:rsidRPr="004753B3">
        <w:rPr>
          <w:rFonts w:asciiTheme="majorBidi" w:hAnsiTheme="majorBidi" w:cstheme="majorBidi"/>
          <w:sz w:val="30"/>
          <w:szCs w:val="30"/>
          <w:cs/>
        </w:rPr>
        <w:t>ได้ทำ</w:t>
      </w:r>
      <w:r w:rsidR="00084115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สัญญากับบริษัท ไมโม่เทค จำกัด ซึ่งเป็นบริษัทย่อย </w:t>
      </w:r>
      <w:r w:rsidR="00C00197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และบริษัท เอดี เวนเจอร์ จำกัด (มหาชน) </w:t>
      </w:r>
      <w:r w:rsidR="00084115" w:rsidRPr="004753B3">
        <w:rPr>
          <w:rFonts w:asciiTheme="majorBidi" w:hAnsiTheme="majorBidi" w:cstheme="majorBidi"/>
          <w:spacing w:val="-4"/>
          <w:sz w:val="30"/>
          <w:szCs w:val="30"/>
          <w:cs/>
        </w:rPr>
        <w:t>ในการให้บริการรวบรวมข้อมูล</w:t>
      </w:r>
      <w:r w:rsidR="00084115" w:rsidRPr="004753B3">
        <w:rPr>
          <w:rFonts w:asciiTheme="majorBidi" w:hAnsiTheme="majorBidi" w:cstheme="majorBidi"/>
          <w:sz w:val="30"/>
          <w:szCs w:val="30"/>
          <w:cs/>
        </w:rPr>
        <w:t>บริการเสริมบนโทรศัพท์เคลื่อนที่หรืออุปกรณ์ไร้สาย (</w:t>
      </w:r>
      <w:r w:rsidR="00084115" w:rsidRPr="004753B3">
        <w:rPr>
          <w:rFonts w:asciiTheme="majorBidi" w:hAnsiTheme="majorBidi" w:cstheme="majorBidi"/>
          <w:sz w:val="30"/>
          <w:szCs w:val="30"/>
        </w:rPr>
        <w:t>Content Aggregator</w:t>
      </w:r>
      <w:r w:rsidR="00084115" w:rsidRPr="004753B3">
        <w:rPr>
          <w:rFonts w:asciiTheme="majorBidi" w:hAnsiTheme="majorBidi" w:cstheme="majorBidi"/>
          <w:sz w:val="30"/>
          <w:szCs w:val="30"/>
          <w:cs/>
        </w:rPr>
        <w:t>) โดยคู่สัญญามีสิทธิบอกเลิกสัญญาได้โดยแจ้งเป็นหนังสือบอกกล่าวล่วงหน้าเ</w:t>
      </w:r>
      <w:r w:rsidR="00F4313A" w:rsidRPr="004753B3">
        <w:rPr>
          <w:rFonts w:asciiTheme="majorBidi" w:hAnsiTheme="majorBidi" w:cstheme="majorBidi"/>
          <w:sz w:val="30"/>
          <w:szCs w:val="30"/>
          <w:cs/>
        </w:rPr>
        <w:t xml:space="preserve">ป็นเวลาไม่น้อยกว่า </w:t>
      </w:r>
      <w:r w:rsidR="00C44391" w:rsidRPr="00C44391">
        <w:rPr>
          <w:rFonts w:asciiTheme="majorBidi" w:hAnsiTheme="majorBidi" w:cstheme="majorBidi"/>
          <w:sz w:val="30"/>
          <w:szCs w:val="30"/>
        </w:rPr>
        <w:t>30</w:t>
      </w:r>
      <w:r w:rsidR="00084115" w:rsidRPr="004753B3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47F61FB4" w14:textId="2DFEF195" w:rsidR="00996686" w:rsidRPr="004753B3" w:rsidRDefault="00084115" w:rsidP="00590C15">
      <w:pPr>
        <w:numPr>
          <w:ilvl w:val="0"/>
          <w:numId w:val="9"/>
        </w:numPr>
        <w:spacing w:after="240"/>
        <w:ind w:hanging="53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9105DC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FD5A79" w:rsidRPr="004753B3">
        <w:rPr>
          <w:rFonts w:asciiTheme="majorBidi" w:hAnsiTheme="majorBidi" w:cstheme="majorBidi"/>
          <w:spacing w:val="-4"/>
          <w:sz w:val="30"/>
          <w:szCs w:val="30"/>
          <w:cs/>
        </w:rPr>
        <w:t>แอดวานซ์ ไวร์เลส เน็ทเวอร์ค จำกัด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591367" w:rsidRPr="004753B3">
        <w:rPr>
          <w:rFonts w:asciiTheme="majorBidi" w:hAnsiTheme="majorBidi" w:cstheme="majorBidi"/>
          <w:spacing w:val="-4"/>
          <w:sz w:val="30"/>
          <w:szCs w:val="30"/>
          <w:cs/>
        </w:rPr>
        <w:t>(“</w:t>
      </w:r>
      <w:r w:rsidR="00591367" w:rsidRPr="004753B3">
        <w:rPr>
          <w:rFonts w:asciiTheme="majorBidi" w:hAnsiTheme="majorBidi" w:cstheme="majorBidi"/>
          <w:spacing w:val="-4"/>
          <w:sz w:val="30"/>
          <w:szCs w:val="30"/>
        </w:rPr>
        <w:t>AWN</w:t>
      </w:r>
      <w:r w:rsidR="00591367" w:rsidRPr="004753B3">
        <w:rPr>
          <w:rFonts w:asciiTheme="majorBidi" w:hAnsiTheme="majorBidi" w:cstheme="majorBidi"/>
          <w:spacing w:val="-4"/>
          <w:sz w:val="30"/>
          <w:szCs w:val="30"/>
          <w:cs/>
        </w:rPr>
        <w:t>”)</w:t>
      </w:r>
      <w:r w:rsidR="001B5AFB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ซึ่งเป็นบริษัทย่อย</w:t>
      </w:r>
      <w:r w:rsidR="00591367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ได้ทำสัญญาเช่าช่องสัญญาณดาวเทียมจากบริษัทไทยคม </w:t>
      </w:r>
      <w:r w:rsidR="00724DD9" w:rsidRPr="004753B3">
        <w:rPr>
          <w:rFonts w:asciiTheme="majorBidi" w:hAnsiTheme="majorBidi" w:cstheme="majorBidi"/>
          <w:spacing w:val="-4"/>
          <w:sz w:val="30"/>
          <w:szCs w:val="30"/>
          <w:cs/>
        </w:rPr>
        <w:t>จำกัด (มหาชน) ซึ่งเป็นบริษัท</w:t>
      </w:r>
      <w:r w:rsidR="00591367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ที่เกี่ยวข้องกัน โดย </w:t>
      </w:r>
      <w:r w:rsidR="00591367" w:rsidRPr="004753B3">
        <w:rPr>
          <w:rFonts w:asciiTheme="majorBidi" w:hAnsiTheme="majorBidi" w:cstheme="majorBidi"/>
          <w:spacing w:val="-4"/>
          <w:sz w:val="30"/>
          <w:szCs w:val="30"/>
        </w:rPr>
        <w:t>AWN</w:t>
      </w:r>
      <w:r w:rsidR="00591367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ตกลงชำระค่าบริการเป็นรายเดือนตามอัตราและเงื่อนไขที่ระบุในสัญญา สัญญาดังกล่าวมีผลถึงวันที่ </w:t>
      </w:r>
      <w:r w:rsidR="00C44391" w:rsidRPr="00C44391">
        <w:rPr>
          <w:rFonts w:asciiTheme="majorBidi" w:hAnsiTheme="majorBidi" w:cstheme="majorBidi"/>
          <w:spacing w:val="-4"/>
          <w:sz w:val="30"/>
          <w:szCs w:val="30"/>
        </w:rPr>
        <w:t>19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พฤศจิกายน </w:t>
      </w:r>
      <w:r w:rsidR="00C44391" w:rsidRPr="00C44391">
        <w:rPr>
          <w:rFonts w:asciiTheme="majorBidi" w:hAnsiTheme="majorBidi" w:cstheme="majorBidi"/>
          <w:spacing w:val="-4"/>
          <w:sz w:val="30"/>
          <w:szCs w:val="30"/>
        </w:rPr>
        <w:t>2565</w:t>
      </w:r>
    </w:p>
    <w:p w14:paraId="472A1123" w14:textId="364B09D0" w:rsidR="007213D1" w:rsidRPr="004753B3" w:rsidRDefault="00084115" w:rsidP="00590C15">
      <w:pPr>
        <w:numPr>
          <w:ilvl w:val="0"/>
          <w:numId w:val="9"/>
        </w:numPr>
        <w:spacing w:after="240"/>
        <w:ind w:hanging="53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บริษัท แอดวานซ</w:t>
      </w:r>
      <w:r w:rsidR="00943C9B" w:rsidRPr="004753B3">
        <w:rPr>
          <w:rFonts w:asciiTheme="majorBidi" w:hAnsiTheme="majorBidi" w:cstheme="majorBidi"/>
          <w:sz w:val="30"/>
          <w:szCs w:val="30"/>
          <w:cs/>
        </w:rPr>
        <w:t>์ ไวร์เลส เน็ทเวอร์ค จำกัด</w:t>
      </w:r>
      <w:r w:rsidR="001B5AFB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t>ซึ่งเป็นบริษัทย่อย ได้ทำสัญญาระบบเคเบิ้ลใยแก้วนำแสงและสิ่งอำนวยความสะดวกกับบริษัท อินฟอร์เมชั่น ไฮเวย์ จำกัด (“</w:t>
      </w:r>
      <w:r w:rsidRPr="004753B3">
        <w:rPr>
          <w:rFonts w:asciiTheme="majorBidi" w:hAnsiTheme="majorBidi" w:cstheme="majorBidi"/>
          <w:sz w:val="30"/>
          <w:szCs w:val="30"/>
        </w:rPr>
        <w:t>IH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”) ซึ่งเป็นบริษัทร่วม โดย </w:t>
      </w:r>
      <w:r w:rsidRPr="004753B3">
        <w:rPr>
          <w:rFonts w:asciiTheme="majorBidi" w:hAnsiTheme="majorBidi" w:cstheme="majorBidi"/>
          <w:sz w:val="30"/>
          <w:szCs w:val="30"/>
        </w:rPr>
        <w:t xml:space="preserve">IH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ให้บริการระบบเคเบิ้ลใยแก้วนำแสงรวมถึงให้บริการสิ่งอำนวยความสะดวกในพื้นที่เฉพาะเจาะจง คู่สัญญามีสิทธิบอกเลิกสัญญาได้โดยแจ้งเป็นหนังสือบอกกล่าวล่วงหน้าเป็นเวลาไม่น้อยกว่า </w:t>
      </w:r>
      <w:r w:rsidR="00C44391" w:rsidRPr="00C44391">
        <w:rPr>
          <w:rFonts w:asciiTheme="majorBidi" w:hAnsiTheme="majorBidi" w:cstheme="majorBidi"/>
          <w:sz w:val="30"/>
          <w:szCs w:val="30"/>
        </w:rPr>
        <w:t>30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5E46577C" w14:textId="77777777" w:rsidR="00590C15" w:rsidRDefault="00590C15">
      <w:pPr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B63A72C" w14:textId="3F0592FF" w:rsidR="007213D1" w:rsidRPr="004753B3" w:rsidRDefault="00B64574" w:rsidP="00590C15">
      <w:pPr>
        <w:numPr>
          <w:ilvl w:val="0"/>
          <w:numId w:val="9"/>
        </w:numPr>
        <w:spacing w:after="240"/>
        <w:ind w:hanging="53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lastRenderedPageBreak/>
        <w:t>บริษัท แอ</w:t>
      </w:r>
      <w:r w:rsidR="00943C9B" w:rsidRPr="004753B3">
        <w:rPr>
          <w:rFonts w:asciiTheme="majorBidi" w:hAnsiTheme="majorBidi" w:cstheme="majorBidi"/>
          <w:sz w:val="30"/>
          <w:szCs w:val="30"/>
          <w:cs/>
        </w:rPr>
        <w:t>ดวานซ์ ไวร์เลส เน็ทเวอร์ค จำกัด</w:t>
      </w:r>
      <w:r w:rsidR="001B5AFB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t>ซึ่งเป็นบริษัทย่อย ได้ทำสัญญากับบริษัท ทีซี</w:t>
      </w:r>
      <w:r w:rsidR="00BC3BC1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บรอดคาสติ้ง </w:t>
      </w:r>
      <w:r w:rsidRPr="00A76FB3">
        <w:rPr>
          <w:rFonts w:asciiTheme="majorBidi" w:hAnsiTheme="majorBidi" w:cstheme="majorBidi"/>
          <w:spacing w:val="8"/>
          <w:sz w:val="30"/>
          <w:szCs w:val="30"/>
          <w:cs/>
        </w:rPr>
        <w:t>จำกัด ซึ่งเป็นบริษัทที่เกี่ยวข้องกัน</w:t>
      </w:r>
      <w:r w:rsidRPr="00A76FB3">
        <w:rPr>
          <w:rFonts w:asciiTheme="majorBidi" w:hAnsiTheme="majorBidi" w:cstheme="majorBidi"/>
          <w:spacing w:val="8"/>
          <w:sz w:val="30"/>
          <w:szCs w:val="30"/>
        </w:rPr>
        <w:t> </w:t>
      </w:r>
      <w:r w:rsidRPr="00A76FB3">
        <w:rPr>
          <w:rFonts w:asciiTheme="majorBidi" w:hAnsiTheme="majorBidi" w:cstheme="majorBidi"/>
          <w:spacing w:val="8"/>
          <w:sz w:val="30"/>
          <w:szCs w:val="30"/>
          <w:cs/>
        </w:rPr>
        <w:t xml:space="preserve"> เพื่อรับบริการอุปกรณ์ระบบดาวเทียมและสัญญาณโทรทัศน์ โดย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คู่สัญญามีสิทธิบอกเลิกสัญญาได้โดยแจ้งเป็นหนังสือบอกกล่าวล่วงหน้าเป็นเวลาไม่น้อยกว่า </w:t>
      </w:r>
      <w:r w:rsidR="00C44391" w:rsidRPr="00C44391">
        <w:rPr>
          <w:rFonts w:asciiTheme="majorBidi" w:hAnsiTheme="majorBidi" w:cstheme="majorBidi"/>
          <w:sz w:val="30"/>
          <w:szCs w:val="30"/>
        </w:rPr>
        <w:t>30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02F0C9B2" w14:textId="18607E8C" w:rsidR="002917A9" w:rsidRPr="004753B3" w:rsidRDefault="001A346A" w:rsidP="00590C15">
      <w:pPr>
        <w:numPr>
          <w:ilvl w:val="0"/>
          <w:numId w:val="9"/>
        </w:numPr>
        <w:spacing w:after="240"/>
        <w:ind w:hanging="533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pacing w:val="-8"/>
          <w:sz w:val="30"/>
          <w:szCs w:val="30"/>
          <w:cs/>
        </w:rPr>
        <w:t xml:space="preserve">บริษัท ซุปเปอร์ บรอดแบนด์ เน็ทเวอร์ค จำกัด ซึ่งเป็นบริษัทย่อย ได้ทำสัญญากับบริษัท แอดวานซ์ ไวร์เลส เน็ทเวอร์ค จำกัด ซึ่งเป็นบริษัทย่อย เพื่อรับบริการเช่าเครื่องและอุปกรณ์เพื่อให้บริการโทรคมนาคม โดยคู่สัญญามีสิทธิบอกเลิกสัญญาได้โดยแจ้งเป็นหนังสือบอกกล่าวล่วงหน้าเป็นเวลาไม่น้อยกว่า </w:t>
      </w:r>
      <w:r w:rsidR="00C44391" w:rsidRPr="00C44391">
        <w:rPr>
          <w:rFonts w:asciiTheme="majorBidi" w:hAnsiTheme="majorBidi" w:cstheme="majorBidi"/>
          <w:spacing w:val="-8"/>
          <w:sz w:val="30"/>
          <w:szCs w:val="30"/>
        </w:rPr>
        <w:t>30</w:t>
      </w:r>
      <w:r w:rsidRPr="004753B3">
        <w:rPr>
          <w:rFonts w:asciiTheme="majorBidi" w:hAnsiTheme="majorBidi" w:cstheme="majorBidi"/>
          <w:spacing w:val="-8"/>
          <w:sz w:val="30"/>
          <w:szCs w:val="30"/>
          <w:cs/>
        </w:rPr>
        <w:t xml:space="preserve"> วัน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1F115E8" w14:textId="57E4A512" w:rsidR="00D030A4" w:rsidRPr="004753B3" w:rsidRDefault="00D030A4" w:rsidP="00590C15">
      <w:pPr>
        <w:numPr>
          <w:ilvl w:val="0"/>
          <w:numId w:val="9"/>
        </w:numPr>
        <w:tabs>
          <w:tab w:val="left" w:pos="1080"/>
        </w:tabs>
        <w:spacing w:after="240"/>
        <w:ind w:left="1094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pacing w:val="-8"/>
          <w:sz w:val="30"/>
          <w:szCs w:val="30"/>
          <w:cs/>
        </w:rPr>
        <w:t>บริษัท แอดวานซ์ ไวร์เลส เน็ทเวอร์ค จำกัด และ บริษัท ซีเอส ล็อกซอินโฟ จำกัด (มหาชน) ซึ่งเป็นบริษัทย่อย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>ได้ทำสัญญาพัฒนาโครงสร้างพื้นฐานโครงข่ายใยแก้วนำแสงกับบริษัท อมตะ เน็ทเวอร์ค จำกัด ซึ่งเป็นการร่วมค้า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โดยคู่สัญญามีสิทธิบอกเลิกสัญญาได้โดยแจ้งเป็นหนังสือบอกกล่าวล่วงหน้าเป็นเวลาไม่น้อยกว่า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44391" w:rsidRPr="00C44391">
        <w:rPr>
          <w:rFonts w:asciiTheme="majorBidi" w:hAnsiTheme="majorBidi" w:cstheme="majorBidi"/>
          <w:sz w:val="30"/>
          <w:szCs w:val="30"/>
        </w:rPr>
        <w:t>30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38B1C543" w14:textId="2A5E3E39" w:rsidR="00D030A4" w:rsidRPr="004753B3" w:rsidRDefault="00D030A4" w:rsidP="00590C15">
      <w:pPr>
        <w:numPr>
          <w:ilvl w:val="0"/>
          <w:numId w:val="9"/>
        </w:numPr>
        <w:tabs>
          <w:tab w:val="left" w:pos="1080"/>
        </w:tabs>
        <w:spacing w:after="240"/>
        <w:ind w:left="1094" w:hanging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 แอดวานซ์ เอ็มเปย์ จำกัด ซึ่งเป็นบริษัทย่อยได้ทำสัญญากับ บริษัท แรบบิท-ไลน์ เพย์ จำกัด ซึ่งเป็นการร่วมค้า เพื่อรับบริการเงินอิเล็กทรอนิกส์และการชำระเงินอิเล็กทรอนิกส์ โดยคู่สัญญามีสิทธิบอกเลิกสัญญาได้โดยแจ้งเป็นหนังสือบอกล่วงหน้าเป็นเวลาไม่น้อยกว่า </w:t>
      </w:r>
      <w:r w:rsidR="00C44391" w:rsidRPr="00C44391">
        <w:rPr>
          <w:rFonts w:asciiTheme="majorBidi" w:hAnsiTheme="majorBidi" w:cstheme="majorBidi"/>
          <w:spacing w:val="-4"/>
          <w:sz w:val="30"/>
          <w:szCs w:val="30"/>
        </w:rPr>
        <w:t>30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วัน</w:t>
      </w:r>
    </w:p>
    <w:p w14:paraId="1A8426FC" w14:textId="344AFF29" w:rsidR="005021A3" w:rsidRPr="004753B3" w:rsidRDefault="00E42A9E" w:rsidP="00590C15">
      <w:pPr>
        <w:numPr>
          <w:ilvl w:val="0"/>
          <w:numId w:val="9"/>
        </w:numPr>
        <w:tabs>
          <w:tab w:val="left" w:pos="1080"/>
        </w:tabs>
        <w:spacing w:after="240"/>
        <w:ind w:left="1094" w:hanging="547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บริษัท แอดวานซ์ ไวร์เลส เน็ทเวอร์ค จำกัด (“</w:t>
      </w:r>
      <w:r w:rsidRPr="004753B3">
        <w:rPr>
          <w:rFonts w:asciiTheme="majorBidi" w:hAnsiTheme="majorBidi" w:cstheme="majorBidi"/>
          <w:spacing w:val="-4"/>
          <w:sz w:val="30"/>
          <w:szCs w:val="30"/>
        </w:rPr>
        <w:t>AWN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”) ซึ่งเป็นบริษัทย่อย ว่าจ้างให้บริษัท ไมโม่เทค จำกัด (“</w:t>
      </w:r>
      <w:r w:rsidRPr="004753B3">
        <w:rPr>
          <w:rFonts w:asciiTheme="majorBidi" w:hAnsiTheme="majorBidi" w:cstheme="majorBidi"/>
          <w:spacing w:val="-4"/>
          <w:sz w:val="30"/>
          <w:szCs w:val="30"/>
        </w:rPr>
        <w:t>MMT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”) ซึ่งเป็นเป็นบริษัทย่อย ให้บริหารคะแนนสะสม และจัดกิจกรรมแลกสินค้าหรือบริการให้แก่</w:t>
      </w:r>
      <w:r w:rsidRPr="002133E0">
        <w:rPr>
          <w:rFonts w:asciiTheme="majorBidi" w:hAnsiTheme="majorBidi" w:cstheme="majorBidi"/>
          <w:spacing w:val="-6"/>
          <w:sz w:val="30"/>
          <w:szCs w:val="30"/>
          <w:cs/>
        </w:rPr>
        <w:t>ลูกค้าของ</w:t>
      </w:r>
      <w:r w:rsidRPr="002133E0">
        <w:rPr>
          <w:rFonts w:asciiTheme="majorBidi" w:hAnsiTheme="majorBidi" w:cstheme="majorBidi"/>
          <w:spacing w:val="-6"/>
          <w:sz w:val="30"/>
          <w:szCs w:val="30"/>
        </w:rPr>
        <w:t xml:space="preserve"> AWN</w:t>
      </w:r>
      <w:r w:rsidR="008433E5" w:rsidRPr="002133E0">
        <w:rPr>
          <w:rFonts w:asciiTheme="majorBidi" w:hAnsiTheme="majorBidi" w:cstheme="majorBidi"/>
          <w:spacing w:val="-6"/>
          <w:sz w:val="30"/>
          <w:szCs w:val="30"/>
          <w:cs/>
        </w:rPr>
        <w:t xml:space="preserve"> โดยคู่สัญญามีสิทธิบอกเลิกสัญญาได้โดยแจ้งเป็นหนังสือบอกล่วงหน้าเป็นเวลาไม่น้อยกว่า</w:t>
      </w:r>
      <w:r w:rsidR="008433E5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C44391" w:rsidRPr="00C44391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8433E5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วัน</w:t>
      </w:r>
    </w:p>
    <w:p w14:paraId="1412B1B3" w14:textId="77777777" w:rsidR="00590C15" w:rsidRDefault="00590C15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3C0D80DA" w14:textId="7B916669" w:rsidR="00761E14" w:rsidRPr="004753B3" w:rsidRDefault="00146EA0" w:rsidP="00987598">
      <w:pPr>
        <w:numPr>
          <w:ilvl w:val="0"/>
          <w:numId w:val="11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</w:t>
      </w:r>
      <w:r w:rsidR="00164FFE" w:rsidRPr="004753B3">
        <w:rPr>
          <w:rFonts w:asciiTheme="majorBidi" w:hAnsiTheme="majorBidi" w:cstheme="majorBidi"/>
          <w:b/>
          <w:bCs/>
          <w:sz w:val="30"/>
          <w:szCs w:val="30"/>
          <w:cs/>
        </w:rPr>
        <w:t>รื่องมือ</w:t>
      </w:r>
      <w:r w:rsidR="009E3FBD" w:rsidRPr="004753B3">
        <w:rPr>
          <w:rFonts w:asciiTheme="majorBidi" w:hAnsiTheme="majorBidi" w:cstheme="majorBidi"/>
          <w:b/>
          <w:bCs/>
          <w:sz w:val="30"/>
          <w:szCs w:val="30"/>
          <w:cs/>
        </w:rPr>
        <w:t>ทางการเงิน</w:t>
      </w:r>
    </w:p>
    <w:p w14:paraId="44069A04" w14:textId="4EABB342" w:rsidR="00761E14" w:rsidRPr="004753B3" w:rsidRDefault="00F77BAF" w:rsidP="00987598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  <w:lang w:val="th-TH"/>
        </w:rPr>
        <w:t>การจัดประเภทสัญญาอัตราแลกเปลี่ยนล่วงหน้าและ</w:t>
      </w:r>
      <w:r w:rsidR="00632CE1" w:rsidRPr="004753B3">
        <w:rPr>
          <w:rFonts w:asciiTheme="majorBidi" w:hAnsiTheme="majorBidi" w:cstheme="majorBidi"/>
          <w:sz w:val="30"/>
          <w:szCs w:val="30"/>
          <w:cs/>
          <w:lang w:val="th-TH"/>
        </w:rPr>
        <w:t>สัญญาอัตราดอกเบี้ยแลกเปลี่ยน</w:t>
      </w:r>
      <w:r w:rsidRPr="004753B3">
        <w:rPr>
          <w:rFonts w:asciiTheme="majorBidi" w:hAnsiTheme="majorBidi" w:cstheme="majorBidi"/>
          <w:sz w:val="30"/>
          <w:szCs w:val="30"/>
          <w:cs/>
          <w:lang w:val="th-TH"/>
        </w:rPr>
        <w:t xml:space="preserve"> ณ วันที่</w:t>
      </w:r>
      <w:r w:rsidR="00632CE1" w:rsidRPr="004753B3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C44391" w:rsidRPr="00C44391">
        <w:rPr>
          <w:rFonts w:asciiTheme="majorBidi" w:hAnsiTheme="majorBidi" w:cstheme="majorBidi"/>
          <w:sz w:val="30"/>
          <w:szCs w:val="30"/>
        </w:rPr>
        <w:t>31</w:t>
      </w:r>
      <w:r w:rsidR="005021A3" w:rsidRPr="004753B3">
        <w:rPr>
          <w:rFonts w:asciiTheme="majorBidi" w:hAnsiTheme="majorBidi" w:cstheme="majorBidi"/>
          <w:sz w:val="30"/>
          <w:szCs w:val="30"/>
        </w:rPr>
        <w:t xml:space="preserve"> </w:t>
      </w:r>
      <w:r w:rsidR="005021A3" w:rsidRPr="004753B3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5021A3" w:rsidRPr="004753B3">
        <w:rPr>
          <w:rFonts w:asciiTheme="majorBidi" w:hAnsiTheme="majorBidi" w:cstheme="majorBidi"/>
          <w:sz w:val="30"/>
          <w:szCs w:val="30"/>
        </w:rPr>
        <w:t xml:space="preserve"> </w:t>
      </w:r>
      <w:r w:rsidR="00C44391" w:rsidRPr="00C44391">
        <w:rPr>
          <w:rFonts w:asciiTheme="majorBidi" w:hAnsiTheme="majorBidi" w:cstheme="majorBidi"/>
          <w:sz w:val="30"/>
          <w:szCs w:val="30"/>
        </w:rPr>
        <w:t>2564</w:t>
      </w:r>
      <w:r w:rsidRPr="004753B3">
        <w:rPr>
          <w:rFonts w:asciiTheme="majorBidi" w:hAnsiTheme="majorBidi" w:cstheme="majorBidi"/>
          <w:sz w:val="30"/>
          <w:szCs w:val="30"/>
          <w:cs/>
          <w:lang w:val="th-TH"/>
        </w:rPr>
        <w:t xml:space="preserve"> และวันที่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31</w:t>
      </w:r>
      <w:r w:rsidR="00632CE1" w:rsidRPr="004753B3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  <w:lang w:val="th-TH"/>
        </w:rPr>
        <w:t>ธันวาคม</w:t>
      </w:r>
      <w:r w:rsidR="000B69ED" w:rsidRPr="004753B3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C44391" w:rsidRPr="00C44391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4753B3">
        <w:rPr>
          <w:rFonts w:asciiTheme="majorBidi" w:hAnsiTheme="majorBidi" w:cstheme="majorBidi"/>
          <w:sz w:val="30"/>
          <w:szCs w:val="30"/>
          <w:cs/>
          <w:lang w:val="th-TH"/>
        </w:rPr>
        <w:t xml:space="preserve"> ในงบการเงินรวม มีดังนี้ (งบการเงินเฉพาะกิจการ : ไม่มี)</w:t>
      </w:r>
    </w:p>
    <w:p w14:paraId="1357DB2E" w14:textId="77777777" w:rsidR="000D1674" w:rsidRPr="004753B3" w:rsidRDefault="000D1674" w:rsidP="00987598">
      <w:pPr>
        <w:ind w:right="20"/>
        <w:jc w:val="right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t>หน่วย : ล้านบาท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1260"/>
        <w:gridCol w:w="1260"/>
        <w:gridCol w:w="180"/>
        <w:gridCol w:w="1350"/>
      </w:tblGrid>
      <w:tr w:rsidR="00EF1140" w:rsidRPr="004753B3" w14:paraId="1F42548A" w14:textId="77777777" w:rsidTr="00EF1140">
        <w:trPr>
          <w:trHeight w:val="144"/>
        </w:trPr>
        <w:tc>
          <w:tcPr>
            <w:tcW w:w="4680" w:type="dxa"/>
            <w:shd w:val="clear" w:color="auto" w:fill="auto"/>
          </w:tcPr>
          <w:p w14:paraId="20B449EF" w14:textId="77777777" w:rsidR="00EF1140" w:rsidRPr="004753B3" w:rsidRDefault="00EF1140" w:rsidP="0098759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0851AF" w14:textId="094B9519" w:rsidR="00EF1140" w:rsidRPr="008B140A" w:rsidRDefault="00EF1140" w:rsidP="00F77BA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140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shd w:val="clear" w:color="auto" w:fill="auto"/>
          </w:tcPr>
          <w:p w14:paraId="63D632FB" w14:textId="29632828" w:rsidR="00EF1140" w:rsidRPr="004753B3" w:rsidRDefault="00EF1140" w:rsidP="00F77BA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0" w:type="dxa"/>
            <w:shd w:val="clear" w:color="auto" w:fill="auto"/>
          </w:tcPr>
          <w:p w14:paraId="24196CCE" w14:textId="77777777" w:rsidR="00EF1140" w:rsidRPr="004753B3" w:rsidRDefault="00EF1140" w:rsidP="0098759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210E856" w14:textId="77777777" w:rsidR="00EF1140" w:rsidRPr="004753B3" w:rsidRDefault="00EF1140" w:rsidP="00F77BA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EF1140" w:rsidRPr="004753B3" w14:paraId="6E16E6BC" w14:textId="77777777" w:rsidTr="00EF1140">
        <w:trPr>
          <w:trHeight w:val="144"/>
        </w:trPr>
        <w:tc>
          <w:tcPr>
            <w:tcW w:w="4680" w:type="dxa"/>
            <w:shd w:val="clear" w:color="auto" w:fill="auto"/>
          </w:tcPr>
          <w:p w14:paraId="043DAD86" w14:textId="77777777" w:rsidR="00EF1140" w:rsidRPr="004753B3" w:rsidRDefault="00EF1140" w:rsidP="0098759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8647E5" w14:textId="77777777" w:rsidR="00EF1140" w:rsidRPr="008B140A" w:rsidRDefault="00EF1140" w:rsidP="0028635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9332009" w14:textId="5825D5EE" w:rsidR="00EF1140" w:rsidRPr="004753B3" w:rsidRDefault="00C44391" w:rsidP="0028635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EF1140" w:rsidRPr="004753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80" w:type="dxa"/>
            <w:shd w:val="clear" w:color="auto" w:fill="auto"/>
          </w:tcPr>
          <w:p w14:paraId="10BB83EE" w14:textId="77777777" w:rsidR="00EF1140" w:rsidRPr="004753B3" w:rsidRDefault="00EF1140" w:rsidP="0098759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DF277CA" w14:textId="3E2E8DAE" w:rsidR="00EF1140" w:rsidRPr="004753B3" w:rsidRDefault="00C44391" w:rsidP="0098759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EF1140" w:rsidRPr="004753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F1140" w:rsidRPr="004753B3" w14:paraId="1D3153B9" w14:textId="77777777" w:rsidTr="00EF1140">
        <w:trPr>
          <w:trHeight w:val="144"/>
        </w:trPr>
        <w:tc>
          <w:tcPr>
            <w:tcW w:w="4680" w:type="dxa"/>
            <w:shd w:val="clear" w:color="auto" w:fill="auto"/>
          </w:tcPr>
          <w:p w14:paraId="1BFEE7F2" w14:textId="77777777" w:rsidR="00EF1140" w:rsidRPr="004753B3" w:rsidRDefault="00EF1140" w:rsidP="0098759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2C50EF" w14:textId="77777777" w:rsidR="00EF1140" w:rsidRPr="008B140A" w:rsidRDefault="00EF1140" w:rsidP="0098759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0D883C6" w14:textId="66036826" w:rsidR="00EF1140" w:rsidRPr="004753B3" w:rsidRDefault="00C44391" w:rsidP="0098759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482FD714" w14:textId="77777777" w:rsidR="00EF1140" w:rsidRPr="004753B3" w:rsidRDefault="00EF1140" w:rsidP="0098759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168A688" w14:textId="6A3741BA" w:rsidR="00EF1140" w:rsidRPr="004753B3" w:rsidRDefault="00C44391" w:rsidP="00F36441">
            <w:pPr>
              <w:spacing w:before="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EF1140" w:rsidRPr="004753B3" w14:paraId="69467026" w14:textId="77777777" w:rsidTr="00EF1140">
        <w:trPr>
          <w:trHeight w:val="144"/>
        </w:trPr>
        <w:tc>
          <w:tcPr>
            <w:tcW w:w="4680" w:type="dxa"/>
            <w:shd w:val="clear" w:color="auto" w:fill="auto"/>
          </w:tcPr>
          <w:p w14:paraId="7FB71D60" w14:textId="77777777" w:rsidR="00EF1140" w:rsidRPr="004753B3" w:rsidRDefault="00EF1140" w:rsidP="00F77BAF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260" w:type="dxa"/>
          </w:tcPr>
          <w:p w14:paraId="00698341" w14:textId="77777777" w:rsidR="00EF1140" w:rsidRPr="008B140A" w:rsidRDefault="00EF1140" w:rsidP="00F77BA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18CEA3D" w14:textId="6929B74A" w:rsidR="00EF1140" w:rsidRPr="004753B3" w:rsidRDefault="00EF1140" w:rsidP="00F77BA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C45F412" w14:textId="77777777" w:rsidR="00EF1140" w:rsidRPr="004753B3" w:rsidRDefault="00EF1140" w:rsidP="00F77BA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7112C4B" w14:textId="77777777" w:rsidR="00EF1140" w:rsidRPr="004753B3" w:rsidRDefault="00EF1140" w:rsidP="00F77BAF">
            <w:pPr>
              <w:tabs>
                <w:tab w:val="decimal" w:pos="1209"/>
              </w:tabs>
              <w:ind w:left="-153" w:right="-378" w:firstLine="16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EF1140" w:rsidRPr="004753B3" w14:paraId="2AA41A1B" w14:textId="77777777" w:rsidTr="00EF1140">
        <w:trPr>
          <w:trHeight w:val="144"/>
        </w:trPr>
        <w:tc>
          <w:tcPr>
            <w:tcW w:w="4680" w:type="dxa"/>
            <w:shd w:val="clear" w:color="auto" w:fill="auto"/>
          </w:tcPr>
          <w:p w14:paraId="274CB28F" w14:textId="77777777" w:rsidR="00EF1140" w:rsidRPr="004753B3" w:rsidRDefault="00EF1140" w:rsidP="00F77BAF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</w:tcPr>
          <w:p w14:paraId="3B8697CC" w14:textId="77777777" w:rsidR="00EF1140" w:rsidRPr="008B140A" w:rsidRDefault="00EF1140" w:rsidP="00F77BAF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DB1F606" w14:textId="6ADD0145" w:rsidR="00EF1140" w:rsidRPr="004753B3" w:rsidRDefault="00EF1140" w:rsidP="00F77BAF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20A2801" w14:textId="77777777" w:rsidR="00EF1140" w:rsidRPr="004753B3" w:rsidRDefault="00EF1140" w:rsidP="00F77BA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C5BE1DC" w14:textId="77777777" w:rsidR="00EF1140" w:rsidRPr="004753B3" w:rsidRDefault="00EF1140" w:rsidP="00F77BAF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1140" w:rsidRPr="004753B3" w14:paraId="285BACE0" w14:textId="77777777" w:rsidTr="00EF1140">
        <w:trPr>
          <w:trHeight w:val="144"/>
        </w:trPr>
        <w:tc>
          <w:tcPr>
            <w:tcW w:w="4680" w:type="dxa"/>
            <w:shd w:val="clear" w:color="auto" w:fill="auto"/>
          </w:tcPr>
          <w:p w14:paraId="23663BFE" w14:textId="77777777" w:rsidR="00EF1140" w:rsidRPr="004753B3" w:rsidRDefault="00EF1140" w:rsidP="000B69ED">
            <w:pPr>
              <w:ind w:left="270" w:right="-108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260" w:type="dxa"/>
          </w:tcPr>
          <w:p w14:paraId="2FCFA0A4" w14:textId="77777777" w:rsidR="00EF1140" w:rsidRPr="008B140A" w:rsidRDefault="00EF1140" w:rsidP="47D6C009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C9C8D87" w14:textId="52807C1F" w:rsidR="00EF1140" w:rsidRPr="004753B3" w:rsidRDefault="00C44391" w:rsidP="47D6C009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44391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180" w:type="dxa"/>
            <w:shd w:val="clear" w:color="auto" w:fill="auto"/>
          </w:tcPr>
          <w:p w14:paraId="7FD4675A" w14:textId="77777777" w:rsidR="00EF1140" w:rsidRPr="004753B3" w:rsidRDefault="00EF1140" w:rsidP="00632CE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0D4C589" w14:textId="77777777" w:rsidR="00EF1140" w:rsidRPr="004753B3" w:rsidRDefault="00EF1140" w:rsidP="00632CE1">
            <w:pPr>
              <w:tabs>
                <w:tab w:val="decimal" w:pos="690"/>
              </w:tabs>
              <w:autoSpaceDE w:val="0"/>
              <w:autoSpaceDN w:val="0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EF1140" w:rsidRPr="004753B3" w14:paraId="741D78E6" w14:textId="77777777" w:rsidTr="00EF1140">
        <w:trPr>
          <w:trHeight w:val="144"/>
        </w:trPr>
        <w:tc>
          <w:tcPr>
            <w:tcW w:w="4680" w:type="dxa"/>
            <w:shd w:val="clear" w:color="auto" w:fill="auto"/>
          </w:tcPr>
          <w:p w14:paraId="56A42721" w14:textId="77777777" w:rsidR="00EF1140" w:rsidRPr="004753B3" w:rsidRDefault="00EF1140" w:rsidP="00632CE1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รวมสินทรัพย์หมุนเวียน</w:t>
            </w:r>
          </w:p>
        </w:tc>
        <w:tc>
          <w:tcPr>
            <w:tcW w:w="1260" w:type="dxa"/>
          </w:tcPr>
          <w:p w14:paraId="34BE04F2" w14:textId="77777777" w:rsidR="00EF1140" w:rsidRPr="008B140A" w:rsidRDefault="00EF1140" w:rsidP="47D6C009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6B18C56" w14:textId="2F31DBF0" w:rsidR="00EF1140" w:rsidRPr="004753B3" w:rsidRDefault="00C44391" w:rsidP="47D6C009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44391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180" w:type="dxa"/>
            <w:shd w:val="clear" w:color="auto" w:fill="auto"/>
          </w:tcPr>
          <w:p w14:paraId="6F2AA54E" w14:textId="77777777" w:rsidR="00EF1140" w:rsidRPr="004753B3" w:rsidRDefault="00EF1140" w:rsidP="00632CE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B7377A5" w14:textId="77777777" w:rsidR="00EF1140" w:rsidRPr="004753B3" w:rsidRDefault="00EF1140" w:rsidP="00632CE1">
            <w:pPr>
              <w:tabs>
                <w:tab w:val="decimal" w:pos="690"/>
              </w:tabs>
              <w:autoSpaceDE w:val="0"/>
              <w:autoSpaceDN w:val="0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EF1140" w:rsidRPr="004753B3" w14:paraId="1A99469B" w14:textId="77777777" w:rsidTr="00EF1140">
        <w:trPr>
          <w:trHeight w:val="144"/>
        </w:trPr>
        <w:tc>
          <w:tcPr>
            <w:tcW w:w="4680" w:type="dxa"/>
            <w:shd w:val="clear" w:color="auto" w:fill="auto"/>
          </w:tcPr>
          <w:p w14:paraId="7C05C172" w14:textId="77777777" w:rsidR="00EF1140" w:rsidRPr="004753B3" w:rsidRDefault="00EF1140" w:rsidP="002133E0">
            <w:pPr>
              <w:spacing w:line="1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</w:tcPr>
          <w:p w14:paraId="7496E93B" w14:textId="77777777" w:rsidR="00EF1140" w:rsidRPr="008B140A" w:rsidRDefault="00EF1140" w:rsidP="002133E0">
            <w:pPr>
              <w:spacing w:line="1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3DB201D" w14:textId="78D092A6" w:rsidR="00EF1140" w:rsidRPr="004753B3" w:rsidRDefault="00EF1140" w:rsidP="002133E0">
            <w:pPr>
              <w:spacing w:line="1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86BA904" w14:textId="77777777" w:rsidR="00EF1140" w:rsidRPr="004753B3" w:rsidRDefault="00EF1140" w:rsidP="002133E0">
            <w:pPr>
              <w:spacing w:line="1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53FC5F0" w14:textId="77777777" w:rsidR="00EF1140" w:rsidRPr="004753B3" w:rsidRDefault="00EF1140" w:rsidP="002133E0">
            <w:pPr>
              <w:tabs>
                <w:tab w:val="decimal" w:pos="1209"/>
              </w:tabs>
              <w:spacing w:line="160" w:lineRule="exact"/>
              <w:ind w:left="-153" w:right="-378" w:firstLine="16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EF1140" w:rsidRPr="004753B3" w14:paraId="193A5789" w14:textId="77777777" w:rsidTr="00EF1140">
        <w:trPr>
          <w:trHeight w:val="144"/>
        </w:trPr>
        <w:tc>
          <w:tcPr>
            <w:tcW w:w="4680" w:type="dxa"/>
            <w:shd w:val="clear" w:color="auto" w:fill="auto"/>
          </w:tcPr>
          <w:p w14:paraId="18C38728" w14:textId="602E5250" w:rsidR="00EF1140" w:rsidRPr="004753B3" w:rsidRDefault="00EF1140" w:rsidP="47D6C009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1260" w:type="dxa"/>
          </w:tcPr>
          <w:p w14:paraId="79CB5E9E" w14:textId="77777777" w:rsidR="00EF1140" w:rsidRPr="008B140A" w:rsidRDefault="00EF1140" w:rsidP="47D6C00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08FC534" w14:textId="5C7E713F" w:rsidR="00EF1140" w:rsidRPr="004753B3" w:rsidRDefault="00EF1140" w:rsidP="47D6C00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1865568" w14:textId="77777777" w:rsidR="00EF1140" w:rsidRPr="004753B3" w:rsidRDefault="00EF1140" w:rsidP="47D6C00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CF7C096" w14:textId="77777777" w:rsidR="00EF1140" w:rsidRPr="004753B3" w:rsidRDefault="00EF1140" w:rsidP="47D6C009">
            <w:pPr>
              <w:tabs>
                <w:tab w:val="decimal" w:pos="1209"/>
              </w:tabs>
              <w:ind w:left="-153" w:right="-378" w:firstLine="16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EF1140" w:rsidRPr="004753B3" w14:paraId="57F9B48A" w14:textId="77777777" w:rsidTr="00EF1140">
        <w:trPr>
          <w:trHeight w:val="144"/>
        </w:trPr>
        <w:tc>
          <w:tcPr>
            <w:tcW w:w="4680" w:type="dxa"/>
            <w:shd w:val="clear" w:color="auto" w:fill="auto"/>
          </w:tcPr>
          <w:p w14:paraId="365C4E27" w14:textId="2E0AF084" w:rsidR="00EF1140" w:rsidRPr="004753B3" w:rsidRDefault="00EF1140" w:rsidP="47D6C009">
            <w:pPr>
              <w:ind w:right="-108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753B3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</w:tcPr>
          <w:p w14:paraId="4D54CE01" w14:textId="77777777" w:rsidR="00EF1140" w:rsidRPr="008B140A" w:rsidRDefault="00EF1140" w:rsidP="47D6C009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B52578E" w14:textId="09F9C059" w:rsidR="00EF1140" w:rsidRPr="004753B3" w:rsidRDefault="00EF1140" w:rsidP="47D6C009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B2D841A" w14:textId="77777777" w:rsidR="00EF1140" w:rsidRPr="004753B3" w:rsidRDefault="00EF1140" w:rsidP="47D6C0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4EDDB65" w14:textId="77777777" w:rsidR="00EF1140" w:rsidRPr="004753B3" w:rsidRDefault="00EF1140" w:rsidP="47D6C009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1140" w:rsidRPr="004753B3" w14:paraId="7B64E5B0" w14:textId="77777777" w:rsidTr="00EF1140">
        <w:trPr>
          <w:trHeight w:val="144"/>
        </w:trPr>
        <w:tc>
          <w:tcPr>
            <w:tcW w:w="4680" w:type="dxa"/>
            <w:shd w:val="clear" w:color="auto" w:fill="auto"/>
          </w:tcPr>
          <w:p w14:paraId="00855541" w14:textId="32B63C85" w:rsidR="00EF1140" w:rsidRPr="004753B3" w:rsidRDefault="00EF1140" w:rsidP="47D6C009">
            <w:pPr>
              <w:ind w:left="270" w:right="-108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753B3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1260" w:type="dxa"/>
          </w:tcPr>
          <w:p w14:paraId="623CFD47" w14:textId="35F03278" w:rsidR="00EF1140" w:rsidRPr="008B140A" w:rsidRDefault="00C44391" w:rsidP="00EF1140">
            <w:pPr>
              <w:tabs>
                <w:tab w:val="decimal" w:pos="72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4439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2A9060B" w14:textId="7B9E29FB" w:rsidR="00EF1140" w:rsidRPr="004753B3" w:rsidRDefault="00C44391" w:rsidP="47D6C009">
            <w:pPr>
              <w:tabs>
                <w:tab w:val="decimal" w:pos="11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44391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387265B9" w14:textId="77777777" w:rsidR="00EF1140" w:rsidRPr="004753B3" w:rsidRDefault="00EF1140" w:rsidP="47D6C00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9D5A5A0" w14:textId="77777777" w:rsidR="00EF1140" w:rsidRPr="004753B3" w:rsidRDefault="00EF1140" w:rsidP="47D6C009">
            <w:pPr>
              <w:tabs>
                <w:tab w:val="decimal" w:pos="690"/>
              </w:tabs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EF1140" w:rsidRPr="004753B3" w14:paraId="2F359FD7" w14:textId="77777777" w:rsidTr="00EF1140">
        <w:trPr>
          <w:trHeight w:val="144"/>
        </w:trPr>
        <w:tc>
          <w:tcPr>
            <w:tcW w:w="4680" w:type="dxa"/>
            <w:shd w:val="clear" w:color="auto" w:fill="auto"/>
          </w:tcPr>
          <w:p w14:paraId="1ED03BDF" w14:textId="43EA8CAA" w:rsidR="00EF1140" w:rsidRPr="004753B3" w:rsidRDefault="00EF1140" w:rsidP="47D6C009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รวมสินทรัพย์ไม่หมุนเวียน</w:t>
            </w:r>
          </w:p>
        </w:tc>
        <w:tc>
          <w:tcPr>
            <w:tcW w:w="1260" w:type="dxa"/>
          </w:tcPr>
          <w:p w14:paraId="5C4E765B" w14:textId="77777777" w:rsidR="00EF1140" w:rsidRPr="004753B3" w:rsidRDefault="00EF1140" w:rsidP="47D6C009">
            <w:pPr>
              <w:tabs>
                <w:tab w:val="decimal" w:pos="11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8259FF" w14:textId="68E4116F" w:rsidR="00EF1140" w:rsidRPr="004753B3" w:rsidRDefault="00C44391" w:rsidP="47D6C009">
            <w:pPr>
              <w:tabs>
                <w:tab w:val="decimal" w:pos="11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44391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71894F6D" w14:textId="77777777" w:rsidR="00EF1140" w:rsidRPr="004753B3" w:rsidRDefault="00EF1140" w:rsidP="47D6C00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01FC1" w14:textId="77777777" w:rsidR="00EF1140" w:rsidRPr="004753B3" w:rsidRDefault="00EF1140" w:rsidP="47D6C009">
            <w:pPr>
              <w:tabs>
                <w:tab w:val="decimal" w:pos="690"/>
              </w:tabs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EF1140" w:rsidRPr="004753B3" w14:paraId="428263CC" w14:textId="77777777" w:rsidTr="00EF1140">
        <w:trPr>
          <w:trHeight w:val="144"/>
        </w:trPr>
        <w:tc>
          <w:tcPr>
            <w:tcW w:w="4680" w:type="dxa"/>
            <w:shd w:val="clear" w:color="auto" w:fill="auto"/>
          </w:tcPr>
          <w:p w14:paraId="6E6EF1E2" w14:textId="2621C627" w:rsidR="00EF1140" w:rsidRPr="004753B3" w:rsidRDefault="00EF1140" w:rsidP="47D6C009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รวมสินทรัพย์</w:t>
            </w:r>
          </w:p>
        </w:tc>
        <w:tc>
          <w:tcPr>
            <w:tcW w:w="1260" w:type="dxa"/>
          </w:tcPr>
          <w:p w14:paraId="5627F61C" w14:textId="77777777" w:rsidR="00EF1140" w:rsidRPr="004753B3" w:rsidRDefault="00EF1140" w:rsidP="47D6C009">
            <w:pPr>
              <w:tabs>
                <w:tab w:val="decimal" w:pos="11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E96B93" w14:textId="0F108442" w:rsidR="00EF1140" w:rsidRPr="004753B3" w:rsidRDefault="00C44391" w:rsidP="47D6C009">
            <w:pPr>
              <w:tabs>
                <w:tab w:val="decimal" w:pos="11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44391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180" w:type="dxa"/>
            <w:shd w:val="clear" w:color="auto" w:fill="auto"/>
          </w:tcPr>
          <w:p w14:paraId="4CFFB7EB" w14:textId="77777777" w:rsidR="00EF1140" w:rsidRPr="004753B3" w:rsidRDefault="00EF1140" w:rsidP="47D6C00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340737" w14:textId="77777777" w:rsidR="00EF1140" w:rsidRPr="004753B3" w:rsidRDefault="00EF1140" w:rsidP="47D6C009">
            <w:pPr>
              <w:tabs>
                <w:tab w:val="decimal" w:pos="690"/>
              </w:tabs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EF1140" w:rsidRPr="004753B3" w14:paraId="3EB1F8D6" w14:textId="77777777" w:rsidTr="00EF1140">
        <w:trPr>
          <w:trHeight w:val="144"/>
        </w:trPr>
        <w:tc>
          <w:tcPr>
            <w:tcW w:w="4680" w:type="dxa"/>
            <w:shd w:val="clear" w:color="auto" w:fill="auto"/>
          </w:tcPr>
          <w:p w14:paraId="30DCC495" w14:textId="77777777" w:rsidR="00EF1140" w:rsidRPr="004753B3" w:rsidRDefault="00EF1140" w:rsidP="002133E0">
            <w:pPr>
              <w:spacing w:line="1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</w:tcPr>
          <w:p w14:paraId="28ED9C4A" w14:textId="77777777" w:rsidR="00EF1140" w:rsidRPr="004753B3" w:rsidRDefault="00EF1140" w:rsidP="002133E0">
            <w:pPr>
              <w:tabs>
                <w:tab w:val="decimal" w:pos="720"/>
              </w:tabs>
              <w:spacing w:line="1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206E517C" w14:textId="56197014" w:rsidR="00EF1140" w:rsidRPr="004753B3" w:rsidRDefault="00EF1140" w:rsidP="002133E0">
            <w:pPr>
              <w:tabs>
                <w:tab w:val="decimal" w:pos="720"/>
              </w:tabs>
              <w:spacing w:line="1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338D538" w14:textId="77777777" w:rsidR="00EF1140" w:rsidRPr="004753B3" w:rsidRDefault="00EF1140" w:rsidP="002133E0">
            <w:pPr>
              <w:spacing w:line="1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765890A5" w14:textId="77777777" w:rsidR="00EF1140" w:rsidRPr="004753B3" w:rsidRDefault="00EF1140" w:rsidP="002133E0">
            <w:pPr>
              <w:tabs>
                <w:tab w:val="decimal" w:pos="1170"/>
              </w:tabs>
              <w:spacing w:line="1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1140" w:rsidRPr="004753B3" w14:paraId="0EE9A548" w14:textId="77777777" w:rsidTr="00EF1140">
        <w:trPr>
          <w:trHeight w:val="144"/>
        </w:trPr>
        <w:tc>
          <w:tcPr>
            <w:tcW w:w="4680" w:type="dxa"/>
            <w:shd w:val="clear" w:color="auto" w:fill="auto"/>
          </w:tcPr>
          <w:p w14:paraId="4E5B75EA" w14:textId="77777777" w:rsidR="00EF1140" w:rsidRPr="004753B3" w:rsidRDefault="00EF1140" w:rsidP="00632CE1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260" w:type="dxa"/>
          </w:tcPr>
          <w:p w14:paraId="6F1D0615" w14:textId="77777777" w:rsidR="00EF1140" w:rsidRPr="004753B3" w:rsidRDefault="00EF1140" w:rsidP="47D6C009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C891564" w14:textId="3E918160" w:rsidR="00EF1140" w:rsidRPr="004753B3" w:rsidRDefault="00EF1140" w:rsidP="47D6C009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931A6B8" w14:textId="77777777" w:rsidR="00EF1140" w:rsidRPr="004753B3" w:rsidRDefault="00EF1140" w:rsidP="00632CE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EFC22FF" w14:textId="77777777" w:rsidR="00EF1140" w:rsidRPr="004753B3" w:rsidRDefault="00EF1140" w:rsidP="00632CE1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1140" w:rsidRPr="004753B3" w14:paraId="67A87B81" w14:textId="77777777" w:rsidTr="00EF1140">
        <w:trPr>
          <w:trHeight w:val="144"/>
        </w:trPr>
        <w:tc>
          <w:tcPr>
            <w:tcW w:w="4680" w:type="dxa"/>
            <w:shd w:val="clear" w:color="auto" w:fill="auto"/>
          </w:tcPr>
          <w:p w14:paraId="16DB8823" w14:textId="77777777" w:rsidR="00EF1140" w:rsidRPr="004753B3" w:rsidRDefault="00EF1140" w:rsidP="00632CE1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หนี้สินทางการเงินหมุนเวียนอื่น</w:t>
            </w:r>
          </w:p>
        </w:tc>
        <w:tc>
          <w:tcPr>
            <w:tcW w:w="1260" w:type="dxa"/>
          </w:tcPr>
          <w:p w14:paraId="76227933" w14:textId="77777777" w:rsidR="00EF1140" w:rsidRPr="004753B3" w:rsidRDefault="00EF1140" w:rsidP="47D6C009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24D60DB" w14:textId="477F3509" w:rsidR="00EF1140" w:rsidRPr="004753B3" w:rsidRDefault="00EF1140" w:rsidP="47D6C009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4996F2A" w14:textId="77777777" w:rsidR="00EF1140" w:rsidRPr="004753B3" w:rsidRDefault="00EF1140" w:rsidP="00632CE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D35826A" w14:textId="77777777" w:rsidR="00EF1140" w:rsidRPr="004753B3" w:rsidRDefault="00EF1140" w:rsidP="00632CE1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1140" w:rsidRPr="004753B3" w14:paraId="29951C0F" w14:textId="77777777" w:rsidTr="00EF1140">
        <w:trPr>
          <w:trHeight w:val="144"/>
        </w:trPr>
        <w:tc>
          <w:tcPr>
            <w:tcW w:w="4680" w:type="dxa"/>
            <w:shd w:val="clear" w:color="auto" w:fill="auto"/>
          </w:tcPr>
          <w:p w14:paraId="70FECEAF" w14:textId="77777777" w:rsidR="00EF1140" w:rsidRPr="004753B3" w:rsidRDefault="00EF1140" w:rsidP="0080206E">
            <w:pPr>
              <w:ind w:left="270" w:right="-108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260" w:type="dxa"/>
          </w:tcPr>
          <w:p w14:paraId="7E328392" w14:textId="77777777" w:rsidR="00EF1140" w:rsidRPr="004753B3" w:rsidRDefault="00EF1140" w:rsidP="47D6C009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2A6679D" w14:textId="0D5DDCD9" w:rsidR="00EF1140" w:rsidRPr="004753B3" w:rsidRDefault="00EF1140" w:rsidP="47D6C009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577F076" w14:textId="77777777" w:rsidR="00EF1140" w:rsidRPr="004753B3" w:rsidRDefault="00EF1140" w:rsidP="0080206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3C7350C" w14:textId="41D4EAA7" w:rsidR="00EF1140" w:rsidRPr="004753B3" w:rsidRDefault="00EF1140" w:rsidP="0080206E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</w:t>
            </w:r>
            <w:r w:rsidR="00C44391" w:rsidRPr="00C44391">
              <w:rPr>
                <w:rFonts w:asciiTheme="majorBidi" w:eastAsia="Times New Roman" w:hAnsiTheme="majorBidi" w:cstheme="majorBidi"/>
                <w:sz w:val="30"/>
                <w:szCs w:val="30"/>
              </w:rPr>
              <w:t>297</w:t>
            </w:r>
            <w:r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EF1140" w:rsidRPr="004753B3" w14:paraId="7E279B63" w14:textId="77777777" w:rsidTr="00EF1140">
        <w:trPr>
          <w:trHeight w:val="144"/>
        </w:trPr>
        <w:tc>
          <w:tcPr>
            <w:tcW w:w="4680" w:type="dxa"/>
            <w:shd w:val="clear" w:color="auto" w:fill="auto"/>
          </w:tcPr>
          <w:p w14:paraId="75DD7AC7" w14:textId="77777777" w:rsidR="00EF1140" w:rsidRPr="004753B3" w:rsidRDefault="00EF1140" w:rsidP="0080206E">
            <w:pPr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รวมหนี้สินหมุนเวียน</w:t>
            </w:r>
          </w:p>
        </w:tc>
        <w:tc>
          <w:tcPr>
            <w:tcW w:w="1260" w:type="dxa"/>
          </w:tcPr>
          <w:p w14:paraId="3FF26695" w14:textId="77777777" w:rsidR="00EF1140" w:rsidRPr="004753B3" w:rsidRDefault="00EF1140" w:rsidP="47D6C009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7EBCB3E" w14:textId="425CADF9" w:rsidR="00EF1140" w:rsidRPr="004753B3" w:rsidRDefault="00EF1140" w:rsidP="47D6C009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A7FD4CA" w14:textId="77777777" w:rsidR="00EF1140" w:rsidRPr="004753B3" w:rsidRDefault="00EF1140" w:rsidP="0080206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66D055C" w14:textId="0C10BDEC" w:rsidR="00EF1140" w:rsidRPr="004753B3" w:rsidRDefault="00EF1140" w:rsidP="0080206E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</w:t>
            </w:r>
            <w:r w:rsidR="00C44391" w:rsidRPr="00C44391">
              <w:rPr>
                <w:rFonts w:asciiTheme="majorBidi" w:eastAsia="Times New Roman" w:hAnsiTheme="majorBidi" w:cstheme="majorBidi"/>
                <w:sz w:val="30"/>
                <w:szCs w:val="30"/>
              </w:rPr>
              <w:t>297</w:t>
            </w:r>
            <w:r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EF1140" w:rsidRPr="004753B3" w14:paraId="67089982" w14:textId="77777777" w:rsidTr="00EF1140">
        <w:trPr>
          <w:trHeight w:hRule="exact" w:val="144"/>
        </w:trPr>
        <w:tc>
          <w:tcPr>
            <w:tcW w:w="4680" w:type="dxa"/>
            <w:shd w:val="clear" w:color="auto" w:fill="auto"/>
          </w:tcPr>
          <w:p w14:paraId="471703C6" w14:textId="77777777" w:rsidR="00EF1140" w:rsidRPr="004753B3" w:rsidRDefault="00EF1140" w:rsidP="00632CE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</w:tcPr>
          <w:p w14:paraId="71678BDF" w14:textId="77777777" w:rsidR="00EF1140" w:rsidRPr="004753B3" w:rsidRDefault="00EF1140" w:rsidP="47D6C009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3BA4F78" w14:textId="515628C9" w:rsidR="00EF1140" w:rsidRPr="004753B3" w:rsidRDefault="00EF1140" w:rsidP="47D6C009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86B40F0" w14:textId="77777777" w:rsidR="00EF1140" w:rsidRPr="004753B3" w:rsidRDefault="00EF1140" w:rsidP="00632CE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3AC12CC" w14:textId="77777777" w:rsidR="00EF1140" w:rsidRPr="004753B3" w:rsidRDefault="00EF1140" w:rsidP="00632CE1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1140" w:rsidRPr="004753B3" w14:paraId="3932354D" w14:textId="77777777" w:rsidTr="00EF1140">
        <w:trPr>
          <w:trHeight w:val="144"/>
        </w:trPr>
        <w:tc>
          <w:tcPr>
            <w:tcW w:w="4680" w:type="dxa"/>
            <w:shd w:val="clear" w:color="auto" w:fill="auto"/>
          </w:tcPr>
          <w:p w14:paraId="15F06BCB" w14:textId="77777777" w:rsidR="00EF1140" w:rsidRPr="004753B3" w:rsidRDefault="00EF1140" w:rsidP="00632CE1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260" w:type="dxa"/>
          </w:tcPr>
          <w:p w14:paraId="0CCDF39D" w14:textId="77777777" w:rsidR="00EF1140" w:rsidRPr="004753B3" w:rsidRDefault="00EF1140" w:rsidP="47D6C009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43892C3" w14:textId="2C6DD696" w:rsidR="00EF1140" w:rsidRPr="004753B3" w:rsidRDefault="00EF1140" w:rsidP="47D6C009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98C89EE" w14:textId="77777777" w:rsidR="00EF1140" w:rsidRPr="004753B3" w:rsidRDefault="00EF1140" w:rsidP="00632CE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12CD1C3" w14:textId="77777777" w:rsidR="00EF1140" w:rsidRPr="004753B3" w:rsidRDefault="00EF1140" w:rsidP="00632CE1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1140" w:rsidRPr="004753B3" w14:paraId="3A8B9924" w14:textId="77777777" w:rsidTr="00EF1140">
        <w:trPr>
          <w:trHeight w:val="144"/>
        </w:trPr>
        <w:tc>
          <w:tcPr>
            <w:tcW w:w="4680" w:type="dxa"/>
            <w:shd w:val="clear" w:color="auto" w:fill="auto"/>
          </w:tcPr>
          <w:p w14:paraId="72E799D8" w14:textId="77777777" w:rsidR="00EF1140" w:rsidRPr="004753B3" w:rsidRDefault="00EF1140" w:rsidP="00632CE1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หนี้สินทางการเงินไม่หมุนเวียนอื่น</w:t>
            </w:r>
          </w:p>
        </w:tc>
        <w:tc>
          <w:tcPr>
            <w:tcW w:w="1260" w:type="dxa"/>
          </w:tcPr>
          <w:p w14:paraId="40CF1B71" w14:textId="77777777" w:rsidR="00EF1140" w:rsidRPr="004753B3" w:rsidRDefault="00EF1140" w:rsidP="47D6C009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A3912B3" w14:textId="54078D93" w:rsidR="00EF1140" w:rsidRPr="004753B3" w:rsidRDefault="00EF1140" w:rsidP="47D6C009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0C059D9" w14:textId="77777777" w:rsidR="00EF1140" w:rsidRPr="004753B3" w:rsidRDefault="00EF1140" w:rsidP="00632CE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5D3469A" w14:textId="77777777" w:rsidR="00EF1140" w:rsidRPr="004753B3" w:rsidRDefault="00EF1140" w:rsidP="00632CE1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1140" w:rsidRPr="004753B3" w14:paraId="20CD3342" w14:textId="77777777" w:rsidTr="00EF1140">
        <w:trPr>
          <w:trHeight w:val="144"/>
        </w:trPr>
        <w:tc>
          <w:tcPr>
            <w:tcW w:w="4680" w:type="dxa"/>
            <w:shd w:val="clear" w:color="auto" w:fill="auto"/>
          </w:tcPr>
          <w:p w14:paraId="4A8BCFCC" w14:textId="77777777" w:rsidR="00EF1140" w:rsidRPr="004753B3" w:rsidRDefault="00EF1140" w:rsidP="000B69ED">
            <w:pPr>
              <w:ind w:left="270" w:right="-108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สัญญา</w:t>
            </w:r>
            <w:r w:rsidRPr="004753B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อัตราดอกเบี้ยแลกเปลี่ยน</w:t>
            </w:r>
          </w:p>
        </w:tc>
        <w:tc>
          <w:tcPr>
            <w:tcW w:w="1260" w:type="dxa"/>
          </w:tcPr>
          <w:p w14:paraId="4D788BCE" w14:textId="77777777" w:rsidR="00EF1140" w:rsidRPr="004753B3" w:rsidRDefault="00EF1140" w:rsidP="47D6C009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1DCC8D8" w14:textId="4EB2AC9B" w:rsidR="00EF1140" w:rsidRPr="004753B3" w:rsidRDefault="00EF1140" w:rsidP="47D6C009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30"/>
                <w:szCs w:val="30"/>
              </w:rPr>
              <w:t>875</w:t>
            </w: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59AD875" w14:textId="77777777" w:rsidR="00EF1140" w:rsidRPr="004753B3" w:rsidRDefault="00EF1140" w:rsidP="00632CE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442BCD4" w14:textId="19AA8E81" w:rsidR="00EF1140" w:rsidRPr="004753B3" w:rsidRDefault="00EF1140" w:rsidP="00514CDB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753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4391" w:rsidRPr="00C44391">
              <w:rPr>
                <w:rFonts w:asciiTheme="majorBidi" w:hAnsiTheme="majorBidi" w:cstheme="majorBidi"/>
                <w:sz w:val="30"/>
                <w:szCs w:val="30"/>
              </w:rPr>
              <w:t>225</w:t>
            </w: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EF1140" w:rsidRPr="004753B3" w14:paraId="3CA76C82" w14:textId="77777777" w:rsidTr="00EF1140">
        <w:trPr>
          <w:trHeight w:val="144"/>
        </w:trPr>
        <w:tc>
          <w:tcPr>
            <w:tcW w:w="4680" w:type="dxa"/>
            <w:shd w:val="clear" w:color="auto" w:fill="auto"/>
          </w:tcPr>
          <w:p w14:paraId="35EDCF81" w14:textId="77777777" w:rsidR="00EF1140" w:rsidRPr="004753B3" w:rsidRDefault="00EF1140" w:rsidP="00632CE1">
            <w:pPr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รวมหนี้สินไม่หมุนเวียน</w:t>
            </w:r>
          </w:p>
        </w:tc>
        <w:tc>
          <w:tcPr>
            <w:tcW w:w="1260" w:type="dxa"/>
          </w:tcPr>
          <w:p w14:paraId="7DC52337" w14:textId="77777777" w:rsidR="00EF1140" w:rsidRPr="004753B3" w:rsidRDefault="00EF1140" w:rsidP="47D6C009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6074B" w14:textId="58739E99" w:rsidR="00EF1140" w:rsidRPr="004753B3" w:rsidRDefault="00EF1140" w:rsidP="47D6C009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30"/>
                <w:szCs w:val="30"/>
              </w:rPr>
              <w:t>875</w:t>
            </w: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C41F53A" w14:textId="77777777" w:rsidR="00EF1140" w:rsidRPr="004753B3" w:rsidRDefault="00EF1140" w:rsidP="00632CE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2CE8CC" w14:textId="56465DEF" w:rsidR="00EF1140" w:rsidRPr="004753B3" w:rsidRDefault="00EF1140" w:rsidP="00514CDB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753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4391" w:rsidRPr="00C44391">
              <w:rPr>
                <w:rFonts w:asciiTheme="majorBidi" w:hAnsiTheme="majorBidi" w:cstheme="majorBidi"/>
                <w:sz w:val="30"/>
                <w:szCs w:val="30"/>
              </w:rPr>
              <w:t>225</w:t>
            </w: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EF1140" w:rsidRPr="004753B3" w14:paraId="051DFBCB" w14:textId="77777777" w:rsidTr="00EF1140">
        <w:trPr>
          <w:trHeight w:val="144"/>
        </w:trPr>
        <w:tc>
          <w:tcPr>
            <w:tcW w:w="4680" w:type="dxa"/>
            <w:shd w:val="clear" w:color="auto" w:fill="auto"/>
          </w:tcPr>
          <w:p w14:paraId="6D5F392C" w14:textId="4B3D13DB" w:rsidR="00EF1140" w:rsidRPr="004753B3" w:rsidRDefault="00EF1140" w:rsidP="47D6C009">
            <w:pPr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รวมหนี้สิน</w:t>
            </w:r>
          </w:p>
        </w:tc>
        <w:tc>
          <w:tcPr>
            <w:tcW w:w="1260" w:type="dxa"/>
          </w:tcPr>
          <w:p w14:paraId="00E0FAED" w14:textId="77777777" w:rsidR="00EF1140" w:rsidRPr="004753B3" w:rsidRDefault="00EF1140" w:rsidP="47D6C009">
            <w:pPr>
              <w:tabs>
                <w:tab w:val="decimal" w:pos="11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5E64AB" w14:textId="393AD64E" w:rsidR="00EF1140" w:rsidRPr="004753B3" w:rsidRDefault="00EF1140" w:rsidP="47D6C009">
            <w:pPr>
              <w:tabs>
                <w:tab w:val="decimal" w:pos="11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30"/>
                <w:szCs w:val="30"/>
              </w:rPr>
              <w:t>886</w:t>
            </w: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56D1838" w14:textId="77777777" w:rsidR="00EF1140" w:rsidRPr="004753B3" w:rsidRDefault="00EF1140" w:rsidP="47D6C0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673F8B" w14:textId="4A7ED555" w:rsidR="00EF1140" w:rsidRPr="004753B3" w:rsidRDefault="00EF1140" w:rsidP="47D6C009">
            <w:pPr>
              <w:tabs>
                <w:tab w:val="decimal" w:pos="11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753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4391" w:rsidRPr="00C44391">
              <w:rPr>
                <w:rFonts w:asciiTheme="majorBidi" w:hAnsiTheme="majorBidi" w:cstheme="majorBidi"/>
                <w:sz w:val="30"/>
                <w:szCs w:val="30"/>
              </w:rPr>
              <w:t>522</w:t>
            </w: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EF1140" w:rsidRPr="004753B3" w14:paraId="5753878E" w14:textId="77777777" w:rsidTr="00EF1140">
        <w:trPr>
          <w:trHeight w:val="144"/>
        </w:trPr>
        <w:tc>
          <w:tcPr>
            <w:tcW w:w="4680" w:type="dxa"/>
            <w:shd w:val="clear" w:color="auto" w:fill="auto"/>
          </w:tcPr>
          <w:p w14:paraId="049F63DD" w14:textId="77777777" w:rsidR="00EF1140" w:rsidRPr="004753B3" w:rsidRDefault="00EF1140" w:rsidP="00632CE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260" w:type="dxa"/>
          </w:tcPr>
          <w:p w14:paraId="7257C5F6" w14:textId="77777777" w:rsidR="00EF1140" w:rsidRPr="004753B3" w:rsidRDefault="00EF1140" w:rsidP="47D6C009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4BCB8C9" w14:textId="219E0D07" w:rsidR="00EF1140" w:rsidRPr="004753B3" w:rsidRDefault="00EF1140" w:rsidP="47D6C009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30"/>
                <w:szCs w:val="30"/>
              </w:rPr>
              <w:t>758</w:t>
            </w: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7716983" w14:textId="77777777" w:rsidR="00EF1140" w:rsidRPr="004753B3" w:rsidRDefault="00EF1140" w:rsidP="00632CE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4BE779D" w14:textId="7B9D8F34" w:rsidR="00EF1140" w:rsidRPr="004753B3" w:rsidRDefault="00EF1140" w:rsidP="00632CE1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753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4391" w:rsidRPr="00C44391">
              <w:rPr>
                <w:rFonts w:asciiTheme="majorBidi" w:hAnsiTheme="majorBidi" w:cstheme="majorBidi"/>
                <w:sz w:val="30"/>
                <w:szCs w:val="30"/>
              </w:rPr>
              <w:t>522</w:t>
            </w: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</w:tbl>
    <w:p w14:paraId="03201109" w14:textId="77777777" w:rsidR="002133E0" w:rsidRDefault="002133E0" w:rsidP="000B69ED">
      <w:pPr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542DCCEA" w14:textId="77777777" w:rsidR="002133E0" w:rsidRDefault="002133E0">
      <w:pPr>
        <w:jc w:val="left"/>
        <w:rPr>
          <w:rFonts w:asciiTheme="majorBidi" w:hAnsiTheme="majorBidi" w:cstheme="majorBidi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68F556F2" w14:textId="6254B209" w:rsidR="000D1674" w:rsidRPr="004753B3" w:rsidRDefault="000D1674" w:rsidP="00590C15">
      <w:pPr>
        <w:spacing w:after="240"/>
        <w:ind w:left="547" w:right="-43"/>
        <w:jc w:val="thaiDistribute"/>
        <w:rPr>
          <w:rFonts w:asciiTheme="majorBidi" w:hAnsiTheme="majorBidi" w:cstheme="majorBidi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รายการเคลื่อนไหวของสัญญาอัตราแลกเปลี่ยนล่วงหน้าและสัญญาอัตราดอกเบี้ยแลกเปลี่ยนสำหรับ</w:t>
      </w:r>
      <w:r w:rsidR="00B332EE" w:rsidRPr="004753B3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4753B3">
        <w:rPr>
          <w:rFonts w:asciiTheme="majorBidi" w:hAnsiTheme="majorBidi" w:cstheme="majorBidi"/>
          <w:sz w:val="30"/>
          <w:szCs w:val="30"/>
          <w:cs/>
          <w:lang w:val="th-TH"/>
        </w:rPr>
        <w:t>งวด</w:t>
      </w:r>
      <w:r w:rsidR="00514CDB" w:rsidRPr="004753B3">
        <w:rPr>
          <w:rFonts w:asciiTheme="majorBidi" w:hAnsiTheme="majorBidi" w:cstheme="majorBidi"/>
          <w:sz w:val="30"/>
          <w:szCs w:val="30"/>
          <w:cs/>
          <w:lang w:val="th-TH"/>
        </w:rPr>
        <w:t>สาม</w:t>
      </w:r>
      <w:r w:rsidRPr="004753B3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เดือนสิ้นสุดวันที่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31</w:t>
      </w:r>
      <w:r w:rsidR="00514CDB" w:rsidRPr="004753B3">
        <w:rPr>
          <w:rFonts w:asciiTheme="majorBidi" w:hAnsiTheme="majorBidi" w:cstheme="majorBidi"/>
          <w:sz w:val="30"/>
          <w:szCs w:val="30"/>
        </w:rPr>
        <w:t xml:space="preserve"> </w:t>
      </w:r>
      <w:r w:rsidR="00514CDB" w:rsidRPr="004753B3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4753B3">
        <w:rPr>
          <w:rFonts w:asciiTheme="majorBidi" w:hAnsiTheme="majorBidi" w:cstheme="majorBidi"/>
          <w:sz w:val="30"/>
          <w:szCs w:val="30"/>
          <w:cs/>
          <w:lang w:val="th-TH"/>
        </w:rPr>
        <w:t xml:space="preserve"> ในงบการเงินรวม มีดังนี้</w:t>
      </w:r>
      <w:r w:rsidR="000B69ED" w:rsidRPr="004753B3">
        <w:rPr>
          <w:rFonts w:asciiTheme="majorBidi" w:hAnsiTheme="majorBidi" w:cstheme="majorBidi"/>
          <w:sz w:val="30"/>
          <w:szCs w:val="30"/>
          <w:cs/>
          <w:lang w:val="th-TH"/>
        </w:rPr>
        <w:t xml:space="preserve"> (งบการเงินเฉพาะกิจการ : ไม่มี)</w:t>
      </w:r>
    </w:p>
    <w:p w14:paraId="79CE0CE0" w14:textId="77777777" w:rsidR="000D1674" w:rsidRPr="004753B3" w:rsidRDefault="000D1674" w:rsidP="00590C15">
      <w:pPr>
        <w:ind w:left="547" w:right="-115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4753B3">
        <w:rPr>
          <w:rFonts w:asciiTheme="majorBidi" w:hAnsiTheme="majorBidi" w:cstheme="majorBidi"/>
          <w:b/>
          <w:bCs/>
          <w:sz w:val="26"/>
          <w:szCs w:val="26"/>
          <w:cs/>
        </w:rPr>
        <w:t>หน่วย : ล้านบาท</w:t>
      </w:r>
    </w:p>
    <w:tbl>
      <w:tblPr>
        <w:tblW w:w="89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1800"/>
        <w:gridCol w:w="270"/>
        <w:gridCol w:w="1710"/>
        <w:gridCol w:w="270"/>
        <w:gridCol w:w="1800"/>
      </w:tblGrid>
      <w:tr w:rsidR="0038283F" w:rsidRPr="004753B3" w14:paraId="153E0FFE" w14:textId="77777777" w:rsidTr="00FF7450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751E9E2" w14:textId="77777777" w:rsidR="0038283F" w:rsidRPr="004753B3" w:rsidRDefault="0038283F" w:rsidP="00F7779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3E56005" w14:textId="77777777" w:rsidR="0038283F" w:rsidRPr="004753B3" w:rsidRDefault="0038283F" w:rsidP="00F777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 ณ วันที่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FA31A6" w14:textId="77777777" w:rsidR="0038283F" w:rsidRPr="004753B3" w:rsidRDefault="0038283F" w:rsidP="00F7779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E8F9190" w14:textId="77777777" w:rsidR="0038283F" w:rsidRPr="004753B3" w:rsidRDefault="0038283F" w:rsidP="00F777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845AD9" w14:textId="77777777" w:rsidR="0038283F" w:rsidRPr="004753B3" w:rsidRDefault="0038283F" w:rsidP="00F7779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C531872" w14:textId="77777777" w:rsidR="0038283F" w:rsidRPr="004753B3" w:rsidRDefault="0038283F" w:rsidP="00F777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 ณ วันที่</w:t>
            </w:r>
          </w:p>
        </w:tc>
      </w:tr>
      <w:tr w:rsidR="0038283F" w:rsidRPr="004753B3" w14:paraId="5872526F" w14:textId="77777777" w:rsidTr="00FF7450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02591CD" w14:textId="77777777" w:rsidR="0038283F" w:rsidRPr="004753B3" w:rsidRDefault="0038283F" w:rsidP="00F7779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3ED65FE" w14:textId="101749E1" w:rsidR="0038283F" w:rsidRPr="004753B3" w:rsidRDefault="00C44391" w:rsidP="00F777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38283F"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</w:t>
            </w:r>
            <w:r w:rsidR="000426F1" w:rsidRPr="004753B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C443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D1D9B0" w14:textId="77777777" w:rsidR="0038283F" w:rsidRPr="004753B3" w:rsidRDefault="0038283F" w:rsidP="00F7779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18F620E" w14:textId="24E6F58E" w:rsidR="0038283F" w:rsidRPr="004753B3" w:rsidRDefault="0038283F" w:rsidP="00F777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ในมูลค่า</w:t>
            </w:r>
            <w:r w:rsidR="000426F1"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E0A5E5" w14:textId="77777777" w:rsidR="0038283F" w:rsidRPr="004753B3" w:rsidRDefault="0038283F" w:rsidP="00F7779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099E5A7" w14:textId="27970FF3" w:rsidR="0038283F" w:rsidRPr="004753B3" w:rsidRDefault="00C44391" w:rsidP="0028635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38283F" w:rsidRPr="004753B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38283F"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มีนาคม</w:t>
            </w:r>
            <w:r w:rsidR="000426F1" w:rsidRPr="004753B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C443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</w:tr>
      <w:tr w:rsidR="0038283F" w:rsidRPr="004753B3" w14:paraId="2564D0AF" w14:textId="77777777" w:rsidTr="00FF7450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A90C442" w14:textId="77777777" w:rsidR="0038283F" w:rsidRPr="004753B3" w:rsidRDefault="0038283F" w:rsidP="00F7779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A245511" w14:textId="32A6169B" w:rsidR="0038283F" w:rsidRPr="004753B3" w:rsidRDefault="0038283F" w:rsidP="00F777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6EC3C3" w14:textId="77777777" w:rsidR="0038283F" w:rsidRPr="004753B3" w:rsidRDefault="0038283F" w:rsidP="00F7779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45BD04F" w14:textId="77777777" w:rsidR="0038283F" w:rsidRPr="004753B3" w:rsidRDefault="0038283F" w:rsidP="00F777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4BAF9B" w14:textId="77777777" w:rsidR="0038283F" w:rsidRPr="004753B3" w:rsidRDefault="0038283F" w:rsidP="00F7779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523F1D1" w14:textId="77777777" w:rsidR="0038283F" w:rsidRPr="004753B3" w:rsidRDefault="0038283F" w:rsidP="00F777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8283F" w:rsidRPr="004753B3" w14:paraId="3E2F8277" w14:textId="77777777" w:rsidTr="00FF7450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014A54D" w14:textId="78C3E3CA" w:rsidR="0038283F" w:rsidRPr="004753B3" w:rsidRDefault="0038283F" w:rsidP="0038283F">
            <w:pPr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8B9CE57" w14:textId="28BDF5D4" w:rsidR="0038283F" w:rsidRPr="004753B3" w:rsidRDefault="0038283F" w:rsidP="00F777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515C4C" w14:textId="77777777" w:rsidR="0038283F" w:rsidRPr="004753B3" w:rsidRDefault="0038283F" w:rsidP="00F7779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1B63166" w14:textId="77777777" w:rsidR="0038283F" w:rsidRPr="004753B3" w:rsidRDefault="0038283F" w:rsidP="00F777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C5E9D4" w14:textId="77777777" w:rsidR="0038283F" w:rsidRPr="004753B3" w:rsidRDefault="0038283F" w:rsidP="00F7779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C0B3387" w14:textId="77777777" w:rsidR="0038283F" w:rsidRPr="004753B3" w:rsidRDefault="0038283F" w:rsidP="00F777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8283F" w:rsidRPr="004753B3" w14:paraId="52AEEF7A" w14:textId="77777777" w:rsidTr="00FF7450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653C1" w14:textId="0E06BADD" w:rsidR="0038283F" w:rsidRPr="004753B3" w:rsidRDefault="0038283F" w:rsidP="0038283F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8C0535" w14:textId="1AD8800B" w:rsidR="0038283F" w:rsidRPr="004753B3" w:rsidRDefault="0038283F" w:rsidP="00F777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993A87" w14:textId="77777777" w:rsidR="0038283F" w:rsidRPr="004753B3" w:rsidRDefault="0038283F" w:rsidP="00F7779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0F1E58" w14:textId="77777777" w:rsidR="0038283F" w:rsidRPr="004753B3" w:rsidRDefault="0038283F" w:rsidP="00F777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69C49" w14:textId="77777777" w:rsidR="0038283F" w:rsidRPr="004753B3" w:rsidRDefault="0038283F" w:rsidP="00F7779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169ED" w14:textId="77777777" w:rsidR="0038283F" w:rsidRPr="004753B3" w:rsidRDefault="0038283F" w:rsidP="00F777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8283F" w:rsidRPr="004753B3" w14:paraId="7BA47E43" w14:textId="77777777" w:rsidTr="00FF7450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3E48C4" w14:textId="0BEFD92A" w:rsidR="0038283F" w:rsidRPr="004753B3" w:rsidRDefault="0038283F" w:rsidP="0038283F">
            <w:pPr>
              <w:ind w:left="264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9A94AD" w14:textId="0B6AE5DF" w:rsidR="0038283F" w:rsidRPr="004753B3" w:rsidRDefault="0038283F" w:rsidP="00F777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9C776B" w14:textId="77777777" w:rsidR="0038283F" w:rsidRPr="004753B3" w:rsidRDefault="0038283F" w:rsidP="00F7779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F39D16" w14:textId="765F740B" w:rsidR="0038283F" w:rsidRPr="004753B3" w:rsidRDefault="00C44391" w:rsidP="00FF7450">
            <w:pPr>
              <w:tabs>
                <w:tab w:val="decimal" w:pos="1530"/>
              </w:tabs>
              <w:spacing w:line="259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119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87070E" w14:textId="77777777" w:rsidR="0038283F" w:rsidRPr="004753B3" w:rsidRDefault="0038283F" w:rsidP="47D6C009">
            <w:pPr>
              <w:spacing w:line="259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B9B938" w14:textId="117E59D4" w:rsidR="0038283F" w:rsidRPr="004753B3" w:rsidRDefault="00C44391" w:rsidP="00A25C9D">
            <w:pPr>
              <w:tabs>
                <w:tab w:val="decimal" w:pos="1530"/>
              </w:tabs>
              <w:spacing w:line="259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119</w:t>
            </w:r>
          </w:p>
        </w:tc>
      </w:tr>
      <w:tr w:rsidR="47D6C009" w:rsidRPr="004753B3" w14:paraId="2006B960" w14:textId="77777777" w:rsidTr="00FF7450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DC8763" w14:textId="64C18A45" w:rsidR="0DC9EB52" w:rsidRPr="004753B3" w:rsidRDefault="0DC9EB52" w:rsidP="47D6C009">
            <w:pPr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CF9405" w14:textId="35AA728F" w:rsidR="47D6C009" w:rsidRPr="004753B3" w:rsidRDefault="47D6C009" w:rsidP="47D6C00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D8124" w14:textId="3CBC7B36" w:rsidR="47D6C009" w:rsidRPr="004753B3" w:rsidRDefault="47D6C009" w:rsidP="47D6C00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E3F69A" w14:textId="26A875AE" w:rsidR="47D6C009" w:rsidRPr="004753B3" w:rsidRDefault="47D6C009" w:rsidP="00FF7450">
            <w:pPr>
              <w:tabs>
                <w:tab w:val="decimal" w:pos="153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E1DF65" w14:textId="66AC1FE5" w:rsidR="47D6C009" w:rsidRPr="004753B3" w:rsidRDefault="47D6C009" w:rsidP="47D6C00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22AA02" w14:textId="45F8DA45" w:rsidR="47D6C009" w:rsidRPr="004753B3" w:rsidRDefault="47D6C009" w:rsidP="00A25C9D">
            <w:pPr>
              <w:tabs>
                <w:tab w:val="decimal" w:pos="153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47D6C009" w:rsidRPr="004753B3" w14:paraId="0017BB37" w14:textId="77777777" w:rsidTr="00FF7450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5A669" w14:textId="048C57D8" w:rsidR="47D6C009" w:rsidRPr="004753B3" w:rsidRDefault="47D6C009" w:rsidP="47D6C009">
            <w:pPr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สินทรัพย์ทางการ</w:t>
            </w:r>
            <w:r w:rsidR="16E5A7E6" w:rsidRPr="004753B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ไม่</w:t>
            </w:r>
            <w:r w:rsidRPr="004753B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เงินหมุนเวียนอื่น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82B817" w14:textId="1AD8800B" w:rsidR="47D6C009" w:rsidRPr="004753B3" w:rsidRDefault="47D6C009" w:rsidP="47D6C00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4FCEDF" w14:textId="77777777" w:rsidR="47D6C009" w:rsidRPr="004753B3" w:rsidRDefault="47D6C009" w:rsidP="47D6C0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64986" w14:textId="77777777" w:rsidR="47D6C009" w:rsidRPr="004753B3" w:rsidRDefault="47D6C009" w:rsidP="00FF7450">
            <w:pPr>
              <w:tabs>
                <w:tab w:val="decimal" w:pos="153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299065" w14:textId="77777777" w:rsidR="47D6C009" w:rsidRPr="004753B3" w:rsidRDefault="47D6C009" w:rsidP="47D6C0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9B3CB4" w14:textId="77777777" w:rsidR="47D6C009" w:rsidRPr="004753B3" w:rsidRDefault="47D6C009" w:rsidP="00A25C9D">
            <w:pPr>
              <w:tabs>
                <w:tab w:val="decimal" w:pos="153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47D6C009" w:rsidRPr="004753B3" w14:paraId="23877AB1" w14:textId="77777777" w:rsidTr="00FF7450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A06627" w14:textId="64FFFD56" w:rsidR="47D6C009" w:rsidRPr="004753B3" w:rsidRDefault="47D6C009" w:rsidP="47D6C009">
            <w:pPr>
              <w:ind w:left="264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734912" w14:textId="4BA6C075" w:rsidR="47D6C009" w:rsidRPr="004753B3" w:rsidRDefault="47D6C009" w:rsidP="008276D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CD47D4" w14:textId="77777777" w:rsidR="47D6C009" w:rsidRPr="004753B3" w:rsidRDefault="47D6C009" w:rsidP="47D6C009">
            <w:pPr>
              <w:tabs>
                <w:tab w:val="decimal" w:pos="528"/>
                <w:tab w:val="decimal" w:pos="987"/>
              </w:tabs>
              <w:spacing w:line="259" w:lineRule="auto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19E5A0" w14:textId="01A3AE0F" w:rsidR="169936C4" w:rsidRPr="004753B3" w:rsidRDefault="00C44391" w:rsidP="00FF7450">
            <w:pPr>
              <w:tabs>
                <w:tab w:val="decimal" w:pos="1530"/>
              </w:tabs>
              <w:spacing w:line="259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FCD6B8" w14:textId="77777777" w:rsidR="47D6C009" w:rsidRPr="004753B3" w:rsidRDefault="47D6C009" w:rsidP="47D6C009">
            <w:pPr>
              <w:tabs>
                <w:tab w:val="decimal" w:pos="987"/>
              </w:tabs>
              <w:spacing w:line="259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9B7705" w14:textId="190B4EB7" w:rsidR="169936C4" w:rsidRPr="004753B3" w:rsidRDefault="00C44391" w:rsidP="00A25C9D">
            <w:pPr>
              <w:tabs>
                <w:tab w:val="decimal" w:pos="1530"/>
              </w:tabs>
              <w:spacing w:line="259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38283F" w:rsidRPr="004753B3" w14:paraId="2F51D696" w14:textId="77777777" w:rsidTr="00FF7450">
        <w:trPr>
          <w:trHeight w:val="333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75DC7" w14:textId="1F0145AD" w:rsidR="0038283F" w:rsidRPr="004753B3" w:rsidRDefault="0038283F" w:rsidP="00F77795">
            <w:pPr>
              <w:ind w:hanging="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F23E92" w14:textId="77777777" w:rsidR="0038283F" w:rsidRPr="004753B3" w:rsidRDefault="0038283F" w:rsidP="00F77795">
            <w:pPr>
              <w:tabs>
                <w:tab w:val="decimal" w:pos="624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48F43" w14:textId="77777777" w:rsidR="0038283F" w:rsidRPr="004753B3" w:rsidRDefault="0038283F" w:rsidP="00F7779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93DE96" w14:textId="77777777" w:rsidR="0038283F" w:rsidRPr="004753B3" w:rsidRDefault="0038283F" w:rsidP="00FF7450">
            <w:pPr>
              <w:tabs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AA4936" w14:textId="77777777" w:rsidR="0038283F" w:rsidRPr="004753B3" w:rsidRDefault="0038283F" w:rsidP="47D6C009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BA1162" w14:textId="77777777" w:rsidR="0038283F" w:rsidRPr="004753B3" w:rsidRDefault="0038283F" w:rsidP="00A25C9D">
            <w:pPr>
              <w:tabs>
                <w:tab w:val="decimal" w:pos="900"/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</w:tr>
      <w:tr w:rsidR="0038283F" w:rsidRPr="004753B3" w14:paraId="45FC3685" w14:textId="77777777" w:rsidTr="00FF7450">
        <w:trPr>
          <w:trHeight w:val="333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A0578" w14:textId="76C60F57" w:rsidR="0038283F" w:rsidRPr="004753B3" w:rsidRDefault="0038283F" w:rsidP="0038283F">
            <w:pPr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508465" w14:textId="2747667B" w:rsidR="0038283F" w:rsidRPr="004753B3" w:rsidRDefault="0038283F" w:rsidP="00F77795">
            <w:pPr>
              <w:tabs>
                <w:tab w:val="decimal" w:pos="624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CEC3F9" w14:textId="77777777" w:rsidR="0038283F" w:rsidRPr="004753B3" w:rsidRDefault="0038283F" w:rsidP="00F7779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AC3CF7" w14:textId="1F3ADA8C" w:rsidR="0038283F" w:rsidRPr="004753B3" w:rsidRDefault="0038283F" w:rsidP="00FF7450">
            <w:pPr>
              <w:tabs>
                <w:tab w:val="decimal" w:pos="1164"/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5E319F" w14:textId="77777777" w:rsidR="0038283F" w:rsidRPr="004753B3" w:rsidRDefault="0038283F" w:rsidP="47D6C009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677FB3" w14:textId="5DABB490" w:rsidR="0038283F" w:rsidRPr="004753B3" w:rsidRDefault="0038283F" w:rsidP="00A25C9D">
            <w:pPr>
              <w:tabs>
                <w:tab w:val="decimal" w:pos="900"/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</w:tr>
      <w:tr w:rsidR="0038283F" w:rsidRPr="004753B3" w14:paraId="25AAFD40" w14:textId="77777777" w:rsidTr="00FF7450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FFBA3" w14:textId="7933497B" w:rsidR="0038283F" w:rsidRPr="004753B3" w:rsidRDefault="0038283F" w:rsidP="00F77795">
            <w:pPr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หนี้สินทางการเงินหมุนเวียนอื่น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755862" w14:textId="77777777" w:rsidR="0038283F" w:rsidRPr="004753B3" w:rsidRDefault="0038283F" w:rsidP="00F77795">
            <w:pPr>
              <w:tabs>
                <w:tab w:val="decimal" w:pos="624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CC7BF8" w14:textId="77777777" w:rsidR="0038283F" w:rsidRPr="004753B3" w:rsidRDefault="0038283F" w:rsidP="00F7779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63B273" w14:textId="77777777" w:rsidR="0038283F" w:rsidRPr="004753B3" w:rsidRDefault="0038283F" w:rsidP="00FF7450">
            <w:pPr>
              <w:tabs>
                <w:tab w:val="decimal" w:pos="810"/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C1B102" w14:textId="77777777" w:rsidR="0038283F" w:rsidRPr="004753B3" w:rsidRDefault="0038283F" w:rsidP="47D6C009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B05B4A" w14:textId="77777777" w:rsidR="0038283F" w:rsidRPr="004753B3" w:rsidRDefault="0038283F" w:rsidP="00A25C9D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</w:tr>
      <w:tr w:rsidR="0038283F" w:rsidRPr="004753B3" w14:paraId="5451266F" w14:textId="77777777" w:rsidTr="00FF7450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431F5D" w14:textId="1E22711D" w:rsidR="0038283F" w:rsidRPr="004753B3" w:rsidRDefault="0038283F" w:rsidP="0038283F">
            <w:pPr>
              <w:ind w:left="264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F39C90" w14:textId="23EBB1A0" w:rsidR="0038283F" w:rsidRPr="004753B3" w:rsidRDefault="0038283F" w:rsidP="00FF7450">
            <w:pPr>
              <w:tabs>
                <w:tab w:val="decimal" w:pos="1614"/>
              </w:tabs>
              <w:autoSpaceDE w:val="0"/>
              <w:autoSpaceDN w:val="0"/>
              <w:ind w:right="96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297</w:t>
            </w: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74D208" w14:textId="77777777" w:rsidR="0038283F" w:rsidRPr="004753B3" w:rsidRDefault="0038283F" w:rsidP="00F7779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C9AA8" w14:textId="462B6DB7" w:rsidR="0038283F" w:rsidRPr="004753B3" w:rsidRDefault="00C44391" w:rsidP="00FF7450">
            <w:pPr>
              <w:tabs>
                <w:tab w:val="decimal" w:pos="1530"/>
              </w:tabs>
              <w:spacing w:line="259" w:lineRule="auto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286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7F150F" w14:textId="77777777" w:rsidR="0038283F" w:rsidRPr="004753B3" w:rsidRDefault="0038283F" w:rsidP="47D6C009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B575CF" w14:textId="7E5F9DF0" w:rsidR="0038283F" w:rsidRPr="004753B3" w:rsidRDefault="7F7B45C0" w:rsidP="00A25C9D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38283F" w:rsidRPr="004753B3" w14:paraId="32A24745" w14:textId="77777777" w:rsidTr="00FF7450">
        <w:trPr>
          <w:trHeight w:val="32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9D56D" w14:textId="573217C7" w:rsidR="0038283F" w:rsidRPr="004753B3" w:rsidRDefault="0038283F" w:rsidP="00F77795">
            <w:pPr>
              <w:ind w:left="273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A9E3D0" w14:textId="37C70DE0" w:rsidR="0038283F" w:rsidRPr="004753B3" w:rsidRDefault="0038283F" w:rsidP="00FF7450">
            <w:pPr>
              <w:tabs>
                <w:tab w:val="decimal" w:pos="1614"/>
              </w:tabs>
              <w:autoSpaceDE w:val="0"/>
              <w:autoSpaceDN w:val="0"/>
              <w:ind w:right="96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953A6" w14:textId="77777777" w:rsidR="0038283F" w:rsidRPr="004753B3" w:rsidRDefault="0038283F" w:rsidP="00F77795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3A19EC" w14:textId="30A5CADE" w:rsidR="0038283F" w:rsidRPr="004753B3" w:rsidRDefault="0038283F" w:rsidP="00FF7450">
            <w:pPr>
              <w:tabs>
                <w:tab w:val="decimal" w:pos="1164"/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6A896E" w14:textId="50D3B392" w:rsidR="0038283F" w:rsidRPr="004753B3" w:rsidRDefault="0038283F" w:rsidP="47D6C009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E90691" w14:textId="6209E512" w:rsidR="0038283F" w:rsidRPr="004753B3" w:rsidRDefault="0038283F" w:rsidP="00A25C9D">
            <w:pPr>
              <w:tabs>
                <w:tab w:val="decimal" w:pos="900"/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</w:tr>
      <w:tr w:rsidR="0038283F" w:rsidRPr="004753B3" w14:paraId="7A9CE4A3" w14:textId="77777777" w:rsidTr="00FF7450">
        <w:trPr>
          <w:trHeight w:val="32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0E7D1" w14:textId="527C7ABA" w:rsidR="0038283F" w:rsidRPr="004753B3" w:rsidRDefault="0038283F" w:rsidP="0038283F">
            <w:pPr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D66BDD" w14:textId="0C7D2184" w:rsidR="0038283F" w:rsidRPr="004753B3" w:rsidRDefault="0038283F" w:rsidP="00FF7450">
            <w:pPr>
              <w:tabs>
                <w:tab w:val="decimal" w:pos="1614"/>
              </w:tabs>
              <w:autoSpaceDE w:val="0"/>
              <w:autoSpaceDN w:val="0"/>
              <w:ind w:right="96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01FEDF" w14:textId="77777777" w:rsidR="0038283F" w:rsidRPr="004753B3" w:rsidRDefault="0038283F" w:rsidP="00F77795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430B0" w14:textId="248D604F" w:rsidR="0038283F" w:rsidRPr="004753B3" w:rsidRDefault="0038283F" w:rsidP="00FF7450">
            <w:pPr>
              <w:tabs>
                <w:tab w:val="decimal" w:pos="1164"/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4B540" w14:textId="77777777" w:rsidR="0038283F" w:rsidRPr="004753B3" w:rsidRDefault="0038283F" w:rsidP="47D6C009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11D8EF" w14:textId="39F91AFE" w:rsidR="0038283F" w:rsidRPr="004753B3" w:rsidRDefault="0038283F" w:rsidP="00A25C9D">
            <w:pPr>
              <w:tabs>
                <w:tab w:val="decimal" w:pos="900"/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</w:tr>
      <w:tr w:rsidR="0038283F" w:rsidRPr="004753B3" w14:paraId="70C71118" w14:textId="77777777" w:rsidTr="00FF7450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88C08F" w14:textId="377B86AB" w:rsidR="0038283F" w:rsidRPr="004753B3" w:rsidRDefault="0038283F" w:rsidP="00F77795">
            <w:pPr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หนี้สินทางการเงินไม่หมุนเวียนอื่น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4FFC40" w14:textId="77777777" w:rsidR="0038283F" w:rsidRPr="004753B3" w:rsidRDefault="0038283F" w:rsidP="00FF7450">
            <w:pPr>
              <w:tabs>
                <w:tab w:val="decimal" w:pos="1614"/>
              </w:tabs>
              <w:autoSpaceDE w:val="0"/>
              <w:autoSpaceDN w:val="0"/>
              <w:ind w:right="96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8CF5F8" w14:textId="77777777" w:rsidR="0038283F" w:rsidRPr="004753B3" w:rsidRDefault="0038283F" w:rsidP="00F77795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E532F" w14:textId="77777777" w:rsidR="0038283F" w:rsidRPr="004753B3" w:rsidRDefault="0038283F" w:rsidP="00FF7450">
            <w:pPr>
              <w:tabs>
                <w:tab w:val="decimal" w:pos="810"/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7A20D2" w14:textId="77777777" w:rsidR="0038283F" w:rsidRPr="004753B3" w:rsidRDefault="0038283F" w:rsidP="47D6C009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49DD9A" w14:textId="77777777" w:rsidR="0038283F" w:rsidRPr="004753B3" w:rsidRDefault="0038283F" w:rsidP="00A25C9D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</w:tr>
      <w:tr w:rsidR="0038283F" w:rsidRPr="004753B3" w14:paraId="5CAC3FC9" w14:textId="77777777" w:rsidTr="00FF7450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B089C6" w14:textId="6603E877" w:rsidR="0038283F" w:rsidRPr="004753B3" w:rsidRDefault="0038283F" w:rsidP="0038283F">
            <w:pPr>
              <w:ind w:left="264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86EB06" w14:textId="4C0DC599" w:rsidR="0038283F" w:rsidRPr="004753B3" w:rsidRDefault="0038283F" w:rsidP="00FF7450">
            <w:pPr>
              <w:tabs>
                <w:tab w:val="decimal" w:pos="1614"/>
              </w:tabs>
              <w:autoSpaceDE w:val="0"/>
              <w:autoSpaceDN w:val="0"/>
              <w:ind w:right="96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1</w:t>
            </w: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,</w:t>
            </w:r>
            <w:r w:rsidR="00C44391" w:rsidRPr="00C4439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225</w:t>
            </w: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46767F" w14:textId="77777777" w:rsidR="0038283F" w:rsidRPr="004753B3" w:rsidRDefault="0038283F" w:rsidP="00F77795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4E6F2F" w14:textId="241D6AF1" w:rsidR="0038283F" w:rsidRPr="004753B3" w:rsidRDefault="00C44391" w:rsidP="00FF7450">
            <w:pPr>
              <w:tabs>
                <w:tab w:val="decimal" w:pos="1530"/>
              </w:tabs>
              <w:spacing w:line="259" w:lineRule="auto"/>
              <w:rPr>
                <w:rFonts w:asciiTheme="majorBidi" w:hAnsiTheme="majorBidi" w:cstheme="majorBidi"/>
                <w:snapToGrid w:val="0"/>
                <w:sz w:val="26"/>
                <w:szCs w:val="26"/>
                <w:rtl/>
                <w:cs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350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93C73F" w14:textId="77777777" w:rsidR="0038283F" w:rsidRPr="004753B3" w:rsidRDefault="0038283F" w:rsidP="47D6C009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C25108" w14:textId="6CB609B6" w:rsidR="0038283F" w:rsidRPr="004753B3" w:rsidRDefault="567837C0" w:rsidP="00A25C9D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26"/>
                <w:szCs w:val="26"/>
              </w:rPr>
              <w:t>875</w:t>
            </w: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38283F" w:rsidRPr="004753B3" w14:paraId="185784D0" w14:textId="77777777" w:rsidTr="00FF7450">
        <w:trPr>
          <w:trHeight w:val="37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6E5C73C" w14:textId="6BC4E310" w:rsidR="0038283F" w:rsidRPr="004753B3" w:rsidRDefault="0038283F" w:rsidP="00F77795">
            <w:pPr>
              <w:ind w:hanging="6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664E997" w14:textId="3CE35AE3" w:rsidR="0038283F" w:rsidRPr="004753B3" w:rsidRDefault="0038283F" w:rsidP="00FF7450">
            <w:pPr>
              <w:tabs>
                <w:tab w:val="decimal" w:pos="1614"/>
              </w:tabs>
              <w:autoSpaceDE w:val="0"/>
              <w:autoSpaceDN w:val="0"/>
              <w:ind w:right="96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1</w:t>
            </w: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,</w:t>
            </w:r>
            <w:r w:rsidR="00C44391" w:rsidRPr="00C4439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522</w:t>
            </w: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0A3627" w14:textId="77777777" w:rsidR="0038283F" w:rsidRPr="004753B3" w:rsidRDefault="0038283F" w:rsidP="00F7779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57A84F4" w14:textId="15677CD1" w:rsidR="0038283F" w:rsidRPr="004753B3" w:rsidRDefault="00C44391" w:rsidP="00FF7450">
            <w:pPr>
              <w:tabs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z w:val="26"/>
                <w:szCs w:val="26"/>
              </w:rPr>
              <w:t>764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A395FB" w14:textId="77777777" w:rsidR="0038283F" w:rsidRPr="004753B3" w:rsidRDefault="0038283F" w:rsidP="47D6C009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4117276" w14:textId="65DC66B5" w:rsidR="0038283F" w:rsidRPr="004753B3" w:rsidRDefault="02ED1640" w:rsidP="00A25C9D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z w:val="26"/>
                <w:szCs w:val="26"/>
              </w:rPr>
              <w:t>758</w:t>
            </w: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38283F" w:rsidRPr="004753B3" w14:paraId="0CA9D426" w14:textId="77777777" w:rsidTr="00FF7450">
        <w:trPr>
          <w:trHeight w:val="37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84D833" w14:textId="03372F44" w:rsidR="0038283F" w:rsidRPr="004753B3" w:rsidRDefault="0038283F" w:rsidP="00F77795">
            <w:pPr>
              <w:ind w:left="273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AC6342" w14:textId="03E855FB" w:rsidR="0038283F" w:rsidRPr="004753B3" w:rsidRDefault="0038283F" w:rsidP="0038283F">
            <w:pPr>
              <w:tabs>
                <w:tab w:val="decimal" w:pos="1794"/>
              </w:tabs>
              <w:autoSpaceDE w:val="0"/>
              <w:autoSpaceDN w:val="0"/>
              <w:ind w:right="96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6E9891" w14:textId="77777777" w:rsidR="0038283F" w:rsidRPr="004753B3" w:rsidRDefault="0038283F" w:rsidP="00F7779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DFE4C" w14:textId="151B4A0A" w:rsidR="0038283F" w:rsidRPr="004753B3" w:rsidRDefault="0038283F" w:rsidP="4B5F5AF2">
            <w:pPr>
              <w:tabs>
                <w:tab w:val="decimal" w:pos="1164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412C9" w14:textId="77777777" w:rsidR="0038283F" w:rsidRPr="004753B3" w:rsidRDefault="0038283F" w:rsidP="4B5F5AF2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8BF8C5" w14:textId="7D7F3B85" w:rsidR="0038283F" w:rsidRPr="004753B3" w:rsidRDefault="0038283F" w:rsidP="4B5F5AF2">
            <w:pPr>
              <w:tabs>
                <w:tab w:val="decimal" w:pos="90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</w:tr>
      <w:tr w:rsidR="0038283F" w:rsidRPr="004753B3" w14:paraId="2985DA14" w14:textId="77777777" w:rsidTr="00FF7450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ADC6653" w14:textId="2D1E1311" w:rsidR="0038283F" w:rsidRPr="004753B3" w:rsidRDefault="0038283F" w:rsidP="00F7779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B0913A" w14:textId="771CF634" w:rsidR="0038283F" w:rsidRPr="004753B3" w:rsidRDefault="0038283F" w:rsidP="0038283F">
            <w:pPr>
              <w:tabs>
                <w:tab w:val="decimal" w:pos="1794"/>
              </w:tabs>
              <w:autoSpaceDE w:val="0"/>
              <w:autoSpaceDN w:val="0"/>
              <w:ind w:right="96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E55F0F" w14:textId="77777777" w:rsidR="0038283F" w:rsidRPr="004753B3" w:rsidRDefault="0038283F" w:rsidP="00F7779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C148AE" w14:textId="115DBF9F" w:rsidR="0038283F" w:rsidRPr="004753B3" w:rsidRDefault="0038283F" w:rsidP="4B5F5AF2">
            <w:pPr>
              <w:tabs>
                <w:tab w:val="decimal" w:pos="1164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596AC" w14:textId="77777777" w:rsidR="0038283F" w:rsidRPr="004753B3" w:rsidRDefault="0038283F" w:rsidP="4B5F5AF2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BDBF82" w14:textId="0629EC60" w:rsidR="0038283F" w:rsidRPr="004753B3" w:rsidRDefault="0038283F" w:rsidP="4B5F5AF2">
            <w:pPr>
              <w:tabs>
                <w:tab w:val="decimal" w:pos="90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</w:tr>
    </w:tbl>
    <w:p w14:paraId="4FE59B3A" w14:textId="51D7A0A2" w:rsidR="00FF63BF" w:rsidRPr="004753B3" w:rsidRDefault="00FF63BF" w:rsidP="00E8265A">
      <w:pPr>
        <w:spacing w:after="12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83A44CF" w14:textId="77777777" w:rsidR="00FF63BF" w:rsidRPr="004753B3" w:rsidRDefault="00FF63BF">
      <w:pPr>
        <w:jc w:val="left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</w:rPr>
        <w:br w:type="page"/>
      </w:r>
    </w:p>
    <w:p w14:paraId="0B53ABDA" w14:textId="77777777" w:rsidR="00FF63BF" w:rsidRPr="004753B3" w:rsidRDefault="00FF63BF" w:rsidP="00590C15">
      <w:pPr>
        <w:ind w:left="547" w:right="-115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4753B3">
        <w:rPr>
          <w:rFonts w:asciiTheme="majorBidi" w:hAnsiTheme="majorBidi" w:cstheme="majorBidi"/>
          <w:b/>
          <w:bCs/>
          <w:sz w:val="26"/>
          <w:szCs w:val="26"/>
          <w:cs/>
        </w:rPr>
        <w:lastRenderedPageBreak/>
        <w:t>หน่วย : ล้านบาท</w:t>
      </w:r>
    </w:p>
    <w:tbl>
      <w:tblPr>
        <w:tblW w:w="89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70"/>
        <w:gridCol w:w="1440"/>
        <w:gridCol w:w="270"/>
        <w:gridCol w:w="1440"/>
        <w:gridCol w:w="270"/>
        <w:gridCol w:w="1620"/>
      </w:tblGrid>
      <w:tr w:rsidR="00FF7450" w:rsidRPr="004753B3" w14:paraId="0BB8507A" w14:textId="77777777" w:rsidTr="00FF7450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3F48C49" w14:textId="77777777" w:rsidR="00FF7450" w:rsidRPr="004753B3" w:rsidRDefault="00FF7450" w:rsidP="00AB0D1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CB93FE" w14:textId="77777777" w:rsidR="00FF7450" w:rsidRPr="004753B3" w:rsidRDefault="00FF7450" w:rsidP="00AB0D1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 ณ วันที่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F96C29" w14:textId="77777777" w:rsidR="00FF7450" w:rsidRPr="004753B3" w:rsidRDefault="00FF7450" w:rsidP="00AB0D1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B74885" w14:textId="77777777" w:rsidR="00FF7450" w:rsidRPr="004753B3" w:rsidRDefault="00FF7450" w:rsidP="00AB0D1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65F83F" w14:textId="77777777" w:rsidR="00FF7450" w:rsidRPr="004753B3" w:rsidRDefault="00FF7450" w:rsidP="00AB0D1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AF1723D" w14:textId="77777777" w:rsidR="00FF7450" w:rsidRPr="004753B3" w:rsidRDefault="00FF7450" w:rsidP="00AB0D1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 ณ วันที่</w:t>
            </w:r>
          </w:p>
        </w:tc>
      </w:tr>
      <w:tr w:rsidR="00FF7450" w:rsidRPr="004753B3" w14:paraId="42959DBB" w14:textId="77777777" w:rsidTr="00FF7450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8F40248" w14:textId="77777777" w:rsidR="00FF7450" w:rsidRPr="004753B3" w:rsidRDefault="00FF7450" w:rsidP="00AB0D1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E17FBF" w14:textId="248A3946" w:rsidR="00FF7450" w:rsidRPr="004753B3" w:rsidRDefault="00C44391" w:rsidP="00AB0D1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FF7450"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EE9B8E" w14:textId="77777777" w:rsidR="00FF7450" w:rsidRPr="004753B3" w:rsidRDefault="00FF7450" w:rsidP="00AB0D1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D24FE8" w14:textId="77777777" w:rsidR="00FF7450" w:rsidRPr="004753B3" w:rsidRDefault="00FF7450" w:rsidP="00AB0D1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ในมูลค่า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504F65" w14:textId="77777777" w:rsidR="00FF7450" w:rsidRPr="004753B3" w:rsidRDefault="00FF7450" w:rsidP="00AB0D1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102C6E8" w14:textId="672B13AE" w:rsidR="00FF7450" w:rsidRPr="004753B3" w:rsidRDefault="00C44391" w:rsidP="00AB0D1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FF7450"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</w:tr>
      <w:tr w:rsidR="00FF7450" w:rsidRPr="004753B3" w14:paraId="3E21EFC7" w14:textId="77777777" w:rsidTr="00FF7450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0D0D48C" w14:textId="77777777" w:rsidR="00FF7450" w:rsidRPr="004753B3" w:rsidRDefault="00FF7450" w:rsidP="00AB0D1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8674B7" w14:textId="05DAD59D" w:rsidR="00FF7450" w:rsidRPr="004753B3" w:rsidRDefault="00C44391" w:rsidP="00AB0D1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  <w:r w:rsidR="00FF7450"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3852CB" w14:textId="77777777" w:rsidR="00FF7450" w:rsidRPr="004753B3" w:rsidRDefault="00FF7450" w:rsidP="00AB0D1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CD0612" w14:textId="77777777" w:rsidR="00FF7450" w:rsidRPr="004753B3" w:rsidRDefault="00FF7450" w:rsidP="00AB0D1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6EAF97" w14:textId="77777777" w:rsidR="00FF7450" w:rsidRPr="004753B3" w:rsidRDefault="00FF7450" w:rsidP="00AB0D1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F52FF88" w14:textId="6B2B7FEE" w:rsidR="00FF7450" w:rsidRPr="004753B3" w:rsidRDefault="00C44391" w:rsidP="00AB0D1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FF7450" w:rsidRPr="004753B3" w14:paraId="010FB4EB" w14:textId="77777777" w:rsidTr="00FF7450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6F88A4C" w14:textId="77777777" w:rsidR="00FF7450" w:rsidRPr="004753B3" w:rsidRDefault="00FF7450" w:rsidP="00AB0D1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F46452" w14:textId="490C8E9F" w:rsidR="00FF7450" w:rsidRPr="004753B3" w:rsidRDefault="00FF7450" w:rsidP="00AB0D1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B98A10" w14:textId="77777777" w:rsidR="00FF7450" w:rsidRPr="004753B3" w:rsidRDefault="00FF7450" w:rsidP="00AB0D1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F24D58" w14:textId="77777777" w:rsidR="00FF7450" w:rsidRPr="004753B3" w:rsidRDefault="00FF7450" w:rsidP="00AB0D1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8E1864" w14:textId="77777777" w:rsidR="00FF7450" w:rsidRPr="004753B3" w:rsidRDefault="00FF7450" w:rsidP="00AB0D1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B4A6BA0" w14:textId="77777777" w:rsidR="00FF7450" w:rsidRPr="004753B3" w:rsidRDefault="00FF7450" w:rsidP="00AB0D1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F7450" w:rsidRPr="004753B3" w14:paraId="551716F8" w14:textId="77777777" w:rsidTr="00FF7450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11D0BEB" w14:textId="77777777" w:rsidR="00FF7450" w:rsidRPr="004753B3" w:rsidRDefault="00FF7450" w:rsidP="00AB0D17">
            <w:pPr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25C8BC" w14:textId="77777777" w:rsidR="00FF7450" w:rsidRPr="004753B3" w:rsidRDefault="00FF7450" w:rsidP="00AB0D1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927843" w14:textId="77777777" w:rsidR="00FF7450" w:rsidRPr="004753B3" w:rsidRDefault="00FF7450" w:rsidP="00AB0D1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1C8360" w14:textId="77777777" w:rsidR="00FF7450" w:rsidRPr="004753B3" w:rsidRDefault="00FF7450" w:rsidP="00AB0D1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E8C45A" w14:textId="77777777" w:rsidR="00FF7450" w:rsidRPr="004753B3" w:rsidRDefault="00FF7450" w:rsidP="00AB0D1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EC19FAA" w14:textId="77777777" w:rsidR="00FF7450" w:rsidRPr="004753B3" w:rsidRDefault="00FF7450" w:rsidP="00AB0D1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F7450" w:rsidRPr="004753B3" w14:paraId="06EAC78E" w14:textId="77777777" w:rsidTr="00FF7450">
        <w:trPr>
          <w:trHeight w:val="33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D91C9B" w14:textId="77777777" w:rsidR="00FF7450" w:rsidRPr="004753B3" w:rsidRDefault="00FF7450" w:rsidP="00AB0D17">
            <w:pPr>
              <w:ind w:hanging="6"/>
              <w:rPr>
                <w:rFonts w:asciiTheme="majorBidi" w:hAnsiTheme="majorBidi" w:cstheme="majorBidi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EDEE70" w14:textId="77777777" w:rsidR="00FF7450" w:rsidRPr="004753B3" w:rsidRDefault="00FF7450" w:rsidP="00AB0D17">
            <w:pPr>
              <w:tabs>
                <w:tab w:val="decimal" w:pos="804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E12E2E" w14:textId="77777777" w:rsidR="00FF7450" w:rsidRPr="004753B3" w:rsidRDefault="00FF7450" w:rsidP="00AB0D17">
            <w:pPr>
              <w:tabs>
                <w:tab w:val="decimal" w:pos="894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B57F57" w14:textId="77777777" w:rsidR="00FF7450" w:rsidRPr="004753B3" w:rsidRDefault="00FF7450" w:rsidP="00AB0D17">
            <w:pPr>
              <w:tabs>
                <w:tab w:val="decimal" w:pos="1074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30446" w14:textId="77777777" w:rsidR="00FF7450" w:rsidRPr="004753B3" w:rsidRDefault="00FF7450" w:rsidP="00AB0D17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27B8D6" w14:textId="77777777" w:rsidR="00FF7450" w:rsidRPr="004753B3" w:rsidRDefault="00FF7450" w:rsidP="00AB0D17">
            <w:pPr>
              <w:tabs>
                <w:tab w:val="decimal" w:pos="90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</w:tr>
      <w:tr w:rsidR="00FF7450" w:rsidRPr="004753B3" w14:paraId="09331F82" w14:textId="77777777" w:rsidTr="00FF7450">
        <w:trPr>
          <w:trHeight w:val="33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655F2" w14:textId="77777777" w:rsidR="00FF7450" w:rsidRPr="004753B3" w:rsidRDefault="00FF7450" w:rsidP="00AB0D17">
            <w:pPr>
              <w:ind w:left="273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F69A63" w14:textId="1033CCB1" w:rsidR="00FF7450" w:rsidRPr="004753B3" w:rsidRDefault="00C44391" w:rsidP="00FF7450">
            <w:pPr>
              <w:tabs>
                <w:tab w:val="decimal" w:pos="117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8DAF4B" w14:textId="77777777" w:rsidR="00FF7450" w:rsidRPr="004753B3" w:rsidRDefault="00FF7450" w:rsidP="00AB0D17">
            <w:pPr>
              <w:tabs>
                <w:tab w:val="decimal" w:pos="894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8A964F" w14:textId="7243DF1B" w:rsidR="00FF7450" w:rsidRPr="004753B3" w:rsidRDefault="00C44391" w:rsidP="00FF7450">
            <w:pPr>
              <w:tabs>
                <w:tab w:val="decimal" w:pos="1164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342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B501CF" w14:textId="77777777" w:rsidR="00FF7450" w:rsidRPr="004753B3" w:rsidRDefault="00FF7450" w:rsidP="00AB0D17">
            <w:pPr>
              <w:tabs>
                <w:tab w:val="decimal" w:pos="984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0132304" w14:textId="28F15A7F" w:rsidR="00FF7450" w:rsidRPr="004753B3" w:rsidRDefault="00C44391" w:rsidP="00FF7450">
            <w:pPr>
              <w:tabs>
                <w:tab w:val="decimal" w:pos="135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343</w:t>
            </w:r>
          </w:p>
        </w:tc>
      </w:tr>
      <w:tr w:rsidR="00FF7450" w:rsidRPr="004753B3" w14:paraId="15EB92B1" w14:textId="77777777" w:rsidTr="00FF7450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C638B" w14:textId="77777777" w:rsidR="00FF7450" w:rsidRPr="004753B3" w:rsidRDefault="00FF7450" w:rsidP="00AB0D17">
            <w:pPr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A1A68" w14:textId="77777777" w:rsidR="00FF7450" w:rsidRPr="004753B3" w:rsidRDefault="00FF7450" w:rsidP="00FF7450">
            <w:pPr>
              <w:tabs>
                <w:tab w:val="decimal" w:pos="804"/>
                <w:tab w:val="decimal" w:pos="1170"/>
              </w:tabs>
              <w:autoSpaceDE w:val="0"/>
              <w:autoSpaceDN w:val="0"/>
              <w:ind w:right="-18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53DDCC" w14:textId="77777777" w:rsidR="00FF7450" w:rsidRPr="004753B3" w:rsidRDefault="00FF7450" w:rsidP="00AB0D17">
            <w:pPr>
              <w:tabs>
                <w:tab w:val="decimal" w:pos="894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70C908" w14:textId="77777777" w:rsidR="00FF7450" w:rsidRPr="004753B3" w:rsidRDefault="00FF7450" w:rsidP="00FF7450">
            <w:pPr>
              <w:tabs>
                <w:tab w:val="decimal" w:pos="1164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DCFD4B" w14:textId="77777777" w:rsidR="00FF7450" w:rsidRPr="004753B3" w:rsidRDefault="00FF7450" w:rsidP="00AB0D17">
            <w:pPr>
              <w:tabs>
                <w:tab w:val="decimal" w:pos="984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9EDE15D" w14:textId="77777777" w:rsidR="00FF7450" w:rsidRPr="004753B3" w:rsidRDefault="00FF7450" w:rsidP="00FF7450">
            <w:pPr>
              <w:tabs>
                <w:tab w:val="decimal" w:pos="135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</w:tr>
      <w:tr w:rsidR="00FF7450" w:rsidRPr="004753B3" w14:paraId="2FB46C6E" w14:textId="77777777" w:rsidTr="00FF7450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744FB" w14:textId="77777777" w:rsidR="00FF7450" w:rsidRPr="004753B3" w:rsidRDefault="00FF7450" w:rsidP="00AB0D17">
            <w:pPr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6206BE" w14:textId="77777777" w:rsidR="00FF7450" w:rsidRPr="004753B3" w:rsidRDefault="00FF7450" w:rsidP="00FF7450">
            <w:pPr>
              <w:tabs>
                <w:tab w:val="decimal" w:pos="804"/>
                <w:tab w:val="decimal" w:pos="1170"/>
              </w:tabs>
              <w:autoSpaceDE w:val="0"/>
              <w:autoSpaceDN w:val="0"/>
              <w:ind w:right="-18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95926" w14:textId="77777777" w:rsidR="00FF7450" w:rsidRPr="004753B3" w:rsidRDefault="00FF7450" w:rsidP="00AB0D17">
            <w:pPr>
              <w:tabs>
                <w:tab w:val="decimal" w:pos="894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CDF47F" w14:textId="77777777" w:rsidR="00FF7450" w:rsidRPr="004753B3" w:rsidRDefault="00FF7450" w:rsidP="00FF7450">
            <w:pPr>
              <w:tabs>
                <w:tab w:val="decimal" w:pos="1164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29A958" w14:textId="77777777" w:rsidR="00FF7450" w:rsidRPr="004753B3" w:rsidRDefault="00FF7450" w:rsidP="00AB0D17">
            <w:pPr>
              <w:tabs>
                <w:tab w:val="decimal" w:pos="984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1525C86" w14:textId="77777777" w:rsidR="00FF7450" w:rsidRPr="004753B3" w:rsidRDefault="00FF7450" w:rsidP="00FF7450">
            <w:pPr>
              <w:tabs>
                <w:tab w:val="decimal" w:pos="135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</w:tr>
      <w:tr w:rsidR="00FF7450" w:rsidRPr="004753B3" w14:paraId="22F30259" w14:textId="77777777" w:rsidTr="00FF7450">
        <w:trPr>
          <w:trHeight w:val="32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B07315" w14:textId="77777777" w:rsidR="00FF7450" w:rsidRPr="004753B3" w:rsidRDefault="00FF7450" w:rsidP="00AB0D17">
            <w:pPr>
              <w:ind w:hanging="6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หนี้สินทางการเงินหมุนเวียนอื่น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745426" w14:textId="77777777" w:rsidR="00FF7450" w:rsidRPr="004753B3" w:rsidRDefault="00FF7450" w:rsidP="00FF7450">
            <w:pPr>
              <w:tabs>
                <w:tab w:val="decimal" w:pos="804"/>
                <w:tab w:val="decimal" w:pos="1170"/>
              </w:tabs>
              <w:autoSpaceDE w:val="0"/>
              <w:autoSpaceDN w:val="0"/>
              <w:ind w:right="-180"/>
              <w:rPr>
                <w:rFonts w:asciiTheme="majorBidi" w:hAnsiTheme="majorBidi" w:cstheme="majorBidi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CD15F1" w14:textId="77777777" w:rsidR="00FF7450" w:rsidRPr="004753B3" w:rsidRDefault="00FF7450" w:rsidP="00AB0D17">
            <w:pPr>
              <w:tabs>
                <w:tab w:val="decimal" w:pos="894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CF73BF" w14:textId="77777777" w:rsidR="00FF7450" w:rsidRPr="004753B3" w:rsidRDefault="00FF7450" w:rsidP="00FF7450">
            <w:pPr>
              <w:tabs>
                <w:tab w:val="decimal" w:pos="1164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98653D" w14:textId="77777777" w:rsidR="00FF7450" w:rsidRPr="004753B3" w:rsidRDefault="00FF7450" w:rsidP="00AB0D17">
            <w:pPr>
              <w:tabs>
                <w:tab w:val="decimal" w:pos="984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A70C2EF" w14:textId="77777777" w:rsidR="00FF7450" w:rsidRPr="004753B3" w:rsidRDefault="00FF7450" w:rsidP="00FF7450">
            <w:pPr>
              <w:tabs>
                <w:tab w:val="decimal" w:pos="135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</w:tr>
      <w:tr w:rsidR="00FF7450" w:rsidRPr="004753B3" w14:paraId="0273C306" w14:textId="77777777" w:rsidTr="00FF7450">
        <w:trPr>
          <w:trHeight w:val="32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DDAA9" w14:textId="77777777" w:rsidR="00FF7450" w:rsidRPr="004753B3" w:rsidRDefault="00FF7450" w:rsidP="00AB0D17">
            <w:pPr>
              <w:ind w:left="273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สัญญา</w:t>
            </w:r>
            <w:r w:rsidRPr="004753B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อัตราแลกเปลี่ยนล่วงหน้า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8DF61A" w14:textId="2DEB371A" w:rsidR="00FF7450" w:rsidRPr="004753B3" w:rsidRDefault="00FF7450" w:rsidP="00FF7450">
            <w:pPr>
              <w:tabs>
                <w:tab w:val="decimal" w:pos="117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129</w:t>
            </w: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274693" w14:textId="77777777" w:rsidR="00FF7450" w:rsidRPr="004753B3" w:rsidRDefault="00FF7450" w:rsidP="00AB0D17">
            <w:pPr>
              <w:tabs>
                <w:tab w:val="decimal" w:pos="894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CB2415" w14:textId="2846B16C" w:rsidR="00FF7450" w:rsidRPr="004753B3" w:rsidRDefault="00C44391" w:rsidP="00FF7450">
            <w:pPr>
              <w:tabs>
                <w:tab w:val="decimal" w:pos="1164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</w:pPr>
            <w:r w:rsidRPr="00C4439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129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3419AF" w14:textId="77777777" w:rsidR="00FF7450" w:rsidRPr="004753B3" w:rsidRDefault="00FF7450" w:rsidP="00AB0D17">
            <w:pPr>
              <w:tabs>
                <w:tab w:val="decimal" w:pos="984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CA4989" w14:textId="7BCD9524" w:rsidR="00FF7450" w:rsidRPr="004753B3" w:rsidRDefault="00FF7450" w:rsidP="00FF7450">
            <w:pPr>
              <w:tabs>
                <w:tab w:val="decimal" w:pos="536"/>
                <w:tab w:val="decimal" w:pos="135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-</w:t>
            </w:r>
          </w:p>
        </w:tc>
      </w:tr>
      <w:tr w:rsidR="00FF7450" w:rsidRPr="004753B3" w14:paraId="1338FC40" w14:textId="77777777" w:rsidTr="00FF7450">
        <w:trPr>
          <w:trHeight w:val="32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0D5DC6" w14:textId="77777777" w:rsidR="00FF7450" w:rsidRPr="004753B3" w:rsidRDefault="00FF7450" w:rsidP="00AB0D17">
            <w:pPr>
              <w:ind w:left="273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สัญญา</w:t>
            </w:r>
            <w:r w:rsidRPr="004753B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อัตราดอกเบี้ยแลกเปลี่ยน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92F25D" w14:textId="7B744C94" w:rsidR="00FF7450" w:rsidRPr="004753B3" w:rsidRDefault="00FF7450" w:rsidP="00FF7450">
            <w:pPr>
              <w:tabs>
                <w:tab w:val="decimal" w:pos="117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132</w:t>
            </w: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8A803" w14:textId="77777777" w:rsidR="00FF7450" w:rsidRPr="004753B3" w:rsidRDefault="00FF7450" w:rsidP="00AB0D17">
            <w:pPr>
              <w:tabs>
                <w:tab w:val="decimal" w:pos="894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025DD8" w14:textId="16484D2F" w:rsidR="00FF7450" w:rsidRPr="004753B3" w:rsidRDefault="00FF7450" w:rsidP="00FF7450">
            <w:pPr>
              <w:tabs>
                <w:tab w:val="decimal" w:pos="1164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(</w:t>
            </w:r>
            <w:r w:rsidR="00C44391" w:rsidRPr="00C4439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15</w:t>
            </w: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D710BE" w14:textId="77777777" w:rsidR="00FF7450" w:rsidRPr="004753B3" w:rsidRDefault="00FF7450" w:rsidP="00AB0D17">
            <w:pPr>
              <w:tabs>
                <w:tab w:val="decimal" w:pos="984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8AA2ACE" w14:textId="2244112D" w:rsidR="00FF7450" w:rsidRPr="004753B3" w:rsidRDefault="00FF7450" w:rsidP="00FF7450">
            <w:pPr>
              <w:tabs>
                <w:tab w:val="decimal" w:pos="135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(</w:t>
            </w:r>
            <w:r w:rsidR="00C44391" w:rsidRPr="00C4439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147</w:t>
            </w: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)</w:t>
            </w:r>
          </w:p>
        </w:tc>
      </w:tr>
      <w:tr w:rsidR="00FF7450" w:rsidRPr="004753B3" w14:paraId="1BC64E6C" w14:textId="77777777" w:rsidTr="00FF7450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1EDCF" w14:textId="77777777" w:rsidR="00FF7450" w:rsidRPr="004753B3" w:rsidRDefault="00FF7450" w:rsidP="00AB0D17">
            <w:pPr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EB4045" w14:textId="77777777" w:rsidR="00FF7450" w:rsidRPr="004753B3" w:rsidRDefault="00FF7450" w:rsidP="00FF7450">
            <w:pPr>
              <w:tabs>
                <w:tab w:val="decimal" w:pos="804"/>
                <w:tab w:val="decimal" w:pos="1170"/>
              </w:tabs>
              <w:autoSpaceDE w:val="0"/>
              <w:autoSpaceDN w:val="0"/>
              <w:ind w:right="-18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0DA030" w14:textId="77777777" w:rsidR="00FF7450" w:rsidRPr="004753B3" w:rsidRDefault="00FF7450" w:rsidP="00AB0D17">
            <w:pPr>
              <w:tabs>
                <w:tab w:val="decimal" w:pos="894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C71480" w14:textId="77777777" w:rsidR="00FF7450" w:rsidRPr="004753B3" w:rsidRDefault="00FF7450" w:rsidP="00FF7450">
            <w:pPr>
              <w:tabs>
                <w:tab w:val="decimal" w:pos="1164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6A3BC7" w14:textId="77777777" w:rsidR="00FF7450" w:rsidRPr="004753B3" w:rsidRDefault="00FF7450" w:rsidP="00AB0D17">
            <w:pPr>
              <w:tabs>
                <w:tab w:val="decimal" w:pos="984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58433DB" w14:textId="77777777" w:rsidR="00FF7450" w:rsidRPr="004753B3" w:rsidRDefault="00FF7450" w:rsidP="00FF7450">
            <w:pPr>
              <w:tabs>
                <w:tab w:val="decimal" w:pos="1080"/>
                <w:tab w:val="decimal" w:pos="135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</w:tr>
      <w:tr w:rsidR="00FF7450" w:rsidRPr="004753B3" w14:paraId="1E9C04A5" w14:textId="77777777" w:rsidTr="00FF7450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B545C" w14:textId="77777777" w:rsidR="00FF7450" w:rsidRPr="004753B3" w:rsidRDefault="00FF7450" w:rsidP="00AB0D17">
            <w:pPr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6F8DF9" w14:textId="77777777" w:rsidR="00FF7450" w:rsidRPr="004753B3" w:rsidRDefault="00FF7450" w:rsidP="00FF7450">
            <w:pPr>
              <w:tabs>
                <w:tab w:val="decimal" w:pos="804"/>
                <w:tab w:val="decimal" w:pos="1170"/>
              </w:tabs>
              <w:autoSpaceDE w:val="0"/>
              <w:autoSpaceDN w:val="0"/>
              <w:ind w:right="-18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66B03" w14:textId="77777777" w:rsidR="00FF7450" w:rsidRPr="004753B3" w:rsidRDefault="00FF7450" w:rsidP="00AB0D17">
            <w:pPr>
              <w:tabs>
                <w:tab w:val="decimal" w:pos="894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643EF7" w14:textId="77777777" w:rsidR="00FF7450" w:rsidRPr="004753B3" w:rsidRDefault="00FF7450" w:rsidP="00FF7450">
            <w:pPr>
              <w:tabs>
                <w:tab w:val="decimal" w:pos="1164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D03A5B" w14:textId="77777777" w:rsidR="00FF7450" w:rsidRPr="004753B3" w:rsidRDefault="00FF7450" w:rsidP="00AB0D17">
            <w:pPr>
              <w:tabs>
                <w:tab w:val="decimal" w:pos="984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E5BB0D6" w14:textId="77777777" w:rsidR="00FF7450" w:rsidRPr="004753B3" w:rsidRDefault="00FF7450" w:rsidP="00FF7450">
            <w:pPr>
              <w:tabs>
                <w:tab w:val="decimal" w:pos="1080"/>
                <w:tab w:val="decimal" w:pos="135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</w:tr>
      <w:tr w:rsidR="00FF7450" w:rsidRPr="004753B3" w14:paraId="3CACD0C2" w14:textId="77777777" w:rsidTr="00FF7450">
        <w:trPr>
          <w:trHeight w:val="37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6AEE01" w14:textId="77777777" w:rsidR="00FF7450" w:rsidRPr="004753B3" w:rsidRDefault="00FF7450" w:rsidP="00AB0D17">
            <w:pPr>
              <w:ind w:hanging="6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หนี้สินทางการเงินไม่หมุนเวียนอื่น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AF2158" w14:textId="77777777" w:rsidR="00FF7450" w:rsidRPr="004753B3" w:rsidRDefault="00FF7450" w:rsidP="00FF7450">
            <w:pPr>
              <w:tabs>
                <w:tab w:val="decimal" w:pos="804"/>
                <w:tab w:val="decimal" w:pos="1170"/>
              </w:tabs>
              <w:autoSpaceDE w:val="0"/>
              <w:autoSpaceDN w:val="0"/>
              <w:ind w:right="-18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9F15A5" w14:textId="77777777" w:rsidR="00FF7450" w:rsidRPr="004753B3" w:rsidRDefault="00FF7450" w:rsidP="00AB0D17">
            <w:pPr>
              <w:tabs>
                <w:tab w:val="decimal" w:pos="894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0E2B45" w14:textId="77777777" w:rsidR="00FF7450" w:rsidRPr="004753B3" w:rsidRDefault="00FF7450" w:rsidP="00FF7450">
            <w:pPr>
              <w:tabs>
                <w:tab w:val="decimal" w:pos="1164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9E9EC0" w14:textId="77777777" w:rsidR="00FF7450" w:rsidRPr="004753B3" w:rsidRDefault="00FF7450" w:rsidP="00AB0D17">
            <w:pPr>
              <w:tabs>
                <w:tab w:val="decimal" w:pos="984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D3D1DCB" w14:textId="77777777" w:rsidR="00FF7450" w:rsidRPr="004753B3" w:rsidRDefault="00FF7450" w:rsidP="00FF7450">
            <w:pPr>
              <w:tabs>
                <w:tab w:val="decimal" w:pos="135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</w:tr>
      <w:tr w:rsidR="00FF7450" w:rsidRPr="004753B3" w14:paraId="3845E73B" w14:textId="77777777" w:rsidTr="00FF7450">
        <w:trPr>
          <w:trHeight w:val="37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D17E6A" w14:textId="77777777" w:rsidR="00FF7450" w:rsidRPr="004753B3" w:rsidRDefault="00FF7450" w:rsidP="00AB0D17">
            <w:pPr>
              <w:ind w:left="273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สัญญา</w:t>
            </w:r>
            <w:r w:rsidRPr="004753B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อัตราดอกเบี้ยแลกเปลี่ยน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D4D95F" w14:textId="389F02D7" w:rsidR="00FF7450" w:rsidRPr="004753B3" w:rsidRDefault="00FF7450" w:rsidP="00FF7450">
            <w:pPr>
              <w:tabs>
                <w:tab w:val="decimal" w:pos="117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814</w:t>
            </w: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4007A" w14:textId="77777777" w:rsidR="00FF7450" w:rsidRPr="004753B3" w:rsidRDefault="00FF7450" w:rsidP="00AB0D17">
            <w:pPr>
              <w:tabs>
                <w:tab w:val="decimal" w:pos="894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B348E6" w14:textId="5823838E" w:rsidR="00FF7450" w:rsidRPr="004753B3" w:rsidRDefault="00FF7450" w:rsidP="00FF7450">
            <w:pPr>
              <w:tabs>
                <w:tab w:val="decimal" w:pos="1164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(</w:t>
            </w:r>
            <w:r w:rsidR="00C44391" w:rsidRPr="00C4439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200</w:t>
            </w: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006DB5" w14:textId="77777777" w:rsidR="00FF7450" w:rsidRPr="004753B3" w:rsidRDefault="00FF7450" w:rsidP="00AB0D17">
            <w:pPr>
              <w:tabs>
                <w:tab w:val="decimal" w:pos="984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B7D7D8A" w14:textId="600E0E6A" w:rsidR="00FF7450" w:rsidRPr="004753B3" w:rsidRDefault="00FF7450" w:rsidP="00FF7450">
            <w:pPr>
              <w:tabs>
                <w:tab w:val="decimal" w:pos="135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(</w:t>
            </w:r>
            <w:r w:rsidR="00C44391" w:rsidRPr="00C4439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1</w:t>
            </w: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,</w:t>
            </w:r>
            <w:r w:rsidR="00C44391" w:rsidRPr="00C4439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014</w:t>
            </w: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)</w:t>
            </w:r>
          </w:p>
        </w:tc>
      </w:tr>
      <w:tr w:rsidR="00FF7450" w:rsidRPr="004753B3" w14:paraId="2664ACE5" w14:textId="77777777" w:rsidTr="00FF7450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CC4A2F0" w14:textId="77777777" w:rsidR="00FF7450" w:rsidRPr="004753B3" w:rsidRDefault="00FF7450" w:rsidP="00AB0D1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E919CB0" w14:textId="2EF4A8CE" w:rsidR="00FF7450" w:rsidRPr="004753B3" w:rsidRDefault="00FF7450" w:rsidP="00FF7450">
            <w:pPr>
              <w:tabs>
                <w:tab w:val="decimal" w:pos="117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(</w:t>
            </w:r>
            <w:r w:rsidR="00C44391" w:rsidRPr="00C4439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1</w:t>
            </w: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,</w:t>
            </w:r>
            <w:r w:rsidR="00C44391" w:rsidRPr="00C4439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074</w:t>
            </w: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4D032" w14:textId="77777777" w:rsidR="00FF7450" w:rsidRPr="004753B3" w:rsidRDefault="00FF7450" w:rsidP="00AB0D17">
            <w:pPr>
              <w:tabs>
                <w:tab w:val="decimal" w:pos="894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23FA36" w14:textId="384A40E2" w:rsidR="00FF7450" w:rsidRPr="004753B3" w:rsidRDefault="00C44391" w:rsidP="00FF7450">
            <w:pPr>
              <w:tabs>
                <w:tab w:val="decimal" w:pos="1164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4439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42C09B" w14:textId="77777777" w:rsidR="00FF7450" w:rsidRPr="004753B3" w:rsidRDefault="00FF7450" w:rsidP="00AB0D17">
            <w:pPr>
              <w:tabs>
                <w:tab w:val="decimal" w:pos="984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E3F617" w14:textId="5E4D12AA" w:rsidR="00FF7450" w:rsidRPr="004753B3" w:rsidRDefault="00FF7450" w:rsidP="00FF7450">
            <w:pPr>
              <w:tabs>
                <w:tab w:val="decimal" w:pos="135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(</w:t>
            </w:r>
            <w:r w:rsidR="00C44391" w:rsidRPr="00C4439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818</w:t>
            </w: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)</w:t>
            </w:r>
          </w:p>
        </w:tc>
      </w:tr>
    </w:tbl>
    <w:p w14:paraId="39C12A9F" w14:textId="77777777" w:rsidR="00FF63BF" w:rsidRPr="004753B3" w:rsidRDefault="00FF63BF" w:rsidP="00E8265A">
      <w:pPr>
        <w:spacing w:after="12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4EB27BF" w14:textId="77777777" w:rsidR="00455C35" w:rsidRPr="004753B3" w:rsidRDefault="00513F21" w:rsidP="00F36441">
      <w:pPr>
        <w:numPr>
          <w:ilvl w:val="0"/>
          <w:numId w:val="11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cs/>
        </w:rPr>
        <w:br w:type="page"/>
      </w:r>
      <w:r w:rsidR="00455C35" w:rsidRPr="004753B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4777A26B" w14:textId="2ED6AC57" w:rsidR="002F1245" w:rsidRPr="004753B3" w:rsidRDefault="002F1245" w:rsidP="00987598">
      <w:pPr>
        <w:spacing w:after="120"/>
        <w:ind w:left="547" w:right="-43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ภาระผูกพันกับบุคคลหรือกิจการที่ไม่เกี่ยวข้องกัน </w:t>
      </w:r>
      <w:r w:rsidR="00A760D9"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C44391" w:rsidRPr="00C44391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112C1F" w:rsidRPr="004753B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12C1F" w:rsidRPr="004753B3">
        <w:rPr>
          <w:rFonts w:asciiTheme="majorBidi" w:hAnsiTheme="majorBidi" w:cstheme="majorBidi"/>
          <w:spacing w:val="-4"/>
          <w:sz w:val="30"/>
          <w:szCs w:val="30"/>
          <w:cs/>
        </w:rPr>
        <w:t>มีนาคม</w:t>
      </w:r>
      <w:r w:rsidR="00112C1F" w:rsidRPr="004753B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C44391" w:rsidRPr="00C44391">
        <w:rPr>
          <w:rFonts w:asciiTheme="majorBidi" w:hAnsiTheme="majorBidi" w:cstheme="majorBidi"/>
          <w:spacing w:val="-4"/>
          <w:sz w:val="30"/>
          <w:szCs w:val="30"/>
        </w:rPr>
        <w:t>2564</w:t>
      </w:r>
      <w:r w:rsidR="00EE7D5D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และวันที่ </w:t>
      </w:r>
      <w:r w:rsidR="00C44391" w:rsidRPr="00C44391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EE7D5D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C44391" w:rsidRPr="00C44391">
        <w:rPr>
          <w:rFonts w:asciiTheme="majorBidi" w:hAnsiTheme="majorBidi" w:cstheme="majorBidi"/>
          <w:spacing w:val="-4"/>
          <w:sz w:val="30"/>
          <w:szCs w:val="30"/>
        </w:rPr>
        <w:t>2563</w:t>
      </w:r>
      <w:r w:rsidR="00EE7D5D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>มีดังนี้</w:t>
      </w:r>
    </w:p>
    <w:p w14:paraId="1DB8186B" w14:textId="77777777" w:rsidR="007A1F4D" w:rsidRPr="004753B3" w:rsidRDefault="007A1F4D" w:rsidP="00164C15">
      <w:pPr>
        <w:ind w:left="547" w:right="63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753B3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="00B20E43" w:rsidRPr="004753B3">
        <w:rPr>
          <w:rFonts w:asciiTheme="majorBidi" w:hAnsiTheme="majorBidi" w:cstheme="majorBidi"/>
          <w:b/>
          <w:bCs/>
          <w:sz w:val="28"/>
          <w:szCs w:val="28"/>
          <w:cs/>
        </w:rPr>
        <w:t>ล้าน</w:t>
      </w:r>
    </w:p>
    <w:tbl>
      <w:tblPr>
        <w:tblW w:w="873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969"/>
        <w:gridCol w:w="968"/>
        <w:gridCol w:w="239"/>
        <w:gridCol w:w="968"/>
        <w:gridCol w:w="246"/>
        <w:gridCol w:w="906"/>
        <w:gridCol w:w="238"/>
        <w:gridCol w:w="959"/>
      </w:tblGrid>
      <w:tr w:rsidR="00592049" w:rsidRPr="004753B3" w14:paraId="20B808E8" w14:textId="77777777" w:rsidTr="7B7C8112">
        <w:trPr>
          <w:tblHeader/>
        </w:trPr>
        <w:tc>
          <w:tcPr>
            <w:tcW w:w="1855" w:type="pct"/>
            <w:shd w:val="clear" w:color="auto" w:fill="auto"/>
          </w:tcPr>
          <w:p w14:paraId="03FF0FD6" w14:textId="77777777" w:rsidR="00592049" w:rsidRPr="004753B3" w:rsidRDefault="00592049" w:rsidP="007C196E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55" w:type="pct"/>
          </w:tcPr>
          <w:p w14:paraId="6B0F25DC" w14:textId="77777777" w:rsidR="00592049" w:rsidRPr="004753B3" w:rsidRDefault="00592049" w:rsidP="007C196E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หมายเหตุ</w:t>
            </w:r>
          </w:p>
        </w:tc>
        <w:tc>
          <w:tcPr>
            <w:tcW w:w="1245" w:type="pct"/>
            <w:gridSpan w:val="3"/>
            <w:shd w:val="clear" w:color="auto" w:fill="auto"/>
          </w:tcPr>
          <w:p w14:paraId="3F2C4DB3" w14:textId="77777777" w:rsidR="00592049" w:rsidRPr="004753B3" w:rsidRDefault="00592049" w:rsidP="007C196E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1" w:type="pct"/>
            <w:shd w:val="clear" w:color="auto" w:fill="auto"/>
          </w:tcPr>
          <w:p w14:paraId="21ADB1B5" w14:textId="77777777" w:rsidR="00592049" w:rsidRPr="004753B3" w:rsidRDefault="00592049" w:rsidP="007C196E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4" w:type="pct"/>
            <w:gridSpan w:val="3"/>
            <w:shd w:val="clear" w:color="auto" w:fill="auto"/>
          </w:tcPr>
          <w:p w14:paraId="1F8732E4" w14:textId="77777777" w:rsidR="00592049" w:rsidRPr="004753B3" w:rsidRDefault="00592049" w:rsidP="007C196E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592049" w:rsidRPr="004753B3" w14:paraId="61EB84E0" w14:textId="77777777" w:rsidTr="7B7C8112">
        <w:trPr>
          <w:tblHeader/>
        </w:trPr>
        <w:tc>
          <w:tcPr>
            <w:tcW w:w="1855" w:type="pct"/>
            <w:shd w:val="clear" w:color="auto" w:fill="auto"/>
          </w:tcPr>
          <w:p w14:paraId="4F3A68F9" w14:textId="77777777" w:rsidR="00592049" w:rsidRPr="004753B3" w:rsidRDefault="00592049" w:rsidP="007C196E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55" w:type="pct"/>
          </w:tcPr>
          <w:p w14:paraId="0ED9F73F" w14:textId="77777777" w:rsidR="00592049" w:rsidRPr="004753B3" w:rsidRDefault="00592049" w:rsidP="007C196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4" w:type="pct"/>
            <w:shd w:val="clear" w:color="auto" w:fill="auto"/>
          </w:tcPr>
          <w:p w14:paraId="5AEED6BF" w14:textId="77777777" w:rsidR="00592049" w:rsidRPr="004753B3" w:rsidRDefault="00592049" w:rsidP="007C196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7" w:type="pct"/>
            <w:shd w:val="clear" w:color="auto" w:fill="auto"/>
          </w:tcPr>
          <w:p w14:paraId="17B13355" w14:textId="77777777" w:rsidR="00592049" w:rsidRPr="004753B3" w:rsidRDefault="00592049" w:rsidP="007C196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040B0479" w14:textId="77777777" w:rsidR="00592049" w:rsidRPr="004753B3" w:rsidRDefault="00592049" w:rsidP="007C196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1" w:type="pct"/>
            <w:shd w:val="clear" w:color="auto" w:fill="auto"/>
          </w:tcPr>
          <w:p w14:paraId="35B73919" w14:textId="77777777" w:rsidR="00592049" w:rsidRPr="004753B3" w:rsidRDefault="00592049" w:rsidP="007C196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51165530" w14:textId="77777777" w:rsidR="00592049" w:rsidRPr="004753B3" w:rsidRDefault="00592049" w:rsidP="007C196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6" w:type="pct"/>
            <w:shd w:val="clear" w:color="auto" w:fill="auto"/>
          </w:tcPr>
          <w:p w14:paraId="60CEFBDC" w14:textId="77777777" w:rsidR="00592049" w:rsidRPr="004753B3" w:rsidRDefault="00592049" w:rsidP="007C196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" w:type="pct"/>
            <w:shd w:val="clear" w:color="auto" w:fill="auto"/>
          </w:tcPr>
          <w:p w14:paraId="7FA11690" w14:textId="77777777" w:rsidR="00592049" w:rsidRPr="004753B3" w:rsidRDefault="00592049" w:rsidP="007C196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592049" w:rsidRPr="004753B3" w14:paraId="42103456" w14:textId="77777777" w:rsidTr="7B7C8112">
        <w:trPr>
          <w:tblHeader/>
        </w:trPr>
        <w:tc>
          <w:tcPr>
            <w:tcW w:w="1855" w:type="pct"/>
            <w:shd w:val="clear" w:color="auto" w:fill="auto"/>
          </w:tcPr>
          <w:p w14:paraId="23557B3D" w14:textId="77777777" w:rsidR="00592049" w:rsidRPr="004753B3" w:rsidRDefault="00592049" w:rsidP="007C196E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55" w:type="pct"/>
          </w:tcPr>
          <w:p w14:paraId="2165A249" w14:textId="77777777" w:rsidR="00592049" w:rsidRPr="004753B3" w:rsidRDefault="00592049" w:rsidP="007C196E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530F9D2A" w14:textId="793E822D" w:rsidR="00592049" w:rsidRPr="004753B3" w:rsidRDefault="00C44391" w:rsidP="007C196E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92049"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37" w:type="pct"/>
            <w:shd w:val="clear" w:color="auto" w:fill="auto"/>
          </w:tcPr>
          <w:p w14:paraId="190D3B83" w14:textId="77777777" w:rsidR="00592049" w:rsidRPr="004753B3" w:rsidRDefault="00592049" w:rsidP="007C196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2BB0CF9B" w14:textId="34E392BB" w:rsidR="00592049" w:rsidRPr="004753B3" w:rsidRDefault="00C44391" w:rsidP="007C196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92049"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" w:type="pct"/>
            <w:shd w:val="clear" w:color="auto" w:fill="auto"/>
          </w:tcPr>
          <w:p w14:paraId="39193DEF" w14:textId="77777777" w:rsidR="00592049" w:rsidRPr="004753B3" w:rsidRDefault="00592049" w:rsidP="007C196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1869BE63" w14:textId="7F61BBF2" w:rsidR="00592049" w:rsidRPr="004753B3" w:rsidRDefault="00C44391" w:rsidP="007C196E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92049"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36" w:type="pct"/>
            <w:shd w:val="clear" w:color="auto" w:fill="auto"/>
          </w:tcPr>
          <w:p w14:paraId="2BB99729" w14:textId="77777777" w:rsidR="00592049" w:rsidRPr="004753B3" w:rsidRDefault="00592049" w:rsidP="007C196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09E8C668" w14:textId="7C1914CC" w:rsidR="00592049" w:rsidRPr="004753B3" w:rsidRDefault="00C44391" w:rsidP="007C196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92049"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92049" w:rsidRPr="004753B3" w14:paraId="4063BDFE" w14:textId="77777777" w:rsidTr="7B7C8112">
        <w:trPr>
          <w:tblHeader/>
        </w:trPr>
        <w:tc>
          <w:tcPr>
            <w:tcW w:w="1855" w:type="pct"/>
            <w:shd w:val="clear" w:color="auto" w:fill="auto"/>
          </w:tcPr>
          <w:p w14:paraId="02B495B2" w14:textId="77777777" w:rsidR="00592049" w:rsidRPr="004753B3" w:rsidRDefault="00592049" w:rsidP="007C196E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55" w:type="pct"/>
          </w:tcPr>
          <w:p w14:paraId="64DF87F5" w14:textId="77777777" w:rsidR="00592049" w:rsidRPr="004753B3" w:rsidRDefault="00592049" w:rsidP="007C196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6E6FA7FB" w14:textId="624D6F42" w:rsidR="00592049" w:rsidRPr="004753B3" w:rsidRDefault="00C44391" w:rsidP="007C196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7" w:type="pct"/>
            <w:shd w:val="clear" w:color="auto" w:fill="auto"/>
          </w:tcPr>
          <w:p w14:paraId="4C8C4131" w14:textId="77777777" w:rsidR="00592049" w:rsidRPr="004753B3" w:rsidRDefault="00592049" w:rsidP="007C196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3BADDC21" w14:textId="7EE56074" w:rsidR="00592049" w:rsidRPr="004753B3" w:rsidRDefault="00C44391" w:rsidP="007C196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1" w:type="pct"/>
            <w:shd w:val="clear" w:color="auto" w:fill="auto"/>
          </w:tcPr>
          <w:p w14:paraId="17E2A3F9" w14:textId="77777777" w:rsidR="00592049" w:rsidRPr="004753B3" w:rsidRDefault="00592049" w:rsidP="007C196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6CB953F5" w14:textId="122C35C5" w:rsidR="00592049" w:rsidRPr="004753B3" w:rsidRDefault="00C44391" w:rsidP="007C196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6" w:type="pct"/>
            <w:shd w:val="clear" w:color="auto" w:fill="auto"/>
          </w:tcPr>
          <w:p w14:paraId="1CD6C94E" w14:textId="77777777" w:rsidR="00592049" w:rsidRPr="004753B3" w:rsidRDefault="00592049" w:rsidP="007C196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76F56D01" w14:textId="32021A8A" w:rsidR="00592049" w:rsidRPr="004753B3" w:rsidRDefault="00C44391" w:rsidP="007C196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592049" w:rsidRPr="004753B3" w14:paraId="69FCCC21" w14:textId="77777777" w:rsidTr="7B7C8112">
        <w:tc>
          <w:tcPr>
            <w:tcW w:w="1855" w:type="pct"/>
            <w:shd w:val="clear" w:color="auto" w:fill="auto"/>
            <w:vAlign w:val="bottom"/>
          </w:tcPr>
          <w:p w14:paraId="4D7C9236" w14:textId="77777777" w:rsidR="00592049" w:rsidRPr="004753B3" w:rsidRDefault="00592049" w:rsidP="007C196E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555" w:type="pct"/>
          </w:tcPr>
          <w:p w14:paraId="3F0212C2" w14:textId="77777777" w:rsidR="00592049" w:rsidRPr="004753B3" w:rsidRDefault="00592049" w:rsidP="007C196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4D9680F4" w14:textId="77777777" w:rsidR="00592049" w:rsidRPr="004753B3" w:rsidRDefault="00592049" w:rsidP="007C196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21DE00BC" w14:textId="77777777" w:rsidR="00592049" w:rsidRPr="004753B3" w:rsidRDefault="00592049" w:rsidP="007C196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5CCEFBF2" w14:textId="77777777" w:rsidR="00592049" w:rsidRPr="004753B3" w:rsidRDefault="00592049" w:rsidP="007C196E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0BA44FFB" w14:textId="77777777" w:rsidR="00592049" w:rsidRPr="004753B3" w:rsidRDefault="00592049" w:rsidP="007C196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399CF43A" w14:textId="77777777" w:rsidR="00592049" w:rsidRPr="004753B3" w:rsidRDefault="00592049" w:rsidP="007C196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555216B5" w14:textId="77777777" w:rsidR="00592049" w:rsidRPr="004753B3" w:rsidRDefault="00592049" w:rsidP="007C196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493DFC17" w14:textId="77777777" w:rsidR="00592049" w:rsidRPr="004753B3" w:rsidRDefault="00592049" w:rsidP="007C196E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2049" w:rsidRPr="004753B3" w14:paraId="4AFA3319" w14:textId="77777777" w:rsidTr="7B7C8112">
        <w:tc>
          <w:tcPr>
            <w:tcW w:w="1855" w:type="pct"/>
            <w:shd w:val="clear" w:color="auto" w:fill="auto"/>
            <w:vAlign w:val="bottom"/>
          </w:tcPr>
          <w:p w14:paraId="222FFCA9" w14:textId="77777777" w:rsidR="00592049" w:rsidRPr="004753B3" w:rsidRDefault="00592049" w:rsidP="007C196E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555" w:type="pct"/>
          </w:tcPr>
          <w:p w14:paraId="25FC9DBD" w14:textId="77777777" w:rsidR="00592049" w:rsidRPr="004753B3" w:rsidRDefault="00592049" w:rsidP="007C196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673C13EE" w14:textId="77777777" w:rsidR="00592049" w:rsidRPr="004753B3" w:rsidRDefault="00592049" w:rsidP="007C196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06D57B1D" w14:textId="77777777" w:rsidR="00592049" w:rsidRPr="004753B3" w:rsidRDefault="00592049" w:rsidP="007C196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46E0BF5B" w14:textId="77777777" w:rsidR="00592049" w:rsidRPr="004753B3" w:rsidRDefault="00592049" w:rsidP="007C196E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3719EC43" w14:textId="77777777" w:rsidR="00592049" w:rsidRPr="004753B3" w:rsidRDefault="00592049" w:rsidP="007C196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788996E2" w14:textId="77777777" w:rsidR="00592049" w:rsidRPr="004753B3" w:rsidRDefault="00592049" w:rsidP="007C196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516E666B" w14:textId="77777777" w:rsidR="00592049" w:rsidRPr="004753B3" w:rsidRDefault="00592049" w:rsidP="007C196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135BFCB4" w14:textId="77777777" w:rsidR="00592049" w:rsidRPr="004753B3" w:rsidRDefault="00592049" w:rsidP="007C196E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2049" w:rsidRPr="004753B3" w14:paraId="4C9D926B" w14:textId="77777777" w:rsidTr="7B7C8112">
        <w:tc>
          <w:tcPr>
            <w:tcW w:w="1855" w:type="pct"/>
            <w:shd w:val="clear" w:color="auto" w:fill="auto"/>
            <w:vAlign w:val="bottom"/>
          </w:tcPr>
          <w:p w14:paraId="7B871846" w14:textId="77777777" w:rsidR="00592049" w:rsidRPr="004753B3" w:rsidRDefault="00592049" w:rsidP="007C196E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555" w:type="pct"/>
          </w:tcPr>
          <w:p w14:paraId="08BB3F9A" w14:textId="77777777" w:rsidR="00592049" w:rsidRPr="004753B3" w:rsidRDefault="00592049" w:rsidP="007C196E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4" w:type="pct"/>
            <w:shd w:val="clear" w:color="auto" w:fill="auto"/>
          </w:tcPr>
          <w:p w14:paraId="1283A853" w14:textId="77777777" w:rsidR="00592049" w:rsidRPr="004753B3" w:rsidRDefault="00592049" w:rsidP="007C196E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" w:type="pct"/>
            <w:shd w:val="clear" w:color="auto" w:fill="auto"/>
          </w:tcPr>
          <w:p w14:paraId="5FDD4687" w14:textId="77777777" w:rsidR="00592049" w:rsidRPr="004753B3" w:rsidRDefault="00592049" w:rsidP="007C196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46E782BB" w14:textId="77777777" w:rsidR="00592049" w:rsidRPr="004753B3" w:rsidRDefault="00592049" w:rsidP="007C196E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3A8F2A08" w14:textId="77777777" w:rsidR="00592049" w:rsidRPr="004753B3" w:rsidRDefault="00592049" w:rsidP="007C196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214C568A" w14:textId="77777777" w:rsidR="00592049" w:rsidRPr="004753B3" w:rsidRDefault="00592049" w:rsidP="007C196E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08A0B99D" w14:textId="77777777" w:rsidR="00592049" w:rsidRPr="004753B3" w:rsidRDefault="00592049" w:rsidP="007C196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18FD6878" w14:textId="77777777" w:rsidR="00592049" w:rsidRPr="004753B3" w:rsidRDefault="00592049" w:rsidP="007C196E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2049" w:rsidRPr="004753B3" w14:paraId="36251E76" w14:textId="77777777" w:rsidTr="7B7C8112">
        <w:tc>
          <w:tcPr>
            <w:tcW w:w="1855" w:type="pct"/>
            <w:shd w:val="clear" w:color="auto" w:fill="auto"/>
            <w:vAlign w:val="bottom"/>
          </w:tcPr>
          <w:p w14:paraId="5406F002" w14:textId="77777777" w:rsidR="00592049" w:rsidRPr="004753B3" w:rsidRDefault="00592049" w:rsidP="007C196E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สกุลเงินบาท</w:t>
            </w:r>
          </w:p>
        </w:tc>
        <w:tc>
          <w:tcPr>
            <w:tcW w:w="555" w:type="pct"/>
          </w:tcPr>
          <w:p w14:paraId="29324E1A" w14:textId="77777777" w:rsidR="00592049" w:rsidRPr="004753B3" w:rsidRDefault="00592049" w:rsidP="007C196E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09EAF8F7" w14:textId="48BB7518" w:rsidR="00592049" w:rsidRPr="004753B3" w:rsidRDefault="00C44391" w:rsidP="007C196E">
            <w:pPr>
              <w:tabs>
                <w:tab w:val="decimal" w:pos="75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592049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337</w:t>
            </w:r>
          </w:p>
        </w:tc>
        <w:tc>
          <w:tcPr>
            <w:tcW w:w="137" w:type="pct"/>
            <w:shd w:val="clear" w:color="auto" w:fill="auto"/>
          </w:tcPr>
          <w:p w14:paraId="165DD414" w14:textId="77777777" w:rsidR="00592049" w:rsidRPr="004753B3" w:rsidRDefault="00592049" w:rsidP="007C196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289DCD85" w14:textId="1EE71934" w:rsidR="00592049" w:rsidRPr="004753B3" w:rsidRDefault="00C44391" w:rsidP="007C196E">
            <w:pPr>
              <w:tabs>
                <w:tab w:val="decimal" w:pos="76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592049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059</w:t>
            </w:r>
          </w:p>
        </w:tc>
        <w:tc>
          <w:tcPr>
            <w:tcW w:w="141" w:type="pct"/>
            <w:shd w:val="clear" w:color="auto" w:fill="auto"/>
          </w:tcPr>
          <w:p w14:paraId="48E24161" w14:textId="77777777" w:rsidR="00592049" w:rsidRPr="004753B3" w:rsidRDefault="00592049" w:rsidP="007C196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2AF30CD1" w14:textId="23ECDD8A" w:rsidR="00592049" w:rsidRPr="004753B3" w:rsidRDefault="00C44391" w:rsidP="007C196E">
            <w:pPr>
              <w:tabs>
                <w:tab w:val="decimal" w:pos="686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36" w:type="pct"/>
            <w:shd w:val="clear" w:color="auto" w:fill="auto"/>
          </w:tcPr>
          <w:p w14:paraId="493F7AF4" w14:textId="77777777" w:rsidR="00592049" w:rsidRPr="004753B3" w:rsidRDefault="00592049" w:rsidP="007C196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235CB1FE" w14:textId="0928F17F" w:rsidR="00592049" w:rsidRPr="004753B3" w:rsidRDefault="00C44391" w:rsidP="007C196E">
            <w:pPr>
              <w:tabs>
                <w:tab w:val="decimal" w:pos="686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592049" w:rsidRPr="004753B3" w14:paraId="7F12E113" w14:textId="77777777" w:rsidTr="7B7C8112">
        <w:tc>
          <w:tcPr>
            <w:tcW w:w="1855" w:type="pct"/>
            <w:shd w:val="clear" w:color="auto" w:fill="auto"/>
            <w:vAlign w:val="bottom"/>
          </w:tcPr>
          <w:p w14:paraId="490E6FC1" w14:textId="77777777" w:rsidR="00592049" w:rsidRPr="004753B3" w:rsidRDefault="00592049" w:rsidP="007C196E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สกุลเงินดอลลาร์สหรัฐ</w:t>
            </w:r>
          </w:p>
        </w:tc>
        <w:tc>
          <w:tcPr>
            <w:tcW w:w="555" w:type="pct"/>
          </w:tcPr>
          <w:p w14:paraId="49E2259D" w14:textId="77777777" w:rsidR="00592049" w:rsidRPr="004753B3" w:rsidRDefault="00592049" w:rsidP="007C196E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03C9E476" w14:textId="44AE8E30" w:rsidR="00592049" w:rsidRPr="004753B3" w:rsidRDefault="00C44391" w:rsidP="007C196E">
            <w:pPr>
              <w:tabs>
                <w:tab w:val="decimal" w:pos="75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188</w:t>
            </w:r>
          </w:p>
        </w:tc>
        <w:tc>
          <w:tcPr>
            <w:tcW w:w="137" w:type="pct"/>
            <w:shd w:val="clear" w:color="auto" w:fill="auto"/>
          </w:tcPr>
          <w:p w14:paraId="734E2FF9" w14:textId="77777777" w:rsidR="00592049" w:rsidRPr="004753B3" w:rsidRDefault="00592049" w:rsidP="007C196E">
            <w:pPr>
              <w:tabs>
                <w:tab w:val="decimal" w:pos="809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19934AA3" w14:textId="572DC241" w:rsidR="00592049" w:rsidRPr="004753B3" w:rsidRDefault="00C44391" w:rsidP="007C196E">
            <w:pPr>
              <w:tabs>
                <w:tab w:val="decimal" w:pos="76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141" w:type="pct"/>
            <w:shd w:val="clear" w:color="auto" w:fill="auto"/>
          </w:tcPr>
          <w:p w14:paraId="42A30756" w14:textId="77777777" w:rsidR="00592049" w:rsidRPr="004753B3" w:rsidRDefault="00592049" w:rsidP="007C196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035D49F5" w14:textId="77777777" w:rsidR="00592049" w:rsidRPr="004753B3" w:rsidRDefault="00592049" w:rsidP="007C196E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2CEAFC12" w14:textId="77777777" w:rsidR="00592049" w:rsidRPr="004753B3" w:rsidRDefault="00592049" w:rsidP="007C196E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4DD4FDA1" w14:textId="77777777" w:rsidR="00592049" w:rsidRPr="004753B3" w:rsidRDefault="00592049" w:rsidP="007C196E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92049" w:rsidRPr="004753B3" w14:paraId="1F6D1904" w14:textId="77777777" w:rsidTr="7B7C8112">
        <w:tc>
          <w:tcPr>
            <w:tcW w:w="1855" w:type="pct"/>
            <w:shd w:val="clear" w:color="auto" w:fill="auto"/>
            <w:vAlign w:val="bottom"/>
          </w:tcPr>
          <w:p w14:paraId="1251A312" w14:textId="77777777" w:rsidR="00592049" w:rsidRPr="004753B3" w:rsidRDefault="00592049" w:rsidP="007C196E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5" w:type="pct"/>
          </w:tcPr>
          <w:p w14:paraId="60E9A51B" w14:textId="77777777" w:rsidR="00592049" w:rsidRPr="004753B3" w:rsidRDefault="00592049" w:rsidP="007C196E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7E6FE627" w14:textId="77777777" w:rsidR="00592049" w:rsidRPr="004753B3" w:rsidRDefault="00592049" w:rsidP="007C196E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25DD7535" w14:textId="77777777" w:rsidR="00592049" w:rsidRPr="004753B3" w:rsidRDefault="00592049" w:rsidP="007C196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3BE642A7" w14:textId="77777777" w:rsidR="00592049" w:rsidRPr="004753B3" w:rsidRDefault="00592049" w:rsidP="007C196E">
            <w:pPr>
              <w:tabs>
                <w:tab w:val="decimal" w:pos="760"/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0B97D6B0" w14:textId="77777777" w:rsidR="00592049" w:rsidRPr="004753B3" w:rsidRDefault="00592049" w:rsidP="007C196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5B13E57E" w14:textId="77777777" w:rsidR="00592049" w:rsidRPr="004753B3" w:rsidRDefault="00592049" w:rsidP="007C196E">
            <w:pPr>
              <w:tabs>
                <w:tab w:val="decimal" w:pos="44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2557FE86" w14:textId="77777777" w:rsidR="00592049" w:rsidRPr="004753B3" w:rsidRDefault="00592049" w:rsidP="007C196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3BCC15CC" w14:textId="77777777" w:rsidR="00592049" w:rsidRPr="004753B3" w:rsidRDefault="00592049" w:rsidP="007C196E">
            <w:pPr>
              <w:tabs>
                <w:tab w:val="decimal" w:pos="44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2049" w:rsidRPr="004753B3" w14:paraId="503B3D91" w14:textId="77777777" w:rsidTr="7B7C8112">
        <w:tc>
          <w:tcPr>
            <w:tcW w:w="1855" w:type="pct"/>
            <w:shd w:val="clear" w:color="auto" w:fill="auto"/>
            <w:vAlign w:val="bottom"/>
          </w:tcPr>
          <w:p w14:paraId="37656321" w14:textId="77777777" w:rsidR="00592049" w:rsidRPr="004753B3" w:rsidRDefault="00592049" w:rsidP="007C196E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ใบอนุญาตให้ใช้คลื่นความถี่โทรคมนาคม</w:t>
            </w:r>
          </w:p>
        </w:tc>
        <w:tc>
          <w:tcPr>
            <w:tcW w:w="555" w:type="pct"/>
          </w:tcPr>
          <w:p w14:paraId="4798B710" w14:textId="77777777" w:rsidR="00592049" w:rsidRPr="004753B3" w:rsidRDefault="00592049" w:rsidP="007C196E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48B3C4FE" w14:textId="77777777" w:rsidR="00592049" w:rsidRPr="004753B3" w:rsidRDefault="00592049" w:rsidP="007C196E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7" w:type="pct"/>
            <w:shd w:val="clear" w:color="auto" w:fill="auto"/>
          </w:tcPr>
          <w:p w14:paraId="3399187E" w14:textId="77777777" w:rsidR="00592049" w:rsidRPr="004753B3" w:rsidRDefault="00592049" w:rsidP="007C196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54" w:type="pct"/>
            <w:shd w:val="clear" w:color="auto" w:fill="auto"/>
          </w:tcPr>
          <w:p w14:paraId="134D79E9" w14:textId="77777777" w:rsidR="00592049" w:rsidRPr="004753B3" w:rsidRDefault="00592049" w:rsidP="007C196E">
            <w:pPr>
              <w:tabs>
                <w:tab w:val="decimal" w:pos="760"/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41" w:type="pct"/>
            <w:shd w:val="clear" w:color="auto" w:fill="auto"/>
          </w:tcPr>
          <w:p w14:paraId="1E4A94D9" w14:textId="77777777" w:rsidR="00592049" w:rsidRPr="004753B3" w:rsidRDefault="00592049" w:rsidP="007C196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19" w:type="pct"/>
            <w:shd w:val="clear" w:color="auto" w:fill="auto"/>
          </w:tcPr>
          <w:p w14:paraId="2E3CFAF6" w14:textId="77777777" w:rsidR="00592049" w:rsidRPr="004753B3" w:rsidRDefault="00592049" w:rsidP="007C196E">
            <w:pPr>
              <w:tabs>
                <w:tab w:val="decimal" w:pos="44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6" w:type="pct"/>
            <w:shd w:val="clear" w:color="auto" w:fill="auto"/>
          </w:tcPr>
          <w:p w14:paraId="747476B2" w14:textId="77777777" w:rsidR="00592049" w:rsidRPr="004753B3" w:rsidRDefault="00592049" w:rsidP="007C196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49" w:type="pct"/>
            <w:shd w:val="clear" w:color="auto" w:fill="auto"/>
          </w:tcPr>
          <w:p w14:paraId="32FA87DF" w14:textId="77777777" w:rsidR="00592049" w:rsidRPr="004753B3" w:rsidRDefault="00592049" w:rsidP="007C196E">
            <w:pPr>
              <w:tabs>
                <w:tab w:val="decimal" w:pos="44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</w:tr>
      <w:tr w:rsidR="00592049" w:rsidRPr="004753B3" w14:paraId="744223C0" w14:textId="77777777" w:rsidTr="7B7C8112">
        <w:tc>
          <w:tcPr>
            <w:tcW w:w="1855" w:type="pct"/>
            <w:shd w:val="clear" w:color="auto" w:fill="auto"/>
            <w:vAlign w:val="bottom"/>
          </w:tcPr>
          <w:p w14:paraId="0BB5CF6D" w14:textId="77777777" w:rsidR="00592049" w:rsidRPr="004753B3" w:rsidRDefault="00592049" w:rsidP="007C196E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สกุลเงินบาท</w:t>
            </w:r>
          </w:p>
        </w:tc>
        <w:tc>
          <w:tcPr>
            <w:tcW w:w="555" w:type="pct"/>
            <w:vAlign w:val="bottom"/>
          </w:tcPr>
          <w:p w14:paraId="58E343B7" w14:textId="2D87B168" w:rsidR="00592049" w:rsidRPr="004753B3" w:rsidRDefault="00C44391" w:rsidP="007C196E">
            <w:pPr>
              <w:ind w:left="-108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554" w:type="pct"/>
            <w:shd w:val="clear" w:color="auto" w:fill="auto"/>
            <w:vAlign w:val="bottom"/>
          </w:tcPr>
          <w:p w14:paraId="21A9A963" w14:textId="0655F5BC" w:rsidR="00592049" w:rsidRPr="004753B3" w:rsidRDefault="00C44391" w:rsidP="47D6C009">
            <w:pPr>
              <w:tabs>
                <w:tab w:val="decimal" w:pos="76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7B1E096D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439</w:t>
            </w:r>
          </w:p>
        </w:tc>
        <w:tc>
          <w:tcPr>
            <w:tcW w:w="137" w:type="pct"/>
            <w:shd w:val="clear" w:color="auto" w:fill="auto"/>
          </w:tcPr>
          <w:p w14:paraId="04D3EFA5" w14:textId="77777777" w:rsidR="00592049" w:rsidRPr="004753B3" w:rsidRDefault="00592049" w:rsidP="007C196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54" w:type="pct"/>
            <w:shd w:val="clear" w:color="auto" w:fill="auto"/>
            <w:vAlign w:val="bottom"/>
          </w:tcPr>
          <w:p w14:paraId="519D34A7" w14:textId="264450BB" w:rsidR="00592049" w:rsidRPr="004753B3" w:rsidRDefault="00C44391" w:rsidP="007C196E">
            <w:pPr>
              <w:tabs>
                <w:tab w:val="decimal" w:pos="76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592049"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083</w:t>
            </w:r>
            <w:r w:rsidR="00592049" w:rsidRPr="004753B3">
              <w:rPr>
                <w:rFonts w:asciiTheme="majorBidi" w:hAnsiTheme="majorBidi" w:cstheme="majorBidi"/>
                <w:sz w:val="32"/>
                <w:szCs w:val="32"/>
                <w:vertAlign w:val="superscript"/>
                <w:cs/>
              </w:rPr>
              <w:t>*</w:t>
            </w:r>
          </w:p>
        </w:tc>
        <w:tc>
          <w:tcPr>
            <w:tcW w:w="141" w:type="pct"/>
            <w:shd w:val="clear" w:color="auto" w:fill="auto"/>
          </w:tcPr>
          <w:p w14:paraId="16F9CEDA" w14:textId="77777777" w:rsidR="00592049" w:rsidRPr="004753B3" w:rsidRDefault="00592049" w:rsidP="007C196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19" w:type="pct"/>
            <w:shd w:val="clear" w:color="auto" w:fill="auto"/>
          </w:tcPr>
          <w:p w14:paraId="08812F0E" w14:textId="4D4551B1" w:rsidR="00592049" w:rsidRPr="004753B3" w:rsidRDefault="1CA92829" w:rsidP="7B7C8112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5EF6E5DB" w14:textId="77777777" w:rsidR="00592049" w:rsidRPr="004753B3" w:rsidRDefault="00592049" w:rsidP="007C196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49" w:type="pct"/>
            <w:shd w:val="clear" w:color="auto" w:fill="auto"/>
          </w:tcPr>
          <w:p w14:paraId="40DCDE1F" w14:textId="77777777" w:rsidR="00592049" w:rsidRPr="004753B3" w:rsidRDefault="00592049" w:rsidP="007C196E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-</w:t>
            </w:r>
          </w:p>
        </w:tc>
      </w:tr>
      <w:tr w:rsidR="00592049" w:rsidRPr="004753B3" w14:paraId="30CFEE64" w14:textId="77777777" w:rsidTr="7B7C8112">
        <w:tc>
          <w:tcPr>
            <w:tcW w:w="1855" w:type="pct"/>
            <w:shd w:val="clear" w:color="auto" w:fill="auto"/>
            <w:vAlign w:val="bottom"/>
          </w:tcPr>
          <w:p w14:paraId="28626A72" w14:textId="77777777" w:rsidR="00592049" w:rsidRPr="004753B3" w:rsidRDefault="00592049" w:rsidP="007C196E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5" w:type="pct"/>
          </w:tcPr>
          <w:p w14:paraId="629A6E41" w14:textId="77777777" w:rsidR="00592049" w:rsidRPr="004753B3" w:rsidRDefault="00592049" w:rsidP="007C196E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5984A175" w14:textId="77777777" w:rsidR="00592049" w:rsidRPr="004753B3" w:rsidRDefault="00592049" w:rsidP="007C196E">
            <w:pPr>
              <w:tabs>
                <w:tab w:val="decimal" w:pos="880"/>
              </w:tabs>
              <w:ind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5032EA48" w14:textId="77777777" w:rsidR="00592049" w:rsidRPr="004753B3" w:rsidRDefault="00592049" w:rsidP="007C196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4C52B1C2" w14:textId="77777777" w:rsidR="00592049" w:rsidRPr="004753B3" w:rsidRDefault="00592049" w:rsidP="007C196E">
            <w:pPr>
              <w:tabs>
                <w:tab w:val="decimal" w:pos="760"/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1B7A4502" w14:textId="77777777" w:rsidR="00592049" w:rsidRPr="004753B3" w:rsidRDefault="00592049" w:rsidP="007C196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3CB615EC" w14:textId="77777777" w:rsidR="00592049" w:rsidRPr="004753B3" w:rsidRDefault="00592049" w:rsidP="007C196E">
            <w:pPr>
              <w:tabs>
                <w:tab w:val="decimal" w:pos="44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3073E16B" w14:textId="77777777" w:rsidR="00592049" w:rsidRPr="004753B3" w:rsidRDefault="00592049" w:rsidP="007C196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689B81D0" w14:textId="77777777" w:rsidR="00592049" w:rsidRPr="004753B3" w:rsidRDefault="00592049" w:rsidP="007C196E">
            <w:pPr>
              <w:tabs>
                <w:tab w:val="decimal" w:pos="44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92049" w:rsidRPr="004753B3" w14:paraId="27ABEEF8" w14:textId="77777777" w:rsidTr="7B7C8112">
        <w:tc>
          <w:tcPr>
            <w:tcW w:w="1855" w:type="pct"/>
            <w:shd w:val="clear" w:color="auto" w:fill="auto"/>
            <w:vAlign w:val="bottom"/>
          </w:tcPr>
          <w:p w14:paraId="33F94666" w14:textId="77777777" w:rsidR="00592049" w:rsidRPr="004753B3" w:rsidRDefault="00592049" w:rsidP="007C196E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ค่าบริการและค่าบำรุงรักษา</w:t>
            </w:r>
          </w:p>
        </w:tc>
        <w:tc>
          <w:tcPr>
            <w:tcW w:w="555" w:type="pct"/>
          </w:tcPr>
          <w:p w14:paraId="7D0E893F" w14:textId="77777777" w:rsidR="00592049" w:rsidRPr="004753B3" w:rsidRDefault="00592049" w:rsidP="007C196E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31B4400E" w14:textId="77777777" w:rsidR="00592049" w:rsidRPr="004753B3" w:rsidRDefault="00592049" w:rsidP="007C196E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6B0A30D3" w14:textId="77777777" w:rsidR="00592049" w:rsidRPr="004753B3" w:rsidRDefault="00592049" w:rsidP="007C196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01000365" w14:textId="77777777" w:rsidR="00592049" w:rsidRPr="004753B3" w:rsidRDefault="00592049" w:rsidP="007C196E">
            <w:pPr>
              <w:tabs>
                <w:tab w:val="decimal" w:pos="760"/>
                <w:tab w:val="decimal" w:pos="874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788EED2A" w14:textId="77777777" w:rsidR="00592049" w:rsidRPr="004753B3" w:rsidRDefault="00592049" w:rsidP="007C196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1E2D5C4C" w14:textId="77777777" w:rsidR="00592049" w:rsidRPr="004753B3" w:rsidRDefault="00592049" w:rsidP="007C196E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4D3A8E2D" w14:textId="77777777" w:rsidR="00592049" w:rsidRPr="004753B3" w:rsidRDefault="00592049" w:rsidP="007C196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5A6D2186" w14:textId="77777777" w:rsidR="00592049" w:rsidRPr="004753B3" w:rsidRDefault="00592049" w:rsidP="007C196E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2049" w:rsidRPr="004753B3" w14:paraId="47E821AB" w14:textId="77777777" w:rsidTr="7B7C8112">
        <w:tc>
          <w:tcPr>
            <w:tcW w:w="1855" w:type="pct"/>
            <w:shd w:val="clear" w:color="auto" w:fill="auto"/>
            <w:vAlign w:val="bottom"/>
          </w:tcPr>
          <w:p w14:paraId="09FB590B" w14:textId="77777777" w:rsidR="00592049" w:rsidRPr="004753B3" w:rsidRDefault="00592049" w:rsidP="007C196E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สกุลเงินบาท</w:t>
            </w:r>
          </w:p>
        </w:tc>
        <w:tc>
          <w:tcPr>
            <w:tcW w:w="555" w:type="pct"/>
          </w:tcPr>
          <w:p w14:paraId="0A93B046" w14:textId="77777777" w:rsidR="00592049" w:rsidRPr="004753B3" w:rsidRDefault="00592049" w:rsidP="007C196E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5EDE2686" w14:textId="2E6EF16A" w:rsidR="00592049" w:rsidRPr="004753B3" w:rsidRDefault="00C44391" w:rsidP="007C196E">
            <w:pPr>
              <w:tabs>
                <w:tab w:val="decimal" w:pos="75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92049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057</w:t>
            </w:r>
          </w:p>
        </w:tc>
        <w:tc>
          <w:tcPr>
            <w:tcW w:w="137" w:type="pct"/>
            <w:shd w:val="clear" w:color="auto" w:fill="auto"/>
          </w:tcPr>
          <w:p w14:paraId="0B78CC42" w14:textId="77777777" w:rsidR="00592049" w:rsidRPr="004753B3" w:rsidRDefault="00592049" w:rsidP="007C196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3440B0D5" w14:textId="60DD16A5" w:rsidR="00592049" w:rsidRPr="004753B3" w:rsidRDefault="00C44391" w:rsidP="007C196E">
            <w:pPr>
              <w:tabs>
                <w:tab w:val="decimal" w:pos="76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92049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763</w:t>
            </w:r>
          </w:p>
        </w:tc>
        <w:tc>
          <w:tcPr>
            <w:tcW w:w="141" w:type="pct"/>
            <w:shd w:val="clear" w:color="auto" w:fill="auto"/>
          </w:tcPr>
          <w:p w14:paraId="30CC9F57" w14:textId="77777777" w:rsidR="00592049" w:rsidRPr="004753B3" w:rsidRDefault="00592049" w:rsidP="007C196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35099CC8" w14:textId="455653C6" w:rsidR="00592049" w:rsidRPr="004753B3" w:rsidRDefault="00C44391" w:rsidP="007C196E">
            <w:pPr>
              <w:tabs>
                <w:tab w:val="decimal" w:pos="686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36" w:type="pct"/>
            <w:shd w:val="clear" w:color="auto" w:fill="auto"/>
          </w:tcPr>
          <w:p w14:paraId="4CD065C5" w14:textId="77777777" w:rsidR="00592049" w:rsidRPr="004753B3" w:rsidRDefault="00592049" w:rsidP="007C196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71DD0A7C" w14:textId="61661EE0" w:rsidR="00592049" w:rsidRPr="004753B3" w:rsidRDefault="00C44391" w:rsidP="007C196E">
            <w:pPr>
              <w:tabs>
                <w:tab w:val="decimal" w:pos="686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</w:tr>
      <w:tr w:rsidR="00592049" w:rsidRPr="004753B3" w14:paraId="5F6B5EDE" w14:textId="77777777" w:rsidTr="7B7C8112">
        <w:tc>
          <w:tcPr>
            <w:tcW w:w="1855" w:type="pct"/>
            <w:shd w:val="clear" w:color="auto" w:fill="auto"/>
            <w:vAlign w:val="bottom"/>
          </w:tcPr>
          <w:p w14:paraId="2F60893E" w14:textId="77777777" w:rsidR="00592049" w:rsidRPr="004753B3" w:rsidRDefault="00592049" w:rsidP="007C196E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สกุลเงินดอลลาร์สหรัฐ</w:t>
            </w:r>
          </w:p>
        </w:tc>
        <w:tc>
          <w:tcPr>
            <w:tcW w:w="555" w:type="pct"/>
          </w:tcPr>
          <w:p w14:paraId="257DED7C" w14:textId="77777777" w:rsidR="00592049" w:rsidRPr="004753B3" w:rsidRDefault="00592049" w:rsidP="007C196E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6B0C7F57" w14:textId="5A309D4F" w:rsidR="00592049" w:rsidRPr="004753B3" w:rsidRDefault="00C44391" w:rsidP="007C196E">
            <w:pPr>
              <w:tabs>
                <w:tab w:val="decimal" w:pos="75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37" w:type="pct"/>
            <w:shd w:val="clear" w:color="auto" w:fill="auto"/>
          </w:tcPr>
          <w:p w14:paraId="597E2FE1" w14:textId="77777777" w:rsidR="00592049" w:rsidRPr="004753B3" w:rsidRDefault="00592049" w:rsidP="007C196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58FFAD91" w14:textId="4FCC96A4" w:rsidR="00592049" w:rsidRPr="004753B3" w:rsidRDefault="00C44391" w:rsidP="007C196E">
            <w:pPr>
              <w:tabs>
                <w:tab w:val="decimal" w:pos="76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1" w:type="pct"/>
            <w:shd w:val="clear" w:color="auto" w:fill="auto"/>
          </w:tcPr>
          <w:p w14:paraId="63B283EB" w14:textId="77777777" w:rsidR="00592049" w:rsidRPr="004753B3" w:rsidRDefault="00592049" w:rsidP="007C196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527BABF5" w14:textId="77777777" w:rsidR="00592049" w:rsidRPr="004753B3" w:rsidRDefault="00592049" w:rsidP="007C196E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6D80AAD2" w14:textId="77777777" w:rsidR="00592049" w:rsidRPr="004753B3" w:rsidRDefault="00592049" w:rsidP="007C196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7C262BCD" w14:textId="77777777" w:rsidR="00592049" w:rsidRPr="004753B3" w:rsidRDefault="00592049" w:rsidP="007C196E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92049" w:rsidRPr="004753B3" w14:paraId="74B8A4DB" w14:textId="77777777" w:rsidTr="7B7C8112">
        <w:tc>
          <w:tcPr>
            <w:tcW w:w="1855" w:type="pct"/>
            <w:shd w:val="clear" w:color="auto" w:fill="auto"/>
            <w:vAlign w:val="bottom"/>
          </w:tcPr>
          <w:p w14:paraId="35234D2E" w14:textId="77777777" w:rsidR="00592049" w:rsidRPr="004753B3" w:rsidRDefault="00592049" w:rsidP="007C196E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5" w:type="pct"/>
          </w:tcPr>
          <w:p w14:paraId="2654B215" w14:textId="77777777" w:rsidR="00592049" w:rsidRPr="004753B3" w:rsidRDefault="00592049" w:rsidP="007C196E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1A409757" w14:textId="77777777" w:rsidR="00592049" w:rsidRPr="004753B3" w:rsidRDefault="00592049" w:rsidP="007C196E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3AFA9190" w14:textId="77777777" w:rsidR="00592049" w:rsidRPr="004753B3" w:rsidRDefault="00592049" w:rsidP="007C196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39AF1A8E" w14:textId="77777777" w:rsidR="00592049" w:rsidRPr="004753B3" w:rsidRDefault="00592049" w:rsidP="007C196E">
            <w:pPr>
              <w:tabs>
                <w:tab w:val="decimal" w:pos="760"/>
                <w:tab w:val="decimal" w:pos="874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0D9A79E1" w14:textId="77777777" w:rsidR="00592049" w:rsidRPr="004753B3" w:rsidRDefault="00592049" w:rsidP="007C196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7A425A5E" w14:textId="77777777" w:rsidR="00592049" w:rsidRPr="004753B3" w:rsidRDefault="00592049" w:rsidP="007C196E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5E91B9BD" w14:textId="77777777" w:rsidR="00592049" w:rsidRPr="004753B3" w:rsidRDefault="00592049" w:rsidP="007C196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178F6F97" w14:textId="77777777" w:rsidR="00592049" w:rsidRPr="004753B3" w:rsidRDefault="00592049" w:rsidP="007C196E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92049" w:rsidRPr="004753B3" w14:paraId="2B6C0872" w14:textId="77777777" w:rsidTr="7B7C8112">
        <w:tc>
          <w:tcPr>
            <w:tcW w:w="1855" w:type="pct"/>
            <w:shd w:val="clear" w:color="auto" w:fill="auto"/>
            <w:vAlign w:val="bottom"/>
          </w:tcPr>
          <w:p w14:paraId="6A995DD1" w14:textId="77777777" w:rsidR="00592049" w:rsidRPr="004753B3" w:rsidRDefault="00592049" w:rsidP="007C196E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ใบสั่งซื้อสินค้าและวัสดุคงเหลือ</w:t>
            </w:r>
          </w:p>
        </w:tc>
        <w:tc>
          <w:tcPr>
            <w:tcW w:w="555" w:type="pct"/>
          </w:tcPr>
          <w:p w14:paraId="18B1094C" w14:textId="77777777" w:rsidR="00592049" w:rsidRPr="004753B3" w:rsidRDefault="00592049" w:rsidP="007C196E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5ABE7170" w14:textId="77777777" w:rsidR="00592049" w:rsidRPr="004753B3" w:rsidRDefault="00592049" w:rsidP="007C196E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5712C4CE" w14:textId="77777777" w:rsidR="00592049" w:rsidRPr="004753B3" w:rsidRDefault="00592049" w:rsidP="007C196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0614FAFD" w14:textId="77777777" w:rsidR="00592049" w:rsidRPr="004753B3" w:rsidRDefault="00592049" w:rsidP="007C196E">
            <w:pPr>
              <w:tabs>
                <w:tab w:val="decimal" w:pos="760"/>
                <w:tab w:val="decimal" w:pos="874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6DED81D1" w14:textId="77777777" w:rsidR="00592049" w:rsidRPr="004753B3" w:rsidRDefault="00592049" w:rsidP="007C196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4B9A1AD2" w14:textId="77777777" w:rsidR="00592049" w:rsidRPr="004753B3" w:rsidRDefault="00592049" w:rsidP="007C196E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7203D9B4" w14:textId="77777777" w:rsidR="00592049" w:rsidRPr="004753B3" w:rsidRDefault="00592049" w:rsidP="007C196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18C3D26B" w14:textId="77777777" w:rsidR="00592049" w:rsidRPr="004753B3" w:rsidRDefault="00592049" w:rsidP="007C196E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92049" w:rsidRPr="004753B3" w14:paraId="636E1C83" w14:textId="77777777" w:rsidTr="7B7C8112">
        <w:tc>
          <w:tcPr>
            <w:tcW w:w="1855" w:type="pct"/>
            <w:shd w:val="clear" w:color="auto" w:fill="auto"/>
            <w:vAlign w:val="bottom"/>
          </w:tcPr>
          <w:p w14:paraId="6A8CD261" w14:textId="77777777" w:rsidR="00592049" w:rsidRPr="004753B3" w:rsidRDefault="00592049" w:rsidP="007C196E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สกุลเงินบาท</w:t>
            </w:r>
          </w:p>
        </w:tc>
        <w:tc>
          <w:tcPr>
            <w:tcW w:w="555" w:type="pct"/>
          </w:tcPr>
          <w:p w14:paraId="376FD2B1" w14:textId="77777777" w:rsidR="00592049" w:rsidRPr="004753B3" w:rsidRDefault="00592049" w:rsidP="007C196E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57F2A904" w14:textId="21ED5133" w:rsidR="00592049" w:rsidRPr="004753B3" w:rsidRDefault="00C44391" w:rsidP="007C196E">
            <w:pPr>
              <w:tabs>
                <w:tab w:val="decimal" w:pos="75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592049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37" w:type="pct"/>
            <w:shd w:val="clear" w:color="auto" w:fill="auto"/>
          </w:tcPr>
          <w:p w14:paraId="134ADAB1" w14:textId="77777777" w:rsidR="00592049" w:rsidRPr="004753B3" w:rsidRDefault="00592049" w:rsidP="007C196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39B482C8" w14:textId="42C70DCE" w:rsidR="00592049" w:rsidRPr="004753B3" w:rsidRDefault="00C44391" w:rsidP="007C196E">
            <w:pPr>
              <w:tabs>
                <w:tab w:val="decimal" w:pos="76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592049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141" w:type="pct"/>
            <w:shd w:val="clear" w:color="auto" w:fill="auto"/>
          </w:tcPr>
          <w:p w14:paraId="5D09FB43" w14:textId="77777777" w:rsidR="00592049" w:rsidRPr="004753B3" w:rsidRDefault="00592049" w:rsidP="007C196E">
            <w:pPr>
              <w:tabs>
                <w:tab w:val="decimal" w:pos="817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62F9138D" w14:textId="77777777" w:rsidR="00592049" w:rsidRPr="004753B3" w:rsidRDefault="00592049" w:rsidP="007C196E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086FFCBD" w14:textId="77777777" w:rsidR="00592049" w:rsidRPr="004753B3" w:rsidRDefault="00592049" w:rsidP="007C196E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4B3FA372" w14:textId="77777777" w:rsidR="00592049" w:rsidRPr="004753B3" w:rsidRDefault="00592049" w:rsidP="007C196E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92049" w:rsidRPr="004753B3" w14:paraId="78A85B91" w14:textId="77777777" w:rsidTr="7B7C8112">
        <w:tc>
          <w:tcPr>
            <w:tcW w:w="1855" w:type="pct"/>
            <w:shd w:val="clear" w:color="auto" w:fill="auto"/>
            <w:vAlign w:val="bottom"/>
          </w:tcPr>
          <w:p w14:paraId="1248AE1A" w14:textId="77777777" w:rsidR="00592049" w:rsidRPr="004753B3" w:rsidRDefault="00592049" w:rsidP="007C196E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สกุลเงินดอลลาร์สหรัฐ</w:t>
            </w:r>
          </w:p>
        </w:tc>
        <w:tc>
          <w:tcPr>
            <w:tcW w:w="555" w:type="pct"/>
          </w:tcPr>
          <w:p w14:paraId="094BCD20" w14:textId="77777777" w:rsidR="00592049" w:rsidRPr="004753B3" w:rsidRDefault="00592049" w:rsidP="007C196E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3C090883" w14:textId="3FCA510C" w:rsidR="00592049" w:rsidRPr="004753B3" w:rsidRDefault="00C44391" w:rsidP="007C196E">
            <w:pPr>
              <w:tabs>
                <w:tab w:val="decimal" w:pos="75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7" w:type="pct"/>
            <w:shd w:val="clear" w:color="auto" w:fill="auto"/>
          </w:tcPr>
          <w:p w14:paraId="419852CC" w14:textId="77777777" w:rsidR="00592049" w:rsidRPr="004753B3" w:rsidRDefault="00592049" w:rsidP="007C196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0BAD2159" w14:textId="7FCB1086" w:rsidR="00592049" w:rsidRPr="004753B3" w:rsidRDefault="00C44391" w:rsidP="007C196E">
            <w:pPr>
              <w:tabs>
                <w:tab w:val="decimal" w:pos="76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1" w:type="pct"/>
            <w:shd w:val="clear" w:color="auto" w:fill="auto"/>
          </w:tcPr>
          <w:p w14:paraId="0BE50084" w14:textId="77777777" w:rsidR="00592049" w:rsidRPr="004753B3" w:rsidRDefault="00592049" w:rsidP="007C196E">
            <w:pPr>
              <w:tabs>
                <w:tab w:val="decimal" w:pos="817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6B518FBB" w14:textId="77777777" w:rsidR="00592049" w:rsidRPr="004753B3" w:rsidRDefault="00592049" w:rsidP="007C196E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3303F996" w14:textId="77777777" w:rsidR="00592049" w:rsidRPr="004753B3" w:rsidRDefault="00592049" w:rsidP="007C196E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3A8AC4B0" w14:textId="77777777" w:rsidR="00592049" w:rsidRPr="004753B3" w:rsidRDefault="00592049" w:rsidP="007C196E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14:paraId="3D2A12B1" w14:textId="0C04597D" w:rsidR="00ED3F16" w:rsidRPr="004753B3" w:rsidRDefault="00ED3F16" w:rsidP="002961BA">
      <w:pPr>
        <w:spacing w:before="240"/>
        <w:ind w:left="821" w:hanging="274"/>
        <w:jc w:val="thaiDistribute"/>
        <w:rPr>
          <w:rFonts w:asciiTheme="majorBidi" w:hAnsiTheme="majorBidi" w:cstheme="majorBidi"/>
          <w:sz w:val="28"/>
          <w:szCs w:val="28"/>
        </w:rPr>
      </w:pPr>
      <w:r w:rsidRPr="004753B3">
        <w:rPr>
          <w:rFonts w:asciiTheme="majorBidi" w:hAnsiTheme="majorBidi" w:cstheme="majorBidi"/>
          <w:sz w:val="40"/>
          <w:szCs w:val="40"/>
          <w:vertAlign w:val="superscript"/>
          <w:cs/>
        </w:rPr>
        <w:t xml:space="preserve">  *</w:t>
      </w:r>
      <w:r w:rsidRPr="004753B3">
        <w:rPr>
          <w:rFonts w:asciiTheme="majorBidi" w:hAnsiTheme="majorBidi" w:cstheme="majorBidi"/>
          <w:sz w:val="28"/>
          <w:szCs w:val="28"/>
          <w:cs/>
        </w:rPr>
        <w:tab/>
        <w:t xml:space="preserve">ผลต่างจากการวัดมูลค่าใบอนุญาตให้ใช้คลื่นความถี่โทรคมนาคมค้างจ่ายคลื่นความถี่ </w:t>
      </w:r>
      <w:r w:rsidR="00C44391" w:rsidRPr="00C44391">
        <w:rPr>
          <w:rFonts w:asciiTheme="majorBidi" w:hAnsiTheme="majorBidi" w:cstheme="majorBidi"/>
          <w:sz w:val="28"/>
          <w:szCs w:val="28"/>
        </w:rPr>
        <w:t>900</w:t>
      </w:r>
      <w:r w:rsidRPr="004753B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753B3">
        <w:rPr>
          <w:rFonts w:asciiTheme="majorBidi" w:hAnsiTheme="majorBidi" w:cstheme="majorBidi"/>
          <w:sz w:val="28"/>
          <w:szCs w:val="28"/>
        </w:rPr>
        <w:t xml:space="preserve">MHz </w:t>
      </w:r>
      <w:r w:rsidRPr="004753B3">
        <w:rPr>
          <w:rFonts w:asciiTheme="majorBidi" w:hAnsiTheme="majorBidi" w:cstheme="majorBidi"/>
          <w:sz w:val="28"/>
          <w:szCs w:val="28"/>
          <w:cs/>
        </w:rPr>
        <w:t>ตามเงื่อนไขเดิมและ</w:t>
      </w:r>
      <w:r w:rsidRPr="004753B3">
        <w:rPr>
          <w:rFonts w:asciiTheme="majorBidi" w:hAnsiTheme="majorBidi" w:cstheme="majorBidi"/>
          <w:spacing w:val="-6"/>
          <w:sz w:val="28"/>
          <w:szCs w:val="28"/>
          <w:cs/>
        </w:rPr>
        <w:t>เงื่อนไข</w:t>
      </w:r>
      <w:r w:rsidRPr="004753B3">
        <w:rPr>
          <w:rFonts w:asciiTheme="majorBidi" w:hAnsiTheme="majorBidi" w:cstheme="majorBidi"/>
          <w:sz w:val="28"/>
          <w:szCs w:val="28"/>
          <w:cs/>
        </w:rPr>
        <w:t xml:space="preserve">ใหม่ จำนวน </w:t>
      </w:r>
      <w:r w:rsidR="00C44391" w:rsidRPr="00C44391">
        <w:rPr>
          <w:rFonts w:asciiTheme="majorBidi" w:hAnsiTheme="majorBidi" w:cstheme="majorBidi"/>
          <w:sz w:val="28"/>
          <w:szCs w:val="28"/>
        </w:rPr>
        <w:t>3</w:t>
      </w:r>
      <w:r w:rsidRPr="004753B3">
        <w:rPr>
          <w:rFonts w:asciiTheme="majorBidi" w:hAnsiTheme="majorBidi" w:cstheme="majorBidi"/>
          <w:sz w:val="28"/>
          <w:szCs w:val="28"/>
        </w:rPr>
        <w:t>,</w:t>
      </w:r>
      <w:r w:rsidR="00C44391" w:rsidRPr="00C44391">
        <w:rPr>
          <w:rFonts w:asciiTheme="majorBidi" w:hAnsiTheme="majorBidi" w:cstheme="majorBidi"/>
          <w:sz w:val="28"/>
          <w:szCs w:val="28"/>
        </w:rPr>
        <w:t>284</w:t>
      </w:r>
      <w:r w:rsidRPr="004753B3">
        <w:rPr>
          <w:rFonts w:asciiTheme="majorBidi" w:hAnsiTheme="majorBidi" w:cstheme="majorBidi"/>
          <w:sz w:val="28"/>
          <w:szCs w:val="28"/>
          <w:cs/>
        </w:rPr>
        <w:t xml:space="preserve"> ล้านบาท จะถูกปรับปรุงกับต้นทุนการได้รับใบอนุญาตให้ใช้คลื่นความถี่ </w:t>
      </w:r>
      <w:r w:rsidR="00C44391" w:rsidRPr="00C44391">
        <w:rPr>
          <w:rFonts w:asciiTheme="majorBidi" w:hAnsiTheme="majorBidi" w:cstheme="majorBidi"/>
          <w:sz w:val="28"/>
          <w:szCs w:val="28"/>
        </w:rPr>
        <w:t>700</w:t>
      </w:r>
      <w:r w:rsidRPr="004753B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753B3">
        <w:rPr>
          <w:rFonts w:asciiTheme="majorBidi" w:hAnsiTheme="majorBidi" w:cstheme="majorBidi"/>
          <w:sz w:val="28"/>
          <w:szCs w:val="28"/>
        </w:rPr>
        <w:t xml:space="preserve">MHz </w:t>
      </w:r>
      <w:r w:rsidR="002961BA" w:rsidRPr="004753B3">
        <w:rPr>
          <w:rFonts w:asciiTheme="majorBidi" w:hAnsiTheme="majorBidi" w:cstheme="majorBidi"/>
          <w:sz w:val="28"/>
          <w:szCs w:val="28"/>
          <w:cs/>
        </w:rPr>
        <w:br/>
      </w:r>
      <w:r w:rsidRPr="004753B3">
        <w:rPr>
          <w:rFonts w:asciiTheme="majorBidi" w:hAnsiTheme="majorBidi" w:cstheme="majorBidi"/>
          <w:sz w:val="28"/>
          <w:szCs w:val="28"/>
          <w:cs/>
        </w:rPr>
        <w:t xml:space="preserve">เมื่อ </w:t>
      </w:r>
      <w:r w:rsidR="00761E08" w:rsidRPr="004753B3">
        <w:rPr>
          <w:rFonts w:asciiTheme="majorBidi" w:hAnsiTheme="majorBidi" w:cstheme="majorBidi"/>
          <w:sz w:val="28"/>
          <w:szCs w:val="28"/>
          <w:cs/>
        </w:rPr>
        <w:t xml:space="preserve">บริษัท แอดวานซ์ ไวร์เลส เน็ทเวอร์ค จำกัด ซึ่งเป็นบริษัทย่อย </w:t>
      </w:r>
      <w:r w:rsidRPr="004753B3">
        <w:rPr>
          <w:rFonts w:asciiTheme="majorBidi" w:hAnsiTheme="majorBidi" w:cstheme="majorBidi"/>
          <w:sz w:val="28"/>
          <w:szCs w:val="28"/>
          <w:cs/>
        </w:rPr>
        <w:t>ได้รับใบอนุญาตให้ใช้คลื่นความถี่ดังกล่าว</w:t>
      </w:r>
    </w:p>
    <w:p w14:paraId="50DB0AA9" w14:textId="17865B2E" w:rsidR="00A319D9" w:rsidRPr="004753B3" w:rsidRDefault="006B6478" w:rsidP="00987598">
      <w:pPr>
        <w:ind w:left="547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753B3">
        <w:rPr>
          <w:rFonts w:asciiTheme="majorBidi" w:hAnsiTheme="majorBidi" w:cstheme="majorBidi"/>
          <w:sz w:val="28"/>
          <w:szCs w:val="28"/>
          <w:cs/>
        </w:rPr>
        <w:br w:type="page"/>
      </w:r>
      <w:r w:rsidR="002225D1" w:rsidRPr="004753B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หน่วย </w:t>
      </w:r>
      <w:r w:rsidR="0027465D" w:rsidRPr="004753B3">
        <w:rPr>
          <w:rFonts w:asciiTheme="majorBidi" w:hAnsiTheme="majorBidi" w:cstheme="majorBidi"/>
          <w:b/>
          <w:bCs/>
          <w:sz w:val="28"/>
          <w:szCs w:val="28"/>
          <w:cs/>
        </w:rPr>
        <w:t>: ล้าน</w:t>
      </w:r>
    </w:p>
    <w:tbl>
      <w:tblPr>
        <w:tblW w:w="879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1"/>
        <w:gridCol w:w="1077"/>
        <w:gridCol w:w="273"/>
        <w:gridCol w:w="1064"/>
        <w:gridCol w:w="274"/>
        <w:gridCol w:w="1008"/>
        <w:gridCol w:w="253"/>
        <w:gridCol w:w="1066"/>
      </w:tblGrid>
      <w:tr w:rsidR="00CC2E63" w:rsidRPr="004753B3" w14:paraId="33303563" w14:textId="4206FE43" w:rsidTr="7B7C8112">
        <w:tc>
          <w:tcPr>
            <w:tcW w:w="2149" w:type="pct"/>
            <w:shd w:val="clear" w:color="auto" w:fill="auto"/>
            <w:vAlign w:val="bottom"/>
          </w:tcPr>
          <w:p w14:paraId="6399EBC9" w14:textId="77777777" w:rsidR="0027465D" w:rsidRPr="004753B3" w:rsidRDefault="0027465D" w:rsidP="00987598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2" w:type="pct"/>
            <w:gridSpan w:val="3"/>
            <w:shd w:val="clear" w:color="auto" w:fill="auto"/>
          </w:tcPr>
          <w:p w14:paraId="031A64FB" w14:textId="77777777" w:rsidR="0027465D" w:rsidRPr="004753B3" w:rsidRDefault="0027465D" w:rsidP="00987598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56" w:type="pct"/>
            <w:shd w:val="clear" w:color="auto" w:fill="auto"/>
          </w:tcPr>
          <w:p w14:paraId="5F9B0BE7" w14:textId="77777777" w:rsidR="0027465D" w:rsidRPr="004753B3" w:rsidRDefault="0027465D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3" w:type="pct"/>
            <w:gridSpan w:val="3"/>
            <w:shd w:val="clear" w:color="auto" w:fill="auto"/>
          </w:tcPr>
          <w:p w14:paraId="5F74F6C3" w14:textId="77777777" w:rsidR="0027465D" w:rsidRPr="004753B3" w:rsidRDefault="0027465D" w:rsidP="00987598">
            <w:pPr>
              <w:pStyle w:val="BodyText"/>
              <w:ind w:left="-277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C2E63" w:rsidRPr="004753B3" w14:paraId="021CDD5F" w14:textId="71C9BD40" w:rsidTr="7B7C8112">
        <w:tc>
          <w:tcPr>
            <w:tcW w:w="2149" w:type="pct"/>
            <w:shd w:val="clear" w:color="auto" w:fill="auto"/>
            <w:vAlign w:val="bottom"/>
          </w:tcPr>
          <w:p w14:paraId="13E7865A" w14:textId="77777777" w:rsidR="008840B4" w:rsidRPr="004753B3" w:rsidRDefault="008840B4" w:rsidP="00987598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2" w:type="pct"/>
            <w:shd w:val="clear" w:color="auto" w:fill="auto"/>
          </w:tcPr>
          <w:p w14:paraId="0FEF7A0C" w14:textId="77777777" w:rsidR="008840B4" w:rsidRPr="004753B3" w:rsidRDefault="008840B4" w:rsidP="009875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5" w:type="pct"/>
            <w:shd w:val="clear" w:color="auto" w:fill="auto"/>
          </w:tcPr>
          <w:p w14:paraId="19C53675" w14:textId="77777777" w:rsidR="008840B4" w:rsidRPr="004753B3" w:rsidRDefault="008840B4" w:rsidP="009875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28057CB" w14:textId="77777777" w:rsidR="008840B4" w:rsidRPr="004753B3" w:rsidRDefault="008840B4" w:rsidP="009875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6" w:type="pct"/>
            <w:shd w:val="clear" w:color="auto" w:fill="auto"/>
          </w:tcPr>
          <w:p w14:paraId="534D4768" w14:textId="77777777" w:rsidR="008840B4" w:rsidRPr="004753B3" w:rsidRDefault="008840B4" w:rsidP="009875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30DEA68D" w14:textId="77777777" w:rsidR="008840B4" w:rsidRPr="004753B3" w:rsidRDefault="008840B4" w:rsidP="009875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pct"/>
            <w:shd w:val="clear" w:color="auto" w:fill="auto"/>
          </w:tcPr>
          <w:p w14:paraId="7E63CCDF" w14:textId="77777777" w:rsidR="008840B4" w:rsidRPr="004753B3" w:rsidRDefault="008840B4" w:rsidP="009875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6" w:type="pct"/>
            <w:shd w:val="clear" w:color="auto" w:fill="auto"/>
          </w:tcPr>
          <w:p w14:paraId="4976B232" w14:textId="77777777" w:rsidR="008840B4" w:rsidRPr="004753B3" w:rsidRDefault="008840B4" w:rsidP="009875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112C1F" w:rsidRPr="004753B3" w14:paraId="03BA9A49" w14:textId="7D896FB3" w:rsidTr="7B7C8112">
        <w:tc>
          <w:tcPr>
            <w:tcW w:w="2149" w:type="pct"/>
            <w:shd w:val="clear" w:color="auto" w:fill="auto"/>
            <w:vAlign w:val="bottom"/>
          </w:tcPr>
          <w:p w14:paraId="782DDDA6" w14:textId="77777777" w:rsidR="00112C1F" w:rsidRPr="004753B3" w:rsidRDefault="00112C1F" w:rsidP="00112C1F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2" w:type="pct"/>
            <w:shd w:val="clear" w:color="auto" w:fill="auto"/>
          </w:tcPr>
          <w:p w14:paraId="16062A32" w14:textId="25A84CD2" w:rsidR="00112C1F" w:rsidRPr="004753B3" w:rsidRDefault="00C44391" w:rsidP="00112C1F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112C1F"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55" w:type="pct"/>
            <w:shd w:val="clear" w:color="auto" w:fill="auto"/>
          </w:tcPr>
          <w:p w14:paraId="764A3D5B" w14:textId="77777777" w:rsidR="00112C1F" w:rsidRPr="004753B3" w:rsidRDefault="00112C1F" w:rsidP="00112C1F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63DED202" w14:textId="0E9DD2F4" w:rsidR="00112C1F" w:rsidRPr="004753B3" w:rsidRDefault="00C44391" w:rsidP="00112C1F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112C1F"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56" w:type="pct"/>
            <w:shd w:val="clear" w:color="auto" w:fill="auto"/>
          </w:tcPr>
          <w:p w14:paraId="76E784D8" w14:textId="77777777" w:rsidR="00112C1F" w:rsidRPr="004753B3" w:rsidRDefault="00112C1F" w:rsidP="00112C1F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577EE149" w14:textId="7B52E06A" w:rsidR="00112C1F" w:rsidRPr="004753B3" w:rsidRDefault="00C44391" w:rsidP="00112C1F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112C1F"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44" w:type="pct"/>
            <w:shd w:val="clear" w:color="auto" w:fill="auto"/>
          </w:tcPr>
          <w:p w14:paraId="4FA94148" w14:textId="77777777" w:rsidR="00112C1F" w:rsidRPr="004753B3" w:rsidRDefault="00112C1F" w:rsidP="00112C1F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0698A5F8" w14:textId="635BDE00" w:rsidR="00112C1F" w:rsidRPr="004753B3" w:rsidRDefault="00C44391" w:rsidP="00112C1F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112C1F"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12C1F" w:rsidRPr="004753B3" w14:paraId="0C533CB5" w14:textId="35AE339B" w:rsidTr="7B7C8112">
        <w:tc>
          <w:tcPr>
            <w:tcW w:w="2149" w:type="pct"/>
            <w:shd w:val="clear" w:color="auto" w:fill="auto"/>
            <w:vAlign w:val="bottom"/>
          </w:tcPr>
          <w:p w14:paraId="6CB8743A" w14:textId="77777777" w:rsidR="00112C1F" w:rsidRPr="004753B3" w:rsidRDefault="00112C1F" w:rsidP="00112C1F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2" w:type="pct"/>
            <w:shd w:val="clear" w:color="auto" w:fill="auto"/>
          </w:tcPr>
          <w:p w14:paraId="1FE50D13" w14:textId="71370235" w:rsidR="00112C1F" w:rsidRPr="004753B3" w:rsidRDefault="00C44391" w:rsidP="00112C1F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55" w:type="pct"/>
            <w:shd w:val="clear" w:color="auto" w:fill="auto"/>
          </w:tcPr>
          <w:p w14:paraId="4CA89CD6" w14:textId="77777777" w:rsidR="00112C1F" w:rsidRPr="004753B3" w:rsidRDefault="00112C1F" w:rsidP="00112C1F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DD0840E" w14:textId="0BEE1C0C" w:rsidR="00112C1F" w:rsidRPr="004753B3" w:rsidRDefault="00C44391" w:rsidP="00112C1F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6" w:type="pct"/>
            <w:shd w:val="clear" w:color="auto" w:fill="auto"/>
          </w:tcPr>
          <w:p w14:paraId="1111785F" w14:textId="77777777" w:rsidR="00112C1F" w:rsidRPr="004753B3" w:rsidRDefault="00112C1F" w:rsidP="00112C1F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3438FBCB" w14:textId="20A93C69" w:rsidR="00112C1F" w:rsidRPr="004753B3" w:rsidRDefault="00C44391" w:rsidP="00112C1F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" w:type="pct"/>
            <w:shd w:val="clear" w:color="auto" w:fill="auto"/>
          </w:tcPr>
          <w:p w14:paraId="5C6320DB" w14:textId="77777777" w:rsidR="00112C1F" w:rsidRPr="004753B3" w:rsidRDefault="00112C1F" w:rsidP="00112C1F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14A5EB04" w14:textId="0A74CE07" w:rsidR="00112C1F" w:rsidRPr="004753B3" w:rsidRDefault="00C44391" w:rsidP="00112C1F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CC2E63" w:rsidRPr="004753B3" w14:paraId="6E8BAB76" w14:textId="46657963" w:rsidTr="7B7C8112">
        <w:tc>
          <w:tcPr>
            <w:tcW w:w="2149" w:type="pct"/>
            <w:shd w:val="clear" w:color="auto" w:fill="auto"/>
            <w:vAlign w:val="bottom"/>
          </w:tcPr>
          <w:p w14:paraId="56307581" w14:textId="77777777" w:rsidR="00155C74" w:rsidRPr="004753B3" w:rsidRDefault="00155C74" w:rsidP="00987598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ภาระผูกพันอื่น</w:t>
            </w:r>
          </w:p>
        </w:tc>
        <w:tc>
          <w:tcPr>
            <w:tcW w:w="612" w:type="pct"/>
            <w:shd w:val="clear" w:color="auto" w:fill="auto"/>
          </w:tcPr>
          <w:p w14:paraId="735B6A2E" w14:textId="77777777" w:rsidR="00155C74" w:rsidRPr="004753B3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" w:type="pct"/>
            <w:shd w:val="clear" w:color="auto" w:fill="auto"/>
          </w:tcPr>
          <w:p w14:paraId="5AA3473F" w14:textId="77777777" w:rsidR="00155C74" w:rsidRPr="004753B3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231D07A9" w14:textId="77777777" w:rsidR="00155C74" w:rsidRPr="004753B3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" w:type="pct"/>
            <w:shd w:val="clear" w:color="auto" w:fill="auto"/>
          </w:tcPr>
          <w:p w14:paraId="4830BAEF" w14:textId="77777777" w:rsidR="00155C74" w:rsidRPr="004753B3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2E08318A" w14:textId="77777777" w:rsidR="00155C74" w:rsidRPr="004753B3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16FD3A13" w14:textId="77777777" w:rsidR="00155C74" w:rsidRPr="004753B3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2D7D0F86" w14:textId="77777777" w:rsidR="00155C74" w:rsidRPr="004753B3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C2E63" w:rsidRPr="004753B3" w14:paraId="61578FC1" w14:textId="27DDF9DB" w:rsidTr="7B7C8112">
        <w:tc>
          <w:tcPr>
            <w:tcW w:w="2149" w:type="pct"/>
            <w:shd w:val="clear" w:color="auto" w:fill="auto"/>
            <w:vAlign w:val="bottom"/>
          </w:tcPr>
          <w:p w14:paraId="39B8BC6C" w14:textId="77777777" w:rsidR="00155C74" w:rsidRPr="004753B3" w:rsidRDefault="00155C74" w:rsidP="00987598">
            <w:pPr>
              <w:ind w:left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612" w:type="pct"/>
            <w:shd w:val="clear" w:color="auto" w:fill="auto"/>
          </w:tcPr>
          <w:p w14:paraId="6C60F29B" w14:textId="77777777" w:rsidR="00155C74" w:rsidRPr="004753B3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" w:type="pct"/>
            <w:shd w:val="clear" w:color="auto" w:fill="auto"/>
          </w:tcPr>
          <w:p w14:paraId="3D39727A" w14:textId="77777777" w:rsidR="00155C74" w:rsidRPr="004753B3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51D916F9" w14:textId="77777777" w:rsidR="00155C74" w:rsidRPr="004753B3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" w:type="pct"/>
            <w:shd w:val="clear" w:color="auto" w:fill="auto"/>
          </w:tcPr>
          <w:p w14:paraId="445D4469" w14:textId="77777777" w:rsidR="00155C74" w:rsidRPr="004753B3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5FC62924" w14:textId="77777777" w:rsidR="00155C74" w:rsidRPr="004753B3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49023303" w14:textId="77777777" w:rsidR="00155C74" w:rsidRPr="004753B3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4FFF62A8" w14:textId="77777777" w:rsidR="00155C74" w:rsidRPr="004753B3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C2E63" w:rsidRPr="004753B3" w14:paraId="62C5E9E2" w14:textId="302E5109" w:rsidTr="7B7C8112">
        <w:tc>
          <w:tcPr>
            <w:tcW w:w="2149" w:type="pct"/>
            <w:shd w:val="clear" w:color="auto" w:fill="auto"/>
            <w:vAlign w:val="bottom"/>
          </w:tcPr>
          <w:p w14:paraId="7A0D785B" w14:textId="77777777" w:rsidR="00155C74" w:rsidRPr="004753B3" w:rsidRDefault="00155C74" w:rsidP="00987598">
            <w:pPr>
              <w:ind w:left="3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สัญญาอัตราแลกเปลี่ยนล่วงหน้า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5B2C7181" w14:textId="08E70446" w:rsidR="00155C74" w:rsidRPr="004753B3" w:rsidRDefault="00C44391" w:rsidP="7B7C8112">
            <w:pPr>
              <w:tabs>
                <w:tab w:val="decimal" w:pos="881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55A77FF2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979</w:t>
            </w:r>
          </w:p>
        </w:tc>
        <w:tc>
          <w:tcPr>
            <w:tcW w:w="155" w:type="pct"/>
            <w:shd w:val="clear" w:color="auto" w:fill="auto"/>
          </w:tcPr>
          <w:p w14:paraId="6D60EE0C" w14:textId="77777777" w:rsidR="00155C74" w:rsidRPr="004753B3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3916CAEF" w14:textId="6A8DEFE6" w:rsidR="00155C74" w:rsidRPr="004753B3" w:rsidRDefault="00C44391" w:rsidP="00FF4E2B">
            <w:pPr>
              <w:tabs>
                <w:tab w:val="decimal" w:pos="874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12C1F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950</w:t>
            </w:r>
          </w:p>
        </w:tc>
        <w:tc>
          <w:tcPr>
            <w:tcW w:w="156" w:type="pct"/>
            <w:shd w:val="clear" w:color="auto" w:fill="auto"/>
          </w:tcPr>
          <w:p w14:paraId="652A7E9B" w14:textId="77777777" w:rsidR="00155C74" w:rsidRPr="004753B3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4F1223DE" w14:textId="0F52ECE7" w:rsidR="00155C74" w:rsidRPr="004753B3" w:rsidRDefault="3EE498F0" w:rsidP="7BBF73ED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726A0F8" w14:textId="77777777" w:rsidR="00155C74" w:rsidRPr="004753B3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51FE1F29" w14:textId="77777777" w:rsidR="00155C74" w:rsidRPr="004753B3" w:rsidRDefault="00EE7D5D" w:rsidP="00987598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2E63" w:rsidRPr="004753B3" w14:paraId="34B3EEAF" w14:textId="635D2F58" w:rsidTr="7B7C8112">
        <w:tc>
          <w:tcPr>
            <w:tcW w:w="2149" w:type="pct"/>
            <w:shd w:val="clear" w:color="auto" w:fill="auto"/>
            <w:vAlign w:val="bottom"/>
          </w:tcPr>
          <w:p w14:paraId="005984B0" w14:textId="77777777" w:rsidR="00155C74" w:rsidRPr="004753B3" w:rsidRDefault="00155C74" w:rsidP="00987598">
            <w:pPr>
              <w:ind w:left="3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612" w:type="pct"/>
            <w:shd w:val="clear" w:color="auto" w:fill="auto"/>
          </w:tcPr>
          <w:p w14:paraId="4163FDA5" w14:textId="77777777" w:rsidR="00155C74" w:rsidRPr="004753B3" w:rsidRDefault="00155C74" w:rsidP="580232B9">
            <w:pPr>
              <w:tabs>
                <w:tab w:val="decimal" w:pos="881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" w:type="pct"/>
            <w:shd w:val="clear" w:color="auto" w:fill="auto"/>
          </w:tcPr>
          <w:p w14:paraId="29967E93" w14:textId="77777777" w:rsidR="00155C74" w:rsidRPr="004753B3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637D872A" w14:textId="77777777" w:rsidR="00155C74" w:rsidRPr="004753B3" w:rsidRDefault="00155C74" w:rsidP="00987598">
            <w:pPr>
              <w:tabs>
                <w:tab w:val="decimal" w:pos="874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" w:type="pct"/>
            <w:shd w:val="clear" w:color="auto" w:fill="auto"/>
          </w:tcPr>
          <w:p w14:paraId="6AE98EE9" w14:textId="77777777" w:rsidR="00155C74" w:rsidRPr="004753B3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083DF885" w14:textId="77777777" w:rsidR="00155C74" w:rsidRPr="004753B3" w:rsidRDefault="00155C74" w:rsidP="580232B9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5C1A9DE1" w14:textId="77777777" w:rsidR="00155C74" w:rsidRPr="004753B3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34753828" w14:textId="77777777" w:rsidR="00155C74" w:rsidRPr="004753B3" w:rsidRDefault="00155C74" w:rsidP="00987598">
            <w:pPr>
              <w:tabs>
                <w:tab w:val="decimal" w:pos="874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2E63" w:rsidRPr="004753B3" w14:paraId="3ACCC478" w14:textId="084E3E1F" w:rsidTr="7B7C8112">
        <w:tc>
          <w:tcPr>
            <w:tcW w:w="2149" w:type="pct"/>
            <w:shd w:val="clear" w:color="auto" w:fill="auto"/>
            <w:vAlign w:val="bottom"/>
          </w:tcPr>
          <w:p w14:paraId="26A9A729" w14:textId="77777777" w:rsidR="00155C74" w:rsidRPr="004753B3" w:rsidRDefault="00155C74" w:rsidP="00987598">
            <w:pPr>
              <w:ind w:left="3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-</w: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ใ</w: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บอนุญาต</w: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ให้ใช้</w: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คลื่นความถี่</w:t>
            </w:r>
          </w:p>
        </w:tc>
        <w:tc>
          <w:tcPr>
            <w:tcW w:w="612" w:type="pct"/>
            <w:shd w:val="clear" w:color="auto" w:fill="auto"/>
          </w:tcPr>
          <w:p w14:paraId="32DFC7DC" w14:textId="77777777" w:rsidR="00155C74" w:rsidRPr="004753B3" w:rsidRDefault="00155C74" w:rsidP="580232B9">
            <w:pPr>
              <w:tabs>
                <w:tab w:val="decimal" w:pos="881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" w:type="pct"/>
            <w:shd w:val="clear" w:color="auto" w:fill="auto"/>
          </w:tcPr>
          <w:p w14:paraId="11E65787" w14:textId="77777777" w:rsidR="00155C74" w:rsidRPr="004753B3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21DF2662" w14:textId="77777777" w:rsidR="00155C74" w:rsidRPr="004753B3" w:rsidRDefault="00155C74" w:rsidP="00987598">
            <w:pPr>
              <w:tabs>
                <w:tab w:val="decimal" w:pos="874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" w:type="pct"/>
            <w:shd w:val="clear" w:color="auto" w:fill="auto"/>
          </w:tcPr>
          <w:p w14:paraId="45DA93C2" w14:textId="77777777" w:rsidR="00155C74" w:rsidRPr="004753B3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6F4EC05E" w14:textId="77777777" w:rsidR="00155C74" w:rsidRPr="004753B3" w:rsidRDefault="00155C74" w:rsidP="580232B9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68B1975A" w14:textId="77777777" w:rsidR="00155C74" w:rsidRPr="004753B3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3CB4C996" w14:textId="77777777" w:rsidR="00155C74" w:rsidRPr="004753B3" w:rsidRDefault="00155C74" w:rsidP="00987598">
            <w:pPr>
              <w:tabs>
                <w:tab w:val="decimal" w:pos="874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2E63" w:rsidRPr="004753B3" w14:paraId="440F3DE1" w14:textId="389912A2" w:rsidTr="7B7C8112">
        <w:tc>
          <w:tcPr>
            <w:tcW w:w="2149" w:type="pct"/>
            <w:shd w:val="clear" w:color="auto" w:fill="auto"/>
            <w:vAlign w:val="bottom"/>
          </w:tcPr>
          <w:p w14:paraId="40669351" w14:textId="77777777" w:rsidR="00155C74" w:rsidRPr="004753B3" w:rsidRDefault="00155C74" w:rsidP="00987598">
            <w:pPr>
              <w:ind w:left="613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โทรคมนาคม</w: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5A862986" w14:textId="4A8E4ACE" w:rsidR="00155C74" w:rsidRPr="004753B3" w:rsidRDefault="00C44391" w:rsidP="7BBF73ED">
            <w:pPr>
              <w:tabs>
                <w:tab w:val="decimal" w:pos="881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="5DA23559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25986DCC" w14:textId="77777777" w:rsidR="00155C74" w:rsidRPr="004753B3" w:rsidRDefault="00155C74" w:rsidP="00987598">
            <w:pPr>
              <w:tabs>
                <w:tab w:val="decimal" w:pos="809"/>
              </w:tabs>
              <w:ind w:left="-109" w:right="-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39DC74DD" w14:textId="79673FA0" w:rsidR="00155C74" w:rsidRPr="004753B3" w:rsidRDefault="00C44391" w:rsidP="00987598">
            <w:pPr>
              <w:tabs>
                <w:tab w:val="decimal" w:pos="874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112C1F" w:rsidRPr="004753B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684</w:t>
            </w:r>
          </w:p>
        </w:tc>
        <w:tc>
          <w:tcPr>
            <w:tcW w:w="156" w:type="pct"/>
            <w:shd w:val="clear" w:color="auto" w:fill="auto"/>
          </w:tcPr>
          <w:p w14:paraId="265EF6C7" w14:textId="77777777" w:rsidR="00155C74" w:rsidRPr="004753B3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6FE22CAF" w14:textId="6F1B6374" w:rsidR="00155C74" w:rsidRPr="004753B3" w:rsidRDefault="04115B34" w:rsidP="7BBF73ED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505BF90" w14:textId="77777777" w:rsidR="00155C74" w:rsidRPr="004753B3" w:rsidRDefault="00155C74" w:rsidP="00987598">
            <w:pPr>
              <w:tabs>
                <w:tab w:val="decimal" w:pos="874"/>
              </w:tabs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06" w:type="pct"/>
            <w:shd w:val="clear" w:color="auto" w:fill="auto"/>
          </w:tcPr>
          <w:p w14:paraId="09C26FD4" w14:textId="77777777" w:rsidR="00155C74" w:rsidRPr="004753B3" w:rsidRDefault="00EE7D5D" w:rsidP="00987598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-</w:t>
            </w:r>
          </w:p>
        </w:tc>
      </w:tr>
      <w:tr w:rsidR="00CC2E63" w:rsidRPr="004753B3" w14:paraId="686F927D" w14:textId="2B33FA31" w:rsidTr="7B7C8112">
        <w:tc>
          <w:tcPr>
            <w:tcW w:w="2149" w:type="pct"/>
            <w:shd w:val="clear" w:color="auto" w:fill="auto"/>
            <w:vAlign w:val="bottom"/>
          </w:tcPr>
          <w:p w14:paraId="7600DEC8" w14:textId="77777777" w:rsidR="00155C74" w:rsidRPr="004753B3" w:rsidRDefault="00155C74" w:rsidP="00987598">
            <w:pPr>
              <w:ind w:left="343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A1ED5" w14:textId="5F132417" w:rsidR="00155C74" w:rsidRPr="004753B3" w:rsidRDefault="00C44391" w:rsidP="7BBF73ED">
            <w:pPr>
              <w:tabs>
                <w:tab w:val="decimal" w:pos="881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3444627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571</w:t>
            </w:r>
          </w:p>
        </w:tc>
        <w:tc>
          <w:tcPr>
            <w:tcW w:w="155" w:type="pct"/>
            <w:shd w:val="clear" w:color="auto" w:fill="auto"/>
          </w:tcPr>
          <w:p w14:paraId="59ADDC1E" w14:textId="77777777" w:rsidR="00155C74" w:rsidRPr="004753B3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68A44C06" w14:textId="7F44EB6F" w:rsidR="00155C74" w:rsidRPr="004753B3" w:rsidRDefault="00C44391" w:rsidP="00987598">
            <w:pPr>
              <w:tabs>
                <w:tab w:val="decimal" w:pos="874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12C1F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741</w:t>
            </w:r>
          </w:p>
        </w:tc>
        <w:tc>
          <w:tcPr>
            <w:tcW w:w="156" w:type="pct"/>
            <w:shd w:val="clear" w:color="auto" w:fill="auto"/>
          </w:tcPr>
          <w:p w14:paraId="31C9BBDE" w14:textId="77777777" w:rsidR="00155C74" w:rsidRPr="004753B3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617E77F1" w14:textId="7FD3414C" w:rsidR="00155C74" w:rsidRPr="004753B3" w:rsidRDefault="00C44391" w:rsidP="7BBF73ED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44" w:type="pct"/>
            <w:shd w:val="clear" w:color="auto" w:fill="auto"/>
          </w:tcPr>
          <w:p w14:paraId="6185FD96" w14:textId="77777777" w:rsidR="00155C74" w:rsidRPr="004753B3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60F564E8" w14:textId="42DDFA17" w:rsidR="00155C74" w:rsidRPr="004753B3" w:rsidRDefault="00C44391" w:rsidP="00987598">
            <w:pPr>
              <w:tabs>
                <w:tab w:val="decimal" w:pos="874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</w:tr>
      <w:tr w:rsidR="00CC2E63" w:rsidRPr="004753B3" w14:paraId="1B64ABAD" w14:textId="022C9ED1" w:rsidTr="7B7C8112">
        <w:tc>
          <w:tcPr>
            <w:tcW w:w="2149" w:type="pct"/>
            <w:shd w:val="clear" w:color="auto" w:fill="auto"/>
          </w:tcPr>
          <w:p w14:paraId="1C70F108" w14:textId="77777777" w:rsidR="00155C74" w:rsidRPr="004753B3" w:rsidRDefault="00155C74" w:rsidP="00987598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226B6D" w14:textId="7920A053" w:rsidR="00155C74" w:rsidRPr="004753B3" w:rsidRDefault="00C44391" w:rsidP="7B7C8112">
            <w:pPr>
              <w:tabs>
                <w:tab w:val="decimal" w:pos="881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106</w:t>
            </w:r>
            <w:r w:rsidR="55A77FF2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662</w:t>
            </w:r>
          </w:p>
        </w:tc>
        <w:tc>
          <w:tcPr>
            <w:tcW w:w="155" w:type="pct"/>
            <w:shd w:val="clear" w:color="auto" w:fill="auto"/>
          </w:tcPr>
          <w:p w14:paraId="661EA08C" w14:textId="77777777" w:rsidR="00155C74" w:rsidRPr="004753B3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12B6F2" w14:textId="2AA27385" w:rsidR="00155C74" w:rsidRPr="004753B3" w:rsidRDefault="00C44391" w:rsidP="00987598">
            <w:pPr>
              <w:tabs>
                <w:tab w:val="decimal" w:pos="874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112C1F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391"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  <w:tc>
          <w:tcPr>
            <w:tcW w:w="156" w:type="pct"/>
            <w:shd w:val="clear" w:color="auto" w:fill="auto"/>
          </w:tcPr>
          <w:p w14:paraId="495241FE" w14:textId="77777777" w:rsidR="00155C74" w:rsidRPr="004753B3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90F14C" w14:textId="61A6BF23" w:rsidR="00155C74" w:rsidRPr="004753B3" w:rsidRDefault="00C44391" w:rsidP="7BBF73ED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44" w:type="pct"/>
            <w:shd w:val="clear" w:color="auto" w:fill="auto"/>
          </w:tcPr>
          <w:p w14:paraId="6A1F3386" w14:textId="77777777" w:rsidR="00155C74" w:rsidRPr="004753B3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A8CE57" w14:textId="42C739F9" w:rsidR="00155C74" w:rsidRPr="004753B3" w:rsidRDefault="00C44391" w:rsidP="00987598">
            <w:pPr>
              <w:tabs>
                <w:tab w:val="decimal" w:pos="874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</w:tr>
      <w:tr w:rsidR="00CC2E63" w:rsidRPr="004753B3" w14:paraId="30B84EF6" w14:textId="030EB5FF" w:rsidTr="7B7C8112">
        <w:tc>
          <w:tcPr>
            <w:tcW w:w="2149" w:type="pct"/>
            <w:shd w:val="clear" w:color="auto" w:fill="auto"/>
          </w:tcPr>
          <w:p w14:paraId="2FA48E6A" w14:textId="77777777" w:rsidR="00155C74" w:rsidRPr="004753B3" w:rsidRDefault="00155C74" w:rsidP="00987598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  <w:shd w:val="clear" w:color="auto" w:fill="auto"/>
          </w:tcPr>
          <w:p w14:paraId="5259D4B5" w14:textId="77777777" w:rsidR="00155C74" w:rsidRPr="004753B3" w:rsidRDefault="00155C74" w:rsidP="580232B9">
            <w:pPr>
              <w:tabs>
                <w:tab w:val="decimal" w:pos="881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" w:type="pct"/>
            <w:shd w:val="clear" w:color="auto" w:fill="auto"/>
          </w:tcPr>
          <w:p w14:paraId="29F0288A" w14:textId="77777777" w:rsidR="00155C74" w:rsidRPr="004753B3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shd w:val="clear" w:color="auto" w:fill="auto"/>
          </w:tcPr>
          <w:p w14:paraId="7301DF2C" w14:textId="77777777" w:rsidR="00155C74" w:rsidRPr="004753B3" w:rsidRDefault="00155C74" w:rsidP="00987598">
            <w:pPr>
              <w:tabs>
                <w:tab w:val="decimal" w:pos="874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" w:type="pct"/>
            <w:shd w:val="clear" w:color="auto" w:fill="auto"/>
          </w:tcPr>
          <w:p w14:paraId="4569D895" w14:textId="77777777" w:rsidR="00155C74" w:rsidRPr="004753B3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</w:tcPr>
          <w:p w14:paraId="0A606ADE" w14:textId="77777777" w:rsidR="00155C74" w:rsidRPr="004753B3" w:rsidRDefault="00155C74" w:rsidP="580232B9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06B4613A" w14:textId="77777777" w:rsidR="00155C74" w:rsidRPr="004753B3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14:paraId="66BF6516" w14:textId="77777777" w:rsidR="00155C74" w:rsidRPr="004753B3" w:rsidRDefault="00155C74" w:rsidP="00987598">
            <w:pPr>
              <w:tabs>
                <w:tab w:val="decimal" w:pos="874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2E63" w:rsidRPr="004753B3" w14:paraId="07CA1279" w14:textId="7780BDEE" w:rsidTr="7B7C8112">
        <w:tc>
          <w:tcPr>
            <w:tcW w:w="2149" w:type="pct"/>
            <w:shd w:val="clear" w:color="auto" w:fill="auto"/>
            <w:vAlign w:val="bottom"/>
          </w:tcPr>
          <w:p w14:paraId="2F1D8F58" w14:textId="77777777" w:rsidR="00155C74" w:rsidRPr="004753B3" w:rsidRDefault="00155C74" w:rsidP="00987598">
            <w:pPr>
              <w:ind w:left="163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เงินดอลลาร์สหรัฐ</w:t>
            </w:r>
          </w:p>
        </w:tc>
        <w:tc>
          <w:tcPr>
            <w:tcW w:w="612" w:type="pct"/>
            <w:shd w:val="clear" w:color="auto" w:fill="auto"/>
          </w:tcPr>
          <w:p w14:paraId="0719AB79" w14:textId="77777777" w:rsidR="00155C74" w:rsidRPr="004753B3" w:rsidRDefault="00155C74" w:rsidP="580232B9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" w:type="pct"/>
            <w:shd w:val="clear" w:color="auto" w:fill="auto"/>
          </w:tcPr>
          <w:p w14:paraId="39A7781F" w14:textId="77777777" w:rsidR="00155C74" w:rsidRPr="004753B3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390E31BB" w14:textId="77777777" w:rsidR="00155C74" w:rsidRPr="004753B3" w:rsidRDefault="00155C74" w:rsidP="00987598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" w:type="pct"/>
            <w:shd w:val="clear" w:color="auto" w:fill="auto"/>
          </w:tcPr>
          <w:p w14:paraId="6FCD7573" w14:textId="77777777" w:rsidR="00155C74" w:rsidRPr="004753B3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2FF3FFE9" w14:textId="77777777" w:rsidR="00155C74" w:rsidRPr="004753B3" w:rsidRDefault="00155C74" w:rsidP="580232B9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120B2C93" w14:textId="77777777" w:rsidR="00155C74" w:rsidRPr="004753B3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0DC49143" w14:textId="77777777" w:rsidR="00155C74" w:rsidRPr="004753B3" w:rsidRDefault="00155C74" w:rsidP="00987598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2E63" w:rsidRPr="004753B3" w14:paraId="6DF21EA4" w14:textId="587027EF" w:rsidTr="7B7C8112">
        <w:tc>
          <w:tcPr>
            <w:tcW w:w="2149" w:type="pct"/>
            <w:shd w:val="clear" w:color="auto" w:fill="auto"/>
            <w:vAlign w:val="bottom"/>
          </w:tcPr>
          <w:p w14:paraId="45001FE4" w14:textId="77777777" w:rsidR="00155C74" w:rsidRPr="004753B3" w:rsidRDefault="00155C74" w:rsidP="00987598">
            <w:pPr>
              <w:ind w:left="3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612" w:type="pct"/>
            <w:shd w:val="clear" w:color="auto" w:fill="auto"/>
          </w:tcPr>
          <w:p w14:paraId="4CF6E4CE" w14:textId="41176BDA" w:rsidR="00155C74" w:rsidRPr="004753B3" w:rsidRDefault="00C44391" w:rsidP="7BBF73ED">
            <w:pPr>
              <w:tabs>
                <w:tab w:val="decimal" w:pos="874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5" w:type="pct"/>
            <w:shd w:val="clear" w:color="auto" w:fill="auto"/>
          </w:tcPr>
          <w:p w14:paraId="3AF4B361" w14:textId="77777777" w:rsidR="00155C74" w:rsidRPr="004753B3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2A2176D0" w14:textId="7525110B" w:rsidR="00155C74" w:rsidRPr="004753B3" w:rsidRDefault="00C44391" w:rsidP="00987598">
            <w:pPr>
              <w:tabs>
                <w:tab w:val="decimal" w:pos="874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6" w:type="pct"/>
            <w:shd w:val="clear" w:color="auto" w:fill="auto"/>
          </w:tcPr>
          <w:p w14:paraId="623812B4" w14:textId="77777777" w:rsidR="00155C74" w:rsidRPr="004753B3" w:rsidRDefault="00155C74" w:rsidP="00987598">
            <w:pPr>
              <w:tabs>
                <w:tab w:val="decimal" w:pos="809"/>
              </w:tabs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73" w:type="pct"/>
            <w:shd w:val="clear" w:color="auto" w:fill="auto"/>
          </w:tcPr>
          <w:p w14:paraId="6D17D07E" w14:textId="68FD4A1B" w:rsidR="00155C74" w:rsidRPr="004753B3" w:rsidRDefault="331FD06C" w:rsidP="7BBF73ED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F712C75" w14:textId="77777777" w:rsidR="00155C74" w:rsidRPr="004753B3" w:rsidRDefault="00155C74" w:rsidP="00987598">
            <w:pPr>
              <w:tabs>
                <w:tab w:val="decimal" w:pos="809"/>
              </w:tabs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06" w:type="pct"/>
            <w:shd w:val="clear" w:color="auto" w:fill="auto"/>
          </w:tcPr>
          <w:p w14:paraId="0DE40F04" w14:textId="77777777" w:rsidR="00155C74" w:rsidRPr="004753B3" w:rsidRDefault="00EE7D5D" w:rsidP="00987598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-</w:t>
            </w:r>
          </w:p>
        </w:tc>
      </w:tr>
      <w:tr w:rsidR="00CC2E63" w:rsidRPr="004753B3" w14:paraId="2CEDEF5B" w14:textId="6ECB7955" w:rsidTr="7B7C8112">
        <w:tc>
          <w:tcPr>
            <w:tcW w:w="2149" w:type="pct"/>
            <w:shd w:val="clear" w:color="auto" w:fill="auto"/>
          </w:tcPr>
          <w:p w14:paraId="4C5EB4DC" w14:textId="77777777" w:rsidR="00155C74" w:rsidRPr="004753B3" w:rsidRDefault="00155C74" w:rsidP="00987598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5E498" w14:textId="22DA5B77" w:rsidR="00155C74" w:rsidRPr="004753B3" w:rsidRDefault="00C44391" w:rsidP="7BBF73ED">
            <w:pPr>
              <w:tabs>
                <w:tab w:val="decimal" w:pos="874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5" w:type="pct"/>
            <w:shd w:val="clear" w:color="auto" w:fill="auto"/>
          </w:tcPr>
          <w:p w14:paraId="45DFDADA" w14:textId="77777777" w:rsidR="00155C74" w:rsidRPr="004753B3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1ED14B" w14:textId="78E40053" w:rsidR="00155C74" w:rsidRPr="004753B3" w:rsidRDefault="00C44391" w:rsidP="00987598">
            <w:pPr>
              <w:tabs>
                <w:tab w:val="decimal" w:pos="874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C4439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6" w:type="pct"/>
            <w:shd w:val="clear" w:color="auto" w:fill="auto"/>
          </w:tcPr>
          <w:p w14:paraId="571730AB" w14:textId="77777777" w:rsidR="00155C74" w:rsidRPr="004753B3" w:rsidRDefault="00155C74" w:rsidP="00987598">
            <w:pPr>
              <w:tabs>
                <w:tab w:val="decimal" w:pos="809"/>
              </w:tabs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96FF36" w14:textId="28A41B40" w:rsidR="00155C74" w:rsidRPr="004753B3" w:rsidRDefault="331FD06C" w:rsidP="7BBF73ED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D173B63" w14:textId="77777777" w:rsidR="00155C74" w:rsidRPr="004753B3" w:rsidRDefault="00155C74" w:rsidP="00987598">
            <w:pPr>
              <w:tabs>
                <w:tab w:val="decimal" w:pos="809"/>
              </w:tabs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2A094F" w14:textId="77777777" w:rsidR="00155C74" w:rsidRPr="004753B3" w:rsidRDefault="00EE7D5D" w:rsidP="00987598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-</w:t>
            </w:r>
          </w:p>
        </w:tc>
      </w:tr>
    </w:tbl>
    <w:p w14:paraId="542911D8" w14:textId="1B756087" w:rsidR="00E21D07" w:rsidRPr="004753B3" w:rsidRDefault="00E21D07" w:rsidP="00427682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t>สัญญาที่สำคัญ</w:t>
      </w:r>
    </w:p>
    <w:p w14:paraId="31C46376" w14:textId="23C29E92" w:rsidR="00E21D07" w:rsidRPr="004753B3" w:rsidRDefault="00E21D07" w:rsidP="002961BA">
      <w:pPr>
        <w:pStyle w:val="block"/>
        <w:spacing w:after="240" w:line="240" w:lineRule="auto"/>
        <w:ind w:left="980" w:hanging="4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-</w:t>
      </w:r>
      <w:r w:rsidRPr="004753B3">
        <w:rPr>
          <w:rFonts w:asciiTheme="majorBidi" w:hAnsiTheme="majorBidi" w:cstheme="majorBidi"/>
          <w:sz w:val="30"/>
          <w:szCs w:val="30"/>
          <w:lang w:bidi="th-TH"/>
        </w:rPr>
        <w:tab/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กลุ่มบริษัทได้ทำสัญญาเช่าและบริการสำหรับที่ทำการสำนักงาน รถยนต์ คอมพิวเตอร์ และสถานีฐาน โดยมีระยะเวลาการเช่าตั้งแต่ </w:t>
      </w:r>
      <w:r w:rsidR="00C44391" w:rsidRPr="00C44391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ปี ถึง </w:t>
      </w:r>
      <w:r w:rsidR="00C44391" w:rsidRPr="00C44391">
        <w:rPr>
          <w:rFonts w:asciiTheme="majorBidi" w:hAnsiTheme="majorBidi" w:cstheme="majorBidi"/>
          <w:sz w:val="30"/>
          <w:szCs w:val="30"/>
          <w:lang w:val="en-US" w:bidi="th-TH"/>
        </w:rPr>
        <w:t>15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ปี และสามารถต่ออายุได้</w:t>
      </w:r>
    </w:p>
    <w:p w14:paraId="0A32BD6D" w14:textId="7B80DC16" w:rsidR="00E21D07" w:rsidRPr="004753B3" w:rsidRDefault="00E21D07" w:rsidP="002961BA">
      <w:pPr>
        <w:pStyle w:val="block"/>
        <w:spacing w:after="240" w:line="240" w:lineRule="auto"/>
        <w:ind w:left="980" w:hanging="4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-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Pr="004753B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กลุ่มบริษัทได้ทำสัญญาบริการกับบริษัทแห่งหนึ่ง โดยกลุ่มบริษัทได้รับบริการด้านการใช้โครงสร้างพื้นฐานโทรคมนาคมและการบริการทั่วไปอื่น ตามที่ระบุไว้ในสัญญา โดยกลุ่มบริษัทจะจ่ายค่าธรรมเนียมจาก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br/>
        <w:t>การบริการ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ในอัตราตามที่ระบุไว้ในสัญญา สัญญาดังกล่าวจะสิ้นสุดลงก็ต่อเมื่อฝ่ายหนึ่งฝ่ายใดยื่นจดหมายบอกกล่าวเป็นลายลักษณ์อักษรล่วงหน้า </w:t>
      </w:r>
      <w:r w:rsidR="00C44391" w:rsidRPr="00C44391">
        <w:rPr>
          <w:rFonts w:asciiTheme="majorBidi" w:hAnsiTheme="majorBidi" w:cstheme="majorBidi"/>
          <w:sz w:val="30"/>
          <w:szCs w:val="30"/>
          <w:lang w:val="en-US" w:bidi="th-TH"/>
        </w:rPr>
        <w:t>90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วัน</w:t>
      </w:r>
    </w:p>
    <w:p w14:paraId="4FA6EBF4" w14:textId="51B6D5D8" w:rsidR="00C44391" w:rsidRDefault="00B12A6A" w:rsidP="00C44391">
      <w:pPr>
        <w:pStyle w:val="block"/>
        <w:spacing w:after="240" w:line="240" w:lineRule="auto"/>
        <w:ind w:left="980" w:hanging="4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-</w:t>
      </w:r>
      <w:r w:rsidRPr="004753B3">
        <w:rPr>
          <w:rFonts w:asciiTheme="majorBidi" w:hAnsiTheme="majorBidi" w:cstheme="majorBidi"/>
          <w:sz w:val="30"/>
          <w:szCs w:val="30"/>
          <w:lang w:bidi="th-TH"/>
        </w:rPr>
        <w:tab/>
      </w:r>
      <w:r w:rsidR="00E21D07"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เมื่อวันที่ </w:t>
      </w:r>
      <w:r w:rsidR="00C44391" w:rsidRPr="00C44391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="00E21D07"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มกราคม </w:t>
      </w:r>
      <w:r w:rsidR="00C44391" w:rsidRPr="00C44391">
        <w:rPr>
          <w:rFonts w:asciiTheme="majorBidi" w:hAnsiTheme="majorBidi" w:cstheme="majorBidi"/>
          <w:sz w:val="30"/>
          <w:szCs w:val="30"/>
          <w:lang w:val="en-US" w:bidi="th-TH"/>
        </w:rPr>
        <w:t>2561</w:t>
      </w:r>
      <w:r w:rsidR="00E21D07"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บริษัท แอดวานซ์ ไวร์เลส เน็ทเวอร์ค จำกัด (“</w:t>
      </w:r>
      <w:r w:rsidR="00E21D07" w:rsidRPr="004753B3">
        <w:rPr>
          <w:rFonts w:asciiTheme="majorBidi" w:hAnsiTheme="majorBidi" w:cstheme="majorBidi"/>
          <w:sz w:val="30"/>
          <w:szCs w:val="30"/>
          <w:lang w:bidi="th-TH"/>
        </w:rPr>
        <w:t>AWN</w:t>
      </w:r>
      <w:r w:rsidR="00E21D07" w:rsidRPr="004753B3">
        <w:rPr>
          <w:rFonts w:asciiTheme="majorBidi" w:hAnsiTheme="majorBidi" w:cstheme="majorBidi"/>
          <w:sz w:val="30"/>
          <w:szCs w:val="30"/>
          <w:cs/>
          <w:lang w:bidi="th-TH"/>
        </w:rPr>
        <w:t>”) ซึ่งเป็นบริษัทย่อยของบริษัท ได้ลงนามในสัญญาบริการกับ บริษัท ทีโอที จำกัด (มหาชน) (“</w:t>
      </w:r>
      <w:r w:rsidR="00E21D07" w:rsidRPr="004753B3">
        <w:rPr>
          <w:rFonts w:asciiTheme="majorBidi" w:hAnsiTheme="majorBidi" w:cstheme="majorBidi"/>
          <w:sz w:val="30"/>
          <w:szCs w:val="30"/>
          <w:lang w:bidi="th-TH"/>
        </w:rPr>
        <w:t>TOT</w:t>
      </w:r>
      <w:r w:rsidR="00E21D07" w:rsidRPr="004753B3">
        <w:rPr>
          <w:rFonts w:asciiTheme="majorBidi" w:hAnsiTheme="majorBidi" w:cstheme="majorBidi"/>
          <w:sz w:val="30"/>
          <w:szCs w:val="30"/>
          <w:cs/>
          <w:lang w:bidi="th-TH"/>
        </w:rPr>
        <w:t>”) โดย</w:t>
      </w:r>
      <w:r w:rsidR="002A36AE"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5D32AD" w:rsidRPr="004753B3">
        <w:rPr>
          <w:rFonts w:asciiTheme="majorBidi" w:hAnsiTheme="majorBidi" w:cstheme="majorBidi"/>
          <w:sz w:val="30"/>
          <w:szCs w:val="30"/>
          <w:lang w:val="en-US" w:bidi="th-TH"/>
        </w:rPr>
        <w:t>AWN</w:t>
      </w:r>
      <w:r w:rsidR="002A36AE" w:rsidRPr="004753B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E21D07"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ขอใช้บริการในเรื่อง การใช้บริการข้ามโครงข่ายโทรศัพท์เคลื่อนที่ภายในประเทศ โดยมีระยะเวลาตั้งแต่วันที่ </w:t>
      </w:r>
      <w:r w:rsidR="00C44391" w:rsidRPr="00C44391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E21D07"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มีนาคม </w:t>
      </w:r>
      <w:r w:rsidR="00C44391" w:rsidRPr="00C44391">
        <w:rPr>
          <w:rFonts w:asciiTheme="majorBidi" w:hAnsiTheme="majorBidi" w:cstheme="majorBidi"/>
          <w:sz w:val="30"/>
          <w:szCs w:val="30"/>
          <w:lang w:val="en-US" w:bidi="th-TH"/>
        </w:rPr>
        <w:t>2561</w:t>
      </w:r>
      <w:r w:rsidR="00E21D07"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ถึงวันที่ </w:t>
      </w:r>
      <w:r w:rsidR="00C44391" w:rsidRPr="00C44391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E21D07"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สิงหาคม </w:t>
      </w:r>
      <w:r w:rsidR="00C44391" w:rsidRPr="00C44391">
        <w:rPr>
          <w:rFonts w:asciiTheme="majorBidi" w:hAnsiTheme="majorBidi" w:cstheme="majorBidi"/>
          <w:sz w:val="30"/>
          <w:szCs w:val="30"/>
          <w:lang w:val="en-US" w:bidi="th-TH"/>
        </w:rPr>
        <w:t>2568</w:t>
      </w:r>
      <w:r w:rsidR="00E21D07"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โดย </w:t>
      </w:r>
      <w:r w:rsidR="00E21D07" w:rsidRPr="004753B3">
        <w:rPr>
          <w:rFonts w:asciiTheme="majorBidi" w:hAnsiTheme="majorBidi" w:cstheme="majorBidi"/>
          <w:sz w:val="30"/>
          <w:szCs w:val="30"/>
          <w:lang w:bidi="th-TH"/>
        </w:rPr>
        <w:t xml:space="preserve">AWN </w:t>
      </w:r>
      <w:r w:rsidR="00E21D07"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ได้นำหนังสือค้ำประกันชนิดเพิกถอนไม่ได้ของธนาคารพาณิชย์ ในประเทศเป็นจำนวน </w:t>
      </w:r>
      <w:r w:rsidR="00C44391" w:rsidRPr="00C44391">
        <w:rPr>
          <w:rFonts w:asciiTheme="majorBidi" w:hAnsiTheme="majorBidi" w:cstheme="majorBidi"/>
          <w:sz w:val="30"/>
          <w:szCs w:val="30"/>
          <w:lang w:val="en-US" w:bidi="th-TH"/>
        </w:rPr>
        <w:t>720</w:t>
      </w:r>
      <w:r w:rsidR="00E21D07"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 เป็นหลักประกัน โดยมีอายุตั้งแต่วันลงนาม ถึงวันที่พ้นจากข้อผูกพันตามสัญญา </w:t>
      </w:r>
      <w:r w:rsidR="00C44391">
        <w:rPr>
          <w:rFonts w:asciiTheme="majorBidi" w:hAnsiTheme="majorBidi" w:cstheme="majorBidi"/>
          <w:sz w:val="30"/>
          <w:szCs w:val="30"/>
          <w:cs/>
          <w:lang w:bidi="th-TH"/>
        </w:rPr>
        <w:br w:type="page"/>
      </w:r>
    </w:p>
    <w:p w14:paraId="29BF359E" w14:textId="4E773E89" w:rsidR="00E21D07" w:rsidRPr="004753B3" w:rsidRDefault="00E21D07" w:rsidP="002961BA">
      <w:pPr>
        <w:pStyle w:val="block"/>
        <w:spacing w:after="240" w:line="240" w:lineRule="auto"/>
        <w:ind w:left="980" w:hanging="4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-</w:t>
      </w:r>
      <w:r w:rsidRPr="004753B3">
        <w:rPr>
          <w:rFonts w:asciiTheme="majorBidi" w:hAnsiTheme="majorBidi" w:cstheme="majorBidi"/>
          <w:sz w:val="30"/>
          <w:szCs w:val="30"/>
          <w:lang w:bidi="th-TH"/>
        </w:rPr>
        <w:tab/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เมื่อวันที่ </w:t>
      </w:r>
      <w:r w:rsidR="00C44391" w:rsidRPr="00C44391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มกราคม </w:t>
      </w:r>
      <w:r w:rsidR="00C44391" w:rsidRPr="00C44391">
        <w:rPr>
          <w:rFonts w:asciiTheme="majorBidi" w:hAnsiTheme="majorBidi" w:cstheme="majorBidi"/>
          <w:sz w:val="30"/>
          <w:szCs w:val="30"/>
          <w:lang w:val="en-US" w:bidi="th-TH"/>
        </w:rPr>
        <w:t>2561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บริษัท ซุปเปอร์ บรอดแบนด์ เน็ทเวอร์ค จำกัด (“</w:t>
      </w:r>
      <w:r w:rsidRPr="004753B3">
        <w:rPr>
          <w:rFonts w:asciiTheme="majorBidi" w:hAnsiTheme="majorBidi" w:cstheme="majorBidi"/>
          <w:sz w:val="30"/>
          <w:szCs w:val="30"/>
          <w:lang w:bidi="th-TH"/>
        </w:rPr>
        <w:t>SBN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”) ซึ่งเป็นบริษัทย่อยของบริษัท ได้ลงนามในสัญญาเช่าเครื่องและอุปกรณ์เพื่อให้บริการโทรคมนาคมกับ บริษัท ทีโอที จำกัด (มหาชน) (“</w:t>
      </w:r>
      <w:r w:rsidRPr="004753B3">
        <w:rPr>
          <w:rFonts w:asciiTheme="majorBidi" w:hAnsiTheme="majorBidi" w:cstheme="majorBidi"/>
          <w:sz w:val="30"/>
          <w:szCs w:val="30"/>
          <w:lang w:bidi="th-TH"/>
        </w:rPr>
        <w:t>TOT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”) โดย </w:t>
      </w:r>
      <w:r w:rsidRPr="004753B3">
        <w:rPr>
          <w:rFonts w:asciiTheme="majorBidi" w:hAnsiTheme="majorBidi" w:cstheme="majorBidi"/>
          <w:sz w:val="30"/>
          <w:szCs w:val="30"/>
          <w:lang w:bidi="th-TH"/>
        </w:rPr>
        <w:t xml:space="preserve">SBN 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เป็นผู้ให้เช่าเครื่องและอุปกรณ์เพื่อให้บริการโทรคมนาคม โดยมีระยะเวลา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ตั้งแต่วันที่ </w:t>
      </w:r>
      <w:r w:rsidR="00C44391" w:rsidRPr="00C44391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มีนาคม </w:t>
      </w:r>
      <w:r w:rsidR="00C44391" w:rsidRPr="00C44391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2561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ถึงวันที่ </w:t>
      </w:r>
      <w:r w:rsidR="00C44391" w:rsidRPr="00C44391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3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สิงหาคม </w:t>
      </w:r>
      <w:r w:rsidR="00C44391" w:rsidRPr="00C44391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2568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โดย </w:t>
      </w:r>
      <w:r w:rsidRPr="004753B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SBN 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ได้นำหนังสือค้ำประกันชนิดเพิกถอนไม่ได้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ของธนาคารพาณิชย์ในประเทศเป็นจำนวน </w:t>
      </w:r>
      <w:r w:rsidR="00C44391" w:rsidRPr="00C44391">
        <w:rPr>
          <w:rFonts w:asciiTheme="majorBidi" w:hAnsiTheme="majorBidi" w:cstheme="majorBidi"/>
          <w:sz w:val="30"/>
          <w:szCs w:val="30"/>
          <w:lang w:val="en-US" w:bidi="th-TH"/>
        </w:rPr>
        <w:t>525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 วางเป็นหลักประกัน โดยมีอายุตั้งแต่วันลงนาม ถึงวันที่พ้นจากข้อผูกพันตามสัญญา</w:t>
      </w:r>
    </w:p>
    <w:p w14:paraId="27847A8E" w14:textId="4AE39E13" w:rsidR="00E21D07" w:rsidRPr="004753B3" w:rsidRDefault="00E21D07" w:rsidP="002961BA">
      <w:pPr>
        <w:pStyle w:val="block"/>
        <w:spacing w:after="240" w:line="240" w:lineRule="auto"/>
        <w:ind w:left="980" w:hanging="4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-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ab/>
        <w:t xml:space="preserve">เมื่อวันที่ </w:t>
      </w:r>
      <w:r w:rsidR="00C44391" w:rsidRPr="00C44391"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กันยายน </w:t>
      </w:r>
      <w:r w:rsidR="00C44391" w:rsidRPr="00C44391">
        <w:rPr>
          <w:rFonts w:asciiTheme="majorBidi" w:hAnsiTheme="majorBidi" w:cstheme="majorBidi"/>
          <w:sz w:val="30"/>
          <w:szCs w:val="30"/>
          <w:lang w:val="en-US" w:bidi="th-TH"/>
        </w:rPr>
        <w:t>2562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กลุ่มบริษัทได้ลงนามร่วมกับบริษัท ทีโอที จำกัด (มหาชน) (“</w:t>
      </w:r>
      <w:r w:rsidRPr="004753B3">
        <w:rPr>
          <w:rFonts w:asciiTheme="majorBidi" w:hAnsiTheme="majorBidi" w:cstheme="majorBidi"/>
          <w:sz w:val="30"/>
          <w:szCs w:val="30"/>
          <w:lang w:bidi="th-TH"/>
        </w:rPr>
        <w:t>TOT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”) ในสัญญาระงับข้อพิพาทและให้บริการเกี่ยวกับเสาโทรคมนาคม โดยกลุ่มบริษัทตกลงใช้บริการเสาโทรคมนาคมของ </w:t>
      </w:r>
      <w:r w:rsidRPr="004753B3">
        <w:rPr>
          <w:rFonts w:asciiTheme="majorBidi" w:hAnsiTheme="majorBidi" w:cstheme="majorBidi"/>
          <w:sz w:val="30"/>
          <w:szCs w:val="30"/>
          <w:lang w:bidi="th-TH"/>
        </w:rPr>
        <w:t xml:space="preserve">TOT 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โดยมีระยะเวลาตั้งแต่วันที่ </w:t>
      </w:r>
      <w:r w:rsidR="00C44391" w:rsidRPr="00C44391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มกราคม </w:t>
      </w:r>
      <w:r w:rsidR="00C44391" w:rsidRPr="00C44391">
        <w:rPr>
          <w:rFonts w:asciiTheme="majorBidi" w:hAnsiTheme="majorBidi" w:cstheme="majorBidi"/>
          <w:sz w:val="30"/>
          <w:szCs w:val="30"/>
          <w:lang w:val="en-US" w:bidi="th-TH"/>
        </w:rPr>
        <w:t>2562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ถึงวันที่ </w:t>
      </w:r>
      <w:r w:rsidR="00C44391" w:rsidRPr="00C44391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 </w:t>
      </w:r>
      <w:r w:rsidR="00C44391" w:rsidRPr="00C44391">
        <w:rPr>
          <w:rFonts w:asciiTheme="majorBidi" w:hAnsiTheme="majorBidi" w:cstheme="majorBidi"/>
          <w:sz w:val="30"/>
          <w:szCs w:val="30"/>
          <w:lang w:val="en-US" w:bidi="th-TH"/>
        </w:rPr>
        <w:t>2571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โดยกลุ่มบริษัทได้นำหนังสือค้ำประกันชนิดเพิกถอนไม่ได้ของธนาคารพาณิชย์ในประเทศเป็นจำนวน </w:t>
      </w:r>
      <w:r w:rsidR="00C44391" w:rsidRPr="00C44391">
        <w:rPr>
          <w:rFonts w:asciiTheme="majorBidi" w:hAnsiTheme="majorBidi" w:cstheme="majorBidi"/>
          <w:sz w:val="30"/>
          <w:szCs w:val="30"/>
          <w:lang w:val="en-US" w:bidi="th-TH"/>
        </w:rPr>
        <w:t>434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 วางเป็นหลักประกัน โดยมีอายุตั้งแต่วันลงนาม ถึงวันที่พ้นจากข้อผูกพันตามสัญญา</w:t>
      </w:r>
    </w:p>
    <w:p w14:paraId="5490E0E3" w14:textId="2DD91835" w:rsidR="00112C1F" w:rsidRPr="004753B3" w:rsidRDefault="00512E06" w:rsidP="002225D1">
      <w:pPr>
        <w:pStyle w:val="block"/>
        <w:spacing w:after="360" w:line="240" w:lineRule="auto"/>
        <w:ind w:left="980" w:hanging="418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-</w:t>
      </w:r>
      <w:r w:rsidRPr="004753B3">
        <w:rPr>
          <w:rFonts w:asciiTheme="majorBidi" w:hAnsiTheme="majorBidi" w:cstheme="majorBidi"/>
          <w:sz w:val="30"/>
          <w:szCs w:val="30"/>
          <w:lang w:bidi="th-TH"/>
        </w:rPr>
        <w:tab/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เมื่อวันที่ </w:t>
      </w:r>
      <w:r w:rsidR="00C44391" w:rsidRPr="00C44391">
        <w:rPr>
          <w:rFonts w:asciiTheme="majorBidi" w:hAnsiTheme="majorBidi" w:cstheme="majorBidi"/>
          <w:sz w:val="30"/>
          <w:szCs w:val="30"/>
          <w:lang w:val="en-US" w:bidi="th-TH"/>
        </w:rPr>
        <w:t>17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สิงหาคม </w:t>
      </w:r>
      <w:r w:rsidR="00C44391" w:rsidRPr="00C44391">
        <w:rPr>
          <w:rFonts w:asciiTheme="majorBidi" w:hAnsiTheme="majorBidi" w:cstheme="majorBidi"/>
          <w:sz w:val="30"/>
          <w:szCs w:val="30"/>
          <w:lang w:val="en-US" w:bidi="th-TH"/>
        </w:rPr>
        <w:t>2563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กลุ่มบริษัทได้ลงนามร่วมกับ บริษัท กสท โทรคมนาคม จำกัด (มหาชน) (“กสท”) ใน</w:t>
      </w:r>
      <w:r w:rsidR="00047300"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“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สัญญาระงับข้อพิพาทและให้บริการเกี่ยวกับเสาโทรคมนาคม</w:t>
      </w:r>
      <w:r w:rsidR="00047300" w:rsidRPr="004753B3">
        <w:rPr>
          <w:rFonts w:asciiTheme="majorBidi" w:hAnsiTheme="majorBidi" w:cstheme="majorBidi"/>
          <w:sz w:val="30"/>
          <w:szCs w:val="30"/>
          <w:cs/>
          <w:lang w:bidi="th-TH"/>
        </w:rPr>
        <w:t>”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โดยกลุ่มบริษัทตกลง</w:t>
      </w:r>
      <w:r w:rsidR="00047300" w:rsidRPr="004753B3">
        <w:rPr>
          <w:rFonts w:asciiTheme="majorBidi" w:hAnsiTheme="majorBidi" w:cstheme="majorBidi"/>
          <w:sz w:val="30"/>
          <w:szCs w:val="30"/>
          <w:cs/>
          <w:lang w:bidi="th-TH"/>
        </w:rPr>
        <w:t>เช่า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ใช้บริการเสาโทรคมนาคมของ กสท.</w:t>
      </w:r>
      <w:r w:rsidR="00047300"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</w:t>
      </w:r>
      <w:r w:rsidR="00130C0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047300" w:rsidRPr="004753B3">
        <w:rPr>
          <w:rFonts w:asciiTheme="majorBidi" w:hAnsiTheme="majorBidi" w:cstheme="majorBidi"/>
          <w:sz w:val="30"/>
          <w:szCs w:val="30"/>
          <w:cs/>
          <w:lang w:bidi="th-TH"/>
        </w:rPr>
        <w:t>กสท. ตกลงใช้บริการพื้นที่และบริการบำรุงรักษาเสาโทรคมนาคมดังกล่าวจากบริษัท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โดยมีระยะเวลาตั้งแต่วันที่ </w:t>
      </w:r>
      <w:r w:rsidR="00C44391" w:rsidRPr="00C44391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กรกฎาคม </w:t>
      </w:r>
      <w:r w:rsidR="00C44391" w:rsidRPr="00C44391">
        <w:rPr>
          <w:rFonts w:asciiTheme="majorBidi" w:hAnsiTheme="majorBidi" w:cstheme="majorBidi"/>
          <w:sz w:val="30"/>
          <w:szCs w:val="30"/>
          <w:lang w:val="en-US" w:bidi="th-TH"/>
        </w:rPr>
        <w:t>2563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ถึงวันที่ </w:t>
      </w:r>
      <w:r w:rsidR="00C44391" w:rsidRPr="00C44391">
        <w:rPr>
          <w:rFonts w:asciiTheme="majorBidi" w:hAnsiTheme="majorBidi" w:cstheme="majorBidi"/>
          <w:sz w:val="30"/>
          <w:szCs w:val="30"/>
          <w:lang w:val="en-US" w:bidi="th-TH"/>
        </w:rPr>
        <w:t>15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กันยายน </w:t>
      </w:r>
      <w:r w:rsidR="00C44391" w:rsidRPr="00C44391">
        <w:rPr>
          <w:rFonts w:asciiTheme="majorBidi" w:hAnsiTheme="majorBidi" w:cstheme="majorBidi"/>
          <w:sz w:val="30"/>
          <w:szCs w:val="30"/>
          <w:lang w:val="en-US" w:bidi="th-TH"/>
        </w:rPr>
        <w:t>2568</w:t>
      </w:r>
    </w:p>
    <w:p w14:paraId="5202D56F" w14:textId="613047F7" w:rsidR="00824336" w:rsidRPr="004753B3" w:rsidRDefault="00824336" w:rsidP="002133E0">
      <w:pPr>
        <w:numPr>
          <w:ilvl w:val="0"/>
          <w:numId w:val="11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เหตุการณ์สำคัญ ข้อพิพาททางการค้าและคดีความที่สำคัญ</w:t>
      </w:r>
    </w:p>
    <w:p w14:paraId="1445B469" w14:textId="369C8E4D" w:rsidR="004B76AD" w:rsidRPr="004753B3" w:rsidRDefault="004B76AD" w:rsidP="004B76AD">
      <w:pPr>
        <w:spacing w:after="120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7</w:t>
      </w:r>
      <w:r w:rsidRPr="004753B3">
        <w:rPr>
          <w:rFonts w:asciiTheme="majorBidi" w:hAnsiTheme="majorBidi" w:cstheme="majorBidi"/>
          <w:sz w:val="30"/>
          <w:szCs w:val="30"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C44391" w:rsidRPr="00C44391">
        <w:rPr>
          <w:rFonts w:asciiTheme="majorBidi" w:hAnsiTheme="majorBidi" w:cstheme="majorBidi"/>
          <w:sz w:val="30"/>
          <w:szCs w:val="30"/>
        </w:rPr>
        <w:t>2564</w:t>
      </w:r>
      <w:r w:rsidRPr="004753B3">
        <w:rPr>
          <w:rFonts w:asciiTheme="majorBidi" w:hAnsiTheme="majorBidi" w:cstheme="majorBidi"/>
          <w:sz w:val="30"/>
          <w:szCs w:val="30"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t>บริษัท ทีโอที จำกัด (มหาชน)  (</w:t>
      </w:r>
      <w:r w:rsidRPr="004753B3">
        <w:rPr>
          <w:rFonts w:asciiTheme="majorBidi" w:hAnsiTheme="majorBidi" w:cstheme="majorBidi"/>
          <w:sz w:val="30"/>
          <w:szCs w:val="30"/>
        </w:rPr>
        <w:t>“</w:t>
      </w:r>
      <w:r w:rsidRPr="004753B3">
        <w:rPr>
          <w:rFonts w:asciiTheme="majorBidi" w:hAnsiTheme="majorBidi" w:cstheme="majorBidi"/>
          <w:sz w:val="30"/>
          <w:szCs w:val="30"/>
          <w:cs/>
        </w:rPr>
        <w:t>ทีโอที</w:t>
      </w:r>
      <w:r w:rsidRPr="004753B3">
        <w:rPr>
          <w:rFonts w:asciiTheme="majorBidi" w:hAnsiTheme="majorBidi" w:cstheme="majorBidi"/>
          <w:sz w:val="30"/>
          <w:szCs w:val="30"/>
        </w:rPr>
        <w:t>”</w:t>
      </w:r>
      <w:r w:rsidRPr="004753B3">
        <w:rPr>
          <w:rFonts w:asciiTheme="majorBidi" w:hAnsiTheme="majorBidi" w:cstheme="majorBidi"/>
          <w:sz w:val="30"/>
          <w:szCs w:val="30"/>
          <w:cs/>
        </w:rPr>
        <w:t>) และ บริษัท กสท โทรคมนาคม จำกัด (มหาชน) (</w:t>
      </w:r>
      <w:r w:rsidRPr="004753B3">
        <w:rPr>
          <w:rFonts w:asciiTheme="majorBidi" w:hAnsiTheme="majorBidi" w:cstheme="majorBidi"/>
          <w:sz w:val="30"/>
          <w:szCs w:val="30"/>
        </w:rPr>
        <w:t>“</w:t>
      </w:r>
      <w:r w:rsidRPr="004753B3">
        <w:rPr>
          <w:rFonts w:asciiTheme="majorBidi" w:hAnsiTheme="majorBidi" w:cstheme="majorBidi"/>
          <w:sz w:val="30"/>
          <w:szCs w:val="30"/>
          <w:cs/>
        </w:rPr>
        <w:t>กสท.</w:t>
      </w:r>
      <w:r w:rsidRPr="004753B3">
        <w:rPr>
          <w:rFonts w:asciiTheme="majorBidi" w:hAnsiTheme="majorBidi" w:cstheme="majorBidi"/>
          <w:sz w:val="30"/>
          <w:szCs w:val="30"/>
        </w:rPr>
        <w:t>”</w:t>
      </w:r>
      <w:r w:rsidRPr="004753B3">
        <w:rPr>
          <w:rFonts w:asciiTheme="majorBidi" w:hAnsiTheme="majorBidi" w:cstheme="majorBidi"/>
          <w:sz w:val="30"/>
          <w:szCs w:val="30"/>
          <w:cs/>
        </w:rPr>
        <w:t>) ควบรวมกิจการเป็นหนึ่งบริษัท ในนาม บริษัท โทรคมนาคมแห่งชาติ จำกัด (มหาชน)  (</w:t>
      </w:r>
      <w:r w:rsidRPr="004753B3">
        <w:rPr>
          <w:rFonts w:asciiTheme="majorBidi" w:hAnsiTheme="majorBidi" w:cstheme="majorBidi"/>
          <w:sz w:val="30"/>
          <w:szCs w:val="30"/>
        </w:rPr>
        <w:t>“</w:t>
      </w:r>
      <w:r w:rsidRPr="004753B3">
        <w:rPr>
          <w:rFonts w:asciiTheme="majorBidi" w:hAnsiTheme="majorBidi" w:cstheme="majorBidi"/>
          <w:sz w:val="30"/>
          <w:szCs w:val="30"/>
          <w:cs/>
        </w:rPr>
        <w:t>เอ็นที</w:t>
      </w:r>
      <w:r w:rsidRPr="004753B3">
        <w:rPr>
          <w:rFonts w:asciiTheme="majorBidi" w:hAnsiTheme="majorBidi" w:cstheme="majorBidi"/>
          <w:sz w:val="30"/>
          <w:szCs w:val="30"/>
        </w:rPr>
        <w:t>”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)  </w:t>
      </w:r>
    </w:p>
    <w:p w14:paraId="240B1D1B" w14:textId="77777777" w:rsidR="0053382A" w:rsidRPr="004753B3" w:rsidRDefault="0053382A" w:rsidP="00987598">
      <w:pPr>
        <w:spacing w:after="120"/>
        <w:ind w:left="547" w:right="-274"/>
        <w:rPr>
          <w:rFonts w:asciiTheme="majorBidi" w:eastAsia="Calibr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t>เฉพาะบริษัท</w:t>
      </w:r>
    </w:p>
    <w:p w14:paraId="4F4F2599" w14:textId="77777777" w:rsidR="00DD6163" w:rsidRPr="004753B3" w:rsidRDefault="00DD6163" w:rsidP="002133E0">
      <w:pPr>
        <w:numPr>
          <w:ilvl w:val="0"/>
          <w:numId w:val="20"/>
        </w:numPr>
        <w:tabs>
          <w:tab w:val="left" w:pos="1080"/>
        </w:tabs>
        <w:spacing w:after="120"/>
        <w:ind w:left="1098" w:right="-27" w:hanging="58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สัญญา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การ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เชื่อมต่อโครงข่ายโทรคมนาคมตามประกาศคณะกรรมการกิจการโทรคมนาคมแห่งชาติ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(“กทช.”)</w:t>
      </w:r>
    </w:p>
    <w:p w14:paraId="0DD7DF56" w14:textId="1768445E" w:rsidR="00E14DBC" w:rsidRPr="004753B3" w:rsidRDefault="00E14DBC" w:rsidP="002133E0">
      <w:pPr>
        <w:spacing w:after="120"/>
        <w:ind w:left="547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>ตามพระราชบัญญัติการประกอบการกิจการโทรคมนาคม พ.ศ.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2544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และประกาศคณะกรรมการ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>กิจการโทรคมนาคมแห่งชาติ (“กทช.”) ว่าด้วยการใช้และเชื่อมต่อโครงข่าย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>โทรคมนาคม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พ.ศ. 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2549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eastAsia="Calibri" w:hAnsiTheme="majorBidi" w:cstheme="majorBidi"/>
          <w:spacing w:val="-12"/>
          <w:sz w:val="30"/>
          <w:szCs w:val="30"/>
          <w:cs/>
        </w:rPr>
        <w:t>บริษัทได้ทำสัญญา</w:t>
      </w:r>
      <w:r w:rsidRPr="004753B3">
        <w:rPr>
          <w:rFonts w:asciiTheme="majorBidi" w:eastAsia="Calibri" w:hAnsiTheme="majorBidi" w:cstheme="majorBidi"/>
          <w:spacing w:val="-12"/>
          <w:sz w:val="30"/>
          <w:szCs w:val="30"/>
          <w:cs/>
        </w:rPr>
        <w:br/>
        <w:t>การเชื่อมต่อโครงข่ายโทรคมนาคมกับผู้รับใบอนุญาตรายอื่น โดยได้ผ่านการเห็นชอบ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จาก กทช.และระยะเวลาการมี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br/>
        <w:t>ผลบังคับใช้ของสัญญาเป็นดังนี้</w:t>
      </w:r>
    </w:p>
    <w:tbl>
      <w:tblPr>
        <w:tblW w:w="8153" w:type="dxa"/>
        <w:tblInd w:w="828" w:type="dxa"/>
        <w:tblLook w:val="01E0" w:firstRow="1" w:lastRow="1" w:firstColumn="1" w:lastColumn="1" w:noHBand="0" w:noVBand="0"/>
      </w:tblPr>
      <w:tblGrid>
        <w:gridCol w:w="5310"/>
        <w:gridCol w:w="2843"/>
      </w:tblGrid>
      <w:tr w:rsidR="00CC2E63" w:rsidRPr="004753B3" w14:paraId="28E6AF3A" w14:textId="77777777" w:rsidTr="001B581A">
        <w:tc>
          <w:tcPr>
            <w:tcW w:w="5310" w:type="dxa"/>
            <w:hideMark/>
          </w:tcPr>
          <w:p w14:paraId="3C04B14E" w14:textId="77777777" w:rsidR="00E14DBC" w:rsidRPr="004753B3" w:rsidRDefault="00E14DBC" w:rsidP="00987598">
            <w:pPr>
              <w:pStyle w:val="BodySingle"/>
              <w:keepNext/>
              <w:widowControl w:val="0"/>
              <w:adjustRightInd w:val="0"/>
              <w:ind w:right="-86"/>
              <w:jc w:val="center"/>
              <w:rPr>
                <w:rFonts w:asciiTheme="majorBidi" w:hAnsiTheme="majorBidi" w:cstheme="majorBidi"/>
                <w:b/>
                <w:bCs/>
                <w:color w:val="auto"/>
                <w:kern w:val="2"/>
                <w:sz w:val="30"/>
                <w:szCs w:val="30"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olor w:val="auto"/>
                <w:kern w:val="2"/>
                <w:sz w:val="30"/>
                <w:szCs w:val="30"/>
                <w:cs/>
                <w:lang w:val="en-US"/>
              </w:rPr>
              <w:lastRenderedPageBreak/>
              <w:t>ผู้ประกอบการ</w:t>
            </w:r>
          </w:p>
        </w:tc>
        <w:tc>
          <w:tcPr>
            <w:tcW w:w="2843" w:type="dxa"/>
            <w:hideMark/>
          </w:tcPr>
          <w:p w14:paraId="33DDA1FC" w14:textId="77777777" w:rsidR="00E14DBC" w:rsidRPr="004753B3" w:rsidRDefault="00E14DBC" w:rsidP="00987598">
            <w:pPr>
              <w:pStyle w:val="BodySingle"/>
              <w:keepNext/>
              <w:widowControl w:val="0"/>
              <w:adjustRightInd w:val="0"/>
              <w:ind w:right="-86"/>
              <w:jc w:val="center"/>
              <w:rPr>
                <w:rFonts w:asciiTheme="majorBidi" w:hAnsiTheme="majorBidi" w:cstheme="majorBidi"/>
                <w:b/>
                <w:bCs/>
                <w:color w:val="auto"/>
                <w:kern w:val="2"/>
                <w:sz w:val="30"/>
                <w:szCs w:val="30"/>
                <w: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olor w:val="auto"/>
                <w:kern w:val="2"/>
                <w:sz w:val="30"/>
                <w:szCs w:val="30"/>
                <w:cs/>
              </w:rPr>
              <w:t>ระยะเวลาการมีผลบังคับใช้</w:t>
            </w:r>
          </w:p>
        </w:tc>
      </w:tr>
      <w:tr w:rsidR="00CC2E63" w:rsidRPr="004753B3" w14:paraId="533E6CAC" w14:textId="77777777" w:rsidTr="001B581A">
        <w:trPr>
          <w:trHeight w:val="80"/>
        </w:trPr>
        <w:tc>
          <w:tcPr>
            <w:tcW w:w="5310" w:type="dxa"/>
            <w:hideMark/>
          </w:tcPr>
          <w:p w14:paraId="7FABEFFE" w14:textId="30985747" w:rsidR="00E14DBC" w:rsidRPr="004753B3" w:rsidRDefault="00C44391" w:rsidP="00987598">
            <w:pPr>
              <w:pStyle w:val="BodySingle"/>
              <w:keepNext/>
              <w:widowControl w:val="0"/>
              <w:adjustRightInd w:val="0"/>
              <w:ind w:right="-86"/>
              <w:jc w:val="both"/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</w:pPr>
            <w:r w:rsidRPr="00C44391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  <w:t>1</w:t>
            </w:r>
            <w:r w:rsidR="00E14DBC" w:rsidRPr="004753B3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  <w:lang w:val="en-US"/>
              </w:rPr>
              <w:t>)</w:t>
            </w:r>
            <w:r w:rsidR="00E14DBC" w:rsidRPr="004753B3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</w:rPr>
              <w:t xml:space="preserve">  </w:t>
            </w:r>
            <w:r w:rsidR="00E14DBC" w:rsidRPr="004753B3">
              <w:rPr>
                <w:rFonts w:asciiTheme="majorBidi" w:eastAsia="Arial Unicode MS" w:hAnsiTheme="majorBidi" w:cstheme="majorBidi"/>
                <w:color w:val="auto"/>
                <w:kern w:val="2"/>
                <w:sz w:val="30"/>
                <w:szCs w:val="30"/>
                <w:cs/>
              </w:rPr>
              <w:t>บริษัท โทเทิ่ล แอ็คเซ็ส คอมมูนิเคชั่น จำกัด (มหาชน)</w:t>
            </w:r>
          </w:p>
        </w:tc>
        <w:tc>
          <w:tcPr>
            <w:tcW w:w="2843" w:type="dxa"/>
            <w:hideMark/>
          </w:tcPr>
          <w:p w14:paraId="5EE231E2" w14:textId="03A4E1DD" w:rsidR="00E14DBC" w:rsidRPr="004753B3" w:rsidRDefault="00C44391" w:rsidP="00987598">
            <w:pPr>
              <w:pStyle w:val="BodySingle"/>
              <w:keepNext/>
              <w:widowControl w:val="0"/>
              <w:adjustRightInd w:val="0"/>
              <w:ind w:right="-86"/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</w:pPr>
            <w:r w:rsidRPr="00C44391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  <w:t>30</w:t>
            </w:r>
            <w:r w:rsidR="00E14DBC" w:rsidRPr="004753B3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</w:rPr>
              <w:t xml:space="preserve"> พฤ</w:t>
            </w:r>
            <w:r w:rsidR="00E14DBC" w:rsidRPr="004753B3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  <w:lang w:val="en-US"/>
              </w:rPr>
              <w:t xml:space="preserve">ศจิกายน </w:t>
            </w:r>
            <w:r w:rsidRPr="00C44391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  <w:t>2549</w:t>
            </w:r>
            <w:r w:rsidR="00E14DBC" w:rsidRPr="004753B3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</w:rPr>
              <w:t xml:space="preserve"> เป็นต้นไป</w:t>
            </w:r>
          </w:p>
        </w:tc>
      </w:tr>
      <w:tr w:rsidR="00CC2E63" w:rsidRPr="004753B3" w14:paraId="015EF550" w14:textId="77777777" w:rsidTr="001B581A">
        <w:tc>
          <w:tcPr>
            <w:tcW w:w="5310" w:type="dxa"/>
            <w:hideMark/>
          </w:tcPr>
          <w:p w14:paraId="41561495" w14:textId="039580D8" w:rsidR="00E14DBC" w:rsidRPr="004753B3" w:rsidRDefault="00C44391" w:rsidP="00987598">
            <w:pPr>
              <w:pStyle w:val="BodySingle"/>
              <w:keepNext/>
              <w:widowControl w:val="0"/>
              <w:adjustRightInd w:val="0"/>
              <w:ind w:right="-86"/>
              <w:jc w:val="both"/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</w:pPr>
            <w:r w:rsidRPr="00C44391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  <w:t>2</w:t>
            </w:r>
            <w:r w:rsidR="00E14DBC" w:rsidRPr="004753B3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  <w:lang w:val="en-US"/>
              </w:rPr>
              <w:t xml:space="preserve">) </w:t>
            </w:r>
            <w:r w:rsidR="00E14DBC" w:rsidRPr="004753B3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</w:rPr>
              <w:t xml:space="preserve"> </w:t>
            </w:r>
            <w:r w:rsidR="00E14DBC" w:rsidRPr="004753B3">
              <w:rPr>
                <w:rFonts w:asciiTheme="majorBidi" w:eastAsia="Arial Unicode MS" w:hAnsiTheme="majorBidi" w:cstheme="majorBidi"/>
                <w:color w:val="auto"/>
                <w:kern w:val="2"/>
                <w:sz w:val="30"/>
                <w:szCs w:val="30"/>
                <w:cs/>
              </w:rPr>
              <w:t>บริษัท ทรู มูฟ จำกัด</w:t>
            </w:r>
          </w:p>
        </w:tc>
        <w:tc>
          <w:tcPr>
            <w:tcW w:w="2843" w:type="dxa"/>
            <w:hideMark/>
          </w:tcPr>
          <w:p w14:paraId="7C285879" w14:textId="335E9E0F" w:rsidR="00E14DBC" w:rsidRPr="004753B3" w:rsidRDefault="00C44391" w:rsidP="00987598">
            <w:pPr>
              <w:pStyle w:val="BodySingle"/>
              <w:keepNext/>
              <w:widowControl w:val="0"/>
              <w:adjustRightInd w:val="0"/>
              <w:ind w:right="-86"/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  <w:lang w:val="en-US"/>
              </w:rPr>
            </w:pPr>
            <w:r w:rsidRPr="00C44391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  <w:t>16</w:t>
            </w:r>
            <w:r w:rsidR="00E14DBC" w:rsidRPr="004753B3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</w:rPr>
              <w:t xml:space="preserve"> มกราคม </w:t>
            </w:r>
            <w:r w:rsidRPr="00C44391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  <w:t>2550</w:t>
            </w:r>
            <w:r w:rsidR="00E14DBC" w:rsidRPr="004753B3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</w:rPr>
              <w:t xml:space="preserve"> เป็นต้นไป</w:t>
            </w:r>
          </w:p>
        </w:tc>
      </w:tr>
      <w:tr w:rsidR="00CC2E63" w:rsidRPr="004753B3" w14:paraId="0190AE28" w14:textId="77777777" w:rsidTr="001B581A">
        <w:tc>
          <w:tcPr>
            <w:tcW w:w="5310" w:type="dxa"/>
            <w:hideMark/>
          </w:tcPr>
          <w:p w14:paraId="4712EA0F" w14:textId="0F148A3F" w:rsidR="00E14DBC" w:rsidRPr="004753B3" w:rsidRDefault="00C44391" w:rsidP="00987598">
            <w:pPr>
              <w:pStyle w:val="BodySingle"/>
              <w:keepNext/>
              <w:widowControl w:val="0"/>
              <w:adjustRightInd w:val="0"/>
              <w:ind w:right="-86"/>
              <w:jc w:val="both"/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</w:rPr>
            </w:pPr>
            <w:r w:rsidRPr="00C44391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  <w:t>3</w:t>
            </w:r>
            <w:r w:rsidR="00E14DBC" w:rsidRPr="004753B3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</w:rPr>
              <w:t xml:space="preserve">)  </w:t>
            </w:r>
            <w:r w:rsidR="00E14DBC" w:rsidRPr="004753B3">
              <w:rPr>
                <w:rFonts w:asciiTheme="majorBidi" w:hAnsiTheme="majorBidi" w:cstheme="majorBidi"/>
                <w:color w:val="auto"/>
                <w:spacing w:val="-4"/>
                <w:kern w:val="2"/>
                <w:sz w:val="30"/>
                <w:szCs w:val="30"/>
                <w:cs/>
              </w:rPr>
              <w:t>บริษัท ดิจิตอล โฟน จำกัด</w:t>
            </w:r>
          </w:p>
        </w:tc>
        <w:tc>
          <w:tcPr>
            <w:tcW w:w="2843" w:type="dxa"/>
            <w:hideMark/>
          </w:tcPr>
          <w:p w14:paraId="3574B0DA" w14:textId="512A5532" w:rsidR="00E14DBC" w:rsidRPr="004753B3" w:rsidRDefault="00C44391" w:rsidP="00987598">
            <w:pPr>
              <w:pStyle w:val="BodySingle"/>
              <w:keepNext/>
              <w:widowControl w:val="0"/>
              <w:adjustRightInd w:val="0"/>
              <w:ind w:right="-86"/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</w:pPr>
            <w:r w:rsidRPr="00C44391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  <w:t>1</w:t>
            </w:r>
            <w:r w:rsidR="00E14DBC" w:rsidRPr="004753B3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</w:rPr>
              <w:t xml:space="preserve"> มิถุนายน </w:t>
            </w:r>
            <w:r w:rsidRPr="00C44391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  <w:t>2552</w:t>
            </w:r>
            <w:r w:rsidR="00E14DBC" w:rsidRPr="004753B3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  <w:lang w:val="en-US"/>
              </w:rPr>
              <w:t xml:space="preserve"> เป็นต้นไป</w:t>
            </w:r>
          </w:p>
        </w:tc>
      </w:tr>
      <w:tr w:rsidR="00CC2E63" w:rsidRPr="004753B3" w14:paraId="55CB10A9" w14:textId="77777777" w:rsidTr="001B581A">
        <w:tc>
          <w:tcPr>
            <w:tcW w:w="5310" w:type="dxa"/>
            <w:hideMark/>
          </w:tcPr>
          <w:p w14:paraId="24128AE4" w14:textId="0E54A35E" w:rsidR="00E14DBC" w:rsidRPr="004753B3" w:rsidRDefault="00C44391" w:rsidP="00987598">
            <w:pPr>
              <w:pStyle w:val="BodySingle"/>
              <w:keepNext/>
              <w:widowControl w:val="0"/>
              <w:adjustRightInd w:val="0"/>
              <w:ind w:right="-86"/>
              <w:jc w:val="both"/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</w:rPr>
            </w:pPr>
            <w:r w:rsidRPr="00C44391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  <w:t>4</w:t>
            </w:r>
            <w:r w:rsidR="00E14DBC" w:rsidRPr="004753B3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  <w:lang w:val="en-US"/>
              </w:rPr>
              <w:t xml:space="preserve">)  </w:t>
            </w:r>
            <w:r w:rsidR="00E14DBC" w:rsidRPr="004753B3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</w:rPr>
              <w:t>บริษัท กสท โทรคมนาคม จำกัด (มหาชน)</w:t>
            </w:r>
          </w:p>
        </w:tc>
        <w:tc>
          <w:tcPr>
            <w:tcW w:w="2843" w:type="dxa"/>
            <w:hideMark/>
          </w:tcPr>
          <w:p w14:paraId="7566C5DA" w14:textId="775C2AAD" w:rsidR="00E14DBC" w:rsidRPr="004753B3" w:rsidRDefault="00C44391" w:rsidP="00987598">
            <w:pPr>
              <w:pStyle w:val="BodySingle"/>
              <w:keepNext/>
              <w:widowControl w:val="0"/>
              <w:adjustRightInd w:val="0"/>
              <w:ind w:right="-86"/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</w:pPr>
            <w:r w:rsidRPr="00C44391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  <w:t>7</w:t>
            </w:r>
            <w:r w:rsidR="00E14DBC" w:rsidRPr="004753B3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</w:rPr>
              <w:t xml:space="preserve"> เมษายน </w:t>
            </w:r>
            <w:r w:rsidRPr="00C44391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  <w:t>2553</w:t>
            </w:r>
            <w:r w:rsidR="00E14DBC" w:rsidRPr="004753B3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  <w:lang w:val="en-US"/>
              </w:rPr>
              <w:t xml:space="preserve"> เป็นต้นไป</w:t>
            </w:r>
          </w:p>
        </w:tc>
      </w:tr>
      <w:tr w:rsidR="00CC2E63" w:rsidRPr="004753B3" w14:paraId="15BE40A3" w14:textId="77777777" w:rsidTr="001B581A">
        <w:tc>
          <w:tcPr>
            <w:tcW w:w="5310" w:type="dxa"/>
            <w:hideMark/>
          </w:tcPr>
          <w:p w14:paraId="06251217" w14:textId="475D04F9" w:rsidR="00E14DBC" w:rsidRPr="004753B3" w:rsidRDefault="00C44391" w:rsidP="00987598">
            <w:pPr>
              <w:pStyle w:val="BodySingle"/>
              <w:keepNext/>
              <w:widowControl w:val="0"/>
              <w:adjustRightInd w:val="0"/>
              <w:ind w:right="-86"/>
              <w:jc w:val="both"/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</w:pPr>
            <w:r w:rsidRPr="00C44391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  <w:t>5</w:t>
            </w:r>
            <w:r w:rsidR="00E14DBC" w:rsidRPr="004753B3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</w:rPr>
              <w:t xml:space="preserve">)  </w:t>
            </w:r>
            <w:r w:rsidR="00E14DBC" w:rsidRPr="004753B3">
              <w:rPr>
                <w:rFonts w:asciiTheme="majorBidi" w:hAnsiTheme="majorBidi" w:cstheme="majorBidi"/>
                <w:color w:val="auto"/>
                <w:spacing w:val="-4"/>
                <w:kern w:val="2"/>
                <w:sz w:val="30"/>
                <w:szCs w:val="30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2843" w:type="dxa"/>
            <w:hideMark/>
          </w:tcPr>
          <w:p w14:paraId="0B4E3CE1" w14:textId="3E42D6AD" w:rsidR="00E14DBC" w:rsidRPr="004753B3" w:rsidRDefault="00C44391" w:rsidP="00987598">
            <w:pPr>
              <w:pStyle w:val="BodySingle"/>
              <w:keepNext/>
              <w:widowControl w:val="0"/>
              <w:adjustRightInd w:val="0"/>
              <w:ind w:right="-86"/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</w:pPr>
            <w:r w:rsidRPr="00C44391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  <w:t>1</w:t>
            </w:r>
            <w:r w:rsidR="00E14DBC" w:rsidRPr="004753B3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  <w:lang w:val="en-US"/>
              </w:rPr>
              <w:t xml:space="preserve"> เมษายน </w:t>
            </w:r>
            <w:r w:rsidRPr="00C44391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  <w:t>2556</w:t>
            </w:r>
            <w:r w:rsidR="00E14DBC" w:rsidRPr="004753B3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  <w:lang w:val="en-US"/>
              </w:rPr>
              <w:t xml:space="preserve"> เป็นต้นไป</w:t>
            </w:r>
          </w:p>
        </w:tc>
      </w:tr>
      <w:tr w:rsidR="00CC2E63" w:rsidRPr="004753B3" w14:paraId="4CFCFDA8" w14:textId="77777777" w:rsidTr="001B581A">
        <w:tc>
          <w:tcPr>
            <w:tcW w:w="5310" w:type="dxa"/>
            <w:hideMark/>
          </w:tcPr>
          <w:p w14:paraId="7B3D70F2" w14:textId="1F66969C" w:rsidR="00E14DBC" w:rsidRPr="004753B3" w:rsidRDefault="00C44391" w:rsidP="00987598">
            <w:pPr>
              <w:pStyle w:val="BodySingle"/>
              <w:keepNext/>
              <w:widowControl w:val="0"/>
              <w:adjustRightInd w:val="0"/>
              <w:ind w:right="-86"/>
              <w:jc w:val="both"/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  <w:lang w:val="en-US"/>
              </w:rPr>
            </w:pPr>
            <w:r w:rsidRPr="00C44391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  <w:t>6</w:t>
            </w:r>
            <w:r w:rsidR="00E14DBC" w:rsidRPr="004753B3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</w:rPr>
              <w:t xml:space="preserve">)  </w:t>
            </w:r>
            <w:r w:rsidR="00E14DBC" w:rsidRPr="004753B3">
              <w:rPr>
                <w:rFonts w:asciiTheme="majorBidi" w:hAnsiTheme="majorBidi" w:cstheme="majorBidi"/>
                <w:color w:val="auto"/>
                <w:spacing w:val="-4"/>
                <w:kern w:val="2"/>
                <w:sz w:val="30"/>
                <w:szCs w:val="30"/>
                <w:cs/>
              </w:rPr>
              <w:t>บริษัท ดีแทค ไตรเน็ต จำกัด</w:t>
            </w:r>
          </w:p>
        </w:tc>
        <w:tc>
          <w:tcPr>
            <w:tcW w:w="2843" w:type="dxa"/>
            <w:hideMark/>
          </w:tcPr>
          <w:p w14:paraId="7B7D0FE0" w14:textId="2377AA90" w:rsidR="00E14DBC" w:rsidRPr="004753B3" w:rsidRDefault="00C44391" w:rsidP="00987598">
            <w:pPr>
              <w:pStyle w:val="BodySingle"/>
              <w:keepNext/>
              <w:widowControl w:val="0"/>
              <w:adjustRightInd w:val="0"/>
              <w:ind w:right="-86"/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</w:rPr>
            </w:pPr>
            <w:r w:rsidRPr="00C44391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  <w:t>1</w:t>
            </w:r>
            <w:r w:rsidR="00E14DBC" w:rsidRPr="004753B3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  <w:lang w:val="en-US"/>
              </w:rPr>
              <w:t xml:space="preserve"> กรกฎาคม </w:t>
            </w:r>
            <w:r w:rsidRPr="00C44391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  <w:t>2556</w:t>
            </w:r>
            <w:r w:rsidR="00E14DBC" w:rsidRPr="004753B3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  <w:lang w:val="en-US"/>
              </w:rPr>
              <w:t xml:space="preserve"> เป็นต้นไป</w:t>
            </w:r>
          </w:p>
        </w:tc>
      </w:tr>
      <w:tr w:rsidR="00CC2E63" w:rsidRPr="004753B3" w14:paraId="05E90856" w14:textId="77777777" w:rsidTr="001B581A">
        <w:tc>
          <w:tcPr>
            <w:tcW w:w="5310" w:type="dxa"/>
            <w:hideMark/>
          </w:tcPr>
          <w:p w14:paraId="0FD6E6F8" w14:textId="53AC6657" w:rsidR="00E14DBC" w:rsidRPr="004753B3" w:rsidRDefault="00C44391" w:rsidP="00987598">
            <w:pPr>
              <w:pStyle w:val="BodySingle"/>
              <w:keepNext/>
              <w:widowControl w:val="0"/>
              <w:tabs>
                <w:tab w:val="left" w:pos="495"/>
              </w:tabs>
              <w:adjustRightInd w:val="0"/>
              <w:ind w:left="315" w:right="-86" w:hanging="315"/>
              <w:jc w:val="both"/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</w:pPr>
            <w:r w:rsidRPr="00C44391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  <w:t>7</w:t>
            </w:r>
            <w:r w:rsidR="00E14DBC" w:rsidRPr="004753B3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</w:rPr>
              <w:t xml:space="preserve">)  </w:t>
            </w:r>
            <w:r w:rsidR="00E14DBC" w:rsidRPr="004753B3">
              <w:rPr>
                <w:rFonts w:asciiTheme="majorBidi" w:hAnsiTheme="majorBidi" w:cstheme="majorBidi"/>
                <w:color w:val="auto"/>
                <w:spacing w:val="-4"/>
                <w:kern w:val="2"/>
                <w:sz w:val="30"/>
                <w:szCs w:val="30"/>
                <w:cs/>
              </w:rPr>
              <w:t>บริษัท ทรู มูฟ เอช ยูนิเวอร์แซล คอมมิวนิเคชั่น จำกัด</w:t>
            </w:r>
            <w:r w:rsidR="00E14DBC" w:rsidRPr="004753B3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ab/>
            </w:r>
            <w:r w:rsidR="00E14DBC" w:rsidRPr="004753B3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  <w:lang w:val="en-US"/>
              </w:rPr>
              <w:t xml:space="preserve"> </w:t>
            </w:r>
            <w:r w:rsidR="00E14DBC" w:rsidRPr="004753B3">
              <w:rPr>
                <w:rFonts w:asciiTheme="majorBidi" w:eastAsia="Calibri" w:hAnsiTheme="majorBidi" w:cstheme="majorBidi"/>
                <w:color w:val="auto"/>
                <w:sz w:val="30"/>
                <w:szCs w:val="30"/>
                <w:cs/>
              </w:rPr>
              <w:t xml:space="preserve">   </w:t>
            </w:r>
            <w:r w:rsidR="00E14DBC" w:rsidRPr="004753B3">
              <w:rPr>
                <w:rFonts w:asciiTheme="majorBidi" w:eastAsia="Calibri" w:hAnsiTheme="majorBidi" w:cstheme="majorBidi"/>
                <w:color w:val="auto"/>
                <w:sz w:val="30"/>
                <w:szCs w:val="30"/>
                <w:cs/>
              </w:rPr>
              <w:tab/>
            </w:r>
            <w:r w:rsidR="00E14DBC" w:rsidRPr="004753B3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  <w:lang w:val="en-US"/>
              </w:rPr>
              <w:t>(เดิมชื่อ บริษัท</w:t>
            </w:r>
            <w:r w:rsidR="00E14DBC" w:rsidRPr="004753B3">
              <w:rPr>
                <w:rFonts w:asciiTheme="majorBidi" w:hAnsiTheme="majorBidi" w:cstheme="majorBidi"/>
                <w:color w:val="auto"/>
                <w:spacing w:val="-4"/>
                <w:kern w:val="2"/>
                <w:sz w:val="30"/>
                <w:szCs w:val="30"/>
                <w:cs/>
              </w:rPr>
              <w:t xml:space="preserve"> เรียล ฟิวเจอร์ จำกัด</w:t>
            </w:r>
            <w:r w:rsidR="00E14DBC" w:rsidRPr="004753B3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43" w:type="dxa"/>
            <w:hideMark/>
          </w:tcPr>
          <w:p w14:paraId="1295F50E" w14:textId="14885D18" w:rsidR="00E14DBC" w:rsidRPr="004753B3" w:rsidRDefault="00C44391" w:rsidP="00987598">
            <w:pPr>
              <w:pStyle w:val="BodySingle"/>
              <w:keepNext/>
              <w:widowControl w:val="0"/>
              <w:adjustRightInd w:val="0"/>
              <w:ind w:right="-86"/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  <w:lang w:val="en-US"/>
              </w:rPr>
            </w:pPr>
            <w:r w:rsidRPr="00C44391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  <w:t>1</w:t>
            </w:r>
            <w:r w:rsidR="00E14DBC" w:rsidRPr="004753B3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  <w:lang w:val="en-US"/>
              </w:rPr>
              <w:t xml:space="preserve"> กรกฎาคม </w:t>
            </w:r>
            <w:r w:rsidRPr="00C44391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  <w:t>2556</w:t>
            </w:r>
            <w:r w:rsidR="00E14DBC" w:rsidRPr="004753B3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  <w:lang w:val="en-US"/>
              </w:rPr>
              <w:t xml:space="preserve"> เป็นต้นไป</w:t>
            </w:r>
          </w:p>
        </w:tc>
      </w:tr>
    </w:tbl>
    <w:p w14:paraId="1B20A9C9" w14:textId="3C780B3F" w:rsidR="00E14DBC" w:rsidRPr="004753B3" w:rsidRDefault="00E14DBC" w:rsidP="00987598">
      <w:pPr>
        <w:spacing w:before="240" w:after="240"/>
        <w:ind w:left="547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เมื่อวันที่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31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สิงหาคม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2550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บริษัท ทีโอที จำกัด (มหาชน) (“ทีโอที”) ได้ยื่นฟ้องสำนักงานคณะกรรมการกิจการโทรคมนาคมแห่งชาติต่อศาลปกครองกลาง เพื่อขอเพิกถอนประกาศฯ ดังกล่าว วันที่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15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กันยายน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2553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br/>
        <w:t>ศาลปกครองกลางได้มีคำพิพากษายกฟ้องกรณี ทีโอทียื่นฟ้องขอเพิกถอนประกาศของ</w:t>
      </w:r>
      <w:r w:rsidR="00943C9B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กทช. ว่าด้วยการใช้และ</w:t>
      </w:r>
      <w:r w:rsidRPr="004753B3">
        <w:rPr>
          <w:rFonts w:asciiTheme="majorBidi" w:eastAsia="Calibri" w:hAnsiTheme="majorBidi" w:cstheme="majorBidi"/>
          <w:spacing w:val="4"/>
          <w:sz w:val="30"/>
          <w:szCs w:val="30"/>
          <w:cs/>
        </w:rPr>
        <w:t xml:space="preserve">เชื่อมต่อโครงข่ายโทรคมนาคม พ.ศ. </w:t>
      </w:r>
      <w:r w:rsidR="00C44391" w:rsidRPr="00C44391">
        <w:rPr>
          <w:rFonts w:asciiTheme="majorBidi" w:eastAsia="Calibri" w:hAnsiTheme="majorBidi" w:cstheme="majorBidi"/>
          <w:spacing w:val="4"/>
          <w:sz w:val="30"/>
          <w:szCs w:val="30"/>
        </w:rPr>
        <w:t>2549</w:t>
      </w:r>
      <w:r w:rsidRPr="004753B3">
        <w:rPr>
          <w:rFonts w:asciiTheme="majorBidi" w:eastAsia="Calibri" w:hAnsiTheme="majorBidi" w:cstheme="majorBidi"/>
          <w:spacing w:val="4"/>
          <w:sz w:val="30"/>
          <w:szCs w:val="30"/>
          <w:cs/>
        </w:rPr>
        <w:t xml:space="preserve"> และ</w:t>
      </w:r>
      <w:r w:rsidR="00943C9B" w:rsidRPr="004753B3">
        <w:rPr>
          <w:rFonts w:asciiTheme="majorBidi" w:eastAsia="Calibri" w:hAnsiTheme="majorBidi" w:cstheme="majorBidi"/>
          <w:spacing w:val="4"/>
          <w:sz w:val="30"/>
          <w:szCs w:val="30"/>
          <w:cs/>
        </w:rPr>
        <w:t xml:space="preserve"> </w:t>
      </w:r>
      <w:r w:rsidRPr="004753B3">
        <w:rPr>
          <w:rFonts w:asciiTheme="majorBidi" w:eastAsia="Calibri" w:hAnsiTheme="majorBidi" w:cstheme="majorBidi"/>
          <w:spacing w:val="4"/>
          <w:sz w:val="30"/>
          <w:szCs w:val="30"/>
          <w:cs/>
        </w:rPr>
        <w:t>ทีโอที</w:t>
      </w:r>
      <w:r w:rsidR="00943C9B" w:rsidRPr="004753B3">
        <w:rPr>
          <w:rFonts w:asciiTheme="majorBidi" w:eastAsia="Calibri" w:hAnsiTheme="majorBidi" w:cstheme="majorBidi"/>
          <w:spacing w:val="4"/>
          <w:sz w:val="30"/>
          <w:szCs w:val="30"/>
          <w:cs/>
        </w:rPr>
        <w:t xml:space="preserve"> </w:t>
      </w:r>
      <w:r w:rsidRPr="004753B3">
        <w:rPr>
          <w:rFonts w:asciiTheme="majorBidi" w:eastAsia="Calibri" w:hAnsiTheme="majorBidi" w:cstheme="majorBidi"/>
          <w:spacing w:val="4"/>
          <w:sz w:val="30"/>
          <w:szCs w:val="30"/>
          <w:cs/>
        </w:rPr>
        <w:t>ได้ยื่นอุทธรณ์ต่อศาลปกครองสูงสุดแล้ว และเมื่อวันที่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4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กุมภาพันธ์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2551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ทีโอที ได้มีหนังสือแจ้งให้บริษัททราบว่า บริษัทควรรอให้ศาลมีคำพิพากษาเพื่อยึดถือเป็นแนวทางในการปฏิบัติต่อไป และหากบริษัทดำเนินการตามประกาศคณะกรรมการกิจการโทรคมนาคมแห่งชาติก่อนศาลมีคำพิพากษาถึงที่สุด</w:t>
      </w:r>
      <w:r w:rsidR="00943C9B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ทีโอที</w:t>
      </w:r>
      <w:r w:rsidR="00943C9B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จะไม่รับรู้ และบริษัทจะต้องเป็นผู้รับผิดชอบในการดำเนินการดังกล่าว</w:t>
      </w:r>
    </w:p>
    <w:p w14:paraId="680CD919" w14:textId="6654BE42" w:rsidR="00E14DBC" w:rsidRPr="004753B3" w:rsidRDefault="00E14DBC" w:rsidP="00987598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ตามสัญญาอนุญาตให้ดำเนินกิจการบริการโทรศัพท์เคลื่อนที่ (“สัญญาอนุญาตฯ”) กำหนดให้บริษัทต้องจ่าย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              เงินผลประโยชน์ตอบแทนให้ทีโอทีเป็นรายปีโดยจ่ายเป็นจำนวนเงินขั้นต่ำตามที่สัญญากำหนดในแต่ละปี หรือในอัตราร้อยละของรายได้ และผลประโยชน์อื่นใดที่บริษัทพึงได้รับในรอบปี ก่อนหักค่าใช้จ่ายและค่าภาษีใด ๆ ทั้งสิ้น จำนวนไหนมากกว่าให้ถือเอาจำนวนนั้น อย่างไรก็ตาม ค่าเชื่อมต่อโครงข่ายโทรคมนาคมเป็นรายการ</w:t>
      </w:r>
      <w:r w:rsidRPr="004753B3">
        <w:rPr>
          <w:rFonts w:asciiTheme="majorBidi" w:hAnsiTheme="majorBidi" w:cstheme="majorBidi"/>
          <w:sz w:val="30"/>
          <w:szCs w:val="30"/>
          <w:cs/>
        </w:rPr>
        <w:br/>
        <w:t>ที่ต้องปฏิบัติตามกฎหมาย และทีโอทีต้องการรอคำพิพากษาถึงที่สุดใน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เรื่อง ขอเพิกถอนประกาศฯ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จากศาล</w:t>
      </w:r>
      <w:r w:rsidRPr="004753B3">
        <w:rPr>
          <w:rFonts w:asciiTheme="majorBidi" w:hAnsiTheme="majorBidi" w:cstheme="majorBidi"/>
          <w:sz w:val="30"/>
          <w:szCs w:val="30"/>
          <w:cs/>
        </w:rPr>
        <w:br/>
        <w:t>จึงเป็นรายการที่บริษัทคาดว่าจะมีการเจรจาตกลงเรื่องวิธีการ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คำนวณผลประโยชน์ตอบแทนรายปีในเวลาต่อมา เพื่อให้เป็นไปตามหลักความระมัดระวัง บริษัทจึงคำนวณ</w:t>
      </w:r>
      <w:r w:rsidRPr="004753B3">
        <w:rPr>
          <w:rFonts w:asciiTheme="majorBidi" w:hAnsiTheme="majorBidi" w:cstheme="majorBidi"/>
          <w:sz w:val="30"/>
          <w:szCs w:val="30"/>
          <w:cs/>
        </w:rPr>
        <w:t>ค่าผลประโยชน์ตอบแทนรายปี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จากรายได้สุทธิตามที่ปฏิบัติในทางเดียวกันทั้งอุตสาหกรรมกิจการโทรคมนาคม ส่วนจำนวนผลประโยชน์</w:t>
      </w:r>
      <w:r w:rsidRPr="004753B3">
        <w:rPr>
          <w:rFonts w:asciiTheme="majorBidi" w:hAnsiTheme="majorBidi" w:cstheme="majorBidi"/>
          <w:sz w:val="30"/>
          <w:szCs w:val="30"/>
          <w:cs/>
        </w:rPr>
        <w:t>ตอบแทนที่บริษัทต้องจ่าย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ให้แก่ทีโอทีนั้น ขึ้นอยู่กับผลการตัดสินจากศาลในเรื่องขอเพิกถอนประกาศฯ และการเจรจาตกลงระหว่างบริษัท</w:t>
      </w:r>
      <w:r w:rsidRPr="004753B3">
        <w:rPr>
          <w:rFonts w:asciiTheme="majorBidi" w:hAnsiTheme="majorBidi" w:cstheme="majorBidi"/>
          <w:sz w:val="30"/>
          <w:szCs w:val="30"/>
          <w:cs/>
        </w:rPr>
        <w:t>กับทีโอทีในภายหลังโดยบริษัทจะปรับปรุงรายการในงบการเงินใน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งวดที่การเจรจาตกลงสิ้นสุดลง ซึ่งผู้บริหารของบริษัทเชื่อว่า</w:t>
      </w:r>
      <w:r w:rsidRPr="004753B3">
        <w:rPr>
          <w:rFonts w:asciiTheme="majorBidi" w:hAnsiTheme="majorBidi" w:cstheme="majorBidi"/>
          <w:sz w:val="30"/>
          <w:szCs w:val="30"/>
          <w:cs/>
        </w:rPr>
        <w:t>จะไม่เกิดค่าใช้จ่ายมากไปกว่าจำนวนที่บันทึกไว้อย่างมีสาระสำคัญ</w:t>
      </w:r>
    </w:p>
    <w:p w14:paraId="3E3FCD68" w14:textId="77777777" w:rsidR="00C44391" w:rsidRDefault="00C44391">
      <w:pPr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4F34E58" w14:textId="6E369004" w:rsidR="00E14DBC" w:rsidRPr="004753B3" w:rsidRDefault="00E14DBC" w:rsidP="00987598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lastRenderedPageBreak/>
        <w:t xml:space="preserve">อย่างไรก็ตาม บริษัทได้พิจารณาหนังสือของ ทีโอที ดังกล่าวและกฎหมายที่เกี่ยวข้องประกอบกับความเห็นของที่ปรึกษากฎหมาย ฝ่ายบริหารของบริษัท เห็นว่าการไม่ปฏิบัติตามสัญญาการเชื่อมต่อโครงข่ายโทรคมนาคมข้างต้น อาจถือได้ว่าเป็นการขัดต่อประกาศ กทช. ว่าด้วยการใช้และเชื่อมต่อโครงข่าย บริษัท จึงได้ตัดสินใจปฏิบัติตามสัญญาการเชื่อมต่อโครงข่าย ซึ่งเป็นไปตามบทบัญญัติแห่งกฎหมายที่มีผลใช้บังคับอยู่ในปัจจุบัน โดยออกใบแจ้งหนี้เพื่อเรียกเก็บค่าเชื่อมต่อโครงข่ายจากคู่สัญญา </w:t>
      </w:r>
    </w:p>
    <w:p w14:paraId="719396C0" w14:textId="001EA24D" w:rsidR="00E14DBC" w:rsidRPr="004753B3" w:rsidRDefault="00E14DBC" w:rsidP="00C44391">
      <w:pPr>
        <w:spacing w:after="240"/>
        <w:ind w:left="547"/>
        <w:jc w:val="thaiDistribute"/>
        <w:rPr>
          <w:rFonts w:asciiTheme="majorBidi" w:eastAsia="Calibri" w:hAnsiTheme="majorBidi" w:cstheme="majorBidi"/>
          <w:spacing w:val="-6"/>
          <w:sz w:val="30"/>
          <w:szCs w:val="30"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ในวันที่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30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2551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บริษัทได้นำส่งเงินผลประโยชน์ตอบแทนจากการเชื่อมต่อโครงข่ายโทรคมนาคมตั้งแต่เดือนกุมภาพันธ์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2550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ถึงเดือนมิถุนายน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2551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จำนวนเงิน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761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ซึ่งคำนวณจากรายได้สุทธิตามอัตราและ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br/>
        <w:t>วิธีคิดคำนวณของบริษัทให้แก่ทีโอที ซึ่งต่อมาได้มีการจัดตั้งคณะทำงานเจรจาเกี่ยวกับอัตราผลประโยชน์ตอบแทนจากค่าเชื่อมต่อโครงข่ายโทรคมนาคมระหว่างบริษัทกับทีโอที แต่ก็ไม่สามารถมีข้อยุติร่วมกันได้ เนื่องจากทีโอทีต้องการให้บริษัท ชำระเงินส่วนแบ่งรายได้จากค่าเชื่อมต่อโครงข่ายโทรคมนาคมที่บริษัทได้รับทั้งจำนวนตามอัตราร้อยละที่กำหนดไว้ในสัญญาอนุญาตฯ โดยมิให้บริษัทนำ</w:t>
      </w:r>
      <w:r w:rsidRPr="004753B3">
        <w:rPr>
          <w:rFonts w:asciiTheme="majorBidi" w:hAnsiTheme="majorBidi" w:cstheme="majorBidi"/>
          <w:spacing w:val="10"/>
          <w:sz w:val="30"/>
          <w:szCs w:val="30"/>
          <w:cs/>
        </w:rPr>
        <w:t>ค่าเชื่อมต่อโครงข่ายโทรคมนาคมที่บริษัทถูกผู้ประกอบการรายอื่นเรียกเก็บมาหักออกก่อน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ในวันที่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26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มกราคม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2554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ทีโอทีจึงได้มีหนังสือแจ้งให้บริษัทชำระเงินผลประโยชน์จากรายได้ค่าเชื่อมต่อโครงข่าย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โทรคมนาคมของปีดำเนินการที่ </w:t>
      </w:r>
      <w:r w:rsidR="00C44391" w:rsidRPr="00C44391">
        <w:rPr>
          <w:rFonts w:asciiTheme="majorBidi" w:hAnsiTheme="majorBidi" w:cstheme="majorBidi"/>
          <w:spacing w:val="-12"/>
          <w:sz w:val="30"/>
          <w:szCs w:val="30"/>
        </w:rPr>
        <w:t>17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- </w:t>
      </w:r>
      <w:r w:rsidR="00C44391" w:rsidRPr="00C44391">
        <w:rPr>
          <w:rFonts w:asciiTheme="majorBidi" w:hAnsiTheme="majorBidi" w:cstheme="majorBidi"/>
          <w:spacing w:val="-12"/>
          <w:sz w:val="30"/>
          <w:szCs w:val="30"/>
        </w:rPr>
        <w:t>20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เป็นเงินรวม </w:t>
      </w:r>
      <w:r w:rsidR="00C44391" w:rsidRPr="00C44391">
        <w:rPr>
          <w:rFonts w:asciiTheme="majorBidi" w:hAnsiTheme="majorBidi" w:cstheme="majorBidi"/>
          <w:spacing w:val="-12"/>
          <w:sz w:val="30"/>
          <w:szCs w:val="30"/>
        </w:rPr>
        <w:t>17</w:t>
      </w:r>
      <w:r w:rsidRPr="004753B3">
        <w:rPr>
          <w:rFonts w:asciiTheme="majorBidi" w:hAnsiTheme="majorBidi" w:cstheme="majorBidi"/>
          <w:spacing w:val="-12"/>
          <w:sz w:val="30"/>
          <w:szCs w:val="30"/>
        </w:rPr>
        <w:t>,</w:t>
      </w:r>
      <w:r w:rsidR="00C44391" w:rsidRPr="00C44391">
        <w:rPr>
          <w:rFonts w:asciiTheme="majorBidi" w:hAnsiTheme="majorBidi" w:cstheme="majorBidi"/>
          <w:spacing w:val="-12"/>
          <w:sz w:val="30"/>
          <w:szCs w:val="30"/>
        </w:rPr>
        <w:t>803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br/>
        <w:t xml:space="preserve">ล้านบาท พร้อมดอกเบี้ยในอัตราร้อยละ </w:t>
      </w:r>
      <w:r w:rsidR="00C44391" w:rsidRPr="00C44391">
        <w:rPr>
          <w:rFonts w:asciiTheme="majorBidi" w:hAnsiTheme="majorBidi" w:cstheme="majorBidi"/>
          <w:spacing w:val="-12"/>
          <w:sz w:val="30"/>
          <w:szCs w:val="30"/>
        </w:rPr>
        <w:t>1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>.</w:t>
      </w:r>
      <w:r w:rsidR="00C44391" w:rsidRPr="00C44391">
        <w:rPr>
          <w:rFonts w:asciiTheme="majorBidi" w:hAnsiTheme="majorBidi" w:cstheme="majorBidi"/>
          <w:spacing w:val="-12"/>
          <w:sz w:val="30"/>
          <w:szCs w:val="30"/>
        </w:rPr>
        <w:t>25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ต่อ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เดือน  อย่างไรก็ตามบริษัทไม่เห็นด้วยโดยได้มีหนังสือโต้แย้งคัดค้านไปยังทีโอที และบริษัทได้เสนอข้อพิพาทต่อสำนักระงับข้อพิพาท สถาบันอนุญาโตตุลาการเป็นข้อพิพาทหมายเลขดำที่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19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/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2554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แล้ว เมื่อวันที่ 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9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มีนาคม 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2554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เพื่อให้คณะอนุญาโตตุลาการมีคำชี้ขาดว่า ทีโอทีไม่มีสิทธิเรียกร้อง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br/>
        <w:t xml:space="preserve">เงินผลประโยชน์ตอบแทนดังกล่าว </w:t>
      </w:r>
    </w:p>
    <w:p w14:paraId="1DF1ACEC" w14:textId="622406B9" w:rsidR="00E14DBC" w:rsidRPr="004753B3" w:rsidRDefault="00E14DBC" w:rsidP="00C44391">
      <w:pPr>
        <w:spacing w:after="240"/>
        <w:ind w:left="547"/>
        <w:jc w:val="thaiDistribute"/>
        <w:rPr>
          <w:rFonts w:asciiTheme="majorBidi" w:eastAsia="Calibri" w:hAnsiTheme="majorBidi" w:cstheme="majorBidi"/>
          <w:spacing w:val="-6"/>
          <w:sz w:val="30"/>
          <w:szCs w:val="30"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ในวันที่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29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กรกฎาคม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2557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ทีโอทีได้ยื่นคำเสนอข้อพิพาท เลขที่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55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/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2557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เรียกร้องให้บริษัทชำระเงินส่วนแบ่งรายได้ของค่าเชื่อมต่อโครงข่ายโทรคมนาคมของปีดำเนินการที่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21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-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22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เป็นจำนวนเงินรวม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9</w:t>
      </w:r>
      <w:r w:rsidRPr="004753B3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984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พร้อมดอกเบี้ยในอัตราร้อยละ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.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ต่อเดือนของจำนวนเงินที่ค้างชำระในแต่ละปี นับจากวันผิดนัดจนกว่า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br/>
        <w:t>จะชำระ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เสร็จสิ้น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และขอรวมพิจารณากับคดีข้อพิพาทหมายเลขดำที่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19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/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2554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</w:p>
    <w:p w14:paraId="0F32F3F0" w14:textId="6589F381" w:rsidR="0065480F" w:rsidRPr="004753B3" w:rsidRDefault="0065480F" w:rsidP="00987598">
      <w:pPr>
        <w:spacing w:after="160"/>
        <w:ind w:left="547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เมื่อวันที่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23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สิงหาคม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2559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บริษัทได้เสนอข้อพิพาทต่อสำนักระงับข้อพิพาท สถาบันอนุญาโตตุลาการเป็น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br/>
        <w:t>ข้อพิพาทหมายเลข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ดำที่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83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2559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>เพื่อให้คณะอนุญาโตตุลาการ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มีคำชี้ขาดว่า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ทีโอที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ไม่มีสิทธิ์เรียกร้อง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ส่วนแบ่งรายได้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เพิ่มเติม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ของค่าเชื่อมต่อโครงข่ายโทรคมนาคมของปีดำเนินการที่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23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-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25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เป็นจำนวนเงินรวม </w:t>
      </w:r>
      <w:r w:rsidR="00C44391" w:rsidRPr="00C44391">
        <w:rPr>
          <w:rFonts w:asciiTheme="majorBidi" w:hAnsiTheme="majorBidi" w:cstheme="majorBidi"/>
          <w:spacing w:val="4"/>
          <w:sz w:val="30"/>
          <w:szCs w:val="30"/>
        </w:rPr>
        <w:t>8</w:t>
      </w:r>
      <w:r w:rsidRPr="004753B3">
        <w:rPr>
          <w:rFonts w:asciiTheme="majorBidi" w:hAnsiTheme="majorBidi" w:cstheme="majorBidi"/>
          <w:spacing w:val="4"/>
          <w:sz w:val="30"/>
          <w:szCs w:val="30"/>
        </w:rPr>
        <w:t>,</w:t>
      </w:r>
      <w:r w:rsidR="00C44391" w:rsidRPr="00C44391">
        <w:rPr>
          <w:rFonts w:asciiTheme="majorBidi" w:hAnsiTheme="majorBidi" w:cstheme="majorBidi"/>
          <w:spacing w:val="4"/>
          <w:sz w:val="30"/>
          <w:szCs w:val="30"/>
        </w:rPr>
        <w:t>368</w:t>
      </w:r>
      <w:r w:rsidRPr="004753B3">
        <w:rPr>
          <w:rFonts w:asciiTheme="majorBidi" w:hAnsiTheme="majorBidi" w:cstheme="majorBidi"/>
          <w:spacing w:val="4"/>
          <w:sz w:val="30"/>
          <w:szCs w:val="30"/>
          <w:cs/>
        </w:rPr>
        <w:t xml:space="preserve"> ล้านบาท </w:t>
      </w:r>
      <w:r w:rsidRPr="004753B3">
        <w:rPr>
          <w:rFonts w:asciiTheme="majorBidi" w:eastAsia="Calibri" w:hAnsiTheme="majorBidi" w:cstheme="majorBidi"/>
          <w:spacing w:val="4"/>
          <w:sz w:val="30"/>
          <w:szCs w:val="30"/>
          <w:cs/>
        </w:rPr>
        <w:t xml:space="preserve">พร้อมดอกเบี้ยในอัตราร้อยละ </w:t>
      </w:r>
      <w:r w:rsidR="00C44391" w:rsidRPr="00C44391">
        <w:rPr>
          <w:rFonts w:asciiTheme="majorBidi" w:eastAsia="Calibri" w:hAnsiTheme="majorBidi" w:cstheme="majorBidi"/>
          <w:spacing w:val="4"/>
          <w:sz w:val="30"/>
          <w:szCs w:val="30"/>
        </w:rPr>
        <w:t>1</w:t>
      </w:r>
      <w:r w:rsidRPr="004753B3">
        <w:rPr>
          <w:rFonts w:asciiTheme="majorBidi" w:eastAsia="Calibri" w:hAnsiTheme="majorBidi" w:cstheme="majorBidi"/>
          <w:spacing w:val="4"/>
          <w:sz w:val="30"/>
          <w:szCs w:val="30"/>
          <w:cs/>
        </w:rPr>
        <w:t>.</w:t>
      </w:r>
      <w:r w:rsidR="00C44391" w:rsidRPr="00C44391">
        <w:rPr>
          <w:rFonts w:asciiTheme="majorBidi" w:eastAsia="Calibri" w:hAnsiTheme="majorBidi" w:cstheme="majorBidi"/>
          <w:spacing w:val="4"/>
          <w:sz w:val="30"/>
          <w:szCs w:val="30"/>
        </w:rPr>
        <w:t>25</w:t>
      </w:r>
      <w:r w:rsidRPr="004753B3">
        <w:rPr>
          <w:rFonts w:asciiTheme="majorBidi" w:eastAsia="Calibri" w:hAnsiTheme="majorBidi" w:cstheme="majorBidi"/>
          <w:spacing w:val="4"/>
          <w:sz w:val="30"/>
          <w:szCs w:val="30"/>
          <w:cs/>
        </w:rPr>
        <w:t xml:space="preserve"> ต่อเดือนของจำนวนเงินที่ค้างชำระในแต่ละปี ตามหนังสือทีโอทีแจ้งมา </w:t>
      </w:r>
    </w:p>
    <w:p w14:paraId="136A3D9B" w14:textId="77777777" w:rsidR="002225D1" w:rsidRPr="004753B3" w:rsidRDefault="002225D1">
      <w:pPr>
        <w:jc w:val="left"/>
        <w:rPr>
          <w:rFonts w:asciiTheme="majorBidi" w:eastAsia="Calibri" w:hAnsiTheme="majorBidi" w:cstheme="majorBidi"/>
          <w:sz w:val="30"/>
          <w:szCs w:val="30"/>
          <w:cs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13AF6D7D" w14:textId="20C42E1E" w:rsidR="00E92D12" w:rsidRPr="004753B3" w:rsidRDefault="0065480F" w:rsidP="00987598">
      <w:pPr>
        <w:spacing w:after="160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lastRenderedPageBreak/>
        <w:t xml:space="preserve">วันที่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17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สิงหาคม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2561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คณะอนุญาโตตุลาการมีคำชี้ขาดข้อพิพาทหมายเลขดำที่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19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2554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โดยยกข้อเรียกร้องแย้งของทีโอที ที่ให้บริษัทชำระเงินผลประโยชน์จากรายได้ค่าเชื่อมต่อโครงข่ายโทรคมนาคมของปีดำเนินการที่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17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-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20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เป็นเงินรวม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17</w:t>
      </w:r>
      <w:r w:rsidRPr="004753B3">
        <w:rPr>
          <w:rFonts w:asciiTheme="majorBidi" w:eastAsia="Calibri" w:hAnsiTheme="majorBidi" w:cstheme="majorBidi"/>
          <w:sz w:val="30"/>
          <w:szCs w:val="30"/>
        </w:rPr>
        <w:t>,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803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 พร้อมดอกเบี้ยในอัตราร้อยละ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.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ต่อเดือนโดยเห็นว่า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ทีโอทีไม่มีสิทธิเรียกร้องเงินจำนวนดังกล่าว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และห้ามไม่ให้ทีโอทีเรียกร้องการบังคับตามหนังสือค้ำประก</w:t>
      </w:r>
      <w:r w:rsidR="00802B80" w:rsidRPr="004753B3">
        <w:rPr>
          <w:rFonts w:asciiTheme="majorBidi" w:eastAsia="Calibri" w:hAnsiTheme="majorBidi" w:cstheme="majorBidi"/>
          <w:sz w:val="30"/>
          <w:szCs w:val="30"/>
          <w:cs/>
        </w:rPr>
        <w:t>ันการปฏิบัติตามสัญญาและหนังสือค้ำ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ประกันรายได้ขั้นต่ำของปีดำเนินการที่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17</w:t>
      </w:r>
      <w:r w:rsidR="00F17430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-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20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และขณะเดียวกันคณะอนุญาโตตุลาการยังได้มีคำชี้ขาดให้ยกคำเสนอ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ข้อพิพาทหมายเลขดำที่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55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/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2557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ของทีโอที และให้ทีโอทีคืนเงินส่วนแบ่งรายได้ค่าเชื่อมต่อโครงข่ายโทรคมนาคมที่บริษัทชำระไว้เกินจำนวน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110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 ภายใน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60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วัน นับแต่ได้รับคำชี้ขาดนี้ และดอกเบี้ยร้อยละ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7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.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5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ต่อปี หากพ้นกำหนดดังกล่าว</w:t>
      </w:r>
      <w:r w:rsidR="00082155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ซึ่งทีโอทีได้ยื่นฟ้องขอเพิกถอนคำชี้ขาดดังกล่าวต่อศาลปกครองกลางแล้ว ขณะนี้คดีอยู่ในระหว่างการพิจารณาของศาลปกครองกลาง</w:t>
      </w:r>
    </w:p>
    <w:p w14:paraId="76AF2F78" w14:textId="62D8191C" w:rsidR="00217DBA" w:rsidRPr="004753B3" w:rsidRDefault="00401169" w:rsidP="00987598">
      <w:pPr>
        <w:spacing w:after="160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เมื่อวันที่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30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เมษายน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2562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อนุญาโตตุลาการเสียงข้างมากชี้ขาดข้อพิพาทหมายเลขดำที่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83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2559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ให้บริษัทชำระส่วนแบ่งรายได้แบบสุทธิ จำนวนเงิน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224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 พร้อมดอกเบี้ย ซึ่งบริษัทตกลงชำระให้ทีโอทีโดยนำส่วนแบ่งรายได้ของค่าเชื่อมต่อโครงข่ายที่บริษัทได้ชำระไว้เกินในข้อพิพาท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55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2557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จำนวน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111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 พร้อมดอกเบี้ยมาหักลบกับเงินที่บริษัทต้องชำระให้แก่ทีโอที คงเหลือจำนวนต้องชำระ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144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 โดยบริษัทได้นำเงินไปวางต่อสำนักงานวางทรัพย์เมื่อวันที่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22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พฤษภาคม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2562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เนื่องจากทีโอทีปฏิเสธการรับเงิน</w:t>
      </w:r>
      <w:r w:rsidR="00217DBA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691F2561" w14:textId="7F2ED0AF" w:rsidR="00A377D5" w:rsidRPr="004753B3" w:rsidRDefault="00FA4EDD" w:rsidP="00987598">
      <w:pPr>
        <w:spacing w:after="160"/>
        <w:ind w:left="547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เมื่อวันที่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6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สิงหาคม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2562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บริษัทได้รับคำร้องขอเพิกถอนคำชี้ขาดของคณะอนุญาโตตุลาการของทีโอที คดีหมายเลขดำที่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1713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2562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ลงวันที่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กรกฎาคม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2562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ที่ทีโอทียื่นต่อศาลปกครองกลาง เพื่อขอเพิกถอนคำชี้ขาดข้างต้น ขณะนี้คดีดังกล่าวอยู่ในขั้นตอนการพิจารณาของศาลปกครองกลาง</w:t>
      </w:r>
    </w:p>
    <w:p w14:paraId="5FFE30BD" w14:textId="77777777" w:rsidR="00EB53B4" w:rsidRPr="004753B3" w:rsidRDefault="00EB53B4" w:rsidP="00987598">
      <w:pPr>
        <w:spacing w:after="160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pacing w:val="6"/>
          <w:sz w:val="30"/>
          <w:szCs w:val="30"/>
          <w:cs/>
        </w:rPr>
        <w:t>ผู้บริหารของบริษัทเชื่อว่า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จะไม่เกิดค่าใช้จ่ายมากไปกว่าจำนวนที่บันทึกไว้อย่างมีสาระสำคัญ</w:t>
      </w:r>
    </w:p>
    <w:p w14:paraId="4481C863" w14:textId="0082159D" w:rsidR="00DD6163" w:rsidRPr="004753B3" w:rsidRDefault="00DD6163" w:rsidP="00D16004">
      <w:pPr>
        <w:numPr>
          <w:ilvl w:val="0"/>
          <w:numId w:val="20"/>
        </w:numPr>
        <w:tabs>
          <w:tab w:val="left" w:pos="1080"/>
        </w:tabs>
        <w:spacing w:after="240"/>
        <w:ind w:left="1098" w:right="-27" w:hanging="585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ภาระผูกพันในหนังสือค้ำประกันจากธนาคารกรณีสัญญาอนุญาตให้ดำเนินการบริการโทรศัพท์เคลื่อนที่ (“สัญญาอนุญาตฯ”)</w:t>
      </w:r>
    </w:p>
    <w:p w14:paraId="7CA6918B" w14:textId="77777777" w:rsidR="00E72E8A" w:rsidRPr="004753B3" w:rsidRDefault="00E14DBC" w:rsidP="00987598">
      <w:pPr>
        <w:spacing w:after="160"/>
        <w:ind w:left="547"/>
        <w:jc w:val="thaiDistribute"/>
        <w:rPr>
          <w:rFonts w:asciiTheme="majorBidi" w:eastAsia="Calibri" w:hAnsiTheme="majorBidi" w:cstheme="majorBidi"/>
          <w:spacing w:val="-6"/>
          <w:sz w:val="30"/>
          <w:szCs w:val="30"/>
          <w:cs/>
        </w:rPr>
      </w:pP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ตามสัญญาอนุญาตฯ บริษัทมีหน้าที่ส่งมอบหนังสือค้ำประกันของธนาคารให้แก่บริษัท ทีโอที จำกัด (มหาชน)                 (“ทีโอที”) เพื่อเป็นหลักประกันการชำระเงินผลประโยชน์ตอบแทนขั้นต่ำในแต่ละปีดำเนินงาน โดยจะได้รับคืนหนังสือค้ำประกันฉบับของปีดำเนินงานที่ผ่านมา </w:t>
      </w:r>
    </w:p>
    <w:p w14:paraId="6C11BC62" w14:textId="1AAFA120" w:rsidR="00E14DBC" w:rsidRPr="004753B3" w:rsidRDefault="00E14DBC" w:rsidP="00987598">
      <w:pPr>
        <w:spacing w:after="160"/>
        <w:ind w:left="547"/>
        <w:jc w:val="thaiDistribute"/>
        <w:rPr>
          <w:rFonts w:asciiTheme="majorBidi" w:eastAsia="Calibri" w:hAnsiTheme="majorBidi" w:cstheme="majorBidi"/>
          <w:spacing w:val="-6"/>
          <w:sz w:val="30"/>
          <w:szCs w:val="30"/>
        </w:rPr>
      </w:pP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ทีโอทีมิได้คืนหนังสือค้ำประกันเงินประโยชน์ตอบแทนขั้นต่ำของปีดำเนินงานที่ 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17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- 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21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รวมเป็นจำนวนเงินทั้งสิ้น 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7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</w:rPr>
        <w:t>,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007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ล้านบาท โดยอ้างว่าบริษัทชำระเงินผลประโยชน์ตอบแทนไม่ครบถ้วนจากกรณีการนำเงินค่าภาษีสรรพสามิตมาหักออกจากเงินผลประโยชน์ตอบแทนและกรณีรายได้จากค่าเชื่อมต่อโครงข่ายโทรคมนาคมซึ่งเป็นข้อพิพาทที่อยู่ในระหว่างการพิจารณาของคณะอนุญาโตตุลาการ</w:t>
      </w:r>
    </w:p>
    <w:p w14:paraId="7E853B6B" w14:textId="77777777" w:rsidR="002225D1" w:rsidRPr="004753B3" w:rsidRDefault="002225D1">
      <w:pPr>
        <w:jc w:val="left"/>
        <w:rPr>
          <w:rFonts w:asciiTheme="majorBidi" w:eastAsia="Calibri" w:hAnsiTheme="majorBidi" w:cstheme="majorBidi"/>
          <w:spacing w:val="-8"/>
          <w:sz w:val="30"/>
          <w:szCs w:val="30"/>
          <w:cs/>
        </w:rPr>
      </w:pPr>
      <w:r w:rsidRPr="004753B3">
        <w:rPr>
          <w:rFonts w:asciiTheme="majorBidi" w:eastAsia="Calibri" w:hAnsiTheme="majorBidi" w:cstheme="majorBidi"/>
          <w:spacing w:val="-8"/>
          <w:sz w:val="30"/>
          <w:szCs w:val="30"/>
          <w:cs/>
        </w:rPr>
        <w:br w:type="page"/>
      </w:r>
    </w:p>
    <w:p w14:paraId="19BB7855" w14:textId="48579D08" w:rsidR="00E14DBC" w:rsidRPr="004753B3" w:rsidRDefault="00E14DBC" w:rsidP="002225D1">
      <w:pPr>
        <w:spacing w:after="120"/>
        <w:ind w:left="544"/>
        <w:jc w:val="thaiDistribute"/>
        <w:rPr>
          <w:rFonts w:asciiTheme="majorBidi" w:eastAsia="Calibri" w:hAnsiTheme="majorBidi" w:cstheme="majorBidi"/>
          <w:spacing w:val="-8"/>
          <w:sz w:val="30"/>
          <w:szCs w:val="30"/>
        </w:rPr>
      </w:pPr>
      <w:r w:rsidRPr="004753B3">
        <w:rPr>
          <w:rFonts w:asciiTheme="majorBidi" w:eastAsia="Calibri" w:hAnsiTheme="majorBidi" w:cstheme="majorBidi"/>
          <w:spacing w:val="-8"/>
          <w:sz w:val="30"/>
          <w:szCs w:val="30"/>
          <w:cs/>
        </w:rPr>
        <w:lastRenderedPageBreak/>
        <w:t xml:space="preserve">ทั้งนี้ เมื่อวันที่ </w:t>
      </w:r>
      <w:r w:rsidR="00C44391" w:rsidRPr="00C44391">
        <w:rPr>
          <w:rFonts w:asciiTheme="majorBidi" w:eastAsia="Calibri" w:hAnsiTheme="majorBidi" w:cstheme="majorBidi"/>
          <w:spacing w:val="-8"/>
          <w:sz w:val="30"/>
          <w:szCs w:val="30"/>
        </w:rPr>
        <w:t>11</w:t>
      </w:r>
      <w:r w:rsidRPr="004753B3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พฤษภาคม </w:t>
      </w:r>
      <w:r w:rsidR="00C44391" w:rsidRPr="00C44391">
        <w:rPr>
          <w:rFonts w:asciiTheme="majorBidi" w:eastAsia="Calibri" w:hAnsiTheme="majorBidi" w:cstheme="majorBidi"/>
          <w:spacing w:val="-8"/>
          <w:sz w:val="30"/>
          <w:szCs w:val="30"/>
        </w:rPr>
        <w:t>2554</w:t>
      </w:r>
      <w:r w:rsidRPr="004753B3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และวันที่ </w:t>
      </w:r>
      <w:r w:rsidR="00C44391" w:rsidRPr="00C44391">
        <w:rPr>
          <w:rFonts w:asciiTheme="majorBidi" w:eastAsia="Calibri" w:hAnsiTheme="majorBidi" w:cstheme="majorBidi"/>
          <w:spacing w:val="-8"/>
          <w:sz w:val="30"/>
          <w:szCs w:val="30"/>
        </w:rPr>
        <w:t>5</w:t>
      </w:r>
      <w:r w:rsidRPr="004753B3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ตุลาคม </w:t>
      </w:r>
      <w:r w:rsidR="00C44391" w:rsidRPr="00C44391">
        <w:rPr>
          <w:rFonts w:asciiTheme="majorBidi" w:eastAsia="Calibri" w:hAnsiTheme="majorBidi" w:cstheme="majorBidi"/>
          <w:spacing w:val="-8"/>
          <w:sz w:val="30"/>
          <w:szCs w:val="30"/>
        </w:rPr>
        <w:t>2555</w:t>
      </w:r>
      <w:r w:rsidRPr="004753B3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บริษัทได้เสนอข้อพิพาทต่อสำนักระงับข้อพิพาท สถาบันอนุญาโตตุลาการเป็นข้อพิพาทหมายเลขดำที่ </w:t>
      </w:r>
      <w:r w:rsidR="00C44391" w:rsidRPr="00C44391">
        <w:rPr>
          <w:rFonts w:asciiTheme="majorBidi" w:eastAsia="Calibri" w:hAnsiTheme="majorBidi" w:cstheme="majorBidi"/>
          <w:spacing w:val="-8"/>
          <w:sz w:val="30"/>
          <w:szCs w:val="30"/>
        </w:rPr>
        <w:t>40</w:t>
      </w:r>
      <w:r w:rsidRPr="004753B3">
        <w:rPr>
          <w:rFonts w:asciiTheme="majorBidi" w:eastAsia="Calibri" w:hAnsiTheme="majorBidi" w:cstheme="majorBidi"/>
          <w:spacing w:val="-8"/>
          <w:sz w:val="30"/>
          <w:szCs w:val="30"/>
          <w:cs/>
        </w:rPr>
        <w:t>/</w:t>
      </w:r>
      <w:r w:rsidR="00C44391" w:rsidRPr="00C44391">
        <w:rPr>
          <w:rFonts w:asciiTheme="majorBidi" w:eastAsia="Calibri" w:hAnsiTheme="majorBidi" w:cstheme="majorBidi"/>
          <w:spacing w:val="-8"/>
          <w:sz w:val="30"/>
          <w:szCs w:val="30"/>
        </w:rPr>
        <w:t>2554</w:t>
      </w:r>
      <w:r w:rsidRPr="004753B3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และ </w:t>
      </w:r>
      <w:r w:rsidR="00C44391" w:rsidRPr="00C44391">
        <w:rPr>
          <w:rFonts w:asciiTheme="majorBidi" w:eastAsia="Calibri" w:hAnsiTheme="majorBidi" w:cstheme="majorBidi"/>
          <w:spacing w:val="-8"/>
          <w:sz w:val="30"/>
          <w:szCs w:val="30"/>
        </w:rPr>
        <w:t>119</w:t>
      </w:r>
      <w:r w:rsidRPr="004753B3">
        <w:rPr>
          <w:rFonts w:asciiTheme="majorBidi" w:eastAsia="Calibri" w:hAnsiTheme="majorBidi" w:cstheme="majorBidi"/>
          <w:spacing w:val="-8"/>
          <w:sz w:val="30"/>
          <w:szCs w:val="30"/>
          <w:cs/>
        </w:rPr>
        <w:t>/</w:t>
      </w:r>
      <w:r w:rsidR="00C44391" w:rsidRPr="00C44391">
        <w:rPr>
          <w:rFonts w:asciiTheme="majorBidi" w:eastAsia="Calibri" w:hAnsiTheme="majorBidi" w:cstheme="majorBidi"/>
          <w:spacing w:val="-8"/>
          <w:sz w:val="30"/>
          <w:szCs w:val="30"/>
        </w:rPr>
        <w:t>2555</w:t>
      </w:r>
      <w:r w:rsidRPr="004753B3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ให้คณะอนุญาโตตุลาการมีคำวินิจฉัยชี้ขาดให้</w:t>
      </w:r>
      <w:r w:rsidRPr="004753B3">
        <w:rPr>
          <w:rFonts w:asciiTheme="majorBidi" w:eastAsia="Calibri" w:hAnsiTheme="majorBidi" w:cstheme="majorBidi"/>
          <w:spacing w:val="-8"/>
          <w:sz w:val="30"/>
          <w:szCs w:val="30"/>
          <w:cs/>
        </w:rPr>
        <w:br/>
        <w:t xml:space="preserve">ทีโอทีส่งคืนหนังสือค้ำประกันดังกล่าวให้แก่บริษัท เนื่องจากบริษัทได้ชำระเงินผลประโยชน์ตอบแทนขั้นต่ำ                          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ในแต่ละปีดำเนินงานครบถ้วน และได้ปฏิบัติถูกต้องตามกฎหมายและข้อสัญญาที่เกี่ยวข้องทุกประการแล้ว</w:t>
      </w:r>
      <w:r w:rsidRPr="004753B3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</w:t>
      </w:r>
    </w:p>
    <w:p w14:paraId="567F1379" w14:textId="14EFC250" w:rsidR="00E14DBC" w:rsidRPr="004753B3" w:rsidRDefault="00E14DBC" w:rsidP="002225D1">
      <w:pPr>
        <w:spacing w:after="120"/>
        <w:ind w:left="544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เมื่อวันที่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10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กุมภาพันธ์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2557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คณะอนุญาโตตุลาการได้มีคำชี้ขาดให้ทีโอทีคืนหนังสือค้ำประกันเงินประโยชน์ตอบแทนขั้นต่ำของปีดำเนินงาน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17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-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ให้บริษัท ต่อมาเมื่อวันที่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16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พฤษภาคม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2557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ทีโอทีได้ยื่นคำร้อง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br/>
        <w:t xml:space="preserve">ต่อศาลปกครองกลางเป็นคดีดำเลขที่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660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2557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เพื่อขอเพิกถอนคำชี้ขาดดังกล่าว</w:t>
      </w:r>
    </w:p>
    <w:p w14:paraId="057FD1F3" w14:textId="2682323F" w:rsidR="00E14DBC" w:rsidRPr="004753B3" w:rsidRDefault="00E14DBC" w:rsidP="002225D1">
      <w:pPr>
        <w:spacing w:after="120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ต่อมาเมื่อวันที่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19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พฤษภาคม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2557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บริษัทยื่นคำร้องเป็นคดีดำที่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666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2557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ต่อศาลปกครองกลาง เพื่อขอให้ศาล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มีคำบังคับให้ทีโอทีคืนหนังสือค้ำประกันปีที่ </w:t>
      </w:r>
      <w:r w:rsidR="00C44391" w:rsidRPr="00C44391">
        <w:rPr>
          <w:rFonts w:asciiTheme="majorBidi" w:eastAsia="Calibri" w:hAnsiTheme="majorBidi" w:cstheme="majorBidi"/>
          <w:spacing w:val="-4"/>
          <w:sz w:val="30"/>
          <w:szCs w:val="30"/>
        </w:rPr>
        <w:t>17</w:t>
      </w:r>
      <w:r w:rsidR="00CC57F3"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>-</w:t>
      </w:r>
      <w:r w:rsidR="00CC57F3"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</w:t>
      </w:r>
      <w:r w:rsidR="00C44391" w:rsidRPr="00C44391">
        <w:rPr>
          <w:rFonts w:asciiTheme="majorBidi" w:eastAsia="Calibri" w:hAnsiTheme="majorBidi" w:cstheme="majorBidi"/>
          <w:spacing w:val="-4"/>
          <w:sz w:val="30"/>
          <w:szCs w:val="30"/>
        </w:rPr>
        <w:t>21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ให้แก่บริษัทตามคำชี้ขาดของอนุญาโตตุลาการและชำระเงิน</w:t>
      </w:r>
      <w:r w:rsidRPr="004753B3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ค่าธรรมเนียมที่บริษัทได้ชำระให้แก่ธนาคารผู้ออกหนังสือค้ำประกันเป็นจำนวนเงินรวม </w:t>
      </w:r>
      <w:r w:rsidR="00C44391" w:rsidRPr="00C44391">
        <w:rPr>
          <w:rFonts w:asciiTheme="majorBidi" w:eastAsia="Calibri" w:hAnsiTheme="majorBidi" w:cstheme="majorBidi"/>
          <w:spacing w:val="-8"/>
          <w:sz w:val="30"/>
          <w:szCs w:val="30"/>
        </w:rPr>
        <w:t>6</w:t>
      </w:r>
      <w:r w:rsidRPr="004753B3">
        <w:rPr>
          <w:rFonts w:asciiTheme="majorBidi" w:eastAsia="Calibri" w:hAnsiTheme="majorBidi" w:cstheme="majorBidi"/>
          <w:spacing w:val="-8"/>
          <w:sz w:val="30"/>
          <w:szCs w:val="30"/>
          <w:cs/>
        </w:rPr>
        <w:t>.</w:t>
      </w:r>
      <w:r w:rsidR="00C44391" w:rsidRPr="00C44391">
        <w:rPr>
          <w:rFonts w:asciiTheme="majorBidi" w:eastAsia="Calibri" w:hAnsiTheme="majorBidi" w:cstheme="majorBidi"/>
          <w:spacing w:val="-8"/>
          <w:sz w:val="30"/>
          <w:szCs w:val="30"/>
        </w:rPr>
        <w:t>65</w:t>
      </w:r>
      <w:r w:rsidRPr="004753B3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ล้านบาท พร้อมดอกเบี้ย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ในอัตราร้อยละ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7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.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5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ต่อปี นับแต่วันที่ผู้เรียกร้องชำระค่าธรรมเนียมแก่ธนาคารผู้ออกหนังสือค้ำประกัน </w:t>
      </w:r>
    </w:p>
    <w:p w14:paraId="4A1D9117" w14:textId="5D59A53D" w:rsidR="000C46A9" w:rsidRPr="004753B3" w:rsidRDefault="00E75AD5" w:rsidP="002225D1">
      <w:pPr>
        <w:spacing w:after="120"/>
        <w:ind w:left="513" w:firstLine="34"/>
        <w:rPr>
          <w:rFonts w:asciiTheme="majorBidi" w:eastAsia="Calibri" w:hAnsiTheme="majorBidi" w:cstheme="majorBidi"/>
          <w:spacing w:val="-8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>เมื่อ</w:t>
      </w:r>
      <w:r w:rsidR="005B39C1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วันที่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21</w:t>
      </w:r>
      <w:r w:rsidR="005B39C1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กันยายน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2563</w:t>
      </w:r>
      <w:r w:rsidR="005B39C1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ศาลปกครองกลางมีคำพิพากษา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ยกคำร้องของ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>ทีโอ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ที</w:t>
      </w:r>
      <w:r w:rsidR="00234944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และให้</w:t>
      </w:r>
      <w:r w:rsidR="00234944"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>ทีโอ</w:t>
      </w:r>
      <w:r w:rsidR="00234944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ทีคืนหนังสือค้ำประกันปีที่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17</w:t>
      </w:r>
      <w:r w:rsidR="00234944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-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21</w:t>
      </w:r>
      <w:r w:rsidR="00234944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ให้แก่</w:t>
      </w:r>
      <w:r w:rsidR="00234944" w:rsidRPr="004753B3">
        <w:rPr>
          <w:rFonts w:asciiTheme="majorBidi" w:eastAsia="Calibri" w:hAnsiTheme="majorBidi" w:cstheme="majorBidi"/>
          <w:spacing w:val="-8"/>
          <w:sz w:val="30"/>
          <w:szCs w:val="30"/>
          <w:cs/>
        </w:rPr>
        <w:t>บริษัท</w:t>
      </w:r>
      <w:r w:rsidR="00234944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ตามคำชี้ขาดของคณะอนุญาโตตุลาการและคืนค่าธรรมเนียมศาลทั้งหมดให้แก่</w:t>
      </w:r>
      <w:r w:rsidR="00234944" w:rsidRPr="004753B3">
        <w:rPr>
          <w:rFonts w:asciiTheme="majorBidi" w:eastAsia="Calibri" w:hAnsiTheme="majorBidi" w:cstheme="majorBidi"/>
          <w:spacing w:val="-8"/>
          <w:sz w:val="30"/>
          <w:szCs w:val="30"/>
          <w:cs/>
        </w:rPr>
        <w:t>บริษัท</w:t>
      </w:r>
    </w:p>
    <w:p w14:paraId="644E4EE3" w14:textId="67DCF236" w:rsidR="00492202" w:rsidRPr="004753B3" w:rsidRDefault="000C46A9" w:rsidP="002225D1">
      <w:pPr>
        <w:spacing w:after="120"/>
        <w:ind w:left="513"/>
        <w:rPr>
          <w:rFonts w:asciiTheme="majorBidi" w:eastAsia="Calibri" w:hAnsiTheme="majorBidi" w:cstheme="majorBidi"/>
          <w:spacing w:val="-8"/>
          <w:sz w:val="30"/>
          <w:szCs w:val="30"/>
        </w:rPr>
      </w:pPr>
      <w:r w:rsidRPr="004753B3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วันที่ </w:t>
      </w:r>
      <w:r w:rsidR="00C44391" w:rsidRPr="00C44391">
        <w:rPr>
          <w:rFonts w:asciiTheme="majorBidi" w:eastAsia="Calibri" w:hAnsiTheme="majorBidi" w:cstheme="majorBidi"/>
          <w:spacing w:val="-8"/>
          <w:sz w:val="30"/>
          <w:szCs w:val="30"/>
        </w:rPr>
        <w:t>19</w:t>
      </w:r>
      <w:r w:rsidRPr="004753B3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ตุลาคม </w:t>
      </w:r>
      <w:r w:rsidR="00C44391" w:rsidRPr="00C44391">
        <w:rPr>
          <w:rFonts w:asciiTheme="majorBidi" w:eastAsia="Calibri" w:hAnsiTheme="majorBidi" w:cstheme="majorBidi"/>
          <w:spacing w:val="-8"/>
          <w:sz w:val="30"/>
          <w:szCs w:val="30"/>
        </w:rPr>
        <w:t>2563</w:t>
      </w:r>
      <w:r w:rsidRPr="004753B3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ทีโอทียื่นคำร้องอุทธรณ์คำพิพากษายกคำร้องของศาลปกครองกลาง </w:t>
      </w:r>
    </w:p>
    <w:p w14:paraId="442C33DE" w14:textId="68035E87" w:rsidR="000C46A9" w:rsidRPr="004753B3" w:rsidRDefault="000C46A9" w:rsidP="002225D1">
      <w:pPr>
        <w:spacing w:after="120"/>
        <w:ind w:left="513"/>
        <w:rPr>
          <w:rFonts w:asciiTheme="majorBidi" w:eastAsia="Calibri" w:hAnsiTheme="majorBidi" w:cstheme="majorBidi"/>
          <w:spacing w:val="-8"/>
          <w:sz w:val="30"/>
          <w:szCs w:val="30"/>
          <w:cs/>
        </w:rPr>
      </w:pPr>
      <w:r w:rsidRPr="004753B3">
        <w:rPr>
          <w:rFonts w:asciiTheme="majorBidi" w:eastAsia="Calibri" w:hAnsiTheme="majorBidi" w:cstheme="majorBidi"/>
          <w:spacing w:val="-8"/>
          <w:sz w:val="30"/>
          <w:szCs w:val="30"/>
          <w:cs/>
        </w:rPr>
        <w:t>ขณะนี้คำร้องอุทธรณ์ดังกล่าวอยู่ในขั้นตอนการพิจารณาของศาลปกครองกลาง</w:t>
      </w:r>
    </w:p>
    <w:p w14:paraId="03751118" w14:textId="46F4658E" w:rsidR="00DD6163" w:rsidRPr="004753B3" w:rsidRDefault="00DD6163" w:rsidP="002225D1">
      <w:pPr>
        <w:numPr>
          <w:ilvl w:val="0"/>
          <w:numId w:val="20"/>
        </w:numPr>
        <w:tabs>
          <w:tab w:val="left" w:pos="1080"/>
        </w:tabs>
        <w:spacing w:after="120"/>
        <w:ind w:left="1098" w:right="-27" w:hanging="585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กรณีผู้ใช้บริการในระบบ </w:t>
      </w:r>
      <w:r w:rsidR="00C44391" w:rsidRPr="00C44391">
        <w:rPr>
          <w:rFonts w:asciiTheme="majorBidi" w:hAnsiTheme="majorBidi" w:cstheme="majorBidi"/>
          <w:sz w:val="30"/>
          <w:szCs w:val="30"/>
        </w:rPr>
        <w:t>900</w:t>
      </w:r>
      <w:r w:rsidRPr="004753B3">
        <w:rPr>
          <w:rFonts w:asciiTheme="majorBidi" w:hAnsiTheme="majorBidi" w:cstheme="majorBidi"/>
          <w:sz w:val="30"/>
          <w:szCs w:val="30"/>
        </w:rPr>
        <w:t xml:space="preserve"> MHz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โอนย้ายไปใช้บริการในระบบ </w:t>
      </w:r>
      <w:r w:rsidR="00C44391" w:rsidRPr="00C44391">
        <w:rPr>
          <w:rFonts w:asciiTheme="majorBidi" w:hAnsiTheme="majorBidi" w:cstheme="majorBidi"/>
          <w:sz w:val="30"/>
          <w:szCs w:val="30"/>
        </w:rPr>
        <w:t>3</w:t>
      </w:r>
      <w:r w:rsidRPr="004753B3">
        <w:rPr>
          <w:rFonts w:asciiTheme="majorBidi" w:hAnsiTheme="majorBidi" w:cstheme="majorBidi"/>
          <w:sz w:val="30"/>
          <w:szCs w:val="30"/>
        </w:rPr>
        <w:t xml:space="preserve">G </w:t>
      </w:r>
      <w:r w:rsidR="00C44391" w:rsidRPr="00C44391">
        <w:rPr>
          <w:rFonts w:asciiTheme="majorBidi" w:hAnsiTheme="majorBidi" w:cstheme="majorBidi"/>
          <w:sz w:val="30"/>
          <w:szCs w:val="30"/>
        </w:rPr>
        <w:t>2100</w:t>
      </w:r>
      <w:r w:rsidRPr="004753B3">
        <w:rPr>
          <w:rFonts w:asciiTheme="majorBidi" w:hAnsiTheme="majorBidi" w:cstheme="majorBidi"/>
          <w:sz w:val="30"/>
          <w:szCs w:val="30"/>
        </w:rPr>
        <w:t xml:space="preserve"> MHz</w:t>
      </w:r>
    </w:p>
    <w:p w14:paraId="4C663F0D" w14:textId="71FA5DB3" w:rsidR="00671056" w:rsidRPr="004753B3" w:rsidRDefault="00E14DBC" w:rsidP="002225D1">
      <w:pPr>
        <w:spacing w:after="120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ในวันที่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กันยายน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2557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บริษัท ทีโอที จำกัด (มหาชน) (“ทีโอที”) ยื่นคำเสนอข้อพิพาทต่อสำนักระงับ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br/>
        <w:t xml:space="preserve">ข้อพิพาทสถาบันอนุญาโตตุลาการ เป็นข้อพิพาทหมายเลขดำที่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80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2557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เพื่อเรียกร้องให้บริษัทชำระ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>ค่าเสียหายจาก</w:t>
      </w:r>
      <w:r w:rsidR="00213C78"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>การปฏิบัติผิดสัญญาอนุญาตระหว่างบริษัทกับทีโอที กรณีที่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ผู้ใช้บริการในระบบ 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900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</w:rPr>
        <w:t xml:space="preserve"> MHz 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ได้ขอโอนย้ายผู้ให้บริการไปยังระบบ 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3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</w:rPr>
        <w:t xml:space="preserve">G 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2100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</w:rPr>
        <w:t xml:space="preserve"> MHz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ซึ่งให้บริการโดยบริษัทย่อยของบริษัทเป็นจำนวน 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9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</w:rPr>
        <w:t>,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126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ล้านบาท พร้อมดอกเบี้ยในอัตราร้อยละ 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7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>.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5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ต่อปี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นับแต่วันที่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กันยายน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2557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จนกว่าจะชำระเสร็จสิ้น</w:t>
      </w:r>
    </w:p>
    <w:p w14:paraId="45AD09C1" w14:textId="3922BC02" w:rsidR="00E14DBC" w:rsidRPr="004753B3" w:rsidRDefault="00702935" w:rsidP="002225D1">
      <w:pPr>
        <w:spacing w:after="120"/>
        <w:ind w:left="547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>เมื่อ</w:t>
      </w:r>
      <w:r w:rsidR="00E14DBC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วันที่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29</w:t>
      </w:r>
      <w:r w:rsidR="00E14DBC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มีนาคม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2559</w:t>
      </w:r>
      <w:r w:rsidR="00E14DBC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ทีโอทีได้</w:t>
      </w:r>
      <w:r w:rsidR="00C00197" w:rsidRPr="004753B3">
        <w:rPr>
          <w:rFonts w:asciiTheme="majorBidi" w:eastAsia="Calibri" w:hAnsiTheme="majorBidi" w:cstheme="majorBidi"/>
          <w:sz w:val="30"/>
          <w:szCs w:val="30"/>
          <w:cs/>
        </w:rPr>
        <w:t>ยื่นขอแก้ไขคำเสนอข้อพิพาทในส่วน</w:t>
      </w:r>
      <w:r w:rsidR="00E14DBC" w:rsidRPr="004753B3">
        <w:rPr>
          <w:rFonts w:asciiTheme="majorBidi" w:eastAsia="Calibri" w:hAnsiTheme="majorBidi" w:cstheme="majorBidi"/>
          <w:sz w:val="30"/>
          <w:szCs w:val="30"/>
          <w:cs/>
        </w:rPr>
        <w:t>ของค่าเสียหายตั้งแต่</w:t>
      </w:r>
      <w:r w:rsidR="00A62F25" w:rsidRPr="004753B3">
        <w:rPr>
          <w:rFonts w:asciiTheme="majorBidi" w:eastAsia="Calibri" w:hAnsiTheme="majorBidi" w:cstheme="majorBidi"/>
          <w:sz w:val="30"/>
          <w:szCs w:val="30"/>
          <w:cs/>
        </w:rPr>
        <w:t>เดือน</w:t>
      </w:r>
      <w:r w:rsidR="00E14DBC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พฤษภาคม </w:t>
      </w:r>
      <w:r w:rsidR="00C44391" w:rsidRPr="00C44391">
        <w:rPr>
          <w:rFonts w:asciiTheme="majorBidi" w:eastAsia="Calibri" w:hAnsiTheme="majorBidi" w:cstheme="majorBidi"/>
          <w:spacing w:val="-4"/>
          <w:sz w:val="30"/>
          <w:szCs w:val="30"/>
        </w:rPr>
        <w:t>2556</w:t>
      </w:r>
      <w:r w:rsidR="00E14DBC"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ไปจนถึงสิ้นสุดสัญญาอนุญาตให้ดำเนินการในเดือนกันยายน </w:t>
      </w:r>
      <w:r w:rsidR="00C44391" w:rsidRPr="00C44391">
        <w:rPr>
          <w:rFonts w:asciiTheme="majorBidi" w:eastAsia="Calibri" w:hAnsiTheme="majorBidi" w:cstheme="majorBidi"/>
          <w:spacing w:val="-4"/>
          <w:sz w:val="30"/>
          <w:szCs w:val="30"/>
        </w:rPr>
        <w:t>2558</w:t>
      </w:r>
      <w:r w:rsidR="00E14DBC"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เป็นจำนวนเงิน </w:t>
      </w:r>
      <w:r w:rsidR="00C44391" w:rsidRPr="00C44391">
        <w:rPr>
          <w:rFonts w:asciiTheme="majorBidi" w:eastAsia="Calibri" w:hAnsiTheme="majorBidi" w:cstheme="majorBidi"/>
          <w:spacing w:val="-4"/>
          <w:sz w:val="30"/>
          <w:szCs w:val="30"/>
        </w:rPr>
        <w:t>32</w:t>
      </w:r>
      <w:r w:rsidR="00E14DBC" w:rsidRPr="004753B3">
        <w:rPr>
          <w:rFonts w:asciiTheme="majorBidi" w:eastAsia="Calibri" w:hAnsiTheme="majorBidi" w:cstheme="majorBidi"/>
          <w:spacing w:val="-4"/>
          <w:sz w:val="30"/>
          <w:szCs w:val="30"/>
        </w:rPr>
        <w:t>,</w:t>
      </w:r>
      <w:r w:rsidR="00C44391" w:rsidRPr="00C44391">
        <w:rPr>
          <w:rFonts w:asciiTheme="majorBidi" w:eastAsia="Calibri" w:hAnsiTheme="majorBidi" w:cstheme="majorBidi"/>
          <w:spacing w:val="-4"/>
          <w:sz w:val="30"/>
          <w:szCs w:val="30"/>
        </w:rPr>
        <w:t>813</w:t>
      </w:r>
      <w:r w:rsidR="00E14DBC"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ล้านบาท</w:t>
      </w:r>
      <w:r w:rsidR="00E14DBC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E14DBC" w:rsidRPr="004753B3">
        <w:rPr>
          <w:rFonts w:asciiTheme="majorBidi" w:eastAsia="Calibri" w:hAnsiTheme="majorBidi" w:cstheme="majorBidi"/>
          <w:spacing w:val="-10"/>
          <w:sz w:val="30"/>
          <w:szCs w:val="30"/>
          <w:cs/>
        </w:rPr>
        <w:t xml:space="preserve">                             พร้อม</w:t>
      </w:r>
      <w:r w:rsidR="00E14DBC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ภาษีมูลค่าเพิ่มและดอกเบี้ยอัตราร้อยละ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1</w:t>
      </w:r>
      <w:r w:rsidR="00E14DBC" w:rsidRPr="004753B3">
        <w:rPr>
          <w:rFonts w:asciiTheme="majorBidi" w:eastAsia="Calibri" w:hAnsiTheme="majorBidi" w:cstheme="majorBidi"/>
          <w:sz w:val="30"/>
          <w:szCs w:val="30"/>
          <w:cs/>
        </w:rPr>
        <w:t>.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</w:t>
      </w:r>
      <w:r w:rsidR="00E14DBC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ต่อเดือน ตั้งแต่เดือนมิถุนายน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2556</w:t>
      </w:r>
      <w:r w:rsidR="00E14DBC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จนกว่าจะชำระเสร็จสิ้น</w:t>
      </w:r>
    </w:p>
    <w:p w14:paraId="694AEDC2" w14:textId="411E626F" w:rsidR="00213C78" w:rsidRPr="004753B3" w:rsidRDefault="00213C78" w:rsidP="002225D1">
      <w:pPr>
        <w:spacing w:after="120"/>
        <w:ind w:left="544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="00C44391" w:rsidRPr="00C44391">
        <w:rPr>
          <w:rFonts w:asciiTheme="majorBidi" w:eastAsia="Calibri" w:hAnsiTheme="majorBidi" w:cstheme="majorBidi"/>
          <w:spacing w:val="-2"/>
          <w:sz w:val="30"/>
          <w:szCs w:val="30"/>
        </w:rPr>
        <w:t>14</w:t>
      </w:r>
      <w:r w:rsidRPr="004753B3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กุมภาพันธ์ </w:t>
      </w:r>
      <w:r w:rsidR="00C44391" w:rsidRPr="00C44391">
        <w:rPr>
          <w:rFonts w:asciiTheme="majorBidi" w:eastAsia="Calibri" w:hAnsiTheme="majorBidi" w:cstheme="majorBidi"/>
          <w:spacing w:val="-2"/>
          <w:sz w:val="30"/>
          <w:szCs w:val="30"/>
        </w:rPr>
        <w:t>2562</w:t>
      </w:r>
      <w:r w:rsidRPr="004753B3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คณะอนุญาโตตุลาการมีคำชี้ขาดมติเป็นเอกฉันท์ให้ยกคำเสนอข้อพิพาทของทีโอที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ด้วยเหตุที่บริษัทมิได้เป็นผู้กระทำความผิดตามสัญญ</w:t>
      </w:r>
      <w:r w:rsidR="00401169" w:rsidRPr="004753B3">
        <w:rPr>
          <w:rFonts w:asciiTheme="majorBidi" w:eastAsia="Calibri" w:hAnsiTheme="majorBidi" w:cstheme="majorBidi"/>
          <w:sz w:val="30"/>
          <w:szCs w:val="30"/>
          <w:cs/>
        </w:rPr>
        <w:t>าตามที่ทีโอทีกล่าวหา</w:t>
      </w:r>
    </w:p>
    <w:p w14:paraId="740FF0AC" w14:textId="77777777" w:rsidR="003C2F90" w:rsidRPr="004753B3" w:rsidRDefault="003C2F90" w:rsidP="002225D1">
      <w:pPr>
        <w:spacing w:after="120"/>
        <w:jc w:val="left"/>
        <w:rPr>
          <w:rFonts w:asciiTheme="majorBidi" w:eastAsia="Calibri" w:hAnsiTheme="majorBidi" w:cstheme="majorBidi"/>
          <w:spacing w:val="-2"/>
          <w:sz w:val="30"/>
          <w:szCs w:val="30"/>
          <w:cs/>
        </w:rPr>
      </w:pPr>
      <w:r w:rsidRPr="004753B3">
        <w:rPr>
          <w:rFonts w:asciiTheme="majorBidi" w:eastAsia="Calibri" w:hAnsiTheme="majorBidi" w:cstheme="majorBidi"/>
          <w:spacing w:val="-2"/>
          <w:sz w:val="30"/>
          <w:szCs w:val="30"/>
          <w:cs/>
        </w:rPr>
        <w:br w:type="page"/>
      </w:r>
    </w:p>
    <w:p w14:paraId="0ACB4F91" w14:textId="2637A684" w:rsidR="00401169" w:rsidRPr="004753B3" w:rsidRDefault="00401169" w:rsidP="00987598">
      <w:pPr>
        <w:ind w:left="547"/>
        <w:contextualSpacing/>
        <w:jc w:val="thaiDistribute"/>
        <w:rPr>
          <w:rFonts w:asciiTheme="majorBidi" w:hAnsiTheme="majorBidi" w:cstheme="majorBidi"/>
          <w:strike/>
          <w:sz w:val="30"/>
          <w:szCs w:val="30"/>
        </w:rPr>
      </w:pPr>
      <w:r w:rsidRPr="004753B3">
        <w:rPr>
          <w:rFonts w:asciiTheme="majorBidi" w:eastAsia="Calibri" w:hAnsiTheme="majorBidi" w:cstheme="majorBidi"/>
          <w:spacing w:val="-2"/>
          <w:sz w:val="30"/>
          <w:szCs w:val="30"/>
          <w:cs/>
        </w:rPr>
        <w:lastRenderedPageBreak/>
        <w:t xml:space="preserve">เมื่อวันที่ </w:t>
      </w:r>
      <w:r w:rsidR="00C44391" w:rsidRPr="00C44391">
        <w:rPr>
          <w:rFonts w:asciiTheme="majorBidi" w:eastAsia="Calibri" w:hAnsiTheme="majorBidi" w:cstheme="majorBidi"/>
          <w:spacing w:val="-2"/>
          <w:sz w:val="30"/>
          <w:szCs w:val="30"/>
        </w:rPr>
        <w:t>15</w:t>
      </w:r>
      <w:r w:rsidRPr="004753B3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พฤษภาคม </w:t>
      </w:r>
      <w:r w:rsidR="00C44391" w:rsidRPr="00C44391">
        <w:rPr>
          <w:rFonts w:asciiTheme="majorBidi" w:eastAsia="Calibri" w:hAnsiTheme="majorBidi" w:cstheme="majorBidi"/>
          <w:spacing w:val="-2"/>
          <w:sz w:val="30"/>
          <w:szCs w:val="30"/>
        </w:rPr>
        <w:t>2562</w:t>
      </w:r>
      <w:r w:rsidRPr="004753B3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ทีโอทียื่นคำร้องขอเพิกถอนคำชี้ขาดของคณะอนุญาโตตุลาการ คดีหมายเลขดำที่ </w:t>
      </w:r>
      <w:r w:rsidR="00C44391" w:rsidRPr="00C44391">
        <w:rPr>
          <w:rFonts w:asciiTheme="majorBidi" w:eastAsia="Calibri" w:hAnsiTheme="majorBidi" w:cstheme="majorBidi"/>
          <w:spacing w:val="-2"/>
          <w:sz w:val="30"/>
          <w:szCs w:val="30"/>
        </w:rPr>
        <w:t>951</w:t>
      </w:r>
      <w:r w:rsidRPr="004753B3">
        <w:rPr>
          <w:rFonts w:asciiTheme="majorBidi" w:eastAsia="Calibri" w:hAnsiTheme="majorBidi" w:cstheme="majorBidi"/>
          <w:spacing w:val="-2"/>
          <w:sz w:val="30"/>
          <w:szCs w:val="30"/>
          <w:cs/>
        </w:rPr>
        <w:t>/</w:t>
      </w:r>
      <w:r w:rsidR="00C44391" w:rsidRPr="00C44391">
        <w:rPr>
          <w:rFonts w:asciiTheme="majorBidi" w:eastAsia="Calibri" w:hAnsiTheme="majorBidi" w:cstheme="majorBidi"/>
          <w:spacing w:val="-2"/>
          <w:sz w:val="30"/>
          <w:szCs w:val="30"/>
        </w:rPr>
        <w:t>2562</w:t>
      </w:r>
      <w:r w:rsidRPr="004753B3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</w:t>
      </w:r>
      <w:r w:rsidR="005C49FF" w:rsidRPr="004753B3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ต่อศาลปกครองกลาง </w:t>
      </w:r>
      <w:r w:rsidRPr="004753B3">
        <w:rPr>
          <w:rFonts w:asciiTheme="majorBidi" w:eastAsia="Calibri" w:hAnsiTheme="majorBidi" w:cstheme="majorBidi"/>
          <w:spacing w:val="-2"/>
          <w:sz w:val="30"/>
          <w:szCs w:val="30"/>
          <w:cs/>
        </w:rPr>
        <w:t>ขณะนี้คดีดังกล่าวอยู่ในขั้นตอนการพิจารณาของศาลปกครองกลาง</w:t>
      </w:r>
    </w:p>
    <w:p w14:paraId="40CE7413" w14:textId="77777777" w:rsidR="00284837" w:rsidRPr="004753B3" w:rsidRDefault="00E14DBC" w:rsidP="00987598">
      <w:pPr>
        <w:spacing w:before="240" w:after="240"/>
        <w:ind w:left="547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>โดยฝ่ายบริหารของบริษัทเชื่อว่า บริษัทได้ปฏิบัติถูกต้องตามข้อสัญญาที่เกี่ยวข้องทุกประการแล้ว และไม่น่าจะมีผลกระทบอย่างมีนัยสำคัญต่องบการเงินของบริษัท</w:t>
      </w:r>
    </w:p>
    <w:p w14:paraId="750AB21D" w14:textId="55742887" w:rsidR="00DD6163" w:rsidRPr="004753B3" w:rsidRDefault="00DD6163" w:rsidP="00D16004">
      <w:pPr>
        <w:numPr>
          <w:ilvl w:val="0"/>
          <w:numId w:val="20"/>
        </w:numPr>
        <w:tabs>
          <w:tab w:val="left" w:pos="1080"/>
        </w:tabs>
        <w:spacing w:after="240"/>
        <w:ind w:left="1098" w:right="-27" w:hanging="585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กรณีการเรียกร้องผลประโยชน์ตอบแทนเพิ่มเติมจากการทำข้อตกลงต่อท้าย</w:t>
      </w:r>
      <w:r w:rsidRPr="004753B3">
        <w:rPr>
          <w:rFonts w:asciiTheme="majorBidi" w:eastAsia="Calibri" w:hAnsiTheme="majorBidi" w:cstheme="majorBidi"/>
          <w:spacing w:val="-12"/>
          <w:sz w:val="30"/>
          <w:szCs w:val="30"/>
          <w:cs/>
        </w:rPr>
        <w:t>สัญญาอนุญาตให้ดำเนินกิจการบริการโทรศัพท์เคลื่อนที่ (“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สัญญาอนุญาตฯ”) ครั้งที่ </w:t>
      </w:r>
      <w:r w:rsidR="00C44391" w:rsidRPr="00C44391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C44391" w:rsidRPr="00C44391">
        <w:rPr>
          <w:rFonts w:asciiTheme="majorBidi" w:hAnsiTheme="majorBidi" w:cstheme="majorBidi"/>
          <w:sz w:val="30"/>
          <w:szCs w:val="30"/>
        </w:rPr>
        <w:t>7</w:t>
      </w:r>
    </w:p>
    <w:p w14:paraId="4BE62D4A" w14:textId="3BCF9716" w:rsidR="00E14DBC" w:rsidRPr="004753B3" w:rsidRDefault="00E14DBC" w:rsidP="00987598">
      <w:pPr>
        <w:spacing w:after="240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pacing w:val="-12"/>
          <w:sz w:val="30"/>
          <w:szCs w:val="30"/>
          <w:cs/>
        </w:rPr>
        <w:t xml:space="preserve">เมื่อวันที่ </w:t>
      </w:r>
      <w:r w:rsidR="00C44391" w:rsidRPr="00C44391">
        <w:rPr>
          <w:rFonts w:asciiTheme="majorBidi" w:eastAsia="Calibri" w:hAnsiTheme="majorBidi" w:cstheme="majorBidi"/>
          <w:spacing w:val="-12"/>
          <w:sz w:val="30"/>
          <w:szCs w:val="30"/>
        </w:rPr>
        <w:t>30</w:t>
      </w:r>
      <w:r w:rsidRPr="004753B3">
        <w:rPr>
          <w:rFonts w:asciiTheme="majorBidi" w:eastAsia="Calibri" w:hAnsiTheme="majorBidi" w:cstheme="majorBidi"/>
          <w:spacing w:val="-12"/>
          <w:sz w:val="30"/>
          <w:szCs w:val="30"/>
          <w:cs/>
        </w:rPr>
        <w:t xml:space="preserve"> กันยายน </w:t>
      </w:r>
      <w:r w:rsidR="00C44391" w:rsidRPr="00C44391">
        <w:rPr>
          <w:rFonts w:asciiTheme="majorBidi" w:eastAsia="Calibri" w:hAnsiTheme="majorBidi" w:cstheme="majorBidi"/>
          <w:spacing w:val="-12"/>
          <w:sz w:val="30"/>
          <w:szCs w:val="30"/>
        </w:rPr>
        <w:t>2558</w:t>
      </w:r>
      <w:r w:rsidRPr="004753B3">
        <w:rPr>
          <w:rFonts w:asciiTheme="majorBidi" w:eastAsia="Calibri" w:hAnsiTheme="majorBidi" w:cstheme="majorBidi"/>
          <w:spacing w:val="-12"/>
          <w:sz w:val="30"/>
          <w:szCs w:val="30"/>
          <w:cs/>
        </w:rPr>
        <w:t xml:space="preserve"> บริษัทได้ยื่นคำเสนอข้อพิพาทหมายเลขดำที่ </w:t>
      </w:r>
      <w:r w:rsidR="00C44391" w:rsidRPr="00C44391">
        <w:rPr>
          <w:rFonts w:asciiTheme="majorBidi" w:eastAsia="Calibri" w:hAnsiTheme="majorBidi" w:cstheme="majorBidi"/>
          <w:spacing w:val="-12"/>
          <w:sz w:val="30"/>
          <w:szCs w:val="30"/>
        </w:rPr>
        <w:t>78</w:t>
      </w:r>
      <w:r w:rsidRPr="004753B3">
        <w:rPr>
          <w:rFonts w:asciiTheme="majorBidi" w:eastAsia="Calibri" w:hAnsiTheme="majorBidi" w:cstheme="majorBidi"/>
          <w:spacing w:val="-12"/>
          <w:sz w:val="30"/>
          <w:szCs w:val="30"/>
          <w:cs/>
        </w:rPr>
        <w:t>/</w:t>
      </w:r>
      <w:r w:rsidR="00C44391" w:rsidRPr="00C44391">
        <w:rPr>
          <w:rFonts w:asciiTheme="majorBidi" w:eastAsia="Calibri" w:hAnsiTheme="majorBidi" w:cstheme="majorBidi"/>
          <w:spacing w:val="-12"/>
          <w:sz w:val="30"/>
          <w:szCs w:val="30"/>
        </w:rPr>
        <w:t>2558</w:t>
      </w:r>
      <w:r w:rsidRPr="004753B3">
        <w:rPr>
          <w:rFonts w:asciiTheme="majorBidi" w:eastAsia="Calibri" w:hAnsiTheme="majorBidi" w:cstheme="majorBidi"/>
          <w:spacing w:val="-12"/>
          <w:sz w:val="30"/>
          <w:szCs w:val="30"/>
          <w:cs/>
        </w:rPr>
        <w:t xml:space="preserve"> ต่อสถาบันอนุญาโตตุลาการ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                     สำนักระงับข้อพิพาท สำนักงานศาลยุติธรรม เพื่อมีคำชี้ขาดให้ข้อตกลงต่อท้าย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สัญญาอนุญาตฯ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ครั้งที่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6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                      ซึ่ง</w:t>
      </w:r>
      <w:r w:rsidRPr="004753B3">
        <w:rPr>
          <w:rFonts w:asciiTheme="majorBidi" w:eastAsia="Calibri" w:hAnsiTheme="majorBidi" w:cstheme="majorBidi"/>
          <w:spacing w:val="-12"/>
          <w:sz w:val="30"/>
          <w:szCs w:val="30"/>
          <w:cs/>
        </w:rPr>
        <w:t xml:space="preserve">กระทำขึ้นเมื่อวันที่ </w:t>
      </w:r>
      <w:r w:rsidR="00C44391" w:rsidRPr="00C44391">
        <w:rPr>
          <w:rFonts w:asciiTheme="majorBidi" w:eastAsia="Calibri" w:hAnsiTheme="majorBidi" w:cstheme="majorBidi"/>
          <w:spacing w:val="-12"/>
          <w:sz w:val="30"/>
          <w:szCs w:val="30"/>
        </w:rPr>
        <w:t>15</w:t>
      </w:r>
      <w:r w:rsidRPr="004753B3">
        <w:rPr>
          <w:rFonts w:asciiTheme="majorBidi" w:eastAsia="Calibri" w:hAnsiTheme="majorBidi" w:cstheme="majorBidi"/>
          <w:spacing w:val="-12"/>
          <w:sz w:val="30"/>
          <w:szCs w:val="30"/>
          <w:cs/>
        </w:rPr>
        <w:t xml:space="preserve"> พฤษภาคม </w:t>
      </w:r>
      <w:r w:rsidR="00C44391" w:rsidRPr="00C44391">
        <w:rPr>
          <w:rFonts w:asciiTheme="majorBidi" w:eastAsia="Calibri" w:hAnsiTheme="majorBidi" w:cstheme="majorBidi"/>
          <w:spacing w:val="-12"/>
          <w:sz w:val="30"/>
          <w:szCs w:val="30"/>
        </w:rPr>
        <w:t>2544</w:t>
      </w:r>
      <w:r w:rsidRPr="004753B3">
        <w:rPr>
          <w:rFonts w:asciiTheme="majorBidi" w:eastAsia="Calibri" w:hAnsiTheme="majorBidi" w:cstheme="majorBidi"/>
          <w:spacing w:val="-12"/>
          <w:sz w:val="30"/>
          <w:szCs w:val="30"/>
          <w:cs/>
        </w:rPr>
        <w:t xml:space="preserve"> และ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ครั้งที่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7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ซึ่งกระทำขึ้นเมื่อวันที่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20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กันยายน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2545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มีผลผูกพันบริษัทและบริษัท ทีโอที จำกัด (มหาชน) 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>(“ทีโอที”) ให้ต้องปฏิบัติตามจนกว่าสัญญาจะสิ้นสุด และบริษัทไม่มีหน้าที่ต้องชำระผลประโยชน์ตอบแทน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ตามที่ทีโอทีได้มีหนังสือลงวันที่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29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กันยายน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2558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เรื่อง 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ขอให้ชำระผลประโยชน์ตอบแทน แจ้งมายังบริษัทให้ชำระเงินเพิ่มจำนวน 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72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</w:rPr>
        <w:t>,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036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ล้านบาท โดยกล่าวอ้างว่า</w:t>
      </w:r>
      <w:r w:rsidRPr="004753B3">
        <w:rPr>
          <w:rFonts w:asciiTheme="majorBidi" w:eastAsia="Calibri" w:hAnsiTheme="majorBidi" w:cstheme="majorBidi"/>
          <w:spacing w:val="-8"/>
          <w:sz w:val="30"/>
          <w:szCs w:val="30"/>
          <w:cs/>
        </w:rPr>
        <w:t>การทำข้อตกลงต่อท้ายสัญญา</w:t>
      </w:r>
      <w:r w:rsidRPr="004753B3">
        <w:rPr>
          <w:rFonts w:asciiTheme="majorBidi" w:eastAsia="Calibri" w:hAnsiTheme="majorBidi" w:cstheme="majorBidi"/>
          <w:spacing w:val="-8"/>
          <w:sz w:val="30"/>
          <w:szCs w:val="30"/>
          <w:cs/>
        </w:rPr>
        <w:br/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ครั้งที่ 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6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และ 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7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เป็นการแก้ไขสัญญาในสาระสำคัญทำให้ ทีโอที ได้ผลประโยชน์ตอบแทนต่ำกว่าที่กำหนดใน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br/>
        <w:t>สัญญาหลัก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</w:t>
      </w:r>
    </w:p>
    <w:p w14:paraId="7DEFEA45" w14:textId="7EAA50AE" w:rsidR="00E72E8A" w:rsidRPr="004753B3" w:rsidRDefault="00E14DBC" w:rsidP="00987598">
      <w:pPr>
        <w:spacing w:after="240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ต่อมาวันที่ 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30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พฤศจิกายน 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2558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ทีโอทียื่นคำเสนอข้อพิพาทหมายเลขดำที่ 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122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>/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2558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ต่อสถาบันอนุญาโตตุลาการ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สำนักระงับข้อพิพาท สำนักงานศาลยุติธรรมเพื่อแก้ไขจำนวนเงินที่เรียกร้องผลประโยชน์ตอบแทนลดลงเป็น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62</w:t>
      </w:r>
      <w:r w:rsidRPr="004753B3">
        <w:rPr>
          <w:rFonts w:asciiTheme="majorBidi" w:eastAsia="Calibri" w:hAnsiTheme="majorBidi" w:cstheme="majorBidi"/>
          <w:sz w:val="30"/>
          <w:szCs w:val="30"/>
        </w:rPr>
        <w:t>,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774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 เนื่องจากการปรับปรุงอัตราร้อยละในการคำนวณส่วนแบ่งรายได้</w:t>
      </w:r>
      <w:r w:rsidR="00EC0EDB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ข้อพิพาทนี้เป็นเรื่องเดียวกับข้อพิพาท</w:t>
      </w:r>
      <w:r w:rsidR="007D1571" w:rsidRPr="004753B3">
        <w:rPr>
          <w:rFonts w:asciiTheme="majorBidi" w:eastAsia="Calibri" w:hAnsiTheme="majorBidi" w:cstheme="majorBidi"/>
          <w:sz w:val="30"/>
          <w:szCs w:val="30"/>
          <w:cs/>
        </w:rPr>
        <w:t>หมายแลขดำ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78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2558</w:t>
      </w:r>
      <w:r w:rsidR="009B77B8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ซึ่งคณะอนุญาโตตุลาการได้รวมการพิจารณาข้อพิพาททั้งสองเข้าด้วยกัน</w:t>
      </w:r>
    </w:p>
    <w:p w14:paraId="4820C433" w14:textId="22C1AFAC" w:rsidR="000F56B3" w:rsidRPr="004753B3" w:rsidRDefault="000F56B3" w:rsidP="00987598">
      <w:pPr>
        <w:spacing w:after="240"/>
        <w:ind w:left="547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บริษัทได้รับคำชี้ขาดของคณะอนุญาโตตุลาการลงวันที่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23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มกราคม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2563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ชี้ขาดด้วยคะแนนเสียงข้างมาก ให้บริษัทชำระเงินผลประโยชน์ตอบแทนเพิ่มเติมจำนวน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31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,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076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 พร้อมดอกเบี้ยร้อยละ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.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ต่อเดือนนับแต่วันถัดจากวันที่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30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พฤศจิกายน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2558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ให้แก่ ทีโอที จนกว่าจะชำระแล้วเสร็จ</w:t>
      </w:r>
    </w:p>
    <w:p w14:paraId="1EEB4DD3" w14:textId="3609109F" w:rsidR="00EB0A23" w:rsidRPr="004753B3" w:rsidRDefault="002976F3" w:rsidP="004F302C">
      <w:pPr>
        <w:spacing w:after="240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บริษัทไม่เห็นด้วยกับคำชี้ขาดดังกล่าว และเมื่อวันที่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22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เมษายน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2563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บริษัทได้ยื่นคำร้อง</w:t>
      </w:r>
      <w:r w:rsidR="00EB0A23" w:rsidRPr="004753B3">
        <w:rPr>
          <w:rFonts w:asciiTheme="majorBidi" w:eastAsia="Calibri" w:hAnsiTheme="majorBidi" w:cstheme="majorBidi"/>
          <w:sz w:val="30"/>
          <w:szCs w:val="30"/>
          <w:cs/>
        </w:rPr>
        <w:t>เพื่อขอเพิกถอนคำชี้ขาดต่อศาลปกครองกลางแล้ว</w:t>
      </w:r>
      <w:r w:rsidR="004F302C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(คดีหมายเลขดำที่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1165</w:t>
      </w:r>
      <w:r w:rsidR="004F302C"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2563</w:t>
      </w:r>
      <w:r w:rsidR="004F302C" w:rsidRPr="004753B3">
        <w:rPr>
          <w:rFonts w:asciiTheme="majorBidi" w:eastAsia="Calibri" w:hAnsiTheme="majorBidi" w:cstheme="majorBidi"/>
          <w:sz w:val="30"/>
          <w:szCs w:val="30"/>
          <w:cs/>
        </w:rPr>
        <w:t>)</w:t>
      </w:r>
    </w:p>
    <w:p w14:paraId="2C7BB4FF" w14:textId="77777777" w:rsidR="003C2F90" w:rsidRPr="004753B3" w:rsidRDefault="003C2F90">
      <w:pPr>
        <w:jc w:val="left"/>
        <w:rPr>
          <w:rFonts w:asciiTheme="majorBidi" w:eastAsia="Calibri" w:hAnsiTheme="majorBidi" w:cstheme="majorBidi"/>
          <w:sz w:val="30"/>
          <w:szCs w:val="30"/>
          <w:cs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3D6718FF" w14:textId="6599026C" w:rsidR="00671056" w:rsidRPr="004753B3" w:rsidRDefault="00671056" w:rsidP="002225D1">
      <w:pPr>
        <w:spacing w:after="120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lastRenderedPageBreak/>
        <w:t xml:space="preserve">ต่อมา เมื่อวันที่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23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เมษายน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2563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ทีโอทียื่นคำร้องขอเพิกถอนคำชี้ขาดของคณะอนุญาโตตุลาการต่อศาลปกครองกลาง เฉพาะประเด็นที่คณะอนุญาโตตุลาการวินิจฉัยชี้ขาดว่าข้อเรียกร้องของทีโอทีให้บริษัทชําระผลประโยชน์ตอบแทนเพิ่มเติม จำนวน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31</w:t>
      </w:r>
      <w:r w:rsidRPr="004753B3">
        <w:rPr>
          <w:rFonts w:asciiTheme="majorBidi" w:eastAsia="Calibri" w:hAnsiTheme="majorBidi" w:cstheme="majorBidi"/>
          <w:sz w:val="30"/>
          <w:szCs w:val="30"/>
        </w:rPr>
        <w:t>,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698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 เป็นการยื่นเสนอข้อพิพาทที่พ้นกําหนดระยะเวลา</w:t>
      </w:r>
      <w:r w:rsidR="00E86BF7">
        <w:rPr>
          <w:rFonts w:asciiTheme="majorBidi" w:eastAsia="Calibri" w:hAnsiTheme="majorBidi" w:cstheme="majorBidi"/>
          <w:sz w:val="30"/>
          <w:szCs w:val="30"/>
        </w:rPr>
        <w:br/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การฟ้องคดี (คดีหมายเลขดำที่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1171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2563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)</w:t>
      </w:r>
    </w:p>
    <w:p w14:paraId="5FAC0FA4" w14:textId="7153F83C" w:rsidR="00EB0A23" w:rsidRPr="004753B3" w:rsidRDefault="00EB0A23" w:rsidP="002225D1">
      <w:pPr>
        <w:spacing w:after="120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>ทั้งนี้ เนื่องจากข้อพิพาทดังกล่าวยังไม่เป็นที่สิ้นสุด และ</w:t>
      </w:r>
      <w:r w:rsidR="00335F5D" w:rsidRPr="004753B3">
        <w:rPr>
          <w:rFonts w:asciiTheme="majorBidi" w:eastAsia="Calibri" w:hAnsiTheme="majorBidi" w:cstheme="majorBidi"/>
          <w:sz w:val="30"/>
          <w:szCs w:val="30"/>
          <w:cs/>
        </w:rPr>
        <w:t>ผู้บริหารของ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บริษัทพิจารณาแล้วว่าผลของคำชี้ขาดข้างต้นไม่น่าจะมีผลกระทบอย่างมีนัยสำคัญต่องบการเงินของบริษัท</w:t>
      </w:r>
    </w:p>
    <w:p w14:paraId="1B7F0E3B" w14:textId="15CB860E" w:rsidR="00A319D9" w:rsidRPr="004753B3" w:rsidRDefault="00D4449B" w:rsidP="002225D1">
      <w:pPr>
        <w:numPr>
          <w:ilvl w:val="0"/>
          <w:numId w:val="20"/>
        </w:numPr>
        <w:tabs>
          <w:tab w:val="left" w:pos="1080"/>
        </w:tabs>
        <w:spacing w:after="120"/>
        <w:ind w:left="1098" w:right="-27" w:hanging="585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="00A319D9" w:rsidRPr="004753B3">
        <w:rPr>
          <w:rFonts w:asciiTheme="majorBidi" w:eastAsia="Calibri" w:hAnsiTheme="majorBidi" w:cstheme="majorBidi"/>
          <w:sz w:val="30"/>
          <w:szCs w:val="30"/>
          <w:cs/>
        </w:rPr>
        <w:t>ฟ้องเพิกถอนหนังสือสำนักงานคณะกรรมการกิจการกระจายเสียง กิจการโทรทัศน์ และกิจการโทรคมนาคมแห่งชาติ</w:t>
      </w:r>
      <w:r w:rsidR="000E2064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A319D9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และเพิกถอนมติคณะกรรมการกิจการโทรคมนาคม ที่มีคำสั่งให้นำส่งรายได้จากการให้บริการโทรศัพท์เคลื่อนที่บนคลื่นความถี่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900</w:t>
      </w:r>
      <w:r w:rsidR="00A319D9" w:rsidRPr="004753B3">
        <w:rPr>
          <w:rFonts w:asciiTheme="majorBidi" w:eastAsia="Calibri" w:hAnsiTheme="majorBidi" w:cstheme="majorBidi"/>
          <w:sz w:val="30"/>
          <w:szCs w:val="30"/>
        </w:rPr>
        <w:t xml:space="preserve"> MHz </w:t>
      </w:r>
      <w:r w:rsidR="00A319D9" w:rsidRPr="004753B3">
        <w:rPr>
          <w:rFonts w:asciiTheme="majorBidi" w:eastAsia="Calibri" w:hAnsiTheme="majorBidi" w:cstheme="majorBidi"/>
          <w:sz w:val="30"/>
          <w:szCs w:val="30"/>
          <w:cs/>
        </w:rPr>
        <w:t>ในช่วงระยะเวลาคุ้มครองผู้ใช้บริการ</w:t>
      </w:r>
    </w:p>
    <w:p w14:paraId="607443BD" w14:textId="79C420A5" w:rsidR="00E14DBC" w:rsidRPr="004753B3" w:rsidRDefault="00E14DBC" w:rsidP="002225D1">
      <w:pPr>
        <w:spacing w:after="120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วันที่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พฤษภาคม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2560</w:t>
      </w:r>
      <w:r w:rsidR="00FD1137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9B77B8" w:rsidRPr="004753B3">
        <w:rPr>
          <w:rFonts w:asciiTheme="majorBidi" w:eastAsia="Calibri" w:hAnsiTheme="majorBidi" w:cstheme="majorBidi"/>
          <w:spacing w:val="6"/>
          <w:sz w:val="30"/>
          <w:szCs w:val="30"/>
          <w:cs/>
        </w:rPr>
        <w:t>บริษัท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ยื่นฟ้องสำนักงานคณะกรรมการกิจการกระจายเสียง กิจการโทรทัศน์ และกิจการโทรคมนาคมแห่งชาติ (“สำนักงาน กสทช.”)</w:t>
      </w:r>
      <w:r w:rsidRPr="004753B3">
        <w:rPr>
          <w:rFonts w:asciiTheme="majorBidi" w:eastAsia="Calibri" w:hAnsiTheme="majorBidi" w:cstheme="majorBidi"/>
          <w:spacing w:val="6"/>
          <w:sz w:val="30"/>
          <w:szCs w:val="30"/>
          <w:cs/>
        </w:rPr>
        <w:t xml:space="preserve">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คณะกรรมการกิจการโทรคมนาคม (“กทค.”) และคณะกรรมการกิจการกระจายเสียง กิจการโทรทัศน์ และ</w:t>
      </w:r>
      <w:r w:rsidRPr="004753B3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กิจการโทรคมนาคมแห่งชาติ (“กสทช.”) กับคณะทำงานอีก </w:t>
      </w:r>
      <w:r w:rsidR="00C44391" w:rsidRPr="00C44391">
        <w:rPr>
          <w:rFonts w:asciiTheme="majorBidi" w:eastAsia="Calibri" w:hAnsiTheme="majorBidi" w:cstheme="majorBidi"/>
          <w:spacing w:val="-2"/>
          <w:sz w:val="30"/>
          <w:szCs w:val="30"/>
        </w:rPr>
        <w:t>5</w:t>
      </w:r>
      <w:r w:rsidRPr="004753B3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คน ต่อศาลปกครองกลาง เป็นคดีหมายเลขดำที่ </w:t>
      </w:r>
      <w:r w:rsidR="00C44391" w:rsidRPr="00C44391">
        <w:rPr>
          <w:rFonts w:asciiTheme="majorBidi" w:eastAsia="Calibri" w:hAnsiTheme="majorBidi" w:cstheme="majorBidi"/>
          <w:spacing w:val="-2"/>
          <w:sz w:val="30"/>
          <w:szCs w:val="30"/>
        </w:rPr>
        <w:t>736</w:t>
      </w:r>
      <w:r w:rsidRPr="004753B3">
        <w:rPr>
          <w:rFonts w:asciiTheme="majorBidi" w:eastAsia="Calibri" w:hAnsiTheme="majorBidi" w:cstheme="majorBidi"/>
          <w:spacing w:val="-2"/>
          <w:sz w:val="30"/>
          <w:szCs w:val="30"/>
          <w:cs/>
        </w:rPr>
        <w:t>/</w:t>
      </w:r>
      <w:r w:rsidR="00C44391" w:rsidRPr="00C44391">
        <w:rPr>
          <w:rFonts w:asciiTheme="majorBidi" w:eastAsia="Calibri" w:hAnsiTheme="majorBidi" w:cstheme="majorBidi"/>
          <w:spacing w:val="-2"/>
          <w:sz w:val="30"/>
          <w:szCs w:val="30"/>
        </w:rPr>
        <w:t>2560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ขอให้เพิกถอนหนังสือสำนักงาน กสทช. และเพิกถอนมติ กทค. ของสำนักงาน กสทช. ที่มีคำสั่ง</w:t>
      </w:r>
      <w:r w:rsidR="00F378D3"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>ให้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บริษัทนำส่งรายได้ ในช่วงระยะเวลาคุ้มครองผู้ใช้บริการ ระหว่างวันที่ 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1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ตุลาคม 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2558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ถึงวันที่ 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30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มิถุนายน 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2559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จำนวน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7</w:t>
      </w:r>
      <w:r w:rsidRPr="004753B3">
        <w:rPr>
          <w:rFonts w:asciiTheme="majorBidi" w:eastAsia="Calibri" w:hAnsiTheme="majorBidi" w:cstheme="majorBidi"/>
          <w:sz w:val="30"/>
          <w:szCs w:val="30"/>
        </w:rPr>
        <w:t>,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221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 พร้อมดอกผลที่เกิดขึ้น</w:t>
      </w:r>
    </w:p>
    <w:p w14:paraId="3FF9E259" w14:textId="6376EFEA" w:rsidR="00E14DBC" w:rsidRPr="004753B3" w:rsidRDefault="00E14DBC" w:rsidP="002225D1">
      <w:pPr>
        <w:spacing w:after="120"/>
        <w:ind w:left="562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pacing w:val="2"/>
          <w:sz w:val="30"/>
          <w:szCs w:val="30"/>
          <w:cs/>
        </w:rPr>
        <w:t xml:space="preserve">เมื่อวันที่ </w:t>
      </w:r>
      <w:r w:rsidR="00C44391" w:rsidRPr="00C44391">
        <w:rPr>
          <w:rFonts w:asciiTheme="majorBidi" w:eastAsia="Calibri" w:hAnsiTheme="majorBidi" w:cstheme="majorBidi"/>
          <w:spacing w:val="2"/>
          <w:sz w:val="30"/>
          <w:szCs w:val="30"/>
        </w:rPr>
        <w:t>15</w:t>
      </w:r>
      <w:r w:rsidRPr="004753B3">
        <w:rPr>
          <w:rFonts w:asciiTheme="majorBidi" w:eastAsia="Calibri" w:hAnsiTheme="majorBidi" w:cstheme="majorBidi"/>
          <w:spacing w:val="2"/>
          <w:sz w:val="30"/>
          <w:szCs w:val="30"/>
          <w:cs/>
        </w:rPr>
        <w:t xml:space="preserve"> มิถุนายน </w:t>
      </w:r>
      <w:r w:rsidR="00C44391" w:rsidRPr="00C44391">
        <w:rPr>
          <w:rFonts w:asciiTheme="majorBidi" w:eastAsia="Calibri" w:hAnsiTheme="majorBidi" w:cstheme="majorBidi"/>
          <w:spacing w:val="2"/>
          <w:sz w:val="30"/>
          <w:szCs w:val="30"/>
        </w:rPr>
        <w:t>2560</w:t>
      </w:r>
      <w:r w:rsidRPr="004753B3">
        <w:rPr>
          <w:rFonts w:asciiTheme="majorBidi" w:eastAsia="Calibri" w:hAnsiTheme="majorBidi" w:cstheme="majorBidi"/>
          <w:spacing w:val="2"/>
          <w:sz w:val="30"/>
          <w:szCs w:val="30"/>
          <w:cs/>
        </w:rPr>
        <w:t xml:space="preserve"> บริษัทได้รับคำฟ้องลงวันที่ </w:t>
      </w:r>
      <w:r w:rsidR="00C44391" w:rsidRPr="00C44391">
        <w:rPr>
          <w:rFonts w:asciiTheme="majorBidi" w:eastAsia="Calibri" w:hAnsiTheme="majorBidi" w:cstheme="majorBidi"/>
          <w:spacing w:val="2"/>
          <w:sz w:val="30"/>
          <w:szCs w:val="30"/>
        </w:rPr>
        <w:t>21</w:t>
      </w:r>
      <w:r w:rsidRPr="004753B3">
        <w:rPr>
          <w:rFonts w:asciiTheme="majorBidi" w:eastAsia="Calibri" w:hAnsiTheme="majorBidi" w:cstheme="majorBidi"/>
          <w:spacing w:val="2"/>
          <w:sz w:val="30"/>
          <w:szCs w:val="30"/>
          <w:cs/>
        </w:rPr>
        <w:t xml:space="preserve"> เมษายน </w:t>
      </w:r>
      <w:r w:rsidR="00C44391" w:rsidRPr="00C44391">
        <w:rPr>
          <w:rFonts w:asciiTheme="majorBidi" w:eastAsia="Calibri" w:hAnsiTheme="majorBidi" w:cstheme="majorBidi"/>
          <w:spacing w:val="2"/>
          <w:sz w:val="30"/>
          <w:szCs w:val="30"/>
        </w:rPr>
        <w:t>2560</w:t>
      </w:r>
      <w:r w:rsidRPr="004753B3">
        <w:rPr>
          <w:rFonts w:asciiTheme="majorBidi" w:eastAsia="Calibri" w:hAnsiTheme="majorBidi" w:cstheme="majorBidi"/>
          <w:spacing w:val="2"/>
          <w:sz w:val="30"/>
          <w:szCs w:val="30"/>
          <w:cs/>
        </w:rPr>
        <w:t xml:space="preserve"> ที่กสทช. และสำนักงาน กสทช. ฟ้อง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บริษัทในมูลหนี้เดียวกันนี้ต่อศาลปกครองกลางเป็นค</w:t>
      </w:r>
      <w:r w:rsidR="00E92D12" w:rsidRPr="004753B3">
        <w:rPr>
          <w:rFonts w:asciiTheme="majorBidi" w:eastAsia="Calibri" w:hAnsiTheme="majorBidi" w:cstheme="majorBidi"/>
          <w:sz w:val="30"/>
          <w:szCs w:val="30"/>
          <w:cs/>
        </w:rPr>
        <w:t>ดีหมาย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เลข</w:t>
      </w:r>
      <w:r w:rsidR="00E92D12" w:rsidRPr="004753B3">
        <w:rPr>
          <w:rFonts w:asciiTheme="majorBidi" w:eastAsia="Calibri" w:hAnsiTheme="majorBidi" w:cstheme="majorBidi"/>
          <w:sz w:val="30"/>
          <w:szCs w:val="30"/>
          <w:cs/>
        </w:rPr>
        <w:t>ดำ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661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2560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ให้บริษัทนำส่งรายได้ในช่วงระยะเวลาคุ้มครองผู้ใช้บริการเช่นเดียวกัน</w:t>
      </w:r>
    </w:p>
    <w:p w14:paraId="58862B31" w14:textId="77777777" w:rsidR="00E14DBC" w:rsidRPr="004753B3" w:rsidRDefault="00E14DBC" w:rsidP="002225D1">
      <w:pPr>
        <w:spacing w:after="120"/>
        <w:ind w:left="567"/>
        <w:jc w:val="thaiDistribute"/>
        <w:rPr>
          <w:rFonts w:asciiTheme="majorBidi" w:eastAsia="Calibri" w:hAnsiTheme="majorBidi" w:cstheme="majorBidi"/>
          <w:spacing w:val="6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>โดยผู้บริหารพิจารณาว่าบริษัทได้ปฏิบัติ</w:t>
      </w:r>
      <w:r w:rsidR="00EC0EDB" w:rsidRPr="004753B3">
        <w:rPr>
          <w:rFonts w:asciiTheme="majorBidi" w:eastAsia="Calibri" w:hAnsiTheme="majorBidi" w:cstheme="majorBidi"/>
          <w:sz w:val="30"/>
          <w:szCs w:val="30"/>
          <w:cs/>
        </w:rPr>
        <w:t>ตาม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เงื่อนไขและวิธีการนำส่งรายได้ ตามประกาศของ กสทช. เรื่อง</w:t>
      </w:r>
      <w:r w:rsidRPr="004753B3">
        <w:rPr>
          <w:rFonts w:asciiTheme="majorBidi" w:eastAsia="Calibri" w:hAnsiTheme="majorBidi" w:cstheme="majorBidi"/>
          <w:spacing w:val="6"/>
          <w:sz w:val="30"/>
          <w:szCs w:val="30"/>
          <w:cs/>
        </w:rPr>
        <w:t xml:space="preserve"> มาตรการ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คุ้มครองผู้ใช้บริการเป็นการชั่วคราว ในกรณีสิ้นสุดการอนุญาต สัมปทาน หรือสัญญาการให้บริการ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>โทรศัพท์เคลื่อนที่ และบริษัทมีหน้าที่นำส่งรายได้หลังหักค่าใช้จ่ายให้แก่สำนักงาน กสทช. แต่บริษัทมีรายจ่าย</w:t>
      </w:r>
      <w:r w:rsidRPr="004753B3">
        <w:rPr>
          <w:rFonts w:asciiTheme="majorBidi" w:eastAsia="Calibri" w:hAnsiTheme="majorBidi" w:cstheme="majorBidi"/>
          <w:spacing w:val="6"/>
          <w:sz w:val="30"/>
          <w:szCs w:val="30"/>
          <w:cs/>
        </w:rPr>
        <w:t>มากกว่ารายได้จากการให้บริการแก่ผู้ใช้บริการ ดังนั้น จึงไม่มีรายได้ส่วนที่เหลือคงเหลือที่จะนำส่งให้แก่ สำนักงาน กสทช. แต่อย่างใด</w:t>
      </w:r>
    </w:p>
    <w:p w14:paraId="43EE273B" w14:textId="591122FA" w:rsidR="004F302C" w:rsidRPr="004753B3" w:rsidRDefault="004F302C" w:rsidP="002225D1">
      <w:pPr>
        <w:spacing w:after="120"/>
        <w:ind w:left="567"/>
        <w:rPr>
          <w:rFonts w:asciiTheme="majorBidi" w:eastAsia="Calibri" w:hAnsiTheme="majorBidi" w:cstheme="majorBidi"/>
          <w:spacing w:val="6"/>
          <w:sz w:val="30"/>
          <w:szCs w:val="30"/>
        </w:rPr>
      </w:pPr>
      <w:r w:rsidRPr="004753B3">
        <w:rPr>
          <w:rFonts w:asciiTheme="majorBidi" w:eastAsia="Calibri" w:hAnsiTheme="majorBidi" w:cstheme="majorBidi"/>
          <w:spacing w:val="6"/>
          <w:sz w:val="30"/>
          <w:szCs w:val="30"/>
          <w:cs/>
        </w:rPr>
        <w:t xml:space="preserve">วันที่ </w:t>
      </w:r>
      <w:r w:rsidR="00C44391" w:rsidRPr="00C44391">
        <w:rPr>
          <w:rFonts w:asciiTheme="majorBidi" w:eastAsia="Calibri" w:hAnsiTheme="majorBidi" w:cstheme="majorBidi"/>
          <w:spacing w:val="6"/>
          <w:sz w:val="30"/>
          <w:szCs w:val="30"/>
        </w:rPr>
        <w:t>12</w:t>
      </w:r>
      <w:r w:rsidRPr="004753B3">
        <w:rPr>
          <w:rFonts w:asciiTheme="majorBidi" w:eastAsia="Calibri" w:hAnsiTheme="majorBidi" w:cstheme="majorBidi"/>
          <w:spacing w:val="6"/>
          <w:sz w:val="30"/>
          <w:szCs w:val="30"/>
          <w:cs/>
        </w:rPr>
        <w:t xml:space="preserve"> มิถุนายน </w:t>
      </w:r>
      <w:r w:rsidR="00C44391" w:rsidRPr="00C44391">
        <w:rPr>
          <w:rFonts w:asciiTheme="majorBidi" w:eastAsia="Calibri" w:hAnsiTheme="majorBidi" w:cstheme="majorBidi"/>
          <w:spacing w:val="6"/>
          <w:sz w:val="30"/>
          <w:szCs w:val="30"/>
        </w:rPr>
        <w:t>2563</w:t>
      </w:r>
      <w:r w:rsidRPr="004753B3">
        <w:rPr>
          <w:rFonts w:asciiTheme="majorBidi" w:eastAsia="Calibri" w:hAnsiTheme="majorBidi" w:cstheme="majorBidi"/>
          <w:spacing w:val="6"/>
          <w:sz w:val="30"/>
          <w:szCs w:val="30"/>
          <w:cs/>
        </w:rPr>
        <w:t xml:space="preserve"> ศาลปกครองกลาง มีคำพิพากษาเพิกถอนมติคณะกรรมการ กสทช. ด้วยเหตุผลว่า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ในช่วงเวลาคุ้มครองผู้ใช้บริการคลื่น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900</w:t>
      </w:r>
      <w:r w:rsidRPr="004753B3">
        <w:rPr>
          <w:rFonts w:asciiTheme="majorBidi" w:eastAsia="Calibri" w:hAnsiTheme="majorBidi" w:cstheme="majorBidi"/>
          <w:sz w:val="30"/>
          <w:szCs w:val="30"/>
        </w:rPr>
        <w:t xml:space="preserve"> MHz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บริษัทมีรายจ่ายมากกว่ารายได้จากการให้บริการแก่ผู้ใช้บริการ</w:t>
      </w:r>
    </w:p>
    <w:p w14:paraId="05E4FE51" w14:textId="13FFCC39" w:rsidR="003C2F90" w:rsidRPr="004753B3" w:rsidRDefault="003A0251" w:rsidP="002225D1">
      <w:pPr>
        <w:spacing w:after="120"/>
        <w:ind w:left="567"/>
        <w:rPr>
          <w:rFonts w:asciiTheme="majorBidi" w:eastAsia="Calibri" w:hAnsiTheme="majorBidi" w:cstheme="majorBidi"/>
          <w:spacing w:val="6"/>
          <w:sz w:val="30"/>
          <w:szCs w:val="30"/>
          <w:cs/>
        </w:rPr>
      </w:pPr>
      <w:r w:rsidRPr="004753B3">
        <w:rPr>
          <w:rFonts w:asciiTheme="majorBidi" w:eastAsia="Calibri" w:hAnsiTheme="majorBidi" w:cstheme="majorBidi"/>
          <w:spacing w:val="6"/>
          <w:sz w:val="30"/>
          <w:szCs w:val="30"/>
          <w:cs/>
        </w:rPr>
        <w:t xml:space="preserve">วันที่ </w:t>
      </w:r>
      <w:r w:rsidR="00C44391" w:rsidRPr="00C44391">
        <w:rPr>
          <w:rFonts w:asciiTheme="majorBidi" w:eastAsia="Calibri" w:hAnsiTheme="majorBidi" w:cstheme="majorBidi"/>
          <w:spacing w:val="6"/>
          <w:sz w:val="30"/>
          <w:szCs w:val="30"/>
        </w:rPr>
        <w:t>8</w:t>
      </w:r>
      <w:r w:rsidRPr="004753B3">
        <w:rPr>
          <w:rFonts w:asciiTheme="majorBidi" w:eastAsia="Calibri" w:hAnsiTheme="majorBidi" w:cstheme="majorBidi"/>
          <w:spacing w:val="6"/>
          <w:sz w:val="30"/>
          <w:szCs w:val="30"/>
          <w:cs/>
        </w:rPr>
        <w:t xml:space="preserve"> กรกฎาคม </w:t>
      </w:r>
      <w:r w:rsidR="00C44391" w:rsidRPr="00C44391">
        <w:rPr>
          <w:rFonts w:asciiTheme="majorBidi" w:eastAsia="Calibri" w:hAnsiTheme="majorBidi" w:cstheme="majorBidi"/>
          <w:spacing w:val="6"/>
          <w:sz w:val="30"/>
          <w:szCs w:val="30"/>
        </w:rPr>
        <w:t>2563</w:t>
      </w:r>
      <w:r w:rsidRPr="004753B3">
        <w:rPr>
          <w:rFonts w:asciiTheme="majorBidi" w:eastAsia="Calibri" w:hAnsiTheme="majorBidi" w:cstheme="majorBidi"/>
          <w:spacing w:val="6"/>
          <w:sz w:val="30"/>
          <w:szCs w:val="30"/>
          <w:cs/>
        </w:rPr>
        <w:t xml:space="preserve"> และ </w:t>
      </w:r>
      <w:r w:rsidR="00C44391" w:rsidRPr="00C44391">
        <w:rPr>
          <w:rFonts w:asciiTheme="majorBidi" w:eastAsia="Calibri" w:hAnsiTheme="majorBidi" w:cstheme="majorBidi"/>
          <w:spacing w:val="6"/>
          <w:sz w:val="30"/>
          <w:szCs w:val="30"/>
        </w:rPr>
        <w:t>17</w:t>
      </w:r>
      <w:r w:rsidRPr="004753B3">
        <w:rPr>
          <w:rFonts w:asciiTheme="majorBidi" w:eastAsia="Calibri" w:hAnsiTheme="majorBidi" w:cstheme="majorBidi"/>
          <w:spacing w:val="6"/>
          <w:sz w:val="30"/>
          <w:szCs w:val="30"/>
          <w:cs/>
        </w:rPr>
        <w:t xml:space="preserve"> กรกฎาคม </w:t>
      </w:r>
      <w:r w:rsidR="00C44391" w:rsidRPr="00C44391">
        <w:rPr>
          <w:rFonts w:asciiTheme="majorBidi" w:eastAsia="Calibri" w:hAnsiTheme="majorBidi" w:cstheme="majorBidi"/>
          <w:spacing w:val="6"/>
          <w:sz w:val="30"/>
          <w:szCs w:val="30"/>
        </w:rPr>
        <w:t>2563</w:t>
      </w:r>
      <w:r w:rsidRPr="004753B3">
        <w:rPr>
          <w:rFonts w:asciiTheme="majorBidi" w:eastAsia="Calibri" w:hAnsiTheme="majorBidi" w:cstheme="majorBidi"/>
          <w:spacing w:val="6"/>
          <w:sz w:val="30"/>
          <w:szCs w:val="30"/>
          <w:cs/>
        </w:rPr>
        <w:t xml:space="preserve"> กสทช. และสำนักงาน กสทช. ยื่นอุทธรณ์</w:t>
      </w:r>
      <w:r w:rsidR="00B118E0" w:rsidRPr="004753B3">
        <w:rPr>
          <w:rFonts w:asciiTheme="majorBidi" w:eastAsia="Calibri" w:hAnsiTheme="majorBidi" w:cstheme="majorBidi"/>
          <w:spacing w:val="6"/>
          <w:sz w:val="30"/>
          <w:szCs w:val="30"/>
          <w:cs/>
        </w:rPr>
        <w:t>ต่อ</w:t>
      </w:r>
      <w:r w:rsidRPr="004753B3">
        <w:rPr>
          <w:rFonts w:asciiTheme="majorBidi" w:eastAsia="Calibri" w:hAnsiTheme="majorBidi" w:cstheme="majorBidi"/>
          <w:spacing w:val="6"/>
          <w:sz w:val="30"/>
          <w:szCs w:val="30"/>
          <w:cs/>
        </w:rPr>
        <w:t>ศาลปกครองสูงสุด</w:t>
      </w:r>
    </w:p>
    <w:p w14:paraId="3294DAE3" w14:textId="77777777" w:rsidR="003C2F90" w:rsidRPr="004753B3" w:rsidRDefault="003C2F90" w:rsidP="002225D1">
      <w:pPr>
        <w:spacing w:after="120"/>
        <w:jc w:val="left"/>
        <w:rPr>
          <w:rFonts w:asciiTheme="majorBidi" w:eastAsia="Calibri" w:hAnsiTheme="majorBidi" w:cstheme="majorBidi"/>
          <w:spacing w:val="6"/>
          <w:sz w:val="30"/>
          <w:szCs w:val="30"/>
          <w:cs/>
        </w:rPr>
      </w:pPr>
      <w:r w:rsidRPr="004753B3">
        <w:rPr>
          <w:rFonts w:asciiTheme="majorBidi" w:eastAsia="Calibri" w:hAnsiTheme="majorBidi" w:cstheme="majorBidi"/>
          <w:spacing w:val="6"/>
          <w:sz w:val="30"/>
          <w:szCs w:val="30"/>
          <w:cs/>
        </w:rPr>
        <w:br w:type="page"/>
      </w:r>
    </w:p>
    <w:p w14:paraId="675C5F4D" w14:textId="3A49FD5E" w:rsidR="00E14DBC" w:rsidRPr="004753B3" w:rsidRDefault="00E14DBC" w:rsidP="00921A2F">
      <w:pPr>
        <w:numPr>
          <w:ilvl w:val="0"/>
          <w:numId w:val="20"/>
        </w:numPr>
        <w:tabs>
          <w:tab w:val="left" w:pos="1080"/>
        </w:tabs>
        <w:spacing w:after="120"/>
        <w:ind w:left="1098" w:right="-27" w:hanging="585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lastRenderedPageBreak/>
        <w:t>การ</w:t>
      </w:r>
      <w:r w:rsidRPr="004753B3">
        <w:rPr>
          <w:rFonts w:asciiTheme="majorBidi" w:hAnsiTheme="majorBidi" w:cstheme="majorBidi"/>
          <w:sz w:val="30"/>
          <w:szCs w:val="30"/>
          <w:cs/>
        </w:rPr>
        <w:t>เรียกร้องให้บริษัทชำระเงินส่วนแบ่งรายได้เพิ่มเติมส่วนเพิ่มจากรายได้ค่าเช่าระบบสื่อสัญญาณ</w:t>
      </w:r>
    </w:p>
    <w:p w14:paraId="409DE6F5" w14:textId="6ACA73C6" w:rsidR="00E14DBC" w:rsidRPr="004753B3" w:rsidRDefault="00E14DBC" w:rsidP="00921A2F">
      <w:pPr>
        <w:spacing w:after="120"/>
        <w:ind w:left="56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>บริษัท ทีโอที จำกัด (มหาชน) (“ทีโอที”) ได้ยื่นคำเสนอข้อพิพาทต่อสถาบันอนุญาโตตุลาการ</w:t>
      </w:r>
      <w:r w:rsidR="00C56BEB"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</w:t>
      </w:r>
      <w:r w:rsidR="00370085"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>กระทรวงยุติธรรม</w:t>
      </w:r>
      <w:r w:rsidR="003622F6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(</w:t>
      </w:r>
      <w:r w:rsidR="00815091" w:rsidRPr="004753B3">
        <w:rPr>
          <w:rFonts w:asciiTheme="majorBidi" w:eastAsia="Calibri" w:hAnsiTheme="majorBidi" w:cstheme="majorBidi"/>
          <w:sz w:val="30"/>
          <w:szCs w:val="30"/>
          <w:cs/>
        </w:rPr>
        <w:t>“</w:t>
      </w:r>
      <w:r w:rsidR="003622F6" w:rsidRPr="004753B3">
        <w:rPr>
          <w:rFonts w:asciiTheme="majorBidi" w:eastAsia="Calibri" w:hAnsiTheme="majorBidi" w:cstheme="majorBidi"/>
          <w:sz w:val="30"/>
          <w:szCs w:val="30"/>
        </w:rPr>
        <w:t>THAC</w:t>
      </w:r>
      <w:r w:rsidR="00815091" w:rsidRPr="004753B3">
        <w:rPr>
          <w:rFonts w:asciiTheme="majorBidi" w:eastAsia="Calibri" w:hAnsiTheme="majorBidi" w:cstheme="majorBidi"/>
          <w:sz w:val="30"/>
          <w:szCs w:val="30"/>
          <w:cs/>
        </w:rPr>
        <w:t>”</w:t>
      </w:r>
      <w:r w:rsidR="003622F6" w:rsidRPr="004753B3">
        <w:rPr>
          <w:rFonts w:asciiTheme="majorBidi" w:eastAsia="Calibri" w:hAnsiTheme="majorBidi" w:cstheme="majorBidi"/>
          <w:sz w:val="30"/>
          <w:szCs w:val="30"/>
          <w:cs/>
        </w:rPr>
        <w:t>)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เลขที่ </w:t>
      </w:r>
      <w:r w:rsidRPr="004753B3">
        <w:rPr>
          <w:rFonts w:asciiTheme="majorBidi" w:eastAsia="Calibri" w:hAnsiTheme="majorBidi" w:cstheme="majorBidi"/>
          <w:sz w:val="30"/>
          <w:szCs w:val="30"/>
        </w:rPr>
        <w:t>A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2017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ลงวันที่ </w:t>
      </w:r>
      <w:r w:rsidR="00C44391" w:rsidRPr="00C44391">
        <w:rPr>
          <w:rFonts w:asciiTheme="majorBidi" w:eastAsia="Calibri" w:hAnsiTheme="majorBidi" w:cstheme="majorBidi"/>
          <w:spacing w:val="-4"/>
          <w:sz w:val="30"/>
          <w:szCs w:val="30"/>
        </w:rPr>
        <w:t>15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C44391" w:rsidRPr="00C44391">
        <w:rPr>
          <w:rFonts w:asciiTheme="majorBidi" w:eastAsia="Calibri" w:hAnsiTheme="majorBidi" w:cstheme="majorBidi"/>
          <w:spacing w:val="-4"/>
          <w:sz w:val="30"/>
          <w:szCs w:val="30"/>
        </w:rPr>
        <w:t>2560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เรียกร้องให้บริษัทชำระเงินส่วนแบ่งรายได้เพิ่มเติมจาก</w:t>
      </w:r>
      <w:r w:rsidRPr="004753B3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รายได้ค่าเช่าระบบสื่อสัญญาณเชื่อมโยงตั้งแต่เดือนมกราคม </w:t>
      </w:r>
      <w:r w:rsidR="00C44391" w:rsidRPr="00C44391">
        <w:rPr>
          <w:rFonts w:asciiTheme="majorBidi" w:eastAsia="Calibri" w:hAnsiTheme="majorBidi" w:cstheme="majorBidi"/>
          <w:spacing w:val="-8"/>
          <w:sz w:val="30"/>
          <w:szCs w:val="30"/>
        </w:rPr>
        <w:t>2554</w:t>
      </w:r>
      <w:r w:rsidRPr="004753B3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ถึงเดือนกันยายน </w:t>
      </w:r>
      <w:r w:rsidR="00C44391" w:rsidRPr="00C44391">
        <w:rPr>
          <w:rFonts w:asciiTheme="majorBidi" w:eastAsia="Calibri" w:hAnsiTheme="majorBidi" w:cstheme="majorBidi"/>
          <w:spacing w:val="-8"/>
          <w:sz w:val="30"/>
          <w:szCs w:val="30"/>
        </w:rPr>
        <w:t>2555</w:t>
      </w:r>
      <w:r w:rsidRPr="004753B3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เป็นจำนวน </w:t>
      </w:r>
      <w:r w:rsidR="00C44391" w:rsidRPr="00C44391">
        <w:rPr>
          <w:rFonts w:asciiTheme="majorBidi" w:eastAsia="Calibri" w:hAnsiTheme="majorBidi" w:cstheme="majorBidi"/>
          <w:spacing w:val="-8"/>
          <w:sz w:val="30"/>
          <w:szCs w:val="30"/>
        </w:rPr>
        <w:t>19</w:t>
      </w:r>
      <w:r w:rsidRPr="004753B3">
        <w:rPr>
          <w:rFonts w:asciiTheme="majorBidi" w:eastAsia="Calibri" w:hAnsiTheme="majorBidi" w:cstheme="majorBidi"/>
          <w:spacing w:val="-8"/>
          <w:sz w:val="30"/>
          <w:szCs w:val="30"/>
          <w:cs/>
        </w:rPr>
        <w:t>.</w:t>
      </w:r>
      <w:r w:rsidR="00C44391" w:rsidRPr="00C44391">
        <w:rPr>
          <w:rFonts w:asciiTheme="majorBidi" w:eastAsia="Calibri" w:hAnsiTheme="majorBidi" w:cstheme="majorBidi"/>
          <w:spacing w:val="-8"/>
          <w:sz w:val="30"/>
          <w:szCs w:val="30"/>
        </w:rPr>
        <w:t>54</w:t>
      </w:r>
      <w:r w:rsidRPr="004753B3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ล้านบาท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และเลขที่ 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</w:rPr>
        <w:t>A</w:t>
      </w:r>
      <w:r w:rsidR="00C44391" w:rsidRPr="00C44391">
        <w:rPr>
          <w:rFonts w:asciiTheme="majorBidi" w:eastAsia="Calibri" w:hAnsiTheme="majorBidi" w:cstheme="majorBidi"/>
          <w:spacing w:val="-4"/>
          <w:sz w:val="30"/>
          <w:szCs w:val="30"/>
        </w:rPr>
        <w:t>1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>/</w:t>
      </w:r>
      <w:r w:rsidR="00C44391" w:rsidRPr="00C44391">
        <w:rPr>
          <w:rFonts w:asciiTheme="majorBidi" w:eastAsia="Calibri" w:hAnsiTheme="majorBidi" w:cstheme="majorBidi"/>
          <w:spacing w:val="-4"/>
          <w:sz w:val="30"/>
          <w:szCs w:val="30"/>
        </w:rPr>
        <w:t>2018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ลงวันที่ </w:t>
      </w:r>
      <w:r w:rsidR="00C44391" w:rsidRPr="00C44391">
        <w:rPr>
          <w:rFonts w:asciiTheme="majorBidi" w:eastAsia="Calibri" w:hAnsiTheme="majorBidi" w:cstheme="majorBidi"/>
          <w:spacing w:val="-4"/>
          <w:sz w:val="30"/>
          <w:szCs w:val="30"/>
        </w:rPr>
        <w:t>12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มกราคม </w:t>
      </w:r>
      <w:r w:rsidR="00C44391" w:rsidRPr="00C44391">
        <w:rPr>
          <w:rFonts w:asciiTheme="majorBidi" w:eastAsia="Calibri" w:hAnsiTheme="majorBidi" w:cstheme="majorBidi"/>
          <w:spacing w:val="-4"/>
          <w:sz w:val="30"/>
          <w:szCs w:val="30"/>
        </w:rPr>
        <w:t>2561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และเรียกร้องให้บริษัทชำระเงินส่วนแบ่งรายได้เพิ่มเติมจากรายได้ค่าเช่าระบบสื่อสัญญาณเชื่อมโยงตั้งแต่เดือนตุลาคม </w:t>
      </w:r>
      <w:r w:rsidR="00C44391" w:rsidRPr="00C44391">
        <w:rPr>
          <w:rFonts w:asciiTheme="majorBidi" w:eastAsia="Calibri" w:hAnsiTheme="majorBidi" w:cstheme="majorBidi"/>
          <w:spacing w:val="-4"/>
          <w:sz w:val="30"/>
          <w:szCs w:val="30"/>
        </w:rPr>
        <w:t>2555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ถึงเดือนกันยายน </w:t>
      </w:r>
      <w:r w:rsidR="00C44391" w:rsidRPr="00C44391">
        <w:rPr>
          <w:rFonts w:asciiTheme="majorBidi" w:eastAsia="Calibri" w:hAnsiTheme="majorBidi" w:cstheme="majorBidi"/>
          <w:spacing w:val="-4"/>
          <w:sz w:val="30"/>
          <w:szCs w:val="30"/>
        </w:rPr>
        <w:t>2558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เป็นจำนวน </w:t>
      </w:r>
      <w:r w:rsidR="00C44391" w:rsidRPr="00C44391">
        <w:rPr>
          <w:rFonts w:asciiTheme="majorBidi" w:eastAsia="Calibri" w:hAnsiTheme="majorBidi" w:cstheme="majorBidi"/>
          <w:spacing w:val="-4"/>
          <w:sz w:val="30"/>
          <w:szCs w:val="30"/>
        </w:rPr>
        <w:t>1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</w:rPr>
        <w:t>,</w:t>
      </w:r>
      <w:r w:rsidR="00C44391" w:rsidRPr="00C44391">
        <w:rPr>
          <w:rFonts w:asciiTheme="majorBidi" w:eastAsia="Calibri" w:hAnsiTheme="majorBidi" w:cstheme="majorBidi"/>
          <w:spacing w:val="-4"/>
          <w:sz w:val="30"/>
          <w:szCs w:val="30"/>
        </w:rPr>
        <w:t>121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>.</w:t>
      </w:r>
      <w:r w:rsidR="00C44391" w:rsidRPr="00C44391">
        <w:rPr>
          <w:rFonts w:asciiTheme="majorBidi" w:eastAsia="Calibri" w:hAnsiTheme="majorBidi" w:cstheme="majorBidi"/>
          <w:spacing w:val="-4"/>
          <w:sz w:val="30"/>
          <w:szCs w:val="30"/>
        </w:rPr>
        <w:t>92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ล้านบาท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(รวมภาษีมูลค่าเพิ่ม) พร้อมให้ชำระดอกเบี้ยผิดนัดอีกร้อยละ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.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ต่อเดือน เนื่องจาก ทีโอที เห็นว่าบริษัทจะต้องเรียกเก็บค่าเช่าระบบสื่อส</w:t>
      </w:r>
      <w:r w:rsidR="00E92D12" w:rsidRPr="004753B3">
        <w:rPr>
          <w:rFonts w:asciiTheme="majorBidi" w:eastAsia="Calibri" w:hAnsiTheme="majorBidi" w:cstheme="majorBidi"/>
          <w:sz w:val="30"/>
          <w:szCs w:val="30"/>
          <w:cs/>
        </w:rPr>
        <w:t>ัญญาณเชื่อมโยงตามอัตราที่ทีโอที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กำหนดซึ่งสูงกว่าอัตราที่บริษัทใช้เรียกเก็บจากผู้เช่าจริง</w:t>
      </w:r>
    </w:p>
    <w:p w14:paraId="459FF8D0" w14:textId="4D6C0171" w:rsidR="00385E0C" w:rsidRPr="004753B3" w:rsidRDefault="00401696" w:rsidP="00987598">
      <w:pPr>
        <w:spacing w:after="200"/>
        <w:ind w:left="56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เมื่อวันที่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8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กุมภาพันธ์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2561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บริษัทได้ยื่นคำร้องต่อศาลปกครองกลางเป็นคดี</w:t>
      </w:r>
      <w:r w:rsidR="00E92D12" w:rsidRPr="004753B3">
        <w:rPr>
          <w:rFonts w:asciiTheme="majorBidi" w:eastAsia="Calibri" w:hAnsiTheme="majorBidi" w:cstheme="majorBidi"/>
          <w:sz w:val="30"/>
          <w:szCs w:val="30"/>
          <w:cs/>
        </w:rPr>
        <w:t>หมายเลขดำ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ที่ ค.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2561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เพื่อเพิกถอนคำสั่งรับเสนอข้อพิพาทของ </w:t>
      </w:r>
      <w:r w:rsidRPr="004753B3">
        <w:rPr>
          <w:rFonts w:asciiTheme="majorBidi" w:eastAsia="Calibri" w:hAnsiTheme="majorBidi" w:cstheme="majorBidi"/>
          <w:sz w:val="30"/>
          <w:szCs w:val="30"/>
        </w:rPr>
        <w:t xml:space="preserve">THAC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สำหรับข้อพิพาทเลขที่ </w:t>
      </w:r>
      <w:r w:rsidRPr="004753B3">
        <w:rPr>
          <w:rFonts w:asciiTheme="majorBidi" w:eastAsia="Calibri" w:hAnsiTheme="majorBidi" w:cstheme="majorBidi"/>
          <w:sz w:val="30"/>
          <w:szCs w:val="30"/>
        </w:rPr>
        <w:t>A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2017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ไว้พิจารณา</w:t>
      </w:r>
      <w:r w:rsidR="00E96833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120C4C45" w14:textId="0B15FABF" w:rsidR="00E96833" w:rsidRPr="004753B3" w:rsidRDefault="00815091" w:rsidP="00987598">
      <w:pPr>
        <w:spacing w:after="200"/>
        <w:ind w:left="56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>เมื่อ</w:t>
      </w:r>
      <w:r w:rsidR="00E96833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วันที่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</w:t>
      </w:r>
      <w:r w:rsidR="00E96833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มีนาคม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2561</w:t>
      </w:r>
      <w:r w:rsidR="00E96833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ศาลปกครองกลางได้มีคำพิพากษายกคำร้อง</w:t>
      </w:r>
      <w:r w:rsidR="003D3B7B" w:rsidRPr="004753B3">
        <w:rPr>
          <w:rFonts w:asciiTheme="majorBidi" w:eastAsia="Calibri" w:hAnsiTheme="majorBidi" w:cstheme="majorBidi"/>
          <w:sz w:val="30"/>
          <w:szCs w:val="30"/>
          <w:cs/>
        </w:rPr>
        <w:t>คดี</w:t>
      </w:r>
      <w:r w:rsidR="00E92D12" w:rsidRPr="004753B3">
        <w:rPr>
          <w:rFonts w:asciiTheme="majorBidi" w:eastAsia="Calibri" w:hAnsiTheme="majorBidi" w:cstheme="majorBidi"/>
          <w:sz w:val="30"/>
          <w:szCs w:val="30"/>
          <w:cs/>
        </w:rPr>
        <w:t>หมายเลข</w:t>
      </w:r>
      <w:r w:rsidR="003D3B7B" w:rsidRPr="004753B3">
        <w:rPr>
          <w:rFonts w:asciiTheme="majorBidi" w:eastAsia="Calibri" w:hAnsiTheme="majorBidi" w:cstheme="majorBidi"/>
          <w:sz w:val="30"/>
          <w:szCs w:val="30"/>
          <w:cs/>
        </w:rPr>
        <w:t>ดำที่ ค.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1</w:t>
      </w:r>
      <w:r w:rsidR="003D3B7B"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2561</w:t>
      </w:r>
    </w:p>
    <w:p w14:paraId="3ABD0824" w14:textId="27C71BA8" w:rsidR="00EE6342" w:rsidRPr="004753B3" w:rsidRDefault="00401696" w:rsidP="00987598">
      <w:pPr>
        <w:spacing w:after="200"/>
        <w:ind w:left="56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เมื่อวันที่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5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มีนาคม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2561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บริษัทได้ยื่นคำร้องต่อศาลปกครองกลางเป็นคดี</w:t>
      </w:r>
      <w:r w:rsidR="00E92D12" w:rsidRPr="004753B3">
        <w:rPr>
          <w:rFonts w:asciiTheme="majorBidi" w:eastAsia="Calibri" w:hAnsiTheme="majorBidi" w:cstheme="majorBidi"/>
          <w:sz w:val="30"/>
          <w:szCs w:val="30"/>
          <w:cs/>
        </w:rPr>
        <w:t>หมายเลข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ดำที่ ค.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2561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เพื่อเพิกถอนคำสั่งรับเสนอข้อพิพาทของ </w:t>
      </w:r>
      <w:r w:rsidRPr="004753B3">
        <w:rPr>
          <w:rFonts w:asciiTheme="majorBidi" w:eastAsia="Calibri" w:hAnsiTheme="majorBidi" w:cstheme="majorBidi"/>
          <w:sz w:val="30"/>
          <w:szCs w:val="30"/>
        </w:rPr>
        <w:t xml:space="preserve">THAC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สำหรับข้อพิพาทเลขที่ </w:t>
      </w:r>
      <w:r w:rsidRPr="004753B3">
        <w:rPr>
          <w:rFonts w:asciiTheme="majorBidi" w:eastAsia="Calibri" w:hAnsiTheme="majorBidi" w:cstheme="majorBidi"/>
          <w:sz w:val="30"/>
          <w:szCs w:val="30"/>
        </w:rPr>
        <w:t>A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2018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ไว้พิจารณา</w:t>
      </w:r>
      <w:r w:rsidR="00E96833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768755D7" w14:textId="088A6DA1" w:rsidR="00E96833" w:rsidRPr="004753B3" w:rsidRDefault="0015728A" w:rsidP="00987598">
      <w:pPr>
        <w:spacing w:after="200"/>
        <w:ind w:left="56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>เมื่อ</w:t>
      </w:r>
      <w:r w:rsidR="00E96833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วันที่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16</w:t>
      </w:r>
      <w:r w:rsidR="00E96833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มีนาคม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2561</w:t>
      </w:r>
      <w:r w:rsidR="00E96833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ศาลปกครองกลางได้มีคำพิพากษายกคำร้อง</w:t>
      </w:r>
      <w:r w:rsidR="000705C0" w:rsidRPr="004753B3">
        <w:rPr>
          <w:rFonts w:asciiTheme="majorBidi" w:eastAsia="Calibri" w:hAnsiTheme="majorBidi" w:cstheme="majorBidi"/>
          <w:sz w:val="30"/>
          <w:szCs w:val="30"/>
          <w:cs/>
        </w:rPr>
        <w:t>คดี</w:t>
      </w:r>
      <w:r w:rsidR="00E92D12" w:rsidRPr="004753B3">
        <w:rPr>
          <w:rFonts w:asciiTheme="majorBidi" w:eastAsia="Calibri" w:hAnsiTheme="majorBidi" w:cstheme="majorBidi"/>
          <w:sz w:val="30"/>
          <w:szCs w:val="30"/>
          <w:cs/>
        </w:rPr>
        <w:t>หมายเลข</w:t>
      </w:r>
      <w:r w:rsidR="000705C0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ดำที่ </w:t>
      </w:r>
      <w:r w:rsidR="003D3B7B" w:rsidRPr="004753B3">
        <w:rPr>
          <w:rFonts w:asciiTheme="majorBidi" w:eastAsia="Calibri" w:hAnsiTheme="majorBidi" w:cstheme="majorBidi"/>
          <w:sz w:val="30"/>
          <w:szCs w:val="30"/>
          <w:cs/>
        </w:rPr>
        <w:t>ค.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</w:t>
      </w:r>
      <w:r w:rsidR="000705C0"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2561</w:t>
      </w:r>
    </w:p>
    <w:p w14:paraId="5D8C7E2E" w14:textId="0A03B4C9" w:rsidR="00427682" w:rsidRPr="004753B3" w:rsidRDefault="00401696" w:rsidP="00987598">
      <w:pPr>
        <w:spacing w:after="200"/>
        <w:ind w:left="567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ซึ่งต่อมาเมื่อวันที่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5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เมษายน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2561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และ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11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เมษายน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2561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บริษัทได้ยื่นอุทธรณ์คำพิพากษาคดี</w:t>
      </w:r>
      <w:r w:rsidR="00E92D12" w:rsidRPr="004753B3">
        <w:rPr>
          <w:rFonts w:asciiTheme="majorBidi" w:eastAsia="Calibri" w:hAnsiTheme="majorBidi" w:cstheme="majorBidi"/>
          <w:sz w:val="30"/>
          <w:szCs w:val="30"/>
          <w:cs/>
        </w:rPr>
        <w:t>หมายเลข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ดำที่ </w:t>
      </w:r>
      <w:r w:rsidR="00370085" w:rsidRPr="004753B3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ค.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2561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และ ค.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2561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ของศาลปกครองกลาง</w:t>
      </w:r>
      <w:r w:rsidR="007D1482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ตามลำดับ</w:t>
      </w:r>
    </w:p>
    <w:p w14:paraId="7A3813B6" w14:textId="4AF2847C" w:rsidR="00E302E8" w:rsidRPr="004753B3" w:rsidRDefault="00E302E8" w:rsidP="4B5F5AF2">
      <w:pPr>
        <w:spacing w:after="200"/>
        <w:ind w:left="562"/>
        <w:jc w:val="thaiDistribute"/>
        <w:rPr>
          <w:rFonts w:asciiTheme="majorBidi" w:eastAsia="Calibri" w:hAnsiTheme="majorBidi" w:cstheme="majorBidi"/>
          <w:strike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วันที่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13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กุมภาพันธ์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2563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 คณะอนุญาโตตุลาการมีคำชี้ขาดด้วยเสียงข้างมากยกคำเสนอข้อพิพาทของทีโอที เลขที่ </w:t>
      </w:r>
      <w:r w:rsidRPr="004753B3">
        <w:rPr>
          <w:rFonts w:asciiTheme="majorBidi" w:eastAsia="Calibri" w:hAnsiTheme="majorBidi" w:cstheme="majorBidi"/>
          <w:sz w:val="30"/>
          <w:szCs w:val="30"/>
        </w:rPr>
        <w:t>A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2017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 </w:t>
      </w:r>
    </w:p>
    <w:p w14:paraId="533B260B" w14:textId="68C8359F" w:rsidR="00E302E8" w:rsidRPr="004753B3" w:rsidRDefault="00E302E8" w:rsidP="00987598">
      <w:pPr>
        <w:spacing w:after="200"/>
        <w:ind w:left="562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วันที่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19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กุมภาพันธ์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2563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 บริษัทได้มีหนังสือแจ้งทีโอทีขอให้ปฏิบัติตามคำชี้ขาดของคณะอนุญาโตตุลาการ</w:t>
      </w:r>
    </w:p>
    <w:p w14:paraId="0CE2DCF9" w14:textId="71787BEC" w:rsidR="004F302C" w:rsidRPr="004753B3" w:rsidRDefault="004F302C" w:rsidP="004F302C">
      <w:pPr>
        <w:spacing w:after="200"/>
        <w:ind w:left="562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เมื่อวันที่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14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พฤษภาคม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2563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ทีโอทียื่นคำร้องต่อศาลปกครองกลาง คดีหมายเลขดำที่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1362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2563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ขอเพิกถอนคำชี้ขาดของคณะอนุญาโตตุลาการ</w:t>
      </w:r>
    </w:p>
    <w:p w14:paraId="12855680" w14:textId="77777777" w:rsidR="00656A0B" w:rsidRPr="004753B3" w:rsidRDefault="00656A0B" w:rsidP="00987598">
      <w:pPr>
        <w:spacing w:after="200"/>
        <w:ind w:left="562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>ขณะนี้คดีดังกล่าวอยู่ในขั้นตอนการพิจารณาของศาลปกครองกลาง</w:t>
      </w:r>
    </w:p>
    <w:p w14:paraId="205538A7" w14:textId="006B2F72" w:rsidR="002225D1" w:rsidRPr="004753B3" w:rsidRDefault="00E14DBC" w:rsidP="002225D1">
      <w:pPr>
        <w:spacing w:after="200"/>
        <w:ind w:left="562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>ผู้บริหารของบริษัทพิจารณาเห็นว่าอัตราค่าเช่าที่บริษัทใช้เรียกเก็บนั้นเป็นอัตราตลาดที่เหมาะสมและได้รับความเห็นชอบจาก กสทช. แล้ว</w:t>
      </w:r>
      <w:r w:rsidR="002225D1" w:rsidRPr="004753B3"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4C7A9681" w14:textId="26F501DD" w:rsidR="0052416D" w:rsidRPr="004753B3" w:rsidRDefault="0052416D" w:rsidP="00D16004">
      <w:pPr>
        <w:numPr>
          <w:ilvl w:val="0"/>
          <w:numId w:val="20"/>
        </w:numPr>
        <w:tabs>
          <w:tab w:val="left" w:pos="1080"/>
        </w:tabs>
        <w:spacing w:after="120"/>
        <w:ind w:left="1098" w:right="-27" w:hanging="558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lastRenderedPageBreak/>
        <w:t>การ</w:t>
      </w:r>
      <w:r w:rsidRPr="004753B3">
        <w:rPr>
          <w:rFonts w:asciiTheme="majorBidi" w:hAnsiTheme="majorBidi" w:cstheme="majorBidi"/>
          <w:sz w:val="30"/>
          <w:szCs w:val="30"/>
          <w:cs/>
        </w:rPr>
        <w:t>เรียกร้องให้บริษัทชำระเงิน</w:t>
      </w:r>
      <w:r w:rsidR="00B56119" w:rsidRPr="004753B3">
        <w:rPr>
          <w:rFonts w:asciiTheme="majorBidi" w:hAnsiTheme="majorBidi" w:cstheme="majorBidi"/>
          <w:sz w:val="30"/>
          <w:szCs w:val="30"/>
          <w:cs/>
        </w:rPr>
        <w:t>จากการใช้บริการ</w:t>
      </w:r>
      <w:r w:rsidRPr="004753B3">
        <w:rPr>
          <w:rFonts w:asciiTheme="majorBidi" w:hAnsiTheme="majorBidi" w:cstheme="majorBidi"/>
          <w:sz w:val="30"/>
          <w:szCs w:val="30"/>
          <w:cs/>
        </w:rPr>
        <w:t>ร่วมใช้เสาอากาศ ค่าบริการพื้นที่ และค่าเช่าใช้อุปกรณ์ที่เกี่ยวกับทรัพย์สินตามสัญญาให</w:t>
      </w:r>
      <w:r w:rsidR="0077370B" w:rsidRPr="004753B3">
        <w:rPr>
          <w:rFonts w:asciiTheme="majorBidi" w:hAnsiTheme="majorBidi" w:cstheme="majorBidi"/>
          <w:sz w:val="30"/>
          <w:szCs w:val="30"/>
          <w:cs/>
        </w:rPr>
        <w:t>้ดำเนินการในช่วงระยะเวลาคุ้มครอง</w:t>
      </w:r>
      <w:r w:rsidRPr="004753B3">
        <w:rPr>
          <w:rFonts w:asciiTheme="majorBidi" w:hAnsiTheme="majorBidi" w:cstheme="majorBidi"/>
          <w:sz w:val="30"/>
          <w:szCs w:val="30"/>
          <w:cs/>
        </w:rPr>
        <w:t>ผู้ใช้บริการ</w:t>
      </w:r>
    </w:p>
    <w:p w14:paraId="1FD7D472" w14:textId="22EA8A40" w:rsidR="00B56119" w:rsidRPr="004753B3" w:rsidRDefault="00B56119" w:rsidP="00987598">
      <w:pPr>
        <w:spacing w:after="200"/>
        <w:ind w:left="56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วันที่ </w:t>
      </w:r>
      <w:r w:rsidR="00C44391" w:rsidRPr="00C44391">
        <w:rPr>
          <w:rFonts w:asciiTheme="majorBidi" w:eastAsia="Calibri" w:hAnsiTheme="majorBidi" w:cstheme="majorBidi"/>
          <w:spacing w:val="-4"/>
          <w:sz w:val="30"/>
          <w:szCs w:val="30"/>
        </w:rPr>
        <w:t>15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กุมภาพันธ์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2561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52416D" w:rsidRPr="004753B3">
        <w:rPr>
          <w:rFonts w:asciiTheme="majorBidi" w:eastAsia="Calibri" w:hAnsiTheme="majorBidi" w:cstheme="majorBidi"/>
          <w:sz w:val="30"/>
          <w:szCs w:val="30"/>
          <w:cs/>
        </w:rPr>
        <w:t>บริษัท ทีโอที จำกัด (มหาชน) (“ทีโอที”) ได้ยื่นคำเสนอข้อพิพาทต่อสถาบันอนุญาโตตุลาการ</w:t>
      </w:r>
      <w:r w:rsidR="00F93806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370085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กระทรวงยุติธรรม </w:t>
      </w:r>
      <w:r w:rsidR="00F93806" w:rsidRPr="004753B3">
        <w:rPr>
          <w:rFonts w:asciiTheme="majorBidi" w:eastAsia="Calibri" w:hAnsiTheme="majorBidi" w:cstheme="majorBidi"/>
          <w:sz w:val="30"/>
          <w:szCs w:val="30"/>
          <w:cs/>
        </w:rPr>
        <w:t>(</w:t>
      </w:r>
      <w:r w:rsidR="00815091" w:rsidRPr="004753B3">
        <w:rPr>
          <w:rFonts w:asciiTheme="majorBidi" w:eastAsia="Calibri" w:hAnsiTheme="majorBidi" w:cstheme="majorBidi"/>
          <w:sz w:val="30"/>
          <w:szCs w:val="30"/>
          <w:cs/>
        </w:rPr>
        <w:t>“</w:t>
      </w:r>
      <w:r w:rsidR="00F93806" w:rsidRPr="004753B3">
        <w:rPr>
          <w:rFonts w:asciiTheme="majorBidi" w:eastAsia="Calibri" w:hAnsiTheme="majorBidi" w:cstheme="majorBidi"/>
          <w:sz w:val="30"/>
          <w:szCs w:val="30"/>
        </w:rPr>
        <w:t>THAC</w:t>
      </w:r>
      <w:r w:rsidR="00815091" w:rsidRPr="004753B3">
        <w:rPr>
          <w:rFonts w:asciiTheme="majorBidi" w:eastAsia="Calibri" w:hAnsiTheme="majorBidi" w:cstheme="majorBidi"/>
          <w:sz w:val="30"/>
          <w:szCs w:val="30"/>
          <w:cs/>
        </w:rPr>
        <w:t>”</w:t>
      </w:r>
      <w:r w:rsidR="00F93806" w:rsidRPr="004753B3">
        <w:rPr>
          <w:rFonts w:asciiTheme="majorBidi" w:eastAsia="Calibri" w:hAnsiTheme="majorBidi" w:cstheme="majorBidi"/>
          <w:sz w:val="30"/>
          <w:szCs w:val="30"/>
          <w:cs/>
        </w:rPr>
        <w:t>)</w:t>
      </w:r>
      <w:r w:rsidR="0052416D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เลขที่ </w:t>
      </w:r>
      <w:r w:rsidR="0052416D" w:rsidRPr="004753B3">
        <w:rPr>
          <w:rFonts w:asciiTheme="majorBidi" w:eastAsia="Calibri" w:hAnsiTheme="majorBidi" w:cstheme="majorBidi"/>
          <w:sz w:val="30"/>
          <w:szCs w:val="30"/>
        </w:rPr>
        <w:t>A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3</w:t>
      </w:r>
      <w:r w:rsidR="0052416D"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2018</w:t>
      </w:r>
      <w:r w:rsidR="0052416D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52416D"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>เรียกร้องให้บริษัทชำระเงิน</w:t>
      </w:r>
      <w:r w:rsidRPr="004753B3">
        <w:rPr>
          <w:rFonts w:asciiTheme="majorBidi" w:hAnsiTheme="majorBidi" w:cstheme="majorBidi"/>
          <w:sz w:val="30"/>
          <w:szCs w:val="30"/>
          <w:cs/>
        </w:rPr>
        <w:t>ค่าร่วมใช้เสาอากาศ ค่าบริการพื้นที่ และค่าเช่าใช้อุปกรณ์ที่เกี่ยวกับทรัพย์สินตามสัญญาให้ดำเนินการในช่วงระยะเวลาคุ้มครอ</w:t>
      </w:r>
      <w:r w:rsidR="0077370B" w:rsidRPr="004753B3">
        <w:rPr>
          <w:rFonts w:asciiTheme="majorBidi" w:hAnsiTheme="majorBidi" w:cstheme="majorBidi"/>
          <w:sz w:val="30"/>
          <w:szCs w:val="30"/>
          <w:cs/>
        </w:rPr>
        <w:t>ง</w:t>
      </w:r>
      <w:r w:rsidRPr="004753B3">
        <w:rPr>
          <w:rFonts w:asciiTheme="majorBidi" w:hAnsiTheme="majorBidi" w:cstheme="majorBidi"/>
          <w:sz w:val="30"/>
          <w:szCs w:val="30"/>
          <w:cs/>
        </w:rPr>
        <w:t>ผู้ใช้บริการ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จำนวน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183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.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44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 (รวมภาษีมูลค่าเพิ่ม) และดอกเบี้ยผิดนัดร้อยละ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.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ต่อเดือน </w:t>
      </w:r>
    </w:p>
    <w:p w14:paraId="3CEA77E2" w14:textId="49E12642" w:rsidR="00135AD8" w:rsidRPr="004753B3" w:rsidRDefault="00135AD8" w:rsidP="00135AD8">
      <w:pPr>
        <w:ind w:left="567"/>
        <w:rPr>
          <w:rFonts w:asciiTheme="majorBidi" w:eastAsia="Angsana New" w:hAnsiTheme="majorBidi" w:cstheme="majorBidi"/>
          <w:sz w:val="30"/>
          <w:szCs w:val="30"/>
        </w:rPr>
      </w:pPr>
      <w:r w:rsidRPr="004753B3">
        <w:rPr>
          <w:rFonts w:asciiTheme="majorBidi" w:eastAsia="Angsana New" w:hAnsiTheme="majorBidi" w:cstheme="majorBidi"/>
          <w:sz w:val="30"/>
          <w:szCs w:val="30"/>
          <w:cs/>
        </w:rPr>
        <w:t xml:space="preserve">เมื่อวันที่ </w:t>
      </w:r>
      <w:r w:rsidR="00C44391" w:rsidRPr="00C44391">
        <w:rPr>
          <w:rFonts w:asciiTheme="majorBidi" w:eastAsia="Angsana New" w:hAnsiTheme="majorBidi" w:cstheme="majorBidi"/>
          <w:sz w:val="30"/>
          <w:szCs w:val="30"/>
        </w:rPr>
        <w:t>5</w:t>
      </w:r>
      <w:r w:rsidRPr="004753B3">
        <w:rPr>
          <w:rFonts w:asciiTheme="majorBidi" w:eastAsia="Angsana New" w:hAnsiTheme="majorBidi" w:cstheme="majorBidi"/>
          <w:sz w:val="30"/>
          <w:szCs w:val="30"/>
          <w:cs/>
        </w:rPr>
        <w:t xml:space="preserve"> เมษายน </w:t>
      </w:r>
      <w:r w:rsidR="00C44391" w:rsidRPr="00C44391">
        <w:rPr>
          <w:rFonts w:asciiTheme="majorBidi" w:eastAsia="Angsana New" w:hAnsiTheme="majorBidi" w:cstheme="majorBidi"/>
          <w:sz w:val="30"/>
          <w:szCs w:val="30"/>
        </w:rPr>
        <w:t>2561</w:t>
      </w:r>
      <w:r w:rsidRPr="004753B3">
        <w:rPr>
          <w:rFonts w:asciiTheme="majorBidi" w:eastAsia="Angsana New" w:hAnsiTheme="majorBidi" w:cstheme="majorBidi"/>
          <w:sz w:val="30"/>
          <w:szCs w:val="30"/>
          <w:cs/>
        </w:rPr>
        <w:t xml:space="preserve"> บริษัทได้ยื่นคำร้องต่อศาลปกครองกลางเป็นคดีหมายเลขดำที่ ค.</w:t>
      </w:r>
      <w:r w:rsidR="00C44391" w:rsidRPr="00C44391">
        <w:rPr>
          <w:rFonts w:asciiTheme="majorBidi" w:eastAsia="Angsana New" w:hAnsiTheme="majorBidi" w:cstheme="majorBidi"/>
          <w:sz w:val="30"/>
          <w:szCs w:val="30"/>
        </w:rPr>
        <w:t>3</w:t>
      </w:r>
      <w:r w:rsidRPr="004753B3">
        <w:rPr>
          <w:rFonts w:asciiTheme="majorBidi" w:eastAsia="Angsana New" w:hAnsiTheme="majorBidi" w:cstheme="majorBidi"/>
          <w:sz w:val="30"/>
          <w:szCs w:val="30"/>
          <w:cs/>
        </w:rPr>
        <w:t>/</w:t>
      </w:r>
      <w:r w:rsidR="00C44391" w:rsidRPr="00C44391">
        <w:rPr>
          <w:rFonts w:asciiTheme="majorBidi" w:eastAsia="Angsana New" w:hAnsiTheme="majorBidi" w:cstheme="majorBidi"/>
          <w:sz w:val="30"/>
          <w:szCs w:val="30"/>
        </w:rPr>
        <w:t>2561</w:t>
      </w:r>
      <w:r w:rsidRPr="004753B3">
        <w:rPr>
          <w:rFonts w:asciiTheme="majorBidi" w:eastAsia="Angsana New" w:hAnsiTheme="majorBidi" w:cstheme="majorBidi"/>
          <w:sz w:val="30"/>
          <w:szCs w:val="30"/>
          <w:cs/>
        </w:rPr>
        <w:t xml:space="preserve"> เพื่อเพิกถอนคำสั่งรับเสนอข้อพิพาทของ </w:t>
      </w:r>
      <w:r w:rsidRPr="004753B3">
        <w:rPr>
          <w:rFonts w:asciiTheme="majorBidi" w:eastAsia="Angsana New" w:hAnsiTheme="majorBidi" w:cstheme="majorBidi"/>
          <w:sz w:val="30"/>
          <w:szCs w:val="30"/>
        </w:rPr>
        <w:t xml:space="preserve">THAC </w:t>
      </w:r>
      <w:r w:rsidRPr="004753B3">
        <w:rPr>
          <w:rFonts w:asciiTheme="majorBidi" w:eastAsia="Angsana New" w:hAnsiTheme="majorBidi" w:cstheme="majorBidi"/>
          <w:sz w:val="30"/>
          <w:szCs w:val="30"/>
          <w:cs/>
        </w:rPr>
        <w:t xml:space="preserve">สำหรับข้อพิพาทเลขที่ </w:t>
      </w:r>
      <w:r w:rsidRPr="004753B3">
        <w:rPr>
          <w:rFonts w:asciiTheme="majorBidi" w:eastAsia="Angsana New" w:hAnsiTheme="majorBidi" w:cstheme="majorBidi"/>
          <w:sz w:val="30"/>
          <w:szCs w:val="30"/>
        </w:rPr>
        <w:t>A</w:t>
      </w:r>
      <w:r w:rsidR="00C44391" w:rsidRPr="00C44391">
        <w:rPr>
          <w:rFonts w:asciiTheme="majorBidi" w:eastAsia="Angsana New" w:hAnsiTheme="majorBidi" w:cstheme="majorBidi"/>
          <w:sz w:val="30"/>
          <w:szCs w:val="30"/>
        </w:rPr>
        <w:t>3</w:t>
      </w:r>
      <w:r w:rsidRPr="004753B3">
        <w:rPr>
          <w:rFonts w:asciiTheme="majorBidi" w:eastAsia="Angsana New" w:hAnsiTheme="majorBidi" w:cstheme="majorBidi"/>
          <w:sz w:val="30"/>
          <w:szCs w:val="30"/>
          <w:cs/>
        </w:rPr>
        <w:t>/</w:t>
      </w:r>
      <w:r w:rsidR="00C44391" w:rsidRPr="00C44391">
        <w:rPr>
          <w:rFonts w:asciiTheme="majorBidi" w:eastAsia="Angsana New" w:hAnsiTheme="majorBidi" w:cstheme="majorBidi"/>
          <w:sz w:val="30"/>
          <w:szCs w:val="30"/>
        </w:rPr>
        <w:t>2018</w:t>
      </w:r>
      <w:r w:rsidRPr="004753B3">
        <w:rPr>
          <w:rFonts w:asciiTheme="majorBidi" w:eastAsia="Angsana New" w:hAnsiTheme="majorBidi" w:cstheme="majorBidi"/>
          <w:sz w:val="30"/>
          <w:szCs w:val="30"/>
          <w:cs/>
        </w:rPr>
        <w:t xml:space="preserve"> ไว้พิจารณา</w:t>
      </w:r>
    </w:p>
    <w:p w14:paraId="20A20099" w14:textId="248498A4" w:rsidR="00135AD8" w:rsidRPr="004753B3" w:rsidRDefault="00135AD8" w:rsidP="00135AD8">
      <w:pPr>
        <w:spacing w:before="240"/>
        <w:ind w:firstLine="567"/>
        <w:jc w:val="left"/>
        <w:rPr>
          <w:rFonts w:asciiTheme="majorBidi" w:eastAsia="Angsana New" w:hAnsiTheme="majorBidi" w:cstheme="majorBidi"/>
          <w:sz w:val="30"/>
          <w:szCs w:val="30"/>
          <w:cs/>
        </w:rPr>
      </w:pPr>
      <w:r w:rsidRPr="004753B3">
        <w:rPr>
          <w:rFonts w:asciiTheme="majorBidi" w:eastAsia="Angsana New" w:hAnsiTheme="majorBidi" w:cstheme="majorBidi"/>
          <w:sz w:val="30"/>
          <w:szCs w:val="30"/>
          <w:cs/>
        </w:rPr>
        <w:t xml:space="preserve">เมื่อวันที่ </w:t>
      </w:r>
      <w:r w:rsidR="00C44391" w:rsidRPr="00C44391">
        <w:rPr>
          <w:rFonts w:asciiTheme="majorBidi" w:eastAsia="Angsana New" w:hAnsiTheme="majorBidi" w:cstheme="majorBidi"/>
          <w:sz w:val="30"/>
          <w:szCs w:val="30"/>
        </w:rPr>
        <w:t>25</w:t>
      </w:r>
      <w:r w:rsidRPr="004753B3">
        <w:rPr>
          <w:rFonts w:asciiTheme="majorBidi" w:eastAsia="Angsana New" w:hAnsiTheme="majorBidi" w:cstheme="majorBidi"/>
          <w:sz w:val="30"/>
          <w:szCs w:val="30"/>
          <w:cs/>
        </w:rPr>
        <w:t xml:space="preserve"> เมษายน </w:t>
      </w:r>
      <w:r w:rsidR="00C44391" w:rsidRPr="00C44391">
        <w:rPr>
          <w:rFonts w:asciiTheme="majorBidi" w:eastAsia="Angsana New" w:hAnsiTheme="majorBidi" w:cstheme="majorBidi"/>
          <w:sz w:val="30"/>
          <w:szCs w:val="30"/>
        </w:rPr>
        <w:t>2561</w:t>
      </w:r>
      <w:r w:rsidRPr="004753B3">
        <w:rPr>
          <w:rFonts w:asciiTheme="majorBidi" w:eastAsia="Angsana New" w:hAnsiTheme="majorBidi" w:cstheme="majorBidi"/>
          <w:sz w:val="30"/>
          <w:szCs w:val="30"/>
          <w:cs/>
        </w:rPr>
        <w:t xml:space="preserve"> ศาลปกครองกลางได้มีคำพิพากษายกคำร้องคดีหมายเลขดำที่ ค.</w:t>
      </w:r>
      <w:r w:rsidR="00C44391" w:rsidRPr="00C44391">
        <w:rPr>
          <w:rFonts w:asciiTheme="majorBidi" w:eastAsia="Angsana New" w:hAnsiTheme="majorBidi" w:cstheme="majorBidi"/>
          <w:sz w:val="30"/>
          <w:szCs w:val="30"/>
        </w:rPr>
        <w:t>3</w:t>
      </w:r>
      <w:r w:rsidRPr="004753B3">
        <w:rPr>
          <w:rFonts w:asciiTheme="majorBidi" w:eastAsia="Angsana New" w:hAnsiTheme="majorBidi" w:cstheme="majorBidi"/>
          <w:sz w:val="30"/>
          <w:szCs w:val="30"/>
          <w:cs/>
        </w:rPr>
        <w:t>/</w:t>
      </w:r>
      <w:r w:rsidR="00C44391" w:rsidRPr="00C44391">
        <w:rPr>
          <w:rFonts w:asciiTheme="majorBidi" w:eastAsia="Angsana New" w:hAnsiTheme="majorBidi" w:cstheme="majorBidi"/>
          <w:sz w:val="30"/>
          <w:szCs w:val="30"/>
        </w:rPr>
        <w:t>2561</w:t>
      </w:r>
    </w:p>
    <w:p w14:paraId="7ABC66BF" w14:textId="631DF665" w:rsidR="00135AD8" w:rsidRPr="004753B3" w:rsidRDefault="00135AD8" w:rsidP="00135AD8">
      <w:pPr>
        <w:spacing w:before="240"/>
        <w:ind w:firstLine="567"/>
        <w:rPr>
          <w:rFonts w:asciiTheme="majorBidi" w:eastAsia="Angsana New" w:hAnsiTheme="majorBidi" w:cstheme="majorBidi"/>
          <w:sz w:val="30"/>
          <w:szCs w:val="30"/>
        </w:rPr>
      </w:pPr>
      <w:r w:rsidRPr="004753B3">
        <w:rPr>
          <w:rFonts w:asciiTheme="majorBidi" w:eastAsia="Angsana New" w:hAnsiTheme="majorBidi" w:cstheme="majorBidi"/>
          <w:sz w:val="30"/>
          <w:szCs w:val="30"/>
          <w:cs/>
        </w:rPr>
        <w:t xml:space="preserve">ซึ่งต่อมาเมื่อวันที่ </w:t>
      </w:r>
      <w:r w:rsidR="00C44391" w:rsidRPr="00C44391">
        <w:rPr>
          <w:rFonts w:asciiTheme="majorBidi" w:eastAsia="Angsana New" w:hAnsiTheme="majorBidi" w:cstheme="majorBidi"/>
          <w:sz w:val="30"/>
          <w:szCs w:val="30"/>
        </w:rPr>
        <w:t>21</w:t>
      </w:r>
      <w:r w:rsidRPr="004753B3">
        <w:rPr>
          <w:rFonts w:asciiTheme="majorBidi" w:eastAsia="Angsana New" w:hAnsiTheme="majorBidi" w:cstheme="majorBidi"/>
          <w:sz w:val="30"/>
          <w:szCs w:val="30"/>
          <w:cs/>
        </w:rPr>
        <w:t xml:space="preserve"> พฤษภาคม </w:t>
      </w:r>
      <w:r w:rsidR="00C44391" w:rsidRPr="00C44391">
        <w:rPr>
          <w:rFonts w:asciiTheme="majorBidi" w:eastAsia="Angsana New" w:hAnsiTheme="majorBidi" w:cstheme="majorBidi"/>
          <w:sz w:val="30"/>
          <w:szCs w:val="30"/>
        </w:rPr>
        <w:t>2561</w:t>
      </w:r>
      <w:r w:rsidRPr="004753B3">
        <w:rPr>
          <w:rFonts w:asciiTheme="majorBidi" w:eastAsia="Angsana New" w:hAnsiTheme="majorBidi" w:cstheme="majorBidi"/>
          <w:sz w:val="30"/>
          <w:szCs w:val="30"/>
          <w:cs/>
        </w:rPr>
        <w:t xml:space="preserve"> บริษัทได้ยื่นอุทธรณ์คำพิพากษาคดีหมายเลขดำที่ ค.</w:t>
      </w:r>
      <w:r w:rsidR="00C44391" w:rsidRPr="00C44391">
        <w:rPr>
          <w:rFonts w:asciiTheme="majorBidi" w:eastAsia="Angsana New" w:hAnsiTheme="majorBidi" w:cstheme="majorBidi"/>
          <w:sz w:val="30"/>
          <w:szCs w:val="30"/>
        </w:rPr>
        <w:t>3</w:t>
      </w:r>
      <w:r w:rsidRPr="004753B3">
        <w:rPr>
          <w:rFonts w:asciiTheme="majorBidi" w:eastAsia="Angsana New" w:hAnsiTheme="majorBidi" w:cstheme="majorBidi"/>
          <w:sz w:val="30"/>
          <w:szCs w:val="30"/>
          <w:cs/>
        </w:rPr>
        <w:t>/</w:t>
      </w:r>
      <w:r w:rsidR="00C44391" w:rsidRPr="00C44391">
        <w:rPr>
          <w:rFonts w:asciiTheme="majorBidi" w:eastAsia="Angsana New" w:hAnsiTheme="majorBidi" w:cstheme="majorBidi"/>
          <w:sz w:val="30"/>
          <w:szCs w:val="30"/>
        </w:rPr>
        <w:t>2561</w:t>
      </w:r>
    </w:p>
    <w:p w14:paraId="7CC8A731" w14:textId="0AB641C1" w:rsidR="00D33C73" w:rsidRPr="004753B3" w:rsidRDefault="00D33C73" w:rsidP="00135AD8">
      <w:pPr>
        <w:spacing w:before="240" w:after="200"/>
        <w:ind w:left="56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เมื่อวันที่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29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ตุลาคม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2562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ทีโอทียื่นคำร้องขอถอนข้อพิพาทจาก </w:t>
      </w:r>
      <w:r w:rsidRPr="004753B3">
        <w:rPr>
          <w:rFonts w:asciiTheme="majorBidi" w:eastAsia="Calibri" w:hAnsiTheme="majorBidi" w:cstheme="majorBidi"/>
          <w:sz w:val="30"/>
          <w:szCs w:val="30"/>
        </w:rPr>
        <w:t xml:space="preserve">THAC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และนำไปฟ้องที่ศาลปกครองกลาง</w:t>
      </w:r>
    </w:p>
    <w:p w14:paraId="4B65ABC8" w14:textId="2C84D2EE" w:rsidR="00135AD8" w:rsidRPr="004753B3" w:rsidRDefault="00E302E8" w:rsidP="00135AD8">
      <w:pPr>
        <w:spacing w:after="200"/>
        <w:ind w:left="56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C44391" w:rsidRPr="00C44391">
        <w:rPr>
          <w:rFonts w:asciiTheme="majorBidi" w:eastAsia="Calibri" w:hAnsiTheme="majorBidi" w:cstheme="majorBidi"/>
          <w:spacing w:val="-4"/>
          <w:sz w:val="30"/>
          <w:szCs w:val="30"/>
        </w:rPr>
        <w:t>13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กุมภาพันธ์ </w:t>
      </w:r>
      <w:r w:rsidR="00C44391" w:rsidRPr="00C44391">
        <w:rPr>
          <w:rFonts w:asciiTheme="majorBidi" w:eastAsia="Calibri" w:hAnsiTheme="majorBidi" w:cstheme="majorBidi"/>
          <w:spacing w:val="-4"/>
          <w:sz w:val="30"/>
          <w:szCs w:val="30"/>
        </w:rPr>
        <w:t>2563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คณะอนุญาโตตุลาการมีคำสั่งอนุญาตให้ทีโอทีถอนคำเสนอข้อพิพาท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70FE659C" w14:textId="7FB1914C" w:rsidR="000C46A9" w:rsidRPr="004753B3" w:rsidRDefault="007663D8" w:rsidP="00135AD8">
      <w:pPr>
        <w:spacing w:after="200"/>
        <w:ind w:left="56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เมื่อวันที่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13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สิงหาคม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2563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>บริษัท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ได้รับสำเนาคำฟ้องศาลปกครองกลาง คดีหมายเลขดำที่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1746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2563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ลงวันที่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30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มิถุนายน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2563</w:t>
      </w:r>
      <w:r w:rsidR="00BA3EA8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58EF47D2" w14:textId="3A9E9672" w:rsidR="007663D8" w:rsidRPr="004753B3" w:rsidRDefault="007663D8" w:rsidP="00135AD8">
      <w:pPr>
        <w:spacing w:after="200"/>
        <w:ind w:left="56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>ขณะนี้คดีดังกล่าวอยู่ในขั้นตอนการพิจารณาของศาลปกครองกลาง</w:t>
      </w:r>
    </w:p>
    <w:p w14:paraId="7BB885D4" w14:textId="77777777" w:rsidR="00D33C73" w:rsidRPr="004753B3" w:rsidRDefault="00D33C73" w:rsidP="00D16004">
      <w:pPr>
        <w:spacing w:after="200"/>
        <w:ind w:left="567"/>
        <w:jc w:val="thaiDistribute"/>
        <w:rPr>
          <w:rFonts w:asciiTheme="majorBidi" w:eastAsia="Calibri" w:hAnsiTheme="majorBidi" w:cstheme="majorBidi"/>
          <w:spacing w:val="-4"/>
          <w:sz w:val="30"/>
          <w:szCs w:val="30"/>
        </w:rPr>
      </w:pP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>โดยฝ่ายบริหารของบริษัทเชื่อว่า บริษัทได้ปฏิบัติถูกต้องตามข้อสัญญาและประกาศของคณะกรรมการกิจการกระจายเสียง กิจการโทรทัศน์ และกิจการโทรคมนาคมแห่งชาติที่เกี่ยวข้องทุกประการแล้ว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ดังนั้นผลของคดีดังกล่าวไม่น่าจะมีผลกระทบอย่างมีนัยสำคัญต่องบการเงินของบริษัท</w:t>
      </w:r>
    </w:p>
    <w:p w14:paraId="715A9DF9" w14:textId="77777777" w:rsidR="0065480F" w:rsidRPr="004753B3" w:rsidRDefault="0065480F" w:rsidP="00D16004">
      <w:pPr>
        <w:numPr>
          <w:ilvl w:val="0"/>
          <w:numId w:val="20"/>
        </w:numPr>
        <w:tabs>
          <w:tab w:val="left" w:pos="1080"/>
        </w:tabs>
        <w:spacing w:after="120"/>
        <w:ind w:left="1098" w:right="-27" w:hanging="558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>การเรียกร้องให้บริษัทชำระส่วนแบ่งรายได้จากการให้บริการเครือข่ายร่วม</w:t>
      </w:r>
    </w:p>
    <w:p w14:paraId="0357CB61" w14:textId="6865962E" w:rsidR="0065480F" w:rsidRPr="004753B3" w:rsidRDefault="0065480F" w:rsidP="00D16004">
      <w:pPr>
        <w:spacing w:after="200"/>
        <w:ind w:left="56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วันที่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27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กันยายน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2561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บริษัท ทีโอที จำกัด (มหาชน) (“ทีโอที”) ได้ยื่นคำเสนอข้อพิพาทต่อสถาบันอนุญาโตตุลาการ</w:t>
      </w:r>
      <w:r w:rsidR="00D61D0D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สำนักงานระงับข้อพิพาท สำนักงานศาลยุติธรรม</w:t>
      </w:r>
      <w:r w:rsidR="00F327D6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หมายเลขดำที่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67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2561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เรียกร้องให้บริษัทชำระส่วนแบ่งรายได้จากการให้บริการเครือข่ายร่วม (</w:t>
      </w:r>
      <w:r w:rsidRPr="004753B3">
        <w:rPr>
          <w:rFonts w:asciiTheme="majorBidi" w:eastAsia="Calibri" w:hAnsiTheme="majorBidi" w:cstheme="majorBidi"/>
          <w:sz w:val="30"/>
          <w:szCs w:val="30"/>
        </w:rPr>
        <w:t>Roaming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) เพิ่มเติมจากการที่บริษัทได้ให้ส่วนลดค่าบริการโดยไม่ได้รับความเห็นชอบจากทีโอที ตั้งแต่ กรกฏาคม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2556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E92D12" w:rsidRPr="004753B3">
        <w:rPr>
          <w:rFonts w:asciiTheme="majorBidi" w:eastAsia="Calibri" w:hAnsiTheme="majorBidi" w:cstheme="majorBidi"/>
          <w:sz w:val="30"/>
          <w:szCs w:val="30"/>
          <w:cs/>
        </w:rPr>
        <w:t>ถึง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กันยายน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2558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จำนวน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16</w:t>
      </w:r>
      <w:r w:rsidRPr="004753B3">
        <w:rPr>
          <w:rFonts w:asciiTheme="majorBidi" w:eastAsia="Calibri" w:hAnsiTheme="majorBidi" w:cstheme="majorBidi"/>
          <w:sz w:val="30"/>
          <w:szCs w:val="30"/>
        </w:rPr>
        <w:t>,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252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.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66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 ภาษีมูลค่าเพิ่ม และดอกเบี้ยผิดนัดร้อยละ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.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ต่อเดือน </w:t>
      </w:r>
    </w:p>
    <w:p w14:paraId="5A59AC79" w14:textId="11A88955" w:rsidR="00E302E8" w:rsidRPr="004753B3" w:rsidRDefault="1ADB0284" w:rsidP="00D16004">
      <w:pPr>
        <w:spacing w:after="200"/>
        <w:ind w:left="562"/>
        <w:jc w:val="thaiDistribute"/>
        <w:rPr>
          <w:rFonts w:asciiTheme="majorBidi" w:eastAsia="Calibri" w:hAnsiTheme="majorBidi" w:cstheme="majorBidi"/>
          <w:strike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lastRenderedPageBreak/>
        <w:t xml:space="preserve">บริษัทได้รับคำชี้ขาดของคณะอนุญาโตตุลาการลงวันที่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4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กุมภาพันธ์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2563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ชี้ขาดด้วยคะแนนเสียงข้างมาก ให้ยกคำเสนอข้อพิพาทของทีโอที </w:t>
      </w:r>
    </w:p>
    <w:p w14:paraId="2533E203" w14:textId="1FD7DD2A" w:rsidR="00D734BC" w:rsidRPr="004753B3" w:rsidRDefault="00D734BC" w:rsidP="00D734BC">
      <w:pPr>
        <w:spacing w:after="200"/>
        <w:ind w:left="562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เมื่อวันที่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8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พฤษภาคม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2563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ทีโอทียื่นคำร้องต่อศาลปกครองกลาง คดีหมายเลขดำที่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1309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2563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ขอเพิกถอนคำชี้ขาดของคณะอนุญาโตตุลาการ</w:t>
      </w:r>
    </w:p>
    <w:p w14:paraId="0773E300" w14:textId="133066F3" w:rsidR="00FF4E2B" w:rsidRPr="004753B3" w:rsidRDefault="0065480F" w:rsidP="00D16004">
      <w:pPr>
        <w:spacing w:after="200"/>
        <w:ind w:left="562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>โดยฝ่ายบริหารของบริษัทเชื่อว่า บริษัทได้ปฏิบัติถูกต้องตามข้อสัญญาที่เกี่ยวข้องทุกประการแล้ว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ดังนั้นผลของคดีดังกล่าวไม่น่าจะมีผลกระทบอย่างมีนัยสำคัญต่องบการเงินของบริษัท</w:t>
      </w:r>
    </w:p>
    <w:p w14:paraId="1057D2B9" w14:textId="77777777" w:rsidR="00DD6163" w:rsidRPr="004753B3" w:rsidRDefault="00DD6163" w:rsidP="00987598">
      <w:pPr>
        <w:spacing w:after="200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t>บริษัท ดิจิตอล โฟน จำกัด (“</w:t>
      </w:r>
      <w:r w:rsidRPr="004753B3">
        <w:rPr>
          <w:rFonts w:asciiTheme="majorBidi" w:hAnsiTheme="majorBidi" w:cstheme="majorBidi"/>
          <w:b/>
          <w:bCs/>
          <w:sz w:val="30"/>
          <w:szCs w:val="30"/>
        </w:rPr>
        <w:t>DPC</w:t>
      </w: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t>”)</w:t>
      </w:r>
    </w:p>
    <w:p w14:paraId="4DC17ACF" w14:textId="77777777" w:rsidR="00DD6163" w:rsidRPr="004753B3" w:rsidRDefault="00DD6163" w:rsidP="00987598">
      <w:pPr>
        <w:numPr>
          <w:ilvl w:val="0"/>
          <w:numId w:val="13"/>
        </w:numPr>
        <w:tabs>
          <w:tab w:val="left" w:pos="1080"/>
        </w:tabs>
        <w:spacing w:after="200"/>
        <w:ind w:left="1080" w:hanging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กรณีการนำภาษีสรรพสามิตมาหักออกจากเงินส่วนแบ่งรายได้ระหว่าง </w:t>
      </w:r>
      <w:r w:rsidRPr="004753B3">
        <w:rPr>
          <w:rFonts w:asciiTheme="majorBidi" w:hAnsiTheme="majorBidi" w:cstheme="majorBidi"/>
          <w:spacing w:val="-4"/>
          <w:sz w:val="30"/>
          <w:szCs w:val="30"/>
        </w:rPr>
        <w:t xml:space="preserve">DPC 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กับ บริษัท กสท โทรคมนาคม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จำกัด (มหาชน) (“กสท.”)</w:t>
      </w:r>
    </w:p>
    <w:p w14:paraId="1F2468AA" w14:textId="73E7A50F" w:rsidR="00427682" w:rsidRPr="004753B3" w:rsidRDefault="00E14DBC" w:rsidP="00987598">
      <w:pPr>
        <w:spacing w:after="200"/>
        <w:ind w:left="54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9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มกราคม 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2551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กสท. ได้ยื่นคำเสนอข้อพิพาทหมายเลขดำที่ 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3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>/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2551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ต่อสถาบันอนุญาโตตุลาการ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br/>
        <w:t xml:space="preserve">สำนักระงับข้อพิพาท สำนักงานศาลยุติธรรม เพื่อเรียกร้องให้ </w:t>
      </w:r>
      <w:r w:rsidRPr="004753B3">
        <w:rPr>
          <w:rFonts w:asciiTheme="majorBidi" w:eastAsia="Calibri" w:hAnsiTheme="majorBidi" w:cstheme="majorBidi"/>
          <w:sz w:val="30"/>
          <w:szCs w:val="30"/>
        </w:rPr>
        <w:t>DPC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ซึ่งเป็นบริษัทย่อย ชำระเงินส่วนแบ่งรายได้เพิ่มเติมอีกประมาณ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</w:t>
      </w:r>
      <w:r w:rsidRPr="004753B3">
        <w:rPr>
          <w:rFonts w:asciiTheme="majorBidi" w:eastAsia="Calibri" w:hAnsiTheme="majorBidi" w:cstheme="majorBidi"/>
          <w:sz w:val="30"/>
          <w:szCs w:val="30"/>
        </w:rPr>
        <w:t>,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449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 ตามสัญญาอนุญาตให้ดำเนินการให้บริการวิทยุคมนาคมระบบเซลลูล่า พร้อมเรียกเบี้ยปรับในอัตราร้อยละ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.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ต่อเดือนของจำนวนเงินที่ค้างชำระในแต่ละปี นับจากวันผิดนัดจนกว่าจะ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>ชำระเสร็จสิ้น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ซึ่งคำนวณถึงเดือนธันวาคม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2550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คิดเป็นเบี้ยปรับทั้งสิ้นจำนวน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1</w:t>
      </w:r>
      <w:r w:rsidRPr="004753B3">
        <w:rPr>
          <w:rFonts w:asciiTheme="majorBidi" w:eastAsia="Calibri" w:hAnsiTheme="majorBidi" w:cstheme="majorBidi"/>
          <w:sz w:val="30"/>
          <w:szCs w:val="30"/>
        </w:rPr>
        <w:t>,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500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 รวมเป็นเงินประมาณ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3</w:t>
      </w:r>
      <w:r w:rsidRPr="004753B3">
        <w:rPr>
          <w:rFonts w:asciiTheme="majorBidi" w:eastAsia="Calibri" w:hAnsiTheme="majorBidi" w:cstheme="majorBidi"/>
          <w:sz w:val="30"/>
          <w:szCs w:val="30"/>
        </w:rPr>
        <w:t>,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949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</w:t>
      </w:r>
    </w:p>
    <w:p w14:paraId="6E472EC2" w14:textId="533CCE1B" w:rsidR="00E14DBC" w:rsidRPr="004753B3" w:rsidRDefault="00E14DBC" w:rsidP="00987598">
      <w:pPr>
        <w:spacing w:after="160"/>
        <w:ind w:left="540"/>
        <w:jc w:val="thaiDistribute"/>
        <w:rPr>
          <w:rFonts w:asciiTheme="majorBidi" w:eastAsia="Calibri" w:hAnsiTheme="majorBidi" w:cstheme="majorBidi"/>
          <w:spacing w:val="-6"/>
          <w:sz w:val="30"/>
          <w:szCs w:val="30"/>
        </w:rPr>
      </w:pP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ต่อมาเมื่อวันที่ 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1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ตุลาคม 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2551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กสท. ได้ยื่นคำร้องขอแก้ไขจำนวนทุนทรัพย์รวมเบี้ยปรับลดลงเหลือ 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3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</w:rPr>
        <w:t>,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410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ล้านบาท ซึ่งคำนวณจากเงินส่วนแบ่งรายได้ค้างชำระถึงเดือนมกราคม 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2551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ซึ่งได้รวมเบี้ยปรับจำนวน 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790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ล้านบาท และภาษีมูลค่าเพิ่มจำนวน 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171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ล้านบาท</w:t>
      </w:r>
    </w:p>
    <w:p w14:paraId="344FAE5C" w14:textId="628247D4" w:rsidR="00E72E8A" w:rsidRPr="004753B3" w:rsidRDefault="00E14DBC" w:rsidP="00987598">
      <w:pPr>
        <w:spacing w:after="160"/>
        <w:ind w:left="54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>จำนวนเงินส่วนแบ่งรายได้ที่ กสท. เรียกร้องดังกล่าวเป็นจำนวนเดียวกันกับภาษีสรรพสามิตที่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DPC 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ได้นำส่งตั้งแต่วันที่ </w:t>
      </w:r>
      <w:r w:rsidR="00C44391" w:rsidRPr="00C44391">
        <w:rPr>
          <w:rFonts w:asciiTheme="majorBidi" w:eastAsia="Calibri" w:hAnsiTheme="majorBidi" w:cstheme="majorBidi"/>
          <w:spacing w:val="-4"/>
          <w:sz w:val="30"/>
          <w:szCs w:val="30"/>
        </w:rPr>
        <w:t>16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กันยายน </w:t>
      </w:r>
      <w:r w:rsidR="00C44391" w:rsidRPr="00C44391">
        <w:rPr>
          <w:rFonts w:asciiTheme="majorBidi" w:eastAsia="Calibri" w:hAnsiTheme="majorBidi" w:cstheme="majorBidi"/>
          <w:spacing w:val="-4"/>
          <w:sz w:val="30"/>
          <w:szCs w:val="30"/>
        </w:rPr>
        <w:t>2546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ถึงวันที่ </w:t>
      </w:r>
      <w:r w:rsidR="00C44391" w:rsidRPr="00C44391">
        <w:rPr>
          <w:rFonts w:asciiTheme="majorBidi" w:eastAsia="Calibri" w:hAnsiTheme="majorBidi" w:cstheme="majorBidi"/>
          <w:spacing w:val="-4"/>
          <w:sz w:val="30"/>
          <w:szCs w:val="30"/>
        </w:rPr>
        <w:t>15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  <w:lang w:val="en-GB"/>
        </w:rPr>
        <w:t xml:space="preserve"> 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กันยายน </w:t>
      </w:r>
      <w:r w:rsidR="00C44391" w:rsidRPr="00C44391">
        <w:rPr>
          <w:rFonts w:asciiTheme="majorBidi" w:eastAsia="Calibri" w:hAnsiTheme="majorBidi" w:cstheme="majorBidi"/>
          <w:spacing w:val="-4"/>
          <w:sz w:val="30"/>
          <w:szCs w:val="30"/>
        </w:rPr>
        <w:t>2550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และได้นำมาหักออกจากส่วนแบ่งรายได้ ซึ่งเป็นการปฏิบัติ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ตามมติคณะรัฐมนตรีเมื่อวันที่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11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กุมภาพันธ์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2546</w:t>
      </w:r>
      <w:r w:rsidR="0055476C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ถูกต้องครบถ้วนแล้ว </w:t>
      </w:r>
      <w:r w:rsidR="00EC0EDB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โดย </w:t>
      </w:r>
      <w:r w:rsidR="00EC0EDB" w:rsidRPr="004753B3">
        <w:rPr>
          <w:rFonts w:asciiTheme="majorBidi" w:eastAsia="Calibri" w:hAnsiTheme="majorBidi" w:cstheme="majorBidi"/>
          <w:sz w:val="30"/>
          <w:szCs w:val="30"/>
        </w:rPr>
        <w:t>DPC</w:t>
      </w:r>
      <w:r w:rsidR="00EC0EDB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ได้ปฏิบัติตามมติคณะรัฐมนตรีดังกล่าว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และมีการปฏิบัติเช่นเดียวกันทั้งอุตสาหกรรมโทรศัพท์เคลื่อนที่ อีกทั้ง กสท. เคยมีหนังสือ เลขที่ กสท.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603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(กต.)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739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แจ้งให้ </w:t>
      </w:r>
      <w:r w:rsidRPr="004753B3">
        <w:rPr>
          <w:rFonts w:asciiTheme="majorBidi" w:eastAsia="Calibri" w:hAnsiTheme="majorBidi" w:cstheme="majorBidi"/>
          <w:sz w:val="30"/>
          <w:szCs w:val="30"/>
        </w:rPr>
        <w:t xml:space="preserve">DPC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ปฏิบัติตามมติคณะรัฐมนตรีดังกล่าว </w:t>
      </w:r>
    </w:p>
    <w:p w14:paraId="46B6996E" w14:textId="6628E5ED" w:rsidR="001379D5" w:rsidRDefault="00E14DBC" w:rsidP="001379D5">
      <w:pPr>
        <w:spacing w:after="160"/>
        <w:ind w:left="540"/>
        <w:jc w:val="thaiDistribute"/>
        <w:rPr>
          <w:rFonts w:asciiTheme="majorBidi" w:eastAsia="Calibri" w:hAnsiTheme="majorBidi" w:cstheme="majorBidi"/>
          <w:spacing w:val="-4"/>
          <w:sz w:val="30"/>
          <w:szCs w:val="30"/>
          <w:cs/>
        </w:rPr>
      </w:pP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C44391" w:rsidRPr="00C44391">
        <w:rPr>
          <w:rFonts w:asciiTheme="majorBidi" w:eastAsia="Calibri" w:hAnsiTheme="majorBidi" w:cstheme="majorBidi"/>
          <w:spacing w:val="-4"/>
          <w:sz w:val="30"/>
          <w:szCs w:val="30"/>
        </w:rPr>
        <w:t>1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</w:t>
      </w:r>
      <w:r w:rsidR="005C50B7"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>มีนาคม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</w:t>
      </w:r>
      <w:r w:rsidR="00C44391" w:rsidRPr="00C44391">
        <w:rPr>
          <w:rFonts w:asciiTheme="majorBidi" w:eastAsia="Calibri" w:hAnsiTheme="majorBidi" w:cstheme="majorBidi"/>
          <w:spacing w:val="-4"/>
          <w:sz w:val="30"/>
          <w:szCs w:val="30"/>
        </w:rPr>
        <w:t>2554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คณะอนุญาโตตุลาการได้มีคำชี้ขาดให้ยกคำเสนอข้อพิพาทของ</w:t>
      </w:r>
      <w:r w:rsidR="005D7ACD"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>กสท. โดยให้เหตุผล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สรุปได้ว่า </w:t>
      </w:r>
      <w:r w:rsidRPr="004753B3">
        <w:rPr>
          <w:rFonts w:asciiTheme="majorBidi" w:eastAsia="Calibri" w:hAnsiTheme="majorBidi" w:cstheme="majorBidi"/>
          <w:sz w:val="30"/>
          <w:szCs w:val="30"/>
        </w:rPr>
        <w:t xml:space="preserve">DPC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มิได้เป็นผู้ผิดสัญญา โดย </w:t>
      </w:r>
      <w:r w:rsidRPr="004753B3">
        <w:rPr>
          <w:rFonts w:asciiTheme="majorBidi" w:eastAsia="Calibri" w:hAnsiTheme="majorBidi" w:cstheme="majorBidi"/>
          <w:sz w:val="30"/>
          <w:szCs w:val="30"/>
        </w:rPr>
        <w:t xml:space="preserve">DPC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ได้ชำระหนี้ผลประโยชน์ตอบแทนเสร็จสิ้นและ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หนี้ทั้งหมดได้ระงับไปแล้ว กสท. จึงไม่มีสิทธิเรียกร้องให้ 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</w:rPr>
        <w:t xml:space="preserve">DPC 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>ชำระหนี้ซ้ำ เพื่อเรียกส่วนที่อ้างว่าขาดไป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รวมถึงเบี้ยปรับและภาษีมูลค่าเพิ่มตามที่อ้างมา</w:t>
      </w:r>
      <w:r w:rsidR="001379D5">
        <w:rPr>
          <w:rFonts w:asciiTheme="majorBidi" w:eastAsia="Calibri" w:hAnsiTheme="majorBidi" w:cstheme="majorBidi"/>
          <w:spacing w:val="-4"/>
          <w:sz w:val="30"/>
          <w:szCs w:val="30"/>
          <w:cs/>
        </w:rPr>
        <w:br w:type="page"/>
      </w:r>
    </w:p>
    <w:p w14:paraId="642B6174" w14:textId="37C61F96" w:rsidR="00E14DBC" w:rsidRPr="004753B3" w:rsidRDefault="00E14DBC" w:rsidP="00987598">
      <w:pPr>
        <w:spacing w:after="160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lastRenderedPageBreak/>
        <w:t xml:space="preserve">เมื่อวันที่ </w:t>
      </w:r>
      <w:r w:rsidR="00C44391" w:rsidRPr="00C44391">
        <w:rPr>
          <w:rFonts w:asciiTheme="majorBidi" w:eastAsia="Calibri" w:hAnsiTheme="majorBidi" w:cstheme="majorBidi"/>
          <w:spacing w:val="-4"/>
          <w:sz w:val="30"/>
          <w:szCs w:val="30"/>
        </w:rPr>
        <w:t>3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มิถุนายน </w:t>
      </w:r>
      <w:r w:rsidR="00C44391" w:rsidRPr="00C44391">
        <w:rPr>
          <w:rFonts w:asciiTheme="majorBidi" w:eastAsia="Calibri" w:hAnsiTheme="majorBidi" w:cstheme="majorBidi"/>
          <w:spacing w:val="-4"/>
          <w:sz w:val="30"/>
          <w:szCs w:val="30"/>
        </w:rPr>
        <w:t>2554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กสท. ได้ยื่นคำร้องขอเพิกถอนคำชี้ขาดของคณะอนุญาโตตุลาการต่อศาลปกครองกลาง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เป็นคดีหมายเลขดำที่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1259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2554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500AD8B9" w14:textId="436AFD2B" w:rsidR="00E14DBC" w:rsidRPr="004753B3" w:rsidRDefault="00E14DBC" w:rsidP="00987598">
      <w:pPr>
        <w:spacing w:after="160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เมื่อวันที่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28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กรกฎาคม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2558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ศาลปกครองกลางได้ตัดสินยกคำร้องของ กสท. ที่ขอให้เพิกถอนคำชี้ขาดของ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br/>
        <w:t>คณะอนุญาโตตุลาการ</w:t>
      </w:r>
    </w:p>
    <w:p w14:paraId="7737CE1F" w14:textId="64D9B9D4" w:rsidR="00E14DBC" w:rsidRPr="004753B3" w:rsidRDefault="00E14DBC" w:rsidP="00987598">
      <w:pPr>
        <w:spacing w:after="160"/>
        <w:ind w:left="547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ต่อมาวันที่ 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25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สิงหาคม 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2558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กสท. ได้ยื่นอุทธรณ์ต่อศาลปกครองสูงสุดเป็นคดีหมายเลขดำที่ อ. 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1070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>/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2558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ขณะนี้คดีดังกล่าวอยู่ในขั้นตอนการพิจารณาของศาลปกครองสูงสุด</w:t>
      </w:r>
    </w:p>
    <w:p w14:paraId="1B681B81" w14:textId="77777777" w:rsidR="00DD6163" w:rsidRPr="004753B3" w:rsidRDefault="00DD6163" w:rsidP="00987598">
      <w:pPr>
        <w:numPr>
          <w:ilvl w:val="0"/>
          <w:numId w:val="13"/>
        </w:numPr>
        <w:tabs>
          <w:tab w:val="left" w:pos="1080"/>
        </w:tabs>
        <w:spacing w:after="160"/>
        <w:ind w:left="1066" w:hanging="53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กรณีเรียกร้องให้ชำระค่าเชื่อมโยงโครงข่าย (</w:t>
      </w:r>
      <w:r w:rsidRPr="004753B3">
        <w:rPr>
          <w:rFonts w:asciiTheme="majorBidi" w:hAnsiTheme="majorBidi" w:cstheme="majorBidi"/>
          <w:sz w:val="30"/>
          <w:szCs w:val="30"/>
        </w:rPr>
        <w:t>Access Charge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) และ การนำค่าเชื่อมโยงโครงข่ายมาหักออกจากเงินส่วนแบ่งรายได้ระหว่าง </w:t>
      </w:r>
      <w:r w:rsidRPr="004753B3">
        <w:rPr>
          <w:rFonts w:asciiTheme="majorBidi" w:hAnsiTheme="majorBidi" w:cstheme="majorBidi"/>
          <w:sz w:val="30"/>
          <w:szCs w:val="30"/>
        </w:rPr>
        <w:t>DPC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กับ บริษัท กสท โทรคมนาคม จำกัด (มหาชน)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(“กสท.”)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และบริษัท ทีโอที จำกัด (มหาชน)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(“ทีโอที”)</w:t>
      </w:r>
    </w:p>
    <w:p w14:paraId="1CDDFB7C" w14:textId="6F3F5105" w:rsidR="00427682" w:rsidRPr="004753B3" w:rsidRDefault="00E14DBC" w:rsidP="00987598">
      <w:pPr>
        <w:spacing w:after="16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9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C44391" w:rsidRPr="00C44391">
        <w:rPr>
          <w:rFonts w:asciiTheme="majorBidi" w:hAnsiTheme="majorBidi" w:cstheme="majorBidi"/>
          <w:sz w:val="30"/>
          <w:szCs w:val="30"/>
        </w:rPr>
        <w:t>2554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ทีโอทีได้ยื่นฟ้อง กสท. เป็นผู้ถูกฟ้องคดีที่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1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4753B3">
        <w:rPr>
          <w:rFonts w:asciiTheme="majorBidi" w:hAnsiTheme="majorBidi" w:cstheme="majorBidi"/>
          <w:sz w:val="30"/>
          <w:szCs w:val="30"/>
        </w:rPr>
        <w:t xml:space="preserve">DPC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เป็นผู้ถูกฟ้องคดีที่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2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br/>
        <w:t xml:space="preserve">คดีหมายเลขดำที่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1099</w:t>
      </w:r>
      <w:r w:rsidRPr="004753B3">
        <w:rPr>
          <w:rFonts w:asciiTheme="majorBidi" w:hAnsiTheme="majorBidi" w:cstheme="majorBidi"/>
          <w:sz w:val="30"/>
          <w:szCs w:val="30"/>
          <w:cs/>
        </w:rPr>
        <w:t>/</w:t>
      </w:r>
      <w:r w:rsidR="00C44391" w:rsidRPr="00C44391">
        <w:rPr>
          <w:rFonts w:asciiTheme="majorBidi" w:hAnsiTheme="majorBidi" w:cstheme="majorBidi"/>
          <w:sz w:val="30"/>
          <w:szCs w:val="30"/>
        </w:rPr>
        <w:t>2554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ต่อศาลปกครองกลาง เรียกร้องให้ กสท. และ </w:t>
      </w:r>
      <w:r w:rsidRPr="004753B3">
        <w:rPr>
          <w:rFonts w:asciiTheme="majorBidi" w:hAnsiTheme="majorBidi" w:cstheme="majorBidi"/>
          <w:sz w:val="30"/>
          <w:szCs w:val="30"/>
        </w:rPr>
        <w:t xml:space="preserve">DPC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ร่วมกันชำระค่าเชื่อมโยงโครงข่าย เป็นเงินจำนวน </w:t>
      </w:r>
      <w:r w:rsidR="00C44391" w:rsidRPr="00C44391">
        <w:rPr>
          <w:rFonts w:asciiTheme="majorBidi" w:hAnsiTheme="majorBidi" w:cstheme="majorBidi"/>
          <w:sz w:val="30"/>
          <w:szCs w:val="30"/>
        </w:rPr>
        <w:t>2</w:t>
      </w:r>
      <w:r w:rsidRPr="004753B3">
        <w:rPr>
          <w:rFonts w:asciiTheme="majorBidi" w:hAnsiTheme="majorBidi" w:cstheme="majorBidi"/>
          <w:sz w:val="30"/>
          <w:szCs w:val="30"/>
        </w:rPr>
        <w:t>,</w:t>
      </w:r>
      <w:r w:rsidR="00C44391" w:rsidRPr="00C44391">
        <w:rPr>
          <w:rFonts w:asciiTheme="majorBidi" w:hAnsiTheme="majorBidi" w:cstheme="majorBidi"/>
          <w:sz w:val="30"/>
          <w:szCs w:val="30"/>
        </w:rPr>
        <w:t>436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ล้านบาทพร้อมภาษีมูลค่าเพิ่ม และดอกเบี้ยซึ่งคำนวณถึงวันที่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9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C44391" w:rsidRPr="00C44391">
        <w:rPr>
          <w:rFonts w:asciiTheme="majorBidi" w:hAnsiTheme="majorBidi" w:cstheme="majorBidi"/>
          <w:sz w:val="30"/>
          <w:szCs w:val="30"/>
        </w:rPr>
        <w:t>2554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รวมเป็นเงินที่เรียกร้องทั้งสิ้นจำนวน </w:t>
      </w:r>
      <w:r w:rsidR="00C44391" w:rsidRPr="00C44391">
        <w:rPr>
          <w:rFonts w:asciiTheme="majorBidi" w:hAnsiTheme="majorBidi" w:cstheme="majorBidi"/>
          <w:sz w:val="30"/>
          <w:szCs w:val="30"/>
        </w:rPr>
        <w:t>2</w:t>
      </w:r>
      <w:r w:rsidRPr="004753B3">
        <w:rPr>
          <w:rFonts w:asciiTheme="majorBidi" w:hAnsiTheme="majorBidi" w:cstheme="majorBidi"/>
          <w:sz w:val="30"/>
          <w:szCs w:val="30"/>
        </w:rPr>
        <w:t>,</w:t>
      </w:r>
      <w:r w:rsidR="00C44391" w:rsidRPr="00C44391">
        <w:rPr>
          <w:rFonts w:asciiTheme="majorBidi" w:hAnsiTheme="majorBidi" w:cstheme="majorBidi"/>
          <w:sz w:val="30"/>
          <w:szCs w:val="30"/>
        </w:rPr>
        <w:t>954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พร้อมดอกเบี้ยนับจากวันฟ้องจนกว่าจะชำระ</w:t>
      </w:r>
      <w:r w:rsidRPr="004753B3">
        <w:rPr>
          <w:rFonts w:asciiTheme="majorBidi" w:hAnsiTheme="majorBidi" w:cstheme="majorBidi"/>
          <w:sz w:val="30"/>
          <w:szCs w:val="30"/>
          <w:cs/>
        </w:rPr>
        <w:br/>
        <w:t>เสร็จสิ้น โดยแบ่งเป็น</w:t>
      </w:r>
    </w:p>
    <w:p w14:paraId="74C80487" w14:textId="62757106" w:rsidR="00E14DBC" w:rsidRPr="004753B3" w:rsidRDefault="00E14DBC" w:rsidP="009879AD">
      <w:pPr>
        <w:numPr>
          <w:ilvl w:val="0"/>
          <w:numId w:val="10"/>
        </w:numPr>
        <w:spacing w:after="120"/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ส่วนของ </w:t>
      </w:r>
      <w:r w:rsidRPr="004753B3">
        <w:rPr>
          <w:rFonts w:asciiTheme="majorBidi" w:hAnsiTheme="majorBidi" w:cstheme="majorBidi"/>
          <w:spacing w:val="-6"/>
          <w:sz w:val="30"/>
          <w:szCs w:val="30"/>
        </w:rPr>
        <w:t xml:space="preserve">DPC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ซึ่งคำนวณจากจำนวนเลขหมายโทรศัพท์เคลื่อนที่ที่ </w:t>
      </w:r>
      <w:r w:rsidRPr="004753B3">
        <w:rPr>
          <w:rFonts w:asciiTheme="majorBidi" w:hAnsiTheme="majorBidi" w:cstheme="majorBidi"/>
          <w:spacing w:val="-6"/>
          <w:sz w:val="30"/>
          <w:szCs w:val="30"/>
        </w:rPr>
        <w:t xml:space="preserve">DPC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มีการให้บริการอัตรา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200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ต่อเลขหมายต่อเดือน เป็นจำนวนเงิน </w:t>
      </w:r>
      <w:r w:rsidR="00C44391" w:rsidRPr="00C44391">
        <w:rPr>
          <w:rFonts w:asciiTheme="majorBidi" w:hAnsiTheme="majorBidi" w:cstheme="majorBidi"/>
          <w:sz w:val="30"/>
          <w:szCs w:val="30"/>
        </w:rPr>
        <w:t>432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488DB1A7" w14:textId="38AF3F60" w:rsidR="00E14DBC" w:rsidRPr="004753B3" w:rsidRDefault="00E14DBC" w:rsidP="009879AD">
      <w:pPr>
        <w:numPr>
          <w:ilvl w:val="0"/>
          <w:numId w:val="10"/>
        </w:numPr>
        <w:spacing w:after="120"/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ส่วนของ กสท. ซึ่งคำนวณจากครึ่งหนึ่งของส่วนแบ่งรายได้ที่ กสท. ได้รับจาก </w:t>
      </w:r>
      <w:r w:rsidRPr="004753B3">
        <w:rPr>
          <w:rFonts w:asciiTheme="majorBidi" w:hAnsiTheme="majorBidi" w:cstheme="majorBidi"/>
          <w:sz w:val="30"/>
          <w:szCs w:val="30"/>
        </w:rPr>
        <w:t>DPC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 </w:t>
      </w:r>
      <w:r w:rsidR="00C44391" w:rsidRPr="00C44391">
        <w:rPr>
          <w:rFonts w:asciiTheme="majorBidi" w:hAnsiTheme="majorBidi" w:cstheme="majorBidi"/>
          <w:sz w:val="30"/>
          <w:szCs w:val="30"/>
        </w:rPr>
        <w:t>2</w:t>
      </w:r>
      <w:r w:rsidRPr="004753B3">
        <w:rPr>
          <w:rFonts w:asciiTheme="majorBidi" w:hAnsiTheme="majorBidi" w:cstheme="majorBidi"/>
          <w:sz w:val="30"/>
          <w:szCs w:val="30"/>
        </w:rPr>
        <w:t>,</w:t>
      </w:r>
      <w:r w:rsidR="00C44391" w:rsidRPr="00C44391">
        <w:rPr>
          <w:rFonts w:asciiTheme="majorBidi" w:hAnsiTheme="majorBidi" w:cstheme="majorBidi"/>
          <w:sz w:val="30"/>
          <w:szCs w:val="30"/>
        </w:rPr>
        <w:t>331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</w:p>
    <w:p w14:paraId="5AF3C056" w14:textId="7DA026B3" w:rsidR="003227E9" w:rsidRPr="004753B3" w:rsidRDefault="00E14DBC" w:rsidP="009879AD">
      <w:pPr>
        <w:numPr>
          <w:ilvl w:val="0"/>
          <w:numId w:val="10"/>
        </w:numPr>
        <w:spacing w:after="120"/>
        <w:ind w:left="1440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4753B3">
        <w:rPr>
          <w:rFonts w:asciiTheme="majorBidi" w:hAnsiTheme="majorBidi" w:cstheme="majorBidi"/>
          <w:spacing w:val="6"/>
          <w:sz w:val="30"/>
          <w:szCs w:val="30"/>
          <w:cs/>
        </w:rPr>
        <w:t xml:space="preserve">ส่วนลดค่าเชื่อมโยงโครงข่ายจำนวน  </w:t>
      </w:r>
      <w:r w:rsidR="00C44391" w:rsidRPr="00C44391">
        <w:rPr>
          <w:rFonts w:asciiTheme="majorBidi" w:hAnsiTheme="majorBidi" w:cstheme="majorBidi"/>
          <w:spacing w:val="6"/>
          <w:sz w:val="30"/>
          <w:szCs w:val="30"/>
        </w:rPr>
        <w:t>22</w:t>
      </w:r>
      <w:r w:rsidRPr="004753B3">
        <w:rPr>
          <w:rFonts w:asciiTheme="majorBidi" w:hAnsiTheme="majorBidi" w:cstheme="majorBidi"/>
          <w:spacing w:val="6"/>
          <w:sz w:val="30"/>
          <w:szCs w:val="30"/>
          <w:cs/>
        </w:rPr>
        <w:t xml:space="preserve"> บาทต่อเลขหมายต่อเดือน ที่ </w:t>
      </w:r>
      <w:r w:rsidRPr="004753B3">
        <w:rPr>
          <w:rFonts w:asciiTheme="majorBidi" w:hAnsiTheme="majorBidi" w:cstheme="majorBidi"/>
          <w:spacing w:val="6"/>
          <w:sz w:val="30"/>
          <w:szCs w:val="30"/>
        </w:rPr>
        <w:t xml:space="preserve">DPC </w:t>
      </w:r>
      <w:r w:rsidRPr="004753B3">
        <w:rPr>
          <w:rFonts w:asciiTheme="majorBidi" w:hAnsiTheme="majorBidi" w:cstheme="majorBidi"/>
          <w:spacing w:val="6"/>
          <w:sz w:val="30"/>
          <w:szCs w:val="30"/>
          <w:cs/>
        </w:rPr>
        <w:t>นำมาหักออกจาก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เงินส่วนแบ่งรายได้ เป็นจำนวนเงิน </w:t>
      </w:r>
      <w:r w:rsidR="00C44391" w:rsidRPr="00C44391">
        <w:rPr>
          <w:rFonts w:asciiTheme="majorBidi" w:hAnsiTheme="majorBidi" w:cstheme="majorBidi"/>
          <w:sz w:val="30"/>
          <w:szCs w:val="30"/>
        </w:rPr>
        <w:t>191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ล้านบาท ส่วนหนึ่งนั้นเป็นจำนวนเดียวกันกับที่ กสท. </w:t>
      </w:r>
      <w:r w:rsidRPr="004753B3">
        <w:rPr>
          <w:rFonts w:asciiTheme="majorBidi" w:hAnsiTheme="majorBidi" w:cstheme="majorBidi"/>
          <w:spacing w:val="6"/>
          <w:sz w:val="30"/>
          <w:szCs w:val="30"/>
          <w:cs/>
        </w:rPr>
        <w:t xml:space="preserve">เรียกร้องตามข้อพิพาทหมายเลขดำที่ </w:t>
      </w:r>
      <w:r w:rsidR="00C44391" w:rsidRPr="00C44391">
        <w:rPr>
          <w:rFonts w:asciiTheme="majorBidi" w:hAnsiTheme="majorBidi" w:cstheme="majorBidi"/>
          <w:spacing w:val="6"/>
          <w:sz w:val="30"/>
          <w:szCs w:val="30"/>
        </w:rPr>
        <w:t>68</w:t>
      </w:r>
      <w:r w:rsidRPr="004753B3">
        <w:rPr>
          <w:rFonts w:asciiTheme="majorBidi" w:hAnsiTheme="majorBidi" w:cstheme="majorBidi"/>
          <w:spacing w:val="6"/>
          <w:sz w:val="30"/>
          <w:szCs w:val="30"/>
          <w:cs/>
        </w:rPr>
        <w:t>/</w:t>
      </w:r>
      <w:r w:rsidR="00C44391" w:rsidRPr="00C44391">
        <w:rPr>
          <w:rFonts w:asciiTheme="majorBidi" w:hAnsiTheme="majorBidi" w:cstheme="majorBidi"/>
          <w:spacing w:val="6"/>
          <w:sz w:val="30"/>
          <w:szCs w:val="30"/>
        </w:rPr>
        <w:t>2551</w:t>
      </w:r>
      <w:r w:rsidRPr="004753B3">
        <w:rPr>
          <w:rFonts w:asciiTheme="majorBidi" w:hAnsiTheme="majorBidi" w:cstheme="majorBidi"/>
          <w:spacing w:val="6"/>
          <w:sz w:val="30"/>
          <w:szCs w:val="30"/>
          <w:cs/>
        </w:rPr>
        <w:t xml:space="preserve"> ข้างต้น แต่แตกต่างกันที่จำนวนปีที่เรียกร้องและการคำนวณดอกเบี้ย</w:t>
      </w:r>
    </w:p>
    <w:p w14:paraId="261FAF9C" w14:textId="77777777" w:rsidR="003C2F90" w:rsidRPr="004753B3" w:rsidRDefault="003C2F90">
      <w:pPr>
        <w:jc w:val="left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EA7843D" w14:textId="2C53E05B" w:rsidR="00E14DBC" w:rsidRPr="004753B3" w:rsidRDefault="00E14DBC" w:rsidP="001379D5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lastRenderedPageBreak/>
        <w:t xml:space="preserve">ต่อมาในวันที่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31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C44391" w:rsidRPr="00C44391">
        <w:rPr>
          <w:rFonts w:asciiTheme="majorBidi" w:hAnsiTheme="majorBidi" w:cstheme="majorBidi"/>
          <w:sz w:val="30"/>
          <w:szCs w:val="30"/>
        </w:rPr>
        <w:t>2557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ทีโอทีได้ยื่นคำร้องขอแก้ไขเพิ่มเติมคำฟ้องต่อศาลปกครองกลาง โดย</w:t>
      </w:r>
      <w:r w:rsidRPr="004753B3">
        <w:rPr>
          <w:rFonts w:asciiTheme="majorBidi" w:hAnsiTheme="majorBidi" w:cstheme="majorBidi"/>
          <w:sz w:val="30"/>
          <w:szCs w:val="30"/>
          <w:cs/>
        </w:rPr>
        <w:br/>
        <w:t xml:space="preserve">ขอแก้ไขจำนวนเงินค่าเชื่อมโยงโครงข่ายที่เรียกร้องซึ่งคำนวณจนถึงวันที่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16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C44391" w:rsidRPr="00C44391">
        <w:rPr>
          <w:rFonts w:asciiTheme="majorBidi" w:hAnsiTheme="majorBidi" w:cstheme="majorBidi"/>
          <w:sz w:val="30"/>
          <w:szCs w:val="30"/>
        </w:rPr>
        <w:t>2556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อันเป็น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วันสิ้นสุดสัญญา พร้อมภาษีมูลค่าเพิ่มและดอกเบี้ยซึ่งคำนวณถึงวันที่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10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กรกฎาคม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2557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รวมเป็นเงินทั้งสิ้น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44391" w:rsidRPr="00C44391">
        <w:rPr>
          <w:rFonts w:asciiTheme="majorBidi" w:hAnsiTheme="majorBidi" w:cstheme="majorBidi"/>
          <w:sz w:val="30"/>
          <w:szCs w:val="30"/>
        </w:rPr>
        <w:t>5</w:t>
      </w:r>
      <w:r w:rsidRPr="004753B3">
        <w:rPr>
          <w:rFonts w:asciiTheme="majorBidi" w:hAnsiTheme="majorBidi" w:cstheme="majorBidi"/>
          <w:sz w:val="30"/>
          <w:szCs w:val="30"/>
        </w:rPr>
        <w:t>,</w:t>
      </w:r>
      <w:r w:rsidR="00C44391" w:rsidRPr="00C44391">
        <w:rPr>
          <w:rFonts w:asciiTheme="majorBidi" w:hAnsiTheme="majorBidi" w:cstheme="majorBidi"/>
          <w:sz w:val="30"/>
          <w:szCs w:val="30"/>
        </w:rPr>
        <w:t>454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ล้านบาทพร้อมดอกเบี้ยนับจากวันที่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10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C44391" w:rsidRPr="00C44391">
        <w:rPr>
          <w:rFonts w:asciiTheme="majorBidi" w:hAnsiTheme="majorBidi" w:cstheme="majorBidi"/>
          <w:sz w:val="30"/>
          <w:szCs w:val="30"/>
        </w:rPr>
        <w:t>2557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จนกว่าจะชำระเสร็จสิ้น โดยแบ่งเป็น</w:t>
      </w:r>
    </w:p>
    <w:p w14:paraId="0F24BAC2" w14:textId="18BCBC6D" w:rsidR="00E14DBC" w:rsidRPr="004753B3" w:rsidRDefault="00E14DBC" w:rsidP="009879AD">
      <w:pPr>
        <w:numPr>
          <w:ilvl w:val="0"/>
          <w:numId w:val="15"/>
        </w:numPr>
        <w:spacing w:after="120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ส่วนของ </w:t>
      </w:r>
      <w:r w:rsidRPr="004753B3">
        <w:rPr>
          <w:rFonts w:asciiTheme="majorBidi" w:hAnsiTheme="majorBidi" w:cstheme="majorBidi"/>
          <w:spacing w:val="-6"/>
          <w:sz w:val="30"/>
          <w:szCs w:val="30"/>
        </w:rPr>
        <w:t xml:space="preserve">DPC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ซึ่งคำนวณจากจำนวนเลขหมายโทรศัพท์เคลื่อนที่ที่ </w:t>
      </w:r>
      <w:r w:rsidRPr="004753B3">
        <w:rPr>
          <w:rFonts w:asciiTheme="majorBidi" w:hAnsiTheme="majorBidi" w:cstheme="majorBidi"/>
          <w:spacing w:val="-6"/>
          <w:sz w:val="30"/>
          <w:szCs w:val="30"/>
        </w:rPr>
        <w:t xml:space="preserve">DPC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มีการให้บริการอัตรา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200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ต่อเลขหมายต่อเดือน เป็นจำนวนเงิน </w:t>
      </w:r>
      <w:r w:rsidR="00C44391" w:rsidRPr="00C44391">
        <w:rPr>
          <w:rFonts w:asciiTheme="majorBidi" w:hAnsiTheme="majorBidi" w:cstheme="majorBidi"/>
          <w:sz w:val="30"/>
          <w:szCs w:val="30"/>
        </w:rPr>
        <w:t>1</w:t>
      </w:r>
      <w:r w:rsidRPr="004753B3">
        <w:rPr>
          <w:rFonts w:asciiTheme="majorBidi" w:hAnsiTheme="majorBidi" w:cstheme="majorBidi"/>
          <w:sz w:val="30"/>
          <w:szCs w:val="30"/>
        </w:rPr>
        <w:t>,</w:t>
      </w:r>
      <w:r w:rsidR="00C44391" w:rsidRPr="00C44391">
        <w:rPr>
          <w:rFonts w:asciiTheme="majorBidi" w:hAnsiTheme="majorBidi" w:cstheme="majorBidi"/>
          <w:sz w:val="30"/>
          <w:szCs w:val="30"/>
        </w:rPr>
        <w:t>289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7A3C15B3" w14:textId="4EA500C4" w:rsidR="00E14DBC" w:rsidRPr="004753B3" w:rsidRDefault="00E14DBC" w:rsidP="009879AD">
      <w:pPr>
        <w:numPr>
          <w:ilvl w:val="0"/>
          <w:numId w:val="15"/>
        </w:numPr>
        <w:spacing w:after="120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ส่วนของ กสท. ซึ่งคำนวณจากครึ่งหนึ่งของส่วนแบ่งรายได้ที่ กสท. ได้รับจาก </w:t>
      </w:r>
      <w:r w:rsidRPr="004753B3">
        <w:rPr>
          <w:rFonts w:asciiTheme="majorBidi" w:hAnsiTheme="majorBidi" w:cstheme="majorBidi"/>
          <w:sz w:val="30"/>
          <w:szCs w:val="30"/>
        </w:rPr>
        <w:t>DPC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 </w:t>
      </w:r>
      <w:r w:rsidR="00C44391" w:rsidRPr="00C44391">
        <w:rPr>
          <w:rFonts w:asciiTheme="majorBidi" w:hAnsiTheme="majorBidi" w:cstheme="majorBidi"/>
          <w:sz w:val="30"/>
          <w:szCs w:val="30"/>
        </w:rPr>
        <w:t>3</w:t>
      </w:r>
      <w:r w:rsidRPr="004753B3">
        <w:rPr>
          <w:rFonts w:asciiTheme="majorBidi" w:hAnsiTheme="majorBidi" w:cstheme="majorBidi"/>
          <w:sz w:val="30"/>
          <w:szCs w:val="30"/>
        </w:rPr>
        <w:t>,</w:t>
      </w:r>
      <w:r w:rsidR="00C44391" w:rsidRPr="00C44391">
        <w:rPr>
          <w:rFonts w:asciiTheme="majorBidi" w:hAnsiTheme="majorBidi" w:cstheme="majorBidi"/>
          <w:sz w:val="30"/>
          <w:szCs w:val="30"/>
        </w:rPr>
        <w:t>944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</w:p>
    <w:p w14:paraId="233C0851" w14:textId="632419E0" w:rsidR="00FF4E2B" w:rsidRPr="004753B3" w:rsidRDefault="00E14DBC" w:rsidP="001379D5">
      <w:pPr>
        <w:numPr>
          <w:ilvl w:val="0"/>
          <w:numId w:val="15"/>
        </w:numPr>
        <w:spacing w:after="2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pacing w:val="6"/>
          <w:sz w:val="30"/>
          <w:szCs w:val="30"/>
          <w:cs/>
        </w:rPr>
        <w:t xml:space="preserve">ส่วนลดค่าเชื่อมโยงโครงข่ายจำนวน </w:t>
      </w:r>
      <w:r w:rsidR="00C44391" w:rsidRPr="00C44391">
        <w:rPr>
          <w:rFonts w:asciiTheme="majorBidi" w:hAnsiTheme="majorBidi" w:cstheme="majorBidi"/>
          <w:spacing w:val="6"/>
          <w:sz w:val="30"/>
          <w:szCs w:val="30"/>
        </w:rPr>
        <w:t>22</w:t>
      </w:r>
      <w:r w:rsidRPr="004753B3">
        <w:rPr>
          <w:rFonts w:asciiTheme="majorBidi" w:hAnsiTheme="majorBidi" w:cstheme="majorBidi"/>
          <w:spacing w:val="6"/>
          <w:sz w:val="30"/>
          <w:szCs w:val="30"/>
          <w:cs/>
        </w:rPr>
        <w:t xml:space="preserve"> บาทต่อเลขหมายต่อเดือน ที่ </w:t>
      </w:r>
      <w:r w:rsidRPr="004753B3">
        <w:rPr>
          <w:rFonts w:asciiTheme="majorBidi" w:hAnsiTheme="majorBidi" w:cstheme="majorBidi"/>
          <w:spacing w:val="6"/>
          <w:sz w:val="30"/>
          <w:szCs w:val="30"/>
        </w:rPr>
        <w:t>DPC</w:t>
      </w:r>
      <w:r w:rsidRPr="004753B3">
        <w:rPr>
          <w:rFonts w:asciiTheme="majorBidi" w:hAnsiTheme="majorBidi" w:cstheme="majorBidi"/>
          <w:spacing w:val="6"/>
          <w:sz w:val="30"/>
          <w:szCs w:val="30"/>
          <w:cs/>
        </w:rPr>
        <w:t xml:space="preserve"> นำมาหักออกจาก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เงินส่วนแบ่งรายได้ เป็นจำนวนเงิน </w:t>
      </w:r>
      <w:r w:rsidR="00C44391" w:rsidRPr="00C44391">
        <w:rPr>
          <w:rFonts w:asciiTheme="majorBidi" w:hAnsiTheme="majorBidi" w:cstheme="majorBidi"/>
          <w:sz w:val="30"/>
          <w:szCs w:val="30"/>
        </w:rPr>
        <w:t>221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4823C879" w14:textId="53382DA0" w:rsidR="003C29F0" w:rsidRPr="004753B3" w:rsidRDefault="003C29F0" w:rsidP="001379D5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31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C44391" w:rsidRPr="00C44391">
        <w:rPr>
          <w:rFonts w:asciiTheme="majorBidi" w:hAnsiTheme="majorBidi" w:cstheme="majorBidi"/>
          <w:sz w:val="30"/>
          <w:szCs w:val="30"/>
        </w:rPr>
        <w:t>2562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ศาลปกครองกลางมีคำพิพากษายก</w:t>
      </w:r>
      <w:r w:rsidR="00704C2B" w:rsidRPr="004753B3">
        <w:rPr>
          <w:rFonts w:asciiTheme="majorBidi" w:hAnsiTheme="majorBidi" w:cstheme="majorBidi"/>
          <w:sz w:val="30"/>
          <w:szCs w:val="30"/>
          <w:cs/>
        </w:rPr>
        <w:t>คำ</w:t>
      </w:r>
      <w:r w:rsidRPr="004753B3">
        <w:rPr>
          <w:rFonts w:asciiTheme="majorBidi" w:hAnsiTheme="majorBidi" w:cstheme="majorBidi"/>
          <w:sz w:val="30"/>
          <w:szCs w:val="30"/>
          <w:cs/>
        </w:rPr>
        <w:t>ฟ้อง</w:t>
      </w:r>
      <w:r w:rsidR="00704C2B" w:rsidRPr="004753B3">
        <w:rPr>
          <w:rFonts w:asciiTheme="majorBidi" w:hAnsiTheme="majorBidi" w:cstheme="majorBidi"/>
          <w:sz w:val="30"/>
          <w:szCs w:val="30"/>
          <w:cs/>
        </w:rPr>
        <w:t>คดีหมายเลข</w:t>
      </w:r>
      <w:r w:rsidR="003B293F" w:rsidRPr="004753B3">
        <w:rPr>
          <w:rFonts w:asciiTheme="majorBidi" w:hAnsiTheme="majorBidi" w:cstheme="majorBidi"/>
          <w:sz w:val="30"/>
          <w:szCs w:val="30"/>
          <w:cs/>
        </w:rPr>
        <w:t>ดำที่</w:t>
      </w:r>
      <w:r w:rsidR="00704C2B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44391" w:rsidRPr="00C44391">
        <w:rPr>
          <w:rFonts w:asciiTheme="majorBidi" w:hAnsiTheme="majorBidi" w:cstheme="majorBidi"/>
          <w:sz w:val="30"/>
          <w:szCs w:val="30"/>
        </w:rPr>
        <w:t>1099</w:t>
      </w:r>
      <w:r w:rsidR="00704C2B" w:rsidRPr="004753B3">
        <w:rPr>
          <w:rFonts w:asciiTheme="majorBidi" w:hAnsiTheme="majorBidi" w:cstheme="majorBidi"/>
          <w:sz w:val="30"/>
          <w:szCs w:val="30"/>
          <w:cs/>
        </w:rPr>
        <w:t>/</w:t>
      </w:r>
      <w:r w:rsidR="00C44391" w:rsidRPr="00C44391">
        <w:rPr>
          <w:rFonts w:asciiTheme="majorBidi" w:hAnsiTheme="majorBidi" w:cstheme="majorBidi"/>
          <w:sz w:val="30"/>
          <w:szCs w:val="30"/>
        </w:rPr>
        <w:t>2554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โดยให้เหตุผลว่าอัตราค่าเชื่อมโยงโครงข่าย (</w:t>
      </w:r>
      <w:r w:rsidRPr="004753B3">
        <w:rPr>
          <w:rFonts w:asciiTheme="majorBidi" w:hAnsiTheme="majorBidi" w:cstheme="majorBidi"/>
          <w:sz w:val="30"/>
          <w:szCs w:val="30"/>
        </w:rPr>
        <w:t>Access Charge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)  มิได้เป็นไปตามกฎหมายและประกาศคณะกรรมการกิจการโทรคมนาคมแห่งชาติว่าด้วยการใช้และเชื่อมต่อโครงข่ายโทรคมนาคม </w:t>
      </w:r>
      <w:r w:rsidR="00BA4A5A" w:rsidRPr="004753B3">
        <w:rPr>
          <w:rFonts w:asciiTheme="majorBidi" w:hAnsiTheme="majorBidi" w:cstheme="majorBidi"/>
          <w:sz w:val="30"/>
          <w:szCs w:val="30"/>
          <w:cs/>
        </w:rPr>
        <w:t>โดย</w:t>
      </w:r>
      <w:r w:rsidRPr="004753B3">
        <w:rPr>
          <w:rFonts w:asciiTheme="majorBidi" w:hAnsiTheme="majorBidi" w:cstheme="majorBidi"/>
          <w:sz w:val="30"/>
          <w:szCs w:val="30"/>
          <w:cs/>
        </w:rPr>
        <w:t>ให้คิดอัตราค่าเชื่อมโยงตามหลักเกณฑ์ของ</w:t>
      </w:r>
      <w:r w:rsidR="005C49FF" w:rsidRPr="004753B3">
        <w:rPr>
          <w:rFonts w:asciiTheme="majorBidi" w:hAnsiTheme="majorBidi" w:cstheme="majorBidi"/>
          <w:sz w:val="30"/>
          <w:szCs w:val="30"/>
          <w:cs/>
        </w:rPr>
        <w:t>ประกาศดังกล่าว</w:t>
      </w:r>
    </w:p>
    <w:p w14:paraId="6F5DCD91" w14:textId="4986456A" w:rsidR="00E302E8" w:rsidRPr="004753B3" w:rsidRDefault="00E302E8" w:rsidP="001379D5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ทั้งนี้ ทีโอทีและ </w:t>
      </w:r>
      <w:r w:rsidRPr="004753B3">
        <w:rPr>
          <w:rFonts w:asciiTheme="majorBidi" w:hAnsiTheme="majorBidi" w:cstheme="majorBidi"/>
          <w:spacing w:val="-4"/>
          <w:sz w:val="30"/>
          <w:szCs w:val="30"/>
        </w:rPr>
        <w:t xml:space="preserve">DPC 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มิได้ยื่นอุทธรณ์ต่อศาลปกครองสูงสุด คดีเป็นที่สิ้นสุด ขณะนี้ทีโอทีและ </w:t>
      </w:r>
      <w:r w:rsidRPr="004753B3">
        <w:rPr>
          <w:rFonts w:asciiTheme="majorBidi" w:hAnsiTheme="majorBidi" w:cstheme="majorBidi"/>
          <w:spacing w:val="-4"/>
          <w:sz w:val="30"/>
          <w:szCs w:val="30"/>
        </w:rPr>
        <w:t xml:space="preserve">DPC 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อยู่ในระหว่างการเจรจาและตรวจสอบข้อมูลในอดีตเพื่อคำนวณค่าเชื่อมโยงโครงข่ายที่อาจจะมีการชำระต่อกันตามคำพิพากษาของศาลปกครองกลาง ขณะนี้ทั้งสองฝ่ายยังไม่สามารถประเมินมูลค่าของรายการดังกล่าวได้โดยข้อมูลดังกล่าวต้องเห็นชอบร่วมกันทั้งสองฝ่าย</w:t>
      </w:r>
    </w:p>
    <w:p w14:paraId="24589D1D" w14:textId="28A0B3AA" w:rsidR="00474780" w:rsidRPr="004753B3" w:rsidRDefault="00BA4A5A" w:rsidP="00427682">
      <w:pPr>
        <w:spacing w:after="12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โดยฝ่ายบริหารของบริษัทเชื่อว่า ผลของ</w:t>
      </w:r>
      <w:r w:rsidR="007D1110" w:rsidRPr="004753B3">
        <w:rPr>
          <w:rFonts w:asciiTheme="majorBidi" w:hAnsiTheme="majorBidi" w:cstheme="majorBidi"/>
          <w:sz w:val="30"/>
          <w:szCs w:val="30"/>
          <w:cs/>
        </w:rPr>
        <w:t>การเจรจา</w:t>
      </w:r>
      <w:r w:rsidRPr="004753B3">
        <w:rPr>
          <w:rFonts w:asciiTheme="majorBidi" w:hAnsiTheme="majorBidi" w:cstheme="majorBidi"/>
          <w:sz w:val="30"/>
          <w:szCs w:val="30"/>
          <w:cs/>
        </w:rPr>
        <w:t>ดังกล่าวน่าจะคลี่คลายไปในทางที่ดี และไม่น่าจะมีผลกระทบอย่างมีนัยสำคัญต่องบการเงินรวมของกลุ่ม</w:t>
      </w:r>
      <w:r w:rsidR="009C6870" w:rsidRPr="004753B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4753B3">
        <w:rPr>
          <w:rFonts w:asciiTheme="majorBidi" w:hAnsiTheme="majorBidi" w:cstheme="majorBidi"/>
          <w:strike/>
          <w:sz w:val="30"/>
          <w:szCs w:val="30"/>
          <w:cs/>
        </w:rPr>
        <w:t xml:space="preserve"> </w:t>
      </w:r>
    </w:p>
    <w:p w14:paraId="6671D82C" w14:textId="77777777" w:rsidR="002225D1" w:rsidRPr="004753B3" w:rsidRDefault="002225D1">
      <w:pPr>
        <w:jc w:val="left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40E98C7" w14:textId="2B07D48C" w:rsidR="00DD6163" w:rsidRPr="004753B3" w:rsidRDefault="00DD6163" w:rsidP="00987598">
      <w:pPr>
        <w:numPr>
          <w:ilvl w:val="0"/>
          <w:numId w:val="13"/>
        </w:numPr>
        <w:tabs>
          <w:tab w:val="left" w:pos="1080"/>
        </w:tabs>
        <w:spacing w:after="200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lastRenderedPageBreak/>
        <w:t>กรณีปรับลดอัตราค่าใช้เครือข่ายร่วม (</w:t>
      </w:r>
      <w:r w:rsidRPr="004753B3">
        <w:rPr>
          <w:rFonts w:asciiTheme="majorBidi" w:hAnsiTheme="majorBidi" w:cstheme="majorBidi"/>
          <w:sz w:val="30"/>
          <w:szCs w:val="30"/>
        </w:rPr>
        <w:t>Roaming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) ระหว่าง </w:t>
      </w:r>
      <w:r w:rsidRPr="004753B3">
        <w:rPr>
          <w:rFonts w:asciiTheme="majorBidi" w:hAnsiTheme="majorBidi" w:cstheme="majorBidi"/>
          <w:sz w:val="30"/>
          <w:szCs w:val="30"/>
        </w:rPr>
        <w:t xml:space="preserve">DPC </w:t>
      </w:r>
      <w:r w:rsidRPr="004753B3">
        <w:rPr>
          <w:rFonts w:asciiTheme="majorBidi" w:hAnsiTheme="majorBidi" w:cstheme="majorBidi"/>
          <w:sz w:val="30"/>
          <w:szCs w:val="30"/>
          <w:cs/>
        </w:rPr>
        <w:t>กับ บริษัท กสท โทรคมนาคม จำกัด (มหาชน) (“กสท.”)</w:t>
      </w:r>
    </w:p>
    <w:p w14:paraId="7452E8CE" w14:textId="54359A83" w:rsidR="00FF4E2B" w:rsidRPr="004753B3" w:rsidRDefault="00F53AF7" w:rsidP="00987598">
      <w:pPr>
        <w:spacing w:after="200"/>
        <w:ind w:left="54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pacing w:val="-8"/>
          <w:sz w:val="30"/>
          <w:szCs w:val="30"/>
          <w:cs/>
        </w:rPr>
        <w:t>ตาม</w:t>
      </w:r>
      <w:r w:rsidR="00E14DBC" w:rsidRPr="004753B3">
        <w:rPr>
          <w:rFonts w:asciiTheme="majorBidi" w:hAnsiTheme="majorBidi" w:cstheme="majorBidi"/>
          <w:spacing w:val="-8"/>
          <w:sz w:val="30"/>
          <w:szCs w:val="30"/>
          <w:cs/>
        </w:rPr>
        <w:t>ที่กสท. ได้อนุมัติให้</w:t>
      </w:r>
      <w:r w:rsidR="00D70BEC" w:rsidRPr="004753B3">
        <w:rPr>
          <w:rFonts w:asciiTheme="majorBidi" w:hAnsiTheme="majorBidi" w:cstheme="majorBidi"/>
          <w:spacing w:val="-8"/>
          <w:sz w:val="30"/>
          <w:szCs w:val="30"/>
        </w:rPr>
        <w:t xml:space="preserve"> DPC</w:t>
      </w:r>
      <w:r w:rsidR="00E14DBC" w:rsidRPr="004753B3">
        <w:rPr>
          <w:rFonts w:asciiTheme="majorBidi" w:hAnsiTheme="majorBidi" w:cstheme="majorBidi"/>
          <w:spacing w:val="-8"/>
          <w:sz w:val="30"/>
          <w:szCs w:val="30"/>
          <w:cs/>
        </w:rPr>
        <w:t xml:space="preserve"> ซึ่งเป็นบริษัทย่อยปรับลด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>อัตราค่าใช้เครือข่ายร่วม (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</w:rPr>
        <w:t>Roaming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) จาก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10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บาทต่อนาที เหลืออัตรา</w:t>
      </w:r>
      <w:r w:rsidR="00E14DBC" w:rsidRPr="004753B3">
        <w:rPr>
          <w:rFonts w:asciiTheme="majorBidi" w:hAnsiTheme="majorBidi" w:cstheme="majorBidi"/>
          <w:sz w:val="30"/>
          <w:szCs w:val="30"/>
          <w:cs/>
        </w:rPr>
        <w:t xml:space="preserve">นาทีละ </w:t>
      </w:r>
      <w:r w:rsidR="00C44391" w:rsidRPr="00C44391">
        <w:rPr>
          <w:rFonts w:asciiTheme="majorBidi" w:hAnsiTheme="majorBidi" w:cstheme="majorBidi"/>
          <w:sz w:val="30"/>
          <w:szCs w:val="30"/>
        </w:rPr>
        <w:t>1</w:t>
      </w:r>
      <w:r w:rsidR="00E14DBC" w:rsidRPr="004753B3">
        <w:rPr>
          <w:rFonts w:asciiTheme="majorBidi" w:hAnsiTheme="majorBidi" w:cstheme="majorBidi"/>
          <w:sz w:val="30"/>
          <w:szCs w:val="30"/>
          <w:cs/>
        </w:rPr>
        <w:t>.</w:t>
      </w:r>
      <w:r w:rsidR="00C44391" w:rsidRPr="00C44391">
        <w:rPr>
          <w:rFonts w:asciiTheme="majorBidi" w:hAnsiTheme="majorBidi" w:cstheme="majorBidi"/>
          <w:sz w:val="30"/>
          <w:szCs w:val="30"/>
        </w:rPr>
        <w:t>10</w:t>
      </w:r>
      <w:r w:rsidR="00E14DBC" w:rsidRPr="004753B3">
        <w:rPr>
          <w:rFonts w:asciiTheme="majorBidi" w:hAnsiTheme="majorBidi" w:cstheme="majorBidi"/>
          <w:sz w:val="30"/>
          <w:szCs w:val="30"/>
          <w:cs/>
        </w:rPr>
        <w:t xml:space="preserve"> บาท เพื่อให้สอดคล้องกับอัตราค่าใช้บริการที่ลดต่ำลงเรื่อย</w:t>
      </w:r>
      <w:r w:rsidR="00001FD6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14DBC" w:rsidRPr="004753B3">
        <w:rPr>
          <w:rFonts w:asciiTheme="majorBidi" w:hAnsiTheme="majorBidi" w:cstheme="majorBidi"/>
          <w:sz w:val="30"/>
          <w:szCs w:val="30"/>
          <w:cs/>
        </w:rPr>
        <w:t xml:space="preserve">ๆ เป็นเวลา </w:t>
      </w:r>
      <w:r w:rsidR="00C44391" w:rsidRPr="00C44391">
        <w:rPr>
          <w:rFonts w:asciiTheme="majorBidi" w:hAnsiTheme="majorBidi" w:cstheme="majorBidi"/>
          <w:sz w:val="30"/>
          <w:szCs w:val="30"/>
        </w:rPr>
        <w:t>3</w:t>
      </w:r>
      <w:r w:rsidR="00E14DBC" w:rsidRPr="004753B3">
        <w:rPr>
          <w:rFonts w:asciiTheme="majorBidi" w:hAnsiTheme="majorBidi" w:cstheme="majorBidi"/>
          <w:sz w:val="30"/>
          <w:szCs w:val="30"/>
          <w:cs/>
        </w:rPr>
        <w:t xml:space="preserve"> เดือนเริ่มตั้งแต่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วันที่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กรกฎาคม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2549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เป็นต้นไป</w:t>
      </w:r>
      <w:r w:rsidR="00E92D12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 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</w:rPr>
        <w:t xml:space="preserve">DPC 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ได้มีหนังสือขยายระยะเวลาต่อไปอีกคราวละ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เดือน ซึ่ง กสท.</w:t>
      </w:r>
      <w:r w:rsidR="00E14DBC" w:rsidRPr="004753B3">
        <w:rPr>
          <w:rFonts w:asciiTheme="majorBidi" w:hAnsiTheme="majorBidi" w:cstheme="majorBidi"/>
          <w:sz w:val="30"/>
          <w:szCs w:val="30"/>
          <w:cs/>
        </w:rPr>
        <w:t xml:space="preserve"> ได้อนุมัติเรื่อยมาจนถึงวันที่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31</w:t>
      </w:r>
      <w:r w:rsidR="00E14DBC" w:rsidRPr="004753B3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C44391" w:rsidRPr="00C44391">
        <w:rPr>
          <w:rFonts w:asciiTheme="majorBidi" w:hAnsiTheme="majorBidi" w:cstheme="majorBidi"/>
          <w:sz w:val="30"/>
          <w:szCs w:val="30"/>
        </w:rPr>
        <w:t>2550</w:t>
      </w:r>
      <w:r w:rsidR="00E14DBC" w:rsidRPr="004753B3">
        <w:rPr>
          <w:rFonts w:asciiTheme="majorBidi" w:hAnsiTheme="majorBidi" w:cstheme="majorBidi"/>
          <w:sz w:val="30"/>
          <w:szCs w:val="30"/>
          <w:cs/>
        </w:rPr>
        <w:t xml:space="preserve"> โดยหลังจากนั้น กสท. มิได้มีหนังสือตอบปฏิเสธให้ </w:t>
      </w:r>
      <w:r w:rsidR="00E14DBC" w:rsidRPr="004753B3">
        <w:rPr>
          <w:rFonts w:asciiTheme="majorBidi" w:hAnsiTheme="majorBidi" w:cstheme="majorBidi"/>
          <w:sz w:val="30"/>
          <w:szCs w:val="30"/>
        </w:rPr>
        <w:t xml:space="preserve">DPC </w:t>
      </w:r>
      <w:r w:rsidR="00E14DBC" w:rsidRPr="004753B3">
        <w:rPr>
          <w:rFonts w:asciiTheme="majorBidi" w:hAnsiTheme="majorBidi" w:cstheme="majorBidi"/>
          <w:sz w:val="30"/>
          <w:szCs w:val="30"/>
          <w:cs/>
        </w:rPr>
        <w:t xml:space="preserve">ทราบแต่อย่างใด จนกระทั่งในวันที่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24</w:t>
      </w:r>
      <w:r w:rsidR="00E14DBC" w:rsidRPr="004753B3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C44391" w:rsidRPr="00C44391">
        <w:rPr>
          <w:rFonts w:asciiTheme="majorBidi" w:hAnsiTheme="majorBidi" w:cstheme="majorBidi"/>
          <w:sz w:val="30"/>
          <w:szCs w:val="30"/>
        </w:rPr>
        <w:t>2551</w:t>
      </w:r>
      <w:r w:rsidR="00E14DBC" w:rsidRPr="004753B3">
        <w:rPr>
          <w:rFonts w:asciiTheme="majorBidi" w:hAnsiTheme="majorBidi" w:cstheme="majorBidi"/>
          <w:sz w:val="30"/>
          <w:szCs w:val="30"/>
          <w:cs/>
        </w:rPr>
        <w:t xml:space="preserve"> กสท. ได้มี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หนังสือแจ้งให้ 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</w:rPr>
        <w:t xml:space="preserve">DPC 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ปรับอัตราค่าใช้เครือข่ายร่วมในอัตรานาทีละ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10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 ตั้งแต่วันที่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เมษายน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2550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เป็นต้นไป</w:t>
      </w:r>
      <w:r w:rsidR="00E14DBC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ในวันที่ </w:t>
      </w:r>
      <w:r w:rsidR="00C44391" w:rsidRPr="00C44391">
        <w:rPr>
          <w:rFonts w:asciiTheme="majorBidi" w:hAnsiTheme="majorBidi" w:cstheme="majorBidi"/>
          <w:spacing w:val="-4"/>
          <w:sz w:val="30"/>
          <w:szCs w:val="30"/>
        </w:rPr>
        <w:t>8</w:t>
      </w:r>
      <w:r w:rsidR="00E14DBC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พฤษภาคม</w:t>
      </w:r>
      <w:r w:rsidR="00E14DBC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44391" w:rsidRPr="00C44391">
        <w:rPr>
          <w:rFonts w:asciiTheme="majorBidi" w:hAnsiTheme="majorBidi" w:cstheme="majorBidi"/>
          <w:sz w:val="30"/>
          <w:szCs w:val="30"/>
        </w:rPr>
        <w:t>2551</w:t>
      </w:r>
      <w:r w:rsidR="00E14DBC" w:rsidRPr="004753B3">
        <w:rPr>
          <w:rFonts w:asciiTheme="majorBidi" w:hAnsiTheme="majorBidi" w:cstheme="majorBidi"/>
          <w:sz w:val="30"/>
          <w:szCs w:val="30"/>
        </w:rPr>
        <w:t xml:space="preserve"> DPC </w:t>
      </w:r>
      <w:r w:rsidR="00E14DBC" w:rsidRPr="004753B3">
        <w:rPr>
          <w:rFonts w:asciiTheme="majorBidi" w:hAnsiTheme="majorBidi" w:cstheme="majorBidi"/>
          <w:sz w:val="30"/>
          <w:szCs w:val="30"/>
          <w:cs/>
        </w:rPr>
        <w:t>จึงได้มีหนังสือขอให้ กสท. พิจารณาทบทวนการปรับอัตราค่าใช้เครือข่ายร่วม โดยคำนึงถึงสภาวะการแข่งขันของโทรศัพท์เคลื่อนที่ในปัจจุบันที่มีอัตราค่าใช้บริการในตลาดที่ต่ำกว่าอัตราค่าใช้เครือข่าย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ร่วมที่กำหนดมาก ซึ่งทำให้ 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</w:rPr>
        <w:t xml:space="preserve">DPC 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ไม่สามารถให้บริการเครือข่ายร่วมกับผู้ประกอบการที่มาขอใช้บริการได้ และในระหว่างรอการพิจารณา 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</w:rPr>
        <w:t xml:space="preserve">DPC 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จะใช้อัตราค่าใช้เครือข่ายร่วมในนาทีละ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10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 ตามหลักเกณฑ์</w:t>
      </w:r>
      <w:r w:rsidR="00E14DBC" w:rsidRPr="004753B3">
        <w:rPr>
          <w:rFonts w:asciiTheme="majorBidi" w:hAnsiTheme="majorBidi" w:cstheme="majorBidi"/>
          <w:sz w:val="30"/>
          <w:szCs w:val="30"/>
          <w:cs/>
        </w:rPr>
        <w:t>และ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เงื่อนไขที่ได้รับอนุมัติและถือปฏิบัติมา ซึ่งต่อมาเมื่อวันที่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E14DBC" w:rsidRPr="004753B3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2552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กสท.</w:t>
      </w:r>
      <w:r w:rsidR="005D7ACD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ได้มีหนังสืออนุมัติให้ 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</w:rPr>
        <w:t xml:space="preserve">DPC 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ใช้อัตราค่าใช้เครือข่ายร่วมในอัตรานาทีละ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10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 ในช่วงวันที่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มกราคม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2552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ถึงวันที่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E14DBC" w:rsidRPr="004753B3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2552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นอกจากนี้ เมื่อวันที่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16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มิถุนายน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2552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</w:rPr>
        <w:t xml:space="preserve"> DPC 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>และบริษัทได้ทำสัญญาการให้ใช้โครงข่ายโทรคมนาคม (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</w:rPr>
        <w:t>Roaming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) โดยใช้อัตรา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10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E14DBC" w:rsidRPr="004753B3">
        <w:rPr>
          <w:rFonts w:asciiTheme="majorBidi" w:hAnsiTheme="majorBidi" w:cstheme="majorBidi"/>
          <w:sz w:val="30"/>
          <w:szCs w:val="30"/>
          <w:cs/>
        </w:rPr>
        <w:t>บาทต่อนาที และได้รับความเห็นชอบจากคณะกรรมการกิจการโทรคมนาคมแห่งชาติแล้ว</w:t>
      </w:r>
    </w:p>
    <w:p w14:paraId="5ECAC8A3" w14:textId="22D6AB3E" w:rsidR="00E14DBC" w:rsidRPr="004753B3" w:rsidRDefault="00E14DBC" w:rsidP="00987598">
      <w:pPr>
        <w:spacing w:after="200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15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กรกฎาคม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2553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กสท. ได้ยื่นเสนอข้อพิพาทต่อสำนักระงับข้อพิพาท สถาบันอนุญาโตตุลาการ ตามข้อพิพาทหมายเลขดำที่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62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/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2553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เพื่อเรียกร้องให้ </w:t>
      </w:r>
      <w:r w:rsidRPr="004753B3">
        <w:rPr>
          <w:rFonts w:asciiTheme="majorBidi" w:hAnsiTheme="majorBidi" w:cstheme="majorBidi"/>
          <w:spacing w:val="-6"/>
          <w:sz w:val="30"/>
          <w:szCs w:val="30"/>
        </w:rPr>
        <w:t xml:space="preserve">DPC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ชำระผลประโยชน์ตอบแทนส่วนเพิ่มของปี</w:t>
      </w:r>
      <w:r w:rsidRPr="004753B3">
        <w:rPr>
          <w:rFonts w:asciiTheme="majorBidi" w:hAnsiTheme="majorBidi" w:cstheme="majorBidi"/>
          <w:spacing w:val="-10"/>
          <w:sz w:val="30"/>
          <w:szCs w:val="30"/>
          <w:cs/>
        </w:rPr>
        <w:t xml:space="preserve">ดำเนินการที่ </w:t>
      </w:r>
      <w:r w:rsidR="00C44391" w:rsidRPr="00C44391">
        <w:rPr>
          <w:rFonts w:asciiTheme="majorBidi" w:hAnsiTheme="majorBidi" w:cstheme="majorBidi"/>
          <w:spacing w:val="-10"/>
          <w:sz w:val="30"/>
          <w:szCs w:val="30"/>
        </w:rPr>
        <w:t>10</w:t>
      </w:r>
      <w:r w:rsidRPr="004753B3">
        <w:rPr>
          <w:rFonts w:asciiTheme="majorBidi" w:hAnsiTheme="majorBidi" w:cstheme="majorBidi"/>
          <w:spacing w:val="-10"/>
          <w:sz w:val="30"/>
          <w:szCs w:val="30"/>
          <w:cs/>
        </w:rPr>
        <w:t xml:space="preserve"> - </w:t>
      </w:r>
      <w:r w:rsidR="00C44391" w:rsidRPr="00C44391">
        <w:rPr>
          <w:rFonts w:asciiTheme="majorBidi" w:hAnsiTheme="majorBidi" w:cstheme="majorBidi"/>
          <w:spacing w:val="-10"/>
          <w:sz w:val="30"/>
          <w:szCs w:val="30"/>
        </w:rPr>
        <w:t>12</w:t>
      </w:r>
      <w:r w:rsidRPr="004753B3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ซึ่งเกิดจากการที่ </w:t>
      </w:r>
      <w:r w:rsidRPr="004753B3">
        <w:rPr>
          <w:rFonts w:asciiTheme="majorBidi" w:hAnsiTheme="majorBidi" w:cstheme="majorBidi"/>
          <w:spacing w:val="-10"/>
          <w:sz w:val="30"/>
          <w:szCs w:val="30"/>
        </w:rPr>
        <w:t xml:space="preserve">DPC </w:t>
      </w:r>
      <w:r w:rsidRPr="004753B3">
        <w:rPr>
          <w:rFonts w:asciiTheme="majorBidi" w:hAnsiTheme="majorBidi" w:cstheme="majorBidi"/>
          <w:spacing w:val="-10"/>
          <w:sz w:val="30"/>
          <w:szCs w:val="30"/>
          <w:cs/>
        </w:rPr>
        <w:t xml:space="preserve">ปรับลดอัตราค่าใช้เครือข่ายร่วมจากอัตรานาทีละ </w:t>
      </w:r>
      <w:r w:rsidR="00C44391" w:rsidRPr="00C44391">
        <w:rPr>
          <w:rFonts w:asciiTheme="majorBidi" w:hAnsiTheme="majorBidi" w:cstheme="majorBidi"/>
          <w:spacing w:val="-10"/>
          <w:sz w:val="30"/>
          <w:szCs w:val="30"/>
        </w:rPr>
        <w:t>2</w:t>
      </w:r>
      <w:r w:rsidRPr="004753B3">
        <w:rPr>
          <w:rFonts w:asciiTheme="majorBidi" w:hAnsiTheme="majorBidi" w:cstheme="majorBidi"/>
          <w:spacing w:val="-10"/>
          <w:sz w:val="30"/>
          <w:szCs w:val="30"/>
          <w:cs/>
        </w:rPr>
        <w:t>.</w:t>
      </w:r>
      <w:r w:rsidR="00C44391" w:rsidRPr="00C44391">
        <w:rPr>
          <w:rFonts w:asciiTheme="majorBidi" w:hAnsiTheme="majorBidi" w:cstheme="majorBidi"/>
          <w:spacing w:val="-10"/>
          <w:sz w:val="30"/>
          <w:szCs w:val="30"/>
        </w:rPr>
        <w:t>10</w:t>
      </w:r>
      <w:r w:rsidRPr="004753B3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บาท คงเหลือ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10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 ในช่วงระหว่างวันที่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เมษายน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2550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-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9E354B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2551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เป็นจำนวนเงินรวม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4753B3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636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พร้อมเบี้ยปรับที่คำนวณถึงเดือน</w:t>
      </w:r>
      <w:r w:rsidRPr="004753B3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2553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เป็นจำนวน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364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รวมเป็นเงินทั้งสิ้น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4753B3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000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และเรียกเบี้ยปรับในอัตราร้อยละ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25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br/>
        <w:t xml:space="preserve">ต่อเดือน นับแต่เดือน เมษายน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2553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จนกว่าจะชำระเสร็จสิ้น โดยอ้างว่า กสท. ได้อนุมัติการปรับลดอัตราค่าใช้เครือข่ายร่วมดังกล่าวจนถึงวันที่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2550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เท่านั้น</w:t>
      </w:r>
    </w:p>
    <w:p w14:paraId="7233FABC" w14:textId="5ECE8850" w:rsidR="00E14DBC" w:rsidRPr="004753B3" w:rsidRDefault="00E14DBC" w:rsidP="00987598">
      <w:pPr>
        <w:spacing w:after="200"/>
        <w:ind w:left="547"/>
        <w:jc w:val="thaiDistribute"/>
        <w:rPr>
          <w:rFonts w:asciiTheme="majorBidi" w:eastAsia="Calibri" w:hAnsiTheme="majorBidi" w:cstheme="majorBidi"/>
          <w:spacing w:val="-6"/>
          <w:sz w:val="30"/>
          <w:szCs w:val="30"/>
        </w:rPr>
      </w:pP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12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กันยายน 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2554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กสท. ได้ยื่นคำเสนอข้อพิพาทต่อสถาบันอนุญาโตตุลาการ สำนักระงับข้อพิพาท 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br/>
        <w:t xml:space="preserve">ข้อพิพาทหมายเลขดำที่ 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89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>/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2554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เรียกร้องให้ 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</w:rPr>
        <w:t xml:space="preserve">DPC 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ชำระผลประโยชน์ตอบแทนส่วนเพิ่มของปีดำเนินการที่ 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12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ที่เกิดจากการที่ 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</w:rPr>
        <w:t xml:space="preserve">DPC 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ปรับลดอัตราค่าใช้เครือข่ายร่วมจากอัตรานาทีละ 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2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>.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10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บาท ลงเหลือ 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1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>.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10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บาทในช่วงระหว่างวันที่ 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br/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1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เมษายน 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2552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- 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15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มิถุนายน 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2552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เพิ่มเติม จำนวน 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113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ล้านบาท พร้อมเบี้ยปรับในอัตราร้อยละ 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1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>.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25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ต่อเดือนของเงินต้นดังกล่าว นับตั้งแต่วันที่ 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1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เมษายน 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2552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จนกว่าจะชำระเสร็จสิ้น</w:t>
      </w:r>
    </w:p>
    <w:p w14:paraId="0981B85C" w14:textId="77777777" w:rsidR="001379D5" w:rsidRDefault="001379D5">
      <w:pPr>
        <w:jc w:val="left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5E0A9FCE" w14:textId="68686F46" w:rsidR="003C2F90" w:rsidRPr="004753B3" w:rsidRDefault="00E158D8" w:rsidP="002225D1">
      <w:pPr>
        <w:spacing w:after="120"/>
        <w:ind w:left="547" w:right="-45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5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เมษายน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2562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eastAsia="Calibri" w:hAnsiTheme="majorBidi" w:cstheme="majorBidi"/>
          <w:sz w:val="30"/>
          <w:szCs w:val="30"/>
        </w:rPr>
        <w:t xml:space="preserve">DPC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ได้รับแจ้งคำชี้ขาดของ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สถาบันอนุญาโตตุลาการ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ลงวันที่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28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มีนาคม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2562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ของข้อพิพาททั้งหมดข้างต้น โดยเสียงข้างมากวินิจฉัยว่าข้อตกลงเรื่องผลประโยชน์ตอบแทนการให้บริการเครือข่ายร่วม (</w:t>
      </w:r>
      <w:r w:rsidRPr="004753B3">
        <w:rPr>
          <w:rFonts w:asciiTheme="majorBidi" w:eastAsia="Calibri" w:hAnsiTheme="majorBidi" w:cstheme="majorBidi"/>
          <w:sz w:val="30"/>
          <w:szCs w:val="30"/>
        </w:rPr>
        <w:t>Roaming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) (อัตรา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.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10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บาท) ชอบด้วยกฎหมาย การปรับลดอัตราค่า </w:t>
      </w:r>
      <w:r w:rsidRPr="004753B3">
        <w:rPr>
          <w:rFonts w:asciiTheme="majorBidi" w:eastAsia="Calibri" w:hAnsiTheme="majorBidi" w:cstheme="majorBidi"/>
          <w:sz w:val="30"/>
          <w:szCs w:val="30"/>
        </w:rPr>
        <w:t xml:space="preserve">Roaming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เป็นอำนาจและสิทธิของ กสท. ที่จะอนุมัต</w:t>
      </w:r>
      <w:r w:rsidR="006E0A2E" w:rsidRPr="004753B3">
        <w:rPr>
          <w:rFonts w:asciiTheme="majorBidi" w:eastAsia="Calibri" w:hAnsiTheme="majorBidi" w:cstheme="majorBidi"/>
          <w:sz w:val="30"/>
          <w:szCs w:val="30"/>
          <w:cs/>
        </w:rPr>
        <w:t>ิ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ให้หรือไม่ก็ได้ จึงชี้ขาดให้ </w:t>
      </w:r>
      <w:r w:rsidRPr="004753B3">
        <w:rPr>
          <w:rFonts w:asciiTheme="majorBidi" w:eastAsia="Calibri" w:hAnsiTheme="majorBidi" w:cstheme="majorBidi"/>
          <w:sz w:val="30"/>
          <w:szCs w:val="30"/>
        </w:rPr>
        <w:t xml:space="preserve">DPC 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ชำระผลประโยชน์ตอบแทนส่วนเพิ่มของปีดำเนินการที่ 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10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- 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12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จำนวนเงิน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รวม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1</w:t>
      </w:r>
      <w:r w:rsidRPr="004753B3">
        <w:rPr>
          <w:rFonts w:asciiTheme="majorBidi" w:eastAsia="Calibri" w:hAnsiTheme="majorBidi" w:cstheme="majorBidi"/>
          <w:sz w:val="30"/>
          <w:szCs w:val="30"/>
        </w:rPr>
        <w:t>,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749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 และเบี้ยปรับจำนวน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364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 พร้อมเบี้ยปรับในอัตราร้อยละ 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1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>.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25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ต่อเดือนของเงินต้นดังกล่าว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นับตั้งแต่เดือนเมษายน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2553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723AEB" w:rsidRPr="004753B3">
        <w:rPr>
          <w:rFonts w:asciiTheme="majorBidi" w:eastAsia="Calibri" w:hAnsiTheme="majorBidi" w:cstheme="majorBidi"/>
          <w:sz w:val="30"/>
          <w:szCs w:val="30"/>
          <w:cs/>
        </w:rPr>
        <w:t>จนกว่าจะชำระเสร็จสิ้น</w:t>
      </w:r>
    </w:p>
    <w:p w14:paraId="61BA1658" w14:textId="58A5F4E8" w:rsidR="003C29F0" w:rsidRPr="004753B3" w:rsidRDefault="00DE64B5" w:rsidP="002225D1">
      <w:pPr>
        <w:spacing w:after="120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>ต่อมา</w:t>
      </w:r>
      <w:r w:rsidR="003C29F0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เมื่อวันที่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3</w:t>
      </w:r>
      <w:r w:rsidR="003C29F0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กรกฎาคม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2562</w:t>
      </w:r>
      <w:r w:rsidR="003C29F0" w:rsidRPr="004753B3">
        <w:rPr>
          <w:rFonts w:asciiTheme="majorBidi" w:eastAsia="Calibri" w:hAnsiTheme="majorBidi" w:cstheme="majorBidi"/>
          <w:sz w:val="30"/>
          <w:szCs w:val="30"/>
        </w:rPr>
        <w:t xml:space="preserve"> DPC </w:t>
      </w:r>
      <w:r w:rsidR="003C29F0" w:rsidRPr="004753B3">
        <w:rPr>
          <w:rFonts w:asciiTheme="majorBidi" w:eastAsia="Calibri" w:hAnsiTheme="majorBidi" w:cstheme="majorBidi"/>
          <w:sz w:val="30"/>
          <w:szCs w:val="30"/>
          <w:cs/>
        </w:rPr>
        <w:t>ได้ยื่นคำร้อง</w:t>
      </w:r>
      <w:r w:rsidR="00723AEB" w:rsidRPr="004753B3">
        <w:rPr>
          <w:rFonts w:asciiTheme="majorBidi" w:eastAsia="Calibri" w:hAnsiTheme="majorBidi" w:cstheme="majorBidi"/>
          <w:sz w:val="30"/>
          <w:szCs w:val="30"/>
          <w:cs/>
        </w:rPr>
        <w:t>ขอเพิกถอนคำชี้ขาดดังกล่าว</w:t>
      </w:r>
      <w:r w:rsidR="003C29F0" w:rsidRPr="004753B3">
        <w:rPr>
          <w:rFonts w:asciiTheme="majorBidi" w:eastAsia="Calibri" w:hAnsiTheme="majorBidi" w:cstheme="majorBidi"/>
          <w:sz w:val="30"/>
          <w:szCs w:val="30"/>
          <w:cs/>
        </w:rPr>
        <w:t>ต่อศาลปกครองกล</w:t>
      </w:r>
      <w:r w:rsidR="00723AEB" w:rsidRPr="004753B3">
        <w:rPr>
          <w:rFonts w:asciiTheme="majorBidi" w:eastAsia="Calibri" w:hAnsiTheme="majorBidi" w:cstheme="majorBidi"/>
          <w:sz w:val="30"/>
          <w:szCs w:val="30"/>
          <w:cs/>
        </w:rPr>
        <w:t>าง</w:t>
      </w:r>
      <w:r w:rsidR="00CB1912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ตามคดีหมายเลข</w:t>
      </w:r>
      <w:r w:rsidR="00FE4FF9" w:rsidRPr="004753B3">
        <w:rPr>
          <w:rFonts w:asciiTheme="majorBidi" w:eastAsia="Calibri" w:hAnsiTheme="majorBidi" w:cstheme="majorBidi"/>
          <w:sz w:val="30"/>
          <w:szCs w:val="30"/>
          <w:cs/>
        </w:rPr>
        <w:t>ดำที่</w:t>
      </w:r>
      <w:r w:rsidR="00CB1912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1582</w:t>
      </w:r>
      <w:r w:rsidR="00CB1912"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2562</w:t>
      </w:r>
      <w:r w:rsidR="00CB1912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ขอเพิกถอนคำชี้ขาดต่อไป</w:t>
      </w:r>
    </w:p>
    <w:p w14:paraId="7E31B961" w14:textId="0E527D7D" w:rsidR="00FF4E2B" w:rsidRPr="004753B3" w:rsidRDefault="00A529C5" w:rsidP="002225D1">
      <w:pPr>
        <w:spacing w:after="120"/>
        <w:ind w:left="540"/>
        <w:jc w:val="thaiDistribute"/>
        <w:rPr>
          <w:rFonts w:asciiTheme="majorBidi" w:eastAsia="Calibri" w:hAnsiTheme="majorBidi" w:cstheme="majorBidi"/>
          <w:spacing w:val="-6"/>
          <w:sz w:val="30"/>
          <w:szCs w:val="30"/>
          <w:cs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>ขณะนี้คดีดังกล่าวอยู่ในขั้นตอนการพิจารณาของศาลปกครองกลาง โดยฝ่ายบริหารของบริษัทเชื่อว่าข้อพิพาทดังกล่าว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>ไม่น่าจะมีผลกระทบใด ๆ ต่องบการเงินรวมของกลุ่มบริษัท</w:t>
      </w:r>
    </w:p>
    <w:p w14:paraId="5A6647A6" w14:textId="77777777" w:rsidR="00DD6163" w:rsidRPr="004753B3" w:rsidRDefault="00DD6163" w:rsidP="002225D1">
      <w:pPr>
        <w:numPr>
          <w:ilvl w:val="0"/>
          <w:numId w:val="13"/>
        </w:numPr>
        <w:tabs>
          <w:tab w:val="left" w:pos="1080"/>
        </w:tabs>
        <w:spacing w:after="120"/>
        <w:ind w:left="1080" w:hanging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4753B3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กรณีความเสียหายเนื่องจากไม่สามารถเรียกเก็บเงินค่าบริการโทรศัพท์ระหว่างประเทศ ระหว่าง </w:t>
      </w:r>
      <w:r w:rsidRPr="004753B3">
        <w:rPr>
          <w:rFonts w:asciiTheme="majorBidi" w:hAnsiTheme="majorBidi" w:cstheme="majorBidi"/>
          <w:sz w:val="30"/>
          <w:szCs w:val="30"/>
          <w:lang w:val="en-GB"/>
        </w:rPr>
        <w:t>DPC</w:t>
      </w:r>
      <w:r w:rsidRPr="004753B3">
        <w:rPr>
          <w:rFonts w:asciiTheme="majorBidi" w:hAnsiTheme="majorBidi" w:cstheme="majorBidi"/>
          <w:sz w:val="30"/>
          <w:szCs w:val="30"/>
          <w:cs/>
          <w:lang w:val="en-GB"/>
        </w:rPr>
        <w:t xml:space="preserve"> กับบริษัท กสท โทรคมนาคม จำกัด (มหาชน) </w:t>
      </w:r>
      <w:r w:rsidRPr="004753B3">
        <w:rPr>
          <w:rFonts w:asciiTheme="majorBidi" w:hAnsiTheme="majorBidi" w:cstheme="majorBidi"/>
          <w:sz w:val="30"/>
          <w:szCs w:val="30"/>
          <w:cs/>
        </w:rPr>
        <w:t>(“กสท.”)</w:t>
      </w:r>
    </w:p>
    <w:p w14:paraId="42236238" w14:textId="4301A60F" w:rsidR="00E14DBC" w:rsidRPr="004753B3" w:rsidRDefault="00E14DBC" w:rsidP="002225D1">
      <w:pPr>
        <w:spacing w:after="120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8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เมษายน 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2554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กสท. ได้ยื่นคำเสนอข้อพิพาทหมายเลขดำที่ 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32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>/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2554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ต่อสถาบันอนุญาโตตุลาการ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br/>
        <w:t xml:space="preserve">สำนักระงับข้อพิพาท สำนักงานศาลยุติธรรม เพื่อเรียกร้องให้ </w:t>
      </w:r>
      <w:r w:rsidRPr="004753B3">
        <w:rPr>
          <w:rFonts w:asciiTheme="majorBidi" w:eastAsia="Calibri" w:hAnsiTheme="majorBidi" w:cstheme="majorBidi"/>
          <w:sz w:val="30"/>
          <w:szCs w:val="30"/>
        </w:rPr>
        <w:t xml:space="preserve">DPC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ชำระเงินจำนวน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33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 พร้อมดอกเบี้ยในอัตราร้อยละ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15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ต่อปีของเงินต้นดังกล่าว รวมเป็นจำนวนเงินทั้งสิ้น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35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 โดย กสท. กล่าวอ้างว่า </w:t>
      </w:r>
      <w:r w:rsidRPr="004753B3">
        <w:rPr>
          <w:rFonts w:asciiTheme="majorBidi" w:eastAsia="Calibri" w:hAnsiTheme="majorBidi" w:cstheme="majorBidi"/>
          <w:sz w:val="30"/>
          <w:szCs w:val="30"/>
        </w:rPr>
        <w:t xml:space="preserve">DPC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ผิดสัญญาให้ดำเนินการ เนื่องจากสัญญาเช่าใช้บริการวิทยุคมนาคมระบบเซลลูล่าระหว่าง </w:t>
      </w:r>
      <w:r w:rsidRPr="004753B3">
        <w:rPr>
          <w:rFonts w:asciiTheme="majorBidi" w:eastAsia="Calibri" w:hAnsiTheme="majorBidi" w:cstheme="majorBidi"/>
          <w:sz w:val="30"/>
          <w:szCs w:val="30"/>
        </w:rPr>
        <w:t xml:space="preserve">DPC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กับผู้ใช้บริการ ในระหว่างปี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2540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-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2546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จำนวน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1</w:t>
      </w:r>
      <w:r w:rsidRPr="004753B3">
        <w:rPr>
          <w:rFonts w:asciiTheme="majorBidi" w:eastAsia="Calibri" w:hAnsiTheme="majorBidi" w:cstheme="majorBidi"/>
          <w:sz w:val="30"/>
          <w:szCs w:val="30"/>
        </w:rPr>
        <w:t>,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209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เลขหมาย มีการปลอมแปลงเอกสารหรือลายมือชื่อ เป็นเหตุให้ กสท. ได้รับความเสียหายเนื่องจากไม่สามารถเรียกเก็บค่าใช้บริการระหว่างประเทศได้ เมื่อเลขหมายดังกล่าวมีการใช้บริการโทรศัพท์ระหว่างประเทศของ กสท. </w:t>
      </w:r>
    </w:p>
    <w:p w14:paraId="33C47C1A" w14:textId="6491337A" w:rsidR="00E14DBC" w:rsidRPr="004753B3" w:rsidRDefault="00E14DBC" w:rsidP="002225D1">
      <w:pPr>
        <w:spacing w:after="120"/>
        <w:ind w:left="547"/>
        <w:jc w:val="thaiDistribute"/>
        <w:rPr>
          <w:rFonts w:asciiTheme="majorBidi" w:eastAsia="Times New Roman" w:hAnsiTheme="majorBidi" w:cstheme="majorBidi"/>
          <w:spacing w:val="-6"/>
          <w:sz w:val="30"/>
          <w:szCs w:val="30"/>
          <w:cs/>
        </w:rPr>
      </w:pPr>
      <w:r w:rsidRPr="004753B3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C44391" w:rsidRPr="00C44391">
        <w:rPr>
          <w:rFonts w:asciiTheme="majorBidi" w:eastAsia="Times New Roman" w:hAnsiTheme="majorBidi" w:cstheme="majorBidi"/>
          <w:spacing w:val="-6"/>
          <w:sz w:val="30"/>
          <w:szCs w:val="30"/>
        </w:rPr>
        <w:t>28</w:t>
      </w:r>
      <w:r w:rsidRPr="004753B3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 พฤษภาคม </w:t>
      </w:r>
      <w:r w:rsidR="00C44391" w:rsidRPr="00C44391">
        <w:rPr>
          <w:rFonts w:asciiTheme="majorBidi" w:eastAsia="Times New Roman" w:hAnsiTheme="majorBidi" w:cstheme="majorBidi"/>
          <w:spacing w:val="-6"/>
          <w:sz w:val="30"/>
          <w:szCs w:val="30"/>
        </w:rPr>
        <w:t>2556</w:t>
      </w:r>
      <w:r w:rsidRPr="004753B3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 คณะอนุญาโตตุลาการ ได้มีคำวินิจฉัยชี้ขาดให้ยกคำขอของ กสท. โดยชี้ขาดว่า </w:t>
      </w:r>
      <w:r w:rsidRPr="004753B3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br/>
        <w:t>ข้อพิพาทในคดีนี้เป็นเรื่องพิพาททางละเมิด มิได้เป็นการกระทำอันเกิดจากการผิดสัญญาให้ดำเนินการ ดังนั้น</w:t>
      </w:r>
      <w:r w:rsidRPr="004753B3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br/>
        <w:t xml:space="preserve">ข้อพิพาทในคดีนี้จึงไม่อยู่ในอำนาจพิจารณาของอนุญาโตตุลาการ </w:t>
      </w:r>
    </w:p>
    <w:p w14:paraId="62934667" w14:textId="1DEBE3C0" w:rsidR="00E14DBC" w:rsidRPr="004753B3" w:rsidRDefault="00E14DBC" w:rsidP="002225D1">
      <w:pPr>
        <w:spacing w:after="120"/>
        <w:ind w:left="544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6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กันยายน </w:t>
      </w:r>
      <w:r w:rsidR="00C44391" w:rsidRPr="00C44391">
        <w:rPr>
          <w:rFonts w:asciiTheme="majorBidi" w:eastAsia="Calibri" w:hAnsiTheme="majorBidi" w:cstheme="majorBidi"/>
          <w:spacing w:val="-6"/>
          <w:sz w:val="30"/>
          <w:szCs w:val="30"/>
        </w:rPr>
        <w:t>2556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กสท. ได้ยื่นคำร้องขอเพิกถอนคำชี้ขาดของคณะอนุญาโตตุลาการต่อศาลปกครองกลาง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เป็นคดีหมายเลขดำที่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1767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2556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05613AAA" w14:textId="4D15ED78" w:rsidR="00653871" w:rsidRPr="00E86BF7" w:rsidRDefault="00653871" w:rsidP="002225D1">
      <w:pPr>
        <w:spacing w:after="120"/>
        <w:ind w:left="544"/>
        <w:jc w:val="thaiDistribute"/>
        <w:rPr>
          <w:rFonts w:asciiTheme="majorBidi" w:eastAsia="Times New Roman" w:hAnsiTheme="majorBidi" w:cstheme="majorBidi"/>
          <w:spacing w:val="-8"/>
          <w:sz w:val="30"/>
          <w:szCs w:val="30"/>
        </w:rPr>
      </w:pPr>
      <w:bookmarkStart w:id="2" w:name="_GoBack"/>
      <w:r w:rsidRPr="00E86BF7">
        <w:rPr>
          <w:rFonts w:asciiTheme="majorBidi" w:eastAsia="Times New Roman" w:hAnsiTheme="majorBidi" w:cstheme="majorBidi"/>
          <w:spacing w:val="-8"/>
          <w:sz w:val="30"/>
          <w:szCs w:val="30"/>
          <w:cs/>
        </w:rPr>
        <w:t xml:space="preserve">เมื่อวันที่ </w:t>
      </w:r>
      <w:r w:rsidR="00C44391" w:rsidRPr="00E86BF7">
        <w:rPr>
          <w:rFonts w:asciiTheme="majorBidi" w:eastAsia="Times New Roman" w:hAnsiTheme="majorBidi" w:cstheme="majorBidi"/>
          <w:spacing w:val="-8"/>
          <w:sz w:val="30"/>
          <w:szCs w:val="30"/>
        </w:rPr>
        <w:t>9</w:t>
      </w:r>
      <w:r w:rsidRPr="00E86BF7">
        <w:rPr>
          <w:rFonts w:asciiTheme="majorBidi" w:eastAsia="Times New Roman" w:hAnsiTheme="majorBidi" w:cstheme="majorBidi"/>
          <w:spacing w:val="-8"/>
          <w:sz w:val="30"/>
          <w:szCs w:val="30"/>
          <w:cs/>
        </w:rPr>
        <w:t xml:space="preserve"> เมษายน </w:t>
      </w:r>
      <w:r w:rsidR="00C44391" w:rsidRPr="00E86BF7">
        <w:rPr>
          <w:rFonts w:asciiTheme="majorBidi" w:eastAsia="Times New Roman" w:hAnsiTheme="majorBidi" w:cstheme="majorBidi"/>
          <w:spacing w:val="-8"/>
          <w:sz w:val="30"/>
          <w:szCs w:val="30"/>
        </w:rPr>
        <w:t>2563</w:t>
      </w:r>
      <w:r w:rsidRPr="00E86BF7">
        <w:rPr>
          <w:rFonts w:asciiTheme="majorBidi" w:eastAsia="Times New Roman" w:hAnsiTheme="majorBidi" w:cstheme="majorBidi"/>
          <w:spacing w:val="-8"/>
          <w:sz w:val="30"/>
          <w:szCs w:val="30"/>
          <w:cs/>
        </w:rPr>
        <w:t xml:space="preserve"> ศาลปกครองกลางมีคำพิพากษาให้ยกคำร้องขอเพิกถอนคำชี้ขาดอนุญาโตตุลาการของ กสท. </w:t>
      </w:r>
    </w:p>
    <w:bookmarkEnd w:id="2"/>
    <w:p w14:paraId="1562914D" w14:textId="2486A01F" w:rsidR="00492202" w:rsidRPr="004753B3" w:rsidRDefault="00492202" w:rsidP="002225D1">
      <w:pPr>
        <w:spacing w:after="120"/>
        <w:ind w:left="544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เมื่อวันที่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27</w:t>
      </w:r>
      <w:r w:rsidRPr="004753B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พฤษภาคม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2563</w:t>
      </w:r>
      <w:r w:rsidRPr="004753B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กสท. ยื่นอุทธรณ์คำพิพากษาต่อศาลปกครองสูงสุด</w:t>
      </w:r>
    </w:p>
    <w:p w14:paraId="22EBDB90" w14:textId="6358545B" w:rsidR="003C2F90" w:rsidRPr="004753B3" w:rsidRDefault="0047129E" w:rsidP="002225D1">
      <w:pPr>
        <w:spacing w:after="120"/>
        <w:ind w:left="544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>โดยฝ่ายบริหารของบริษัทเชื่อว่าข้อพิพาทดังกล่าวไม่น่าจะมีผลกระทบใด ๆ ต่องบการเงินรวมของกลุ่มบริษัท</w:t>
      </w:r>
      <w:r w:rsidR="003C2F90" w:rsidRPr="004753B3"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748922BE" w14:textId="2F991D54" w:rsidR="00DD6163" w:rsidRPr="004753B3" w:rsidRDefault="00DD6163" w:rsidP="00987598">
      <w:pPr>
        <w:numPr>
          <w:ilvl w:val="0"/>
          <w:numId w:val="13"/>
        </w:numPr>
        <w:tabs>
          <w:tab w:val="left" w:pos="1080"/>
        </w:tabs>
        <w:spacing w:after="200"/>
        <w:ind w:left="1080" w:hanging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lastRenderedPageBreak/>
        <w:t xml:space="preserve">กรณีส่วนแบ่งรายได้จากค่าเชื่อมต่อโครงข่ายโทรคมนาคมระหว่าง </w:t>
      </w:r>
      <w:r w:rsidRPr="004753B3">
        <w:rPr>
          <w:rFonts w:asciiTheme="majorBidi" w:hAnsiTheme="majorBidi" w:cstheme="majorBidi"/>
          <w:spacing w:val="-6"/>
          <w:sz w:val="30"/>
          <w:szCs w:val="30"/>
          <w:lang w:val="en-GB"/>
        </w:rPr>
        <w:t>DPC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 กับบริษัท กสท โทรคมนาคม</w:t>
      </w:r>
      <w:r w:rsidRPr="004753B3">
        <w:rPr>
          <w:rFonts w:asciiTheme="majorBidi" w:hAnsiTheme="majorBidi" w:cstheme="majorBidi"/>
          <w:sz w:val="30"/>
          <w:szCs w:val="30"/>
          <w:cs/>
          <w:lang w:val="en-GB"/>
        </w:rPr>
        <w:t xml:space="preserve"> จำกัด (มหาชน) </w:t>
      </w:r>
      <w:r w:rsidRPr="004753B3">
        <w:rPr>
          <w:rFonts w:asciiTheme="majorBidi" w:hAnsiTheme="majorBidi" w:cstheme="majorBidi"/>
          <w:sz w:val="30"/>
          <w:szCs w:val="30"/>
          <w:cs/>
        </w:rPr>
        <w:t>(“กสท.”)</w:t>
      </w:r>
    </w:p>
    <w:p w14:paraId="0A70D5C6" w14:textId="4B248F69" w:rsidR="00E72E8A" w:rsidRPr="004753B3" w:rsidRDefault="00E14DBC" w:rsidP="00987598">
      <w:pPr>
        <w:tabs>
          <w:tab w:val="left" w:pos="1080"/>
        </w:tabs>
        <w:spacing w:after="20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เมื่อวันที่ </w:t>
      </w:r>
      <w:r w:rsidR="00C44391" w:rsidRPr="00C44391">
        <w:rPr>
          <w:rFonts w:asciiTheme="majorBidi" w:hAnsiTheme="majorBidi" w:cstheme="majorBidi"/>
          <w:spacing w:val="-4"/>
          <w:sz w:val="30"/>
          <w:szCs w:val="30"/>
        </w:rPr>
        <w:t>24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สิงหาคม </w:t>
      </w:r>
      <w:r w:rsidR="00C44391" w:rsidRPr="00C44391">
        <w:rPr>
          <w:rFonts w:asciiTheme="majorBidi" w:hAnsiTheme="majorBidi" w:cstheme="majorBidi"/>
          <w:spacing w:val="-4"/>
          <w:sz w:val="30"/>
          <w:szCs w:val="30"/>
        </w:rPr>
        <w:t>2555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กสท.ได้ยื่นคำเสนอข้อพิพาทหมายเลขดำที่ </w:t>
      </w:r>
      <w:r w:rsidR="00C44391" w:rsidRPr="00C44391">
        <w:rPr>
          <w:rFonts w:asciiTheme="majorBidi" w:hAnsiTheme="majorBidi" w:cstheme="majorBidi"/>
          <w:spacing w:val="-4"/>
          <w:sz w:val="30"/>
          <w:szCs w:val="30"/>
        </w:rPr>
        <w:t>110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/</w:t>
      </w:r>
      <w:r w:rsidR="00C44391" w:rsidRPr="00C44391">
        <w:rPr>
          <w:rFonts w:asciiTheme="majorBidi" w:hAnsiTheme="majorBidi" w:cstheme="majorBidi"/>
          <w:spacing w:val="-4"/>
          <w:sz w:val="30"/>
          <w:szCs w:val="30"/>
        </w:rPr>
        <w:t>2555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ต่อสถาบันอนุญาโตตุลาการ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สำนักระงับข้อพิพาท เพื่อเรียกร้องให้ </w:t>
      </w:r>
      <w:r w:rsidRPr="004753B3">
        <w:rPr>
          <w:rFonts w:asciiTheme="majorBidi" w:hAnsiTheme="majorBidi" w:cstheme="majorBidi"/>
          <w:spacing w:val="-6"/>
          <w:sz w:val="30"/>
          <w:szCs w:val="30"/>
        </w:rPr>
        <w:t xml:space="preserve">DPC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ชำระผลประโยชน์ตอบแทนส่วนเพิ่มของปีดำเนินการที่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10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-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14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จำนวนรวม </w:t>
      </w:r>
      <w:r w:rsidR="00C44391" w:rsidRPr="00C44391">
        <w:rPr>
          <w:rFonts w:asciiTheme="majorBidi" w:hAnsiTheme="majorBidi" w:cstheme="majorBidi"/>
          <w:sz w:val="30"/>
          <w:szCs w:val="30"/>
        </w:rPr>
        <w:t>183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พร้อมเบี้ยปรับในอัตราร้อยละ </w:t>
      </w:r>
      <w:r w:rsidR="00C44391" w:rsidRPr="00C44391">
        <w:rPr>
          <w:rFonts w:asciiTheme="majorBidi" w:hAnsiTheme="majorBidi" w:cstheme="majorBidi"/>
          <w:sz w:val="30"/>
          <w:szCs w:val="30"/>
        </w:rPr>
        <w:t>1</w:t>
      </w:r>
      <w:r w:rsidRPr="004753B3">
        <w:rPr>
          <w:rFonts w:asciiTheme="majorBidi" w:hAnsiTheme="majorBidi" w:cstheme="majorBidi"/>
          <w:sz w:val="30"/>
          <w:szCs w:val="30"/>
          <w:cs/>
        </w:rPr>
        <w:t>.</w:t>
      </w:r>
      <w:r w:rsidR="00C44391" w:rsidRPr="00C44391">
        <w:rPr>
          <w:rFonts w:asciiTheme="majorBidi" w:hAnsiTheme="majorBidi" w:cstheme="majorBidi"/>
          <w:sz w:val="30"/>
          <w:szCs w:val="30"/>
        </w:rPr>
        <w:t>25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ต่อเดือนของเงินต้นดังกล่าว นับแต่วันพ้นกำหนดชำระเงินของปีดำเนินงานในแต่ละปีจนกว่าจะชำระเสร็จสิ้น</w:t>
      </w:r>
    </w:p>
    <w:p w14:paraId="3DDDFA7B" w14:textId="43860B2E" w:rsidR="009C6870" w:rsidRPr="004753B3" w:rsidRDefault="00E14DBC" w:rsidP="00987598">
      <w:pPr>
        <w:tabs>
          <w:tab w:val="left" w:pos="1080"/>
        </w:tabs>
        <w:spacing w:after="200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ต่อมาเมื่อวันที่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เมษายน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2557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กสท. ได้ยื่นคำเสนอข้อพิพาทหมายเลขดำที่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26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/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2557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ต่อสถาบันอนุญาโตตุลาการ </w:t>
      </w:r>
      <w:r w:rsidRPr="004753B3">
        <w:rPr>
          <w:rFonts w:asciiTheme="majorBidi" w:hAnsiTheme="majorBidi" w:cstheme="majorBidi"/>
          <w:spacing w:val="-10"/>
          <w:sz w:val="30"/>
          <w:szCs w:val="30"/>
          <w:cs/>
        </w:rPr>
        <w:t>สำนักระงับข้อพิพาท เพื่อเรียกร้องให้</w:t>
      </w:r>
      <w:r w:rsidRPr="004753B3">
        <w:rPr>
          <w:rFonts w:asciiTheme="majorBidi" w:hAnsiTheme="majorBidi" w:cstheme="majorBidi"/>
          <w:spacing w:val="-10"/>
          <w:sz w:val="30"/>
          <w:szCs w:val="30"/>
        </w:rPr>
        <w:t xml:space="preserve"> DPC </w:t>
      </w:r>
      <w:r w:rsidRPr="004753B3">
        <w:rPr>
          <w:rFonts w:asciiTheme="majorBidi" w:hAnsiTheme="majorBidi" w:cstheme="majorBidi"/>
          <w:spacing w:val="-10"/>
          <w:sz w:val="30"/>
          <w:szCs w:val="30"/>
          <w:cs/>
        </w:rPr>
        <w:t xml:space="preserve">ชำระผลประโยชน์ตอบแทนส่วนเพิ่มของปีดำเนินการที่ </w:t>
      </w:r>
      <w:r w:rsidR="00C44391" w:rsidRPr="00C44391">
        <w:rPr>
          <w:rFonts w:asciiTheme="majorBidi" w:hAnsiTheme="majorBidi" w:cstheme="majorBidi"/>
          <w:spacing w:val="-10"/>
          <w:sz w:val="30"/>
          <w:szCs w:val="30"/>
        </w:rPr>
        <w:t>15</w:t>
      </w:r>
      <w:r w:rsidR="009C2C3B" w:rsidRPr="004753B3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10"/>
          <w:sz w:val="30"/>
          <w:szCs w:val="30"/>
          <w:cs/>
        </w:rPr>
        <w:t>-</w:t>
      </w:r>
      <w:r w:rsidR="009C2C3B" w:rsidRPr="004753B3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="00C44391" w:rsidRPr="00C44391">
        <w:rPr>
          <w:rFonts w:asciiTheme="majorBidi" w:hAnsiTheme="majorBidi" w:cstheme="majorBidi"/>
          <w:spacing w:val="-10"/>
          <w:sz w:val="30"/>
          <w:szCs w:val="30"/>
        </w:rPr>
        <w:t>16</w:t>
      </w:r>
      <w:r w:rsidRPr="004753B3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จำนวนรวม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203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และดอกเบี้ยผิดนัดอัตราร้อยละ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7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5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ต่อปี พร้อมเบี้ยปรับในอัตราร้อยละ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25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ต่อเดือนของเงินต้นดังกล่าว นับแต่วันพ้นกำหนดชำระเงินของปีดำเนินงานในแต่ละปีจนกว่าจะชำระเสร็จสิ้น ซึ่งจำนวนเงินดังกล่าว กสท. คำนวณผลประโยชน์ตอบแทนจากรายได้ค่าเชื่อมต่อโครงข่ายโทรคมนาคมที่ </w:t>
      </w:r>
      <w:r w:rsidRPr="004753B3">
        <w:rPr>
          <w:rFonts w:asciiTheme="majorBidi" w:hAnsiTheme="majorBidi" w:cstheme="majorBidi"/>
          <w:spacing w:val="-6"/>
          <w:sz w:val="30"/>
          <w:szCs w:val="30"/>
        </w:rPr>
        <w:t xml:space="preserve">DPC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ได้รับจากผู้ประกอบการรายอื่นทั้งจำนวนตามอัตราร้อยละที่กำหนดไว้ในสัญญาอนุญาตให้ดำเนินกิจการบริการโทรศัพท์เคลื่อนที่โดยไม่ให้นำรายจ่ายค่าเชื่อมต่อโครงข่ายโทรคมนาคมที่</w:t>
      </w:r>
      <w:r w:rsidRPr="004753B3">
        <w:rPr>
          <w:rFonts w:asciiTheme="majorBidi" w:hAnsiTheme="majorBidi" w:cstheme="majorBidi"/>
          <w:spacing w:val="-6"/>
          <w:sz w:val="30"/>
          <w:szCs w:val="30"/>
        </w:rPr>
        <w:t xml:space="preserve"> DPC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ถูกผู้ประกอบการรายอื่นเรียกเก็บมาหักออก</w:t>
      </w:r>
      <w:r w:rsidR="00677600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</w:p>
    <w:p w14:paraId="7F8F0690" w14:textId="0FC2B1AE" w:rsidR="007D1110" w:rsidRPr="004753B3" w:rsidRDefault="007D1110" w:rsidP="00987598">
      <w:pPr>
        <w:tabs>
          <w:tab w:val="left" w:pos="1080"/>
        </w:tabs>
        <w:spacing w:after="200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ในวันที่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30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กันยายน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2562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6"/>
          <w:sz w:val="30"/>
          <w:szCs w:val="30"/>
        </w:rPr>
        <w:t xml:space="preserve">DPC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ได้รับคำชี้ขาดของคณะอนุญาโตตุลาการ ลงวันที่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26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กันยายน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2562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วินิจฉัยข้อพิพาทหมายเลขดำที่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26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/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2557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 และวันที่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11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ตุลาคม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2562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6"/>
          <w:sz w:val="30"/>
          <w:szCs w:val="30"/>
        </w:rPr>
        <w:t xml:space="preserve">DPC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ได้รับคำชี้ขาดของคณะอนุญาโตตุลาการ ลงวันที่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10</w:t>
      </w:r>
      <w:r w:rsidR="00474780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ตุลาคม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2562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วินิจฉัยข้อพิพาทหมายเลขดำที่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110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/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2555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โดยเสียงข้างมากให้ยกคำเสนอข้อพิพาททั้ง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</w:t>
      </w:r>
      <w:r w:rsidR="00237A4F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ฉบับของ กสท.</w:t>
      </w:r>
    </w:p>
    <w:p w14:paraId="192EFA2C" w14:textId="4EFEA226" w:rsidR="00237A4F" w:rsidRPr="004753B3" w:rsidRDefault="00237A4F" w:rsidP="00987598">
      <w:pPr>
        <w:tabs>
          <w:tab w:val="left" w:pos="1080"/>
        </w:tabs>
        <w:spacing w:after="200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วันที่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17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2562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กสท. ยื่นคดีหมายเลขดำที่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2754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/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2562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เพื่อเพิกถอนคำชี้ขาดของคณะอนุญาโตตุลาการในข้อพิพาทหมายเลขดำที่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110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/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2555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ต่อศาลปกครองกลาง </w:t>
      </w:r>
    </w:p>
    <w:p w14:paraId="0724C602" w14:textId="20CB0169" w:rsidR="00237A4F" w:rsidRPr="004753B3" w:rsidRDefault="00237A4F" w:rsidP="00987598">
      <w:pPr>
        <w:tabs>
          <w:tab w:val="left" w:pos="1080"/>
        </w:tabs>
        <w:spacing w:after="200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วันที่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25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2562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กสท. ยื่นคดีหมายเลขดำที่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2908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/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2562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เพื่อเพิกถอนคำชี้ขาดของคณะอนุญาโตตุลาการในข้อพิพาทหมายเลขดำที่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26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/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2557</w:t>
      </w:r>
      <w:r w:rsidR="00E242FE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 ต่อศาล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ปกครองกลาง </w:t>
      </w:r>
    </w:p>
    <w:p w14:paraId="56CA08FA" w14:textId="71506FB4" w:rsidR="00237A4F" w:rsidRPr="004753B3" w:rsidRDefault="00237A4F" w:rsidP="00987598">
      <w:pPr>
        <w:tabs>
          <w:tab w:val="left" w:pos="1080"/>
        </w:tabs>
        <w:spacing w:after="200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ขณะนี้ทั้ง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คดีอยู่ระหว่างการพิจารณาของศาลปกครองกลาง</w:t>
      </w:r>
    </w:p>
    <w:p w14:paraId="254178F4" w14:textId="77777777" w:rsidR="00E14DBC" w:rsidRPr="004753B3" w:rsidRDefault="00237A4F" w:rsidP="00987598">
      <w:pPr>
        <w:tabs>
          <w:tab w:val="left" w:pos="1080"/>
        </w:tabs>
        <w:spacing w:after="200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โดยฝ่ายบริหารของบริษัทเชื่อว่า 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รวมของกลุ่มบริษัท เนื่องจาก </w:t>
      </w:r>
      <w:r w:rsidRPr="004753B3">
        <w:rPr>
          <w:rFonts w:asciiTheme="majorBidi" w:hAnsiTheme="majorBidi" w:cstheme="majorBidi"/>
          <w:spacing w:val="-6"/>
          <w:sz w:val="30"/>
          <w:szCs w:val="30"/>
        </w:rPr>
        <w:t xml:space="preserve">DPC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ได้ปฏิบัติถูกต้องตามกฎหมายและข้อสัญญาที่เกี่ยวข้องทุกประการแล้ว</w:t>
      </w:r>
    </w:p>
    <w:p w14:paraId="205FB482" w14:textId="77777777" w:rsidR="00DD6163" w:rsidRPr="004753B3" w:rsidRDefault="00237A4F" w:rsidP="00987598">
      <w:pPr>
        <w:numPr>
          <w:ilvl w:val="0"/>
          <w:numId w:val="13"/>
        </w:numPr>
        <w:tabs>
          <w:tab w:val="left" w:pos="1080"/>
        </w:tabs>
        <w:spacing w:after="200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  <w:lang w:val="en-GB"/>
        </w:rPr>
        <w:br w:type="page"/>
      </w:r>
      <w:r w:rsidR="00DD6163" w:rsidRPr="004753B3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>ภาระผูกพันในหนังสือค้ำประกันจากธนาคารกรณีสัญญาอนุญาตให้ดำเนินการ</w:t>
      </w:r>
    </w:p>
    <w:p w14:paraId="3E964EA4" w14:textId="77777777" w:rsidR="001B581A" w:rsidRPr="004753B3" w:rsidRDefault="001B581A" w:rsidP="00987598">
      <w:pPr>
        <w:spacing w:after="24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ตามสัญญาอนุญาตให้ดำเนินการ </w:t>
      </w:r>
      <w:r w:rsidR="00D70BEC" w:rsidRPr="004753B3">
        <w:rPr>
          <w:rFonts w:asciiTheme="majorBidi" w:hAnsiTheme="majorBidi" w:cstheme="majorBidi"/>
          <w:sz w:val="30"/>
          <w:szCs w:val="30"/>
        </w:rPr>
        <w:t>DPC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มีหน้าที่ส่งมอบหนังสือค้ำประกัน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ของธนาคารให้แก่บริษัท กสท โทรคมนาคม จำกัด (มหาชน) (“กสท.”)  เพื่อเป็นหลักประกันการชำระเงิน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ผลประโยชน์ตอบแทนขั้นต่ำในแต่ละปีดำเนินงาน โดยจะได้รับคืนหนังสือค้ำประกันฉบับของปีดำเนินงานที่ผ่านมา </w:t>
      </w:r>
    </w:p>
    <w:p w14:paraId="08A5D4B1" w14:textId="38F45593" w:rsidR="001B581A" w:rsidRPr="004753B3" w:rsidRDefault="001B581A" w:rsidP="00987598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กสท. มิได้คืนหนังสือค้ำประกันเงินประโยชน์ตอบแทนขั้นต่ำของปีดำเนินงานที่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10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- </w:t>
      </w:r>
      <w:r w:rsidR="00C44391" w:rsidRPr="00C44391">
        <w:rPr>
          <w:rFonts w:asciiTheme="majorBidi" w:hAnsiTheme="majorBidi" w:cstheme="majorBidi"/>
          <w:sz w:val="30"/>
          <w:szCs w:val="30"/>
        </w:rPr>
        <w:t>14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รวมเป็นจำนวนเงินทั้งสิ้น </w:t>
      </w:r>
      <w:r w:rsidR="00C44391" w:rsidRPr="00C44391">
        <w:rPr>
          <w:rFonts w:asciiTheme="majorBidi" w:hAnsiTheme="majorBidi" w:cstheme="majorBidi"/>
          <w:sz w:val="30"/>
          <w:szCs w:val="30"/>
        </w:rPr>
        <w:t>2</w:t>
      </w:r>
      <w:r w:rsidRPr="004753B3">
        <w:rPr>
          <w:rFonts w:asciiTheme="majorBidi" w:hAnsiTheme="majorBidi" w:cstheme="majorBidi"/>
          <w:sz w:val="30"/>
          <w:szCs w:val="30"/>
        </w:rPr>
        <w:t>,</w:t>
      </w:r>
      <w:r w:rsidR="00C44391" w:rsidRPr="00C44391">
        <w:rPr>
          <w:rFonts w:asciiTheme="majorBidi" w:hAnsiTheme="majorBidi" w:cstheme="majorBidi"/>
          <w:sz w:val="30"/>
          <w:szCs w:val="30"/>
        </w:rPr>
        <w:t>606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ล้านบาท โดยอ้างว่า</w:t>
      </w:r>
      <w:r w:rsidRPr="004753B3">
        <w:rPr>
          <w:rFonts w:asciiTheme="majorBidi" w:hAnsiTheme="majorBidi" w:cstheme="majorBidi"/>
          <w:sz w:val="30"/>
          <w:szCs w:val="30"/>
        </w:rPr>
        <w:t xml:space="preserve"> DPC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ชำระเงินผลประโยชน์ตอบแทนไม่ครบถ้วนจากกรณีการนำเงินค่าภาษีสรรพสามิตมาหักออกจากเงินผลประโยชน์ตอบแทนและกรณีรายได้จากค่าเชื่อมต่อโครงข่ายโทรคมนาคม ส่วนลดค่าเชื่อมโยงโครงข่าย และกรณีปรับลดอัตราค่า </w:t>
      </w:r>
      <w:r w:rsidRPr="004753B3">
        <w:rPr>
          <w:rFonts w:asciiTheme="majorBidi" w:hAnsiTheme="majorBidi" w:cstheme="majorBidi"/>
          <w:sz w:val="30"/>
          <w:szCs w:val="30"/>
        </w:rPr>
        <w:t>Roaming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ซึ่งเป็นข้อพิพาทที่อยู่ในระหว่างการพิจารณาของคณะอนุญาโตตุลาการ </w:t>
      </w:r>
    </w:p>
    <w:p w14:paraId="00D4DAD6" w14:textId="574D3D2A" w:rsidR="001B581A" w:rsidRPr="004753B3" w:rsidRDefault="001B581A" w:rsidP="00987598">
      <w:pPr>
        <w:spacing w:after="240"/>
        <w:ind w:left="544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8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="00C44391" w:rsidRPr="00C44391">
        <w:rPr>
          <w:rFonts w:asciiTheme="majorBidi" w:hAnsiTheme="majorBidi" w:cstheme="majorBidi"/>
          <w:sz w:val="30"/>
          <w:szCs w:val="30"/>
        </w:rPr>
        <w:t>2555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</w:rPr>
        <w:t>DPC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ได้เสนอข้อพิพาทต่อสำนักระงับข้อพิพาท สถาบันอนุญาโตตุลาการเป็น               ข้อ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พิพาทหมายเลขดำที่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120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/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2555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เพื่อให้คณะอนุญาโตตุลาการมีคำวินิจฉัยชี้ขาดให้ กสท. ส่งคืนหนังสือค้ำประกัน</w:t>
      </w:r>
      <w:r w:rsidRPr="004753B3">
        <w:rPr>
          <w:rFonts w:asciiTheme="majorBidi" w:hAnsiTheme="majorBidi" w:cstheme="majorBidi"/>
          <w:sz w:val="30"/>
          <w:szCs w:val="30"/>
          <w:cs/>
        </w:rPr>
        <w:t>ดังกล่าวให้แก่</w:t>
      </w:r>
      <w:r w:rsidRPr="004753B3">
        <w:rPr>
          <w:rFonts w:asciiTheme="majorBidi" w:hAnsiTheme="majorBidi" w:cstheme="majorBidi"/>
          <w:sz w:val="30"/>
          <w:szCs w:val="30"/>
        </w:rPr>
        <w:t xml:space="preserve"> DPC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เนื่องจาก </w:t>
      </w:r>
      <w:r w:rsidRPr="004753B3">
        <w:rPr>
          <w:rFonts w:asciiTheme="majorBidi" w:hAnsiTheme="majorBidi" w:cstheme="majorBidi"/>
          <w:sz w:val="30"/>
          <w:szCs w:val="30"/>
        </w:rPr>
        <w:t>DPC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ได้ชำระเงินผลประโยชน์ตอบแทนขั้นต่ำในแต่ละปีดำเนินงานครบถ้วน และได้ปฏิบัติถูกต้องตามกฎหมายและข้อสัญญาที่เกี่ยวข้องทุกประการแล้ว </w:t>
      </w:r>
    </w:p>
    <w:p w14:paraId="6836D65C" w14:textId="6CBFCA01" w:rsidR="001B581A" w:rsidRPr="004753B3" w:rsidRDefault="001B581A" w:rsidP="00987598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pacing w:val="-8"/>
          <w:sz w:val="30"/>
          <w:szCs w:val="30"/>
          <w:cs/>
        </w:rPr>
        <w:t xml:space="preserve">เมื่อวันที่ </w:t>
      </w:r>
      <w:r w:rsidR="00C44391" w:rsidRPr="00C44391">
        <w:rPr>
          <w:rFonts w:asciiTheme="majorBidi" w:hAnsiTheme="majorBidi" w:cstheme="majorBidi"/>
          <w:spacing w:val="-8"/>
          <w:sz w:val="30"/>
          <w:szCs w:val="30"/>
        </w:rPr>
        <w:t>28</w:t>
      </w:r>
      <w:r w:rsidRPr="004753B3">
        <w:rPr>
          <w:rFonts w:asciiTheme="majorBidi" w:hAnsiTheme="majorBidi" w:cstheme="majorBidi"/>
          <w:spacing w:val="-8"/>
          <w:sz w:val="30"/>
          <w:szCs w:val="30"/>
          <w:cs/>
        </w:rPr>
        <w:t xml:space="preserve"> พฤษภาคม </w:t>
      </w:r>
      <w:r w:rsidR="00C44391" w:rsidRPr="00C44391">
        <w:rPr>
          <w:rFonts w:asciiTheme="majorBidi" w:hAnsiTheme="majorBidi" w:cstheme="majorBidi"/>
          <w:spacing w:val="-8"/>
          <w:sz w:val="30"/>
          <w:szCs w:val="30"/>
        </w:rPr>
        <w:t>2558</w:t>
      </w:r>
      <w:r w:rsidRPr="004753B3">
        <w:rPr>
          <w:rFonts w:asciiTheme="majorBidi" w:hAnsiTheme="majorBidi" w:cstheme="majorBidi"/>
          <w:spacing w:val="-8"/>
          <w:sz w:val="30"/>
          <w:szCs w:val="30"/>
          <w:cs/>
        </w:rPr>
        <w:t xml:space="preserve"> คณะอนุญาโตตุลาการมีคำชี้ขาดให้ กสท. ส่งคืนหนังสือค้ำประกันพร้อมค่าธรรมเนียม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ธนาคารดังกล่าวให้แก่</w:t>
      </w:r>
      <w:r w:rsidRPr="004753B3">
        <w:rPr>
          <w:rFonts w:asciiTheme="majorBidi" w:hAnsiTheme="majorBidi" w:cstheme="majorBidi"/>
          <w:spacing w:val="-6"/>
          <w:sz w:val="30"/>
          <w:szCs w:val="30"/>
        </w:rPr>
        <w:t xml:space="preserve"> DPC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ต่อมาเมื่อวันที่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15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กันยายน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2558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กสท. ได้ยื่นคำร้องเป็นคดีหมายเลขดำที่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1671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/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2558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ต่อศาลปกครองกลาง เพื่อขอเพิกถอนคำชี้ขาดของคณะ</w:t>
      </w:r>
      <w:r w:rsidR="00E9039D" w:rsidRPr="004753B3">
        <w:rPr>
          <w:rFonts w:asciiTheme="majorBidi" w:hAnsiTheme="majorBidi" w:cstheme="majorBidi"/>
          <w:sz w:val="30"/>
          <w:szCs w:val="30"/>
          <w:cs/>
        </w:rPr>
        <w:t>อนุญาโตตุลาการ</w:t>
      </w:r>
    </w:p>
    <w:p w14:paraId="3AF13A8B" w14:textId="0FE69B39" w:rsidR="0065480F" w:rsidRPr="004753B3" w:rsidRDefault="004D3F19" w:rsidP="00987598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ต่อมา</w:t>
      </w:r>
      <w:r w:rsidR="0065480F" w:rsidRPr="004753B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13</w:t>
      </w:r>
      <w:r w:rsidR="0065480F" w:rsidRPr="004753B3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C44391" w:rsidRPr="00C44391">
        <w:rPr>
          <w:rFonts w:asciiTheme="majorBidi" w:hAnsiTheme="majorBidi" w:cstheme="majorBidi"/>
          <w:sz w:val="30"/>
          <w:szCs w:val="30"/>
        </w:rPr>
        <w:t>2561</w:t>
      </w:r>
      <w:r w:rsidR="0065480F" w:rsidRPr="004753B3">
        <w:rPr>
          <w:rFonts w:asciiTheme="majorBidi" w:hAnsiTheme="majorBidi" w:cstheme="majorBidi"/>
          <w:sz w:val="30"/>
          <w:szCs w:val="30"/>
          <w:cs/>
        </w:rPr>
        <w:t xml:space="preserve"> ศาลปกครองกลางพิพากษายกคำร้องของ กสท. ที่ขอเพิกถอนคำชี้ขาดของคณะอนุญาโตตุลาการคดีหมายเลขดำที่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1671</w:t>
      </w:r>
      <w:r w:rsidR="0065480F" w:rsidRPr="004753B3">
        <w:rPr>
          <w:rFonts w:asciiTheme="majorBidi" w:hAnsiTheme="majorBidi" w:cstheme="majorBidi"/>
          <w:sz w:val="30"/>
          <w:szCs w:val="30"/>
          <w:cs/>
        </w:rPr>
        <w:t>/</w:t>
      </w:r>
      <w:r w:rsidR="00C44391" w:rsidRPr="00C44391">
        <w:rPr>
          <w:rFonts w:asciiTheme="majorBidi" w:hAnsiTheme="majorBidi" w:cstheme="majorBidi"/>
          <w:sz w:val="30"/>
          <w:szCs w:val="30"/>
        </w:rPr>
        <w:t>2558</w:t>
      </w:r>
      <w:r w:rsidR="0065480F" w:rsidRPr="004753B3">
        <w:rPr>
          <w:rFonts w:asciiTheme="majorBidi" w:hAnsiTheme="majorBidi" w:cstheme="majorBidi"/>
          <w:sz w:val="30"/>
          <w:szCs w:val="30"/>
          <w:cs/>
        </w:rPr>
        <w:t xml:space="preserve"> โดยให้เหตุผลว่าคำชี้ขาดของคณะอนุญาโตตุลาการน</w:t>
      </w:r>
      <w:r w:rsidR="00ED72AB" w:rsidRPr="004753B3">
        <w:rPr>
          <w:rFonts w:asciiTheme="majorBidi" w:hAnsiTheme="majorBidi" w:cstheme="majorBidi"/>
          <w:sz w:val="30"/>
          <w:szCs w:val="30"/>
          <w:cs/>
        </w:rPr>
        <w:t xml:space="preserve">ั้นถูกต้องและชอบด้วยกฎหมายแล้ว </w:t>
      </w:r>
      <w:r w:rsidR="0065480F" w:rsidRPr="004753B3">
        <w:rPr>
          <w:rFonts w:asciiTheme="majorBidi" w:hAnsiTheme="majorBidi" w:cstheme="majorBidi"/>
          <w:sz w:val="30"/>
          <w:szCs w:val="30"/>
          <w:cs/>
        </w:rPr>
        <w:t>คำชี้ขาดของคณะอนุญาโตตุลาการไม่ขัดต่อความสงบเรียบร้อยหรือศี</w:t>
      </w:r>
      <w:r w:rsidR="00ED72AB" w:rsidRPr="004753B3">
        <w:rPr>
          <w:rFonts w:asciiTheme="majorBidi" w:hAnsiTheme="majorBidi" w:cstheme="majorBidi"/>
          <w:sz w:val="30"/>
          <w:szCs w:val="30"/>
          <w:cs/>
        </w:rPr>
        <w:t xml:space="preserve">ลธรรมอันดีของประชาชนแต่อย่างใด </w:t>
      </w:r>
      <w:r w:rsidR="0065480F" w:rsidRPr="004753B3">
        <w:rPr>
          <w:rFonts w:asciiTheme="majorBidi" w:hAnsiTheme="majorBidi" w:cstheme="majorBidi"/>
          <w:sz w:val="30"/>
          <w:szCs w:val="30"/>
          <w:cs/>
        </w:rPr>
        <w:t xml:space="preserve">ดังนั้น คำชี้ขาดของคณะอนุญาโตตุลาการจึงยังมีผลใช้บังคับโดยสมบูรณ์ ทั้งนี้ กสท. </w:t>
      </w:r>
      <w:r w:rsidR="00183FF3" w:rsidRPr="004753B3">
        <w:rPr>
          <w:rFonts w:asciiTheme="majorBidi" w:hAnsiTheme="majorBidi" w:cstheme="majorBidi"/>
          <w:sz w:val="30"/>
          <w:szCs w:val="30"/>
          <w:cs/>
        </w:rPr>
        <w:t>ได้ยื่นอุทธรณ์ต่อศาลปกครอ</w:t>
      </w:r>
      <w:r w:rsidR="00E158D8" w:rsidRPr="004753B3">
        <w:rPr>
          <w:rFonts w:asciiTheme="majorBidi" w:hAnsiTheme="majorBidi" w:cstheme="majorBidi"/>
          <w:sz w:val="30"/>
          <w:szCs w:val="30"/>
          <w:cs/>
        </w:rPr>
        <w:t>ง</w:t>
      </w:r>
      <w:r w:rsidR="00183FF3" w:rsidRPr="004753B3">
        <w:rPr>
          <w:rFonts w:asciiTheme="majorBidi" w:hAnsiTheme="majorBidi" w:cstheme="majorBidi"/>
          <w:sz w:val="30"/>
          <w:szCs w:val="30"/>
          <w:cs/>
        </w:rPr>
        <w:t>สูงสุดแล้ว ขณะนี้คดีอยู่ระหว</w:t>
      </w:r>
      <w:r w:rsidR="00E158D8" w:rsidRPr="004753B3">
        <w:rPr>
          <w:rFonts w:asciiTheme="majorBidi" w:hAnsiTheme="majorBidi" w:cstheme="majorBidi"/>
          <w:sz w:val="30"/>
          <w:szCs w:val="30"/>
          <w:cs/>
        </w:rPr>
        <w:t>่</w:t>
      </w:r>
      <w:r w:rsidR="00183FF3" w:rsidRPr="004753B3">
        <w:rPr>
          <w:rFonts w:asciiTheme="majorBidi" w:hAnsiTheme="majorBidi" w:cstheme="majorBidi"/>
          <w:sz w:val="30"/>
          <w:szCs w:val="30"/>
          <w:cs/>
        </w:rPr>
        <w:t>างการพิจารณาของศาลปกครองสูงสุด</w:t>
      </w:r>
    </w:p>
    <w:p w14:paraId="05C1B941" w14:textId="77777777" w:rsidR="003D02A3" w:rsidRPr="004753B3" w:rsidRDefault="0065480F" w:rsidP="00987598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โดยฝ่ายบริหารของ</w:t>
      </w:r>
      <w:r w:rsidR="00AF44C8" w:rsidRPr="004753B3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บริษัทเชื่อว่าผลของคดีดังกล่าวน่าจะคลี่คลายไปในทางที่ดี เนื่องจาก </w:t>
      </w:r>
      <w:r w:rsidRPr="004753B3">
        <w:rPr>
          <w:rFonts w:asciiTheme="majorBidi" w:hAnsiTheme="majorBidi" w:cstheme="majorBidi"/>
          <w:sz w:val="30"/>
          <w:szCs w:val="30"/>
        </w:rPr>
        <w:t xml:space="preserve">DPC </w:t>
      </w:r>
      <w:r w:rsidRPr="004753B3">
        <w:rPr>
          <w:rFonts w:asciiTheme="majorBidi" w:hAnsiTheme="majorBidi" w:cstheme="majorBidi"/>
          <w:sz w:val="30"/>
          <w:szCs w:val="30"/>
          <w:cs/>
        </w:rPr>
        <w:t>ได้ปฏิบัติ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ถูกต้องตามข้อสัญญาที่เกี่ยวข้องทุกประการ</w:t>
      </w:r>
      <w:r w:rsidRPr="004753B3" w:rsidDel="00E3319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ตามที่คณะอนุญาโตตุลาการและศาลปกครองกลางได้วินิจฉัยไว้แล้ว</w:t>
      </w:r>
    </w:p>
    <w:p w14:paraId="381C04AA" w14:textId="77777777" w:rsidR="00DD6163" w:rsidRPr="004753B3" w:rsidRDefault="00C14DD2" w:rsidP="00987598">
      <w:pPr>
        <w:numPr>
          <w:ilvl w:val="0"/>
          <w:numId w:val="13"/>
        </w:numPr>
        <w:tabs>
          <w:tab w:val="left" w:pos="1080"/>
        </w:tabs>
        <w:spacing w:after="240"/>
        <w:ind w:left="1078" w:hanging="539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4753B3">
        <w:rPr>
          <w:rFonts w:asciiTheme="majorBidi" w:hAnsiTheme="majorBidi" w:cstheme="majorBidi"/>
          <w:sz w:val="30"/>
          <w:szCs w:val="30"/>
          <w:cs/>
          <w:lang w:val="en-GB"/>
        </w:rPr>
        <w:br w:type="page"/>
      </w:r>
      <w:r w:rsidR="00DD6163" w:rsidRPr="004753B3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>กรณีการเรียกค่าใช้/ค่าตอบแทนจากการใช้ เครื่องและอุปกรณ์โทรคมนาคมและโครงข่ายโทรคมนาคมช่วงระยะเวลาคุ้มครองผู้ใช้บริการเป็นการชั่วคราว</w:t>
      </w:r>
    </w:p>
    <w:p w14:paraId="16B442EB" w14:textId="0F5DD009" w:rsidR="001B581A" w:rsidRPr="004753B3" w:rsidRDefault="001B581A" w:rsidP="00987598">
      <w:pPr>
        <w:spacing w:after="24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pacing w:val="6"/>
          <w:sz w:val="30"/>
          <w:szCs w:val="30"/>
          <w:cs/>
        </w:rPr>
        <w:t xml:space="preserve">เมื่อวันที่ </w:t>
      </w:r>
      <w:r w:rsidR="00C44391" w:rsidRPr="00C44391">
        <w:rPr>
          <w:rFonts w:asciiTheme="majorBidi" w:hAnsiTheme="majorBidi" w:cstheme="majorBidi"/>
          <w:spacing w:val="6"/>
          <w:sz w:val="30"/>
          <w:szCs w:val="30"/>
        </w:rPr>
        <w:t>20</w:t>
      </w:r>
      <w:r w:rsidRPr="004753B3">
        <w:rPr>
          <w:rFonts w:asciiTheme="majorBidi" w:hAnsiTheme="majorBidi" w:cstheme="majorBidi"/>
          <w:spacing w:val="6"/>
          <w:sz w:val="30"/>
          <w:szCs w:val="30"/>
          <w:cs/>
        </w:rPr>
        <w:t xml:space="preserve"> พฤษภาคม </w:t>
      </w:r>
      <w:r w:rsidR="00C44391" w:rsidRPr="00C44391">
        <w:rPr>
          <w:rFonts w:asciiTheme="majorBidi" w:hAnsiTheme="majorBidi" w:cstheme="majorBidi"/>
          <w:spacing w:val="6"/>
          <w:sz w:val="30"/>
          <w:szCs w:val="30"/>
        </w:rPr>
        <w:t>2558</w:t>
      </w:r>
      <w:r w:rsidRPr="004753B3">
        <w:rPr>
          <w:rFonts w:asciiTheme="majorBidi" w:hAnsiTheme="majorBidi" w:cstheme="majorBidi"/>
          <w:spacing w:val="6"/>
          <w:sz w:val="30"/>
          <w:szCs w:val="30"/>
          <w:cs/>
        </w:rPr>
        <w:t xml:space="preserve"> บริษัท กสท โทรคมนาคม จำกัด (มหาชน) (“กสท.”) ได้ยื่นฟ้องสำนักงาน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คณะกรรมการกิจการกระจายเสียง กิจการโทรทัศน์และกิจการโทรคมนาคมแห่งชาติ (“สำนักงาน</w:t>
      </w:r>
      <w:r w:rsidR="00001FD6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กสทช.”)</w:t>
      </w:r>
      <w:r w:rsidRPr="004753B3">
        <w:rPr>
          <w:rFonts w:asciiTheme="majorBidi" w:hAnsiTheme="majorBidi" w:cstheme="majorBidi"/>
          <w:spacing w:val="-6"/>
          <w:sz w:val="30"/>
          <w:szCs w:val="30"/>
        </w:rPr>
        <w:t>,</w:t>
      </w:r>
      <w:r w:rsidRPr="004753B3">
        <w:rPr>
          <w:rFonts w:asciiTheme="majorBidi" w:hAnsiTheme="majorBidi" w:cstheme="majorBidi"/>
          <w:spacing w:val="4"/>
          <w:sz w:val="30"/>
          <w:szCs w:val="30"/>
          <w:cs/>
        </w:rPr>
        <w:t xml:space="preserve"> คณะกรรมการกิจการโทรคมนาคม (“กทค.”)</w:t>
      </w:r>
      <w:r w:rsidRPr="004753B3">
        <w:rPr>
          <w:rFonts w:asciiTheme="majorBidi" w:hAnsiTheme="majorBidi" w:cstheme="majorBidi"/>
          <w:spacing w:val="4"/>
          <w:sz w:val="30"/>
          <w:szCs w:val="30"/>
        </w:rPr>
        <w:t xml:space="preserve">, </w:t>
      </w:r>
      <w:r w:rsidRPr="004753B3">
        <w:rPr>
          <w:rFonts w:asciiTheme="majorBidi" w:hAnsiTheme="majorBidi" w:cstheme="majorBidi"/>
          <w:spacing w:val="4"/>
          <w:sz w:val="30"/>
          <w:szCs w:val="30"/>
          <w:cs/>
        </w:rPr>
        <w:t>คณะกรรมการกิจการกระจายเสียง กิจการ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โทรทัศน์และโทรคมนาคมแห่งชาติ (“กสทช.”)</w:t>
      </w:r>
      <w:r w:rsidRPr="004753B3">
        <w:rPr>
          <w:rFonts w:asciiTheme="majorBidi" w:hAnsiTheme="majorBidi" w:cstheme="majorBidi"/>
          <w:spacing w:val="-4"/>
          <w:sz w:val="30"/>
          <w:szCs w:val="30"/>
        </w:rPr>
        <w:t xml:space="preserve">, 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บริษัท ทรู มูฟ จำกัด (“ทรู มูฟ”) และ</w:t>
      </w:r>
      <w:r w:rsidR="00D70BEC" w:rsidRPr="004753B3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2"/>
          <w:sz w:val="30"/>
          <w:szCs w:val="30"/>
        </w:rPr>
        <w:t>DPC</w:t>
      </w:r>
      <w:r w:rsidR="00D70BEC" w:rsidRPr="004753B3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 xml:space="preserve">ต่อศาลปกครองกลาง เป็นคดีหมายเลขดำที่ </w:t>
      </w:r>
      <w:r w:rsidR="00C44391" w:rsidRPr="00C44391">
        <w:rPr>
          <w:rFonts w:asciiTheme="majorBidi" w:hAnsiTheme="majorBidi" w:cstheme="majorBidi"/>
          <w:spacing w:val="2"/>
          <w:sz w:val="30"/>
          <w:szCs w:val="30"/>
        </w:rPr>
        <w:t>918</w:t>
      </w: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>/</w:t>
      </w:r>
      <w:r w:rsidR="00C44391" w:rsidRPr="00C44391">
        <w:rPr>
          <w:rFonts w:asciiTheme="majorBidi" w:hAnsiTheme="majorBidi" w:cstheme="majorBidi"/>
          <w:spacing w:val="2"/>
          <w:sz w:val="30"/>
          <w:szCs w:val="30"/>
        </w:rPr>
        <w:t>2558</w:t>
      </w: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 xml:space="preserve"> เพื่อให้ชำระ</w:t>
      </w:r>
      <w:r w:rsidRPr="004753B3">
        <w:rPr>
          <w:rFonts w:asciiTheme="majorBidi" w:hAnsiTheme="majorBidi" w:cstheme="majorBidi"/>
          <w:sz w:val="30"/>
          <w:szCs w:val="30"/>
          <w:cs/>
        </w:rPr>
        <w:t>ค่าใช้/ค่าตอบแทนจากการใช้เครื่องและอุปกรณ์โทรคมนาคมและโครงข่ายโทรคมนาคมของ กสท. ช่วงระยะเวลาคุ้มครองตามประกาศ กสทช. เรื่อง มาตรการคุ้มครองผู้ใช้บริการเป็นกา</w:t>
      </w:r>
      <w:r w:rsidR="00C12D8C" w:rsidRPr="004753B3">
        <w:rPr>
          <w:rFonts w:asciiTheme="majorBidi" w:hAnsiTheme="majorBidi" w:cstheme="majorBidi"/>
          <w:sz w:val="30"/>
          <w:szCs w:val="30"/>
          <w:cs/>
        </w:rPr>
        <w:t>รชั่วคราวในกรณีสิ้นสุดการอนุญาต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สัมปทานหรือสัญญาการให้บริการโทรศัพท์เคลื่อนที่ ซึ่งคำนวณตั้งแต่วันที่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16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C44391" w:rsidRPr="00C44391">
        <w:rPr>
          <w:rFonts w:asciiTheme="majorBidi" w:hAnsiTheme="majorBidi" w:cstheme="majorBidi"/>
          <w:sz w:val="30"/>
          <w:szCs w:val="30"/>
        </w:rPr>
        <w:t>2556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15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C44391" w:rsidRPr="00C44391">
        <w:rPr>
          <w:rFonts w:asciiTheme="majorBidi" w:hAnsiTheme="majorBidi" w:cstheme="majorBidi"/>
          <w:sz w:val="30"/>
          <w:szCs w:val="30"/>
        </w:rPr>
        <w:t>2557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เป็นจำนวนเงินดังนี้ </w:t>
      </w:r>
    </w:p>
    <w:p w14:paraId="6AC71D8E" w14:textId="7779F02D" w:rsidR="001B581A" w:rsidRPr="004753B3" w:rsidRDefault="001B581A" w:rsidP="00987598">
      <w:pPr>
        <w:numPr>
          <w:ilvl w:val="0"/>
          <w:numId w:val="16"/>
        </w:numPr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สำนักงาน กสทช.</w:t>
      </w:r>
      <w:r w:rsidRPr="004753B3">
        <w:rPr>
          <w:rFonts w:asciiTheme="majorBidi" w:hAnsiTheme="majorBidi" w:cstheme="majorBidi"/>
          <w:spacing w:val="-4"/>
          <w:sz w:val="30"/>
          <w:szCs w:val="30"/>
        </w:rPr>
        <w:t xml:space="preserve">, 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กทค. และ กสทช. จำนวน  </w:t>
      </w:r>
      <w:r w:rsidR="00C44391" w:rsidRPr="00C44391">
        <w:rPr>
          <w:rFonts w:asciiTheme="majorBidi" w:hAnsiTheme="majorBidi" w:cstheme="majorBidi"/>
          <w:spacing w:val="-4"/>
          <w:sz w:val="30"/>
          <w:szCs w:val="30"/>
        </w:rPr>
        <w:t>24</w:t>
      </w:r>
      <w:r w:rsidRPr="004753B3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C44391" w:rsidRPr="00C44391">
        <w:rPr>
          <w:rFonts w:asciiTheme="majorBidi" w:hAnsiTheme="majorBidi" w:cstheme="majorBidi"/>
          <w:spacing w:val="-4"/>
          <w:sz w:val="30"/>
          <w:szCs w:val="30"/>
        </w:rPr>
        <w:t>117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พร้อมดอกเบี้ยในอัตราร้อยละ </w:t>
      </w:r>
      <w:r w:rsidR="00C44391" w:rsidRPr="00C44391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.</w:t>
      </w:r>
      <w:r w:rsidR="00C44391" w:rsidRPr="00C44391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ต่อปี</w:t>
      </w:r>
    </w:p>
    <w:p w14:paraId="7684795F" w14:textId="3A9C62A7" w:rsidR="001B581A" w:rsidRPr="004753B3" w:rsidRDefault="001B581A" w:rsidP="00987598">
      <w:pPr>
        <w:numPr>
          <w:ilvl w:val="0"/>
          <w:numId w:val="16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ทรู มูฟ ร่วมกับ สำนักงาน กสทช.</w:t>
      </w:r>
      <w:r w:rsidRPr="004753B3">
        <w:rPr>
          <w:rFonts w:asciiTheme="majorBidi" w:hAnsiTheme="majorBidi" w:cstheme="majorBidi"/>
          <w:spacing w:val="-4"/>
          <w:sz w:val="30"/>
          <w:szCs w:val="30"/>
        </w:rPr>
        <w:t xml:space="preserve">, 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กทค. และ กสทช. จำนวน </w:t>
      </w:r>
      <w:r w:rsidR="00C44391" w:rsidRPr="00C44391">
        <w:rPr>
          <w:rFonts w:asciiTheme="majorBidi" w:hAnsiTheme="majorBidi" w:cstheme="majorBidi"/>
          <w:spacing w:val="-4"/>
          <w:sz w:val="30"/>
          <w:szCs w:val="30"/>
        </w:rPr>
        <w:t>18</w:t>
      </w:r>
      <w:r w:rsidRPr="004753B3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C44391" w:rsidRPr="00C44391">
        <w:rPr>
          <w:rFonts w:asciiTheme="majorBidi" w:hAnsiTheme="majorBidi" w:cstheme="majorBidi"/>
          <w:spacing w:val="-4"/>
          <w:sz w:val="30"/>
          <w:szCs w:val="30"/>
        </w:rPr>
        <w:t>025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พร้อมดอกเบี้ยในอัตรา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C44391" w:rsidRPr="00C44391">
        <w:rPr>
          <w:rFonts w:asciiTheme="majorBidi" w:hAnsiTheme="majorBidi" w:cstheme="majorBidi"/>
          <w:sz w:val="30"/>
          <w:szCs w:val="30"/>
        </w:rPr>
        <w:t>7</w:t>
      </w:r>
      <w:r w:rsidRPr="004753B3">
        <w:rPr>
          <w:rFonts w:asciiTheme="majorBidi" w:hAnsiTheme="majorBidi" w:cstheme="majorBidi"/>
          <w:sz w:val="30"/>
          <w:szCs w:val="30"/>
          <w:cs/>
        </w:rPr>
        <w:t>.</w:t>
      </w:r>
      <w:r w:rsidR="00C44391" w:rsidRPr="00C44391">
        <w:rPr>
          <w:rFonts w:asciiTheme="majorBidi" w:hAnsiTheme="majorBidi" w:cstheme="majorBidi"/>
          <w:sz w:val="30"/>
          <w:szCs w:val="30"/>
        </w:rPr>
        <w:t>5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</w:p>
    <w:p w14:paraId="4E157AC8" w14:textId="2CB05123" w:rsidR="001B581A" w:rsidRPr="004753B3" w:rsidRDefault="001B581A" w:rsidP="00987598">
      <w:pPr>
        <w:numPr>
          <w:ilvl w:val="0"/>
          <w:numId w:val="16"/>
        </w:numPr>
        <w:spacing w:after="120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</w:rPr>
        <w:t xml:space="preserve">DPC </w:t>
      </w:r>
      <w:r w:rsidRPr="004753B3">
        <w:rPr>
          <w:rFonts w:asciiTheme="majorBidi" w:hAnsiTheme="majorBidi" w:cstheme="majorBidi"/>
          <w:sz w:val="30"/>
          <w:szCs w:val="30"/>
          <w:cs/>
        </w:rPr>
        <w:t>ร่วมกับ สำนักงาน กสทช.</w:t>
      </w:r>
      <w:r w:rsidRPr="004753B3">
        <w:rPr>
          <w:rFonts w:asciiTheme="majorBidi" w:hAnsiTheme="majorBidi" w:cstheme="majorBidi"/>
          <w:sz w:val="30"/>
          <w:szCs w:val="30"/>
        </w:rPr>
        <w:t xml:space="preserve">,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กทค. และ กสทช. จำนวน </w:t>
      </w:r>
      <w:r w:rsidR="00C44391" w:rsidRPr="00C44391">
        <w:rPr>
          <w:rFonts w:asciiTheme="majorBidi" w:hAnsiTheme="majorBidi" w:cstheme="majorBidi"/>
          <w:sz w:val="30"/>
          <w:szCs w:val="30"/>
        </w:rPr>
        <w:t>6</w:t>
      </w:r>
      <w:r w:rsidRPr="004753B3">
        <w:rPr>
          <w:rFonts w:asciiTheme="majorBidi" w:hAnsiTheme="majorBidi" w:cstheme="majorBidi"/>
          <w:sz w:val="30"/>
          <w:szCs w:val="30"/>
        </w:rPr>
        <w:t>,</w:t>
      </w:r>
      <w:r w:rsidR="00C44391" w:rsidRPr="00C44391">
        <w:rPr>
          <w:rFonts w:asciiTheme="majorBidi" w:hAnsiTheme="majorBidi" w:cstheme="majorBidi"/>
          <w:sz w:val="30"/>
          <w:szCs w:val="30"/>
        </w:rPr>
        <w:t>083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พร้อมดอกเบี้ยในอัตราร้อยละ </w:t>
      </w:r>
      <w:r w:rsidR="00C44391" w:rsidRPr="00C44391">
        <w:rPr>
          <w:rFonts w:asciiTheme="majorBidi" w:hAnsiTheme="majorBidi" w:cstheme="majorBidi"/>
          <w:sz w:val="30"/>
          <w:szCs w:val="30"/>
        </w:rPr>
        <w:t>7</w:t>
      </w:r>
      <w:r w:rsidRPr="004753B3">
        <w:rPr>
          <w:rFonts w:asciiTheme="majorBidi" w:hAnsiTheme="majorBidi" w:cstheme="majorBidi"/>
          <w:sz w:val="30"/>
          <w:szCs w:val="30"/>
          <w:cs/>
        </w:rPr>
        <w:t>.</w:t>
      </w:r>
      <w:r w:rsidR="00C44391" w:rsidRPr="00C44391">
        <w:rPr>
          <w:rFonts w:asciiTheme="majorBidi" w:hAnsiTheme="majorBidi" w:cstheme="majorBidi"/>
          <w:sz w:val="30"/>
          <w:szCs w:val="30"/>
        </w:rPr>
        <w:t>5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</w:p>
    <w:p w14:paraId="21210EFD" w14:textId="1F2C1659" w:rsidR="001B581A" w:rsidRPr="004753B3" w:rsidRDefault="001B581A" w:rsidP="00987598">
      <w:pPr>
        <w:spacing w:after="120"/>
        <w:ind w:left="634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เมื่อวันที่ </w:t>
      </w:r>
      <w:r w:rsidR="00C44391" w:rsidRPr="00C44391">
        <w:rPr>
          <w:rFonts w:asciiTheme="majorBidi" w:hAnsiTheme="majorBidi" w:cstheme="majorBidi"/>
          <w:spacing w:val="4"/>
          <w:sz w:val="30"/>
          <w:szCs w:val="30"/>
        </w:rPr>
        <w:t>11</w:t>
      </w:r>
      <w:r w:rsidRPr="004753B3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9E354B" w:rsidRPr="004753B3">
        <w:rPr>
          <w:rFonts w:asciiTheme="majorBidi" w:hAnsiTheme="majorBidi" w:cstheme="majorBidi"/>
          <w:spacing w:val="4"/>
          <w:sz w:val="30"/>
          <w:szCs w:val="30"/>
          <w:cs/>
        </w:rPr>
        <w:t>กันยายน</w:t>
      </w:r>
      <w:r w:rsidRPr="004753B3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C44391" w:rsidRPr="00C44391">
        <w:rPr>
          <w:rFonts w:asciiTheme="majorBidi" w:hAnsiTheme="majorBidi" w:cstheme="majorBidi"/>
          <w:spacing w:val="4"/>
          <w:sz w:val="30"/>
          <w:szCs w:val="30"/>
        </w:rPr>
        <w:t>2558</w:t>
      </w:r>
      <w:r w:rsidRPr="004753B3">
        <w:rPr>
          <w:rFonts w:asciiTheme="majorBidi" w:hAnsiTheme="majorBidi" w:cstheme="majorBidi"/>
          <w:spacing w:val="4"/>
          <w:sz w:val="30"/>
          <w:szCs w:val="30"/>
          <w:cs/>
        </w:rPr>
        <w:t xml:space="preserve"> กสท. ได้ยื่นฟ้องต่อศาลปกครองกลางเป็นคดีหมายเลขดำที่ </w:t>
      </w:r>
      <w:r w:rsidR="00C44391" w:rsidRPr="00C44391">
        <w:rPr>
          <w:rFonts w:asciiTheme="majorBidi" w:hAnsiTheme="majorBidi" w:cstheme="majorBidi"/>
          <w:spacing w:val="4"/>
          <w:sz w:val="30"/>
          <w:szCs w:val="30"/>
        </w:rPr>
        <w:t>1651</w:t>
      </w:r>
      <w:r w:rsidRPr="004753B3">
        <w:rPr>
          <w:rFonts w:asciiTheme="majorBidi" w:hAnsiTheme="majorBidi" w:cstheme="majorBidi"/>
          <w:spacing w:val="4"/>
          <w:sz w:val="30"/>
          <w:szCs w:val="30"/>
          <w:cs/>
        </w:rPr>
        <w:t>/</w:t>
      </w:r>
      <w:r w:rsidR="00C44391" w:rsidRPr="00C44391">
        <w:rPr>
          <w:rFonts w:asciiTheme="majorBidi" w:hAnsiTheme="majorBidi" w:cstheme="majorBidi"/>
          <w:spacing w:val="4"/>
          <w:sz w:val="30"/>
          <w:szCs w:val="30"/>
        </w:rPr>
        <w:t>2558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เพื่อเรียกร้องใ</w:t>
      </w:r>
      <w:r w:rsidR="00C12D8C" w:rsidRPr="004753B3">
        <w:rPr>
          <w:rFonts w:asciiTheme="majorBidi" w:hAnsiTheme="majorBidi" w:cstheme="majorBidi"/>
          <w:sz w:val="30"/>
          <w:szCs w:val="30"/>
          <w:cs/>
        </w:rPr>
        <w:t>ห้ชำระค่าใช้/ค่าตอบแทนจากการใช้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เครื่องและอุปกรณ์โทรคมนาคมและโครงข่ายโทรคมนาคมของ กสท. ตั้งแต่วันที่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16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C44391" w:rsidRPr="00C44391">
        <w:rPr>
          <w:rFonts w:asciiTheme="majorBidi" w:hAnsiTheme="majorBidi" w:cstheme="majorBidi"/>
          <w:sz w:val="30"/>
          <w:szCs w:val="30"/>
        </w:rPr>
        <w:t>2557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17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C44391" w:rsidRPr="00C44391">
        <w:rPr>
          <w:rFonts w:asciiTheme="majorBidi" w:hAnsiTheme="majorBidi" w:cstheme="majorBidi"/>
          <w:sz w:val="30"/>
          <w:szCs w:val="30"/>
        </w:rPr>
        <w:t>2558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เพิ่มเติมเป็นจำนวนเงินดังนี้</w:t>
      </w:r>
    </w:p>
    <w:p w14:paraId="1345A2DB" w14:textId="59C3AAFE" w:rsidR="001B581A" w:rsidRPr="004753B3" w:rsidRDefault="001B581A" w:rsidP="00987598">
      <w:pPr>
        <w:numPr>
          <w:ilvl w:val="0"/>
          <w:numId w:val="17"/>
        </w:numPr>
        <w:rPr>
          <w:rFonts w:asciiTheme="majorBidi" w:hAnsiTheme="majorBidi" w:cstheme="majorBidi"/>
          <w:spacing w:val="-2"/>
          <w:sz w:val="30"/>
          <w:szCs w:val="30"/>
        </w:rPr>
      </w:pP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>สำนักงาน กสทช.</w:t>
      </w:r>
      <w:r w:rsidRPr="004753B3">
        <w:rPr>
          <w:rFonts w:asciiTheme="majorBidi" w:hAnsiTheme="majorBidi" w:cstheme="majorBidi"/>
          <w:spacing w:val="-2"/>
          <w:sz w:val="30"/>
          <w:szCs w:val="30"/>
        </w:rPr>
        <w:t xml:space="preserve">, 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กทค. และ กสทช. จำนวน </w:t>
      </w:r>
      <w:r w:rsidR="00C44391" w:rsidRPr="00C44391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4753B3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C44391" w:rsidRPr="00C44391">
        <w:rPr>
          <w:rFonts w:asciiTheme="majorBidi" w:hAnsiTheme="majorBidi" w:cstheme="majorBidi"/>
          <w:spacing w:val="-2"/>
          <w:sz w:val="30"/>
          <w:szCs w:val="30"/>
        </w:rPr>
        <w:t>521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="00C44391" w:rsidRPr="00C44391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="00C44391" w:rsidRPr="00C44391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ต่อปี</w:t>
      </w:r>
    </w:p>
    <w:p w14:paraId="30E74940" w14:textId="47F4FE77" w:rsidR="001B581A" w:rsidRPr="004753B3" w:rsidRDefault="001B581A" w:rsidP="00987598">
      <w:pPr>
        <w:numPr>
          <w:ilvl w:val="0"/>
          <w:numId w:val="17"/>
        </w:numPr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ทรู มูฟ ร่วมกับ สำนักงาน กสทช.</w:t>
      </w:r>
      <w:r w:rsidRPr="004753B3">
        <w:rPr>
          <w:rFonts w:asciiTheme="majorBidi" w:hAnsiTheme="majorBidi" w:cstheme="majorBidi"/>
          <w:sz w:val="30"/>
          <w:szCs w:val="30"/>
        </w:rPr>
        <w:t xml:space="preserve">,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กทค. และ กสทช. จำนวน </w:t>
      </w:r>
      <w:r w:rsidR="00C44391" w:rsidRPr="00C44391">
        <w:rPr>
          <w:rFonts w:asciiTheme="majorBidi" w:hAnsiTheme="majorBidi" w:cstheme="majorBidi"/>
          <w:sz w:val="30"/>
          <w:szCs w:val="30"/>
        </w:rPr>
        <w:t>4</w:t>
      </w:r>
      <w:r w:rsidRPr="004753B3">
        <w:rPr>
          <w:rFonts w:asciiTheme="majorBidi" w:hAnsiTheme="majorBidi" w:cstheme="majorBidi"/>
          <w:sz w:val="30"/>
          <w:szCs w:val="30"/>
        </w:rPr>
        <w:t>,</w:t>
      </w:r>
      <w:r w:rsidR="00C44391" w:rsidRPr="00C44391">
        <w:rPr>
          <w:rFonts w:asciiTheme="majorBidi" w:hAnsiTheme="majorBidi" w:cstheme="majorBidi"/>
          <w:sz w:val="30"/>
          <w:szCs w:val="30"/>
        </w:rPr>
        <w:t>991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พร้อมดอกเบี้ยในอัตราร้อยละ </w:t>
      </w:r>
      <w:r w:rsidR="00C44391" w:rsidRPr="00C44391">
        <w:rPr>
          <w:rFonts w:asciiTheme="majorBidi" w:hAnsiTheme="majorBidi" w:cstheme="majorBidi"/>
          <w:sz w:val="30"/>
          <w:szCs w:val="30"/>
        </w:rPr>
        <w:t>7</w:t>
      </w:r>
      <w:r w:rsidRPr="004753B3">
        <w:rPr>
          <w:rFonts w:asciiTheme="majorBidi" w:hAnsiTheme="majorBidi" w:cstheme="majorBidi"/>
          <w:sz w:val="30"/>
          <w:szCs w:val="30"/>
          <w:cs/>
        </w:rPr>
        <w:t>.</w:t>
      </w:r>
      <w:r w:rsidR="00C44391" w:rsidRPr="00C44391">
        <w:rPr>
          <w:rFonts w:asciiTheme="majorBidi" w:hAnsiTheme="majorBidi" w:cstheme="majorBidi"/>
          <w:sz w:val="30"/>
          <w:szCs w:val="30"/>
        </w:rPr>
        <w:t>5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</w:p>
    <w:p w14:paraId="0ECFB990" w14:textId="1756AD92" w:rsidR="001B581A" w:rsidRPr="004753B3" w:rsidRDefault="001B581A" w:rsidP="00987598">
      <w:pPr>
        <w:numPr>
          <w:ilvl w:val="0"/>
          <w:numId w:val="17"/>
        </w:numPr>
        <w:spacing w:after="120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</w:rPr>
        <w:t>DPC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ร่วมกับ สำนักงาน กสทช.</w:t>
      </w:r>
      <w:r w:rsidRPr="004753B3">
        <w:rPr>
          <w:rFonts w:asciiTheme="majorBidi" w:hAnsiTheme="majorBidi" w:cstheme="majorBidi"/>
          <w:sz w:val="30"/>
          <w:szCs w:val="30"/>
        </w:rPr>
        <w:t xml:space="preserve">,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กทค. และ กสทช. จำนวน </w:t>
      </w:r>
      <w:r w:rsidR="00C44391" w:rsidRPr="00C44391">
        <w:rPr>
          <w:rFonts w:asciiTheme="majorBidi" w:hAnsiTheme="majorBidi" w:cstheme="majorBidi"/>
          <w:sz w:val="30"/>
          <w:szCs w:val="30"/>
        </w:rPr>
        <w:t>1</w:t>
      </w:r>
      <w:r w:rsidRPr="004753B3">
        <w:rPr>
          <w:rFonts w:asciiTheme="majorBidi" w:hAnsiTheme="majorBidi" w:cstheme="majorBidi"/>
          <w:sz w:val="30"/>
          <w:szCs w:val="30"/>
        </w:rPr>
        <w:t>,</w:t>
      </w:r>
      <w:r w:rsidR="00C44391" w:rsidRPr="00C44391">
        <w:rPr>
          <w:rFonts w:asciiTheme="majorBidi" w:hAnsiTheme="majorBidi" w:cstheme="majorBidi"/>
          <w:sz w:val="30"/>
          <w:szCs w:val="30"/>
        </w:rPr>
        <w:t>635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พร้อมดอกเบี้ยในอัตราร้อยละ </w:t>
      </w:r>
      <w:r w:rsidR="00C44391" w:rsidRPr="00C44391">
        <w:rPr>
          <w:rFonts w:asciiTheme="majorBidi" w:hAnsiTheme="majorBidi" w:cstheme="majorBidi"/>
          <w:sz w:val="30"/>
          <w:szCs w:val="30"/>
        </w:rPr>
        <w:t>7</w:t>
      </w:r>
      <w:r w:rsidRPr="004753B3">
        <w:rPr>
          <w:rFonts w:asciiTheme="majorBidi" w:hAnsiTheme="majorBidi" w:cstheme="majorBidi"/>
          <w:sz w:val="30"/>
          <w:szCs w:val="30"/>
          <w:cs/>
        </w:rPr>
        <w:t>.</w:t>
      </w:r>
      <w:r w:rsidR="00C44391" w:rsidRPr="00C44391">
        <w:rPr>
          <w:rFonts w:asciiTheme="majorBidi" w:hAnsiTheme="majorBidi" w:cstheme="majorBidi"/>
          <w:sz w:val="30"/>
          <w:szCs w:val="30"/>
        </w:rPr>
        <w:t>5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</w:p>
    <w:p w14:paraId="3BBD65FF" w14:textId="768DC3EB" w:rsidR="001B581A" w:rsidRPr="004753B3" w:rsidRDefault="00C14DD2" w:rsidP="00987598">
      <w:pPr>
        <w:spacing w:after="120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pacing w:val="4"/>
          <w:sz w:val="30"/>
          <w:szCs w:val="30"/>
          <w:cs/>
        </w:rPr>
        <w:br w:type="page"/>
      </w:r>
      <w:r w:rsidR="001B581A" w:rsidRPr="004753B3">
        <w:rPr>
          <w:rFonts w:asciiTheme="majorBidi" w:hAnsiTheme="majorBidi" w:cstheme="majorBidi"/>
          <w:spacing w:val="4"/>
          <w:sz w:val="30"/>
          <w:szCs w:val="30"/>
          <w:cs/>
        </w:rPr>
        <w:lastRenderedPageBreak/>
        <w:t xml:space="preserve">เมื่อวันที่ </w:t>
      </w:r>
      <w:r w:rsidR="00C44391" w:rsidRPr="00C44391">
        <w:rPr>
          <w:rFonts w:asciiTheme="majorBidi" w:hAnsiTheme="majorBidi" w:cstheme="majorBidi"/>
          <w:spacing w:val="4"/>
          <w:sz w:val="30"/>
          <w:szCs w:val="30"/>
        </w:rPr>
        <w:t>27</w:t>
      </w:r>
      <w:r w:rsidR="001B581A" w:rsidRPr="004753B3">
        <w:rPr>
          <w:rFonts w:asciiTheme="majorBidi" w:hAnsiTheme="majorBidi" w:cstheme="majorBidi"/>
          <w:spacing w:val="4"/>
          <w:sz w:val="30"/>
          <w:szCs w:val="30"/>
          <w:cs/>
        </w:rPr>
        <w:t xml:space="preserve"> พฤษภาคม </w:t>
      </w:r>
      <w:r w:rsidR="00C44391" w:rsidRPr="00C44391">
        <w:rPr>
          <w:rFonts w:asciiTheme="majorBidi" w:hAnsiTheme="majorBidi" w:cstheme="majorBidi"/>
          <w:spacing w:val="4"/>
          <w:sz w:val="30"/>
          <w:szCs w:val="30"/>
        </w:rPr>
        <w:t>2559</w:t>
      </w:r>
      <w:r w:rsidR="001B581A" w:rsidRPr="004753B3">
        <w:rPr>
          <w:rFonts w:asciiTheme="majorBidi" w:hAnsiTheme="majorBidi" w:cstheme="majorBidi"/>
          <w:spacing w:val="4"/>
          <w:sz w:val="30"/>
          <w:szCs w:val="30"/>
          <w:cs/>
        </w:rPr>
        <w:t xml:space="preserve"> กสท. ได้ยื่นฟ้องต่อศาลปกครองกลางเป็นคดีหมายเลขดำที่ </w:t>
      </w:r>
      <w:r w:rsidR="00C44391" w:rsidRPr="00C44391">
        <w:rPr>
          <w:rFonts w:asciiTheme="majorBidi" w:hAnsiTheme="majorBidi" w:cstheme="majorBidi"/>
          <w:spacing w:val="4"/>
          <w:sz w:val="30"/>
          <w:szCs w:val="30"/>
        </w:rPr>
        <w:t>741</w:t>
      </w:r>
      <w:r w:rsidR="001B581A" w:rsidRPr="004753B3">
        <w:rPr>
          <w:rFonts w:asciiTheme="majorBidi" w:hAnsiTheme="majorBidi" w:cstheme="majorBidi"/>
          <w:spacing w:val="4"/>
          <w:sz w:val="30"/>
          <w:szCs w:val="30"/>
          <w:cs/>
        </w:rPr>
        <w:t>/</w:t>
      </w:r>
      <w:r w:rsidR="00C44391" w:rsidRPr="00C44391">
        <w:rPr>
          <w:rFonts w:asciiTheme="majorBidi" w:hAnsiTheme="majorBidi" w:cstheme="majorBidi"/>
          <w:spacing w:val="4"/>
          <w:sz w:val="30"/>
          <w:szCs w:val="30"/>
        </w:rPr>
        <w:t>2559</w:t>
      </w:r>
      <w:r w:rsidR="001B581A" w:rsidRPr="004753B3">
        <w:rPr>
          <w:rFonts w:asciiTheme="majorBidi" w:hAnsiTheme="majorBidi" w:cstheme="majorBidi"/>
          <w:sz w:val="30"/>
          <w:szCs w:val="30"/>
          <w:cs/>
        </w:rPr>
        <w:t xml:space="preserve"> เพื่อเรียกร้องให้ชำระค่าใช้/ค่าตอบแทนจากการใช้เครื่องและอุปกรณ์โทรคมนาคมและโครงข่ายโทรคมนาคมของ กสท. ตั้งแต่วันที่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18</w:t>
      </w:r>
      <w:r w:rsidR="001B581A" w:rsidRPr="004753B3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C44391" w:rsidRPr="00C44391">
        <w:rPr>
          <w:rFonts w:asciiTheme="majorBidi" w:hAnsiTheme="majorBidi" w:cstheme="majorBidi"/>
          <w:sz w:val="30"/>
          <w:szCs w:val="30"/>
        </w:rPr>
        <w:t>2558</w:t>
      </w:r>
      <w:r w:rsidR="001B581A" w:rsidRPr="004753B3">
        <w:rPr>
          <w:rFonts w:asciiTheme="majorBidi" w:hAnsiTheme="majorBidi" w:cstheme="majorBidi"/>
          <w:sz w:val="30"/>
          <w:szCs w:val="30"/>
          <w:cs/>
        </w:rPr>
        <w:t xml:space="preserve"> ถึงวันที่  </w:t>
      </w:r>
      <w:r w:rsidR="00C44391" w:rsidRPr="00C44391">
        <w:rPr>
          <w:rFonts w:asciiTheme="majorBidi" w:hAnsiTheme="majorBidi" w:cstheme="majorBidi"/>
          <w:sz w:val="30"/>
          <w:szCs w:val="30"/>
        </w:rPr>
        <w:t>25</w:t>
      </w:r>
      <w:r w:rsidR="001B581A" w:rsidRPr="004753B3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C44391" w:rsidRPr="00C44391">
        <w:rPr>
          <w:rFonts w:asciiTheme="majorBidi" w:hAnsiTheme="majorBidi" w:cstheme="majorBidi"/>
          <w:sz w:val="30"/>
          <w:szCs w:val="30"/>
        </w:rPr>
        <w:t>2558</w:t>
      </w:r>
      <w:r w:rsidR="001B581A" w:rsidRPr="004753B3">
        <w:rPr>
          <w:rFonts w:asciiTheme="majorBidi" w:hAnsiTheme="majorBidi" w:cstheme="majorBidi"/>
          <w:sz w:val="30"/>
          <w:szCs w:val="30"/>
          <w:cs/>
        </w:rPr>
        <w:t xml:space="preserve">  เพิ่มเติมเป็นจำนวนเงินดังนี้</w:t>
      </w:r>
    </w:p>
    <w:p w14:paraId="16D48A06" w14:textId="4D282EB3" w:rsidR="001B581A" w:rsidRPr="004753B3" w:rsidRDefault="001B581A" w:rsidP="00987598">
      <w:pPr>
        <w:numPr>
          <w:ilvl w:val="0"/>
          <w:numId w:val="18"/>
        </w:numPr>
        <w:rPr>
          <w:rFonts w:asciiTheme="majorBidi" w:hAnsiTheme="majorBidi" w:cstheme="majorBidi"/>
          <w:spacing w:val="-2"/>
          <w:sz w:val="30"/>
          <w:szCs w:val="30"/>
        </w:rPr>
      </w:pP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>สำนักงาน กสทช.</w:t>
      </w:r>
      <w:r w:rsidRPr="004753B3">
        <w:rPr>
          <w:rFonts w:asciiTheme="majorBidi" w:hAnsiTheme="majorBidi" w:cstheme="majorBidi"/>
          <w:spacing w:val="-2"/>
          <w:sz w:val="30"/>
          <w:szCs w:val="30"/>
        </w:rPr>
        <w:t xml:space="preserve">, 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กทค. และ กสทช. จำนวน </w:t>
      </w:r>
      <w:r w:rsidR="00C44391" w:rsidRPr="00C44391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4753B3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C44391" w:rsidRPr="00C44391">
        <w:rPr>
          <w:rFonts w:asciiTheme="majorBidi" w:hAnsiTheme="majorBidi" w:cstheme="majorBidi"/>
          <w:spacing w:val="-2"/>
          <w:sz w:val="30"/>
          <w:szCs w:val="30"/>
        </w:rPr>
        <w:t>857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="00C44391" w:rsidRPr="00C44391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="00C44391" w:rsidRPr="00C44391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ต่อปี</w:t>
      </w:r>
    </w:p>
    <w:p w14:paraId="2CF003BF" w14:textId="6FE34AD0" w:rsidR="001B581A" w:rsidRPr="004753B3" w:rsidRDefault="001B581A" w:rsidP="00987598">
      <w:pPr>
        <w:numPr>
          <w:ilvl w:val="0"/>
          <w:numId w:val="18"/>
        </w:numPr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>ทรู มูฟ ร่วมกับ สำนักงาน กสทช.</w:t>
      </w:r>
      <w:r w:rsidRPr="004753B3">
        <w:rPr>
          <w:rFonts w:asciiTheme="majorBidi" w:hAnsiTheme="majorBidi" w:cstheme="majorBidi"/>
          <w:spacing w:val="-2"/>
          <w:sz w:val="30"/>
          <w:szCs w:val="30"/>
        </w:rPr>
        <w:t xml:space="preserve">, 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กทค. และ กสทช. จำนวน </w:t>
      </w:r>
      <w:r w:rsidR="00C44391" w:rsidRPr="00C44391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4753B3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C44391" w:rsidRPr="00C44391">
        <w:rPr>
          <w:rFonts w:asciiTheme="majorBidi" w:hAnsiTheme="majorBidi" w:cstheme="majorBidi"/>
          <w:spacing w:val="-2"/>
          <w:sz w:val="30"/>
          <w:szCs w:val="30"/>
        </w:rPr>
        <w:t>184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C44391" w:rsidRPr="00C44391">
        <w:rPr>
          <w:rFonts w:asciiTheme="majorBidi" w:hAnsiTheme="majorBidi" w:cstheme="majorBidi"/>
          <w:sz w:val="30"/>
          <w:szCs w:val="30"/>
        </w:rPr>
        <w:t>7</w:t>
      </w:r>
      <w:r w:rsidRPr="004753B3">
        <w:rPr>
          <w:rFonts w:asciiTheme="majorBidi" w:hAnsiTheme="majorBidi" w:cstheme="majorBidi"/>
          <w:sz w:val="30"/>
          <w:szCs w:val="30"/>
          <w:cs/>
        </w:rPr>
        <w:t>.</w:t>
      </w:r>
      <w:r w:rsidR="00C44391" w:rsidRPr="00C44391">
        <w:rPr>
          <w:rFonts w:asciiTheme="majorBidi" w:hAnsiTheme="majorBidi" w:cstheme="majorBidi"/>
          <w:sz w:val="30"/>
          <w:szCs w:val="30"/>
        </w:rPr>
        <w:t>5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</w:p>
    <w:p w14:paraId="4246A1E9" w14:textId="2EC48CBA" w:rsidR="001B581A" w:rsidRPr="004753B3" w:rsidRDefault="001B581A" w:rsidP="00987598">
      <w:pPr>
        <w:numPr>
          <w:ilvl w:val="0"/>
          <w:numId w:val="18"/>
        </w:numPr>
        <w:spacing w:after="120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</w:rPr>
        <w:t xml:space="preserve">DPC </w:t>
      </w:r>
      <w:r w:rsidRPr="004753B3">
        <w:rPr>
          <w:rFonts w:asciiTheme="majorBidi" w:hAnsiTheme="majorBidi" w:cstheme="majorBidi"/>
          <w:sz w:val="30"/>
          <w:szCs w:val="30"/>
          <w:cs/>
        </w:rPr>
        <w:t>ร่วมกับ สำนักงาน กสทช.</w:t>
      </w:r>
      <w:r w:rsidRPr="004753B3">
        <w:rPr>
          <w:rFonts w:asciiTheme="majorBidi" w:hAnsiTheme="majorBidi" w:cstheme="majorBidi"/>
          <w:sz w:val="30"/>
          <w:szCs w:val="30"/>
        </w:rPr>
        <w:t xml:space="preserve">,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กทค. และ กสทช. จำนวน </w:t>
      </w:r>
      <w:r w:rsidR="00C44391" w:rsidRPr="00C44391">
        <w:rPr>
          <w:rFonts w:asciiTheme="majorBidi" w:hAnsiTheme="majorBidi" w:cstheme="majorBidi"/>
          <w:sz w:val="30"/>
          <w:szCs w:val="30"/>
        </w:rPr>
        <w:t>673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พร้อมดอกเบี้ยในอัตราร้อยละ </w:t>
      </w:r>
      <w:r w:rsidR="00C44391" w:rsidRPr="00C44391">
        <w:rPr>
          <w:rFonts w:asciiTheme="majorBidi" w:hAnsiTheme="majorBidi" w:cstheme="majorBidi"/>
          <w:sz w:val="30"/>
          <w:szCs w:val="30"/>
        </w:rPr>
        <w:t>7</w:t>
      </w:r>
      <w:r w:rsidRPr="004753B3">
        <w:rPr>
          <w:rFonts w:asciiTheme="majorBidi" w:hAnsiTheme="majorBidi" w:cstheme="majorBidi"/>
          <w:sz w:val="30"/>
          <w:szCs w:val="30"/>
          <w:cs/>
        </w:rPr>
        <w:t>.</w:t>
      </w:r>
      <w:r w:rsidR="00C44391" w:rsidRPr="00C44391">
        <w:rPr>
          <w:rFonts w:asciiTheme="majorBidi" w:hAnsiTheme="majorBidi" w:cstheme="majorBidi"/>
          <w:sz w:val="30"/>
          <w:szCs w:val="30"/>
        </w:rPr>
        <w:t>5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</w:p>
    <w:p w14:paraId="188E1625" w14:textId="6494CB12" w:rsidR="00C14DD2" w:rsidRPr="004753B3" w:rsidRDefault="00C14DD2" w:rsidP="00987598">
      <w:pPr>
        <w:spacing w:after="240"/>
        <w:ind w:left="720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ระหว่างเดือนธันวาคม </w:t>
      </w:r>
      <w:r w:rsidR="00C44391" w:rsidRPr="00C44391">
        <w:rPr>
          <w:rFonts w:asciiTheme="majorBidi" w:hAnsiTheme="majorBidi" w:cstheme="majorBidi"/>
          <w:sz w:val="30"/>
          <w:szCs w:val="30"/>
        </w:rPr>
        <w:t>2562</w:t>
      </w:r>
      <w:r w:rsidRPr="004753B3">
        <w:rPr>
          <w:rFonts w:asciiTheme="majorBidi" w:hAnsiTheme="majorBidi" w:cstheme="majorBidi"/>
          <w:sz w:val="30"/>
          <w:szCs w:val="30"/>
        </w:rPr>
        <w:t xml:space="preserve"> DPC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ได้รับคำร้องขอแก้ไขคำขอท้ายฟ้องของ กสท. ลงวันที่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24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C44391" w:rsidRPr="00C44391">
        <w:rPr>
          <w:rFonts w:asciiTheme="majorBidi" w:hAnsiTheme="majorBidi" w:cstheme="majorBidi"/>
          <w:sz w:val="30"/>
          <w:szCs w:val="30"/>
        </w:rPr>
        <w:t>2562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จากศาลปกครองกลางโดยปรับจำนวนเงินที่เรียกร้อง ดังนี้</w:t>
      </w:r>
    </w:p>
    <w:p w14:paraId="5C332238" w14:textId="5B501A9A" w:rsidR="00C14DD2" w:rsidRPr="004753B3" w:rsidRDefault="00C14DD2" w:rsidP="00987598">
      <w:pPr>
        <w:ind w:left="720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pacing w:val="4"/>
          <w:sz w:val="30"/>
          <w:szCs w:val="30"/>
          <w:cs/>
        </w:rPr>
        <w:t>คดีหมายเลขดำที่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44391" w:rsidRPr="00C44391">
        <w:rPr>
          <w:rFonts w:asciiTheme="majorBidi" w:hAnsiTheme="majorBidi" w:cstheme="majorBidi"/>
          <w:sz w:val="30"/>
          <w:szCs w:val="30"/>
        </w:rPr>
        <w:t>918</w:t>
      </w:r>
      <w:r w:rsidRPr="004753B3">
        <w:rPr>
          <w:rFonts w:asciiTheme="majorBidi" w:hAnsiTheme="majorBidi" w:cstheme="majorBidi"/>
          <w:sz w:val="30"/>
          <w:szCs w:val="30"/>
          <w:cs/>
        </w:rPr>
        <w:t>/</w:t>
      </w:r>
      <w:r w:rsidR="00C44391" w:rsidRPr="00C44391">
        <w:rPr>
          <w:rFonts w:asciiTheme="majorBidi" w:hAnsiTheme="majorBidi" w:cstheme="majorBidi"/>
          <w:sz w:val="30"/>
          <w:szCs w:val="30"/>
        </w:rPr>
        <w:t>2558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E6DB168" w14:textId="0900823C" w:rsidR="00C14DD2" w:rsidRPr="004753B3" w:rsidRDefault="00C14DD2" w:rsidP="00987598">
      <w:pPr>
        <w:numPr>
          <w:ilvl w:val="1"/>
          <w:numId w:val="23"/>
        </w:numPr>
        <w:ind w:left="1440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>สำนักงาน กสทช.</w:t>
      </w:r>
      <w:r w:rsidRPr="004753B3">
        <w:rPr>
          <w:rFonts w:asciiTheme="majorBidi" w:hAnsiTheme="majorBidi" w:cstheme="majorBidi"/>
          <w:spacing w:val="-2"/>
          <w:sz w:val="30"/>
          <w:szCs w:val="30"/>
        </w:rPr>
        <w:t xml:space="preserve">, 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>กทค. และ กสทช.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 w:rsidR="00C44391" w:rsidRPr="00C44391">
        <w:rPr>
          <w:rFonts w:asciiTheme="majorBidi" w:hAnsiTheme="majorBidi" w:cstheme="majorBidi"/>
          <w:sz w:val="30"/>
          <w:szCs w:val="30"/>
        </w:rPr>
        <w:t>5</w:t>
      </w:r>
      <w:r w:rsidRPr="004753B3">
        <w:rPr>
          <w:rFonts w:asciiTheme="majorBidi" w:hAnsiTheme="majorBidi" w:cstheme="majorBidi"/>
          <w:sz w:val="30"/>
          <w:szCs w:val="30"/>
          <w:cs/>
        </w:rPr>
        <w:t>,</w:t>
      </w:r>
      <w:r w:rsidR="00C44391" w:rsidRPr="00C44391">
        <w:rPr>
          <w:rFonts w:asciiTheme="majorBidi" w:hAnsiTheme="majorBidi" w:cstheme="majorBidi"/>
          <w:sz w:val="30"/>
          <w:szCs w:val="30"/>
        </w:rPr>
        <w:t>109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พร้อมดอกเบี้ยในอัตราร้อยละ </w:t>
      </w:r>
      <w:r w:rsidR="00C44391" w:rsidRPr="00C44391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="00C44391" w:rsidRPr="00C44391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ต่อปี</w:t>
      </w:r>
    </w:p>
    <w:p w14:paraId="12748AB6" w14:textId="1244CD66" w:rsidR="00C14DD2" w:rsidRPr="004753B3" w:rsidRDefault="00C14DD2" w:rsidP="00987598">
      <w:pPr>
        <w:numPr>
          <w:ilvl w:val="1"/>
          <w:numId w:val="23"/>
        </w:numPr>
        <w:ind w:left="1440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ทรู มูฟ ร่วมกับ สำนักงาน กสทช.</w:t>
      </w:r>
      <w:r w:rsidRPr="004753B3">
        <w:rPr>
          <w:rFonts w:asciiTheme="majorBidi" w:hAnsiTheme="majorBidi" w:cstheme="majorBidi"/>
          <w:sz w:val="30"/>
          <w:szCs w:val="30"/>
        </w:rPr>
        <w:t xml:space="preserve">,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กทค. และ กสทช. จำนวน </w:t>
      </w:r>
      <w:r w:rsidR="00C44391" w:rsidRPr="00C44391">
        <w:rPr>
          <w:rFonts w:asciiTheme="majorBidi" w:hAnsiTheme="majorBidi" w:cstheme="majorBidi"/>
          <w:sz w:val="30"/>
          <w:szCs w:val="30"/>
        </w:rPr>
        <w:t>3</w:t>
      </w:r>
      <w:r w:rsidRPr="004753B3">
        <w:rPr>
          <w:rFonts w:asciiTheme="majorBidi" w:hAnsiTheme="majorBidi" w:cstheme="majorBidi"/>
          <w:sz w:val="30"/>
          <w:szCs w:val="30"/>
          <w:cs/>
        </w:rPr>
        <w:t>,</w:t>
      </w:r>
      <w:r w:rsidR="00C44391" w:rsidRPr="00C44391">
        <w:rPr>
          <w:rFonts w:asciiTheme="majorBidi" w:hAnsiTheme="majorBidi" w:cstheme="majorBidi"/>
          <w:sz w:val="30"/>
          <w:szCs w:val="30"/>
        </w:rPr>
        <w:t>651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พร้อมดอกเบี้ยในอัตราร้อยละ </w:t>
      </w:r>
      <w:r w:rsidR="00C44391" w:rsidRPr="00C44391">
        <w:rPr>
          <w:rFonts w:asciiTheme="majorBidi" w:hAnsiTheme="majorBidi" w:cstheme="majorBidi"/>
          <w:sz w:val="30"/>
          <w:szCs w:val="30"/>
        </w:rPr>
        <w:t>7</w:t>
      </w:r>
      <w:r w:rsidRPr="004753B3">
        <w:rPr>
          <w:rFonts w:asciiTheme="majorBidi" w:hAnsiTheme="majorBidi" w:cstheme="majorBidi"/>
          <w:sz w:val="30"/>
          <w:szCs w:val="30"/>
          <w:cs/>
        </w:rPr>
        <w:t>.</w:t>
      </w:r>
      <w:r w:rsidR="00C44391" w:rsidRPr="00C44391">
        <w:rPr>
          <w:rFonts w:asciiTheme="majorBidi" w:hAnsiTheme="majorBidi" w:cstheme="majorBidi"/>
          <w:sz w:val="30"/>
          <w:szCs w:val="30"/>
        </w:rPr>
        <w:t>5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</w:p>
    <w:p w14:paraId="2712C8F9" w14:textId="00B5CE60" w:rsidR="00C14DD2" w:rsidRPr="004753B3" w:rsidRDefault="00C14DD2" w:rsidP="00987598">
      <w:pPr>
        <w:numPr>
          <w:ilvl w:val="1"/>
          <w:numId w:val="23"/>
        </w:numPr>
        <w:spacing w:after="240"/>
        <w:ind w:left="1440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</w:rPr>
        <w:t xml:space="preserve">DPC </w:t>
      </w:r>
      <w:r w:rsidRPr="004753B3">
        <w:rPr>
          <w:rFonts w:asciiTheme="majorBidi" w:hAnsiTheme="majorBidi" w:cstheme="majorBidi"/>
          <w:sz w:val="30"/>
          <w:szCs w:val="30"/>
          <w:cs/>
        </w:rPr>
        <w:t>ร่วมกับ สำนักงาน กสทช.</w:t>
      </w:r>
      <w:r w:rsidRPr="004753B3">
        <w:rPr>
          <w:rFonts w:asciiTheme="majorBidi" w:hAnsiTheme="majorBidi" w:cstheme="majorBidi"/>
          <w:sz w:val="30"/>
          <w:szCs w:val="30"/>
        </w:rPr>
        <w:t xml:space="preserve">,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กทค. และ กสทช. จำนวน </w:t>
      </w:r>
      <w:r w:rsidR="00C44391" w:rsidRPr="00C44391">
        <w:rPr>
          <w:rFonts w:asciiTheme="majorBidi" w:hAnsiTheme="majorBidi" w:cstheme="majorBidi"/>
          <w:sz w:val="30"/>
          <w:szCs w:val="30"/>
        </w:rPr>
        <w:t>1</w:t>
      </w:r>
      <w:r w:rsidRPr="004753B3">
        <w:rPr>
          <w:rFonts w:asciiTheme="majorBidi" w:hAnsiTheme="majorBidi" w:cstheme="majorBidi"/>
          <w:sz w:val="30"/>
          <w:szCs w:val="30"/>
        </w:rPr>
        <w:t>,</w:t>
      </w:r>
      <w:r w:rsidR="00C44391" w:rsidRPr="00C44391">
        <w:rPr>
          <w:rFonts w:asciiTheme="majorBidi" w:hAnsiTheme="majorBidi" w:cstheme="majorBidi"/>
          <w:sz w:val="30"/>
          <w:szCs w:val="30"/>
        </w:rPr>
        <w:t>457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พร้อมดอกเบี้ยในอัตราร้อยละ </w:t>
      </w:r>
      <w:r w:rsidR="00C44391" w:rsidRPr="00C44391">
        <w:rPr>
          <w:rFonts w:asciiTheme="majorBidi" w:hAnsiTheme="majorBidi" w:cstheme="majorBidi"/>
          <w:sz w:val="30"/>
          <w:szCs w:val="30"/>
        </w:rPr>
        <w:t>7</w:t>
      </w:r>
      <w:r w:rsidRPr="004753B3">
        <w:rPr>
          <w:rFonts w:asciiTheme="majorBidi" w:hAnsiTheme="majorBidi" w:cstheme="majorBidi"/>
          <w:sz w:val="30"/>
          <w:szCs w:val="30"/>
          <w:cs/>
        </w:rPr>
        <w:t>.</w:t>
      </w:r>
      <w:r w:rsidR="00C44391" w:rsidRPr="00C44391">
        <w:rPr>
          <w:rFonts w:asciiTheme="majorBidi" w:hAnsiTheme="majorBidi" w:cstheme="majorBidi"/>
          <w:sz w:val="30"/>
          <w:szCs w:val="30"/>
        </w:rPr>
        <w:t>5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</w:p>
    <w:p w14:paraId="23424D0F" w14:textId="4C4DD6E3" w:rsidR="00C14DD2" w:rsidRPr="004753B3" w:rsidRDefault="00C14DD2" w:rsidP="00987598">
      <w:pPr>
        <w:ind w:firstLine="720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pacing w:val="4"/>
          <w:sz w:val="30"/>
          <w:szCs w:val="30"/>
          <w:cs/>
        </w:rPr>
        <w:t>คดีหมายเลขดำที่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44391" w:rsidRPr="00C44391">
        <w:rPr>
          <w:rFonts w:asciiTheme="majorBidi" w:hAnsiTheme="majorBidi" w:cstheme="majorBidi"/>
          <w:sz w:val="30"/>
          <w:szCs w:val="30"/>
        </w:rPr>
        <w:t>1651</w:t>
      </w:r>
      <w:r w:rsidRPr="004753B3">
        <w:rPr>
          <w:rFonts w:asciiTheme="majorBidi" w:hAnsiTheme="majorBidi" w:cstheme="majorBidi"/>
          <w:sz w:val="30"/>
          <w:szCs w:val="30"/>
          <w:cs/>
        </w:rPr>
        <w:t>/</w:t>
      </w:r>
      <w:r w:rsidR="00C44391" w:rsidRPr="00C44391">
        <w:rPr>
          <w:rFonts w:asciiTheme="majorBidi" w:hAnsiTheme="majorBidi" w:cstheme="majorBidi"/>
          <w:sz w:val="30"/>
          <w:szCs w:val="30"/>
        </w:rPr>
        <w:t>2558</w:t>
      </w:r>
    </w:p>
    <w:p w14:paraId="39C663BC" w14:textId="1C6A6DE7" w:rsidR="00C14DD2" w:rsidRPr="004753B3" w:rsidRDefault="00C14DD2" w:rsidP="00987598">
      <w:pPr>
        <w:numPr>
          <w:ilvl w:val="0"/>
          <w:numId w:val="24"/>
        </w:numPr>
        <w:ind w:left="1440"/>
        <w:rPr>
          <w:rFonts w:asciiTheme="majorBidi" w:hAnsiTheme="majorBidi" w:cstheme="majorBidi"/>
          <w:spacing w:val="-2"/>
          <w:sz w:val="30"/>
          <w:szCs w:val="30"/>
        </w:rPr>
      </w:pP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>สำนักงาน กสทช.</w:t>
      </w:r>
      <w:r w:rsidRPr="004753B3">
        <w:rPr>
          <w:rFonts w:asciiTheme="majorBidi" w:hAnsiTheme="majorBidi" w:cstheme="majorBidi"/>
          <w:spacing w:val="-2"/>
          <w:sz w:val="30"/>
          <w:szCs w:val="30"/>
        </w:rPr>
        <w:t xml:space="preserve">, 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กทค. และ กสทช. จำนวน </w:t>
      </w:r>
      <w:r w:rsidR="00C44391" w:rsidRPr="00C44391">
        <w:rPr>
          <w:rFonts w:asciiTheme="majorBidi" w:hAnsiTheme="majorBidi" w:cstheme="majorBidi"/>
          <w:spacing w:val="-2"/>
          <w:sz w:val="30"/>
          <w:szCs w:val="30"/>
        </w:rPr>
        <w:t>4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>,</w:t>
      </w:r>
      <w:r w:rsidR="00C44391" w:rsidRPr="00C44391">
        <w:rPr>
          <w:rFonts w:asciiTheme="majorBidi" w:hAnsiTheme="majorBidi" w:cstheme="majorBidi"/>
          <w:spacing w:val="-2"/>
          <w:sz w:val="30"/>
          <w:szCs w:val="30"/>
        </w:rPr>
        <w:t>169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="00C44391" w:rsidRPr="00C44391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="00C44391" w:rsidRPr="00C44391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ต่อปี</w:t>
      </w:r>
    </w:p>
    <w:p w14:paraId="2E8ABB66" w14:textId="37BF6654" w:rsidR="00C14DD2" w:rsidRPr="004753B3" w:rsidRDefault="00C14DD2" w:rsidP="00987598">
      <w:pPr>
        <w:numPr>
          <w:ilvl w:val="0"/>
          <w:numId w:val="24"/>
        </w:numPr>
        <w:ind w:left="1440"/>
        <w:rPr>
          <w:rFonts w:asciiTheme="majorBidi" w:hAnsiTheme="majorBidi" w:cstheme="majorBidi"/>
          <w:spacing w:val="-2"/>
          <w:sz w:val="30"/>
          <w:szCs w:val="30"/>
        </w:rPr>
      </w:pP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>ทรู มูฟ ร่วมกับ สำนักงาน กสทช.</w:t>
      </w:r>
      <w:r w:rsidRPr="004753B3">
        <w:rPr>
          <w:rFonts w:asciiTheme="majorBidi" w:hAnsiTheme="majorBidi" w:cstheme="majorBidi"/>
          <w:spacing w:val="-2"/>
          <w:sz w:val="30"/>
          <w:szCs w:val="30"/>
        </w:rPr>
        <w:t xml:space="preserve">, 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กทค. และ กสทช. จำนวน </w:t>
      </w:r>
      <w:r w:rsidR="00C44391" w:rsidRPr="00C44391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>,</w:t>
      </w:r>
      <w:r w:rsidR="00C44391" w:rsidRPr="00C44391">
        <w:rPr>
          <w:rFonts w:asciiTheme="majorBidi" w:hAnsiTheme="majorBidi" w:cstheme="majorBidi"/>
          <w:spacing w:val="-2"/>
          <w:sz w:val="30"/>
          <w:szCs w:val="30"/>
        </w:rPr>
        <w:t>946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="00C44391" w:rsidRPr="00C44391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="00C44391" w:rsidRPr="00C44391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ต่อปี</w:t>
      </w:r>
    </w:p>
    <w:p w14:paraId="563D772C" w14:textId="7254E84B" w:rsidR="00C14DD2" w:rsidRPr="004753B3" w:rsidRDefault="00C14DD2" w:rsidP="00987598">
      <w:pPr>
        <w:numPr>
          <w:ilvl w:val="0"/>
          <w:numId w:val="24"/>
        </w:numPr>
        <w:spacing w:after="240"/>
        <w:ind w:left="1440"/>
        <w:rPr>
          <w:rFonts w:asciiTheme="majorBidi" w:hAnsiTheme="majorBidi" w:cstheme="majorBidi"/>
          <w:spacing w:val="-2"/>
          <w:sz w:val="30"/>
          <w:szCs w:val="30"/>
        </w:rPr>
      </w:pPr>
      <w:r w:rsidRPr="004753B3">
        <w:rPr>
          <w:rFonts w:asciiTheme="majorBidi" w:hAnsiTheme="majorBidi" w:cstheme="majorBidi"/>
          <w:spacing w:val="-2"/>
          <w:sz w:val="30"/>
          <w:szCs w:val="30"/>
        </w:rPr>
        <w:t xml:space="preserve">DPC 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>ร่วมกับ สำนักงาน กสทช.</w:t>
      </w:r>
      <w:r w:rsidRPr="004753B3">
        <w:rPr>
          <w:rFonts w:asciiTheme="majorBidi" w:hAnsiTheme="majorBidi" w:cstheme="majorBidi"/>
          <w:spacing w:val="-2"/>
          <w:sz w:val="30"/>
          <w:szCs w:val="30"/>
        </w:rPr>
        <w:t xml:space="preserve">, 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กทค. และ กสทช. จำนวน </w:t>
      </w:r>
      <w:r w:rsidR="00C44391" w:rsidRPr="00C44391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>,</w:t>
      </w:r>
      <w:r w:rsidR="00C44391" w:rsidRPr="00C44391">
        <w:rPr>
          <w:rFonts w:asciiTheme="majorBidi" w:hAnsiTheme="majorBidi" w:cstheme="majorBidi"/>
          <w:spacing w:val="-2"/>
          <w:sz w:val="30"/>
          <w:szCs w:val="30"/>
        </w:rPr>
        <w:t>223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="00C44391" w:rsidRPr="00C44391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="00C44391" w:rsidRPr="00C44391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ต่อปี</w:t>
      </w:r>
    </w:p>
    <w:p w14:paraId="30ED101A" w14:textId="65A490B7" w:rsidR="00C14DD2" w:rsidRPr="004753B3" w:rsidRDefault="00C14DD2" w:rsidP="00987598">
      <w:pPr>
        <w:ind w:firstLine="720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pacing w:val="4"/>
          <w:sz w:val="30"/>
          <w:szCs w:val="30"/>
          <w:cs/>
        </w:rPr>
        <w:t>คดีหมายเลขดำที่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44391" w:rsidRPr="00C44391">
        <w:rPr>
          <w:rFonts w:asciiTheme="majorBidi" w:hAnsiTheme="majorBidi" w:cstheme="majorBidi"/>
          <w:sz w:val="30"/>
          <w:szCs w:val="30"/>
        </w:rPr>
        <w:t>741</w:t>
      </w:r>
      <w:r w:rsidRPr="004753B3">
        <w:rPr>
          <w:rFonts w:asciiTheme="majorBidi" w:hAnsiTheme="majorBidi" w:cstheme="majorBidi"/>
          <w:sz w:val="30"/>
          <w:szCs w:val="30"/>
          <w:cs/>
        </w:rPr>
        <w:t>/</w:t>
      </w:r>
      <w:r w:rsidR="00C44391" w:rsidRPr="00C44391">
        <w:rPr>
          <w:rFonts w:asciiTheme="majorBidi" w:hAnsiTheme="majorBidi" w:cstheme="majorBidi"/>
          <w:sz w:val="30"/>
          <w:szCs w:val="30"/>
        </w:rPr>
        <w:t>2559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B2E5740" w14:textId="37DCE83E" w:rsidR="00C14DD2" w:rsidRPr="004753B3" w:rsidRDefault="00C14DD2" w:rsidP="00987598">
      <w:pPr>
        <w:numPr>
          <w:ilvl w:val="0"/>
          <w:numId w:val="25"/>
        </w:numPr>
        <w:ind w:left="1440"/>
        <w:rPr>
          <w:rFonts w:asciiTheme="majorBidi" w:hAnsiTheme="majorBidi" w:cstheme="majorBidi"/>
          <w:spacing w:val="-2"/>
          <w:sz w:val="30"/>
          <w:szCs w:val="30"/>
        </w:rPr>
      </w:pP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>สำนักงาน กสทช.</w:t>
      </w:r>
      <w:r w:rsidRPr="004753B3">
        <w:rPr>
          <w:rFonts w:asciiTheme="majorBidi" w:hAnsiTheme="majorBidi" w:cstheme="majorBidi"/>
          <w:spacing w:val="-2"/>
          <w:sz w:val="30"/>
          <w:szCs w:val="30"/>
        </w:rPr>
        <w:t xml:space="preserve">, 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กทค. และ กสทช. จำนวน </w:t>
      </w:r>
      <w:r w:rsidR="00C44391" w:rsidRPr="00C44391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>,</w:t>
      </w:r>
      <w:r w:rsidR="00C44391" w:rsidRPr="00C44391">
        <w:rPr>
          <w:rFonts w:asciiTheme="majorBidi" w:hAnsiTheme="majorBidi" w:cstheme="majorBidi"/>
          <w:spacing w:val="-2"/>
          <w:sz w:val="30"/>
          <w:szCs w:val="30"/>
        </w:rPr>
        <w:t>858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="00C44391" w:rsidRPr="00C44391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="00C44391" w:rsidRPr="00C44391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ต่อปี</w:t>
      </w:r>
    </w:p>
    <w:p w14:paraId="42B12AB1" w14:textId="5FF1E63A" w:rsidR="00C14DD2" w:rsidRPr="004753B3" w:rsidRDefault="00C14DD2" w:rsidP="00987598">
      <w:pPr>
        <w:numPr>
          <w:ilvl w:val="0"/>
          <w:numId w:val="25"/>
        </w:numPr>
        <w:ind w:left="1440"/>
        <w:rPr>
          <w:rFonts w:asciiTheme="majorBidi" w:hAnsiTheme="majorBidi" w:cstheme="majorBidi"/>
          <w:spacing w:val="-2"/>
          <w:sz w:val="30"/>
          <w:szCs w:val="30"/>
        </w:rPr>
      </w:pP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>ทรู มูฟ ร่วมกับ สำนักงาน กสทช.</w:t>
      </w:r>
      <w:r w:rsidRPr="004753B3">
        <w:rPr>
          <w:rFonts w:asciiTheme="majorBidi" w:hAnsiTheme="majorBidi" w:cstheme="majorBidi"/>
          <w:spacing w:val="-2"/>
          <w:sz w:val="30"/>
          <w:szCs w:val="30"/>
        </w:rPr>
        <w:t xml:space="preserve">, 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กทค. และ กสทช. จำนวน </w:t>
      </w:r>
      <w:r w:rsidR="00C44391" w:rsidRPr="00C44391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>,</w:t>
      </w:r>
      <w:r w:rsidR="00C44391" w:rsidRPr="00C44391">
        <w:rPr>
          <w:rFonts w:asciiTheme="majorBidi" w:hAnsiTheme="majorBidi" w:cstheme="majorBidi"/>
          <w:spacing w:val="-2"/>
          <w:sz w:val="30"/>
          <w:szCs w:val="30"/>
        </w:rPr>
        <w:t>336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="00C44391" w:rsidRPr="00C44391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="00C44391" w:rsidRPr="00C44391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ต่อปี</w:t>
      </w:r>
    </w:p>
    <w:p w14:paraId="7B484138" w14:textId="2D7EEEAF" w:rsidR="00C14DD2" w:rsidRPr="004753B3" w:rsidRDefault="00C14DD2" w:rsidP="00987598">
      <w:pPr>
        <w:numPr>
          <w:ilvl w:val="0"/>
          <w:numId w:val="25"/>
        </w:numPr>
        <w:spacing w:after="240"/>
        <w:ind w:left="1440"/>
        <w:rPr>
          <w:rFonts w:asciiTheme="majorBidi" w:hAnsiTheme="majorBidi" w:cstheme="majorBidi"/>
          <w:spacing w:val="-2"/>
          <w:sz w:val="30"/>
          <w:szCs w:val="30"/>
        </w:rPr>
      </w:pPr>
      <w:r w:rsidRPr="004753B3">
        <w:rPr>
          <w:rFonts w:asciiTheme="majorBidi" w:hAnsiTheme="majorBidi" w:cstheme="majorBidi"/>
          <w:spacing w:val="-2"/>
          <w:sz w:val="30"/>
          <w:szCs w:val="30"/>
        </w:rPr>
        <w:t xml:space="preserve">DPC 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>ร่วมกับ สำนักงาน กสทช.</w:t>
      </w:r>
      <w:r w:rsidRPr="004753B3">
        <w:rPr>
          <w:rFonts w:asciiTheme="majorBidi" w:hAnsiTheme="majorBidi" w:cstheme="majorBidi"/>
          <w:spacing w:val="-2"/>
          <w:sz w:val="30"/>
          <w:szCs w:val="30"/>
        </w:rPr>
        <w:t xml:space="preserve">, 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กทค. และ กสทช. จำนวน </w:t>
      </w:r>
      <w:r w:rsidR="00C44391" w:rsidRPr="00C44391">
        <w:rPr>
          <w:rFonts w:asciiTheme="majorBidi" w:hAnsiTheme="majorBidi" w:cstheme="majorBidi"/>
          <w:spacing w:val="-2"/>
          <w:sz w:val="30"/>
          <w:szCs w:val="30"/>
        </w:rPr>
        <w:t>522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="008A2DED" w:rsidRPr="004753B3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ร้อยละ </w:t>
      </w:r>
      <w:r w:rsidR="00C44391" w:rsidRPr="00C44391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="00C44391" w:rsidRPr="00C44391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ต่อปี</w:t>
      </w:r>
    </w:p>
    <w:p w14:paraId="45C3227C" w14:textId="79F414E5" w:rsidR="006D357A" w:rsidRPr="004753B3" w:rsidRDefault="008E18BF" w:rsidP="00987598">
      <w:pPr>
        <w:spacing w:after="240"/>
        <w:ind w:left="567"/>
        <w:rPr>
          <w:rFonts w:asciiTheme="majorBidi" w:hAnsiTheme="majorBidi" w:cstheme="majorBidi"/>
          <w:spacing w:val="-2"/>
          <w:sz w:val="30"/>
          <w:szCs w:val="30"/>
        </w:rPr>
      </w:pP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  <w:r w:rsidR="00E61208" w:rsidRPr="004753B3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 xml:space="preserve">วันที่ </w:t>
      </w:r>
      <w:r w:rsidR="00C44391" w:rsidRPr="00C44391">
        <w:rPr>
          <w:rFonts w:asciiTheme="majorBidi" w:hAnsiTheme="majorBidi" w:cstheme="majorBidi"/>
          <w:spacing w:val="-4"/>
          <w:sz w:val="30"/>
          <w:szCs w:val="30"/>
        </w:rPr>
        <w:t>19</w:t>
      </w:r>
      <w:r w:rsidR="00E61208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กุมภาพันธ์ </w:t>
      </w:r>
      <w:r w:rsidR="00C44391" w:rsidRPr="00C44391">
        <w:rPr>
          <w:rFonts w:asciiTheme="majorBidi" w:hAnsiTheme="majorBidi" w:cstheme="majorBidi"/>
          <w:spacing w:val="-4"/>
          <w:sz w:val="30"/>
          <w:szCs w:val="30"/>
        </w:rPr>
        <w:t>2563</w:t>
      </w:r>
      <w:r w:rsidR="00E61208" w:rsidRPr="004753B3">
        <w:rPr>
          <w:rFonts w:asciiTheme="majorBidi" w:hAnsiTheme="majorBidi" w:cstheme="majorBidi"/>
          <w:spacing w:val="-4"/>
          <w:sz w:val="30"/>
          <w:szCs w:val="30"/>
        </w:rPr>
        <w:t xml:space="preserve"> DPC</w:t>
      </w:r>
      <w:r w:rsidR="006D357A"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E61208" w:rsidRPr="004753B3">
        <w:rPr>
          <w:rFonts w:asciiTheme="majorBidi" w:hAnsiTheme="majorBidi" w:cstheme="majorBidi"/>
          <w:spacing w:val="-2"/>
          <w:sz w:val="30"/>
          <w:szCs w:val="30"/>
          <w:cs/>
        </w:rPr>
        <w:t>ยื่นคำคัดค้านคำร้องขอแก้</w:t>
      </w:r>
      <w:r w:rsidR="008F64FA" w:rsidRPr="004753B3">
        <w:rPr>
          <w:rFonts w:asciiTheme="majorBidi" w:hAnsiTheme="majorBidi" w:cstheme="majorBidi"/>
          <w:spacing w:val="-2"/>
          <w:sz w:val="30"/>
          <w:szCs w:val="30"/>
          <w:cs/>
        </w:rPr>
        <w:t>ไ</w:t>
      </w:r>
      <w:r w:rsidR="00E61208" w:rsidRPr="004753B3">
        <w:rPr>
          <w:rFonts w:asciiTheme="majorBidi" w:hAnsiTheme="majorBidi" w:cstheme="majorBidi"/>
          <w:spacing w:val="-2"/>
          <w:sz w:val="30"/>
          <w:szCs w:val="30"/>
          <w:cs/>
        </w:rPr>
        <w:t>ขจำนวนเงิน</w:t>
      </w:r>
      <w:r w:rsidR="008F64FA" w:rsidRPr="004753B3">
        <w:rPr>
          <w:rFonts w:asciiTheme="majorBidi" w:hAnsiTheme="majorBidi" w:cstheme="majorBidi"/>
          <w:spacing w:val="-2"/>
          <w:sz w:val="30"/>
          <w:szCs w:val="30"/>
          <w:cs/>
        </w:rPr>
        <w:t>ที่เรียกร้องของ</w:t>
      </w:r>
      <w:r w:rsidR="00E61208" w:rsidRPr="004753B3">
        <w:rPr>
          <w:rFonts w:asciiTheme="majorBidi" w:hAnsiTheme="majorBidi" w:cstheme="majorBidi"/>
          <w:spacing w:val="-2"/>
          <w:sz w:val="30"/>
          <w:szCs w:val="30"/>
          <w:cs/>
        </w:rPr>
        <w:t>คดี</w:t>
      </w:r>
      <w:r w:rsidR="008F64FA" w:rsidRPr="004753B3">
        <w:rPr>
          <w:rFonts w:asciiTheme="majorBidi" w:hAnsiTheme="majorBidi" w:cstheme="majorBidi"/>
          <w:spacing w:val="-2"/>
          <w:sz w:val="30"/>
          <w:szCs w:val="30"/>
          <w:cs/>
        </w:rPr>
        <w:t>หมาย</w:t>
      </w:r>
      <w:r w:rsidR="00EC341C" w:rsidRPr="004753B3">
        <w:rPr>
          <w:rFonts w:asciiTheme="majorBidi" w:hAnsiTheme="majorBidi" w:cstheme="majorBidi"/>
          <w:spacing w:val="-2"/>
          <w:sz w:val="30"/>
          <w:szCs w:val="30"/>
          <w:cs/>
        </w:rPr>
        <w:t>เลข</w:t>
      </w:r>
      <w:r w:rsidR="006D357A"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ดำที่ </w:t>
      </w:r>
      <w:r w:rsidR="00C44391" w:rsidRPr="00C44391">
        <w:rPr>
          <w:rFonts w:asciiTheme="majorBidi" w:hAnsiTheme="majorBidi" w:cstheme="majorBidi"/>
          <w:spacing w:val="-2"/>
          <w:sz w:val="30"/>
          <w:szCs w:val="30"/>
        </w:rPr>
        <w:t>741</w:t>
      </w:r>
      <w:r w:rsidR="00E61208" w:rsidRPr="004753B3">
        <w:rPr>
          <w:rFonts w:asciiTheme="majorBidi" w:hAnsiTheme="majorBidi" w:cstheme="majorBidi"/>
          <w:spacing w:val="-2"/>
          <w:sz w:val="30"/>
          <w:szCs w:val="30"/>
          <w:cs/>
        </w:rPr>
        <w:t>/</w:t>
      </w:r>
      <w:r w:rsidR="00C44391" w:rsidRPr="00C44391">
        <w:rPr>
          <w:rFonts w:asciiTheme="majorBidi" w:hAnsiTheme="majorBidi" w:cstheme="majorBidi"/>
          <w:spacing w:val="-2"/>
          <w:sz w:val="30"/>
          <w:szCs w:val="30"/>
        </w:rPr>
        <w:t>2559</w:t>
      </w:r>
    </w:p>
    <w:p w14:paraId="3DAB3264" w14:textId="5ED16B6C" w:rsidR="00E61208" w:rsidRPr="004753B3" w:rsidRDefault="00E61208" w:rsidP="00987598">
      <w:pPr>
        <w:spacing w:after="240"/>
        <w:ind w:left="567"/>
        <w:rPr>
          <w:rFonts w:asciiTheme="majorBidi" w:hAnsiTheme="majorBidi" w:cstheme="majorBidi"/>
          <w:spacing w:val="-2"/>
          <w:sz w:val="30"/>
          <w:szCs w:val="30"/>
        </w:rPr>
      </w:pP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วันที่ </w:t>
      </w:r>
      <w:r w:rsidR="00C44391" w:rsidRPr="00C44391">
        <w:rPr>
          <w:rFonts w:asciiTheme="majorBidi" w:hAnsiTheme="majorBidi" w:cstheme="majorBidi"/>
          <w:spacing w:val="-2"/>
          <w:sz w:val="30"/>
          <w:szCs w:val="30"/>
        </w:rPr>
        <w:t>11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มีนาคม </w:t>
      </w:r>
      <w:r w:rsidR="00C44391" w:rsidRPr="00C44391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2"/>
          <w:sz w:val="30"/>
          <w:szCs w:val="30"/>
        </w:rPr>
        <w:t xml:space="preserve">DPC 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>ยื่นคำคัดค้านคำร้องขอแก้ไขจำนวนเงิน</w:t>
      </w:r>
      <w:r w:rsidR="008F64FA" w:rsidRPr="004753B3">
        <w:rPr>
          <w:rFonts w:asciiTheme="majorBidi" w:hAnsiTheme="majorBidi" w:cstheme="majorBidi"/>
          <w:spacing w:val="-2"/>
          <w:sz w:val="30"/>
          <w:szCs w:val="30"/>
          <w:cs/>
        </w:rPr>
        <w:t>ที่เรียกร้องของคดีหมาย</w:t>
      </w:r>
      <w:r w:rsidR="00EC341C" w:rsidRPr="004753B3">
        <w:rPr>
          <w:rFonts w:asciiTheme="majorBidi" w:hAnsiTheme="majorBidi" w:cstheme="majorBidi"/>
          <w:spacing w:val="-2"/>
          <w:sz w:val="30"/>
          <w:szCs w:val="30"/>
          <w:cs/>
        </w:rPr>
        <w:t>เลข</w:t>
      </w:r>
      <w:r w:rsidR="008F64FA"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ดำที่ </w:t>
      </w:r>
      <w:r w:rsidR="00C44391" w:rsidRPr="00C44391">
        <w:rPr>
          <w:rFonts w:asciiTheme="majorBidi" w:hAnsiTheme="majorBidi" w:cstheme="majorBidi"/>
          <w:spacing w:val="-2"/>
          <w:sz w:val="30"/>
          <w:szCs w:val="30"/>
        </w:rPr>
        <w:t>918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>/</w:t>
      </w:r>
      <w:r w:rsidR="00C44391" w:rsidRPr="00C44391">
        <w:rPr>
          <w:rFonts w:asciiTheme="majorBidi" w:hAnsiTheme="majorBidi" w:cstheme="majorBidi"/>
          <w:spacing w:val="-2"/>
          <w:sz w:val="30"/>
          <w:szCs w:val="30"/>
        </w:rPr>
        <w:t>2558</w:t>
      </w:r>
      <w:r w:rsidR="00EC341C"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</w:t>
      </w:r>
      <w:r w:rsidR="006D357A"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44391" w:rsidRPr="00C44391">
        <w:rPr>
          <w:rFonts w:asciiTheme="majorBidi" w:hAnsiTheme="majorBidi" w:cstheme="majorBidi"/>
          <w:spacing w:val="-2"/>
          <w:sz w:val="30"/>
          <w:szCs w:val="30"/>
        </w:rPr>
        <w:t>1651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>/</w:t>
      </w:r>
      <w:r w:rsidR="00C44391" w:rsidRPr="00C44391">
        <w:rPr>
          <w:rFonts w:asciiTheme="majorBidi" w:hAnsiTheme="majorBidi" w:cstheme="majorBidi"/>
          <w:spacing w:val="-2"/>
          <w:sz w:val="30"/>
          <w:szCs w:val="30"/>
        </w:rPr>
        <w:t>2558</w:t>
      </w:r>
    </w:p>
    <w:p w14:paraId="751D55C7" w14:textId="77777777" w:rsidR="001B581A" w:rsidRPr="004753B3" w:rsidRDefault="00C14DD2" w:rsidP="00987598">
      <w:pPr>
        <w:spacing w:after="240"/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ขณะนี้ข้อพิพาทดังกล่าวอยู่ระหว่างกระบวนการพิจารณาของศาลปกครองกลาง โดยฝ่ายบริหารของกลุ่มบริษัท         เชื่อว่า </w:t>
      </w:r>
      <w:r w:rsidRPr="004753B3">
        <w:rPr>
          <w:rFonts w:asciiTheme="majorBidi" w:hAnsiTheme="majorBidi" w:cstheme="majorBidi"/>
          <w:sz w:val="30"/>
          <w:szCs w:val="30"/>
        </w:rPr>
        <w:t>DPC</w:t>
      </w:r>
      <w:r w:rsidR="006D357A" w:rsidRPr="004753B3">
        <w:rPr>
          <w:rFonts w:asciiTheme="majorBidi" w:hAnsiTheme="majorBidi" w:cstheme="majorBidi"/>
          <w:sz w:val="30"/>
          <w:szCs w:val="30"/>
          <w:cs/>
        </w:rPr>
        <w:t xml:space="preserve"> ไม่มีหน้าที่ต้องชำระค่าใช้และ</w:t>
      </w:r>
      <w:r w:rsidRPr="004753B3">
        <w:rPr>
          <w:rFonts w:asciiTheme="majorBidi" w:hAnsiTheme="majorBidi" w:cstheme="majorBidi"/>
          <w:sz w:val="30"/>
          <w:szCs w:val="30"/>
          <w:cs/>
        </w:rPr>
        <w:t>ค่าตอบแทนจากการใช้ เครื่องและอุปกรณ์โทรคมนาคมและโครงข่ายโทรคมนาคมตามที่ กสท. เรียกร้อง เนื่องจาก</w:t>
      </w:r>
      <w:r w:rsidRPr="004753B3">
        <w:rPr>
          <w:rFonts w:asciiTheme="majorBidi" w:hAnsiTheme="majorBidi" w:cstheme="majorBidi"/>
          <w:sz w:val="30"/>
          <w:szCs w:val="30"/>
        </w:rPr>
        <w:t xml:space="preserve"> DPC </w:t>
      </w:r>
      <w:r w:rsidRPr="004753B3">
        <w:rPr>
          <w:rFonts w:asciiTheme="majorBidi" w:hAnsiTheme="majorBidi" w:cstheme="majorBidi"/>
          <w:sz w:val="30"/>
          <w:szCs w:val="30"/>
          <w:cs/>
        </w:rPr>
        <w:t>ได้ปฏิบัติถูกต้องตามประกาศ กสทช. แล้วทุกประการ ดังนั้นผลของข้อพิพาทดังกล่าวน่าจะคลี่คลายไปในทางที่ดีและไม่น</w:t>
      </w:r>
      <w:r w:rsidR="006D357A" w:rsidRPr="004753B3">
        <w:rPr>
          <w:rFonts w:asciiTheme="majorBidi" w:hAnsiTheme="majorBidi" w:cstheme="majorBidi"/>
          <w:sz w:val="30"/>
          <w:szCs w:val="30"/>
          <w:cs/>
        </w:rPr>
        <w:t>่าจะมีผลกระทบอย่างมีนัยสำคัญต่อ</w:t>
      </w:r>
      <w:r w:rsidRPr="004753B3">
        <w:rPr>
          <w:rFonts w:asciiTheme="majorBidi" w:hAnsiTheme="majorBidi" w:cstheme="majorBidi"/>
          <w:sz w:val="30"/>
          <w:szCs w:val="30"/>
          <w:cs/>
        </w:rPr>
        <w:t>งบการเงินรวมของกลุ่มบริษัท</w:t>
      </w:r>
    </w:p>
    <w:p w14:paraId="7771AC50" w14:textId="77777777" w:rsidR="00DD6163" w:rsidRPr="004753B3" w:rsidRDefault="00DD6163" w:rsidP="00987598">
      <w:pPr>
        <w:numPr>
          <w:ilvl w:val="0"/>
          <w:numId w:val="13"/>
        </w:numPr>
        <w:tabs>
          <w:tab w:val="left" w:pos="1080"/>
        </w:tabs>
        <w:spacing w:after="120"/>
        <w:ind w:left="1078" w:hanging="539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กรณีการฟ้องเพิกถอนมติคณะกรรมการกิจการโทรคมนาคม (“กทค”) ที่มีคำสั่งให้นำส่งรายได้จาก</w:t>
      </w:r>
      <w:r w:rsidR="00CB37FF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                    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การให้บริการในช่วงระยะเวลาคุ้มครอง</w:t>
      </w:r>
      <w:r w:rsidRPr="004753B3">
        <w:rPr>
          <w:rFonts w:asciiTheme="majorBidi" w:hAnsiTheme="majorBidi" w:cstheme="majorBidi"/>
          <w:sz w:val="30"/>
          <w:szCs w:val="30"/>
          <w:cs/>
        </w:rPr>
        <w:t>ผู้ใช้บริการเป็นการชั่วคราว</w:t>
      </w:r>
    </w:p>
    <w:p w14:paraId="4FB485B4" w14:textId="4F64D8C8" w:rsidR="001B581A" w:rsidRPr="004753B3" w:rsidRDefault="001B581A" w:rsidP="00987598">
      <w:pPr>
        <w:spacing w:after="12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16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C44391" w:rsidRPr="00C44391">
        <w:rPr>
          <w:rFonts w:asciiTheme="majorBidi" w:hAnsiTheme="majorBidi" w:cstheme="majorBidi"/>
          <w:sz w:val="30"/>
          <w:szCs w:val="30"/>
        </w:rPr>
        <w:t>2558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70BEC" w:rsidRPr="004753B3">
        <w:rPr>
          <w:rFonts w:asciiTheme="majorBidi" w:hAnsiTheme="majorBidi" w:cstheme="majorBidi"/>
          <w:sz w:val="30"/>
          <w:szCs w:val="30"/>
        </w:rPr>
        <w:t>DPC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ยื่นฟ้องคณะกรรมการกิจการกระจายเสียง กิจการโทรทัศน์และกิจการ</w:t>
      </w:r>
      <w:r w:rsidRPr="004753B3">
        <w:rPr>
          <w:rFonts w:asciiTheme="majorBidi" w:hAnsiTheme="majorBidi" w:cstheme="majorBidi"/>
          <w:spacing w:val="4"/>
          <w:sz w:val="30"/>
          <w:szCs w:val="30"/>
          <w:cs/>
        </w:rPr>
        <w:t xml:space="preserve">โทรคมนาคมแห่งชาติ (“กสทช.”) ต่อศาลปกครองกลางที่ </w:t>
      </w:r>
      <w:r w:rsidR="00C44391" w:rsidRPr="00C44391">
        <w:rPr>
          <w:rFonts w:asciiTheme="majorBidi" w:hAnsiTheme="majorBidi" w:cstheme="majorBidi"/>
          <w:spacing w:val="4"/>
          <w:sz w:val="30"/>
          <w:szCs w:val="30"/>
        </w:rPr>
        <w:t>1997</w:t>
      </w:r>
      <w:r w:rsidRPr="004753B3">
        <w:rPr>
          <w:rFonts w:asciiTheme="majorBidi" w:hAnsiTheme="majorBidi" w:cstheme="majorBidi"/>
          <w:spacing w:val="4"/>
          <w:sz w:val="30"/>
          <w:szCs w:val="30"/>
          <w:cs/>
        </w:rPr>
        <w:t>/</w:t>
      </w:r>
      <w:r w:rsidR="00C44391" w:rsidRPr="00C44391">
        <w:rPr>
          <w:rFonts w:asciiTheme="majorBidi" w:hAnsiTheme="majorBidi" w:cstheme="majorBidi"/>
          <w:spacing w:val="4"/>
          <w:sz w:val="30"/>
          <w:szCs w:val="30"/>
        </w:rPr>
        <w:t>2558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ขอให้เพิกถอนมติ กทค. ให้นำส่งรายได้ช่วง</w:t>
      </w:r>
      <w:r w:rsidR="00AF2AF9" w:rsidRPr="004753B3">
        <w:rPr>
          <w:rFonts w:asciiTheme="majorBidi" w:hAnsiTheme="majorBidi" w:cstheme="majorBidi"/>
          <w:spacing w:val="-6"/>
          <w:sz w:val="30"/>
          <w:szCs w:val="30"/>
          <w:cs/>
        </w:rPr>
        <w:t>มาตรการคุ้มครองผู้ใช้บริการ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เนื่องจากสำนักงานกสทช. เรียกร้องให้ </w:t>
      </w:r>
      <w:r w:rsidRPr="004753B3">
        <w:rPr>
          <w:rFonts w:asciiTheme="majorBidi" w:hAnsiTheme="majorBidi" w:cstheme="majorBidi"/>
          <w:spacing w:val="-6"/>
          <w:sz w:val="30"/>
          <w:szCs w:val="30"/>
        </w:rPr>
        <w:t xml:space="preserve">DPC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นำส่งเงินรายได้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จากการให้บริการในช่วง</w:t>
      </w:r>
      <w:r w:rsidR="00AF2AF9" w:rsidRPr="004753B3">
        <w:rPr>
          <w:rFonts w:asciiTheme="majorBidi" w:hAnsiTheme="majorBidi" w:cstheme="majorBidi"/>
          <w:spacing w:val="-6"/>
          <w:sz w:val="30"/>
          <w:szCs w:val="30"/>
          <w:cs/>
        </w:rPr>
        <w:t>มาตรการคุ้มครอง</w:t>
      </w:r>
      <w:r w:rsidR="00AF2AF9" w:rsidRPr="004753B3">
        <w:rPr>
          <w:rFonts w:asciiTheme="majorBidi" w:hAnsiTheme="majorBidi" w:cstheme="majorBidi"/>
          <w:sz w:val="30"/>
          <w:szCs w:val="30"/>
          <w:cs/>
        </w:rPr>
        <w:t>ผู้ใช้บริการ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ระหว่างวันที่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16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C44391" w:rsidRPr="00C44391">
        <w:rPr>
          <w:rFonts w:asciiTheme="majorBidi" w:hAnsiTheme="majorBidi" w:cstheme="majorBidi"/>
          <w:sz w:val="30"/>
          <w:szCs w:val="30"/>
        </w:rPr>
        <w:t>2556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17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C44391" w:rsidRPr="00C44391">
        <w:rPr>
          <w:rFonts w:asciiTheme="majorBidi" w:hAnsiTheme="majorBidi" w:cstheme="majorBidi"/>
          <w:sz w:val="30"/>
          <w:szCs w:val="30"/>
        </w:rPr>
        <w:t>2557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 w:rsidR="00C44391" w:rsidRPr="00C44391">
        <w:rPr>
          <w:rFonts w:asciiTheme="majorBidi" w:hAnsiTheme="majorBidi" w:cstheme="majorBidi"/>
          <w:sz w:val="30"/>
          <w:szCs w:val="30"/>
        </w:rPr>
        <w:t>628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00D12282" w14:textId="71263BD7" w:rsidR="001B581A" w:rsidRPr="004753B3" w:rsidRDefault="001B581A" w:rsidP="00987598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ในเรื่องเดียวกันนี้ เมื่อวันที่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16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กันยายน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2559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กสทช. และสำนักงานคณะกรรมการกิจการกระจายเสียง กิจการโทรทัศน์และกิจการโทรคมนาคมแห่งชาติ (“สำนักงาน กสทช.”) ได้ยื่นคำฟ้องต่อศาลปกครองกลางเป็น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4753B3">
        <w:rPr>
          <w:rFonts w:asciiTheme="majorBidi" w:hAnsiTheme="majorBidi" w:cstheme="majorBidi"/>
          <w:spacing w:val="-10"/>
          <w:sz w:val="30"/>
          <w:szCs w:val="30"/>
          <w:cs/>
        </w:rPr>
        <w:t xml:space="preserve">คดีหมายเลขดำที่ </w:t>
      </w:r>
      <w:r w:rsidR="00C44391" w:rsidRPr="00C44391">
        <w:rPr>
          <w:rFonts w:asciiTheme="majorBidi" w:hAnsiTheme="majorBidi" w:cstheme="majorBidi"/>
          <w:spacing w:val="-10"/>
          <w:sz w:val="30"/>
          <w:szCs w:val="30"/>
        </w:rPr>
        <w:t>1441</w:t>
      </w:r>
      <w:r w:rsidRPr="004753B3">
        <w:rPr>
          <w:rFonts w:asciiTheme="majorBidi" w:hAnsiTheme="majorBidi" w:cstheme="majorBidi"/>
          <w:spacing w:val="-10"/>
          <w:sz w:val="30"/>
          <w:szCs w:val="30"/>
          <w:cs/>
        </w:rPr>
        <w:t>/</w:t>
      </w:r>
      <w:r w:rsidR="00C44391" w:rsidRPr="00C44391">
        <w:rPr>
          <w:rFonts w:asciiTheme="majorBidi" w:hAnsiTheme="majorBidi" w:cstheme="majorBidi"/>
          <w:spacing w:val="-10"/>
          <w:sz w:val="30"/>
          <w:szCs w:val="30"/>
        </w:rPr>
        <w:t>2559</w:t>
      </w:r>
      <w:r w:rsidRPr="004753B3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ขอให้ </w:t>
      </w:r>
      <w:r w:rsidRPr="004753B3">
        <w:rPr>
          <w:rFonts w:asciiTheme="majorBidi" w:hAnsiTheme="majorBidi" w:cstheme="majorBidi"/>
          <w:spacing w:val="-10"/>
          <w:sz w:val="30"/>
          <w:szCs w:val="30"/>
        </w:rPr>
        <w:t>DPC</w:t>
      </w:r>
      <w:r w:rsidRPr="004753B3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นำส่งรายได้ช่วง</w:t>
      </w:r>
      <w:r w:rsidR="00CD4EEE" w:rsidRPr="004753B3">
        <w:rPr>
          <w:rFonts w:asciiTheme="majorBidi" w:hAnsiTheme="majorBidi" w:cstheme="majorBidi"/>
          <w:spacing w:val="-10"/>
          <w:sz w:val="30"/>
          <w:szCs w:val="30"/>
          <w:cs/>
        </w:rPr>
        <w:t>มาตรการคุ้มครองผู้ใช้บริการ</w:t>
      </w:r>
      <w:r w:rsidRPr="004753B3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ระหว่างวันที่ </w:t>
      </w:r>
      <w:r w:rsidR="00C44391" w:rsidRPr="00C44391">
        <w:rPr>
          <w:rFonts w:asciiTheme="majorBidi" w:hAnsiTheme="majorBidi" w:cstheme="majorBidi"/>
          <w:spacing w:val="-10"/>
          <w:sz w:val="30"/>
          <w:szCs w:val="30"/>
        </w:rPr>
        <w:t>16</w:t>
      </w:r>
      <w:r w:rsidRPr="004753B3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กันยายน </w:t>
      </w:r>
      <w:r w:rsidR="00C44391" w:rsidRPr="00C44391">
        <w:rPr>
          <w:rFonts w:asciiTheme="majorBidi" w:hAnsiTheme="majorBidi" w:cstheme="majorBidi"/>
          <w:spacing w:val="-10"/>
          <w:sz w:val="30"/>
          <w:szCs w:val="30"/>
        </w:rPr>
        <w:t>2556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ถึงวันที่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17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กรกฎาคม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2557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จำนวน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680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(รวมดอกเบี้ยคำนวณถึงวันที่ฟ้อง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52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ล้านบาท) </w:t>
      </w:r>
      <w:r w:rsidRPr="004753B3">
        <w:rPr>
          <w:rFonts w:asciiTheme="majorBidi" w:hAnsiTheme="majorBidi" w:cstheme="majorBidi"/>
          <w:sz w:val="30"/>
          <w:szCs w:val="30"/>
          <w:cs/>
        </w:rPr>
        <w:t>พร้อมดอกเบี้ยใน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อัตราร้อยละ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7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5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ต่อปี ของต้นเงิน  นับแต่วันถัดจากวันฟ้องจนกว่าจะนำส่งรายได้พร้อมดอกผลและดอกเบี้ยเสร็จสิ้น</w:t>
      </w:r>
    </w:p>
    <w:p w14:paraId="2C819FEE" w14:textId="4247830A" w:rsidR="006D357A" w:rsidRPr="004753B3" w:rsidRDefault="009D3BAB" w:rsidP="00987598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7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C44391" w:rsidRPr="00C44391">
        <w:rPr>
          <w:rFonts w:asciiTheme="majorBidi" w:hAnsiTheme="majorBidi" w:cstheme="majorBidi"/>
          <w:sz w:val="30"/>
          <w:szCs w:val="30"/>
        </w:rPr>
        <w:t>2561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สำนักงาน</w:t>
      </w:r>
      <w:r w:rsidR="009C0F70" w:rsidRPr="004753B3">
        <w:rPr>
          <w:rFonts w:asciiTheme="majorBidi" w:hAnsiTheme="majorBidi" w:cstheme="majorBidi"/>
          <w:sz w:val="30"/>
          <w:szCs w:val="30"/>
          <w:cs/>
        </w:rPr>
        <w:t xml:space="preserve"> กสทช.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มีหนังสือแจ้งมติของ กสทช. ให้ </w:t>
      </w:r>
      <w:r w:rsidRPr="004753B3">
        <w:rPr>
          <w:rFonts w:asciiTheme="majorBidi" w:hAnsiTheme="majorBidi" w:cstheme="majorBidi"/>
          <w:sz w:val="30"/>
          <w:szCs w:val="30"/>
        </w:rPr>
        <w:t xml:space="preserve">DPC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นำส่งเงินรายได้จากการให้บริการในช่วงมาตรการคุ้มครองผู้ใช้บริการทั้งหมดเป็นจำนวนเงิน </w:t>
      </w:r>
      <w:r w:rsidR="00C44391" w:rsidRPr="00C44391">
        <w:rPr>
          <w:rFonts w:asciiTheme="majorBidi" w:hAnsiTheme="majorBidi" w:cstheme="majorBidi"/>
          <w:sz w:val="30"/>
          <w:szCs w:val="30"/>
        </w:rPr>
        <w:t>869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ล้านบาท และเมื่อ กสทช. ได้เคย</w:t>
      </w:r>
      <w:r w:rsidR="00573BA9" w:rsidRPr="004753B3">
        <w:rPr>
          <w:rFonts w:asciiTheme="majorBidi" w:hAnsiTheme="majorBidi" w:cstheme="majorBidi"/>
          <w:sz w:val="30"/>
          <w:szCs w:val="30"/>
          <w:cs/>
        </w:rPr>
        <w:br/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มีคำสั่งให้ </w:t>
      </w:r>
      <w:r w:rsidRPr="004753B3">
        <w:rPr>
          <w:rFonts w:asciiTheme="majorBidi" w:hAnsiTheme="majorBidi" w:cstheme="majorBidi"/>
          <w:sz w:val="30"/>
          <w:szCs w:val="30"/>
        </w:rPr>
        <w:t xml:space="preserve">DPC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นำส่งเงินรายได้ช่วงที่หนึ่งไปแล้ว จำนวน </w:t>
      </w:r>
      <w:r w:rsidR="00C44391" w:rsidRPr="00C44391">
        <w:rPr>
          <w:rFonts w:asciiTheme="majorBidi" w:hAnsiTheme="majorBidi" w:cstheme="majorBidi"/>
          <w:sz w:val="30"/>
          <w:szCs w:val="30"/>
        </w:rPr>
        <w:t>628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ล้านบาท คงเหลือเงินที่ต้องนำส่งในครั้งนี้ จำนวน </w:t>
      </w:r>
      <w:r w:rsidR="00C44391" w:rsidRPr="00C44391">
        <w:rPr>
          <w:rFonts w:asciiTheme="majorBidi" w:hAnsiTheme="majorBidi" w:cstheme="majorBidi"/>
          <w:sz w:val="30"/>
          <w:szCs w:val="30"/>
        </w:rPr>
        <w:t>241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ล้านบาท ซึ่งในวันที่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7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C44391" w:rsidRPr="00C44391">
        <w:rPr>
          <w:rFonts w:asciiTheme="majorBidi" w:hAnsiTheme="majorBidi" w:cstheme="majorBidi"/>
          <w:sz w:val="30"/>
          <w:szCs w:val="30"/>
        </w:rPr>
        <w:t>2561</w:t>
      </w:r>
      <w:r w:rsidRPr="004753B3">
        <w:rPr>
          <w:rFonts w:asciiTheme="majorBidi" w:hAnsiTheme="majorBidi" w:cstheme="majorBidi"/>
          <w:sz w:val="30"/>
          <w:szCs w:val="30"/>
        </w:rPr>
        <w:t xml:space="preserve"> DPC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ยื่นฟ้องต่อศา</w:t>
      </w:r>
      <w:r w:rsidR="006F385E" w:rsidRPr="004753B3">
        <w:rPr>
          <w:rFonts w:asciiTheme="majorBidi" w:hAnsiTheme="majorBidi" w:cstheme="majorBidi"/>
          <w:sz w:val="30"/>
          <w:szCs w:val="30"/>
          <w:cs/>
        </w:rPr>
        <w:t>ลปกครองกลางเพื่อขอเพิกถอนมติกทค</w:t>
      </w:r>
      <w:r w:rsidRPr="004753B3">
        <w:rPr>
          <w:rFonts w:asciiTheme="majorBidi" w:hAnsiTheme="majorBidi" w:cstheme="majorBidi"/>
          <w:sz w:val="30"/>
          <w:szCs w:val="30"/>
          <w:cs/>
        </w:rPr>
        <w:t>. ดังกล่าวแล้ว</w:t>
      </w:r>
    </w:p>
    <w:p w14:paraId="35CF2C85" w14:textId="21B0576B" w:rsidR="00F3205C" w:rsidRPr="004753B3" w:rsidRDefault="006D357A" w:rsidP="00573BA9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cs/>
        </w:rPr>
        <w:br w:type="page"/>
      </w:r>
      <w:r w:rsidR="00F3205C" w:rsidRPr="004753B3">
        <w:rPr>
          <w:rFonts w:asciiTheme="majorBidi" w:hAnsiTheme="majorBidi" w:cstheme="majorBidi"/>
          <w:sz w:val="30"/>
          <w:szCs w:val="30"/>
          <w:cs/>
        </w:rPr>
        <w:lastRenderedPageBreak/>
        <w:t xml:space="preserve">วันที่ </w:t>
      </w:r>
      <w:r w:rsidR="00C44391" w:rsidRPr="00C44391">
        <w:rPr>
          <w:rFonts w:asciiTheme="majorBidi" w:hAnsiTheme="majorBidi" w:cstheme="majorBidi"/>
          <w:sz w:val="30"/>
          <w:szCs w:val="30"/>
        </w:rPr>
        <w:t>19</w:t>
      </w:r>
      <w:r w:rsidR="00F3205C" w:rsidRPr="004753B3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="00C44391" w:rsidRPr="00C44391">
        <w:rPr>
          <w:rFonts w:asciiTheme="majorBidi" w:hAnsiTheme="majorBidi" w:cstheme="majorBidi"/>
          <w:sz w:val="30"/>
          <w:szCs w:val="30"/>
        </w:rPr>
        <w:t>2562</w:t>
      </w:r>
      <w:r w:rsidR="00F3205C" w:rsidRPr="004753B3">
        <w:rPr>
          <w:rFonts w:asciiTheme="majorBidi" w:hAnsiTheme="majorBidi" w:cstheme="majorBidi"/>
          <w:sz w:val="30"/>
          <w:szCs w:val="30"/>
          <w:cs/>
        </w:rPr>
        <w:t xml:space="preserve"> ศาลปกครองกลางแจ้งคำสั่งให้รวมพิจารณาข้อพิพาททั้งสองเข้าด้วยกัน</w:t>
      </w:r>
    </w:p>
    <w:p w14:paraId="2E750A4E" w14:textId="65DCF5A8" w:rsidR="00F3205C" w:rsidRPr="004753B3" w:rsidRDefault="00F3205C" w:rsidP="00573BA9">
      <w:pPr>
        <w:spacing w:after="240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โดยผู้บริหารพิจารณาว่า </w:t>
      </w:r>
      <w:r w:rsidRPr="004753B3">
        <w:rPr>
          <w:rFonts w:asciiTheme="majorBidi" w:eastAsia="Calibri" w:hAnsiTheme="majorBidi" w:cstheme="majorBidi"/>
          <w:sz w:val="30"/>
          <w:szCs w:val="30"/>
        </w:rPr>
        <w:t xml:space="preserve">DPC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ได้ปฏิบัติตามประกาศ เรื่อง มาตรการคุ้มครองผู้ใช้บริการเป็นการชั่วคราว ในกรณีสิ้นสุดการอนุญาต สัมปทาน หรือสัญญาการให้บริการโทรศัพท์เคลื่อนที่ พ.ศ.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2556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ซึ่งกำหนดให้ </w:t>
      </w:r>
      <w:r w:rsidRPr="004753B3">
        <w:rPr>
          <w:rFonts w:asciiTheme="majorBidi" w:eastAsia="Calibri" w:hAnsiTheme="majorBidi" w:cstheme="majorBidi"/>
          <w:sz w:val="30"/>
          <w:szCs w:val="30"/>
        </w:rPr>
        <w:t xml:space="preserve">DPC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ต้องนำส่งเงินรายได้หลังหักรายจ่ายให้แก่สำนักงานกสทช. เนื่องจากในช่วงระยะเวลาดังกล่าว </w:t>
      </w:r>
      <w:r w:rsidRPr="004753B3">
        <w:rPr>
          <w:rFonts w:asciiTheme="majorBidi" w:eastAsia="Calibri" w:hAnsiTheme="majorBidi" w:cstheme="majorBidi"/>
          <w:sz w:val="30"/>
          <w:szCs w:val="30"/>
        </w:rPr>
        <w:t>DPC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มีรายจ่ายมากกว่ารายได้จากการให้บริการแก่ผู้ใช้บริการ </w:t>
      </w:r>
      <w:r w:rsidRPr="004753B3">
        <w:rPr>
          <w:rFonts w:asciiTheme="majorBidi" w:eastAsia="Calibri" w:hAnsiTheme="majorBidi" w:cstheme="majorBidi"/>
          <w:sz w:val="30"/>
          <w:szCs w:val="30"/>
        </w:rPr>
        <w:t xml:space="preserve">DPC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จึงไม่มีรายได้คงเหลือที่จะนำส่งให้แก่ กสทช. ตามที่ประกาศดังกล่าวกำหนดไว้</w:t>
      </w:r>
    </w:p>
    <w:p w14:paraId="753DE8BB" w14:textId="77777777" w:rsidR="00BA69AC" w:rsidRPr="004753B3" w:rsidRDefault="00BA69AC" w:rsidP="00573BA9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ขณะนี้</w:t>
      </w:r>
      <w:r w:rsidRPr="004753B3">
        <w:rPr>
          <w:rFonts w:asciiTheme="majorBidi" w:hAnsiTheme="majorBidi" w:cstheme="majorBidi"/>
          <w:sz w:val="30"/>
          <w:szCs w:val="30"/>
          <w:cs/>
        </w:rPr>
        <w:t>คดีดังกล่าวอยู่ในระหว่างการพิจารณาของศาลปกครองกลาง</w:t>
      </w:r>
    </w:p>
    <w:p w14:paraId="5ACBCA85" w14:textId="6AE061C5" w:rsidR="006D7E8D" w:rsidRPr="004753B3" w:rsidRDefault="006D7E8D" w:rsidP="00987598">
      <w:pPr>
        <w:numPr>
          <w:ilvl w:val="0"/>
          <w:numId w:val="13"/>
        </w:numPr>
        <w:tabs>
          <w:tab w:val="left" w:pos="1080"/>
        </w:tabs>
        <w:spacing w:after="160"/>
        <w:ind w:left="1078" w:hanging="539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รณีการส่งมอบเครื่องและอุปกรณ์โทรคมนาคมตามสัญญาอนุญาตให้ดำเนินการให้บริการวิทยุคมนาคมระบบเซลลูล่า (“สัญญาอนุญาตฯ”) ระหว่าง </w:t>
      </w:r>
      <w:r w:rsidR="005D7ACD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กสท โทรคมนาคม จำกัด (มหาชน) (“กสท.”) กับ </w:t>
      </w:r>
      <w:r w:rsidR="008C6243" w:rsidRPr="004753B3">
        <w:rPr>
          <w:rFonts w:asciiTheme="majorBidi" w:hAnsiTheme="majorBidi" w:cstheme="majorBidi"/>
          <w:spacing w:val="-6"/>
          <w:sz w:val="30"/>
          <w:szCs w:val="30"/>
        </w:rPr>
        <w:t>DPC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</w:p>
    <w:p w14:paraId="7C8155B9" w14:textId="3BD479D8" w:rsidR="00CC12C0" w:rsidRPr="004753B3" w:rsidRDefault="006D7E8D" w:rsidP="00987598">
      <w:pPr>
        <w:spacing w:after="160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28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มีนาคม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2561</w:t>
      </w:r>
      <w:r w:rsidRPr="004753B3">
        <w:rPr>
          <w:rFonts w:asciiTheme="majorBidi" w:hAnsiTheme="majorBidi" w:cstheme="majorBidi"/>
          <w:spacing w:val="-6"/>
          <w:sz w:val="30"/>
          <w:szCs w:val="30"/>
        </w:rPr>
        <w:t xml:space="preserve"> DPC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ได้รับ</w:t>
      </w:r>
      <w:r w:rsidR="00F11AFB" w:rsidRPr="004753B3">
        <w:rPr>
          <w:rFonts w:asciiTheme="majorBidi" w:hAnsiTheme="majorBidi" w:cstheme="majorBidi"/>
          <w:spacing w:val="-6"/>
          <w:sz w:val="30"/>
          <w:szCs w:val="30"/>
          <w:cs/>
        </w:rPr>
        <w:t>คำเสนอ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ข้อพิพาทหมายเลขดำที่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6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/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2561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ลงวันที่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มกราคม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2561</w:t>
      </w:r>
      <w:r w:rsidR="007762AB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ที่ กสท.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ได้ยื่นข้อพิพาทต่อสถาบันอนุญาโตตุลาการ สำนักระงับข้อพิพาท </w:t>
      </w:r>
      <w:r w:rsidRPr="004753B3">
        <w:rPr>
          <w:rFonts w:asciiTheme="majorBidi" w:hAnsiTheme="majorBidi" w:cstheme="majorBidi"/>
          <w:spacing w:val="-8"/>
          <w:sz w:val="30"/>
          <w:szCs w:val="30"/>
          <w:cs/>
        </w:rPr>
        <w:t>สำนักงานศาลยุติธรรม เรียกร้องให้</w:t>
      </w:r>
      <w:r w:rsidRPr="004753B3">
        <w:rPr>
          <w:rFonts w:asciiTheme="majorBidi" w:hAnsiTheme="majorBidi" w:cstheme="majorBidi"/>
          <w:spacing w:val="-8"/>
          <w:sz w:val="30"/>
          <w:szCs w:val="30"/>
        </w:rPr>
        <w:t xml:space="preserve"> DPC </w:t>
      </w:r>
      <w:r w:rsidRPr="004753B3">
        <w:rPr>
          <w:rFonts w:asciiTheme="majorBidi" w:hAnsiTheme="majorBidi" w:cstheme="majorBidi"/>
          <w:spacing w:val="-8"/>
          <w:sz w:val="30"/>
          <w:szCs w:val="30"/>
          <w:cs/>
        </w:rPr>
        <w:t>ส่งมอบเครื่องและอุปกรณ์โทรคมนาคมตามสัญญาอนุญาตฯ เช่น เสาอากาศ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ตู้คอนเทนเนอร์ แหล่งจ่ายไฟฟ้า ระบบคงสิทธิเลขหมาย ระบบ </w:t>
      </w:r>
      <w:r w:rsidRPr="004753B3">
        <w:rPr>
          <w:rFonts w:asciiTheme="majorBidi" w:hAnsiTheme="majorBidi" w:cstheme="majorBidi"/>
          <w:spacing w:val="-6"/>
          <w:sz w:val="30"/>
          <w:szCs w:val="30"/>
        </w:rPr>
        <w:t>Cal</w:t>
      </w:r>
      <w:r w:rsidR="00001FD6" w:rsidRPr="004753B3">
        <w:rPr>
          <w:rFonts w:asciiTheme="majorBidi" w:hAnsiTheme="majorBidi" w:cstheme="majorBidi"/>
          <w:spacing w:val="-6"/>
          <w:sz w:val="30"/>
          <w:szCs w:val="30"/>
        </w:rPr>
        <w:t>l</w:t>
      </w:r>
      <w:r w:rsidRPr="004753B3">
        <w:rPr>
          <w:rFonts w:asciiTheme="majorBidi" w:hAnsiTheme="majorBidi" w:cstheme="majorBidi"/>
          <w:spacing w:val="-6"/>
          <w:sz w:val="30"/>
          <w:szCs w:val="30"/>
        </w:rPr>
        <w:t xml:space="preserve"> Center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รวมถึงค่าเสียโอกาสจากการใช้อุปกรณ์ดังกล่าว รวม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13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,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431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พร้อมดอกเบี้ยร้อยละ 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7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C44391" w:rsidRPr="00C44391">
        <w:rPr>
          <w:rFonts w:asciiTheme="majorBidi" w:hAnsiTheme="majorBidi" w:cstheme="majorBidi"/>
          <w:spacing w:val="-6"/>
          <w:sz w:val="30"/>
          <w:szCs w:val="30"/>
        </w:rPr>
        <w:t>5</w:t>
      </w:r>
      <w:r w:rsidR="00294028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ต่อปีของ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เงิน</w:t>
      </w:r>
      <w:r w:rsidR="00294028" w:rsidRPr="004753B3">
        <w:rPr>
          <w:rFonts w:asciiTheme="majorBidi" w:hAnsiTheme="majorBidi" w:cstheme="majorBidi"/>
          <w:spacing w:val="-6"/>
          <w:sz w:val="30"/>
          <w:szCs w:val="30"/>
          <w:cs/>
        </w:rPr>
        <w:t>ต้น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หรือชำระเป็นเงินในจำนวนเดียวกัน</w:t>
      </w:r>
      <w:r w:rsidR="00CC12C0" w:rsidRPr="004753B3">
        <w:rPr>
          <w:rFonts w:asciiTheme="majorBidi" w:hAnsiTheme="majorBidi" w:cstheme="majorBidi"/>
          <w:spacing w:val="-6"/>
          <w:sz w:val="30"/>
          <w:szCs w:val="30"/>
          <w:cs/>
        </w:rPr>
        <w:t>แทน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การ</w:t>
      </w:r>
      <w:r w:rsidR="00E96833" w:rsidRPr="004753B3">
        <w:rPr>
          <w:rFonts w:asciiTheme="majorBidi" w:hAnsiTheme="majorBidi" w:cstheme="majorBidi"/>
          <w:spacing w:val="-6"/>
          <w:sz w:val="30"/>
          <w:szCs w:val="30"/>
          <w:cs/>
        </w:rPr>
        <w:t>ส่งมอบ</w:t>
      </w:r>
      <w:r w:rsidR="00CC12C0" w:rsidRPr="004753B3">
        <w:rPr>
          <w:rFonts w:asciiTheme="majorBidi" w:hAnsiTheme="majorBidi" w:cstheme="majorBidi"/>
          <w:spacing w:val="-6"/>
          <w:sz w:val="30"/>
          <w:szCs w:val="30"/>
          <w:cs/>
        </w:rPr>
        <w:t>เคร</w:t>
      </w:r>
      <w:r w:rsidR="00D36504" w:rsidRPr="004753B3">
        <w:rPr>
          <w:rFonts w:asciiTheme="majorBidi" w:hAnsiTheme="majorBidi" w:cstheme="majorBidi"/>
          <w:spacing w:val="-6"/>
          <w:sz w:val="30"/>
          <w:szCs w:val="30"/>
          <w:cs/>
        </w:rPr>
        <w:t>ื่องและอุปกรณ์โทรคมนาคมดังกล่าว</w:t>
      </w:r>
    </w:p>
    <w:p w14:paraId="4288588C" w14:textId="479186F1" w:rsidR="00492202" w:rsidRPr="004753B3" w:rsidRDefault="00492202" w:rsidP="00492202">
      <w:pPr>
        <w:pStyle w:val="Default"/>
        <w:spacing w:after="200"/>
        <w:ind w:left="547"/>
        <w:rPr>
          <w:rFonts w:asciiTheme="majorBidi" w:hAnsiTheme="majorBidi" w:cstheme="majorBidi"/>
          <w:color w:val="auto"/>
          <w:spacing w:val="-6"/>
          <w:sz w:val="30"/>
          <w:szCs w:val="30"/>
        </w:rPr>
      </w:pPr>
      <w:r w:rsidRPr="004753B3">
        <w:rPr>
          <w:rFonts w:asciiTheme="majorBidi" w:hAnsiTheme="majorBidi" w:cstheme="majorBidi"/>
          <w:color w:val="auto"/>
          <w:spacing w:val="-6"/>
          <w:sz w:val="30"/>
          <w:szCs w:val="30"/>
          <w:cs/>
        </w:rPr>
        <w:t xml:space="preserve">เมื่อวันที่ </w:t>
      </w:r>
      <w:r w:rsidR="00C44391" w:rsidRPr="00C44391">
        <w:rPr>
          <w:rFonts w:asciiTheme="majorBidi" w:hAnsiTheme="majorBidi" w:cstheme="majorBidi"/>
          <w:color w:val="auto"/>
          <w:spacing w:val="-6"/>
          <w:sz w:val="30"/>
          <w:szCs w:val="30"/>
        </w:rPr>
        <w:t>11</w:t>
      </w:r>
      <w:r w:rsidRPr="004753B3">
        <w:rPr>
          <w:rFonts w:asciiTheme="majorBidi" w:hAnsiTheme="majorBidi" w:cstheme="majorBidi"/>
          <w:color w:val="auto"/>
          <w:spacing w:val="-6"/>
          <w:sz w:val="30"/>
          <w:szCs w:val="30"/>
          <w:cs/>
        </w:rPr>
        <w:t xml:space="preserve"> มกราคม </w:t>
      </w:r>
      <w:r w:rsidR="00C44391" w:rsidRPr="00C44391">
        <w:rPr>
          <w:rFonts w:asciiTheme="majorBidi" w:hAnsiTheme="majorBidi" w:cstheme="majorBidi"/>
          <w:color w:val="auto"/>
          <w:spacing w:val="-6"/>
          <w:sz w:val="30"/>
          <w:szCs w:val="30"/>
        </w:rPr>
        <w:t>2564</w:t>
      </w:r>
      <w:r w:rsidRPr="004753B3">
        <w:rPr>
          <w:rFonts w:asciiTheme="majorBidi" w:hAnsiTheme="majorBidi" w:cstheme="majorBidi"/>
          <w:color w:val="auto"/>
          <w:spacing w:val="-6"/>
          <w:sz w:val="30"/>
          <w:szCs w:val="30"/>
          <w:cs/>
        </w:rPr>
        <w:t xml:space="preserve"> คณะอนุญาโตตุลาการได้มีคำชี้ขาดให้ยกคำเสนอข้อพิพาทของ กสท. เป็นผลให้ </w:t>
      </w:r>
      <w:r w:rsidRPr="004753B3">
        <w:rPr>
          <w:rFonts w:asciiTheme="majorBidi" w:hAnsiTheme="majorBidi" w:cstheme="majorBidi"/>
          <w:color w:val="auto"/>
          <w:spacing w:val="-6"/>
          <w:sz w:val="30"/>
          <w:szCs w:val="30"/>
        </w:rPr>
        <w:t xml:space="preserve">DPC </w:t>
      </w:r>
      <w:r w:rsidRPr="004753B3">
        <w:rPr>
          <w:rFonts w:asciiTheme="majorBidi" w:hAnsiTheme="majorBidi" w:cstheme="majorBidi"/>
          <w:color w:val="auto"/>
          <w:spacing w:val="-6"/>
          <w:sz w:val="30"/>
          <w:szCs w:val="30"/>
          <w:cs/>
        </w:rPr>
        <w:t>ไม่ต้องส่งมอบอุปกรณ์และชำระค่าเสียโอกาสพร้อมดอกเบี้ยตามที่ กสท.เรียกร้องทั้งหมด  ทั้งนี้ กสท. สามารถยื่นคำร้องขอเพิกถอนคำชี้ขาดของคณะอนุญาโตตุลาการต่อศาลปกครองกลางได้ภายใน</w:t>
      </w:r>
      <w:r w:rsidRPr="004753B3">
        <w:rPr>
          <w:rFonts w:asciiTheme="majorBidi" w:hAnsiTheme="majorBidi" w:cstheme="majorBidi"/>
          <w:color w:val="auto"/>
          <w:spacing w:val="-6"/>
          <w:sz w:val="30"/>
          <w:szCs w:val="30"/>
        </w:rPr>
        <w:t xml:space="preserve"> </w:t>
      </w:r>
      <w:r w:rsidR="00C44391" w:rsidRPr="00C44391">
        <w:rPr>
          <w:rFonts w:asciiTheme="majorBidi" w:hAnsiTheme="majorBidi" w:cstheme="majorBidi"/>
          <w:color w:val="auto"/>
          <w:spacing w:val="-6"/>
          <w:sz w:val="30"/>
          <w:szCs w:val="30"/>
        </w:rPr>
        <w:t>90</w:t>
      </w:r>
      <w:r w:rsidRPr="004753B3">
        <w:rPr>
          <w:rFonts w:asciiTheme="majorBidi" w:hAnsiTheme="majorBidi" w:cstheme="majorBidi"/>
          <w:color w:val="auto"/>
          <w:spacing w:val="-6"/>
          <w:sz w:val="30"/>
          <w:szCs w:val="30"/>
        </w:rPr>
        <w:t xml:space="preserve"> </w:t>
      </w:r>
      <w:r w:rsidRPr="004753B3">
        <w:rPr>
          <w:rFonts w:asciiTheme="majorBidi" w:hAnsiTheme="majorBidi" w:cstheme="majorBidi"/>
          <w:color w:val="auto"/>
          <w:spacing w:val="-6"/>
          <w:sz w:val="30"/>
          <w:szCs w:val="30"/>
          <w:cs/>
        </w:rPr>
        <w:t>วัน</w:t>
      </w:r>
    </w:p>
    <w:p w14:paraId="143F0227" w14:textId="3DCB30B5" w:rsidR="00CC12C0" w:rsidRPr="004753B3" w:rsidRDefault="00CC12C0" w:rsidP="00987598">
      <w:pPr>
        <w:spacing w:after="160"/>
        <w:ind w:left="547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ฝ่ายบริหารของบริษัทเชื่อว่า </w:t>
      </w:r>
      <w:r w:rsidRPr="004753B3">
        <w:rPr>
          <w:rFonts w:asciiTheme="majorBidi" w:hAnsiTheme="majorBidi" w:cstheme="majorBidi"/>
          <w:spacing w:val="-6"/>
          <w:sz w:val="30"/>
          <w:szCs w:val="30"/>
        </w:rPr>
        <w:t xml:space="preserve">DPC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ได้ปฏิบัติถูกต้อง</w:t>
      </w:r>
      <w:r w:rsidR="00001FD6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    </w:t>
      </w:r>
      <w:r w:rsidRPr="004753B3">
        <w:rPr>
          <w:rFonts w:asciiTheme="majorBidi" w:hAnsiTheme="majorBidi" w:cstheme="majorBidi"/>
          <w:spacing w:val="4"/>
          <w:sz w:val="30"/>
          <w:szCs w:val="30"/>
          <w:cs/>
        </w:rPr>
        <w:t>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ดังนั้นผลของคดีดังกล่าวไม่น่าจะมีผลกระทบอย่างมีนัยสำคัญต่องบการเงินรวมของกลุ่มบริษัท</w:t>
      </w:r>
    </w:p>
    <w:p w14:paraId="3EF3B9C1" w14:textId="77777777" w:rsidR="00492202" w:rsidRPr="004753B3" w:rsidRDefault="00492202">
      <w:pPr>
        <w:jc w:val="left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25205FC4" w14:textId="37186BFE" w:rsidR="00DD6163" w:rsidRPr="004753B3" w:rsidRDefault="00DD6163" w:rsidP="00987598">
      <w:pPr>
        <w:spacing w:after="240"/>
        <w:ind w:left="547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บริษัท แอดวานซ์ ไวร์เลส เน็ทเวอร์ค จำกัด (“</w:t>
      </w:r>
      <w:r w:rsidRPr="004753B3">
        <w:rPr>
          <w:rFonts w:asciiTheme="majorBidi" w:hAnsiTheme="majorBidi" w:cstheme="majorBidi"/>
          <w:b/>
          <w:bCs/>
          <w:sz w:val="30"/>
          <w:szCs w:val="30"/>
        </w:rPr>
        <w:t>AWN</w:t>
      </w: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t>”)</w:t>
      </w:r>
    </w:p>
    <w:p w14:paraId="48D47D21" w14:textId="06E036CF" w:rsidR="00F601D2" w:rsidRPr="004753B3" w:rsidRDefault="00D04454" w:rsidP="002107F6">
      <w:pPr>
        <w:pStyle w:val="ListParagraph"/>
        <w:numPr>
          <w:ilvl w:val="0"/>
          <w:numId w:val="14"/>
        </w:numPr>
        <w:spacing w:after="240" w:line="240" w:lineRule="auto"/>
        <w:ind w:left="907"/>
        <w:contextualSpacing w:val="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4753B3">
        <w:rPr>
          <w:rStyle w:val="normaltextrun"/>
          <w:rFonts w:asciiTheme="majorBidi" w:hAnsiTheme="majorBidi" w:cstheme="majorBidi"/>
          <w:sz w:val="30"/>
          <w:szCs w:val="30"/>
          <w:cs/>
        </w:rPr>
        <w:t xml:space="preserve">กรณีการฟ้องเพิกถอนคำสั่ง กสทช. ในเรื่องการให้บริการคงสิทธิเลขหมายโทรศัพท์เคลื่อนที่ </w:t>
      </w:r>
      <w:r w:rsidR="00F601D2" w:rsidRPr="004753B3">
        <w:rPr>
          <w:rFonts w:asciiTheme="majorBidi" w:hAnsiTheme="majorBidi" w:cstheme="majorBidi"/>
          <w:spacing w:val="-6"/>
          <w:sz w:val="30"/>
          <w:szCs w:val="30"/>
          <w:cs/>
        </w:rPr>
        <w:t>(</w:t>
      </w:r>
      <w:r w:rsidR="00F601D2" w:rsidRPr="004753B3">
        <w:rPr>
          <w:rFonts w:asciiTheme="majorBidi" w:hAnsiTheme="majorBidi" w:cstheme="majorBidi"/>
          <w:spacing w:val="-6"/>
          <w:sz w:val="30"/>
          <w:szCs w:val="30"/>
        </w:rPr>
        <w:t>MNP</w:t>
      </w:r>
      <w:r w:rsidR="00F601D2" w:rsidRPr="004753B3">
        <w:rPr>
          <w:rFonts w:asciiTheme="majorBidi" w:hAnsiTheme="majorBidi" w:cstheme="majorBidi"/>
          <w:spacing w:val="-6"/>
          <w:sz w:val="30"/>
          <w:szCs w:val="30"/>
          <w:cs/>
        </w:rPr>
        <w:t>)</w:t>
      </w:r>
    </w:p>
    <w:p w14:paraId="3CC4A50E" w14:textId="7708F8FF" w:rsidR="00D04454" w:rsidRPr="004753B3" w:rsidRDefault="00D04454" w:rsidP="002107F6">
      <w:pPr>
        <w:spacing w:after="240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>ในระหว่างปี</w:t>
      </w:r>
      <w:r w:rsidRPr="004753B3">
        <w:rPr>
          <w:rFonts w:asciiTheme="majorBidi" w:eastAsia="Calibri" w:hAnsiTheme="majorBidi" w:cstheme="majorBidi"/>
          <w:sz w:val="30"/>
          <w:szCs w:val="30"/>
        </w:rPr>
        <w:t> 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2558</w:t>
      </w:r>
      <w:r w:rsidRPr="004753B3">
        <w:rPr>
          <w:rFonts w:asciiTheme="majorBidi" w:eastAsia="Calibri" w:hAnsiTheme="majorBidi" w:cstheme="majorBidi"/>
          <w:sz w:val="30"/>
          <w:szCs w:val="30"/>
        </w:rPr>
        <w:t> </w:t>
      </w:r>
      <w:r w:rsidR="002107F6" w:rsidRPr="004753B3">
        <w:rPr>
          <w:rFonts w:asciiTheme="majorBidi" w:eastAsia="Calibri" w:hAnsiTheme="majorBidi" w:cstheme="majorBidi"/>
          <w:sz w:val="30"/>
          <w:szCs w:val="30"/>
          <w:cs/>
        </w:rPr>
        <w:t>-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2563</w:t>
      </w:r>
      <w:r w:rsidRPr="004753B3">
        <w:rPr>
          <w:rFonts w:asciiTheme="majorBidi" w:eastAsia="Calibri" w:hAnsiTheme="majorBidi" w:cstheme="majorBidi"/>
          <w:sz w:val="30"/>
          <w:szCs w:val="30"/>
        </w:rPr>
        <w:t> AWN 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ได้รับคำสั่งกำหนดมาตรการบังคับทางปกครอง (“คำสั่ง”)</w:t>
      </w:r>
      <w:r w:rsidRPr="004753B3">
        <w:rPr>
          <w:rFonts w:asciiTheme="majorBidi" w:eastAsia="Calibri" w:hAnsiTheme="majorBidi" w:cstheme="majorBidi"/>
          <w:sz w:val="30"/>
          <w:szCs w:val="30"/>
        </w:rPr>
        <w:t>  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จาก สำนักงาน 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>กสทช.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</w:rPr>
        <w:t> 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ให้ชำระค่าปรับทางปกครองกรณีการให้บริการคงสิทธิเลขหมายโทรศัพท์เคลื่อนที่ เป็นเงิน </w:t>
      </w:r>
      <w:r w:rsidR="00C44391" w:rsidRPr="00C44391">
        <w:rPr>
          <w:rFonts w:asciiTheme="majorBidi" w:eastAsia="Calibri" w:hAnsiTheme="majorBidi" w:cstheme="majorBidi"/>
          <w:spacing w:val="-4"/>
          <w:sz w:val="30"/>
          <w:szCs w:val="30"/>
        </w:rPr>
        <w:t>221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ล้านบาท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และ</w:t>
      </w:r>
      <w:r w:rsidRPr="004753B3">
        <w:rPr>
          <w:rFonts w:asciiTheme="majorBidi" w:eastAsia="Calibri" w:hAnsiTheme="majorBidi" w:cstheme="majorBidi"/>
          <w:sz w:val="30"/>
          <w:szCs w:val="30"/>
        </w:rPr>
        <w:t> 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605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 ตามลำดับ</w:t>
      </w:r>
      <w:r w:rsidRPr="004753B3">
        <w:rPr>
          <w:rFonts w:asciiTheme="majorBidi" w:eastAsia="Calibri" w:hAnsiTheme="majorBidi" w:cstheme="majorBidi"/>
          <w:sz w:val="30"/>
          <w:szCs w:val="30"/>
        </w:rPr>
        <w:t> 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ซึ่ง</w:t>
      </w:r>
      <w:r w:rsidRPr="004753B3">
        <w:rPr>
          <w:rFonts w:asciiTheme="majorBidi" w:eastAsia="Calibri" w:hAnsiTheme="majorBidi" w:cstheme="majorBidi"/>
          <w:sz w:val="30"/>
          <w:szCs w:val="30"/>
        </w:rPr>
        <w:t> AWN 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ได้ยื่นฟ้องเพิกถอนคำสั่งดังกล่าวต่อศาลปกครองกลาง</w:t>
      </w:r>
      <w:r w:rsidRPr="004753B3">
        <w:rPr>
          <w:rFonts w:asciiTheme="majorBidi" w:eastAsia="Calibri" w:hAnsiTheme="majorBidi" w:cstheme="majorBidi"/>
          <w:sz w:val="30"/>
          <w:szCs w:val="30"/>
        </w:rPr>
        <w:t> 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คดีหมายเลขดำที่</w:t>
      </w:r>
      <w:r w:rsidRPr="004753B3">
        <w:rPr>
          <w:rFonts w:asciiTheme="majorBidi" w:eastAsia="Calibri" w:hAnsiTheme="majorBidi" w:cstheme="majorBidi"/>
          <w:sz w:val="30"/>
          <w:szCs w:val="30"/>
        </w:rPr>
        <w:t> 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1357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2560</w:t>
      </w:r>
      <w:r w:rsidRPr="004753B3">
        <w:rPr>
          <w:rFonts w:asciiTheme="majorBidi" w:eastAsia="Calibri" w:hAnsiTheme="majorBidi" w:cstheme="majorBidi"/>
          <w:sz w:val="30"/>
          <w:szCs w:val="30"/>
        </w:rPr>
        <w:t> 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และคดีหมายเลขดำที่</w:t>
      </w:r>
      <w:r w:rsidRPr="004753B3">
        <w:rPr>
          <w:rFonts w:asciiTheme="majorBidi" w:eastAsia="Calibri" w:hAnsiTheme="majorBidi" w:cstheme="majorBidi"/>
          <w:sz w:val="30"/>
          <w:szCs w:val="30"/>
        </w:rPr>
        <w:t> 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2212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2563</w:t>
      </w:r>
      <w:r w:rsidRPr="004753B3">
        <w:rPr>
          <w:rFonts w:asciiTheme="majorBidi" w:eastAsia="Calibri" w:hAnsiTheme="majorBidi" w:cstheme="majorBidi"/>
          <w:sz w:val="30"/>
          <w:szCs w:val="30"/>
        </w:rPr>
        <w:t> 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ตามลำดับ</w:t>
      </w:r>
      <w:r w:rsidRPr="004753B3">
        <w:rPr>
          <w:rFonts w:asciiTheme="majorBidi" w:eastAsia="Calibri" w:hAnsiTheme="majorBidi" w:cstheme="majorBidi"/>
          <w:sz w:val="30"/>
          <w:szCs w:val="30"/>
        </w:rPr>
        <w:t> 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โดยเมื่อวันที่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26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สิงหาคม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2563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ศาลปกครองกลางได้มีคำพิพากษาในคดีหมายเลขดำที่</w:t>
      </w:r>
      <w:r w:rsidRPr="004753B3">
        <w:rPr>
          <w:rFonts w:asciiTheme="majorBidi" w:eastAsia="Calibri" w:hAnsiTheme="majorBidi" w:cstheme="majorBidi"/>
          <w:sz w:val="30"/>
          <w:szCs w:val="30"/>
        </w:rPr>
        <w:t> 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1357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2560</w:t>
      </w:r>
      <w:r w:rsidRPr="004753B3">
        <w:rPr>
          <w:rFonts w:asciiTheme="majorBidi" w:eastAsia="Calibri" w:hAnsiTheme="majorBidi" w:cstheme="majorBidi"/>
          <w:sz w:val="30"/>
          <w:szCs w:val="30"/>
        </w:rPr>
        <w:t> 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ให้เพิกถอนคำสั่งกำหนดค่าปรับทางปกครองในส่วนที่เกินกว่า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20</w:t>
      </w:r>
      <w:r w:rsidRPr="004753B3">
        <w:rPr>
          <w:rFonts w:asciiTheme="majorBidi" w:eastAsia="Calibri" w:hAnsiTheme="majorBidi" w:cstheme="majorBidi"/>
          <w:sz w:val="30"/>
          <w:szCs w:val="30"/>
        </w:rPr>
        <w:t>,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000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บาทต่อวัน</w:t>
      </w:r>
      <w:r w:rsidRPr="004753B3">
        <w:rPr>
          <w:rFonts w:asciiTheme="majorBidi" w:eastAsia="Calibri" w:hAnsiTheme="majorBidi" w:cstheme="majorBidi"/>
          <w:sz w:val="30"/>
          <w:szCs w:val="30"/>
        </w:rPr>
        <w:t> 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เป็นผลทำให้ค่าปรับทางปกครองลดลงเหลือ</w:t>
      </w:r>
      <w:r w:rsidRPr="004753B3">
        <w:rPr>
          <w:rFonts w:asciiTheme="majorBidi" w:eastAsia="Calibri" w:hAnsiTheme="majorBidi" w:cstheme="majorBidi"/>
          <w:sz w:val="30"/>
          <w:szCs w:val="30"/>
        </w:rPr>
        <w:t> 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0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.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82</w:t>
      </w:r>
      <w:r w:rsidRPr="004753B3">
        <w:rPr>
          <w:rFonts w:asciiTheme="majorBidi" w:eastAsia="Calibri" w:hAnsiTheme="majorBidi" w:cstheme="majorBidi"/>
          <w:sz w:val="30"/>
          <w:szCs w:val="30"/>
        </w:rPr>
        <w:t> 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ล้านบาท</w:t>
      </w:r>
      <w:r w:rsidRPr="004753B3">
        <w:rPr>
          <w:rFonts w:asciiTheme="majorBidi" w:eastAsia="Calibri" w:hAnsiTheme="majorBidi" w:cstheme="majorBidi"/>
          <w:sz w:val="30"/>
          <w:szCs w:val="30"/>
        </w:rPr>
        <w:t> 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ซึ่งในวันที่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กันยายน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2563</w:t>
      </w:r>
      <w:r w:rsidRPr="004753B3">
        <w:rPr>
          <w:rFonts w:asciiTheme="majorBidi" w:eastAsia="Calibri" w:hAnsiTheme="majorBidi" w:cstheme="majorBidi"/>
          <w:sz w:val="30"/>
          <w:szCs w:val="30"/>
        </w:rPr>
        <w:t> AWN 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ยื่นอุทธรณ์ต่อศาลปกครองสูงสุดเพื่อให้เพิกถอนคำสั่งกำหนดค่าปรับทางปกครองทั้งหมด</w:t>
      </w:r>
      <w:r w:rsidRPr="004753B3">
        <w:rPr>
          <w:rFonts w:asciiTheme="majorBidi" w:eastAsia="Calibri" w:hAnsiTheme="majorBidi" w:cstheme="majorBidi"/>
          <w:sz w:val="30"/>
          <w:szCs w:val="30"/>
        </w:rPr>
        <w:t> 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ขณะนี้อยู่ในขั้นตอนการพิจารณาของศาลปกครองสูงสุด</w:t>
      </w:r>
      <w:r w:rsidRPr="004753B3">
        <w:rPr>
          <w:rFonts w:asciiTheme="majorBidi" w:eastAsia="Calibri" w:hAnsiTheme="majorBidi" w:cstheme="majorBidi"/>
          <w:sz w:val="30"/>
          <w:szCs w:val="30"/>
        </w:rPr>
        <w:t> </w:t>
      </w:r>
    </w:p>
    <w:p w14:paraId="5EFCE652" w14:textId="12C23074" w:rsidR="00D04454" w:rsidRPr="004753B3" w:rsidRDefault="00D04454" w:rsidP="002107F6">
      <w:pPr>
        <w:spacing w:after="240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>สำหรับคดีหมายเลขดำที่</w:t>
      </w:r>
      <w:r w:rsidRPr="004753B3">
        <w:rPr>
          <w:rFonts w:asciiTheme="majorBidi" w:eastAsia="Calibri" w:hAnsiTheme="majorBidi" w:cstheme="majorBidi"/>
          <w:sz w:val="30"/>
          <w:szCs w:val="30"/>
        </w:rPr>
        <w:t> 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2212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2563</w:t>
      </w:r>
      <w:r w:rsidRPr="004753B3">
        <w:rPr>
          <w:rFonts w:asciiTheme="majorBidi" w:eastAsia="Calibri" w:hAnsiTheme="majorBidi" w:cstheme="majorBidi"/>
          <w:sz w:val="30"/>
          <w:szCs w:val="30"/>
        </w:rPr>
        <w:t> 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อยู่ในขั้นตอนการพิจารณาของศาลปกครองกลาง</w:t>
      </w:r>
      <w:r w:rsidRPr="004753B3">
        <w:rPr>
          <w:rFonts w:asciiTheme="majorBidi" w:eastAsia="Calibri" w:hAnsiTheme="majorBidi" w:cstheme="majorBidi"/>
          <w:sz w:val="30"/>
          <w:szCs w:val="30"/>
        </w:rPr>
        <w:t> </w:t>
      </w:r>
    </w:p>
    <w:p w14:paraId="02A71949" w14:textId="5658DFAE" w:rsidR="00F937C0" w:rsidRPr="004753B3" w:rsidRDefault="00F937C0" w:rsidP="002107F6">
      <w:pPr>
        <w:spacing w:after="240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โดยฝ่ายบริหารของบริษัทเชื่อว่า </w:t>
      </w:r>
      <w:r w:rsidRPr="004753B3">
        <w:rPr>
          <w:rFonts w:asciiTheme="majorBidi" w:eastAsia="Calibri" w:hAnsiTheme="majorBidi" w:cstheme="majorBidi"/>
          <w:sz w:val="30"/>
          <w:szCs w:val="30"/>
          <w:cs/>
          <w:lang w:bidi="th"/>
        </w:rPr>
        <w:t xml:space="preserve">AWN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ได้ปฏิบัติถูกต้องทุกประการแล้ว ดังนั้นผลของคดีดังกล่าวไม่น่าจะมีผลกระทบอย่างมีนัยสำคัญต่องบการเงินรวมของกลุ่มบริษัท</w:t>
      </w:r>
    </w:p>
    <w:p w14:paraId="60F7844F" w14:textId="57F742B1" w:rsidR="00F601D2" w:rsidRPr="004753B3" w:rsidRDefault="00F601D2" w:rsidP="002107F6">
      <w:pPr>
        <w:spacing w:after="240"/>
        <w:ind w:left="547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t>บริษัท ไมโม่ เทค จำกัด (“</w:t>
      </w:r>
      <w:r w:rsidRPr="004753B3">
        <w:rPr>
          <w:rFonts w:asciiTheme="majorBidi" w:hAnsiTheme="majorBidi" w:cstheme="majorBidi"/>
          <w:b/>
          <w:bCs/>
          <w:sz w:val="30"/>
          <w:szCs w:val="30"/>
        </w:rPr>
        <w:t>MMT</w:t>
      </w: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t>”)</w:t>
      </w:r>
    </w:p>
    <w:p w14:paraId="129BC450" w14:textId="77777777" w:rsidR="00F601D2" w:rsidRPr="004753B3" w:rsidRDefault="00F601D2" w:rsidP="002107F6">
      <w:pPr>
        <w:pStyle w:val="ListParagraph"/>
        <w:tabs>
          <w:tab w:val="clear" w:pos="907"/>
          <w:tab w:val="left" w:pos="720"/>
        </w:tabs>
        <w:spacing w:after="240" w:line="240" w:lineRule="auto"/>
        <w:ind w:left="540"/>
        <w:jc w:val="thaiDistribute"/>
        <w:rPr>
          <w:rFonts w:asciiTheme="majorBidi" w:hAnsiTheme="majorBidi" w:cstheme="majorBidi"/>
          <w:spacing w:val="10"/>
          <w:sz w:val="30"/>
          <w:szCs w:val="30"/>
        </w:rPr>
      </w:pPr>
      <w:r w:rsidRPr="004753B3">
        <w:rPr>
          <w:rFonts w:asciiTheme="majorBidi" w:hAnsiTheme="majorBidi" w:cstheme="majorBidi"/>
          <w:spacing w:val="10"/>
          <w:sz w:val="30"/>
          <w:szCs w:val="30"/>
          <w:cs/>
        </w:rPr>
        <w:t>การ</w:t>
      </w:r>
      <w:r w:rsidRPr="004753B3">
        <w:rPr>
          <w:rFonts w:asciiTheme="majorBidi" w:eastAsia="Calibri" w:hAnsiTheme="majorBidi" w:cstheme="majorBidi"/>
          <w:spacing w:val="10"/>
          <w:sz w:val="30"/>
          <w:szCs w:val="30"/>
          <w:cs/>
        </w:rPr>
        <w:t>เรียกร้องให้</w:t>
      </w:r>
      <w:r w:rsidRPr="004753B3">
        <w:rPr>
          <w:rFonts w:asciiTheme="majorBidi" w:hAnsiTheme="majorBidi" w:cstheme="majorBidi"/>
          <w:spacing w:val="10"/>
          <w:sz w:val="30"/>
          <w:szCs w:val="30"/>
          <w:cs/>
        </w:rPr>
        <w:t>ชำระค่า</w:t>
      </w:r>
      <w:r w:rsidRPr="004753B3">
        <w:rPr>
          <w:rFonts w:asciiTheme="majorBidi" w:eastAsia="Calibri" w:hAnsiTheme="majorBidi" w:cstheme="majorBidi"/>
          <w:spacing w:val="10"/>
          <w:sz w:val="30"/>
          <w:szCs w:val="30"/>
          <w:cs/>
        </w:rPr>
        <w:t xml:space="preserve">เสียหาย </w:t>
      </w:r>
      <w:r w:rsidRPr="004753B3">
        <w:rPr>
          <w:rFonts w:asciiTheme="majorBidi" w:hAnsiTheme="majorBidi" w:cstheme="majorBidi"/>
          <w:spacing w:val="10"/>
          <w:sz w:val="30"/>
          <w:szCs w:val="30"/>
          <w:cs/>
        </w:rPr>
        <w:t>กรณี</w:t>
      </w:r>
      <w:r w:rsidRPr="004753B3">
        <w:rPr>
          <w:rFonts w:asciiTheme="majorBidi" w:eastAsia="Calibri" w:hAnsiTheme="majorBidi" w:cstheme="majorBidi"/>
          <w:spacing w:val="10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10"/>
          <w:sz w:val="30"/>
          <w:szCs w:val="30"/>
        </w:rPr>
        <w:t xml:space="preserve">MMT </w:t>
      </w:r>
      <w:r w:rsidRPr="004753B3">
        <w:rPr>
          <w:rFonts w:asciiTheme="majorBidi" w:hAnsiTheme="majorBidi" w:cstheme="majorBidi"/>
          <w:spacing w:val="10"/>
          <w:sz w:val="30"/>
          <w:szCs w:val="30"/>
          <w:cs/>
        </w:rPr>
        <w:t>บอกเลิกสัญญาว่าจ้างพิมพ์งานกับ บริษัท เปเปอร์เมท (ประเทศไทย) จำกัด</w:t>
      </w:r>
    </w:p>
    <w:p w14:paraId="0DEDB4EE" w14:textId="347B3971" w:rsidR="00344309" w:rsidRPr="004753B3" w:rsidRDefault="00344309" w:rsidP="00E025DB">
      <w:pPr>
        <w:tabs>
          <w:tab w:val="left" w:pos="540"/>
        </w:tabs>
        <w:spacing w:after="240"/>
        <w:ind w:left="540" w:hanging="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เมื่อวันที่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26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กุมภาพันธ์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2562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บริษัท เปเปอร์เมท (ประเทศไทย) จำกัด ได้ยื่นฟ้องต่อศาลแพ่ง เป็นคดีหมายเลขดำที่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1016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2562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เรียกร้องค่าเสียหายจาก </w:t>
      </w:r>
      <w:r w:rsidRPr="004753B3">
        <w:rPr>
          <w:rFonts w:asciiTheme="majorBidi" w:eastAsia="Calibri" w:hAnsiTheme="majorBidi" w:cstheme="majorBidi"/>
          <w:sz w:val="30"/>
          <w:szCs w:val="30"/>
        </w:rPr>
        <w:t xml:space="preserve">MMT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กรณีถูก </w:t>
      </w:r>
      <w:r w:rsidRPr="004753B3">
        <w:rPr>
          <w:rFonts w:asciiTheme="majorBidi" w:eastAsia="Calibri" w:hAnsiTheme="majorBidi" w:cstheme="majorBidi"/>
          <w:sz w:val="30"/>
          <w:szCs w:val="30"/>
        </w:rPr>
        <w:t xml:space="preserve">MMT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บอกเลิกสัญญาว่าจ้างพิมพ์งาน โดยเรียกร้องค่าเสียหายและค่าขาดรายได้เป็นจำนวนเงินรวม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280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</w:t>
      </w:r>
    </w:p>
    <w:p w14:paraId="0DF81210" w14:textId="07F873B0" w:rsidR="00492202" w:rsidRDefault="00492202" w:rsidP="00492202">
      <w:pPr>
        <w:tabs>
          <w:tab w:val="left" w:pos="540"/>
        </w:tabs>
        <w:spacing w:after="240"/>
        <w:ind w:left="540" w:hanging="7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เมื่อวันที่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28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มกราคม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2564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ศาลแพ่งมีคำพิพากษาให้ยกฟ้องบริษัท เปเปอร์เมท (ประเทศไทย) จำกัด เนื่องจากบริษัท เปเปอร์เมท (ประเทศไทย) จำกัด ปฏิบัติผิดสัญญา จึงไม่มีสิทธิเรียกร้องค่าเสียหายตามที่เรียกร้องมาในคดีนี้ ทั้งนี้ บริษัท เปเปอร์เมท (ประเทศไทย) จำกัด มีสิทธิอุทธรณ์ภายใน  </w:t>
      </w:r>
      <w:r w:rsidR="00C44391" w:rsidRPr="00C44391">
        <w:rPr>
          <w:rFonts w:asciiTheme="majorBidi" w:eastAsia="Calibri" w:hAnsiTheme="majorBidi" w:cstheme="majorBidi"/>
          <w:sz w:val="30"/>
          <w:szCs w:val="30"/>
        </w:rPr>
        <w:t>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เดือน นับแต่วันที่ศาลมีคำพิพากษา</w:t>
      </w:r>
    </w:p>
    <w:p w14:paraId="617AEE58" w14:textId="045335D4" w:rsidR="006B6290" w:rsidRPr="004753B3" w:rsidRDefault="006B6290" w:rsidP="00492202">
      <w:pPr>
        <w:tabs>
          <w:tab w:val="left" w:pos="540"/>
        </w:tabs>
        <w:spacing w:after="240"/>
        <w:ind w:left="540" w:hanging="7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 w:hint="cs"/>
          <w:sz w:val="30"/>
          <w:szCs w:val="30"/>
          <w:cs/>
        </w:rPr>
        <w:t>ขณะนี้บริษัทกำลังติดตามว่าจะมีการยื่นอุทธรณ์หรือไม่</w:t>
      </w:r>
    </w:p>
    <w:p w14:paraId="0AD2FC62" w14:textId="780B4A44" w:rsidR="00492202" w:rsidRPr="004753B3" w:rsidRDefault="001C6AB8" w:rsidP="00AF75B3">
      <w:pPr>
        <w:tabs>
          <w:tab w:val="left" w:pos="540"/>
        </w:tabs>
        <w:spacing w:after="360"/>
        <w:ind w:left="533"/>
        <w:rPr>
          <w:rFonts w:asciiTheme="majorBidi" w:eastAsia="Angsana New" w:hAnsiTheme="majorBidi" w:cstheme="majorBidi"/>
          <w:sz w:val="30"/>
          <w:szCs w:val="30"/>
          <w:cs/>
        </w:rPr>
      </w:pPr>
      <w:r w:rsidRPr="004753B3">
        <w:rPr>
          <w:rFonts w:asciiTheme="majorBidi" w:eastAsia="Angsana New" w:hAnsiTheme="majorBidi" w:cstheme="majorBidi"/>
          <w:sz w:val="30"/>
          <w:szCs w:val="30"/>
          <w:cs/>
        </w:rPr>
        <w:t xml:space="preserve">โดยฝ่ายบริหารของบริษัทเชื่อว่า </w:t>
      </w:r>
      <w:r w:rsidRPr="004753B3">
        <w:rPr>
          <w:rFonts w:asciiTheme="majorBidi" w:eastAsia="Angsana New" w:hAnsiTheme="majorBidi" w:cstheme="majorBidi"/>
          <w:sz w:val="30"/>
          <w:szCs w:val="30"/>
        </w:rPr>
        <w:t>MMT</w:t>
      </w:r>
      <w:r w:rsidRPr="004753B3">
        <w:rPr>
          <w:rFonts w:asciiTheme="majorBidi" w:eastAsia="Angsana New" w:hAnsiTheme="majorBidi" w:cstheme="majorBidi"/>
          <w:sz w:val="30"/>
          <w:szCs w:val="30"/>
          <w:cs/>
        </w:rPr>
        <w:t xml:space="preserve"> 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ดังนั้นผลของคดีดังกล่าวไม่น่าจะมีผลกระทบอย่างมีนัยสำคัญต่องบการเงินรวมของกลุ่มบริษัท</w:t>
      </w:r>
      <w:r w:rsidR="00492202" w:rsidRPr="004753B3">
        <w:rPr>
          <w:rFonts w:asciiTheme="majorBidi" w:eastAsia="Angsana New" w:hAnsiTheme="majorBidi" w:cstheme="majorBidi"/>
          <w:sz w:val="30"/>
          <w:szCs w:val="30"/>
          <w:cs/>
        </w:rPr>
        <w:br w:type="page"/>
      </w:r>
    </w:p>
    <w:p w14:paraId="0C5DB3E1" w14:textId="2E3B40BE" w:rsidR="00D62100" w:rsidRPr="004753B3" w:rsidRDefault="00D62100" w:rsidP="008C3B52">
      <w:pPr>
        <w:numPr>
          <w:ilvl w:val="0"/>
          <w:numId w:val="11"/>
        </w:numPr>
        <w:ind w:left="547" w:right="-43" w:hanging="547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การอนุมัติงบการเงิน</w:t>
      </w:r>
      <w:r w:rsidR="00D0017C" w:rsidRPr="004753B3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</w:p>
    <w:p w14:paraId="0067B381" w14:textId="43DF9F05" w:rsidR="00271234" w:rsidRPr="004753B3" w:rsidRDefault="6A5849DF" w:rsidP="31202821">
      <w:pPr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pacing w:val="4"/>
          <w:sz w:val="30"/>
          <w:szCs w:val="30"/>
          <w:cs/>
        </w:rPr>
        <w:t>งบ</w:t>
      </w:r>
      <w:r w:rsidR="286867D6" w:rsidRPr="004753B3">
        <w:rPr>
          <w:rFonts w:asciiTheme="majorBidi" w:hAnsiTheme="majorBidi" w:cstheme="majorBidi"/>
          <w:spacing w:val="4"/>
          <w:sz w:val="30"/>
          <w:szCs w:val="30"/>
          <w:cs/>
        </w:rPr>
        <w:t>การเงิน</w:t>
      </w:r>
      <w:r w:rsidR="538295DC" w:rsidRPr="004753B3">
        <w:rPr>
          <w:rFonts w:asciiTheme="majorBidi" w:hAnsiTheme="majorBidi" w:cstheme="majorBidi"/>
          <w:spacing w:val="4"/>
          <w:sz w:val="30"/>
          <w:szCs w:val="30"/>
          <w:cs/>
        </w:rPr>
        <w:t>ระหว่างกาลนี้ได้รับการอนุมัติให้ออกงบการเงิน</w:t>
      </w:r>
      <w:r w:rsidR="4E411A0E" w:rsidRPr="004753B3">
        <w:rPr>
          <w:rFonts w:asciiTheme="majorBidi" w:hAnsiTheme="majorBidi" w:cstheme="majorBidi"/>
          <w:spacing w:val="4"/>
          <w:sz w:val="30"/>
          <w:szCs w:val="30"/>
          <w:cs/>
        </w:rPr>
        <w:t>ระหว่างกาล</w:t>
      </w:r>
      <w:r w:rsidR="538295DC" w:rsidRPr="004753B3">
        <w:rPr>
          <w:rFonts w:asciiTheme="majorBidi" w:hAnsiTheme="majorBidi" w:cstheme="majorBidi"/>
          <w:spacing w:val="4"/>
          <w:sz w:val="30"/>
          <w:szCs w:val="30"/>
          <w:cs/>
        </w:rPr>
        <w:t>โดยคณะกรรมการบริษัทเมื่อวันที่</w:t>
      </w:r>
      <w:r w:rsidR="1727317E" w:rsidRPr="004753B3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C44391" w:rsidRPr="00C44391">
        <w:rPr>
          <w:rFonts w:asciiTheme="majorBidi" w:hAnsiTheme="majorBidi" w:cstheme="majorBidi"/>
          <w:spacing w:val="4"/>
          <w:sz w:val="30"/>
          <w:szCs w:val="30"/>
        </w:rPr>
        <w:t>30</w:t>
      </w:r>
      <w:r w:rsidR="1727317E" w:rsidRPr="004753B3">
        <w:rPr>
          <w:rFonts w:asciiTheme="majorBidi" w:hAnsiTheme="majorBidi" w:cstheme="majorBidi"/>
          <w:spacing w:val="4"/>
          <w:sz w:val="30"/>
          <w:szCs w:val="30"/>
          <w:cs/>
        </w:rPr>
        <w:t xml:space="preserve"> เมษายน </w:t>
      </w:r>
      <w:r w:rsidR="00C44391" w:rsidRPr="00C44391">
        <w:rPr>
          <w:rFonts w:asciiTheme="majorBidi" w:hAnsiTheme="majorBidi" w:cstheme="majorBidi"/>
          <w:spacing w:val="4"/>
          <w:sz w:val="30"/>
          <w:szCs w:val="30"/>
        </w:rPr>
        <w:t>2564</w:t>
      </w:r>
    </w:p>
    <w:sectPr w:rsidR="00271234" w:rsidRPr="004753B3" w:rsidSect="00562B66">
      <w:headerReference w:type="default" r:id="rId19"/>
      <w:footerReference w:type="default" r:id="rId20"/>
      <w:pgSz w:w="11907" w:h="16840" w:code="9"/>
      <w:pgMar w:top="1440" w:right="1224" w:bottom="810" w:left="1440" w:header="720" w:footer="43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83DEFE" w14:textId="77777777" w:rsidR="00E86BF7" w:rsidRDefault="00E86BF7">
      <w:r>
        <w:separator/>
      </w:r>
    </w:p>
  </w:endnote>
  <w:endnote w:type="continuationSeparator" w:id="0">
    <w:p w14:paraId="2C391AF8" w14:textId="77777777" w:rsidR="00E86BF7" w:rsidRDefault="00E86BF7">
      <w:r>
        <w:continuationSeparator/>
      </w:r>
    </w:p>
  </w:endnote>
  <w:endnote w:type="continuationNotice" w:id="1">
    <w:p w14:paraId="2CB8F2D3" w14:textId="77777777" w:rsidR="00E86BF7" w:rsidRDefault="00E86B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charset w:val="00"/>
    <w:family w:val="roman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1F23C" w14:textId="77777777" w:rsidR="00E86BF7" w:rsidRPr="00515D36" w:rsidRDefault="00E86BF7" w:rsidP="0012239E">
    <w:pPr>
      <w:pStyle w:val="Footer"/>
      <w:jc w:val="center"/>
      <w:rPr>
        <w:rFonts w:ascii="Times New Roman" w:cs="Times New Roman"/>
        <w:noProof/>
        <w:sz w:val="21"/>
        <w:szCs w:val="21"/>
        <w:cs/>
      </w:rPr>
    </w:pPr>
    <w:r w:rsidRPr="00911BB7">
      <w:rPr>
        <w:rFonts w:ascii="Times New Roman"/>
        <w:sz w:val="21"/>
        <w:szCs w:val="21"/>
        <w:cs/>
      </w:rPr>
      <w:t xml:space="preserve">- </w:t>
    </w:r>
    <w:r w:rsidRPr="00911BB7">
      <w:rPr>
        <w:rFonts w:ascii="Times New Roman" w:cs="Times New Roman"/>
        <w:sz w:val="21"/>
        <w:szCs w:val="21"/>
      </w:rPr>
      <w:fldChar w:fldCharType="begin"/>
    </w:r>
    <w:r w:rsidRPr="00911BB7">
      <w:rPr>
        <w:rFonts w:ascii="Times New Roman" w:cs="Times New Roman"/>
        <w:sz w:val="21"/>
        <w:szCs w:val="21"/>
        <w:cs/>
      </w:rPr>
      <w:instrText xml:space="preserve"> PAGE   \</w:instrText>
    </w:r>
    <w:r w:rsidRPr="00911BB7">
      <w:rPr>
        <w:rFonts w:ascii="Times New Roman"/>
        <w:sz w:val="21"/>
        <w:szCs w:val="21"/>
        <w:cs/>
      </w:rPr>
      <w:instrText xml:space="preserve">* </w:instrText>
    </w:r>
    <w:r w:rsidRPr="00911BB7">
      <w:rPr>
        <w:rFonts w:ascii="Times New Roman" w:cs="Times New Roman"/>
        <w:sz w:val="21"/>
        <w:szCs w:val="21"/>
        <w:cs/>
      </w:rPr>
      <w:instrText xml:space="preserve">MERGEFORMAT </w:instrText>
    </w:r>
    <w:r w:rsidRPr="00911BB7">
      <w:rPr>
        <w:rFonts w:ascii="Times New Roman" w:cs="Times New Roman"/>
        <w:sz w:val="21"/>
        <w:szCs w:val="21"/>
      </w:rPr>
      <w:fldChar w:fldCharType="separate"/>
    </w:r>
    <w:r w:rsidRPr="000D06D0">
      <w:rPr>
        <w:rFonts w:ascii="Times New Roman" w:cs="Times New Roman"/>
        <w:noProof/>
        <w:sz w:val="21"/>
        <w:szCs w:val="21"/>
        <w:cs/>
      </w:rPr>
      <w:t>17</w:t>
    </w:r>
    <w:r w:rsidRPr="00911BB7">
      <w:rPr>
        <w:rFonts w:ascii="Times New Roman" w:cs="Times New Roman"/>
        <w:noProof/>
        <w:sz w:val="21"/>
        <w:szCs w:val="21"/>
      </w:rPr>
      <w:fldChar w:fldCharType="end"/>
    </w:r>
    <w:r w:rsidRPr="00911BB7">
      <w:rPr>
        <w:rFonts w:ascii="Times New Roman"/>
        <w:noProof/>
        <w:sz w:val="21"/>
        <w:szCs w:val="21"/>
        <w:cs/>
      </w:rPr>
      <w:t xml:space="preserve"> </w:t>
    </w:r>
    <w:r>
      <w:rPr>
        <w:rFonts w:ascii="Times New Roman" w:hint="cs"/>
        <w:noProof/>
        <w:sz w:val="21"/>
        <w:szCs w:val="21"/>
        <w:cs/>
      </w:rPr>
      <w:t>-</w:t>
    </w:r>
  </w:p>
  <w:p w14:paraId="25749770" w14:textId="77777777" w:rsidR="00E86BF7" w:rsidRPr="00515D36" w:rsidRDefault="00E86BF7" w:rsidP="0012239E">
    <w:pPr>
      <w:pStyle w:val="Footer"/>
      <w:jc w:val="center"/>
      <w:rPr>
        <w:rFonts w:ascii="Times New Roman" w:cs="Times New Roman"/>
        <w:sz w:val="21"/>
        <w:szCs w:val="21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B43897" w14:textId="23D2061B" w:rsidR="00E86BF7" w:rsidRPr="00087F9A" w:rsidRDefault="00E86BF7" w:rsidP="009D6498">
    <w:pPr>
      <w:pStyle w:val="Footer"/>
      <w:jc w:val="right"/>
      <w:rPr>
        <w:rFonts w:ascii="Times New Roman" w:cs="Times New Roman"/>
        <w:sz w:val="20"/>
        <w:szCs w:val="2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03B3C" w14:textId="77777777" w:rsidR="00E86BF7" w:rsidRPr="00BB22A2" w:rsidRDefault="00E86BF7" w:rsidP="0012239E">
    <w:pPr>
      <w:pStyle w:val="Footer"/>
      <w:jc w:val="center"/>
      <w:rPr>
        <w:rFonts w:ascii="Times New Roman" w:cs="Cordia New"/>
        <w:noProof/>
        <w:sz w:val="20"/>
        <w:szCs w:val="20"/>
        <w:lang w:val="en-US"/>
      </w:rPr>
    </w:pPr>
  </w:p>
  <w:p w14:paraId="06845881" w14:textId="08651D56" w:rsidR="00E86BF7" w:rsidRPr="00087F9A" w:rsidRDefault="00E86BF7" w:rsidP="00087F9A">
    <w:pPr>
      <w:pStyle w:val="Footer"/>
      <w:jc w:val="right"/>
      <w:rPr>
        <w:rFonts w:ascii="Times New Roman" w:cs="Times New Roman"/>
        <w:sz w:val="20"/>
        <w:szCs w:val="2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E03661" w14:textId="79CF44E0" w:rsidR="00E86BF7" w:rsidRPr="002225D1" w:rsidRDefault="00E86BF7" w:rsidP="0012239E">
    <w:pPr>
      <w:pStyle w:val="Footer"/>
      <w:jc w:val="center"/>
      <w:rPr>
        <w:rFonts w:ascii="Times New Roman" w:cs="Times New Roman"/>
        <w:noProof/>
        <w:sz w:val="20"/>
        <w:szCs w:val="20"/>
        <w:lang w:val="en-US"/>
      </w:rPr>
    </w:pPr>
    <w:r w:rsidRPr="002225D1">
      <w:rPr>
        <w:rFonts w:ascii="Times New Roman" w:cs="Times New Roman"/>
        <w:sz w:val="20"/>
        <w:szCs w:val="20"/>
        <w:cs/>
      </w:rPr>
      <w:t xml:space="preserve">- </w:t>
    </w:r>
    <w:r w:rsidRPr="002225D1">
      <w:rPr>
        <w:rFonts w:ascii="Times New Roman" w:cs="Times New Roman"/>
        <w:sz w:val="20"/>
        <w:szCs w:val="20"/>
      </w:rPr>
      <w:fldChar w:fldCharType="begin"/>
    </w:r>
    <w:r w:rsidRPr="002225D1">
      <w:rPr>
        <w:rFonts w:ascii="Times New Roman" w:cs="Times New Roman"/>
        <w:sz w:val="20"/>
        <w:szCs w:val="20"/>
        <w:cs/>
      </w:rPr>
      <w:instrText xml:space="preserve"> PAGE   \* MERGEFORMAT </w:instrText>
    </w:r>
    <w:r w:rsidRPr="002225D1">
      <w:rPr>
        <w:rFonts w:ascii="Times New Roman" w:cs="Times New Roman"/>
        <w:sz w:val="20"/>
        <w:szCs w:val="20"/>
      </w:rPr>
      <w:fldChar w:fldCharType="separate"/>
    </w:r>
    <w:r w:rsidRPr="004B5203">
      <w:rPr>
        <w:rFonts w:ascii="Times New Roman" w:cs="Times New Roman"/>
        <w:noProof/>
        <w:sz w:val="20"/>
        <w:szCs w:val="20"/>
        <w:cs/>
      </w:rPr>
      <w:t>17</w:t>
    </w:r>
    <w:r w:rsidRPr="002225D1">
      <w:rPr>
        <w:rFonts w:ascii="Times New Roman" w:cs="Times New Roman"/>
        <w:noProof/>
        <w:sz w:val="20"/>
        <w:szCs w:val="20"/>
      </w:rPr>
      <w:fldChar w:fldCharType="end"/>
    </w:r>
    <w:r w:rsidRPr="002225D1">
      <w:rPr>
        <w:rFonts w:ascii="Times New Roman" w:cs="Times New Roman"/>
        <w:noProof/>
        <w:sz w:val="20"/>
        <w:szCs w:val="20"/>
        <w:cs/>
      </w:rPr>
      <w:t xml:space="preserve"> </w:t>
    </w:r>
    <w:r w:rsidRPr="002225D1">
      <w:rPr>
        <w:rFonts w:ascii="Times New Roman" w:cs="Times New Roman"/>
        <w:noProof/>
        <w:sz w:val="20"/>
        <w:szCs w:val="20"/>
        <w:cs/>
        <w:lang w:val="en-US"/>
      </w:rPr>
      <w:t>-</w:t>
    </w:r>
  </w:p>
  <w:p w14:paraId="07723A4A" w14:textId="2A232BEF" w:rsidR="00E86BF7" w:rsidRPr="00087F9A" w:rsidRDefault="00E86BF7" w:rsidP="009D6498">
    <w:pPr>
      <w:pStyle w:val="Footer"/>
      <w:jc w:val="right"/>
      <w:rPr>
        <w:rFonts w:ascii="Times New Roman" w:cs="Times New Roman"/>
        <w:sz w:val="20"/>
        <w:szCs w:val="2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10B978" w14:textId="701608EE" w:rsidR="00E86BF7" w:rsidRPr="002225D1" w:rsidRDefault="00E86BF7" w:rsidP="001D458E">
    <w:pPr>
      <w:pStyle w:val="Footer"/>
      <w:jc w:val="center"/>
      <w:rPr>
        <w:rFonts w:ascii="Times New Roman" w:cs="Times New Roman"/>
        <w:noProof/>
        <w:sz w:val="20"/>
        <w:szCs w:val="20"/>
        <w:lang w:val="en-US"/>
      </w:rPr>
    </w:pPr>
    <w:r w:rsidRPr="002225D1">
      <w:rPr>
        <w:rFonts w:ascii="Times New Roman" w:cs="Times New Roman"/>
        <w:sz w:val="20"/>
        <w:szCs w:val="20"/>
        <w:cs/>
      </w:rPr>
      <w:t xml:space="preserve">- </w:t>
    </w:r>
    <w:r w:rsidRPr="002225D1">
      <w:rPr>
        <w:rFonts w:ascii="Times New Roman" w:cs="Times New Roman"/>
        <w:sz w:val="20"/>
        <w:szCs w:val="20"/>
      </w:rPr>
      <w:fldChar w:fldCharType="begin"/>
    </w:r>
    <w:r w:rsidRPr="002225D1">
      <w:rPr>
        <w:rFonts w:ascii="Times New Roman" w:cs="Times New Roman"/>
        <w:sz w:val="20"/>
        <w:szCs w:val="20"/>
        <w:cs/>
      </w:rPr>
      <w:instrText xml:space="preserve"> PAGE   \* MERGEFORMAT </w:instrText>
    </w:r>
    <w:r w:rsidRPr="002225D1">
      <w:rPr>
        <w:rFonts w:ascii="Times New Roman" w:cs="Times New Roman"/>
        <w:sz w:val="20"/>
        <w:szCs w:val="20"/>
      </w:rPr>
      <w:fldChar w:fldCharType="separate"/>
    </w:r>
    <w:r w:rsidRPr="006D033E">
      <w:rPr>
        <w:rFonts w:ascii="Times New Roman" w:cs="Times New Roman"/>
        <w:noProof/>
        <w:sz w:val="20"/>
        <w:szCs w:val="20"/>
        <w:cs/>
      </w:rPr>
      <w:t>36</w:t>
    </w:r>
    <w:r w:rsidRPr="002225D1">
      <w:rPr>
        <w:rFonts w:ascii="Times New Roman" w:cs="Times New Roman"/>
        <w:noProof/>
        <w:sz w:val="20"/>
        <w:szCs w:val="20"/>
      </w:rPr>
      <w:fldChar w:fldCharType="end"/>
    </w:r>
    <w:r w:rsidRPr="002225D1">
      <w:rPr>
        <w:rFonts w:ascii="Times New Roman" w:cs="Times New Roman"/>
        <w:noProof/>
        <w:sz w:val="20"/>
        <w:szCs w:val="20"/>
        <w:cs/>
      </w:rPr>
      <w:t xml:space="preserve"> </w:t>
    </w:r>
    <w:r w:rsidRPr="002225D1">
      <w:rPr>
        <w:rFonts w:ascii="Times New Roman" w:cs="Times New Roman"/>
        <w:noProof/>
        <w:sz w:val="20"/>
        <w:szCs w:val="20"/>
        <w:cs/>
        <w:lang w:val="en-US"/>
      </w:rPr>
      <w:t>-</w:t>
    </w:r>
  </w:p>
  <w:p w14:paraId="1E05DCBA" w14:textId="208341F4" w:rsidR="00E86BF7" w:rsidRPr="00977DB1" w:rsidRDefault="00E86BF7" w:rsidP="009D6498">
    <w:pPr>
      <w:pStyle w:val="Footer"/>
      <w:jc w:val="right"/>
      <w:rPr>
        <w:rFonts w:ascii="Times New Roman" w:cs="Times New Roman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2BD94E" w14:textId="77777777" w:rsidR="00E86BF7" w:rsidRDefault="00E86BF7">
      <w:r>
        <w:separator/>
      </w:r>
    </w:p>
  </w:footnote>
  <w:footnote w:type="continuationSeparator" w:id="0">
    <w:p w14:paraId="0920F937" w14:textId="77777777" w:rsidR="00E86BF7" w:rsidRDefault="00E86BF7">
      <w:r>
        <w:continuationSeparator/>
      </w:r>
    </w:p>
  </w:footnote>
  <w:footnote w:type="continuationNotice" w:id="1">
    <w:p w14:paraId="570D559E" w14:textId="77777777" w:rsidR="00E86BF7" w:rsidRDefault="00E86B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1348BE" w14:textId="600A5B80" w:rsidR="00E86BF7" w:rsidRDefault="00E86BF7" w:rsidP="0071333F">
    <w:pPr>
      <w:jc w:val="center"/>
      <w:rPr>
        <w:rFonts w:ascii="Angsana New" w:hAnsi="Angsana New"/>
        <w:b/>
        <w:bCs/>
        <w:sz w:val="30"/>
        <w:szCs w:val="30"/>
      </w:rPr>
    </w:pPr>
  </w:p>
  <w:p w14:paraId="2E41B473" w14:textId="77777777" w:rsidR="00E86BF7" w:rsidRPr="008A4A15" w:rsidRDefault="00E86BF7" w:rsidP="009440D0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 w:hint="cs"/>
        <w:b/>
        <w:bCs/>
        <w:sz w:val="30"/>
        <w:szCs w:val="30"/>
        <w:cs/>
      </w:rPr>
      <w:t>บริษัท แอดวานซ์ อินโฟร์ เซอร์วิส จำกัด (มหาชน) และบริษัทย่อย</w:t>
    </w:r>
  </w:p>
  <w:p w14:paraId="6177A12F" w14:textId="77777777" w:rsidR="00E86BF7" w:rsidRPr="008A4A15" w:rsidRDefault="00E86BF7" w:rsidP="009440D0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 w:hint="cs"/>
        <w:b/>
        <w:bCs/>
        <w:sz w:val="30"/>
        <w:szCs w:val="30"/>
        <w:cs/>
      </w:rPr>
      <w:t>หมายเหตุประกอบงบการเงินแบบย่อ</w:t>
    </w:r>
  </w:p>
  <w:p w14:paraId="7A74BE48" w14:textId="77777777" w:rsidR="00E86BF7" w:rsidRPr="00754146" w:rsidRDefault="00E86BF7" w:rsidP="009B0E19">
    <w:pPr>
      <w:pStyle w:val="Header"/>
      <w:rPr>
        <w:rFonts w:ascii="Angsana New" w:hAnsi="Angsana New"/>
        <w:b/>
        <w:bCs/>
        <w:sz w:val="30"/>
        <w:szCs w:val="30"/>
        <w:cs/>
        <w:lang w:val="en-US"/>
      </w:rPr>
    </w:pPr>
    <w:r w:rsidRPr="00AD6D94">
      <w:rPr>
        <w:rFonts w:ascii="Angsana New" w:hAnsi="Angsana New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งวดสามเดือน</w:t>
    </w:r>
    <w:r w:rsidRPr="00AD6D94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31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มีนาคม</w:t>
    </w:r>
    <w:r>
      <w:rPr>
        <w:rFonts w:ascii="Angsana New" w:hAnsi="Angsana New"/>
        <w:b/>
        <w:bCs/>
        <w:sz w:val="30"/>
        <w:szCs w:val="30"/>
        <w:lang w:val="en-US"/>
      </w:rPr>
      <w:t xml:space="preserve"> 2564</w:t>
    </w:r>
  </w:p>
  <w:p w14:paraId="07DA0F21" w14:textId="13B85F04" w:rsidR="00E86BF7" w:rsidRPr="008A4A15" w:rsidRDefault="00E86BF7" w:rsidP="009B0E19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/>
        <w:b/>
        <w:bCs/>
        <w:sz w:val="30"/>
        <w:szCs w:val="30"/>
        <w:cs/>
      </w:rPr>
      <w:t>“ยังไม่ได้ตรวจสอบ”</w:t>
    </w:r>
  </w:p>
  <w:p w14:paraId="2E7AF4A3" w14:textId="77777777" w:rsidR="00E86BF7" w:rsidRPr="00AD6D94" w:rsidRDefault="00E86BF7" w:rsidP="00D53652">
    <w:pPr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F9886" w14:textId="54B6ABB7" w:rsidR="00E86BF7" w:rsidRDefault="00E86BF7" w:rsidP="0071333F">
    <w:pPr>
      <w:jc w:val="center"/>
      <w:rPr>
        <w:rFonts w:ascii="Angsana New" w:hAnsi="Angsana New"/>
        <w:b/>
        <w:bCs/>
        <w:sz w:val="30"/>
        <w:szCs w:val="30"/>
        <w:cs/>
      </w:rPr>
    </w:pPr>
  </w:p>
  <w:p w14:paraId="646A39E2" w14:textId="77777777" w:rsidR="00E86BF7" w:rsidRPr="008A4A15" w:rsidRDefault="00E86BF7" w:rsidP="00911BB7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 w:hint="cs"/>
        <w:b/>
        <w:bCs/>
        <w:sz w:val="30"/>
        <w:szCs w:val="30"/>
        <w:cs/>
      </w:rPr>
      <w:t>บริษัท แอดวานซ์ อินโฟร์ เซอร์วิส จำกัด (มหาชน) และบริษัทย่อย</w:t>
    </w:r>
  </w:p>
  <w:p w14:paraId="31106D6B" w14:textId="77777777" w:rsidR="00E86BF7" w:rsidRPr="008A4A15" w:rsidRDefault="00E86BF7" w:rsidP="00911BB7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 w:hint="cs"/>
        <w:b/>
        <w:bCs/>
        <w:sz w:val="30"/>
        <w:szCs w:val="30"/>
        <w:cs/>
      </w:rPr>
      <w:t>หมายเหตุประกอบงบการเงินแบบย่อ</w:t>
    </w:r>
  </w:p>
  <w:p w14:paraId="2E883810" w14:textId="757EBCED" w:rsidR="00E86BF7" w:rsidRPr="00754146" w:rsidRDefault="00E86BF7" w:rsidP="00C13660">
    <w:pPr>
      <w:pStyle w:val="Header"/>
      <w:rPr>
        <w:rFonts w:ascii="Angsana New" w:hAnsi="Angsana New"/>
        <w:b/>
        <w:bCs/>
        <w:sz w:val="30"/>
        <w:szCs w:val="30"/>
        <w:cs/>
        <w:lang w:val="en-US"/>
      </w:rPr>
    </w:pPr>
    <w:r w:rsidRPr="00AD6D94">
      <w:rPr>
        <w:rFonts w:ascii="Angsana New" w:hAnsi="Angsana New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งวดสามเดือน</w:t>
    </w:r>
    <w:r w:rsidRPr="00AD6D94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31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มีนาคม</w:t>
    </w:r>
    <w:r>
      <w:rPr>
        <w:rFonts w:ascii="Angsana New" w:hAnsi="Angsana New"/>
        <w:b/>
        <w:bCs/>
        <w:sz w:val="30"/>
        <w:szCs w:val="30"/>
        <w:lang w:val="en-US"/>
      </w:rPr>
      <w:t xml:space="preserve"> 2564</w:t>
    </w:r>
  </w:p>
  <w:p w14:paraId="5C227FE3" w14:textId="77777777" w:rsidR="00E86BF7" w:rsidRPr="008A4A15" w:rsidRDefault="00E86BF7" w:rsidP="004B1A3F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/>
        <w:b/>
        <w:bCs/>
        <w:sz w:val="30"/>
        <w:szCs w:val="30"/>
        <w:cs/>
      </w:rPr>
      <w:t>“ยังไม่ได้ตรวจสอบ”</w:t>
    </w:r>
  </w:p>
  <w:p w14:paraId="22D664F8" w14:textId="77777777" w:rsidR="00E86BF7" w:rsidRPr="00AD6D94" w:rsidRDefault="00E86BF7" w:rsidP="00725586">
    <w:pPr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256A04" w14:textId="742D5D0F" w:rsidR="00E86BF7" w:rsidRDefault="00E86BF7" w:rsidP="0071333F">
    <w:pPr>
      <w:jc w:val="center"/>
      <w:rPr>
        <w:rFonts w:ascii="Angsana New" w:hAnsi="Angsana New"/>
        <w:b/>
        <w:bCs/>
        <w:sz w:val="30"/>
        <w:szCs w:val="30"/>
        <w:cs/>
      </w:rPr>
    </w:pPr>
  </w:p>
  <w:p w14:paraId="57EF3AFE" w14:textId="77777777" w:rsidR="00E86BF7" w:rsidRPr="00AD6D94" w:rsidRDefault="00E86BF7" w:rsidP="00A760D9">
    <w:pPr>
      <w:rPr>
        <w:rFonts w:ascii="Angsana New" w:hAnsi="Angsana New"/>
        <w:b/>
        <w:bCs/>
        <w:sz w:val="30"/>
        <w:szCs w:val="30"/>
      </w:rPr>
    </w:pPr>
    <w:r w:rsidRPr="00AD6D94">
      <w:rPr>
        <w:rFonts w:ascii="Angsana New" w:hAnsi="Angsana New" w:hint="cs"/>
        <w:b/>
        <w:bCs/>
        <w:sz w:val="30"/>
        <w:szCs w:val="30"/>
        <w:cs/>
      </w:rPr>
      <w:t>บริษัท แอดวานซ์ อินโฟร์ เซอร์วิส จำกัด (มหาชน) และบริษัทย่อย</w:t>
    </w:r>
  </w:p>
  <w:p w14:paraId="45DEEFE6" w14:textId="77777777" w:rsidR="00E86BF7" w:rsidRPr="00AD6D94" w:rsidRDefault="00E86BF7" w:rsidP="00A760D9">
    <w:pPr>
      <w:rPr>
        <w:rFonts w:ascii="Angsana New" w:hAnsi="Angsana New"/>
        <w:b/>
        <w:bCs/>
        <w:sz w:val="30"/>
        <w:szCs w:val="30"/>
      </w:rPr>
    </w:pPr>
    <w:r w:rsidRPr="00AD6D94">
      <w:rPr>
        <w:rFonts w:ascii="Angsana New" w:hAnsi="Angsana New" w:hint="cs"/>
        <w:b/>
        <w:bCs/>
        <w:sz w:val="30"/>
        <w:szCs w:val="30"/>
        <w:cs/>
      </w:rPr>
      <w:t>หมายเหตุประกอบงบการเงินแบบย่อ</w:t>
    </w:r>
  </w:p>
  <w:p w14:paraId="03BEEBA1" w14:textId="4C1E97B6" w:rsidR="00E86BF7" w:rsidRPr="00754146" w:rsidRDefault="00E86BF7" w:rsidP="009B0E19">
    <w:pPr>
      <w:pStyle w:val="Header"/>
      <w:rPr>
        <w:rFonts w:ascii="Angsana New" w:hAnsi="Angsana New"/>
        <w:b/>
        <w:bCs/>
        <w:sz w:val="30"/>
        <w:szCs w:val="30"/>
        <w:cs/>
        <w:lang w:val="en-US"/>
      </w:rPr>
    </w:pPr>
    <w:r w:rsidRPr="00AD6D94">
      <w:rPr>
        <w:rFonts w:ascii="Angsana New" w:hAnsi="Angsana New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งวดสามเดือน</w:t>
    </w:r>
    <w:r w:rsidRPr="00AD6D94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9B0E19">
      <w:rPr>
        <w:rFonts w:ascii="Angsana New" w:hAnsi="Angsana New"/>
        <w:b/>
        <w:bCs/>
        <w:sz w:val="30"/>
        <w:szCs w:val="30"/>
        <w:lang w:val="en-US"/>
      </w:rPr>
      <w:t>31</w:t>
    </w:r>
    <w:r>
      <w:rPr>
        <w:rFonts w:ascii="Angsana New" w:hAnsi="Angsana New"/>
        <w:b/>
        <w:bCs/>
        <w:sz w:val="30"/>
        <w:szCs w:val="30"/>
        <w:cs/>
        <w:lang w:val="en-US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มีนาคม</w:t>
    </w:r>
    <w:r>
      <w:rPr>
        <w:rFonts w:ascii="Angsana New" w:hAnsi="Angsana New"/>
        <w:b/>
        <w:bCs/>
        <w:sz w:val="30"/>
        <w:szCs w:val="30"/>
        <w:cs/>
        <w:lang w:val="en-US"/>
      </w:rPr>
      <w:t xml:space="preserve"> </w:t>
    </w:r>
    <w:r w:rsidRPr="009B0E19">
      <w:rPr>
        <w:rFonts w:ascii="Angsana New" w:hAnsi="Angsana New"/>
        <w:b/>
        <w:bCs/>
        <w:sz w:val="30"/>
        <w:szCs w:val="30"/>
        <w:lang w:val="en-US"/>
      </w:rPr>
      <w:t>2564</w:t>
    </w:r>
  </w:p>
  <w:p w14:paraId="348166A3" w14:textId="768DF684" w:rsidR="00E86BF7" w:rsidRPr="00AD6D94" w:rsidRDefault="00E86BF7" w:rsidP="009B0E19">
    <w:pPr>
      <w:rPr>
        <w:rFonts w:ascii="Angsana New" w:hAnsi="Angsana New"/>
        <w:b/>
        <w:bCs/>
        <w:sz w:val="30"/>
        <w:szCs w:val="30"/>
      </w:rPr>
    </w:pPr>
    <w:r w:rsidRPr="00AD6D94">
      <w:rPr>
        <w:rFonts w:ascii="Angsana New" w:hAnsi="Angsana New"/>
        <w:b/>
        <w:bCs/>
        <w:sz w:val="30"/>
        <w:szCs w:val="30"/>
        <w:cs/>
      </w:rPr>
      <w:t>“ยังไม่ได้ตรวจสอบ”</w:t>
    </w:r>
  </w:p>
  <w:p w14:paraId="35B758B1" w14:textId="77777777" w:rsidR="00E86BF7" w:rsidRPr="0071333F" w:rsidRDefault="00E86BF7">
    <w:pPr>
      <w:pStyle w:val="Header"/>
      <w:rPr>
        <w:rFonts w:ascii="Angsana New" w:hAnsi="Angsana New"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677F6B" w14:textId="57E2527C" w:rsidR="00E86BF7" w:rsidRDefault="00E86BF7" w:rsidP="0071333F">
    <w:pPr>
      <w:jc w:val="center"/>
      <w:rPr>
        <w:rFonts w:ascii="Angsana New" w:hAnsi="Angsana New"/>
        <w:b/>
        <w:bCs/>
        <w:sz w:val="30"/>
        <w:szCs w:val="30"/>
        <w:cs/>
      </w:rPr>
    </w:pPr>
  </w:p>
  <w:p w14:paraId="061A768C" w14:textId="77777777" w:rsidR="00E86BF7" w:rsidRPr="00AD6D94" w:rsidRDefault="00E86BF7" w:rsidP="00854EF4">
    <w:pPr>
      <w:rPr>
        <w:rFonts w:ascii="Angsana New" w:hAnsi="Angsana New"/>
        <w:b/>
        <w:bCs/>
        <w:sz w:val="30"/>
        <w:szCs w:val="30"/>
      </w:rPr>
    </w:pPr>
    <w:r w:rsidRPr="00AD6D94">
      <w:rPr>
        <w:rFonts w:ascii="Angsana New" w:hAnsi="Angsana New"/>
        <w:b/>
        <w:bCs/>
        <w:sz w:val="30"/>
        <w:szCs w:val="30"/>
        <w:cs/>
      </w:rPr>
      <w:t>บริษัท แอดวานซ์ อินโฟร์ เซอร์วิส จำกัด (มหาชน) และบริษัทย่อย</w:t>
    </w:r>
  </w:p>
  <w:p w14:paraId="0DDDB457" w14:textId="77777777" w:rsidR="00E86BF7" w:rsidRPr="00AD6D94" w:rsidRDefault="00E86BF7" w:rsidP="00A760D9">
    <w:pPr>
      <w:rPr>
        <w:rFonts w:ascii="Angsana New" w:hAnsi="Angsana New"/>
        <w:b/>
        <w:bCs/>
        <w:sz w:val="30"/>
        <w:szCs w:val="30"/>
      </w:rPr>
    </w:pPr>
    <w:r w:rsidRPr="00AD6D94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หมายเหตุประกอบงบการเงินแบบย่อ</w:t>
    </w:r>
  </w:p>
  <w:p w14:paraId="2BBF2938" w14:textId="2473A648" w:rsidR="00E86BF7" w:rsidRDefault="00E86BF7" w:rsidP="009D6498">
    <w:pPr>
      <w:rPr>
        <w:rFonts w:ascii="Angsana New" w:hAnsi="Angsana New"/>
        <w:b/>
        <w:bCs/>
        <w:snapToGrid w:val="0"/>
        <w:sz w:val="30"/>
        <w:szCs w:val="30"/>
        <w:cs/>
        <w:lang w:val="th-TH" w:eastAsia="th-TH"/>
      </w:rPr>
    </w:pPr>
    <w:r w:rsidRPr="009B0E19">
      <w:rPr>
        <w:rFonts w:ascii="Angsana New" w:hAnsi="Angsana New"/>
        <w:b/>
        <w:bCs/>
        <w:snapToGrid w:val="0"/>
        <w:sz w:val="30"/>
        <w:szCs w:val="30"/>
        <w:cs/>
        <w:lang w:val="th-TH" w:eastAsia="th-TH"/>
      </w:rPr>
      <w:t xml:space="preserve">สำหรับงวดสามเดือนสิ้นสุดวันที่ </w:t>
    </w:r>
    <w:r w:rsidRPr="009B0E19">
      <w:rPr>
        <w:rFonts w:ascii="Angsana New" w:hAnsi="Angsana New"/>
        <w:b/>
        <w:bCs/>
        <w:snapToGrid w:val="0"/>
        <w:sz w:val="30"/>
        <w:szCs w:val="30"/>
        <w:lang w:eastAsia="th-TH"/>
      </w:rPr>
      <w:t>31</w:t>
    </w:r>
    <w:r w:rsidRPr="009B0E19">
      <w:rPr>
        <w:rFonts w:ascii="Angsana New" w:hAnsi="Angsana New"/>
        <w:b/>
        <w:bCs/>
        <w:snapToGrid w:val="0"/>
        <w:sz w:val="30"/>
        <w:szCs w:val="30"/>
        <w:cs/>
        <w:lang w:val="th-TH" w:eastAsia="th-TH"/>
      </w:rPr>
      <w:t xml:space="preserve"> มีนาคม </w:t>
    </w:r>
    <w:r w:rsidRPr="009B0E19">
      <w:rPr>
        <w:rFonts w:ascii="Angsana New" w:hAnsi="Angsana New"/>
        <w:b/>
        <w:bCs/>
        <w:snapToGrid w:val="0"/>
        <w:sz w:val="30"/>
        <w:szCs w:val="30"/>
        <w:lang w:eastAsia="th-TH"/>
      </w:rPr>
      <w:t>2564</w:t>
    </w:r>
  </w:p>
  <w:p w14:paraId="330107A8" w14:textId="0E714DB7" w:rsidR="00E86BF7" w:rsidRDefault="00E86BF7" w:rsidP="009D6498">
    <w:pPr>
      <w:rPr>
        <w:rFonts w:ascii="Angsana New" w:hAnsi="Angsana New"/>
        <w:b/>
        <w:bCs/>
        <w:sz w:val="30"/>
        <w:szCs w:val="30"/>
      </w:rPr>
    </w:pPr>
    <w:r w:rsidRPr="00AD6D94">
      <w:rPr>
        <w:rFonts w:ascii="Angsana New" w:hAnsi="Angsana New"/>
        <w:b/>
        <w:bCs/>
        <w:sz w:val="30"/>
        <w:szCs w:val="30"/>
        <w:cs/>
      </w:rPr>
      <w:t>“ยังไม่ได้ตรวจสอบ”</w:t>
    </w:r>
  </w:p>
  <w:p w14:paraId="3255FA56" w14:textId="77777777" w:rsidR="00E86BF7" w:rsidRPr="00796469" w:rsidRDefault="00E86BF7" w:rsidP="00A760D9">
    <w:pPr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hybridMultilevel"/>
    <w:tmpl w:val="54EEBA38"/>
    <w:lvl w:ilvl="0" w:tplc="B2D2A0BE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  <w:lvl w:ilvl="1" w:tplc="056C3BFE">
      <w:numFmt w:val="decimal"/>
      <w:lvlText w:val=""/>
      <w:lvlJc w:val="left"/>
    </w:lvl>
    <w:lvl w:ilvl="2" w:tplc="07500CB8">
      <w:numFmt w:val="decimal"/>
      <w:lvlText w:val=""/>
      <w:lvlJc w:val="left"/>
    </w:lvl>
    <w:lvl w:ilvl="3" w:tplc="5A642016">
      <w:numFmt w:val="decimal"/>
      <w:lvlText w:val=""/>
      <w:lvlJc w:val="left"/>
    </w:lvl>
    <w:lvl w:ilvl="4" w:tplc="510817BA">
      <w:numFmt w:val="decimal"/>
      <w:lvlText w:val=""/>
      <w:lvlJc w:val="left"/>
    </w:lvl>
    <w:lvl w:ilvl="5" w:tplc="BBD0CB64">
      <w:numFmt w:val="decimal"/>
      <w:lvlText w:val=""/>
      <w:lvlJc w:val="left"/>
    </w:lvl>
    <w:lvl w:ilvl="6" w:tplc="6C7C3BA4">
      <w:numFmt w:val="decimal"/>
      <w:lvlText w:val=""/>
      <w:lvlJc w:val="left"/>
    </w:lvl>
    <w:lvl w:ilvl="7" w:tplc="57BA0CE0">
      <w:numFmt w:val="decimal"/>
      <w:lvlText w:val=""/>
      <w:lvlJc w:val="left"/>
    </w:lvl>
    <w:lvl w:ilvl="8" w:tplc="3B20B48C">
      <w:numFmt w:val="decimal"/>
      <w:lvlText w:val=""/>
      <w:lvlJc w:val="left"/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0000005"/>
    <w:multiLevelType w:val="hybridMultilevel"/>
    <w:tmpl w:val="00000005"/>
    <w:name w:val="WW8Num5"/>
    <w:lvl w:ilvl="0" w:tplc="ED78B614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C302D9FE">
      <w:numFmt w:val="decimal"/>
      <w:lvlText w:val=""/>
      <w:lvlJc w:val="left"/>
    </w:lvl>
    <w:lvl w:ilvl="2" w:tplc="A222623C">
      <w:numFmt w:val="decimal"/>
      <w:lvlText w:val=""/>
      <w:lvlJc w:val="left"/>
    </w:lvl>
    <w:lvl w:ilvl="3" w:tplc="10A60516">
      <w:numFmt w:val="decimal"/>
      <w:lvlText w:val=""/>
      <w:lvlJc w:val="left"/>
    </w:lvl>
    <w:lvl w:ilvl="4" w:tplc="714CC936">
      <w:numFmt w:val="decimal"/>
      <w:lvlText w:val=""/>
      <w:lvlJc w:val="left"/>
    </w:lvl>
    <w:lvl w:ilvl="5" w:tplc="B3AC3F24">
      <w:numFmt w:val="decimal"/>
      <w:lvlText w:val=""/>
      <w:lvlJc w:val="left"/>
    </w:lvl>
    <w:lvl w:ilvl="6" w:tplc="D80603DC">
      <w:numFmt w:val="decimal"/>
      <w:lvlText w:val=""/>
      <w:lvlJc w:val="left"/>
    </w:lvl>
    <w:lvl w:ilvl="7" w:tplc="64384470">
      <w:numFmt w:val="decimal"/>
      <w:lvlText w:val=""/>
      <w:lvlJc w:val="left"/>
    </w:lvl>
    <w:lvl w:ilvl="8" w:tplc="EE8E3CC8">
      <w:numFmt w:val="decimal"/>
      <w:lvlText w:val=""/>
      <w:lvlJc w:val="left"/>
    </w:lvl>
  </w:abstractNum>
  <w:abstractNum w:abstractNumId="6" w15:restartNumberingAfterBreak="0">
    <w:nsid w:val="09857378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7" w15:restartNumberingAfterBreak="0">
    <w:nsid w:val="0C456BA4"/>
    <w:multiLevelType w:val="multilevel"/>
    <w:tmpl w:val="D696C616"/>
    <w:lvl w:ilvl="0">
      <w:start w:val="19"/>
      <w:numFmt w:val="decimal"/>
      <w:lvlText w:val="%1."/>
      <w:lvlJc w:val="left"/>
      <w:pPr>
        <w:ind w:left="54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3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20" w:hanging="1440"/>
      </w:pPr>
      <w:rPr>
        <w:rFonts w:hint="default"/>
      </w:rPr>
    </w:lvl>
  </w:abstractNum>
  <w:abstractNum w:abstractNumId="8" w15:restartNumberingAfterBreak="0">
    <w:nsid w:val="0E9401B2"/>
    <w:multiLevelType w:val="hybridMultilevel"/>
    <w:tmpl w:val="4320931A"/>
    <w:lvl w:ilvl="0" w:tplc="AF2A4FC2">
      <w:start w:val="1"/>
      <w:numFmt w:val="decimal"/>
      <w:lvlText w:val="%1)"/>
      <w:lvlJc w:val="left"/>
      <w:pPr>
        <w:ind w:left="153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9" w15:restartNumberingAfterBreak="0">
    <w:nsid w:val="0FB4226A"/>
    <w:multiLevelType w:val="multilevel"/>
    <w:tmpl w:val="AD8ECE46"/>
    <w:lvl w:ilvl="0">
      <w:start w:val="18"/>
      <w:numFmt w:val="decimal"/>
      <w:lvlText w:val="%1."/>
      <w:lvlJc w:val="left"/>
      <w:pPr>
        <w:ind w:left="99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8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1440"/>
      </w:pPr>
      <w:rPr>
        <w:rFonts w:hint="default"/>
      </w:rPr>
    </w:lvl>
  </w:abstractNum>
  <w:abstractNum w:abstractNumId="10" w15:restartNumberingAfterBreak="0">
    <w:nsid w:val="10A40B2A"/>
    <w:multiLevelType w:val="hybridMultilevel"/>
    <w:tmpl w:val="2F320A72"/>
    <w:lvl w:ilvl="0" w:tplc="F2449EC4">
      <w:start w:val="1"/>
      <w:numFmt w:val="decimal"/>
      <w:lvlText w:val="%1."/>
      <w:lvlJc w:val="left"/>
      <w:pPr>
        <w:tabs>
          <w:tab w:val="num" w:pos="520"/>
        </w:tabs>
        <w:ind w:left="520" w:hanging="340"/>
      </w:pPr>
      <w:rPr>
        <w:rFonts w:ascii="Angsana New" w:eastAsia="Times New Roman" w:hAnsi="Angsana New" w:cs="Angsana New"/>
        <w:b w:val="0"/>
        <w:bCs/>
        <w:sz w:val="30"/>
        <w:szCs w:val="30"/>
      </w:rPr>
    </w:lvl>
    <w:lvl w:ilvl="1" w:tplc="5C44F736">
      <w:start w:val="1"/>
      <w:numFmt w:val="bullet"/>
      <w:lvlText w:val=""/>
      <w:lvlJc w:val="left"/>
      <w:pPr>
        <w:tabs>
          <w:tab w:val="num" w:pos="860"/>
        </w:tabs>
        <w:ind w:left="860" w:hanging="340"/>
      </w:pPr>
      <w:rPr>
        <w:rFonts w:ascii="Symbol" w:hAnsi="Symbol" w:hint="default"/>
        <w:sz w:val="22"/>
      </w:rPr>
    </w:lvl>
    <w:lvl w:ilvl="2" w:tplc="8C5AF94E">
      <w:start w:val="1"/>
      <w:numFmt w:val="bullet"/>
      <w:lvlText w:val="-"/>
      <w:lvlJc w:val="left"/>
      <w:pPr>
        <w:tabs>
          <w:tab w:val="num" w:pos="1200"/>
        </w:tabs>
        <w:ind w:left="1200" w:hanging="340"/>
      </w:pPr>
      <w:rPr>
        <w:rFonts w:ascii="9999999" w:hAnsi="9999999" w:hint="default"/>
      </w:rPr>
    </w:lvl>
    <w:lvl w:ilvl="3" w:tplc="EEE2EE10">
      <w:start w:val="1"/>
      <w:numFmt w:val="bullet"/>
      <w:lvlText w:val=""/>
      <w:lvlJc w:val="left"/>
      <w:pPr>
        <w:tabs>
          <w:tab w:val="num" w:pos="1541"/>
        </w:tabs>
        <w:ind w:left="1541" w:hanging="341"/>
      </w:pPr>
      <w:rPr>
        <w:rFonts w:ascii="Symbol" w:hAnsi="Symbol" w:hint="default"/>
        <w:sz w:val="22"/>
      </w:rPr>
    </w:lvl>
    <w:lvl w:ilvl="4" w:tplc="9AA64AC4">
      <w:start w:val="1"/>
      <w:numFmt w:val="bullet"/>
      <w:lvlText w:val=""/>
      <w:lvlJc w:val="left"/>
      <w:pPr>
        <w:tabs>
          <w:tab w:val="num" w:pos="1881"/>
        </w:tabs>
        <w:ind w:left="1881" w:hanging="340"/>
      </w:pPr>
      <w:rPr>
        <w:rFonts w:ascii="Symbol" w:hAnsi="Symbol" w:hint="default"/>
      </w:rPr>
    </w:lvl>
    <w:lvl w:ilvl="5" w:tplc="D738F6B8">
      <w:start w:val="1"/>
      <w:numFmt w:val="bullet"/>
      <w:lvlText w:val=""/>
      <w:lvlJc w:val="left"/>
      <w:pPr>
        <w:tabs>
          <w:tab w:val="num" w:pos="2221"/>
        </w:tabs>
        <w:ind w:left="2221" w:hanging="340"/>
      </w:pPr>
      <w:rPr>
        <w:rFonts w:ascii="Wingdings" w:hAnsi="Wingdings" w:hint="default"/>
      </w:rPr>
    </w:lvl>
    <w:lvl w:ilvl="6" w:tplc="AB4607E2">
      <w:start w:val="1"/>
      <w:numFmt w:val="bullet"/>
      <w:lvlText w:val=""/>
      <w:lvlJc w:val="left"/>
      <w:pPr>
        <w:tabs>
          <w:tab w:val="num" w:pos="2561"/>
        </w:tabs>
        <w:ind w:left="2561" w:hanging="340"/>
      </w:pPr>
      <w:rPr>
        <w:rFonts w:ascii="Wingdings" w:hAnsi="Wingdings" w:hint="default"/>
      </w:rPr>
    </w:lvl>
    <w:lvl w:ilvl="7" w:tplc="D910CFFA">
      <w:start w:val="1"/>
      <w:numFmt w:val="bullet"/>
      <w:lvlText w:val=""/>
      <w:lvlJc w:val="left"/>
      <w:pPr>
        <w:tabs>
          <w:tab w:val="num" w:pos="2901"/>
        </w:tabs>
        <w:ind w:left="2901" w:hanging="340"/>
      </w:pPr>
      <w:rPr>
        <w:rFonts w:ascii="Symbol" w:hAnsi="Symbol" w:hint="default"/>
      </w:rPr>
    </w:lvl>
    <w:lvl w:ilvl="8" w:tplc="3676968E">
      <w:start w:val="1"/>
      <w:numFmt w:val="bullet"/>
      <w:lvlText w:val=""/>
      <w:lvlJc w:val="left"/>
      <w:pPr>
        <w:tabs>
          <w:tab w:val="num" w:pos="3241"/>
        </w:tabs>
        <w:ind w:left="3241" w:hanging="340"/>
      </w:pPr>
      <w:rPr>
        <w:rFonts w:ascii="Symbol" w:hAnsi="Symbol" w:hint="default"/>
      </w:rPr>
    </w:lvl>
  </w:abstractNum>
  <w:abstractNum w:abstractNumId="11" w15:restartNumberingAfterBreak="0">
    <w:nsid w:val="151447F6"/>
    <w:multiLevelType w:val="hybridMultilevel"/>
    <w:tmpl w:val="BEECF1A2"/>
    <w:lvl w:ilvl="0" w:tplc="2ED8713A">
      <w:start w:val="1"/>
      <w:numFmt w:val="decimal"/>
      <w:lvlText w:val="%1."/>
      <w:lvlJc w:val="left"/>
      <w:pPr>
        <w:ind w:left="1800" w:hanging="1440"/>
      </w:pPr>
      <w:rPr>
        <w:rFonts w:hint="default"/>
      </w:rPr>
    </w:lvl>
    <w:lvl w:ilvl="1" w:tplc="8F121F60">
      <w:numFmt w:val="bullet"/>
      <w:lvlText w:val="-"/>
      <w:lvlJc w:val="left"/>
      <w:pPr>
        <w:ind w:left="1440" w:hanging="360"/>
      </w:pPr>
      <w:rPr>
        <w:rFonts w:ascii="Angsana New" w:eastAsia="Arial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EC01B5"/>
    <w:multiLevelType w:val="hybridMultilevel"/>
    <w:tmpl w:val="4BB27B30"/>
    <w:lvl w:ilvl="0" w:tplc="04090011">
      <w:start w:val="1"/>
      <w:numFmt w:val="decimal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4769A0"/>
    <w:multiLevelType w:val="hybridMultilevel"/>
    <w:tmpl w:val="CBF28490"/>
    <w:lvl w:ilvl="0" w:tplc="668A314C">
      <w:start w:val="1"/>
      <w:numFmt w:val="decimal"/>
      <w:lvlText w:val="2.2.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1D5E5B8D"/>
    <w:multiLevelType w:val="hybridMultilevel"/>
    <w:tmpl w:val="E32A46A8"/>
    <w:lvl w:ilvl="0" w:tplc="B95EF2CA">
      <w:start w:val="1"/>
      <w:numFmt w:val="decimal"/>
      <w:lvlText w:val="%1."/>
      <w:lvlJc w:val="righ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23023E2C"/>
    <w:multiLevelType w:val="hybridMultilevel"/>
    <w:tmpl w:val="9DBE2842"/>
    <w:lvl w:ilvl="0" w:tplc="FDC89C66">
      <w:start w:val="1"/>
      <w:numFmt w:val="decimal"/>
      <w:lvlText w:val="%1)"/>
      <w:lvlJc w:val="left"/>
      <w:pPr>
        <w:ind w:left="90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25CC3B00"/>
    <w:multiLevelType w:val="hybridMultilevel"/>
    <w:tmpl w:val="54C8D03E"/>
    <w:lvl w:ilvl="0" w:tplc="D1206B30">
      <w:start w:val="1"/>
      <w:numFmt w:val="decimal"/>
      <w:lvlText w:val="%1)"/>
      <w:lvlJc w:val="left"/>
      <w:pPr>
        <w:ind w:left="1800" w:hanging="360"/>
      </w:pPr>
    </w:lvl>
    <w:lvl w:ilvl="1" w:tplc="04090011">
      <w:start w:val="1"/>
      <w:numFmt w:val="decimal"/>
      <w:lvlText w:val="%2)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26635412"/>
    <w:multiLevelType w:val="hybridMultilevel"/>
    <w:tmpl w:val="AB30F568"/>
    <w:lvl w:ilvl="0" w:tplc="38125818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  <w:lvl w:ilvl="1" w:tplc="FB64CA50">
      <w:numFmt w:val="decimal"/>
      <w:lvlText w:val=""/>
      <w:lvlJc w:val="left"/>
    </w:lvl>
    <w:lvl w:ilvl="2" w:tplc="0A9C6784">
      <w:numFmt w:val="decimal"/>
      <w:lvlText w:val=""/>
      <w:lvlJc w:val="left"/>
    </w:lvl>
    <w:lvl w:ilvl="3" w:tplc="9CBC7D44">
      <w:numFmt w:val="decimal"/>
      <w:lvlText w:val=""/>
      <w:lvlJc w:val="left"/>
    </w:lvl>
    <w:lvl w:ilvl="4" w:tplc="3BF47F0A">
      <w:numFmt w:val="decimal"/>
      <w:lvlText w:val=""/>
      <w:lvlJc w:val="left"/>
    </w:lvl>
    <w:lvl w:ilvl="5" w:tplc="FFEA626C">
      <w:numFmt w:val="decimal"/>
      <w:lvlText w:val=""/>
      <w:lvlJc w:val="left"/>
    </w:lvl>
    <w:lvl w:ilvl="6" w:tplc="6248E1EA">
      <w:numFmt w:val="decimal"/>
      <w:lvlText w:val=""/>
      <w:lvlJc w:val="left"/>
    </w:lvl>
    <w:lvl w:ilvl="7" w:tplc="658C3F50">
      <w:numFmt w:val="decimal"/>
      <w:lvlText w:val=""/>
      <w:lvlJc w:val="left"/>
    </w:lvl>
    <w:lvl w:ilvl="8" w:tplc="47FE5094">
      <w:numFmt w:val="decimal"/>
      <w:lvlText w:val=""/>
      <w:lvlJc w:val="left"/>
    </w:lvl>
  </w:abstractNum>
  <w:abstractNum w:abstractNumId="19" w15:restartNumberingAfterBreak="0">
    <w:nsid w:val="357D3314"/>
    <w:multiLevelType w:val="hybridMultilevel"/>
    <w:tmpl w:val="23C0D1D4"/>
    <w:lvl w:ilvl="0" w:tplc="F906DD7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7EB6EE6"/>
    <w:multiLevelType w:val="hybridMultilevel"/>
    <w:tmpl w:val="2598A158"/>
    <w:lvl w:ilvl="0" w:tplc="EF8A36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94E1ED7"/>
    <w:multiLevelType w:val="hybridMultilevel"/>
    <w:tmpl w:val="D4DCB5D4"/>
    <w:lvl w:ilvl="0" w:tplc="B2E802E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15E32D0">
      <w:start w:val="1"/>
      <w:numFmt w:val="decimal"/>
      <w:lvlText w:val="%2.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3A297125"/>
    <w:multiLevelType w:val="hybridMultilevel"/>
    <w:tmpl w:val="CC8A7736"/>
    <w:lvl w:ilvl="0" w:tplc="83C6C2F4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B0C63998">
      <w:numFmt w:val="decimal"/>
      <w:lvlText w:val=""/>
      <w:lvlJc w:val="left"/>
    </w:lvl>
    <w:lvl w:ilvl="2" w:tplc="C648741C">
      <w:numFmt w:val="decimal"/>
      <w:lvlText w:val=""/>
      <w:lvlJc w:val="left"/>
    </w:lvl>
    <w:lvl w:ilvl="3" w:tplc="E7147DC2">
      <w:numFmt w:val="decimal"/>
      <w:lvlText w:val=""/>
      <w:lvlJc w:val="left"/>
    </w:lvl>
    <w:lvl w:ilvl="4" w:tplc="D9588B40">
      <w:numFmt w:val="decimal"/>
      <w:lvlText w:val=""/>
      <w:lvlJc w:val="left"/>
    </w:lvl>
    <w:lvl w:ilvl="5" w:tplc="BEE2556E">
      <w:numFmt w:val="decimal"/>
      <w:lvlText w:val=""/>
      <w:lvlJc w:val="left"/>
    </w:lvl>
    <w:lvl w:ilvl="6" w:tplc="C7EC6740">
      <w:numFmt w:val="decimal"/>
      <w:lvlText w:val=""/>
      <w:lvlJc w:val="left"/>
    </w:lvl>
    <w:lvl w:ilvl="7" w:tplc="6ECE3D78">
      <w:numFmt w:val="decimal"/>
      <w:lvlText w:val=""/>
      <w:lvlJc w:val="left"/>
    </w:lvl>
    <w:lvl w:ilvl="8" w:tplc="70D8916C">
      <w:numFmt w:val="decimal"/>
      <w:lvlText w:val=""/>
      <w:lvlJc w:val="left"/>
    </w:lvl>
  </w:abstractNum>
  <w:abstractNum w:abstractNumId="23" w15:restartNumberingAfterBreak="0">
    <w:nsid w:val="3A5B70B7"/>
    <w:multiLevelType w:val="hybridMultilevel"/>
    <w:tmpl w:val="2AE0200A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0078C6"/>
    <w:multiLevelType w:val="hybridMultilevel"/>
    <w:tmpl w:val="4BB27B30"/>
    <w:lvl w:ilvl="0" w:tplc="04090011">
      <w:start w:val="1"/>
      <w:numFmt w:val="decimal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5" w15:restartNumberingAfterBreak="0">
    <w:nsid w:val="43C637D6"/>
    <w:multiLevelType w:val="hybridMultilevel"/>
    <w:tmpl w:val="07C45884"/>
    <w:lvl w:ilvl="0" w:tplc="2BC0BB38">
      <w:start w:val="1"/>
      <w:numFmt w:val="decimal"/>
      <w:lvlText w:val="%1)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6" w15:restartNumberingAfterBreak="0">
    <w:nsid w:val="45260E08"/>
    <w:multiLevelType w:val="hybridMultilevel"/>
    <w:tmpl w:val="FD60D384"/>
    <w:lvl w:ilvl="0" w:tplc="375886F6">
      <w:start w:val="17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307512"/>
    <w:multiLevelType w:val="hybridMultilevel"/>
    <w:tmpl w:val="E22A03FC"/>
    <w:lvl w:ilvl="0" w:tplc="F1060756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32"/>
        <w:szCs w:val="32"/>
      </w:rPr>
    </w:lvl>
    <w:lvl w:ilvl="1" w:tplc="C4A0EAD2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385C8FAA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E6305CCA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10B8E06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1506E93A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E36090A8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28C44B2E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BB30A37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50383986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9" w15:restartNumberingAfterBreak="0">
    <w:nsid w:val="50B75162"/>
    <w:multiLevelType w:val="hybridMultilevel"/>
    <w:tmpl w:val="D12AF404"/>
    <w:lvl w:ilvl="0" w:tplc="E7EA8D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7896EC9"/>
    <w:multiLevelType w:val="hybridMultilevel"/>
    <w:tmpl w:val="E2989B96"/>
    <w:lvl w:ilvl="0" w:tplc="22E654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80F7466"/>
    <w:multiLevelType w:val="hybridMultilevel"/>
    <w:tmpl w:val="C53AF54C"/>
    <w:lvl w:ilvl="0" w:tplc="5F8E4A4C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9F69D2"/>
    <w:multiLevelType w:val="hybridMultilevel"/>
    <w:tmpl w:val="0E8A3328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480A60"/>
    <w:multiLevelType w:val="hybridMultilevel"/>
    <w:tmpl w:val="46E8C93E"/>
    <w:lvl w:ilvl="0" w:tplc="6FB866F6">
      <w:start w:val="1"/>
      <w:numFmt w:val="decimal"/>
      <w:lvlText w:val="%1)"/>
      <w:lvlJc w:val="left"/>
      <w:pPr>
        <w:tabs>
          <w:tab w:val="num" w:pos="2790"/>
        </w:tabs>
        <w:ind w:left="2790" w:hanging="360"/>
      </w:pPr>
      <w:rPr>
        <w:rFonts w:cs="Times New Roman" w:hint="default"/>
      </w:rPr>
    </w:lvl>
    <w:lvl w:ilvl="1" w:tplc="645EC4C0">
      <w:numFmt w:val="decimal"/>
      <w:lvlText w:val=""/>
      <w:lvlJc w:val="left"/>
    </w:lvl>
    <w:lvl w:ilvl="2" w:tplc="AA1ECE3E">
      <w:numFmt w:val="decimal"/>
      <w:lvlText w:val=""/>
      <w:lvlJc w:val="left"/>
    </w:lvl>
    <w:lvl w:ilvl="3" w:tplc="A8FA23D2">
      <w:numFmt w:val="decimal"/>
      <w:lvlText w:val=""/>
      <w:lvlJc w:val="left"/>
    </w:lvl>
    <w:lvl w:ilvl="4" w:tplc="8430AB70">
      <w:numFmt w:val="decimal"/>
      <w:lvlText w:val=""/>
      <w:lvlJc w:val="left"/>
    </w:lvl>
    <w:lvl w:ilvl="5" w:tplc="52DE9482">
      <w:numFmt w:val="decimal"/>
      <w:lvlText w:val=""/>
      <w:lvlJc w:val="left"/>
    </w:lvl>
    <w:lvl w:ilvl="6" w:tplc="BADC3222">
      <w:numFmt w:val="decimal"/>
      <w:lvlText w:val=""/>
      <w:lvlJc w:val="left"/>
    </w:lvl>
    <w:lvl w:ilvl="7" w:tplc="C060A454">
      <w:numFmt w:val="decimal"/>
      <w:lvlText w:val=""/>
      <w:lvlJc w:val="left"/>
    </w:lvl>
    <w:lvl w:ilvl="8" w:tplc="CC627B94">
      <w:numFmt w:val="decimal"/>
      <w:lvlText w:val=""/>
      <w:lvlJc w:val="left"/>
    </w:lvl>
  </w:abstractNum>
  <w:abstractNum w:abstractNumId="34" w15:restartNumberingAfterBreak="0">
    <w:nsid w:val="5CED30B6"/>
    <w:multiLevelType w:val="hybridMultilevel"/>
    <w:tmpl w:val="E2989B96"/>
    <w:lvl w:ilvl="0" w:tplc="22E6548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F56005"/>
    <w:multiLevelType w:val="multilevel"/>
    <w:tmpl w:val="4044F7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1185" w:hanging="555"/>
      </w:pPr>
      <w:rPr>
        <w:lang w:bidi="th-TH"/>
      </w:rPr>
    </w:lvl>
    <w:lvl w:ilvl="2">
      <w:start w:val="1"/>
      <w:numFmt w:val="decimal"/>
      <w:lvlText w:val="%1.%2.%3"/>
      <w:lvlJc w:val="left"/>
      <w:pPr>
        <w:ind w:left="1350" w:hanging="720"/>
      </w:pPr>
    </w:lvl>
    <w:lvl w:ilvl="3">
      <w:start w:val="1"/>
      <w:numFmt w:val="decimal"/>
      <w:lvlText w:val="%1.%2.%3.%4"/>
      <w:lvlJc w:val="left"/>
      <w:pPr>
        <w:ind w:left="1350" w:hanging="720"/>
      </w:pPr>
    </w:lvl>
    <w:lvl w:ilvl="4">
      <w:start w:val="1"/>
      <w:numFmt w:val="decimal"/>
      <w:lvlText w:val="%1.%2.%3.%4.%5"/>
      <w:lvlJc w:val="left"/>
      <w:pPr>
        <w:ind w:left="1350" w:hanging="720"/>
      </w:pPr>
    </w:lvl>
    <w:lvl w:ilvl="5">
      <w:start w:val="1"/>
      <w:numFmt w:val="decimal"/>
      <w:lvlText w:val="%1.%2.%3.%4.%5.%6"/>
      <w:lvlJc w:val="left"/>
      <w:pPr>
        <w:ind w:left="1710" w:hanging="1080"/>
      </w:pPr>
    </w:lvl>
    <w:lvl w:ilvl="6">
      <w:start w:val="1"/>
      <w:numFmt w:val="decimal"/>
      <w:lvlText w:val="%1.%2.%3.%4.%5.%6.%7"/>
      <w:lvlJc w:val="left"/>
      <w:pPr>
        <w:ind w:left="1710" w:hanging="1080"/>
      </w:pPr>
    </w:lvl>
    <w:lvl w:ilvl="7">
      <w:start w:val="1"/>
      <w:numFmt w:val="decimal"/>
      <w:lvlText w:val="%1.%2.%3.%4.%5.%6.%7.%8"/>
      <w:lvlJc w:val="left"/>
      <w:pPr>
        <w:ind w:left="2070" w:hanging="1440"/>
      </w:pPr>
    </w:lvl>
    <w:lvl w:ilvl="8">
      <w:start w:val="1"/>
      <w:numFmt w:val="decimal"/>
      <w:lvlText w:val="%1.%2.%3.%4.%5.%6.%7.%8.%9"/>
      <w:lvlJc w:val="left"/>
      <w:pPr>
        <w:ind w:left="2070" w:hanging="1440"/>
      </w:pPr>
    </w:lvl>
  </w:abstractNum>
  <w:abstractNum w:abstractNumId="36" w15:restartNumberingAfterBreak="0">
    <w:nsid w:val="656D54C9"/>
    <w:multiLevelType w:val="multilevel"/>
    <w:tmpl w:val="4C666B1A"/>
    <w:lvl w:ilvl="0">
      <w:start w:val="18"/>
      <w:numFmt w:val="decimal"/>
      <w:lvlText w:val="%1."/>
      <w:lvlJc w:val="left"/>
      <w:pPr>
        <w:ind w:left="99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8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1440"/>
      </w:pPr>
      <w:rPr>
        <w:rFonts w:hint="default"/>
      </w:rPr>
    </w:lvl>
  </w:abstractNum>
  <w:abstractNum w:abstractNumId="37" w15:restartNumberingAfterBreak="0">
    <w:nsid w:val="65F538AD"/>
    <w:multiLevelType w:val="hybridMultilevel"/>
    <w:tmpl w:val="17488C20"/>
    <w:lvl w:ilvl="0" w:tplc="30B61DBA">
      <w:start w:val="1"/>
      <w:numFmt w:val="thaiLetters"/>
      <w:lvlText w:val="%1"/>
      <w:lvlJc w:val="left"/>
      <w:pPr>
        <w:ind w:left="144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8234186"/>
    <w:multiLevelType w:val="hybridMultilevel"/>
    <w:tmpl w:val="FC34EFBA"/>
    <w:lvl w:ilvl="0" w:tplc="9F04F094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 w15:restartNumberingAfterBreak="0">
    <w:nsid w:val="68F24AC6"/>
    <w:multiLevelType w:val="hybridMultilevel"/>
    <w:tmpl w:val="66F8D210"/>
    <w:lvl w:ilvl="0" w:tplc="D1206B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EEA5487"/>
    <w:multiLevelType w:val="hybridMultilevel"/>
    <w:tmpl w:val="3E7ED480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E244A1"/>
    <w:multiLevelType w:val="hybridMultilevel"/>
    <w:tmpl w:val="414671A8"/>
    <w:lvl w:ilvl="0" w:tplc="01D4833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B6A528E"/>
    <w:multiLevelType w:val="multilevel"/>
    <w:tmpl w:val="11205ED8"/>
    <w:lvl w:ilvl="0">
      <w:start w:val="17"/>
      <w:numFmt w:val="decimal"/>
      <w:lvlText w:val="%1."/>
      <w:lvlJc w:val="left"/>
      <w:pPr>
        <w:ind w:left="990" w:hanging="360"/>
      </w:pPr>
      <w:rPr>
        <w:rFonts w:hint="default"/>
        <w:lang w:bidi="th-TH"/>
      </w:rPr>
    </w:lvl>
    <w:lvl w:ilvl="1">
      <w:start w:val="1"/>
      <w:numFmt w:val="decimal"/>
      <w:lvlText w:val="%1.%2"/>
      <w:lvlJc w:val="left"/>
      <w:pPr>
        <w:ind w:left="1185" w:hanging="555"/>
      </w:pPr>
    </w:lvl>
    <w:lvl w:ilvl="2">
      <w:start w:val="1"/>
      <w:numFmt w:val="decimal"/>
      <w:lvlText w:val="%1.%2.%3"/>
      <w:lvlJc w:val="left"/>
      <w:pPr>
        <w:ind w:left="1350" w:hanging="720"/>
      </w:pPr>
    </w:lvl>
    <w:lvl w:ilvl="3">
      <w:start w:val="1"/>
      <w:numFmt w:val="decimal"/>
      <w:lvlText w:val="%1.%2.%3.%4"/>
      <w:lvlJc w:val="left"/>
      <w:pPr>
        <w:ind w:left="1350" w:hanging="720"/>
      </w:pPr>
    </w:lvl>
    <w:lvl w:ilvl="4">
      <w:start w:val="1"/>
      <w:numFmt w:val="decimal"/>
      <w:lvlText w:val="%1.%2.%3.%4.%5"/>
      <w:lvlJc w:val="left"/>
      <w:pPr>
        <w:ind w:left="1350" w:hanging="720"/>
      </w:pPr>
    </w:lvl>
    <w:lvl w:ilvl="5">
      <w:start w:val="1"/>
      <w:numFmt w:val="decimal"/>
      <w:lvlText w:val="%1.%2.%3.%4.%5.%6"/>
      <w:lvlJc w:val="left"/>
      <w:pPr>
        <w:ind w:left="1710" w:hanging="1080"/>
      </w:pPr>
    </w:lvl>
    <w:lvl w:ilvl="6">
      <w:start w:val="1"/>
      <w:numFmt w:val="decimal"/>
      <w:lvlText w:val="%1.%2.%3.%4.%5.%6.%7"/>
      <w:lvlJc w:val="left"/>
      <w:pPr>
        <w:ind w:left="1710" w:hanging="1080"/>
      </w:pPr>
    </w:lvl>
    <w:lvl w:ilvl="7">
      <w:start w:val="1"/>
      <w:numFmt w:val="decimal"/>
      <w:lvlText w:val="%1.%2.%3.%4.%5.%6.%7.%8"/>
      <w:lvlJc w:val="left"/>
      <w:pPr>
        <w:ind w:left="2070" w:hanging="1440"/>
      </w:pPr>
    </w:lvl>
    <w:lvl w:ilvl="8">
      <w:start w:val="1"/>
      <w:numFmt w:val="decimal"/>
      <w:lvlText w:val="%1.%2.%3.%4.%5.%6.%7.%8.%9"/>
      <w:lvlJc w:val="left"/>
      <w:pPr>
        <w:ind w:left="2070" w:hanging="1440"/>
      </w:pPr>
    </w:lvl>
  </w:abstractNum>
  <w:abstractNum w:abstractNumId="43" w15:restartNumberingAfterBreak="0">
    <w:nsid w:val="7D672D4E"/>
    <w:multiLevelType w:val="multilevel"/>
    <w:tmpl w:val="133A0E7C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85" w:hanging="555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144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22"/>
  </w:num>
  <w:num w:numId="8">
    <w:abstractNumId w:val="18"/>
  </w:num>
  <w:num w:numId="9">
    <w:abstractNumId w:val="21"/>
  </w:num>
  <w:num w:numId="1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5"/>
  </w:num>
  <w:num w:numId="12">
    <w:abstractNumId w:val="33"/>
  </w:num>
  <w:num w:numId="13">
    <w:abstractNumId w:val="19"/>
  </w:num>
  <w:num w:numId="14">
    <w:abstractNumId w:val="3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40"/>
  </w:num>
  <w:num w:numId="18">
    <w:abstractNumId w:val="32"/>
  </w:num>
  <w:num w:numId="19">
    <w:abstractNumId w:val="42"/>
  </w:num>
  <w:num w:numId="20">
    <w:abstractNumId w:val="41"/>
  </w:num>
  <w:num w:numId="21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31"/>
  </w:num>
  <w:num w:numId="23">
    <w:abstractNumId w:val="17"/>
  </w:num>
  <w:num w:numId="24">
    <w:abstractNumId w:val="24"/>
  </w:num>
  <w:num w:numId="25">
    <w:abstractNumId w:val="12"/>
  </w:num>
  <w:num w:numId="26">
    <w:abstractNumId w:val="13"/>
  </w:num>
  <w:num w:numId="27">
    <w:abstractNumId w:val="6"/>
  </w:num>
  <w:num w:numId="28">
    <w:abstractNumId w:val="28"/>
  </w:num>
  <w:num w:numId="29">
    <w:abstractNumId w:val="20"/>
  </w:num>
  <w:num w:numId="30">
    <w:abstractNumId w:val="25"/>
  </w:num>
  <w:num w:numId="31">
    <w:abstractNumId w:val="38"/>
  </w:num>
  <w:num w:numId="32">
    <w:abstractNumId w:val="14"/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9"/>
  </w:num>
  <w:num w:numId="35">
    <w:abstractNumId w:val="43"/>
  </w:num>
  <w:num w:numId="36">
    <w:abstractNumId w:val="7"/>
  </w:num>
  <w:num w:numId="37">
    <w:abstractNumId w:val="9"/>
  </w:num>
  <w:num w:numId="38">
    <w:abstractNumId w:val="36"/>
  </w:num>
  <w:num w:numId="39">
    <w:abstractNumId w:val="26"/>
  </w:num>
  <w:num w:numId="40">
    <w:abstractNumId w:val="33"/>
    <w:lvlOverride w:ilvl="0">
      <w:startOverride w:val="1"/>
    </w:lvlOverride>
  </w:num>
  <w:num w:numId="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5"/>
  </w:num>
  <w:num w:numId="43">
    <w:abstractNumId w:val="37"/>
  </w:num>
  <w:num w:numId="44">
    <w:abstractNumId w:val="11"/>
  </w:num>
  <w:num w:numId="45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6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  <w:docVar w:name="DraftWatermark" w:val="1"/>
  </w:docVars>
  <w:rsids>
    <w:rsidRoot w:val="000472CE"/>
    <w:rsid w:val="00000C86"/>
    <w:rsid w:val="00000D7E"/>
    <w:rsid w:val="000014A4"/>
    <w:rsid w:val="0000195B"/>
    <w:rsid w:val="00001A31"/>
    <w:rsid w:val="00001E86"/>
    <w:rsid w:val="00001F6D"/>
    <w:rsid w:val="00001FD6"/>
    <w:rsid w:val="00002030"/>
    <w:rsid w:val="000020D2"/>
    <w:rsid w:val="00002406"/>
    <w:rsid w:val="000024A3"/>
    <w:rsid w:val="000031D2"/>
    <w:rsid w:val="00003613"/>
    <w:rsid w:val="000047CD"/>
    <w:rsid w:val="000048FE"/>
    <w:rsid w:val="00004C3B"/>
    <w:rsid w:val="00004EB2"/>
    <w:rsid w:val="0000501A"/>
    <w:rsid w:val="00005240"/>
    <w:rsid w:val="00005976"/>
    <w:rsid w:val="00005B75"/>
    <w:rsid w:val="00005BB2"/>
    <w:rsid w:val="00005F88"/>
    <w:rsid w:val="00005F92"/>
    <w:rsid w:val="000061C2"/>
    <w:rsid w:val="0000634D"/>
    <w:rsid w:val="00006364"/>
    <w:rsid w:val="00006A1E"/>
    <w:rsid w:val="00006E10"/>
    <w:rsid w:val="0000720C"/>
    <w:rsid w:val="000073F7"/>
    <w:rsid w:val="00007801"/>
    <w:rsid w:val="000101CB"/>
    <w:rsid w:val="00010409"/>
    <w:rsid w:val="0001042B"/>
    <w:rsid w:val="000105B3"/>
    <w:rsid w:val="00010682"/>
    <w:rsid w:val="0001071A"/>
    <w:rsid w:val="000107DD"/>
    <w:rsid w:val="00010BF2"/>
    <w:rsid w:val="00010CC7"/>
    <w:rsid w:val="00010E5D"/>
    <w:rsid w:val="00011505"/>
    <w:rsid w:val="00011678"/>
    <w:rsid w:val="00011BD3"/>
    <w:rsid w:val="00011CE2"/>
    <w:rsid w:val="00012208"/>
    <w:rsid w:val="00012211"/>
    <w:rsid w:val="0001225B"/>
    <w:rsid w:val="000122A1"/>
    <w:rsid w:val="00012E18"/>
    <w:rsid w:val="00013158"/>
    <w:rsid w:val="000144BE"/>
    <w:rsid w:val="0001498E"/>
    <w:rsid w:val="00014ADD"/>
    <w:rsid w:val="000153B3"/>
    <w:rsid w:val="0001542F"/>
    <w:rsid w:val="00015D0B"/>
    <w:rsid w:val="00016292"/>
    <w:rsid w:val="000162A0"/>
    <w:rsid w:val="0001671E"/>
    <w:rsid w:val="000167B8"/>
    <w:rsid w:val="00016EEC"/>
    <w:rsid w:val="0001768C"/>
    <w:rsid w:val="00017E0F"/>
    <w:rsid w:val="0002018A"/>
    <w:rsid w:val="0002051E"/>
    <w:rsid w:val="00020ABE"/>
    <w:rsid w:val="00020F7E"/>
    <w:rsid w:val="0002110A"/>
    <w:rsid w:val="0002161F"/>
    <w:rsid w:val="000217DF"/>
    <w:rsid w:val="00021AB7"/>
    <w:rsid w:val="000228C1"/>
    <w:rsid w:val="00022DC8"/>
    <w:rsid w:val="00022F72"/>
    <w:rsid w:val="00022FC7"/>
    <w:rsid w:val="000230EB"/>
    <w:rsid w:val="000235BB"/>
    <w:rsid w:val="000237C3"/>
    <w:rsid w:val="0002452E"/>
    <w:rsid w:val="000246F9"/>
    <w:rsid w:val="00024702"/>
    <w:rsid w:val="0002498F"/>
    <w:rsid w:val="00024B54"/>
    <w:rsid w:val="00024F7C"/>
    <w:rsid w:val="000251FA"/>
    <w:rsid w:val="000253EA"/>
    <w:rsid w:val="00025A56"/>
    <w:rsid w:val="000261EB"/>
    <w:rsid w:val="00026362"/>
    <w:rsid w:val="0002660E"/>
    <w:rsid w:val="00026919"/>
    <w:rsid w:val="00026A6F"/>
    <w:rsid w:val="00026BAD"/>
    <w:rsid w:val="00027081"/>
    <w:rsid w:val="00027168"/>
    <w:rsid w:val="00027242"/>
    <w:rsid w:val="0003057A"/>
    <w:rsid w:val="00030622"/>
    <w:rsid w:val="000307BF"/>
    <w:rsid w:val="00031051"/>
    <w:rsid w:val="000310CD"/>
    <w:rsid w:val="000316E7"/>
    <w:rsid w:val="000316F9"/>
    <w:rsid w:val="00031A71"/>
    <w:rsid w:val="00031FFA"/>
    <w:rsid w:val="0003219C"/>
    <w:rsid w:val="000329DF"/>
    <w:rsid w:val="00033A6F"/>
    <w:rsid w:val="000342E3"/>
    <w:rsid w:val="00034406"/>
    <w:rsid w:val="0003539B"/>
    <w:rsid w:val="000359D3"/>
    <w:rsid w:val="00035C8E"/>
    <w:rsid w:val="0003608A"/>
    <w:rsid w:val="000360DF"/>
    <w:rsid w:val="0003630F"/>
    <w:rsid w:val="00036476"/>
    <w:rsid w:val="000368DF"/>
    <w:rsid w:val="0003699F"/>
    <w:rsid w:val="00036A55"/>
    <w:rsid w:val="00036B6A"/>
    <w:rsid w:val="00036D23"/>
    <w:rsid w:val="00037504"/>
    <w:rsid w:val="00037B57"/>
    <w:rsid w:val="00037D87"/>
    <w:rsid w:val="00037FCC"/>
    <w:rsid w:val="00037FE5"/>
    <w:rsid w:val="00040AE1"/>
    <w:rsid w:val="00040D63"/>
    <w:rsid w:val="00040D96"/>
    <w:rsid w:val="00040E9B"/>
    <w:rsid w:val="000413FC"/>
    <w:rsid w:val="0004152D"/>
    <w:rsid w:val="0004180D"/>
    <w:rsid w:val="00041A51"/>
    <w:rsid w:val="00041DBD"/>
    <w:rsid w:val="000426F1"/>
    <w:rsid w:val="00043699"/>
    <w:rsid w:val="00043747"/>
    <w:rsid w:val="00043C1B"/>
    <w:rsid w:val="00043E6B"/>
    <w:rsid w:val="00045389"/>
    <w:rsid w:val="00046506"/>
    <w:rsid w:val="00046552"/>
    <w:rsid w:val="000466F0"/>
    <w:rsid w:val="000472CE"/>
    <w:rsid w:val="00047300"/>
    <w:rsid w:val="0004747E"/>
    <w:rsid w:val="00047687"/>
    <w:rsid w:val="00047829"/>
    <w:rsid w:val="00047A83"/>
    <w:rsid w:val="00047DC1"/>
    <w:rsid w:val="0005074F"/>
    <w:rsid w:val="00050753"/>
    <w:rsid w:val="0005096F"/>
    <w:rsid w:val="000512A7"/>
    <w:rsid w:val="00051712"/>
    <w:rsid w:val="00051EDA"/>
    <w:rsid w:val="00052189"/>
    <w:rsid w:val="000527B6"/>
    <w:rsid w:val="00052ACD"/>
    <w:rsid w:val="00052CB6"/>
    <w:rsid w:val="00052D5A"/>
    <w:rsid w:val="000536AB"/>
    <w:rsid w:val="00053CA3"/>
    <w:rsid w:val="0005434B"/>
    <w:rsid w:val="000544B8"/>
    <w:rsid w:val="0005457B"/>
    <w:rsid w:val="00054776"/>
    <w:rsid w:val="00054C02"/>
    <w:rsid w:val="00054D08"/>
    <w:rsid w:val="00054F41"/>
    <w:rsid w:val="00054FA6"/>
    <w:rsid w:val="00055351"/>
    <w:rsid w:val="0005537D"/>
    <w:rsid w:val="00055432"/>
    <w:rsid w:val="00055694"/>
    <w:rsid w:val="00055BE3"/>
    <w:rsid w:val="00055FDE"/>
    <w:rsid w:val="000567A8"/>
    <w:rsid w:val="00056D1A"/>
    <w:rsid w:val="00057E34"/>
    <w:rsid w:val="00057EDA"/>
    <w:rsid w:val="0006031B"/>
    <w:rsid w:val="00060679"/>
    <w:rsid w:val="00060749"/>
    <w:rsid w:val="00060BAC"/>
    <w:rsid w:val="00061605"/>
    <w:rsid w:val="000616DC"/>
    <w:rsid w:val="00061A6C"/>
    <w:rsid w:val="000623D7"/>
    <w:rsid w:val="000625BC"/>
    <w:rsid w:val="0006296C"/>
    <w:rsid w:val="00062A2D"/>
    <w:rsid w:val="0006327C"/>
    <w:rsid w:val="000634FD"/>
    <w:rsid w:val="00063A4A"/>
    <w:rsid w:val="00063EFA"/>
    <w:rsid w:val="000644AF"/>
    <w:rsid w:val="0006488E"/>
    <w:rsid w:val="00064B1E"/>
    <w:rsid w:val="00064C21"/>
    <w:rsid w:val="00064D94"/>
    <w:rsid w:val="00064DD8"/>
    <w:rsid w:val="0006502F"/>
    <w:rsid w:val="00065040"/>
    <w:rsid w:val="00065401"/>
    <w:rsid w:val="00065632"/>
    <w:rsid w:val="0006565C"/>
    <w:rsid w:val="000657D9"/>
    <w:rsid w:val="00065D33"/>
    <w:rsid w:val="00065D4E"/>
    <w:rsid w:val="00065D50"/>
    <w:rsid w:val="00065D6E"/>
    <w:rsid w:val="00066188"/>
    <w:rsid w:val="000664F2"/>
    <w:rsid w:val="00066721"/>
    <w:rsid w:val="00066B7E"/>
    <w:rsid w:val="00067E42"/>
    <w:rsid w:val="000703A9"/>
    <w:rsid w:val="000705C0"/>
    <w:rsid w:val="000706D6"/>
    <w:rsid w:val="000709EF"/>
    <w:rsid w:val="00070BC4"/>
    <w:rsid w:val="00070D91"/>
    <w:rsid w:val="00070E22"/>
    <w:rsid w:val="00071273"/>
    <w:rsid w:val="00071463"/>
    <w:rsid w:val="000715AB"/>
    <w:rsid w:val="0007173F"/>
    <w:rsid w:val="00071902"/>
    <w:rsid w:val="000719CC"/>
    <w:rsid w:val="000719EA"/>
    <w:rsid w:val="0007217C"/>
    <w:rsid w:val="00072562"/>
    <w:rsid w:val="000726B2"/>
    <w:rsid w:val="000727CF"/>
    <w:rsid w:val="00072F57"/>
    <w:rsid w:val="000735DF"/>
    <w:rsid w:val="00073892"/>
    <w:rsid w:val="000739BD"/>
    <w:rsid w:val="00073B3E"/>
    <w:rsid w:val="00073DD3"/>
    <w:rsid w:val="0007430B"/>
    <w:rsid w:val="000744D3"/>
    <w:rsid w:val="00074AE2"/>
    <w:rsid w:val="00074CC0"/>
    <w:rsid w:val="0007500B"/>
    <w:rsid w:val="00075119"/>
    <w:rsid w:val="00075444"/>
    <w:rsid w:val="00075619"/>
    <w:rsid w:val="00075857"/>
    <w:rsid w:val="000758FE"/>
    <w:rsid w:val="00075E8A"/>
    <w:rsid w:val="000760C0"/>
    <w:rsid w:val="00076180"/>
    <w:rsid w:val="000767ED"/>
    <w:rsid w:val="0007698A"/>
    <w:rsid w:val="000775BA"/>
    <w:rsid w:val="000776A8"/>
    <w:rsid w:val="0007782B"/>
    <w:rsid w:val="000779CC"/>
    <w:rsid w:val="00077C27"/>
    <w:rsid w:val="00077FA7"/>
    <w:rsid w:val="000806B2"/>
    <w:rsid w:val="000809C2"/>
    <w:rsid w:val="00081227"/>
    <w:rsid w:val="00082155"/>
    <w:rsid w:val="000822E3"/>
    <w:rsid w:val="000826B1"/>
    <w:rsid w:val="000826DF"/>
    <w:rsid w:val="00082ED9"/>
    <w:rsid w:val="00083089"/>
    <w:rsid w:val="000837E2"/>
    <w:rsid w:val="00083D7D"/>
    <w:rsid w:val="00083D98"/>
    <w:rsid w:val="00084115"/>
    <w:rsid w:val="00084AE2"/>
    <w:rsid w:val="00084B4F"/>
    <w:rsid w:val="00084BD2"/>
    <w:rsid w:val="00084C58"/>
    <w:rsid w:val="00084D75"/>
    <w:rsid w:val="00084F2F"/>
    <w:rsid w:val="00084F97"/>
    <w:rsid w:val="00085167"/>
    <w:rsid w:val="00085728"/>
    <w:rsid w:val="00085756"/>
    <w:rsid w:val="00085825"/>
    <w:rsid w:val="0008590D"/>
    <w:rsid w:val="00085EF2"/>
    <w:rsid w:val="00085F7A"/>
    <w:rsid w:val="0008619B"/>
    <w:rsid w:val="00086EF1"/>
    <w:rsid w:val="00087209"/>
    <w:rsid w:val="00087D5F"/>
    <w:rsid w:val="00087ECB"/>
    <w:rsid w:val="00087F9A"/>
    <w:rsid w:val="000902E1"/>
    <w:rsid w:val="000903B4"/>
    <w:rsid w:val="0009069B"/>
    <w:rsid w:val="00090FB3"/>
    <w:rsid w:val="00090FE6"/>
    <w:rsid w:val="0009102C"/>
    <w:rsid w:val="00091199"/>
    <w:rsid w:val="0009144C"/>
    <w:rsid w:val="00091CC0"/>
    <w:rsid w:val="00092166"/>
    <w:rsid w:val="00093569"/>
    <w:rsid w:val="00093876"/>
    <w:rsid w:val="00093974"/>
    <w:rsid w:val="00093A41"/>
    <w:rsid w:val="00093CAE"/>
    <w:rsid w:val="000941CA"/>
    <w:rsid w:val="000947DD"/>
    <w:rsid w:val="00094B1A"/>
    <w:rsid w:val="00094E84"/>
    <w:rsid w:val="00094FBF"/>
    <w:rsid w:val="00095C08"/>
    <w:rsid w:val="00095D79"/>
    <w:rsid w:val="00095D97"/>
    <w:rsid w:val="00095FC2"/>
    <w:rsid w:val="00096691"/>
    <w:rsid w:val="00096D41"/>
    <w:rsid w:val="00096DC4"/>
    <w:rsid w:val="00096FF0"/>
    <w:rsid w:val="000972E8"/>
    <w:rsid w:val="0009786D"/>
    <w:rsid w:val="00097875"/>
    <w:rsid w:val="000A0126"/>
    <w:rsid w:val="000A012E"/>
    <w:rsid w:val="000A02B1"/>
    <w:rsid w:val="000A052F"/>
    <w:rsid w:val="000A0573"/>
    <w:rsid w:val="000A0668"/>
    <w:rsid w:val="000A07FC"/>
    <w:rsid w:val="000A1354"/>
    <w:rsid w:val="000A16B4"/>
    <w:rsid w:val="000A16B6"/>
    <w:rsid w:val="000A1E60"/>
    <w:rsid w:val="000A2629"/>
    <w:rsid w:val="000A27B8"/>
    <w:rsid w:val="000A2DE1"/>
    <w:rsid w:val="000A336D"/>
    <w:rsid w:val="000A3837"/>
    <w:rsid w:val="000A3A59"/>
    <w:rsid w:val="000A4726"/>
    <w:rsid w:val="000A4BC8"/>
    <w:rsid w:val="000A4D84"/>
    <w:rsid w:val="000A5030"/>
    <w:rsid w:val="000A54DB"/>
    <w:rsid w:val="000A5D5A"/>
    <w:rsid w:val="000A6A9A"/>
    <w:rsid w:val="000A6AA5"/>
    <w:rsid w:val="000A6B1A"/>
    <w:rsid w:val="000A6B6A"/>
    <w:rsid w:val="000A6BE3"/>
    <w:rsid w:val="000A6D9F"/>
    <w:rsid w:val="000A6F0E"/>
    <w:rsid w:val="000A797D"/>
    <w:rsid w:val="000A7D28"/>
    <w:rsid w:val="000A7F84"/>
    <w:rsid w:val="000B007F"/>
    <w:rsid w:val="000B0B70"/>
    <w:rsid w:val="000B129A"/>
    <w:rsid w:val="000B15FA"/>
    <w:rsid w:val="000B16B0"/>
    <w:rsid w:val="000B1B22"/>
    <w:rsid w:val="000B1F09"/>
    <w:rsid w:val="000B2259"/>
    <w:rsid w:val="000B2478"/>
    <w:rsid w:val="000B264F"/>
    <w:rsid w:val="000B26A1"/>
    <w:rsid w:val="000B270E"/>
    <w:rsid w:val="000B2A31"/>
    <w:rsid w:val="000B310E"/>
    <w:rsid w:val="000B3E9E"/>
    <w:rsid w:val="000B4130"/>
    <w:rsid w:val="000B452A"/>
    <w:rsid w:val="000B4846"/>
    <w:rsid w:val="000B4958"/>
    <w:rsid w:val="000B4B5B"/>
    <w:rsid w:val="000B4B63"/>
    <w:rsid w:val="000B57C1"/>
    <w:rsid w:val="000B5A03"/>
    <w:rsid w:val="000B5FA8"/>
    <w:rsid w:val="000B6879"/>
    <w:rsid w:val="000B69ED"/>
    <w:rsid w:val="000B73F3"/>
    <w:rsid w:val="000B749D"/>
    <w:rsid w:val="000B76BB"/>
    <w:rsid w:val="000C0063"/>
    <w:rsid w:val="000C0C74"/>
    <w:rsid w:val="000C123E"/>
    <w:rsid w:val="000C1432"/>
    <w:rsid w:val="000C19CA"/>
    <w:rsid w:val="000C1DFC"/>
    <w:rsid w:val="000C1EBE"/>
    <w:rsid w:val="000C2804"/>
    <w:rsid w:val="000C2A0C"/>
    <w:rsid w:val="000C2AA9"/>
    <w:rsid w:val="000C2EA5"/>
    <w:rsid w:val="000C2F8F"/>
    <w:rsid w:val="000C3455"/>
    <w:rsid w:val="000C353C"/>
    <w:rsid w:val="000C371D"/>
    <w:rsid w:val="000C3C0F"/>
    <w:rsid w:val="000C40D0"/>
    <w:rsid w:val="000C43D2"/>
    <w:rsid w:val="000C46A9"/>
    <w:rsid w:val="000C4A2C"/>
    <w:rsid w:val="000C4DF8"/>
    <w:rsid w:val="000C4DFF"/>
    <w:rsid w:val="000C4E34"/>
    <w:rsid w:val="000C596B"/>
    <w:rsid w:val="000C5E9A"/>
    <w:rsid w:val="000C60C7"/>
    <w:rsid w:val="000C627E"/>
    <w:rsid w:val="000C666B"/>
    <w:rsid w:val="000C67B1"/>
    <w:rsid w:val="000C6CC8"/>
    <w:rsid w:val="000C6D45"/>
    <w:rsid w:val="000C6DF2"/>
    <w:rsid w:val="000C6F09"/>
    <w:rsid w:val="000C724E"/>
    <w:rsid w:val="000C760C"/>
    <w:rsid w:val="000C7640"/>
    <w:rsid w:val="000C779A"/>
    <w:rsid w:val="000C7B13"/>
    <w:rsid w:val="000C7DCA"/>
    <w:rsid w:val="000C7DDE"/>
    <w:rsid w:val="000C7ED4"/>
    <w:rsid w:val="000D0256"/>
    <w:rsid w:val="000D06D0"/>
    <w:rsid w:val="000D0A04"/>
    <w:rsid w:val="000D10A7"/>
    <w:rsid w:val="000D11AF"/>
    <w:rsid w:val="000D1674"/>
    <w:rsid w:val="000D1736"/>
    <w:rsid w:val="000D1980"/>
    <w:rsid w:val="000D1A3B"/>
    <w:rsid w:val="000D2494"/>
    <w:rsid w:val="000D26FD"/>
    <w:rsid w:val="000D27F3"/>
    <w:rsid w:val="000D2C42"/>
    <w:rsid w:val="000D2D24"/>
    <w:rsid w:val="000D344A"/>
    <w:rsid w:val="000D38D2"/>
    <w:rsid w:val="000D393D"/>
    <w:rsid w:val="000D3F9C"/>
    <w:rsid w:val="000D41D3"/>
    <w:rsid w:val="000D42BA"/>
    <w:rsid w:val="000D456E"/>
    <w:rsid w:val="000D45B1"/>
    <w:rsid w:val="000D45BA"/>
    <w:rsid w:val="000D483E"/>
    <w:rsid w:val="000D4B0E"/>
    <w:rsid w:val="000D4D36"/>
    <w:rsid w:val="000D4FFB"/>
    <w:rsid w:val="000D6126"/>
    <w:rsid w:val="000D62BD"/>
    <w:rsid w:val="000D65ED"/>
    <w:rsid w:val="000D6C7D"/>
    <w:rsid w:val="000D7C8B"/>
    <w:rsid w:val="000D7CA3"/>
    <w:rsid w:val="000D7E7B"/>
    <w:rsid w:val="000E00C8"/>
    <w:rsid w:val="000E03D2"/>
    <w:rsid w:val="000E040A"/>
    <w:rsid w:val="000E0558"/>
    <w:rsid w:val="000E08C5"/>
    <w:rsid w:val="000E11E1"/>
    <w:rsid w:val="000E1538"/>
    <w:rsid w:val="000E1DC0"/>
    <w:rsid w:val="000E1DF8"/>
    <w:rsid w:val="000E2064"/>
    <w:rsid w:val="000E2656"/>
    <w:rsid w:val="000E29E2"/>
    <w:rsid w:val="000E3064"/>
    <w:rsid w:val="000E32F7"/>
    <w:rsid w:val="000E3486"/>
    <w:rsid w:val="000E48A2"/>
    <w:rsid w:val="000E4E4E"/>
    <w:rsid w:val="000E4F87"/>
    <w:rsid w:val="000E5098"/>
    <w:rsid w:val="000E5319"/>
    <w:rsid w:val="000E5479"/>
    <w:rsid w:val="000E55BD"/>
    <w:rsid w:val="000E5A20"/>
    <w:rsid w:val="000E5D2D"/>
    <w:rsid w:val="000E5E19"/>
    <w:rsid w:val="000E6781"/>
    <w:rsid w:val="000E6B7B"/>
    <w:rsid w:val="000E7024"/>
    <w:rsid w:val="000E72EB"/>
    <w:rsid w:val="000E73C2"/>
    <w:rsid w:val="000E7600"/>
    <w:rsid w:val="000E76F3"/>
    <w:rsid w:val="000E78B9"/>
    <w:rsid w:val="000E7A85"/>
    <w:rsid w:val="000F0434"/>
    <w:rsid w:val="000F16E2"/>
    <w:rsid w:val="000F1D14"/>
    <w:rsid w:val="000F1F02"/>
    <w:rsid w:val="000F1F72"/>
    <w:rsid w:val="000F232F"/>
    <w:rsid w:val="000F2373"/>
    <w:rsid w:val="000F2851"/>
    <w:rsid w:val="000F29FA"/>
    <w:rsid w:val="000F3295"/>
    <w:rsid w:val="000F33F4"/>
    <w:rsid w:val="000F34DE"/>
    <w:rsid w:val="000F36FD"/>
    <w:rsid w:val="000F3914"/>
    <w:rsid w:val="000F3D86"/>
    <w:rsid w:val="000F3ED9"/>
    <w:rsid w:val="000F43BD"/>
    <w:rsid w:val="000F4775"/>
    <w:rsid w:val="000F4796"/>
    <w:rsid w:val="000F49E3"/>
    <w:rsid w:val="000F50E9"/>
    <w:rsid w:val="000F51C8"/>
    <w:rsid w:val="000F56B3"/>
    <w:rsid w:val="000F5743"/>
    <w:rsid w:val="000F5ABB"/>
    <w:rsid w:val="000F6021"/>
    <w:rsid w:val="000F6137"/>
    <w:rsid w:val="000F61B6"/>
    <w:rsid w:val="000F637B"/>
    <w:rsid w:val="000F69EA"/>
    <w:rsid w:val="000F6AC0"/>
    <w:rsid w:val="000F725E"/>
    <w:rsid w:val="000F72C0"/>
    <w:rsid w:val="000F767A"/>
    <w:rsid w:val="000F7794"/>
    <w:rsid w:val="000F7BA5"/>
    <w:rsid w:val="000F7EDF"/>
    <w:rsid w:val="001007E6"/>
    <w:rsid w:val="00100D5E"/>
    <w:rsid w:val="001017AD"/>
    <w:rsid w:val="00101C0E"/>
    <w:rsid w:val="00101D38"/>
    <w:rsid w:val="001022C4"/>
    <w:rsid w:val="001023AF"/>
    <w:rsid w:val="0010291D"/>
    <w:rsid w:val="00102CB9"/>
    <w:rsid w:val="0010348E"/>
    <w:rsid w:val="001037C7"/>
    <w:rsid w:val="00103CED"/>
    <w:rsid w:val="00103E3D"/>
    <w:rsid w:val="0010433F"/>
    <w:rsid w:val="00104550"/>
    <w:rsid w:val="001048AF"/>
    <w:rsid w:val="00105D0A"/>
    <w:rsid w:val="001061BA"/>
    <w:rsid w:val="001061E8"/>
    <w:rsid w:val="001063A7"/>
    <w:rsid w:val="00106702"/>
    <w:rsid w:val="00106C2E"/>
    <w:rsid w:val="00107146"/>
    <w:rsid w:val="001073CC"/>
    <w:rsid w:val="0010751F"/>
    <w:rsid w:val="001102FB"/>
    <w:rsid w:val="00110940"/>
    <w:rsid w:val="001109A4"/>
    <w:rsid w:val="00110CB8"/>
    <w:rsid w:val="00110F1F"/>
    <w:rsid w:val="0011130D"/>
    <w:rsid w:val="0011138C"/>
    <w:rsid w:val="001113C8"/>
    <w:rsid w:val="00111914"/>
    <w:rsid w:val="00111B7A"/>
    <w:rsid w:val="00111B9D"/>
    <w:rsid w:val="00112728"/>
    <w:rsid w:val="00112964"/>
    <w:rsid w:val="00112C1F"/>
    <w:rsid w:val="00112C50"/>
    <w:rsid w:val="001130F4"/>
    <w:rsid w:val="00113129"/>
    <w:rsid w:val="00113A5B"/>
    <w:rsid w:val="001143DA"/>
    <w:rsid w:val="00114522"/>
    <w:rsid w:val="00114939"/>
    <w:rsid w:val="001150CF"/>
    <w:rsid w:val="001153CC"/>
    <w:rsid w:val="00115AED"/>
    <w:rsid w:val="00115AFE"/>
    <w:rsid w:val="00116024"/>
    <w:rsid w:val="00116751"/>
    <w:rsid w:val="00116AA0"/>
    <w:rsid w:val="001172A9"/>
    <w:rsid w:val="0011757D"/>
    <w:rsid w:val="00117724"/>
    <w:rsid w:val="00120349"/>
    <w:rsid w:val="001207E0"/>
    <w:rsid w:val="00120B88"/>
    <w:rsid w:val="001214F1"/>
    <w:rsid w:val="00121588"/>
    <w:rsid w:val="00121BD5"/>
    <w:rsid w:val="00121E8E"/>
    <w:rsid w:val="001220E2"/>
    <w:rsid w:val="0012239E"/>
    <w:rsid w:val="00122828"/>
    <w:rsid w:val="00122853"/>
    <w:rsid w:val="001228C4"/>
    <w:rsid w:val="00122B5A"/>
    <w:rsid w:val="001237D5"/>
    <w:rsid w:val="00123810"/>
    <w:rsid w:val="001238EB"/>
    <w:rsid w:val="001245B2"/>
    <w:rsid w:val="001245D2"/>
    <w:rsid w:val="00124E34"/>
    <w:rsid w:val="00124E62"/>
    <w:rsid w:val="0012560D"/>
    <w:rsid w:val="001260AC"/>
    <w:rsid w:val="001264AE"/>
    <w:rsid w:val="00126533"/>
    <w:rsid w:val="0012686D"/>
    <w:rsid w:val="001278F6"/>
    <w:rsid w:val="00127A12"/>
    <w:rsid w:val="001304BC"/>
    <w:rsid w:val="0013070D"/>
    <w:rsid w:val="00130759"/>
    <w:rsid w:val="001307E8"/>
    <w:rsid w:val="001308E0"/>
    <w:rsid w:val="00130C03"/>
    <w:rsid w:val="00131448"/>
    <w:rsid w:val="001315B3"/>
    <w:rsid w:val="00131635"/>
    <w:rsid w:val="00131921"/>
    <w:rsid w:val="00131C5A"/>
    <w:rsid w:val="00132004"/>
    <w:rsid w:val="00132249"/>
    <w:rsid w:val="001322A8"/>
    <w:rsid w:val="00132D06"/>
    <w:rsid w:val="00132E28"/>
    <w:rsid w:val="00133958"/>
    <w:rsid w:val="00133979"/>
    <w:rsid w:val="0013410C"/>
    <w:rsid w:val="001347D6"/>
    <w:rsid w:val="00134F5D"/>
    <w:rsid w:val="001354F0"/>
    <w:rsid w:val="00135631"/>
    <w:rsid w:val="00135757"/>
    <w:rsid w:val="001359E3"/>
    <w:rsid w:val="00135AD8"/>
    <w:rsid w:val="0013630B"/>
    <w:rsid w:val="00136376"/>
    <w:rsid w:val="0013646D"/>
    <w:rsid w:val="0013664D"/>
    <w:rsid w:val="00136D1B"/>
    <w:rsid w:val="00137068"/>
    <w:rsid w:val="0013709B"/>
    <w:rsid w:val="00137100"/>
    <w:rsid w:val="001379D5"/>
    <w:rsid w:val="0014031A"/>
    <w:rsid w:val="001405C1"/>
    <w:rsid w:val="00141684"/>
    <w:rsid w:val="00141D1E"/>
    <w:rsid w:val="0014207C"/>
    <w:rsid w:val="001421A2"/>
    <w:rsid w:val="00142420"/>
    <w:rsid w:val="001424B8"/>
    <w:rsid w:val="001427C7"/>
    <w:rsid w:val="001428B0"/>
    <w:rsid w:val="00142C48"/>
    <w:rsid w:val="00142FBE"/>
    <w:rsid w:val="00143053"/>
    <w:rsid w:val="00143594"/>
    <w:rsid w:val="00143D2E"/>
    <w:rsid w:val="00143E75"/>
    <w:rsid w:val="00143F4B"/>
    <w:rsid w:val="0014403F"/>
    <w:rsid w:val="00144119"/>
    <w:rsid w:val="0014479E"/>
    <w:rsid w:val="001447BA"/>
    <w:rsid w:val="00144B4C"/>
    <w:rsid w:val="00144C73"/>
    <w:rsid w:val="00144E6E"/>
    <w:rsid w:val="001454EF"/>
    <w:rsid w:val="0014554E"/>
    <w:rsid w:val="00145D24"/>
    <w:rsid w:val="00145EA7"/>
    <w:rsid w:val="00146640"/>
    <w:rsid w:val="00146642"/>
    <w:rsid w:val="00146743"/>
    <w:rsid w:val="00146BB4"/>
    <w:rsid w:val="00146C35"/>
    <w:rsid w:val="00146D7C"/>
    <w:rsid w:val="00146EA0"/>
    <w:rsid w:val="00147226"/>
    <w:rsid w:val="001474C9"/>
    <w:rsid w:val="0014784B"/>
    <w:rsid w:val="00147859"/>
    <w:rsid w:val="00147DED"/>
    <w:rsid w:val="001500D2"/>
    <w:rsid w:val="00150190"/>
    <w:rsid w:val="001503CC"/>
    <w:rsid w:val="00150556"/>
    <w:rsid w:val="001505C9"/>
    <w:rsid w:val="00150AB8"/>
    <w:rsid w:val="00150B9D"/>
    <w:rsid w:val="00150C84"/>
    <w:rsid w:val="00151558"/>
    <w:rsid w:val="001517D9"/>
    <w:rsid w:val="00152572"/>
    <w:rsid w:val="001527E9"/>
    <w:rsid w:val="00153049"/>
    <w:rsid w:val="0015339C"/>
    <w:rsid w:val="00153603"/>
    <w:rsid w:val="00153739"/>
    <w:rsid w:val="0015390A"/>
    <w:rsid w:val="00153937"/>
    <w:rsid w:val="001539D9"/>
    <w:rsid w:val="00153D99"/>
    <w:rsid w:val="00154403"/>
    <w:rsid w:val="0015473C"/>
    <w:rsid w:val="00154B59"/>
    <w:rsid w:val="00154E5F"/>
    <w:rsid w:val="00155C74"/>
    <w:rsid w:val="00155C78"/>
    <w:rsid w:val="00155D3B"/>
    <w:rsid w:val="00155EAF"/>
    <w:rsid w:val="00156194"/>
    <w:rsid w:val="00156C75"/>
    <w:rsid w:val="00156E6E"/>
    <w:rsid w:val="00156E9D"/>
    <w:rsid w:val="00156F23"/>
    <w:rsid w:val="0015728A"/>
    <w:rsid w:val="00157566"/>
    <w:rsid w:val="00157B69"/>
    <w:rsid w:val="00157EE3"/>
    <w:rsid w:val="00160578"/>
    <w:rsid w:val="00160649"/>
    <w:rsid w:val="0016089F"/>
    <w:rsid w:val="00160F26"/>
    <w:rsid w:val="0016165A"/>
    <w:rsid w:val="0016184C"/>
    <w:rsid w:val="00161A20"/>
    <w:rsid w:val="00161F70"/>
    <w:rsid w:val="001629D0"/>
    <w:rsid w:val="00163B64"/>
    <w:rsid w:val="00163B70"/>
    <w:rsid w:val="00164072"/>
    <w:rsid w:val="00164C15"/>
    <w:rsid w:val="00164CE5"/>
    <w:rsid w:val="00164FFE"/>
    <w:rsid w:val="0016533D"/>
    <w:rsid w:val="0016577B"/>
    <w:rsid w:val="0016594B"/>
    <w:rsid w:val="00165AB8"/>
    <w:rsid w:val="00165ECA"/>
    <w:rsid w:val="0016615A"/>
    <w:rsid w:val="0016644B"/>
    <w:rsid w:val="0016677E"/>
    <w:rsid w:val="00166F42"/>
    <w:rsid w:val="001679C8"/>
    <w:rsid w:val="00167A46"/>
    <w:rsid w:val="00167D6C"/>
    <w:rsid w:val="001700FB"/>
    <w:rsid w:val="00170383"/>
    <w:rsid w:val="00170748"/>
    <w:rsid w:val="00170F6B"/>
    <w:rsid w:val="00170FD9"/>
    <w:rsid w:val="00171858"/>
    <w:rsid w:val="00171B69"/>
    <w:rsid w:val="00171DC7"/>
    <w:rsid w:val="00171ED0"/>
    <w:rsid w:val="001720A5"/>
    <w:rsid w:val="0017277F"/>
    <w:rsid w:val="001734B0"/>
    <w:rsid w:val="00173A14"/>
    <w:rsid w:val="00173EF6"/>
    <w:rsid w:val="0017435A"/>
    <w:rsid w:val="001747F3"/>
    <w:rsid w:val="00174E11"/>
    <w:rsid w:val="00174E14"/>
    <w:rsid w:val="00174F2F"/>
    <w:rsid w:val="001752C3"/>
    <w:rsid w:val="0017558A"/>
    <w:rsid w:val="0017581D"/>
    <w:rsid w:val="00176258"/>
    <w:rsid w:val="00176268"/>
    <w:rsid w:val="0017638C"/>
    <w:rsid w:val="001766F5"/>
    <w:rsid w:val="001768B7"/>
    <w:rsid w:val="00176FCC"/>
    <w:rsid w:val="0017702E"/>
    <w:rsid w:val="001771F3"/>
    <w:rsid w:val="00177790"/>
    <w:rsid w:val="00177913"/>
    <w:rsid w:val="00177E80"/>
    <w:rsid w:val="00180097"/>
    <w:rsid w:val="0018012C"/>
    <w:rsid w:val="00180154"/>
    <w:rsid w:val="00180166"/>
    <w:rsid w:val="001804F6"/>
    <w:rsid w:val="001807FC"/>
    <w:rsid w:val="00180956"/>
    <w:rsid w:val="00180B08"/>
    <w:rsid w:val="00180C43"/>
    <w:rsid w:val="00180E03"/>
    <w:rsid w:val="00180F40"/>
    <w:rsid w:val="001810DC"/>
    <w:rsid w:val="00181368"/>
    <w:rsid w:val="001817D8"/>
    <w:rsid w:val="001819E8"/>
    <w:rsid w:val="001821F5"/>
    <w:rsid w:val="00182221"/>
    <w:rsid w:val="0018278F"/>
    <w:rsid w:val="00182CE4"/>
    <w:rsid w:val="00182E58"/>
    <w:rsid w:val="00182E70"/>
    <w:rsid w:val="00183261"/>
    <w:rsid w:val="00183B48"/>
    <w:rsid w:val="00183FF3"/>
    <w:rsid w:val="001849DE"/>
    <w:rsid w:val="00184A37"/>
    <w:rsid w:val="00184B9E"/>
    <w:rsid w:val="00184D54"/>
    <w:rsid w:val="00184DCE"/>
    <w:rsid w:val="00184F39"/>
    <w:rsid w:val="00185266"/>
    <w:rsid w:val="001855A7"/>
    <w:rsid w:val="0018570A"/>
    <w:rsid w:val="0018578F"/>
    <w:rsid w:val="001858B9"/>
    <w:rsid w:val="0018643E"/>
    <w:rsid w:val="0018676B"/>
    <w:rsid w:val="001867FE"/>
    <w:rsid w:val="00186D4E"/>
    <w:rsid w:val="00186F9D"/>
    <w:rsid w:val="0018713D"/>
    <w:rsid w:val="001876AA"/>
    <w:rsid w:val="001878C7"/>
    <w:rsid w:val="00187E8A"/>
    <w:rsid w:val="001904DD"/>
    <w:rsid w:val="00190A19"/>
    <w:rsid w:val="00190A7B"/>
    <w:rsid w:val="00191377"/>
    <w:rsid w:val="00191563"/>
    <w:rsid w:val="001916C1"/>
    <w:rsid w:val="00191801"/>
    <w:rsid w:val="00191953"/>
    <w:rsid w:val="001919D8"/>
    <w:rsid w:val="00191E25"/>
    <w:rsid w:val="001922CA"/>
    <w:rsid w:val="0019248B"/>
    <w:rsid w:val="00192700"/>
    <w:rsid w:val="00192EB7"/>
    <w:rsid w:val="00192EDF"/>
    <w:rsid w:val="00192F3E"/>
    <w:rsid w:val="00192FD4"/>
    <w:rsid w:val="0019364E"/>
    <w:rsid w:val="001937B4"/>
    <w:rsid w:val="00193DBB"/>
    <w:rsid w:val="0019413A"/>
    <w:rsid w:val="001941B1"/>
    <w:rsid w:val="00194882"/>
    <w:rsid w:val="00194896"/>
    <w:rsid w:val="00195422"/>
    <w:rsid w:val="0019558A"/>
    <w:rsid w:val="001958CE"/>
    <w:rsid w:val="00195D60"/>
    <w:rsid w:val="00196875"/>
    <w:rsid w:val="00197378"/>
    <w:rsid w:val="00197670"/>
    <w:rsid w:val="001979CA"/>
    <w:rsid w:val="00197AA5"/>
    <w:rsid w:val="00197ADE"/>
    <w:rsid w:val="00197B0E"/>
    <w:rsid w:val="00197D35"/>
    <w:rsid w:val="001A021F"/>
    <w:rsid w:val="001A0B18"/>
    <w:rsid w:val="001A0EE5"/>
    <w:rsid w:val="001A19FA"/>
    <w:rsid w:val="001A220D"/>
    <w:rsid w:val="001A2240"/>
    <w:rsid w:val="001A23DF"/>
    <w:rsid w:val="001A2696"/>
    <w:rsid w:val="001A2A25"/>
    <w:rsid w:val="001A2B46"/>
    <w:rsid w:val="001A2D4F"/>
    <w:rsid w:val="001A2F7D"/>
    <w:rsid w:val="001A31C7"/>
    <w:rsid w:val="001A346A"/>
    <w:rsid w:val="001A37EB"/>
    <w:rsid w:val="001A38D0"/>
    <w:rsid w:val="001A41E5"/>
    <w:rsid w:val="001A4816"/>
    <w:rsid w:val="001A4889"/>
    <w:rsid w:val="001A51E6"/>
    <w:rsid w:val="001A5988"/>
    <w:rsid w:val="001A6BDF"/>
    <w:rsid w:val="001A768D"/>
    <w:rsid w:val="001A78E4"/>
    <w:rsid w:val="001B0082"/>
    <w:rsid w:val="001B0238"/>
    <w:rsid w:val="001B028B"/>
    <w:rsid w:val="001B09F3"/>
    <w:rsid w:val="001B0B8F"/>
    <w:rsid w:val="001B0B9A"/>
    <w:rsid w:val="001B0E18"/>
    <w:rsid w:val="001B11C1"/>
    <w:rsid w:val="001B1FDE"/>
    <w:rsid w:val="001B203C"/>
    <w:rsid w:val="001B20F0"/>
    <w:rsid w:val="001B22B1"/>
    <w:rsid w:val="001B3352"/>
    <w:rsid w:val="001B3641"/>
    <w:rsid w:val="001B385B"/>
    <w:rsid w:val="001B3D11"/>
    <w:rsid w:val="001B3EAE"/>
    <w:rsid w:val="001B4648"/>
    <w:rsid w:val="001B4BD8"/>
    <w:rsid w:val="001B4D27"/>
    <w:rsid w:val="001B4FEC"/>
    <w:rsid w:val="001B508B"/>
    <w:rsid w:val="001B5563"/>
    <w:rsid w:val="001B5585"/>
    <w:rsid w:val="001B5698"/>
    <w:rsid w:val="001B581A"/>
    <w:rsid w:val="001B5AFB"/>
    <w:rsid w:val="001B5C5B"/>
    <w:rsid w:val="001B5D6E"/>
    <w:rsid w:val="001B63AB"/>
    <w:rsid w:val="001B6B17"/>
    <w:rsid w:val="001B7858"/>
    <w:rsid w:val="001B7B40"/>
    <w:rsid w:val="001B7FF0"/>
    <w:rsid w:val="001C0078"/>
    <w:rsid w:val="001C00AA"/>
    <w:rsid w:val="001C00AE"/>
    <w:rsid w:val="001C0497"/>
    <w:rsid w:val="001C0553"/>
    <w:rsid w:val="001C05C2"/>
    <w:rsid w:val="001C05E8"/>
    <w:rsid w:val="001C0CC7"/>
    <w:rsid w:val="001C1682"/>
    <w:rsid w:val="001C1BBF"/>
    <w:rsid w:val="001C201D"/>
    <w:rsid w:val="001C27DA"/>
    <w:rsid w:val="001C2B6B"/>
    <w:rsid w:val="001C3638"/>
    <w:rsid w:val="001C438F"/>
    <w:rsid w:val="001C46F0"/>
    <w:rsid w:val="001C4D3B"/>
    <w:rsid w:val="001C4D7F"/>
    <w:rsid w:val="001C4DC2"/>
    <w:rsid w:val="001C5309"/>
    <w:rsid w:val="001C553A"/>
    <w:rsid w:val="001C5832"/>
    <w:rsid w:val="001C59D1"/>
    <w:rsid w:val="001C59E5"/>
    <w:rsid w:val="001C5DB8"/>
    <w:rsid w:val="001C5F0B"/>
    <w:rsid w:val="001C6AB8"/>
    <w:rsid w:val="001C7272"/>
    <w:rsid w:val="001C768D"/>
    <w:rsid w:val="001C7F4A"/>
    <w:rsid w:val="001D08E0"/>
    <w:rsid w:val="001D0D24"/>
    <w:rsid w:val="001D1108"/>
    <w:rsid w:val="001D1849"/>
    <w:rsid w:val="001D1AB0"/>
    <w:rsid w:val="001D2066"/>
    <w:rsid w:val="001D3104"/>
    <w:rsid w:val="001D348F"/>
    <w:rsid w:val="001D379D"/>
    <w:rsid w:val="001D37AA"/>
    <w:rsid w:val="001D38CE"/>
    <w:rsid w:val="001D39BD"/>
    <w:rsid w:val="001D3B6E"/>
    <w:rsid w:val="001D3D0A"/>
    <w:rsid w:val="001D3D26"/>
    <w:rsid w:val="001D458E"/>
    <w:rsid w:val="001D45E7"/>
    <w:rsid w:val="001D4928"/>
    <w:rsid w:val="001D4F1B"/>
    <w:rsid w:val="001D4F6D"/>
    <w:rsid w:val="001D5082"/>
    <w:rsid w:val="001D55D8"/>
    <w:rsid w:val="001D59AF"/>
    <w:rsid w:val="001D5AB2"/>
    <w:rsid w:val="001D5D53"/>
    <w:rsid w:val="001D5DAA"/>
    <w:rsid w:val="001D5DF3"/>
    <w:rsid w:val="001D6359"/>
    <w:rsid w:val="001D6B7E"/>
    <w:rsid w:val="001D6BA0"/>
    <w:rsid w:val="001D6DC3"/>
    <w:rsid w:val="001D6E15"/>
    <w:rsid w:val="001D70C7"/>
    <w:rsid w:val="001D718D"/>
    <w:rsid w:val="001D7324"/>
    <w:rsid w:val="001D74FB"/>
    <w:rsid w:val="001D776B"/>
    <w:rsid w:val="001D7DBD"/>
    <w:rsid w:val="001D7EA8"/>
    <w:rsid w:val="001D7EB8"/>
    <w:rsid w:val="001D7F8A"/>
    <w:rsid w:val="001E0303"/>
    <w:rsid w:val="001E0938"/>
    <w:rsid w:val="001E0B84"/>
    <w:rsid w:val="001E0E1F"/>
    <w:rsid w:val="001E1027"/>
    <w:rsid w:val="001E1616"/>
    <w:rsid w:val="001E1782"/>
    <w:rsid w:val="001E1831"/>
    <w:rsid w:val="001E20D9"/>
    <w:rsid w:val="001E25BC"/>
    <w:rsid w:val="001E29DE"/>
    <w:rsid w:val="001E2E79"/>
    <w:rsid w:val="001E2EE2"/>
    <w:rsid w:val="001E2EFA"/>
    <w:rsid w:val="001E33D1"/>
    <w:rsid w:val="001E3937"/>
    <w:rsid w:val="001E41A6"/>
    <w:rsid w:val="001E43DF"/>
    <w:rsid w:val="001E474A"/>
    <w:rsid w:val="001E48C2"/>
    <w:rsid w:val="001E4E1E"/>
    <w:rsid w:val="001E531F"/>
    <w:rsid w:val="001E55F0"/>
    <w:rsid w:val="001E67A0"/>
    <w:rsid w:val="001E6997"/>
    <w:rsid w:val="001E6ACD"/>
    <w:rsid w:val="001E7196"/>
    <w:rsid w:val="001E7414"/>
    <w:rsid w:val="001E7424"/>
    <w:rsid w:val="001E74FB"/>
    <w:rsid w:val="001E7D09"/>
    <w:rsid w:val="001E7F97"/>
    <w:rsid w:val="001E7FCA"/>
    <w:rsid w:val="001F08F5"/>
    <w:rsid w:val="001F10A1"/>
    <w:rsid w:val="001F159E"/>
    <w:rsid w:val="001F16F0"/>
    <w:rsid w:val="001F2055"/>
    <w:rsid w:val="001F2624"/>
    <w:rsid w:val="001F2DA4"/>
    <w:rsid w:val="001F2DC7"/>
    <w:rsid w:val="001F2EC0"/>
    <w:rsid w:val="001F30B0"/>
    <w:rsid w:val="001F33AB"/>
    <w:rsid w:val="001F3A12"/>
    <w:rsid w:val="001F3C05"/>
    <w:rsid w:val="001F3F44"/>
    <w:rsid w:val="001F4486"/>
    <w:rsid w:val="001F48A7"/>
    <w:rsid w:val="001F501A"/>
    <w:rsid w:val="001F5195"/>
    <w:rsid w:val="001F545E"/>
    <w:rsid w:val="001F5B57"/>
    <w:rsid w:val="001F5E04"/>
    <w:rsid w:val="001F63FD"/>
    <w:rsid w:val="001F6459"/>
    <w:rsid w:val="001F7279"/>
    <w:rsid w:val="001F7588"/>
    <w:rsid w:val="001F75ED"/>
    <w:rsid w:val="001F7B25"/>
    <w:rsid w:val="001F7BFD"/>
    <w:rsid w:val="00200121"/>
    <w:rsid w:val="00200FB8"/>
    <w:rsid w:val="00201130"/>
    <w:rsid w:val="0020149B"/>
    <w:rsid w:val="0020156A"/>
    <w:rsid w:val="002015E2"/>
    <w:rsid w:val="002019F5"/>
    <w:rsid w:val="00201E29"/>
    <w:rsid w:val="002026E5"/>
    <w:rsid w:val="00202751"/>
    <w:rsid w:val="00202A20"/>
    <w:rsid w:val="00202C8B"/>
    <w:rsid w:val="00202E0D"/>
    <w:rsid w:val="0020355F"/>
    <w:rsid w:val="002037B9"/>
    <w:rsid w:val="00203871"/>
    <w:rsid w:val="00203BDC"/>
    <w:rsid w:val="00203C1F"/>
    <w:rsid w:val="00203D27"/>
    <w:rsid w:val="00203E01"/>
    <w:rsid w:val="00204467"/>
    <w:rsid w:val="002045DE"/>
    <w:rsid w:val="002047B0"/>
    <w:rsid w:val="00204B23"/>
    <w:rsid w:val="00204C93"/>
    <w:rsid w:val="002050F9"/>
    <w:rsid w:val="002050FA"/>
    <w:rsid w:val="00205464"/>
    <w:rsid w:val="002055AA"/>
    <w:rsid w:val="00205863"/>
    <w:rsid w:val="00205D5C"/>
    <w:rsid w:val="0020643D"/>
    <w:rsid w:val="0020646A"/>
    <w:rsid w:val="00206826"/>
    <w:rsid w:val="00206AD5"/>
    <w:rsid w:val="00206D1E"/>
    <w:rsid w:val="00206E1A"/>
    <w:rsid w:val="0020722F"/>
    <w:rsid w:val="00207689"/>
    <w:rsid w:val="002076BD"/>
    <w:rsid w:val="00207965"/>
    <w:rsid w:val="00207ACC"/>
    <w:rsid w:val="00207FF7"/>
    <w:rsid w:val="002102E4"/>
    <w:rsid w:val="002103C3"/>
    <w:rsid w:val="002105E7"/>
    <w:rsid w:val="002107F6"/>
    <w:rsid w:val="0021091C"/>
    <w:rsid w:val="00210B18"/>
    <w:rsid w:val="00210BD4"/>
    <w:rsid w:val="00211106"/>
    <w:rsid w:val="002112C4"/>
    <w:rsid w:val="002122E6"/>
    <w:rsid w:val="002123D8"/>
    <w:rsid w:val="00212959"/>
    <w:rsid w:val="002133A4"/>
    <w:rsid w:val="002133E0"/>
    <w:rsid w:val="002135FB"/>
    <w:rsid w:val="002136A6"/>
    <w:rsid w:val="00213C78"/>
    <w:rsid w:val="00213DF5"/>
    <w:rsid w:val="002141F8"/>
    <w:rsid w:val="002144BD"/>
    <w:rsid w:val="00214546"/>
    <w:rsid w:val="0021523F"/>
    <w:rsid w:val="00215AB9"/>
    <w:rsid w:val="002160BC"/>
    <w:rsid w:val="00216221"/>
    <w:rsid w:val="00216311"/>
    <w:rsid w:val="00216312"/>
    <w:rsid w:val="0021645A"/>
    <w:rsid w:val="00216523"/>
    <w:rsid w:val="00216A4E"/>
    <w:rsid w:val="00216D96"/>
    <w:rsid w:val="0021728A"/>
    <w:rsid w:val="0021739A"/>
    <w:rsid w:val="00217652"/>
    <w:rsid w:val="00217661"/>
    <w:rsid w:val="00217730"/>
    <w:rsid w:val="002178B2"/>
    <w:rsid w:val="00217C26"/>
    <w:rsid w:val="00217DBA"/>
    <w:rsid w:val="00220331"/>
    <w:rsid w:val="00220890"/>
    <w:rsid w:val="0022094B"/>
    <w:rsid w:val="00220F9F"/>
    <w:rsid w:val="002225A5"/>
    <w:rsid w:val="002225D1"/>
    <w:rsid w:val="00222FDB"/>
    <w:rsid w:val="0022308F"/>
    <w:rsid w:val="00223140"/>
    <w:rsid w:val="00223613"/>
    <w:rsid w:val="002238E4"/>
    <w:rsid w:val="00223BBC"/>
    <w:rsid w:val="00223BE0"/>
    <w:rsid w:val="00223C72"/>
    <w:rsid w:val="00223CD1"/>
    <w:rsid w:val="00223EBD"/>
    <w:rsid w:val="002242F1"/>
    <w:rsid w:val="002243F8"/>
    <w:rsid w:val="00224417"/>
    <w:rsid w:val="002247E5"/>
    <w:rsid w:val="00224B4B"/>
    <w:rsid w:val="002252D5"/>
    <w:rsid w:val="002253E7"/>
    <w:rsid w:val="00225DEC"/>
    <w:rsid w:val="0022646E"/>
    <w:rsid w:val="0022664C"/>
    <w:rsid w:val="00226C64"/>
    <w:rsid w:val="00226C6E"/>
    <w:rsid w:val="00226FB0"/>
    <w:rsid w:val="00227215"/>
    <w:rsid w:val="00227E31"/>
    <w:rsid w:val="002302E7"/>
    <w:rsid w:val="0023059B"/>
    <w:rsid w:val="002305EE"/>
    <w:rsid w:val="00230795"/>
    <w:rsid w:val="00230A93"/>
    <w:rsid w:val="00230C0E"/>
    <w:rsid w:val="00230F33"/>
    <w:rsid w:val="002314E1"/>
    <w:rsid w:val="0023154A"/>
    <w:rsid w:val="00231874"/>
    <w:rsid w:val="0023193D"/>
    <w:rsid w:val="002325F4"/>
    <w:rsid w:val="00232697"/>
    <w:rsid w:val="002326D8"/>
    <w:rsid w:val="00232938"/>
    <w:rsid w:val="0023298F"/>
    <w:rsid w:val="00232EF2"/>
    <w:rsid w:val="00233727"/>
    <w:rsid w:val="00233C19"/>
    <w:rsid w:val="00234944"/>
    <w:rsid w:val="00234C35"/>
    <w:rsid w:val="00234FFA"/>
    <w:rsid w:val="002350ED"/>
    <w:rsid w:val="00235467"/>
    <w:rsid w:val="00235773"/>
    <w:rsid w:val="00235F06"/>
    <w:rsid w:val="00236300"/>
    <w:rsid w:val="002366FC"/>
    <w:rsid w:val="00236C6B"/>
    <w:rsid w:val="0023714E"/>
    <w:rsid w:val="002374FF"/>
    <w:rsid w:val="00237A4F"/>
    <w:rsid w:val="00237F3C"/>
    <w:rsid w:val="00240026"/>
    <w:rsid w:val="002400AC"/>
    <w:rsid w:val="00240638"/>
    <w:rsid w:val="002406E2"/>
    <w:rsid w:val="002407E5"/>
    <w:rsid w:val="00240C4B"/>
    <w:rsid w:val="00240D70"/>
    <w:rsid w:val="00240EEC"/>
    <w:rsid w:val="002410CC"/>
    <w:rsid w:val="00241222"/>
    <w:rsid w:val="00241D84"/>
    <w:rsid w:val="00242357"/>
    <w:rsid w:val="0024265F"/>
    <w:rsid w:val="00242A3E"/>
    <w:rsid w:val="00242ABC"/>
    <w:rsid w:val="00242D30"/>
    <w:rsid w:val="0024345A"/>
    <w:rsid w:val="00243AB3"/>
    <w:rsid w:val="00243ADF"/>
    <w:rsid w:val="0024401E"/>
    <w:rsid w:val="00244836"/>
    <w:rsid w:val="00244944"/>
    <w:rsid w:val="00244DB9"/>
    <w:rsid w:val="00244FC2"/>
    <w:rsid w:val="00245008"/>
    <w:rsid w:val="0024545B"/>
    <w:rsid w:val="00245CC8"/>
    <w:rsid w:val="00245D14"/>
    <w:rsid w:val="00245D4B"/>
    <w:rsid w:val="00245FAF"/>
    <w:rsid w:val="0024615E"/>
    <w:rsid w:val="00246474"/>
    <w:rsid w:val="002466A2"/>
    <w:rsid w:val="0024683A"/>
    <w:rsid w:val="00246C5A"/>
    <w:rsid w:val="00246CE3"/>
    <w:rsid w:val="00246F78"/>
    <w:rsid w:val="002470EB"/>
    <w:rsid w:val="002479BA"/>
    <w:rsid w:val="00247E5A"/>
    <w:rsid w:val="002502A9"/>
    <w:rsid w:val="002504D4"/>
    <w:rsid w:val="0025147C"/>
    <w:rsid w:val="002519D5"/>
    <w:rsid w:val="00251B9A"/>
    <w:rsid w:val="0025201D"/>
    <w:rsid w:val="0025226A"/>
    <w:rsid w:val="00252B23"/>
    <w:rsid w:val="0025316C"/>
    <w:rsid w:val="00253AA8"/>
    <w:rsid w:val="002543FE"/>
    <w:rsid w:val="002544C3"/>
    <w:rsid w:val="002547E4"/>
    <w:rsid w:val="00254EA3"/>
    <w:rsid w:val="002552DF"/>
    <w:rsid w:val="002554CE"/>
    <w:rsid w:val="00255AD9"/>
    <w:rsid w:val="00255E8A"/>
    <w:rsid w:val="002560CB"/>
    <w:rsid w:val="002564B7"/>
    <w:rsid w:val="0025684A"/>
    <w:rsid w:val="00256D43"/>
    <w:rsid w:val="0025727B"/>
    <w:rsid w:val="00257519"/>
    <w:rsid w:val="00257A1A"/>
    <w:rsid w:val="00257CAB"/>
    <w:rsid w:val="00257E2E"/>
    <w:rsid w:val="00260111"/>
    <w:rsid w:val="002607CA"/>
    <w:rsid w:val="00260957"/>
    <w:rsid w:val="00260D1B"/>
    <w:rsid w:val="0026105C"/>
    <w:rsid w:val="00261183"/>
    <w:rsid w:val="0026121E"/>
    <w:rsid w:val="002615CB"/>
    <w:rsid w:val="00261715"/>
    <w:rsid w:val="0026197D"/>
    <w:rsid w:val="00261B36"/>
    <w:rsid w:val="0026217F"/>
    <w:rsid w:val="0026218D"/>
    <w:rsid w:val="00262540"/>
    <w:rsid w:val="00262AE0"/>
    <w:rsid w:val="00262DDA"/>
    <w:rsid w:val="00263096"/>
    <w:rsid w:val="0026389E"/>
    <w:rsid w:val="002639BB"/>
    <w:rsid w:val="002641C4"/>
    <w:rsid w:val="00264219"/>
    <w:rsid w:val="002646BD"/>
    <w:rsid w:val="00264EEF"/>
    <w:rsid w:val="002650A8"/>
    <w:rsid w:val="0026511A"/>
    <w:rsid w:val="0026578C"/>
    <w:rsid w:val="00265ADF"/>
    <w:rsid w:val="00265D14"/>
    <w:rsid w:val="00265FED"/>
    <w:rsid w:val="0026671D"/>
    <w:rsid w:val="00266759"/>
    <w:rsid w:val="00266E7B"/>
    <w:rsid w:val="00267638"/>
    <w:rsid w:val="002676B5"/>
    <w:rsid w:val="00267DA7"/>
    <w:rsid w:val="0027004D"/>
    <w:rsid w:val="00270097"/>
    <w:rsid w:val="00270B15"/>
    <w:rsid w:val="00270B45"/>
    <w:rsid w:val="00271234"/>
    <w:rsid w:val="002713F8"/>
    <w:rsid w:val="00271521"/>
    <w:rsid w:val="00271736"/>
    <w:rsid w:val="00271E0F"/>
    <w:rsid w:val="002723FC"/>
    <w:rsid w:val="0027274B"/>
    <w:rsid w:val="002729EA"/>
    <w:rsid w:val="00274056"/>
    <w:rsid w:val="0027452B"/>
    <w:rsid w:val="00274623"/>
    <w:rsid w:val="0027465D"/>
    <w:rsid w:val="002746E2"/>
    <w:rsid w:val="00274F1C"/>
    <w:rsid w:val="00275091"/>
    <w:rsid w:val="00275440"/>
    <w:rsid w:val="0027554E"/>
    <w:rsid w:val="00275BF2"/>
    <w:rsid w:val="00275D14"/>
    <w:rsid w:val="00275FAE"/>
    <w:rsid w:val="0027636C"/>
    <w:rsid w:val="00276839"/>
    <w:rsid w:val="00276A22"/>
    <w:rsid w:val="00276BD1"/>
    <w:rsid w:val="00276FE4"/>
    <w:rsid w:val="002772DA"/>
    <w:rsid w:val="002773E9"/>
    <w:rsid w:val="00277901"/>
    <w:rsid w:val="002779A7"/>
    <w:rsid w:val="00277EEF"/>
    <w:rsid w:val="00280913"/>
    <w:rsid w:val="00281107"/>
    <w:rsid w:val="002812E1"/>
    <w:rsid w:val="002815F4"/>
    <w:rsid w:val="0028177B"/>
    <w:rsid w:val="00281794"/>
    <w:rsid w:val="002821B9"/>
    <w:rsid w:val="00282C43"/>
    <w:rsid w:val="00282FF2"/>
    <w:rsid w:val="0028348E"/>
    <w:rsid w:val="002834E8"/>
    <w:rsid w:val="00283A01"/>
    <w:rsid w:val="00283D73"/>
    <w:rsid w:val="00284040"/>
    <w:rsid w:val="0028415C"/>
    <w:rsid w:val="0028433A"/>
    <w:rsid w:val="00284837"/>
    <w:rsid w:val="00284CD7"/>
    <w:rsid w:val="00284DF0"/>
    <w:rsid w:val="002857C5"/>
    <w:rsid w:val="002858B2"/>
    <w:rsid w:val="002858BC"/>
    <w:rsid w:val="00285E0A"/>
    <w:rsid w:val="00285E27"/>
    <w:rsid w:val="00285E5E"/>
    <w:rsid w:val="00286352"/>
    <w:rsid w:val="00287100"/>
    <w:rsid w:val="00287324"/>
    <w:rsid w:val="00287AE5"/>
    <w:rsid w:val="00290327"/>
    <w:rsid w:val="002903E0"/>
    <w:rsid w:val="002907F8"/>
    <w:rsid w:val="00291019"/>
    <w:rsid w:val="00291147"/>
    <w:rsid w:val="002913EB"/>
    <w:rsid w:val="0029168B"/>
    <w:rsid w:val="002917A9"/>
    <w:rsid w:val="002917F8"/>
    <w:rsid w:val="00291832"/>
    <w:rsid w:val="002919A8"/>
    <w:rsid w:val="00291A16"/>
    <w:rsid w:val="00291A70"/>
    <w:rsid w:val="00291BAC"/>
    <w:rsid w:val="0029221C"/>
    <w:rsid w:val="00292616"/>
    <w:rsid w:val="002927A8"/>
    <w:rsid w:val="002928C8"/>
    <w:rsid w:val="00292E47"/>
    <w:rsid w:val="0029315F"/>
    <w:rsid w:val="00293C72"/>
    <w:rsid w:val="00294028"/>
    <w:rsid w:val="00294C97"/>
    <w:rsid w:val="0029519A"/>
    <w:rsid w:val="002951C7"/>
    <w:rsid w:val="00295241"/>
    <w:rsid w:val="0029544C"/>
    <w:rsid w:val="00295457"/>
    <w:rsid w:val="002956C2"/>
    <w:rsid w:val="00295C67"/>
    <w:rsid w:val="00295E6F"/>
    <w:rsid w:val="002961BA"/>
    <w:rsid w:val="00296F3B"/>
    <w:rsid w:val="0029707C"/>
    <w:rsid w:val="00297157"/>
    <w:rsid w:val="002976F3"/>
    <w:rsid w:val="00297AE3"/>
    <w:rsid w:val="00297B49"/>
    <w:rsid w:val="00297FFB"/>
    <w:rsid w:val="002A0321"/>
    <w:rsid w:val="002A04A1"/>
    <w:rsid w:val="002A0544"/>
    <w:rsid w:val="002A06E5"/>
    <w:rsid w:val="002A0DC7"/>
    <w:rsid w:val="002A1033"/>
    <w:rsid w:val="002A109D"/>
    <w:rsid w:val="002A140F"/>
    <w:rsid w:val="002A14DE"/>
    <w:rsid w:val="002A17B6"/>
    <w:rsid w:val="002A1A43"/>
    <w:rsid w:val="002A2011"/>
    <w:rsid w:val="002A21D8"/>
    <w:rsid w:val="002A2C58"/>
    <w:rsid w:val="002A2D13"/>
    <w:rsid w:val="002A31BF"/>
    <w:rsid w:val="002A3224"/>
    <w:rsid w:val="002A35A2"/>
    <w:rsid w:val="002A36AE"/>
    <w:rsid w:val="002A3D5E"/>
    <w:rsid w:val="002A3DA2"/>
    <w:rsid w:val="002A3E36"/>
    <w:rsid w:val="002A3E86"/>
    <w:rsid w:val="002A427C"/>
    <w:rsid w:val="002A44E3"/>
    <w:rsid w:val="002A4805"/>
    <w:rsid w:val="002A4BD6"/>
    <w:rsid w:val="002A4C7C"/>
    <w:rsid w:val="002A4F7C"/>
    <w:rsid w:val="002A54A0"/>
    <w:rsid w:val="002A56A7"/>
    <w:rsid w:val="002A5B57"/>
    <w:rsid w:val="002A5FFD"/>
    <w:rsid w:val="002A792F"/>
    <w:rsid w:val="002A7ED4"/>
    <w:rsid w:val="002A7FDD"/>
    <w:rsid w:val="002B0156"/>
    <w:rsid w:val="002B03BB"/>
    <w:rsid w:val="002B053C"/>
    <w:rsid w:val="002B0856"/>
    <w:rsid w:val="002B09F9"/>
    <w:rsid w:val="002B16D5"/>
    <w:rsid w:val="002B1A91"/>
    <w:rsid w:val="002B1B78"/>
    <w:rsid w:val="002B2062"/>
    <w:rsid w:val="002B2337"/>
    <w:rsid w:val="002B2951"/>
    <w:rsid w:val="002B2DC5"/>
    <w:rsid w:val="002B3840"/>
    <w:rsid w:val="002B3A1F"/>
    <w:rsid w:val="002B3C39"/>
    <w:rsid w:val="002B3F3A"/>
    <w:rsid w:val="002B4449"/>
    <w:rsid w:val="002B46E4"/>
    <w:rsid w:val="002B482F"/>
    <w:rsid w:val="002B4A9B"/>
    <w:rsid w:val="002B5359"/>
    <w:rsid w:val="002B560A"/>
    <w:rsid w:val="002B56BF"/>
    <w:rsid w:val="002B58A3"/>
    <w:rsid w:val="002B61EE"/>
    <w:rsid w:val="002B6298"/>
    <w:rsid w:val="002B6329"/>
    <w:rsid w:val="002B6F4B"/>
    <w:rsid w:val="002B6F5F"/>
    <w:rsid w:val="002B6FA0"/>
    <w:rsid w:val="002B7A42"/>
    <w:rsid w:val="002B7CBE"/>
    <w:rsid w:val="002B7D3F"/>
    <w:rsid w:val="002B7D7B"/>
    <w:rsid w:val="002C035D"/>
    <w:rsid w:val="002C07A7"/>
    <w:rsid w:val="002C07B4"/>
    <w:rsid w:val="002C0A02"/>
    <w:rsid w:val="002C0A30"/>
    <w:rsid w:val="002C0B09"/>
    <w:rsid w:val="002C11B0"/>
    <w:rsid w:val="002C126F"/>
    <w:rsid w:val="002C15C6"/>
    <w:rsid w:val="002C1A6E"/>
    <w:rsid w:val="002C1A70"/>
    <w:rsid w:val="002C1B82"/>
    <w:rsid w:val="002C1BF2"/>
    <w:rsid w:val="002C1D5B"/>
    <w:rsid w:val="002C1E94"/>
    <w:rsid w:val="002C1F83"/>
    <w:rsid w:val="002C2248"/>
    <w:rsid w:val="002C2344"/>
    <w:rsid w:val="002C2D4E"/>
    <w:rsid w:val="002C2E1D"/>
    <w:rsid w:val="002C3082"/>
    <w:rsid w:val="002C3E66"/>
    <w:rsid w:val="002C450A"/>
    <w:rsid w:val="002C47B8"/>
    <w:rsid w:val="002C48C2"/>
    <w:rsid w:val="002C4ABA"/>
    <w:rsid w:val="002C5014"/>
    <w:rsid w:val="002C51ED"/>
    <w:rsid w:val="002C5358"/>
    <w:rsid w:val="002C54B5"/>
    <w:rsid w:val="002C62C9"/>
    <w:rsid w:val="002C68A4"/>
    <w:rsid w:val="002C6DA9"/>
    <w:rsid w:val="002C73CE"/>
    <w:rsid w:val="002C73EF"/>
    <w:rsid w:val="002C798A"/>
    <w:rsid w:val="002C79CB"/>
    <w:rsid w:val="002D039A"/>
    <w:rsid w:val="002D03B2"/>
    <w:rsid w:val="002D04AD"/>
    <w:rsid w:val="002D0A98"/>
    <w:rsid w:val="002D0B9B"/>
    <w:rsid w:val="002D0D22"/>
    <w:rsid w:val="002D1E59"/>
    <w:rsid w:val="002D24D5"/>
    <w:rsid w:val="002D312D"/>
    <w:rsid w:val="002D3245"/>
    <w:rsid w:val="002D357C"/>
    <w:rsid w:val="002D370A"/>
    <w:rsid w:val="002D3A4B"/>
    <w:rsid w:val="002D3BE4"/>
    <w:rsid w:val="002D3E06"/>
    <w:rsid w:val="002D3E42"/>
    <w:rsid w:val="002D3EDF"/>
    <w:rsid w:val="002D4156"/>
    <w:rsid w:val="002D4257"/>
    <w:rsid w:val="002D4820"/>
    <w:rsid w:val="002D48D0"/>
    <w:rsid w:val="002D4AC3"/>
    <w:rsid w:val="002D4D06"/>
    <w:rsid w:val="002D4E97"/>
    <w:rsid w:val="002D5647"/>
    <w:rsid w:val="002D5748"/>
    <w:rsid w:val="002D58F5"/>
    <w:rsid w:val="002D5B0A"/>
    <w:rsid w:val="002D5B5B"/>
    <w:rsid w:val="002D5C78"/>
    <w:rsid w:val="002D6285"/>
    <w:rsid w:val="002D6324"/>
    <w:rsid w:val="002D63B1"/>
    <w:rsid w:val="002D6633"/>
    <w:rsid w:val="002D6CF6"/>
    <w:rsid w:val="002D7D78"/>
    <w:rsid w:val="002D7EBE"/>
    <w:rsid w:val="002E0146"/>
    <w:rsid w:val="002E0197"/>
    <w:rsid w:val="002E0588"/>
    <w:rsid w:val="002E071A"/>
    <w:rsid w:val="002E0732"/>
    <w:rsid w:val="002E0A24"/>
    <w:rsid w:val="002E0AD0"/>
    <w:rsid w:val="002E0DC2"/>
    <w:rsid w:val="002E103A"/>
    <w:rsid w:val="002E10B5"/>
    <w:rsid w:val="002E11F8"/>
    <w:rsid w:val="002E1424"/>
    <w:rsid w:val="002E1BA0"/>
    <w:rsid w:val="002E1F9D"/>
    <w:rsid w:val="002E22F4"/>
    <w:rsid w:val="002E315A"/>
    <w:rsid w:val="002E34FA"/>
    <w:rsid w:val="002E3836"/>
    <w:rsid w:val="002E3E72"/>
    <w:rsid w:val="002E403D"/>
    <w:rsid w:val="002E415C"/>
    <w:rsid w:val="002E4210"/>
    <w:rsid w:val="002E4340"/>
    <w:rsid w:val="002E4CB4"/>
    <w:rsid w:val="002E4ED2"/>
    <w:rsid w:val="002E506D"/>
    <w:rsid w:val="002E5A84"/>
    <w:rsid w:val="002E5BB1"/>
    <w:rsid w:val="002E5CC1"/>
    <w:rsid w:val="002E654C"/>
    <w:rsid w:val="002E6ECA"/>
    <w:rsid w:val="002E7079"/>
    <w:rsid w:val="002E7D4C"/>
    <w:rsid w:val="002F02F5"/>
    <w:rsid w:val="002F0314"/>
    <w:rsid w:val="002F03BF"/>
    <w:rsid w:val="002F0992"/>
    <w:rsid w:val="002F0C1B"/>
    <w:rsid w:val="002F10EA"/>
    <w:rsid w:val="002F1245"/>
    <w:rsid w:val="002F156A"/>
    <w:rsid w:val="002F17DF"/>
    <w:rsid w:val="002F1995"/>
    <w:rsid w:val="002F2227"/>
    <w:rsid w:val="002F28BA"/>
    <w:rsid w:val="002F2AF6"/>
    <w:rsid w:val="002F2D0D"/>
    <w:rsid w:val="002F2ECC"/>
    <w:rsid w:val="002F3017"/>
    <w:rsid w:val="002F3752"/>
    <w:rsid w:val="002F3753"/>
    <w:rsid w:val="002F39C0"/>
    <w:rsid w:val="002F3AFE"/>
    <w:rsid w:val="002F3CBE"/>
    <w:rsid w:val="002F3D9B"/>
    <w:rsid w:val="002F3DA3"/>
    <w:rsid w:val="002F3DDA"/>
    <w:rsid w:val="002F4214"/>
    <w:rsid w:val="002F42B5"/>
    <w:rsid w:val="002F4D7E"/>
    <w:rsid w:val="002F5D02"/>
    <w:rsid w:val="002F6442"/>
    <w:rsid w:val="002F6694"/>
    <w:rsid w:val="002F6C7C"/>
    <w:rsid w:val="002F6D2A"/>
    <w:rsid w:val="002F6E10"/>
    <w:rsid w:val="002F7429"/>
    <w:rsid w:val="002F7514"/>
    <w:rsid w:val="0030066A"/>
    <w:rsid w:val="00300991"/>
    <w:rsid w:val="00300EA4"/>
    <w:rsid w:val="00301476"/>
    <w:rsid w:val="00301AA0"/>
    <w:rsid w:val="00301EA7"/>
    <w:rsid w:val="00302266"/>
    <w:rsid w:val="003022D2"/>
    <w:rsid w:val="00302AB0"/>
    <w:rsid w:val="00302AD9"/>
    <w:rsid w:val="00302D81"/>
    <w:rsid w:val="00302EA2"/>
    <w:rsid w:val="00302FDF"/>
    <w:rsid w:val="00303A41"/>
    <w:rsid w:val="00303E7E"/>
    <w:rsid w:val="003040CA"/>
    <w:rsid w:val="0030458E"/>
    <w:rsid w:val="0030495A"/>
    <w:rsid w:val="00305120"/>
    <w:rsid w:val="0030528F"/>
    <w:rsid w:val="003055AE"/>
    <w:rsid w:val="003055D0"/>
    <w:rsid w:val="003057D5"/>
    <w:rsid w:val="00305BAA"/>
    <w:rsid w:val="00306177"/>
    <w:rsid w:val="003062FC"/>
    <w:rsid w:val="00306397"/>
    <w:rsid w:val="003063D0"/>
    <w:rsid w:val="00306513"/>
    <w:rsid w:val="00306696"/>
    <w:rsid w:val="00306892"/>
    <w:rsid w:val="00306B18"/>
    <w:rsid w:val="00307020"/>
    <w:rsid w:val="003070D2"/>
    <w:rsid w:val="0030767B"/>
    <w:rsid w:val="00307C46"/>
    <w:rsid w:val="00307C6E"/>
    <w:rsid w:val="00307DFF"/>
    <w:rsid w:val="00307EA9"/>
    <w:rsid w:val="00307F09"/>
    <w:rsid w:val="0031031D"/>
    <w:rsid w:val="003105ED"/>
    <w:rsid w:val="003109B1"/>
    <w:rsid w:val="00310B8D"/>
    <w:rsid w:val="00310BD5"/>
    <w:rsid w:val="003114C9"/>
    <w:rsid w:val="0031173D"/>
    <w:rsid w:val="0031175E"/>
    <w:rsid w:val="00311A57"/>
    <w:rsid w:val="003127CD"/>
    <w:rsid w:val="00312A9B"/>
    <w:rsid w:val="00312B78"/>
    <w:rsid w:val="00312DDD"/>
    <w:rsid w:val="0031330B"/>
    <w:rsid w:val="003138C5"/>
    <w:rsid w:val="003142CE"/>
    <w:rsid w:val="003148F8"/>
    <w:rsid w:val="00314BEB"/>
    <w:rsid w:val="00314F4B"/>
    <w:rsid w:val="00315129"/>
    <w:rsid w:val="003151FF"/>
    <w:rsid w:val="00315219"/>
    <w:rsid w:val="0031585B"/>
    <w:rsid w:val="00315CA0"/>
    <w:rsid w:val="00315FB0"/>
    <w:rsid w:val="00315FDC"/>
    <w:rsid w:val="00316213"/>
    <w:rsid w:val="003164DB"/>
    <w:rsid w:val="00316501"/>
    <w:rsid w:val="003166D3"/>
    <w:rsid w:val="00316A3D"/>
    <w:rsid w:val="00316A53"/>
    <w:rsid w:val="00317225"/>
    <w:rsid w:val="003177BB"/>
    <w:rsid w:val="00317D2B"/>
    <w:rsid w:val="003201BE"/>
    <w:rsid w:val="00320253"/>
    <w:rsid w:val="00320443"/>
    <w:rsid w:val="00320C9D"/>
    <w:rsid w:val="003214B6"/>
    <w:rsid w:val="00321D47"/>
    <w:rsid w:val="00321DEF"/>
    <w:rsid w:val="00322236"/>
    <w:rsid w:val="003222CF"/>
    <w:rsid w:val="003226EA"/>
    <w:rsid w:val="003227E9"/>
    <w:rsid w:val="0032283C"/>
    <w:rsid w:val="003231ED"/>
    <w:rsid w:val="003237B2"/>
    <w:rsid w:val="0032387E"/>
    <w:rsid w:val="00323907"/>
    <w:rsid w:val="00323DBD"/>
    <w:rsid w:val="00323EC5"/>
    <w:rsid w:val="003240C4"/>
    <w:rsid w:val="003246E3"/>
    <w:rsid w:val="00324A11"/>
    <w:rsid w:val="00324D9C"/>
    <w:rsid w:val="00324E99"/>
    <w:rsid w:val="00325044"/>
    <w:rsid w:val="0032555F"/>
    <w:rsid w:val="0032567F"/>
    <w:rsid w:val="00325CA7"/>
    <w:rsid w:val="00325D03"/>
    <w:rsid w:val="00326403"/>
    <w:rsid w:val="00326DE1"/>
    <w:rsid w:val="00327283"/>
    <w:rsid w:val="00327A04"/>
    <w:rsid w:val="0033002E"/>
    <w:rsid w:val="00330620"/>
    <w:rsid w:val="0033075D"/>
    <w:rsid w:val="00330AA8"/>
    <w:rsid w:val="00330CDC"/>
    <w:rsid w:val="00331079"/>
    <w:rsid w:val="003311B6"/>
    <w:rsid w:val="00331211"/>
    <w:rsid w:val="003313D4"/>
    <w:rsid w:val="003314C2"/>
    <w:rsid w:val="00331501"/>
    <w:rsid w:val="00331B15"/>
    <w:rsid w:val="003320DC"/>
    <w:rsid w:val="003320F0"/>
    <w:rsid w:val="0033247C"/>
    <w:rsid w:val="00332D42"/>
    <w:rsid w:val="00332DA8"/>
    <w:rsid w:val="00333167"/>
    <w:rsid w:val="003331A9"/>
    <w:rsid w:val="003335F6"/>
    <w:rsid w:val="003336A6"/>
    <w:rsid w:val="00333AAC"/>
    <w:rsid w:val="00333C64"/>
    <w:rsid w:val="00334164"/>
    <w:rsid w:val="0033426D"/>
    <w:rsid w:val="00334C32"/>
    <w:rsid w:val="00334C87"/>
    <w:rsid w:val="00335220"/>
    <w:rsid w:val="00335422"/>
    <w:rsid w:val="00335577"/>
    <w:rsid w:val="00335CAB"/>
    <w:rsid w:val="00335CD4"/>
    <w:rsid w:val="00335F5D"/>
    <w:rsid w:val="0033649A"/>
    <w:rsid w:val="00336AF5"/>
    <w:rsid w:val="00336EF7"/>
    <w:rsid w:val="003370E9"/>
    <w:rsid w:val="0033735C"/>
    <w:rsid w:val="003378B4"/>
    <w:rsid w:val="00337B37"/>
    <w:rsid w:val="00337BBE"/>
    <w:rsid w:val="00337ED3"/>
    <w:rsid w:val="00337F7D"/>
    <w:rsid w:val="00337FBB"/>
    <w:rsid w:val="0034002D"/>
    <w:rsid w:val="003404E8"/>
    <w:rsid w:val="00340856"/>
    <w:rsid w:val="0034118F"/>
    <w:rsid w:val="0034139F"/>
    <w:rsid w:val="003416FB"/>
    <w:rsid w:val="003417C0"/>
    <w:rsid w:val="003419A6"/>
    <w:rsid w:val="00341D94"/>
    <w:rsid w:val="00342575"/>
    <w:rsid w:val="003427AC"/>
    <w:rsid w:val="0034296A"/>
    <w:rsid w:val="00343958"/>
    <w:rsid w:val="00343A56"/>
    <w:rsid w:val="00343BBC"/>
    <w:rsid w:val="00343FCB"/>
    <w:rsid w:val="003442C2"/>
    <w:rsid w:val="00344309"/>
    <w:rsid w:val="003444C0"/>
    <w:rsid w:val="003445A4"/>
    <w:rsid w:val="00344CB3"/>
    <w:rsid w:val="00344EE6"/>
    <w:rsid w:val="00345646"/>
    <w:rsid w:val="00345BAA"/>
    <w:rsid w:val="0034616E"/>
    <w:rsid w:val="00346393"/>
    <w:rsid w:val="003466A0"/>
    <w:rsid w:val="00346BCE"/>
    <w:rsid w:val="00346FE5"/>
    <w:rsid w:val="0034753D"/>
    <w:rsid w:val="00347BC9"/>
    <w:rsid w:val="00347C7C"/>
    <w:rsid w:val="00347D04"/>
    <w:rsid w:val="00350008"/>
    <w:rsid w:val="0035015D"/>
    <w:rsid w:val="003502E4"/>
    <w:rsid w:val="00350B12"/>
    <w:rsid w:val="00350B4F"/>
    <w:rsid w:val="00350C38"/>
    <w:rsid w:val="00350C9A"/>
    <w:rsid w:val="00351997"/>
    <w:rsid w:val="003519D4"/>
    <w:rsid w:val="00351D95"/>
    <w:rsid w:val="00351DA4"/>
    <w:rsid w:val="00351F76"/>
    <w:rsid w:val="003521C6"/>
    <w:rsid w:val="00352E32"/>
    <w:rsid w:val="00353029"/>
    <w:rsid w:val="00353239"/>
    <w:rsid w:val="0035407F"/>
    <w:rsid w:val="0035441A"/>
    <w:rsid w:val="0035452E"/>
    <w:rsid w:val="00354559"/>
    <w:rsid w:val="003547FA"/>
    <w:rsid w:val="00354B00"/>
    <w:rsid w:val="0035541C"/>
    <w:rsid w:val="003555B4"/>
    <w:rsid w:val="00355B6E"/>
    <w:rsid w:val="00355B6F"/>
    <w:rsid w:val="00355C0B"/>
    <w:rsid w:val="00355E19"/>
    <w:rsid w:val="00355EA8"/>
    <w:rsid w:val="0035641E"/>
    <w:rsid w:val="00356534"/>
    <w:rsid w:val="00356CEE"/>
    <w:rsid w:val="00356CFC"/>
    <w:rsid w:val="00356EFE"/>
    <w:rsid w:val="0035724A"/>
    <w:rsid w:val="00357BAD"/>
    <w:rsid w:val="00360D3F"/>
    <w:rsid w:val="00361279"/>
    <w:rsid w:val="00361DA0"/>
    <w:rsid w:val="003621CB"/>
    <w:rsid w:val="003622F6"/>
    <w:rsid w:val="003623BC"/>
    <w:rsid w:val="003636D8"/>
    <w:rsid w:val="00363AAA"/>
    <w:rsid w:val="00363B6E"/>
    <w:rsid w:val="003645B7"/>
    <w:rsid w:val="00364624"/>
    <w:rsid w:val="00364F97"/>
    <w:rsid w:val="00365537"/>
    <w:rsid w:val="003657B1"/>
    <w:rsid w:val="00365855"/>
    <w:rsid w:val="00365941"/>
    <w:rsid w:val="00365B2A"/>
    <w:rsid w:val="00365B6A"/>
    <w:rsid w:val="00366232"/>
    <w:rsid w:val="00366256"/>
    <w:rsid w:val="003667B0"/>
    <w:rsid w:val="0036693C"/>
    <w:rsid w:val="00366CB9"/>
    <w:rsid w:val="00366DCE"/>
    <w:rsid w:val="003673BA"/>
    <w:rsid w:val="0036790C"/>
    <w:rsid w:val="00370085"/>
    <w:rsid w:val="00370A30"/>
    <w:rsid w:val="00370A5F"/>
    <w:rsid w:val="00370A77"/>
    <w:rsid w:val="00370EE1"/>
    <w:rsid w:val="00371055"/>
    <w:rsid w:val="00372948"/>
    <w:rsid w:val="00372B4D"/>
    <w:rsid w:val="00372CBE"/>
    <w:rsid w:val="00373A40"/>
    <w:rsid w:val="00373C63"/>
    <w:rsid w:val="00373DB1"/>
    <w:rsid w:val="00373EE3"/>
    <w:rsid w:val="003742E3"/>
    <w:rsid w:val="003744A7"/>
    <w:rsid w:val="00374518"/>
    <w:rsid w:val="00374BF9"/>
    <w:rsid w:val="00375707"/>
    <w:rsid w:val="003757E5"/>
    <w:rsid w:val="00375B3C"/>
    <w:rsid w:val="0037611A"/>
    <w:rsid w:val="0037658C"/>
    <w:rsid w:val="003766DA"/>
    <w:rsid w:val="0037676C"/>
    <w:rsid w:val="00376927"/>
    <w:rsid w:val="00376B7D"/>
    <w:rsid w:val="00376C11"/>
    <w:rsid w:val="00376F06"/>
    <w:rsid w:val="00377459"/>
    <w:rsid w:val="00377591"/>
    <w:rsid w:val="0037774B"/>
    <w:rsid w:val="00377AAB"/>
    <w:rsid w:val="00377D8D"/>
    <w:rsid w:val="003801AD"/>
    <w:rsid w:val="00380259"/>
    <w:rsid w:val="003802AA"/>
    <w:rsid w:val="00380FD1"/>
    <w:rsid w:val="00380FD3"/>
    <w:rsid w:val="00381158"/>
    <w:rsid w:val="003812F7"/>
    <w:rsid w:val="0038185C"/>
    <w:rsid w:val="00381A36"/>
    <w:rsid w:val="00381DD7"/>
    <w:rsid w:val="0038261B"/>
    <w:rsid w:val="0038269E"/>
    <w:rsid w:val="0038283F"/>
    <w:rsid w:val="00383371"/>
    <w:rsid w:val="003835E6"/>
    <w:rsid w:val="00383762"/>
    <w:rsid w:val="00383B46"/>
    <w:rsid w:val="00383E46"/>
    <w:rsid w:val="00383E75"/>
    <w:rsid w:val="00383EFE"/>
    <w:rsid w:val="003845FA"/>
    <w:rsid w:val="00384BB3"/>
    <w:rsid w:val="00385309"/>
    <w:rsid w:val="00385615"/>
    <w:rsid w:val="00385E0C"/>
    <w:rsid w:val="0038682F"/>
    <w:rsid w:val="00387088"/>
    <w:rsid w:val="00387B4A"/>
    <w:rsid w:val="0039046E"/>
    <w:rsid w:val="00390A56"/>
    <w:rsid w:val="00390E2E"/>
    <w:rsid w:val="00391087"/>
    <w:rsid w:val="003910A6"/>
    <w:rsid w:val="0039131D"/>
    <w:rsid w:val="00391637"/>
    <w:rsid w:val="003920E3"/>
    <w:rsid w:val="003920FF"/>
    <w:rsid w:val="00392206"/>
    <w:rsid w:val="003922D3"/>
    <w:rsid w:val="003926FF"/>
    <w:rsid w:val="00392E10"/>
    <w:rsid w:val="003930E7"/>
    <w:rsid w:val="0039311F"/>
    <w:rsid w:val="0039362C"/>
    <w:rsid w:val="003937F7"/>
    <w:rsid w:val="003938FE"/>
    <w:rsid w:val="00393A50"/>
    <w:rsid w:val="00393BF6"/>
    <w:rsid w:val="00393F68"/>
    <w:rsid w:val="003947AF"/>
    <w:rsid w:val="00394843"/>
    <w:rsid w:val="00394850"/>
    <w:rsid w:val="00394B8F"/>
    <w:rsid w:val="00394E1D"/>
    <w:rsid w:val="0039525E"/>
    <w:rsid w:val="003956B7"/>
    <w:rsid w:val="003957F1"/>
    <w:rsid w:val="00395973"/>
    <w:rsid w:val="0039648A"/>
    <w:rsid w:val="00396893"/>
    <w:rsid w:val="003973B2"/>
    <w:rsid w:val="003975A4"/>
    <w:rsid w:val="00397833"/>
    <w:rsid w:val="00397D20"/>
    <w:rsid w:val="003A0251"/>
    <w:rsid w:val="003A082A"/>
    <w:rsid w:val="003A0A54"/>
    <w:rsid w:val="003A0E6F"/>
    <w:rsid w:val="003A0F07"/>
    <w:rsid w:val="003A16E9"/>
    <w:rsid w:val="003A19BD"/>
    <w:rsid w:val="003A2567"/>
    <w:rsid w:val="003A2608"/>
    <w:rsid w:val="003A2947"/>
    <w:rsid w:val="003A2A3C"/>
    <w:rsid w:val="003A2B05"/>
    <w:rsid w:val="003A2F66"/>
    <w:rsid w:val="003A368A"/>
    <w:rsid w:val="003A38BD"/>
    <w:rsid w:val="003A3AD9"/>
    <w:rsid w:val="003A3BC1"/>
    <w:rsid w:val="003A3D98"/>
    <w:rsid w:val="003A47DD"/>
    <w:rsid w:val="003A4E14"/>
    <w:rsid w:val="003A58F1"/>
    <w:rsid w:val="003A6050"/>
    <w:rsid w:val="003A6081"/>
    <w:rsid w:val="003A6275"/>
    <w:rsid w:val="003A676B"/>
    <w:rsid w:val="003A692C"/>
    <w:rsid w:val="003A6E1A"/>
    <w:rsid w:val="003A6F7D"/>
    <w:rsid w:val="003A7040"/>
    <w:rsid w:val="003A71AF"/>
    <w:rsid w:val="003A731D"/>
    <w:rsid w:val="003A742A"/>
    <w:rsid w:val="003A7699"/>
    <w:rsid w:val="003A7E4D"/>
    <w:rsid w:val="003A7EF5"/>
    <w:rsid w:val="003B0038"/>
    <w:rsid w:val="003B0570"/>
    <w:rsid w:val="003B0CCD"/>
    <w:rsid w:val="003B1071"/>
    <w:rsid w:val="003B1239"/>
    <w:rsid w:val="003B127E"/>
    <w:rsid w:val="003B1884"/>
    <w:rsid w:val="003B18AE"/>
    <w:rsid w:val="003B1AE1"/>
    <w:rsid w:val="003B205B"/>
    <w:rsid w:val="003B2090"/>
    <w:rsid w:val="003B20F8"/>
    <w:rsid w:val="003B2322"/>
    <w:rsid w:val="003B23E0"/>
    <w:rsid w:val="003B293F"/>
    <w:rsid w:val="003B2CA9"/>
    <w:rsid w:val="003B2DFA"/>
    <w:rsid w:val="003B3425"/>
    <w:rsid w:val="003B386B"/>
    <w:rsid w:val="003B3BC3"/>
    <w:rsid w:val="003B3F11"/>
    <w:rsid w:val="003B4056"/>
    <w:rsid w:val="003B438E"/>
    <w:rsid w:val="003B4488"/>
    <w:rsid w:val="003B506C"/>
    <w:rsid w:val="003B510B"/>
    <w:rsid w:val="003B5AE1"/>
    <w:rsid w:val="003B5DAF"/>
    <w:rsid w:val="003B6087"/>
    <w:rsid w:val="003B62E9"/>
    <w:rsid w:val="003B6B1B"/>
    <w:rsid w:val="003B75C9"/>
    <w:rsid w:val="003B7661"/>
    <w:rsid w:val="003B7995"/>
    <w:rsid w:val="003B7AE4"/>
    <w:rsid w:val="003B7C7E"/>
    <w:rsid w:val="003B7F67"/>
    <w:rsid w:val="003C012E"/>
    <w:rsid w:val="003C0399"/>
    <w:rsid w:val="003C0493"/>
    <w:rsid w:val="003C0B5A"/>
    <w:rsid w:val="003C0C76"/>
    <w:rsid w:val="003C0E40"/>
    <w:rsid w:val="003C0EAE"/>
    <w:rsid w:val="003C115F"/>
    <w:rsid w:val="003C1B51"/>
    <w:rsid w:val="003C1DE4"/>
    <w:rsid w:val="003C2388"/>
    <w:rsid w:val="003C29F0"/>
    <w:rsid w:val="003C2C44"/>
    <w:rsid w:val="003C2D3C"/>
    <w:rsid w:val="003C2F90"/>
    <w:rsid w:val="003C3189"/>
    <w:rsid w:val="003C3775"/>
    <w:rsid w:val="003C38E0"/>
    <w:rsid w:val="003C4336"/>
    <w:rsid w:val="003C4542"/>
    <w:rsid w:val="003C48A6"/>
    <w:rsid w:val="003C49B8"/>
    <w:rsid w:val="003C5018"/>
    <w:rsid w:val="003C6066"/>
    <w:rsid w:val="003C642B"/>
    <w:rsid w:val="003C67C5"/>
    <w:rsid w:val="003C6E78"/>
    <w:rsid w:val="003C7189"/>
    <w:rsid w:val="003C741F"/>
    <w:rsid w:val="003C778A"/>
    <w:rsid w:val="003C7847"/>
    <w:rsid w:val="003C7BC4"/>
    <w:rsid w:val="003C7C73"/>
    <w:rsid w:val="003C7CBB"/>
    <w:rsid w:val="003C7F10"/>
    <w:rsid w:val="003D02A3"/>
    <w:rsid w:val="003D0391"/>
    <w:rsid w:val="003D05A5"/>
    <w:rsid w:val="003D0600"/>
    <w:rsid w:val="003D0747"/>
    <w:rsid w:val="003D074C"/>
    <w:rsid w:val="003D0BE9"/>
    <w:rsid w:val="003D19AD"/>
    <w:rsid w:val="003D1FA1"/>
    <w:rsid w:val="003D2205"/>
    <w:rsid w:val="003D22D0"/>
    <w:rsid w:val="003D2643"/>
    <w:rsid w:val="003D26AB"/>
    <w:rsid w:val="003D2C5E"/>
    <w:rsid w:val="003D2E28"/>
    <w:rsid w:val="003D34D4"/>
    <w:rsid w:val="003D3B7B"/>
    <w:rsid w:val="003D3ED3"/>
    <w:rsid w:val="003D408C"/>
    <w:rsid w:val="003D4388"/>
    <w:rsid w:val="003D485B"/>
    <w:rsid w:val="003D4F0C"/>
    <w:rsid w:val="003D5367"/>
    <w:rsid w:val="003D5F00"/>
    <w:rsid w:val="003D61F6"/>
    <w:rsid w:val="003D64C6"/>
    <w:rsid w:val="003D6613"/>
    <w:rsid w:val="003D67A4"/>
    <w:rsid w:val="003D682F"/>
    <w:rsid w:val="003D6A6E"/>
    <w:rsid w:val="003D6EFE"/>
    <w:rsid w:val="003D72FC"/>
    <w:rsid w:val="003D7938"/>
    <w:rsid w:val="003D79CA"/>
    <w:rsid w:val="003D7F11"/>
    <w:rsid w:val="003E07C2"/>
    <w:rsid w:val="003E0D7D"/>
    <w:rsid w:val="003E103A"/>
    <w:rsid w:val="003E177F"/>
    <w:rsid w:val="003E1A80"/>
    <w:rsid w:val="003E2020"/>
    <w:rsid w:val="003E2CFD"/>
    <w:rsid w:val="003E3232"/>
    <w:rsid w:val="003E3788"/>
    <w:rsid w:val="003E38DD"/>
    <w:rsid w:val="003E3E98"/>
    <w:rsid w:val="003E48F4"/>
    <w:rsid w:val="003E4FA4"/>
    <w:rsid w:val="003E50EB"/>
    <w:rsid w:val="003E5498"/>
    <w:rsid w:val="003E584C"/>
    <w:rsid w:val="003E5A6C"/>
    <w:rsid w:val="003E66AB"/>
    <w:rsid w:val="003E6A3D"/>
    <w:rsid w:val="003E6DA3"/>
    <w:rsid w:val="003E75BD"/>
    <w:rsid w:val="003E7702"/>
    <w:rsid w:val="003E799C"/>
    <w:rsid w:val="003E7C1D"/>
    <w:rsid w:val="003E7D5D"/>
    <w:rsid w:val="003F002C"/>
    <w:rsid w:val="003F0555"/>
    <w:rsid w:val="003F0AD8"/>
    <w:rsid w:val="003F156E"/>
    <w:rsid w:val="003F185F"/>
    <w:rsid w:val="003F1DAE"/>
    <w:rsid w:val="003F21B5"/>
    <w:rsid w:val="003F281E"/>
    <w:rsid w:val="003F2981"/>
    <w:rsid w:val="003F2B5C"/>
    <w:rsid w:val="003F338D"/>
    <w:rsid w:val="003F33AE"/>
    <w:rsid w:val="003F352B"/>
    <w:rsid w:val="003F3CAD"/>
    <w:rsid w:val="003F449B"/>
    <w:rsid w:val="003F470D"/>
    <w:rsid w:val="003F4990"/>
    <w:rsid w:val="003F60B4"/>
    <w:rsid w:val="003F60BF"/>
    <w:rsid w:val="003F6428"/>
    <w:rsid w:val="003F6A57"/>
    <w:rsid w:val="003F73CD"/>
    <w:rsid w:val="003F74A8"/>
    <w:rsid w:val="003F7C1A"/>
    <w:rsid w:val="003F7F39"/>
    <w:rsid w:val="003F8C05"/>
    <w:rsid w:val="0040050E"/>
    <w:rsid w:val="004005A5"/>
    <w:rsid w:val="00400A01"/>
    <w:rsid w:val="00400B9D"/>
    <w:rsid w:val="00400E04"/>
    <w:rsid w:val="00401169"/>
    <w:rsid w:val="004012D7"/>
    <w:rsid w:val="00401696"/>
    <w:rsid w:val="00401B88"/>
    <w:rsid w:val="00401C37"/>
    <w:rsid w:val="00401C3B"/>
    <w:rsid w:val="00401F55"/>
    <w:rsid w:val="00402A0C"/>
    <w:rsid w:val="00402F63"/>
    <w:rsid w:val="00402FC5"/>
    <w:rsid w:val="004033E5"/>
    <w:rsid w:val="00403AE8"/>
    <w:rsid w:val="00403D2C"/>
    <w:rsid w:val="0040403C"/>
    <w:rsid w:val="00404101"/>
    <w:rsid w:val="0040417C"/>
    <w:rsid w:val="004048E1"/>
    <w:rsid w:val="0040577E"/>
    <w:rsid w:val="00405A8A"/>
    <w:rsid w:val="00405AE4"/>
    <w:rsid w:val="00406347"/>
    <w:rsid w:val="004064F7"/>
    <w:rsid w:val="0040682B"/>
    <w:rsid w:val="004069E6"/>
    <w:rsid w:val="00406F78"/>
    <w:rsid w:val="00407080"/>
    <w:rsid w:val="004072E5"/>
    <w:rsid w:val="004076D3"/>
    <w:rsid w:val="00407E91"/>
    <w:rsid w:val="00407FFC"/>
    <w:rsid w:val="00410331"/>
    <w:rsid w:val="004109D9"/>
    <w:rsid w:val="00410E84"/>
    <w:rsid w:val="00410FF0"/>
    <w:rsid w:val="00411442"/>
    <w:rsid w:val="004119F6"/>
    <w:rsid w:val="00411E6C"/>
    <w:rsid w:val="004124F8"/>
    <w:rsid w:val="0041262A"/>
    <w:rsid w:val="004129E5"/>
    <w:rsid w:val="00412C72"/>
    <w:rsid w:val="00412CEE"/>
    <w:rsid w:val="00412ED3"/>
    <w:rsid w:val="00413092"/>
    <w:rsid w:val="00413208"/>
    <w:rsid w:val="004137B7"/>
    <w:rsid w:val="00413891"/>
    <w:rsid w:val="00413B26"/>
    <w:rsid w:val="004142CE"/>
    <w:rsid w:val="004142D9"/>
    <w:rsid w:val="004144F9"/>
    <w:rsid w:val="004147F9"/>
    <w:rsid w:val="00414DDA"/>
    <w:rsid w:val="00415718"/>
    <w:rsid w:val="00415739"/>
    <w:rsid w:val="00415795"/>
    <w:rsid w:val="00415E73"/>
    <w:rsid w:val="00415FBB"/>
    <w:rsid w:val="00416016"/>
    <w:rsid w:val="00416354"/>
    <w:rsid w:val="00416554"/>
    <w:rsid w:val="00416824"/>
    <w:rsid w:val="004178E1"/>
    <w:rsid w:val="00417F2B"/>
    <w:rsid w:val="004200B9"/>
    <w:rsid w:val="00420801"/>
    <w:rsid w:val="00421350"/>
    <w:rsid w:val="0042138A"/>
    <w:rsid w:val="004213A6"/>
    <w:rsid w:val="0042145A"/>
    <w:rsid w:val="0042161B"/>
    <w:rsid w:val="00421675"/>
    <w:rsid w:val="00421691"/>
    <w:rsid w:val="00421A38"/>
    <w:rsid w:val="00421BB4"/>
    <w:rsid w:val="00421DB5"/>
    <w:rsid w:val="00421E13"/>
    <w:rsid w:val="00422079"/>
    <w:rsid w:val="004222FE"/>
    <w:rsid w:val="004223D9"/>
    <w:rsid w:val="0042272F"/>
    <w:rsid w:val="00422CB6"/>
    <w:rsid w:val="00422D2A"/>
    <w:rsid w:val="00422D5C"/>
    <w:rsid w:val="004233E3"/>
    <w:rsid w:val="00423794"/>
    <w:rsid w:val="00423796"/>
    <w:rsid w:val="00423AF6"/>
    <w:rsid w:val="00424199"/>
    <w:rsid w:val="004243F4"/>
    <w:rsid w:val="00424DE4"/>
    <w:rsid w:val="004254C8"/>
    <w:rsid w:val="00425AA9"/>
    <w:rsid w:val="00425ABB"/>
    <w:rsid w:val="00425C86"/>
    <w:rsid w:val="00425E78"/>
    <w:rsid w:val="00425FE3"/>
    <w:rsid w:val="00426119"/>
    <w:rsid w:val="004262C6"/>
    <w:rsid w:val="0042630C"/>
    <w:rsid w:val="00426514"/>
    <w:rsid w:val="00426665"/>
    <w:rsid w:val="00426809"/>
    <w:rsid w:val="00426844"/>
    <w:rsid w:val="00426AD8"/>
    <w:rsid w:val="00426E16"/>
    <w:rsid w:val="00426F5E"/>
    <w:rsid w:val="004271E1"/>
    <w:rsid w:val="004271E6"/>
    <w:rsid w:val="00427682"/>
    <w:rsid w:val="00427932"/>
    <w:rsid w:val="00427DA3"/>
    <w:rsid w:val="00430870"/>
    <w:rsid w:val="00430F59"/>
    <w:rsid w:val="00431599"/>
    <w:rsid w:val="00431801"/>
    <w:rsid w:val="00431A1E"/>
    <w:rsid w:val="00431B4A"/>
    <w:rsid w:val="00431ED1"/>
    <w:rsid w:val="00431FD6"/>
    <w:rsid w:val="004322AA"/>
    <w:rsid w:val="004322CA"/>
    <w:rsid w:val="004328E7"/>
    <w:rsid w:val="00432A4D"/>
    <w:rsid w:val="00433009"/>
    <w:rsid w:val="00433032"/>
    <w:rsid w:val="00433700"/>
    <w:rsid w:val="00433A9E"/>
    <w:rsid w:val="00434A53"/>
    <w:rsid w:val="00434ABB"/>
    <w:rsid w:val="00434B92"/>
    <w:rsid w:val="00434BB8"/>
    <w:rsid w:val="00434D6D"/>
    <w:rsid w:val="004353A3"/>
    <w:rsid w:val="004354BA"/>
    <w:rsid w:val="00435C6D"/>
    <w:rsid w:val="00436238"/>
    <w:rsid w:val="0043628D"/>
    <w:rsid w:val="00436DBF"/>
    <w:rsid w:val="00436F07"/>
    <w:rsid w:val="004404F6"/>
    <w:rsid w:val="0044062A"/>
    <w:rsid w:val="004414C7"/>
    <w:rsid w:val="00441B62"/>
    <w:rsid w:val="00441B9A"/>
    <w:rsid w:val="00442B26"/>
    <w:rsid w:val="00442E21"/>
    <w:rsid w:val="00442E35"/>
    <w:rsid w:val="00442EE5"/>
    <w:rsid w:val="00443308"/>
    <w:rsid w:val="004437E5"/>
    <w:rsid w:val="00443BA2"/>
    <w:rsid w:val="00443FD6"/>
    <w:rsid w:val="0044538C"/>
    <w:rsid w:val="0044558A"/>
    <w:rsid w:val="0044583B"/>
    <w:rsid w:val="00445B4A"/>
    <w:rsid w:val="00445DC7"/>
    <w:rsid w:val="004462FD"/>
    <w:rsid w:val="00446695"/>
    <w:rsid w:val="004471ED"/>
    <w:rsid w:val="00447368"/>
    <w:rsid w:val="00447451"/>
    <w:rsid w:val="0044748F"/>
    <w:rsid w:val="00447C33"/>
    <w:rsid w:val="00450635"/>
    <w:rsid w:val="00450722"/>
    <w:rsid w:val="004508B2"/>
    <w:rsid w:val="004508E7"/>
    <w:rsid w:val="004509B6"/>
    <w:rsid w:val="00450D6B"/>
    <w:rsid w:val="004510C9"/>
    <w:rsid w:val="004513ED"/>
    <w:rsid w:val="00451496"/>
    <w:rsid w:val="00451C7E"/>
    <w:rsid w:val="004521BF"/>
    <w:rsid w:val="004525C0"/>
    <w:rsid w:val="0045290B"/>
    <w:rsid w:val="00452A9D"/>
    <w:rsid w:val="00452B42"/>
    <w:rsid w:val="00452C10"/>
    <w:rsid w:val="00452C35"/>
    <w:rsid w:val="0045306B"/>
    <w:rsid w:val="004531C0"/>
    <w:rsid w:val="004533AC"/>
    <w:rsid w:val="0045387D"/>
    <w:rsid w:val="004541DC"/>
    <w:rsid w:val="00454488"/>
    <w:rsid w:val="0045475F"/>
    <w:rsid w:val="00454834"/>
    <w:rsid w:val="00454CA0"/>
    <w:rsid w:val="00454FA2"/>
    <w:rsid w:val="004553A9"/>
    <w:rsid w:val="0045582F"/>
    <w:rsid w:val="004558DC"/>
    <w:rsid w:val="00455C35"/>
    <w:rsid w:val="004561A9"/>
    <w:rsid w:val="00456534"/>
    <w:rsid w:val="00456737"/>
    <w:rsid w:val="00456F33"/>
    <w:rsid w:val="00457062"/>
    <w:rsid w:val="0045708B"/>
    <w:rsid w:val="00457446"/>
    <w:rsid w:val="00457801"/>
    <w:rsid w:val="004579D7"/>
    <w:rsid w:val="004601B5"/>
    <w:rsid w:val="004602EA"/>
    <w:rsid w:val="00460327"/>
    <w:rsid w:val="00460BC5"/>
    <w:rsid w:val="00460C52"/>
    <w:rsid w:val="00461033"/>
    <w:rsid w:val="0046168E"/>
    <w:rsid w:val="00461A33"/>
    <w:rsid w:val="00461CD2"/>
    <w:rsid w:val="00462BFA"/>
    <w:rsid w:val="004632BB"/>
    <w:rsid w:val="004634D9"/>
    <w:rsid w:val="00463E57"/>
    <w:rsid w:val="0046401C"/>
    <w:rsid w:val="0046409F"/>
    <w:rsid w:val="004640FF"/>
    <w:rsid w:val="00465A3A"/>
    <w:rsid w:val="00465DAC"/>
    <w:rsid w:val="00466786"/>
    <w:rsid w:val="00466E66"/>
    <w:rsid w:val="00466F47"/>
    <w:rsid w:val="00466F75"/>
    <w:rsid w:val="0046728C"/>
    <w:rsid w:val="00467386"/>
    <w:rsid w:val="004673FE"/>
    <w:rsid w:val="0046751D"/>
    <w:rsid w:val="0046781C"/>
    <w:rsid w:val="00467FED"/>
    <w:rsid w:val="004704F2"/>
    <w:rsid w:val="00470CFA"/>
    <w:rsid w:val="00470D28"/>
    <w:rsid w:val="0047129E"/>
    <w:rsid w:val="00471E25"/>
    <w:rsid w:val="0047238E"/>
    <w:rsid w:val="004727FC"/>
    <w:rsid w:val="00472E42"/>
    <w:rsid w:val="00472EFF"/>
    <w:rsid w:val="004733E5"/>
    <w:rsid w:val="004739EF"/>
    <w:rsid w:val="00473E28"/>
    <w:rsid w:val="0047431B"/>
    <w:rsid w:val="004744F3"/>
    <w:rsid w:val="00474576"/>
    <w:rsid w:val="00474780"/>
    <w:rsid w:val="00474786"/>
    <w:rsid w:val="00474FFC"/>
    <w:rsid w:val="00475121"/>
    <w:rsid w:val="00475274"/>
    <w:rsid w:val="00475388"/>
    <w:rsid w:val="004753B3"/>
    <w:rsid w:val="00475411"/>
    <w:rsid w:val="004758D3"/>
    <w:rsid w:val="0047594A"/>
    <w:rsid w:val="00475C8B"/>
    <w:rsid w:val="00475FA4"/>
    <w:rsid w:val="00476603"/>
    <w:rsid w:val="004768C9"/>
    <w:rsid w:val="00476E5B"/>
    <w:rsid w:val="0047713F"/>
    <w:rsid w:val="0047726C"/>
    <w:rsid w:val="004772B1"/>
    <w:rsid w:val="00477CD8"/>
    <w:rsid w:val="00477FF4"/>
    <w:rsid w:val="0047D34E"/>
    <w:rsid w:val="00480779"/>
    <w:rsid w:val="0048078F"/>
    <w:rsid w:val="00480929"/>
    <w:rsid w:val="00480DF5"/>
    <w:rsid w:val="00480EA7"/>
    <w:rsid w:val="004812B9"/>
    <w:rsid w:val="004815AD"/>
    <w:rsid w:val="004820A3"/>
    <w:rsid w:val="00482C5B"/>
    <w:rsid w:val="0048333C"/>
    <w:rsid w:val="0048343B"/>
    <w:rsid w:val="004835BE"/>
    <w:rsid w:val="00483E11"/>
    <w:rsid w:val="004840DB"/>
    <w:rsid w:val="004848DA"/>
    <w:rsid w:val="00484A7E"/>
    <w:rsid w:val="00484B8F"/>
    <w:rsid w:val="00484BCB"/>
    <w:rsid w:val="00485AE2"/>
    <w:rsid w:val="00485BDA"/>
    <w:rsid w:val="00485D31"/>
    <w:rsid w:val="00485E38"/>
    <w:rsid w:val="00485E9F"/>
    <w:rsid w:val="00486353"/>
    <w:rsid w:val="00486659"/>
    <w:rsid w:val="00486A6C"/>
    <w:rsid w:val="004870D7"/>
    <w:rsid w:val="004875AC"/>
    <w:rsid w:val="004878E9"/>
    <w:rsid w:val="00487E69"/>
    <w:rsid w:val="0049045E"/>
    <w:rsid w:val="004905DA"/>
    <w:rsid w:val="00490830"/>
    <w:rsid w:val="00490ADB"/>
    <w:rsid w:val="004910C4"/>
    <w:rsid w:val="004914A2"/>
    <w:rsid w:val="004914F6"/>
    <w:rsid w:val="0049153F"/>
    <w:rsid w:val="004917F8"/>
    <w:rsid w:val="00491818"/>
    <w:rsid w:val="00491ECC"/>
    <w:rsid w:val="00491EE3"/>
    <w:rsid w:val="004921B8"/>
    <w:rsid w:val="00492202"/>
    <w:rsid w:val="004929D8"/>
    <w:rsid w:val="004931CC"/>
    <w:rsid w:val="00493567"/>
    <w:rsid w:val="004935C1"/>
    <w:rsid w:val="00493BEC"/>
    <w:rsid w:val="00494CA1"/>
    <w:rsid w:val="00495210"/>
    <w:rsid w:val="004952A3"/>
    <w:rsid w:val="004959A2"/>
    <w:rsid w:val="00495AA2"/>
    <w:rsid w:val="0049634C"/>
    <w:rsid w:val="0049645E"/>
    <w:rsid w:val="004969F0"/>
    <w:rsid w:val="00496C54"/>
    <w:rsid w:val="00497DEB"/>
    <w:rsid w:val="004A00FD"/>
    <w:rsid w:val="004A0358"/>
    <w:rsid w:val="004A07D4"/>
    <w:rsid w:val="004A0A46"/>
    <w:rsid w:val="004A0D6B"/>
    <w:rsid w:val="004A0E52"/>
    <w:rsid w:val="004A1169"/>
    <w:rsid w:val="004A1520"/>
    <w:rsid w:val="004A16B6"/>
    <w:rsid w:val="004A179F"/>
    <w:rsid w:val="004A18C5"/>
    <w:rsid w:val="004A1CE1"/>
    <w:rsid w:val="004A1CE4"/>
    <w:rsid w:val="004A1E60"/>
    <w:rsid w:val="004A21B8"/>
    <w:rsid w:val="004A22DD"/>
    <w:rsid w:val="004A2A7F"/>
    <w:rsid w:val="004A2B97"/>
    <w:rsid w:val="004A2DA8"/>
    <w:rsid w:val="004A34D0"/>
    <w:rsid w:val="004A3831"/>
    <w:rsid w:val="004A3FF4"/>
    <w:rsid w:val="004A482F"/>
    <w:rsid w:val="004A4969"/>
    <w:rsid w:val="004A4FA6"/>
    <w:rsid w:val="004A54E1"/>
    <w:rsid w:val="004A623E"/>
    <w:rsid w:val="004A68E1"/>
    <w:rsid w:val="004A6BFB"/>
    <w:rsid w:val="004A721C"/>
    <w:rsid w:val="004A78F9"/>
    <w:rsid w:val="004A7DA3"/>
    <w:rsid w:val="004B0AC8"/>
    <w:rsid w:val="004B1826"/>
    <w:rsid w:val="004B19CE"/>
    <w:rsid w:val="004B1A3F"/>
    <w:rsid w:val="004B1A4F"/>
    <w:rsid w:val="004B1CB9"/>
    <w:rsid w:val="004B1F1E"/>
    <w:rsid w:val="004B227A"/>
    <w:rsid w:val="004B2857"/>
    <w:rsid w:val="004B2B07"/>
    <w:rsid w:val="004B2D1E"/>
    <w:rsid w:val="004B2EAC"/>
    <w:rsid w:val="004B365E"/>
    <w:rsid w:val="004B368F"/>
    <w:rsid w:val="004B3B51"/>
    <w:rsid w:val="004B3FCF"/>
    <w:rsid w:val="004B4151"/>
    <w:rsid w:val="004B43BE"/>
    <w:rsid w:val="004B4938"/>
    <w:rsid w:val="004B4BC5"/>
    <w:rsid w:val="004B4FC2"/>
    <w:rsid w:val="004B5203"/>
    <w:rsid w:val="004B5373"/>
    <w:rsid w:val="004B5D6A"/>
    <w:rsid w:val="004B5E2B"/>
    <w:rsid w:val="004B6D13"/>
    <w:rsid w:val="004B72AE"/>
    <w:rsid w:val="004B76AD"/>
    <w:rsid w:val="004B76AE"/>
    <w:rsid w:val="004B7917"/>
    <w:rsid w:val="004B7E09"/>
    <w:rsid w:val="004C00F2"/>
    <w:rsid w:val="004C02AC"/>
    <w:rsid w:val="004C06BE"/>
    <w:rsid w:val="004C09EC"/>
    <w:rsid w:val="004C0A34"/>
    <w:rsid w:val="004C158C"/>
    <w:rsid w:val="004C1C7E"/>
    <w:rsid w:val="004C2E45"/>
    <w:rsid w:val="004C38FB"/>
    <w:rsid w:val="004C3B6B"/>
    <w:rsid w:val="004C3C8E"/>
    <w:rsid w:val="004C4166"/>
    <w:rsid w:val="004C428C"/>
    <w:rsid w:val="004C430F"/>
    <w:rsid w:val="004C45A1"/>
    <w:rsid w:val="004C4D9F"/>
    <w:rsid w:val="004C4E08"/>
    <w:rsid w:val="004C5113"/>
    <w:rsid w:val="004C56D9"/>
    <w:rsid w:val="004C5DD8"/>
    <w:rsid w:val="004C5DF5"/>
    <w:rsid w:val="004C5F29"/>
    <w:rsid w:val="004C64BC"/>
    <w:rsid w:val="004C688E"/>
    <w:rsid w:val="004C69B0"/>
    <w:rsid w:val="004C6A2F"/>
    <w:rsid w:val="004C7044"/>
    <w:rsid w:val="004C7188"/>
    <w:rsid w:val="004C752F"/>
    <w:rsid w:val="004C76D4"/>
    <w:rsid w:val="004D0057"/>
    <w:rsid w:val="004D0583"/>
    <w:rsid w:val="004D115F"/>
    <w:rsid w:val="004D1450"/>
    <w:rsid w:val="004D1C98"/>
    <w:rsid w:val="004D2570"/>
    <w:rsid w:val="004D304D"/>
    <w:rsid w:val="004D3270"/>
    <w:rsid w:val="004D3344"/>
    <w:rsid w:val="004D3410"/>
    <w:rsid w:val="004D3423"/>
    <w:rsid w:val="004D384D"/>
    <w:rsid w:val="004D3B58"/>
    <w:rsid w:val="004D3C28"/>
    <w:rsid w:val="004D3C6A"/>
    <w:rsid w:val="004D3F19"/>
    <w:rsid w:val="004D48AA"/>
    <w:rsid w:val="004D4941"/>
    <w:rsid w:val="004D5193"/>
    <w:rsid w:val="004D5318"/>
    <w:rsid w:val="004D58C7"/>
    <w:rsid w:val="004D5987"/>
    <w:rsid w:val="004D5BE9"/>
    <w:rsid w:val="004D5F4D"/>
    <w:rsid w:val="004D6755"/>
    <w:rsid w:val="004D6951"/>
    <w:rsid w:val="004D6F57"/>
    <w:rsid w:val="004D6FAA"/>
    <w:rsid w:val="004D7449"/>
    <w:rsid w:val="004D7810"/>
    <w:rsid w:val="004D7AC9"/>
    <w:rsid w:val="004D7AEE"/>
    <w:rsid w:val="004D7B31"/>
    <w:rsid w:val="004D7B41"/>
    <w:rsid w:val="004E0339"/>
    <w:rsid w:val="004E0A08"/>
    <w:rsid w:val="004E171C"/>
    <w:rsid w:val="004E17AC"/>
    <w:rsid w:val="004E25C5"/>
    <w:rsid w:val="004E3286"/>
    <w:rsid w:val="004E3445"/>
    <w:rsid w:val="004E3640"/>
    <w:rsid w:val="004E369A"/>
    <w:rsid w:val="004E36DB"/>
    <w:rsid w:val="004E385A"/>
    <w:rsid w:val="004E3B33"/>
    <w:rsid w:val="004E4156"/>
    <w:rsid w:val="004E4174"/>
    <w:rsid w:val="004E46EA"/>
    <w:rsid w:val="004E471E"/>
    <w:rsid w:val="004E4976"/>
    <w:rsid w:val="004E5318"/>
    <w:rsid w:val="004E59A5"/>
    <w:rsid w:val="004E63A6"/>
    <w:rsid w:val="004E69F6"/>
    <w:rsid w:val="004E7076"/>
    <w:rsid w:val="004E713E"/>
    <w:rsid w:val="004E74AA"/>
    <w:rsid w:val="004E7ADF"/>
    <w:rsid w:val="004E7E0E"/>
    <w:rsid w:val="004F0D62"/>
    <w:rsid w:val="004F0FD5"/>
    <w:rsid w:val="004F1000"/>
    <w:rsid w:val="004F1098"/>
    <w:rsid w:val="004F1657"/>
    <w:rsid w:val="004F1C3B"/>
    <w:rsid w:val="004F1D77"/>
    <w:rsid w:val="004F1ED5"/>
    <w:rsid w:val="004F2372"/>
    <w:rsid w:val="004F27AD"/>
    <w:rsid w:val="004F2980"/>
    <w:rsid w:val="004F302C"/>
    <w:rsid w:val="004F3296"/>
    <w:rsid w:val="004F3AE0"/>
    <w:rsid w:val="004F3B5A"/>
    <w:rsid w:val="004F3D22"/>
    <w:rsid w:val="004F3FD5"/>
    <w:rsid w:val="004F4306"/>
    <w:rsid w:val="004F451C"/>
    <w:rsid w:val="004F4792"/>
    <w:rsid w:val="004F4C11"/>
    <w:rsid w:val="004F4C5F"/>
    <w:rsid w:val="004F4EB9"/>
    <w:rsid w:val="004F5B8A"/>
    <w:rsid w:val="004F697E"/>
    <w:rsid w:val="004F6A4F"/>
    <w:rsid w:val="004F6A54"/>
    <w:rsid w:val="004F6D3C"/>
    <w:rsid w:val="004F6D91"/>
    <w:rsid w:val="004F7164"/>
    <w:rsid w:val="004F717D"/>
    <w:rsid w:val="004F73AC"/>
    <w:rsid w:val="004F771F"/>
    <w:rsid w:val="004F77E1"/>
    <w:rsid w:val="004F78BC"/>
    <w:rsid w:val="004F7954"/>
    <w:rsid w:val="00500492"/>
    <w:rsid w:val="005004EA"/>
    <w:rsid w:val="00500D43"/>
    <w:rsid w:val="00500D9D"/>
    <w:rsid w:val="005010B1"/>
    <w:rsid w:val="0050152A"/>
    <w:rsid w:val="005018D5"/>
    <w:rsid w:val="00501DA1"/>
    <w:rsid w:val="00501E2E"/>
    <w:rsid w:val="005021A3"/>
    <w:rsid w:val="005021B2"/>
    <w:rsid w:val="00502244"/>
    <w:rsid w:val="0050268B"/>
    <w:rsid w:val="00502D17"/>
    <w:rsid w:val="0050367E"/>
    <w:rsid w:val="005037D6"/>
    <w:rsid w:val="00503CDE"/>
    <w:rsid w:val="00504319"/>
    <w:rsid w:val="00504A2E"/>
    <w:rsid w:val="00504B6D"/>
    <w:rsid w:val="00504D4E"/>
    <w:rsid w:val="00504DD5"/>
    <w:rsid w:val="00504DFB"/>
    <w:rsid w:val="00505A4D"/>
    <w:rsid w:val="00506025"/>
    <w:rsid w:val="0050637E"/>
    <w:rsid w:val="005063B0"/>
    <w:rsid w:val="005065E2"/>
    <w:rsid w:val="005068C7"/>
    <w:rsid w:val="00506D51"/>
    <w:rsid w:val="00507031"/>
    <w:rsid w:val="00507215"/>
    <w:rsid w:val="00507327"/>
    <w:rsid w:val="00507652"/>
    <w:rsid w:val="00507C15"/>
    <w:rsid w:val="00507F1E"/>
    <w:rsid w:val="00510303"/>
    <w:rsid w:val="005109E5"/>
    <w:rsid w:val="00510AFA"/>
    <w:rsid w:val="00510CDF"/>
    <w:rsid w:val="00512552"/>
    <w:rsid w:val="00512B5E"/>
    <w:rsid w:val="00512CD6"/>
    <w:rsid w:val="00512E06"/>
    <w:rsid w:val="0051351D"/>
    <w:rsid w:val="00513574"/>
    <w:rsid w:val="005138D2"/>
    <w:rsid w:val="00513A39"/>
    <w:rsid w:val="00513CE0"/>
    <w:rsid w:val="00513F21"/>
    <w:rsid w:val="00514030"/>
    <w:rsid w:val="00514732"/>
    <w:rsid w:val="00514787"/>
    <w:rsid w:val="00514CDB"/>
    <w:rsid w:val="0051544C"/>
    <w:rsid w:val="0051554C"/>
    <w:rsid w:val="005159DD"/>
    <w:rsid w:val="00515A10"/>
    <w:rsid w:val="00515D36"/>
    <w:rsid w:val="0051602F"/>
    <w:rsid w:val="005164CE"/>
    <w:rsid w:val="0051652B"/>
    <w:rsid w:val="005174BF"/>
    <w:rsid w:val="005200A0"/>
    <w:rsid w:val="005203E6"/>
    <w:rsid w:val="005203EE"/>
    <w:rsid w:val="005209CC"/>
    <w:rsid w:val="00521482"/>
    <w:rsid w:val="00521EC3"/>
    <w:rsid w:val="00521F4B"/>
    <w:rsid w:val="00522167"/>
    <w:rsid w:val="0052274F"/>
    <w:rsid w:val="00522AC5"/>
    <w:rsid w:val="00522AC8"/>
    <w:rsid w:val="00522DA8"/>
    <w:rsid w:val="00522E6F"/>
    <w:rsid w:val="00522FCA"/>
    <w:rsid w:val="00523D23"/>
    <w:rsid w:val="00523F2E"/>
    <w:rsid w:val="0052416D"/>
    <w:rsid w:val="0052425C"/>
    <w:rsid w:val="005249B4"/>
    <w:rsid w:val="00524AF9"/>
    <w:rsid w:val="00524CFF"/>
    <w:rsid w:val="00524EE9"/>
    <w:rsid w:val="00525110"/>
    <w:rsid w:val="005256FC"/>
    <w:rsid w:val="0052631B"/>
    <w:rsid w:val="005263B5"/>
    <w:rsid w:val="00526458"/>
    <w:rsid w:val="00526BBC"/>
    <w:rsid w:val="00526CD9"/>
    <w:rsid w:val="00526F3D"/>
    <w:rsid w:val="0052771F"/>
    <w:rsid w:val="00527BAB"/>
    <w:rsid w:val="00530757"/>
    <w:rsid w:val="0053079F"/>
    <w:rsid w:val="005307CC"/>
    <w:rsid w:val="00530819"/>
    <w:rsid w:val="00530993"/>
    <w:rsid w:val="00530ADC"/>
    <w:rsid w:val="0053123C"/>
    <w:rsid w:val="0053198B"/>
    <w:rsid w:val="00531A02"/>
    <w:rsid w:val="00531A80"/>
    <w:rsid w:val="00531B56"/>
    <w:rsid w:val="0053264E"/>
    <w:rsid w:val="00532A9D"/>
    <w:rsid w:val="00533422"/>
    <w:rsid w:val="005337E9"/>
    <w:rsid w:val="0053382A"/>
    <w:rsid w:val="00533DEF"/>
    <w:rsid w:val="00533EDE"/>
    <w:rsid w:val="0053432D"/>
    <w:rsid w:val="0053473E"/>
    <w:rsid w:val="00534B2A"/>
    <w:rsid w:val="00534B84"/>
    <w:rsid w:val="00534EDD"/>
    <w:rsid w:val="00534F17"/>
    <w:rsid w:val="005350B3"/>
    <w:rsid w:val="005351C2"/>
    <w:rsid w:val="0053545D"/>
    <w:rsid w:val="00535468"/>
    <w:rsid w:val="005358F0"/>
    <w:rsid w:val="005362E5"/>
    <w:rsid w:val="0053666D"/>
    <w:rsid w:val="00537025"/>
    <w:rsid w:val="00537109"/>
    <w:rsid w:val="005371B2"/>
    <w:rsid w:val="00537300"/>
    <w:rsid w:val="00537D83"/>
    <w:rsid w:val="00537F99"/>
    <w:rsid w:val="00540298"/>
    <w:rsid w:val="00540832"/>
    <w:rsid w:val="00540E24"/>
    <w:rsid w:val="00541133"/>
    <w:rsid w:val="0054141F"/>
    <w:rsid w:val="005414D8"/>
    <w:rsid w:val="00541F35"/>
    <w:rsid w:val="00542459"/>
    <w:rsid w:val="0054296F"/>
    <w:rsid w:val="00542E63"/>
    <w:rsid w:val="00542EC0"/>
    <w:rsid w:val="005432E8"/>
    <w:rsid w:val="00543566"/>
    <w:rsid w:val="00543590"/>
    <w:rsid w:val="0054362C"/>
    <w:rsid w:val="00543A6D"/>
    <w:rsid w:val="00543C36"/>
    <w:rsid w:val="00543D13"/>
    <w:rsid w:val="00543DDC"/>
    <w:rsid w:val="0054402F"/>
    <w:rsid w:val="005442A9"/>
    <w:rsid w:val="0054436E"/>
    <w:rsid w:val="005446BA"/>
    <w:rsid w:val="00544C82"/>
    <w:rsid w:val="00544D68"/>
    <w:rsid w:val="00545293"/>
    <w:rsid w:val="005452B0"/>
    <w:rsid w:val="00546411"/>
    <w:rsid w:val="005467F4"/>
    <w:rsid w:val="00546D77"/>
    <w:rsid w:val="0054700F"/>
    <w:rsid w:val="00547470"/>
    <w:rsid w:val="00550222"/>
    <w:rsid w:val="00550A4A"/>
    <w:rsid w:val="00550A50"/>
    <w:rsid w:val="00550C0D"/>
    <w:rsid w:val="00551441"/>
    <w:rsid w:val="0055153C"/>
    <w:rsid w:val="005516DD"/>
    <w:rsid w:val="005516F6"/>
    <w:rsid w:val="00551C0E"/>
    <w:rsid w:val="00551F7E"/>
    <w:rsid w:val="00552122"/>
    <w:rsid w:val="00552129"/>
    <w:rsid w:val="0055216B"/>
    <w:rsid w:val="005523BA"/>
    <w:rsid w:val="00552CC5"/>
    <w:rsid w:val="00552CE5"/>
    <w:rsid w:val="00552DFC"/>
    <w:rsid w:val="00552F49"/>
    <w:rsid w:val="00552FDB"/>
    <w:rsid w:val="00553542"/>
    <w:rsid w:val="0055442D"/>
    <w:rsid w:val="0055460E"/>
    <w:rsid w:val="00554642"/>
    <w:rsid w:val="0055476C"/>
    <w:rsid w:val="00554A29"/>
    <w:rsid w:val="00554DA0"/>
    <w:rsid w:val="0055514A"/>
    <w:rsid w:val="00555C1D"/>
    <w:rsid w:val="005567AE"/>
    <w:rsid w:val="00556C7B"/>
    <w:rsid w:val="00557207"/>
    <w:rsid w:val="005572C5"/>
    <w:rsid w:val="00557E81"/>
    <w:rsid w:val="005609ED"/>
    <w:rsid w:val="00560B24"/>
    <w:rsid w:val="00560D30"/>
    <w:rsid w:val="00561083"/>
    <w:rsid w:val="005610D9"/>
    <w:rsid w:val="00561286"/>
    <w:rsid w:val="005612A7"/>
    <w:rsid w:val="005614F2"/>
    <w:rsid w:val="005618E8"/>
    <w:rsid w:val="00561C33"/>
    <w:rsid w:val="00561E79"/>
    <w:rsid w:val="00562B66"/>
    <w:rsid w:val="00563016"/>
    <w:rsid w:val="00563566"/>
    <w:rsid w:val="005638A3"/>
    <w:rsid w:val="00563E21"/>
    <w:rsid w:val="00563FA2"/>
    <w:rsid w:val="00564000"/>
    <w:rsid w:val="0056461E"/>
    <w:rsid w:val="00564C6C"/>
    <w:rsid w:val="0056515B"/>
    <w:rsid w:val="005652F5"/>
    <w:rsid w:val="0056531F"/>
    <w:rsid w:val="00565472"/>
    <w:rsid w:val="005665D6"/>
    <w:rsid w:val="005668AB"/>
    <w:rsid w:val="0056777D"/>
    <w:rsid w:val="00567886"/>
    <w:rsid w:val="00567A62"/>
    <w:rsid w:val="00567F05"/>
    <w:rsid w:val="00570E21"/>
    <w:rsid w:val="0057122F"/>
    <w:rsid w:val="005716A0"/>
    <w:rsid w:val="0057172A"/>
    <w:rsid w:val="00571C8A"/>
    <w:rsid w:val="005728AB"/>
    <w:rsid w:val="00572C37"/>
    <w:rsid w:val="0057303D"/>
    <w:rsid w:val="00573184"/>
    <w:rsid w:val="00573303"/>
    <w:rsid w:val="00573457"/>
    <w:rsid w:val="00573595"/>
    <w:rsid w:val="00573B06"/>
    <w:rsid w:val="00573BA9"/>
    <w:rsid w:val="00573D77"/>
    <w:rsid w:val="00573D7C"/>
    <w:rsid w:val="005740E0"/>
    <w:rsid w:val="005741EB"/>
    <w:rsid w:val="0057465F"/>
    <w:rsid w:val="00574B6E"/>
    <w:rsid w:val="00574E42"/>
    <w:rsid w:val="00574E75"/>
    <w:rsid w:val="00575477"/>
    <w:rsid w:val="00575CE9"/>
    <w:rsid w:val="00575D1E"/>
    <w:rsid w:val="00575E4D"/>
    <w:rsid w:val="00576107"/>
    <w:rsid w:val="005761D9"/>
    <w:rsid w:val="005765A5"/>
    <w:rsid w:val="00576674"/>
    <w:rsid w:val="00576CC7"/>
    <w:rsid w:val="005771BB"/>
    <w:rsid w:val="0057733C"/>
    <w:rsid w:val="005773C1"/>
    <w:rsid w:val="00577556"/>
    <w:rsid w:val="00577706"/>
    <w:rsid w:val="00577DA8"/>
    <w:rsid w:val="00580012"/>
    <w:rsid w:val="00580079"/>
    <w:rsid w:val="00580204"/>
    <w:rsid w:val="005806A1"/>
    <w:rsid w:val="00580E30"/>
    <w:rsid w:val="005810F7"/>
    <w:rsid w:val="00581B66"/>
    <w:rsid w:val="005829B8"/>
    <w:rsid w:val="00583074"/>
    <w:rsid w:val="00583141"/>
    <w:rsid w:val="00583298"/>
    <w:rsid w:val="0058378C"/>
    <w:rsid w:val="00583817"/>
    <w:rsid w:val="00583CD8"/>
    <w:rsid w:val="0058472E"/>
    <w:rsid w:val="0058480D"/>
    <w:rsid w:val="00585264"/>
    <w:rsid w:val="00585572"/>
    <w:rsid w:val="00585760"/>
    <w:rsid w:val="00585C81"/>
    <w:rsid w:val="00585F27"/>
    <w:rsid w:val="00586218"/>
    <w:rsid w:val="0058663B"/>
    <w:rsid w:val="00586893"/>
    <w:rsid w:val="0058723A"/>
    <w:rsid w:val="00587A36"/>
    <w:rsid w:val="00590125"/>
    <w:rsid w:val="005905DF"/>
    <w:rsid w:val="005908CE"/>
    <w:rsid w:val="00590A00"/>
    <w:rsid w:val="00590A57"/>
    <w:rsid w:val="00590BB1"/>
    <w:rsid w:val="00590C15"/>
    <w:rsid w:val="00591367"/>
    <w:rsid w:val="005914D2"/>
    <w:rsid w:val="0059182A"/>
    <w:rsid w:val="00591ACA"/>
    <w:rsid w:val="00591ACC"/>
    <w:rsid w:val="00591BF8"/>
    <w:rsid w:val="00591E68"/>
    <w:rsid w:val="00591F2E"/>
    <w:rsid w:val="00592049"/>
    <w:rsid w:val="0059218F"/>
    <w:rsid w:val="0059236D"/>
    <w:rsid w:val="005928C5"/>
    <w:rsid w:val="00592C0F"/>
    <w:rsid w:val="005930D4"/>
    <w:rsid w:val="00593159"/>
    <w:rsid w:val="0059328B"/>
    <w:rsid w:val="00593403"/>
    <w:rsid w:val="005935B9"/>
    <w:rsid w:val="00593630"/>
    <w:rsid w:val="0059396B"/>
    <w:rsid w:val="00593C76"/>
    <w:rsid w:val="00593CE2"/>
    <w:rsid w:val="0059411A"/>
    <w:rsid w:val="00594A01"/>
    <w:rsid w:val="00594B65"/>
    <w:rsid w:val="00594F57"/>
    <w:rsid w:val="0059507B"/>
    <w:rsid w:val="005955FD"/>
    <w:rsid w:val="0059561A"/>
    <w:rsid w:val="00595C50"/>
    <w:rsid w:val="00595DD4"/>
    <w:rsid w:val="00595FBB"/>
    <w:rsid w:val="005962E2"/>
    <w:rsid w:val="00597C08"/>
    <w:rsid w:val="00597FBD"/>
    <w:rsid w:val="005A0344"/>
    <w:rsid w:val="005A1026"/>
    <w:rsid w:val="005A1138"/>
    <w:rsid w:val="005A175F"/>
    <w:rsid w:val="005A1993"/>
    <w:rsid w:val="005A1BF2"/>
    <w:rsid w:val="005A245A"/>
    <w:rsid w:val="005A2E89"/>
    <w:rsid w:val="005A3373"/>
    <w:rsid w:val="005A3866"/>
    <w:rsid w:val="005A41EF"/>
    <w:rsid w:val="005A4461"/>
    <w:rsid w:val="005A4A58"/>
    <w:rsid w:val="005A4A61"/>
    <w:rsid w:val="005A4A7C"/>
    <w:rsid w:val="005A4B07"/>
    <w:rsid w:val="005A4D61"/>
    <w:rsid w:val="005A5284"/>
    <w:rsid w:val="005A5615"/>
    <w:rsid w:val="005A599A"/>
    <w:rsid w:val="005A5A12"/>
    <w:rsid w:val="005A5AA0"/>
    <w:rsid w:val="005A5B12"/>
    <w:rsid w:val="005A5B7C"/>
    <w:rsid w:val="005A5DA5"/>
    <w:rsid w:val="005A5E28"/>
    <w:rsid w:val="005A67C3"/>
    <w:rsid w:val="005A68CF"/>
    <w:rsid w:val="005A69B0"/>
    <w:rsid w:val="005A6B54"/>
    <w:rsid w:val="005A6C65"/>
    <w:rsid w:val="005A6F8D"/>
    <w:rsid w:val="005A70CC"/>
    <w:rsid w:val="005A7389"/>
    <w:rsid w:val="005A75E3"/>
    <w:rsid w:val="005A7F13"/>
    <w:rsid w:val="005A7F90"/>
    <w:rsid w:val="005B0AD7"/>
    <w:rsid w:val="005B0B16"/>
    <w:rsid w:val="005B0C88"/>
    <w:rsid w:val="005B10CB"/>
    <w:rsid w:val="005B1827"/>
    <w:rsid w:val="005B1F4A"/>
    <w:rsid w:val="005B20A7"/>
    <w:rsid w:val="005B2459"/>
    <w:rsid w:val="005B26F3"/>
    <w:rsid w:val="005B2CAC"/>
    <w:rsid w:val="005B2E2E"/>
    <w:rsid w:val="005B2F13"/>
    <w:rsid w:val="005B332C"/>
    <w:rsid w:val="005B39C1"/>
    <w:rsid w:val="005B3B4F"/>
    <w:rsid w:val="005B3F65"/>
    <w:rsid w:val="005B446C"/>
    <w:rsid w:val="005B4481"/>
    <w:rsid w:val="005B455D"/>
    <w:rsid w:val="005B48B7"/>
    <w:rsid w:val="005B4AAC"/>
    <w:rsid w:val="005B4ADF"/>
    <w:rsid w:val="005B4B6F"/>
    <w:rsid w:val="005B4CD4"/>
    <w:rsid w:val="005B54A2"/>
    <w:rsid w:val="005B5593"/>
    <w:rsid w:val="005B5E14"/>
    <w:rsid w:val="005B61E3"/>
    <w:rsid w:val="005B6279"/>
    <w:rsid w:val="005B65DE"/>
    <w:rsid w:val="005B699A"/>
    <w:rsid w:val="005B766F"/>
    <w:rsid w:val="005B7A40"/>
    <w:rsid w:val="005C0780"/>
    <w:rsid w:val="005C0D59"/>
    <w:rsid w:val="005C0F20"/>
    <w:rsid w:val="005C12B3"/>
    <w:rsid w:val="005C1466"/>
    <w:rsid w:val="005C18D2"/>
    <w:rsid w:val="005C1CBE"/>
    <w:rsid w:val="005C1E72"/>
    <w:rsid w:val="005C21C3"/>
    <w:rsid w:val="005C26D7"/>
    <w:rsid w:val="005C2C4E"/>
    <w:rsid w:val="005C2D23"/>
    <w:rsid w:val="005C2E89"/>
    <w:rsid w:val="005C3EAB"/>
    <w:rsid w:val="005C3F73"/>
    <w:rsid w:val="005C40F1"/>
    <w:rsid w:val="005C49FF"/>
    <w:rsid w:val="005C50B7"/>
    <w:rsid w:val="005C527B"/>
    <w:rsid w:val="005C54C6"/>
    <w:rsid w:val="005C5589"/>
    <w:rsid w:val="005C5E50"/>
    <w:rsid w:val="005C5E5C"/>
    <w:rsid w:val="005C5E85"/>
    <w:rsid w:val="005C5F68"/>
    <w:rsid w:val="005C6176"/>
    <w:rsid w:val="005C6B6F"/>
    <w:rsid w:val="005C6E03"/>
    <w:rsid w:val="005C7225"/>
    <w:rsid w:val="005C7311"/>
    <w:rsid w:val="005C7803"/>
    <w:rsid w:val="005C780F"/>
    <w:rsid w:val="005C79D9"/>
    <w:rsid w:val="005C7C19"/>
    <w:rsid w:val="005C7CE2"/>
    <w:rsid w:val="005D023B"/>
    <w:rsid w:val="005D0266"/>
    <w:rsid w:val="005D054E"/>
    <w:rsid w:val="005D092A"/>
    <w:rsid w:val="005D1324"/>
    <w:rsid w:val="005D1355"/>
    <w:rsid w:val="005D17FA"/>
    <w:rsid w:val="005D1B6C"/>
    <w:rsid w:val="005D249F"/>
    <w:rsid w:val="005D26AC"/>
    <w:rsid w:val="005D2B08"/>
    <w:rsid w:val="005D2C0F"/>
    <w:rsid w:val="005D32AD"/>
    <w:rsid w:val="005D32B4"/>
    <w:rsid w:val="005D3A28"/>
    <w:rsid w:val="005D44CE"/>
    <w:rsid w:val="005D4628"/>
    <w:rsid w:val="005D46CF"/>
    <w:rsid w:val="005D4803"/>
    <w:rsid w:val="005D48DA"/>
    <w:rsid w:val="005D4A85"/>
    <w:rsid w:val="005D4EFA"/>
    <w:rsid w:val="005D50F5"/>
    <w:rsid w:val="005D5525"/>
    <w:rsid w:val="005D5D8C"/>
    <w:rsid w:val="005D5DA5"/>
    <w:rsid w:val="005D5F58"/>
    <w:rsid w:val="005D6187"/>
    <w:rsid w:val="005D63E6"/>
    <w:rsid w:val="005D6427"/>
    <w:rsid w:val="005D6487"/>
    <w:rsid w:val="005D678C"/>
    <w:rsid w:val="005D6A3F"/>
    <w:rsid w:val="005D6BF8"/>
    <w:rsid w:val="005D7237"/>
    <w:rsid w:val="005D72BE"/>
    <w:rsid w:val="005D739B"/>
    <w:rsid w:val="005D7ACD"/>
    <w:rsid w:val="005D7BA3"/>
    <w:rsid w:val="005D7EBB"/>
    <w:rsid w:val="005E010C"/>
    <w:rsid w:val="005E02AD"/>
    <w:rsid w:val="005E0444"/>
    <w:rsid w:val="005E0463"/>
    <w:rsid w:val="005E053B"/>
    <w:rsid w:val="005E0628"/>
    <w:rsid w:val="005E0842"/>
    <w:rsid w:val="005E0916"/>
    <w:rsid w:val="005E1286"/>
    <w:rsid w:val="005E1431"/>
    <w:rsid w:val="005E14F1"/>
    <w:rsid w:val="005E1FAE"/>
    <w:rsid w:val="005E2B7C"/>
    <w:rsid w:val="005E3009"/>
    <w:rsid w:val="005E31D6"/>
    <w:rsid w:val="005E3603"/>
    <w:rsid w:val="005E3892"/>
    <w:rsid w:val="005E4178"/>
    <w:rsid w:val="005E42E0"/>
    <w:rsid w:val="005E452E"/>
    <w:rsid w:val="005E459D"/>
    <w:rsid w:val="005E4CB2"/>
    <w:rsid w:val="005E4E65"/>
    <w:rsid w:val="005E5146"/>
    <w:rsid w:val="005E5683"/>
    <w:rsid w:val="005E5C21"/>
    <w:rsid w:val="005E5D0D"/>
    <w:rsid w:val="005E5F48"/>
    <w:rsid w:val="005E6161"/>
    <w:rsid w:val="005E61B5"/>
    <w:rsid w:val="005E65DC"/>
    <w:rsid w:val="005E6AEC"/>
    <w:rsid w:val="005E6FB5"/>
    <w:rsid w:val="005E7776"/>
    <w:rsid w:val="005E7980"/>
    <w:rsid w:val="005E7AEC"/>
    <w:rsid w:val="005E7D5F"/>
    <w:rsid w:val="005F0164"/>
    <w:rsid w:val="005F0598"/>
    <w:rsid w:val="005F087C"/>
    <w:rsid w:val="005F08ED"/>
    <w:rsid w:val="005F0D32"/>
    <w:rsid w:val="005F0EDF"/>
    <w:rsid w:val="005F1C5D"/>
    <w:rsid w:val="005F1C9F"/>
    <w:rsid w:val="005F216B"/>
    <w:rsid w:val="005F229B"/>
    <w:rsid w:val="005F257D"/>
    <w:rsid w:val="005F2721"/>
    <w:rsid w:val="005F2B7A"/>
    <w:rsid w:val="005F2E2D"/>
    <w:rsid w:val="005F2E58"/>
    <w:rsid w:val="005F3329"/>
    <w:rsid w:val="005F34F7"/>
    <w:rsid w:val="005F41A1"/>
    <w:rsid w:val="005F4242"/>
    <w:rsid w:val="005F47A0"/>
    <w:rsid w:val="005F513F"/>
    <w:rsid w:val="005F568A"/>
    <w:rsid w:val="005F5C4C"/>
    <w:rsid w:val="005F6AA6"/>
    <w:rsid w:val="005F6D22"/>
    <w:rsid w:val="005F6FEE"/>
    <w:rsid w:val="005F77ED"/>
    <w:rsid w:val="005F7C55"/>
    <w:rsid w:val="005F7C56"/>
    <w:rsid w:val="005F7E1C"/>
    <w:rsid w:val="006001DA"/>
    <w:rsid w:val="0060094F"/>
    <w:rsid w:val="006016BD"/>
    <w:rsid w:val="00601725"/>
    <w:rsid w:val="00601B46"/>
    <w:rsid w:val="00601F3D"/>
    <w:rsid w:val="0060261F"/>
    <w:rsid w:val="006029B7"/>
    <w:rsid w:val="00602C75"/>
    <w:rsid w:val="006030AE"/>
    <w:rsid w:val="00603324"/>
    <w:rsid w:val="0060345D"/>
    <w:rsid w:val="006036B0"/>
    <w:rsid w:val="00603A56"/>
    <w:rsid w:val="00603E5A"/>
    <w:rsid w:val="0060444F"/>
    <w:rsid w:val="0060467A"/>
    <w:rsid w:val="006046A6"/>
    <w:rsid w:val="00604917"/>
    <w:rsid w:val="00604A1E"/>
    <w:rsid w:val="00604F06"/>
    <w:rsid w:val="00605923"/>
    <w:rsid w:val="00605F42"/>
    <w:rsid w:val="00606343"/>
    <w:rsid w:val="00606776"/>
    <w:rsid w:val="00606D55"/>
    <w:rsid w:val="00610847"/>
    <w:rsid w:val="00610863"/>
    <w:rsid w:val="00610A1B"/>
    <w:rsid w:val="00610F41"/>
    <w:rsid w:val="00611208"/>
    <w:rsid w:val="00611226"/>
    <w:rsid w:val="00611239"/>
    <w:rsid w:val="006112C2"/>
    <w:rsid w:val="00611499"/>
    <w:rsid w:val="0061161D"/>
    <w:rsid w:val="00611653"/>
    <w:rsid w:val="00611920"/>
    <w:rsid w:val="00611A5D"/>
    <w:rsid w:val="00612302"/>
    <w:rsid w:val="006126D4"/>
    <w:rsid w:val="006139BC"/>
    <w:rsid w:val="00613A78"/>
    <w:rsid w:val="00613BC8"/>
    <w:rsid w:val="00613E93"/>
    <w:rsid w:val="0061419F"/>
    <w:rsid w:val="00614886"/>
    <w:rsid w:val="006148DD"/>
    <w:rsid w:val="00614B5A"/>
    <w:rsid w:val="00614D7F"/>
    <w:rsid w:val="00614EA4"/>
    <w:rsid w:val="00614F52"/>
    <w:rsid w:val="0061508B"/>
    <w:rsid w:val="006150E1"/>
    <w:rsid w:val="00615548"/>
    <w:rsid w:val="00615647"/>
    <w:rsid w:val="00615B51"/>
    <w:rsid w:val="00615CF9"/>
    <w:rsid w:val="00615E44"/>
    <w:rsid w:val="00616128"/>
    <w:rsid w:val="006163CE"/>
    <w:rsid w:val="006165F1"/>
    <w:rsid w:val="006167D5"/>
    <w:rsid w:val="00617735"/>
    <w:rsid w:val="00617AC9"/>
    <w:rsid w:val="00617FFB"/>
    <w:rsid w:val="00620190"/>
    <w:rsid w:val="006201EC"/>
    <w:rsid w:val="00620947"/>
    <w:rsid w:val="006213EE"/>
    <w:rsid w:val="00621844"/>
    <w:rsid w:val="0062186E"/>
    <w:rsid w:val="006222C8"/>
    <w:rsid w:val="0062373D"/>
    <w:rsid w:val="00623D94"/>
    <w:rsid w:val="00624851"/>
    <w:rsid w:val="00624BA5"/>
    <w:rsid w:val="006250CC"/>
    <w:rsid w:val="0062515D"/>
    <w:rsid w:val="006253BE"/>
    <w:rsid w:val="0062550A"/>
    <w:rsid w:val="00625600"/>
    <w:rsid w:val="00625758"/>
    <w:rsid w:val="00625D92"/>
    <w:rsid w:val="00625F0E"/>
    <w:rsid w:val="006266FF"/>
    <w:rsid w:val="006267BB"/>
    <w:rsid w:val="00626948"/>
    <w:rsid w:val="00626C28"/>
    <w:rsid w:val="00626D3E"/>
    <w:rsid w:val="00627026"/>
    <w:rsid w:val="006272C4"/>
    <w:rsid w:val="00627321"/>
    <w:rsid w:val="0062738C"/>
    <w:rsid w:val="00627F5A"/>
    <w:rsid w:val="0063028A"/>
    <w:rsid w:val="006305AE"/>
    <w:rsid w:val="006309E2"/>
    <w:rsid w:val="00630A56"/>
    <w:rsid w:val="00630B77"/>
    <w:rsid w:val="00630F75"/>
    <w:rsid w:val="00631183"/>
    <w:rsid w:val="00631A82"/>
    <w:rsid w:val="00631B79"/>
    <w:rsid w:val="00631E93"/>
    <w:rsid w:val="00631EDE"/>
    <w:rsid w:val="006320DB"/>
    <w:rsid w:val="00632AA8"/>
    <w:rsid w:val="00632B90"/>
    <w:rsid w:val="00632CE1"/>
    <w:rsid w:val="00632E84"/>
    <w:rsid w:val="006337A2"/>
    <w:rsid w:val="00633C62"/>
    <w:rsid w:val="00633DA1"/>
    <w:rsid w:val="00633E4C"/>
    <w:rsid w:val="006345E9"/>
    <w:rsid w:val="006349C1"/>
    <w:rsid w:val="00634AA1"/>
    <w:rsid w:val="0063562C"/>
    <w:rsid w:val="00635B07"/>
    <w:rsid w:val="006369B7"/>
    <w:rsid w:val="00636DBC"/>
    <w:rsid w:val="00637200"/>
    <w:rsid w:val="0063721E"/>
    <w:rsid w:val="0063772A"/>
    <w:rsid w:val="006405C1"/>
    <w:rsid w:val="00641187"/>
    <w:rsid w:val="0064173C"/>
    <w:rsid w:val="0064190B"/>
    <w:rsid w:val="00641AD0"/>
    <w:rsid w:val="00641ECE"/>
    <w:rsid w:val="006426F4"/>
    <w:rsid w:val="006436F2"/>
    <w:rsid w:val="00643A6F"/>
    <w:rsid w:val="00643E50"/>
    <w:rsid w:val="006440E0"/>
    <w:rsid w:val="00644806"/>
    <w:rsid w:val="00645222"/>
    <w:rsid w:val="0064523E"/>
    <w:rsid w:val="006454B1"/>
    <w:rsid w:val="00646379"/>
    <w:rsid w:val="006464DC"/>
    <w:rsid w:val="00646654"/>
    <w:rsid w:val="0064689B"/>
    <w:rsid w:val="00646998"/>
    <w:rsid w:val="00646F67"/>
    <w:rsid w:val="006478E3"/>
    <w:rsid w:val="00647F02"/>
    <w:rsid w:val="00647F9F"/>
    <w:rsid w:val="00650377"/>
    <w:rsid w:val="00650757"/>
    <w:rsid w:val="0065091A"/>
    <w:rsid w:val="00650B07"/>
    <w:rsid w:val="00650B72"/>
    <w:rsid w:val="00650E09"/>
    <w:rsid w:val="00651E28"/>
    <w:rsid w:val="006523A1"/>
    <w:rsid w:val="00652D81"/>
    <w:rsid w:val="0065336B"/>
    <w:rsid w:val="00653670"/>
    <w:rsid w:val="00653871"/>
    <w:rsid w:val="006539A6"/>
    <w:rsid w:val="00653C24"/>
    <w:rsid w:val="00653F20"/>
    <w:rsid w:val="0065480F"/>
    <w:rsid w:val="006548DD"/>
    <w:rsid w:val="00654C26"/>
    <w:rsid w:val="00654CC1"/>
    <w:rsid w:val="0065562D"/>
    <w:rsid w:val="0065575A"/>
    <w:rsid w:val="006558CB"/>
    <w:rsid w:val="00655B31"/>
    <w:rsid w:val="00655BC4"/>
    <w:rsid w:val="00655E62"/>
    <w:rsid w:val="006562A3"/>
    <w:rsid w:val="006564CD"/>
    <w:rsid w:val="00656A0B"/>
    <w:rsid w:val="00656AB5"/>
    <w:rsid w:val="00657269"/>
    <w:rsid w:val="006573A2"/>
    <w:rsid w:val="006573D9"/>
    <w:rsid w:val="00657450"/>
    <w:rsid w:val="00657ABF"/>
    <w:rsid w:val="00657DFC"/>
    <w:rsid w:val="00657ED6"/>
    <w:rsid w:val="00660883"/>
    <w:rsid w:val="00660CF4"/>
    <w:rsid w:val="00660DF2"/>
    <w:rsid w:val="00660EFE"/>
    <w:rsid w:val="00660F5B"/>
    <w:rsid w:val="00661E40"/>
    <w:rsid w:val="006623F8"/>
    <w:rsid w:val="00662589"/>
    <w:rsid w:val="00662D3D"/>
    <w:rsid w:val="00663560"/>
    <w:rsid w:val="006635BB"/>
    <w:rsid w:val="0066380A"/>
    <w:rsid w:val="006638C4"/>
    <w:rsid w:val="006639C5"/>
    <w:rsid w:val="00663A8C"/>
    <w:rsid w:val="00663CF0"/>
    <w:rsid w:val="00664239"/>
    <w:rsid w:val="006643C8"/>
    <w:rsid w:val="00664606"/>
    <w:rsid w:val="00664A7B"/>
    <w:rsid w:val="00664C93"/>
    <w:rsid w:val="00664FDC"/>
    <w:rsid w:val="00665B84"/>
    <w:rsid w:val="00665CE6"/>
    <w:rsid w:val="00665D5B"/>
    <w:rsid w:val="00665D7D"/>
    <w:rsid w:val="00665FE1"/>
    <w:rsid w:val="00666199"/>
    <w:rsid w:val="006661CC"/>
    <w:rsid w:val="00666412"/>
    <w:rsid w:val="006667AB"/>
    <w:rsid w:val="006668DE"/>
    <w:rsid w:val="00666CBD"/>
    <w:rsid w:val="00666DB6"/>
    <w:rsid w:val="0066709C"/>
    <w:rsid w:val="006671FF"/>
    <w:rsid w:val="00667418"/>
    <w:rsid w:val="00667659"/>
    <w:rsid w:val="00667B23"/>
    <w:rsid w:val="00667B75"/>
    <w:rsid w:val="00667F7F"/>
    <w:rsid w:val="00670151"/>
    <w:rsid w:val="0067045F"/>
    <w:rsid w:val="00670486"/>
    <w:rsid w:val="006708B1"/>
    <w:rsid w:val="00670AC2"/>
    <w:rsid w:val="00670B5E"/>
    <w:rsid w:val="00670E8C"/>
    <w:rsid w:val="00671056"/>
    <w:rsid w:val="0067125A"/>
    <w:rsid w:val="0067138E"/>
    <w:rsid w:val="006713D2"/>
    <w:rsid w:val="0067165F"/>
    <w:rsid w:val="006718A7"/>
    <w:rsid w:val="00671982"/>
    <w:rsid w:val="00671B37"/>
    <w:rsid w:val="00671F81"/>
    <w:rsid w:val="00672AFC"/>
    <w:rsid w:val="00672B14"/>
    <w:rsid w:val="00672C93"/>
    <w:rsid w:val="00673292"/>
    <w:rsid w:val="00673384"/>
    <w:rsid w:val="006735A0"/>
    <w:rsid w:val="0067368C"/>
    <w:rsid w:val="00673739"/>
    <w:rsid w:val="00673A32"/>
    <w:rsid w:val="00674406"/>
    <w:rsid w:val="006747D7"/>
    <w:rsid w:val="006747E1"/>
    <w:rsid w:val="006751EF"/>
    <w:rsid w:val="006755FA"/>
    <w:rsid w:val="0067648E"/>
    <w:rsid w:val="0067654C"/>
    <w:rsid w:val="00676AB4"/>
    <w:rsid w:val="00676C63"/>
    <w:rsid w:val="00677047"/>
    <w:rsid w:val="00677268"/>
    <w:rsid w:val="00677600"/>
    <w:rsid w:val="0067763F"/>
    <w:rsid w:val="00677DB8"/>
    <w:rsid w:val="00677E09"/>
    <w:rsid w:val="00677EAE"/>
    <w:rsid w:val="00677FAE"/>
    <w:rsid w:val="00680288"/>
    <w:rsid w:val="006802F5"/>
    <w:rsid w:val="00680D03"/>
    <w:rsid w:val="00680E48"/>
    <w:rsid w:val="00681072"/>
    <w:rsid w:val="00681208"/>
    <w:rsid w:val="0068200C"/>
    <w:rsid w:val="00682022"/>
    <w:rsid w:val="0068241F"/>
    <w:rsid w:val="00682944"/>
    <w:rsid w:val="0068325E"/>
    <w:rsid w:val="0068345B"/>
    <w:rsid w:val="006834AD"/>
    <w:rsid w:val="006837CC"/>
    <w:rsid w:val="0068381C"/>
    <w:rsid w:val="00683DB6"/>
    <w:rsid w:val="00684383"/>
    <w:rsid w:val="006847B9"/>
    <w:rsid w:val="00684A47"/>
    <w:rsid w:val="006852F4"/>
    <w:rsid w:val="00685550"/>
    <w:rsid w:val="006855E2"/>
    <w:rsid w:val="00685AAF"/>
    <w:rsid w:val="00686251"/>
    <w:rsid w:val="0068682A"/>
    <w:rsid w:val="006872A9"/>
    <w:rsid w:val="0068737C"/>
    <w:rsid w:val="00687BBD"/>
    <w:rsid w:val="00687D6B"/>
    <w:rsid w:val="00687DB4"/>
    <w:rsid w:val="00690DA9"/>
    <w:rsid w:val="00690FBA"/>
    <w:rsid w:val="00691093"/>
    <w:rsid w:val="00691A92"/>
    <w:rsid w:val="00691AC9"/>
    <w:rsid w:val="00691CFA"/>
    <w:rsid w:val="00691E87"/>
    <w:rsid w:val="00691F81"/>
    <w:rsid w:val="00692B69"/>
    <w:rsid w:val="00692BB6"/>
    <w:rsid w:val="00692F9D"/>
    <w:rsid w:val="006932ED"/>
    <w:rsid w:val="006934BF"/>
    <w:rsid w:val="00693665"/>
    <w:rsid w:val="006936DF"/>
    <w:rsid w:val="00693849"/>
    <w:rsid w:val="00693B59"/>
    <w:rsid w:val="00693BA8"/>
    <w:rsid w:val="006944E7"/>
    <w:rsid w:val="00694662"/>
    <w:rsid w:val="00694AB5"/>
    <w:rsid w:val="00694D78"/>
    <w:rsid w:val="00695602"/>
    <w:rsid w:val="00695630"/>
    <w:rsid w:val="00695964"/>
    <w:rsid w:val="00695AC5"/>
    <w:rsid w:val="006967A7"/>
    <w:rsid w:val="006968E9"/>
    <w:rsid w:val="00696CB7"/>
    <w:rsid w:val="00697560"/>
    <w:rsid w:val="006977B9"/>
    <w:rsid w:val="00697950"/>
    <w:rsid w:val="0069796E"/>
    <w:rsid w:val="00697B54"/>
    <w:rsid w:val="006A0122"/>
    <w:rsid w:val="006A0360"/>
    <w:rsid w:val="006A0615"/>
    <w:rsid w:val="006A0E3E"/>
    <w:rsid w:val="006A0F67"/>
    <w:rsid w:val="006A1A8A"/>
    <w:rsid w:val="006A1A8C"/>
    <w:rsid w:val="006A1CA6"/>
    <w:rsid w:val="006A21E1"/>
    <w:rsid w:val="006A2545"/>
    <w:rsid w:val="006A2974"/>
    <w:rsid w:val="006A2BC7"/>
    <w:rsid w:val="006A2E02"/>
    <w:rsid w:val="006A2EF3"/>
    <w:rsid w:val="006A329A"/>
    <w:rsid w:val="006A3549"/>
    <w:rsid w:val="006A3C3B"/>
    <w:rsid w:val="006A3F20"/>
    <w:rsid w:val="006A4660"/>
    <w:rsid w:val="006A4725"/>
    <w:rsid w:val="006A4B2F"/>
    <w:rsid w:val="006A5399"/>
    <w:rsid w:val="006A57D3"/>
    <w:rsid w:val="006A59AE"/>
    <w:rsid w:val="006A5AF7"/>
    <w:rsid w:val="006A5D72"/>
    <w:rsid w:val="006A5EFC"/>
    <w:rsid w:val="006A6257"/>
    <w:rsid w:val="006A625C"/>
    <w:rsid w:val="006A680B"/>
    <w:rsid w:val="006A7104"/>
    <w:rsid w:val="006A738A"/>
    <w:rsid w:val="006A7960"/>
    <w:rsid w:val="006A79FC"/>
    <w:rsid w:val="006A7A08"/>
    <w:rsid w:val="006A7DBE"/>
    <w:rsid w:val="006A7FB4"/>
    <w:rsid w:val="006B01EC"/>
    <w:rsid w:val="006B0202"/>
    <w:rsid w:val="006B030A"/>
    <w:rsid w:val="006B0B1B"/>
    <w:rsid w:val="006B0BAE"/>
    <w:rsid w:val="006B0D4B"/>
    <w:rsid w:val="006B0DCF"/>
    <w:rsid w:val="006B1E2B"/>
    <w:rsid w:val="006B203C"/>
    <w:rsid w:val="006B2445"/>
    <w:rsid w:val="006B2664"/>
    <w:rsid w:val="006B2880"/>
    <w:rsid w:val="006B28B3"/>
    <w:rsid w:val="006B2AF8"/>
    <w:rsid w:val="006B2ED5"/>
    <w:rsid w:val="006B3D34"/>
    <w:rsid w:val="006B3FCF"/>
    <w:rsid w:val="006B41D0"/>
    <w:rsid w:val="006B4C2A"/>
    <w:rsid w:val="006B4C2C"/>
    <w:rsid w:val="006B4C6C"/>
    <w:rsid w:val="006B544A"/>
    <w:rsid w:val="006B57EF"/>
    <w:rsid w:val="006B580E"/>
    <w:rsid w:val="006B58D9"/>
    <w:rsid w:val="006B5F69"/>
    <w:rsid w:val="006B5FDA"/>
    <w:rsid w:val="006B60D9"/>
    <w:rsid w:val="006B61BA"/>
    <w:rsid w:val="006B6290"/>
    <w:rsid w:val="006B632A"/>
    <w:rsid w:val="006B63B7"/>
    <w:rsid w:val="006B6478"/>
    <w:rsid w:val="006B65A3"/>
    <w:rsid w:val="006B6674"/>
    <w:rsid w:val="006B6BBB"/>
    <w:rsid w:val="006B6E58"/>
    <w:rsid w:val="006B70BC"/>
    <w:rsid w:val="006B70EA"/>
    <w:rsid w:val="006B753F"/>
    <w:rsid w:val="006B7627"/>
    <w:rsid w:val="006B798F"/>
    <w:rsid w:val="006C0A38"/>
    <w:rsid w:val="006C0BE2"/>
    <w:rsid w:val="006C2229"/>
    <w:rsid w:val="006C227D"/>
    <w:rsid w:val="006C22C2"/>
    <w:rsid w:val="006C29CB"/>
    <w:rsid w:val="006C2E8B"/>
    <w:rsid w:val="006C360A"/>
    <w:rsid w:val="006C420A"/>
    <w:rsid w:val="006C420E"/>
    <w:rsid w:val="006C4272"/>
    <w:rsid w:val="006C4C5D"/>
    <w:rsid w:val="006C53B0"/>
    <w:rsid w:val="006C56C4"/>
    <w:rsid w:val="006C5836"/>
    <w:rsid w:val="006C5BD1"/>
    <w:rsid w:val="006C7047"/>
    <w:rsid w:val="006C7223"/>
    <w:rsid w:val="006C7F2D"/>
    <w:rsid w:val="006C7F81"/>
    <w:rsid w:val="006D007E"/>
    <w:rsid w:val="006D023B"/>
    <w:rsid w:val="006D0266"/>
    <w:rsid w:val="006D033E"/>
    <w:rsid w:val="006D0571"/>
    <w:rsid w:val="006D0610"/>
    <w:rsid w:val="006D09CD"/>
    <w:rsid w:val="006D1534"/>
    <w:rsid w:val="006D1956"/>
    <w:rsid w:val="006D1D7E"/>
    <w:rsid w:val="006D1ED0"/>
    <w:rsid w:val="006D2076"/>
    <w:rsid w:val="006D2092"/>
    <w:rsid w:val="006D23A4"/>
    <w:rsid w:val="006D245E"/>
    <w:rsid w:val="006D2700"/>
    <w:rsid w:val="006D2FDC"/>
    <w:rsid w:val="006D339F"/>
    <w:rsid w:val="006D357A"/>
    <w:rsid w:val="006D39A5"/>
    <w:rsid w:val="006D3A53"/>
    <w:rsid w:val="006D3FA6"/>
    <w:rsid w:val="006D460E"/>
    <w:rsid w:val="006D472C"/>
    <w:rsid w:val="006D4B2D"/>
    <w:rsid w:val="006D565B"/>
    <w:rsid w:val="006D5A6D"/>
    <w:rsid w:val="006D5BD4"/>
    <w:rsid w:val="006D5E76"/>
    <w:rsid w:val="006D61A8"/>
    <w:rsid w:val="006D67D4"/>
    <w:rsid w:val="006D6F9F"/>
    <w:rsid w:val="006D6FD7"/>
    <w:rsid w:val="006D752F"/>
    <w:rsid w:val="006D77C8"/>
    <w:rsid w:val="006D7A9B"/>
    <w:rsid w:val="006D7E8D"/>
    <w:rsid w:val="006E00BB"/>
    <w:rsid w:val="006E034A"/>
    <w:rsid w:val="006E04EF"/>
    <w:rsid w:val="006E0654"/>
    <w:rsid w:val="006E0A2E"/>
    <w:rsid w:val="006E0AC8"/>
    <w:rsid w:val="006E0FE7"/>
    <w:rsid w:val="006E13E5"/>
    <w:rsid w:val="006E18FA"/>
    <w:rsid w:val="006E288B"/>
    <w:rsid w:val="006E2A40"/>
    <w:rsid w:val="006E2E5B"/>
    <w:rsid w:val="006E2FAC"/>
    <w:rsid w:val="006E3452"/>
    <w:rsid w:val="006E3E0D"/>
    <w:rsid w:val="006E4584"/>
    <w:rsid w:val="006E463E"/>
    <w:rsid w:val="006E4652"/>
    <w:rsid w:val="006E4A9A"/>
    <w:rsid w:val="006E4C88"/>
    <w:rsid w:val="006E5426"/>
    <w:rsid w:val="006E5979"/>
    <w:rsid w:val="006E5F58"/>
    <w:rsid w:val="006E648E"/>
    <w:rsid w:val="006E65DB"/>
    <w:rsid w:val="006E675B"/>
    <w:rsid w:val="006E70CE"/>
    <w:rsid w:val="006F052E"/>
    <w:rsid w:val="006F0B5F"/>
    <w:rsid w:val="006F0C14"/>
    <w:rsid w:val="006F0D28"/>
    <w:rsid w:val="006F108C"/>
    <w:rsid w:val="006F12B8"/>
    <w:rsid w:val="006F17AF"/>
    <w:rsid w:val="006F181A"/>
    <w:rsid w:val="006F1A52"/>
    <w:rsid w:val="006F1A7F"/>
    <w:rsid w:val="006F1A93"/>
    <w:rsid w:val="006F1AF0"/>
    <w:rsid w:val="006F2572"/>
    <w:rsid w:val="006F26F8"/>
    <w:rsid w:val="006F29A4"/>
    <w:rsid w:val="006F2C8C"/>
    <w:rsid w:val="006F2E85"/>
    <w:rsid w:val="006F3730"/>
    <w:rsid w:val="006F385E"/>
    <w:rsid w:val="006F3A4C"/>
    <w:rsid w:val="006F3C42"/>
    <w:rsid w:val="006F4031"/>
    <w:rsid w:val="006F440D"/>
    <w:rsid w:val="006F450A"/>
    <w:rsid w:val="006F4660"/>
    <w:rsid w:val="006F46BA"/>
    <w:rsid w:val="006F51C0"/>
    <w:rsid w:val="006F54A8"/>
    <w:rsid w:val="006F5BCC"/>
    <w:rsid w:val="006F6367"/>
    <w:rsid w:val="006F63D0"/>
    <w:rsid w:val="006F6691"/>
    <w:rsid w:val="006F66C0"/>
    <w:rsid w:val="006F66C1"/>
    <w:rsid w:val="006F6996"/>
    <w:rsid w:val="006F6DB9"/>
    <w:rsid w:val="006F6E23"/>
    <w:rsid w:val="006F71D4"/>
    <w:rsid w:val="006F72DD"/>
    <w:rsid w:val="006F77A8"/>
    <w:rsid w:val="006F7AB0"/>
    <w:rsid w:val="006F7DEA"/>
    <w:rsid w:val="007000FA"/>
    <w:rsid w:val="00700138"/>
    <w:rsid w:val="0070035B"/>
    <w:rsid w:val="00700667"/>
    <w:rsid w:val="00700A31"/>
    <w:rsid w:val="00700A96"/>
    <w:rsid w:val="00700CBF"/>
    <w:rsid w:val="00700F7F"/>
    <w:rsid w:val="007016EC"/>
    <w:rsid w:val="00701AA8"/>
    <w:rsid w:val="00701C9A"/>
    <w:rsid w:val="00702187"/>
    <w:rsid w:val="0070234B"/>
    <w:rsid w:val="007024F7"/>
    <w:rsid w:val="007025F6"/>
    <w:rsid w:val="00702920"/>
    <w:rsid w:val="00702935"/>
    <w:rsid w:val="0070312E"/>
    <w:rsid w:val="007031FE"/>
    <w:rsid w:val="00703459"/>
    <w:rsid w:val="00703610"/>
    <w:rsid w:val="0070372A"/>
    <w:rsid w:val="00703856"/>
    <w:rsid w:val="00703CBC"/>
    <w:rsid w:val="00703E79"/>
    <w:rsid w:val="00704192"/>
    <w:rsid w:val="007047FF"/>
    <w:rsid w:val="007049CA"/>
    <w:rsid w:val="00704A58"/>
    <w:rsid w:val="00704C2B"/>
    <w:rsid w:val="00704D5D"/>
    <w:rsid w:val="007051A4"/>
    <w:rsid w:val="0070559D"/>
    <w:rsid w:val="0070588D"/>
    <w:rsid w:val="00705975"/>
    <w:rsid w:val="00706AF6"/>
    <w:rsid w:val="00706D9A"/>
    <w:rsid w:val="0070727B"/>
    <w:rsid w:val="007072CD"/>
    <w:rsid w:val="00710226"/>
    <w:rsid w:val="00710378"/>
    <w:rsid w:val="007103D1"/>
    <w:rsid w:val="0071069B"/>
    <w:rsid w:val="00710827"/>
    <w:rsid w:val="00710B86"/>
    <w:rsid w:val="00710F96"/>
    <w:rsid w:val="007114BC"/>
    <w:rsid w:val="00711594"/>
    <w:rsid w:val="0071164F"/>
    <w:rsid w:val="0071180D"/>
    <w:rsid w:val="0071243E"/>
    <w:rsid w:val="00712AAB"/>
    <w:rsid w:val="0071333F"/>
    <w:rsid w:val="00713A45"/>
    <w:rsid w:val="00713B8C"/>
    <w:rsid w:val="00713EE4"/>
    <w:rsid w:val="0071452F"/>
    <w:rsid w:val="0071615D"/>
    <w:rsid w:val="007162F2"/>
    <w:rsid w:val="007166D1"/>
    <w:rsid w:val="00716923"/>
    <w:rsid w:val="00716F34"/>
    <w:rsid w:val="00716FE8"/>
    <w:rsid w:val="00717882"/>
    <w:rsid w:val="00717B97"/>
    <w:rsid w:val="00717C13"/>
    <w:rsid w:val="00717C41"/>
    <w:rsid w:val="00717CBE"/>
    <w:rsid w:val="0072010B"/>
    <w:rsid w:val="00720198"/>
    <w:rsid w:val="007203B4"/>
    <w:rsid w:val="007205E7"/>
    <w:rsid w:val="007206AF"/>
    <w:rsid w:val="00720A44"/>
    <w:rsid w:val="007210F6"/>
    <w:rsid w:val="007211B9"/>
    <w:rsid w:val="007211F7"/>
    <w:rsid w:val="00721306"/>
    <w:rsid w:val="007213D1"/>
    <w:rsid w:val="007214B4"/>
    <w:rsid w:val="00721713"/>
    <w:rsid w:val="00721D82"/>
    <w:rsid w:val="00721DD1"/>
    <w:rsid w:val="00721E21"/>
    <w:rsid w:val="00721FA7"/>
    <w:rsid w:val="007223FC"/>
    <w:rsid w:val="0072250B"/>
    <w:rsid w:val="0072273F"/>
    <w:rsid w:val="00722AE3"/>
    <w:rsid w:val="00722D77"/>
    <w:rsid w:val="00722FDC"/>
    <w:rsid w:val="007235FD"/>
    <w:rsid w:val="00723AEB"/>
    <w:rsid w:val="00723D73"/>
    <w:rsid w:val="0072406E"/>
    <w:rsid w:val="0072421C"/>
    <w:rsid w:val="007245E1"/>
    <w:rsid w:val="007247B3"/>
    <w:rsid w:val="00724AEB"/>
    <w:rsid w:val="00724D3A"/>
    <w:rsid w:val="00724DD9"/>
    <w:rsid w:val="00725398"/>
    <w:rsid w:val="0072542B"/>
    <w:rsid w:val="00725586"/>
    <w:rsid w:val="007257DF"/>
    <w:rsid w:val="007258D2"/>
    <w:rsid w:val="00726940"/>
    <w:rsid w:val="00726EDD"/>
    <w:rsid w:val="00727079"/>
    <w:rsid w:val="00727393"/>
    <w:rsid w:val="00727540"/>
    <w:rsid w:val="007276FC"/>
    <w:rsid w:val="0072793F"/>
    <w:rsid w:val="00727F14"/>
    <w:rsid w:val="007301D5"/>
    <w:rsid w:val="007306EC"/>
    <w:rsid w:val="0073079A"/>
    <w:rsid w:val="00730951"/>
    <w:rsid w:val="00730F59"/>
    <w:rsid w:val="0073146C"/>
    <w:rsid w:val="00731C2C"/>
    <w:rsid w:val="0073228F"/>
    <w:rsid w:val="00732296"/>
    <w:rsid w:val="0073278B"/>
    <w:rsid w:val="00733000"/>
    <w:rsid w:val="007332AC"/>
    <w:rsid w:val="007335B1"/>
    <w:rsid w:val="0073374E"/>
    <w:rsid w:val="007346B5"/>
    <w:rsid w:val="007346C5"/>
    <w:rsid w:val="007349F3"/>
    <w:rsid w:val="0073521D"/>
    <w:rsid w:val="007359A7"/>
    <w:rsid w:val="00735BB3"/>
    <w:rsid w:val="00736005"/>
    <w:rsid w:val="0073629F"/>
    <w:rsid w:val="00736559"/>
    <w:rsid w:val="007375AD"/>
    <w:rsid w:val="00737766"/>
    <w:rsid w:val="007377F2"/>
    <w:rsid w:val="007378B2"/>
    <w:rsid w:val="00737A9B"/>
    <w:rsid w:val="00737F30"/>
    <w:rsid w:val="00740905"/>
    <w:rsid w:val="00740C6F"/>
    <w:rsid w:val="00740D9F"/>
    <w:rsid w:val="00741E76"/>
    <w:rsid w:val="007427C9"/>
    <w:rsid w:val="00742806"/>
    <w:rsid w:val="00742F1B"/>
    <w:rsid w:val="00743048"/>
    <w:rsid w:val="007435BB"/>
    <w:rsid w:val="00743680"/>
    <w:rsid w:val="0074442A"/>
    <w:rsid w:val="0074457F"/>
    <w:rsid w:val="00744B22"/>
    <w:rsid w:val="00744C09"/>
    <w:rsid w:val="0074504A"/>
    <w:rsid w:val="00745888"/>
    <w:rsid w:val="00745AB1"/>
    <w:rsid w:val="007463DB"/>
    <w:rsid w:val="00746650"/>
    <w:rsid w:val="00746699"/>
    <w:rsid w:val="00746802"/>
    <w:rsid w:val="00746B53"/>
    <w:rsid w:val="00746E26"/>
    <w:rsid w:val="00746F49"/>
    <w:rsid w:val="0074756B"/>
    <w:rsid w:val="00747DDF"/>
    <w:rsid w:val="0075048C"/>
    <w:rsid w:val="007509B1"/>
    <w:rsid w:val="007509C9"/>
    <w:rsid w:val="00750C2C"/>
    <w:rsid w:val="00750E2D"/>
    <w:rsid w:val="00751162"/>
    <w:rsid w:val="0075146E"/>
    <w:rsid w:val="007516F4"/>
    <w:rsid w:val="00751758"/>
    <w:rsid w:val="00751941"/>
    <w:rsid w:val="00751CDA"/>
    <w:rsid w:val="0075208A"/>
    <w:rsid w:val="00752301"/>
    <w:rsid w:val="0075233E"/>
    <w:rsid w:val="007528E1"/>
    <w:rsid w:val="0075290E"/>
    <w:rsid w:val="007529AF"/>
    <w:rsid w:val="00752B14"/>
    <w:rsid w:val="00752BB5"/>
    <w:rsid w:val="00752C07"/>
    <w:rsid w:val="00752C8E"/>
    <w:rsid w:val="00752F75"/>
    <w:rsid w:val="00753454"/>
    <w:rsid w:val="00754146"/>
    <w:rsid w:val="00754568"/>
    <w:rsid w:val="007545D1"/>
    <w:rsid w:val="007548DB"/>
    <w:rsid w:val="00754A88"/>
    <w:rsid w:val="00754C47"/>
    <w:rsid w:val="00754E7D"/>
    <w:rsid w:val="0075504A"/>
    <w:rsid w:val="007557B0"/>
    <w:rsid w:val="00755B49"/>
    <w:rsid w:val="00755BB7"/>
    <w:rsid w:val="00755DBC"/>
    <w:rsid w:val="00755E80"/>
    <w:rsid w:val="007563F6"/>
    <w:rsid w:val="00756603"/>
    <w:rsid w:val="00757402"/>
    <w:rsid w:val="007574E3"/>
    <w:rsid w:val="00757590"/>
    <w:rsid w:val="0075787D"/>
    <w:rsid w:val="0075790F"/>
    <w:rsid w:val="00757B98"/>
    <w:rsid w:val="00757C97"/>
    <w:rsid w:val="007600BA"/>
    <w:rsid w:val="0076012F"/>
    <w:rsid w:val="00760354"/>
    <w:rsid w:val="00760746"/>
    <w:rsid w:val="00760770"/>
    <w:rsid w:val="0076082E"/>
    <w:rsid w:val="00760D16"/>
    <w:rsid w:val="00760D1C"/>
    <w:rsid w:val="00761589"/>
    <w:rsid w:val="00761937"/>
    <w:rsid w:val="00761E08"/>
    <w:rsid w:val="00761E14"/>
    <w:rsid w:val="00762081"/>
    <w:rsid w:val="007620A4"/>
    <w:rsid w:val="00762131"/>
    <w:rsid w:val="00762196"/>
    <w:rsid w:val="00762645"/>
    <w:rsid w:val="00762A23"/>
    <w:rsid w:val="00762AFA"/>
    <w:rsid w:val="00762CF8"/>
    <w:rsid w:val="00762EE8"/>
    <w:rsid w:val="00763111"/>
    <w:rsid w:val="00763517"/>
    <w:rsid w:val="007638B7"/>
    <w:rsid w:val="00763F3B"/>
    <w:rsid w:val="007643A2"/>
    <w:rsid w:val="007648F6"/>
    <w:rsid w:val="00764988"/>
    <w:rsid w:val="00764B7C"/>
    <w:rsid w:val="00765132"/>
    <w:rsid w:val="00765364"/>
    <w:rsid w:val="007656D7"/>
    <w:rsid w:val="007658BA"/>
    <w:rsid w:val="00766184"/>
    <w:rsid w:val="007663D8"/>
    <w:rsid w:val="00766BD1"/>
    <w:rsid w:val="00766DE7"/>
    <w:rsid w:val="007676F6"/>
    <w:rsid w:val="007678AF"/>
    <w:rsid w:val="0077034F"/>
    <w:rsid w:val="0077041C"/>
    <w:rsid w:val="00770D1A"/>
    <w:rsid w:val="00771234"/>
    <w:rsid w:val="0077154F"/>
    <w:rsid w:val="00771641"/>
    <w:rsid w:val="0077208E"/>
    <w:rsid w:val="0077238C"/>
    <w:rsid w:val="00773289"/>
    <w:rsid w:val="0077370B"/>
    <w:rsid w:val="00773842"/>
    <w:rsid w:val="00773D18"/>
    <w:rsid w:val="00773E14"/>
    <w:rsid w:val="00774112"/>
    <w:rsid w:val="00774610"/>
    <w:rsid w:val="00775233"/>
    <w:rsid w:val="00775530"/>
    <w:rsid w:val="00775A88"/>
    <w:rsid w:val="00775AA4"/>
    <w:rsid w:val="00775D33"/>
    <w:rsid w:val="00775EFD"/>
    <w:rsid w:val="0077605D"/>
    <w:rsid w:val="0077621D"/>
    <w:rsid w:val="007762AB"/>
    <w:rsid w:val="007763E0"/>
    <w:rsid w:val="0077670B"/>
    <w:rsid w:val="007770E1"/>
    <w:rsid w:val="00777431"/>
    <w:rsid w:val="007775CD"/>
    <w:rsid w:val="007777A4"/>
    <w:rsid w:val="00777A39"/>
    <w:rsid w:val="00777BF0"/>
    <w:rsid w:val="00777CBD"/>
    <w:rsid w:val="00777E8E"/>
    <w:rsid w:val="00777F7D"/>
    <w:rsid w:val="00780337"/>
    <w:rsid w:val="00780429"/>
    <w:rsid w:val="0078045B"/>
    <w:rsid w:val="00780AEB"/>
    <w:rsid w:val="00780B6B"/>
    <w:rsid w:val="00780DC5"/>
    <w:rsid w:val="00780F1C"/>
    <w:rsid w:val="00781842"/>
    <w:rsid w:val="007819C8"/>
    <w:rsid w:val="00781FB1"/>
    <w:rsid w:val="0078241E"/>
    <w:rsid w:val="00782937"/>
    <w:rsid w:val="00782BEF"/>
    <w:rsid w:val="00782E43"/>
    <w:rsid w:val="007830CC"/>
    <w:rsid w:val="0078350F"/>
    <w:rsid w:val="00783677"/>
    <w:rsid w:val="00783BDA"/>
    <w:rsid w:val="0078428B"/>
    <w:rsid w:val="007847A1"/>
    <w:rsid w:val="007847C9"/>
    <w:rsid w:val="00785024"/>
    <w:rsid w:val="007850AE"/>
    <w:rsid w:val="0078511E"/>
    <w:rsid w:val="00785AF1"/>
    <w:rsid w:val="00786265"/>
    <w:rsid w:val="00786315"/>
    <w:rsid w:val="0078638E"/>
    <w:rsid w:val="007866F0"/>
    <w:rsid w:val="00786DE9"/>
    <w:rsid w:val="00786EEF"/>
    <w:rsid w:val="00787BEB"/>
    <w:rsid w:val="00790036"/>
    <w:rsid w:val="00790265"/>
    <w:rsid w:val="00790845"/>
    <w:rsid w:val="00790976"/>
    <w:rsid w:val="00790F50"/>
    <w:rsid w:val="00791338"/>
    <w:rsid w:val="00791781"/>
    <w:rsid w:val="00791B00"/>
    <w:rsid w:val="00792461"/>
    <w:rsid w:val="007926A5"/>
    <w:rsid w:val="0079295D"/>
    <w:rsid w:val="00792CCA"/>
    <w:rsid w:val="00793FFC"/>
    <w:rsid w:val="007940D1"/>
    <w:rsid w:val="007943B8"/>
    <w:rsid w:val="00794815"/>
    <w:rsid w:val="00794BEC"/>
    <w:rsid w:val="0079549F"/>
    <w:rsid w:val="00795619"/>
    <w:rsid w:val="00795ABA"/>
    <w:rsid w:val="00795D12"/>
    <w:rsid w:val="00796469"/>
    <w:rsid w:val="0079653A"/>
    <w:rsid w:val="007966D5"/>
    <w:rsid w:val="00796743"/>
    <w:rsid w:val="0079678C"/>
    <w:rsid w:val="00796ABA"/>
    <w:rsid w:val="00796C84"/>
    <w:rsid w:val="00796D21"/>
    <w:rsid w:val="007972EF"/>
    <w:rsid w:val="007976FA"/>
    <w:rsid w:val="0079771F"/>
    <w:rsid w:val="00797D3D"/>
    <w:rsid w:val="007A0075"/>
    <w:rsid w:val="007A00DF"/>
    <w:rsid w:val="007A0791"/>
    <w:rsid w:val="007A092C"/>
    <w:rsid w:val="007A0FC8"/>
    <w:rsid w:val="007A1195"/>
    <w:rsid w:val="007A189D"/>
    <w:rsid w:val="007A1F4D"/>
    <w:rsid w:val="007A2017"/>
    <w:rsid w:val="007A2204"/>
    <w:rsid w:val="007A2435"/>
    <w:rsid w:val="007A2748"/>
    <w:rsid w:val="007A2A7B"/>
    <w:rsid w:val="007A2AD9"/>
    <w:rsid w:val="007A2BBF"/>
    <w:rsid w:val="007A3121"/>
    <w:rsid w:val="007A313E"/>
    <w:rsid w:val="007A4220"/>
    <w:rsid w:val="007A4226"/>
    <w:rsid w:val="007A4675"/>
    <w:rsid w:val="007A4702"/>
    <w:rsid w:val="007A49EC"/>
    <w:rsid w:val="007A4A37"/>
    <w:rsid w:val="007A4BA7"/>
    <w:rsid w:val="007A4F2C"/>
    <w:rsid w:val="007A4F87"/>
    <w:rsid w:val="007A516C"/>
    <w:rsid w:val="007A529B"/>
    <w:rsid w:val="007A5575"/>
    <w:rsid w:val="007A5635"/>
    <w:rsid w:val="007A5B9F"/>
    <w:rsid w:val="007A5BBF"/>
    <w:rsid w:val="007A5E89"/>
    <w:rsid w:val="007A6463"/>
    <w:rsid w:val="007A6A4B"/>
    <w:rsid w:val="007A6D5B"/>
    <w:rsid w:val="007A7313"/>
    <w:rsid w:val="007A754A"/>
    <w:rsid w:val="007A7992"/>
    <w:rsid w:val="007A7E29"/>
    <w:rsid w:val="007B00CF"/>
    <w:rsid w:val="007B0799"/>
    <w:rsid w:val="007B0876"/>
    <w:rsid w:val="007B0A7B"/>
    <w:rsid w:val="007B1263"/>
    <w:rsid w:val="007B12F2"/>
    <w:rsid w:val="007B14B4"/>
    <w:rsid w:val="007B14C6"/>
    <w:rsid w:val="007B180E"/>
    <w:rsid w:val="007B19F3"/>
    <w:rsid w:val="007B1F0B"/>
    <w:rsid w:val="007B2360"/>
    <w:rsid w:val="007B23C5"/>
    <w:rsid w:val="007B243B"/>
    <w:rsid w:val="007B2885"/>
    <w:rsid w:val="007B2B2C"/>
    <w:rsid w:val="007B2FDA"/>
    <w:rsid w:val="007B317D"/>
    <w:rsid w:val="007B34AF"/>
    <w:rsid w:val="007B44F9"/>
    <w:rsid w:val="007B4504"/>
    <w:rsid w:val="007B4717"/>
    <w:rsid w:val="007B488B"/>
    <w:rsid w:val="007B4A57"/>
    <w:rsid w:val="007B4B66"/>
    <w:rsid w:val="007B4F20"/>
    <w:rsid w:val="007B50EB"/>
    <w:rsid w:val="007B61AC"/>
    <w:rsid w:val="007B61C8"/>
    <w:rsid w:val="007B63B3"/>
    <w:rsid w:val="007B6CD4"/>
    <w:rsid w:val="007B6D7B"/>
    <w:rsid w:val="007B6F6D"/>
    <w:rsid w:val="007B70AB"/>
    <w:rsid w:val="007B742B"/>
    <w:rsid w:val="007B7665"/>
    <w:rsid w:val="007B7756"/>
    <w:rsid w:val="007C03AB"/>
    <w:rsid w:val="007C03C8"/>
    <w:rsid w:val="007C0469"/>
    <w:rsid w:val="007C083B"/>
    <w:rsid w:val="007C0F41"/>
    <w:rsid w:val="007C1065"/>
    <w:rsid w:val="007C1164"/>
    <w:rsid w:val="007C1261"/>
    <w:rsid w:val="007C13C8"/>
    <w:rsid w:val="007C163E"/>
    <w:rsid w:val="007C18DE"/>
    <w:rsid w:val="007C196E"/>
    <w:rsid w:val="007C1B76"/>
    <w:rsid w:val="007C1B95"/>
    <w:rsid w:val="007C1F34"/>
    <w:rsid w:val="007C2626"/>
    <w:rsid w:val="007C2EDC"/>
    <w:rsid w:val="007C31B2"/>
    <w:rsid w:val="007C37C2"/>
    <w:rsid w:val="007C3AC2"/>
    <w:rsid w:val="007C3C3C"/>
    <w:rsid w:val="007C43BC"/>
    <w:rsid w:val="007C4618"/>
    <w:rsid w:val="007C46FB"/>
    <w:rsid w:val="007C4B50"/>
    <w:rsid w:val="007C507F"/>
    <w:rsid w:val="007C538B"/>
    <w:rsid w:val="007C6191"/>
    <w:rsid w:val="007C6697"/>
    <w:rsid w:val="007C6CE0"/>
    <w:rsid w:val="007C7B85"/>
    <w:rsid w:val="007C7C34"/>
    <w:rsid w:val="007C7C7B"/>
    <w:rsid w:val="007C7D7C"/>
    <w:rsid w:val="007D0BDD"/>
    <w:rsid w:val="007D0DAD"/>
    <w:rsid w:val="007D0E8D"/>
    <w:rsid w:val="007D0FAB"/>
    <w:rsid w:val="007D1110"/>
    <w:rsid w:val="007D1482"/>
    <w:rsid w:val="007D1571"/>
    <w:rsid w:val="007D161C"/>
    <w:rsid w:val="007D1995"/>
    <w:rsid w:val="007D1C5D"/>
    <w:rsid w:val="007D1ED2"/>
    <w:rsid w:val="007D204F"/>
    <w:rsid w:val="007D21B4"/>
    <w:rsid w:val="007D2ECC"/>
    <w:rsid w:val="007D308C"/>
    <w:rsid w:val="007D3600"/>
    <w:rsid w:val="007D3763"/>
    <w:rsid w:val="007D3CDC"/>
    <w:rsid w:val="007D3D77"/>
    <w:rsid w:val="007D41EC"/>
    <w:rsid w:val="007D4206"/>
    <w:rsid w:val="007D4287"/>
    <w:rsid w:val="007D454B"/>
    <w:rsid w:val="007D4C3E"/>
    <w:rsid w:val="007D4D3E"/>
    <w:rsid w:val="007D51D3"/>
    <w:rsid w:val="007D58EC"/>
    <w:rsid w:val="007D59AF"/>
    <w:rsid w:val="007D5A48"/>
    <w:rsid w:val="007D5BD3"/>
    <w:rsid w:val="007D5CF8"/>
    <w:rsid w:val="007D5D50"/>
    <w:rsid w:val="007D5FCB"/>
    <w:rsid w:val="007D6230"/>
    <w:rsid w:val="007D6749"/>
    <w:rsid w:val="007D676C"/>
    <w:rsid w:val="007D6C76"/>
    <w:rsid w:val="007D7B9B"/>
    <w:rsid w:val="007E040F"/>
    <w:rsid w:val="007E0DF2"/>
    <w:rsid w:val="007E0E40"/>
    <w:rsid w:val="007E1132"/>
    <w:rsid w:val="007E117D"/>
    <w:rsid w:val="007E1458"/>
    <w:rsid w:val="007E1F06"/>
    <w:rsid w:val="007E208F"/>
    <w:rsid w:val="007E219A"/>
    <w:rsid w:val="007E24B8"/>
    <w:rsid w:val="007E27E6"/>
    <w:rsid w:val="007E2852"/>
    <w:rsid w:val="007E2ACF"/>
    <w:rsid w:val="007E3618"/>
    <w:rsid w:val="007E3711"/>
    <w:rsid w:val="007E3AC8"/>
    <w:rsid w:val="007E3BF1"/>
    <w:rsid w:val="007E402F"/>
    <w:rsid w:val="007E4303"/>
    <w:rsid w:val="007E432B"/>
    <w:rsid w:val="007E48D2"/>
    <w:rsid w:val="007E496F"/>
    <w:rsid w:val="007E4D05"/>
    <w:rsid w:val="007E537D"/>
    <w:rsid w:val="007E5725"/>
    <w:rsid w:val="007E5BD2"/>
    <w:rsid w:val="007E6008"/>
    <w:rsid w:val="007E6550"/>
    <w:rsid w:val="007E66F6"/>
    <w:rsid w:val="007E682E"/>
    <w:rsid w:val="007E68E6"/>
    <w:rsid w:val="007E6E54"/>
    <w:rsid w:val="007E6F44"/>
    <w:rsid w:val="007E756C"/>
    <w:rsid w:val="007E7650"/>
    <w:rsid w:val="007E77B1"/>
    <w:rsid w:val="007E7C07"/>
    <w:rsid w:val="007F01E7"/>
    <w:rsid w:val="007F01FA"/>
    <w:rsid w:val="007F0437"/>
    <w:rsid w:val="007F05C8"/>
    <w:rsid w:val="007F0C87"/>
    <w:rsid w:val="007F0C90"/>
    <w:rsid w:val="007F0DFF"/>
    <w:rsid w:val="007F2314"/>
    <w:rsid w:val="007F24FF"/>
    <w:rsid w:val="007F2C0A"/>
    <w:rsid w:val="007F2CC2"/>
    <w:rsid w:val="007F2E4D"/>
    <w:rsid w:val="007F31D7"/>
    <w:rsid w:val="007F3492"/>
    <w:rsid w:val="007F34BE"/>
    <w:rsid w:val="007F3729"/>
    <w:rsid w:val="007F3A85"/>
    <w:rsid w:val="007F3DD9"/>
    <w:rsid w:val="007F4919"/>
    <w:rsid w:val="007F4941"/>
    <w:rsid w:val="007F4C26"/>
    <w:rsid w:val="007F4E7D"/>
    <w:rsid w:val="007F4FB2"/>
    <w:rsid w:val="007F51B1"/>
    <w:rsid w:val="007F5441"/>
    <w:rsid w:val="007F5685"/>
    <w:rsid w:val="007F5A05"/>
    <w:rsid w:val="007F5BE7"/>
    <w:rsid w:val="007F5DB0"/>
    <w:rsid w:val="007F5F05"/>
    <w:rsid w:val="007F6782"/>
    <w:rsid w:val="007F67FA"/>
    <w:rsid w:val="007F6863"/>
    <w:rsid w:val="007F7BEB"/>
    <w:rsid w:val="007F7F96"/>
    <w:rsid w:val="00800114"/>
    <w:rsid w:val="008003C1"/>
    <w:rsid w:val="00800588"/>
    <w:rsid w:val="008005B1"/>
    <w:rsid w:val="00800D4E"/>
    <w:rsid w:val="008013CF"/>
    <w:rsid w:val="0080206E"/>
    <w:rsid w:val="0080226D"/>
    <w:rsid w:val="00802734"/>
    <w:rsid w:val="00802863"/>
    <w:rsid w:val="00802B80"/>
    <w:rsid w:val="00802BAB"/>
    <w:rsid w:val="00802C9A"/>
    <w:rsid w:val="00802F8A"/>
    <w:rsid w:val="0080317A"/>
    <w:rsid w:val="00803290"/>
    <w:rsid w:val="00803297"/>
    <w:rsid w:val="008033C0"/>
    <w:rsid w:val="0080440E"/>
    <w:rsid w:val="00804419"/>
    <w:rsid w:val="00804A5A"/>
    <w:rsid w:val="00804B18"/>
    <w:rsid w:val="00804B56"/>
    <w:rsid w:val="00804DDB"/>
    <w:rsid w:val="00805673"/>
    <w:rsid w:val="008058FB"/>
    <w:rsid w:val="00805B05"/>
    <w:rsid w:val="00805D56"/>
    <w:rsid w:val="008065BA"/>
    <w:rsid w:val="008065CC"/>
    <w:rsid w:val="0080668D"/>
    <w:rsid w:val="008068BA"/>
    <w:rsid w:val="00806A07"/>
    <w:rsid w:val="00806CE7"/>
    <w:rsid w:val="00806F03"/>
    <w:rsid w:val="008072B4"/>
    <w:rsid w:val="00807501"/>
    <w:rsid w:val="0080778F"/>
    <w:rsid w:val="00807933"/>
    <w:rsid w:val="008079E7"/>
    <w:rsid w:val="00807FA9"/>
    <w:rsid w:val="0081028B"/>
    <w:rsid w:val="008105E4"/>
    <w:rsid w:val="008108F3"/>
    <w:rsid w:val="00810AE4"/>
    <w:rsid w:val="00811007"/>
    <w:rsid w:val="008122B2"/>
    <w:rsid w:val="008125A6"/>
    <w:rsid w:val="00812B2B"/>
    <w:rsid w:val="00812FFC"/>
    <w:rsid w:val="00813285"/>
    <w:rsid w:val="00813558"/>
    <w:rsid w:val="0081362A"/>
    <w:rsid w:val="00813B77"/>
    <w:rsid w:val="00813BEA"/>
    <w:rsid w:val="008149EE"/>
    <w:rsid w:val="00814A88"/>
    <w:rsid w:val="00814E3B"/>
    <w:rsid w:val="00814E87"/>
    <w:rsid w:val="00815091"/>
    <w:rsid w:val="008155BF"/>
    <w:rsid w:val="00815731"/>
    <w:rsid w:val="00815862"/>
    <w:rsid w:val="00815889"/>
    <w:rsid w:val="0081666E"/>
    <w:rsid w:val="008166FB"/>
    <w:rsid w:val="00816DAA"/>
    <w:rsid w:val="00817724"/>
    <w:rsid w:val="0082038F"/>
    <w:rsid w:val="008204B5"/>
    <w:rsid w:val="00820920"/>
    <w:rsid w:val="00820A92"/>
    <w:rsid w:val="00820F18"/>
    <w:rsid w:val="00821109"/>
    <w:rsid w:val="00821321"/>
    <w:rsid w:val="00821672"/>
    <w:rsid w:val="00821F18"/>
    <w:rsid w:val="00822376"/>
    <w:rsid w:val="008225D0"/>
    <w:rsid w:val="008231B3"/>
    <w:rsid w:val="00823622"/>
    <w:rsid w:val="00823708"/>
    <w:rsid w:val="00823D9B"/>
    <w:rsid w:val="00823E1E"/>
    <w:rsid w:val="00824336"/>
    <w:rsid w:val="00824492"/>
    <w:rsid w:val="00824724"/>
    <w:rsid w:val="008248EE"/>
    <w:rsid w:val="00824987"/>
    <w:rsid w:val="00824EF1"/>
    <w:rsid w:val="0082512B"/>
    <w:rsid w:val="00825809"/>
    <w:rsid w:val="00825912"/>
    <w:rsid w:val="00825D8F"/>
    <w:rsid w:val="00825FE5"/>
    <w:rsid w:val="008260A1"/>
    <w:rsid w:val="008264F9"/>
    <w:rsid w:val="00826D52"/>
    <w:rsid w:val="008276D5"/>
    <w:rsid w:val="00827886"/>
    <w:rsid w:val="0083069D"/>
    <w:rsid w:val="00830968"/>
    <w:rsid w:val="00830B60"/>
    <w:rsid w:val="00830C85"/>
    <w:rsid w:val="00830F1C"/>
    <w:rsid w:val="00831477"/>
    <w:rsid w:val="00831B79"/>
    <w:rsid w:val="00831BF6"/>
    <w:rsid w:val="00831C2E"/>
    <w:rsid w:val="00831E4D"/>
    <w:rsid w:val="008329AF"/>
    <w:rsid w:val="00833773"/>
    <w:rsid w:val="0083391F"/>
    <w:rsid w:val="008340AC"/>
    <w:rsid w:val="008341C6"/>
    <w:rsid w:val="00834909"/>
    <w:rsid w:val="00834A68"/>
    <w:rsid w:val="00834B8B"/>
    <w:rsid w:val="008353EC"/>
    <w:rsid w:val="00835EF3"/>
    <w:rsid w:val="0083683D"/>
    <w:rsid w:val="00836939"/>
    <w:rsid w:val="00836E99"/>
    <w:rsid w:val="00836F6E"/>
    <w:rsid w:val="00836F95"/>
    <w:rsid w:val="00837518"/>
    <w:rsid w:val="008379D7"/>
    <w:rsid w:val="00837AD7"/>
    <w:rsid w:val="00840B4A"/>
    <w:rsid w:val="00840C97"/>
    <w:rsid w:val="0084105A"/>
    <w:rsid w:val="0084118C"/>
    <w:rsid w:val="008411C9"/>
    <w:rsid w:val="00841361"/>
    <w:rsid w:val="00841C70"/>
    <w:rsid w:val="00841E39"/>
    <w:rsid w:val="00841EF1"/>
    <w:rsid w:val="008420B9"/>
    <w:rsid w:val="008423D8"/>
    <w:rsid w:val="0084288D"/>
    <w:rsid w:val="008433E5"/>
    <w:rsid w:val="008433F2"/>
    <w:rsid w:val="008438CC"/>
    <w:rsid w:val="00843A74"/>
    <w:rsid w:val="00843C12"/>
    <w:rsid w:val="0084467C"/>
    <w:rsid w:val="00844819"/>
    <w:rsid w:val="00844B5E"/>
    <w:rsid w:val="00844DD1"/>
    <w:rsid w:val="00844E3C"/>
    <w:rsid w:val="00844FA5"/>
    <w:rsid w:val="008451E1"/>
    <w:rsid w:val="00845285"/>
    <w:rsid w:val="00845BED"/>
    <w:rsid w:val="00845D05"/>
    <w:rsid w:val="008461FC"/>
    <w:rsid w:val="0084641E"/>
    <w:rsid w:val="00846717"/>
    <w:rsid w:val="00846B74"/>
    <w:rsid w:val="008474A8"/>
    <w:rsid w:val="00847F1D"/>
    <w:rsid w:val="008502EB"/>
    <w:rsid w:val="0085078E"/>
    <w:rsid w:val="00850904"/>
    <w:rsid w:val="00850C65"/>
    <w:rsid w:val="00850DFD"/>
    <w:rsid w:val="00851060"/>
    <w:rsid w:val="008511D9"/>
    <w:rsid w:val="00851EFC"/>
    <w:rsid w:val="00852000"/>
    <w:rsid w:val="00852B9C"/>
    <w:rsid w:val="00852CE0"/>
    <w:rsid w:val="00852DC3"/>
    <w:rsid w:val="00853453"/>
    <w:rsid w:val="00853784"/>
    <w:rsid w:val="00853AE6"/>
    <w:rsid w:val="00853DB9"/>
    <w:rsid w:val="00854098"/>
    <w:rsid w:val="008542C9"/>
    <w:rsid w:val="0085464E"/>
    <w:rsid w:val="0085495E"/>
    <w:rsid w:val="00854B9D"/>
    <w:rsid w:val="00854CD3"/>
    <w:rsid w:val="00854E83"/>
    <w:rsid w:val="00854EA5"/>
    <w:rsid w:val="00854EF4"/>
    <w:rsid w:val="00854F5E"/>
    <w:rsid w:val="0085515C"/>
    <w:rsid w:val="00855670"/>
    <w:rsid w:val="00855739"/>
    <w:rsid w:val="00855E42"/>
    <w:rsid w:val="0085649C"/>
    <w:rsid w:val="00856909"/>
    <w:rsid w:val="00856959"/>
    <w:rsid w:val="00856E0F"/>
    <w:rsid w:val="00856E74"/>
    <w:rsid w:val="00857180"/>
    <w:rsid w:val="00857C04"/>
    <w:rsid w:val="00857CCC"/>
    <w:rsid w:val="008604C7"/>
    <w:rsid w:val="0086068F"/>
    <w:rsid w:val="00860BFB"/>
    <w:rsid w:val="008610B6"/>
    <w:rsid w:val="00861415"/>
    <w:rsid w:val="00861447"/>
    <w:rsid w:val="0086188E"/>
    <w:rsid w:val="00861EA4"/>
    <w:rsid w:val="008622BE"/>
    <w:rsid w:val="0086245E"/>
    <w:rsid w:val="008625C9"/>
    <w:rsid w:val="00863397"/>
    <w:rsid w:val="008635E7"/>
    <w:rsid w:val="008638A6"/>
    <w:rsid w:val="008638EA"/>
    <w:rsid w:val="00863C04"/>
    <w:rsid w:val="00863FC9"/>
    <w:rsid w:val="00864755"/>
    <w:rsid w:val="00864BEC"/>
    <w:rsid w:val="00864C2C"/>
    <w:rsid w:val="00864F17"/>
    <w:rsid w:val="00865A54"/>
    <w:rsid w:val="00865B72"/>
    <w:rsid w:val="00865EF9"/>
    <w:rsid w:val="00865FEA"/>
    <w:rsid w:val="008667D9"/>
    <w:rsid w:val="00866AD9"/>
    <w:rsid w:val="00866BC4"/>
    <w:rsid w:val="008673E0"/>
    <w:rsid w:val="008675F4"/>
    <w:rsid w:val="00867F05"/>
    <w:rsid w:val="0087000D"/>
    <w:rsid w:val="00870964"/>
    <w:rsid w:val="00870F94"/>
    <w:rsid w:val="00870FA3"/>
    <w:rsid w:val="00871559"/>
    <w:rsid w:val="00871660"/>
    <w:rsid w:val="00871C45"/>
    <w:rsid w:val="008724C3"/>
    <w:rsid w:val="00872627"/>
    <w:rsid w:val="00872A6E"/>
    <w:rsid w:val="00872F0D"/>
    <w:rsid w:val="00873031"/>
    <w:rsid w:val="00873577"/>
    <w:rsid w:val="00873809"/>
    <w:rsid w:val="0087380C"/>
    <w:rsid w:val="00873A60"/>
    <w:rsid w:val="00873E0A"/>
    <w:rsid w:val="0087416F"/>
    <w:rsid w:val="00874CA9"/>
    <w:rsid w:val="00875419"/>
    <w:rsid w:val="00875669"/>
    <w:rsid w:val="008759BC"/>
    <w:rsid w:val="00875DA9"/>
    <w:rsid w:val="008760F4"/>
    <w:rsid w:val="008761C4"/>
    <w:rsid w:val="00876201"/>
    <w:rsid w:val="008763ED"/>
    <w:rsid w:val="008764A6"/>
    <w:rsid w:val="00876D4D"/>
    <w:rsid w:val="00876EA7"/>
    <w:rsid w:val="00876FA9"/>
    <w:rsid w:val="00877201"/>
    <w:rsid w:val="00877AF6"/>
    <w:rsid w:val="00877EF2"/>
    <w:rsid w:val="0088007B"/>
    <w:rsid w:val="00881003"/>
    <w:rsid w:val="00881156"/>
    <w:rsid w:val="008811B6"/>
    <w:rsid w:val="008819BC"/>
    <w:rsid w:val="00881C3A"/>
    <w:rsid w:val="008820E8"/>
    <w:rsid w:val="008823A0"/>
    <w:rsid w:val="00882722"/>
    <w:rsid w:val="008829C1"/>
    <w:rsid w:val="008831D7"/>
    <w:rsid w:val="0088376D"/>
    <w:rsid w:val="00883D59"/>
    <w:rsid w:val="008840B4"/>
    <w:rsid w:val="00884359"/>
    <w:rsid w:val="00884687"/>
    <w:rsid w:val="00884A7B"/>
    <w:rsid w:val="00884B20"/>
    <w:rsid w:val="00884D37"/>
    <w:rsid w:val="00884F3B"/>
    <w:rsid w:val="00885601"/>
    <w:rsid w:val="008857A9"/>
    <w:rsid w:val="00885A18"/>
    <w:rsid w:val="00885A41"/>
    <w:rsid w:val="00885AB8"/>
    <w:rsid w:val="00885C08"/>
    <w:rsid w:val="00885FA2"/>
    <w:rsid w:val="0088612C"/>
    <w:rsid w:val="008861BC"/>
    <w:rsid w:val="0088667B"/>
    <w:rsid w:val="00886CD4"/>
    <w:rsid w:val="00886F89"/>
    <w:rsid w:val="00887011"/>
    <w:rsid w:val="0088705C"/>
    <w:rsid w:val="008870BE"/>
    <w:rsid w:val="00887444"/>
    <w:rsid w:val="008874ED"/>
    <w:rsid w:val="00887718"/>
    <w:rsid w:val="00887F1F"/>
    <w:rsid w:val="00890077"/>
    <w:rsid w:val="00890B95"/>
    <w:rsid w:val="00890F49"/>
    <w:rsid w:val="00891133"/>
    <w:rsid w:val="00891432"/>
    <w:rsid w:val="008915AE"/>
    <w:rsid w:val="00891DBC"/>
    <w:rsid w:val="00892E88"/>
    <w:rsid w:val="0089351E"/>
    <w:rsid w:val="0089362F"/>
    <w:rsid w:val="00893953"/>
    <w:rsid w:val="00893C78"/>
    <w:rsid w:val="0089413F"/>
    <w:rsid w:val="0089456F"/>
    <w:rsid w:val="00894ACC"/>
    <w:rsid w:val="00894B31"/>
    <w:rsid w:val="00894DB8"/>
    <w:rsid w:val="008950AF"/>
    <w:rsid w:val="008952ED"/>
    <w:rsid w:val="00895804"/>
    <w:rsid w:val="00895859"/>
    <w:rsid w:val="00895AAB"/>
    <w:rsid w:val="00896813"/>
    <w:rsid w:val="00896893"/>
    <w:rsid w:val="00896AED"/>
    <w:rsid w:val="00896AF0"/>
    <w:rsid w:val="00896D6E"/>
    <w:rsid w:val="008971AF"/>
    <w:rsid w:val="00897428"/>
    <w:rsid w:val="0089787D"/>
    <w:rsid w:val="00897912"/>
    <w:rsid w:val="00897B6D"/>
    <w:rsid w:val="008A0013"/>
    <w:rsid w:val="008A07AB"/>
    <w:rsid w:val="008A0988"/>
    <w:rsid w:val="008A0A84"/>
    <w:rsid w:val="008A0DF9"/>
    <w:rsid w:val="008A14AC"/>
    <w:rsid w:val="008A15C5"/>
    <w:rsid w:val="008A17B1"/>
    <w:rsid w:val="008A19B8"/>
    <w:rsid w:val="008A22F4"/>
    <w:rsid w:val="008A2DDE"/>
    <w:rsid w:val="008A2DED"/>
    <w:rsid w:val="008A3501"/>
    <w:rsid w:val="008A3D3F"/>
    <w:rsid w:val="008A3E45"/>
    <w:rsid w:val="008A3EE3"/>
    <w:rsid w:val="008A4109"/>
    <w:rsid w:val="008A4188"/>
    <w:rsid w:val="008A46AE"/>
    <w:rsid w:val="008A4A15"/>
    <w:rsid w:val="008A4C1B"/>
    <w:rsid w:val="008A58B8"/>
    <w:rsid w:val="008A5B63"/>
    <w:rsid w:val="008A5D48"/>
    <w:rsid w:val="008A615A"/>
    <w:rsid w:val="008A6878"/>
    <w:rsid w:val="008A6ACF"/>
    <w:rsid w:val="008A6CC5"/>
    <w:rsid w:val="008A743E"/>
    <w:rsid w:val="008A7B4A"/>
    <w:rsid w:val="008A7D65"/>
    <w:rsid w:val="008A7DB9"/>
    <w:rsid w:val="008B0185"/>
    <w:rsid w:val="008B0790"/>
    <w:rsid w:val="008B07F4"/>
    <w:rsid w:val="008B10A9"/>
    <w:rsid w:val="008B140A"/>
    <w:rsid w:val="008B18C4"/>
    <w:rsid w:val="008B1A2A"/>
    <w:rsid w:val="008B1D74"/>
    <w:rsid w:val="008B1FFF"/>
    <w:rsid w:val="008B2533"/>
    <w:rsid w:val="008B2559"/>
    <w:rsid w:val="008B2840"/>
    <w:rsid w:val="008B2FE9"/>
    <w:rsid w:val="008B322C"/>
    <w:rsid w:val="008B338E"/>
    <w:rsid w:val="008B34FC"/>
    <w:rsid w:val="008B3D9B"/>
    <w:rsid w:val="008B3EB1"/>
    <w:rsid w:val="008B40A1"/>
    <w:rsid w:val="008B42AE"/>
    <w:rsid w:val="008B4534"/>
    <w:rsid w:val="008B45E0"/>
    <w:rsid w:val="008B46B6"/>
    <w:rsid w:val="008B4972"/>
    <w:rsid w:val="008B4BEA"/>
    <w:rsid w:val="008B5017"/>
    <w:rsid w:val="008B54DB"/>
    <w:rsid w:val="008B5B30"/>
    <w:rsid w:val="008B5C43"/>
    <w:rsid w:val="008B5D11"/>
    <w:rsid w:val="008B5EBA"/>
    <w:rsid w:val="008B60CE"/>
    <w:rsid w:val="008B6612"/>
    <w:rsid w:val="008B694F"/>
    <w:rsid w:val="008B6CA1"/>
    <w:rsid w:val="008B6E8F"/>
    <w:rsid w:val="008B7655"/>
    <w:rsid w:val="008B7939"/>
    <w:rsid w:val="008B7A86"/>
    <w:rsid w:val="008C0079"/>
    <w:rsid w:val="008C09B4"/>
    <w:rsid w:val="008C09DD"/>
    <w:rsid w:val="008C0A6D"/>
    <w:rsid w:val="008C1D8B"/>
    <w:rsid w:val="008C1FAF"/>
    <w:rsid w:val="008C2324"/>
    <w:rsid w:val="008C2CF9"/>
    <w:rsid w:val="008C3018"/>
    <w:rsid w:val="008C3191"/>
    <w:rsid w:val="008C31A9"/>
    <w:rsid w:val="008C31F7"/>
    <w:rsid w:val="008C35CE"/>
    <w:rsid w:val="008C36F3"/>
    <w:rsid w:val="008C377A"/>
    <w:rsid w:val="008C3797"/>
    <w:rsid w:val="008C392C"/>
    <w:rsid w:val="008C3B52"/>
    <w:rsid w:val="008C3E1A"/>
    <w:rsid w:val="008C42C6"/>
    <w:rsid w:val="008C469D"/>
    <w:rsid w:val="008C49C2"/>
    <w:rsid w:val="008C5B16"/>
    <w:rsid w:val="008C5B3A"/>
    <w:rsid w:val="008C5EDF"/>
    <w:rsid w:val="008C5F03"/>
    <w:rsid w:val="008C6243"/>
    <w:rsid w:val="008C639D"/>
    <w:rsid w:val="008C68DF"/>
    <w:rsid w:val="008C697E"/>
    <w:rsid w:val="008C7180"/>
    <w:rsid w:val="008C71B7"/>
    <w:rsid w:val="008C7272"/>
    <w:rsid w:val="008C757D"/>
    <w:rsid w:val="008C7B1F"/>
    <w:rsid w:val="008C7BFA"/>
    <w:rsid w:val="008D066D"/>
    <w:rsid w:val="008D0721"/>
    <w:rsid w:val="008D07F9"/>
    <w:rsid w:val="008D0A2C"/>
    <w:rsid w:val="008D0A60"/>
    <w:rsid w:val="008D0B94"/>
    <w:rsid w:val="008D0BE8"/>
    <w:rsid w:val="008D0CCA"/>
    <w:rsid w:val="008D11A9"/>
    <w:rsid w:val="008D1378"/>
    <w:rsid w:val="008D1588"/>
    <w:rsid w:val="008D17DE"/>
    <w:rsid w:val="008D2217"/>
    <w:rsid w:val="008D2332"/>
    <w:rsid w:val="008D2523"/>
    <w:rsid w:val="008D2BEA"/>
    <w:rsid w:val="008D3138"/>
    <w:rsid w:val="008D331F"/>
    <w:rsid w:val="008D36F4"/>
    <w:rsid w:val="008D401B"/>
    <w:rsid w:val="008D40E4"/>
    <w:rsid w:val="008D430B"/>
    <w:rsid w:val="008D46B5"/>
    <w:rsid w:val="008D47DC"/>
    <w:rsid w:val="008D4948"/>
    <w:rsid w:val="008D4955"/>
    <w:rsid w:val="008D495C"/>
    <w:rsid w:val="008D5972"/>
    <w:rsid w:val="008D5A8C"/>
    <w:rsid w:val="008D5C93"/>
    <w:rsid w:val="008D5D1B"/>
    <w:rsid w:val="008D5F45"/>
    <w:rsid w:val="008D7120"/>
    <w:rsid w:val="008D756D"/>
    <w:rsid w:val="008D7B51"/>
    <w:rsid w:val="008D7FF9"/>
    <w:rsid w:val="008E014C"/>
    <w:rsid w:val="008E0443"/>
    <w:rsid w:val="008E047B"/>
    <w:rsid w:val="008E058F"/>
    <w:rsid w:val="008E1601"/>
    <w:rsid w:val="008E178F"/>
    <w:rsid w:val="008E18BF"/>
    <w:rsid w:val="008E1CF3"/>
    <w:rsid w:val="008E1DD9"/>
    <w:rsid w:val="008E21F0"/>
    <w:rsid w:val="008E2E73"/>
    <w:rsid w:val="008E2FA2"/>
    <w:rsid w:val="008E2FC5"/>
    <w:rsid w:val="008E2FFC"/>
    <w:rsid w:val="008E4DDC"/>
    <w:rsid w:val="008E5004"/>
    <w:rsid w:val="008E521C"/>
    <w:rsid w:val="008E57C7"/>
    <w:rsid w:val="008E5DEE"/>
    <w:rsid w:val="008E5FC2"/>
    <w:rsid w:val="008E6821"/>
    <w:rsid w:val="008E6C95"/>
    <w:rsid w:val="008E71FF"/>
    <w:rsid w:val="008E7325"/>
    <w:rsid w:val="008E7532"/>
    <w:rsid w:val="008E7551"/>
    <w:rsid w:val="008E76A7"/>
    <w:rsid w:val="008E7FF2"/>
    <w:rsid w:val="008F0061"/>
    <w:rsid w:val="008F03CB"/>
    <w:rsid w:val="008F04DF"/>
    <w:rsid w:val="008F07CB"/>
    <w:rsid w:val="008F0E74"/>
    <w:rsid w:val="008F1EB9"/>
    <w:rsid w:val="008F2B0B"/>
    <w:rsid w:val="008F2FB2"/>
    <w:rsid w:val="008F372B"/>
    <w:rsid w:val="008F3FEE"/>
    <w:rsid w:val="008F4293"/>
    <w:rsid w:val="008F44FC"/>
    <w:rsid w:val="008F455D"/>
    <w:rsid w:val="008F459E"/>
    <w:rsid w:val="008F4A1B"/>
    <w:rsid w:val="008F4B66"/>
    <w:rsid w:val="008F4BF9"/>
    <w:rsid w:val="008F4E92"/>
    <w:rsid w:val="008F4EFF"/>
    <w:rsid w:val="008F5046"/>
    <w:rsid w:val="008F547A"/>
    <w:rsid w:val="008F6012"/>
    <w:rsid w:val="008F61E3"/>
    <w:rsid w:val="008F64F1"/>
    <w:rsid w:val="008F64FA"/>
    <w:rsid w:val="008F68B9"/>
    <w:rsid w:val="008F7065"/>
    <w:rsid w:val="008F72C4"/>
    <w:rsid w:val="008F75D0"/>
    <w:rsid w:val="008F75E2"/>
    <w:rsid w:val="008F77C9"/>
    <w:rsid w:val="008F7F87"/>
    <w:rsid w:val="0090016B"/>
    <w:rsid w:val="009007FD"/>
    <w:rsid w:val="00901207"/>
    <w:rsid w:val="00901A7C"/>
    <w:rsid w:val="00901B1A"/>
    <w:rsid w:val="00901CD4"/>
    <w:rsid w:val="00901D86"/>
    <w:rsid w:val="00901F79"/>
    <w:rsid w:val="00902225"/>
    <w:rsid w:val="00902512"/>
    <w:rsid w:val="0090267B"/>
    <w:rsid w:val="009035C3"/>
    <w:rsid w:val="009037C2"/>
    <w:rsid w:val="0090385E"/>
    <w:rsid w:val="00903921"/>
    <w:rsid w:val="00903ABB"/>
    <w:rsid w:val="00903EB3"/>
    <w:rsid w:val="00903F4A"/>
    <w:rsid w:val="009040E0"/>
    <w:rsid w:val="009043F0"/>
    <w:rsid w:val="00904416"/>
    <w:rsid w:val="0090443A"/>
    <w:rsid w:val="00904577"/>
    <w:rsid w:val="00904DB4"/>
    <w:rsid w:val="0090560E"/>
    <w:rsid w:val="00905699"/>
    <w:rsid w:val="00905AF7"/>
    <w:rsid w:val="00905BCD"/>
    <w:rsid w:val="00906A2B"/>
    <w:rsid w:val="00906CD7"/>
    <w:rsid w:val="00906DD7"/>
    <w:rsid w:val="00906F24"/>
    <w:rsid w:val="00907475"/>
    <w:rsid w:val="00907542"/>
    <w:rsid w:val="009075EA"/>
    <w:rsid w:val="009076C3"/>
    <w:rsid w:val="00907C34"/>
    <w:rsid w:val="00907D73"/>
    <w:rsid w:val="009105DC"/>
    <w:rsid w:val="00910821"/>
    <w:rsid w:val="00910B84"/>
    <w:rsid w:val="00911150"/>
    <w:rsid w:val="0091152A"/>
    <w:rsid w:val="0091173E"/>
    <w:rsid w:val="00911A43"/>
    <w:rsid w:val="00911BB7"/>
    <w:rsid w:val="00912685"/>
    <w:rsid w:val="00912866"/>
    <w:rsid w:val="00912B9C"/>
    <w:rsid w:val="00912D5C"/>
    <w:rsid w:val="00913454"/>
    <w:rsid w:val="009135E2"/>
    <w:rsid w:val="0091399B"/>
    <w:rsid w:val="00913CDC"/>
    <w:rsid w:val="00913D04"/>
    <w:rsid w:val="00913DC6"/>
    <w:rsid w:val="00913E68"/>
    <w:rsid w:val="00913F6D"/>
    <w:rsid w:val="009141A5"/>
    <w:rsid w:val="009145F5"/>
    <w:rsid w:val="00914667"/>
    <w:rsid w:val="00914954"/>
    <w:rsid w:val="00914A2B"/>
    <w:rsid w:val="009150A0"/>
    <w:rsid w:val="0091549C"/>
    <w:rsid w:val="00915988"/>
    <w:rsid w:val="00915DAC"/>
    <w:rsid w:val="0091663E"/>
    <w:rsid w:val="00916EBD"/>
    <w:rsid w:val="00917228"/>
    <w:rsid w:val="00917340"/>
    <w:rsid w:val="009174B7"/>
    <w:rsid w:val="00917643"/>
    <w:rsid w:val="009207C9"/>
    <w:rsid w:val="00920B30"/>
    <w:rsid w:val="00920B76"/>
    <w:rsid w:val="00920CEE"/>
    <w:rsid w:val="00920FE9"/>
    <w:rsid w:val="00921A2F"/>
    <w:rsid w:val="00921D48"/>
    <w:rsid w:val="0092261C"/>
    <w:rsid w:val="00922665"/>
    <w:rsid w:val="009233C8"/>
    <w:rsid w:val="0092346A"/>
    <w:rsid w:val="00924022"/>
    <w:rsid w:val="0092409A"/>
    <w:rsid w:val="00924183"/>
    <w:rsid w:val="00924930"/>
    <w:rsid w:val="00924C00"/>
    <w:rsid w:val="00924D58"/>
    <w:rsid w:val="00925497"/>
    <w:rsid w:val="00925D46"/>
    <w:rsid w:val="00925DD9"/>
    <w:rsid w:val="00925EBD"/>
    <w:rsid w:val="00925F5F"/>
    <w:rsid w:val="0092632F"/>
    <w:rsid w:val="009263D4"/>
    <w:rsid w:val="00926A08"/>
    <w:rsid w:val="00926FE9"/>
    <w:rsid w:val="00927186"/>
    <w:rsid w:val="00927295"/>
    <w:rsid w:val="009276F9"/>
    <w:rsid w:val="00927D4B"/>
    <w:rsid w:val="00927F37"/>
    <w:rsid w:val="009303F5"/>
    <w:rsid w:val="009304B6"/>
    <w:rsid w:val="00930AB8"/>
    <w:rsid w:val="00930C0D"/>
    <w:rsid w:val="0093108B"/>
    <w:rsid w:val="00931304"/>
    <w:rsid w:val="00931B05"/>
    <w:rsid w:val="00931D34"/>
    <w:rsid w:val="00932527"/>
    <w:rsid w:val="0093256A"/>
    <w:rsid w:val="00932865"/>
    <w:rsid w:val="00932DEE"/>
    <w:rsid w:val="00932EAF"/>
    <w:rsid w:val="00932F3B"/>
    <w:rsid w:val="0093346B"/>
    <w:rsid w:val="0093352C"/>
    <w:rsid w:val="00933BD5"/>
    <w:rsid w:val="00934126"/>
    <w:rsid w:val="00934394"/>
    <w:rsid w:val="00934608"/>
    <w:rsid w:val="009348D0"/>
    <w:rsid w:val="00935230"/>
    <w:rsid w:val="0093564C"/>
    <w:rsid w:val="009359A4"/>
    <w:rsid w:val="00935D17"/>
    <w:rsid w:val="00935E66"/>
    <w:rsid w:val="00936857"/>
    <w:rsid w:val="00936D85"/>
    <w:rsid w:val="00936DAE"/>
    <w:rsid w:val="00936DDE"/>
    <w:rsid w:val="00937A0A"/>
    <w:rsid w:val="00937A19"/>
    <w:rsid w:val="00937F52"/>
    <w:rsid w:val="009401C0"/>
    <w:rsid w:val="00940486"/>
    <w:rsid w:val="00940549"/>
    <w:rsid w:val="00940B52"/>
    <w:rsid w:val="0094146F"/>
    <w:rsid w:val="00941691"/>
    <w:rsid w:val="009424DC"/>
    <w:rsid w:val="009428FC"/>
    <w:rsid w:val="00942ABB"/>
    <w:rsid w:val="00942AD8"/>
    <w:rsid w:val="00942DE3"/>
    <w:rsid w:val="00943053"/>
    <w:rsid w:val="009431B6"/>
    <w:rsid w:val="0094323F"/>
    <w:rsid w:val="00943549"/>
    <w:rsid w:val="00943C45"/>
    <w:rsid w:val="00943C9B"/>
    <w:rsid w:val="00944020"/>
    <w:rsid w:val="0094407B"/>
    <w:rsid w:val="009440D0"/>
    <w:rsid w:val="009440D8"/>
    <w:rsid w:val="0094429A"/>
    <w:rsid w:val="009442C2"/>
    <w:rsid w:val="0094459B"/>
    <w:rsid w:val="00944BC2"/>
    <w:rsid w:val="00944E0A"/>
    <w:rsid w:val="009452AD"/>
    <w:rsid w:val="0094564B"/>
    <w:rsid w:val="0094589F"/>
    <w:rsid w:val="00945EFD"/>
    <w:rsid w:val="009463D1"/>
    <w:rsid w:val="009464DA"/>
    <w:rsid w:val="00946BAC"/>
    <w:rsid w:val="00946CE2"/>
    <w:rsid w:val="00946CEA"/>
    <w:rsid w:val="00946F7A"/>
    <w:rsid w:val="00947196"/>
    <w:rsid w:val="009478BC"/>
    <w:rsid w:val="009478E7"/>
    <w:rsid w:val="00947EAC"/>
    <w:rsid w:val="00947F71"/>
    <w:rsid w:val="009500B6"/>
    <w:rsid w:val="009506A9"/>
    <w:rsid w:val="00950991"/>
    <w:rsid w:val="00950CCF"/>
    <w:rsid w:val="0095152A"/>
    <w:rsid w:val="00951B50"/>
    <w:rsid w:val="009520F4"/>
    <w:rsid w:val="0095252F"/>
    <w:rsid w:val="00952CD5"/>
    <w:rsid w:val="00952D57"/>
    <w:rsid w:val="009533D4"/>
    <w:rsid w:val="009534A2"/>
    <w:rsid w:val="00953582"/>
    <w:rsid w:val="00953620"/>
    <w:rsid w:val="00953753"/>
    <w:rsid w:val="00953E3B"/>
    <w:rsid w:val="009540D6"/>
    <w:rsid w:val="009546A3"/>
    <w:rsid w:val="0095485B"/>
    <w:rsid w:val="00954A5F"/>
    <w:rsid w:val="00954F4E"/>
    <w:rsid w:val="00955A4F"/>
    <w:rsid w:val="00955BDD"/>
    <w:rsid w:val="00955D77"/>
    <w:rsid w:val="00955E2C"/>
    <w:rsid w:val="00955EEE"/>
    <w:rsid w:val="0095765F"/>
    <w:rsid w:val="009576B9"/>
    <w:rsid w:val="00957BB1"/>
    <w:rsid w:val="00957F83"/>
    <w:rsid w:val="00960196"/>
    <w:rsid w:val="00960E54"/>
    <w:rsid w:val="00961319"/>
    <w:rsid w:val="00961B1A"/>
    <w:rsid w:val="00961D08"/>
    <w:rsid w:val="009624E1"/>
    <w:rsid w:val="0096283E"/>
    <w:rsid w:val="0096342F"/>
    <w:rsid w:val="0096362C"/>
    <w:rsid w:val="00963CCF"/>
    <w:rsid w:val="0096440A"/>
    <w:rsid w:val="009644FB"/>
    <w:rsid w:val="009645ED"/>
    <w:rsid w:val="0096474C"/>
    <w:rsid w:val="00964D7F"/>
    <w:rsid w:val="00965250"/>
    <w:rsid w:val="00965AC5"/>
    <w:rsid w:val="00965CAA"/>
    <w:rsid w:val="00966D60"/>
    <w:rsid w:val="00966EAE"/>
    <w:rsid w:val="0096740E"/>
    <w:rsid w:val="00970017"/>
    <w:rsid w:val="0097018E"/>
    <w:rsid w:val="009701D4"/>
    <w:rsid w:val="009704B9"/>
    <w:rsid w:val="0097085F"/>
    <w:rsid w:val="00970ED0"/>
    <w:rsid w:val="00971039"/>
    <w:rsid w:val="009710DB"/>
    <w:rsid w:val="0097133C"/>
    <w:rsid w:val="0097165A"/>
    <w:rsid w:val="009718DC"/>
    <w:rsid w:val="00971A0F"/>
    <w:rsid w:val="00971AD0"/>
    <w:rsid w:val="00971BA1"/>
    <w:rsid w:val="00971BC6"/>
    <w:rsid w:val="0097289C"/>
    <w:rsid w:val="00972A35"/>
    <w:rsid w:val="00972A36"/>
    <w:rsid w:val="00972BB9"/>
    <w:rsid w:val="00972CBC"/>
    <w:rsid w:val="00972D19"/>
    <w:rsid w:val="00972D95"/>
    <w:rsid w:val="00973064"/>
    <w:rsid w:val="0097312C"/>
    <w:rsid w:val="00973726"/>
    <w:rsid w:val="009739FE"/>
    <w:rsid w:val="00973FBE"/>
    <w:rsid w:val="00974195"/>
    <w:rsid w:val="0097445A"/>
    <w:rsid w:val="0097561C"/>
    <w:rsid w:val="009763CA"/>
    <w:rsid w:val="00976899"/>
    <w:rsid w:val="00976EC3"/>
    <w:rsid w:val="009771ED"/>
    <w:rsid w:val="00977DB1"/>
    <w:rsid w:val="009801BE"/>
    <w:rsid w:val="00980727"/>
    <w:rsid w:val="00980A9F"/>
    <w:rsid w:val="00980FF2"/>
    <w:rsid w:val="00981074"/>
    <w:rsid w:val="0098112A"/>
    <w:rsid w:val="009813A8"/>
    <w:rsid w:val="0098142E"/>
    <w:rsid w:val="00981526"/>
    <w:rsid w:val="009815B1"/>
    <w:rsid w:val="00981A70"/>
    <w:rsid w:val="00981D3A"/>
    <w:rsid w:val="00981F30"/>
    <w:rsid w:val="00981F65"/>
    <w:rsid w:val="00982507"/>
    <w:rsid w:val="00982DED"/>
    <w:rsid w:val="00982FAB"/>
    <w:rsid w:val="00983466"/>
    <w:rsid w:val="00983833"/>
    <w:rsid w:val="00983CAC"/>
    <w:rsid w:val="009844A1"/>
    <w:rsid w:val="00984618"/>
    <w:rsid w:val="0098474A"/>
    <w:rsid w:val="00984960"/>
    <w:rsid w:val="00984FA0"/>
    <w:rsid w:val="0098519F"/>
    <w:rsid w:val="00985388"/>
    <w:rsid w:val="0098636A"/>
    <w:rsid w:val="00986655"/>
    <w:rsid w:val="009866C1"/>
    <w:rsid w:val="009866E2"/>
    <w:rsid w:val="00986B8F"/>
    <w:rsid w:val="00986C3B"/>
    <w:rsid w:val="00986D6E"/>
    <w:rsid w:val="00987598"/>
    <w:rsid w:val="00987621"/>
    <w:rsid w:val="0098772A"/>
    <w:rsid w:val="009879AD"/>
    <w:rsid w:val="00990101"/>
    <w:rsid w:val="0099022C"/>
    <w:rsid w:val="009906FB"/>
    <w:rsid w:val="009908DE"/>
    <w:rsid w:val="00990904"/>
    <w:rsid w:val="0099096B"/>
    <w:rsid w:val="00990E37"/>
    <w:rsid w:val="00991010"/>
    <w:rsid w:val="00991141"/>
    <w:rsid w:val="009916CF"/>
    <w:rsid w:val="009919AF"/>
    <w:rsid w:val="00991B5E"/>
    <w:rsid w:val="00991CBE"/>
    <w:rsid w:val="00992633"/>
    <w:rsid w:val="00992AA5"/>
    <w:rsid w:val="00992DA7"/>
    <w:rsid w:val="009936F6"/>
    <w:rsid w:val="009936FF"/>
    <w:rsid w:val="00993A76"/>
    <w:rsid w:val="00993DFF"/>
    <w:rsid w:val="009944EC"/>
    <w:rsid w:val="00994693"/>
    <w:rsid w:val="00994938"/>
    <w:rsid w:val="00994ABB"/>
    <w:rsid w:val="00994B5D"/>
    <w:rsid w:val="00994E85"/>
    <w:rsid w:val="00995123"/>
    <w:rsid w:val="00995809"/>
    <w:rsid w:val="00995946"/>
    <w:rsid w:val="009959A4"/>
    <w:rsid w:val="00995EF2"/>
    <w:rsid w:val="00996010"/>
    <w:rsid w:val="009965A0"/>
    <w:rsid w:val="00996686"/>
    <w:rsid w:val="00996A4D"/>
    <w:rsid w:val="00996B97"/>
    <w:rsid w:val="00996CF1"/>
    <w:rsid w:val="00996D02"/>
    <w:rsid w:val="00997849"/>
    <w:rsid w:val="0099797F"/>
    <w:rsid w:val="00997B32"/>
    <w:rsid w:val="00997C37"/>
    <w:rsid w:val="009A1382"/>
    <w:rsid w:val="009A1B69"/>
    <w:rsid w:val="009A1E43"/>
    <w:rsid w:val="009A21C8"/>
    <w:rsid w:val="009A2702"/>
    <w:rsid w:val="009A2EB1"/>
    <w:rsid w:val="009A2EDA"/>
    <w:rsid w:val="009A3489"/>
    <w:rsid w:val="009A3F8F"/>
    <w:rsid w:val="009A4048"/>
    <w:rsid w:val="009A4149"/>
    <w:rsid w:val="009A476D"/>
    <w:rsid w:val="009A4C9D"/>
    <w:rsid w:val="009A50EB"/>
    <w:rsid w:val="009A5724"/>
    <w:rsid w:val="009A5DE3"/>
    <w:rsid w:val="009A6255"/>
    <w:rsid w:val="009A634B"/>
    <w:rsid w:val="009A6878"/>
    <w:rsid w:val="009A6A03"/>
    <w:rsid w:val="009A6B2F"/>
    <w:rsid w:val="009A6F12"/>
    <w:rsid w:val="009A6F63"/>
    <w:rsid w:val="009A70F2"/>
    <w:rsid w:val="009A7156"/>
    <w:rsid w:val="009A730C"/>
    <w:rsid w:val="009A7931"/>
    <w:rsid w:val="009A7C38"/>
    <w:rsid w:val="009B0711"/>
    <w:rsid w:val="009B08A9"/>
    <w:rsid w:val="009B09E7"/>
    <w:rsid w:val="009B0D29"/>
    <w:rsid w:val="009B0E19"/>
    <w:rsid w:val="009B1DEA"/>
    <w:rsid w:val="009B1F82"/>
    <w:rsid w:val="009B20D2"/>
    <w:rsid w:val="009B21F0"/>
    <w:rsid w:val="009B2515"/>
    <w:rsid w:val="009B29C1"/>
    <w:rsid w:val="009B30B1"/>
    <w:rsid w:val="009B34CF"/>
    <w:rsid w:val="009B3921"/>
    <w:rsid w:val="009B39B4"/>
    <w:rsid w:val="009B3B59"/>
    <w:rsid w:val="009B3F7A"/>
    <w:rsid w:val="009B4111"/>
    <w:rsid w:val="009B4949"/>
    <w:rsid w:val="009B4EAB"/>
    <w:rsid w:val="009B526A"/>
    <w:rsid w:val="009B529E"/>
    <w:rsid w:val="009B53EE"/>
    <w:rsid w:val="009B53F2"/>
    <w:rsid w:val="009B582C"/>
    <w:rsid w:val="009B5A38"/>
    <w:rsid w:val="009B6E27"/>
    <w:rsid w:val="009B76CB"/>
    <w:rsid w:val="009B776F"/>
    <w:rsid w:val="009B77B8"/>
    <w:rsid w:val="009B7B1D"/>
    <w:rsid w:val="009C0F70"/>
    <w:rsid w:val="009C16EB"/>
    <w:rsid w:val="009C1835"/>
    <w:rsid w:val="009C1C0C"/>
    <w:rsid w:val="009C2568"/>
    <w:rsid w:val="009C2722"/>
    <w:rsid w:val="009C285A"/>
    <w:rsid w:val="009C2C3B"/>
    <w:rsid w:val="009C2C61"/>
    <w:rsid w:val="009C34C6"/>
    <w:rsid w:val="009C3694"/>
    <w:rsid w:val="009C37B8"/>
    <w:rsid w:val="009C3808"/>
    <w:rsid w:val="009C3945"/>
    <w:rsid w:val="009C3A46"/>
    <w:rsid w:val="009C3F0A"/>
    <w:rsid w:val="009C3F3B"/>
    <w:rsid w:val="009C423B"/>
    <w:rsid w:val="009C4ABF"/>
    <w:rsid w:val="009C5383"/>
    <w:rsid w:val="009C570C"/>
    <w:rsid w:val="009C6373"/>
    <w:rsid w:val="009C6870"/>
    <w:rsid w:val="009C6D38"/>
    <w:rsid w:val="009C6F53"/>
    <w:rsid w:val="009C7054"/>
    <w:rsid w:val="009C771C"/>
    <w:rsid w:val="009C79FE"/>
    <w:rsid w:val="009C7E5F"/>
    <w:rsid w:val="009C7F6A"/>
    <w:rsid w:val="009D02AA"/>
    <w:rsid w:val="009D038B"/>
    <w:rsid w:val="009D043D"/>
    <w:rsid w:val="009D04A5"/>
    <w:rsid w:val="009D09AC"/>
    <w:rsid w:val="009D12AC"/>
    <w:rsid w:val="009D1315"/>
    <w:rsid w:val="009D13FF"/>
    <w:rsid w:val="009D14DF"/>
    <w:rsid w:val="009D15E5"/>
    <w:rsid w:val="009D160D"/>
    <w:rsid w:val="009D1A4A"/>
    <w:rsid w:val="009D1CEA"/>
    <w:rsid w:val="009D2561"/>
    <w:rsid w:val="009D2618"/>
    <w:rsid w:val="009D2839"/>
    <w:rsid w:val="009D2DDA"/>
    <w:rsid w:val="009D317A"/>
    <w:rsid w:val="009D3BAB"/>
    <w:rsid w:val="009D43AA"/>
    <w:rsid w:val="009D4737"/>
    <w:rsid w:val="009D482E"/>
    <w:rsid w:val="009D51F2"/>
    <w:rsid w:val="009D57A5"/>
    <w:rsid w:val="009D5907"/>
    <w:rsid w:val="009D5FDE"/>
    <w:rsid w:val="009D60B2"/>
    <w:rsid w:val="009D6498"/>
    <w:rsid w:val="009D6939"/>
    <w:rsid w:val="009D6AD5"/>
    <w:rsid w:val="009D6EF8"/>
    <w:rsid w:val="009D71C1"/>
    <w:rsid w:val="009D7329"/>
    <w:rsid w:val="009D7661"/>
    <w:rsid w:val="009D78C2"/>
    <w:rsid w:val="009D7D6B"/>
    <w:rsid w:val="009E0578"/>
    <w:rsid w:val="009E063C"/>
    <w:rsid w:val="009E0879"/>
    <w:rsid w:val="009E0CEE"/>
    <w:rsid w:val="009E0EC5"/>
    <w:rsid w:val="009E10A1"/>
    <w:rsid w:val="009E1F5F"/>
    <w:rsid w:val="009E1FB9"/>
    <w:rsid w:val="009E24E4"/>
    <w:rsid w:val="009E2657"/>
    <w:rsid w:val="009E27CF"/>
    <w:rsid w:val="009E354B"/>
    <w:rsid w:val="009E3587"/>
    <w:rsid w:val="009E377C"/>
    <w:rsid w:val="009E37D9"/>
    <w:rsid w:val="009E3C49"/>
    <w:rsid w:val="009E3D33"/>
    <w:rsid w:val="009E3DFB"/>
    <w:rsid w:val="009E3FBD"/>
    <w:rsid w:val="009E45BA"/>
    <w:rsid w:val="009E492F"/>
    <w:rsid w:val="009E4A79"/>
    <w:rsid w:val="009E4CA7"/>
    <w:rsid w:val="009E4F89"/>
    <w:rsid w:val="009E5436"/>
    <w:rsid w:val="009E547C"/>
    <w:rsid w:val="009E552D"/>
    <w:rsid w:val="009E5922"/>
    <w:rsid w:val="009E5995"/>
    <w:rsid w:val="009E5BE1"/>
    <w:rsid w:val="009E5EE7"/>
    <w:rsid w:val="009E682A"/>
    <w:rsid w:val="009E6C41"/>
    <w:rsid w:val="009F0421"/>
    <w:rsid w:val="009F0C6F"/>
    <w:rsid w:val="009F0E55"/>
    <w:rsid w:val="009F1721"/>
    <w:rsid w:val="009F19CA"/>
    <w:rsid w:val="009F1A78"/>
    <w:rsid w:val="009F234B"/>
    <w:rsid w:val="009F260A"/>
    <w:rsid w:val="009F2654"/>
    <w:rsid w:val="009F273C"/>
    <w:rsid w:val="009F28B0"/>
    <w:rsid w:val="009F2F41"/>
    <w:rsid w:val="009F341C"/>
    <w:rsid w:val="009F3BB4"/>
    <w:rsid w:val="009F3D8A"/>
    <w:rsid w:val="009F3EDB"/>
    <w:rsid w:val="009F4339"/>
    <w:rsid w:val="009F4860"/>
    <w:rsid w:val="009F57A1"/>
    <w:rsid w:val="009F59D3"/>
    <w:rsid w:val="009F5CB2"/>
    <w:rsid w:val="009F62B1"/>
    <w:rsid w:val="009F6C4F"/>
    <w:rsid w:val="009F6E99"/>
    <w:rsid w:val="009F74D4"/>
    <w:rsid w:val="009F7BD3"/>
    <w:rsid w:val="009F7ECE"/>
    <w:rsid w:val="00A00A08"/>
    <w:rsid w:val="00A00CF7"/>
    <w:rsid w:val="00A00F71"/>
    <w:rsid w:val="00A01542"/>
    <w:rsid w:val="00A015EE"/>
    <w:rsid w:val="00A01821"/>
    <w:rsid w:val="00A01A56"/>
    <w:rsid w:val="00A01B41"/>
    <w:rsid w:val="00A02025"/>
    <w:rsid w:val="00A02B6E"/>
    <w:rsid w:val="00A02D21"/>
    <w:rsid w:val="00A02E43"/>
    <w:rsid w:val="00A031BC"/>
    <w:rsid w:val="00A03262"/>
    <w:rsid w:val="00A03769"/>
    <w:rsid w:val="00A03797"/>
    <w:rsid w:val="00A04056"/>
    <w:rsid w:val="00A04249"/>
    <w:rsid w:val="00A04295"/>
    <w:rsid w:val="00A04660"/>
    <w:rsid w:val="00A05451"/>
    <w:rsid w:val="00A06324"/>
    <w:rsid w:val="00A06420"/>
    <w:rsid w:val="00A06871"/>
    <w:rsid w:val="00A06B75"/>
    <w:rsid w:val="00A06CE1"/>
    <w:rsid w:val="00A06F5D"/>
    <w:rsid w:val="00A070D9"/>
    <w:rsid w:val="00A07176"/>
    <w:rsid w:val="00A071C8"/>
    <w:rsid w:val="00A0748E"/>
    <w:rsid w:val="00A074F2"/>
    <w:rsid w:val="00A07821"/>
    <w:rsid w:val="00A07E4E"/>
    <w:rsid w:val="00A10706"/>
    <w:rsid w:val="00A109A4"/>
    <w:rsid w:val="00A10D40"/>
    <w:rsid w:val="00A11248"/>
    <w:rsid w:val="00A1127B"/>
    <w:rsid w:val="00A113F3"/>
    <w:rsid w:val="00A115A7"/>
    <w:rsid w:val="00A1162D"/>
    <w:rsid w:val="00A11EBA"/>
    <w:rsid w:val="00A12026"/>
    <w:rsid w:val="00A12140"/>
    <w:rsid w:val="00A12902"/>
    <w:rsid w:val="00A12B88"/>
    <w:rsid w:val="00A12C14"/>
    <w:rsid w:val="00A12C67"/>
    <w:rsid w:val="00A1347E"/>
    <w:rsid w:val="00A1349C"/>
    <w:rsid w:val="00A1376E"/>
    <w:rsid w:val="00A13B6F"/>
    <w:rsid w:val="00A13F1F"/>
    <w:rsid w:val="00A14755"/>
    <w:rsid w:val="00A15863"/>
    <w:rsid w:val="00A15AAB"/>
    <w:rsid w:val="00A1624D"/>
    <w:rsid w:val="00A16D02"/>
    <w:rsid w:val="00A17BC3"/>
    <w:rsid w:val="00A17EBB"/>
    <w:rsid w:val="00A17EC4"/>
    <w:rsid w:val="00A20201"/>
    <w:rsid w:val="00A20226"/>
    <w:rsid w:val="00A2029C"/>
    <w:rsid w:val="00A2090B"/>
    <w:rsid w:val="00A20EC9"/>
    <w:rsid w:val="00A21305"/>
    <w:rsid w:val="00A21E9B"/>
    <w:rsid w:val="00A21F28"/>
    <w:rsid w:val="00A22924"/>
    <w:rsid w:val="00A229B7"/>
    <w:rsid w:val="00A22B1B"/>
    <w:rsid w:val="00A22F21"/>
    <w:rsid w:val="00A23033"/>
    <w:rsid w:val="00A23090"/>
    <w:rsid w:val="00A234F4"/>
    <w:rsid w:val="00A236F5"/>
    <w:rsid w:val="00A23701"/>
    <w:rsid w:val="00A23A56"/>
    <w:rsid w:val="00A23DBB"/>
    <w:rsid w:val="00A2401B"/>
    <w:rsid w:val="00A240E7"/>
    <w:rsid w:val="00A244DD"/>
    <w:rsid w:val="00A24FCC"/>
    <w:rsid w:val="00A25027"/>
    <w:rsid w:val="00A2505A"/>
    <w:rsid w:val="00A25120"/>
    <w:rsid w:val="00A2574E"/>
    <w:rsid w:val="00A258EB"/>
    <w:rsid w:val="00A25A47"/>
    <w:rsid w:val="00A25C9D"/>
    <w:rsid w:val="00A26371"/>
    <w:rsid w:val="00A264EF"/>
    <w:rsid w:val="00A269C0"/>
    <w:rsid w:val="00A26B3A"/>
    <w:rsid w:val="00A26D20"/>
    <w:rsid w:val="00A26E91"/>
    <w:rsid w:val="00A26FF8"/>
    <w:rsid w:val="00A2713A"/>
    <w:rsid w:val="00A27B8E"/>
    <w:rsid w:val="00A27DD4"/>
    <w:rsid w:val="00A27F35"/>
    <w:rsid w:val="00A30399"/>
    <w:rsid w:val="00A30511"/>
    <w:rsid w:val="00A30815"/>
    <w:rsid w:val="00A30969"/>
    <w:rsid w:val="00A319D9"/>
    <w:rsid w:val="00A32B77"/>
    <w:rsid w:val="00A32C5D"/>
    <w:rsid w:val="00A32CAF"/>
    <w:rsid w:val="00A32FD8"/>
    <w:rsid w:val="00A3306F"/>
    <w:rsid w:val="00A330CE"/>
    <w:rsid w:val="00A33385"/>
    <w:rsid w:val="00A334DD"/>
    <w:rsid w:val="00A33EA8"/>
    <w:rsid w:val="00A344BA"/>
    <w:rsid w:val="00A34B63"/>
    <w:rsid w:val="00A34C2B"/>
    <w:rsid w:val="00A34D98"/>
    <w:rsid w:val="00A35270"/>
    <w:rsid w:val="00A35C0B"/>
    <w:rsid w:val="00A35D40"/>
    <w:rsid w:val="00A36101"/>
    <w:rsid w:val="00A36188"/>
    <w:rsid w:val="00A3639F"/>
    <w:rsid w:val="00A3681C"/>
    <w:rsid w:val="00A36AD2"/>
    <w:rsid w:val="00A36C99"/>
    <w:rsid w:val="00A36D3C"/>
    <w:rsid w:val="00A36DEE"/>
    <w:rsid w:val="00A37000"/>
    <w:rsid w:val="00A37268"/>
    <w:rsid w:val="00A377D5"/>
    <w:rsid w:val="00A37E5A"/>
    <w:rsid w:val="00A408BF"/>
    <w:rsid w:val="00A40F38"/>
    <w:rsid w:val="00A4102A"/>
    <w:rsid w:val="00A41256"/>
    <w:rsid w:val="00A41364"/>
    <w:rsid w:val="00A41C8D"/>
    <w:rsid w:val="00A41DFB"/>
    <w:rsid w:val="00A42593"/>
    <w:rsid w:val="00A42912"/>
    <w:rsid w:val="00A42AA1"/>
    <w:rsid w:val="00A42C37"/>
    <w:rsid w:val="00A42E59"/>
    <w:rsid w:val="00A42FAB"/>
    <w:rsid w:val="00A431D4"/>
    <w:rsid w:val="00A435B9"/>
    <w:rsid w:val="00A43641"/>
    <w:rsid w:val="00A43AF5"/>
    <w:rsid w:val="00A4410D"/>
    <w:rsid w:val="00A44484"/>
    <w:rsid w:val="00A445AA"/>
    <w:rsid w:val="00A445E9"/>
    <w:rsid w:val="00A445FD"/>
    <w:rsid w:val="00A446F7"/>
    <w:rsid w:val="00A448AD"/>
    <w:rsid w:val="00A449C9"/>
    <w:rsid w:val="00A44E66"/>
    <w:rsid w:val="00A450FD"/>
    <w:rsid w:val="00A45131"/>
    <w:rsid w:val="00A451C9"/>
    <w:rsid w:val="00A453A4"/>
    <w:rsid w:val="00A45987"/>
    <w:rsid w:val="00A45ECB"/>
    <w:rsid w:val="00A46015"/>
    <w:rsid w:val="00A4609C"/>
    <w:rsid w:val="00A46A70"/>
    <w:rsid w:val="00A472F5"/>
    <w:rsid w:val="00A4782E"/>
    <w:rsid w:val="00A47D65"/>
    <w:rsid w:val="00A500CC"/>
    <w:rsid w:val="00A50432"/>
    <w:rsid w:val="00A50F63"/>
    <w:rsid w:val="00A5136C"/>
    <w:rsid w:val="00A51CA7"/>
    <w:rsid w:val="00A525C0"/>
    <w:rsid w:val="00A52776"/>
    <w:rsid w:val="00A529C5"/>
    <w:rsid w:val="00A52A35"/>
    <w:rsid w:val="00A5317A"/>
    <w:rsid w:val="00A533C4"/>
    <w:rsid w:val="00A53B9F"/>
    <w:rsid w:val="00A5414C"/>
    <w:rsid w:val="00A54900"/>
    <w:rsid w:val="00A54B36"/>
    <w:rsid w:val="00A554AF"/>
    <w:rsid w:val="00A5568A"/>
    <w:rsid w:val="00A559A0"/>
    <w:rsid w:val="00A560BC"/>
    <w:rsid w:val="00A56744"/>
    <w:rsid w:val="00A56BF4"/>
    <w:rsid w:val="00A57ED4"/>
    <w:rsid w:val="00A5F8F2"/>
    <w:rsid w:val="00A6032B"/>
    <w:rsid w:val="00A605EA"/>
    <w:rsid w:val="00A606EF"/>
    <w:rsid w:val="00A60DA7"/>
    <w:rsid w:val="00A60E8E"/>
    <w:rsid w:val="00A61088"/>
    <w:rsid w:val="00A6137D"/>
    <w:rsid w:val="00A6153E"/>
    <w:rsid w:val="00A61937"/>
    <w:rsid w:val="00A61CAA"/>
    <w:rsid w:val="00A620BF"/>
    <w:rsid w:val="00A62F25"/>
    <w:rsid w:val="00A6305B"/>
    <w:rsid w:val="00A63729"/>
    <w:rsid w:val="00A641CF"/>
    <w:rsid w:val="00A6441A"/>
    <w:rsid w:val="00A64AE6"/>
    <w:rsid w:val="00A651A0"/>
    <w:rsid w:val="00A65319"/>
    <w:rsid w:val="00A6555E"/>
    <w:rsid w:val="00A660C8"/>
    <w:rsid w:val="00A6630A"/>
    <w:rsid w:val="00A66444"/>
    <w:rsid w:val="00A6665A"/>
    <w:rsid w:val="00A666B5"/>
    <w:rsid w:val="00A6681A"/>
    <w:rsid w:val="00A66987"/>
    <w:rsid w:val="00A67227"/>
    <w:rsid w:val="00A67236"/>
    <w:rsid w:val="00A674D8"/>
    <w:rsid w:val="00A676A0"/>
    <w:rsid w:val="00A6772A"/>
    <w:rsid w:val="00A67F15"/>
    <w:rsid w:val="00A70142"/>
    <w:rsid w:val="00A7025D"/>
    <w:rsid w:val="00A70533"/>
    <w:rsid w:val="00A70659"/>
    <w:rsid w:val="00A70CE1"/>
    <w:rsid w:val="00A711B4"/>
    <w:rsid w:val="00A71400"/>
    <w:rsid w:val="00A71657"/>
    <w:rsid w:val="00A71736"/>
    <w:rsid w:val="00A7215B"/>
    <w:rsid w:val="00A72501"/>
    <w:rsid w:val="00A72B94"/>
    <w:rsid w:val="00A72DD2"/>
    <w:rsid w:val="00A737E3"/>
    <w:rsid w:val="00A73839"/>
    <w:rsid w:val="00A740E1"/>
    <w:rsid w:val="00A7453F"/>
    <w:rsid w:val="00A7476A"/>
    <w:rsid w:val="00A74B96"/>
    <w:rsid w:val="00A74CBC"/>
    <w:rsid w:val="00A74D81"/>
    <w:rsid w:val="00A750FD"/>
    <w:rsid w:val="00A75313"/>
    <w:rsid w:val="00A75358"/>
    <w:rsid w:val="00A75BD7"/>
    <w:rsid w:val="00A760D9"/>
    <w:rsid w:val="00A763FD"/>
    <w:rsid w:val="00A76AC1"/>
    <w:rsid w:val="00A76FB3"/>
    <w:rsid w:val="00A7784A"/>
    <w:rsid w:val="00A77C49"/>
    <w:rsid w:val="00A77C6C"/>
    <w:rsid w:val="00A803CA"/>
    <w:rsid w:val="00A808A1"/>
    <w:rsid w:val="00A810E1"/>
    <w:rsid w:val="00A81FD9"/>
    <w:rsid w:val="00A8213A"/>
    <w:rsid w:val="00A8214B"/>
    <w:rsid w:val="00A82BB7"/>
    <w:rsid w:val="00A82C38"/>
    <w:rsid w:val="00A82FA0"/>
    <w:rsid w:val="00A83086"/>
    <w:rsid w:val="00A83756"/>
    <w:rsid w:val="00A83A66"/>
    <w:rsid w:val="00A83DE1"/>
    <w:rsid w:val="00A83E66"/>
    <w:rsid w:val="00A83FF4"/>
    <w:rsid w:val="00A8420C"/>
    <w:rsid w:val="00A8434D"/>
    <w:rsid w:val="00A84A8C"/>
    <w:rsid w:val="00A84B83"/>
    <w:rsid w:val="00A8527B"/>
    <w:rsid w:val="00A854DB"/>
    <w:rsid w:val="00A8577F"/>
    <w:rsid w:val="00A8581B"/>
    <w:rsid w:val="00A8593C"/>
    <w:rsid w:val="00A85943"/>
    <w:rsid w:val="00A85B20"/>
    <w:rsid w:val="00A861F9"/>
    <w:rsid w:val="00A8621C"/>
    <w:rsid w:val="00A8661B"/>
    <w:rsid w:val="00A8667B"/>
    <w:rsid w:val="00A86840"/>
    <w:rsid w:val="00A86842"/>
    <w:rsid w:val="00A86AD5"/>
    <w:rsid w:val="00A8720A"/>
    <w:rsid w:val="00A87410"/>
    <w:rsid w:val="00A874CF"/>
    <w:rsid w:val="00A876E4"/>
    <w:rsid w:val="00A87732"/>
    <w:rsid w:val="00A87E3D"/>
    <w:rsid w:val="00A90097"/>
    <w:rsid w:val="00A901EC"/>
    <w:rsid w:val="00A90C10"/>
    <w:rsid w:val="00A913DA"/>
    <w:rsid w:val="00A9158B"/>
    <w:rsid w:val="00A92086"/>
    <w:rsid w:val="00A92175"/>
    <w:rsid w:val="00A921D2"/>
    <w:rsid w:val="00A930D1"/>
    <w:rsid w:val="00A9371B"/>
    <w:rsid w:val="00A945E8"/>
    <w:rsid w:val="00A94A6E"/>
    <w:rsid w:val="00A94BD3"/>
    <w:rsid w:val="00A94D61"/>
    <w:rsid w:val="00A95102"/>
    <w:rsid w:val="00A951C3"/>
    <w:rsid w:val="00A9546E"/>
    <w:rsid w:val="00A9688D"/>
    <w:rsid w:val="00A9689F"/>
    <w:rsid w:val="00A972BA"/>
    <w:rsid w:val="00A97592"/>
    <w:rsid w:val="00A97652"/>
    <w:rsid w:val="00A9784C"/>
    <w:rsid w:val="00A97A85"/>
    <w:rsid w:val="00A97C74"/>
    <w:rsid w:val="00AA00E5"/>
    <w:rsid w:val="00AA0B94"/>
    <w:rsid w:val="00AA1048"/>
    <w:rsid w:val="00AA1281"/>
    <w:rsid w:val="00AA145F"/>
    <w:rsid w:val="00AA1606"/>
    <w:rsid w:val="00AA1B0C"/>
    <w:rsid w:val="00AA1CDB"/>
    <w:rsid w:val="00AA290A"/>
    <w:rsid w:val="00AA2B19"/>
    <w:rsid w:val="00AA2DD3"/>
    <w:rsid w:val="00AA358B"/>
    <w:rsid w:val="00AA3950"/>
    <w:rsid w:val="00AA3BED"/>
    <w:rsid w:val="00AA3D05"/>
    <w:rsid w:val="00AA431B"/>
    <w:rsid w:val="00AA440A"/>
    <w:rsid w:val="00AA4CE3"/>
    <w:rsid w:val="00AA4D50"/>
    <w:rsid w:val="00AA4D5D"/>
    <w:rsid w:val="00AA5071"/>
    <w:rsid w:val="00AA5255"/>
    <w:rsid w:val="00AA5998"/>
    <w:rsid w:val="00AA59E7"/>
    <w:rsid w:val="00AA5FD0"/>
    <w:rsid w:val="00AA66C5"/>
    <w:rsid w:val="00AA6BB3"/>
    <w:rsid w:val="00AA6C36"/>
    <w:rsid w:val="00AA70C7"/>
    <w:rsid w:val="00AA783D"/>
    <w:rsid w:val="00AA7A4D"/>
    <w:rsid w:val="00AA7AB5"/>
    <w:rsid w:val="00AA7D97"/>
    <w:rsid w:val="00AA7EB7"/>
    <w:rsid w:val="00AA7F63"/>
    <w:rsid w:val="00AB0305"/>
    <w:rsid w:val="00AB08E7"/>
    <w:rsid w:val="00AB0922"/>
    <w:rsid w:val="00AB0B22"/>
    <w:rsid w:val="00AB0D17"/>
    <w:rsid w:val="00AB105F"/>
    <w:rsid w:val="00AB1329"/>
    <w:rsid w:val="00AB1771"/>
    <w:rsid w:val="00AB17CB"/>
    <w:rsid w:val="00AB1CFE"/>
    <w:rsid w:val="00AB2287"/>
    <w:rsid w:val="00AB231E"/>
    <w:rsid w:val="00AB25EA"/>
    <w:rsid w:val="00AB2926"/>
    <w:rsid w:val="00AB2EA1"/>
    <w:rsid w:val="00AB2F6A"/>
    <w:rsid w:val="00AB31B0"/>
    <w:rsid w:val="00AB33BF"/>
    <w:rsid w:val="00AB35FC"/>
    <w:rsid w:val="00AB362A"/>
    <w:rsid w:val="00AB36C9"/>
    <w:rsid w:val="00AB36DC"/>
    <w:rsid w:val="00AB3B05"/>
    <w:rsid w:val="00AB3CC8"/>
    <w:rsid w:val="00AB3D48"/>
    <w:rsid w:val="00AB470C"/>
    <w:rsid w:val="00AB4942"/>
    <w:rsid w:val="00AB49C2"/>
    <w:rsid w:val="00AB4CCC"/>
    <w:rsid w:val="00AB55C9"/>
    <w:rsid w:val="00AB5A40"/>
    <w:rsid w:val="00AB6265"/>
    <w:rsid w:val="00AB6483"/>
    <w:rsid w:val="00AB660E"/>
    <w:rsid w:val="00AB6735"/>
    <w:rsid w:val="00AB7196"/>
    <w:rsid w:val="00AB71C8"/>
    <w:rsid w:val="00AB7291"/>
    <w:rsid w:val="00AB77D3"/>
    <w:rsid w:val="00AB77E9"/>
    <w:rsid w:val="00AB7A82"/>
    <w:rsid w:val="00AC0597"/>
    <w:rsid w:val="00AC0612"/>
    <w:rsid w:val="00AC0D39"/>
    <w:rsid w:val="00AC0DE7"/>
    <w:rsid w:val="00AC0E48"/>
    <w:rsid w:val="00AC15C0"/>
    <w:rsid w:val="00AC16C9"/>
    <w:rsid w:val="00AC192C"/>
    <w:rsid w:val="00AC1C05"/>
    <w:rsid w:val="00AC1CF1"/>
    <w:rsid w:val="00AC1DD9"/>
    <w:rsid w:val="00AC1DED"/>
    <w:rsid w:val="00AC1EB2"/>
    <w:rsid w:val="00AC208D"/>
    <w:rsid w:val="00AC2350"/>
    <w:rsid w:val="00AC274A"/>
    <w:rsid w:val="00AC2754"/>
    <w:rsid w:val="00AC28CC"/>
    <w:rsid w:val="00AC2BC0"/>
    <w:rsid w:val="00AC2E4E"/>
    <w:rsid w:val="00AC2E51"/>
    <w:rsid w:val="00AC2F0D"/>
    <w:rsid w:val="00AC3CC9"/>
    <w:rsid w:val="00AC3DDD"/>
    <w:rsid w:val="00AC3E02"/>
    <w:rsid w:val="00AC3E07"/>
    <w:rsid w:val="00AC3E75"/>
    <w:rsid w:val="00AC43DB"/>
    <w:rsid w:val="00AC47BB"/>
    <w:rsid w:val="00AC542B"/>
    <w:rsid w:val="00AC54C7"/>
    <w:rsid w:val="00AC569D"/>
    <w:rsid w:val="00AC59E1"/>
    <w:rsid w:val="00AC607D"/>
    <w:rsid w:val="00AC6148"/>
    <w:rsid w:val="00AC658C"/>
    <w:rsid w:val="00AC6657"/>
    <w:rsid w:val="00AC705C"/>
    <w:rsid w:val="00AC7225"/>
    <w:rsid w:val="00AC7439"/>
    <w:rsid w:val="00AC7616"/>
    <w:rsid w:val="00AC7783"/>
    <w:rsid w:val="00AC77A0"/>
    <w:rsid w:val="00AC781C"/>
    <w:rsid w:val="00AC7BE1"/>
    <w:rsid w:val="00AC7C2A"/>
    <w:rsid w:val="00AD0AFF"/>
    <w:rsid w:val="00AD10E8"/>
    <w:rsid w:val="00AD110C"/>
    <w:rsid w:val="00AD1258"/>
    <w:rsid w:val="00AD1A8F"/>
    <w:rsid w:val="00AD1D25"/>
    <w:rsid w:val="00AD1DA3"/>
    <w:rsid w:val="00AD2186"/>
    <w:rsid w:val="00AD25BF"/>
    <w:rsid w:val="00AD25ED"/>
    <w:rsid w:val="00AD26A5"/>
    <w:rsid w:val="00AD29C8"/>
    <w:rsid w:val="00AD2C4B"/>
    <w:rsid w:val="00AD2F3F"/>
    <w:rsid w:val="00AD2F9A"/>
    <w:rsid w:val="00AD33B2"/>
    <w:rsid w:val="00AD379B"/>
    <w:rsid w:val="00AD393A"/>
    <w:rsid w:val="00AD398D"/>
    <w:rsid w:val="00AD3AB8"/>
    <w:rsid w:val="00AD4088"/>
    <w:rsid w:val="00AD4987"/>
    <w:rsid w:val="00AD5031"/>
    <w:rsid w:val="00AD558A"/>
    <w:rsid w:val="00AD55AC"/>
    <w:rsid w:val="00AD5630"/>
    <w:rsid w:val="00AD5699"/>
    <w:rsid w:val="00AD5702"/>
    <w:rsid w:val="00AD5918"/>
    <w:rsid w:val="00AD605F"/>
    <w:rsid w:val="00AD63BD"/>
    <w:rsid w:val="00AD66D1"/>
    <w:rsid w:val="00AD6BDD"/>
    <w:rsid w:val="00AD6C05"/>
    <w:rsid w:val="00AD6D94"/>
    <w:rsid w:val="00AD6E66"/>
    <w:rsid w:val="00AD7DD1"/>
    <w:rsid w:val="00AD7DDA"/>
    <w:rsid w:val="00AE136C"/>
    <w:rsid w:val="00AE244D"/>
    <w:rsid w:val="00AE27CA"/>
    <w:rsid w:val="00AE2929"/>
    <w:rsid w:val="00AE2C66"/>
    <w:rsid w:val="00AE2CE4"/>
    <w:rsid w:val="00AE3054"/>
    <w:rsid w:val="00AE3523"/>
    <w:rsid w:val="00AE37A4"/>
    <w:rsid w:val="00AE3852"/>
    <w:rsid w:val="00AE39DA"/>
    <w:rsid w:val="00AE3DDB"/>
    <w:rsid w:val="00AE3E37"/>
    <w:rsid w:val="00AE3F12"/>
    <w:rsid w:val="00AE407E"/>
    <w:rsid w:val="00AE46BA"/>
    <w:rsid w:val="00AE4AF4"/>
    <w:rsid w:val="00AE4DC1"/>
    <w:rsid w:val="00AE50F1"/>
    <w:rsid w:val="00AE5357"/>
    <w:rsid w:val="00AE535C"/>
    <w:rsid w:val="00AE5382"/>
    <w:rsid w:val="00AE579B"/>
    <w:rsid w:val="00AE60D2"/>
    <w:rsid w:val="00AE62C8"/>
    <w:rsid w:val="00AE6591"/>
    <w:rsid w:val="00AE693A"/>
    <w:rsid w:val="00AE6A72"/>
    <w:rsid w:val="00AE6CDA"/>
    <w:rsid w:val="00AE6F03"/>
    <w:rsid w:val="00AE6F0A"/>
    <w:rsid w:val="00AE6F41"/>
    <w:rsid w:val="00AE716D"/>
    <w:rsid w:val="00AE71CA"/>
    <w:rsid w:val="00AE746B"/>
    <w:rsid w:val="00AE752B"/>
    <w:rsid w:val="00AE79C6"/>
    <w:rsid w:val="00AE7AA0"/>
    <w:rsid w:val="00AE7B71"/>
    <w:rsid w:val="00AE7DA5"/>
    <w:rsid w:val="00AE7FAD"/>
    <w:rsid w:val="00AF049E"/>
    <w:rsid w:val="00AF04EC"/>
    <w:rsid w:val="00AF09A6"/>
    <w:rsid w:val="00AF0FC0"/>
    <w:rsid w:val="00AF10C2"/>
    <w:rsid w:val="00AF147F"/>
    <w:rsid w:val="00AF1BE2"/>
    <w:rsid w:val="00AF1C0D"/>
    <w:rsid w:val="00AF1DC6"/>
    <w:rsid w:val="00AF21F5"/>
    <w:rsid w:val="00AF27DC"/>
    <w:rsid w:val="00AF2870"/>
    <w:rsid w:val="00AF2AC8"/>
    <w:rsid w:val="00AF2AF9"/>
    <w:rsid w:val="00AF2CEA"/>
    <w:rsid w:val="00AF2E5B"/>
    <w:rsid w:val="00AF3417"/>
    <w:rsid w:val="00AF36CB"/>
    <w:rsid w:val="00AF3D6D"/>
    <w:rsid w:val="00AF3E9C"/>
    <w:rsid w:val="00AF3EB3"/>
    <w:rsid w:val="00AF40BB"/>
    <w:rsid w:val="00AF44C8"/>
    <w:rsid w:val="00AF4740"/>
    <w:rsid w:val="00AF4A6F"/>
    <w:rsid w:val="00AF4C73"/>
    <w:rsid w:val="00AF4FE0"/>
    <w:rsid w:val="00AF5156"/>
    <w:rsid w:val="00AF55B1"/>
    <w:rsid w:val="00AF5667"/>
    <w:rsid w:val="00AF56D8"/>
    <w:rsid w:val="00AF576C"/>
    <w:rsid w:val="00AF5A5D"/>
    <w:rsid w:val="00AF5B5C"/>
    <w:rsid w:val="00AF5BED"/>
    <w:rsid w:val="00AF5F2C"/>
    <w:rsid w:val="00AF5FE7"/>
    <w:rsid w:val="00AF5FEC"/>
    <w:rsid w:val="00AF68C4"/>
    <w:rsid w:val="00AF6C27"/>
    <w:rsid w:val="00AF6C7D"/>
    <w:rsid w:val="00AF6EB0"/>
    <w:rsid w:val="00AF7403"/>
    <w:rsid w:val="00AF7503"/>
    <w:rsid w:val="00AF753E"/>
    <w:rsid w:val="00AF75B3"/>
    <w:rsid w:val="00B00297"/>
    <w:rsid w:val="00B0072F"/>
    <w:rsid w:val="00B009C9"/>
    <w:rsid w:val="00B0123E"/>
    <w:rsid w:val="00B01607"/>
    <w:rsid w:val="00B016D3"/>
    <w:rsid w:val="00B017D3"/>
    <w:rsid w:val="00B017F5"/>
    <w:rsid w:val="00B021BC"/>
    <w:rsid w:val="00B025B3"/>
    <w:rsid w:val="00B026A4"/>
    <w:rsid w:val="00B02D20"/>
    <w:rsid w:val="00B02E24"/>
    <w:rsid w:val="00B04093"/>
    <w:rsid w:val="00B042E2"/>
    <w:rsid w:val="00B04383"/>
    <w:rsid w:val="00B04C57"/>
    <w:rsid w:val="00B0513D"/>
    <w:rsid w:val="00B05169"/>
    <w:rsid w:val="00B051D3"/>
    <w:rsid w:val="00B052C7"/>
    <w:rsid w:val="00B05C85"/>
    <w:rsid w:val="00B05D9B"/>
    <w:rsid w:val="00B05E90"/>
    <w:rsid w:val="00B0684C"/>
    <w:rsid w:val="00B06A14"/>
    <w:rsid w:val="00B06BD2"/>
    <w:rsid w:val="00B06BDE"/>
    <w:rsid w:val="00B0707F"/>
    <w:rsid w:val="00B07357"/>
    <w:rsid w:val="00B07598"/>
    <w:rsid w:val="00B0767E"/>
    <w:rsid w:val="00B07838"/>
    <w:rsid w:val="00B079D0"/>
    <w:rsid w:val="00B07D53"/>
    <w:rsid w:val="00B100D9"/>
    <w:rsid w:val="00B10244"/>
    <w:rsid w:val="00B10529"/>
    <w:rsid w:val="00B105D8"/>
    <w:rsid w:val="00B10F2A"/>
    <w:rsid w:val="00B10F59"/>
    <w:rsid w:val="00B111D6"/>
    <w:rsid w:val="00B114B2"/>
    <w:rsid w:val="00B11760"/>
    <w:rsid w:val="00B118E0"/>
    <w:rsid w:val="00B11909"/>
    <w:rsid w:val="00B11D94"/>
    <w:rsid w:val="00B12059"/>
    <w:rsid w:val="00B12345"/>
    <w:rsid w:val="00B12682"/>
    <w:rsid w:val="00B12A6A"/>
    <w:rsid w:val="00B12C4A"/>
    <w:rsid w:val="00B13234"/>
    <w:rsid w:val="00B13463"/>
    <w:rsid w:val="00B134AF"/>
    <w:rsid w:val="00B13635"/>
    <w:rsid w:val="00B13650"/>
    <w:rsid w:val="00B137C9"/>
    <w:rsid w:val="00B146E3"/>
    <w:rsid w:val="00B1498C"/>
    <w:rsid w:val="00B14B81"/>
    <w:rsid w:val="00B14F8C"/>
    <w:rsid w:val="00B15B98"/>
    <w:rsid w:val="00B163D3"/>
    <w:rsid w:val="00B16DF8"/>
    <w:rsid w:val="00B171DA"/>
    <w:rsid w:val="00B172ED"/>
    <w:rsid w:val="00B173A7"/>
    <w:rsid w:val="00B178E0"/>
    <w:rsid w:val="00B179DD"/>
    <w:rsid w:val="00B17D7A"/>
    <w:rsid w:val="00B17D8D"/>
    <w:rsid w:val="00B200B7"/>
    <w:rsid w:val="00B2018D"/>
    <w:rsid w:val="00B20364"/>
    <w:rsid w:val="00B203F7"/>
    <w:rsid w:val="00B20433"/>
    <w:rsid w:val="00B2095F"/>
    <w:rsid w:val="00B20A3E"/>
    <w:rsid w:val="00B20E43"/>
    <w:rsid w:val="00B20F2F"/>
    <w:rsid w:val="00B212DC"/>
    <w:rsid w:val="00B2158F"/>
    <w:rsid w:val="00B22014"/>
    <w:rsid w:val="00B221E0"/>
    <w:rsid w:val="00B22220"/>
    <w:rsid w:val="00B22330"/>
    <w:rsid w:val="00B22EC1"/>
    <w:rsid w:val="00B22F97"/>
    <w:rsid w:val="00B23611"/>
    <w:rsid w:val="00B238E2"/>
    <w:rsid w:val="00B23A9D"/>
    <w:rsid w:val="00B23E0A"/>
    <w:rsid w:val="00B24238"/>
    <w:rsid w:val="00B244AF"/>
    <w:rsid w:val="00B2450F"/>
    <w:rsid w:val="00B24AA8"/>
    <w:rsid w:val="00B24E68"/>
    <w:rsid w:val="00B25092"/>
    <w:rsid w:val="00B25149"/>
    <w:rsid w:val="00B255EF"/>
    <w:rsid w:val="00B25647"/>
    <w:rsid w:val="00B259F2"/>
    <w:rsid w:val="00B25B70"/>
    <w:rsid w:val="00B2658A"/>
    <w:rsid w:val="00B26964"/>
    <w:rsid w:val="00B26A98"/>
    <w:rsid w:val="00B26C4E"/>
    <w:rsid w:val="00B26E0D"/>
    <w:rsid w:val="00B270DF"/>
    <w:rsid w:val="00B27204"/>
    <w:rsid w:val="00B2762F"/>
    <w:rsid w:val="00B27E38"/>
    <w:rsid w:val="00B30136"/>
    <w:rsid w:val="00B30196"/>
    <w:rsid w:val="00B304AE"/>
    <w:rsid w:val="00B3061A"/>
    <w:rsid w:val="00B3102D"/>
    <w:rsid w:val="00B3154D"/>
    <w:rsid w:val="00B318EC"/>
    <w:rsid w:val="00B32746"/>
    <w:rsid w:val="00B3296C"/>
    <w:rsid w:val="00B32CEE"/>
    <w:rsid w:val="00B32D3C"/>
    <w:rsid w:val="00B32F57"/>
    <w:rsid w:val="00B3317B"/>
    <w:rsid w:val="00B332EE"/>
    <w:rsid w:val="00B338DA"/>
    <w:rsid w:val="00B33C6C"/>
    <w:rsid w:val="00B3402C"/>
    <w:rsid w:val="00B3438F"/>
    <w:rsid w:val="00B345FF"/>
    <w:rsid w:val="00B34835"/>
    <w:rsid w:val="00B34B39"/>
    <w:rsid w:val="00B34BD4"/>
    <w:rsid w:val="00B3539C"/>
    <w:rsid w:val="00B35B3E"/>
    <w:rsid w:val="00B35B6D"/>
    <w:rsid w:val="00B35E1F"/>
    <w:rsid w:val="00B369A3"/>
    <w:rsid w:val="00B36A1A"/>
    <w:rsid w:val="00B36E3A"/>
    <w:rsid w:val="00B36F4D"/>
    <w:rsid w:val="00B36F8B"/>
    <w:rsid w:val="00B3708C"/>
    <w:rsid w:val="00B37480"/>
    <w:rsid w:val="00B379E8"/>
    <w:rsid w:val="00B37C88"/>
    <w:rsid w:val="00B37F7D"/>
    <w:rsid w:val="00B4066C"/>
    <w:rsid w:val="00B407CC"/>
    <w:rsid w:val="00B409EA"/>
    <w:rsid w:val="00B40D19"/>
    <w:rsid w:val="00B40E19"/>
    <w:rsid w:val="00B412B0"/>
    <w:rsid w:val="00B41348"/>
    <w:rsid w:val="00B418F9"/>
    <w:rsid w:val="00B41968"/>
    <w:rsid w:val="00B419D6"/>
    <w:rsid w:val="00B4209B"/>
    <w:rsid w:val="00B425AD"/>
    <w:rsid w:val="00B42AA1"/>
    <w:rsid w:val="00B42E40"/>
    <w:rsid w:val="00B43411"/>
    <w:rsid w:val="00B4357E"/>
    <w:rsid w:val="00B4363E"/>
    <w:rsid w:val="00B43847"/>
    <w:rsid w:val="00B43AEE"/>
    <w:rsid w:val="00B43D15"/>
    <w:rsid w:val="00B44586"/>
    <w:rsid w:val="00B449F1"/>
    <w:rsid w:val="00B44BA2"/>
    <w:rsid w:val="00B44CB2"/>
    <w:rsid w:val="00B44FF2"/>
    <w:rsid w:val="00B450D7"/>
    <w:rsid w:val="00B458DC"/>
    <w:rsid w:val="00B458F6"/>
    <w:rsid w:val="00B465A5"/>
    <w:rsid w:val="00B47067"/>
    <w:rsid w:val="00B4711A"/>
    <w:rsid w:val="00B471F6"/>
    <w:rsid w:val="00B47418"/>
    <w:rsid w:val="00B4744A"/>
    <w:rsid w:val="00B475CB"/>
    <w:rsid w:val="00B47A97"/>
    <w:rsid w:val="00B47DAB"/>
    <w:rsid w:val="00B50288"/>
    <w:rsid w:val="00B5079D"/>
    <w:rsid w:val="00B50E66"/>
    <w:rsid w:val="00B50F7C"/>
    <w:rsid w:val="00B5106A"/>
    <w:rsid w:val="00B513E9"/>
    <w:rsid w:val="00B5140F"/>
    <w:rsid w:val="00B518E6"/>
    <w:rsid w:val="00B51CF6"/>
    <w:rsid w:val="00B521E9"/>
    <w:rsid w:val="00B52582"/>
    <w:rsid w:val="00B525A0"/>
    <w:rsid w:val="00B52CBE"/>
    <w:rsid w:val="00B52E0D"/>
    <w:rsid w:val="00B52E7A"/>
    <w:rsid w:val="00B5347D"/>
    <w:rsid w:val="00B5352C"/>
    <w:rsid w:val="00B53A37"/>
    <w:rsid w:val="00B53ACC"/>
    <w:rsid w:val="00B53C87"/>
    <w:rsid w:val="00B5404D"/>
    <w:rsid w:val="00B540B2"/>
    <w:rsid w:val="00B540CC"/>
    <w:rsid w:val="00B54288"/>
    <w:rsid w:val="00B545AC"/>
    <w:rsid w:val="00B54D30"/>
    <w:rsid w:val="00B55029"/>
    <w:rsid w:val="00B554BB"/>
    <w:rsid w:val="00B56119"/>
    <w:rsid w:val="00B56480"/>
    <w:rsid w:val="00B567C4"/>
    <w:rsid w:val="00B56A19"/>
    <w:rsid w:val="00B56E93"/>
    <w:rsid w:val="00B57353"/>
    <w:rsid w:val="00B5761C"/>
    <w:rsid w:val="00B57CD8"/>
    <w:rsid w:val="00B57E92"/>
    <w:rsid w:val="00B6022D"/>
    <w:rsid w:val="00B60279"/>
    <w:rsid w:val="00B60597"/>
    <w:rsid w:val="00B605AC"/>
    <w:rsid w:val="00B6094B"/>
    <w:rsid w:val="00B60AF7"/>
    <w:rsid w:val="00B60FCD"/>
    <w:rsid w:val="00B610BC"/>
    <w:rsid w:val="00B6132E"/>
    <w:rsid w:val="00B614D7"/>
    <w:rsid w:val="00B617DC"/>
    <w:rsid w:val="00B618FD"/>
    <w:rsid w:val="00B61A26"/>
    <w:rsid w:val="00B61A59"/>
    <w:rsid w:val="00B61A60"/>
    <w:rsid w:val="00B621C2"/>
    <w:rsid w:val="00B626F6"/>
    <w:rsid w:val="00B62E91"/>
    <w:rsid w:val="00B63542"/>
    <w:rsid w:val="00B641FD"/>
    <w:rsid w:val="00B6448A"/>
    <w:rsid w:val="00B64492"/>
    <w:rsid w:val="00B64574"/>
    <w:rsid w:val="00B65012"/>
    <w:rsid w:val="00B65A0B"/>
    <w:rsid w:val="00B65E7A"/>
    <w:rsid w:val="00B66AF9"/>
    <w:rsid w:val="00B67E1E"/>
    <w:rsid w:val="00B70253"/>
    <w:rsid w:val="00B7060A"/>
    <w:rsid w:val="00B70824"/>
    <w:rsid w:val="00B70C4C"/>
    <w:rsid w:val="00B70D74"/>
    <w:rsid w:val="00B712D2"/>
    <w:rsid w:val="00B71410"/>
    <w:rsid w:val="00B71E87"/>
    <w:rsid w:val="00B723A5"/>
    <w:rsid w:val="00B723B1"/>
    <w:rsid w:val="00B7287D"/>
    <w:rsid w:val="00B72C08"/>
    <w:rsid w:val="00B731AD"/>
    <w:rsid w:val="00B73392"/>
    <w:rsid w:val="00B73413"/>
    <w:rsid w:val="00B737F6"/>
    <w:rsid w:val="00B73935"/>
    <w:rsid w:val="00B73A13"/>
    <w:rsid w:val="00B73E30"/>
    <w:rsid w:val="00B742AA"/>
    <w:rsid w:val="00B74637"/>
    <w:rsid w:val="00B74771"/>
    <w:rsid w:val="00B74A48"/>
    <w:rsid w:val="00B75397"/>
    <w:rsid w:val="00B764CD"/>
    <w:rsid w:val="00B768B3"/>
    <w:rsid w:val="00B76E93"/>
    <w:rsid w:val="00B771FC"/>
    <w:rsid w:val="00B80497"/>
    <w:rsid w:val="00B80B6D"/>
    <w:rsid w:val="00B81230"/>
    <w:rsid w:val="00B81568"/>
    <w:rsid w:val="00B81A16"/>
    <w:rsid w:val="00B8298B"/>
    <w:rsid w:val="00B82ABF"/>
    <w:rsid w:val="00B82C48"/>
    <w:rsid w:val="00B833DB"/>
    <w:rsid w:val="00B83A17"/>
    <w:rsid w:val="00B8479B"/>
    <w:rsid w:val="00B8485C"/>
    <w:rsid w:val="00B8542A"/>
    <w:rsid w:val="00B854AC"/>
    <w:rsid w:val="00B85684"/>
    <w:rsid w:val="00B85B24"/>
    <w:rsid w:val="00B85E24"/>
    <w:rsid w:val="00B867A7"/>
    <w:rsid w:val="00B86D6E"/>
    <w:rsid w:val="00B87404"/>
    <w:rsid w:val="00B87715"/>
    <w:rsid w:val="00B87963"/>
    <w:rsid w:val="00B87AA0"/>
    <w:rsid w:val="00B87B61"/>
    <w:rsid w:val="00B900C7"/>
    <w:rsid w:val="00B9025A"/>
    <w:rsid w:val="00B90497"/>
    <w:rsid w:val="00B90762"/>
    <w:rsid w:val="00B90891"/>
    <w:rsid w:val="00B90C6C"/>
    <w:rsid w:val="00B913BF"/>
    <w:rsid w:val="00B91645"/>
    <w:rsid w:val="00B91E99"/>
    <w:rsid w:val="00B91FA8"/>
    <w:rsid w:val="00B9217A"/>
    <w:rsid w:val="00B9250D"/>
    <w:rsid w:val="00B9282F"/>
    <w:rsid w:val="00B93205"/>
    <w:rsid w:val="00B93D7D"/>
    <w:rsid w:val="00B93DBE"/>
    <w:rsid w:val="00B94188"/>
    <w:rsid w:val="00B942E2"/>
    <w:rsid w:val="00B9480C"/>
    <w:rsid w:val="00B94F41"/>
    <w:rsid w:val="00B957F5"/>
    <w:rsid w:val="00B95BD7"/>
    <w:rsid w:val="00B96438"/>
    <w:rsid w:val="00B9651D"/>
    <w:rsid w:val="00B96A2C"/>
    <w:rsid w:val="00B96B82"/>
    <w:rsid w:val="00B96EE8"/>
    <w:rsid w:val="00B970ED"/>
    <w:rsid w:val="00B976F5"/>
    <w:rsid w:val="00B978DF"/>
    <w:rsid w:val="00BA02B3"/>
    <w:rsid w:val="00BA02CF"/>
    <w:rsid w:val="00BA045E"/>
    <w:rsid w:val="00BA0848"/>
    <w:rsid w:val="00BA08C2"/>
    <w:rsid w:val="00BA0902"/>
    <w:rsid w:val="00BA15AB"/>
    <w:rsid w:val="00BA18AE"/>
    <w:rsid w:val="00BA2110"/>
    <w:rsid w:val="00BA2233"/>
    <w:rsid w:val="00BA2507"/>
    <w:rsid w:val="00BA2536"/>
    <w:rsid w:val="00BA26F8"/>
    <w:rsid w:val="00BA2E66"/>
    <w:rsid w:val="00BA2FAB"/>
    <w:rsid w:val="00BA3168"/>
    <w:rsid w:val="00BA3386"/>
    <w:rsid w:val="00BA364E"/>
    <w:rsid w:val="00BA3728"/>
    <w:rsid w:val="00BA3857"/>
    <w:rsid w:val="00BA38C7"/>
    <w:rsid w:val="00BA3D00"/>
    <w:rsid w:val="00BA3EA8"/>
    <w:rsid w:val="00BA4A5A"/>
    <w:rsid w:val="00BA4BF3"/>
    <w:rsid w:val="00BA4CEB"/>
    <w:rsid w:val="00BA5367"/>
    <w:rsid w:val="00BA539B"/>
    <w:rsid w:val="00BA578C"/>
    <w:rsid w:val="00BA5D07"/>
    <w:rsid w:val="00BA6117"/>
    <w:rsid w:val="00BA64A4"/>
    <w:rsid w:val="00BA69AC"/>
    <w:rsid w:val="00BA6B7C"/>
    <w:rsid w:val="00BA7093"/>
    <w:rsid w:val="00BA73A5"/>
    <w:rsid w:val="00BA76AF"/>
    <w:rsid w:val="00BA79D9"/>
    <w:rsid w:val="00BA7AB3"/>
    <w:rsid w:val="00BB0432"/>
    <w:rsid w:val="00BB05AF"/>
    <w:rsid w:val="00BB1B58"/>
    <w:rsid w:val="00BB1C86"/>
    <w:rsid w:val="00BB2074"/>
    <w:rsid w:val="00BB22A2"/>
    <w:rsid w:val="00BB26AB"/>
    <w:rsid w:val="00BB3037"/>
    <w:rsid w:val="00BB3388"/>
    <w:rsid w:val="00BB341A"/>
    <w:rsid w:val="00BB3537"/>
    <w:rsid w:val="00BB35E1"/>
    <w:rsid w:val="00BB3CF8"/>
    <w:rsid w:val="00BB3D17"/>
    <w:rsid w:val="00BB3DB7"/>
    <w:rsid w:val="00BB41D7"/>
    <w:rsid w:val="00BB45E5"/>
    <w:rsid w:val="00BB522D"/>
    <w:rsid w:val="00BB5C1C"/>
    <w:rsid w:val="00BB616C"/>
    <w:rsid w:val="00BB69C0"/>
    <w:rsid w:val="00BB6E3F"/>
    <w:rsid w:val="00BB7193"/>
    <w:rsid w:val="00BB791C"/>
    <w:rsid w:val="00BB7C09"/>
    <w:rsid w:val="00BB7C3F"/>
    <w:rsid w:val="00BC0280"/>
    <w:rsid w:val="00BC064E"/>
    <w:rsid w:val="00BC12FF"/>
    <w:rsid w:val="00BC1E06"/>
    <w:rsid w:val="00BC2083"/>
    <w:rsid w:val="00BC2158"/>
    <w:rsid w:val="00BC235A"/>
    <w:rsid w:val="00BC2483"/>
    <w:rsid w:val="00BC27AD"/>
    <w:rsid w:val="00BC288D"/>
    <w:rsid w:val="00BC2B77"/>
    <w:rsid w:val="00BC3525"/>
    <w:rsid w:val="00BC3852"/>
    <w:rsid w:val="00BC3BC1"/>
    <w:rsid w:val="00BC3E06"/>
    <w:rsid w:val="00BC45E5"/>
    <w:rsid w:val="00BC4A26"/>
    <w:rsid w:val="00BC54F7"/>
    <w:rsid w:val="00BC55F3"/>
    <w:rsid w:val="00BC59F8"/>
    <w:rsid w:val="00BC5C8B"/>
    <w:rsid w:val="00BC5C8F"/>
    <w:rsid w:val="00BC5CE3"/>
    <w:rsid w:val="00BC5DB6"/>
    <w:rsid w:val="00BC5DC6"/>
    <w:rsid w:val="00BC6091"/>
    <w:rsid w:val="00BC68F6"/>
    <w:rsid w:val="00BC6999"/>
    <w:rsid w:val="00BC6B69"/>
    <w:rsid w:val="00BC6D25"/>
    <w:rsid w:val="00BC6DA6"/>
    <w:rsid w:val="00BC6E3A"/>
    <w:rsid w:val="00BC76E8"/>
    <w:rsid w:val="00BC77CA"/>
    <w:rsid w:val="00BC7E50"/>
    <w:rsid w:val="00BC7E90"/>
    <w:rsid w:val="00BD016B"/>
    <w:rsid w:val="00BD0384"/>
    <w:rsid w:val="00BD0E54"/>
    <w:rsid w:val="00BD1065"/>
    <w:rsid w:val="00BD1F2A"/>
    <w:rsid w:val="00BD1FE3"/>
    <w:rsid w:val="00BD285D"/>
    <w:rsid w:val="00BD2B7A"/>
    <w:rsid w:val="00BD2FD5"/>
    <w:rsid w:val="00BD345C"/>
    <w:rsid w:val="00BD3B15"/>
    <w:rsid w:val="00BD3CCD"/>
    <w:rsid w:val="00BD3F14"/>
    <w:rsid w:val="00BD47B2"/>
    <w:rsid w:val="00BD4AB2"/>
    <w:rsid w:val="00BD4BE4"/>
    <w:rsid w:val="00BD5DFB"/>
    <w:rsid w:val="00BD606B"/>
    <w:rsid w:val="00BD6A32"/>
    <w:rsid w:val="00BD6B8F"/>
    <w:rsid w:val="00BD6F44"/>
    <w:rsid w:val="00BD71BB"/>
    <w:rsid w:val="00BD73ED"/>
    <w:rsid w:val="00BD7563"/>
    <w:rsid w:val="00BD788E"/>
    <w:rsid w:val="00BD7B5B"/>
    <w:rsid w:val="00BE0208"/>
    <w:rsid w:val="00BE0542"/>
    <w:rsid w:val="00BE066E"/>
    <w:rsid w:val="00BE0C1E"/>
    <w:rsid w:val="00BE1A81"/>
    <w:rsid w:val="00BE209D"/>
    <w:rsid w:val="00BE317C"/>
    <w:rsid w:val="00BE3390"/>
    <w:rsid w:val="00BE368A"/>
    <w:rsid w:val="00BE3777"/>
    <w:rsid w:val="00BE3AA8"/>
    <w:rsid w:val="00BE3E29"/>
    <w:rsid w:val="00BE49F2"/>
    <w:rsid w:val="00BE4B67"/>
    <w:rsid w:val="00BE4E88"/>
    <w:rsid w:val="00BE4F27"/>
    <w:rsid w:val="00BE54E4"/>
    <w:rsid w:val="00BE575A"/>
    <w:rsid w:val="00BE5855"/>
    <w:rsid w:val="00BE59AD"/>
    <w:rsid w:val="00BE5A56"/>
    <w:rsid w:val="00BE5D8D"/>
    <w:rsid w:val="00BE5EA5"/>
    <w:rsid w:val="00BE6947"/>
    <w:rsid w:val="00BE69E0"/>
    <w:rsid w:val="00BE6B0A"/>
    <w:rsid w:val="00BE6DEC"/>
    <w:rsid w:val="00BE6EDD"/>
    <w:rsid w:val="00BE75D9"/>
    <w:rsid w:val="00BE7779"/>
    <w:rsid w:val="00BE77AA"/>
    <w:rsid w:val="00BE7B87"/>
    <w:rsid w:val="00BF011C"/>
    <w:rsid w:val="00BF09A1"/>
    <w:rsid w:val="00BF0AC0"/>
    <w:rsid w:val="00BF17D3"/>
    <w:rsid w:val="00BF18E1"/>
    <w:rsid w:val="00BF1944"/>
    <w:rsid w:val="00BF1A4B"/>
    <w:rsid w:val="00BF2197"/>
    <w:rsid w:val="00BF26DA"/>
    <w:rsid w:val="00BF27A5"/>
    <w:rsid w:val="00BF29A7"/>
    <w:rsid w:val="00BF3878"/>
    <w:rsid w:val="00BF3ADA"/>
    <w:rsid w:val="00BF3BFC"/>
    <w:rsid w:val="00BF4339"/>
    <w:rsid w:val="00BF47D2"/>
    <w:rsid w:val="00BF4BD7"/>
    <w:rsid w:val="00BF4C3B"/>
    <w:rsid w:val="00BF4EB5"/>
    <w:rsid w:val="00BF4F31"/>
    <w:rsid w:val="00BF520B"/>
    <w:rsid w:val="00BF53D4"/>
    <w:rsid w:val="00BF55E4"/>
    <w:rsid w:val="00BF5F98"/>
    <w:rsid w:val="00BF5FFA"/>
    <w:rsid w:val="00BF6187"/>
    <w:rsid w:val="00BF6A05"/>
    <w:rsid w:val="00C00148"/>
    <w:rsid w:val="00C00168"/>
    <w:rsid w:val="00C00197"/>
    <w:rsid w:val="00C01361"/>
    <w:rsid w:val="00C01ADB"/>
    <w:rsid w:val="00C01CAD"/>
    <w:rsid w:val="00C020DF"/>
    <w:rsid w:val="00C02646"/>
    <w:rsid w:val="00C02936"/>
    <w:rsid w:val="00C033AA"/>
    <w:rsid w:val="00C0369E"/>
    <w:rsid w:val="00C03AED"/>
    <w:rsid w:val="00C046BA"/>
    <w:rsid w:val="00C04C96"/>
    <w:rsid w:val="00C04D8E"/>
    <w:rsid w:val="00C04F49"/>
    <w:rsid w:val="00C0500C"/>
    <w:rsid w:val="00C05010"/>
    <w:rsid w:val="00C05047"/>
    <w:rsid w:val="00C054F9"/>
    <w:rsid w:val="00C05506"/>
    <w:rsid w:val="00C056A0"/>
    <w:rsid w:val="00C05B59"/>
    <w:rsid w:val="00C05BCB"/>
    <w:rsid w:val="00C05C85"/>
    <w:rsid w:val="00C05DAF"/>
    <w:rsid w:val="00C066DA"/>
    <w:rsid w:val="00C06B7B"/>
    <w:rsid w:val="00C074B4"/>
    <w:rsid w:val="00C076D5"/>
    <w:rsid w:val="00C0774E"/>
    <w:rsid w:val="00C07EA0"/>
    <w:rsid w:val="00C07EA4"/>
    <w:rsid w:val="00C10212"/>
    <w:rsid w:val="00C10349"/>
    <w:rsid w:val="00C10626"/>
    <w:rsid w:val="00C106CC"/>
    <w:rsid w:val="00C113E2"/>
    <w:rsid w:val="00C11637"/>
    <w:rsid w:val="00C11689"/>
    <w:rsid w:val="00C121A8"/>
    <w:rsid w:val="00C122C6"/>
    <w:rsid w:val="00C12330"/>
    <w:rsid w:val="00C12605"/>
    <w:rsid w:val="00C12B66"/>
    <w:rsid w:val="00C12BF5"/>
    <w:rsid w:val="00C12C07"/>
    <w:rsid w:val="00C12D8C"/>
    <w:rsid w:val="00C130F4"/>
    <w:rsid w:val="00C133CF"/>
    <w:rsid w:val="00C135C2"/>
    <w:rsid w:val="00C13660"/>
    <w:rsid w:val="00C13D63"/>
    <w:rsid w:val="00C14184"/>
    <w:rsid w:val="00C146BA"/>
    <w:rsid w:val="00C1486D"/>
    <w:rsid w:val="00C14C44"/>
    <w:rsid w:val="00C14DB4"/>
    <w:rsid w:val="00C14DB6"/>
    <w:rsid w:val="00C14DD2"/>
    <w:rsid w:val="00C151CD"/>
    <w:rsid w:val="00C15644"/>
    <w:rsid w:val="00C15822"/>
    <w:rsid w:val="00C1584A"/>
    <w:rsid w:val="00C15D01"/>
    <w:rsid w:val="00C15FDC"/>
    <w:rsid w:val="00C161B9"/>
    <w:rsid w:val="00C1622F"/>
    <w:rsid w:val="00C16E90"/>
    <w:rsid w:val="00C175B5"/>
    <w:rsid w:val="00C17726"/>
    <w:rsid w:val="00C20080"/>
    <w:rsid w:val="00C2017A"/>
    <w:rsid w:val="00C20E37"/>
    <w:rsid w:val="00C214B8"/>
    <w:rsid w:val="00C219F0"/>
    <w:rsid w:val="00C22188"/>
    <w:rsid w:val="00C22280"/>
    <w:rsid w:val="00C2233C"/>
    <w:rsid w:val="00C22597"/>
    <w:rsid w:val="00C22628"/>
    <w:rsid w:val="00C227EA"/>
    <w:rsid w:val="00C22893"/>
    <w:rsid w:val="00C228D8"/>
    <w:rsid w:val="00C22932"/>
    <w:rsid w:val="00C2301D"/>
    <w:rsid w:val="00C23596"/>
    <w:rsid w:val="00C23620"/>
    <w:rsid w:val="00C23796"/>
    <w:rsid w:val="00C238F2"/>
    <w:rsid w:val="00C24CC2"/>
    <w:rsid w:val="00C25372"/>
    <w:rsid w:val="00C2619A"/>
    <w:rsid w:val="00C2633F"/>
    <w:rsid w:val="00C266F1"/>
    <w:rsid w:val="00C26902"/>
    <w:rsid w:val="00C26D9B"/>
    <w:rsid w:val="00C270D5"/>
    <w:rsid w:val="00C27891"/>
    <w:rsid w:val="00C278F7"/>
    <w:rsid w:val="00C27A7E"/>
    <w:rsid w:val="00C27AD0"/>
    <w:rsid w:val="00C30DFA"/>
    <w:rsid w:val="00C30EB5"/>
    <w:rsid w:val="00C31186"/>
    <w:rsid w:val="00C3126E"/>
    <w:rsid w:val="00C31597"/>
    <w:rsid w:val="00C31610"/>
    <w:rsid w:val="00C31EDB"/>
    <w:rsid w:val="00C32368"/>
    <w:rsid w:val="00C3242A"/>
    <w:rsid w:val="00C324D0"/>
    <w:rsid w:val="00C3252D"/>
    <w:rsid w:val="00C32787"/>
    <w:rsid w:val="00C33074"/>
    <w:rsid w:val="00C33209"/>
    <w:rsid w:val="00C33313"/>
    <w:rsid w:val="00C333D2"/>
    <w:rsid w:val="00C336B9"/>
    <w:rsid w:val="00C33B35"/>
    <w:rsid w:val="00C34048"/>
    <w:rsid w:val="00C34908"/>
    <w:rsid w:val="00C34EA3"/>
    <w:rsid w:val="00C34FC9"/>
    <w:rsid w:val="00C350AC"/>
    <w:rsid w:val="00C356CA"/>
    <w:rsid w:val="00C357ED"/>
    <w:rsid w:val="00C35826"/>
    <w:rsid w:val="00C35840"/>
    <w:rsid w:val="00C35C27"/>
    <w:rsid w:val="00C361B9"/>
    <w:rsid w:val="00C36304"/>
    <w:rsid w:val="00C36378"/>
    <w:rsid w:val="00C3640B"/>
    <w:rsid w:val="00C36AD1"/>
    <w:rsid w:val="00C36B09"/>
    <w:rsid w:val="00C37B8C"/>
    <w:rsid w:val="00C37EAD"/>
    <w:rsid w:val="00C400D3"/>
    <w:rsid w:val="00C40341"/>
    <w:rsid w:val="00C40A37"/>
    <w:rsid w:val="00C410C2"/>
    <w:rsid w:val="00C414F1"/>
    <w:rsid w:val="00C415CF"/>
    <w:rsid w:val="00C416FD"/>
    <w:rsid w:val="00C4194F"/>
    <w:rsid w:val="00C41A6A"/>
    <w:rsid w:val="00C41CF3"/>
    <w:rsid w:val="00C420C4"/>
    <w:rsid w:val="00C42101"/>
    <w:rsid w:val="00C42410"/>
    <w:rsid w:val="00C425D3"/>
    <w:rsid w:val="00C42768"/>
    <w:rsid w:val="00C429EE"/>
    <w:rsid w:val="00C42D63"/>
    <w:rsid w:val="00C42D7E"/>
    <w:rsid w:val="00C42EFE"/>
    <w:rsid w:val="00C431E5"/>
    <w:rsid w:val="00C434B6"/>
    <w:rsid w:val="00C43562"/>
    <w:rsid w:val="00C44391"/>
    <w:rsid w:val="00C444BF"/>
    <w:rsid w:val="00C44EEC"/>
    <w:rsid w:val="00C4561B"/>
    <w:rsid w:val="00C45A54"/>
    <w:rsid w:val="00C45CDD"/>
    <w:rsid w:val="00C46064"/>
    <w:rsid w:val="00C46212"/>
    <w:rsid w:val="00C46DB8"/>
    <w:rsid w:val="00C4722F"/>
    <w:rsid w:val="00C47841"/>
    <w:rsid w:val="00C47860"/>
    <w:rsid w:val="00C47ACF"/>
    <w:rsid w:val="00C501DE"/>
    <w:rsid w:val="00C50906"/>
    <w:rsid w:val="00C50AFB"/>
    <w:rsid w:val="00C50BF7"/>
    <w:rsid w:val="00C51470"/>
    <w:rsid w:val="00C518A8"/>
    <w:rsid w:val="00C51CE6"/>
    <w:rsid w:val="00C5239D"/>
    <w:rsid w:val="00C525CC"/>
    <w:rsid w:val="00C52890"/>
    <w:rsid w:val="00C52933"/>
    <w:rsid w:val="00C52B3E"/>
    <w:rsid w:val="00C536BF"/>
    <w:rsid w:val="00C53D6D"/>
    <w:rsid w:val="00C54614"/>
    <w:rsid w:val="00C54990"/>
    <w:rsid w:val="00C54E30"/>
    <w:rsid w:val="00C54F5E"/>
    <w:rsid w:val="00C5513F"/>
    <w:rsid w:val="00C55190"/>
    <w:rsid w:val="00C553F7"/>
    <w:rsid w:val="00C5569B"/>
    <w:rsid w:val="00C558A5"/>
    <w:rsid w:val="00C55F6E"/>
    <w:rsid w:val="00C5607D"/>
    <w:rsid w:val="00C56099"/>
    <w:rsid w:val="00C56169"/>
    <w:rsid w:val="00C56279"/>
    <w:rsid w:val="00C56BE7"/>
    <w:rsid w:val="00C56BEB"/>
    <w:rsid w:val="00C57419"/>
    <w:rsid w:val="00C577F9"/>
    <w:rsid w:val="00C57E80"/>
    <w:rsid w:val="00C603DF"/>
    <w:rsid w:val="00C606D0"/>
    <w:rsid w:val="00C60D5E"/>
    <w:rsid w:val="00C60EF6"/>
    <w:rsid w:val="00C61048"/>
    <w:rsid w:val="00C61172"/>
    <w:rsid w:val="00C6137C"/>
    <w:rsid w:val="00C617B5"/>
    <w:rsid w:val="00C61AE6"/>
    <w:rsid w:val="00C61DA9"/>
    <w:rsid w:val="00C61F87"/>
    <w:rsid w:val="00C6220E"/>
    <w:rsid w:val="00C62210"/>
    <w:rsid w:val="00C62252"/>
    <w:rsid w:val="00C622AB"/>
    <w:rsid w:val="00C6236C"/>
    <w:rsid w:val="00C627CE"/>
    <w:rsid w:val="00C6296D"/>
    <w:rsid w:val="00C62C21"/>
    <w:rsid w:val="00C62D3C"/>
    <w:rsid w:val="00C63582"/>
    <w:rsid w:val="00C6381F"/>
    <w:rsid w:val="00C63AE5"/>
    <w:rsid w:val="00C63C5C"/>
    <w:rsid w:val="00C6405D"/>
    <w:rsid w:val="00C640CE"/>
    <w:rsid w:val="00C64477"/>
    <w:rsid w:val="00C6482D"/>
    <w:rsid w:val="00C64A4E"/>
    <w:rsid w:val="00C64C33"/>
    <w:rsid w:val="00C64D04"/>
    <w:rsid w:val="00C64D96"/>
    <w:rsid w:val="00C65017"/>
    <w:rsid w:val="00C65535"/>
    <w:rsid w:val="00C65831"/>
    <w:rsid w:val="00C65CB2"/>
    <w:rsid w:val="00C65EFA"/>
    <w:rsid w:val="00C66794"/>
    <w:rsid w:val="00C66973"/>
    <w:rsid w:val="00C66983"/>
    <w:rsid w:val="00C66A96"/>
    <w:rsid w:val="00C66AEB"/>
    <w:rsid w:val="00C66F0A"/>
    <w:rsid w:val="00C67008"/>
    <w:rsid w:val="00C67D7E"/>
    <w:rsid w:val="00C67E6D"/>
    <w:rsid w:val="00C703AD"/>
    <w:rsid w:val="00C709D8"/>
    <w:rsid w:val="00C70AF5"/>
    <w:rsid w:val="00C70D98"/>
    <w:rsid w:val="00C7146D"/>
    <w:rsid w:val="00C71581"/>
    <w:rsid w:val="00C71C39"/>
    <w:rsid w:val="00C71F60"/>
    <w:rsid w:val="00C71F6F"/>
    <w:rsid w:val="00C72CDE"/>
    <w:rsid w:val="00C72E35"/>
    <w:rsid w:val="00C73235"/>
    <w:rsid w:val="00C73557"/>
    <w:rsid w:val="00C739EA"/>
    <w:rsid w:val="00C73C37"/>
    <w:rsid w:val="00C73F44"/>
    <w:rsid w:val="00C74046"/>
    <w:rsid w:val="00C742B5"/>
    <w:rsid w:val="00C74D86"/>
    <w:rsid w:val="00C74EE4"/>
    <w:rsid w:val="00C759E3"/>
    <w:rsid w:val="00C76DBF"/>
    <w:rsid w:val="00C76EEA"/>
    <w:rsid w:val="00C77367"/>
    <w:rsid w:val="00C77687"/>
    <w:rsid w:val="00C77771"/>
    <w:rsid w:val="00C77C84"/>
    <w:rsid w:val="00C77D14"/>
    <w:rsid w:val="00C77DEE"/>
    <w:rsid w:val="00C8030B"/>
    <w:rsid w:val="00C803B1"/>
    <w:rsid w:val="00C80E7C"/>
    <w:rsid w:val="00C80EDF"/>
    <w:rsid w:val="00C813EF"/>
    <w:rsid w:val="00C81F53"/>
    <w:rsid w:val="00C827ED"/>
    <w:rsid w:val="00C82AE9"/>
    <w:rsid w:val="00C82BAC"/>
    <w:rsid w:val="00C83071"/>
    <w:rsid w:val="00C83503"/>
    <w:rsid w:val="00C837FE"/>
    <w:rsid w:val="00C83B6D"/>
    <w:rsid w:val="00C83C36"/>
    <w:rsid w:val="00C83FE5"/>
    <w:rsid w:val="00C84F72"/>
    <w:rsid w:val="00C858E1"/>
    <w:rsid w:val="00C85CCD"/>
    <w:rsid w:val="00C864EE"/>
    <w:rsid w:val="00C86911"/>
    <w:rsid w:val="00C86F60"/>
    <w:rsid w:val="00C874C6"/>
    <w:rsid w:val="00C87B1B"/>
    <w:rsid w:val="00C90688"/>
    <w:rsid w:val="00C906F5"/>
    <w:rsid w:val="00C90753"/>
    <w:rsid w:val="00C90BC7"/>
    <w:rsid w:val="00C90CD0"/>
    <w:rsid w:val="00C90F6E"/>
    <w:rsid w:val="00C9108D"/>
    <w:rsid w:val="00C91919"/>
    <w:rsid w:val="00C91D28"/>
    <w:rsid w:val="00C91E0F"/>
    <w:rsid w:val="00C9202A"/>
    <w:rsid w:val="00C92B77"/>
    <w:rsid w:val="00C92CB9"/>
    <w:rsid w:val="00C92EAD"/>
    <w:rsid w:val="00C930A0"/>
    <w:rsid w:val="00C939DD"/>
    <w:rsid w:val="00C93ADF"/>
    <w:rsid w:val="00C93B83"/>
    <w:rsid w:val="00C93CFD"/>
    <w:rsid w:val="00C94A60"/>
    <w:rsid w:val="00C959B4"/>
    <w:rsid w:val="00C95F4E"/>
    <w:rsid w:val="00C96367"/>
    <w:rsid w:val="00C963B1"/>
    <w:rsid w:val="00C96543"/>
    <w:rsid w:val="00C96E99"/>
    <w:rsid w:val="00C97483"/>
    <w:rsid w:val="00C97499"/>
    <w:rsid w:val="00C979CC"/>
    <w:rsid w:val="00C97D3E"/>
    <w:rsid w:val="00C97F30"/>
    <w:rsid w:val="00CA027C"/>
    <w:rsid w:val="00CA0694"/>
    <w:rsid w:val="00CA06B4"/>
    <w:rsid w:val="00CA0AD8"/>
    <w:rsid w:val="00CA0B6D"/>
    <w:rsid w:val="00CA0D22"/>
    <w:rsid w:val="00CA1F87"/>
    <w:rsid w:val="00CA2083"/>
    <w:rsid w:val="00CA235C"/>
    <w:rsid w:val="00CA2631"/>
    <w:rsid w:val="00CA2E53"/>
    <w:rsid w:val="00CA3235"/>
    <w:rsid w:val="00CA3247"/>
    <w:rsid w:val="00CA32B5"/>
    <w:rsid w:val="00CA4285"/>
    <w:rsid w:val="00CA434D"/>
    <w:rsid w:val="00CA436E"/>
    <w:rsid w:val="00CA4A5A"/>
    <w:rsid w:val="00CA4CC7"/>
    <w:rsid w:val="00CA5C22"/>
    <w:rsid w:val="00CA645D"/>
    <w:rsid w:val="00CA6D1C"/>
    <w:rsid w:val="00CA6DF9"/>
    <w:rsid w:val="00CA7BD7"/>
    <w:rsid w:val="00CA7CB5"/>
    <w:rsid w:val="00CA7CD9"/>
    <w:rsid w:val="00CB00D9"/>
    <w:rsid w:val="00CB04C1"/>
    <w:rsid w:val="00CB04E6"/>
    <w:rsid w:val="00CB0D90"/>
    <w:rsid w:val="00CB14CA"/>
    <w:rsid w:val="00CB1912"/>
    <w:rsid w:val="00CB1B71"/>
    <w:rsid w:val="00CB22F0"/>
    <w:rsid w:val="00CB2C64"/>
    <w:rsid w:val="00CB2ECA"/>
    <w:rsid w:val="00CB3091"/>
    <w:rsid w:val="00CB310A"/>
    <w:rsid w:val="00CB311F"/>
    <w:rsid w:val="00CB3441"/>
    <w:rsid w:val="00CB34F0"/>
    <w:rsid w:val="00CB37FF"/>
    <w:rsid w:val="00CB4299"/>
    <w:rsid w:val="00CB4CA0"/>
    <w:rsid w:val="00CB4CB9"/>
    <w:rsid w:val="00CB5DBB"/>
    <w:rsid w:val="00CB5E3A"/>
    <w:rsid w:val="00CB6847"/>
    <w:rsid w:val="00CB78B3"/>
    <w:rsid w:val="00CB7EAC"/>
    <w:rsid w:val="00CC017A"/>
    <w:rsid w:val="00CC01CA"/>
    <w:rsid w:val="00CC0245"/>
    <w:rsid w:val="00CC0AB4"/>
    <w:rsid w:val="00CC0C81"/>
    <w:rsid w:val="00CC0F2A"/>
    <w:rsid w:val="00CC12C0"/>
    <w:rsid w:val="00CC165E"/>
    <w:rsid w:val="00CC1806"/>
    <w:rsid w:val="00CC1DEF"/>
    <w:rsid w:val="00CC240D"/>
    <w:rsid w:val="00CC2E63"/>
    <w:rsid w:val="00CC3303"/>
    <w:rsid w:val="00CC3412"/>
    <w:rsid w:val="00CC358C"/>
    <w:rsid w:val="00CC3820"/>
    <w:rsid w:val="00CC3FF5"/>
    <w:rsid w:val="00CC45E6"/>
    <w:rsid w:val="00CC4CF0"/>
    <w:rsid w:val="00CC57F3"/>
    <w:rsid w:val="00CC5935"/>
    <w:rsid w:val="00CC5998"/>
    <w:rsid w:val="00CC5C34"/>
    <w:rsid w:val="00CC64BB"/>
    <w:rsid w:val="00CC6C30"/>
    <w:rsid w:val="00CC6C73"/>
    <w:rsid w:val="00CC6D24"/>
    <w:rsid w:val="00CC6FEC"/>
    <w:rsid w:val="00CC73E9"/>
    <w:rsid w:val="00CC7477"/>
    <w:rsid w:val="00CC74CA"/>
    <w:rsid w:val="00CC75ED"/>
    <w:rsid w:val="00CC7636"/>
    <w:rsid w:val="00CC7766"/>
    <w:rsid w:val="00CC77DC"/>
    <w:rsid w:val="00CC78FA"/>
    <w:rsid w:val="00CC7E63"/>
    <w:rsid w:val="00CC7F9E"/>
    <w:rsid w:val="00CD0394"/>
    <w:rsid w:val="00CD06E1"/>
    <w:rsid w:val="00CD06EE"/>
    <w:rsid w:val="00CD0BBC"/>
    <w:rsid w:val="00CD0CB0"/>
    <w:rsid w:val="00CD1131"/>
    <w:rsid w:val="00CD1208"/>
    <w:rsid w:val="00CD1332"/>
    <w:rsid w:val="00CD17CF"/>
    <w:rsid w:val="00CD1A12"/>
    <w:rsid w:val="00CD1AB7"/>
    <w:rsid w:val="00CD2B7D"/>
    <w:rsid w:val="00CD2E09"/>
    <w:rsid w:val="00CD2ECB"/>
    <w:rsid w:val="00CD3081"/>
    <w:rsid w:val="00CD3510"/>
    <w:rsid w:val="00CD37D1"/>
    <w:rsid w:val="00CD3DBA"/>
    <w:rsid w:val="00CD3DBC"/>
    <w:rsid w:val="00CD4EEE"/>
    <w:rsid w:val="00CD5187"/>
    <w:rsid w:val="00CD5403"/>
    <w:rsid w:val="00CD550E"/>
    <w:rsid w:val="00CD5548"/>
    <w:rsid w:val="00CD5BEC"/>
    <w:rsid w:val="00CD5DA1"/>
    <w:rsid w:val="00CD62C2"/>
    <w:rsid w:val="00CD6608"/>
    <w:rsid w:val="00CD66F0"/>
    <w:rsid w:val="00CD6CE6"/>
    <w:rsid w:val="00CD6E1A"/>
    <w:rsid w:val="00CD7063"/>
    <w:rsid w:val="00CD746A"/>
    <w:rsid w:val="00CD76DF"/>
    <w:rsid w:val="00CE0869"/>
    <w:rsid w:val="00CE0893"/>
    <w:rsid w:val="00CE0F43"/>
    <w:rsid w:val="00CE121E"/>
    <w:rsid w:val="00CE1669"/>
    <w:rsid w:val="00CE1987"/>
    <w:rsid w:val="00CE1DD2"/>
    <w:rsid w:val="00CE20D6"/>
    <w:rsid w:val="00CE22C3"/>
    <w:rsid w:val="00CE2379"/>
    <w:rsid w:val="00CE2792"/>
    <w:rsid w:val="00CE2849"/>
    <w:rsid w:val="00CE2902"/>
    <w:rsid w:val="00CE297D"/>
    <w:rsid w:val="00CE2997"/>
    <w:rsid w:val="00CE2A6E"/>
    <w:rsid w:val="00CE2EA4"/>
    <w:rsid w:val="00CE3260"/>
    <w:rsid w:val="00CE3A73"/>
    <w:rsid w:val="00CE4405"/>
    <w:rsid w:val="00CE4A11"/>
    <w:rsid w:val="00CE4F41"/>
    <w:rsid w:val="00CE5221"/>
    <w:rsid w:val="00CE543B"/>
    <w:rsid w:val="00CE5494"/>
    <w:rsid w:val="00CE54F7"/>
    <w:rsid w:val="00CE5A94"/>
    <w:rsid w:val="00CE5E84"/>
    <w:rsid w:val="00CE619B"/>
    <w:rsid w:val="00CE62A4"/>
    <w:rsid w:val="00CE62AC"/>
    <w:rsid w:val="00CE6826"/>
    <w:rsid w:val="00CE7133"/>
    <w:rsid w:val="00CE75BD"/>
    <w:rsid w:val="00CE78A1"/>
    <w:rsid w:val="00CE7936"/>
    <w:rsid w:val="00CE7A1D"/>
    <w:rsid w:val="00CE7BF5"/>
    <w:rsid w:val="00CF0208"/>
    <w:rsid w:val="00CF0372"/>
    <w:rsid w:val="00CF04AC"/>
    <w:rsid w:val="00CF0732"/>
    <w:rsid w:val="00CF0FAE"/>
    <w:rsid w:val="00CF1565"/>
    <w:rsid w:val="00CF16E8"/>
    <w:rsid w:val="00CF1B12"/>
    <w:rsid w:val="00CF218B"/>
    <w:rsid w:val="00CF2513"/>
    <w:rsid w:val="00CF288A"/>
    <w:rsid w:val="00CF3089"/>
    <w:rsid w:val="00CF309C"/>
    <w:rsid w:val="00CF32B5"/>
    <w:rsid w:val="00CF340E"/>
    <w:rsid w:val="00CF3BBA"/>
    <w:rsid w:val="00CF43E0"/>
    <w:rsid w:val="00CF45CE"/>
    <w:rsid w:val="00CF45E2"/>
    <w:rsid w:val="00CF4699"/>
    <w:rsid w:val="00CF485C"/>
    <w:rsid w:val="00CF4925"/>
    <w:rsid w:val="00CF4A28"/>
    <w:rsid w:val="00CF4A58"/>
    <w:rsid w:val="00CF4D01"/>
    <w:rsid w:val="00CF4E73"/>
    <w:rsid w:val="00CF52C9"/>
    <w:rsid w:val="00CF5452"/>
    <w:rsid w:val="00CF5820"/>
    <w:rsid w:val="00CF5CB7"/>
    <w:rsid w:val="00CF6109"/>
    <w:rsid w:val="00CF6573"/>
    <w:rsid w:val="00CF669B"/>
    <w:rsid w:val="00CF6CA1"/>
    <w:rsid w:val="00CF6E54"/>
    <w:rsid w:val="00CF6E84"/>
    <w:rsid w:val="00CF7413"/>
    <w:rsid w:val="00CF7693"/>
    <w:rsid w:val="00CF776D"/>
    <w:rsid w:val="00CF7A5D"/>
    <w:rsid w:val="00CF7DF0"/>
    <w:rsid w:val="00D0017C"/>
    <w:rsid w:val="00D002B8"/>
    <w:rsid w:val="00D0072D"/>
    <w:rsid w:val="00D01048"/>
    <w:rsid w:val="00D010BC"/>
    <w:rsid w:val="00D01509"/>
    <w:rsid w:val="00D01CD2"/>
    <w:rsid w:val="00D01D1C"/>
    <w:rsid w:val="00D02282"/>
    <w:rsid w:val="00D0243D"/>
    <w:rsid w:val="00D02494"/>
    <w:rsid w:val="00D025C0"/>
    <w:rsid w:val="00D02B53"/>
    <w:rsid w:val="00D02F84"/>
    <w:rsid w:val="00D03031"/>
    <w:rsid w:val="00D030A4"/>
    <w:rsid w:val="00D0330A"/>
    <w:rsid w:val="00D03709"/>
    <w:rsid w:val="00D03BB4"/>
    <w:rsid w:val="00D0401F"/>
    <w:rsid w:val="00D04299"/>
    <w:rsid w:val="00D04384"/>
    <w:rsid w:val="00D04454"/>
    <w:rsid w:val="00D04A39"/>
    <w:rsid w:val="00D04CC0"/>
    <w:rsid w:val="00D0547D"/>
    <w:rsid w:val="00D056AF"/>
    <w:rsid w:val="00D056FC"/>
    <w:rsid w:val="00D05AA0"/>
    <w:rsid w:val="00D07705"/>
    <w:rsid w:val="00D10332"/>
    <w:rsid w:val="00D10538"/>
    <w:rsid w:val="00D10831"/>
    <w:rsid w:val="00D10C3A"/>
    <w:rsid w:val="00D11269"/>
    <w:rsid w:val="00D11889"/>
    <w:rsid w:val="00D11B84"/>
    <w:rsid w:val="00D11E6B"/>
    <w:rsid w:val="00D12332"/>
    <w:rsid w:val="00D12C87"/>
    <w:rsid w:val="00D1332C"/>
    <w:rsid w:val="00D13547"/>
    <w:rsid w:val="00D13D6F"/>
    <w:rsid w:val="00D13F1B"/>
    <w:rsid w:val="00D13FAC"/>
    <w:rsid w:val="00D140F7"/>
    <w:rsid w:val="00D14166"/>
    <w:rsid w:val="00D143E7"/>
    <w:rsid w:val="00D14668"/>
    <w:rsid w:val="00D14BE7"/>
    <w:rsid w:val="00D14FB9"/>
    <w:rsid w:val="00D156ED"/>
    <w:rsid w:val="00D15D14"/>
    <w:rsid w:val="00D15D33"/>
    <w:rsid w:val="00D15F48"/>
    <w:rsid w:val="00D15FC7"/>
    <w:rsid w:val="00D16004"/>
    <w:rsid w:val="00D16013"/>
    <w:rsid w:val="00D1619A"/>
    <w:rsid w:val="00D16637"/>
    <w:rsid w:val="00D16C0A"/>
    <w:rsid w:val="00D16D89"/>
    <w:rsid w:val="00D174B8"/>
    <w:rsid w:val="00D1774B"/>
    <w:rsid w:val="00D1787F"/>
    <w:rsid w:val="00D17EA8"/>
    <w:rsid w:val="00D201CF"/>
    <w:rsid w:val="00D203A6"/>
    <w:rsid w:val="00D204B4"/>
    <w:rsid w:val="00D2070F"/>
    <w:rsid w:val="00D20E71"/>
    <w:rsid w:val="00D210EB"/>
    <w:rsid w:val="00D21169"/>
    <w:rsid w:val="00D21E6F"/>
    <w:rsid w:val="00D22361"/>
    <w:rsid w:val="00D22A89"/>
    <w:rsid w:val="00D22FC2"/>
    <w:rsid w:val="00D230D5"/>
    <w:rsid w:val="00D235E5"/>
    <w:rsid w:val="00D236FE"/>
    <w:rsid w:val="00D23E93"/>
    <w:rsid w:val="00D23F28"/>
    <w:rsid w:val="00D2417C"/>
    <w:rsid w:val="00D245F2"/>
    <w:rsid w:val="00D2527C"/>
    <w:rsid w:val="00D25989"/>
    <w:rsid w:val="00D25B43"/>
    <w:rsid w:val="00D26001"/>
    <w:rsid w:val="00D26178"/>
    <w:rsid w:val="00D262C3"/>
    <w:rsid w:val="00D264C3"/>
    <w:rsid w:val="00D26861"/>
    <w:rsid w:val="00D2694A"/>
    <w:rsid w:val="00D26B9B"/>
    <w:rsid w:val="00D26C49"/>
    <w:rsid w:val="00D26D59"/>
    <w:rsid w:val="00D27067"/>
    <w:rsid w:val="00D27236"/>
    <w:rsid w:val="00D27705"/>
    <w:rsid w:val="00D27C91"/>
    <w:rsid w:val="00D308E1"/>
    <w:rsid w:val="00D30BD3"/>
    <w:rsid w:val="00D30C8D"/>
    <w:rsid w:val="00D30EA2"/>
    <w:rsid w:val="00D314B7"/>
    <w:rsid w:val="00D31A9B"/>
    <w:rsid w:val="00D31AEA"/>
    <w:rsid w:val="00D31B3C"/>
    <w:rsid w:val="00D3260F"/>
    <w:rsid w:val="00D32695"/>
    <w:rsid w:val="00D32816"/>
    <w:rsid w:val="00D32912"/>
    <w:rsid w:val="00D32A63"/>
    <w:rsid w:val="00D32BB4"/>
    <w:rsid w:val="00D32D09"/>
    <w:rsid w:val="00D33017"/>
    <w:rsid w:val="00D33146"/>
    <w:rsid w:val="00D3330C"/>
    <w:rsid w:val="00D33377"/>
    <w:rsid w:val="00D3386B"/>
    <w:rsid w:val="00D33C73"/>
    <w:rsid w:val="00D34047"/>
    <w:rsid w:val="00D340FB"/>
    <w:rsid w:val="00D349B7"/>
    <w:rsid w:val="00D34EA9"/>
    <w:rsid w:val="00D3596A"/>
    <w:rsid w:val="00D36504"/>
    <w:rsid w:val="00D36989"/>
    <w:rsid w:val="00D36B9E"/>
    <w:rsid w:val="00D36F29"/>
    <w:rsid w:val="00D3758E"/>
    <w:rsid w:val="00D379A2"/>
    <w:rsid w:val="00D379A7"/>
    <w:rsid w:val="00D37E92"/>
    <w:rsid w:val="00D37F93"/>
    <w:rsid w:val="00D37FF3"/>
    <w:rsid w:val="00D4020D"/>
    <w:rsid w:val="00D407ED"/>
    <w:rsid w:val="00D40C30"/>
    <w:rsid w:val="00D40D63"/>
    <w:rsid w:val="00D410F4"/>
    <w:rsid w:val="00D41512"/>
    <w:rsid w:val="00D415B7"/>
    <w:rsid w:val="00D41DE7"/>
    <w:rsid w:val="00D4232C"/>
    <w:rsid w:val="00D426B5"/>
    <w:rsid w:val="00D42735"/>
    <w:rsid w:val="00D42B7D"/>
    <w:rsid w:val="00D43015"/>
    <w:rsid w:val="00D432E1"/>
    <w:rsid w:val="00D4357E"/>
    <w:rsid w:val="00D43748"/>
    <w:rsid w:val="00D43770"/>
    <w:rsid w:val="00D43890"/>
    <w:rsid w:val="00D43F03"/>
    <w:rsid w:val="00D4449B"/>
    <w:rsid w:val="00D44538"/>
    <w:rsid w:val="00D45F4C"/>
    <w:rsid w:val="00D46090"/>
    <w:rsid w:val="00D47029"/>
    <w:rsid w:val="00D479BA"/>
    <w:rsid w:val="00D47F47"/>
    <w:rsid w:val="00D502DA"/>
    <w:rsid w:val="00D5048F"/>
    <w:rsid w:val="00D50620"/>
    <w:rsid w:val="00D50AB7"/>
    <w:rsid w:val="00D50BE6"/>
    <w:rsid w:val="00D50C89"/>
    <w:rsid w:val="00D50CFD"/>
    <w:rsid w:val="00D50F68"/>
    <w:rsid w:val="00D50FB0"/>
    <w:rsid w:val="00D51236"/>
    <w:rsid w:val="00D516C4"/>
    <w:rsid w:val="00D51E34"/>
    <w:rsid w:val="00D5211A"/>
    <w:rsid w:val="00D52372"/>
    <w:rsid w:val="00D526D7"/>
    <w:rsid w:val="00D533C2"/>
    <w:rsid w:val="00D5361A"/>
    <w:rsid w:val="00D53652"/>
    <w:rsid w:val="00D53936"/>
    <w:rsid w:val="00D544AB"/>
    <w:rsid w:val="00D54882"/>
    <w:rsid w:val="00D54AC0"/>
    <w:rsid w:val="00D55287"/>
    <w:rsid w:val="00D552E3"/>
    <w:rsid w:val="00D55617"/>
    <w:rsid w:val="00D55667"/>
    <w:rsid w:val="00D55A73"/>
    <w:rsid w:val="00D55A9E"/>
    <w:rsid w:val="00D55BBF"/>
    <w:rsid w:val="00D55F9C"/>
    <w:rsid w:val="00D563D4"/>
    <w:rsid w:val="00D56730"/>
    <w:rsid w:val="00D568B0"/>
    <w:rsid w:val="00D5690D"/>
    <w:rsid w:val="00D56AD1"/>
    <w:rsid w:val="00D56D23"/>
    <w:rsid w:val="00D57130"/>
    <w:rsid w:val="00D57EF2"/>
    <w:rsid w:val="00D60AC7"/>
    <w:rsid w:val="00D60DE2"/>
    <w:rsid w:val="00D6124F"/>
    <w:rsid w:val="00D616D4"/>
    <w:rsid w:val="00D61AC7"/>
    <w:rsid w:val="00D61C5F"/>
    <w:rsid w:val="00D61D0D"/>
    <w:rsid w:val="00D62100"/>
    <w:rsid w:val="00D6246D"/>
    <w:rsid w:val="00D626BD"/>
    <w:rsid w:val="00D62B0D"/>
    <w:rsid w:val="00D62C5D"/>
    <w:rsid w:val="00D62C69"/>
    <w:rsid w:val="00D62C75"/>
    <w:rsid w:val="00D63265"/>
    <w:rsid w:val="00D639DE"/>
    <w:rsid w:val="00D63D30"/>
    <w:rsid w:val="00D63D4F"/>
    <w:rsid w:val="00D63E2F"/>
    <w:rsid w:val="00D63EED"/>
    <w:rsid w:val="00D642EA"/>
    <w:rsid w:val="00D644B0"/>
    <w:rsid w:val="00D64BE8"/>
    <w:rsid w:val="00D65132"/>
    <w:rsid w:val="00D653AC"/>
    <w:rsid w:val="00D659DB"/>
    <w:rsid w:val="00D660C7"/>
    <w:rsid w:val="00D66251"/>
    <w:rsid w:val="00D6648C"/>
    <w:rsid w:val="00D6654B"/>
    <w:rsid w:val="00D66886"/>
    <w:rsid w:val="00D669BE"/>
    <w:rsid w:val="00D66CAF"/>
    <w:rsid w:val="00D66E6C"/>
    <w:rsid w:val="00D6722F"/>
    <w:rsid w:val="00D67600"/>
    <w:rsid w:val="00D67950"/>
    <w:rsid w:val="00D70223"/>
    <w:rsid w:val="00D70BEC"/>
    <w:rsid w:val="00D7319F"/>
    <w:rsid w:val="00D73261"/>
    <w:rsid w:val="00D7337C"/>
    <w:rsid w:val="00D734BC"/>
    <w:rsid w:val="00D73B70"/>
    <w:rsid w:val="00D744DD"/>
    <w:rsid w:val="00D749B6"/>
    <w:rsid w:val="00D74B70"/>
    <w:rsid w:val="00D7594F"/>
    <w:rsid w:val="00D75C25"/>
    <w:rsid w:val="00D75E3D"/>
    <w:rsid w:val="00D77673"/>
    <w:rsid w:val="00D776D4"/>
    <w:rsid w:val="00D80072"/>
    <w:rsid w:val="00D8027D"/>
    <w:rsid w:val="00D80FA8"/>
    <w:rsid w:val="00D8134A"/>
    <w:rsid w:val="00D815AA"/>
    <w:rsid w:val="00D817C0"/>
    <w:rsid w:val="00D81873"/>
    <w:rsid w:val="00D81A6C"/>
    <w:rsid w:val="00D82209"/>
    <w:rsid w:val="00D822D5"/>
    <w:rsid w:val="00D8265F"/>
    <w:rsid w:val="00D828EF"/>
    <w:rsid w:val="00D82980"/>
    <w:rsid w:val="00D82D3E"/>
    <w:rsid w:val="00D83187"/>
    <w:rsid w:val="00D83493"/>
    <w:rsid w:val="00D839C2"/>
    <w:rsid w:val="00D84BF0"/>
    <w:rsid w:val="00D85022"/>
    <w:rsid w:val="00D85200"/>
    <w:rsid w:val="00D85772"/>
    <w:rsid w:val="00D8590B"/>
    <w:rsid w:val="00D85CD5"/>
    <w:rsid w:val="00D865D1"/>
    <w:rsid w:val="00D86694"/>
    <w:rsid w:val="00D86ADE"/>
    <w:rsid w:val="00D872DC"/>
    <w:rsid w:val="00D87B15"/>
    <w:rsid w:val="00D87DF7"/>
    <w:rsid w:val="00D87E3C"/>
    <w:rsid w:val="00D89852"/>
    <w:rsid w:val="00D90435"/>
    <w:rsid w:val="00D904AE"/>
    <w:rsid w:val="00D90604"/>
    <w:rsid w:val="00D906DF"/>
    <w:rsid w:val="00D90709"/>
    <w:rsid w:val="00D90A18"/>
    <w:rsid w:val="00D90DFA"/>
    <w:rsid w:val="00D9108C"/>
    <w:rsid w:val="00D91195"/>
    <w:rsid w:val="00D915FA"/>
    <w:rsid w:val="00D92863"/>
    <w:rsid w:val="00D92AAC"/>
    <w:rsid w:val="00D92D29"/>
    <w:rsid w:val="00D92D4B"/>
    <w:rsid w:val="00D93579"/>
    <w:rsid w:val="00D93CFF"/>
    <w:rsid w:val="00D93E9A"/>
    <w:rsid w:val="00D93ED3"/>
    <w:rsid w:val="00D94F83"/>
    <w:rsid w:val="00D95BBC"/>
    <w:rsid w:val="00D95DCC"/>
    <w:rsid w:val="00D962E6"/>
    <w:rsid w:val="00D964D1"/>
    <w:rsid w:val="00D96743"/>
    <w:rsid w:val="00D968BE"/>
    <w:rsid w:val="00D9695B"/>
    <w:rsid w:val="00D9717A"/>
    <w:rsid w:val="00D9720F"/>
    <w:rsid w:val="00D9741F"/>
    <w:rsid w:val="00D97524"/>
    <w:rsid w:val="00D97800"/>
    <w:rsid w:val="00D97852"/>
    <w:rsid w:val="00D97909"/>
    <w:rsid w:val="00DA08AA"/>
    <w:rsid w:val="00DA0E73"/>
    <w:rsid w:val="00DA1008"/>
    <w:rsid w:val="00DA1584"/>
    <w:rsid w:val="00DA1B05"/>
    <w:rsid w:val="00DA1C28"/>
    <w:rsid w:val="00DA1C60"/>
    <w:rsid w:val="00DA222C"/>
    <w:rsid w:val="00DA248C"/>
    <w:rsid w:val="00DA27F8"/>
    <w:rsid w:val="00DA294A"/>
    <w:rsid w:val="00DA2D4D"/>
    <w:rsid w:val="00DA2DB0"/>
    <w:rsid w:val="00DA3370"/>
    <w:rsid w:val="00DA35CB"/>
    <w:rsid w:val="00DA369F"/>
    <w:rsid w:val="00DA476A"/>
    <w:rsid w:val="00DA4CC7"/>
    <w:rsid w:val="00DA585E"/>
    <w:rsid w:val="00DA58B2"/>
    <w:rsid w:val="00DA5B53"/>
    <w:rsid w:val="00DA5D07"/>
    <w:rsid w:val="00DA5F62"/>
    <w:rsid w:val="00DA5FDB"/>
    <w:rsid w:val="00DA65B2"/>
    <w:rsid w:val="00DA6792"/>
    <w:rsid w:val="00DA6897"/>
    <w:rsid w:val="00DA6B83"/>
    <w:rsid w:val="00DA6CA1"/>
    <w:rsid w:val="00DB055C"/>
    <w:rsid w:val="00DB0835"/>
    <w:rsid w:val="00DB08D0"/>
    <w:rsid w:val="00DB0C83"/>
    <w:rsid w:val="00DB0DBF"/>
    <w:rsid w:val="00DB0FCA"/>
    <w:rsid w:val="00DB2157"/>
    <w:rsid w:val="00DB3140"/>
    <w:rsid w:val="00DB31B8"/>
    <w:rsid w:val="00DB3427"/>
    <w:rsid w:val="00DB3A07"/>
    <w:rsid w:val="00DB4046"/>
    <w:rsid w:val="00DB4623"/>
    <w:rsid w:val="00DB472D"/>
    <w:rsid w:val="00DB4BAF"/>
    <w:rsid w:val="00DB51E8"/>
    <w:rsid w:val="00DB5303"/>
    <w:rsid w:val="00DB5ACB"/>
    <w:rsid w:val="00DB5B51"/>
    <w:rsid w:val="00DB5BEB"/>
    <w:rsid w:val="00DB5F09"/>
    <w:rsid w:val="00DB6250"/>
    <w:rsid w:val="00DB64C7"/>
    <w:rsid w:val="00DB6540"/>
    <w:rsid w:val="00DB6604"/>
    <w:rsid w:val="00DB6696"/>
    <w:rsid w:val="00DB786D"/>
    <w:rsid w:val="00DB7929"/>
    <w:rsid w:val="00DB7A05"/>
    <w:rsid w:val="00DB7CD7"/>
    <w:rsid w:val="00DB7E72"/>
    <w:rsid w:val="00DB7EC0"/>
    <w:rsid w:val="00DC055A"/>
    <w:rsid w:val="00DC174B"/>
    <w:rsid w:val="00DC189E"/>
    <w:rsid w:val="00DC1A14"/>
    <w:rsid w:val="00DC1F86"/>
    <w:rsid w:val="00DC23D1"/>
    <w:rsid w:val="00DC279E"/>
    <w:rsid w:val="00DC28B4"/>
    <w:rsid w:val="00DC2C6C"/>
    <w:rsid w:val="00DC2EC1"/>
    <w:rsid w:val="00DC30AB"/>
    <w:rsid w:val="00DC33DC"/>
    <w:rsid w:val="00DC3AD1"/>
    <w:rsid w:val="00DC3C39"/>
    <w:rsid w:val="00DC40B2"/>
    <w:rsid w:val="00DC449C"/>
    <w:rsid w:val="00DC45ED"/>
    <w:rsid w:val="00DC4DFF"/>
    <w:rsid w:val="00DC4F6D"/>
    <w:rsid w:val="00DC4F9E"/>
    <w:rsid w:val="00DC549B"/>
    <w:rsid w:val="00DC5F6F"/>
    <w:rsid w:val="00DC602D"/>
    <w:rsid w:val="00DC6287"/>
    <w:rsid w:val="00DC663F"/>
    <w:rsid w:val="00DC6A0A"/>
    <w:rsid w:val="00DC7566"/>
    <w:rsid w:val="00DC78B1"/>
    <w:rsid w:val="00DC7D9B"/>
    <w:rsid w:val="00DD0099"/>
    <w:rsid w:val="00DD016C"/>
    <w:rsid w:val="00DD078E"/>
    <w:rsid w:val="00DD0ED1"/>
    <w:rsid w:val="00DD0F4E"/>
    <w:rsid w:val="00DD0FC2"/>
    <w:rsid w:val="00DD1FD6"/>
    <w:rsid w:val="00DD234C"/>
    <w:rsid w:val="00DD25FA"/>
    <w:rsid w:val="00DD2BAF"/>
    <w:rsid w:val="00DD30BE"/>
    <w:rsid w:val="00DD3493"/>
    <w:rsid w:val="00DD3706"/>
    <w:rsid w:val="00DD3AC0"/>
    <w:rsid w:val="00DD3C41"/>
    <w:rsid w:val="00DD3C44"/>
    <w:rsid w:val="00DD4484"/>
    <w:rsid w:val="00DD44B2"/>
    <w:rsid w:val="00DD46B2"/>
    <w:rsid w:val="00DD4967"/>
    <w:rsid w:val="00DD4AA8"/>
    <w:rsid w:val="00DD5B0E"/>
    <w:rsid w:val="00DD5B22"/>
    <w:rsid w:val="00DD6163"/>
    <w:rsid w:val="00DD7166"/>
    <w:rsid w:val="00DD7AEE"/>
    <w:rsid w:val="00DD7B3B"/>
    <w:rsid w:val="00DD7F02"/>
    <w:rsid w:val="00DE04E1"/>
    <w:rsid w:val="00DE04F4"/>
    <w:rsid w:val="00DE05F8"/>
    <w:rsid w:val="00DE0B1F"/>
    <w:rsid w:val="00DE0CAE"/>
    <w:rsid w:val="00DE0CC0"/>
    <w:rsid w:val="00DE1271"/>
    <w:rsid w:val="00DE1377"/>
    <w:rsid w:val="00DE1399"/>
    <w:rsid w:val="00DE1523"/>
    <w:rsid w:val="00DE1ACA"/>
    <w:rsid w:val="00DE231F"/>
    <w:rsid w:val="00DE2898"/>
    <w:rsid w:val="00DE2C9D"/>
    <w:rsid w:val="00DE2EF6"/>
    <w:rsid w:val="00DE32CC"/>
    <w:rsid w:val="00DE32D8"/>
    <w:rsid w:val="00DE3458"/>
    <w:rsid w:val="00DE3533"/>
    <w:rsid w:val="00DE3E79"/>
    <w:rsid w:val="00DE4331"/>
    <w:rsid w:val="00DE4469"/>
    <w:rsid w:val="00DE44FF"/>
    <w:rsid w:val="00DE4C30"/>
    <w:rsid w:val="00DE5287"/>
    <w:rsid w:val="00DE52EB"/>
    <w:rsid w:val="00DE548B"/>
    <w:rsid w:val="00DE54C9"/>
    <w:rsid w:val="00DE5E0B"/>
    <w:rsid w:val="00DE5E83"/>
    <w:rsid w:val="00DE5FAC"/>
    <w:rsid w:val="00DE60BF"/>
    <w:rsid w:val="00DE60DD"/>
    <w:rsid w:val="00DE64B5"/>
    <w:rsid w:val="00DE67B2"/>
    <w:rsid w:val="00DE69BE"/>
    <w:rsid w:val="00DE6A3E"/>
    <w:rsid w:val="00DE6C57"/>
    <w:rsid w:val="00DE6E91"/>
    <w:rsid w:val="00DE70D0"/>
    <w:rsid w:val="00DE7659"/>
    <w:rsid w:val="00DE7878"/>
    <w:rsid w:val="00DE7A27"/>
    <w:rsid w:val="00DE7A65"/>
    <w:rsid w:val="00DE7A73"/>
    <w:rsid w:val="00DE7E73"/>
    <w:rsid w:val="00DE7FF4"/>
    <w:rsid w:val="00DF0AA6"/>
    <w:rsid w:val="00DF0DD5"/>
    <w:rsid w:val="00DF0E6E"/>
    <w:rsid w:val="00DF1593"/>
    <w:rsid w:val="00DF16B9"/>
    <w:rsid w:val="00DF18DF"/>
    <w:rsid w:val="00DF1A4C"/>
    <w:rsid w:val="00DF23CF"/>
    <w:rsid w:val="00DF24E8"/>
    <w:rsid w:val="00DF2755"/>
    <w:rsid w:val="00DF28E4"/>
    <w:rsid w:val="00DF2B46"/>
    <w:rsid w:val="00DF303D"/>
    <w:rsid w:val="00DF322F"/>
    <w:rsid w:val="00DF3B6D"/>
    <w:rsid w:val="00DF3D12"/>
    <w:rsid w:val="00DF3D91"/>
    <w:rsid w:val="00DF3E49"/>
    <w:rsid w:val="00DF3EAE"/>
    <w:rsid w:val="00DF4192"/>
    <w:rsid w:val="00DF48B8"/>
    <w:rsid w:val="00DF4942"/>
    <w:rsid w:val="00DF4E58"/>
    <w:rsid w:val="00DF5269"/>
    <w:rsid w:val="00DF52F5"/>
    <w:rsid w:val="00DF5461"/>
    <w:rsid w:val="00DF5D4F"/>
    <w:rsid w:val="00DF5DF4"/>
    <w:rsid w:val="00DF5E1C"/>
    <w:rsid w:val="00DF60BC"/>
    <w:rsid w:val="00DF6649"/>
    <w:rsid w:val="00DF6683"/>
    <w:rsid w:val="00DF6A0B"/>
    <w:rsid w:val="00DF6D9E"/>
    <w:rsid w:val="00DF796C"/>
    <w:rsid w:val="00DF7AC2"/>
    <w:rsid w:val="00DF7C5F"/>
    <w:rsid w:val="00E000CD"/>
    <w:rsid w:val="00E00467"/>
    <w:rsid w:val="00E00571"/>
    <w:rsid w:val="00E005FF"/>
    <w:rsid w:val="00E006ED"/>
    <w:rsid w:val="00E00C8C"/>
    <w:rsid w:val="00E00DDE"/>
    <w:rsid w:val="00E00EEA"/>
    <w:rsid w:val="00E016BC"/>
    <w:rsid w:val="00E018F1"/>
    <w:rsid w:val="00E019F7"/>
    <w:rsid w:val="00E01EB8"/>
    <w:rsid w:val="00E020D9"/>
    <w:rsid w:val="00E025DB"/>
    <w:rsid w:val="00E02696"/>
    <w:rsid w:val="00E02CDE"/>
    <w:rsid w:val="00E02FEE"/>
    <w:rsid w:val="00E0321A"/>
    <w:rsid w:val="00E03257"/>
    <w:rsid w:val="00E03294"/>
    <w:rsid w:val="00E0378A"/>
    <w:rsid w:val="00E03F5F"/>
    <w:rsid w:val="00E04472"/>
    <w:rsid w:val="00E045E3"/>
    <w:rsid w:val="00E048F7"/>
    <w:rsid w:val="00E04C29"/>
    <w:rsid w:val="00E0542E"/>
    <w:rsid w:val="00E055EA"/>
    <w:rsid w:val="00E05BD4"/>
    <w:rsid w:val="00E05D50"/>
    <w:rsid w:val="00E05DC6"/>
    <w:rsid w:val="00E06236"/>
    <w:rsid w:val="00E0656D"/>
    <w:rsid w:val="00E065FA"/>
    <w:rsid w:val="00E067D6"/>
    <w:rsid w:val="00E06812"/>
    <w:rsid w:val="00E071B5"/>
    <w:rsid w:val="00E0754E"/>
    <w:rsid w:val="00E077C2"/>
    <w:rsid w:val="00E077C9"/>
    <w:rsid w:val="00E0789F"/>
    <w:rsid w:val="00E07A61"/>
    <w:rsid w:val="00E07CB8"/>
    <w:rsid w:val="00E07D78"/>
    <w:rsid w:val="00E07E20"/>
    <w:rsid w:val="00E105A7"/>
    <w:rsid w:val="00E10B42"/>
    <w:rsid w:val="00E10BB6"/>
    <w:rsid w:val="00E10C99"/>
    <w:rsid w:val="00E11505"/>
    <w:rsid w:val="00E11700"/>
    <w:rsid w:val="00E11707"/>
    <w:rsid w:val="00E11B7B"/>
    <w:rsid w:val="00E11C7E"/>
    <w:rsid w:val="00E11D09"/>
    <w:rsid w:val="00E124FD"/>
    <w:rsid w:val="00E132D6"/>
    <w:rsid w:val="00E13370"/>
    <w:rsid w:val="00E13A02"/>
    <w:rsid w:val="00E13A3F"/>
    <w:rsid w:val="00E140B8"/>
    <w:rsid w:val="00E144AE"/>
    <w:rsid w:val="00E148E6"/>
    <w:rsid w:val="00E14DAC"/>
    <w:rsid w:val="00E14DBC"/>
    <w:rsid w:val="00E151C8"/>
    <w:rsid w:val="00E1569A"/>
    <w:rsid w:val="00E156BE"/>
    <w:rsid w:val="00E158D8"/>
    <w:rsid w:val="00E162CA"/>
    <w:rsid w:val="00E164E8"/>
    <w:rsid w:val="00E16C2F"/>
    <w:rsid w:val="00E16EDB"/>
    <w:rsid w:val="00E17396"/>
    <w:rsid w:val="00E17661"/>
    <w:rsid w:val="00E17B43"/>
    <w:rsid w:val="00E17CDE"/>
    <w:rsid w:val="00E17CEA"/>
    <w:rsid w:val="00E17DEF"/>
    <w:rsid w:val="00E2090C"/>
    <w:rsid w:val="00E214B3"/>
    <w:rsid w:val="00E21515"/>
    <w:rsid w:val="00E21B16"/>
    <w:rsid w:val="00E21B47"/>
    <w:rsid w:val="00E21C9E"/>
    <w:rsid w:val="00E21D07"/>
    <w:rsid w:val="00E2210A"/>
    <w:rsid w:val="00E2237E"/>
    <w:rsid w:val="00E229B8"/>
    <w:rsid w:val="00E22E74"/>
    <w:rsid w:val="00E23728"/>
    <w:rsid w:val="00E237E2"/>
    <w:rsid w:val="00E242FE"/>
    <w:rsid w:val="00E24323"/>
    <w:rsid w:val="00E24796"/>
    <w:rsid w:val="00E249D2"/>
    <w:rsid w:val="00E24BD5"/>
    <w:rsid w:val="00E24D67"/>
    <w:rsid w:val="00E24FBA"/>
    <w:rsid w:val="00E24FD3"/>
    <w:rsid w:val="00E253C8"/>
    <w:rsid w:val="00E256D5"/>
    <w:rsid w:val="00E25C93"/>
    <w:rsid w:val="00E25D42"/>
    <w:rsid w:val="00E263FF"/>
    <w:rsid w:val="00E26693"/>
    <w:rsid w:val="00E27B9D"/>
    <w:rsid w:val="00E27ED9"/>
    <w:rsid w:val="00E302E8"/>
    <w:rsid w:val="00E30417"/>
    <w:rsid w:val="00E30632"/>
    <w:rsid w:val="00E30DBA"/>
    <w:rsid w:val="00E31176"/>
    <w:rsid w:val="00E3214E"/>
    <w:rsid w:val="00E32386"/>
    <w:rsid w:val="00E32981"/>
    <w:rsid w:val="00E33053"/>
    <w:rsid w:val="00E33581"/>
    <w:rsid w:val="00E33670"/>
    <w:rsid w:val="00E33995"/>
    <w:rsid w:val="00E33C83"/>
    <w:rsid w:val="00E33C93"/>
    <w:rsid w:val="00E34050"/>
    <w:rsid w:val="00E34496"/>
    <w:rsid w:val="00E34AB2"/>
    <w:rsid w:val="00E35194"/>
    <w:rsid w:val="00E351D0"/>
    <w:rsid w:val="00E351E1"/>
    <w:rsid w:val="00E35566"/>
    <w:rsid w:val="00E3599E"/>
    <w:rsid w:val="00E35D81"/>
    <w:rsid w:val="00E362D6"/>
    <w:rsid w:val="00E36431"/>
    <w:rsid w:val="00E36469"/>
    <w:rsid w:val="00E36C2B"/>
    <w:rsid w:val="00E36EEC"/>
    <w:rsid w:val="00E372BF"/>
    <w:rsid w:val="00E377F0"/>
    <w:rsid w:val="00E37C1E"/>
    <w:rsid w:val="00E400DF"/>
    <w:rsid w:val="00E402DC"/>
    <w:rsid w:val="00E405B3"/>
    <w:rsid w:val="00E40899"/>
    <w:rsid w:val="00E40FA1"/>
    <w:rsid w:val="00E41096"/>
    <w:rsid w:val="00E411D1"/>
    <w:rsid w:val="00E4170E"/>
    <w:rsid w:val="00E419B0"/>
    <w:rsid w:val="00E41AA9"/>
    <w:rsid w:val="00E4217A"/>
    <w:rsid w:val="00E422E1"/>
    <w:rsid w:val="00E42821"/>
    <w:rsid w:val="00E4290E"/>
    <w:rsid w:val="00E42A67"/>
    <w:rsid w:val="00E42A9E"/>
    <w:rsid w:val="00E433D9"/>
    <w:rsid w:val="00E4345B"/>
    <w:rsid w:val="00E436C7"/>
    <w:rsid w:val="00E43D24"/>
    <w:rsid w:val="00E43E4A"/>
    <w:rsid w:val="00E43E57"/>
    <w:rsid w:val="00E43F9D"/>
    <w:rsid w:val="00E4410A"/>
    <w:rsid w:val="00E446F7"/>
    <w:rsid w:val="00E44A21"/>
    <w:rsid w:val="00E44CF9"/>
    <w:rsid w:val="00E4536B"/>
    <w:rsid w:val="00E45A80"/>
    <w:rsid w:val="00E462A6"/>
    <w:rsid w:val="00E46A15"/>
    <w:rsid w:val="00E46A36"/>
    <w:rsid w:val="00E4771B"/>
    <w:rsid w:val="00E477A0"/>
    <w:rsid w:val="00E47ACF"/>
    <w:rsid w:val="00E47E07"/>
    <w:rsid w:val="00E507A4"/>
    <w:rsid w:val="00E50856"/>
    <w:rsid w:val="00E50E92"/>
    <w:rsid w:val="00E5113C"/>
    <w:rsid w:val="00E52023"/>
    <w:rsid w:val="00E52666"/>
    <w:rsid w:val="00E52C8E"/>
    <w:rsid w:val="00E534F0"/>
    <w:rsid w:val="00E53AD0"/>
    <w:rsid w:val="00E53E7E"/>
    <w:rsid w:val="00E54621"/>
    <w:rsid w:val="00E55184"/>
    <w:rsid w:val="00E5538A"/>
    <w:rsid w:val="00E55939"/>
    <w:rsid w:val="00E55A3F"/>
    <w:rsid w:val="00E55BFC"/>
    <w:rsid w:val="00E560E7"/>
    <w:rsid w:val="00E565E9"/>
    <w:rsid w:val="00E56784"/>
    <w:rsid w:val="00E569AA"/>
    <w:rsid w:val="00E56F21"/>
    <w:rsid w:val="00E573FB"/>
    <w:rsid w:val="00E603CC"/>
    <w:rsid w:val="00E609E9"/>
    <w:rsid w:val="00E60AE0"/>
    <w:rsid w:val="00E60EA4"/>
    <w:rsid w:val="00E60F65"/>
    <w:rsid w:val="00E6104C"/>
    <w:rsid w:val="00E61208"/>
    <w:rsid w:val="00E61B31"/>
    <w:rsid w:val="00E623F7"/>
    <w:rsid w:val="00E62519"/>
    <w:rsid w:val="00E62712"/>
    <w:rsid w:val="00E628A5"/>
    <w:rsid w:val="00E62BF2"/>
    <w:rsid w:val="00E62BF5"/>
    <w:rsid w:val="00E63156"/>
    <w:rsid w:val="00E636E8"/>
    <w:rsid w:val="00E63760"/>
    <w:rsid w:val="00E63811"/>
    <w:rsid w:val="00E639B6"/>
    <w:rsid w:val="00E63B9D"/>
    <w:rsid w:val="00E64A87"/>
    <w:rsid w:val="00E651EE"/>
    <w:rsid w:val="00E652EE"/>
    <w:rsid w:val="00E654A9"/>
    <w:rsid w:val="00E65DBD"/>
    <w:rsid w:val="00E66048"/>
    <w:rsid w:val="00E66099"/>
    <w:rsid w:val="00E663EC"/>
    <w:rsid w:val="00E66493"/>
    <w:rsid w:val="00E66E49"/>
    <w:rsid w:val="00E6734F"/>
    <w:rsid w:val="00E67542"/>
    <w:rsid w:val="00E6760F"/>
    <w:rsid w:val="00E70418"/>
    <w:rsid w:val="00E7052A"/>
    <w:rsid w:val="00E7099F"/>
    <w:rsid w:val="00E71336"/>
    <w:rsid w:val="00E716E8"/>
    <w:rsid w:val="00E7175F"/>
    <w:rsid w:val="00E719ED"/>
    <w:rsid w:val="00E71C21"/>
    <w:rsid w:val="00E71EA4"/>
    <w:rsid w:val="00E72013"/>
    <w:rsid w:val="00E7231D"/>
    <w:rsid w:val="00E7249D"/>
    <w:rsid w:val="00E72817"/>
    <w:rsid w:val="00E72A19"/>
    <w:rsid w:val="00E72A70"/>
    <w:rsid w:val="00E72E8A"/>
    <w:rsid w:val="00E7324D"/>
    <w:rsid w:val="00E73354"/>
    <w:rsid w:val="00E734DC"/>
    <w:rsid w:val="00E73827"/>
    <w:rsid w:val="00E739B6"/>
    <w:rsid w:val="00E73DA8"/>
    <w:rsid w:val="00E74321"/>
    <w:rsid w:val="00E74A07"/>
    <w:rsid w:val="00E74CC2"/>
    <w:rsid w:val="00E74DED"/>
    <w:rsid w:val="00E74EBD"/>
    <w:rsid w:val="00E752C5"/>
    <w:rsid w:val="00E754FD"/>
    <w:rsid w:val="00E75582"/>
    <w:rsid w:val="00E756E6"/>
    <w:rsid w:val="00E757E8"/>
    <w:rsid w:val="00E75AD5"/>
    <w:rsid w:val="00E75EE7"/>
    <w:rsid w:val="00E76D2E"/>
    <w:rsid w:val="00E7733D"/>
    <w:rsid w:val="00E80CBA"/>
    <w:rsid w:val="00E81407"/>
    <w:rsid w:val="00E81D73"/>
    <w:rsid w:val="00E82483"/>
    <w:rsid w:val="00E82651"/>
    <w:rsid w:val="00E8265A"/>
    <w:rsid w:val="00E8268C"/>
    <w:rsid w:val="00E82A7D"/>
    <w:rsid w:val="00E82EFD"/>
    <w:rsid w:val="00E83589"/>
    <w:rsid w:val="00E83653"/>
    <w:rsid w:val="00E840E7"/>
    <w:rsid w:val="00E841D9"/>
    <w:rsid w:val="00E841F4"/>
    <w:rsid w:val="00E846CA"/>
    <w:rsid w:val="00E847B4"/>
    <w:rsid w:val="00E849CA"/>
    <w:rsid w:val="00E84A85"/>
    <w:rsid w:val="00E85182"/>
    <w:rsid w:val="00E85586"/>
    <w:rsid w:val="00E85A12"/>
    <w:rsid w:val="00E85D3F"/>
    <w:rsid w:val="00E8666B"/>
    <w:rsid w:val="00E8682F"/>
    <w:rsid w:val="00E8698E"/>
    <w:rsid w:val="00E86BF7"/>
    <w:rsid w:val="00E87021"/>
    <w:rsid w:val="00E87050"/>
    <w:rsid w:val="00E873EC"/>
    <w:rsid w:val="00E87868"/>
    <w:rsid w:val="00E87C87"/>
    <w:rsid w:val="00E87E8F"/>
    <w:rsid w:val="00E9039D"/>
    <w:rsid w:val="00E906EA"/>
    <w:rsid w:val="00E908B8"/>
    <w:rsid w:val="00E90A84"/>
    <w:rsid w:val="00E91124"/>
    <w:rsid w:val="00E914E3"/>
    <w:rsid w:val="00E915E3"/>
    <w:rsid w:val="00E91B77"/>
    <w:rsid w:val="00E91DD6"/>
    <w:rsid w:val="00E92BA0"/>
    <w:rsid w:val="00E92D12"/>
    <w:rsid w:val="00E93080"/>
    <w:rsid w:val="00E934EB"/>
    <w:rsid w:val="00E93836"/>
    <w:rsid w:val="00E93CE6"/>
    <w:rsid w:val="00E93EA6"/>
    <w:rsid w:val="00E940D9"/>
    <w:rsid w:val="00E943B4"/>
    <w:rsid w:val="00E944C6"/>
    <w:rsid w:val="00E94B8B"/>
    <w:rsid w:val="00E94E02"/>
    <w:rsid w:val="00E94E73"/>
    <w:rsid w:val="00E94F4D"/>
    <w:rsid w:val="00E9535E"/>
    <w:rsid w:val="00E96833"/>
    <w:rsid w:val="00E969E4"/>
    <w:rsid w:val="00E96B4F"/>
    <w:rsid w:val="00E971AE"/>
    <w:rsid w:val="00E97883"/>
    <w:rsid w:val="00E978D4"/>
    <w:rsid w:val="00EA0164"/>
    <w:rsid w:val="00EA0341"/>
    <w:rsid w:val="00EA05DC"/>
    <w:rsid w:val="00EA0E31"/>
    <w:rsid w:val="00EA115B"/>
    <w:rsid w:val="00EA13D6"/>
    <w:rsid w:val="00EA1985"/>
    <w:rsid w:val="00EA1C71"/>
    <w:rsid w:val="00EA1D37"/>
    <w:rsid w:val="00EA1E39"/>
    <w:rsid w:val="00EA2502"/>
    <w:rsid w:val="00EA254C"/>
    <w:rsid w:val="00EA2637"/>
    <w:rsid w:val="00EA263A"/>
    <w:rsid w:val="00EA29CD"/>
    <w:rsid w:val="00EA29E5"/>
    <w:rsid w:val="00EA30E2"/>
    <w:rsid w:val="00EA3594"/>
    <w:rsid w:val="00EA383A"/>
    <w:rsid w:val="00EA3A39"/>
    <w:rsid w:val="00EA3BF6"/>
    <w:rsid w:val="00EA3C6B"/>
    <w:rsid w:val="00EA3FB2"/>
    <w:rsid w:val="00EA4167"/>
    <w:rsid w:val="00EA4208"/>
    <w:rsid w:val="00EA4283"/>
    <w:rsid w:val="00EA45E2"/>
    <w:rsid w:val="00EA4604"/>
    <w:rsid w:val="00EA483D"/>
    <w:rsid w:val="00EA4BBE"/>
    <w:rsid w:val="00EA4DF1"/>
    <w:rsid w:val="00EA5321"/>
    <w:rsid w:val="00EA56A4"/>
    <w:rsid w:val="00EA66C1"/>
    <w:rsid w:val="00EA7207"/>
    <w:rsid w:val="00EA73D7"/>
    <w:rsid w:val="00EA7431"/>
    <w:rsid w:val="00EA77FE"/>
    <w:rsid w:val="00EA7BF9"/>
    <w:rsid w:val="00EA7E63"/>
    <w:rsid w:val="00EA7F52"/>
    <w:rsid w:val="00EB000A"/>
    <w:rsid w:val="00EB05C2"/>
    <w:rsid w:val="00EB0738"/>
    <w:rsid w:val="00EB0A23"/>
    <w:rsid w:val="00EB1133"/>
    <w:rsid w:val="00EB1409"/>
    <w:rsid w:val="00EB15E1"/>
    <w:rsid w:val="00EB15E6"/>
    <w:rsid w:val="00EB1D3B"/>
    <w:rsid w:val="00EB1DF7"/>
    <w:rsid w:val="00EB245D"/>
    <w:rsid w:val="00EB253B"/>
    <w:rsid w:val="00EB290F"/>
    <w:rsid w:val="00EB38D4"/>
    <w:rsid w:val="00EB3D6F"/>
    <w:rsid w:val="00EB4E02"/>
    <w:rsid w:val="00EB5193"/>
    <w:rsid w:val="00EB53B4"/>
    <w:rsid w:val="00EB5A06"/>
    <w:rsid w:val="00EB5A36"/>
    <w:rsid w:val="00EB5DED"/>
    <w:rsid w:val="00EB60E3"/>
    <w:rsid w:val="00EB6953"/>
    <w:rsid w:val="00EB6AAD"/>
    <w:rsid w:val="00EB717C"/>
    <w:rsid w:val="00EB7C04"/>
    <w:rsid w:val="00EC0007"/>
    <w:rsid w:val="00EC05BC"/>
    <w:rsid w:val="00EC08F9"/>
    <w:rsid w:val="00EC0C67"/>
    <w:rsid w:val="00EC0DB8"/>
    <w:rsid w:val="00EC0EDB"/>
    <w:rsid w:val="00EC0F36"/>
    <w:rsid w:val="00EC152F"/>
    <w:rsid w:val="00EC15C1"/>
    <w:rsid w:val="00EC15C6"/>
    <w:rsid w:val="00EC1EE2"/>
    <w:rsid w:val="00EC211F"/>
    <w:rsid w:val="00EC240E"/>
    <w:rsid w:val="00EC2538"/>
    <w:rsid w:val="00EC2A1E"/>
    <w:rsid w:val="00EC2DB5"/>
    <w:rsid w:val="00EC341C"/>
    <w:rsid w:val="00EC3CA4"/>
    <w:rsid w:val="00EC3F98"/>
    <w:rsid w:val="00EC404E"/>
    <w:rsid w:val="00EC40F4"/>
    <w:rsid w:val="00EC4247"/>
    <w:rsid w:val="00EC47F5"/>
    <w:rsid w:val="00EC528D"/>
    <w:rsid w:val="00EC5C4C"/>
    <w:rsid w:val="00EC627D"/>
    <w:rsid w:val="00EC6516"/>
    <w:rsid w:val="00EC678E"/>
    <w:rsid w:val="00EC68EE"/>
    <w:rsid w:val="00EC6DE2"/>
    <w:rsid w:val="00EC6E0A"/>
    <w:rsid w:val="00EC700D"/>
    <w:rsid w:val="00EC71C9"/>
    <w:rsid w:val="00EC71E7"/>
    <w:rsid w:val="00EC7308"/>
    <w:rsid w:val="00EC74AC"/>
    <w:rsid w:val="00ED0192"/>
    <w:rsid w:val="00ED0285"/>
    <w:rsid w:val="00ED0752"/>
    <w:rsid w:val="00ED08FB"/>
    <w:rsid w:val="00ED0EDE"/>
    <w:rsid w:val="00ED1474"/>
    <w:rsid w:val="00ED1B5E"/>
    <w:rsid w:val="00ED1B5F"/>
    <w:rsid w:val="00ED1DF7"/>
    <w:rsid w:val="00ED1FF2"/>
    <w:rsid w:val="00ED22ED"/>
    <w:rsid w:val="00ED248A"/>
    <w:rsid w:val="00ED2884"/>
    <w:rsid w:val="00ED2BEC"/>
    <w:rsid w:val="00ED2DC3"/>
    <w:rsid w:val="00ED332C"/>
    <w:rsid w:val="00ED34C0"/>
    <w:rsid w:val="00ED3CB3"/>
    <w:rsid w:val="00ED3DE1"/>
    <w:rsid w:val="00ED3E4A"/>
    <w:rsid w:val="00ED3F16"/>
    <w:rsid w:val="00ED433F"/>
    <w:rsid w:val="00ED441B"/>
    <w:rsid w:val="00ED4734"/>
    <w:rsid w:val="00ED4751"/>
    <w:rsid w:val="00ED4905"/>
    <w:rsid w:val="00ED4981"/>
    <w:rsid w:val="00ED4F07"/>
    <w:rsid w:val="00ED4F1E"/>
    <w:rsid w:val="00ED5394"/>
    <w:rsid w:val="00ED5406"/>
    <w:rsid w:val="00ED5E1D"/>
    <w:rsid w:val="00ED5E21"/>
    <w:rsid w:val="00ED6517"/>
    <w:rsid w:val="00ED6702"/>
    <w:rsid w:val="00ED6DDB"/>
    <w:rsid w:val="00ED721F"/>
    <w:rsid w:val="00ED72AB"/>
    <w:rsid w:val="00ED73E9"/>
    <w:rsid w:val="00ED77E1"/>
    <w:rsid w:val="00ED7A4B"/>
    <w:rsid w:val="00ED7AC4"/>
    <w:rsid w:val="00ED7CCB"/>
    <w:rsid w:val="00ED7DA4"/>
    <w:rsid w:val="00EE0391"/>
    <w:rsid w:val="00EE059C"/>
    <w:rsid w:val="00EE090B"/>
    <w:rsid w:val="00EE163E"/>
    <w:rsid w:val="00EE1CE8"/>
    <w:rsid w:val="00EE3331"/>
    <w:rsid w:val="00EE33B9"/>
    <w:rsid w:val="00EE3422"/>
    <w:rsid w:val="00EE342D"/>
    <w:rsid w:val="00EE452E"/>
    <w:rsid w:val="00EE486E"/>
    <w:rsid w:val="00EE5206"/>
    <w:rsid w:val="00EE54FE"/>
    <w:rsid w:val="00EE5661"/>
    <w:rsid w:val="00EE57AB"/>
    <w:rsid w:val="00EE59E2"/>
    <w:rsid w:val="00EE59FD"/>
    <w:rsid w:val="00EE603C"/>
    <w:rsid w:val="00EE6339"/>
    <w:rsid w:val="00EE6342"/>
    <w:rsid w:val="00EE6BE5"/>
    <w:rsid w:val="00EE6BFA"/>
    <w:rsid w:val="00EE749A"/>
    <w:rsid w:val="00EE75F3"/>
    <w:rsid w:val="00EE7D5D"/>
    <w:rsid w:val="00EF016C"/>
    <w:rsid w:val="00EF0379"/>
    <w:rsid w:val="00EF05C0"/>
    <w:rsid w:val="00EF0896"/>
    <w:rsid w:val="00EF0B2B"/>
    <w:rsid w:val="00EF0F28"/>
    <w:rsid w:val="00EF10C6"/>
    <w:rsid w:val="00EF1140"/>
    <w:rsid w:val="00EF1457"/>
    <w:rsid w:val="00EF1583"/>
    <w:rsid w:val="00EF1769"/>
    <w:rsid w:val="00EF1B7D"/>
    <w:rsid w:val="00EF1CF1"/>
    <w:rsid w:val="00EF1FBA"/>
    <w:rsid w:val="00EF28EB"/>
    <w:rsid w:val="00EF2CA4"/>
    <w:rsid w:val="00EF2D00"/>
    <w:rsid w:val="00EF3484"/>
    <w:rsid w:val="00EF3926"/>
    <w:rsid w:val="00EF46BD"/>
    <w:rsid w:val="00EF4773"/>
    <w:rsid w:val="00EF4B35"/>
    <w:rsid w:val="00EF5334"/>
    <w:rsid w:val="00EF57B9"/>
    <w:rsid w:val="00EF58C1"/>
    <w:rsid w:val="00EF5DFE"/>
    <w:rsid w:val="00EF6253"/>
    <w:rsid w:val="00EF69C7"/>
    <w:rsid w:val="00EF6A58"/>
    <w:rsid w:val="00EF6AFB"/>
    <w:rsid w:val="00EF6B9A"/>
    <w:rsid w:val="00EF6BB7"/>
    <w:rsid w:val="00EF7602"/>
    <w:rsid w:val="00EF78DA"/>
    <w:rsid w:val="00F00655"/>
    <w:rsid w:val="00F007A1"/>
    <w:rsid w:val="00F00AD1"/>
    <w:rsid w:val="00F00D09"/>
    <w:rsid w:val="00F00E94"/>
    <w:rsid w:val="00F010BD"/>
    <w:rsid w:val="00F0115A"/>
    <w:rsid w:val="00F014FC"/>
    <w:rsid w:val="00F01D9A"/>
    <w:rsid w:val="00F01DF1"/>
    <w:rsid w:val="00F0207F"/>
    <w:rsid w:val="00F027A4"/>
    <w:rsid w:val="00F0282F"/>
    <w:rsid w:val="00F02932"/>
    <w:rsid w:val="00F02B5B"/>
    <w:rsid w:val="00F036F7"/>
    <w:rsid w:val="00F03E77"/>
    <w:rsid w:val="00F04082"/>
    <w:rsid w:val="00F04097"/>
    <w:rsid w:val="00F041AC"/>
    <w:rsid w:val="00F04A04"/>
    <w:rsid w:val="00F04B3D"/>
    <w:rsid w:val="00F04BD9"/>
    <w:rsid w:val="00F04C81"/>
    <w:rsid w:val="00F05126"/>
    <w:rsid w:val="00F05401"/>
    <w:rsid w:val="00F0559B"/>
    <w:rsid w:val="00F05A5B"/>
    <w:rsid w:val="00F05CC4"/>
    <w:rsid w:val="00F06046"/>
    <w:rsid w:val="00F0614F"/>
    <w:rsid w:val="00F062E3"/>
    <w:rsid w:val="00F068D6"/>
    <w:rsid w:val="00F06A2B"/>
    <w:rsid w:val="00F0737B"/>
    <w:rsid w:val="00F07BA6"/>
    <w:rsid w:val="00F07D7A"/>
    <w:rsid w:val="00F07FBC"/>
    <w:rsid w:val="00F10D24"/>
    <w:rsid w:val="00F11009"/>
    <w:rsid w:val="00F1116F"/>
    <w:rsid w:val="00F11684"/>
    <w:rsid w:val="00F11863"/>
    <w:rsid w:val="00F11AFA"/>
    <w:rsid w:val="00F11AFB"/>
    <w:rsid w:val="00F11EA4"/>
    <w:rsid w:val="00F11EC8"/>
    <w:rsid w:val="00F124B0"/>
    <w:rsid w:val="00F12C30"/>
    <w:rsid w:val="00F12D17"/>
    <w:rsid w:val="00F13907"/>
    <w:rsid w:val="00F13F0D"/>
    <w:rsid w:val="00F140F1"/>
    <w:rsid w:val="00F14196"/>
    <w:rsid w:val="00F1423B"/>
    <w:rsid w:val="00F156A7"/>
    <w:rsid w:val="00F156F2"/>
    <w:rsid w:val="00F15820"/>
    <w:rsid w:val="00F15DE5"/>
    <w:rsid w:val="00F160A7"/>
    <w:rsid w:val="00F162AF"/>
    <w:rsid w:val="00F164C9"/>
    <w:rsid w:val="00F168F9"/>
    <w:rsid w:val="00F16D29"/>
    <w:rsid w:val="00F16DD2"/>
    <w:rsid w:val="00F17430"/>
    <w:rsid w:val="00F17491"/>
    <w:rsid w:val="00F17FCB"/>
    <w:rsid w:val="00F200FB"/>
    <w:rsid w:val="00F20485"/>
    <w:rsid w:val="00F207AD"/>
    <w:rsid w:val="00F20898"/>
    <w:rsid w:val="00F20921"/>
    <w:rsid w:val="00F210FE"/>
    <w:rsid w:val="00F21445"/>
    <w:rsid w:val="00F21518"/>
    <w:rsid w:val="00F21872"/>
    <w:rsid w:val="00F2215B"/>
    <w:rsid w:val="00F22821"/>
    <w:rsid w:val="00F22C47"/>
    <w:rsid w:val="00F23064"/>
    <w:rsid w:val="00F23180"/>
    <w:rsid w:val="00F231F2"/>
    <w:rsid w:val="00F232EE"/>
    <w:rsid w:val="00F234DA"/>
    <w:rsid w:val="00F235B4"/>
    <w:rsid w:val="00F236E8"/>
    <w:rsid w:val="00F237E2"/>
    <w:rsid w:val="00F23ABA"/>
    <w:rsid w:val="00F23C88"/>
    <w:rsid w:val="00F23EB8"/>
    <w:rsid w:val="00F24210"/>
    <w:rsid w:val="00F242B7"/>
    <w:rsid w:val="00F24BF2"/>
    <w:rsid w:val="00F2552C"/>
    <w:rsid w:val="00F258E8"/>
    <w:rsid w:val="00F25AB5"/>
    <w:rsid w:val="00F25E68"/>
    <w:rsid w:val="00F25FCE"/>
    <w:rsid w:val="00F2618D"/>
    <w:rsid w:val="00F26814"/>
    <w:rsid w:val="00F268FC"/>
    <w:rsid w:val="00F2699B"/>
    <w:rsid w:val="00F26C6B"/>
    <w:rsid w:val="00F27529"/>
    <w:rsid w:val="00F27923"/>
    <w:rsid w:val="00F27B63"/>
    <w:rsid w:val="00F27CA1"/>
    <w:rsid w:val="00F27E60"/>
    <w:rsid w:val="00F30575"/>
    <w:rsid w:val="00F30612"/>
    <w:rsid w:val="00F306EF"/>
    <w:rsid w:val="00F307FB"/>
    <w:rsid w:val="00F3092A"/>
    <w:rsid w:val="00F30965"/>
    <w:rsid w:val="00F309CF"/>
    <w:rsid w:val="00F30E4D"/>
    <w:rsid w:val="00F31304"/>
    <w:rsid w:val="00F314C6"/>
    <w:rsid w:val="00F316FC"/>
    <w:rsid w:val="00F3205C"/>
    <w:rsid w:val="00F32466"/>
    <w:rsid w:val="00F327D6"/>
    <w:rsid w:val="00F3282C"/>
    <w:rsid w:val="00F3285B"/>
    <w:rsid w:val="00F32AA6"/>
    <w:rsid w:val="00F3305D"/>
    <w:rsid w:val="00F338F6"/>
    <w:rsid w:val="00F33F11"/>
    <w:rsid w:val="00F34505"/>
    <w:rsid w:val="00F34D71"/>
    <w:rsid w:val="00F34F3E"/>
    <w:rsid w:val="00F34F69"/>
    <w:rsid w:val="00F35198"/>
    <w:rsid w:val="00F353AE"/>
    <w:rsid w:val="00F35F4D"/>
    <w:rsid w:val="00F36092"/>
    <w:rsid w:val="00F3619E"/>
    <w:rsid w:val="00F36441"/>
    <w:rsid w:val="00F3648A"/>
    <w:rsid w:val="00F366E3"/>
    <w:rsid w:val="00F36900"/>
    <w:rsid w:val="00F36A7E"/>
    <w:rsid w:val="00F375BB"/>
    <w:rsid w:val="00F378D3"/>
    <w:rsid w:val="00F37C98"/>
    <w:rsid w:val="00F37CE1"/>
    <w:rsid w:val="00F37E83"/>
    <w:rsid w:val="00F407BA"/>
    <w:rsid w:val="00F40BBF"/>
    <w:rsid w:val="00F40BE4"/>
    <w:rsid w:val="00F40F41"/>
    <w:rsid w:val="00F41AB5"/>
    <w:rsid w:val="00F41B05"/>
    <w:rsid w:val="00F41F5C"/>
    <w:rsid w:val="00F420D7"/>
    <w:rsid w:val="00F42100"/>
    <w:rsid w:val="00F42133"/>
    <w:rsid w:val="00F42366"/>
    <w:rsid w:val="00F42496"/>
    <w:rsid w:val="00F42F86"/>
    <w:rsid w:val="00F4313A"/>
    <w:rsid w:val="00F4314A"/>
    <w:rsid w:val="00F4362B"/>
    <w:rsid w:val="00F43989"/>
    <w:rsid w:val="00F44340"/>
    <w:rsid w:val="00F444B0"/>
    <w:rsid w:val="00F444FB"/>
    <w:rsid w:val="00F447EB"/>
    <w:rsid w:val="00F44804"/>
    <w:rsid w:val="00F4480C"/>
    <w:rsid w:val="00F45254"/>
    <w:rsid w:val="00F45384"/>
    <w:rsid w:val="00F45EBD"/>
    <w:rsid w:val="00F45F27"/>
    <w:rsid w:val="00F467FF"/>
    <w:rsid w:val="00F46B47"/>
    <w:rsid w:val="00F46D0A"/>
    <w:rsid w:val="00F46F18"/>
    <w:rsid w:val="00F46F59"/>
    <w:rsid w:val="00F47155"/>
    <w:rsid w:val="00F47504"/>
    <w:rsid w:val="00F476A4"/>
    <w:rsid w:val="00F47FD6"/>
    <w:rsid w:val="00F50533"/>
    <w:rsid w:val="00F50F5F"/>
    <w:rsid w:val="00F51527"/>
    <w:rsid w:val="00F51AC8"/>
    <w:rsid w:val="00F52193"/>
    <w:rsid w:val="00F522DC"/>
    <w:rsid w:val="00F5268E"/>
    <w:rsid w:val="00F52ACC"/>
    <w:rsid w:val="00F52AE8"/>
    <w:rsid w:val="00F52C67"/>
    <w:rsid w:val="00F53422"/>
    <w:rsid w:val="00F5369A"/>
    <w:rsid w:val="00F53AF7"/>
    <w:rsid w:val="00F53B2A"/>
    <w:rsid w:val="00F53CC2"/>
    <w:rsid w:val="00F53F8A"/>
    <w:rsid w:val="00F54706"/>
    <w:rsid w:val="00F5472C"/>
    <w:rsid w:val="00F54840"/>
    <w:rsid w:val="00F5484A"/>
    <w:rsid w:val="00F54A92"/>
    <w:rsid w:val="00F54AC6"/>
    <w:rsid w:val="00F54C81"/>
    <w:rsid w:val="00F54F1A"/>
    <w:rsid w:val="00F54F5F"/>
    <w:rsid w:val="00F55379"/>
    <w:rsid w:val="00F5577D"/>
    <w:rsid w:val="00F559B2"/>
    <w:rsid w:val="00F55CE6"/>
    <w:rsid w:val="00F56117"/>
    <w:rsid w:val="00F562E4"/>
    <w:rsid w:val="00F56666"/>
    <w:rsid w:val="00F569E9"/>
    <w:rsid w:val="00F56A80"/>
    <w:rsid w:val="00F56E72"/>
    <w:rsid w:val="00F5725C"/>
    <w:rsid w:val="00F573A5"/>
    <w:rsid w:val="00F57534"/>
    <w:rsid w:val="00F57663"/>
    <w:rsid w:val="00F57700"/>
    <w:rsid w:val="00F57AD9"/>
    <w:rsid w:val="00F57BAB"/>
    <w:rsid w:val="00F57E7D"/>
    <w:rsid w:val="00F57F94"/>
    <w:rsid w:val="00F601D2"/>
    <w:rsid w:val="00F605A9"/>
    <w:rsid w:val="00F60792"/>
    <w:rsid w:val="00F607B1"/>
    <w:rsid w:val="00F60A4E"/>
    <w:rsid w:val="00F60B9A"/>
    <w:rsid w:val="00F60BDD"/>
    <w:rsid w:val="00F610CF"/>
    <w:rsid w:val="00F610F2"/>
    <w:rsid w:val="00F61376"/>
    <w:rsid w:val="00F6165E"/>
    <w:rsid w:val="00F61B7D"/>
    <w:rsid w:val="00F61CA7"/>
    <w:rsid w:val="00F61CC5"/>
    <w:rsid w:val="00F62606"/>
    <w:rsid w:val="00F6283E"/>
    <w:rsid w:val="00F62C74"/>
    <w:rsid w:val="00F63341"/>
    <w:rsid w:val="00F634BE"/>
    <w:rsid w:val="00F635EC"/>
    <w:rsid w:val="00F639FF"/>
    <w:rsid w:val="00F63F2A"/>
    <w:rsid w:val="00F64246"/>
    <w:rsid w:val="00F642F8"/>
    <w:rsid w:val="00F64358"/>
    <w:rsid w:val="00F6467F"/>
    <w:rsid w:val="00F649C1"/>
    <w:rsid w:val="00F652D4"/>
    <w:rsid w:val="00F6557C"/>
    <w:rsid w:val="00F65631"/>
    <w:rsid w:val="00F65AD3"/>
    <w:rsid w:val="00F65CC2"/>
    <w:rsid w:val="00F666D5"/>
    <w:rsid w:val="00F667C6"/>
    <w:rsid w:val="00F66A14"/>
    <w:rsid w:val="00F66A64"/>
    <w:rsid w:val="00F6719E"/>
    <w:rsid w:val="00F6722C"/>
    <w:rsid w:val="00F675B9"/>
    <w:rsid w:val="00F67706"/>
    <w:rsid w:val="00F67748"/>
    <w:rsid w:val="00F678B1"/>
    <w:rsid w:val="00F67961"/>
    <w:rsid w:val="00F67EB6"/>
    <w:rsid w:val="00F70173"/>
    <w:rsid w:val="00F70DB7"/>
    <w:rsid w:val="00F70EA2"/>
    <w:rsid w:val="00F71013"/>
    <w:rsid w:val="00F7117E"/>
    <w:rsid w:val="00F71376"/>
    <w:rsid w:val="00F71489"/>
    <w:rsid w:val="00F71D56"/>
    <w:rsid w:val="00F721BB"/>
    <w:rsid w:val="00F72401"/>
    <w:rsid w:val="00F72C5D"/>
    <w:rsid w:val="00F72D6B"/>
    <w:rsid w:val="00F73965"/>
    <w:rsid w:val="00F739D5"/>
    <w:rsid w:val="00F73A32"/>
    <w:rsid w:val="00F73BC1"/>
    <w:rsid w:val="00F73DD9"/>
    <w:rsid w:val="00F73E3F"/>
    <w:rsid w:val="00F74133"/>
    <w:rsid w:val="00F7426C"/>
    <w:rsid w:val="00F74656"/>
    <w:rsid w:val="00F7499E"/>
    <w:rsid w:val="00F74CC9"/>
    <w:rsid w:val="00F74D4A"/>
    <w:rsid w:val="00F75192"/>
    <w:rsid w:val="00F7553D"/>
    <w:rsid w:val="00F75662"/>
    <w:rsid w:val="00F7590C"/>
    <w:rsid w:val="00F75CE4"/>
    <w:rsid w:val="00F75F02"/>
    <w:rsid w:val="00F762DE"/>
    <w:rsid w:val="00F76F1B"/>
    <w:rsid w:val="00F77046"/>
    <w:rsid w:val="00F773F4"/>
    <w:rsid w:val="00F77795"/>
    <w:rsid w:val="00F7779A"/>
    <w:rsid w:val="00F77BAF"/>
    <w:rsid w:val="00F8091F"/>
    <w:rsid w:val="00F80D0B"/>
    <w:rsid w:val="00F80D7A"/>
    <w:rsid w:val="00F81096"/>
    <w:rsid w:val="00F812BB"/>
    <w:rsid w:val="00F81B72"/>
    <w:rsid w:val="00F82231"/>
    <w:rsid w:val="00F823CD"/>
    <w:rsid w:val="00F826DD"/>
    <w:rsid w:val="00F82E85"/>
    <w:rsid w:val="00F82EEF"/>
    <w:rsid w:val="00F8332B"/>
    <w:rsid w:val="00F8391B"/>
    <w:rsid w:val="00F83A48"/>
    <w:rsid w:val="00F83A57"/>
    <w:rsid w:val="00F83EF3"/>
    <w:rsid w:val="00F83FC7"/>
    <w:rsid w:val="00F84087"/>
    <w:rsid w:val="00F84232"/>
    <w:rsid w:val="00F8473E"/>
    <w:rsid w:val="00F84D43"/>
    <w:rsid w:val="00F84FFD"/>
    <w:rsid w:val="00F85230"/>
    <w:rsid w:val="00F85B9C"/>
    <w:rsid w:val="00F86356"/>
    <w:rsid w:val="00F86485"/>
    <w:rsid w:val="00F86491"/>
    <w:rsid w:val="00F8711D"/>
    <w:rsid w:val="00F87531"/>
    <w:rsid w:val="00F87947"/>
    <w:rsid w:val="00F879C0"/>
    <w:rsid w:val="00F87C2A"/>
    <w:rsid w:val="00F87FC5"/>
    <w:rsid w:val="00F90082"/>
    <w:rsid w:val="00F900D4"/>
    <w:rsid w:val="00F9010F"/>
    <w:rsid w:val="00F9094B"/>
    <w:rsid w:val="00F90C8B"/>
    <w:rsid w:val="00F90D30"/>
    <w:rsid w:val="00F90DAA"/>
    <w:rsid w:val="00F90FE7"/>
    <w:rsid w:val="00F91031"/>
    <w:rsid w:val="00F915CF"/>
    <w:rsid w:val="00F915EC"/>
    <w:rsid w:val="00F91764"/>
    <w:rsid w:val="00F92158"/>
    <w:rsid w:val="00F92737"/>
    <w:rsid w:val="00F9278D"/>
    <w:rsid w:val="00F93399"/>
    <w:rsid w:val="00F937C0"/>
    <w:rsid w:val="00F93806"/>
    <w:rsid w:val="00F93BB0"/>
    <w:rsid w:val="00F942FF"/>
    <w:rsid w:val="00F94333"/>
    <w:rsid w:val="00F9453D"/>
    <w:rsid w:val="00F9481B"/>
    <w:rsid w:val="00F9487A"/>
    <w:rsid w:val="00F94991"/>
    <w:rsid w:val="00F950A3"/>
    <w:rsid w:val="00F95B40"/>
    <w:rsid w:val="00F96144"/>
    <w:rsid w:val="00F964E7"/>
    <w:rsid w:val="00F96AC2"/>
    <w:rsid w:val="00F977B2"/>
    <w:rsid w:val="00F97B9E"/>
    <w:rsid w:val="00F97D72"/>
    <w:rsid w:val="00F97E02"/>
    <w:rsid w:val="00F97F5A"/>
    <w:rsid w:val="00F97FE3"/>
    <w:rsid w:val="00FA011A"/>
    <w:rsid w:val="00FA0352"/>
    <w:rsid w:val="00FA074C"/>
    <w:rsid w:val="00FA087F"/>
    <w:rsid w:val="00FA0B11"/>
    <w:rsid w:val="00FA10B4"/>
    <w:rsid w:val="00FA1256"/>
    <w:rsid w:val="00FA1D1B"/>
    <w:rsid w:val="00FA23BF"/>
    <w:rsid w:val="00FA29B6"/>
    <w:rsid w:val="00FA2A12"/>
    <w:rsid w:val="00FA2A6A"/>
    <w:rsid w:val="00FA2B0C"/>
    <w:rsid w:val="00FA2E80"/>
    <w:rsid w:val="00FA318F"/>
    <w:rsid w:val="00FA323C"/>
    <w:rsid w:val="00FA359A"/>
    <w:rsid w:val="00FA4361"/>
    <w:rsid w:val="00FA4572"/>
    <w:rsid w:val="00FA4591"/>
    <w:rsid w:val="00FA45FD"/>
    <w:rsid w:val="00FA47D6"/>
    <w:rsid w:val="00FA495B"/>
    <w:rsid w:val="00FA4CE4"/>
    <w:rsid w:val="00FA4EDD"/>
    <w:rsid w:val="00FA4F07"/>
    <w:rsid w:val="00FA500F"/>
    <w:rsid w:val="00FA50F9"/>
    <w:rsid w:val="00FA53D6"/>
    <w:rsid w:val="00FA54C4"/>
    <w:rsid w:val="00FA550D"/>
    <w:rsid w:val="00FA5532"/>
    <w:rsid w:val="00FA5665"/>
    <w:rsid w:val="00FA65E8"/>
    <w:rsid w:val="00FA6695"/>
    <w:rsid w:val="00FA66CB"/>
    <w:rsid w:val="00FA7378"/>
    <w:rsid w:val="00FA765D"/>
    <w:rsid w:val="00FA79CE"/>
    <w:rsid w:val="00FB0170"/>
    <w:rsid w:val="00FB02CB"/>
    <w:rsid w:val="00FB0673"/>
    <w:rsid w:val="00FB099D"/>
    <w:rsid w:val="00FB10B0"/>
    <w:rsid w:val="00FB12A8"/>
    <w:rsid w:val="00FB139D"/>
    <w:rsid w:val="00FB1AA7"/>
    <w:rsid w:val="00FB1AA8"/>
    <w:rsid w:val="00FB1B4A"/>
    <w:rsid w:val="00FB1DD3"/>
    <w:rsid w:val="00FB235F"/>
    <w:rsid w:val="00FB246F"/>
    <w:rsid w:val="00FB24A4"/>
    <w:rsid w:val="00FB25C1"/>
    <w:rsid w:val="00FB2879"/>
    <w:rsid w:val="00FB2A63"/>
    <w:rsid w:val="00FB2AD5"/>
    <w:rsid w:val="00FB2EE9"/>
    <w:rsid w:val="00FB314E"/>
    <w:rsid w:val="00FB3A74"/>
    <w:rsid w:val="00FB3F00"/>
    <w:rsid w:val="00FB3F1B"/>
    <w:rsid w:val="00FB3F66"/>
    <w:rsid w:val="00FB4212"/>
    <w:rsid w:val="00FB43F4"/>
    <w:rsid w:val="00FB4858"/>
    <w:rsid w:val="00FB606E"/>
    <w:rsid w:val="00FB6AE8"/>
    <w:rsid w:val="00FB6BD4"/>
    <w:rsid w:val="00FB6FFA"/>
    <w:rsid w:val="00FB7433"/>
    <w:rsid w:val="00FB7662"/>
    <w:rsid w:val="00FB7885"/>
    <w:rsid w:val="00FB7922"/>
    <w:rsid w:val="00FB7E8B"/>
    <w:rsid w:val="00FB7EE3"/>
    <w:rsid w:val="00FC017B"/>
    <w:rsid w:val="00FC0A21"/>
    <w:rsid w:val="00FC120A"/>
    <w:rsid w:val="00FC13DD"/>
    <w:rsid w:val="00FC16E0"/>
    <w:rsid w:val="00FC2878"/>
    <w:rsid w:val="00FC2942"/>
    <w:rsid w:val="00FC2A87"/>
    <w:rsid w:val="00FC2B69"/>
    <w:rsid w:val="00FC2C64"/>
    <w:rsid w:val="00FC2EBF"/>
    <w:rsid w:val="00FC363E"/>
    <w:rsid w:val="00FC373A"/>
    <w:rsid w:val="00FC39A8"/>
    <w:rsid w:val="00FC39C7"/>
    <w:rsid w:val="00FC3C53"/>
    <w:rsid w:val="00FC3EA3"/>
    <w:rsid w:val="00FC458F"/>
    <w:rsid w:val="00FC4956"/>
    <w:rsid w:val="00FC4D37"/>
    <w:rsid w:val="00FC4E04"/>
    <w:rsid w:val="00FC51BD"/>
    <w:rsid w:val="00FC55C7"/>
    <w:rsid w:val="00FC5CF0"/>
    <w:rsid w:val="00FC6019"/>
    <w:rsid w:val="00FC612A"/>
    <w:rsid w:val="00FC66F6"/>
    <w:rsid w:val="00FC6929"/>
    <w:rsid w:val="00FC6EB7"/>
    <w:rsid w:val="00FC7778"/>
    <w:rsid w:val="00FC7B95"/>
    <w:rsid w:val="00FC7C70"/>
    <w:rsid w:val="00FC7CFC"/>
    <w:rsid w:val="00FD00DE"/>
    <w:rsid w:val="00FD0349"/>
    <w:rsid w:val="00FD03CF"/>
    <w:rsid w:val="00FD06BB"/>
    <w:rsid w:val="00FD0E0A"/>
    <w:rsid w:val="00FD10C6"/>
    <w:rsid w:val="00FD1137"/>
    <w:rsid w:val="00FD1269"/>
    <w:rsid w:val="00FD136B"/>
    <w:rsid w:val="00FD1757"/>
    <w:rsid w:val="00FD2067"/>
    <w:rsid w:val="00FD2868"/>
    <w:rsid w:val="00FD29CC"/>
    <w:rsid w:val="00FD2A7C"/>
    <w:rsid w:val="00FD2B95"/>
    <w:rsid w:val="00FD3ECC"/>
    <w:rsid w:val="00FD3F39"/>
    <w:rsid w:val="00FD4198"/>
    <w:rsid w:val="00FD429F"/>
    <w:rsid w:val="00FD4495"/>
    <w:rsid w:val="00FD45B8"/>
    <w:rsid w:val="00FD4A95"/>
    <w:rsid w:val="00FD4BC4"/>
    <w:rsid w:val="00FD503B"/>
    <w:rsid w:val="00FD51FE"/>
    <w:rsid w:val="00FD5367"/>
    <w:rsid w:val="00FD580F"/>
    <w:rsid w:val="00FD5950"/>
    <w:rsid w:val="00FD5A79"/>
    <w:rsid w:val="00FD5C53"/>
    <w:rsid w:val="00FD62BD"/>
    <w:rsid w:val="00FD63EA"/>
    <w:rsid w:val="00FD648E"/>
    <w:rsid w:val="00FD678B"/>
    <w:rsid w:val="00FD7157"/>
    <w:rsid w:val="00FD7755"/>
    <w:rsid w:val="00FD79CE"/>
    <w:rsid w:val="00FD7DBB"/>
    <w:rsid w:val="00FD7DFD"/>
    <w:rsid w:val="00FE092B"/>
    <w:rsid w:val="00FE0C93"/>
    <w:rsid w:val="00FE0CCB"/>
    <w:rsid w:val="00FE10EA"/>
    <w:rsid w:val="00FE15BD"/>
    <w:rsid w:val="00FE1D10"/>
    <w:rsid w:val="00FE1EE4"/>
    <w:rsid w:val="00FE2346"/>
    <w:rsid w:val="00FE259D"/>
    <w:rsid w:val="00FE2788"/>
    <w:rsid w:val="00FE2872"/>
    <w:rsid w:val="00FE2A05"/>
    <w:rsid w:val="00FE2EF9"/>
    <w:rsid w:val="00FE2F13"/>
    <w:rsid w:val="00FE31F0"/>
    <w:rsid w:val="00FE328E"/>
    <w:rsid w:val="00FE3500"/>
    <w:rsid w:val="00FE38E2"/>
    <w:rsid w:val="00FE3CC7"/>
    <w:rsid w:val="00FE41C4"/>
    <w:rsid w:val="00FE484A"/>
    <w:rsid w:val="00FE4D60"/>
    <w:rsid w:val="00FE4F44"/>
    <w:rsid w:val="00FE4FF9"/>
    <w:rsid w:val="00FE5620"/>
    <w:rsid w:val="00FE5671"/>
    <w:rsid w:val="00FE587F"/>
    <w:rsid w:val="00FE5C41"/>
    <w:rsid w:val="00FE5E4B"/>
    <w:rsid w:val="00FE6AAC"/>
    <w:rsid w:val="00FE6EC8"/>
    <w:rsid w:val="00FE6F44"/>
    <w:rsid w:val="00FE701C"/>
    <w:rsid w:val="00FE705C"/>
    <w:rsid w:val="00FE7116"/>
    <w:rsid w:val="00FE743B"/>
    <w:rsid w:val="00FE7503"/>
    <w:rsid w:val="00FE7A4A"/>
    <w:rsid w:val="00FF01BA"/>
    <w:rsid w:val="00FF0252"/>
    <w:rsid w:val="00FF1A68"/>
    <w:rsid w:val="00FF1B36"/>
    <w:rsid w:val="00FF22AC"/>
    <w:rsid w:val="00FF2766"/>
    <w:rsid w:val="00FF2895"/>
    <w:rsid w:val="00FF297F"/>
    <w:rsid w:val="00FF2AC6"/>
    <w:rsid w:val="00FF3420"/>
    <w:rsid w:val="00FF3475"/>
    <w:rsid w:val="00FF34EA"/>
    <w:rsid w:val="00FF353D"/>
    <w:rsid w:val="00FF4289"/>
    <w:rsid w:val="00FF428B"/>
    <w:rsid w:val="00FF4E2B"/>
    <w:rsid w:val="00FF4E72"/>
    <w:rsid w:val="00FF4F27"/>
    <w:rsid w:val="00FF5099"/>
    <w:rsid w:val="00FF52F9"/>
    <w:rsid w:val="00FF53D8"/>
    <w:rsid w:val="00FF55E6"/>
    <w:rsid w:val="00FF57E1"/>
    <w:rsid w:val="00FF5A7A"/>
    <w:rsid w:val="00FF5B10"/>
    <w:rsid w:val="00FF5D8C"/>
    <w:rsid w:val="00FF5FA4"/>
    <w:rsid w:val="00FF63BF"/>
    <w:rsid w:val="00FF6406"/>
    <w:rsid w:val="00FF651E"/>
    <w:rsid w:val="00FF6CD0"/>
    <w:rsid w:val="00FF6FD1"/>
    <w:rsid w:val="00FF7450"/>
    <w:rsid w:val="00FF79A5"/>
    <w:rsid w:val="00FF7EEB"/>
    <w:rsid w:val="01107D39"/>
    <w:rsid w:val="0119723E"/>
    <w:rsid w:val="0128A4E8"/>
    <w:rsid w:val="0131E1DF"/>
    <w:rsid w:val="0132C245"/>
    <w:rsid w:val="013FFB9E"/>
    <w:rsid w:val="0163508C"/>
    <w:rsid w:val="0179927B"/>
    <w:rsid w:val="017D65CA"/>
    <w:rsid w:val="01820C49"/>
    <w:rsid w:val="01A904F9"/>
    <w:rsid w:val="01A9639B"/>
    <w:rsid w:val="01D1EB34"/>
    <w:rsid w:val="01E6BCD4"/>
    <w:rsid w:val="020CB5AA"/>
    <w:rsid w:val="02202CE6"/>
    <w:rsid w:val="023C957D"/>
    <w:rsid w:val="024CBD96"/>
    <w:rsid w:val="02507EFE"/>
    <w:rsid w:val="02529908"/>
    <w:rsid w:val="0253B2AA"/>
    <w:rsid w:val="02543CC2"/>
    <w:rsid w:val="025F89FE"/>
    <w:rsid w:val="026D45A5"/>
    <w:rsid w:val="0274E412"/>
    <w:rsid w:val="02AD9A70"/>
    <w:rsid w:val="02C63D05"/>
    <w:rsid w:val="02CF1C16"/>
    <w:rsid w:val="02ED1640"/>
    <w:rsid w:val="02F3AC72"/>
    <w:rsid w:val="030FE8EB"/>
    <w:rsid w:val="03311F93"/>
    <w:rsid w:val="03444627"/>
    <w:rsid w:val="0345D2DB"/>
    <w:rsid w:val="036FDBE6"/>
    <w:rsid w:val="03737166"/>
    <w:rsid w:val="0383634D"/>
    <w:rsid w:val="0387E452"/>
    <w:rsid w:val="03896B48"/>
    <w:rsid w:val="038BCAE6"/>
    <w:rsid w:val="0399994E"/>
    <w:rsid w:val="03A09122"/>
    <w:rsid w:val="03B3DBF2"/>
    <w:rsid w:val="040CBA47"/>
    <w:rsid w:val="04115B34"/>
    <w:rsid w:val="043141E8"/>
    <w:rsid w:val="04328F66"/>
    <w:rsid w:val="044A5B2F"/>
    <w:rsid w:val="0456002D"/>
    <w:rsid w:val="045E97B7"/>
    <w:rsid w:val="0465C28B"/>
    <w:rsid w:val="04A16C90"/>
    <w:rsid w:val="04ACC5CC"/>
    <w:rsid w:val="04B1A77D"/>
    <w:rsid w:val="04C36F81"/>
    <w:rsid w:val="04CAAA5D"/>
    <w:rsid w:val="050437DF"/>
    <w:rsid w:val="0515C0D5"/>
    <w:rsid w:val="051D2B9B"/>
    <w:rsid w:val="05495651"/>
    <w:rsid w:val="054F9D50"/>
    <w:rsid w:val="05508370"/>
    <w:rsid w:val="056560D3"/>
    <w:rsid w:val="0584E86F"/>
    <w:rsid w:val="058E0ECD"/>
    <w:rsid w:val="05B63EA6"/>
    <w:rsid w:val="0604D62E"/>
    <w:rsid w:val="06169909"/>
    <w:rsid w:val="06226145"/>
    <w:rsid w:val="063A7928"/>
    <w:rsid w:val="065457E7"/>
    <w:rsid w:val="065A1927"/>
    <w:rsid w:val="066D4A7D"/>
    <w:rsid w:val="067CE047"/>
    <w:rsid w:val="068C695B"/>
    <w:rsid w:val="06BD608A"/>
    <w:rsid w:val="06C04079"/>
    <w:rsid w:val="06EE258F"/>
    <w:rsid w:val="071A3E1E"/>
    <w:rsid w:val="071AAC6E"/>
    <w:rsid w:val="07221100"/>
    <w:rsid w:val="07291369"/>
    <w:rsid w:val="072D1E87"/>
    <w:rsid w:val="07746B37"/>
    <w:rsid w:val="077561A0"/>
    <w:rsid w:val="07894C95"/>
    <w:rsid w:val="078E5763"/>
    <w:rsid w:val="079D9D80"/>
    <w:rsid w:val="07E5558B"/>
    <w:rsid w:val="07EDAA6C"/>
    <w:rsid w:val="080476D4"/>
    <w:rsid w:val="08087AE3"/>
    <w:rsid w:val="0815A4A1"/>
    <w:rsid w:val="081DA354"/>
    <w:rsid w:val="082D6747"/>
    <w:rsid w:val="083DEB77"/>
    <w:rsid w:val="084D043E"/>
    <w:rsid w:val="084FD076"/>
    <w:rsid w:val="0863A7D2"/>
    <w:rsid w:val="08766799"/>
    <w:rsid w:val="087AA388"/>
    <w:rsid w:val="08871490"/>
    <w:rsid w:val="0887B8C6"/>
    <w:rsid w:val="089EBF19"/>
    <w:rsid w:val="08D77712"/>
    <w:rsid w:val="08FCBC8F"/>
    <w:rsid w:val="090526C3"/>
    <w:rsid w:val="0908AFA1"/>
    <w:rsid w:val="09252ED3"/>
    <w:rsid w:val="0939D83C"/>
    <w:rsid w:val="093F36EF"/>
    <w:rsid w:val="09404425"/>
    <w:rsid w:val="094B459F"/>
    <w:rsid w:val="09583213"/>
    <w:rsid w:val="09719BCC"/>
    <w:rsid w:val="097E9ECF"/>
    <w:rsid w:val="098CAC2C"/>
    <w:rsid w:val="09A61960"/>
    <w:rsid w:val="09C3A0ED"/>
    <w:rsid w:val="0A20A1C7"/>
    <w:rsid w:val="0A20BAE9"/>
    <w:rsid w:val="0A2A51C6"/>
    <w:rsid w:val="0A2E9DB9"/>
    <w:rsid w:val="0A65C19D"/>
    <w:rsid w:val="0A6997A2"/>
    <w:rsid w:val="0A7F1601"/>
    <w:rsid w:val="0A853382"/>
    <w:rsid w:val="0A8944F6"/>
    <w:rsid w:val="0AA087C0"/>
    <w:rsid w:val="0AA4073C"/>
    <w:rsid w:val="0AC0B10F"/>
    <w:rsid w:val="0AC504EA"/>
    <w:rsid w:val="0ACAF056"/>
    <w:rsid w:val="0ADA1744"/>
    <w:rsid w:val="0AF5D950"/>
    <w:rsid w:val="0B07A8DD"/>
    <w:rsid w:val="0B0C5DB5"/>
    <w:rsid w:val="0B13BBA7"/>
    <w:rsid w:val="0B13D1F6"/>
    <w:rsid w:val="0B21E5C7"/>
    <w:rsid w:val="0B344626"/>
    <w:rsid w:val="0B473C71"/>
    <w:rsid w:val="0B53D791"/>
    <w:rsid w:val="0B6FE766"/>
    <w:rsid w:val="0B8256BD"/>
    <w:rsid w:val="0BB189E0"/>
    <w:rsid w:val="0BDB26BA"/>
    <w:rsid w:val="0BFE14CA"/>
    <w:rsid w:val="0C1446DC"/>
    <w:rsid w:val="0C250ACE"/>
    <w:rsid w:val="0C32FAA0"/>
    <w:rsid w:val="0C50C12A"/>
    <w:rsid w:val="0CA9D935"/>
    <w:rsid w:val="0CB4BBE7"/>
    <w:rsid w:val="0CDC52F8"/>
    <w:rsid w:val="0D28C1F1"/>
    <w:rsid w:val="0D9A1A84"/>
    <w:rsid w:val="0DA288CE"/>
    <w:rsid w:val="0DB45A38"/>
    <w:rsid w:val="0DC5716E"/>
    <w:rsid w:val="0DC6DF9F"/>
    <w:rsid w:val="0DC9EB52"/>
    <w:rsid w:val="0DDC378E"/>
    <w:rsid w:val="0DF2C8E0"/>
    <w:rsid w:val="0E1729BB"/>
    <w:rsid w:val="0E24190D"/>
    <w:rsid w:val="0E3D3B3E"/>
    <w:rsid w:val="0E445F12"/>
    <w:rsid w:val="0E4E92CA"/>
    <w:rsid w:val="0E55AC4A"/>
    <w:rsid w:val="0E615A79"/>
    <w:rsid w:val="0E666CBE"/>
    <w:rsid w:val="0E77821E"/>
    <w:rsid w:val="0E824ACF"/>
    <w:rsid w:val="0E855391"/>
    <w:rsid w:val="0EABD124"/>
    <w:rsid w:val="0EBD58AC"/>
    <w:rsid w:val="0EC174C3"/>
    <w:rsid w:val="0EDDCBB9"/>
    <w:rsid w:val="0EE82B8B"/>
    <w:rsid w:val="0EEC14C4"/>
    <w:rsid w:val="0EF75708"/>
    <w:rsid w:val="0F02C9BA"/>
    <w:rsid w:val="0F32E7A6"/>
    <w:rsid w:val="0F3AEDC3"/>
    <w:rsid w:val="0F4A1715"/>
    <w:rsid w:val="0F4F562B"/>
    <w:rsid w:val="0F618557"/>
    <w:rsid w:val="0F6DA02C"/>
    <w:rsid w:val="0F9D7FA2"/>
    <w:rsid w:val="0FA94158"/>
    <w:rsid w:val="0FA9F0D3"/>
    <w:rsid w:val="0FEB3FF4"/>
    <w:rsid w:val="0FEC71E1"/>
    <w:rsid w:val="0FFEB5BD"/>
    <w:rsid w:val="100C7362"/>
    <w:rsid w:val="101C0D26"/>
    <w:rsid w:val="10349AEE"/>
    <w:rsid w:val="10469CE2"/>
    <w:rsid w:val="105018BE"/>
    <w:rsid w:val="105032B5"/>
    <w:rsid w:val="105C24D5"/>
    <w:rsid w:val="108ED267"/>
    <w:rsid w:val="10B1E265"/>
    <w:rsid w:val="10B51F66"/>
    <w:rsid w:val="10B755AB"/>
    <w:rsid w:val="10C35729"/>
    <w:rsid w:val="10DCF50A"/>
    <w:rsid w:val="10EF203C"/>
    <w:rsid w:val="110E01C0"/>
    <w:rsid w:val="111C2A17"/>
    <w:rsid w:val="113EC5E8"/>
    <w:rsid w:val="11436BBC"/>
    <w:rsid w:val="114B7185"/>
    <w:rsid w:val="11527722"/>
    <w:rsid w:val="116AD364"/>
    <w:rsid w:val="1174110A"/>
    <w:rsid w:val="117A5D21"/>
    <w:rsid w:val="117A97C8"/>
    <w:rsid w:val="11921FEA"/>
    <w:rsid w:val="11948402"/>
    <w:rsid w:val="11962DF0"/>
    <w:rsid w:val="11C185E4"/>
    <w:rsid w:val="11F3C523"/>
    <w:rsid w:val="12302FC7"/>
    <w:rsid w:val="1247573D"/>
    <w:rsid w:val="126522E8"/>
    <w:rsid w:val="126F3B76"/>
    <w:rsid w:val="12972F84"/>
    <w:rsid w:val="129F3A65"/>
    <w:rsid w:val="12A93B85"/>
    <w:rsid w:val="12BB655A"/>
    <w:rsid w:val="12D03D86"/>
    <w:rsid w:val="12DDF12A"/>
    <w:rsid w:val="12DFD260"/>
    <w:rsid w:val="12ED896D"/>
    <w:rsid w:val="13029CD5"/>
    <w:rsid w:val="13082C25"/>
    <w:rsid w:val="130F7603"/>
    <w:rsid w:val="13183E76"/>
    <w:rsid w:val="1324737D"/>
    <w:rsid w:val="1325E728"/>
    <w:rsid w:val="13343AD7"/>
    <w:rsid w:val="13433931"/>
    <w:rsid w:val="1363E588"/>
    <w:rsid w:val="1376BDAA"/>
    <w:rsid w:val="142087B3"/>
    <w:rsid w:val="1436BAEF"/>
    <w:rsid w:val="144E1098"/>
    <w:rsid w:val="14572A87"/>
    <w:rsid w:val="1460B3CC"/>
    <w:rsid w:val="1465B19D"/>
    <w:rsid w:val="14837221"/>
    <w:rsid w:val="1494C308"/>
    <w:rsid w:val="14991534"/>
    <w:rsid w:val="149FC820"/>
    <w:rsid w:val="14A2BE2D"/>
    <w:rsid w:val="14BD1BC3"/>
    <w:rsid w:val="14DCB142"/>
    <w:rsid w:val="14E7A6DC"/>
    <w:rsid w:val="1505EC29"/>
    <w:rsid w:val="1508F037"/>
    <w:rsid w:val="153B2E7B"/>
    <w:rsid w:val="153B4CE6"/>
    <w:rsid w:val="1544A858"/>
    <w:rsid w:val="155694AB"/>
    <w:rsid w:val="15714598"/>
    <w:rsid w:val="157801A1"/>
    <w:rsid w:val="158BB024"/>
    <w:rsid w:val="1594A881"/>
    <w:rsid w:val="15B4FFD3"/>
    <w:rsid w:val="15C22370"/>
    <w:rsid w:val="15D5C818"/>
    <w:rsid w:val="15E0DBB2"/>
    <w:rsid w:val="1606CD8F"/>
    <w:rsid w:val="1607083E"/>
    <w:rsid w:val="160CA3D6"/>
    <w:rsid w:val="1619F29B"/>
    <w:rsid w:val="161E3B6E"/>
    <w:rsid w:val="161F8E03"/>
    <w:rsid w:val="16284D76"/>
    <w:rsid w:val="163C2DCE"/>
    <w:rsid w:val="16482F15"/>
    <w:rsid w:val="167B169B"/>
    <w:rsid w:val="16835651"/>
    <w:rsid w:val="168B00C3"/>
    <w:rsid w:val="169936C4"/>
    <w:rsid w:val="16AA0B66"/>
    <w:rsid w:val="16B46673"/>
    <w:rsid w:val="16B5B9CA"/>
    <w:rsid w:val="16E5A7E6"/>
    <w:rsid w:val="17159190"/>
    <w:rsid w:val="171706B2"/>
    <w:rsid w:val="172362F7"/>
    <w:rsid w:val="1727317E"/>
    <w:rsid w:val="174D75EA"/>
    <w:rsid w:val="177D26CA"/>
    <w:rsid w:val="17870A50"/>
    <w:rsid w:val="17916383"/>
    <w:rsid w:val="179F31EE"/>
    <w:rsid w:val="17A59D15"/>
    <w:rsid w:val="17AFB4CD"/>
    <w:rsid w:val="17C525E8"/>
    <w:rsid w:val="17ED82F7"/>
    <w:rsid w:val="181E76BA"/>
    <w:rsid w:val="18403650"/>
    <w:rsid w:val="184BA4B2"/>
    <w:rsid w:val="1857DE0E"/>
    <w:rsid w:val="188F73B2"/>
    <w:rsid w:val="18ACF53E"/>
    <w:rsid w:val="18AEA820"/>
    <w:rsid w:val="18C8E185"/>
    <w:rsid w:val="18CA354F"/>
    <w:rsid w:val="18F0B4D1"/>
    <w:rsid w:val="1914D50A"/>
    <w:rsid w:val="1924FCE0"/>
    <w:rsid w:val="1930CA43"/>
    <w:rsid w:val="1953D125"/>
    <w:rsid w:val="19A34329"/>
    <w:rsid w:val="19AB57DE"/>
    <w:rsid w:val="19CE9ACA"/>
    <w:rsid w:val="19E7663B"/>
    <w:rsid w:val="19EFA596"/>
    <w:rsid w:val="19F32CA3"/>
    <w:rsid w:val="1A0FFA9D"/>
    <w:rsid w:val="1A1E342E"/>
    <w:rsid w:val="1A4E8CFE"/>
    <w:rsid w:val="1A65E90A"/>
    <w:rsid w:val="1A7903AD"/>
    <w:rsid w:val="1AAAF37D"/>
    <w:rsid w:val="1AB96260"/>
    <w:rsid w:val="1AC4CEE4"/>
    <w:rsid w:val="1ADB0284"/>
    <w:rsid w:val="1AEE9A6A"/>
    <w:rsid w:val="1B203BB3"/>
    <w:rsid w:val="1B340429"/>
    <w:rsid w:val="1B423BB6"/>
    <w:rsid w:val="1B479E37"/>
    <w:rsid w:val="1B65DCA2"/>
    <w:rsid w:val="1B674DF0"/>
    <w:rsid w:val="1B8C2BF4"/>
    <w:rsid w:val="1B94786F"/>
    <w:rsid w:val="1B989E6A"/>
    <w:rsid w:val="1B9A8CEE"/>
    <w:rsid w:val="1BA41F3D"/>
    <w:rsid w:val="1BC3CFB8"/>
    <w:rsid w:val="1BC95372"/>
    <w:rsid w:val="1BD90FEE"/>
    <w:rsid w:val="1BDA52AD"/>
    <w:rsid w:val="1C4EE58D"/>
    <w:rsid w:val="1C9BA909"/>
    <w:rsid w:val="1CA92829"/>
    <w:rsid w:val="1CB5C57B"/>
    <w:rsid w:val="1CD8BB16"/>
    <w:rsid w:val="1CD8F43F"/>
    <w:rsid w:val="1CF4335C"/>
    <w:rsid w:val="1D2B2EF5"/>
    <w:rsid w:val="1D56407B"/>
    <w:rsid w:val="1D7F9C7B"/>
    <w:rsid w:val="1D937366"/>
    <w:rsid w:val="1D942B4F"/>
    <w:rsid w:val="1D9E4706"/>
    <w:rsid w:val="1DBF83DD"/>
    <w:rsid w:val="1DDCDE5A"/>
    <w:rsid w:val="1DEB7F3F"/>
    <w:rsid w:val="1E15FA08"/>
    <w:rsid w:val="1E3D7073"/>
    <w:rsid w:val="1E538662"/>
    <w:rsid w:val="1E5B8BDF"/>
    <w:rsid w:val="1E7898DB"/>
    <w:rsid w:val="1EAF718B"/>
    <w:rsid w:val="1EB2C44C"/>
    <w:rsid w:val="1EC328BF"/>
    <w:rsid w:val="1ED0267B"/>
    <w:rsid w:val="1ED6D9DC"/>
    <w:rsid w:val="1EE163BD"/>
    <w:rsid w:val="1EE27A09"/>
    <w:rsid w:val="1EF59FD4"/>
    <w:rsid w:val="1F0CB478"/>
    <w:rsid w:val="1F23D4E3"/>
    <w:rsid w:val="1F251090"/>
    <w:rsid w:val="1F27FB7D"/>
    <w:rsid w:val="1F6686A6"/>
    <w:rsid w:val="1F7C8C8F"/>
    <w:rsid w:val="1F84AE24"/>
    <w:rsid w:val="1FAD3AD1"/>
    <w:rsid w:val="1FB631A3"/>
    <w:rsid w:val="200E0F50"/>
    <w:rsid w:val="203991D6"/>
    <w:rsid w:val="20609C5B"/>
    <w:rsid w:val="20968A9A"/>
    <w:rsid w:val="20B798E6"/>
    <w:rsid w:val="20C265DF"/>
    <w:rsid w:val="20C76A89"/>
    <w:rsid w:val="20D10B51"/>
    <w:rsid w:val="2112F5D9"/>
    <w:rsid w:val="2130BD87"/>
    <w:rsid w:val="2166825E"/>
    <w:rsid w:val="21905AC4"/>
    <w:rsid w:val="21A0E8B9"/>
    <w:rsid w:val="21A49F70"/>
    <w:rsid w:val="22223764"/>
    <w:rsid w:val="22234FA2"/>
    <w:rsid w:val="223A2775"/>
    <w:rsid w:val="223CC663"/>
    <w:rsid w:val="2268E674"/>
    <w:rsid w:val="2275C0D8"/>
    <w:rsid w:val="229492F3"/>
    <w:rsid w:val="229FC281"/>
    <w:rsid w:val="22AB7FD7"/>
    <w:rsid w:val="22C1765D"/>
    <w:rsid w:val="234CEC73"/>
    <w:rsid w:val="23669BE7"/>
    <w:rsid w:val="236BA7EA"/>
    <w:rsid w:val="236FEF29"/>
    <w:rsid w:val="23786CAB"/>
    <w:rsid w:val="237C5BE5"/>
    <w:rsid w:val="23A2043A"/>
    <w:rsid w:val="23BDC30C"/>
    <w:rsid w:val="23BFAC1F"/>
    <w:rsid w:val="23F1B8E4"/>
    <w:rsid w:val="23F7A949"/>
    <w:rsid w:val="2402306F"/>
    <w:rsid w:val="24421B17"/>
    <w:rsid w:val="247416F9"/>
    <w:rsid w:val="24908189"/>
    <w:rsid w:val="2498E031"/>
    <w:rsid w:val="24A050F6"/>
    <w:rsid w:val="24A220BE"/>
    <w:rsid w:val="24C85423"/>
    <w:rsid w:val="250082F2"/>
    <w:rsid w:val="2518F24C"/>
    <w:rsid w:val="2520F548"/>
    <w:rsid w:val="253AFAFD"/>
    <w:rsid w:val="2555B27B"/>
    <w:rsid w:val="25561602"/>
    <w:rsid w:val="255A8AB5"/>
    <w:rsid w:val="25639DA3"/>
    <w:rsid w:val="256EBC35"/>
    <w:rsid w:val="257A1151"/>
    <w:rsid w:val="25980F6E"/>
    <w:rsid w:val="25B58902"/>
    <w:rsid w:val="25E8DD45"/>
    <w:rsid w:val="25E9A0CE"/>
    <w:rsid w:val="26075077"/>
    <w:rsid w:val="264C797B"/>
    <w:rsid w:val="26577B82"/>
    <w:rsid w:val="26B2CF65"/>
    <w:rsid w:val="26BC488C"/>
    <w:rsid w:val="26C3BBF9"/>
    <w:rsid w:val="273B12FB"/>
    <w:rsid w:val="2752E7A5"/>
    <w:rsid w:val="27613372"/>
    <w:rsid w:val="2777F4AC"/>
    <w:rsid w:val="2782179B"/>
    <w:rsid w:val="2785F292"/>
    <w:rsid w:val="278FF8D2"/>
    <w:rsid w:val="279A1815"/>
    <w:rsid w:val="27A0C11C"/>
    <w:rsid w:val="27B2E055"/>
    <w:rsid w:val="27CA15EA"/>
    <w:rsid w:val="27DE9012"/>
    <w:rsid w:val="282AEE95"/>
    <w:rsid w:val="282EBE7A"/>
    <w:rsid w:val="28368C85"/>
    <w:rsid w:val="2836D9FC"/>
    <w:rsid w:val="284B74BC"/>
    <w:rsid w:val="2852F9CC"/>
    <w:rsid w:val="286867D6"/>
    <w:rsid w:val="28695B4E"/>
    <w:rsid w:val="2876F362"/>
    <w:rsid w:val="2892FA8E"/>
    <w:rsid w:val="28C3E9C6"/>
    <w:rsid w:val="28CEEDA7"/>
    <w:rsid w:val="2902AA17"/>
    <w:rsid w:val="291A1DDA"/>
    <w:rsid w:val="292844C3"/>
    <w:rsid w:val="2931720F"/>
    <w:rsid w:val="29541548"/>
    <w:rsid w:val="295F48CA"/>
    <w:rsid w:val="297AFA84"/>
    <w:rsid w:val="29A0343D"/>
    <w:rsid w:val="29B86E8E"/>
    <w:rsid w:val="29BD1559"/>
    <w:rsid w:val="29C0979D"/>
    <w:rsid w:val="29D761D1"/>
    <w:rsid w:val="2A0AC00A"/>
    <w:rsid w:val="2A0BF6F8"/>
    <w:rsid w:val="2A270B06"/>
    <w:rsid w:val="2A3D154A"/>
    <w:rsid w:val="2A46FCA9"/>
    <w:rsid w:val="2A7EEAD4"/>
    <w:rsid w:val="2AB9C55A"/>
    <w:rsid w:val="2AC06CE7"/>
    <w:rsid w:val="2AC30623"/>
    <w:rsid w:val="2AC469D1"/>
    <w:rsid w:val="2ACE20AE"/>
    <w:rsid w:val="2AFA6DF9"/>
    <w:rsid w:val="2B0F96CD"/>
    <w:rsid w:val="2B156540"/>
    <w:rsid w:val="2B348299"/>
    <w:rsid w:val="2B44917F"/>
    <w:rsid w:val="2B69DE5D"/>
    <w:rsid w:val="2B755A8E"/>
    <w:rsid w:val="2B8FCEAC"/>
    <w:rsid w:val="2BBCBA7D"/>
    <w:rsid w:val="2BD1E477"/>
    <w:rsid w:val="2BE34200"/>
    <w:rsid w:val="2BE7D735"/>
    <w:rsid w:val="2BEAAC3C"/>
    <w:rsid w:val="2BEF71C6"/>
    <w:rsid w:val="2C048193"/>
    <w:rsid w:val="2C29CB7A"/>
    <w:rsid w:val="2C2B56E8"/>
    <w:rsid w:val="2C3CA0FC"/>
    <w:rsid w:val="2C540EDE"/>
    <w:rsid w:val="2C756D31"/>
    <w:rsid w:val="2CCF3409"/>
    <w:rsid w:val="2D156513"/>
    <w:rsid w:val="2D1A7536"/>
    <w:rsid w:val="2D38ED0E"/>
    <w:rsid w:val="2D53ED35"/>
    <w:rsid w:val="2D6BA48C"/>
    <w:rsid w:val="2D7BF47F"/>
    <w:rsid w:val="2D8F8D46"/>
    <w:rsid w:val="2DD0BD9C"/>
    <w:rsid w:val="2DDE8A0D"/>
    <w:rsid w:val="2DF29C6B"/>
    <w:rsid w:val="2E094E9C"/>
    <w:rsid w:val="2E2672B8"/>
    <w:rsid w:val="2E40FF74"/>
    <w:rsid w:val="2E426417"/>
    <w:rsid w:val="2E5E5042"/>
    <w:rsid w:val="2E908923"/>
    <w:rsid w:val="2EE1B3D7"/>
    <w:rsid w:val="2EE5AEAD"/>
    <w:rsid w:val="2EE5CDDC"/>
    <w:rsid w:val="2F2A6AFE"/>
    <w:rsid w:val="2F2B1160"/>
    <w:rsid w:val="2F37F865"/>
    <w:rsid w:val="2F3EAC5A"/>
    <w:rsid w:val="2F57CBD6"/>
    <w:rsid w:val="2F6DAC81"/>
    <w:rsid w:val="2F9CAB7F"/>
    <w:rsid w:val="2FB088E5"/>
    <w:rsid w:val="2FD8992C"/>
    <w:rsid w:val="2FF21B87"/>
    <w:rsid w:val="3015144E"/>
    <w:rsid w:val="301F6068"/>
    <w:rsid w:val="306DA8FF"/>
    <w:rsid w:val="307DABE2"/>
    <w:rsid w:val="30871D61"/>
    <w:rsid w:val="30A2F1E2"/>
    <w:rsid w:val="30A4FD0B"/>
    <w:rsid w:val="30A62954"/>
    <w:rsid w:val="30C8276C"/>
    <w:rsid w:val="30D7FDE0"/>
    <w:rsid w:val="30EFFF73"/>
    <w:rsid w:val="30F69ECD"/>
    <w:rsid w:val="30FB42F4"/>
    <w:rsid w:val="310394C5"/>
    <w:rsid w:val="3108DD24"/>
    <w:rsid w:val="31202821"/>
    <w:rsid w:val="3147C328"/>
    <w:rsid w:val="314BDA7C"/>
    <w:rsid w:val="3158C61D"/>
    <w:rsid w:val="315C67EF"/>
    <w:rsid w:val="316089D1"/>
    <w:rsid w:val="31952915"/>
    <w:rsid w:val="3199B344"/>
    <w:rsid w:val="31A060AE"/>
    <w:rsid w:val="31D70BFA"/>
    <w:rsid w:val="31E87680"/>
    <w:rsid w:val="31F8B9D0"/>
    <w:rsid w:val="31FE6A38"/>
    <w:rsid w:val="3218D81E"/>
    <w:rsid w:val="3235DB15"/>
    <w:rsid w:val="3258F703"/>
    <w:rsid w:val="3288416E"/>
    <w:rsid w:val="329490F6"/>
    <w:rsid w:val="32AB04EE"/>
    <w:rsid w:val="32C8A6DC"/>
    <w:rsid w:val="32D3CBB6"/>
    <w:rsid w:val="32D4A80E"/>
    <w:rsid w:val="331DD6C2"/>
    <w:rsid w:val="331FD06C"/>
    <w:rsid w:val="333110B8"/>
    <w:rsid w:val="338C252C"/>
    <w:rsid w:val="33946266"/>
    <w:rsid w:val="339F1BAC"/>
    <w:rsid w:val="33AC9A7F"/>
    <w:rsid w:val="33AD5340"/>
    <w:rsid w:val="33EBDACA"/>
    <w:rsid w:val="34050F51"/>
    <w:rsid w:val="340E55C7"/>
    <w:rsid w:val="342960D2"/>
    <w:rsid w:val="3429EC90"/>
    <w:rsid w:val="345FF01F"/>
    <w:rsid w:val="34696C4E"/>
    <w:rsid w:val="347DD623"/>
    <w:rsid w:val="3481B41F"/>
    <w:rsid w:val="34973EE1"/>
    <w:rsid w:val="34C01E41"/>
    <w:rsid w:val="34CBDF1A"/>
    <w:rsid w:val="34D4A95C"/>
    <w:rsid w:val="34D56214"/>
    <w:rsid w:val="34E57DB4"/>
    <w:rsid w:val="34E98246"/>
    <w:rsid w:val="351EB58F"/>
    <w:rsid w:val="35269D4A"/>
    <w:rsid w:val="354A1AAE"/>
    <w:rsid w:val="354C8121"/>
    <w:rsid w:val="35628709"/>
    <w:rsid w:val="356B484F"/>
    <w:rsid w:val="357B38B1"/>
    <w:rsid w:val="357C8B00"/>
    <w:rsid w:val="35D3981B"/>
    <w:rsid w:val="35D8469A"/>
    <w:rsid w:val="362488C7"/>
    <w:rsid w:val="36339474"/>
    <w:rsid w:val="364C66D9"/>
    <w:rsid w:val="364C7547"/>
    <w:rsid w:val="3656B71B"/>
    <w:rsid w:val="36595144"/>
    <w:rsid w:val="3666CFE2"/>
    <w:rsid w:val="367228A8"/>
    <w:rsid w:val="369D1943"/>
    <w:rsid w:val="36B580CE"/>
    <w:rsid w:val="36BB133B"/>
    <w:rsid w:val="36D79663"/>
    <w:rsid w:val="36E71715"/>
    <w:rsid w:val="36ED5F4C"/>
    <w:rsid w:val="36F0C785"/>
    <w:rsid w:val="371FC367"/>
    <w:rsid w:val="3721ABDE"/>
    <w:rsid w:val="37414A31"/>
    <w:rsid w:val="374F597E"/>
    <w:rsid w:val="3798D898"/>
    <w:rsid w:val="37DD711D"/>
    <w:rsid w:val="37E0233C"/>
    <w:rsid w:val="37FA6587"/>
    <w:rsid w:val="3821808A"/>
    <w:rsid w:val="38306E0A"/>
    <w:rsid w:val="38615800"/>
    <w:rsid w:val="386888E6"/>
    <w:rsid w:val="386FD649"/>
    <w:rsid w:val="3896D7CF"/>
    <w:rsid w:val="38B63978"/>
    <w:rsid w:val="38D9DED2"/>
    <w:rsid w:val="391A68EF"/>
    <w:rsid w:val="395C80AD"/>
    <w:rsid w:val="396B54E9"/>
    <w:rsid w:val="39B6B633"/>
    <w:rsid w:val="39CBFF50"/>
    <w:rsid w:val="3A00B68D"/>
    <w:rsid w:val="3A0AC672"/>
    <w:rsid w:val="3A4F9DE7"/>
    <w:rsid w:val="3A6844BF"/>
    <w:rsid w:val="3A7CBCC4"/>
    <w:rsid w:val="3A9D4976"/>
    <w:rsid w:val="3AA5B5CB"/>
    <w:rsid w:val="3AB212A3"/>
    <w:rsid w:val="3AC37080"/>
    <w:rsid w:val="3ADB712E"/>
    <w:rsid w:val="3AEF5CA4"/>
    <w:rsid w:val="3B4DA11F"/>
    <w:rsid w:val="3B5A918E"/>
    <w:rsid w:val="3B5EDE04"/>
    <w:rsid w:val="3B63F90E"/>
    <w:rsid w:val="3BAC73A6"/>
    <w:rsid w:val="3BCBF078"/>
    <w:rsid w:val="3BE3BB88"/>
    <w:rsid w:val="3BFB4209"/>
    <w:rsid w:val="3C5F1A6D"/>
    <w:rsid w:val="3C7C303F"/>
    <w:rsid w:val="3CCFFB48"/>
    <w:rsid w:val="3CE78976"/>
    <w:rsid w:val="3CFE9B06"/>
    <w:rsid w:val="3D345782"/>
    <w:rsid w:val="3D3D425D"/>
    <w:rsid w:val="3D442133"/>
    <w:rsid w:val="3D4EFBDC"/>
    <w:rsid w:val="3D7B38EC"/>
    <w:rsid w:val="3D7F9BAB"/>
    <w:rsid w:val="3D94534B"/>
    <w:rsid w:val="3D9A79E2"/>
    <w:rsid w:val="3D9B211A"/>
    <w:rsid w:val="3DCC2047"/>
    <w:rsid w:val="3DDA45CD"/>
    <w:rsid w:val="3E284904"/>
    <w:rsid w:val="3E691690"/>
    <w:rsid w:val="3E6FC995"/>
    <w:rsid w:val="3E9483F9"/>
    <w:rsid w:val="3E99D7FE"/>
    <w:rsid w:val="3ECA414B"/>
    <w:rsid w:val="3ECE19FD"/>
    <w:rsid w:val="3ED2F453"/>
    <w:rsid w:val="3EE498F0"/>
    <w:rsid w:val="3EFA0268"/>
    <w:rsid w:val="3F193F27"/>
    <w:rsid w:val="3F28281E"/>
    <w:rsid w:val="3F2CA775"/>
    <w:rsid w:val="3F4DE024"/>
    <w:rsid w:val="3F527A33"/>
    <w:rsid w:val="3F73F9B1"/>
    <w:rsid w:val="3F8178DD"/>
    <w:rsid w:val="3FA96405"/>
    <w:rsid w:val="3FF8CA64"/>
    <w:rsid w:val="400162DA"/>
    <w:rsid w:val="40143C9E"/>
    <w:rsid w:val="4015EEAA"/>
    <w:rsid w:val="40484670"/>
    <w:rsid w:val="409FF439"/>
    <w:rsid w:val="40A1FAB8"/>
    <w:rsid w:val="40A8E2BF"/>
    <w:rsid w:val="40C468A0"/>
    <w:rsid w:val="40C93D0F"/>
    <w:rsid w:val="40CDC818"/>
    <w:rsid w:val="40D72A42"/>
    <w:rsid w:val="40DDA4A2"/>
    <w:rsid w:val="4148BEBA"/>
    <w:rsid w:val="414C40FB"/>
    <w:rsid w:val="417E62ED"/>
    <w:rsid w:val="41952CB0"/>
    <w:rsid w:val="41A3BCCE"/>
    <w:rsid w:val="41B3E45F"/>
    <w:rsid w:val="41B6EED5"/>
    <w:rsid w:val="41B86E30"/>
    <w:rsid w:val="41BADEBE"/>
    <w:rsid w:val="41CEFF19"/>
    <w:rsid w:val="41D3E7AE"/>
    <w:rsid w:val="41D632B3"/>
    <w:rsid w:val="41E16192"/>
    <w:rsid w:val="41E9DA6A"/>
    <w:rsid w:val="41EB5765"/>
    <w:rsid w:val="4202E5F3"/>
    <w:rsid w:val="420DBDEB"/>
    <w:rsid w:val="42166D82"/>
    <w:rsid w:val="42610EB6"/>
    <w:rsid w:val="4264EAB6"/>
    <w:rsid w:val="42750F9E"/>
    <w:rsid w:val="4276D9E5"/>
    <w:rsid w:val="42924491"/>
    <w:rsid w:val="429E4A1C"/>
    <w:rsid w:val="42C8972C"/>
    <w:rsid w:val="42D9FD30"/>
    <w:rsid w:val="42E5CF8E"/>
    <w:rsid w:val="42F15172"/>
    <w:rsid w:val="42F4C128"/>
    <w:rsid w:val="42FCAF3F"/>
    <w:rsid w:val="43189EA9"/>
    <w:rsid w:val="431C3C4A"/>
    <w:rsid w:val="433B6558"/>
    <w:rsid w:val="4341F676"/>
    <w:rsid w:val="434702CF"/>
    <w:rsid w:val="43554CCE"/>
    <w:rsid w:val="43598507"/>
    <w:rsid w:val="438B70CE"/>
    <w:rsid w:val="438F3CE2"/>
    <w:rsid w:val="43969190"/>
    <w:rsid w:val="43A1897C"/>
    <w:rsid w:val="43B184D3"/>
    <w:rsid w:val="43C9CBF5"/>
    <w:rsid w:val="43DBCF86"/>
    <w:rsid w:val="43E6AAE8"/>
    <w:rsid w:val="4404ED40"/>
    <w:rsid w:val="44444008"/>
    <w:rsid w:val="445A476F"/>
    <w:rsid w:val="44695804"/>
    <w:rsid w:val="44C408BA"/>
    <w:rsid w:val="44E6321B"/>
    <w:rsid w:val="44F19221"/>
    <w:rsid w:val="44FF873E"/>
    <w:rsid w:val="45456FAC"/>
    <w:rsid w:val="4581034B"/>
    <w:rsid w:val="45811BBC"/>
    <w:rsid w:val="45858658"/>
    <w:rsid w:val="45BCFA40"/>
    <w:rsid w:val="460988DA"/>
    <w:rsid w:val="461446FD"/>
    <w:rsid w:val="4619E1A8"/>
    <w:rsid w:val="46286871"/>
    <w:rsid w:val="4628C386"/>
    <w:rsid w:val="4635ED5A"/>
    <w:rsid w:val="4640770A"/>
    <w:rsid w:val="46654877"/>
    <w:rsid w:val="467F566C"/>
    <w:rsid w:val="4682FFE7"/>
    <w:rsid w:val="4695A423"/>
    <w:rsid w:val="46A28CCD"/>
    <w:rsid w:val="46D42C33"/>
    <w:rsid w:val="46E01DB6"/>
    <w:rsid w:val="46E0924D"/>
    <w:rsid w:val="46EC4C4B"/>
    <w:rsid w:val="470647A5"/>
    <w:rsid w:val="470E0DE3"/>
    <w:rsid w:val="4715FA4E"/>
    <w:rsid w:val="471ECA77"/>
    <w:rsid w:val="473CE468"/>
    <w:rsid w:val="4755D2D2"/>
    <w:rsid w:val="477B79C4"/>
    <w:rsid w:val="47894C81"/>
    <w:rsid w:val="4799C50C"/>
    <w:rsid w:val="479F860C"/>
    <w:rsid w:val="47BF7654"/>
    <w:rsid w:val="47C82B21"/>
    <w:rsid w:val="47D6C009"/>
    <w:rsid w:val="47E47657"/>
    <w:rsid w:val="47F3D1EE"/>
    <w:rsid w:val="48055590"/>
    <w:rsid w:val="4810583B"/>
    <w:rsid w:val="4813BDA5"/>
    <w:rsid w:val="4853C163"/>
    <w:rsid w:val="4860FC3C"/>
    <w:rsid w:val="4874538B"/>
    <w:rsid w:val="4886EF74"/>
    <w:rsid w:val="489A1FFB"/>
    <w:rsid w:val="48A44F6A"/>
    <w:rsid w:val="48B44DFB"/>
    <w:rsid w:val="48BD75BB"/>
    <w:rsid w:val="48D4A9AF"/>
    <w:rsid w:val="48DBF2F5"/>
    <w:rsid w:val="48EF33E0"/>
    <w:rsid w:val="4903AE33"/>
    <w:rsid w:val="49108BEC"/>
    <w:rsid w:val="491259F4"/>
    <w:rsid w:val="49130E69"/>
    <w:rsid w:val="4918F909"/>
    <w:rsid w:val="4942CA8F"/>
    <w:rsid w:val="49812EC2"/>
    <w:rsid w:val="4983EE04"/>
    <w:rsid w:val="49AFAA94"/>
    <w:rsid w:val="49B01EE6"/>
    <w:rsid w:val="49CB1CB5"/>
    <w:rsid w:val="49DAEAC5"/>
    <w:rsid w:val="49ECE84F"/>
    <w:rsid w:val="4A0F06FA"/>
    <w:rsid w:val="4A22BFD5"/>
    <w:rsid w:val="4A466A03"/>
    <w:rsid w:val="4A55DE57"/>
    <w:rsid w:val="4A58B92F"/>
    <w:rsid w:val="4A5EDD87"/>
    <w:rsid w:val="4A6EAE93"/>
    <w:rsid w:val="4A90F2FF"/>
    <w:rsid w:val="4A929B77"/>
    <w:rsid w:val="4AB4B90D"/>
    <w:rsid w:val="4AB4C894"/>
    <w:rsid w:val="4ABFFFFB"/>
    <w:rsid w:val="4AC9DB3D"/>
    <w:rsid w:val="4AD68FA8"/>
    <w:rsid w:val="4AF9D1C0"/>
    <w:rsid w:val="4B344613"/>
    <w:rsid w:val="4B3A9288"/>
    <w:rsid w:val="4B565B86"/>
    <w:rsid w:val="4B5F5AF2"/>
    <w:rsid w:val="4B6A3643"/>
    <w:rsid w:val="4B7AD14D"/>
    <w:rsid w:val="4B9890E2"/>
    <w:rsid w:val="4BEE5628"/>
    <w:rsid w:val="4C33CEE9"/>
    <w:rsid w:val="4C3AC59A"/>
    <w:rsid w:val="4C3B0BAA"/>
    <w:rsid w:val="4C554733"/>
    <w:rsid w:val="4C7B87BB"/>
    <w:rsid w:val="4C956EF1"/>
    <w:rsid w:val="4C974220"/>
    <w:rsid w:val="4CBFCCB9"/>
    <w:rsid w:val="4CCE724E"/>
    <w:rsid w:val="4CD7C0F7"/>
    <w:rsid w:val="4CDF22B2"/>
    <w:rsid w:val="4CF215A1"/>
    <w:rsid w:val="4D0BAC8E"/>
    <w:rsid w:val="4D3BEF13"/>
    <w:rsid w:val="4D547DCC"/>
    <w:rsid w:val="4D55BBB5"/>
    <w:rsid w:val="4D8C4BB4"/>
    <w:rsid w:val="4D912E73"/>
    <w:rsid w:val="4DA5E9C9"/>
    <w:rsid w:val="4DF8CDA0"/>
    <w:rsid w:val="4E0021CE"/>
    <w:rsid w:val="4E38E32C"/>
    <w:rsid w:val="4E411A0E"/>
    <w:rsid w:val="4E52FCF8"/>
    <w:rsid w:val="4E5EC418"/>
    <w:rsid w:val="4E68DDAD"/>
    <w:rsid w:val="4E6EDE33"/>
    <w:rsid w:val="4E763919"/>
    <w:rsid w:val="4E84B1AA"/>
    <w:rsid w:val="4E84E91C"/>
    <w:rsid w:val="4E8E41AC"/>
    <w:rsid w:val="4EB833A2"/>
    <w:rsid w:val="4EC3AACA"/>
    <w:rsid w:val="4F3170D7"/>
    <w:rsid w:val="4F70DD2A"/>
    <w:rsid w:val="4F97B98B"/>
    <w:rsid w:val="4F9C816C"/>
    <w:rsid w:val="4FAE7397"/>
    <w:rsid w:val="4FB4A834"/>
    <w:rsid w:val="4FC370C5"/>
    <w:rsid w:val="4FDC9ABF"/>
    <w:rsid w:val="4FFA417E"/>
    <w:rsid w:val="5004E276"/>
    <w:rsid w:val="5009E863"/>
    <w:rsid w:val="5009F1B2"/>
    <w:rsid w:val="50146854"/>
    <w:rsid w:val="50150272"/>
    <w:rsid w:val="503AB6EF"/>
    <w:rsid w:val="503C71FC"/>
    <w:rsid w:val="50553808"/>
    <w:rsid w:val="50AE37DC"/>
    <w:rsid w:val="50D4D30F"/>
    <w:rsid w:val="50E3B038"/>
    <w:rsid w:val="50EE1D81"/>
    <w:rsid w:val="510CD266"/>
    <w:rsid w:val="5125D2B5"/>
    <w:rsid w:val="5127422B"/>
    <w:rsid w:val="514BDDDA"/>
    <w:rsid w:val="515D5FD4"/>
    <w:rsid w:val="51A0E16C"/>
    <w:rsid w:val="51C12F86"/>
    <w:rsid w:val="51C7BD06"/>
    <w:rsid w:val="51CA82F8"/>
    <w:rsid w:val="51CC8BAA"/>
    <w:rsid w:val="51FAC55C"/>
    <w:rsid w:val="520BBF6B"/>
    <w:rsid w:val="522E3A4E"/>
    <w:rsid w:val="523A4ECC"/>
    <w:rsid w:val="52918645"/>
    <w:rsid w:val="5293481B"/>
    <w:rsid w:val="52C80EB0"/>
    <w:rsid w:val="52D12B4E"/>
    <w:rsid w:val="52F0CCF2"/>
    <w:rsid w:val="52F5EBEB"/>
    <w:rsid w:val="52F8BB94"/>
    <w:rsid w:val="5312A36B"/>
    <w:rsid w:val="533C0951"/>
    <w:rsid w:val="533E4F72"/>
    <w:rsid w:val="534AB0CF"/>
    <w:rsid w:val="53568323"/>
    <w:rsid w:val="537A77F8"/>
    <w:rsid w:val="538295DC"/>
    <w:rsid w:val="53A50F48"/>
    <w:rsid w:val="53B0D8F4"/>
    <w:rsid w:val="53B87DDA"/>
    <w:rsid w:val="53E7AE91"/>
    <w:rsid w:val="54012D50"/>
    <w:rsid w:val="54131254"/>
    <w:rsid w:val="5417235E"/>
    <w:rsid w:val="54200CA9"/>
    <w:rsid w:val="542627C2"/>
    <w:rsid w:val="542AABF5"/>
    <w:rsid w:val="542E106D"/>
    <w:rsid w:val="543CDAAA"/>
    <w:rsid w:val="545749F0"/>
    <w:rsid w:val="54880D9A"/>
    <w:rsid w:val="548DFC43"/>
    <w:rsid w:val="5506CBC2"/>
    <w:rsid w:val="550AEF09"/>
    <w:rsid w:val="550B6119"/>
    <w:rsid w:val="5516E383"/>
    <w:rsid w:val="5524938C"/>
    <w:rsid w:val="552D6209"/>
    <w:rsid w:val="55527998"/>
    <w:rsid w:val="55888894"/>
    <w:rsid w:val="559A8761"/>
    <w:rsid w:val="559FAC2F"/>
    <w:rsid w:val="55A16554"/>
    <w:rsid w:val="55A42DEE"/>
    <w:rsid w:val="55A5475E"/>
    <w:rsid w:val="55A77FF2"/>
    <w:rsid w:val="55F3CFF1"/>
    <w:rsid w:val="5600A53B"/>
    <w:rsid w:val="56173D02"/>
    <w:rsid w:val="561D16FE"/>
    <w:rsid w:val="56482E16"/>
    <w:rsid w:val="56569A99"/>
    <w:rsid w:val="567837C0"/>
    <w:rsid w:val="56847EC4"/>
    <w:rsid w:val="56C16D96"/>
    <w:rsid w:val="56C8A6EE"/>
    <w:rsid w:val="57025C8A"/>
    <w:rsid w:val="572431A7"/>
    <w:rsid w:val="5781A083"/>
    <w:rsid w:val="57A0269E"/>
    <w:rsid w:val="57B411AE"/>
    <w:rsid w:val="57C798E6"/>
    <w:rsid w:val="57DBC1D9"/>
    <w:rsid w:val="57E0ADAD"/>
    <w:rsid w:val="57F62F22"/>
    <w:rsid w:val="57FB0CDB"/>
    <w:rsid w:val="580232B9"/>
    <w:rsid w:val="5816341E"/>
    <w:rsid w:val="582C68A9"/>
    <w:rsid w:val="584BC881"/>
    <w:rsid w:val="5858223E"/>
    <w:rsid w:val="5879703D"/>
    <w:rsid w:val="58888520"/>
    <w:rsid w:val="5891E580"/>
    <w:rsid w:val="58E3BD4C"/>
    <w:rsid w:val="58FFBBFA"/>
    <w:rsid w:val="5914F1F4"/>
    <w:rsid w:val="59578E0F"/>
    <w:rsid w:val="596113C9"/>
    <w:rsid w:val="596243D0"/>
    <w:rsid w:val="5962FECD"/>
    <w:rsid w:val="5992848E"/>
    <w:rsid w:val="599BFC0A"/>
    <w:rsid w:val="59BA9BE5"/>
    <w:rsid w:val="59C9114B"/>
    <w:rsid w:val="5A1617BE"/>
    <w:rsid w:val="5A202ACB"/>
    <w:rsid w:val="5A6371A2"/>
    <w:rsid w:val="5A90C799"/>
    <w:rsid w:val="5A960582"/>
    <w:rsid w:val="5A969683"/>
    <w:rsid w:val="5AA60CE5"/>
    <w:rsid w:val="5AA8A8E4"/>
    <w:rsid w:val="5AA97153"/>
    <w:rsid w:val="5AC71D97"/>
    <w:rsid w:val="5AC8F9D9"/>
    <w:rsid w:val="5AD81DA9"/>
    <w:rsid w:val="5ADB6DE8"/>
    <w:rsid w:val="5AEFF8E1"/>
    <w:rsid w:val="5B0D6009"/>
    <w:rsid w:val="5B237812"/>
    <w:rsid w:val="5B33EE76"/>
    <w:rsid w:val="5B37AB20"/>
    <w:rsid w:val="5B3E6098"/>
    <w:rsid w:val="5B490437"/>
    <w:rsid w:val="5B5315B8"/>
    <w:rsid w:val="5B5CB638"/>
    <w:rsid w:val="5B66198E"/>
    <w:rsid w:val="5BA6F527"/>
    <w:rsid w:val="5BAA2E1F"/>
    <w:rsid w:val="5BB677CA"/>
    <w:rsid w:val="5BC0561F"/>
    <w:rsid w:val="5BD48BD9"/>
    <w:rsid w:val="5BE8FCF4"/>
    <w:rsid w:val="5BEAE210"/>
    <w:rsid w:val="5BF9AE00"/>
    <w:rsid w:val="5C014B29"/>
    <w:rsid w:val="5C3240EB"/>
    <w:rsid w:val="5C395677"/>
    <w:rsid w:val="5C5B1967"/>
    <w:rsid w:val="5C739C2D"/>
    <w:rsid w:val="5CBBC9D4"/>
    <w:rsid w:val="5CBF3149"/>
    <w:rsid w:val="5CD630DC"/>
    <w:rsid w:val="5CE39F85"/>
    <w:rsid w:val="5CF76267"/>
    <w:rsid w:val="5CFC341E"/>
    <w:rsid w:val="5D1E2E15"/>
    <w:rsid w:val="5D2FF18B"/>
    <w:rsid w:val="5D3067E2"/>
    <w:rsid w:val="5D534A1C"/>
    <w:rsid w:val="5D59A47C"/>
    <w:rsid w:val="5D82CD2B"/>
    <w:rsid w:val="5D8C809B"/>
    <w:rsid w:val="5D949BEF"/>
    <w:rsid w:val="5DA23559"/>
    <w:rsid w:val="5DAC7144"/>
    <w:rsid w:val="5DB59DA2"/>
    <w:rsid w:val="5DC3B9FB"/>
    <w:rsid w:val="5DCC8CCE"/>
    <w:rsid w:val="5DDEB78B"/>
    <w:rsid w:val="5DDFAD42"/>
    <w:rsid w:val="5DFF6EE5"/>
    <w:rsid w:val="5E290DB0"/>
    <w:rsid w:val="5E70208C"/>
    <w:rsid w:val="5E7F1796"/>
    <w:rsid w:val="5E8F2964"/>
    <w:rsid w:val="5E923097"/>
    <w:rsid w:val="5F0BA9ED"/>
    <w:rsid w:val="5F0D4C86"/>
    <w:rsid w:val="5F0E33CD"/>
    <w:rsid w:val="5F33FA6B"/>
    <w:rsid w:val="5F563F19"/>
    <w:rsid w:val="5F5F95A2"/>
    <w:rsid w:val="5F624332"/>
    <w:rsid w:val="5F65C153"/>
    <w:rsid w:val="5F6879DE"/>
    <w:rsid w:val="5F694143"/>
    <w:rsid w:val="5F8E99B8"/>
    <w:rsid w:val="5FB80D1E"/>
    <w:rsid w:val="5FE4448B"/>
    <w:rsid w:val="5FE6EF58"/>
    <w:rsid w:val="5FE7F924"/>
    <w:rsid w:val="5FEF2B90"/>
    <w:rsid w:val="5FF156EF"/>
    <w:rsid w:val="5FF3AE45"/>
    <w:rsid w:val="60514338"/>
    <w:rsid w:val="6052BB50"/>
    <w:rsid w:val="605B1D5D"/>
    <w:rsid w:val="606F3234"/>
    <w:rsid w:val="60C48BA0"/>
    <w:rsid w:val="60CA9DB3"/>
    <w:rsid w:val="60FBE532"/>
    <w:rsid w:val="61086949"/>
    <w:rsid w:val="611B54F1"/>
    <w:rsid w:val="611CD719"/>
    <w:rsid w:val="61312C15"/>
    <w:rsid w:val="613649D8"/>
    <w:rsid w:val="614EEEB4"/>
    <w:rsid w:val="61952980"/>
    <w:rsid w:val="61AB20E3"/>
    <w:rsid w:val="61ACA3D7"/>
    <w:rsid w:val="61E000D3"/>
    <w:rsid w:val="61F382E4"/>
    <w:rsid w:val="61F5347A"/>
    <w:rsid w:val="6213F4D1"/>
    <w:rsid w:val="6280A030"/>
    <w:rsid w:val="62B3993B"/>
    <w:rsid w:val="62BC0538"/>
    <w:rsid w:val="62DCE5EF"/>
    <w:rsid w:val="62E29A07"/>
    <w:rsid w:val="6353B16D"/>
    <w:rsid w:val="637E47C0"/>
    <w:rsid w:val="638A902A"/>
    <w:rsid w:val="639C8DFE"/>
    <w:rsid w:val="63B4F372"/>
    <w:rsid w:val="63D112E8"/>
    <w:rsid w:val="63DADFCE"/>
    <w:rsid w:val="63EB663B"/>
    <w:rsid w:val="63F532EA"/>
    <w:rsid w:val="63FFEE3F"/>
    <w:rsid w:val="64072318"/>
    <w:rsid w:val="6410FD09"/>
    <w:rsid w:val="641F651C"/>
    <w:rsid w:val="642E6E0F"/>
    <w:rsid w:val="643F1539"/>
    <w:rsid w:val="646C64F8"/>
    <w:rsid w:val="64923185"/>
    <w:rsid w:val="64A4B0F1"/>
    <w:rsid w:val="64AEFC44"/>
    <w:rsid w:val="64B9C3E7"/>
    <w:rsid w:val="64BCE0AD"/>
    <w:rsid w:val="64C5A6BA"/>
    <w:rsid w:val="64D33102"/>
    <w:rsid w:val="64E5E4DA"/>
    <w:rsid w:val="64ECBDA2"/>
    <w:rsid w:val="6507CC94"/>
    <w:rsid w:val="65103838"/>
    <w:rsid w:val="65251008"/>
    <w:rsid w:val="652C5BF9"/>
    <w:rsid w:val="6537A234"/>
    <w:rsid w:val="6568E671"/>
    <w:rsid w:val="656E7E60"/>
    <w:rsid w:val="6570DA71"/>
    <w:rsid w:val="6574855A"/>
    <w:rsid w:val="65858401"/>
    <w:rsid w:val="65966E6F"/>
    <w:rsid w:val="659B22E6"/>
    <w:rsid w:val="65C7D2C4"/>
    <w:rsid w:val="65CFD4AC"/>
    <w:rsid w:val="65E1BB52"/>
    <w:rsid w:val="65E75C52"/>
    <w:rsid w:val="6602823C"/>
    <w:rsid w:val="66151312"/>
    <w:rsid w:val="662534B0"/>
    <w:rsid w:val="6667D4DC"/>
    <w:rsid w:val="6669328D"/>
    <w:rsid w:val="6682FFB1"/>
    <w:rsid w:val="66941EEC"/>
    <w:rsid w:val="66942AE3"/>
    <w:rsid w:val="66C081BB"/>
    <w:rsid w:val="66F4603F"/>
    <w:rsid w:val="66F59165"/>
    <w:rsid w:val="671F9759"/>
    <w:rsid w:val="6780D918"/>
    <w:rsid w:val="67B07FC9"/>
    <w:rsid w:val="67CC4C3F"/>
    <w:rsid w:val="67D15A01"/>
    <w:rsid w:val="67ECF819"/>
    <w:rsid w:val="67FF7FF8"/>
    <w:rsid w:val="682362D4"/>
    <w:rsid w:val="683DB508"/>
    <w:rsid w:val="684E0A81"/>
    <w:rsid w:val="68716393"/>
    <w:rsid w:val="68763DF8"/>
    <w:rsid w:val="68786B3D"/>
    <w:rsid w:val="688753BF"/>
    <w:rsid w:val="689043DE"/>
    <w:rsid w:val="68944F53"/>
    <w:rsid w:val="68A35C28"/>
    <w:rsid w:val="68B6366C"/>
    <w:rsid w:val="692B1B66"/>
    <w:rsid w:val="693C1960"/>
    <w:rsid w:val="69433F47"/>
    <w:rsid w:val="695137A0"/>
    <w:rsid w:val="6982CF97"/>
    <w:rsid w:val="698A8A4C"/>
    <w:rsid w:val="69973883"/>
    <w:rsid w:val="69A82AD8"/>
    <w:rsid w:val="69B321A2"/>
    <w:rsid w:val="69E36D97"/>
    <w:rsid w:val="69F1B652"/>
    <w:rsid w:val="6A0262B7"/>
    <w:rsid w:val="6A137654"/>
    <w:rsid w:val="6A1832AE"/>
    <w:rsid w:val="6A2ECAF6"/>
    <w:rsid w:val="6A2F7EE1"/>
    <w:rsid w:val="6A3C71DD"/>
    <w:rsid w:val="6A424FCC"/>
    <w:rsid w:val="6A439EF8"/>
    <w:rsid w:val="6A5849DF"/>
    <w:rsid w:val="6A5D4549"/>
    <w:rsid w:val="6A615224"/>
    <w:rsid w:val="6A711642"/>
    <w:rsid w:val="6A852062"/>
    <w:rsid w:val="6A87A1A7"/>
    <w:rsid w:val="6A9D5ABE"/>
    <w:rsid w:val="6A9EB5E7"/>
    <w:rsid w:val="6AA56D79"/>
    <w:rsid w:val="6ABBC4E5"/>
    <w:rsid w:val="6ADE1306"/>
    <w:rsid w:val="6B0DB7AC"/>
    <w:rsid w:val="6B15286D"/>
    <w:rsid w:val="6B1654EE"/>
    <w:rsid w:val="6B26CD8A"/>
    <w:rsid w:val="6B27B499"/>
    <w:rsid w:val="6B27F955"/>
    <w:rsid w:val="6B43E4DE"/>
    <w:rsid w:val="6B540C31"/>
    <w:rsid w:val="6B66EB66"/>
    <w:rsid w:val="6B74904E"/>
    <w:rsid w:val="6B8D2268"/>
    <w:rsid w:val="6B9A0008"/>
    <w:rsid w:val="6BA71146"/>
    <w:rsid w:val="6BC1AC78"/>
    <w:rsid w:val="6BCB7017"/>
    <w:rsid w:val="6BCCF1A5"/>
    <w:rsid w:val="6BEC63C5"/>
    <w:rsid w:val="6C0E6AB6"/>
    <w:rsid w:val="6C12C809"/>
    <w:rsid w:val="6C1C026B"/>
    <w:rsid w:val="6C324DC9"/>
    <w:rsid w:val="6C395FD7"/>
    <w:rsid w:val="6C4E1D7D"/>
    <w:rsid w:val="6C637550"/>
    <w:rsid w:val="6C6D3512"/>
    <w:rsid w:val="6C876AD3"/>
    <w:rsid w:val="6C90EB03"/>
    <w:rsid w:val="6C91DA60"/>
    <w:rsid w:val="6CB1CB9F"/>
    <w:rsid w:val="6CCC4029"/>
    <w:rsid w:val="6CF1BBDB"/>
    <w:rsid w:val="6CFB321B"/>
    <w:rsid w:val="6D226F26"/>
    <w:rsid w:val="6D34324D"/>
    <w:rsid w:val="6D494892"/>
    <w:rsid w:val="6D55C14E"/>
    <w:rsid w:val="6D785C82"/>
    <w:rsid w:val="6DBC20D0"/>
    <w:rsid w:val="6DBD8F99"/>
    <w:rsid w:val="6DC774D8"/>
    <w:rsid w:val="6DD5BB68"/>
    <w:rsid w:val="6DDF9D80"/>
    <w:rsid w:val="6DF18206"/>
    <w:rsid w:val="6E231F93"/>
    <w:rsid w:val="6E3CE16A"/>
    <w:rsid w:val="6E537E2C"/>
    <w:rsid w:val="6E59B54C"/>
    <w:rsid w:val="6E748097"/>
    <w:rsid w:val="6E77F68C"/>
    <w:rsid w:val="6E8A3B2B"/>
    <w:rsid w:val="6E8F44BD"/>
    <w:rsid w:val="6E971AEE"/>
    <w:rsid w:val="6EA5E8F2"/>
    <w:rsid w:val="6EAE4AF3"/>
    <w:rsid w:val="6EBF1C91"/>
    <w:rsid w:val="6EE2E936"/>
    <w:rsid w:val="6EE3B05D"/>
    <w:rsid w:val="6EFF7303"/>
    <w:rsid w:val="6F0B2A1F"/>
    <w:rsid w:val="6F17A840"/>
    <w:rsid w:val="6F313B4A"/>
    <w:rsid w:val="6FA10207"/>
    <w:rsid w:val="6FA487BE"/>
    <w:rsid w:val="6FAA7CB1"/>
    <w:rsid w:val="6FBC8170"/>
    <w:rsid w:val="6FE2E825"/>
    <w:rsid w:val="6FF0E0F1"/>
    <w:rsid w:val="7026692B"/>
    <w:rsid w:val="704DB3C4"/>
    <w:rsid w:val="70622B6D"/>
    <w:rsid w:val="7069392C"/>
    <w:rsid w:val="70742871"/>
    <w:rsid w:val="70A4A61A"/>
    <w:rsid w:val="70BD62AD"/>
    <w:rsid w:val="70C0F636"/>
    <w:rsid w:val="70E0F487"/>
    <w:rsid w:val="70EFB1CE"/>
    <w:rsid w:val="712585B6"/>
    <w:rsid w:val="7128EA23"/>
    <w:rsid w:val="712AF01B"/>
    <w:rsid w:val="7134E6AD"/>
    <w:rsid w:val="713D3042"/>
    <w:rsid w:val="714605AA"/>
    <w:rsid w:val="71568496"/>
    <w:rsid w:val="7160EBED"/>
    <w:rsid w:val="7161678C"/>
    <w:rsid w:val="717FED2A"/>
    <w:rsid w:val="71A79F7E"/>
    <w:rsid w:val="71B29431"/>
    <w:rsid w:val="71DDDC3B"/>
    <w:rsid w:val="71EAF66F"/>
    <w:rsid w:val="71F16152"/>
    <w:rsid w:val="7207BE6B"/>
    <w:rsid w:val="721D5236"/>
    <w:rsid w:val="721DF024"/>
    <w:rsid w:val="72286796"/>
    <w:rsid w:val="723866CF"/>
    <w:rsid w:val="723A6C99"/>
    <w:rsid w:val="7252745C"/>
    <w:rsid w:val="725477F5"/>
    <w:rsid w:val="7284C3D6"/>
    <w:rsid w:val="7291B470"/>
    <w:rsid w:val="7296BA0F"/>
    <w:rsid w:val="72AFDE83"/>
    <w:rsid w:val="72C4F318"/>
    <w:rsid w:val="72D8212D"/>
    <w:rsid w:val="732FBC68"/>
    <w:rsid w:val="734B501C"/>
    <w:rsid w:val="735AAF6E"/>
    <w:rsid w:val="7373B061"/>
    <w:rsid w:val="73851983"/>
    <w:rsid w:val="73A5EE0D"/>
    <w:rsid w:val="73ABBE44"/>
    <w:rsid w:val="73BB6FFC"/>
    <w:rsid w:val="73E0F829"/>
    <w:rsid w:val="73EBA9C5"/>
    <w:rsid w:val="73EED0A9"/>
    <w:rsid w:val="73FBCF09"/>
    <w:rsid w:val="740073B3"/>
    <w:rsid w:val="74178D81"/>
    <w:rsid w:val="741A4F31"/>
    <w:rsid w:val="7442C880"/>
    <w:rsid w:val="7449B39C"/>
    <w:rsid w:val="746C0A5F"/>
    <w:rsid w:val="746C542C"/>
    <w:rsid w:val="746E33DB"/>
    <w:rsid w:val="747BC940"/>
    <w:rsid w:val="74867148"/>
    <w:rsid w:val="749E5C9E"/>
    <w:rsid w:val="74B70092"/>
    <w:rsid w:val="74C1646B"/>
    <w:rsid w:val="74C2AB44"/>
    <w:rsid w:val="74DA7200"/>
    <w:rsid w:val="74E354E1"/>
    <w:rsid w:val="7511F88C"/>
    <w:rsid w:val="7540498A"/>
    <w:rsid w:val="7541C4C4"/>
    <w:rsid w:val="754E869F"/>
    <w:rsid w:val="7550D784"/>
    <w:rsid w:val="7585902F"/>
    <w:rsid w:val="75895B06"/>
    <w:rsid w:val="758CC85D"/>
    <w:rsid w:val="7597FCDB"/>
    <w:rsid w:val="75A9DF84"/>
    <w:rsid w:val="75D25292"/>
    <w:rsid w:val="76042F5A"/>
    <w:rsid w:val="760CEE9F"/>
    <w:rsid w:val="76195F35"/>
    <w:rsid w:val="764205AB"/>
    <w:rsid w:val="764FF7CE"/>
    <w:rsid w:val="7656486C"/>
    <w:rsid w:val="76571BFE"/>
    <w:rsid w:val="7682BFA5"/>
    <w:rsid w:val="769B791A"/>
    <w:rsid w:val="76AEC3D6"/>
    <w:rsid w:val="76CED92F"/>
    <w:rsid w:val="76EA33DF"/>
    <w:rsid w:val="76FB34C8"/>
    <w:rsid w:val="76FDC0EA"/>
    <w:rsid w:val="770E255D"/>
    <w:rsid w:val="775A6449"/>
    <w:rsid w:val="7783645F"/>
    <w:rsid w:val="7789363A"/>
    <w:rsid w:val="7793D164"/>
    <w:rsid w:val="779A045C"/>
    <w:rsid w:val="77B1AF71"/>
    <w:rsid w:val="77B9EF41"/>
    <w:rsid w:val="77CA7B90"/>
    <w:rsid w:val="77DD65B5"/>
    <w:rsid w:val="77E77320"/>
    <w:rsid w:val="77E82BA0"/>
    <w:rsid w:val="78003EFB"/>
    <w:rsid w:val="7837EC2C"/>
    <w:rsid w:val="786CC7F4"/>
    <w:rsid w:val="786F058E"/>
    <w:rsid w:val="787FE297"/>
    <w:rsid w:val="7880658F"/>
    <w:rsid w:val="78A1E202"/>
    <w:rsid w:val="78C14469"/>
    <w:rsid w:val="78DBF73E"/>
    <w:rsid w:val="790E0FFE"/>
    <w:rsid w:val="790F76C8"/>
    <w:rsid w:val="79544982"/>
    <w:rsid w:val="795851FE"/>
    <w:rsid w:val="79B89B64"/>
    <w:rsid w:val="79EE729B"/>
    <w:rsid w:val="7A2E46C9"/>
    <w:rsid w:val="7A542392"/>
    <w:rsid w:val="7A5C976B"/>
    <w:rsid w:val="7AB1EDB0"/>
    <w:rsid w:val="7ACA0D63"/>
    <w:rsid w:val="7ADBB791"/>
    <w:rsid w:val="7AED9860"/>
    <w:rsid w:val="7AF55F17"/>
    <w:rsid w:val="7B13DBD2"/>
    <w:rsid w:val="7B1AB748"/>
    <w:rsid w:val="7B1E096D"/>
    <w:rsid w:val="7B208A47"/>
    <w:rsid w:val="7B274367"/>
    <w:rsid w:val="7B49B8A1"/>
    <w:rsid w:val="7B701F1C"/>
    <w:rsid w:val="7B7C8112"/>
    <w:rsid w:val="7BA3E670"/>
    <w:rsid w:val="7BB4151A"/>
    <w:rsid w:val="7BB535CA"/>
    <w:rsid w:val="7BBECDA7"/>
    <w:rsid w:val="7BBF73ED"/>
    <w:rsid w:val="7BC92521"/>
    <w:rsid w:val="7BE8664F"/>
    <w:rsid w:val="7BF0398D"/>
    <w:rsid w:val="7BF12302"/>
    <w:rsid w:val="7C3367E6"/>
    <w:rsid w:val="7C3CADD1"/>
    <w:rsid w:val="7C6D3D00"/>
    <w:rsid w:val="7C82067B"/>
    <w:rsid w:val="7C8FAFAF"/>
    <w:rsid w:val="7CB09FE0"/>
    <w:rsid w:val="7CC820BB"/>
    <w:rsid w:val="7CD23C9B"/>
    <w:rsid w:val="7CD734FA"/>
    <w:rsid w:val="7D3B6F8B"/>
    <w:rsid w:val="7D44D4A7"/>
    <w:rsid w:val="7D723038"/>
    <w:rsid w:val="7D87A4A6"/>
    <w:rsid w:val="7D916935"/>
    <w:rsid w:val="7D9389BB"/>
    <w:rsid w:val="7DA2DC1E"/>
    <w:rsid w:val="7DBBD6F0"/>
    <w:rsid w:val="7DBFABD1"/>
    <w:rsid w:val="7DE191A2"/>
    <w:rsid w:val="7DF2E66E"/>
    <w:rsid w:val="7DFAA635"/>
    <w:rsid w:val="7E17C541"/>
    <w:rsid w:val="7E1945EF"/>
    <w:rsid w:val="7E3D3D70"/>
    <w:rsid w:val="7E4E60FB"/>
    <w:rsid w:val="7E756CB8"/>
    <w:rsid w:val="7E778E01"/>
    <w:rsid w:val="7E79C173"/>
    <w:rsid w:val="7E8ECE07"/>
    <w:rsid w:val="7E8F0860"/>
    <w:rsid w:val="7EA010E7"/>
    <w:rsid w:val="7EBEF825"/>
    <w:rsid w:val="7ECE7586"/>
    <w:rsid w:val="7EDE44A2"/>
    <w:rsid w:val="7EF301E2"/>
    <w:rsid w:val="7F1F3FFB"/>
    <w:rsid w:val="7F526F0F"/>
    <w:rsid w:val="7F5BD464"/>
    <w:rsid w:val="7F6185F2"/>
    <w:rsid w:val="7F7B45C0"/>
    <w:rsid w:val="7FA8C530"/>
    <w:rsid w:val="7FFDD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37E7E023"/>
  <w15:docId w15:val="{7BD8BDC6-223D-456F-B72C-B9D5D0208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1F34"/>
    <w:pPr>
      <w:jc w:val="both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240" w:after="60"/>
      <w:outlineLvl w:val="3"/>
    </w:pPr>
    <w:rPr>
      <w:rFonts w:cs="Monotype Sorts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spacing w:before="240" w:after="60"/>
      <w:outlineLvl w:val="4"/>
    </w:pPr>
    <w:rPr>
      <w:rFonts w:cs="Monotype Sorts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rFonts w:cs="Monotype Sorts"/>
      <w:i/>
      <w:iCs/>
    </w:rPr>
  </w:style>
  <w:style w:type="paragraph" w:styleId="Heading7">
    <w:name w:val="heading 7"/>
    <w:basedOn w:val="Normal"/>
    <w:next w:val="Normal"/>
    <w:link w:val="Heading7Char"/>
    <w:qFormat/>
    <w:pPr>
      <w:spacing w:before="240" w:after="60"/>
      <w:outlineLvl w:val="6"/>
    </w:pPr>
    <w:rPr>
      <w:rFonts w:cs="Monotype Sorts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rFonts w:cs="Monotype Sorts"/>
      <w:i/>
      <w:iCs/>
    </w:rPr>
  </w:style>
  <w:style w:type="paragraph" w:styleId="Heading9">
    <w:name w:val="heading 9"/>
    <w:basedOn w:val="Normal"/>
    <w:next w:val="Normal"/>
    <w:link w:val="Heading9Char"/>
    <w:qFormat/>
    <w:pPr>
      <w:spacing w:before="240" w:after="60"/>
      <w:outlineLvl w:val="8"/>
    </w:pPr>
    <w:rPr>
      <w:rFonts w:cs="Monotype Sorts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</w:style>
  <w:style w:type="character" w:styleId="Emphasis">
    <w:name w:val="Emphasis"/>
    <w:qFormat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Pr>
      <w:rFonts w:ascii="Arial" w:hAnsi="Arial"/>
      <w:sz w:val="20"/>
      <w:szCs w:val="20"/>
      <w:vertAlign w:val="superscript"/>
    </w:rPr>
  </w:style>
  <w:style w:type="character" w:styleId="Hyperlink">
    <w:name w:val="Hyperlink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522AC8"/>
    <w:pPr>
      <w:spacing w:line="380" w:lineRule="exact"/>
      <w:ind w:right="18" w:hanging="5"/>
      <w:jc w:val="center"/>
    </w:pPr>
    <w:rPr>
      <w:rFonts w:ascii="Angsana New" w:hAnsi="Angsana New"/>
      <w:b/>
      <w:bCs/>
      <w:sz w:val="28"/>
      <w:szCs w:val="28"/>
    </w:rPr>
  </w:style>
  <w:style w:type="paragraph" w:styleId="IndexHeading">
    <w:name w:val="index heading"/>
    <w:basedOn w:val="Normal"/>
    <w:next w:val="Index1"/>
    <w:semiHidden/>
    <w:rPr>
      <w:rFonts w:cs="Monotype Sorts"/>
      <w:b/>
      <w:bCs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rPr>
      <w:lang w:val="x-none" w:eastAsia="x-none"/>
    </w:rPr>
  </w:style>
  <w:style w:type="character" w:styleId="Strong">
    <w:name w:val="Strong"/>
    <w:qFormat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pPr>
      <w:spacing w:before="240" w:after="60"/>
      <w:jc w:val="center"/>
      <w:outlineLvl w:val="0"/>
    </w:pPr>
    <w:rPr>
      <w:rFonts w:cs="Monotype Sorts"/>
      <w:b/>
      <w:bCs/>
      <w:kern w:val="36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BlockText">
    <w:name w:val="Block Text"/>
    <w:basedOn w:val="Normal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pPr>
      <w:ind w:left="360"/>
      <w:jc w:val="thaiDistribute"/>
    </w:pPr>
    <w:rPr>
      <w:rFonts w:ascii="Cordia New" w:cs="Courier New"/>
      <w:sz w:val="28"/>
      <w:szCs w:val="28"/>
      <w:lang w:val="th-TH"/>
    </w:rPr>
  </w:style>
  <w:style w:type="paragraph" w:styleId="BodyTextIndent">
    <w:name w:val="Body Text Indent"/>
    <w:aliases w:val="i"/>
    <w:basedOn w:val="Normal"/>
    <w:link w:val="BodyTextIndentChar"/>
    <w:pPr>
      <w:ind w:left="720"/>
      <w:jc w:val="thaiDistribute"/>
    </w:pPr>
    <w:rPr>
      <w:rFonts w:ascii="Cordia New"/>
      <w:sz w:val="28"/>
      <w:szCs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pPr>
      <w:jc w:val="thaiDistribute"/>
    </w:pPr>
    <w:rPr>
      <w:rFonts w:ascii="Cordia New"/>
      <w:sz w:val="28"/>
      <w:szCs w:val="28"/>
      <w:lang w:val="th-TH" w:eastAsia="x-none"/>
    </w:rPr>
  </w:style>
  <w:style w:type="paragraph" w:styleId="BodyText2">
    <w:name w:val="Body Text 2"/>
    <w:basedOn w:val="Normal"/>
    <w:link w:val="BodyText2Char"/>
    <w:pPr>
      <w:jc w:val="left"/>
    </w:pPr>
    <w:rPr>
      <w:rFonts w:ascii="Cordia New" w:cs="Courier New"/>
      <w:sz w:val="28"/>
      <w:szCs w:val="28"/>
      <w:lang w:val="th-TH"/>
    </w:rPr>
  </w:style>
  <w:style w:type="paragraph" w:styleId="Header">
    <w:name w:val="header"/>
    <w:basedOn w:val="Normal"/>
    <w:next w:val="Normal"/>
    <w:link w:val="HeaderChar1"/>
    <w:uiPriority w:val="99"/>
    <w:pPr>
      <w:jc w:val="left"/>
    </w:pPr>
    <w:rPr>
      <w:rFonts w:ascii="Arial" w:hAnsi="Arial"/>
      <w:snapToGrid w:val="0"/>
      <w:lang w:val="th-TH"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  <w:jc w:val="left"/>
    </w:pPr>
    <w:rPr>
      <w:rFonts w:ascii="Cordia New"/>
      <w:sz w:val="28"/>
      <w:szCs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semiHidden/>
    <w:rPr>
      <w:rFonts w:cs="Monotype Sorts"/>
      <w:sz w:val="28"/>
      <w:szCs w:val="28"/>
    </w:rPr>
  </w:style>
  <w:style w:type="paragraph" w:styleId="BodyTextIndent3">
    <w:name w:val="Body Text Indent 3"/>
    <w:basedOn w:val="Normal"/>
    <w:link w:val="BodyTextIndent3Char"/>
    <w:pPr>
      <w:ind w:left="900" w:hanging="180"/>
      <w:jc w:val="thaiDistribute"/>
    </w:pPr>
    <w:rPr>
      <w:rFonts w:ascii="Angsan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"/>
    <w:pPr>
      <w:jc w:val="thaiDistribute"/>
    </w:pPr>
    <w:rPr>
      <w:rFonts w:ascii="Angsana New"/>
      <w:sz w:val="28"/>
      <w:szCs w:val="28"/>
    </w:rPr>
  </w:style>
  <w:style w:type="paragraph" w:customStyle="1" w:styleId="xl25">
    <w:name w:val="xl25"/>
    <w:basedOn w:val="Normal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8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"/>
    <w:basedOn w:val="BodyText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uiPriority w:val="99"/>
    <w:rsid w:val="00757590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57590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szCs w:val="20"/>
      <w:lang w:val="en-GB" w:bidi="ar-SA"/>
    </w:rPr>
  </w:style>
  <w:style w:type="paragraph" w:customStyle="1" w:styleId="Char">
    <w:name w:val="Char"/>
    <w:basedOn w:val="Normal"/>
    <w:rsid w:val="000D26F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rsid w:val="00E362D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474786"/>
    <w:rPr>
      <w:rFonts w:hAnsi="Times New Roman" w:cs="Courier New"/>
      <w:sz w:val="28"/>
      <w:szCs w:val="28"/>
      <w:lang w:val="th-TH"/>
    </w:rPr>
  </w:style>
  <w:style w:type="character" w:customStyle="1" w:styleId="Heading1Char">
    <w:name w:val="Heading 1 Char"/>
    <w:link w:val="Heading1"/>
    <w:rsid w:val="00EC6DE2"/>
    <w:rPr>
      <w:rFonts w:ascii="Times New Roman" w:hAnsi="Times New Roman" w:cs="Monotype Sorts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rsid w:val="00EC6DE2"/>
    <w:rPr>
      <w:rFonts w:ascii="Times New Roman" w:hAnsi="Times New Roman" w:cs="Monotype Sorts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EC6DE2"/>
    <w:rPr>
      <w:rFonts w:ascii="Times New Roman" w:hAnsi="Times New Roman" w:cs="Monotype Sorts"/>
      <w:sz w:val="24"/>
      <w:szCs w:val="24"/>
      <w:lang w:val="th-TH"/>
    </w:rPr>
  </w:style>
  <w:style w:type="paragraph" w:customStyle="1" w:styleId="a0">
    <w:name w:val="¢éÍ¤ÇÒÁ"/>
    <w:basedOn w:val="Normal"/>
    <w:rsid w:val="00EC6DE2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EC6D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C6D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EC6DE2"/>
    <w:pPr>
      <w:numPr>
        <w:numId w:val="2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EC6DE2"/>
    <w:pPr>
      <w:numPr>
        <w:numId w:val="3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EC6DE2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EC6DE2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EC6DE2"/>
    <w:pPr>
      <w:numPr>
        <w:numId w:val="4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EC6DE2"/>
    <w:pPr>
      <w:numPr>
        <w:numId w:val="5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EC6DE2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EC6DE2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EC6DE2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EC6DE2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C6DE2"/>
    <w:pPr>
      <w:numPr>
        <w:numId w:val="7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EC6DE2"/>
    <w:rPr>
      <w:rFonts w:ascii="Arial" w:eastAsia="Times New Roman" w:hAnsi="Arial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">
    <w:name w:val="Body Text Indent Char"/>
    <w:aliases w:val="i Char"/>
    <w:link w:val="BodyTextIndent"/>
    <w:rsid w:val="00EC6DE2"/>
    <w:rPr>
      <w:rFonts w:hAnsi="Times New Roman" w:cs="Monotype Sorts"/>
      <w:sz w:val="28"/>
      <w:szCs w:val="28"/>
      <w:lang w:val="th-TH"/>
    </w:rPr>
  </w:style>
  <w:style w:type="character" w:customStyle="1" w:styleId="2">
    <w:name w:val="เยื้องย่อหน้าแรกของเนื้อความ 2 อักขระ"/>
    <w:basedOn w:val="BodyTextIndentChar"/>
    <w:rsid w:val="00EC6DE2"/>
    <w:rPr>
      <w:rFonts w:hAnsi="Times New Roman" w:cs="Monotype Sorts"/>
      <w:sz w:val="28"/>
      <w:szCs w:val="28"/>
      <w:lang w:val="th-TH"/>
    </w:rPr>
  </w:style>
  <w:style w:type="paragraph" w:customStyle="1" w:styleId="AA1stlevelbullet">
    <w:name w:val="AA 1st level bullet"/>
    <w:basedOn w:val="Normal"/>
    <w:rsid w:val="00EC6DE2"/>
    <w:pPr>
      <w:numPr>
        <w:numId w:val="8"/>
      </w:numPr>
      <w:tabs>
        <w:tab w:val="clear" w:pos="283"/>
        <w:tab w:val="left" w:pos="22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EC6DE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EC6DE2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C6DE2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EC6DE2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EC6DE2"/>
    <w:pPr>
      <w:framePr w:h="1054" w:wrap="around" w:y="5920"/>
    </w:pPr>
  </w:style>
  <w:style w:type="paragraph" w:customStyle="1" w:styleId="ReportHeading3">
    <w:name w:val="ReportHeading3"/>
    <w:basedOn w:val="ReportHeading2"/>
    <w:rsid w:val="00EC6DE2"/>
    <w:pPr>
      <w:framePr w:h="443" w:wrap="around" w:y="8223"/>
    </w:pPr>
  </w:style>
  <w:style w:type="paragraph" w:customStyle="1" w:styleId="ParagraphNumbering">
    <w:name w:val="Paragraph Numbering"/>
    <w:basedOn w:val="Header"/>
    <w:rsid w:val="00EC6DE2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EC6DE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EC6DE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EC6DE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EC6DE2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EC6DE2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EC6DE2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EC6DE2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EC6DE2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C6DE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EC6DE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EC6DE2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EC6DE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EC6DE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EC6DE2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EC6DE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C6DE2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C6DE2"/>
    <w:pPr>
      <w:spacing w:after="0"/>
    </w:pPr>
  </w:style>
  <w:style w:type="paragraph" w:customStyle="1" w:styleId="acctdividends">
    <w:name w:val="acct dividends"/>
    <w:aliases w:val="ad"/>
    <w:basedOn w:val="Normal"/>
    <w:rsid w:val="00EC6DE2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C6DE2"/>
    <w:pPr>
      <w:spacing w:after="0"/>
    </w:pPr>
  </w:style>
  <w:style w:type="paragraph" w:customStyle="1" w:styleId="acctindent">
    <w:name w:val="acct indent"/>
    <w:aliases w:val="ai"/>
    <w:basedOn w:val="BodyText"/>
    <w:rsid w:val="00EC6DE2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C6DE2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C6DE2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C6DE2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C6DE2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C6DE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C6DE2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C6DE2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C6DE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C6DE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C6DE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C6DE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C6DE2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C6DE2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C6DE2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C6DE2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C6DE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C6DE2"/>
    <w:pPr>
      <w:spacing w:after="0"/>
    </w:pPr>
  </w:style>
  <w:style w:type="paragraph" w:customStyle="1" w:styleId="List1a">
    <w:name w:val="List 1a"/>
    <w:aliases w:val="1a"/>
    <w:basedOn w:val="Normal"/>
    <w:rsid w:val="00EC6DE2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C6DE2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EC6DE2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C6DE2"/>
  </w:style>
  <w:style w:type="paragraph" w:customStyle="1" w:styleId="zreportaddinfo">
    <w:name w:val="zreport addinfo"/>
    <w:basedOn w:val="Normal"/>
    <w:rsid w:val="00EC6DE2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C6DE2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C6DE2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C6DE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C6DE2"/>
    <w:pPr>
      <w:spacing w:after="13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C6DE2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C6DE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C6DE2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C6DE2"/>
    <w:rPr>
      <w:b/>
      <w:bCs/>
    </w:rPr>
  </w:style>
  <w:style w:type="paragraph" w:customStyle="1" w:styleId="nineptbodytext">
    <w:name w:val="nine pt body text"/>
    <w:aliases w:val="9bt"/>
    <w:basedOn w:val="nineptnormal"/>
    <w:rsid w:val="00EC6DE2"/>
    <w:pPr>
      <w:spacing w:after="220"/>
    </w:pPr>
  </w:style>
  <w:style w:type="paragraph" w:customStyle="1" w:styleId="nineptnormal">
    <w:name w:val="nine pt normal"/>
    <w:aliases w:val="9n"/>
    <w:basedOn w:val="Normal"/>
    <w:rsid w:val="00EC6DE2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C6DE2"/>
    <w:pPr>
      <w:jc w:val="center"/>
    </w:pPr>
  </w:style>
  <w:style w:type="paragraph" w:customStyle="1" w:styleId="heading">
    <w:name w:val="heading"/>
    <w:aliases w:val="h"/>
    <w:basedOn w:val="BodyText"/>
    <w:rsid w:val="00EC6DE2"/>
    <w:pPr>
      <w:spacing w:after="260" w:line="260" w:lineRule="atLeast"/>
      <w:jc w:val="left"/>
    </w:pPr>
    <w:rPr>
      <w:rFonts w:ascii="Times New Roman" w:eastAsia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C6DE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C6DE2"/>
  </w:style>
  <w:style w:type="paragraph" w:customStyle="1" w:styleId="nineptheadingcentredbold">
    <w:name w:val="nine pt heading centred bold"/>
    <w:aliases w:val="9hcb"/>
    <w:basedOn w:val="Normal"/>
    <w:rsid w:val="00EC6DE2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C6DE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C6DE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C6DE2"/>
    <w:rPr>
      <w:b/>
    </w:rPr>
  </w:style>
  <w:style w:type="paragraph" w:customStyle="1" w:styleId="nineptcolumntab1">
    <w:name w:val="nine pt column tab1"/>
    <w:aliases w:val="a91"/>
    <w:basedOn w:val="nineptnormal"/>
    <w:rsid w:val="00EC6DE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C6DE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C6DE2"/>
    <w:pPr>
      <w:jc w:val="center"/>
    </w:pPr>
  </w:style>
  <w:style w:type="paragraph" w:customStyle="1" w:styleId="Normalheading">
    <w:name w:val="Normal heading"/>
    <w:aliases w:val="nh"/>
    <w:basedOn w:val="Normal"/>
    <w:rsid w:val="00EC6DE2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C6DE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C6DE2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C6DE2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C6DE2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C6DE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C6DE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C6DE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C6DE2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C6DE2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C6DE2"/>
    <w:pPr>
      <w:spacing w:after="2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C6DE2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C6DE2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C6DE2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C6DE2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C6DE2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C6DE2"/>
    <w:pPr>
      <w:spacing w:line="260" w:lineRule="atLeast"/>
      <w:ind w:left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C6DE2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C6DE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C6DE2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C6DE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C6DE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C6DE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C6DE2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C6DE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C6DE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C6DE2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C6DE2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C6DE2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C6DE2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C6DE2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C6DE2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C6DE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C6DE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C6DE2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C6DE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C6DE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C6DE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C6DE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C6DE2"/>
    <w:pPr>
      <w:spacing w:after="0"/>
    </w:pPr>
  </w:style>
  <w:style w:type="paragraph" w:customStyle="1" w:styleId="smallreturn">
    <w:name w:val="small return"/>
    <w:aliases w:val="sr"/>
    <w:basedOn w:val="Normal"/>
    <w:rsid w:val="00EC6DE2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C6DE2"/>
    <w:pPr>
      <w:spacing w:after="0"/>
    </w:pPr>
  </w:style>
  <w:style w:type="paragraph" w:customStyle="1" w:styleId="headingbolditalic">
    <w:name w:val="heading bold italic"/>
    <w:aliases w:val="hbi"/>
    <w:basedOn w:val="heading"/>
    <w:rsid w:val="00EC6DE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C6DE2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C6DE2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C6DE2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C6DE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C6DE2"/>
    <w:pPr>
      <w:spacing w:after="0"/>
    </w:pPr>
  </w:style>
  <w:style w:type="paragraph" w:customStyle="1" w:styleId="blockbullet">
    <w:name w:val="block bullet"/>
    <w:aliases w:val="bb"/>
    <w:basedOn w:val="block"/>
    <w:rsid w:val="00EC6DE2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EC6DE2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C6DE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C6DE2"/>
    <w:pPr>
      <w:spacing w:after="0"/>
    </w:pPr>
  </w:style>
  <w:style w:type="paragraph" w:customStyle="1" w:styleId="eightptnormal">
    <w:name w:val="eight pt normal"/>
    <w:aliases w:val="8n"/>
    <w:basedOn w:val="Normal"/>
    <w:rsid w:val="00EC6DE2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C6DE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C6DE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C6DE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C6DE2"/>
    <w:rPr>
      <w:b/>
      <w:bCs/>
    </w:rPr>
  </w:style>
  <w:style w:type="paragraph" w:customStyle="1" w:styleId="eightptbodytext">
    <w:name w:val="eight pt body text"/>
    <w:aliases w:val="8bt"/>
    <w:basedOn w:val="eightptnormal"/>
    <w:rsid w:val="00EC6DE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C6DE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C6DE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C6DE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C6DE2"/>
    <w:pPr>
      <w:spacing w:after="0"/>
    </w:pPr>
  </w:style>
  <w:style w:type="paragraph" w:customStyle="1" w:styleId="eightptblock">
    <w:name w:val="eight pt block"/>
    <w:aliases w:val="8b"/>
    <w:basedOn w:val="Normal"/>
    <w:rsid w:val="00EC6DE2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C6DE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C6DE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C6DE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C6DE2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C6DE2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C6DE2"/>
    <w:pPr>
      <w:spacing w:after="0"/>
    </w:pPr>
  </w:style>
  <w:style w:type="paragraph" w:customStyle="1" w:styleId="blockindent">
    <w:name w:val="block indent"/>
    <w:aliases w:val="bi"/>
    <w:basedOn w:val="block"/>
    <w:rsid w:val="00EC6DE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C6DE2"/>
    <w:pPr>
      <w:jc w:val="center"/>
    </w:pPr>
  </w:style>
  <w:style w:type="paragraph" w:customStyle="1" w:styleId="nineptcol">
    <w:name w:val="nine pt %col"/>
    <w:aliases w:val="9%"/>
    <w:basedOn w:val="nineptnormal"/>
    <w:rsid w:val="00EC6DE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C6DE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C6DE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C6DE2"/>
    <w:pPr>
      <w:spacing w:after="0"/>
    </w:pPr>
  </w:style>
  <w:style w:type="paragraph" w:customStyle="1" w:styleId="nineptblocklist">
    <w:name w:val="nine pt block list"/>
    <w:aliases w:val="9bl"/>
    <w:basedOn w:val="nineptblock"/>
    <w:rsid w:val="00EC6DE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C6DE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C6DE2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C6DE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C6DE2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C6DE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C6DE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C6DE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C6DE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C6DE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C6DE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C6DE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C6DE2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C6DE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C6DE2"/>
    <w:pPr>
      <w:spacing w:after="80"/>
    </w:pPr>
  </w:style>
  <w:style w:type="paragraph" w:customStyle="1" w:styleId="nineptratecol">
    <w:name w:val="nine pt rate col"/>
    <w:aliases w:val="a9r"/>
    <w:basedOn w:val="nineptnormal"/>
    <w:rsid w:val="00EC6DE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C6DE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C6DE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C6DE2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C6DE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C6DE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C6DE2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C6DE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C6DE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C6DE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C6DE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C6DE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C6DE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C6DE2"/>
    <w:pPr>
      <w:ind w:left="907" w:hanging="340"/>
    </w:pPr>
  </w:style>
  <w:style w:type="paragraph" w:customStyle="1" w:styleId="List3i">
    <w:name w:val="List 3i"/>
    <w:aliases w:val="3i"/>
    <w:basedOn w:val="List2i"/>
    <w:rsid w:val="00EC6DE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C6DE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C6DE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C6DE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C6DE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C6DE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C6DE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C6DE2"/>
    <w:pPr>
      <w:spacing w:after="80"/>
    </w:pPr>
  </w:style>
  <w:style w:type="paragraph" w:customStyle="1" w:styleId="blockbullet2">
    <w:name w:val="block bullet 2"/>
    <w:aliases w:val="bb2"/>
    <w:basedOn w:val="BodyText"/>
    <w:rsid w:val="00EC6DE2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C6DE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C6DE2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C6DE2"/>
    <w:pPr>
      <w:spacing w:after="120" w:line="260" w:lineRule="atLeast"/>
      <w:ind w:left="720" w:right="389"/>
      <w:jc w:val="both"/>
    </w:pPr>
    <w:rPr>
      <w:rFonts w:ascii="Times New Roman" w:eastAsia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EC6DE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EC6DE2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EC6DE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C6DE2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EC6DE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EC6DE2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C6DE2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C6DE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C6DE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C6DE2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0D62B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FooterChar">
    <w:name w:val="Footer Char"/>
    <w:link w:val="Footer"/>
    <w:uiPriority w:val="99"/>
    <w:rsid w:val="00ED0EDE"/>
    <w:rPr>
      <w:rFonts w:hAnsi="Times New Roman" w:cs="Monotype Sorts"/>
      <w:sz w:val="28"/>
      <w:szCs w:val="28"/>
      <w:lang w:val="th-TH"/>
    </w:rPr>
  </w:style>
  <w:style w:type="paragraph" w:customStyle="1" w:styleId="CharCharCharChar0">
    <w:name w:val="Char Char Char Char0"/>
    <w:basedOn w:val="Normal"/>
    <w:rsid w:val="000342E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B13650"/>
  </w:style>
  <w:style w:type="character" w:customStyle="1" w:styleId="hps">
    <w:name w:val="hps"/>
    <w:basedOn w:val="DefaultParagraphFont"/>
    <w:rsid w:val="00B13650"/>
  </w:style>
  <w:style w:type="character" w:customStyle="1" w:styleId="apple-converted-space">
    <w:name w:val="apple-converted-space"/>
    <w:basedOn w:val="DefaultParagraphFont"/>
    <w:rsid w:val="00B13650"/>
  </w:style>
  <w:style w:type="paragraph" w:styleId="ListParagraph">
    <w:name w:val="List Paragraph"/>
    <w:basedOn w:val="Normal"/>
    <w:uiPriority w:val="99"/>
    <w:qFormat/>
    <w:rsid w:val="00A531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character" w:customStyle="1" w:styleId="PlainTextChar">
    <w:name w:val="Plain Text Char"/>
    <w:link w:val="PlainText"/>
    <w:uiPriority w:val="99"/>
    <w:locked/>
    <w:rsid w:val="00E757E8"/>
    <w:rPr>
      <w:rFonts w:ascii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40577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character" w:customStyle="1" w:styleId="HeaderChar1">
    <w:name w:val="Header Char1"/>
    <w:link w:val="Header"/>
    <w:uiPriority w:val="99"/>
    <w:rsid w:val="008E178F"/>
    <w:rPr>
      <w:rFonts w:ascii="Arial" w:hAnsi="Arial"/>
      <w:snapToGrid w:val="0"/>
      <w:sz w:val="24"/>
      <w:szCs w:val="24"/>
      <w:lang w:val="th-TH" w:eastAsia="th-TH"/>
    </w:rPr>
  </w:style>
  <w:style w:type="paragraph" w:styleId="Revision">
    <w:name w:val="Revision"/>
    <w:hidden/>
    <w:uiPriority w:val="99"/>
    <w:semiHidden/>
    <w:rsid w:val="00D426B5"/>
    <w:rPr>
      <w:rFonts w:ascii="Times New Roman" w:hAnsi="Times New Roman"/>
      <w:sz w:val="24"/>
      <w:szCs w:val="30"/>
    </w:rPr>
  </w:style>
  <w:style w:type="table" w:styleId="Table3Deffects2">
    <w:name w:val="Table 3D effects 2"/>
    <w:basedOn w:val="TableNormal"/>
    <w:rsid w:val="009E3FBD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uiPriority w:val="99"/>
    <w:rsid w:val="00D62100"/>
    <w:rPr>
      <w:rFonts w:ascii="Arial" w:hAnsi="Arial"/>
      <w:sz w:val="18"/>
      <w:szCs w:val="22"/>
    </w:rPr>
  </w:style>
  <w:style w:type="character" w:customStyle="1" w:styleId="MacroTextChar">
    <w:name w:val="Macro Text Char"/>
    <w:link w:val="MacroText"/>
    <w:semiHidden/>
    <w:rsid w:val="00D62100"/>
    <w:rPr>
      <w:rFonts w:ascii="Arial" w:hAnsi="Arial"/>
    </w:rPr>
  </w:style>
  <w:style w:type="paragraph" w:styleId="CommentText">
    <w:name w:val="annotation text"/>
    <w:basedOn w:val="Normal"/>
    <w:link w:val="CommentTextChar"/>
    <w:rsid w:val="00AD558A"/>
    <w:rPr>
      <w:sz w:val="20"/>
      <w:szCs w:val="25"/>
    </w:rPr>
  </w:style>
  <w:style w:type="character" w:customStyle="1" w:styleId="CommentTextChar">
    <w:name w:val="Comment Text Char"/>
    <w:link w:val="CommentText"/>
    <w:rsid w:val="00AD558A"/>
    <w:rPr>
      <w:rFonts w:ascii="Times New Roman" w:hAns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AD558A"/>
    <w:rPr>
      <w:b/>
      <w:bCs/>
    </w:rPr>
  </w:style>
  <w:style w:type="character" w:customStyle="1" w:styleId="CommentSubjectChar">
    <w:name w:val="Comment Subject Char"/>
    <w:link w:val="CommentSubject"/>
    <w:rsid w:val="00AD558A"/>
    <w:rPr>
      <w:rFonts w:ascii="Times New Roman" w:hAnsi="Times New Roman"/>
      <w:b/>
      <w:bCs/>
      <w:szCs w:val="25"/>
    </w:rPr>
  </w:style>
  <w:style w:type="character" w:customStyle="1" w:styleId="Heading4Char">
    <w:name w:val="Heading 4 Char"/>
    <w:link w:val="Heading4"/>
    <w:rsid w:val="00DD6163"/>
    <w:rPr>
      <w:rFonts w:ascii="Times New Roman" w:hAnsi="Times New Roman" w:cs="Monotype Sorts"/>
      <w:b/>
      <w:bCs/>
      <w:sz w:val="28"/>
      <w:szCs w:val="28"/>
    </w:rPr>
  </w:style>
  <w:style w:type="character" w:customStyle="1" w:styleId="Heading5Char">
    <w:name w:val="Heading 5 Char"/>
    <w:link w:val="Heading5"/>
    <w:rsid w:val="00DD6163"/>
    <w:rPr>
      <w:rFonts w:ascii="Times New Roman" w:hAnsi="Times New Roman" w:cs="Monotype Sorts"/>
      <w:sz w:val="24"/>
      <w:szCs w:val="24"/>
    </w:rPr>
  </w:style>
  <w:style w:type="character" w:customStyle="1" w:styleId="Heading6Char">
    <w:name w:val="Heading 6 Char"/>
    <w:link w:val="Heading6"/>
    <w:rsid w:val="00DD6163"/>
    <w:rPr>
      <w:rFonts w:ascii="Times New Roman" w:hAnsi="Times New Roman" w:cs="Monotype Sorts"/>
      <w:i/>
      <w:iCs/>
      <w:sz w:val="24"/>
      <w:szCs w:val="24"/>
    </w:rPr>
  </w:style>
  <w:style w:type="character" w:customStyle="1" w:styleId="Heading7Char">
    <w:name w:val="Heading 7 Char"/>
    <w:link w:val="Heading7"/>
    <w:rsid w:val="00DD6163"/>
    <w:rPr>
      <w:rFonts w:ascii="Times New Roman" w:hAnsi="Times New Roman" w:cs="Monotype Sorts"/>
      <w:sz w:val="24"/>
      <w:szCs w:val="24"/>
    </w:rPr>
  </w:style>
  <w:style w:type="character" w:customStyle="1" w:styleId="Heading8Char">
    <w:name w:val="Heading 8 Char"/>
    <w:link w:val="Heading8"/>
    <w:rsid w:val="00DD6163"/>
    <w:rPr>
      <w:rFonts w:ascii="Times New Roman" w:hAnsi="Times New Roman" w:cs="Monotype Sorts"/>
      <w:i/>
      <w:iCs/>
      <w:sz w:val="24"/>
      <w:szCs w:val="24"/>
    </w:rPr>
  </w:style>
  <w:style w:type="character" w:customStyle="1" w:styleId="Heading9Char">
    <w:name w:val="Heading 9 Char"/>
    <w:link w:val="Heading9"/>
    <w:rsid w:val="00DD6163"/>
    <w:rPr>
      <w:rFonts w:ascii="Times New Roman" w:hAnsi="Times New Roman" w:cs="Monotype Sorts"/>
      <w:b/>
      <w:bCs/>
      <w:i/>
      <w:iCs/>
      <w:sz w:val="24"/>
      <w:szCs w:val="24"/>
    </w:rPr>
  </w:style>
  <w:style w:type="character" w:customStyle="1" w:styleId="TitleChar">
    <w:name w:val="Title Char"/>
    <w:link w:val="Title"/>
    <w:rsid w:val="00DD6163"/>
    <w:rPr>
      <w:rFonts w:ascii="Times New Roman" w:hAnsi="Times New Roman" w:cs="Monotype Sorts"/>
      <w:b/>
      <w:bCs/>
      <w:kern w:val="36"/>
      <w:sz w:val="24"/>
      <w:szCs w:val="24"/>
    </w:rPr>
  </w:style>
  <w:style w:type="character" w:customStyle="1" w:styleId="SubtitleChar">
    <w:name w:val="Subtitle Char"/>
    <w:link w:val="Subtitle"/>
    <w:rsid w:val="00DD6163"/>
    <w:rPr>
      <w:rFonts w:ascii="Times New Roman" w:hAnsi="Times New Roman"/>
      <w:sz w:val="24"/>
      <w:szCs w:val="24"/>
    </w:rPr>
  </w:style>
  <w:style w:type="paragraph" w:styleId="NoSpacing">
    <w:name w:val="No Spacing"/>
    <w:basedOn w:val="Normal"/>
    <w:uiPriority w:val="1"/>
    <w:qFormat/>
    <w:rsid w:val="00DD6163"/>
  </w:style>
  <w:style w:type="paragraph" w:styleId="Quote">
    <w:name w:val="Quote"/>
    <w:basedOn w:val="Heading1"/>
    <w:link w:val="QuoteChar"/>
    <w:uiPriority w:val="29"/>
    <w:qFormat/>
    <w:rsid w:val="00DD6163"/>
    <w:pPr>
      <w:keepLines/>
      <w:spacing w:before="360" w:after="360"/>
      <w:contextualSpacing/>
    </w:pPr>
    <w:rPr>
      <w:rFonts w:ascii="Verdana" w:eastAsia="Times New Roman" w:hAnsi="Verdana" w:cs="BrowalliaUPC"/>
      <w:b w:val="0"/>
      <w:color w:val="86BC25"/>
      <w:kern w:val="0"/>
      <w:szCs w:val="28"/>
      <w:lang w:val="en-US" w:eastAsia="en-US"/>
    </w:rPr>
  </w:style>
  <w:style w:type="character" w:customStyle="1" w:styleId="QuoteChar">
    <w:name w:val="Quote Char"/>
    <w:link w:val="Quote"/>
    <w:uiPriority w:val="29"/>
    <w:rsid w:val="00DD6163"/>
    <w:rPr>
      <w:rFonts w:ascii="Verdana" w:eastAsia="Times New Roman" w:hAnsi="Verdana" w:cs="BrowalliaUPC"/>
      <w:bCs/>
      <w:color w:val="86BC25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DD6163"/>
    <w:rPr>
      <w:color w:val="2C5234"/>
    </w:rPr>
  </w:style>
  <w:style w:type="character" w:customStyle="1" w:styleId="IntenseQuoteChar">
    <w:name w:val="Intense Quote Char"/>
    <w:link w:val="IntenseQuote"/>
    <w:uiPriority w:val="30"/>
    <w:rsid w:val="00DD6163"/>
    <w:rPr>
      <w:rFonts w:ascii="Verdana" w:eastAsia="Times New Roman" w:hAnsi="Verdana" w:cs="BrowalliaUPC"/>
      <w:bCs/>
      <w:color w:val="2C5234"/>
      <w:sz w:val="32"/>
      <w:szCs w:val="28"/>
    </w:rPr>
  </w:style>
  <w:style w:type="character" w:customStyle="1" w:styleId="DocumentMapChar">
    <w:name w:val="Document Map Char"/>
    <w:link w:val="DocumentMap"/>
    <w:semiHidden/>
    <w:rsid w:val="00DD6163"/>
    <w:rPr>
      <w:rFonts w:ascii="Times New Roman" w:hAnsi="Times New Roman"/>
      <w:sz w:val="24"/>
      <w:szCs w:val="24"/>
      <w:shd w:val="clear" w:color="auto" w:fill="000080"/>
    </w:rPr>
  </w:style>
  <w:style w:type="character" w:customStyle="1" w:styleId="MessageHeaderChar">
    <w:name w:val="Message Header Char"/>
    <w:link w:val="MessageHeader"/>
    <w:rsid w:val="00DD6163"/>
    <w:rPr>
      <w:rFonts w:ascii="Times New Roman" w:hAnsi="Times New Roman"/>
      <w:sz w:val="24"/>
      <w:szCs w:val="24"/>
      <w:shd w:val="pct20" w:color="auto" w:fill="auto"/>
    </w:rPr>
  </w:style>
  <w:style w:type="character" w:customStyle="1" w:styleId="BodyTextIndent2Char">
    <w:name w:val="Body Text Indent 2 Char"/>
    <w:link w:val="BodyTextIndent2"/>
    <w:rsid w:val="00DD6163"/>
    <w:rPr>
      <w:rFonts w:hAnsi="Times New Roman" w:cs="Courier New"/>
      <w:sz w:val="28"/>
      <w:szCs w:val="28"/>
      <w:lang w:val="th-TH"/>
    </w:rPr>
  </w:style>
  <w:style w:type="character" w:customStyle="1" w:styleId="BodyText2Char">
    <w:name w:val="Body Text 2 Char"/>
    <w:link w:val="BodyText2"/>
    <w:rsid w:val="00DD6163"/>
    <w:rPr>
      <w:rFonts w:hAnsi="Times New Roman" w:cs="Courier New"/>
      <w:sz w:val="28"/>
      <w:szCs w:val="28"/>
      <w:lang w:val="th-TH"/>
    </w:rPr>
  </w:style>
  <w:style w:type="character" w:customStyle="1" w:styleId="FootnoteTextChar">
    <w:name w:val="Footnote Text Char"/>
    <w:aliases w:val="ft Char"/>
    <w:link w:val="FootnoteText"/>
    <w:semiHidden/>
    <w:rsid w:val="00DD6163"/>
    <w:rPr>
      <w:rFonts w:ascii="Times New Roman" w:hAnsi="Times New Roman" w:cs="Monotype Sorts"/>
      <w:sz w:val="28"/>
      <w:szCs w:val="28"/>
    </w:rPr>
  </w:style>
  <w:style w:type="character" w:customStyle="1" w:styleId="BodyTextIndent3Char">
    <w:name w:val="Body Text Indent 3 Char"/>
    <w:link w:val="BodyTextIndent3"/>
    <w:rsid w:val="00DD6163"/>
    <w:rPr>
      <w:rFonts w:ascii="Angsana New" w:hAnsi="Times New Roman"/>
      <w:sz w:val="28"/>
      <w:szCs w:val="28"/>
      <w:lang w:val="th-TH"/>
    </w:rPr>
  </w:style>
  <w:style w:type="character" w:customStyle="1" w:styleId="BodyText3Char">
    <w:name w:val="Body Text 3 Char"/>
    <w:link w:val="BodyText3"/>
    <w:rsid w:val="00DD6163"/>
    <w:rPr>
      <w:rFonts w:ascii="Angsana New" w:hAnsi="Times New Roman"/>
      <w:sz w:val="28"/>
      <w:szCs w:val="28"/>
    </w:rPr>
  </w:style>
  <w:style w:type="character" w:customStyle="1" w:styleId="HTMLPreformattedChar">
    <w:name w:val="HTML Preformatted Char"/>
    <w:link w:val="HTMLPreformatted"/>
    <w:rsid w:val="00DD6163"/>
    <w:rPr>
      <w:rFonts w:ascii="Arial Unicode MS" w:eastAsia="Courier New" w:hAnsi="Courier New" w:cs="Arial Unicode MS"/>
    </w:rPr>
  </w:style>
  <w:style w:type="character" w:customStyle="1" w:styleId="BalloonTextChar">
    <w:name w:val="Balloon Text Char"/>
    <w:link w:val="BalloonText"/>
    <w:semiHidden/>
    <w:rsid w:val="00DD6163"/>
    <w:rPr>
      <w:rFonts w:ascii="Tahoma" w:hAnsi="Tahoma"/>
      <w:sz w:val="16"/>
      <w:szCs w:val="18"/>
    </w:rPr>
  </w:style>
  <w:style w:type="character" w:customStyle="1" w:styleId="BodyTextFirstIndent2Char">
    <w:name w:val="Body Text First Indent 2 Char"/>
    <w:link w:val="BodyTextFirstIndent2"/>
    <w:rsid w:val="00DD6163"/>
    <w:rPr>
      <w:rFonts w:ascii="Arial" w:eastAsia="Times New Roman" w:hAnsi="Arial" w:cs="Times New Roman"/>
      <w:sz w:val="18"/>
      <w:szCs w:val="18"/>
      <w:lang w:eastAsia="x-none"/>
    </w:rPr>
  </w:style>
  <w:style w:type="character" w:customStyle="1" w:styleId="WW-Char123456789">
    <w:name w:val="WW- Char123456789"/>
    <w:rsid w:val="00DD6163"/>
    <w:rPr>
      <w:rFonts w:ascii="Times New Roman" w:eastAsia="MS Gothic" w:hAnsi="Times New Roman" w:cs="Angsana New"/>
      <w:bCs/>
      <w:color w:val="92D400"/>
      <w:sz w:val="56"/>
      <w:szCs w:val="28"/>
    </w:rPr>
  </w:style>
  <w:style w:type="paragraph" w:customStyle="1" w:styleId="1">
    <w:name w:val="เนื้อเรื่อง1"/>
    <w:basedOn w:val="Normal"/>
    <w:rsid w:val="00572C37"/>
    <w:pPr>
      <w:widowControl w:val="0"/>
      <w:suppressAutoHyphens/>
      <w:overflowPunct w:val="0"/>
      <w:autoSpaceDE w:val="0"/>
      <w:ind w:right="386"/>
      <w:jc w:val="left"/>
    </w:pPr>
    <w:rPr>
      <w:rFonts w:eastAsia="Times New Roman" w:cs="CordiaUPC"/>
      <w:color w:val="800080"/>
      <w:sz w:val="28"/>
      <w:szCs w:val="28"/>
      <w:lang w:eastAsia="th-TH"/>
    </w:rPr>
  </w:style>
  <w:style w:type="paragraph" w:customStyle="1" w:styleId="a7">
    <w:name w:val="เนื้อเรื่อง"/>
    <w:basedOn w:val="Normal"/>
    <w:rsid w:val="00572C37"/>
    <w:pPr>
      <w:suppressAutoHyphens/>
      <w:ind w:right="386"/>
      <w:jc w:val="left"/>
    </w:pPr>
    <w:rPr>
      <w:rFonts w:ascii="Arial" w:eastAsia="Times New Roman" w:hAnsi="Arial" w:cs="Cordia New"/>
      <w:sz w:val="28"/>
      <w:szCs w:val="28"/>
      <w:lang w:eastAsia="th-TH"/>
    </w:rPr>
  </w:style>
  <w:style w:type="paragraph" w:customStyle="1" w:styleId="Default">
    <w:name w:val="Default"/>
    <w:rsid w:val="00513574"/>
    <w:pPr>
      <w:autoSpaceDE w:val="0"/>
      <w:autoSpaceDN w:val="0"/>
      <w:adjustRightInd w:val="0"/>
    </w:pPr>
    <w:rPr>
      <w:rFonts w:cs="Cordia New"/>
      <w:color w:val="000000"/>
      <w:sz w:val="24"/>
      <w:szCs w:val="24"/>
    </w:rPr>
  </w:style>
  <w:style w:type="paragraph" w:customStyle="1" w:styleId="CharCharCharChar00">
    <w:name w:val="Char Char Char Char00"/>
    <w:basedOn w:val="Normal"/>
    <w:rsid w:val="005F2721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numbering" w:customStyle="1" w:styleId="NoList1">
    <w:name w:val="No List1"/>
    <w:next w:val="NoList"/>
    <w:semiHidden/>
    <w:rsid w:val="008F4E92"/>
  </w:style>
  <w:style w:type="paragraph" w:customStyle="1" w:styleId="7I-7H-0">
    <w:name w:val="@7I-@#7H-0"/>
    <w:basedOn w:val="Normal"/>
    <w:next w:val="Normal"/>
    <w:rsid w:val="008F4E92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customStyle="1" w:styleId="CharCharCharChar1">
    <w:name w:val="Char Char Char Char1"/>
    <w:basedOn w:val="Normal"/>
    <w:rsid w:val="008F4E92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Char0">
    <w:name w:val="Char0"/>
    <w:basedOn w:val="Normal"/>
    <w:rsid w:val="008F4E92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customStyle="1" w:styleId="TableGrid1">
    <w:name w:val="Table Grid1"/>
    <w:basedOn w:val="TableNormal"/>
    <w:next w:val="TableGrid"/>
    <w:rsid w:val="008F4E92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rsid w:val="008F4E92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CharChar0">
    <w:name w:val="Char Char0"/>
    <w:basedOn w:val="Normal"/>
    <w:rsid w:val="008F4E92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customStyle="1" w:styleId="Table3Deffects21">
    <w:name w:val="Table 3D effects 21"/>
    <w:basedOn w:val="TableNormal"/>
    <w:next w:val="Table3Deffects2"/>
    <w:rsid w:val="008F4E9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7I-7H-00">
    <w:name w:val="@7I-@#7H-00"/>
    <w:basedOn w:val="Normal"/>
    <w:next w:val="Normal"/>
    <w:rsid w:val="00E14DAC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customStyle="1" w:styleId="CharCharCharChar10">
    <w:name w:val="Char Char Char Char10"/>
    <w:basedOn w:val="Normal"/>
    <w:rsid w:val="00E14DAC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Char00">
    <w:name w:val="Char00"/>
    <w:basedOn w:val="Normal"/>
    <w:rsid w:val="00E14DAC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">
    <w:name w:val="Char Char00"/>
    <w:basedOn w:val="Normal"/>
    <w:rsid w:val="00E14DAC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00">
    <w:name w:val="@7I-@#7H-000"/>
    <w:basedOn w:val="Normal"/>
    <w:next w:val="Normal"/>
    <w:rsid w:val="00667B23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customStyle="1" w:styleId="CharCharCharChar100">
    <w:name w:val="Char Char Char Char100"/>
    <w:basedOn w:val="Normal"/>
    <w:rsid w:val="00667B2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Char000">
    <w:name w:val="Char000"/>
    <w:basedOn w:val="Normal"/>
    <w:rsid w:val="00667B2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0">
    <w:name w:val="Char Char000"/>
    <w:basedOn w:val="Normal"/>
    <w:rsid w:val="00667B2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000">
    <w:name w:val="@7I-@#7H-0000"/>
    <w:basedOn w:val="Normal"/>
    <w:next w:val="Normal"/>
    <w:rsid w:val="003F73CD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customStyle="1" w:styleId="CharCharCharChar1000">
    <w:name w:val="Char Char Char Char1000"/>
    <w:basedOn w:val="Normal"/>
    <w:rsid w:val="003F73C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Char0000">
    <w:name w:val="Char0000"/>
    <w:basedOn w:val="Normal"/>
    <w:rsid w:val="003F73C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00">
    <w:name w:val="Char Char0000"/>
    <w:basedOn w:val="Normal"/>
    <w:rsid w:val="003F73C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normaltextrun">
    <w:name w:val="normaltextrun"/>
    <w:basedOn w:val="DefaultParagraphFont"/>
    <w:rsid w:val="00D04454"/>
  </w:style>
  <w:style w:type="paragraph" w:customStyle="1" w:styleId="paragraph">
    <w:name w:val="paragraph"/>
    <w:basedOn w:val="Normal"/>
    <w:rsid w:val="00D04454"/>
    <w:pPr>
      <w:spacing w:before="100" w:beforeAutospacing="1" w:after="100" w:afterAutospacing="1"/>
      <w:jc w:val="left"/>
    </w:pPr>
    <w:rPr>
      <w:rFonts w:ascii="Tahoma" w:eastAsia="Times New Roman" w:hAnsi="Tahoma" w:cs="Tahoma"/>
    </w:rPr>
  </w:style>
  <w:style w:type="character" w:customStyle="1" w:styleId="eop">
    <w:name w:val="eop"/>
    <w:basedOn w:val="DefaultParagraphFont"/>
    <w:rsid w:val="00D044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3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3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16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3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7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9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8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7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5986B6D8D7DF41A0AAC7C31CDFD20B" ma:contentTypeVersion="11" ma:contentTypeDescription="Create a new document." ma:contentTypeScope="" ma:versionID="6e6f32107831a7859dc8673483dffe50">
  <xsd:schema xmlns:xsd="http://www.w3.org/2001/XMLSchema" xmlns:xs="http://www.w3.org/2001/XMLSchema" xmlns:p="http://schemas.microsoft.com/office/2006/metadata/properties" xmlns:ns2="cae9638f-f962-42b3-a239-732d7983806d" xmlns:ns3="877d32c8-ae64-4fb1-8f79-be300f566466" targetNamespace="http://schemas.microsoft.com/office/2006/metadata/properties" ma:root="true" ma:fieldsID="d2eb9ce98b22414d9f6af0229cfd2e5f" ns2:_="" ns3:_="">
    <xsd:import namespace="cae9638f-f962-42b3-a239-732d7983806d"/>
    <xsd:import namespace="877d32c8-ae64-4fb1-8f79-be300f5664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e9638f-f962-42b3-a239-732d79838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d32c8-ae64-4fb1-8f79-be300f56646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84842-AB63-473B-8989-8A16705655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e9638f-f962-42b3-a239-732d7983806d"/>
    <ds:schemaRef ds:uri="877d32c8-ae64-4fb1-8f79-be300f5664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6B767D-C483-418E-AE4F-68AA680547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E79DE3-0257-4DF8-A327-2ED1B56CBA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D6907E3-62ED-4F0D-B8C8-B891918E011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4A6B722-9D18-4C59-9128-B930936F9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530</TotalTime>
  <Pages>75</Pages>
  <Words>22451</Words>
  <Characters>90187</Characters>
  <Application>Microsoft Office Word</Application>
  <DocSecurity>0</DocSecurity>
  <Lines>751</Lines>
  <Paragraphs>224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 Waterhouse</Company>
  <LinksUpToDate>false</LinksUpToDate>
  <CharactersWithSpaces>112414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Price Waterhouse</dc:creator>
  <cp:lastModifiedBy>Chimphalayalai, Jarunee</cp:lastModifiedBy>
  <cp:revision>181</cp:revision>
  <cp:lastPrinted>2021-04-30T01:38:00Z</cp:lastPrinted>
  <dcterms:created xsi:type="dcterms:W3CDTF">2021-04-22T14:11:00Z</dcterms:created>
  <dcterms:modified xsi:type="dcterms:W3CDTF">2021-04-30T01:51:00Z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-1457212985</vt:i4>
  </property>
  <property fmtid="{D5CDD505-2E9C-101B-9397-08002B2CF9AE}" pid="3" name="ContentTypeId">
    <vt:lpwstr>0x010100645986B6D8D7DF41A0AAC7C31CDFD20B</vt:lpwstr>
  </property>
</Properties>
</file>