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1BBD5" w14:textId="6B3A1641" w:rsidR="00F21C2A" w:rsidRDefault="00F21C2A">
      <w:bookmarkStart w:id="0" w:name="_GoBack"/>
    </w:p>
    <w:p w14:paraId="2E74AE2E" w14:textId="77777777" w:rsidR="00F21C2A" w:rsidRDefault="00F21C2A"/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E06D09" w14:paraId="1BAB141C" w14:textId="77777777" w:rsidTr="00F9052D">
        <w:trPr>
          <w:cantSplit/>
          <w:trHeight w:val="1989"/>
        </w:trPr>
        <w:tc>
          <w:tcPr>
            <w:tcW w:w="10899" w:type="dxa"/>
            <w:tcMar>
              <w:left w:w="0" w:type="dxa"/>
              <w:right w:w="0" w:type="dxa"/>
            </w:tcMar>
          </w:tcPr>
          <w:p w14:paraId="01EC44C9" w14:textId="77777777" w:rsidR="00724039" w:rsidRDefault="00724039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3251B0E5" w14:textId="77777777" w:rsidR="00F21C2A" w:rsidRDefault="00F21C2A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0925D357" w14:textId="77777777" w:rsidR="00F21C2A" w:rsidRDefault="00F21C2A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  <w:p w14:paraId="07EFF48B" w14:textId="2AAEA612" w:rsidR="00F21C2A" w:rsidRPr="00E06D09" w:rsidRDefault="00F21C2A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1B8527C7" w14:textId="77777777" w:rsidR="00724039" w:rsidRPr="00E06D09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5E53C85F" w14:textId="77777777" w:rsidR="00724039" w:rsidRPr="00E06D09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4F3ABE80" w14:textId="77777777" w:rsidR="00724039" w:rsidRPr="00E06D09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14:paraId="0D2F4753" w14:textId="77777777" w:rsidR="00564FF0" w:rsidRPr="00C73D06" w:rsidRDefault="00564FF0" w:rsidP="00364E3A">
      <w:pPr>
        <w:rPr>
          <w:rFonts w:ascii="Angsana New" w:hAnsi="Angsana New"/>
          <w:b/>
          <w:bCs/>
          <w:sz w:val="28"/>
          <w:szCs w:val="28"/>
          <w:lang w:bidi="th-TH"/>
        </w:rPr>
      </w:pPr>
      <w:r w:rsidRPr="00F66842">
        <w:rPr>
          <w:rFonts w:ascii="Angsana New" w:hAnsi="Angsana New"/>
          <w:b/>
          <w:bCs/>
          <w:sz w:val="28"/>
          <w:szCs w:val="28"/>
          <w:cs/>
          <w:lang w:bidi="th-TH"/>
        </w:rPr>
        <w:t>รายงานการสอบทาน</w:t>
      </w:r>
      <w:r w:rsidR="00DC5602" w:rsidRPr="00F66842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ข้อมูลทางการเงินระหว่างกาลโดย</w:t>
      </w:r>
      <w:r w:rsidRPr="00F66842">
        <w:rPr>
          <w:rFonts w:ascii="Angsana New" w:hAnsi="Angsana New"/>
          <w:b/>
          <w:bCs/>
          <w:sz w:val="28"/>
          <w:szCs w:val="28"/>
          <w:cs/>
          <w:lang w:bidi="th-TH"/>
        </w:rPr>
        <w:t>ผู้สอบบัญชีรับอนุญาต</w:t>
      </w:r>
    </w:p>
    <w:p w14:paraId="67619AE9" w14:textId="7A4F5161" w:rsidR="00754F66" w:rsidRPr="000F7354" w:rsidRDefault="00564FF0" w:rsidP="000F7354">
      <w:pPr>
        <w:spacing w:before="240" w:line="360" w:lineRule="auto"/>
        <w:rPr>
          <w:rFonts w:ascii="Angsana New" w:hAnsi="Angsana New"/>
          <w:b/>
          <w:bCs/>
          <w:sz w:val="28"/>
          <w:szCs w:val="28"/>
          <w:lang w:bidi="th-TH"/>
        </w:rPr>
      </w:pPr>
      <w:r w:rsidRPr="00F66842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เสนอ  </w:t>
      </w:r>
      <w:r w:rsidR="001340CD" w:rsidRPr="00F66842">
        <w:rPr>
          <w:rFonts w:ascii="Angsana New" w:hAnsi="Angsana New"/>
          <w:b/>
          <w:bCs/>
          <w:sz w:val="28"/>
          <w:szCs w:val="28"/>
          <w:cs/>
          <w:lang w:bidi="th-TH"/>
        </w:rPr>
        <w:t>คณะกรรมการและ</w:t>
      </w:r>
      <w:r w:rsidRPr="00F66842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ผู้ถือหุ้น </w:t>
      </w:r>
      <w:r w:rsidRPr="00F66842">
        <w:rPr>
          <w:rFonts w:ascii="Angsana New" w:hAnsi="Angsana New" w:hint="cs"/>
          <w:b/>
          <w:bCs/>
          <w:sz w:val="28"/>
          <w:szCs w:val="28"/>
          <w:cs/>
          <w:lang w:bidi="th-TH"/>
        </w:rPr>
        <w:t>บริษัท</w:t>
      </w:r>
      <w:r w:rsidR="00A30969" w:rsidRPr="00F66842">
        <w:rPr>
          <w:rFonts w:ascii="Angsana New" w:hAnsi="Angsana New" w:hint="cs"/>
          <w:b/>
          <w:bCs/>
          <w:sz w:val="28"/>
          <w:szCs w:val="28"/>
          <w:cs/>
          <w:lang w:bidi="th-TH"/>
        </w:rPr>
        <w:t xml:space="preserve"> ไทยบรรจุภัณฑ์และการพิมพ์</w:t>
      </w:r>
      <w:r w:rsidR="00580CF4" w:rsidRPr="00F66842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 </w:t>
      </w:r>
      <w:r w:rsidRPr="00F66842">
        <w:rPr>
          <w:rFonts w:ascii="Angsana New" w:hAnsi="Angsana New" w:hint="cs"/>
          <w:b/>
          <w:bCs/>
          <w:sz w:val="28"/>
          <w:szCs w:val="28"/>
          <w:cs/>
          <w:lang w:bidi="th-TH"/>
        </w:rPr>
        <w:t>จำกัด</w:t>
      </w:r>
      <w:r w:rsidRPr="00F66842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 (</w:t>
      </w:r>
      <w:r w:rsidRPr="00F66842">
        <w:rPr>
          <w:rFonts w:ascii="Angsana New" w:hAnsi="Angsana New" w:hint="cs"/>
          <w:b/>
          <w:bCs/>
          <w:sz w:val="28"/>
          <w:szCs w:val="28"/>
          <w:cs/>
          <w:lang w:bidi="th-TH"/>
        </w:rPr>
        <w:t>มหาชน</w:t>
      </w:r>
      <w:r w:rsidRPr="00F66842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) </w:t>
      </w:r>
    </w:p>
    <w:p w14:paraId="2680CC24" w14:textId="46B4C27B" w:rsidR="00767AD5" w:rsidRPr="00C73D06" w:rsidRDefault="001A6B37" w:rsidP="006866EE">
      <w:pPr>
        <w:jc w:val="thaiDistribute"/>
        <w:rPr>
          <w:rFonts w:ascii="Angsana New" w:hAnsi="Angsana New"/>
          <w:spacing w:val="-4"/>
          <w:sz w:val="28"/>
          <w:szCs w:val="28"/>
          <w:lang w:bidi="th-TH"/>
        </w:rPr>
      </w:pPr>
      <w:r w:rsidRPr="00F66842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="0075504C" w:rsidRPr="00F66842">
        <w:rPr>
          <w:rFonts w:ascii="Angsana New" w:hAnsi="Angsana New"/>
          <w:sz w:val="28"/>
          <w:szCs w:val="28"/>
          <w:cs/>
          <w:lang w:bidi="th-TH"/>
        </w:rPr>
        <w:t>แสดงฐานะการเงินรวม</w:t>
      </w:r>
      <w:r w:rsidR="008718C3" w:rsidRPr="00F66842">
        <w:rPr>
          <w:rFonts w:ascii="Angsana New" w:hAnsi="Angsana New"/>
          <w:sz w:val="28"/>
          <w:szCs w:val="28"/>
          <w:cs/>
          <w:lang w:bidi="th-TH"/>
        </w:rPr>
        <w:t>และงบแสดงฐานะการเงินเฉพาะกิจการ</w:t>
      </w: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F66842">
        <w:rPr>
          <w:rFonts w:ascii="Angsana New" w:hAnsi="Angsana New"/>
          <w:sz w:val="28"/>
          <w:szCs w:val="28"/>
          <w:cs/>
          <w:lang w:bidi="th-TH"/>
        </w:rPr>
        <w:t xml:space="preserve">ของบริษัท </w:t>
      </w:r>
      <w:r w:rsidR="00A30969" w:rsidRPr="00F66842">
        <w:rPr>
          <w:rFonts w:ascii="Angsana New" w:hAnsi="Angsana New"/>
          <w:sz w:val="28"/>
          <w:szCs w:val="28"/>
          <w:cs/>
          <w:lang w:bidi="th-TH"/>
        </w:rPr>
        <w:t xml:space="preserve">ไทยบรรจุภัณฑ์และการพิมพ์ </w:t>
      </w:r>
      <w:r w:rsidR="0004665A" w:rsidRPr="00F66842">
        <w:rPr>
          <w:rFonts w:ascii="Angsana New" w:hAnsi="Angsana New"/>
          <w:sz w:val="28"/>
          <w:szCs w:val="28"/>
          <w:cs/>
          <w:lang w:bidi="th-TH"/>
        </w:rPr>
        <w:t>จำกัด (มหาชน) และบริษัทย่อย และของเฉพาะบริษัท</w:t>
      </w:r>
      <w:r w:rsidR="00A556BE">
        <w:rPr>
          <w:rFonts w:ascii="Angsana New" w:hAnsi="Angsana New"/>
          <w:sz w:val="28"/>
          <w:szCs w:val="28"/>
          <w:lang w:bidi="th-TH"/>
        </w:rPr>
        <w:t xml:space="preserve"> </w:t>
      </w:r>
      <w:r w:rsidR="00A556BE" w:rsidRPr="00F66842">
        <w:rPr>
          <w:rFonts w:ascii="Angsana New" w:hAnsi="Angsana New"/>
          <w:sz w:val="28"/>
          <w:szCs w:val="28"/>
          <w:cs/>
          <w:lang w:bidi="th-TH"/>
        </w:rPr>
        <w:t xml:space="preserve">ไทยบรรจุภัณฑ์และการพิมพ์ </w:t>
      </w:r>
      <w:r w:rsidR="0004665A" w:rsidRPr="00F66842">
        <w:rPr>
          <w:rFonts w:ascii="Angsana New" w:hAnsi="Angsana New"/>
          <w:sz w:val="28"/>
          <w:szCs w:val="28"/>
          <w:cs/>
          <w:lang w:bidi="th-TH"/>
        </w:rPr>
        <w:t xml:space="preserve">จำกัด (มหาชน) ตามลำดับ </w:t>
      </w:r>
      <w:r w:rsidR="00A30969">
        <w:rPr>
          <w:rFonts w:ascii="Angsana New" w:hAnsi="Angsana New"/>
          <w:sz w:val="28"/>
          <w:szCs w:val="28"/>
          <w:lang w:bidi="th-TH"/>
        </w:rPr>
        <w:br/>
      </w: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ณ </w:t>
      </w:r>
      <w:r w:rsidR="000D3BC2" w:rsidRPr="00F66842">
        <w:rPr>
          <w:rFonts w:ascii="Angsana New" w:hAnsi="Angsana New"/>
          <w:sz w:val="28"/>
          <w:szCs w:val="28"/>
          <w:cs/>
          <w:lang w:bidi="th-TH"/>
        </w:rPr>
        <w:t xml:space="preserve">วันที่ </w:t>
      </w:r>
      <w:r w:rsidR="000D3BC2" w:rsidRPr="00F66842">
        <w:rPr>
          <w:rFonts w:ascii="Angsana New" w:hAnsi="Angsana New"/>
          <w:sz w:val="28"/>
          <w:szCs w:val="28"/>
          <w:lang w:bidi="th-TH"/>
        </w:rPr>
        <w:t xml:space="preserve">30 </w:t>
      </w:r>
      <w:r w:rsidR="000D3BC2" w:rsidRPr="00F66842">
        <w:rPr>
          <w:rFonts w:ascii="Angsana New" w:hAnsi="Angsana New"/>
          <w:sz w:val="28"/>
          <w:szCs w:val="28"/>
          <w:cs/>
          <w:lang w:bidi="th-TH"/>
        </w:rPr>
        <w:t xml:space="preserve">มิถุนายน </w:t>
      </w:r>
      <w:r w:rsidR="000D3BC2" w:rsidRPr="00F66842">
        <w:rPr>
          <w:rFonts w:ascii="Angsana New" w:hAnsi="Angsana New"/>
          <w:sz w:val="28"/>
          <w:szCs w:val="28"/>
          <w:lang w:bidi="th-TH"/>
        </w:rPr>
        <w:t>2564</w:t>
      </w:r>
      <w:r w:rsidR="00A30969">
        <w:rPr>
          <w:rFonts w:ascii="Angsana New" w:hAnsi="Angsana New"/>
          <w:sz w:val="28"/>
          <w:szCs w:val="28"/>
          <w:lang w:bidi="th-TH"/>
        </w:rPr>
        <w:t xml:space="preserve"> </w:t>
      </w:r>
      <w:r w:rsidR="0081492A" w:rsidRPr="00F66842">
        <w:rPr>
          <w:rFonts w:ascii="Angsana New" w:hAnsi="Angsana New"/>
          <w:sz w:val="28"/>
          <w:szCs w:val="28"/>
          <w:cs/>
          <w:lang w:bidi="th-TH"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 สิ้นสุดวันที่ </w:t>
      </w:r>
      <w:r w:rsidR="0081492A" w:rsidRPr="002400AD">
        <w:rPr>
          <w:rFonts w:ascii="Angsana New" w:hAnsi="Angsana New"/>
          <w:sz w:val="28"/>
          <w:szCs w:val="28"/>
          <w:lang w:bidi="th-TH"/>
        </w:rPr>
        <w:t>30</w:t>
      </w:r>
      <w:r w:rsidR="0081492A" w:rsidRPr="00F66842">
        <w:rPr>
          <w:rFonts w:ascii="Angsana New" w:hAnsi="Angsana New"/>
          <w:sz w:val="28"/>
          <w:szCs w:val="28"/>
          <w:cs/>
          <w:lang w:bidi="th-TH"/>
        </w:rPr>
        <w:t xml:space="preserve"> มิถุนายน </w:t>
      </w:r>
      <w:r w:rsidR="0081492A">
        <w:rPr>
          <w:rFonts w:ascii="Angsana New" w:hAnsi="Angsana New"/>
          <w:sz w:val="28"/>
          <w:szCs w:val="28"/>
          <w:lang w:bidi="th-TH"/>
        </w:rPr>
        <w:t>2564</w:t>
      </w:r>
      <w:r w:rsidR="0081492A" w:rsidRPr="00F66842">
        <w:rPr>
          <w:rFonts w:ascii="Angsana New" w:hAnsi="Angsana New"/>
          <w:sz w:val="28"/>
          <w:szCs w:val="28"/>
          <w:cs/>
          <w:lang w:bidi="th-TH"/>
        </w:rPr>
        <w:t xml:space="preserve"> และงบแสดงการเปลี่ยนแปลงส่วนของผู้ถือหุ้นรวมและงบแสดงการเปลี่ยนแปลงส่วนของผู้ถือหุ้นเฉพาะกิจการ งบกระแสเงินสดรวมและงบกระแสเงินสดเฉพาะกิจการ สำหรับงวดหกเดือน สิ้นสุดวันที่ </w:t>
      </w:r>
      <w:r w:rsidR="0081492A" w:rsidRPr="002400AD">
        <w:rPr>
          <w:rFonts w:ascii="Angsana New" w:hAnsi="Angsana New"/>
          <w:sz w:val="28"/>
          <w:szCs w:val="28"/>
          <w:lang w:bidi="th-TH"/>
        </w:rPr>
        <w:t xml:space="preserve">30 </w:t>
      </w:r>
      <w:r w:rsidR="0081492A" w:rsidRPr="00F66842">
        <w:rPr>
          <w:rFonts w:ascii="Angsana New" w:hAnsi="Angsana New"/>
          <w:sz w:val="28"/>
          <w:szCs w:val="28"/>
          <w:cs/>
          <w:lang w:bidi="th-TH"/>
        </w:rPr>
        <w:t xml:space="preserve">มิถุนายน </w:t>
      </w:r>
      <w:r w:rsidR="0081492A" w:rsidRPr="002400AD">
        <w:rPr>
          <w:rFonts w:ascii="Angsana New" w:hAnsi="Angsana New"/>
          <w:sz w:val="28"/>
          <w:szCs w:val="28"/>
          <w:rtl/>
          <w:cs/>
        </w:rPr>
        <w:t>25</w:t>
      </w:r>
      <w:r w:rsidR="0081492A" w:rsidRPr="002400AD">
        <w:rPr>
          <w:rFonts w:ascii="Angsana New" w:hAnsi="Angsana New"/>
          <w:sz w:val="28"/>
          <w:szCs w:val="28"/>
        </w:rPr>
        <w:t>6</w:t>
      </w:r>
      <w:r w:rsidR="0081492A">
        <w:rPr>
          <w:rFonts w:ascii="Angsana New" w:hAnsi="Angsana New"/>
          <w:sz w:val="28"/>
          <w:szCs w:val="28"/>
        </w:rPr>
        <w:t>4</w:t>
      </w:r>
      <w:r w:rsidR="0081492A" w:rsidRPr="00F66842">
        <w:rPr>
          <w:rFonts w:ascii="Angsana New" w:hAnsi="Angsana New"/>
          <w:sz w:val="28"/>
          <w:szCs w:val="28"/>
          <w:cs/>
          <w:lang w:bidi="th-TH"/>
        </w:rPr>
        <w:t xml:space="preserve"> 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1492A" w:rsidRPr="002400AD">
        <w:rPr>
          <w:rFonts w:ascii="Angsana New" w:hAnsi="Angsana New"/>
          <w:sz w:val="28"/>
          <w:szCs w:val="28"/>
          <w:lang w:bidi="th-TH"/>
        </w:rPr>
        <w:t>34</w:t>
      </w:r>
      <w:r w:rsidR="0081492A" w:rsidRPr="00F66842">
        <w:rPr>
          <w:rFonts w:ascii="Angsana New" w:hAnsi="Angsana New"/>
          <w:sz w:val="28"/>
          <w:szCs w:val="28"/>
          <w:cs/>
          <w:lang w:bidi="th-TH"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243F58" w14:textId="77777777" w:rsidR="00754F66" w:rsidRPr="00F66842" w:rsidRDefault="00AD4277" w:rsidP="006866EE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</w:pPr>
      <w:r w:rsidRPr="00F66842"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</w:p>
    <w:p w14:paraId="279EEAA3" w14:textId="69A904CC" w:rsidR="00ED68E8" w:rsidRPr="00C73D06" w:rsidRDefault="00765931" w:rsidP="001570FC">
      <w:pPr>
        <w:spacing w:before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F66842">
        <w:rPr>
          <w:rFonts w:ascii="Angsana New" w:hAnsi="Angsana New"/>
          <w:sz w:val="28"/>
          <w:szCs w:val="28"/>
          <w:cs/>
          <w:lang w:bidi="th-TH"/>
        </w:rPr>
        <w:t>ข้าพเจ้าได้ปฏิบัต</w:t>
      </w:r>
      <w:r w:rsidR="000E1E9D" w:rsidRPr="00F66842">
        <w:rPr>
          <w:rFonts w:ascii="Angsana New" w:hAnsi="Angsana New"/>
          <w:sz w:val="28"/>
          <w:szCs w:val="28"/>
          <w:cs/>
          <w:lang w:bidi="th-TH"/>
        </w:rPr>
        <w:t>ิ</w:t>
      </w: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งานสอบทานตามมาตรฐานงานสอบทาน รหัส </w:t>
      </w:r>
      <w:r w:rsidR="00460747" w:rsidRPr="009814DE">
        <w:rPr>
          <w:rFonts w:ascii="Angsana New" w:hAnsi="Angsana New"/>
          <w:sz w:val="28"/>
          <w:szCs w:val="28"/>
          <w:lang w:bidi="th-TH"/>
        </w:rPr>
        <w:t>2410</w:t>
      </w: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F64436" w:rsidRPr="00F66842">
        <w:rPr>
          <w:rFonts w:ascii="Angsana New" w:hAnsi="Angsana New"/>
          <w:sz w:val="28"/>
          <w:szCs w:val="28"/>
          <w:cs/>
          <w:lang w:bidi="th-TH"/>
        </w:rPr>
        <w:t xml:space="preserve">เรื่อง </w:t>
      </w:r>
      <w:r w:rsidR="00BA57A2" w:rsidRPr="00F66842">
        <w:rPr>
          <w:rFonts w:ascii="Angsana New" w:hAnsi="Angsana New"/>
          <w:sz w:val="28"/>
          <w:szCs w:val="28"/>
          <w:cs/>
          <w:lang w:bidi="th-TH"/>
        </w:rPr>
        <w:t>การ</w:t>
      </w: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สอบทานข้อมูลทางการเงินระหว่างกาลโดยผู้สอบบัญชีรับอนุญาตของกิจการ การสอบทานดังกล่าวประกอบด้วย 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</w:t>
      </w:r>
      <w:r w:rsidR="00D62C0D" w:rsidRPr="00F6684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ด้านการเงินและบัญชีและการวิเคราะห์เปรียบเทียบและวิธีการสอบทานอื่น</w:t>
      </w:r>
      <w:r w:rsidR="000E1E9D" w:rsidRPr="00F6684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ซ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ึ่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งอาจพบได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้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จากการตรวจสอบ ด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ั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งน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ั้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นข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้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าพเจ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้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าจ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ึ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งไม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่</w:t>
      </w:r>
      <w:r w:rsidRPr="00F66842">
        <w:rPr>
          <w:rFonts w:ascii="Angsana New" w:hAnsi="Angsana New"/>
          <w:sz w:val="28"/>
          <w:szCs w:val="28"/>
          <w:cs/>
          <w:lang w:bidi="th-TH"/>
        </w:rPr>
        <w:t>แสดงความเห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็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นต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่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อข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้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อม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ู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ลทางการเง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ิ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นระหว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่</w:t>
      </w:r>
      <w:r w:rsidRPr="00F66842">
        <w:rPr>
          <w:rFonts w:ascii="Angsana New" w:hAnsi="Angsana New"/>
          <w:sz w:val="28"/>
          <w:szCs w:val="28"/>
          <w:cs/>
          <w:lang w:bidi="th-TH"/>
        </w:rPr>
        <w:t>างกาลท</w:t>
      </w:r>
      <w:r w:rsidR="00B2304F" w:rsidRPr="00F66842">
        <w:rPr>
          <w:rFonts w:ascii="Angsana New" w:hAnsi="Angsana New"/>
          <w:sz w:val="28"/>
          <w:szCs w:val="28"/>
          <w:cs/>
          <w:lang w:bidi="th-TH"/>
        </w:rPr>
        <w:t>ี่</w:t>
      </w:r>
      <w:r w:rsidR="00035501" w:rsidRPr="00F66842">
        <w:rPr>
          <w:rFonts w:ascii="Angsana New" w:hAnsi="Angsana New"/>
          <w:sz w:val="28"/>
          <w:szCs w:val="28"/>
          <w:cs/>
          <w:lang w:bidi="th-TH"/>
        </w:rPr>
        <w:t>สอบทาน</w:t>
      </w: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169C36A0" w14:textId="77777777" w:rsidR="00056A0C" w:rsidRPr="00C73D06" w:rsidRDefault="00056A0C" w:rsidP="00ED68E8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F66842">
        <w:rPr>
          <w:rFonts w:ascii="Angsana New" w:hAnsi="Angsana New"/>
          <w:b/>
          <w:bCs/>
          <w:sz w:val="28"/>
          <w:szCs w:val="28"/>
          <w:cs/>
          <w:lang w:bidi="th-TH"/>
        </w:rPr>
        <w:t>ข้อสรุป</w:t>
      </w:r>
    </w:p>
    <w:p w14:paraId="01E84F93" w14:textId="09DF51C2" w:rsidR="00056A0C" w:rsidRDefault="00056A0C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F66842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7A6305" w:rsidRPr="00F66842">
        <w:rPr>
          <w:rFonts w:ascii="Angsana New" w:hAnsi="Angsana New"/>
          <w:sz w:val="28"/>
          <w:szCs w:val="28"/>
          <w:cs/>
          <w:lang w:bidi="th-TH"/>
        </w:rPr>
        <w:t xml:space="preserve">่ได้จัดทำขึ้นตามมาตรฐานการบัญชี </w:t>
      </w: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ฉบับที่ </w:t>
      </w:r>
      <w:r w:rsidRPr="009814DE">
        <w:rPr>
          <w:rFonts w:ascii="Angsana New" w:hAnsi="Angsana New"/>
          <w:sz w:val="28"/>
          <w:szCs w:val="28"/>
          <w:lang w:bidi="th-TH"/>
        </w:rPr>
        <w:t xml:space="preserve">34 </w:t>
      </w:r>
      <w:r w:rsidR="00136612" w:rsidRPr="00F66842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="00337B63" w:rsidRPr="00F66842">
        <w:rPr>
          <w:rFonts w:ascii="Angsana New" w:hAnsi="Angsana New"/>
          <w:sz w:val="28"/>
          <w:szCs w:val="28"/>
          <w:cs/>
          <w:lang w:bidi="th-TH"/>
        </w:rPr>
        <w:t xml:space="preserve">การรายงานทางการเงินระหว่างกาล </w:t>
      </w:r>
      <w:r w:rsidRPr="00F66842">
        <w:rPr>
          <w:rFonts w:ascii="Angsana New" w:hAnsi="Angsana New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575046F5" w14:textId="3DBF09C8" w:rsidR="006C6560" w:rsidRDefault="006C6560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64E72342" w14:textId="12408082" w:rsidR="006C6560" w:rsidRDefault="006C6560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4F8EB36C" w14:textId="308618EB" w:rsidR="006C6560" w:rsidRDefault="006C6560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2376AB51" w14:textId="1A9701E5" w:rsidR="006C6560" w:rsidRDefault="006C6560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2E305BE6" w14:textId="104258C1" w:rsidR="006C6560" w:rsidRDefault="006C6560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5C53A18E" w14:textId="0F699C55" w:rsidR="006C6560" w:rsidRDefault="006C6560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22625A9D" w14:textId="6DC6DAF5" w:rsidR="006C6560" w:rsidRDefault="006C6560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98D4F65" w14:textId="77777777" w:rsidR="006C6560" w:rsidRDefault="006C6560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06A91E1" w14:textId="105B47A9" w:rsidR="00715766" w:rsidRDefault="00715766" w:rsidP="00A556BE">
      <w:pPr>
        <w:spacing w:before="120" w:after="120" w:line="240" w:lineRule="atLeast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F66842">
        <w:rPr>
          <w:rFonts w:ascii="Angsana New" w:hAnsi="Angsana New"/>
          <w:b/>
          <w:bCs/>
          <w:sz w:val="28"/>
          <w:szCs w:val="28"/>
          <w:cs/>
          <w:lang w:bidi="th-TH"/>
        </w:rPr>
        <w:t>เรื่องอื่น</w:t>
      </w:r>
    </w:p>
    <w:p w14:paraId="68402000" w14:textId="10011438" w:rsidR="006C6560" w:rsidRDefault="000B768E" w:rsidP="006C6560">
      <w:pPr>
        <w:spacing w:before="120" w:line="240" w:lineRule="atLeast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งบ</w:t>
      </w:r>
      <w:r w:rsidRPr="00F66842">
        <w:rPr>
          <w:rFonts w:ascii="Angsana New" w:hAnsi="Angsana New"/>
          <w:sz w:val="28"/>
          <w:szCs w:val="28"/>
          <w:cs/>
          <w:lang w:bidi="th-TH"/>
        </w:rPr>
        <w:t>แสดงฐานะการเงิน</w:t>
      </w:r>
      <w:r w:rsidR="00A556BE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รวมของ</w:t>
      </w:r>
      <w:r w:rsidR="00A556BE" w:rsidRPr="00F66842">
        <w:rPr>
          <w:rFonts w:ascii="Angsana New" w:hAnsi="Angsana New"/>
          <w:sz w:val="28"/>
          <w:szCs w:val="28"/>
          <w:cs/>
          <w:lang w:bidi="th-TH"/>
        </w:rPr>
        <w:t>บริษัท</w:t>
      </w:r>
      <w:r w:rsidR="00A556BE">
        <w:rPr>
          <w:rFonts w:ascii="Angsana New" w:hAnsi="Angsana New"/>
          <w:sz w:val="28"/>
          <w:szCs w:val="28"/>
          <w:lang w:bidi="th-TH"/>
        </w:rPr>
        <w:t xml:space="preserve"> </w:t>
      </w:r>
      <w:r w:rsidR="00A556BE" w:rsidRPr="00F66842">
        <w:rPr>
          <w:rFonts w:ascii="Angsana New" w:hAnsi="Angsana New"/>
          <w:sz w:val="28"/>
          <w:szCs w:val="28"/>
          <w:cs/>
          <w:lang w:bidi="th-TH"/>
        </w:rPr>
        <w:t xml:space="preserve">ไทยบรรจุภัณฑ์และการพิมพ์ จำกัด (มหาชน) </w:t>
      </w:r>
      <w:r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และบริษัทย่อย และงบ</w:t>
      </w:r>
      <w:r w:rsidRPr="00F66842">
        <w:rPr>
          <w:rFonts w:ascii="Angsana New" w:hAnsi="Angsana New"/>
          <w:sz w:val="28"/>
          <w:szCs w:val="28"/>
          <w:cs/>
          <w:lang w:bidi="th-TH"/>
        </w:rPr>
        <w:t>แสดงฐานะการเงิน</w:t>
      </w:r>
      <w:r w:rsidR="00A556BE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เฉพาะกิจการของบริษัท ไทยบรรจุภัณฑ์และการพิมพ์ จำกัด (มหาชน) </w:t>
      </w:r>
      <w:r w:rsidR="00116513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ตามลำดับ</w:t>
      </w:r>
      <w:r w:rsidR="00116513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A556BE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ณ</w:t>
      </w:r>
      <w:r w:rsidR="00A556BE" w:rsidRPr="00E91F6B">
        <w:rPr>
          <w:rFonts w:ascii="Angsana New" w:hAnsi="Angsana New"/>
          <w:color w:val="000000"/>
          <w:sz w:val="28"/>
          <w:szCs w:val="28"/>
        </w:rPr>
        <w:t xml:space="preserve"> </w:t>
      </w:r>
      <w:r w:rsidR="00A556BE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วันที่</w:t>
      </w:r>
      <w:r w:rsidR="00A556BE" w:rsidRPr="00E91F6B">
        <w:rPr>
          <w:rFonts w:ascii="Angsana New" w:hAnsi="Angsana New"/>
          <w:color w:val="000000"/>
          <w:sz w:val="28"/>
          <w:szCs w:val="28"/>
        </w:rPr>
        <w:t xml:space="preserve"> 31 </w:t>
      </w:r>
      <w:r w:rsidR="00A556BE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ธันวาคม</w:t>
      </w:r>
      <w:r w:rsidR="00A556BE" w:rsidRPr="00E91F6B">
        <w:rPr>
          <w:rFonts w:ascii="Angsana New" w:hAnsi="Angsana New"/>
          <w:color w:val="000000"/>
          <w:sz w:val="28"/>
          <w:szCs w:val="28"/>
        </w:rPr>
        <w:t xml:space="preserve"> 2</w:t>
      </w:r>
      <w:r w:rsidR="00A556BE">
        <w:rPr>
          <w:rFonts w:ascii="Angsana New" w:hAnsi="Angsana New"/>
          <w:color w:val="000000"/>
          <w:sz w:val="28"/>
          <w:szCs w:val="28"/>
        </w:rPr>
        <w:t>563</w:t>
      </w:r>
      <w:r w:rsidR="00A556BE" w:rsidRPr="00E91F6B">
        <w:rPr>
          <w:rFonts w:ascii="Angsana New" w:hAnsi="Angsana New"/>
          <w:color w:val="000000"/>
          <w:sz w:val="28"/>
          <w:szCs w:val="28"/>
        </w:rPr>
        <w:t xml:space="preserve"> </w:t>
      </w:r>
      <w:r w:rsidR="006C6560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</w:t>
      </w:r>
      <w:r w:rsidR="006C6560" w:rsidRPr="006C6560">
        <w:rPr>
          <w:rFonts w:ascii="Angsana New" w:hAnsi="Angsana New"/>
          <w:color w:val="000000"/>
          <w:sz w:val="28"/>
          <w:szCs w:val="28"/>
        </w:rPr>
        <w:t xml:space="preserve"> </w:t>
      </w:r>
      <w:r w:rsidR="006C6560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ตามรายงานลงวันที่</w:t>
      </w:r>
      <w:r w:rsidR="00F100B7" w:rsidRPr="00D56BD0">
        <w:rPr>
          <w:rFonts w:ascii="Angsana New" w:hAnsi="Angsana New"/>
          <w:color w:val="000000"/>
          <w:sz w:val="28"/>
          <w:szCs w:val="28"/>
        </w:rPr>
        <w:t xml:space="preserve"> 1 </w:t>
      </w:r>
      <w:r w:rsidR="006C6560" w:rsidRPr="00D56BD0">
        <w:rPr>
          <w:rFonts w:ascii="Angsana New" w:hAnsi="Angsana New"/>
          <w:color w:val="000000"/>
          <w:sz w:val="28"/>
          <w:szCs w:val="28"/>
        </w:rPr>
        <w:t xml:space="preserve"> </w:t>
      </w:r>
      <w:r w:rsidR="00F100B7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มีนาคม</w:t>
      </w:r>
      <w:r w:rsidR="006C6560" w:rsidRPr="00D56BD0">
        <w:rPr>
          <w:rFonts w:ascii="Angsana New" w:hAnsi="Angsana New"/>
          <w:color w:val="000000"/>
          <w:sz w:val="28"/>
          <w:szCs w:val="28"/>
          <w:rtl/>
          <w:cs/>
        </w:rPr>
        <w:t xml:space="preserve"> </w:t>
      </w:r>
      <w:r w:rsidR="006C6560" w:rsidRPr="00D56BD0">
        <w:rPr>
          <w:rFonts w:ascii="Angsana New" w:hAnsi="Angsana New"/>
          <w:color w:val="000000"/>
          <w:sz w:val="28"/>
          <w:szCs w:val="28"/>
        </w:rPr>
        <w:t>25</w:t>
      </w:r>
      <w:r w:rsidR="00F100B7" w:rsidRPr="00D56BD0">
        <w:rPr>
          <w:rFonts w:ascii="Angsana New" w:hAnsi="Angsana New"/>
          <w:color w:val="000000"/>
          <w:sz w:val="28"/>
          <w:szCs w:val="28"/>
          <w:lang w:bidi="th-TH"/>
        </w:rPr>
        <w:t>64</w:t>
      </w:r>
      <w:r w:rsidR="00F100B7" w:rsidRPr="00D56BD0">
        <w:rPr>
          <w:rFonts w:ascii="Angsana New" w:hAnsi="Angsana New"/>
          <w:color w:val="000000"/>
          <w:sz w:val="28"/>
          <w:szCs w:val="28"/>
        </w:rPr>
        <w:t xml:space="preserve"> </w:t>
      </w:r>
      <w:r w:rsidR="006C6560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โดยแสดงความเห็นอย่างไม่มีเงื่อนไข </w:t>
      </w:r>
    </w:p>
    <w:p w14:paraId="71588AEA" w14:textId="43FAE349" w:rsidR="00A556BE" w:rsidRPr="002903F7" w:rsidRDefault="0081492A" w:rsidP="00A556BE">
      <w:pPr>
        <w:spacing w:before="120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 สิ้นสุดวันที่ </w:t>
      </w:r>
      <w:r w:rsidRPr="002400AD">
        <w:rPr>
          <w:rFonts w:ascii="Angsana New" w:hAnsi="Angsana New"/>
          <w:sz w:val="28"/>
          <w:szCs w:val="28"/>
          <w:lang w:bidi="th-TH"/>
        </w:rPr>
        <w:t>30</w:t>
      </w: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 มิถุนายน </w:t>
      </w:r>
      <w:r>
        <w:rPr>
          <w:rFonts w:ascii="Angsana New" w:hAnsi="Angsana New"/>
          <w:sz w:val="28"/>
          <w:szCs w:val="28"/>
          <w:lang w:bidi="th-TH"/>
        </w:rPr>
        <w:t>256</w:t>
      </w:r>
      <w:r w:rsidR="002903F7">
        <w:rPr>
          <w:rFonts w:ascii="Angsana New" w:hAnsi="Angsana New"/>
          <w:sz w:val="28"/>
          <w:szCs w:val="28"/>
          <w:lang w:bidi="th-TH"/>
        </w:rPr>
        <w:t>3</w:t>
      </w: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 และงบแสดงการเปลี่ยนแปลงส่วนของผู้ถือหุ้นรวมและงบแสดงการเปลี่ยนแปลงส่วนของผู้ถือหุ้นเฉพาะกิจการ งบกระแสเงินสดรวมและงบกระแสเงินสดเฉพาะกิจการ สำหรับงวดหกเดือน สิ้นสุดวันที่ </w:t>
      </w:r>
      <w:r w:rsidRPr="002400AD">
        <w:rPr>
          <w:rFonts w:ascii="Angsana New" w:hAnsi="Angsana New"/>
          <w:sz w:val="28"/>
          <w:szCs w:val="28"/>
          <w:lang w:bidi="th-TH"/>
        </w:rPr>
        <w:t xml:space="preserve">30 </w:t>
      </w: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มิถุนายน </w:t>
      </w:r>
      <w:r w:rsidRPr="002400AD">
        <w:rPr>
          <w:rFonts w:ascii="Angsana New" w:hAnsi="Angsana New"/>
          <w:sz w:val="28"/>
          <w:szCs w:val="28"/>
          <w:rtl/>
          <w:cs/>
        </w:rPr>
        <w:t>25</w:t>
      </w:r>
      <w:r w:rsidRPr="002400AD">
        <w:rPr>
          <w:rFonts w:ascii="Angsana New" w:hAnsi="Angsana New"/>
          <w:sz w:val="28"/>
          <w:szCs w:val="28"/>
        </w:rPr>
        <w:t>6</w:t>
      </w:r>
      <w:r w:rsidR="002903F7">
        <w:rPr>
          <w:rFonts w:ascii="Angsana New" w:hAnsi="Angsana New"/>
          <w:sz w:val="28"/>
          <w:szCs w:val="28"/>
        </w:rPr>
        <w:t>3</w:t>
      </w:r>
      <w:r w:rsidR="002903F7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83535E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ของ</w:t>
      </w:r>
      <w:r w:rsidR="0083535E" w:rsidRPr="00F66842">
        <w:rPr>
          <w:rFonts w:ascii="Angsana New" w:hAnsi="Angsana New"/>
          <w:sz w:val="28"/>
          <w:szCs w:val="28"/>
          <w:cs/>
          <w:lang w:bidi="th-TH"/>
        </w:rPr>
        <w:t>บริษัท</w:t>
      </w:r>
      <w:r w:rsidR="0083535E">
        <w:rPr>
          <w:rFonts w:ascii="Angsana New" w:hAnsi="Angsana New"/>
          <w:sz w:val="28"/>
          <w:szCs w:val="28"/>
          <w:lang w:bidi="th-TH"/>
        </w:rPr>
        <w:t xml:space="preserve"> </w:t>
      </w:r>
      <w:r w:rsidR="0083535E" w:rsidRPr="00F66842">
        <w:rPr>
          <w:rFonts w:ascii="Angsana New" w:hAnsi="Angsana New"/>
          <w:sz w:val="28"/>
          <w:szCs w:val="28"/>
          <w:cs/>
          <w:lang w:bidi="th-TH"/>
        </w:rPr>
        <w:t xml:space="preserve">ไทยบรรจุภัณฑ์และการพิมพ์ จำกัด (มหาชน) </w:t>
      </w:r>
      <w:r w:rsidR="0083535E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และบริษัทย่อย และเฉพาะกิจการของบริษัท ไทยบรรจุภัณฑ์และการพิมพ์ จำกัด (มหาชน) ตามลำดับ</w:t>
      </w:r>
      <w:r w:rsidR="0083535E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6C6560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ที่แสดงเป็นข้อมูลเปรียบเทียบสอบทานโดยผู้สอบบัญชีอื่นตามรายงาน</w:t>
      </w:r>
      <w:r w:rsidR="0083535E" w:rsidRPr="002903F7">
        <w:rPr>
          <w:rFonts w:ascii="Angsana New" w:hAnsi="Angsana New"/>
          <w:color w:val="000000"/>
          <w:sz w:val="28"/>
          <w:szCs w:val="28"/>
        </w:rPr>
        <w:t xml:space="preserve"> </w:t>
      </w:r>
      <w:r w:rsidR="006C6560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ลงวันที่</w:t>
      </w:r>
      <w:r w:rsidR="006C6560" w:rsidRPr="002903F7">
        <w:rPr>
          <w:rFonts w:ascii="Angsana New" w:hAnsi="Angsana New"/>
          <w:color w:val="000000"/>
          <w:sz w:val="28"/>
          <w:szCs w:val="28"/>
        </w:rPr>
        <w:t xml:space="preserve"> </w:t>
      </w:r>
      <w:r w:rsidR="0083535E" w:rsidRPr="002903F7">
        <w:rPr>
          <w:rFonts w:ascii="Angsana New" w:hAnsi="Angsana New"/>
          <w:color w:val="000000"/>
          <w:sz w:val="28"/>
          <w:szCs w:val="28"/>
        </w:rPr>
        <w:t>1</w:t>
      </w:r>
      <w:r w:rsidR="002903F7" w:rsidRPr="002903F7">
        <w:rPr>
          <w:rFonts w:ascii="Angsana New" w:hAnsi="Angsana New"/>
          <w:color w:val="000000"/>
          <w:sz w:val="28"/>
          <w:szCs w:val="28"/>
          <w:lang w:bidi="th-TH"/>
        </w:rPr>
        <w:t xml:space="preserve">3 </w:t>
      </w:r>
      <w:r w:rsidR="002903F7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สิงหา</w:t>
      </w:r>
      <w:r w:rsidR="006C6560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คม </w:t>
      </w:r>
      <w:r w:rsidR="006C6560" w:rsidRPr="002903F7">
        <w:rPr>
          <w:rFonts w:ascii="Angsana New" w:hAnsi="Angsana New"/>
          <w:color w:val="000000"/>
          <w:sz w:val="28"/>
          <w:szCs w:val="28"/>
        </w:rPr>
        <w:t>25</w:t>
      </w:r>
      <w:r w:rsidR="00F100B7" w:rsidRPr="002903F7">
        <w:rPr>
          <w:rFonts w:ascii="Angsana New" w:hAnsi="Angsana New"/>
          <w:color w:val="000000"/>
          <w:sz w:val="28"/>
          <w:szCs w:val="28"/>
        </w:rPr>
        <w:t>63</w:t>
      </w:r>
      <w:r w:rsidR="006C6560" w:rsidRPr="002903F7">
        <w:rPr>
          <w:rFonts w:ascii="Angsana New" w:hAnsi="Angsana New"/>
          <w:color w:val="000000"/>
          <w:sz w:val="28"/>
          <w:szCs w:val="28"/>
          <w:rtl/>
          <w:cs/>
        </w:rPr>
        <w:t xml:space="preserve"> </w:t>
      </w:r>
      <w:r w:rsidR="006C6560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โดยให้ข้อสรุปว่า</w:t>
      </w:r>
      <w:r w:rsidR="006C6560" w:rsidRPr="002903F7">
        <w:rPr>
          <w:rFonts w:ascii="Angsana New" w:hAnsi="Angsana New"/>
          <w:color w:val="000000"/>
          <w:sz w:val="28"/>
          <w:szCs w:val="28"/>
        </w:rPr>
        <w:t xml:space="preserve"> </w:t>
      </w:r>
      <w:r w:rsidR="00A556BE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A556BE" w:rsidRPr="00E91F6B">
        <w:rPr>
          <w:rFonts w:ascii="Angsana New" w:hAnsi="Angsana New"/>
          <w:color w:val="000000"/>
          <w:sz w:val="28"/>
          <w:szCs w:val="28"/>
        </w:rPr>
        <w:t xml:space="preserve"> </w:t>
      </w:r>
      <w:r w:rsidR="00A556BE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ฉบับที่</w:t>
      </w:r>
      <w:r w:rsidR="00A556BE" w:rsidRPr="00E91F6B">
        <w:rPr>
          <w:rFonts w:ascii="Angsana New" w:hAnsi="Angsana New"/>
          <w:color w:val="000000"/>
          <w:sz w:val="28"/>
          <w:szCs w:val="28"/>
        </w:rPr>
        <w:t xml:space="preserve"> 34 </w:t>
      </w:r>
      <w:r w:rsidR="00A556BE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เรื่อง</w:t>
      </w:r>
      <w:r w:rsidR="00A556BE" w:rsidRPr="00E91F6B">
        <w:rPr>
          <w:rFonts w:ascii="Angsana New" w:hAnsi="Angsana New"/>
          <w:color w:val="000000"/>
          <w:sz w:val="28"/>
          <w:szCs w:val="28"/>
        </w:rPr>
        <w:t xml:space="preserve"> </w:t>
      </w:r>
      <w:r w:rsidR="00A556BE" w:rsidRPr="00F66842">
        <w:rPr>
          <w:rFonts w:ascii="Angsana New" w:hAnsi="Angsana New"/>
          <w:color w:val="000000"/>
          <w:sz w:val="28"/>
          <w:szCs w:val="28"/>
          <w:cs/>
          <w:lang w:bidi="th-TH"/>
        </w:rPr>
        <w:t>การรายงานทางการเงินระหว่างกาล ในสาระสำคัญ</w:t>
      </w:r>
    </w:p>
    <w:p w14:paraId="0C776881" w14:textId="3867D886" w:rsidR="006C6560" w:rsidRDefault="006C6560" w:rsidP="008F5B35">
      <w:pPr>
        <w:spacing w:before="240"/>
        <w:jc w:val="thaiDistribute"/>
        <w:rPr>
          <w:sz w:val="28"/>
          <w:szCs w:val="28"/>
          <w:lang w:bidi="th-TH"/>
        </w:rPr>
      </w:pPr>
    </w:p>
    <w:p w14:paraId="02EA6600" w14:textId="77777777" w:rsidR="00F100B7" w:rsidRDefault="00F100B7" w:rsidP="008F5B35">
      <w:pPr>
        <w:spacing w:before="240"/>
        <w:jc w:val="thaiDistribute"/>
        <w:rPr>
          <w:sz w:val="28"/>
          <w:szCs w:val="28"/>
          <w:lang w:bidi="th-TH"/>
        </w:rPr>
      </w:pPr>
    </w:p>
    <w:p w14:paraId="74C26022" w14:textId="77777777" w:rsidR="006956BB" w:rsidRPr="000E0ECF" w:rsidRDefault="006956BB" w:rsidP="008F5B35">
      <w:pPr>
        <w:spacing w:before="240"/>
        <w:jc w:val="thaiDistribute"/>
        <w:rPr>
          <w:sz w:val="20"/>
          <w:szCs w:val="20"/>
          <w:lang w:bidi="th-TH"/>
        </w:rPr>
      </w:pPr>
    </w:p>
    <w:p w14:paraId="5FEEE8AB" w14:textId="77777777" w:rsidR="00940531" w:rsidRPr="008F5B35" w:rsidRDefault="00940531" w:rsidP="008F5B35">
      <w:pPr>
        <w:spacing w:before="240"/>
        <w:jc w:val="thaiDistribute"/>
        <w:rPr>
          <w:sz w:val="28"/>
          <w:szCs w:val="28"/>
          <w:lang w:bidi="th-TH"/>
        </w:rPr>
      </w:pPr>
      <w:r w:rsidRPr="00F66842">
        <w:rPr>
          <w:rFonts w:ascii="Angsana New" w:hAnsi="Angsana New"/>
          <w:sz w:val="28"/>
          <w:szCs w:val="28"/>
          <w:cs/>
          <w:lang w:bidi="th-TH"/>
        </w:rPr>
        <w:t>นายวิชัย  รุจิตานนท์</w:t>
      </w:r>
    </w:p>
    <w:p w14:paraId="6B60CCBF" w14:textId="77777777" w:rsidR="00940531" w:rsidRPr="00C73D06" w:rsidRDefault="00940531" w:rsidP="00724039">
      <w:pPr>
        <w:rPr>
          <w:rFonts w:ascii="Angsana New" w:hAnsi="Angsana New"/>
          <w:sz w:val="28"/>
          <w:szCs w:val="28"/>
          <w:lang w:bidi="th-TH"/>
        </w:rPr>
      </w:pP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ผู้สอบบัญชีรับอนุญาตเลขทะเบียน </w:t>
      </w:r>
      <w:r w:rsidRPr="00C73D06">
        <w:rPr>
          <w:rFonts w:ascii="Angsana New" w:hAnsi="Angsana New"/>
          <w:sz w:val="28"/>
          <w:szCs w:val="28"/>
          <w:rtl/>
          <w:cs/>
        </w:rPr>
        <w:t>4054</w:t>
      </w:r>
    </w:p>
    <w:p w14:paraId="7B9BB96A" w14:textId="77777777" w:rsidR="00564FF0" w:rsidRPr="00C73D06" w:rsidRDefault="00564FF0" w:rsidP="00564FF0">
      <w:pPr>
        <w:pStyle w:val="Heading1"/>
        <w:spacing w:before="120"/>
        <w:ind w:left="0"/>
        <w:rPr>
          <w:lang w:bidi="th-TH"/>
        </w:rPr>
      </w:pPr>
      <w:r w:rsidRPr="00F66842">
        <w:rPr>
          <w:cs/>
          <w:lang w:bidi="th-TH"/>
        </w:rPr>
        <w:t>บริษัท เอเอ็นเอส ออดิท จำกัด</w:t>
      </w:r>
    </w:p>
    <w:p w14:paraId="2025056E" w14:textId="1397FF11" w:rsidR="00E61CF4" w:rsidRPr="00F66842" w:rsidRDefault="00CC3D14" w:rsidP="0037248D">
      <w:pPr>
        <w:rPr>
          <w:lang w:bidi="th-TH"/>
        </w:rPr>
        <w:sectPr w:rsidR="00E61CF4" w:rsidRPr="00F66842" w:rsidSect="00220F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18" w:right="850" w:bottom="284" w:left="1871" w:header="720" w:footer="449" w:gutter="0"/>
          <w:pgNumType w:start="1"/>
          <w:cols w:space="720"/>
          <w:noEndnote/>
        </w:sectPr>
      </w:pPr>
      <w:r w:rsidRPr="00F66842">
        <w:rPr>
          <w:rFonts w:ascii="Angsana New" w:hAnsi="Angsana New"/>
          <w:sz w:val="28"/>
          <w:szCs w:val="28"/>
          <w:cs/>
          <w:lang w:bidi="th-TH"/>
        </w:rPr>
        <w:t xml:space="preserve">กรุงเทพฯ </w:t>
      </w:r>
      <w:r w:rsidR="0076794F" w:rsidRPr="00421E1F">
        <w:rPr>
          <w:rFonts w:ascii="Angsana New" w:hAnsi="Angsana New"/>
          <w:sz w:val="28"/>
          <w:szCs w:val="28"/>
          <w:lang w:bidi="th-TH"/>
        </w:rPr>
        <w:t>1</w:t>
      </w:r>
      <w:r w:rsidR="002903F7">
        <w:rPr>
          <w:rFonts w:ascii="Angsana New" w:hAnsi="Angsana New"/>
          <w:sz w:val="28"/>
          <w:szCs w:val="28"/>
          <w:lang w:bidi="th-TH"/>
        </w:rPr>
        <w:t>3</w:t>
      </w:r>
      <w:r w:rsidR="0076794F" w:rsidRPr="00F6684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2903F7" w:rsidRPr="00F66842">
        <w:rPr>
          <w:rFonts w:ascii="Angsana New" w:hAnsi="Angsana New"/>
          <w:sz w:val="28"/>
          <w:szCs w:val="28"/>
          <w:cs/>
          <w:lang w:bidi="th-TH"/>
        </w:rPr>
        <w:t>สิงหา</w:t>
      </w:r>
      <w:r w:rsidR="00922377" w:rsidRPr="00F66842">
        <w:rPr>
          <w:rFonts w:ascii="Angsana New" w:hAnsi="Angsana New"/>
          <w:sz w:val="28"/>
          <w:szCs w:val="28"/>
          <w:cs/>
          <w:lang w:bidi="th-TH"/>
        </w:rPr>
        <w:t>คม</w:t>
      </w:r>
      <w:r w:rsidR="00D708F8" w:rsidRPr="00F66842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D45EE" w:rsidRPr="00421E1F">
        <w:rPr>
          <w:rFonts w:ascii="Angsana New" w:hAnsi="Angsana New"/>
          <w:sz w:val="28"/>
          <w:szCs w:val="28"/>
          <w:lang w:bidi="th-TH"/>
        </w:rPr>
        <w:t>256</w:t>
      </w:r>
      <w:r w:rsidR="00A556BE">
        <w:rPr>
          <w:rFonts w:ascii="Angsana New" w:hAnsi="Angsana New"/>
          <w:sz w:val="28"/>
          <w:szCs w:val="28"/>
          <w:lang w:bidi="th-TH"/>
        </w:rPr>
        <w:t>4</w:t>
      </w:r>
    </w:p>
    <w:p w14:paraId="474E126B" w14:textId="77777777" w:rsidR="009C7ADF" w:rsidRPr="00C73D06" w:rsidRDefault="009C7ADF" w:rsidP="0037248D">
      <w:pPr>
        <w:rPr>
          <w:lang w:bidi="th-TH"/>
        </w:rPr>
      </w:pPr>
    </w:p>
    <w:p w14:paraId="19257B53" w14:textId="77777777" w:rsidR="009C7ADF" w:rsidRPr="00C73D06" w:rsidRDefault="009C7ADF" w:rsidP="0037248D">
      <w:pPr>
        <w:rPr>
          <w:lang w:bidi="th-TH"/>
        </w:rPr>
      </w:pPr>
    </w:p>
    <w:p w14:paraId="4DF8DA92" w14:textId="77777777" w:rsidR="009C7ADF" w:rsidRPr="00C73D06" w:rsidRDefault="009C7ADF" w:rsidP="0037248D">
      <w:pPr>
        <w:rPr>
          <w:lang w:bidi="th-TH"/>
        </w:rPr>
      </w:pPr>
    </w:p>
    <w:p w14:paraId="5EE5EE73" w14:textId="77777777" w:rsidR="00E61E4C" w:rsidRPr="00C73D06" w:rsidRDefault="00E61E4C" w:rsidP="0037248D">
      <w:pPr>
        <w:rPr>
          <w:lang w:bidi="th-TH"/>
        </w:rPr>
      </w:pPr>
    </w:p>
    <w:p w14:paraId="35F9A2B2" w14:textId="77777777" w:rsidR="00E61E4C" w:rsidRPr="00C73D06" w:rsidRDefault="00E61E4C" w:rsidP="0037248D">
      <w:pPr>
        <w:rPr>
          <w:lang w:bidi="th-TH"/>
        </w:rPr>
      </w:pPr>
    </w:p>
    <w:p w14:paraId="44E3563D" w14:textId="77777777" w:rsidR="00E61E4C" w:rsidRDefault="00E61E4C" w:rsidP="0037248D">
      <w:pPr>
        <w:rPr>
          <w:lang w:bidi="th-TH"/>
        </w:rPr>
      </w:pPr>
    </w:p>
    <w:p w14:paraId="60703840" w14:textId="77777777" w:rsidR="008F5B35" w:rsidRDefault="008F5B35" w:rsidP="0037248D">
      <w:pPr>
        <w:rPr>
          <w:lang w:bidi="th-TH"/>
        </w:rPr>
      </w:pPr>
    </w:p>
    <w:p w14:paraId="4C2AE423" w14:textId="77777777" w:rsidR="008F5B35" w:rsidRPr="00C73D06" w:rsidRDefault="008F5B35" w:rsidP="0037248D">
      <w:pPr>
        <w:rPr>
          <w:lang w:bidi="th-TH"/>
        </w:rPr>
      </w:pPr>
    </w:p>
    <w:p w14:paraId="247EFA58" w14:textId="77777777" w:rsidR="003B3E6B" w:rsidRPr="00C73D06" w:rsidRDefault="003B3E6B" w:rsidP="0037248D">
      <w:pPr>
        <w:rPr>
          <w:lang w:bidi="th-TH"/>
        </w:rPr>
      </w:pPr>
    </w:p>
    <w:p w14:paraId="3656BD76" w14:textId="77777777" w:rsidR="00E61E4C" w:rsidRPr="00C73D06" w:rsidRDefault="00E61E4C" w:rsidP="0037248D">
      <w:pPr>
        <w:rPr>
          <w:lang w:bidi="th-TH"/>
        </w:rPr>
      </w:pPr>
    </w:p>
    <w:p w14:paraId="38AF3A40" w14:textId="77777777" w:rsidR="00E61E4C" w:rsidRPr="00C73D06" w:rsidRDefault="00E61E4C" w:rsidP="0037248D">
      <w:pPr>
        <w:rPr>
          <w:lang w:bidi="th-TH"/>
        </w:rPr>
      </w:pPr>
    </w:p>
    <w:p w14:paraId="355A6FAF" w14:textId="77777777" w:rsidR="00E61E4C" w:rsidRPr="00C73D06" w:rsidRDefault="00E61E4C" w:rsidP="0037248D">
      <w:pPr>
        <w:rPr>
          <w:lang w:bidi="th-TH"/>
        </w:rPr>
      </w:pPr>
    </w:p>
    <w:p w14:paraId="697B5C85" w14:textId="77777777" w:rsidR="00E61E4C" w:rsidRDefault="00E61E4C" w:rsidP="0037248D">
      <w:pPr>
        <w:rPr>
          <w:lang w:bidi="th-TH"/>
        </w:rPr>
      </w:pPr>
    </w:p>
    <w:p w14:paraId="3C995340" w14:textId="77777777" w:rsidR="008F5B35" w:rsidRDefault="008F5B35" w:rsidP="0037248D">
      <w:pPr>
        <w:rPr>
          <w:lang w:bidi="th-TH"/>
        </w:rPr>
      </w:pPr>
    </w:p>
    <w:p w14:paraId="611B9E88" w14:textId="77777777" w:rsidR="008F5B35" w:rsidRPr="00C73D06" w:rsidRDefault="008F5B35" w:rsidP="0037248D">
      <w:pPr>
        <w:rPr>
          <w:lang w:bidi="th-TH"/>
        </w:rPr>
      </w:pPr>
    </w:p>
    <w:p w14:paraId="7B9DB0E7" w14:textId="77777777" w:rsidR="00E61E4C" w:rsidRPr="00C73D06" w:rsidRDefault="00E61E4C" w:rsidP="0037248D">
      <w:pPr>
        <w:rPr>
          <w:lang w:bidi="th-TH"/>
        </w:rPr>
      </w:pPr>
    </w:p>
    <w:p w14:paraId="7277F427" w14:textId="1BDC9FC9" w:rsidR="00E61E4C" w:rsidRDefault="00E61E4C" w:rsidP="0037248D">
      <w:pPr>
        <w:rPr>
          <w:lang w:bidi="th-TH"/>
        </w:rPr>
      </w:pPr>
    </w:p>
    <w:p w14:paraId="79EAB0C4" w14:textId="75E8C81F" w:rsidR="00F21C2A" w:rsidRDefault="00F21C2A" w:rsidP="0037248D">
      <w:pPr>
        <w:rPr>
          <w:lang w:bidi="th-TH"/>
        </w:rPr>
      </w:pPr>
    </w:p>
    <w:p w14:paraId="7E5255DA" w14:textId="77777777" w:rsidR="00F21C2A" w:rsidRPr="00C73D06" w:rsidRDefault="00F21C2A" w:rsidP="0037248D">
      <w:pPr>
        <w:rPr>
          <w:lang w:bidi="th-TH"/>
        </w:rPr>
      </w:pPr>
    </w:p>
    <w:p w14:paraId="7EDE6A02" w14:textId="77777777" w:rsidR="00E61E4C" w:rsidRPr="00C73D06" w:rsidRDefault="00E61E4C" w:rsidP="0037248D">
      <w:pPr>
        <w:rPr>
          <w:lang w:bidi="th-TH"/>
        </w:rPr>
      </w:pPr>
    </w:p>
    <w:p w14:paraId="3595DA05" w14:textId="77777777" w:rsidR="00E61E4C" w:rsidRPr="00C73D06" w:rsidRDefault="00E61E4C" w:rsidP="0037248D">
      <w:pPr>
        <w:rPr>
          <w:lang w:bidi="th-TH"/>
        </w:rPr>
      </w:pPr>
    </w:p>
    <w:p w14:paraId="50D9BF11" w14:textId="60881235" w:rsidR="00C37BC4" w:rsidRPr="00C73D06" w:rsidRDefault="00A556BE" w:rsidP="00C37BC4">
      <w:pPr>
        <w:pStyle w:val="Heading2"/>
        <w:spacing w:line="240" w:lineRule="auto"/>
        <w:ind w:left="-567" w:right="40"/>
        <w:rPr>
          <w:lang w:bidi="th-TH"/>
        </w:rPr>
      </w:pPr>
      <w:r w:rsidRPr="00F66842">
        <w:rPr>
          <w:cs/>
          <w:lang w:bidi="th-TH"/>
        </w:rPr>
        <w:t xml:space="preserve">บริษัท ไทยบรรจุภัณฑ์และการพิมพ์ จำกัด (มหาชน) </w:t>
      </w:r>
      <w:r w:rsidR="00C37BC4" w:rsidRPr="00F66842">
        <w:rPr>
          <w:cs/>
          <w:lang w:bidi="th-TH"/>
        </w:rPr>
        <w:t xml:space="preserve"> และบริษัทย่อย </w:t>
      </w:r>
    </w:p>
    <w:p w14:paraId="4C83D36E" w14:textId="77777777" w:rsidR="00457AC0" w:rsidRPr="00C73D06" w:rsidRDefault="00564FF0" w:rsidP="00564FF0">
      <w:pPr>
        <w:pStyle w:val="Heading2"/>
        <w:spacing w:line="240" w:lineRule="auto"/>
        <w:ind w:left="-567" w:right="40"/>
        <w:rPr>
          <w:lang w:bidi="th-TH"/>
        </w:rPr>
      </w:pPr>
      <w:r w:rsidRPr="00F66842">
        <w:rPr>
          <w:cs/>
          <w:lang w:bidi="th-TH"/>
        </w:rPr>
        <w:t>งบการเงิน</w:t>
      </w:r>
      <w:r w:rsidR="00364E3A" w:rsidRPr="00F66842">
        <w:rPr>
          <w:cs/>
          <w:lang w:bidi="th-TH"/>
        </w:rPr>
        <w:t>ระหว่างกาล</w:t>
      </w:r>
    </w:p>
    <w:p w14:paraId="7852FE25" w14:textId="56161775" w:rsidR="00564FF0" w:rsidRDefault="00564FF0" w:rsidP="00564FF0">
      <w:pPr>
        <w:pStyle w:val="Heading2"/>
        <w:spacing w:line="240" w:lineRule="auto"/>
        <w:ind w:left="-567" w:right="40"/>
        <w:rPr>
          <w:lang w:bidi="th-TH"/>
        </w:rPr>
      </w:pPr>
      <w:r w:rsidRPr="00F66842">
        <w:rPr>
          <w:cs/>
          <w:lang w:bidi="th-TH"/>
        </w:rPr>
        <w:t>และรายงานการสอบทาน</w:t>
      </w:r>
      <w:r w:rsidR="00DC5602" w:rsidRPr="00F66842">
        <w:rPr>
          <w:cs/>
          <w:lang w:bidi="th-TH"/>
        </w:rPr>
        <w:t>ข้อมูลทางการเงินระหว่างกาล</w:t>
      </w:r>
      <w:r w:rsidRPr="00F66842">
        <w:rPr>
          <w:cs/>
          <w:lang w:bidi="th-TH"/>
        </w:rPr>
        <w:t>โดยผู้สอบบัญชีรับอนุญาต</w:t>
      </w:r>
    </w:p>
    <w:p w14:paraId="288ED5C5" w14:textId="738CFBF3" w:rsidR="002903F7" w:rsidRPr="002903F7" w:rsidRDefault="002903F7" w:rsidP="002903F7">
      <w:pPr>
        <w:pStyle w:val="Heading2"/>
        <w:spacing w:line="240" w:lineRule="auto"/>
        <w:ind w:left="-567" w:right="40"/>
        <w:rPr>
          <w:lang w:bidi="th-TH"/>
        </w:rPr>
      </w:pPr>
      <w:r w:rsidRPr="00F66842">
        <w:rPr>
          <w:cs/>
          <w:lang w:bidi="th-TH"/>
        </w:rPr>
        <w:t>สำหรับงวดสามเดือนและหกเดือน</w:t>
      </w:r>
      <w:r w:rsidRPr="00610CD2">
        <w:rPr>
          <w:rtl/>
          <w:cs/>
          <w:lang w:bidi="th-TH"/>
        </w:rPr>
        <w:t xml:space="preserve"> </w:t>
      </w:r>
      <w:r w:rsidRPr="00F66842">
        <w:rPr>
          <w:cs/>
          <w:lang w:bidi="th-TH"/>
        </w:rPr>
        <w:t>สิ้นสุดวันที่</w:t>
      </w:r>
      <w:r w:rsidRPr="00610CD2">
        <w:rPr>
          <w:rtl/>
          <w:cs/>
          <w:lang w:bidi="th-TH"/>
        </w:rPr>
        <w:t xml:space="preserve"> </w:t>
      </w:r>
      <w:r>
        <w:rPr>
          <w:lang w:bidi="th-TH"/>
        </w:rPr>
        <w:t xml:space="preserve">30 </w:t>
      </w:r>
      <w:r w:rsidRPr="00F66842">
        <w:rPr>
          <w:cs/>
          <w:lang w:bidi="th-TH"/>
        </w:rPr>
        <w:t xml:space="preserve">มิถุนายน </w:t>
      </w:r>
      <w:r w:rsidRPr="00C73D06">
        <w:rPr>
          <w:rtl/>
          <w:cs/>
        </w:rPr>
        <w:t>25</w:t>
      </w:r>
      <w:r>
        <w:rPr>
          <w:lang w:bidi="th-TH"/>
        </w:rPr>
        <w:t>64</w:t>
      </w:r>
    </w:p>
    <w:p w14:paraId="7286D4DC" w14:textId="77777777" w:rsidR="00564FF0" w:rsidRPr="00C73D06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14:paraId="39A0F741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6F3A51D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2B62FED9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0FD79EFB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5DFAB5F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624643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D26038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6630313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F79DB6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00E3B12E" w14:textId="77777777" w:rsidR="00564FF0" w:rsidRDefault="008B6A75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10D767" wp14:editId="33244BE8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0" t="0" r="4445" b="317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="http://schemas.openxmlformats.org/drawingml/2006/main">
            <w:pict>
              <v:roundrect id="AutoShape 3" style="position:absolute;margin-left:438.1pt;margin-top:203.05pt;width:32.65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arcsize="10923f" w14:anchorId="7DD12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/>
            </w:pict>
          </mc:Fallback>
        </mc:AlternateContent>
      </w:r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80DF25" wp14:editId="74FD5C70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0" t="0" r="635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="http://schemas.openxmlformats.org/drawingml/2006/main">
            <w:pict>
              <v:roundrect id="AutoShape 2" style="position:absolute;margin-left:449.8pt;margin-top:244.15pt;width:20.95pt;height:1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color="white" arcsize="10923f" w14:anchorId="3ED49A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/>
            </w:pict>
          </mc:Fallback>
        </mc:AlternateContent>
      </w:r>
      <w:bookmarkEnd w:id="0"/>
    </w:p>
    <w:sectPr w:rsidR="00564FF0" w:rsidSect="00D5349D">
      <w:footerReference w:type="default" r:id="rId14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41233" w14:textId="77777777" w:rsidR="00022716" w:rsidRDefault="00022716">
      <w:r>
        <w:separator/>
      </w:r>
    </w:p>
  </w:endnote>
  <w:endnote w:type="continuationSeparator" w:id="0">
    <w:p w14:paraId="2DFA6E3B" w14:textId="77777777" w:rsidR="00022716" w:rsidRDefault="0002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906EC" w14:textId="77777777" w:rsidR="005949B9" w:rsidRDefault="005949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FB2AD" w14:textId="5D63201D" w:rsidR="009D21C9" w:rsidRPr="00B61043" w:rsidRDefault="009D21C9" w:rsidP="003D3D0A">
    <w:pPr>
      <w:pStyle w:val="Footer"/>
      <w:jc w:val="right"/>
      <w:rPr>
        <w:rFonts w:ascii="Angsana New" w:hAnsi="Angsana New"/>
        <w:sz w:val="28"/>
      </w:rPr>
    </w:pPr>
    <w:r w:rsidRPr="00B61043">
      <w:rPr>
        <w:rStyle w:val="PageNumber"/>
        <w:rFonts w:ascii="Angsana New" w:hAnsi="Angsana New"/>
        <w:sz w:val="28"/>
      </w:rPr>
      <w:fldChar w:fldCharType="begin"/>
    </w:r>
    <w:r w:rsidRPr="00B61043">
      <w:rPr>
        <w:rStyle w:val="PageNumber"/>
        <w:rFonts w:ascii="Angsana New" w:hAnsi="Angsana New"/>
        <w:sz w:val="28"/>
      </w:rPr>
      <w:instrText xml:space="preserve"> PAGE </w:instrText>
    </w:r>
    <w:r w:rsidRPr="00B61043">
      <w:rPr>
        <w:rStyle w:val="PageNumber"/>
        <w:rFonts w:ascii="Angsana New" w:hAnsi="Angsana New"/>
        <w:sz w:val="28"/>
      </w:rPr>
      <w:fldChar w:fldCharType="separate"/>
    </w:r>
    <w:r w:rsidR="00680545">
      <w:rPr>
        <w:rStyle w:val="PageNumber"/>
        <w:rFonts w:ascii="Angsana New" w:hAnsi="Angsana New"/>
        <w:noProof/>
        <w:sz w:val="28"/>
      </w:rPr>
      <w:t>2</w:t>
    </w:r>
    <w:r w:rsidRPr="00B61043">
      <w:rPr>
        <w:rStyle w:val="PageNumber"/>
        <w:rFonts w:ascii="Angsana New" w:hAnsi="Angsana New"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88DC4" w14:textId="77777777" w:rsidR="009D21C9" w:rsidRPr="00985C7E" w:rsidRDefault="009D21C9" w:rsidP="00985C7E">
    <w:pPr>
      <w:pStyle w:val="Footer"/>
      <w:jc w:val="right"/>
      <w:rPr>
        <w:rFonts w:ascii="Angsana New" w:hAnsi="Angsana New"/>
        <w:sz w:val="28"/>
      </w:rPr>
    </w:pPr>
    <w:r w:rsidRPr="00985C7E">
      <w:rPr>
        <w:rFonts w:ascii="Angsana New" w:hAnsi="Angsana New"/>
        <w:sz w:val="28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8781A" w14:textId="77777777" w:rsidR="009D21C9" w:rsidRPr="00E61CF4" w:rsidRDefault="009D21C9" w:rsidP="00E61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4C8A7" w14:textId="77777777" w:rsidR="00022716" w:rsidRDefault="00022716">
      <w:r>
        <w:separator/>
      </w:r>
    </w:p>
  </w:footnote>
  <w:footnote w:type="continuationSeparator" w:id="0">
    <w:p w14:paraId="23A1CBA9" w14:textId="77777777" w:rsidR="00022716" w:rsidRDefault="00022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B494D" w14:textId="77777777" w:rsidR="005949B9" w:rsidRDefault="005949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C1CE3" w14:textId="77777777" w:rsidR="005949B9" w:rsidRDefault="005949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8C873" w14:textId="77777777" w:rsidR="005949B9" w:rsidRDefault="0059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A421381"/>
    <w:multiLevelType w:val="hybridMultilevel"/>
    <w:tmpl w:val="3CECA1FE"/>
    <w:lvl w:ilvl="0" w:tplc="2410D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0244A"/>
    <w:multiLevelType w:val="hybridMultilevel"/>
    <w:tmpl w:val="A510CE36"/>
    <w:lvl w:ilvl="0" w:tplc="8C228B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C78DD"/>
    <w:multiLevelType w:val="hybridMultilevel"/>
    <w:tmpl w:val="48E04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074AB"/>
    <w:multiLevelType w:val="hybridMultilevel"/>
    <w:tmpl w:val="946EC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761EB"/>
    <w:multiLevelType w:val="hybridMultilevel"/>
    <w:tmpl w:val="58FC27D2"/>
    <w:lvl w:ilvl="0" w:tplc="6748AC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E2100BC"/>
    <w:multiLevelType w:val="hybridMultilevel"/>
    <w:tmpl w:val="3496C4B2"/>
    <w:lvl w:ilvl="0" w:tplc="667C41F8">
      <w:start w:val="1"/>
      <w:numFmt w:val="decimal"/>
      <w:lvlText w:val="%1."/>
      <w:lvlJc w:val="left"/>
      <w:pPr>
        <w:ind w:left="644" w:hanging="360"/>
      </w:pPr>
      <w:rPr>
        <w:rFonts w:ascii="Angsana New" w:eastAsia="SimSun" w:hAnsi="Angsana New" w:cs="Angsana New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5020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33843CC"/>
    <w:multiLevelType w:val="hybridMultilevel"/>
    <w:tmpl w:val="41385F0A"/>
    <w:lvl w:ilvl="0" w:tplc="CD360870">
      <w:start w:val="1"/>
      <w:numFmt w:val="decimal"/>
      <w:lvlText w:val="1.%1"/>
      <w:lvlJc w:val="left"/>
      <w:pPr>
        <w:ind w:left="13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5BA752C9"/>
    <w:multiLevelType w:val="hybridMultilevel"/>
    <w:tmpl w:val="4E70873A"/>
    <w:lvl w:ilvl="0" w:tplc="DFDC9B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C4270"/>
    <w:multiLevelType w:val="hybridMultilevel"/>
    <w:tmpl w:val="E5E663B4"/>
    <w:lvl w:ilvl="0" w:tplc="D39A77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7"/>
  </w:num>
  <w:num w:numId="10">
    <w:abstractNumId w:val="13"/>
  </w:num>
  <w:num w:numId="11">
    <w:abstractNumId w:val="6"/>
  </w:num>
  <w:num w:numId="12">
    <w:abstractNumId w:val="1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6581"/>
    <w:rsid w:val="00016A20"/>
    <w:rsid w:val="00022716"/>
    <w:rsid w:val="00026574"/>
    <w:rsid w:val="00026DC4"/>
    <w:rsid w:val="00030FCC"/>
    <w:rsid w:val="00031B39"/>
    <w:rsid w:val="00032944"/>
    <w:rsid w:val="00035501"/>
    <w:rsid w:val="00037895"/>
    <w:rsid w:val="00040ECB"/>
    <w:rsid w:val="00044FBA"/>
    <w:rsid w:val="00044FE5"/>
    <w:rsid w:val="00045FD0"/>
    <w:rsid w:val="0004665A"/>
    <w:rsid w:val="00046C3B"/>
    <w:rsid w:val="00051279"/>
    <w:rsid w:val="00054607"/>
    <w:rsid w:val="000558A4"/>
    <w:rsid w:val="00056583"/>
    <w:rsid w:val="00056A0C"/>
    <w:rsid w:val="00061807"/>
    <w:rsid w:val="00061AE3"/>
    <w:rsid w:val="00062295"/>
    <w:rsid w:val="00065005"/>
    <w:rsid w:val="00072708"/>
    <w:rsid w:val="000752AA"/>
    <w:rsid w:val="000772DD"/>
    <w:rsid w:val="00081BD3"/>
    <w:rsid w:val="00081E20"/>
    <w:rsid w:val="00085223"/>
    <w:rsid w:val="000859F7"/>
    <w:rsid w:val="0008743E"/>
    <w:rsid w:val="0009189C"/>
    <w:rsid w:val="00094700"/>
    <w:rsid w:val="000A1433"/>
    <w:rsid w:val="000A6E91"/>
    <w:rsid w:val="000B03DB"/>
    <w:rsid w:val="000B54CF"/>
    <w:rsid w:val="000B768E"/>
    <w:rsid w:val="000B7B5E"/>
    <w:rsid w:val="000C091E"/>
    <w:rsid w:val="000C29DA"/>
    <w:rsid w:val="000C4E9E"/>
    <w:rsid w:val="000C54F8"/>
    <w:rsid w:val="000C7035"/>
    <w:rsid w:val="000D3BC2"/>
    <w:rsid w:val="000D45EE"/>
    <w:rsid w:val="000D7D87"/>
    <w:rsid w:val="000E0ECF"/>
    <w:rsid w:val="000E1E9D"/>
    <w:rsid w:val="000E3D84"/>
    <w:rsid w:val="000E4A29"/>
    <w:rsid w:val="000F34BB"/>
    <w:rsid w:val="000F6858"/>
    <w:rsid w:val="000F7354"/>
    <w:rsid w:val="00100EDD"/>
    <w:rsid w:val="001038C2"/>
    <w:rsid w:val="00107488"/>
    <w:rsid w:val="00111273"/>
    <w:rsid w:val="001147D7"/>
    <w:rsid w:val="00116513"/>
    <w:rsid w:val="00117CEE"/>
    <w:rsid w:val="001248FB"/>
    <w:rsid w:val="00126326"/>
    <w:rsid w:val="00127525"/>
    <w:rsid w:val="001325C7"/>
    <w:rsid w:val="001327EC"/>
    <w:rsid w:val="001340CD"/>
    <w:rsid w:val="00134B32"/>
    <w:rsid w:val="00136612"/>
    <w:rsid w:val="001411D2"/>
    <w:rsid w:val="0014240F"/>
    <w:rsid w:val="001443D7"/>
    <w:rsid w:val="00144DE2"/>
    <w:rsid w:val="00144E48"/>
    <w:rsid w:val="0014550C"/>
    <w:rsid w:val="00147C62"/>
    <w:rsid w:val="0015225B"/>
    <w:rsid w:val="00153BA5"/>
    <w:rsid w:val="00156845"/>
    <w:rsid w:val="001570FC"/>
    <w:rsid w:val="001602FA"/>
    <w:rsid w:val="001641CB"/>
    <w:rsid w:val="00171FBB"/>
    <w:rsid w:val="001728B4"/>
    <w:rsid w:val="00173035"/>
    <w:rsid w:val="00176310"/>
    <w:rsid w:val="00183C55"/>
    <w:rsid w:val="00184FEF"/>
    <w:rsid w:val="00185C90"/>
    <w:rsid w:val="00190254"/>
    <w:rsid w:val="00194872"/>
    <w:rsid w:val="001A683A"/>
    <w:rsid w:val="001A6B37"/>
    <w:rsid w:val="001B1003"/>
    <w:rsid w:val="001B4287"/>
    <w:rsid w:val="001C1536"/>
    <w:rsid w:val="001C1937"/>
    <w:rsid w:val="001C3DC7"/>
    <w:rsid w:val="001C4714"/>
    <w:rsid w:val="001C7ADD"/>
    <w:rsid w:val="001D58F8"/>
    <w:rsid w:val="001E06EC"/>
    <w:rsid w:val="001F11F5"/>
    <w:rsid w:val="001F3055"/>
    <w:rsid w:val="001F42AD"/>
    <w:rsid w:val="001F5410"/>
    <w:rsid w:val="002033E3"/>
    <w:rsid w:val="0020544E"/>
    <w:rsid w:val="00205534"/>
    <w:rsid w:val="00210DE6"/>
    <w:rsid w:val="002118DF"/>
    <w:rsid w:val="00212279"/>
    <w:rsid w:val="002131FB"/>
    <w:rsid w:val="00217477"/>
    <w:rsid w:val="00220F6C"/>
    <w:rsid w:val="0022547D"/>
    <w:rsid w:val="00225803"/>
    <w:rsid w:val="00227608"/>
    <w:rsid w:val="002307BD"/>
    <w:rsid w:val="002330FF"/>
    <w:rsid w:val="00234F39"/>
    <w:rsid w:val="00235A05"/>
    <w:rsid w:val="00235D0E"/>
    <w:rsid w:val="002379D6"/>
    <w:rsid w:val="00237CD1"/>
    <w:rsid w:val="00247CFF"/>
    <w:rsid w:val="00250D8D"/>
    <w:rsid w:val="00251C19"/>
    <w:rsid w:val="00252650"/>
    <w:rsid w:val="002571D0"/>
    <w:rsid w:val="0025758F"/>
    <w:rsid w:val="00257DBC"/>
    <w:rsid w:val="00273774"/>
    <w:rsid w:val="0027731E"/>
    <w:rsid w:val="00277716"/>
    <w:rsid w:val="002817E4"/>
    <w:rsid w:val="00283456"/>
    <w:rsid w:val="00287041"/>
    <w:rsid w:val="002903F7"/>
    <w:rsid w:val="002910D2"/>
    <w:rsid w:val="002915F3"/>
    <w:rsid w:val="002A0598"/>
    <w:rsid w:val="002A43B4"/>
    <w:rsid w:val="002A51E3"/>
    <w:rsid w:val="002A7AB8"/>
    <w:rsid w:val="002B29B4"/>
    <w:rsid w:val="002C2C34"/>
    <w:rsid w:val="002D1286"/>
    <w:rsid w:val="002D1B0A"/>
    <w:rsid w:val="002F02BE"/>
    <w:rsid w:val="002F0C0B"/>
    <w:rsid w:val="002F3332"/>
    <w:rsid w:val="002F4023"/>
    <w:rsid w:val="00302B86"/>
    <w:rsid w:val="00303915"/>
    <w:rsid w:val="00303A7E"/>
    <w:rsid w:val="00304195"/>
    <w:rsid w:val="0030516B"/>
    <w:rsid w:val="00307991"/>
    <w:rsid w:val="00307AA8"/>
    <w:rsid w:val="00310EEA"/>
    <w:rsid w:val="00310FFC"/>
    <w:rsid w:val="00311913"/>
    <w:rsid w:val="0031628D"/>
    <w:rsid w:val="00316BED"/>
    <w:rsid w:val="0032106F"/>
    <w:rsid w:val="00322382"/>
    <w:rsid w:val="00324FD2"/>
    <w:rsid w:val="00327315"/>
    <w:rsid w:val="0033192C"/>
    <w:rsid w:val="0033286F"/>
    <w:rsid w:val="00337B63"/>
    <w:rsid w:val="00337E2B"/>
    <w:rsid w:val="00337F7A"/>
    <w:rsid w:val="00340C4D"/>
    <w:rsid w:val="00343052"/>
    <w:rsid w:val="00343A91"/>
    <w:rsid w:val="00354883"/>
    <w:rsid w:val="00356F85"/>
    <w:rsid w:val="003573D4"/>
    <w:rsid w:val="00357A13"/>
    <w:rsid w:val="003616F9"/>
    <w:rsid w:val="0036171A"/>
    <w:rsid w:val="00362676"/>
    <w:rsid w:val="0036450D"/>
    <w:rsid w:val="00364E3A"/>
    <w:rsid w:val="003653DF"/>
    <w:rsid w:val="0037248D"/>
    <w:rsid w:val="0037427E"/>
    <w:rsid w:val="00376851"/>
    <w:rsid w:val="00384AC0"/>
    <w:rsid w:val="00390C59"/>
    <w:rsid w:val="003A1EB9"/>
    <w:rsid w:val="003A3ADA"/>
    <w:rsid w:val="003A6347"/>
    <w:rsid w:val="003B291A"/>
    <w:rsid w:val="003B3E6B"/>
    <w:rsid w:val="003B6402"/>
    <w:rsid w:val="003C0F87"/>
    <w:rsid w:val="003C586F"/>
    <w:rsid w:val="003D1328"/>
    <w:rsid w:val="003D14F8"/>
    <w:rsid w:val="003D3D0A"/>
    <w:rsid w:val="003E017F"/>
    <w:rsid w:val="003E104F"/>
    <w:rsid w:val="003E1380"/>
    <w:rsid w:val="003E13F7"/>
    <w:rsid w:val="003E439D"/>
    <w:rsid w:val="003E4B4B"/>
    <w:rsid w:val="003F2221"/>
    <w:rsid w:val="003F7D7C"/>
    <w:rsid w:val="004143B1"/>
    <w:rsid w:val="0042081D"/>
    <w:rsid w:val="00421E1F"/>
    <w:rsid w:val="00423C6B"/>
    <w:rsid w:val="00426574"/>
    <w:rsid w:val="00426E5D"/>
    <w:rsid w:val="0042738E"/>
    <w:rsid w:val="0042772E"/>
    <w:rsid w:val="00435471"/>
    <w:rsid w:val="0043616A"/>
    <w:rsid w:val="00436CAF"/>
    <w:rsid w:val="00437ED2"/>
    <w:rsid w:val="004455D2"/>
    <w:rsid w:val="00446D67"/>
    <w:rsid w:val="00457AC0"/>
    <w:rsid w:val="004600D3"/>
    <w:rsid w:val="00460747"/>
    <w:rsid w:val="00460C5C"/>
    <w:rsid w:val="004617A8"/>
    <w:rsid w:val="00462956"/>
    <w:rsid w:val="00462B18"/>
    <w:rsid w:val="00471BE4"/>
    <w:rsid w:val="00480B66"/>
    <w:rsid w:val="004816B6"/>
    <w:rsid w:val="00482940"/>
    <w:rsid w:val="0048552E"/>
    <w:rsid w:val="00486A0A"/>
    <w:rsid w:val="00487FE1"/>
    <w:rsid w:val="00490115"/>
    <w:rsid w:val="004911CE"/>
    <w:rsid w:val="00497352"/>
    <w:rsid w:val="004A1736"/>
    <w:rsid w:val="004A204C"/>
    <w:rsid w:val="004A404B"/>
    <w:rsid w:val="004B6FD4"/>
    <w:rsid w:val="004C18E6"/>
    <w:rsid w:val="004C45CD"/>
    <w:rsid w:val="004C664E"/>
    <w:rsid w:val="004C698B"/>
    <w:rsid w:val="004C6CF5"/>
    <w:rsid w:val="004C7F5A"/>
    <w:rsid w:val="004D09E0"/>
    <w:rsid w:val="004D2F49"/>
    <w:rsid w:val="004E155F"/>
    <w:rsid w:val="004E382C"/>
    <w:rsid w:val="004E39C2"/>
    <w:rsid w:val="004E4767"/>
    <w:rsid w:val="004E7976"/>
    <w:rsid w:val="004E7FF2"/>
    <w:rsid w:val="004F0BF8"/>
    <w:rsid w:val="004F18A7"/>
    <w:rsid w:val="00501020"/>
    <w:rsid w:val="005016A1"/>
    <w:rsid w:val="0051333D"/>
    <w:rsid w:val="0051519E"/>
    <w:rsid w:val="0051629D"/>
    <w:rsid w:val="005166EB"/>
    <w:rsid w:val="00521DB5"/>
    <w:rsid w:val="005254F0"/>
    <w:rsid w:val="00527E8F"/>
    <w:rsid w:val="005303C0"/>
    <w:rsid w:val="00534FDC"/>
    <w:rsid w:val="005379E4"/>
    <w:rsid w:val="0054571E"/>
    <w:rsid w:val="00554EA4"/>
    <w:rsid w:val="00555171"/>
    <w:rsid w:val="00561225"/>
    <w:rsid w:val="00562E65"/>
    <w:rsid w:val="00563E5E"/>
    <w:rsid w:val="00564FF0"/>
    <w:rsid w:val="00566BF2"/>
    <w:rsid w:val="00567297"/>
    <w:rsid w:val="00570446"/>
    <w:rsid w:val="00575C93"/>
    <w:rsid w:val="00580082"/>
    <w:rsid w:val="00580CF4"/>
    <w:rsid w:val="00581DC5"/>
    <w:rsid w:val="005827D8"/>
    <w:rsid w:val="005833B4"/>
    <w:rsid w:val="00587BAD"/>
    <w:rsid w:val="00594821"/>
    <w:rsid w:val="005949B9"/>
    <w:rsid w:val="005A00A9"/>
    <w:rsid w:val="005A0223"/>
    <w:rsid w:val="005A3BB4"/>
    <w:rsid w:val="005B19E7"/>
    <w:rsid w:val="005B2DBC"/>
    <w:rsid w:val="005B7A3B"/>
    <w:rsid w:val="005C0D8D"/>
    <w:rsid w:val="005C6762"/>
    <w:rsid w:val="005C68E1"/>
    <w:rsid w:val="005D4CF9"/>
    <w:rsid w:val="005E0596"/>
    <w:rsid w:val="005E5C4D"/>
    <w:rsid w:val="005F4E0C"/>
    <w:rsid w:val="0060098B"/>
    <w:rsid w:val="00605610"/>
    <w:rsid w:val="00610CD2"/>
    <w:rsid w:val="006111C3"/>
    <w:rsid w:val="00613318"/>
    <w:rsid w:val="006137C4"/>
    <w:rsid w:val="00617456"/>
    <w:rsid w:val="006174C4"/>
    <w:rsid w:val="0062421C"/>
    <w:rsid w:val="0062652D"/>
    <w:rsid w:val="00635022"/>
    <w:rsid w:val="00636986"/>
    <w:rsid w:val="00640E36"/>
    <w:rsid w:val="006504E7"/>
    <w:rsid w:val="00655463"/>
    <w:rsid w:val="0066163F"/>
    <w:rsid w:val="00667954"/>
    <w:rsid w:val="006719C5"/>
    <w:rsid w:val="00675B68"/>
    <w:rsid w:val="00680545"/>
    <w:rsid w:val="00681BBA"/>
    <w:rsid w:val="006866EE"/>
    <w:rsid w:val="006956BB"/>
    <w:rsid w:val="00697EDC"/>
    <w:rsid w:val="006A03E2"/>
    <w:rsid w:val="006A4A1B"/>
    <w:rsid w:val="006B0908"/>
    <w:rsid w:val="006B0E90"/>
    <w:rsid w:val="006B12EE"/>
    <w:rsid w:val="006B6318"/>
    <w:rsid w:val="006C1BA3"/>
    <w:rsid w:val="006C362D"/>
    <w:rsid w:val="006C6560"/>
    <w:rsid w:val="006D03C7"/>
    <w:rsid w:val="006D1DCC"/>
    <w:rsid w:val="006E3932"/>
    <w:rsid w:val="007108F1"/>
    <w:rsid w:val="007146FD"/>
    <w:rsid w:val="00715766"/>
    <w:rsid w:val="00724039"/>
    <w:rsid w:val="00727E1F"/>
    <w:rsid w:val="007310E9"/>
    <w:rsid w:val="00732048"/>
    <w:rsid w:val="0073394F"/>
    <w:rsid w:val="0075272A"/>
    <w:rsid w:val="00752CD8"/>
    <w:rsid w:val="00753F34"/>
    <w:rsid w:val="00754880"/>
    <w:rsid w:val="00754F66"/>
    <w:rsid w:val="0075504C"/>
    <w:rsid w:val="00755E4C"/>
    <w:rsid w:val="00765931"/>
    <w:rsid w:val="0076794F"/>
    <w:rsid w:val="00767AD5"/>
    <w:rsid w:val="00784CB8"/>
    <w:rsid w:val="007946BE"/>
    <w:rsid w:val="007A044B"/>
    <w:rsid w:val="007A231F"/>
    <w:rsid w:val="007A43A8"/>
    <w:rsid w:val="007A59B2"/>
    <w:rsid w:val="007A60DC"/>
    <w:rsid w:val="007A6305"/>
    <w:rsid w:val="007B0F6D"/>
    <w:rsid w:val="007B2829"/>
    <w:rsid w:val="007B2B5F"/>
    <w:rsid w:val="007B5A78"/>
    <w:rsid w:val="007B6707"/>
    <w:rsid w:val="007B7AFD"/>
    <w:rsid w:val="007C1EDD"/>
    <w:rsid w:val="007C7152"/>
    <w:rsid w:val="007C7F59"/>
    <w:rsid w:val="007D2B18"/>
    <w:rsid w:val="007D4595"/>
    <w:rsid w:val="007E050E"/>
    <w:rsid w:val="007E2632"/>
    <w:rsid w:val="007E658F"/>
    <w:rsid w:val="007F2AF9"/>
    <w:rsid w:val="007F4960"/>
    <w:rsid w:val="007F7DE7"/>
    <w:rsid w:val="008070EF"/>
    <w:rsid w:val="00811A14"/>
    <w:rsid w:val="0081492A"/>
    <w:rsid w:val="008177A6"/>
    <w:rsid w:val="008243E5"/>
    <w:rsid w:val="00826532"/>
    <w:rsid w:val="00827B78"/>
    <w:rsid w:val="00832431"/>
    <w:rsid w:val="00832543"/>
    <w:rsid w:val="0083535E"/>
    <w:rsid w:val="00837EE6"/>
    <w:rsid w:val="00841086"/>
    <w:rsid w:val="00841C96"/>
    <w:rsid w:val="00841EE5"/>
    <w:rsid w:val="00842E07"/>
    <w:rsid w:val="00843AD9"/>
    <w:rsid w:val="008453DC"/>
    <w:rsid w:val="0085605F"/>
    <w:rsid w:val="00856993"/>
    <w:rsid w:val="00862441"/>
    <w:rsid w:val="00863DC8"/>
    <w:rsid w:val="008645CA"/>
    <w:rsid w:val="00866E34"/>
    <w:rsid w:val="00866F89"/>
    <w:rsid w:val="00867012"/>
    <w:rsid w:val="00870C5D"/>
    <w:rsid w:val="008718C3"/>
    <w:rsid w:val="0087629F"/>
    <w:rsid w:val="008802F8"/>
    <w:rsid w:val="00884B87"/>
    <w:rsid w:val="00891C4B"/>
    <w:rsid w:val="00893238"/>
    <w:rsid w:val="008A09D9"/>
    <w:rsid w:val="008A6BD1"/>
    <w:rsid w:val="008A6FCD"/>
    <w:rsid w:val="008B3AE2"/>
    <w:rsid w:val="008B4B40"/>
    <w:rsid w:val="008B5FA5"/>
    <w:rsid w:val="008B6A75"/>
    <w:rsid w:val="008C4023"/>
    <w:rsid w:val="008D123F"/>
    <w:rsid w:val="008D196C"/>
    <w:rsid w:val="008D712C"/>
    <w:rsid w:val="008F11A6"/>
    <w:rsid w:val="008F5B35"/>
    <w:rsid w:val="009018E4"/>
    <w:rsid w:val="00903A54"/>
    <w:rsid w:val="00910209"/>
    <w:rsid w:val="00912277"/>
    <w:rsid w:val="009134AB"/>
    <w:rsid w:val="00914F19"/>
    <w:rsid w:val="00920779"/>
    <w:rsid w:val="00922377"/>
    <w:rsid w:val="00923F94"/>
    <w:rsid w:val="00933CBE"/>
    <w:rsid w:val="00936DAB"/>
    <w:rsid w:val="00940531"/>
    <w:rsid w:val="00940FE2"/>
    <w:rsid w:val="0094405B"/>
    <w:rsid w:val="00944C99"/>
    <w:rsid w:val="00944F82"/>
    <w:rsid w:val="00945A85"/>
    <w:rsid w:val="009638E9"/>
    <w:rsid w:val="00963940"/>
    <w:rsid w:val="009735F5"/>
    <w:rsid w:val="00974BD9"/>
    <w:rsid w:val="00977994"/>
    <w:rsid w:val="009814DE"/>
    <w:rsid w:val="00981DBD"/>
    <w:rsid w:val="00982E4B"/>
    <w:rsid w:val="00985C7E"/>
    <w:rsid w:val="00986A8C"/>
    <w:rsid w:val="00986FBE"/>
    <w:rsid w:val="009902DF"/>
    <w:rsid w:val="00990454"/>
    <w:rsid w:val="009925EE"/>
    <w:rsid w:val="009933A4"/>
    <w:rsid w:val="0099696A"/>
    <w:rsid w:val="00996C7D"/>
    <w:rsid w:val="00997D6D"/>
    <w:rsid w:val="009A66D2"/>
    <w:rsid w:val="009B1D65"/>
    <w:rsid w:val="009C0D5F"/>
    <w:rsid w:val="009C289F"/>
    <w:rsid w:val="009C4539"/>
    <w:rsid w:val="009C7ADF"/>
    <w:rsid w:val="009D09C5"/>
    <w:rsid w:val="009D1661"/>
    <w:rsid w:val="009D21C9"/>
    <w:rsid w:val="009D306B"/>
    <w:rsid w:val="009E3692"/>
    <w:rsid w:val="009E46FB"/>
    <w:rsid w:val="009E5F53"/>
    <w:rsid w:val="009F401A"/>
    <w:rsid w:val="009F6CF4"/>
    <w:rsid w:val="009F7F34"/>
    <w:rsid w:val="00A01719"/>
    <w:rsid w:val="00A02117"/>
    <w:rsid w:val="00A107EB"/>
    <w:rsid w:val="00A11CF8"/>
    <w:rsid w:val="00A17B84"/>
    <w:rsid w:val="00A2732C"/>
    <w:rsid w:val="00A2797C"/>
    <w:rsid w:val="00A30969"/>
    <w:rsid w:val="00A31E52"/>
    <w:rsid w:val="00A32D4D"/>
    <w:rsid w:val="00A33ABE"/>
    <w:rsid w:val="00A36D47"/>
    <w:rsid w:val="00A36F2E"/>
    <w:rsid w:val="00A402D3"/>
    <w:rsid w:val="00A4309F"/>
    <w:rsid w:val="00A44F8E"/>
    <w:rsid w:val="00A460E3"/>
    <w:rsid w:val="00A464BF"/>
    <w:rsid w:val="00A52623"/>
    <w:rsid w:val="00A53419"/>
    <w:rsid w:val="00A556BE"/>
    <w:rsid w:val="00A60452"/>
    <w:rsid w:val="00A63AAB"/>
    <w:rsid w:val="00A701F3"/>
    <w:rsid w:val="00A70E4D"/>
    <w:rsid w:val="00A7395D"/>
    <w:rsid w:val="00A746EB"/>
    <w:rsid w:val="00A80088"/>
    <w:rsid w:val="00A8068A"/>
    <w:rsid w:val="00A822BB"/>
    <w:rsid w:val="00A8429D"/>
    <w:rsid w:val="00A8532C"/>
    <w:rsid w:val="00A95670"/>
    <w:rsid w:val="00A96998"/>
    <w:rsid w:val="00AA6F65"/>
    <w:rsid w:val="00AB0036"/>
    <w:rsid w:val="00AB20DB"/>
    <w:rsid w:val="00AB34C5"/>
    <w:rsid w:val="00AB6E78"/>
    <w:rsid w:val="00AB716C"/>
    <w:rsid w:val="00AC356D"/>
    <w:rsid w:val="00AC4C62"/>
    <w:rsid w:val="00AC5B0B"/>
    <w:rsid w:val="00AD21EF"/>
    <w:rsid w:val="00AD4277"/>
    <w:rsid w:val="00AD46E9"/>
    <w:rsid w:val="00AD5C74"/>
    <w:rsid w:val="00AE15CD"/>
    <w:rsid w:val="00AE2B32"/>
    <w:rsid w:val="00AF0466"/>
    <w:rsid w:val="00AF2572"/>
    <w:rsid w:val="00B03899"/>
    <w:rsid w:val="00B038C1"/>
    <w:rsid w:val="00B055FE"/>
    <w:rsid w:val="00B07B5C"/>
    <w:rsid w:val="00B13241"/>
    <w:rsid w:val="00B17D47"/>
    <w:rsid w:val="00B2058C"/>
    <w:rsid w:val="00B2304F"/>
    <w:rsid w:val="00B27C15"/>
    <w:rsid w:val="00B329AF"/>
    <w:rsid w:val="00B34D07"/>
    <w:rsid w:val="00B34E8E"/>
    <w:rsid w:val="00B35214"/>
    <w:rsid w:val="00B36312"/>
    <w:rsid w:val="00B372B0"/>
    <w:rsid w:val="00B409DA"/>
    <w:rsid w:val="00B4469F"/>
    <w:rsid w:val="00B50D9D"/>
    <w:rsid w:val="00B5680F"/>
    <w:rsid w:val="00B61043"/>
    <w:rsid w:val="00B64428"/>
    <w:rsid w:val="00B70849"/>
    <w:rsid w:val="00B73347"/>
    <w:rsid w:val="00B73DF2"/>
    <w:rsid w:val="00B77645"/>
    <w:rsid w:val="00B80E50"/>
    <w:rsid w:val="00B8204F"/>
    <w:rsid w:val="00B8713D"/>
    <w:rsid w:val="00B943E6"/>
    <w:rsid w:val="00B950A8"/>
    <w:rsid w:val="00B9657F"/>
    <w:rsid w:val="00BA0531"/>
    <w:rsid w:val="00BA4F50"/>
    <w:rsid w:val="00BA5796"/>
    <w:rsid w:val="00BA57A2"/>
    <w:rsid w:val="00BA788A"/>
    <w:rsid w:val="00BB167B"/>
    <w:rsid w:val="00BB3278"/>
    <w:rsid w:val="00BC6493"/>
    <w:rsid w:val="00BD0827"/>
    <w:rsid w:val="00BD3A43"/>
    <w:rsid w:val="00BE061E"/>
    <w:rsid w:val="00BE2980"/>
    <w:rsid w:val="00BE4E85"/>
    <w:rsid w:val="00BE5E44"/>
    <w:rsid w:val="00BE7BB9"/>
    <w:rsid w:val="00BF24AA"/>
    <w:rsid w:val="00C003BB"/>
    <w:rsid w:val="00C00BBC"/>
    <w:rsid w:val="00C02E8C"/>
    <w:rsid w:val="00C073B0"/>
    <w:rsid w:val="00C138F6"/>
    <w:rsid w:val="00C13F93"/>
    <w:rsid w:val="00C211C4"/>
    <w:rsid w:val="00C279E5"/>
    <w:rsid w:val="00C30D3C"/>
    <w:rsid w:val="00C3208C"/>
    <w:rsid w:val="00C37BC4"/>
    <w:rsid w:val="00C37EB2"/>
    <w:rsid w:val="00C407A1"/>
    <w:rsid w:val="00C4124A"/>
    <w:rsid w:val="00C443E7"/>
    <w:rsid w:val="00C463F3"/>
    <w:rsid w:val="00C518F4"/>
    <w:rsid w:val="00C54624"/>
    <w:rsid w:val="00C55DCE"/>
    <w:rsid w:val="00C5676C"/>
    <w:rsid w:val="00C60771"/>
    <w:rsid w:val="00C61B7E"/>
    <w:rsid w:val="00C63C3B"/>
    <w:rsid w:val="00C67B97"/>
    <w:rsid w:val="00C7068D"/>
    <w:rsid w:val="00C724BE"/>
    <w:rsid w:val="00C73D06"/>
    <w:rsid w:val="00C767CB"/>
    <w:rsid w:val="00C8269A"/>
    <w:rsid w:val="00C839C6"/>
    <w:rsid w:val="00C95CA5"/>
    <w:rsid w:val="00CA65A9"/>
    <w:rsid w:val="00CB4462"/>
    <w:rsid w:val="00CC1787"/>
    <w:rsid w:val="00CC3D14"/>
    <w:rsid w:val="00CC5C5F"/>
    <w:rsid w:val="00CC72E1"/>
    <w:rsid w:val="00CC7F5A"/>
    <w:rsid w:val="00CD280A"/>
    <w:rsid w:val="00CD2A79"/>
    <w:rsid w:val="00CE2DE5"/>
    <w:rsid w:val="00CE37F0"/>
    <w:rsid w:val="00D02D8A"/>
    <w:rsid w:val="00D11DA6"/>
    <w:rsid w:val="00D20734"/>
    <w:rsid w:val="00D22B8D"/>
    <w:rsid w:val="00D2420C"/>
    <w:rsid w:val="00D37151"/>
    <w:rsid w:val="00D371C4"/>
    <w:rsid w:val="00D3738F"/>
    <w:rsid w:val="00D5349D"/>
    <w:rsid w:val="00D546A5"/>
    <w:rsid w:val="00D549C3"/>
    <w:rsid w:val="00D56BD0"/>
    <w:rsid w:val="00D618AB"/>
    <w:rsid w:val="00D622A4"/>
    <w:rsid w:val="00D62C0D"/>
    <w:rsid w:val="00D65946"/>
    <w:rsid w:val="00D708F8"/>
    <w:rsid w:val="00D70C5C"/>
    <w:rsid w:val="00D73564"/>
    <w:rsid w:val="00D74D94"/>
    <w:rsid w:val="00D77235"/>
    <w:rsid w:val="00D8566A"/>
    <w:rsid w:val="00D85C6E"/>
    <w:rsid w:val="00D8687A"/>
    <w:rsid w:val="00D9172C"/>
    <w:rsid w:val="00D93CCF"/>
    <w:rsid w:val="00DA3BDE"/>
    <w:rsid w:val="00DA6B4D"/>
    <w:rsid w:val="00DB0DCA"/>
    <w:rsid w:val="00DB1140"/>
    <w:rsid w:val="00DB2B7B"/>
    <w:rsid w:val="00DB3C14"/>
    <w:rsid w:val="00DC0897"/>
    <w:rsid w:val="00DC531E"/>
    <w:rsid w:val="00DC5602"/>
    <w:rsid w:val="00DD50E9"/>
    <w:rsid w:val="00DD7AE8"/>
    <w:rsid w:val="00DE1FC0"/>
    <w:rsid w:val="00DE7EA1"/>
    <w:rsid w:val="00DF0EF8"/>
    <w:rsid w:val="00DF1DC7"/>
    <w:rsid w:val="00E05528"/>
    <w:rsid w:val="00E12B6D"/>
    <w:rsid w:val="00E145D8"/>
    <w:rsid w:val="00E16140"/>
    <w:rsid w:val="00E179E4"/>
    <w:rsid w:val="00E21E54"/>
    <w:rsid w:val="00E22D7A"/>
    <w:rsid w:val="00E31156"/>
    <w:rsid w:val="00E3277B"/>
    <w:rsid w:val="00E33236"/>
    <w:rsid w:val="00E345AC"/>
    <w:rsid w:val="00E34F5E"/>
    <w:rsid w:val="00E35B30"/>
    <w:rsid w:val="00E35C1A"/>
    <w:rsid w:val="00E411B6"/>
    <w:rsid w:val="00E43445"/>
    <w:rsid w:val="00E47802"/>
    <w:rsid w:val="00E546C6"/>
    <w:rsid w:val="00E61BFF"/>
    <w:rsid w:val="00E61CF4"/>
    <w:rsid w:val="00E61E4C"/>
    <w:rsid w:val="00E649C8"/>
    <w:rsid w:val="00E71D3E"/>
    <w:rsid w:val="00E73C88"/>
    <w:rsid w:val="00E73FF9"/>
    <w:rsid w:val="00E751B8"/>
    <w:rsid w:val="00E76067"/>
    <w:rsid w:val="00E779E0"/>
    <w:rsid w:val="00E826A0"/>
    <w:rsid w:val="00E855A2"/>
    <w:rsid w:val="00E946D5"/>
    <w:rsid w:val="00E9602C"/>
    <w:rsid w:val="00E97EB9"/>
    <w:rsid w:val="00EA0F6E"/>
    <w:rsid w:val="00EA46CB"/>
    <w:rsid w:val="00EA5ABC"/>
    <w:rsid w:val="00EA65C2"/>
    <w:rsid w:val="00EB4A0C"/>
    <w:rsid w:val="00EC0400"/>
    <w:rsid w:val="00EC6236"/>
    <w:rsid w:val="00ED68E8"/>
    <w:rsid w:val="00EE2874"/>
    <w:rsid w:val="00EE2CB8"/>
    <w:rsid w:val="00EE4477"/>
    <w:rsid w:val="00EE5F1E"/>
    <w:rsid w:val="00EE694D"/>
    <w:rsid w:val="00EE75D3"/>
    <w:rsid w:val="00EE7758"/>
    <w:rsid w:val="00EF0F65"/>
    <w:rsid w:val="00EF4252"/>
    <w:rsid w:val="00F024F7"/>
    <w:rsid w:val="00F033E2"/>
    <w:rsid w:val="00F062D0"/>
    <w:rsid w:val="00F100B7"/>
    <w:rsid w:val="00F15A3D"/>
    <w:rsid w:val="00F216B5"/>
    <w:rsid w:val="00F2197D"/>
    <w:rsid w:val="00F21C2A"/>
    <w:rsid w:val="00F2632B"/>
    <w:rsid w:val="00F26AD2"/>
    <w:rsid w:val="00F312B3"/>
    <w:rsid w:val="00F33C96"/>
    <w:rsid w:val="00F369BD"/>
    <w:rsid w:val="00F36B88"/>
    <w:rsid w:val="00F37249"/>
    <w:rsid w:val="00F42033"/>
    <w:rsid w:val="00F511DB"/>
    <w:rsid w:val="00F53F5E"/>
    <w:rsid w:val="00F54A6E"/>
    <w:rsid w:val="00F54D9F"/>
    <w:rsid w:val="00F61487"/>
    <w:rsid w:val="00F63DEA"/>
    <w:rsid w:val="00F64436"/>
    <w:rsid w:val="00F64B5A"/>
    <w:rsid w:val="00F66842"/>
    <w:rsid w:val="00F714F4"/>
    <w:rsid w:val="00F72A79"/>
    <w:rsid w:val="00F731F2"/>
    <w:rsid w:val="00F73F45"/>
    <w:rsid w:val="00F7769D"/>
    <w:rsid w:val="00F8024E"/>
    <w:rsid w:val="00F9052D"/>
    <w:rsid w:val="00F939CD"/>
    <w:rsid w:val="00F94898"/>
    <w:rsid w:val="00FA0AA7"/>
    <w:rsid w:val="00FA1011"/>
    <w:rsid w:val="00FA3922"/>
    <w:rsid w:val="00FA7F44"/>
    <w:rsid w:val="00FB329A"/>
    <w:rsid w:val="00FB451B"/>
    <w:rsid w:val="00FB65E7"/>
    <w:rsid w:val="00FB6919"/>
    <w:rsid w:val="00FD0FD6"/>
    <w:rsid w:val="00FD1267"/>
    <w:rsid w:val="00FD1756"/>
    <w:rsid w:val="00FD213D"/>
    <w:rsid w:val="00FD4F45"/>
    <w:rsid w:val="00FE280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0898DD"/>
  <w15:chartTrackingRefBased/>
  <w15:docId w15:val="{F3DF8797-A466-47D8-AD84-476E3673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rsid w:val="00564FF0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43547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435471"/>
    <w:rPr>
      <w:rFonts w:eastAsia="SimSun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CE37F0"/>
    <w:pPr>
      <w:ind w:left="720"/>
    </w:pPr>
  </w:style>
  <w:style w:type="character" w:styleId="Strong">
    <w:name w:val="Strong"/>
    <w:uiPriority w:val="22"/>
    <w:qFormat/>
    <w:rsid w:val="00075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06A88-E16A-4975-B685-AA2B8F517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Chalisa Sasirat</cp:lastModifiedBy>
  <cp:revision>6</cp:revision>
  <cp:lastPrinted>2021-08-11T08:57:00Z</cp:lastPrinted>
  <dcterms:created xsi:type="dcterms:W3CDTF">2021-08-04T04:47:00Z</dcterms:created>
  <dcterms:modified xsi:type="dcterms:W3CDTF">2021-08-15T14:51:00Z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workpaperIndex">
    <vt:lpwstr>Z750.2</vt:lpwstr>
  </op:property>
</op:Properties>
</file>