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6D4891EE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</w:t>
      </w:r>
      <w:r w:rsidR="00B34A9C">
        <w:rPr>
          <w:rFonts w:hint="cs"/>
          <w:b/>
          <w:bCs/>
          <w:sz w:val="28"/>
          <w:szCs w:val="28"/>
          <w:cs/>
        </w:rPr>
        <w:t>กาล</w:t>
      </w:r>
      <w:r w:rsidR="004053F8">
        <w:rPr>
          <w:rFonts w:hint="cs"/>
          <w:b/>
          <w:bCs/>
          <w:sz w:val="28"/>
          <w:szCs w:val="28"/>
          <w:cs/>
        </w:rPr>
        <w:t>แบบย่อ</w:t>
      </w:r>
    </w:p>
    <w:p w14:paraId="6872F108" w14:textId="171C7F3F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>สำหรับงวดสามเดือน</w:t>
      </w:r>
      <w:r w:rsidR="000145F9">
        <w:rPr>
          <w:rFonts w:hint="cs"/>
          <w:b/>
          <w:bCs/>
          <w:sz w:val="28"/>
          <w:szCs w:val="28"/>
          <w:cs/>
        </w:rPr>
        <w:t>และเก้า</w:t>
      </w:r>
      <w:r w:rsidR="00313010">
        <w:rPr>
          <w:rFonts w:hint="cs"/>
          <w:b/>
          <w:bCs/>
          <w:sz w:val="28"/>
          <w:szCs w:val="28"/>
          <w:cs/>
        </w:rPr>
        <w:t>เดือน</w:t>
      </w:r>
      <w:r w:rsidRPr="0005670E">
        <w:rPr>
          <w:b/>
          <w:bCs/>
          <w:sz w:val="28"/>
          <w:szCs w:val="28"/>
          <w:cs/>
        </w:rPr>
        <w:t xml:space="preserve">สิ้นสุดวันที่ </w:t>
      </w:r>
      <w:r w:rsidR="00313010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027943">
        <w:rPr>
          <w:rFonts w:hint="cs"/>
          <w:b/>
          <w:bCs/>
          <w:sz w:val="28"/>
          <w:szCs w:val="28"/>
          <w:cs/>
        </w:rPr>
        <w:t>กันย</w:t>
      </w:r>
      <w:r w:rsidR="00313010">
        <w:rPr>
          <w:rFonts w:hint="cs"/>
          <w:b/>
          <w:bCs/>
          <w:sz w:val="28"/>
          <w:szCs w:val="28"/>
          <w:cs/>
        </w:rPr>
        <w:t>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>
        <w:rPr>
          <w:b/>
          <w:bCs/>
          <w:sz w:val="28"/>
          <w:szCs w:val="28"/>
        </w:rPr>
        <w:t>4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1C95A849" w14:textId="50CDE62F" w:rsidR="007B5056" w:rsidRPr="00636C67" w:rsidRDefault="0008071C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3465ACF8" w14:textId="37384DF7" w:rsidR="005A4938" w:rsidRPr="00636C67" w:rsidRDefault="005A4938" w:rsidP="00613A3B">
      <w:pPr>
        <w:pStyle w:val="ListParagraph"/>
        <w:numPr>
          <w:ilvl w:val="1"/>
          <w:numId w:val="2"/>
        </w:numPr>
        <w:spacing w:before="120" w:after="120"/>
        <w:ind w:left="765" w:hanging="315"/>
        <w:jc w:val="thaiDistribute"/>
        <w:rPr>
          <w:b/>
          <w:bCs/>
          <w:sz w:val="28"/>
          <w:szCs w:val="28"/>
          <w:cs/>
        </w:rPr>
      </w:pPr>
      <w:r w:rsidRPr="00636C67">
        <w:rPr>
          <w:rFonts w:hint="cs"/>
          <w:b/>
          <w:bCs/>
          <w:sz w:val="28"/>
          <w:szCs w:val="28"/>
          <w:cs/>
        </w:rPr>
        <w:t>ข้อมูลบริษัท</w:t>
      </w:r>
    </w:p>
    <w:p w14:paraId="3BA985A1" w14:textId="4F92FA4A" w:rsidR="007B5056" w:rsidRPr="001B3BE7" w:rsidRDefault="00B529F2" w:rsidP="008D1CDC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8D1CDC">
        <w:rPr>
          <w:rFonts w:hint="cs"/>
          <w:sz w:val="28"/>
          <w:szCs w:val="28"/>
          <w:cs/>
        </w:rPr>
        <w:t xml:space="preserve">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</w:p>
    <w:p w14:paraId="0D1442C2" w14:textId="18ADC094" w:rsidR="005A4938" w:rsidRPr="00636C67" w:rsidRDefault="005A4938" w:rsidP="007A4A17">
      <w:pPr>
        <w:pStyle w:val="ListParagraph"/>
        <w:numPr>
          <w:ilvl w:val="1"/>
          <w:numId w:val="2"/>
        </w:numPr>
        <w:spacing w:before="120" w:after="120"/>
        <w:ind w:left="766" w:hanging="318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การจัดโครงสร้างกลุ่มบริษัทภายใต้การควบคุมเดียวกัน</w:t>
      </w:r>
    </w:p>
    <w:p w14:paraId="2FF31287" w14:textId="1BE78496" w:rsidR="00CD6848" w:rsidRDefault="00AF3FC3" w:rsidP="00AF3FC3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4E7D1B">
        <w:rPr>
          <w:rFonts w:hint="cs"/>
          <w:sz w:val="28"/>
          <w:szCs w:val="28"/>
          <w:cs/>
        </w:rPr>
        <w:t xml:space="preserve">ในระหว่างปี </w:t>
      </w:r>
      <w:r w:rsidRPr="004E7D1B">
        <w:rPr>
          <w:sz w:val="28"/>
          <w:szCs w:val="28"/>
        </w:rPr>
        <w:t>2562</w:t>
      </w:r>
      <w:r w:rsidR="00CD6848" w:rsidRPr="004E7D1B">
        <w:rPr>
          <w:sz w:val="28"/>
          <w:szCs w:val="28"/>
          <w:cs/>
        </w:rPr>
        <w:t xml:space="preserve"> บริษัทฯ</w:t>
      </w:r>
      <w:r w:rsidR="0016234D" w:rsidRPr="004E7D1B">
        <w:rPr>
          <w:rFonts w:hint="cs"/>
          <w:sz w:val="28"/>
          <w:szCs w:val="28"/>
          <w:cs/>
        </w:rPr>
        <w:t xml:space="preserve"> </w:t>
      </w:r>
      <w:r w:rsidR="00CD6848" w:rsidRPr="004E7D1B">
        <w:rPr>
          <w:sz w:val="28"/>
          <w:szCs w:val="28"/>
          <w:cs/>
        </w:rPr>
        <w:t>ได้รับโอน</w:t>
      </w:r>
      <w:r w:rsidR="00CD6848" w:rsidRPr="004E7D1B">
        <w:rPr>
          <w:rFonts w:hint="cs"/>
          <w:sz w:val="28"/>
          <w:szCs w:val="28"/>
          <w:cs/>
        </w:rPr>
        <w:t>การ</w:t>
      </w:r>
      <w:r w:rsidR="00B20079" w:rsidRPr="004E7D1B">
        <w:rPr>
          <w:rFonts w:hint="cs"/>
          <w:sz w:val="28"/>
          <w:szCs w:val="28"/>
          <w:cs/>
        </w:rPr>
        <w:t>ดำเนิน</w:t>
      </w:r>
      <w:r w:rsidR="00CD6848" w:rsidRPr="004E7D1B">
        <w:rPr>
          <w:sz w:val="28"/>
          <w:szCs w:val="28"/>
          <w:cs/>
        </w:rPr>
        <w:t>ธุรกิจ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E8694B" w:rsidRPr="004E7D1B">
        <w:rPr>
          <w:sz w:val="28"/>
          <w:szCs w:val="28"/>
          <w:cs/>
        </w:rPr>
        <w:t xml:space="preserve">เครื่องมือทางการแพทย์ </w:t>
      </w:r>
      <w:r w:rsidR="00FB5482" w:rsidRPr="004E7D1B">
        <w:rPr>
          <w:sz w:val="28"/>
          <w:szCs w:val="28"/>
          <w:cs/>
        </w:rPr>
        <w:t>เคมีภัณฑ์</w:t>
      </w:r>
      <w:r w:rsidR="00FB5482" w:rsidRPr="004E7D1B">
        <w:rPr>
          <w:rFonts w:hint="cs"/>
          <w:sz w:val="28"/>
          <w:szCs w:val="28"/>
          <w:cs/>
        </w:rPr>
        <w:t xml:space="preserve"> </w:t>
      </w:r>
      <w:r w:rsidR="00E8694B" w:rsidRPr="004E7D1B">
        <w:rPr>
          <w:sz w:val="28"/>
          <w:szCs w:val="28"/>
          <w:cs/>
        </w:rPr>
        <w:t>และวัสดุอุปกรณ์การแพทย์</w:t>
      </w:r>
      <w:r w:rsidR="00C6576D" w:rsidRPr="004E7D1B">
        <w:rPr>
          <w:rFonts w:hint="cs"/>
          <w:sz w:val="28"/>
          <w:szCs w:val="28"/>
          <w:cs/>
        </w:rPr>
        <w:t xml:space="preserve"> (</w:t>
      </w:r>
      <w:r w:rsidR="003F41BB" w:rsidRPr="004E7D1B">
        <w:rPr>
          <w:rFonts w:hint="cs"/>
          <w:sz w:val="28"/>
          <w:szCs w:val="28"/>
          <w:cs/>
        </w:rPr>
        <w:t>กลุ่มธุรกิจ</w:t>
      </w:r>
      <w:r w:rsidR="00C6576D" w:rsidRPr="004E7D1B">
        <w:rPr>
          <w:rFonts w:hint="cs"/>
          <w:sz w:val="28"/>
          <w:szCs w:val="28"/>
          <w:cs/>
        </w:rPr>
        <w:t>การแพทย์)</w:t>
      </w:r>
      <w:r w:rsidR="00E8694B" w:rsidRPr="004E7D1B">
        <w:rPr>
          <w:rFonts w:hint="cs"/>
          <w:sz w:val="28"/>
          <w:szCs w:val="28"/>
          <w:cs/>
        </w:rPr>
        <w:t xml:space="preserve"> 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โฮลดิ้ง จำกัด </w:t>
      </w:r>
      <w:r w:rsidR="007323DF" w:rsidRPr="004E7D1B">
        <w:rPr>
          <w:sz w:val="28"/>
          <w:szCs w:val="28"/>
          <w:cs/>
        </w:rPr>
        <w:t>บริษัท ไบโอพูล จำกัด</w:t>
      </w:r>
      <w:r w:rsidR="007323DF" w:rsidRPr="004E7D1B">
        <w:rPr>
          <w:rFonts w:hint="cs"/>
          <w:sz w:val="28"/>
          <w:szCs w:val="28"/>
          <w:cs/>
        </w:rPr>
        <w:t xml:space="preserve"> และ </w:t>
      </w:r>
      <w:r w:rsidR="007323DF" w:rsidRPr="004E7D1B">
        <w:rPr>
          <w:sz w:val="28"/>
          <w:szCs w:val="28"/>
          <w:cs/>
        </w:rPr>
        <w:t>บริษัท ไบโอ สเปส จำกัด</w:t>
      </w:r>
      <w:r w:rsidR="007323DF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  <w:cs/>
        </w:rPr>
        <w:br/>
      </w:r>
      <w:r w:rsidR="007323DF" w:rsidRPr="004E7D1B">
        <w:rPr>
          <w:rFonts w:hint="cs"/>
          <w:sz w:val="28"/>
          <w:szCs w:val="28"/>
          <w:cs/>
        </w:rPr>
        <w:t>และรับโอน</w:t>
      </w:r>
      <w:r w:rsidR="00B20079" w:rsidRPr="004E7D1B">
        <w:rPr>
          <w:rFonts w:hint="cs"/>
          <w:sz w:val="28"/>
          <w:szCs w:val="28"/>
          <w:cs/>
        </w:rPr>
        <w:t>การดำเนินธุ</w:t>
      </w:r>
      <w:r w:rsidR="007323DF" w:rsidRPr="004E7D1B">
        <w:rPr>
          <w:rFonts w:hint="cs"/>
          <w:sz w:val="28"/>
          <w:szCs w:val="28"/>
          <w:cs/>
        </w:rPr>
        <w:t>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FB5482" w:rsidRPr="004E7D1B">
        <w:rPr>
          <w:rFonts w:hint="cs"/>
          <w:sz w:val="28"/>
          <w:szCs w:val="28"/>
          <w:cs/>
        </w:rPr>
        <w:t>ค้าปลีก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 โฮลดิ้ง จำกัด และ </w:t>
      </w:r>
      <w:r w:rsidR="007323DF" w:rsidRPr="004E7D1B">
        <w:rPr>
          <w:sz w:val="28"/>
          <w:szCs w:val="28"/>
          <w:cs/>
        </w:rPr>
        <w:t xml:space="preserve">บริษัท แพนไซเอ็นซ์ </w:t>
      </w:r>
      <w:r w:rsidR="007323DF" w:rsidRPr="004E7D1B">
        <w:rPr>
          <w:sz w:val="28"/>
          <w:szCs w:val="28"/>
        </w:rPr>
        <w:t>1999</w:t>
      </w:r>
      <w:r w:rsidR="007323DF" w:rsidRPr="004E7D1B">
        <w:rPr>
          <w:sz w:val="28"/>
          <w:szCs w:val="28"/>
          <w:cs/>
        </w:rPr>
        <w:t xml:space="preserve"> จำกัด</w:t>
      </w:r>
      <w:r w:rsidR="00CD6848" w:rsidRPr="004E7D1B">
        <w:rPr>
          <w:sz w:val="28"/>
          <w:szCs w:val="28"/>
          <w:cs/>
        </w:rPr>
        <w:t xml:space="preserve"> </w:t>
      </w:r>
      <w:r w:rsidR="00374656">
        <w:rPr>
          <w:rFonts w:hint="cs"/>
          <w:sz w:val="28"/>
          <w:szCs w:val="28"/>
          <w:cs/>
        </w:rPr>
        <w:t xml:space="preserve">       </w:t>
      </w:r>
      <w:r w:rsidR="004712A9">
        <w:rPr>
          <w:sz w:val="28"/>
          <w:szCs w:val="28"/>
        </w:rPr>
        <w:t xml:space="preserve">  </w:t>
      </w:r>
      <w:r w:rsidRPr="004E7D1B">
        <w:rPr>
          <w:rFonts w:hint="cs"/>
          <w:sz w:val="28"/>
          <w:szCs w:val="28"/>
          <w:cs/>
        </w:rPr>
        <w:t>โดยบริษัทฯ ได้ทยอยรับซื้อสินค้าคงเหลือและ</w:t>
      </w:r>
      <w:r w:rsidRPr="004E7D1B">
        <w:rPr>
          <w:sz w:val="28"/>
          <w:szCs w:val="28"/>
          <w:cs/>
        </w:rPr>
        <w:t>เครื่องมือทางการแพทย์</w:t>
      </w:r>
      <w:r w:rsidRPr="004E7D1B">
        <w:rPr>
          <w:rFonts w:hint="cs"/>
          <w:sz w:val="28"/>
          <w:szCs w:val="28"/>
          <w:cs/>
        </w:rPr>
        <w:t xml:space="preserve"> </w:t>
      </w:r>
      <w:r w:rsidRPr="004E7D1B">
        <w:rPr>
          <w:sz w:val="28"/>
          <w:szCs w:val="28"/>
          <w:cs/>
        </w:rPr>
        <w:t>และวัสดุอุปกรณ์การแพทย์</w:t>
      </w:r>
      <w:r w:rsidRPr="004E7D1B">
        <w:rPr>
          <w:rFonts w:hint="cs"/>
          <w:sz w:val="28"/>
          <w:szCs w:val="28"/>
          <w:cs/>
        </w:rPr>
        <w:t xml:space="preserve"> จากบริษัท </w:t>
      </w:r>
      <w:r w:rsidR="00B20079" w:rsidRPr="004E7D1B">
        <w:rPr>
          <w:rFonts w:hint="cs"/>
          <w:sz w:val="28"/>
          <w:szCs w:val="28"/>
          <w:cs/>
        </w:rPr>
        <w:t xml:space="preserve">วินเนอร์ยี่ </w:t>
      </w:r>
      <w:r w:rsidR="00374656">
        <w:rPr>
          <w:rFonts w:hint="cs"/>
          <w:sz w:val="28"/>
          <w:szCs w:val="28"/>
          <w:cs/>
        </w:rPr>
        <w:t xml:space="preserve">      </w:t>
      </w:r>
      <w:r w:rsidRPr="004E7D1B">
        <w:rPr>
          <w:rFonts w:hint="cs"/>
          <w:sz w:val="28"/>
          <w:szCs w:val="28"/>
          <w:cs/>
        </w:rPr>
        <w:t xml:space="preserve">โฮลดิ้ง จำกัด </w:t>
      </w:r>
      <w:r w:rsidRPr="004E7D1B">
        <w:rPr>
          <w:sz w:val="28"/>
          <w:szCs w:val="28"/>
          <w:cs/>
        </w:rPr>
        <w:t>บริษัท ไบโอพูล จำกัด</w:t>
      </w:r>
      <w:r w:rsidR="00374656">
        <w:rPr>
          <w:rFonts w:hint="cs"/>
          <w:sz w:val="28"/>
          <w:szCs w:val="28"/>
          <w:cs/>
        </w:rPr>
        <w:t xml:space="preserve"> และ</w:t>
      </w:r>
      <w:r w:rsidRPr="004E7D1B">
        <w:rPr>
          <w:sz w:val="28"/>
          <w:szCs w:val="28"/>
          <w:cs/>
        </w:rPr>
        <w:t xml:space="preserve">บริษัท แพนไซเอ็นซ์ </w:t>
      </w:r>
      <w:r w:rsidRPr="004E7D1B">
        <w:rPr>
          <w:sz w:val="28"/>
          <w:szCs w:val="28"/>
        </w:rPr>
        <w:t>1999</w:t>
      </w:r>
      <w:r w:rsidRPr="004E7D1B">
        <w:rPr>
          <w:sz w:val="28"/>
          <w:szCs w:val="28"/>
          <w:cs/>
        </w:rPr>
        <w:t xml:space="preserve"> จำกัด</w:t>
      </w:r>
      <w:r w:rsidR="008054E7" w:rsidRPr="004E7D1B">
        <w:rPr>
          <w:sz w:val="28"/>
          <w:szCs w:val="28"/>
        </w:rPr>
        <w:t xml:space="preserve"> </w:t>
      </w:r>
      <w:r w:rsidR="008054E7" w:rsidRPr="004E7D1B">
        <w:rPr>
          <w:rFonts w:hint="cs"/>
          <w:sz w:val="28"/>
          <w:szCs w:val="28"/>
          <w:cs/>
        </w:rPr>
        <w:t xml:space="preserve">และในวันสิ้นปี </w:t>
      </w:r>
      <w:r w:rsidR="008054E7" w:rsidRPr="004E7D1B">
        <w:rPr>
          <w:sz w:val="28"/>
          <w:szCs w:val="28"/>
        </w:rPr>
        <w:t>2562</w:t>
      </w:r>
      <w:r w:rsidR="008054E7" w:rsidRPr="004E7D1B">
        <w:rPr>
          <w:rFonts w:hint="cs"/>
          <w:sz w:val="28"/>
          <w:szCs w:val="28"/>
          <w:cs/>
        </w:rPr>
        <w:t xml:space="preserve"> บริษัทได้รับโอนสินทรัพย์ถาวร ซึ่งเป็นเครื่องมือแพทย์ทั้งหมดจากบริษัท วินเนอร์ยี่ โฮลดิ้ง จำกัด</w:t>
      </w:r>
      <w:r w:rsidRPr="004E7D1B">
        <w:rPr>
          <w:rFonts w:hint="cs"/>
          <w:sz w:val="28"/>
          <w:szCs w:val="28"/>
          <w:cs/>
        </w:rPr>
        <w:t xml:space="preserve"> </w:t>
      </w:r>
      <w:r w:rsidR="00FB5482" w:rsidRPr="004E7D1B">
        <w:rPr>
          <w:rFonts w:hint="cs"/>
          <w:sz w:val="28"/>
          <w:szCs w:val="28"/>
          <w:cs/>
        </w:rPr>
        <w:t>ซึ่ง</w:t>
      </w:r>
      <w:r w:rsidR="008054E7" w:rsidRPr="004E7D1B">
        <w:rPr>
          <w:rFonts w:hint="cs"/>
          <w:sz w:val="28"/>
          <w:szCs w:val="28"/>
          <w:cs/>
        </w:rPr>
        <w:t xml:space="preserve"> ณ วันที่รับโอนสินทรัพย์ดังกล่าว </w:t>
      </w:r>
      <w:r w:rsidR="00B20079" w:rsidRPr="004E7D1B">
        <w:rPr>
          <w:rFonts w:hint="cs"/>
          <w:sz w:val="28"/>
          <w:szCs w:val="28"/>
          <w:cs/>
        </w:rPr>
        <w:t xml:space="preserve">บริษัทฯ ไม่ได้รับสินทรัพย์สุทธิอื่นใดจากการรับโอนส่วนงานดังกล่าว  </w:t>
      </w:r>
    </w:p>
    <w:p w14:paraId="7C388BAD" w14:textId="468A9FB3" w:rsidR="00C32B2D" w:rsidRDefault="00B54261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ในไตรมาส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</w:rPr>
        <w:t>4</w:t>
      </w:r>
      <w:r w:rsidR="00374656">
        <w:rPr>
          <w:rFonts w:hint="cs"/>
          <w:sz w:val="28"/>
          <w:szCs w:val="28"/>
          <w:cs/>
        </w:rPr>
        <w:t xml:space="preserve"> ปี </w:t>
      </w:r>
      <w:r w:rsidR="0065268A" w:rsidRPr="004E7D1B">
        <w:rPr>
          <w:sz w:val="28"/>
          <w:szCs w:val="28"/>
        </w:rPr>
        <w:t xml:space="preserve">2563 </w:t>
      </w:r>
      <w:r w:rsidR="0065268A" w:rsidRPr="004E7D1B">
        <w:rPr>
          <w:rFonts w:hint="cs"/>
          <w:sz w:val="28"/>
          <w:szCs w:val="28"/>
          <w:cs/>
        </w:rPr>
        <w:t>ฝ่ายบริหารของบริษัทฯ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ได้พิจารณาเนื้อหาของการรวมธุรกิจในกลุ่มบริษัทข้างต้น และพิจารณาแล้วเห็นว่า</w:t>
      </w:r>
      <w:r w:rsidR="0065268A" w:rsidRPr="004E7D1B">
        <w:rPr>
          <w:sz w:val="28"/>
          <w:szCs w:val="28"/>
          <w:cs/>
        </w:rPr>
        <w:t>การจัดโครงสร้าง</w:t>
      </w:r>
      <w:r w:rsidR="0065268A" w:rsidRPr="004E7D1B">
        <w:rPr>
          <w:rFonts w:hint="cs"/>
          <w:sz w:val="28"/>
          <w:szCs w:val="28"/>
          <w:cs/>
        </w:rPr>
        <w:t>กลุ่มบริษัทแล้ว</w:t>
      </w:r>
      <w:r w:rsidR="0065268A" w:rsidRPr="004E7D1B">
        <w:rPr>
          <w:sz w:val="28"/>
          <w:szCs w:val="28"/>
          <w:cs/>
        </w:rPr>
        <w:t>เสร็จ</w:t>
      </w:r>
      <w:r w:rsidR="0065268A" w:rsidRPr="004E7D1B">
        <w:rPr>
          <w:rFonts w:hint="cs"/>
          <w:sz w:val="28"/>
          <w:szCs w:val="28"/>
          <w:cs/>
        </w:rPr>
        <w:t xml:space="preserve">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 xml:space="preserve">2562 </w:t>
      </w:r>
      <w:r w:rsidR="0065268A" w:rsidRPr="004E7D1B">
        <w:rPr>
          <w:rFonts w:hint="cs"/>
          <w:sz w:val="28"/>
          <w:szCs w:val="28"/>
          <w:cs/>
        </w:rPr>
        <w:t xml:space="preserve">เนื่องจากการรับโอนสินทรัพย์หลักที่มีเนื้อหาเป็นนัยสำคัญต่อการดำเนินธุรกิจได้สิ้นสุดลง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>2562</w:t>
      </w:r>
      <w:r w:rsidR="0065268A" w:rsidRPr="004E7D1B">
        <w:rPr>
          <w:rFonts w:hint="cs"/>
          <w:sz w:val="28"/>
          <w:szCs w:val="28"/>
          <w:cs/>
        </w:rPr>
        <w:t xml:space="preserve"> ดังนั้น</w:t>
      </w:r>
      <w:bookmarkStart w:id="0" w:name="_MON_1640686012"/>
      <w:bookmarkEnd w:id="0"/>
      <w:r w:rsidR="0065268A" w:rsidRPr="004E7D1B">
        <w:rPr>
          <w:rFonts w:hint="cs"/>
          <w:sz w:val="28"/>
          <w:szCs w:val="28"/>
          <w:cs/>
        </w:rPr>
        <w:t xml:space="preserve"> 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ได้มีการ</w:t>
      </w:r>
      <w:r w:rsidR="0065268A" w:rsidRPr="004E7D1B">
        <w:rPr>
          <w:rFonts w:hint="cs"/>
          <w:sz w:val="28"/>
          <w:szCs w:val="28"/>
          <w:cs/>
        </w:rPr>
        <w:t>ปรับปรุงการ</w:t>
      </w:r>
      <w:r w:rsidR="00FB065C" w:rsidRPr="004E7D1B">
        <w:rPr>
          <w:sz w:val="28"/>
          <w:szCs w:val="28"/>
          <w:cs/>
        </w:rPr>
        <w:t>โอนกลับส่วนของผู้ถือหุ้นของบริษัทอื่นก่อนการรวมธุรกิจภายใต้การควบคุมเดียวกันของ</w:t>
      </w:r>
      <w:r w:rsidR="0065268A" w:rsidRPr="004E7D1B">
        <w:rPr>
          <w:rFonts w:hint="cs"/>
          <w:sz w:val="28"/>
          <w:szCs w:val="28"/>
          <w:cs/>
        </w:rPr>
        <w:t>บริษัท วินเนอร์ยี่ โฮลดิ้ง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1C1725">
        <w:rPr>
          <w:rFonts w:hint="cs"/>
          <w:sz w:val="28"/>
          <w:szCs w:val="28"/>
          <w:cs/>
        </w:rPr>
        <w:t xml:space="preserve">                   </w:t>
      </w:r>
      <w:r w:rsidR="0065268A" w:rsidRPr="004E7D1B">
        <w:rPr>
          <w:sz w:val="28"/>
          <w:szCs w:val="28"/>
          <w:cs/>
        </w:rPr>
        <w:t>บริษัท ไบโอพูล จำกัด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sz w:val="28"/>
          <w:szCs w:val="28"/>
          <w:cs/>
        </w:rPr>
        <w:t>บริษัท ไบโอ สเปส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และ</w:t>
      </w:r>
      <w:r w:rsidR="0065268A" w:rsidRPr="004E7D1B">
        <w:rPr>
          <w:sz w:val="28"/>
          <w:szCs w:val="28"/>
          <w:cs/>
        </w:rPr>
        <w:t xml:space="preserve">บริษัท แพนไซเอ็นซ์ </w:t>
      </w:r>
      <w:r w:rsidR="0065268A" w:rsidRPr="004E7D1B">
        <w:rPr>
          <w:sz w:val="28"/>
          <w:szCs w:val="28"/>
        </w:rPr>
        <w:t>1999</w:t>
      </w:r>
      <w:r w:rsidR="0065268A" w:rsidRPr="004E7D1B">
        <w:rPr>
          <w:sz w:val="28"/>
          <w:szCs w:val="28"/>
          <w:cs/>
        </w:rPr>
        <w:t xml:space="preserve"> จำกัด</w:t>
      </w:r>
      <w:r w:rsidR="0065268A" w:rsidRPr="004E7D1B">
        <w:rPr>
          <w:sz w:val="28"/>
          <w:szCs w:val="28"/>
        </w:rPr>
        <w:t xml:space="preserve"> </w:t>
      </w:r>
      <w:r w:rsidR="000A43BC">
        <w:rPr>
          <w:rFonts w:hint="cs"/>
          <w:sz w:val="28"/>
          <w:szCs w:val="28"/>
          <w:cs/>
        </w:rPr>
        <w:t xml:space="preserve">และจัดประเภทบางรายการใน </w:t>
      </w:r>
      <w:r w:rsidR="001C1725">
        <w:rPr>
          <w:rFonts w:hint="cs"/>
          <w:sz w:val="28"/>
          <w:szCs w:val="28"/>
          <w:cs/>
        </w:rPr>
        <w:t xml:space="preserve">     </w:t>
      </w:r>
      <w:r w:rsidR="000A43BC" w:rsidRPr="00C06BE5">
        <w:rPr>
          <w:rFonts w:hint="cs"/>
          <w:spacing w:val="-4"/>
          <w:sz w:val="28"/>
          <w:szCs w:val="28"/>
          <w:cs/>
        </w:rPr>
        <w:t xml:space="preserve">งบการเงินเพื่อให้สอดคล้องกับการจัดประเภทรายการบัญชีในงวดปัจจุบัน </w:t>
      </w:r>
      <w:r w:rsidR="00BC1535" w:rsidRPr="00C06BE5">
        <w:rPr>
          <w:rFonts w:hint="cs"/>
          <w:spacing w:val="-4"/>
          <w:sz w:val="28"/>
          <w:szCs w:val="28"/>
          <w:cs/>
        </w:rPr>
        <w:t>โดยมีผลกระทบต่อ</w:t>
      </w:r>
      <w:r w:rsidR="00880731" w:rsidRPr="00C06BE5">
        <w:rPr>
          <w:rFonts w:hint="cs"/>
          <w:spacing w:val="-4"/>
          <w:sz w:val="28"/>
          <w:szCs w:val="28"/>
          <w:cs/>
        </w:rPr>
        <w:t>งบกำไรขาดทุนเบ็ดเสร็จ</w:t>
      </w:r>
      <w:r w:rsidR="00E90E21" w:rsidRPr="00C06BE5">
        <w:rPr>
          <w:rFonts w:hint="cs"/>
          <w:spacing w:val="-4"/>
          <w:sz w:val="28"/>
          <w:szCs w:val="28"/>
          <w:cs/>
        </w:rPr>
        <w:t>รวม</w:t>
      </w:r>
      <w:r w:rsidR="0052516E" w:rsidRPr="0052516E">
        <w:rPr>
          <w:sz w:val="28"/>
          <w:szCs w:val="28"/>
          <w:cs/>
        </w:rPr>
        <w:t>สำหรับงวดสามเดือน</w:t>
      </w:r>
      <w:r w:rsidR="005820C4">
        <w:rPr>
          <w:rFonts w:hint="cs"/>
          <w:sz w:val="28"/>
          <w:szCs w:val="28"/>
          <w:cs/>
        </w:rPr>
        <w:t>และเก้า</w:t>
      </w:r>
      <w:r w:rsidR="0052516E" w:rsidRPr="0052516E">
        <w:rPr>
          <w:rFonts w:hint="cs"/>
          <w:sz w:val="28"/>
          <w:szCs w:val="28"/>
          <w:cs/>
        </w:rPr>
        <w:t>เดือน</w:t>
      </w:r>
      <w:r w:rsidR="0052516E" w:rsidRPr="0052516E">
        <w:rPr>
          <w:sz w:val="28"/>
          <w:szCs w:val="28"/>
          <w:cs/>
        </w:rPr>
        <w:t xml:space="preserve">สิ้นสุดวันที่ </w:t>
      </w:r>
      <w:r w:rsidR="0052516E">
        <w:rPr>
          <w:sz w:val="28"/>
          <w:szCs w:val="28"/>
        </w:rPr>
        <w:t>30</w:t>
      </w:r>
      <w:r w:rsidR="0052516E" w:rsidRPr="0052516E">
        <w:rPr>
          <w:sz w:val="28"/>
          <w:szCs w:val="28"/>
        </w:rPr>
        <w:t xml:space="preserve"> </w:t>
      </w:r>
      <w:r w:rsidR="005820C4">
        <w:rPr>
          <w:rFonts w:hint="cs"/>
          <w:sz w:val="28"/>
          <w:szCs w:val="28"/>
          <w:cs/>
        </w:rPr>
        <w:t>กันย</w:t>
      </w:r>
      <w:r w:rsidR="0052516E" w:rsidRPr="0052516E">
        <w:rPr>
          <w:rFonts w:hint="cs"/>
          <w:sz w:val="28"/>
          <w:szCs w:val="28"/>
          <w:cs/>
        </w:rPr>
        <w:t>ายน</w:t>
      </w:r>
      <w:r w:rsidR="0052516E" w:rsidRPr="0052516E">
        <w:rPr>
          <w:sz w:val="28"/>
          <w:szCs w:val="28"/>
          <w:cs/>
        </w:rPr>
        <w:t xml:space="preserve"> </w:t>
      </w:r>
      <w:r w:rsidR="0052516E">
        <w:rPr>
          <w:sz w:val="28"/>
          <w:szCs w:val="28"/>
        </w:rPr>
        <w:t>256</w:t>
      </w:r>
      <w:r w:rsidR="00E87EB3">
        <w:rPr>
          <w:sz w:val="28"/>
          <w:szCs w:val="28"/>
        </w:rPr>
        <w:t>3</w:t>
      </w:r>
      <w:r w:rsidR="0052516E">
        <w:rPr>
          <w:rFonts w:hint="cs"/>
          <w:b/>
          <w:bCs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งบแสดงการเปลี่ยนแปลงส่วนของผู้ถือหุ้นรวม</w:t>
      </w:r>
      <w:r w:rsidR="0052516E">
        <w:rPr>
          <w:rFonts w:hint="cs"/>
          <w:sz w:val="28"/>
          <w:szCs w:val="28"/>
          <w:cs/>
        </w:rPr>
        <w:t xml:space="preserve"> </w:t>
      </w:r>
      <w:r w:rsidR="00873F53">
        <w:rPr>
          <w:sz w:val="28"/>
          <w:szCs w:val="28"/>
        </w:rPr>
        <w:br/>
      </w:r>
      <w:r w:rsidR="00126852" w:rsidRPr="004E7D1B">
        <w:rPr>
          <w:rFonts w:hint="cs"/>
          <w:sz w:val="28"/>
          <w:szCs w:val="28"/>
          <w:cs/>
          <w:lang w:val="en-GB"/>
        </w:rPr>
        <w:t>และงบกระแสเงินสดรวม</w:t>
      </w:r>
      <w:r w:rsidR="0024781D">
        <w:rPr>
          <w:rFonts w:hint="cs"/>
          <w:sz w:val="28"/>
          <w:szCs w:val="28"/>
          <w:cs/>
          <w:lang w:val="en-GB"/>
        </w:rPr>
        <w:t xml:space="preserve"> </w:t>
      </w:r>
      <w:r w:rsidR="003E556F">
        <w:rPr>
          <w:rFonts w:hint="cs"/>
          <w:sz w:val="28"/>
          <w:szCs w:val="28"/>
          <w:cs/>
        </w:rPr>
        <w:t>สำหรับงวด</w:t>
      </w:r>
      <w:r w:rsidR="005820C4">
        <w:rPr>
          <w:rFonts w:hint="cs"/>
          <w:sz w:val="28"/>
          <w:szCs w:val="28"/>
          <w:cs/>
        </w:rPr>
        <w:t>เก้า</w:t>
      </w:r>
      <w:r w:rsidR="002948CF">
        <w:rPr>
          <w:rFonts w:hint="cs"/>
          <w:sz w:val="28"/>
          <w:szCs w:val="28"/>
          <w:cs/>
        </w:rPr>
        <w:t>เดือน</w:t>
      </w:r>
      <w:r w:rsidR="00BC1535" w:rsidRPr="004E7D1B">
        <w:rPr>
          <w:rFonts w:hint="cs"/>
          <w:sz w:val="28"/>
          <w:szCs w:val="28"/>
          <w:cs/>
        </w:rPr>
        <w:t>สิ้นสุดวันที่</w:t>
      </w:r>
      <w:r w:rsidR="00C06BE5">
        <w:rPr>
          <w:rFonts w:hint="cs"/>
          <w:sz w:val="28"/>
          <w:szCs w:val="28"/>
          <w:cs/>
        </w:rPr>
        <w:t xml:space="preserve"> </w:t>
      </w:r>
      <w:r w:rsidR="002948CF">
        <w:rPr>
          <w:sz w:val="28"/>
          <w:szCs w:val="28"/>
        </w:rPr>
        <w:t>30</w:t>
      </w:r>
      <w:r w:rsidR="005820C4">
        <w:rPr>
          <w:rFonts w:hint="cs"/>
          <w:sz w:val="28"/>
          <w:szCs w:val="28"/>
          <w:cs/>
        </w:rPr>
        <w:t xml:space="preserve"> กันย</w:t>
      </w:r>
      <w:r w:rsidR="002948CF">
        <w:rPr>
          <w:rFonts w:hint="cs"/>
          <w:sz w:val="28"/>
          <w:szCs w:val="28"/>
          <w:cs/>
        </w:rPr>
        <w:t>ายน</w:t>
      </w:r>
      <w:r w:rsidR="00BC1535" w:rsidRPr="004E7D1B">
        <w:rPr>
          <w:rFonts w:hint="cs"/>
          <w:sz w:val="28"/>
          <w:szCs w:val="28"/>
          <w:cs/>
        </w:rPr>
        <w:t xml:space="preserve"> </w:t>
      </w:r>
      <w:r w:rsidR="004E7D1B">
        <w:rPr>
          <w:sz w:val="28"/>
          <w:szCs w:val="28"/>
        </w:rPr>
        <w:t>2563</w:t>
      </w:r>
      <w:r w:rsidR="00BC1535" w:rsidRPr="004E7D1B">
        <w:rPr>
          <w:rFonts w:hint="cs"/>
          <w:sz w:val="28"/>
          <w:szCs w:val="28"/>
          <w:cs/>
        </w:rPr>
        <w:t xml:space="preserve"> ดังนี้</w:t>
      </w:r>
    </w:p>
    <w:p w14:paraId="65F836D8" w14:textId="77777777" w:rsidR="00C33C85" w:rsidRDefault="00C33C85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3B0BCE27" w14:textId="0A28F245" w:rsidR="00FB065C" w:rsidRDefault="00FB065C" w:rsidP="000D0FA0">
      <w:pPr>
        <w:pStyle w:val="ListParagraph"/>
        <w:spacing w:before="120"/>
        <w:ind w:left="754"/>
        <w:jc w:val="thaiDistribute"/>
        <w:rPr>
          <w:sz w:val="28"/>
        </w:rPr>
      </w:pPr>
    </w:p>
    <w:bookmarkStart w:id="1" w:name="_MON_1689528682"/>
    <w:bookmarkEnd w:id="1"/>
    <w:p w14:paraId="7AFC6B65" w14:textId="386972F4" w:rsidR="00E65C4A" w:rsidRDefault="00E65C4A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 w:rsidRPr="00B15CB7">
        <w:rPr>
          <w:sz w:val="28"/>
          <w:cs/>
        </w:rPr>
        <w:object w:dxaOrig="10597" w:dyaOrig="9122" w14:anchorId="7F21F7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02" type="#_x0000_t75" style="width:433.85pt;height:415.15pt" o:ole="">
            <v:imagedata r:id="rId8" o:title=""/>
          </v:shape>
          <o:OLEObject Type="Embed" ProgID="Excel.Sheet.12" ShapeID="_x0000_i1102" DrawAspect="Content" ObjectID="_1698231155" r:id="rId9"/>
        </w:object>
      </w:r>
    </w:p>
    <w:p w14:paraId="7CA3FDE5" w14:textId="18A806C0" w:rsidR="000D0FA0" w:rsidRDefault="000D0FA0" w:rsidP="000D26E7">
      <w:pPr>
        <w:pStyle w:val="ListParagraph"/>
        <w:ind w:left="756"/>
        <w:rPr>
          <w:sz w:val="28"/>
        </w:rPr>
      </w:pPr>
    </w:p>
    <w:bookmarkStart w:id="2" w:name="_MON_1689573466"/>
    <w:bookmarkEnd w:id="2"/>
    <w:bookmarkStart w:id="3" w:name="_MON_1698230707"/>
    <w:bookmarkEnd w:id="3"/>
    <w:p w14:paraId="1448EA04" w14:textId="26C6CFD8" w:rsidR="000E3457" w:rsidRDefault="004471BC" w:rsidP="000E3457">
      <w:pPr>
        <w:pStyle w:val="ListParagraph"/>
        <w:spacing w:before="240"/>
        <w:ind w:left="756"/>
        <w:rPr>
          <w:sz w:val="28"/>
        </w:rPr>
      </w:pPr>
      <w:r w:rsidRPr="00B15CB7">
        <w:rPr>
          <w:sz w:val="28"/>
          <w:cs/>
        </w:rPr>
        <w:object w:dxaOrig="10878" w:dyaOrig="11500" w14:anchorId="6CB085A2">
          <v:shape id="_x0000_i1130" type="#_x0000_t75" style="width:445.1pt;height:523.65pt" o:ole="">
            <v:imagedata r:id="rId10" o:title=""/>
          </v:shape>
          <o:OLEObject Type="Embed" ProgID="Excel.Sheet.12" ShapeID="_x0000_i1130" DrawAspect="Content" ObjectID="_1698231156" r:id="rId11"/>
        </w:object>
      </w:r>
    </w:p>
    <w:bookmarkStart w:id="4" w:name="_MON_1698230991"/>
    <w:bookmarkEnd w:id="4"/>
    <w:p w14:paraId="1EFCB839" w14:textId="62B978DD" w:rsidR="00C33395" w:rsidRPr="000D0FA0" w:rsidRDefault="00C27995" w:rsidP="00C27995">
      <w:pPr>
        <w:pStyle w:val="ListParagraph"/>
        <w:spacing w:before="240"/>
        <w:ind w:left="756"/>
        <w:rPr>
          <w:sz w:val="2"/>
          <w:szCs w:val="8"/>
        </w:rPr>
      </w:pPr>
      <w:r w:rsidRPr="00B15CB7">
        <w:rPr>
          <w:sz w:val="28"/>
          <w:cs/>
        </w:rPr>
        <w:object w:dxaOrig="11491" w:dyaOrig="14348" w14:anchorId="7FE10F49">
          <v:shape id="_x0000_i1144" type="#_x0000_t75" style="width:453.5pt;height:630.25pt" o:ole="">
            <v:imagedata r:id="rId12" o:title=""/>
          </v:shape>
          <o:OLEObject Type="Embed" ProgID="Excel.Sheet.12" ShapeID="_x0000_i1144" DrawAspect="Content" ObjectID="_1698231157" r:id="rId13"/>
        </w:object>
      </w:r>
    </w:p>
    <w:p w14:paraId="0E105602" w14:textId="4B1F5FD3" w:rsidR="000D0FA0" w:rsidRPr="00D633C3" w:rsidRDefault="000D0FA0" w:rsidP="00F57667">
      <w:pPr>
        <w:pStyle w:val="ListParagraph"/>
        <w:spacing w:before="120" w:after="120"/>
        <w:ind w:left="756"/>
        <w:jc w:val="thaiDistribute"/>
        <w:rPr>
          <w:sz w:val="2"/>
          <w:szCs w:val="4"/>
        </w:rPr>
      </w:pPr>
    </w:p>
    <w:p w14:paraId="62BB56E1" w14:textId="39E73025" w:rsidR="005D2532" w:rsidRDefault="001E6BCB" w:rsidP="009A10DB">
      <w:pPr>
        <w:pStyle w:val="ListParagraph"/>
        <w:spacing w:before="120"/>
        <w:ind w:left="754"/>
        <w:jc w:val="thaiDistribute"/>
        <w:rPr>
          <w:sz w:val="28"/>
          <w:szCs w:val="28"/>
        </w:rPr>
        <w:sectPr w:rsidR="005D2532" w:rsidSect="00D56822">
          <w:footerReference w:type="default" r:id="rId14"/>
          <w:pgSz w:w="11906" w:h="16838"/>
          <w:pgMar w:top="1411" w:right="836" w:bottom="1138" w:left="1411" w:header="706" w:footer="619" w:gutter="0"/>
          <w:pgNumType w:start="11"/>
          <w:cols w:space="708"/>
          <w:docGrid w:linePitch="360"/>
        </w:sectPr>
      </w:pPr>
      <w:r w:rsidRPr="000D0FA0">
        <w:rPr>
          <w:rFonts w:hint="cs"/>
          <w:sz w:val="28"/>
          <w:szCs w:val="28"/>
          <w:cs/>
        </w:rPr>
        <w:t>ทั้งนี้ การปรับปรุงดังกล่าวไม่มีผลกระทบ</w:t>
      </w:r>
      <w:r w:rsidR="003A70B2">
        <w:rPr>
          <w:rFonts w:hint="cs"/>
          <w:sz w:val="28"/>
          <w:szCs w:val="28"/>
          <w:cs/>
        </w:rPr>
        <w:t>ต่อกำไร</w:t>
      </w:r>
      <w:r w:rsidR="00BC00F7">
        <w:rPr>
          <w:rFonts w:hint="cs"/>
          <w:sz w:val="28"/>
          <w:szCs w:val="28"/>
          <w:cs/>
        </w:rPr>
        <w:t>ส่วนที่เป็นของผู้ถือหุ้นบริษัท</w:t>
      </w:r>
      <w:r w:rsidR="00F03902">
        <w:rPr>
          <w:rFonts w:hint="cs"/>
          <w:sz w:val="28"/>
          <w:szCs w:val="28"/>
          <w:cs/>
        </w:rPr>
        <w:t>และกำไรต่อหุ้น</w:t>
      </w:r>
      <w:r w:rsidR="0003587C">
        <w:rPr>
          <w:rFonts w:hint="cs"/>
          <w:sz w:val="28"/>
          <w:szCs w:val="28"/>
          <w:cs/>
        </w:rPr>
        <w:t>ที่เกี่ยวข้อง</w:t>
      </w:r>
      <w:r w:rsidR="00520431">
        <w:rPr>
          <w:rFonts w:hint="cs"/>
          <w:sz w:val="28"/>
          <w:szCs w:val="28"/>
          <w:cs/>
        </w:rPr>
        <w:t>สำหรับ</w:t>
      </w:r>
      <w:r w:rsidR="00DC103F">
        <w:rPr>
          <w:rFonts w:hint="cs"/>
          <w:sz w:val="28"/>
          <w:szCs w:val="28"/>
          <w:cs/>
        </w:rPr>
        <w:t>งวด</w:t>
      </w:r>
      <w:r w:rsidR="0003587C">
        <w:rPr>
          <w:rFonts w:hint="cs"/>
          <w:sz w:val="28"/>
          <w:szCs w:val="28"/>
          <w:cs/>
        </w:rPr>
        <w:t>สามเดือนและ</w:t>
      </w:r>
      <w:r w:rsidR="00A11D77">
        <w:rPr>
          <w:rFonts w:hint="cs"/>
          <w:sz w:val="28"/>
          <w:szCs w:val="28"/>
          <w:cs/>
        </w:rPr>
        <w:t>เก้า</w:t>
      </w:r>
      <w:r w:rsidR="00C03E7A">
        <w:rPr>
          <w:rFonts w:hint="cs"/>
          <w:sz w:val="28"/>
          <w:szCs w:val="28"/>
          <w:cs/>
        </w:rPr>
        <w:t>เดือน</w:t>
      </w:r>
      <w:r w:rsidR="001410E2">
        <w:rPr>
          <w:rFonts w:hint="cs"/>
          <w:sz w:val="28"/>
          <w:szCs w:val="28"/>
          <w:cs/>
        </w:rPr>
        <w:t xml:space="preserve">สิ้นสุดวันที่ </w:t>
      </w:r>
      <w:r w:rsidR="00057896">
        <w:rPr>
          <w:sz w:val="28"/>
          <w:szCs w:val="28"/>
        </w:rPr>
        <w:t>30</w:t>
      </w:r>
      <w:r w:rsidR="001410E2">
        <w:rPr>
          <w:rFonts w:hint="cs"/>
          <w:sz w:val="28"/>
          <w:szCs w:val="28"/>
          <w:cs/>
        </w:rPr>
        <w:t xml:space="preserve"> </w:t>
      </w:r>
      <w:r w:rsidR="00A11D77">
        <w:rPr>
          <w:rFonts w:hint="cs"/>
          <w:sz w:val="28"/>
          <w:szCs w:val="28"/>
          <w:cs/>
        </w:rPr>
        <w:t>กันย</w:t>
      </w:r>
      <w:r w:rsidR="00C03E7A">
        <w:rPr>
          <w:rFonts w:hint="cs"/>
          <w:sz w:val="28"/>
          <w:szCs w:val="28"/>
          <w:cs/>
        </w:rPr>
        <w:t>ายน</w:t>
      </w:r>
      <w:r w:rsidR="001410E2">
        <w:rPr>
          <w:rFonts w:hint="cs"/>
          <w:sz w:val="28"/>
          <w:szCs w:val="28"/>
          <w:cs/>
        </w:rPr>
        <w:t xml:space="preserve"> </w:t>
      </w:r>
      <w:r w:rsidR="001410E2">
        <w:rPr>
          <w:sz w:val="28"/>
          <w:szCs w:val="28"/>
        </w:rPr>
        <w:t>2563</w:t>
      </w:r>
      <w:bookmarkStart w:id="5" w:name="_GoBack"/>
      <w:bookmarkEnd w:id="5"/>
    </w:p>
    <w:p w14:paraId="5669AE4E" w14:textId="7076CE51" w:rsidR="004D15C7" w:rsidRDefault="00750183" w:rsidP="00D26166">
      <w:pPr>
        <w:autoSpaceDE w:val="0"/>
        <w:autoSpaceDN w:val="0"/>
        <w:ind w:left="420" w:right="29"/>
        <w:jc w:val="thaiDistribute"/>
        <w:rPr>
          <w:spacing w:val="-4"/>
          <w:sz w:val="28"/>
          <w:szCs w:val="28"/>
          <w:lang w:val="en-GB"/>
        </w:rPr>
      </w:pPr>
      <w:r>
        <w:rPr>
          <w:spacing w:val="-4"/>
          <w:sz w:val="28"/>
          <w:szCs w:val="28"/>
          <w:cs/>
          <w:lang w:val="en-GB"/>
        </w:rPr>
        <w:lastRenderedPageBreak/>
        <w:t>ในระหว่างงวดบริษัทฯ ได้มีการจัดประเภท</w:t>
      </w:r>
      <w:r w:rsidR="00C15ACC">
        <w:rPr>
          <w:rFonts w:hint="cs"/>
          <w:spacing w:val="-4"/>
          <w:sz w:val="28"/>
          <w:szCs w:val="28"/>
          <w:cs/>
          <w:lang w:val="en-GB"/>
        </w:rPr>
        <w:t>บางรายการใน</w:t>
      </w:r>
      <w:r>
        <w:rPr>
          <w:spacing w:val="-4"/>
          <w:sz w:val="28"/>
          <w:szCs w:val="28"/>
          <w:cs/>
          <w:lang w:val="en-GB"/>
        </w:rPr>
        <w:t>งบแสดงฐานะการเงินรวม</w:t>
      </w:r>
      <w:r>
        <w:rPr>
          <w:rFonts w:hint="cs"/>
          <w:spacing w:val="-4"/>
          <w:sz w:val="28"/>
          <w:szCs w:val="28"/>
          <w:cs/>
          <w:lang w:val="en-GB"/>
        </w:rPr>
        <w:t>และงบ</w:t>
      </w:r>
      <w:r w:rsidR="00C15ACC">
        <w:rPr>
          <w:rFonts w:hint="cs"/>
          <w:spacing w:val="-4"/>
          <w:sz w:val="28"/>
          <w:szCs w:val="28"/>
          <w:cs/>
          <w:lang w:val="en-GB"/>
        </w:rPr>
        <w:t>แสดงฐานะ</w:t>
      </w:r>
      <w:r>
        <w:rPr>
          <w:rFonts w:hint="cs"/>
          <w:spacing w:val="-4"/>
          <w:sz w:val="28"/>
          <w:szCs w:val="28"/>
          <w:cs/>
          <w:lang w:val="en-GB"/>
        </w:rPr>
        <w:t>การเงินเฉพาะกิจการ</w:t>
      </w:r>
      <w:r>
        <w:rPr>
          <w:spacing w:val="-4"/>
          <w:sz w:val="28"/>
          <w:szCs w:val="28"/>
          <w:cs/>
          <w:lang w:val="en-GB"/>
        </w:rPr>
        <w:t xml:space="preserve"> </w:t>
      </w:r>
      <w:r w:rsidR="00C15ACC">
        <w:rPr>
          <w:rFonts w:hint="cs"/>
          <w:spacing w:val="-4"/>
          <w:sz w:val="28"/>
          <w:szCs w:val="28"/>
          <w:cs/>
          <w:lang w:val="en-GB"/>
        </w:rPr>
        <w:t xml:space="preserve">         </w:t>
      </w:r>
      <w:r>
        <w:rPr>
          <w:spacing w:val="-4"/>
          <w:sz w:val="28"/>
          <w:szCs w:val="28"/>
          <w:cs/>
          <w:lang w:val="en-GB"/>
        </w:rPr>
        <w:t xml:space="preserve">ณ วันที่ </w:t>
      </w:r>
      <w:r>
        <w:rPr>
          <w:spacing w:val="-4"/>
          <w:sz w:val="28"/>
          <w:szCs w:val="28"/>
        </w:rPr>
        <w:t>31</w:t>
      </w:r>
      <w:r w:rsidR="00AC7DC2" w:rsidRPr="00AC7DC2">
        <w:rPr>
          <w:spacing w:val="-4"/>
          <w:sz w:val="28"/>
          <w:szCs w:val="28"/>
          <w:cs/>
          <w:lang w:val="en-GB"/>
        </w:rPr>
        <w:t xml:space="preserve"> ธันวาคม </w:t>
      </w:r>
      <w:r>
        <w:rPr>
          <w:spacing w:val="-4"/>
          <w:sz w:val="28"/>
          <w:szCs w:val="28"/>
          <w:lang w:val="en-GB"/>
        </w:rPr>
        <w:t>2563</w:t>
      </w:r>
      <w:r w:rsidR="00AC7DC2" w:rsidRPr="00AC7DC2">
        <w:rPr>
          <w:spacing w:val="-4"/>
          <w:sz w:val="28"/>
          <w:szCs w:val="28"/>
          <w:cs/>
          <w:lang w:val="en-GB"/>
        </w:rPr>
        <w:t xml:space="preserve"> </w:t>
      </w:r>
      <w:r w:rsidR="00C15ACC">
        <w:rPr>
          <w:rFonts w:hint="cs"/>
          <w:spacing w:val="-4"/>
          <w:sz w:val="28"/>
          <w:szCs w:val="28"/>
          <w:cs/>
          <w:lang w:val="en-GB"/>
        </w:rPr>
        <w:t xml:space="preserve">งบกำไรขาดทุนเบ็ดเสร็จเฉพาะกิจการ </w:t>
      </w:r>
      <w:r>
        <w:rPr>
          <w:spacing w:val="-4"/>
          <w:sz w:val="28"/>
          <w:szCs w:val="28"/>
          <w:cs/>
          <w:lang w:val="en-GB"/>
        </w:rPr>
        <w:t>สำหรับ</w:t>
      </w:r>
      <w:r>
        <w:rPr>
          <w:rFonts w:hint="cs"/>
          <w:spacing w:val="-4"/>
          <w:sz w:val="28"/>
          <w:szCs w:val="28"/>
          <w:cs/>
          <w:lang w:val="en-GB"/>
        </w:rPr>
        <w:t>งวดสามเดือนและเก้าเดือน</w:t>
      </w:r>
      <w:r>
        <w:rPr>
          <w:spacing w:val="-4"/>
          <w:sz w:val="28"/>
          <w:szCs w:val="28"/>
          <w:cs/>
          <w:lang w:val="en-GB"/>
        </w:rPr>
        <w:t xml:space="preserve">สิ้นสุดวันที่ </w:t>
      </w:r>
      <w:r>
        <w:rPr>
          <w:spacing w:val="-4"/>
          <w:sz w:val="28"/>
          <w:szCs w:val="28"/>
        </w:rPr>
        <w:t>30</w:t>
      </w:r>
      <w:r w:rsidR="00AC7DC2" w:rsidRPr="00AC7DC2">
        <w:rPr>
          <w:spacing w:val="-4"/>
          <w:sz w:val="28"/>
          <w:szCs w:val="28"/>
          <w:cs/>
          <w:lang w:val="en-GB"/>
        </w:rPr>
        <w:t xml:space="preserve"> </w:t>
      </w:r>
      <w:r>
        <w:rPr>
          <w:rFonts w:hint="cs"/>
          <w:spacing w:val="-4"/>
          <w:sz w:val="28"/>
          <w:szCs w:val="28"/>
          <w:cs/>
          <w:lang w:val="en-GB"/>
        </w:rPr>
        <w:t xml:space="preserve">กันยายน </w:t>
      </w:r>
      <w:r>
        <w:rPr>
          <w:spacing w:val="-4"/>
          <w:sz w:val="28"/>
          <w:szCs w:val="28"/>
        </w:rPr>
        <w:t>2563</w:t>
      </w:r>
      <w:r w:rsidR="00AC7DC2" w:rsidRPr="00AC7DC2">
        <w:rPr>
          <w:spacing w:val="-4"/>
          <w:sz w:val="28"/>
          <w:szCs w:val="28"/>
          <w:cs/>
          <w:lang w:val="en-GB"/>
        </w:rPr>
        <w:t xml:space="preserve"> </w:t>
      </w:r>
      <w:r w:rsidR="00C15ACC">
        <w:rPr>
          <w:rFonts w:hint="cs"/>
          <w:spacing w:val="-4"/>
          <w:sz w:val="28"/>
          <w:szCs w:val="28"/>
          <w:cs/>
          <w:lang w:val="en-GB"/>
        </w:rPr>
        <w:t xml:space="preserve">และงบกระแสเงินสดเฉพาะกิจการ สำหรับงวดเก้าเดือนสิ้นสุดวันที่ </w:t>
      </w:r>
      <w:r w:rsidR="00C15ACC">
        <w:rPr>
          <w:spacing w:val="-4"/>
          <w:sz w:val="28"/>
          <w:szCs w:val="28"/>
        </w:rPr>
        <w:t>30</w:t>
      </w:r>
      <w:r w:rsidR="00C15ACC">
        <w:rPr>
          <w:rFonts w:hint="cs"/>
          <w:spacing w:val="-4"/>
          <w:sz w:val="28"/>
          <w:szCs w:val="28"/>
          <w:cs/>
        </w:rPr>
        <w:t xml:space="preserve"> กันยายน </w:t>
      </w:r>
      <w:r w:rsidR="00C15ACC">
        <w:rPr>
          <w:spacing w:val="-4"/>
          <w:sz w:val="28"/>
          <w:szCs w:val="28"/>
        </w:rPr>
        <w:t xml:space="preserve">2563 </w:t>
      </w:r>
      <w:r w:rsidR="004D15C7" w:rsidRPr="00E06EFB">
        <w:rPr>
          <w:spacing w:val="-4"/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ซึ่งไม่มีผลกระทบต่อกำไรสุทธิหรือส่วนของผู้ถือหุ้น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>ของบริษัทฯ</w:t>
      </w:r>
      <w:r w:rsidR="00516697">
        <w:rPr>
          <w:spacing w:val="-4"/>
          <w:sz w:val="28"/>
          <w:szCs w:val="28"/>
          <w:lang w:val="en-GB"/>
        </w:rPr>
        <w:t xml:space="preserve"> </w:t>
      </w:r>
      <w:r w:rsidR="004D15C7" w:rsidRPr="00E06EFB">
        <w:rPr>
          <w:spacing w:val="-4"/>
          <w:sz w:val="28"/>
          <w:szCs w:val="28"/>
          <w:cs/>
          <w:lang w:val="en-GB"/>
        </w:rPr>
        <w:t>สรุปได้ดังนี้</w:t>
      </w:r>
    </w:p>
    <w:bookmarkStart w:id="6" w:name="_MON_1681743734"/>
    <w:bookmarkEnd w:id="6"/>
    <w:p w14:paraId="6D830DF1" w14:textId="1E60B396" w:rsidR="0086298E" w:rsidRDefault="00C15ACC" w:rsidP="005D2532">
      <w:pPr>
        <w:pStyle w:val="ListParagraph"/>
        <w:ind w:left="432"/>
        <w:jc w:val="distribute"/>
        <w:rPr>
          <w:sz w:val="28"/>
        </w:rPr>
      </w:pPr>
      <w:r w:rsidRPr="006E1EDD">
        <w:rPr>
          <w:sz w:val="28"/>
          <w:cs/>
        </w:rPr>
        <w:object w:dxaOrig="9826" w:dyaOrig="11555" w14:anchorId="51CABB4C">
          <v:shape id="_x0000_i1028" type="#_x0000_t75" style="width:457.25pt;height:597.5pt" o:ole="" o:preferrelative="f">
            <v:imagedata r:id="rId15" o:title=""/>
            <o:lock v:ext="edit" aspectratio="f"/>
          </v:shape>
          <o:OLEObject Type="Embed" ProgID="Excel.Sheet.12" ShapeID="_x0000_i1028" DrawAspect="Content" ObjectID="_1698231158" r:id="rId16"/>
        </w:object>
      </w:r>
    </w:p>
    <w:p w14:paraId="685F7BE2" w14:textId="7A4D2D4B" w:rsidR="005D00CD" w:rsidRDefault="005D00CD" w:rsidP="005D2532">
      <w:pPr>
        <w:pStyle w:val="ListParagraph"/>
        <w:ind w:left="432"/>
        <w:jc w:val="distribute"/>
        <w:rPr>
          <w:sz w:val="28"/>
        </w:rPr>
      </w:pPr>
    </w:p>
    <w:p w14:paraId="61EA6038" w14:textId="1F21C4AE" w:rsidR="004D15C7" w:rsidRPr="00685B50" w:rsidRDefault="004D15C7" w:rsidP="005D2532">
      <w:pPr>
        <w:pStyle w:val="ListParagraph"/>
        <w:ind w:left="432"/>
        <w:jc w:val="distribute"/>
        <w:rPr>
          <w:sz w:val="14"/>
          <w:szCs w:val="20"/>
        </w:rPr>
      </w:pPr>
    </w:p>
    <w:p w14:paraId="3E618743" w14:textId="77777777" w:rsidR="00464DAE" w:rsidRPr="00636C67" w:rsidRDefault="00464DAE" w:rsidP="00C27C36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3477C95B" w14:textId="5CA331CD" w:rsidR="00D42CBC" w:rsidRPr="00D42CBC" w:rsidRDefault="00D42CBC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 w:rsidR="00ED3EEA">
        <w:rPr>
          <w:sz w:val="28"/>
          <w:szCs w:val="28"/>
        </w:rPr>
        <w:t xml:space="preserve">  </w:t>
      </w:r>
      <w:r w:rsidR="00ED3EEA"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5167E272" w14:textId="77777777" w:rsidR="00EE0D88" w:rsidRDefault="00F44324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F44324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>
        <w:rPr>
          <w:sz w:val="28"/>
          <w:szCs w:val="28"/>
        </w:rPr>
        <w:t xml:space="preserve"> </w:t>
      </w:r>
      <w:r w:rsidR="00F519C8" w:rsidRPr="00F519C8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32CD72BF" w14:textId="52062936" w:rsidR="00F519C8" w:rsidRPr="00636C67" w:rsidRDefault="00F519C8" w:rsidP="00EE0D88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804DF0">
        <w:rPr>
          <w:sz w:val="28"/>
          <w:szCs w:val="28"/>
        </w:rPr>
        <w:t>3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9803C9">
        <w:rPr>
          <w:sz w:val="28"/>
          <w:szCs w:val="28"/>
        </w:rPr>
        <w:t>3</w:t>
      </w:r>
    </w:p>
    <w:p w14:paraId="0EB7CC14" w14:textId="5D40AB40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43903A8F" w:rsidR="00F519C8" w:rsidRPr="00636C67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="00F73DE7">
        <w:rPr>
          <w:rFonts w:hint="cs"/>
          <w:sz w:val="28"/>
          <w:szCs w:val="28"/>
          <w:cs/>
        </w:rPr>
        <w:t xml:space="preserve">    </w:t>
      </w:r>
      <w:r w:rsidR="009529C9"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2DADFCC4" w14:textId="77777777" w:rsidR="00CE5921" w:rsidRPr="00636C67" w:rsidRDefault="00CE5921" w:rsidP="00CE5921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6F8DE082" w:rsidR="00CE5921" w:rsidRDefault="00CE5921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</w:t>
      </w:r>
      <w:r w:rsidRPr="00636C67">
        <w:rPr>
          <w:sz w:val="28"/>
          <w:szCs w:val="28"/>
        </w:rPr>
        <w:t>“</w:t>
      </w:r>
      <w:r w:rsidRPr="00636C67">
        <w:rPr>
          <w:sz w:val="28"/>
          <w:szCs w:val="28"/>
          <w:cs/>
        </w:rPr>
        <w:t>กลุ่มบริษัท</w:t>
      </w:r>
      <w:r w:rsidRPr="00636C67">
        <w:rPr>
          <w:sz w:val="28"/>
          <w:szCs w:val="28"/>
        </w:rPr>
        <w:t>”</w:t>
      </w:r>
      <w:r w:rsidRPr="00636C67">
        <w:rPr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7" w:name="_MON_1269890623"/>
      <w:bookmarkStart w:id="8" w:name="_MON_1269890628"/>
      <w:bookmarkStart w:id="9" w:name="_MON_1269890671"/>
      <w:bookmarkStart w:id="10" w:name="_MON_1269890698"/>
      <w:bookmarkStart w:id="11" w:name="_MON_1269890794"/>
      <w:bookmarkStart w:id="12" w:name="_MON_1269890831"/>
      <w:bookmarkStart w:id="13" w:name="_MON_1269890953"/>
      <w:bookmarkStart w:id="14" w:name="_MON_1269891015"/>
      <w:bookmarkStart w:id="15" w:name="_MON_1580019533"/>
      <w:bookmarkStart w:id="16" w:name="_MON_1515940930"/>
      <w:bookmarkStart w:id="17" w:name="_MON_1515940940"/>
      <w:bookmarkStart w:id="18" w:name="_MON_1269891070"/>
      <w:bookmarkStart w:id="19" w:name="_MON_1269891099"/>
      <w:bookmarkStart w:id="20" w:name="_MON_1269891115"/>
      <w:bookmarkStart w:id="21" w:name="_MON_1269891190"/>
      <w:bookmarkStart w:id="22" w:name="_MON_1516092299"/>
      <w:bookmarkStart w:id="23" w:name="_MON_1516092305"/>
      <w:bookmarkStart w:id="24" w:name="_MON_1269891209"/>
      <w:bookmarkStart w:id="25" w:name="_MON_1269891222"/>
      <w:bookmarkStart w:id="26" w:name="_MON_1269891262"/>
      <w:bookmarkStart w:id="27" w:name="_MON_1269944503"/>
      <w:bookmarkStart w:id="28" w:name="_MON_1270358207"/>
      <w:bookmarkStart w:id="29" w:name="_MON_1270358276"/>
      <w:bookmarkStart w:id="30" w:name="_MON_1270486211"/>
      <w:bookmarkStart w:id="31" w:name="_MON_1270488975"/>
      <w:bookmarkStart w:id="32" w:name="_MON_1270711359"/>
      <w:bookmarkStart w:id="33" w:name="_MON_1546090867"/>
      <w:bookmarkStart w:id="34" w:name="_MON_1546090875"/>
      <w:bookmarkStart w:id="35" w:name="_MON_1546091141"/>
      <w:bookmarkStart w:id="36" w:name="_MON_1517855087"/>
      <w:bookmarkStart w:id="37" w:name="_MON_1270711369"/>
      <w:bookmarkStart w:id="38" w:name="_MON_1270907535"/>
      <w:bookmarkStart w:id="39" w:name="_MON_1273497526"/>
      <w:bookmarkStart w:id="40" w:name="_MON_1278830957"/>
      <w:bookmarkStart w:id="41" w:name="_MON_1279519375"/>
      <w:bookmarkStart w:id="42" w:name="_MON_1548269616"/>
      <w:bookmarkStart w:id="43" w:name="_MON_1548270636"/>
      <w:bookmarkStart w:id="44" w:name="_MON_1279699543"/>
      <w:bookmarkStart w:id="45" w:name="_MON_1284873667"/>
      <w:bookmarkStart w:id="46" w:name="_MON_1548367872"/>
      <w:bookmarkStart w:id="47" w:name="_MON_1293603333"/>
      <w:bookmarkStart w:id="48" w:name="_MON_1301492464"/>
      <w:bookmarkStart w:id="49" w:name="_MON_1302354672"/>
      <w:bookmarkStart w:id="50" w:name="_MON_1306819911"/>
      <w:bookmarkStart w:id="51" w:name="_MON_1549016093"/>
      <w:bookmarkStart w:id="52" w:name="_MON_1549016102"/>
      <w:bookmarkStart w:id="53" w:name="_MON_1311511832"/>
      <w:bookmarkStart w:id="54" w:name="_MON_1333008193"/>
      <w:bookmarkStart w:id="55" w:name="_MON_1341317447"/>
      <w:bookmarkStart w:id="56" w:name="_MON_1549304491"/>
      <w:bookmarkStart w:id="57" w:name="_MON_1549307262"/>
      <w:bookmarkStart w:id="58" w:name="_MON_1343714154"/>
      <w:bookmarkStart w:id="59" w:name="_MON_1370696607"/>
      <w:bookmarkStart w:id="60" w:name="_MON_1380554249"/>
      <w:bookmarkStart w:id="61" w:name="_MON_1549380055"/>
      <w:bookmarkStart w:id="62" w:name="_MON_1549380076"/>
      <w:bookmarkStart w:id="63" w:name="_MON_1549380214"/>
      <w:bookmarkStart w:id="64" w:name="_MON_1385280816"/>
      <w:bookmarkStart w:id="65" w:name="_MON_1452663486"/>
      <w:bookmarkStart w:id="66" w:name="_MON_1549542376"/>
      <w:bookmarkStart w:id="67" w:name="_MON_1452663567"/>
      <w:bookmarkStart w:id="68" w:name="_MON_1452663614"/>
      <w:bookmarkStart w:id="69" w:name="_MON_1452665189"/>
      <w:bookmarkStart w:id="70" w:name="_MON_1452959819"/>
      <w:bookmarkStart w:id="71" w:name="_MON_1453569969"/>
      <w:bookmarkStart w:id="72" w:name="_MON_1453569998"/>
      <w:bookmarkStart w:id="73" w:name="_MON_1453570005"/>
      <w:bookmarkStart w:id="74" w:name="_MON_1483731189"/>
      <w:bookmarkStart w:id="75" w:name="_MON_1483731392"/>
      <w:bookmarkStart w:id="76" w:name="_MON_1575705171"/>
      <w:bookmarkStart w:id="77" w:name="_MON_1483731407"/>
      <w:bookmarkStart w:id="78" w:name="_MON_1483731431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r w:rsidR="00E946BA">
        <w:rPr>
          <w:sz w:val="28"/>
          <w:szCs w:val="28"/>
        </w:rPr>
        <w:t>2563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C02B18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C02B18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Default="004757DA" w:rsidP="004757DA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4757D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15A1A4DD" w14:textId="47B492C3" w:rsidR="004757DA" w:rsidRPr="00052C08" w:rsidRDefault="004757DA" w:rsidP="009964FF">
      <w:pPr>
        <w:pStyle w:val="ListParagraph"/>
        <w:spacing w:before="80"/>
        <w:ind w:left="811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</w:t>
      </w:r>
      <w:r w:rsidR="00A62F58" w:rsidRPr="00052C08">
        <w:rPr>
          <w:sz w:val="28"/>
          <w:szCs w:val="28"/>
          <w:cs/>
        </w:rPr>
        <w:t xml:space="preserve">าบัญชีที่เริ่มในหรือหลังวันที่ </w:t>
      </w:r>
      <w:r w:rsidR="00A62F58" w:rsidRPr="00052C08">
        <w:rPr>
          <w:sz w:val="28"/>
          <w:szCs w:val="28"/>
        </w:rPr>
        <w:t>1</w:t>
      </w:r>
      <w:r w:rsidR="00A62F58" w:rsidRPr="00052C08">
        <w:rPr>
          <w:sz w:val="28"/>
          <w:szCs w:val="28"/>
          <w:cs/>
        </w:rPr>
        <w:t xml:space="preserve"> มกราคม </w:t>
      </w:r>
      <w:r w:rsidR="00A62F58" w:rsidRPr="00052C08">
        <w:rPr>
          <w:sz w:val="28"/>
          <w:szCs w:val="28"/>
        </w:rPr>
        <w:t>2564</w:t>
      </w:r>
      <w:r w:rsidRPr="00052C08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56F848EF" w14:textId="5832727D" w:rsidR="004757DA" w:rsidRDefault="004757DA" w:rsidP="009964FF">
      <w:pPr>
        <w:pStyle w:val="ListParagraph"/>
        <w:spacing w:before="120"/>
        <w:ind w:left="811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lastRenderedPageBreak/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225F0399" w14:textId="6514D88A" w:rsidR="006D5272" w:rsidRDefault="00E2075B" w:rsidP="00E2075B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E2075B">
        <w:rPr>
          <w:b/>
          <w:bCs/>
          <w:sz w:val="28"/>
          <w:szCs w:val="28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 </w:t>
      </w:r>
      <w:r>
        <w:rPr>
          <w:rFonts w:hint="cs"/>
          <w:b/>
          <w:bCs/>
          <w:sz w:val="28"/>
          <w:szCs w:val="28"/>
          <w:cs/>
        </w:rPr>
        <w:t xml:space="preserve">         </w:t>
      </w:r>
      <w:r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  <w:cs/>
        </w:rPr>
        <w:t xml:space="preserve"> มกราคม </w:t>
      </w:r>
      <w:r>
        <w:rPr>
          <w:b/>
          <w:bCs/>
          <w:sz w:val="28"/>
          <w:szCs w:val="28"/>
        </w:rPr>
        <w:t>2565</w:t>
      </w:r>
    </w:p>
    <w:p w14:paraId="3BDFCE97" w14:textId="6A2801C3" w:rsidR="00AA38A5" w:rsidRDefault="00970EA3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970EA3">
        <w:rPr>
          <w:sz w:val="28"/>
          <w:szCs w:val="28"/>
          <w:cs/>
        </w:rPr>
        <w:t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</w:t>
      </w:r>
      <w:r w:rsidR="000272F4">
        <w:rPr>
          <w:sz w:val="28"/>
          <w:szCs w:val="28"/>
        </w:rPr>
        <w:t xml:space="preserve">      </w:t>
      </w:r>
      <w:r w:rsidRPr="00970EA3">
        <w:rPr>
          <w:sz w:val="28"/>
          <w:szCs w:val="28"/>
          <w:cs/>
        </w:rPr>
        <w:t xml:space="preserve">งบการเงินที่มีรอบระยะเวลาบัญชีที่เริ่มในหรือหลังวันที่ </w:t>
      </w:r>
      <w:r w:rsidR="00E417EA">
        <w:rPr>
          <w:sz w:val="28"/>
          <w:szCs w:val="28"/>
        </w:rPr>
        <w:t>1</w:t>
      </w:r>
      <w:r w:rsidRPr="00970EA3">
        <w:rPr>
          <w:sz w:val="28"/>
          <w:szCs w:val="28"/>
        </w:rPr>
        <w:t xml:space="preserve"> </w:t>
      </w:r>
      <w:r w:rsidRPr="00970EA3">
        <w:rPr>
          <w:sz w:val="28"/>
          <w:szCs w:val="28"/>
          <w:cs/>
        </w:rPr>
        <w:t xml:space="preserve">มกราคม </w:t>
      </w:r>
      <w:r w:rsidR="00E417EA">
        <w:rPr>
          <w:sz w:val="28"/>
          <w:szCs w:val="28"/>
        </w:rPr>
        <w:t>2565</w:t>
      </w:r>
      <w:r w:rsidRPr="00970EA3">
        <w:rPr>
          <w:sz w:val="28"/>
          <w:szCs w:val="28"/>
        </w:rPr>
        <w:t xml:space="preserve"> </w:t>
      </w:r>
      <w:r w:rsidRPr="00970EA3">
        <w:rPr>
          <w:sz w:val="28"/>
          <w:szCs w:val="28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2A0CB8D0" w14:textId="6D8D9C4C" w:rsidR="00AA38A5" w:rsidRDefault="00970EA3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970EA3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จะไม่มีผลกระทบอย่างเป็นสาระสำคัญต่องบการเงินของกลุ่มบริษัทฯ</w:t>
      </w:r>
    </w:p>
    <w:p w14:paraId="5553A83D" w14:textId="77777777" w:rsidR="00BB545C" w:rsidRPr="00BB545C" w:rsidRDefault="00BB545C" w:rsidP="00BB545C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t>สรุปนโยบายการบัญชีที่สำคัญ</w:t>
      </w:r>
    </w:p>
    <w:p w14:paraId="634869FB" w14:textId="4126631A" w:rsidR="00F519C8" w:rsidRPr="00052C08" w:rsidRDefault="00BB545C" w:rsidP="00464DA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052C08">
        <w:rPr>
          <w:sz w:val="28"/>
          <w:szCs w:val="28"/>
        </w:rPr>
        <w:t xml:space="preserve">31 </w:t>
      </w:r>
      <w:r w:rsidRPr="00052C08">
        <w:rPr>
          <w:sz w:val="28"/>
          <w:szCs w:val="28"/>
          <w:cs/>
        </w:rPr>
        <w:t xml:space="preserve">ธันวาคม </w:t>
      </w:r>
      <w:r w:rsidR="009709BC" w:rsidRPr="00052C08">
        <w:rPr>
          <w:sz w:val="28"/>
          <w:szCs w:val="28"/>
        </w:rPr>
        <w:t>2563</w:t>
      </w:r>
      <w:r w:rsidRPr="00052C08">
        <w:rPr>
          <w:sz w:val="28"/>
          <w:szCs w:val="28"/>
        </w:rPr>
        <w:t xml:space="preserve"> </w:t>
      </w:r>
      <w:r w:rsidR="00FB1D4B" w:rsidRPr="00052C08">
        <w:rPr>
          <w:rFonts w:hint="cs"/>
          <w:sz w:val="28"/>
          <w:szCs w:val="28"/>
          <w:cs/>
        </w:rPr>
        <w:t>ยกเว้นเรื่องดังต่อไปนี้</w:t>
      </w:r>
    </w:p>
    <w:p w14:paraId="475A64D9" w14:textId="325FDFBA" w:rsidR="00AA38A5" w:rsidRPr="0020245A" w:rsidRDefault="00AA38A5" w:rsidP="00AA38A5">
      <w:pPr>
        <w:pStyle w:val="ListParagraph"/>
        <w:spacing w:before="120"/>
        <w:ind w:left="446"/>
        <w:jc w:val="thaiDistribute"/>
        <w:rPr>
          <w:spacing w:val="2"/>
          <w:sz w:val="28"/>
          <w:szCs w:val="28"/>
        </w:rPr>
      </w:pPr>
      <w:r w:rsidRPr="0020245A">
        <w:rPr>
          <w:spacing w:val="2"/>
          <w:sz w:val="28"/>
          <w:szCs w:val="28"/>
          <w:cs/>
        </w:rPr>
        <w:t>งบการเงิน</w:t>
      </w:r>
      <w:r w:rsidRPr="0020245A">
        <w:rPr>
          <w:rFonts w:hint="cs"/>
          <w:spacing w:val="2"/>
          <w:sz w:val="28"/>
          <w:szCs w:val="28"/>
          <w:cs/>
        </w:rPr>
        <w:t xml:space="preserve">สำหรับปีสิ้นสุดวันที่ </w:t>
      </w:r>
      <w:r w:rsidRPr="0020245A">
        <w:rPr>
          <w:spacing w:val="2"/>
          <w:sz w:val="28"/>
          <w:szCs w:val="28"/>
        </w:rPr>
        <w:t>31</w:t>
      </w:r>
      <w:r w:rsidRPr="0020245A">
        <w:rPr>
          <w:spacing w:val="2"/>
          <w:sz w:val="28"/>
          <w:szCs w:val="28"/>
          <w:cs/>
        </w:rPr>
        <w:t xml:space="preserve"> ธันวาคม </w:t>
      </w:r>
      <w:r w:rsidRPr="0020245A">
        <w:rPr>
          <w:spacing w:val="2"/>
          <w:sz w:val="28"/>
          <w:szCs w:val="28"/>
        </w:rPr>
        <w:t xml:space="preserve">2563 </w:t>
      </w:r>
      <w:r w:rsidRPr="0020245A">
        <w:rPr>
          <w:rFonts w:hint="cs"/>
          <w:spacing w:val="2"/>
          <w:sz w:val="28"/>
          <w:szCs w:val="28"/>
          <w:cs/>
        </w:rPr>
        <w:t>ของกลุ่ม</w:t>
      </w:r>
      <w:r w:rsidRPr="0020245A">
        <w:rPr>
          <w:spacing w:val="2"/>
          <w:sz w:val="28"/>
          <w:szCs w:val="28"/>
          <w:cs/>
        </w:rPr>
        <w:t>บริษัท</w:t>
      </w:r>
      <w:r w:rsidRPr="0020245A">
        <w:rPr>
          <w:rFonts w:hint="cs"/>
          <w:spacing w:val="2"/>
          <w:sz w:val="28"/>
          <w:szCs w:val="28"/>
          <w:cs/>
        </w:rPr>
        <w:t>ได้ถือปฏิบัติตามแนวปฏิบัติทางการบัญชี</w:t>
      </w:r>
      <w:r w:rsidR="005C2466" w:rsidRPr="0020245A">
        <w:rPr>
          <w:spacing w:val="2"/>
          <w:sz w:val="28"/>
          <w:szCs w:val="28"/>
        </w:rPr>
        <w:t xml:space="preserve"> </w:t>
      </w:r>
      <w:r w:rsidRPr="0020245A">
        <w:rPr>
          <w:rFonts w:hint="cs"/>
          <w:spacing w:val="2"/>
          <w:sz w:val="28"/>
          <w:szCs w:val="28"/>
          <w:cs/>
        </w:rPr>
        <w:t xml:space="preserve">เรื่องมาตรการผ่อนปรนชั่วคราวสำหรับทางเลือกเพิ่มเติมทางบัญชีเพื่อรับรองผลกระทบจากสถานการณ์การแพร่ระบาดของโรคติดเชื้อไวรัสโคโรน่า </w:t>
      </w:r>
      <w:r w:rsidR="00005216">
        <w:rPr>
          <w:spacing w:val="2"/>
          <w:sz w:val="28"/>
          <w:szCs w:val="28"/>
        </w:rPr>
        <w:t>2019</w:t>
      </w:r>
      <w:r w:rsidRPr="0020245A">
        <w:rPr>
          <w:spacing w:val="2"/>
          <w:sz w:val="28"/>
          <w:szCs w:val="28"/>
        </w:rPr>
        <w:t xml:space="preserve"> </w:t>
      </w:r>
      <w:r w:rsidRPr="0020245A">
        <w:rPr>
          <w:rFonts w:hint="cs"/>
          <w:spacing w:val="2"/>
          <w:sz w:val="28"/>
          <w:szCs w:val="28"/>
          <w:cs/>
        </w:rPr>
        <w:t>ในเรื่องดังต่อไปนี้</w:t>
      </w:r>
    </w:p>
    <w:p w14:paraId="2A4EC8E5" w14:textId="77777777" w:rsidR="00AA38A5" w:rsidRPr="00052C08" w:rsidRDefault="00AA38A5" w:rsidP="00AA38A5">
      <w:pPr>
        <w:pStyle w:val="ListParagraph"/>
        <w:numPr>
          <w:ilvl w:val="0"/>
          <w:numId w:val="5"/>
        </w:numPr>
        <w:spacing w:before="120"/>
        <w:ind w:left="851" w:hanging="284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>กลุ่มบริษัทเลือกที่จะไม่นำการลดค่าเช่าตามสัญญาจากผู้ให้เช่า มาถือเป็นการเปลี่ยนแปลงสัญญาเช่าโดยทยอยปรับลดหนี้สินตามสัญญาเช่าที่ครบกำหนดแต่ละงวดตามสัดส่วนที่ได้ส่วนลด พร้อมทั้งกลับรายการค่าเสื่อมราคาจากสินทรัพย์สิทธิการใช้และดอกเบี้ยจากหนี้สินตามสัญญาเช่าที่ยังคงรับรู้ในแต่ละงวดตามสัดส่วนของค่าเช่าที่ลดลงและบันทึกผลต่างที่เกิดขึ้นในกำไรหรือขาดทุน</w:t>
      </w:r>
    </w:p>
    <w:p w14:paraId="5DFBFF35" w14:textId="3A51B1EC" w:rsidR="00AA38A5" w:rsidRPr="00AA38A5" w:rsidRDefault="00AA38A5" w:rsidP="00AA38A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052C08">
        <w:rPr>
          <w:rFonts w:hint="cs"/>
          <w:sz w:val="28"/>
          <w:szCs w:val="28"/>
          <w:cs/>
        </w:rPr>
        <w:t xml:space="preserve">เนื่องด้วยแนวปฏิบัติดังกล่าวสิ้นสุดการมีผลบังคับใช้ ณ วันที่ </w:t>
      </w:r>
      <w:r w:rsidRPr="00052C08">
        <w:rPr>
          <w:sz w:val="28"/>
          <w:szCs w:val="28"/>
        </w:rPr>
        <w:t>31</w:t>
      </w:r>
      <w:r w:rsidRPr="00052C08">
        <w:rPr>
          <w:sz w:val="28"/>
          <w:szCs w:val="28"/>
          <w:cs/>
        </w:rPr>
        <w:t xml:space="preserve"> ธันวาคม </w:t>
      </w:r>
      <w:r w:rsidRPr="00052C08">
        <w:rPr>
          <w:sz w:val="28"/>
          <w:szCs w:val="28"/>
        </w:rPr>
        <w:t>2563</w:t>
      </w:r>
      <w:r w:rsidRPr="00052C08">
        <w:rPr>
          <w:rFonts w:hint="cs"/>
          <w:sz w:val="28"/>
          <w:szCs w:val="28"/>
          <w:cs/>
        </w:rPr>
        <w:t xml:space="preserve"> กลุ่ม</w:t>
      </w:r>
      <w:r w:rsidRPr="00052C08">
        <w:rPr>
          <w:sz w:val="28"/>
          <w:szCs w:val="28"/>
          <w:cs/>
        </w:rPr>
        <w:t>บริษัท</w:t>
      </w:r>
      <w:r w:rsidRPr="00052C08">
        <w:rPr>
          <w:rFonts w:hint="cs"/>
          <w:sz w:val="28"/>
          <w:szCs w:val="28"/>
          <w:cs/>
        </w:rPr>
        <w:t>ได้ประเมินผลกระทบดังกล่าว</w:t>
      </w:r>
      <w:r w:rsidRPr="00052C08">
        <w:rPr>
          <w:sz w:val="28"/>
          <w:szCs w:val="28"/>
        </w:rPr>
        <w:t xml:space="preserve"> </w:t>
      </w:r>
      <w:r w:rsidRPr="00052C08">
        <w:rPr>
          <w:rFonts w:hint="cs"/>
          <w:sz w:val="28"/>
          <w:szCs w:val="28"/>
          <w:cs/>
        </w:rPr>
        <w:t xml:space="preserve"> </w:t>
      </w:r>
      <w:r w:rsidR="00985051" w:rsidRPr="00052C08">
        <w:rPr>
          <w:rFonts w:hint="cs"/>
          <w:sz w:val="28"/>
          <w:szCs w:val="28"/>
          <w:cs/>
        </w:rPr>
        <w:t xml:space="preserve">   </w:t>
      </w:r>
      <w:r w:rsidRPr="00052C08">
        <w:rPr>
          <w:rFonts w:hint="cs"/>
          <w:sz w:val="28"/>
          <w:szCs w:val="28"/>
          <w:cs/>
        </w:rPr>
        <w:t>ซึ่งไม่มีผลกระทบอย่างมีสาระสำคัญต่องบการเงินของกลุ่ม</w:t>
      </w:r>
      <w:r w:rsidRPr="00052C08">
        <w:rPr>
          <w:sz w:val="28"/>
          <w:szCs w:val="28"/>
          <w:cs/>
        </w:rPr>
        <w:t>บริษัท</w:t>
      </w:r>
    </w:p>
    <w:p w14:paraId="4BD1AFF5" w14:textId="77777777" w:rsidR="009E679D" w:rsidRPr="00636C67" w:rsidRDefault="009E679D" w:rsidP="009E679D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0DFA8564" w:rsidR="0093345A" w:rsidRDefault="00F121D8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5EDBF8C9" w14:textId="0F2101D5" w:rsidR="00AF21EF" w:rsidRDefault="00AF21EF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0050060D" w14:textId="04BFA26B" w:rsidR="00AF21EF" w:rsidRDefault="00AF21EF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46C68317" w14:textId="29F9717B" w:rsidR="00AF21EF" w:rsidRDefault="00AF21EF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61833D8B" w14:textId="649C605B" w:rsidR="00581FC5" w:rsidRDefault="00581FC5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5E296729" w14:textId="77777777" w:rsidR="00581FC5" w:rsidRDefault="00581FC5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38E08A87" w14:textId="77777777" w:rsidR="00125755" w:rsidRPr="00636C67" w:rsidRDefault="00125755" w:rsidP="00125755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ลักษณะความสัมพันธ์</w:t>
      </w:r>
    </w:p>
    <w:bookmarkStart w:id="79" w:name="_MON_1624704926"/>
    <w:bookmarkEnd w:id="79"/>
    <w:bookmarkStart w:id="80" w:name="_MON_1640672375"/>
    <w:bookmarkEnd w:id="80"/>
    <w:p w14:paraId="4EB7FC18" w14:textId="26E3FC8F" w:rsidR="005A6655" w:rsidRDefault="00A32A99" w:rsidP="005A6655">
      <w:pPr>
        <w:tabs>
          <w:tab w:val="left" w:pos="9450"/>
        </w:tabs>
        <w:spacing w:before="120"/>
        <w:ind w:left="798" w:right="29"/>
        <w:jc w:val="thaiDistribute"/>
        <w:rPr>
          <w:sz w:val="28"/>
        </w:rPr>
      </w:pPr>
      <w:r w:rsidRPr="00636C67">
        <w:rPr>
          <w:sz w:val="28"/>
          <w:cs/>
        </w:rPr>
        <w:object w:dxaOrig="13780" w:dyaOrig="6024" w14:anchorId="2EEC651F">
          <v:shape id="_x0000_i1029" type="#_x0000_t75" style="width:448.85pt;height:218.8pt" o:ole="">
            <v:imagedata r:id="rId17" o:title=""/>
          </v:shape>
          <o:OLEObject Type="Embed" ProgID="Excel.Sheet.12" ShapeID="_x0000_i1029" DrawAspect="Content" ObjectID="_1698231159" r:id="rId18"/>
        </w:object>
      </w:r>
    </w:p>
    <w:p w14:paraId="6E6FC71C" w14:textId="75581203" w:rsidR="00581B4F" w:rsidRDefault="00581B4F" w:rsidP="005A6655">
      <w:pPr>
        <w:tabs>
          <w:tab w:val="left" w:pos="9450"/>
        </w:tabs>
        <w:spacing w:before="120"/>
        <w:ind w:left="798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="009529C9">
        <w:rPr>
          <w:sz w:val="28"/>
          <w:szCs w:val="28"/>
        </w:rPr>
        <w:t>30</w:t>
      </w:r>
      <w:r w:rsidR="008C4290">
        <w:rPr>
          <w:rFonts w:hint="cs"/>
          <w:sz w:val="28"/>
          <w:szCs w:val="28"/>
          <w:cs/>
        </w:rPr>
        <w:t xml:space="preserve"> </w:t>
      </w:r>
      <w:r w:rsidR="00885266">
        <w:rPr>
          <w:rFonts w:hint="cs"/>
          <w:sz w:val="28"/>
          <w:szCs w:val="28"/>
          <w:cs/>
        </w:rPr>
        <w:t>กันย</w:t>
      </w:r>
      <w:r w:rsidR="009529C9">
        <w:rPr>
          <w:rFonts w:hint="cs"/>
          <w:sz w:val="28"/>
          <w:szCs w:val="28"/>
          <w:cs/>
        </w:rPr>
        <w:t>ายน</w:t>
      </w:r>
      <w:r w:rsidR="008C4290">
        <w:rPr>
          <w:rFonts w:hint="cs"/>
          <w:sz w:val="28"/>
          <w:szCs w:val="28"/>
          <w:cs/>
        </w:rPr>
        <w:t xml:space="preserve"> </w:t>
      </w:r>
      <w:r w:rsidR="008C4290">
        <w:rPr>
          <w:sz w:val="28"/>
          <w:szCs w:val="28"/>
        </w:rPr>
        <w:t xml:space="preserve">2564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B44CB5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3E64CD32" w:rsidR="003035DB" w:rsidRPr="00910244" w:rsidRDefault="003035DB" w:rsidP="006A7F5B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>
        <w:rPr>
          <w:b/>
          <w:bCs/>
          <w:sz w:val="28"/>
          <w:szCs w:val="28"/>
          <w:cs/>
        </w:rPr>
        <w:t xml:space="preserve">น </w:t>
      </w:r>
      <w:r w:rsidR="001F452E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81" w:name="_MON_1681752519"/>
      <w:bookmarkEnd w:id="81"/>
      <w:r w:rsidR="00237437" w:rsidRPr="00A7281F">
        <w:rPr>
          <w:sz w:val="28"/>
          <w:cs/>
        </w:rPr>
        <w:object w:dxaOrig="9492" w:dyaOrig="4093" w14:anchorId="27EFC07B">
          <v:shape id="_x0000_i1030" type="#_x0000_t75" style="width:442.3pt;height:211.3pt" o:ole="" o:preferrelative="f">
            <v:imagedata r:id="rId19" o:title=""/>
            <o:lock v:ext="edit" aspectratio="f"/>
          </v:shape>
          <o:OLEObject Type="Embed" ProgID="Excel.Sheet.12" ShapeID="_x0000_i1030" DrawAspect="Content" ObjectID="_1698231160" r:id="rId20"/>
        </w:object>
      </w:r>
    </w:p>
    <w:p w14:paraId="788D8A24" w14:textId="182C16B9" w:rsidR="00910244" w:rsidRPr="00F50196" w:rsidRDefault="00910244" w:rsidP="00581FC5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สินทรัพย์หมุนเวียนอื่น</w:t>
      </w:r>
      <w:r w:rsidR="004F27D2">
        <w:rPr>
          <w:b/>
          <w:bCs/>
          <w:sz w:val="28"/>
          <w:szCs w:val="28"/>
          <w:cs/>
        </w:rPr>
        <w:t xml:space="preserve"> </w:t>
      </w:r>
      <w:r w:rsidR="004F27D2">
        <w:rPr>
          <w:b/>
          <w:bCs/>
          <w:sz w:val="28"/>
          <w:szCs w:val="28"/>
        </w:rPr>
        <w:t>-</w:t>
      </w:r>
      <w:r w:rsidR="004F27D2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82" w:name="_MON_1697298335"/>
      <w:bookmarkEnd w:id="82"/>
      <w:r w:rsidR="00237437" w:rsidRPr="00A7281F">
        <w:rPr>
          <w:sz w:val="28"/>
          <w:cs/>
        </w:rPr>
        <w:object w:dxaOrig="9574" w:dyaOrig="3123" w14:anchorId="7AAF8423">
          <v:shape id="_x0000_i1031" type="#_x0000_t75" style="width:445.1pt;height:161.75pt" o:ole="" o:preferrelative="f">
            <v:imagedata r:id="rId21" o:title=""/>
            <o:lock v:ext="edit" aspectratio="f"/>
          </v:shape>
          <o:OLEObject Type="Embed" ProgID="Excel.Sheet.12" ShapeID="_x0000_i1031" DrawAspect="Content" ObjectID="_1698231161" r:id="rId22"/>
        </w:object>
      </w:r>
    </w:p>
    <w:bookmarkStart w:id="83" w:name="_MON_1697306996"/>
    <w:bookmarkEnd w:id="83"/>
    <w:p w14:paraId="74417402" w14:textId="73FDA2D2" w:rsidR="00F50196" w:rsidRPr="005A6655" w:rsidRDefault="003E5815" w:rsidP="00F50196">
      <w:pPr>
        <w:pStyle w:val="ListParagraph"/>
        <w:spacing w:line="276" w:lineRule="auto"/>
        <w:ind w:left="810" w:right="24"/>
        <w:rPr>
          <w:b/>
          <w:bCs/>
          <w:sz w:val="28"/>
          <w:szCs w:val="28"/>
        </w:rPr>
      </w:pPr>
      <w:r w:rsidRPr="00A7281F">
        <w:rPr>
          <w:sz w:val="28"/>
          <w:cs/>
        </w:rPr>
        <w:object w:dxaOrig="9574" w:dyaOrig="3759" w14:anchorId="5D0B2215">
          <v:shape id="_x0000_i1032" type="#_x0000_t75" style="width:445.1pt;height:194.5pt" o:ole="" o:preferrelative="f">
            <v:imagedata r:id="rId23" o:title=""/>
            <o:lock v:ext="edit" aspectratio="f"/>
          </v:shape>
          <o:OLEObject Type="Embed" ProgID="Excel.Sheet.12" ShapeID="_x0000_i1032" DrawAspect="Content" ObjectID="_1698231162" r:id="rId24"/>
        </w:object>
      </w:r>
    </w:p>
    <w:p w14:paraId="370C4A2A" w14:textId="6BD3E028" w:rsidR="00B04E42" w:rsidRDefault="00B04E42" w:rsidP="00DE13DC">
      <w:pPr>
        <w:pStyle w:val="ListParagraph"/>
        <w:numPr>
          <w:ilvl w:val="0"/>
          <w:numId w:val="3"/>
        </w:numPr>
        <w:spacing w:before="120" w:line="276" w:lineRule="auto"/>
        <w:ind w:left="810" w:right="-61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C1368">
        <w:rPr>
          <w:b/>
          <w:bCs/>
          <w:sz w:val="28"/>
          <w:szCs w:val="28"/>
          <w:cs/>
        </w:rPr>
        <w:t>–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4" w:name="_MON_1696714344"/>
    <w:bookmarkEnd w:id="84"/>
    <w:p w14:paraId="3A4B4ABA" w14:textId="09ACD1BC" w:rsidR="006A7F5B" w:rsidRDefault="003E5815" w:rsidP="00D71720">
      <w:pPr>
        <w:pStyle w:val="ListParagraph"/>
        <w:spacing w:line="276" w:lineRule="auto"/>
        <w:ind w:left="810" w:right="-61"/>
        <w:rPr>
          <w:b/>
          <w:bCs/>
          <w:sz w:val="28"/>
          <w:szCs w:val="28"/>
        </w:rPr>
      </w:pPr>
      <w:r w:rsidRPr="00A7281F">
        <w:rPr>
          <w:sz w:val="28"/>
          <w:cs/>
        </w:rPr>
        <w:object w:dxaOrig="9574" w:dyaOrig="3034" w14:anchorId="3236752B">
          <v:shape id="_x0000_i1033" type="#_x0000_t75" style="width:445.1pt;height:157.1pt" o:ole="" o:preferrelative="f">
            <v:imagedata r:id="rId25" o:title=""/>
            <o:lock v:ext="edit" aspectratio="f"/>
          </v:shape>
          <o:OLEObject Type="Embed" ProgID="Excel.Sheet.12" ShapeID="_x0000_i1033" DrawAspect="Content" ObjectID="_1698231163" r:id="rId26"/>
        </w:object>
      </w:r>
    </w:p>
    <w:p w14:paraId="1450FD7D" w14:textId="444D68BE" w:rsidR="00B35009" w:rsidRDefault="00C94683" w:rsidP="00D71720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bookmarkStart w:id="85" w:name="_MON_1625735461"/>
      <w:bookmarkEnd w:id="85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6" w:name="_MON_1697299302"/>
    <w:bookmarkEnd w:id="86"/>
    <w:p w14:paraId="55E022FE" w14:textId="701A3CA1" w:rsidR="00937CCE" w:rsidRDefault="003E5815" w:rsidP="00D71720">
      <w:pPr>
        <w:pStyle w:val="ListParagraph"/>
        <w:spacing w:line="276" w:lineRule="auto"/>
        <w:ind w:left="810" w:right="24"/>
        <w:rPr>
          <w:sz w:val="28"/>
        </w:rPr>
      </w:pPr>
      <w:r w:rsidRPr="00A7281F">
        <w:rPr>
          <w:sz w:val="28"/>
          <w:cs/>
        </w:rPr>
        <w:object w:dxaOrig="9574" w:dyaOrig="3034" w14:anchorId="5A6DC149">
          <v:shape id="_x0000_i1034" type="#_x0000_t75" style="width:445.1pt;height:157.1pt" o:ole="" o:preferrelative="f">
            <v:imagedata r:id="rId27" o:title=""/>
            <o:lock v:ext="edit" aspectratio="f"/>
          </v:shape>
          <o:OLEObject Type="Embed" ProgID="Excel.Sheet.12" ShapeID="_x0000_i1034" DrawAspect="Content" ObjectID="_1698231164" r:id="rId28"/>
        </w:object>
      </w:r>
    </w:p>
    <w:p w14:paraId="66D7DEB3" w14:textId="3E994D85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1A3FB40C" w14:textId="5A0F284B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1289A7B4" w14:textId="205CB25F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1F339C03" w14:textId="6243CA1F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5DAE01FE" w14:textId="2C3E8E8C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76EF51D2" w14:textId="77777777" w:rsidR="00395E13" w:rsidRDefault="00395E13" w:rsidP="00D71720">
      <w:pPr>
        <w:pStyle w:val="ListParagraph"/>
        <w:spacing w:line="276" w:lineRule="auto"/>
        <w:ind w:left="810" w:right="24"/>
        <w:rPr>
          <w:sz w:val="28"/>
        </w:rPr>
      </w:pPr>
    </w:p>
    <w:p w14:paraId="3D2CF438" w14:textId="211855DE" w:rsidR="00C53ACF" w:rsidRPr="00636C67" w:rsidRDefault="0049533E" w:rsidP="00C5263C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  <w:cs/>
        </w:rPr>
      </w:pPr>
      <w:bookmarkStart w:id="87" w:name="_MON_1657822151"/>
      <w:bookmarkEnd w:id="87"/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4EC410D5" w14:textId="4B3A324B" w:rsidR="00560F26" w:rsidRDefault="0049533E" w:rsidP="00D26166">
      <w:pPr>
        <w:spacing w:before="80"/>
        <w:ind w:left="810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="00885266">
        <w:rPr>
          <w:rFonts w:hint="cs"/>
          <w:sz w:val="28"/>
          <w:szCs w:val="28"/>
          <w:cs/>
        </w:rPr>
        <w:t>และเก้า</w:t>
      </w:r>
      <w:r w:rsidR="00CD174D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CD174D">
        <w:rPr>
          <w:sz w:val="28"/>
          <w:szCs w:val="28"/>
        </w:rPr>
        <w:t>30</w:t>
      </w:r>
      <w:r w:rsidR="00E46D4F">
        <w:rPr>
          <w:sz w:val="28"/>
          <w:szCs w:val="28"/>
        </w:rPr>
        <w:t xml:space="preserve"> </w:t>
      </w:r>
      <w:r w:rsidR="00885266">
        <w:rPr>
          <w:rFonts w:hint="cs"/>
          <w:sz w:val="28"/>
          <w:szCs w:val="28"/>
          <w:cs/>
        </w:rPr>
        <w:t>กันย</w:t>
      </w:r>
      <w:r w:rsidR="00CD174D">
        <w:rPr>
          <w:rFonts w:hint="cs"/>
          <w:sz w:val="28"/>
          <w:szCs w:val="28"/>
          <w:cs/>
        </w:rPr>
        <w:t>ายน</w:t>
      </w:r>
      <w:r w:rsidR="00F610D3">
        <w:rPr>
          <w:rFonts w:hint="cs"/>
          <w:sz w:val="28"/>
          <w:szCs w:val="28"/>
          <w:cs/>
        </w:rPr>
        <w:t xml:space="preserve"> </w:t>
      </w:r>
      <w:r w:rsidR="00F610D3">
        <w:rPr>
          <w:sz w:val="28"/>
          <w:szCs w:val="28"/>
        </w:rPr>
        <w:t>2564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F610D3">
        <w:rPr>
          <w:sz w:val="28"/>
          <w:szCs w:val="28"/>
        </w:rPr>
        <w:t>2563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8" w:name="_MON_1649778622"/>
    <w:bookmarkEnd w:id="88"/>
    <w:p w14:paraId="2C1AF062" w14:textId="3490F2E0" w:rsidR="00C5263C" w:rsidRDefault="00BD669C" w:rsidP="00D964D9">
      <w:pPr>
        <w:ind w:left="720" w:right="29"/>
        <w:jc w:val="distribute"/>
        <w:rPr>
          <w:sz w:val="28"/>
        </w:rPr>
        <w:sectPr w:rsidR="00C5263C" w:rsidSect="00EC4939">
          <w:pgSz w:w="11906" w:h="16838"/>
          <w:pgMar w:top="1411" w:right="835" w:bottom="547" w:left="1411" w:header="706" w:footer="619" w:gutter="0"/>
          <w:cols w:space="708"/>
          <w:docGrid w:linePitch="360"/>
        </w:sectPr>
      </w:pPr>
      <w:r w:rsidRPr="00906664">
        <w:rPr>
          <w:sz w:val="28"/>
        </w:rPr>
        <w:object w:dxaOrig="10758" w:dyaOrig="8529" w14:anchorId="2198A5A8">
          <v:shape id="_x0000_i1035" type="#_x0000_t75" style="width:446.05pt;height:393.65pt;mso-position-vertical:absolute" o:ole="">
            <v:imagedata r:id="rId29" o:title=""/>
          </v:shape>
          <o:OLEObject Type="Embed" ProgID="Excel.Sheet.12" ShapeID="_x0000_i1035" DrawAspect="Content" ObjectID="_1698231165" r:id="rId30"/>
        </w:object>
      </w:r>
    </w:p>
    <w:bookmarkStart w:id="89" w:name="_MON_1655035880"/>
    <w:bookmarkEnd w:id="89"/>
    <w:p w14:paraId="7BCFBDB6" w14:textId="5E6152BC" w:rsidR="00F60473" w:rsidRDefault="00D023E2" w:rsidP="00635C7B">
      <w:pPr>
        <w:spacing w:before="120"/>
        <w:ind w:left="810" w:right="29"/>
        <w:jc w:val="thaiDistribute"/>
        <w:rPr>
          <w:sz w:val="28"/>
        </w:rPr>
      </w:pPr>
      <w:r w:rsidRPr="00006C5B">
        <w:rPr>
          <w:sz w:val="28"/>
        </w:rPr>
        <w:object w:dxaOrig="12370" w:dyaOrig="15792" w14:anchorId="1C7A56B3">
          <v:shape id="_x0000_i1036" type="#_x0000_t75" style="width:459.1pt;height:655.5pt" o:ole="">
            <v:imagedata r:id="rId31" o:title=""/>
          </v:shape>
          <o:OLEObject Type="Embed" ProgID="Excel.Sheet.12" ShapeID="_x0000_i1036" DrawAspect="Content" ObjectID="_1698231166" r:id="rId32"/>
        </w:object>
      </w:r>
    </w:p>
    <w:p w14:paraId="548676B2" w14:textId="10A9FB83" w:rsidR="00C05B83" w:rsidRDefault="00C05B83" w:rsidP="00A47055">
      <w:pPr>
        <w:spacing w:before="120"/>
        <w:ind w:left="810" w:right="-57"/>
        <w:jc w:val="thaiDistribute"/>
        <w:rPr>
          <w:sz w:val="28"/>
        </w:rPr>
      </w:pPr>
    </w:p>
    <w:p w14:paraId="7000C6A5" w14:textId="526C5EC3" w:rsidR="00617D45" w:rsidRPr="00664548" w:rsidRDefault="00617D45" w:rsidP="00664548">
      <w:pPr>
        <w:tabs>
          <w:tab w:val="left" w:pos="720"/>
        </w:tabs>
        <w:spacing w:before="120"/>
        <w:ind w:left="450" w:right="-237"/>
        <w:rPr>
          <w:sz w:val="2"/>
          <w:szCs w:val="2"/>
        </w:rPr>
      </w:pPr>
      <w:bookmarkStart w:id="90" w:name="_MON_1673537287"/>
      <w:bookmarkStart w:id="91" w:name="_MON_1672615759"/>
      <w:bookmarkStart w:id="92" w:name="_MON_1672615891"/>
      <w:bookmarkEnd w:id="90"/>
      <w:bookmarkEnd w:id="91"/>
      <w:bookmarkEnd w:id="92"/>
    </w:p>
    <w:p w14:paraId="16E3BA3D" w14:textId="77777777" w:rsidR="0056434C" w:rsidRPr="0056434C" w:rsidRDefault="00BF0AFF" w:rsidP="003A1D47">
      <w:pPr>
        <w:pStyle w:val="ListParagraph"/>
        <w:numPr>
          <w:ilvl w:val="0"/>
          <w:numId w:val="3"/>
        </w:numPr>
        <w:spacing w:before="120" w:line="276" w:lineRule="auto"/>
        <w:ind w:left="810" w:right="-61"/>
        <w:jc w:val="thaiDistribute"/>
        <w:rPr>
          <w:sz w:val="28"/>
          <w:szCs w:val="28"/>
        </w:rPr>
      </w:pPr>
      <w:r w:rsidRPr="0056434C">
        <w:rPr>
          <w:b/>
          <w:bCs/>
          <w:sz w:val="28"/>
          <w:szCs w:val="28"/>
          <w:cs/>
        </w:rPr>
        <w:lastRenderedPageBreak/>
        <w:t>ภาระผูกพันจากสัญญา</w:t>
      </w:r>
      <w:r w:rsidR="00F07733" w:rsidRPr="0056434C">
        <w:rPr>
          <w:rFonts w:hint="cs"/>
          <w:b/>
          <w:bCs/>
          <w:sz w:val="28"/>
          <w:szCs w:val="28"/>
          <w:cs/>
        </w:rPr>
        <w:t>บริการ</w:t>
      </w:r>
      <w:r w:rsidR="00F07733" w:rsidRPr="0056434C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56434C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56434C">
        <w:rPr>
          <w:b/>
          <w:bCs/>
          <w:sz w:val="28"/>
          <w:szCs w:val="28"/>
          <w:cs/>
        </w:rPr>
        <w:t>เป็นผู้</w:t>
      </w:r>
      <w:r w:rsidRPr="0056434C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61DE8BFB" w:rsidR="00F07733" w:rsidRPr="00D26166" w:rsidRDefault="00E50499" w:rsidP="00D26166">
      <w:pPr>
        <w:pStyle w:val="ListParagraph"/>
        <w:spacing w:before="120" w:line="276" w:lineRule="auto"/>
        <w:ind w:left="810" w:right="29"/>
        <w:jc w:val="thaiDistribute"/>
        <w:rPr>
          <w:spacing w:val="-2"/>
          <w:sz w:val="28"/>
          <w:szCs w:val="28"/>
          <w:cs/>
        </w:rPr>
      </w:pPr>
      <w:r w:rsidRPr="00D26166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D26166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D26166">
        <w:rPr>
          <w:rFonts w:hint="cs"/>
          <w:spacing w:val="-2"/>
          <w:sz w:val="28"/>
          <w:szCs w:val="28"/>
          <w:cs/>
        </w:rPr>
        <w:t xml:space="preserve"> </w:t>
      </w:r>
      <w:r w:rsidR="00A95715" w:rsidRPr="00D26166">
        <w:rPr>
          <w:spacing w:val="-2"/>
          <w:sz w:val="28"/>
          <w:szCs w:val="28"/>
        </w:rPr>
        <w:t>3</w:t>
      </w:r>
      <w:r w:rsidR="003E6D64" w:rsidRPr="00D26166">
        <w:rPr>
          <w:spacing w:val="-2"/>
          <w:sz w:val="28"/>
          <w:szCs w:val="28"/>
        </w:rPr>
        <w:t>0</w:t>
      </w:r>
      <w:r w:rsidR="00A95715" w:rsidRPr="00D26166">
        <w:rPr>
          <w:rFonts w:hint="cs"/>
          <w:spacing w:val="-2"/>
          <w:sz w:val="28"/>
          <w:szCs w:val="28"/>
          <w:cs/>
        </w:rPr>
        <w:t xml:space="preserve"> </w:t>
      </w:r>
      <w:r w:rsidR="002357F9" w:rsidRPr="00D26166">
        <w:rPr>
          <w:rFonts w:hint="cs"/>
          <w:spacing w:val="-2"/>
          <w:sz w:val="28"/>
          <w:szCs w:val="28"/>
          <w:cs/>
        </w:rPr>
        <w:t>กันยา</w:t>
      </w:r>
      <w:r w:rsidR="003E6D64" w:rsidRPr="00D26166">
        <w:rPr>
          <w:rFonts w:hint="cs"/>
          <w:spacing w:val="-2"/>
          <w:sz w:val="28"/>
          <w:szCs w:val="28"/>
          <w:cs/>
        </w:rPr>
        <w:t>ยน</w:t>
      </w:r>
      <w:r w:rsidR="00A95715" w:rsidRPr="00D26166">
        <w:rPr>
          <w:rFonts w:hint="cs"/>
          <w:spacing w:val="-2"/>
          <w:sz w:val="28"/>
          <w:szCs w:val="28"/>
          <w:cs/>
        </w:rPr>
        <w:t xml:space="preserve"> </w:t>
      </w:r>
      <w:r w:rsidR="00A95715" w:rsidRPr="00D26166">
        <w:rPr>
          <w:spacing w:val="-2"/>
          <w:sz w:val="28"/>
          <w:szCs w:val="28"/>
        </w:rPr>
        <w:t xml:space="preserve">2564 </w:t>
      </w:r>
      <w:r w:rsidR="00A95715" w:rsidRPr="00D26166">
        <w:rPr>
          <w:rFonts w:hint="cs"/>
          <w:spacing w:val="-2"/>
          <w:sz w:val="28"/>
          <w:szCs w:val="28"/>
          <w:cs/>
        </w:rPr>
        <w:t>และ</w:t>
      </w:r>
      <w:r w:rsidR="00664B48" w:rsidRPr="00D26166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D26166">
        <w:rPr>
          <w:spacing w:val="-2"/>
          <w:sz w:val="28"/>
          <w:szCs w:val="28"/>
        </w:rPr>
        <w:t>31</w:t>
      </w:r>
      <w:r w:rsidR="00F07733" w:rsidRPr="00D26166">
        <w:rPr>
          <w:spacing w:val="-2"/>
          <w:sz w:val="28"/>
          <w:szCs w:val="28"/>
          <w:cs/>
        </w:rPr>
        <w:t xml:space="preserve"> ธันวาคม </w:t>
      </w:r>
      <w:r w:rsidR="00E46D4F" w:rsidRPr="00D26166">
        <w:rPr>
          <w:spacing w:val="-2"/>
          <w:sz w:val="28"/>
          <w:szCs w:val="28"/>
        </w:rPr>
        <w:t xml:space="preserve">2563 </w:t>
      </w:r>
      <w:r w:rsidR="00F07733" w:rsidRPr="00D26166">
        <w:rPr>
          <w:spacing w:val="-2"/>
          <w:sz w:val="28"/>
          <w:szCs w:val="28"/>
          <w:cs/>
        </w:rPr>
        <w:t>มีดังนี้</w:t>
      </w:r>
    </w:p>
    <w:bookmarkStart w:id="93" w:name="_MON_1591426162"/>
    <w:bookmarkStart w:id="94" w:name="_MON_1591431249"/>
    <w:bookmarkStart w:id="95" w:name="_MON_1554645464"/>
    <w:bookmarkStart w:id="96" w:name="_MON_1510470197"/>
    <w:bookmarkStart w:id="97" w:name="_MON_1591439161"/>
    <w:bookmarkStart w:id="98" w:name="_MON_1516100894"/>
    <w:bookmarkStart w:id="99" w:name="_MON_1515941647"/>
    <w:bookmarkStart w:id="100" w:name="_MON_1586764668"/>
    <w:bookmarkStart w:id="101" w:name="_MON_1586764702"/>
    <w:bookmarkStart w:id="102" w:name="_MON_1586764743"/>
    <w:bookmarkStart w:id="103" w:name="_MON_1586764825"/>
    <w:bookmarkStart w:id="104" w:name="_MON_1586789101"/>
    <w:bookmarkStart w:id="105" w:name="_MON_1515941681"/>
    <w:bookmarkStart w:id="106" w:name="_MON_1586868794"/>
    <w:bookmarkStart w:id="107" w:name="_MON_1515941695"/>
    <w:bookmarkStart w:id="108" w:name="_MON_1508348011"/>
    <w:bookmarkStart w:id="109" w:name="_MON_1500709042"/>
    <w:bookmarkStart w:id="110" w:name="_MON_1548352344"/>
    <w:bookmarkStart w:id="111" w:name="_MON_1516022825"/>
    <w:bookmarkStart w:id="112" w:name="_MON_1516022972"/>
    <w:bookmarkStart w:id="113" w:name="_MON_1587138838"/>
    <w:bookmarkStart w:id="114" w:name="_MON_1587138854"/>
    <w:bookmarkStart w:id="115" w:name="_MON_1587138872"/>
    <w:bookmarkStart w:id="116" w:name="_MON_1499687694"/>
    <w:bookmarkStart w:id="117" w:name="_MON_1546096090"/>
    <w:bookmarkStart w:id="118" w:name="_MON_1546096097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Start w:id="119" w:name="_MON_1546096148"/>
    <w:bookmarkEnd w:id="119"/>
    <w:p w14:paraId="50C7F68A" w14:textId="08AEFFFA" w:rsidR="00F07733" w:rsidRPr="00636C67" w:rsidRDefault="003E5815" w:rsidP="00FE475F">
      <w:pPr>
        <w:autoSpaceDE w:val="0"/>
        <w:autoSpaceDN w:val="0"/>
        <w:ind w:left="810" w:right="29" w:hanging="33"/>
        <w:rPr>
          <w:b/>
          <w:bCs/>
          <w:sz w:val="28"/>
          <w:szCs w:val="28"/>
          <w:cs/>
        </w:rPr>
      </w:pPr>
      <w:r w:rsidRPr="00A760FD">
        <w:rPr>
          <w:sz w:val="28"/>
        </w:rPr>
        <w:object w:dxaOrig="9521" w:dyaOrig="3440" w14:anchorId="6B7C7068">
          <v:shape id="_x0000_i1037" type="#_x0000_t75" style="width:442.3pt;height:177.65pt" o:ole="" o:preferrelative="f">
            <v:imagedata r:id="rId33" o:title=""/>
            <o:lock v:ext="edit" aspectratio="f"/>
          </v:shape>
          <o:OLEObject Type="Embed" ProgID="Excel.Sheet.12" ShapeID="_x0000_i1037" DrawAspect="Content" ObjectID="_1698231167" r:id="rId34"/>
        </w:object>
      </w:r>
      <w:r w:rsidR="00F07733"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2249F110" w14:textId="5D08F94A" w:rsidR="00F07733" w:rsidRDefault="004173EF" w:rsidP="00061F30">
      <w:pPr>
        <w:spacing w:before="120"/>
        <w:ind w:left="811" w:right="29"/>
        <w:jc w:val="thaiDistribute"/>
        <w:rPr>
          <w:sz w:val="28"/>
          <w:szCs w:val="28"/>
        </w:rPr>
      </w:pPr>
      <w:r w:rsidRPr="00233C75">
        <w:rPr>
          <w:sz w:val="28"/>
          <w:szCs w:val="28"/>
          <w:cs/>
        </w:rPr>
        <w:t>สัญญา</w:t>
      </w:r>
      <w:r w:rsidR="00BF0AFF" w:rsidRPr="00233C75">
        <w:rPr>
          <w:sz w:val="28"/>
          <w:szCs w:val="28"/>
          <w:cs/>
        </w:rPr>
        <w:t>บริการ</w:t>
      </w:r>
      <w:r w:rsidR="00BF0AFF" w:rsidRPr="00233C75">
        <w:rPr>
          <w:rFonts w:hint="cs"/>
          <w:sz w:val="28"/>
          <w:szCs w:val="28"/>
          <w:cs/>
        </w:rPr>
        <w:t>ส่วนกลาง</w:t>
      </w:r>
      <w:r w:rsidR="00F07733" w:rsidRPr="00233C75">
        <w:rPr>
          <w:sz w:val="28"/>
          <w:szCs w:val="28"/>
          <w:cs/>
        </w:rPr>
        <w:t>อาคาร</w:t>
      </w:r>
      <w:r w:rsidR="00F07733" w:rsidRPr="00233C75">
        <w:rPr>
          <w:rFonts w:hint="cs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 w:rsidRPr="00233C75">
        <w:rPr>
          <w:rFonts w:hint="cs"/>
          <w:sz w:val="28"/>
          <w:szCs w:val="28"/>
          <w:cs/>
        </w:rPr>
        <w:t>ษัทย่อย กับ</w:t>
      </w:r>
      <w:r w:rsidR="00F07733" w:rsidRPr="00233C75">
        <w:rPr>
          <w:rFonts w:hint="cs"/>
          <w:sz w:val="28"/>
          <w:szCs w:val="28"/>
          <w:cs/>
        </w:rPr>
        <w:t xml:space="preserve">บริษัท วินเนอร์ยี่ โฮลดิ้ง จำกัด </w:t>
      </w:r>
      <w:r w:rsidR="00686E39" w:rsidRPr="00233C75">
        <w:rPr>
          <w:rFonts w:hint="cs"/>
          <w:sz w:val="28"/>
          <w:szCs w:val="28"/>
          <w:cs/>
        </w:rPr>
        <w:t xml:space="preserve">(ผู้ให้บริการ) </w:t>
      </w:r>
      <w:r w:rsidRPr="00233C75">
        <w:rPr>
          <w:rFonts w:hint="cs"/>
          <w:sz w:val="28"/>
          <w:szCs w:val="28"/>
          <w:cs/>
        </w:rPr>
        <w:t>โดยสัญญา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BF0AFF" w:rsidRPr="00233C75">
        <w:rPr>
          <w:rFonts w:hint="cs"/>
          <w:sz w:val="28"/>
          <w:szCs w:val="28"/>
          <w:cs/>
        </w:rPr>
        <w:t>ส่วนกลางอาคาร</w:t>
      </w:r>
      <w:r w:rsidR="00F07733" w:rsidRPr="00233C75">
        <w:rPr>
          <w:rFonts w:hint="cs"/>
          <w:sz w:val="28"/>
          <w:szCs w:val="28"/>
          <w:cs/>
        </w:rPr>
        <w:t>สำนักงาน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6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233C75">
        <w:rPr>
          <w:rFonts w:hint="cs"/>
          <w:sz w:val="28"/>
          <w:szCs w:val="28"/>
          <w:cs/>
        </w:rPr>
        <w:t>ส่วนกลาง</w:t>
      </w:r>
      <w:r w:rsidR="00F07733" w:rsidRPr="00233C75">
        <w:rPr>
          <w:rFonts w:hint="cs"/>
          <w:sz w:val="28"/>
          <w:szCs w:val="28"/>
          <w:cs/>
        </w:rPr>
        <w:t>อาคารคลังสินค้า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20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</w:t>
      </w:r>
      <w:r w:rsidR="001C4771" w:rsidRPr="00233C75">
        <w:rPr>
          <w:rFonts w:hint="cs"/>
          <w:sz w:val="28"/>
          <w:szCs w:val="28"/>
          <w:cs/>
        </w:rPr>
        <w:t>อัตราค่า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EC3D3C" w:rsidRPr="00233C75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233C75">
        <w:rPr>
          <w:rFonts w:hint="cs"/>
          <w:sz w:val="28"/>
          <w:szCs w:val="28"/>
          <w:cs/>
        </w:rPr>
        <w:t xml:space="preserve">ของบริษัทฯ และบริษัทย่อย รวมจำนวน </w:t>
      </w:r>
      <w:r w:rsidR="001C4771" w:rsidRPr="00233C75">
        <w:rPr>
          <w:sz w:val="28"/>
          <w:szCs w:val="28"/>
        </w:rPr>
        <w:t>0.11</w:t>
      </w:r>
      <w:r w:rsidR="00F07733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>ล้านบาทต่อเดือน</w:t>
      </w:r>
      <w:r w:rsidR="001C4771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233C75">
        <w:rPr>
          <w:sz w:val="28"/>
          <w:szCs w:val="28"/>
        </w:rPr>
        <w:t>1</w:t>
      </w:r>
      <w:r w:rsidR="00F07733" w:rsidRPr="00233C75">
        <w:rPr>
          <w:rFonts w:hint="cs"/>
          <w:sz w:val="28"/>
          <w:szCs w:val="28"/>
          <w:cs/>
        </w:rPr>
        <w:t xml:space="preserve"> มกราคม </w:t>
      </w:r>
      <w:r w:rsidR="00F07733" w:rsidRPr="00233C75">
        <w:rPr>
          <w:sz w:val="28"/>
          <w:szCs w:val="28"/>
        </w:rPr>
        <w:t xml:space="preserve">2563 </w:t>
      </w:r>
      <w:r w:rsidR="003B36D9" w:rsidRPr="00233C75">
        <w:rPr>
          <w:rFonts w:hint="cs"/>
          <w:sz w:val="28"/>
          <w:szCs w:val="28"/>
          <w:cs/>
        </w:rPr>
        <w:t>เป็นต้นไป</w:t>
      </w:r>
    </w:p>
    <w:p w14:paraId="32B215A9" w14:textId="230011E3" w:rsidR="00D2003C" w:rsidRDefault="00D2003C" w:rsidP="00061F30">
      <w:pPr>
        <w:spacing w:before="120"/>
        <w:ind w:left="811" w:right="29"/>
        <w:jc w:val="thaiDistribute"/>
        <w:rPr>
          <w:spacing w:val="2"/>
          <w:sz w:val="28"/>
          <w:szCs w:val="28"/>
        </w:rPr>
      </w:pPr>
      <w:r w:rsidRPr="00636C67">
        <w:rPr>
          <w:rFonts w:hint="cs"/>
          <w:spacing w:val="2"/>
          <w:sz w:val="28"/>
          <w:szCs w:val="28"/>
          <w:cs/>
        </w:rPr>
        <w:t xml:space="preserve">เมื่อวันที่ </w:t>
      </w:r>
      <w:r w:rsidRPr="00636C67">
        <w:rPr>
          <w:spacing w:val="2"/>
          <w:sz w:val="28"/>
          <w:szCs w:val="28"/>
        </w:rPr>
        <w:t>22</w:t>
      </w:r>
      <w:r w:rsidRPr="00636C67">
        <w:rPr>
          <w:rFonts w:hint="cs"/>
          <w:spacing w:val="2"/>
          <w:sz w:val="28"/>
          <w:szCs w:val="28"/>
          <w:cs/>
        </w:rPr>
        <w:t xml:space="preserve"> </w:t>
      </w:r>
      <w:r w:rsidRPr="00271C53">
        <w:rPr>
          <w:rFonts w:hint="cs"/>
          <w:sz w:val="28"/>
          <w:szCs w:val="28"/>
          <w:cs/>
        </w:rPr>
        <w:t>พฤษภาคม</w:t>
      </w:r>
      <w:r w:rsidRPr="00636C67">
        <w:rPr>
          <w:rFonts w:hint="cs"/>
          <w:spacing w:val="2"/>
          <w:sz w:val="28"/>
          <w:szCs w:val="28"/>
          <w:cs/>
        </w:rPr>
        <w:t xml:space="preserve">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spacing w:val="2"/>
          <w:sz w:val="28"/>
          <w:szCs w:val="28"/>
          <w:cs/>
        </w:rPr>
        <w:t>บริษัทย่อยได้รับการยกเว้นการคิ</w:t>
      </w:r>
      <w:r w:rsidRPr="00636C67">
        <w:rPr>
          <w:rFonts w:hint="cs"/>
          <w:spacing w:val="2"/>
          <w:sz w:val="28"/>
          <w:szCs w:val="28"/>
          <w:cs/>
        </w:rPr>
        <w:t>ดค่</w:t>
      </w:r>
      <w:r w:rsidR="008B3409">
        <w:rPr>
          <w:rFonts w:hint="cs"/>
          <w:spacing w:val="2"/>
          <w:sz w:val="28"/>
          <w:szCs w:val="28"/>
          <w:cs/>
        </w:rPr>
        <w:t>าบริการส่วนกลางอาคารสำนักงาน</w:t>
      </w:r>
      <w:r w:rsidR="008F770B">
        <w:rPr>
          <w:rFonts w:hint="cs"/>
          <w:spacing w:val="2"/>
          <w:sz w:val="28"/>
          <w:szCs w:val="28"/>
          <w:cs/>
        </w:rPr>
        <w:t>และอาคารคลังสินค้า</w:t>
      </w:r>
      <w:r w:rsidRPr="00636C67">
        <w:rPr>
          <w:rFonts w:hint="cs"/>
          <w:spacing w:val="2"/>
          <w:sz w:val="28"/>
          <w:szCs w:val="28"/>
          <w:cs/>
        </w:rPr>
        <w:t>ตั้งแต่วันที่</w:t>
      </w:r>
      <w:r w:rsidR="008F770B">
        <w:rPr>
          <w:rFonts w:hint="cs"/>
          <w:spacing w:val="2"/>
          <w:sz w:val="28"/>
          <w:szCs w:val="28"/>
          <w:cs/>
        </w:rPr>
        <w:t xml:space="preserve"> </w:t>
      </w:r>
      <w:r w:rsidRPr="00636C67">
        <w:rPr>
          <w:spacing w:val="2"/>
          <w:sz w:val="28"/>
          <w:szCs w:val="28"/>
        </w:rPr>
        <w:t xml:space="preserve">1 </w:t>
      </w:r>
      <w:r w:rsidRPr="00636C67">
        <w:rPr>
          <w:rFonts w:hint="cs"/>
          <w:spacing w:val="2"/>
          <w:sz w:val="28"/>
          <w:szCs w:val="28"/>
          <w:cs/>
        </w:rPr>
        <w:t xml:space="preserve">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rFonts w:hint="cs"/>
          <w:spacing w:val="2"/>
          <w:sz w:val="28"/>
          <w:szCs w:val="28"/>
          <w:cs/>
        </w:rPr>
        <w:t xml:space="preserve">จนถึง </w:t>
      </w:r>
      <w:r w:rsidRPr="00636C67">
        <w:rPr>
          <w:spacing w:val="2"/>
          <w:sz w:val="28"/>
          <w:szCs w:val="28"/>
        </w:rPr>
        <w:t xml:space="preserve">30 </w:t>
      </w:r>
      <w:r w:rsidRPr="00636C67">
        <w:rPr>
          <w:rFonts w:hint="cs"/>
          <w:spacing w:val="2"/>
          <w:sz w:val="28"/>
          <w:szCs w:val="28"/>
          <w:cs/>
        </w:rPr>
        <w:t xml:space="preserve">เมษายน </w:t>
      </w:r>
      <w:r w:rsidRPr="00636C67">
        <w:rPr>
          <w:spacing w:val="2"/>
          <w:sz w:val="28"/>
          <w:szCs w:val="28"/>
        </w:rPr>
        <w:t xml:space="preserve">2564 </w:t>
      </w:r>
    </w:p>
    <w:p w14:paraId="74F5C8D6" w14:textId="0B04FD0C" w:rsidR="00D2003C" w:rsidRDefault="00D2003C" w:rsidP="00061F30">
      <w:pPr>
        <w:spacing w:before="120"/>
        <w:ind w:left="811" w:right="29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spacing w:val="2"/>
          <w:sz w:val="28"/>
          <w:szCs w:val="28"/>
          <w:cs/>
        </w:rPr>
        <w:t>เมื่อวันที่</w:t>
      </w:r>
      <w:r>
        <w:rPr>
          <w:spacing w:val="2"/>
          <w:sz w:val="28"/>
          <w:szCs w:val="28"/>
        </w:rPr>
        <w:t xml:space="preserve"> 14</w:t>
      </w:r>
      <w:r>
        <w:rPr>
          <w:rFonts w:hint="cs"/>
          <w:spacing w:val="2"/>
          <w:sz w:val="28"/>
          <w:szCs w:val="28"/>
          <w:cs/>
        </w:rPr>
        <w:t xml:space="preserve"> </w:t>
      </w:r>
      <w:r w:rsidRPr="00271C53">
        <w:rPr>
          <w:rFonts w:hint="cs"/>
          <w:sz w:val="28"/>
          <w:szCs w:val="28"/>
          <w:cs/>
        </w:rPr>
        <w:t>พฤษภาคม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>2564</w:t>
      </w:r>
      <w:r>
        <w:rPr>
          <w:rFonts w:hint="cs"/>
          <w:spacing w:val="2"/>
          <w:sz w:val="28"/>
          <w:szCs w:val="28"/>
          <w:cs/>
        </w:rPr>
        <w:t xml:space="preserve"> บริษัทย่อยได้รับการยกเว้นการคิดค่า</w:t>
      </w:r>
      <w:r w:rsidR="008B3409" w:rsidRPr="008B3409">
        <w:rPr>
          <w:spacing w:val="2"/>
          <w:sz w:val="28"/>
          <w:szCs w:val="28"/>
          <w:cs/>
        </w:rPr>
        <w:t>บริการส่วนกลางอาคารสำนักงาน</w:t>
      </w:r>
      <w:r w:rsidR="008F770B">
        <w:rPr>
          <w:rFonts w:hint="cs"/>
          <w:spacing w:val="2"/>
          <w:sz w:val="28"/>
          <w:szCs w:val="28"/>
          <w:cs/>
        </w:rPr>
        <w:t>และอาคารคลังสินค้า</w:t>
      </w:r>
      <w:r>
        <w:rPr>
          <w:rFonts w:hint="cs"/>
          <w:spacing w:val="2"/>
          <w:sz w:val="28"/>
          <w:szCs w:val="28"/>
          <w:cs/>
        </w:rPr>
        <w:t xml:space="preserve"> ตั้งแต่วันที่</w:t>
      </w:r>
      <w:r w:rsidR="008F770B">
        <w:rPr>
          <w:spacing w:val="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1</w:t>
      </w:r>
      <w:r>
        <w:rPr>
          <w:rFonts w:hint="cs"/>
          <w:spacing w:val="2"/>
          <w:sz w:val="28"/>
          <w:szCs w:val="28"/>
          <w:cs/>
        </w:rPr>
        <w:t xml:space="preserve"> พฤษภาคม</w:t>
      </w:r>
      <w:r>
        <w:rPr>
          <w:spacing w:val="2"/>
          <w:sz w:val="28"/>
          <w:szCs w:val="28"/>
        </w:rPr>
        <w:t xml:space="preserve"> 2564</w:t>
      </w:r>
      <w:r>
        <w:rPr>
          <w:rFonts w:hint="cs"/>
          <w:spacing w:val="2"/>
          <w:sz w:val="28"/>
          <w:szCs w:val="28"/>
          <w:cs/>
        </w:rPr>
        <w:t xml:space="preserve"> จึนถึง </w:t>
      </w:r>
      <w:r>
        <w:rPr>
          <w:spacing w:val="2"/>
          <w:sz w:val="28"/>
          <w:szCs w:val="28"/>
        </w:rPr>
        <w:t>30</w:t>
      </w:r>
      <w:r>
        <w:rPr>
          <w:rFonts w:hint="cs"/>
          <w:spacing w:val="2"/>
          <w:sz w:val="28"/>
          <w:szCs w:val="28"/>
          <w:cs/>
        </w:rPr>
        <w:t xml:space="preserve"> เมษายน</w:t>
      </w:r>
      <w:r>
        <w:rPr>
          <w:spacing w:val="2"/>
          <w:sz w:val="28"/>
          <w:szCs w:val="28"/>
        </w:rPr>
        <w:t xml:space="preserve"> 2565</w:t>
      </w:r>
    </w:p>
    <w:p w14:paraId="1C03096D" w14:textId="02518A81" w:rsidR="00426450" w:rsidRPr="00636C67" w:rsidRDefault="00426450" w:rsidP="001544BB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C3A536A" w14:textId="5A5A0D79" w:rsidR="006362CE" w:rsidRDefault="00426450" w:rsidP="00F46B34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="002357F9">
        <w:rPr>
          <w:rFonts w:hint="cs"/>
          <w:sz w:val="28"/>
          <w:szCs w:val="28"/>
          <w:cs/>
        </w:rPr>
        <w:t>และเก้า</w:t>
      </w:r>
      <w:r w:rsidR="003E6D64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C0B18">
        <w:rPr>
          <w:sz w:val="28"/>
          <w:szCs w:val="28"/>
        </w:rPr>
        <w:t>3</w:t>
      </w:r>
      <w:r w:rsidR="003E6D64">
        <w:rPr>
          <w:sz w:val="28"/>
          <w:szCs w:val="28"/>
        </w:rPr>
        <w:t>0</w:t>
      </w:r>
      <w:r w:rsidR="000C0B18">
        <w:rPr>
          <w:rFonts w:hint="cs"/>
          <w:sz w:val="28"/>
          <w:szCs w:val="28"/>
          <w:cs/>
        </w:rPr>
        <w:t xml:space="preserve"> </w:t>
      </w:r>
      <w:r w:rsidR="002357F9">
        <w:rPr>
          <w:rFonts w:hint="cs"/>
          <w:sz w:val="28"/>
          <w:szCs w:val="28"/>
          <w:cs/>
        </w:rPr>
        <w:t>กันย</w:t>
      </w:r>
      <w:r w:rsidR="003E6D64">
        <w:rPr>
          <w:rFonts w:hint="cs"/>
          <w:sz w:val="28"/>
          <w:szCs w:val="28"/>
          <w:cs/>
        </w:rPr>
        <w:t>ายน</w:t>
      </w:r>
      <w:r w:rsidR="000C0B18">
        <w:rPr>
          <w:rFonts w:hint="cs"/>
          <w:sz w:val="28"/>
          <w:szCs w:val="28"/>
          <w:cs/>
        </w:rPr>
        <w:t xml:space="preserve"> </w:t>
      </w:r>
      <w:r w:rsidR="000C0B18">
        <w:rPr>
          <w:sz w:val="28"/>
          <w:szCs w:val="28"/>
        </w:rPr>
        <w:t>2564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0C0B18">
        <w:rPr>
          <w:sz w:val="28"/>
          <w:szCs w:val="28"/>
        </w:rPr>
        <w:t>2563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20" w:name="_MON_1688937050"/>
    <w:bookmarkEnd w:id="120"/>
    <w:p w14:paraId="5C3A0718" w14:textId="61FF5402" w:rsidR="00C51B03" w:rsidRPr="00F46B34" w:rsidRDefault="003E5815" w:rsidP="006F2670">
      <w:pPr>
        <w:ind w:left="810" w:right="33"/>
        <w:jc w:val="distribute"/>
        <w:rPr>
          <w:sz w:val="28"/>
          <w:szCs w:val="28"/>
          <w:cs/>
        </w:rPr>
      </w:pPr>
      <w:r w:rsidRPr="00A760FD">
        <w:rPr>
          <w:sz w:val="28"/>
        </w:rPr>
        <w:object w:dxaOrig="9490" w:dyaOrig="3440" w14:anchorId="41AE76B6">
          <v:shape id="_x0000_i1038" type="#_x0000_t75" style="width:440.4pt;height:177.65pt" o:ole="" o:preferrelative="f">
            <v:imagedata r:id="rId35" o:title=""/>
            <o:lock v:ext="edit" aspectratio="f"/>
          </v:shape>
          <o:OLEObject Type="Embed" ProgID="Excel.Sheet.12" ShapeID="_x0000_i1038" DrawAspect="Content" ObjectID="_1698231168" r:id="rId36"/>
        </w:object>
      </w:r>
    </w:p>
    <w:bookmarkStart w:id="121" w:name="_MON_1655039482"/>
    <w:bookmarkEnd w:id="121"/>
    <w:p w14:paraId="7209039D" w14:textId="3877462F" w:rsidR="00FC2B95" w:rsidRDefault="003E5815" w:rsidP="007E2D07">
      <w:pPr>
        <w:ind w:left="810" w:right="33"/>
        <w:rPr>
          <w:b/>
          <w:bCs/>
          <w:sz w:val="28"/>
          <w:szCs w:val="28"/>
          <w:lang w:val="en-GB"/>
        </w:rPr>
      </w:pPr>
      <w:r w:rsidRPr="000574E2">
        <w:rPr>
          <w:sz w:val="28"/>
        </w:rPr>
        <w:object w:dxaOrig="9490" w:dyaOrig="3454" w14:anchorId="041B4317">
          <v:shape id="_x0000_i1039" type="#_x0000_t75" style="width:440.4pt;height:178.6pt" o:ole="" o:preferrelative="f">
            <v:imagedata r:id="rId37" o:title=""/>
            <o:lock v:ext="edit" aspectratio="f"/>
          </v:shape>
          <o:OLEObject Type="Embed" ProgID="Excel.Sheet.12" ShapeID="_x0000_i1039" DrawAspect="Content" ObjectID="_1698231169" r:id="rId38"/>
        </w:object>
      </w:r>
    </w:p>
    <w:p w14:paraId="264BD8F3" w14:textId="1D44C258" w:rsidR="00722888" w:rsidRPr="00722888" w:rsidRDefault="00722888" w:rsidP="00546AC6">
      <w:pPr>
        <w:spacing w:before="120"/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4835986E" w:rsidR="00722888" w:rsidRPr="00577CD8" w:rsidRDefault="00722888" w:rsidP="00D7642F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45370B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50F8ECEC" w:rsidR="00722888" w:rsidRPr="00636C67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2C36DD15" w:rsidR="003B7675" w:rsidRPr="00636C67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2842E9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</w:t>
      </w:r>
      <w:r w:rsidR="002357F9">
        <w:rPr>
          <w:rFonts w:hint="cs"/>
          <w:sz w:val="28"/>
          <w:szCs w:val="28"/>
          <w:cs/>
        </w:rPr>
        <w:t>กันย</w:t>
      </w:r>
      <w:r w:rsidR="002842E9">
        <w:rPr>
          <w:rFonts w:hint="cs"/>
          <w:sz w:val="28"/>
          <w:szCs w:val="28"/>
          <w:cs/>
        </w:rPr>
        <w:t>ายน</w:t>
      </w:r>
      <w:r w:rsidR="00837E16">
        <w:rPr>
          <w:rFonts w:hint="cs"/>
          <w:sz w:val="28"/>
          <w:szCs w:val="28"/>
          <w:cs/>
        </w:rPr>
        <w:t xml:space="preserve"> </w:t>
      </w:r>
      <w:r w:rsidR="00837E16">
        <w:rPr>
          <w:sz w:val="28"/>
          <w:szCs w:val="28"/>
        </w:rPr>
        <w:t xml:space="preserve">2564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F32128" w14:textId="77777777" w:rsidR="008465C7" w:rsidRPr="00636C67" w:rsidRDefault="008465C7" w:rsidP="008465C7">
      <w:pPr>
        <w:spacing w:before="120"/>
        <w:ind w:left="539"/>
        <w:jc w:val="thaiDistribute"/>
        <w:rPr>
          <w:sz w:val="4"/>
          <w:szCs w:val="4"/>
          <w:cs/>
          <w:lang w:val="th-TH"/>
        </w:rPr>
      </w:pPr>
    </w:p>
    <w:bookmarkStart w:id="122" w:name="_MON_1572778787"/>
    <w:bookmarkStart w:id="123" w:name="_MON_1572778823"/>
    <w:bookmarkStart w:id="124" w:name="_MON_1572778849"/>
    <w:bookmarkStart w:id="125" w:name="_MON_1572778857"/>
    <w:bookmarkStart w:id="126" w:name="_MON_1572778864"/>
    <w:bookmarkStart w:id="127" w:name="_MON_1572778872"/>
    <w:bookmarkStart w:id="128" w:name="_MON_1572778924"/>
    <w:bookmarkStart w:id="129" w:name="_MON_1572779081"/>
    <w:bookmarkStart w:id="130" w:name="_MON_1572864927"/>
    <w:bookmarkStart w:id="131" w:name="_MON_1572864937"/>
    <w:bookmarkStart w:id="132" w:name="_MON_1572864958"/>
    <w:bookmarkStart w:id="133" w:name="_MON_1572864966"/>
    <w:bookmarkStart w:id="134" w:name="_MON_1573281510"/>
    <w:bookmarkStart w:id="135" w:name="_MON_1573281516"/>
    <w:bookmarkStart w:id="136" w:name="_MON_1573281525"/>
    <w:bookmarkStart w:id="137" w:name="_MON_1573380606"/>
    <w:bookmarkStart w:id="138" w:name="_MON_1573380621"/>
    <w:bookmarkStart w:id="139" w:name="_MON_1499853812"/>
    <w:bookmarkStart w:id="140" w:name="_MON_1584772556"/>
    <w:bookmarkStart w:id="141" w:name="_MON_1584772717"/>
    <w:bookmarkStart w:id="142" w:name="_MON_1584772728"/>
    <w:bookmarkStart w:id="143" w:name="_MON_1584772742"/>
    <w:bookmarkStart w:id="144" w:name="_MON_1584772755"/>
    <w:bookmarkStart w:id="145" w:name="_MON_1586423219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Start w:id="146" w:name="_MON_1430114997"/>
    <w:bookmarkEnd w:id="146"/>
    <w:p w14:paraId="3F4BBC6B" w14:textId="2BDB1F80" w:rsidR="00212ADC" w:rsidRDefault="003E5815" w:rsidP="00456B46">
      <w:pPr>
        <w:tabs>
          <w:tab w:val="left" w:pos="6930"/>
        </w:tabs>
        <w:autoSpaceDE w:val="0"/>
        <w:autoSpaceDN w:val="0"/>
        <w:spacing w:before="120"/>
        <w:ind w:left="114" w:right="29" w:firstLine="291"/>
        <w:rPr>
          <w:sz w:val="28"/>
        </w:rPr>
      </w:pPr>
      <w:r w:rsidRPr="00636C67">
        <w:rPr>
          <w:sz w:val="28"/>
          <w:cs/>
        </w:rPr>
        <w:object w:dxaOrig="9665" w:dyaOrig="3296" w14:anchorId="0E09C62B">
          <v:shape id="_x0000_i1040" type="#_x0000_t75" style="width:459.1pt;height:168.3pt" o:ole="" o:preferrelative="f">
            <v:imagedata r:id="rId39" o:title=""/>
            <o:lock v:ext="edit" aspectratio="f"/>
          </v:shape>
          <o:OLEObject Type="Embed" ProgID="Excel.Sheet.8" ShapeID="_x0000_i1040" DrawAspect="Content" ObjectID="_1698231170" r:id="rId40"/>
        </w:object>
      </w:r>
    </w:p>
    <w:p w14:paraId="4B09356E" w14:textId="7F15FD07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0998EC88" w14:textId="2A3062DF" w:rsidR="00BF1117" w:rsidRDefault="00BF1117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1D4DDF74" w14:textId="77777777" w:rsidR="00BF1117" w:rsidRDefault="00BF1117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32C6FB4F" w14:textId="670009B8" w:rsidR="002B4B84" w:rsidRPr="00636C67" w:rsidRDefault="00325FF8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52CF3285" w:rsidR="003C5B51" w:rsidRDefault="008942E3" w:rsidP="0078527F">
      <w:pPr>
        <w:tabs>
          <w:tab w:val="left" w:pos="3690"/>
          <w:tab w:val="left" w:pos="5400"/>
        </w:tabs>
        <w:autoSpaceDE w:val="0"/>
        <w:autoSpaceDN w:val="0"/>
        <w:spacing w:before="120"/>
        <w:ind w:left="426" w:right="30" w:firstLine="24"/>
        <w:jc w:val="distribute"/>
        <w:rPr>
          <w:spacing w:val="-8"/>
          <w:sz w:val="28"/>
          <w:szCs w:val="28"/>
          <w:cs/>
          <w:lang w:val="th-TH"/>
        </w:rPr>
      </w:pPr>
      <w:r w:rsidRPr="00FA6690">
        <w:rPr>
          <w:spacing w:val="-8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2A3B74">
        <w:rPr>
          <w:spacing w:val="-8"/>
          <w:sz w:val="28"/>
          <w:szCs w:val="28"/>
        </w:rPr>
        <w:t>30</w:t>
      </w:r>
      <w:r w:rsidR="00410851">
        <w:rPr>
          <w:rFonts w:hint="cs"/>
          <w:spacing w:val="-8"/>
          <w:sz w:val="28"/>
          <w:szCs w:val="28"/>
          <w:cs/>
        </w:rPr>
        <w:t xml:space="preserve"> กันย</w:t>
      </w:r>
      <w:r w:rsidR="002A3B74">
        <w:rPr>
          <w:rFonts w:hint="cs"/>
          <w:spacing w:val="-8"/>
          <w:sz w:val="28"/>
          <w:szCs w:val="28"/>
          <w:cs/>
        </w:rPr>
        <w:t>ายน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 </w:t>
      </w:r>
      <w:r w:rsidR="00E8580A" w:rsidRPr="00FA6690">
        <w:rPr>
          <w:spacing w:val="-8"/>
          <w:sz w:val="28"/>
          <w:szCs w:val="28"/>
        </w:rPr>
        <w:t xml:space="preserve">2564 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และ </w:t>
      </w:r>
      <w:r w:rsidR="00DC46C5" w:rsidRPr="00FA6690">
        <w:rPr>
          <w:spacing w:val="-8"/>
          <w:sz w:val="28"/>
          <w:szCs w:val="28"/>
        </w:rPr>
        <w:t>31</w:t>
      </w:r>
      <w:r w:rsidR="00DC46C5" w:rsidRPr="00FA6690">
        <w:rPr>
          <w:rFonts w:hint="cs"/>
          <w:spacing w:val="-8"/>
          <w:sz w:val="28"/>
          <w:szCs w:val="28"/>
          <w:cs/>
        </w:rPr>
        <w:t xml:space="preserve"> ธันวาคม </w:t>
      </w:r>
      <w:r w:rsidR="00D96AB7" w:rsidRPr="00FA6690">
        <w:rPr>
          <w:spacing w:val="-8"/>
          <w:sz w:val="28"/>
          <w:szCs w:val="28"/>
        </w:rPr>
        <w:t>256</w:t>
      </w:r>
      <w:r w:rsidR="00BF70B8" w:rsidRPr="00FA6690">
        <w:rPr>
          <w:spacing w:val="-8"/>
          <w:sz w:val="28"/>
          <w:szCs w:val="28"/>
        </w:rPr>
        <w:t>3</w:t>
      </w:r>
      <w:r w:rsidR="00BF70B8" w:rsidRPr="00FA6690">
        <w:rPr>
          <w:rFonts w:hint="cs"/>
          <w:spacing w:val="-8"/>
          <w:sz w:val="28"/>
          <w:szCs w:val="28"/>
          <w:cs/>
        </w:rPr>
        <w:t xml:space="preserve"> </w:t>
      </w:r>
      <w:r w:rsidR="0051744B" w:rsidRPr="00FA6690">
        <w:rPr>
          <w:spacing w:val="-8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FA6690">
        <w:rPr>
          <w:rFonts w:hint="cs"/>
          <w:spacing w:val="-8"/>
          <w:sz w:val="28"/>
          <w:szCs w:val="28"/>
          <w:cs/>
          <w:lang w:val="th-TH"/>
        </w:rPr>
        <w:t>ะ</w:t>
      </w:r>
      <w:r w:rsidRPr="00FA6690">
        <w:rPr>
          <w:spacing w:val="-8"/>
          <w:sz w:val="28"/>
          <w:szCs w:val="28"/>
          <w:cs/>
          <w:lang w:val="th-TH"/>
        </w:rPr>
        <w:t>ได้ดังนี้</w:t>
      </w:r>
    </w:p>
    <w:bookmarkStart w:id="147" w:name="_MON_1625582480"/>
    <w:bookmarkEnd w:id="147"/>
    <w:p w14:paraId="421087C3" w14:textId="26ED3479" w:rsidR="00FD6C13" w:rsidRPr="003C5B51" w:rsidRDefault="0078527F" w:rsidP="0027564C">
      <w:pPr>
        <w:tabs>
          <w:tab w:val="left" w:pos="3690"/>
          <w:tab w:val="left" w:pos="5400"/>
        </w:tabs>
        <w:autoSpaceDE w:val="0"/>
        <w:autoSpaceDN w:val="0"/>
        <w:ind w:left="426" w:right="33"/>
        <w:rPr>
          <w:sz w:val="4"/>
          <w:szCs w:val="4"/>
        </w:rPr>
      </w:pPr>
      <w:r w:rsidRPr="00636C67">
        <w:rPr>
          <w:sz w:val="28"/>
          <w:cs/>
        </w:rPr>
        <w:object w:dxaOrig="10150" w:dyaOrig="9197" w14:anchorId="28040CBB">
          <v:shape id="_x0000_i1041" type="#_x0000_t75" style="width:457.25pt;height:450.7pt;mso-position-vertical:absolute" o:ole="">
            <v:imagedata r:id="rId41" o:title=""/>
          </v:shape>
          <o:OLEObject Type="Embed" ProgID="Excel.Sheet.8" ShapeID="_x0000_i1041" DrawAspect="Content" ObjectID="_1698231171" r:id="rId42"/>
        </w:object>
      </w:r>
    </w:p>
    <w:p w14:paraId="2620E84A" w14:textId="77777777" w:rsidR="003C5B51" w:rsidRPr="003C5B51" w:rsidRDefault="003C5B51" w:rsidP="00FA6690">
      <w:pPr>
        <w:tabs>
          <w:tab w:val="left" w:pos="3690"/>
          <w:tab w:val="left" w:pos="5400"/>
        </w:tabs>
        <w:autoSpaceDE w:val="0"/>
        <w:autoSpaceDN w:val="0"/>
        <w:ind w:left="426" w:right="33" w:firstLine="24"/>
        <w:jc w:val="distribute"/>
        <w:rPr>
          <w:sz w:val="4"/>
          <w:szCs w:val="4"/>
        </w:rPr>
      </w:pPr>
    </w:p>
    <w:p w14:paraId="08E1DDC4" w14:textId="74FF61F0" w:rsidR="0051016F" w:rsidRDefault="00194F45" w:rsidP="000302AE">
      <w:pPr>
        <w:tabs>
          <w:tab w:val="left" w:pos="5670"/>
        </w:tabs>
        <w:autoSpaceDE w:val="0"/>
        <w:autoSpaceDN w:val="0"/>
        <w:ind w:left="425" w:right="33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t>สำหรับงวด</w:t>
      </w:r>
      <w:r w:rsidR="00410851">
        <w:rPr>
          <w:rFonts w:hint="cs"/>
          <w:sz w:val="28"/>
          <w:szCs w:val="28"/>
          <w:cs/>
        </w:rPr>
        <w:t>เก้า</w:t>
      </w:r>
      <w:r w:rsidR="00100B6D">
        <w:rPr>
          <w:rFonts w:hint="cs"/>
          <w:sz w:val="28"/>
          <w:szCs w:val="28"/>
          <w:cs/>
        </w:rPr>
        <w:t>เดือน</w:t>
      </w:r>
      <w:r w:rsidR="00084132">
        <w:rPr>
          <w:rFonts w:hint="cs"/>
          <w:sz w:val="28"/>
          <w:szCs w:val="28"/>
          <w:cs/>
        </w:rPr>
        <w:t>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100B6D">
        <w:rPr>
          <w:sz w:val="28"/>
          <w:szCs w:val="28"/>
        </w:rPr>
        <w:t>30</w:t>
      </w:r>
      <w:r w:rsidR="00084132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100B6D">
        <w:rPr>
          <w:rFonts w:hint="cs"/>
          <w:sz w:val="28"/>
          <w:szCs w:val="28"/>
          <w:cs/>
        </w:rPr>
        <w:t>ายน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2564</w:t>
      </w:r>
      <w:r w:rsidR="00084132">
        <w:rPr>
          <w:sz w:val="28"/>
          <w:szCs w:val="28"/>
        </w:rPr>
        <w:t xml:space="preserve"> </w:t>
      </w:r>
      <w:r w:rsidR="00084132"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343D32">
        <w:rPr>
          <w:sz w:val="28"/>
          <w:szCs w:val="28"/>
        </w:rPr>
        <w:t>2563</w:t>
      </w:r>
      <w:r w:rsidR="001F7F88">
        <w:rPr>
          <w:sz w:val="28"/>
          <w:szCs w:val="28"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รายการเคลื่อนไหวของค่าเผื่อผลขาดทุนด้านเครดิตที่คาดว่าจะเกิดขึ้นของลูกหนี้การค้า มีดังนี้</w:t>
      </w:r>
    </w:p>
    <w:bookmarkStart w:id="148" w:name="_MON_1688555791"/>
    <w:bookmarkEnd w:id="148"/>
    <w:p w14:paraId="509C85CA" w14:textId="77777777" w:rsidR="00952AEA" w:rsidRDefault="0066192E" w:rsidP="00952AEA">
      <w:pPr>
        <w:autoSpaceDE w:val="0"/>
        <w:autoSpaceDN w:val="0"/>
        <w:ind w:left="425" w:right="33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10150" w:dyaOrig="2657" w14:anchorId="071E0998">
          <v:shape id="_x0000_i1042" type="#_x0000_t75" style="width:457.25pt;height:130.9pt" o:ole="">
            <v:imagedata r:id="rId43" o:title=""/>
          </v:shape>
          <o:OLEObject Type="Embed" ProgID="Excel.Sheet.8" ShapeID="_x0000_i1042" DrawAspect="Content" ObjectID="_1698231172" r:id="rId44"/>
        </w:object>
      </w:r>
      <w:bookmarkStart w:id="149" w:name="_MON_1595171896"/>
      <w:bookmarkEnd w:id="149"/>
      <w:r w:rsidR="00FA6690"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 w:rsidR="00FA6690"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A42BEF">
        <w:rPr>
          <w:rFonts w:hint="cs"/>
          <w:sz w:val="28"/>
          <w:szCs w:val="28"/>
          <w:cs/>
          <w:lang w:val="th-TH"/>
        </w:rPr>
        <w:t xml:space="preserve"> </w:t>
      </w:r>
    </w:p>
    <w:p w14:paraId="05BA1A30" w14:textId="50F610A7" w:rsidR="002260CB" w:rsidRPr="00A42BEF" w:rsidRDefault="00A42BEF" w:rsidP="00952AEA">
      <w:pPr>
        <w:autoSpaceDE w:val="0"/>
        <w:autoSpaceDN w:val="0"/>
        <w:spacing w:before="120"/>
        <w:ind w:left="425" w:right="33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ได้รับชำระเงินจากลูกหนี้การค้าส่วนที่เกินกำหนดชำระ </w:t>
      </w:r>
      <w:r w:rsidR="00774155">
        <w:rPr>
          <w:sz w:val="28"/>
          <w:szCs w:val="28"/>
        </w:rPr>
        <w:t xml:space="preserve">365 </w:t>
      </w:r>
      <w:r>
        <w:rPr>
          <w:rFonts w:hint="cs"/>
          <w:sz w:val="28"/>
          <w:szCs w:val="28"/>
          <w:cs/>
          <w:lang w:val="th-TH"/>
        </w:rPr>
        <w:t xml:space="preserve">วัน เมื่อวันที่ </w:t>
      </w:r>
      <w:r w:rsidR="004825C0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พฤศจิกายน </w:t>
      </w:r>
      <w:r>
        <w:rPr>
          <w:sz w:val="28"/>
          <w:szCs w:val="28"/>
        </w:rPr>
        <w:t>2564</w:t>
      </w:r>
      <w:r w:rsidR="00E95050">
        <w:rPr>
          <w:rFonts w:hint="cs"/>
          <w:sz w:val="28"/>
          <w:szCs w:val="28"/>
          <w:cs/>
        </w:rPr>
        <w:t xml:space="preserve"> ทั้งจำนวน</w:t>
      </w:r>
    </w:p>
    <w:p w14:paraId="488B9948" w14:textId="30956878" w:rsidR="00A27A48" w:rsidRPr="002260CB" w:rsidRDefault="00A27A48" w:rsidP="00791FFD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40"/>
        <w:ind w:left="450" w:right="-75"/>
        <w:rPr>
          <w:b/>
          <w:bCs/>
          <w:sz w:val="28"/>
          <w:szCs w:val="28"/>
          <w:lang w:val="en-GB"/>
        </w:rPr>
      </w:pPr>
      <w:r w:rsidRPr="002260CB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638A2D98" w:rsidR="000C1A11" w:rsidRPr="000C1A11" w:rsidRDefault="00E72217" w:rsidP="00AA4C16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B3475E">
        <w:rPr>
          <w:sz w:val="28"/>
          <w:szCs w:val="28"/>
        </w:rPr>
        <w:t>30</w:t>
      </w:r>
      <w:r w:rsidR="00CD46BD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B3475E">
        <w:rPr>
          <w:rFonts w:hint="cs"/>
          <w:sz w:val="28"/>
          <w:szCs w:val="28"/>
          <w:cs/>
        </w:rPr>
        <w:t>ายน</w:t>
      </w:r>
      <w:r w:rsidR="00CD46BD">
        <w:rPr>
          <w:rFonts w:hint="cs"/>
          <w:sz w:val="28"/>
          <w:szCs w:val="28"/>
          <w:cs/>
        </w:rPr>
        <w:t xml:space="preserve"> </w:t>
      </w:r>
      <w:r w:rsidR="0093333E">
        <w:rPr>
          <w:sz w:val="28"/>
          <w:szCs w:val="28"/>
        </w:rPr>
        <w:t>2564</w:t>
      </w:r>
      <w:r w:rsidR="00CD46BD">
        <w:rPr>
          <w:sz w:val="28"/>
          <w:szCs w:val="28"/>
        </w:rPr>
        <w:t xml:space="preserve"> </w:t>
      </w:r>
      <w:r w:rsidR="00CD46BD">
        <w:rPr>
          <w:rFonts w:hint="cs"/>
          <w:sz w:val="28"/>
          <w:szCs w:val="28"/>
          <w:cs/>
        </w:rPr>
        <w:t xml:space="preserve">และ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CD46BD">
        <w:rPr>
          <w:sz w:val="28"/>
          <w:szCs w:val="28"/>
          <w:lang w:val="en-GB"/>
        </w:rPr>
        <w:t>2563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</w:t>
      </w:r>
      <w:r w:rsidR="005724CB">
        <w:rPr>
          <w:sz w:val="28"/>
          <w:szCs w:val="28"/>
          <w:cs/>
          <w:lang w:val="en-GB"/>
        </w:rPr>
        <w:br/>
      </w:r>
      <w:r w:rsidR="00DD1F75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50" w:name="_MON_1674637045"/>
    <w:bookmarkEnd w:id="150"/>
    <w:p w14:paraId="6ADAD010" w14:textId="157135FE" w:rsidR="00A27A48" w:rsidRPr="00C4143C" w:rsidRDefault="00F0770B" w:rsidP="005A5613">
      <w:pPr>
        <w:autoSpaceDE w:val="0"/>
        <w:autoSpaceDN w:val="0"/>
        <w:spacing w:before="80"/>
        <w:ind w:left="426" w:right="29"/>
        <w:rPr>
          <w:sz w:val="20"/>
          <w:szCs w:val="22"/>
        </w:rPr>
      </w:pPr>
      <w:r w:rsidRPr="00636C67">
        <w:rPr>
          <w:sz w:val="28"/>
          <w:cs/>
        </w:rPr>
        <w:object w:dxaOrig="9665" w:dyaOrig="3906" w14:anchorId="274E9B82">
          <v:shape id="_x0000_i1043" type="#_x0000_t75" style="width:459.1pt;height:201.95pt" o:ole="" o:preferrelative="f">
            <v:imagedata r:id="rId45" o:title=""/>
            <o:lock v:ext="edit" aspectratio="f"/>
          </v:shape>
          <o:OLEObject Type="Embed" ProgID="Excel.Sheet.8" ShapeID="_x0000_i1043" DrawAspect="Content" ObjectID="_1698231173" r:id="rId46"/>
        </w:object>
      </w:r>
    </w:p>
    <w:p w14:paraId="6BF51B29" w14:textId="0BE0C253" w:rsidR="002E6BEE" w:rsidRPr="00636C67" w:rsidRDefault="00A966EA" w:rsidP="00A80E8D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40"/>
        <w:ind w:left="450" w:right="-75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4E7A151B" w:rsidR="002E6BEE" w:rsidRPr="00636C67" w:rsidRDefault="00A966EA" w:rsidP="002E6BE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E57C80">
        <w:rPr>
          <w:sz w:val="28"/>
          <w:szCs w:val="28"/>
        </w:rPr>
        <w:t>30</w:t>
      </w:r>
      <w:r w:rsidR="00410851">
        <w:rPr>
          <w:rFonts w:hint="cs"/>
          <w:sz w:val="28"/>
          <w:szCs w:val="28"/>
          <w:cs/>
        </w:rPr>
        <w:t xml:space="preserve"> กันย</w:t>
      </w:r>
      <w:r w:rsidR="00E57C80">
        <w:rPr>
          <w:rFonts w:hint="cs"/>
          <w:sz w:val="28"/>
          <w:szCs w:val="28"/>
          <w:cs/>
        </w:rPr>
        <w:t>ายน</w:t>
      </w:r>
      <w:r w:rsidR="002F1BAD">
        <w:rPr>
          <w:rFonts w:hint="cs"/>
          <w:sz w:val="28"/>
          <w:szCs w:val="28"/>
          <w:cs/>
        </w:rPr>
        <w:t xml:space="preserve"> </w:t>
      </w:r>
      <w:r w:rsidR="002F1BAD">
        <w:rPr>
          <w:sz w:val="28"/>
          <w:szCs w:val="28"/>
        </w:rPr>
        <w:t>2564</w:t>
      </w:r>
      <w:r w:rsidR="002F1BAD">
        <w:rPr>
          <w:rFonts w:hint="cs"/>
          <w:sz w:val="28"/>
          <w:szCs w:val="28"/>
          <w:cs/>
        </w:rPr>
        <w:t xml:space="preserve"> 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151" w:name="_MON_1646917196"/>
    <w:bookmarkEnd w:id="151"/>
    <w:p w14:paraId="0C90E830" w14:textId="06EDC335" w:rsidR="004524A8" w:rsidRPr="00636C67" w:rsidRDefault="00F0770B" w:rsidP="006B502D">
      <w:pPr>
        <w:tabs>
          <w:tab w:val="left" w:pos="5670"/>
        </w:tabs>
        <w:autoSpaceDE w:val="0"/>
        <w:autoSpaceDN w:val="0"/>
        <w:spacing w:before="120"/>
        <w:ind w:left="450" w:right="29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632" w:dyaOrig="3166" w14:anchorId="3680B2F3">
          <v:shape id="_x0000_i1044" type="#_x0000_t75" style="width:455.4pt;height:163.65pt" o:ole="" o:preferrelative="f">
            <v:imagedata r:id="rId47" o:title=""/>
            <o:lock v:ext="edit" aspectratio="f"/>
          </v:shape>
          <o:OLEObject Type="Embed" ProgID="Excel.Sheet.8" ShapeID="_x0000_i1044" DrawAspect="Content" ObjectID="_1698231174" r:id="rId48"/>
        </w:object>
      </w:r>
    </w:p>
    <w:p w14:paraId="253A9C63" w14:textId="74E1EA74" w:rsidR="002E6BEE" w:rsidRDefault="003536F6" w:rsidP="00064A20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</w:t>
      </w:r>
      <w:r w:rsidR="00CD550E">
        <w:rPr>
          <w:rFonts w:hint="cs"/>
          <w:sz w:val="28"/>
          <w:szCs w:val="28"/>
          <w:cs/>
          <w:lang w:val="th-TH"/>
        </w:rPr>
        <w:t>งวด</w:t>
      </w:r>
      <w:r w:rsidR="00410851">
        <w:rPr>
          <w:rFonts w:hint="cs"/>
          <w:sz w:val="28"/>
          <w:szCs w:val="28"/>
          <w:cs/>
          <w:lang w:val="th-TH"/>
        </w:rPr>
        <w:t>เก้า</w:t>
      </w:r>
      <w:r w:rsidR="000939D1">
        <w:rPr>
          <w:rFonts w:hint="cs"/>
          <w:sz w:val="28"/>
          <w:szCs w:val="28"/>
          <w:cs/>
          <w:lang w:val="th-TH"/>
        </w:rPr>
        <w:t>เดือน</w:t>
      </w:r>
      <w:r w:rsidR="00C473B0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C473B0">
        <w:rPr>
          <w:sz w:val="28"/>
          <w:szCs w:val="28"/>
        </w:rPr>
        <w:t>3</w:t>
      </w:r>
      <w:r w:rsidR="000939D1">
        <w:rPr>
          <w:sz w:val="28"/>
          <w:szCs w:val="28"/>
        </w:rPr>
        <w:t>0</w:t>
      </w:r>
      <w:r w:rsidR="00C473B0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0939D1">
        <w:rPr>
          <w:rFonts w:hint="cs"/>
          <w:sz w:val="28"/>
          <w:szCs w:val="28"/>
          <w:cs/>
        </w:rPr>
        <w:t>ายน</w:t>
      </w:r>
      <w:r w:rsidR="00C473B0">
        <w:rPr>
          <w:rFonts w:hint="cs"/>
          <w:sz w:val="28"/>
          <w:szCs w:val="28"/>
          <w:cs/>
        </w:rPr>
        <w:t xml:space="preserve"> </w:t>
      </w:r>
      <w:r w:rsidR="00C473B0">
        <w:rPr>
          <w:sz w:val="28"/>
          <w:szCs w:val="28"/>
        </w:rPr>
        <w:t xml:space="preserve">2564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AC350E">
        <w:rPr>
          <w:sz w:val="28"/>
          <w:szCs w:val="28"/>
        </w:rPr>
        <w:t>3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52" w:name="_MON_1688933203"/>
    <w:bookmarkEnd w:id="152"/>
    <w:p w14:paraId="479D1737" w14:textId="3F7F2885" w:rsidR="00DE34B9" w:rsidRDefault="00F0770B" w:rsidP="00064A20">
      <w:pPr>
        <w:tabs>
          <w:tab w:val="left" w:pos="945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677" w:dyaOrig="2717" w14:anchorId="4C18E9E4">
          <v:shape id="_x0000_i1045" type="#_x0000_t75" style="width:461pt;height:139.3pt" o:ole="" o:preferrelative="f">
            <v:imagedata r:id="rId49" o:title=""/>
            <o:lock v:ext="edit" aspectratio="f"/>
          </v:shape>
          <o:OLEObject Type="Embed" ProgID="Excel.Sheet.8" ShapeID="_x0000_i1045" DrawAspect="Content" ObjectID="_1698231175" r:id="rId50"/>
        </w:object>
      </w:r>
    </w:p>
    <w:p w14:paraId="6C822D0A" w14:textId="5C066096" w:rsidR="00002EFB" w:rsidRPr="00EE6B4F" w:rsidRDefault="002E6BEE" w:rsidP="00DE34B9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"/>
          <w:szCs w:val="2"/>
          <w:cs/>
          <w:lang w:val="th-TH"/>
        </w:rPr>
      </w:pPr>
      <w:bookmarkStart w:id="153" w:name="_MON_1576652611"/>
      <w:bookmarkStart w:id="154" w:name="_MON_1576652623"/>
      <w:bookmarkStart w:id="155" w:name="_MON_1576652641"/>
      <w:bookmarkStart w:id="156" w:name="_MON_1571592092"/>
      <w:bookmarkStart w:id="157" w:name="_MON_1576652523"/>
      <w:bookmarkStart w:id="158" w:name="_MON_1576652533"/>
      <w:bookmarkStart w:id="159" w:name="_MON_1576652540"/>
      <w:bookmarkStart w:id="160" w:name="_MON_1576652551"/>
      <w:bookmarkStart w:id="161" w:name="_MON_1581097012"/>
      <w:bookmarkStart w:id="162" w:name="_MON_1580647045"/>
      <w:bookmarkStart w:id="163" w:name="_MON_1580647056"/>
      <w:bookmarkStart w:id="164" w:name="_MON_1580647169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8286CF5" w14:textId="36911E13" w:rsidR="00C4143C" w:rsidRPr="00577CD8" w:rsidRDefault="009A53C3" w:rsidP="00C4143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สิน</w:t>
      </w:r>
      <w:r>
        <w:rPr>
          <w:rFonts w:hint="cs"/>
          <w:b/>
          <w:bCs/>
          <w:sz w:val="28"/>
          <w:szCs w:val="28"/>
          <w:cs/>
          <w:lang w:val="en-GB"/>
        </w:rPr>
        <w:t>ทรัพย์และหนี้สินสัญญาอนุพันธ์</w:t>
      </w:r>
    </w:p>
    <w:p w14:paraId="41E8ED49" w14:textId="5220BC20" w:rsidR="00C4143C" w:rsidRPr="008E2798" w:rsidRDefault="00EB5E75" w:rsidP="00AF7917">
      <w:pPr>
        <w:spacing w:before="120"/>
        <w:ind w:left="450" w:right="29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ณ วันที่ </w:t>
      </w:r>
      <w:r w:rsidR="00AF7917">
        <w:rPr>
          <w:sz w:val="28"/>
          <w:szCs w:val="28"/>
        </w:rPr>
        <w:t>30</w:t>
      </w:r>
      <w:r w:rsidR="00410851">
        <w:rPr>
          <w:rFonts w:hint="cs"/>
          <w:sz w:val="28"/>
          <w:szCs w:val="28"/>
          <w:cs/>
        </w:rPr>
        <w:t xml:space="preserve"> กันย</w:t>
      </w:r>
      <w:r w:rsidR="006D1886">
        <w:rPr>
          <w:rFonts w:hint="cs"/>
          <w:sz w:val="28"/>
          <w:szCs w:val="28"/>
          <w:cs/>
        </w:rPr>
        <w:t>ายน</w:t>
      </w:r>
      <w:r w:rsidR="00AF7917">
        <w:rPr>
          <w:sz w:val="28"/>
          <w:szCs w:val="28"/>
        </w:rPr>
        <w:t xml:space="preserve"> 2564</w:t>
      </w:r>
      <w:r w:rsidR="00C4143C" w:rsidRPr="008E2798">
        <w:rPr>
          <w:sz w:val="28"/>
          <w:szCs w:val="28"/>
          <w:cs/>
          <w:lang w:val="th-TH"/>
        </w:rPr>
        <w:t xml:space="preserve"> </w:t>
      </w:r>
      <w:r>
        <w:rPr>
          <w:rFonts w:hint="cs"/>
          <w:sz w:val="28"/>
          <w:szCs w:val="28"/>
          <w:cs/>
          <w:lang w:val="th-TH"/>
        </w:rPr>
        <w:t>และ</w:t>
      </w:r>
      <w:r>
        <w:rPr>
          <w:sz w:val="28"/>
          <w:szCs w:val="28"/>
        </w:rPr>
        <w:t xml:space="preserve"> 31</w:t>
      </w:r>
      <w:r>
        <w:rPr>
          <w:sz w:val="28"/>
          <w:szCs w:val="28"/>
          <w:cs/>
          <w:lang w:val="th-TH"/>
        </w:rPr>
        <w:t xml:space="preserve"> ธันวาคม</w:t>
      </w:r>
      <w:r>
        <w:rPr>
          <w:sz w:val="28"/>
          <w:szCs w:val="28"/>
        </w:rPr>
        <w:t xml:space="preserve"> 2563</w:t>
      </w:r>
      <w:r w:rsidR="00C4143C" w:rsidRPr="008E2798">
        <w:rPr>
          <w:rFonts w:hint="cs"/>
          <w:sz w:val="28"/>
          <w:szCs w:val="28"/>
          <w:cs/>
          <w:lang w:val="th-TH"/>
        </w:rPr>
        <w:t xml:space="preserve"> </w:t>
      </w:r>
      <w:r w:rsidR="00C4143C" w:rsidRPr="008E2798">
        <w:rPr>
          <w:sz w:val="28"/>
          <w:szCs w:val="28"/>
          <w:cs/>
          <w:lang w:val="th-TH"/>
        </w:rPr>
        <w:t>กลุ่มบริษัทมียอด</w:t>
      </w:r>
      <w:r w:rsidR="00C4143C" w:rsidRPr="00C21A59">
        <w:rPr>
          <w:sz w:val="28"/>
          <w:szCs w:val="28"/>
          <w:cs/>
          <w:lang w:val="th-TH"/>
        </w:rPr>
        <w:t>คงเหลือ</w:t>
      </w:r>
      <w:r w:rsidR="008E2798" w:rsidRPr="00C21A59">
        <w:rPr>
          <w:rFonts w:hint="cs"/>
          <w:sz w:val="28"/>
          <w:szCs w:val="28"/>
          <w:cs/>
          <w:lang w:val="th-TH"/>
        </w:rPr>
        <w:t>สินทรัพย์(</w:t>
      </w:r>
      <w:r w:rsidR="00C4143C" w:rsidRPr="00C21A59">
        <w:rPr>
          <w:sz w:val="28"/>
          <w:szCs w:val="28"/>
          <w:cs/>
          <w:lang w:val="th-TH"/>
        </w:rPr>
        <w:t>หนี้สิน</w:t>
      </w:r>
      <w:r w:rsidR="008E2798" w:rsidRPr="00C21A59">
        <w:rPr>
          <w:rFonts w:hint="cs"/>
          <w:sz w:val="28"/>
          <w:szCs w:val="28"/>
          <w:cs/>
          <w:lang w:val="th-TH"/>
        </w:rPr>
        <w:t>)</w:t>
      </w:r>
      <w:r w:rsidR="001B1785" w:rsidRPr="00C21A59">
        <w:rPr>
          <w:rFonts w:hint="cs"/>
          <w:sz w:val="28"/>
          <w:szCs w:val="28"/>
          <w:cs/>
          <w:lang w:val="th-TH"/>
        </w:rPr>
        <w:t>สัญญา</w:t>
      </w:r>
      <w:r w:rsidR="001B1785">
        <w:rPr>
          <w:rFonts w:hint="cs"/>
          <w:sz w:val="28"/>
          <w:szCs w:val="28"/>
          <w:cs/>
          <w:lang w:val="th-TH"/>
        </w:rPr>
        <w:t>อนุพันธ์</w:t>
      </w:r>
      <w:r w:rsidR="00C4143C" w:rsidRPr="008E2798">
        <w:rPr>
          <w:sz w:val="28"/>
          <w:szCs w:val="28"/>
          <w:cs/>
          <w:lang w:val="th-TH"/>
        </w:rPr>
        <w:t>ที่เป็น</w:t>
      </w:r>
      <w:r w:rsidR="001546C6">
        <w:rPr>
          <w:rFonts w:hint="cs"/>
          <w:sz w:val="28"/>
          <w:szCs w:val="28"/>
          <w:cs/>
          <w:lang w:val="th-TH"/>
        </w:rPr>
        <w:t>สัญญาซื้อ</w:t>
      </w:r>
      <w:r w:rsidR="00C4143C" w:rsidRPr="008E2798">
        <w:rPr>
          <w:sz w:val="28"/>
          <w:szCs w:val="28"/>
          <w:cs/>
          <w:lang w:val="th-TH"/>
        </w:rPr>
        <w:t>เงินตราต่างประเทศ</w:t>
      </w:r>
      <w:r w:rsidR="001546C6">
        <w:rPr>
          <w:rFonts w:hint="cs"/>
          <w:sz w:val="28"/>
          <w:szCs w:val="28"/>
          <w:cs/>
          <w:lang w:val="th-TH"/>
        </w:rPr>
        <w:t>ล่วงหน้า</w:t>
      </w:r>
      <w:r w:rsidR="00C4143C" w:rsidRPr="008E2798">
        <w:rPr>
          <w:rFonts w:hint="cs"/>
          <w:sz w:val="28"/>
          <w:szCs w:val="28"/>
          <w:cs/>
          <w:lang w:val="th-TH"/>
        </w:rPr>
        <w:t>ที่สำคัญดังนี้</w:t>
      </w:r>
    </w:p>
    <w:bookmarkStart w:id="165" w:name="_MON_1549557121"/>
    <w:bookmarkStart w:id="166" w:name="_MON_1549562287"/>
    <w:bookmarkStart w:id="167" w:name="_MON_1675107280"/>
    <w:bookmarkStart w:id="168" w:name="_MON_1548704284"/>
    <w:bookmarkStart w:id="169" w:name="_MON_1548704309"/>
    <w:bookmarkStart w:id="170" w:name="_MON_1548704317"/>
    <w:bookmarkStart w:id="171" w:name="_MON_1548704346"/>
    <w:bookmarkStart w:id="172" w:name="_MON_1548704381"/>
    <w:bookmarkStart w:id="173" w:name="_MON_1548704388"/>
    <w:bookmarkStart w:id="174" w:name="_MON_1548704429"/>
    <w:bookmarkStart w:id="175" w:name="_MON_1548704438"/>
    <w:bookmarkStart w:id="176" w:name="_MON_1548704447"/>
    <w:bookmarkStart w:id="177" w:name="_MON_1548704459"/>
    <w:bookmarkStart w:id="178" w:name="_MON_1548704529"/>
    <w:bookmarkStart w:id="179" w:name="_MON_1548704545"/>
    <w:bookmarkStart w:id="180" w:name="_MON_1548704552"/>
    <w:bookmarkStart w:id="181" w:name="_MON_1548704560"/>
    <w:bookmarkStart w:id="182" w:name="_MON_1548704572"/>
    <w:bookmarkStart w:id="183" w:name="_MON_1548704577"/>
    <w:bookmarkStart w:id="184" w:name="_MON_1548704762"/>
    <w:bookmarkStart w:id="185" w:name="_MON_1549382326"/>
    <w:bookmarkStart w:id="186" w:name="_MON_1549382354"/>
    <w:bookmarkStart w:id="187" w:name="_MON_1549382421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Start w:id="188" w:name="_MON_1549382443"/>
    <w:bookmarkEnd w:id="188"/>
    <w:p w14:paraId="5E3F5EF6" w14:textId="7DF30756" w:rsidR="00C4143C" w:rsidRDefault="003205A9" w:rsidP="00EA0716">
      <w:pPr>
        <w:tabs>
          <w:tab w:val="left" w:pos="5310"/>
        </w:tabs>
        <w:autoSpaceDE w:val="0"/>
        <w:autoSpaceDN w:val="0"/>
        <w:spacing w:before="120"/>
        <w:ind w:left="426" w:right="29"/>
        <w:jc w:val="distribute"/>
        <w:rPr>
          <w:sz w:val="28"/>
          <w:szCs w:val="28"/>
        </w:rPr>
      </w:pPr>
      <w:r w:rsidRPr="00E50525">
        <w:rPr>
          <w:sz w:val="28"/>
          <w:szCs w:val="28"/>
        </w:rPr>
        <w:object w:dxaOrig="9612" w:dyaOrig="2505" w14:anchorId="638ECBAC">
          <v:shape id="_x0000_i1046" type="#_x0000_t75" style="width:461.9pt;height:133.7pt" o:ole="" o:preferrelative="f">
            <v:imagedata r:id="rId51" o:title=""/>
            <o:lock v:ext="edit" aspectratio="f"/>
          </v:shape>
          <o:OLEObject Type="Embed" ProgID="Excel.Sheet.8" ShapeID="_x0000_i1046" DrawAspect="Content" ObjectID="_1698231176" r:id="rId52"/>
        </w:object>
      </w:r>
    </w:p>
    <w:p w14:paraId="74D23CD5" w14:textId="27CC28A1" w:rsidR="00935F0A" w:rsidRPr="00636C67" w:rsidRDefault="00935F0A" w:rsidP="00D07A8D">
      <w:pPr>
        <w:numPr>
          <w:ilvl w:val="0"/>
          <w:numId w:val="1"/>
        </w:numPr>
        <w:autoSpaceDE w:val="0"/>
        <w:autoSpaceDN w:val="0"/>
        <w:spacing w:before="18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59E60517" w:rsidR="00935F0A" w:rsidRDefault="00935F0A" w:rsidP="001967B0">
      <w:pPr>
        <w:tabs>
          <w:tab w:val="left" w:pos="5670"/>
        </w:tabs>
        <w:autoSpaceDE w:val="0"/>
        <w:autoSpaceDN w:val="0"/>
        <w:spacing w:before="120"/>
        <w:ind w:left="425" w:right="-5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2842E9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2842E9">
        <w:rPr>
          <w:rFonts w:hint="cs"/>
          <w:sz w:val="28"/>
          <w:szCs w:val="28"/>
          <w:cs/>
        </w:rPr>
        <w:t>ายน</w:t>
      </w:r>
      <w:r w:rsidR="00B46209">
        <w:rPr>
          <w:rFonts w:hint="cs"/>
          <w:sz w:val="28"/>
          <w:szCs w:val="28"/>
          <w:cs/>
        </w:rPr>
        <w:t xml:space="preserve"> </w:t>
      </w:r>
      <w:r w:rsidR="00B46209">
        <w:rPr>
          <w:sz w:val="28"/>
          <w:szCs w:val="28"/>
        </w:rPr>
        <w:t xml:space="preserve">2564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9" w:name="_MON_1681369275"/>
    <w:bookmarkEnd w:id="189"/>
    <w:p w14:paraId="1B6F9AFC" w14:textId="24AACB83" w:rsidR="00206FB0" w:rsidRDefault="009C12FF" w:rsidP="00064A20">
      <w:pPr>
        <w:tabs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</w:rPr>
      </w:pPr>
      <w:r w:rsidRPr="00636C67">
        <w:rPr>
          <w:sz w:val="28"/>
          <w:cs/>
        </w:rPr>
        <w:object w:dxaOrig="9709" w:dyaOrig="4602" w14:anchorId="0B4533DD">
          <v:shape id="_x0000_i1047" type="#_x0000_t75" style="width:461pt;height:238.45pt" o:ole="" o:preferrelative="f">
            <v:imagedata r:id="rId53" o:title=""/>
            <o:lock v:ext="edit" aspectratio="f"/>
          </v:shape>
          <o:OLEObject Type="Embed" ProgID="Excel.Sheet.8" ShapeID="_x0000_i1047" DrawAspect="Content" ObjectID="_1698231177" r:id="rId54"/>
        </w:object>
      </w:r>
    </w:p>
    <w:p w14:paraId="1C4E48F4" w14:textId="55C1D942" w:rsidR="00260E1F" w:rsidRPr="00636C67" w:rsidRDefault="00260E1F" w:rsidP="00D07A8D">
      <w:pPr>
        <w:numPr>
          <w:ilvl w:val="0"/>
          <w:numId w:val="1"/>
        </w:numPr>
        <w:autoSpaceDE w:val="0"/>
        <w:autoSpaceDN w:val="0"/>
        <w:spacing w:before="18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4F44E067" w:rsidR="00712F48" w:rsidRPr="00636C67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16F11">
        <w:rPr>
          <w:sz w:val="28"/>
          <w:szCs w:val="28"/>
        </w:rPr>
        <w:t>30</w:t>
      </w:r>
      <w:r w:rsidR="00B16F11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B16F11">
        <w:rPr>
          <w:rFonts w:hint="cs"/>
          <w:sz w:val="28"/>
          <w:szCs w:val="28"/>
          <w:cs/>
        </w:rPr>
        <w:t>ายน</w:t>
      </w:r>
      <w:r w:rsidR="00CB384A">
        <w:rPr>
          <w:rFonts w:hint="cs"/>
          <w:sz w:val="28"/>
          <w:szCs w:val="28"/>
          <w:cs/>
        </w:rPr>
        <w:t xml:space="preserve"> </w:t>
      </w:r>
      <w:r w:rsidR="00CB384A">
        <w:rPr>
          <w:sz w:val="28"/>
          <w:szCs w:val="28"/>
        </w:rPr>
        <w:t xml:space="preserve">2564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90" w:name="_MON_1614550653"/>
    <w:bookmarkEnd w:id="190"/>
    <w:p w14:paraId="0B932B35" w14:textId="6EA092D1" w:rsidR="00712F48" w:rsidRDefault="003205A9" w:rsidP="0078367C">
      <w:pPr>
        <w:spacing w:before="120"/>
        <w:ind w:firstLine="450"/>
        <w:jc w:val="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489" w:dyaOrig="3428" w14:anchorId="0CF1B991">
          <v:shape id="_x0000_i1048" type="#_x0000_t75" style="width:461pt;height:152.4pt" o:ole="">
            <v:imagedata r:id="rId55" o:title=""/>
          </v:shape>
          <o:OLEObject Type="Embed" ProgID="Excel.Sheet.12" ShapeID="_x0000_i1048" DrawAspect="Content" ObjectID="_1698231178" r:id="rId56"/>
        </w:object>
      </w:r>
    </w:p>
    <w:p w14:paraId="38E25B95" w14:textId="77777777" w:rsidR="001E3798" w:rsidRPr="00636C67" w:rsidRDefault="001E3798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1E3798" w:rsidRPr="00636C67" w:rsidSect="004F1F00">
          <w:pgSz w:w="11906" w:h="16838"/>
          <w:pgMar w:top="1411" w:right="835" w:bottom="1138" w:left="1411" w:header="706" w:footer="619" w:gutter="0"/>
          <w:cols w:space="708"/>
          <w:docGrid w:linePitch="360"/>
        </w:sectPr>
      </w:pPr>
    </w:p>
    <w:p w14:paraId="4FC3254B" w14:textId="67BBA8FB" w:rsidR="0044743F" w:rsidRPr="00636C67" w:rsidRDefault="00817604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6B47A7A0" w:rsidR="00B07251" w:rsidRDefault="0081760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D95CFA">
        <w:rPr>
          <w:sz w:val="28"/>
          <w:szCs w:val="28"/>
        </w:rPr>
        <w:t>30</w:t>
      </w:r>
      <w:r w:rsidR="00D95CFA">
        <w:rPr>
          <w:rFonts w:hint="cs"/>
          <w:sz w:val="28"/>
          <w:szCs w:val="28"/>
          <w:cs/>
        </w:rPr>
        <w:t xml:space="preserve"> </w:t>
      </w:r>
      <w:r w:rsidR="00410851">
        <w:rPr>
          <w:rFonts w:hint="cs"/>
          <w:sz w:val="28"/>
          <w:szCs w:val="28"/>
          <w:cs/>
        </w:rPr>
        <w:t>กันย</w:t>
      </w:r>
      <w:r w:rsidR="00D95CFA">
        <w:rPr>
          <w:rFonts w:hint="cs"/>
          <w:sz w:val="28"/>
          <w:szCs w:val="28"/>
          <w:cs/>
        </w:rPr>
        <w:t>ายน</w:t>
      </w:r>
      <w:r w:rsidR="002F4AE7">
        <w:rPr>
          <w:rFonts w:hint="cs"/>
          <w:sz w:val="28"/>
          <w:szCs w:val="28"/>
          <w:cs/>
        </w:rPr>
        <w:t xml:space="preserve"> </w:t>
      </w:r>
      <w:r w:rsidR="002F4AE7">
        <w:rPr>
          <w:sz w:val="28"/>
          <w:szCs w:val="28"/>
        </w:rPr>
        <w:t xml:space="preserve">2564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086D7E">
        <w:rPr>
          <w:sz w:val="28"/>
          <w:szCs w:val="28"/>
        </w:rPr>
        <w:t xml:space="preserve"> </w:t>
      </w:r>
      <w:r w:rsidR="00D30F7B" w:rsidRPr="00636C67">
        <w:rPr>
          <w:sz w:val="28"/>
          <w:szCs w:val="28"/>
          <w:cs/>
          <w:lang w:val="th-TH"/>
        </w:rPr>
        <w:t xml:space="preserve">ธันวาคม </w:t>
      </w:r>
      <w:r w:rsidR="003C6DBF">
        <w:rPr>
          <w:sz w:val="28"/>
          <w:szCs w:val="28"/>
        </w:rPr>
        <w:t>2563</w:t>
      </w:r>
      <w:r w:rsidR="003C6DBF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91" w:name="_MON_1688805880"/>
    <w:bookmarkEnd w:id="191"/>
    <w:p w14:paraId="1626CF4C" w14:textId="229AE0CE" w:rsidR="008344AF" w:rsidRDefault="0060024E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18734" w:dyaOrig="8474" w14:anchorId="3F316396">
          <v:shape id="_x0000_i1049" type="#_x0000_t75" style="width:721.85pt;height:354.4pt" o:ole="">
            <v:imagedata r:id="rId57" o:title=""/>
          </v:shape>
          <o:OLEObject Type="Embed" ProgID="Excel.Sheet.8" ShapeID="_x0000_i1049" DrawAspect="Content" ObjectID="_1698231179" r:id="rId58"/>
        </w:object>
      </w:r>
    </w:p>
    <w:bookmarkStart w:id="192" w:name="_MON_1624434632"/>
    <w:bookmarkEnd w:id="192"/>
    <w:p w14:paraId="5E03806B" w14:textId="102855A0" w:rsidR="00315A57" w:rsidRPr="00636C67" w:rsidRDefault="005A0D41" w:rsidP="00AF761C">
      <w:pPr>
        <w:tabs>
          <w:tab w:val="left" w:pos="12900"/>
        </w:tabs>
        <w:ind w:left="425" w:right="-144"/>
        <w:rPr>
          <w:sz w:val="28"/>
        </w:rPr>
      </w:pPr>
      <w:r w:rsidRPr="00636C67">
        <w:rPr>
          <w:sz w:val="28"/>
          <w:cs/>
        </w:rPr>
        <w:object w:dxaOrig="18859" w:dyaOrig="8315" w14:anchorId="05760AFF">
          <v:shape id="_x0000_i1050" type="#_x0000_t75" style="width:698.5pt;height:334.75pt" o:ole="">
            <v:imagedata r:id="rId59" o:title=""/>
          </v:shape>
          <o:OLEObject Type="Embed" ProgID="Excel.Sheet.8" ShapeID="_x0000_i1050" DrawAspect="Content" ObjectID="_1698231180" r:id="rId60"/>
        </w:object>
      </w:r>
    </w:p>
    <w:p w14:paraId="48A20AD5" w14:textId="072B469A" w:rsidR="00BB2E2C" w:rsidRDefault="00A07B15" w:rsidP="00305F93">
      <w:pPr>
        <w:spacing w:before="120"/>
        <w:ind w:left="426" w:right="-17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AD6051" w:rsidRPr="00636C67">
        <w:rPr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>
        <w:rPr>
          <w:rFonts w:hint="cs"/>
          <w:sz w:val="28"/>
          <w:szCs w:val="28"/>
          <w:cs/>
          <w:lang w:val="en-GB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ณ วันที่</w:t>
      </w:r>
      <w:r w:rsidR="001C1B16" w:rsidRPr="00636C67">
        <w:rPr>
          <w:rFonts w:hint="cs"/>
          <w:sz w:val="28"/>
          <w:szCs w:val="28"/>
          <w:cs/>
        </w:rPr>
        <w:t xml:space="preserve"> </w:t>
      </w:r>
      <w:r w:rsidR="0024706C">
        <w:rPr>
          <w:sz w:val="28"/>
          <w:szCs w:val="28"/>
        </w:rPr>
        <w:t xml:space="preserve">30 </w:t>
      </w:r>
      <w:r w:rsidR="008A40C3">
        <w:rPr>
          <w:rFonts w:hint="cs"/>
          <w:sz w:val="28"/>
          <w:szCs w:val="28"/>
          <w:cs/>
        </w:rPr>
        <w:t>กันย</w:t>
      </w:r>
      <w:r w:rsidR="0024706C">
        <w:rPr>
          <w:rFonts w:hint="cs"/>
          <w:sz w:val="28"/>
          <w:szCs w:val="28"/>
          <w:cs/>
        </w:rPr>
        <w:t>ายน</w:t>
      </w:r>
      <w:r w:rsidR="00D23399">
        <w:rPr>
          <w:rFonts w:hint="cs"/>
          <w:sz w:val="28"/>
          <w:szCs w:val="28"/>
          <w:cs/>
        </w:rPr>
        <w:t xml:space="preserve"> </w:t>
      </w:r>
      <w:r w:rsidR="00D23399">
        <w:rPr>
          <w:sz w:val="28"/>
          <w:szCs w:val="28"/>
        </w:rPr>
        <w:t xml:space="preserve">2564 </w:t>
      </w:r>
      <w:r w:rsidR="00D23399">
        <w:rPr>
          <w:rFonts w:hint="cs"/>
          <w:sz w:val="28"/>
          <w:szCs w:val="28"/>
          <w:cs/>
        </w:rPr>
        <w:t xml:space="preserve">และ </w:t>
      </w:r>
      <w:r w:rsidR="00960E1D" w:rsidRPr="00636C67">
        <w:rPr>
          <w:sz w:val="28"/>
          <w:szCs w:val="28"/>
          <w:lang w:val="en-GB"/>
        </w:rPr>
        <w:t>31</w:t>
      </w:r>
      <w:r w:rsidR="00AD6051" w:rsidRPr="00636C67">
        <w:rPr>
          <w:sz w:val="28"/>
          <w:szCs w:val="28"/>
          <w:lang w:val="en-GB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ธันวาคม</w:t>
      </w:r>
      <w:r w:rsidR="00960E1D" w:rsidRPr="00636C67">
        <w:rPr>
          <w:sz w:val="28"/>
          <w:szCs w:val="28"/>
          <w:lang w:val="en-GB"/>
        </w:rPr>
        <w:t xml:space="preserve"> 256</w:t>
      </w:r>
      <w:r w:rsidR="003C6DBF">
        <w:rPr>
          <w:rFonts w:hint="cs"/>
          <w:sz w:val="28"/>
          <w:szCs w:val="28"/>
          <w:cs/>
          <w:lang w:val="en-GB"/>
        </w:rPr>
        <w:t>3</w:t>
      </w:r>
      <w:r w:rsidR="00746748" w:rsidRPr="00636C67">
        <w:rPr>
          <w:sz w:val="28"/>
          <w:szCs w:val="28"/>
          <w:lang w:val="en-GB"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ในงบการเงินรวม</w:t>
      </w:r>
      <w:r w:rsidR="000D62AB" w:rsidRPr="00636C67">
        <w:rPr>
          <w:sz w:val="28"/>
          <w:szCs w:val="28"/>
          <w:cs/>
          <w:lang w:val="en-GB"/>
        </w:rPr>
        <w:t xml:space="preserve"> </w:t>
      </w:r>
      <w:r w:rsidR="008122F6">
        <w:rPr>
          <w:rFonts w:hint="cs"/>
          <w:sz w:val="28"/>
          <w:szCs w:val="28"/>
          <w:cs/>
          <w:lang w:val="en-GB"/>
        </w:rPr>
        <w:t xml:space="preserve">   </w:t>
      </w:r>
      <w:r w:rsidR="00AD6051" w:rsidRPr="00CB5A92">
        <w:rPr>
          <w:sz w:val="28"/>
          <w:szCs w:val="28"/>
          <w:cs/>
          <w:lang w:val="en-GB"/>
        </w:rPr>
        <w:t>จำนวน</w:t>
      </w:r>
      <w:r w:rsidR="00960E1D" w:rsidRPr="00CB5A92">
        <w:rPr>
          <w:sz w:val="28"/>
          <w:szCs w:val="28"/>
        </w:rPr>
        <w:t xml:space="preserve"> </w:t>
      </w:r>
      <w:r w:rsidR="00CB5A92" w:rsidRPr="00CB5A92">
        <w:rPr>
          <w:sz w:val="28"/>
          <w:szCs w:val="28"/>
        </w:rPr>
        <w:t>6.</w:t>
      </w:r>
      <w:r w:rsidR="00CB5A92">
        <w:rPr>
          <w:sz w:val="28"/>
          <w:szCs w:val="28"/>
        </w:rPr>
        <w:t>75</w:t>
      </w:r>
      <w:r w:rsidR="00A525E4">
        <w:rPr>
          <w:sz w:val="28"/>
          <w:szCs w:val="28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ล้าน</w:t>
      </w:r>
      <w:r w:rsidR="00AD6051" w:rsidRPr="00636C67">
        <w:rPr>
          <w:rFonts w:hint="cs"/>
          <w:sz w:val="28"/>
          <w:szCs w:val="28"/>
          <w:cs/>
          <w:lang w:val="en-GB"/>
        </w:rPr>
        <w:t>บ</w:t>
      </w:r>
      <w:r w:rsidR="00042B00" w:rsidRPr="00636C67">
        <w:rPr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D23399">
        <w:rPr>
          <w:sz w:val="28"/>
          <w:szCs w:val="28"/>
        </w:rPr>
        <w:t>6.79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CB5A92">
        <w:rPr>
          <w:sz w:val="28"/>
          <w:szCs w:val="28"/>
          <w:cs/>
          <w:lang w:val="en-GB"/>
        </w:rPr>
        <w:t>จำนวน</w:t>
      </w:r>
      <w:r w:rsidR="000D62AB" w:rsidRPr="00CB5A92">
        <w:rPr>
          <w:sz w:val="28"/>
          <w:szCs w:val="28"/>
        </w:rPr>
        <w:t xml:space="preserve"> </w:t>
      </w:r>
      <w:r w:rsidR="00CB5A92" w:rsidRPr="00CB5A92">
        <w:rPr>
          <w:sz w:val="28"/>
          <w:szCs w:val="28"/>
        </w:rPr>
        <w:t>6.29</w:t>
      </w:r>
      <w:r w:rsidR="000D62AB">
        <w:rPr>
          <w:sz w:val="28"/>
          <w:szCs w:val="28"/>
        </w:rPr>
        <w:t xml:space="preserve"> </w:t>
      </w:r>
      <w:r w:rsidR="000D62AB" w:rsidRPr="00636C67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161281">
        <w:rPr>
          <w:sz w:val="28"/>
          <w:szCs w:val="28"/>
        </w:rPr>
        <w:t>6.33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2B93C5EC" w14:textId="008743CB" w:rsidR="00112ED7" w:rsidRPr="00726F4A" w:rsidRDefault="00112ED7" w:rsidP="00A90781">
      <w:pPr>
        <w:spacing w:before="120"/>
        <w:ind w:left="425" w:right="-17"/>
        <w:jc w:val="thaiDistribute"/>
        <w:rPr>
          <w:sz w:val="28"/>
          <w:szCs w:val="28"/>
          <w:cs/>
        </w:rPr>
      </w:pPr>
      <w:r w:rsidRPr="00604613">
        <w:rPr>
          <w:sz w:val="28"/>
          <w:szCs w:val="28"/>
          <w:cs/>
          <w:lang w:val="en-GB"/>
        </w:rPr>
        <w:t>เมื่อ</w:t>
      </w:r>
      <w:r w:rsidRPr="00112ED7">
        <w:rPr>
          <w:sz w:val="28"/>
          <w:szCs w:val="28"/>
          <w:cs/>
          <w:lang w:val="en-GB"/>
        </w:rPr>
        <w:t xml:space="preserve">วันที่ </w:t>
      </w:r>
      <w:r w:rsidRPr="00112ED7">
        <w:rPr>
          <w:sz w:val="28"/>
          <w:szCs w:val="28"/>
          <w:lang w:val="en-GB"/>
        </w:rPr>
        <w:t xml:space="preserve">19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 xml:space="preserve">2564 </w:t>
      </w:r>
      <w:r w:rsidRPr="00112ED7">
        <w:rPr>
          <w:sz w:val="28"/>
          <w:szCs w:val="28"/>
          <w:cs/>
          <w:lang w:val="en-GB"/>
        </w:rPr>
        <w:t>บริษัทฯได้ทำสัญญาซื้อที่ดินพร้อมสิ่งปลูกสร้างกับบริษัท วินเนอร์ยี่ โฮลดิ้ง จำกัด ราคาทุน</w:t>
      </w:r>
      <w:r>
        <w:rPr>
          <w:rFonts w:hint="cs"/>
          <w:sz w:val="28"/>
          <w:szCs w:val="28"/>
          <w:cs/>
          <w:lang w:val="en-GB"/>
        </w:rPr>
        <w:t>จ่า</w:t>
      </w:r>
      <w:r w:rsidRPr="00112ED7">
        <w:rPr>
          <w:sz w:val="28"/>
          <w:szCs w:val="28"/>
          <w:cs/>
          <w:lang w:val="en-GB"/>
        </w:rPr>
        <w:t xml:space="preserve">ยซื้อจำนวน </w:t>
      </w:r>
      <w:r w:rsidRPr="00112ED7">
        <w:rPr>
          <w:sz w:val="28"/>
          <w:szCs w:val="28"/>
          <w:lang w:val="en-GB"/>
        </w:rPr>
        <w:t xml:space="preserve">25 </w:t>
      </w:r>
      <w:r w:rsidRPr="00112ED7">
        <w:rPr>
          <w:sz w:val="28"/>
          <w:szCs w:val="28"/>
          <w:cs/>
          <w:lang w:val="en-GB"/>
        </w:rPr>
        <w:t xml:space="preserve">ล้านบาท โดยบริษัทฯได้ชำระเงินและรับโอนกรรมสิทธิ์ที่ดินพร้อมสิ่งปลูกสร้างแล้วเมื่อวันที่ </w:t>
      </w:r>
      <w:r w:rsidRPr="00112ED7">
        <w:rPr>
          <w:sz w:val="28"/>
          <w:szCs w:val="28"/>
          <w:lang w:val="en-GB"/>
        </w:rPr>
        <w:t xml:space="preserve">28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5473D">
        <w:rPr>
          <w:rFonts w:hint="cs"/>
          <w:sz w:val="28"/>
          <w:szCs w:val="28"/>
          <w:cs/>
          <w:lang w:val="en-GB"/>
        </w:rPr>
        <w:t>อาคารตัดค่าเสื่อมราคาโดยใช้วิธี</w:t>
      </w:r>
      <w:r w:rsidR="00726F4A">
        <w:rPr>
          <w:rFonts w:hint="cs"/>
          <w:sz w:val="28"/>
          <w:szCs w:val="28"/>
          <w:cs/>
        </w:rPr>
        <w:t xml:space="preserve">เส้นตรงตามอายุการใช้งานประมาณ </w:t>
      </w:r>
      <w:r w:rsidR="00726F4A">
        <w:rPr>
          <w:sz w:val="28"/>
          <w:szCs w:val="28"/>
        </w:rPr>
        <w:t xml:space="preserve">20 </w:t>
      </w:r>
      <w:r w:rsidR="00726F4A">
        <w:rPr>
          <w:rFonts w:hint="cs"/>
          <w:sz w:val="28"/>
          <w:szCs w:val="28"/>
          <w:cs/>
        </w:rPr>
        <w:t xml:space="preserve">ปี </w:t>
      </w:r>
    </w:p>
    <w:p w14:paraId="1E1520B0" w14:textId="77777777" w:rsidR="00112ED7" w:rsidRPr="00112ED7" w:rsidRDefault="00112ED7" w:rsidP="00305F93">
      <w:pPr>
        <w:spacing w:before="120"/>
        <w:ind w:left="426" w:right="-17"/>
        <w:jc w:val="thaiDistribute"/>
        <w:rPr>
          <w:sz w:val="28"/>
          <w:szCs w:val="28"/>
          <w:lang w:val="en-GB"/>
        </w:rPr>
      </w:pPr>
    </w:p>
    <w:p w14:paraId="58169B25" w14:textId="4D2CBED7" w:rsidR="00112ED7" w:rsidRPr="00D23399" w:rsidRDefault="00112ED7" w:rsidP="00305F93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112ED7" w:rsidRPr="00D23399" w:rsidSect="007A7AE3">
          <w:headerReference w:type="default" r:id="rId61"/>
          <w:footerReference w:type="even" r:id="rId62"/>
          <w:footerReference w:type="default" r:id="rId63"/>
          <w:headerReference w:type="first" r:id="rId64"/>
          <w:pgSz w:w="16838" w:h="11906" w:orient="landscape" w:code="9"/>
          <w:pgMar w:top="1418" w:right="1387" w:bottom="924" w:left="1134" w:header="170" w:footer="0" w:gutter="0"/>
          <w:cols w:space="708"/>
          <w:docGrid w:linePitch="435"/>
        </w:sectPr>
      </w:pP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93" w:name="_MON_1398100821"/>
      <w:bookmarkStart w:id="194" w:name="_MON_1398100871"/>
      <w:bookmarkStart w:id="195" w:name="_MON_1398100887"/>
      <w:bookmarkStart w:id="196" w:name="_MON_1398100912"/>
      <w:bookmarkStart w:id="197" w:name="_MON_1398100934"/>
      <w:bookmarkStart w:id="198" w:name="_MON_1398100964"/>
      <w:bookmarkStart w:id="199" w:name="_MON_1398100975"/>
      <w:bookmarkStart w:id="200" w:name="_MON_1398101038"/>
      <w:bookmarkStart w:id="201" w:name="_MON_1398101188"/>
      <w:bookmarkStart w:id="202" w:name="_MON_1398168790"/>
      <w:bookmarkStart w:id="203" w:name="_MON_1398258366"/>
      <w:bookmarkStart w:id="204" w:name="_MON_1398852709"/>
      <w:bookmarkStart w:id="205" w:name="_MON_1398852730"/>
      <w:bookmarkStart w:id="206" w:name="_MON_1426754031"/>
      <w:bookmarkStart w:id="207" w:name="_MON_1430117001"/>
      <w:bookmarkStart w:id="208" w:name="_MON_1430117304"/>
      <w:bookmarkStart w:id="209" w:name="_MON_1430117314"/>
      <w:bookmarkStart w:id="210" w:name="_MON_1430117321"/>
      <w:bookmarkStart w:id="211" w:name="_MON_1430117337"/>
      <w:bookmarkStart w:id="212" w:name="_MON_1433680932"/>
      <w:bookmarkStart w:id="213" w:name="_MON_1442298621"/>
      <w:bookmarkStart w:id="214" w:name="_MON_1442299230"/>
      <w:bookmarkStart w:id="215" w:name="_MON_1442299247"/>
      <w:bookmarkStart w:id="216" w:name="_MON_1442299254"/>
      <w:bookmarkStart w:id="217" w:name="_MON_1465802584"/>
      <w:bookmarkStart w:id="218" w:name="_MON_1465806637"/>
      <w:bookmarkStart w:id="219" w:name="_MON_1474975125"/>
      <w:bookmarkStart w:id="220" w:name="_MON_1474975137"/>
      <w:bookmarkStart w:id="221" w:name="_MON_1489229052"/>
      <w:bookmarkStart w:id="222" w:name="_MON_1489229071"/>
      <w:bookmarkStart w:id="223" w:name="_MON_1489229110"/>
      <w:bookmarkStart w:id="224" w:name="_MON_1489910505"/>
      <w:bookmarkStart w:id="225" w:name="_MON_1493623492"/>
      <w:bookmarkStart w:id="226" w:name="_MON_1493623526"/>
      <w:bookmarkStart w:id="227" w:name="_MON_1493623565"/>
      <w:bookmarkStart w:id="228" w:name="_MON_1493623584"/>
      <w:bookmarkStart w:id="229" w:name="_MON_1493623596"/>
      <w:bookmarkStart w:id="230" w:name="_MON_1493623605"/>
      <w:bookmarkStart w:id="231" w:name="_MON_1493623661"/>
      <w:bookmarkStart w:id="232" w:name="_MON_1493635652"/>
      <w:bookmarkStart w:id="233" w:name="_MON_1493635669"/>
      <w:bookmarkStart w:id="234" w:name="_MON_1494055857"/>
      <w:bookmarkStart w:id="235" w:name="_MON_1505031549"/>
      <w:bookmarkStart w:id="236" w:name="_MON_1506235889"/>
      <w:bookmarkStart w:id="237" w:name="_MON_1508594591"/>
      <w:bookmarkStart w:id="238" w:name="_MON_1509539581"/>
      <w:bookmarkStart w:id="239" w:name="_MON_1509539653"/>
      <w:bookmarkStart w:id="240" w:name="_MON_1509539719"/>
      <w:bookmarkStart w:id="241" w:name="_MON_1509539728"/>
      <w:bookmarkStart w:id="242" w:name="_MON_1509539735"/>
      <w:bookmarkStart w:id="243" w:name="_MON_1509539742"/>
      <w:bookmarkStart w:id="244" w:name="_MON_1509539780"/>
      <w:bookmarkStart w:id="245" w:name="_MON_1509539811"/>
      <w:bookmarkStart w:id="246" w:name="_MON_1509539848"/>
      <w:bookmarkStart w:id="247" w:name="_MON_1509539855"/>
      <w:bookmarkStart w:id="248" w:name="_MON_1509539997"/>
      <w:bookmarkStart w:id="249" w:name="_MON_1509540028"/>
      <w:bookmarkStart w:id="250" w:name="_MON_1509540043"/>
      <w:bookmarkStart w:id="251" w:name="_MON_1509552148"/>
      <w:bookmarkStart w:id="252" w:name="_MON_1509552179"/>
      <w:bookmarkStart w:id="253" w:name="_MON_1537081967"/>
      <w:bookmarkStart w:id="254" w:name="_MON_1537081979"/>
      <w:bookmarkStart w:id="255" w:name="_MON_1537082022"/>
      <w:bookmarkStart w:id="256" w:name="_MON_1537082057"/>
      <w:bookmarkStart w:id="257" w:name="_MON_1537955474"/>
      <w:bookmarkStart w:id="258" w:name="_MON_1537967988"/>
      <w:bookmarkStart w:id="259" w:name="_MON_1537968006"/>
      <w:bookmarkStart w:id="260" w:name="_MON_1537969385"/>
      <w:bookmarkStart w:id="261" w:name="_MON_1540209576"/>
      <w:bookmarkStart w:id="262" w:name="_MON_1572697273"/>
      <w:bookmarkStart w:id="263" w:name="_MON_1572697303"/>
      <w:bookmarkStart w:id="264" w:name="_MON_1572697323"/>
      <w:bookmarkStart w:id="265" w:name="_MON_1572697331"/>
      <w:bookmarkStart w:id="266" w:name="_MON_1572697366"/>
      <w:bookmarkStart w:id="267" w:name="_MON_1572697372"/>
      <w:bookmarkStart w:id="268" w:name="_MON_1572697406"/>
      <w:bookmarkStart w:id="269" w:name="_MON_1572697443"/>
      <w:bookmarkStart w:id="270" w:name="_MON_1572697861"/>
      <w:bookmarkStart w:id="271" w:name="_MON_1572697982"/>
      <w:bookmarkStart w:id="272" w:name="_MON_1572697989"/>
      <w:bookmarkStart w:id="273" w:name="_MON_1572698087"/>
      <w:bookmarkStart w:id="274" w:name="_MON_1572867293"/>
      <w:bookmarkStart w:id="275" w:name="_MON_1572867309"/>
      <w:bookmarkStart w:id="276" w:name="_MON_1572867327"/>
      <w:bookmarkStart w:id="277" w:name="_MON_1572867361"/>
      <w:bookmarkStart w:id="278" w:name="_MON_1572867376"/>
      <w:bookmarkStart w:id="279" w:name="_MON_1572867388"/>
      <w:bookmarkStart w:id="280" w:name="_MON_1572867399"/>
      <w:bookmarkStart w:id="281" w:name="_MON_1572867412"/>
      <w:bookmarkStart w:id="282" w:name="_MON_1572867423"/>
      <w:bookmarkStart w:id="283" w:name="_MON_1572867432"/>
      <w:bookmarkStart w:id="284" w:name="_MON_1572867473"/>
      <w:bookmarkStart w:id="285" w:name="_MON_1572867490"/>
      <w:bookmarkStart w:id="286" w:name="_MON_1572868382"/>
      <w:bookmarkStart w:id="287" w:name="_MON_1573386506"/>
      <w:bookmarkStart w:id="288" w:name="_MON_1573386578"/>
      <w:bookmarkStart w:id="289" w:name="_MON_1576906811"/>
      <w:bookmarkStart w:id="290" w:name="_MON_1577098984"/>
      <w:bookmarkStart w:id="291" w:name="_MON_1584777029"/>
      <w:bookmarkStart w:id="292" w:name="_MON_1584777964"/>
      <w:bookmarkStart w:id="293" w:name="_MON_1584975390"/>
      <w:bookmarkStart w:id="294" w:name="_MON_1586423934"/>
      <w:bookmarkStart w:id="295" w:name="_MON_1586424053"/>
      <w:bookmarkStart w:id="296" w:name="_MON_1586424145"/>
      <w:bookmarkStart w:id="297" w:name="_MON_1586424219"/>
      <w:bookmarkStart w:id="298" w:name="_MON_1588687863"/>
      <w:bookmarkStart w:id="299" w:name="_MON_1588764613"/>
      <w:bookmarkStart w:id="300" w:name="_MON_1588764648"/>
      <w:bookmarkStart w:id="301" w:name="_MON_1398100765"/>
      <w:bookmarkStart w:id="302" w:name="_MON_1398100783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5D036AEA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CB7F76">
        <w:rPr>
          <w:sz w:val="28"/>
          <w:szCs w:val="28"/>
        </w:rPr>
        <w:t xml:space="preserve">30 </w:t>
      </w:r>
      <w:r w:rsidR="008A40C3">
        <w:rPr>
          <w:rFonts w:hint="cs"/>
          <w:sz w:val="28"/>
          <w:szCs w:val="28"/>
          <w:cs/>
        </w:rPr>
        <w:t>กันย</w:t>
      </w:r>
      <w:r w:rsidR="00CB7F76">
        <w:rPr>
          <w:rFonts w:hint="cs"/>
          <w:sz w:val="28"/>
          <w:szCs w:val="28"/>
          <w:cs/>
        </w:rPr>
        <w:t>ายน</w:t>
      </w:r>
      <w:r w:rsidR="00961978">
        <w:rPr>
          <w:rFonts w:hint="cs"/>
          <w:sz w:val="28"/>
          <w:szCs w:val="28"/>
          <w:cs/>
        </w:rPr>
        <w:t xml:space="preserve"> </w:t>
      </w:r>
      <w:r w:rsidR="00961978">
        <w:rPr>
          <w:sz w:val="28"/>
          <w:szCs w:val="28"/>
        </w:rPr>
        <w:t xml:space="preserve">2564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bookmarkStart w:id="303" w:name="_MON_1611160271"/>
    <w:bookmarkEnd w:id="303"/>
    <w:p w14:paraId="03589167" w14:textId="017FBCEC" w:rsidR="000A1AB3" w:rsidRDefault="00414031" w:rsidP="000A4ED6">
      <w:pPr>
        <w:autoSpaceDE w:val="0"/>
        <w:autoSpaceDN w:val="0"/>
        <w:spacing w:before="120"/>
        <w:ind w:left="426" w:right="-66"/>
        <w:jc w:val="thaiDistribute"/>
        <w:rPr>
          <w:sz w:val="28"/>
        </w:rPr>
      </w:pPr>
      <w:r w:rsidRPr="00FD652B">
        <w:rPr>
          <w:sz w:val="28"/>
        </w:rPr>
        <w:object w:dxaOrig="9879" w:dyaOrig="6730" w14:anchorId="14351242">
          <v:shape id="_x0000_i1051" type="#_x0000_t75" style="width:460.05pt;height:346.9pt" o:ole="" o:preferrelative="f">
            <v:imagedata r:id="rId65" o:title=""/>
            <o:lock v:ext="edit" aspectratio="f"/>
          </v:shape>
          <o:OLEObject Type="Embed" ProgID="Excel.Sheet.12" ShapeID="_x0000_i1051" DrawAspect="Content" ObjectID="_1698231181" r:id="rId66"/>
        </w:object>
      </w:r>
    </w:p>
    <w:p w14:paraId="114EF33C" w14:textId="383278FF" w:rsidR="007328A3" w:rsidRDefault="007328A3" w:rsidP="000A4ED6">
      <w:pPr>
        <w:autoSpaceDE w:val="0"/>
        <w:autoSpaceDN w:val="0"/>
        <w:spacing w:before="120"/>
        <w:ind w:left="426" w:right="-66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</w:t>
      </w:r>
      <w:r w:rsidR="00D11E89">
        <w:rPr>
          <w:rFonts w:hint="cs"/>
          <w:sz w:val="28"/>
          <w:szCs w:val="28"/>
          <w:cs/>
        </w:rPr>
        <w:t>เบ็ดเสร็จ</w:t>
      </w:r>
      <w:r w:rsidRPr="007328A3">
        <w:rPr>
          <w:sz w:val="28"/>
          <w:szCs w:val="28"/>
          <w:cs/>
        </w:rPr>
        <w:t>สำหรับ</w:t>
      </w:r>
      <w:r w:rsidR="004104AC">
        <w:rPr>
          <w:rFonts w:hint="cs"/>
          <w:sz w:val="28"/>
          <w:szCs w:val="28"/>
          <w:cs/>
        </w:rPr>
        <w:t>งวด</w:t>
      </w:r>
      <w:r w:rsidR="008A40C3">
        <w:rPr>
          <w:rFonts w:hint="cs"/>
          <w:sz w:val="28"/>
          <w:szCs w:val="28"/>
          <w:cs/>
        </w:rPr>
        <w:t>เก้า</w:t>
      </w:r>
      <w:r w:rsidR="00CB7F76">
        <w:rPr>
          <w:rFonts w:hint="cs"/>
          <w:sz w:val="28"/>
          <w:szCs w:val="28"/>
          <w:cs/>
        </w:rPr>
        <w:t>เดือน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="00CB7F76">
        <w:rPr>
          <w:sz w:val="28"/>
          <w:szCs w:val="28"/>
        </w:rPr>
        <w:t>30</w:t>
      </w:r>
      <w:r w:rsidRPr="007328A3">
        <w:rPr>
          <w:sz w:val="28"/>
          <w:szCs w:val="28"/>
          <w:cs/>
        </w:rPr>
        <w:t xml:space="preserve"> </w:t>
      </w:r>
      <w:r w:rsidR="008A40C3">
        <w:rPr>
          <w:rFonts w:hint="cs"/>
          <w:sz w:val="28"/>
          <w:szCs w:val="28"/>
          <w:cs/>
        </w:rPr>
        <w:t>กันย</w:t>
      </w:r>
      <w:r w:rsidR="00CB7F76">
        <w:rPr>
          <w:rFonts w:hint="cs"/>
          <w:sz w:val="28"/>
          <w:szCs w:val="28"/>
          <w:cs/>
        </w:rPr>
        <w:t>ายน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256</w:t>
      </w:r>
      <w:r w:rsidR="00F35E63">
        <w:rPr>
          <w:sz w:val="28"/>
          <w:szCs w:val="28"/>
        </w:rPr>
        <w:t>4</w:t>
      </w:r>
      <w:r w:rsidR="009450F4">
        <w:rPr>
          <w:sz w:val="28"/>
          <w:szCs w:val="28"/>
        </w:rPr>
        <w:t xml:space="preserve"> </w:t>
      </w:r>
      <w:r w:rsidR="009450F4">
        <w:rPr>
          <w:rFonts w:hint="cs"/>
          <w:sz w:val="28"/>
          <w:szCs w:val="28"/>
          <w:cs/>
        </w:rPr>
        <w:t xml:space="preserve">และ </w:t>
      </w:r>
      <w:r w:rsidR="009450F4">
        <w:rPr>
          <w:sz w:val="28"/>
          <w:szCs w:val="28"/>
        </w:rPr>
        <w:t>2563</w:t>
      </w:r>
      <w:r w:rsidRPr="007328A3">
        <w:rPr>
          <w:sz w:val="28"/>
          <w:szCs w:val="28"/>
          <w:cs/>
        </w:rPr>
        <w:t xml:space="preserve"> ดังนี้</w:t>
      </w:r>
    </w:p>
    <w:bookmarkStart w:id="304" w:name="_MON_1580505444"/>
    <w:bookmarkStart w:id="305" w:name="_MON_1546156397"/>
    <w:bookmarkStart w:id="306" w:name="_MON_1499606203"/>
    <w:bookmarkStart w:id="307" w:name="_MON_1575702211"/>
    <w:bookmarkStart w:id="308" w:name="_MON_1517591946"/>
    <w:bookmarkStart w:id="309" w:name="_MON_1580063805"/>
    <w:bookmarkStart w:id="310" w:name="_MON_1548231800"/>
    <w:bookmarkStart w:id="311" w:name="_MON_1516103473"/>
    <w:bookmarkStart w:id="312" w:name="_MON_1510470853"/>
    <w:bookmarkStart w:id="313" w:name="_MON_1515830793"/>
    <w:bookmarkStart w:id="314" w:name="_MON_1510470881"/>
    <w:bookmarkStart w:id="315" w:name="_MON_1580221641"/>
    <w:bookmarkStart w:id="316" w:name="_MON_1549305494"/>
    <w:bookmarkEnd w:id="304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bookmarkEnd w:id="314"/>
    <w:bookmarkEnd w:id="315"/>
    <w:bookmarkEnd w:id="316"/>
    <w:bookmarkStart w:id="317" w:name="_MON_1548358377"/>
    <w:bookmarkEnd w:id="317"/>
    <w:p w14:paraId="0893D80B" w14:textId="6A19A210" w:rsidR="007302BF" w:rsidRDefault="00414031" w:rsidP="00064A20">
      <w:pPr>
        <w:autoSpaceDE w:val="0"/>
        <w:autoSpaceDN w:val="0"/>
        <w:spacing w:before="120"/>
        <w:ind w:left="426" w:right="-66"/>
        <w:jc w:val="distribute"/>
      </w:pPr>
      <w:r w:rsidRPr="00EE63B8">
        <w:object w:dxaOrig="9649" w:dyaOrig="2049" w14:anchorId="2574EA58">
          <v:shape id="_x0000_i1052" type="#_x0000_t75" style="width:457.25pt;height:105.65pt" o:ole="" o:preferrelative="f" fillcolor="window">
            <v:imagedata r:id="rId67" o:title=""/>
            <o:lock v:ext="edit" aspectratio="f"/>
          </v:shape>
          <o:OLEObject Type="Embed" ProgID="Excel.Sheet.8" ShapeID="_x0000_i1052" DrawAspect="Content" ObjectID="_1698231182" r:id="rId68"/>
        </w:object>
      </w: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sectPr w:rsidR="008B0F69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77777777" w:rsidR="00F350E5" w:rsidRPr="00F350E5" w:rsidRDefault="00F350E5" w:rsidP="008B0F69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F350E5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08F3442B" w14:textId="5E3FEAAA" w:rsidR="00F350E5" w:rsidRPr="00F350E5" w:rsidRDefault="00A71778" w:rsidP="00453DF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 w:rsidR="00EB1905">
        <w:rPr>
          <w:b/>
          <w:bCs/>
          <w:sz w:val="28"/>
          <w:szCs w:val="28"/>
        </w:rPr>
        <w:t>-</w:t>
      </w:r>
      <w:r w:rsidR="00F350E5" w:rsidRPr="00F350E5">
        <w:rPr>
          <w:b/>
          <w:bCs/>
          <w:sz w:val="28"/>
          <w:szCs w:val="28"/>
          <w:cs/>
        </w:rPr>
        <w:t xml:space="preserve"> สุทธิ</w:t>
      </w:r>
    </w:p>
    <w:p w14:paraId="7B3DE7BA" w14:textId="2875A204" w:rsidR="00F350E5" w:rsidRDefault="00F350E5" w:rsidP="00DF4AC0">
      <w:pPr>
        <w:tabs>
          <w:tab w:val="left" w:pos="5670"/>
        </w:tabs>
        <w:autoSpaceDE w:val="0"/>
        <w:autoSpaceDN w:val="0"/>
        <w:spacing w:before="80"/>
        <w:ind w:left="792" w:right="-66"/>
        <w:rPr>
          <w:sz w:val="28"/>
          <w:szCs w:val="28"/>
        </w:rPr>
      </w:pPr>
      <w:r w:rsidRPr="00F350E5">
        <w:rPr>
          <w:rFonts w:hint="cs"/>
          <w:sz w:val="28"/>
          <w:szCs w:val="28"/>
          <w:cs/>
        </w:rPr>
        <w:t>สินทรัพย์สิทธิการใช้</w:t>
      </w:r>
      <w:r w:rsidR="00A04085">
        <w:rPr>
          <w:sz w:val="28"/>
          <w:szCs w:val="28"/>
          <w:cs/>
        </w:rPr>
        <w:t xml:space="preserve"> - สุทธิ</w:t>
      </w:r>
      <w:r w:rsidRPr="00F350E5">
        <w:rPr>
          <w:rFonts w:hint="cs"/>
          <w:sz w:val="28"/>
          <w:szCs w:val="28"/>
          <w:cs/>
        </w:rPr>
        <w:t xml:space="preserve"> ณ วันที่</w:t>
      </w:r>
      <w:r w:rsidR="009674A2">
        <w:rPr>
          <w:sz w:val="28"/>
          <w:szCs w:val="28"/>
        </w:rPr>
        <w:t xml:space="preserve"> 30</w:t>
      </w:r>
      <w:r w:rsidR="008A40C3">
        <w:rPr>
          <w:rFonts w:hint="cs"/>
          <w:sz w:val="28"/>
          <w:szCs w:val="28"/>
          <w:cs/>
        </w:rPr>
        <w:t xml:space="preserve"> กันย</w:t>
      </w:r>
      <w:r w:rsidR="009674A2">
        <w:rPr>
          <w:rFonts w:hint="cs"/>
          <w:sz w:val="28"/>
          <w:szCs w:val="28"/>
          <w:cs/>
        </w:rPr>
        <w:t>ายน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</w:rPr>
        <w:t xml:space="preserve">2564 </w:t>
      </w:r>
      <w:r w:rsidRPr="00F350E5">
        <w:rPr>
          <w:rFonts w:hint="cs"/>
          <w:sz w:val="28"/>
          <w:szCs w:val="28"/>
          <w:cs/>
        </w:rPr>
        <w:t xml:space="preserve">และ </w:t>
      </w:r>
      <w:r w:rsidRPr="00F350E5">
        <w:rPr>
          <w:sz w:val="28"/>
          <w:szCs w:val="28"/>
        </w:rPr>
        <w:t xml:space="preserve">31 </w:t>
      </w:r>
      <w:r w:rsidRPr="00F350E5">
        <w:rPr>
          <w:rFonts w:hint="cs"/>
          <w:sz w:val="28"/>
          <w:szCs w:val="28"/>
          <w:cs/>
        </w:rPr>
        <w:t xml:space="preserve">ธันวาคม </w:t>
      </w:r>
      <w:r w:rsidRPr="00F350E5">
        <w:rPr>
          <w:sz w:val="28"/>
          <w:szCs w:val="28"/>
        </w:rPr>
        <w:t>2563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  <w:cs/>
        </w:rPr>
        <w:t>ประกอบด้</w:t>
      </w:r>
      <w:r w:rsidRPr="00F350E5">
        <w:rPr>
          <w:rFonts w:hint="cs"/>
          <w:sz w:val="28"/>
          <w:szCs w:val="28"/>
          <w:cs/>
        </w:rPr>
        <w:t>วย</w:t>
      </w:r>
    </w:p>
    <w:bookmarkStart w:id="318" w:name="_MON_1649799945"/>
    <w:bookmarkEnd w:id="318"/>
    <w:bookmarkStart w:id="319" w:name="_MON_1681568650"/>
    <w:bookmarkEnd w:id="319"/>
    <w:p w14:paraId="23DE5451" w14:textId="2870E9E5" w:rsidR="00F350E5" w:rsidRDefault="007238D1" w:rsidP="00330E96">
      <w:pPr>
        <w:pStyle w:val="ListParagraph"/>
        <w:autoSpaceDE w:val="0"/>
        <w:autoSpaceDN w:val="0"/>
        <w:spacing w:before="120"/>
        <w:ind w:left="792" w:right="-66"/>
        <w:jc w:val="distribute"/>
        <w:rPr>
          <w:sz w:val="28"/>
        </w:rPr>
      </w:pPr>
      <w:r w:rsidRPr="00636C67">
        <w:rPr>
          <w:sz w:val="28"/>
        </w:rPr>
        <w:object w:dxaOrig="10374" w:dyaOrig="7585" w14:anchorId="30F26971">
          <v:shape id="_x0000_i1053" type="#_x0000_t75" style="width:434.8pt;height:353.45pt" o:ole="">
            <v:imagedata r:id="rId69" o:title=""/>
          </v:shape>
          <o:OLEObject Type="Embed" ProgID="Excel.Sheet.12" ShapeID="_x0000_i1053" DrawAspect="Content" ObjectID="_1698231183" r:id="rId70"/>
        </w:object>
      </w:r>
    </w:p>
    <w:p w14:paraId="5F330F1A" w14:textId="3380F097" w:rsidR="00D11A9D" w:rsidRDefault="00D11A9D" w:rsidP="001E2BAC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 w:rsidR="00A71778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3BE913C8" w:rsidR="00A71778" w:rsidRDefault="00A71778" w:rsidP="00064A20">
      <w:pPr>
        <w:tabs>
          <w:tab w:val="left" w:pos="5670"/>
        </w:tabs>
        <w:autoSpaceDE w:val="0"/>
        <w:autoSpaceDN w:val="0"/>
        <w:spacing w:before="80"/>
        <w:ind w:left="792" w:right="-6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722DC4">
        <w:rPr>
          <w:sz w:val="28"/>
          <w:szCs w:val="28"/>
        </w:rPr>
        <w:t xml:space="preserve">30 </w:t>
      </w:r>
      <w:r w:rsidR="008A40C3">
        <w:rPr>
          <w:rFonts w:hint="cs"/>
          <w:sz w:val="28"/>
          <w:szCs w:val="28"/>
          <w:cs/>
        </w:rPr>
        <w:t>กันย</w:t>
      </w:r>
      <w:r w:rsidR="00722DC4">
        <w:rPr>
          <w:rFonts w:hint="cs"/>
          <w:sz w:val="28"/>
          <w:szCs w:val="28"/>
          <w:cs/>
        </w:rPr>
        <w:t>ายน</w:t>
      </w:r>
      <w:r w:rsidR="00650203">
        <w:rPr>
          <w:sz w:val="28"/>
          <w:szCs w:val="28"/>
          <w:cs/>
        </w:rPr>
        <w:t xml:space="preserve"> </w:t>
      </w:r>
      <w:r w:rsidR="00650203">
        <w:rPr>
          <w:sz w:val="28"/>
          <w:szCs w:val="28"/>
        </w:rPr>
        <w:t>2564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650203">
        <w:rPr>
          <w:sz w:val="28"/>
          <w:szCs w:val="28"/>
        </w:rPr>
        <w:t>2563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20" w:name="_MON_1681568554"/>
    <w:bookmarkEnd w:id="320"/>
    <w:p w14:paraId="676D96EC" w14:textId="137CA16E" w:rsidR="00A71778" w:rsidRPr="00A71778" w:rsidRDefault="001E2BAC" w:rsidP="001904AC">
      <w:pPr>
        <w:tabs>
          <w:tab w:val="left" w:pos="5670"/>
        </w:tabs>
        <w:autoSpaceDE w:val="0"/>
        <w:autoSpaceDN w:val="0"/>
        <w:spacing w:before="120"/>
        <w:ind w:left="792" w:right="-66"/>
        <w:rPr>
          <w:sz w:val="28"/>
          <w:szCs w:val="28"/>
        </w:rPr>
      </w:pPr>
      <w:r w:rsidRPr="00636C67">
        <w:rPr>
          <w:sz w:val="28"/>
        </w:rPr>
        <w:object w:dxaOrig="10254" w:dyaOrig="4878" w14:anchorId="66EC9071">
          <v:shape id="_x0000_i1054" type="#_x0000_t75" style="width:437.6pt;height:228.15pt" o:ole="">
            <v:imagedata r:id="rId71" o:title=""/>
          </v:shape>
          <o:OLEObject Type="Embed" ProgID="Excel.Sheet.8" ShapeID="_x0000_i1054" DrawAspect="Content" ObjectID="_1698231184" r:id="rId72"/>
        </w:object>
      </w:r>
    </w:p>
    <w:p w14:paraId="63FCFC30" w14:textId="040744A5" w:rsidR="00776D92" w:rsidRDefault="00776D92" w:rsidP="007238D1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lastRenderedPageBreak/>
        <w:t>รายการเคลื่อนไหวของหนี้</w:t>
      </w:r>
      <w:r w:rsidR="00822BD7">
        <w:rPr>
          <w:spacing w:val="-2"/>
          <w:sz w:val="28"/>
          <w:szCs w:val="28"/>
          <w:cs/>
        </w:rPr>
        <w:t>สินตามสัญญาเช่าสำหรับงวด</w:t>
      </w:r>
      <w:r w:rsidR="008A40C3">
        <w:rPr>
          <w:rFonts w:hint="cs"/>
          <w:spacing w:val="-2"/>
          <w:sz w:val="28"/>
          <w:szCs w:val="28"/>
          <w:cs/>
        </w:rPr>
        <w:t>เก้า</w:t>
      </w:r>
      <w:r w:rsidR="00AB7434">
        <w:rPr>
          <w:rFonts w:hint="cs"/>
          <w:spacing w:val="-2"/>
          <w:sz w:val="28"/>
          <w:szCs w:val="28"/>
          <w:cs/>
        </w:rPr>
        <w:t>เดือน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 w:rsidR="00AB7434">
        <w:rPr>
          <w:spacing w:val="-2"/>
          <w:sz w:val="28"/>
          <w:szCs w:val="28"/>
        </w:rPr>
        <w:t>30</w:t>
      </w:r>
      <w:r w:rsidRPr="0042157A">
        <w:rPr>
          <w:spacing w:val="-2"/>
          <w:sz w:val="28"/>
          <w:szCs w:val="28"/>
        </w:rPr>
        <w:t xml:space="preserve"> </w:t>
      </w:r>
      <w:r w:rsidR="008A40C3">
        <w:rPr>
          <w:rFonts w:hint="cs"/>
          <w:spacing w:val="-2"/>
          <w:sz w:val="28"/>
          <w:szCs w:val="28"/>
          <w:cs/>
        </w:rPr>
        <w:t>กันย</w:t>
      </w:r>
      <w:r w:rsidR="00AB7434">
        <w:rPr>
          <w:rFonts w:hint="cs"/>
          <w:spacing w:val="-2"/>
          <w:sz w:val="28"/>
          <w:szCs w:val="28"/>
          <w:cs/>
        </w:rPr>
        <w:t>ายน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 xml:space="preserve">2564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Pr="0042157A">
        <w:rPr>
          <w:spacing w:val="-2"/>
          <w:sz w:val="28"/>
          <w:szCs w:val="28"/>
        </w:rPr>
        <w:t xml:space="preserve">2563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p w14:paraId="25E12431" w14:textId="77777777" w:rsidR="007238D1" w:rsidRPr="007238D1" w:rsidRDefault="007238D1" w:rsidP="007238D1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"/>
          <w:szCs w:val="2"/>
        </w:rPr>
      </w:pPr>
    </w:p>
    <w:bookmarkStart w:id="321" w:name="_MON_1681767737"/>
    <w:bookmarkEnd w:id="321"/>
    <w:p w14:paraId="7DBDCC8F" w14:textId="27E3FFC9" w:rsidR="00216A9E" w:rsidRPr="00636C67" w:rsidRDefault="00BC77D2" w:rsidP="00C151BE">
      <w:pPr>
        <w:autoSpaceDE w:val="0"/>
        <w:autoSpaceDN w:val="0"/>
        <w:spacing w:before="120"/>
        <w:ind w:left="792" w:right="-66"/>
        <w:jc w:val="distribute"/>
        <w:rPr>
          <w:b/>
          <w:bCs/>
          <w:sz w:val="28"/>
          <w:szCs w:val="28"/>
        </w:rPr>
      </w:pPr>
      <w:r w:rsidRPr="00F41E16">
        <w:rPr>
          <w:sz w:val="28"/>
        </w:rPr>
        <w:object w:dxaOrig="9410" w:dyaOrig="4237" w14:anchorId="1F2C8C3A">
          <v:shape id="_x0000_i1055" type="#_x0000_t75" style="width:446.95pt;height:218.8pt" o:ole="" o:preferrelative="f">
            <v:imagedata r:id="rId73" o:title=""/>
            <o:lock v:ext="edit" aspectratio="f"/>
          </v:shape>
          <o:OLEObject Type="Embed" ProgID="Excel.Sheet.8" ShapeID="_x0000_i1055" DrawAspect="Content" ObjectID="_1698231185" r:id="rId74"/>
        </w:object>
      </w:r>
    </w:p>
    <w:p w14:paraId="2A98CB32" w14:textId="77777777" w:rsidR="001601F9" w:rsidRPr="00636C67" w:rsidRDefault="001601F9" w:rsidP="007238D1">
      <w:pPr>
        <w:autoSpaceDE w:val="0"/>
        <w:autoSpaceDN w:val="0"/>
        <w:spacing w:before="240"/>
        <w:ind w:left="806" w:right="29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42B7F669" w14:textId="587378A7" w:rsidR="001601F9" w:rsidRPr="00BE4706" w:rsidRDefault="001601F9" w:rsidP="007238D1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สำนักงานและอาคารคลังสินค้า ระหว่างบริษัท</w:t>
      </w:r>
      <w:r w:rsidR="0014627B" w:rsidRPr="00BE4706">
        <w:rPr>
          <w:rFonts w:hint="cs"/>
          <w:sz w:val="28"/>
          <w:szCs w:val="28"/>
          <w:cs/>
          <w:lang w:val="en-GB"/>
        </w:rPr>
        <w:t>ฯ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="001905A4" w:rsidRPr="00BE4706">
        <w:rPr>
          <w:sz w:val="28"/>
          <w:szCs w:val="28"/>
          <w:lang w:val="en-GB"/>
        </w:rPr>
        <w:t xml:space="preserve"> </w:t>
      </w:r>
      <w:r w:rsidR="00807F71">
        <w:rPr>
          <w:rFonts w:hint="cs"/>
          <w:sz w:val="28"/>
          <w:szCs w:val="28"/>
          <w:cs/>
          <w:lang w:val="en-GB"/>
        </w:rPr>
        <w:t xml:space="preserve">   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36 </w:t>
      </w:r>
      <w:r w:rsidRPr="00BE4706">
        <w:rPr>
          <w:rFonts w:hint="cs"/>
          <w:sz w:val="28"/>
          <w:szCs w:val="28"/>
          <w:cs/>
        </w:rPr>
        <w:t xml:space="preserve">เดือน อัตราค่าเช่าต่อเดือนสำหรับงบการเงินรวม จำนวน </w:t>
      </w:r>
      <w:r w:rsidR="004D56A5">
        <w:rPr>
          <w:sz w:val="28"/>
          <w:szCs w:val="28"/>
        </w:rPr>
        <w:t>0.57</w:t>
      </w:r>
      <w:r w:rsidRPr="00BE4706">
        <w:rPr>
          <w:rFonts w:hint="cs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="004D56A5">
        <w:rPr>
          <w:sz w:val="28"/>
          <w:szCs w:val="28"/>
        </w:rPr>
        <w:t>0.46</w:t>
      </w:r>
      <w:r w:rsidRPr="00BE4706">
        <w:rPr>
          <w:sz w:val="28"/>
          <w:szCs w:val="28"/>
        </w:rPr>
        <w:t xml:space="preserve"> </w:t>
      </w:r>
      <w:r w:rsidRPr="00BE4706">
        <w:rPr>
          <w:rFonts w:hint="cs"/>
          <w:sz w:val="28"/>
          <w:szCs w:val="28"/>
          <w:cs/>
        </w:rPr>
        <w:t xml:space="preserve">ล้านบาท </w:t>
      </w:r>
      <w:r w:rsidR="00807F71">
        <w:rPr>
          <w:rFonts w:hint="cs"/>
          <w:sz w:val="28"/>
          <w:szCs w:val="28"/>
          <w:cs/>
        </w:rPr>
        <w:t xml:space="preserve">   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 xml:space="preserve">9.23 </w:t>
      </w:r>
      <w:r w:rsidRPr="00BE4706">
        <w:rPr>
          <w:rFonts w:hint="cs"/>
          <w:sz w:val="28"/>
          <w:szCs w:val="28"/>
          <w:cs/>
        </w:rPr>
        <w:t xml:space="preserve">ล้านบาท และงบการเงินเฉพาะกิจการ จำนวน </w:t>
      </w:r>
      <w:r w:rsidRPr="00BE4706">
        <w:rPr>
          <w:sz w:val="28"/>
          <w:szCs w:val="28"/>
        </w:rPr>
        <w:t>5.50</w:t>
      </w:r>
      <w:r w:rsidR="0023258F"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</w:rPr>
        <w:t>ล้านบาท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 w:rsidR="00214C68">
        <w:rPr>
          <w:sz w:val="28"/>
          <w:szCs w:val="28"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0991A3EA" w14:textId="2BBB0124" w:rsidR="007302BF" w:rsidRPr="00BE4706" w:rsidRDefault="001601F9" w:rsidP="007238D1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E4706">
        <w:rPr>
          <w:rFonts w:hint="cs"/>
          <w:sz w:val="28"/>
          <w:szCs w:val="28"/>
          <w:cs/>
        </w:rPr>
        <w:t xml:space="preserve">เมื่อวันที่ </w:t>
      </w:r>
      <w:r w:rsidRPr="00BE4706">
        <w:rPr>
          <w:sz w:val="28"/>
          <w:szCs w:val="28"/>
        </w:rPr>
        <w:t>22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sz w:val="28"/>
          <w:szCs w:val="28"/>
          <w:cs/>
        </w:rPr>
        <w:t>บริษัทย่อยได้รับการยกเว้นการคิ</w:t>
      </w:r>
      <w:r w:rsidRPr="00BE4706">
        <w:rPr>
          <w:rFonts w:hint="cs"/>
          <w:sz w:val="28"/>
          <w:szCs w:val="28"/>
          <w:cs/>
        </w:rPr>
        <w:t xml:space="preserve">ดค่าเช่าอาคารสำนักงานและอาคารคลังสินค้า ตั้งแต่วันที่ </w:t>
      </w:r>
      <w:r w:rsidR="00C72B80" w:rsidRPr="00BE4706">
        <w:rPr>
          <w:sz w:val="28"/>
          <w:szCs w:val="28"/>
        </w:rPr>
        <w:t xml:space="preserve"> </w:t>
      </w:r>
      <w:r w:rsidR="00807F71">
        <w:rPr>
          <w:rFonts w:hint="cs"/>
          <w:sz w:val="28"/>
          <w:szCs w:val="28"/>
          <w:cs/>
        </w:rPr>
        <w:t xml:space="preserve">  </w:t>
      </w:r>
      <w:r w:rsidRPr="00BE4706">
        <w:rPr>
          <w:sz w:val="28"/>
          <w:szCs w:val="28"/>
        </w:rPr>
        <w:t xml:space="preserve">1 </w:t>
      </w:r>
      <w:r w:rsidRPr="00BE4706">
        <w:rPr>
          <w:rFonts w:hint="cs"/>
          <w:sz w:val="28"/>
          <w:szCs w:val="28"/>
          <w:cs/>
        </w:rPr>
        <w:t xml:space="preserve">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 xml:space="preserve">จนถึง </w:t>
      </w:r>
      <w:r w:rsidRPr="00BE4706">
        <w:rPr>
          <w:sz w:val="28"/>
          <w:szCs w:val="28"/>
        </w:rPr>
        <w:t xml:space="preserve">30 </w:t>
      </w:r>
      <w:r w:rsidRPr="00BE4706">
        <w:rPr>
          <w:rFonts w:hint="cs"/>
          <w:sz w:val="28"/>
          <w:szCs w:val="28"/>
          <w:cs/>
        </w:rPr>
        <w:t xml:space="preserve">เมษายน </w:t>
      </w:r>
      <w:r w:rsidRPr="00BE4706">
        <w:rPr>
          <w:sz w:val="28"/>
          <w:szCs w:val="28"/>
        </w:rPr>
        <w:t xml:space="preserve">2564 </w:t>
      </w:r>
    </w:p>
    <w:p w14:paraId="57CD48A5" w14:textId="77275E0C" w:rsidR="0014627B" w:rsidRDefault="0014627B" w:rsidP="007238D1">
      <w:pPr>
        <w:autoSpaceDE w:val="0"/>
        <w:autoSpaceDN w:val="0"/>
        <w:spacing w:before="120"/>
        <w:ind w:left="806" w:right="-72"/>
        <w:jc w:val="thaiDistribute"/>
        <w:rPr>
          <w:b/>
          <w:bCs/>
          <w:sz w:val="28"/>
          <w:szCs w:val="28"/>
          <w:lang w:val="en-GB"/>
        </w:rPr>
      </w:pPr>
      <w:r w:rsidRPr="00BE4706">
        <w:rPr>
          <w:rFonts w:hint="cs"/>
          <w:sz w:val="28"/>
          <w:szCs w:val="28"/>
          <w:cs/>
        </w:rPr>
        <w:t>เมื่อวันที่</w:t>
      </w:r>
      <w:r w:rsidRPr="00BE4706">
        <w:rPr>
          <w:sz w:val="28"/>
          <w:szCs w:val="28"/>
        </w:rPr>
        <w:t xml:space="preserve"> 14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>2564</w:t>
      </w:r>
      <w:r w:rsidRPr="00BE4706">
        <w:rPr>
          <w:rFonts w:hint="cs"/>
          <w:sz w:val="28"/>
          <w:szCs w:val="28"/>
          <w:cs/>
        </w:rPr>
        <w:t xml:space="preserve"> บริษัทย่อยได้รับการยกเว้นการคิดค่าเช่าอาคารสำนักงานและอาคารคลังสินค้า</w:t>
      </w:r>
      <w:r w:rsidR="00903575" w:rsidRPr="00BE4706">
        <w:rPr>
          <w:rFonts w:hint="cs"/>
          <w:sz w:val="28"/>
          <w:szCs w:val="28"/>
          <w:cs/>
        </w:rPr>
        <w:t xml:space="preserve"> ตั้งแต่วันที่</w:t>
      </w:r>
      <w:r w:rsidR="00903575" w:rsidRPr="00BE4706">
        <w:rPr>
          <w:sz w:val="28"/>
          <w:szCs w:val="28"/>
        </w:rPr>
        <w:t xml:space="preserve"> </w:t>
      </w:r>
      <w:r w:rsidR="00CA54E6" w:rsidRPr="00BE4706">
        <w:rPr>
          <w:sz w:val="28"/>
          <w:szCs w:val="28"/>
        </w:rPr>
        <w:t xml:space="preserve">  </w:t>
      </w:r>
      <w:r w:rsidR="00903575" w:rsidRPr="00BE4706">
        <w:rPr>
          <w:sz w:val="28"/>
          <w:szCs w:val="28"/>
        </w:rPr>
        <w:t>1</w:t>
      </w:r>
      <w:r w:rsidR="00903575" w:rsidRPr="00BE4706">
        <w:rPr>
          <w:rFonts w:hint="cs"/>
          <w:sz w:val="28"/>
          <w:szCs w:val="28"/>
          <w:cs/>
        </w:rPr>
        <w:t xml:space="preserve"> พฤษภาคม</w:t>
      </w:r>
      <w:r w:rsidR="00903575" w:rsidRPr="00BE4706">
        <w:rPr>
          <w:sz w:val="28"/>
          <w:szCs w:val="28"/>
        </w:rPr>
        <w:t xml:space="preserve"> 2564</w:t>
      </w:r>
      <w:r w:rsidR="00903575" w:rsidRPr="00BE4706">
        <w:rPr>
          <w:rFonts w:hint="cs"/>
          <w:sz w:val="28"/>
          <w:szCs w:val="28"/>
          <w:cs/>
        </w:rPr>
        <w:t xml:space="preserve"> จึนถึง </w:t>
      </w:r>
      <w:r w:rsidR="00903575" w:rsidRPr="00BE4706">
        <w:rPr>
          <w:sz w:val="28"/>
          <w:szCs w:val="28"/>
        </w:rPr>
        <w:t>30</w:t>
      </w:r>
      <w:r w:rsidR="00903575" w:rsidRPr="00BE4706">
        <w:rPr>
          <w:rFonts w:hint="cs"/>
          <w:sz w:val="28"/>
          <w:szCs w:val="28"/>
          <w:cs/>
        </w:rPr>
        <w:t xml:space="preserve"> เมษายน</w:t>
      </w:r>
      <w:r w:rsidR="00903575" w:rsidRPr="00BE4706">
        <w:rPr>
          <w:sz w:val="28"/>
          <w:szCs w:val="28"/>
        </w:rPr>
        <w:t xml:space="preserve"> 2565</w:t>
      </w:r>
    </w:p>
    <w:p w14:paraId="1F259F9E" w14:textId="77777777" w:rsidR="00CC3525" w:rsidRPr="00D6441D" w:rsidRDefault="00CC3525">
      <w:pPr>
        <w:rPr>
          <w:b/>
          <w:bCs/>
          <w:sz w:val="28"/>
          <w:szCs w:val="28"/>
        </w:rPr>
        <w:sectPr w:rsidR="00CC3525" w:rsidRPr="00D6441D" w:rsidSect="00801227">
          <w:pgSz w:w="11906" w:h="16838" w:code="9"/>
          <w:pgMar w:top="1411" w:right="922" w:bottom="86" w:left="1411" w:header="173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842A27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22" w:name="_MON_1555365206"/>
    <w:bookmarkEnd w:id="322"/>
    <w:p w14:paraId="13149EAB" w14:textId="16EEB1D3" w:rsidR="00D21F29" w:rsidRPr="00636C67" w:rsidRDefault="003857AA" w:rsidP="0011540F">
      <w:pPr>
        <w:autoSpaceDE w:val="0"/>
        <w:autoSpaceDN w:val="0"/>
        <w:spacing w:before="120"/>
        <w:ind w:left="360" w:right="-1"/>
        <w:jc w:val="thaiDistribute"/>
        <w:rPr>
          <w:sz w:val="28"/>
          <w:cs/>
        </w:rPr>
      </w:pPr>
      <w:r w:rsidRPr="00636C67">
        <w:rPr>
          <w:sz w:val="28"/>
        </w:rPr>
        <w:object w:dxaOrig="15275" w:dyaOrig="6514" w14:anchorId="07AACD12">
          <v:shape id="_x0000_i1056" type="#_x0000_t75" style="width:724.7pt;height:337.55pt" o:ole="" o:preferrelative="f">
            <v:imagedata r:id="rId75" o:title=""/>
            <o:lock v:ext="edit" aspectratio="f"/>
          </v:shape>
          <o:OLEObject Type="Embed" ProgID="Excel.Sheet.8" ShapeID="_x0000_i1056" DrawAspect="Content" ObjectID="_1698231186" r:id="rId76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323" w:name="_MON_1644047715"/>
    <w:bookmarkEnd w:id="323"/>
    <w:p w14:paraId="7F32DA5A" w14:textId="0A76AF5C" w:rsidR="00960E25" w:rsidRPr="00636C67" w:rsidRDefault="001F3729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636C67">
        <w:rPr>
          <w:sz w:val="28"/>
        </w:rPr>
        <w:object w:dxaOrig="15147" w:dyaOrig="6514" w14:anchorId="109AA119">
          <v:shape id="_x0000_i1057" type="#_x0000_t75" style="width:719.05pt;height:337.55pt" o:ole="" o:preferrelative="f">
            <v:imagedata r:id="rId77" o:title=""/>
            <o:lock v:ext="edit" aspectratio="f"/>
          </v:shape>
          <o:OLEObject Type="Embed" ProgID="Excel.Sheet.8" ShapeID="_x0000_i1057" DrawAspect="Content" ObjectID="_1698231187" r:id="rId78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608E2D16" w:rsidR="009203D3" w:rsidRPr="00636C67" w:rsidRDefault="00C6663F" w:rsidP="00FD2340">
      <w:pPr>
        <w:tabs>
          <w:tab w:val="left" w:pos="5670"/>
        </w:tabs>
        <w:autoSpaceDE w:val="0"/>
        <w:autoSpaceDN w:val="0"/>
        <w:ind w:left="425" w:right="11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DC59CE">
        <w:rPr>
          <w:rFonts w:hint="cs"/>
          <w:sz w:val="28"/>
          <w:szCs w:val="28"/>
          <w:cs/>
          <w:lang w:val="th-TH"/>
        </w:rPr>
        <w:t>และเก้า</w:t>
      </w:r>
      <w:r w:rsidR="00792AF5">
        <w:rPr>
          <w:rFonts w:hint="cs"/>
          <w:sz w:val="28"/>
          <w:szCs w:val="28"/>
          <w:cs/>
          <w:lang w:val="th-TH"/>
        </w:rPr>
        <w:t>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0A4AA3">
        <w:rPr>
          <w:sz w:val="28"/>
          <w:szCs w:val="28"/>
        </w:rPr>
        <w:t xml:space="preserve">30 </w:t>
      </w:r>
      <w:r w:rsidR="00DC59CE">
        <w:rPr>
          <w:rFonts w:hint="cs"/>
          <w:sz w:val="28"/>
          <w:szCs w:val="28"/>
          <w:cs/>
        </w:rPr>
        <w:t>กันย</w:t>
      </w:r>
      <w:r w:rsidR="000A4AA3">
        <w:rPr>
          <w:rFonts w:hint="cs"/>
          <w:sz w:val="28"/>
          <w:szCs w:val="28"/>
          <w:cs/>
        </w:rPr>
        <w:t>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1C33CD">
        <w:rPr>
          <w:sz w:val="28"/>
          <w:szCs w:val="28"/>
        </w:rPr>
        <w:t>2564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223D05" w:rsidRPr="00636C67">
        <w:rPr>
          <w:sz w:val="28"/>
          <w:szCs w:val="28"/>
        </w:rPr>
        <w:t>2563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24" w:name="_MON_1486453716"/>
    <w:bookmarkStart w:id="325" w:name="_MON_1486453719"/>
    <w:bookmarkStart w:id="326" w:name="_MON_1486453729"/>
    <w:bookmarkStart w:id="327" w:name="_MON_1486453741"/>
    <w:bookmarkStart w:id="328" w:name="_MON_1486453795"/>
    <w:bookmarkStart w:id="329" w:name="_MON_1486453822"/>
    <w:bookmarkStart w:id="330" w:name="_MON_1486453832"/>
    <w:bookmarkStart w:id="331" w:name="_MON_1486453857"/>
    <w:bookmarkStart w:id="332" w:name="_MON_1486454318"/>
    <w:bookmarkStart w:id="333" w:name="_MON_1486463227"/>
    <w:bookmarkStart w:id="334" w:name="_MON_1486933438"/>
    <w:bookmarkStart w:id="335" w:name="_MON_1487681332"/>
    <w:bookmarkStart w:id="336" w:name="_MON_1487688231"/>
    <w:bookmarkStart w:id="337" w:name="_MON_1487688237"/>
    <w:bookmarkStart w:id="338" w:name="_MON_1487688260"/>
    <w:bookmarkStart w:id="339" w:name="_MON_1487688367"/>
    <w:bookmarkStart w:id="340" w:name="_MON_1487688464"/>
    <w:bookmarkStart w:id="341" w:name="_MON_1487747780"/>
    <w:bookmarkStart w:id="342" w:name="_MON_1487748015"/>
    <w:bookmarkStart w:id="343" w:name="_MON_1487748072"/>
    <w:bookmarkStart w:id="344" w:name="_MON_1487748349"/>
    <w:bookmarkStart w:id="345" w:name="_MON_1487748520"/>
    <w:bookmarkStart w:id="346" w:name="_MON_1487748622"/>
    <w:bookmarkStart w:id="347" w:name="_MON_1487748628"/>
    <w:bookmarkStart w:id="348" w:name="_MON_1487748632"/>
    <w:bookmarkStart w:id="349" w:name="_MON_1487748656"/>
    <w:bookmarkStart w:id="350" w:name="_MON_1487748662"/>
    <w:bookmarkStart w:id="351" w:name="_MON_1483791286"/>
    <w:bookmarkStart w:id="352" w:name="_MON_1483791300"/>
    <w:bookmarkStart w:id="353" w:name="_MON_1483791461"/>
    <w:bookmarkStart w:id="354" w:name="_MON_1516005423"/>
    <w:bookmarkStart w:id="355" w:name="_MON_1483791470"/>
    <w:bookmarkStart w:id="356" w:name="_MON_1483791482"/>
    <w:bookmarkStart w:id="357" w:name="_MON_1483791823"/>
    <w:bookmarkStart w:id="358" w:name="_MON_1483791838"/>
    <w:bookmarkStart w:id="359" w:name="_MON_1483791870"/>
    <w:bookmarkStart w:id="360" w:name="_MON_1483791895"/>
    <w:bookmarkStart w:id="361" w:name="_MON_1483792049"/>
    <w:bookmarkStart w:id="362" w:name="_MON_1483792090"/>
    <w:bookmarkStart w:id="363" w:name="_MON_1483792105"/>
    <w:bookmarkStart w:id="364" w:name="_MON_1483792142"/>
    <w:bookmarkStart w:id="365" w:name="_MON_1517506934"/>
    <w:bookmarkStart w:id="366" w:name="_MON_1517507035"/>
    <w:bookmarkStart w:id="367" w:name="_MON_1517507648"/>
    <w:bookmarkStart w:id="368" w:name="_MON_1517507673"/>
    <w:bookmarkStart w:id="369" w:name="_MON_1517507691"/>
    <w:bookmarkStart w:id="370" w:name="_MON_1517507698"/>
    <w:bookmarkStart w:id="371" w:name="_MON_1517507706"/>
    <w:bookmarkStart w:id="372" w:name="_MON_1517507720"/>
    <w:bookmarkStart w:id="373" w:name="_MON_1517508227"/>
    <w:bookmarkStart w:id="374" w:name="_MON_1483792222"/>
    <w:bookmarkStart w:id="375" w:name="_MON_1517513228"/>
    <w:bookmarkStart w:id="376" w:name="_MON_1517513455"/>
    <w:bookmarkStart w:id="377" w:name="_MON_1499847205"/>
    <w:bookmarkStart w:id="378" w:name="_MON_1499847327"/>
    <w:bookmarkStart w:id="379" w:name="_MON_1499840085"/>
    <w:bookmarkStart w:id="380" w:name="_MON_1499840421"/>
    <w:bookmarkStart w:id="381" w:name="_MON_1499840431"/>
    <w:bookmarkStart w:id="382" w:name="_MON_1499840898"/>
    <w:bookmarkStart w:id="383" w:name="_MON_1508330197"/>
    <w:bookmarkStart w:id="384" w:name="_MON_1508331873"/>
    <w:bookmarkStart w:id="385" w:name="_MON_1499841442"/>
    <w:bookmarkStart w:id="386" w:name="_MON_1508567732"/>
    <w:bookmarkStart w:id="387" w:name="_MON_1516005466"/>
    <w:bookmarkStart w:id="388" w:name="_MON_1499847210"/>
    <w:bookmarkStart w:id="389" w:name="_MON_1510471318"/>
    <w:bookmarkStart w:id="390" w:name="_MON_1510471339"/>
    <w:bookmarkStart w:id="391" w:name="_MON_1516104548"/>
    <w:bookmarkStart w:id="392" w:name="_MON_1516104602"/>
    <w:bookmarkStart w:id="393" w:name="_MON_1499847341"/>
    <w:bookmarkStart w:id="394" w:name="_MON_1508330316"/>
    <w:bookmarkStart w:id="395" w:name="_MON_1508332004"/>
    <w:bookmarkStart w:id="396" w:name="_MON_1499840170"/>
    <w:bookmarkStart w:id="397" w:name="_MON_1508567341"/>
    <w:bookmarkStart w:id="398" w:name="_MON_1508567370"/>
    <w:bookmarkStart w:id="399" w:name="_MON_1508567396"/>
    <w:bookmarkStart w:id="400" w:name="_MON_1508567414"/>
    <w:bookmarkStart w:id="401" w:name="_MON_1517513734"/>
    <w:bookmarkStart w:id="402" w:name="_MON_1517515191"/>
    <w:bookmarkStart w:id="403" w:name="_MON_1517515400"/>
    <w:bookmarkStart w:id="404" w:name="_MON_1517515469"/>
    <w:bookmarkStart w:id="405" w:name="_MON_1580757293"/>
    <w:bookmarkStart w:id="406" w:name="_MON_1508567436"/>
    <w:bookmarkStart w:id="407" w:name="_MON_1549305554"/>
    <w:bookmarkStart w:id="408" w:name="_MON_1517594114"/>
    <w:bookmarkStart w:id="409" w:name="_MON_1548373409"/>
    <w:bookmarkStart w:id="410" w:name="_MON_1580111045"/>
    <w:bookmarkStart w:id="411" w:name="_MON_1575703894"/>
    <w:bookmarkStart w:id="412" w:name="_MON_1546157489"/>
    <w:bookmarkStart w:id="413" w:name="_MON_1546157503"/>
    <w:bookmarkStart w:id="414" w:name="_MON_1546157554"/>
    <w:bookmarkStart w:id="415" w:name="_MON_1580227683"/>
    <w:bookmarkStart w:id="416" w:name="_MON_1580768543"/>
    <w:bookmarkStart w:id="417" w:name="_MON_1549022062"/>
    <w:bookmarkStart w:id="418" w:name="_MON_1580505511"/>
    <w:bookmarkStart w:id="419" w:name="_MON_1549022525"/>
    <w:bookmarkStart w:id="420" w:name="_MON_1548267969"/>
    <w:bookmarkStart w:id="421" w:name="_MON_1517513884"/>
    <w:bookmarkStart w:id="422" w:name="_MON_1517330477"/>
    <w:bookmarkStart w:id="423" w:name="_MON_1517596838"/>
    <w:bookmarkStart w:id="424" w:name="_MON_1517596852"/>
    <w:bookmarkStart w:id="425" w:name="_MON_1517596937"/>
    <w:bookmarkStart w:id="426" w:name="_MON_1517596945"/>
    <w:bookmarkStart w:id="427" w:name="_MON_1517596980"/>
    <w:bookmarkStart w:id="428" w:name="_MON_1517597168"/>
    <w:bookmarkStart w:id="429" w:name="_MON_1517597875"/>
    <w:bookmarkStart w:id="430" w:name="_MON_1517597951"/>
    <w:bookmarkStart w:id="431" w:name="_MON_1517597957"/>
    <w:bookmarkStart w:id="432" w:name="_MON_1517598104"/>
    <w:bookmarkStart w:id="433" w:name="_MON_1517598115"/>
    <w:bookmarkStart w:id="434" w:name="_MON_1517598121"/>
    <w:bookmarkStart w:id="435" w:name="_MON_1517598151"/>
    <w:bookmarkStart w:id="436" w:name="_MON_1517598181"/>
    <w:bookmarkStart w:id="437" w:name="_MON_1517598199"/>
    <w:bookmarkStart w:id="438" w:name="_MON_1517598211"/>
    <w:bookmarkStart w:id="439" w:name="_MON_1517598244"/>
    <w:bookmarkStart w:id="440" w:name="_MON_1517598260"/>
    <w:bookmarkStart w:id="441" w:name="_MON_1517598302"/>
    <w:bookmarkStart w:id="442" w:name="_MON_1517598932"/>
    <w:bookmarkStart w:id="443" w:name="_MON_1517598959"/>
    <w:bookmarkStart w:id="444" w:name="_MON_1517599388"/>
    <w:bookmarkStart w:id="445" w:name="_MON_1517604773"/>
    <w:bookmarkStart w:id="446" w:name="_MON_1517604908"/>
    <w:bookmarkStart w:id="447" w:name="_MON_1483792356"/>
    <w:bookmarkStart w:id="448" w:name="_MON_1483792383"/>
    <w:bookmarkStart w:id="449" w:name="_MON_1483792410"/>
    <w:bookmarkStart w:id="450" w:name="_MON_1483792452"/>
    <w:bookmarkStart w:id="451" w:name="_MON_1483797287"/>
    <w:bookmarkStart w:id="452" w:name="_MON_1483797854"/>
    <w:bookmarkStart w:id="453" w:name="_MON_1483797913"/>
    <w:bookmarkStart w:id="454" w:name="_MON_1483797929"/>
    <w:bookmarkStart w:id="455" w:name="_MON_1483797943"/>
    <w:bookmarkStart w:id="456" w:name="_MON_1483797954"/>
    <w:bookmarkStart w:id="457" w:name="_MON_1546157624"/>
    <w:bookmarkStart w:id="458" w:name="_MON_1546157661"/>
    <w:bookmarkStart w:id="459" w:name="_MON_1483797974"/>
    <w:bookmarkStart w:id="460" w:name="_MON_1483799396"/>
    <w:bookmarkStart w:id="461" w:name="_MON_1483879749"/>
    <w:bookmarkStart w:id="462" w:name="_MON_1483879797"/>
    <w:bookmarkStart w:id="463" w:name="_MON_1483894438"/>
    <w:bookmarkStart w:id="464" w:name="_MON_1483894475"/>
    <w:bookmarkStart w:id="465" w:name="_MON_1483894499"/>
    <w:bookmarkStart w:id="466" w:name="_MON_1548372892"/>
    <w:bookmarkStart w:id="467" w:name="_MON_1548373222"/>
    <w:bookmarkStart w:id="468" w:name="_MON_1548373307"/>
    <w:bookmarkStart w:id="469" w:name="_MON_1548373510"/>
    <w:bookmarkStart w:id="470" w:name="_MON_1548374532"/>
    <w:bookmarkStart w:id="471" w:name="_MON_1548375640"/>
    <w:bookmarkStart w:id="472" w:name="_MON_1483894511"/>
    <w:bookmarkStart w:id="473" w:name="_MON_1483894548"/>
    <w:bookmarkStart w:id="474" w:name="_MON_1483894568"/>
    <w:bookmarkStart w:id="475" w:name="_MON_1484034547"/>
    <w:bookmarkStart w:id="476" w:name="_MON_1549022615"/>
    <w:bookmarkStart w:id="477" w:name="_MON_1549022634"/>
    <w:bookmarkStart w:id="478" w:name="_MON_1549028363"/>
    <w:bookmarkStart w:id="479" w:name="_MON_1484034553"/>
    <w:bookmarkStart w:id="480" w:name="_MON_1484034564"/>
    <w:bookmarkStart w:id="481" w:name="_MON_1484034593"/>
    <w:bookmarkStart w:id="482" w:name="_MON_1549305761"/>
    <w:bookmarkStart w:id="483" w:name="_MON_1484034613"/>
    <w:bookmarkStart w:id="484" w:name="_MON_1484034639"/>
    <w:bookmarkStart w:id="485" w:name="_MON_1484034645"/>
    <w:bookmarkStart w:id="486" w:name="_MON_1484034663"/>
    <w:bookmarkStart w:id="487" w:name="_MON_1484034870"/>
    <w:bookmarkStart w:id="488" w:name="_MON_1484034877"/>
    <w:bookmarkStart w:id="489" w:name="_MON_1484034978"/>
    <w:bookmarkStart w:id="490" w:name="_MON_1484035046"/>
    <w:bookmarkStart w:id="491" w:name="_MON_1484035134"/>
    <w:bookmarkStart w:id="492" w:name="_MON_1484035151"/>
    <w:bookmarkStart w:id="493" w:name="_MON_1484035199"/>
    <w:bookmarkStart w:id="494" w:name="_MON_1484035216"/>
    <w:bookmarkStart w:id="495" w:name="_MON_1484038981"/>
    <w:bookmarkStart w:id="496" w:name="_MON_1484038986"/>
    <w:bookmarkStart w:id="497" w:name="_MON_1575704002"/>
    <w:bookmarkStart w:id="498" w:name="_MON_1484039000"/>
    <w:bookmarkStart w:id="499" w:name="_MON_1486050105"/>
    <w:bookmarkStart w:id="500" w:name="_MON_1486050451"/>
    <w:bookmarkStart w:id="501" w:name="_MON_1486050467"/>
    <w:bookmarkStart w:id="502" w:name="_MON_1486050524"/>
    <w:bookmarkStart w:id="503" w:name="_MON_1486050706"/>
    <w:bookmarkStart w:id="504" w:name="_MON_1486050788"/>
    <w:bookmarkStart w:id="505" w:name="_MON_1486050895"/>
    <w:bookmarkStart w:id="506" w:name="_MON_1486051118"/>
    <w:bookmarkStart w:id="507" w:name="_MON_1486051147"/>
    <w:bookmarkStart w:id="508" w:name="_MON_1486051225"/>
    <w:bookmarkStart w:id="509" w:name="_MON_1486051242"/>
    <w:bookmarkStart w:id="510" w:name="_MON_1580111159"/>
    <w:bookmarkStart w:id="511" w:name="_MON_1580111464"/>
    <w:bookmarkStart w:id="512" w:name="_MON_1580111493"/>
    <w:bookmarkStart w:id="513" w:name="_MON_1580111499"/>
    <w:bookmarkStart w:id="514" w:name="_MON_1580111757"/>
    <w:bookmarkStart w:id="515" w:name="_MON_1486051320"/>
    <w:bookmarkStart w:id="516" w:name="_MON_1486051429"/>
    <w:bookmarkStart w:id="517" w:name="_MON_1486051454"/>
    <w:bookmarkStart w:id="518" w:name="_MON_1486051463"/>
    <w:bookmarkStart w:id="519" w:name="_MON_1580227715"/>
    <w:bookmarkStart w:id="520" w:name="_MON_1580229117"/>
    <w:bookmarkStart w:id="521" w:name="_MON_1486051491"/>
    <w:bookmarkStart w:id="522" w:name="_MON_1486051542"/>
    <w:bookmarkStart w:id="523" w:name="_MON_1580507134"/>
    <w:bookmarkStart w:id="524" w:name="_MON_1580507341"/>
    <w:bookmarkStart w:id="525" w:name="_MON_1486051621"/>
    <w:bookmarkStart w:id="526" w:name="_MON_1486051640"/>
    <w:bookmarkStart w:id="527" w:name="_MON_1486051748"/>
    <w:bookmarkStart w:id="528" w:name="_MON_1486452097"/>
    <w:bookmarkStart w:id="529" w:name="_MON_1486452245"/>
    <w:bookmarkStart w:id="530" w:name="_MON_1580763193"/>
    <w:bookmarkStart w:id="531" w:name="_MON_1580763561"/>
    <w:bookmarkStart w:id="532" w:name="_MON_1486452256"/>
    <w:bookmarkStart w:id="533" w:name="_MON_1486452680"/>
    <w:bookmarkStart w:id="534" w:name="_MON_1486452685"/>
    <w:bookmarkStart w:id="535" w:name="_MON_1486453061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Start w:id="536" w:name="_MON_1486453704"/>
    <w:bookmarkEnd w:id="536"/>
    <w:p w14:paraId="4F61A449" w14:textId="39494D20" w:rsidR="00296CC9" w:rsidRPr="00636C67" w:rsidRDefault="00663112" w:rsidP="00FD2340">
      <w:pPr>
        <w:autoSpaceDE w:val="0"/>
        <w:autoSpaceDN w:val="0"/>
        <w:spacing w:before="120"/>
        <w:ind w:left="357" w:right="119"/>
        <w:rPr>
          <w:b/>
          <w:bCs/>
          <w:sz w:val="28"/>
          <w:szCs w:val="28"/>
          <w:cs/>
          <w:lang w:val="th-TH"/>
        </w:rPr>
      </w:pPr>
      <w:r w:rsidRPr="005F4C49">
        <w:object w:dxaOrig="9737" w:dyaOrig="3839" w14:anchorId="03F1BBC6">
          <v:shape id="_x0000_i1058" type="#_x0000_t75" style="width:461.9pt;height:197.3pt" o:ole="" o:preferrelative="f">
            <v:imagedata r:id="rId79" o:title=""/>
            <o:lock v:ext="edit" aspectratio="f"/>
          </v:shape>
          <o:OLEObject Type="Embed" ProgID="Excel.Sheet.8" ShapeID="_x0000_i1058" DrawAspect="Content" ObjectID="_1698231188" r:id="rId80"/>
        </w:object>
      </w:r>
      <w:bookmarkStart w:id="537" w:name="_MON_1655099254"/>
      <w:bookmarkEnd w:id="537"/>
      <w:r w:rsidRPr="005F4C49">
        <w:object w:dxaOrig="9793" w:dyaOrig="3839" w14:anchorId="72D71F94">
          <v:shape id="_x0000_i1059" type="#_x0000_t75" style="width:465.65pt;height:197.3pt" o:ole="" o:preferrelative="f">
            <v:imagedata r:id="rId81" o:title=""/>
            <o:lock v:ext="edit" aspectratio="f"/>
          </v:shape>
          <o:OLEObject Type="Embed" ProgID="Excel.Sheet.8" ShapeID="_x0000_i1059" DrawAspect="Content" ObjectID="_1698231189" r:id="rId82"/>
        </w:object>
      </w:r>
      <w:r w:rsidR="00073DB8">
        <w:rPr>
          <w:rFonts w:hint="cs"/>
          <w:b/>
          <w:bCs/>
          <w:sz w:val="28"/>
          <w:szCs w:val="28"/>
          <w:cs/>
          <w:lang w:val="th-TH"/>
        </w:rPr>
        <w:t>อัตรา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1179F55F" w:rsidR="006C7DA6" w:rsidRDefault="00CE1FD2" w:rsidP="008B6176">
      <w:pPr>
        <w:tabs>
          <w:tab w:val="left" w:pos="5670"/>
        </w:tabs>
        <w:autoSpaceDE w:val="0"/>
        <w:autoSpaceDN w:val="0"/>
        <w:ind w:left="360" w:right="29"/>
        <w:jc w:val="thaiDistribute"/>
        <w:rPr>
          <w:spacing w:val="-6"/>
          <w:sz w:val="28"/>
          <w:szCs w:val="28"/>
          <w:cs/>
          <w:lang w:val="th-TH"/>
        </w:rPr>
      </w:pPr>
      <w:r w:rsidRPr="00D76956">
        <w:rPr>
          <w:spacing w:val="-6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D76956">
        <w:rPr>
          <w:spacing w:val="-6"/>
          <w:sz w:val="28"/>
          <w:szCs w:val="28"/>
        </w:rPr>
        <w:t>20</w:t>
      </w:r>
      <w:r w:rsidRPr="00D76956">
        <w:rPr>
          <w:spacing w:val="-6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="008267E1">
        <w:rPr>
          <w:rFonts w:hint="cs"/>
          <w:spacing w:val="-6"/>
          <w:sz w:val="28"/>
          <w:szCs w:val="28"/>
          <w:cs/>
          <w:lang w:val="th-TH"/>
        </w:rPr>
        <w:t>งวด</w:t>
      </w:r>
      <w:r w:rsidR="006A2F89">
        <w:rPr>
          <w:rFonts w:hint="cs"/>
          <w:spacing w:val="-6"/>
          <w:sz w:val="28"/>
          <w:szCs w:val="28"/>
          <w:cs/>
          <w:lang w:val="th-TH"/>
        </w:rPr>
        <w:t>สามเดือนและ</w:t>
      </w:r>
      <w:r w:rsidR="003D65D8">
        <w:rPr>
          <w:rFonts w:hint="cs"/>
          <w:spacing w:val="-6"/>
          <w:sz w:val="28"/>
          <w:szCs w:val="28"/>
          <w:cs/>
          <w:lang w:val="th-TH"/>
        </w:rPr>
        <w:t>เก้า</w:t>
      </w:r>
      <w:r w:rsidR="0036078E">
        <w:rPr>
          <w:rFonts w:hint="cs"/>
          <w:spacing w:val="-6"/>
          <w:sz w:val="28"/>
          <w:szCs w:val="28"/>
          <w:cs/>
          <w:lang w:val="th-TH"/>
        </w:rPr>
        <w:t>เดือน</w:t>
      </w:r>
      <w:r w:rsidRPr="00D76956">
        <w:rPr>
          <w:rFonts w:hint="cs"/>
          <w:spacing w:val="-6"/>
          <w:sz w:val="28"/>
          <w:szCs w:val="28"/>
          <w:cs/>
          <w:lang w:val="th-TH"/>
        </w:rPr>
        <w:t xml:space="preserve">สิ้นสุดวันที่ </w:t>
      </w:r>
      <w:r w:rsidRPr="00D76956">
        <w:rPr>
          <w:spacing w:val="-6"/>
          <w:sz w:val="28"/>
          <w:szCs w:val="28"/>
        </w:rPr>
        <w:t>3</w:t>
      </w:r>
      <w:r w:rsidR="0036078E">
        <w:rPr>
          <w:spacing w:val="-6"/>
          <w:sz w:val="28"/>
          <w:szCs w:val="28"/>
        </w:rPr>
        <w:t>0</w:t>
      </w:r>
      <w:r w:rsidRPr="00D76956">
        <w:rPr>
          <w:spacing w:val="-6"/>
          <w:sz w:val="28"/>
          <w:szCs w:val="28"/>
        </w:rPr>
        <w:t xml:space="preserve"> </w:t>
      </w:r>
      <w:r w:rsidR="003D65D8">
        <w:rPr>
          <w:rFonts w:hint="cs"/>
          <w:spacing w:val="-6"/>
          <w:sz w:val="28"/>
          <w:szCs w:val="28"/>
          <w:cs/>
        </w:rPr>
        <w:t>กันย</w:t>
      </w:r>
      <w:r w:rsidR="0036078E">
        <w:rPr>
          <w:rFonts w:hint="cs"/>
          <w:spacing w:val="-6"/>
          <w:sz w:val="28"/>
          <w:szCs w:val="28"/>
          <w:cs/>
        </w:rPr>
        <w:t>ายน</w:t>
      </w:r>
      <w:r w:rsidRPr="00D76956">
        <w:rPr>
          <w:rFonts w:hint="cs"/>
          <w:spacing w:val="-6"/>
          <w:sz w:val="28"/>
          <w:szCs w:val="28"/>
          <w:cs/>
        </w:rPr>
        <w:t xml:space="preserve"> </w:t>
      </w:r>
      <w:r w:rsidRPr="00D76956">
        <w:rPr>
          <w:spacing w:val="-6"/>
          <w:sz w:val="28"/>
          <w:szCs w:val="28"/>
        </w:rPr>
        <w:t>2564</w:t>
      </w:r>
      <w:r w:rsidR="004C551F" w:rsidRPr="00D76956">
        <w:rPr>
          <w:rFonts w:hint="cs"/>
          <w:spacing w:val="-6"/>
          <w:sz w:val="28"/>
          <w:szCs w:val="28"/>
          <w:cs/>
        </w:rPr>
        <w:t xml:space="preserve"> และ</w:t>
      </w:r>
      <w:r w:rsidR="004C551F" w:rsidRPr="00D76956">
        <w:rPr>
          <w:spacing w:val="-6"/>
          <w:sz w:val="28"/>
          <w:szCs w:val="28"/>
        </w:rPr>
        <w:t xml:space="preserve"> 2563</w:t>
      </w:r>
      <w:r w:rsidR="00BE0CD0" w:rsidRPr="00D76956">
        <w:rPr>
          <w:spacing w:val="-6"/>
          <w:sz w:val="28"/>
          <w:szCs w:val="28"/>
          <w:cs/>
          <w:lang w:val="th-TH"/>
        </w:rPr>
        <w:t xml:space="preserve"> </w:t>
      </w:r>
    </w:p>
    <w:p w14:paraId="0C8FF3A8" w14:textId="3B02C567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745BDD8D" w14:textId="1282C8B8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3E5AF92F" w14:textId="2E36B45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3B1C4A8" w14:textId="00D5903C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1C0AF48A" w14:textId="57D2D2A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4DE90945" w14:textId="3080F0A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5D9DA23E" w14:textId="2B34EA41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280B9B41" w14:textId="6CC2B79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50AFFC5" w14:textId="58BAE24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148890FF" w14:textId="6A41381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63124956" w14:textId="690671EC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374D4B8B" w14:textId="77777777" w:rsidR="00AD0B2E" w:rsidRPr="00D76956" w:rsidRDefault="00AD0B2E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0DA3209" w14:textId="61BCF002" w:rsidR="00854211" w:rsidRPr="00636C67" w:rsidRDefault="00854211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2A08157A" w:rsidR="00854211" w:rsidRDefault="00854211" w:rsidP="0067017A">
      <w:pPr>
        <w:tabs>
          <w:tab w:val="left" w:pos="5670"/>
        </w:tabs>
        <w:autoSpaceDE w:val="0"/>
        <w:autoSpaceDN w:val="0"/>
        <w:spacing w:before="60"/>
        <w:ind w:left="432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C06CBD">
        <w:rPr>
          <w:sz w:val="28"/>
          <w:szCs w:val="28"/>
          <w:lang w:val="en-GB"/>
        </w:rPr>
        <w:t>3</w:t>
      </w:r>
      <w:r w:rsidR="00C06CBD">
        <w:rPr>
          <w:sz w:val="28"/>
          <w:szCs w:val="28"/>
        </w:rPr>
        <w:t xml:space="preserve">0 </w:t>
      </w:r>
      <w:r w:rsidR="003D65D8">
        <w:rPr>
          <w:rFonts w:hint="cs"/>
          <w:sz w:val="28"/>
          <w:szCs w:val="28"/>
          <w:cs/>
        </w:rPr>
        <w:t>กันย</w:t>
      </w:r>
      <w:r w:rsidR="00AD0B2E">
        <w:rPr>
          <w:rFonts w:hint="cs"/>
          <w:sz w:val="28"/>
          <w:szCs w:val="28"/>
          <w:cs/>
        </w:rPr>
        <w:t>า</w:t>
      </w:r>
      <w:r w:rsidR="00C06CBD">
        <w:rPr>
          <w:rFonts w:hint="cs"/>
          <w:sz w:val="28"/>
          <w:szCs w:val="28"/>
          <w:cs/>
        </w:rPr>
        <w:t>ยน</w:t>
      </w:r>
      <w:r w:rsidR="00FE421E">
        <w:rPr>
          <w:rFonts w:hint="cs"/>
          <w:sz w:val="28"/>
          <w:szCs w:val="28"/>
          <w:cs/>
          <w:lang w:val="en-GB"/>
        </w:rPr>
        <w:t xml:space="preserve"> </w:t>
      </w:r>
      <w:r w:rsidR="00FE421E">
        <w:rPr>
          <w:sz w:val="28"/>
          <w:szCs w:val="28"/>
        </w:rPr>
        <w:t xml:space="preserve">2564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  <w:lang w:val="en-GB"/>
        </w:rPr>
        <w:t>2563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38" w:name="_MON_1664622921"/>
    <w:bookmarkEnd w:id="538"/>
    <w:p w14:paraId="017A35A9" w14:textId="20C97F20" w:rsidR="00B446BA" w:rsidRDefault="007B6C98" w:rsidP="00FA2EBA">
      <w:pPr>
        <w:tabs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"/>
          <w:szCs w:val="2"/>
        </w:rPr>
      </w:pPr>
      <w:r w:rsidRPr="00636C67">
        <w:object w:dxaOrig="14679" w:dyaOrig="8766" w14:anchorId="45C3B18D">
          <v:shape id="_x0000_i1060" type="#_x0000_t75" style="width:461.9pt;height:297.35pt" o:ole="">
            <v:imagedata r:id="rId83" o:title=""/>
          </v:shape>
          <o:OLEObject Type="Embed" ProgID="Excel.Sheet.8" ShapeID="_x0000_i1060" DrawAspect="Content" ObjectID="_1698231190" r:id="rId84"/>
        </w:object>
      </w:r>
    </w:p>
    <w:p w14:paraId="52320CE2" w14:textId="6B060A2E" w:rsidR="00B941FE" w:rsidRDefault="00B941FE" w:rsidP="00B941FE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 xml:space="preserve">เมื่อวันที่ </w:t>
      </w:r>
      <w:r w:rsidRPr="00636C67">
        <w:rPr>
          <w:sz w:val="28"/>
          <w:szCs w:val="28"/>
        </w:rPr>
        <w:t>19</w:t>
      </w:r>
      <w:r w:rsidRPr="00636C67">
        <w:rPr>
          <w:rFonts w:hint="cs"/>
          <w:sz w:val="28"/>
          <w:szCs w:val="28"/>
          <w:cs/>
        </w:rPr>
        <w:t xml:space="preserve"> มิถุนายน </w:t>
      </w:r>
      <w:r w:rsidRPr="00636C67">
        <w:rPr>
          <w:sz w:val="28"/>
          <w:szCs w:val="28"/>
        </w:rPr>
        <w:t>2563</w:t>
      </w:r>
      <w:r w:rsidRPr="00636C67">
        <w:rPr>
          <w:rFonts w:hint="cs"/>
          <w:sz w:val="28"/>
          <w:szCs w:val="28"/>
          <w:cs/>
        </w:rPr>
        <w:t xml:space="preserve"> บริษัทฯ ได้ทำสัญญาซื้อขายหุ้นกับบริษัท วินเนอร</w:t>
      </w:r>
      <w:r>
        <w:rPr>
          <w:rFonts w:hint="cs"/>
          <w:sz w:val="28"/>
          <w:szCs w:val="28"/>
          <w:cs/>
        </w:rPr>
        <w:t xml:space="preserve">์ยี่ โฮลดิ้ง จำกัด </w:t>
      </w:r>
      <w:r w:rsidRPr="00636C67">
        <w:rPr>
          <w:rFonts w:hint="cs"/>
          <w:sz w:val="28"/>
          <w:szCs w:val="28"/>
          <w:cs/>
        </w:rPr>
        <w:t>เพื่อซื้อหุ้นสามัญในบริษัท</w:t>
      </w:r>
      <w:r>
        <w:rPr>
          <w:rFonts w:hint="cs"/>
          <w:sz w:val="28"/>
          <w:szCs w:val="28"/>
          <w:cs/>
        </w:rPr>
        <w:t xml:space="preserve">   </w:t>
      </w:r>
      <w:r w:rsidR="0014374B">
        <w:rPr>
          <w:sz w:val="28"/>
          <w:szCs w:val="28"/>
        </w:rPr>
        <w:t xml:space="preserve">  </w:t>
      </w:r>
      <w:r w:rsidR="0014374B">
        <w:rPr>
          <w:rFonts w:hint="cs"/>
          <w:sz w:val="28"/>
          <w:szCs w:val="28"/>
          <w:cs/>
        </w:rPr>
        <w:t xml:space="preserve"> โปรเฟสชั่นแนล ลาโบรา</w:t>
      </w:r>
      <w:r w:rsidRPr="00636C67">
        <w:rPr>
          <w:rFonts w:hint="cs"/>
          <w:sz w:val="28"/>
          <w:szCs w:val="28"/>
          <w:cs/>
        </w:rPr>
        <w:t xml:space="preserve">ทอรี่ แมเนจเม้นท์ คอร์ป จำกัด จำนวน </w:t>
      </w:r>
      <w:r w:rsidR="00AB4DDF">
        <w:rPr>
          <w:sz w:val="28"/>
          <w:szCs w:val="28"/>
        </w:rPr>
        <w:t>250,956</w:t>
      </w:r>
      <w:r w:rsidRPr="00636C67">
        <w:rPr>
          <w:sz w:val="28"/>
          <w:szCs w:val="28"/>
          <w:cs/>
        </w:rPr>
        <w:t xml:space="preserve"> หุ้น</w:t>
      </w:r>
      <w:r w:rsidRPr="00636C67">
        <w:rPr>
          <w:rFonts w:hint="cs"/>
          <w:sz w:val="28"/>
          <w:szCs w:val="28"/>
          <w:cs/>
        </w:rPr>
        <w:t xml:space="preserve"> คิดเป็นสัดส่วนร้อยละ </w:t>
      </w:r>
      <w:r w:rsidR="00AB4DDF">
        <w:rPr>
          <w:sz w:val="28"/>
          <w:szCs w:val="28"/>
        </w:rPr>
        <w:t>12.55</w:t>
      </w:r>
      <w:r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ในราคาหุ้นละ</w:t>
      </w:r>
      <w:r w:rsidRPr="00636C67">
        <w:rPr>
          <w:sz w:val="28"/>
          <w:szCs w:val="28"/>
        </w:rPr>
        <w:t xml:space="preserve"> 166.08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บาท เป็น</w:t>
      </w:r>
      <w:r w:rsidRPr="00636C67">
        <w:rPr>
          <w:sz w:val="28"/>
          <w:szCs w:val="28"/>
          <w:cs/>
        </w:rPr>
        <w:t>จำนวน</w:t>
      </w:r>
      <w:r w:rsidRPr="00636C67">
        <w:rPr>
          <w:rFonts w:hint="cs"/>
          <w:sz w:val="28"/>
          <w:szCs w:val="28"/>
          <w:cs/>
        </w:rPr>
        <w:t>เงิน</w:t>
      </w:r>
      <w:r w:rsidRPr="00636C67">
        <w:rPr>
          <w:sz w:val="28"/>
          <w:szCs w:val="28"/>
        </w:rPr>
        <w:t xml:space="preserve"> 41.68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ล้าน</w:t>
      </w:r>
      <w:r w:rsidRPr="00636C67">
        <w:rPr>
          <w:sz w:val="28"/>
          <w:szCs w:val="28"/>
          <w:cs/>
        </w:rPr>
        <w:t>บาท</w:t>
      </w:r>
      <w:r w:rsidRPr="00636C67">
        <w:rPr>
          <w:rFonts w:hint="cs"/>
          <w:sz w:val="28"/>
          <w:szCs w:val="28"/>
          <w:cs/>
        </w:rPr>
        <w:t xml:space="preserve"> บริษัทฯ ได้จ่ายค่าหุ้นดังกล่าวครบถ้วนแล้ว</w:t>
      </w:r>
    </w:p>
    <w:p w14:paraId="56983283" w14:textId="230BAB2E" w:rsidR="00C5037A" w:rsidRDefault="00A87DFD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  <w:r>
        <w:rPr>
          <w:spacing w:val="-4"/>
          <w:sz w:val="28"/>
          <w:szCs w:val="28"/>
          <w:cs/>
          <w:lang w:val="en-GB"/>
        </w:rPr>
        <w:t xml:space="preserve">เมื่อวันที่ </w:t>
      </w:r>
      <w:r>
        <w:rPr>
          <w:spacing w:val="-4"/>
          <w:sz w:val="28"/>
          <w:szCs w:val="28"/>
        </w:rPr>
        <w:t>26</w:t>
      </w:r>
      <w:r>
        <w:rPr>
          <w:spacing w:val="-4"/>
          <w:sz w:val="28"/>
          <w:szCs w:val="28"/>
          <w:cs/>
          <w:lang w:val="en-GB"/>
        </w:rPr>
        <w:t xml:space="preserve"> สิงหาคม </w:t>
      </w:r>
      <w:r>
        <w:rPr>
          <w:spacing w:val="-4"/>
          <w:sz w:val="28"/>
          <w:szCs w:val="28"/>
          <w:lang w:val="en-GB"/>
        </w:rPr>
        <w:t xml:space="preserve">2564 </w:t>
      </w:r>
      <w:r w:rsidR="00B6593D" w:rsidRPr="00B6593D">
        <w:rPr>
          <w:spacing w:val="-4"/>
          <w:sz w:val="28"/>
          <w:szCs w:val="28"/>
          <w:cs/>
          <w:lang w:val="en-GB"/>
        </w:rPr>
        <w:t>ที่ประชุมวิสามัญผู้ถือหุ้น</w:t>
      </w:r>
      <w:r>
        <w:rPr>
          <w:rFonts w:hint="cs"/>
          <w:spacing w:val="-4"/>
          <w:sz w:val="28"/>
          <w:szCs w:val="28"/>
          <w:cs/>
          <w:lang w:val="en-GB"/>
        </w:rPr>
        <w:t>ของ</w:t>
      </w:r>
      <w:r w:rsidR="00B6593D" w:rsidRPr="00B6593D">
        <w:rPr>
          <w:spacing w:val="-4"/>
          <w:sz w:val="28"/>
          <w:szCs w:val="28"/>
          <w:cs/>
          <w:lang w:val="en-GB"/>
        </w:rPr>
        <w:t>บริษัท โปรเฟสชั่นแนล ลาโบราทอรี่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43155F" w:rsidRPr="00636C67">
        <w:rPr>
          <w:rFonts w:hint="cs"/>
          <w:sz w:val="28"/>
          <w:szCs w:val="28"/>
          <w:cs/>
        </w:rPr>
        <w:t>แมเนจเม้นท์ คอร์ป จำกัด</w:t>
      </w:r>
      <w:r w:rsidR="00B6593D" w:rsidRPr="00B6593D">
        <w:rPr>
          <w:spacing w:val="-4"/>
          <w:sz w:val="28"/>
          <w:szCs w:val="28"/>
          <w:cs/>
          <w:lang w:val="en-GB"/>
        </w:rPr>
        <w:t xml:space="preserve"> ได้มีมติอนุมัต</w:t>
      </w:r>
      <w:r>
        <w:rPr>
          <w:spacing w:val="-4"/>
          <w:sz w:val="28"/>
          <w:szCs w:val="28"/>
          <w:cs/>
          <w:lang w:val="en-GB"/>
        </w:rPr>
        <w:t>ิให้มีการเพิ่มทุน</w:t>
      </w:r>
      <w:r w:rsidR="00FF0D6B">
        <w:rPr>
          <w:rFonts w:hint="cs"/>
          <w:spacing w:val="-4"/>
          <w:sz w:val="28"/>
          <w:szCs w:val="28"/>
          <w:cs/>
          <w:lang w:val="en-GB"/>
        </w:rPr>
        <w:t>จากทุน</w:t>
      </w:r>
      <w:r w:rsidR="00FF0D6B">
        <w:rPr>
          <w:spacing w:val="-4"/>
          <w:sz w:val="28"/>
          <w:szCs w:val="28"/>
          <w:cs/>
          <w:lang w:val="en-GB"/>
        </w:rPr>
        <w:t>จดทะเบียนเดิม</w:t>
      </w:r>
      <w:r>
        <w:rPr>
          <w:spacing w:val="-4"/>
          <w:sz w:val="28"/>
          <w:szCs w:val="28"/>
          <w:cs/>
          <w:lang w:val="en-GB"/>
        </w:rPr>
        <w:t xml:space="preserve"> </w:t>
      </w:r>
      <w:r>
        <w:rPr>
          <w:spacing w:val="-4"/>
          <w:sz w:val="28"/>
          <w:szCs w:val="28"/>
        </w:rPr>
        <w:t>20</w:t>
      </w:r>
      <w:r w:rsidR="0078281E">
        <w:rPr>
          <w:spacing w:val="-4"/>
          <w:sz w:val="28"/>
          <w:szCs w:val="28"/>
          <w:cs/>
          <w:lang w:val="en-GB"/>
        </w:rPr>
        <w:t xml:space="preserve"> ล้านบาท</w:t>
      </w:r>
      <w:r w:rsidR="00FF0D6B">
        <w:rPr>
          <w:spacing w:val="-4"/>
          <w:sz w:val="28"/>
          <w:szCs w:val="28"/>
          <w:lang w:val="en-GB"/>
        </w:rPr>
        <w:t xml:space="preserve"> </w:t>
      </w:r>
      <w:r w:rsidR="00FF0D6B">
        <w:rPr>
          <w:rFonts w:hint="cs"/>
          <w:spacing w:val="-4"/>
          <w:sz w:val="28"/>
          <w:szCs w:val="28"/>
          <w:cs/>
          <w:lang w:val="en-GB"/>
        </w:rPr>
        <w:t xml:space="preserve">(หุ้นสามัญ </w:t>
      </w:r>
      <w:r w:rsidR="00FF0D6B">
        <w:rPr>
          <w:spacing w:val="-4"/>
          <w:sz w:val="28"/>
          <w:szCs w:val="28"/>
        </w:rPr>
        <w:t xml:space="preserve">2,000,000 </w:t>
      </w:r>
      <w:r w:rsidR="00FF0D6B">
        <w:rPr>
          <w:rFonts w:hint="cs"/>
          <w:spacing w:val="-4"/>
          <w:sz w:val="28"/>
          <w:szCs w:val="28"/>
          <w:cs/>
        </w:rPr>
        <w:t xml:space="preserve">หุ้น มูลค่าหุ้นละ </w:t>
      </w:r>
      <w:r w:rsidR="00FF0D6B">
        <w:rPr>
          <w:spacing w:val="-4"/>
          <w:sz w:val="28"/>
          <w:szCs w:val="28"/>
        </w:rPr>
        <w:t>10</w:t>
      </w:r>
      <w:r w:rsidR="00FF0D6B">
        <w:rPr>
          <w:rFonts w:hint="cs"/>
          <w:spacing w:val="-4"/>
          <w:sz w:val="28"/>
          <w:szCs w:val="28"/>
          <w:cs/>
        </w:rPr>
        <w:t xml:space="preserve"> บาท)</w:t>
      </w:r>
      <w:r w:rsidR="0078281E">
        <w:rPr>
          <w:spacing w:val="-4"/>
          <w:sz w:val="28"/>
          <w:szCs w:val="28"/>
          <w:cs/>
          <w:lang w:val="en-GB"/>
        </w:rPr>
        <w:t xml:space="preserve"> เป็น</w:t>
      </w:r>
      <w:r w:rsidR="00FF0D6B">
        <w:rPr>
          <w:rFonts w:hint="cs"/>
          <w:spacing w:val="-4"/>
          <w:sz w:val="28"/>
          <w:szCs w:val="28"/>
          <w:cs/>
          <w:lang w:val="en-GB"/>
        </w:rPr>
        <w:t>ทุนจดทะเบียนจำนวน</w:t>
      </w:r>
      <w:r w:rsidR="0078281E">
        <w:rPr>
          <w:spacing w:val="-4"/>
          <w:sz w:val="28"/>
          <w:szCs w:val="28"/>
          <w:cs/>
          <w:lang w:val="en-GB"/>
        </w:rPr>
        <w:t xml:space="preserve"> </w:t>
      </w:r>
      <w:r w:rsidR="0078281E">
        <w:rPr>
          <w:spacing w:val="-4"/>
          <w:sz w:val="28"/>
          <w:szCs w:val="28"/>
        </w:rPr>
        <w:t>65</w:t>
      </w:r>
      <w:r w:rsidR="00B6593D" w:rsidRPr="00B6593D">
        <w:rPr>
          <w:spacing w:val="-4"/>
          <w:sz w:val="28"/>
          <w:szCs w:val="28"/>
          <w:cs/>
          <w:lang w:val="en-GB"/>
        </w:rPr>
        <w:t xml:space="preserve"> ล้านบาท </w:t>
      </w:r>
      <w:r w:rsidR="00FF0D6B">
        <w:rPr>
          <w:rFonts w:hint="cs"/>
          <w:spacing w:val="-4"/>
          <w:sz w:val="28"/>
          <w:szCs w:val="28"/>
          <w:cs/>
          <w:lang w:val="en-GB"/>
        </w:rPr>
        <w:t xml:space="preserve">(หุ้นสามัญ </w:t>
      </w:r>
      <w:r w:rsidR="00F35176">
        <w:rPr>
          <w:spacing w:val="-4"/>
          <w:sz w:val="28"/>
          <w:szCs w:val="28"/>
        </w:rPr>
        <w:t>6</w:t>
      </w:r>
      <w:r w:rsidR="00FF0D6B">
        <w:rPr>
          <w:spacing w:val="-4"/>
          <w:sz w:val="28"/>
          <w:szCs w:val="28"/>
        </w:rPr>
        <w:t xml:space="preserve">,500,000 </w:t>
      </w:r>
      <w:r w:rsidR="00FF0D6B">
        <w:rPr>
          <w:rFonts w:hint="cs"/>
          <w:spacing w:val="-4"/>
          <w:sz w:val="28"/>
          <w:szCs w:val="28"/>
          <w:cs/>
        </w:rPr>
        <w:t xml:space="preserve">หุ้น มูลค่าหุ้นละ </w:t>
      </w:r>
      <w:r w:rsidR="00FF0D6B">
        <w:rPr>
          <w:spacing w:val="-4"/>
          <w:sz w:val="28"/>
          <w:szCs w:val="28"/>
        </w:rPr>
        <w:t>10</w:t>
      </w:r>
      <w:r w:rsidR="00FF0D6B">
        <w:rPr>
          <w:rFonts w:hint="cs"/>
          <w:spacing w:val="-4"/>
          <w:sz w:val="28"/>
          <w:szCs w:val="28"/>
          <w:cs/>
        </w:rPr>
        <w:t xml:space="preserve"> บาท)</w:t>
      </w:r>
      <w:r w:rsidR="00FF0D6B">
        <w:rPr>
          <w:spacing w:val="-4"/>
          <w:sz w:val="28"/>
          <w:szCs w:val="28"/>
          <w:cs/>
          <w:lang w:val="en-GB"/>
        </w:rPr>
        <w:t xml:space="preserve"> </w:t>
      </w:r>
      <w:r w:rsidR="00F35176">
        <w:rPr>
          <w:rFonts w:hint="cs"/>
          <w:spacing w:val="-4"/>
          <w:sz w:val="28"/>
          <w:szCs w:val="28"/>
          <w:cs/>
          <w:lang w:val="en-GB"/>
        </w:rPr>
        <w:t>โดย</w:t>
      </w:r>
      <w:r w:rsidR="00B6593D" w:rsidRPr="00B6593D">
        <w:rPr>
          <w:spacing w:val="-4"/>
          <w:sz w:val="28"/>
          <w:szCs w:val="28"/>
          <w:cs/>
          <w:lang w:val="en-GB"/>
        </w:rPr>
        <w:t>บริษัท</w:t>
      </w:r>
      <w:r w:rsidR="00D01F84">
        <w:rPr>
          <w:rFonts w:hint="cs"/>
          <w:spacing w:val="-4"/>
          <w:sz w:val="28"/>
          <w:szCs w:val="28"/>
          <w:cs/>
          <w:lang w:val="en-GB"/>
        </w:rPr>
        <w:t xml:space="preserve">ฯ </w:t>
      </w:r>
      <w:r w:rsidR="00B6593D" w:rsidRPr="00B6593D">
        <w:rPr>
          <w:spacing w:val="-4"/>
          <w:sz w:val="28"/>
          <w:szCs w:val="28"/>
          <w:cs/>
          <w:lang w:val="en-GB"/>
        </w:rPr>
        <w:t>ได้ใช้สิทธิเพิ่มทุนเต็มจำนวนซึ่งได้ม</w:t>
      </w:r>
      <w:r w:rsidR="00D45546">
        <w:rPr>
          <w:spacing w:val="-4"/>
          <w:sz w:val="28"/>
          <w:szCs w:val="28"/>
          <w:cs/>
          <w:lang w:val="en-GB"/>
        </w:rPr>
        <w:t xml:space="preserve">ีการชำระเงินเพิ่มทุนอีกจำนวน </w:t>
      </w:r>
      <w:r w:rsidR="00D45546">
        <w:rPr>
          <w:spacing w:val="-4"/>
          <w:sz w:val="28"/>
          <w:szCs w:val="28"/>
          <w:lang w:val="en-GB"/>
        </w:rPr>
        <w:t>564</w:t>
      </w:r>
      <w:r w:rsidR="00B6593D" w:rsidRPr="00B6593D">
        <w:rPr>
          <w:spacing w:val="-4"/>
          <w:sz w:val="28"/>
          <w:szCs w:val="28"/>
          <w:cs/>
          <w:lang w:val="en-GB"/>
        </w:rPr>
        <w:t>,</w:t>
      </w:r>
      <w:r w:rsidR="00D45546">
        <w:rPr>
          <w:spacing w:val="-4"/>
          <w:sz w:val="28"/>
          <w:szCs w:val="28"/>
          <w:lang w:val="en-GB"/>
        </w:rPr>
        <w:t>651</w:t>
      </w:r>
      <w:r w:rsidR="00D45546">
        <w:rPr>
          <w:spacing w:val="-4"/>
          <w:sz w:val="28"/>
          <w:szCs w:val="28"/>
          <w:cs/>
          <w:lang w:val="en-GB"/>
        </w:rPr>
        <w:t xml:space="preserve"> หุ้น เป็นจำนวนเงินรวม </w:t>
      </w:r>
      <w:r w:rsidR="00D45546">
        <w:rPr>
          <w:spacing w:val="-4"/>
          <w:sz w:val="28"/>
          <w:szCs w:val="28"/>
          <w:lang w:val="en-GB"/>
        </w:rPr>
        <w:t>5.65</w:t>
      </w:r>
      <w:r w:rsidR="00CE5B09">
        <w:rPr>
          <w:spacing w:val="-4"/>
          <w:sz w:val="28"/>
          <w:szCs w:val="28"/>
          <w:cs/>
          <w:lang w:val="en-GB"/>
        </w:rPr>
        <w:t xml:space="preserve"> ล้านบาท</w:t>
      </w:r>
      <w:r w:rsidR="00CE5B0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E5B09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="00CE5B09">
        <w:rPr>
          <w:spacing w:val="-4"/>
          <w:sz w:val="28"/>
          <w:szCs w:val="28"/>
          <w:lang w:val="en-GB"/>
        </w:rPr>
        <w:t>2</w:t>
      </w:r>
      <w:r w:rsidR="00CE5B09">
        <w:rPr>
          <w:spacing w:val="-4"/>
          <w:sz w:val="28"/>
          <w:szCs w:val="28"/>
          <w:cs/>
          <w:lang w:val="en-GB"/>
        </w:rPr>
        <w:t xml:space="preserve"> กันยายน </w:t>
      </w:r>
      <w:r w:rsidR="00CE5B09">
        <w:rPr>
          <w:spacing w:val="-4"/>
          <w:sz w:val="28"/>
          <w:szCs w:val="28"/>
          <w:lang w:val="en-GB"/>
        </w:rPr>
        <w:t>2564</w:t>
      </w:r>
      <w:r w:rsidR="00CE5B09">
        <w:rPr>
          <w:spacing w:val="-4"/>
          <w:sz w:val="28"/>
          <w:szCs w:val="28"/>
          <w:cs/>
          <w:lang w:val="en-GB"/>
        </w:rPr>
        <w:t xml:space="preserve"> </w:t>
      </w:r>
    </w:p>
    <w:p w14:paraId="4944E207" w14:textId="4BFFD0F9" w:rsidR="004A203B" w:rsidRDefault="00245A17" w:rsidP="004A203B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  <w:r w:rsidRPr="00245A17">
        <w:rPr>
          <w:spacing w:val="-4"/>
          <w:sz w:val="28"/>
          <w:szCs w:val="28"/>
          <w:cs/>
          <w:lang w:val="en-GB"/>
        </w:rPr>
        <w:t xml:space="preserve">บริษัทฯ </w:t>
      </w:r>
      <w:r w:rsidR="0043155F">
        <w:rPr>
          <w:rFonts w:hint="cs"/>
          <w:spacing w:val="-4"/>
          <w:sz w:val="28"/>
          <w:szCs w:val="28"/>
          <w:cs/>
          <w:lang w:val="en-GB"/>
        </w:rPr>
        <w:t>ได้รับเงินปันผล</w:t>
      </w:r>
      <w:r w:rsidR="00F90BA2">
        <w:rPr>
          <w:rFonts w:hint="cs"/>
          <w:spacing w:val="-4"/>
          <w:sz w:val="28"/>
          <w:szCs w:val="28"/>
          <w:cs/>
          <w:lang w:val="en-GB"/>
        </w:rPr>
        <w:t>จาก</w:t>
      </w:r>
      <w:r w:rsidRPr="00B6593D">
        <w:rPr>
          <w:spacing w:val="-4"/>
          <w:sz w:val="28"/>
          <w:szCs w:val="28"/>
          <w:cs/>
          <w:lang w:val="en-GB"/>
        </w:rPr>
        <w:t xml:space="preserve">บริษัท โปรเฟสชั่นแนล ลาโบราทอรี่ </w:t>
      </w:r>
      <w:r w:rsidR="0043155F" w:rsidRPr="00636C67">
        <w:rPr>
          <w:rFonts w:hint="cs"/>
          <w:sz w:val="28"/>
          <w:szCs w:val="28"/>
          <w:cs/>
        </w:rPr>
        <w:t>แมเนจเม้นท์ คอร์ป จำกัด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ซึ่งรับรู้เป็น</w:t>
      </w:r>
      <w:r w:rsidR="004F6540">
        <w:rPr>
          <w:rFonts w:hint="cs"/>
          <w:spacing w:val="-4"/>
          <w:sz w:val="28"/>
          <w:szCs w:val="28"/>
          <w:cs/>
          <w:lang w:val="en-GB"/>
        </w:rPr>
        <w:t>รายได้อื่น</w:t>
      </w:r>
      <w:r w:rsidR="0043155F">
        <w:rPr>
          <w:spacing w:val="-4"/>
          <w:sz w:val="28"/>
          <w:szCs w:val="28"/>
          <w:cs/>
          <w:lang w:val="en-GB"/>
        </w:rPr>
        <w:t>สำหรับงวด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             </w:t>
      </w:r>
      <w:r w:rsidR="0043155F">
        <w:rPr>
          <w:spacing w:val="-4"/>
          <w:sz w:val="28"/>
          <w:szCs w:val="28"/>
          <w:cs/>
          <w:lang w:val="en-GB"/>
        </w:rPr>
        <w:t>เก้าเดือนสิ้นสุดวันที่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4A203B">
        <w:rPr>
          <w:spacing w:val="-4"/>
          <w:sz w:val="28"/>
          <w:szCs w:val="28"/>
        </w:rPr>
        <w:t>30</w:t>
      </w:r>
      <w:r w:rsidR="004A203B">
        <w:rPr>
          <w:spacing w:val="-4"/>
          <w:sz w:val="28"/>
          <w:szCs w:val="28"/>
          <w:cs/>
          <w:lang w:val="en-GB"/>
        </w:rPr>
        <w:t xml:space="preserve"> กันยายน </w:t>
      </w:r>
      <w:r w:rsidR="004A203B">
        <w:rPr>
          <w:spacing w:val="-4"/>
          <w:sz w:val="28"/>
          <w:szCs w:val="28"/>
          <w:lang w:val="en-GB"/>
        </w:rPr>
        <w:t>2564</w:t>
      </w:r>
      <w:r w:rsidR="004A203B" w:rsidRPr="00245A17">
        <w:rPr>
          <w:spacing w:val="-4"/>
          <w:sz w:val="28"/>
          <w:szCs w:val="28"/>
          <w:cs/>
          <w:lang w:val="en-GB"/>
        </w:rPr>
        <w:t xml:space="preserve"> </w:t>
      </w:r>
      <w:r w:rsidR="004F6540">
        <w:rPr>
          <w:rFonts w:hint="cs"/>
          <w:spacing w:val="-4"/>
          <w:sz w:val="28"/>
          <w:szCs w:val="28"/>
          <w:cs/>
          <w:lang w:val="en-GB"/>
        </w:rPr>
        <w:t>ในงบการเงินรวมและงบการเงินเฉพาะกิจการ</w:t>
      </w:r>
      <w:r>
        <w:rPr>
          <w:spacing w:val="-4"/>
          <w:sz w:val="28"/>
          <w:szCs w:val="28"/>
          <w:lang w:val="en-GB"/>
        </w:rPr>
        <w:t xml:space="preserve"> </w:t>
      </w:r>
      <w:r w:rsidR="0061642B">
        <w:rPr>
          <w:spacing w:val="-4"/>
          <w:sz w:val="28"/>
          <w:szCs w:val="28"/>
          <w:cs/>
          <w:lang w:val="en-GB"/>
        </w:rPr>
        <w:t xml:space="preserve">จำนวน </w:t>
      </w:r>
      <w:r w:rsidR="0061642B">
        <w:rPr>
          <w:spacing w:val="-4"/>
          <w:sz w:val="28"/>
          <w:szCs w:val="28"/>
        </w:rPr>
        <w:t>13.18</w:t>
      </w:r>
      <w:r w:rsidRPr="00245A17">
        <w:rPr>
          <w:spacing w:val="-4"/>
          <w:sz w:val="28"/>
          <w:szCs w:val="28"/>
          <w:cs/>
          <w:lang w:val="en-GB"/>
        </w:rPr>
        <w:t xml:space="preserve"> ล้านบาท </w:t>
      </w:r>
      <w:r w:rsidR="004A203B">
        <w:rPr>
          <w:rFonts w:hint="cs"/>
          <w:spacing w:val="-4"/>
          <w:sz w:val="28"/>
          <w:szCs w:val="28"/>
          <w:cs/>
          <w:lang w:val="en-GB"/>
        </w:rPr>
        <w:t xml:space="preserve"> และ</w:t>
      </w:r>
      <w:r w:rsidR="004A203B">
        <w:rPr>
          <w:spacing w:val="-4"/>
          <w:sz w:val="28"/>
          <w:szCs w:val="28"/>
          <w:cs/>
          <w:lang w:val="en-GB"/>
        </w:rPr>
        <w:t>สำหรับงวด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                    </w:t>
      </w:r>
      <w:r w:rsidR="004A203B">
        <w:rPr>
          <w:rFonts w:hint="cs"/>
          <w:spacing w:val="-4"/>
          <w:sz w:val="28"/>
          <w:szCs w:val="28"/>
          <w:cs/>
          <w:lang w:val="en-GB"/>
        </w:rPr>
        <w:t>สาม</w:t>
      </w:r>
      <w:r w:rsidR="0043155F">
        <w:rPr>
          <w:spacing w:val="-4"/>
          <w:sz w:val="28"/>
          <w:szCs w:val="28"/>
          <w:cs/>
          <w:lang w:val="en-GB"/>
        </w:rPr>
        <w:t>เดือนสิ้นสุดวันที่</w:t>
      </w:r>
      <w:r w:rsidR="0043155F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4A203B">
        <w:rPr>
          <w:spacing w:val="-4"/>
          <w:sz w:val="28"/>
          <w:szCs w:val="28"/>
        </w:rPr>
        <w:t>30</w:t>
      </w:r>
      <w:r w:rsidR="004A203B">
        <w:rPr>
          <w:spacing w:val="-4"/>
          <w:sz w:val="28"/>
          <w:szCs w:val="28"/>
          <w:cs/>
          <w:lang w:val="en-GB"/>
        </w:rPr>
        <w:t xml:space="preserve"> กันยายน </w:t>
      </w:r>
      <w:r w:rsidR="004A203B">
        <w:rPr>
          <w:spacing w:val="-4"/>
          <w:sz w:val="28"/>
          <w:szCs w:val="28"/>
          <w:lang w:val="en-GB"/>
        </w:rPr>
        <w:t>2564</w:t>
      </w:r>
      <w:r w:rsidR="004A203B" w:rsidRPr="00245A17">
        <w:rPr>
          <w:spacing w:val="-4"/>
          <w:sz w:val="28"/>
          <w:szCs w:val="28"/>
          <w:cs/>
          <w:lang w:val="en-GB"/>
        </w:rPr>
        <w:t xml:space="preserve"> </w:t>
      </w:r>
      <w:r w:rsidR="00054AB5">
        <w:rPr>
          <w:rFonts w:hint="cs"/>
          <w:spacing w:val="-4"/>
          <w:sz w:val="28"/>
          <w:szCs w:val="28"/>
          <w:cs/>
          <w:lang w:val="en-GB"/>
        </w:rPr>
        <w:t>ในงบการเงินรวม</w:t>
      </w:r>
      <w:r w:rsidR="004A203B">
        <w:rPr>
          <w:rFonts w:hint="cs"/>
          <w:spacing w:val="-4"/>
          <w:sz w:val="28"/>
          <w:szCs w:val="28"/>
          <w:cs/>
          <w:lang w:val="en-GB"/>
        </w:rPr>
        <w:t>และงบการเงินเฉพาะกิจการ</w:t>
      </w:r>
      <w:r w:rsidR="004A203B">
        <w:rPr>
          <w:spacing w:val="-4"/>
          <w:sz w:val="28"/>
          <w:szCs w:val="28"/>
          <w:lang w:val="en-GB"/>
        </w:rPr>
        <w:t xml:space="preserve"> </w:t>
      </w:r>
      <w:r w:rsidR="004A203B">
        <w:rPr>
          <w:spacing w:val="-4"/>
          <w:sz w:val="28"/>
          <w:szCs w:val="28"/>
          <w:cs/>
          <w:lang w:val="en-GB"/>
        </w:rPr>
        <w:t xml:space="preserve">จำนวน </w:t>
      </w:r>
      <w:r w:rsidR="004A203B" w:rsidRPr="004A203B">
        <w:rPr>
          <w:spacing w:val="-4"/>
          <w:sz w:val="28"/>
          <w:szCs w:val="28"/>
        </w:rPr>
        <w:t>11.29</w:t>
      </w:r>
      <w:r w:rsidR="004A203B" w:rsidRPr="00245A17">
        <w:rPr>
          <w:spacing w:val="-4"/>
          <w:sz w:val="28"/>
          <w:szCs w:val="28"/>
          <w:cs/>
          <w:lang w:val="en-GB"/>
        </w:rPr>
        <w:t xml:space="preserve"> ล้านบาท </w:t>
      </w:r>
    </w:p>
    <w:p w14:paraId="3083E34D" w14:textId="2C48EEAB" w:rsidR="00245A17" w:rsidRDefault="00245A17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0C1ED1D0" w14:textId="0C5C0B57" w:rsidR="00CE5B09" w:rsidRDefault="00CE5B09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422BC526" w14:textId="2BC62207" w:rsidR="00CE5B09" w:rsidRDefault="00CE5B09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6B143A89" w14:textId="5B3531D7" w:rsidR="00CE5B09" w:rsidRDefault="00CE5B09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22C5F3DA" w14:textId="5059EB01" w:rsidR="00CE5B09" w:rsidRDefault="00CE5B09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24997396" w14:textId="5D8DC3C1" w:rsidR="00CE5B09" w:rsidRDefault="00CE5B09" w:rsidP="00B6593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</w:p>
    <w:p w14:paraId="2285810B" w14:textId="2DA9E9DB" w:rsidR="00076288" w:rsidRPr="00636C67" w:rsidRDefault="00076288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bookmarkStart w:id="539" w:name="_MON_1656865425"/>
      <w:bookmarkEnd w:id="539"/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5D41CF73" w:rsidR="007662A4" w:rsidRPr="00FF43D6" w:rsidRDefault="007662A4" w:rsidP="002217CC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29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1C32AB">
        <w:rPr>
          <w:sz w:val="28"/>
          <w:szCs w:val="28"/>
        </w:rPr>
        <w:t>30</w:t>
      </w:r>
      <w:r w:rsidR="003D65D8">
        <w:rPr>
          <w:rFonts w:hint="cs"/>
          <w:sz w:val="28"/>
          <w:szCs w:val="28"/>
          <w:cs/>
        </w:rPr>
        <w:t xml:space="preserve"> กันย</w:t>
      </w:r>
      <w:r w:rsidR="001C32AB">
        <w:rPr>
          <w:rFonts w:hint="cs"/>
          <w:sz w:val="28"/>
          <w:szCs w:val="28"/>
          <w:cs/>
        </w:rPr>
        <w:t>ายน</w:t>
      </w:r>
      <w:r w:rsidR="0049066A">
        <w:rPr>
          <w:rFonts w:hint="cs"/>
          <w:sz w:val="28"/>
          <w:szCs w:val="28"/>
          <w:cs/>
        </w:rPr>
        <w:t xml:space="preserve"> </w:t>
      </w:r>
      <w:r w:rsidR="0049066A">
        <w:rPr>
          <w:sz w:val="28"/>
          <w:szCs w:val="28"/>
        </w:rPr>
        <w:t xml:space="preserve">2564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A51CE9" w:rsidRPr="00636C67">
        <w:rPr>
          <w:sz w:val="28"/>
          <w:szCs w:val="28"/>
        </w:rPr>
        <w:t>2563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40" w:name="_MON_1664618918"/>
    <w:bookmarkEnd w:id="540"/>
    <w:p w14:paraId="590578F1" w14:textId="1495C711" w:rsidR="00850955" w:rsidRDefault="004C14ED" w:rsidP="00FD2340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119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694" w:dyaOrig="3324" w14:anchorId="373AA960">
          <v:shape id="_x0000_i1061" type="#_x0000_t75" style="width:459.1pt;height:172.05pt" o:ole="" o:preferrelative="f">
            <v:imagedata r:id="rId85" o:title=""/>
            <o:lock v:ext="edit" aspectratio="f"/>
          </v:shape>
          <o:OLEObject Type="Embed" ProgID="Excel.Sheet.8" ShapeID="_x0000_i1061" DrawAspect="Content" ObjectID="_1698231191" r:id="rId86"/>
        </w:object>
      </w:r>
    </w:p>
    <w:p w14:paraId="018D4FA8" w14:textId="72C66A5F" w:rsidR="004C1F67" w:rsidRPr="00636C67" w:rsidRDefault="004C1F67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693872A5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A621AC">
        <w:rPr>
          <w:sz w:val="28"/>
          <w:szCs w:val="28"/>
        </w:rPr>
        <w:t>30</w:t>
      </w:r>
      <w:r w:rsidR="00A621AC">
        <w:rPr>
          <w:rFonts w:hint="cs"/>
          <w:sz w:val="28"/>
          <w:szCs w:val="28"/>
          <w:cs/>
        </w:rPr>
        <w:t xml:space="preserve"> </w:t>
      </w:r>
      <w:r w:rsidR="003D65D8">
        <w:rPr>
          <w:rFonts w:hint="cs"/>
          <w:sz w:val="28"/>
          <w:szCs w:val="28"/>
          <w:cs/>
        </w:rPr>
        <w:t>กันย</w:t>
      </w:r>
      <w:r w:rsidR="00A621AC">
        <w:rPr>
          <w:rFonts w:hint="cs"/>
          <w:sz w:val="28"/>
          <w:szCs w:val="28"/>
          <w:cs/>
        </w:rPr>
        <w:t>ายน</w:t>
      </w:r>
      <w:r w:rsidR="00974CA9">
        <w:rPr>
          <w:rFonts w:hint="cs"/>
          <w:sz w:val="28"/>
          <w:szCs w:val="28"/>
          <w:cs/>
        </w:rPr>
        <w:t xml:space="preserve"> </w:t>
      </w:r>
      <w:r w:rsidR="00974CA9">
        <w:rPr>
          <w:sz w:val="28"/>
          <w:szCs w:val="28"/>
        </w:rPr>
        <w:t>2564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มีดังนี้</w:t>
      </w:r>
    </w:p>
    <w:bookmarkStart w:id="541" w:name="_MON_1548782862"/>
    <w:bookmarkEnd w:id="541"/>
    <w:p w14:paraId="11776A47" w14:textId="14E1E723" w:rsidR="004D314B" w:rsidRDefault="00AE3199" w:rsidP="00BD6AFF">
      <w:pPr>
        <w:tabs>
          <w:tab w:val="left" w:pos="2970"/>
        </w:tabs>
        <w:autoSpaceDE w:val="0"/>
        <w:autoSpaceDN w:val="0"/>
        <w:spacing w:before="120"/>
        <w:ind w:left="425" w:right="119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3019" w14:anchorId="563B4D91">
          <v:shape id="_x0000_i1062" type="#_x0000_t75" style="width:461.9pt;height:154.3pt" o:ole="" o:preferrelative="f">
            <v:imagedata r:id="rId87" o:title=""/>
            <o:lock v:ext="edit" aspectratio="f"/>
          </v:shape>
          <o:OLEObject Type="Embed" ProgID="Excel.Sheet.8" ShapeID="_x0000_i1062" DrawAspect="Content" ObjectID="_1698231192" r:id="rId88"/>
        </w:object>
      </w:r>
    </w:p>
    <w:p w14:paraId="2D34D45D" w14:textId="4AB4D96D" w:rsidR="00950102" w:rsidRPr="00636C67" w:rsidRDefault="0075560C" w:rsidP="00D26A53">
      <w:pPr>
        <w:autoSpaceDE w:val="0"/>
        <w:autoSpaceDN w:val="0"/>
        <w:spacing w:before="12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E93BEF">
        <w:rPr>
          <w:sz w:val="28"/>
          <w:szCs w:val="28"/>
        </w:rPr>
        <w:t>30</w:t>
      </w:r>
      <w:r w:rsidR="00E93BEF">
        <w:rPr>
          <w:rFonts w:hint="cs"/>
          <w:sz w:val="28"/>
          <w:szCs w:val="28"/>
          <w:cs/>
        </w:rPr>
        <w:t xml:space="preserve"> </w:t>
      </w:r>
      <w:r w:rsidR="003D65D8">
        <w:rPr>
          <w:rFonts w:hint="cs"/>
          <w:sz w:val="28"/>
          <w:szCs w:val="28"/>
          <w:cs/>
        </w:rPr>
        <w:t>กันย</w:t>
      </w:r>
      <w:r w:rsidR="00E93BEF">
        <w:rPr>
          <w:rFonts w:hint="cs"/>
          <w:sz w:val="28"/>
          <w:szCs w:val="28"/>
          <w:cs/>
        </w:rPr>
        <w:t>ายน</w:t>
      </w:r>
      <w:r w:rsidR="00BC4DAC">
        <w:rPr>
          <w:rFonts w:hint="cs"/>
          <w:sz w:val="28"/>
          <w:szCs w:val="28"/>
          <w:cs/>
        </w:rPr>
        <w:t xml:space="preserve"> </w:t>
      </w:r>
      <w:r w:rsidR="00BC4DAC">
        <w:rPr>
          <w:sz w:val="28"/>
          <w:szCs w:val="28"/>
        </w:rPr>
        <w:t>2564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D61C65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542" w:name="_MON_1579089461"/>
    <w:bookmarkStart w:id="543" w:name="_MON_1581167505"/>
    <w:bookmarkStart w:id="544" w:name="_MON_1548783126"/>
    <w:bookmarkStart w:id="545" w:name="_MON_1548783143"/>
    <w:bookmarkStart w:id="546" w:name="_MON_1548783158"/>
    <w:bookmarkStart w:id="547" w:name="_MON_1548783195"/>
    <w:bookmarkStart w:id="548" w:name="_MON_1548783203"/>
    <w:bookmarkStart w:id="549" w:name="_MON_1548783224"/>
    <w:bookmarkStart w:id="550" w:name="_MON_1548783233"/>
    <w:bookmarkStart w:id="551" w:name="_MON_1548783237"/>
    <w:bookmarkStart w:id="552" w:name="_MON_1548953446"/>
    <w:bookmarkStart w:id="553" w:name="_MON_1549104044"/>
    <w:bookmarkStart w:id="554" w:name="_MON_1549104079"/>
    <w:bookmarkStart w:id="555" w:name="_MON_1559031317"/>
    <w:bookmarkStart w:id="556" w:name="_MON_1559031329"/>
    <w:bookmarkStart w:id="557" w:name="_MON_1559031637"/>
    <w:bookmarkStart w:id="558" w:name="_MON_1560078190"/>
    <w:bookmarkStart w:id="559" w:name="_MON_1560078206"/>
    <w:bookmarkStart w:id="560" w:name="_MON_1560078212"/>
    <w:bookmarkStart w:id="561" w:name="_MON_1560078215"/>
    <w:bookmarkStart w:id="562" w:name="_MON_1563364419"/>
    <w:bookmarkStart w:id="563" w:name="_MON_1563712712"/>
    <w:bookmarkStart w:id="564" w:name="_MON_1563813983"/>
    <w:bookmarkStart w:id="565" w:name="_MON_1571647364"/>
    <w:bookmarkStart w:id="566" w:name="_MON_1571647905"/>
    <w:bookmarkStart w:id="567" w:name="_MON_1571655431"/>
    <w:bookmarkStart w:id="568" w:name="_MON_1571655471"/>
    <w:bookmarkStart w:id="569" w:name="_MON_1572092019"/>
    <w:bookmarkStart w:id="570" w:name="_MON_1634727448"/>
    <w:bookmarkStart w:id="571" w:name="_MON_1548783207"/>
    <w:bookmarkStart w:id="572" w:name="_MON_1572158271"/>
    <w:bookmarkStart w:id="573" w:name="_MON_1572161862"/>
    <w:bookmarkStart w:id="574" w:name="_MON_1579089190"/>
    <w:bookmarkStart w:id="575" w:name="_MON_1579089217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Start w:id="576" w:name="_MON_1579089434"/>
    <w:bookmarkEnd w:id="576"/>
    <w:p w14:paraId="494615C4" w14:textId="1FE5B720" w:rsidR="00AE3199" w:rsidRDefault="00FA0770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1517" w:dyaOrig="3368" w14:anchorId="55255B77">
          <v:shape id="_x0000_i1063" type="#_x0000_t75" style="width:459.1pt;height:149.6pt" o:ole="">
            <v:imagedata r:id="rId89" o:title=""/>
          </v:shape>
          <o:OLEObject Type="Embed" ProgID="Excel.Sheet.12" ShapeID="_x0000_i1063" DrawAspect="Content" ObjectID="_1698231193" r:id="rId90"/>
        </w:object>
      </w:r>
    </w:p>
    <w:p w14:paraId="1FE678BA" w14:textId="14D02FCF" w:rsidR="00521793" w:rsidRDefault="00521793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</w:p>
    <w:p w14:paraId="11C6E18F" w14:textId="6176137B" w:rsidR="00521793" w:rsidRDefault="00521793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</w:p>
    <w:p w14:paraId="09D64E66" w14:textId="77777777" w:rsidR="00521793" w:rsidRDefault="00521793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</w:p>
    <w:p w14:paraId="39CBDCA1" w14:textId="4C0DD235" w:rsidR="00176712" w:rsidRPr="00636C67" w:rsidRDefault="00F0720F" w:rsidP="00AE62D5">
      <w:pPr>
        <w:spacing w:before="120"/>
        <w:ind w:left="450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D61C65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77" w:name="_MON_1649781748"/>
    <w:bookmarkEnd w:id="577"/>
    <w:p w14:paraId="7B707290" w14:textId="1F1569DB" w:rsidR="00176712" w:rsidRDefault="000B4AB5" w:rsidP="00A32289">
      <w:pPr>
        <w:autoSpaceDE w:val="0"/>
        <w:autoSpaceDN w:val="0"/>
        <w:spacing w:before="120"/>
        <w:ind w:left="425" w:right="29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699" w:dyaOrig="2282" w14:anchorId="491447B4">
          <v:shape id="_x0000_i1064" type="#_x0000_t75" style="width:461pt;height:119.7pt" o:ole="" o:preferrelative="f">
            <v:imagedata r:id="rId91" o:title=""/>
            <o:lock v:ext="edit" aspectratio="f"/>
          </v:shape>
          <o:OLEObject Type="Embed" ProgID="Excel.Sheet.8" ShapeID="_x0000_i1064" DrawAspect="Content" ObjectID="_1698231194" r:id="rId92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ณ </w:t>
      </w:r>
      <w:r w:rsidR="00B36112">
        <w:rPr>
          <w:rFonts w:hint="cs"/>
          <w:spacing w:val="-4"/>
          <w:sz w:val="28"/>
          <w:szCs w:val="28"/>
          <w:cs/>
          <w:lang w:val="en-GB"/>
        </w:rPr>
        <w:t>วันที่</w:t>
      </w:r>
      <w:r w:rsidR="00006147">
        <w:rPr>
          <w:spacing w:val="-4"/>
          <w:sz w:val="28"/>
          <w:szCs w:val="28"/>
          <w:lang w:val="en-GB"/>
        </w:rPr>
        <w:t xml:space="preserve"> 3</w:t>
      </w:r>
      <w:r w:rsidR="00006147">
        <w:rPr>
          <w:spacing w:val="-4"/>
          <w:sz w:val="28"/>
          <w:szCs w:val="28"/>
        </w:rPr>
        <w:t>0</w:t>
      </w:r>
      <w:r w:rsidR="00006147">
        <w:rPr>
          <w:rFonts w:hint="cs"/>
          <w:spacing w:val="-4"/>
          <w:sz w:val="28"/>
          <w:szCs w:val="28"/>
          <w:cs/>
        </w:rPr>
        <w:t xml:space="preserve"> </w:t>
      </w:r>
      <w:r w:rsidR="003D65D8">
        <w:rPr>
          <w:rFonts w:hint="cs"/>
          <w:spacing w:val="-4"/>
          <w:sz w:val="28"/>
          <w:szCs w:val="28"/>
          <w:cs/>
        </w:rPr>
        <w:t>กันย</w:t>
      </w:r>
      <w:r w:rsidR="00006147">
        <w:rPr>
          <w:rFonts w:hint="cs"/>
          <w:spacing w:val="-4"/>
          <w:sz w:val="28"/>
          <w:szCs w:val="28"/>
          <w:cs/>
        </w:rPr>
        <w:t>ายน</w:t>
      </w:r>
      <w:r w:rsidR="00B36112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B36112">
        <w:rPr>
          <w:spacing w:val="-4"/>
          <w:sz w:val="28"/>
          <w:szCs w:val="28"/>
        </w:rPr>
        <w:t xml:space="preserve">2564 </w:t>
      </w:r>
      <w:r w:rsidR="00B36112">
        <w:rPr>
          <w:rFonts w:hint="cs"/>
          <w:spacing w:val="-4"/>
          <w:sz w:val="28"/>
          <w:szCs w:val="28"/>
          <w:cs/>
        </w:rPr>
        <w:t xml:space="preserve">และ </w:t>
      </w:r>
      <w:r w:rsidR="00A87D09" w:rsidRPr="00636C67">
        <w:rPr>
          <w:spacing w:val="-4"/>
          <w:sz w:val="28"/>
          <w:szCs w:val="28"/>
          <w:lang w:val="en-GB"/>
        </w:rPr>
        <w:t>31</w:t>
      </w:r>
      <w:r w:rsidR="00666458" w:rsidRPr="00636C67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D475A3">
        <w:rPr>
          <w:spacing w:val="-4"/>
          <w:sz w:val="28"/>
          <w:szCs w:val="28"/>
        </w:rPr>
        <w:t xml:space="preserve">2563 </w:t>
      </w:r>
      <w:r w:rsidR="00176712" w:rsidRPr="00636C67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="00E520E1">
        <w:rPr>
          <w:spacing w:val="-4"/>
          <w:sz w:val="28"/>
          <w:szCs w:val="28"/>
          <w:cs/>
          <w:lang w:val="en-GB"/>
        </w:rPr>
        <w:t>บริษัท</w:t>
      </w:r>
      <w:r w:rsidR="00176712" w:rsidRPr="00636C67">
        <w:rPr>
          <w:spacing w:val="-4"/>
          <w:sz w:val="28"/>
          <w:szCs w:val="28"/>
          <w:cs/>
          <w:lang w:val="en-GB"/>
        </w:rPr>
        <w:t>มีวงเงินสินเชื่อ</w:t>
      </w:r>
      <w:r w:rsidR="005C341C" w:rsidRPr="00636C67">
        <w:rPr>
          <w:rFonts w:hint="cs"/>
          <w:spacing w:val="-4"/>
          <w:sz w:val="28"/>
          <w:szCs w:val="28"/>
          <w:cs/>
          <w:lang w:val="en-GB"/>
        </w:rPr>
        <w:t>ระยะสั้น</w:t>
      </w:r>
      <w:r w:rsidR="00176712" w:rsidRPr="00636C67">
        <w:rPr>
          <w:spacing w:val="-4"/>
          <w:sz w:val="28"/>
          <w:szCs w:val="28"/>
          <w:cs/>
          <w:lang w:val="en-GB"/>
        </w:rPr>
        <w:t>จากสถาบันการเงินหลายแห่งซึ่งค้ำประกันโดยบรรษัทปร</w:t>
      </w:r>
      <w:r w:rsidR="00432250" w:rsidRPr="00636C67">
        <w:rPr>
          <w:spacing w:val="-4"/>
          <w:sz w:val="28"/>
          <w:szCs w:val="28"/>
          <w:cs/>
          <w:lang w:val="en-GB"/>
        </w:rPr>
        <w:t>ะกันสินเชื่ออุตสาหกรรมขนาดย่อม บริษัทที่เกี่ยวข้องกัน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และกรรมการบางท่านของบริษัทฯ</w:t>
      </w:r>
      <w:r w:rsidR="00432250" w:rsidRPr="00636C67">
        <w:rPr>
          <w:spacing w:val="-4"/>
          <w:sz w:val="28"/>
          <w:szCs w:val="28"/>
          <w:lang w:val="en-GB"/>
        </w:rPr>
        <w:t xml:space="preserve"> </w:t>
      </w:r>
      <w:r w:rsidR="00176712" w:rsidRPr="00636C67">
        <w:rPr>
          <w:spacing w:val="-4"/>
          <w:sz w:val="28"/>
          <w:szCs w:val="28"/>
          <w:cs/>
          <w:lang w:val="en-GB"/>
        </w:rPr>
        <w:t>ร่วมค้ำประกัน</w:t>
      </w:r>
    </w:p>
    <w:p w14:paraId="7BA61B0C" w14:textId="1055B67F" w:rsidR="00BE79E5" w:rsidRPr="00636C67" w:rsidRDefault="00BE79E5" w:rsidP="00C5144F">
      <w:pPr>
        <w:numPr>
          <w:ilvl w:val="0"/>
          <w:numId w:val="1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626CED99" w:rsidR="00C90785" w:rsidRPr="00636C67" w:rsidRDefault="00621A32" w:rsidP="00AF4A3F">
      <w:pPr>
        <w:autoSpaceDE w:val="0"/>
        <w:autoSpaceDN w:val="0"/>
        <w:spacing w:before="120"/>
        <w:ind w:left="425" w:right="29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4E64">
        <w:rPr>
          <w:sz w:val="28"/>
          <w:szCs w:val="28"/>
        </w:rPr>
        <w:t>30</w:t>
      </w:r>
      <w:r w:rsidR="00A34E64">
        <w:rPr>
          <w:rFonts w:hint="cs"/>
          <w:sz w:val="28"/>
          <w:szCs w:val="28"/>
          <w:cs/>
        </w:rPr>
        <w:t xml:space="preserve"> </w:t>
      </w:r>
      <w:r w:rsidR="003D65D8">
        <w:rPr>
          <w:rFonts w:hint="cs"/>
          <w:sz w:val="28"/>
          <w:szCs w:val="28"/>
          <w:cs/>
        </w:rPr>
        <w:t>กันย</w:t>
      </w:r>
      <w:r w:rsidR="00A34E64">
        <w:rPr>
          <w:rFonts w:hint="cs"/>
          <w:sz w:val="28"/>
          <w:szCs w:val="28"/>
          <w:cs/>
        </w:rPr>
        <w:t>ายน</w:t>
      </w:r>
      <w:r w:rsidR="00D63EBC">
        <w:rPr>
          <w:rFonts w:hint="cs"/>
          <w:sz w:val="28"/>
          <w:szCs w:val="28"/>
          <w:cs/>
        </w:rPr>
        <w:t xml:space="preserve"> </w:t>
      </w:r>
      <w:r w:rsidR="00D63EBC">
        <w:rPr>
          <w:sz w:val="28"/>
          <w:szCs w:val="28"/>
        </w:rPr>
        <w:t xml:space="preserve">2564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78" w:name="_MON_1345019743"/>
    <w:bookmarkStart w:id="579" w:name="_MON_1345019833"/>
    <w:bookmarkStart w:id="580" w:name="_MON_1345273181"/>
    <w:bookmarkStart w:id="581" w:name="_MON_1345446967"/>
    <w:bookmarkStart w:id="582" w:name="_MON_1352718343"/>
    <w:bookmarkStart w:id="583" w:name="_MON_1362354094"/>
    <w:bookmarkStart w:id="584" w:name="_MON_1362740451"/>
    <w:bookmarkStart w:id="585" w:name="_MON_1370180378"/>
    <w:bookmarkStart w:id="586" w:name="_MON_1377073602"/>
    <w:bookmarkStart w:id="587" w:name="_MON_1377354910"/>
    <w:bookmarkStart w:id="588" w:name="_MON_1377354924"/>
    <w:bookmarkStart w:id="589" w:name="_MON_1377528195"/>
    <w:bookmarkStart w:id="590" w:name="_MON_1377528209"/>
    <w:bookmarkStart w:id="591" w:name="_MON_1377933988"/>
    <w:bookmarkStart w:id="592" w:name="_MON_1377933998"/>
    <w:bookmarkStart w:id="593" w:name="_MON_1395480637"/>
    <w:bookmarkStart w:id="594" w:name="_MON_1395480661"/>
    <w:bookmarkStart w:id="595" w:name="_MON_1395480711"/>
    <w:bookmarkStart w:id="596" w:name="_MON_1395480726"/>
    <w:bookmarkStart w:id="597" w:name="_MON_1395480735"/>
    <w:bookmarkStart w:id="598" w:name="_MON_1395480790"/>
    <w:bookmarkStart w:id="599" w:name="_MON_1395480812"/>
    <w:bookmarkStart w:id="600" w:name="_MON_1395480863"/>
    <w:bookmarkStart w:id="601" w:name="_MON_1395664261"/>
    <w:bookmarkStart w:id="602" w:name="_MON_1395664326"/>
    <w:bookmarkStart w:id="603" w:name="_MON_1395664348"/>
    <w:bookmarkStart w:id="604" w:name="_MON_1395664446"/>
    <w:bookmarkStart w:id="605" w:name="_MON_1398095282"/>
    <w:bookmarkStart w:id="606" w:name="_MON_1398095322"/>
    <w:bookmarkStart w:id="607" w:name="_MON_1398095392"/>
    <w:bookmarkStart w:id="608" w:name="_MON_1398095431"/>
    <w:bookmarkStart w:id="609" w:name="_MON_1398095454"/>
    <w:bookmarkStart w:id="610" w:name="_MON_1398095471"/>
    <w:bookmarkStart w:id="611" w:name="_MON_1398101559"/>
    <w:bookmarkStart w:id="612" w:name="_MON_1398101715"/>
    <w:bookmarkStart w:id="613" w:name="_MON_1398101850"/>
    <w:bookmarkStart w:id="614" w:name="_MON_1398101858"/>
    <w:bookmarkStart w:id="615" w:name="_MON_1398169092"/>
    <w:bookmarkStart w:id="616" w:name="_MON_1398258699"/>
    <w:bookmarkStart w:id="617" w:name="_MON_1398258712"/>
    <w:bookmarkStart w:id="618" w:name="_MON_1398258723"/>
    <w:bookmarkStart w:id="619" w:name="_MON_1398258729"/>
    <w:bookmarkStart w:id="620" w:name="_MON_1398258787"/>
    <w:bookmarkStart w:id="621" w:name="_MON_1398852750"/>
    <w:bookmarkStart w:id="622" w:name="_MON_1426754082"/>
    <w:bookmarkStart w:id="623" w:name="_MON_1430117381"/>
    <w:bookmarkStart w:id="624" w:name="_MON_1430117424"/>
    <w:bookmarkStart w:id="625" w:name="_MON_1430117442"/>
    <w:bookmarkStart w:id="626" w:name="_MON_1430117469"/>
    <w:bookmarkStart w:id="627" w:name="_MON_1433680967"/>
    <w:bookmarkStart w:id="628" w:name="_MON_1442299297"/>
    <w:bookmarkStart w:id="629" w:name="_MON_1442299305"/>
    <w:bookmarkStart w:id="630" w:name="_MON_1442299339"/>
    <w:bookmarkStart w:id="631" w:name="_MON_1442299688"/>
    <w:bookmarkStart w:id="632" w:name="_MON_1442299705"/>
    <w:bookmarkStart w:id="633" w:name="_MON_1442750509"/>
    <w:bookmarkStart w:id="634" w:name="_MON_1465802615"/>
    <w:bookmarkStart w:id="635" w:name="_MON_1465806674"/>
    <w:bookmarkStart w:id="636" w:name="_MON_1474978084"/>
    <w:bookmarkStart w:id="637" w:name="_MON_1480256858"/>
    <w:bookmarkStart w:id="638" w:name="_MON_1480256932"/>
    <w:bookmarkStart w:id="639" w:name="_MON_1489229027"/>
    <w:bookmarkStart w:id="640" w:name="_MON_1489229090"/>
    <w:bookmarkStart w:id="641" w:name="_MON_1489910834"/>
    <w:bookmarkStart w:id="642" w:name="_MON_1489910854"/>
    <w:bookmarkStart w:id="643" w:name="_MON_1489910895"/>
    <w:bookmarkStart w:id="644" w:name="_MON_1489910940"/>
    <w:bookmarkStart w:id="645" w:name="_MON_1490092097"/>
    <w:bookmarkStart w:id="646" w:name="_MON_1493623767"/>
    <w:bookmarkStart w:id="647" w:name="_MON_1493623780"/>
    <w:bookmarkStart w:id="648" w:name="_MON_1493623793"/>
    <w:bookmarkStart w:id="649" w:name="_MON_1493623821"/>
    <w:bookmarkStart w:id="650" w:name="_MON_1493623856"/>
    <w:bookmarkStart w:id="651" w:name="_MON_1493623875"/>
    <w:bookmarkStart w:id="652" w:name="_MON_1505031580"/>
    <w:bookmarkStart w:id="653" w:name="_MON_1506236180"/>
    <w:bookmarkStart w:id="654" w:name="_MON_1509540285"/>
    <w:bookmarkStart w:id="655" w:name="_MON_1509540329"/>
    <w:bookmarkStart w:id="656" w:name="_MON_1509540357"/>
    <w:bookmarkStart w:id="657" w:name="_MON_1509540384"/>
    <w:bookmarkStart w:id="658" w:name="_MON_1509540397"/>
    <w:bookmarkStart w:id="659" w:name="_MON_1509552202"/>
    <w:bookmarkStart w:id="660" w:name="_MON_1509552376"/>
    <w:bookmarkStart w:id="661" w:name="_MON_1509956702"/>
    <w:bookmarkStart w:id="662" w:name="_MON_1509956716"/>
    <w:bookmarkStart w:id="663" w:name="_MON_1537082101"/>
    <w:bookmarkStart w:id="664" w:name="_MON_1537082129"/>
    <w:bookmarkStart w:id="665" w:name="_MON_1537082148"/>
    <w:bookmarkStart w:id="666" w:name="_MON_1537082195"/>
    <w:bookmarkStart w:id="667" w:name="_MON_1537082245"/>
    <w:bookmarkStart w:id="668" w:name="_MON_1537082250"/>
    <w:bookmarkStart w:id="669" w:name="_MON_1537082279"/>
    <w:bookmarkStart w:id="670" w:name="_MON_1537082304"/>
    <w:bookmarkStart w:id="671" w:name="_MON_1537082372"/>
    <w:bookmarkStart w:id="672" w:name="_MON_1537082380"/>
    <w:bookmarkStart w:id="673" w:name="_MON_1537082389"/>
    <w:bookmarkStart w:id="674" w:name="_MON_1537082411"/>
    <w:bookmarkStart w:id="675" w:name="_MON_1537082439"/>
    <w:bookmarkStart w:id="676" w:name="_MON_1537968787"/>
    <w:bookmarkStart w:id="677" w:name="_MON_1537969330"/>
    <w:bookmarkStart w:id="678" w:name="_MON_1537969402"/>
    <w:bookmarkStart w:id="679" w:name="_MON_1537969459"/>
    <w:bookmarkStart w:id="680" w:name="_MON_1537969472"/>
    <w:bookmarkStart w:id="681" w:name="_MON_1537969487"/>
    <w:bookmarkStart w:id="682" w:name="_MON_1537969500"/>
    <w:bookmarkStart w:id="683" w:name="_MON_1537969512"/>
    <w:bookmarkStart w:id="684" w:name="_MON_1537969524"/>
    <w:bookmarkStart w:id="685" w:name="_MON_1537969540"/>
    <w:bookmarkStart w:id="686" w:name="_MON_1537969554"/>
    <w:bookmarkStart w:id="687" w:name="_MON_1537976875"/>
    <w:bookmarkStart w:id="688" w:name="_MON_1537976918"/>
    <w:bookmarkStart w:id="689" w:name="_MON_1537976933"/>
    <w:bookmarkStart w:id="690" w:name="_MON_1537976974"/>
    <w:bookmarkStart w:id="691" w:name="_MON_1540209651"/>
    <w:bookmarkStart w:id="692" w:name="_MON_1540209749"/>
    <w:bookmarkStart w:id="693" w:name="_MON_1540209782"/>
    <w:bookmarkStart w:id="694" w:name="_MON_1540209797"/>
    <w:bookmarkStart w:id="695" w:name="_MON_1572697872"/>
    <w:bookmarkStart w:id="696" w:name="_MON_1572697926"/>
    <w:bookmarkStart w:id="697" w:name="_MON_1572697998"/>
    <w:bookmarkStart w:id="698" w:name="_MON_1572698001"/>
    <w:bookmarkStart w:id="699" w:name="_MON_1572698015"/>
    <w:bookmarkStart w:id="700" w:name="_MON_1572698019"/>
    <w:bookmarkStart w:id="701" w:name="_MON_1572698030"/>
    <w:bookmarkStart w:id="702" w:name="_MON_1572698039"/>
    <w:bookmarkStart w:id="703" w:name="_MON_1572698047"/>
    <w:bookmarkStart w:id="704" w:name="_MON_1572698062"/>
    <w:bookmarkStart w:id="705" w:name="_MON_1572698068"/>
    <w:bookmarkStart w:id="706" w:name="_MON_1572698287"/>
    <w:bookmarkStart w:id="707" w:name="_MON_1572698291"/>
    <w:bookmarkStart w:id="708" w:name="_MON_1572698296"/>
    <w:bookmarkStart w:id="709" w:name="_MON_1572698312"/>
    <w:bookmarkStart w:id="710" w:name="_MON_1572698322"/>
    <w:bookmarkStart w:id="711" w:name="_MON_1572698331"/>
    <w:bookmarkStart w:id="712" w:name="_MON_1572698334"/>
    <w:bookmarkStart w:id="713" w:name="_MON_1572698419"/>
    <w:bookmarkStart w:id="714" w:name="_MON_1572698423"/>
    <w:bookmarkStart w:id="715" w:name="_MON_1572698426"/>
    <w:bookmarkStart w:id="716" w:name="_MON_1572698488"/>
    <w:bookmarkStart w:id="717" w:name="_MON_1572698496"/>
    <w:bookmarkStart w:id="718" w:name="_MON_1572867787"/>
    <w:bookmarkStart w:id="719" w:name="_MON_1572868306"/>
    <w:bookmarkStart w:id="720" w:name="_MON_1572868345"/>
    <w:bookmarkStart w:id="721" w:name="_MON_1572868355"/>
    <w:bookmarkStart w:id="722" w:name="_MON_1572868410"/>
    <w:bookmarkStart w:id="723" w:name="_MON_1572880628"/>
    <w:bookmarkStart w:id="724" w:name="_MON_1572943878"/>
    <w:bookmarkStart w:id="725" w:name="_MON_1572943892"/>
    <w:bookmarkStart w:id="726" w:name="_MON_1572943951"/>
    <w:bookmarkStart w:id="727" w:name="_MON_1573386712"/>
    <w:bookmarkStart w:id="728" w:name="_MON_1576906805"/>
    <w:bookmarkStart w:id="729" w:name="_MON_1576927002"/>
    <w:bookmarkStart w:id="730" w:name="_MON_1241423002"/>
    <w:bookmarkStart w:id="731" w:name="_MON_1241546559"/>
    <w:bookmarkStart w:id="732" w:name="_MON_1241610116"/>
    <w:bookmarkStart w:id="733" w:name="_MON_1241611681"/>
    <w:bookmarkStart w:id="734" w:name="_MON_1241611889"/>
    <w:bookmarkStart w:id="735" w:name="_MON_1241611907"/>
    <w:bookmarkStart w:id="736" w:name="_MON_1241611989"/>
    <w:bookmarkStart w:id="737" w:name="_MON_1241630987"/>
    <w:bookmarkStart w:id="738" w:name="_MON_1241869121"/>
    <w:bookmarkStart w:id="739" w:name="_MON_1241870323"/>
    <w:bookmarkStart w:id="740" w:name="_MON_1269728703"/>
    <w:bookmarkStart w:id="741" w:name="_MON_1271935679"/>
    <w:bookmarkStart w:id="742" w:name="_MON_1271935781"/>
    <w:bookmarkStart w:id="743" w:name="_MON_1272111793"/>
    <w:bookmarkStart w:id="744" w:name="_MON_1273557426"/>
    <w:bookmarkStart w:id="745" w:name="_MON_1273558583"/>
    <w:bookmarkStart w:id="746" w:name="_MON_1288073486"/>
    <w:bookmarkStart w:id="747" w:name="_MON_1288074852"/>
    <w:bookmarkStart w:id="748" w:name="_MON_1288096371"/>
    <w:bookmarkStart w:id="749" w:name="_MON_1288446473"/>
    <w:bookmarkStart w:id="750" w:name="_MON_1288446496"/>
    <w:bookmarkStart w:id="751" w:name="_MON_1288514231"/>
    <w:bookmarkStart w:id="752" w:name="_MON_1288514270"/>
    <w:bookmarkStart w:id="753" w:name="_MON_1288514288"/>
    <w:bookmarkStart w:id="754" w:name="_MON_1288514300"/>
    <w:bookmarkStart w:id="755" w:name="_MON_1288514309"/>
    <w:bookmarkStart w:id="756" w:name="_MON_1293341662"/>
    <w:bookmarkStart w:id="757" w:name="_MON_1293342617"/>
    <w:bookmarkStart w:id="758" w:name="_MON_1293362831"/>
    <w:bookmarkStart w:id="759" w:name="_MON_1293363086"/>
    <w:bookmarkStart w:id="760" w:name="_MON_1303358309"/>
    <w:bookmarkStart w:id="761" w:name="_MON_1303385786"/>
    <w:bookmarkStart w:id="762" w:name="_MON_1303385871"/>
    <w:bookmarkStart w:id="763" w:name="_MON_1303386716"/>
    <w:bookmarkStart w:id="764" w:name="_MON_1303387154"/>
    <w:bookmarkStart w:id="765" w:name="_MON_1303387181"/>
    <w:bookmarkStart w:id="766" w:name="_MON_1303387473"/>
    <w:bookmarkStart w:id="767" w:name="_MON_1303387597"/>
    <w:bookmarkStart w:id="768" w:name="_MON_1303387606"/>
    <w:bookmarkStart w:id="769" w:name="_MON_1303545381"/>
    <w:bookmarkStart w:id="770" w:name="_MON_1304070938"/>
    <w:bookmarkStart w:id="771" w:name="_MON_1304493098"/>
    <w:bookmarkStart w:id="772" w:name="_MON_1304493217"/>
    <w:bookmarkStart w:id="773" w:name="_MON_1304494469"/>
    <w:bookmarkStart w:id="774" w:name="_MON_1309086635"/>
    <w:bookmarkStart w:id="775" w:name="_MON_1309086663"/>
    <w:bookmarkStart w:id="776" w:name="_MON_1315116341"/>
    <w:bookmarkStart w:id="777" w:name="_MON_1315382693"/>
    <w:bookmarkStart w:id="778" w:name="_MON_1315743700"/>
    <w:bookmarkStart w:id="779" w:name="_MON_1315743752"/>
    <w:bookmarkStart w:id="780" w:name="_MON_1316415569"/>
    <w:bookmarkStart w:id="781" w:name="_MON_1316415572"/>
    <w:bookmarkStart w:id="782" w:name="_MON_1316415599"/>
    <w:bookmarkStart w:id="783" w:name="_MON_1316415617"/>
    <w:bookmarkStart w:id="784" w:name="_MON_1316415634"/>
    <w:bookmarkStart w:id="785" w:name="_MON_1316415671"/>
    <w:bookmarkStart w:id="786" w:name="_MON_1316415690"/>
    <w:bookmarkStart w:id="787" w:name="_MON_1316415728"/>
    <w:bookmarkStart w:id="788" w:name="_MON_1316415782"/>
    <w:bookmarkStart w:id="789" w:name="_MON_1316433471"/>
    <w:bookmarkStart w:id="790" w:name="_MON_1316433482"/>
    <w:bookmarkStart w:id="791" w:name="_MON_1316850613"/>
    <w:bookmarkStart w:id="792" w:name="_MON_1317727096"/>
    <w:bookmarkStart w:id="793" w:name="_MON_1317727152"/>
    <w:bookmarkStart w:id="794" w:name="_MON_1317727591"/>
    <w:bookmarkStart w:id="795" w:name="_MON_1319886393"/>
    <w:bookmarkStart w:id="796" w:name="_MON_1324728775"/>
    <w:bookmarkStart w:id="797" w:name="_MON_1324728784"/>
    <w:bookmarkStart w:id="798" w:name="_MON_1324729315"/>
    <w:bookmarkStart w:id="799" w:name="_MON_1329846561"/>
    <w:bookmarkStart w:id="800" w:name="_MON_1329846578"/>
    <w:bookmarkStart w:id="801" w:name="_MON_1330117514"/>
    <w:bookmarkStart w:id="802" w:name="_MON_1330117532"/>
    <w:bookmarkStart w:id="803" w:name="_MON_1330117546"/>
    <w:bookmarkStart w:id="804" w:name="_MON_1330117609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Start w:id="805" w:name="_MON_1344641669"/>
    <w:bookmarkEnd w:id="805"/>
    <w:p w14:paraId="7EB74E89" w14:textId="054E68CA" w:rsidR="00974A13" w:rsidRDefault="004C14ED" w:rsidP="00AF4A3F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  <w:r w:rsidRPr="00636C67">
        <w:rPr>
          <w:sz w:val="28"/>
          <w:cs/>
        </w:rPr>
        <w:object w:dxaOrig="9742" w:dyaOrig="5310" w14:anchorId="07F0A917">
          <v:shape id="_x0000_i1065" type="#_x0000_t75" style="width:463.8pt;height:274.9pt" o:ole="" o:preferrelative="f">
            <v:imagedata r:id="rId93" o:title=""/>
            <o:lock v:ext="edit" aspectratio="f"/>
          </v:shape>
          <o:OLEObject Type="Embed" ProgID="Excel.Sheet.8" ShapeID="_x0000_i1065" DrawAspect="Content" ObjectID="_1698231195" r:id="rId94"/>
        </w:object>
      </w:r>
    </w:p>
    <w:p w14:paraId="19D4DDCF" w14:textId="77777777" w:rsidR="00F206B1" w:rsidRDefault="00F206B1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38048FDB" w14:textId="01E4DA17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438F61DF" w14:textId="2BEEB8B1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0030276F" w14:textId="636D8134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7B02883F" w14:textId="5C1A7031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7D4EDF50" w14:textId="1819CBF1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30B1A1B6" w14:textId="77777777" w:rsidR="00C879F4" w:rsidRDefault="00C879F4" w:rsidP="006868CE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3B632309" w14:textId="17CA45A2" w:rsidR="00793BD2" w:rsidRPr="00636C67" w:rsidRDefault="00793BD2" w:rsidP="0000363B">
      <w:pPr>
        <w:numPr>
          <w:ilvl w:val="0"/>
          <w:numId w:val="1"/>
        </w:numPr>
        <w:autoSpaceDE w:val="0"/>
        <w:autoSpaceDN w:val="0"/>
        <w:spacing w:before="240"/>
        <w:ind w:left="426" w:right="29"/>
        <w:rPr>
          <w:b/>
          <w:bCs/>
          <w:sz w:val="28"/>
          <w:szCs w:val="28"/>
          <w:lang w:val="en-GB"/>
        </w:rPr>
      </w:pPr>
      <w:bookmarkStart w:id="806" w:name="_MON_1505048508"/>
      <w:bookmarkStart w:id="807" w:name="_MON_1507193135"/>
      <w:bookmarkStart w:id="808" w:name="_MON_1507193182"/>
      <w:bookmarkStart w:id="809" w:name="_MON_1507206710"/>
      <w:bookmarkStart w:id="810" w:name="_MON_1507206789"/>
      <w:bookmarkStart w:id="811" w:name="_MON_1507206931"/>
      <w:bookmarkStart w:id="812" w:name="_MON_1507355057"/>
      <w:bookmarkStart w:id="813" w:name="_MON_1507545139"/>
      <w:bookmarkStart w:id="814" w:name="_MON_1507545159"/>
      <w:bookmarkStart w:id="815" w:name="_MON_1507545171"/>
      <w:bookmarkStart w:id="816" w:name="_MON_1507545175"/>
      <w:bookmarkStart w:id="817" w:name="_MON_1507545181"/>
      <w:bookmarkStart w:id="818" w:name="_MON_1507545186"/>
      <w:bookmarkStart w:id="819" w:name="_MON_1507545208"/>
      <w:bookmarkStart w:id="820" w:name="_MON_1511081316"/>
      <w:bookmarkStart w:id="821" w:name="_MON_1511592445"/>
      <w:bookmarkStart w:id="822" w:name="_MON_1516015681"/>
      <w:bookmarkStart w:id="823" w:name="_MON_1516025916"/>
      <w:bookmarkStart w:id="824" w:name="_MON_1516056789"/>
      <w:bookmarkStart w:id="825" w:name="_MON_1516875048"/>
      <w:bookmarkStart w:id="826" w:name="_MON_1516875060"/>
      <w:bookmarkStart w:id="827" w:name="_MON_1522913892"/>
      <w:bookmarkStart w:id="828" w:name="_MON_1522940256"/>
      <w:bookmarkStart w:id="829" w:name="_MON_1523519099"/>
      <w:bookmarkStart w:id="830" w:name="_MON_1523519315"/>
      <w:bookmarkStart w:id="831" w:name="_MON_1524053958"/>
      <w:bookmarkStart w:id="832" w:name="_MON_1524053983"/>
      <w:bookmarkStart w:id="833" w:name="_MON_1524053988"/>
      <w:bookmarkStart w:id="834" w:name="_MON_1524053994"/>
      <w:bookmarkStart w:id="835" w:name="_MON_1524054028"/>
      <w:bookmarkStart w:id="836" w:name="_MON_1524054034"/>
      <w:bookmarkStart w:id="837" w:name="_MON_1524054397"/>
      <w:bookmarkStart w:id="838" w:name="_MON_1524642922"/>
      <w:bookmarkStart w:id="839" w:name="_MON_1524642946"/>
      <w:bookmarkStart w:id="840" w:name="_MON_1524642955"/>
      <w:bookmarkStart w:id="841" w:name="_MON_1524642961"/>
      <w:bookmarkStart w:id="842" w:name="_MON_1524643198"/>
      <w:bookmarkStart w:id="843" w:name="_MON_1524643209"/>
      <w:bookmarkStart w:id="844" w:name="_MON_1524643218"/>
      <w:bookmarkStart w:id="845" w:name="_MON_1524643269"/>
      <w:bookmarkStart w:id="846" w:name="_MON_1524643276"/>
      <w:bookmarkStart w:id="847" w:name="_MON_1537087019"/>
      <w:bookmarkStart w:id="848" w:name="_MON_1537969620"/>
      <w:bookmarkStart w:id="849" w:name="_MON_1537969662"/>
      <w:bookmarkStart w:id="850" w:name="_MON_1537969676"/>
      <w:bookmarkStart w:id="851" w:name="_MON_1540203293"/>
      <w:bookmarkStart w:id="852" w:name="_MON_1540724154"/>
      <w:bookmarkStart w:id="853" w:name="_MON_1572698526"/>
      <w:bookmarkStart w:id="854" w:name="_MON_1572698546"/>
      <w:bookmarkStart w:id="855" w:name="_MON_1572698556"/>
      <w:bookmarkStart w:id="856" w:name="_MON_1572698562"/>
      <w:bookmarkStart w:id="857" w:name="_MON_1572698574"/>
      <w:bookmarkStart w:id="858" w:name="_MON_1572698583"/>
      <w:bookmarkStart w:id="859" w:name="_MON_1572698595"/>
      <w:bookmarkStart w:id="860" w:name="_MON_1572698704"/>
      <w:bookmarkStart w:id="861" w:name="_MON_1572868781"/>
      <w:bookmarkStart w:id="862" w:name="_MON_1572868794"/>
      <w:bookmarkStart w:id="863" w:name="_MON_1573387489"/>
      <w:bookmarkStart w:id="864" w:name="_MON_1576906796"/>
      <w:bookmarkStart w:id="865" w:name="_MON_1577100433"/>
      <w:bookmarkStart w:id="866" w:name="_MON_1584778452"/>
      <w:bookmarkStart w:id="867" w:name="_MON_1584778791"/>
      <w:bookmarkStart w:id="868" w:name="_MON_1499274306"/>
      <w:bookmarkStart w:id="869" w:name="_MON_1499638163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r w:rsidRPr="00636C67">
        <w:rPr>
          <w:b/>
          <w:bCs/>
          <w:sz w:val="28"/>
          <w:szCs w:val="28"/>
          <w:cs/>
          <w:lang w:val="en-GB"/>
        </w:rPr>
        <w:lastRenderedPageBreak/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039FC206" w:rsidR="00793BD2" w:rsidRPr="00636C67" w:rsidRDefault="00793BD2" w:rsidP="005A73EE">
      <w:pPr>
        <w:tabs>
          <w:tab w:val="left" w:pos="9630"/>
        </w:tabs>
        <w:autoSpaceDE w:val="0"/>
        <w:autoSpaceDN w:val="0"/>
        <w:spacing w:before="120"/>
        <w:ind w:left="425" w:right="29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983EDF">
        <w:rPr>
          <w:sz w:val="28"/>
          <w:szCs w:val="28"/>
          <w:lang w:val="en-GB"/>
        </w:rPr>
        <w:t>3</w:t>
      </w:r>
      <w:r w:rsidR="00983EDF">
        <w:rPr>
          <w:sz w:val="28"/>
          <w:szCs w:val="28"/>
        </w:rPr>
        <w:t>0</w:t>
      </w:r>
      <w:r w:rsidR="00D73B43">
        <w:rPr>
          <w:rFonts w:hint="cs"/>
          <w:sz w:val="28"/>
          <w:szCs w:val="28"/>
          <w:cs/>
        </w:rPr>
        <w:t xml:space="preserve"> กันย</w:t>
      </w:r>
      <w:r w:rsidR="00983EDF">
        <w:rPr>
          <w:rFonts w:hint="cs"/>
          <w:sz w:val="28"/>
          <w:szCs w:val="28"/>
          <w:cs/>
        </w:rPr>
        <w:t>ายน</w:t>
      </w:r>
      <w:r w:rsidR="001D51A1">
        <w:rPr>
          <w:rFonts w:hint="cs"/>
          <w:sz w:val="28"/>
          <w:szCs w:val="28"/>
          <w:cs/>
          <w:lang w:val="en-GB"/>
        </w:rPr>
        <w:t xml:space="preserve"> </w:t>
      </w:r>
      <w:r w:rsidR="001D51A1">
        <w:rPr>
          <w:sz w:val="28"/>
          <w:szCs w:val="28"/>
        </w:rPr>
        <w:t xml:space="preserve">2564 </w:t>
      </w:r>
      <w:r w:rsidR="001D51A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870" w:name="_MON_1546156909"/>
    <w:bookmarkEnd w:id="870"/>
    <w:p w14:paraId="0EDF934A" w14:textId="3134EDBB" w:rsidR="000A15D7" w:rsidRPr="00636C67" w:rsidRDefault="005A73EE" w:rsidP="00BD6AFF">
      <w:pPr>
        <w:tabs>
          <w:tab w:val="left" w:pos="9540"/>
        </w:tabs>
        <w:autoSpaceDE w:val="0"/>
        <w:autoSpaceDN w:val="0"/>
        <w:spacing w:before="100"/>
        <w:ind w:left="432" w:right="119"/>
        <w:jc w:val="distribute"/>
        <w:rPr>
          <w:color w:val="FF0000"/>
          <w:sz w:val="28"/>
        </w:rPr>
      </w:pPr>
      <w:r w:rsidRPr="00636C67">
        <w:rPr>
          <w:color w:val="FF0000"/>
          <w:sz w:val="28"/>
          <w:cs/>
        </w:rPr>
        <w:object w:dxaOrig="9696" w:dyaOrig="2657" w14:anchorId="5540E599">
          <v:shape id="_x0000_i1066" type="#_x0000_t75" style="width:461pt;height:138.4pt" o:ole="" o:preferrelative="f">
            <v:imagedata r:id="rId95" o:title=""/>
            <o:lock v:ext="edit" aspectratio="f"/>
          </v:shape>
          <o:OLEObject Type="Embed" ProgID="Excel.Sheet.8" ShapeID="_x0000_i1066" DrawAspect="Content" ObjectID="_1698231196" r:id="rId96"/>
        </w:object>
      </w:r>
    </w:p>
    <w:p w14:paraId="3647C0BB" w14:textId="7D2F5E3C" w:rsidR="00A35E74" w:rsidRPr="006F0244" w:rsidRDefault="008E33FD" w:rsidP="006060D4">
      <w:pPr>
        <w:autoSpaceDE w:val="0"/>
        <w:autoSpaceDN w:val="0"/>
        <w:spacing w:before="120"/>
        <w:ind w:left="425" w:right="119" w:firstLine="25"/>
        <w:jc w:val="thaiDistribute"/>
        <w:rPr>
          <w:sz w:val="28"/>
          <w:szCs w:val="28"/>
          <w:cs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ณ </w:t>
      </w:r>
      <w:r>
        <w:rPr>
          <w:sz w:val="28"/>
          <w:szCs w:val="28"/>
          <w:lang w:val="en-GB"/>
        </w:rPr>
        <w:t>31</w:t>
      </w:r>
      <w:r w:rsidR="00A35E74" w:rsidRPr="006868CE">
        <w:rPr>
          <w:sz w:val="28"/>
          <w:szCs w:val="28"/>
          <w:lang w:val="en-GB"/>
        </w:rPr>
        <w:t xml:space="preserve"> </w:t>
      </w:r>
      <w:r w:rsidR="00A35E74" w:rsidRPr="006868CE">
        <w:rPr>
          <w:rFonts w:hint="cs"/>
          <w:sz w:val="28"/>
          <w:szCs w:val="28"/>
          <w:cs/>
          <w:lang w:val="en-GB"/>
        </w:rPr>
        <w:t>ธันวาคม</w:t>
      </w:r>
      <w:r w:rsidR="00A35E74" w:rsidRPr="006868CE">
        <w:rPr>
          <w:sz w:val="28"/>
          <w:szCs w:val="28"/>
          <w:lang w:val="en-GB"/>
        </w:rPr>
        <w:t xml:space="preserve"> 2563</w:t>
      </w:r>
      <w:r w:rsidR="00A35E74" w:rsidRPr="006868CE">
        <w:rPr>
          <w:sz w:val="28"/>
          <w:szCs w:val="28"/>
          <w:cs/>
          <w:lang w:val="en-GB"/>
        </w:rPr>
        <w:t xml:space="preserve"> บริษัท</w:t>
      </w:r>
      <w:r w:rsidR="00A35E74" w:rsidRPr="006868CE">
        <w:rPr>
          <w:rFonts w:hint="cs"/>
          <w:sz w:val="28"/>
          <w:szCs w:val="28"/>
          <w:cs/>
          <w:lang w:val="en-GB"/>
        </w:rPr>
        <w:t xml:space="preserve">ฯ </w:t>
      </w:r>
      <w:r w:rsidR="00A35E74" w:rsidRPr="006868CE">
        <w:rPr>
          <w:sz w:val="28"/>
          <w:szCs w:val="28"/>
          <w:cs/>
          <w:lang w:val="en-GB"/>
        </w:rPr>
        <w:t>มีวงเงินกู้ยืมระยะยาว</w:t>
      </w:r>
      <w:r w:rsidR="00A35E74" w:rsidRPr="006868CE">
        <w:rPr>
          <w:rFonts w:hint="cs"/>
          <w:sz w:val="28"/>
          <w:szCs w:val="28"/>
          <w:cs/>
          <w:lang w:val="en-GB"/>
        </w:rPr>
        <w:t>กับสถาบันการเงินแห่งหนึ่ง</w:t>
      </w:r>
      <w:r w:rsidR="00A35E74" w:rsidRPr="006868CE">
        <w:rPr>
          <w:sz w:val="28"/>
          <w:szCs w:val="28"/>
          <w:cs/>
          <w:lang w:val="en-GB"/>
        </w:rPr>
        <w:t xml:space="preserve">เป็นจำนวน </w:t>
      </w:r>
      <w:r w:rsidR="00A35E74" w:rsidRPr="006868CE">
        <w:rPr>
          <w:sz w:val="28"/>
          <w:szCs w:val="28"/>
          <w:lang w:val="en-GB"/>
        </w:rPr>
        <w:t>17</w:t>
      </w:r>
      <w:r w:rsidR="00A35E74" w:rsidRPr="006868CE">
        <w:rPr>
          <w:sz w:val="28"/>
          <w:szCs w:val="28"/>
          <w:cs/>
          <w:lang w:val="en-GB"/>
        </w:rPr>
        <w:t xml:space="preserve"> ล้าน</w:t>
      </w:r>
      <w:r w:rsidR="00A35E74" w:rsidRPr="006868CE">
        <w:rPr>
          <w:rFonts w:hint="cs"/>
          <w:sz w:val="28"/>
          <w:szCs w:val="28"/>
          <w:cs/>
          <w:lang w:val="en-GB"/>
        </w:rPr>
        <w:t>บาท</w:t>
      </w:r>
      <w:r w:rsidR="00F3708A" w:rsidRPr="006868CE">
        <w:rPr>
          <w:rFonts w:hint="cs"/>
          <w:sz w:val="28"/>
          <w:szCs w:val="28"/>
          <w:cs/>
          <w:lang w:val="en-GB"/>
        </w:rPr>
        <w:t xml:space="preserve"> </w:t>
      </w:r>
      <w:r w:rsidR="006060D4">
        <w:rPr>
          <w:rFonts w:hint="cs"/>
          <w:sz w:val="28"/>
          <w:szCs w:val="28"/>
          <w:cs/>
          <w:lang w:val="en-GB"/>
        </w:rPr>
        <w:t xml:space="preserve">ซึ่ง ณ </w:t>
      </w:r>
      <w:r w:rsidR="006060D4">
        <w:rPr>
          <w:rFonts w:hint="cs"/>
          <w:sz w:val="28"/>
          <w:szCs w:val="28"/>
          <w:cs/>
        </w:rPr>
        <w:t xml:space="preserve">วันที่                         </w:t>
      </w:r>
      <w:r w:rsidR="006060D4">
        <w:rPr>
          <w:sz w:val="28"/>
          <w:szCs w:val="28"/>
        </w:rPr>
        <w:t xml:space="preserve">30 </w:t>
      </w:r>
      <w:r w:rsidR="006060D4">
        <w:rPr>
          <w:rFonts w:hint="cs"/>
          <w:sz w:val="28"/>
          <w:szCs w:val="28"/>
          <w:cs/>
        </w:rPr>
        <w:t xml:space="preserve">กันยายน </w:t>
      </w:r>
      <w:r w:rsidR="006060D4">
        <w:rPr>
          <w:sz w:val="28"/>
          <w:szCs w:val="28"/>
        </w:rPr>
        <w:t xml:space="preserve">2564 </w:t>
      </w:r>
      <w:r w:rsidR="00D97F5B" w:rsidRPr="006868CE">
        <w:rPr>
          <w:rFonts w:hint="cs"/>
          <w:sz w:val="28"/>
          <w:szCs w:val="28"/>
          <w:cs/>
          <w:lang w:val="en-GB"/>
        </w:rPr>
        <w:t>บริษัทฯ</w:t>
      </w:r>
      <w:r w:rsidR="003A759C" w:rsidRPr="006868CE">
        <w:rPr>
          <w:rFonts w:hint="cs"/>
          <w:sz w:val="28"/>
          <w:szCs w:val="28"/>
          <w:cs/>
          <w:lang w:val="en-GB"/>
        </w:rPr>
        <w:t xml:space="preserve"> </w:t>
      </w:r>
      <w:r w:rsidR="00F3708A" w:rsidRPr="006868CE">
        <w:rPr>
          <w:rFonts w:hint="cs"/>
          <w:sz w:val="28"/>
          <w:szCs w:val="28"/>
          <w:cs/>
          <w:lang w:val="en-GB"/>
        </w:rPr>
        <w:t>ได้</w:t>
      </w:r>
      <w:r w:rsidR="00D97F5B" w:rsidRPr="006868CE">
        <w:rPr>
          <w:rFonts w:hint="cs"/>
          <w:sz w:val="28"/>
          <w:szCs w:val="28"/>
          <w:cs/>
          <w:lang w:val="en-GB"/>
        </w:rPr>
        <w:t>จ่าย</w:t>
      </w:r>
      <w:r w:rsidR="00F3708A" w:rsidRPr="006868CE">
        <w:rPr>
          <w:rFonts w:hint="cs"/>
          <w:sz w:val="28"/>
          <w:szCs w:val="28"/>
          <w:cs/>
          <w:lang w:val="en-GB"/>
        </w:rPr>
        <w:t>ชำระ</w:t>
      </w:r>
      <w:r w:rsidR="00D97F5B" w:rsidRPr="006868CE">
        <w:rPr>
          <w:rFonts w:hint="cs"/>
          <w:sz w:val="28"/>
          <w:szCs w:val="28"/>
          <w:cs/>
          <w:lang w:val="en-GB"/>
        </w:rPr>
        <w:t>คืนเงินกู้ดังกล่าวครบถ้วน</w:t>
      </w:r>
      <w:r w:rsidR="00F3708A" w:rsidRPr="006868CE">
        <w:rPr>
          <w:rFonts w:hint="cs"/>
          <w:sz w:val="28"/>
          <w:szCs w:val="28"/>
          <w:cs/>
          <w:lang w:val="en-GB"/>
        </w:rPr>
        <w:t>แล้ว</w:t>
      </w:r>
    </w:p>
    <w:p w14:paraId="25E8E27C" w14:textId="79DD3504" w:rsidR="00E87C47" w:rsidRPr="00636C67" w:rsidRDefault="00B52172" w:rsidP="00A35E74">
      <w:pPr>
        <w:autoSpaceDE w:val="0"/>
        <w:autoSpaceDN w:val="0"/>
        <w:spacing w:before="120"/>
        <w:ind w:left="425" w:right="-1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เงินกู้ยืมระยะยาวค้ำประกันโดย</w:t>
      </w:r>
      <w:r w:rsidR="00B34A2D" w:rsidRPr="00636C67">
        <w:rPr>
          <w:rFonts w:hint="cs"/>
          <w:sz w:val="28"/>
          <w:szCs w:val="28"/>
          <w:cs/>
          <w:lang w:val="en-GB"/>
        </w:rPr>
        <w:t>บริษัทที่เกี่ยวข้องกันแห่งหนึ่งและ</w:t>
      </w:r>
      <w:r w:rsidRPr="00636C67">
        <w:rPr>
          <w:sz w:val="28"/>
          <w:szCs w:val="28"/>
          <w:cs/>
          <w:lang w:val="en-GB"/>
        </w:rPr>
        <w:t>กรรมการบางท่านของบริษัทฯ</w:t>
      </w:r>
      <w:r w:rsidR="00E87C47" w:rsidRPr="00636C67">
        <w:rPr>
          <w:rFonts w:hint="cs"/>
          <w:sz w:val="28"/>
          <w:szCs w:val="28"/>
          <w:cs/>
          <w:lang w:val="en-GB"/>
        </w:rPr>
        <w:t xml:space="preserve"> </w:t>
      </w:r>
    </w:p>
    <w:p w14:paraId="39BD90A7" w14:textId="30FB8E28" w:rsidR="00C5144F" w:rsidRDefault="00B52172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ภายใต้เงื่อนไขของสัญญาเงินกู้</w:t>
      </w:r>
      <w:r w:rsidR="00516E8F" w:rsidRPr="00636C67">
        <w:rPr>
          <w:rFonts w:hint="cs"/>
          <w:sz w:val="28"/>
          <w:szCs w:val="28"/>
          <w:cs/>
          <w:lang w:val="en-GB"/>
        </w:rPr>
        <w:t>ยืมข้างต้นระบุให้</w:t>
      </w:r>
      <w:r w:rsidRPr="00636C67">
        <w:rPr>
          <w:sz w:val="28"/>
          <w:szCs w:val="28"/>
          <w:cs/>
          <w:lang w:val="en-GB"/>
        </w:rPr>
        <w:t>บริษัทฯ ต้อง</w:t>
      </w:r>
      <w:r w:rsidR="00516E8F" w:rsidRPr="00636C67">
        <w:rPr>
          <w:rFonts w:hint="cs"/>
          <w:sz w:val="28"/>
          <w:szCs w:val="28"/>
          <w:cs/>
          <w:lang w:val="en-GB"/>
        </w:rPr>
        <w:t>ปฎิบัติตามข้อกำหนดต่าง</w:t>
      </w:r>
      <w:r w:rsidR="006F47CA">
        <w:rPr>
          <w:rFonts w:hint="cs"/>
          <w:sz w:val="28"/>
          <w:szCs w:val="28"/>
          <w:cs/>
          <w:lang w:val="en-GB"/>
        </w:rPr>
        <w:t xml:space="preserve"> </w:t>
      </w:r>
      <w:r w:rsidR="00516E8F" w:rsidRPr="00636C67">
        <w:rPr>
          <w:rFonts w:hint="cs"/>
          <w:sz w:val="28"/>
          <w:szCs w:val="28"/>
          <w:cs/>
          <w:lang w:val="en-GB"/>
        </w:rPr>
        <w:t>ๆ ในสัญญา</w:t>
      </w:r>
    </w:p>
    <w:p w14:paraId="162B55D4" w14:textId="5E2E8552" w:rsidR="009728B6" w:rsidRPr="00636C67" w:rsidRDefault="009728B6" w:rsidP="00C5144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4CFFC35C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CC2C5E">
        <w:rPr>
          <w:sz w:val="28"/>
          <w:szCs w:val="28"/>
        </w:rPr>
        <w:t>30</w:t>
      </w:r>
      <w:r w:rsidR="00CC2C5E">
        <w:rPr>
          <w:rFonts w:hint="cs"/>
          <w:sz w:val="28"/>
          <w:szCs w:val="28"/>
          <w:cs/>
        </w:rPr>
        <w:t xml:space="preserve"> </w:t>
      </w:r>
      <w:r w:rsidR="00D73B43">
        <w:rPr>
          <w:rFonts w:hint="cs"/>
          <w:sz w:val="28"/>
          <w:szCs w:val="28"/>
          <w:cs/>
        </w:rPr>
        <w:t>กันย</w:t>
      </w:r>
      <w:r w:rsidR="00CC2C5E">
        <w:rPr>
          <w:rFonts w:hint="cs"/>
          <w:sz w:val="28"/>
          <w:szCs w:val="28"/>
          <w:cs/>
        </w:rPr>
        <w:t>ายน</w:t>
      </w:r>
      <w:r w:rsidR="00C85EEE">
        <w:rPr>
          <w:rFonts w:hint="cs"/>
          <w:sz w:val="28"/>
          <w:szCs w:val="28"/>
          <w:cs/>
        </w:rPr>
        <w:t xml:space="preserve"> </w:t>
      </w:r>
      <w:r w:rsidR="00C85EEE">
        <w:rPr>
          <w:sz w:val="28"/>
          <w:szCs w:val="28"/>
        </w:rPr>
        <w:t xml:space="preserve">2564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ประกอบด้วย</w:t>
      </w:r>
    </w:p>
    <w:bookmarkStart w:id="871" w:name="_MON_1646923603"/>
    <w:bookmarkEnd w:id="871"/>
    <w:p w14:paraId="113D5552" w14:textId="499B524C" w:rsidR="00E24966" w:rsidRDefault="00A442A2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  <w:r w:rsidRPr="00636C67">
        <w:rPr>
          <w:sz w:val="28"/>
          <w:cs/>
        </w:rPr>
        <w:object w:dxaOrig="9828" w:dyaOrig="3356" w14:anchorId="0BCD437F">
          <v:shape id="_x0000_i1067" type="#_x0000_t75" style="width:464.75pt;height:173pt" o:ole="" o:preferrelative="f">
            <v:imagedata r:id="rId97" o:title=""/>
            <o:lock v:ext="edit" aspectratio="f"/>
          </v:shape>
          <o:OLEObject Type="Embed" ProgID="Excel.Sheet.8" ShapeID="_x0000_i1067" DrawAspect="Content" ObjectID="_1698231197" r:id="rId98"/>
        </w:object>
      </w:r>
    </w:p>
    <w:p w14:paraId="6C7942FC" w14:textId="14C8146F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5AC49B4C" w14:textId="04A41DEC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271CA05B" w14:textId="4B8BCF53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4D9D842F" w14:textId="2258443B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2F3E59E3" w14:textId="5D769D59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2A7F49BB" w14:textId="77777777" w:rsidR="00A442A2" w:rsidRDefault="00A442A2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  <w:cs/>
        </w:rPr>
      </w:pPr>
    </w:p>
    <w:p w14:paraId="4C3FB49B" w14:textId="1D98204A" w:rsidR="00521793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701B6C14" w14:textId="77777777" w:rsidR="00521793" w:rsidRPr="00235334" w:rsidRDefault="00521793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16"/>
          <w:szCs w:val="16"/>
          <w:cs/>
        </w:rPr>
      </w:pPr>
    </w:p>
    <w:p w14:paraId="594CD91A" w14:textId="6CA3720F" w:rsidR="006302BB" w:rsidRPr="00636C67" w:rsidRDefault="006302BB" w:rsidP="00842A27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2CFB873A" w14:textId="27BD5831" w:rsidR="009B5A6F" w:rsidRDefault="00C2326F" w:rsidP="006815EF">
      <w:pPr>
        <w:tabs>
          <w:tab w:val="left" w:pos="38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171BC1">
        <w:rPr>
          <w:rFonts w:hint="cs"/>
          <w:sz w:val="28"/>
          <w:szCs w:val="28"/>
          <w:cs/>
          <w:lang w:val="en-GB"/>
        </w:rPr>
        <w:t>สำหรับงวด</w:t>
      </w:r>
      <w:r w:rsidR="00D73B43">
        <w:rPr>
          <w:rFonts w:hint="cs"/>
          <w:sz w:val="28"/>
          <w:szCs w:val="28"/>
          <w:cs/>
          <w:lang w:val="en-GB"/>
        </w:rPr>
        <w:t>เก้า</w:t>
      </w:r>
      <w:r w:rsidR="00280E56">
        <w:rPr>
          <w:rFonts w:hint="cs"/>
          <w:sz w:val="28"/>
          <w:szCs w:val="28"/>
          <w:cs/>
          <w:lang w:val="en-GB"/>
        </w:rPr>
        <w:t>เดือน</w:t>
      </w:r>
      <w:r w:rsidR="00846B2D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846B2D">
        <w:rPr>
          <w:sz w:val="28"/>
          <w:szCs w:val="28"/>
        </w:rPr>
        <w:t>3</w:t>
      </w:r>
      <w:r w:rsidR="00280E56">
        <w:rPr>
          <w:sz w:val="28"/>
          <w:szCs w:val="28"/>
        </w:rPr>
        <w:t>0</w:t>
      </w:r>
      <w:r w:rsidR="00846B2D">
        <w:rPr>
          <w:rFonts w:hint="cs"/>
          <w:sz w:val="28"/>
          <w:szCs w:val="28"/>
          <w:cs/>
        </w:rPr>
        <w:t xml:space="preserve"> </w:t>
      </w:r>
      <w:r w:rsidR="00D73B43">
        <w:rPr>
          <w:rFonts w:hint="cs"/>
          <w:sz w:val="28"/>
          <w:szCs w:val="28"/>
          <w:cs/>
        </w:rPr>
        <w:t>กันยา</w:t>
      </w:r>
      <w:r w:rsidR="00280E56">
        <w:rPr>
          <w:rFonts w:hint="cs"/>
          <w:sz w:val="28"/>
          <w:szCs w:val="28"/>
          <w:cs/>
        </w:rPr>
        <w:t>ยน</w:t>
      </w:r>
      <w:r w:rsidR="00846B2D">
        <w:rPr>
          <w:rFonts w:hint="cs"/>
          <w:sz w:val="28"/>
          <w:szCs w:val="28"/>
          <w:cs/>
        </w:rPr>
        <w:t xml:space="preserve"> </w:t>
      </w:r>
      <w:r w:rsidR="00846B2D">
        <w:rPr>
          <w:sz w:val="28"/>
          <w:szCs w:val="28"/>
        </w:rPr>
        <w:t xml:space="preserve">2564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7352B5">
        <w:rPr>
          <w:sz w:val="28"/>
          <w:szCs w:val="28"/>
        </w:rPr>
        <w:t>2563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72" w:name="_MON_1517220998"/>
      <w:bookmarkStart w:id="873" w:name="_MON_1517503795"/>
      <w:bookmarkStart w:id="874" w:name="_MON_1517666227"/>
      <w:bookmarkStart w:id="875" w:name="_MON_1517680582"/>
      <w:bookmarkStart w:id="876" w:name="_MON_1517825867"/>
      <w:bookmarkStart w:id="877" w:name="_MON_1519026242"/>
      <w:bookmarkStart w:id="878" w:name="_MON_1519026292"/>
      <w:bookmarkStart w:id="879" w:name="_MON_1519026375"/>
      <w:bookmarkStart w:id="880" w:name="_MON_1519026613"/>
      <w:bookmarkStart w:id="881" w:name="_MON_1519026889"/>
      <w:bookmarkStart w:id="882" w:name="_MON_1519027005"/>
      <w:bookmarkStart w:id="883" w:name="_MON_1519027269"/>
      <w:bookmarkStart w:id="884" w:name="_MON_1492716925"/>
      <w:bookmarkStart w:id="885" w:name="_MON_1492716973"/>
      <w:bookmarkStart w:id="886" w:name="_MON_1519055255"/>
      <w:bookmarkStart w:id="887" w:name="_MON_1492717010"/>
      <w:bookmarkStart w:id="888" w:name="_MON_1492717505"/>
      <w:bookmarkStart w:id="889" w:name="_MON_1519192137"/>
      <w:bookmarkStart w:id="890" w:name="_MON_1492717690"/>
      <w:bookmarkStart w:id="891" w:name="_MON_1492764435"/>
      <w:bookmarkStart w:id="892" w:name="_MON_1519592046"/>
      <w:bookmarkStart w:id="893" w:name="_MON_1492765909"/>
      <w:bookmarkStart w:id="894" w:name="_MON_1492765996"/>
      <w:bookmarkStart w:id="895" w:name="_MON_1492766022"/>
      <w:bookmarkStart w:id="896" w:name="_MON_1492867833"/>
      <w:bookmarkStart w:id="897" w:name="_MON_1615100189"/>
      <w:bookmarkStart w:id="898" w:name="_MON_1492867909"/>
      <w:bookmarkStart w:id="899" w:name="_MON_1492867924"/>
      <w:bookmarkStart w:id="900" w:name="_MON_1492867987"/>
      <w:bookmarkStart w:id="901" w:name="_MON_1492878395"/>
      <w:bookmarkStart w:id="902" w:name="_MON_1492878423"/>
      <w:bookmarkStart w:id="903" w:name="_MON_1492878547"/>
      <w:bookmarkStart w:id="904" w:name="_MON_1552807653"/>
      <w:bookmarkStart w:id="905" w:name="_MON_1492878578"/>
      <w:bookmarkStart w:id="906" w:name="_MON_1553498247"/>
      <w:bookmarkStart w:id="907" w:name="_MON_1553498264"/>
      <w:bookmarkStart w:id="908" w:name="_MON_1553498274"/>
      <w:bookmarkStart w:id="909" w:name="_MON_1553498283"/>
      <w:bookmarkStart w:id="910" w:name="_MON_1553498309"/>
      <w:bookmarkStart w:id="911" w:name="_MON_1553498315"/>
      <w:bookmarkStart w:id="912" w:name="_MON_1553498345"/>
      <w:bookmarkStart w:id="913" w:name="_MON_1492878611"/>
      <w:bookmarkStart w:id="914" w:name="_MON_1492930324"/>
      <w:bookmarkStart w:id="915" w:name="_MON_1554490643"/>
      <w:bookmarkStart w:id="916" w:name="_MON_1492943021"/>
      <w:bookmarkStart w:id="917" w:name="_MON_1556042071"/>
      <w:bookmarkStart w:id="918" w:name="_MON_1498638284"/>
      <w:bookmarkStart w:id="919" w:name="_MON_1498638385"/>
      <w:bookmarkStart w:id="920" w:name="_MON_1500851707"/>
      <w:bookmarkStart w:id="921" w:name="_MON_1500899923"/>
      <w:bookmarkStart w:id="922" w:name="_MON_1501048394"/>
      <w:bookmarkStart w:id="923" w:name="_MON_1556132135"/>
      <w:bookmarkStart w:id="924" w:name="_MON_1556132195"/>
      <w:bookmarkStart w:id="925" w:name="_MON_1556132201"/>
      <w:bookmarkStart w:id="926" w:name="_MON_1501048450"/>
      <w:bookmarkStart w:id="927" w:name="_MON_1501050138"/>
      <w:bookmarkStart w:id="928" w:name="_MON_1508494926"/>
      <w:bookmarkStart w:id="929" w:name="_MON_1508498500"/>
      <w:bookmarkStart w:id="930" w:name="_MON_1556354189"/>
      <w:bookmarkStart w:id="931" w:name="_MON_1508703699"/>
      <w:bookmarkStart w:id="932" w:name="_MON_1508703715"/>
      <w:bookmarkStart w:id="933" w:name="_MON_1508782241"/>
      <w:bookmarkStart w:id="934" w:name="_MON_1508782321"/>
      <w:bookmarkStart w:id="935" w:name="_MON_1510389194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</w:p>
    <w:p w14:paraId="546386AD" w14:textId="541AB20E" w:rsidR="00C35892" w:rsidRPr="00FD3A36" w:rsidRDefault="00E65C4A" w:rsidP="00FB15BC">
      <w:pPr>
        <w:tabs>
          <w:tab w:val="left" w:pos="3870"/>
        </w:tabs>
        <w:autoSpaceDE w:val="0"/>
        <w:autoSpaceDN w:val="0"/>
        <w:spacing w:before="120"/>
        <w:ind w:left="425" w:right="29"/>
        <w:rPr>
          <w:sz w:val="28"/>
        </w:rPr>
      </w:pPr>
      <w:bookmarkStart w:id="936" w:name="_MON_1681197244"/>
      <w:bookmarkEnd w:id="936"/>
      <w:r>
        <w:pict w14:anchorId="49AF44AD">
          <v:shape id="_x0000_i1068" type="#_x0000_t75" style="width:459.1pt;height:271.15pt">
            <v:imagedata r:id="rId99" o:title=""/>
          </v:shape>
        </w:pict>
      </w:r>
      <w:bookmarkStart w:id="937" w:name="_MON_1492766076"/>
      <w:bookmarkStart w:id="938" w:name="_MON_1492868223"/>
      <w:bookmarkStart w:id="939" w:name="_MON_1492868289"/>
      <w:bookmarkStart w:id="940" w:name="_MON_1492868298"/>
      <w:bookmarkStart w:id="941" w:name="_MON_1492868305"/>
      <w:bookmarkStart w:id="942" w:name="_MON_1492868334"/>
      <w:bookmarkStart w:id="943" w:name="_MON_1492868357"/>
      <w:bookmarkStart w:id="944" w:name="_MON_1492868376"/>
      <w:bookmarkStart w:id="945" w:name="_MON_1492868547"/>
      <w:bookmarkStart w:id="946" w:name="_MON_1492868608"/>
      <w:bookmarkStart w:id="947" w:name="_MON_1492868639"/>
      <w:bookmarkStart w:id="948" w:name="_MON_1492868643"/>
      <w:bookmarkStart w:id="949" w:name="_MON_1492868681"/>
      <w:bookmarkStart w:id="950" w:name="_MON_1492885191"/>
      <w:bookmarkStart w:id="951" w:name="_MON_1492885201"/>
      <w:bookmarkStart w:id="952" w:name="_MON_1492885303"/>
      <w:bookmarkStart w:id="953" w:name="_MON_1492885329"/>
      <w:bookmarkStart w:id="954" w:name="_MON_1492885384"/>
      <w:bookmarkStart w:id="955" w:name="_MON_1492930339"/>
      <w:bookmarkStart w:id="956" w:name="_MON_1492943108"/>
      <w:bookmarkStart w:id="957" w:name="_MON_1498637322"/>
      <w:bookmarkStart w:id="958" w:name="_MON_1498638265"/>
      <w:bookmarkStart w:id="959" w:name="_MON_1500851659"/>
      <w:bookmarkStart w:id="960" w:name="_MON_1500899910"/>
      <w:bookmarkStart w:id="961" w:name="_MON_1500924356"/>
      <w:bookmarkStart w:id="962" w:name="_MON_1501048343"/>
      <w:bookmarkStart w:id="963" w:name="_MON_1508494839"/>
      <w:bookmarkStart w:id="964" w:name="_MON_1508494917"/>
      <w:bookmarkStart w:id="965" w:name="_MON_1508498488"/>
      <w:bookmarkStart w:id="966" w:name="_MON_1508703492"/>
      <w:bookmarkStart w:id="967" w:name="_MON_1523989290"/>
      <w:bookmarkStart w:id="968" w:name="_MON_1523989696"/>
      <w:bookmarkStart w:id="969" w:name="_MON_1523989770"/>
      <w:bookmarkStart w:id="970" w:name="_MON_1523989867"/>
      <w:bookmarkStart w:id="971" w:name="_MON_1523990022"/>
      <w:bookmarkStart w:id="972" w:name="_MON_1523990040"/>
      <w:bookmarkStart w:id="973" w:name="_MON_1523990053"/>
      <w:bookmarkStart w:id="974" w:name="_MON_1523990072"/>
      <w:bookmarkStart w:id="975" w:name="_MON_1524417249"/>
      <w:bookmarkStart w:id="976" w:name="_MON_1524555029"/>
      <w:bookmarkStart w:id="977" w:name="_MON_1524555110"/>
      <w:bookmarkStart w:id="978" w:name="_MON_1524556632"/>
      <w:bookmarkStart w:id="979" w:name="_MON_1524556665"/>
      <w:bookmarkStart w:id="980" w:name="_MON_1524559374"/>
      <w:bookmarkStart w:id="981" w:name="_MON_1524580348"/>
      <w:bookmarkStart w:id="982" w:name="_MON_1524581660"/>
      <w:bookmarkStart w:id="983" w:name="_MON_1524582773"/>
      <w:bookmarkStart w:id="984" w:name="_MON_1524583618"/>
      <w:bookmarkStart w:id="985" w:name="_MON_1524583983"/>
      <w:bookmarkStart w:id="986" w:name="_MON_1524584023"/>
      <w:bookmarkStart w:id="987" w:name="_MON_1524594272"/>
      <w:bookmarkStart w:id="988" w:name="_MON_1528005853"/>
      <w:bookmarkStart w:id="989" w:name="_MON_1528010442"/>
      <w:bookmarkStart w:id="990" w:name="_MON_1531031720"/>
      <w:bookmarkStart w:id="991" w:name="_MON_1531031747"/>
      <w:bookmarkStart w:id="992" w:name="_MON_1532275156"/>
      <w:bookmarkStart w:id="993" w:name="_MON_1532275170"/>
      <w:bookmarkStart w:id="994" w:name="_MON_1532275300"/>
      <w:bookmarkStart w:id="995" w:name="_MON_1532374283"/>
      <w:bookmarkStart w:id="996" w:name="_MON_1532374314"/>
      <w:bookmarkStart w:id="997" w:name="_MON_1532374343"/>
      <w:bookmarkStart w:id="998" w:name="_MON_1532374361"/>
      <w:bookmarkStart w:id="999" w:name="_MON_1532374377"/>
      <w:bookmarkStart w:id="1000" w:name="_MON_1532374391"/>
      <w:bookmarkStart w:id="1001" w:name="_MON_1532374397"/>
      <w:bookmarkStart w:id="1002" w:name="_MON_1532374411"/>
      <w:bookmarkStart w:id="1003" w:name="_MON_1532374461"/>
      <w:bookmarkStart w:id="1004" w:name="_MON_1532374463"/>
      <w:bookmarkStart w:id="1005" w:name="_MON_1532374469"/>
      <w:bookmarkStart w:id="1006" w:name="_MON_1532374488"/>
      <w:bookmarkStart w:id="1007" w:name="_MON_1532374511"/>
      <w:bookmarkStart w:id="1008" w:name="_MON_1532374515"/>
      <w:bookmarkStart w:id="1009" w:name="_MON_1532376201"/>
      <w:bookmarkStart w:id="1010" w:name="_MON_1532774620"/>
      <w:bookmarkStart w:id="1011" w:name="_MON_1532774715"/>
      <w:bookmarkStart w:id="1012" w:name="_MON_1540047682"/>
      <w:bookmarkStart w:id="1013" w:name="_MON_1540047732"/>
      <w:bookmarkStart w:id="1014" w:name="_MON_1540047737"/>
      <w:bookmarkStart w:id="1015" w:name="_MON_1540047747"/>
      <w:bookmarkStart w:id="1016" w:name="_MON_1540047812"/>
      <w:bookmarkStart w:id="1017" w:name="_MON_1540047826"/>
      <w:bookmarkStart w:id="1018" w:name="_MON_1540047872"/>
      <w:bookmarkStart w:id="1019" w:name="_MON_1540205386"/>
      <w:bookmarkStart w:id="1020" w:name="_MON_1540205511"/>
      <w:bookmarkStart w:id="1021" w:name="_MON_1540207200"/>
      <w:bookmarkStart w:id="1022" w:name="_MON_1540207232"/>
      <w:bookmarkStart w:id="1023" w:name="_MON_1540207814"/>
      <w:bookmarkStart w:id="1024" w:name="_MON_1540207868"/>
      <w:bookmarkStart w:id="1025" w:name="_MON_1540208077"/>
      <w:bookmarkStart w:id="1026" w:name="_MON_1548693858"/>
      <w:bookmarkStart w:id="1027" w:name="_MON_1548694585"/>
      <w:bookmarkStart w:id="1028" w:name="_MON_1548694629"/>
      <w:bookmarkStart w:id="1029" w:name="_MON_1548694671"/>
      <w:bookmarkStart w:id="1030" w:name="_MON_1548694690"/>
      <w:bookmarkStart w:id="1031" w:name="_MON_1548694727"/>
      <w:bookmarkStart w:id="1032" w:name="_MON_1548694785"/>
      <w:bookmarkStart w:id="1033" w:name="_MON_1549227209"/>
      <w:bookmarkStart w:id="1034" w:name="_MON_1549380820"/>
      <w:bookmarkStart w:id="1035" w:name="_MON_1549380941"/>
      <w:bookmarkStart w:id="1036" w:name="_MON_1549380950"/>
      <w:bookmarkStart w:id="1037" w:name="_MON_1549380966"/>
      <w:bookmarkStart w:id="1038" w:name="_MON_1549544049"/>
      <w:bookmarkStart w:id="1039" w:name="_MON_1549544166"/>
      <w:bookmarkStart w:id="1040" w:name="_MON_1549544229"/>
      <w:bookmarkStart w:id="1041" w:name="_MON_1549544251"/>
      <w:bookmarkStart w:id="1042" w:name="_MON_1549545026"/>
      <w:bookmarkStart w:id="1043" w:name="_MON_1549551757"/>
      <w:bookmarkStart w:id="1044" w:name="_MON_1549551783"/>
      <w:bookmarkStart w:id="1045" w:name="_MON_1549919146"/>
      <w:bookmarkStart w:id="1046" w:name="_MON_1549919170"/>
      <w:bookmarkStart w:id="1047" w:name="_MON_1549919262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</w:p>
    <w:bookmarkStart w:id="1048" w:name="_MON_1681395995"/>
    <w:bookmarkEnd w:id="1048"/>
    <w:bookmarkStart w:id="1049" w:name="_MON_1674936785"/>
    <w:bookmarkEnd w:id="1049"/>
    <w:p w14:paraId="09274C62" w14:textId="77777777" w:rsidR="00521793" w:rsidRDefault="00315E21" w:rsidP="008D3CD4">
      <w:pPr>
        <w:spacing w:before="80"/>
        <w:ind w:left="462" w:hanging="14"/>
        <w:jc w:val="thaiDistribute"/>
      </w:pPr>
      <w:r>
        <w:object w:dxaOrig="13202" w:dyaOrig="6920" w14:anchorId="79769F44">
          <v:shape id="_x0000_i1069" type="#_x0000_t75" style="width:459.1pt;height:268.35pt" o:ole="">
            <v:imagedata r:id="rId100" o:title=""/>
          </v:shape>
          <o:OLEObject Type="Embed" ProgID="Excel.Sheet.12" ShapeID="_x0000_i1069" DrawAspect="Content" ObjectID="_1698231198" r:id="rId101"/>
        </w:object>
      </w:r>
    </w:p>
    <w:p w14:paraId="45B2FF5E" w14:textId="77777777" w:rsidR="00521793" w:rsidRDefault="00521793" w:rsidP="008D3CD4">
      <w:pPr>
        <w:spacing w:before="80"/>
        <w:ind w:left="462" w:hanging="14"/>
        <w:jc w:val="thaiDistribute"/>
      </w:pPr>
    </w:p>
    <w:p w14:paraId="5E710E2E" w14:textId="77777777" w:rsidR="00521793" w:rsidRDefault="00521793" w:rsidP="008D3CD4">
      <w:pPr>
        <w:spacing w:before="80"/>
        <w:ind w:left="462" w:hanging="14"/>
        <w:jc w:val="thaiDistribute"/>
      </w:pPr>
    </w:p>
    <w:p w14:paraId="0F5DCA7A" w14:textId="1C0DF4B2" w:rsidR="00B01ABE" w:rsidRPr="00636C67" w:rsidRDefault="00EA075A" w:rsidP="008D3CD4">
      <w:pPr>
        <w:spacing w:before="80"/>
        <w:ind w:left="462" w:hanging="14"/>
        <w:jc w:val="thaiDistribute"/>
        <w:rPr>
          <w:sz w:val="2"/>
          <w:szCs w:val="2"/>
        </w:rPr>
      </w:pPr>
      <w:r w:rsidRPr="00826ED1">
        <w:rPr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F200DC" w:rsidRPr="00826ED1">
        <w:rPr>
          <w:rFonts w:hint="cs"/>
          <w:sz w:val="28"/>
          <w:szCs w:val="28"/>
          <w:cs/>
          <w:lang w:val="en-GB"/>
        </w:rPr>
        <w:t>งวดสามเดือน</w:t>
      </w:r>
      <w:r w:rsidR="00263AEA">
        <w:rPr>
          <w:rFonts w:hint="cs"/>
          <w:sz w:val="28"/>
          <w:szCs w:val="28"/>
          <w:cs/>
          <w:lang w:val="en-GB"/>
        </w:rPr>
        <w:t>และเก้า</w:t>
      </w:r>
      <w:r w:rsidR="001F325E">
        <w:rPr>
          <w:rFonts w:hint="cs"/>
          <w:sz w:val="28"/>
          <w:szCs w:val="28"/>
          <w:cs/>
          <w:lang w:val="en-GB"/>
        </w:rPr>
        <w:t>เดือน</w:t>
      </w:r>
      <w:r w:rsidR="00F200DC" w:rsidRPr="00826ED1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F200DC" w:rsidRPr="00826ED1">
        <w:rPr>
          <w:sz w:val="28"/>
          <w:szCs w:val="28"/>
        </w:rPr>
        <w:t>3</w:t>
      </w:r>
      <w:r w:rsidR="001F325E">
        <w:rPr>
          <w:sz w:val="28"/>
          <w:szCs w:val="28"/>
        </w:rPr>
        <w:t xml:space="preserve">0 </w:t>
      </w:r>
      <w:r w:rsidR="00263AEA">
        <w:rPr>
          <w:rFonts w:hint="cs"/>
          <w:sz w:val="28"/>
          <w:szCs w:val="28"/>
          <w:cs/>
        </w:rPr>
        <w:t>กันย</w:t>
      </w:r>
      <w:r w:rsidR="001F325E">
        <w:rPr>
          <w:rFonts w:hint="cs"/>
          <w:sz w:val="28"/>
          <w:szCs w:val="28"/>
          <w:cs/>
        </w:rPr>
        <w:t>ายน</w:t>
      </w:r>
      <w:r w:rsidR="00F200DC" w:rsidRPr="00826ED1">
        <w:rPr>
          <w:rFonts w:hint="cs"/>
          <w:sz w:val="28"/>
          <w:szCs w:val="28"/>
          <w:cs/>
        </w:rPr>
        <w:t xml:space="preserve"> </w:t>
      </w:r>
      <w:r w:rsidR="00F200DC" w:rsidRPr="00826ED1">
        <w:rPr>
          <w:sz w:val="28"/>
          <w:szCs w:val="28"/>
        </w:rPr>
        <w:t xml:space="preserve">2564 </w:t>
      </w:r>
      <w:r w:rsidR="00F200DC" w:rsidRPr="00826ED1">
        <w:rPr>
          <w:rFonts w:hint="cs"/>
          <w:sz w:val="28"/>
          <w:szCs w:val="28"/>
          <w:cs/>
        </w:rPr>
        <w:t xml:space="preserve">และ </w:t>
      </w:r>
      <w:r w:rsidR="00F200DC" w:rsidRPr="00826ED1">
        <w:rPr>
          <w:sz w:val="28"/>
          <w:szCs w:val="28"/>
        </w:rPr>
        <w:t>2563</w:t>
      </w:r>
      <w:r w:rsidR="006920A7" w:rsidRPr="00826ED1">
        <w:rPr>
          <w:sz w:val="28"/>
          <w:szCs w:val="28"/>
        </w:rPr>
        <w:t xml:space="preserve"> </w:t>
      </w:r>
      <w:r w:rsidRPr="00826ED1">
        <w:rPr>
          <w:sz w:val="28"/>
          <w:szCs w:val="28"/>
          <w:cs/>
          <w:lang w:val="en-GB"/>
        </w:rPr>
        <w:t>ได้แสดงใน</w:t>
      </w:r>
      <w:r w:rsidR="001D2F24">
        <w:rPr>
          <w:rFonts w:hint="cs"/>
          <w:sz w:val="28"/>
          <w:szCs w:val="28"/>
          <w:cs/>
          <w:lang w:val="en-GB"/>
        </w:rPr>
        <w:t xml:space="preserve">        </w:t>
      </w:r>
      <w:r w:rsidRPr="00826ED1">
        <w:rPr>
          <w:sz w:val="28"/>
          <w:szCs w:val="28"/>
          <w:cs/>
          <w:lang w:val="en-GB"/>
        </w:rPr>
        <w:t>งบกำไรขาดทุน</w:t>
      </w:r>
      <w:r w:rsidR="00D11E89" w:rsidRPr="00826ED1">
        <w:rPr>
          <w:rFonts w:hint="cs"/>
          <w:sz w:val="28"/>
          <w:szCs w:val="28"/>
          <w:cs/>
          <w:lang w:val="en-GB"/>
        </w:rPr>
        <w:t>เบ็ดเสร็จ</w:t>
      </w:r>
      <w:r w:rsidRPr="00826ED1">
        <w:rPr>
          <w:sz w:val="28"/>
          <w:szCs w:val="28"/>
          <w:cs/>
          <w:lang w:val="en-GB"/>
        </w:rPr>
        <w:t xml:space="preserve"> ดังนี้</w:t>
      </w:r>
    </w:p>
    <w:p w14:paraId="6A842DB9" w14:textId="1A3BFFE8" w:rsidR="00C72E58" w:rsidRPr="00636C67" w:rsidRDefault="00C72E58" w:rsidP="006C2223">
      <w:pPr>
        <w:spacing w:before="120"/>
        <w:ind w:left="425"/>
        <w:rPr>
          <w:sz w:val="2"/>
          <w:szCs w:val="2"/>
        </w:rPr>
      </w:pPr>
    </w:p>
    <w:bookmarkStart w:id="1050" w:name="_MON_1392034805"/>
    <w:bookmarkStart w:id="1051" w:name="_MON_1392035162"/>
    <w:bookmarkStart w:id="1052" w:name="_MON_1392035184"/>
    <w:bookmarkStart w:id="1053" w:name="_MON_1392035215"/>
    <w:bookmarkStart w:id="1054" w:name="_MON_1423187320"/>
    <w:bookmarkStart w:id="1055" w:name="_MON_1423187343"/>
    <w:bookmarkStart w:id="1056" w:name="_MON_1423187357"/>
    <w:bookmarkStart w:id="1057" w:name="_MON_1423187371"/>
    <w:bookmarkStart w:id="1058" w:name="_MON_1423187380"/>
    <w:bookmarkStart w:id="1059" w:name="_MON_1423187388"/>
    <w:bookmarkStart w:id="1060" w:name="_MON_1423187439"/>
    <w:bookmarkStart w:id="1061" w:name="_MON_1423470164"/>
    <w:bookmarkStart w:id="1062" w:name="_MON_1552807764"/>
    <w:bookmarkStart w:id="1063" w:name="_MON_1423574712"/>
    <w:bookmarkStart w:id="1064" w:name="_MON_1439817942"/>
    <w:bookmarkStart w:id="1065" w:name="_MON_1553520634"/>
    <w:bookmarkStart w:id="1066" w:name="_MON_1553520707"/>
    <w:bookmarkStart w:id="1067" w:name="_MON_1553520717"/>
    <w:bookmarkStart w:id="1068" w:name="_MON_1553524240"/>
    <w:bookmarkStart w:id="1069" w:name="_MON_1454328380"/>
    <w:bookmarkStart w:id="1070" w:name="_MON_1554490797"/>
    <w:bookmarkStart w:id="1071" w:name="_MON_1454958767"/>
    <w:bookmarkStart w:id="1072" w:name="_MON_1454958792"/>
    <w:bookmarkStart w:id="1073" w:name="_MON_1460635503"/>
    <w:bookmarkStart w:id="1074" w:name="_MON_1461479800"/>
    <w:bookmarkStart w:id="1075" w:name="_MON_1461479815"/>
    <w:bookmarkStart w:id="1076" w:name="_MON_1556132788"/>
    <w:bookmarkStart w:id="1077" w:name="_MON_1575704281"/>
    <w:bookmarkStart w:id="1078" w:name="_MON_1556134294"/>
    <w:bookmarkStart w:id="1079" w:name="_MON_1492086235"/>
    <w:bookmarkStart w:id="1080" w:name="_MON_1557133268"/>
    <w:bookmarkStart w:id="1081" w:name="_MON_1556132726"/>
    <w:bookmarkStart w:id="1082" w:name="_MON_1555241706"/>
    <w:bookmarkStart w:id="1083" w:name="_MON_1556132746"/>
    <w:bookmarkStart w:id="1084" w:name="_MON_1556132752"/>
    <w:bookmarkStart w:id="1085" w:name="_MON_1556354308"/>
    <w:bookmarkStart w:id="1086" w:name="_MON_1556132758"/>
    <w:bookmarkStart w:id="1087" w:name="_MON_1556132773"/>
    <w:bookmarkStart w:id="1088" w:name="_MON_1556132781"/>
    <w:bookmarkStart w:id="1089" w:name="_MON_1556354131"/>
    <w:bookmarkStart w:id="1090" w:name="_MON_1556354139"/>
    <w:bookmarkStart w:id="1091" w:name="_MON_1556354198"/>
    <w:bookmarkStart w:id="1092" w:name="_MON_1556132258"/>
    <w:bookmarkStart w:id="1093" w:name="_MON_1556460837"/>
    <w:bookmarkStart w:id="1094" w:name="_MON_1556460863"/>
    <w:bookmarkStart w:id="1095" w:name="_MON_1492867953"/>
    <w:bookmarkStart w:id="1096" w:name="_MON_1492086281"/>
    <w:bookmarkStart w:id="1097" w:name="_MON_1492086329"/>
    <w:bookmarkStart w:id="1098" w:name="_MON_1492086364"/>
    <w:bookmarkStart w:id="1099" w:name="_MON_1492086430"/>
    <w:bookmarkStart w:id="1100" w:name="_MON_1492086458"/>
    <w:bookmarkStart w:id="1101" w:name="_MON_1492718160"/>
    <w:bookmarkStart w:id="1102" w:name="_MON_1492718189"/>
    <w:bookmarkStart w:id="1103" w:name="_MON_1492718199"/>
    <w:bookmarkStart w:id="1104" w:name="_MON_1492718206"/>
    <w:bookmarkStart w:id="1105" w:name="_MON_1492718304"/>
    <w:bookmarkStart w:id="1106" w:name="_MON_1492718320"/>
    <w:bookmarkStart w:id="1107" w:name="_MON_1492718329"/>
    <w:bookmarkStart w:id="1108" w:name="_MON_1492930400"/>
    <w:bookmarkStart w:id="1109" w:name="_MON_1492943358"/>
    <w:bookmarkStart w:id="1110" w:name="_MON_1508498525"/>
    <w:bookmarkStart w:id="1111" w:name="_MON_1508703836"/>
    <w:bookmarkStart w:id="1112" w:name="_MON_1508850778"/>
    <w:bookmarkStart w:id="1113" w:name="_MON_1508862444"/>
    <w:bookmarkStart w:id="1114" w:name="_MON_1510389253"/>
    <w:bookmarkStart w:id="1115" w:name="_MON_1517221146"/>
    <w:bookmarkStart w:id="1116" w:name="_MON_1517221201"/>
    <w:bookmarkStart w:id="1117" w:name="_MON_1517503857"/>
    <w:bookmarkStart w:id="1118" w:name="_MON_1519027212"/>
    <w:bookmarkStart w:id="1119" w:name="_MON_1519027231"/>
    <w:bookmarkStart w:id="1120" w:name="_MON_1519027242"/>
    <w:bookmarkStart w:id="1121" w:name="_MON_1392034591"/>
    <w:bookmarkStart w:id="1122" w:name="_MON_1392034711"/>
    <w:bookmarkStart w:id="1123" w:name="_MON_1519054668"/>
    <w:bookmarkStart w:id="1124" w:name="_MON_1519055241"/>
    <w:bookmarkStart w:id="1125" w:name="_MON_1392034740"/>
    <w:bookmarkStart w:id="1126" w:name="_MON_1392034771"/>
    <w:bookmarkStart w:id="1127" w:name="_MON_1392034780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End w:id="1126"/>
    <w:bookmarkEnd w:id="1127"/>
    <w:bookmarkStart w:id="1128" w:name="_MON_1392034791"/>
    <w:bookmarkEnd w:id="1128"/>
    <w:p w14:paraId="37150089" w14:textId="08F0CFFE" w:rsidR="00B01ABE" w:rsidRDefault="00944F86" w:rsidP="008D3CD4">
      <w:pPr>
        <w:autoSpaceDE w:val="0"/>
        <w:autoSpaceDN w:val="0"/>
        <w:ind w:left="432"/>
        <w:jc w:val="distribute"/>
        <w:rPr>
          <w:sz w:val="28"/>
          <w:szCs w:val="28"/>
          <w:lang w:val="en-GB"/>
        </w:rPr>
      </w:pPr>
      <w:r w:rsidRPr="00357AF8">
        <w:rPr>
          <w:sz w:val="28"/>
        </w:rPr>
        <w:object w:dxaOrig="9562" w:dyaOrig="6021" w14:anchorId="54C439DF">
          <v:shape id="_x0000_i1070" type="#_x0000_t75" style="width:459.1pt;height:315.1pt" o:ole="" o:preferrelative="f">
            <v:imagedata r:id="rId102" o:title=""/>
            <o:lock v:ext="edit" aspectratio="f"/>
          </v:shape>
          <o:OLEObject Type="Embed" ProgID="Excel.Sheet.8" ShapeID="_x0000_i1070" DrawAspect="Content" ObjectID="_1698231199" r:id="rId103"/>
        </w:object>
      </w:r>
    </w:p>
    <w:p w14:paraId="6EA83A84" w14:textId="41C751E8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21DD53DD" w:rsidR="004E1EA2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42E71502" w14:textId="1F238BDB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31B90502" w14:textId="443C6A69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5CCB28D7" w14:textId="4BA8114B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09AC5134" w14:textId="2EB2E201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1F95006E" w14:textId="63AE119B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27E64C17" w14:textId="11C3E2AF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22DC1CB5" w14:textId="77777777" w:rsidR="00521793" w:rsidRDefault="00521793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3A4E11FB" w14:textId="10A70C44" w:rsidR="0032694E" w:rsidRPr="008A3176" w:rsidRDefault="0032694E" w:rsidP="0032694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ทุนเรือนหุ้น</w:t>
      </w:r>
    </w:p>
    <w:bookmarkStart w:id="1129" w:name="_MON_1664438878"/>
    <w:bookmarkEnd w:id="1129"/>
    <w:p w14:paraId="0C96D84E" w14:textId="6E376079" w:rsidR="00D82020" w:rsidRDefault="00FB15BC" w:rsidP="00FB15BC">
      <w:pPr>
        <w:autoSpaceDE w:val="0"/>
        <w:autoSpaceDN w:val="0"/>
        <w:spacing w:before="120"/>
        <w:ind w:left="426" w:right="29"/>
        <w:rPr>
          <w:sz w:val="28"/>
          <w:szCs w:val="28"/>
          <w:cs/>
        </w:rPr>
      </w:pPr>
      <w:r w:rsidRPr="00A027C9">
        <w:rPr>
          <w:sz w:val="28"/>
          <w:szCs w:val="28"/>
        </w:rPr>
        <w:object w:dxaOrig="10833" w:dyaOrig="4927" w14:anchorId="2B68C32D">
          <v:shape id="_x0000_i1071" type="#_x0000_t75" style="width:462.85pt;height:228.15pt" o:ole="" o:preferrelative="f">
            <v:imagedata r:id="rId104" o:title=""/>
          </v:shape>
          <o:OLEObject Type="Embed" ProgID="Excel.Sheet.8" ShapeID="_x0000_i1071" DrawAspect="Content" ObjectID="_1698231200" r:id="rId105"/>
        </w:object>
      </w:r>
    </w:p>
    <w:p w14:paraId="0C926C81" w14:textId="7BFE67E5" w:rsidR="00D82020" w:rsidRPr="007E7659" w:rsidRDefault="00D82020" w:rsidP="000A6246">
      <w:pPr>
        <w:autoSpaceDE w:val="0"/>
        <w:autoSpaceDN w:val="0"/>
        <w:spacing w:before="120"/>
        <w:ind w:left="426" w:right="144"/>
        <w:rPr>
          <w:b/>
          <w:bCs/>
          <w:sz w:val="28"/>
          <w:szCs w:val="28"/>
        </w:rPr>
      </w:pPr>
      <w:r w:rsidRPr="007E7659">
        <w:rPr>
          <w:b/>
          <w:bCs/>
          <w:sz w:val="28"/>
          <w:szCs w:val="28"/>
          <w:cs/>
        </w:rPr>
        <w:t>การเพิ่มทุนจดทะเบียนและการจัดสรรหุ้นสามัญเพิ่มทุนของบริษัท</w:t>
      </w:r>
    </w:p>
    <w:p w14:paraId="0D238A9F" w14:textId="383CB903" w:rsidR="00627E87" w:rsidRDefault="00D470AD" w:rsidP="000A6246">
      <w:pPr>
        <w:autoSpaceDE w:val="0"/>
        <w:autoSpaceDN w:val="0"/>
        <w:spacing w:before="120"/>
        <w:ind w:left="426" w:right="144"/>
        <w:rPr>
          <w:sz w:val="28"/>
          <w:szCs w:val="28"/>
        </w:rPr>
      </w:pPr>
      <w:r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28</w:t>
      </w:r>
      <w:r>
        <w:rPr>
          <w:sz w:val="28"/>
          <w:szCs w:val="28"/>
          <w:cs/>
        </w:rPr>
        <w:t xml:space="preserve"> สิงหาคม </w:t>
      </w:r>
      <w:r>
        <w:rPr>
          <w:sz w:val="28"/>
          <w:szCs w:val="28"/>
        </w:rPr>
        <w:t>2563</w:t>
      </w:r>
      <w:r w:rsidR="00627E87" w:rsidRPr="00627E87">
        <w:rPr>
          <w:sz w:val="28"/>
          <w:szCs w:val="28"/>
          <w:cs/>
        </w:rPr>
        <w:t xml:space="preserve"> ที่ประชุมวิสามัญผู</w:t>
      </w:r>
      <w:r w:rsidR="00D43E09">
        <w:rPr>
          <w:sz w:val="28"/>
          <w:szCs w:val="28"/>
          <w:cs/>
        </w:rPr>
        <w:t xml:space="preserve">้ถือหุ้นของบริษัทครั้งที่ </w:t>
      </w:r>
      <w:r w:rsidR="00D43E09">
        <w:rPr>
          <w:sz w:val="28"/>
          <w:szCs w:val="28"/>
        </w:rPr>
        <w:t>1/2563</w:t>
      </w:r>
      <w:r w:rsidR="00627E87" w:rsidRPr="00627E87">
        <w:rPr>
          <w:sz w:val="28"/>
          <w:szCs w:val="28"/>
          <w:cs/>
        </w:rPr>
        <w:t xml:space="preserve"> มีมติอนุมัติเรื่องที่สำคัญดังนี้</w:t>
      </w:r>
    </w:p>
    <w:p w14:paraId="4A206713" w14:textId="2080A350" w:rsidR="00D470AD" w:rsidRPr="003533C5" w:rsidRDefault="00D470AD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1)</w:t>
      </w:r>
      <w:r w:rsidRPr="003533C5">
        <w:rPr>
          <w:rFonts w:eastAsia="Calibri"/>
          <w:spacing w:val="-4"/>
          <w:sz w:val="28"/>
          <w:szCs w:val="28"/>
          <w:cs/>
        </w:rPr>
        <w:tab/>
        <w:t xml:space="preserve">อนุมัติการแปลงสภาพเป็นบริษัทมหาชนจำกัด ตามหลักเกณฑ์ที่กำหนดในพระราชบัญญัติบริษัทมหาชนจำกัด พ.ศ. </w:t>
      </w:r>
      <w:r w:rsidR="008025AD">
        <w:rPr>
          <w:rFonts w:eastAsia="Calibri"/>
          <w:spacing w:val="-4"/>
          <w:sz w:val="28"/>
          <w:szCs w:val="28"/>
        </w:rPr>
        <w:t>2535</w:t>
      </w:r>
    </w:p>
    <w:p w14:paraId="581F1ABE" w14:textId="77777777" w:rsidR="00D470AD" w:rsidRPr="007C1691" w:rsidRDefault="00D470AD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6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2)</w:t>
      </w:r>
      <w:r w:rsidRPr="003533C5">
        <w:rPr>
          <w:rFonts w:eastAsia="Calibri"/>
          <w:spacing w:val="-4"/>
          <w:sz w:val="28"/>
          <w:szCs w:val="28"/>
          <w:cs/>
        </w:rPr>
        <w:tab/>
      </w:r>
      <w:r w:rsidRPr="007C1691">
        <w:rPr>
          <w:rFonts w:eastAsia="Calibri"/>
          <w:spacing w:val="-6"/>
          <w:sz w:val="28"/>
          <w:szCs w:val="28"/>
          <w:cs/>
        </w:rPr>
        <w:t xml:space="preserve">อนุมัติให้เปลี่ยนแปลงมูลค่าหุ้นสามัญของบริษัทฯ จากเดิมที่ตราไว้หุ้นละ </w:t>
      </w:r>
      <w:r w:rsidRPr="007C1691">
        <w:rPr>
          <w:rFonts w:eastAsia="Calibri"/>
          <w:spacing w:val="-6"/>
          <w:sz w:val="28"/>
          <w:szCs w:val="28"/>
        </w:rPr>
        <w:t>10</w:t>
      </w:r>
      <w:r w:rsidRPr="007C1691">
        <w:rPr>
          <w:rFonts w:eastAsia="Calibri"/>
          <w:spacing w:val="-6"/>
          <w:sz w:val="28"/>
          <w:szCs w:val="28"/>
          <w:cs/>
        </w:rPr>
        <w:t xml:space="preserve"> บาท จำนวน </w:t>
      </w:r>
      <w:r w:rsidRPr="007C1691">
        <w:rPr>
          <w:rFonts w:eastAsia="Calibri"/>
          <w:spacing w:val="-6"/>
          <w:sz w:val="28"/>
          <w:szCs w:val="28"/>
        </w:rPr>
        <w:t>5</w:t>
      </w:r>
      <w:r w:rsidRPr="007C1691">
        <w:rPr>
          <w:rFonts w:eastAsia="Calibri"/>
          <w:spacing w:val="-6"/>
          <w:sz w:val="28"/>
          <w:szCs w:val="28"/>
          <w:cs/>
        </w:rPr>
        <w:t>,</w:t>
      </w:r>
      <w:r w:rsidRPr="007C1691">
        <w:rPr>
          <w:rFonts w:eastAsia="Calibri"/>
          <w:spacing w:val="-6"/>
          <w:sz w:val="28"/>
          <w:szCs w:val="28"/>
        </w:rPr>
        <w:t>500</w:t>
      </w:r>
      <w:r w:rsidRPr="007C1691">
        <w:rPr>
          <w:rFonts w:eastAsia="Calibri"/>
          <w:spacing w:val="-6"/>
          <w:sz w:val="28"/>
          <w:szCs w:val="28"/>
          <w:cs/>
        </w:rPr>
        <w:t>,</w:t>
      </w:r>
      <w:r w:rsidRPr="007C1691">
        <w:rPr>
          <w:rFonts w:eastAsia="Calibri"/>
          <w:spacing w:val="-6"/>
          <w:sz w:val="28"/>
          <w:szCs w:val="28"/>
        </w:rPr>
        <w:t>000</w:t>
      </w:r>
      <w:r w:rsidRPr="007C1691">
        <w:rPr>
          <w:rFonts w:eastAsia="Calibri"/>
          <w:spacing w:val="-6"/>
          <w:sz w:val="28"/>
          <w:szCs w:val="28"/>
          <w:cs/>
        </w:rPr>
        <w:t xml:space="preserve"> หุ้น เป็นหุ้นละ </w:t>
      </w:r>
      <w:r w:rsidRPr="007C1691">
        <w:rPr>
          <w:rFonts w:eastAsia="Calibri"/>
          <w:spacing w:val="-6"/>
          <w:sz w:val="28"/>
          <w:szCs w:val="28"/>
        </w:rPr>
        <w:t>0.50</w:t>
      </w:r>
      <w:r w:rsidRPr="007C1691">
        <w:rPr>
          <w:rFonts w:eastAsia="Calibri"/>
          <w:spacing w:val="-6"/>
          <w:sz w:val="28"/>
          <w:szCs w:val="28"/>
          <w:cs/>
        </w:rPr>
        <w:t xml:space="preserve"> บาท จำนวน </w:t>
      </w:r>
      <w:r w:rsidRPr="007C1691">
        <w:rPr>
          <w:rFonts w:eastAsia="Calibri"/>
          <w:spacing w:val="-6"/>
          <w:sz w:val="28"/>
          <w:szCs w:val="28"/>
        </w:rPr>
        <w:t>110,000,000</w:t>
      </w:r>
      <w:r w:rsidRPr="007C1691">
        <w:rPr>
          <w:rFonts w:eastAsia="Calibri"/>
          <w:spacing w:val="-6"/>
          <w:sz w:val="28"/>
          <w:szCs w:val="28"/>
          <w:cs/>
        </w:rPr>
        <w:t xml:space="preserve"> หุ้น</w:t>
      </w:r>
    </w:p>
    <w:p w14:paraId="3C51D8DE" w14:textId="09B84D72" w:rsidR="00D470AD" w:rsidRPr="004000B9" w:rsidRDefault="00D470AD" w:rsidP="004000B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9"/>
          <w:sz w:val="28"/>
          <w:szCs w:val="28"/>
        </w:rPr>
      </w:pPr>
      <w:r w:rsidRPr="003533C5">
        <w:rPr>
          <w:sz w:val="28"/>
          <w:szCs w:val="28"/>
          <w:cs/>
        </w:rPr>
        <w:t>3</w:t>
      </w:r>
      <w:r w:rsidRPr="003533C5">
        <w:rPr>
          <w:rFonts w:eastAsia="Calibri"/>
          <w:spacing w:val="-4"/>
          <w:sz w:val="28"/>
          <w:szCs w:val="28"/>
          <w:cs/>
        </w:rPr>
        <w:t>)</w:t>
      </w:r>
      <w:r w:rsidRPr="007C1691">
        <w:rPr>
          <w:rFonts w:eastAsia="Calibri"/>
          <w:spacing w:val="-9"/>
          <w:sz w:val="28"/>
          <w:szCs w:val="28"/>
          <w:cs/>
        </w:rPr>
        <w:tab/>
      </w:r>
      <w:r w:rsidRPr="004000B9">
        <w:rPr>
          <w:rFonts w:eastAsia="Calibri"/>
          <w:spacing w:val="-10"/>
          <w:sz w:val="28"/>
          <w:szCs w:val="28"/>
          <w:cs/>
        </w:rPr>
        <w:t xml:space="preserve">อนุมัติการเพิ่มทุนจดทะเบียนของบริษัทฯ จากทุนจดทะเบียนเดิม </w:t>
      </w:r>
      <w:r w:rsidRPr="004000B9">
        <w:rPr>
          <w:rFonts w:eastAsia="Calibri"/>
          <w:spacing w:val="-10"/>
          <w:sz w:val="28"/>
          <w:szCs w:val="28"/>
        </w:rPr>
        <w:t>55</w:t>
      </w:r>
      <w:r w:rsidRPr="004000B9">
        <w:rPr>
          <w:rFonts w:eastAsia="Calibri"/>
          <w:spacing w:val="-10"/>
          <w:sz w:val="28"/>
          <w:szCs w:val="28"/>
          <w:cs/>
        </w:rPr>
        <w:t xml:space="preserve"> ล้านบาท (หุ้นสามัญ </w:t>
      </w:r>
      <w:r w:rsidRPr="004000B9">
        <w:rPr>
          <w:rFonts w:eastAsia="Calibri"/>
          <w:spacing w:val="-10"/>
          <w:sz w:val="28"/>
          <w:szCs w:val="28"/>
        </w:rPr>
        <w:t>110,000,000</w:t>
      </w:r>
      <w:r w:rsidRPr="004000B9">
        <w:rPr>
          <w:rFonts w:eastAsia="Calibri"/>
          <w:spacing w:val="-10"/>
          <w:sz w:val="28"/>
          <w:szCs w:val="28"/>
          <w:cs/>
        </w:rPr>
        <w:t xml:space="preserve"> หุ้น มูลค่าหุ้นละ </w:t>
      </w:r>
      <w:r w:rsidRPr="004000B9">
        <w:rPr>
          <w:rFonts w:eastAsia="Calibri"/>
          <w:spacing w:val="-10"/>
          <w:sz w:val="28"/>
          <w:szCs w:val="28"/>
        </w:rPr>
        <w:t>0.50</w:t>
      </w:r>
      <w:r w:rsidR="001857D5" w:rsidRPr="004000B9">
        <w:rPr>
          <w:rFonts w:eastAsia="Calibri" w:hint="cs"/>
          <w:spacing w:val="-10"/>
          <w:sz w:val="28"/>
          <w:szCs w:val="28"/>
          <w:cs/>
        </w:rPr>
        <w:t xml:space="preserve"> </w:t>
      </w:r>
      <w:r w:rsidRPr="004000B9">
        <w:rPr>
          <w:rFonts w:eastAsia="Calibri"/>
          <w:spacing w:val="-10"/>
          <w:sz w:val="28"/>
          <w:szCs w:val="28"/>
          <w:cs/>
        </w:rPr>
        <w:t>บาท)</w:t>
      </w:r>
      <w:r w:rsidRPr="007C1691">
        <w:rPr>
          <w:rFonts w:eastAsia="Calibri"/>
          <w:spacing w:val="-9"/>
          <w:sz w:val="28"/>
          <w:szCs w:val="28"/>
          <w:cs/>
        </w:rPr>
        <w:t xml:space="preserve"> </w:t>
      </w:r>
      <w:r w:rsidRPr="004000B9">
        <w:rPr>
          <w:rFonts w:eastAsia="Calibri"/>
          <w:spacing w:val="-4"/>
          <w:sz w:val="28"/>
          <w:szCs w:val="28"/>
          <w:cs/>
        </w:rPr>
        <w:t xml:space="preserve">เป็นทุนจดทะเบียนจำนวน </w:t>
      </w:r>
      <w:r w:rsidRPr="004000B9">
        <w:rPr>
          <w:rFonts w:eastAsia="Calibri"/>
          <w:spacing w:val="-4"/>
          <w:sz w:val="28"/>
          <w:szCs w:val="28"/>
        </w:rPr>
        <w:t>200</w:t>
      </w:r>
      <w:r w:rsidRPr="004000B9">
        <w:rPr>
          <w:rFonts w:eastAsia="Calibri"/>
          <w:spacing w:val="-4"/>
          <w:sz w:val="28"/>
          <w:szCs w:val="28"/>
          <w:cs/>
        </w:rPr>
        <w:t xml:space="preserve"> ล้านบาท (หุ้นสามัญ </w:t>
      </w:r>
      <w:r w:rsidRPr="004000B9">
        <w:rPr>
          <w:rFonts w:eastAsia="Calibri"/>
          <w:spacing w:val="-4"/>
          <w:sz w:val="28"/>
          <w:szCs w:val="28"/>
        </w:rPr>
        <w:t>400</w:t>
      </w:r>
      <w:r w:rsidRPr="004000B9">
        <w:rPr>
          <w:rFonts w:eastAsia="Calibri"/>
          <w:spacing w:val="-4"/>
          <w:sz w:val="28"/>
          <w:szCs w:val="28"/>
          <w:cs/>
        </w:rPr>
        <w:t>,</w:t>
      </w:r>
      <w:r w:rsidRPr="004000B9">
        <w:rPr>
          <w:rFonts w:eastAsia="Calibri"/>
          <w:spacing w:val="-4"/>
          <w:sz w:val="28"/>
          <w:szCs w:val="28"/>
        </w:rPr>
        <w:t>000</w:t>
      </w:r>
      <w:r w:rsidRPr="004000B9">
        <w:rPr>
          <w:rFonts w:eastAsia="Calibri"/>
          <w:spacing w:val="-4"/>
          <w:sz w:val="28"/>
          <w:szCs w:val="28"/>
          <w:cs/>
        </w:rPr>
        <w:t>,</w:t>
      </w:r>
      <w:r w:rsidRPr="004000B9">
        <w:rPr>
          <w:rFonts w:eastAsia="Calibri"/>
          <w:spacing w:val="-4"/>
          <w:sz w:val="28"/>
          <w:szCs w:val="28"/>
        </w:rPr>
        <w:t>000</w:t>
      </w:r>
      <w:r w:rsidRPr="004000B9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Pr="004000B9">
        <w:rPr>
          <w:rFonts w:eastAsia="Calibri"/>
          <w:spacing w:val="-4"/>
          <w:sz w:val="28"/>
          <w:szCs w:val="28"/>
        </w:rPr>
        <w:t>0.50</w:t>
      </w:r>
      <w:r w:rsidRPr="004000B9">
        <w:rPr>
          <w:rFonts w:eastAsia="Calibri"/>
          <w:spacing w:val="-4"/>
          <w:sz w:val="28"/>
          <w:szCs w:val="28"/>
          <w:cs/>
        </w:rPr>
        <w:t xml:space="preserve"> บาท) โดยการออกหุ้นสามัญ</w:t>
      </w:r>
      <w:r w:rsidR="004000B9">
        <w:rPr>
          <w:rFonts w:eastAsia="Calibri" w:hint="cs"/>
          <w:spacing w:val="-4"/>
          <w:sz w:val="28"/>
          <w:szCs w:val="28"/>
          <w:cs/>
        </w:rPr>
        <w:t xml:space="preserve">                    </w:t>
      </w:r>
      <w:r w:rsidRPr="004000B9">
        <w:rPr>
          <w:rFonts w:eastAsia="Calibri"/>
          <w:spacing w:val="-4"/>
          <w:sz w:val="28"/>
          <w:szCs w:val="28"/>
          <w:cs/>
        </w:rPr>
        <w:t xml:space="preserve">เพิ่มทุนจำนวน </w:t>
      </w:r>
      <w:r w:rsidRPr="004000B9">
        <w:rPr>
          <w:rFonts w:eastAsia="Calibri"/>
          <w:spacing w:val="-4"/>
          <w:sz w:val="28"/>
          <w:szCs w:val="28"/>
        </w:rPr>
        <w:t>290,000,000</w:t>
      </w:r>
      <w:r w:rsidRPr="004000B9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Pr="004000B9">
        <w:rPr>
          <w:rFonts w:eastAsia="Calibri"/>
          <w:spacing w:val="-4"/>
          <w:sz w:val="28"/>
          <w:szCs w:val="28"/>
        </w:rPr>
        <w:t>0.50</w:t>
      </w:r>
      <w:r w:rsidRPr="004000B9">
        <w:rPr>
          <w:rFonts w:eastAsia="Calibri"/>
          <w:spacing w:val="-4"/>
          <w:sz w:val="28"/>
          <w:szCs w:val="28"/>
          <w:cs/>
        </w:rPr>
        <w:t xml:space="preserve"> บาท เพื่อเสนอขายให้แก่ผ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ู้ถือหุ้นเดิมจำนวน </w:t>
      </w:r>
      <w:r w:rsidRPr="004000B9">
        <w:rPr>
          <w:rFonts w:eastAsia="Calibri"/>
          <w:spacing w:val="-4"/>
          <w:sz w:val="28"/>
          <w:szCs w:val="28"/>
        </w:rPr>
        <w:t xml:space="preserve">170,000,000 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หุ้น คิดเป็นมูลค่า </w:t>
      </w:r>
      <w:r w:rsidRPr="004000B9">
        <w:rPr>
          <w:rFonts w:eastAsia="Calibri"/>
          <w:spacing w:val="-4"/>
          <w:sz w:val="28"/>
          <w:szCs w:val="28"/>
        </w:rPr>
        <w:t>85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Pr="004000B9">
        <w:rPr>
          <w:rFonts w:eastAsia="Calibri"/>
          <w:spacing w:val="-4"/>
          <w:sz w:val="28"/>
          <w:szCs w:val="28"/>
        </w:rPr>
        <w:t xml:space="preserve"> 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และเสนอขายให้แก่ประชาชนทั่วไปเป็นครั้งแรกจำนวน </w:t>
      </w:r>
      <w:r w:rsidRPr="004000B9">
        <w:rPr>
          <w:rFonts w:eastAsia="Calibri"/>
          <w:spacing w:val="-4"/>
          <w:sz w:val="28"/>
          <w:szCs w:val="28"/>
        </w:rPr>
        <w:t>120,000,000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 หุ้น คิดเป็นมูลค่า </w:t>
      </w:r>
      <w:r w:rsidRPr="004000B9">
        <w:rPr>
          <w:rFonts w:eastAsia="Calibri"/>
          <w:spacing w:val="-4"/>
          <w:sz w:val="28"/>
          <w:szCs w:val="28"/>
        </w:rPr>
        <w:t xml:space="preserve">60 </w:t>
      </w:r>
      <w:r w:rsidRPr="004000B9">
        <w:rPr>
          <w:rFonts w:eastAsia="Calibri" w:hint="cs"/>
          <w:spacing w:val="-4"/>
          <w:sz w:val="28"/>
          <w:szCs w:val="28"/>
          <w:cs/>
        </w:rPr>
        <w:t xml:space="preserve">ล้านบาท </w:t>
      </w:r>
    </w:p>
    <w:p w14:paraId="054B8C49" w14:textId="49A67B72" w:rsidR="00221ADE" w:rsidRDefault="00221ADE" w:rsidP="00221ADE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DF4D5A">
        <w:rPr>
          <w:rFonts w:eastAsia="Calibri"/>
          <w:spacing w:val="-4"/>
          <w:sz w:val="28"/>
          <w:szCs w:val="28"/>
          <w:cs/>
        </w:rPr>
        <w:t xml:space="preserve">บริษัทฯ ได้ดำเนินการเปลี่ยนแปลงมูลค่าหุ้นและจดทะเบียนเพิ่มทุนกับกระทรวงพาณิชย์แล้วเมื่อวันที่ </w:t>
      </w:r>
      <w:r>
        <w:rPr>
          <w:rFonts w:eastAsia="Calibri"/>
          <w:spacing w:val="-4"/>
          <w:sz w:val="28"/>
          <w:szCs w:val="28"/>
        </w:rPr>
        <w:t>2</w:t>
      </w:r>
      <w:r w:rsidRPr="00DF4D5A">
        <w:rPr>
          <w:rFonts w:eastAsia="Calibri"/>
          <w:spacing w:val="-4"/>
          <w:sz w:val="28"/>
          <w:szCs w:val="28"/>
        </w:rPr>
        <w:t xml:space="preserve"> </w:t>
      </w:r>
      <w:r w:rsidRPr="00DF4D5A">
        <w:rPr>
          <w:rFonts w:eastAsia="Calibri"/>
          <w:spacing w:val="-4"/>
          <w:sz w:val="28"/>
          <w:szCs w:val="28"/>
          <w:cs/>
        </w:rPr>
        <w:t xml:space="preserve">กันยายน </w:t>
      </w:r>
      <w:r w:rsidRPr="00DF4D5A">
        <w:rPr>
          <w:rFonts w:eastAsia="Calibri"/>
          <w:spacing w:val="-4"/>
          <w:sz w:val="28"/>
          <w:szCs w:val="28"/>
        </w:rPr>
        <w:t xml:space="preserve">2563 </w:t>
      </w:r>
      <w:r w:rsidRPr="00DF4D5A">
        <w:rPr>
          <w:rFonts w:eastAsia="Calibri"/>
          <w:spacing w:val="-4"/>
          <w:sz w:val="28"/>
          <w:szCs w:val="28"/>
          <w:cs/>
        </w:rPr>
        <w:t xml:space="preserve">และวันที่ </w:t>
      </w:r>
      <w:r>
        <w:rPr>
          <w:rFonts w:eastAsia="Calibri"/>
          <w:spacing w:val="-4"/>
          <w:sz w:val="28"/>
          <w:szCs w:val="28"/>
        </w:rPr>
        <w:t xml:space="preserve">   </w:t>
      </w:r>
      <w:r w:rsidRPr="00DF4D5A">
        <w:rPr>
          <w:rFonts w:eastAsia="Calibri"/>
          <w:spacing w:val="-4"/>
          <w:sz w:val="28"/>
          <w:szCs w:val="28"/>
        </w:rPr>
        <w:t xml:space="preserve">8 </w:t>
      </w:r>
      <w:r w:rsidRPr="00DF4D5A">
        <w:rPr>
          <w:rFonts w:eastAsia="Calibri"/>
          <w:spacing w:val="-4"/>
          <w:sz w:val="28"/>
          <w:szCs w:val="28"/>
          <w:cs/>
        </w:rPr>
        <w:t xml:space="preserve">กันยายน </w:t>
      </w:r>
      <w:r w:rsidRPr="00DF4D5A">
        <w:rPr>
          <w:rFonts w:eastAsia="Calibri"/>
          <w:spacing w:val="-4"/>
          <w:sz w:val="28"/>
          <w:szCs w:val="28"/>
        </w:rPr>
        <w:t xml:space="preserve">2563 </w:t>
      </w:r>
      <w:r w:rsidRPr="00DF4D5A">
        <w:rPr>
          <w:rFonts w:eastAsia="Calibri"/>
          <w:spacing w:val="-4"/>
          <w:sz w:val="28"/>
          <w:szCs w:val="28"/>
          <w:cs/>
        </w:rPr>
        <w:t>ตามลำดับ บริษัทฯ ได้รับชำระค่าหุ้นสามัญเพิ่มทุนจากผู้ถือหุ้นเดิมขอ</w:t>
      </w:r>
      <w:r>
        <w:rPr>
          <w:rFonts w:eastAsia="Calibri"/>
          <w:spacing w:val="-4"/>
          <w:sz w:val="28"/>
          <w:szCs w:val="28"/>
          <w:cs/>
        </w:rPr>
        <w:t xml:space="preserve">งบริษัทฯ ครบถ้วนแล้วจำนวน </w:t>
      </w:r>
      <w:r w:rsidRPr="00DF4D5A">
        <w:rPr>
          <w:rFonts w:eastAsia="Calibri"/>
          <w:spacing w:val="-4"/>
          <w:sz w:val="28"/>
          <w:szCs w:val="28"/>
        </w:rPr>
        <w:t xml:space="preserve">85 </w:t>
      </w:r>
      <w:r w:rsidRPr="00DF4D5A">
        <w:rPr>
          <w:rFonts w:eastAsia="Calibri"/>
          <w:spacing w:val="-4"/>
          <w:sz w:val="28"/>
          <w:szCs w:val="28"/>
          <w:cs/>
        </w:rPr>
        <w:t xml:space="preserve">ล้านบาทในเดือนกันยายน </w:t>
      </w:r>
      <w:r w:rsidRPr="00DF4D5A">
        <w:rPr>
          <w:rFonts w:eastAsia="Calibri"/>
          <w:spacing w:val="-4"/>
          <w:sz w:val="28"/>
          <w:szCs w:val="28"/>
        </w:rPr>
        <w:t>2563</w:t>
      </w:r>
      <w:r>
        <w:rPr>
          <w:rFonts w:eastAsia="Calibri" w:hint="cs"/>
          <w:spacing w:val="-4"/>
          <w:sz w:val="28"/>
          <w:szCs w:val="28"/>
          <w:cs/>
        </w:rPr>
        <w:t xml:space="preserve"> </w:t>
      </w:r>
    </w:p>
    <w:p w14:paraId="2278B087" w14:textId="33D570A9" w:rsidR="00451C10" w:rsidRDefault="00451C10" w:rsidP="00C74A62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  <w:cs/>
        </w:rPr>
        <w:t xml:space="preserve">ในระหว่างวันที่ </w:t>
      </w:r>
      <w:r w:rsidRPr="0041481D">
        <w:rPr>
          <w:rFonts w:eastAsia="Calibri"/>
          <w:spacing w:val="-4"/>
          <w:sz w:val="28"/>
          <w:szCs w:val="28"/>
        </w:rPr>
        <w:t>30</w:t>
      </w:r>
      <w:r w:rsidRPr="0041481D">
        <w:rPr>
          <w:rFonts w:eastAsia="Calibri"/>
          <w:spacing w:val="-4"/>
          <w:sz w:val="28"/>
          <w:szCs w:val="28"/>
          <w:cs/>
        </w:rPr>
        <w:t xml:space="preserve"> </w:t>
      </w:r>
      <w:r w:rsidRPr="0041481D">
        <w:rPr>
          <w:rFonts w:eastAsia="Calibri" w:hint="cs"/>
          <w:spacing w:val="-4"/>
          <w:sz w:val="28"/>
          <w:szCs w:val="28"/>
          <w:cs/>
        </w:rPr>
        <w:t xml:space="preserve">เมษายน </w:t>
      </w:r>
      <w:r w:rsidRPr="0041481D">
        <w:rPr>
          <w:rFonts w:eastAsia="Calibri"/>
          <w:spacing w:val="-4"/>
          <w:sz w:val="28"/>
          <w:szCs w:val="28"/>
        </w:rPr>
        <w:t xml:space="preserve">2564 </w:t>
      </w:r>
      <w:r w:rsidRPr="0041481D">
        <w:rPr>
          <w:rFonts w:eastAsia="Calibri"/>
          <w:spacing w:val="-4"/>
          <w:sz w:val="28"/>
          <w:szCs w:val="28"/>
          <w:cs/>
        </w:rPr>
        <w:t xml:space="preserve">ถึงวันที่ </w:t>
      </w:r>
      <w:r w:rsidR="00C000E5">
        <w:rPr>
          <w:rFonts w:eastAsia="Calibri"/>
          <w:spacing w:val="-4"/>
          <w:sz w:val="28"/>
          <w:szCs w:val="28"/>
        </w:rPr>
        <w:t>6</w:t>
      </w:r>
      <w:r w:rsidRPr="0041481D">
        <w:rPr>
          <w:rFonts w:eastAsia="Calibri"/>
          <w:spacing w:val="-4"/>
          <w:sz w:val="28"/>
          <w:szCs w:val="28"/>
          <w:cs/>
        </w:rPr>
        <w:t xml:space="preserve"> </w:t>
      </w:r>
      <w:r w:rsidRPr="0041481D">
        <w:rPr>
          <w:rFonts w:eastAsia="Calibri" w:hint="cs"/>
          <w:spacing w:val="-4"/>
          <w:sz w:val="28"/>
          <w:szCs w:val="28"/>
          <w:cs/>
        </w:rPr>
        <w:t xml:space="preserve">พฤษภาคม </w:t>
      </w:r>
      <w:r w:rsidRPr="0041481D">
        <w:rPr>
          <w:rFonts w:eastAsia="Calibri"/>
          <w:spacing w:val="-4"/>
          <w:sz w:val="28"/>
          <w:szCs w:val="28"/>
        </w:rPr>
        <w:t>2564</w:t>
      </w:r>
      <w:r w:rsidRPr="0041481D">
        <w:rPr>
          <w:rFonts w:eastAsia="Calibri"/>
          <w:spacing w:val="-4"/>
          <w:sz w:val="28"/>
          <w:szCs w:val="28"/>
          <w:cs/>
        </w:rPr>
        <w:t xml:space="preserve"> บริษัท</w:t>
      </w:r>
      <w:r w:rsidR="00AB02CD">
        <w:rPr>
          <w:rFonts w:eastAsia="Calibri" w:hint="cs"/>
          <w:spacing w:val="-4"/>
          <w:sz w:val="28"/>
          <w:szCs w:val="28"/>
          <w:cs/>
        </w:rPr>
        <w:t>ฯ</w:t>
      </w:r>
      <w:r w:rsidRPr="0041481D">
        <w:rPr>
          <w:rFonts w:eastAsia="Calibri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437F8CB6" w14:textId="13A2AA5A" w:rsidR="00DF4D5A" w:rsidRPr="0041481D" w:rsidRDefault="00451C10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</w:rPr>
        <w:t>1)</w:t>
      </w:r>
      <w:r w:rsidRPr="0041481D">
        <w:rPr>
          <w:rFonts w:eastAsia="Calibri"/>
          <w:spacing w:val="-4"/>
          <w:sz w:val="28"/>
          <w:szCs w:val="28"/>
        </w:rPr>
        <w:tab/>
      </w:r>
      <w:r w:rsidR="009F0052" w:rsidRPr="0041481D">
        <w:rPr>
          <w:rFonts w:eastAsia="Calibri" w:hint="cs"/>
          <w:spacing w:val="-4"/>
          <w:sz w:val="28"/>
          <w:szCs w:val="28"/>
          <w:cs/>
        </w:rPr>
        <w:t>เสนอ</w:t>
      </w:r>
      <w:r w:rsidR="00C74A62" w:rsidRPr="0041481D">
        <w:rPr>
          <w:rFonts w:eastAsia="Calibri"/>
          <w:spacing w:val="-4"/>
          <w:sz w:val="28"/>
          <w:szCs w:val="28"/>
          <w:cs/>
        </w:rPr>
        <w:t>ขายหุ้นสามัญให้แก่ประชาชนทั่วไปเป็นครั้งแรก (</w:t>
      </w:r>
      <w:r w:rsidR="00C74A62" w:rsidRPr="0041481D">
        <w:rPr>
          <w:rFonts w:eastAsia="Calibri"/>
          <w:spacing w:val="-4"/>
          <w:sz w:val="28"/>
          <w:szCs w:val="28"/>
        </w:rPr>
        <w:t xml:space="preserve">Initial Public Offering: IPO) </w:t>
      </w:r>
      <w:r w:rsidR="00C74A62" w:rsidRPr="0041481D">
        <w:rPr>
          <w:rFonts w:eastAsia="Calibri"/>
          <w:spacing w:val="-4"/>
          <w:sz w:val="28"/>
          <w:szCs w:val="28"/>
          <w:cs/>
        </w:rPr>
        <w:t>โดยเป็นหุ</w:t>
      </w:r>
      <w:r w:rsidR="006A2CC3" w:rsidRPr="0041481D">
        <w:rPr>
          <w:rFonts w:eastAsia="Calibri"/>
          <w:spacing w:val="-4"/>
          <w:sz w:val="28"/>
          <w:szCs w:val="28"/>
          <w:cs/>
        </w:rPr>
        <w:t xml:space="preserve">้นสามัญเพิ่มทุนจำนวน </w:t>
      </w:r>
      <w:r w:rsidR="009F0052" w:rsidRPr="0041481D">
        <w:rPr>
          <w:rFonts w:eastAsia="Calibri"/>
          <w:spacing w:val="-4"/>
          <w:sz w:val="28"/>
          <w:szCs w:val="28"/>
        </w:rPr>
        <w:t>90</w:t>
      </w:r>
      <w:r w:rsidR="006A2CC3" w:rsidRPr="0041481D">
        <w:rPr>
          <w:rFonts w:eastAsia="Calibri"/>
          <w:spacing w:val="-4"/>
          <w:sz w:val="28"/>
          <w:szCs w:val="28"/>
        </w:rPr>
        <w:t>,000,000</w:t>
      </w:r>
      <w:r w:rsidR="006A2CC3" w:rsidRPr="0041481D">
        <w:rPr>
          <w:rFonts w:eastAsia="Calibri"/>
          <w:spacing w:val="-4"/>
          <w:sz w:val="28"/>
          <w:szCs w:val="28"/>
          <w:cs/>
        </w:rPr>
        <w:t xml:space="preserve"> หุ้น มูลค่าที่ตราไว้หุ้นละ </w:t>
      </w:r>
      <w:r w:rsidR="006A2CC3" w:rsidRPr="0041481D">
        <w:rPr>
          <w:rFonts w:eastAsia="Calibri"/>
          <w:spacing w:val="-4"/>
          <w:sz w:val="28"/>
          <w:szCs w:val="28"/>
        </w:rPr>
        <w:t>0.50</w:t>
      </w:r>
      <w:r w:rsidR="00C74A62" w:rsidRPr="0041481D">
        <w:rPr>
          <w:rFonts w:eastAsia="Calibri"/>
          <w:spacing w:val="-4"/>
          <w:sz w:val="28"/>
          <w:szCs w:val="28"/>
          <w:cs/>
        </w:rPr>
        <w:t xml:space="preserve"> บาท ในราคาเสนอขายหุ้นละ</w:t>
      </w:r>
      <w:r w:rsidR="0096098E" w:rsidRPr="0041481D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96098E" w:rsidRPr="0041481D">
        <w:rPr>
          <w:rFonts w:eastAsia="Calibri"/>
          <w:spacing w:val="-4"/>
          <w:sz w:val="28"/>
          <w:szCs w:val="28"/>
        </w:rPr>
        <w:t>3.10</w:t>
      </w:r>
      <w:r w:rsidR="0096098E" w:rsidRPr="0041481D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CA7A79">
        <w:rPr>
          <w:rFonts w:eastAsia="Calibri"/>
          <w:spacing w:val="-4"/>
          <w:sz w:val="28"/>
          <w:szCs w:val="28"/>
        </w:rPr>
        <w:t>279</w:t>
      </w:r>
      <w:r w:rsidR="007E7659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="00DF4D5A" w:rsidRPr="0041481D">
        <w:rPr>
          <w:rFonts w:eastAsia="Calibri"/>
          <w:spacing w:val="-4"/>
          <w:sz w:val="28"/>
          <w:szCs w:val="28"/>
        </w:rPr>
        <w:t xml:space="preserve"> </w:t>
      </w:r>
    </w:p>
    <w:p w14:paraId="3D67B0B2" w14:textId="3CA62C1B" w:rsidR="009F0052" w:rsidRDefault="009F0052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</w:rPr>
        <w:t>2)</w:t>
      </w:r>
      <w:r w:rsidRPr="0041481D">
        <w:rPr>
          <w:rFonts w:eastAsia="Calibri"/>
          <w:spacing w:val="-4"/>
          <w:sz w:val="28"/>
          <w:szCs w:val="28"/>
        </w:rPr>
        <w:tab/>
      </w:r>
      <w:r w:rsidR="00DE26C4" w:rsidRPr="00B6729D">
        <w:rPr>
          <w:rFonts w:eastAsia="Calibri"/>
          <w:spacing w:val="-4"/>
          <w:sz w:val="28"/>
          <w:szCs w:val="28"/>
          <w:cs/>
        </w:rPr>
        <w:t>เสนอขายหุ้นสามัญให้แก่</w:t>
      </w:r>
      <w:r w:rsidR="00DE26C4" w:rsidRPr="00B6729D">
        <w:rPr>
          <w:rFonts w:eastAsia="Calibri" w:hint="cs"/>
          <w:spacing w:val="-4"/>
          <w:sz w:val="28"/>
          <w:szCs w:val="28"/>
          <w:cs/>
        </w:rPr>
        <w:t>ผู้มีอุปการคุณของบริษัท</w:t>
      </w:r>
      <w:r w:rsidR="00981FFB">
        <w:rPr>
          <w:rFonts w:eastAsia="Calibri" w:hint="cs"/>
          <w:spacing w:val="-4"/>
          <w:sz w:val="28"/>
          <w:szCs w:val="28"/>
          <w:cs/>
        </w:rPr>
        <w:t>ฯ</w:t>
      </w:r>
      <w:r w:rsidR="00904325">
        <w:rPr>
          <w:rFonts w:eastAsia="Calibri"/>
          <w:spacing w:val="-4"/>
          <w:sz w:val="28"/>
          <w:szCs w:val="28"/>
        </w:rPr>
        <w:t xml:space="preserve"> </w:t>
      </w:r>
      <w:r w:rsidR="00DE26C4" w:rsidRPr="00B6729D">
        <w:rPr>
          <w:rFonts w:eastAsia="Calibri" w:hint="cs"/>
          <w:spacing w:val="-4"/>
          <w:sz w:val="28"/>
          <w:szCs w:val="28"/>
          <w:cs/>
        </w:rPr>
        <w:t>และบริษัทย่อย</w:t>
      </w:r>
      <w:r w:rsidR="00DE26C4" w:rsidRPr="00B6729D">
        <w:rPr>
          <w:rFonts w:eastAsia="Calibri"/>
          <w:spacing w:val="-4"/>
          <w:sz w:val="28"/>
          <w:szCs w:val="28"/>
        </w:rPr>
        <w:t xml:space="preserve"> 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 w:rsidR="00CA7A79" w:rsidRPr="00B6729D">
        <w:rPr>
          <w:rFonts w:eastAsia="Calibri"/>
          <w:spacing w:val="-4"/>
          <w:sz w:val="28"/>
          <w:szCs w:val="28"/>
        </w:rPr>
        <w:t>18</w:t>
      </w:r>
      <w:r w:rsidR="00DE26C4" w:rsidRPr="00B6729D">
        <w:rPr>
          <w:rFonts w:eastAsia="Calibri"/>
          <w:spacing w:val="-4"/>
          <w:sz w:val="28"/>
          <w:szCs w:val="28"/>
        </w:rPr>
        <w:t>,000,000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หุ้น </w:t>
      </w:r>
      <w:r w:rsidR="00EB101E">
        <w:rPr>
          <w:rFonts w:eastAsia="Calibri"/>
          <w:spacing w:val="-4"/>
          <w:sz w:val="28"/>
          <w:szCs w:val="28"/>
        </w:rPr>
        <w:t xml:space="preserve">      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="00DE26C4" w:rsidRPr="00B6729D">
        <w:rPr>
          <w:rFonts w:eastAsia="Calibri"/>
          <w:spacing w:val="-4"/>
          <w:sz w:val="28"/>
          <w:szCs w:val="28"/>
        </w:rPr>
        <w:t>0.50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="00DE26C4" w:rsidRPr="00B6729D">
        <w:rPr>
          <w:rFonts w:eastAsia="Calibri"/>
          <w:spacing w:val="-4"/>
          <w:sz w:val="28"/>
          <w:szCs w:val="28"/>
        </w:rPr>
        <w:t>3.10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B6729D" w:rsidRPr="00B6729D">
        <w:rPr>
          <w:rFonts w:eastAsia="Calibri"/>
          <w:spacing w:val="-4"/>
          <w:sz w:val="28"/>
          <w:szCs w:val="28"/>
        </w:rPr>
        <w:t>55</w:t>
      </w:r>
      <w:r w:rsidR="007E7659">
        <w:rPr>
          <w:rFonts w:eastAsia="Calibri"/>
          <w:spacing w:val="-4"/>
          <w:sz w:val="28"/>
          <w:szCs w:val="28"/>
        </w:rPr>
        <w:t>.</w:t>
      </w:r>
      <w:r w:rsidR="00B6729D" w:rsidRPr="00B6729D">
        <w:rPr>
          <w:rFonts w:eastAsia="Calibri"/>
          <w:spacing w:val="-4"/>
          <w:sz w:val="28"/>
          <w:szCs w:val="28"/>
        </w:rPr>
        <w:t>8</w:t>
      </w:r>
      <w:r w:rsidR="00DE26C4" w:rsidRPr="00B6729D">
        <w:rPr>
          <w:rFonts w:eastAsia="Calibri"/>
          <w:spacing w:val="-4"/>
          <w:sz w:val="28"/>
          <w:szCs w:val="28"/>
        </w:rPr>
        <w:t>0</w:t>
      </w:r>
      <w:r w:rsidR="007E7659">
        <w:rPr>
          <w:rFonts w:eastAsia="Calibri"/>
          <w:spacing w:val="-4"/>
          <w:sz w:val="28"/>
          <w:szCs w:val="28"/>
        </w:rPr>
        <w:t xml:space="preserve"> </w:t>
      </w:r>
      <w:r w:rsidR="007E7659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312E5101" w14:textId="056013F5" w:rsidR="004B3719" w:rsidRDefault="004B3719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Pr="0041481D">
        <w:rPr>
          <w:rFonts w:eastAsia="Calibri"/>
          <w:spacing w:val="-4"/>
          <w:sz w:val="28"/>
          <w:szCs w:val="28"/>
        </w:rPr>
        <w:t>)</w:t>
      </w:r>
      <w:r w:rsidRPr="0041481D">
        <w:rPr>
          <w:rFonts w:eastAsia="Calibri"/>
          <w:spacing w:val="-4"/>
          <w:sz w:val="28"/>
          <w:szCs w:val="28"/>
        </w:rPr>
        <w:tab/>
      </w:r>
      <w:r w:rsidRPr="006966CB">
        <w:rPr>
          <w:rFonts w:eastAsia="Calibri"/>
          <w:spacing w:val="-6"/>
          <w:sz w:val="28"/>
          <w:szCs w:val="28"/>
          <w:cs/>
        </w:rPr>
        <w:t>เสนอขายหุ้นสามัญให้แก่กรรมก</w:t>
      </w:r>
      <w:r w:rsidR="00F8402D">
        <w:rPr>
          <w:rFonts w:eastAsia="Calibri"/>
          <w:spacing w:val="-6"/>
          <w:sz w:val="28"/>
          <w:szCs w:val="28"/>
          <w:cs/>
        </w:rPr>
        <w:t>าร ผู้บริหาร และ/หรือพนักงานของ</w:t>
      </w:r>
      <w:r w:rsidR="00F8402D">
        <w:rPr>
          <w:rFonts w:eastAsia="Calibri" w:hint="cs"/>
          <w:spacing w:val="-6"/>
          <w:sz w:val="28"/>
          <w:szCs w:val="28"/>
          <w:cs/>
        </w:rPr>
        <w:t>บริษัท</w:t>
      </w:r>
      <w:r w:rsidR="00981FFB">
        <w:rPr>
          <w:rFonts w:eastAsia="Calibri" w:hint="cs"/>
          <w:spacing w:val="-6"/>
          <w:sz w:val="28"/>
          <w:szCs w:val="28"/>
          <w:cs/>
        </w:rPr>
        <w:t>ฯ</w:t>
      </w:r>
      <w:r w:rsidR="00904325">
        <w:rPr>
          <w:rFonts w:eastAsia="Calibri"/>
          <w:spacing w:val="-6"/>
          <w:sz w:val="28"/>
          <w:szCs w:val="28"/>
        </w:rPr>
        <w:t xml:space="preserve"> </w:t>
      </w:r>
      <w:r w:rsidR="00F8402D">
        <w:rPr>
          <w:rFonts w:eastAsia="Calibri" w:hint="cs"/>
          <w:spacing w:val="-6"/>
          <w:sz w:val="28"/>
          <w:szCs w:val="28"/>
          <w:cs/>
        </w:rPr>
        <w:t>และบริษัทย่อย</w:t>
      </w:r>
      <w:r w:rsidRPr="006966CB">
        <w:rPr>
          <w:rFonts w:eastAsia="Calibri"/>
          <w:spacing w:val="-6"/>
          <w:sz w:val="28"/>
          <w:szCs w:val="28"/>
        </w:rPr>
        <w:t xml:space="preserve"> </w:t>
      </w:r>
      <w:r w:rsidRPr="006966CB">
        <w:rPr>
          <w:rFonts w:eastAsia="Calibri"/>
          <w:spacing w:val="-6"/>
          <w:sz w:val="28"/>
          <w:szCs w:val="28"/>
          <w:cs/>
        </w:rPr>
        <w:t xml:space="preserve">โดยเป็นหุ้นสามัญเพิ่มทุนจำนวน </w:t>
      </w:r>
      <w:r w:rsidR="00091BE7" w:rsidRPr="006966CB">
        <w:rPr>
          <w:rFonts w:eastAsia="Calibri"/>
          <w:spacing w:val="-6"/>
          <w:sz w:val="28"/>
          <w:szCs w:val="28"/>
        </w:rPr>
        <w:t>12</w:t>
      </w:r>
      <w:r w:rsidRPr="006966CB">
        <w:rPr>
          <w:rFonts w:eastAsia="Calibri"/>
          <w:spacing w:val="-6"/>
          <w:sz w:val="28"/>
          <w:szCs w:val="28"/>
        </w:rPr>
        <w:t>,000,000</w:t>
      </w:r>
      <w:r w:rsidRPr="006966CB">
        <w:rPr>
          <w:rFonts w:eastAsia="Calibri"/>
          <w:spacing w:val="-6"/>
          <w:sz w:val="28"/>
          <w:szCs w:val="28"/>
          <w:cs/>
        </w:rPr>
        <w:t xml:space="preserve"> หุ้น </w:t>
      </w:r>
      <w:r w:rsidRPr="006966CB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966CB">
        <w:rPr>
          <w:rFonts w:eastAsia="Calibri"/>
          <w:spacing w:val="-4"/>
          <w:sz w:val="28"/>
          <w:szCs w:val="28"/>
        </w:rPr>
        <w:t>0.50</w:t>
      </w:r>
      <w:r w:rsidRPr="006966CB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Pr="006966CB">
        <w:rPr>
          <w:rFonts w:eastAsia="Calibri"/>
          <w:spacing w:val="-4"/>
          <w:sz w:val="28"/>
          <w:szCs w:val="28"/>
        </w:rPr>
        <w:t>3.10</w:t>
      </w:r>
      <w:r w:rsidRPr="006966CB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6966CB" w:rsidRPr="006966CB">
        <w:rPr>
          <w:rFonts w:eastAsia="Calibri"/>
          <w:spacing w:val="-4"/>
          <w:sz w:val="28"/>
          <w:szCs w:val="28"/>
        </w:rPr>
        <w:t>37</w:t>
      </w:r>
      <w:r w:rsidR="007E7659">
        <w:rPr>
          <w:rFonts w:eastAsia="Calibri"/>
          <w:spacing w:val="-4"/>
          <w:sz w:val="28"/>
          <w:szCs w:val="28"/>
        </w:rPr>
        <w:t>.</w:t>
      </w:r>
      <w:r w:rsidR="006966CB" w:rsidRPr="006966CB">
        <w:rPr>
          <w:rFonts w:eastAsia="Calibri"/>
          <w:spacing w:val="-4"/>
          <w:sz w:val="28"/>
          <w:szCs w:val="28"/>
        </w:rPr>
        <w:t>2</w:t>
      </w:r>
      <w:r w:rsidRPr="006966CB">
        <w:rPr>
          <w:rFonts w:eastAsia="Calibri"/>
          <w:spacing w:val="-4"/>
          <w:sz w:val="28"/>
          <w:szCs w:val="28"/>
        </w:rPr>
        <w:t>0</w:t>
      </w:r>
      <w:r w:rsidR="007E7659">
        <w:rPr>
          <w:rFonts w:eastAsia="Calibri"/>
          <w:spacing w:val="-4"/>
          <w:sz w:val="28"/>
          <w:szCs w:val="28"/>
        </w:rPr>
        <w:t xml:space="preserve"> </w:t>
      </w:r>
      <w:r w:rsidR="007E7659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3DDA948" w14:textId="1C932C98" w:rsidR="005169CC" w:rsidRPr="007E7659" w:rsidRDefault="005169CC" w:rsidP="005169CC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z w:val="28"/>
          <w:szCs w:val="28"/>
        </w:rPr>
      </w:pPr>
      <w:r w:rsidRPr="007E7659">
        <w:rPr>
          <w:rFonts w:eastAsia="Calibri"/>
          <w:spacing w:val="2"/>
          <w:sz w:val="28"/>
          <w:szCs w:val="28"/>
          <w:cs/>
        </w:rPr>
        <w:lastRenderedPageBreak/>
        <w:t xml:space="preserve">ต่อมาเมื่อวันที่ </w:t>
      </w:r>
      <w:r w:rsidR="005F3FCF" w:rsidRPr="007E7659">
        <w:rPr>
          <w:rFonts w:eastAsia="Calibri"/>
          <w:spacing w:val="2"/>
          <w:sz w:val="28"/>
          <w:szCs w:val="28"/>
        </w:rPr>
        <w:t>7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="001911C6" w:rsidRPr="007E7659">
        <w:rPr>
          <w:rFonts w:eastAsia="Calibri" w:hint="cs"/>
          <w:spacing w:val="2"/>
          <w:sz w:val="28"/>
          <w:szCs w:val="28"/>
          <w:cs/>
        </w:rPr>
        <w:t>พฤษภาคม</w:t>
      </w:r>
      <w:r w:rsidRPr="007E7659">
        <w:rPr>
          <w:rFonts w:eastAsia="Calibri"/>
          <w:spacing w:val="2"/>
          <w:sz w:val="28"/>
          <w:szCs w:val="28"/>
          <w:cs/>
        </w:rPr>
        <w:t xml:space="preserve"> </w:t>
      </w:r>
      <w:r w:rsidR="001911C6" w:rsidRPr="007E7659">
        <w:rPr>
          <w:rFonts w:eastAsia="Calibri"/>
          <w:spacing w:val="2"/>
          <w:sz w:val="28"/>
          <w:szCs w:val="28"/>
        </w:rPr>
        <w:t>2564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Pr="007E7659">
        <w:rPr>
          <w:rFonts w:eastAsia="Calibri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 w:rsidR="001F0BAB" w:rsidRPr="007E7659">
        <w:rPr>
          <w:rFonts w:eastAsia="Calibri"/>
          <w:spacing w:val="2"/>
          <w:sz w:val="28"/>
          <w:szCs w:val="28"/>
        </w:rPr>
        <w:t>140</w:t>
      </w:r>
      <w:r w:rsidR="007E7659" w:rsidRPr="007E7659">
        <w:rPr>
          <w:rFonts w:eastAsia="Calibri"/>
          <w:spacing w:val="2"/>
          <w:sz w:val="28"/>
          <w:szCs w:val="28"/>
        </w:rPr>
        <w:t xml:space="preserve"> </w:t>
      </w:r>
      <w:r w:rsidR="007E7659" w:rsidRPr="007E7659">
        <w:rPr>
          <w:rFonts w:eastAsia="Calibri" w:hint="cs"/>
          <w:spacing w:val="2"/>
          <w:sz w:val="28"/>
          <w:szCs w:val="28"/>
          <w:cs/>
        </w:rPr>
        <w:t>ล้าน</w:t>
      </w:r>
      <w:r w:rsidRPr="007E7659">
        <w:rPr>
          <w:rFonts w:eastAsia="Calibri"/>
          <w:spacing w:val="2"/>
          <w:sz w:val="28"/>
          <w:szCs w:val="28"/>
          <w:cs/>
        </w:rPr>
        <w:t xml:space="preserve">บาท (หุ้นสามัญ </w:t>
      </w:r>
      <w:r w:rsidR="001F0BAB" w:rsidRPr="007E7659">
        <w:rPr>
          <w:rFonts w:eastAsia="Calibri"/>
          <w:spacing w:val="2"/>
          <w:sz w:val="28"/>
          <w:szCs w:val="28"/>
        </w:rPr>
        <w:t>28</w:t>
      </w:r>
      <w:r w:rsidRPr="007E7659">
        <w:rPr>
          <w:rFonts w:eastAsia="Calibri"/>
          <w:spacing w:val="2"/>
          <w:sz w:val="28"/>
          <w:szCs w:val="28"/>
        </w:rPr>
        <w:t>0,</w:t>
      </w:r>
      <w:r w:rsidR="001F0BAB" w:rsidRPr="007E7659">
        <w:rPr>
          <w:rFonts w:eastAsia="Calibri"/>
          <w:spacing w:val="2"/>
          <w:sz w:val="28"/>
          <w:szCs w:val="28"/>
        </w:rPr>
        <w:t>000,</w:t>
      </w:r>
      <w:r w:rsidRPr="007E7659">
        <w:rPr>
          <w:rFonts w:eastAsia="Calibri"/>
          <w:spacing w:val="2"/>
          <w:sz w:val="28"/>
          <w:szCs w:val="28"/>
        </w:rPr>
        <w:t xml:space="preserve">000 </w:t>
      </w:r>
      <w:r w:rsidRPr="007E7659">
        <w:rPr>
          <w:rFonts w:eastAsia="Calibri"/>
          <w:spacing w:val="2"/>
          <w:sz w:val="28"/>
          <w:szCs w:val="28"/>
          <w:cs/>
        </w:rPr>
        <w:t xml:space="preserve">หุ้น มูลค่าที่ตราไว้หุ้นละ </w:t>
      </w:r>
      <w:r w:rsidR="001F0BAB" w:rsidRPr="007E7659">
        <w:rPr>
          <w:rFonts w:eastAsia="Calibri"/>
          <w:spacing w:val="2"/>
          <w:sz w:val="28"/>
          <w:szCs w:val="28"/>
        </w:rPr>
        <w:t>0.50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Pr="007E7659">
        <w:rPr>
          <w:rFonts w:eastAsia="Calibri"/>
          <w:spacing w:val="2"/>
          <w:sz w:val="28"/>
          <w:szCs w:val="28"/>
          <w:cs/>
        </w:rPr>
        <w:t xml:space="preserve">บาท) เป็นจำนวน </w:t>
      </w:r>
      <w:r w:rsidR="0055103D" w:rsidRPr="007E7659">
        <w:rPr>
          <w:rFonts w:eastAsia="Calibri"/>
          <w:spacing w:val="2"/>
          <w:sz w:val="28"/>
          <w:szCs w:val="28"/>
        </w:rPr>
        <w:t>200</w:t>
      </w:r>
      <w:r w:rsidR="007E7659" w:rsidRPr="007E7659">
        <w:rPr>
          <w:rFonts w:eastAsia="Calibri" w:hint="cs"/>
          <w:spacing w:val="2"/>
          <w:sz w:val="28"/>
          <w:szCs w:val="28"/>
          <w:cs/>
        </w:rPr>
        <w:t xml:space="preserve"> ล้าน</w:t>
      </w:r>
      <w:r w:rsidRPr="007E7659">
        <w:rPr>
          <w:rFonts w:eastAsia="Calibri"/>
          <w:spacing w:val="2"/>
          <w:sz w:val="28"/>
          <w:szCs w:val="28"/>
          <w:cs/>
        </w:rPr>
        <w:t>บาท</w:t>
      </w:r>
      <w:r w:rsidRPr="00A26417">
        <w:rPr>
          <w:rFonts w:eastAsia="Calibri"/>
          <w:spacing w:val="-4"/>
          <w:sz w:val="28"/>
          <w:szCs w:val="28"/>
          <w:cs/>
        </w:rPr>
        <w:t xml:space="preserve"> (หุ้นสามัญ </w:t>
      </w:r>
      <w:r w:rsidR="0055103D" w:rsidRPr="00A26417">
        <w:rPr>
          <w:rFonts w:eastAsia="Calibri"/>
          <w:spacing w:val="-4"/>
          <w:sz w:val="28"/>
          <w:szCs w:val="28"/>
        </w:rPr>
        <w:t>400,000,</w:t>
      </w:r>
      <w:r w:rsidRPr="00A26417">
        <w:rPr>
          <w:rFonts w:eastAsia="Calibri"/>
          <w:spacing w:val="-4"/>
          <w:sz w:val="28"/>
          <w:szCs w:val="28"/>
        </w:rPr>
        <w:t xml:space="preserve">000 </w:t>
      </w:r>
      <w:r w:rsidRPr="00A26417">
        <w:rPr>
          <w:rFonts w:eastAsia="Calibri"/>
          <w:spacing w:val="-4"/>
          <w:sz w:val="28"/>
          <w:szCs w:val="28"/>
          <w:cs/>
        </w:rPr>
        <w:t xml:space="preserve">หุ้น มูลค่าที่ตราไว้หุ้นละ </w:t>
      </w:r>
      <w:r w:rsidR="0055103D" w:rsidRPr="00A26417">
        <w:rPr>
          <w:rFonts w:eastAsia="Calibri"/>
          <w:spacing w:val="-4"/>
          <w:sz w:val="28"/>
          <w:szCs w:val="28"/>
        </w:rPr>
        <w:t>0.50</w:t>
      </w:r>
      <w:r w:rsidRPr="00A26417">
        <w:rPr>
          <w:rFonts w:eastAsia="Calibri"/>
          <w:spacing w:val="-4"/>
          <w:sz w:val="28"/>
          <w:szCs w:val="28"/>
        </w:rPr>
        <w:t xml:space="preserve"> </w:t>
      </w:r>
      <w:r w:rsidRPr="00A26417">
        <w:rPr>
          <w:rFonts w:eastAsia="Calibri"/>
          <w:spacing w:val="-4"/>
          <w:sz w:val="28"/>
          <w:szCs w:val="28"/>
          <w:cs/>
        </w:rPr>
        <w:t xml:space="preserve">บาท) กับกระทรวงพาณิชย์ในวันเดียวกัน </w:t>
      </w:r>
      <w:r w:rsidR="007E7659">
        <w:rPr>
          <w:rFonts w:eastAsia="Calibri" w:hint="cs"/>
          <w:spacing w:val="-4"/>
          <w:sz w:val="28"/>
          <w:szCs w:val="28"/>
          <w:cs/>
        </w:rPr>
        <w:t xml:space="preserve">        </w:t>
      </w:r>
      <w:r w:rsidRPr="007E7659">
        <w:rPr>
          <w:rFonts w:eastAsia="Calibri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 w:rsidR="00BD1FB4" w:rsidRPr="007E7659">
        <w:rPr>
          <w:rFonts w:eastAsia="Calibri"/>
          <w:sz w:val="28"/>
          <w:szCs w:val="28"/>
        </w:rPr>
        <w:t>120,000</w:t>
      </w:r>
      <w:r w:rsidRPr="007E7659">
        <w:rPr>
          <w:rFonts w:eastAsia="Calibri"/>
          <w:sz w:val="28"/>
          <w:szCs w:val="28"/>
        </w:rPr>
        <w:t xml:space="preserve">,000 </w:t>
      </w:r>
      <w:r w:rsidRPr="007E7659">
        <w:rPr>
          <w:rFonts w:eastAsia="Calibri"/>
          <w:sz w:val="28"/>
          <w:szCs w:val="28"/>
          <w:cs/>
        </w:rPr>
        <w:t xml:space="preserve">หุ้น มูลค่าที่ตราไว้หุ้นละ </w:t>
      </w:r>
      <w:r w:rsidR="00BD1FB4" w:rsidRPr="007E7659">
        <w:rPr>
          <w:rFonts w:eastAsia="Calibri"/>
          <w:sz w:val="28"/>
          <w:szCs w:val="28"/>
        </w:rPr>
        <w:t>0.50</w:t>
      </w:r>
      <w:r w:rsidRPr="007E7659">
        <w:rPr>
          <w:rFonts w:eastAsia="Calibri"/>
          <w:sz w:val="28"/>
          <w:szCs w:val="28"/>
        </w:rPr>
        <w:t xml:space="preserve"> </w:t>
      </w:r>
      <w:r w:rsidRPr="007E7659">
        <w:rPr>
          <w:rFonts w:eastAsia="Calibri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 w:rsidR="001F39A9" w:rsidRPr="007E7659">
        <w:rPr>
          <w:rFonts w:eastAsia="Calibri"/>
          <w:sz w:val="28"/>
          <w:szCs w:val="28"/>
        </w:rPr>
        <w:t>11</w:t>
      </w:r>
      <w:r w:rsidRPr="007E7659">
        <w:rPr>
          <w:rFonts w:eastAsia="Calibri"/>
          <w:sz w:val="28"/>
          <w:szCs w:val="28"/>
        </w:rPr>
        <w:t xml:space="preserve"> </w:t>
      </w:r>
      <w:r w:rsidR="001F39A9" w:rsidRPr="007E7659">
        <w:rPr>
          <w:rFonts w:eastAsia="Calibri" w:hint="cs"/>
          <w:sz w:val="28"/>
          <w:szCs w:val="28"/>
          <w:cs/>
        </w:rPr>
        <w:t>พฤษภาคม</w:t>
      </w:r>
      <w:r w:rsidRPr="007E7659">
        <w:rPr>
          <w:rFonts w:eastAsia="Calibri"/>
          <w:sz w:val="28"/>
          <w:szCs w:val="28"/>
          <w:cs/>
        </w:rPr>
        <w:t xml:space="preserve"> </w:t>
      </w:r>
      <w:r w:rsidR="001F39A9" w:rsidRPr="007E7659">
        <w:rPr>
          <w:rFonts w:eastAsia="Calibri"/>
          <w:sz w:val="28"/>
          <w:szCs w:val="28"/>
        </w:rPr>
        <w:t>2564</w:t>
      </w:r>
    </w:p>
    <w:p w14:paraId="35AAC96F" w14:textId="12214545" w:rsidR="00F15CFE" w:rsidRDefault="00F15CFE" w:rsidP="000B294F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 w:rsidRPr="00A26417">
        <w:rPr>
          <w:rFonts w:eastAsia="Calibri"/>
          <w:spacing w:val="-4"/>
          <w:sz w:val="28"/>
          <w:szCs w:val="28"/>
          <w:cs/>
        </w:rPr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 w:rsidR="009375B3">
        <w:rPr>
          <w:rFonts w:eastAsia="Calibri"/>
          <w:spacing w:val="-4"/>
          <w:sz w:val="28"/>
          <w:szCs w:val="28"/>
        </w:rPr>
        <w:t>12.31</w:t>
      </w:r>
      <w:r w:rsidR="00A26417" w:rsidRPr="00A26417">
        <w:rPr>
          <w:rFonts w:eastAsia="Calibri"/>
          <w:spacing w:val="-4"/>
          <w:sz w:val="28"/>
          <w:szCs w:val="28"/>
        </w:rPr>
        <w:t xml:space="preserve"> </w:t>
      </w:r>
      <w:r w:rsidRPr="00A26417">
        <w:rPr>
          <w:rFonts w:eastAsia="Calibri"/>
          <w:spacing w:val="-4"/>
          <w:sz w:val="28"/>
          <w:szCs w:val="28"/>
          <w:cs/>
        </w:rPr>
        <w:t xml:space="preserve">ล้านบาท </w:t>
      </w:r>
      <w:r w:rsidR="00A26417" w:rsidRPr="00A26417">
        <w:rPr>
          <w:rFonts w:eastAsia="Calibri"/>
          <w:spacing w:val="-4"/>
          <w:sz w:val="28"/>
          <w:szCs w:val="28"/>
        </w:rPr>
        <w:t xml:space="preserve">            </w:t>
      </w:r>
      <w:r w:rsidRPr="00A26417">
        <w:rPr>
          <w:rFonts w:eastAsia="Calibri"/>
          <w:spacing w:val="-4"/>
          <w:sz w:val="28"/>
          <w:szCs w:val="28"/>
          <w:cs/>
        </w:rPr>
        <w:t>ซึ่งบริษัทได้บันทึกหักกับส่วนเกินมูลค่าหุ้นสามัญ</w:t>
      </w:r>
    </w:p>
    <w:p w14:paraId="6DFA78FA" w14:textId="77777777" w:rsidR="00A863BB" w:rsidRPr="00901029" w:rsidRDefault="00A863BB" w:rsidP="00901029">
      <w:pPr>
        <w:pStyle w:val="ListParagraph"/>
        <w:autoSpaceDE w:val="0"/>
        <w:autoSpaceDN w:val="0"/>
        <w:spacing w:before="120"/>
        <w:ind w:left="446" w:right="-17"/>
        <w:rPr>
          <w:rFonts w:eastAsia="Calibri"/>
          <w:b/>
          <w:bCs/>
          <w:spacing w:val="-4"/>
          <w:sz w:val="28"/>
          <w:szCs w:val="28"/>
        </w:rPr>
      </w:pPr>
      <w:r w:rsidRPr="00901029">
        <w:rPr>
          <w:rFonts w:eastAsia="Calibri"/>
          <w:b/>
          <w:bCs/>
          <w:spacing w:val="-4"/>
          <w:sz w:val="28"/>
          <w:szCs w:val="28"/>
          <w:cs/>
        </w:rPr>
        <w:t>การจ่ายโดยใช้หุ้นเป็นเกณฑ์</w:t>
      </w:r>
    </w:p>
    <w:p w14:paraId="20427D76" w14:textId="25AFD7E9" w:rsidR="00373053" w:rsidRPr="00373053" w:rsidRDefault="00116A8E" w:rsidP="00373053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  <w:cs/>
        </w:rPr>
        <w:t xml:space="preserve">ในระหว่างไตรมาส </w:t>
      </w:r>
      <w:r>
        <w:rPr>
          <w:rFonts w:eastAsia="Calibri"/>
          <w:spacing w:val="-4"/>
          <w:sz w:val="28"/>
          <w:szCs w:val="28"/>
        </w:rPr>
        <w:t>3</w:t>
      </w:r>
      <w:r>
        <w:rPr>
          <w:rFonts w:eastAsia="Calibri"/>
          <w:spacing w:val="-4"/>
          <w:sz w:val="28"/>
          <w:szCs w:val="28"/>
          <w:cs/>
        </w:rPr>
        <w:t xml:space="preserve"> ปี </w:t>
      </w:r>
      <w:r>
        <w:rPr>
          <w:rFonts w:eastAsia="Calibri"/>
          <w:spacing w:val="-4"/>
          <w:sz w:val="28"/>
          <w:szCs w:val="28"/>
        </w:rPr>
        <w:t>2563</w:t>
      </w:r>
      <w:r w:rsidR="00373053" w:rsidRPr="00373053">
        <w:rPr>
          <w:rFonts w:eastAsia="Calibri"/>
          <w:spacing w:val="-4"/>
          <w:sz w:val="28"/>
          <w:szCs w:val="28"/>
          <w:cs/>
        </w:rPr>
        <w:t xml:space="preserve"> ผู้บริหารของบริษัทได้รับทราบว่ามีการโอนขายหุ้นของผู้ถือหุ้นเดิมให้กับผู้ถือหุ้นใหม่ รายการดังกล่าวถือเป็นรายการจ่ายโดยใช้หุ้นเป็นเกณฑ์ ดังนั้น บริษัทฯ จึงได้วัดมูลค่ายุติธรรมของสิทธิในการซื้อหุ้น ณ วันที่ซื้อหุ้น</w:t>
      </w:r>
      <w:r w:rsidR="00204663">
        <w:rPr>
          <w:rFonts w:eastAsia="Calibri"/>
          <w:spacing w:val="-4"/>
          <w:sz w:val="28"/>
          <w:szCs w:val="28"/>
        </w:rPr>
        <w:t xml:space="preserve">     </w:t>
      </w:r>
      <w:r w:rsidR="00373053" w:rsidRPr="00373053">
        <w:rPr>
          <w:rFonts w:eastAsia="Calibri"/>
          <w:spacing w:val="-4"/>
          <w:sz w:val="28"/>
          <w:szCs w:val="28"/>
          <w:cs/>
        </w:rPr>
        <w:t>ครั้งแรก และวันที่ใช้สิทธิในการเพิ่มทุน โดยอ้างอิงจากมูลค่ายุติธรรมของหุ้นที่กำหนดไว้และสิ่งตอบแทนที่ต้องจ่ายและบันทึกค่าใช้จ่ายที่เกี่ยวข้อง พร้อม ๆ กับรับรู้การเพิ่มขึ้นของส่วนของผู้ถือหุ้น</w:t>
      </w:r>
    </w:p>
    <w:p w14:paraId="124F8AFC" w14:textId="5B4BF460" w:rsidR="00373053" w:rsidRDefault="00373053" w:rsidP="00373053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 w:rsidRPr="00373053">
        <w:rPr>
          <w:rFonts w:eastAsia="Calibri"/>
          <w:spacing w:val="-4"/>
          <w:sz w:val="28"/>
          <w:szCs w:val="28"/>
          <w:cs/>
        </w:rPr>
        <w:t>บริษัทฯ ได้บันทึกค่าใช้จ่ายที่เกี่ย</w:t>
      </w:r>
      <w:r w:rsidR="004C54F7">
        <w:rPr>
          <w:rFonts w:eastAsia="Calibri"/>
          <w:spacing w:val="-4"/>
          <w:sz w:val="28"/>
          <w:szCs w:val="28"/>
          <w:cs/>
        </w:rPr>
        <w:t>วข้องดังกล่าวในงบการเงินสำหรับ</w:t>
      </w:r>
      <w:r w:rsidR="004C54F7">
        <w:rPr>
          <w:rFonts w:eastAsia="Calibri" w:hint="cs"/>
          <w:spacing w:val="-4"/>
          <w:sz w:val="28"/>
          <w:szCs w:val="28"/>
          <w:cs/>
        </w:rPr>
        <w:t xml:space="preserve">งวดเก้าเดือน </w:t>
      </w:r>
      <w:r w:rsidR="004C54F7">
        <w:rPr>
          <w:rFonts w:eastAsia="Calibri"/>
          <w:spacing w:val="-4"/>
          <w:sz w:val="28"/>
          <w:szCs w:val="28"/>
          <w:cs/>
        </w:rPr>
        <w:t xml:space="preserve">สิ้นสุดวันที่ </w:t>
      </w:r>
      <w:r w:rsidR="004C54F7">
        <w:rPr>
          <w:rFonts w:eastAsia="Calibri"/>
          <w:spacing w:val="-4"/>
          <w:sz w:val="28"/>
          <w:szCs w:val="28"/>
        </w:rPr>
        <w:t>30</w:t>
      </w:r>
      <w:r w:rsidRPr="00373053">
        <w:rPr>
          <w:rFonts w:eastAsia="Calibri"/>
          <w:spacing w:val="-4"/>
          <w:sz w:val="28"/>
          <w:szCs w:val="28"/>
          <w:cs/>
        </w:rPr>
        <w:t xml:space="preserve"> </w:t>
      </w:r>
      <w:r w:rsidR="004C54F7">
        <w:rPr>
          <w:rFonts w:eastAsia="Calibri" w:hint="cs"/>
          <w:spacing w:val="-4"/>
          <w:sz w:val="28"/>
          <w:szCs w:val="28"/>
          <w:cs/>
        </w:rPr>
        <w:t xml:space="preserve">กันยายน </w:t>
      </w:r>
      <w:r w:rsidR="004C54F7">
        <w:rPr>
          <w:rFonts w:eastAsia="Calibri"/>
          <w:spacing w:val="-4"/>
          <w:sz w:val="28"/>
          <w:szCs w:val="28"/>
        </w:rPr>
        <w:t>2563</w:t>
      </w:r>
      <w:r w:rsidR="004C54F7">
        <w:rPr>
          <w:rFonts w:eastAsia="Calibri"/>
          <w:spacing w:val="-4"/>
          <w:sz w:val="28"/>
          <w:szCs w:val="28"/>
          <w:cs/>
        </w:rPr>
        <w:t xml:space="preserve"> จำนวนเงิน </w:t>
      </w:r>
      <w:r w:rsidR="004C54F7">
        <w:rPr>
          <w:rFonts w:eastAsia="Calibri"/>
          <w:spacing w:val="-4"/>
          <w:sz w:val="28"/>
          <w:szCs w:val="28"/>
        </w:rPr>
        <w:t>3.36</w:t>
      </w:r>
      <w:r w:rsidRPr="00373053">
        <w:rPr>
          <w:rFonts w:eastAsia="Calibri"/>
          <w:spacing w:val="-4"/>
          <w:sz w:val="28"/>
          <w:szCs w:val="28"/>
          <w:cs/>
        </w:rPr>
        <w:t xml:space="preserve"> ล้านบาท ไว้ในค่าใช้จ่ายบริหาร พร้อมกับรับรู้ส่วนเกินทุนจากการจ่ายโดยใช้หุ้นเป็นเกณฑ์ ในส่วนของผู้ถือหุ้นในจำนวนเดียวกัน</w:t>
      </w:r>
    </w:p>
    <w:p w14:paraId="75DFBE3E" w14:textId="7D53C8E9" w:rsidR="001766F9" w:rsidRPr="00373053" w:rsidRDefault="0032694E" w:rsidP="0037305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373053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335C619F" w14:textId="389B8CB8" w:rsidR="009840BB" w:rsidRPr="009C266C" w:rsidRDefault="005D78E9" w:rsidP="003D1180">
      <w:pPr>
        <w:pStyle w:val="ListParagraph"/>
        <w:numPr>
          <w:ilvl w:val="1"/>
          <w:numId w:val="1"/>
        </w:numPr>
        <w:autoSpaceDE w:val="0"/>
        <w:autoSpaceDN w:val="0"/>
        <w:spacing w:before="80"/>
        <w:ind w:left="900" w:right="-61" w:hanging="450"/>
        <w:jc w:val="thaiDistribute"/>
        <w:rPr>
          <w:sz w:val="28"/>
          <w:szCs w:val="28"/>
          <w:lang w:val="en-GB"/>
        </w:rPr>
      </w:pPr>
      <w:r w:rsidRPr="009C266C">
        <w:rPr>
          <w:sz w:val="28"/>
          <w:szCs w:val="28"/>
          <w:cs/>
          <w:lang w:val="en-GB"/>
        </w:rPr>
        <w:t>ตามมติที่ประชุมสามัญผ</w:t>
      </w:r>
      <w:r w:rsidR="00624F49" w:rsidRPr="009C266C">
        <w:rPr>
          <w:sz w:val="28"/>
          <w:szCs w:val="28"/>
          <w:cs/>
          <w:lang w:val="en-GB"/>
        </w:rPr>
        <w:t xml:space="preserve">ู้ถือหุ้นของบริษัทฯ ประจำปี </w:t>
      </w:r>
      <w:r w:rsidR="00624F49" w:rsidRPr="009C266C">
        <w:rPr>
          <w:sz w:val="28"/>
          <w:szCs w:val="28"/>
          <w:lang w:val="en-GB"/>
        </w:rPr>
        <w:t>2564</w:t>
      </w:r>
      <w:r w:rsidR="009840BB" w:rsidRPr="009C266C">
        <w:rPr>
          <w:sz w:val="28"/>
          <w:szCs w:val="28"/>
          <w:cs/>
          <w:lang w:val="en-GB"/>
        </w:rPr>
        <w:t xml:space="preserve"> </w:t>
      </w:r>
      <w:r w:rsidR="00624F49" w:rsidRPr="009C266C">
        <w:rPr>
          <w:sz w:val="28"/>
          <w:szCs w:val="28"/>
          <w:cs/>
          <w:lang w:val="en-GB"/>
        </w:rPr>
        <w:t xml:space="preserve">เมื่อวันที่ </w:t>
      </w:r>
      <w:r w:rsidR="00624F49" w:rsidRPr="009C266C">
        <w:rPr>
          <w:sz w:val="28"/>
          <w:szCs w:val="28"/>
          <w:lang w:val="en-GB"/>
        </w:rPr>
        <w:t>23</w:t>
      </w:r>
      <w:r w:rsidR="00624F49" w:rsidRPr="009C266C">
        <w:rPr>
          <w:sz w:val="28"/>
          <w:szCs w:val="28"/>
          <w:cs/>
          <w:lang w:val="en-GB"/>
        </w:rPr>
        <w:t xml:space="preserve"> เมษายน </w:t>
      </w:r>
      <w:r w:rsidR="00624F49" w:rsidRPr="009C266C">
        <w:rPr>
          <w:sz w:val="28"/>
          <w:szCs w:val="28"/>
          <w:lang w:val="en-GB"/>
        </w:rPr>
        <w:t>2564</w:t>
      </w:r>
      <w:r w:rsidR="009840BB" w:rsidRPr="009C266C">
        <w:rPr>
          <w:sz w:val="28"/>
          <w:szCs w:val="28"/>
          <w:cs/>
          <w:lang w:val="en-GB"/>
        </w:rPr>
        <w:t xml:space="preserve"> มีมติจ่ายเงินปันผลสำหรับผลการ</w:t>
      </w:r>
      <w:r w:rsidR="001766F9" w:rsidRPr="009C266C">
        <w:rPr>
          <w:sz w:val="28"/>
          <w:szCs w:val="28"/>
          <w:lang w:val="en-GB"/>
        </w:rPr>
        <w:tab/>
      </w:r>
      <w:r w:rsidR="009840BB" w:rsidRPr="009C266C">
        <w:rPr>
          <w:sz w:val="28"/>
          <w:szCs w:val="28"/>
          <w:cs/>
          <w:lang w:val="en-GB"/>
        </w:rPr>
        <w:t xml:space="preserve">ดำเนินงานประจำปี </w:t>
      </w:r>
      <w:r w:rsidR="009840BB" w:rsidRPr="009C266C">
        <w:rPr>
          <w:sz w:val="28"/>
          <w:szCs w:val="28"/>
          <w:lang w:val="en-GB"/>
        </w:rPr>
        <w:t>2563</w:t>
      </w:r>
      <w:r w:rsidR="009840BB" w:rsidRPr="009C266C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9840BB" w:rsidRPr="009C266C">
        <w:rPr>
          <w:sz w:val="28"/>
          <w:szCs w:val="28"/>
          <w:lang w:val="en-GB"/>
        </w:rPr>
        <w:t>0.1489</w:t>
      </w:r>
      <w:r w:rsidR="009840BB" w:rsidRPr="009C266C">
        <w:rPr>
          <w:sz w:val="28"/>
          <w:szCs w:val="28"/>
          <w:cs/>
          <w:lang w:val="en-GB"/>
        </w:rPr>
        <w:t xml:space="preserve"> บาท จำนวน </w:t>
      </w:r>
      <w:r w:rsidR="009840BB" w:rsidRPr="009C266C">
        <w:rPr>
          <w:sz w:val="28"/>
          <w:szCs w:val="28"/>
          <w:lang w:val="en-GB"/>
        </w:rPr>
        <w:t>280</w:t>
      </w:r>
      <w:r w:rsidR="009840BB" w:rsidRPr="009C266C">
        <w:rPr>
          <w:sz w:val="28"/>
          <w:szCs w:val="28"/>
          <w:cs/>
          <w:lang w:val="en-GB"/>
        </w:rPr>
        <w:t xml:space="preserve"> ล้านหุ้น เป็นจำนวนเงินรวม </w:t>
      </w:r>
      <w:r w:rsidR="009840BB" w:rsidRPr="009C266C">
        <w:rPr>
          <w:sz w:val="28"/>
          <w:szCs w:val="28"/>
          <w:lang w:val="en-GB"/>
        </w:rPr>
        <w:t xml:space="preserve">41.69 </w:t>
      </w:r>
      <w:r w:rsidR="009840BB" w:rsidRPr="009C266C">
        <w:rPr>
          <w:sz w:val="28"/>
          <w:szCs w:val="28"/>
          <w:cs/>
          <w:lang w:val="en-GB"/>
        </w:rPr>
        <w:t>ล้านบาท</w:t>
      </w:r>
      <w:r w:rsidR="00096827" w:rsidRPr="009C266C">
        <w:rPr>
          <w:rFonts w:hint="cs"/>
          <w:sz w:val="28"/>
          <w:szCs w:val="28"/>
          <w:cs/>
          <w:lang w:val="en-GB"/>
        </w:rPr>
        <w:t xml:space="preserve"> </w:t>
      </w:r>
      <w:r w:rsidR="009840BB" w:rsidRPr="009C266C">
        <w:rPr>
          <w:sz w:val="28"/>
          <w:szCs w:val="28"/>
          <w:cs/>
          <w:lang w:val="en-GB"/>
        </w:rPr>
        <w:t xml:space="preserve">โดยจ่ายเงินปันผลดังกล่าวในวันที่ </w:t>
      </w:r>
      <w:r w:rsidR="009840BB" w:rsidRPr="009C266C">
        <w:rPr>
          <w:sz w:val="28"/>
          <w:szCs w:val="28"/>
          <w:lang w:val="en-GB"/>
        </w:rPr>
        <w:t>28</w:t>
      </w:r>
      <w:r w:rsidR="009840BB" w:rsidRPr="009C266C">
        <w:rPr>
          <w:sz w:val="28"/>
          <w:szCs w:val="28"/>
          <w:cs/>
          <w:lang w:val="en-GB"/>
        </w:rPr>
        <w:t xml:space="preserve"> เมษายน </w:t>
      </w:r>
      <w:r w:rsidR="009840BB" w:rsidRPr="009C266C">
        <w:rPr>
          <w:sz w:val="28"/>
          <w:szCs w:val="28"/>
          <w:lang w:val="en-GB"/>
        </w:rPr>
        <w:t>2564</w:t>
      </w:r>
    </w:p>
    <w:p w14:paraId="4733AF65" w14:textId="3E87F68D" w:rsidR="00EE57B2" w:rsidRDefault="00EE57B2" w:rsidP="003D1180">
      <w:pPr>
        <w:pStyle w:val="ListParagraph"/>
        <w:numPr>
          <w:ilvl w:val="1"/>
          <w:numId w:val="1"/>
        </w:numPr>
        <w:autoSpaceDE w:val="0"/>
        <w:autoSpaceDN w:val="0"/>
        <w:spacing w:before="80"/>
        <w:ind w:left="900" w:right="-61" w:hanging="450"/>
        <w:jc w:val="thaiDistribute"/>
        <w:rPr>
          <w:sz w:val="28"/>
          <w:szCs w:val="28"/>
          <w:lang w:val="en-GB"/>
        </w:rPr>
      </w:pPr>
      <w:r w:rsidRPr="009C266C">
        <w:rPr>
          <w:sz w:val="28"/>
          <w:szCs w:val="28"/>
          <w:cs/>
          <w:lang w:val="en-GB"/>
        </w:rPr>
        <w:t>ตามมติที่ประชุม</w:t>
      </w:r>
      <w:r w:rsidRPr="009C266C">
        <w:rPr>
          <w:rFonts w:hint="cs"/>
          <w:sz w:val="28"/>
          <w:szCs w:val="28"/>
          <w:cs/>
          <w:lang w:val="en-GB"/>
        </w:rPr>
        <w:t>คณะกรรมการข</w:t>
      </w:r>
      <w:r w:rsidRPr="009C266C">
        <w:rPr>
          <w:sz w:val="28"/>
          <w:szCs w:val="28"/>
          <w:cs/>
          <w:lang w:val="en-GB"/>
        </w:rPr>
        <w:t xml:space="preserve">องบริษัทฯ ครั้งที่ </w:t>
      </w:r>
      <w:r w:rsidR="00096827" w:rsidRPr="009C266C">
        <w:rPr>
          <w:sz w:val="28"/>
          <w:szCs w:val="28"/>
        </w:rPr>
        <w:t>3</w:t>
      </w:r>
      <w:r w:rsidRPr="009C266C">
        <w:rPr>
          <w:sz w:val="28"/>
          <w:szCs w:val="28"/>
          <w:cs/>
          <w:lang w:val="en-GB"/>
        </w:rPr>
        <w:t>/</w:t>
      </w:r>
      <w:r w:rsidR="00096827" w:rsidRPr="009C266C">
        <w:rPr>
          <w:sz w:val="28"/>
          <w:szCs w:val="28"/>
          <w:lang w:val="en-GB"/>
        </w:rPr>
        <w:t>2563</w:t>
      </w:r>
      <w:r w:rsidRPr="009C266C">
        <w:rPr>
          <w:sz w:val="28"/>
          <w:szCs w:val="28"/>
          <w:cs/>
          <w:lang w:val="en-GB"/>
        </w:rPr>
        <w:t xml:space="preserve">  เมื่อวันที่ </w:t>
      </w:r>
      <w:r w:rsidR="00096827" w:rsidRPr="009C266C">
        <w:rPr>
          <w:sz w:val="28"/>
          <w:szCs w:val="28"/>
          <w:lang w:val="en-GB"/>
        </w:rPr>
        <w:t>20</w:t>
      </w:r>
      <w:r w:rsidRPr="009C266C">
        <w:rPr>
          <w:sz w:val="28"/>
          <w:szCs w:val="28"/>
          <w:cs/>
          <w:lang w:val="en-GB"/>
        </w:rPr>
        <w:t xml:space="preserve"> </w:t>
      </w:r>
      <w:r w:rsidRPr="009C266C">
        <w:rPr>
          <w:rFonts w:hint="cs"/>
          <w:sz w:val="28"/>
          <w:szCs w:val="28"/>
          <w:cs/>
          <w:lang w:val="en-GB"/>
        </w:rPr>
        <w:t>พฤษภาคม</w:t>
      </w:r>
      <w:r w:rsidRPr="009C266C">
        <w:rPr>
          <w:sz w:val="28"/>
          <w:szCs w:val="28"/>
          <w:cs/>
          <w:lang w:val="en-GB"/>
        </w:rPr>
        <w:t xml:space="preserve"> </w:t>
      </w:r>
      <w:r w:rsidR="00096827" w:rsidRPr="009C266C">
        <w:rPr>
          <w:sz w:val="28"/>
          <w:szCs w:val="28"/>
          <w:lang w:val="en-GB"/>
        </w:rPr>
        <w:t>2563</w:t>
      </w:r>
      <w:r w:rsidRPr="009C266C">
        <w:rPr>
          <w:sz w:val="28"/>
          <w:szCs w:val="28"/>
          <w:cs/>
          <w:lang w:val="en-GB"/>
        </w:rPr>
        <w:t xml:space="preserve"> มีมติจ่ายเงินปันผล</w:t>
      </w:r>
      <w:r w:rsidRPr="009C266C">
        <w:rPr>
          <w:rFonts w:hint="cs"/>
          <w:sz w:val="28"/>
          <w:szCs w:val="28"/>
          <w:cs/>
          <w:lang w:val="en-GB"/>
        </w:rPr>
        <w:t xml:space="preserve">ระหว่างกาลจากกำไรสะสมที่ยังไม่จัดสรรคงเหลือ ณ ไตรมาส </w:t>
      </w:r>
      <w:r w:rsidR="009F4FB5" w:rsidRPr="009C266C">
        <w:rPr>
          <w:sz w:val="28"/>
          <w:szCs w:val="28"/>
          <w:lang w:val="en-GB"/>
        </w:rPr>
        <w:t>1</w:t>
      </w:r>
      <w:r w:rsidRPr="009C266C">
        <w:rPr>
          <w:sz w:val="28"/>
          <w:szCs w:val="28"/>
          <w:lang w:val="en-GB"/>
        </w:rPr>
        <w:t xml:space="preserve"> </w:t>
      </w:r>
      <w:r w:rsidRPr="009C266C">
        <w:rPr>
          <w:rFonts w:hint="cs"/>
          <w:sz w:val="28"/>
          <w:szCs w:val="28"/>
          <w:cs/>
          <w:lang w:val="en-GB"/>
        </w:rPr>
        <w:t xml:space="preserve">ปี </w:t>
      </w:r>
      <w:r w:rsidR="0021511A" w:rsidRPr="009C266C">
        <w:rPr>
          <w:sz w:val="28"/>
          <w:szCs w:val="28"/>
          <w:lang w:val="en-GB"/>
        </w:rPr>
        <w:t>2563</w:t>
      </w:r>
      <w:r w:rsidRPr="009C266C">
        <w:rPr>
          <w:sz w:val="28"/>
          <w:szCs w:val="28"/>
          <w:lang w:val="en-GB"/>
        </w:rPr>
        <w:t xml:space="preserve"> </w:t>
      </w:r>
      <w:r w:rsidRPr="009C266C">
        <w:rPr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="004F47BE" w:rsidRPr="009C266C">
        <w:rPr>
          <w:sz w:val="28"/>
          <w:szCs w:val="28"/>
          <w:lang w:val="en-GB"/>
        </w:rPr>
        <w:t>8.182</w:t>
      </w:r>
      <w:r w:rsidRPr="009C266C">
        <w:rPr>
          <w:sz w:val="28"/>
          <w:szCs w:val="28"/>
          <w:lang w:val="en-GB"/>
        </w:rPr>
        <w:t xml:space="preserve"> </w:t>
      </w:r>
      <w:r w:rsidRPr="009C266C">
        <w:rPr>
          <w:sz w:val="28"/>
          <w:szCs w:val="28"/>
          <w:cs/>
          <w:lang w:val="en-GB"/>
        </w:rPr>
        <w:t xml:space="preserve">บาท จำนวน </w:t>
      </w:r>
      <w:r w:rsidRPr="009C266C">
        <w:rPr>
          <w:sz w:val="28"/>
          <w:szCs w:val="28"/>
          <w:lang w:val="en-GB"/>
        </w:rPr>
        <w:t xml:space="preserve">5,500,000 </w:t>
      </w:r>
      <w:r w:rsidRPr="009C266C">
        <w:rPr>
          <w:rFonts w:hint="cs"/>
          <w:sz w:val="28"/>
          <w:szCs w:val="28"/>
          <w:cs/>
          <w:lang w:val="en-GB"/>
        </w:rPr>
        <w:t>หุ้</w:t>
      </w:r>
      <w:r w:rsidRPr="009C266C">
        <w:rPr>
          <w:sz w:val="28"/>
          <w:szCs w:val="28"/>
          <w:cs/>
          <w:lang w:val="en-GB"/>
        </w:rPr>
        <w:t xml:space="preserve">น เป็นจำนวนเงินรวม </w:t>
      </w:r>
      <w:r w:rsidRPr="009C266C">
        <w:rPr>
          <w:sz w:val="28"/>
          <w:szCs w:val="28"/>
          <w:lang w:val="en-GB"/>
        </w:rPr>
        <w:t>45</w:t>
      </w:r>
      <w:r w:rsidRPr="009C266C">
        <w:rPr>
          <w:rFonts w:hint="cs"/>
          <w:sz w:val="28"/>
          <w:szCs w:val="28"/>
          <w:cs/>
          <w:lang w:val="en-GB"/>
        </w:rPr>
        <w:t xml:space="preserve"> </w:t>
      </w:r>
      <w:r w:rsidRPr="009C266C">
        <w:rPr>
          <w:sz w:val="28"/>
          <w:szCs w:val="28"/>
          <w:cs/>
          <w:lang w:val="en-GB"/>
        </w:rPr>
        <w:t xml:space="preserve">ล้านบาท </w:t>
      </w:r>
      <w:r w:rsidRPr="009C266C">
        <w:rPr>
          <w:rFonts w:hint="cs"/>
          <w:sz w:val="28"/>
          <w:szCs w:val="28"/>
          <w:cs/>
          <w:lang w:val="en-GB"/>
        </w:rPr>
        <w:t>โดย</w:t>
      </w:r>
      <w:r w:rsidRPr="009C266C">
        <w:rPr>
          <w:sz w:val="28"/>
          <w:szCs w:val="28"/>
          <w:cs/>
          <w:lang w:val="en-GB"/>
        </w:rPr>
        <w:t>จ่ายเงินปันผล</w:t>
      </w:r>
      <w:r w:rsidRPr="009C266C">
        <w:rPr>
          <w:rFonts w:hint="cs"/>
          <w:sz w:val="28"/>
          <w:szCs w:val="28"/>
          <w:cs/>
          <w:lang w:val="en-GB"/>
        </w:rPr>
        <w:t>ดังกล่าว</w:t>
      </w:r>
      <w:r w:rsidRPr="009C266C">
        <w:rPr>
          <w:sz w:val="28"/>
          <w:szCs w:val="28"/>
          <w:cs/>
          <w:lang w:val="en-GB"/>
        </w:rPr>
        <w:t xml:space="preserve">ในวันที่ </w:t>
      </w:r>
      <w:r w:rsidRPr="009C266C">
        <w:rPr>
          <w:sz w:val="28"/>
          <w:szCs w:val="28"/>
          <w:lang w:val="en-GB"/>
        </w:rPr>
        <w:t>19</w:t>
      </w:r>
      <w:r w:rsidRPr="009C266C">
        <w:rPr>
          <w:sz w:val="28"/>
          <w:szCs w:val="28"/>
          <w:cs/>
          <w:lang w:val="en-GB"/>
        </w:rPr>
        <w:t xml:space="preserve"> </w:t>
      </w:r>
      <w:r w:rsidRPr="009C266C">
        <w:rPr>
          <w:rFonts w:hint="cs"/>
          <w:sz w:val="28"/>
          <w:szCs w:val="28"/>
          <w:cs/>
          <w:lang w:val="en-GB"/>
        </w:rPr>
        <w:t>มิถุนายน</w:t>
      </w:r>
      <w:r w:rsidRPr="009C266C">
        <w:rPr>
          <w:sz w:val="28"/>
          <w:szCs w:val="28"/>
          <w:cs/>
          <w:lang w:val="en-GB"/>
        </w:rPr>
        <w:t xml:space="preserve"> </w:t>
      </w:r>
      <w:r w:rsidR="00096827" w:rsidRPr="009C266C">
        <w:rPr>
          <w:sz w:val="28"/>
          <w:szCs w:val="28"/>
          <w:lang w:val="en-GB"/>
        </w:rPr>
        <w:t>2563</w:t>
      </w:r>
    </w:p>
    <w:p w14:paraId="010A5D30" w14:textId="41FA33EA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36A66124" w14:textId="1A786EC4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193E1412" w14:textId="496BE9C3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4BF3A8EB" w14:textId="78762C64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6891E3B3" w14:textId="79BBF773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3B10FD33" w14:textId="06CCA184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735CF654" w14:textId="5511C99B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26702956" w14:textId="19B7990E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33775E44" w14:textId="1CD38770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79FF8882" w14:textId="0FD3CC51" w:rsid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4B51F599" w14:textId="77777777" w:rsidR="004F475A" w:rsidRPr="004F475A" w:rsidRDefault="004F475A" w:rsidP="004F475A">
      <w:pPr>
        <w:autoSpaceDE w:val="0"/>
        <w:autoSpaceDN w:val="0"/>
        <w:spacing w:before="80"/>
        <w:ind w:right="-61"/>
        <w:jc w:val="thaiDistribute"/>
        <w:rPr>
          <w:sz w:val="28"/>
          <w:szCs w:val="28"/>
          <w:lang w:val="en-GB"/>
        </w:rPr>
      </w:pPr>
    </w:p>
    <w:p w14:paraId="52DE174D" w14:textId="77777777" w:rsidR="0032694E" w:rsidRDefault="0032694E" w:rsidP="00263B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lastRenderedPageBreak/>
        <w:t>กำไรต่อหุ้นขั้นพื้นฐาน</w:t>
      </w:r>
    </w:p>
    <w:p w14:paraId="21041349" w14:textId="7979754F" w:rsidR="00125753" w:rsidRPr="007E0FD8" w:rsidRDefault="00125753" w:rsidP="00263BEB">
      <w:pPr>
        <w:autoSpaceDE w:val="0"/>
        <w:autoSpaceDN w:val="0"/>
        <w:spacing w:before="80"/>
        <w:ind w:left="432" w:right="144"/>
        <w:jc w:val="distribute"/>
        <w:rPr>
          <w:spacing w:val="-2"/>
          <w:sz w:val="28"/>
          <w:szCs w:val="28"/>
        </w:rPr>
      </w:pPr>
      <w:r w:rsidRPr="007E0FD8">
        <w:rPr>
          <w:spacing w:val="-2"/>
          <w:sz w:val="28"/>
          <w:szCs w:val="28"/>
          <w:cs/>
        </w:rPr>
        <w:t>กำไรต่อหุ้</w:t>
      </w:r>
      <w:r w:rsidR="00A012AF" w:rsidRPr="007E0FD8">
        <w:rPr>
          <w:spacing w:val="-2"/>
          <w:sz w:val="28"/>
          <w:szCs w:val="28"/>
          <w:cs/>
        </w:rPr>
        <w:t>นขั้นพื้นฐานสำหรับงวด</w:t>
      </w:r>
      <w:r w:rsidR="00840A7B" w:rsidRPr="007E0FD8">
        <w:rPr>
          <w:rFonts w:hint="cs"/>
          <w:spacing w:val="-2"/>
          <w:sz w:val="28"/>
          <w:szCs w:val="28"/>
          <w:cs/>
        </w:rPr>
        <w:t>สามเดือนและ</w:t>
      </w:r>
      <w:r w:rsidR="00263AEA">
        <w:rPr>
          <w:rFonts w:hint="cs"/>
          <w:spacing w:val="-2"/>
          <w:sz w:val="28"/>
          <w:szCs w:val="28"/>
          <w:cs/>
        </w:rPr>
        <w:t>เก้า</w:t>
      </w:r>
      <w:r w:rsidR="00A012AF" w:rsidRPr="007E0FD8">
        <w:rPr>
          <w:spacing w:val="-2"/>
          <w:sz w:val="28"/>
          <w:szCs w:val="28"/>
          <w:cs/>
        </w:rPr>
        <w:t xml:space="preserve">เดือนสิ้นสุดวันที่ </w:t>
      </w:r>
      <w:r w:rsidR="00A012AF" w:rsidRPr="007E0FD8">
        <w:rPr>
          <w:spacing w:val="-2"/>
          <w:sz w:val="28"/>
          <w:szCs w:val="28"/>
        </w:rPr>
        <w:t>30</w:t>
      </w:r>
      <w:r w:rsidRPr="007E0FD8">
        <w:rPr>
          <w:spacing w:val="-2"/>
          <w:sz w:val="28"/>
          <w:szCs w:val="28"/>
          <w:cs/>
        </w:rPr>
        <w:t xml:space="preserve"> </w:t>
      </w:r>
      <w:r w:rsidR="00263AEA">
        <w:rPr>
          <w:rFonts w:hint="cs"/>
          <w:spacing w:val="-2"/>
          <w:sz w:val="28"/>
          <w:szCs w:val="28"/>
          <w:cs/>
        </w:rPr>
        <w:t>กันย</w:t>
      </w:r>
      <w:r w:rsidR="00A012AF" w:rsidRPr="007E0FD8">
        <w:rPr>
          <w:rFonts w:hint="cs"/>
          <w:spacing w:val="-2"/>
          <w:sz w:val="28"/>
          <w:szCs w:val="28"/>
          <w:cs/>
        </w:rPr>
        <w:t>ายน</w:t>
      </w:r>
      <w:r w:rsidRPr="007E0FD8">
        <w:rPr>
          <w:spacing w:val="-2"/>
          <w:sz w:val="28"/>
          <w:szCs w:val="28"/>
          <w:cs/>
        </w:rPr>
        <w:t xml:space="preserve"> </w:t>
      </w:r>
      <w:r w:rsidR="00A012AF" w:rsidRPr="007E0FD8">
        <w:rPr>
          <w:spacing w:val="-2"/>
          <w:sz w:val="28"/>
          <w:szCs w:val="28"/>
        </w:rPr>
        <w:t>2564</w:t>
      </w:r>
      <w:r w:rsidRPr="007E0FD8">
        <w:rPr>
          <w:spacing w:val="-2"/>
          <w:sz w:val="28"/>
          <w:szCs w:val="28"/>
          <w:cs/>
        </w:rPr>
        <w:t xml:space="preserve"> และ </w:t>
      </w:r>
      <w:r w:rsidR="00A012AF" w:rsidRPr="007E0FD8">
        <w:rPr>
          <w:spacing w:val="-2"/>
          <w:sz w:val="28"/>
          <w:szCs w:val="28"/>
        </w:rPr>
        <w:t>2563</w:t>
      </w:r>
      <w:r w:rsidRPr="007E0FD8">
        <w:rPr>
          <w:spacing w:val="-2"/>
          <w:sz w:val="28"/>
          <w:szCs w:val="28"/>
          <w:cs/>
        </w:rPr>
        <w:t xml:space="preserve"> แสดงวิธีการคำนวณได้ดังนี้</w:t>
      </w:r>
    </w:p>
    <w:bookmarkStart w:id="1130" w:name="_MON_1688838639"/>
    <w:bookmarkEnd w:id="1130"/>
    <w:p w14:paraId="2B3B2636" w14:textId="28D3532E" w:rsidR="002E2386" w:rsidRDefault="000E33AB" w:rsidP="00564C9C">
      <w:pPr>
        <w:autoSpaceDE w:val="0"/>
        <w:autoSpaceDN w:val="0"/>
        <w:spacing w:before="120"/>
        <w:ind w:left="432" w:right="-61"/>
        <w:jc w:val="thai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65" w:dyaOrig="9209" w14:anchorId="1A653077">
          <v:shape id="_x0000_i1072" type="#_x0000_t75" style="width:459.1pt;height:476.9pt" o:ole="" o:preferrelative="f">
            <v:imagedata r:id="rId106" o:title=""/>
            <o:lock v:ext="edit" aspectratio="f"/>
          </v:shape>
          <o:OLEObject Type="Embed" ProgID="Excel.Sheet.8" ShapeID="_x0000_i1072" DrawAspect="Content" ObjectID="_1698231201" r:id="rId107"/>
        </w:object>
      </w:r>
    </w:p>
    <w:p w14:paraId="34C46E84" w14:textId="15921A35" w:rsidR="00E41567" w:rsidRPr="00636C67" w:rsidRDefault="00E41567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6EC57867" w:rsidR="00E41567" w:rsidRPr="00636C67" w:rsidRDefault="00E41567" w:rsidP="00AC32CD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BC3133">
        <w:rPr>
          <w:sz w:val="28"/>
          <w:szCs w:val="28"/>
          <w:cs/>
        </w:rPr>
        <w:t>บริษัท</w:t>
      </w:r>
      <w:r w:rsidR="00BC313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 xml:space="preserve">และข้อมูลเกี่ยวกับเขตภูมิศาสตร์ที่ </w:t>
      </w:r>
      <w:r w:rsidR="000D3A2B">
        <w:rPr>
          <w:sz w:val="28"/>
          <w:szCs w:val="28"/>
        </w:rPr>
        <w:t xml:space="preserve">     </w:t>
      </w:r>
      <w:r w:rsidRPr="00636C67">
        <w:rPr>
          <w:sz w:val="28"/>
          <w:szCs w:val="28"/>
          <w:cs/>
        </w:rPr>
        <w:t xml:space="preserve">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3B63A9EB" w:rsidR="009F764A" w:rsidRPr="004B7AE2" w:rsidRDefault="00985479" w:rsidP="00AC32CD">
      <w:pPr>
        <w:autoSpaceDE w:val="0"/>
        <w:autoSpaceDN w:val="0"/>
        <w:spacing w:before="80"/>
        <w:ind w:left="425" w:right="29"/>
        <w:jc w:val="thaiDistribute"/>
        <w:rPr>
          <w:spacing w:val="4"/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960B5" w:rsidRPr="004B7AE2">
        <w:rPr>
          <w:rFonts w:hint="cs"/>
          <w:spacing w:val="4"/>
          <w:sz w:val="28"/>
          <w:szCs w:val="28"/>
          <w:cs/>
        </w:rPr>
        <w:t>งวด</w:t>
      </w:r>
      <w:r w:rsidR="00BB788A">
        <w:rPr>
          <w:rFonts w:hint="cs"/>
          <w:spacing w:val="4"/>
          <w:sz w:val="28"/>
          <w:szCs w:val="28"/>
          <w:cs/>
        </w:rPr>
        <w:t>เก้า</w:t>
      </w:r>
      <w:r w:rsidR="001A50A3" w:rsidRPr="004B7AE2">
        <w:rPr>
          <w:rFonts w:hint="cs"/>
          <w:spacing w:val="4"/>
          <w:sz w:val="28"/>
          <w:szCs w:val="28"/>
          <w:cs/>
        </w:rPr>
        <w:t>เดือน</w:t>
      </w:r>
      <w:r w:rsidR="009F764A" w:rsidRPr="004B7AE2">
        <w:rPr>
          <w:spacing w:val="4"/>
          <w:sz w:val="28"/>
          <w:szCs w:val="28"/>
          <w:cs/>
        </w:rPr>
        <w:t xml:space="preserve">สิ้นสุดวันที่ </w:t>
      </w:r>
      <w:r w:rsidR="006F61BB">
        <w:rPr>
          <w:spacing w:val="4"/>
          <w:sz w:val="28"/>
          <w:szCs w:val="28"/>
        </w:rPr>
        <w:t>30</w:t>
      </w:r>
      <w:r w:rsidR="00A325D7" w:rsidRPr="004B7AE2">
        <w:rPr>
          <w:spacing w:val="4"/>
          <w:sz w:val="28"/>
          <w:szCs w:val="28"/>
        </w:rPr>
        <w:t xml:space="preserve"> </w:t>
      </w:r>
      <w:r w:rsidR="00BB788A">
        <w:rPr>
          <w:rFonts w:hint="cs"/>
          <w:spacing w:val="4"/>
          <w:sz w:val="28"/>
          <w:szCs w:val="28"/>
          <w:cs/>
        </w:rPr>
        <w:t>กันย</w:t>
      </w:r>
      <w:r w:rsidR="001A50A3" w:rsidRPr="004B7AE2">
        <w:rPr>
          <w:rFonts w:hint="cs"/>
          <w:spacing w:val="4"/>
          <w:sz w:val="28"/>
          <w:szCs w:val="28"/>
          <w:cs/>
        </w:rPr>
        <w:t>ายน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</w:t>
      </w:r>
      <w:r w:rsidR="006A1299" w:rsidRPr="004B7AE2">
        <w:rPr>
          <w:spacing w:val="4"/>
          <w:sz w:val="28"/>
          <w:szCs w:val="28"/>
        </w:rPr>
        <w:t>2564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และ </w:t>
      </w:r>
      <w:r w:rsidR="00A10572" w:rsidRPr="004B7AE2">
        <w:rPr>
          <w:spacing w:val="4"/>
          <w:sz w:val="28"/>
          <w:szCs w:val="28"/>
        </w:rPr>
        <w:t>2563</w:t>
      </w:r>
      <w:r w:rsidR="00A10572" w:rsidRPr="004B7AE2">
        <w:rPr>
          <w:rFonts w:hint="cs"/>
          <w:spacing w:val="4"/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มีดังนี้</w:t>
      </w:r>
    </w:p>
    <w:bookmarkStart w:id="1131" w:name="_MON_1576651672"/>
    <w:bookmarkEnd w:id="1131"/>
    <w:p w14:paraId="2C6CA42F" w14:textId="6F0695C7" w:rsidR="00BF0AFF" w:rsidRPr="00636C67" w:rsidRDefault="00DA7296" w:rsidP="0037020D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115E0F">
        <w:rPr>
          <w:sz w:val="28"/>
          <w:cs/>
        </w:rPr>
        <w:object w:dxaOrig="9879" w:dyaOrig="8166" w14:anchorId="010327B2">
          <v:shape id="_x0000_i1073" type="#_x0000_t75" style="width:460.05pt;height:422.65pt" o:ole="" o:preferrelative="f">
            <v:imagedata r:id="rId108" o:title=""/>
            <o:lock v:ext="edit" aspectratio="f"/>
          </v:shape>
          <o:OLEObject Type="Embed" ProgID="Excel.Sheet.8" ShapeID="_x0000_i1073" DrawAspect="Content" ObjectID="_1698231202" r:id="rId109"/>
        </w:object>
      </w:r>
      <w:bookmarkStart w:id="1132" w:name="_MON_1626708301"/>
      <w:bookmarkEnd w:id="1132"/>
      <w:r w:rsidR="00AA6B72" w:rsidRPr="007831EF">
        <w:rPr>
          <w:sz w:val="28"/>
          <w:cs/>
        </w:rPr>
        <w:object w:dxaOrig="9905" w:dyaOrig="3353" w14:anchorId="2426424C">
          <v:shape id="_x0000_i1074" type="#_x0000_t75" style="width:461pt;height:173pt" o:ole="" o:preferrelative="f">
            <v:imagedata r:id="rId110" o:title=""/>
            <o:lock v:ext="edit" aspectratio="f"/>
          </v:shape>
          <o:OLEObject Type="Embed" ProgID="Excel.Sheet.8" ShapeID="_x0000_i1074" DrawAspect="Content" ObjectID="_1698231203" r:id="rId111"/>
        </w:object>
      </w:r>
    </w:p>
    <w:p w14:paraId="00D9C42A" w14:textId="07AF2226" w:rsidR="004266F3" w:rsidRPr="00636C67" w:rsidRDefault="004266F3" w:rsidP="00F0720F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24C1A329" w:rsidR="004978CF" w:rsidRDefault="004266F3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DC2DBD">
        <w:rPr>
          <w:sz w:val="28"/>
          <w:szCs w:val="28"/>
          <w:cs/>
          <w:lang w:val="en-GB"/>
        </w:rPr>
        <w:t>สำหรับ</w:t>
      </w:r>
      <w:r w:rsidR="00BB788A">
        <w:rPr>
          <w:rFonts w:hint="cs"/>
          <w:sz w:val="28"/>
          <w:szCs w:val="28"/>
          <w:cs/>
          <w:lang w:val="en-GB"/>
        </w:rPr>
        <w:t>งวดเก้า</w:t>
      </w:r>
      <w:r w:rsidR="001F062F" w:rsidRPr="00DC2DBD">
        <w:rPr>
          <w:rFonts w:hint="cs"/>
          <w:sz w:val="28"/>
          <w:szCs w:val="28"/>
          <w:cs/>
          <w:lang w:val="en-GB"/>
        </w:rPr>
        <w:t>ดือน</w:t>
      </w:r>
      <w:r w:rsidR="00243B96" w:rsidRPr="00DC2DBD">
        <w:rPr>
          <w:rFonts w:hint="cs"/>
          <w:sz w:val="28"/>
          <w:szCs w:val="28"/>
          <w:cs/>
          <w:lang w:val="en-GB"/>
        </w:rPr>
        <w:t>สิ้นสุด</w:t>
      </w:r>
      <w:r w:rsidRPr="00DC2DBD">
        <w:rPr>
          <w:sz w:val="28"/>
          <w:szCs w:val="28"/>
          <w:cs/>
          <w:lang w:val="en-GB"/>
        </w:rPr>
        <w:t xml:space="preserve">วันที่ </w:t>
      </w:r>
      <w:r w:rsidR="00220409" w:rsidRPr="00DC2DBD">
        <w:rPr>
          <w:sz w:val="28"/>
          <w:szCs w:val="28"/>
        </w:rPr>
        <w:t>30</w:t>
      </w:r>
      <w:r w:rsidR="00220409" w:rsidRPr="00DC2DBD">
        <w:rPr>
          <w:rFonts w:hint="cs"/>
          <w:sz w:val="28"/>
          <w:szCs w:val="28"/>
          <w:cs/>
        </w:rPr>
        <w:t xml:space="preserve"> </w:t>
      </w:r>
      <w:r w:rsidR="00BB788A">
        <w:rPr>
          <w:rFonts w:hint="cs"/>
          <w:sz w:val="28"/>
          <w:szCs w:val="28"/>
          <w:cs/>
        </w:rPr>
        <w:t>กันย</w:t>
      </w:r>
      <w:r w:rsidR="00220409" w:rsidRPr="00DC2DBD">
        <w:rPr>
          <w:rFonts w:hint="cs"/>
          <w:sz w:val="28"/>
          <w:szCs w:val="28"/>
          <w:cs/>
        </w:rPr>
        <w:t>ายน</w:t>
      </w:r>
      <w:r w:rsidRPr="00DC2DBD">
        <w:rPr>
          <w:sz w:val="28"/>
          <w:szCs w:val="28"/>
          <w:cs/>
          <w:lang w:val="en-GB"/>
        </w:rPr>
        <w:t xml:space="preserve"> </w:t>
      </w:r>
      <w:r w:rsidR="004B2C8C" w:rsidRPr="00DC2DBD">
        <w:rPr>
          <w:sz w:val="28"/>
          <w:szCs w:val="28"/>
          <w:lang w:val="en-GB"/>
        </w:rPr>
        <w:t>256</w:t>
      </w:r>
      <w:r w:rsidR="001F062F" w:rsidRPr="00DC2DBD">
        <w:rPr>
          <w:sz w:val="28"/>
          <w:szCs w:val="28"/>
        </w:rPr>
        <w:t>4</w:t>
      </w:r>
      <w:r w:rsidR="003277ED" w:rsidRPr="00DC2DBD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DC2DBD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DC2DBD">
        <w:rPr>
          <w:sz w:val="28"/>
          <w:szCs w:val="28"/>
        </w:rPr>
        <w:t>256</w:t>
      </w:r>
      <w:r w:rsidR="001F062F" w:rsidRPr="00DC2DBD">
        <w:rPr>
          <w:sz w:val="28"/>
          <w:szCs w:val="28"/>
        </w:rPr>
        <w:t>3</w:t>
      </w:r>
      <w:r w:rsidR="00D44030" w:rsidRPr="00DC2DBD">
        <w:rPr>
          <w:sz w:val="28"/>
          <w:szCs w:val="28"/>
        </w:rPr>
        <w:t xml:space="preserve"> </w:t>
      </w:r>
      <w:r w:rsidR="001B00A6" w:rsidRPr="00DC2DBD">
        <w:rPr>
          <w:rFonts w:hint="cs"/>
          <w:sz w:val="28"/>
          <w:szCs w:val="28"/>
          <w:cs/>
          <w:lang w:val="en-GB"/>
        </w:rPr>
        <w:t>กลุ่ม</w:t>
      </w:r>
      <w:r w:rsidR="00770E28">
        <w:rPr>
          <w:sz w:val="28"/>
          <w:szCs w:val="28"/>
          <w:cs/>
          <w:lang w:val="en-GB"/>
        </w:rPr>
        <w:t>บริษัท</w:t>
      </w:r>
      <w:r w:rsidRPr="00DC2DBD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DC2DBD">
        <w:rPr>
          <w:sz w:val="28"/>
          <w:szCs w:val="28"/>
        </w:rPr>
        <w:t>1</w:t>
      </w:r>
      <w:r w:rsidR="00F33860" w:rsidRPr="00DC2DBD">
        <w:rPr>
          <w:sz w:val="28"/>
          <w:szCs w:val="28"/>
          <w:cs/>
          <w:lang w:val="en-GB"/>
        </w:rPr>
        <w:t xml:space="preserve"> ราย ประมาณ</w:t>
      </w:r>
      <w:r w:rsidR="004E7D58">
        <w:rPr>
          <w:rFonts w:hint="cs"/>
          <w:sz w:val="28"/>
          <w:szCs w:val="28"/>
          <w:cs/>
          <w:lang w:val="en-GB"/>
        </w:rPr>
        <w:t xml:space="preserve">       </w:t>
      </w:r>
      <w:r w:rsidR="00B255D6" w:rsidRPr="00C17AC8">
        <w:rPr>
          <w:rFonts w:hint="cs"/>
          <w:sz w:val="28"/>
          <w:szCs w:val="28"/>
          <w:cs/>
        </w:rPr>
        <w:t xml:space="preserve">ร้อยละ </w:t>
      </w:r>
      <w:r w:rsidR="00427FB1">
        <w:rPr>
          <w:sz w:val="28"/>
          <w:szCs w:val="28"/>
        </w:rPr>
        <w:t>11</w:t>
      </w:r>
      <w:r w:rsidR="00211464" w:rsidRPr="00C17AC8">
        <w:rPr>
          <w:sz w:val="28"/>
          <w:szCs w:val="28"/>
        </w:rPr>
        <w:t xml:space="preserve"> </w:t>
      </w:r>
      <w:r w:rsidRPr="00C17AC8">
        <w:rPr>
          <w:sz w:val="28"/>
          <w:szCs w:val="28"/>
          <w:cs/>
          <w:lang w:val="en-GB"/>
        </w:rPr>
        <w:t>ของรายได้รวม</w:t>
      </w:r>
      <w:r w:rsidR="00331001">
        <w:rPr>
          <w:rFonts w:hint="cs"/>
          <w:sz w:val="28"/>
          <w:szCs w:val="28"/>
          <w:cs/>
          <w:lang w:val="en-GB"/>
        </w:rPr>
        <w:t xml:space="preserve"> </w:t>
      </w:r>
    </w:p>
    <w:p w14:paraId="758F3F8F" w14:textId="77777777" w:rsidR="0034764A" w:rsidRDefault="0034764A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</w:p>
    <w:p w14:paraId="51107F14" w14:textId="3B312E17" w:rsidR="00286DD6" w:rsidRPr="00B334A1" w:rsidRDefault="00286DD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รายได้จากการขาย</w:t>
      </w:r>
    </w:p>
    <w:p w14:paraId="68C1F53B" w14:textId="7CD7FC85" w:rsidR="00B334A1" w:rsidRDefault="00436246" w:rsidP="00506608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436246">
        <w:rPr>
          <w:sz w:val="28"/>
          <w:szCs w:val="28"/>
          <w:cs/>
          <w:lang w:val="en-GB"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</w:t>
      </w:r>
      <w:r w:rsidR="00A87D68">
        <w:rPr>
          <w:sz w:val="28"/>
          <w:szCs w:val="28"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รับรู้รายได้จากรายการโอนการ</w:t>
      </w:r>
      <w:r w:rsidR="004A73CA"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 w:rsidR="006C65F0">
        <w:rPr>
          <w:sz w:val="28"/>
          <w:szCs w:val="28"/>
          <w:cs/>
          <w:lang w:val="en-GB"/>
        </w:rPr>
        <w:t>ตรฐาน</w:t>
      </w:r>
      <w:r w:rsidR="00F56035">
        <w:rPr>
          <w:rFonts w:hint="cs"/>
          <w:sz w:val="28"/>
          <w:szCs w:val="28"/>
          <w:cs/>
          <w:lang w:val="en-GB"/>
        </w:rPr>
        <w:t xml:space="preserve">   </w:t>
      </w:r>
      <w:r w:rsidR="00A87D68">
        <w:rPr>
          <w:rFonts w:hint="cs"/>
          <w:sz w:val="28"/>
          <w:szCs w:val="28"/>
          <w:cs/>
          <w:lang w:val="en-GB"/>
        </w:rPr>
        <w:t>การ</w:t>
      </w:r>
      <w:r w:rsidR="006C65F0">
        <w:rPr>
          <w:sz w:val="28"/>
          <w:szCs w:val="28"/>
          <w:cs/>
          <w:lang w:val="en-GB"/>
        </w:rPr>
        <w:t xml:space="preserve">รายงานทางการเงิน ฉบับที่ </w:t>
      </w:r>
      <w:r w:rsidR="006C65F0">
        <w:rPr>
          <w:sz w:val="28"/>
          <w:szCs w:val="28"/>
        </w:rPr>
        <w:t>15</w:t>
      </w:r>
      <w:r w:rsidR="00331001">
        <w:rPr>
          <w:sz w:val="28"/>
          <w:szCs w:val="28"/>
          <w:cs/>
          <w:lang w:val="en-GB"/>
        </w:rPr>
        <w:t xml:space="preserve"> </w:t>
      </w:r>
      <w:r w:rsidR="00331001"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33" w:name="_MON_1681762685"/>
    <w:bookmarkEnd w:id="1133"/>
    <w:p w14:paraId="223C8247" w14:textId="3F7D04BE" w:rsidR="00487F34" w:rsidRDefault="00822C95" w:rsidP="00506608">
      <w:pPr>
        <w:autoSpaceDE w:val="0"/>
        <w:autoSpaceDN w:val="0"/>
        <w:spacing w:before="120"/>
        <w:ind w:left="426" w:right="29"/>
        <w:jc w:val="distribute"/>
        <w:rPr>
          <w:sz w:val="28"/>
        </w:rPr>
      </w:pPr>
      <w:r w:rsidRPr="007831EF">
        <w:rPr>
          <w:sz w:val="28"/>
          <w:cs/>
        </w:rPr>
        <w:object w:dxaOrig="9891" w:dyaOrig="2861" w14:anchorId="292F1955">
          <v:shape id="_x0000_i1075" type="#_x0000_t75" style="width:459.1pt;height:148.7pt" o:ole="" o:preferrelative="f">
            <v:imagedata r:id="rId112" o:title=""/>
            <o:lock v:ext="edit" aspectratio="f"/>
          </v:shape>
          <o:OLEObject Type="Embed" ProgID="Excel.Sheet.8" ShapeID="_x0000_i1075" DrawAspect="Content" ObjectID="_1698231204" r:id="rId113"/>
        </w:object>
      </w:r>
    </w:p>
    <w:p w14:paraId="514F7FA4" w14:textId="23564B73" w:rsidR="00F40F14" w:rsidRDefault="00F40F14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134" w:name="_MON_1649743808"/>
      <w:bookmarkEnd w:id="1134"/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7A78FF43" w14:textId="11F936A2" w:rsidR="00F40F14" w:rsidRDefault="00880750" w:rsidP="000649A9">
      <w:pPr>
        <w:autoSpaceDE w:val="0"/>
        <w:autoSpaceDN w:val="0"/>
        <w:spacing w:before="120"/>
        <w:ind w:left="426" w:right="144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สำหรับงวดเก้า</w:t>
      </w:r>
      <w:r w:rsidR="00816C97">
        <w:rPr>
          <w:sz w:val="28"/>
          <w:szCs w:val="28"/>
          <w:cs/>
          <w:lang w:val="en-GB"/>
        </w:rPr>
        <w:t xml:space="preserve">เดือนสิ้นสุดวันที่ </w:t>
      </w:r>
      <w:r w:rsidR="007F7495">
        <w:rPr>
          <w:sz w:val="28"/>
          <w:szCs w:val="28"/>
        </w:rPr>
        <w:t>30</w:t>
      </w:r>
      <w:r w:rsidR="00816C97">
        <w:rPr>
          <w:sz w:val="28"/>
          <w:szCs w:val="28"/>
          <w:cs/>
          <w:lang w:val="en-GB"/>
        </w:rPr>
        <w:t xml:space="preserve"> </w:t>
      </w:r>
      <w:r w:rsidR="00BB788A">
        <w:rPr>
          <w:rFonts w:hint="cs"/>
          <w:sz w:val="28"/>
          <w:szCs w:val="28"/>
          <w:cs/>
          <w:lang w:val="en-GB"/>
        </w:rPr>
        <w:t>กันย</w:t>
      </w:r>
      <w:r w:rsidR="007F7495">
        <w:rPr>
          <w:rFonts w:hint="cs"/>
          <w:sz w:val="28"/>
          <w:szCs w:val="28"/>
          <w:cs/>
          <w:lang w:val="en-GB"/>
        </w:rPr>
        <w:t>ายน</w:t>
      </w:r>
      <w:r w:rsidR="00816C97">
        <w:rPr>
          <w:sz w:val="28"/>
          <w:szCs w:val="28"/>
          <w:cs/>
          <w:lang w:val="en-GB"/>
        </w:rPr>
        <w:t xml:space="preserve"> </w:t>
      </w:r>
      <w:r w:rsidR="00816C97">
        <w:rPr>
          <w:sz w:val="28"/>
          <w:szCs w:val="28"/>
          <w:lang w:val="en-GB"/>
        </w:rPr>
        <w:t>2564</w:t>
      </w:r>
      <w:r w:rsidR="00816C97">
        <w:rPr>
          <w:sz w:val="28"/>
          <w:szCs w:val="28"/>
          <w:cs/>
          <w:lang w:val="en-GB"/>
        </w:rPr>
        <w:t xml:space="preserve"> และ </w:t>
      </w:r>
      <w:r w:rsidR="00816C97">
        <w:rPr>
          <w:sz w:val="28"/>
          <w:szCs w:val="28"/>
          <w:lang w:val="en-GB"/>
        </w:rPr>
        <w:t>2563</w:t>
      </w:r>
      <w:r w:rsidR="00A957D1">
        <w:rPr>
          <w:sz w:val="28"/>
          <w:szCs w:val="28"/>
          <w:cs/>
          <w:lang w:val="en-GB"/>
        </w:rPr>
        <w:t xml:space="preserve"> กลุ่มบริษัท</w:t>
      </w:r>
      <w:r w:rsidR="00F40F14" w:rsidRPr="00F40F14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135" w:name="_MON_1608478326"/>
    <w:bookmarkEnd w:id="1135"/>
    <w:p w14:paraId="1BEC3A44" w14:textId="00DB0C48" w:rsidR="00B86FFE" w:rsidRPr="00443909" w:rsidRDefault="00822C95" w:rsidP="00506608">
      <w:pPr>
        <w:autoSpaceDE w:val="0"/>
        <w:autoSpaceDN w:val="0"/>
        <w:spacing w:before="120"/>
        <w:ind w:left="426" w:right="29"/>
        <w:rPr>
          <w:sz w:val="20"/>
          <w:szCs w:val="22"/>
          <w:lang w:val="en-GB"/>
        </w:rPr>
      </w:pPr>
      <w:r w:rsidRPr="00246478">
        <w:rPr>
          <w:sz w:val="28"/>
          <w:cs/>
        </w:rPr>
        <w:object w:dxaOrig="9920" w:dyaOrig="4484" w14:anchorId="0099C2DE">
          <v:shape id="_x0000_i1076" type="#_x0000_t75" style="width:461pt;height:231.9pt" o:ole="" o:preferrelative="f">
            <v:imagedata r:id="rId114" o:title=""/>
            <o:lock v:ext="edit" aspectratio="f"/>
          </v:shape>
          <o:OLEObject Type="Embed" ProgID="Excel.Sheet.12" ShapeID="_x0000_i1076" DrawAspect="Content" ObjectID="_1698231205" r:id="rId115"/>
        </w:object>
      </w:r>
    </w:p>
    <w:p w14:paraId="05DD0655" w14:textId="2B9C849F" w:rsidR="00A378F6" w:rsidRDefault="00A378F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1C4FECE7" w:rsidR="00A378F6" w:rsidRDefault="00A378F6" w:rsidP="00506608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            และดำรงไว้ซึ่งโครงสร้างทุนที่เหมาะสม</w:t>
      </w:r>
    </w:p>
    <w:p w14:paraId="23E48D17" w14:textId="77777777" w:rsidR="00E22C01" w:rsidRPr="00E22C01" w:rsidRDefault="00E22C01" w:rsidP="00E22C0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22C01">
        <w:rPr>
          <w:b/>
          <w:bCs/>
          <w:sz w:val="28"/>
          <w:szCs w:val="28"/>
          <w:cs/>
          <w:lang w:val="en-GB"/>
        </w:rPr>
        <w:t>มูลค่ายุติธรรมของเครื่องมือทางการเงิน</w:t>
      </w:r>
    </w:p>
    <w:p w14:paraId="7ABF2EF6" w14:textId="77777777" w:rsidR="00E22C01" w:rsidRPr="00E22C01" w:rsidRDefault="00E22C01" w:rsidP="00D57701">
      <w:pPr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E22C01">
        <w:rPr>
          <w:sz w:val="28"/>
          <w:szCs w:val="28"/>
          <w:cs/>
          <w:lang w:val="en-GB"/>
        </w:rPr>
        <w:t>เนื่องจากสินทรัพย์และหนี้สินทางการเงินส่วนใหญ่ของบริษัทฯ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13799944" w14:textId="77777777" w:rsidR="00E22C01" w:rsidRPr="00A57C46" w:rsidRDefault="00E22C01" w:rsidP="00D57701">
      <w:pPr>
        <w:spacing w:before="120"/>
        <w:ind w:left="432"/>
        <w:jc w:val="thaiDistribute"/>
        <w:rPr>
          <w:sz w:val="28"/>
          <w:szCs w:val="28"/>
        </w:rPr>
      </w:pPr>
      <w:r w:rsidRPr="005445C7">
        <w:rPr>
          <w:sz w:val="28"/>
          <w:szCs w:val="28"/>
          <w:cs/>
        </w:rPr>
        <w:lastRenderedPageBreak/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3AF98FF5" w14:textId="660016DF" w:rsidR="00E22C01" w:rsidRDefault="00E22C01" w:rsidP="003C6DD0">
      <w:pPr>
        <w:pStyle w:val="ListParagraph"/>
        <w:numPr>
          <w:ilvl w:val="0"/>
          <w:numId w:val="5"/>
        </w:numPr>
        <w:tabs>
          <w:tab w:val="left" w:pos="2160"/>
          <w:tab w:val="left" w:pos="2880"/>
          <w:tab w:val="decimal" w:pos="6660"/>
          <w:tab w:val="decimal" w:pos="8280"/>
        </w:tabs>
        <w:spacing w:before="120"/>
        <w:ind w:left="792"/>
        <w:jc w:val="thaiDistribute"/>
        <w:rPr>
          <w:spacing w:val="-4"/>
          <w:sz w:val="28"/>
          <w:szCs w:val="28"/>
        </w:rPr>
      </w:pPr>
      <w:r w:rsidRPr="00E5482E">
        <w:rPr>
          <w:spacing w:val="-4"/>
          <w:sz w:val="28"/>
          <w:szCs w:val="28"/>
          <w:cs/>
        </w:rPr>
        <w:t xml:space="preserve"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</w:t>
      </w:r>
      <w:r w:rsidR="00B53079" w:rsidRPr="00E5482E">
        <w:rPr>
          <w:rFonts w:hint="cs"/>
          <w:spacing w:val="-4"/>
          <w:sz w:val="28"/>
          <w:szCs w:val="28"/>
          <w:cs/>
        </w:rPr>
        <w:t xml:space="preserve">                          </w:t>
      </w:r>
      <w:r w:rsidRPr="00E5482E">
        <w:rPr>
          <w:spacing w:val="-4"/>
          <w:sz w:val="28"/>
          <w:szCs w:val="28"/>
          <w:cs/>
        </w:rPr>
        <w:t>ลูกหนี้การค้าและลูกหนี้หมุนเวียนอื่น เจ้าหนี้การค้าและเจ้าหนี้หมุนเวียนอื่นและหนี้สินตามสัญญาเช่า แสดงมูลค่ายุติธรรมโดยประมาณตามมูลค่าตามบัญชีที่แสดงในงบแสดงฐานะการเงิน</w:t>
      </w:r>
    </w:p>
    <w:p w14:paraId="13148412" w14:textId="4E4FE8CF" w:rsidR="00E22C01" w:rsidRPr="003C6DD0" w:rsidRDefault="00E22C01" w:rsidP="003C6DD0">
      <w:pPr>
        <w:pStyle w:val="ListParagraph"/>
        <w:numPr>
          <w:ilvl w:val="0"/>
          <w:numId w:val="5"/>
        </w:numPr>
        <w:tabs>
          <w:tab w:val="left" w:pos="2160"/>
          <w:tab w:val="left" w:pos="2880"/>
          <w:tab w:val="decimal" w:pos="6660"/>
          <w:tab w:val="decimal" w:pos="8280"/>
        </w:tabs>
        <w:spacing w:before="120"/>
        <w:ind w:left="792"/>
        <w:jc w:val="thaiDistribute"/>
        <w:rPr>
          <w:sz w:val="28"/>
          <w:szCs w:val="28"/>
        </w:rPr>
      </w:pPr>
      <w:r w:rsidRPr="003C6DD0">
        <w:rPr>
          <w:sz w:val="28"/>
          <w:szCs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ประมาณตามมูลค่าตามบัญชีที่แสดงในงบแสดงฐานะการเงิน</w:t>
      </w:r>
    </w:p>
    <w:p w14:paraId="5EE1B316" w14:textId="0726F179" w:rsidR="00726FD2" w:rsidRPr="00636C67" w:rsidRDefault="007B6C22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106C2C08" w:rsidR="00F66384" w:rsidRPr="00636C67" w:rsidRDefault="00F54403" w:rsidP="000649A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70A98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CD79C0">
        <w:rPr>
          <w:sz w:val="28"/>
          <w:szCs w:val="28"/>
        </w:rPr>
        <w:t>30</w:t>
      </w:r>
      <w:r w:rsidR="00C327E7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BB788A">
        <w:rPr>
          <w:rFonts w:hint="cs"/>
          <w:sz w:val="28"/>
          <w:szCs w:val="28"/>
          <w:cs/>
          <w:lang w:val="en-GB"/>
        </w:rPr>
        <w:t>กันย</w:t>
      </w:r>
      <w:r w:rsidR="00C327E7" w:rsidRPr="00F05399">
        <w:rPr>
          <w:rFonts w:hint="cs"/>
          <w:sz w:val="28"/>
          <w:szCs w:val="28"/>
          <w:cs/>
          <w:lang w:val="en-GB"/>
        </w:rPr>
        <w:t>ายน</w:t>
      </w:r>
      <w:r w:rsidR="0022150A" w:rsidRPr="00F05399">
        <w:rPr>
          <w:sz w:val="28"/>
          <w:szCs w:val="28"/>
          <w:lang w:val="en-GB"/>
        </w:rPr>
        <w:t xml:space="preserve"> 2564</w:t>
      </w:r>
      <w:r w:rsidR="000067AA" w:rsidRPr="00F05399">
        <w:rPr>
          <w:sz w:val="28"/>
          <w:szCs w:val="28"/>
          <w:lang w:val="en-GB"/>
        </w:rPr>
        <w:t xml:space="preserve"> </w:t>
      </w:r>
      <w:r w:rsidR="000067AA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013B67" w:rsidRPr="00F05399">
        <w:rPr>
          <w:sz w:val="28"/>
          <w:szCs w:val="28"/>
          <w:lang w:val="en-GB"/>
        </w:rPr>
        <w:t>31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013B67" w:rsidRPr="00F05399">
        <w:rPr>
          <w:rFonts w:hint="cs"/>
          <w:sz w:val="28"/>
          <w:szCs w:val="28"/>
          <w:cs/>
          <w:lang w:val="en-GB"/>
        </w:rPr>
        <w:t>ธันวาคม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243B96" w:rsidRPr="00F05399">
        <w:rPr>
          <w:sz w:val="28"/>
          <w:szCs w:val="28"/>
          <w:lang w:val="en-GB"/>
        </w:rPr>
        <w:t xml:space="preserve">2563 </w:t>
      </w:r>
      <w:r w:rsidR="00C31110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บริษัทมีหนี้สินที่อาจจะเกิดขึ้นจากหนังสือค้</w:t>
      </w:r>
      <w:r w:rsidR="00C31110" w:rsidRPr="00F05399">
        <w:rPr>
          <w:sz w:val="28"/>
          <w:szCs w:val="28"/>
          <w:cs/>
          <w:lang w:val="en-GB"/>
        </w:rPr>
        <w:t>ำประกันที่ออก</w:t>
      </w:r>
      <w:r w:rsidR="000D0C59" w:rsidRPr="00F05399">
        <w:rPr>
          <w:rFonts w:hint="cs"/>
          <w:sz w:val="28"/>
          <w:szCs w:val="28"/>
          <w:cs/>
          <w:lang w:val="en-GB"/>
        </w:rPr>
        <w:t xml:space="preserve">                </w:t>
      </w:r>
      <w:r w:rsidR="00C31110" w:rsidRPr="00F05399">
        <w:rPr>
          <w:sz w:val="28"/>
          <w:szCs w:val="28"/>
          <w:cs/>
          <w:lang w:val="en-GB"/>
        </w:rPr>
        <w:t>โดยธนาคารพาณิชย์</w:t>
      </w:r>
      <w:r w:rsidR="00C31110" w:rsidRPr="00F05399">
        <w:rPr>
          <w:rFonts w:hint="cs"/>
          <w:sz w:val="28"/>
          <w:szCs w:val="28"/>
          <w:cs/>
          <w:lang w:val="en-GB"/>
        </w:rPr>
        <w:t>หลาย</w:t>
      </w:r>
      <w:r w:rsidR="00F66384" w:rsidRPr="00F05399">
        <w:rPr>
          <w:sz w:val="28"/>
          <w:szCs w:val="28"/>
          <w:cs/>
          <w:lang w:val="en-GB"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</w:t>
      </w:r>
      <w:r w:rsidR="00C31110" w:rsidRPr="00F05399">
        <w:rPr>
          <w:rFonts w:hint="cs"/>
          <w:sz w:val="28"/>
          <w:szCs w:val="28"/>
          <w:cs/>
          <w:lang w:val="en-GB"/>
        </w:rPr>
        <w:t>ดังนี้</w:t>
      </w:r>
    </w:p>
    <w:bookmarkStart w:id="1136" w:name="_MON_1644005649"/>
    <w:bookmarkEnd w:id="1136"/>
    <w:p w14:paraId="3F3CDFA5" w14:textId="283CD95C" w:rsidR="00C31110" w:rsidRPr="002C3C71" w:rsidRDefault="005923EA" w:rsidP="00506608">
      <w:pPr>
        <w:pStyle w:val="ListParagraph"/>
        <w:autoSpaceDE w:val="0"/>
        <w:autoSpaceDN w:val="0"/>
        <w:spacing w:before="120"/>
        <w:ind w:left="900" w:right="29"/>
        <w:jc w:val="thaiDistribute"/>
        <w:rPr>
          <w:sz w:val="20"/>
          <w:szCs w:val="28"/>
        </w:rPr>
      </w:pPr>
      <w:r w:rsidRPr="00636C67">
        <w:rPr>
          <w:sz w:val="28"/>
        </w:rPr>
        <w:object w:dxaOrig="9375" w:dyaOrig="1788" w14:anchorId="05E77929">
          <v:shape id="_x0000_i1077" type="#_x0000_t75" style="width:433.85pt;height:92.55pt" o:ole="" o:preferrelative="f">
            <v:imagedata r:id="rId116" o:title=""/>
            <o:lock v:ext="edit" aspectratio="f"/>
          </v:shape>
          <o:OLEObject Type="Embed" ProgID="Excel.Sheet.12" ShapeID="_x0000_i1077" DrawAspect="Content" ObjectID="_1698231206" r:id="rId117"/>
        </w:object>
      </w:r>
    </w:p>
    <w:p w14:paraId="1E828903" w14:textId="06CA9146" w:rsidR="00A027C9" w:rsidRDefault="00F05399" w:rsidP="00506608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70A98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F05399">
        <w:rPr>
          <w:sz w:val="28"/>
          <w:szCs w:val="28"/>
          <w:lang w:val="en-GB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AA14A4" w:rsidRPr="00F05399">
        <w:rPr>
          <w:sz w:val="28"/>
          <w:szCs w:val="28"/>
          <w:lang w:val="en-GB"/>
        </w:rPr>
        <w:t>30</w:t>
      </w:r>
      <w:r w:rsidR="00AA14A4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BB788A">
        <w:rPr>
          <w:rFonts w:hint="cs"/>
          <w:sz w:val="28"/>
          <w:szCs w:val="28"/>
          <w:cs/>
          <w:lang w:val="en-GB"/>
        </w:rPr>
        <w:t>กันย</w:t>
      </w:r>
      <w:r w:rsidR="00AA14A4" w:rsidRPr="00F05399">
        <w:rPr>
          <w:rFonts w:hint="cs"/>
          <w:sz w:val="28"/>
          <w:szCs w:val="28"/>
          <w:cs/>
          <w:lang w:val="en-GB"/>
        </w:rPr>
        <w:t>ายน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72229F" w:rsidRPr="00F05399">
        <w:rPr>
          <w:sz w:val="28"/>
          <w:szCs w:val="28"/>
          <w:lang w:val="en-GB"/>
        </w:rPr>
        <w:t xml:space="preserve">2564 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9020FE" w:rsidRPr="00F05399">
        <w:rPr>
          <w:sz w:val="28"/>
          <w:szCs w:val="28"/>
          <w:lang w:val="en-GB"/>
        </w:rPr>
        <w:t>31</w:t>
      </w:r>
      <w:r w:rsidR="009020FE" w:rsidRPr="00F05399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243B96" w:rsidRPr="00F05399">
        <w:rPr>
          <w:sz w:val="28"/>
          <w:szCs w:val="28"/>
          <w:lang w:val="en-GB"/>
        </w:rPr>
        <w:t xml:space="preserve">2563 </w:t>
      </w:r>
      <w:r w:rsidR="00F66384" w:rsidRPr="00F05399">
        <w:rPr>
          <w:sz w:val="28"/>
          <w:szCs w:val="28"/>
          <w:cs/>
          <w:lang w:val="en-GB"/>
        </w:rPr>
        <w:t>บริษัทฯ มีภาระผูกพันต้องจ่ายตามสัญญา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จ้างและ</w:t>
      </w:r>
      <w:r w:rsidR="003C7692" w:rsidRPr="00F05399">
        <w:rPr>
          <w:rFonts w:hint="cs"/>
          <w:sz w:val="28"/>
          <w:szCs w:val="28"/>
          <w:cs/>
          <w:lang w:val="en-GB"/>
        </w:rPr>
        <w:t>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บริการที่ทำกับบุคคลภายนอก ดังนี้</w:t>
      </w:r>
    </w:p>
    <w:bookmarkStart w:id="1137" w:name="_MON_1681210297"/>
    <w:bookmarkEnd w:id="1137"/>
    <w:p w14:paraId="11660EF0" w14:textId="47FF17FA" w:rsidR="003C6DD0" w:rsidRPr="00636C67" w:rsidRDefault="007B47B0" w:rsidP="00631D9F">
      <w:pPr>
        <w:pStyle w:val="ListParagraph"/>
        <w:autoSpaceDE w:val="0"/>
        <w:autoSpaceDN w:val="0"/>
        <w:spacing w:before="120"/>
        <w:ind w:left="1314" w:right="29" w:hanging="450"/>
        <w:jc w:val="distribute"/>
        <w:rPr>
          <w:b/>
          <w:bCs/>
          <w:sz w:val="2"/>
          <w:szCs w:val="2"/>
        </w:rPr>
      </w:pPr>
      <w:r w:rsidRPr="00636C67">
        <w:rPr>
          <w:sz w:val="28"/>
        </w:rPr>
        <w:object w:dxaOrig="9375" w:dyaOrig="3673" w14:anchorId="57A7AF9A">
          <v:shape id="_x0000_i1078" type="#_x0000_t75" style="width:436.7pt;height:189.8pt" o:ole="" o:preferrelative="f">
            <v:imagedata r:id="rId118" o:title=""/>
            <o:lock v:ext="edit" aspectratio="f"/>
          </v:shape>
          <o:OLEObject Type="Embed" ProgID="Excel.Sheet.12" ShapeID="_x0000_i1078" DrawAspect="Content" ObjectID="_1698231207" r:id="rId119"/>
        </w:object>
      </w:r>
      <w:bookmarkStart w:id="1138" w:name="_MON_1674647899"/>
      <w:bookmarkStart w:id="1139" w:name="_MON_1674023128"/>
      <w:bookmarkEnd w:id="1138"/>
      <w:bookmarkEnd w:id="1139"/>
    </w:p>
    <w:p w14:paraId="6A1365C7" w14:textId="15D2BFE8" w:rsidR="003159AF" w:rsidRPr="00E05F7D" w:rsidRDefault="003159AF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577EBA64" w:rsidR="00345AF0" w:rsidRPr="00576AA6" w:rsidRDefault="007B6C22" w:rsidP="00E4180F">
      <w:pPr>
        <w:spacing w:before="120"/>
        <w:ind w:left="369" w:right="29" w:firstLine="57"/>
        <w:jc w:val="thaiDistribute"/>
        <w:rPr>
          <w:sz w:val="28"/>
          <w:szCs w:val="28"/>
          <w:highlight w:val="yellow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DD6DED">
        <w:rPr>
          <w:sz w:val="28"/>
          <w:szCs w:val="28"/>
        </w:rPr>
        <w:t>12</w:t>
      </w:r>
      <w:r w:rsidR="00506608" w:rsidRPr="00506608">
        <w:rPr>
          <w:sz w:val="28"/>
          <w:szCs w:val="28"/>
        </w:rPr>
        <w:t xml:space="preserve"> </w:t>
      </w:r>
      <w:r w:rsidR="00506608" w:rsidRPr="00506608">
        <w:rPr>
          <w:rFonts w:hint="cs"/>
          <w:sz w:val="28"/>
          <w:szCs w:val="28"/>
          <w:cs/>
        </w:rPr>
        <w:t>พฤศจิกายน</w:t>
      </w:r>
      <w:r w:rsidR="007F66E0" w:rsidRPr="00506608">
        <w:rPr>
          <w:rFonts w:hint="cs"/>
          <w:sz w:val="28"/>
          <w:szCs w:val="28"/>
          <w:cs/>
        </w:rPr>
        <w:t xml:space="preserve"> </w:t>
      </w:r>
      <w:r w:rsidR="00C412AB" w:rsidRPr="00506608">
        <w:rPr>
          <w:sz w:val="28"/>
          <w:szCs w:val="28"/>
        </w:rPr>
        <w:t>256</w:t>
      </w:r>
      <w:r w:rsidR="00C412AB" w:rsidRPr="00506608">
        <w:rPr>
          <w:rFonts w:hint="cs"/>
          <w:sz w:val="28"/>
          <w:szCs w:val="28"/>
          <w:cs/>
        </w:rPr>
        <w:t>4</w:t>
      </w:r>
    </w:p>
    <w:sectPr w:rsidR="00345AF0" w:rsidRPr="00576AA6" w:rsidSect="00BD6AFF">
      <w:headerReference w:type="default" r:id="rId120"/>
      <w:footerReference w:type="default" r:id="rId121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0F39DF" w14:textId="77777777" w:rsidR="006D3D33" w:rsidRDefault="006D3D33">
      <w:r>
        <w:separator/>
      </w:r>
    </w:p>
  </w:endnote>
  <w:endnote w:type="continuationSeparator" w:id="0">
    <w:p w14:paraId="451D9FE8" w14:textId="77777777" w:rsidR="006D3D33" w:rsidRDefault="006D3D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53826657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16E67289" w:rsidR="00D73B43" w:rsidRPr="00131742" w:rsidRDefault="00D73B43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C27995">
          <w:rPr>
            <w:rFonts w:asciiTheme="majorBidi" w:hAnsiTheme="majorBidi" w:cstheme="majorBidi"/>
            <w:noProof/>
            <w:sz w:val="28"/>
          </w:rPr>
          <w:t>15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D73B43" w:rsidRDefault="00D73B43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D73B43" w:rsidRDefault="00D73B43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602FE48A" w:rsidR="00D73B43" w:rsidRDefault="00D73B4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C27995">
          <w:rPr>
            <w:noProof/>
            <w:sz w:val="28"/>
            <w:szCs w:val="28"/>
          </w:rPr>
          <w:t>31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D73B43" w:rsidRPr="00A856CA" w:rsidRDefault="00D73B43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D73B43" w:rsidRPr="00C8190A" w:rsidRDefault="00C2799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5806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552BB599" w:rsidR="00D73B43" w:rsidRDefault="00D73B4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C27995">
          <w:rPr>
            <w:noProof/>
            <w:sz w:val="28"/>
            <w:szCs w:val="28"/>
          </w:rPr>
          <w:t>46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D73B43" w:rsidRPr="00A856CA" w:rsidRDefault="00D73B43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D73B43" w:rsidRPr="00C8190A" w:rsidRDefault="00C2799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DD53CF" w14:textId="77777777" w:rsidR="006D3D33" w:rsidRDefault="006D3D33">
      <w:r>
        <w:separator/>
      </w:r>
    </w:p>
  </w:footnote>
  <w:footnote w:type="continuationSeparator" w:id="0">
    <w:p w14:paraId="51F2C6B1" w14:textId="77777777" w:rsidR="006D3D33" w:rsidRDefault="006D3D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D73B43" w:rsidRDefault="00D73B43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D73B43" w:rsidRDefault="00D73B43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D73B43" w:rsidRDefault="00D73B43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1" name="Picture 1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4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7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9" w15:restartNumberingAfterBreak="0">
    <w:nsid w:val="23A11CBF"/>
    <w:multiLevelType w:val="multilevel"/>
    <w:tmpl w:val="5CA6EAE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0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2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3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5" w15:restartNumberingAfterBreak="0">
    <w:nsid w:val="59990D10"/>
    <w:multiLevelType w:val="hybridMultilevel"/>
    <w:tmpl w:val="8272AFA2"/>
    <w:lvl w:ilvl="0" w:tplc="645ED9A4">
      <w:start w:val="1"/>
      <w:numFmt w:val="decimal"/>
      <w:lvlText w:val="4.%1"/>
      <w:lvlJc w:val="left"/>
      <w:pPr>
        <w:ind w:left="1166" w:hanging="360"/>
      </w:pPr>
      <w:rPr>
        <w:rFonts w:ascii="Angsana New" w:hAnsi="Angsana New" w:cs="Angsana New" w:hint="default"/>
        <w:b/>
        <w:bCs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16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9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0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abstractNum w:abstractNumId="22" w15:restartNumberingAfterBreak="0">
    <w:nsid w:val="726C632D"/>
    <w:multiLevelType w:val="multilevel"/>
    <w:tmpl w:val="BF2A39A4"/>
    <w:lvl w:ilvl="0">
      <w:start w:val="1"/>
      <w:numFmt w:val="decimal"/>
      <w:lvlText w:val="21.%1"/>
      <w:lvlJc w:val="left"/>
      <w:pPr>
        <w:ind w:left="1211" w:hanging="360"/>
      </w:pPr>
      <w:rPr>
        <w:rFonts w:hint="default"/>
        <w:b/>
        <w:bCs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3" w15:restartNumberingAfterBreak="0">
    <w:nsid w:val="7D0A3BF9"/>
    <w:multiLevelType w:val="hybridMultilevel"/>
    <w:tmpl w:val="EF68183A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8"/>
  </w:num>
  <w:num w:numId="3">
    <w:abstractNumId w:val="21"/>
  </w:num>
  <w:num w:numId="4">
    <w:abstractNumId w:val="11"/>
  </w:num>
  <w:num w:numId="5">
    <w:abstractNumId w:val="20"/>
  </w:num>
  <w:num w:numId="6">
    <w:abstractNumId w:val="4"/>
  </w:num>
  <w:num w:numId="7">
    <w:abstractNumId w:val="12"/>
  </w:num>
  <w:num w:numId="8">
    <w:abstractNumId w:val="8"/>
  </w:num>
  <w:num w:numId="9">
    <w:abstractNumId w:val="16"/>
  </w:num>
  <w:num w:numId="10">
    <w:abstractNumId w:val="0"/>
  </w:num>
  <w:num w:numId="11">
    <w:abstractNumId w:val="5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7"/>
  </w:num>
  <w:num w:numId="16">
    <w:abstractNumId w:val="19"/>
  </w:num>
  <w:num w:numId="17">
    <w:abstractNumId w:val="10"/>
  </w:num>
  <w:num w:numId="18">
    <w:abstractNumId w:val="1"/>
  </w:num>
  <w:num w:numId="19">
    <w:abstractNumId w:val="2"/>
  </w:num>
  <w:num w:numId="20">
    <w:abstractNumId w:val="13"/>
  </w:num>
  <w:num w:numId="21">
    <w:abstractNumId w:val="22"/>
  </w:num>
  <w:num w:numId="22">
    <w:abstractNumId w:val="23"/>
  </w:num>
  <w:num w:numId="23">
    <w:abstractNumId w:val="15"/>
  </w:num>
  <w:num w:numId="2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8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8CA"/>
    <w:rsid w:val="000009F9"/>
    <w:rsid w:val="0000105B"/>
    <w:rsid w:val="000011D9"/>
    <w:rsid w:val="000016EB"/>
    <w:rsid w:val="00001C07"/>
    <w:rsid w:val="00001C2C"/>
    <w:rsid w:val="00001C89"/>
    <w:rsid w:val="00002481"/>
    <w:rsid w:val="00002A74"/>
    <w:rsid w:val="00002AC0"/>
    <w:rsid w:val="00002D8E"/>
    <w:rsid w:val="00002E38"/>
    <w:rsid w:val="00002E5D"/>
    <w:rsid w:val="00002EFB"/>
    <w:rsid w:val="00002FBC"/>
    <w:rsid w:val="00003134"/>
    <w:rsid w:val="0000363B"/>
    <w:rsid w:val="000038A2"/>
    <w:rsid w:val="00003A83"/>
    <w:rsid w:val="00003EBD"/>
    <w:rsid w:val="00004076"/>
    <w:rsid w:val="00004438"/>
    <w:rsid w:val="00004F26"/>
    <w:rsid w:val="00004F86"/>
    <w:rsid w:val="00005216"/>
    <w:rsid w:val="0000568F"/>
    <w:rsid w:val="00005960"/>
    <w:rsid w:val="00005C91"/>
    <w:rsid w:val="00005F47"/>
    <w:rsid w:val="00006051"/>
    <w:rsid w:val="000060BF"/>
    <w:rsid w:val="00006147"/>
    <w:rsid w:val="00006242"/>
    <w:rsid w:val="000067AA"/>
    <w:rsid w:val="00006C5B"/>
    <w:rsid w:val="00006F6A"/>
    <w:rsid w:val="00006FAB"/>
    <w:rsid w:val="000076C1"/>
    <w:rsid w:val="00007777"/>
    <w:rsid w:val="0000789E"/>
    <w:rsid w:val="00007B3C"/>
    <w:rsid w:val="0001092C"/>
    <w:rsid w:val="00010982"/>
    <w:rsid w:val="00010A00"/>
    <w:rsid w:val="00010A0F"/>
    <w:rsid w:val="00010B60"/>
    <w:rsid w:val="00010F17"/>
    <w:rsid w:val="0001105B"/>
    <w:rsid w:val="00011156"/>
    <w:rsid w:val="00011284"/>
    <w:rsid w:val="000116E7"/>
    <w:rsid w:val="00011818"/>
    <w:rsid w:val="00011C23"/>
    <w:rsid w:val="000120DA"/>
    <w:rsid w:val="00012861"/>
    <w:rsid w:val="00012B7D"/>
    <w:rsid w:val="00012C7C"/>
    <w:rsid w:val="00013807"/>
    <w:rsid w:val="00013990"/>
    <w:rsid w:val="00013B67"/>
    <w:rsid w:val="000142D5"/>
    <w:rsid w:val="000143CA"/>
    <w:rsid w:val="000145F9"/>
    <w:rsid w:val="00014658"/>
    <w:rsid w:val="00014C0F"/>
    <w:rsid w:val="00014E6E"/>
    <w:rsid w:val="00015217"/>
    <w:rsid w:val="00015362"/>
    <w:rsid w:val="00015570"/>
    <w:rsid w:val="0001587D"/>
    <w:rsid w:val="00015AC2"/>
    <w:rsid w:val="00016217"/>
    <w:rsid w:val="0001629D"/>
    <w:rsid w:val="00017670"/>
    <w:rsid w:val="00017B9F"/>
    <w:rsid w:val="00017E36"/>
    <w:rsid w:val="00020180"/>
    <w:rsid w:val="000206E5"/>
    <w:rsid w:val="00020A15"/>
    <w:rsid w:val="00020D96"/>
    <w:rsid w:val="00021691"/>
    <w:rsid w:val="00021919"/>
    <w:rsid w:val="00021DD2"/>
    <w:rsid w:val="000224EC"/>
    <w:rsid w:val="0002252A"/>
    <w:rsid w:val="00022690"/>
    <w:rsid w:val="000231A3"/>
    <w:rsid w:val="00023372"/>
    <w:rsid w:val="0002380E"/>
    <w:rsid w:val="00024231"/>
    <w:rsid w:val="000242A4"/>
    <w:rsid w:val="000242B5"/>
    <w:rsid w:val="0002459E"/>
    <w:rsid w:val="00024AB2"/>
    <w:rsid w:val="00024D0C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98D"/>
    <w:rsid w:val="00025C97"/>
    <w:rsid w:val="00025E37"/>
    <w:rsid w:val="00025FDF"/>
    <w:rsid w:val="00026194"/>
    <w:rsid w:val="000267B5"/>
    <w:rsid w:val="00026970"/>
    <w:rsid w:val="000272F4"/>
    <w:rsid w:val="00027370"/>
    <w:rsid w:val="00027732"/>
    <w:rsid w:val="00027943"/>
    <w:rsid w:val="000279B1"/>
    <w:rsid w:val="000279CC"/>
    <w:rsid w:val="000302A3"/>
    <w:rsid w:val="000302AE"/>
    <w:rsid w:val="00030368"/>
    <w:rsid w:val="0003044F"/>
    <w:rsid w:val="000305CF"/>
    <w:rsid w:val="00030BED"/>
    <w:rsid w:val="00031207"/>
    <w:rsid w:val="000313F0"/>
    <w:rsid w:val="00031583"/>
    <w:rsid w:val="00031883"/>
    <w:rsid w:val="0003196C"/>
    <w:rsid w:val="00031BD2"/>
    <w:rsid w:val="0003203F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D8"/>
    <w:rsid w:val="000351F9"/>
    <w:rsid w:val="00035806"/>
    <w:rsid w:val="0003587C"/>
    <w:rsid w:val="000359E0"/>
    <w:rsid w:val="00035E22"/>
    <w:rsid w:val="000366AD"/>
    <w:rsid w:val="00036873"/>
    <w:rsid w:val="0003694E"/>
    <w:rsid w:val="00036AD4"/>
    <w:rsid w:val="00037140"/>
    <w:rsid w:val="00037596"/>
    <w:rsid w:val="000375E3"/>
    <w:rsid w:val="00037741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3E3"/>
    <w:rsid w:val="00041527"/>
    <w:rsid w:val="00041919"/>
    <w:rsid w:val="00041C20"/>
    <w:rsid w:val="00042155"/>
    <w:rsid w:val="0004218A"/>
    <w:rsid w:val="00042200"/>
    <w:rsid w:val="000422BC"/>
    <w:rsid w:val="00042465"/>
    <w:rsid w:val="0004252A"/>
    <w:rsid w:val="000426AD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5DB4"/>
    <w:rsid w:val="00045F20"/>
    <w:rsid w:val="000460A7"/>
    <w:rsid w:val="000460E9"/>
    <w:rsid w:val="000460FE"/>
    <w:rsid w:val="00046BA9"/>
    <w:rsid w:val="0004730C"/>
    <w:rsid w:val="000475FB"/>
    <w:rsid w:val="00047E36"/>
    <w:rsid w:val="00047E7F"/>
    <w:rsid w:val="000500E0"/>
    <w:rsid w:val="00050B42"/>
    <w:rsid w:val="00050C9E"/>
    <w:rsid w:val="00050F00"/>
    <w:rsid w:val="00051A6B"/>
    <w:rsid w:val="00051F04"/>
    <w:rsid w:val="000520CE"/>
    <w:rsid w:val="00052547"/>
    <w:rsid w:val="00052A07"/>
    <w:rsid w:val="00052C08"/>
    <w:rsid w:val="00052E53"/>
    <w:rsid w:val="00052F35"/>
    <w:rsid w:val="0005323A"/>
    <w:rsid w:val="00053508"/>
    <w:rsid w:val="00053ACF"/>
    <w:rsid w:val="00053BF0"/>
    <w:rsid w:val="00053C83"/>
    <w:rsid w:val="00053F33"/>
    <w:rsid w:val="0005476A"/>
    <w:rsid w:val="00054A92"/>
    <w:rsid w:val="00054AB5"/>
    <w:rsid w:val="00054DA4"/>
    <w:rsid w:val="0005599A"/>
    <w:rsid w:val="00055B53"/>
    <w:rsid w:val="00055CCB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96"/>
    <w:rsid w:val="000578F7"/>
    <w:rsid w:val="00057CE4"/>
    <w:rsid w:val="00060336"/>
    <w:rsid w:val="00060353"/>
    <w:rsid w:val="00060A02"/>
    <w:rsid w:val="00060E62"/>
    <w:rsid w:val="00060FD4"/>
    <w:rsid w:val="000613E4"/>
    <w:rsid w:val="000614F6"/>
    <w:rsid w:val="00061926"/>
    <w:rsid w:val="00061C8F"/>
    <w:rsid w:val="00061F30"/>
    <w:rsid w:val="000620D2"/>
    <w:rsid w:val="00062211"/>
    <w:rsid w:val="00062380"/>
    <w:rsid w:val="0006282D"/>
    <w:rsid w:val="00062BC2"/>
    <w:rsid w:val="00062DE5"/>
    <w:rsid w:val="00062DF2"/>
    <w:rsid w:val="00062F24"/>
    <w:rsid w:val="00063F40"/>
    <w:rsid w:val="0006420C"/>
    <w:rsid w:val="000643D9"/>
    <w:rsid w:val="0006448F"/>
    <w:rsid w:val="000649A9"/>
    <w:rsid w:val="00064A20"/>
    <w:rsid w:val="00064AF0"/>
    <w:rsid w:val="00064B8F"/>
    <w:rsid w:val="00064CB5"/>
    <w:rsid w:val="00064D5C"/>
    <w:rsid w:val="00064EA9"/>
    <w:rsid w:val="00065AE1"/>
    <w:rsid w:val="00065C00"/>
    <w:rsid w:val="0006610C"/>
    <w:rsid w:val="00066835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2216"/>
    <w:rsid w:val="00072722"/>
    <w:rsid w:val="00072D27"/>
    <w:rsid w:val="00072E7F"/>
    <w:rsid w:val="00072F49"/>
    <w:rsid w:val="000731CD"/>
    <w:rsid w:val="0007321F"/>
    <w:rsid w:val="00073621"/>
    <w:rsid w:val="00073BF3"/>
    <w:rsid w:val="00073D2F"/>
    <w:rsid w:val="00073DB8"/>
    <w:rsid w:val="000744E5"/>
    <w:rsid w:val="000749AA"/>
    <w:rsid w:val="00074A9A"/>
    <w:rsid w:val="00074BD5"/>
    <w:rsid w:val="00074C91"/>
    <w:rsid w:val="00075110"/>
    <w:rsid w:val="0007538E"/>
    <w:rsid w:val="0007542B"/>
    <w:rsid w:val="000754E7"/>
    <w:rsid w:val="00075505"/>
    <w:rsid w:val="000757ED"/>
    <w:rsid w:val="00075D56"/>
    <w:rsid w:val="00075E9F"/>
    <w:rsid w:val="00075F69"/>
    <w:rsid w:val="0007609C"/>
    <w:rsid w:val="00076201"/>
    <w:rsid w:val="00076288"/>
    <w:rsid w:val="000775A5"/>
    <w:rsid w:val="0007788E"/>
    <w:rsid w:val="0007795E"/>
    <w:rsid w:val="00077962"/>
    <w:rsid w:val="00077A95"/>
    <w:rsid w:val="00077FC1"/>
    <w:rsid w:val="00080276"/>
    <w:rsid w:val="00080555"/>
    <w:rsid w:val="0008071C"/>
    <w:rsid w:val="000807DA"/>
    <w:rsid w:val="000809D0"/>
    <w:rsid w:val="00080D7E"/>
    <w:rsid w:val="0008120D"/>
    <w:rsid w:val="0008134D"/>
    <w:rsid w:val="00081628"/>
    <w:rsid w:val="00081CA5"/>
    <w:rsid w:val="00081D69"/>
    <w:rsid w:val="0008227B"/>
    <w:rsid w:val="000827A0"/>
    <w:rsid w:val="0008298A"/>
    <w:rsid w:val="00082E76"/>
    <w:rsid w:val="00082F5C"/>
    <w:rsid w:val="0008325A"/>
    <w:rsid w:val="00083DA6"/>
    <w:rsid w:val="00083ED6"/>
    <w:rsid w:val="00083F14"/>
    <w:rsid w:val="00084132"/>
    <w:rsid w:val="00084275"/>
    <w:rsid w:val="000842C0"/>
    <w:rsid w:val="000844C2"/>
    <w:rsid w:val="00084838"/>
    <w:rsid w:val="00084A09"/>
    <w:rsid w:val="00084FBE"/>
    <w:rsid w:val="00085197"/>
    <w:rsid w:val="00085826"/>
    <w:rsid w:val="0008582F"/>
    <w:rsid w:val="000859E3"/>
    <w:rsid w:val="00085E25"/>
    <w:rsid w:val="00085F6F"/>
    <w:rsid w:val="00086368"/>
    <w:rsid w:val="0008640A"/>
    <w:rsid w:val="00086A9E"/>
    <w:rsid w:val="00086D7E"/>
    <w:rsid w:val="00087B1E"/>
    <w:rsid w:val="00087C2D"/>
    <w:rsid w:val="00087D97"/>
    <w:rsid w:val="00087FD0"/>
    <w:rsid w:val="00090258"/>
    <w:rsid w:val="00090486"/>
    <w:rsid w:val="0009096D"/>
    <w:rsid w:val="000916B3"/>
    <w:rsid w:val="00091766"/>
    <w:rsid w:val="00091BE7"/>
    <w:rsid w:val="00091C4F"/>
    <w:rsid w:val="000920F1"/>
    <w:rsid w:val="000924F8"/>
    <w:rsid w:val="00092612"/>
    <w:rsid w:val="00093226"/>
    <w:rsid w:val="00093661"/>
    <w:rsid w:val="000936FD"/>
    <w:rsid w:val="00093814"/>
    <w:rsid w:val="000938D7"/>
    <w:rsid w:val="000939D1"/>
    <w:rsid w:val="00093A9E"/>
    <w:rsid w:val="00093C24"/>
    <w:rsid w:val="00093EC7"/>
    <w:rsid w:val="00094133"/>
    <w:rsid w:val="00094D93"/>
    <w:rsid w:val="00094DEE"/>
    <w:rsid w:val="000956AE"/>
    <w:rsid w:val="000960B5"/>
    <w:rsid w:val="00096162"/>
    <w:rsid w:val="00096827"/>
    <w:rsid w:val="00096983"/>
    <w:rsid w:val="00096B43"/>
    <w:rsid w:val="00096DCD"/>
    <w:rsid w:val="00096E88"/>
    <w:rsid w:val="0009715B"/>
    <w:rsid w:val="000971EA"/>
    <w:rsid w:val="00097744"/>
    <w:rsid w:val="000977D3"/>
    <w:rsid w:val="00097898"/>
    <w:rsid w:val="00097A13"/>
    <w:rsid w:val="000A01BD"/>
    <w:rsid w:val="000A01E1"/>
    <w:rsid w:val="000A0347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1AB3"/>
    <w:rsid w:val="000A20AA"/>
    <w:rsid w:val="000A22A7"/>
    <w:rsid w:val="000A279E"/>
    <w:rsid w:val="000A2894"/>
    <w:rsid w:val="000A28FA"/>
    <w:rsid w:val="000A2C3E"/>
    <w:rsid w:val="000A2EBA"/>
    <w:rsid w:val="000A2FF0"/>
    <w:rsid w:val="000A307F"/>
    <w:rsid w:val="000A3181"/>
    <w:rsid w:val="000A3CC3"/>
    <w:rsid w:val="000A3DFB"/>
    <w:rsid w:val="000A4047"/>
    <w:rsid w:val="000A4252"/>
    <w:rsid w:val="000A42F8"/>
    <w:rsid w:val="000A43BC"/>
    <w:rsid w:val="000A498A"/>
    <w:rsid w:val="000A4AA3"/>
    <w:rsid w:val="000A4ED6"/>
    <w:rsid w:val="000A4F0F"/>
    <w:rsid w:val="000A4F2C"/>
    <w:rsid w:val="000A5041"/>
    <w:rsid w:val="000A557D"/>
    <w:rsid w:val="000A55C5"/>
    <w:rsid w:val="000A5673"/>
    <w:rsid w:val="000A596D"/>
    <w:rsid w:val="000A59AE"/>
    <w:rsid w:val="000A6246"/>
    <w:rsid w:val="000A65AD"/>
    <w:rsid w:val="000A6699"/>
    <w:rsid w:val="000A66C2"/>
    <w:rsid w:val="000A6837"/>
    <w:rsid w:val="000A6AA5"/>
    <w:rsid w:val="000A6B98"/>
    <w:rsid w:val="000A6BDB"/>
    <w:rsid w:val="000A6D3F"/>
    <w:rsid w:val="000A70DD"/>
    <w:rsid w:val="000A7906"/>
    <w:rsid w:val="000B012D"/>
    <w:rsid w:val="000B07E6"/>
    <w:rsid w:val="000B0AA9"/>
    <w:rsid w:val="000B0CE5"/>
    <w:rsid w:val="000B0FFF"/>
    <w:rsid w:val="000B1C57"/>
    <w:rsid w:val="000B1DCD"/>
    <w:rsid w:val="000B2194"/>
    <w:rsid w:val="000B2562"/>
    <w:rsid w:val="000B25F6"/>
    <w:rsid w:val="000B294F"/>
    <w:rsid w:val="000B2B3C"/>
    <w:rsid w:val="000B2B77"/>
    <w:rsid w:val="000B30F4"/>
    <w:rsid w:val="000B312E"/>
    <w:rsid w:val="000B316B"/>
    <w:rsid w:val="000B3409"/>
    <w:rsid w:val="000B3A5F"/>
    <w:rsid w:val="000B3A7C"/>
    <w:rsid w:val="000B4269"/>
    <w:rsid w:val="000B4323"/>
    <w:rsid w:val="000B4683"/>
    <w:rsid w:val="000B4AB5"/>
    <w:rsid w:val="000B4DDB"/>
    <w:rsid w:val="000B5553"/>
    <w:rsid w:val="000B5DB7"/>
    <w:rsid w:val="000B609D"/>
    <w:rsid w:val="000B6370"/>
    <w:rsid w:val="000B66BA"/>
    <w:rsid w:val="000B6892"/>
    <w:rsid w:val="000B6C1F"/>
    <w:rsid w:val="000B6E43"/>
    <w:rsid w:val="000B7002"/>
    <w:rsid w:val="000B7390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99D"/>
    <w:rsid w:val="000C319C"/>
    <w:rsid w:val="000C3721"/>
    <w:rsid w:val="000C38DE"/>
    <w:rsid w:val="000C3C31"/>
    <w:rsid w:val="000C3D51"/>
    <w:rsid w:val="000C3D95"/>
    <w:rsid w:val="000C4229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705C"/>
    <w:rsid w:val="000C7505"/>
    <w:rsid w:val="000C78CD"/>
    <w:rsid w:val="000C7D52"/>
    <w:rsid w:val="000D004A"/>
    <w:rsid w:val="000D0071"/>
    <w:rsid w:val="000D017F"/>
    <w:rsid w:val="000D05AA"/>
    <w:rsid w:val="000D0893"/>
    <w:rsid w:val="000D0C59"/>
    <w:rsid w:val="000D0CBD"/>
    <w:rsid w:val="000D0FA0"/>
    <w:rsid w:val="000D1720"/>
    <w:rsid w:val="000D177A"/>
    <w:rsid w:val="000D1E75"/>
    <w:rsid w:val="000D1EFF"/>
    <w:rsid w:val="000D2234"/>
    <w:rsid w:val="000D26E7"/>
    <w:rsid w:val="000D2BBB"/>
    <w:rsid w:val="000D2DE9"/>
    <w:rsid w:val="000D2DFD"/>
    <w:rsid w:val="000D30E0"/>
    <w:rsid w:val="000D3A2B"/>
    <w:rsid w:val="000D3AFF"/>
    <w:rsid w:val="000D3CEF"/>
    <w:rsid w:val="000D3D7D"/>
    <w:rsid w:val="000D4788"/>
    <w:rsid w:val="000D4B46"/>
    <w:rsid w:val="000D4CBA"/>
    <w:rsid w:val="000D4E14"/>
    <w:rsid w:val="000D4F42"/>
    <w:rsid w:val="000D4FD4"/>
    <w:rsid w:val="000D5046"/>
    <w:rsid w:val="000D58E7"/>
    <w:rsid w:val="000D5A8F"/>
    <w:rsid w:val="000D5AEB"/>
    <w:rsid w:val="000D5D93"/>
    <w:rsid w:val="000D5FEC"/>
    <w:rsid w:val="000D62AB"/>
    <w:rsid w:val="000D6638"/>
    <w:rsid w:val="000D6815"/>
    <w:rsid w:val="000D6AF3"/>
    <w:rsid w:val="000D6B97"/>
    <w:rsid w:val="000D6C15"/>
    <w:rsid w:val="000D6C67"/>
    <w:rsid w:val="000D717E"/>
    <w:rsid w:val="000D7549"/>
    <w:rsid w:val="000D7768"/>
    <w:rsid w:val="000D7996"/>
    <w:rsid w:val="000D7DC7"/>
    <w:rsid w:val="000E050F"/>
    <w:rsid w:val="000E05DA"/>
    <w:rsid w:val="000E08D2"/>
    <w:rsid w:val="000E0CF9"/>
    <w:rsid w:val="000E1046"/>
    <w:rsid w:val="000E13DF"/>
    <w:rsid w:val="000E166B"/>
    <w:rsid w:val="000E17D2"/>
    <w:rsid w:val="000E1BA0"/>
    <w:rsid w:val="000E244A"/>
    <w:rsid w:val="000E2492"/>
    <w:rsid w:val="000E29E3"/>
    <w:rsid w:val="000E2AFB"/>
    <w:rsid w:val="000E2ECE"/>
    <w:rsid w:val="000E2F42"/>
    <w:rsid w:val="000E304F"/>
    <w:rsid w:val="000E33AB"/>
    <w:rsid w:val="000E344B"/>
    <w:rsid w:val="000E3457"/>
    <w:rsid w:val="000E345E"/>
    <w:rsid w:val="000E3AC9"/>
    <w:rsid w:val="000E3ADB"/>
    <w:rsid w:val="000E3DF5"/>
    <w:rsid w:val="000E49A4"/>
    <w:rsid w:val="000E4A65"/>
    <w:rsid w:val="000E4C87"/>
    <w:rsid w:val="000E5035"/>
    <w:rsid w:val="000E5325"/>
    <w:rsid w:val="000E6698"/>
    <w:rsid w:val="000E6863"/>
    <w:rsid w:val="000E68FF"/>
    <w:rsid w:val="000E6ABB"/>
    <w:rsid w:val="000E6ACE"/>
    <w:rsid w:val="000E6DD9"/>
    <w:rsid w:val="000E706A"/>
    <w:rsid w:val="000E72E4"/>
    <w:rsid w:val="000E7AD8"/>
    <w:rsid w:val="000F045D"/>
    <w:rsid w:val="000F0517"/>
    <w:rsid w:val="000F0649"/>
    <w:rsid w:val="000F06F4"/>
    <w:rsid w:val="000F0BFC"/>
    <w:rsid w:val="000F10BE"/>
    <w:rsid w:val="000F1248"/>
    <w:rsid w:val="000F1862"/>
    <w:rsid w:val="000F1B18"/>
    <w:rsid w:val="000F1D0B"/>
    <w:rsid w:val="000F2B4B"/>
    <w:rsid w:val="000F31A6"/>
    <w:rsid w:val="000F36FC"/>
    <w:rsid w:val="000F3892"/>
    <w:rsid w:val="000F3AD7"/>
    <w:rsid w:val="000F3E5B"/>
    <w:rsid w:val="000F3E64"/>
    <w:rsid w:val="000F4056"/>
    <w:rsid w:val="000F475A"/>
    <w:rsid w:val="000F4777"/>
    <w:rsid w:val="000F4DEA"/>
    <w:rsid w:val="000F4F0C"/>
    <w:rsid w:val="000F4F1F"/>
    <w:rsid w:val="000F5170"/>
    <w:rsid w:val="000F588A"/>
    <w:rsid w:val="000F5D0D"/>
    <w:rsid w:val="000F657B"/>
    <w:rsid w:val="000F6B1E"/>
    <w:rsid w:val="000F6FB7"/>
    <w:rsid w:val="000F70DE"/>
    <w:rsid w:val="000F76A3"/>
    <w:rsid w:val="000F78D1"/>
    <w:rsid w:val="000F7FFC"/>
    <w:rsid w:val="001003CA"/>
    <w:rsid w:val="00100889"/>
    <w:rsid w:val="00100AD4"/>
    <w:rsid w:val="00100B11"/>
    <w:rsid w:val="00100B6D"/>
    <w:rsid w:val="00100C01"/>
    <w:rsid w:val="0010113F"/>
    <w:rsid w:val="001011EE"/>
    <w:rsid w:val="001012CD"/>
    <w:rsid w:val="001012F2"/>
    <w:rsid w:val="00101553"/>
    <w:rsid w:val="001016F9"/>
    <w:rsid w:val="0010179D"/>
    <w:rsid w:val="00101E00"/>
    <w:rsid w:val="001021A9"/>
    <w:rsid w:val="001022A3"/>
    <w:rsid w:val="00102379"/>
    <w:rsid w:val="0010288C"/>
    <w:rsid w:val="00102BCF"/>
    <w:rsid w:val="00103233"/>
    <w:rsid w:val="0010347B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A8"/>
    <w:rsid w:val="00105CDE"/>
    <w:rsid w:val="0010605B"/>
    <w:rsid w:val="001061C5"/>
    <w:rsid w:val="00106330"/>
    <w:rsid w:val="001063FB"/>
    <w:rsid w:val="00106508"/>
    <w:rsid w:val="00106587"/>
    <w:rsid w:val="00106747"/>
    <w:rsid w:val="00106DF4"/>
    <w:rsid w:val="00106E05"/>
    <w:rsid w:val="00107474"/>
    <w:rsid w:val="00107544"/>
    <w:rsid w:val="001077FC"/>
    <w:rsid w:val="00110934"/>
    <w:rsid w:val="00110D18"/>
    <w:rsid w:val="00111577"/>
    <w:rsid w:val="00111CC9"/>
    <w:rsid w:val="00112051"/>
    <w:rsid w:val="0011229F"/>
    <w:rsid w:val="001128A0"/>
    <w:rsid w:val="00112ED7"/>
    <w:rsid w:val="001132AB"/>
    <w:rsid w:val="001133A2"/>
    <w:rsid w:val="00113CD4"/>
    <w:rsid w:val="0011472B"/>
    <w:rsid w:val="001152A1"/>
    <w:rsid w:val="0011540F"/>
    <w:rsid w:val="00115DFF"/>
    <w:rsid w:val="00115E0F"/>
    <w:rsid w:val="00116395"/>
    <w:rsid w:val="001164F7"/>
    <w:rsid w:val="00116991"/>
    <w:rsid w:val="00116A8E"/>
    <w:rsid w:val="00116D53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3C5"/>
    <w:rsid w:val="001213ED"/>
    <w:rsid w:val="00121442"/>
    <w:rsid w:val="00121560"/>
    <w:rsid w:val="0012213A"/>
    <w:rsid w:val="001226F5"/>
    <w:rsid w:val="0012288F"/>
    <w:rsid w:val="001229D3"/>
    <w:rsid w:val="00122C5F"/>
    <w:rsid w:val="00122D2A"/>
    <w:rsid w:val="00122F33"/>
    <w:rsid w:val="00123F1D"/>
    <w:rsid w:val="00123F41"/>
    <w:rsid w:val="0012474D"/>
    <w:rsid w:val="00124C10"/>
    <w:rsid w:val="00124DF8"/>
    <w:rsid w:val="00124F7C"/>
    <w:rsid w:val="001250C3"/>
    <w:rsid w:val="00125488"/>
    <w:rsid w:val="00125753"/>
    <w:rsid w:val="00125755"/>
    <w:rsid w:val="001259D3"/>
    <w:rsid w:val="00125D59"/>
    <w:rsid w:val="00126254"/>
    <w:rsid w:val="00126852"/>
    <w:rsid w:val="00126A9C"/>
    <w:rsid w:val="0012700B"/>
    <w:rsid w:val="001272F4"/>
    <w:rsid w:val="00127312"/>
    <w:rsid w:val="00127FFC"/>
    <w:rsid w:val="00130145"/>
    <w:rsid w:val="0013067D"/>
    <w:rsid w:val="001308C4"/>
    <w:rsid w:val="00130DF7"/>
    <w:rsid w:val="0013115D"/>
    <w:rsid w:val="001316CB"/>
    <w:rsid w:val="00131831"/>
    <w:rsid w:val="00131974"/>
    <w:rsid w:val="00131E66"/>
    <w:rsid w:val="00132773"/>
    <w:rsid w:val="001330DE"/>
    <w:rsid w:val="001331D0"/>
    <w:rsid w:val="00133476"/>
    <w:rsid w:val="00133814"/>
    <w:rsid w:val="00133BC6"/>
    <w:rsid w:val="001341F7"/>
    <w:rsid w:val="00134319"/>
    <w:rsid w:val="001343B5"/>
    <w:rsid w:val="00134831"/>
    <w:rsid w:val="00134985"/>
    <w:rsid w:val="00134AF4"/>
    <w:rsid w:val="00134CA9"/>
    <w:rsid w:val="001352B3"/>
    <w:rsid w:val="00135883"/>
    <w:rsid w:val="00135B1E"/>
    <w:rsid w:val="00135CEB"/>
    <w:rsid w:val="001361FC"/>
    <w:rsid w:val="0013630E"/>
    <w:rsid w:val="00136D43"/>
    <w:rsid w:val="00137224"/>
    <w:rsid w:val="00137445"/>
    <w:rsid w:val="00137A1A"/>
    <w:rsid w:val="00137CAC"/>
    <w:rsid w:val="001404FD"/>
    <w:rsid w:val="00140694"/>
    <w:rsid w:val="0014079E"/>
    <w:rsid w:val="00140CA1"/>
    <w:rsid w:val="001410E2"/>
    <w:rsid w:val="00141AF6"/>
    <w:rsid w:val="00141B71"/>
    <w:rsid w:val="00141DE1"/>
    <w:rsid w:val="0014204E"/>
    <w:rsid w:val="001423B6"/>
    <w:rsid w:val="00142597"/>
    <w:rsid w:val="001426DB"/>
    <w:rsid w:val="00142BD1"/>
    <w:rsid w:val="00142CFB"/>
    <w:rsid w:val="001433CE"/>
    <w:rsid w:val="001434C2"/>
    <w:rsid w:val="0014374B"/>
    <w:rsid w:val="001439FB"/>
    <w:rsid w:val="00143BC0"/>
    <w:rsid w:val="00143C0B"/>
    <w:rsid w:val="00143C1D"/>
    <w:rsid w:val="00143C7A"/>
    <w:rsid w:val="00143F4F"/>
    <w:rsid w:val="001440AA"/>
    <w:rsid w:val="00144868"/>
    <w:rsid w:val="00144F41"/>
    <w:rsid w:val="00145108"/>
    <w:rsid w:val="0014524E"/>
    <w:rsid w:val="00145352"/>
    <w:rsid w:val="001455A2"/>
    <w:rsid w:val="00145ED2"/>
    <w:rsid w:val="0014627A"/>
    <w:rsid w:val="0014627B"/>
    <w:rsid w:val="00146A20"/>
    <w:rsid w:val="00146C86"/>
    <w:rsid w:val="0014797A"/>
    <w:rsid w:val="001500F6"/>
    <w:rsid w:val="001506D9"/>
    <w:rsid w:val="00150B4E"/>
    <w:rsid w:val="00150FC2"/>
    <w:rsid w:val="00151003"/>
    <w:rsid w:val="00151628"/>
    <w:rsid w:val="0015174E"/>
    <w:rsid w:val="00151F91"/>
    <w:rsid w:val="0015218A"/>
    <w:rsid w:val="00152368"/>
    <w:rsid w:val="00152481"/>
    <w:rsid w:val="001524C7"/>
    <w:rsid w:val="00152582"/>
    <w:rsid w:val="00152763"/>
    <w:rsid w:val="001528AC"/>
    <w:rsid w:val="00152EFF"/>
    <w:rsid w:val="00152FAF"/>
    <w:rsid w:val="00153424"/>
    <w:rsid w:val="00153B91"/>
    <w:rsid w:val="001544BB"/>
    <w:rsid w:val="001544C6"/>
    <w:rsid w:val="001546C6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6CA4"/>
    <w:rsid w:val="0015703D"/>
    <w:rsid w:val="001575FC"/>
    <w:rsid w:val="00157759"/>
    <w:rsid w:val="001601F9"/>
    <w:rsid w:val="00161281"/>
    <w:rsid w:val="001612D0"/>
    <w:rsid w:val="0016145C"/>
    <w:rsid w:val="00161546"/>
    <w:rsid w:val="001615F5"/>
    <w:rsid w:val="0016162F"/>
    <w:rsid w:val="001617CC"/>
    <w:rsid w:val="001620A7"/>
    <w:rsid w:val="0016234D"/>
    <w:rsid w:val="001625DE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027"/>
    <w:rsid w:val="00164823"/>
    <w:rsid w:val="00164B8A"/>
    <w:rsid w:val="00164DDA"/>
    <w:rsid w:val="00165DC1"/>
    <w:rsid w:val="00165DDE"/>
    <w:rsid w:val="00165F08"/>
    <w:rsid w:val="00166061"/>
    <w:rsid w:val="001660FD"/>
    <w:rsid w:val="00166767"/>
    <w:rsid w:val="001668D0"/>
    <w:rsid w:val="001668FD"/>
    <w:rsid w:val="001671DC"/>
    <w:rsid w:val="00167259"/>
    <w:rsid w:val="00167465"/>
    <w:rsid w:val="00167710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1BC1"/>
    <w:rsid w:val="00172A9C"/>
    <w:rsid w:val="00172ACB"/>
    <w:rsid w:val="00172FC6"/>
    <w:rsid w:val="001730DC"/>
    <w:rsid w:val="0017347A"/>
    <w:rsid w:val="00173766"/>
    <w:rsid w:val="001738D0"/>
    <w:rsid w:val="0017390E"/>
    <w:rsid w:val="00173B02"/>
    <w:rsid w:val="00173C4C"/>
    <w:rsid w:val="001746C0"/>
    <w:rsid w:val="0017477B"/>
    <w:rsid w:val="001747E2"/>
    <w:rsid w:val="0017483A"/>
    <w:rsid w:val="00175049"/>
    <w:rsid w:val="001759C9"/>
    <w:rsid w:val="00175A16"/>
    <w:rsid w:val="0017610E"/>
    <w:rsid w:val="0017634F"/>
    <w:rsid w:val="001766F9"/>
    <w:rsid w:val="00176712"/>
    <w:rsid w:val="0017679B"/>
    <w:rsid w:val="001768F1"/>
    <w:rsid w:val="001769A7"/>
    <w:rsid w:val="00176E43"/>
    <w:rsid w:val="00177048"/>
    <w:rsid w:val="00177245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5B9"/>
    <w:rsid w:val="00181814"/>
    <w:rsid w:val="00181D60"/>
    <w:rsid w:val="00182159"/>
    <w:rsid w:val="00182D60"/>
    <w:rsid w:val="00182E59"/>
    <w:rsid w:val="00182FF5"/>
    <w:rsid w:val="00183011"/>
    <w:rsid w:val="001831DE"/>
    <w:rsid w:val="001837F8"/>
    <w:rsid w:val="00183B8A"/>
    <w:rsid w:val="00183E7C"/>
    <w:rsid w:val="0018478F"/>
    <w:rsid w:val="00184C92"/>
    <w:rsid w:val="00185330"/>
    <w:rsid w:val="00185667"/>
    <w:rsid w:val="001857D5"/>
    <w:rsid w:val="00186498"/>
    <w:rsid w:val="00186645"/>
    <w:rsid w:val="001869FF"/>
    <w:rsid w:val="0018704C"/>
    <w:rsid w:val="00187A3F"/>
    <w:rsid w:val="00187ED7"/>
    <w:rsid w:val="001904AC"/>
    <w:rsid w:val="00190564"/>
    <w:rsid w:val="001905A4"/>
    <w:rsid w:val="0019078F"/>
    <w:rsid w:val="001907E3"/>
    <w:rsid w:val="00190C0B"/>
    <w:rsid w:val="001911C6"/>
    <w:rsid w:val="001912D8"/>
    <w:rsid w:val="0019139B"/>
    <w:rsid w:val="00191569"/>
    <w:rsid w:val="00191781"/>
    <w:rsid w:val="00191970"/>
    <w:rsid w:val="001919DA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0A"/>
    <w:rsid w:val="0019435B"/>
    <w:rsid w:val="001943FC"/>
    <w:rsid w:val="00194E07"/>
    <w:rsid w:val="00194EAA"/>
    <w:rsid w:val="00194ED4"/>
    <w:rsid w:val="00194F45"/>
    <w:rsid w:val="0019504B"/>
    <w:rsid w:val="00195121"/>
    <w:rsid w:val="001951AF"/>
    <w:rsid w:val="00195634"/>
    <w:rsid w:val="00196272"/>
    <w:rsid w:val="001967B0"/>
    <w:rsid w:val="00196F9C"/>
    <w:rsid w:val="00196FA1"/>
    <w:rsid w:val="00196FE5"/>
    <w:rsid w:val="00197113"/>
    <w:rsid w:val="0019751C"/>
    <w:rsid w:val="0019793F"/>
    <w:rsid w:val="00197D67"/>
    <w:rsid w:val="00197D9C"/>
    <w:rsid w:val="00197DF4"/>
    <w:rsid w:val="001A05F8"/>
    <w:rsid w:val="001A0A95"/>
    <w:rsid w:val="001A0B2A"/>
    <w:rsid w:val="001A0B87"/>
    <w:rsid w:val="001A18A0"/>
    <w:rsid w:val="001A1DB1"/>
    <w:rsid w:val="001A22B6"/>
    <w:rsid w:val="001A2411"/>
    <w:rsid w:val="001A3164"/>
    <w:rsid w:val="001A32CD"/>
    <w:rsid w:val="001A3611"/>
    <w:rsid w:val="001A3A8D"/>
    <w:rsid w:val="001A4598"/>
    <w:rsid w:val="001A487B"/>
    <w:rsid w:val="001A5074"/>
    <w:rsid w:val="001A50A3"/>
    <w:rsid w:val="001A56D0"/>
    <w:rsid w:val="001A58AA"/>
    <w:rsid w:val="001A603E"/>
    <w:rsid w:val="001A610B"/>
    <w:rsid w:val="001A623D"/>
    <w:rsid w:val="001A6449"/>
    <w:rsid w:val="001A66BD"/>
    <w:rsid w:val="001A67DA"/>
    <w:rsid w:val="001A67E0"/>
    <w:rsid w:val="001A68B1"/>
    <w:rsid w:val="001A6BD9"/>
    <w:rsid w:val="001A7088"/>
    <w:rsid w:val="001A78D5"/>
    <w:rsid w:val="001B00A6"/>
    <w:rsid w:val="001B0267"/>
    <w:rsid w:val="001B028D"/>
    <w:rsid w:val="001B0EB6"/>
    <w:rsid w:val="001B0F4D"/>
    <w:rsid w:val="001B1214"/>
    <w:rsid w:val="001B163B"/>
    <w:rsid w:val="001B1703"/>
    <w:rsid w:val="001B1785"/>
    <w:rsid w:val="001B1795"/>
    <w:rsid w:val="001B1B62"/>
    <w:rsid w:val="001B1E4C"/>
    <w:rsid w:val="001B1F51"/>
    <w:rsid w:val="001B23DF"/>
    <w:rsid w:val="001B2C5D"/>
    <w:rsid w:val="001B2D5B"/>
    <w:rsid w:val="001B2EFB"/>
    <w:rsid w:val="001B3027"/>
    <w:rsid w:val="001B3075"/>
    <w:rsid w:val="001B34A1"/>
    <w:rsid w:val="001B36FD"/>
    <w:rsid w:val="001B37AB"/>
    <w:rsid w:val="001B394C"/>
    <w:rsid w:val="001B3BE7"/>
    <w:rsid w:val="001B3EF0"/>
    <w:rsid w:val="001B4350"/>
    <w:rsid w:val="001B4929"/>
    <w:rsid w:val="001B4BE7"/>
    <w:rsid w:val="001B4D10"/>
    <w:rsid w:val="001B5233"/>
    <w:rsid w:val="001B5491"/>
    <w:rsid w:val="001B56B0"/>
    <w:rsid w:val="001B61F2"/>
    <w:rsid w:val="001B6227"/>
    <w:rsid w:val="001B6422"/>
    <w:rsid w:val="001B64FA"/>
    <w:rsid w:val="001B6973"/>
    <w:rsid w:val="001B6E00"/>
    <w:rsid w:val="001B6FBE"/>
    <w:rsid w:val="001B70F3"/>
    <w:rsid w:val="001B7552"/>
    <w:rsid w:val="001B7BB3"/>
    <w:rsid w:val="001B7EB2"/>
    <w:rsid w:val="001C0039"/>
    <w:rsid w:val="001C0115"/>
    <w:rsid w:val="001C0409"/>
    <w:rsid w:val="001C051C"/>
    <w:rsid w:val="001C0CFE"/>
    <w:rsid w:val="001C157E"/>
    <w:rsid w:val="001C1718"/>
    <w:rsid w:val="001C1725"/>
    <w:rsid w:val="001C1920"/>
    <w:rsid w:val="001C1B16"/>
    <w:rsid w:val="001C1C50"/>
    <w:rsid w:val="001C1EEC"/>
    <w:rsid w:val="001C2026"/>
    <w:rsid w:val="001C206C"/>
    <w:rsid w:val="001C20EE"/>
    <w:rsid w:val="001C22F6"/>
    <w:rsid w:val="001C2C5E"/>
    <w:rsid w:val="001C32AB"/>
    <w:rsid w:val="001C33CD"/>
    <w:rsid w:val="001C36C5"/>
    <w:rsid w:val="001C3C15"/>
    <w:rsid w:val="001C4022"/>
    <w:rsid w:val="001C4771"/>
    <w:rsid w:val="001C478F"/>
    <w:rsid w:val="001C54A7"/>
    <w:rsid w:val="001C56AF"/>
    <w:rsid w:val="001C5B50"/>
    <w:rsid w:val="001C5CFF"/>
    <w:rsid w:val="001C5EDE"/>
    <w:rsid w:val="001C5FC7"/>
    <w:rsid w:val="001C6AE1"/>
    <w:rsid w:val="001C6DBD"/>
    <w:rsid w:val="001C6F8C"/>
    <w:rsid w:val="001C6FD0"/>
    <w:rsid w:val="001C72F9"/>
    <w:rsid w:val="001D0724"/>
    <w:rsid w:val="001D0DB9"/>
    <w:rsid w:val="001D19D7"/>
    <w:rsid w:val="001D1A68"/>
    <w:rsid w:val="001D1C6C"/>
    <w:rsid w:val="001D1F98"/>
    <w:rsid w:val="001D1FC1"/>
    <w:rsid w:val="001D2536"/>
    <w:rsid w:val="001D2F24"/>
    <w:rsid w:val="001D3092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5F33"/>
    <w:rsid w:val="001D6527"/>
    <w:rsid w:val="001D6E35"/>
    <w:rsid w:val="001D6EB0"/>
    <w:rsid w:val="001D706A"/>
    <w:rsid w:val="001D72B1"/>
    <w:rsid w:val="001D7577"/>
    <w:rsid w:val="001D77D2"/>
    <w:rsid w:val="001D7F82"/>
    <w:rsid w:val="001D7FC7"/>
    <w:rsid w:val="001E033D"/>
    <w:rsid w:val="001E03B8"/>
    <w:rsid w:val="001E05B9"/>
    <w:rsid w:val="001E0759"/>
    <w:rsid w:val="001E0AFA"/>
    <w:rsid w:val="001E0BAC"/>
    <w:rsid w:val="001E0ED9"/>
    <w:rsid w:val="001E100A"/>
    <w:rsid w:val="001E115C"/>
    <w:rsid w:val="001E11BC"/>
    <w:rsid w:val="001E12F4"/>
    <w:rsid w:val="001E1453"/>
    <w:rsid w:val="001E1A8A"/>
    <w:rsid w:val="001E1ADF"/>
    <w:rsid w:val="001E1C7E"/>
    <w:rsid w:val="001E1D1B"/>
    <w:rsid w:val="001E1F0C"/>
    <w:rsid w:val="001E21AC"/>
    <w:rsid w:val="001E2232"/>
    <w:rsid w:val="001E26AC"/>
    <w:rsid w:val="001E2737"/>
    <w:rsid w:val="001E283D"/>
    <w:rsid w:val="001E2BAC"/>
    <w:rsid w:val="001E33D1"/>
    <w:rsid w:val="001E3613"/>
    <w:rsid w:val="001E3798"/>
    <w:rsid w:val="001E3862"/>
    <w:rsid w:val="001E3886"/>
    <w:rsid w:val="001E40BC"/>
    <w:rsid w:val="001E40CA"/>
    <w:rsid w:val="001E461D"/>
    <w:rsid w:val="001E47CB"/>
    <w:rsid w:val="001E4AB9"/>
    <w:rsid w:val="001E4C83"/>
    <w:rsid w:val="001E5102"/>
    <w:rsid w:val="001E5163"/>
    <w:rsid w:val="001E5340"/>
    <w:rsid w:val="001E5CC1"/>
    <w:rsid w:val="001E60B8"/>
    <w:rsid w:val="001E69B5"/>
    <w:rsid w:val="001E6BCB"/>
    <w:rsid w:val="001E6E4C"/>
    <w:rsid w:val="001E7324"/>
    <w:rsid w:val="001E73DA"/>
    <w:rsid w:val="001E7DEB"/>
    <w:rsid w:val="001F062F"/>
    <w:rsid w:val="001F093A"/>
    <w:rsid w:val="001F0962"/>
    <w:rsid w:val="001F0B7A"/>
    <w:rsid w:val="001F0BAB"/>
    <w:rsid w:val="001F0BB7"/>
    <w:rsid w:val="001F13BD"/>
    <w:rsid w:val="001F1979"/>
    <w:rsid w:val="001F1DA3"/>
    <w:rsid w:val="001F1FF3"/>
    <w:rsid w:val="001F220F"/>
    <w:rsid w:val="001F26F9"/>
    <w:rsid w:val="001F28A5"/>
    <w:rsid w:val="001F2CBE"/>
    <w:rsid w:val="001F2D89"/>
    <w:rsid w:val="001F2DAC"/>
    <w:rsid w:val="001F2DE6"/>
    <w:rsid w:val="001F319B"/>
    <w:rsid w:val="001F325E"/>
    <w:rsid w:val="001F3282"/>
    <w:rsid w:val="001F33B9"/>
    <w:rsid w:val="001F369F"/>
    <w:rsid w:val="001F3729"/>
    <w:rsid w:val="001F3768"/>
    <w:rsid w:val="001F37D8"/>
    <w:rsid w:val="001F37FD"/>
    <w:rsid w:val="001F39A9"/>
    <w:rsid w:val="001F3D4A"/>
    <w:rsid w:val="001F3DA9"/>
    <w:rsid w:val="001F41C2"/>
    <w:rsid w:val="001F452E"/>
    <w:rsid w:val="001F4B2B"/>
    <w:rsid w:val="001F4E0B"/>
    <w:rsid w:val="001F514E"/>
    <w:rsid w:val="001F5348"/>
    <w:rsid w:val="001F566E"/>
    <w:rsid w:val="001F5AD0"/>
    <w:rsid w:val="001F61A8"/>
    <w:rsid w:val="001F6D8B"/>
    <w:rsid w:val="001F6F35"/>
    <w:rsid w:val="001F721F"/>
    <w:rsid w:val="001F76C1"/>
    <w:rsid w:val="001F7D1D"/>
    <w:rsid w:val="001F7F88"/>
    <w:rsid w:val="00200856"/>
    <w:rsid w:val="00200C69"/>
    <w:rsid w:val="00200C8B"/>
    <w:rsid w:val="002013F2"/>
    <w:rsid w:val="002015C0"/>
    <w:rsid w:val="00201BB9"/>
    <w:rsid w:val="00201E82"/>
    <w:rsid w:val="002022C9"/>
    <w:rsid w:val="0020245A"/>
    <w:rsid w:val="00202829"/>
    <w:rsid w:val="002029C3"/>
    <w:rsid w:val="00203E0E"/>
    <w:rsid w:val="002040DC"/>
    <w:rsid w:val="0020424C"/>
    <w:rsid w:val="00204354"/>
    <w:rsid w:val="00204581"/>
    <w:rsid w:val="00204663"/>
    <w:rsid w:val="002046C3"/>
    <w:rsid w:val="00204993"/>
    <w:rsid w:val="00204D7F"/>
    <w:rsid w:val="00205153"/>
    <w:rsid w:val="00205B0F"/>
    <w:rsid w:val="00205C85"/>
    <w:rsid w:val="002064E4"/>
    <w:rsid w:val="0020675E"/>
    <w:rsid w:val="002067C7"/>
    <w:rsid w:val="0020699E"/>
    <w:rsid w:val="00206AFB"/>
    <w:rsid w:val="00206F50"/>
    <w:rsid w:val="00206FB0"/>
    <w:rsid w:val="0020771F"/>
    <w:rsid w:val="00207C0E"/>
    <w:rsid w:val="0021057C"/>
    <w:rsid w:val="002109F3"/>
    <w:rsid w:val="00210A83"/>
    <w:rsid w:val="00211250"/>
    <w:rsid w:val="00211464"/>
    <w:rsid w:val="00211918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C68"/>
    <w:rsid w:val="0021511A"/>
    <w:rsid w:val="00215B66"/>
    <w:rsid w:val="00215E2B"/>
    <w:rsid w:val="00215E6C"/>
    <w:rsid w:val="0021666D"/>
    <w:rsid w:val="00216932"/>
    <w:rsid w:val="00216A9E"/>
    <w:rsid w:val="00216B30"/>
    <w:rsid w:val="00216C83"/>
    <w:rsid w:val="00216F31"/>
    <w:rsid w:val="00217198"/>
    <w:rsid w:val="00217C5C"/>
    <w:rsid w:val="00220047"/>
    <w:rsid w:val="0022016E"/>
    <w:rsid w:val="002202B9"/>
    <w:rsid w:val="00220389"/>
    <w:rsid w:val="00220409"/>
    <w:rsid w:val="00220833"/>
    <w:rsid w:val="00220BFD"/>
    <w:rsid w:val="00220E34"/>
    <w:rsid w:val="00220FAC"/>
    <w:rsid w:val="0022109C"/>
    <w:rsid w:val="0022150A"/>
    <w:rsid w:val="00221560"/>
    <w:rsid w:val="002217CC"/>
    <w:rsid w:val="002219CA"/>
    <w:rsid w:val="00221ADE"/>
    <w:rsid w:val="00221F8E"/>
    <w:rsid w:val="002220CA"/>
    <w:rsid w:val="0022277E"/>
    <w:rsid w:val="0022284B"/>
    <w:rsid w:val="00223202"/>
    <w:rsid w:val="00223892"/>
    <w:rsid w:val="00223B3E"/>
    <w:rsid w:val="00223D05"/>
    <w:rsid w:val="002241F3"/>
    <w:rsid w:val="00224259"/>
    <w:rsid w:val="00224757"/>
    <w:rsid w:val="002247BA"/>
    <w:rsid w:val="00225194"/>
    <w:rsid w:val="00225457"/>
    <w:rsid w:val="002254B3"/>
    <w:rsid w:val="00225A39"/>
    <w:rsid w:val="00225DF2"/>
    <w:rsid w:val="0022609E"/>
    <w:rsid w:val="002260CB"/>
    <w:rsid w:val="0022642C"/>
    <w:rsid w:val="00226825"/>
    <w:rsid w:val="00226A4C"/>
    <w:rsid w:val="00226AC9"/>
    <w:rsid w:val="00226D76"/>
    <w:rsid w:val="002270DF"/>
    <w:rsid w:val="00227519"/>
    <w:rsid w:val="002278A9"/>
    <w:rsid w:val="00227DBD"/>
    <w:rsid w:val="002301B3"/>
    <w:rsid w:val="00230A1F"/>
    <w:rsid w:val="00230BB6"/>
    <w:rsid w:val="00230E5D"/>
    <w:rsid w:val="002310B3"/>
    <w:rsid w:val="00231695"/>
    <w:rsid w:val="0023187B"/>
    <w:rsid w:val="00231B75"/>
    <w:rsid w:val="002320C3"/>
    <w:rsid w:val="002321B8"/>
    <w:rsid w:val="0023258F"/>
    <w:rsid w:val="002327FA"/>
    <w:rsid w:val="00232993"/>
    <w:rsid w:val="002329E4"/>
    <w:rsid w:val="00232A8C"/>
    <w:rsid w:val="00232B4E"/>
    <w:rsid w:val="00232C84"/>
    <w:rsid w:val="00232D52"/>
    <w:rsid w:val="0023311B"/>
    <w:rsid w:val="00233258"/>
    <w:rsid w:val="00233657"/>
    <w:rsid w:val="002336FB"/>
    <w:rsid w:val="00233C75"/>
    <w:rsid w:val="002343B4"/>
    <w:rsid w:val="002345F8"/>
    <w:rsid w:val="002346EC"/>
    <w:rsid w:val="00235334"/>
    <w:rsid w:val="002357F9"/>
    <w:rsid w:val="0023596A"/>
    <w:rsid w:val="00235DF4"/>
    <w:rsid w:val="0023615B"/>
    <w:rsid w:val="0023662A"/>
    <w:rsid w:val="00236CC6"/>
    <w:rsid w:val="00236CE9"/>
    <w:rsid w:val="00237437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1D2A"/>
    <w:rsid w:val="00242E1E"/>
    <w:rsid w:val="002430EF"/>
    <w:rsid w:val="0024325E"/>
    <w:rsid w:val="00243326"/>
    <w:rsid w:val="002435E4"/>
    <w:rsid w:val="00243B96"/>
    <w:rsid w:val="00244271"/>
    <w:rsid w:val="00244C87"/>
    <w:rsid w:val="00245181"/>
    <w:rsid w:val="00245246"/>
    <w:rsid w:val="002454AE"/>
    <w:rsid w:val="002455AA"/>
    <w:rsid w:val="00245A17"/>
    <w:rsid w:val="00246478"/>
    <w:rsid w:val="002466A6"/>
    <w:rsid w:val="00246767"/>
    <w:rsid w:val="0024679D"/>
    <w:rsid w:val="00246BCD"/>
    <w:rsid w:val="00246E45"/>
    <w:rsid w:val="00246F74"/>
    <w:rsid w:val="0024706C"/>
    <w:rsid w:val="0024707A"/>
    <w:rsid w:val="0024781D"/>
    <w:rsid w:val="0025062D"/>
    <w:rsid w:val="00250689"/>
    <w:rsid w:val="00250BB5"/>
    <w:rsid w:val="00250EC2"/>
    <w:rsid w:val="00250ED1"/>
    <w:rsid w:val="0025163B"/>
    <w:rsid w:val="002516D5"/>
    <w:rsid w:val="002518B0"/>
    <w:rsid w:val="0025190B"/>
    <w:rsid w:val="002519CE"/>
    <w:rsid w:val="00251C78"/>
    <w:rsid w:val="002523A1"/>
    <w:rsid w:val="00252BB6"/>
    <w:rsid w:val="00252D2D"/>
    <w:rsid w:val="00252DE5"/>
    <w:rsid w:val="00253202"/>
    <w:rsid w:val="002535B6"/>
    <w:rsid w:val="002536FA"/>
    <w:rsid w:val="00253C1D"/>
    <w:rsid w:val="002542F7"/>
    <w:rsid w:val="00254334"/>
    <w:rsid w:val="0025441D"/>
    <w:rsid w:val="002547AA"/>
    <w:rsid w:val="00254839"/>
    <w:rsid w:val="00254B17"/>
    <w:rsid w:val="00254C23"/>
    <w:rsid w:val="00254E9F"/>
    <w:rsid w:val="002551AB"/>
    <w:rsid w:val="002554B4"/>
    <w:rsid w:val="00255611"/>
    <w:rsid w:val="00255E17"/>
    <w:rsid w:val="0025616F"/>
    <w:rsid w:val="00256187"/>
    <w:rsid w:val="002563B5"/>
    <w:rsid w:val="00256939"/>
    <w:rsid w:val="00256AA2"/>
    <w:rsid w:val="00256FBD"/>
    <w:rsid w:val="00257391"/>
    <w:rsid w:val="002578A4"/>
    <w:rsid w:val="00257DB8"/>
    <w:rsid w:val="00260362"/>
    <w:rsid w:val="002607E8"/>
    <w:rsid w:val="00260E1F"/>
    <w:rsid w:val="002610A7"/>
    <w:rsid w:val="00261348"/>
    <w:rsid w:val="0026147E"/>
    <w:rsid w:val="0026149E"/>
    <w:rsid w:val="00261945"/>
    <w:rsid w:val="002624AE"/>
    <w:rsid w:val="002624F3"/>
    <w:rsid w:val="00262565"/>
    <w:rsid w:val="00262930"/>
    <w:rsid w:val="002630AB"/>
    <w:rsid w:val="002634DA"/>
    <w:rsid w:val="00263AEA"/>
    <w:rsid w:val="00263BD6"/>
    <w:rsid w:val="00263BEB"/>
    <w:rsid w:val="002644E6"/>
    <w:rsid w:val="00264767"/>
    <w:rsid w:val="0026482B"/>
    <w:rsid w:val="00264FC6"/>
    <w:rsid w:val="0026595B"/>
    <w:rsid w:val="00265C28"/>
    <w:rsid w:val="002667A0"/>
    <w:rsid w:val="00266808"/>
    <w:rsid w:val="00266D7D"/>
    <w:rsid w:val="0026782A"/>
    <w:rsid w:val="00267B46"/>
    <w:rsid w:val="00267F30"/>
    <w:rsid w:val="00270196"/>
    <w:rsid w:val="002706D4"/>
    <w:rsid w:val="0027082A"/>
    <w:rsid w:val="00271958"/>
    <w:rsid w:val="00271B8C"/>
    <w:rsid w:val="00271C53"/>
    <w:rsid w:val="00271E43"/>
    <w:rsid w:val="00271E7A"/>
    <w:rsid w:val="0027222E"/>
    <w:rsid w:val="0027227C"/>
    <w:rsid w:val="00272CA7"/>
    <w:rsid w:val="00273194"/>
    <w:rsid w:val="002737C4"/>
    <w:rsid w:val="002737CA"/>
    <w:rsid w:val="0027414B"/>
    <w:rsid w:val="002745CD"/>
    <w:rsid w:val="002753B8"/>
    <w:rsid w:val="00275404"/>
    <w:rsid w:val="0027561F"/>
    <w:rsid w:val="0027564C"/>
    <w:rsid w:val="002758E5"/>
    <w:rsid w:val="002759B9"/>
    <w:rsid w:val="002759D1"/>
    <w:rsid w:val="00275A23"/>
    <w:rsid w:val="00275DF6"/>
    <w:rsid w:val="002761B7"/>
    <w:rsid w:val="002767ED"/>
    <w:rsid w:val="00276B25"/>
    <w:rsid w:val="002771E0"/>
    <w:rsid w:val="00277204"/>
    <w:rsid w:val="00277221"/>
    <w:rsid w:val="00277489"/>
    <w:rsid w:val="002777A6"/>
    <w:rsid w:val="00277CB1"/>
    <w:rsid w:val="00277EB4"/>
    <w:rsid w:val="002801A5"/>
    <w:rsid w:val="00280661"/>
    <w:rsid w:val="0028070C"/>
    <w:rsid w:val="00280BD7"/>
    <w:rsid w:val="00280E56"/>
    <w:rsid w:val="00280F7E"/>
    <w:rsid w:val="002812D7"/>
    <w:rsid w:val="002812D9"/>
    <w:rsid w:val="0028158D"/>
    <w:rsid w:val="00281728"/>
    <w:rsid w:val="002817EF"/>
    <w:rsid w:val="0028188C"/>
    <w:rsid w:val="002818BC"/>
    <w:rsid w:val="00281CE4"/>
    <w:rsid w:val="00281EB7"/>
    <w:rsid w:val="00281EDA"/>
    <w:rsid w:val="002820DC"/>
    <w:rsid w:val="002820F7"/>
    <w:rsid w:val="00282518"/>
    <w:rsid w:val="002826E6"/>
    <w:rsid w:val="002827D2"/>
    <w:rsid w:val="00282849"/>
    <w:rsid w:val="00282949"/>
    <w:rsid w:val="002831AB"/>
    <w:rsid w:val="00283914"/>
    <w:rsid w:val="00283CE8"/>
    <w:rsid w:val="00283D7D"/>
    <w:rsid w:val="00283DA0"/>
    <w:rsid w:val="00284072"/>
    <w:rsid w:val="002842E9"/>
    <w:rsid w:val="002845C1"/>
    <w:rsid w:val="00284681"/>
    <w:rsid w:val="002848B1"/>
    <w:rsid w:val="00285510"/>
    <w:rsid w:val="002856B8"/>
    <w:rsid w:val="00285AF2"/>
    <w:rsid w:val="002866CA"/>
    <w:rsid w:val="002868D3"/>
    <w:rsid w:val="00286B4B"/>
    <w:rsid w:val="00286DD6"/>
    <w:rsid w:val="00287004"/>
    <w:rsid w:val="002876E2"/>
    <w:rsid w:val="0028771F"/>
    <w:rsid w:val="00287CD6"/>
    <w:rsid w:val="0029020F"/>
    <w:rsid w:val="0029028E"/>
    <w:rsid w:val="002906BD"/>
    <w:rsid w:val="00290703"/>
    <w:rsid w:val="0029084B"/>
    <w:rsid w:val="00290941"/>
    <w:rsid w:val="00290C83"/>
    <w:rsid w:val="00290F29"/>
    <w:rsid w:val="002916C3"/>
    <w:rsid w:val="00291A91"/>
    <w:rsid w:val="00291C3F"/>
    <w:rsid w:val="00291D83"/>
    <w:rsid w:val="00292070"/>
    <w:rsid w:val="002921BE"/>
    <w:rsid w:val="0029239E"/>
    <w:rsid w:val="0029275E"/>
    <w:rsid w:val="002929DE"/>
    <w:rsid w:val="00292E9A"/>
    <w:rsid w:val="0029347F"/>
    <w:rsid w:val="0029381D"/>
    <w:rsid w:val="00293868"/>
    <w:rsid w:val="00293BE4"/>
    <w:rsid w:val="00293C0E"/>
    <w:rsid w:val="00293F5F"/>
    <w:rsid w:val="0029409E"/>
    <w:rsid w:val="002948CF"/>
    <w:rsid w:val="00295351"/>
    <w:rsid w:val="00295420"/>
    <w:rsid w:val="00295440"/>
    <w:rsid w:val="002955EF"/>
    <w:rsid w:val="00295740"/>
    <w:rsid w:val="00295AD9"/>
    <w:rsid w:val="00295F2C"/>
    <w:rsid w:val="00296044"/>
    <w:rsid w:val="002962E1"/>
    <w:rsid w:val="00296631"/>
    <w:rsid w:val="00296939"/>
    <w:rsid w:val="00296CC9"/>
    <w:rsid w:val="0029720C"/>
    <w:rsid w:val="00297431"/>
    <w:rsid w:val="00297637"/>
    <w:rsid w:val="00297AB2"/>
    <w:rsid w:val="002A018B"/>
    <w:rsid w:val="002A02E7"/>
    <w:rsid w:val="002A1708"/>
    <w:rsid w:val="002A1717"/>
    <w:rsid w:val="002A220E"/>
    <w:rsid w:val="002A223A"/>
    <w:rsid w:val="002A32A4"/>
    <w:rsid w:val="002A32EC"/>
    <w:rsid w:val="002A3473"/>
    <w:rsid w:val="002A3B74"/>
    <w:rsid w:val="002A4A7A"/>
    <w:rsid w:val="002A5016"/>
    <w:rsid w:val="002A5125"/>
    <w:rsid w:val="002A5383"/>
    <w:rsid w:val="002A53AF"/>
    <w:rsid w:val="002A5770"/>
    <w:rsid w:val="002A5AA5"/>
    <w:rsid w:val="002A5C5E"/>
    <w:rsid w:val="002A69E5"/>
    <w:rsid w:val="002A6C4B"/>
    <w:rsid w:val="002A70B5"/>
    <w:rsid w:val="002A7437"/>
    <w:rsid w:val="002A75A5"/>
    <w:rsid w:val="002A760B"/>
    <w:rsid w:val="002A762D"/>
    <w:rsid w:val="002A782E"/>
    <w:rsid w:val="002A794E"/>
    <w:rsid w:val="002A7B35"/>
    <w:rsid w:val="002A7D6E"/>
    <w:rsid w:val="002A7ED8"/>
    <w:rsid w:val="002B047D"/>
    <w:rsid w:val="002B0DA6"/>
    <w:rsid w:val="002B0E8A"/>
    <w:rsid w:val="002B0EE3"/>
    <w:rsid w:val="002B0FE1"/>
    <w:rsid w:val="002B1503"/>
    <w:rsid w:val="002B1561"/>
    <w:rsid w:val="002B164E"/>
    <w:rsid w:val="002B16B4"/>
    <w:rsid w:val="002B1B0D"/>
    <w:rsid w:val="002B1DEF"/>
    <w:rsid w:val="002B24D0"/>
    <w:rsid w:val="002B2552"/>
    <w:rsid w:val="002B275E"/>
    <w:rsid w:val="002B2AB5"/>
    <w:rsid w:val="002B2E99"/>
    <w:rsid w:val="002B2F67"/>
    <w:rsid w:val="002B2FCD"/>
    <w:rsid w:val="002B3409"/>
    <w:rsid w:val="002B3C14"/>
    <w:rsid w:val="002B3DDC"/>
    <w:rsid w:val="002B41E9"/>
    <w:rsid w:val="002B42F6"/>
    <w:rsid w:val="002B43C8"/>
    <w:rsid w:val="002B442D"/>
    <w:rsid w:val="002B47B1"/>
    <w:rsid w:val="002B483A"/>
    <w:rsid w:val="002B49C7"/>
    <w:rsid w:val="002B4ABC"/>
    <w:rsid w:val="002B4B84"/>
    <w:rsid w:val="002B5977"/>
    <w:rsid w:val="002B5C29"/>
    <w:rsid w:val="002B5E9A"/>
    <w:rsid w:val="002B6009"/>
    <w:rsid w:val="002B648F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601"/>
    <w:rsid w:val="002C1839"/>
    <w:rsid w:val="002C197A"/>
    <w:rsid w:val="002C1D81"/>
    <w:rsid w:val="002C1ECA"/>
    <w:rsid w:val="002C211D"/>
    <w:rsid w:val="002C22D9"/>
    <w:rsid w:val="002C2972"/>
    <w:rsid w:val="002C2B4C"/>
    <w:rsid w:val="002C302E"/>
    <w:rsid w:val="002C3571"/>
    <w:rsid w:val="002C36C0"/>
    <w:rsid w:val="002C3C71"/>
    <w:rsid w:val="002C3D98"/>
    <w:rsid w:val="002C3FCB"/>
    <w:rsid w:val="002C47CC"/>
    <w:rsid w:val="002C4A24"/>
    <w:rsid w:val="002C4DB2"/>
    <w:rsid w:val="002C56F2"/>
    <w:rsid w:val="002C5B13"/>
    <w:rsid w:val="002C620E"/>
    <w:rsid w:val="002C68B7"/>
    <w:rsid w:val="002C7D8A"/>
    <w:rsid w:val="002D13B0"/>
    <w:rsid w:val="002D1861"/>
    <w:rsid w:val="002D1A29"/>
    <w:rsid w:val="002D1A7A"/>
    <w:rsid w:val="002D1B27"/>
    <w:rsid w:val="002D1BD7"/>
    <w:rsid w:val="002D209B"/>
    <w:rsid w:val="002D20CB"/>
    <w:rsid w:val="002D219C"/>
    <w:rsid w:val="002D2329"/>
    <w:rsid w:val="002D2332"/>
    <w:rsid w:val="002D2377"/>
    <w:rsid w:val="002D2813"/>
    <w:rsid w:val="002D31D7"/>
    <w:rsid w:val="002D3475"/>
    <w:rsid w:val="002D3971"/>
    <w:rsid w:val="002D4852"/>
    <w:rsid w:val="002D4DFD"/>
    <w:rsid w:val="002D524D"/>
    <w:rsid w:val="002D56C8"/>
    <w:rsid w:val="002D5976"/>
    <w:rsid w:val="002D5E8F"/>
    <w:rsid w:val="002D614B"/>
    <w:rsid w:val="002D636E"/>
    <w:rsid w:val="002D652B"/>
    <w:rsid w:val="002D6602"/>
    <w:rsid w:val="002D6B18"/>
    <w:rsid w:val="002D6B24"/>
    <w:rsid w:val="002D6E9D"/>
    <w:rsid w:val="002D71DC"/>
    <w:rsid w:val="002D765C"/>
    <w:rsid w:val="002D77B4"/>
    <w:rsid w:val="002D7FA5"/>
    <w:rsid w:val="002E023B"/>
    <w:rsid w:val="002E02BE"/>
    <w:rsid w:val="002E0330"/>
    <w:rsid w:val="002E05B6"/>
    <w:rsid w:val="002E0642"/>
    <w:rsid w:val="002E079C"/>
    <w:rsid w:val="002E0A2A"/>
    <w:rsid w:val="002E0ACB"/>
    <w:rsid w:val="002E1A5B"/>
    <w:rsid w:val="002E1AF6"/>
    <w:rsid w:val="002E21E2"/>
    <w:rsid w:val="002E22FE"/>
    <w:rsid w:val="002E2386"/>
    <w:rsid w:val="002E2542"/>
    <w:rsid w:val="002E31E3"/>
    <w:rsid w:val="002E320C"/>
    <w:rsid w:val="002E3369"/>
    <w:rsid w:val="002E3423"/>
    <w:rsid w:val="002E3952"/>
    <w:rsid w:val="002E3DB3"/>
    <w:rsid w:val="002E4265"/>
    <w:rsid w:val="002E4EEB"/>
    <w:rsid w:val="002E5212"/>
    <w:rsid w:val="002E554F"/>
    <w:rsid w:val="002E5DD4"/>
    <w:rsid w:val="002E62B1"/>
    <w:rsid w:val="002E6664"/>
    <w:rsid w:val="002E68FD"/>
    <w:rsid w:val="002E6BEE"/>
    <w:rsid w:val="002E6E13"/>
    <w:rsid w:val="002E72D7"/>
    <w:rsid w:val="002E7350"/>
    <w:rsid w:val="002E7524"/>
    <w:rsid w:val="002E76B5"/>
    <w:rsid w:val="002E7E17"/>
    <w:rsid w:val="002E7FE5"/>
    <w:rsid w:val="002F020F"/>
    <w:rsid w:val="002F060B"/>
    <w:rsid w:val="002F0A5A"/>
    <w:rsid w:val="002F0D9B"/>
    <w:rsid w:val="002F0E68"/>
    <w:rsid w:val="002F1968"/>
    <w:rsid w:val="002F1BAD"/>
    <w:rsid w:val="002F1CA8"/>
    <w:rsid w:val="002F23E8"/>
    <w:rsid w:val="002F241D"/>
    <w:rsid w:val="002F2BCE"/>
    <w:rsid w:val="002F351B"/>
    <w:rsid w:val="002F3840"/>
    <w:rsid w:val="002F3A50"/>
    <w:rsid w:val="002F3A81"/>
    <w:rsid w:val="002F3CE8"/>
    <w:rsid w:val="002F3DCB"/>
    <w:rsid w:val="002F3E07"/>
    <w:rsid w:val="002F4305"/>
    <w:rsid w:val="002F46EF"/>
    <w:rsid w:val="002F4AE7"/>
    <w:rsid w:val="002F522E"/>
    <w:rsid w:val="002F5561"/>
    <w:rsid w:val="002F5629"/>
    <w:rsid w:val="002F5820"/>
    <w:rsid w:val="002F5DAD"/>
    <w:rsid w:val="002F5F0B"/>
    <w:rsid w:val="002F5F77"/>
    <w:rsid w:val="002F6043"/>
    <w:rsid w:val="002F6076"/>
    <w:rsid w:val="002F61AB"/>
    <w:rsid w:val="002F6503"/>
    <w:rsid w:val="002F66AE"/>
    <w:rsid w:val="002F6F7D"/>
    <w:rsid w:val="002F76D5"/>
    <w:rsid w:val="002F7BC2"/>
    <w:rsid w:val="002F7E0E"/>
    <w:rsid w:val="002F7EE2"/>
    <w:rsid w:val="003001F4"/>
    <w:rsid w:val="00301176"/>
    <w:rsid w:val="00301DC0"/>
    <w:rsid w:val="00301FAA"/>
    <w:rsid w:val="003020A0"/>
    <w:rsid w:val="003023BD"/>
    <w:rsid w:val="00302482"/>
    <w:rsid w:val="00303547"/>
    <w:rsid w:val="003035DB"/>
    <w:rsid w:val="00303BF1"/>
    <w:rsid w:val="00303D08"/>
    <w:rsid w:val="0030466C"/>
    <w:rsid w:val="00304D33"/>
    <w:rsid w:val="00304E9F"/>
    <w:rsid w:val="00304F30"/>
    <w:rsid w:val="0030549A"/>
    <w:rsid w:val="003055AF"/>
    <w:rsid w:val="00305F93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758A"/>
    <w:rsid w:val="00310443"/>
    <w:rsid w:val="00310524"/>
    <w:rsid w:val="00310DF8"/>
    <w:rsid w:val="003112D0"/>
    <w:rsid w:val="00311A90"/>
    <w:rsid w:val="00311B5E"/>
    <w:rsid w:val="00311CDD"/>
    <w:rsid w:val="00312332"/>
    <w:rsid w:val="003125D1"/>
    <w:rsid w:val="00312D77"/>
    <w:rsid w:val="00312FF6"/>
    <w:rsid w:val="00313010"/>
    <w:rsid w:val="00313D6B"/>
    <w:rsid w:val="0031425E"/>
    <w:rsid w:val="0031444D"/>
    <w:rsid w:val="00314884"/>
    <w:rsid w:val="0031497E"/>
    <w:rsid w:val="00314A30"/>
    <w:rsid w:val="00314B76"/>
    <w:rsid w:val="00314C78"/>
    <w:rsid w:val="0031503D"/>
    <w:rsid w:val="003159A9"/>
    <w:rsid w:val="003159AF"/>
    <w:rsid w:val="003159E7"/>
    <w:rsid w:val="00315A57"/>
    <w:rsid w:val="00315A5B"/>
    <w:rsid w:val="00315D42"/>
    <w:rsid w:val="00315E21"/>
    <w:rsid w:val="00315EF5"/>
    <w:rsid w:val="0031607E"/>
    <w:rsid w:val="003160DE"/>
    <w:rsid w:val="003163C7"/>
    <w:rsid w:val="00317598"/>
    <w:rsid w:val="003175A8"/>
    <w:rsid w:val="00317D6F"/>
    <w:rsid w:val="003205A9"/>
    <w:rsid w:val="00320837"/>
    <w:rsid w:val="00320BED"/>
    <w:rsid w:val="00320F37"/>
    <w:rsid w:val="003214F5"/>
    <w:rsid w:val="00321536"/>
    <w:rsid w:val="00321BC7"/>
    <w:rsid w:val="00322728"/>
    <w:rsid w:val="00322A07"/>
    <w:rsid w:val="00323AF1"/>
    <w:rsid w:val="00324207"/>
    <w:rsid w:val="00324414"/>
    <w:rsid w:val="00324B71"/>
    <w:rsid w:val="00324DFA"/>
    <w:rsid w:val="00324E95"/>
    <w:rsid w:val="003251EE"/>
    <w:rsid w:val="003254B5"/>
    <w:rsid w:val="00325689"/>
    <w:rsid w:val="00325D0C"/>
    <w:rsid w:val="00325FF8"/>
    <w:rsid w:val="003263EA"/>
    <w:rsid w:val="003267EF"/>
    <w:rsid w:val="003268FE"/>
    <w:rsid w:val="0032694E"/>
    <w:rsid w:val="003274C9"/>
    <w:rsid w:val="003274DA"/>
    <w:rsid w:val="003277ED"/>
    <w:rsid w:val="00330146"/>
    <w:rsid w:val="003304E1"/>
    <w:rsid w:val="00330E96"/>
    <w:rsid w:val="00330EF4"/>
    <w:rsid w:val="00331001"/>
    <w:rsid w:val="00331381"/>
    <w:rsid w:val="003318CF"/>
    <w:rsid w:val="00331F74"/>
    <w:rsid w:val="003321D3"/>
    <w:rsid w:val="0033361E"/>
    <w:rsid w:val="0033388F"/>
    <w:rsid w:val="00333AED"/>
    <w:rsid w:val="00334245"/>
    <w:rsid w:val="00334E06"/>
    <w:rsid w:val="0033595A"/>
    <w:rsid w:val="003363CB"/>
    <w:rsid w:val="00336685"/>
    <w:rsid w:val="00336911"/>
    <w:rsid w:val="00336F3A"/>
    <w:rsid w:val="00336FC2"/>
    <w:rsid w:val="00337139"/>
    <w:rsid w:val="00337648"/>
    <w:rsid w:val="003377C5"/>
    <w:rsid w:val="00337EC3"/>
    <w:rsid w:val="0034012A"/>
    <w:rsid w:val="00340743"/>
    <w:rsid w:val="00340C2C"/>
    <w:rsid w:val="00340E29"/>
    <w:rsid w:val="003410AB"/>
    <w:rsid w:val="0034110D"/>
    <w:rsid w:val="003413E7"/>
    <w:rsid w:val="0034154F"/>
    <w:rsid w:val="003415E5"/>
    <w:rsid w:val="0034162D"/>
    <w:rsid w:val="00341C84"/>
    <w:rsid w:val="003421B1"/>
    <w:rsid w:val="00342325"/>
    <w:rsid w:val="003423C0"/>
    <w:rsid w:val="00342468"/>
    <w:rsid w:val="00342C3D"/>
    <w:rsid w:val="003433F7"/>
    <w:rsid w:val="00343D32"/>
    <w:rsid w:val="003444C0"/>
    <w:rsid w:val="00344C32"/>
    <w:rsid w:val="00345497"/>
    <w:rsid w:val="00345AF0"/>
    <w:rsid w:val="00345F45"/>
    <w:rsid w:val="00346024"/>
    <w:rsid w:val="00346039"/>
    <w:rsid w:val="00346292"/>
    <w:rsid w:val="00346459"/>
    <w:rsid w:val="003466D6"/>
    <w:rsid w:val="00346B69"/>
    <w:rsid w:val="00346CB6"/>
    <w:rsid w:val="0034736B"/>
    <w:rsid w:val="0034764A"/>
    <w:rsid w:val="00347803"/>
    <w:rsid w:val="00347C7B"/>
    <w:rsid w:val="00347E06"/>
    <w:rsid w:val="0035028B"/>
    <w:rsid w:val="00350368"/>
    <w:rsid w:val="00350552"/>
    <w:rsid w:val="003508A0"/>
    <w:rsid w:val="00350C14"/>
    <w:rsid w:val="00350E42"/>
    <w:rsid w:val="00350F19"/>
    <w:rsid w:val="0035124A"/>
    <w:rsid w:val="003514D2"/>
    <w:rsid w:val="003515D7"/>
    <w:rsid w:val="003516B0"/>
    <w:rsid w:val="00351741"/>
    <w:rsid w:val="0035179A"/>
    <w:rsid w:val="00352276"/>
    <w:rsid w:val="00352A94"/>
    <w:rsid w:val="00352B1A"/>
    <w:rsid w:val="00352DC5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5E5D"/>
    <w:rsid w:val="003560FD"/>
    <w:rsid w:val="003563C4"/>
    <w:rsid w:val="00356830"/>
    <w:rsid w:val="00356A60"/>
    <w:rsid w:val="00356BB6"/>
    <w:rsid w:val="00356D7B"/>
    <w:rsid w:val="00356F59"/>
    <w:rsid w:val="0035758B"/>
    <w:rsid w:val="0035787E"/>
    <w:rsid w:val="00357CF8"/>
    <w:rsid w:val="00357FB4"/>
    <w:rsid w:val="003602FA"/>
    <w:rsid w:val="00360437"/>
    <w:rsid w:val="003605AA"/>
    <w:rsid w:val="0036078E"/>
    <w:rsid w:val="00360FAE"/>
    <w:rsid w:val="00361016"/>
    <w:rsid w:val="00361204"/>
    <w:rsid w:val="00361264"/>
    <w:rsid w:val="00361923"/>
    <w:rsid w:val="00361A38"/>
    <w:rsid w:val="00361CAE"/>
    <w:rsid w:val="003622A9"/>
    <w:rsid w:val="003623F1"/>
    <w:rsid w:val="003624EE"/>
    <w:rsid w:val="00362720"/>
    <w:rsid w:val="00362915"/>
    <w:rsid w:val="003629C1"/>
    <w:rsid w:val="003630FC"/>
    <w:rsid w:val="003634CF"/>
    <w:rsid w:val="003635C0"/>
    <w:rsid w:val="00363619"/>
    <w:rsid w:val="00363663"/>
    <w:rsid w:val="00363C9F"/>
    <w:rsid w:val="00363CB6"/>
    <w:rsid w:val="00363D36"/>
    <w:rsid w:val="00363ED4"/>
    <w:rsid w:val="003643F8"/>
    <w:rsid w:val="003647BC"/>
    <w:rsid w:val="00364AFE"/>
    <w:rsid w:val="00365212"/>
    <w:rsid w:val="0036535B"/>
    <w:rsid w:val="003655F6"/>
    <w:rsid w:val="00365C6E"/>
    <w:rsid w:val="00365C89"/>
    <w:rsid w:val="00365D58"/>
    <w:rsid w:val="00366133"/>
    <w:rsid w:val="0036615E"/>
    <w:rsid w:val="003664F7"/>
    <w:rsid w:val="00366796"/>
    <w:rsid w:val="00366A54"/>
    <w:rsid w:val="0036734A"/>
    <w:rsid w:val="00367712"/>
    <w:rsid w:val="00367823"/>
    <w:rsid w:val="0036795D"/>
    <w:rsid w:val="00367C4C"/>
    <w:rsid w:val="0037020D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53"/>
    <w:rsid w:val="003731E2"/>
    <w:rsid w:val="00373381"/>
    <w:rsid w:val="003736C1"/>
    <w:rsid w:val="0037378F"/>
    <w:rsid w:val="00373B67"/>
    <w:rsid w:val="00373C63"/>
    <w:rsid w:val="00373FAF"/>
    <w:rsid w:val="00374034"/>
    <w:rsid w:val="003740FE"/>
    <w:rsid w:val="00374656"/>
    <w:rsid w:val="0037489F"/>
    <w:rsid w:val="00374936"/>
    <w:rsid w:val="0037505A"/>
    <w:rsid w:val="00375280"/>
    <w:rsid w:val="00375795"/>
    <w:rsid w:val="00375962"/>
    <w:rsid w:val="00375AFA"/>
    <w:rsid w:val="00375FFD"/>
    <w:rsid w:val="003761F6"/>
    <w:rsid w:val="00376448"/>
    <w:rsid w:val="0037665D"/>
    <w:rsid w:val="00376776"/>
    <w:rsid w:val="00376912"/>
    <w:rsid w:val="003769FA"/>
    <w:rsid w:val="00376BA6"/>
    <w:rsid w:val="00376FD9"/>
    <w:rsid w:val="00377257"/>
    <w:rsid w:val="00377284"/>
    <w:rsid w:val="0037775C"/>
    <w:rsid w:val="00377C26"/>
    <w:rsid w:val="00377CC9"/>
    <w:rsid w:val="00377F29"/>
    <w:rsid w:val="00377FC4"/>
    <w:rsid w:val="00381387"/>
    <w:rsid w:val="0038171B"/>
    <w:rsid w:val="003818E4"/>
    <w:rsid w:val="003822F6"/>
    <w:rsid w:val="00382708"/>
    <w:rsid w:val="00382761"/>
    <w:rsid w:val="00382D49"/>
    <w:rsid w:val="00382F28"/>
    <w:rsid w:val="0038309E"/>
    <w:rsid w:val="003833A1"/>
    <w:rsid w:val="003833ED"/>
    <w:rsid w:val="003837D6"/>
    <w:rsid w:val="00383AB6"/>
    <w:rsid w:val="00383D69"/>
    <w:rsid w:val="00383F78"/>
    <w:rsid w:val="00384282"/>
    <w:rsid w:val="00384428"/>
    <w:rsid w:val="003847F3"/>
    <w:rsid w:val="00384D54"/>
    <w:rsid w:val="00384FC4"/>
    <w:rsid w:val="003854DE"/>
    <w:rsid w:val="003857AA"/>
    <w:rsid w:val="0038581F"/>
    <w:rsid w:val="00386210"/>
    <w:rsid w:val="0038672A"/>
    <w:rsid w:val="003868E1"/>
    <w:rsid w:val="00386BAB"/>
    <w:rsid w:val="003873E7"/>
    <w:rsid w:val="0038750C"/>
    <w:rsid w:val="0038773B"/>
    <w:rsid w:val="003877C6"/>
    <w:rsid w:val="00387EE6"/>
    <w:rsid w:val="003904D0"/>
    <w:rsid w:val="0039080B"/>
    <w:rsid w:val="00390D94"/>
    <w:rsid w:val="00390E63"/>
    <w:rsid w:val="003914A0"/>
    <w:rsid w:val="00391C97"/>
    <w:rsid w:val="00391D91"/>
    <w:rsid w:val="00391F6F"/>
    <w:rsid w:val="0039222B"/>
    <w:rsid w:val="00392253"/>
    <w:rsid w:val="00392849"/>
    <w:rsid w:val="00392899"/>
    <w:rsid w:val="00392922"/>
    <w:rsid w:val="00392D62"/>
    <w:rsid w:val="00392FA6"/>
    <w:rsid w:val="0039336A"/>
    <w:rsid w:val="003933E5"/>
    <w:rsid w:val="00393595"/>
    <w:rsid w:val="00393E73"/>
    <w:rsid w:val="00393EF9"/>
    <w:rsid w:val="00394179"/>
    <w:rsid w:val="00394344"/>
    <w:rsid w:val="003948B7"/>
    <w:rsid w:val="00395179"/>
    <w:rsid w:val="00395212"/>
    <w:rsid w:val="0039555F"/>
    <w:rsid w:val="00395DB4"/>
    <w:rsid w:val="00395E13"/>
    <w:rsid w:val="003963B8"/>
    <w:rsid w:val="003965A9"/>
    <w:rsid w:val="00396A64"/>
    <w:rsid w:val="00396BF6"/>
    <w:rsid w:val="00396C68"/>
    <w:rsid w:val="00396C98"/>
    <w:rsid w:val="00396D75"/>
    <w:rsid w:val="00397A97"/>
    <w:rsid w:val="00397D09"/>
    <w:rsid w:val="00397FC5"/>
    <w:rsid w:val="003A02B2"/>
    <w:rsid w:val="003A05AC"/>
    <w:rsid w:val="003A0641"/>
    <w:rsid w:val="003A09CA"/>
    <w:rsid w:val="003A0F5B"/>
    <w:rsid w:val="003A123D"/>
    <w:rsid w:val="003A134C"/>
    <w:rsid w:val="003A1376"/>
    <w:rsid w:val="003A1938"/>
    <w:rsid w:val="003A1D47"/>
    <w:rsid w:val="003A1E13"/>
    <w:rsid w:val="003A1E41"/>
    <w:rsid w:val="003A205D"/>
    <w:rsid w:val="003A2127"/>
    <w:rsid w:val="003A2138"/>
    <w:rsid w:val="003A26AA"/>
    <w:rsid w:val="003A2731"/>
    <w:rsid w:val="003A2968"/>
    <w:rsid w:val="003A2D24"/>
    <w:rsid w:val="003A3509"/>
    <w:rsid w:val="003A366D"/>
    <w:rsid w:val="003A3697"/>
    <w:rsid w:val="003A3783"/>
    <w:rsid w:val="003A39F6"/>
    <w:rsid w:val="003A3E7C"/>
    <w:rsid w:val="003A447E"/>
    <w:rsid w:val="003A470A"/>
    <w:rsid w:val="003A470E"/>
    <w:rsid w:val="003A4889"/>
    <w:rsid w:val="003A579E"/>
    <w:rsid w:val="003A598B"/>
    <w:rsid w:val="003A5CB5"/>
    <w:rsid w:val="003A5D3D"/>
    <w:rsid w:val="003A61B4"/>
    <w:rsid w:val="003A67A2"/>
    <w:rsid w:val="003A6984"/>
    <w:rsid w:val="003A70B2"/>
    <w:rsid w:val="003A759C"/>
    <w:rsid w:val="003A75BB"/>
    <w:rsid w:val="003A781F"/>
    <w:rsid w:val="003A7B5B"/>
    <w:rsid w:val="003A7E3B"/>
    <w:rsid w:val="003A7F27"/>
    <w:rsid w:val="003B0542"/>
    <w:rsid w:val="003B0963"/>
    <w:rsid w:val="003B0E56"/>
    <w:rsid w:val="003B1798"/>
    <w:rsid w:val="003B1B94"/>
    <w:rsid w:val="003B1BA2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3D54"/>
    <w:rsid w:val="003B4203"/>
    <w:rsid w:val="003B42EF"/>
    <w:rsid w:val="003B513F"/>
    <w:rsid w:val="003B5377"/>
    <w:rsid w:val="003B694A"/>
    <w:rsid w:val="003B6A44"/>
    <w:rsid w:val="003B6D96"/>
    <w:rsid w:val="003B6FF7"/>
    <w:rsid w:val="003B7444"/>
    <w:rsid w:val="003B7675"/>
    <w:rsid w:val="003B77C0"/>
    <w:rsid w:val="003B7B0D"/>
    <w:rsid w:val="003B7C5E"/>
    <w:rsid w:val="003C00E1"/>
    <w:rsid w:val="003C02D8"/>
    <w:rsid w:val="003C0578"/>
    <w:rsid w:val="003C0671"/>
    <w:rsid w:val="003C0C28"/>
    <w:rsid w:val="003C12BD"/>
    <w:rsid w:val="003C1730"/>
    <w:rsid w:val="003C17CB"/>
    <w:rsid w:val="003C1843"/>
    <w:rsid w:val="003C189B"/>
    <w:rsid w:val="003C1CB9"/>
    <w:rsid w:val="003C2792"/>
    <w:rsid w:val="003C27FF"/>
    <w:rsid w:val="003C29F5"/>
    <w:rsid w:val="003C2D4B"/>
    <w:rsid w:val="003C330E"/>
    <w:rsid w:val="003C3B15"/>
    <w:rsid w:val="003C3EAE"/>
    <w:rsid w:val="003C45A5"/>
    <w:rsid w:val="003C4B97"/>
    <w:rsid w:val="003C5B51"/>
    <w:rsid w:val="003C5D86"/>
    <w:rsid w:val="003C5D98"/>
    <w:rsid w:val="003C6005"/>
    <w:rsid w:val="003C6511"/>
    <w:rsid w:val="003C688E"/>
    <w:rsid w:val="003C6908"/>
    <w:rsid w:val="003C6DBF"/>
    <w:rsid w:val="003C6DD0"/>
    <w:rsid w:val="003C6FE1"/>
    <w:rsid w:val="003C74CD"/>
    <w:rsid w:val="003C7692"/>
    <w:rsid w:val="003C7CDB"/>
    <w:rsid w:val="003C7E58"/>
    <w:rsid w:val="003C7EC8"/>
    <w:rsid w:val="003D06B2"/>
    <w:rsid w:val="003D0916"/>
    <w:rsid w:val="003D1180"/>
    <w:rsid w:val="003D1AAB"/>
    <w:rsid w:val="003D1D08"/>
    <w:rsid w:val="003D2238"/>
    <w:rsid w:val="003D2B7F"/>
    <w:rsid w:val="003D2E37"/>
    <w:rsid w:val="003D2EE9"/>
    <w:rsid w:val="003D312A"/>
    <w:rsid w:val="003D34CB"/>
    <w:rsid w:val="003D34D0"/>
    <w:rsid w:val="003D4762"/>
    <w:rsid w:val="003D4B2A"/>
    <w:rsid w:val="003D4B70"/>
    <w:rsid w:val="003D4D73"/>
    <w:rsid w:val="003D4E73"/>
    <w:rsid w:val="003D4EF4"/>
    <w:rsid w:val="003D5175"/>
    <w:rsid w:val="003D5776"/>
    <w:rsid w:val="003D58A7"/>
    <w:rsid w:val="003D5E8F"/>
    <w:rsid w:val="003D649F"/>
    <w:rsid w:val="003D65D8"/>
    <w:rsid w:val="003D6BBF"/>
    <w:rsid w:val="003D6C46"/>
    <w:rsid w:val="003D6D8F"/>
    <w:rsid w:val="003D7628"/>
    <w:rsid w:val="003D7AB0"/>
    <w:rsid w:val="003D7B22"/>
    <w:rsid w:val="003D7C77"/>
    <w:rsid w:val="003E1007"/>
    <w:rsid w:val="003E128E"/>
    <w:rsid w:val="003E1E49"/>
    <w:rsid w:val="003E2260"/>
    <w:rsid w:val="003E2897"/>
    <w:rsid w:val="003E330B"/>
    <w:rsid w:val="003E3349"/>
    <w:rsid w:val="003E35A1"/>
    <w:rsid w:val="003E37C7"/>
    <w:rsid w:val="003E3913"/>
    <w:rsid w:val="003E3D71"/>
    <w:rsid w:val="003E3E81"/>
    <w:rsid w:val="003E3F73"/>
    <w:rsid w:val="003E4AEB"/>
    <w:rsid w:val="003E4B38"/>
    <w:rsid w:val="003E5442"/>
    <w:rsid w:val="003E556F"/>
    <w:rsid w:val="003E55AD"/>
    <w:rsid w:val="003E5815"/>
    <w:rsid w:val="003E5A9D"/>
    <w:rsid w:val="003E64CD"/>
    <w:rsid w:val="003E6742"/>
    <w:rsid w:val="003E6D64"/>
    <w:rsid w:val="003F03BF"/>
    <w:rsid w:val="003F066F"/>
    <w:rsid w:val="003F102D"/>
    <w:rsid w:val="003F2ECD"/>
    <w:rsid w:val="003F33AC"/>
    <w:rsid w:val="003F3714"/>
    <w:rsid w:val="003F3D8D"/>
    <w:rsid w:val="003F41BB"/>
    <w:rsid w:val="003F41CA"/>
    <w:rsid w:val="003F43F7"/>
    <w:rsid w:val="003F4514"/>
    <w:rsid w:val="003F57C6"/>
    <w:rsid w:val="003F5B05"/>
    <w:rsid w:val="003F5B1A"/>
    <w:rsid w:val="003F5FBC"/>
    <w:rsid w:val="003F614B"/>
    <w:rsid w:val="003F6586"/>
    <w:rsid w:val="003F6643"/>
    <w:rsid w:val="003F6726"/>
    <w:rsid w:val="003F67B7"/>
    <w:rsid w:val="003F6934"/>
    <w:rsid w:val="003F698B"/>
    <w:rsid w:val="003F6B97"/>
    <w:rsid w:val="003F6EC2"/>
    <w:rsid w:val="003F71EA"/>
    <w:rsid w:val="003F7C49"/>
    <w:rsid w:val="003F7FF1"/>
    <w:rsid w:val="004000B9"/>
    <w:rsid w:val="00400302"/>
    <w:rsid w:val="00400558"/>
    <w:rsid w:val="00400816"/>
    <w:rsid w:val="00400926"/>
    <w:rsid w:val="00400AAA"/>
    <w:rsid w:val="00400B63"/>
    <w:rsid w:val="00401033"/>
    <w:rsid w:val="0040119A"/>
    <w:rsid w:val="004011F1"/>
    <w:rsid w:val="004013F6"/>
    <w:rsid w:val="00401657"/>
    <w:rsid w:val="00401E3B"/>
    <w:rsid w:val="0040212C"/>
    <w:rsid w:val="004024C6"/>
    <w:rsid w:val="00402F24"/>
    <w:rsid w:val="004030E9"/>
    <w:rsid w:val="00403699"/>
    <w:rsid w:val="0040380B"/>
    <w:rsid w:val="00403A2C"/>
    <w:rsid w:val="00403D8D"/>
    <w:rsid w:val="00404566"/>
    <w:rsid w:val="004047C2"/>
    <w:rsid w:val="004053F8"/>
    <w:rsid w:val="00405659"/>
    <w:rsid w:val="00405C8C"/>
    <w:rsid w:val="00406352"/>
    <w:rsid w:val="0040695A"/>
    <w:rsid w:val="00406E06"/>
    <w:rsid w:val="00407064"/>
    <w:rsid w:val="0040706E"/>
    <w:rsid w:val="00407230"/>
    <w:rsid w:val="00407871"/>
    <w:rsid w:val="004100C9"/>
    <w:rsid w:val="004104AC"/>
    <w:rsid w:val="00410851"/>
    <w:rsid w:val="00410A03"/>
    <w:rsid w:val="00410B14"/>
    <w:rsid w:val="00410F92"/>
    <w:rsid w:val="004112DF"/>
    <w:rsid w:val="00411471"/>
    <w:rsid w:val="00411639"/>
    <w:rsid w:val="00411703"/>
    <w:rsid w:val="00411D64"/>
    <w:rsid w:val="004121D8"/>
    <w:rsid w:val="00412246"/>
    <w:rsid w:val="00412669"/>
    <w:rsid w:val="00412702"/>
    <w:rsid w:val="00412CF3"/>
    <w:rsid w:val="0041325A"/>
    <w:rsid w:val="004134A3"/>
    <w:rsid w:val="00413779"/>
    <w:rsid w:val="00413E35"/>
    <w:rsid w:val="00414031"/>
    <w:rsid w:val="004143DF"/>
    <w:rsid w:val="0041481D"/>
    <w:rsid w:val="00414D26"/>
    <w:rsid w:val="00414FAD"/>
    <w:rsid w:val="0041537A"/>
    <w:rsid w:val="004153C3"/>
    <w:rsid w:val="00415670"/>
    <w:rsid w:val="004156CF"/>
    <w:rsid w:val="00415886"/>
    <w:rsid w:val="00416624"/>
    <w:rsid w:val="00416C56"/>
    <w:rsid w:val="004171C2"/>
    <w:rsid w:val="004173EF"/>
    <w:rsid w:val="00417615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57A"/>
    <w:rsid w:val="004215EA"/>
    <w:rsid w:val="004217BC"/>
    <w:rsid w:val="00421B03"/>
    <w:rsid w:val="00422857"/>
    <w:rsid w:val="00422EB0"/>
    <w:rsid w:val="00423278"/>
    <w:rsid w:val="00423361"/>
    <w:rsid w:val="00423537"/>
    <w:rsid w:val="00423BB4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A3"/>
    <w:rsid w:val="00425EBF"/>
    <w:rsid w:val="00425F3A"/>
    <w:rsid w:val="00426450"/>
    <w:rsid w:val="004266F3"/>
    <w:rsid w:val="004267D0"/>
    <w:rsid w:val="00426D7C"/>
    <w:rsid w:val="004270D8"/>
    <w:rsid w:val="004271B9"/>
    <w:rsid w:val="0042755B"/>
    <w:rsid w:val="00427638"/>
    <w:rsid w:val="00427673"/>
    <w:rsid w:val="00427FB1"/>
    <w:rsid w:val="004300AD"/>
    <w:rsid w:val="004305C2"/>
    <w:rsid w:val="0043076A"/>
    <w:rsid w:val="0043085B"/>
    <w:rsid w:val="00430A02"/>
    <w:rsid w:val="0043155F"/>
    <w:rsid w:val="0043187B"/>
    <w:rsid w:val="004318F8"/>
    <w:rsid w:val="00431B46"/>
    <w:rsid w:val="00431EA3"/>
    <w:rsid w:val="00432250"/>
    <w:rsid w:val="00432318"/>
    <w:rsid w:val="00432E54"/>
    <w:rsid w:val="004334B4"/>
    <w:rsid w:val="00433592"/>
    <w:rsid w:val="004335D8"/>
    <w:rsid w:val="004335D9"/>
    <w:rsid w:val="00434169"/>
    <w:rsid w:val="0043465E"/>
    <w:rsid w:val="00434D41"/>
    <w:rsid w:val="00434DEA"/>
    <w:rsid w:val="00434EC4"/>
    <w:rsid w:val="00435107"/>
    <w:rsid w:val="00435160"/>
    <w:rsid w:val="00435176"/>
    <w:rsid w:val="00435BCA"/>
    <w:rsid w:val="00435C1C"/>
    <w:rsid w:val="00435CA7"/>
    <w:rsid w:val="00436069"/>
    <w:rsid w:val="00436246"/>
    <w:rsid w:val="004365BC"/>
    <w:rsid w:val="004368C9"/>
    <w:rsid w:val="0043735D"/>
    <w:rsid w:val="00437737"/>
    <w:rsid w:val="00437798"/>
    <w:rsid w:val="00437FD6"/>
    <w:rsid w:val="00440056"/>
    <w:rsid w:val="0044028E"/>
    <w:rsid w:val="00440B8B"/>
    <w:rsid w:val="00440CA2"/>
    <w:rsid w:val="004411A3"/>
    <w:rsid w:val="004415F4"/>
    <w:rsid w:val="00441702"/>
    <w:rsid w:val="0044240B"/>
    <w:rsid w:val="0044244C"/>
    <w:rsid w:val="00442909"/>
    <w:rsid w:val="00442A4B"/>
    <w:rsid w:val="00442B95"/>
    <w:rsid w:val="00442D3F"/>
    <w:rsid w:val="00443909"/>
    <w:rsid w:val="00443CC4"/>
    <w:rsid w:val="00443F23"/>
    <w:rsid w:val="00443F4C"/>
    <w:rsid w:val="004446FF"/>
    <w:rsid w:val="00444DC2"/>
    <w:rsid w:val="00444E13"/>
    <w:rsid w:val="00444E90"/>
    <w:rsid w:val="00444E9F"/>
    <w:rsid w:val="004455BA"/>
    <w:rsid w:val="004457EE"/>
    <w:rsid w:val="00445D43"/>
    <w:rsid w:val="00446144"/>
    <w:rsid w:val="00446155"/>
    <w:rsid w:val="0044673E"/>
    <w:rsid w:val="004470D5"/>
    <w:rsid w:val="004471BC"/>
    <w:rsid w:val="0044743F"/>
    <w:rsid w:val="00447EF7"/>
    <w:rsid w:val="0045001A"/>
    <w:rsid w:val="0045005F"/>
    <w:rsid w:val="004500EF"/>
    <w:rsid w:val="0045049D"/>
    <w:rsid w:val="00451BD2"/>
    <w:rsid w:val="00451C10"/>
    <w:rsid w:val="00451E27"/>
    <w:rsid w:val="00451FCD"/>
    <w:rsid w:val="004524A8"/>
    <w:rsid w:val="004528A6"/>
    <w:rsid w:val="00452E09"/>
    <w:rsid w:val="00453270"/>
    <w:rsid w:val="00453681"/>
    <w:rsid w:val="0045370B"/>
    <w:rsid w:val="00453773"/>
    <w:rsid w:val="00453DF8"/>
    <w:rsid w:val="0045477F"/>
    <w:rsid w:val="00454E05"/>
    <w:rsid w:val="00454E63"/>
    <w:rsid w:val="00454FD9"/>
    <w:rsid w:val="004552D0"/>
    <w:rsid w:val="0045539E"/>
    <w:rsid w:val="0045546A"/>
    <w:rsid w:val="00455C3C"/>
    <w:rsid w:val="004560AA"/>
    <w:rsid w:val="0045652A"/>
    <w:rsid w:val="004565F0"/>
    <w:rsid w:val="00456B46"/>
    <w:rsid w:val="00456E57"/>
    <w:rsid w:val="00457410"/>
    <w:rsid w:val="00457626"/>
    <w:rsid w:val="004578E2"/>
    <w:rsid w:val="00457CC1"/>
    <w:rsid w:val="00457E28"/>
    <w:rsid w:val="00460086"/>
    <w:rsid w:val="004604A8"/>
    <w:rsid w:val="00461568"/>
    <w:rsid w:val="004617BA"/>
    <w:rsid w:val="004618D2"/>
    <w:rsid w:val="00461BDE"/>
    <w:rsid w:val="00461C87"/>
    <w:rsid w:val="00461EF3"/>
    <w:rsid w:val="00462686"/>
    <w:rsid w:val="00462D7D"/>
    <w:rsid w:val="004639C8"/>
    <w:rsid w:val="00463B8D"/>
    <w:rsid w:val="00463CEE"/>
    <w:rsid w:val="00463D39"/>
    <w:rsid w:val="0046446C"/>
    <w:rsid w:val="00464DAE"/>
    <w:rsid w:val="00464EE2"/>
    <w:rsid w:val="004652CA"/>
    <w:rsid w:val="00465A37"/>
    <w:rsid w:val="00465C19"/>
    <w:rsid w:val="00466454"/>
    <w:rsid w:val="0046682B"/>
    <w:rsid w:val="0046722B"/>
    <w:rsid w:val="0047027B"/>
    <w:rsid w:val="004703E6"/>
    <w:rsid w:val="00470896"/>
    <w:rsid w:val="00470C5B"/>
    <w:rsid w:val="00470DAF"/>
    <w:rsid w:val="004712A9"/>
    <w:rsid w:val="004716B8"/>
    <w:rsid w:val="00471C32"/>
    <w:rsid w:val="00471ECC"/>
    <w:rsid w:val="0047201C"/>
    <w:rsid w:val="00472327"/>
    <w:rsid w:val="004726EF"/>
    <w:rsid w:val="00472DF6"/>
    <w:rsid w:val="004736A8"/>
    <w:rsid w:val="00473892"/>
    <w:rsid w:val="0047439F"/>
    <w:rsid w:val="00474561"/>
    <w:rsid w:val="004749ED"/>
    <w:rsid w:val="00474AEA"/>
    <w:rsid w:val="00474E0A"/>
    <w:rsid w:val="0047510A"/>
    <w:rsid w:val="004751C4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817"/>
    <w:rsid w:val="00476DE7"/>
    <w:rsid w:val="004775C1"/>
    <w:rsid w:val="00477B06"/>
    <w:rsid w:val="00477EBE"/>
    <w:rsid w:val="00477EEC"/>
    <w:rsid w:val="00480061"/>
    <w:rsid w:val="004800DA"/>
    <w:rsid w:val="00480511"/>
    <w:rsid w:val="00480570"/>
    <w:rsid w:val="00480893"/>
    <w:rsid w:val="00481076"/>
    <w:rsid w:val="004811EB"/>
    <w:rsid w:val="004812FA"/>
    <w:rsid w:val="004816BB"/>
    <w:rsid w:val="00481B4B"/>
    <w:rsid w:val="00481B65"/>
    <w:rsid w:val="00481DE4"/>
    <w:rsid w:val="00481E7A"/>
    <w:rsid w:val="004825B1"/>
    <w:rsid w:val="004825C0"/>
    <w:rsid w:val="00482AE8"/>
    <w:rsid w:val="00482EAA"/>
    <w:rsid w:val="004831BD"/>
    <w:rsid w:val="0048322A"/>
    <w:rsid w:val="00483AA2"/>
    <w:rsid w:val="00484282"/>
    <w:rsid w:val="00484530"/>
    <w:rsid w:val="00484B0D"/>
    <w:rsid w:val="00484F87"/>
    <w:rsid w:val="0048501B"/>
    <w:rsid w:val="004851BF"/>
    <w:rsid w:val="0048576D"/>
    <w:rsid w:val="0048586B"/>
    <w:rsid w:val="00485B8D"/>
    <w:rsid w:val="00485FAA"/>
    <w:rsid w:val="004863F4"/>
    <w:rsid w:val="00486638"/>
    <w:rsid w:val="00486910"/>
    <w:rsid w:val="0048692E"/>
    <w:rsid w:val="00486A06"/>
    <w:rsid w:val="0048793C"/>
    <w:rsid w:val="00487A25"/>
    <w:rsid w:val="00487AB4"/>
    <w:rsid w:val="00487CE9"/>
    <w:rsid w:val="00487E24"/>
    <w:rsid w:val="00487E75"/>
    <w:rsid w:val="00487F34"/>
    <w:rsid w:val="004903F1"/>
    <w:rsid w:val="0049066A"/>
    <w:rsid w:val="004908BB"/>
    <w:rsid w:val="00490B63"/>
    <w:rsid w:val="00490EA2"/>
    <w:rsid w:val="00490FA1"/>
    <w:rsid w:val="00491E14"/>
    <w:rsid w:val="00492665"/>
    <w:rsid w:val="0049286C"/>
    <w:rsid w:val="00492A61"/>
    <w:rsid w:val="00492D48"/>
    <w:rsid w:val="00492D94"/>
    <w:rsid w:val="00492E1C"/>
    <w:rsid w:val="00493446"/>
    <w:rsid w:val="004939A2"/>
    <w:rsid w:val="00493D12"/>
    <w:rsid w:val="00493D9D"/>
    <w:rsid w:val="00493E43"/>
    <w:rsid w:val="0049450C"/>
    <w:rsid w:val="00494538"/>
    <w:rsid w:val="004946CD"/>
    <w:rsid w:val="004947A0"/>
    <w:rsid w:val="004949F2"/>
    <w:rsid w:val="00494ABA"/>
    <w:rsid w:val="00494D77"/>
    <w:rsid w:val="00495150"/>
    <w:rsid w:val="0049533E"/>
    <w:rsid w:val="00495941"/>
    <w:rsid w:val="0049599E"/>
    <w:rsid w:val="00495F4D"/>
    <w:rsid w:val="0049618F"/>
    <w:rsid w:val="004962FF"/>
    <w:rsid w:val="004966B1"/>
    <w:rsid w:val="00496966"/>
    <w:rsid w:val="004969C9"/>
    <w:rsid w:val="00496B62"/>
    <w:rsid w:val="004971CD"/>
    <w:rsid w:val="004972CE"/>
    <w:rsid w:val="004975ED"/>
    <w:rsid w:val="004978CF"/>
    <w:rsid w:val="00497D2A"/>
    <w:rsid w:val="00497D68"/>
    <w:rsid w:val="004A030A"/>
    <w:rsid w:val="004A061B"/>
    <w:rsid w:val="004A09D7"/>
    <w:rsid w:val="004A1B42"/>
    <w:rsid w:val="004A203B"/>
    <w:rsid w:val="004A20AC"/>
    <w:rsid w:val="004A218F"/>
    <w:rsid w:val="004A2590"/>
    <w:rsid w:val="004A2FA9"/>
    <w:rsid w:val="004A3DB4"/>
    <w:rsid w:val="004A3EFB"/>
    <w:rsid w:val="004A3FFB"/>
    <w:rsid w:val="004A4161"/>
    <w:rsid w:val="004A440A"/>
    <w:rsid w:val="004A4447"/>
    <w:rsid w:val="004A47EC"/>
    <w:rsid w:val="004A4A94"/>
    <w:rsid w:val="004A4ACB"/>
    <w:rsid w:val="004A4CFD"/>
    <w:rsid w:val="004A4D55"/>
    <w:rsid w:val="004A55E1"/>
    <w:rsid w:val="004A562D"/>
    <w:rsid w:val="004A5944"/>
    <w:rsid w:val="004A595E"/>
    <w:rsid w:val="004A5CFD"/>
    <w:rsid w:val="004A5FC7"/>
    <w:rsid w:val="004A636B"/>
    <w:rsid w:val="004A6462"/>
    <w:rsid w:val="004A7157"/>
    <w:rsid w:val="004A73CA"/>
    <w:rsid w:val="004A7C76"/>
    <w:rsid w:val="004A7DB9"/>
    <w:rsid w:val="004B03FE"/>
    <w:rsid w:val="004B051D"/>
    <w:rsid w:val="004B063F"/>
    <w:rsid w:val="004B0864"/>
    <w:rsid w:val="004B0B37"/>
    <w:rsid w:val="004B1B33"/>
    <w:rsid w:val="004B2B17"/>
    <w:rsid w:val="004B2C8C"/>
    <w:rsid w:val="004B3175"/>
    <w:rsid w:val="004B3339"/>
    <w:rsid w:val="004B3535"/>
    <w:rsid w:val="004B353E"/>
    <w:rsid w:val="004B3705"/>
    <w:rsid w:val="004B3719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351"/>
    <w:rsid w:val="004B5794"/>
    <w:rsid w:val="004B5E0E"/>
    <w:rsid w:val="004B6261"/>
    <w:rsid w:val="004B6A7D"/>
    <w:rsid w:val="004B6D59"/>
    <w:rsid w:val="004B6D70"/>
    <w:rsid w:val="004B6DDA"/>
    <w:rsid w:val="004B7396"/>
    <w:rsid w:val="004B76DA"/>
    <w:rsid w:val="004B7AE2"/>
    <w:rsid w:val="004B7E10"/>
    <w:rsid w:val="004C00BB"/>
    <w:rsid w:val="004C0B84"/>
    <w:rsid w:val="004C0E4C"/>
    <w:rsid w:val="004C0FE3"/>
    <w:rsid w:val="004C115A"/>
    <w:rsid w:val="004C14ED"/>
    <w:rsid w:val="004C1F67"/>
    <w:rsid w:val="004C22D4"/>
    <w:rsid w:val="004C24B2"/>
    <w:rsid w:val="004C2D74"/>
    <w:rsid w:val="004C2E46"/>
    <w:rsid w:val="004C333F"/>
    <w:rsid w:val="004C3624"/>
    <w:rsid w:val="004C3969"/>
    <w:rsid w:val="004C3B41"/>
    <w:rsid w:val="004C3D45"/>
    <w:rsid w:val="004C3D53"/>
    <w:rsid w:val="004C3F9B"/>
    <w:rsid w:val="004C41F3"/>
    <w:rsid w:val="004C483A"/>
    <w:rsid w:val="004C4B74"/>
    <w:rsid w:val="004C4DF1"/>
    <w:rsid w:val="004C5023"/>
    <w:rsid w:val="004C52AD"/>
    <w:rsid w:val="004C544B"/>
    <w:rsid w:val="004C54F7"/>
    <w:rsid w:val="004C551F"/>
    <w:rsid w:val="004C56A4"/>
    <w:rsid w:val="004C591B"/>
    <w:rsid w:val="004C59C4"/>
    <w:rsid w:val="004C62AE"/>
    <w:rsid w:val="004C6455"/>
    <w:rsid w:val="004C694C"/>
    <w:rsid w:val="004C7ADF"/>
    <w:rsid w:val="004C7DD8"/>
    <w:rsid w:val="004D1427"/>
    <w:rsid w:val="004D15C7"/>
    <w:rsid w:val="004D19A1"/>
    <w:rsid w:val="004D1A76"/>
    <w:rsid w:val="004D1E3E"/>
    <w:rsid w:val="004D203C"/>
    <w:rsid w:val="004D2482"/>
    <w:rsid w:val="004D2715"/>
    <w:rsid w:val="004D2807"/>
    <w:rsid w:val="004D314B"/>
    <w:rsid w:val="004D3170"/>
    <w:rsid w:val="004D3208"/>
    <w:rsid w:val="004D3B8B"/>
    <w:rsid w:val="004D485F"/>
    <w:rsid w:val="004D4974"/>
    <w:rsid w:val="004D49C5"/>
    <w:rsid w:val="004D4BE4"/>
    <w:rsid w:val="004D5399"/>
    <w:rsid w:val="004D54CF"/>
    <w:rsid w:val="004D56A5"/>
    <w:rsid w:val="004D580D"/>
    <w:rsid w:val="004D5EA8"/>
    <w:rsid w:val="004D60EF"/>
    <w:rsid w:val="004D6414"/>
    <w:rsid w:val="004D7174"/>
    <w:rsid w:val="004D730E"/>
    <w:rsid w:val="004D757C"/>
    <w:rsid w:val="004D76DE"/>
    <w:rsid w:val="004D78F7"/>
    <w:rsid w:val="004D7B96"/>
    <w:rsid w:val="004D7C52"/>
    <w:rsid w:val="004E006B"/>
    <w:rsid w:val="004E0B57"/>
    <w:rsid w:val="004E1606"/>
    <w:rsid w:val="004E16D4"/>
    <w:rsid w:val="004E1A4D"/>
    <w:rsid w:val="004E1AED"/>
    <w:rsid w:val="004E1EA2"/>
    <w:rsid w:val="004E1EA8"/>
    <w:rsid w:val="004E22E8"/>
    <w:rsid w:val="004E22FA"/>
    <w:rsid w:val="004E256A"/>
    <w:rsid w:val="004E2631"/>
    <w:rsid w:val="004E2889"/>
    <w:rsid w:val="004E28D2"/>
    <w:rsid w:val="004E2945"/>
    <w:rsid w:val="004E29F3"/>
    <w:rsid w:val="004E2C6D"/>
    <w:rsid w:val="004E2D2A"/>
    <w:rsid w:val="004E2F35"/>
    <w:rsid w:val="004E3101"/>
    <w:rsid w:val="004E31BB"/>
    <w:rsid w:val="004E3749"/>
    <w:rsid w:val="004E3A3F"/>
    <w:rsid w:val="004E3BDC"/>
    <w:rsid w:val="004E3C3D"/>
    <w:rsid w:val="004E3EA2"/>
    <w:rsid w:val="004E4B44"/>
    <w:rsid w:val="004E4DF3"/>
    <w:rsid w:val="004E6311"/>
    <w:rsid w:val="004E67D5"/>
    <w:rsid w:val="004E6A6E"/>
    <w:rsid w:val="004E6E9B"/>
    <w:rsid w:val="004E6EA4"/>
    <w:rsid w:val="004E6F07"/>
    <w:rsid w:val="004E70B5"/>
    <w:rsid w:val="004E70CA"/>
    <w:rsid w:val="004E7D1B"/>
    <w:rsid w:val="004E7D58"/>
    <w:rsid w:val="004E7DA3"/>
    <w:rsid w:val="004F047F"/>
    <w:rsid w:val="004F10F0"/>
    <w:rsid w:val="004F14D4"/>
    <w:rsid w:val="004F195F"/>
    <w:rsid w:val="004F1F00"/>
    <w:rsid w:val="004F1F31"/>
    <w:rsid w:val="004F27D2"/>
    <w:rsid w:val="004F2CDD"/>
    <w:rsid w:val="004F3521"/>
    <w:rsid w:val="004F362A"/>
    <w:rsid w:val="004F37E2"/>
    <w:rsid w:val="004F3931"/>
    <w:rsid w:val="004F4117"/>
    <w:rsid w:val="004F4132"/>
    <w:rsid w:val="004F4456"/>
    <w:rsid w:val="004F475A"/>
    <w:rsid w:val="004F47BE"/>
    <w:rsid w:val="004F48FD"/>
    <w:rsid w:val="004F4C33"/>
    <w:rsid w:val="004F5237"/>
    <w:rsid w:val="004F52FC"/>
    <w:rsid w:val="004F5367"/>
    <w:rsid w:val="004F54D6"/>
    <w:rsid w:val="004F5588"/>
    <w:rsid w:val="004F5861"/>
    <w:rsid w:val="004F5BBA"/>
    <w:rsid w:val="004F5EF2"/>
    <w:rsid w:val="004F6540"/>
    <w:rsid w:val="004F67C0"/>
    <w:rsid w:val="004F6C53"/>
    <w:rsid w:val="004F6D1A"/>
    <w:rsid w:val="004F6DB1"/>
    <w:rsid w:val="004F70FB"/>
    <w:rsid w:val="004F7135"/>
    <w:rsid w:val="004F7D04"/>
    <w:rsid w:val="005000BC"/>
    <w:rsid w:val="005003B7"/>
    <w:rsid w:val="00500B1F"/>
    <w:rsid w:val="00500C6A"/>
    <w:rsid w:val="00501288"/>
    <w:rsid w:val="00501318"/>
    <w:rsid w:val="00501E00"/>
    <w:rsid w:val="00502402"/>
    <w:rsid w:val="005025E8"/>
    <w:rsid w:val="00502886"/>
    <w:rsid w:val="005029DB"/>
    <w:rsid w:val="00502F52"/>
    <w:rsid w:val="005030D6"/>
    <w:rsid w:val="005031BD"/>
    <w:rsid w:val="0050371C"/>
    <w:rsid w:val="00504D8E"/>
    <w:rsid w:val="0050537C"/>
    <w:rsid w:val="005053B3"/>
    <w:rsid w:val="005058C0"/>
    <w:rsid w:val="00506382"/>
    <w:rsid w:val="005064B1"/>
    <w:rsid w:val="00506608"/>
    <w:rsid w:val="005067C5"/>
    <w:rsid w:val="00506866"/>
    <w:rsid w:val="00506A55"/>
    <w:rsid w:val="00506A9B"/>
    <w:rsid w:val="00506ADE"/>
    <w:rsid w:val="00506E52"/>
    <w:rsid w:val="00506E73"/>
    <w:rsid w:val="005072F9"/>
    <w:rsid w:val="0050747C"/>
    <w:rsid w:val="00507600"/>
    <w:rsid w:val="00507938"/>
    <w:rsid w:val="00507F2A"/>
    <w:rsid w:val="0051016F"/>
    <w:rsid w:val="00510559"/>
    <w:rsid w:val="00510AED"/>
    <w:rsid w:val="00510CCE"/>
    <w:rsid w:val="0051130E"/>
    <w:rsid w:val="005119BE"/>
    <w:rsid w:val="00511C78"/>
    <w:rsid w:val="00512A34"/>
    <w:rsid w:val="00512E42"/>
    <w:rsid w:val="00512F56"/>
    <w:rsid w:val="00513272"/>
    <w:rsid w:val="00513397"/>
    <w:rsid w:val="0051393E"/>
    <w:rsid w:val="00513D60"/>
    <w:rsid w:val="00513D70"/>
    <w:rsid w:val="00513F40"/>
    <w:rsid w:val="00513FE0"/>
    <w:rsid w:val="00514215"/>
    <w:rsid w:val="005149DF"/>
    <w:rsid w:val="00514F53"/>
    <w:rsid w:val="005150E3"/>
    <w:rsid w:val="0051572A"/>
    <w:rsid w:val="00515CA0"/>
    <w:rsid w:val="0051603A"/>
    <w:rsid w:val="005165A4"/>
    <w:rsid w:val="00516697"/>
    <w:rsid w:val="005169CC"/>
    <w:rsid w:val="00516C5F"/>
    <w:rsid w:val="00516E8F"/>
    <w:rsid w:val="00516F0E"/>
    <w:rsid w:val="00517081"/>
    <w:rsid w:val="005171C7"/>
    <w:rsid w:val="0051744B"/>
    <w:rsid w:val="00517619"/>
    <w:rsid w:val="0052001F"/>
    <w:rsid w:val="00520431"/>
    <w:rsid w:val="005204C0"/>
    <w:rsid w:val="0052063B"/>
    <w:rsid w:val="0052094A"/>
    <w:rsid w:val="00520985"/>
    <w:rsid w:val="00521196"/>
    <w:rsid w:val="00521793"/>
    <w:rsid w:val="0052185E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30F"/>
    <w:rsid w:val="00524943"/>
    <w:rsid w:val="00524DEC"/>
    <w:rsid w:val="00524F79"/>
    <w:rsid w:val="0052516E"/>
    <w:rsid w:val="005252C1"/>
    <w:rsid w:val="005256EB"/>
    <w:rsid w:val="00525B46"/>
    <w:rsid w:val="00525B5F"/>
    <w:rsid w:val="00525D07"/>
    <w:rsid w:val="00526AA3"/>
    <w:rsid w:val="00527218"/>
    <w:rsid w:val="00527332"/>
    <w:rsid w:val="005274EE"/>
    <w:rsid w:val="0052751D"/>
    <w:rsid w:val="005301A9"/>
    <w:rsid w:val="00530963"/>
    <w:rsid w:val="00530A9E"/>
    <w:rsid w:val="005311B9"/>
    <w:rsid w:val="00531708"/>
    <w:rsid w:val="00531AD7"/>
    <w:rsid w:val="00531CDD"/>
    <w:rsid w:val="00531D25"/>
    <w:rsid w:val="0053259A"/>
    <w:rsid w:val="00532A60"/>
    <w:rsid w:val="005337C3"/>
    <w:rsid w:val="00534138"/>
    <w:rsid w:val="005344B3"/>
    <w:rsid w:val="005344DA"/>
    <w:rsid w:val="005345DA"/>
    <w:rsid w:val="00534622"/>
    <w:rsid w:val="005346B5"/>
    <w:rsid w:val="00534C63"/>
    <w:rsid w:val="00534E9E"/>
    <w:rsid w:val="00535027"/>
    <w:rsid w:val="005351B8"/>
    <w:rsid w:val="005352AE"/>
    <w:rsid w:val="00535344"/>
    <w:rsid w:val="005355F4"/>
    <w:rsid w:val="00535BEF"/>
    <w:rsid w:val="00535CF0"/>
    <w:rsid w:val="00535D77"/>
    <w:rsid w:val="00536861"/>
    <w:rsid w:val="00536B3B"/>
    <w:rsid w:val="00536D94"/>
    <w:rsid w:val="005372F0"/>
    <w:rsid w:val="00537333"/>
    <w:rsid w:val="005379A1"/>
    <w:rsid w:val="00537C19"/>
    <w:rsid w:val="00537C2C"/>
    <w:rsid w:val="0054044A"/>
    <w:rsid w:val="005404A1"/>
    <w:rsid w:val="005407B5"/>
    <w:rsid w:val="00540897"/>
    <w:rsid w:val="00540983"/>
    <w:rsid w:val="0054160E"/>
    <w:rsid w:val="005416F0"/>
    <w:rsid w:val="00541C1B"/>
    <w:rsid w:val="00541CAA"/>
    <w:rsid w:val="00541EF0"/>
    <w:rsid w:val="00542097"/>
    <w:rsid w:val="005422B6"/>
    <w:rsid w:val="005424F4"/>
    <w:rsid w:val="005426BC"/>
    <w:rsid w:val="00542B6B"/>
    <w:rsid w:val="005433DC"/>
    <w:rsid w:val="00543569"/>
    <w:rsid w:val="0054390F"/>
    <w:rsid w:val="005439F5"/>
    <w:rsid w:val="00543C76"/>
    <w:rsid w:val="00543EE2"/>
    <w:rsid w:val="0054471D"/>
    <w:rsid w:val="00544B8E"/>
    <w:rsid w:val="00544F14"/>
    <w:rsid w:val="00544F19"/>
    <w:rsid w:val="005454DC"/>
    <w:rsid w:val="005464E4"/>
    <w:rsid w:val="00546A29"/>
    <w:rsid w:val="00546AC6"/>
    <w:rsid w:val="00546C8C"/>
    <w:rsid w:val="00547108"/>
    <w:rsid w:val="00547533"/>
    <w:rsid w:val="0054791E"/>
    <w:rsid w:val="00547F69"/>
    <w:rsid w:val="0055021B"/>
    <w:rsid w:val="0055092E"/>
    <w:rsid w:val="00550959"/>
    <w:rsid w:val="00550D11"/>
    <w:rsid w:val="00551003"/>
    <w:rsid w:val="0055103D"/>
    <w:rsid w:val="0055145A"/>
    <w:rsid w:val="005519BA"/>
    <w:rsid w:val="00552017"/>
    <w:rsid w:val="0055225F"/>
    <w:rsid w:val="005524F5"/>
    <w:rsid w:val="00552D22"/>
    <w:rsid w:val="00552E70"/>
    <w:rsid w:val="00552EA9"/>
    <w:rsid w:val="0055305A"/>
    <w:rsid w:val="0055330F"/>
    <w:rsid w:val="00553C09"/>
    <w:rsid w:val="00553CC7"/>
    <w:rsid w:val="00553E50"/>
    <w:rsid w:val="005540D0"/>
    <w:rsid w:val="0055449B"/>
    <w:rsid w:val="00554B85"/>
    <w:rsid w:val="00554F2B"/>
    <w:rsid w:val="00554F5A"/>
    <w:rsid w:val="005552F6"/>
    <w:rsid w:val="00555389"/>
    <w:rsid w:val="00555690"/>
    <w:rsid w:val="005557EE"/>
    <w:rsid w:val="00555962"/>
    <w:rsid w:val="00555E7F"/>
    <w:rsid w:val="00555F49"/>
    <w:rsid w:val="00556611"/>
    <w:rsid w:val="00556C54"/>
    <w:rsid w:val="00556D1B"/>
    <w:rsid w:val="00556D4D"/>
    <w:rsid w:val="00556DFC"/>
    <w:rsid w:val="00556ECD"/>
    <w:rsid w:val="00556F8E"/>
    <w:rsid w:val="0055734C"/>
    <w:rsid w:val="0055746B"/>
    <w:rsid w:val="005574D6"/>
    <w:rsid w:val="00557652"/>
    <w:rsid w:val="00557AC7"/>
    <w:rsid w:val="00557BAA"/>
    <w:rsid w:val="00557C35"/>
    <w:rsid w:val="00557D0F"/>
    <w:rsid w:val="0056079F"/>
    <w:rsid w:val="00560CC8"/>
    <w:rsid w:val="00560CD8"/>
    <w:rsid w:val="00560F26"/>
    <w:rsid w:val="00561831"/>
    <w:rsid w:val="005619CF"/>
    <w:rsid w:val="00561DFD"/>
    <w:rsid w:val="005620B4"/>
    <w:rsid w:val="00562325"/>
    <w:rsid w:val="00562976"/>
    <w:rsid w:val="00562BD8"/>
    <w:rsid w:val="00562C3D"/>
    <w:rsid w:val="00562FF6"/>
    <w:rsid w:val="00563018"/>
    <w:rsid w:val="005630A7"/>
    <w:rsid w:val="00563296"/>
    <w:rsid w:val="005634A3"/>
    <w:rsid w:val="005637BA"/>
    <w:rsid w:val="005637C7"/>
    <w:rsid w:val="005640B2"/>
    <w:rsid w:val="0056434C"/>
    <w:rsid w:val="005645AB"/>
    <w:rsid w:val="005646CE"/>
    <w:rsid w:val="00564C9C"/>
    <w:rsid w:val="00564D3D"/>
    <w:rsid w:val="00564DC0"/>
    <w:rsid w:val="00564EF1"/>
    <w:rsid w:val="00565F84"/>
    <w:rsid w:val="0056619C"/>
    <w:rsid w:val="00566799"/>
    <w:rsid w:val="005667D5"/>
    <w:rsid w:val="00566994"/>
    <w:rsid w:val="00566AAB"/>
    <w:rsid w:val="005670C3"/>
    <w:rsid w:val="005670D6"/>
    <w:rsid w:val="005671EA"/>
    <w:rsid w:val="0056735F"/>
    <w:rsid w:val="005677BC"/>
    <w:rsid w:val="00567C30"/>
    <w:rsid w:val="00567E2E"/>
    <w:rsid w:val="00567FD4"/>
    <w:rsid w:val="0057037E"/>
    <w:rsid w:val="00570464"/>
    <w:rsid w:val="0057070F"/>
    <w:rsid w:val="00570862"/>
    <w:rsid w:val="005710F4"/>
    <w:rsid w:val="00571A5B"/>
    <w:rsid w:val="00571D35"/>
    <w:rsid w:val="00571E92"/>
    <w:rsid w:val="0057231C"/>
    <w:rsid w:val="005724CB"/>
    <w:rsid w:val="0057283A"/>
    <w:rsid w:val="005728F8"/>
    <w:rsid w:val="00572936"/>
    <w:rsid w:val="00572D6D"/>
    <w:rsid w:val="00572F6E"/>
    <w:rsid w:val="00573373"/>
    <w:rsid w:val="00573518"/>
    <w:rsid w:val="00573A4C"/>
    <w:rsid w:val="00573A6B"/>
    <w:rsid w:val="00573C24"/>
    <w:rsid w:val="00573C53"/>
    <w:rsid w:val="00573D6A"/>
    <w:rsid w:val="00573FF3"/>
    <w:rsid w:val="00574F36"/>
    <w:rsid w:val="00575140"/>
    <w:rsid w:val="00575492"/>
    <w:rsid w:val="00575580"/>
    <w:rsid w:val="00575F43"/>
    <w:rsid w:val="0057621F"/>
    <w:rsid w:val="0057689B"/>
    <w:rsid w:val="00576AA6"/>
    <w:rsid w:val="00577292"/>
    <w:rsid w:val="00577A32"/>
    <w:rsid w:val="00577A9E"/>
    <w:rsid w:val="00577CCB"/>
    <w:rsid w:val="00577CD8"/>
    <w:rsid w:val="00577E33"/>
    <w:rsid w:val="00580246"/>
    <w:rsid w:val="005802E3"/>
    <w:rsid w:val="005806D5"/>
    <w:rsid w:val="00580A9A"/>
    <w:rsid w:val="0058167A"/>
    <w:rsid w:val="00581B4F"/>
    <w:rsid w:val="00581EE6"/>
    <w:rsid w:val="00581FC5"/>
    <w:rsid w:val="005820C4"/>
    <w:rsid w:val="00582DDA"/>
    <w:rsid w:val="00583179"/>
    <w:rsid w:val="0058331D"/>
    <w:rsid w:val="0058337B"/>
    <w:rsid w:val="005835A0"/>
    <w:rsid w:val="00583CC6"/>
    <w:rsid w:val="00584327"/>
    <w:rsid w:val="005846FF"/>
    <w:rsid w:val="00584A1C"/>
    <w:rsid w:val="00584CFC"/>
    <w:rsid w:val="00585350"/>
    <w:rsid w:val="00585943"/>
    <w:rsid w:val="00585F9F"/>
    <w:rsid w:val="005863D3"/>
    <w:rsid w:val="00586A8C"/>
    <w:rsid w:val="0058711F"/>
    <w:rsid w:val="00587198"/>
    <w:rsid w:val="005871E2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8D1"/>
    <w:rsid w:val="00591E55"/>
    <w:rsid w:val="005923EA"/>
    <w:rsid w:val="005925A2"/>
    <w:rsid w:val="0059269C"/>
    <w:rsid w:val="00592A26"/>
    <w:rsid w:val="00592B66"/>
    <w:rsid w:val="00592C06"/>
    <w:rsid w:val="0059302F"/>
    <w:rsid w:val="005931C3"/>
    <w:rsid w:val="00593479"/>
    <w:rsid w:val="00593E07"/>
    <w:rsid w:val="0059402A"/>
    <w:rsid w:val="00594360"/>
    <w:rsid w:val="00594B83"/>
    <w:rsid w:val="00594FB0"/>
    <w:rsid w:val="005957C7"/>
    <w:rsid w:val="00595B1F"/>
    <w:rsid w:val="00595D27"/>
    <w:rsid w:val="00595E88"/>
    <w:rsid w:val="00596068"/>
    <w:rsid w:val="005964FE"/>
    <w:rsid w:val="00596A47"/>
    <w:rsid w:val="00596AEB"/>
    <w:rsid w:val="00596F77"/>
    <w:rsid w:val="0059731F"/>
    <w:rsid w:val="00597455"/>
    <w:rsid w:val="00597635"/>
    <w:rsid w:val="005A009F"/>
    <w:rsid w:val="005A00CD"/>
    <w:rsid w:val="005A0377"/>
    <w:rsid w:val="005A0C15"/>
    <w:rsid w:val="005A0D41"/>
    <w:rsid w:val="005A0D65"/>
    <w:rsid w:val="005A1782"/>
    <w:rsid w:val="005A1E71"/>
    <w:rsid w:val="005A24C2"/>
    <w:rsid w:val="005A292C"/>
    <w:rsid w:val="005A2ABE"/>
    <w:rsid w:val="005A2DF1"/>
    <w:rsid w:val="005A3020"/>
    <w:rsid w:val="005A31C7"/>
    <w:rsid w:val="005A34A8"/>
    <w:rsid w:val="005A3642"/>
    <w:rsid w:val="005A3ED5"/>
    <w:rsid w:val="005A4122"/>
    <w:rsid w:val="005A4228"/>
    <w:rsid w:val="005A45D6"/>
    <w:rsid w:val="005A46C1"/>
    <w:rsid w:val="005A4938"/>
    <w:rsid w:val="005A4A12"/>
    <w:rsid w:val="005A4A2A"/>
    <w:rsid w:val="005A4B0B"/>
    <w:rsid w:val="005A4D94"/>
    <w:rsid w:val="005A4DA8"/>
    <w:rsid w:val="005A5536"/>
    <w:rsid w:val="005A5613"/>
    <w:rsid w:val="005A5C49"/>
    <w:rsid w:val="005A603F"/>
    <w:rsid w:val="005A62D4"/>
    <w:rsid w:val="005A6362"/>
    <w:rsid w:val="005A6417"/>
    <w:rsid w:val="005A6655"/>
    <w:rsid w:val="005A6D21"/>
    <w:rsid w:val="005A6E12"/>
    <w:rsid w:val="005A718D"/>
    <w:rsid w:val="005A73EE"/>
    <w:rsid w:val="005A750B"/>
    <w:rsid w:val="005A7CDA"/>
    <w:rsid w:val="005A7D91"/>
    <w:rsid w:val="005A7DF5"/>
    <w:rsid w:val="005B04B7"/>
    <w:rsid w:val="005B04FD"/>
    <w:rsid w:val="005B0868"/>
    <w:rsid w:val="005B0E93"/>
    <w:rsid w:val="005B1713"/>
    <w:rsid w:val="005B1B4D"/>
    <w:rsid w:val="005B27BF"/>
    <w:rsid w:val="005B28C8"/>
    <w:rsid w:val="005B2B25"/>
    <w:rsid w:val="005B2DD3"/>
    <w:rsid w:val="005B340A"/>
    <w:rsid w:val="005B3AC0"/>
    <w:rsid w:val="005B3BE4"/>
    <w:rsid w:val="005B4335"/>
    <w:rsid w:val="005B44FB"/>
    <w:rsid w:val="005B459C"/>
    <w:rsid w:val="005B45B6"/>
    <w:rsid w:val="005B49EC"/>
    <w:rsid w:val="005B55CA"/>
    <w:rsid w:val="005B67A5"/>
    <w:rsid w:val="005B7017"/>
    <w:rsid w:val="005B724A"/>
    <w:rsid w:val="005B7B5D"/>
    <w:rsid w:val="005B7D97"/>
    <w:rsid w:val="005B7F40"/>
    <w:rsid w:val="005C0450"/>
    <w:rsid w:val="005C0680"/>
    <w:rsid w:val="005C06C5"/>
    <w:rsid w:val="005C0905"/>
    <w:rsid w:val="005C0D0E"/>
    <w:rsid w:val="005C1851"/>
    <w:rsid w:val="005C18B3"/>
    <w:rsid w:val="005C1CF0"/>
    <w:rsid w:val="005C20C1"/>
    <w:rsid w:val="005C2423"/>
    <w:rsid w:val="005C2466"/>
    <w:rsid w:val="005C24F1"/>
    <w:rsid w:val="005C260B"/>
    <w:rsid w:val="005C2BAF"/>
    <w:rsid w:val="005C2CD7"/>
    <w:rsid w:val="005C341C"/>
    <w:rsid w:val="005C3874"/>
    <w:rsid w:val="005C3A27"/>
    <w:rsid w:val="005C457F"/>
    <w:rsid w:val="005C45B2"/>
    <w:rsid w:val="005C5AD7"/>
    <w:rsid w:val="005C5B21"/>
    <w:rsid w:val="005C66EC"/>
    <w:rsid w:val="005C6A9D"/>
    <w:rsid w:val="005C6B23"/>
    <w:rsid w:val="005C79D0"/>
    <w:rsid w:val="005C7B37"/>
    <w:rsid w:val="005C7C01"/>
    <w:rsid w:val="005C7E10"/>
    <w:rsid w:val="005D00CD"/>
    <w:rsid w:val="005D173C"/>
    <w:rsid w:val="005D1A49"/>
    <w:rsid w:val="005D200E"/>
    <w:rsid w:val="005D2285"/>
    <w:rsid w:val="005D2532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67D0"/>
    <w:rsid w:val="005D717F"/>
    <w:rsid w:val="005D78E9"/>
    <w:rsid w:val="005D7AB6"/>
    <w:rsid w:val="005D7AF0"/>
    <w:rsid w:val="005D7F15"/>
    <w:rsid w:val="005D7F65"/>
    <w:rsid w:val="005E07B4"/>
    <w:rsid w:val="005E0895"/>
    <w:rsid w:val="005E0A02"/>
    <w:rsid w:val="005E0B1D"/>
    <w:rsid w:val="005E11E0"/>
    <w:rsid w:val="005E16C3"/>
    <w:rsid w:val="005E1D82"/>
    <w:rsid w:val="005E1E21"/>
    <w:rsid w:val="005E2031"/>
    <w:rsid w:val="005E20E8"/>
    <w:rsid w:val="005E2828"/>
    <w:rsid w:val="005E29D9"/>
    <w:rsid w:val="005E2D2E"/>
    <w:rsid w:val="005E2E30"/>
    <w:rsid w:val="005E2F4C"/>
    <w:rsid w:val="005E3057"/>
    <w:rsid w:val="005E37A6"/>
    <w:rsid w:val="005E3AAC"/>
    <w:rsid w:val="005E480E"/>
    <w:rsid w:val="005E4B52"/>
    <w:rsid w:val="005E4B9C"/>
    <w:rsid w:val="005E4CAF"/>
    <w:rsid w:val="005E4D1F"/>
    <w:rsid w:val="005E4DC7"/>
    <w:rsid w:val="005E4FF8"/>
    <w:rsid w:val="005E5E4F"/>
    <w:rsid w:val="005E6685"/>
    <w:rsid w:val="005E6C6F"/>
    <w:rsid w:val="005E6FB9"/>
    <w:rsid w:val="005E727F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64F"/>
    <w:rsid w:val="005F16A6"/>
    <w:rsid w:val="005F1733"/>
    <w:rsid w:val="005F204A"/>
    <w:rsid w:val="005F214B"/>
    <w:rsid w:val="005F2AB1"/>
    <w:rsid w:val="005F2CE8"/>
    <w:rsid w:val="005F2EA5"/>
    <w:rsid w:val="005F30AD"/>
    <w:rsid w:val="005F31F4"/>
    <w:rsid w:val="005F326D"/>
    <w:rsid w:val="005F32A1"/>
    <w:rsid w:val="005F338A"/>
    <w:rsid w:val="005F33E5"/>
    <w:rsid w:val="005F349B"/>
    <w:rsid w:val="005F3678"/>
    <w:rsid w:val="005F3AA7"/>
    <w:rsid w:val="005F3FCF"/>
    <w:rsid w:val="005F4820"/>
    <w:rsid w:val="005F4909"/>
    <w:rsid w:val="005F4C49"/>
    <w:rsid w:val="005F5056"/>
    <w:rsid w:val="005F5337"/>
    <w:rsid w:val="005F53CA"/>
    <w:rsid w:val="005F552A"/>
    <w:rsid w:val="005F61A6"/>
    <w:rsid w:val="005F6651"/>
    <w:rsid w:val="005F7575"/>
    <w:rsid w:val="005F75AE"/>
    <w:rsid w:val="005F7673"/>
    <w:rsid w:val="005F7A24"/>
    <w:rsid w:val="005F7B14"/>
    <w:rsid w:val="005F7B3E"/>
    <w:rsid w:val="005F7CE7"/>
    <w:rsid w:val="005F7DF0"/>
    <w:rsid w:val="005F7F08"/>
    <w:rsid w:val="0060024E"/>
    <w:rsid w:val="00600558"/>
    <w:rsid w:val="0060065E"/>
    <w:rsid w:val="006007F4"/>
    <w:rsid w:val="00600C95"/>
    <w:rsid w:val="00600CF8"/>
    <w:rsid w:val="00600D22"/>
    <w:rsid w:val="006010CB"/>
    <w:rsid w:val="006023C5"/>
    <w:rsid w:val="00602402"/>
    <w:rsid w:val="00602962"/>
    <w:rsid w:val="00602C12"/>
    <w:rsid w:val="00602E99"/>
    <w:rsid w:val="00603004"/>
    <w:rsid w:val="00603C2B"/>
    <w:rsid w:val="00603F3F"/>
    <w:rsid w:val="00604525"/>
    <w:rsid w:val="00604613"/>
    <w:rsid w:val="00604D83"/>
    <w:rsid w:val="006054E9"/>
    <w:rsid w:val="0060565B"/>
    <w:rsid w:val="00606068"/>
    <w:rsid w:val="006060D4"/>
    <w:rsid w:val="00606FEA"/>
    <w:rsid w:val="00607054"/>
    <w:rsid w:val="0060761F"/>
    <w:rsid w:val="00607DA5"/>
    <w:rsid w:val="0061022A"/>
    <w:rsid w:val="00610AAA"/>
    <w:rsid w:val="00611440"/>
    <w:rsid w:val="006114E1"/>
    <w:rsid w:val="0061185C"/>
    <w:rsid w:val="00611DF0"/>
    <w:rsid w:val="00611F20"/>
    <w:rsid w:val="00611F37"/>
    <w:rsid w:val="00612031"/>
    <w:rsid w:val="006122F8"/>
    <w:rsid w:val="006127FF"/>
    <w:rsid w:val="00612DDF"/>
    <w:rsid w:val="006132CC"/>
    <w:rsid w:val="006133DE"/>
    <w:rsid w:val="006135A8"/>
    <w:rsid w:val="00613A3B"/>
    <w:rsid w:val="00613D0B"/>
    <w:rsid w:val="00614018"/>
    <w:rsid w:val="006142D4"/>
    <w:rsid w:val="00614B02"/>
    <w:rsid w:val="00614F59"/>
    <w:rsid w:val="0061547E"/>
    <w:rsid w:val="006158D1"/>
    <w:rsid w:val="00615920"/>
    <w:rsid w:val="00615AFB"/>
    <w:rsid w:val="00616176"/>
    <w:rsid w:val="006162C1"/>
    <w:rsid w:val="006162D3"/>
    <w:rsid w:val="006162EA"/>
    <w:rsid w:val="0061642B"/>
    <w:rsid w:val="0061690B"/>
    <w:rsid w:val="0061697F"/>
    <w:rsid w:val="00616EF0"/>
    <w:rsid w:val="00616F74"/>
    <w:rsid w:val="006170A7"/>
    <w:rsid w:val="006173B2"/>
    <w:rsid w:val="0061765E"/>
    <w:rsid w:val="00617A24"/>
    <w:rsid w:val="00617C35"/>
    <w:rsid w:val="00617D45"/>
    <w:rsid w:val="00617EA1"/>
    <w:rsid w:val="006205A1"/>
    <w:rsid w:val="006206F6"/>
    <w:rsid w:val="00620BAE"/>
    <w:rsid w:val="00621555"/>
    <w:rsid w:val="00621A32"/>
    <w:rsid w:val="00622088"/>
    <w:rsid w:val="00622D41"/>
    <w:rsid w:val="00622E77"/>
    <w:rsid w:val="00622FFB"/>
    <w:rsid w:val="00623953"/>
    <w:rsid w:val="0062396F"/>
    <w:rsid w:val="00623BC9"/>
    <w:rsid w:val="0062402B"/>
    <w:rsid w:val="00624CF9"/>
    <w:rsid w:val="00624D7B"/>
    <w:rsid w:val="00624F49"/>
    <w:rsid w:val="00625178"/>
    <w:rsid w:val="00625AC1"/>
    <w:rsid w:val="0062634A"/>
    <w:rsid w:val="006263F6"/>
    <w:rsid w:val="0062645D"/>
    <w:rsid w:val="00626FAD"/>
    <w:rsid w:val="0062714B"/>
    <w:rsid w:val="00627422"/>
    <w:rsid w:val="00627B95"/>
    <w:rsid w:val="00627BB2"/>
    <w:rsid w:val="00627E0F"/>
    <w:rsid w:val="00627E87"/>
    <w:rsid w:val="00627F77"/>
    <w:rsid w:val="00630226"/>
    <w:rsid w:val="006302BB"/>
    <w:rsid w:val="006303A0"/>
    <w:rsid w:val="00631100"/>
    <w:rsid w:val="00631202"/>
    <w:rsid w:val="0063129E"/>
    <w:rsid w:val="00631605"/>
    <w:rsid w:val="006318E5"/>
    <w:rsid w:val="00631D9F"/>
    <w:rsid w:val="0063244C"/>
    <w:rsid w:val="0063298E"/>
    <w:rsid w:val="00632CBF"/>
    <w:rsid w:val="006331E2"/>
    <w:rsid w:val="0063359F"/>
    <w:rsid w:val="00633611"/>
    <w:rsid w:val="0063377A"/>
    <w:rsid w:val="0063417F"/>
    <w:rsid w:val="00634426"/>
    <w:rsid w:val="0063461D"/>
    <w:rsid w:val="006355B5"/>
    <w:rsid w:val="0063572D"/>
    <w:rsid w:val="006358F7"/>
    <w:rsid w:val="00635C7B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630"/>
    <w:rsid w:val="00637AA7"/>
    <w:rsid w:val="00637B4A"/>
    <w:rsid w:val="00637E60"/>
    <w:rsid w:val="00640784"/>
    <w:rsid w:val="00640DC0"/>
    <w:rsid w:val="00640F14"/>
    <w:rsid w:val="0064137A"/>
    <w:rsid w:val="00641A5D"/>
    <w:rsid w:val="00641E19"/>
    <w:rsid w:val="00642292"/>
    <w:rsid w:val="006425BA"/>
    <w:rsid w:val="006429CB"/>
    <w:rsid w:val="00642CFF"/>
    <w:rsid w:val="0064302E"/>
    <w:rsid w:val="00643479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B6C"/>
    <w:rsid w:val="00647E3D"/>
    <w:rsid w:val="00647F2C"/>
    <w:rsid w:val="00650203"/>
    <w:rsid w:val="00650616"/>
    <w:rsid w:val="00650D99"/>
    <w:rsid w:val="00650E0F"/>
    <w:rsid w:val="00650F32"/>
    <w:rsid w:val="00650F88"/>
    <w:rsid w:val="006513C8"/>
    <w:rsid w:val="00651785"/>
    <w:rsid w:val="00651852"/>
    <w:rsid w:val="006518F1"/>
    <w:rsid w:val="00651A27"/>
    <w:rsid w:val="00651B34"/>
    <w:rsid w:val="00651CAE"/>
    <w:rsid w:val="00652595"/>
    <w:rsid w:val="0065268A"/>
    <w:rsid w:val="006527FC"/>
    <w:rsid w:val="0065289B"/>
    <w:rsid w:val="00652B6B"/>
    <w:rsid w:val="00652DAB"/>
    <w:rsid w:val="00652FAF"/>
    <w:rsid w:val="0065303D"/>
    <w:rsid w:val="0065313A"/>
    <w:rsid w:val="0065388F"/>
    <w:rsid w:val="006540C3"/>
    <w:rsid w:val="00654252"/>
    <w:rsid w:val="00654568"/>
    <w:rsid w:val="0065473D"/>
    <w:rsid w:val="00654A5A"/>
    <w:rsid w:val="0065518E"/>
    <w:rsid w:val="00655330"/>
    <w:rsid w:val="0065569E"/>
    <w:rsid w:val="006559A7"/>
    <w:rsid w:val="00655C2A"/>
    <w:rsid w:val="00656288"/>
    <w:rsid w:val="0065633D"/>
    <w:rsid w:val="0065657E"/>
    <w:rsid w:val="0065662E"/>
    <w:rsid w:val="00656CB6"/>
    <w:rsid w:val="00656DEB"/>
    <w:rsid w:val="00657459"/>
    <w:rsid w:val="006577E8"/>
    <w:rsid w:val="00660318"/>
    <w:rsid w:val="006603CB"/>
    <w:rsid w:val="00660947"/>
    <w:rsid w:val="00660D23"/>
    <w:rsid w:val="00660D44"/>
    <w:rsid w:val="006611A1"/>
    <w:rsid w:val="0066192E"/>
    <w:rsid w:val="006621F7"/>
    <w:rsid w:val="00662794"/>
    <w:rsid w:val="006627A7"/>
    <w:rsid w:val="006629D7"/>
    <w:rsid w:val="00662F64"/>
    <w:rsid w:val="00663074"/>
    <w:rsid w:val="00663112"/>
    <w:rsid w:val="006634B6"/>
    <w:rsid w:val="0066365A"/>
    <w:rsid w:val="00664102"/>
    <w:rsid w:val="006641B0"/>
    <w:rsid w:val="00664548"/>
    <w:rsid w:val="00664B48"/>
    <w:rsid w:val="00664DDD"/>
    <w:rsid w:val="00664F59"/>
    <w:rsid w:val="00665317"/>
    <w:rsid w:val="006657F1"/>
    <w:rsid w:val="006659D0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17A"/>
    <w:rsid w:val="00670606"/>
    <w:rsid w:val="0067097F"/>
    <w:rsid w:val="00670C10"/>
    <w:rsid w:val="00670D6C"/>
    <w:rsid w:val="00670FBA"/>
    <w:rsid w:val="006710B0"/>
    <w:rsid w:val="00671411"/>
    <w:rsid w:val="00671412"/>
    <w:rsid w:val="0067155D"/>
    <w:rsid w:val="006715A4"/>
    <w:rsid w:val="0067196F"/>
    <w:rsid w:val="00671AE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81"/>
    <w:rsid w:val="006760B0"/>
    <w:rsid w:val="0067625C"/>
    <w:rsid w:val="0067625F"/>
    <w:rsid w:val="00676554"/>
    <w:rsid w:val="006765C1"/>
    <w:rsid w:val="006766CC"/>
    <w:rsid w:val="00676766"/>
    <w:rsid w:val="006769ED"/>
    <w:rsid w:val="00676F19"/>
    <w:rsid w:val="006771ED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BC5"/>
    <w:rsid w:val="006815EF"/>
    <w:rsid w:val="00681724"/>
    <w:rsid w:val="00681A3E"/>
    <w:rsid w:val="00681A67"/>
    <w:rsid w:val="00681C11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42"/>
    <w:rsid w:val="00683850"/>
    <w:rsid w:val="00683904"/>
    <w:rsid w:val="00683913"/>
    <w:rsid w:val="006839A5"/>
    <w:rsid w:val="00683E11"/>
    <w:rsid w:val="00684397"/>
    <w:rsid w:val="00684573"/>
    <w:rsid w:val="006855D4"/>
    <w:rsid w:val="00685B50"/>
    <w:rsid w:val="00685C4F"/>
    <w:rsid w:val="00685EE2"/>
    <w:rsid w:val="006861B9"/>
    <w:rsid w:val="00686788"/>
    <w:rsid w:val="006868CE"/>
    <w:rsid w:val="00686B00"/>
    <w:rsid w:val="00686D33"/>
    <w:rsid w:val="00686E39"/>
    <w:rsid w:val="00686F2C"/>
    <w:rsid w:val="00687094"/>
    <w:rsid w:val="006870BF"/>
    <w:rsid w:val="006871E3"/>
    <w:rsid w:val="006871E4"/>
    <w:rsid w:val="00687422"/>
    <w:rsid w:val="0068756F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83A"/>
    <w:rsid w:val="0069393B"/>
    <w:rsid w:val="00693C88"/>
    <w:rsid w:val="00693E4E"/>
    <w:rsid w:val="00693EDF"/>
    <w:rsid w:val="00693F0A"/>
    <w:rsid w:val="00693F17"/>
    <w:rsid w:val="0069404D"/>
    <w:rsid w:val="0069425A"/>
    <w:rsid w:val="006943DA"/>
    <w:rsid w:val="00694746"/>
    <w:rsid w:val="00694B12"/>
    <w:rsid w:val="00694F22"/>
    <w:rsid w:val="0069561B"/>
    <w:rsid w:val="00695707"/>
    <w:rsid w:val="00695BBB"/>
    <w:rsid w:val="006966BE"/>
    <w:rsid w:val="006966CB"/>
    <w:rsid w:val="00696A09"/>
    <w:rsid w:val="00696A1E"/>
    <w:rsid w:val="00696C14"/>
    <w:rsid w:val="00696F04"/>
    <w:rsid w:val="0069700D"/>
    <w:rsid w:val="00697071"/>
    <w:rsid w:val="006975B2"/>
    <w:rsid w:val="00697972"/>
    <w:rsid w:val="0069799D"/>
    <w:rsid w:val="006A0451"/>
    <w:rsid w:val="006A0635"/>
    <w:rsid w:val="006A0B81"/>
    <w:rsid w:val="006A1299"/>
    <w:rsid w:val="006A1C99"/>
    <w:rsid w:val="006A1E97"/>
    <w:rsid w:val="006A20AD"/>
    <w:rsid w:val="006A278A"/>
    <w:rsid w:val="006A2C26"/>
    <w:rsid w:val="006A2C77"/>
    <w:rsid w:val="006A2CC3"/>
    <w:rsid w:val="006A2F89"/>
    <w:rsid w:val="006A3335"/>
    <w:rsid w:val="006A3E0D"/>
    <w:rsid w:val="006A43E4"/>
    <w:rsid w:val="006A4534"/>
    <w:rsid w:val="006A4674"/>
    <w:rsid w:val="006A473B"/>
    <w:rsid w:val="006A4AA6"/>
    <w:rsid w:val="006A4C53"/>
    <w:rsid w:val="006A53E0"/>
    <w:rsid w:val="006A5DF2"/>
    <w:rsid w:val="006A622D"/>
    <w:rsid w:val="006A633F"/>
    <w:rsid w:val="006A6358"/>
    <w:rsid w:val="006A677A"/>
    <w:rsid w:val="006A6839"/>
    <w:rsid w:val="006A6860"/>
    <w:rsid w:val="006A6D4D"/>
    <w:rsid w:val="006A6EF1"/>
    <w:rsid w:val="006A705B"/>
    <w:rsid w:val="006A71CF"/>
    <w:rsid w:val="006A7337"/>
    <w:rsid w:val="006A7519"/>
    <w:rsid w:val="006A79B4"/>
    <w:rsid w:val="006A7A57"/>
    <w:rsid w:val="006A7CF9"/>
    <w:rsid w:val="006A7F5B"/>
    <w:rsid w:val="006B03BE"/>
    <w:rsid w:val="006B04C0"/>
    <w:rsid w:val="006B0568"/>
    <w:rsid w:val="006B0678"/>
    <w:rsid w:val="006B0D6E"/>
    <w:rsid w:val="006B123C"/>
    <w:rsid w:val="006B1630"/>
    <w:rsid w:val="006B182F"/>
    <w:rsid w:val="006B1877"/>
    <w:rsid w:val="006B1C0F"/>
    <w:rsid w:val="006B275F"/>
    <w:rsid w:val="006B2781"/>
    <w:rsid w:val="006B28BB"/>
    <w:rsid w:val="006B2B84"/>
    <w:rsid w:val="006B2D28"/>
    <w:rsid w:val="006B2DAC"/>
    <w:rsid w:val="006B2E2D"/>
    <w:rsid w:val="006B3037"/>
    <w:rsid w:val="006B3323"/>
    <w:rsid w:val="006B37DB"/>
    <w:rsid w:val="006B3D1C"/>
    <w:rsid w:val="006B41E1"/>
    <w:rsid w:val="006B4205"/>
    <w:rsid w:val="006B4851"/>
    <w:rsid w:val="006B49C5"/>
    <w:rsid w:val="006B502D"/>
    <w:rsid w:val="006B5863"/>
    <w:rsid w:val="006B5B5A"/>
    <w:rsid w:val="006B5EF6"/>
    <w:rsid w:val="006B6065"/>
    <w:rsid w:val="006B650D"/>
    <w:rsid w:val="006B65FC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E61"/>
    <w:rsid w:val="006C0A11"/>
    <w:rsid w:val="006C0CDE"/>
    <w:rsid w:val="006C15A7"/>
    <w:rsid w:val="006C165E"/>
    <w:rsid w:val="006C1EAE"/>
    <w:rsid w:val="006C1F57"/>
    <w:rsid w:val="006C2134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37C5"/>
    <w:rsid w:val="006C4437"/>
    <w:rsid w:val="006C44DF"/>
    <w:rsid w:val="006C4D15"/>
    <w:rsid w:val="006C4E4F"/>
    <w:rsid w:val="006C4EB7"/>
    <w:rsid w:val="006C5234"/>
    <w:rsid w:val="006C582D"/>
    <w:rsid w:val="006C6524"/>
    <w:rsid w:val="006C65C8"/>
    <w:rsid w:val="006C65F0"/>
    <w:rsid w:val="006C6847"/>
    <w:rsid w:val="006C6A76"/>
    <w:rsid w:val="006C74F5"/>
    <w:rsid w:val="006C7B86"/>
    <w:rsid w:val="006C7BBA"/>
    <w:rsid w:val="006C7DA6"/>
    <w:rsid w:val="006C7DAA"/>
    <w:rsid w:val="006D0FAB"/>
    <w:rsid w:val="006D10B0"/>
    <w:rsid w:val="006D11A6"/>
    <w:rsid w:val="006D14D5"/>
    <w:rsid w:val="006D1886"/>
    <w:rsid w:val="006D229E"/>
    <w:rsid w:val="006D236F"/>
    <w:rsid w:val="006D26A5"/>
    <w:rsid w:val="006D2BB0"/>
    <w:rsid w:val="006D2F00"/>
    <w:rsid w:val="006D350D"/>
    <w:rsid w:val="006D3918"/>
    <w:rsid w:val="006D3B8E"/>
    <w:rsid w:val="006D3D33"/>
    <w:rsid w:val="006D3EFC"/>
    <w:rsid w:val="006D4381"/>
    <w:rsid w:val="006D4848"/>
    <w:rsid w:val="006D4A29"/>
    <w:rsid w:val="006D4B29"/>
    <w:rsid w:val="006D4FA4"/>
    <w:rsid w:val="006D5272"/>
    <w:rsid w:val="006D59D5"/>
    <w:rsid w:val="006D5D7D"/>
    <w:rsid w:val="006D6373"/>
    <w:rsid w:val="006D6DD7"/>
    <w:rsid w:val="006D6FB6"/>
    <w:rsid w:val="006D7403"/>
    <w:rsid w:val="006D749A"/>
    <w:rsid w:val="006D74C9"/>
    <w:rsid w:val="006D7528"/>
    <w:rsid w:val="006D7682"/>
    <w:rsid w:val="006D7E2D"/>
    <w:rsid w:val="006D7F90"/>
    <w:rsid w:val="006E09B7"/>
    <w:rsid w:val="006E09B9"/>
    <w:rsid w:val="006E09C2"/>
    <w:rsid w:val="006E0FAA"/>
    <w:rsid w:val="006E116C"/>
    <w:rsid w:val="006E1432"/>
    <w:rsid w:val="006E1DF3"/>
    <w:rsid w:val="006E1EDD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36F9"/>
    <w:rsid w:val="006E37C1"/>
    <w:rsid w:val="006E3C87"/>
    <w:rsid w:val="006E4200"/>
    <w:rsid w:val="006E431F"/>
    <w:rsid w:val="006E4A30"/>
    <w:rsid w:val="006E4D6F"/>
    <w:rsid w:val="006E507F"/>
    <w:rsid w:val="006E554A"/>
    <w:rsid w:val="006E58B2"/>
    <w:rsid w:val="006E5B35"/>
    <w:rsid w:val="006E5BAF"/>
    <w:rsid w:val="006E5F9D"/>
    <w:rsid w:val="006E60B0"/>
    <w:rsid w:val="006E6C68"/>
    <w:rsid w:val="006E6E61"/>
    <w:rsid w:val="006E713A"/>
    <w:rsid w:val="006E76AE"/>
    <w:rsid w:val="006E7CE8"/>
    <w:rsid w:val="006F018A"/>
    <w:rsid w:val="006F01EA"/>
    <w:rsid w:val="006F0244"/>
    <w:rsid w:val="006F03F2"/>
    <w:rsid w:val="006F04A3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670"/>
    <w:rsid w:val="006F2AD4"/>
    <w:rsid w:val="006F2B3F"/>
    <w:rsid w:val="006F2B69"/>
    <w:rsid w:val="006F35D9"/>
    <w:rsid w:val="006F36BF"/>
    <w:rsid w:val="006F3859"/>
    <w:rsid w:val="006F47CA"/>
    <w:rsid w:val="006F4B61"/>
    <w:rsid w:val="006F50A7"/>
    <w:rsid w:val="006F53A2"/>
    <w:rsid w:val="006F5C21"/>
    <w:rsid w:val="006F5EA1"/>
    <w:rsid w:val="006F61BB"/>
    <w:rsid w:val="006F65EC"/>
    <w:rsid w:val="006F69FB"/>
    <w:rsid w:val="006F6B20"/>
    <w:rsid w:val="006F6BBC"/>
    <w:rsid w:val="006F741B"/>
    <w:rsid w:val="006F748D"/>
    <w:rsid w:val="006F74B9"/>
    <w:rsid w:val="006F7B38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833"/>
    <w:rsid w:val="00702862"/>
    <w:rsid w:val="00702B40"/>
    <w:rsid w:val="00702C17"/>
    <w:rsid w:val="00703036"/>
    <w:rsid w:val="00703124"/>
    <w:rsid w:val="00703389"/>
    <w:rsid w:val="0070398C"/>
    <w:rsid w:val="00704082"/>
    <w:rsid w:val="00704BD2"/>
    <w:rsid w:val="00704E67"/>
    <w:rsid w:val="00704F05"/>
    <w:rsid w:val="007051DE"/>
    <w:rsid w:val="00705CAF"/>
    <w:rsid w:val="00706041"/>
    <w:rsid w:val="007060D1"/>
    <w:rsid w:val="007064C4"/>
    <w:rsid w:val="007065BE"/>
    <w:rsid w:val="007069C2"/>
    <w:rsid w:val="00706CD5"/>
    <w:rsid w:val="00706EF2"/>
    <w:rsid w:val="007073A6"/>
    <w:rsid w:val="00707459"/>
    <w:rsid w:val="00707471"/>
    <w:rsid w:val="00707B67"/>
    <w:rsid w:val="00707D70"/>
    <w:rsid w:val="00707E5E"/>
    <w:rsid w:val="00710586"/>
    <w:rsid w:val="00710942"/>
    <w:rsid w:val="007109B3"/>
    <w:rsid w:val="007109BC"/>
    <w:rsid w:val="00710D6A"/>
    <w:rsid w:val="0071117A"/>
    <w:rsid w:val="0071139B"/>
    <w:rsid w:val="00711C6E"/>
    <w:rsid w:val="00711EED"/>
    <w:rsid w:val="007125C0"/>
    <w:rsid w:val="0071269F"/>
    <w:rsid w:val="007126D1"/>
    <w:rsid w:val="00712757"/>
    <w:rsid w:val="00712863"/>
    <w:rsid w:val="00712B34"/>
    <w:rsid w:val="00712D07"/>
    <w:rsid w:val="00712E1F"/>
    <w:rsid w:val="00712F48"/>
    <w:rsid w:val="00712FE6"/>
    <w:rsid w:val="007131F9"/>
    <w:rsid w:val="0071336C"/>
    <w:rsid w:val="00713D86"/>
    <w:rsid w:val="00713EA4"/>
    <w:rsid w:val="0071465C"/>
    <w:rsid w:val="007147BE"/>
    <w:rsid w:val="007148CC"/>
    <w:rsid w:val="007150D3"/>
    <w:rsid w:val="007157B4"/>
    <w:rsid w:val="00715A3C"/>
    <w:rsid w:val="00715BB5"/>
    <w:rsid w:val="00715BCA"/>
    <w:rsid w:val="00715F28"/>
    <w:rsid w:val="00716030"/>
    <w:rsid w:val="00716B44"/>
    <w:rsid w:val="00716B50"/>
    <w:rsid w:val="00716C60"/>
    <w:rsid w:val="007174A8"/>
    <w:rsid w:val="00717AF9"/>
    <w:rsid w:val="007204F4"/>
    <w:rsid w:val="007205D9"/>
    <w:rsid w:val="00720B94"/>
    <w:rsid w:val="00720B95"/>
    <w:rsid w:val="00720D17"/>
    <w:rsid w:val="0072102B"/>
    <w:rsid w:val="0072112D"/>
    <w:rsid w:val="007217FB"/>
    <w:rsid w:val="00721C0A"/>
    <w:rsid w:val="007220B2"/>
    <w:rsid w:val="0072229F"/>
    <w:rsid w:val="007224B7"/>
    <w:rsid w:val="00722888"/>
    <w:rsid w:val="007228C7"/>
    <w:rsid w:val="00722DC4"/>
    <w:rsid w:val="00722DEB"/>
    <w:rsid w:val="00722E22"/>
    <w:rsid w:val="00723246"/>
    <w:rsid w:val="00723486"/>
    <w:rsid w:val="007238D1"/>
    <w:rsid w:val="0072439F"/>
    <w:rsid w:val="007246F0"/>
    <w:rsid w:val="00724A54"/>
    <w:rsid w:val="00724A85"/>
    <w:rsid w:val="00724CE9"/>
    <w:rsid w:val="00724EC2"/>
    <w:rsid w:val="00725289"/>
    <w:rsid w:val="007269C3"/>
    <w:rsid w:val="00726BC6"/>
    <w:rsid w:val="00726DEC"/>
    <w:rsid w:val="00726F4A"/>
    <w:rsid w:val="00726FD2"/>
    <w:rsid w:val="00727DFE"/>
    <w:rsid w:val="00730037"/>
    <w:rsid w:val="007302BF"/>
    <w:rsid w:val="007303B7"/>
    <w:rsid w:val="00730813"/>
    <w:rsid w:val="007309FB"/>
    <w:rsid w:val="00730AB6"/>
    <w:rsid w:val="00730ABA"/>
    <w:rsid w:val="00730D87"/>
    <w:rsid w:val="007318B7"/>
    <w:rsid w:val="00731919"/>
    <w:rsid w:val="00731C7B"/>
    <w:rsid w:val="00731F01"/>
    <w:rsid w:val="0073203C"/>
    <w:rsid w:val="00732342"/>
    <w:rsid w:val="007323DF"/>
    <w:rsid w:val="007328A3"/>
    <w:rsid w:val="00732DB7"/>
    <w:rsid w:val="00733A2E"/>
    <w:rsid w:val="007340AC"/>
    <w:rsid w:val="007343E4"/>
    <w:rsid w:val="007344D6"/>
    <w:rsid w:val="00734838"/>
    <w:rsid w:val="00734847"/>
    <w:rsid w:val="0073506D"/>
    <w:rsid w:val="007352B5"/>
    <w:rsid w:val="007352C0"/>
    <w:rsid w:val="00735587"/>
    <w:rsid w:val="00735A9B"/>
    <w:rsid w:val="00735AD0"/>
    <w:rsid w:val="00735C3E"/>
    <w:rsid w:val="00735E3E"/>
    <w:rsid w:val="00735F22"/>
    <w:rsid w:val="00735F40"/>
    <w:rsid w:val="00735FB0"/>
    <w:rsid w:val="0073613B"/>
    <w:rsid w:val="007361FC"/>
    <w:rsid w:val="007363F8"/>
    <w:rsid w:val="00736C31"/>
    <w:rsid w:val="00736C8F"/>
    <w:rsid w:val="0073713C"/>
    <w:rsid w:val="00737BE2"/>
    <w:rsid w:val="00740300"/>
    <w:rsid w:val="007403D3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68E"/>
    <w:rsid w:val="00742794"/>
    <w:rsid w:val="007428C5"/>
    <w:rsid w:val="00742DBA"/>
    <w:rsid w:val="00742E0A"/>
    <w:rsid w:val="00743060"/>
    <w:rsid w:val="0074338B"/>
    <w:rsid w:val="00743AF6"/>
    <w:rsid w:val="00743BEE"/>
    <w:rsid w:val="00744138"/>
    <w:rsid w:val="00744557"/>
    <w:rsid w:val="00744ADB"/>
    <w:rsid w:val="00744CC9"/>
    <w:rsid w:val="00744D51"/>
    <w:rsid w:val="00744D9D"/>
    <w:rsid w:val="00745DBB"/>
    <w:rsid w:val="00746098"/>
    <w:rsid w:val="00746748"/>
    <w:rsid w:val="00746854"/>
    <w:rsid w:val="00746BD3"/>
    <w:rsid w:val="00746ED3"/>
    <w:rsid w:val="00747720"/>
    <w:rsid w:val="0074798B"/>
    <w:rsid w:val="00747ACC"/>
    <w:rsid w:val="00747EDC"/>
    <w:rsid w:val="00747F06"/>
    <w:rsid w:val="00750183"/>
    <w:rsid w:val="007504B7"/>
    <w:rsid w:val="0075089E"/>
    <w:rsid w:val="0075094B"/>
    <w:rsid w:val="00750BE9"/>
    <w:rsid w:val="007513BF"/>
    <w:rsid w:val="007514FB"/>
    <w:rsid w:val="00751A19"/>
    <w:rsid w:val="00751D71"/>
    <w:rsid w:val="00751D98"/>
    <w:rsid w:val="007523E0"/>
    <w:rsid w:val="00752CDC"/>
    <w:rsid w:val="00752E32"/>
    <w:rsid w:val="007531AD"/>
    <w:rsid w:val="007533C0"/>
    <w:rsid w:val="00753BB0"/>
    <w:rsid w:val="00753C78"/>
    <w:rsid w:val="00753DF2"/>
    <w:rsid w:val="007543B5"/>
    <w:rsid w:val="00755331"/>
    <w:rsid w:val="007554FB"/>
    <w:rsid w:val="0075560C"/>
    <w:rsid w:val="00755965"/>
    <w:rsid w:val="00755C82"/>
    <w:rsid w:val="007564E5"/>
    <w:rsid w:val="007567EE"/>
    <w:rsid w:val="00756B28"/>
    <w:rsid w:val="007570CD"/>
    <w:rsid w:val="007575A7"/>
    <w:rsid w:val="0075765A"/>
    <w:rsid w:val="007579D9"/>
    <w:rsid w:val="00760233"/>
    <w:rsid w:val="00760A62"/>
    <w:rsid w:val="00760E1D"/>
    <w:rsid w:val="007615BD"/>
    <w:rsid w:val="00761A42"/>
    <w:rsid w:val="0076290A"/>
    <w:rsid w:val="007634BC"/>
    <w:rsid w:val="00763543"/>
    <w:rsid w:val="00763985"/>
    <w:rsid w:val="00763E33"/>
    <w:rsid w:val="007642C5"/>
    <w:rsid w:val="007643C6"/>
    <w:rsid w:val="00764411"/>
    <w:rsid w:val="00764935"/>
    <w:rsid w:val="00764B6C"/>
    <w:rsid w:val="00764F34"/>
    <w:rsid w:val="0076546E"/>
    <w:rsid w:val="007655B1"/>
    <w:rsid w:val="0076567C"/>
    <w:rsid w:val="007656FA"/>
    <w:rsid w:val="0076590E"/>
    <w:rsid w:val="007662A4"/>
    <w:rsid w:val="0076668D"/>
    <w:rsid w:val="007670E0"/>
    <w:rsid w:val="007672BC"/>
    <w:rsid w:val="00767B61"/>
    <w:rsid w:val="0077082C"/>
    <w:rsid w:val="00770E28"/>
    <w:rsid w:val="0077128F"/>
    <w:rsid w:val="00771E60"/>
    <w:rsid w:val="0077209D"/>
    <w:rsid w:val="00772447"/>
    <w:rsid w:val="007725B3"/>
    <w:rsid w:val="007726DA"/>
    <w:rsid w:val="0077282B"/>
    <w:rsid w:val="007729E7"/>
    <w:rsid w:val="00772CE1"/>
    <w:rsid w:val="00772DCA"/>
    <w:rsid w:val="00773500"/>
    <w:rsid w:val="007736D1"/>
    <w:rsid w:val="00773959"/>
    <w:rsid w:val="00773C9B"/>
    <w:rsid w:val="00774155"/>
    <w:rsid w:val="00774550"/>
    <w:rsid w:val="0077488B"/>
    <w:rsid w:val="00774B18"/>
    <w:rsid w:val="00774E9A"/>
    <w:rsid w:val="00774EE5"/>
    <w:rsid w:val="007757C7"/>
    <w:rsid w:val="00775D5D"/>
    <w:rsid w:val="00776189"/>
    <w:rsid w:val="0077662C"/>
    <w:rsid w:val="00776C49"/>
    <w:rsid w:val="00776D92"/>
    <w:rsid w:val="00777446"/>
    <w:rsid w:val="007774F8"/>
    <w:rsid w:val="00777AFD"/>
    <w:rsid w:val="00777E60"/>
    <w:rsid w:val="00780092"/>
    <w:rsid w:val="007800D6"/>
    <w:rsid w:val="0078031D"/>
    <w:rsid w:val="00780564"/>
    <w:rsid w:val="00780865"/>
    <w:rsid w:val="00780F1A"/>
    <w:rsid w:val="007815C6"/>
    <w:rsid w:val="007816D4"/>
    <w:rsid w:val="00781BA0"/>
    <w:rsid w:val="00781DA6"/>
    <w:rsid w:val="00781FA6"/>
    <w:rsid w:val="007821F5"/>
    <w:rsid w:val="00782665"/>
    <w:rsid w:val="007826B0"/>
    <w:rsid w:val="0078281E"/>
    <w:rsid w:val="00782C0A"/>
    <w:rsid w:val="00782D1A"/>
    <w:rsid w:val="0078300A"/>
    <w:rsid w:val="007831EF"/>
    <w:rsid w:val="00783645"/>
    <w:rsid w:val="0078367C"/>
    <w:rsid w:val="00783928"/>
    <w:rsid w:val="00783E77"/>
    <w:rsid w:val="0078420A"/>
    <w:rsid w:val="00784237"/>
    <w:rsid w:val="007842B3"/>
    <w:rsid w:val="00784445"/>
    <w:rsid w:val="00784468"/>
    <w:rsid w:val="0078465C"/>
    <w:rsid w:val="00784747"/>
    <w:rsid w:val="00784786"/>
    <w:rsid w:val="007849BD"/>
    <w:rsid w:val="00784CD9"/>
    <w:rsid w:val="00784D42"/>
    <w:rsid w:val="0078527F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6EC5"/>
    <w:rsid w:val="0078718D"/>
    <w:rsid w:val="00787474"/>
    <w:rsid w:val="00787482"/>
    <w:rsid w:val="00787752"/>
    <w:rsid w:val="00787A45"/>
    <w:rsid w:val="00787CFA"/>
    <w:rsid w:val="00790804"/>
    <w:rsid w:val="00790B98"/>
    <w:rsid w:val="00790D9F"/>
    <w:rsid w:val="00790F47"/>
    <w:rsid w:val="00790F6E"/>
    <w:rsid w:val="007912F2"/>
    <w:rsid w:val="00791546"/>
    <w:rsid w:val="00791578"/>
    <w:rsid w:val="007915E5"/>
    <w:rsid w:val="007917EB"/>
    <w:rsid w:val="00791DD9"/>
    <w:rsid w:val="00791FFD"/>
    <w:rsid w:val="00791FFF"/>
    <w:rsid w:val="00792149"/>
    <w:rsid w:val="0079244D"/>
    <w:rsid w:val="00792561"/>
    <w:rsid w:val="00792AF5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F13"/>
    <w:rsid w:val="00795009"/>
    <w:rsid w:val="00795345"/>
    <w:rsid w:val="00795787"/>
    <w:rsid w:val="00795C53"/>
    <w:rsid w:val="00795FB6"/>
    <w:rsid w:val="0079607A"/>
    <w:rsid w:val="007961A1"/>
    <w:rsid w:val="007965E4"/>
    <w:rsid w:val="007965EC"/>
    <w:rsid w:val="00796A10"/>
    <w:rsid w:val="00796A8A"/>
    <w:rsid w:val="00796AB4"/>
    <w:rsid w:val="00796F1C"/>
    <w:rsid w:val="00797040"/>
    <w:rsid w:val="007971C4"/>
    <w:rsid w:val="0079738F"/>
    <w:rsid w:val="00797448"/>
    <w:rsid w:val="00797681"/>
    <w:rsid w:val="00797CFC"/>
    <w:rsid w:val="00797EC7"/>
    <w:rsid w:val="007A05EE"/>
    <w:rsid w:val="007A079F"/>
    <w:rsid w:val="007A0EB7"/>
    <w:rsid w:val="007A18F0"/>
    <w:rsid w:val="007A1D4E"/>
    <w:rsid w:val="007A248F"/>
    <w:rsid w:val="007A25B3"/>
    <w:rsid w:val="007A2B8B"/>
    <w:rsid w:val="007A2C0A"/>
    <w:rsid w:val="007A2C1D"/>
    <w:rsid w:val="007A2F5D"/>
    <w:rsid w:val="007A32BD"/>
    <w:rsid w:val="007A38E1"/>
    <w:rsid w:val="007A3B61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695"/>
    <w:rsid w:val="007A6D43"/>
    <w:rsid w:val="007A6FDD"/>
    <w:rsid w:val="007A7089"/>
    <w:rsid w:val="007A73B5"/>
    <w:rsid w:val="007A7798"/>
    <w:rsid w:val="007A78D5"/>
    <w:rsid w:val="007A7AE3"/>
    <w:rsid w:val="007A7E68"/>
    <w:rsid w:val="007A7EA6"/>
    <w:rsid w:val="007B0C7B"/>
    <w:rsid w:val="007B105D"/>
    <w:rsid w:val="007B135D"/>
    <w:rsid w:val="007B14A8"/>
    <w:rsid w:val="007B1EB4"/>
    <w:rsid w:val="007B213C"/>
    <w:rsid w:val="007B2193"/>
    <w:rsid w:val="007B2502"/>
    <w:rsid w:val="007B282F"/>
    <w:rsid w:val="007B2CF0"/>
    <w:rsid w:val="007B30D7"/>
    <w:rsid w:val="007B36CB"/>
    <w:rsid w:val="007B396D"/>
    <w:rsid w:val="007B3D72"/>
    <w:rsid w:val="007B3E13"/>
    <w:rsid w:val="007B47B0"/>
    <w:rsid w:val="007B4879"/>
    <w:rsid w:val="007B491F"/>
    <w:rsid w:val="007B4CB8"/>
    <w:rsid w:val="007B4DDD"/>
    <w:rsid w:val="007B5056"/>
    <w:rsid w:val="007B5582"/>
    <w:rsid w:val="007B5771"/>
    <w:rsid w:val="007B58BA"/>
    <w:rsid w:val="007B5B38"/>
    <w:rsid w:val="007B5B68"/>
    <w:rsid w:val="007B5BF9"/>
    <w:rsid w:val="007B63E2"/>
    <w:rsid w:val="007B648A"/>
    <w:rsid w:val="007B6A9D"/>
    <w:rsid w:val="007B6C22"/>
    <w:rsid w:val="007B6C98"/>
    <w:rsid w:val="007B6D34"/>
    <w:rsid w:val="007B6E34"/>
    <w:rsid w:val="007B6F3D"/>
    <w:rsid w:val="007B77C7"/>
    <w:rsid w:val="007B7E69"/>
    <w:rsid w:val="007C01F9"/>
    <w:rsid w:val="007C0319"/>
    <w:rsid w:val="007C0460"/>
    <w:rsid w:val="007C0AC0"/>
    <w:rsid w:val="007C0CAB"/>
    <w:rsid w:val="007C0F04"/>
    <w:rsid w:val="007C1691"/>
    <w:rsid w:val="007C1D47"/>
    <w:rsid w:val="007C20DA"/>
    <w:rsid w:val="007C2473"/>
    <w:rsid w:val="007C2B35"/>
    <w:rsid w:val="007C38C5"/>
    <w:rsid w:val="007C3C8F"/>
    <w:rsid w:val="007C3E21"/>
    <w:rsid w:val="007C3F95"/>
    <w:rsid w:val="007C4C21"/>
    <w:rsid w:val="007C5033"/>
    <w:rsid w:val="007C51C5"/>
    <w:rsid w:val="007C544D"/>
    <w:rsid w:val="007C55AE"/>
    <w:rsid w:val="007C59AE"/>
    <w:rsid w:val="007C5A7F"/>
    <w:rsid w:val="007C5CB2"/>
    <w:rsid w:val="007C5D51"/>
    <w:rsid w:val="007C68D7"/>
    <w:rsid w:val="007C69F6"/>
    <w:rsid w:val="007C6B45"/>
    <w:rsid w:val="007C6C94"/>
    <w:rsid w:val="007C6D80"/>
    <w:rsid w:val="007C6E5C"/>
    <w:rsid w:val="007C7268"/>
    <w:rsid w:val="007C7CFE"/>
    <w:rsid w:val="007C7DE4"/>
    <w:rsid w:val="007D000F"/>
    <w:rsid w:val="007D050B"/>
    <w:rsid w:val="007D0827"/>
    <w:rsid w:val="007D0DD8"/>
    <w:rsid w:val="007D1EF2"/>
    <w:rsid w:val="007D224A"/>
    <w:rsid w:val="007D26F6"/>
    <w:rsid w:val="007D270F"/>
    <w:rsid w:val="007D2861"/>
    <w:rsid w:val="007D29EE"/>
    <w:rsid w:val="007D2AC5"/>
    <w:rsid w:val="007D2B2E"/>
    <w:rsid w:val="007D2D99"/>
    <w:rsid w:val="007D2DF4"/>
    <w:rsid w:val="007D322A"/>
    <w:rsid w:val="007D38CE"/>
    <w:rsid w:val="007D39FC"/>
    <w:rsid w:val="007D3A2C"/>
    <w:rsid w:val="007D3C12"/>
    <w:rsid w:val="007D4160"/>
    <w:rsid w:val="007D417B"/>
    <w:rsid w:val="007D44A3"/>
    <w:rsid w:val="007D4946"/>
    <w:rsid w:val="007D53F3"/>
    <w:rsid w:val="007D5485"/>
    <w:rsid w:val="007D5968"/>
    <w:rsid w:val="007D5AEB"/>
    <w:rsid w:val="007D5D55"/>
    <w:rsid w:val="007D6582"/>
    <w:rsid w:val="007D6E1A"/>
    <w:rsid w:val="007D7192"/>
    <w:rsid w:val="007D76DB"/>
    <w:rsid w:val="007D7775"/>
    <w:rsid w:val="007E005F"/>
    <w:rsid w:val="007E015C"/>
    <w:rsid w:val="007E0299"/>
    <w:rsid w:val="007E0746"/>
    <w:rsid w:val="007E0FD8"/>
    <w:rsid w:val="007E1296"/>
    <w:rsid w:val="007E13F9"/>
    <w:rsid w:val="007E15F9"/>
    <w:rsid w:val="007E226F"/>
    <w:rsid w:val="007E2488"/>
    <w:rsid w:val="007E25C0"/>
    <w:rsid w:val="007E29DF"/>
    <w:rsid w:val="007E2C7F"/>
    <w:rsid w:val="007E2D07"/>
    <w:rsid w:val="007E33B5"/>
    <w:rsid w:val="007E3FDC"/>
    <w:rsid w:val="007E4178"/>
    <w:rsid w:val="007E4AD4"/>
    <w:rsid w:val="007E4C45"/>
    <w:rsid w:val="007E4ECD"/>
    <w:rsid w:val="007E500A"/>
    <w:rsid w:val="007E5339"/>
    <w:rsid w:val="007E5375"/>
    <w:rsid w:val="007E5A95"/>
    <w:rsid w:val="007E5BC7"/>
    <w:rsid w:val="007E5C6E"/>
    <w:rsid w:val="007E5E08"/>
    <w:rsid w:val="007E5E47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517"/>
    <w:rsid w:val="007E763D"/>
    <w:rsid w:val="007E7659"/>
    <w:rsid w:val="007E7BA9"/>
    <w:rsid w:val="007E7E3E"/>
    <w:rsid w:val="007E7FE3"/>
    <w:rsid w:val="007F028C"/>
    <w:rsid w:val="007F0335"/>
    <w:rsid w:val="007F07F8"/>
    <w:rsid w:val="007F0BDB"/>
    <w:rsid w:val="007F0BE6"/>
    <w:rsid w:val="007F0DB9"/>
    <w:rsid w:val="007F1476"/>
    <w:rsid w:val="007F1C03"/>
    <w:rsid w:val="007F1DFA"/>
    <w:rsid w:val="007F26FA"/>
    <w:rsid w:val="007F2C01"/>
    <w:rsid w:val="007F2F2B"/>
    <w:rsid w:val="007F3112"/>
    <w:rsid w:val="007F339D"/>
    <w:rsid w:val="007F345C"/>
    <w:rsid w:val="007F3544"/>
    <w:rsid w:val="007F39C6"/>
    <w:rsid w:val="007F3D3F"/>
    <w:rsid w:val="007F434E"/>
    <w:rsid w:val="007F4396"/>
    <w:rsid w:val="007F44EE"/>
    <w:rsid w:val="007F4502"/>
    <w:rsid w:val="007F4561"/>
    <w:rsid w:val="007F46EC"/>
    <w:rsid w:val="007F4926"/>
    <w:rsid w:val="007F4A2A"/>
    <w:rsid w:val="007F51D5"/>
    <w:rsid w:val="007F53C4"/>
    <w:rsid w:val="007F5449"/>
    <w:rsid w:val="007F54FC"/>
    <w:rsid w:val="007F59CA"/>
    <w:rsid w:val="007F5B0A"/>
    <w:rsid w:val="007F5F15"/>
    <w:rsid w:val="007F66E0"/>
    <w:rsid w:val="007F6B6F"/>
    <w:rsid w:val="007F6C42"/>
    <w:rsid w:val="007F6EFC"/>
    <w:rsid w:val="007F7116"/>
    <w:rsid w:val="007F7201"/>
    <w:rsid w:val="007F733A"/>
    <w:rsid w:val="007F7495"/>
    <w:rsid w:val="007F7A37"/>
    <w:rsid w:val="00800275"/>
    <w:rsid w:val="00800922"/>
    <w:rsid w:val="00800D45"/>
    <w:rsid w:val="0080112B"/>
    <w:rsid w:val="00801227"/>
    <w:rsid w:val="0080192E"/>
    <w:rsid w:val="00801D2F"/>
    <w:rsid w:val="008020B8"/>
    <w:rsid w:val="008025AD"/>
    <w:rsid w:val="008027D0"/>
    <w:rsid w:val="00803420"/>
    <w:rsid w:val="008037E4"/>
    <w:rsid w:val="00804294"/>
    <w:rsid w:val="00804609"/>
    <w:rsid w:val="008047CC"/>
    <w:rsid w:val="0080497E"/>
    <w:rsid w:val="008049F9"/>
    <w:rsid w:val="00804DF0"/>
    <w:rsid w:val="00804E79"/>
    <w:rsid w:val="00804F39"/>
    <w:rsid w:val="00805109"/>
    <w:rsid w:val="008053E8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558"/>
    <w:rsid w:val="00807A70"/>
    <w:rsid w:val="00807DAB"/>
    <w:rsid w:val="00807E3C"/>
    <w:rsid w:val="00807F71"/>
    <w:rsid w:val="00807FE0"/>
    <w:rsid w:val="0081022F"/>
    <w:rsid w:val="008102DA"/>
    <w:rsid w:val="00810482"/>
    <w:rsid w:val="0081057B"/>
    <w:rsid w:val="008108CF"/>
    <w:rsid w:val="00810BB8"/>
    <w:rsid w:val="008114B0"/>
    <w:rsid w:val="0081154D"/>
    <w:rsid w:val="00811812"/>
    <w:rsid w:val="00811948"/>
    <w:rsid w:val="00811A7B"/>
    <w:rsid w:val="00811BE0"/>
    <w:rsid w:val="00811EB9"/>
    <w:rsid w:val="008122F6"/>
    <w:rsid w:val="008125B2"/>
    <w:rsid w:val="00812BC4"/>
    <w:rsid w:val="00812E8A"/>
    <w:rsid w:val="0081337F"/>
    <w:rsid w:val="00813533"/>
    <w:rsid w:val="008137F7"/>
    <w:rsid w:val="00813855"/>
    <w:rsid w:val="0081470D"/>
    <w:rsid w:val="00814B7B"/>
    <w:rsid w:val="00814C75"/>
    <w:rsid w:val="008153BB"/>
    <w:rsid w:val="00815640"/>
    <w:rsid w:val="00815963"/>
    <w:rsid w:val="00815D1C"/>
    <w:rsid w:val="0081601F"/>
    <w:rsid w:val="00816128"/>
    <w:rsid w:val="008165BD"/>
    <w:rsid w:val="00816630"/>
    <w:rsid w:val="00816AB2"/>
    <w:rsid w:val="00816BD2"/>
    <w:rsid w:val="00816C97"/>
    <w:rsid w:val="00816EF4"/>
    <w:rsid w:val="00816F52"/>
    <w:rsid w:val="00817604"/>
    <w:rsid w:val="00817F35"/>
    <w:rsid w:val="0082022B"/>
    <w:rsid w:val="00820D15"/>
    <w:rsid w:val="00820D46"/>
    <w:rsid w:val="00821593"/>
    <w:rsid w:val="00821BBB"/>
    <w:rsid w:val="00821FC5"/>
    <w:rsid w:val="00822805"/>
    <w:rsid w:val="008228CD"/>
    <w:rsid w:val="00822BB1"/>
    <w:rsid w:val="00822BD7"/>
    <w:rsid w:val="00822C95"/>
    <w:rsid w:val="0082309E"/>
    <w:rsid w:val="008230EB"/>
    <w:rsid w:val="008236B4"/>
    <w:rsid w:val="00823E57"/>
    <w:rsid w:val="0082433C"/>
    <w:rsid w:val="008248A1"/>
    <w:rsid w:val="00824A4F"/>
    <w:rsid w:val="00824A87"/>
    <w:rsid w:val="00824B05"/>
    <w:rsid w:val="00824C0F"/>
    <w:rsid w:val="00825363"/>
    <w:rsid w:val="008253DE"/>
    <w:rsid w:val="00825A27"/>
    <w:rsid w:val="00825A82"/>
    <w:rsid w:val="00825C99"/>
    <w:rsid w:val="00825F4C"/>
    <w:rsid w:val="00826179"/>
    <w:rsid w:val="008265B0"/>
    <w:rsid w:val="00826750"/>
    <w:rsid w:val="008267E1"/>
    <w:rsid w:val="00826969"/>
    <w:rsid w:val="00826A20"/>
    <w:rsid w:val="00826CD0"/>
    <w:rsid w:val="00826ED1"/>
    <w:rsid w:val="008271AF"/>
    <w:rsid w:val="00830704"/>
    <w:rsid w:val="0083079C"/>
    <w:rsid w:val="00830900"/>
    <w:rsid w:val="00830DF4"/>
    <w:rsid w:val="0083101A"/>
    <w:rsid w:val="008311CB"/>
    <w:rsid w:val="00831487"/>
    <w:rsid w:val="00831578"/>
    <w:rsid w:val="00831619"/>
    <w:rsid w:val="008316C0"/>
    <w:rsid w:val="0083183D"/>
    <w:rsid w:val="008318DF"/>
    <w:rsid w:val="00831BA7"/>
    <w:rsid w:val="00832321"/>
    <w:rsid w:val="00832717"/>
    <w:rsid w:val="00832888"/>
    <w:rsid w:val="00832CE5"/>
    <w:rsid w:val="00833EB2"/>
    <w:rsid w:val="00833F25"/>
    <w:rsid w:val="00833FD5"/>
    <w:rsid w:val="008344AF"/>
    <w:rsid w:val="008345CB"/>
    <w:rsid w:val="008346BF"/>
    <w:rsid w:val="0083482C"/>
    <w:rsid w:val="00834A16"/>
    <w:rsid w:val="00834A2E"/>
    <w:rsid w:val="00834AD5"/>
    <w:rsid w:val="00834BD6"/>
    <w:rsid w:val="008351E9"/>
    <w:rsid w:val="0083548F"/>
    <w:rsid w:val="0083568F"/>
    <w:rsid w:val="00835EE9"/>
    <w:rsid w:val="00836361"/>
    <w:rsid w:val="0083663F"/>
    <w:rsid w:val="00836C26"/>
    <w:rsid w:val="00836DD6"/>
    <w:rsid w:val="008376A2"/>
    <w:rsid w:val="00837864"/>
    <w:rsid w:val="00837AA0"/>
    <w:rsid w:val="00837B63"/>
    <w:rsid w:val="00837E16"/>
    <w:rsid w:val="00837F05"/>
    <w:rsid w:val="008402E5"/>
    <w:rsid w:val="00840660"/>
    <w:rsid w:val="00840698"/>
    <w:rsid w:val="0084069C"/>
    <w:rsid w:val="008407D7"/>
    <w:rsid w:val="00840A7B"/>
    <w:rsid w:val="00840C1F"/>
    <w:rsid w:val="00841040"/>
    <w:rsid w:val="008411BD"/>
    <w:rsid w:val="0084135E"/>
    <w:rsid w:val="00841C2A"/>
    <w:rsid w:val="008423B1"/>
    <w:rsid w:val="00842761"/>
    <w:rsid w:val="00842A27"/>
    <w:rsid w:val="00842E0C"/>
    <w:rsid w:val="00843E1F"/>
    <w:rsid w:val="008441D6"/>
    <w:rsid w:val="00844B47"/>
    <w:rsid w:val="00845100"/>
    <w:rsid w:val="008451F8"/>
    <w:rsid w:val="008465C7"/>
    <w:rsid w:val="0084677F"/>
    <w:rsid w:val="00846869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28FE"/>
    <w:rsid w:val="00852B4A"/>
    <w:rsid w:val="00852B52"/>
    <w:rsid w:val="00853065"/>
    <w:rsid w:val="00853179"/>
    <w:rsid w:val="00853856"/>
    <w:rsid w:val="00853A20"/>
    <w:rsid w:val="00854211"/>
    <w:rsid w:val="00854548"/>
    <w:rsid w:val="00854C55"/>
    <w:rsid w:val="00854CC9"/>
    <w:rsid w:val="008556A0"/>
    <w:rsid w:val="008561C8"/>
    <w:rsid w:val="0085629B"/>
    <w:rsid w:val="00856B07"/>
    <w:rsid w:val="00856D42"/>
    <w:rsid w:val="00856F0E"/>
    <w:rsid w:val="00857074"/>
    <w:rsid w:val="0085762E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C62"/>
    <w:rsid w:val="00860D36"/>
    <w:rsid w:val="00861BA2"/>
    <w:rsid w:val="00862759"/>
    <w:rsid w:val="0086298E"/>
    <w:rsid w:val="00862B35"/>
    <w:rsid w:val="00862BD2"/>
    <w:rsid w:val="0086327E"/>
    <w:rsid w:val="00863534"/>
    <w:rsid w:val="008635CF"/>
    <w:rsid w:val="008637EA"/>
    <w:rsid w:val="00863A05"/>
    <w:rsid w:val="00864159"/>
    <w:rsid w:val="00864583"/>
    <w:rsid w:val="00864698"/>
    <w:rsid w:val="00864BD7"/>
    <w:rsid w:val="008652B6"/>
    <w:rsid w:val="00865640"/>
    <w:rsid w:val="00865771"/>
    <w:rsid w:val="00865A76"/>
    <w:rsid w:val="0086604F"/>
    <w:rsid w:val="008661F8"/>
    <w:rsid w:val="00866421"/>
    <w:rsid w:val="00867569"/>
    <w:rsid w:val="00870630"/>
    <w:rsid w:val="008707E6"/>
    <w:rsid w:val="00870F73"/>
    <w:rsid w:val="0087119E"/>
    <w:rsid w:val="008716AF"/>
    <w:rsid w:val="0087191E"/>
    <w:rsid w:val="00871CDF"/>
    <w:rsid w:val="00871FCF"/>
    <w:rsid w:val="008724BC"/>
    <w:rsid w:val="00872911"/>
    <w:rsid w:val="00872B4B"/>
    <w:rsid w:val="00872B91"/>
    <w:rsid w:val="00873B3C"/>
    <w:rsid w:val="00873F53"/>
    <w:rsid w:val="008744A7"/>
    <w:rsid w:val="00874509"/>
    <w:rsid w:val="00874888"/>
    <w:rsid w:val="0087490F"/>
    <w:rsid w:val="0087562B"/>
    <w:rsid w:val="00875AA8"/>
    <w:rsid w:val="00875E88"/>
    <w:rsid w:val="00876381"/>
    <w:rsid w:val="00876ADA"/>
    <w:rsid w:val="00876AE1"/>
    <w:rsid w:val="00876B1C"/>
    <w:rsid w:val="00876EF9"/>
    <w:rsid w:val="008775FA"/>
    <w:rsid w:val="008778C1"/>
    <w:rsid w:val="00877C68"/>
    <w:rsid w:val="00877F75"/>
    <w:rsid w:val="00880731"/>
    <w:rsid w:val="00880750"/>
    <w:rsid w:val="008807E8"/>
    <w:rsid w:val="008808C5"/>
    <w:rsid w:val="00880AE9"/>
    <w:rsid w:val="00881406"/>
    <w:rsid w:val="00881734"/>
    <w:rsid w:val="00881BA0"/>
    <w:rsid w:val="0088214B"/>
    <w:rsid w:val="00882C5B"/>
    <w:rsid w:val="00883E96"/>
    <w:rsid w:val="008842F8"/>
    <w:rsid w:val="00884B61"/>
    <w:rsid w:val="008850CB"/>
    <w:rsid w:val="00885266"/>
    <w:rsid w:val="0088530A"/>
    <w:rsid w:val="00885C57"/>
    <w:rsid w:val="00885EA5"/>
    <w:rsid w:val="00885F48"/>
    <w:rsid w:val="00886197"/>
    <w:rsid w:val="008867CB"/>
    <w:rsid w:val="00886897"/>
    <w:rsid w:val="00886D11"/>
    <w:rsid w:val="00886FA2"/>
    <w:rsid w:val="008874EF"/>
    <w:rsid w:val="0088799E"/>
    <w:rsid w:val="00887DB9"/>
    <w:rsid w:val="00887EDF"/>
    <w:rsid w:val="008900B2"/>
    <w:rsid w:val="0089074B"/>
    <w:rsid w:val="008908EE"/>
    <w:rsid w:val="00890CDC"/>
    <w:rsid w:val="00890D78"/>
    <w:rsid w:val="00890E8C"/>
    <w:rsid w:val="008916A1"/>
    <w:rsid w:val="00891DB4"/>
    <w:rsid w:val="0089232C"/>
    <w:rsid w:val="0089239B"/>
    <w:rsid w:val="00892D10"/>
    <w:rsid w:val="00892D7A"/>
    <w:rsid w:val="00892F3A"/>
    <w:rsid w:val="00893299"/>
    <w:rsid w:val="008938EC"/>
    <w:rsid w:val="00893A85"/>
    <w:rsid w:val="0089419B"/>
    <w:rsid w:val="008941F9"/>
    <w:rsid w:val="008942DB"/>
    <w:rsid w:val="008942E3"/>
    <w:rsid w:val="008943FF"/>
    <w:rsid w:val="00894578"/>
    <w:rsid w:val="00894A74"/>
    <w:rsid w:val="00894CA6"/>
    <w:rsid w:val="00894CB7"/>
    <w:rsid w:val="00895031"/>
    <w:rsid w:val="00895163"/>
    <w:rsid w:val="0089575F"/>
    <w:rsid w:val="0089588E"/>
    <w:rsid w:val="00895AF1"/>
    <w:rsid w:val="00895CCC"/>
    <w:rsid w:val="0089620F"/>
    <w:rsid w:val="008966BE"/>
    <w:rsid w:val="00897944"/>
    <w:rsid w:val="008A00C9"/>
    <w:rsid w:val="008A0723"/>
    <w:rsid w:val="008A11DB"/>
    <w:rsid w:val="008A12BE"/>
    <w:rsid w:val="008A2512"/>
    <w:rsid w:val="008A28BC"/>
    <w:rsid w:val="008A29A7"/>
    <w:rsid w:val="008A2B08"/>
    <w:rsid w:val="008A2DAE"/>
    <w:rsid w:val="008A2FA5"/>
    <w:rsid w:val="008A3176"/>
    <w:rsid w:val="008A3775"/>
    <w:rsid w:val="008A380C"/>
    <w:rsid w:val="008A39EB"/>
    <w:rsid w:val="008A3D6C"/>
    <w:rsid w:val="008A3FA5"/>
    <w:rsid w:val="008A40C3"/>
    <w:rsid w:val="008A427B"/>
    <w:rsid w:val="008A42D1"/>
    <w:rsid w:val="008A4409"/>
    <w:rsid w:val="008A44C5"/>
    <w:rsid w:val="008A4540"/>
    <w:rsid w:val="008A509F"/>
    <w:rsid w:val="008A51D9"/>
    <w:rsid w:val="008A528A"/>
    <w:rsid w:val="008A5505"/>
    <w:rsid w:val="008A5606"/>
    <w:rsid w:val="008A66DF"/>
    <w:rsid w:val="008A672E"/>
    <w:rsid w:val="008A70FF"/>
    <w:rsid w:val="008A7223"/>
    <w:rsid w:val="008A722B"/>
    <w:rsid w:val="008A79C8"/>
    <w:rsid w:val="008A7D13"/>
    <w:rsid w:val="008B0629"/>
    <w:rsid w:val="008B0665"/>
    <w:rsid w:val="008B07A4"/>
    <w:rsid w:val="008B0C9B"/>
    <w:rsid w:val="008B0F69"/>
    <w:rsid w:val="008B1073"/>
    <w:rsid w:val="008B118B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409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60EB"/>
    <w:rsid w:val="008B6128"/>
    <w:rsid w:val="008B613A"/>
    <w:rsid w:val="008B6176"/>
    <w:rsid w:val="008B6277"/>
    <w:rsid w:val="008B666F"/>
    <w:rsid w:val="008B6DC8"/>
    <w:rsid w:val="008B7919"/>
    <w:rsid w:val="008B7945"/>
    <w:rsid w:val="008B7B22"/>
    <w:rsid w:val="008C03B2"/>
    <w:rsid w:val="008C0479"/>
    <w:rsid w:val="008C0931"/>
    <w:rsid w:val="008C0C21"/>
    <w:rsid w:val="008C0D65"/>
    <w:rsid w:val="008C0EE9"/>
    <w:rsid w:val="008C11E5"/>
    <w:rsid w:val="008C17F6"/>
    <w:rsid w:val="008C1932"/>
    <w:rsid w:val="008C199B"/>
    <w:rsid w:val="008C1A5B"/>
    <w:rsid w:val="008C1B44"/>
    <w:rsid w:val="008C25AB"/>
    <w:rsid w:val="008C283B"/>
    <w:rsid w:val="008C2B9D"/>
    <w:rsid w:val="008C2D6B"/>
    <w:rsid w:val="008C320C"/>
    <w:rsid w:val="008C361D"/>
    <w:rsid w:val="008C3813"/>
    <w:rsid w:val="008C38F9"/>
    <w:rsid w:val="008C3A49"/>
    <w:rsid w:val="008C40EE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609"/>
    <w:rsid w:val="008C5721"/>
    <w:rsid w:val="008C5E5F"/>
    <w:rsid w:val="008C5FA3"/>
    <w:rsid w:val="008C694F"/>
    <w:rsid w:val="008C6C7D"/>
    <w:rsid w:val="008C7064"/>
    <w:rsid w:val="008C721A"/>
    <w:rsid w:val="008C7398"/>
    <w:rsid w:val="008C7C4D"/>
    <w:rsid w:val="008D0408"/>
    <w:rsid w:val="008D081A"/>
    <w:rsid w:val="008D0B1F"/>
    <w:rsid w:val="008D0CA7"/>
    <w:rsid w:val="008D0E0A"/>
    <w:rsid w:val="008D11E7"/>
    <w:rsid w:val="008D1BF0"/>
    <w:rsid w:val="008D1C39"/>
    <w:rsid w:val="008D1CDC"/>
    <w:rsid w:val="008D1F6B"/>
    <w:rsid w:val="008D2064"/>
    <w:rsid w:val="008D2174"/>
    <w:rsid w:val="008D218A"/>
    <w:rsid w:val="008D238D"/>
    <w:rsid w:val="008D2F27"/>
    <w:rsid w:val="008D364E"/>
    <w:rsid w:val="008D3718"/>
    <w:rsid w:val="008D3AB7"/>
    <w:rsid w:val="008D3CD4"/>
    <w:rsid w:val="008D42B5"/>
    <w:rsid w:val="008D4CE1"/>
    <w:rsid w:val="008D4D3C"/>
    <w:rsid w:val="008D4D8A"/>
    <w:rsid w:val="008D5840"/>
    <w:rsid w:val="008D5C2C"/>
    <w:rsid w:val="008D5D55"/>
    <w:rsid w:val="008D61EF"/>
    <w:rsid w:val="008D6764"/>
    <w:rsid w:val="008D6966"/>
    <w:rsid w:val="008D6C7E"/>
    <w:rsid w:val="008D6EF7"/>
    <w:rsid w:val="008D7577"/>
    <w:rsid w:val="008D75EB"/>
    <w:rsid w:val="008D7DCE"/>
    <w:rsid w:val="008E028B"/>
    <w:rsid w:val="008E08E5"/>
    <w:rsid w:val="008E0AC3"/>
    <w:rsid w:val="008E0B05"/>
    <w:rsid w:val="008E0C76"/>
    <w:rsid w:val="008E1136"/>
    <w:rsid w:val="008E1539"/>
    <w:rsid w:val="008E1A89"/>
    <w:rsid w:val="008E2141"/>
    <w:rsid w:val="008E235E"/>
    <w:rsid w:val="008E2798"/>
    <w:rsid w:val="008E284F"/>
    <w:rsid w:val="008E28BE"/>
    <w:rsid w:val="008E33A2"/>
    <w:rsid w:val="008E33FD"/>
    <w:rsid w:val="008E380B"/>
    <w:rsid w:val="008E389F"/>
    <w:rsid w:val="008E38A0"/>
    <w:rsid w:val="008E38F6"/>
    <w:rsid w:val="008E3D90"/>
    <w:rsid w:val="008E3EFD"/>
    <w:rsid w:val="008E4C3F"/>
    <w:rsid w:val="008E4D5A"/>
    <w:rsid w:val="008E4D60"/>
    <w:rsid w:val="008E4E14"/>
    <w:rsid w:val="008E539D"/>
    <w:rsid w:val="008E54C8"/>
    <w:rsid w:val="008E59D4"/>
    <w:rsid w:val="008E5BAD"/>
    <w:rsid w:val="008E5BB7"/>
    <w:rsid w:val="008E5E91"/>
    <w:rsid w:val="008E60CF"/>
    <w:rsid w:val="008E629B"/>
    <w:rsid w:val="008E6861"/>
    <w:rsid w:val="008E68F7"/>
    <w:rsid w:val="008E70B4"/>
    <w:rsid w:val="008E70EA"/>
    <w:rsid w:val="008E7392"/>
    <w:rsid w:val="008E748A"/>
    <w:rsid w:val="008E7B0A"/>
    <w:rsid w:val="008F0360"/>
    <w:rsid w:val="008F0416"/>
    <w:rsid w:val="008F0873"/>
    <w:rsid w:val="008F0E5F"/>
    <w:rsid w:val="008F116F"/>
    <w:rsid w:val="008F1300"/>
    <w:rsid w:val="008F1378"/>
    <w:rsid w:val="008F1409"/>
    <w:rsid w:val="008F1550"/>
    <w:rsid w:val="008F234E"/>
    <w:rsid w:val="008F24C2"/>
    <w:rsid w:val="008F25CE"/>
    <w:rsid w:val="008F2A98"/>
    <w:rsid w:val="008F2C61"/>
    <w:rsid w:val="008F338A"/>
    <w:rsid w:val="008F35B0"/>
    <w:rsid w:val="008F397E"/>
    <w:rsid w:val="008F4801"/>
    <w:rsid w:val="008F4A8E"/>
    <w:rsid w:val="008F50BD"/>
    <w:rsid w:val="008F52A6"/>
    <w:rsid w:val="008F5D5C"/>
    <w:rsid w:val="008F6008"/>
    <w:rsid w:val="008F6119"/>
    <w:rsid w:val="008F6199"/>
    <w:rsid w:val="008F61DF"/>
    <w:rsid w:val="008F654F"/>
    <w:rsid w:val="008F69CA"/>
    <w:rsid w:val="008F6B51"/>
    <w:rsid w:val="008F6DA1"/>
    <w:rsid w:val="008F6F66"/>
    <w:rsid w:val="008F7461"/>
    <w:rsid w:val="008F76BA"/>
    <w:rsid w:val="008F770B"/>
    <w:rsid w:val="008F773F"/>
    <w:rsid w:val="008F779F"/>
    <w:rsid w:val="008F7B41"/>
    <w:rsid w:val="00900226"/>
    <w:rsid w:val="00900464"/>
    <w:rsid w:val="0090057A"/>
    <w:rsid w:val="00901029"/>
    <w:rsid w:val="009011C9"/>
    <w:rsid w:val="00901465"/>
    <w:rsid w:val="00901871"/>
    <w:rsid w:val="00901EFA"/>
    <w:rsid w:val="00902021"/>
    <w:rsid w:val="009020FE"/>
    <w:rsid w:val="009021E5"/>
    <w:rsid w:val="009029E9"/>
    <w:rsid w:val="00902D21"/>
    <w:rsid w:val="0090351F"/>
    <w:rsid w:val="00903575"/>
    <w:rsid w:val="009038CA"/>
    <w:rsid w:val="00903E2E"/>
    <w:rsid w:val="00904325"/>
    <w:rsid w:val="00904505"/>
    <w:rsid w:val="00904BDA"/>
    <w:rsid w:val="00904E51"/>
    <w:rsid w:val="0090510E"/>
    <w:rsid w:val="00905613"/>
    <w:rsid w:val="00905685"/>
    <w:rsid w:val="009058FE"/>
    <w:rsid w:val="00906664"/>
    <w:rsid w:val="00907443"/>
    <w:rsid w:val="00907689"/>
    <w:rsid w:val="009076B6"/>
    <w:rsid w:val="00907D7B"/>
    <w:rsid w:val="00910244"/>
    <w:rsid w:val="009106DA"/>
    <w:rsid w:val="00910A82"/>
    <w:rsid w:val="00910B61"/>
    <w:rsid w:val="00910D91"/>
    <w:rsid w:val="00910DB9"/>
    <w:rsid w:val="00911080"/>
    <w:rsid w:val="00911B57"/>
    <w:rsid w:val="0091235F"/>
    <w:rsid w:val="00912BCC"/>
    <w:rsid w:val="0091307E"/>
    <w:rsid w:val="009132AF"/>
    <w:rsid w:val="009134E7"/>
    <w:rsid w:val="0091399F"/>
    <w:rsid w:val="009139DF"/>
    <w:rsid w:val="00913E1A"/>
    <w:rsid w:val="00913E6B"/>
    <w:rsid w:val="00913F1A"/>
    <w:rsid w:val="009142EB"/>
    <w:rsid w:val="0091484C"/>
    <w:rsid w:val="00914E7E"/>
    <w:rsid w:val="00915318"/>
    <w:rsid w:val="009157E9"/>
    <w:rsid w:val="0091595F"/>
    <w:rsid w:val="00916154"/>
    <w:rsid w:val="00916453"/>
    <w:rsid w:val="00916588"/>
    <w:rsid w:val="00916743"/>
    <w:rsid w:val="00916F0F"/>
    <w:rsid w:val="00917022"/>
    <w:rsid w:val="0091740B"/>
    <w:rsid w:val="00917A10"/>
    <w:rsid w:val="00917A76"/>
    <w:rsid w:val="00917B5A"/>
    <w:rsid w:val="00917B9D"/>
    <w:rsid w:val="00917E0A"/>
    <w:rsid w:val="00917EA1"/>
    <w:rsid w:val="009201A1"/>
    <w:rsid w:val="0092036B"/>
    <w:rsid w:val="009203D3"/>
    <w:rsid w:val="00920BD4"/>
    <w:rsid w:val="00920D6C"/>
    <w:rsid w:val="00921095"/>
    <w:rsid w:val="009219B3"/>
    <w:rsid w:val="00921A15"/>
    <w:rsid w:val="00921BF4"/>
    <w:rsid w:val="00922371"/>
    <w:rsid w:val="00922759"/>
    <w:rsid w:val="00922956"/>
    <w:rsid w:val="00922D0A"/>
    <w:rsid w:val="00922FFD"/>
    <w:rsid w:val="00923720"/>
    <w:rsid w:val="00923F02"/>
    <w:rsid w:val="009241C0"/>
    <w:rsid w:val="009241C7"/>
    <w:rsid w:val="009244D0"/>
    <w:rsid w:val="009245ED"/>
    <w:rsid w:val="00924D67"/>
    <w:rsid w:val="00924F02"/>
    <w:rsid w:val="009251A5"/>
    <w:rsid w:val="009252C2"/>
    <w:rsid w:val="009255A5"/>
    <w:rsid w:val="00925B46"/>
    <w:rsid w:val="0092657B"/>
    <w:rsid w:val="009269B8"/>
    <w:rsid w:val="009269C4"/>
    <w:rsid w:val="00926CAF"/>
    <w:rsid w:val="00926DA2"/>
    <w:rsid w:val="00926FBE"/>
    <w:rsid w:val="009271B6"/>
    <w:rsid w:val="0093010B"/>
    <w:rsid w:val="0093019C"/>
    <w:rsid w:val="009305A0"/>
    <w:rsid w:val="00930AD9"/>
    <w:rsid w:val="00930EB0"/>
    <w:rsid w:val="0093170E"/>
    <w:rsid w:val="009317EA"/>
    <w:rsid w:val="009318FA"/>
    <w:rsid w:val="00931C69"/>
    <w:rsid w:val="00932820"/>
    <w:rsid w:val="00932979"/>
    <w:rsid w:val="00932A28"/>
    <w:rsid w:val="00932CE3"/>
    <w:rsid w:val="0093333E"/>
    <w:rsid w:val="0093345A"/>
    <w:rsid w:val="00934488"/>
    <w:rsid w:val="009344A4"/>
    <w:rsid w:val="00934618"/>
    <w:rsid w:val="0093493A"/>
    <w:rsid w:val="00934C6D"/>
    <w:rsid w:val="00934C9E"/>
    <w:rsid w:val="00934D8A"/>
    <w:rsid w:val="00934FA5"/>
    <w:rsid w:val="0093529B"/>
    <w:rsid w:val="0093570A"/>
    <w:rsid w:val="0093581D"/>
    <w:rsid w:val="0093587D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5B3"/>
    <w:rsid w:val="009375F9"/>
    <w:rsid w:val="0093763C"/>
    <w:rsid w:val="009377E0"/>
    <w:rsid w:val="00937875"/>
    <w:rsid w:val="00937A5D"/>
    <w:rsid w:val="00937C7A"/>
    <w:rsid w:val="00937CCE"/>
    <w:rsid w:val="00937E37"/>
    <w:rsid w:val="009400D1"/>
    <w:rsid w:val="009404B7"/>
    <w:rsid w:val="00940553"/>
    <w:rsid w:val="0094073C"/>
    <w:rsid w:val="00940879"/>
    <w:rsid w:val="0094098F"/>
    <w:rsid w:val="009410CC"/>
    <w:rsid w:val="009414A3"/>
    <w:rsid w:val="00941919"/>
    <w:rsid w:val="00941BFC"/>
    <w:rsid w:val="00941FA2"/>
    <w:rsid w:val="009421A5"/>
    <w:rsid w:val="009426F6"/>
    <w:rsid w:val="00942954"/>
    <w:rsid w:val="009429F8"/>
    <w:rsid w:val="00942CBC"/>
    <w:rsid w:val="00943092"/>
    <w:rsid w:val="00943AA5"/>
    <w:rsid w:val="00943BA4"/>
    <w:rsid w:val="00943DE6"/>
    <w:rsid w:val="00943FE6"/>
    <w:rsid w:val="00944843"/>
    <w:rsid w:val="00944872"/>
    <w:rsid w:val="009449AA"/>
    <w:rsid w:val="00944B70"/>
    <w:rsid w:val="00944C37"/>
    <w:rsid w:val="00944F86"/>
    <w:rsid w:val="009450F4"/>
    <w:rsid w:val="00945841"/>
    <w:rsid w:val="0094604C"/>
    <w:rsid w:val="009462BD"/>
    <w:rsid w:val="00946501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1F82"/>
    <w:rsid w:val="00952515"/>
    <w:rsid w:val="009528F5"/>
    <w:rsid w:val="009529C9"/>
    <w:rsid w:val="00952AEA"/>
    <w:rsid w:val="00952D72"/>
    <w:rsid w:val="009534EE"/>
    <w:rsid w:val="009537E2"/>
    <w:rsid w:val="00953FBE"/>
    <w:rsid w:val="0095401F"/>
    <w:rsid w:val="00954A18"/>
    <w:rsid w:val="00954B96"/>
    <w:rsid w:val="00954E35"/>
    <w:rsid w:val="00955022"/>
    <w:rsid w:val="009556B4"/>
    <w:rsid w:val="009557B6"/>
    <w:rsid w:val="00955D7E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4E"/>
    <w:rsid w:val="00957EC7"/>
    <w:rsid w:val="00957FC6"/>
    <w:rsid w:val="009607FD"/>
    <w:rsid w:val="0096098E"/>
    <w:rsid w:val="00960E1D"/>
    <w:rsid w:val="00960E25"/>
    <w:rsid w:val="00960F5D"/>
    <w:rsid w:val="00960FF8"/>
    <w:rsid w:val="00961978"/>
    <w:rsid w:val="00961A25"/>
    <w:rsid w:val="00962394"/>
    <w:rsid w:val="00962BCB"/>
    <w:rsid w:val="00963523"/>
    <w:rsid w:val="0096356B"/>
    <w:rsid w:val="0096382E"/>
    <w:rsid w:val="009639AE"/>
    <w:rsid w:val="00963BA1"/>
    <w:rsid w:val="00963C76"/>
    <w:rsid w:val="00963F5E"/>
    <w:rsid w:val="00963FA7"/>
    <w:rsid w:val="00964C6D"/>
    <w:rsid w:val="00964DA2"/>
    <w:rsid w:val="00964E13"/>
    <w:rsid w:val="00964FC9"/>
    <w:rsid w:val="009655AE"/>
    <w:rsid w:val="00965883"/>
    <w:rsid w:val="00965FE8"/>
    <w:rsid w:val="00966206"/>
    <w:rsid w:val="009662B1"/>
    <w:rsid w:val="009663C0"/>
    <w:rsid w:val="0096646A"/>
    <w:rsid w:val="009666CA"/>
    <w:rsid w:val="00966BA9"/>
    <w:rsid w:val="00966E73"/>
    <w:rsid w:val="00967019"/>
    <w:rsid w:val="00967064"/>
    <w:rsid w:val="009674A2"/>
    <w:rsid w:val="00967996"/>
    <w:rsid w:val="00967E36"/>
    <w:rsid w:val="009702FE"/>
    <w:rsid w:val="00970740"/>
    <w:rsid w:val="0097074E"/>
    <w:rsid w:val="009709BC"/>
    <w:rsid w:val="00970EA3"/>
    <w:rsid w:val="009710F8"/>
    <w:rsid w:val="009714C4"/>
    <w:rsid w:val="00971927"/>
    <w:rsid w:val="00971A70"/>
    <w:rsid w:val="00971BE6"/>
    <w:rsid w:val="00972335"/>
    <w:rsid w:val="009728B6"/>
    <w:rsid w:val="00972B37"/>
    <w:rsid w:val="009740BE"/>
    <w:rsid w:val="0097430A"/>
    <w:rsid w:val="0097432A"/>
    <w:rsid w:val="0097457F"/>
    <w:rsid w:val="009748DF"/>
    <w:rsid w:val="00974A13"/>
    <w:rsid w:val="00974B5D"/>
    <w:rsid w:val="00974CA9"/>
    <w:rsid w:val="00974CFB"/>
    <w:rsid w:val="00974F0C"/>
    <w:rsid w:val="00974FD0"/>
    <w:rsid w:val="0097531F"/>
    <w:rsid w:val="00975B76"/>
    <w:rsid w:val="009767CF"/>
    <w:rsid w:val="00976AA6"/>
    <w:rsid w:val="00976D9E"/>
    <w:rsid w:val="00977499"/>
    <w:rsid w:val="009774FF"/>
    <w:rsid w:val="009775AE"/>
    <w:rsid w:val="00977875"/>
    <w:rsid w:val="00980066"/>
    <w:rsid w:val="009800B2"/>
    <w:rsid w:val="009803C9"/>
    <w:rsid w:val="0098083E"/>
    <w:rsid w:val="00980A75"/>
    <w:rsid w:val="00980E13"/>
    <w:rsid w:val="00980E78"/>
    <w:rsid w:val="00981521"/>
    <w:rsid w:val="00981642"/>
    <w:rsid w:val="0098195E"/>
    <w:rsid w:val="00981AB6"/>
    <w:rsid w:val="00981AD5"/>
    <w:rsid w:val="00981FFB"/>
    <w:rsid w:val="0098207F"/>
    <w:rsid w:val="009821D1"/>
    <w:rsid w:val="00982591"/>
    <w:rsid w:val="009827BA"/>
    <w:rsid w:val="0098299E"/>
    <w:rsid w:val="00982E9B"/>
    <w:rsid w:val="00982F9A"/>
    <w:rsid w:val="0098347B"/>
    <w:rsid w:val="00983496"/>
    <w:rsid w:val="009836EC"/>
    <w:rsid w:val="0098378D"/>
    <w:rsid w:val="00983851"/>
    <w:rsid w:val="009838C0"/>
    <w:rsid w:val="00983EC5"/>
    <w:rsid w:val="00983EDF"/>
    <w:rsid w:val="009840BB"/>
    <w:rsid w:val="009845FF"/>
    <w:rsid w:val="00984744"/>
    <w:rsid w:val="00985029"/>
    <w:rsid w:val="00985051"/>
    <w:rsid w:val="00985479"/>
    <w:rsid w:val="009856EC"/>
    <w:rsid w:val="0098582D"/>
    <w:rsid w:val="00985944"/>
    <w:rsid w:val="009860E5"/>
    <w:rsid w:val="009869BB"/>
    <w:rsid w:val="009872B4"/>
    <w:rsid w:val="0098744B"/>
    <w:rsid w:val="0098761A"/>
    <w:rsid w:val="00987DC6"/>
    <w:rsid w:val="00987F2B"/>
    <w:rsid w:val="00990397"/>
    <w:rsid w:val="009905EB"/>
    <w:rsid w:val="0099084D"/>
    <w:rsid w:val="009909F1"/>
    <w:rsid w:val="00990E96"/>
    <w:rsid w:val="00991B80"/>
    <w:rsid w:val="00991F3E"/>
    <w:rsid w:val="00991FA7"/>
    <w:rsid w:val="0099256C"/>
    <w:rsid w:val="0099271E"/>
    <w:rsid w:val="0099287E"/>
    <w:rsid w:val="00993109"/>
    <w:rsid w:val="00993A48"/>
    <w:rsid w:val="00993D7E"/>
    <w:rsid w:val="00994055"/>
    <w:rsid w:val="009942F1"/>
    <w:rsid w:val="009946A5"/>
    <w:rsid w:val="009948A9"/>
    <w:rsid w:val="00994BDF"/>
    <w:rsid w:val="009951C3"/>
    <w:rsid w:val="00995641"/>
    <w:rsid w:val="0099567A"/>
    <w:rsid w:val="00995A68"/>
    <w:rsid w:val="009962C9"/>
    <w:rsid w:val="009964FF"/>
    <w:rsid w:val="00996CBE"/>
    <w:rsid w:val="00996CD5"/>
    <w:rsid w:val="00996DC3"/>
    <w:rsid w:val="009975B5"/>
    <w:rsid w:val="0099769D"/>
    <w:rsid w:val="00997A55"/>
    <w:rsid w:val="00997B94"/>
    <w:rsid w:val="009A0168"/>
    <w:rsid w:val="009A035B"/>
    <w:rsid w:val="009A06FD"/>
    <w:rsid w:val="009A077F"/>
    <w:rsid w:val="009A0A23"/>
    <w:rsid w:val="009A0F8B"/>
    <w:rsid w:val="009A10DB"/>
    <w:rsid w:val="009A1209"/>
    <w:rsid w:val="009A1384"/>
    <w:rsid w:val="009A1477"/>
    <w:rsid w:val="009A1A23"/>
    <w:rsid w:val="009A1FF4"/>
    <w:rsid w:val="009A2765"/>
    <w:rsid w:val="009A27FD"/>
    <w:rsid w:val="009A29B9"/>
    <w:rsid w:val="009A2BBC"/>
    <w:rsid w:val="009A2DF6"/>
    <w:rsid w:val="009A3232"/>
    <w:rsid w:val="009A3579"/>
    <w:rsid w:val="009A35C4"/>
    <w:rsid w:val="009A379C"/>
    <w:rsid w:val="009A3D46"/>
    <w:rsid w:val="009A3EC6"/>
    <w:rsid w:val="009A44ED"/>
    <w:rsid w:val="009A4B75"/>
    <w:rsid w:val="009A4F47"/>
    <w:rsid w:val="009A53C3"/>
    <w:rsid w:val="009A5429"/>
    <w:rsid w:val="009A5E20"/>
    <w:rsid w:val="009A5FC1"/>
    <w:rsid w:val="009A6109"/>
    <w:rsid w:val="009A70F0"/>
    <w:rsid w:val="009A74F9"/>
    <w:rsid w:val="009A782E"/>
    <w:rsid w:val="009A796F"/>
    <w:rsid w:val="009A7BEF"/>
    <w:rsid w:val="009A7E7B"/>
    <w:rsid w:val="009A7F06"/>
    <w:rsid w:val="009B0393"/>
    <w:rsid w:val="009B0629"/>
    <w:rsid w:val="009B06CA"/>
    <w:rsid w:val="009B082F"/>
    <w:rsid w:val="009B0939"/>
    <w:rsid w:val="009B0BEB"/>
    <w:rsid w:val="009B146D"/>
    <w:rsid w:val="009B1907"/>
    <w:rsid w:val="009B1EDE"/>
    <w:rsid w:val="009B2289"/>
    <w:rsid w:val="009B24E0"/>
    <w:rsid w:val="009B2531"/>
    <w:rsid w:val="009B2852"/>
    <w:rsid w:val="009B2923"/>
    <w:rsid w:val="009B2E5E"/>
    <w:rsid w:val="009B2F95"/>
    <w:rsid w:val="009B3191"/>
    <w:rsid w:val="009B3861"/>
    <w:rsid w:val="009B3CA5"/>
    <w:rsid w:val="009B3F1D"/>
    <w:rsid w:val="009B42BB"/>
    <w:rsid w:val="009B44FC"/>
    <w:rsid w:val="009B4A72"/>
    <w:rsid w:val="009B4AB2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B769E"/>
    <w:rsid w:val="009B7E36"/>
    <w:rsid w:val="009C00DF"/>
    <w:rsid w:val="009C0C2C"/>
    <w:rsid w:val="009C0CDA"/>
    <w:rsid w:val="009C0E9D"/>
    <w:rsid w:val="009C0ECE"/>
    <w:rsid w:val="009C10C8"/>
    <w:rsid w:val="009C12FF"/>
    <w:rsid w:val="009C1430"/>
    <w:rsid w:val="009C1CD0"/>
    <w:rsid w:val="009C1DB9"/>
    <w:rsid w:val="009C1DE5"/>
    <w:rsid w:val="009C1E34"/>
    <w:rsid w:val="009C266C"/>
    <w:rsid w:val="009C281C"/>
    <w:rsid w:val="009C3304"/>
    <w:rsid w:val="009C35C4"/>
    <w:rsid w:val="009C3920"/>
    <w:rsid w:val="009C3B6A"/>
    <w:rsid w:val="009C3CAE"/>
    <w:rsid w:val="009C3CF1"/>
    <w:rsid w:val="009C3D1D"/>
    <w:rsid w:val="009C3D9F"/>
    <w:rsid w:val="009C3DF8"/>
    <w:rsid w:val="009C3E3B"/>
    <w:rsid w:val="009C40AD"/>
    <w:rsid w:val="009C45A7"/>
    <w:rsid w:val="009C4D95"/>
    <w:rsid w:val="009C50E3"/>
    <w:rsid w:val="009C51DD"/>
    <w:rsid w:val="009C51F6"/>
    <w:rsid w:val="009C53D1"/>
    <w:rsid w:val="009C5506"/>
    <w:rsid w:val="009C56C7"/>
    <w:rsid w:val="009C5ED5"/>
    <w:rsid w:val="009C60AE"/>
    <w:rsid w:val="009C66CF"/>
    <w:rsid w:val="009C693B"/>
    <w:rsid w:val="009C6C32"/>
    <w:rsid w:val="009C6C3F"/>
    <w:rsid w:val="009C6D7A"/>
    <w:rsid w:val="009C7670"/>
    <w:rsid w:val="009D0380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058"/>
    <w:rsid w:val="009D4F2D"/>
    <w:rsid w:val="009D506A"/>
    <w:rsid w:val="009D572B"/>
    <w:rsid w:val="009D6293"/>
    <w:rsid w:val="009D72FD"/>
    <w:rsid w:val="009D7C3B"/>
    <w:rsid w:val="009D7CE0"/>
    <w:rsid w:val="009D7F6D"/>
    <w:rsid w:val="009E00E5"/>
    <w:rsid w:val="009E0352"/>
    <w:rsid w:val="009E048F"/>
    <w:rsid w:val="009E06EE"/>
    <w:rsid w:val="009E070C"/>
    <w:rsid w:val="009E0EB8"/>
    <w:rsid w:val="009E0F15"/>
    <w:rsid w:val="009E14A0"/>
    <w:rsid w:val="009E1686"/>
    <w:rsid w:val="009E16A3"/>
    <w:rsid w:val="009E17B2"/>
    <w:rsid w:val="009E1C1F"/>
    <w:rsid w:val="009E21F0"/>
    <w:rsid w:val="009E266F"/>
    <w:rsid w:val="009E27C5"/>
    <w:rsid w:val="009E2C8A"/>
    <w:rsid w:val="009E3527"/>
    <w:rsid w:val="009E361C"/>
    <w:rsid w:val="009E365F"/>
    <w:rsid w:val="009E380A"/>
    <w:rsid w:val="009E3FA9"/>
    <w:rsid w:val="009E4185"/>
    <w:rsid w:val="009E547F"/>
    <w:rsid w:val="009E5570"/>
    <w:rsid w:val="009E5799"/>
    <w:rsid w:val="009E5EB7"/>
    <w:rsid w:val="009E6299"/>
    <w:rsid w:val="009E65FA"/>
    <w:rsid w:val="009E665A"/>
    <w:rsid w:val="009E66B8"/>
    <w:rsid w:val="009E679D"/>
    <w:rsid w:val="009E7330"/>
    <w:rsid w:val="009E73F5"/>
    <w:rsid w:val="009E777C"/>
    <w:rsid w:val="009E784C"/>
    <w:rsid w:val="009E792B"/>
    <w:rsid w:val="009E7EC7"/>
    <w:rsid w:val="009E7FD8"/>
    <w:rsid w:val="009F0052"/>
    <w:rsid w:val="009F0347"/>
    <w:rsid w:val="009F06A0"/>
    <w:rsid w:val="009F0CFC"/>
    <w:rsid w:val="009F0D90"/>
    <w:rsid w:val="009F1965"/>
    <w:rsid w:val="009F1C40"/>
    <w:rsid w:val="009F2475"/>
    <w:rsid w:val="009F24FE"/>
    <w:rsid w:val="009F2647"/>
    <w:rsid w:val="009F2DAA"/>
    <w:rsid w:val="009F2EA8"/>
    <w:rsid w:val="009F2EAA"/>
    <w:rsid w:val="009F2EF3"/>
    <w:rsid w:val="009F3324"/>
    <w:rsid w:val="009F3E45"/>
    <w:rsid w:val="009F3E75"/>
    <w:rsid w:val="009F3E8D"/>
    <w:rsid w:val="009F478D"/>
    <w:rsid w:val="009F498A"/>
    <w:rsid w:val="009F4FB5"/>
    <w:rsid w:val="009F582C"/>
    <w:rsid w:val="009F64A6"/>
    <w:rsid w:val="009F651F"/>
    <w:rsid w:val="009F6A20"/>
    <w:rsid w:val="009F6ED4"/>
    <w:rsid w:val="009F7080"/>
    <w:rsid w:val="009F736C"/>
    <w:rsid w:val="009F7578"/>
    <w:rsid w:val="009F764A"/>
    <w:rsid w:val="009F7C4F"/>
    <w:rsid w:val="009F7C7E"/>
    <w:rsid w:val="00A00093"/>
    <w:rsid w:val="00A0036A"/>
    <w:rsid w:val="00A00760"/>
    <w:rsid w:val="00A00783"/>
    <w:rsid w:val="00A00A42"/>
    <w:rsid w:val="00A00CE6"/>
    <w:rsid w:val="00A00F21"/>
    <w:rsid w:val="00A012AF"/>
    <w:rsid w:val="00A012C5"/>
    <w:rsid w:val="00A018E3"/>
    <w:rsid w:val="00A01B47"/>
    <w:rsid w:val="00A01B49"/>
    <w:rsid w:val="00A01C5D"/>
    <w:rsid w:val="00A01CA7"/>
    <w:rsid w:val="00A02162"/>
    <w:rsid w:val="00A02206"/>
    <w:rsid w:val="00A02417"/>
    <w:rsid w:val="00A024B8"/>
    <w:rsid w:val="00A025E9"/>
    <w:rsid w:val="00A027C9"/>
    <w:rsid w:val="00A028D8"/>
    <w:rsid w:val="00A02D69"/>
    <w:rsid w:val="00A02EC3"/>
    <w:rsid w:val="00A02F47"/>
    <w:rsid w:val="00A02F54"/>
    <w:rsid w:val="00A0301B"/>
    <w:rsid w:val="00A030DB"/>
    <w:rsid w:val="00A04085"/>
    <w:rsid w:val="00A0414E"/>
    <w:rsid w:val="00A043FD"/>
    <w:rsid w:val="00A04741"/>
    <w:rsid w:val="00A04806"/>
    <w:rsid w:val="00A04951"/>
    <w:rsid w:val="00A04F46"/>
    <w:rsid w:val="00A0562D"/>
    <w:rsid w:val="00A05A28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07A5D"/>
    <w:rsid w:val="00A07B15"/>
    <w:rsid w:val="00A07EEE"/>
    <w:rsid w:val="00A1000E"/>
    <w:rsid w:val="00A100D9"/>
    <w:rsid w:val="00A1026C"/>
    <w:rsid w:val="00A102B9"/>
    <w:rsid w:val="00A10572"/>
    <w:rsid w:val="00A110C3"/>
    <w:rsid w:val="00A11272"/>
    <w:rsid w:val="00A11D77"/>
    <w:rsid w:val="00A126AC"/>
    <w:rsid w:val="00A12A04"/>
    <w:rsid w:val="00A12ED1"/>
    <w:rsid w:val="00A12F05"/>
    <w:rsid w:val="00A13109"/>
    <w:rsid w:val="00A13384"/>
    <w:rsid w:val="00A13C26"/>
    <w:rsid w:val="00A14584"/>
    <w:rsid w:val="00A146F5"/>
    <w:rsid w:val="00A14CC5"/>
    <w:rsid w:val="00A1517F"/>
    <w:rsid w:val="00A154CC"/>
    <w:rsid w:val="00A1587F"/>
    <w:rsid w:val="00A158A1"/>
    <w:rsid w:val="00A15914"/>
    <w:rsid w:val="00A15D34"/>
    <w:rsid w:val="00A16508"/>
    <w:rsid w:val="00A165AD"/>
    <w:rsid w:val="00A165F2"/>
    <w:rsid w:val="00A16D4B"/>
    <w:rsid w:val="00A171A6"/>
    <w:rsid w:val="00A176D5"/>
    <w:rsid w:val="00A17C41"/>
    <w:rsid w:val="00A17DCC"/>
    <w:rsid w:val="00A17F53"/>
    <w:rsid w:val="00A17F96"/>
    <w:rsid w:val="00A20182"/>
    <w:rsid w:val="00A20185"/>
    <w:rsid w:val="00A203E1"/>
    <w:rsid w:val="00A206B8"/>
    <w:rsid w:val="00A20A5E"/>
    <w:rsid w:val="00A2159D"/>
    <w:rsid w:val="00A218CF"/>
    <w:rsid w:val="00A21CC0"/>
    <w:rsid w:val="00A21DCA"/>
    <w:rsid w:val="00A2222E"/>
    <w:rsid w:val="00A22558"/>
    <w:rsid w:val="00A225E4"/>
    <w:rsid w:val="00A232CC"/>
    <w:rsid w:val="00A2374F"/>
    <w:rsid w:val="00A23D8C"/>
    <w:rsid w:val="00A23DE4"/>
    <w:rsid w:val="00A23E49"/>
    <w:rsid w:val="00A24710"/>
    <w:rsid w:val="00A24754"/>
    <w:rsid w:val="00A24A89"/>
    <w:rsid w:val="00A25290"/>
    <w:rsid w:val="00A2556B"/>
    <w:rsid w:val="00A2557B"/>
    <w:rsid w:val="00A255BE"/>
    <w:rsid w:val="00A25935"/>
    <w:rsid w:val="00A25A2B"/>
    <w:rsid w:val="00A25C5C"/>
    <w:rsid w:val="00A25D5F"/>
    <w:rsid w:val="00A25DFB"/>
    <w:rsid w:val="00A26417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289"/>
    <w:rsid w:val="00A32320"/>
    <w:rsid w:val="00A3239A"/>
    <w:rsid w:val="00A325D7"/>
    <w:rsid w:val="00A32A99"/>
    <w:rsid w:val="00A32AEC"/>
    <w:rsid w:val="00A32D80"/>
    <w:rsid w:val="00A33624"/>
    <w:rsid w:val="00A3368A"/>
    <w:rsid w:val="00A3415D"/>
    <w:rsid w:val="00A3446C"/>
    <w:rsid w:val="00A34594"/>
    <w:rsid w:val="00A346FE"/>
    <w:rsid w:val="00A34842"/>
    <w:rsid w:val="00A349AA"/>
    <w:rsid w:val="00A34E64"/>
    <w:rsid w:val="00A34EF4"/>
    <w:rsid w:val="00A35090"/>
    <w:rsid w:val="00A35814"/>
    <w:rsid w:val="00A35A67"/>
    <w:rsid w:val="00A35E74"/>
    <w:rsid w:val="00A36481"/>
    <w:rsid w:val="00A36588"/>
    <w:rsid w:val="00A368C7"/>
    <w:rsid w:val="00A36E1D"/>
    <w:rsid w:val="00A36EF9"/>
    <w:rsid w:val="00A371D5"/>
    <w:rsid w:val="00A3779B"/>
    <w:rsid w:val="00A378F6"/>
    <w:rsid w:val="00A37912"/>
    <w:rsid w:val="00A37C18"/>
    <w:rsid w:val="00A37EAA"/>
    <w:rsid w:val="00A401E4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BEF"/>
    <w:rsid w:val="00A42C2D"/>
    <w:rsid w:val="00A42D35"/>
    <w:rsid w:val="00A42F1D"/>
    <w:rsid w:val="00A432FD"/>
    <w:rsid w:val="00A43B8F"/>
    <w:rsid w:val="00A43E4B"/>
    <w:rsid w:val="00A442A2"/>
    <w:rsid w:val="00A44910"/>
    <w:rsid w:val="00A44B77"/>
    <w:rsid w:val="00A44BE1"/>
    <w:rsid w:val="00A44E49"/>
    <w:rsid w:val="00A45280"/>
    <w:rsid w:val="00A45369"/>
    <w:rsid w:val="00A45B9E"/>
    <w:rsid w:val="00A45F49"/>
    <w:rsid w:val="00A46550"/>
    <w:rsid w:val="00A46859"/>
    <w:rsid w:val="00A469C0"/>
    <w:rsid w:val="00A46ABC"/>
    <w:rsid w:val="00A46F6C"/>
    <w:rsid w:val="00A47055"/>
    <w:rsid w:val="00A4734F"/>
    <w:rsid w:val="00A474D1"/>
    <w:rsid w:val="00A47D06"/>
    <w:rsid w:val="00A50009"/>
    <w:rsid w:val="00A5042F"/>
    <w:rsid w:val="00A5044D"/>
    <w:rsid w:val="00A506C8"/>
    <w:rsid w:val="00A50A7F"/>
    <w:rsid w:val="00A50D9F"/>
    <w:rsid w:val="00A51556"/>
    <w:rsid w:val="00A5193C"/>
    <w:rsid w:val="00A51C6F"/>
    <w:rsid w:val="00A51CE9"/>
    <w:rsid w:val="00A5242C"/>
    <w:rsid w:val="00A525E4"/>
    <w:rsid w:val="00A52DFB"/>
    <w:rsid w:val="00A52E46"/>
    <w:rsid w:val="00A53056"/>
    <w:rsid w:val="00A53172"/>
    <w:rsid w:val="00A53719"/>
    <w:rsid w:val="00A5394A"/>
    <w:rsid w:val="00A53AEB"/>
    <w:rsid w:val="00A53E29"/>
    <w:rsid w:val="00A54138"/>
    <w:rsid w:val="00A54471"/>
    <w:rsid w:val="00A5494E"/>
    <w:rsid w:val="00A5517E"/>
    <w:rsid w:val="00A55394"/>
    <w:rsid w:val="00A55611"/>
    <w:rsid w:val="00A55886"/>
    <w:rsid w:val="00A55D10"/>
    <w:rsid w:val="00A560A0"/>
    <w:rsid w:val="00A560B5"/>
    <w:rsid w:val="00A560F3"/>
    <w:rsid w:val="00A568DB"/>
    <w:rsid w:val="00A56D4E"/>
    <w:rsid w:val="00A56FBA"/>
    <w:rsid w:val="00A56FDF"/>
    <w:rsid w:val="00A57538"/>
    <w:rsid w:val="00A579D3"/>
    <w:rsid w:val="00A60362"/>
    <w:rsid w:val="00A60439"/>
    <w:rsid w:val="00A60690"/>
    <w:rsid w:val="00A60863"/>
    <w:rsid w:val="00A60984"/>
    <w:rsid w:val="00A609DC"/>
    <w:rsid w:val="00A60A98"/>
    <w:rsid w:val="00A60B72"/>
    <w:rsid w:val="00A60D1D"/>
    <w:rsid w:val="00A612E3"/>
    <w:rsid w:val="00A6137D"/>
    <w:rsid w:val="00A613A3"/>
    <w:rsid w:val="00A61782"/>
    <w:rsid w:val="00A61C81"/>
    <w:rsid w:val="00A61DAA"/>
    <w:rsid w:val="00A61F84"/>
    <w:rsid w:val="00A621AC"/>
    <w:rsid w:val="00A625E6"/>
    <w:rsid w:val="00A626F5"/>
    <w:rsid w:val="00A62726"/>
    <w:rsid w:val="00A62F58"/>
    <w:rsid w:val="00A632DF"/>
    <w:rsid w:val="00A637A4"/>
    <w:rsid w:val="00A637BD"/>
    <w:rsid w:val="00A63DF3"/>
    <w:rsid w:val="00A63E5A"/>
    <w:rsid w:val="00A64169"/>
    <w:rsid w:val="00A64233"/>
    <w:rsid w:val="00A64696"/>
    <w:rsid w:val="00A64E04"/>
    <w:rsid w:val="00A64FD8"/>
    <w:rsid w:val="00A65076"/>
    <w:rsid w:val="00A650D2"/>
    <w:rsid w:val="00A651A9"/>
    <w:rsid w:val="00A654E9"/>
    <w:rsid w:val="00A657E1"/>
    <w:rsid w:val="00A659DD"/>
    <w:rsid w:val="00A65CFE"/>
    <w:rsid w:val="00A66345"/>
    <w:rsid w:val="00A66442"/>
    <w:rsid w:val="00A669A3"/>
    <w:rsid w:val="00A673ED"/>
    <w:rsid w:val="00A67519"/>
    <w:rsid w:val="00A675D3"/>
    <w:rsid w:val="00A67941"/>
    <w:rsid w:val="00A67C7C"/>
    <w:rsid w:val="00A7000C"/>
    <w:rsid w:val="00A7017A"/>
    <w:rsid w:val="00A70305"/>
    <w:rsid w:val="00A7038A"/>
    <w:rsid w:val="00A70667"/>
    <w:rsid w:val="00A70894"/>
    <w:rsid w:val="00A70904"/>
    <w:rsid w:val="00A70A98"/>
    <w:rsid w:val="00A7107A"/>
    <w:rsid w:val="00A7121D"/>
    <w:rsid w:val="00A71778"/>
    <w:rsid w:val="00A71915"/>
    <w:rsid w:val="00A71F34"/>
    <w:rsid w:val="00A721CB"/>
    <w:rsid w:val="00A72212"/>
    <w:rsid w:val="00A7281F"/>
    <w:rsid w:val="00A72CE2"/>
    <w:rsid w:val="00A7332B"/>
    <w:rsid w:val="00A733B5"/>
    <w:rsid w:val="00A73D6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60FD"/>
    <w:rsid w:val="00A76152"/>
    <w:rsid w:val="00A76667"/>
    <w:rsid w:val="00A766DE"/>
    <w:rsid w:val="00A76BE3"/>
    <w:rsid w:val="00A76C74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CC9"/>
    <w:rsid w:val="00A80CDC"/>
    <w:rsid w:val="00A80E8D"/>
    <w:rsid w:val="00A80EB2"/>
    <w:rsid w:val="00A80FD4"/>
    <w:rsid w:val="00A810FD"/>
    <w:rsid w:val="00A81EAF"/>
    <w:rsid w:val="00A82131"/>
    <w:rsid w:val="00A82748"/>
    <w:rsid w:val="00A82C09"/>
    <w:rsid w:val="00A82F36"/>
    <w:rsid w:val="00A82F9A"/>
    <w:rsid w:val="00A83043"/>
    <w:rsid w:val="00A83AC7"/>
    <w:rsid w:val="00A83EC7"/>
    <w:rsid w:val="00A841D6"/>
    <w:rsid w:val="00A8446E"/>
    <w:rsid w:val="00A845E1"/>
    <w:rsid w:val="00A84BA7"/>
    <w:rsid w:val="00A84C37"/>
    <w:rsid w:val="00A84C9F"/>
    <w:rsid w:val="00A84D37"/>
    <w:rsid w:val="00A84F15"/>
    <w:rsid w:val="00A855FB"/>
    <w:rsid w:val="00A856CA"/>
    <w:rsid w:val="00A85C00"/>
    <w:rsid w:val="00A85F58"/>
    <w:rsid w:val="00A8606C"/>
    <w:rsid w:val="00A863BB"/>
    <w:rsid w:val="00A86488"/>
    <w:rsid w:val="00A869D5"/>
    <w:rsid w:val="00A86C0F"/>
    <w:rsid w:val="00A86F55"/>
    <w:rsid w:val="00A87D09"/>
    <w:rsid w:val="00A87D68"/>
    <w:rsid w:val="00A87DFD"/>
    <w:rsid w:val="00A87FC0"/>
    <w:rsid w:val="00A90781"/>
    <w:rsid w:val="00A908F9"/>
    <w:rsid w:val="00A909EF"/>
    <w:rsid w:val="00A90FE9"/>
    <w:rsid w:val="00A91565"/>
    <w:rsid w:val="00A91AB3"/>
    <w:rsid w:val="00A93123"/>
    <w:rsid w:val="00A9376F"/>
    <w:rsid w:val="00A937AC"/>
    <w:rsid w:val="00A938E4"/>
    <w:rsid w:val="00A93925"/>
    <w:rsid w:val="00A93E4B"/>
    <w:rsid w:val="00A944D8"/>
    <w:rsid w:val="00A94CFB"/>
    <w:rsid w:val="00A94D08"/>
    <w:rsid w:val="00A94E7B"/>
    <w:rsid w:val="00A94F8E"/>
    <w:rsid w:val="00A950C2"/>
    <w:rsid w:val="00A9528B"/>
    <w:rsid w:val="00A952FF"/>
    <w:rsid w:val="00A95715"/>
    <w:rsid w:val="00A957D1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4A4"/>
    <w:rsid w:val="00AA1602"/>
    <w:rsid w:val="00AA1822"/>
    <w:rsid w:val="00AA1980"/>
    <w:rsid w:val="00AA21D4"/>
    <w:rsid w:val="00AA2274"/>
    <w:rsid w:val="00AA2340"/>
    <w:rsid w:val="00AA2395"/>
    <w:rsid w:val="00AA2663"/>
    <w:rsid w:val="00AA2D9A"/>
    <w:rsid w:val="00AA3055"/>
    <w:rsid w:val="00AA343F"/>
    <w:rsid w:val="00AA37B8"/>
    <w:rsid w:val="00AA38A5"/>
    <w:rsid w:val="00AA432B"/>
    <w:rsid w:val="00AA451E"/>
    <w:rsid w:val="00AA4559"/>
    <w:rsid w:val="00AA471C"/>
    <w:rsid w:val="00AA47B1"/>
    <w:rsid w:val="00AA4C16"/>
    <w:rsid w:val="00AA50D0"/>
    <w:rsid w:val="00AA515E"/>
    <w:rsid w:val="00AA545D"/>
    <w:rsid w:val="00AA55D6"/>
    <w:rsid w:val="00AA5731"/>
    <w:rsid w:val="00AA5797"/>
    <w:rsid w:val="00AA57F3"/>
    <w:rsid w:val="00AA5AC8"/>
    <w:rsid w:val="00AA5E00"/>
    <w:rsid w:val="00AA656D"/>
    <w:rsid w:val="00AA6B72"/>
    <w:rsid w:val="00AA7304"/>
    <w:rsid w:val="00AA74E3"/>
    <w:rsid w:val="00AA792B"/>
    <w:rsid w:val="00AB02CD"/>
    <w:rsid w:val="00AB04FE"/>
    <w:rsid w:val="00AB05BB"/>
    <w:rsid w:val="00AB08C6"/>
    <w:rsid w:val="00AB0B67"/>
    <w:rsid w:val="00AB0B8D"/>
    <w:rsid w:val="00AB12B1"/>
    <w:rsid w:val="00AB1761"/>
    <w:rsid w:val="00AB2331"/>
    <w:rsid w:val="00AB2BEC"/>
    <w:rsid w:val="00AB2CB8"/>
    <w:rsid w:val="00AB30EA"/>
    <w:rsid w:val="00AB32C4"/>
    <w:rsid w:val="00AB33D5"/>
    <w:rsid w:val="00AB3F0B"/>
    <w:rsid w:val="00AB42DB"/>
    <w:rsid w:val="00AB43F7"/>
    <w:rsid w:val="00AB49A4"/>
    <w:rsid w:val="00AB4DDF"/>
    <w:rsid w:val="00AB5232"/>
    <w:rsid w:val="00AB52AB"/>
    <w:rsid w:val="00AB562F"/>
    <w:rsid w:val="00AB5991"/>
    <w:rsid w:val="00AB5C2C"/>
    <w:rsid w:val="00AB6E69"/>
    <w:rsid w:val="00AB6F71"/>
    <w:rsid w:val="00AB6FF9"/>
    <w:rsid w:val="00AB7434"/>
    <w:rsid w:val="00AB77D6"/>
    <w:rsid w:val="00AB7BDE"/>
    <w:rsid w:val="00AC0450"/>
    <w:rsid w:val="00AC08BE"/>
    <w:rsid w:val="00AC0A54"/>
    <w:rsid w:val="00AC0DEB"/>
    <w:rsid w:val="00AC0FA4"/>
    <w:rsid w:val="00AC1A9F"/>
    <w:rsid w:val="00AC1E92"/>
    <w:rsid w:val="00AC2A46"/>
    <w:rsid w:val="00AC32CD"/>
    <w:rsid w:val="00AC350E"/>
    <w:rsid w:val="00AC3C42"/>
    <w:rsid w:val="00AC48B2"/>
    <w:rsid w:val="00AC4BEB"/>
    <w:rsid w:val="00AC5375"/>
    <w:rsid w:val="00AC5922"/>
    <w:rsid w:val="00AC5C1A"/>
    <w:rsid w:val="00AC5C72"/>
    <w:rsid w:val="00AC5CDF"/>
    <w:rsid w:val="00AC6087"/>
    <w:rsid w:val="00AC6142"/>
    <w:rsid w:val="00AC63BB"/>
    <w:rsid w:val="00AC67C1"/>
    <w:rsid w:val="00AC6C1A"/>
    <w:rsid w:val="00AC735E"/>
    <w:rsid w:val="00AC7B10"/>
    <w:rsid w:val="00AC7DC2"/>
    <w:rsid w:val="00AD0053"/>
    <w:rsid w:val="00AD0266"/>
    <w:rsid w:val="00AD0711"/>
    <w:rsid w:val="00AD091E"/>
    <w:rsid w:val="00AD0B2E"/>
    <w:rsid w:val="00AD0CD2"/>
    <w:rsid w:val="00AD0E6F"/>
    <w:rsid w:val="00AD0F61"/>
    <w:rsid w:val="00AD146D"/>
    <w:rsid w:val="00AD1713"/>
    <w:rsid w:val="00AD18CD"/>
    <w:rsid w:val="00AD1EE1"/>
    <w:rsid w:val="00AD2DDE"/>
    <w:rsid w:val="00AD34E6"/>
    <w:rsid w:val="00AD38C2"/>
    <w:rsid w:val="00AD38C3"/>
    <w:rsid w:val="00AD38C9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0C2C"/>
    <w:rsid w:val="00AE1112"/>
    <w:rsid w:val="00AE1B8E"/>
    <w:rsid w:val="00AE1BC5"/>
    <w:rsid w:val="00AE1F00"/>
    <w:rsid w:val="00AE20BE"/>
    <w:rsid w:val="00AE2181"/>
    <w:rsid w:val="00AE3199"/>
    <w:rsid w:val="00AE32EC"/>
    <w:rsid w:val="00AE33AC"/>
    <w:rsid w:val="00AE367F"/>
    <w:rsid w:val="00AE37C2"/>
    <w:rsid w:val="00AE3C78"/>
    <w:rsid w:val="00AE3F41"/>
    <w:rsid w:val="00AE3F51"/>
    <w:rsid w:val="00AE3F82"/>
    <w:rsid w:val="00AE467B"/>
    <w:rsid w:val="00AE47E4"/>
    <w:rsid w:val="00AE4E79"/>
    <w:rsid w:val="00AE4FEC"/>
    <w:rsid w:val="00AE51F1"/>
    <w:rsid w:val="00AE523A"/>
    <w:rsid w:val="00AE544A"/>
    <w:rsid w:val="00AE568D"/>
    <w:rsid w:val="00AE5C67"/>
    <w:rsid w:val="00AE62D5"/>
    <w:rsid w:val="00AE6BB5"/>
    <w:rsid w:val="00AE7253"/>
    <w:rsid w:val="00AF0583"/>
    <w:rsid w:val="00AF07FE"/>
    <w:rsid w:val="00AF0D05"/>
    <w:rsid w:val="00AF0F72"/>
    <w:rsid w:val="00AF138E"/>
    <w:rsid w:val="00AF17F6"/>
    <w:rsid w:val="00AF1832"/>
    <w:rsid w:val="00AF18F3"/>
    <w:rsid w:val="00AF1ADF"/>
    <w:rsid w:val="00AF1EDD"/>
    <w:rsid w:val="00AF21EF"/>
    <w:rsid w:val="00AF2214"/>
    <w:rsid w:val="00AF2288"/>
    <w:rsid w:val="00AF232A"/>
    <w:rsid w:val="00AF2393"/>
    <w:rsid w:val="00AF29A6"/>
    <w:rsid w:val="00AF2C82"/>
    <w:rsid w:val="00AF2CAD"/>
    <w:rsid w:val="00AF2F09"/>
    <w:rsid w:val="00AF2FAC"/>
    <w:rsid w:val="00AF32B5"/>
    <w:rsid w:val="00AF331E"/>
    <w:rsid w:val="00AF3332"/>
    <w:rsid w:val="00AF3490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A3F"/>
    <w:rsid w:val="00AF4BE9"/>
    <w:rsid w:val="00AF4FAE"/>
    <w:rsid w:val="00AF56AF"/>
    <w:rsid w:val="00AF5BA2"/>
    <w:rsid w:val="00AF5E7C"/>
    <w:rsid w:val="00AF6005"/>
    <w:rsid w:val="00AF6285"/>
    <w:rsid w:val="00AF6423"/>
    <w:rsid w:val="00AF6660"/>
    <w:rsid w:val="00AF68F4"/>
    <w:rsid w:val="00AF6D61"/>
    <w:rsid w:val="00AF74FE"/>
    <w:rsid w:val="00AF761C"/>
    <w:rsid w:val="00AF768A"/>
    <w:rsid w:val="00AF7917"/>
    <w:rsid w:val="00AF791D"/>
    <w:rsid w:val="00AF7ACF"/>
    <w:rsid w:val="00AF7C88"/>
    <w:rsid w:val="00B00049"/>
    <w:rsid w:val="00B00232"/>
    <w:rsid w:val="00B00497"/>
    <w:rsid w:val="00B00CEB"/>
    <w:rsid w:val="00B010B9"/>
    <w:rsid w:val="00B012F2"/>
    <w:rsid w:val="00B0147E"/>
    <w:rsid w:val="00B01AB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8BF"/>
    <w:rsid w:val="00B04E42"/>
    <w:rsid w:val="00B04EEC"/>
    <w:rsid w:val="00B05687"/>
    <w:rsid w:val="00B05A15"/>
    <w:rsid w:val="00B05C23"/>
    <w:rsid w:val="00B05CF0"/>
    <w:rsid w:val="00B05D7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712"/>
    <w:rsid w:val="00B1086A"/>
    <w:rsid w:val="00B10CF5"/>
    <w:rsid w:val="00B10DCD"/>
    <w:rsid w:val="00B10F05"/>
    <w:rsid w:val="00B11890"/>
    <w:rsid w:val="00B11EEA"/>
    <w:rsid w:val="00B12395"/>
    <w:rsid w:val="00B12769"/>
    <w:rsid w:val="00B12873"/>
    <w:rsid w:val="00B12B8D"/>
    <w:rsid w:val="00B12C97"/>
    <w:rsid w:val="00B12E77"/>
    <w:rsid w:val="00B13038"/>
    <w:rsid w:val="00B13607"/>
    <w:rsid w:val="00B13B84"/>
    <w:rsid w:val="00B1426F"/>
    <w:rsid w:val="00B14A99"/>
    <w:rsid w:val="00B14F5A"/>
    <w:rsid w:val="00B15848"/>
    <w:rsid w:val="00B15B74"/>
    <w:rsid w:val="00B15CB7"/>
    <w:rsid w:val="00B15FF3"/>
    <w:rsid w:val="00B16304"/>
    <w:rsid w:val="00B166A8"/>
    <w:rsid w:val="00B168AC"/>
    <w:rsid w:val="00B16EF5"/>
    <w:rsid w:val="00B16F11"/>
    <w:rsid w:val="00B170D2"/>
    <w:rsid w:val="00B17870"/>
    <w:rsid w:val="00B1794B"/>
    <w:rsid w:val="00B17C4B"/>
    <w:rsid w:val="00B2004E"/>
    <w:rsid w:val="00B20079"/>
    <w:rsid w:val="00B2033E"/>
    <w:rsid w:val="00B205A9"/>
    <w:rsid w:val="00B20A32"/>
    <w:rsid w:val="00B2138F"/>
    <w:rsid w:val="00B214DF"/>
    <w:rsid w:val="00B21566"/>
    <w:rsid w:val="00B227CF"/>
    <w:rsid w:val="00B2283C"/>
    <w:rsid w:val="00B2297F"/>
    <w:rsid w:val="00B2312E"/>
    <w:rsid w:val="00B23299"/>
    <w:rsid w:val="00B23392"/>
    <w:rsid w:val="00B235D0"/>
    <w:rsid w:val="00B235F5"/>
    <w:rsid w:val="00B23885"/>
    <w:rsid w:val="00B23D69"/>
    <w:rsid w:val="00B241B3"/>
    <w:rsid w:val="00B24639"/>
    <w:rsid w:val="00B2493B"/>
    <w:rsid w:val="00B249F8"/>
    <w:rsid w:val="00B24B0A"/>
    <w:rsid w:val="00B24EB7"/>
    <w:rsid w:val="00B2504E"/>
    <w:rsid w:val="00B2514B"/>
    <w:rsid w:val="00B255D6"/>
    <w:rsid w:val="00B2592F"/>
    <w:rsid w:val="00B25D23"/>
    <w:rsid w:val="00B2601E"/>
    <w:rsid w:val="00B260B3"/>
    <w:rsid w:val="00B262AF"/>
    <w:rsid w:val="00B26D7D"/>
    <w:rsid w:val="00B26E4D"/>
    <w:rsid w:val="00B26E9D"/>
    <w:rsid w:val="00B2704B"/>
    <w:rsid w:val="00B276A7"/>
    <w:rsid w:val="00B27767"/>
    <w:rsid w:val="00B27B06"/>
    <w:rsid w:val="00B27DDD"/>
    <w:rsid w:val="00B3001F"/>
    <w:rsid w:val="00B300F3"/>
    <w:rsid w:val="00B30672"/>
    <w:rsid w:val="00B3081A"/>
    <w:rsid w:val="00B30DD6"/>
    <w:rsid w:val="00B30EE2"/>
    <w:rsid w:val="00B3106A"/>
    <w:rsid w:val="00B314B6"/>
    <w:rsid w:val="00B31BD9"/>
    <w:rsid w:val="00B322E3"/>
    <w:rsid w:val="00B323D4"/>
    <w:rsid w:val="00B32624"/>
    <w:rsid w:val="00B3285A"/>
    <w:rsid w:val="00B329A3"/>
    <w:rsid w:val="00B32EA7"/>
    <w:rsid w:val="00B33046"/>
    <w:rsid w:val="00B333A0"/>
    <w:rsid w:val="00B334A1"/>
    <w:rsid w:val="00B336EB"/>
    <w:rsid w:val="00B3378E"/>
    <w:rsid w:val="00B33B84"/>
    <w:rsid w:val="00B33D20"/>
    <w:rsid w:val="00B342A6"/>
    <w:rsid w:val="00B3475E"/>
    <w:rsid w:val="00B34A2D"/>
    <w:rsid w:val="00B34A9C"/>
    <w:rsid w:val="00B34B3C"/>
    <w:rsid w:val="00B35009"/>
    <w:rsid w:val="00B355B6"/>
    <w:rsid w:val="00B35D72"/>
    <w:rsid w:val="00B35FB6"/>
    <w:rsid w:val="00B360AF"/>
    <w:rsid w:val="00B36112"/>
    <w:rsid w:val="00B363BA"/>
    <w:rsid w:val="00B36B5B"/>
    <w:rsid w:val="00B374EC"/>
    <w:rsid w:val="00B378D2"/>
    <w:rsid w:val="00B37C40"/>
    <w:rsid w:val="00B37E7C"/>
    <w:rsid w:val="00B400B9"/>
    <w:rsid w:val="00B40C97"/>
    <w:rsid w:val="00B40CDA"/>
    <w:rsid w:val="00B40F62"/>
    <w:rsid w:val="00B418E6"/>
    <w:rsid w:val="00B41A11"/>
    <w:rsid w:val="00B420F8"/>
    <w:rsid w:val="00B421D5"/>
    <w:rsid w:val="00B42BF6"/>
    <w:rsid w:val="00B42EC9"/>
    <w:rsid w:val="00B438CA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942"/>
    <w:rsid w:val="00B45D14"/>
    <w:rsid w:val="00B45DEF"/>
    <w:rsid w:val="00B46209"/>
    <w:rsid w:val="00B4634E"/>
    <w:rsid w:val="00B47448"/>
    <w:rsid w:val="00B47884"/>
    <w:rsid w:val="00B47C9F"/>
    <w:rsid w:val="00B47EC3"/>
    <w:rsid w:val="00B47FB5"/>
    <w:rsid w:val="00B503F2"/>
    <w:rsid w:val="00B504C6"/>
    <w:rsid w:val="00B50C47"/>
    <w:rsid w:val="00B50CC8"/>
    <w:rsid w:val="00B50E14"/>
    <w:rsid w:val="00B5129D"/>
    <w:rsid w:val="00B5135F"/>
    <w:rsid w:val="00B5185F"/>
    <w:rsid w:val="00B51D7D"/>
    <w:rsid w:val="00B51E12"/>
    <w:rsid w:val="00B51F28"/>
    <w:rsid w:val="00B52172"/>
    <w:rsid w:val="00B5273B"/>
    <w:rsid w:val="00B529A8"/>
    <w:rsid w:val="00B529F2"/>
    <w:rsid w:val="00B52BA2"/>
    <w:rsid w:val="00B52FCE"/>
    <w:rsid w:val="00B53079"/>
    <w:rsid w:val="00B53161"/>
    <w:rsid w:val="00B533A4"/>
    <w:rsid w:val="00B5416C"/>
    <w:rsid w:val="00B54261"/>
    <w:rsid w:val="00B5426A"/>
    <w:rsid w:val="00B54363"/>
    <w:rsid w:val="00B54E2B"/>
    <w:rsid w:val="00B555C5"/>
    <w:rsid w:val="00B557D2"/>
    <w:rsid w:val="00B55B4F"/>
    <w:rsid w:val="00B55C1A"/>
    <w:rsid w:val="00B568F7"/>
    <w:rsid w:val="00B56948"/>
    <w:rsid w:val="00B56B34"/>
    <w:rsid w:val="00B571BC"/>
    <w:rsid w:val="00B571FB"/>
    <w:rsid w:val="00B574F1"/>
    <w:rsid w:val="00B57592"/>
    <w:rsid w:val="00B57D5A"/>
    <w:rsid w:val="00B57FA7"/>
    <w:rsid w:val="00B6060D"/>
    <w:rsid w:val="00B60D6A"/>
    <w:rsid w:val="00B60E8B"/>
    <w:rsid w:val="00B60FFD"/>
    <w:rsid w:val="00B6108E"/>
    <w:rsid w:val="00B613BD"/>
    <w:rsid w:val="00B6146D"/>
    <w:rsid w:val="00B61F0C"/>
    <w:rsid w:val="00B628B4"/>
    <w:rsid w:val="00B62D8A"/>
    <w:rsid w:val="00B636BA"/>
    <w:rsid w:val="00B63866"/>
    <w:rsid w:val="00B649F9"/>
    <w:rsid w:val="00B64A49"/>
    <w:rsid w:val="00B64B23"/>
    <w:rsid w:val="00B64F2D"/>
    <w:rsid w:val="00B65121"/>
    <w:rsid w:val="00B6593D"/>
    <w:rsid w:val="00B65D9E"/>
    <w:rsid w:val="00B65E68"/>
    <w:rsid w:val="00B65E81"/>
    <w:rsid w:val="00B6653F"/>
    <w:rsid w:val="00B67229"/>
    <w:rsid w:val="00B6729D"/>
    <w:rsid w:val="00B6752B"/>
    <w:rsid w:val="00B67920"/>
    <w:rsid w:val="00B67998"/>
    <w:rsid w:val="00B67EB5"/>
    <w:rsid w:val="00B70CDC"/>
    <w:rsid w:val="00B716A1"/>
    <w:rsid w:val="00B7172C"/>
    <w:rsid w:val="00B717D8"/>
    <w:rsid w:val="00B71A07"/>
    <w:rsid w:val="00B71AB3"/>
    <w:rsid w:val="00B71C2A"/>
    <w:rsid w:val="00B72517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59E"/>
    <w:rsid w:val="00B74803"/>
    <w:rsid w:val="00B7491A"/>
    <w:rsid w:val="00B755A6"/>
    <w:rsid w:val="00B7588E"/>
    <w:rsid w:val="00B75930"/>
    <w:rsid w:val="00B75F25"/>
    <w:rsid w:val="00B768CD"/>
    <w:rsid w:val="00B77099"/>
    <w:rsid w:val="00B77415"/>
    <w:rsid w:val="00B77596"/>
    <w:rsid w:val="00B77F71"/>
    <w:rsid w:val="00B77F7B"/>
    <w:rsid w:val="00B804AA"/>
    <w:rsid w:val="00B805DB"/>
    <w:rsid w:val="00B806EB"/>
    <w:rsid w:val="00B807C5"/>
    <w:rsid w:val="00B807CC"/>
    <w:rsid w:val="00B80959"/>
    <w:rsid w:val="00B80A33"/>
    <w:rsid w:val="00B80D72"/>
    <w:rsid w:val="00B80D79"/>
    <w:rsid w:val="00B8102D"/>
    <w:rsid w:val="00B81070"/>
    <w:rsid w:val="00B813F6"/>
    <w:rsid w:val="00B8140D"/>
    <w:rsid w:val="00B81638"/>
    <w:rsid w:val="00B816B6"/>
    <w:rsid w:val="00B81709"/>
    <w:rsid w:val="00B81A2E"/>
    <w:rsid w:val="00B8209C"/>
    <w:rsid w:val="00B8255D"/>
    <w:rsid w:val="00B827AB"/>
    <w:rsid w:val="00B828B5"/>
    <w:rsid w:val="00B82C42"/>
    <w:rsid w:val="00B8322B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1F5"/>
    <w:rsid w:val="00B85291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92"/>
    <w:rsid w:val="00B873FA"/>
    <w:rsid w:val="00B876FB"/>
    <w:rsid w:val="00B877EE"/>
    <w:rsid w:val="00B878AC"/>
    <w:rsid w:val="00B87B78"/>
    <w:rsid w:val="00B87BF7"/>
    <w:rsid w:val="00B9005A"/>
    <w:rsid w:val="00B90899"/>
    <w:rsid w:val="00B91194"/>
    <w:rsid w:val="00B91666"/>
    <w:rsid w:val="00B91F2A"/>
    <w:rsid w:val="00B9242D"/>
    <w:rsid w:val="00B92622"/>
    <w:rsid w:val="00B9282D"/>
    <w:rsid w:val="00B92B59"/>
    <w:rsid w:val="00B92B91"/>
    <w:rsid w:val="00B92C67"/>
    <w:rsid w:val="00B92E74"/>
    <w:rsid w:val="00B92F10"/>
    <w:rsid w:val="00B92F7F"/>
    <w:rsid w:val="00B931B0"/>
    <w:rsid w:val="00B939F9"/>
    <w:rsid w:val="00B93AB1"/>
    <w:rsid w:val="00B93E64"/>
    <w:rsid w:val="00B93FC9"/>
    <w:rsid w:val="00B941FE"/>
    <w:rsid w:val="00B943A8"/>
    <w:rsid w:val="00B9441D"/>
    <w:rsid w:val="00B94B9B"/>
    <w:rsid w:val="00B94CA1"/>
    <w:rsid w:val="00B95491"/>
    <w:rsid w:val="00B95718"/>
    <w:rsid w:val="00B95834"/>
    <w:rsid w:val="00B95986"/>
    <w:rsid w:val="00B95C2C"/>
    <w:rsid w:val="00B95EE9"/>
    <w:rsid w:val="00B95F06"/>
    <w:rsid w:val="00B9631B"/>
    <w:rsid w:val="00B9655D"/>
    <w:rsid w:val="00B96D52"/>
    <w:rsid w:val="00B96EBF"/>
    <w:rsid w:val="00B97016"/>
    <w:rsid w:val="00B97526"/>
    <w:rsid w:val="00B97746"/>
    <w:rsid w:val="00BA0096"/>
    <w:rsid w:val="00BA018A"/>
    <w:rsid w:val="00BA09C7"/>
    <w:rsid w:val="00BA11EB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659"/>
    <w:rsid w:val="00BA3977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0E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477"/>
    <w:rsid w:val="00BB155C"/>
    <w:rsid w:val="00BB17A9"/>
    <w:rsid w:val="00BB1C47"/>
    <w:rsid w:val="00BB234A"/>
    <w:rsid w:val="00BB252E"/>
    <w:rsid w:val="00BB264C"/>
    <w:rsid w:val="00BB2C98"/>
    <w:rsid w:val="00BB2E2C"/>
    <w:rsid w:val="00BB3074"/>
    <w:rsid w:val="00BB3246"/>
    <w:rsid w:val="00BB3626"/>
    <w:rsid w:val="00BB3698"/>
    <w:rsid w:val="00BB396A"/>
    <w:rsid w:val="00BB3B68"/>
    <w:rsid w:val="00BB40A7"/>
    <w:rsid w:val="00BB44CC"/>
    <w:rsid w:val="00BB4EDD"/>
    <w:rsid w:val="00BB5250"/>
    <w:rsid w:val="00BB545C"/>
    <w:rsid w:val="00BB58CB"/>
    <w:rsid w:val="00BB5C8A"/>
    <w:rsid w:val="00BB5E75"/>
    <w:rsid w:val="00BB6CB7"/>
    <w:rsid w:val="00BB6CE3"/>
    <w:rsid w:val="00BB788A"/>
    <w:rsid w:val="00BB7C72"/>
    <w:rsid w:val="00BB7CE5"/>
    <w:rsid w:val="00BB7CFA"/>
    <w:rsid w:val="00BB7DF1"/>
    <w:rsid w:val="00BB7F3C"/>
    <w:rsid w:val="00BC0046"/>
    <w:rsid w:val="00BC008F"/>
    <w:rsid w:val="00BC00F7"/>
    <w:rsid w:val="00BC0282"/>
    <w:rsid w:val="00BC0575"/>
    <w:rsid w:val="00BC063C"/>
    <w:rsid w:val="00BC06B7"/>
    <w:rsid w:val="00BC07D2"/>
    <w:rsid w:val="00BC12CB"/>
    <w:rsid w:val="00BC12CE"/>
    <w:rsid w:val="00BC1517"/>
    <w:rsid w:val="00BC1535"/>
    <w:rsid w:val="00BC179A"/>
    <w:rsid w:val="00BC19FF"/>
    <w:rsid w:val="00BC1A9D"/>
    <w:rsid w:val="00BC1FBC"/>
    <w:rsid w:val="00BC2119"/>
    <w:rsid w:val="00BC212B"/>
    <w:rsid w:val="00BC2178"/>
    <w:rsid w:val="00BC29D3"/>
    <w:rsid w:val="00BC2B12"/>
    <w:rsid w:val="00BC3133"/>
    <w:rsid w:val="00BC327C"/>
    <w:rsid w:val="00BC337B"/>
    <w:rsid w:val="00BC38F4"/>
    <w:rsid w:val="00BC3D4D"/>
    <w:rsid w:val="00BC3F98"/>
    <w:rsid w:val="00BC3FBE"/>
    <w:rsid w:val="00BC4379"/>
    <w:rsid w:val="00BC449F"/>
    <w:rsid w:val="00BC4693"/>
    <w:rsid w:val="00BC47C5"/>
    <w:rsid w:val="00BC495A"/>
    <w:rsid w:val="00BC4DAC"/>
    <w:rsid w:val="00BC5013"/>
    <w:rsid w:val="00BC50CF"/>
    <w:rsid w:val="00BC5360"/>
    <w:rsid w:val="00BC564E"/>
    <w:rsid w:val="00BC5DFF"/>
    <w:rsid w:val="00BC6787"/>
    <w:rsid w:val="00BC6AB4"/>
    <w:rsid w:val="00BC6F26"/>
    <w:rsid w:val="00BC716F"/>
    <w:rsid w:val="00BC77D2"/>
    <w:rsid w:val="00BC7A63"/>
    <w:rsid w:val="00BC7B96"/>
    <w:rsid w:val="00BD029B"/>
    <w:rsid w:val="00BD07E0"/>
    <w:rsid w:val="00BD081F"/>
    <w:rsid w:val="00BD0C92"/>
    <w:rsid w:val="00BD0E10"/>
    <w:rsid w:val="00BD1004"/>
    <w:rsid w:val="00BD17D2"/>
    <w:rsid w:val="00BD1FB4"/>
    <w:rsid w:val="00BD311C"/>
    <w:rsid w:val="00BD361B"/>
    <w:rsid w:val="00BD3719"/>
    <w:rsid w:val="00BD40FE"/>
    <w:rsid w:val="00BD441D"/>
    <w:rsid w:val="00BD4513"/>
    <w:rsid w:val="00BD478F"/>
    <w:rsid w:val="00BD4943"/>
    <w:rsid w:val="00BD4960"/>
    <w:rsid w:val="00BD5070"/>
    <w:rsid w:val="00BD57CC"/>
    <w:rsid w:val="00BD58D9"/>
    <w:rsid w:val="00BD5B6A"/>
    <w:rsid w:val="00BD5CF2"/>
    <w:rsid w:val="00BD5D01"/>
    <w:rsid w:val="00BD6132"/>
    <w:rsid w:val="00BD624A"/>
    <w:rsid w:val="00BD645B"/>
    <w:rsid w:val="00BD669C"/>
    <w:rsid w:val="00BD691A"/>
    <w:rsid w:val="00BD6A88"/>
    <w:rsid w:val="00BD6AFF"/>
    <w:rsid w:val="00BD6D96"/>
    <w:rsid w:val="00BD6F18"/>
    <w:rsid w:val="00BD70B6"/>
    <w:rsid w:val="00BD749A"/>
    <w:rsid w:val="00BD7714"/>
    <w:rsid w:val="00BD7901"/>
    <w:rsid w:val="00BD7C99"/>
    <w:rsid w:val="00BE01DA"/>
    <w:rsid w:val="00BE038F"/>
    <w:rsid w:val="00BE0CD0"/>
    <w:rsid w:val="00BE1012"/>
    <w:rsid w:val="00BE152F"/>
    <w:rsid w:val="00BE1753"/>
    <w:rsid w:val="00BE1861"/>
    <w:rsid w:val="00BE1EA3"/>
    <w:rsid w:val="00BE2673"/>
    <w:rsid w:val="00BE3FF8"/>
    <w:rsid w:val="00BE42CF"/>
    <w:rsid w:val="00BE46BC"/>
    <w:rsid w:val="00BE4706"/>
    <w:rsid w:val="00BE47AB"/>
    <w:rsid w:val="00BE47C7"/>
    <w:rsid w:val="00BE510A"/>
    <w:rsid w:val="00BE5116"/>
    <w:rsid w:val="00BE5698"/>
    <w:rsid w:val="00BE5719"/>
    <w:rsid w:val="00BE5BC1"/>
    <w:rsid w:val="00BE5E20"/>
    <w:rsid w:val="00BE62EB"/>
    <w:rsid w:val="00BE670E"/>
    <w:rsid w:val="00BE6B4B"/>
    <w:rsid w:val="00BE6FAB"/>
    <w:rsid w:val="00BE703F"/>
    <w:rsid w:val="00BE74A2"/>
    <w:rsid w:val="00BE75F6"/>
    <w:rsid w:val="00BE79E5"/>
    <w:rsid w:val="00BF0429"/>
    <w:rsid w:val="00BF04D9"/>
    <w:rsid w:val="00BF071A"/>
    <w:rsid w:val="00BF0A8B"/>
    <w:rsid w:val="00BF0AFF"/>
    <w:rsid w:val="00BF0CC0"/>
    <w:rsid w:val="00BF0D89"/>
    <w:rsid w:val="00BF0D98"/>
    <w:rsid w:val="00BF1117"/>
    <w:rsid w:val="00BF11AD"/>
    <w:rsid w:val="00BF1285"/>
    <w:rsid w:val="00BF12DF"/>
    <w:rsid w:val="00BF1566"/>
    <w:rsid w:val="00BF17D2"/>
    <w:rsid w:val="00BF181D"/>
    <w:rsid w:val="00BF1961"/>
    <w:rsid w:val="00BF1C8B"/>
    <w:rsid w:val="00BF1CF8"/>
    <w:rsid w:val="00BF1EBC"/>
    <w:rsid w:val="00BF27E7"/>
    <w:rsid w:val="00BF2ADA"/>
    <w:rsid w:val="00BF2D0B"/>
    <w:rsid w:val="00BF2DC7"/>
    <w:rsid w:val="00BF2DE8"/>
    <w:rsid w:val="00BF3A24"/>
    <w:rsid w:val="00BF4532"/>
    <w:rsid w:val="00BF47EC"/>
    <w:rsid w:val="00BF4F2C"/>
    <w:rsid w:val="00BF5068"/>
    <w:rsid w:val="00BF528A"/>
    <w:rsid w:val="00BF55C0"/>
    <w:rsid w:val="00BF5894"/>
    <w:rsid w:val="00BF5ACA"/>
    <w:rsid w:val="00BF6391"/>
    <w:rsid w:val="00BF65F6"/>
    <w:rsid w:val="00BF6FDD"/>
    <w:rsid w:val="00BF70B8"/>
    <w:rsid w:val="00BF7235"/>
    <w:rsid w:val="00BF72EA"/>
    <w:rsid w:val="00BF7A02"/>
    <w:rsid w:val="00BF7A1B"/>
    <w:rsid w:val="00BF7B06"/>
    <w:rsid w:val="00C000E5"/>
    <w:rsid w:val="00C0044D"/>
    <w:rsid w:val="00C009B6"/>
    <w:rsid w:val="00C00A67"/>
    <w:rsid w:val="00C00AE8"/>
    <w:rsid w:val="00C00D0F"/>
    <w:rsid w:val="00C00EE4"/>
    <w:rsid w:val="00C00F14"/>
    <w:rsid w:val="00C01649"/>
    <w:rsid w:val="00C01A8C"/>
    <w:rsid w:val="00C01BD0"/>
    <w:rsid w:val="00C01FE3"/>
    <w:rsid w:val="00C0230D"/>
    <w:rsid w:val="00C02329"/>
    <w:rsid w:val="00C027F7"/>
    <w:rsid w:val="00C02AA1"/>
    <w:rsid w:val="00C02B18"/>
    <w:rsid w:val="00C02BC7"/>
    <w:rsid w:val="00C02C2C"/>
    <w:rsid w:val="00C03263"/>
    <w:rsid w:val="00C038E0"/>
    <w:rsid w:val="00C03E7A"/>
    <w:rsid w:val="00C03F07"/>
    <w:rsid w:val="00C040D1"/>
    <w:rsid w:val="00C0449D"/>
    <w:rsid w:val="00C0456E"/>
    <w:rsid w:val="00C049C3"/>
    <w:rsid w:val="00C04C7F"/>
    <w:rsid w:val="00C04F3B"/>
    <w:rsid w:val="00C05135"/>
    <w:rsid w:val="00C0515A"/>
    <w:rsid w:val="00C053C2"/>
    <w:rsid w:val="00C054C6"/>
    <w:rsid w:val="00C05B83"/>
    <w:rsid w:val="00C060DC"/>
    <w:rsid w:val="00C0683D"/>
    <w:rsid w:val="00C06AF1"/>
    <w:rsid w:val="00C06BE5"/>
    <w:rsid w:val="00C06CBD"/>
    <w:rsid w:val="00C072F7"/>
    <w:rsid w:val="00C073A1"/>
    <w:rsid w:val="00C074D8"/>
    <w:rsid w:val="00C07A99"/>
    <w:rsid w:val="00C07C2F"/>
    <w:rsid w:val="00C07DB6"/>
    <w:rsid w:val="00C07F80"/>
    <w:rsid w:val="00C07FD1"/>
    <w:rsid w:val="00C105C6"/>
    <w:rsid w:val="00C10919"/>
    <w:rsid w:val="00C109E7"/>
    <w:rsid w:val="00C10A83"/>
    <w:rsid w:val="00C119F1"/>
    <w:rsid w:val="00C11A5E"/>
    <w:rsid w:val="00C11F72"/>
    <w:rsid w:val="00C127A5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1BE"/>
    <w:rsid w:val="00C1536D"/>
    <w:rsid w:val="00C15903"/>
    <w:rsid w:val="00C15ACC"/>
    <w:rsid w:val="00C15C2E"/>
    <w:rsid w:val="00C16072"/>
    <w:rsid w:val="00C16380"/>
    <w:rsid w:val="00C16573"/>
    <w:rsid w:val="00C166E9"/>
    <w:rsid w:val="00C16A43"/>
    <w:rsid w:val="00C16FB4"/>
    <w:rsid w:val="00C1749A"/>
    <w:rsid w:val="00C17AC8"/>
    <w:rsid w:val="00C2011C"/>
    <w:rsid w:val="00C202EA"/>
    <w:rsid w:val="00C2088D"/>
    <w:rsid w:val="00C21084"/>
    <w:rsid w:val="00C21499"/>
    <w:rsid w:val="00C21689"/>
    <w:rsid w:val="00C218FE"/>
    <w:rsid w:val="00C21A59"/>
    <w:rsid w:val="00C21BBD"/>
    <w:rsid w:val="00C21EAE"/>
    <w:rsid w:val="00C22C46"/>
    <w:rsid w:val="00C23133"/>
    <w:rsid w:val="00C2326F"/>
    <w:rsid w:val="00C23356"/>
    <w:rsid w:val="00C235FF"/>
    <w:rsid w:val="00C23653"/>
    <w:rsid w:val="00C236AB"/>
    <w:rsid w:val="00C237C9"/>
    <w:rsid w:val="00C24109"/>
    <w:rsid w:val="00C24195"/>
    <w:rsid w:val="00C242D9"/>
    <w:rsid w:val="00C24B1F"/>
    <w:rsid w:val="00C24D1A"/>
    <w:rsid w:val="00C25195"/>
    <w:rsid w:val="00C257D8"/>
    <w:rsid w:val="00C25D15"/>
    <w:rsid w:val="00C25DF0"/>
    <w:rsid w:val="00C25E2C"/>
    <w:rsid w:val="00C264F1"/>
    <w:rsid w:val="00C26BAA"/>
    <w:rsid w:val="00C26EBA"/>
    <w:rsid w:val="00C27086"/>
    <w:rsid w:val="00C271AF"/>
    <w:rsid w:val="00C27500"/>
    <w:rsid w:val="00C2752B"/>
    <w:rsid w:val="00C27995"/>
    <w:rsid w:val="00C27C36"/>
    <w:rsid w:val="00C30091"/>
    <w:rsid w:val="00C30697"/>
    <w:rsid w:val="00C30CEE"/>
    <w:rsid w:val="00C31110"/>
    <w:rsid w:val="00C31271"/>
    <w:rsid w:val="00C3130E"/>
    <w:rsid w:val="00C31610"/>
    <w:rsid w:val="00C31AC6"/>
    <w:rsid w:val="00C31DFB"/>
    <w:rsid w:val="00C31E72"/>
    <w:rsid w:val="00C321FE"/>
    <w:rsid w:val="00C32768"/>
    <w:rsid w:val="00C327E7"/>
    <w:rsid w:val="00C32902"/>
    <w:rsid w:val="00C32AA4"/>
    <w:rsid w:val="00C32B2D"/>
    <w:rsid w:val="00C32CB4"/>
    <w:rsid w:val="00C330A8"/>
    <w:rsid w:val="00C33331"/>
    <w:rsid w:val="00C33395"/>
    <w:rsid w:val="00C335FC"/>
    <w:rsid w:val="00C33A86"/>
    <w:rsid w:val="00C33C85"/>
    <w:rsid w:val="00C34904"/>
    <w:rsid w:val="00C3490C"/>
    <w:rsid w:val="00C349B2"/>
    <w:rsid w:val="00C34B9E"/>
    <w:rsid w:val="00C34E98"/>
    <w:rsid w:val="00C353D6"/>
    <w:rsid w:val="00C35435"/>
    <w:rsid w:val="00C35800"/>
    <w:rsid w:val="00C35892"/>
    <w:rsid w:val="00C35EB9"/>
    <w:rsid w:val="00C36116"/>
    <w:rsid w:val="00C36597"/>
    <w:rsid w:val="00C36F58"/>
    <w:rsid w:val="00C3752F"/>
    <w:rsid w:val="00C37D41"/>
    <w:rsid w:val="00C37E3C"/>
    <w:rsid w:val="00C403E4"/>
    <w:rsid w:val="00C406F3"/>
    <w:rsid w:val="00C4094E"/>
    <w:rsid w:val="00C40D13"/>
    <w:rsid w:val="00C412AB"/>
    <w:rsid w:val="00C4143C"/>
    <w:rsid w:val="00C41BD8"/>
    <w:rsid w:val="00C41CD3"/>
    <w:rsid w:val="00C41F9C"/>
    <w:rsid w:val="00C41FE2"/>
    <w:rsid w:val="00C420B8"/>
    <w:rsid w:val="00C42342"/>
    <w:rsid w:val="00C4278E"/>
    <w:rsid w:val="00C42B84"/>
    <w:rsid w:val="00C43007"/>
    <w:rsid w:val="00C430FF"/>
    <w:rsid w:val="00C4368F"/>
    <w:rsid w:val="00C43A8A"/>
    <w:rsid w:val="00C444F2"/>
    <w:rsid w:val="00C445E6"/>
    <w:rsid w:val="00C4473D"/>
    <w:rsid w:val="00C44DD1"/>
    <w:rsid w:val="00C44E54"/>
    <w:rsid w:val="00C44FA2"/>
    <w:rsid w:val="00C452A6"/>
    <w:rsid w:val="00C45636"/>
    <w:rsid w:val="00C45744"/>
    <w:rsid w:val="00C459AC"/>
    <w:rsid w:val="00C462CF"/>
    <w:rsid w:val="00C46B19"/>
    <w:rsid w:val="00C46F9E"/>
    <w:rsid w:val="00C46FC5"/>
    <w:rsid w:val="00C470FE"/>
    <w:rsid w:val="00C473B0"/>
    <w:rsid w:val="00C47DAF"/>
    <w:rsid w:val="00C47DCF"/>
    <w:rsid w:val="00C5015E"/>
    <w:rsid w:val="00C5037A"/>
    <w:rsid w:val="00C50918"/>
    <w:rsid w:val="00C511C8"/>
    <w:rsid w:val="00C5125B"/>
    <w:rsid w:val="00C5144F"/>
    <w:rsid w:val="00C51725"/>
    <w:rsid w:val="00C517BA"/>
    <w:rsid w:val="00C51A1F"/>
    <w:rsid w:val="00C51B03"/>
    <w:rsid w:val="00C51EF8"/>
    <w:rsid w:val="00C52368"/>
    <w:rsid w:val="00C5263C"/>
    <w:rsid w:val="00C529BC"/>
    <w:rsid w:val="00C52C3E"/>
    <w:rsid w:val="00C52C48"/>
    <w:rsid w:val="00C5305F"/>
    <w:rsid w:val="00C536B1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D36"/>
    <w:rsid w:val="00C56FFA"/>
    <w:rsid w:val="00C5721B"/>
    <w:rsid w:val="00C57960"/>
    <w:rsid w:val="00C57A3D"/>
    <w:rsid w:val="00C57B0C"/>
    <w:rsid w:val="00C57CB3"/>
    <w:rsid w:val="00C606D1"/>
    <w:rsid w:val="00C60EAD"/>
    <w:rsid w:val="00C615AE"/>
    <w:rsid w:val="00C61BE9"/>
    <w:rsid w:val="00C61D25"/>
    <w:rsid w:val="00C622E4"/>
    <w:rsid w:val="00C625B9"/>
    <w:rsid w:val="00C6265B"/>
    <w:rsid w:val="00C6300A"/>
    <w:rsid w:val="00C63B72"/>
    <w:rsid w:val="00C640A7"/>
    <w:rsid w:val="00C6449D"/>
    <w:rsid w:val="00C64538"/>
    <w:rsid w:val="00C64819"/>
    <w:rsid w:val="00C64FA2"/>
    <w:rsid w:val="00C65133"/>
    <w:rsid w:val="00C65156"/>
    <w:rsid w:val="00C65288"/>
    <w:rsid w:val="00C65399"/>
    <w:rsid w:val="00C656EF"/>
    <w:rsid w:val="00C6576D"/>
    <w:rsid w:val="00C657B9"/>
    <w:rsid w:val="00C65968"/>
    <w:rsid w:val="00C659A1"/>
    <w:rsid w:val="00C65B3F"/>
    <w:rsid w:val="00C65B85"/>
    <w:rsid w:val="00C65C7B"/>
    <w:rsid w:val="00C65D8D"/>
    <w:rsid w:val="00C664E8"/>
    <w:rsid w:val="00C6663F"/>
    <w:rsid w:val="00C66B65"/>
    <w:rsid w:val="00C66E01"/>
    <w:rsid w:val="00C6742E"/>
    <w:rsid w:val="00C6755A"/>
    <w:rsid w:val="00C67630"/>
    <w:rsid w:val="00C67B1B"/>
    <w:rsid w:val="00C70045"/>
    <w:rsid w:val="00C7031C"/>
    <w:rsid w:val="00C70CC0"/>
    <w:rsid w:val="00C70DD8"/>
    <w:rsid w:val="00C7111F"/>
    <w:rsid w:val="00C71425"/>
    <w:rsid w:val="00C71549"/>
    <w:rsid w:val="00C715EF"/>
    <w:rsid w:val="00C7166C"/>
    <w:rsid w:val="00C7194F"/>
    <w:rsid w:val="00C719DE"/>
    <w:rsid w:val="00C72032"/>
    <w:rsid w:val="00C72683"/>
    <w:rsid w:val="00C72B80"/>
    <w:rsid w:val="00C72E58"/>
    <w:rsid w:val="00C730FE"/>
    <w:rsid w:val="00C734BF"/>
    <w:rsid w:val="00C738B2"/>
    <w:rsid w:val="00C73EC4"/>
    <w:rsid w:val="00C743C7"/>
    <w:rsid w:val="00C745A4"/>
    <w:rsid w:val="00C74866"/>
    <w:rsid w:val="00C74A62"/>
    <w:rsid w:val="00C74BD7"/>
    <w:rsid w:val="00C74BFC"/>
    <w:rsid w:val="00C751EF"/>
    <w:rsid w:val="00C753EC"/>
    <w:rsid w:val="00C7541B"/>
    <w:rsid w:val="00C75553"/>
    <w:rsid w:val="00C75A9F"/>
    <w:rsid w:val="00C75E7D"/>
    <w:rsid w:val="00C77451"/>
    <w:rsid w:val="00C7766D"/>
    <w:rsid w:val="00C7773D"/>
    <w:rsid w:val="00C777AD"/>
    <w:rsid w:val="00C77862"/>
    <w:rsid w:val="00C77E30"/>
    <w:rsid w:val="00C77FC0"/>
    <w:rsid w:val="00C80314"/>
    <w:rsid w:val="00C80367"/>
    <w:rsid w:val="00C803AD"/>
    <w:rsid w:val="00C8084C"/>
    <w:rsid w:val="00C80AAD"/>
    <w:rsid w:val="00C81140"/>
    <w:rsid w:val="00C811B9"/>
    <w:rsid w:val="00C81802"/>
    <w:rsid w:val="00C818BC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95"/>
    <w:rsid w:val="00C838D6"/>
    <w:rsid w:val="00C83979"/>
    <w:rsid w:val="00C83D60"/>
    <w:rsid w:val="00C8450D"/>
    <w:rsid w:val="00C84786"/>
    <w:rsid w:val="00C8485A"/>
    <w:rsid w:val="00C84A0C"/>
    <w:rsid w:val="00C854AA"/>
    <w:rsid w:val="00C8593A"/>
    <w:rsid w:val="00C85E63"/>
    <w:rsid w:val="00C85EEE"/>
    <w:rsid w:val="00C86385"/>
    <w:rsid w:val="00C86F39"/>
    <w:rsid w:val="00C87889"/>
    <w:rsid w:val="00C878F6"/>
    <w:rsid w:val="00C879F4"/>
    <w:rsid w:val="00C87B7A"/>
    <w:rsid w:val="00C901FF"/>
    <w:rsid w:val="00C902FB"/>
    <w:rsid w:val="00C90562"/>
    <w:rsid w:val="00C90698"/>
    <w:rsid w:val="00C906DB"/>
    <w:rsid w:val="00C90785"/>
    <w:rsid w:val="00C90DB5"/>
    <w:rsid w:val="00C91413"/>
    <w:rsid w:val="00C91A2B"/>
    <w:rsid w:val="00C92184"/>
    <w:rsid w:val="00C92266"/>
    <w:rsid w:val="00C93036"/>
    <w:rsid w:val="00C93AA2"/>
    <w:rsid w:val="00C93BF4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0E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58A"/>
    <w:rsid w:val="00C97829"/>
    <w:rsid w:val="00C97858"/>
    <w:rsid w:val="00C97932"/>
    <w:rsid w:val="00CA028C"/>
    <w:rsid w:val="00CA05CA"/>
    <w:rsid w:val="00CA0A86"/>
    <w:rsid w:val="00CA0A96"/>
    <w:rsid w:val="00CA0EFE"/>
    <w:rsid w:val="00CA0F51"/>
    <w:rsid w:val="00CA1497"/>
    <w:rsid w:val="00CA1667"/>
    <w:rsid w:val="00CA17A0"/>
    <w:rsid w:val="00CA1DA2"/>
    <w:rsid w:val="00CA1E1C"/>
    <w:rsid w:val="00CA2382"/>
    <w:rsid w:val="00CA2D8B"/>
    <w:rsid w:val="00CA2F78"/>
    <w:rsid w:val="00CA34E4"/>
    <w:rsid w:val="00CA397E"/>
    <w:rsid w:val="00CA3A63"/>
    <w:rsid w:val="00CA4428"/>
    <w:rsid w:val="00CA488F"/>
    <w:rsid w:val="00CA4CBD"/>
    <w:rsid w:val="00CA54C0"/>
    <w:rsid w:val="00CA54E6"/>
    <w:rsid w:val="00CA5771"/>
    <w:rsid w:val="00CA5B4D"/>
    <w:rsid w:val="00CA5D48"/>
    <w:rsid w:val="00CA60E5"/>
    <w:rsid w:val="00CA6130"/>
    <w:rsid w:val="00CA66B2"/>
    <w:rsid w:val="00CA67F0"/>
    <w:rsid w:val="00CA6CC9"/>
    <w:rsid w:val="00CA6D58"/>
    <w:rsid w:val="00CA6F89"/>
    <w:rsid w:val="00CA7745"/>
    <w:rsid w:val="00CA7A79"/>
    <w:rsid w:val="00CA7DBF"/>
    <w:rsid w:val="00CA7E46"/>
    <w:rsid w:val="00CB04D3"/>
    <w:rsid w:val="00CB086A"/>
    <w:rsid w:val="00CB0D6C"/>
    <w:rsid w:val="00CB0DBD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3317"/>
    <w:rsid w:val="00CB33C9"/>
    <w:rsid w:val="00CB3594"/>
    <w:rsid w:val="00CB3811"/>
    <w:rsid w:val="00CB384A"/>
    <w:rsid w:val="00CB3A45"/>
    <w:rsid w:val="00CB3D2B"/>
    <w:rsid w:val="00CB4151"/>
    <w:rsid w:val="00CB41B5"/>
    <w:rsid w:val="00CB44F9"/>
    <w:rsid w:val="00CB4727"/>
    <w:rsid w:val="00CB49FA"/>
    <w:rsid w:val="00CB4B33"/>
    <w:rsid w:val="00CB519A"/>
    <w:rsid w:val="00CB5203"/>
    <w:rsid w:val="00CB593F"/>
    <w:rsid w:val="00CB5A92"/>
    <w:rsid w:val="00CB5E6A"/>
    <w:rsid w:val="00CB6325"/>
    <w:rsid w:val="00CB68D8"/>
    <w:rsid w:val="00CB6CB5"/>
    <w:rsid w:val="00CB72A7"/>
    <w:rsid w:val="00CB7342"/>
    <w:rsid w:val="00CB75F0"/>
    <w:rsid w:val="00CB78BD"/>
    <w:rsid w:val="00CB7DDD"/>
    <w:rsid w:val="00CB7F5C"/>
    <w:rsid w:val="00CB7F76"/>
    <w:rsid w:val="00CC0092"/>
    <w:rsid w:val="00CC0253"/>
    <w:rsid w:val="00CC07B9"/>
    <w:rsid w:val="00CC0E55"/>
    <w:rsid w:val="00CC1248"/>
    <w:rsid w:val="00CC1887"/>
    <w:rsid w:val="00CC19D2"/>
    <w:rsid w:val="00CC1ECA"/>
    <w:rsid w:val="00CC2046"/>
    <w:rsid w:val="00CC23D5"/>
    <w:rsid w:val="00CC2635"/>
    <w:rsid w:val="00CC2877"/>
    <w:rsid w:val="00CC2C5E"/>
    <w:rsid w:val="00CC2C9F"/>
    <w:rsid w:val="00CC2F04"/>
    <w:rsid w:val="00CC3164"/>
    <w:rsid w:val="00CC3525"/>
    <w:rsid w:val="00CC38E3"/>
    <w:rsid w:val="00CC3C0E"/>
    <w:rsid w:val="00CC3F6C"/>
    <w:rsid w:val="00CC42E7"/>
    <w:rsid w:val="00CC444F"/>
    <w:rsid w:val="00CC45E3"/>
    <w:rsid w:val="00CC47C3"/>
    <w:rsid w:val="00CC4BA4"/>
    <w:rsid w:val="00CC4C92"/>
    <w:rsid w:val="00CC5327"/>
    <w:rsid w:val="00CC583B"/>
    <w:rsid w:val="00CC5B75"/>
    <w:rsid w:val="00CC626D"/>
    <w:rsid w:val="00CC653C"/>
    <w:rsid w:val="00CC6546"/>
    <w:rsid w:val="00CC6C8B"/>
    <w:rsid w:val="00CC72DF"/>
    <w:rsid w:val="00CC73A7"/>
    <w:rsid w:val="00CC7694"/>
    <w:rsid w:val="00CC78BA"/>
    <w:rsid w:val="00CC7A4B"/>
    <w:rsid w:val="00CC7ACB"/>
    <w:rsid w:val="00CC7EB8"/>
    <w:rsid w:val="00CD07B2"/>
    <w:rsid w:val="00CD0804"/>
    <w:rsid w:val="00CD08A6"/>
    <w:rsid w:val="00CD09E5"/>
    <w:rsid w:val="00CD1550"/>
    <w:rsid w:val="00CD16A5"/>
    <w:rsid w:val="00CD174D"/>
    <w:rsid w:val="00CD1AE4"/>
    <w:rsid w:val="00CD2146"/>
    <w:rsid w:val="00CD2623"/>
    <w:rsid w:val="00CD2C61"/>
    <w:rsid w:val="00CD2EB2"/>
    <w:rsid w:val="00CD300D"/>
    <w:rsid w:val="00CD31C3"/>
    <w:rsid w:val="00CD32F5"/>
    <w:rsid w:val="00CD368B"/>
    <w:rsid w:val="00CD377F"/>
    <w:rsid w:val="00CD3922"/>
    <w:rsid w:val="00CD424A"/>
    <w:rsid w:val="00CD4630"/>
    <w:rsid w:val="00CD46A4"/>
    <w:rsid w:val="00CD46BD"/>
    <w:rsid w:val="00CD46E3"/>
    <w:rsid w:val="00CD4A00"/>
    <w:rsid w:val="00CD4F7F"/>
    <w:rsid w:val="00CD501E"/>
    <w:rsid w:val="00CD52E1"/>
    <w:rsid w:val="00CD550E"/>
    <w:rsid w:val="00CD59A0"/>
    <w:rsid w:val="00CD62F6"/>
    <w:rsid w:val="00CD6325"/>
    <w:rsid w:val="00CD6551"/>
    <w:rsid w:val="00CD6848"/>
    <w:rsid w:val="00CD6C90"/>
    <w:rsid w:val="00CD7149"/>
    <w:rsid w:val="00CD71CE"/>
    <w:rsid w:val="00CD7621"/>
    <w:rsid w:val="00CD77CB"/>
    <w:rsid w:val="00CD79C0"/>
    <w:rsid w:val="00CD7E40"/>
    <w:rsid w:val="00CD7E6B"/>
    <w:rsid w:val="00CE060C"/>
    <w:rsid w:val="00CE0960"/>
    <w:rsid w:val="00CE0B67"/>
    <w:rsid w:val="00CE107B"/>
    <w:rsid w:val="00CE15DA"/>
    <w:rsid w:val="00CE17F0"/>
    <w:rsid w:val="00CE17F1"/>
    <w:rsid w:val="00CE19C0"/>
    <w:rsid w:val="00CE1BAE"/>
    <w:rsid w:val="00CE1E23"/>
    <w:rsid w:val="00CE1FD2"/>
    <w:rsid w:val="00CE2A2E"/>
    <w:rsid w:val="00CE2DFB"/>
    <w:rsid w:val="00CE2EE9"/>
    <w:rsid w:val="00CE30A2"/>
    <w:rsid w:val="00CE312A"/>
    <w:rsid w:val="00CE358C"/>
    <w:rsid w:val="00CE36A8"/>
    <w:rsid w:val="00CE3A0D"/>
    <w:rsid w:val="00CE3C20"/>
    <w:rsid w:val="00CE3C88"/>
    <w:rsid w:val="00CE3C95"/>
    <w:rsid w:val="00CE3FE2"/>
    <w:rsid w:val="00CE42C2"/>
    <w:rsid w:val="00CE4BDE"/>
    <w:rsid w:val="00CE4D68"/>
    <w:rsid w:val="00CE55A0"/>
    <w:rsid w:val="00CE5700"/>
    <w:rsid w:val="00CE5921"/>
    <w:rsid w:val="00CE5B09"/>
    <w:rsid w:val="00CE5D2A"/>
    <w:rsid w:val="00CE5FCA"/>
    <w:rsid w:val="00CE650A"/>
    <w:rsid w:val="00CE687F"/>
    <w:rsid w:val="00CE68D5"/>
    <w:rsid w:val="00CE6A15"/>
    <w:rsid w:val="00CE7039"/>
    <w:rsid w:val="00CE7507"/>
    <w:rsid w:val="00CE7741"/>
    <w:rsid w:val="00CE7ECF"/>
    <w:rsid w:val="00CF0199"/>
    <w:rsid w:val="00CF01E1"/>
    <w:rsid w:val="00CF0366"/>
    <w:rsid w:val="00CF0368"/>
    <w:rsid w:val="00CF06B9"/>
    <w:rsid w:val="00CF0870"/>
    <w:rsid w:val="00CF15FA"/>
    <w:rsid w:val="00CF1FFF"/>
    <w:rsid w:val="00CF2216"/>
    <w:rsid w:val="00CF22B4"/>
    <w:rsid w:val="00CF2EDC"/>
    <w:rsid w:val="00CF2F51"/>
    <w:rsid w:val="00CF3120"/>
    <w:rsid w:val="00CF3A28"/>
    <w:rsid w:val="00CF3B48"/>
    <w:rsid w:val="00CF3E11"/>
    <w:rsid w:val="00CF4B09"/>
    <w:rsid w:val="00CF4D23"/>
    <w:rsid w:val="00CF4ED4"/>
    <w:rsid w:val="00CF5028"/>
    <w:rsid w:val="00CF50FA"/>
    <w:rsid w:val="00CF5813"/>
    <w:rsid w:val="00CF5F8F"/>
    <w:rsid w:val="00CF6093"/>
    <w:rsid w:val="00CF655F"/>
    <w:rsid w:val="00CF6667"/>
    <w:rsid w:val="00CF6848"/>
    <w:rsid w:val="00CF74A1"/>
    <w:rsid w:val="00D0014B"/>
    <w:rsid w:val="00D0043D"/>
    <w:rsid w:val="00D00615"/>
    <w:rsid w:val="00D006CC"/>
    <w:rsid w:val="00D0075A"/>
    <w:rsid w:val="00D007F5"/>
    <w:rsid w:val="00D00B38"/>
    <w:rsid w:val="00D00D5F"/>
    <w:rsid w:val="00D01432"/>
    <w:rsid w:val="00D01653"/>
    <w:rsid w:val="00D01760"/>
    <w:rsid w:val="00D018A3"/>
    <w:rsid w:val="00D018BC"/>
    <w:rsid w:val="00D01942"/>
    <w:rsid w:val="00D01F84"/>
    <w:rsid w:val="00D023E2"/>
    <w:rsid w:val="00D02AC3"/>
    <w:rsid w:val="00D03196"/>
    <w:rsid w:val="00D032A3"/>
    <w:rsid w:val="00D035D3"/>
    <w:rsid w:val="00D036C8"/>
    <w:rsid w:val="00D040F8"/>
    <w:rsid w:val="00D04431"/>
    <w:rsid w:val="00D054CC"/>
    <w:rsid w:val="00D05658"/>
    <w:rsid w:val="00D05968"/>
    <w:rsid w:val="00D05BB4"/>
    <w:rsid w:val="00D06043"/>
    <w:rsid w:val="00D06CB9"/>
    <w:rsid w:val="00D07017"/>
    <w:rsid w:val="00D072DC"/>
    <w:rsid w:val="00D0753E"/>
    <w:rsid w:val="00D075D5"/>
    <w:rsid w:val="00D07A8D"/>
    <w:rsid w:val="00D106CB"/>
    <w:rsid w:val="00D1089D"/>
    <w:rsid w:val="00D10993"/>
    <w:rsid w:val="00D10A04"/>
    <w:rsid w:val="00D10CAA"/>
    <w:rsid w:val="00D10CD2"/>
    <w:rsid w:val="00D1111A"/>
    <w:rsid w:val="00D113BD"/>
    <w:rsid w:val="00D114BC"/>
    <w:rsid w:val="00D119BD"/>
    <w:rsid w:val="00D11A9D"/>
    <w:rsid w:val="00D11B79"/>
    <w:rsid w:val="00D11E5B"/>
    <w:rsid w:val="00D11E89"/>
    <w:rsid w:val="00D12331"/>
    <w:rsid w:val="00D128EE"/>
    <w:rsid w:val="00D12BE5"/>
    <w:rsid w:val="00D12F65"/>
    <w:rsid w:val="00D131EB"/>
    <w:rsid w:val="00D1320E"/>
    <w:rsid w:val="00D136BC"/>
    <w:rsid w:val="00D13B10"/>
    <w:rsid w:val="00D13EE6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9BC"/>
    <w:rsid w:val="00D17D0D"/>
    <w:rsid w:val="00D17E45"/>
    <w:rsid w:val="00D17EAE"/>
    <w:rsid w:val="00D17F95"/>
    <w:rsid w:val="00D2003C"/>
    <w:rsid w:val="00D200E8"/>
    <w:rsid w:val="00D20812"/>
    <w:rsid w:val="00D20D16"/>
    <w:rsid w:val="00D20ED7"/>
    <w:rsid w:val="00D210E2"/>
    <w:rsid w:val="00D2126F"/>
    <w:rsid w:val="00D21C66"/>
    <w:rsid w:val="00D21F29"/>
    <w:rsid w:val="00D22193"/>
    <w:rsid w:val="00D2231A"/>
    <w:rsid w:val="00D22587"/>
    <w:rsid w:val="00D226B0"/>
    <w:rsid w:val="00D22F83"/>
    <w:rsid w:val="00D23399"/>
    <w:rsid w:val="00D2377B"/>
    <w:rsid w:val="00D2398E"/>
    <w:rsid w:val="00D239FB"/>
    <w:rsid w:val="00D23A80"/>
    <w:rsid w:val="00D23BBF"/>
    <w:rsid w:val="00D241F4"/>
    <w:rsid w:val="00D243DF"/>
    <w:rsid w:val="00D24461"/>
    <w:rsid w:val="00D2455F"/>
    <w:rsid w:val="00D24763"/>
    <w:rsid w:val="00D25429"/>
    <w:rsid w:val="00D25746"/>
    <w:rsid w:val="00D25818"/>
    <w:rsid w:val="00D2612C"/>
    <w:rsid w:val="00D26166"/>
    <w:rsid w:val="00D2620F"/>
    <w:rsid w:val="00D263ED"/>
    <w:rsid w:val="00D266FD"/>
    <w:rsid w:val="00D26A53"/>
    <w:rsid w:val="00D26C35"/>
    <w:rsid w:val="00D2703C"/>
    <w:rsid w:val="00D27153"/>
    <w:rsid w:val="00D27291"/>
    <w:rsid w:val="00D272F7"/>
    <w:rsid w:val="00D27352"/>
    <w:rsid w:val="00D274E6"/>
    <w:rsid w:val="00D275F9"/>
    <w:rsid w:val="00D279C3"/>
    <w:rsid w:val="00D27CC6"/>
    <w:rsid w:val="00D27DFC"/>
    <w:rsid w:val="00D300F6"/>
    <w:rsid w:val="00D30870"/>
    <w:rsid w:val="00D30AF9"/>
    <w:rsid w:val="00D30F7B"/>
    <w:rsid w:val="00D3134D"/>
    <w:rsid w:val="00D314C1"/>
    <w:rsid w:val="00D3174A"/>
    <w:rsid w:val="00D3189F"/>
    <w:rsid w:val="00D31B3B"/>
    <w:rsid w:val="00D31B92"/>
    <w:rsid w:val="00D31D48"/>
    <w:rsid w:val="00D31E08"/>
    <w:rsid w:val="00D321C1"/>
    <w:rsid w:val="00D3242A"/>
    <w:rsid w:val="00D334EC"/>
    <w:rsid w:val="00D337CE"/>
    <w:rsid w:val="00D33FD4"/>
    <w:rsid w:val="00D33FE7"/>
    <w:rsid w:val="00D34D41"/>
    <w:rsid w:val="00D35357"/>
    <w:rsid w:val="00D35961"/>
    <w:rsid w:val="00D35A58"/>
    <w:rsid w:val="00D360CE"/>
    <w:rsid w:val="00D3643E"/>
    <w:rsid w:val="00D366C2"/>
    <w:rsid w:val="00D3684E"/>
    <w:rsid w:val="00D36E32"/>
    <w:rsid w:val="00D36E64"/>
    <w:rsid w:val="00D37399"/>
    <w:rsid w:val="00D37B59"/>
    <w:rsid w:val="00D37BD4"/>
    <w:rsid w:val="00D40152"/>
    <w:rsid w:val="00D40374"/>
    <w:rsid w:val="00D40950"/>
    <w:rsid w:val="00D40CAD"/>
    <w:rsid w:val="00D40D94"/>
    <w:rsid w:val="00D40F66"/>
    <w:rsid w:val="00D4173B"/>
    <w:rsid w:val="00D41E1D"/>
    <w:rsid w:val="00D41E9F"/>
    <w:rsid w:val="00D42081"/>
    <w:rsid w:val="00D423A1"/>
    <w:rsid w:val="00D4258B"/>
    <w:rsid w:val="00D427B4"/>
    <w:rsid w:val="00D42A3E"/>
    <w:rsid w:val="00D42CB3"/>
    <w:rsid w:val="00D42CBC"/>
    <w:rsid w:val="00D4313E"/>
    <w:rsid w:val="00D4325E"/>
    <w:rsid w:val="00D43487"/>
    <w:rsid w:val="00D43975"/>
    <w:rsid w:val="00D43B3C"/>
    <w:rsid w:val="00D43D94"/>
    <w:rsid w:val="00D43E09"/>
    <w:rsid w:val="00D43EC6"/>
    <w:rsid w:val="00D44030"/>
    <w:rsid w:val="00D44AAF"/>
    <w:rsid w:val="00D44ADE"/>
    <w:rsid w:val="00D44C3F"/>
    <w:rsid w:val="00D44C6B"/>
    <w:rsid w:val="00D44F42"/>
    <w:rsid w:val="00D4550F"/>
    <w:rsid w:val="00D45546"/>
    <w:rsid w:val="00D45825"/>
    <w:rsid w:val="00D45D38"/>
    <w:rsid w:val="00D460D3"/>
    <w:rsid w:val="00D46262"/>
    <w:rsid w:val="00D46779"/>
    <w:rsid w:val="00D46B02"/>
    <w:rsid w:val="00D46BD1"/>
    <w:rsid w:val="00D470AD"/>
    <w:rsid w:val="00D4714D"/>
    <w:rsid w:val="00D474A5"/>
    <w:rsid w:val="00D475A3"/>
    <w:rsid w:val="00D47778"/>
    <w:rsid w:val="00D47A37"/>
    <w:rsid w:val="00D47C60"/>
    <w:rsid w:val="00D47CEA"/>
    <w:rsid w:val="00D47D6D"/>
    <w:rsid w:val="00D47DF8"/>
    <w:rsid w:val="00D504F1"/>
    <w:rsid w:val="00D507FA"/>
    <w:rsid w:val="00D510B0"/>
    <w:rsid w:val="00D51784"/>
    <w:rsid w:val="00D51D70"/>
    <w:rsid w:val="00D51FE2"/>
    <w:rsid w:val="00D51FFF"/>
    <w:rsid w:val="00D522C2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ACB"/>
    <w:rsid w:val="00D52B5F"/>
    <w:rsid w:val="00D52C3E"/>
    <w:rsid w:val="00D538D5"/>
    <w:rsid w:val="00D53A00"/>
    <w:rsid w:val="00D53B9F"/>
    <w:rsid w:val="00D53CD2"/>
    <w:rsid w:val="00D53F68"/>
    <w:rsid w:val="00D53F82"/>
    <w:rsid w:val="00D54474"/>
    <w:rsid w:val="00D54569"/>
    <w:rsid w:val="00D548E0"/>
    <w:rsid w:val="00D54C80"/>
    <w:rsid w:val="00D55188"/>
    <w:rsid w:val="00D56001"/>
    <w:rsid w:val="00D5619B"/>
    <w:rsid w:val="00D56822"/>
    <w:rsid w:val="00D56852"/>
    <w:rsid w:val="00D568B6"/>
    <w:rsid w:val="00D573E9"/>
    <w:rsid w:val="00D57623"/>
    <w:rsid w:val="00D57657"/>
    <w:rsid w:val="00D57701"/>
    <w:rsid w:val="00D57CF1"/>
    <w:rsid w:val="00D60008"/>
    <w:rsid w:val="00D602E7"/>
    <w:rsid w:val="00D608DB"/>
    <w:rsid w:val="00D609D6"/>
    <w:rsid w:val="00D60A8D"/>
    <w:rsid w:val="00D610D5"/>
    <w:rsid w:val="00D619BE"/>
    <w:rsid w:val="00D61BD0"/>
    <w:rsid w:val="00D61C65"/>
    <w:rsid w:val="00D621FD"/>
    <w:rsid w:val="00D623F2"/>
    <w:rsid w:val="00D6284B"/>
    <w:rsid w:val="00D62D5F"/>
    <w:rsid w:val="00D62DCE"/>
    <w:rsid w:val="00D630AF"/>
    <w:rsid w:val="00D631DC"/>
    <w:rsid w:val="00D632F6"/>
    <w:rsid w:val="00D633C3"/>
    <w:rsid w:val="00D6381E"/>
    <w:rsid w:val="00D63A3C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EC"/>
    <w:rsid w:val="00D652E1"/>
    <w:rsid w:val="00D65DC7"/>
    <w:rsid w:val="00D65F12"/>
    <w:rsid w:val="00D65FEC"/>
    <w:rsid w:val="00D6601D"/>
    <w:rsid w:val="00D661B6"/>
    <w:rsid w:val="00D666A7"/>
    <w:rsid w:val="00D668F0"/>
    <w:rsid w:val="00D66FAF"/>
    <w:rsid w:val="00D670FB"/>
    <w:rsid w:val="00D671DF"/>
    <w:rsid w:val="00D67337"/>
    <w:rsid w:val="00D67417"/>
    <w:rsid w:val="00D67A78"/>
    <w:rsid w:val="00D70192"/>
    <w:rsid w:val="00D702CE"/>
    <w:rsid w:val="00D7033D"/>
    <w:rsid w:val="00D70410"/>
    <w:rsid w:val="00D70998"/>
    <w:rsid w:val="00D70C1A"/>
    <w:rsid w:val="00D70D82"/>
    <w:rsid w:val="00D71242"/>
    <w:rsid w:val="00D712CA"/>
    <w:rsid w:val="00D71720"/>
    <w:rsid w:val="00D71E4F"/>
    <w:rsid w:val="00D72339"/>
    <w:rsid w:val="00D727DB"/>
    <w:rsid w:val="00D72E2B"/>
    <w:rsid w:val="00D730A2"/>
    <w:rsid w:val="00D73448"/>
    <w:rsid w:val="00D7371F"/>
    <w:rsid w:val="00D73B43"/>
    <w:rsid w:val="00D73BE0"/>
    <w:rsid w:val="00D74255"/>
    <w:rsid w:val="00D74AD9"/>
    <w:rsid w:val="00D74C92"/>
    <w:rsid w:val="00D74CBA"/>
    <w:rsid w:val="00D7568F"/>
    <w:rsid w:val="00D75CA4"/>
    <w:rsid w:val="00D75D45"/>
    <w:rsid w:val="00D76298"/>
    <w:rsid w:val="00D7631B"/>
    <w:rsid w:val="00D763DF"/>
    <w:rsid w:val="00D7642F"/>
    <w:rsid w:val="00D76849"/>
    <w:rsid w:val="00D76956"/>
    <w:rsid w:val="00D76C74"/>
    <w:rsid w:val="00D76CA2"/>
    <w:rsid w:val="00D76CE9"/>
    <w:rsid w:val="00D76D63"/>
    <w:rsid w:val="00D777B5"/>
    <w:rsid w:val="00D7797C"/>
    <w:rsid w:val="00D77C54"/>
    <w:rsid w:val="00D8018D"/>
    <w:rsid w:val="00D801A8"/>
    <w:rsid w:val="00D801EA"/>
    <w:rsid w:val="00D80282"/>
    <w:rsid w:val="00D8031F"/>
    <w:rsid w:val="00D80499"/>
    <w:rsid w:val="00D80BC5"/>
    <w:rsid w:val="00D80C76"/>
    <w:rsid w:val="00D80EE9"/>
    <w:rsid w:val="00D81072"/>
    <w:rsid w:val="00D812DB"/>
    <w:rsid w:val="00D81B8D"/>
    <w:rsid w:val="00D81BBA"/>
    <w:rsid w:val="00D81F3D"/>
    <w:rsid w:val="00D82020"/>
    <w:rsid w:val="00D82377"/>
    <w:rsid w:val="00D82B2B"/>
    <w:rsid w:val="00D82EF9"/>
    <w:rsid w:val="00D8367F"/>
    <w:rsid w:val="00D83A38"/>
    <w:rsid w:val="00D845AA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5FD9"/>
    <w:rsid w:val="00D865C2"/>
    <w:rsid w:val="00D86608"/>
    <w:rsid w:val="00D868E1"/>
    <w:rsid w:val="00D86D3A"/>
    <w:rsid w:val="00D870E8"/>
    <w:rsid w:val="00D87145"/>
    <w:rsid w:val="00D87424"/>
    <w:rsid w:val="00D901C0"/>
    <w:rsid w:val="00D907E7"/>
    <w:rsid w:val="00D90836"/>
    <w:rsid w:val="00D90A52"/>
    <w:rsid w:val="00D90B71"/>
    <w:rsid w:val="00D90F3A"/>
    <w:rsid w:val="00D90FE1"/>
    <w:rsid w:val="00D91117"/>
    <w:rsid w:val="00D91192"/>
    <w:rsid w:val="00D916BA"/>
    <w:rsid w:val="00D91A85"/>
    <w:rsid w:val="00D92F10"/>
    <w:rsid w:val="00D93250"/>
    <w:rsid w:val="00D93395"/>
    <w:rsid w:val="00D93792"/>
    <w:rsid w:val="00D9485B"/>
    <w:rsid w:val="00D94CB1"/>
    <w:rsid w:val="00D94E15"/>
    <w:rsid w:val="00D94E64"/>
    <w:rsid w:val="00D9579C"/>
    <w:rsid w:val="00D959BD"/>
    <w:rsid w:val="00D95A3F"/>
    <w:rsid w:val="00D95CFA"/>
    <w:rsid w:val="00D95D41"/>
    <w:rsid w:val="00D9621B"/>
    <w:rsid w:val="00D964D9"/>
    <w:rsid w:val="00D96A17"/>
    <w:rsid w:val="00D96AB7"/>
    <w:rsid w:val="00D96B17"/>
    <w:rsid w:val="00D97424"/>
    <w:rsid w:val="00D9795C"/>
    <w:rsid w:val="00D97F5A"/>
    <w:rsid w:val="00D97F5B"/>
    <w:rsid w:val="00DA01E8"/>
    <w:rsid w:val="00DA030A"/>
    <w:rsid w:val="00DA0B62"/>
    <w:rsid w:val="00DA0BA3"/>
    <w:rsid w:val="00DA0C51"/>
    <w:rsid w:val="00DA0D7C"/>
    <w:rsid w:val="00DA0F22"/>
    <w:rsid w:val="00DA1554"/>
    <w:rsid w:val="00DA1620"/>
    <w:rsid w:val="00DA1AD4"/>
    <w:rsid w:val="00DA1E29"/>
    <w:rsid w:val="00DA20B6"/>
    <w:rsid w:val="00DA230B"/>
    <w:rsid w:val="00DA2434"/>
    <w:rsid w:val="00DA25D8"/>
    <w:rsid w:val="00DA2E9E"/>
    <w:rsid w:val="00DA2FFB"/>
    <w:rsid w:val="00DA3269"/>
    <w:rsid w:val="00DA346C"/>
    <w:rsid w:val="00DA3671"/>
    <w:rsid w:val="00DA38DF"/>
    <w:rsid w:val="00DA39F2"/>
    <w:rsid w:val="00DA3EA5"/>
    <w:rsid w:val="00DA44FA"/>
    <w:rsid w:val="00DA465B"/>
    <w:rsid w:val="00DA4919"/>
    <w:rsid w:val="00DA4CF9"/>
    <w:rsid w:val="00DA501C"/>
    <w:rsid w:val="00DA57C1"/>
    <w:rsid w:val="00DA588B"/>
    <w:rsid w:val="00DA5B72"/>
    <w:rsid w:val="00DA5EA4"/>
    <w:rsid w:val="00DA5FFC"/>
    <w:rsid w:val="00DA6145"/>
    <w:rsid w:val="00DA6470"/>
    <w:rsid w:val="00DA64DF"/>
    <w:rsid w:val="00DA6E57"/>
    <w:rsid w:val="00DA6FDD"/>
    <w:rsid w:val="00DA70AD"/>
    <w:rsid w:val="00DA711D"/>
    <w:rsid w:val="00DA7276"/>
    <w:rsid w:val="00DA7296"/>
    <w:rsid w:val="00DA78C4"/>
    <w:rsid w:val="00DA791C"/>
    <w:rsid w:val="00DB0057"/>
    <w:rsid w:val="00DB02AF"/>
    <w:rsid w:val="00DB0345"/>
    <w:rsid w:val="00DB04E4"/>
    <w:rsid w:val="00DB0638"/>
    <w:rsid w:val="00DB06C4"/>
    <w:rsid w:val="00DB07C0"/>
    <w:rsid w:val="00DB084F"/>
    <w:rsid w:val="00DB0CA7"/>
    <w:rsid w:val="00DB1002"/>
    <w:rsid w:val="00DB1677"/>
    <w:rsid w:val="00DB2149"/>
    <w:rsid w:val="00DB22A6"/>
    <w:rsid w:val="00DB25CD"/>
    <w:rsid w:val="00DB2D73"/>
    <w:rsid w:val="00DB2D90"/>
    <w:rsid w:val="00DB34F8"/>
    <w:rsid w:val="00DB3600"/>
    <w:rsid w:val="00DB36E2"/>
    <w:rsid w:val="00DB376D"/>
    <w:rsid w:val="00DB3A1F"/>
    <w:rsid w:val="00DB421B"/>
    <w:rsid w:val="00DB4784"/>
    <w:rsid w:val="00DB4BDA"/>
    <w:rsid w:val="00DB4D06"/>
    <w:rsid w:val="00DB4DF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BD3"/>
    <w:rsid w:val="00DC0D0A"/>
    <w:rsid w:val="00DC103F"/>
    <w:rsid w:val="00DC1368"/>
    <w:rsid w:val="00DC20B5"/>
    <w:rsid w:val="00DC25BB"/>
    <w:rsid w:val="00DC270F"/>
    <w:rsid w:val="00DC2D05"/>
    <w:rsid w:val="00DC2DBD"/>
    <w:rsid w:val="00DC309D"/>
    <w:rsid w:val="00DC3354"/>
    <w:rsid w:val="00DC33C9"/>
    <w:rsid w:val="00DC33F2"/>
    <w:rsid w:val="00DC35FC"/>
    <w:rsid w:val="00DC360F"/>
    <w:rsid w:val="00DC366F"/>
    <w:rsid w:val="00DC3B6E"/>
    <w:rsid w:val="00DC3B89"/>
    <w:rsid w:val="00DC43D5"/>
    <w:rsid w:val="00DC44C2"/>
    <w:rsid w:val="00DC4580"/>
    <w:rsid w:val="00DC46C5"/>
    <w:rsid w:val="00DC4957"/>
    <w:rsid w:val="00DC4D14"/>
    <w:rsid w:val="00DC4F41"/>
    <w:rsid w:val="00DC5034"/>
    <w:rsid w:val="00DC5141"/>
    <w:rsid w:val="00DC58A0"/>
    <w:rsid w:val="00DC59CE"/>
    <w:rsid w:val="00DC5C82"/>
    <w:rsid w:val="00DC603C"/>
    <w:rsid w:val="00DC6182"/>
    <w:rsid w:val="00DC6224"/>
    <w:rsid w:val="00DC6648"/>
    <w:rsid w:val="00DC670A"/>
    <w:rsid w:val="00DC6966"/>
    <w:rsid w:val="00DC69E2"/>
    <w:rsid w:val="00DC6E0E"/>
    <w:rsid w:val="00DC6E80"/>
    <w:rsid w:val="00DC703F"/>
    <w:rsid w:val="00DC7144"/>
    <w:rsid w:val="00DC7152"/>
    <w:rsid w:val="00DC7530"/>
    <w:rsid w:val="00DC760D"/>
    <w:rsid w:val="00DC7822"/>
    <w:rsid w:val="00DD0037"/>
    <w:rsid w:val="00DD017A"/>
    <w:rsid w:val="00DD07D4"/>
    <w:rsid w:val="00DD0E71"/>
    <w:rsid w:val="00DD0EB0"/>
    <w:rsid w:val="00DD1BDB"/>
    <w:rsid w:val="00DD1F75"/>
    <w:rsid w:val="00DD20DA"/>
    <w:rsid w:val="00DD274F"/>
    <w:rsid w:val="00DD2D70"/>
    <w:rsid w:val="00DD33FA"/>
    <w:rsid w:val="00DD36E2"/>
    <w:rsid w:val="00DD3930"/>
    <w:rsid w:val="00DD3947"/>
    <w:rsid w:val="00DD3ABC"/>
    <w:rsid w:val="00DD3BEF"/>
    <w:rsid w:val="00DD3E07"/>
    <w:rsid w:val="00DD4358"/>
    <w:rsid w:val="00DD4535"/>
    <w:rsid w:val="00DD4668"/>
    <w:rsid w:val="00DD46CF"/>
    <w:rsid w:val="00DD4C53"/>
    <w:rsid w:val="00DD54C9"/>
    <w:rsid w:val="00DD55D7"/>
    <w:rsid w:val="00DD5AD8"/>
    <w:rsid w:val="00DD5BB6"/>
    <w:rsid w:val="00DD653E"/>
    <w:rsid w:val="00DD6663"/>
    <w:rsid w:val="00DD6785"/>
    <w:rsid w:val="00DD6A6D"/>
    <w:rsid w:val="00DD6C47"/>
    <w:rsid w:val="00DD6DED"/>
    <w:rsid w:val="00DD76C8"/>
    <w:rsid w:val="00DD7794"/>
    <w:rsid w:val="00DD7F13"/>
    <w:rsid w:val="00DD7F44"/>
    <w:rsid w:val="00DE016F"/>
    <w:rsid w:val="00DE0BDB"/>
    <w:rsid w:val="00DE0C55"/>
    <w:rsid w:val="00DE1236"/>
    <w:rsid w:val="00DE13BD"/>
    <w:rsid w:val="00DE13DC"/>
    <w:rsid w:val="00DE13FF"/>
    <w:rsid w:val="00DE1826"/>
    <w:rsid w:val="00DE2438"/>
    <w:rsid w:val="00DE246A"/>
    <w:rsid w:val="00DE26C4"/>
    <w:rsid w:val="00DE27F0"/>
    <w:rsid w:val="00DE27FA"/>
    <w:rsid w:val="00DE284B"/>
    <w:rsid w:val="00DE3174"/>
    <w:rsid w:val="00DE336D"/>
    <w:rsid w:val="00DE34B9"/>
    <w:rsid w:val="00DE3872"/>
    <w:rsid w:val="00DE38FA"/>
    <w:rsid w:val="00DE3B33"/>
    <w:rsid w:val="00DE46A9"/>
    <w:rsid w:val="00DE4B66"/>
    <w:rsid w:val="00DE51E5"/>
    <w:rsid w:val="00DE5327"/>
    <w:rsid w:val="00DE55A1"/>
    <w:rsid w:val="00DE58CE"/>
    <w:rsid w:val="00DE5AD6"/>
    <w:rsid w:val="00DE5D2C"/>
    <w:rsid w:val="00DE606F"/>
    <w:rsid w:val="00DE69C0"/>
    <w:rsid w:val="00DE6F99"/>
    <w:rsid w:val="00DE6FC1"/>
    <w:rsid w:val="00DE7287"/>
    <w:rsid w:val="00DE7946"/>
    <w:rsid w:val="00DE7D60"/>
    <w:rsid w:val="00DF016B"/>
    <w:rsid w:val="00DF070D"/>
    <w:rsid w:val="00DF0737"/>
    <w:rsid w:val="00DF0A4A"/>
    <w:rsid w:val="00DF1923"/>
    <w:rsid w:val="00DF1C87"/>
    <w:rsid w:val="00DF2018"/>
    <w:rsid w:val="00DF2AD2"/>
    <w:rsid w:val="00DF2EEE"/>
    <w:rsid w:val="00DF3405"/>
    <w:rsid w:val="00DF3438"/>
    <w:rsid w:val="00DF3AC7"/>
    <w:rsid w:val="00DF3BE3"/>
    <w:rsid w:val="00DF4AC0"/>
    <w:rsid w:val="00DF4D5A"/>
    <w:rsid w:val="00DF4EB8"/>
    <w:rsid w:val="00DF5016"/>
    <w:rsid w:val="00DF56B3"/>
    <w:rsid w:val="00DF59EC"/>
    <w:rsid w:val="00DF6279"/>
    <w:rsid w:val="00DF63FF"/>
    <w:rsid w:val="00DF699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DDD"/>
    <w:rsid w:val="00E00EBA"/>
    <w:rsid w:val="00E0132A"/>
    <w:rsid w:val="00E01496"/>
    <w:rsid w:val="00E01785"/>
    <w:rsid w:val="00E0195A"/>
    <w:rsid w:val="00E01AF2"/>
    <w:rsid w:val="00E01B04"/>
    <w:rsid w:val="00E01B2A"/>
    <w:rsid w:val="00E01EF4"/>
    <w:rsid w:val="00E0238A"/>
    <w:rsid w:val="00E02507"/>
    <w:rsid w:val="00E026B2"/>
    <w:rsid w:val="00E026FF"/>
    <w:rsid w:val="00E02926"/>
    <w:rsid w:val="00E02C11"/>
    <w:rsid w:val="00E0345A"/>
    <w:rsid w:val="00E03641"/>
    <w:rsid w:val="00E03B21"/>
    <w:rsid w:val="00E03C04"/>
    <w:rsid w:val="00E03D50"/>
    <w:rsid w:val="00E03D60"/>
    <w:rsid w:val="00E04A4A"/>
    <w:rsid w:val="00E04AA3"/>
    <w:rsid w:val="00E05033"/>
    <w:rsid w:val="00E0542C"/>
    <w:rsid w:val="00E055C0"/>
    <w:rsid w:val="00E05BE0"/>
    <w:rsid w:val="00E05F7D"/>
    <w:rsid w:val="00E06517"/>
    <w:rsid w:val="00E0690E"/>
    <w:rsid w:val="00E06B1C"/>
    <w:rsid w:val="00E06EFB"/>
    <w:rsid w:val="00E06FA3"/>
    <w:rsid w:val="00E07831"/>
    <w:rsid w:val="00E1007E"/>
    <w:rsid w:val="00E106F6"/>
    <w:rsid w:val="00E10707"/>
    <w:rsid w:val="00E10C7C"/>
    <w:rsid w:val="00E10EA3"/>
    <w:rsid w:val="00E12BA8"/>
    <w:rsid w:val="00E12FD9"/>
    <w:rsid w:val="00E13425"/>
    <w:rsid w:val="00E1366D"/>
    <w:rsid w:val="00E13E3A"/>
    <w:rsid w:val="00E140AF"/>
    <w:rsid w:val="00E14B0A"/>
    <w:rsid w:val="00E15727"/>
    <w:rsid w:val="00E15F30"/>
    <w:rsid w:val="00E16022"/>
    <w:rsid w:val="00E1610D"/>
    <w:rsid w:val="00E1643E"/>
    <w:rsid w:val="00E1674C"/>
    <w:rsid w:val="00E167E9"/>
    <w:rsid w:val="00E168B7"/>
    <w:rsid w:val="00E16BE5"/>
    <w:rsid w:val="00E16FF3"/>
    <w:rsid w:val="00E1798C"/>
    <w:rsid w:val="00E17C54"/>
    <w:rsid w:val="00E20347"/>
    <w:rsid w:val="00E2075B"/>
    <w:rsid w:val="00E2078D"/>
    <w:rsid w:val="00E208C9"/>
    <w:rsid w:val="00E20F33"/>
    <w:rsid w:val="00E2126F"/>
    <w:rsid w:val="00E21821"/>
    <w:rsid w:val="00E218F6"/>
    <w:rsid w:val="00E21B3B"/>
    <w:rsid w:val="00E21CAC"/>
    <w:rsid w:val="00E2284D"/>
    <w:rsid w:val="00E22955"/>
    <w:rsid w:val="00E22C01"/>
    <w:rsid w:val="00E22CC1"/>
    <w:rsid w:val="00E22F1F"/>
    <w:rsid w:val="00E230CB"/>
    <w:rsid w:val="00E2323C"/>
    <w:rsid w:val="00E23604"/>
    <w:rsid w:val="00E237D7"/>
    <w:rsid w:val="00E23BB4"/>
    <w:rsid w:val="00E24173"/>
    <w:rsid w:val="00E24549"/>
    <w:rsid w:val="00E2463B"/>
    <w:rsid w:val="00E248E8"/>
    <w:rsid w:val="00E24966"/>
    <w:rsid w:val="00E249EC"/>
    <w:rsid w:val="00E24AE6"/>
    <w:rsid w:val="00E24D35"/>
    <w:rsid w:val="00E24E32"/>
    <w:rsid w:val="00E24F6B"/>
    <w:rsid w:val="00E25140"/>
    <w:rsid w:val="00E25A49"/>
    <w:rsid w:val="00E25DEA"/>
    <w:rsid w:val="00E2617D"/>
    <w:rsid w:val="00E2640D"/>
    <w:rsid w:val="00E26422"/>
    <w:rsid w:val="00E2645A"/>
    <w:rsid w:val="00E268A7"/>
    <w:rsid w:val="00E26A71"/>
    <w:rsid w:val="00E271C0"/>
    <w:rsid w:val="00E272EA"/>
    <w:rsid w:val="00E27670"/>
    <w:rsid w:val="00E27B21"/>
    <w:rsid w:val="00E30358"/>
    <w:rsid w:val="00E304C0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39F0"/>
    <w:rsid w:val="00E34313"/>
    <w:rsid w:val="00E344AA"/>
    <w:rsid w:val="00E3539E"/>
    <w:rsid w:val="00E35485"/>
    <w:rsid w:val="00E35971"/>
    <w:rsid w:val="00E35C2D"/>
    <w:rsid w:val="00E35F3D"/>
    <w:rsid w:val="00E36036"/>
    <w:rsid w:val="00E36F19"/>
    <w:rsid w:val="00E37471"/>
    <w:rsid w:val="00E37500"/>
    <w:rsid w:val="00E375EE"/>
    <w:rsid w:val="00E37A18"/>
    <w:rsid w:val="00E40075"/>
    <w:rsid w:val="00E4015E"/>
    <w:rsid w:val="00E404F4"/>
    <w:rsid w:val="00E40634"/>
    <w:rsid w:val="00E40AB6"/>
    <w:rsid w:val="00E41304"/>
    <w:rsid w:val="00E41567"/>
    <w:rsid w:val="00E4173B"/>
    <w:rsid w:val="00E417EA"/>
    <w:rsid w:val="00E4180F"/>
    <w:rsid w:val="00E418E8"/>
    <w:rsid w:val="00E41EB9"/>
    <w:rsid w:val="00E423F6"/>
    <w:rsid w:val="00E42D7A"/>
    <w:rsid w:val="00E42E67"/>
    <w:rsid w:val="00E4303D"/>
    <w:rsid w:val="00E4344A"/>
    <w:rsid w:val="00E437EE"/>
    <w:rsid w:val="00E4380B"/>
    <w:rsid w:val="00E43EBD"/>
    <w:rsid w:val="00E43F1D"/>
    <w:rsid w:val="00E440AA"/>
    <w:rsid w:val="00E44AE0"/>
    <w:rsid w:val="00E44E14"/>
    <w:rsid w:val="00E454FF"/>
    <w:rsid w:val="00E45ADA"/>
    <w:rsid w:val="00E45ADD"/>
    <w:rsid w:val="00E45EA1"/>
    <w:rsid w:val="00E460A9"/>
    <w:rsid w:val="00E46545"/>
    <w:rsid w:val="00E465D7"/>
    <w:rsid w:val="00E467ED"/>
    <w:rsid w:val="00E46929"/>
    <w:rsid w:val="00E46AB8"/>
    <w:rsid w:val="00E46C1A"/>
    <w:rsid w:val="00E46C27"/>
    <w:rsid w:val="00E46D4F"/>
    <w:rsid w:val="00E46E3E"/>
    <w:rsid w:val="00E46F35"/>
    <w:rsid w:val="00E47497"/>
    <w:rsid w:val="00E475A7"/>
    <w:rsid w:val="00E4777A"/>
    <w:rsid w:val="00E4778D"/>
    <w:rsid w:val="00E47984"/>
    <w:rsid w:val="00E47CC0"/>
    <w:rsid w:val="00E47D14"/>
    <w:rsid w:val="00E47FC3"/>
    <w:rsid w:val="00E47FE0"/>
    <w:rsid w:val="00E50195"/>
    <w:rsid w:val="00E501B0"/>
    <w:rsid w:val="00E5032D"/>
    <w:rsid w:val="00E50499"/>
    <w:rsid w:val="00E50525"/>
    <w:rsid w:val="00E509A2"/>
    <w:rsid w:val="00E509F2"/>
    <w:rsid w:val="00E50BB2"/>
    <w:rsid w:val="00E50CE7"/>
    <w:rsid w:val="00E51A51"/>
    <w:rsid w:val="00E51ADE"/>
    <w:rsid w:val="00E51B35"/>
    <w:rsid w:val="00E51F5A"/>
    <w:rsid w:val="00E520C1"/>
    <w:rsid w:val="00E520E1"/>
    <w:rsid w:val="00E5244D"/>
    <w:rsid w:val="00E5251B"/>
    <w:rsid w:val="00E52810"/>
    <w:rsid w:val="00E52B99"/>
    <w:rsid w:val="00E52F55"/>
    <w:rsid w:val="00E53968"/>
    <w:rsid w:val="00E53B18"/>
    <w:rsid w:val="00E541DD"/>
    <w:rsid w:val="00E542BB"/>
    <w:rsid w:val="00E54447"/>
    <w:rsid w:val="00E54607"/>
    <w:rsid w:val="00E5482E"/>
    <w:rsid w:val="00E54A15"/>
    <w:rsid w:val="00E54C18"/>
    <w:rsid w:val="00E54CA4"/>
    <w:rsid w:val="00E54DD9"/>
    <w:rsid w:val="00E554FC"/>
    <w:rsid w:val="00E5562A"/>
    <w:rsid w:val="00E55701"/>
    <w:rsid w:val="00E557E1"/>
    <w:rsid w:val="00E55813"/>
    <w:rsid w:val="00E558E6"/>
    <w:rsid w:val="00E55D4C"/>
    <w:rsid w:val="00E55F72"/>
    <w:rsid w:val="00E56124"/>
    <w:rsid w:val="00E562A0"/>
    <w:rsid w:val="00E56706"/>
    <w:rsid w:val="00E56865"/>
    <w:rsid w:val="00E569F4"/>
    <w:rsid w:val="00E56ABE"/>
    <w:rsid w:val="00E56F63"/>
    <w:rsid w:val="00E576DD"/>
    <w:rsid w:val="00E579B0"/>
    <w:rsid w:val="00E57C72"/>
    <w:rsid w:val="00E57C80"/>
    <w:rsid w:val="00E57CC2"/>
    <w:rsid w:val="00E60655"/>
    <w:rsid w:val="00E60935"/>
    <w:rsid w:val="00E60998"/>
    <w:rsid w:val="00E61948"/>
    <w:rsid w:val="00E621FD"/>
    <w:rsid w:val="00E624E1"/>
    <w:rsid w:val="00E626E9"/>
    <w:rsid w:val="00E62C6F"/>
    <w:rsid w:val="00E633BE"/>
    <w:rsid w:val="00E63F85"/>
    <w:rsid w:val="00E640A6"/>
    <w:rsid w:val="00E640E4"/>
    <w:rsid w:val="00E641B1"/>
    <w:rsid w:val="00E646C8"/>
    <w:rsid w:val="00E64FBE"/>
    <w:rsid w:val="00E6510B"/>
    <w:rsid w:val="00E65118"/>
    <w:rsid w:val="00E651A9"/>
    <w:rsid w:val="00E65581"/>
    <w:rsid w:val="00E65C4A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5F2"/>
    <w:rsid w:val="00E67787"/>
    <w:rsid w:val="00E703B8"/>
    <w:rsid w:val="00E7160D"/>
    <w:rsid w:val="00E720E9"/>
    <w:rsid w:val="00E72217"/>
    <w:rsid w:val="00E72427"/>
    <w:rsid w:val="00E725D7"/>
    <w:rsid w:val="00E7275A"/>
    <w:rsid w:val="00E72DC8"/>
    <w:rsid w:val="00E72F5D"/>
    <w:rsid w:val="00E732F8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5ED2"/>
    <w:rsid w:val="00E762A5"/>
    <w:rsid w:val="00E76947"/>
    <w:rsid w:val="00E76A0F"/>
    <w:rsid w:val="00E76A8A"/>
    <w:rsid w:val="00E7712B"/>
    <w:rsid w:val="00E77147"/>
    <w:rsid w:val="00E77339"/>
    <w:rsid w:val="00E77482"/>
    <w:rsid w:val="00E77DAE"/>
    <w:rsid w:val="00E802EB"/>
    <w:rsid w:val="00E808CF"/>
    <w:rsid w:val="00E815DB"/>
    <w:rsid w:val="00E81973"/>
    <w:rsid w:val="00E81B1F"/>
    <w:rsid w:val="00E81CDC"/>
    <w:rsid w:val="00E82279"/>
    <w:rsid w:val="00E8265E"/>
    <w:rsid w:val="00E82678"/>
    <w:rsid w:val="00E82969"/>
    <w:rsid w:val="00E831C5"/>
    <w:rsid w:val="00E832CF"/>
    <w:rsid w:val="00E8390C"/>
    <w:rsid w:val="00E83D2A"/>
    <w:rsid w:val="00E83FC5"/>
    <w:rsid w:val="00E8444C"/>
    <w:rsid w:val="00E84CE7"/>
    <w:rsid w:val="00E85159"/>
    <w:rsid w:val="00E851CC"/>
    <w:rsid w:val="00E8580A"/>
    <w:rsid w:val="00E859AA"/>
    <w:rsid w:val="00E85CED"/>
    <w:rsid w:val="00E85E03"/>
    <w:rsid w:val="00E85FE7"/>
    <w:rsid w:val="00E86210"/>
    <w:rsid w:val="00E867A7"/>
    <w:rsid w:val="00E86855"/>
    <w:rsid w:val="00E8694B"/>
    <w:rsid w:val="00E86E75"/>
    <w:rsid w:val="00E870DE"/>
    <w:rsid w:val="00E87471"/>
    <w:rsid w:val="00E87652"/>
    <w:rsid w:val="00E877ED"/>
    <w:rsid w:val="00E87846"/>
    <w:rsid w:val="00E87931"/>
    <w:rsid w:val="00E87C47"/>
    <w:rsid w:val="00E87EB3"/>
    <w:rsid w:val="00E903BB"/>
    <w:rsid w:val="00E90451"/>
    <w:rsid w:val="00E90589"/>
    <w:rsid w:val="00E90E21"/>
    <w:rsid w:val="00E90FC5"/>
    <w:rsid w:val="00E91154"/>
    <w:rsid w:val="00E9119D"/>
    <w:rsid w:val="00E9133F"/>
    <w:rsid w:val="00E91436"/>
    <w:rsid w:val="00E918AE"/>
    <w:rsid w:val="00E91B3A"/>
    <w:rsid w:val="00E91C65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3BEF"/>
    <w:rsid w:val="00E94056"/>
    <w:rsid w:val="00E946BA"/>
    <w:rsid w:val="00E95026"/>
    <w:rsid w:val="00E95050"/>
    <w:rsid w:val="00E9629F"/>
    <w:rsid w:val="00E9650C"/>
    <w:rsid w:val="00E9667C"/>
    <w:rsid w:val="00E96E5C"/>
    <w:rsid w:val="00E96E73"/>
    <w:rsid w:val="00E97552"/>
    <w:rsid w:val="00E977BF"/>
    <w:rsid w:val="00E97A88"/>
    <w:rsid w:val="00EA0106"/>
    <w:rsid w:val="00EA04F8"/>
    <w:rsid w:val="00EA0716"/>
    <w:rsid w:val="00EA075A"/>
    <w:rsid w:val="00EA18C3"/>
    <w:rsid w:val="00EA1A0E"/>
    <w:rsid w:val="00EA1FB1"/>
    <w:rsid w:val="00EA25C2"/>
    <w:rsid w:val="00EA2937"/>
    <w:rsid w:val="00EA2D91"/>
    <w:rsid w:val="00EA37F5"/>
    <w:rsid w:val="00EA3FDA"/>
    <w:rsid w:val="00EA4681"/>
    <w:rsid w:val="00EA4A55"/>
    <w:rsid w:val="00EA5015"/>
    <w:rsid w:val="00EA54F8"/>
    <w:rsid w:val="00EA57C6"/>
    <w:rsid w:val="00EA5B0B"/>
    <w:rsid w:val="00EA5D9F"/>
    <w:rsid w:val="00EA6330"/>
    <w:rsid w:val="00EA6404"/>
    <w:rsid w:val="00EA684C"/>
    <w:rsid w:val="00EA6A0B"/>
    <w:rsid w:val="00EA6C22"/>
    <w:rsid w:val="00EA6D0D"/>
    <w:rsid w:val="00EA6D25"/>
    <w:rsid w:val="00EA6D9D"/>
    <w:rsid w:val="00EA6F2C"/>
    <w:rsid w:val="00EA70D6"/>
    <w:rsid w:val="00EA79AF"/>
    <w:rsid w:val="00EB0975"/>
    <w:rsid w:val="00EB0D03"/>
    <w:rsid w:val="00EB101E"/>
    <w:rsid w:val="00EB1905"/>
    <w:rsid w:val="00EB1C0D"/>
    <w:rsid w:val="00EB1D03"/>
    <w:rsid w:val="00EB1F01"/>
    <w:rsid w:val="00EB251E"/>
    <w:rsid w:val="00EB2550"/>
    <w:rsid w:val="00EB29C0"/>
    <w:rsid w:val="00EB2C13"/>
    <w:rsid w:val="00EB2DDB"/>
    <w:rsid w:val="00EB32F8"/>
    <w:rsid w:val="00EB33F0"/>
    <w:rsid w:val="00EB342C"/>
    <w:rsid w:val="00EB3482"/>
    <w:rsid w:val="00EB3655"/>
    <w:rsid w:val="00EB3A71"/>
    <w:rsid w:val="00EB5019"/>
    <w:rsid w:val="00EB50B1"/>
    <w:rsid w:val="00EB5652"/>
    <w:rsid w:val="00EB5E75"/>
    <w:rsid w:val="00EB5F30"/>
    <w:rsid w:val="00EB5F5E"/>
    <w:rsid w:val="00EB639B"/>
    <w:rsid w:val="00EB6491"/>
    <w:rsid w:val="00EB6D62"/>
    <w:rsid w:val="00EB7414"/>
    <w:rsid w:val="00EB75A8"/>
    <w:rsid w:val="00EB790D"/>
    <w:rsid w:val="00EB7C2F"/>
    <w:rsid w:val="00EC0394"/>
    <w:rsid w:val="00EC0550"/>
    <w:rsid w:val="00EC05CE"/>
    <w:rsid w:val="00EC0643"/>
    <w:rsid w:val="00EC0BFB"/>
    <w:rsid w:val="00EC0C7C"/>
    <w:rsid w:val="00EC0FD0"/>
    <w:rsid w:val="00EC1BDC"/>
    <w:rsid w:val="00EC1FAF"/>
    <w:rsid w:val="00EC2068"/>
    <w:rsid w:val="00EC2E2A"/>
    <w:rsid w:val="00EC2F2D"/>
    <w:rsid w:val="00EC3091"/>
    <w:rsid w:val="00EC3984"/>
    <w:rsid w:val="00EC3994"/>
    <w:rsid w:val="00EC3A84"/>
    <w:rsid w:val="00EC3D3C"/>
    <w:rsid w:val="00EC3DD5"/>
    <w:rsid w:val="00EC4429"/>
    <w:rsid w:val="00EC45B3"/>
    <w:rsid w:val="00EC4762"/>
    <w:rsid w:val="00EC4939"/>
    <w:rsid w:val="00EC4DC7"/>
    <w:rsid w:val="00EC4E84"/>
    <w:rsid w:val="00EC4F36"/>
    <w:rsid w:val="00EC56A4"/>
    <w:rsid w:val="00EC5782"/>
    <w:rsid w:val="00EC58D3"/>
    <w:rsid w:val="00EC5AAD"/>
    <w:rsid w:val="00EC5B28"/>
    <w:rsid w:val="00EC5B88"/>
    <w:rsid w:val="00EC5C7B"/>
    <w:rsid w:val="00EC6356"/>
    <w:rsid w:val="00EC63B9"/>
    <w:rsid w:val="00EC73A0"/>
    <w:rsid w:val="00EC753E"/>
    <w:rsid w:val="00EC7CCB"/>
    <w:rsid w:val="00EC7CE6"/>
    <w:rsid w:val="00ED04C6"/>
    <w:rsid w:val="00ED080C"/>
    <w:rsid w:val="00ED0A13"/>
    <w:rsid w:val="00ED0A98"/>
    <w:rsid w:val="00ED1387"/>
    <w:rsid w:val="00ED1BFB"/>
    <w:rsid w:val="00ED1CBD"/>
    <w:rsid w:val="00ED265E"/>
    <w:rsid w:val="00ED2CE5"/>
    <w:rsid w:val="00ED3138"/>
    <w:rsid w:val="00ED320A"/>
    <w:rsid w:val="00ED3624"/>
    <w:rsid w:val="00ED38ED"/>
    <w:rsid w:val="00ED3EEA"/>
    <w:rsid w:val="00ED4359"/>
    <w:rsid w:val="00ED4623"/>
    <w:rsid w:val="00ED4663"/>
    <w:rsid w:val="00ED46A8"/>
    <w:rsid w:val="00ED47A4"/>
    <w:rsid w:val="00ED4EBA"/>
    <w:rsid w:val="00ED694B"/>
    <w:rsid w:val="00ED6B30"/>
    <w:rsid w:val="00ED6F00"/>
    <w:rsid w:val="00ED7BE8"/>
    <w:rsid w:val="00ED7EDB"/>
    <w:rsid w:val="00EE0215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D88"/>
    <w:rsid w:val="00EE1121"/>
    <w:rsid w:val="00EE187E"/>
    <w:rsid w:val="00EE1B89"/>
    <w:rsid w:val="00EE1C71"/>
    <w:rsid w:val="00EE21A8"/>
    <w:rsid w:val="00EE2414"/>
    <w:rsid w:val="00EE2533"/>
    <w:rsid w:val="00EE25FC"/>
    <w:rsid w:val="00EE27A4"/>
    <w:rsid w:val="00EE2D7B"/>
    <w:rsid w:val="00EE2EFC"/>
    <w:rsid w:val="00EE3399"/>
    <w:rsid w:val="00EE340E"/>
    <w:rsid w:val="00EE376A"/>
    <w:rsid w:val="00EE395D"/>
    <w:rsid w:val="00EE3C00"/>
    <w:rsid w:val="00EE3D14"/>
    <w:rsid w:val="00EE3D4E"/>
    <w:rsid w:val="00EE3F77"/>
    <w:rsid w:val="00EE441C"/>
    <w:rsid w:val="00EE47E7"/>
    <w:rsid w:val="00EE482D"/>
    <w:rsid w:val="00EE4B62"/>
    <w:rsid w:val="00EE4D41"/>
    <w:rsid w:val="00EE517A"/>
    <w:rsid w:val="00EE5278"/>
    <w:rsid w:val="00EE5326"/>
    <w:rsid w:val="00EE55C0"/>
    <w:rsid w:val="00EE563C"/>
    <w:rsid w:val="00EE56D8"/>
    <w:rsid w:val="00EE57B2"/>
    <w:rsid w:val="00EE5A2E"/>
    <w:rsid w:val="00EE60C2"/>
    <w:rsid w:val="00EE64DB"/>
    <w:rsid w:val="00EE6515"/>
    <w:rsid w:val="00EE662C"/>
    <w:rsid w:val="00EE69E3"/>
    <w:rsid w:val="00EE6B4F"/>
    <w:rsid w:val="00EE6B58"/>
    <w:rsid w:val="00EE6D98"/>
    <w:rsid w:val="00EE715A"/>
    <w:rsid w:val="00EE7433"/>
    <w:rsid w:val="00EE7929"/>
    <w:rsid w:val="00EF01E3"/>
    <w:rsid w:val="00EF0F20"/>
    <w:rsid w:val="00EF1443"/>
    <w:rsid w:val="00EF1B21"/>
    <w:rsid w:val="00EF1EC3"/>
    <w:rsid w:val="00EF1F42"/>
    <w:rsid w:val="00EF23B7"/>
    <w:rsid w:val="00EF2497"/>
    <w:rsid w:val="00EF24A0"/>
    <w:rsid w:val="00EF2BC7"/>
    <w:rsid w:val="00EF2F66"/>
    <w:rsid w:val="00EF2FA1"/>
    <w:rsid w:val="00EF35E9"/>
    <w:rsid w:val="00EF3C4A"/>
    <w:rsid w:val="00EF47AF"/>
    <w:rsid w:val="00EF47B7"/>
    <w:rsid w:val="00EF57E0"/>
    <w:rsid w:val="00EF5807"/>
    <w:rsid w:val="00EF5938"/>
    <w:rsid w:val="00EF59D9"/>
    <w:rsid w:val="00EF5ACC"/>
    <w:rsid w:val="00EF5E1C"/>
    <w:rsid w:val="00EF5FD1"/>
    <w:rsid w:val="00EF666C"/>
    <w:rsid w:val="00EF685E"/>
    <w:rsid w:val="00EF6E39"/>
    <w:rsid w:val="00EF7025"/>
    <w:rsid w:val="00EF7182"/>
    <w:rsid w:val="00EF7211"/>
    <w:rsid w:val="00EF74A6"/>
    <w:rsid w:val="00EF77D6"/>
    <w:rsid w:val="00EF7806"/>
    <w:rsid w:val="00EF7A2A"/>
    <w:rsid w:val="00F000CA"/>
    <w:rsid w:val="00F00199"/>
    <w:rsid w:val="00F0025B"/>
    <w:rsid w:val="00F00FEF"/>
    <w:rsid w:val="00F01451"/>
    <w:rsid w:val="00F01663"/>
    <w:rsid w:val="00F0166D"/>
    <w:rsid w:val="00F01683"/>
    <w:rsid w:val="00F01D94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E18"/>
    <w:rsid w:val="00F051EE"/>
    <w:rsid w:val="00F05382"/>
    <w:rsid w:val="00F05399"/>
    <w:rsid w:val="00F054E0"/>
    <w:rsid w:val="00F05693"/>
    <w:rsid w:val="00F05F9F"/>
    <w:rsid w:val="00F06002"/>
    <w:rsid w:val="00F0601B"/>
    <w:rsid w:val="00F060F4"/>
    <w:rsid w:val="00F0633A"/>
    <w:rsid w:val="00F064A9"/>
    <w:rsid w:val="00F068BB"/>
    <w:rsid w:val="00F068CC"/>
    <w:rsid w:val="00F0699B"/>
    <w:rsid w:val="00F06F49"/>
    <w:rsid w:val="00F070A4"/>
    <w:rsid w:val="00F070DA"/>
    <w:rsid w:val="00F0720F"/>
    <w:rsid w:val="00F0770B"/>
    <w:rsid w:val="00F07733"/>
    <w:rsid w:val="00F0789B"/>
    <w:rsid w:val="00F0792D"/>
    <w:rsid w:val="00F07BF7"/>
    <w:rsid w:val="00F07EC5"/>
    <w:rsid w:val="00F1054D"/>
    <w:rsid w:val="00F10592"/>
    <w:rsid w:val="00F10820"/>
    <w:rsid w:val="00F109E0"/>
    <w:rsid w:val="00F10A3D"/>
    <w:rsid w:val="00F10A99"/>
    <w:rsid w:val="00F111F1"/>
    <w:rsid w:val="00F1130D"/>
    <w:rsid w:val="00F115CC"/>
    <w:rsid w:val="00F11C86"/>
    <w:rsid w:val="00F11D49"/>
    <w:rsid w:val="00F121D8"/>
    <w:rsid w:val="00F1234F"/>
    <w:rsid w:val="00F12675"/>
    <w:rsid w:val="00F12AA6"/>
    <w:rsid w:val="00F12E8A"/>
    <w:rsid w:val="00F13BC9"/>
    <w:rsid w:val="00F140FE"/>
    <w:rsid w:val="00F14316"/>
    <w:rsid w:val="00F1449B"/>
    <w:rsid w:val="00F145DD"/>
    <w:rsid w:val="00F15436"/>
    <w:rsid w:val="00F157E9"/>
    <w:rsid w:val="00F1585E"/>
    <w:rsid w:val="00F15B33"/>
    <w:rsid w:val="00F15CFE"/>
    <w:rsid w:val="00F15DCB"/>
    <w:rsid w:val="00F16658"/>
    <w:rsid w:val="00F16A0C"/>
    <w:rsid w:val="00F17246"/>
    <w:rsid w:val="00F1741B"/>
    <w:rsid w:val="00F200DC"/>
    <w:rsid w:val="00F20197"/>
    <w:rsid w:val="00F2028B"/>
    <w:rsid w:val="00F206B1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448"/>
    <w:rsid w:val="00F23680"/>
    <w:rsid w:val="00F2387B"/>
    <w:rsid w:val="00F2398D"/>
    <w:rsid w:val="00F23E03"/>
    <w:rsid w:val="00F24437"/>
    <w:rsid w:val="00F24843"/>
    <w:rsid w:val="00F24D24"/>
    <w:rsid w:val="00F24D72"/>
    <w:rsid w:val="00F25410"/>
    <w:rsid w:val="00F256D1"/>
    <w:rsid w:val="00F257F4"/>
    <w:rsid w:val="00F25CC8"/>
    <w:rsid w:val="00F25E3C"/>
    <w:rsid w:val="00F25FAB"/>
    <w:rsid w:val="00F2651E"/>
    <w:rsid w:val="00F266B6"/>
    <w:rsid w:val="00F269F8"/>
    <w:rsid w:val="00F26A24"/>
    <w:rsid w:val="00F26B38"/>
    <w:rsid w:val="00F26CCD"/>
    <w:rsid w:val="00F26DAC"/>
    <w:rsid w:val="00F27682"/>
    <w:rsid w:val="00F277C5"/>
    <w:rsid w:val="00F278E9"/>
    <w:rsid w:val="00F27CDA"/>
    <w:rsid w:val="00F27F77"/>
    <w:rsid w:val="00F3004A"/>
    <w:rsid w:val="00F3010B"/>
    <w:rsid w:val="00F30252"/>
    <w:rsid w:val="00F30619"/>
    <w:rsid w:val="00F310A6"/>
    <w:rsid w:val="00F3124D"/>
    <w:rsid w:val="00F31275"/>
    <w:rsid w:val="00F316A4"/>
    <w:rsid w:val="00F317EF"/>
    <w:rsid w:val="00F31C3B"/>
    <w:rsid w:val="00F31D68"/>
    <w:rsid w:val="00F31F92"/>
    <w:rsid w:val="00F32002"/>
    <w:rsid w:val="00F324CE"/>
    <w:rsid w:val="00F326A3"/>
    <w:rsid w:val="00F32FB1"/>
    <w:rsid w:val="00F33621"/>
    <w:rsid w:val="00F33664"/>
    <w:rsid w:val="00F3375D"/>
    <w:rsid w:val="00F3375E"/>
    <w:rsid w:val="00F33860"/>
    <w:rsid w:val="00F33925"/>
    <w:rsid w:val="00F3434F"/>
    <w:rsid w:val="00F34522"/>
    <w:rsid w:val="00F35079"/>
    <w:rsid w:val="00F350E5"/>
    <w:rsid w:val="00F35176"/>
    <w:rsid w:val="00F3596D"/>
    <w:rsid w:val="00F35BEF"/>
    <w:rsid w:val="00F35E63"/>
    <w:rsid w:val="00F36053"/>
    <w:rsid w:val="00F3635E"/>
    <w:rsid w:val="00F36444"/>
    <w:rsid w:val="00F367AE"/>
    <w:rsid w:val="00F36EEB"/>
    <w:rsid w:val="00F3708A"/>
    <w:rsid w:val="00F377D2"/>
    <w:rsid w:val="00F37A2F"/>
    <w:rsid w:val="00F37C72"/>
    <w:rsid w:val="00F37E07"/>
    <w:rsid w:val="00F37E66"/>
    <w:rsid w:val="00F37FA1"/>
    <w:rsid w:val="00F400F4"/>
    <w:rsid w:val="00F40294"/>
    <w:rsid w:val="00F4051A"/>
    <w:rsid w:val="00F40757"/>
    <w:rsid w:val="00F40830"/>
    <w:rsid w:val="00F40C8B"/>
    <w:rsid w:val="00F40F14"/>
    <w:rsid w:val="00F41005"/>
    <w:rsid w:val="00F4130A"/>
    <w:rsid w:val="00F41BCA"/>
    <w:rsid w:val="00F41E16"/>
    <w:rsid w:val="00F427F5"/>
    <w:rsid w:val="00F42820"/>
    <w:rsid w:val="00F42C82"/>
    <w:rsid w:val="00F43D51"/>
    <w:rsid w:val="00F44324"/>
    <w:rsid w:val="00F44433"/>
    <w:rsid w:val="00F444A8"/>
    <w:rsid w:val="00F446F6"/>
    <w:rsid w:val="00F448A7"/>
    <w:rsid w:val="00F44BE9"/>
    <w:rsid w:val="00F44D6B"/>
    <w:rsid w:val="00F44DE9"/>
    <w:rsid w:val="00F45AB0"/>
    <w:rsid w:val="00F45D2A"/>
    <w:rsid w:val="00F45FFF"/>
    <w:rsid w:val="00F46B34"/>
    <w:rsid w:val="00F46BB8"/>
    <w:rsid w:val="00F46EDB"/>
    <w:rsid w:val="00F47099"/>
    <w:rsid w:val="00F476C0"/>
    <w:rsid w:val="00F476DE"/>
    <w:rsid w:val="00F47C35"/>
    <w:rsid w:val="00F47E81"/>
    <w:rsid w:val="00F47F3C"/>
    <w:rsid w:val="00F500DF"/>
    <w:rsid w:val="00F50196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82C"/>
    <w:rsid w:val="00F52CB2"/>
    <w:rsid w:val="00F53150"/>
    <w:rsid w:val="00F531D4"/>
    <w:rsid w:val="00F5320F"/>
    <w:rsid w:val="00F532B1"/>
    <w:rsid w:val="00F53550"/>
    <w:rsid w:val="00F539E4"/>
    <w:rsid w:val="00F54403"/>
    <w:rsid w:val="00F54961"/>
    <w:rsid w:val="00F54A0A"/>
    <w:rsid w:val="00F54ABB"/>
    <w:rsid w:val="00F5506D"/>
    <w:rsid w:val="00F55147"/>
    <w:rsid w:val="00F552BA"/>
    <w:rsid w:val="00F55E27"/>
    <w:rsid w:val="00F56035"/>
    <w:rsid w:val="00F5604F"/>
    <w:rsid w:val="00F563B5"/>
    <w:rsid w:val="00F56520"/>
    <w:rsid w:val="00F56942"/>
    <w:rsid w:val="00F56B18"/>
    <w:rsid w:val="00F56EC1"/>
    <w:rsid w:val="00F57667"/>
    <w:rsid w:val="00F5798F"/>
    <w:rsid w:val="00F57CDB"/>
    <w:rsid w:val="00F57E72"/>
    <w:rsid w:val="00F60241"/>
    <w:rsid w:val="00F60473"/>
    <w:rsid w:val="00F60493"/>
    <w:rsid w:val="00F60868"/>
    <w:rsid w:val="00F610D3"/>
    <w:rsid w:val="00F61580"/>
    <w:rsid w:val="00F61DA6"/>
    <w:rsid w:val="00F62321"/>
    <w:rsid w:val="00F62770"/>
    <w:rsid w:val="00F62C16"/>
    <w:rsid w:val="00F62C5F"/>
    <w:rsid w:val="00F63726"/>
    <w:rsid w:val="00F637D1"/>
    <w:rsid w:val="00F63BEE"/>
    <w:rsid w:val="00F63EB9"/>
    <w:rsid w:val="00F63FE6"/>
    <w:rsid w:val="00F64125"/>
    <w:rsid w:val="00F642A6"/>
    <w:rsid w:val="00F643FF"/>
    <w:rsid w:val="00F647C1"/>
    <w:rsid w:val="00F64D14"/>
    <w:rsid w:val="00F6503B"/>
    <w:rsid w:val="00F655C6"/>
    <w:rsid w:val="00F65ACA"/>
    <w:rsid w:val="00F66384"/>
    <w:rsid w:val="00F66545"/>
    <w:rsid w:val="00F668A2"/>
    <w:rsid w:val="00F66CCC"/>
    <w:rsid w:val="00F66EBC"/>
    <w:rsid w:val="00F67071"/>
    <w:rsid w:val="00F67A17"/>
    <w:rsid w:val="00F70170"/>
    <w:rsid w:val="00F702A2"/>
    <w:rsid w:val="00F703FF"/>
    <w:rsid w:val="00F7050F"/>
    <w:rsid w:val="00F70846"/>
    <w:rsid w:val="00F70CFB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B6"/>
    <w:rsid w:val="00F735FF"/>
    <w:rsid w:val="00F736DA"/>
    <w:rsid w:val="00F73DE7"/>
    <w:rsid w:val="00F74156"/>
    <w:rsid w:val="00F743EF"/>
    <w:rsid w:val="00F746A3"/>
    <w:rsid w:val="00F746FC"/>
    <w:rsid w:val="00F74B6D"/>
    <w:rsid w:val="00F75318"/>
    <w:rsid w:val="00F756FE"/>
    <w:rsid w:val="00F75FBB"/>
    <w:rsid w:val="00F77223"/>
    <w:rsid w:val="00F7764A"/>
    <w:rsid w:val="00F77A22"/>
    <w:rsid w:val="00F77E75"/>
    <w:rsid w:val="00F80742"/>
    <w:rsid w:val="00F80DD6"/>
    <w:rsid w:val="00F80F06"/>
    <w:rsid w:val="00F80FCF"/>
    <w:rsid w:val="00F81367"/>
    <w:rsid w:val="00F81F5C"/>
    <w:rsid w:val="00F822BE"/>
    <w:rsid w:val="00F827C4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02D"/>
    <w:rsid w:val="00F84460"/>
    <w:rsid w:val="00F848B1"/>
    <w:rsid w:val="00F84E42"/>
    <w:rsid w:val="00F851DA"/>
    <w:rsid w:val="00F85CE7"/>
    <w:rsid w:val="00F862C9"/>
    <w:rsid w:val="00F86FF1"/>
    <w:rsid w:val="00F87675"/>
    <w:rsid w:val="00F87A2B"/>
    <w:rsid w:val="00F87AED"/>
    <w:rsid w:val="00F87AFB"/>
    <w:rsid w:val="00F90931"/>
    <w:rsid w:val="00F909CE"/>
    <w:rsid w:val="00F90BA2"/>
    <w:rsid w:val="00F90BC4"/>
    <w:rsid w:val="00F91012"/>
    <w:rsid w:val="00F915EB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AE"/>
    <w:rsid w:val="00F9374C"/>
    <w:rsid w:val="00F93AC6"/>
    <w:rsid w:val="00F93DAE"/>
    <w:rsid w:val="00F94434"/>
    <w:rsid w:val="00F94774"/>
    <w:rsid w:val="00F94AD6"/>
    <w:rsid w:val="00F94B72"/>
    <w:rsid w:val="00F94BF2"/>
    <w:rsid w:val="00F94E2C"/>
    <w:rsid w:val="00F955D9"/>
    <w:rsid w:val="00F95833"/>
    <w:rsid w:val="00F95D72"/>
    <w:rsid w:val="00F960B5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1DE"/>
    <w:rsid w:val="00F9724E"/>
    <w:rsid w:val="00F972B4"/>
    <w:rsid w:val="00F972BE"/>
    <w:rsid w:val="00F97468"/>
    <w:rsid w:val="00F9763E"/>
    <w:rsid w:val="00F976B1"/>
    <w:rsid w:val="00F977D4"/>
    <w:rsid w:val="00F979A7"/>
    <w:rsid w:val="00FA0194"/>
    <w:rsid w:val="00FA03D5"/>
    <w:rsid w:val="00FA0760"/>
    <w:rsid w:val="00FA076C"/>
    <w:rsid w:val="00FA0770"/>
    <w:rsid w:val="00FA0C3A"/>
    <w:rsid w:val="00FA0D15"/>
    <w:rsid w:val="00FA0D4C"/>
    <w:rsid w:val="00FA0DAD"/>
    <w:rsid w:val="00FA15DE"/>
    <w:rsid w:val="00FA1AC2"/>
    <w:rsid w:val="00FA1B01"/>
    <w:rsid w:val="00FA22C2"/>
    <w:rsid w:val="00FA22DE"/>
    <w:rsid w:val="00FA23B6"/>
    <w:rsid w:val="00FA24E4"/>
    <w:rsid w:val="00FA27A3"/>
    <w:rsid w:val="00FA2D4F"/>
    <w:rsid w:val="00FA2EBA"/>
    <w:rsid w:val="00FA310E"/>
    <w:rsid w:val="00FA3712"/>
    <w:rsid w:val="00FA39B2"/>
    <w:rsid w:val="00FA39E0"/>
    <w:rsid w:val="00FA4140"/>
    <w:rsid w:val="00FA41F8"/>
    <w:rsid w:val="00FA42CB"/>
    <w:rsid w:val="00FA455B"/>
    <w:rsid w:val="00FA4C9A"/>
    <w:rsid w:val="00FA4E77"/>
    <w:rsid w:val="00FA4FD6"/>
    <w:rsid w:val="00FA50D2"/>
    <w:rsid w:val="00FA50F6"/>
    <w:rsid w:val="00FA595B"/>
    <w:rsid w:val="00FA5B99"/>
    <w:rsid w:val="00FA64B7"/>
    <w:rsid w:val="00FA6690"/>
    <w:rsid w:val="00FA6C5E"/>
    <w:rsid w:val="00FA6F5D"/>
    <w:rsid w:val="00FA6F87"/>
    <w:rsid w:val="00FA701D"/>
    <w:rsid w:val="00FA73C8"/>
    <w:rsid w:val="00FB007A"/>
    <w:rsid w:val="00FB01E9"/>
    <w:rsid w:val="00FB065C"/>
    <w:rsid w:val="00FB0C90"/>
    <w:rsid w:val="00FB0CEE"/>
    <w:rsid w:val="00FB0DC9"/>
    <w:rsid w:val="00FB13E7"/>
    <w:rsid w:val="00FB15BC"/>
    <w:rsid w:val="00FB1AED"/>
    <w:rsid w:val="00FB1D4B"/>
    <w:rsid w:val="00FB38A6"/>
    <w:rsid w:val="00FB395A"/>
    <w:rsid w:val="00FB3982"/>
    <w:rsid w:val="00FB3BA6"/>
    <w:rsid w:val="00FB3FBE"/>
    <w:rsid w:val="00FB4252"/>
    <w:rsid w:val="00FB4551"/>
    <w:rsid w:val="00FB4825"/>
    <w:rsid w:val="00FB4A10"/>
    <w:rsid w:val="00FB4A73"/>
    <w:rsid w:val="00FB4CD8"/>
    <w:rsid w:val="00FB4E1C"/>
    <w:rsid w:val="00FB50EF"/>
    <w:rsid w:val="00FB52CF"/>
    <w:rsid w:val="00FB5482"/>
    <w:rsid w:val="00FB5633"/>
    <w:rsid w:val="00FB5BC1"/>
    <w:rsid w:val="00FB5DF3"/>
    <w:rsid w:val="00FB734E"/>
    <w:rsid w:val="00FB75C0"/>
    <w:rsid w:val="00FB78E1"/>
    <w:rsid w:val="00FB7A95"/>
    <w:rsid w:val="00FB7C48"/>
    <w:rsid w:val="00FB7E92"/>
    <w:rsid w:val="00FB7F87"/>
    <w:rsid w:val="00FC0298"/>
    <w:rsid w:val="00FC07F6"/>
    <w:rsid w:val="00FC083B"/>
    <w:rsid w:val="00FC0A7F"/>
    <w:rsid w:val="00FC0C6F"/>
    <w:rsid w:val="00FC0D1F"/>
    <w:rsid w:val="00FC0DC1"/>
    <w:rsid w:val="00FC1251"/>
    <w:rsid w:val="00FC16A1"/>
    <w:rsid w:val="00FC1AEB"/>
    <w:rsid w:val="00FC2B95"/>
    <w:rsid w:val="00FC2B97"/>
    <w:rsid w:val="00FC2E46"/>
    <w:rsid w:val="00FC331E"/>
    <w:rsid w:val="00FC353D"/>
    <w:rsid w:val="00FC38C5"/>
    <w:rsid w:val="00FC3924"/>
    <w:rsid w:val="00FC3A12"/>
    <w:rsid w:val="00FC4200"/>
    <w:rsid w:val="00FC4561"/>
    <w:rsid w:val="00FC45BC"/>
    <w:rsid w:val="00FC471F"/>
    <w:rsid w:val="00FC47AC"/>
    <w:rsid w:val="00FC483F"/>
    <w:rsid w:val="00FC4848"/>
    <w:rsid w:val="00FC4928"/>
    <w:rsid w:val="00FC4960"/>
    <w:rsid w:val="00FC4A86"/>
    <w:rsid w:val="00FC4AAC"/>
    <w:rsid w:val="00FC4C98"/>
    <w:rsid w:val="00FC514D"/>
    <w:rsid w:val="00FC52EF"/>
    <w:rsid w:val="00FC55BF"/>
    <w:rsid w:val="00FC59D2"/>
    <w:rsid w:val="00FC60A8"/>
    <w:rsid w:val="00FC6E2E"/>
    <w:rsid w:val="00FC7451"/>
    <w:rsid w:val="00FC7F42"/>
    <w:rsid w:val="00FC7F92"/>
    <w:rsid w:val="00FD01E1"/>
    <w:rsid w:val="00FD01F0"/>
    <w:rsid w:val="00FD1620"/>
    <w:rsid w:val="00FD17B7"/>
    <w:rsid w:val="00FD2040"/>
    <w:rsid w:val="00FD2074"/>
    <w:rsid w:val="00FD2268"/>
    <w:rsid w:val="00FD2340"/>
    <w:rsid w:val="00FD256D"/>
    <w:rsid w:val="00FD2BCC"/>
    <w:rsid w:val="00FD2CB7"/>
    <w:rsid w:val="00FD2E1A"/>
    <w:rsid w:val="00FD3057"/>
    <w:rsid w:val="00FD31B0"/>
    <w:rsid w:val="00FD32C8"/>
    <w:rsid w:val="00FD369D"/>
    <w:rsid w:val="00FD3A36"/>
    <w:rsid w:val="00FD3C76"/>
    <w:rsid w:val="00FD3D53"/>
    <w:rsid w:val="00FD3FF4"/>
    <w:rsid w:val="00FD40AD"/>
    <w:rsid w:val="00FD4365"/>
    <w:rsid w:val="00FD4379"/>
    <w:rsid w:val="00FD4674"/>
    <w:rsid w:val="00FD4C72"/>
    <w:rsid w:val="00FD4F00"/>
    <w:rsid w:val="00FD512D"/>
    <w:rsid w:val="00FD577D"/>
    <w:rsid w:val="00FD59EA"/>
    <w:rsid w:val="00FD5F85"/>
    <w:rsid w:val="00FD6150"/>
    <w:rsid w:val="00FD6333"/>
    <w:rsid w:val="00FD65FC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1A"/>
    <w:rsid w:val="00FE02F9"/>
    <w:rsid w:val="00FE0959"/>
    <w:rsid w:val="00FE0BD6"/>
    <w:rsid w:val="00FE1264"/>
    <w:rsid w:val="00FE16DA"/>
    <w:rsid w:val="00FE1D54"/>
    <w:rsid w:val="00FE24BA"/>
    <w:rsid w:val="00FE356F"/>
    <w:rsid w:val="00FE3A93"/>
    <w:rsid w:val="00FE3C4D"/>
    <w:rsid w:val="00FE421E"/>
    <w:rsid w:val="00FE475F"/>
    <w:rsid w:val="00FE4AE9"/>
    <w:rsid w:val="00FE4CC5"/>
    <w:rsid w:val="00FE5174"/>
    <w:rsid w:val="00FE59FD"/>
    <w:rsid w:val="00FE5AEF"/>
    <w:rsid w:val="00FE5C6C"/>
    <w:rsid w:val="00FE5DB5"/>
    <w:rsid w:val="00FE60AA"/>
    <w:rsid w:val="00FE6258"/>
    <w:rsid w:val="00FE680A"/>
    <w:rsid w:val="00FE6954"/>
    <w:rsid w:val="00FE6B65"/>
    <w:rsid w:val="00FE6C83"/>
    <w:rsid w:val="00FE7462"/>
    <w:rsid w:val="00FE74C7"/>
    <w:rsid w:val="00FE7BAE"/>
    <w:rsid w:val="00FE7C6F"/>
    <w:rsid w:val="00FF004C"/>
    <w:rsid w:val="00FF05F4"/>
    <w:rsid w:val="00FF0D04"/>
    <w:rsid w:val="00FF0D6B"/>
    <w:rsid w:val="00FF104E"/>
    <w:rsid w:val="00FF1E3A"/>
    <w:rsid w:val="00FF1E97"/>
    <w:rsid w:val="00FF1FAE"/>
    <w:rsid w:val="00FF20B3"/>
    <w:rsid w:val="00FF20BB"/>
    <w:rsid w:val="00FF2104"/>
    <w:rsid w:val="00FF2449"/>
    <w:rsid w:val="00FF281C"/>
    <w:rsid w:val="00FF287A"/>
    <w:rsid w:val="00FF2CF7"/>
    <w:rsid w:val="00FF3491"/>
    <w:rsid w:val="00FF3666"/>
    <w:rsid w:val="00FF43D6"/>
    <w:rsid w:val="00FF4679"/>
    <w:rsid w:val="00FF46AF"/>
    <w:rsid w:val="00FF4E4B"/>
    <w:rsid w:val="00FF5478"/>
    <w:rsid w:val="00FF56EE"/>
    <w:rsid w:val="00FF5851"/>
    <w:rsid w:val="00FF5BE0"/>
    <w:rsid w:val="00FF5EC6"/>
    <w:rsid w:val="00FF5F43"/>
    <w:rsid w:val="00FF60FB"/>
    <w:rsid w:val="00FF623B"/>
    <w:rsid w:val="00FF6306"/>
    <w:rsid w:val="00FF6A8E"/>
    <w:rsid w:val="00FF7CDF"/>
    <w:rsid w:val="00FF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8.xlsx"/><Relationship Id="rId117" Type="http://schemas.openxmlformats.org/officeDocument/2006/relationships/package" Target="embeddings/Microsoft_Excel_Worksheet21.xlsx"/><Relationship Id="rId21" Type="http://schemas.openxmlformats.org/officeDocument/2006/relationships/image" Target="media/image7.emf"/><Relationship Id="rId42" Type="http://schemas.openxmlformats.org/officeDocument/2006/relationships/oleObject" Target="embeddings/Microsoft_Excel_97-2003_Worksheet1.xls"/><Relationship Id="rId47" Type="http://schemas.openxmlformats.org/officeDocument/2006/relationships/image" Target="media/image20.emf"/><Relationship Id="rId63" Type="http://schemas.openxmlformats.org/officeDocument/2006/relationships/footer" Target="footer3.xml"/><Relationship Id="rId68" Type="http://schemas.openxmlformats.org/officeDocument/2006/relationships/oleObject" Target="embeddings/Microsoft_Excel_97-2003_Worksheet10.xls"/><Relationship Id="rId84" Type="http://schemas.openxmlformats.org/officeDocument/2006/relationships/oleObject" Target="embeddings/Microsoft_Excel_97-2003_Worksheet17.xls"/><Relationship Id="rId89" Type="http://schemas.openxmlformats.org/officeDocument/2006/relationships/image" Target="media/image39.emf"/><Relationship Id="rId112" Type="http://schemas.openxmlformats.org/officeDocument/2006/relationships/image" Target="media/image51.emf"/><Relationship Id="rId16" Type="http://schemas.openxmlformats.org/officeDocument/2006/relationships/package" Target="embeddings/Microsoft_Excel_Worksheet3.xlsx"/><Relationship Id="rId107" Type="http://schemas.openxmlformats.org/officeDocument/2006/relationships/oleObject" Target="embeddings/Microsoft_Excel_97-2003_Worksheet26.xls"/><Relationship Id="rId11" Type="http://schemas.openxmlformats.org/officeDocument/2006/relationships/package" Target="embeddings/Microsoft_Excel_Worksheet1.xlsx"/><Relationship Id="rId32" Type="http://schemas.openxmlformats.org/officeDocument/2006/relationships/package" Target="embeddings/Microsoft_Excel_Worksheet11.xlsx"/><Relationship Id="rId37" Type="http://schemas.openxmlformats.org/officeDocument/2006/relationships/image" Target="media/image15.emf"/><Relationship Id="rId53" Type="http://schemas.openxmlformats.org/officeDocument/2006/relationships/image" Target="media/image23.emf"/><Relationship Id="rId58" Type="http://schemas.openxmlformats.org/officeDocument/2006/relationships/oleObject" Target="embeddings/Microsoft_Excel_97-2003_Worksheet8.xls"/><Relationship Id="rId74" Type="http://schemas.openxmlformats.org/officeDocument/2006/relationships/oleObject" Target="embeddings/Microsoft_Excel_97-2003_Worksheet12.xls"/><Relationship Id="rId79" Type="http://schemas.openxmlformats.org/officeDocument/2006/relationships/image" Target="media/image34.emf"/><Relationship Id="rId102" Type="http://schemas.openxmlformats.org/officeDocument/2006/relationships/image" Target="media/image46.emf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eader" Target="header1.xml"/><Relationship Id="rId82" Type="http://schemas.openxmlformats.org/officeDocument/2006/relationships/oleObject" Target="embeddings/Microsoft_Excel_97-2003_Worksheet16.xls"/><Relationship Id="rId90" Type="http://schemas.openxmlformats.org/officeDocument/2006/relationships/package" Target="embeddings/Microsoft_Excel_Worksheet18.xlsx"/><Relationship Id="rId95" Type="http://schemas.openxmlformats.org/officeDocument/2006/relationships/image" Target="media/image42.emf"/><Relationship Id="rId19" Type="http://schemas.openxmlformats.org/officeDocument/2006/relationships/image" Target="media/image6.emf"/><Relationship Id="rId14" Type="http://schemas.openxmlformats.org/officeDocument/2006/relationships/footer" Target="footer1.xml"/><Relationship Id="rId22" Type="http://schemas.openxmlformats.org/officeDocument/2006/relationships/package" Target="embeddings/Microsoft_Excel_Worksheet6.xlsx"/><Relationship Id="rId27" Type="http://schemas.openxmlformats.org/officeDocument/2006/relationships/image" Target="media/image10.emf"/><Relationship Id="rId30" Type="http://schemas.openxmlformats.org/officeDocument/2006/relationships/package" Target="embeddings/Microsoft_Excel_Worksheet10.xlsx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Microsoft_Excel_97-2003_Worksheet4.xls"/><Relationship Id="rId56" Type="http://schemas.openxmlformats.org/officeDocument/2006/relationships/package" Target="embeddings/Microsoft_Excel_Worksheet15.xlsx"/><Relationship Id="rId64" Type="http://schemas.openxmlformats.org/officeDocument/2006/relationships/header" Target="header2.xml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image" Target="media/image45.emf"/><Relationship Id="rId105" Type="http://schemas.openxmlformats.org/officeDocument/2006/relationships/oleObject" Target="embeddings/Microsoft_Excel_97-2003_Worksheet25.xls"/><Relationship Id="rId113" Type="http://schemas.openxmlformats.org/officeDocument/2006/relationships/oleObject" Target="embeddings/Microsoft_Excel_97-2003_Worksheet29.xls"/><Relationship Id="rId118" Type="http://schemas.openxmlformats.org/officeDocument/2006/relationships/image" Target="media/image54.emf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1.xls"/><Relationship Id="rId80" Type="http://schemas.openxmlformats.org/officeDocument/2006/relationships/oleObject" Target="embeddings/Microsoft_Excel_97-2003_Worksheet15.xls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3.xls"/><Relationship Id="rId121" Type="http://schemas.openxmlformats.org/officeDocument/2006/relationships/footer" Target="footer4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package" Target="embeddings/Microsoft_Excel_Worksheet14.xlsx"/><Relationship Id="rId46" Type="http://schemas.openxmlformats.org/officeDocument/2006/relationships/oleObject" Target="embeddings/Microsoft_Excel_97-2003_Worksheet3.xls"/><Relationship Id="rId59" Type="http://schemas.openxmlformats.org/officeDocument/2006/relationships/image" Target="media/image26.emf"/><Relationship Id="rId67" Type="http://schemas.openxmlformats.org/officeDocument/2006/relationships/image" Target="media/image28.emf"/><Relationship Id="rId103" Type="http://schemas.openxmlformats.org/officeDocument/2006/relationships/oleObject" Target="embeddings/Microsoft_Excel_97-2003_Worksheet24.xls"/><Relationship Id="rId108" Type="http://schemas.openxmlformats.org/officeDocument/2006/relationships/image" Target="media/image49.emf"/><Relationship Id="rId116" Type="http://schemas.openxmlformats.org/officeDocument/2006/relationships/image" Target="media/image53.emf"/><Relationship Id="rId20" Type="http://schemas.openxmlformats.org/officeDocument/2006/relationships/package" Target="embeddings/Microsoft_Excel_Worksheet5.xlsx"/><Relationship Id="rId41" Type="http://schemas.openxmlformats.org/officeDocument/2006/relationships/image" Target="media/image17.emf"/><Relationship Id="rId54" Type="http://schemas.openxmlformats.org/officeDocument/2006/relationships/oleObject" Target="embeddings/Microsoft_Excel_97-2003_Worksheet7.xls"/><Relationship Id="rId62" Type="http://schemas.openxmlformats.org/officeDocument/2006/relationships/footer" Target="footer2.xml"/><Relationship Id="rId70" Type="http://schemas.openxmlformats.org/officeDocument/2006/relationships/package" Target="embeddings/Microsoft_Excel_Worksheet17.xlsx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19.xls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2.xls"/><Relationship Id="rId111" Type="http://schemas.openxmlformats.org/officeDocument/2006/relationships/oleObject" Target="embeddings/Microsoft_Excel_97-2003_Worksheet28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Excel_Worksheet9.xlsx"/><Relationship Id="rId36" Type="http://schemas.openxmlformats.org/officeDocument/2006/relationships/package" Target="embeddings/Microsoft_Excel_Worksheet13.xlsx"/><Relationship Id="rId49" Type="http://schemas.openxmlformats.org/officeDocument/2006/relationships/image" Target="media/image21.emf"/><Relationship Id="rId57" Type="http://schemas.openxmlformats.org/officeDocument/2006/relationships/image" Target="media/image25.emf"/><Relationship Id="rId106" Type="http://schemas.openxmlformats.org/officeDocument/2006/relationships/image" Target="media/image48.emf"/><Relationship Id="rId114" Type="http://schemas.openxmlformats.org/officeDocument/2006/relationships/image" Target="media/image52.emf"/><Relationship Id="rId119" Type="http://schemas.openxmlformats.org/officeDocument/2006/relationships/package" Target="embeddings/Microsoft_Excel_Worksheet22.xlsx"/><Relationship Id="rId10" Type="http://schemas.openxmlformats.org/officeDocument/2006/relationships/image" Target="media/image2.emf"/><Relationship Id="rId31" Type="http://schemas.openxmlformats.org/officeDocument/2006/relationships/image" Target="media/image12.emf"/><Relationship Id="rId44" Type="http://schemas.openxmlformats.org/officeDocument/2006/relationships/oleObject" Target="embeddings/Microsoft_Excel_97-2003_Worksheet2.xls"/><Relationship Id="rId52" Type="http://schemas.openxmlformats.org/officeDocument/2006/relationships/oleObject" Target="embeddings/Microsoft_Excel_97-2003_Worksheet6.xls"/><Relationship Id="rId60" Type="http://schemas.openxmlformats.org/officeDocument/2006/relationships/oleObject" Target="embeddings/Microsoft_Excel_97-2003_Worksheet9.xls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4.xls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18.xls"/><Relationship Id="rId94" Type="http://schemas.openxmlformats.org/officeDocument/2006/relationships/oleObject" Target="embeddings/Microsoft_Excel_97-2003_Worksheet21.xls"/><Relationship Id="rId99" Type="http://schemas.openxmlformats.org/officeDocument/2006/relationships/image" Target="media/image44.emf"/><Relationship Id="rId101" Type="http://schemas.openxmlformats.org/officeDocument/2006/relationships/package" Target="embeddings/Microsoft_Excel_Worksheet19.xlsx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package" Target="embeddings/Microsoft_Excel_Worksheet4.xlsx"/><Relationship Id="rId39" Type="http://schemas.openxmlformats.org/officeDocument/2006/relationships/image" Target="media/image16.emf"/><Relationship Id="rId109" Type="http://schemas.openxmlformats.org/officeDocument/2006/relationships/oleObject" Target="embeddings/Microsoft_Excel_97-2003_Worksheet27.xls"/><Relationship Id="rId34" Type="http://schemas.openxmlformats.org/officeDocument/2006/relationships/package" Target="embeddings/Microsoft_Excel_Worksheet12.xlsx"/><Relationship Id="rId50" Type="http://schemas.openxmlformats.org/officeDocument/2006/relationships/oleObject" Target="embeddings/Microsoft_Excel_97-2003_Worksheet5.xls"/><Relationship Id="rId55" Type="http://schemas.openxmlformats.org/officeDocument/2006/relationships/image" Target="media/image24.emf"/><Relationship Id="rId76" Type="http://schemas.openxmlformats.org/officeDocument/2006/relationships/oleObject" Target="embeddings/Microsoft_Excel_97-2003_Worksheet13.xls"/><Relationship Id="rId97" Type="http://schemas.openxmlformats.org/officeDocument/2006/relationships/image" Target="media/image43.emf"/><Relationship Id="rId104" Type="http://schemas.openxmlformats.org/officeDocument/2006/relationships/image" Target="media/image47.emf"/><Relationship Id="rId120" Type="http://schemas.openxmlformats.org/officeDocument/2006/relationships/header" Target="header3.xml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0.xls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package" Target="embeddings/Microsoft_Excel_Worksheet7.xlsx"/><Relationship Id="rId40" Type="http://schemas.openxmlformats.org/officeDocument/2006/relationships/oleObject" Target="embeddings/Microsoft_Excel_97-2003_Worksheet.xls"/><Relationship Id="rId45" Type="http://schemas.openxmlformats.org/officeDocument/2006/relationships/image" Target="media/image19.emf"/><Relationship Id="rId66" Type="http://schemas.openxmlformats.org/officeDocument/2006/relationships/package" Target="embeddings/Microsoft_Excel_Worksheet16.xlsx"/><Relationship Id="rId87" Type="http://schemas.openxmlformats.org/officeDocument/2006/relationships/image" Target="media/image38.emf"/><Relationship Id="rId110" Type="http://schemas.openxmlformats.org/officeDocument/2006/relationships/image" Target="media/image50.emf"/><Relationship Id="rId115" Type="http://schemas.openxmlformats.org/officeDocument/2006/relationships/package" Target="embeddings/Microsoft_Excel_Worksheet20.xlsx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5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BD5505-5B0A-4A04-9E99-3A3227A16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3354</TotalTime>
  <Pages>36</Pages>
  <Words>5143</Words>
  <Characters>21311</Characters>
  <Application>Microsoft Office Word</Application>
  <DocSecurity>0</DocSecurity>
  <Lines>177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26402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Anusara Khutsantorn</cp:lastModifiedBy>
  <cp:revision>536</cp:revision>
  <cp:lastPrinted>2021-11-11T10:25:00Z</cp:lastPrinted>
  <dcterms:created xsi:type="dcterms:W3CDTF">2021-08-30T03:32:00Z</dcterms:created>
  <dcterms:modified xsi:type="dcterms:W3CDTF">2021-11-12T07:02:00Z</dcterms:modified>
</cp:coreProperties>
</file>