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77F62" w14:textId="6A336BDB" w:rsidR="00393CE9" w:rsidRPr="00757FC7" w:rsidRDefault="00393CE9" w:rsidP="001301AF">
      <w:pPr>
        <w:spacing w:after="0" w:line="46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บริษัท ทีพีซี เพาเวอร์ โฮลด</w:t>
      </w:r>
      <w:proofErr w:type="spellStart"/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ิ้ง</w:t>
      </w:r>
      <w:proofErr w:type="spellEnd"/>
      <w:r w:rsidRPr="00757FC7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 (มหาชน) และบริษัทย่อย</w:t>
      </w:r>
    </w:p>
    <w:p w14:paraId="51BD9B08" w14:textId="2DB5DA61" w:rsidR="007F24B5" w:rsidRPr="00757FC7" w:rsidRDefault="007F24B5" w:rsidP="007F24B5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หมายเหตุประกอบงบการเงิน</w:t>
      </w:r>
    </w:p>
    <w:p w14:paraId="4BB1BEC2" w14:textId="08967528" w:rsidR="005E2689" w:rsidRPr="00757FC7" w:rsidRDefault="003E7412" w:rsidP="00121ADD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สำหรับ</w:t>
      </w:r>
      <w:r w:rsidR="00E85189" w:rsidRPr="00757FC7">
        <w:rPr>
          <w:rFonts w:ascii="Angsana New" w:hAnsi="Angsana New" w:cs="Angsana New" w:hint="cs"/>
          <w:b/>
          <w:bCs/>
          <w:sz w:val="30"/>
          <w:szCs w:val="30"/>
          <w:cs/>
        </w:rPr>
        <w:t>ปี</w:t>
      </w:r>
      <w:r w:rsidR="00FD446B" w:rsidRPr="00757FC7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สิ้นสุดวันที่</w:t>
      </w:r>
      <w:r w:rsidR="00F722D4" w:rsidRPr="00757FC7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="007F24B5" w:rsidRPr="00757FC7">
        <w:rPr>
          <w:rFonts w:ascii="Angsana New" w:hAnsi="Angsana New" w:cs="Angsana New"/>
          <w:b/>
          <w:bCs/>
          <w:sz w:val="30"/>
          <w:szCs w:val="30"/>
        </w:rPr>
        <w:t>31</w:t>
      </w:r>
      <w:r w:rsidR="007F24B5" w:rsidRPr="00757FC7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ธันวาคม </w:t>
      </w:r>
      <w:r w:rsidR="001D5100" w:rsidRPr="00757FC7">
        <w:rPr>
          <w:rFonts w:ascii="Angsana New" w:hAnsi="Angsana New" w:cs="Angsana New"/>
          <w:b/>
          <w:bCs/>
          <w:sz w:val="30"/>
          <w:szCs w:val="30"/>
        </w:rPr>
        <w:t>2564</w:t>
      </w:r>
    </w:p>
    <w:p w14:paraId="49D72500" w14:textId="77777777" w:rsidR="003E7412" w:rsidRPr="00757FC7" w:rsidRDefault="003E7412" w:rsidP="001301AF">
      <w:pPr>
        <w:tabs>
          <w:tab w:val="left" w:pos="426"/>
          <w:tab w:val="left" w:pos="6096"/>
        </w:tabs>
        <w:autoSpaceDE w:val="0"/>
        <w:autoSpaceDN w:val="0"/>
        <w:adjustRightInd w:val="0"/>
        <w:spacing w:before="120" w:after="0" w:line="46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1.</w:t>
      </w:r>
      <w:r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</w:p>
    <w:p w14:paraId="5DB35DDF" w14:textId="59A29FF7" w:rsidR="003E7412" w:rsidRPr="00757FC7" w:rsidRDefault="003E7412" w:rsidP="001301AF">
      <w:pPr>
        <w:autoSpaceDE w:val="0"/>
        <w:autoSpaceDN w:val="0"/>
        <w:adjustRightInd w:val="0"/>
        <w:spacing w:before="120" w:after="0" w:line="46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1.1</w:t>
      </w:r>
      <w:r w:rsidRPr="00757FC7">
        <w:rPr>
          <w:rFonts w:ascii="Angsana New" w:hAnsi="Angsana New" w:cs="Angsana New"/>
          <w:sz w:val="30"/>
          <w:szCs w:val="30"/>
        </w:rPr>
        <w:tab/>
      </w:r>
      <w:r w:rsidRPr="00757FC7">
        <w:rPr>
          <w:rFonts w:ascii="Angsana New" w:hAnsi="Angsana New" w:cs="Angsana New"/>
          <w:sz w:val="30"/>
          <w:szCs w:val="30"/>
          <w:cs/>
        </w:rPr>
        <w:t>บริษัท</w:t>
      </w:r>
      <w:r w:rsidR="00950FCA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ทีพีซี</w:t>
      </w:r>
      <w:r w:rsidR="00950FCA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เพาเวอร์</w:t>
      </w:r>
      <w:r w:rsidR="00950FCA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โฮลด</w:t>
      </w:r>
      <w:proofErr w:type="spellStart"/>
      <w:r w:rsidRPr="00757FC7">
        <w:rPr>
          <w:rFonts w:ascii="Angsana New" w:hAnsi="Angsana New" w:cs="Angsana New"/>
          <w:sz w:val="30"/>
          <w:szCs w:val="30"/>
          <w:cs/>
        </w:rPr>
        <w:t>ิ้ง</w:t>
      </w:r>
      <w:proofErr w:type="spellEnd"/>
      <w:r w:rsidR="00950FCA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จำกัด</w:t>
      </w:r>
      <w:r w:rsidR="00950FCA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(มหาชน)</w:t>
      </w:r>
      <w:r w:rsidR="00950FCA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ประกอบกิจการลงทุนในกลุ่มกิจการที่ประกอบธุรกิจพลังงาน</w:t>
      </w:r>
      <w:r w:rsidR="00950FCA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ได้จดทะเบียนนิติบุคคล</w:t>
      </w:r>
      <w:r w:rsidR="00950FCA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เมื่อวันที่</w:t>
      </w:r>
      <w:r w:rsidR="00950FCA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</w:rPr>
        <w:t>26</w:t>
      </w:r>
      <w:r w:rsidR="00950FCA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ธันวาคม</w:t>
      </w:r>
      <w:r w:rsidR="00950FCA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</w:rPr>
        <w:t>2555</w:t>
      </w:r>
      <w:r w:rsidR="00950FCA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ทะเบียนเลขที่</w:t>
      </w:r>
      <w:r w:rsidR="00950FCA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B3046F" w:rsidRPr="00757FC7">
        <w:rPr>
          <w:rFonts w:ascii="Angsana New" w:hAnsi="Angsana New" w:cs="Angsana New"/>
          <w:sz w:val="30"/>
          <w:szCs w:val="30"/>
        </w:rPr>
        <w:t>0</w:t>
      </w:r>
      <w:r w:rsidRPr="00757FC7">
        <w:rPr>
          <w:rFonts w:ascii="Angsana New" w:hAnsi="Angsana New" w:cs="Angsana New"/>
          <w:sz w:val="30"/>
          <w:szCs w:val="30"/>
        </w:rPr>
        <w:t>1</w:t>
      </w:r>
      <w:r w:rsidR="00B3046F" w:rsidRPr="00757FC7">
        <w:rPr>
          <w:rFonts w:ascii="Angsana New" w:hAnsi="Angsana New" w:cs="Angsana New"/>
          <w:sz w:val="30"/>
          <w:szCs w:val="30"/>
        </w:rPr>
        <w:t>0</w:t>
      </w:r>
      <w:r w:rsidRPr="00757FC7">
        <w:rPr>
          <w:rFonts w:ascii="Angsana New" w:hAnsi="Angsana New" w:cs="Angsana New"/>
          <w:sz w:val="30"/>
          <w:szCs w:val="30"/>
        </w:rPr>
        <w:t>5555186711</w:t>
      </w:r>
      <w:r w:rsidR="00950FCA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และได้</w:t>
      </w:r>
      <w:r w:rsidRPr="00757FC7">
        <w:rPr>
          <w:rFonts w:ascii="Angsana New" w:hAnsi="Angsana New" w:cs="Angsana New"/>
          <w:sz w:val="30"/>
          <w:szCs w:val="30"/>
        </w:rPr>
        <w:br/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จดทะเบียนเป็น บริษัทจำกัด (มหาชน) เมื่อวันที่ </w:t>
      </w:r>
      <w:r w:rsidRPr="00757FC7">
        <w:rPr>
          <w:rFonts w:ascii="Angsana New" w:hAnsi="Angsana New" w:cs="Angsana New"/>
          <w:sz w:val="30"/>
          <w:szCs w:val="30"/>
        </w:rPr>
        <w:t xml:space="preserve">19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757FC7">
        <w:rPr>
          <w:rFonts w:ascii="Angsana New" w:hAnsi="Angsana New" w:cs="Angsana New"/>
          <w:sz w:val="30"/>
          <w:szCs w:val="30"/>
        </w:rPr>
        <w:t xml:space="preserve">2557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ทะเบียนเลขที่ </w:t>
      </w:r>
      <w:r w:rsidR="00B3046F" w:rsidRPr="00757FC7">
        <w:rPr>
          <w:rFonts w:ascii="Angsana New" w:hAnsi="Angsana New" w:cs="Angsana New"/>
          <w:sz w:val="30"/>
          <w:szCs w:val="30"/>
        </w:rPr>
        <w:t>0</w:t>
      </w:r>
      <w:r w:rsidRPr="00757FC7">
        <w:rPr>
          <w:rFonts w:ascii="Angsana New" w:hAnsi="Angsana New" w:cs="Angsana New"/>
          <w:sz w:val="30"/>
          <w:szCs w:val="30"/>
        </w:rPr>
        <w:t>1</w:t>
      </w:r>
      <w:r w:rsidR="00B3046F" w:rsidRPr="00757FC7">
        <w:rPr>
          <w:rFonts w:ascii="Angsana New" w:hAnsi="Angsana New" w:cs="Angsana New"/>
          <w:sz w:val="30"/>
          <w:szCs w:val="30"/>
        </w:rPr>
        <w:t>0</w:t>
      </w:r>
      <w:r w:rsidRPr="00757FC7">
        <w:rPr>
          <w:rFonts w:ascii="Angsana New" w:hAnsi="Angsana New" w:cs="Angsana New"/>
          <w:sz w:val="30"/>
          <w:szCs w:val="30"/>
        </w:rPr>
        <w:t>7557</w:t>
      </w:r>
      <w:r w:rsidR="00B3046F" w:rsidRPr="00757FC7">
        <w:rPr>
          <w:rFonts w:ascii="Angsana New" w:hAnsi="Angsana New" w:cs="Angsana New"/>
          <w:sz w:val="30"/>
          <w:szCs w:val="30"/>
        </w:rPr>
        <w:t>000</w:t>
      </w:r>
      <w:r w:rsidRPr="00757FC7">
        <w:rPr>
          <w:rFonts w:ascii="Angsana New" w:hAnsi="Angsana New" w:cs="Angsana New"/>
          <w:sz w:val="30"/>
          <w:szCs w:val="30"/>
        </w:rPr>
        <w:t>233</w:t>
      </w:r>
    </w:p>
    <w:p w14:paraId="45250AEE" w14:textId="383AF97B" w:rsidR="003E7412" w:rsidRPr="00757FC7" w:rsidRDefault="003E7412" w:rsidP="001301AF">
      <w:pPr>
        <w:autoSpaceDE w:val="0"/>
        <w:autoSpaceDN w:val="0"/>
        <w:adjustRightInd w:val="0"/>
        <w:spacing w:before="120" w:after="0" w:line="46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1.2</w:t>
      </w:r>
      <w:r w:rsidRPr="00757FC7">
        <w:rPr>
          <w:rFonts w:ascii="Angsana New" w:hAnsi="Angsana New" w:cs="Angsana New"/>
          <w:sz w:val="30"/>
          <w:szCs w:val="30"/>
        </w:rPr>
        <w:tab/>
      </w:r>
      <w:r w:rsidRPr="00757FC7">
        <w:rPr>
          <w:rFonts w:ascii="Angsana New" w:hAnsi="Angsana New" w:cs="Angsana New"/>
          <w:sz w:val="30"/>
          <w:szCs w:val="30"/>
          <w:cs/>
        </w:rPr>
        <w:t>บริษัท ทีพีซี เพาเวอร์ โฮลด</w:t>
      </w:r>
      <w:proofErr w:type="spellStart"/>
      <w:r w:rsidRPr="00757FC7">
        <w:rPr>
          <w:rFonts w:ascii="Angsana New" w:hAnsi="Angsana New" w:cs="Angsana New"/>
          <w:sz w:val="30"/>
          <w:szCs w:val="30"/>
          <w:cs/>
        </w:rPr>
        <w:t>ิ้ง</w:t>
      </w:r>
      <w:proofErr w:type="spellEnd"/>
      <w:r w:rsidRPr="00757FC7">
        <w:rPr>
          <w:rFonts w:ascii="Angsana New" w:hAnsi="Angsana New" w:cs="Angsana New"/>
          <w:sz w:val="30"/>
          <w:szCs w:val="30"/>
          <w:cs/>
        </w:rPr>
        <w:t xml:space="preserve"> จำกัด (มหาชน) มีที่อยู่ตามที่ได้จดทะเบียนไว้ดังนี้</w:t>
      </w:r>
    </w:p>
    <w:p w14:paraId="39211AE9" w14:textId="7821B654" w:rsidR="003E7412" w:rsidRPr="00757FC7" w:rsidRDefault="003E7412" w:rsidP="001301AF">
      <w:pPr>
        <w:autoSpaceDE w:val="0"/>
        <w:autoSpaceDN w:val="0"/>
        <w:adjustRightInd w:val="0"/>
        <w:spacing w:after="0" w:line="460" w:lineRule="exact"/>
        <w:ind w:left="993"/>
        <w:jc w:val="thaiDistribute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sz w:val="30"/>
          <w:szCs w:val="30"/>
          <w:cs/>
        </w:rPr>
        <w:t>เลขที่</w:t>
      </w:r>
      <w:r w:rsidR="00950FCA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6C6A86" w:rsidRPr="00757FC7">
        <w:rPr>
          <w:rFonts w:ascii="Angsana New" w:hAnsi="Angsana New" w:cs="Angsana New"/>
          <w:sz w:val="30"/>
          <w:szCs w:val="30"/>
        </w:rPr>
        <w:t>4/2</w:t>
      </w:r>
      <w:r w:rsidR="00950FCA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ซอยประเสริฐมนูกิจ</w:t>
      </w:r>
      <w:r w:rsidR="00950FCA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</w:rPr>
        <w:t>29</w:t>
      </w:r>
      <w:r w:rsidR="00950FCA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แยก</w:t>
      </w:r>
      <w:r w:rsidR="00950FCA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</w:rPr>
        <w:t>8</w:t>
      </w:r>
      <w:r w:rsidR="00950FCA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ถนนประเสริฐมนูกิจ</w:t>
      </w:r>
      <w:r w:rsidR="00950FCA" w:rsidRPr="00757FC7">
        <w:rPr>
          <w:rFonts w:ascii="Angsana New" w:hAnsi="Angsana New" w:cs="Angsana New"/>
          <w:sz w:val="30"/>
          <w:szCs w:val="30"/>
          <w:cs/>
        </w:rPr>
        <w:t xml:space="preserve"> แขวงจร</w:t>
      </w:r>
      <w:proofErr w:type="spellStart"/>
      <w:r w:rsidR="00950FCA" w:rsidRPr="00757FC7">
        <w:rPr>
          <w:rFonts w:ascii="Angsana New" w:hAnsi="Angsana New" w:cs="Angsana New"/>
          <w:sz w:val="30"/>
          <w:szCs w:val="30"/>
          <w:cs/>
        </w:rPr>
        <w:t>เข้</w:t>
      </w:r>
      <w:proofErr w:type="spellEnd"/>
      <w:r w:rsidR="00950FCA" w:rsidRPr="00757FC7">
        <w:rPr>
          <w:rFonts w:ascii="Angsana New" w:hAnsi="Angsana New" w:cs="Angsana New"/>
          <w:sz w:val="30"/>
          <w:szCs w:val="30"/>
          <w:cs/>
        </w:rPr>
        <w:t xml:space="preserve">บัว </w:t>
      </w:r>
      <w:r w:rsidRPr="00757FC7">
        <w:rPr>
          <w:rFonts w:ascii="Angsana New" w:hAnsi="Angsana New" w:cs="Angsana New"/>
          <w:sz w:val="30"/>
          <w:szCs w:val="30"/>
          <w:cs/>
        </w:rPr>
        <w:t>เขตลาดพร้าว</w:t>
      </w:r>
      <w:r w:rsidR="008C21C1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46123D4D" w14:textId="59CF33D1" w:rsidR="003E7412" w:rsidRPr="00757FC7" w:rsidRDefault="003E7412" w:rsidP="001301AF">
      <w:pPr>
        <w:autoSpaceDE w:val="0"/>
        <w:autoSpaceDN w:val="0"/>
        <w:adjustRightInd w:val="0"/>
        <w:spacing w:before="120" w:after="0" w:line="46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1.3</w:t>
      </w:r>
      <w:r w:rsidRPr="00757FC7">
        <w:rPr>
          <w:rFonts w:ascii="Angsana New" w:hAnsi="Angsana New" w:cs="Angsana New"/>
          <w:sz w:val="30"/>
          <w:szCs w:val="30"/>
        </w:rPr>
        <w:tab/>
      </w:r>
      <w:r w:rsidRPr="00757FC7">
        <w:rPr>
          <w:rFonts w:ascii="Angsana New" w:hAnsi="Angsana New" w:cs="Angsana New"/>
          <w:sz w:val="30"/>
          <w:szCs w:val="30"/>
          <w:cs/>
        </w:rPr>
        <w:t>บริษัทฯ เป็นบริษัทย่อยของบริษัท ไทยโพลีคอน</w:t>
      </w:r>
      <w:proofErr w:type="spellStart"/>
      <w:r w:rsidRPr="00757FC7">
        <w:rPr>
          <w:rFonts w:ascii="Angsana New" w:hAnsi="Angsana New" w:cs="Angsana New"/>
          <w:sz w:val="30"/>
          <w:szCs w:val="30"/>
          <w:cs/>
        </w:rPr>
        <w:t>ส์</w:t>
      </w:r>
      <w:proofErr w:type="spellEnd"/>
      <w:r w:rsidRPr="00757FC7">
        <w:rPr>
          <w:rFonts w:ascii="Angsana New" w:hAnsi="Angsana New" w:cs="Angsana New"/>
          <w:sz w:val="30"/>
          <w:szCs w:val="30"/>
          <w:cs/>
        </w:rPr>
        <w:t xml:space="preserve"> จำกัด (มหาชน) ซึ่งถือหุ้นในอัตราส่วนร้อยละ </w:t>
      </w:r>
      <w:r w:rsidRPr="00757FC7">
        <w:rPr>
          <w:rFonts w:ascii="Angsana New" w:hAnsi="Angsana New" w:cs="Angsana New"/>
          <w:sz w:val="30"/>
          <w:szCs w:val="30"/>
        </w:rPr>
        <w:t>4</w:t>
      </w:r>
      <w:r w:rsidR="00854AE0" w:rsidRPr="00757FC7">
        <w:rPr>
          <w:rFonts w:ascii="Angsana New" w:hAnsi="Angsana New" w:cs="Angsana New"/>
          <w:sz w:val="30"/>
          <w:szCs w:val="30"/>
        </w:rPr>
        <w:t>2</w:t>
      </w:r>
      <w:r w:rsidRPr="00757FC7">
        <w:rPr>
          <w:rFonts w:ascii="Angsana New" w:hAnsi="Angsana New" w:cs="Angsana New"/>
          <w:sz w:val="30"/>
          <w:szCs w:val="30"/>
        </w:rPr>
        <w:t>.</w:t>
      </w:r>
      <w:r w:rsidR="00854AE0" w:rsidRPr="00757FC7">
        <w:rPr>
          <w:rFonts w:ascii="Angsana New" w:hAnsi="Angsana New" w:cs="Angsana New"/>
          <w:sz w:val="30"/>
          <w:szCs w:val="30"/>
        </w:rPr>
        <w:t>12</w:t>
      </w:r>
    </w:p>
    <w:p w14:paraId="44C698F3" w14:textId="77777777" w:rsidR="003E7412" w:rsidRPr="00757FC7" w:rsidRDefault="003E7412" w:rsidP="001301AF">
      <w:pPr>
        <w:autoSpaceDE w:val="0"/>
        <w:autoSpaceDN w:val="0"/>
        <w:adjustRightInd w:val="0"/>
        <w:spacing w:before="120" w:after="0" w:line="460" w:lineRule="exact"/>
        <w:ind w:left="425" w:hanging="425"/>
        <w:rPr>
          <w:rFonts w:ascii="Angsana New" w:hAnsi="Angsana New" w:cs="Angsana New"/>
          <w:b/>
          <w:bCs/>
          <w:sz w:val="30"/>
          <w:szCs w:val="30"/>
          <w:cs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2.</w:t>
      </w:r>
      <w:r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เกณฑ์ในการจัดทำงบการเงินและนำเสนองบการเงิน</w:t>
      </w:r>
    </w:p>
    <w:p w14:paraId="11E68449" w14:textId="77777777" w:rsidR="003E7412" w:rsidRPr="00757FC7" w:rsidRDefault="003E7412" w:rsidP="001301AF">
      <w:pPr>
        <w:autoSpaceDE w:val="0"/>
        <w:autoSpaceDN w:val="0"/>
        <w:adjustRightInd w:val="0"/>
        <w:spacing w:before="120" w:after="0" w:line="460" w:lineRule="exact"/>
        <w:ind w:left="992" w:hanging="567"/>
        <w:rPr>
          <w:rFonts w:ascii="Angsana New" w:hAnsi="Angsana New" w:cs="Angsana New"/>
          <w:b/>
          <w:bCs/>
          <w:sz w:val="30"/>
          <w:szCs w:val="30"/>
          <w:cs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2.1</w:t>
      </w:r>
      <w:r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เกณฑ์ในการจัดทำงบการเงิน</w:t>
      </w:r>
    </w:p>
    <w:p w14:paraId="536DAE79" w14:textId="4DCAAF43" w:rsidR="003E7412" w:rsidRPr="00757FC7" w:rsidRDefault="003E7412" w:rsidP="001301AF">
      <w:pPr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งบการเงินนี้ได้จัดทำขึ้นตามมาตรฐานการรายงานทางการเงิน</w:t>
      </w:r>
      <w:r w:rsidR="00950FCA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ภายใต้พระราชบัญญัติวิชาชีพบัญชี </w:t>
      </w:r>
      <w:r w:rsidRPr="00757FC7">
        <w:rPr>
          <w:rFonts w:ascii="Angsana New" w:hAnsi="Angsana New" w:cs="Angsana New"/>
          <w:sz w:val="30"/>
          <w:szCs w:val="30"/>
        </w:rPr>
        <w:br/>
      </w:r>
      <w:r w:rsidRPr="00757FC7">
        <w:rPr>
          <w:rFonts w:ascii="Angsana New" w:hAnsi="Angsana New" w:cs="Angsana New"/>
          <w:sz w:val="30"/>
          <w:szCs w:val="30"/>
          <w:cs/>
        </w:rPr>
        <w:t>พ.ศ</w:t>
      </w:r>
      <w:r w:rsidR="00950FCA" w:rsidRPr="00757FC7">
        <w:rPr>
          <w:rFonts w:ascii="Angsana New" w:hAnsi="Angsana New" w:cs="Angsana New"/>
          <w:sz w:val="30"/>
          <w:szCs w:val="30"/>
          <w:cs/>
        </w:rPr>
        <w:t>.</w:t>
      </w:r>
      <w:r w:rsidR="00DF2B6C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</w:rPr>
        <w:t>2547</w:t>
      </w:r>
      <w:r w:rsidR="00DF2B6C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และแสดงรายการตามประกาศกรมพัฒนาธุรกิจการค้าโดยกระทรวงพาณิชย์</w:t>
      </w:r>
      <w:r w:rsidR="00DF2B6C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ลงวันที่</w:t>
      </w:r>
      <w:r w:rsidR="00950FCA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DF2B6C" w:rsidRPr="00757FC7">
        <w:rPr>
          <w:rFonts w:ascii="Angsana New" w:hAnsi="Angsana New" w:cs="Angsana New"/>
          <w:sz w:val="30"/>
          <w:szCs w:val="30"/>
        </w:rPr>
        <w:t>26</w:t>
      </w:r>
      <w:r w:rsidR="00DF2B6C" w:rsidRPr="00757FC7">
        <w:rPr>
          <w:rFonts w:ascii="Angsana New" w:hAnsi="Angsana New" w:cs="Angsana New"/>
          <w:sz w:val="30"/>
          <w:szCs w:val="30"/>
          <w:cs/>
        </w:rPr>
        <w:t xml:space="preserve"> ธันวาคม พ.ศ. </w:t>
      </w:r>
      <w:r w:rsidRPr="00757FC7">
        <w:rPr>
          <w:rFonts w:ascii="Angsana New" w:hAnsi="Angsana New" w:cs="Angsana New"/>
          <w:sz w:val="30"/>
          <w:szCs w:val="30"/>
        </w:rPr>
        <w:t>25</w:t>
      </w:r>
      <w:r w:rsidR="00DF2B6C" w:rsidRPr="00757FC7">
        <w:rPr>
          <w:rFonts w:ascii="Angsana New" w:hAnsi="Angsana New" w:cs="Angsana New"/>
          <w:sz w:val="30"/>
          <w:szCs w:val="30"/>
        </w:rPr>
        <w:t>62</w:t>
      </w:r>
      <w:r w:rsidR="00DF2B6C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เรื่อง</w:t>
      </w:r>
      <w:r w:rsidR="00DF2B6C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กำหนดรายการย่อที่ต้องมีในงบการเงิน</w:t>
      </w:r>
      <w:r w:rsidR="00DF2B6C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(ฉบับที่</w:t>
      </w:r>
      <w:r w:rsidR="00DF2B6C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DF2B6C" w:rsidRPr="00757FC7">
        <w:rPr>
          <w:rFonts w:ascii="Angsana New" w:hAnsi="Angsana New" w:cs="Angsana New"/>
          <w:sz w:val="30"/>
          <w:szCs w:val="30"/>
        </w:rPr>
        <w:t>3</w:t>
      </w:r>
      <w:r w:rsidRPr="00757FC7">
        <w:rPr>
          <w:rFonts w:ascii="Angsana New" w:hAnsi="Angsana New" w:cs="Angsana New"/>
          <w:sz w:val="30"/>
          <w:szCs w:val="30"/>
        </w:rPr>
        <w:t>)</w:t>
      </w:r>
      <w:r w:rsidR="00DF2B6C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พ.ศ.</w:t>
      </w:r>
      <w:r w:rsidR="00DF2B6C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</w:rPr>
        <w:t>25</w:t>
      </w:r>
      <w:r w:rsidR="00DF2B6C" w:rsidRPr="00757FC7">
        <w:rPr>
          <w:rFonts w:ascii="Angsana New" w:hAnsi="Angsana New" w:cs="Angsana New"/>
          <w:sz w:val="30"/>
          <w:szCs w:val="30"/>
        </w:rPr>
        <w:t>62</w:t>
      </w:r>
      <w:r w:rsidR="00DF2B6C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และตาม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 พ.ศ. </w:t>
      </w:r>
      <w:r w:rsidRPr="00757FC7">
        <w:rPr>
          <w:rFonts w:ascii="Angsana New" w:hAnsi="Angsana New" w:cs="Angsana New"/>
          <w:sz w:val="30"/>
          <w:szCs w:val="30"/>
        </w:rPr>
        <w:t xml:space="preserve">2535 </w:t>
      </w:r>
    </w:p>
    <w:p w14:paraId="31CB3C83" w14:textId="64374C53" w:rsidR="003E7412" w:rsidRPr="00757FC7" w:rsidRDefault="003E7412" w:rsidP="001301AF">
      <w:pPr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งบการเงินของ</w:t>
      </w:r>
      <w:r w:rsidR="003E0181" w:rsidRPr="00757FC7">
        <w:rPr>
          <w:rFonts w:ascii="Angsana New" w:hAnsi="Angsana New" w:cs="Angsana New"/>
          <w:sz w:val="30"/>
          <w:szCs w:val="30"/>
          <w:cs/>
        </w:rPr>
        <w:t>กลุ่ม</w:t>
      </w:r>
      <w:r w:rsidRPr="00757FC7">
        <w:rPr>
          <w:rFonts w:ascii="Angsana New" w:hAnsi="Angsana New" w:cs="Angsana New"/>
          <w:sz w:val="30"/>
          <w:szCs w:val="30"/>
          <w:cs/>
        </w:rPr>
        <w:t>บริษัทจัดทำขึ้นโดยใช้เกณฑ์ราคาทุนเดิมในการวัดมูลค่าขององค์ประกอบของรายการในงบการเงินยกเว้นรายการที่เปิดเผยไว้ในนโยบายการบัญชีที่เกี่ยวข้อง</w:t>
      </w:r>
    </w:p>
    <w:p w14:paraId="3877E578" w14:textId="06DBE749" w:rsidR="005A22CD" w:rsidRPr="00757FC7" w:rsidRDefault="005A22CD" w:rsidP="001301AF">
      <w:pPr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bookmarkStart w:id="0" w:name="_Hlk64368033"/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การแพร่ระบาดของโรคติดเชื้อโคโรนา 2019</w:t>
      </w:r>
    </w:p>
    <w:p w14:paraId="1B310570" w14:textId="1009B199" w:rsidR="00617B96" w:rsidRPr="00757FC7" w:rsidRDefault="00363CDE" w:rsidP="001301AF">
      <w:pPr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 xml:space="preserve">สถานการณ์การแพร่ระบาดของ </w:t>
      </w:r>
      <w:r w:rsidRPr="00757FC7">
        <w:rPr>
          <w:rFonts w:ascii="Angsana New" w:hAnsi="Angsana New" w:cs="Angsana New"/>
          <w:sz w:val="30"/>
          <w:szCs w:val="30"/>
        </w:rPr>
        <w:t>COVID-</w:t>
      </w:r>
      <w:r w:rsidRPr="00757FC7">
        <w:rPr>
          <w:rFonts w:ascii="Angsana New" w:hAnsi="Angsana New" w:cs="Angsana New"/>
          <w:sz w:val="30"/>
          <w:szCs w:val="30"/>
          <w:cs/>
        </w:rPr>
        <w:t>19 จากความไม่แน่นอนของสถานการณ์ในปี 2563 กลุ่มบริษัทจึงจัดทำงบการเงินสำหรับปีสิ้นสุดวันที่ 31 ธันวาคม 2563 โดยถือปฏิบัติตามแนวปฏิบัติทางการบัญชี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757FC7">
        <w:rPr>
          <w:rFonts w:ascii="Angsana New" w:hAnsi="Angsana New" w:cs="Angsana New"/>
          <w:sz w:val="30"/>
          <w:szCs w:val="30"/>
          <w:cs/>
        </w:rPr>
        <w:t>โร</w:t>
      </w:r>
      <w:proofErr w:type="spellEnd"/>
      <w:r w:rsidRPr="00757FC7">
        <w:rPr>
          <w:rFonts w:ascii="Angsana New" w:hAnsi="Angsana New" w:cs="Angsana New"/>
          <w:sz w:val="30"/>
          <w:szCs w:val="30"/>
          <w:cs/>
        </w:rPr>
        <w:t xml:space="preserve">นา 2019 </w:t>
      </w:r>
      <w:r w:rsidR="00BB66E7" w:rsidRPr="00757FC7">
        <w:rPr>
          <w:rFonts w:ascii="Angsana New" w:hAnsi="Angsana New" w:cs="Angsana New" w:hint="cs"/>
          <w:sz w:val="30"/>
          <w:szCs w:val="30"/>
          <w:cs/>
        </w:rPr>
        <w:t>โดย</w:t>
      </w:r>
    </w:p>
    <w:p w14:paraId="4160BBF9" w14:textId="31B1F43E" w:rsidR="001301AF" w:rsidRPr="00757FC7" w:rsidRDefault="001301AF" w:rsidP="001301AF">
      <w:pPr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br w:type="page"/>
      </w:r>
    </w:p>
    <w:p w14:paraId="160F4E2E" w14:textId="77777777" w:rsidR="001301AF" w:rsidRPr="00757FC7" w:rsidRDefault="001301AF" w:rsidP="001301AF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 xml:space="preserve">- </w:t>
      </w:r>
      <w:r w:rsidRPr="00757FC7">
        <w:rPr>
          <w:rFonts w:ascii="Angsana New" w:hAnsi="Angsana New" w:cs="Angsana New" w:hint="cs"/>
          <w:sz w:val="30"/>
          <w:szCs w:val="30"/>
          <w:cs/>
        </w:rPr>
        <w:t>2</w:t>
      </w:r>
      <w:r w:rsidRPr="00757FC7">
        <w:rPr>
          <w:rFonts w:ascii="Angsana New" w:hAnsi="Angsana New" w:cs="Angsana New"/>
          <w:sz w:val="30"/>
          <w:szCs w:val="30"/>
        </w:rPr>
        <w:t xml:space="preserve"> -</w:t>
      </w:r>
    </w:p>
    <w:p w14:paraId="64370989" w14:textId="77777777" w:rsidR="001301AF" w:rsidRPr="00757FC7" w:rsidRDefault="001301AF" w:rsidP="001301AF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918FA79" w14:textId="77777777" w:rsidR="001301AF" w:rsidRPr="00757FC7" w:rsidRDefault="00617B96" w:rsidP="001301AF">
      <w:pPr>
        <w:autoSpaceDE w:val="0"/>
        <w:autoSpaceDN w:val="0"/>
        <w:adjustRightInd w:val="0"/>
        <w:spacing w:before="120" w:after="0" w:line="480" w:lineRule="exact"/>
        <w:ind w:left="1701" w:hanging="283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-</w:t>
      </w:r>
      <w:r w:rsidRPr="00757FC7">
        <w:rPr>
          <w:rFonts w:ascii="Angsana New" w:hAnsi="Angsana New" w:cs="Angsana New"/>
          <w:sz w:val="30"/>
          <w:szCs w:val="30"/>
          <w:cs/>
        </w:rPr>
        <w:tab/>
        <w:t>เลือกที่จะไม่ต้องนำข้อมูลที่มีการคาดการณ์ไปในอนาคต (</w:t>
      </w:r>
      <w:r w:rsidRPr="00757FC7">
        <w:rPr>
          <w:rFonts w:ascii="Angsana New" w:hAnsi="Angsana New" w:cs="Angsana New"/>
          <w:sz w:val="30"/>
          <w:szCs w:val="30"/>
        </w:rPr>
        <w:t xml:space="preserve">Forward-looking information) </w:t>
      </w:r>
      <w:r w:rsidRPr="00757FC7">
        <w:rPr>
          <w:rFonts w:ascii="Angsana New" w:hAnsi="Angsana New" w:cs="Angsana New"/>
          <w:sz w:val="30"/>
          <w:szCs w:val="30"/>
          <w:cs/>
        </w:rPr>
        <w:t>มาใช้วัดมูลค่าของผลขาดทุนด้านเครดิตที่คาดว่าจะเกิดขึ้น ในกรณีที่กลุ่มบริษัทใช้วิธีการอย่างง่ายในการวัดมูลค่าของผลขาดทุนด้านเครดิตที่คาดว่าจะเกิดขึ้น</w:t>
      </w:r>
    </w:p>
    <w:p w14:paraId="505E152A" w14:textId="77777777" w:rsidR="007F1164" w:rsidRPr="00757FC7" w:rsidRDefault="007F1164" w:rsidP="001301AF">
      <w:pPr>
        <w:autoSpaceDE w:val="0"/>
        <w:autoSpaceDN w:val="0"/>
        <w:adjustRightInd w:val="0"/>
        <w:spacing w:before="120" w:after="0" w:line="480" w:lineRule="exact"/>
        <w:ind w:left="1701" w:hanging="283"/>
        <w:jc w:val="thaiDistribute"/>
        <w:rPr>
          <w:rFonts w:ascii="Angsana New" w:hAnsi="Angsana New" w:cs="Angsana New"/>
          <w:sz w:val="30"/>
          <w:szCs w:val="30"/>
        </w:rPr>
      </w:pPr>
      <w:bookmarkStart w:id="1" w:name="_Hlk64488615"/>
      <w:r w:rsidRPr="00757FC7">
        <w:rPr>
          <w:rFonts w:ascii="Angsana New" w:hAnsi="Angsana New" w:cs="Angsana New"/>
          <w:sz w:val="30"/>
          <w:szCs w:val="30"/>
          <w:cs/>
        </w:rPr>
        <w:t>-</w:t>
      </w:r>
      <w:r w:rsidR="005A22CD" w:rsidRPr="00757FC7">
        <w:rPr>
          <w:rFonts w:ascii="Angsana New" w:hAnsi="Angsana New" w:cs="Angsana New"/>
          <w:sz w:val="30"/>
          <w:szCs w:val="30"/>
          <w:cs/>
        </w:rPr>
        <w:tab/>
      </w:r>
      <w:r w:rsidRPr="00757FC7">
        <w:rPr>
          <w:rFonts w:ascii="Angsana New" w:hAnsi="Angsana New" w:cs="Angsana New"/>
          <w:sz w:val="30"/>
          <w:szCs w:val="30"/>
          <w:cs/>
        </w:rPr>
        <w:t xml:space="preserve">เลือกที่จะไม่นำสถานการณ์ </w:t>
      </w:r>
      <w:r w:rsidRPr="00757FC7">
        <w:rPr>
          <w:rFonts w:ascii="Angsana New" w:hAnsi="Angsana New" w:cs="Angsana New"/>
          <w:sz w:val="30"/>
          <w:szCs w:val="30"/>
        </w:rPr>
        <w:t>COVID-</w:t>
      </w:r>
      <w:r w:rsidRPr="00757FC7">
        <w:rPr>
          <w:rFonts w:ascii="Angsana New" w:hAnsi="Angsana New" w:cs="Angsana New"/>
          <w:sz w:val="30"/>
          <w:szCs w:val="30"/>
          <w:cs/>
        </w:rPr>
        <w:t>19 มาถือเป็นข้อบ่งชี้ของการด้อยค่า ตามมาตรฐานการบัญชี ฉบับที่ 36 เรื่อง การด้อยค่าของสินทรัพย์</w:t>
      </w:r>
    </w:p>
    <w:bookmarkEnd w:id="1"/>
    <w:p w14:paraId="445ED802" w14:textId="77777777" w:rsidR="00A6140B" w:rsidRPr="00757FC7" w:rsidRDefault="00A6140B" w:rsidP="001301AF">
      <w:pPr>
        <w:autoSpaceDE w:val="0"/>
        <w:autoSpaceDN w:val="0"/>
        <w:adjustRightInd w:val="0"/>
        <w:spacing w:before="120" w:after="0" w:line="480" w:lineRule="exact"/>
        <w:ind w:left="1701" w:hanging="283"/>
        <w:jc w:val="thaiDistribute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sz w:val="30"/>
          <w:szCs w:val="30"/>
          <w:cs/>
        </w:rPr>
        <w:t>-</w:t>
      </w:r>
      <w:r w:rsidRPr="00757FC7">
        <w:rPr>
          <w:rFonts w:ascii="Angsana New" w:hAnsi="Angsana New" w:cs="Angsana New"/>
          <w:sz w:val="30"/>
          <w:szCs w:val="30"/>
          <w:cs/>
        </w:rPr>
        <w:tab/>
        <w:t>เลือกที่จะไม่นำ</w:t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ข้อมูลจากสถานการณ์ </w:t>
      </w:r>
      <w:r w:rsidRPr="00757FC7">
        <w:rPr>
          <w:rFonts w:ascii="Angsana New" w:hAnsi="Angsana New" w:cs="Angsana New"/>
          <w:sz w:val="30"/>
          <w:szCs w:val="30"/>
        </w:rPr>
        <w:t xml:space="preserve">COVID-19 </w:t>
      </w:r>
      <w:r w:rsidRPr="00757FC7">
        <w:rPr>
          <w:rFonts w:ascii="Angsana New" w:hAnsi="Angsana New" w:cs="Angsana New" w:hint="cs"/>
          <w:sz w:val="30"/>
          <w:szCs w:val="30"/>
          <w:cs/>
        </w:rPr>
        <w:t>ที่อาจจะกระทบต่อการประมาณการกระแสเงินสดในอนาคตมาใช้ประกอบการทดสอบการด้อยค่าของค่าความนิยม</w:t>
      </w:r>
    </w:p>
    <w:bookmarkEnd w:id="0"/>
    <w:p w14:paraId="05918B50" w14:textId="1F908E0B" w:rsidR="00E678B0" w:rsidRPr="00757FC7" w:rsidRDefault="00E678B0" w:rsidP="001301AF">
      <w:pPr>
        <w:autoSpaceDE w:val="0"/>
        <w:autoSpaceDN w:val="0"/>
        <w:adjustRightInd w:val="0"/>
        <w:spacing w:before="120" w:after="0" w:line="48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 xml:space="preserve">เนื่องด้วยแนวปฏิบัติดังกล่าวสิ้นสุดการมีผลบังคับใช้ ณ วันที่ 31 ธันวาคม 2563 กลุ่มบริษัทได้ประเมินผลกระทบดังกล่าว ซึ่งไม่มีผลกระทบอย่างมีสาระสำคัญต่องบการเงิน </w:t>
      </w:r>
    </w:p>
    <w:p w14:paraId="5CDD3E49" w14:textId="77777777" w:rsidR="003E7412" w:rsidRPr="00757FC7" w:rsidRDefault="003E7412" w:rsidP="001301AF">
      <w:pPr>
        <w:autoSpaceDE w:val="0"/>
        <w:autoSpaceDN w:val="0"/>
        <w:adjustRightInd w:val="0"/>
        <w:spacing w:before="120" w:after="0" w:line="48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2.2</w:t>
      </w:r>
      <w:r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การวัดมูลค่ายุติธรรม</w:t>
      </w:r>
    </w:p>
    <w:p w14:paraId="2EAB6869" w14:textId="77777777" w:rsidR="003E7412" w:rsidRPr="00757FC7" w:rsidRDefault="003E7412" w:rsidP="001301AF">
      <w:pPr>
        <w:autoSpaceDE w:val="0"/>
        <w:autoSpaceDN w:val="0"/>
        <w:adjustRightInd w:val="0"/>
        <w:spacing w:before="120" w:after="0" w:line="48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นโยบายการบัญชีและการเปิดเผยข้อมูลของ</w:t>
      </w:r>
      <w:r w:rsidR="003E0181" w:rsidRPr="00757FC7">
        <w:rPr>
          <w:rFonts w:ascii="Angsana New" w:hAnsi="Angsana New" w:cs="Angsana New"/>
          <w:sz w:val="30"/>
          <w:szCs w:val="30"/>
          <w:cs/>
        </w:rPr>
        <w:t>กลุ่ม</w:t>
      </w:r>
      <w:r w:rsidRPr="00757FC7">
        <w:rPr>
          <w:rFonts w:ascii="Angsana New" w:hAnsi="Angsana New" w:cs="Angsana New"/>
          <w:sz w:val="30"/>
          <w:szCs w:val="30"/>
          <w:cs/>
        </w:rPr>
        <w:t>บริษัทหลายข้อกำหนดให้มีการวัดมูลค่ายุติธรรมทั้งสินทรัพย์และหนี้สินทางการเงินและไม่ใช่ทางการเงิน</w:t>
      </w:r>
    </w:p>
    <w:p w14:paraId="00D16196" w14:textId="77777777" w:rsidR="004C3F33" w:rsidRPr="00757FC7" w:rsidRDefault="003E0181" w:rsidP="001301AF">
      <w:pPr>
        <w:autoSpaceDE w:val="0"/>
        <w:autoSpaceDN w:val="0"/>
        <w:adjustRightInd w:val="0"/>
        <w:spacing w:before="120" w:after="0" w:line="48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3E7412" w:rsidRPr="00757FC7">
        <w:rPr>
          <w:rFonts w:ascii="Angsana New" w:hAnsi="Angsana New" w:cs="Angsana New"/>
          <w:sz w:val="30"/>
          <w:szCs w:val="30"/>
          <w:cs/>
        </w:rPr>
        <w:t xml:space="preserve">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 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="003E7412" w:rsidRPr="00757FC7">
        <w:rPr>
          <w:rFonts w:ascii="Angsana New" w:hAnsi="Angsana New" w:cs="Angsana New"/>
          <w:sz w:val="30"/>
          <w:szCs w:val="30"/>
        </w:rPr>
        <w:t xml:space="preserve">3 </w:t>
      </w:r>
      <w:r w:rsidR="003E7412" w:rsidRPr="00757FC7">
        <w:rPr>
          <w:rFonts w:ascii="Angsana New" w:hAnsi="Angsana New" w:cs="Angsana New"/>
          <w:sz w:val="30"/>
          <w:szCs w:val="30"/>
          <w:cs/>
        </w:rPr>
        <w:t xml:space="preserve">และรายงานโดยตรงต่อผู้บริหารสูงสุดทางด้านการเงิน </w:t>
      </w:r>
    </w:p>
    <w:p w14:paraId="1E04DB75" w14:textId="646A400F" w:rsidR="000D6D74" w:rsidRPr="00757FC7" w:rsidRDefault="003E7412" w:rsidP="001301AF">
      <w:pPr>
        <w:autoSpaceDE w:val="0"/>
        <w:autoSpaceDN w:val="0"/>
        <w:adjustRightInd w:val="0"/>
        <w:spacing w:before="120" w:after="0" w:line="48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ผู้ประเมินได้ประเมินหลักฐานที่ได้มาจากบุคคลที่สามที่สนับสนุนข้อสรุปเกี่ยวกับการวัดมูลค่า</w:t>
      </w:r>
      <w:r w:rsidR="008643EF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รวมถึงการจัดระดับชั้นของมูลค่า</w:t>
      </w:r>
      <w:r w:rsidR="00FD0CE8" w:rsidRPr="00757FC7">
        <w:rPr>
          <w:rFonts w:ascii="Angsana New" w:hAnsi="Angsana New" w:cs="Angsana New"/>
          <w:sz w:val="30"/>
          <w:szCs w:val="30"/>
          <w:cs/>
        </w:rPr>
        <w:t>ยุติธรรมว่าเป็นไปตามที่กำหนดไว้ในมาตรฐานการรายงานทางการเงินอย่างเหมาะสม</w:t>
      </w:r>
      <w:r w:rsidR="008643EF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FD0CE8" w:rsidRPr="00757FC7">
        <w:rPr>
          <w:rFonts w:ascii="Angsana New" w:hAnsi="Angsana New" w:cs="Angsana New"/>
          <w:sz w:val="30"/>
          <w:szCs w:val="30"/>
          <w:cs/>
        </w:rPr>
        <w:t>ประเด็นปัญหาของการวัดมูลค่าที่มีนัยสำคัญจะถูกรายงานต่อคณะกรรมการตรวจสอบของ</w:t>
      </w:r>
      <w:r w:rsidR="003E0181" w:rsidRPr="00757FC7">
        <w:rPr>
          <w:rFonts w:ascii="Angsana New" w:hAnsi="Angsana New" w:cs="Angsana New"/>
          <w:sz w:val="30"/>
          <w:szCs w:val="30"/>
          <w:cs/>
        </w:rPr>
        <w:t>กลุ่มบริษัท</w:t>
      </w:r>
    </w:p>
    <w:p w14:paraId="3B63D35F" w14:textId="77777777" w:rsidR="000D6D74" w:rsidRPr="00757FC7" w:rsidRDefault="000D6D74" w:rsidP="001301AF">
      <w:pPr>
        <w:autoSpaceDE w:val="0"/>
        <w:autoSpaceDN w:val="0"/>
        <w:adjustRightInd w:val="0"/>
        <w:spacing w:before="120" w:after="0" w:line="48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เมื่อวัดมูลค่ายุติธรรมของสินทรัพย์และหนี้สิน กลุ่มบริษัทได้ใช้ข้อมูลที่สามารถสังเกตได้ให้มากที่สุดเท่าที่จะทำได้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14:paraId="68144727" w14:textId="64018036" w:rsidR="001301AF" w:rsidRPr="00757FC7" w:rsidRDefault="001301AF" w:rsidP="001301AF">
      <w:pPr>
        <w:autoSpaceDE w:val="0"/>
        <w:autoSpaceDN w:val="0"/>
        <w:adjustRightInd w:val="0"/>
        <w:spacing w:before="120" w:after="0" w:line="48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br w:type="page"/>
      </w:r>
    </w:p>
    <w:p w14:paraId="0A09BAEC" w14:textId="77777777" w:rsidR="001301AF" w:rsidRPr="00757FC7" w:rsidRDefault="001301AF" w:rsidP="00EE4D04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 xml:space="preserve">- </w:t>
      </w:r>
      <w:r w:rsidRPr="00757FC7">
        <w:rPr>
          <w:rFonts w:ascii="Angsana New" w:hAnsi="Angsana New" w:cs="Angsana New" w:hint="cs"/>
          <w:sz w:val="30"/>
          <w:szCs w:val="30"/>
          <w:cs/>
        </w:rPr>
        <w:t>3</w:t>
      </w:r>
      <w:r w:rsidRPr="00757FC7">
        <w:rPr>
          <w:rFonts w:ascii="Angsana New" w:hAnsi="Angsana New" w:cs="Angsana New"/>
          <w:sz w:val="30"/>
          <w:szCs w:val="30"/>
        </w:rPr>
        <w:t xml:space="preserve"> -</w:t>
      </w:r>
    </w:p>
    <w:p w14:paraId="3254A35C" w14:textId="77777777" w:rsidR="001301AF" w:rsidRPr="00757FC7" w:rsidRDefault="001301AF" w:rsidP="00EE4D04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7FB0C25E" w14:textId="77777777" w:rsidR="000D6D74" w:rsidRPr="00757FC7" w:rsidRDefault="000D6D74" w:rsidP="00EE4D04">
      <w:pPr>
        <w:autoSpaceDE w:val="0"/>
        <w:autoSpaceDN w:val="0"/>
        <w:adjustRightInd w:val="0"/>
        <w:spacing w:before="120" w:after="0" w:line="380" w:lineRule="exact"/>
        <w:ind w:left="2268" w:hanging="1276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Pr="00757FC7">
        <w:rPr>
          <w:rFonts w:ascii="Angsana New" w:hAnsi="Angsana New" w:cs="Angsana New"/>
          <w:sz w:val="30"/>
          <w:szCs w:val="30"/>
        </w:rPr>
        <w:t>1</w:t>
      </w:r>
      <w:r w:rsidRPr="00757FC7">
        <w:rPr>
          <w:rFonts w:ascii="Angsana New" w:hAnsi="Angsana New" w:cs="Angsana New"/>
          <w:sz w:val="30"/>
          <w:szCs w:val="30"/>
        </w:rPr>
        <w:tab/>
      </w:r>
      <w:r w:rsidRPr="00757FC7">
        <w:rPr>
          <w:rFonts w:ascii="Angsana New" w:hAnsi="Angsana New" w:cs="Angsana New"/>
          <w:sz w:val="30"/>
          <w:szCs w:val="30"/>
          <w:cs/>
        </w:rPr>
        <w:t>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3B1D8EB4" w14:textId="77777777" w:rsidR="000D6D74" w:rsidRPr="00757FC7" w:rsidRDefault="000D6D74" w:rsidP="00EE4D04">
      <w:pPr>
        <w:autoSpaceDE w:val="0"/>
        <w:autoSpaceDN w:val="0"/>
        <w:adjustRightInd w:val="0"/>
        <w:spacing w:before="60" w:after="0" w:line="380" w:lineRule="exact"/>
        <w:ind w:left="2268" w:hanging="1276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ข้อมูลระดับ 2</w:t>
      </w:r>
      <w:r w:rsidRPr="00757FC7">
        <w:rPr>
          <w:rFonts w:ascii="Angsana New" w:hAnsi="Angsana New" w:cs="Angsana New"/>
          <w:sz w:val="30"/>
          <w:szCs w:val="30"/>
          <w:cs/>
        </w:rPr>
        <w:tab/>
        <w:t xml:space="preserve">เป็นข้อมูลอื่นที่สังเกตได้โดยตรง (เช่น ราคาขาย) หรือโดยอ้อม (เช่น </w:t>
      </w:r>
      <w:r w:rsidRPr="00757FC7">
        <w:rPr>
          <w:rFonts w:ascii="Angsana New" w:hAnsi="Angsana New" w:cs="Angsana New" w:hint="cs"/>
          <w:sz w:val="30"/>
          <w:szCs w:val="30"/>
          <w:cs/>
        </w:rPr>
        <w:t>ราคาที่สังเกตได้</w:t>
      </w:r>
      <w:r w:rsidRPr="00757FC7">
        <w:rPr>
          <w:rFonts w:ascii="Angsana New" w:hAnsi="Angsana New" w:cs="Angsana New"/>
          <w:sz w:val="30"/>
          <w:szCs w:val="30"/>
          <w:cs/>
        </w:rPr>
        <w:t>) ถ้าสินทรัพย์นั้นหรือหนี้สินนั้นนอกเหนือจากราคาเสนอซื้อขายซึ่งรวมอยู่ในข้อมูลระดับ 1</w:t>
      </w:r>
    </w:p>
    <w:p w14:paraId="16C2BC78" w14:textId="77777777" w:rsidR="003E7412" w:rsidRPr="00757FC7" w:rsidRDefault="003E7412" w:rsidP="00EE4D04">
      <w:pPr>
        <w:autoSpaceDE w:val="0"/>
        <w:autoSpaceDN w:val="0"/>
        <w:adjustRightInd w:val="0"/>
        <w:spacing w:before="60" w:after="0" w:line="380" w:lineRule="exact"/>
        <w:ind w:left="2268" w:hanging="1276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Pr="00757FC7">
        <w:rPr>
          <w:rFonts w:ascii="Angsana New" w:hAnsi="Angsana New" w:cs="Angsana New"/>
          <w:sz w:val="30"/>
          <w:szCs w:val="30"/>
        </w:rPr>
        <w:t>3</w:t>
      </w:r>
      <w:r w:rsidRPr="00757FC7">
        <w:rPr>
          <w:rFonts w:ascii="Angsana New" w:hAnsi="Angsana New" w:cs="Angsana New"/>
          <w:sz w:val="30"/>
          <w:szCs w:val="30"/>
        </w:rPr>
        <w:tab/>
      </w:r>
      <w:r w:rsidRPr="00757FC7">
        <w:rPr>
          <w:rFonts w:ascii="Angsana New" w:hAnsi="Angsana New" w:cs="Angsana New"/>
          <w:sz w:val="30"/>
          <w:szCs w:val="30"/>
          <w:cs/>
        </w:rPr>
        <w:t>เป็นข้อมูลสำหรับสินทรัพย์หรือหนี้สินที่ไม่ได้มาจากข้อมูลที่สังเกตได้ (ข้อมูลที่ไม่สามารถสังเกตได้)</w:t>
      </w:r>
    </w:p>
    <w:p w14:paraId="45C187A2" w14:textId="32740F7B" w:rsidR="003E7412" w:rsidRPr="00757FC7" w:rsidRDefault="003E7412" w:rsidP="00EE4D04">
      <w:pPr>
        <w:autoSpaceDE w:val="0"/>
        <w:autoSpaceDN w:val="0"/>
        <w:adjustRightInd w:val="0"/>
        <w:spacing w:before="120" w:after="0" w:line="38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2C7D2E51" w14:textId="077785F0" w:rsidR="003E7412" w:rsidRPr="00757FC7" w:rsidRDefault="003E0181" w:rsidP="00EE4D04">
      <w:pPr>
        <w:autoSpaceDE w:val="0"/>
        <w:autoSpaceDN w:val="0"/>
        <w:adjustRightInd w:val="0"/>
        <w:spacing w:before="120" w:after="0" w:line="38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3E7412" w:rsidRPr="00757FC7">
        <w:rPr>
          <w:rFonts w:ascii="Angsana New" w:hAnsi="Angsana New" w:cs="Angsana New"/>
          <w:sz w:val="30"/>
          <w:szCs w:val="30"/>
          <w:cs/>
        </w:rPr>
        <w:t>รับรู้การโอนระหว่างลำดับชั้นของมูลค่ายุติธรรม ณ วันสิ้นรอบระยะเวลารายงานที่เกิด</w:t>
      </w:r>
      <w:r w:rsidR="00EE4D04" w:rsidRPr="00757FC7">
        <w:rPr>
          <w:rFonts w:ascii="Angsana New" w:hAnsi="Angsana New" w:cs="Angsana New"/>
          <w:sz w:val="30"/>
          <w:szCs w:val="30"/>
        </w:rPr>
        <w:br/>
      </w:r>
      <w:r w:rsidR="003E7412" w:rsidRPr="00757FC7">
        <w:rPr>
          <w:rFonts w:ascii="Angsana New" w:hAnsi="Angsana New" w:cs="Angsana New"/>
          <w:sz w:val="30"/>
          <w:szCs w:val="30"/>
          <w:cs/>
        </w:rPr>
        <w:t>การโอน</w:t>
      </w:r>
    </w:p>
    <w:p w14:paraId="59669272" w14:textId="0C1FFAFA" w:rsidR="00750E77" w:rsidRPr="00757FC7" w:rsidRDefault="003E7412" w:rsidP="00EE4D04">
      <w:pPr>
        <w:spacing w:before="120" w:line="380" w:lineRule="exact"/>
        <w:ind w:left="993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bookmarkStart w:id="2" w:name="_Hlk1396778"/>
      <w:r w:rsidRPr="00757FC7">
        <w:rPr>
          <w:rFonts w:ascii="Angsana New" w:hAnsi="Angsana New" w:cs="Angsana New"/>
          <w:b/>
          <w:bCs/>
          <w:sz w:val="30"/>
          <w:szCs w:val="30"/>
        </w:rPr>
        <w:t>2.3</w:t>
      </w:r>
      <w:r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="00750E77" w:rsidRPr="00757FC7">
        <w:rPr>
          <w:rFonts w:ascii="Angsana New" w:hAnsi="Angsana New" w:cs="Angsana New"/>
          <w:b/>
          <w:bCs/>
          <w:sz w:val="30"/>
          <w:szCs w:val="30"/>
          <w:cs/>
        </w:rPr>
        <w:t>มาตรฐานการรายงานทางการเงินที่</w:t>
      </w:r>
      <w:r w:rsidR="009A6ABE" w:rsidRPr="00757FC7">
        <w:rPr>
          <w:rFonts w:ascii="Angsana New" w:hAnsi="Angsana New" w:cs="Angsana New"/>
          <w:b/>
          <w:bCs/>
          <w:sz w:val="30"/>
          <w:szCs w:val="30"/>
          <w:cs/>
        </w:rPr>
        <w:t>เริ่มมีผลบังคับใช้ในงวดปัจจุบัน</w:t>
      </w:r>
    </w:p>
    <w:p w14:paraId="4E366F02" w14:textId="2219FF18" w:rsidR="00260E65" w:rsidRPr="00757FC7" w:rsidRDefault="00260E65" w:rsidP="00EE4D04">
      <w:pPr>
        <w:autoSpaceDE w:val="0"/>
        <w:autoSpaceDN w:val="0"/>
        <w:adjustRightInd w:val="0"/>
        <w:spacing w:line="38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 xml:space="preserve"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1 มกราคม 2564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633BC8A5" w14:textId="77777777" w:rsidR="00D91109" w:rsidRPr="00757FC7" w:rsidRDefault="00260E65" w:rsidP="00EE4D04">
      <w:pPr>
        <w:autoSpaceDE w:val="0"/>
        <w:autoSpaceDN w:val="0"/>
        <w:adjustRightInd w:val="0"/>
        <w:spacing w:line="38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078D5183" w14:textId="77777777" w:rsidR="00D91109" w:rsidRPr="00757FC7" w:rsidRDefault="00D91109" w:rsidP="00EE4D04">
      <w:pPr>
        <w:spacing w:line="38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2.4</w:t>
      </w:r>
      <w:r w:rsidRPr="00757FC7">
        <w:tab/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757FC7">
        <w:rPr>
          <w:rFonts w:ascii="Angsana New" w:hAnsi="Angsana New" w:cs="Angsana New"/>
          <w:b/>
          <w:bCs/>
          <w:sz w:val="30"/>
          <w:szCs w:val="30"/>
        </w:rPr>
        <w:t>1</w:t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 xml:space="preserve"> มกราคม </w:t>
      </w:r>
      <w:r w:rsidRPr="00757FC7">
        <w:rPr>
          <w:rFonts w:ascii="Angsana New" w:hAnsi="Angsana New" w:cs="Angsana New"/>
          <w:b/>
          <w:bCs/>
          <w:sz w:val="30"/>
          <w:szCs w:val="30"/>
        </w:rPr>
        <w:t>256</w:t>
      </w:r>
      <w:r w:rsidRPr="00757FC7">
        <w:rPr>
          <w:rFonts w:ascii="Angsana New" w:hAnsi="Angsana New" w:cs="Angsana New" w:hint="cs"/>
          <w:b/>
          <w:bCs/>
          <w:sz w:val="30"/>
          <w:szCs w:val="30"/>
          <w:cs/>
        </w:rPr>
        <w:t>5</w:t>
      </w:r>
    </w:p>
    <w:p w14:paraId="537CD3D3" w14:textId="77777777" w:rsidR="00D91109" w:rsidRPr="00757FC7" w:rsidRDefault="00D91109" w:rsidP="00EE4D04">
      <w:pPr>
        <w:spacing w:line="38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สภาวิชาชีพบัญชีได้ประกาศใช้มาตรฐานการรายงานทางการเงิน ฉบับที่ 16 เรื่อง สัญญาเช่า ฉบับปรับปรุง ซึ่งได้ให้ข้อยกเว้นชั่วคราวที่เกิดในทางปฏิบัติสำหรับผู้เช่าที่ได้รับผลกระทบจากการปฏิรูปอัตราดอกเบี้ยอ้างอิง ทั้งนี้ ต้องเป็นไปตามเงื่อนไขที่กำหนดไว้ตามมาตรฐาน</w:t>
      </w:r>
    </w:p>
    <w:p w14:paraId="76D71932" w14:textId="77777777" w:rsidR="00D91109" w:rsidRPr="00757FC7" w:rsidRDefault="00D91109" w:rsidP="00EE4D04">
      <w:pPr>
        <w:spacing w:line="380" w:lineRule="exact"/>
        <w:ind w:left="993"/>
        <w:jc w:val="thaiDistribute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sz w:val="30"/>
          <w:szCs w:val="30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5AAD393A" w14:textId="77777777" w:rsidR="00D91109" w:rsidRPr="00757FC7" w:rsidRDefault="00D91109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sz w:val="30"/>
          <w:szCs w:val="30"/>
          <w:cs/>
        </w:rPr>
        <w:br w:type="page"/>
      </w:r>
    </w:p>
    <w:p w14:paraId="46FB9903" w14:textId="77777777" w:rsidR="00691846" w:rsidRPr="00757FC7" w:rsidRDefault="00691846" w:rsidP="00691846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bookmarkStart w:id="3" w:name="_Hlk64488795"/>
      <w:r w:rsidRPr="00757FC7">
        <w:rPr>
          <w:rFonts w:ascii="Angsana New" w:hAnsi="Angsana New" w:cs="Angsana New"/>
          <w:sz w:val="30"/>
          <w:szCs w:val="30"/>
        </w:rPr>
        <w:t>- 4 -</w:t>
      </w:r>
    </w:p>
    <w:p w14:paraId="3D29F077" w14:textId="77777777" w:rsidR="00691846" w:rsidRPr="00757FC7" w:rsidRDefault="00691846" w:rsidP="00691846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bookmarkEnd w:id="2"/>
    <w:bookmarkEnd w:id="3"/>
    <w:p w14:paraId="7541FF97" w14:textId="77777777" w:rsidR="009379B0" w:rsidRPr="00757FC7" w:rsidRDefault="009379B0" w:rsidP="00197334">
      <w:pPr>
        <w:autoSpaceDE w:val="0"/>
        <w:autoSpaceDN w:val="0"/>
        <w:adjustRightInd w:val="0"/>
        <w:spacing w:after="0" w:line="420" w:lineRule="exact"/>
        <w:ind w:left="426" w:hanging="426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3.</w:t>
      </w:r>
      <w:r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เกณฑ์ในการจัดทำงบการเงินรวม</w:t>
      </w:r>
    </w:p>
    <w:p w14:paraId="5BDBF965" w14:textId="6B3ED3AD" w:rsidR="000D6D74" w:rsidRPr="00757FC7" w:rsidRDefault="009379B0" w:rsidP="00197334">
      <w:pPr>
        <w:autoSpaceDE w:val="0"/>
        <w:autoSpaceDN w:val="0"/>
        <w:adjustRightInd w:val="0"/>
        <w:spacing w:before="120" w:after="0" w:line="42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3.1</w:t>
      </w:r>
      <w:r w:rsidRPr="00757FC7">
        <w:rPr>
          <w:rFonts w:ascii="Angsana New" w:hAnsi="Angsana New" w:cs="Angsana New"/>
          <w:sz w:val="30"/>
          <w:szCs w:val="30"/>
        </w:rPr>
        <w:tab/>
      </w:r>
      <w:r w:rsidRPr="00757FC7">
        <w:rPr>
          <w:rFonts w:ascii="Angsana New" w:hAnsi="Angsana New" w:cs="Angsana New"/>
          <w:sz w:val="30"/>
          <w:szCs w:val="30"/>
          <w:cs/>
        </w:rPr>
        <w:t>ในการจัดทำงบการเงินรวมถือหลักเกณฑ์การรวมเฉพาะบริษัท ซึ่งบริษัท ทีพีซี เพาเวอร์ โฮลด</w:t>
      </w:r>
      <w:proofErr w:type="spellStart"/>
      <w:r w:rsidRPr="00757FC7">
        <w:rPr>
          <w:rFonts w:ascii="Angsana New" w:hAnsi="Angsana New" w:cs="Angsana New"/>
          <w:sz w:val="30"/>
          <w:szCs w:val="30"/>
          <w:cs/>
        </w:rPr>
        <w:t>ิ้ง</w:t>
      </w:r>
      <w:proofErr w:type="spellEnd"/>
      <w:r w:rsidRPr="00757FC7">
        <w:rPr>
          <w:rFonts w:ascii="Angsana New" w:hAnsi="Angsana New" w:cs="Angsana New"/>
          <w:sz w:val="30"/>
          <w:szCs w:val="30"/>
          <w:cs/>
        </w:rPr>
        <w:t xml:space="preserve"> จำกัด (มหาชน) มีอำนาจควบคุมในบริษัทเหล่านั้น หลังจากได้ตัดยอดคงเหลือและรายการระหว่างกันที่เป็นสาระสำคัญแล้ว บริษัทฯ จะนำ</w:t>
      </w:r>
      <w:r w:rsidR="00A32A85" w:rsidRPr="00757FC7">
        <w:rPr>
          <w:rFonts w:ascii="Angsana New" w:hAnsi="Angsana New" w:cs="Angsana New"/>
          <w:sz w:val="30"/>
          <w:szCs w:val="30"/>
          <w:cs/>
        </w:rPr>
        <w:t>บริษัทย่อย</w:t>
      </w:r>
      <w:r w:rsidRPr="00757FC7">
        <w:rPr>
          <w:rFonts w:ascii="Angsana New" w:hAnsi="Angsana New" w:cs="Angsana New"/>
          <w:sz w:val="30"/>
          <w:szCs w:val="30"/>
          <w:cs/>
        </w:rPr>
        <w:t>มาจัดทำงบการเงินรวมตั้งแต่วันที่</w:t>
      </w:r>
      <w:r w:rsidR="004A2083" w:rsidRPr="00757FC7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757FC7">
        <w:rPr>
          <w:rFonts w:ascii="Angsana New" w:hAnsi="Angsana New" w:cs="Angsana New"/>
          <w:sz w:val="30"/>
          <w:szCs w:val="30"/>
          <w:cs/>
        </w:rPr>
        <w:t>ดังกล่าวอยู่ภายใต้อำนาจการควบคุม จนถึงวันที่บริษัทฯ สิ้นสุดการควบคุม</w:t>
      </w:r>
      <w:r w:rsidR="004A2083" w:rsidRPr="00757FC7">
        <w:rPr>
          <w:rFonts w:ascii="Angsana New" w:hAnsi="Angsana New" w:cs="Angsana New"/>
          <w:sz w:val="30"/>
          <w:szCs w:val="30"/>
          <w:cs/>
        </w:rPr>
        <w:t>บริษัท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นั้น </w:t>
      </w:r>
    </w:p>
    <w:p w14:paraId="205E01F2" w14:textId="2B7AA11F" w:rsidR="00B1435F" w:rsidRPr="00757FC7" w:rsidRDefault="000D6D74" w:rsidP="00197334">
      <w:pPr>
        <w:autoSpaceDE w:val="0"/>
        <w:autoSpaceDN w:val="0"/>
        <w:adjustRightInd w:val="0"/>
        <w:spacing w:before="120" w:after="0" w:line="42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3.2</w:t>
      </w:r>
      <w:r w:rsidRPr="00757FC7">
        <w:rPr>
          <w:rFonts w:ascii="Angsana New" w:hAnsi="Angsana New" w:cs="Angsana New"/>
          <w:sz w:val="30"/>
          <w:szCs w:val="30"/>
        </w:rPr>
        <w:tab/>
      </w:r>
      <w:r w:rsidRPr="00757FC7">
        <w:rPr>
          <w:rFonts w:ascii="Angsana New" w:hAnsi="Angsana New" w:cs="Angsana New"/>
          <w:sz w:val="30"/>
          <w:szCs w:val="30"/>
          <w:cs/>
        </w:rPr>
        <w:t>งบการเงินรวมนี้จัดทำขึ้น โดยมีวัตถุประสงค์เพื่อแสดงฐานะการเงินและผลการดำเนินงานรวมของ</w:t>
      </w:r>
      <w:r w:rsidRPr="00757FC7">
        <w:rPr>
          <w:rFonts w:ascii="Angsana New" w:hAnsi="Angsana New" w:cs="Angsana New"/>
          <w:sz w:val="30"/>
          <w:szCs w:val="30"/>
        </w:rPr>
        <w:br/>
      </w:r>
      <w:r w:rsidRPr="00757FC7">
        <w:rPr>
          <w:rFonts w:ascii="Angsana New" w:hAnsi="Angsana New" w:cs="Angsana New"/>
          <w:sz w:val="30"/>
          <w:szCs w:val="30"/>
          <w:cs/>
        </w:rPr>
        <w:t>บริษัท ทีพีซี เพาเวอร์ โฮลด</w:t>
      </w:r>
      <w:proofErr w:type="spellStart"/>
      <w:r w:rsidRPr="00757FC7">
        <w:rPr>
          <w:rFonts w:ascii="Angsana New" w:hAnsi="Angsana New" w:cs="Angsana New"/>
          <w:sz w:val="30"/>
          <w:szCs w:val="30"/>
          <w:cs/>
        </w:rPr>
        <w:t>ิ้ง</w:t>
      </w:r>
      <w:proofErr w:type="spellEnd"/>
      <w:r w:rsidRPr="00757FC7">
        <w:rPr>
          <w:rFonts w:ascii="Angsana New" w:hAnsi="Angsana New" w:cs="Angsana New"/>
          <w:sz w:val="30"/>
          <w:szCs w:val="30"/>
          <w:cs/>
        </w:rPr>
        <w:t xml:space="preserve"> จำกัด (มหาชน) และกลุ่มบริษัทเท่านั้น การใช้ข้อมูลตามงบการเงินเพื่อวัตถุประสงค์อื่นอาจมีข้อจำกัดด้านลักษณะธุรกิจที่ค่อนข้างแตกต่างกันในบรรดาบริษัทต่าง ๆ ที่นำงบการเงินมาประกอบเป็นงบการเงินรวม</w:t>
      </w:r>
    </w:p>
    <w:p w14:paraId="5F34CF16" w14:textId="77777777" w:rsidR="009379B0" w:rsidRPr="00757FC7" w:rsidRDefault="009379B0" w:rsidP="00B1435F">
      <w:pPr>
        <w:autoSpaceDE w:val="0"/>
        <w:autoSpaceDN w:val="0"/>
        <w:adjustRightInd w:val="0"/>
        <w:spacing w:before="120" w:after="120" w:line="42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3.3</w:t>
      </w:r>
      <w:r w:rsidRPr="00757FC7">
        <w:rPr>
          <w:rFonts w:ascii="Angsana New" w:hAnsi="Angsana New" w:cs="Angsana New"/>
          <w:sz w:val="30"/>
          <w:szCs w:val="30"/>
        </w:rPr>
        <w:tab/>
      </w:r>
      <w:r w:rsidRPr="00757FC7">
        <w:rPr>
          <w:rFonts w:ascii="Angsana New" w:hAnsi="Angsana New" w:cs="Angsana New"/>
          <w:sz w:val="30"/>
          <w:szCs w:val="30"/>
          <w:cs/>
        </w:rPr>
        <w:t>งบการเงินรวมประกอบด้วยงบการเงินของบริษัท ทีพีซี เพาเวอร์ โฮลด</w:t>
      </w:r>
      <w:proofErr w:type="spellStart"/>
      <w:r w:rsidRPr="00757FC7">
        <w:rPr>
          <w:rFonts w:ascii="Angsana New" w:hAnsi="Angsana New" w:cs="Angsana New"/>
          <w:sz w:val="30"/>
          <w:szCs w:val="30"/>
          <w:cs/>
        </w:rPr>
        <w:t>ิ้ง</w:t>
      </w:r>
      <w:proofErr w:type="spellEnd"/>
      <w:r w:rsidRPr="00757FC7">
        <w:rPr>
          <w:rFonts w:ascii="Angsana New" w:hAnsi="Angsana New" w:cs="Angsana New"/>
          <w:sz w:val="30"/>
          <w:szCs w:val="30"/>
          <w:cs/>
        </w:rPr>
        <w:t xml:space="preserve"> จำกัด (มหาชน) ซึ่งเป็นบริษัทใหญ่และงบการเงิน</w:t>
      </w:r>
      <w:r w:rsidR="004A2083" w:rsidRPr="00757FC7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757FC7">
        <w:rPr>
          <w:rFonts w:ascii="Angsana New" w:hAnsi="Angsana New" w:cs="Angsana New"/>
          <w:sz w:val="30"/>
          <w:szCs w:val="30"/>
          <w:cs/>
        </w:rPr>
        <w:t>ซึ่งบริษัท ทีพีซี เพาเวอร์ โฮลด</w:t>
      </w:r>
      <w:proofErr w:type="spellStart"/>
      <w:r w:rsidRPr="00757FC7">
        <w:rPr>
          <w:rFonts w:ascii="Angsana New" w:hAnsi="Angsana New" w:cs="Angsana New"/>
          <w:sz w:val="30"/>
          <w:szCs w:val="30"/>
          <w:cs/>
        </w:rPr>
        <w:t>ิ้ง</w:t>
      </w:r>
      <w:proofErr w:type="spellEnd"/>
      <w:r w:rsidRPr="00757FC7">
        <w:rPr>
          <w:rFonts w:ascii="Angsana New" w:hAnsi="Angsana New" w:cs="Angsana New"/>
          <w:sz w:val="30"/>
          <w:szCs w:val="30"/>
          <w:cs/>
        </w:rPr>
        <w:t xml:space="preserve"> จำกัด (มหาชน) เข้าถือหุ้นหรือมีอำนาจควบคุมอย่างเป็นสาระสำคัญใน</w:t>
      </w:r>
      <w:r w:rsidR="004A2083" w:rsidRPr="00757FC7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ดังนี้</w:t>
      </w:r>
    </w:p>
    <w:tbl>
      <w:tblPr>
        <w:tblW w:w="8294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1843"/>
        <w:gridCol w:w="1417"/>
        <w:gridCol w:w="992"/>
        <w:gridCol w:w="1443"/>
        <w:gridCol w:w="1323"/>
        <w:gridCol w:w="1276"/>
      </w:tblGrid>
      <w:tr w:rsidR="0011109B" w:rsidRPr="00757FC7" w14:paraId="61D22129" w14:textId="77777777" w:rsidTr="005E6458">
        <w:tc>
          <w:tcPr>
            <w:tcW w:w="1843" w:type="dxa"/>
            <w:vAlign w:val="bottom"/>
          </w:tcPr>
          <w:p w14:paraId="07F95743" w14:textId="1916F823" w:rsidR="0011109B" w:rsidRPr="00757FC7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039557C5" w14:textId="77777777" w:rsidR="0011109B" w:rsidRPr="00757FC7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354DD69" w14:textId="77777777" w:rsidR="0011109B" w:rsidRPr="00757FC7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จัดทำขึ้น</w:t>
            </w:r>
          </w:p>
        </w:tc>
        <w:tc>
          <w:tcPr>
            <w:tcW w:w="1443" w:type="dxa"/>
            <w:vAlign w:val="bottom"/>
          </w:tcPr>
          <w:p w14:paraId="39BECB81" w14:textId="77777777" w:rsidR="0011109B" w:rsidRPr="00757FC7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757FC7">
              <w:rPr>
                <w:rFonts w:ascii="Angsana New" w:hAnsi="Angsana New" w:cs="Angsana New"/>
                <w:szCs w:val="22"/>
                <w:cs/>
              </w:rPr>
              <w:t>วันที่เริ่มมี</w:t>
            </w:r>
          </w:p>
        </w:tc>
        <w:tc>
          <w:tcPr>
            <w:tcW w:w="2599" w:type="dxa"/>
            <w:gridSpan w:val="2"/>
            <w:vAlign w:val="bottom"/>
          </w:tcPr>
          <w:p w14:paraId="6791DCD7" w14:textId="77777777" w:rsidR="0011109B" w:rsidRPr="00757FC7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อัตราส่วนร้อยละที่ถือโดย</w:t>
            </w:r>
          </w:p>
        </w:tc>
      </w:tr>
      <w:tr w:rsidR="0011109B" w:rsidRPr="00757FC7" w14:paraId="167C5478" w14:textId="77777777" w:rsidTr="005E6458">
        <w:tc>
          <w:tcPr>
            <w:tcW w:w="1843" w:type="dxa"/>
            <w:vAlign w:val="bottom"/>
          </w:tcPr>
          <w:p w14:paraId="554F01CD" w14:textId="77777777" w:rsidR="0011109B" w:rsidRPr="00757FC7" w:rsidRDefault="0011109B" w:rsidP="00B143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1417" w:type="dxa"/>
            <w:vAlign w:val="bottom"/>
          </w:tcPr>
          <w:p w14:paraId="5305027E" w14:textId="77777777" w:rsidR="0011109B" w:rsidRPr="00757FC7" w:rsidRDefault="0011109B" w:rsidP="00B143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การประกอบธุรกิจ</w:t>
            </w:r>
          </w:p>
        </w:tc>
        <w:tc>
          <w:tcPr>
            <w:tcW w:w="992" w:type="dxa"/>
            <w:vAlign w:val="bottom"/>
          </w:tcPr>
          <w:p w14:paraId="023D80A2" w14:textId="77777777" w:rsidR="0011109B" w:rsidRPr="00757FC7" w:rsidRDefault="0011109B" w:rsidP="00B143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43" w:type="dxa"/>
            <w:vAlign w:val="bottom"/>
          </w:tcPr>
          <w:p w14:paraId="0C7C66B3" w14:textId="77777777" w:rsidR="0011109B" w:rsidRPr="00757FC7" w:rsidRDefault="0011109B" w:rsidP="00B143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757FC7">
              <w:rPr>
                <w:rFonts w:ascii="Angsana New" w:hAnsi="Angsana New" w:cs="Angsana New"/>
                <w:szCs w:val="22"/>
                <w:cs/>
              </w:rPr>
              <w:t>อำนาจควบคุม</w:t>
            </w:r>
          </w:p>
        </w:tc>
        <w:tc>
          <w:tcPr>
            <w:tcW w:w="2599" w:type="dxa"/>
            <w:gridSpan w:val="2"/>
            <w:vAlign w:val="bottom"/>
          </w:tcPr>
          <w:p w14:paraId="1B7C9C13" w14:textId="77777777" w:rsidR="0011109B" w:rsidRPr="00757FC7" w:rsidRDefault="0011109B" w:rsidP="00B143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บริษัทหรือส่วนแบ่งกำไร</w:t>
            </w:r>
          </w:p>
        </w:tc>
      </w:tr>
      <w:tr w:rsidR="00826D5F" w:rsidRPr="00757FC7" w14:paraId="0E53D85C" w14:textId="77777777" w:rsidTr="005E6458">
        <w:tc>
          <w:tcPr>
            <w:tcW w:w="1843" w:type="dxa"/>
          </w:tcPr>
          <w:p w14:paraId="3AC14670" w14:textId="77777777" w:rsidR="00826D5F" w:rsidRPr="00757FC7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3B819C8" w14:textId="77777777" w:rsidR="00826D5F" w:rsidRPr="00757FC7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8C1DCC7" w14:textId="77777777" w:rsidR="00826D5F" w:rsidRPr="00757FC7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3" w:type="dxa"/>
          </w:tcPr>
          <w:p w14:paraId="703FB74D" w14:textId="77777777" w:rsidR="00826D5F" w:rsidRPr="00757FC7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5767EC39" w14:textId="316338A6" w:rsidR="00826D5F" w:rsidRPr="00757FC7" w:rsidRDefault="00826D5F" w:rsidP="00826D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276" w:type="dxa"/>
          </w:tcPr>
          <w:p w14:paraId="48DE2C3C" w14:textId="4680FA04" w:rsidR="00826D5F" w:rsidRPr="00757FC7" w:rsidRDefault="00826D5F" w:rsidP="00826D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121DA7" w:rsidRPr="00757FC7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</w:tr>
      <w:tr w:rsidR="00826D5F" w:rsidRPr="00757FC7" w14:paraId="270838B7" w14:textId="77777777" w:rsidTr="005E6458">
        <w:tc>
          <w:tcPr>
            <w:tcW w:w="1843" w:type="dxa"/>
          </w:tcPr>
          <w:p w14:paraId="419FFDBD" w14:textId="77777777" w:rsidR="00826D5F" w:rsidRPr="00757FC7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1417" w:type="dxa"/>
          </w:tcPr>
          <w:p w14:paraId="31D61DF8" w14:textId="77777777" w:rsidR="00826D5F" w:rsidRPr="00757FC7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7E48728E" w14:textId="77777777" w:rsidR="00826D5F" w:rsidRPr="00757FC7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3" w:type="dxa"/>
          </w:tcPr>
          <w:p w14:paraId="3C5FAC05" w14:textId="77777777" w:rsidR="00826D5F" w:rsidRPr="00757FC7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3D570E2A" w14:textId="77777777" w:rsidR="00826D5F" w:rsidRPr="00757FC7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FC72CA3" w14:textId="77777777" w:rsidR="00826D5F" w:rsidRPr="00757FC7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26D5F" w:rsidRPr="00757FC7" w14:paraId="64C9C722" w14:textId="77777777" w:rsidTr="005E6458">
        <w:tc>
          <w:tcPr>
            <w:tcW w:w="1843" w:type="dxa"/>
          </w:tcPr>
          <w:p w14:paraId="0174939C" w14:textId="77777777" w:rsidR="00826D5F" w:rsidRPr="00757FC7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ช้างแรก </w:t>
            </w:r>
          </w:p>
        </w:tc>
        <w:tc>
          <w:tcPr>
            <w:tcW w:w="1417" w:type="dxa"/>
          </w:tcPr>
          <w:p w14:paraId="704F73F4" w14:textId="60EDEF78" w:rsidR="00826D5F" w:rsidRPr="00757FC7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</w:tcPr>
          <w:p w14:paraId="33203EE5" w14:textId="77777777" w:rsidR="00826D5F" w:rsidRPr="00757FC7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43" w:type="dxa"/>
          </w:tcPr>
          <w:p w14:paraId="7719A1BE" w14:textId="77777777" w:rsidR="00826D5F" w:rsidRPr="00757FC7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 xml:space="preserve">4 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2555</w:t>
            </w:r>
          </w:p>
        </w:tc>
        <w:tc>
          <w:tcPr>
            <w:tcW w:w="1323" w:type="dxa"/>
          </w:tcPr>
          <w:p w14:paraId="2D5EEBF6" w14:textId="09FCE094" w:rsidR="00826D5F" w:rsidRPr="00757FC7" w:rsidRDefault="002F5DFA" w:rsidP="00826D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73.12</w:t>
            </w:r>
          </w:p>
        </w:tc>
        <w:tc>
          <w:tcPr>
            <w:tcW w:w="1276" w:type="dxa"/>
          </w:tcPr>
          <w:p w14:paraId="2D8F129C" w14:textId="62830606" w:rsidR="00826D5F" w:rsidRPr="00757FC7" w:rsidRDefault="008D6F58" w:rsidP="00826D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73.12</w:t>
            </w:r>
          </w:p>
        </w:tc>
      </w:tr>
      <w:tr w:rsidR="00826D5F" w:rsidRPr="00757FC7" w14:paraId="3E53313E" w14:textId="77777777" w:rsidTr="005E6458">
        <w:tc>
          <w:tcPr>
            <w:tcW w:w="1843" w:type="dxa"/>
          </w:tcPr>
          <w:p w14:paraId="2BE942BD" w14:textId="77777777" w:rsidR="00826D5F" w:rsidRPr="00757FC7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ind w:left="177"/>
              <w:rPr>
                <w:rFonts w:ascii="Angsana New" w:hAnsi="Angsana New" w:cs="Angsana New"/>
                <w:sz w:val="24"/>
                <w:szCs w:val="24"/>
              </w:rPr>
            </w:pPr>
            <w:proofErr w:type="spellStart"/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ไบ</w:t>
            </w:r>
            <w:proofErr w:type="spellEnd"/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โอเพาเวอร์ จำกัด</w:t>
            </w:r>
          </w:p>
        </w:tc>
        <w:tc>
          <w:tcPr>
            <w:tcW w:w="1417" w:type="dxa"/>
          </w:tcPr>
          <w:p w14:paraId="2EB208E7" w14:textId="77777777" w:rsidR="00826D5F" w:rsidRPr="00757FC7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</w:tcPr>
          <w:p w14:paraId="7F0C6141" w14:textId="77777777" w:rsidR="00826D5F" w:rsidRPr="00757FC7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3" w:type="dxa"/>
          </w:tcPr>
          <w:p w14:paraId="18FBE491" w14:textId="77777777" w:rsidR="00826D5F" w:rsidRPr="00757FC7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127C3C29" w14:textId="77777777" w:rsidR="00826D5F" w:rsidRPr="00757FC7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31CAE30" w14:textId="77777777" w:rsidR="00826D5F" w:rsidRPr="00757FC7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26D5F" w:rsidRPr="00757FC7" w14:paraId="59982D72" w14:textId="77777777" w:rsidTr="005E6458">
        <w:tc>
          <w:tcPr>
            <w:tcW w:w="1843" w:type="dxa"/>
          </w:tcPr>
          <w:p w14:paraId="1894EE25" w14:textId="77777777" w:rsidR="00826D5F" w:rsidRPr="00757FC7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บริษัท ทุ่งสัง กรีน จำกัด</w:t>
            </w:r>
          </w:p>
        </w:tc>
        <w:tc>
          <w:tcPr>
            <w:tcW w:w="1417" w:type="dxa"/>
          </w:tcPr>
          <w:p w14:paraId="2480B405" w14:textId="77777777" w:rsidR="00826D5F" w:rsidRPr="00757FC7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</w:tcPr>
          <w:p w14:paraId="7886EE97" w14:textId="77777777" w:rsidR="00826D5F" w:rsidRPr="00757FC7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43" w:type="dxa"/>
          </w:tcPr>
          <w:p w14:paraId="6B7C21B2" w14:textId="77777777" w:rsidR="00826D5F" w:rsidRPr="00757FC7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 xml:space="preserve">4 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2555</w:t>
            </w:r>
          </w:p>
        </w:tc>
        <w:tc>
          <w:tcPr>
            <w:tcW w:w="1323" w:type="dxa"/>
          </w:tcPr>
          <w:p w14:paraId="142599D6" w14:textId="45403EC5" w:rsidR="00826D5F" w:rsidRPr="00757FC7" w:rsidRDefault="002F5DFA" w:rsidP="00826D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65.00</w:t>
            </w:r>
          </w:p>
        </w:tc>
        <w:tc>
          <w:tcPr>
            <w:tcW w:w="1276" w:type="dxa"/>
          </w:tcPr>
          <w:p w14:paraId="018B5713" w14:textId="50869D0D" w:rsidR="00826D5F" w:rsidRPr="00757FC7" w:rsidRDefault="6E05C7AD" w:rsidP="72232F04">
            <w:pPr>
              <w:spacing w:after="0" w:line="420" w:lineRule="exact"/>
              <w:ind w:left="-57"/>
              <w:jc w:val="right"/>
              <w:rPr>
                <w:rFonts w:ascii="Angsana New" w:hAnsi="Angsana New" w:cs="Angsana New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65.00</w:t>
            </w:r>
          </w:p>
        </w:tc>
      </w:tr>
      <w:tr w:rsidR="00826D5F" w:rsidRPr="00757FC7" w14:paraId="6998831D" w14:textId="77777777" w:rsidTr="005E6458">
        <w:tc>
          <w:tcPr>
            <w:tcW w:w="1843" w:type="dxa"/>
          </w:tcPr>
          <w:p w14:paraId="3E145B70" w14:textId="77777777" w:rsidR="00826D5F" w:rsidRPr="00757FC7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E04A1A5" w14:textId="77777777" w:rsidR="00826D5F" w:rsidRPr="00757FC7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</w:tcPr>
          <w:p w14:paraId="02B9F523" w14:textId="77777777" w:rsidR="00826D5F" w:rsidRPr="00757FC7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3" w:type="dxa"/>
          </w:tcPr>
          <w:p w14:paraId="32FDEA0D" w14:textId="77777777" w:rsidR="00826D5F" w:rsidRPr="00757FC7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5208C040" w14:textId="77777777" w:rsidR="00826D5F" w:rsidRPr="00757FC7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4C44BB1" w14:textId="77777777" w:rsidR="00826D5F" w:rsidRPr="00757FC7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26D5F" w:rsidRPr="00757FC7" w14:paraId="49AAB61E" w14:textId="77777777" w:rsidTr="005E6458">
        <w:tc>
          <w:tcPr>
            <w:tcW w:w="1843" w:type="dxa"/>
          </w:tcPr>
          <w:p w14:paraId="1AEAEA1F" w14:textId="574746A3" w:rsidR="00826D5F" w:rsidRPr="00757FC7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ปัตตานี กรีน </w:t>
            </w:r>
          </w:p>
        </w:tc>
        <w:tc>
          <w:tcPr>
            <w:tcW w:w="1417" w:type="dxa"/>
          </w:tcPr>
          <w:p w14:paraId="41246108" w14:textId="77777777" w:rsidR="00826D5F" w:rsidRPr="00757FC7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</w:tcPr>
          <w:p w14:paraId="2BAB4B78" w14:textId="77777777" w:rsidR="00826D5F" w:rsidRPr="00757FC7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43" w:type="dxa"/>
          </w:tcPr>
          <w:p w14:paraId="657B1315" w14:textId="77777777" w:rsidR="00826D5F" w:rsidRPr="00757FC7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 xml:space="preserve">3 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2556</w:t>
            </w:r>
          </w:p>
        </w:tc>
        <w:tc>
          <w:tcPr>
            <w:tcW w:w="1323" w:type="dxa"/>
          </w:tcPr>
          <w:p w14:paraId="3D97FA53" w14:textId="1B0C8D79" w:rsidR="00826D5F" w:rsidRPr="00757FC7" w:rsidRDefault="001032F8" w:rsidP="00826D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94.51</w:t>
            </w:r>
          </w:p>
        </w:tc>
        <w:tc>
          <w:tcPr>
            <w:tcW w:w="1276" w:type="dxa"/>
          </w:tcPr>
          <w:p w14:paraId="0A6B18FF" w14:textId="0E5EECAE" w:rsidR="00826D5F" w:rsidRPr="00757FC7" w:rsidRDefault="00120EF7" w:rsidP="00826D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68.54</w:t>
            </w:r>
          </w:p>
        </w:tc>
      </w:tr>
      <w:tr w:rsidR="00826D5F" w:rsidRPr="00757FC7" w14:paraId="665C9B2F" w14:textId="77777777" w:rsidTr="005E6458">
        <w:tc>
          <w:tcPr>
            <w:tcW w:w="1843" w:type="dxa"/>
          </w:tcPr>
          <w:p w14:paraId="351981AE" w14:textId="646DAFF5" w:rsidR="00826D5F" w:rsidRPr="00757FC7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ind w:left="177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</w:tcPr>
          <w:p w14:paraId="2E90AF74" w14:textId="77777777" w:rsidR="00826D5F" w:rsidRPr="00757FC7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</w:tcPr>
          <w:p w14:paraId="7FA7B44D" w14:textId="77777777" w:rsidR="00826D5F" w:rsidRPr="00757FC7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3" w:type="dxa"/>
          </w:tcPr>
          <w:p w14:paraId="5FBCF2E5" w14:textId="77777777" w:rsidR="00826D5F" w:rsidRPr="00757FC7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6EBF1E05" w14:textId="77777777" w:rsidR="00826D5F" w:rsidRPr="00757FC7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4EF960F" w14:textId="77777777" w:rsidR="00826D5F" w:rsidRPr="00757FC7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26D5F" w:rsidRPr="00757FC7" w14:paraId="13DA04C7" w14:textId="77777777" w:rsidTr="005E6458">
        <w:tc>
          <w:tcPr>
            <w:tcW w:w="1843" w:type="dxa"/>
          </w:tcPr>
          <w:p w14:paraId="09BA3CD5" w14:textId="0CC7B90B" w:rsidR="00826D5F" w:rsidRPr="00757FC7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พัทลุง กรีน </w:t>
            </w:r>
          </w:p>
        </w:tc>
        <w:tc>
          <w:tcPr>
            <w:tcW w:w="1417" w:type="dxa"/>
          </w:tcPr>
          <w:p w14:paraId="48BC7A4A" w14:textId="77777777" w:rsidR="00826D5F" w:rsidRPr="00757FC7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</w:tcPr>
          <w:p w14:paraId="01AC4A98" w14:textId="77777777" w:rsidR="00826D5F" w:rsidRPr="00757FC7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43" w:type="dxa"/>
          </w:tcPr>
          <w:p w14:paraId="49B6574D" w14:textId="77777777" w:rsidR="00826D5F" w:rsidRPr="00757FC7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 xml:space="preserve">4 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2556</w:t>
            </w:r>
          </w:p>
        </w:tc>
        <w:tc>
          <w:tcPr>
            <w:tcW w:w="1323" w:type="dxa"/>
          </w:tcPr>
          <w:p w14:paraId="733FF3A6" w14:textId="51A0E629" w:rsidR="00826D5F" w:rsidRPr="00757FC7" w:rsidRDefault="002F5DFA" w:rsidP="00826D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60.00</w:t>
            </w:r>
          </w:p>
        </w:tc>
        <w:tc>
          <w:tcPr>
            <w:tcW w:w="1276" w:type="dxa"/>
          </w:tcPr>
          <w:p w14:paraId="77730D81" w14:textId="0FFD0D23" w:rsidR="00826D5F" w:rsidRPr="00757FC7" w:rsidRDefault="00120EF7" w:rsidP="00826D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60.00</w:t>
            </w:r>
          </w:p>
        </w:tc>
      </w:tr>
      <w:tr w:rsidR="00826D5F" w:rsidRPr="00757FC7" w14:paraId="2627917E" w14:textId="77777777" w:rsidTr="005E6458">
        <w:tc>
          <w:tcPr>
            <w:tcW w:w="1843" w:type="dxa"/>
          </w:tcPr>
          <w:p w14:paraId="2DF603F6" w14:textId="128C19AB" w:rsidR="00826D5F" w:rsidRPr="00757FC7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เพาเวอร์ จำกัด</w:t>
            </w:r>
          </w:p>
        </w:tc>
        <w:tc>
          <w:tcPr>
            <w:tcW w:w="1417" w:type="dxa"/>
          </w:tcPr>
          <w:p w14:paraId="5202BAA6" w14:textId="77777777" w:rsidR="00826D5F" w:rsidRPr="00757FC7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</w:tcPr>
          <w:p w14:paraId="4DBF5AAE" w14:textId="77777777" w:rsidR="00826D5F" w:rsidRPr="00757FC7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3" w:type="dxa"/>
          </w:tcPr>
          <w:p w14:paraId="4106A006" w14:textId="77777777" w:rsidR="00826D5F" w:rsidRPr="00757FC7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3635E5B7" w14:textId="77777777" w:rsidR="00826D5F" w:rsidRPr="00757FC7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CBA67A9" w14:textId="77777777" w:rsidR="00826D5F" w:rsidRPr="00757FC7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26D5F" w:rsidRPr="00757FC7" w14:paraId="48185FAF" w14:textId="77777777" w:rsidTr="005E6458">
        <w:tc>
          <w:tcPr>
            <w:tcW w:w="1843" w:type="dxa"/>
          </w:tcPr>
          <w:p w14:paraId="5705531B" w14:textId="4984FCBA" w:rsidR="00826D5F" w:rsidRPr="00757FC7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สตูล กรีน </w:t>
            </w:r>
          </w:p>
        </w:tc>
        <w:tc>
          <w:tcPr>
            <w:tcW w:w="1417" w:type="dxa"/>
          </w:tcPr>
          <w:p w14:paraId="025225D4" w14:textId="77777777" w:rsidR="00826D5F" w:rsidRPr="00757FC7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</w:tcPr>
          <w:p w14:paraId="2481E286" w14:textId="77777777" w:rsidR="00826D5F" w:rsidRPr="00757FC7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43" w:type="dxa"/>
          </w:tcPr>
          <w:p w14:paraId="25DC047A" w14:textId="77777777" w:rsidR="00826D5F" w:rsidRPr="00757FC7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2557</w:t>
            </w:r>
          </w:p>
        </w:tc>
        <w:tc>
          <w:tcPr>
            <w:tcW w:w="1323" w:type="dxa"/>
          </w:tcPr>
          <w:p w14:paraId="04A485FB" w14:textId="24AA9B1F" w:rsidR="00826D5F" w:rsidRPr="00757FC7" w:rsidRDefault="002F5DFA" w:rsidP="00826D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51.00</w:t>
            </w:r>
          </w:p>
        </w:tc>
        <w:tc>
          <w:tcPr>
            <w:tcW w:w="1276" w:type="dxa"/>
          </w:tcPr>
          <w:p w14:paraId="36B49080" w14:textId="110F2FF2" w:rsidR="00826D5F" w:rsidRPr="00757FC7" w:rsidRDefault="00120EF7" w:rsidP="00826D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51.00</w:t>
            </w:r>
          </w:p>
        </w:tc>
      </w:tr>
      <w:tr w:rsidR="00826D5F" w:rsidRPr="00757FC7" w14:paraId="1DB27802" w14:textId="77777777" w:rsidTr="005E6458">
        <w:tc>
          <w:tcPr>
            <w:tcW w:w="1843" w:type="dxa"/>
          </w:tcPr>
          <w:p w14:paraId="6A1B869A" w14:textId="0DE04EA1" w:rsidR="00826D5F" w:rsidRPr="00757FC7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เพาเวอร์ จำกัด</w:t>
            </w:r>
          </w:p>
        </w:tc>
        <w:tc>
          <w:tcPr>
            <w:tcW w:w="1417" w:type="dxa"/>
          </w:tcPr>
          <w:p w14:paraId="3D07AD78" w14:textId="77777777" w:rsidR="00826D5F" w:rsidRPr="00757FC7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</w:tcPr>
          <w:p w14:paraId="6A96A12B" w14:textId="77777777" w:rsidR="00826D5F" w:rsidRPr="00757FC7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3" w:type="dxa"/>
          </w:tcPr>
          <w:p w14:paraId="2FB1E0E3" w14:textId="77777777" w:rsidR="00826D5F" w:rsidRPr="00757FC7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560D3E61" w14:textId="77777777" w:rsidR="00826D5F" w:rsidRPr="00757FC7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51EE7E1" w14:textId="77777777" w:rsidR="00826D5F" w:rsidRPr="00757FC7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20EF7" w:rsidRPr="00757FC7" w14:paraId="7C962D83" w14:textId="77777777" w:rsidTr="005E6458">
        <w:tc>
          <w:tcPr>
            <w:tcW w:w="1843" w:type="dxa"/>
          </w:tcPr>
          <w:p w14:paraId="62B2B353" w14:textId="77777777" w:rsidR="00120EF7" w:rsidRPr="00757FC7" w:rsidRDefault="00120EF7" w:rsidP="00120EF7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แม่วงศ์ เอ็นเนอยี่ </w:t>
            </w:r>
          </w:p>
        </w:tc>
        <w:tc>
          <w:tcPr>
            <w:tcW w:w="1417" w:type="dxa"/>
          </w:tcPr>
          <w:p w14:paraId="7C9665BE" w14:textId="77777777" w:rsidR="00120EF7" w:rsidRPr="00757FC7" w:rsidRDefault="00120EF7" w:rsidP="00120EF7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</w:tcPr>
          <w:p w14:paraId="30CA2E20" w14:textId="77777777" w:rsidR="00120EF7" w:rsidRPr="00757FC7" w:rsidRDefault="00120EF7" w:rsidP="00120EF7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43" w:type="dxa"/>
          </w:tcPr>
          <w:p w14:paraId="57583E17" w14:textId="77777777" w:rsidR="00120EF7" w:rsidRPr="00757FC7" w:rsidRDefault="00120EF7" w:rsidP="00120EF7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2557</w:t>
            </w:r>
          </w:p>
        </w:tc>
        <w:tc>
          <w:tcPr>
            <w:tcW w:w="1323" w:type="dxa"/>
          </w:tcPr>
          <w:p w14:paraId="6F52E898" w14:textId="400DC123" w:rsidR="00120EF7" w:rsidRPr="00757FC7" w:rsidRDefault="002F5DFA" w:rsidP="00120EF7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85.00</w:t>
            </w:r>
          </w:p>
        </w:tc>
        <w:tc>
          <w:tcPr>
            <w:tcW w:w="1276" w:type="dxa"/>
          </w:tcPr>
          <w:p w14:paraId="5AB2132B" w14:textId="6D65FBC4" w:rsidR="00120EF7" w:rsidRPr="00757FC7" w:rsidRDefault="00120EF7" w:rsidP="00120EF7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85.00</w:t>
            </w:r>
          </w:p>
        </w:tc>
      </w:tr>
      <w:tr w:rsidR="00120EF7" w:rsidRPr="00757FC7" w14:paraId="32CA2629" w14:textId="77777777" w:rsidTr="005E6458">
        <w:tc>
          <w:tcPr>
            <w:tcW w:w="1843" w:type="dxa"/>
          </w:tcPr>
          <w:p w14:paraId="285CF314" w14:textId="77777777" w:rsidR="00120EF7" w:rsidRPr="00757FC7" w:rsidRDefault="00120EF7" w:rsidP="00120EF7">
            <w:pPr>
              <w:autoSpaceDE w:val="0"/>
              <w:autoSpaceDN w:val="0"/>
              <w:adjustRightInd w:val="0"/>
              <w:spacing w:after="0" w:line="42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</w:tcPr>
          <w:p w14:paraId="10E5FCBE" w14:textId="77777777" w:rsidR="00120EF7" w:rsidRPr="00757FC7" w:rsidRDefault="00120EF7" w:rsidP="00120EF7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</w:tcPr>
          <w:p w14:paraId="621DBA85" w14:textId="77777777" w:rsidR="00120EF7" w:rsidRPr="00757FC7" w:rsidRDefault="00120EF7" w:rsidP="00120EF7">
            <w:pPr>
              <w:autoSpaceDE w:val="0"/>
              <w:autoSpaceDN w:val="0"/>
              <w:adjustRightInd w:val="0"/>
              <w:spacing w:after="0" w:line="420" w:lineRule="exact"/>
              <w:ind w:left="-311" w:firstLine="14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3" w:type="dxa"/>
          </w:tcPr>
          <w:p w14:paraId="298974AF" w14:textId="77777777" w:rsidR="00120EF7" w:rsidRPr="00757FC7" w:rsidRDefault="00120EF7" w:rsidP="00120EF7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194E146D" w14:textId="77777777" w:rsidR="00120EF7" w:rsidRPr="00757FC7" w:rsidRDefault="00120EF7" w:rsidP="00120EF7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3724B93" w14:textId="77777777" w:rsidR="00120EF7" w:rsidRPr="00757FC7" w:rsidRDefault="00120EF7" w:rsidP="00120EF7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53DFB64D" w14:textId="36E33694" w:rsidR="00D91109" w:rsidRPr="00757FC7" w:rsidRDefault="00D91109" w:rsidP="001301AF">
      <w:pPr>
        <w:ind w:left="426"/>
        <w:jc w:val="center"/>
        <w:rPr>
          <w:rFonts w:ascii="Angsana New" w:hAnsi="Angsana New" w:cs="Angsana New"/>
          <w:sz w:val="30"/>
          <w:szCs w:val="30"/>
        </w:rPr>
      </w:pPr>
    </w:p>
    <w:p w14:paraId="45B18E60" w14:textId="77777777" w:rsidR="00D91109" w:rsidRPr="00757FC7" w:rsidRDefault="00D91109" w:rsidP="001301AF">
      <w:pPr>
        <w:spacing w:after="0" w:line="240" w:lineRule="auto"/>
        <w:ind w:left="426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br w:type="page"/>
      </w:r>
    </w:p>
    <w:p w14:paraId="45F8309D" w14:textId="77777777" w:rsidR="00E7041B" w:rsidRPr="00757FC7" w:rsidRDefault="00E7041B" w:rsidP="001301AF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- 5 -</w:t>
      </w:r>
    </w:p>
    <w:p w14:paraId="5F64BE3E" w14:textId="77777777" w:rsidR="00D91109" w:rsidRPr="00757FC7" w:rsidRDefault="00D91109" w:rsidP="001301AF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9072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2410"/>
        <w:gridCol w:w="1418"/>
        <w:gridCol w:w="1134"/>
        <w:gridCol w:w="1417"/>
        <w:gridCol w:w="1418"/>
        <w:gridCol w:w="1275"/>
      </w:tblGrid>
      <w:tr w:rsidR="00E7041B" w:rsidRPr="00757FC7" w14:paraId="6C2BBB43" w14:textId="77777777" w:rsidTr="00014AA6">
        <w:trPr>
          <w:trHeight w:val="383"/>
        </w:trPr>
        <w:tc>
          <w:tcPr>
            <w:tcW w:w="2410" w:type="dxa"/>
            <w:vAlign w:val="bottom"/>
          </w:tcPr>
          <w:p w14:paraId="5DE1229D" w14:textId="77777777" w:rsidR="00E7041B" w:rsidRPr="00757FC7" w:rsidRDefault="00E7041B" w:rsidP="001301AF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20F9C9A3" w14:textId="77777777" w:rsidR="00E7041B" w:rsidRPr="00757FC7" w:rsidRDefault="00E7041B" w:rsidP="001301A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9B93B92" w14:textId="77777777" w:rsidR="00E7041B" w:rsidRPr="00757FC7" w:rsidRDefault="00E7041B" w:rsidP="001301AF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จัดทำขึ้น</w:t>
            </w:r>
          </w:p>
        </w:tc>
        <w:tc>
          <w:tcPr>
            <w:tcW w:w="1417" w:type="dxa"/>
            <w:vAlign w:val="bottom"/>
          </w:tcPr>
          <w:p w14:paraId="422F2336" w14:textId="77777777" w:rsidR="00E7041B" w:rsidRPr="00757FC7" w:rsidRDefault="00E7041B" w:rsidP="001301AF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757FC7">
              <w:rPr>
                <w:rFonts w:ascii="Angsana New" w:hAnsi="Angsana New" w:cs="Angsana New"/>
                <w:szCs w:val="22"/>
                <w:cs/>
              </w:rPr>
              <w:t>วันที่เริ่มมี</w:t>
            </w:r>
          </w:p>
        </w:tc>
        <w:tc>
          <w:tcPr>
            <w:tcW w:w="2693" w:type="dxa"/>
            <w:gridSpan w:val="2"/>
            <w:vAlign w:val="bottom"/>
          </w:tcPr>
          <w:p w14:paraId="256699EC" w14:textId="77777777" w:rsidR="00E7041B" w:rsidRPr="00757FC7" w:rsidRDefault="00E7041B" w:rsidP="001301AF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อัตราส่วนร้อยละที่ถือโดย</w:t>
            </w:r>
          </w:p>
        </w:tc>
      </w:tr>
      <w:tr w:rsidR="00E7041B" w:rsidRPr="00757FC7" w14:paraId="3597E64B" w14:textId="77777777" w:rsidTr="00014AA6">
        <w:trPr>
          <w:trHeight w:val="426"/>
        </w:trPr>
        <w:tc>
          <w:tcPr>
            <w:tcW w:w="2410" w:type="dxa"/>
            <w:vAlign w:val="bottom"/>
          </w:tcPr>
          <w:p w14:paraId="64BBF2F2" w14:textId="77777777" w:rsidR="00E7041B" w:rsidRPr="00757FC7" w:rsidRDefault="00E7041B" w:rsidP="001301A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1418" w:type="dxa"/>
            <w:vAlign w:val="bottom"/>
          </w:tcPr>
          <w:p w14:paraId="196426A0" w14:textId="77777777" w:rsidR="00E7041B" w:rsidRPr="00757FC7" w:rsidRDefault="00E7041B" w:rsidP="001301A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การประกอบธุรกิจ</w:t>
            </w:r>
          </w:p>
        </w:tc>
        <w:tc>
          <w:tcPr>
            <w:tcW w:w="1134" w:type="dxa"/>
            <w:vAlign w:val="bottom"/>
          </w:tcPr>
          <w:p w14:paraId="322A9381" w14:textId="77777777" w:rsidR="00E7041B" w:rsidRPr="00757FC7" w:rsidRDefault="00E7041B" w:rsidP="001301A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17" w:type="dxa"/>
            <w:vAlign w:val="bottom"/>
          </w:tcPr>
          <w:p w14:paraId="26698B5D" w14:textId="77777777" w:rsidR="00E7041B" w:rsidRPr="00757FC7" w:rsidRDefault="00E7041B" w:rsidP="001301A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757FC7">
              <w:rPr>
                <w:rFonts w:ascii="Angsana New" w:hAnsi="Angsana New" w:cs="Angsana New"/>
                <w:szCs w:val="22"/>
                <w:cs/>
              </w:rPr>
              <w:t>อำนาจควบคุม</w:t>
            </w:r>
          </w:p>
        </w:tc>
        <w:tc>
          <w:tcPr>
            <w:tcW w:w="2693" w:type="dxa"/>
            <w:gridSpan w:val="2"/>
            <w:vAlign w:val="bottom"/>
          </w:tcPr>
          <w:p w14:paraId="3A143DE9" w14:textId="77777777" w:rsidR="00E7041B" w:rsidRPr="00757FC7" w:rsidRDefault="00E7041B" w:rsidP="001301A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บริษัทหรือส่วนแบ่งกำไร</w:t>
            </w:r>
          </w:p>
        </w:tc>
      </w:tr>
      <w:tr w:rsidR="00E7041B" w:rsidRPr="00757FC7" w14:paraId="15CF13F6" w14:textId="77777777" w:rsidTr="00014AA6">
        <w:trPr>
          <w:trHeight w:val="411"/>
        </w:trPr>
        <w:tc>
          <w:tcPr>
            <w:tcW w:w="2410" w:type="dxa"/>
          </w:tcPr>
          <w:p w14:paraId="1F6A8C23" w14:textId="77777777" w:rsidR="00E7041B" w:rsidRPr="00757FC7" w:rsidRDefault="00E7041B" w:rsidP="001301A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58ED9BB" w14:textId="77777777" w:rsidR="00E7041B" w:rsidRPr="00757FC7" w:rsidRDefault="00E7041B" w:rsidP="001301A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443AB8E" w14:textId="77777777" w:rsidR="00E7041B" w:rsidRPr="00757FC7" w:rsidRDefault="00E7041B" w:rsidP="001301AF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3195183" w14:textId="77777777" w:rsidR="00E7041B" w:rsidRPr="00757FC7" w:rsidRDefault="00E7041B" w:rsidP="001301A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D58C9C8" w14:textId="5D0450C1" w:rsidR="00E7041B" w:rsidRPr="00757FC7" w:rsidRDefault="00E7041B" w:rsidP="001301A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275" w:type="dxa"/>
          </w:tcPr>
          <w:p w14:paraId="6241EA86" w14:textId="099AEC22" w:rsidR="00E7041B" w:rsidRPr="00757FC7" w:rsidRDefault="00E7041B" w:rsidP="001301A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E7041B" w:rsidRPr="00757FC7" w14:paraId="41514028" w14:textId="77777777" w:rsidTr="00014AA6">
        <w:trPr>
          <w:trHeight w:val="397"/>
        </w:trPr>
        <w:tc>
          <w:tcPr>
            <w:tcW w:w="2410" w:type="dxa"/>
          </w:tcPr>
          <w:p w14:paraId="443D92D1" w14:textId="77777777" w:rsidR="00E7041B" w:rsidRPr="00757FC7" w:rsidRDefault="00E7041B" w:rsidP="001301AF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1418" w:type="dxa"/>
          </w:tcPr>
          <w:p w14:paraId="09363C96" w14:textId="77777777" w:rsidR="00E7041B" w:rsidRPr="00757FC7" w:rsidRDefault="00E7041B" w:rsidP="001301A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0BF061C" w14:textId="77777777" w:rsidR="00E7041B" w:rsidRPr="00757FC7" w:rsidRDefault="00E7041B" w:rsidP="001301AF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B5A1BD1" w14:textId="77777777" w:rsidR="00E7041B" w:rsidRPr="00757FC7" w:rsidRDefault="00E7041B" w:rsidP="001301A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AE9EAE2" w14:textId="77777777" w:rsidR="00E7041B" w:rsidRPr="00757FC7" w:rsidRDefault="00E7041B" w:rsidP="001301A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AE4A9C1" w14:textId="77777777" w:rsidR="00E7041B" w:rsidRPr="00757FC7" w:rsidRDefault="00E7041B" w:rsidP="001301A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20EF7" w:rsidRPr="00757FC7" w14:paraId="575F482A" w14:textId="77777777" w:rsidTr="00014AA6">
        <w:trPr>
          <w:trHeight w:val="383"/>
        </w:trPr>
        <w:tc>
          <w:tcPr>
            <w:tcW w:w="2410" w:type="dxa"/>
          </w:tcPr>
          <w:p w14:paraId="74BA6692" w14:textId="04D40F38" w:rsidR="00120EF7" w:rsidRPr="00757FC7" w:rsidRDefault="00120EF7" w:rsidP="001301AF">
            <w:pPr>
              <w:autoSpaceDE w:val="0"/>
              <w:autoSpaceDN w:val="0"/>
              <w:adjustRightInd w:val="0"/>
              <w:spacing w:after="0" w:line="460" w:lineRule="exact"/>
              <w:ind w:left="170" w:hanging="141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ทีพีซีเอช เพาเวอร์ </w:t>
            </w:r>
            <w:r w:rsidR="00785331" w:rsidRPr="00757FC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785331" w:rsidRPr="00757FC7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014AA6"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>จำ</w:t>
            </w:r>
            <w:r w:rsidR="00785331" w:rsidRPr="00757FC7">
              <w:rPr>
                <w:rFonts w:ascii="Angsana New" w:hAnsi="Angsana New" w:cs="Angsana New"/>
                <w:sz w:val="24"/>
                <w:szCs w:val="24"/>
                <w:cs/>
              </w:rPr>
              <w:t>กัด</w:t>
            </w:r>
          </w:p>
        </w:tc>
        <w:tc>
          <w:tcPr>
            <w:tcW w:w="1418" w:type="dxa"/>
          </w:tcPr>
          <w:p w14:paraId="2DFDDFA8" w14:textId="77777777" w:rsidR="00120EF7" w:rsidRPr="00757FC7" w:rsidRDefault="00120EF7" w:rsidP="001301A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1134" w:type="dxa"/>
          </w:tcPr>
          <w:p w14:paraId="7F7A0A2B" w14:textId="77777777" w:rsidR="00120EF7" w:rsidRPr="00757FC7" w:rsidRDefault="00120EF7" w:rsidP="001301AF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07E5012C" w14:textId="77777777" w:rsidR="00120EF7" w:rsidRPr="00757FC7" w:rsidRDefault="00120EF7" w:rsidP="001301A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2559</w:t>
            </w:r>
          </w:p>
        </w:tc>
        <w:tc>
          <w:tcPr>
            <w:tcW w:w="1418" w:type="dxa"/>
          </w:tcPr>
          <w:p w14:paraId="776A97AC" w14:textId="33044E50" w:rsidR="00120EF7" w:rsidRPr="00757FC7" w:rsidRDefault="00D541AF" w:rsidP="001301AF">
            <w:pPr>
              <w:autoSpaceDE w:val="0"/>
              <w:autoSpaceDN w:val="0"/>
              <w:adjustRightInd w:val="0"/>
              <w:spacing w:after="0" w:line="46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99.23</w:t>
            </w:r>
          </w:p>
        </w:tc>
        <w:tc>
          <w:tcPr>
            <w:tcW w:w="1275" w:type="dxa"/>
          </w:tcPr>
          <w:p w14:paraId="4F49A582" w14:textId="4B9192E4" w:rsidR="00120EF7" w:rsidRPr="00757FC7" w:rsidRDefault="00120EF7" w:rsidP="001301AF">
            <w:pPr>
              <w:autoSpaceDE w:val="0"/>
              <w:autoSpaceDN w:val="0"/>
              <w:adjustRightInd w:val="0"/>
              <w:spacing w:after="0" w:line="46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87.73</w:t>
            </w:r>
          </w:p>
        </w:tc>
      </w:tr>
      <w:tr w:rsidR="00120EF7" w:rsidRPr="00757FC7" w14:paraId="6C843D38" w14:textId="77777777" w:rsidTr="00014AA6">
        <w:trPr>
          <w:trHeight w:val="383"/>
        </w:trPr>
        <w:tc>
          <w:tcPr>
            <w:tcW w:w="2410" w:type="dxa"/>
          </w:tcPr>
          <w:p w14:paraId="7D604839" w14:textId="314E8803" w:rsidR="00120EF7" w:rsidRPr="00757FC7" w:rsidRDefault="00120EF7" w:rsidP="001301AF">
            <w:pPr>
              <w:autoSpaceDE w:val="0"/>
              <w:autoSpaceDN w:val="0"/>
              <w:adjustRightInd w:val="0"/>
              <w:spacing w:after="0" w:line="46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1BFB228" w14:textId="77777777" w:rsidR="00120EF7" w:rsidRPr="00757FC7" w:rsidRDefault="00120EF7" w:rsidP="001301A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1134" w:type="dxa"/>
          </w:tcPr>
          <w:p w14:paraId="6222A7AF" w14:textId="77777777" w:rsidR="00120EF7" w:rsidRPr="00757FC7" w:rsidRDefault="00120EF7" w:rsidP="001301AF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687C7DA" w14:textId="77777777" w:rsidR="00120EF7" w:rsidRPr="00757FC7" w:rsidRDefault="00120EF7" w:rsidP="001301A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20AE9E4" w14:textId="77777777" w:rsidR="00120EF7" w:rsidRPr="00757FC7" w:rsidRDefault="00120EF7" w:rsidP="001301AF">
            <w:pPr>
              <w:autoSpaceDE w:val="0"/>
              <w:autoSpaceDN w:val="0"/>
              <w:adjustRightInd w:val="0"/>
              <w:spacing w:after="0" w:line="46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7BB6E52" w14:textId="77777777" w:rsidR="00120EF7" w:rsidRPr="00757FC7" w:rsidRDefault="00120EF7" w:rsidP="001301AF">
            <w:pPr>
              <w:autoSpaceDE w:val="0"/>
              <w:autoSpaceDN w:val="0"/>
              <w:adjustRightInd w:val="0"/>
              <w:spacing w:after="0" w:line="46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20EF7" w:rsidRPr="00757FC7" w14:paraId="41A243A4" w14:textId="77777777" w:rsidTr="00014AA6">
        <w:trPr>
          <w:trHeight w:val="397"/>
        </w:trPr>
        <w:tc>
          <w:tcPr>
            <w:tcW w:w="2410" w:type="dxa"/>
          </w:tcPr>
          <w:p w14:paraId="282D80CF" w14:textId="3B58D4FF" w:rsidR="00120EF7" w:rsidRPr="00757FC7" w:rsidRDefault="00120EF7" w:rsidP="001301AF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ทีพีซีเอช เพาเวอร์ </w:t>
            </w:r>
            <w:r w:rsidR="00014AA6" w:rsidRPr="00757FC7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014AA6" w:rsidRPr="00757FC7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18" w:type="dxa"/>
          </w:tcPr>
          <w:p w14:paraId="74B35B97" w14:textId="77777777" w:rsidR="00120EF7" w:rsidRPr="00757FC7" w:rsidRDefault="00120EF7" w:rsidP="001301A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1134" w:type="dxa"/>
          </w:tcPr>
          <w:p w14:paraId="1FCD9A42" w14:textId="77777777" w:rsidR="00120EF7" w:rsidRPr="00757FC7" w:rsidRDefault="00120EF7" w:rsidP="001301AF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2DA386C2" w14:textId="77777777" w:rsidR="00120EF7" w:rsidRPr="00757FC7" w:rsidRDefault="00120EF7" w:rsidP="001301A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2559</w:t>
            </w:r>
          </w:p>
        </w:tc>
        <w:tc>
          <w:tcPr>
            <w:tcW w:w="1418" w:type="dxa"/>
          </w:tcPr>
          <w:p w14:paraId="75757D77" w14:textId="53A8E038" w:rsidR="00120EF7" w:rsidRPr="00757FC7" w:rsidRDefault="00065D17" w:rsidP="001301AF">
            <w:pPr>
              <w:autoSpaceDE w:val="0"/>
              <w:autoSpaceDN w:val="0"/>
              <w:adjustRightInd w:val="0"/>
              <w:spacing w:after="0" w:line="46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="002F5DFA" w:rsidRPr="00757FC7">
              <w:rPr>
                <w:rFonts w:ascii="Angsana New" w:hAnsi="Angsana New" w:cs="Angsana New"/>
                <w:sz w:val="24"/>
                <w:szCs w:val="24"/>
              </w:rPr>
              <w:t>.23</w:t>
            </w:r>
          </w:p>
        </w:tc>
        <w:tc>
          <w:tcPr>
            <w:tcW w:w="1275" w:type="dxa"/>
          </w:tcPr>
          <w:p w14:paraId="375B38E4" w14:textId="7A3AC1F9" w:rsidR="00120EF7" w:rsidRPr="00757FC7" w:rsidRDefault="00120EF7" w:rsidP="001301AF">
            <w:pPr>
              <w:autoSpaceDE w:val="0"/>
              <w:autoSpaceDN w:val="0"/>
              <w:adjustRightInd w:val="0"/>
              <w:spacing w:after="0" w:line="46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88.23</w:t>
            </w:r>
          </w:p>
        </w:tc>
      </w:tr>
      <w:tr w:rsidR="00120EF7" w:rsidRPr="00757FC7" w14:paraId="20E6F01E" w14:textId="77777777" w:rsidTr="00014AA6">
        <w:trPr>
          <w:trHeight w:val="383"/>
        </w:trPr>
        <w:tc>
          <w:tcPr>
            <w:tcW w:w="2410" w:type="dxa"/>
          </w:tcPr>
          <w:p w14:paraId="0909C8FE" w14:textId="2B642128" w:rsidR="00120EF7" w:rsidRPr="00757FC7" w:rsidRDefault="00120EF7" w:rsidP="001301AF">
            <w:pPr>
              <w:autoSpaceDE w:val="0"/>
              <w:autoSpaceDN w:val="0"/>
              <w:adjustRightInd w:val="0"/>
              <w:spacing w:after="0" w:line="46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77066A7" w14:textId="77777777" w:rsidR="00120EF7" w:rsidRPr="00757FC7" w:rsidRDefault="00120EF7" w:rsidP="001301A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1134" w:type="dxa"/>
          </w:tcPr>
          <w:p w14:paraId="0E1EFF38" w14:textId="77777777" w:rsidR="00120EF7" w:rsidRPr="00757FC7" w:rsidRDefault="00120EF7" w:rsidP="001301AF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631C60F" w14:textId="77777777" w:rsidR="00120EF7" w:rsidRPr="00757FC7" w:rsidRDefault="00120EF7" w:rsidP="001301A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E880890" w14:textId="77777777" w:rsidR="00120EF7" w:rsidRPr="00757FC7" w:rsidRDefault="00120EF7" w:rsidP="001301AF">
            <w:pPr>
              <w:autoSpaceDE w:val="0"/>
              <w:autoSpaceDN w:val="0"/>
              <w:adjustRightInd w:val="0"/>
              <w:spacing w:after="0" w:line="46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3BD515B" w14:textId="77777777" w:rsidR="00120EF7" w:rsidRPr="00757FC7" w:rsidRDefault="00120EF7" w:rsidP="001301AF">
            <w:pPr>
              <w:autoSpaceDE w:val="0"/>
              <w:autoSpaceDN w:val="0"/>
              <w:adjustRightInd w:val="0"/>
              <w:spacing w:after="0" w:line="46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20EF7" w:rsidRPr="00757FC7" w14:paraId="6E2467E3" w14:textId="77777777" w:rsidTr="00014AA6">
        <w:trPr>
          <w:trHeight w:val="397"/>
        </w:trPr>
        <w:tc>
          <w:tcPr>
            <w:tcW w:w="2410" w:type="dxa"/>
          </w:tcPr>
          <w:p w14:paraId="5696837E" w14:textId="73EF8569" w:rsidR="00120EF7" w:rsidRPr="00757FC7" w:rsidRDefault="00120EF7" w:rsidP="001301AF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ทีพีซีเอช เพาเวอร์ </w:t>
            </w:r>
            <w:r w:rsidR="00014AA6" w:rsidRPr="00757FC7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014AA6" w:rsidRPr="00757FC7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18" w:type="dxa"/>
          </w:tcPr>
          <w:p w14:paraId="673F5562" w14:textId="77777777" w:rsidR="00120EF7" w:rsidRPr="00757FC7" w:rsidRDefault="00120EF7" w:rsidP="001301A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1134" w:type="dxa"/>
          </w:tcPr>
          <w:p w14:paraId="03BB7DED" w14:textId="77777777" w:rsidR="00120EF7" w:rsidRPr="00757FC7" w:rsidRDefault="00120EF7" w:rsidP="001301AF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4ADAA119" w14:textId="77777777" w:rsidR="00120EF7" w:rsidRPr="00757FC7" w:rsidRDefault="00120EF7" w:rsidP="001301A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2559</w:t>
            </w:r>
          </w:p>
        </w:tc>
        <w:tc>
          <w:tcPr>
            <w:tcW w:w="1418" w:type="dxa"/>
          </w:tcPr>
          <w:p w14:paraId="4063182B" w14:textId="5C6C040E" w:rsidR="00120EF7" w:rsidRPr="00757FC7" w:rsidRDefault="007A13D9" w:rsidP="001301AF">
            <w:pPr>
              <w:autoSpaceDE w:val="0"/>
              <w:autoSpaceDN w:val="0"/>
              <w:adjustRightInd w:val="0"/>
              <w:spacing w:after="0" w:line="46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2F5DFA" w:rsidRPr="00757FC7">
              <w:rPr>
                <w:rFonts w:ascii="Angsana New" w:hAnsi="Angsana New" w:cs="Angsana New"/>
                <w:sz w:val="24"/>
                <w:szCs w:val="24"/>
              </w:rPr>
              <w:t>9.00</w:t>
            </w:r>
          </w:p>
        </w:tc>
        <w:tc>
          <w:tcPr>
            <w:tcW w:w="1275" w:type="dxa"/>
          </w:tcPr>
          <w:p w14:paraId="34A30C87" w14:textId="42B92C34" w:rsidR="00120EF7" w:rsidRPr="00757FC7" w:rsidRDefault="00120EF7" w:rsidP="001301AF">
            <w:pPr>
              <w:autoSpaceDE w:val="0"/>
              <w:autoSpaceDN w:val="0"/>
              <w:adjustRightInd w:val="0"/>
              <w:spacing w:after="0" w:line="46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89.00</w:t>
            </w:r>
          </w:p>
        </w:tc>
      </w:tr>
      <w:tr w:rsidR="00120EF7" w:rsidRPr="00757FC7" w14:paraId="2636A4FD" w14:textId="77777777" w:rsidTr="00014AA6">
        <w:trPr>
          <w:trHeight w:val="383"/>
        </w:trPr>
        <w:tc>
          <w:tcPr>
            <w:tcW w:w="2410" w:type="dxa"/>
          </w:tcPr>
          <w:p w14:paraId="05B26F4C" w14:textId="266B0D72" w:rsidR="00120EF7" w:rsidRPr="00757FC7" w:rsidRDefault="00120EF7" w:rsidP="001301AF">
            <w:pPr>
              <w:autoSpaceDE w:val="0"/>
              <w:autoSpaceDN w:val="0"/>
              <w:adjustRightInd w:val="0"/>
              <w:spacing w:after="0" w:line="46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9646597" w14:textId="77777777" w:rsidR="00120EF7" w:rsidRPr="00757FC7" w:rsidRDefault="00120EF7" w:rsidP="001301A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1134" w:type="dxa"/>
          </w:tcPr>
          <w:p w14:paraId="0B9A276D" w14:textId="77777777" w:rsidR="00120EF7" w:rsidRPr="00757FC7" w:rsidRDefault="00120EF7" w:rsidP="001301AF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3E744B5" w14:textId="77777777" w:rsidR="00120EF7" w:rsidRPr="00757FC7" w:rsidRDefault="00120EF7" w:rsidP="001301A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A43B1DD" w14:textId="77777777" w:rsidR="00120EF7" w:rsidRPr="00757FC7" w:rsidRDefault="00120EF7" w:rsidP="001301AF">
            <w:pPr>
              <w:autoSpaceDE w:val="0"/>
              <w:autoSpaceDN w:val="0"/>
              <w:adjustRightInd w:val="0"/>
              <w:spacing w:after="0" w:line="46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220B4A85" w14:textId="77777777" w:rsidR="00120EF7" w:rsidRPr="00757FC7" w:rsidRDefault="00120EF7" w:rsidP="001301AF">
            <w:pPr>
              <w:autoSpaceDE w:val="0"/>
              <w:autoSpaceDN w:val="0"/>
              <w:adjustRightInd w:val="0"/>
              <w:spacing w:after="0" w:line="46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20EF7" w:rsidRPr="00757FC7" w14:paraId="0150C075" w14:textId="77777777" w:rsidTr="00014AA6">
        <w:trPr>
          <w:trHeight w:val="397"/>
        </w:trPr>
        <w:tc>
          <w:tcPr>
            <w:tcW w:w="2410" w:type="dxa"/>
          </w:tcPr>
          <w:p w14:paraId="3E1CCF6A" w14:textId="340494D3" w:rsidR="00120EF7" w:rsidRPr="00757FC7" w:rsidRDefault="00120EF7" w:rsidP="001301AF">
            <w:pPr>
              <w:autoSpaceDE w:val="0"/>
              <w:autoSpaceDN w:val="0"/>
              <w:adjustRightInd w:val="0"/>
              <w:spacing w:after="0" w:line="460" w:lineRule="exact"/>
              <w:ind w:left="34" w:hanging="5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 อีโคเอ็นเนอยี่</w:t>
            </w:r>
            <w:r w:rsidR="00BC41FD"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กรุ๊ป</w:t>
            </w:r>
          </w:p>
        </w:tc>
        <w:tc>
          <w:tcPr>
            <w:tcW w:w="1418" w:type="dxa"/>
          </w:tcPr>
          <w:p w14:paraId="724DF6D6" w14:textId="1E65A767" w:rsidR="00120EF7" w:rsidRPr="00757FC7" w:rsidRDefault="00120EF7" w:rsidP="001301A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>ลงทุนในธุรกิจ</w:t>
            </w:r>
          </w:p>
        </w:tc>
        <w:tc>
          <w:tcPr>
            <w:tcW w:w="1134" w:type="dxa"/>
          </w:tcPr>
          <w:p w14:paraId="34036E13" w14:textId="3451E74C" w:rsidR="00120EF7" w:rsidRPr="00757FC7" w:rsidRDefault="00120EF7" w:rsidP="001301AF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02A28BF9" w14:textId="5773A218" w:rsidR="00120EF7" w:rsidRPr="00757FC7" w:rsidRDefault="00120EF7" w:rsidP="001301A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>4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>63</w:t>
            </w:r>
          </w:p>
        </w:tc>
        <w:tc>
          <w:tcPr>
            <w:tcW w:w="1418" w:type="dxa"/>
          </w:tcPr>
          <w:p w14:paraId="30E0845C" w14:textId="6184AFB6" w:rsidR="00120EF7" w:rsidRPr="00757FC7" w:rsidRDefault="002F5DFA" w:rsidP="001301AF">
            <w:pPr>
              <w:autoSpaceDE w:val="0"/>
              <w:autoSpaceDN w:val="0"/>
              <w:adjustRightInd w:val="0"/>
              <w:spacing w:after="0" w:line="46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>99.</w:t>
            </w:r>
            <w:r w:rsidR="00826B2D"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>90</w:t>
            </w:r>
          </w:p>
        </w:tc>
        <w:tc>
          <w:tcPr>
            <w:tcW w:w="1275" w:type="dxa"/>
          </w:tcPr>
          <w:p w14:paraId="30427A0B" w14:textId="02A10D40" w:rsidR="00120EF7" w:rsidRPr="00757FC7" w:rsidRDefault="00120EF7" w:rsidP="001301AF">
            <w:pPr>
              <w:autoSpaceDE w:val="0"/>
              <w:autoSpaceDN w:val="0"/>
              <w:adjustRightInd w:val="0"/>
              <w:spacing w:after="0" w:line="46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>99.87</w:t>
            </w:r>
          </w:p>
        </w:tc>
      </w:tr>
      <w:tr w:rsidR="00120EF7" w:rsidRPr="00757FC7" w14:paraId="2578667E" w14:textId="77777777" w:rsidTr="00014AA6">
        <w:trPr>
          <w:trHeight w:val="383"/>
        </w:trPr>
        <w:tc>
          <w:tcPr>
            <w:tcW w:w="2410" w:type="dxa"/>
          </w:tcPr>
          <w:p w14:paraId="11F3EE6C" w14:textId="4A5FDE88" w:rsidR="00120EF7" w:rsidRPr="00757FC7" w:rsidRDefault="00014AA6" w:rsidP="001301AF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    </w:t>
            </w:r>
            <w:r w:rsidR="00120EF7"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>คอร์ปอเรชั่น จำกัด</w:t>
            </w:r>
          </w:p>
        </w:tc>
        <w:tc>
          <w:tcPr>
            <w:tcW w:w="1418" w:type="dxa"/>
          </w:tcPr>
          <w:p w14:paraId="560E5543" w14:textId="471C771A" w:rsidR="00120EF7" w:rsidRPr="00757FC7" w:rsidRDefault="00120EF7" w:rsidP="001301A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>พลังงาน</w:t>
            </w:r>
          </w:p>
        </w:tc>
        <w:tc>
          <w:tcPr>
            <w:tcW w:w="1134" w:type="dxa"/>
          </w:tcPr>
          <w:p w14:paraId="7EE9E13C" w14:textId="77777777" w:rsidR="00120EF7" w:rsidRPr="00757FC7" w:rsidRDefault="00120EF7" w:rsidP="001301AF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D72C6E9" w14:textId="77777777" w:rsidR="00120EF7" w:rsidRPr="00757FC7" w:rsidRDefault="00120EF7" w:rsidP="001301A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745CC42" w14:textId="77777777" w:rsidR="00120EF7" w:rsidRPr="00757FC7" w:rsidRDefault="00120EF7" w:rsidP="001301AF">
            <w:pPr>
              <w:autoSpaceDE w:val="0"/>
              <w:autoSpaceDN w:val="0"/>
              <w:adjustRightInd w:val="0"/>
              <w:spacing w:after="0" w:line="46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7BB9E44D" w14:textId="77777777" w:rsidR="00120EF7" w:rsidRPr="00757FC7" w:rsidRDefault="00120EF7" w:rsidP="001301AF">
            <w:pPr>
              <w:autoSpaceDE w:val="0"/>
              <w:autoSpaceDN w:val="0"/>
              <w:adjustRightInd w:val="0"/>
              <w:spacing w:after="0" w:line="46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282A21B3" w14:textId="7471E5DB" w:rsidR="007D5D4D" w:rsidRPr="00757FC7" w:rsidRDefault="007D5D4D" w:rsidP="001301AF">
      <w:pPr>
        <w:autoSpaceDE w:val="0"/>
        <w:autoSpaceDN w:val="0"/>
        <w:adjustRightInd w:val="0"/>
        <w:spacing w:before="120" w:after="120" w:line="460" w:lineRule="exact"/>
        <w:ind w:left="425" w:hanging="425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4.</w:t>
      </w:r>
      <w:r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สรุปนโยบายการบัญชีที่สำคัญ</w:t>
      </w:r>
    </w:p>
    <w:p w14:paraId="735B8D3E" w14:textId="77777777" w:rsidR="007D5D4D" w:rsidRPr="00757FC7" w:rsidRDefault="007D5D4D" w:rsidP="001301AF">
      <w:pPr>
        <w:autoSpaceDE w:val="0"/>
        <w:autoSpaceDN w:val="0"/>
        <w:adjustRightInd w:val="0"/>
        <w:spacing w:after="0" w:line="460" w:lineRule="exact"/>
        <w:ind w:left="426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นโยบายการบัญชีที่สำคัญที่ใช้ในการจัดทำงบการเงินของกลุ่มบริษัท มีดังนี้</w:t>
      </w:r>
    </w:p>
    <w:p w14:paraId="1A466CBA" w14:textId="77777777" w:rsidR="007D5D4D" w:rsidRPr="00757FC7" w:rsidRDefault="007D5D4D" w:rsidP="001301AF">
      <w:pPr>
        <w:autoSpaceDE w:val="0"/>
        <w:autoSpaceDN w:val="0"/>
        <w:adjustRightInd w:val="0"/>
        <w:spacing w:before="120" w:after="0" w:line="46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4.1</w:t>
      </w:r>
      <w:r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การรับรู้รายได้และค่าใช้จ่าย</w:t>
      </w:r>
    </w:p>
    <w:p w14:paraId="1AC5CFF3" w14:textId="40337176" w:rsidR="007D5D4D" w:rsidRPr="00757FC7" w:rsidRDefault="007D5D4D" w:rsidP="001301AF">
      <w:pPr>
        <w:autoSpaceDE w:val="0"/>
        <w:autoSpaceDN w:val="0"/>
        <w:adjustRightInd w:val="0"/>
        <w:spacing w:before="120" w:after="0" w:line="460" w:lineRule="exact"/>
        <w:ind w:left="1560" w:hanging="567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4.1.1</w:t>
      </w:r>
      <w:r w:rsidRPr="00757FC7">
        <w:rPr>
          <w:rFonts w:ascii="Angsana New" w:hAnsi="Angsana New" w:cs="Angsana New"/>
          <w:sz w:val="30"/>
          <w:szCs w:val="30"/>
        </w:rPr>
        <w:tab/>
      </w:r>
      <w:r w:rsidRPr="00757FC7">
        <w:rPr>
          <w:rFonts w:ascii="Angsana New" w:hAnsi="Angsana New" w:cs="Angsana New"/>
          <w:sz w:val="30"/>
          <w:szCs w:val="30"/>
          <w:cs/>
        </w:rPr>
        <w:t>กลุ่มบริษัทรับรู้รายได้จากการขายเมื่อมีการ</w:t>
      </w:r>
      <w:r w:rsidR="005E7AD5" w:rsidRPr="00757FC7">
        <w:rPr>
          <w:rFonts w:ascii="Angsana New" w:hAnsi="Angsana New" w:cs="Angsana New"/>
          <w:sz w:val="30"/>
          <w:szCs w:val="30"/>
          <w:cs/>
        </w:rPr>
        <w:t>โอนอำนาจควบคุมของสินค้า ซึ่งหมายถึงการ</w:t>
      </w:r>
      <w:r w:rsidRPr="00757FC7">
        <w:rPr>
          <w:rFonts w:ascii="Angsana New" w:hAnsi="Angsana New" w:cs="Angsana New"/>
          <w:sz w:val="30"/>
          <w:szCs w:val="30"/>
          <w:cs/>
        </w:rPr>
        <w:t>ส่งมอบสินค้าให้กับผู้ซื้อแล้ว</w:t>
      </w:r>
    </w:p>
    <w:p w14:paraId="7E95CB6C" w14:textId="77777777" w:rsidR="00B3046F" w:rsidRPr="00757FC7" w:rsidRDefault="008E7A5E" w:rsidP="001301AF">
      <w:pPr>
        <w:autoSpaceDE w:val="0"/>
        <w:autoSpaceDN w:val="0"/>
        <w:adjustRightInd w:val="0"/>
        <w:spacing w:before="120" w:after="0" w:line="460" w:lineRule="exact"/>
        <w:ind w:left="1560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กลุ่ม</w:t>
      </w:r>
      <w:r w:rsidR="005F66A7" w:rsidRPr="00757FC7">
        <w:rPr>
          <w:rFonts w:ascii="Angsana New" w:hAnsi="Angsana New" w:cs="Angsana New"/>
          <w:sz w:val="30"/>
          <w:szCs w:val="30"/>
          <w:cs/>
        </w:rPr>
        <w:t>บริษัทรับรู้รายได้จากการขายกระแสไฟฟ้า ณ จุดใดจุดหนึ่งของเวลาเมื่อได้ส่งมอบสินค้าให้แก่ลูกค้า ณ จุดส่งมอบตามที่ตกลงในสัญญา</w:t>
      </w:r>
    </w:p>
    <w:p w14:paraId="31C74F7B" w14:textId="334A9214" w:rsidR="002F533F" w:rsidRPr="00757FC7" w:rsidRDefault="007D5D4D" w:rsidP="001301AF">
      <w:pPr>
        <w:autoSpaceDE w:val="0"/>
        <w:autoSpaceDN w:val="0"/>
        <w:adjustRightInd w:val="0"/>
        <w:spacing w:before="120" w:after="0" w:line="460" w:lineRule="exact"/>
        <w:ind w:left="1560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sz w:val="30"/>
          <w:szCs w:val="30"/>
        </w:rPr>
        <w:t>4.1.</w:t>
      </w:r>
      <w:r w:rsidR="00D551EA" w:rsidRPr="00757FC7">
        <w:rPr>
          <w:rFonts w:ascii="Angsana New" w:hAnsi="Angsana New" w:cs="Angsana New"/>
          <w:sz w:val="30"/>
          <w:szCs w:val="30"/>
        </w:rPr>
        <w:t>2</w:t>
      </w:r>
      <w:r w:rsidRPr="00757FC7">
        <w:rPr>
          <w:rFonts w:ascii="Angsana New" w:hAnsi="Angsana New" w:cs="Angsana New"/>
          <w:sz w:val="30"/>
          <w:szCs w:val="30"/>
        </w:rPr>
        <w:tab/>
      </w:r>
      <w:r w:rsidRPr="00757FC7">
        <w:rPr>
          <w:rFonts w:ascii="Angsana New" w:hAnsi="Angsana New" w:cs="Angsana New"/>
          <w:sz w:val="30"/>
          <w:szCs w:val="30"/>
          <w:cs/>
        </w:rPr>
        <w:t>กลุ่มบริษัทรับรู้รายได้อื่นและค่าใช้จ่ายตามเกณฑ์คงค้าง</w:t>
      </w:r>
    </w:p>
    <w:p w14:paraId="4640EFFC" w14:textId="77777777" w:rsidR="007D5D4D" w:rsidRPr="00757FC7" w:rsidRDefault="007D5D4D" w:rsidP="001301AF">
      <w:pPr>
        <w:tabs>
          <w:tab w:val="left" w:pos="990"/>
        </w:tabs>
        <w:autoSpaceDE w:val="0"/>
        <w:autoSpaceDN w:val="0"/>
        <w:adjustRightInd w:val="0"/>
        <w:spacing w:before="120" w:after="0" w:line="460" w:lineRule="exact"/>
        <w:ind w:firstLine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4.2</w:t>
      </w:r>
      <w:r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44436945" w14:textId="77777777" w:rsidR="007D5D4D" w:rsidRPr="00757FC7" w:rsidRDefault="007D5D4D" w:rsidP="001301AF">
      <w:pPr>
        <w:autoSpaceDE w:val="0"/>
        <w:autoSpaceDN w:val="0"/>
        <w:adjustRightInd w:val="0"/>
        <w:spacing w:before="120" w:after="0" w:line="46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และเงินลงทุนระยะสั้นที่มีสภาพคล่องสูงซึ่งถึงกำหนดจ่ายคืนภายในระยะเวลาไม่เกิน </w:t>
      </w:r>
      <w:r w:rsidRPr="00757FC7">
        <w:rPr>
          <w:rFonts w:ascii="Angsana New" w:hAnsi="Angsana New" w:cs="Angsana New"/>
          <w:sz w:val="30"/>
          <w:szCs w:val="30"/>
        </w:rPr>
        <w:t xml:space="preserve">3 </w:t>
      </w:r>
      <w:r w:rsidRPr="00757FC7">
        <w:rPr>
          <w:rFonts w:ascii="Angsana New" w:hAnsi="Angsana New" w:cs="Angsana New"/>
          <w:sz w:val="30"/>
          <w:szCs w:val="30"/>
          <w:cs/>
        </w:rPr>
        <w:t>เดือนนับจากวันที่ได้มาและไม่มีข้อจำกัดในการเบิกใช้ เงินฝากสถาบันการเงินที่มีข้อจำกัดในการใช้ได้แสดงไว้แยกต่างหากในบัญชี “เงินฝากที่ติดภาระ</w:t>
      </w:r>
      <w:r w:rsidR="00043F7E" w:rsidRPr="00757FC7">
        <w:rPr>
          <w:rFonts w:ascii="Angsana New" w:hAnsi="Angsana New" w:cs="Angsana New"/>
          <w:sz w:val="30"/>
          <w:szCs w:val="30"/>
          <w:cs/>
        </w:rPr>
        <w:br/>
      </w:r>
      <w:r w:rsidRPr="00757FC7">
        <w:rPr>
          <w:rFonts w:ascii="Angsana New" w:hAnsi="Angsana New" w:cs="Angsana New"/>
          <w:sz w:val="30"/>
          <w:szCs w:val="30"/>
          <w:cs/>
        </w:rPr>
        <w:t>ค้ำประกัน” ภายใต้สินทรัพย์ไม่หมุนเวียนในงบแสดงฐานะการเงิน</w:t>
      </w:r>
    </w:p>
    <w:p w14:paraId="6B519E8F" w14:textId="79A0CE1E" w:rsidR="001301AF" w:rsidRPr="00757FC7" w:rsidRDefault="001301AF" w:rsidP="001301AF">
      <w:pPr>
        <w:autoSpaceDE w:val="0"/>
        <w:autoSpaceDN w:val="0"/>
        <w:adjustRightInd w:val="0"/>
        <w:spacing w:before="120" w:after="0" w:line="46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br w:type="page"/>
      </w:r>
    </w:p>
    <w:p w14:paraId="0D6340E0" w14:textId="4C03B338" w:rsidR="001301AF" w:rsidRPr="00757FC7" w:rsidRDefault="001301AF" w:rsidP="00EE4D04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- 6 -</w:t>
      </w:r>
    </w:p>
    <w:p w14:paraId="33BC95DC" w14:textId="77777777" w:rsidR="001301AF" w:rsidRPr="00757FC7" w:rsidRDefault="001301AF" w:rsidP="00EE4D04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790C5AD0" w14:textId="77777777" w:rsidR="0016490F" w:rsidRPr="00757FC7" w:rsidRDefault="0016490F" w:rsidP="00EE4D04">
      <w:pPr>
        <w:autoSpaceDE w:val="0"/>
        <w:autoSpaceDN w:val="0"/>
        <w:adjustRightInd w:val="0"/>
        <w:spacing w:before="120" w:after="0" w:line="42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4.3</w:t>
      </w:r>
      <w:r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p w14:paraId="6A04E661" w14:textId="6F29036D" w:rsidR="0016490F" w:rsidRPr="00757FC7" w:rsidRDefault="0016490F" w:rsidP="00EE4D04">
      <w:pPr>
        <w:autoSpaceDE w:val="0"/>
        <w:autoSpaceDN w:val="0"/>
        <w:adjustRightInd w:val="0"/>
        <w:spacing w:before="120" w:after="0" w:line="42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ลูกหนี้การค้าและลูกหนี้หมุนเวียนอื่นแสดงตามมูลค่าสุทธิที่จะได้รับหักค่าเผื่อ</w:t>
      </w:r>
      <w:r w:rsidR="00933625" w:rsidRPr="00757FC7">
        <w:rPr>
          <w:rFonts w:ascii="Angsana New" w:hAnsi="Angsana New" w:cs="Angsana New" w:hint="cs"/>
          <w:sz w:val="30"/>
          <w:szCs w:val="30"/>
          <w:cs/>
        </w:rPr>
        <w:t>ผลขาดทุนด้านเครดิตที่คาดว่าจะเกิดขึ้น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กลุ่มบริษัท ตั้งค่าเผื่อ</w:t>
      </w:r>
      <w:r w:rsidR="00933625" w:rsidRPr="00757FC7">
        <w:rPr>
          <w:rFonts w:ascii="Angsana New" w:hAnsi="Angsana New" w:cs="Angsana New" w:hint="cs"/>
          <w:sz w:val="30"/>
          <w:szCs w:val="30"/>
          <w:cs/>
        </w:rPr>
        <w:t>ผลขาดทุนด้านเครดิตที่คาดว่าจะเกิดขึ้น</w:t>
      </w:r>
      <w:r w:rsidRPr="00757FC7">
        <w:rPr>
          <w:rFonts w:ascii="Angsana New" w:hAnsi="Angsana New" w:cs="Angsana New"/>
          <w:sz w:val="30"/>
          <w:szCs w:val="30"/>
          <w:cs/>
        </w:rPr>
        <w:t>เท่ากับจำนวนหนี้ที่คาดว่าจะเก็บเงินไม่ได้ โดยวิธีการอย่างง่ายในการพิจารณาค่าเผื่อผลขาดทุนที่คาดว่าจะเกิดขึ้นตลอดอายุ</w:t>
      </w:r>
    </w:p>
    <w:p w14:paraId="59070B27" w14:textId="3750BE54" w:rsidR="0016490F" w:rsidRPr="00757FC7" w:rsidRDefault="003D5B85" w:rsidP="00EE4D04">
      <w:pPr>
        <w:autoSpaceDE w:val="0"/>
        <w:autoSpaceDN w:val="0"/>
        <w:adjustRightInd w:val="0"/>
        <w:spacing w:before="120" w:after="0" w:line="420" w:lineRule="exact"/>
        <w:ind w:left="993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 w:hint="cs"/>
          <w:sz w:val="30"/>
          <w:szCs w:val="30"/>
          <w:cs/>
        </w:rPr>
        <w:t>ผลขาดทุนด้านเครดิตที่คาดว่าจะเกิดขึ้น</w:t>
      </w:r>
      <w:r w:rsidR="0016490F" w:rsidRPr="00757FC7">
        <w:rPr>
          <w:rFonts w:ascii="Angsana New" w:hAnsi="Angsana New" w:cs="Angsana New"/>
          <w:sz w:val="30"/>
          <w:szCs w:val="30"/>
          <w:cs/>
        </w:rPr>
        <w:t xml:space="preserve"> จะรับรู้ไว้ในงบกำไรขาดทุนโดยถือเป็นส่วนหนึ่งของค่าใช้จ่ายในการบริหาร</w:t>
      </w:r>
    </w:p>
    <w:p w14:paraId="1FDAC883" w14:textId="77777777" w:rsidR="002C5780" w:rsidRPr="00757FC7" w:rsidRDefault="002C5780" w:rsidP="00EE4D04">
      <w:pPr>
        <w:autoSpaceDE w:val="0"/>
        <w:autoSpaceDN w:val="0"/>
        <w:adjustRightInd w:val="0"/>
        <w:spacing w:before="120" w:after="0" w:line="420" w:lineRule="exact"/>
        <w:ind w:left="993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4.4</w:t>
      </w:r>
      <w:r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สินค้าคงเหลือ</w:t>
      </w:r>
    </w:p>
    <w:p w14:paraId="274B065C" w14:textId="77777777" w:rsidR="002C5780" w:rsidRPr="00757FC7" w:rsidRDefault="002C5780" w:rsidP="00EE4D04">
      <w:pPr>
        <w:spacing w:before="120" w:line="420" w:lineRule="exact"/>
        <w:ind w:left="1418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757FC7">
        <w:rPr>
          <w:rFonts w:asciiTheme="majorBidi" w:hAnsiTheme="majorBidi" w:cstheme="majorBidi"/>
          <w:sz w:val="30"/>
          <w:szCs w:val="30"/>
        </w:rPr>
        <w:t>4</w:t>
      </w:r>
      <w:r w:rsidRPr="00757FC7">
        <w:rPr>
          <w:rFonts w:asciiTheme="majorBidi" w:hAnsiTheme="majorBidi" w:cstheme="majorBidi" w:hint="cs"/>
          <w:sz w:val="30"/>
          <w:szCs w:val="30"/>
          <w:cs/>
        </w:rPr>
        <w:t>.4.1</w:t>
      </w:r>
      <w:r w:rsidRPr="00757FC7">
        <w:rPr>
          <w:rFonts w:asciiTheme="majorBidi" w:hAnsiTheme="majorBidi" w:cstheme="majorBidi" w:hint="cs"/>
          <w:sz w:val="30"/>
          <w:szCs w:val="30"/>
          <w:cs/>
        </w:rPr>
        <w:tab/>
        <w:t>วัตถุดิบ</w:t>
      </w:r>
      <w:r w:rsidRPr="00757FC7">
        <w:rPr>
          <w:rFonts w:asciiTheme="majorBidi" w:hAnsiTheme="majorBidi" w:cstheme="majorBidi"/>
          <w:sz w:val="30"/>
          <w:szCs w:val="30"/>
          <w:cs/>
        </w:rPr>
        <w:t>แสดงด้วยราคาทุน</w:t>
      </w:r>
      <w:r w:rsidRPr="00757FC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57FC7">
        <w:rPr>
          <w:rFonts w:asciiTheme="majorBidi" w:hAnsiTheme="majorBidi" w:cstheme="majorBidi"/>
          <w:sz w:val="30"/>
          <w:szCs w:val="30"/>
          <w:cs/>
        </w:rPr>
        <w:t>คำนวณโดยใช้วิธีถัวเฉลี่ยถ่วงน้ำหนักหรือมูลค่าสุทธิที่จะได้รับ แล้วแต่ราคาใดจะต่ำกว่า</w:t>
      </w:r>
    </w:p>
    <w:p w14:paraId="44FF41E3" w14:textId="77777777" w:rsidR="001301AF" w:rsidRPr="00757FC7" w:rsidRDefault="002C5780" w:rsidP="00EE4D04">
      <w:pPr>
        <w:spacing w:before="120" w:line="420" w:lineRule="exact"/>
        <w:ind w:left="1418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757FC7">
        <w:rPr>
          <w:rFonts w:asciiTheme="majorBidi" w:hAnsiTheme="majorBidi" w:cstheme="majorBidi"/>
          <w:sz w:val="30"/>
          <w:szCs w:val="30"/>
        </w:rPr>
        <w:t>4</w:t>
      </w:r>
      <w:r w:rsidRPr="00757FC7">
        <w:rPr>
          <w:rFonts w:asciiTheme="majorBidi" w:hAnsiTheme="majorBidi" w:cstheme="majorBidi" w:hint="cs"/>
          <w:sz w:val="30"/>
          <w:szCs w:val="30"/>
          <w:cs/>
        </w:rPr>
        <w:t>.4.2</w:t>
      </w:r>
      <w:r w:rsidRPr="00757FC7">
        <w:rPr>
          <w:rFonts w:asciiTheme="majorBidi" w:hAnsiTheme="majorBidi" w:cstheme="majorBidi" w:hint="cs"/>
          <w:sz w:val="30"/>
          <w:szCs w:val="30"/>
          <w:cs/>
        </w:rPr>
        <w:tab/>
        <w:t>วัสดุสิ้นเปลืองแสดงด้วยราคาทุน คำนวณโดยวิธีเข้าก่อนออกก่อนหรือมูลค่าสุทธิที่จะได้รับแล้วแต่ราคาใดจะต่ำกว่า</w:t>
      </w:r>
    </w:p>
    <w:p w14:paraId="7C0ED319" w14:textId="77777777" w:rsidR="0016490F" w:rsidRPr="00757FC7" w:rsidRDefault="0016490F" w:rsidP="00EE4D04">
      <w:pPr>
        <w:autoSpaceDE w:val="0"/>
        <w:autoSpaceDN w:val="0"/>
        <w:adjustRightInd w:val="0"/>
        <w:spacing w:after="0" w:line="420" w:lineRule="exact"/>
        <w:ind w:left="992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4.5</w:t>
      </w:r>
      <w:r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เงินลงทุนในบริษัทย่อย</w:t>
      </w:r>
    </w:p>
    <w:p w14:paraId="5FC55772" w14:textId="77777777" w:rsidR="0016490F" w:rsidRPr="00757FC7" w:rsidRDefault="0016490F" w:rsidP="00EE4D04">
      <w:pPr>
        <w:autoSpaceDE w:val="0"/>
        <w:autoSpaceDN w:val="0"/>
        <w:adjustRightInd w:val="0"/>
        <w:spacing w:before="120" w:after="0" w:line="420" w:lineRule="exact"/>
        <w:ind w:left="992" w:firstLine="1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บริษัทย่อย หมายถึง บริษัทที่บริษัทใหญ่ในกลุ่มบริษัทมีสิทธิออกเสียงทั้งทางตรงและทางอ้อมมากกว่ากึ่งหนึ่งของสิทธิในการออกเสียงทั้งหมด หรือมีอำนาจในการควบคุมนโยบายการเงินและการดำเนินงานของบริษัทย่อย บริษัทย่อยดังกล่าวได้ถูกนำมารวมในการจัดทำงบการเงิน โดยเริ่มตั้งแต่วันที่บริษัทใหญ่มีอำนาจควบคุม จนถึงวันที่บริษัทย่อยดังกล่าวได้ขายออกไป รายการและยอดคงเหลือระหว่างกลุ่มบริษัท ตลอดจนกำไรขาดทุนที่ยังไม่เกิดขึ้นได้ตัดออกจากงบการเงินรวมนี้แล้ว นโยบายการบัญชีสำหรับบริษัทย่อยจะเปลี่ยนแปลงเพื่อใช้นโยบายบัญชีเดียวกับกลุ่มบริษัทในการจัดทำงบการเงินรวม</w:t>
      </w:r>
    </w:p>
    <w:p w14:paraId="30B8A9E0" w14:textId="738557C8" w:rsidR="0016490F" w:rsidRPr="00757FC7" w:rsidRDefault="0016490F" w:rsidP="00EE4D04">
      <w:pPr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 xml:space="preserve">เงินลงทุนในบริษัทย่อยแสดงในงบการเงินเฉพาะกิจการโดยใช้วิธีราคาทุนหักด้วยค่าเผื่อการด้อยค่า </w:t>
      </w:r>
      <w:r w:rsidR="00127792" w:rsidRPr="00757FC7">
        <w:rPr>
          <w:rFonts w:ascii="Angsana New" w:hAnsi="Angsana New" w:cs="Angsana New" w:hint="cs"/>
          <w:sz w:val="30"/>
          <w:szCs w:val="30"/>
          <w:cs/>
        </w:rPr>
        <w:br/>
      </w:r>
      <w:r w:rsidRPr="00757FC7">
        <w:rPr>
          <w:rFonts w:ascii="Angsana New" w:hAnsi="Angsana New" w:cs="Angsana New"/>
          <w:sz w:val="30"/>
          <w:szCs w:val="30"/>
          <w:cs/>
        </w:rPr>
        <w:t>(ถ้ามี)</w:t>
      </w:r>
    </w:p>
    <w:p w14:paraId="67930245" w14:textId="60F86022" w:rsidR="00024B0C" w:rsidRPr="00757FC7" w:rsidRDefault="00024B0C" w:rsidP="00EE4D04">
      <w:pPr>
        <w:autoSpaceDE w:val="0"/>
        <w:autoSpaceDN w:val="0"/>
        <w:adjustRightInd w:val="0"/>
        <w:spacing w:before="120" w:after="0" w:line="420" w:lineRule="exact"/>
        <w:ind w:left="993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4.</w:t>
      </w:r>
      <w:r w:rsidR="0016490F" w:rsidRPr="00757FC7">
        <w:rPr>
          <w:rFonts w:ascii="Angsana New" w:hAnsi="Angsana New" w:cs="Angsana New"/>
          <w:b/>
          <w:bCs/>
          <w:sz w:val="30"/>
          <w:szCs w:val="30"/>
        </w:rPr>
        <w:t>6</w:t>
      </w:r>
      <w:r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="00377FA4" w:rsidRPr="00757FC7">
        <w:rPr>
          <w:rFonts w:ascii="Angsana New" w:hAnsi="Angsana New" w:cs="Angsana New" w:hint="cs"/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p w14:paraId="0DCAF879" w14:textId="5C6670D3" w:rsidR="00415217" w:rsidRPr="00757FC7" w:rsidRDefault="00024B0C" w:rsidP="00EE4D04">
      <w:pPr>
        <w:autoSpaceDE w:val="0"/>
        <w:autoSpaceDN w:val="0"/>
        <w:adjustRightInd w:val="0"/>
        <w:spacing w:before="120" w:after="0" w:line="42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4.</w:t>
      </w:r>
      <w:r w:rsidR="0016490F" w:rsidRPr="00757FC7">
        <w:rPr>
          <w:rFonts w:ascii="Angsana New" w:hAnsi="Angsana New" w:cs="Angsana New"/>
          <w:sz w:val="30"/>
          <w:szCs w:val="30"/>
        </w:rPr>
        <w:t>6</w:t>
      </w:r>
      <w:r w:rsidRPr="00757FC7">
        <w:rPr>
          <w:rFonts w:ascii="Angsana New" w:hAnsi="Angsana New" w:cs="Angsana New"/>
          <w:sz w:val="30"/>
          <w:szCs w:val="30"/>
        </w:rPr>
        <w:t>.1</w:t>
      </w:r>
      <w:r w:rsidRPr="00757FC7">
        <w:rPr>
          <w:rFonts w:ascii="Angsana New" w:hAnsi="Angsana New" w:cs="Angsana New"/>
          <w:sz w:val="30"/>
          <w:szCs w:val="30"/>
        </w:rPr>
        <w:tab/>
      </w:r>
      <w:r w:rsidR="00377FA4" w:rsidRPr="00757FC7">
        <w:rPr>
          <w:rFonts w:ascii="Angsana New" w:hAnsi="Angsana New" w:cs="Angsana New" w:hint="cs"/>
          <w:sz w:val="30"/>
          <w:szCs w:val="30"/>
          <w:cs/>
        </w:rPr>
        <w:t>สินทรัพย์ทางการเงินหมุนเวียนอื่น</w:t>
      </w:r>
      <w:r w:rsidR="00D51EED" w:rsidRPr="00757FC7">
        <w:rPr>
          <w:rFonts w:ascii="Angsana New" w:hAnsi="Angsana New" w:cs="Angsana New"/>
          <w:sz w:val="30"/>
          <w:szCs w:val="30"/>
          <w:cs/>
        </w:rPr>
        <w:t>ประเภทกองทุนรวมวัดมูลค่ายุติธรรมผ่านกำไรหรือขาดทุน</w:t>
      </w:r>
    </w:p>
    <w:p w14:paraId="3EAAE08C" w14:textId="2EB308BC" w:rsidR="00024B0C" w:rsidRPr="00757FC7" w:rsidRDefault="00024B0C" w:rsidP="00EE4D04">
      <w:pPr>
        <w:autoSpaceDE w:val="0"/>
        <w:autoSpaceDN w:val="0"/>
        <w:adjustRightInd w:val="0"/>
        <w:spacing w:before="120" w:after="0" w:line="42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4.</w:t>
      </w:r>
      <w:r w:rsidR="0016490F" w:rsidRPr="00757FC7">
        <w:rPr>
          <w:rFonts w:ascii="Angsana New" w:hAnsi="Angsana New" w:cs="Angsana New"/>
          <w:sz w:val="30"/>
          <w:szCs w:val="30"/>
        </w:rPr>
        <w:t>6</w:t>
      </w:r>
      <w:r w:rsidRPr="00757FC7">
        <w:rPr>
          <w:rFonts w:ascii="Angsana New" w:hAnsi="Angsana New" w:cs="Angsana New"/>
          <w:sz w:val="30"/>
          <w:szCs w:val="30"/>
        </w:rPr>
        <w:t>.2</w:t>
      </w:r>
      <w:r w:rsidRPr="00757FC7">
        <w:rPr>
          <w:rFonts w:ascii="Angsana New" w:hAnsi="Angsana New" w:cs="Angsana New"/>
          <w:sz w:val="30"/>
          <w:szCs w:val="30"/>
        </w:rPr>
        <w:tab/>
      </w:r>
      <w:r w:rsidR="00377FA4" w:rsidRPr="00757FC7">
        <w:rPr>
          <w:rFonts w:ascii="Angsana New" w:hAnsi="Angsana New" w:cs="Angsana New" w:hint="cs"/>
          <w:sz w:val="30"/>
          <w:szCs w:val="30"/>
          <w:cs/>
        </w:rPr>
        <w:t>สินทรัพย์ทางการเงินหมุนเวียนอื่น</w:t>
      </w:r>
      <w:r w:rsidR="00D51EED" w:rsidRPr="00757FC7">
        <w:rPr>
          <w:rFonts w:ascii="Angsana New" w:hAnsi="Angsana New" w:cs="Angsana New"/>
          <w:sz w:val="30"/>
          <w:szCs w:val="30"/>
          <w:cs/>
        </w:rPr>
        <w:t>ประเภทเงินฝากและตราสารหนี้วัดมูลค่าด้วยราคาทุนตัดจำหน่าย</w:t>
      </w:r>
    </w:p>
    <w:p w14:paraId="59E5D729" w14:textId="77777777" w:rsidR="00B3046F" w:rsidRPr="00757FC7" w:rsidRDefault="00024B0C" w:rsidP="00EE4D04">
      <w:pPr>
        <w:autoSpaceDE w:val="0"/>
        <w:autoSpaceDN w:val="0"/>
        <w:adjustRightInd w:val="0"/>
        <w:spacing w:before="120" w:after="0" w:line="42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4.</w:t>
      </w:r>
      <w:r w:rsidR="0016490F" w:rsidRPr="00757FC7">
        <w:rPr>
          <w:rFonts w:ascii="Angsana New" w:hAnsi="Angsana New" w:cs="Angsana New"/>
          <w:sz w:val="30"/>
          <w:szCs w:val="30"/>
        </w:rPr>
        <w:t>6</w:t>
      </w:r>
      <w:r w:rsidRPr="00757FC7">
        <w:rPr>
          <w:rFonts w:ascii="Angsana New" w:hAnsi="Angsana New" w:cs="Angsana New"/>
          <w:sz w:val="30"/>
          <w:szCs w:val="30"/>
        </w:rPr>
        <w:t>.3</w:t>
      </w:r>
      <w:r w:rsidRPr="00757FC7">
        <w:rPr>
          <w:rFonts w:ascii="Angsana New" w:hAnsi="Angsana New" w:cs="Angsana New"/>
          <w:sz w:val="30"/>
          <w:szCs w:val="30"/>
        </w:rPr>
        <w:tab/>
      </w:r>
      <w:r w:rsidRPr="00757FC7">
        <w:rPr>
          <w:rFonts w:ascii="Angsana New" w:hAnsi="Angsana New" w:cs="Angsana New"/>
          <w:sz w:val="30"/>
          <w:szCs w:val="30"/>
          <w:cs/>
        </w:rPr>
        <w:t>มูลค่ายุติธรรมของ</w:t>
      </w:r>
      <w:r w:rsidR="00377FA4" w:rsidRPr="00757FC7">
        <w:rPr>
          <w:rFonts w:ascii="Angsana New" w:hAnsi="Angsana New" w:cs="Angsana New" w:hint="cs"/>
          <w:sz w:val="30"/>
          <w:szCs w:val="30"/>
          <w:cs/>
        </w:rPr>
        <w:t>สินทรัพย์ทางการเงินหมุนเวียนอื่น</w:t>
      </w:r>
      <w:r w:rsidR="00D51EED" w:rsidRPr="00757FC7">
        <w:rPr>
          <w:rFonts w:ascii="Angsana New" w:hAnsi="Angsana New" w:cs="Angsana New"/>
          <w:sz w:val="30"/>
          <w:szCs w:val="30"/>
          <w:cs/>
        </w:rPr>
        <w:t>ประเภทกองทุนรวม</w:t>
      </w:r>
      <w:r w:rsidRPr="00757FC7">
        <w:rPr>
          <w:rFonts w:ascii="Angsana New" w:hAnsi="Angsana New" w:cs="Angsana New"/>
          <w:sz w:val="30"/>
          <w:szCs w:val="30"/>
          <w:cs/>
        </w:rPr>
        <w:t>จะใช้ราคามูลค่าหน่วยลงทุน (</w:t>
      </w:r>
      <w:r w:rsidRPr="00757FC7">
        <w:rPr>
          <w:rFonts w:ascii="Angsana New" w:hAnsi="Angsana New" w:cs="Angsana New"/>
          <w:sz w:val="30"/>
          <w:szCs w:val="30"/>
        </w:rPr>
        <w:t xml:space="preserve">NAV) </w:t>
      </w:r>
      <w:r w:rsidRPr="00757FC7">
        <w:rPr>
          <w:rFonts w:ascii="Angsana New" w:hAnsi="Angsana New" w:cs="Angsana New"/>
          <w:sz w:val="30"/>
          <w:szCs w:val="30"/>
          <w:cs/>
        </w:rPr>
        <w:t>ที่ประกาศ ณ วันที่รายงาน</w:t>
      </w:r>
    </w:p>
    <w:p w14:paraId="5BC723F5" w14:textId="09CE2EFD" w:rsidR="001301AF" w:rsidRPr="00757FC7" w:rsidRDefault="001301AF" w:rsidP="001301AF">
      <w:pPr>
        <w:autoSpaceDE w:val="0"/>
        <w:autoSpaceDN w:val="0"/>
        <w:adjustRightInd w:val="0"/>
        <w:spacing w:before="120" w:after="0" w:line="44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br w:type="page"/>
      </w:r>
    </w:p>
    <w:p w14:paraId="7E0EA61F" w14:textId="13CCE4E6" w:rsidR="001301AF" w:rsidRPr="00757FC7" w:rsidRDefault="001301AF" w:rsidP="00127792">
      <w:pPr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 xml:space="preserve">- </w:t>
      </w:r>
      <w:r w:rsidR="00216CEE" w:rsidRPr="00757FC7">
        <w:rPr>
          <w:rFonts w:ascii="Angsana New" w:hAnsi="Angsana New" w:cs="Angsana New" w:hint="cs"/>
          <w:sz w:val="30"/>
          <w:szCs w:val="30"/>
          <w:cs/>
        </w:rPr>
        <w:t>7</w:t>
      </w:r>
      <w:r w:rsidRPr="00757FC7">
        <w:rPr>
          <w:rFonts w:ascii="Angsana New" w:hAnsi="Angsana New" w:cs="Angsana New"/>
          <w:sz w:val="30"/>
          <w:szCs w:val="30"/>
        </w:rPr>
        <w:t xml:space="preserve"> -</w:t>
      </w:r>
    </w:p>
    <w:p w14:paraId="1308012E" w14:textId="77777777" w:rsidR="001301AF" w:rsidRPr="00757FC7" w:rsidRDefault="001301AF" w:rsidP="00127792">
      <w:pPr>
        <w:autoSpaceDE w:val="0"/>
        <w:autoSpaceDN w:val="0"/>
        <w:adjustRightInd w:val="0"/>
        <w:spacing w:after="0" w:line="420" w:lineRule="exact"/>
        <w:ind w:left="992" w:hanging="992"/>
        <w:jc w:val="center"/>
        <w:rPr>
          <w:rFonts w:ascii="Angsana New" w:hAnsi="Angsana New" w:cs="Angsana New"/>
          <w:sz w:val="30"/>
          <w:szCs w:val="30"/>
        </w:rPr>
      </w:pPr>
    </w:p>
    <w:p w14:paraId="0CD6474D" w14:textId="3754A260" w:rsidR="007D5D4D" w:rsidRPr="00757FC7" w:rsidRDefault="007D5D4D" w:rsidP="00127792">
      <w:pPr>
        <w:autoSpaceDE w:val="0"/>
        <w:autoSpaceDN w:val="0"/>
        <w:adjustRightInd w:val="0"/>
        <w:spacing w:before="120" w:after="0" w:line="42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4.7</w:t>
      </w:r>
      <w:r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เงินลงทุนในการร่วมค้า</w:t>
      </w:r>
    </w:p>
    <w:p w14:paraId="137A15F0" w14:textId="0EFABC05" w:rsidR="007D5D4D" w:rsidRPr="00757FC7" w:rsidRDefault="007D5D4D" w:rsidP="00127792">
      <w:pPr>
        <w:autoSpaceDE w:val="0"/>
        <w:autoSpaceDN w:val="0"/>
        <w:adjustRightInd w:val="0"/>
        <w:spacing w:before="120" w:after="0" w:line="42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ส่วนได้เสียของบริษัทฯ ในกิจการที่มีอำนาจควบคุมร่วมกันที่เป็นการร่วมค้าแสดงในงบการเงินรวมโดยวิธีส่วนได้เสีย โดยรวมส่วนแบ่งกำไรหรือขาดทุน และกำไรขาดทุนเบ็ดเสร็จอื่นของกิจการที่ควบคุมร่วมกัน นับจากวันที่มีอำนาจควบคุมร่วมกัน จนถึงวันที่อำนาจควบคุมร่วมสิ้นสุดลง ในกรณีที่ส่วนแบ่งขาดทุนของกิจการที่ควบคุมร่วมกันที่กลุ่มบริษัทได้รับรู้ มีจำนวนเกินกว่ามูลค่าเงินลงทุนในกิจการที่ควบคุมร่วมกัน มูลค่าเงินลงทุนจะถูกลดลงจนเป็นศูนย์ และหยุดรับรู้ส่วนแบ่งขาดทุน</w:t>
      </w:r>
    </w:p>
    <w:p w14:paraId="3C03ECE0" w14:textId="77777777" w:rsidR="001301AF" w:rsidRPr="00757FC7" w:rsidRDefault="007D5D4D" w:rsidP="00127792">
      <w:pPr>
        <w:autoSpaceDE w:val="0"/>
        <w:autoSpaceDN w:val="0"/>
        <w:adjustRightInd w:val="0"/>
        <w:spacing w:before="120" w:after="0" w:line="420" w:lineRule="exact"/>
        <w:ind w:left="993" w:hanging="3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เงินลงทุนในกิจการที่ควบคุมร่วมกันแสดงในงบการเงินเฉพาะกิจการโดยใช้วิธีราคาทุนหักด้วยค่าเผื่อการด้อยค่า (ถ้ามี)</w:t>
      </w:r>
    </w:p>
    <w:p w14:paraId="4F318A7C" w14:textId="77777777" w:rsidR="009379B0" w:rsidRPr="00757FC7" w:rsidRDefault="009379B0" w:rsidP="00127792">
      <w:pPr>
        <w:autoSpaceDE w:val="0"/>
        <w:autoSpaceDN w:val="0"/>
        <w:adjustRightInd w:val="0"/>
        <w:spacing w:after="120" w:line="42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4.8</w:t>
      </w:r>
      <w:r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ที่ดิน อาคารและอุปกรณ์</w:t>
      </w:r>
    </w:p>
    <w:p w14:paraId="3A9AA258" w14:textId="77777777" w:rsidR="009379B0" w:rsidRPr="00757FC7" w:rsidRDefault="009379B0" w:rsidP="00127792">
      <w:pPr>
        <w:autoSpaceDE w:val="0"/>
        <w:autoSpaceDN w:val="0"/>
        <w:adjustRightInd w:val="0"/>
        <w:spacing w:before="120" w:after="20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อาคารและอุปกรณ์แสดงตามราคาทุนหลังหักค่าเสื่อมราคาสะสมแล้วหักค่าเผื่อการด้อยค่า</w:t>
      </w:r>
      <w:r w:rsidR="00C74775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(ถ้ามี) ส่วนที่ดินแสดงตามราคาทุนหักค่าเผื่อการด้อยค่า</w:t>
      </w:r>
      <w:r w:rsidR="00C74775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(ถ้ามี)</w:t>
      </w:r>
    </w:p>
    <w:p w14:paraId="5952E801" w14:textId="578DB2CB" w:rsidR="009379B0" w:rsidRPr="00757FC7" w:rsidRDefault="002D5C41" w:rsidP="00127792">
      <w:pPr>
        <w:autoSpaceDE w:val="0"/>
        <w:autoSpaceDN w:val="0"/>
        <w:adjustRightInd w:val="0"/>
        <w:spacing w:after="200" w:line="42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9379B0" w:rsidRPr="00757FC7">
        <w:rPr>
          <w:rFonts w:ascii="Angsana New" w:hAnsi="Angsana New" w:cs="Angsana New"/>
          <w:sz w:val="30"/>
          <w:szCs w:val="30"/>
          <w:cs/>
        </w:rPr>
        <w:t>ตัดค่าเสื่อมราคาอาคารและอุปกรณ์ โดยวิธีเส้นตรงตามอายุการใช้งานโดยประมาณของสินทรัพย์ดังนี้</w:t>
      </w:r>
      <w:r w:rsidR="000C0BB2" w:rsidRPr="00757FC7">
        <w:rPr>
          <w:rFonts w:ascii="Angsana New" w:hAnsi="Angsana New" w:cs="Angsana New"/>
          <w:sz w:val="30"/>
          <w:szCs w:val="30"/>
        </w:rPr>
        <w:t xml:space="preserve"> </w:t>
      </w:r>
    </w:p>
    <w:tbl>
      <w:tblPr>
        <w:tblW w:w="0" w:type="auto"/>
        <w:tblInd w:w="1889" w:type="dxa"/>
        <w:tblLayout w:type="fixed"/>
        <w:tblLook w:val="0000" w:firstRow="0" w:lastRow="0" w:firstColumn="0" w:lastColumn="0" w:noHBand="0" w:noVBand="0"/>
      </w:tblPr>
      <w:tblGrid>
        <w:gridCol w:w="4678"/>
        <w:gridCol w:w="1735"/>
      </w:tblGrid>
      <w:tr w:rsidR="007D5D4D" w:rsidRPr="00757FC7" w14:paraId="0713F200" w14:textId="77777777" w:rsidTr="00FC62F1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5C9B46A1" w14:textId="77777777" w:rsidR="007D5D4D" w:rsidRPr="00757FC7" w:rsidRDefault="007D5D4D" w:rsidP="001277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14:paraId="4BF16747" w14:textId="77777777" w:rsidR="007D5D4D" w:rsidRPr="00757FC7" w:rsidRDefault="007D5D4D" w:rsidP="001277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จำนวนปี</w:t>
            </w:r>
          </w:p>
        </w:tc>
      </w:tr>
      <w:tr w:rsidR="007D5D4D" w:rsidRPr="00757FC7" w14:paraId="7918801B" w14:textId="77777777" w:rsidTr="00FC62F1">
        <w:trPr>
          <w:trHeight w:val="409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2337B05C" w14:textId="77777777" w:rsidR="007D5D4D" w:rsidRPr="00757FC7" w:rsidRDefault="007D5D4D" w:rsidP="00127792">
            <w:pPr>
              <w:autoSpaceDE w:val="0"/>
              <w:autoSpaceDN w:val="0"/>
              <w:adjustRightInd w:val="0"/>
              <w:spacing w:after="0" w:line="420" w:lineRule="exact"/>
              <w:ind w:left="34" w:firstLine="108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14:paraId="2A758267" w14:textId="0E63B28F" w:rsidR="007D5D4D" w:rsidRPr="00757FC7" w:rsidRDefault="007D5D4D" w:rsidP="00127792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3046F" w:rsidRPr="00757FC7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 xml:space="preserve"> - 3</w:t>
            </w:r>
            <w:r w:rsidR="00B3046F" w:rsidRPr="00757FC7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7D5D4D" w:rsidRPr="00757FC7" w14:paraId="17143360" w14:textId="77777777" w:rsidTr="00FC62F1">
        <w:trPr>
          <w:trHeight w:val="409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3BF79215" w14:textId="77777777" w:rsidR="007D5D4D" w:rsidRPr="00757FC7" w:rsidRDefault="007D5D4D" w:rsidP="00127792">
            <w:pPr>
              <w:autoSpaceDE w:val="0"/>
              <w:autoSpaceDN w:val="0"/>
              <w:adjustRightInd w:val="0"/>
              <w:spacing w:after="0" w:line="420" w:lineRule="exact"/>
              <w:ind w:left="34" w:firstLine="108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14:paraId="23ABF64A" w14:textId="77777777" w:rsidR="007D5D4D" w:rsidRPr="00757FC7" w:rsidRDefault="007D5D4D" w:rsidP="00127792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7D5D4D" w:rsidRPr="00757FC7" w14:paraId="01BFF335" w14:textId="77777777" w:rsidTr="00FC62F1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7D03B014" w14:textId="77777777" w:rsidR="007D5D4D" w:rsidRPr="00757FC7" w:rsidRDefault="007D5D4D" w:rsidP="00127792">
            <w:pPr>
              <w:autoSpaceDE w:val="0"/>
              <w:autoSpaceDN w:val="0"/>
              <w:adjustRightInd w:val="0"/>
              <w:spacing w:after="0" w:line="420" w:lineRule="exact"/>
              <w:ind w:left="34" w:firstLine="108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เครื่องมือและอุปกรณ์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14:paraId="1186F70A" w14:textId="77777777" w:rsidR="007D5D4D" w:rsidRPr="00757FC7" w:rsidRDefault="007D5D4D" w:rsidP="00127792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7D5D4D" w:rsidRPr="00757FC7" w14:paraId="424C26F0" w14:textId="77777777" w:rsidTr="00FC62F1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3BE1F10D" w14:textId="77777777" w:rsidR="007D5D4D" w:rsidRPr="00757FC7" w:rsidRDefault="007D5D4D" w:rsidP="00127792">
            <w:pPr>
              <w:autoSpaceDE w:val="0"/>
              <w:autoSpaceDN w:val="0"/>
              <w:adjustRightInd w:val="0"/>
              <w:spacing w:after="0" w:line="420" w:lineRule="exact"/>
              <w:ind w:left="34" w:firstLine="108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14:paraId="65E94D6C" w14:textId="77777777" w:rsidR="007D5D4D" w:rsidRPr="00757FC7" w:rsidRDefault="007D5D4D" w:rsidP="00127792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</w:rPr>
              <w:t>15 -25</w:t>
            </w:r>
          </w:p>
        </w:tc>
      </w:tr>
      <w:tr w:rsidR="007D5D4D" w:rsidRPr="00757FC7" w14:paraId="739B41CE" w14:textId="77777777" w:rsidTr="00FC62F1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7E7EA4F1" w14:textId="77777777" w:rsidR="007D5D4D" w:rsidRPr="00757FC7" w:rsidRDefault="007D5D4D" w:rsidP="00127792">
            <w:pPr>
              <w:autoSpaceDE w:val="0"/>
              <w:autoSpaceDN w:val="0"/>
              <w:adjustRightInd w:val="0"/>
              <w:spacing w:after="0" w:line="420" w:lineRule="exact"/>
              <w:ind w:left="34" w:firstLine="108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14:paraId="5B8AB6FF" w14:textId="77777777" w:rsidR="007D5D4D" w:rsidRPr="00757FC7" w:rsidRDefault="007D5D4D" w:rsidP="00127792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</w:rPr>
              <w:t>3 - 5</w:t>
            </w:r>
          </w:p>
        </w:tc>
      </w:tr>
      <w:tr w:rsidR="007D5D4D" w:rsidRPr="00757FC7" w14:paraId="2DFB484C" w14:textId="77777777" w:rsidTr="00FC62F1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26386EA1" w14:textId="77777777" w:rsidR="007D5D4D" w:rsidRPr="00757FC7" w:rsidRDefault="007D5D4D" w:rsidP="00127792">
            <w:pPr>
              <w:autoSpaceDE w:val="0"/>
              <w:autoSpaceDN w:val="0"/>
              <w:adjustRightInd w:val="0"/>
              <w:spacing w:after="0" w:line="420" w:lineRule="exact"/>
              <w:ind w:left="34" w:firstLine="108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14:paraId="5DF8D474" w14:textId="77777777" w:rsidR="007D5D4D" w:rsidRPr="00757FC7" w:rsidRDefault="007D5D4D" w:rsidP="00127792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</w:tbl>
    <w:p w14:paraId="126314C5" w14:textId="77777777" w:rsidR="00950FCA" w:rsidRPr="00757FC7" w:rsidRDefault="00950FCA" w:rsidP="00127792">
      <w:pPr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เมื่อมีการขายหรือเลิกใช้งานสินทรัพย์ กลุ่มบริษัทจะบันทึกตัดราคาทุนและค่าเสื่อมราคาสะสมของสินทรัพย์นั้นออกจากบัญชีและรับรู้ผลกำไรหรือขาดทุนจากการจำหน่ายสินทรัพย์เหล่านั้นในงบกำไรขาดทุนเบ็ดเสร็จ</w:t>
      </w:r>
    </w:p>
    <w:p w14:paraId="622301CF" w14:textId="1E433CD9" w:rsidR="007D5D4D" w:rsidRPr="00757FC7" w:rsidRDefault="007D5D4D" w:rsidP="00127792">
      <w:pPr>
        <w:tabs>
          <w:tab w:val="left" w:pos="1440"/>
        </w:tabs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ในกรณีที่ราคาตามบัญชีสูงกว่ามูลค่าที่คาดว่าจะได้รับคืนซึ่งคำนวณจากมูลค่าปัจจุบันของกระแสเงินสดที่คาดว่าจะเกิดในอนาคตจากการใช้สินทรัพย์อย่างต่อเนื่อง หรือจำนวนที่จะได้รับจากการจำหน่ายสินทรัพย์</w:t>
      </w:r>
      <w:r w:rsidR="00127792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4F7C30AF" w14:textId="303726F8" w:rsidR="001301AF" w:rsidRPr="00757FC7" w:rsidRDefault="001301AF" w:rsidP="001301AF">
      <w:pPr>
        <w:tabs>
          <w:tab w:val="left" w:pos="1440"/>
        </w:tabs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br w:type="page"/>
      </w:r>
    </w:p>
    <w:p w14:paraId="18D0A3F2" w14:textId="213DC540" w:rsidR="001301AF" w:rsidRPr="00757FC7" w:rsidRDefault="001301AF" w:rsidP="00127792">
      <w:pPr>
        <w:tabs>
          <w:tab w:val="left" w:pos="1440"/>
        </w:tabs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 xml:space="preserve">- </w:t>
      </w:r>
      <w:r w:rsidR="00962AFA" w:rsidRPr="00757FC7">
        <w:rPr>
          <w:rFonts w:ascii="Angsana New" w:hAnsi="Angsana New" w:cs="Angsana New"/>
          <w:sz w:val="30"/>
          <w:szCs w:val="30"/>
        </w:rPr>
        <w:t>8</w:t>
      </w:r>
      <w:r w:rsidRPr="00757FC7">
        <w:rPr>
          <w:rFonts w:ascii="Angsana New" w:hAnsi="Angsana New" w:cs="Angsana New"/>
          <w:sz w:val="30"/>
          <w:szCs w:val="30"/>
        </w:rPr>
        <w:t xml:space="preserve"> -</w:t>
      </w:r>
    </w:p>
    <w:p w14:paraId="172E28D9" w14:textId="77777777" w:rsidR="001301AF" w:rsidRPr="00757FC7" w:rsidRDefault="001301AF" w:rsidP="00127792">
      <w:pPr>
        <w:tabs>
          <w:tab w:val="left" w:pos="1440"/>
        </w:tabs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48206A2" w14:textId="5B45385C" w:rsidR="00127792" w:rsidRPr="00757FC7" w:rsidRDefault="00127792" w:rsidP="00127792">
      <w:pPr>
        <w:tabs>
          <w:tab w:val="left" w:pos="1440"/>
        </w:tabs>
        <w:autoSpaceDE w:val="0"/>
        <w:autoSpaceDN w:val="0"/>
        <w:adjustRightInd w:val="0"/>
        <w:spacing w:after="0" w:line="48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หักด้วยต้นทุนจากการจำหน่ายสินทรัพย์นั้นแล้วแต่จำนวนใดจะสูงกว่า ราคาตามบัญชีจะถูกปรับลดให้เท่ากับมูลค่าที่คาดว่าจะได้รับคืน</w:t>
      </w:r>
    </w:p>
    <w:p w14:paraId="4123B03E" w14:textId="77777777" w:rsidR="007D5D4D" w:rsidRPr="00757FC7" w:rsidRDefault="007D5D4D" w:rsidP="00127792">
      <w:pPr>
        <w:tabs>
          <w:tab w:val="left" w:pos="1440"/>
        </w:tabs>
        <w:autoSpaceDE w:val="0"/>
        <w:autoSpaceDN w:val="0"/>
        <w:adjustRightInd w:val="0"/>
        <w:spacing w:before="120" w:after="0" w:line="48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การซ่อมแซมและบำรุงรักษา จะรับรู้ในงบกำไรขาดทุนเบ็ดเสร็จในระหว่างงวดบัญชีที่เกิดรายการขึ้น ต้นทุนของการปรับปรุงให้ดีขึ้นอย่างสำคัญจะถูกรวมไว้ในราคาตามบัญชีของสินทรัพย์เมื่อมีความเป็นไปได้ค่อนข้างแน่ที่ประโยชน์เชิงเศรษฐกิจในอนาคตที่จะไหลเข้าสู่กลุ่มบริษัทจะมีมูลค่าสูงเกินกว่ามาตรฐานการใช้ประโยชน์เดิมของสินทรัพย์ที่มีไว้ตั้งแต่ต้นเมื่อได้มาซึ่งสินทรัพย์ที่มีอยู่ในปัจจุบัน การปรับปรุงหลักจะถูกตัดค่าเสื่อมราคาตลอดอายุการให้ประโยชน์ที่เหลืออยู่ของสินทรัพย์ที่เกี่ยวข้อง</w:t>
      </w:r>
    </w:p>
    <w:p w14:paraId="112D0D53" w14:textId="77777777" w:rsidR="009379B0" w:rsidRPr="00757FC7" w:rsidRDefault="009379B0" w:rsidP="00127792">
      <w:pPr>
        <w:autoSpaceDE w:val="0"/>
        <w:autoSpaceDN w:val="0"/>
        <w:adjustRightInd w:val="0"/>
        <w:spacing w:before="120" w:after="0" w:line="48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กำไรขาดทุนจากการขายที่ดิน อาคาร และอุปกรณ์กำหนดขึ้นจากราคาตามบัญชี และได้รวมอยู่ในการคำนวณกำไรจากการดำเนินงาน</w:t>
      </w:r>
    </w:p>
    <w:p w14:paraId="0864D19E" w14:textId="77777777" w:rsidR="009379B0" w:rsidRPr="00757FC7" w:rsidRDefault="009379B0" w:rsidP="00127792">
      <w:pPr>
        <w:autoSpaceDE w:val="0"/>
        <w:autoSpaceDN w:val="0"/>
        <w:adjustRightInd w:val="0"/>
        <w:spacing w:before="120" w:after="0" w:line="48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สินทรัพย์ระหว่างติดตั้งแสดงในราคาทุน โดยที่ยังไม่มีการตัดค่าเสื่อมราคาจนกระทั่งสินทรัพย์นั้นจะแล้วเสร็จและพร้อมที่จะใช้งานได้ตามวัตถุประสงค์</w:t>
      </w:r>
    </w:p>
    <w:p w14:paraId="1ECA512C" w14:textId="77777777" w:rsidR="00344265" w:rsidRPr="00757FC7" w:rsidRDefault="009379B0" w:rsidP="00127792">
      <w:pPr>
        <w:autoSpaceDE w:val="0"/>
        <w:autoSpaceDN w:val="0"/>
        <w:adjustRightInd w:val="0"/>
        <w:spacing w:before="120" w:after="0" w:line="480" w:lineRule="exact"/>
        <w:ind w:left="99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ดอกเบี้ยจากการกู้ยืมเงินเพื่อนำมาใช้ในการก่อสร้างอาคาร และอุปกรณ์ได้บันทึกเป็นส่วนหนึ่งของต้นทุนของสินทรัพย์นั้นตลอดช่วงเวลาการก่อสร้างและเตรียมสินทรัพย์นั้นให้อยู่ในสภาพพร้อมที่จะใช้ได้ตามประสงค์ ต้นทุนการกู้ยืมประกอบด้วย ดอกเบี้ยที่เกิดจากเงินกู้ยืม</w:t>
      </w:r>
    </w:p>
    <w:p w14:paraId="05531543" w14:textId="77777777" w:rsidR="00A20E3E" w:rsidRPr="00757FC7" w:rsidRDefault="00A20E3E" w:rsidP="00127792">
      <w:pPr>
        <w:autoSpaceDE w:val="0"/>
        <w:autoSpaceDN w:val="0"/>
        <w:adjustRightInd w:val="0"/>
        <w:spacing w:before="120" w:after="0" w:line="48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4.9</w:t>
      </w:r>
      <w:r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สินทรัพย์สิทธิการใช้</w:t>
      </w:r>
    </w:p>
    <w:p w14:paraId="536E3F63" w14:textId="77777777" w:rsidR="00A20E3E" w:rsidRPr="00757FC7" w:rsidRDefault="00A20E3E" w:rsidP="00127792">
      <w:pPr>
        <w:autoSpaceDE w:val="0"/>
        <w:autoSpaceDN w:val="0"/>
        <w:adjustRightInd w:val="0"/>
        <w:spacing w:before="120" w:after="0" w:line="48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1CCDF61F" w14:textId="7BA0F8E2" w:rsidR="00A20E3E" w:rsidRPr="00757FC7" w:rsidRDefault="00A20E3E" w:rsidP="00127792">
      <w:pPr>
        <w:autoSpaceDE w:val="0"/>
        <w:autoSpaceDN w:val="0"/>
        <w:adjustRightInd w:val="0"/>
        <w:spacing w:before="120" w:after="0" w:line="48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33088B2C" w14:textId="654BCEE1" w:rsidR="00962AFA" w:rsidRPr="00757FC7" w:rsidRDefault="00962AFA" w:rsidP="00962AFA">
      <w:pPr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br w:type="page"/>
      </w:r>
    </w:p>
    <w:p w14:paraId="43241272" w14:textId="2EA3736A" w:rsidR="00962AFA" w:rsidRPr="00757FC7" w:rsidRDefault="00962AFA" w:rsidP="00EE4D04">
      <w:pPr>
        <w:tabs>
          <w:tab w:val="left" w:pos="1440"/>
        </w:tabs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- 9 -</w:t>
      </w:r>
    </w:p>
    <w:p w14:paraId="59E48072" w14:textId="77777777" w:rsidR="00962AFA" w:rsidRPr="00757FC7" w:rsidRDefault="00962AFA" w:rsidP="00EE4D04">
      <w:pPr>
        <w:tabs>
          <w:tab w:val="left" w:pos="1440"/>
        </w:tabs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6978EFDC" w14:textId="60FF1607" w:rsidR="005422DF" w:rsidRPr="00757FC7" w:rsidRDefault="005422DF" w:rsidP="00266221">
      <w:pPr>
        <w:autoSpaceDE w:val="0"/>
        <w:autoSpaceDN w:val="0"/>
        <w:adjustRightInd w:val="0"/>
        <w:spacing w:after="0" w:line="440" w:lineRule="exact"/>
        <w:ind w:left="992" w:hanging="567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4.1</w:t>
      </w:r>
      <w:r w:rsidRPr="00757FC7">
        <w:rPr>
          <w:rFonts w:ascii="Angsana New" w:hAnsi="Angsana New" w:cs="Angsana New" w:hint="cs"/>
          <w:b/>
          <w:bCs/>
          <w:sz w:val="30"/>
          <w:szCs w:val="30"/>
          <w:cs/>
        </w:rPr>
        <w:t>0</w:t>
      </w:r>
      <w:r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Pr="00757FC7">
        <w:rPr>
          <w:rFonts w:ascii="Angsana New" w:hAnsi="Angsana New" w:cs="Angsana New" w:hint="cs"/>
          <w:b/>
          <w:bCs/>
          <w:sz w:val="30"/>
          <w:szCs w:val="30"/>
          <w:cs/>
        </w:rPr>
        <w:t>ค่าความนิยม</w:t>
      </w:r>
    </w:p>
    <w:p w14:paraId="34420F0A" w14:textId="7A656703" w:rsidR="006158BC" w:rsidRPr="00757FC7" w:rsidRDefault="006158BC" w:rsidP="00EE4D04">
      <w:pPr>
        <w:autoSpaceDE w:val="0"/>
        <w:autoSpaceDN w:val="0"/>
        <w:adjustRightInd w:val="0"/>
        <w:spacing w:before="120" w:after="0" w:line="44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บริษัท</w:t>
      </w:r>
      <w:r w:rsidRPr="00757FC7">
        <w:rPr>
          <w:rFonts w:ascii="Angsana New" w:hAnsi="Angsana New" w:cs="Angsana New" w:hint="cs"/>
          <w:sz w:val="30"/>
          <w:szCs w:val="30"/>
          <w:cs/>
        </w:rPr>
        <w:t>ฯ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 หากมูลค่ายุติธรรมของสินทรัพย์สุทธิที่ได้มาสูงกว่าต้นทุนการรวมธุรกิจ บริษัทฯ จะรับรู้ส่วนที่สูงกว่านี้เป็นกำไรในส่วนของกำไรหรือขาดทุนทันที</w:t>
      </w:r>
    </w:p>
    <w:p w14:paraId="017CD9AE" w14:textId="49D4B426" w:rsidR="006158BC" w:rsidRPr="00757FC7" w:rsidRDefault="006158BC" w:rsidP="00EE4D04">
      <w:pPr>
        <w:autoSpaceDE w:val="0"/>
        <w:autoSpaceDN w:val="0"/>
        <w:adjustRightInd w:val="0"/>
        <w:spacing w:before="120" w:after="0" w:line="44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บริษัท</w:t>
      </w:r>
      <w:r w:rsidRPr="00757FC7">
        <w:rPr>
          <w:rFonts w:ascii="Angsana New" w:hAnsi="Angsana New" w:cs="Angsana New" w:hint="cs"/>
          <w:sz w:val="30"/>
          <w:szCs w:val="30"/>
          <w:cs/>
        </w:rPr>
        <w:t>ฯ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แสดงค่าความนิยมตามราคาทุนหักค่าค่าเผื่อการด้อยค่า และจะทดสอบการด้อยค่าของค่าความนิยมทุกปี หรือเมื่อใดก็ตามที่มีข้อบ่งชี้ของการด้อยค่าเกิดขึ้น</w:t>
      </w:r>
    </w:p>
    <w:p w14:paraId="19F9FEBA" w14:textId="77777777" w:rsidR="00962AFA" w:rsidRPr="00757FC7" w:rsidRDefault="006158BC" w:rsidP="00EE4D04">
      <w:pPr>
        <w:autoSpaceDE w:val="0"/>
        <w:autoSpaceDN w:val="0"/>
        <w:adjustRightInd w:val="0"/>
        <w:spacing w:before="120" w:after="0" w:line="44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บริษัท</w:t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757FC7">
        <w:rPr>
          <w:rFonts w:ascii="Angsana New" w:hAnsi="Angsana New" w:cs="Angsana New"/>
          <w:sz w:val="30"/>
          <w:szCs w:val="30"/>
          <w:cs/>
        </w:rPr>
        <w:t>จะปันส่วนค่าความนิยมที่เกิดขึ้นจากการรวมกิจการให้กับหน่วยสินทรัพย์ที่ก่อให้เกิดเงินสด ที่คาดว่าจะได้รับประโยชน์เพิ่มขึ้นจากการรวมกิจการ และบริษัทฯ จะทำการประเมินมูลค่าที่คาดว่าจะได้รับคืนของหน่วยของสินทรัพย์ที่ก่อให้เกิดเงินสดแต่ละรายการ  หากมูลค่าที่คาดว่าจะได้รับคืนของหน่วยของสินทรัพย์ที่ก่อให้เกิดเงินสดต่ำกว่ามูลค่าตามบัญชี  บริษัท</w:t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757FC7">
        <w:rPr>
          <w:rFonts w:ascii="Angsana New" w:hAnsi="Angsana New" w:cs="Angsana New"/>
          <w:sz w:val="30"/>
          <w:szCs w:val="30"/>
          <w:cs/>
        </w:rPr>
        <w:t>จะรับรู้ขาดทุนจากการด้อยค่าในส่วนของกำไรหรือขาดทุน และบริษัท ไม่สามารถกลับบัญชีขาดทุนจากการด้อยค่าได้ในอนาคต</w:t>
      </w:r>
    </w:p>
    <w:p w14:paraId="5298D65B" w14:textId="229E5208" w:rsidR="009379B0" w:rsidRPr="00757FC7" w:rsidRDefault="00036CE6" w:rsidP="00EE4D04">
      <w:pPr>
        <w:autoSpaceDE w:val="0"/>
        <w:autoSpaceDN w:val="0"/>
        <w:adjustRightInd w:val="0"/>
        <w:spacing w:before="120" w:after="0" w:line="44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bookmarkStart w:id="4" w:name="_Hlk64489442"/>
      <w:r w:rsidRPr="00757FC7">
        <w:rPr>
          <w:rFonts w:ascii="Angsana New" w:hAnsi="Angsana New" w:cs="Angsana New"/>
          <w:b/>
          <w:bCs/>
          <w:sz w:val="30"/>
          <w:szCs w:val="30"/>
        </w:rPr>
        <w:t>4.1</w:t>
      </w:r>
      <w:r w:rsidR="005422DF" w:rsidRPr="00757FC7">
        <w:rPr>
          <w:rFonts w:ascii="Angsana New" w:hAnsi="Angsana New" w:cs="Angsana New" w:hint="cs"/>
          <w:b/>
          <w:bCs/>
          <w:sz w:val="30"/>
          <w:szCs w:val="30"/>
          <w:cs/>
        </w:rPr>
        <w:t>1</w:t>
      </w:r>
      <w:r w:rsidR="009379B0"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757FC7">
        <w:rPr>
          <w:rFonts w:ascii="Angsana New" w:hAnsi="Angsana New" w:cs="Angsana New"/>
          <w:b/>
          <w:bCs/>
          <w:sz w:val="30"/>
          <w:szCs w:val="30"/>
          <w:cs/>
        </w:rPr>
        <w:t>การด้อยค่าของสินทรัพย์</w:t>
      </w:r>
      <w:r w:rsidR="00655031" w:rsidRPr="00757FC7">
        <w:rPr>
          <w:rFonts w:ascii="Angsana New" w:hAnsi="Angsana New" w:cs="Angsana New"/>
          <w:b/>
          <w:bCs/>
          <w:sz w:val="30"/>
          <w:szCs w:val="30"/>
          <w:cs/>
        </w:rPr>
        <w:t>ที่ไม่ใช่สินทรัพย์ทางการเงิน</w:t>
      </w:r>
    </w:p>
    <w:bookmarkEnd w:id="4"/>
    <w:p w14:paraId="23364FCD" w14:textId="4E3149E4" w:rsidR="00572A5F" w:rsidRPr="00757FC7" w:rsidRDefault="00572A5F" w:rsidP="00EE4D04">
      <w:pPr>
        <w:overflowPunct w:val="0"/>
        <w:autoSpaceDE w:val="0"/>
        <w:autoSpaceDN w:val="0"/>
        <w:adjustRightInd w:val="0"/>
        <w:spacing w:before="120" w:after="0" w:line="440" w:lineRule="exact"/>
        <w:ind w:left="851"/>
        <w:jc w:val="thaiDistribute"/>
        <w:textAlignment w:val="baseline"/>
        <w:rPr>
          <w:rFonts w:asciiTheme="majorBidi" w:eastAsia="Times New Roman" w:hAnsiTheme="majorBidi" w:cs="Angsana New"/>
          <w:sz w:val="30"/>
          <w:szCs w:val="30"/>
        </w:rPr>
      </w:pPr>
      <w:r w:rsidRPr="00757FC7">
        <w:rPr>
          <w:rFonts w:asciiTheme="majorBidi" w:eastAsia="Times New Roman" w:hAnsiTheme="majorBidi" w:cs="Angsana New"/>
          <w:sz w:val="30"/>
          <w:szCs w:val="30"/>
          <w:cs/>
        </w:rPr>
        <w:t xml:space="preserve">ทุกวันสิ้นรอบระยะเวลารายงาน </w:t>
      </w:r>
      <w:r w:rsidR="005A1E1B" w:rsidRPr="00757FC7">
        <w:rPr>
          <w:rFonts w:asciiTheme="majorBidi" w:eastAsia="Times New Roman" w:hAnsiTheme="majorBidi" w:cs="Angsana New" w:hint="cs"/>
          <w:sz w:val="30"/>
          <w:szCs w:val="30"/>
          <w:cs/>
        </w:rPr>
        <w:t>กลุ่ม</w:t>
      </w:r>
      <w:r w:rsidRPr="00757FC7">
        <w:rPr>
          <w:rFonts w:asciiTheme="majorBidi" w:eastAsia="Times New Roman" w:hAnsiTheme="majorBidi" w:cs="Angsana New"/>
          <w:sz w:val="30"/>
          <w:szCs w:val="30"/>
          <w:cs/>
        </w:rPr>
        <w:t>บริษั</w:t>
      </w:r>
      <w:r w:rsidR="005A1E1B" w:rsidRPr="00757FC7">
        <w:rPr>
          <w:rFonts w:asciiTheme="majorBidi" w:eastAsia="Times New Roman" w:hAnsiTheme="majorBidi" w:cs="Angsana New" w:hint="cs"/>
          <w:sz w:val="30"/>
          <w:szCs w:val="30"/>
          <w:cs/>
        </w:rPr>
        <w:t>ท</w:t>
      </w:r>
      <w:r w:rsidRPr="00757FC7">
        <w:rPr>
          <w:rFonts w:asciiTheme="majorBidi" w:eastAsia="Times New Roman" w:hAnsiTheme="majorBidi" w:cs="Angsana New"/>
          <w:sz w:val="30"/>
          <w:szCs w:val="30"/>
          <w:cs/>
        </w:rPr>
        <w:t>จะทำการประเมินการด้อยค่าของสินทรัพย์ที่ไม่ใช่สินทรัพย์ทางการเงินของ</w:t>
      </w:r>
      <w:r w:rsidR="00953D83" w:rsidRPr="00757FC7">
        <w:rPr>
          <w:rFonts w:asciiTheme="majorBidi" w:eastAsia="Times New Roman" w:hAnsiTheme="majorBidi" w:cs="Angsana New" w:hint="cs"/>
          <w:sz w:val="30"/>
          <w:szCs w:val="30"/>
          <w:cs/>
        </w:rPr>
        <w:t>กลุ่ม</w:t>
      </w:r>
      <w:r w:rsidRPr="00757FC7">
        <w:rPr>
          <w:rFonts w:asciiTheme="majorBidi" w:eastAsia="Times New Roman" w:hAnsiTheme="majorBidi" w:cs="Angsana New"/>
          <w:sz w:val="30"/>
          <w:szCs w:val="30"/>
          <w:cs/>
        </w:rPr>
        <w:t>บริษัทหากมีข้อบ่ง</w:t>
      </w:r>
      <w:r w:rsidRPr="00757FC7">
        <w:rPr>
          <w:rFonts w:asciiTheme="majorBidi" w:eastAsia="Times New Roman" w:hAnsiTheme="majorBidi" w:cs="Angsana New" w:hint="cs"/>
          <w:sz w:val="30"/>
          <w:szCs w:val="30"/>
          <w:cs/>
        </w:rPr>
        <w:t>ชี้</w:t>
      </w:r>
      <w:r w:rsidRPr="00757FC7">
        <w:rPr>
          <w:rFonts w:asciiTheme="majorBidi" w:eastAsia="Times New Roman" w:hAnsiTheme="majorBidi" w:cs="Angsana New"/>
          <w:sz w:val="30"/>
          <w:szCs w:val="30"/>
          <w:cs/>
        </w:rPr>
        <w:t>ว่าสินทรัพย์</w:t>
      </w:r>
      <w:r w:rsidRPr="00757FC7">
        <w:rPr>
          <w:rFonts w:asciiTheme="majorBidi" w:eastAsia="Times New Roman" w:hAnsiTheme="majorBidi" w:cs="Angsana New" w:hint="cs"/>
          <w:sz w:val="30"/>
          <w:szCs w:val="30"/>
          <w:cs/>
        </w:rPr>
        <w:t>ดั</w:t>
      </w:r>
      <w:r w:rsidRPr="00757FC7">
        <w:rPr>
          <w:rFonts w:asciiTheme="majorBidi" w:eastAsia="Times New Roman" w:hAnsiTheme="majorBidi" w:cs="Angsana New"/>
          <w:sz w:val="30"/>
          <w:szCs w:val="30"/>
          <w:cs/>
        </w:rPr>
        <w:t>งกล่าวอาจด้อยค่า บริษัทฯ รับรู้ขาดทุนจากการด้อยค่าเมื่อมูลค่าที่คา</w:t>
      </w:r>
      <w:r w:rsidRPr="00757FC7">
        <w:rPr>
          <w:rFonts w:asciiTheme="majorBidi" w:eastAsia="Times New Roman" w:hAnsiTheme="majorBidi" w:cs="Angsana New" w:hint="cs"/>
          <w:sz w:val="30"/>
          <w:szCs w:val="30"/>
          <w:cs/>
        </w:rPr>
        <w:t>ด</w:t>
      </w:r>
      <w:r w:rsidRPr="00757FC7">
        <w:rPr>
          <w:rFonts w:asciiTheme="majorBidi" w:eastAsia="Times New Roman" w:hAnsiTheme="majorBidi" w:cs="Angsana New"/>
          <w:sz w:val="30"/>
          <w:szCs w:val="30"/>
          <w:cs/>
        </w:rPr>
        <w:t>ว่าจะได้รับคืนของสินทรัพย์มีมูลค่าต่ำกว่ามูลค่าตามบัญชีของสินทรัพย์นั้น ทั้งนี้มูลค่าที่คา</w:t>
      </w:r>
      <w:r w:rsidRPr="00757FC7">
        <w:rPr>
          <w:rFonts w:asciiTheme="majorBidi" w:eastAsia="Times New Roman" w:hAnsiTheme="majorBidi" w:cs="Angsana New" w:hint="cs"/>
          <w:sz w:val="30"/>
          <w:szCs w:val="30"/>
          <w:cs/>
        </w:rPr>
        <w:t>ด</w:t>
      </w:r>
      <w:r w:rsidRPr="00757FC7">
        <w:rPr>
          <w:rFonts w:asciiTheme="majorBidi" w:eastAsia="Times New Roman" w:hAnsiTheme="majorBidi" w:cs="Angsana New"/>
          <w:sz w:val="30"/>
          <w:szCs w:val="30"/>
          <w:cs/>
        </w:rPr>
        <w:t>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14:paraId="75A01DBF" w14:textId="43D2DC24" w:rsidR="00572A5F" w:rsidRPr="00757FC7" w:rsidRDefault="00953D83" w:rsidP="00EE4D04">
      <w:pPr>
        <w:overflowPunct w:val="0"/>
        <w:autoSpaceDE w:val="0"/>
        <w:autoSpaceDN w:val="0"/>
        <w:adjustRightInd w:val="0"/>
        <w:spacing w:before="120" w:after="0" w:line="440" w:lineRule="exact"/>
        <w:ind w:left="851"/>
        <w:jc w:val="thaiDistribute"/>
        <w:textAlignment w:val="baseline"/>
        <w:rPr>
          <w:rFonts w:asciiTheme="majorBidi" w:eastAsia="Times New Roman" w:hAnsiTheme="majorBidi" w:cs="Angsana New"/>
          <w:sz w:val="30"/>
          <w:szCs w:val="30"/>
        </w:rPr>
      </w:pPr>
      <w:r w:rsidRPr="00757FC7">
        <w:rPr>
          <w:rFonts w:asciiTheme="majorBidi" w:eastAsia="Times New Roman" w:hAnsiTheme="majorBidi" w:cs="Angsana New" w:hint="cs"/>
          <w:sz w:val="30"/>
          <w:szCs w:val="30"/>
          <w:cs/>
        </w:rPr>
        <w:t>กลุ่ม</w:t>
      </w:r>
      <w:r w:rsidR="00572A5F" w:rsidRPr="00757FC7">
        <w:rPr>
          <w:rFonts w:asciiTheme="majorBidi" w:eastAsia="Times New Roman" w:hAnsiTheme="majorBidi" w:cs="Angsana New"/>
          <w:sz w:val="30"/>
          <w:szCs w:val="30"/>
          <w:cs/>
        </w:rPr>
        <w:t>บริษัทจะรับรู้รายการผลขา</w:t>
      </w:r>
      <w:r w:rsidR="00572A5F" w:rsidRPr="00757FC7">
        <w:rPr>
          <w:rFonts w:asciiTheme="majorBidi" w:eastAsia="Times New Roman" w:hAnsiTheme="majorBidi" w:cs="Angsana New" w:hint="cs"/>
          <w:sz w:val="30"/>
          <w:szCs w:val="30"/>
          <w:cs/>
        </w:rPr>
        <w:t>ด</w:t>
      </w:r>
      <w:r w:rsidR="00572A5F" w:rsidRPr="00757FC7">
        <w:rPr>
          <w:rFonts w:asciiTheme="majorBidi" w:eastAsia="Times New Roman" w:hAnsiTheme="majorBidi" w:cs="Angsana New"/>
          <w:sz w:val="30"/>
          <w:szCs w:val="30"/>
          <w:cs/>
        </w:rPr>
        <w:t>ทุนจากการด้อยค่าในส่วนของกำไรหรือขาดทุน</w:t>
      </w:r>
    </w:p>
    <w:p w14:paraId="1AA22405" w14:textId="0D3D1A7F" w:rsidR="00572A5F" w:rsidRPr="00757FC7" w:rsidRDefault="00572A5F" w:rsidP="00EE4D04">
      <w:pPr>
        <w:overflowPunct w:val="0"/>
        <w:autoSpaceDE w:val="0"/>
        <w:autoSpaceDN w:val="0"/>
        <w:adjustRightInd w:val="0"/>
        <w:spacing w:before="120" w:after="0" w:line="440" w:lineRule="exact"/>
        <w:ind w:left="851"/>
        <w:jc w:val="thaiDistribute"/>
        <w:textAlignment w:val="baseline"/>
        <w:rPr>
          <w:rFonts w:asciiTheme="majorBidi" w:eastAsia="Times New Roman" w:hAnsiTheme="majorBidi" w:cs="Angsana New"/>
          <w:sz w:val="30"/>
          <w:szCs w:val="30"/>
        </w:rPr>
      </w:pPr>
      <w:r w:rsidRPr="00757FC7">
        <w:rPr>
          <w:rFonts w:asciiTheme="majorBidi" w:eastAsia="Times New Roman" w:hAnsiTheme="majorBidi" w:cs="Angsana New"/>
          <w:sz w:val="30"/>
          <w:szCs w:val="30"/>
          <w:cs/>
        </w:rPr>
        <w:t>หากในการประเมินการด้อยค่าของสินทรัพย์มีข้อบ่ง</w:t>
      </w:r>
      <w:r w:rsidRPr="00757FC7">
        <w:rPr>
          <w:rFonts w:asciiTheme="majorBidi" w:eastAsia="Times New Roman" w:hAnsiTheme="majorBidi" w:cs="Angsana New" w:hint="cs"/>
          <w:sz w:val="30"/>
          <w:szCs w:val="30"/>
          <w:cs/>
        </w:rPr>
        <w:t>ชี้</w:t>
      </w:r>
      <w:r w:rsidRPr="00757FC7">
        <w:rPr>
          <w:rFonts w:asciiTheme="majorBidi" w:eastAsia="Times New Roman" w:hAnsiTheme="majorBidi" w:cs="Angsana New"/>
          <w:sz w:val="30"/>
          <w:szCs w:val="30"/>
          <w:cs/>
        </w:rPr>
        <w:t xml:space="preserve">ที่แสดงให้เห็นว่าผลขาดทุนจากการด้อยค่าของสินทรัพย์ที่รับรู้ในงวดก่อนได้หมดไปหรือลดลง </w:t>
      </w:r>
      <w:r w:rsidR="005A1E1B" w:rsidRPr="00757FC7">
        <w:rPr>
          <w:rFonts w:asciiTheme="majorBidi" w:eastAsia="Times New Roman" w:hAnsiTheme="majorBidi" w:cs="Angsana New" w:hint="cs"/>
          <w:sz w:val="30"/>
          <w:szCs w:val="30"/>
          <w:cs/>
        </w:rPr>
        <w:t>กลุ่ม</w:t>
      </w:r>
      <w:r w:rsidRPr="00757FC7">
        <w:rPr>
          <w:rFonts w:asciiTheme="majorBidi" w:eastAsia="Times New Roman" w:hAnsiTheme="majorBidi" w:cs="Angsana New"/>
          <w:sz w:val="30"/>
          <w:szCs w:val="30"/>
          <w:cs/>
        </w:rPr>
        <w:t>บริษัทจะประมาณมูลค่าที่คาคว่าจะได้รับคืนของสินทรัพย์นั้น และจะกลับรายการผลขาดทุนจากการ</w:t>
      </w:r>
      <w:r w:rsidRPr="00757FC7">
        <w:rPr>
          <w:rFonts w:asciiTheme="majorBidi" w:eastAsia="Times New Roman" w:hAnsiTheme="majorBidi" w:cs="Angsana New" w:hint="cs"/>
          <w:sz w:val="30"/>
          <w:szCs w:val="30"/>
          <w:cs/>
        </w:rPr>
        <w:t>ด้</w:t>
      </w:r>
      <w:r w:rsidRPr="00757FC7">
        <w:rPr>
          <w:rFonts w:asciiTheme="majorBidi" w:eastAsia="Times New Roman" w:hAnsiTheme="majorBidi" w:cs="Angsana New"/>
          <w:sz w:val="30"/>
          <w:szCs w:val="30"/>
          <w:cs/>
        </w:rPr>
        <w:t>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</w:t>
      </w:r>
      <w:r w:rsidRPr="00757FC7">
        <w:rPr>
          <w:rFonts w:asciiTheme="majorBidi" w:eastAsia="Times New Roman" w:hAnsiTheme="majorBidi" w:cs="Angsana New" w:hint="cs"/>
          <w:sz w:val="30"/>
          <w:szCs w:val="30"/>
          <w:cs/>
        </w:rPr>
        <w:t>ด</w:t>
      </w:r>
      <w:r w:rsidRPr="00757FC7">
        <w:rPr>
          <w:rFonts w:asciiTheme="majorBidi" w:eastAsia="Times New Roman" w:hAnsiTheme="majorBidi" w:cs="Angsana New"/>
          <w:sz w:val="30"/>
          <w:szCs w:val="30"/>
          <w:cs/>
        </w:rPr>
        <w:t>ทุนจากการด้อยค่า</w:t>
      </w:r>
      <w:r w:rsidR="00266221" w:rsidRPr="00757FC7">
        <w:rPr>
          <w:rFonts w:asciiTheme="majorBidi" w:eastAsia="Times New Roman" w:hAnsiTheme="majorBidi" w:cs="Angsana New"/>
          <w:sz w:val="30"/>
          <w:szCs w:val="30"/>
        </w:rPr>
        <w:br/>
      </w:r>
      <w:r w:rsidRPr="00757FC7">
        <w:rPr>
          <w:rFonts w:asciiTheme="majorBidi" w:eastAsia="Times New Roman" w:hAnsiTheme="majorBidi" w:cs="Angsana New"/>
          <w:sz w:val="30"/>
          <w:szCs w:val="30"/>
          <w:cs/>
        </w:rPr>
        <w:t>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</w:t>
      </w:r>
      <w:r w:rsidR="00266221" w:rsidRPr="00757FC7">
        <w:rPr>
          <w:rFonts w:asciiTheme="majorBidi" w:eastAsia="Times New Roman" w:hAnsiTheme="majorBidi" w:cs="Angsana New"/>
          <w:sz w:val="30"/>
          <w:szCs w:val="30"/>
        </w:rPr>
        <w:br/>
      </w:r>
      <w:r w:rsidRPr="00757FC7">
        <w:rPr>
          <w:rFonts w:asciiTheme="majorBidi" w:eastAsia="Times New Roman" w:hAnsiTheme="majorBidi" w:cs="Angsana New"/>
          <w:sz w:val="30"/>
          <w:szCs w:val="30"/>
          <w:cs/>
        </w:rPr>
        <w:t>ไม่สูงกว่ามูลค่าตามบัญชีที่ควรจะเป็นหากกิจการไม่เคยรับรู้ผลขาดทุนจากการด้อยค่าของสินทรัพย์ใน</w:t>
      </w:r>
      <w:r w:rsidR="00266221" w:rsidRPr="00757FC7">
        <w:rPr>
          <w:rFonts w:asciiTheme="majorBidi" w:eastAsia="Times New Roman" w:hAnsiTheme="majorBidi" w:cs="Angsana New"/>
          <w:sz w:val="30"/>
          <w:szCs w:val="30"/>
        </w:rPr>
        <w:br/>
      </w:r>
      <w:r w:rsidRPr="00757FC7">
        <w:rPr>
          <w:rFonts w:asciiTheme="majorBidi" w:eastAsia="Times New Roman" w:hAnsiTheme="majorBidi" w:cs="Angsana New"/>
          <w:sz w:val="30"/>
          <w:szCs w:val="30"/>
          <w:cs/>
        </w:rPr>
        <w:t>งวดก่อน ๆ บริษัทฯ 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</w:p>
    <w:p w14:paraId="01F78762" w14:textId="07EC849E" w:rsidR="00962AFA" w:rsidRPr="00757FC7" w:rsidRDefault="00962AFA" w:rsidP="00962AFA">
      <w:pPr>
        <w:overflowPunct w:val="0"/>
        <w:autoSpaceDE w:val="0"/>
        <w:autoSpaceDN w:val="0"/>
        <w:adjustRightInd w:val="0"/>
        <w:spacing w:before="120" w:after="0" w:line="460" w:lineRule="exact"/>
        <w:ind w:left="851"/>
        <w:jc w:val="thaiDistribute"/>
        <w:textAlignment w:val="baseline"/>
        <w:rPr>
          <w:rFonts w:asciiTheme="majorBidi" w:eastAsia="Times New Roman" w:hAnsiTheme="majorBidi" w:cs="Angsana New"/>
          <w:sz w:val="30"/>
          <w:szCs w:val="30"/>
        </w:rPr>
      </w:pPr>
      <w:r w:rsidRPr="00757FC7">
        <w:rPr>
          <w:rFonts w:asciiTheme="majorBidi" w:eastAsia="Times New Roman" w:hAnsiTheme="majorBidi" w:cs="Angsana New"/>
          <w:sz w:val="30"/>
          <w:szCs w:val="30"/>
        </w:rPr>
        <w:br w:type="page"/>
      </w:r>
    </w:p>
    <w:p w14:paraId="7BA27015" w14:textId="3F463686" w:rsidR="00962AFA" w:rsidRPr="00757FC7" w:rsidRDefault="00962AFA" w:rsidP="00EE4D04">
      <w:pPr>
        <w:tabs>
          <w:tab w:val="left" w:pos="1440"/>
        </w:tabs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- 10 -</w:t>
      </w:r>
    </w:p>
    <w:p w14:paraId="21B2D143" w14:textId="77777777" w:rsidR="00962AFA" w:rsidRPr="00757FC7" w:rsidRDefault="00962AFA" w:rsidP="00EE4D04">
      <w:pPr>
        <w:tabs>
          <w:tab w:val="left" w:pos="1440"/>
        </w:tabs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787806CE" w14:textId="74B8A8E6" w:rsidR="00024B0C" w:rsidRPr="00757FC7" w:rsidRDefault="00024B0C" w:rsidP="00266221">
      <w:pPr>
        <w:autoSpaceDE w:val="0"/>
        <w:autoSpaceDN w:val="0"/>
        <w:adjustRightInd w:val="0"/>
        <w:spacing w:after="0" w:line="40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4.1</w:t>
      </w:r>
      <w:r w:rsidR="00F037CF" w:rsidRPr="00757FC7">
        <w:rPr>
          <w:rFonts w:ascii="Angsana New" w:hAnsi="Angsana New" w:cs="Angsana New"/>
          <w:b/>
          <w:bCs/>
          <w:sz w:val="30"/>
          <w:szCs w:val="30"/>
        </w:rPr>
        <w:t>2</w:t>
      </w:r>
      <w:r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สินทรัพย์ไม่มีตัวตนอื่น</w:t>
      </w:r>
    </w:p>
    <w:p w14:paraId="2FAA0D44" w14:textId="7413A70F" w:rsidR="00024B0C" w:rsidRPr="00757FC7" w:rsidRDefault="00024B0C" w:rsidP="00EE4D04">
      <w:pPr>
        <w:autoSpaceDE w:val="0"/>
        <w:autoSpaceDN w:val="0"/>
        <w:adjustRightInd w:val="0"/>
        <w:spacing w:before="120" w:after="0" w:line="40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สินทรัพย์ไม่มีตัวตน</w:t>
      </w:r>
      <w:r w:rsidR="00E7320E" w:rsidRPr="00757FC7">
        <w:rPr>
          <w:rFonts w:ascii="Angsana New" w:hAnsi="Angsana New" w:cs="Angsana New"/>
          <w:sz w:val="30"/>
          <w:szCs w:val="30"/>
          <w:cs/>
        </w:rPr>
        <w:t>อื่น</w:t>
      </w:r>
      <w:r w:rsidRPr="00757FC7">
        <w:rPr>
          <w:rFonts w:ascii="Angsana New" w:hAnsi="Angsana New" w:cs="Angsana New"/>
          <w:sz w:val="30"/>
          <w:szCs w:val="30"/>
          <w:cs/>
        </w:rPr>
        <w:t>- โปรแกรมคอมพิวเตอร์ แสดงตามราคาทุนหักค่าตัดจำหน่ายสะสม ค่าตัดจำหน่ายของสินทรัพย์ไม่มีตัวตน</w:t>
      </w:r>
      <w:r w:rsidR="00E7320E" w:rsidRPr="00757FC7">
        <w:rPr>
          <w:rFonts w:ascii="Angsana New" w:hAnsi="Angsana New" w:cs="Angsana New"/>
          <w:sz w:val="30"/>
          <w:szCs w:val="30"/>
          <w:cs/>
        </w:rPr>
        <w:t>อื่น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คำนวณโดยวิธีเส้นตรงตามอายุการใช้งานโดยประมาณของสินทรัพย์ </w:t>
      </w:r>
      <w:r w:rsidRPr="00757FC7">
        <w:rPr>
          <w:rFonts w:ascii="Angsana New" w:hAnsi="Angsana New" w:cs="Angsana New"/>
          <w:sz w:val="30"/>
          <w:szCs w:val="30"/>
        </w:rPr>
        <w:t xml:space="preserve">5 </w:t>
      </w:r>
      <w:r w:rsidRPr="00757FC7">
        <w:rPr>
          <w:rFonts w:ascii="Angsana New" w:hAnsi="Angsana New" w:cs="Angsana New"/>
          <w:sz w:val="30"/>
          <w:szCs w:val="30"/>
          <w:cs/>
        </w:rPr>
        <w:t>ปี</w:t>
      </w:r>
    </w:p>
    <w:p w14:paraId="2C9DD6B9" w14:textId="382501E6" w:rsidR="009379B0" w:rsidRPr="00757FC7" w:rsidRDefault="009379B0" w:rsidP="00EE4D04">
      <w:pPr>
        <w:autoSpaceDE w:val="0"/>
        <w:autoSpaceDN w:val="0"/>
        <w:adjustRightInd w:val="0"/>
        <w:spacing w:before="120" w:after="0" w:line="40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4.1</w:t>
      </w:r>
      <w:r w:rsidR="00F037CF" w:rsidRPr="00757FC7">
        <w:rPr>
          <w:rFonts w:ascii="Angsana New" w:hAnsi="Angsana New" w:cs="Angsana New"/>
          <w:b/>
          <w:bCs/>
          <w:sz w:val="30"/>
          <w:szCs w:val="30"/>
        </w:rPr>
        <w:t>3</w:t>
      </w:r>
      <w:r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="00A20E3E" w:rsidRPr="00757FC7">
        <w:rPr>
          <w:rFonts w:ascii="Angsana New" w:hAnsi="Angsana New" w:cs="Angsana New"/>
          <w:b/>
          <w:bCs/>
          <w:sz w:val="30"/>
          <w:szCs w:val="30"/>
          <w:cs/>
        </w:rPr>
        <w:t>หนี้สินตามสัญญาเช่า</w:t>
      </w:r>
    </w:p>
    <w:p w14:paraId="72814E8B" w14:textId="0CE4544D" w:rsidR="00A20E3E" w:rsidRPr="00757FC7" w:rsidRDefault="00A20E3E" w:rsidP="00EE4D04">
      <w:pPr>
        <w:autoSpaceDE w:val="0"/>
        <w:autoSpaceDN w:val="0"/>
        <w:adjustRightInd w:val="0"/>
        <w:spacing w:before="120" w:after="0" w:line="40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69D6DAD8" w14:textId="72AD1E57" w:rsidR="00A20E3E" w:rsidRPr="00757FC7" w:rsidRDefault="00A20E3E" w:rsidP="00EE4D04">
      <w:pPr>
        <w:autoSpaceDE w:val="0"/>
        <w:autoSpaceDN w:val="0"/>
        <w:adjustRightInd w:val="0"/>
        <w:spacing w:before="120" w:after="0" w:line="400" w:lineRule="exact"/>
        <w:ind w:left="993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00AD72F5" w14:textId="463394EB" w:rsidR="007D5D4D" w:rsidRPr="00757FC7" w:rsidRDefault="00A20E3E" w:rsidP="00EE4D04">
      <w:pPr>
        <w:autoSpaceDE w:val="0"/>
        <w:autoSpaceDN w:val="0"/>
        <w:adjustRightInd w:val="0"/>
        <w:spacing w:before="120" w:after="0" w:line="40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 xml:space="preserve">จำนวนเงินที่ต้องจ่ายตามสัญญาเช่าที่มีอายุสัญญาเช่า </w:t>
      </w:r>
      <w:r w:rsidRPr="00757FC7">
        <w:rPr>
          <w:rFonts w:ascii="Angsana New" w:hAnsi="Angsana New" w:cs="Angsana New"/>
          <w:sz w:val="30"/>
          <w:szCs w:val="30"/>
        </w:rPr>
        <w:t xml:space="preserve">12 </w:t>
      </w:r>
      <w:r w:rsidRPr="00757FC7">
        <w:rPr>
          <w:rFonts w:ascii="Angsana New" w:hAnsi="Angsana New" w:cs="Angsana New"/>
          <w:sz w:val="30"/>
          <w:szCs w:val="30"/>
          <w:cs/>
        </w:rPr>
        <w:t>เดือนหรือน้อยกว่านับตั้งแต่วันที่สัญญาเช่าเริ่ม</w:t>
      </w:r>
      <w:r w:rsidR="00EE4D04" w:rsidRPr="00757FC7">
        <w:rPr>
          <w:rFonts w:ascii="Angsana New" w:hAnsi="Angsana New" w:cs="Angsana New"/>
          <w:sz w:val="30"/>
          <w:szCs w:val="30"/>
        </w:rPr>
        <w:br/>
      </w:r>
      <w:r w:rsidRPr="00757FC7">
        <w:rPr>
          <w:rFonts w:ascii="Angsana New" w:hAnsi="Angsana New" w:cs="Angsana New"/>
          <w:sz w:val="30"/>
          <w:szCs w:val="30"/>
          <w:cs/>
        </w:rPr>
        <w:t>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</w:t>
      </w:r>
      <w:r w:rsidR="00EE4D04" w:rsidRPr="00757FC7">
        <w:rPr>
          <w:rFonts w:ascii="Angsana New" w:hAnsi="Angsana New" w:cs="Angsana New"/>
          <w:sz w:val="30"/>
          <w:szCs w:val="30"/>
        </w:rPr>
        <w:br/>
      </w:r>
      <w:r w:rsidRPr="00757FC7">
        <w:rPr>
          <w:rFonts w:ascii="Angsana New" w:hAnsi="Angsana New" w:cs="Angsana New"/>
          <w:sz w:val="30"/>
          <w:szCs w:val="30"/>
          <w:cs/>
        </w:rPr>
        <w:t>สัญญาเช่า</w:t>
      </w:r>
    </w:p>
    <w:p w14:paraId="191FD395" w14:textId="4AC12323" w:rsidR="00D00F71" w:rsidRPr="00757FC7" w:rsidRDefault="00D00F71" w:rsidP="00EE4D04">
      <w:pPr>
        <w:autoSpaceDE w:val="0"/>
        <w:autoSpaceDN w:val="0"/>
        <w:adjustRightInd w:val="0"/>
        <w:spacing w:before="120" w:after="0" w:line="40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4.1</w:t>
      </w:r>
      <w:r w:rsidR="00E3298A" w:rsidRPr="00757FC7">
        <w:rPr>
          <w:rFonts w:ascii="Angsana New" w:hAnsi="Angsana New" w:cs="Angsana New"/>
          <w:b/>
          <w:bCs/>
          <w:sz w:val="30"/>
          <w:szCs w:val="30"/>
        </w:rPr>
        <w:t>4</w:t>
      </w:r>
      <w:r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เครื่องมือทางการเงิน</w:t>
      </w:r>
    </w:p>
    <w:p w14:paraId="730E0413" w14:textId="1D9E14A5" w:rsidR="005D0426" w:rsidRPr="00757FC7" w:rsidRDefault="007A4604" w:rsidP="00EE4D04">
      <w:pPr>
        <w:autoSpaceDE w:val="0"/>
        <w:autoSpaceDN w:val="0"/>
        <w:adjustRightInd w:val="0"/>
        <w:spacing w:before="120" w:after="0" w:line="400" w:lineRule="exact"/>
        <w:ind w:left="993"/>
        <w:jc w:val="thaiDistribute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sz w:val="30"/>
          <w:szCs w:val="30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16A2506C" w14:textId="4EC9C758" w:rsidR="00E1055E" w:rsidRPr="00757FC7" w:rsidRDefault="007B231C" w:rsidP="00EE4D04">
      <w:pPr>
        <w:autoSpaceDE w:val="0"/>
        <w:autoSpaceDN w:val="0"/>
        <w:adjustRightInd w:val="0"/>
        <w:spacing w:before="120" w:after="0" w:line="400" w:lineRule="exact"/>
        <w:ind w:left="1701" w:hanging="708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bookmarkStart w:id="5" w:name="_Hlk64311845"/>
      <w:r w:rsidRPr="00757FC7">
        <w:rPr>
          <w:rFonts w:ascii="Angsana New" w:hAnsi="Angsana New" w:cs="Angsana New" w:hint="cs"/>
          <w:b/>
          <w:bCs/>
          <w:sz w:val="30"/>
          <w:szCs w:val="30"/>
          <w:cs/>
        </w:rPr>
        <w:t>4.1</w:t>
      </w:r>
      <w:r w:rsidR="00E3298A" w:rsidRPr="00757FC7">
        <w:rPr>
          <w:rFonts w:ascii="Angsana New" w:hAnsi="Angsana New" w:cs="Angsana New"/>
          <w:b/>
          <w:bCs/>
          <w:sz w:val="30"/>
          <w:szCs w:val="30"/>
        </w:rPr>
        <w:t>4</w:t>
      </w:r>
      <w:r w:rsidRPr="00757FC7">
        <w:rPr>
          <w:rFonts w:ascii="Angsana New" w:hAnsi="Angsana New" w:cs="Angsana New" w:hint="cs"/>
          <w:b/>
          <w:bCs/>
          <w:sz w:val="30"/>
          <w:szCs w:val="30"/>
          <w:cs/>
        </w:rPr>
        <w:t>.</w:t>
      </w:r>
      <w:r w:rsidR="00F037CF" w:rsidRPr="00757FC7">
        <w:rPr>
          <w:rFonts w:ascii="Angsana New" w:hAnsi="Angsana New" w:cs="Angsana New"/>
          <w:b/>
          <w:bCs/>
          <w:sz w:val="30"/>
          <w:szCs w:val="30"/>
        </w:rPr>
        <w:t>1</w:t>
      </w:r>
      <w:r w:rsidR="00962AFA"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="00E1055E" w:rsidRPr="00757FC7">
        <w:rPr>
          <w:rFonts w:ascii="Angsana New" w:hAnsi="Angsana New" w:cs="Angsana New"/>
          <w:b/>
          <w:bCs/>
          <w:sz w:val="30"/>
          <w:szCs w:val="30"/>
          <w:cs/>
        </w:rPr>
        <w:t>การจัดประเภทรายการและวัดมูลค่า</w:t>
      </w:r>
    </w:p>
    <w:bookmarkEnd w:id="5"/>
    <w:p w14:paraId="6BF400CB" w14:textId="77777777" w:rsidR="00E1055E" w:rsidRPr="00757FC7" w:rsidRDefault="00E1055E" w:rsidP="00EE4D04">
      <w:pPr>
        <w:autoSpaceDE w:val="0"/>
        <w:autoSpaceDN w:val="0"/>
        <w:adjustRightInd w:val="0"/>
        <w:spacing w:before="120" w:after="0" w:line="400" w:lineRule="exact"/>
        <w:ind w:left="1701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585B1AF1" w14:textId="4E836FB8" w:rsidR="007B231C" w:rsidRPr="00757FC7" w:rsidRDefault="007B231C" w:rsidP="00EE4D04">
      <w:pPr>
        <w:autoSpaceDE w:val="0"/>
        <w:autoSpaceDN w:val="0"/>
        <w:adjustRightInd w:val="0"/>
        <w:spacing w:before="120" w:after="0" w:line="400" w:lineRule="exact"/>
        <w:ind w:left="1701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สินทรัพย์ทางการเงินประเภทตราสารทุนวัดมูลค่าด้วยมูลค่ายุติธรรมผ่านกำไร หรือขาดทุน หรือผ่านกำไรขาดทุนเบ็ดเสร็จอื่น</w:t>
      </w:r>
    </w:p>
    <w:p w14:paraId="7E93665B" w14:textId="77777777" w:rsidR="00266221" w:rsidRPr="00757FC7" w:rsidRDefault="00E1055E" w:rsidP="00EE4D04">
      <w:pPr>
        <w:autoSpaceDE w:val="0"/>
        <w:autoSpaceDN w:val="0"/>
        <w:adjustRightInd w:val="0"/>
        <w:spacing w:before="120" w:after="0" w:line="400" w:lineRule="exact"/>
        <w:ind w:left="993" w:firstLine="708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หนี้สินทางการเงิน</w:t>
      </w:r>
      <w:r w:rsidR="007B231C" w:rsidRPr="00757FC7">
        <w:rPr>
          <w:rFonts w:ascii="Angsana New" w:hAnsi="Angsana New" w:cs="Angsana New" w:hint="cs"/>
          <w:sz w:val="30"/>
          <w:szCs w:val="30"/>
          <w:cs/>
        </w:rPr>
        <w:t>จัดประเภท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รายการและวัดมูลค่าด้วยวิธีราคาทุนตัดจำหน่าย </w:t>
      </w:r>
    </w:p>
    <w:p w14:paraId="7E8C4220" w14:textId="77CAB6E1" w:rsidR="00962AFA" w:rsidRPr="00757FC7" w:rsidRDefault="00962AFA" w:rsidP="00EE4D04">
      <w:pPr>
        <w:autoSpaceDE w:val="0"/>
        <w:autoSpaceDN w:val="0"/>
        <w:adjustRightInd w:val="0"/>
        <w:spacing w:before="120" w:after="0" w:line="400" w:lineRule="exact"/>
        <w:ind w:left="993" w:firstLine="708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br w:type="page"/>
      </w:r>
    </w:p>
    <w:p w14:paraId="4A365DCF" w14:textId="0694C515" w:rsidR="00962AFA" w:rsidRPr="00757FC7" w:rsidRDefault="00962AFA" w:rsidP="00266221">
      <w:pPr>
        <w:tabs>
          <w:tab w:val="left" w:pos="1440"/>
        </w:tabs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- 11 -</w:t>
      </w:r>
    </w:p>
    <w:p w14:paraId="22B9B6E0" w14:textId="77777777" w:rsidR="00962AFA" w:rsidRPr="00757FC7" w:rsidRDefault="00962AFA" w:rsidP="00266221">
      <w:pPr>
        <w:tabs>
          <w:tab w:val="left" w:pos="1440"/>
        </w:tabs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7C2F15F8" w14:textId="1A879DBE" w:rsidR="007B231C" w:rsidRPr="00757FC7" w:rsidRDefault="00F037CF" w:rsidP="00266221">
      <w:pPr>
        <w:autoSpaceDE w:val="0"/>
        <w:autoSpaceDN w:val="0"/>
        <w:adjustRightInd w:val="0"/>
        <w:spacing w:after="0" w:line="400" w:lineRule="exact"/>
        <w:ind w:left="1701" w:hanging="709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4.1</w:t>
      </w:r>
      <w:r w:rsidR="00E3298A" w:rsidRPr="00757FC7">
        <w:rPr>
          <w:rFonts w:ascii="Angsana New" w:hAnsi="Angsana New" w:cs="Angsana New"/>
          <w:b/>
          <w:bCs/>
          <w:sz w:val="30"/>
          <w:szCs w:val="30"/>
        </w:rPr>
        <w:t>4</w:t>
      </w:r>
      <w:r w:rsidRPr="00757FC7">
        <w:rPr>
          <w:rFonts w:ascii="Angsana New" w:hAnsi="Angsana New" w:cs="Angsana New"/>
          <w:b/>
          <w:bCs/>
          <w:sz w:val="30"/>
          <w:szCs w:val="30"/>
        </w:rPr>
        <w:t>.2</w:t>
      </w:r>
      <w:r w:rsidR="00962AFA"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="007B231C" w:rsidRPr="00757FC7">
        <w:rPr>
          <w:rFonts w:ascii="Angsana New" w:hAnsi="Angsana New" w:cs="Angsana New"/>
          <w:b/>
          <w:bCs/>
          <w:sz w:val="30"/>
          <w:szCs w:val="30"/>
          <w:cs/>
        </w:rPr>
        <w:t>การตัดรายการของเครื่องมือทางการเงิน</w:t>
      </w:r>
    </w:p>
    <w:p w14:paraId="4AE1DB9E" w14:textId="3BE905D0" w:rsidR="007B231C" w:rsidRPr="00757FC7" w:rsidRDefault="007B231C" w:rsidP="00266221">
      <w:pPr>
        <w:autoSpaceDE w:val="0"/>
        <w:autoSpaceDN w:val="0"/>
        <w:adjustRightInd w:val="0"/>
        <w:spacing w:before="120" w:after="0" w:line="400" w:lineRule="exact"/>
        <w:ind w:left="1701" w:firstLine="3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</w:t>
      </w:r>
    </w:p>
    <w:p w14:paraId="14595BF2" w14:textId="77777777" w:rsidR="00962AFA" w:rsidRPr="00757FC7" w:rsidRDefault="007B231C" w:rsidP="00266221">
      <w:pPr>
        <w:autoSpaceDE w:val="0"/>
        <w:autoSpaceDN w:val="0"/>
        <w:adjustRightInd w:val="0"/>
        <w:spacing w:before="120" w:after="0" w:line="400" w:lineRule="exact"/>
        <w:ind w:left="1701" w:firstLine="3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 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07A1CF05" w14:textId="2B25CB01" w:rsidR="00E1055E" w:rsidRPr="00757FC7" w:rsidRDefault="007B231C" w:rsidP="00266221">
      <w:pPr>
        <w:autoSpaceDE w:val="0"/>
        <w:autoSpaceDN w:val="0"/>
        <w:adjustRightInd w:val="0"/>
        <w:spacing w:before="120" w:after="0" w:line="400" w:lineRule="exact"/>
        <w:ind w:left="1701" w:hanging="708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757FC7">
        <w:rPr>
          <w:rFonts w:ascii="Angsana New" w:hAnsi="Angsana New" w:cs="Angsana New" w:hint="cs"/>
          <w:b/>
          <w:bCs/>
          <w:sz w:val="30"/>
          <w:szCs w:val="30"/>
          <w:cs/>
        </w:rPr>
        <w:t>4.1</w:t>
      </w:r>
      <w:r w:rsidR="00E3298A" w:rsidRPr="00757FC7">
        <w:rPr>
          <w:rFonts w:ascii="Angsana New" w:hAnsi="Angsana New" w:cs="Angsana New"/>
          <w:b/>
          <w:bCs/>
          <w:sz w:val="30"/>
          <w:szCs w:val="30"/>
        </w:rPr>
        <w:t>4</w:t>
      </w:r>
      <w:r w:rsidRPr="00757FC7">
        <w:rPr>
          <w:rFonts w:ascii="Angsana New" w:hAnsi="Angsana New" w:cs="Angsana New" w:hint="cs"/>
          <w:b/>
          <w:bCs/>
          <w:sz w:val="30"/>
          <w:szCs w:val="30"/>
          <w:cs/>
        </w:rPr>
        <w:t>.</w:t>
      </w:r>
      <w:r w:rsidR="002B521F" w:rsidRPr="00757FC7">
        <w:rPr>
          <w:rFonts w:ascii="Angsana New" w:hAnsi="Angsana New" w:cs="Angsana New"/>
          <w:b/>
          <w:bCs/>
          <w:sz w:val="30"/>
          <w:szCs w:val="30"/>
        </w:rPr>
        <w:t>3</w:t>
      </w:r>
      <w:r w:rsidR="00962AFA"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="00E1055E" w:rsidRPr="00757FC7">
        <w:rPr>
          <w:rFonts w:ascii="Angsana New" w:hAnsi="Angsana New" w:cs="Angsana New"/>
          <w:b/>
          <w:bCs/>
          <w:sz w:val="30"/>
          <w:szCs w:val="30"/>
          <w:cs/>
        </w:rPr>
        <w:t>การด้อยค่าของสินทรัพย์ทางการเงิน</w:t>
      </w:r>
    </w:p>
    <w:p w14:paraId="4764F0F2" w14:textId="6B17A56B" w:rsidR="00FE2ED2" w:rsidRPr="00757FC7" w:rsidRDefault="007B231C" w:rsidP="00266221">
      <w:pPr>
        <w:autoSpaceDE w:val="0"/>
        <w:autoSpaceDN w:val="0"/>
        <w:adjustRightInd w:val="0"/>
        <w:spacing w:before="120" w:after="0" w:line="400" w:lineRule="exact"/>
        <w:ind w:left="1701" w:firstLine="3"/>
        <w:jc w:val="thaiDistribute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sz w:val="30"/>
          <w:szCs w:val="30"/>
          <w:cs/>
        </w:rPr>
        <w:t xml:space="preserve">กลุ่มบริษัท 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 ดังนั้น  ทุกวันสิ้นรอบระยะเวลารายงาน 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</w:p>
    <w:p w14:paraId="1BD57752" w14:textId="0531E9D1" w:rsidR="007B231C" w:rsidRPr="00757FC7" w:rsidRDefault="007B231C" w:rsidP="00266221">
      <w:pPr>
        <w:autoSpaceDE w:val="0"/>
        <w:autoSpaceDN w:val="0"/>
        <w:adjustRightInd w:val="0"/>
        <w:spacing w:before="120" w:after="0" w:line="400" w:lineRule="exact"/>
        <w:ind w:left="1701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ผลขาดทุนด้านเครดิตที่คาดว่าจะเกิดขึ้นตลอดอายุแสดงถึงผลขาดทุนด้านเครดิตที่คาดว่าจะเกิดขึ้นจากเหตุการณ์ปฏิบัติผิดสัญญาที่มีความเป็นไปได้ว่าจะเกิดขึ้นตลอดอายุของเครื่องมือทางการเงินที่คาดไว้ ในทางกลับกันผลขาดทุนด้านเครดิตที่คาดว่าจะเกิดขึ้นใน</w:t>
      </w:r>
      <w:r w:rsidR="00F9729F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12 เดือน ข้างหน้าแสดงถึงสัดส่วนของผลขาดทุนด้านเครดิตที่คาดว่าจะเกิดตลอดอายุที่คาดว่าจะเกิดจากเหตุการณ์ปฏิบัติผิดสัญญาของเครื่องมือทางการเงินที่มีความเป็นไปได้ว่าจะเกิดขึ้นภายใน 12 เดือนหลังจากวันที่รายงาน</w:t>
      </w:r>
    </w:p>
    <w:p w14:paraId="58F558BA" w14:textId="3768FBD3" w:rsidR="002B521F" w:rsidRPr="00757FC7" w:rsidRDefault="002B521F" w:rsidP="00266221">
      <w:pPr>
        <w:autoSpaceDE w:val="0"/>
        <w:autoSpaceDN w:val="0"/>
        <w:adjustRightInd w:val="0"/>
        <w:spacing w:before="120" w:after="0" w:line="400" w:lineRule="exact"/>
        <w:ind w:left="1701" w:hanging="708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4.1</w:t>
      </w:r>
      <w:r w:rsidR="00E3298A" w:rsidRPr="00757FC7">
        <w:rPr>
          <w:rFonts w:ascii="Angsana New" w:hAnsi="Angsana New" w:cs="Angsana New"/>
          <w:b/>
          <w:bCs/>
          <w:sz w:val="30"/>
          <w:szCs w:val="30"/>
        </w:rPr>
        <w:t>4</w:t>
      </w:r>
      <w:r w:rsidRPr="00757FC7">
        <w:rPr>
          <w:rFonts w:ascii="Angsana New" w:hAnsi="Angsana New" w:cs="Angsana New"/>
          <w:b/>
          <w:bCs/>
          <w:sz w:val="30"/>
          <w:szCs w:val="30"/>
        </w:rPr>
        <w:t>.4</w:t>
      </w:r>
      <w:r w:rsidR="00962AFA"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="007B231C" w:rsidRPr="00757FC7">
        <w:rPr>
          <w:rFonts w:ascii="Angsana New" w:hAnsi="Angsana New" w:cs="Angsana New"/>
          <w:b/>
          <w:bCs/>
          <w:sz w:val="30"/>
          <w:szCs w:val="30"/>
          <w:cs/>
        </w:rPr>
        <w:t xml:space="preserve">การหักกลบของเครื่องมือทางการเงิน </w:t>
      </w:r>
    </w:p>
    <w:p w14:paraId="203216EB" w14:textId="7E09CC73" w:rsidR="007B231C" w:rsidRPr="00757FC7" w:rsidRDefault="007B231C" w:rsidP="00266221">
      <w:pPr>
        <w:autoSpaceDE w:val="0"/>
        <w:autoSpaceDN w:val="0"/>
        <w:adjustRightInd w:val="0"/>
        <w:spacing w:before="120" w:after="0" w:line="400" w:lineRule="exact"/>
        <w:ind w:left="1701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ก็ต่อเมื่อกิจการมีสิทธิบังคับใช้ได้ตามกฎหมายอยู่แล้วในการหักกลบจำนวนเงินที่รับรู้และกิจการมี</w:t>
      </w:r>
      <w:r w:rsidR="00F9729F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71821587" w14:textId="5CC424EC" w:rsidR="00962AFA" w:rsidRPr="00757FC7" w:rsidRDefault="00962AFA" w:rsidP="00962AFA">
      <w:pPr>
        <w:autoSpaceDE w:val="0"/>
        <w:autoSpaceDN w:val="0"/>
        <w:adjustRightInd w:val="0"/>
        <w:spacing w:before="120" w:after="0" w:line="400" w:lineRule="exact"/>
        <w:ind w:left="1440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br w:type="page"/>
      </w:r>
    </w:p>
    <w:p w14:paraId="034AAF81" w14:textId="3482621C" w:rsidR="00962AFA" w:rsidRPr="00757FC7" w:rsidRDefault="00962AFA" w:rsidP="00962AFA">
      <w:pPr>
        <w:tabs>
          <w:tab w:val="left" w:pos="1440"/>
        </w:tabs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- 12 -</w:t>
      </w:r>
    </w:p>
    <w:p w14:paraId="633B9066" w14:textId="77777777" w:rsidR="00962AFA" w:rsidRPr="00757FC7" w:rsidRDefault="00962AFA" w:rsidP="00962AFA">
      <w:pPr>
        <w:tabs>
          <w:tab w:val="left" w:pos="1440"/>
        </w:tabs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3294543" w14:textId="741C33F8" w:rsidR="00D00F71" w:rsidRPr="00757FC7" w:rsidRDefault="00D00F71" w:rsidP="00266221">
      <w:pPr>
        <w:autoSpaceDE w:val="0"/>
        <w:autoSpaceDN w:val="0"/>
        <w:adjustRightInd w:val="0"/>
        <w:spacing w:after="0" w:line="50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4.1</w:t>
      </w:r>
      <w:r w:rsidR="00E3298A" w:rsidRPr="00757FC7">
        <w:rPr>
          <w:rFonts w:ascii="Angsana New" w:hAnsi="Angsana New" w:cs="Angsana New"/>
          <w:b/>
          <w:bCs/>
          <w:sz w:val="30"/>
          <w:szCs w:val="30"/>
        </w:rPr>
        <w:t>5</w:t>
      </w:r>
      <w:r w:rsidR="00F9729F" w:rsidRPr="00757FC7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ประมาณการทางบัญชี</w:t>
      </w:r>
    </w:p>
    <w:p w14:paraId="04CB9F7F" w14:textId="77777777" w:rsidR="00A2585F" w:rsidRPr="00757FC7" w:rsidRDefault="00D00F71" w:rsidP="00962AFA">
      <w:pPr>
        <w:autoSpaceDE w:val="0"/>
        <w:autoSpaceDN w:val="0"/>
        <w:adjustRightInd w:val="0"/>
        <w:spacing w:before="120" w:after="0" w:line="50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ในการจัดทำงบการเงินตามมาตรฐานการรายงานทางการเงิน ฝ่ายบริหารต้องใช้การประมาณการรายการบัญชีบางรายการ ซึ่งมีผลกระทบต่อจำนวนเงินที่แสดงในงบการเงิน และหมายเหตุประกอบงบการเงิน ด้วยเหตุนี้ผลที่เกิดขึ้นจริงในภายหลัง จึงอาจแตกต่างไปจากจำนวนที่ประมาณไว้</w:t>
      </w:r>
    </w:p>
    <w:p w14:paraId="2E845C16" w14:textId="1654F725" w:rsidR="00BA39EF" w:rsidRPr="00757FC7" w:rsidRDefault="00BA39EF" w:rsidP="00962AFA">
      <w:pPr>
        <w:autoSpaceDE w:val="0"/>
        <w:autoSpaceDN w:val="0"/>
        <w:adjustRightInd w:val="0"/>
        <w:spacing w:before="120" w:after="0" w:line="50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4.16</w:t>
      </w:r>
      <w:r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ประมาณการหนี้สิน</w:t>
      </w:r>
    </w:p>
    <w:p w14:paraId="26CD8997" w14:textId="5A8D8139" w:rsidR="00BA39EF" w:rsidRPr="00757FC7" w:rsidRDefault="00BA39EF" w:rsidP="00096055">
      <w:pPr>
        <w:autoSpaceDE w:val="0"/>
        <w:autoSpaceDN w:val="0"/>
        <w:adjustRightInd w:val="0"/>
        <w:spacing w:before="120" w:after="0" w:line="50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กลุ่มบริษัทจะบันทึกประมาณการหนี้สินเมื่อมีความเป็นไปได้ค่อนข้างแน่ของการเกิดภาระผูกพันในปัจจุบันตามกฎหมายหรือจากการอนุมานอันเป็นผลสืบเนื่องมาจากเหตุการณ์ในอดีต ภาระผูกพันดังกล่าวคาดว่าจะส่งผลให้ต้องเกิดการไหลออกของทรัพยากรเพื่อจ่ายชำระภาระผูกพันและจำนวนที่ต้องจ่ายสามารถประมาณการได้อย่างน่าเชื่อถือ รายจ่ายที่จะได้รับคืนบันทึกเป็นสินทรัพย์แยกต่างหาก ก็ต่อเมื่อการได้รับคืนคาดว่าจะได้รับอย่างแน่นอน เมื่อได้จ่ายชำระประมาณการหนี้สินไปแล้ว</w:t>
      </w:r>
    </w:p>
    <w:p w14:paraId="5C58878B" w14:textId="77777777" w:rsidR="00BA39EF" w:rsidRPr="00757FC7" w:rsidRDefault="00BA39EF" w:rsidP="00962AFA">
      <w:pPr>
        <w:autoSpaceDE w:val="0"/>
        <w:autoSpaceDN w:val="0"/>
        <w:adjustRightInd w:val="0"/>
        <w:spacing w:after="0" w:line="50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4.17</w:t>
      </w:r>
      <w:r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กำไรต่อหุ้น</w:t>
      </w:r>
    </w:p>
    <w:p w14:paraId="7F1F7D28" w14:textId="77777777" w:rsidR="00962AFA" w:rsidRPr="00757FC7" w:rsidRDefault="00BA39EF" w:rsidP="00962AFA">
      <w:pPr>
        <w:autoSpaceDE w:val="0"/>
        <w:autoSpaceDN w:val="0"/>
        <w:adjustRightInd w:val="0"/>
        <w:spacing w:before="120" w:after="0" w:line="50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กำไรต่อหุ้น ที่แสดงไว้ในงบกำไรขาดทุนเบ็ดเสร็จเป็นกำไรต่อหุ้นขั้นพื้นฐานคำนวณโดยการหารกำไรหรือขาดทุนสำหรับงวดด้วยจำนวนหุ้นสามัญถัวเฉลี่ยถ่วงน้ำหนักที่ถือโดยผู้ถือหุ้นในระหว่างงวด</w:t>
      </w:r>
    </w:p>
    <w:p w14:paraId="4A8E7DDD" w14:textId="402136D2" w:rsidR="00D00F71" w:rsidRPr="00757FC7" w:rsidRDefault="00D00F71" w:rsidP="00962AFA">
      <w:pPr>
        <w:autoSpaceDE w:val="0"/>
        <w:autoSpaceDN w:val="0"/>
        <w:adjustRightInd w:val="0"/>
        <w:spacing w:after="0" w:line="500" w:lineRule="exact"/>
        <w:ind w:left="992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4.1</w:t>
      </w:r>
      <w:r w:rsidR="00E3298A" w:rsidRPr="00757FC7">
        <w:rPr>
          <w:rFonts w:ascii="Angsana New" w:hAnsi="Angsana New" w:cs="Angsana New"/>
          <w:b/>
          <w:bCs/>
          <w:sz w:val="30"/>
          <w:szCs w:val="30"/>
        </w:rPr>
        <w:t>8</w:t>
      </w:r>
      <w:r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577F659E" w14:textId="4BFD3ABB" w:rsidR="00D00F71" w:rsidRPr="00757FC7" w:rsidRDefault="00D00F71" w:rsidP="00962AFA">
      <w:pPr>
        <w:autoSpaceDE w:val="0"/>
        <w:autoSpaceDN w:val="0"/>
        <w:adjustRightInd w:val="0"/>
        <w:spacing w:before="120" w:after="0" w:line="500" w:lineRule="exact"/>
        <w:ind w:left="994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ถูกควบคุมโดยบริษัทฯ ไม่ว่าจะเป็นโดยทางตรงหรือทางอ้อม หรืออยู่ภายใต้การควบคุมเดียวกันกับบริษัทฯ รวมถึงบริษัทที่ทำหน้าที่ถือหุ้น บริษัทย่อย และกิจการที่เป็นบริษัทย่อยในเครือเดียวกัน นอกจากนี้บุคคลหรือกิจการที่เกี่ยวข้องกันยังหมายรวมถึงกิจการที่ควบคุมร่วมกัน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ฯ ผู้บริหารสำคัญกรรมการหรือ พนักงานของบริษัทฯ ตลอดทั้งสมาชิกในครอบครัวที่ใกล้ชิดกับบุคคลดังกล่าว และกิจการที่เกี่ยวข้องกับบุคคลเหล่านั้น ในการพิจารณาความสัมพันธ์ระหว่างบุคคลหรือกิจการที่เกี่ยวข้องกันกับบริษัทแต่ละรายการ บริษัทฯ คำนึงถึงเนื้อหาของความสัมพันธ์มากกว่ารูปแบบทางกฎหมาย</w:t>
      </w:r>
    </w:p>
    <w:p w14:paraId="452383DD" w14:textId="0D60F6F4" w:rsidR="00962AFA" w:rsidRPr="00757FC7" w:rsidRDefault="00962AFA" w:rsidP="00962AFA">
      <w:pPr>
        <w:autoSpaceDE w:val="0"/>
        <w:autoSpaceDN w:val="0"/>
        <w:adjustRightInd w:val="0"/>
        <w:spacing w:before="120" w:after="0" w:line="500" w:lineRule="exact"/>
        <w:ind w:left="994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br w:type="page"/>
      </w:r>
    </w:p>
    <w:p w14:paraId="2DADCFC6" w14:textId="3A69F254" w:rsidR="00962AFA" w:rsidRPr="00757FC7" w:rsidRDefault="00962AFA" w:rsidP="00962AFA">
      <w:pPr>
        <w:tabs>
          <w:tab w:val="left" w:pos="1440"/>
        </w:tabs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- 13 -</w:t>
      </w:r>
    </w:p>
    <w:p w14:paraId="0008AF55" w14:textId="77777777" w:rsidR="00962AFA" w:rsidRPr="00757FC7" w:rsidRDefault="00962AFA" w:rsidP="00962AFA">
      <w:pPr>
        <w:tabs>
          <w:tab w:val="left" w:pos="1440"/>
        </w:tabs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D6A5289" w14:textId="599206DC" w:rsidR="00D00F71" w:rsidRPr="00757FC7" w:rsidRDefault="00D00F71" w:rsidP="00266221">
      <w:pPr>
        <w:autoSpaceDE w:val="0"/>
        <w:autoSpaceDN w:val="0"/>
        <w:adjustRightInd w:val="0"/>
        <w:spacing w:after="0" w:line="46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4.</w:t>
      </w:r>
      <w:r w:rsidR="00E3298A" w:rsidRPr="00757FC7">
        <w:rPr>
          <w:rFonts w:ascii="Angsana New" w:hAnsi="Angsana New" w:cs="Angsana New"/>
          <w:b/>
          <w:bCs/>
          <w:sz w:val="30"/>
          <w:szCs w:val="30"/>
        </w:rPr>
        <w:t>19</w:t>
      </w:r>
      <w:r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กองทุนสำรองเลี้ยงชีพพนักงานและผลประโยชน์ของพนักงาน</w:t>
      </w:r>
    </w:p>
    <w:p w14:paraId="107B7EA7" w14:textId="01A18CE9" w:rsidR="0060094E" w:rsidRPr="00757FC7" w:rsidRDefault="00D00F71" w:rsidP="00962AFA">
      <w:pPr>
        <w:autoSpaceDE w:val="0"/>
        <w:autoSpaceDN w:val="0"/>
        <w:adjustRightInd w:val="0"/>
        <w:spacing w:before="120" w:after="0" w:line="4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4.</w:t>
      </w:r>
      <w:r w:rsidR="00E3298A" w:rsidRPr="00757FC7">
        <w:rPr>
          <w:rFonts w:ascii="Angsana New" w:hAnsi="Angsana New" w:cs="Angsana New"/>
          <w:b/>
          <w:bCs/>
          <w:sz w:val="30"/>
          <w:szCs w:val="30"/>
        </w:rPr>
        <w:t>19</w:t>
      </w:r>
      <w:r w:rsidRPr="00757FC7">
        <w:rPr>
          <w:rFonts w:ascii="Angsana New" w:hAnsi="Angsana New" w:cs="Angsana New"/>
          <w:b/>
          <w:bCs/>
          <w:sz w:val="30"/>
          <w:szCs w:val="30"/>
        </w:rPr>
        <w:t>.1</w:t>
      </w:r>
      <w:r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="00B47A54" w:rsidRPr="00757FC7">
        <w:rPr>
          <w:rFonts w:ascii="Angsana New" w:hAnsi="Angsana New" w:cs="Angsana New"/>
          <w:sz w:val="30"/>
          <w:szCs w:val="30"/>
          <w:cs/>
        </w:rPr>
        <w:t>กลุ่ม</w:t>
      </w:r>
      <w:r w:rsidRPr="00757FC7">
        <w:rPr>
          <w:rFonts w:ascii="Angsana New" w:hAnsi="Angsana New" w:cs="Angsana New"/>
          <w:sz w:val="30"/>
          <w:szCs w:val="30"/>
          <w:cs/>
        </w:rPr>
        <w:t>บริษัท จัดให้มีกองทุนสำรองเลี้ยงชีพ ซึ่งเป็นลักษณะของแผนการจ่ายสมทบตามที่ได้กำหนดการจ่ายสมทบไว้แล้ว สินทรัพย์ของกองทุนสำรองเลี้ยงชีพ ได้แยกออกไปจากสินทรัพย์ของ</w:t>
      </w:r>
      <w:r w:rsidR="00B47A54" w:rsidRPr="00757FC7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และได้รับการบริหารโดยผู้จัดการกองทุนภายนอก กองทุนสำรองเลี้ยงชีพดังกล่าวได้รับเงินสะสมเข้ากองทุนจากพนักงานและเงินสมทบจาก</w:t>
      </w:r>
      <w:r w:rsidR="00B47A54" w:rsidRPr="00757FC7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เงินจ่ายสมทบกองทุนสำรองเลี้ยงชีพบันทึกเป็นค่าใช้จ่ายในงบกำไรขาดทุนเบ็ดเสร็จสำหรับรอบระยะเวลาบัญชีที่เกิดรายการนั้น</w:t>
      </w:r>
    </w:p>
    <w:p w14:paraId="62CDED64" w14:textId="4080742E" w:rsidR="009C36DF" w:rsidRPr="00757FC7" w:rsidRDefault="009C36DF" w:rsidP="00962AFA">
      <w:pPr>
        <w:autoSpaceDE w:val="0"/>
        <w:autoSpaceDN w:val="0"/>
        <w:adjustRightInd w:val="0"/>
        <w:spacing w:before="120" w:after="0" w:line="460" w:lineRule="exact"/>
        <w:ind w:left="1701" w:hanging="708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4.</w:t>
      </w:r>
      <w:r w:rsidR="00E3298A" w:rsidRPr="00757FC7">
        <w:rPr>
          <w:rFonts w:ascii="Angsana New" w:hAnsi="Angsana New" w:cs="Angsana New"/>
          <w:b/>
          <w:bCs/>
          <w:sz w:val="30"/>
          <w:szCs w:val="30"/>
        </w:rPr>
        <w:t>19</w:t>
      </w:r>
      <w:r w:rsidRPr="00757FC7">
        <w:rPr>
          <w:rFonts w:ascii="Angsana New" w:hAnsi="Angsana New" w:cs="Angsana New"/>
          <w:b/>
          <w:bCs/>
          <w:sz w:val="30"/>
          <w:szCs w:val="30"/>
        </w:rPr>
        <w:t>.2</w:t>
      </w:r>
      <w:r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ผลประโยชน์ของพนักงาน</w:t>
      </w:r>
    </w:p>
    <w:p w14:paraId="1118F3F8" w14:textId="782C9C41" w:rsidR="009C36DF" w:rsidRPr="00757FC7" w:rsidRDefault="00886F20" w:rsidP="00962AFA">
      <w:pPr>
        <w:autoSpaceDE w:val="0"/>
        <w:autoSpaceDN w:val="0"/>
        <w:adjustRightInd w:val="0"/>
        <w:spacing w:before="120" w:after="0" w:line="460" w:lineRule="exact"/>
        <w:ind w:left="1701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กลุ่มบริษัทจัดให้มีผลประโยชน์ของพนักงานหลังการเลิกจ้างเพื่อจ่ายให้แก่พนักงานเป็นไปตามกฎหมายแรงงานไทย</w:t>
      </w:r>
      <w:r w:rsidR="006A7976" w:rsidRPr="00757FC7">
        <w:rPr>
          <w:rFonts w:ascii="Angsana New" w:hAnsi="Angsana New" w:cs="Angsana New"/>
          <w:sz w:val="30"/>
          <w:szCs w:val="30"/>
        </w:rPr>
        <w:t xml:space="preserve"> </w:t>
      </w:r>
      <w:r w:rsidR="006A7976" w:rsidRPr="00757FC7">
        <w:rPr>
          <w:rFonts w:ascii="Angsana New" w:hAnsi="Angsana New" w:cs="Angsana New"/>
          <w:sz w:val="30"/>
          <w:szCs w:val="30"/>
          <w:cs/>
        </w:rPr>
        <w:t>มูลค่าปัจจุบันของหนี้สินผลประโยชน์พนักงานได้ถูกรับรู้รายการในงบแสดงฐานะการเงินโดยการประมาณการตามหลัก</w:t>
      </w:r>
      <w:r w:rsidR="006A7976" w:rsidRPr="00757FC7">
        <w:rPr>
          <w:rFonts w:ascii="Angsana New" w:hAnsi="Angsana New" w:cs="Angsana New"/>
          <w:sz w:val="30"/>
          <w:szCs w:val="30"/>
        </w:rPr>
        <w:t xml:space="preserve"> </w:t>
      </w:r>
      <w:r w:rsidR="006A7976" w:rsidRPr="00757FC7">
        <w:rPr>
          <w:rFonts w:ascii="Angsana New" w:hAnsi="Angsana New" w:cs="Angsana New"/>
          <w:sz w:val="30"/>
          <w:szCs w:val="30"/>
          <w:cs/>
        </w:rPr>
        <w:t>คณิตศาสตร์ประกันภัย โดยใช้วิธีคิดลดแต่ละหน่วยที่ประมาณการไว้ (</w:t>
      </w:r>
      <w:r w:rsidR="006A7976" w:rsidRPr="00757FC7">
        <w:rPr>
          <w:rFonts w:ascii="Angsana New" w:hAnsi="Angsana New" w:cs="Angsana New"/>
          <w:sz w:val="30"/>
          <w:szCs w:val="30"/>
        </w:rPr>
        <w:t xml:space="preserve">Projected Unit Credit Method) </w:t>
      </w:r>
      <w:r w:rsidR="006A7976" w:rsidRPr="00757FC7">
        <w:rPr>
          <w:rFonts w:ascii="Angsana New" w:hAnsi="Angsana New" w:cs="Angsana New"/>
          <w:sz w:val="30"/>
          <w:szCs w:val="30"/>
          <w:cs/>
        </w:rPr>
        <w:t>ภายใต้สมมติฐาน</w:t>
      </w:r>
      <w:r w:rsidR="00CC4233" w:rsidRPr="00757FC7">
        <w:rPr>
          <w:rFonts w:ascii="Angsana New" w:hAnsi="Angsana New" w:cs="Angsana New"/>
          <w:sz w:val="30"/>
          <w:szCs w:val="30"/>
          <w:cs/>
        </w:rPr>
        <w:t>เกี่ยวกับเหตุการณ์ในอนาคตที่กลุ่มบริษัทกำหนดขึ้นอย่างเหมาะสม สมมติฐานที่ใช้ในการประเมินค่าใช้จ่ายผลประโยชน์</w:t>
      </w:r>
      <w:r w:rsidR="00CC4233" w:rsidRPr="00757FC7">
        <w:rPr>
          <w:rFonts w:ascii="Angsana New" w:hAnsi="Angsana New" w:cs="Angsana New"/>
          <w:sz w:val="30"/>
          <w:szCs w:val="30"/>
        </w:rPr>
        <w:t xml:space="preserve"> </w:t>
      </w:r>
      <w:r w:rsidR="00CC4233" w:rsidRPr="00757FC7">
        <w:rPr>
          <w:rFonts w:ascii="Angsana New" w:hAnsi="Angsana New" w:cs="Angsana New"/>
          <w:sz w:val="30"/>
          <w:szCs w:val="30"/>
          <w:cs/>
        </w:rPr>
        <w:t>ของพนักงานสุทธิประจำปีได้รวมถึงอัตราส่วนลด อัตราการเพิ่มขึ้นของเงินเดือนพนักงาน และอัตราการเปลี่ยนแปลง</w:t>
      </w:r>
      <w:r w:rsidR="00CC4233" w:rsidRPr="00757FC7">
        <w:rPr>
          <w:rFonts w:ascii="Angsana New" w:hAnsi="Angsana New" w:cs="Angsana New"/>
          <w:sz w:val="30"/>
          <w:szCs w:val="30"/>
        </w:rPr>
        <w:t xml:space="preserve"> </w:t>
      </w:r>
      <w:r w:rsidR="00CC4233" w:rsidRPr="00757FC7">
        <w:rPr>
          <w:rFonts w:ascii="Angsana New" w:hAnsi="Angsana New" w:cs="Angsana New"/>
          <w:sz w:val="30"/>
          <w:szCs w:val="30"/>
          <w:cs/>
        </w:rPr>
        <w:t>ในจำนวนพนักงาน การเปลี่ยนแปลงในอัตราเหล่านี้มีผลต่อประมาณการค่าใช้จ่ายที่เกี่ยวข้องกับผลประโยชน์ของพนักงาน</w:t>
      </w:r>
      <w:r w:rsidR="00996777" w:rsidRPr="00757FC7">
        <w:rPr>
          <w:rFonts w:ascii="Angsana New" w:hAnsi="Angsana New" w:cs="Angsana New"/>
          <w:sz w:val="30"/>
          <w:szCs w:val="30"/>
        </w:rPr>
        <w:t xml:space="preserve"> </w:t>
      </w:r>
      <w:r w:rsidR="00996777" w:rsidRPr="00757FC7">
        <w:rPr>
          <w:rFonts w:ascii="Angsana New" w:hAnsi="Angsana New" w:cs="Angsana New"/>
          <w:sz w:val="30"/>
          <w:szCs w:val="30"/>
          <w:cs/>
        </w:rPr>
        <w:t>สุทธิในทุกปี กลุ่มบริษัทได้มีการทบทวนอัตราส่วนลดที่เหมาะสม ซึ่งสะท้อนถึงอัตราดอกเบี้ยที่ควรนำมาใช้ในการ</w:t>
      </w:r>
      <w:r w:rsidR="001E132F" w:rsidRPr="00757FC7">
        <w:rPr>
          <w:rFonts w:ascii="Angsana New" w:hAnsi="Angsana New" w:cs="Angsana New"/>
          <w:sz w:val="30"/>
          <w:szCs w:val="30"/>
        </w:rPr>
        <w:t xml:space="preserve"> </w:t>
      </w:r>
      <w:r w:rsidR="001E132F" w:rsidRPr="00757FC7">
        <w:rPr>
          <w:rFonts w:ascii="Angsana New" w:hAnsi="Angsana New" w:cs="Angsana New"/>
          <w:sz w:val="30"/>
          <w:szCs w:val="30"/>
          <w:cs/>
        </w:rPr>
        <w:t>คำนวณมูลค่าปัจจุบันสุทธิของกระแสเงินสดจ่ายในอนาคตที่คาดว่าจะต้องจ่ายให้กับพนักงานในการประเมินอัตราส่วนลด</w:t>
      </w:r>
      <w:r w:rsidR="005726C9" w:rsidRPr="00757FC7">
        <w:rPr>
          <w:rFonts w:ascii="Angsana New" w:hAnsi="Angsana New" w:cs="Angsana New"/>
          <w:sz w:val="30"/>
          <w:szCs w:val="30"/>
        </w:rPr>
        <w:t xml:space="preserve"> </w:t>
      </w:r>
      <w:r w:rsidR="005726C9" w:rsidRPr="00757FC7">
        <w:rPr>
          <w:rFonts w:ascii="Angsana New" w:hAnsi="Angsana New" w:cs="Angsana New"/>
          <w:sz w:val="30"/>
          <w:szCs w:val="30"/>
          <w:cs/>
        </w:rPr>
        <w:t xml:space="preserve">  ที่เหมาะสม กลุ่มบริษัทจะพิจารณาจากอัตราดอกเบี้ยของพันธบัตรรัฐบาลซึ่งจ่ายในสกุลเงินที่ได้รับประโยชน์</w:t>
      </w:r>
    </w:p>
    <w:p w14:paraId="07C1F41C" w14:textId="066D96D4" w:rsidR="009379B0" w:rsidRPr="00757FC7" w:rsidRDefault="009379B0" w:rsidP="00962AFA">
      <w:pPr>
        <w:autoSpaceDE w:val="0"/>
        <w:autoSpaceDN w:val="0"/>
        <w:adjustRightInd w:val="0"/>
        <w:spacing w:before="120" w:after="0" w:line="460" w:lineRule="exact"/>
        <w:ind w:left="1701" w:hanging="708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4.</w:t>
      </w:r>
      <w:r w:rsidR="00E3298A" w:rsidRPr="00757FC7">
        <w:rPr>
          <w:rFonts w:ascii="Angsana New" w:hAnsi="Angsana New" w:cs="Angsana New"/>
          <w:b/>
          <w:bCs/>
          <w:sz w:val="30"/>
          <w:szCs w:val="30"/>
        </w:rPr>
        <w:t>19</w:t>
      </w:r>
      <w:r w:rsidRPr="00757FC7">
        <w:rPr>
          <w:rFonts w:ascii="Angsana New" w:hAnsi="Angsana New" w:cs="Angsana New"/>
          <w:b/>
          <w:bCs/>
          <w:sz w:val="30"/>
          <w:szCs w:val="30"/>
        </w:rPr>
        <w:t>.3</w:t>
      </w:r>
      <w:r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การจ่ายโดยใช้หุ้นเป็นเกณฑ์ที่ชำระด้วยตราสารทุน</w:t>
      </w:r>
    </w:p>
    <w:p w14:paraId="36BE999C" w14:textId="77777777" w:rsidR="009379B0" w:rsidRPr="00757FC7" w:rsidRDefault="007C79EA" w:rsidP="00962AFA">
      <w:pPr>
        <w:autoSpaceDE w:val="0"/>
        <w:autoSpaceDN w:val="0"/>
        <w:adjustRightInd w:val="0"/>
        <w:spacing w:before="120" w:after="0" w:line="460" w:lineRule="exact"/>
        <w:ind w:left="1701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9379B0" w:rsidRPr="00757FC7">
        <w:rPr>
          <w:rFonts w:ascii="Angsana New" w:hAnsi="Angsana New" w:cs="Angsana New"/>
          <w:sz w:val="30"/>
          <w:szCs w:val="30"/>
          <w:cs/>
        </w:rPr>
        <w:t xml:space="preserve"> รับรู้โครงการโดยใช้หุ้นเป็นเกณฑ์  เมื่อได้รับบริการจากพนักงานตามมูลค่ายุติธรรมของสิทธิซื้อ ณ วันให้สิทธิ โดยบันทึกเป็นค่าใช้จ่ายตามเงื่อนไขของระยะเวลาการให้บริการของพนักงานที่กำหนดไว้ในโครงการ พร้อมกับรับรู้  “ส่วนทุนจากการจ่ายโดยใช้หุ้นเป็นเกณฑ์” ในส่วนของเจ้าของ</w:t>
      </w:r>
    </w:p>
    <w:p w14:paraId="0D82538A" w14:textId="2BC00946" w:rsidR="00962AFA" w:rsidRPr="00757FC7" w:rsidRDefault="00962AFA" w:rsidP="007776C5">
      <w:pPr>
        <w:autoSpaceDE w:val="0"/>
        <w:autoSpaceDN w:val="0"/>
        <w:adjustRightInd w:val="0"/>
        <w:spacing w:before="120" w:after="0" w:line="400" w:lineRule="exact"/>
        <w:ind w:left="1701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br w:type="page"/>
      </w:r>
    </w:p>
    <w:p w14:paraId="6603EE4C" w14:textId="19753D2E" w:rsidR="00962AFA" w:rsidRPr="00757FC7" w:rsidRDefault="00962AFA" w:rsidP="00962AFA">
      <w:pPr>
        <w:tabs>
          <w:tab w:val="left" w:pos="1440"/>
        </w:tabs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- 14 -</w:t>
      </w:r>
    </w:p>
    <w:p w14:paraId="3FD9C6A1" w14:textId="77777777" w:rsidR="00962AFA" w:rsidRPr="00757FC7" w:rsidRDefault="00962AFA" w:rsidP="00962AFA">
      <w:pPr>
        <w:tabs>
          <w:tab w:val="left" w:pos="1440"/>
        </w:tabs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917BB6E" w14:textId="679B803A" w:rsidR="00D00F71" w:rsidRPr="00757FC7" w:rsidRDefault="00D00F71" w:rsidP="00266221">
      <w:pPr>
        <w:autoSpaceDE w:val="0"/>
        <w:autoSpaceDN w:val="0"/>
        <w:adjustRightInd w:val="0"/>
        <w:spacing w:after="0" w:line="460" w:lineRule="exact"/>
        <w:ind w:left="992" w:hanging="567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4.</w:t>
      </w:r>
      <w:r w:rsidR="00E3298A" w:rsidRPr="00757FC7">
        <w:rPr>
          <w:rFonts w:ascii="Angsana New" w:hAnsi="Angsana New" w:cs="Angsana New"/>
          <w:b/>
          <w:bCs/>
          <w:sz w:val="30"/>
          <w:szCs w:val="30"/>
        </w:rPr>
        <w:t>20</w:t>
      </w:r>
      <w:r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ภาษีเงินได้</w:t>
      </w:r>
    </w:p>
    <w:p w14:paraId="2E7E48EC" w14:textId="77777777" w:rsidR="00D00F71" w:rsidRPr="00757FC7" w:rsidRDefault="00D00F71" w:rsidP="00962AFA">
      <w:pPr>
        <w:autoSpaceDE w:val="0"/>
        <w:autoSpaceDN w:val="0"/>
        <w:adjustRightInd w:val="0"/>
        <w:spacing w:before="120" w:after="0" w:line="460" w:lineRule="exact"/>
        <w:ind w:left="992" w:firstLine="1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ภาษีเงินได้ประกอบด้วยภาษีเงินได้ปัจจุบันและภาษีเงินได้รอตัดบัญชี</w:t>
      </w:r>
    </w:p>
    <w:p w14:paraId="3DC05708" w14:textId="0493BE36" w:rsidR="00D00F71" w:rsidRPr="00757FC7" w:rsidRDefault="00D00F71" w:rsidP="00962AFA">
      <w:pPr>
        <w:autoSpaceDE w:val="0"/>
        <w:autoSpaceDN w:val="0"/>
        <w:adjustRightInd w:val="0"/>
        <w:spacing w:before="120" w:after="0" w:line="460" w:lineRule="exact"/>
        <w:ind w:left="1682" w:hanging="690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4.</w:t>
      </w:r>
      <w:r w:rsidR="00E3298A" w:rsidRPr="00757FC7">
        <w:rPr>
          <w:rFonts w:ascii="Angsana New" w:hAnsi="Angsana New" w:cs="Angsana New"/>
          <w:b/>
          <w:bCs/>
          <w:sz w:val="30"/>
          <w:szCs w:val="30"/>
        </w:rPr>
        <w:t>20</w:t>
      </w:r>
      <w:r w:rsidRPr="00757FC7">
        <w:rPr>
          <w:rFonts w:ascii="Angsana New" w:hAnsi="Angsana New" w:cs="Angsana New"/>
          <w:b/>
          <w:bCs/>
          <w:sz w:val="30"/>
          <w:szCs w:val="30"/>
        </w:rPr>
        <w:t>.1</w:t>
      </w:r>
      <w:r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ภาษีเงินได้ปัจจุบัน</w:t>
      </w:r>
    </w:p>
    <w:p w14:paraId="16D7AAD2" w14:textId="77777777" w:rsidR="00D00F71" w:rsidRPr="00757FC7" w:rsidRDefault="00D00F71" w:rsidP="00962AFA">
      <w:pPr>
        <w:autoSpaceDE w:val="0"/>
        <w:autoSpaceDN w:val="0"/>
        <w:adjustRightInd w:val="0"/>
        <w:spacing w:before="120" w:after="0" w:line="460" w:lineRule="exact"/>
        <w:ind w:left="1682" w:firstLine="19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กลุ่มบริษัทบันทึกภาษีเงินได้ปัจจุบันตามจำนวนที่คาดว่าจะจ่ายให้กับหน่วยงานจัดเก็บภาษีของรัฐ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6AC0F6C1" w14:textId="4F42F977" w:rsidR="00D00F71" w:rsidRPr="00757FC7" w:rsidRDefault="00D00F71" w:rsidP="00962AFA">
      <w:pPr>
        <w:autoSpaceDE w:val="0"/>
        <w:autoSpaceDN w:val="0"/>
        <w:adjustRightInd w:val="0"/>
        <w:spacing w:before="120" w:after="0" w:line="460" w:lineRule="exact"/>
        <w:ind w:left="1701" w:hanging="709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4.</w:t>
      </w:r>
      <w:r w:rsidR="00F037CF" w:rsidRPr="00757FC7">
        <w:rPr>
          <w:rFonts w:ascii="Angsana New" w:hAnsi="Angsana New" w:cs="Angsana New"/>
          <w:b/>
          <w:bCs/>
          <w:sz w:val="30"/>
          <w:szCs w:val="30"/>
        </w:rPr>
        <w:t>2</w:t>
      </w:r>
      <w:r w:rsidR="005A414B" w:rsidRPr="00757FC7">
        <w:rPr>
          <w:rFonts w:ascii="Angsana New" w:hAnsi="Angsana New" w:cs="Angsana New"/>
          <w:b/>
          <w:bCs/>
          <w:sz w:val="30"/>
          <w:szCs w:val="30"/>
        </w:rPr>
        <w:t>0</w:t>
      </w:r>
      <w:r w:rsidRPr="00757FC7">
        <w:rPr>
          <w:rFonts w:ascii="Angsana New" w:hAnsi="Angsana New" w:cs="Angsana New"/>
          <w:b/>
          <w:bCs/>
          <w:sz w:val="30"/>
          <w:szCs w:val="30"/>
        </w:rPr>
        <w:t>.2</w:t>
      </w:r>
      <w:r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ภาษีเงินได้รอการตัดบัญชี</w:t>
      </w:r>
    </w:p>
    <w:p w14:paraId="07C73A5C" w14:textId="77777777" w:rsidR="00A43C6B" w:rsidRPr="00757FC7" w:rsidRDefault="00D00F71" w:rsidP="00962AFA">
      <w:pPr>
        <w:autoSpaceDE w:val="0"/>
        <w:autoSpaceDN w:val="0"/>
        <w:adjustRightInd w:val="0"/>
        <w:spacing w:before="120" w:after="0" w:line="460" w:lineRule="exact"/>
        <w:ind w:left="1701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กลุ่มบริษัทบันทึกภาษีเงินได้รอการตัดบัญชีของผลแตกต่างชั่วคราวระหว่างราคาตามบัญชีของสินทรัพย์ 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</w:t>
      </w:r>
    </w:p>
    <w:p w14:paraId="34C45BB0" w14:textId="77777777" w:rsidR="007776C5" w:rsidRPr="00757FC7" w:rsidRDefault="00A43C6B" w:rsidP="00962AFA">
      <w:pPr>
        <w:autoSpaceDE w:val="0"/>
        <w:autoSpaceDN w:val="0"/>
        <w:adjustRightInd w:val="0"/>
        <w:spacing w:before="120" w:after="0" w:line="460" w:lineRule="exact"/>
        <w:ind w:left="1985" w:hanging="284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-</w:t>
      </w:r>
      <w:r w:rsidRPr="00757FC7">
        <w:rPr>
          <w:rFonts w:ascii="Angsana New" w:hAnsi="Angsana New" w:cs="Angsana New"/>
          <w:sz w:val="30"/>
          <w:szCs w:val="30"/>
        </w:rPr>
        <w:tab/>
      </w:r>
      <w:r w:rsidRPr="00757FC7">
        <w:rPr>
          <w:rFonts w:ascii="Angsana New" w:hAnsi="Angsana New" w:cs="Angsana New"/>
          <w:sz w:val="30"/>
          <w:szCs w:val="30"/>
          <w:cs/>
        </w:rPr>
        <w:t>หนี้สินภาษีเงินได้รอการตัดบัญชีที่เกิดจากการรับรู้รายการเมื่อเริ่มแรกของค่าความนิยมหรือเกิดจากการรับรู้รายการเมื่อเริ่มแรกของสินทรัพย์หรือหนี้สินที่ไม่ใช่การรวมธุรกิจและไม่ส่งผลกระทบต่อกำไรทางบัญชี และกำไรหรือขาดทุนทางภาษี</w:t>
      </w:r>
    </w:p>
    <w:p w14:paraId="118ED642" w14:textId="77777777" w:rsidR="007776C5" w:rsidRPr="00757FC7" w:rsidRDefault="007776C5" w:rsidP="00962AFA">
      <w:pPr>
        <w:autoSpaceDE w:val="0"/>
        <w:autoSpaceDN w:val="0"/>
        <w:adjustRightInd w:val="0"/>
        <w:spacing w:before="120" w:after="0" w:line="460" w:lineRule="exact"/>
        <w:ind w:left="1985" w:hanging="284"/>
        <w:jc w:val="thaiDistribute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sz w:val="30"/>
          <w:szCs w:val="30"/>
        </w:rPr>
        <w:t>-</w:t>
      </w:r>
      <w:r w:rsidRPr="00757FC7">
        <w:rPr>
          <w:rFonts w:ascii="Angsana New" w:hAnsi="Angsana New" w:cs="Angsana New"/>
          <w:sz w:val="30"/>
          <w:szCs w:val="30"/>
        </w:rPr>
        <w:tab/>
      </w:r>
      <w:r w:rsidRPr="00757FC7">
        <w:rPr>
          <w:rFonts w:ascii="Angsana New" w:hAnsi="Angsana New" w:cs="Angsana New"/>
          <w:sz w:val="30"/>
          <w:szCs w:val="30"/>
          <w:cs/>
        </w:rPr>
        <w:t>หนี้สินภาษีเงินได้รอการตัดบัญชีที่เกิดจากผลแตกต่างชั่วคราวที่ต้องเสียภาษีที่เกี่ยวข้องกับเงินลงทุนในบริษัทย่อยที่กิจการสามารถควบคุมระยะเวลาในการกลับรายการของผลแตกต่างชั่วคราว และมีความเป็นไปได้ค่อนข้างแน่ว่าจะไม่มีการกลับรายการของผลแตกต่างชั่วคราวในอนาคตอันใกล้</w:t>
      </w:r>
    </w:p>
    <w:p w14:paraId="4C091576" w14:textId="77777777" w:rsidR="00A41842" w:rsidRPr="00757FC7" w:rsidRDefault="00A41842" w:rsidP="00962AFA">
      <w:pPr>
        <w:autoSpaceDE w:val="0"/>
        <w:autoSpaceDN w:val="0"/>
        <w:adjustRightInd w:val="0"/>
        <w:spacing w:before="120" w:after="0" w:line="460" w:lineRule="exact"/>
        <w:ind w:left="1985" w:hanging="284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-</w:t>
      </w:r>
      <w:r w:rsidRPr="00757FC7">
        <w:rPr>
          <w:rFonts w:ascii="Angsana New" w:hAnsi="Angsana New" w:cs="Angsana New"/>
          <w:sz w:val="30"/>
          <w:szCs w:val="30"/>
        </w:rPr>
        <w:tab/>
      </w:r>
      <w:r w:rsidRPr="00757FC7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สินทรัพย์ภาษีเงินได้รอการตัดบัญชีจะถูกรับรู้สำหรับผลแตกต่างชั่วคราวที่ใช้หักภาษี และผลขาดทุนทางภาษีที่ยังไม่ได้ใช้ในจำนวนเท่าที่มีความเป็นไปได้ค่อนข้างแน่ที่กลุ่ม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 ยกเว้น สินทรัพย์ภาษีเงินได้รอการตัดบัญชีที่เกิดจากการรับรู้รายการเมื่อเริ่มแรกของสินทรัพย์หรือหนี้สินที่ไม่ใช่การรวมธุรกิจและไม่ส่งผลกระทบต่อกำไรทางบัญชีและกำไรหรือขาดทุนทางภาษี</w:t>
      </w:r>
    </w:p>
    <w:p w14:paraId="17699C1E" w14:textId="6BFE3046" w:rsidR="00E06803" w:rsidRPr="00757FC7" w:rsidRDefault="00E06803" w:rsidP="00ED17BC">
      <w:pPr>
        <w:autoSpaceDE w:val="0"/>
        <w:autoSpaceDN w:val="0"/>
        <w:adjustRightInd w:val="0"/>
        <w:spacing w:before="120" w:after="0" w:line="420" w:lineRule="exact"/>
        <w:ind w:left="1985" w:hanging="284"/>
        <w:jc w:val="thaiDistribute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sz w:val="30"/>
          <w:szCs w:val="30"/>
          <w:cs/>
        </w:rPr>
        <w:br w:type="page"/>
      </w:r>
    </w:p>
    <w:p w14:paraId="4E49D3E0" w14:textId="0CE338DA" w:rsidR="00E06803" w:rsidRPr="00757FC7" w:rsidRDefault="00E06803" w:rsidP="00962AFA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- 1</w:t>
      </w:r>
      <w:r w:rsidR="00090887" w:rsidRPr="00757FC7">
        <w:rPr>
          <w:rFonts w:ascii="Angsana New" w:hAnsi="Angsana New" w:cs="Angsana New"/>
          <w:sz w:val="30"/>
          <w:szCs w:val="30"/>
        </w:rPr>
        <w:t>5</w:t>
      </w:r>
      <w:r w:rsidRPr="00757FC7">
        <w:rPr>
          <w:rFonts w:ascii="Angsana New" w:hAnsi="Angsana New" w:cs="Angsana New"/>
          <w:sz w:val="30"/>
          <w:szCs w:val="30"/>
        </w:rPr>
        <w:t xml:space="preserve"> -</w:t>
      </w:r>
    </w:p>
    <w:p w14:paraId="01520960" w14:textId="77777777" w:rsidR="00E06803" w:rsidRPr="00757FC7" w:rsidRDefault="00E06803" w:rsidP="00962AFA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18FBD59" w14:textId="77777777" w:rsidR="00D00F71" w:rsidRPr="00757FC7" w:rsidRDefault="00D00F71" w:rsidP="00962AFA">
      <w:pPr>
        <w:autoSpaceDE w:val="0"/>
        <w:autoSpaceDN w:val="0"/>
        <w:adjustRightInd w:val="0"/>
        <w:spacing w:after="200" w:line="460" w:lineRule="exact"/>
        <w:ind w:left="1985" w:hanging="284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-</w:t>
      </w:r>
      <w:r w:rsidRPr="00757FC7">
        <w:rPr>
          <w:rFonts w:ascii="Angsana New" w:hAnsi="Angsana New" w:cs="Angsana New"/>
          <w:sz w:val="30"/>
          <w:szCs w:val="30"/>
        </w:rPr>
        <w:tab/>
      </w:r>
      <w:r w:rsidRPr="00757FC7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ที่เกิดจากผลแตกต่างชั่วคราวที่ใช้หักภาษีที่เกี่ยวข้องกับเงินลงทุนในบริษัทย่อยจะถูกรับรู้ เมื่อมีความเป็นไปได้ค่อนข้างแน่ว่าจะมีการกลับรายการของผลแตกต่างชั่วคราวในอนาคตอันใกล้และจะมีกำไรทางภาษีเพียงพอที่จะนำผลแตกต่างชั่วคราวมาใช้ประโยชน์ได้</w:t>
      </w:r>
    </w:p>
    <w:p w14:paraId="525FAE17" w14:textId="77777777" w:rsidR="00D00F71" w:rsidRPr="00757FC7" w:rsidRDefault="00D00F71" w:rsidP="00962AFA">
      <w:pPr>
        <w:autoSpaceDE w:val="0"/>
        <w:autoSpaceDN w:val="0"/>
        <w:adjustRightInd w:val="0"/>
        <w:spacing w:after="200" w:line="460" w:lineRule="exact"/>
        <w:ind w:left="1985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 xml:space="preserve">กลุ่มบริษัทจะทบทวนมูลค่าตามบัญชีของสินทรัพย์ภาษีเงินได้รอการตัดบัญชีทุกวันสิ้นรอบระยะเวลารายงานและจะทำการปรับลดมูลค่าตามบัญชีดังกล่าว หากมีความเป็นไปได้ค่อนข้างแน่ว่ากลุ่ม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  </w:t>
      </w:r>
    </w:p>
    <w:p w14:paraId="4453F261" w14:textId="77777777" w:rsidR="00ED17BC" w:rsidRPr="00757FC7" w:rsidRDefault="00D00F71" w:rsidP="00962AFA">
      <w:pPr>
        <w:autoSpaceDE w:val="0"/>
        <w:autoSpaceDN w:val="0"/>
        <w:adjustRightInd w:val="0"/>
        <w:spacing w:after="200" w:line="460" w:lineRule="exact"/>
        <w:ind w:left="1985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นอกจากนี้กลุ่มบริษัทจะประเมินสินทรัพย์ภาษีเงินได้รอการตัดบัญชีที่ยังไม่ได้รับรู้ใหม่ทุกวันสิ้นรอบระยะเวลารายงานและจะทำการรับรู้สินทรัพย์ภาษีเงินได้รอการตัดบัญชีที่ยังไม่ได้รับรู้นั้นได้ตามจำนวนที่มีความเป็นไปได้ค่อนข้างแน่ว่าจะมีกำไรทางภาษีในอนาคตที่จะทำให้ได้รับประโยชน์ในอนาคตในสินทรัพย์ภาษีเงินได้รอการตัดบัญชีดังกล่าว กลุ่มบริษัทจะบันทึกรายการ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2493F448" w14:textId="77777777" w:rsidR="005E2689" w:rsidRPr="00757FC7" w:rsidRDefault="00ED17BC" w:rsidP="00962AFA">
      <w:pPr>
        <w:autoSpaceDE w:val="0"/>
        <w:autoSpaceDN w:val="0"/>
        <w:adjustRightInd w:val="0"/>
        <w:spacing w:after="200" w:line="460" w:lineRule="exact"/>
        <w:ind w:left="1985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กลุ่มบริษัทจะนำรายการสินทรัพย์ภาษีเงินได้รอการตัดบัญชีและรายการหนี้สินภาษีเงินได้รอการตัดบัญชีมาหักกลบกัน หากกลุ่มบริษัทมีสิทธิตามกฎหมายในการนำสินทรัพย์ภาษีเงินได้ปัจจุบันและหนี้สินภาษีเงินได้ ปัจจุบันมาหักกลบกัน และภาษีเงินได้รอการตัดบัญชีนั้นเกี่ยวข้องกับหน่วยภาษีเดียวกันและหน่วยงานจัดเก็บภาษีเงินได้เป็นหน่วยงานเดียวกัน ผลประโยชน์ทางภาษีที่ได้มาจากการรวมธุรกิจอาจจะไม่เข้าเงื่อนไขในการแยกรับรู้ในวันที่มี</w:t>
      </w:r>
      <w:r w:rsidR="007776C5" w:rsidRPr="00757FC7">
        <w:rPr>
          <w:rFonts w:ascii="Angsana New" w:hAnsi="Angsana New" w:cs="Angsana New"/>
          <w:sz w:val="30"/>
          <w:szCs w:val="30"/>
          <w:cs/>
        </w:rPr>
        <w:t>การซื้อธุรกิจ แต่ในภายหลังอาจจะรับรู้ผลประโยชน์ทางภาษีได้ถ้ากลุ่มบริษัทได้รับข้อมูลใหม่เกี่ยวกับข้อเท็จจริงและสถานการณ์ที่มีอยู่ ณ วันที่ซื้อธุรกิจ โดยนำไปปรับลดมูลค่าตามบัญชีของค่าความนิยม (ตราบเท่าที่ยังไม่เกินจำนวนค่าความนิยม) ถ้ายังอยู่ในช่วงระยะเวลาในการวัดมูลค่า (</w:t>
      </w:r>
      <w:r w:rsidR="007776C5" w:rsidRPr="00757FC7">
        <w:rPr>
          <w:rFonts w:ascii="Angsana New" w:hAnsi="Angsana New" w:cs="Angsana New"/>
          <w:sz w:val="30"/>
          <w:szCs w:val="30"/>
        </w:rPr>
        <w:t xml:space="preserve">Measurement period) </w:t>
      </w:r>
      <w:r w:rsidR="007776C5" w:rsidRPr="00757FC7">
        <w:rPr>
          <w:rFonts w:ascii="Angsana New" w:hAnsi="Angsana New" w:cs="Angsana New"/>
          <w:sz w:val="30"/>
          <w:szCs w:val="30"/>
          <w:cs/>
        </w:rPr>
        <w:t>หรือรับรู้ในกำไรหรือขาดทุน</w:t>
      </w:r>
    </w:p>
    <w:p w14:paraId="0D2AA237" w14:textId="5B0F4333" w:rsidR="00E06803" w:rsidRPr="00757FC7" w:rsidRDefault="00E06803" w:rsidP="005D6C5E">
      <w:pPr>
        <w:autoSpaceDE w:val="0"/>
        <w:autoSpaceDN w:val="0"/>
        <w:adjustRightInd w:val="0"/>
        <w:spacing w:after="200" w:line="420" w:lineRule="exact"/>
        <w:ind w:left="1985"/>
        <w:jc w:val="thaiDistribute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sz w:val="30"/>
          <w:szCs w:val="30"/>
          <w:cs/>
        </w:rPr>
        <w:br w:type="page"/>
      </w:r>
    </w:p>
    <w:p w14:paraId="0341DC6B" w14:textId="3DA1DE16" w:rsidR="00E06803" w:rsidRPr="00757FC7" w:rsidRDefault="00E06803" w:rsidP="00962AFA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- 1</w:t>
      </w:r>
      <w:r w:rsidR="00090887" w:rsidRPr="00757FC7">
        <w:rPr>
          <w:rFonts w:ascii="Angsana New" w:hAnsi="Angsana New" w:cs="Angsana New"/>
          <w:sz w:val="30"/>
          <w:szCs w:val="30"/>
        </w:rPr>
        <w:t>6</w:t>
      </w:r>
      <w:r w:rsidRPr="00757FC7">
        <w:rPr>
          <w:rFonts w:ascii="Angsana New" w:hAnsi="Angsana New" w:cs="Angsana New"/>
          <w:sz w:val="30"/>
          <w:szCs w:val="30"/>
        </w:rPr>
        <w:t xml:space="preserve"> </w:t>
      </w:r>
      <w:r w:rsidR="005E2689" w:rsidRPr="00757FC7">
        <w:rPr>
          <w:rFonts w:ascii="Angsana New" w:hAnsi="Angsana New" w:cs="Angsana New"/>
          <w:sz w:val="30"/>
          <w:szCs w:val="30"/>
        </w:rPr>
        <w:t>-</w:t>
      </w:r>
    </w:p>
    <w:p w14:paraId="0A71B190" w14:textId="77777777" w:rsidR="00E06803" w:rsidRPr="00757FC7" w:rsidRDefault="00E06803" w:rsidP="00962AFA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FA7A1ED" w14:textId="33C5FD7B" w:rsidR="00891EBD" w:rsidRPr="00757FC7" w:rsidRDefault="007F53DE" w:rsidP="00266221">
      <w:pPr>
        <w:autoSpaceDE w:val="0"/>
        <w:autoSpaceDN w:val="0"/>
        <w:adjustRightInd w:val="0"/>
        <w:spacing w:after="0" w:line="46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4</w:t>
      </w:r>
      <w:r w:rsidR="00891EBD" w:rsidRPr="00757FC7">
        <w:rPr>
          <w:rFonts w:ascii="Angsana New" w:hAnsi="Angsana New" w:cs="Angsana New"/>
          <w:b/>
          <w:bCs/>
          <w:sz w:val="30"/>
          <w:szCs w:val="30"/>
        </w:rPr>
        <w:t>.2</w:t>
      </w:r>
      <w:r w:rsidR="005A414B" w:rsidRPr="00757FC7">
        <w:rPr>
          <w:rFonts w:ascii="Angsana New" w:hAnsi="Angsana New" w:cs="Angsana New"/>
          <w:b/>
          <w:bCs/>
          <w:sz w:val="30"/>
          <w:szCs w:val="30"/>
        </w:rPr>
        <w:t>1</w:t>
      </w:r>
      <w:r w:rsidR="00891EBD"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="00891EBD" w:rsidRPr="00757FC7">
        <w:rPr>
          <w:rFonts w:ascii="Angsana New" w:hAnsi="Angsana New" w:cs="Angsana New" w:hint="cs"/>
          <w:b/>
          <w:bCs/>
          <w:sz w:val="30"/>
          <w:szCs w:val="30"/>
          <w:cs/>
        </w:rPr>
        <w:t>การใช้ดุลยพินิจและประมาณการทางบัญชีที่สำคัญ</w:t>
      </w:r>
    </w:p>
    <w:p w14:paraId="6FF3F692" w14:textId="77777777" w:rsidR="00891EBD" w:rsidRPr="00757FC7" w:rsidRDefault="00891EBD" w:rsidP="00962AFA">
      <w:pPr>
        <w:autoSpaceDE w:val="0"/>
        <w:autoSpaceDN w:val="0"/>
        <w:adjustRightInd w:val="0"/>
        <w:spacing w:before="120" w:after="0" w:line="460" w:lineRule="exact"/>
        <w:ind w:left="992" w:hanging="2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  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7D4726D0" w14:textId="77777777" w:rsidR="00891EBD" w:rsidRPr="00757FC7" w:rsidRDefault="00891EBD" w:rsidP="00962AFA">
      <w:pPr>
        <w:autoSpaceDE w:val="0"/>
        <w:autoSpaceDN w:val="0"/>
        <w:adjustRightInd w:val="0"/>
        <w:spacing w:before="120" w:after="0" w:line="460" w:lineRule="exact"/>
        <w:ind w:left="992" w:hanging="2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อาคารและอุปกรณ์และค่าเสื่อมราคา</w:t>
      </w:r>
    </w:p>
    <w:p w14:paraId="2DA8E96F" w14:textId="231E1ADD" w:rsidR="00891EBD" w:rsidRPr="00757FC7" w:rsidRDefault="00891EBD" w:rsidP="00962AFA">
      <w:pPr>
        <w:autoSpaceDE w:val="0"/>
        <w:autoSpaceDN w:val="0"/>
        <w:adjustRightInd w:val="0"/>
        <w:spacing w:before="120" w:after="0" w:line="460" w:lineRule="exact"/>
        <w:ind w:left="992" w:hanging="2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  นอกจากนี้ฝ่ายบริหารจำเป็นต้องสอบทานการด้อยค่าของ 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 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44100225" w14:textId="77777777" w:rsidR="00891EBD" w:rsidRPr="00757FC7" w:rsidRDefault="00891EBD" w:rsidP="00962AFA">
      <w:pPr>
        <w:autoSpaceDE w:val="0"/>
        <w:autoSpaceDN w:val="0"/>
        <w:adjustRightInd w:val="0"/>
        <w:spacing w:before="120" w:after="0" w:line="460" w:lineRule="exact"/>
        <w:ind w:left="992" w:hanging="2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สินทรัพย์ภาษีเงินได้รอการตัดบัญชี</w:t>
      </w:r>
    </w:p>
    <w:p w14:paraId="352F0F79" w14:textId="77777777" w:rsidR="00891EBD" w:rsidRPr="00757FC7" w:rsidRDefault="00891EBD" w:rsidP="00962AFA">
      <w:pPr>
        <w:autoSpaceDE w:val="0"/>
        <w:autoSpaceDN w:val="0"/>
        <w:adjustRightInd w:val="0"/>
        <w:spacing w:before="120" w:after="0" w:line="460" w:lineRule="exact"/>
        <w:ind w:left="992" w:hanging="2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กลุ่มบริษัทฯ 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บริษัทฯ จะมีกำไรทางภาษีในอนาคตเพียงพอที่จะใช้ประโยชน์จากผลแตกต่างชั่วคราวและขาดทุนนั้นในการนี้ฝ่ายบริหารจำเป็นต้องประมาณการว่าบริษัทฯ ควรรับรู้จำนวนสินทรัพย์ภาษีเงินได้รอการตัดบัญชีเป็นจำนวนเท่าใดโดยพิจารณาถึงจำนวนกำไรทางภาษีที่คาดว่าจะเกิดในอนาคตในแต่ละช่วงเวลา</w:t>
      </w:r>
    </w:p>
    <w:p w14:paraId="69715A1D" w14:textId="77777777" w:rsidR="00891EBD" w:rsidRPr="00757FC7" w:rsidRDefault="00891EBD" w:rsidP="00962AFA">
      <w:pPr>
        <w:autoSpaceDE w:val="0"/>
        <w:autoSpaceDN w:val="0"/>
        <w:adjustRightInd w:val="0"/>
        <w:spacing w:before="120" w:after="0" w:line="460" w:lineRule="exact"/>
        <w:ind w:left="992" w:hanging="2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ผลประโยชน์หลังออกจากงานของพนักงานตามโครงการผลประโยชน์</w:t>
      </w:r>
    </w:p>
    <w:p w14:paraId="7EDCF6D9" w14:textId="3C9AFD7A" w:rsidR="00891EBD" w:rsidRPr="00757FC7" w:rsidRDefault="00891EBD" w:rsidP="00962AFA">
      <w:pPr>
        <w:autoSpaceDE w:val="0"/>
        <w:autoSpaceDN w:val="0"/>
        <w:adjustRightInd w:val="0"/>
        <w:spacing w:before="120" w:after="0" w:line="460" w:lineRule="exact"/>
        <w:ind w:left="992" w:hanging="2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6F4B268B" w14:textId="5EAD36C5" w:rsidR="00E06803" w:rsidRPr="00757FC7" w:rsidRDefault="00E06803" w:rsidP="00891EBD">
      <w:pPr>
        <w:autoSpaceDE w:val="0"/>
        <w:autoSpaceDN w:val="0"/>
        <w:adjustRightInd w:val="0"/>
        <w:spacing w:before="120" w:after="0" w:line="420" w:lineRule="exact"/>
        <w:ind w:left="992" w:hanging="2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br w:type="page"/>
      </w:r>
    </w:p>
    <w:p w14:paraId="75E429D1" w14:textId="1C3D9703" w:rsidR="00E06803" w:rsidRPr="00757FC7" w:rsidRDefault="00E06803" w:rsidP="001301AF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- 1</w:t>
      </w:r>
      <w:r w:rsidR="00090887" w:rsidRPr="00757FC7">
        <w:rPr>
          <w:rFonts w:ascii="Angsana New" w:hAnsi="Angsana New" w:cs="Angsana New"/>
          <w:sz w:val="30"/>
          <w:szCs w:val="30"/>
        </w:rPr>
        <w:t>7</w:t>
      </w:r>
      <w:r w:rsidRPr="00757FC7">
        <w:rPr>
          <w:rFonts w:ascii="Angsana New" w:hAnsi="Angsana New" w:cs="Angsana New"/>
          <w:sz w:val="30"/>
          <w:szCs w:val="30"/>
        </w:rPr>
        <w:t xml:space="preserve"> </w:t>
      </w:r>
      <w:r w:rsidR="0081550B" w:rsidRPr="00757FC7">
        <w:rPr>
          <w:rFonts w:ascii="Angsana New" w:hAnsi="Angsana New" w:cs="Angsana New"/>
          <w:sz w:val="30"/>
          <w:szCs w:val="30"/>
        </w:rPr>
        <w:t>-</w:t>
      </w:r>
    </w:p>
    <w:p w14:paraId="67FEF673" w14:textId="77777777" w:rsidR="00973DF2" w:rsidRPr="00757FC7" w:rsidRDefault="00973DF2" w:rsidP="001301AF">
      <w:pPr>
        <w:autoSpaceDE w:val="0"/>
        <w:autoSpaceDN w:val="0"/>
        <w:adjustRightInd w:val="0"/>
        <w:spacing w:after="0" w:line="420" w:lineRule="exact"/>
        <w:ind w:left="425" w:hanging="425"/>
        <w:jc w:val="center"/>
        <w:rPr>
          <w:rFonts w:ascii="Angsana New" w:hAnsi="Angsana New" w:cs="Angsana New"/>
          <w:sz w:val="30"/>
          <w:szCs w:val="30"/>
        </w:rPr>
      </w:pPr>
    </w:p>
    <w:p w14:paraId="20AE51D2" w14:textId="77777777" w:rsidR="009379B0" w:rsidRPr="00757FC7" w:rsidRDefault="009379B0" w:rsidP="001301AF">
      <w:pPr>
        <w:autoSpaceDE w:val="0"/>
        <w:autoSpaceDN w:val="0"/>
        <w:adjustRightInd w:val="0"/>
        <w:spacing w:after="0" w:line="42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5.</w:t>
      </w:r>
      <w:r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รายการธุรกิจกับกิจการที่เกี่ยวข้องกัน</w:t>
      </w:r>
    </w:p>
    <w:p w14:paraId="5A85A101" w14:textId="77777777" w:rsidR="009379B0" w:rsidRPr="00757FC7" w:rsidRDefault="009379B0" w:rsidP="001301AF">
      <w:pPr>
        <w:autoSpaceDE w:val="0"/>
        <w:autoSpaceDN w:val="0"/>
        <w:adjustRightInd w:val="0"/>
        <w:spacing w:after="0" w:line="420" w:lineRule="exact"/>
        <w:ind w:left="993" w:hanging="568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5.1</w:t>
      </w:r>
      <w:r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ลักษณะความสัมพันธ์และนโยบายในการกำหนดราคา</w:t>
      </w:r>
    </w:p>
    <w:tbl>
      <w:tblPr>
        <w:tblW w:w="8930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260"/>
        <w:gridCol w:w="5670"/>
      </w:tblGrid>
      <w:tr w:rsidR="009379B0" w:rsidRPr="00757FC7" w14:paraId="7E78CDBB" w14:textId="77777777" w:rsidTr="005E6458">
        <w:trPr>
          <w:trHeight w:val="85"/>
        </w:trPr>
        <w:tc>
          <w:tcPr>
            <w:tcW w:w="3260" w:type="dxa"/>
          </w:tcPr>
          <w:p w14:paraId="537E9AA6" w14:textId="77777777" w:rsidR="009379B0" w:rsidRPr="00757FC7" w:rsidRDefault="009379B0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3AFFB2BD" w14:textId="77777777" w:rsidR="009379B0" w:rsidRPr="00757FC7" w:rsidRDefault="009379B0" w:rsidP="001301A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ลักษณะความสัมพันธ์</w:t>
            </w:r>
          </w:p>
        </w:tc>
      </w:tr>
      <w:tr w:rsidR="009379B0" w:rsidRPr="00757FC7" w14:paraId="7FBFA452" w14:textId="77777777" w:rsidTr="005E6458">
        <w:tc>
          <w:tcPr>
            <w:tcW w:w="3260" w:type="dxa"/>
          </w:tcPr>
          <w:p w14:paraId="7B796D4D" w14:textId="77777777" w:rsidR="009379B0" w:rsidRPr="00757FC7" w:rsidRDefault="009379B0" w:rsidP="001301A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บริษัท ช้างแรก </w:t>
            </w:r>
            <w:proofErr w:type="spellStart"/>
            <w:r w:rsidRPr="00757FC7">
              <w:rPr>
                <w:rFonts w:ascii="Angsana New" w:hAnsi="Angsana New" w:cs="Angsana New"/>
                <w:sz w:val="28"/>
                <w:cs/>
              </w:rPr>
              <w:t>ไบ</w:t>
            </w:r>
            <w:proofErr w:type="spellEnd"/>
            <w:r w:rsidRPr="00757FC7">
              <w:rPr>
                <w:rFonts w:ascii="Angsana New" w:hAnsi="Angsana New" w:cs="Angsana New"/>
                <w:sz w:val="28"/>
                <w:cs/>
              </w:rPr>
              <w:t>โอเพาเวอร์ จำกัด</w:t>
            </w:r>
          </w:p>
        </w:tc>
        <w:tc>
          <w:tcPr>
            <w:tcW w:w="5670" w:type="dxa"/>
          </w:tcPr>
          <w:p w14:paraId="7C63123D" w14:textId="77777777" w:rsidR="009379B0" w:rsidRPr="00757FC7" w:rsidRDefault="009379B0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757FC7">
              <w:rPr>
                <w:rFonts w:ascii="Angsana New" w:hAnsi="Angsana New" w:cs="Angsana New"/>
                <w:sz w:val="28"/>
              </w:rPr>
              <w:t xml:space="preserve">73.12 </w:t>
            </w:r>
            <w:r w:rsidRPr="00757FC7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9379B0" w:rsidRPr="00757FC7" w14:paraId="5C229A15" w14:textId="77777777" w:rsidTr="005E6458">
        <w:tc>
          <w:tcPr>
            <w:tcW w:w="3260" w:type="dxa"/>
          </w:tcPr>
          <w:p w14:paraId="760FC8DC" w14:textId="77777777" w:rsidR="009379B0" w:rsidRPr="00757FC7" w:rsidRDefault="009379B0" w:rsidP="001301A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บริษัท ทุ่งสัง กรีน จำกัด</w:t>
            </w:r>
          </w:p>
        </w:tc>
        <w:tc>
          <w:tcPr>
            <w:tcW w:w="5670" w:type="dxa"/>
          </w:tcPr>
          <w:p w14:paraId="56998F7D" w14:textId="0D344A34" w:rsidR="009379B0" w:rsidRPr="00757FC7" w:rsidRDefault="009379B0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757FC7">
              <w:rPr>
                <w:rFonts w:ascii="Angsana New" w:hAnsi="Angsana New" w:cs="Angsana New"/>
                <w:sz w:val="28"/>
              </w:rPr>
              <w:t>65.</w:t>
            </w:r>
            <w:r w:rsidR="00B3046F" w:rsidRPr="00757FC7">
              <w:rPr>
                <w:rFonts w:ascii="Angsana New" w:hAnsi="Angsana New" w:cs="Angsana New"/>
                <w:sz w:val="28"/>
              </w:rPr>
              <w:t>00</w:t>
            </w:r>
            <w:r w:rsidRPr="00757FC7">
              <w:rPr>
                <w:rFonts w:ascii="Angsana New" w:hAnsi="Angsana New" w:cs="Angsana New"/>
                <w:sz w:val="28"/>
              </w:rPr>
              <w:t xml:space="preserve"> </w:t>
            </w:r>
            <w:r w:rsidRPr="00757FC7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9379B0" w:rsidRPr="00757FC7" w14:paraId="7AFE751B" w14:textId="77777777" w:rsidTr="005E6458">
        <w:tc>
          <w:tcPr>
            <w:tcW w:w="3260" w:type="dxa"/>
          </w:tcPr>
          <w:p w14:paraId="367DF225" w14:textId="4D8B354E" w:rsidR="009379B0" w:rsidRPr="00757FC7" w:rsidRDefault="009379B0" w:rsidP="001301A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บริษัท ปัตตานี กรีน จำกัด</w:t>
            </w:r>
          </w:p>
        </w:tc>
        <w:tc>
          <w:tcPr>
            <w:tcW w:w="5670" w:type="dxa"/>
          </w:tcPr>
          <w:p w14:paraId="18BF391B" w14:textId="01583F22" w:rsidR="009379B0" w:rsidRPr="00757FC7" w:rsidRDefault="009379B0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="001E7C18" w:rsidRPr="00757FC7">
              <w:rPr>
                <w:rFonts w:ascii="Angsana New" w:hAnsi="Angsana New" w:cs="Angsana New"/>
                <w:sz w:val="28"/>
              </w:rPr>
              <w:t>94.91</w:t>
            </w:r>
            <w:r w:rsidRPr="00757FC7">
              <w:rPr>
                <w:rFonts w:ascii="Angsana New" w:hAnsi="Angsana New" w:cs="Angsana New"/>
                <w:sz w:val="28"/>
                <w:cs/>
              </w:rPr>
              <w:t xml:space="preserve"> และกรรมการร่วมกัน</w:t>
            </w:r>
          </w:p>
        </w:tc>
      </w:tr>
      <w:tr w:rsidR="009379B0" w:rsidRPr="00757FC7" w14:paraId="7073DB20" w14:textId="77777777" w:rsidTr="005E6458">
        <w:tc>
          <w:tcPr>
            <w:tcW w:w="3260" w:type="dxa"/>
          </w:tcPr>
          <w:p w14:paraId="0EDF84C6" w14:textId="77777777" w:rsidR="009379B0" w:rsidRPr="00757FC7" w:rsidRDefault="009379B0" w:rsidP="001301A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บริษัท พัทลุง กรีน เพาเวอร์ จำกัด</w:t>
            </w:r>
          </w:p>
        </w:tc>
        <w:tc>
          <w:tcPr>
            <w:tcW w:w="5670" w:type="dxa"/>
          </w:tcPr>
          <w:p w14:paraId="2FF54C10" w14:textId="4853EBA9" w:rsidR="009379B0" w:rsidRPr="00757FC7" w:rsidRDefault="009379B0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757FC7">
              <w:rPr>
                <w:rFonts w:ascii="Angsana New" w:hAnsi="Angsana New" w:cs="Angsana New"/>
                <w:sz w:val="28"/>
              </w:rPr>
              <w:t>6</w:t>
            </w:r>
            <w:r w:rsidR="00B3046F" w:rsidRPr="00757FC7">
              <w:rPr>
                <w:rFonts w:ascii="Angsana New" w:hAnsi="Angsana New" w:cs="Angsana New"/>
                <w:sz w:val="28"/>
              </w:rPr>
              <w:t>0</w:t>
            </w:r>
            <w:r w:rsidRPr="00757FC7">
              <w:rPr>
                <w:rFonts w:ascii="Angsana New" w:hAnsi="Angsana New" w:cs="Angsana New"/>
                <w:sz w:val="28"/>
              </w:rPr>
              <w:t>.</w:t>
            </w:r>
            <w:r w:rsidR="00B3046F" w:rsidRPr="00757FC7">
              <w:rPr>
                <w:rFonts w:ascii="Angsana New" w:hAnsi="Angsana New" w:cs="Angsana New"/>
                <w:sz w:val="28"/>
              </w:rPr>
              <w:t>00</w:t>
            </w:r>
            <w:r w:rsidRPr="00757FC7">
              <w:rPr>
                <w:rFonts w:ascii="Angsana New" w:hAnsi="Angsana New" w:cs="Angsana New"/>
                <w:sz w:val="28"/>
              </w:rPr>
              <w:t xml:space="preserve"> </w:t>
            </w:r>
            <w:r w:rsidRPr="00757FC7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9379B0" w:rsidRPr="00757FC7" w14:paraId="539CAC50" w14:textId="77777777" w:rsidTr="005E6458">
        <w:tc>
          <w:tcPr>
            <w:tcW w:w="3260" w:type="dxa"/>
          </w:tcPr>
          <w:p w14:paraId="27AA483F" w14:textId="77777777" w:rsidR="009379B0" w:rsidRPr="00757FC7" w:rsidRDefault="009379B0" w:rsidP="001301A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บริษัท สตูล กรีน เพาเวอร์ จำกัด</w:t>
            </w:r>
          </w:p>
        </w:tc>
        <w:tc>
          <w:tcPr>
            <w:tcW w:w="5670" w:type="dxa"/>
          </w:tcPr>
          <w:p w14:paraId="4AA268D6" w14:textId="48795E65" w:rsidR="009379B0" w:rsidRPr="00757FC7" w:rsidRDefault="009379B0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="001E7C18" w:rsidRPr="00757FC7">
              <w:rPr>
                <w:rFonts w:ascii="Angsana New" w:hAnsi="Angsana New" w:cs="Angsana New"/>
                <w:sz w:val="28"/>
              </w:rPr>
              <w:t>51.00</w:t>
            </w:r>
            <w:r w:rsidRPr="00757FC7">
              <w:rPr>
                <w:rFonts w:ascii="Angsana New" w:hAnsi="Angsana New" w:cs="Angsana New"/>
                <w:sz w:val="28"/>
              </w:rPr>
              <w:t xml:space="preserve"> </w:t>
            </w:r>
            <w:r w:rsidRPr="00757FC7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9379B0" w:rsidRPr="00757FC7" w14:paraId="246DC1D8" w14:textId="77777777" w:rsidTr="005E6458">
        <w:tc>
          <w:tcPr>
            <w:tcW w:w="3260" w:type="dxa"/>
          </w:tcPr>
          <w:p w14:paraId="3C8B5959" w14:textId="77777777" w:rsidR="009379B0" w:rsidRPr="00757FC7" w:rsidRDefault="009379B0" w:rsidP="001301A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บริษัท แม่วงศ์ เอ็นเนอยี่ จำกัด</w:t>
            </w:r>
          </w:p>
        </w:tc>
        <w:tc>
          <w:tcPr>
            <w:tcW w:w="5670" w:type="dxa"/>
          </w:tcPr>
          <w:p w14:paraId="48EF6E78" w14:textId="4C4CE545" w:rsidR="009379B0" w:rsidRPr="00757FC7" w:rsidRDefault="009379B0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757FC7">
              <w:rPr>
                <w:rFonts w:ascii="Angsana New" w:hAnsi="Angsana New" w:cs="Angsana New"/>
                <w:sz w:val="28"/>
              </w:rPr>
              <w:t>85.</w:t>
            </w:r>
            <w:r w:rsidR="00B3046F" w:rsidRPr="00757FC7">
              <w:rPr>
                <w:rFonts w:ascii="Angsana New" w:hAnsi="Angsana New" w:cs="Angsana New"/>
                <w:sz w:val="28"/>
              </w:rPr>
              <w:t>00</w:t>
            </w:r>
            <w:r w:rsidRPr="00757FC7">
              <w:rPr>
                <w:rFonts w:ascii="Angsana New" w:hAnsi="Angsana New" w:cs="Angsana New"/>
                <w:sz w:val="28"/>
              </w:rPr>
              <w:t xml:space="preserve"> </w:t>
            </w:r>
            <w:r w:rsidRPr="00757FC7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9379B0" w:rsidRPr="00757FC7" w14:paraId="0D95D2D1" w14:textId="77777777" w:rsidTr="005E6458">
        <w:tc>
          <w:tcPr>
            <w:tcW w:w="3260" w:type="dxa"/>
          </w:tcPr>
          <w:p w14:paraId="21B2438D" w14:textId="77777777" w:rsidR="009379B0" w:rsidRPr="00757FC7" w:rsidRDefault="009379B0" w:rsidP="001301A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บริษัท ทีพีซีเอช เพาเวอร์ </w:t>
            </w:r>
            <w:r w:rsidRPr="00757FC7">
              <w:rPr>
                <w:rFonts w:ascii="Angsana New" w:hAnsi="Angsana New" w:cs="Angsana New"/>
                <w:sz w:val="28"/>
              </w:rPr>
              <w:t xml:space="preserve">1 </w:t>
            </w:r>
            <w:r w:rsidRPr="00757FC7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5670" w:type="dxa"/>
          </w:tcPr>
          <w:p w14:paraId="4ED64805" w14:textId="623EB8F1" w:rsidR="009379B0" w:rsidRPr="00757FC7" w:rsidRDefault="009379B0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="00E37F60" w:rsidRPr="00757FC7">
              <w:rPr>
                <w:rFonts w:ascii="Angsana New" w:hAnsi="Angsana New" w:cs="Angsana New"/>
                <w:sz w:val="28"/>
              </w:rPr>
              <w:t>99.23</w:t>
            </w:r>
            <w:r w:rsidR="0051469A" w:rsidRPr="00757FC7">
              <w:rPr>
                <w:rFonts w:ascii="Angsana New" w:hAnsi="Angsana New" w:cs="Angsana New"/>
                <w:sz w:val="28"/>
              </w:rPr>
              <w:t xml:space="preserve"> </w:t>
            </w:r>
            <w:r w:rsidRPr="00757FC7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9379B0" w:rsidRPr="00757FC7" w14:paraId="0A210252" w14:textId="77777777" w:rsidTr="005E6458">
        <w:tc>
          <w:tcPr>
            <w:tcW w:w="3260" w:type="dxa"/>
          </w:tcPr>
          <w:p w14:paraId="47C55E16" w14:textId="77777777" w:rsidR="009379B0" w:rsidRPr="00757FC7" w:rsidRDefault="009379B0" w:rsidP="001301A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บริษัท ทีพีซีเอช เพาเวอร์ </w:t>
            </w:r>
            <w:r w:rsidRPr="00757FC7">
              <w:rPr>
                <w:rFonts w:ascii="Angsana New" w:hAnsi="Angsana New" w:cs="Angsana New"/>
                <w:sz w:val="28"/>
              </w:rPr>
              <w:t xml:space="preserve">2 </w:t>
            </w:r>
            <w:r w:rsidRPr="00757FC7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5670" w:type="dxa"/>
          </w:tcPr>
          <w:p w14:paraId="79B75ABD" w14:textId="54D122FD" w:rsidR="009379B0" w:rsidRPr="00757FC7" w:rsidRDefault="009379B0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="00E37F60" w:rsidRPr="00757FC7">
              <w:rPr>
                <w:rFonts w:ascii="Angsana New" w:hAnsi="Angsana New" w:cs="Angsana New"/>
                <w:sz w:val="28"/>
              </w:rPr>
              <w:t>99.23</w:t>
            </w:r>
            <w:r w:rsidR="0051469A" w:rsidRPr="00757FC7">
              <w:rPr>
                <w:rFonts w:ascii="Angsana New" w:hAnsi="Angsana New" w:cs="Angsana New"/>
                <w:sz w:val="28"/>
              </w:rPr>
              <w:t xml:space="preserve"> </w:t>
            </w:r>
            <w:r w:rsidRPr="00757FC7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C15E75" w:rsidRPr="00757FC7" w14:paraId="30E9BEEA" w14:textId="77777777" w:rsidTr="005E6458">
        <w:tc>
          <w:tcPr>
            <w:tcW w:w="3260" w:type="dxa"/>
          </w:tcPr>
          <w:p w14:paraId="2F62A86E" w14:textId="77777777" w:rsidR="00C15E75" w:rsidRPr="00757FC7" w:rsidRDefault="00C15E75" w:rsidP="001301A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บริษัท ทีพีซีเอช เพาเวอร์ </w:t>
            </w:r>
            <w:r w:rsidRPr="00757FC7">
              <w:rPr>
                <w:rFonts w:ascii="Angsana New" w:hAnsi="Angsana New" w:cs="Angsana New"/>
                <w:sz w:val="28"/>
              </w:rPr>
              <w:t xml:space="preserve">5 </w:t>
            </w:r>
            <w:r w:rsidRPr="00757FC7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5670" w:type="dxa"/>
          </w:tcPr>
          <w:p w14:paraId="76E456FA" w14:textId="228F0437" w:rsidR="00C15E75" w:rsidRPr="00757FC7" w:rsidRDefault="00C15E75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="00E37F60" w:rsidRPr="00757FC7">
              <w:rPr>
                <w:rFonts w:ascii="Angsana New" w:hAnsi="Angsana New" w:cs="Angsana New"/>
                <w:sz w:val="28"/>
              </w:rPr>
              <w:t>9</w:t>
            </w:r>
            <w:r w:rsidR="002D63D4" w:rsidRPr="00757FC7">
              <w:rPr>
                <w:rFonts w:ascii="Angsana New" w:hAnsi="Angsana New" w:cs="Angsana New"/>
                <w:sz w:val="28"/>
              </w:rPr>
              <w:t>9</w:t>
            </w:r>
            <w:r w:rsidRPr="00757FC7">
              <w:rPr>
                <w:rFonts w:ascii="Angsana New" w:hAnsi="Angsana New" w:cs="Angsana New"/>
                <w:sz w:val="28"/>
              </w:rPr>
              <w:t>.</w:t>
            </w:r>
            <w:r w:rsidR="00B3046F" w:rsidRPr="00757FC7">
              <w:rPr>
                <w:rFonts w:ascii="Angsana New" w:hAnsi="Angsana New" w:cs="Angsana New"/>
                <w:sz w:val="28"/>
              </w:rPr>
              <w:t>00</w:t>
            </w:r>
            <w:r w:rsidRPr="00757FC7">
              <w:rPr>
                <w:rFonts w:ascii="Angsana New" w:hAnsi="Angsana New" w:cs="Angsana New"/>
                <w:sz w:val="28"/>
              </w:rPr>
              <w:t xml:space="preserve"> </w:t>
            </w:r>
            <w:r w:rsidRPr="00757FC7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585536" w:rsidRPr="00757FC7" w14:paraId="1598E293" w14:textId="77777777" w:rsidTr="005E6458">
        <w:tc>
          <w:tcPr>
            <w:tcW w:w="3260" w:type="dxa"/>
          </w:tcPr>
          <w:p w14:paraId="42A71D81" w14:textId="5A9F8079" w:rsidR="00585536" w:rsidRPr="00757FC7" w:rsidRDefault="00544687" w:rsidP="001301A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 w:hint="cs"/>
                <w:sz w:val="28"/>
                <w:cs/>
              </w:rPr>
              <w:t xml:space="preserve">บริษัท อีโค เอ็นเนอยี กรุ๊ป </w:t>
            </w:r>
          </w:p>
        </w:tc>
        <w:tc>
          <w:tcPr>
            <w:tcW w:w="5670" w:type="dxa"/>
          </w:tcPr>
          <w:p w14:paraId="2023B9BA" w14:textId="17EA0024" w:rsidR="00585536" w:rsidRPr="00757FC7" w:rsidRDefault="00544687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757FC7">
              <w:rPr>
                <w:rFonts w:ascii="Angsana New" w:hAnsi="Angsana New" w:cs="Angsana New"/>
                <w:sz w:val="28"/>
              </w:rPr>
              <w:t>99.</w:t>
            </w:r>
            <w:r w:rsidR="00ED06EE" w:rsidRPr="00757FC7">
              <w:rPr>
                <w:rFonts w:ascii="Angsana New" w:hAnsi="Angsana New" w:cs="Angsana New"/>
                <w:sz w:val="28"/>
              </w:rPr>
              <w:t>90</w:t>
            </w:r>
            <w:r w:rsidRPr="00757FC7">
              <w:rPr>
                <w:rFonts w:ascii="Angsana New" w:hAnsi="Angsana New" w:cs="Angsana New"/>
                <w:sz w:val="28"/>
              </w:rPr>
              <w:t xml:space="preserve"> </w:t>
            </w:r>
            <w:r w:rsidRPr="00757FC7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045186" w:rsidRPr="00757FC7" w14:paraId="0E2F4023" w14:textId="77777777" w:rsidTr="00376BB8">
        <w:trPr>
          <w:trHeight w:val="323"/>
        </w:trPr>
        <w:tc>
          <w:tcPr>
            <w:tcW w:w="3260" w:type="dxa"/>
          </w:tcPr>
          <w:p w14:paraId="77F0E3ED" w14:textId="1C55DAE6" w:rsidR="00045186" w:rsidRPr="00757FC7" w:rsidRDefault="00045186" w:rsidP="001301AF">
            <w:pPr>
              <w:autoSpaceDE w:val="0"/>
              <w:autoSpaceDN w:val="0"/>
              <w:adjustRightInd w:val="0"/>
              <w:spacing w:after="0" w:line="420" w:lineRule="exact"/>
              <w:ind w:left="34" w:firstLine="145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คอร์ปอเรชั่น จำกัด</w:t>
            </w:r>
          </w:p>
        </w:tc>
        <w:tc>
          <w:tcPr>
            <w:tcW w:w="5670" w:type="dxa"/>
          </w:tcPr>
          <w:p w14:paraId="6F64EEEF" w14:textId="035D8602" w:rsidR="00045186" w:rsidRPr="00757FC7" w:rsidRDefault="00045186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โดยบริษัท อีโค เอ็นเนอยี่ กรุ๊ป คอ</w:t>
            </w:r>
            <w:r w:rsidR="00F47612" w:rsidRPr="00757FC7">
              <w:rPr>
                <w:rFonts w:ascii="Angsana New" w:hAnsi="Angsana New" w:cs="Angsana New" w:hint="cs"/>
                <w:sz w:val="28"/>
                <w:cs/>
              </w:rPr>
              <w:t>ร์</w:t>
            </w:r>
            <w:r w:rsidRPr="00757FC7">
              <w:rPr>
                <w:rFonts w:ascii="Angsana New" w:hAnsi="Angsana New" w:cs="Angsana New"/>
                <w:sz w:val="28"/>
                <w:cs/>
              </w:rPr>
              <w:t xml:space="preserve">ปอเรชั่นจำกัด ถือหุ้นในบริษัทดังนี้   </w:t>
            </w:r>
          </w:p>
        </w:tc>
      </w:tr>
      <w:tr w:rsidR="00045186" w:rsidRPr="00757FC7" w14:paraId="14470F9C" w14:textId="77777777" w:rsidTr="005E6458">
        <w:tc>
          <w:tcPr>
            <w:tcW w:w="3260" w:type="dxa"/>
          </w:tcPr>
          <w:p w14:paraId="4C21BA0D" w14:textId="77777777" w:rsidR="00045186" w:rsidRPr="00757FC7" w:rsidRDefault="00045186" w:rsidP="001301A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14:paraId="44EB5C77" w14:textId="26CF7D36" w:rsidR="00045186" w:rsidRPr="00757FC7" w:rsidRDefault="00045186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บริษัท ประชารัฐชีวมวล แม่ลาน จำกัด ร้อยละ </w:t>
            </w:r>
            <w:r w:rsidR="0069116D" w:rsidRPr="00757FC7">
              <w:rPr>
                <w:rFonts w:ascii="Angsana New" w:hAnsi="Angsana New" w:cs="Angsana New"/>
                <w:sz w:val="28"/>
              </w:rPr>
              <w:t>5</w:t>
            </w:r>
            <w:r w:rsidR="00772776" w:rsidRPr="00757FC7">
              <w:rPr>
                <w:rFonts w:ascii="Angsana New" w:hAnsi="Angsana New" w:cs="Angsana New"/>
                <w:sz w:val="28"/>
              </w:rPr>
              <w:t>9.24</w:t>
            </w:r>
          </w:p>
        </w:tc>
      </w:tr>
      <w:tr w:rsidR="00045186" w:rsidRPr="00757FC7" w14:paraId="0FAF1BED" w14:textId="77777777" w:rsidTr="005E6458">
        <w:tc>
          <w:tcPr>
            <w:tcW w:w="3260" w:type="dxa"/>
          </w:tcPr>
          <w:p w14:paraId="6D47E12B" w14:textId="77777777" w:rsidR="00045186" w:rsidRPr="00757FC7" w:rsidRDefault="00045186" w:rsidP="001301A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14:paraId="7996224F" w14:textId="60D11CCE" w:rsidR="00045186" w:rsidRPr="00757FC7" w:rsidRDefault="00045186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บริษัท ประชารัฐชีวมวล บัน</w:t>
            </w:r>
            <w:proofErr w:type="spellStart"/>
            <w:r w:rsidRPr="00757FC7">
              <w:rPr>
                <w:rFonts w:ascii="Angsana New" w:hAnsi="Angsana New" w:cs="Angsana New"/>
                <w:sz w:val="28"/>
                <w:cs/>
              </w:rPr>
              <w:t>นังส</w:t>
            </w:r>
            <w:proofErr w:type="spellEnd"/>
            <w:r w:rsidRPr="00757FC7">
              <w:rPr>
                <w:rFonts w:ascii="Angsana New" w:hAnsi="Angsana New" w:cs="Angsana New"/>
                <w:sz w:val="28"/>
                <w:cs/>
              </w:rPr>
              <w:t xml:space="preserve">ตา จำกัด ร้อยละ </w:t>
            </w:r>
            <w:r w:rsidR="00AB4C01" w:rsidRPr="00757FC7">
              <w:rPr>
                <w:rFonts w:ascii="Angsana New" w:hAnsi="Angsana New" w:cs="Angsana New"/>
                <w:sz w:val="28"/>
              </w:rPr>
              <w:t>59.38</w:t>
            </w:r>
          </w:p>
        </w:tc>
      </w:tr>
      <w:tr w:rsidR="00B025CB" w:rsidRPr="00757FC7" w14:paraId="785589D6" w14:textId="77777777" w:rsidTr="005E6458">
        <w:tc>
          <w:tcPr>
            <w:tcW w:w="3260" w:type="dxa"/>
          </w:tcPr>
          <w:p w14:paraId="09881466" w14:textId="5B66CFAB" w:rsidR="00B025CB" w:rsidRPr="00757FC7" w:rsidRDefault="00B025CB" w:rsidP="001301A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บริษัท ประชารัฐชีวมวล แม่ลาน จำกัด</w:t>
            </w:r>
          </w:p>
        </w:tc>
        <w:tc>
          <w:tcPr>
            <w:tcW w:w="5670" w:type="dxa"/>
          </w:tcPr>
          <w:p w14:paraId="44833358" w14:textId="68113087" w:rsidR="00B025CB" w:rsidRPr="00757FC7" w:rsidRDefault="00B025CB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 w:hint="cs"/>
                <w:sz w:val="28"/>
                <w:cs/>
              </w:rPr>
              <w:t xml:space="preserve">เป็นบริษัทย่อยของ </w:t>
            </w:r>
            <w:r w:rsidRPr="00757FC7">
              <w:rPr>
                <w:rFonts w:ascii="Angsana New" w:hAnsi="Angsana New" w:cs="Angsana New"/>
                <w:sz w:val="28"/>
                <w:cs/>
              </w:rPr>
              <w:t>บริษัท อีโค เอ็นเนอยี่ กรุ๊ป คอร์ปอเรชั่นจำกัด</w:t>
            </w:r>
          </w:p>
        </w:tc>
      </w:tr>
      <w:tr w:rsidR="00B025CB" w:rsidRPr="00757FC7" w14:paraId="10A259DF" w14:textId="77777777" w:rsidTr="005E6458">
        <w:tc>
          <w:tcPr>
            <w:tcW w:w="3260" w:type="dxa"/>
          </w:tcPr>
          <w:p w14:paraId="639914CC" w14:textId="77777777" w:rsidR="00B025CB" w:rsidRPr="00757FC7" w:rsidRDefault="00B025CB" w:rsidP="001301A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14:paraId="02BFBC2A" w14:textId="35A35300" w:rsidR="00B025CB" w:rsidRPr="00757FC7" w:rsidRDefault="00B025CB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 w:hint="cs"/>
                <w:sz w:val="28"/>
                <w:cs/>
              </w:rPr>
              <w:t>และกรรมการร่วมกัน</w:t>
            </w:r>
          </w:p>
        </w:tc>
      </w:tr>
      <w:tr w:rsidR="00B025CB" w:rsidRPr="00757FC7" w14:paraId="7145A03C" w14:textId="77777777" w:rsidTr="005E6458">
        <w:tc>
          <w:tcPr>
            <w:tcW w:w="3260" w:type="dxa"/>
          </w:tcPr>
          <w:p w14:paraId="60052018" w14:textId="308379C0" w:rsidR="00B025CB" w:rsidRPr="00757FC7" w:rsidRDefault="00B025CB" w:rsidP="001301A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บริษัท ประชารัฐชีวมวล บัน</w:t>
            </w:r>
            <w:proofErr w:type="spellStart"/>
            <w:r w:rsidRPr="00757FC7">
              <w:rPr>
                <w:rFonts w:ascii="Angsana New" w:hAnsi="Angsana New" w:cs="Angsana New"/>
                <w:sz w:val="28"/>
                <w:cs/>
              </w:rPr>
              <w:t>นังส</w:t>
            </w:r>
            <w:proofErr w:type="spellEnd"/>
            <w:r w:rsidRPr="00757FC7">
              <w:rPr>
                <w:rFonts w:ascii="Angsana New" w:hAnsi="Angsana New" w:cs="Angsana New"/>
                <w:sz w:val="28"/>
                <w:cs/>
              </w:rPr>
              <w:t xml:space="preserve">ตา </w:t>
            </w:r>
          </w:p>
        </w:tc>
        <w:tc>
          <w:tcPr>
            <w:tcW w:w="5670" w:type="dxa"/>
          </w:tcPr>
          <w:p w14:paraId="3FAD2A89" w14:textId="71AC4B50" w:rsidR="00B025CB" w:rsidRPr="00757FC7" w:rsidRDefault="00B025CB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 w:hint="cs"/>
                <w:sz w:val="28"/>
                <w:cs/>
              </w:rPr>
              <w:t xml:space="preserve">เป็นบริษัทย่อยของ </w:t>
            </w:r>
            <w:r w:rsidRPr="00757FC7">
              <w:rPr>
                <w:rFonts w:ascii="Angsana New" w:hAnsi="Angsana New" w:cs="Angsana New"/>
                <w:sz w:val="28"/>
                <w:cs/>
              </w:rPr>
              <w:t>บริษัท อีโค เอ็นเนอยี่ กรุ๊ป คอร์ปอเรชั่นจำกัด</w:t>
            </w:r>
          </w:p>
        </w:tc>
      </w:tr>
      <w:tr w:rsidR="00B025CB" w:rsidRPr="00757FC7" w14:paraId="09FD199E" w14:textId="77777777" w:rsidTr="005E6458">
        <w:tc>
          <w:tcPr>
            <w:tcW w:w="3260" w:type="dxa"/>
          </w:tcPr>
          <w:p w14:paraId="036167EC" w14:textId="372A29F3" w:rsidR="00B025CB" w:rsidRPr="00757FC7" w:rsidRDefault="00B025CB" w:rsidP="001301AF">
            <w:pPr>
              <w:autoSpaceDE w:val="0"/>
              <w:autoSpaceDN w:val="0"/>
              <w:adjustRightInd w:val="0"/>
              <w:spacing w:after="0" w:line="420" w:lineRule="exact"/>
              <w:ind w:left="34" w:firstLine="140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5670" w:type="dxa"/>
          </w:tcPr>
          <w:p w14:paraId="4ADC8C3F" w14:textId="79D22FC0" w:rsidR="00B025CB" w:rsidRPr="00757FC7" w:rsidRDefault="00B025CB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 w:hint="cs"/>
                <w:sz w:val="28"/>
                <w:cs/>
              </w:rPr>
              <w:t>และกรรมการร่วมกัน</w:t>
            </w:r>
          </w:p>
        </w:tc>
      </w:tr>
      <w:tr w:rsidR="001301AF" w:rsidRPr="00757FC7" w14:paraId="76252841" w14:textId="77777777" w:rsidTr="001301AF">
        <w:tc>
          <w:tcPr>
            <w:tcW w:w="3260" w:type="dxa"/>
          </w:tcPr>
          <w:p w14:paraId="6D05DA2E" w14:textId="77777777" w:rsidR="001301AF" w:rsidRPr="00757FC7" w:rsidRDefault="001301AF" w:rsidP="001301A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บริษัท มหาชัย กรีน เพาเวอร์ จำกัด</w:t>
            </w:r>
          </w:p>
        </w:tc>
        <w:tc>
          <w:tcPr>
            <w:tcW w:w="5670" w:type="dxa"/>
          </w:tcPr>
          <w:p w14:paraId="14901292" w14:textId="77777777" w:rsidR="001301AF" w:rsidRPr="00757FC7" w:rsidRDefault="001301AF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757FC7">
              <w:rPr>
                <w:rFonts w:ascii="Angsana New" w:hAnsi="Angsana New" w:cs="Angsana New"/>
                <w:sz w:val="28"/>
              </w:rPr>
              <w:t xml:space="preserve">46.00 </w:t>
            </w:r>
            <w:r w:rsidRPr="00757FC7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1301AF" w:rsidRPr="00757FC7" w14:paraId="284AAE8A" w14:textId="77777777" w:rsidTr="001301AF">
        <w:tc>
          <w:tcPr>
            <w:tcW w:w="3260" w:type="dxa"/>
          </w:tcPr>
          <w:p w14:paraId="0A862ED1" w14:textId="77777777" w:rsidR="001301AF" w:rsidRPr="00757FC7" w:rsidRDefault="001301AF" w:rsidP="001301A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บริษัท พีเอ </w:t>
            </w:r>
            <w:proofErr w:type="spellStart"/>
            <w:r w:rsidRPr="00757FC7">
              <w:rPr>
                <w:rFonts w:ascii="Angsana New" w:hAnsi="Angsana New" w:cs="Angsana New"/>
                <w:sz w:val="28"/>
                <w:cs/>
              </w:rPr>
              <w:t>เว</w:t>
            </w:r>
            <w:proofErr w:type="spellEnd"/>
            <w:r w:rsidRPr="00757FC7">
              <w:rPr>
                <w:rFonts w:ascii="Angsana New" w:hAnsi="Angsana New" w:cs="Angsana New"/>
                <w:sz w:val="28"/>
                <w:cs/>
              </w:rPr>
              <w:t>สต์แอนด์เอเนอร์จี จำกัด</w:t>
            </w:r>
          </w:p>
        </w:tc>
        <w:tc>
          <w:tcPr>
            <w:tcW w:w="5670" w:type="dxa"/>
          </w:tcPr>
          <w:p w14:paraId="58BEBC4D" w14:textId="77777777" w:rsidR="001301AF" w:rsidRPr="00757FC7" w:rsidRDefault="001301AF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757FC7">
              <w:rPr>
                <w:rFonts w:ascii="Angsana New" w:hAnsi="Angsana New" w:cs="Angsana New"/>
                <w:sz w:val="28"/>
              </w:rPr>
              <w:t>33.04</w:t>
            </w:r>
            <w:r w:rsidRPr="00757FC7">
              <w:rPr>
                <w:rFonts w:ascii="Angsana New" w:hAnsi="Angsana New" w:cs="Angsana New"/>
                <w:sz w:val="28"/>
                <w:cs/>
              </w:rPr>
              <w:t xml:space="preserve"> และกรรมการร่วมกัน</w:t>
            </w:r>
          </w:p>
        </w:tc>
      </w:tr>
      <w:tr w:rsidR="001301AF" w:rsidRPr="00757FC7" w14:paraId="695BD737" w14:textId="77777777" w:rsidTr="001301AF">
        <w:tc>
          <w:tcPr>
            <w:tcW w:w="3260" w:type="dxa"/>
          </w:tcPr>
          <w:p w14:paraId="5416B26F" w14:textId="77777777" w:rsidR="001301AF" w:rsidRPr="00757FC7" w:rsidRDefault="001301AF" w:rsidP="001301A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บริษัท สยาม พาว</w:t>
            </w:r>
            <w:proofErr w:type="spellStart"/>
            <w:r w:rsidRPr="00757FC7">
              <w:rPr>
                <w:rFonts w:ascii="Angsana New" w:hAnsi="Angsana New" w:cs="Angsana New"/>
                <w:sz w:val="28"/>
                <w:cs/>
              </w:rPr>
              <w:t>เวอร์</w:t>
            </w:r>
            <w:proofErr w:type="spellEnd"/>
            <w:r w:rsidRPr="00757FC7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5670" w:type="dxa"/>
          </w:tcPr>
          <w:p w14:paraId="05C81F0D" w14:textId="77777777" w:rsidR="001301AF" w:rsidRPr="00757FC7" w:rsidRDefault="001301AF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757FC7">
              <w:rPr>
                <w:rFonts w:ascii="Angsana New" w:hAnsi="Angsana New" w:cs="Angsana New"/>
                <w:sz w:val="28"/>
              </w:rPr>
              <w:t>50.00</w:t>
            </w:r>
            <w:r w:rsidRPr="00757FC7">
              <w:rPr>
                <w:rFonts w:ascii="Angsana New" w:hAnsi="Angsana New" w:cs="Angsana New"/>
                <w:sz w:val="28"/>
                <w:cs/>
              </w:rPr>
              <w:t xml:space="preserve"> และกรรมการร่วมกัน</w:t>
            </w:r>
          </w:p>
        </w:tc>
      </w:tr>
      <w:tr w:rsidR="001301AF" w:rsidRPr="00757FC7" w14:paraId="34A670EF" w14:textId="77777777" w:rsidTr="001301AF">
        <w:tc>
          <w:tcPr>
            <w:tcW w:w="3260" w:type="dxa"/>
          </w:tcPr>
          <w:p w14:paraId="035C3A3E" w14:textId="77777777" w:rsidR="001301AF" w:rsidRPr="00757FC7" w:rsidRDefault="001301AF" w:rsidP="001301A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บริษัท วีเอสพีพี คอน</w:t>
            </w:r>
            <w:proofErr w:type="spellStart"/>
            <w:r w:rsidRPr="00757FC7">
              <w:rPr>
                <w:rFonts w:ascii="Angsana New" w:hAnsi="Angsana New" w:cs="Angsana New"/>
                <w:sz w:val="28"/>
                <w:cs/>
              </w:rPr>
              <w:t>ซัลแต</w:t>
            </w:r>
            <w:proofErr w:type="spellEnd"/>
            <w:r w:rsidRPr="00757FC7">
              <w:rPr>
                <w:rFonts w:ascii="Angsana New" w:hAnsi="Angsana New" w:cs="Angsana New"/>
                <w:sz w:val="28"/>
                <w:cs/>
              </w:rPr>
              <w:t>นท์ จำกัด</w:t>
            </w:r>
          </w:p>
        </w:tc>
        <w:tc>
          <w:tcPr>
            <w:tcW w:w="5670" w:type="dxa"/>
          </w:tcPr>
          <w:p w14:paraId="04330729" w14:textId="77777777" w:rsidR="001301AF" w:rsidRPr="00757FC7" w:rsidRDefault="001301AF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ช้างแรก </w:t>
            </w:r>
            <w:proofErr w:type="spellStart"/>
            <w:r w:rsidRPr="00757FC7">
              <w:rPr>
                <w:rFonts w:ascii="Angsana New" w:hAnsi="Angsana New" w:cs="Angsana New"/>
                <w:sz w:val="28"/>
                <w:cs/>
              </w:rPr>
              <w:t>ไบ</w:t>
            </w:r>
            <w:proofErr w:type="spellEnd"/>
            <w:r w:rsidRPr="00757FC7">
              <w:rPr>
                <w:rFonts w:ascii="Angsana New" w:hAnsi="Angsana New" w:cs="Angsana New"/>
                <w:sz w:val="28"/>
                <w:cs/>
              </w:rPr>
              <w:t xml:space="preserve">โอเพาเวอร์ จำกัด อัตราส่วนร้อยละ </w:t>
            </w:r>
            <w:r w:rsidRPr="00757FC7">
              <w:rPr>
                <w:rFonts w:ascii="Angsana New" w:hAnsi="Angsana New" w:cs="Angsana New"/>
                <w:sz w:val="28"/>
              </w:rPr>
              <w:t>16.87</w:t>
            </w:r>
          </w:p>
        </w:tc>
      </w:tr>
      <w:tr w:rsidR="001301AF" w:rsidRPr="00757FC7" w14:paraId="0B51194F" w14:textId="77777777" w:rsidTr="001301AF">
        <w:tc>
          <w:tcPr>
            <w:tcW w:w="3260" w:type="dxa"/>
          </w:tcPr>
          <w:p w14:paraId="70474DC6" w14:textId="77777777" w:rsidR="001301AF" w:rsidRPr="00757FC7" w:rsidRDefault="001301AF" w:rsidP="001301A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บริษัท คาร์บอนบีดับเบิ้ลยู  </w:t>
            </w:r>
          </w:p>
        </w:tc>
        <w:tc>
          <w:tcPr>
            <w:tcW w:w="5670" w:type="dxa"/>
          </w:tcPr>
          <w:p w14:paraId="7A7F93AC" w14:textId="77777777" w:rsidR="001301AF" w:rsidRPr="00757FC7" w:rsidRDefault="001301AF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ช้างแรก </w:t>
            </w:r>
            <w:proofErr w:type="spellStart"/>
            <w:r w:rsidRPr="00757FC7">
              <w:rPr>
                <w:rFonts w:ascii="Angsana New" w:hAnsi="Angsana New" w:cs="Angsana New"/>
                <w:sz w:val="28"/>
                <w:cs/>
              </w:rPr>
              <w:t>ไบ</w:t>
            </w:r>
            <w:proofErr w:type="spellEnd"/>
            <w:r w:rsidRPr="00757FC7">
              <w:rPr>
                <w:rFonts w:ascii="Angsana New" w:hAnsi="Angsana New" w:cs="Angsana New"/>
                <w:sz w:val="28"/>
                <w:cs/>
              </w:rPr>
              <w:t xml:space="preserve">โอเพาเวอร์ จำกัด อัตราส่วนร้อยละ </w:t>
            </w:r>
            <w:r w:rsidRPr="00757FC7">
              <w:rPr>
                <w:rFonts w:ascii="Angsana New" w:hAnsi="Angsana New" w:cs="Angsana New"/>
                <w:sz w:val="28"/>
              </w:rPr>
              <w:t>10.00</w:t>
            </w:r>
          </w:p>
        </w:tc>
      </w:tr>
      <w:tr w:rsidR="001301AF" w:rsidRPr="00757FC7" w14:paraId="4FB5D2C6" w14:textId="77777777" w:rsidTr="001301AF">
        <w:tc>
          <w:tcPr>
            <w:tcW w:w="3260" w:type="dxa"/>
          </w:tcPr>
          <w:p w14:paraId="4144ADDC" w14:textId="2A01E35A" w:rsidR="001301AF" w:rsidRPr="00757FC7" w:rsidRDefault="001301AF" w:rsidP="00DA6F0E">
            <w:pPr>
              <w:autoSpaceDE w:val="0"/>
              <w:autoSpaceDN w:val="0"/>
              <w:adjustRightInd w:val="0"/>
              <w:spacing w:after="0" w:line="420" w:lineRule="exact"/>
              <w:ind w:left="34" w:firstLine="140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</w:rPr>
              <w:t>(</w:t>
            </w:r>
            <w:r w:rsidRPr="00757FC7">
              <w:rPr>
                <w:rFonts w:ascii="Angsana New" w:hAnsi="Angsana New" w:cs="Angsana New"/>
                <w:sz w:val="28"/>
                <w:cs/>
              </w:rPr>
              <w:t>ไทยแลนด์) จำกัด</w:t>
            </w:r>
          </w:p>
        </w:tc>
        <w:tc>
          <w:tcPr>
            <w:tcW w:w="5670" w:type="dxa"/>
          </w:tcPr>
          <w:p w14:paraId="02CEB9AD" w14:textId="77777777" w:rsidR="001301AF" w:rsidRPr="00757FC7" w:rsidRDefault="001301AF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บริษัท ทุ่งสัง กรีน จำกัด อัตราส่วนร้อยละ </w:t>
            </w:r>
            <w:r w:rsidRPr="00757FC7">
              <w:rPr>
                <w:rFonts w:ascii="Angsana New" w:hAnsi="Angsana New" w:cs="Angsana New"/>
                <w:sz w:val="28"/>
              </w:rPr>
              <w:t xml:space="preserve">35.00 </w:t>
            </w:r>
            <w:r w:rsidRPr="00757FC7">
              <w:rPr>
                <w:rFonts w:ascii="Angsana New" w:hAnsi="Angsana New" w:cs="Angsana New"/>
                <w:sz w:val="28"/>
                <w:cs/>
              </w:rPr>
              <w:t>และ</w:t>
            </w:r>
          </w:p>
        </w:tc>
      </w:tr>
      <w:tr w:rsidR="001301AF" w:rsidRPr="00757FC7" w14:paraId="3E1C0FA0" w14:textId="77777777" w:rsidTr="001301AF">
        <w:tc>
          <w:tcPr>
            <w:tcW w:w="3260" w:type="dxa"/>
          </w:tcPr>
          <w:p w14:paraId="0D63E73A" w14:textId="77777777" w:rsidR="001301AF" w:rsidRPr="00757FC7" w:rsidRDefault="001301AF" w:rsidP="001301A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14:paraId="4CAA58C3" w14:textId="77777777" w:rsidR="001301AF" w:rsidRPr="00757FC7" w:rsidRDefault="001301AF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บริษัท มหาชัย กรีน เพาเวอร์ จำกัด อัตราส่วนร้อยละ </w:t>
            </w:r>
            <w:r w:rsidRPr="00757FC7">
              <w:rPr>
                <w:rFonts w:ascii="Angsana New" w:hAnsi="Angsana New" w:cs="Angsana New"/>
                <w:sz w:val="28"/>
              </w:rPr>
              <w:t>46.00</w:t>
            </w:r>
          </w:p>
        </w:tc>
      </w:tr>
      <w:tr w:rsidR="001301AF" w:rsidRPr="00757FC7" w14:paraId="717269A7" w14:textId="77777777" w:rsidTr="001301AF">
        <w:tc>
          <w:tcPr>
            <w:tcW w:w="3260" w:type="dxa"/>
          </w:tcPr>
          <w:p w14:paraId="1F9FCC5E" w14:textId="77777777" w:rsidR="001301AF" w:rsidRPr="00757FC7" w:rsidRDefault="001301AF" w:rsidP="001301A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บริษัท เอ็นซี โคโคนัท จำกัด</w:t>
            </w:r>
          </w:p>
        </w:tc>
        <w:tc>
          <w:tcPr>
            <w:tcW w:w="5670" w:type="dxa"/>
          </w:tcPr>
          <w:p w14:paraId="506FF0B6" w14:textId="77777777" w:rsidR="001301AF" w:rsidRPr="00757FC7" w:rsidRDefault="001301AF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มหาชัย กรีน เพาเวอร์ จำกัด อัตราส่วนร้อยละ </w:t>
            </w:r>
            <w:r w:rsidRPr="00757FC7">
              <w:rPr>
                <w:rFonts w:ascii="Angsana New" w:hAnsi="Angsana New" w:cs="Angsana New"/>
                <w:sz w:val="28"/>
              </w:rPr>
              <w:t>3.00</w:t>
            </w:r>
          </w:p>
        </w:tc>
      </w:tr>
      <w:tr w:rsidR="001301AF" w:rsidRPr="00757FC7" w14:paraId="2A1188CE" w14:textId="77777777" w:rsidTr="001301AF">
        <w:tc>
          <w:tcPr>
            <w:tcW w:w="3260" w:type="dxa"/>
          </w:tcPr>
          <w:p w14:paraId="4D4C2F51" w14:textId="77777777" w:rsidR="001301AF" w:rsidRPr="00757FC7" w:rsidRDefault="001301AF" w:rsidP="001301A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บริษัท ไทยโพลีคอน</w:t>
            </w:r>
            <w:proofErr w:type="spellStart"/>
            <w:r w:rsidRPr="00757FC7">
              <w:rPr>
                <w:rFonts w:ascii="Angsana New" w:hAnsi="Angsana New" w:cs="Angsana New"/>
                <w:sz w:val="28"/>
                <w:cs/>
              </w:rPr>
              <w:t>ส์</w:t>
            </w:r>
            <w:proofErr w:type="spellEnd"/>
            <w:r w:rsidRPr="00757FC7">
              <w:rPr>
                <w:rFonts w:ascii="Angsana New" w:hAnsi="Angsana New" w:cs="Angsana New"/>
                <w:sz w:val="28"/>
                <w:cs/>
              </w:rPr>
              <w:t xml:space="preserve"> จำกัด (มหาชน)</w:t>
            </w:r>
          </w:p>
        </w:tc>
        <w:tc>
          <w:tcPr>
            <w:tcW w:w="5670" w:type="dxa"/>
          </w:tcPr>
          <w:p w14:paraId="7EC015CE" w14:textId="77777777" w:rsidR="001301AF" w:rsidRPr="00757FC7" w:rsidRDefault="001301AF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เป็นผู้ถือหุ้นและกรรมการร่วมกัน</w:t>
            </w:r>
          </w:p>
        </w:tc>
      </w:tr>
      <w:tr w:rsidR="001301AF" w:rsidRPr="00757FC7" w14:paraId="1B18C62D" w14:textId="77777777" w:rsidTr="001301AF">
        <w:tc>
          <w:tcPr>
            <w:tcW w:w="3260" w:type="dxa"/>
          </w:tcPr>
          <w:p w14:paraId="3072473E" w14:textId="38F3622B" w:rsidR="001301AF" w:rsidRPr="00757FC7" w:rsidRDefault="00856747" w:rsidP="001301AF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บริษัท สยาม กรีน</w:t>
            </w:r>
            <w:proofErr w:type="spellStart"/>
            <w:r w:rsidRPr="00757FC7">
              <w:rPr>
                <w:rFonts w:ascii="Angsana New" w:hAnsi="Angsana New" w:cs="Angsana New"/>
                <w:sz w:val="28"/>
                <w:cs/>
              </w:rPr>
              <w:t>เทค</w:t>
            </w:r>
            <w:proofErr w:type="spellEnd"/>
            <w:r w:rsidRPr="00757FC7">
              <w:rPr>
                <w:rFonts w:ascii="Angsana New" w:hAnsi="Angsana New" w:cs="Angsana New"/>
                <w:sz w:val="28"/>
                <w:cs/>
              </w:rPr>
              <w:t xml:space="preserve"> เอ็นเนอยี่ จำกัด</w:t>
            </w:r>
          </w:p>
        </w:tc>
        <w:tc>
          <w:tcPr>
            <w:tcW w:w="5670" w:type="dxa"/>
          </w:tcPr>
          <w:p w14:paraId="2B23E519" w14:textId="51504193" w:rsidR="001301AF" w:rsidRPr="00757FC7" w:rsidRDefault="00856747" w:rsidP="001301AF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กรรมการร่วมกันกับ บริษัท กรีน เพาเวอร์ แพ</w:t>
            </w:r>
            <w:r w:rsidRPr="00757FC7">
              <w:rPr>
                <w:rFonts w:ascii="Angsana New" w:hAnsi="Angsana New" w:cs="Angsana New" w:hint="cs"/>
                <w:sz w:val="28"/>
                <w:cs/>
              </w:rPr>
              <w:t>ล</w:t>
            </w:r>
            <w:r w:rsidRPr="00757FC7">
              <w:rPr>
                <w:rFonts w:ascii="Angsana New" w:hAnsi="Angsana New" w:cs="Angsana New"/>
                <w:sz w:val="28"/>
                <w:cs/>
              </w:rPr>
              <w:t>นท์ จำกัด</w:t>
            </w:r>
          </w:p>
        </w:tc>
      </w:tr>
    </w:tbl>
    <w:p w14:paraId="5CA6DFAA" w14:textId="3494191C" w:rsidR="002561FC" w:rsidRPr="00757FC7" w:rsidRDefault="002561FC" w:rsidP="00C14AAD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br w:type="page"/>
        <w:t>- 1</w:t>
      </w:r>
      <w:r w:rsidR="00090887" w:rsidRPr="00757FC7">
        <w:rPr>
          <w:rFonts w:ascii="Angsana New" w:hAnsi="Angsana New" w:cs="Angsana New"/>
          <w:sz w:val="30"/>
          <w:szCs w:val="30"/>
        </w:rPr>
        <w:t>8</w:t>
      </w:r>
      <w:r w:rsidRPr="00757FC7">
        <w:rPr>
          <w:rFonts w:ascii="Angsana New" w:hAnsi="Angsana New" w:cs="Angsana New"/>
          <w:sz w:val="30"/>
          <w:szCs w:val="30"/>
        </w:rPr>
        <w:t xml:space="preserve"> -</w:t>
      </w:r>
    </w:p>
    <w:p w14:paraId="3B418C7E" w14:textId="77777777" w:rsidR="00973DF2" w:rsidRPr="00757FC7" w:rsidRDefault="00973DF2" w:rsidP="00C14AAD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8930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260"/>
        <w:gridCol w:w="5670"/>
      </w:tblGrid>
      <w:tr w:rsidR="009016BE" w:rsidRPr="00757FC7" w14:paraId="3E92AF39" w14:textId="77777777" w:rsidTr="009F4BC7">
        <w:trPr>
          <w:trHeight w:val="87"/>
        </w:trPr>
        <w:tc>
          <w:tcPr>
            <w:tcW w:w="3260" w:type="dxa"/>
            <w:vAlign w:val="bottom"/>
          </w:tcPr>
          <w:p w14:paraId="19F3616F" w14:textId="77777777" w:rsidR="009016BE" w:rsidRPr="00757FC7" w:rsidRDefault="009016BE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  <w:vAlign w:val="bottom"/>
          </w:tcPr>
          <w:p w14:paraId="28ED9C52" w14:textId="77777777" w:rsidR="009016BE" w:rsidRPr="00757FC7" w:rsidRDefault="009016BE" w:rsidP="00C14AA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ลักษณะความสัมพันธ์</w:t>
            </w:r>
          </w:p>
        </w:tc>
      </w:tr>
      <w:tr w:rsidR="00B025CB" w:rsidRPr="00757FC7" w14:paraId="7CA33E2F" w14:textId="77777777" w:rsidTr="005E6458">
        <w:tc>
          <w:tcPr>
            <w:tcW w:w="3260" w:type="dxa"/>
          </w:tcPr>
          <w:p w14:paraId="3463C3C3" w14:textId="494DC194" w:rsidR="00B025CB" w:rsidRPr="00757FC7" w:rsidRDefault="00B025CB" w:rsidP="00C14AAD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บริษัท กรีน เพาเวอร์ แพลนท์ จำกัด</w:t>
            </w:r>
          </w:p>
        </w:tc>
        <w:tc>
          <w:tcPr>
            <w:tcW w:w="5670" w:type="dxa"/>
          </w:tcPr>
          <w:p w14:paraId="7259DDEA" w14:textId="4B588636" w:rsidR="00B025CB" w:rsidRPr="00757FC7" w:rsidRDefault="00B025CB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ปัตตานี กรีน จำกัด อัตราส่วนร้อยละ </w:t>
            </w:r>
            <w:r w:rsidR="005758A6" w:rsidRPr="00757FC7">
              <w:rPr>
                <w:rFonts w:ascii="Angsana New" w:hAnsi="Angsana New" w:cs="Angsana New"/>
                <w:sz w:val="28"/>
              </w:rPr>
              <w:t>5.09</w:t>
            </w:r>
          </w:p>
        </w:tc>
      </w:tr>
      <w:tr w:rsidR="00B025CB" w:rsidRPr="00757FC7" w14:paraId="166E7033" w14:textId="77777777" w:rsidTr="005E6458">
        <w:tc>
          <w:tcPr>
            <w:tcW w:w="3260" w:type="dxa"/>
          </w:tcPr>
          <w:p w14:paraId="197418E6" w14:textId="77777777" w:rsidR="00B025CB" w:rsidRPr="00757FC7" w:rsidRDefault="00B025CB" w:rsidP="00C14AAD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15EBE9A1" w14:textId="2103625E" w:rsidR="00B025CB" w:rsidRPr="00757FC7" w:rsidRDefault="00B025CB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แม่วงศ์ เอ็นเนอยี่ จำกัด อัตราส่วนร้อยละ </w:t>
            </w:r>
            <w:r w:rsidRPr="00757FC7">
              <w:rPr>
                <w:rFonts w:ascii="Angsana New" w:hAnsi="Angsana New" w:cs="Angsana New"/>
                <w:sz w:val="28"/>
              </w:rPr>
              <w:t>10.00</w:t>
            </w:r>
          </w:p>
        </w:tc>
      </w:tr>
      <w:tr w:rsidR="00B025CB" w:rsidRPr="00757FC7" w14:paraId="0C04F444" w14:textId="77777777" w:rsidTr="005E6458">
        <w:tc>
          <w:tcPr>
            <w:tcW w:w="3260" w:type="dxa"/>
          </w:tcPr>
          <w:p w14:paraId="382163FB" w14:textId="77777777" w:rsidR="00B025CB" w:rsidRPr="00757FC7" w:rsidRDefault="00B025CB" w:rsidP="00C14AAD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740557C4" w14:textId="19E1728A" w:rsidR="00B025CB" w:rsidRPr="00757FC7" w:rsidRDefault="00B025CB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เป็นผู้ถือหุ้นบริษัท สตูล กรีน เพาเวอร์ จำกัด อัตราส่วนร้อยละ</w:t>
            </w:r>
            <w:r w:rsidRPr="00757FC7">
              <w:rPr>
                <w:rFonts w:ascii="Angsana New" w:hAnsi="Angsana New" w:cs="Angsana New"/>
                <w:sz w:val="28"/>
              </w:rPr>
              <w:t xml:space="preserve"> 9.00</w:t>
            </w:r>
          </w:p>
        </w:tc>
      </w:tr>
      <w:tr w:rsidR="00B025CB" w:rsidRPr="00757FC7" w14:paraId="7EF429F2" w14:textId="77777777" w:rsidTr="005E6458">
        <w:tc>
          <w:tcPr>
            <w:tcW w:w="3260" w:type="dxa"/>
          </w:tcPr>
          <w:p w14:paraId="303A9806" w14:textId="77777777" w:rsidR="00B025CB" w:rsidRPr="00757FC7" w:rsidRDefault="00B025CB" w:rsidP="00C14AAD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52E6E536" w14:textId="78F3C90F" w:rsidR="00B025CB" w:rsidRPr="00757FC7" w:rsidRDefault="00B025CB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ทีพีซีเอช เพาเวอร์ </w:t>
            </w:r>
            <w:r w:rsidRPr="00757FC7">
              <w:rPr>
                <w:rFonts w:ascii="Angsana New" w:hAnsi="Angsana New" w:cs="Angsana New"/>
                <w:sz w:val="28"/>
              </w:rPr>
              <w:t>1</w:t>
            </w:r>
            <w:r w:rsidRPr="00757FC7">
              <w:rPr>
                <w:rFonts w:ascii="Angsana New" w:hAnsi="Angsana New" w:cs="Angsana New"/>
                <w:sz w:val="28"/>
                <w:cs/>
              </w:rPr>
              <w:t xml:space="preserve"> จำกัด อัตราส่วนร้อยละ  </w:t>
            </w:r>
            <w:r w:rsidRPr="00757FC7">
              <w:rPr>
                <w:rFonts w:ascii="Angsana New" w:hAnsi="Angsana New" w:cs="Angsana New"/>
                <w:sz w:val="28"/>
              </w:rPr>
              <w:t>0.77</w:t>
            </w:r>
          </w:p>
        </w:tc>
      </w:tr>
      <w:tr w:rsidR="00B025CB" w:rsidRPr="00757FC7" w14:paraId="21479AC5" w14:textId="77777777" w:rsidTr="005E6458">
        <w:tc>
          <w:tcPr>
            <w:tcW w:w="3260" w:type="dxa"/>
          </w:tcPr>
          <w:p w14:paraId="139D8C5F" w14:textId="77777777" w:rsidR="00B025CB" w:rsidRPr="00757FC7" w:rsidRDefault="00B025CB" w:rsidP="00C14AAD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1E1EDE6C" w14:textId="3B7535BE" w:rsidR="00B025CB" w:rsidRPr="00757FC7" w:rsidRDefault="00B025CB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ทีพีซีเอช เพาเวอร์ </w:t>
            </w:r>
            <w:r w:rsidRPr="00757FC7">
              <w:rPr>
                <w:rFonts w:ascii="Angsana New" w:hAnsi="Angsana New" w:cs="Angsana New"/>
                <w:sz w:val="28"/>
              </w:rPr>
              <w:t xml:space="preserve">2 </w:t>
            </w:r>
            <w:r w:rsidRPr="00757FC7">
              <w:rPr>
                <w:rFonts w:ascii="Angsana New" w:hAnsi="Angsana New" w:cs="Angsana New"/>
                <w:sz w:val="28"/>
                <w:cs/>
              </w:rPr>
              <w:t xml:space="preserve">จำกัด อัตราส่วนร้อยละ  </w:t>
            </w:r>
            <w:r w:rsidRPr="00757FC7">
              <w:rPr>
                <w:rFonts w:ascii="Angsana New" w:hAnsi="Angsana New" w:cs="Angsana New"/>
                <w:sz w:val="28"/>
              </w:rPr>
              <w:t>0.77</w:t>
            </w:r>
          </w:p>
        </w:tc>
      </w:tr>
      <w:tr w:rsidR="00B025CB" w:rsidRPr="00757FC7" w14:paraId="63264C94" w14:textId="77777777" w:rsidTr="005E6458">
        <w:tc>
          <w:tcPr>
            <w:tcW w:w="3260" w:type="dxa"/>
          </w:tcPr>
          <w:p w14:paraId="1D958BBC" w14:textId="78EB0127" w:rsidR="00B025CB" w:rsidRPr="00757FC7" w:rsidRDefault="00B025CB" w:rsidP="00C14AAD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0D1E6C1D" w14:textId="1A9B8614" w:rsidR="00B025CB" w:rsidRPr="00757FC7" w:rsidRDefault="00B025CB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ทีพีซีเอช เพาเวอร์ </w:t>
            </w:r>
            <w:r w:rsidRPr="00757FC7">
              <w:rPr>
                <w:rFonts w:ascii="Angsana New" w:hAnsi="Angsana New" w:cs="Angsana New"/>
                <w:sz w:val="28"/>
              </w:rPr>
              <w:t xml:space="preserve">5 </w:t>
            </w:r>
            <w:r w:rsidRPr="00757FC7">
              <w:rPr>
                <w:rFonts w:ascii="Angsana New" w:hAnsi="Angsana New" w:cs="Angsana New"/>
                <w:sz w:val="28"/>
                <w:cs/>
              </w:rPr>
              <w:t xml:space="preserve">จำกัด อัตราส่วนร้อยละ  </w:t>
            </w:r>
            <w:r w:rsidRPr="00757FC7">
              <w:rPr>
                <w:rFonts w:ascii="Angsana New" w:hAnsi="Angsana New" w:cs="Angsana New"/>
                <w:sz w:val="28"/>
              </w:rPr>
              <w:t>1.00</w:t>
            </w:r>
          </w:p>
        </w:tc>
      </w:tr>
      <w:tr w:rsidR="00B53D30" w:rsidRPr="00757FC7" w14:paraId="1BC6D954" w14:textId="77777777" w:rsidTr="009B19C7">
        <w:tc>
          <w:tcPr>
            <w:tcW w:w="3260" w:type="dxa"/>
          </w:tcPr>
          <w:p w14:paraId="72755A04" w14:textId="77777777" w:rsidR="00EA0135" w:rsidRPr="00757FC7" w:rsidRDefault="00EA0135" w:rsidP="00C14AAD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  <w:vertAlign w:val="superscript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บริษัท โคโค่ บริหารจัดการเชื้อเพลิง</w:t>
            </w:r>
          </w:p>
        </w:tc>
        <w:tc>
          <w:tcPr>
            <w:tcW w:w="5670" w:type="dxa"/>
          </w:tcPr>
          <w:p w14:paraId="1B0B4E48" w14:textId="77777777" w:rsidR="00EA0135" w:rsidRPr="00757FC7" w:rsidRDefault="00EA0135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กรรมการร่วมกับบริษัท เอ็นซี โคโค่น</w:t>
            </w:r>
            <w:proofErr w:type="spellStart"/>
            <w:r w:rsidRPr="00757FC7">
              <w:rPr>
                <w:rFonts w:ascii="Angsana New" w:hAnsi="Angsana New" w:cs="Angsana New"/>
                <w:sz w:val="28"/>
                <w:cs/>
              </w:rPr>
              <w:t>ัท</w:t>
            </w:r>
            <w:proofErr w:type="spellEnd"/>
            <w:r w:rsidRPr="00757FC7">
              <w:rPr>
                <w:rFonts w:ascii="Angsana New" w:hAnsi="Angsana New" w:cs="Angsana New"/>
                <w:sz w:val="28"/>
                <w:cs/>
              </w:rPr>
              <w:t xml:space="preserve"> จำกัด ซึ่งบริษัท</w:t>
            </w:r>
          </w:p>
        </w:tc>
      </w:tr>
      <w:tr w:rsidR="00EA0135" w:rsidRPr="00757FC7" w14:paraId="3793BD2D" w14:textId="77777777" w:rsidTr="009B19C7">
        <w:tc>
          <w:tcPr>
            <w:tcW w:w="3260" w:type="dxa"/>
          </w:tcPr>
          <w:p w14:paraId="368C35B2" w14:textId="59347E43" w:rsidR="00EA0135" w:rsidRPr="00757FC7" w:rsidRDefault="00EA0135" w:rsidP="00C14AAD">
            <w:pPr>
              <w:autoSpaceDE w:val="0"/>
              <w:autoSpaceDN w:val="0"/>
              <w:adjustRightInd w:val="0"/>
              <w:spacing w:after="0" w:line="440" w:lineRule="exact"/>
              <w:ind w:left="34" w:firstLine="140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ชีวมวล จำกัด</w:t>
            </w:r>
          </w:p>
        </w:tc>
        <w:tc>
          <w:tcPr>
            <w:tcW w:w="5670" w:type="dxa"/>
          </w:tcPr>
          <w:p w14:paraId="3BF4C0C3" w14:textId="77777777" w:rsidR="00EA0135" w:rsidRPr="00757FC7" w:rsidRDefault="00EA0135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ดังกล่าว เป็นผู้ถือหุ้นในบริษัท มหาชัย กรีน เพาเวอร์ จำกัด อัตราส่วน</w:t>
            </w:r>
          </w:p>
        </w:tc>
      </w:tr>
      <w:tr w:rsidR="00EA0135" w:rsidRPr="00757FC7" w14:paraId="03845ECF" w14:textId="77777777" w:rsidTr="009B19C7">
        <w:tc>
          <w:tcPr>
            <w:tcW w:w="3260" w:type="dxa"/>
          </w:tcPr>
          <w:p w14:paraId="39CD3400" w14:textId="77777777" w:rsidR="00EA0135" w:rsidRPr="00757FC7" w:rsidRDefault="00EA0135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1050B6E0" w14:textId="12D7C7B2" w:rsidR="00EA0135" w:rsidRPr="00757FC7" w:rsidRDefault="00EA0135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ร้อยละ </w:t>
            </w:r>
            <w:r w:rsidRPr="00757FC7">
              <w:rPr>
                <w:rFonts w:ascii="Angsana New" w:hAnsi="Angsana New" w:cs="Angsana New"/>
                <w:sz w:val="28"/>
              </w:rPr>
              <w:t>3.</w:t>
            </w:r>
            <w:r w:rsidR="00B3046F" w:rsidRPr="00757FC7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EA0135" w:rsidRPr="00757FC7" w14:paraId="073784F6" w14:textId="77777777" w:rsidTr="009B19C7">
        <w:tc>
          <w:tcPr>
            <w:tcW w:w="3260" w:type="dxa"/>
          </w:tcPr>
          <w:p w14:paraId="3A62DDDD" w14:textId="77777777" w:rsidR="00EA0135" w:rsidRPr="00757FC7" w:rsidRDefault="00EA0135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บริษัท ส</w:t>
            </w:r>
            <w:proofErr w:type="spellStart"/>
            <w:r w:rsidRPr="00757FC7">
              <w:rPr>
                <w:rFonts w:ascii="Angsana New" w:hAnsi="Angsana New" w:cs="Angsana New"/>
                <w:sz w:val="28"/>
                <w:cs/>
              </w:rPr>
              <w:t>เต</w:t>
            </w:r>
            <w:proofErr w:type="spellEnd"/>
            <w:r w:rsidRPr="00757FC7">
              <w:rPr>
                <w:rFonts w:ascii="Angsana New" w:hAnsi="Angsana New" w:cs="Angsana New"/>
                <w:sz w:val="28"/>
                <w:cs/>
              </w:rPr>
              <w:t>พไว</w:t>
            </w:r>
            <w:proofErr w:type="spellStart"/>
            <w:r w:rsidRPr="00757FC7">
              <w:rPr>
                <w:rFonts w:ascii="Angsana New" w:hAnsi="Angsana New" w:cs="Angsana New"/>
                <w:sz w:val="28"/>
                <w:cs/>
              </w:rPr>
              <w:t>ส์</w:t>
            </w:r>
            <w:proofErr w:type="spellEnd"/>
            <w:r w:rsidRPr="00757FC7">
              <w:rPr>
                <w:rFonts w:ascii="Angsana New" w:hAnsi="Angsana New" w:cs="Angsana New"/>
                <w:sz w:val="28"/>
                <w:cs/>
              </w:rPr>
              <w:t xml:space="preserve"> เอ็นเนอร์ยี่ </w:t>
            </w:r>
          </w:p>
        </w:tc>
        <w:tc>
          <w:tcPr>
            <w:tcW w:w="5670" w:type="dxa"/>
          </w:tcPr>
          <w:p w14:paraId="7DE64D7C" w14:textId="219044CF" w:rsidR="00EA0135" w:rsidRPr="00757FC7" w:rsidRDefault="00EA0135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มีกรรมการร่วมกันกับ บริษัท พัทลุง กรีน เพาเวอร์ จำกัด และ</w:t>
            </w:r>
          </w:p>
        </w:tc>
      </w:tr>
      <w:tr w:rsidR="00EA0135" w:rsidRPr="00757FC7" w14:paraId="757493BF" w14:textId="77777777" w:rsidTr="009B19C7">
        <w:tc>
          <w:tcPr>
            <w:tcW w:w="3260" w:type="dxa"/>
          </w:tcPr>
          <w:p w14:paraId="77F48F08" w14:textId="79A03EDF" w:rsidR="00EA0135" w:rsidRPr="00757FC7" w:rsidRDefault="00EA0135" w:rsidP="00C14AAD">
            <w:pPr>
              <w:autoSpaceDE w:val="0"/>
              <w:autoSpaceDN w:val="0"/>
              <w:adjustRightInd w:val="0"/>
              <w:spacing w:after="0" w:line="440" w:lineRule="exact"/>
              <w:ind w:left="34" w:firstLine="140"/>
              <w:rPr>
                <w:rFonts w:ascii="Angsana New" w:hAnsi="Angsana New" w:cs="Angsana New"/>
                <w:sz w:val="28"/>
              </w:rPr>
            </w:pPr>
            <w:proofErr w:type="spellStart"/>
            <w:r w:rsidRPr="00757FC7">
              <w:rPr>
                <w:rFonts w:ascii="Angsana New" w:hAnsi="Angsana New" w:cs="Angsana New"/>
                <w:sz w:val="28"/>
                <w:cs/>
              </w:rPr>
              <w:t>แมเนจ</w:t>
            </w:r>
            <w:proofErr w:type="spellEnd"/>
            <w:r w:rsidRPr="00757FC7">
              <w:rPr>
                <w:rFonts w:ascii="Angsana New" w:hAnsi="Angsana New" w:cs="Angsana New"/>
                <w:sz w:val="28"/>
                <w:cs/>
              </w:rPr>
              <w:t>เมนท์ จำกัด</w:t>
            </w:r>
          </w:p>
        </w:tc>
        <w:tc>
          <w:tcPr>
            <w:tcW w:w="5670" w:type="dxa"/>
          </w:tcPr>
          <w:p w14:paraId="7C20128D" w14:textId="73B2BFE3" w:rsidR="00EA0135" w:rsidRPr="00757FC7" w:rsidRDefault="00194E90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บริษัท สตูล</w:t>
            </w:r>
            <w:r w:rsidRPr="00757FC7">
              <w:rPr>
                <w:rFonts w:ascii="Angsana New" w:hAnsi="Angsana New" w:cs="Angsana New"/>
                <w:sz w:val="28"/>
              </w:rPr>
              <w:t xml:space="preserve"> </w:t>
            </w:r>
            <w:r w:rsidR="00EA0135" w:rsidRPr="00757FC7">
              <w:rPr>
                <w:rFonts w:ascii="Angsana New" w:hAnsi="Angsana New" w:cs="Angsana New"/>
                <w:sz w:val="28"/>
                <w:cs/>
              </w:rPr>
              <w:t xml:space="preserve">กรีน เพาเวอร์ จำกัด </w:t>
            </w:r>
          </w:p>
        </w:tc>
      </w:tr>
      <w:tr w:rsidR="00EA0135" w:rsidRPr="00757FC7" w14:paraId="0A4F066B" w14:textId="77777777" w:rsidTr="009B19C7">
        <w:tc>
          <w:tcPr>
            <w:tcW w:w="3260" w:type="dxa"/>
          </w:tcPr>
          <w:p w14:paraId="1454EF37" w14:textId="1AA259C1" w:rsidR="00EA0135" w:rsidRPr="00757FC7" w:rsidRDefault="00EA0135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บริษัท </w:t>
            </w:r>
            <w:proofErr w:type="spellStart"/>
            <w:r w:rsidRPr="00757FC7">
              <w:rPr>
                <w:rFonts w:ascii="Angsana New" w:hAnsi="Angsana New" w:cs="Angsana New"/>
                <w:sz w:val="28"/>
                <w:cs/>
              </w:rPr>
              <w:t>วู้ดเวอร์</w:t>
            </w:r>
            <w:proofErr w:type="spellEnd"/>
            <w:r w:rsidRPr="00757FC7">
              <w:rPr>
                <w:rFonts w:ascii="Angsana New" w:hAnsi="Angsana New" w:cs="Angsana New"/>
                <w:sz w:val="28"/>
                <w:cs/>
              </w:rPr>
              <w:t>ค เอ็นเนอร์ยี</w:t>
            </w:r>
            <w:r w:rsidR="006E49A2" w:rsidRPr="00757FC7">
              <w:rPr>
                <w:rFonts w:ascii="Angsana New" w:hAnsi="Angsana New" w:cs="Angsana New" w:hint="cs"/>
                <w:sz w:val="28"/>
                <w:cs/>
              </w:rPr>
              <w:t>่</w:t>
            </w:r>
            <w:r w:rsidRPr="00757FC7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5670" w:type="dxa"/>
          </w:tcPr>
          <w:p w14:paraId="1969C8F4" w14:textId="77777777" w:rsidR="00EA0135" w:rsidRPr="00757FC7" w:rsidRDefault="00EA0135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มีกรรมการร่วมกันและเป็นผู้ถือหุ้นในบริษัท พัทลุง กรีน เพาเวอร์ จำกัด</w:t>
            </w:r>
          </w:p>
        </w:tc>
      </w:tr>
      <w:tr w:rsidR="00EA0135" w:rsidRPr="00757FC7" w14:paraId="3C8B3F5C" w14:textId="77777777" w:rsidTr="009B19C7">
        <w:tc>
          <w:tcPr>
            <w:tcW w:w="3260" w:type="dxa"/>
          </w:tcPr>
          <w:p w14:paraId="14B5FF2E" w14:textId="77777777" w:rsidR="00EA0135" w:rsidRPr="00757FC7" w:rsidRDefault="00EA0135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250B460E" w14:textId="5A2BB7CE" w:rsidR="00EA0135" w:rsidRPr="00757FC7" w:rsidRDefault="00860322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บริษัท สตูล กรีน เพาเวอร์ จำกัด</w:t>
            </w:r>
          </w:p>
        </w:tc>
      </w:tr>
      <w:tr w:rsidR="007E7EAB" w:rsidRPr="00757FC7" w14:paraId="4CD60B0E" w14:textId="77777777" w:rsidTr="00B522BD">
        <w:tc>
          <w:tcPr>
            <w:tcW w:w="3260" w:type="dxa"/>
          </w:tcPr>
          <w:p w14:paraId="6B88E40F" w14:textId="77777777" w:rsidR="007E7EAB" w:rsidRPr="00757FC7" w:rsidRDefault="007E7EAB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บริษัท ทีพีซี บางกอก </w:t>
            </w:r>
            <w:proofErr w:type="spellStart"/>
            <w:r w:rsidRPr="00757FC7">
              <w:rPr>
                <w:rFonts w:ascii="Angsana New" w:hAnsi="Angsana New" w:cs="Angsana New"/>
                <w:sz w:val="28"/>
                <w:cs/>
              </w:rPr>
              <w:t>ซัพ</w:t>
            </w:r>
            <w:proofErr w:type="spellEnd"/>
            <w:r w:rsidRPr="00757FC7">
              <w:rPr>
                <w:rFonts w:ascii="Angsana New" w:hAnsi="Angsana New" w:cs="Angsana New"/>
                <w:sz w:val="28"/>
                <w:cs/>
              </w:rPr>
              <w:t>พลาย จำกัด</w:t>
            </w:r>
          </w:p>
        </w:tc>
        <w:tc>
          <w:tcPr>
            <w:tcW w:w="5670" w:type="dxa"/>
          </w:tcPr>
          <w:p w14:paraId="7DA20CE8" w14:textId="77777777" w:rsidR="007E7EAB" w:rsidRPr="00757FC7" w:rsidRDefault="007E7EAB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เป็นบริษัทย่อยของ บริษัท ไทยโพลีคอน</w:t>
            </w:r>
            <w:proofErr w:type="spellStart"/>
            <w:r w:rsidRPr="00757FC7">
              <w:rPr>
                <w:rFonts w:ascii="Angsana New" w:hAnsi="Angsana New" w:cs="Angsana New"/>
                <w:sz w:val="28"/>
                <w:cs/>
              </w:rPr>
              <w:t>ส์</w:t>
            </w:r>
            <w:proofErr w:type="spellEnd"/>
            <w:r w:rsidRPr="00757FC7">
              <w:rPr>
                <w:rFonts w:ascii="Angsana New" w:hAnsi="Angsana New" w:cs="Angsana New"/>
                <w:sz w:val="28"/>
                <w:cs/>
              </w:rPr>
              <w:t xml:space="preserve"> จำกัด (มหาชน) </w:t>
            </w:r>
          </w:p>
        </w:tc>
      </w:tr>
      <w:tr w:rsidR="007E7EAB" w:rsidRPr="00757FC7" w14:paraId="74F58DEB" w14:textId="77777777" w:rsidTr="00B522BD">
        <w:tc>
          <w:tcPr>
            <w:tcW w:w="3260" w:type="dxa"/>
          </w:tcPr>
          <w:p w14:paraId="4A72EBC8" w14:textId="77777777" w:rsidR="007E7EAB" w:rsidRPr="00757FC7" w:rsidRDefault="007E7EAB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14:paraId="35CC2D60" w14:textId="77777777" w:rsidR="007E7EAB" w:rsidRPr="00757FC7" w:rsidRDefault="007E7EAB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และมีกรรมการร่วมกัน</w:t>
            </w:r>
          </w:p>
        </w:tc>
      </w:tr>
      <w:tr w:rsidR="007E7EAB" w:rsidRPr="00757FC7" w14:paraId="1ECA4AD5" w14:textId="77777777" w:rsidTr="00B522BD">
        <w:tc>
          <w:tcPr>
            <w:tcW w:w="3260" w:type="dxa"/>
          </w:tcPr>
          <w:p w14:paraId="0B526C9B" w14:textId="77777777" w:rsidR="007E7EAB" w:rsidRPr="00757FC7" w:rsidRDefault="007E7EAB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บริษัท </w:t>
            </w:r>
            <w:proofErr w:type="spellStart"/>
            <w:r w:rsidRPr="00757FC7">
              <w:rPr>
                <w:rFonts w:ascii="Angsana New" w:hAnsi="Angsana New" w:cs="Angsana New"/>
                <w:sz w:val="28"/>
                <w:cs/>
              </w:rPr>
              <w:t>วู้ดเวอร์</w:t>
            </w:r>
            <w:proofErr w:type="spellEnd"/>
            <w:r w:rsidRPr="00757FC7">
              <w:rPr>
                <w:rFonts w:ascii="Angsana New" w:hAnsi="Angsana New" w:cs="Angsana New"/>
                <w:sz w:val="28"/>
                <w:cs/>
              </w:rPr>
              <w:t>ค จำกัด</w:t>
            </w:r>
          </w:p>
        </w:tc>
        <w:tc>
          <w:tcPr>
            <w:tcW w:w="5670" w:type="dxa"/>
          </w:tcPr>
          <w:p w14:paraId="741D3013" w14:textId="77777777" w:rsidR="007E7EAB" w:rsidRPr="00757FC7" w:rsidRDefault="007E7EAB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มีกรรมการร่วมกันกับ บริษัท </w:t>
            </w:r>
            <w:proofErr w:type="spellStart"/>
            <w:r w:rsidRPr="00757FC7">
              <w:rPr>
                <w:rFonts w:ascii="Angsana New" w:hAnsi="Angsana New" w:cs="Angsana New"/>
                <w:sz w:val="28"/>
                <w:cs/>
              </w:rPr>
              <w:t>วู้ดเวอร์</w:t>
            </w:r>
            <w:proofErr w:type="spellEnd"/>
            <w:r w:rsidRPr="00757FC7">
              <w:rPr>
                <w:rFonts w:ascii="Angsana New" w:hAnsi="Angsana New" w:cs="Angsana New"/>
                <w:sz w:val="28"/>
                <w:cs/>
              </w:rPr>
              <w:t>ค เอ็นเนอร์ยี่ จำกัด ซึ่งบริษัทดังกล่าว</w:t>
            </w:r>
          </w:p>
        </w:tc>
      </w:tr>
      <w:tr w:rsidR="007E7EAB" w:rsidRPr="00757FC7" w14:paraId="26E6C993" w14:textId="77777777" w:rsidTr="00B522BD">
        <w:tc>
          <w:tcPr>
            <w:tcW w:w="3260" w:type="dxa"/>
          </w:tcPr>
          <w:p w14:paraId="51A57FA8" w14:textId="77777777" w:rsidR="007E7EAB" w:rsidRPr="00757FC7" w:rsidRDefault="007E7EAB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14:paraId="551F254C" w14:textId="77777777" w:rsidR="007E7EAB" w:rsidRPr="00757FC7" w:rsidRDefault="007E7EAB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เป็นผู้ถือหุ้นในบริษัทย่อยดังนี้ </w:t>
            </w:r>
          </w:p>
        </w:tc>
      </w:tr>
      <w:tr w:rsidR="007E7EAB" w:rsidRPr="00757FC7" w14:paraId="27AAE553" w14:textId="77777777" w:rsidTr="00B522BD">
        <w:tc>
          <w:tcPr>
            <w:tcW w:w="3260" w:type="dxa"/>
          </w:tcPr>
          <w:p w14:paraId="7ECFD4A1" w14:textId="77777777" w:rsidR="007E7EAB" w:rsidRPr="00757FC7" w:rsidRDefault="007E7EAB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14:paraId="061D2897" w14:textId="77777777" w:rsidR="007E7EAB" w:rsidRPr="00757FC7" w:rsidRDefault="007E7EAB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</w:rPr>
              <w:t xml:space="preserve">1. </w:t>
            </w:r>
            <w:r w:rsidRPr="00757FC7">
              <w:rPr>
                <w:rFonts w:ascii="Angsana New" w:hAnsi="Angsana New" w:cs="Angsana New"/>
                <w:sz w:val="28"/>
                <w:cs/>
              </w:rPr>
              <w:t>บริษัท พัทลุง กรีน เพาเวอร์ จำกัด</w:t>
            </w:r>
          </w:p>
        </w:tc>
      </w:tr>
      <w:tr w:rsidR="007E7EAB" w:rsidRPr="00757FC7" w14:paraId="3A7A8998" w14:textId="77777777" w:rsidTr="00B522BD">
        <w:tc>
          <w:tcPr>
            <w:tcW w:w="3260" w:type="dxa"/>
          </w:tcPr>
          <w:p w14:paraId="622C6B08" w14:textId="77777777" w:rsidR="007E7EAB" w:rsidRPr="00757FC7" w:rsidRDefault="007E7EAB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14:paraId="5D12EF7E" w14:textId="77777777" w:rsidR="007E7EAB" w:rsidRPr="00757FC7" w:rsidRDefault="007E7EAB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</w:rPr>
              <w:t xml:space="preserve">2. </w:t>
            </w:r>
            <w:r w:rsidRPr="00757FC7">
              <w:rPr>
                <w:rFonts w:ascii="Angsana New" w:hAnsi="Angsana New" w:cs="Angsana New"/>
                <w:sz w:val="28"/>
                <w:cs/>
              </w:rPr>
              <w:t>บริษัท สตูล กรีน เพาเวอร์ จำกัด</w:t>
            </w:r>
          </w:p>
        </w:tc>
      </w:tr>
      <w:tr w:rsidR="007E7EAB" w:rsidRPr="00757FC7" w14:paraId="446AAF15" w14:textId="77777777" w:rsidTr="00027FBB">
        <w:tc>
          <w:tcPr>
            <w:tcW w:w="3260" w:type="dxa"/>
            <w:vAlign w:val="bottom"/>
          </w:tcPr>
          <w:p w14:paraId="09FD5760" w14:textId="0178C724" w:rsidR="007E7EAB" w:rsidRPr="00757FC7" w:rsidRDefault="00B97C7B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Theme="majorBidi" w:hAnsiTheme="majorBidi" w:cs="Angsana New"/>
                <w:sz w:val="28"/>
                <w:cs/>
              </w:rPr>
              <w:t>บริษัท พีพีแอล พาว</w:t>
            </w:r>
            <w:proofErr w:type="spellStart"/>
            <w:r w:rsidRPr="00757FC7">
              <w:rPr>
                <w:rFonts w:asciiTheme="majorBidi" w:hAnsiTheme="majorBidi" w:cs="Angsana New"/>
                <w:sz w:val="28"/>
                <w:cs/>
              </w:rPr>
              <w:t>เวอร์</w:t>
            </w:r>
            <w:proofErr w:type="spellEnd"/>
            <w:r w:rsidRPr="00757FC7">
              <w:rPr>
                <w:rFonts w:asciiTheme="majorBidi" w:hAnsiTheme="majorBidi" w:cs="Angsana New"/>
                <w:sz w:val="28"/>
                <w:cs/>
              </w:rPr>
              <w:t xml:space="preserve"> จำกัด</w:t>
            </w:r>
          </w:p>
        </w:tc>
        <w:tc>
          <w:tcPr>
            <w:tcW w:w="5670" w:type="dxa"/>
          </w:tcPr>
          <w:p w14:paraId="570DB878" w14:textId="117C5DCA" w:rsidR="007E7EAB" w:rsidRPr="00757FC7" w:rsidRDefault="00B97C7B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เป็นกิจการที่บริษัท ฯ ถือหุ้น แต่ยังไม่มีอำนาจควบคุมตามข้อตกลง</w:t>
            </w:r>
          </w:p>
        </w:tc>
      </w:tr>
      <w:tr w:rsidR="007E7EAB" w:rsidRPr="00757FC7" w14:paraId="72CD3B3A" w14:textId="77777777" w:rsidTr="00027FBB">
        <w:tc>
          <w:tcPr>
            <w:tcW w:w="3260" w:type="dxa"/>
            <w:vAlign w:val="bottom"/>
          </w:tcPr>
          <w:p w14:paraId="4BCB8A27" w14:textId="6B26BA37" w:rsidR="007E7EAB" w:rsidRPr="00757FC7" w:rsidRDefault="00B97C7B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Theme="majorBidi" w:hAnsiTheme="majorBidi" w:cs="Angsana New" w:hint="cs"/>
                <w:sz w:val="28"/>
                <w:cs/>
              </w:rPr>
              <w:t xml:space="preserve">บริษัท </w:t>
            </w:r>
            <w:proofErr w:type="spellStart"/>
            <w:r w:rsidRPr="00757FC7">
              <w:rPr>
                <w:rFonts w:asciiTheme="majorBidi" w:hAnsiTheme="majorBidi" w:cs="Angsana New" w:hint="cs"/>
                <w:sz w:val="28"/>
                <w:cs/>
              </w:rPr>
              <w:t>ไบ</w:t>
            </w:r>
            <w:proofErr w:type="spellEnd"/>
            <w:r w:rsidRPr="00757FC7">
              <w:rPr>
                <w:rFonts w:asciiTheme="majorBidi" w:hAnsiTheme="majorBidi" w:cs="Angsana New" w:hint="cs"/>
                <w:sz w:val="28"/>
                <w:cs/>
              </w:rPr>
              <w:t>โอเอ็นเนอร์ยี่ สตูล จำกัด</w:t>
            </w:r>
          </w:p>
        </w:tc>
        <w:tc>
          <w:tcPr>
            <w:tcW w:w="5670" w:type="dxa"/>
          </w:tcPr>
          <w:p w14:paraId="5A7FC59F" w14:textId="47C2BF49" w:rsidR="007E7EAB" w:rsidRPr="00757FC7" w:rsidRDefault="00B97C7B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เป็นกิจการที่บริษัท ฯ ถือหุ้น แต่ยังไม่มีอำนาจควบคุมตามข้อตกลง</w:t>
            </w:r>
          </w:p>
        </w:tc>
      </w:tr>
      <w:tr w:rsidR="007E7EAB" w:rsidRPr="00757FC7" w14:paraId="299E8B5B" w14:textId="77777777" w:rsidTr="00027FBB">
        <w:tc>
          <w:tcPr>
            <w:tcW w:w="3260" w:type="dxa"/>
            <w:vAlign w:val="bottom"/>
          </w:tcPr>
          <w:p w14:paraId="46661170" w14:textId="091860EF" w:rsidR="007E7EAB" w:rsidRPr="00757FC7" w:rsidRDefault="00B97C7B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Theme="majorBidi" w:hAnsiTheme="majorBidi" w:cs="Angsana New"/>
                <w:sz w:val="28"/>
                <w:cs/>
              </w:rPr>
              <w:t xml:space="preserve">บริษัท พีอีเอ เอ็นคอม </w:t>
            </w:r>
            <w:r w:rsidRPr="00757FC7">
              <w:rPr>
                <w:rFonts w:asciiTheme="majorBidi" w:hAnsiTheme="majorBidi" w:cs="Angsana New" w:hint="cs"/>
                <w:sz w:val="28"/>
                <w:cs/>
              </w:rPr>
              <w:t xml:space="preserve"> </w:t>
            </w:r>
          </w:p>
        </w:tc>
        <w:tc>
          <w:tcPr>
            <w:tcW w:w="5670" w:type="dxa"/>
          </w:tcPr>
          <w:p w14:paraId="54B7C8C8" w14:textId="1C88DE5F" w:rsidR="007E7EAB" w:rsidRPr="00757FC7" w:rsidRDefault="00B97C7B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เป็นผู้ถือหุ้นในบริษัทย่อย ดังนี้</w:t>
            </w:r>
          </w:p>
        </w:tc>
      </w:tr>
      <w:tr w:rsidR="007E7EAB" w:rsidRPr="00757FC7" w14:paraId="46B855B4" w14:textId="77777777" w:rsidTr="00027FBB">
        <w:tc>
          <w:tcPr>
            <w:tcW w:w="3260" w:type="dxa"/>
            <w:vAlign w:val="bottom"/>
          </w:tcPr>
          <w:p w14:paraId="4254EEB6" w14:textId="2895E976" w:rsidR="007E7EAB" w:rsidRPr="00757FC7" w:rsidRDefault="00A53616" w:rsidP="00C14AAD">
            <w:pPr>
              <w:autoSpaceDE w:val="0"/>
              <w:autoSpaceDN w:val="0"/>
              <w:adjustRightInd w:val="0"/>
              <w:spacing w:after="0" w:line="440" w:lineRule="exact"/>
              <w:ind w:left="34" w:firstLine="140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อินเตอร์เนชั่น</w:t>
            </w:r>
            <w:proofErr w:type="spellStart"/>
            <w:r w:rsidRPr="00757FC7">
              <w:rPr>
                <w:rFonts w:ascii="Angsana New" w:hAnsi="Angsana New" w:cs="Angsana New"/>
                <w:sz w:val="28"/>
                <w:cs/>
              </w:rPr>
              <w:t>แน</w:t>
            </w:r>
            <w:proofErr w:type="spellEnd"/>
            <w:r w:rsidRPr="00757FC7">
              <w:rPr>
                <w:rFonts w:ascii="Angsana New" w:hAnsi="Angsana New" w:cs="Angsana New"/>
                <w:sz w:val="28"/>
                <w:cs/>
              </w:rPr>
              <w:t>ล</w:t>
            </w:r>
            <w:r w:rsidRPr="00757FC7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B97C7B" w:rsidRPr="00757FC7">
              <w:rPr>
                <w:rFonts w:ascii="Angsana New" w:hAnsi="Angsana New" w:cs="Angsana New" w:hint="cs"/>
                <w:sz w:val="28"/>
                <w:cs/>
              </w:rPr>
              <w:t>จำกัด</w:t>
            </w:r>
          </w:p>
        </w:tc>
        <w:tc>
          <w:tcPr>
            <w:tcW w:w="5670" w:type="dxa"/>
          </w:tcPr>
          <w:p w14:paraId="4F568EFD" w14:textId="087BA077" w:rsidR="007E7EAB" w:rsidRPr="00757FC7" w:rsidRDefault="00B97C7B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1</w:t>
            </w:r>
            <w:r w:rsidR="007E7EAB" w:rsidRPr="00757FC7">
              <w:rPr>
                <w:rFonts w:ascii="Angsana New" w:hAnsi="Angsana New" w:cs="Angsana New"/>
                <w:sz w:val="28"/>
              </w:rPr>
              <w:t xml:space="preserve">. </w:t>
            </w:r>
            <w:r w:rsidR="007E7EAB" w:rsidRPr="00757FC7">
              <w:rPr>
                <w:rFonts w:ascii="Angsana New" w:hAnsi="Angsana New" w:cs="Angsana New"/>
                <w:sz w:val="28"/>
                <w:cs/>
              </w:rPr>
              <w:t xml:space="preserve">บริษัท </w:t>
            </w:r>
            <w:r w:rsidRPr="00757FC7">
              <w:rPr>
                <w:rFonts w:ascii="Angsana New" w:hAnsi="Angsana New" w:cs="Angsana New" w:hint="cs"/>
                <w:sz w:val="28"/>
                <w:cs/>
              </w:rPr>
              <w:t>ประชารัฐชีวมวล บัน</w:t>
            </w:r>
            <w:proofErr w:type="spellStart"/>
            <w:r w:rsidRPr="00757FC7">
              <w:rPr>
                <w:rFonts w:ascii="Angsana New" w:hAnsi="Angsana New" w:cs="Angsana New" w:hint="cs"/>
                <w:sz w:val="28"/>
                <w:cs/>
              </w:rPr>
              <w:t>นังส</w:t>
            </w:r>
            <w:proofErr w:type="spellEnd"/>
            <w:r w:rsidRPr="00757FC7">
              <w:rPr>
                <w:rFonts w:ascii="Angsana New" w:hAnsi="Angsana New" w:cs="Angsana New" w:hint="cs"/>
                <w:sz w:val="28"/>
                <w:cs/>
              </w:rPr>
              <w:t>ตา จำกัด</w:t>
            </w:r>
          </w:p>
        </w:tc>
      </w:tr>
      <w:tr w:rsidR="007E7EAB" w:rsidRPr="00757FC7" w14:paraId="050C1168" w14:textId="77777777" w:rsidTr="00027FBB">
        <w:tc>
          <w:tcPr>
            <w:tcW w:w="3260" w:type="dxa"/>
            <w:vAlign w:val="bottom"/>
          </w:tcPr>
          <w:p w14:paraId="28BCB368" w14:textId="77777777" w:rsidR="007E7EAB" w:rsidRPr="00757FC7" w:rsidRDefault="007E7EAB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6A3B6E87" w14:textId="09C7B0CD" w:rsidR="007E7EAB" w:rsidRPr="00757FC7" w:rsidRDefault="00B97C7B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Cs w:val="22"/>
              </w:rPr>
            </w:pPr>
            <w:r w:rsidRPr="00757FC7">
              <w:rPr>
                <w:rFonts w:ascii="Angsana New" w:hAnsi="Angsana New" w:cs="Angsana New"/>
                <w:sz w:val="28"/>
              </w:rPr>
              <w:t xml:space="preserve">2. </w:t>
            </w:r>
            <w:r w:rsidRPr="00757FC7">
              <w:rPr>
                <w:rFonts w:ascii="Angsana New" w:hAnsi="Angsana New" w:cs="Angsana New"/>
                <w:sz w:val="28"/>
                <w:cs/>
              </w:rPr>
              <w:t xml:space="preserve">บริษัท </w:t>
            </w:r>
            <w:r w:rsidRPr="00757FC7">
              <w:rPr>
                <w:rFonts w:ascii="Angsana New" w:hAnsi="Angsana New" w:cs="Angsana New" w:hint="cs"/>
                <w:sz w:val="28"/>
                <w:cs/>
              </w:rPr>
              <w:t>ประชารัฐชีวมวล แม่ลาน จำกัด</w:t>
            </w:r>
          </w:p>
        </w:tc>
      </w:tr>
      <w:tr w:rsidR="00577FA2" w:rsidRPr="00757FC7" w14:paraId="6AD90EDB" w14:textId="77777777" w:rsidTr="002D2C42">
        <w:tc>
          <w:tcPr>
            <w:tcW w:w="3260" w:type="dxa"/>
          </w:tcPr>
          <w:p w14:paraId="3E8E9B18" w14:textId="59FE2970" w:rsidR="00577FA2" w:rsidRPr="00757FC7" w:rsidRDefault="00577FA2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บริษัท นราพารา จำกัด </w:t>
            </w:r>
          </w:p>
        </w:tc>
        <w:tc>
          <w:tcPr>
            <w:tcW w:w="5670" w:type="dxa"/>
          </w:tcPr>
          <w:p w14:paraId="7FE0B6FD" w14:textId="5A9B8B82" w:rsidR="00577FA2" w:rsidRPr="00757FC7" w:rsidRDefault="00DC482D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 w:hint="cs"/>
                <w:sz w:val="28"/>
                <w:cs/>
              </w:rPr>
              <w:t xml:space="preserve">ณ วันที่ </w:t>
            </w:r>
            <w:r w:rsidRPr="00757FC7">
              <w:rPr>
                <w:rFonts w:ascii="Angsana New" w:hAnsi="Angsana New" w:cs="Angsana New"/>
                <w:sz w:val="28"/>
              </w:rPr>
              <w:t xml:space="preserve">31 </w:t>
            </w:r>
            <w:r w:rsidRPr="00757FC7">
              <w:rPr>
                <w:rFonts w:ascii="Angsana New" w:hAnsi="Angsana New" w:cs="Angsana New" w:hint="cs"/>
                <w:sz w:val="28"/>
                <w:cs/>
              </w:rPr>
              <w:t xml:space="preserve">ธันวาคม </w:t>
            </w:r>
            <w:r w:rsidRPr="00757FC7">
              <w:rPr>
                <w:rFonts w:ascii="Angsana New" w:hAnsi="Angsana New" w:cs="Angsana New"/>
                <w:sz w:val="28"/>
              </w:rPr>
              <w:t xml:space="preserve">2564 </w:t>
            </w:r>
            <w:r w:rsidR="00577FA2" w:rsidRPr="00757FC7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ปัตตานี กรีน จำกัด </w:t>
            </w:r>
          </w:p>
        </w:tc>
      </w:tr>
      <w:tr w:rsidR="009A2946" w:rsidRPr="00757FC7" w14:paraId="48CBF977" w14:textId="77777777" w:rsidTr="002D2C42">
        <w:tc>
          <w:tcPr>
            <w:tcW w:w="3260" w:type="dxa"/>
          </w:tcPr>
          <w:p w14:paraId="5D1C8EA9" w14:textId="77777777" w:rsidR="009A2946" w:rsidRPr="00757FC7" w:rsidRDefault="009A2946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14:paraId="2B99DD4F" w14:textId="7C7AF9D0" w:rsidR="009A2946" w:rsidRPr="00757FC7" w:rsidRDefault="00DC482D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ร้อยละ </w:t>
            </w:r>
            <w:r w:rsidRPr="00757FC7">
              <w:rPr>
                <w:rFonts w:ascii="Angsana New" w:hAnsi="Angsana New" w:cs="Angsana New"/>
                <w:sz w:val="28"/>
              </w:rPr>
              <w:t xml:space="preserve">26.36 </w:t>
            </w:r>
            <w:r w:rsidR="00B97641" w:rsidRPr="00757FC7">
              <w:rPr>
                <w:rFonts w:ascii="Angsana New" w:hAnsi="Angsana New" w:cs="Angsana New" w:hint="cs"/>
                <w:sz w:val="28"/>
                <w:cs/>
              </w:rPr>
              <w:t>และมีการขายหุ้น</w:t>
            </w:r>
            <w:r w:rsidR="00B04D59" w:rsidRPr="00757FC7">
              <w:rPr>
                <w:rFonts w:ascii="Angsana New" w:hAnsi="Angsana New" w:cs="Angsana New" w:hint="cs"/>
                <w:sz w:val="28"/>
                <w:cs/>
              </w:rPr>
              <w:t xml:space="preserve">ดังกล่าว </w:t>
            </w:r>
            <w:r w:rsidR="001A0F47" w:rsidRPr="00757FC7">
              <w:rPr>
                <w:rFonts w:ascii="Angsana New" w:hAnsi="Angsana New" w:cs="Angsana New" w:hint="cs"/>
                <w:sz w:val="28"/>
                <w:cs/>
              </w:rPr>
              <w:t>ให้กับ</w:t>
            </w:r>
            <w:r w:rsidR="00602CEF" w:rsidRPr="00757FC7">
              <w:rPr>
                <w:rFonts w:ascii="Angsana New" w:hAnsi="Angsana New" w:cs="Angsana New" w:hint="cs"/>
                <w:sz w:val="28"/>
                <w:cs/>
              </w:rPr>
              <w:t xml:space="preserve">บริษัทฯ </w:t>
            </w:r>
          </w:p>
        </w:tc>
      </w:tr>
      <w:tr w:rsidR="009A2946" w:rsidRPr="00757FC7" w14:paraId="584F2AB0" w14:textId="77777777" w:rsidTr="002D2C42">
        <w:tc>
          <w:tcPr>
            <w:tcW w:w="3260" w:type="dxa"/>
          </w:tcPr>
          <w:p w14:paraId="401CF290" w14:textId="77777777" w:rsidR="009A2946" w:rsidRPr="00757FC7" w:rsidRDefault="009A2946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14:paraId="31926591" w14:textId="14CE92AE" w:rsidR="009A2946" w:rsidRPr="00757FC7" w:rsidRDefault="00584041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 w:hint="cs"/>
                <w:sz w:val="28"/>
                <w:cs/>
              </w:rPr>
              <w:t xml:space="preserve">ในไตรมาส </w:t>
            </w:r>
            <w:r w:rsidRPr="00757FC7">
              <w:rPr>
                <w:rFonts w:ascii="Angsana New" w:hAnsi="Angsana New" w:cs="Angsana New"/>
                <w:sz w:val="28"/>
              </w:rPr>
              <w:t xml:space="preserve">4 </w:t>
            </w:r>
            <w:r w:rsidRPr="00757FC7">
              <w:rPr>
                <w:rFonts w:ascii="Angsana New" w:hAnsi="Angsana New" w:cs="Angsana New" w:hint="cs"/>
                <w:sz w:val="28"/>
                <w:cs/>
              </w:rPr>
              <w:t xml:space="preserve">ปี </w:t>
            </w:r>
            <w:r w:rsidRPr="00757FC7">
              <w:rPr>
                <w:rFonts w:ascii="Angsana New" w:hAnsi="Angsana New" w:cs="Angsana New"/>
                <w:sz w:val="28"/>
              </w:rPr>
              <w:t>2564</w:t>
            </w:r>
          </w:p>
        </w:tc>
      </w:tr>
    </w:tbl>
    <w:p w14:paraId="713272A6" w14:textId="6137A44F" w:rsidR="001301AF" w:rsidRPr="00757FC7" w:rsidRDefault="001301AF" w:rsidP="00962AFA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br w:type="page"/>
      </w:r>
    </w:p>
    <w:p w14:paraId="5F382FFB" w14:textId="42098633" w:rsidR="0099618C" w:rsidRPr="00757FC7" w:rsidRDefault="0099618C" w:rsidP="00C14AAD">
      <w:pPr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 xml:space="preserve">- </w:t>
      </w:r>
      <w:r w:rsidR="00962AFA" w:rsidRPr="00757FC7">
        <w:rPr>
          <w:rFonts w:ascii="Angsana New" w:hAnsi="Angsana New" w:cs="Angsana New"/>
          <w:sz w:val="30"/>
          <w:szCs w:val="30"/>
        </w:rPr>
        <w:t>19</w:t>
      </w:r>
      <w:r w:rsidRPr="00757FC7">
        <w:rPr>
          <w:rFonts w:ascii="Angsana New" w:hAnsi="Angsana New" w:cs="Angsana New"/>
          <w:sz w:val="30"/>
          <w:szCs w:val="30"/>
        </w:rPr>
        <w:t xml:space="preserve"> -</w:t>
      </w:r>
    </w:p>
    <w:p w14:paraId="1ACE0CDB" w14:textId="77777777" w:rsidR="004D2F91" w:rsidRPr="00757FC7" w:rsidRDefault="004D2F91" w:rsidP="00C14AAD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8930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246"/>
        <w:gridCol w:w="5684"/>
      </w:tblGrid>
      <w:tr w:rsidR="004D2F91" w:rsidRPr="00757FC7" w14:paraId="645CC84A" w14:textId="77777777" w:rsidTr="002E0F33">
        <w:trPr>
          <w:trHeight w:val="463"/>
        </w:trPr>
        <w:tc>
          <w:tcPr>
            <w:tcW w:w="3246" w:type="dxa"/>
            <w:vAlign w:val="bottom"/>
          </w:tcPr>
          <w:p w14:paraId="6DCFEFDE" w14:textId="77777777" w:rsidR="004D2F91" w:rsidRPr="00757FC7" w:rsidRDefault="004D2F91" w:rsidP="00C14AAD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  <w:vAlign w:val="bottom"/>
          </w:tcPr>
          <w:p w14:paraId="5D320E55" w14:textId="77777777" w:rsidR="004D2F91" w:rsidRPr="00757FC7" w:rsidRDefault="004D2F91" w:rsidP="00C14AA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นโยบายราคา</w:t>
            </w:r>
          </w:p>
        </w:tc>
      </w:tr>
      <w:tr w:rsidR="00C14AAD" w:rsidRPr="00757FC7" w14:paraId="37C5DD26" w14:textId="77777777" w:rsidTr="009B19C7">
        <w:tc>
          <w:tcPr>
            <w:tcW w:w="3246" w:type="dxa"/>
          </w:tcPr>
          <w:p w14:paraId="21645E2A" w14:textId="0A1DB9AF" w:rsidR="00C14AAD" w:rsidRPr="00757FC7" w:rsidRDefault="00C14AAD" w:rsidP="00C14AAD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นายสมบัติ ชัยรัตนมโนกร</w:t>
            </w: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14:paraId="227D30CD" w14:textId="31691A1C" w:rsidR="00C14AAD" w:rsidRPr="00757FC7" w:rsidRDefault="00C14AAD" w:rsidP="00C14AAD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 w:hint="cs"/>
                <w:sz w:val="28"/>
                <w:cs/>
              </w:rPr>
              <w:t xml:space="preserve">ณ วันที่ </w:t>
            </w:r>
            <w:r w:rsidRPr="00757FC7">
              <w:rPr>
                <w:rFonts w:ascii="Angsana New" w:hAnsi="Angsana New" w:cs="Angsana New"/>
                <w:sz w:val="28"/>
              </w:rPr>
              <w:t xml:space="preserve">31 </w:t>
            </w:r>
            <w:r w:rsidRPr="00757FC7">
              <w:rPr>
                <w:rFonts w:ascii="Angsana New" w:hAnsi="Angsana New" w:cs="Angsana New" w:hint="cs"/>
                <w:sz w:val="28"/>
                <w:cs/>
              </w:rPr>
              <w:t xml:space="preserve">ธันวาคม </w:t>
            </w:r>
            <w:r w:rsidRPr="00757FC7">
              <w:rPr>
                <w:rFonts w:ascii="Angsana New" w:hAnsi="Angsana New" w:cs="Angsana New"/>
                <w:sz w:val="28"/>
              </w:rPr>
              <w:t xml:space="preserve">2564 </w:t>
            </w:r>
            <w:r w:rsidRPr="00757FC7">
              <w:rPr>
                <w:rFonts w:ascii="Angsana New" w:hAnsi="Angsana New" w:cs="Angsana New"/>
                <w:sz w:val="28"/>
                <w:cs/>
              </w:rPr>
              <w:t>เป็นผู้ถือหุ้นในบริษัทย่อย ดังนี้</w:t>
            </w:r>
          </w:p>
        </w:tc>
      </w:tr>
      <w:tr w:rsidR="00C14AAD" w:rsidRPr="00757FC7" w14:paraId="59778A61" w14:textId="77777777" w:rsidTr="009B19C7">
        <w:tc>
          <w:tcPr>
            <w:tcW w:w="3246" w:type="dxa"/>
          </w:tcPr>
          <w:p w14:paraId="167FC4EC" w14:textId="77777777" w:rsidR="00C14AAD" w:rsidRPr="00757FC7" w:rsidRDefault="00C14AAD" w:rsidP="00C14AAD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14:paraId="3EB24E6D" w14:textId="281B6C1B" w:rsidR="00C14AAD" w:rsidRPr="00757FC7" w:rsidRDefault="00C14AAD" w:rsidP="00C14AAD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 xml:space="preserve">1. </w:t>
            </w:r>
            <w:r w:rsidRPr="00757FC7">
              <w:rPr>
                <w:rFonts w:ascii="Angsana New" w:hAnsi="Angsana New" w:cs="Angsana New"/>
                <w:sz w:val="28"/>
                <w:cs/>
              </w:rPr>
              <w:t xml:space="preserve">บริษัท ทีพีซีเอช เพาเวอร์ </w:t>
            </w:r>
            <w:r w:rsidRPr="00757FC7">
              <w:rPr>
                <w:rFonts w:ascii="Angsana New" w:hAnsi="Angsana New" w:cs="Angsana New"/>
                <w:sz w:val="28"/>
              </w:rPr>
              <w:t xml:space="preserve">1 </w:t>
            </w:r>
            <w:r w:rsidRPr="00757FC7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</w:tr>
      <w:tr w:rsidR="00C14AAD" w:rsidRPr="00757FC7" w14:paraId="6D876E81" w14:textId="77777777" w:rsidTr="009B19C7">
        <w:tc>
          <w:tcPr>
            <w:tcW w:w="3246" w:type="dxa"/>
          </w:tcPr>
          <w:p w14:paraId="4AF32A54" w14:textId="77777777" w:rsidR="00C14AAD" w:rsidRPr="00757FC7" w:rsidRDefault="00C14AAD" w:rsidP="00C14AAD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14:paraId="6DABA936" w14:textId="3F0F09AC" w:rsidR="00C14AAD" w:rsidRPr="00757FC7" w:rsidRDefault="00C14AAD" w:rsidP="00C14AAD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 xml:space="preserve">2. </w:t>
            </w:r>
            <w:r w:rsidRPr="00757FC7">
              <w:rPr>
                <w:rFonts w:ascii="Angsana New" w:hAnsi="Angsana New" w:cs="Angsana New"/>
                <w:sz w:val="28"/>
                <w:cs/>
              </w:rPr>
              <w:t xml:space="preserve">บริษัท ทีพีซีเอช เพาเวอร์ </w:t>
            </w:r>
            <w:r w:rsidRPr="00757FC7">
              <w:rPr>
                <w:rFonts w:ascii="Angsana New" w:hAnsi="Angsana New" w:cs="Angsana New"/>
                <w:sz w:val="28"/>
              </w:rPr>
              <w:t xml:space="preserve">2 </w:t>
            </w:r>
            <w:r w:rsidRPr="00757FC7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</w:tr>
      <w:tr w:rsidR="00C14AAD" w:rsidRPr="00757FC7" w14:paraId="5E38C87D" w14:textId="77777777" w:rsidTr="009B19C7">
        <w:tc>
          <w:tcPr>
            <w:tcW w:w="3246" w:type="dxa"/>
          </w:tcPr>
          <w:p w14:paraId="53F11D41" w14:textId="77777777" w:rsidR="00C14AAD" w:rsidRPr="00757FC7" w:rsidRDefault="00C14AAD" w:rsidP="00C14AAD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14:paraId="63FC398D" w14:textId="3EF2D85C" w:rsidR="00C14AAD" w:rsidRPr="00757FC7" w:rsidRDefault="00C14AAD" w:rsidP="00C14AAD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 xml:space="preserve">3. </w:t>
            </w:r>
            <w:r w:rsidRPr="00757FC7">
              <w:rPr>
                <w:rFonts w:ascii="Angsana New" w:hAnsi="Angsana New" w:cs="Angsana New"/>
                <w:sz w:val="28"/>
                <w:cs/>
              </w:rPr>
              <w:t xml:space="preserve">บริษัท ทีพีซีเอช เพาเวอร์ </w:t>
            </w:r>
            <w:r w:rsidRPr="00757FC7">
              <w:rPr>
                <w:rFonts w:ascii="Angsana New" w:hAnsi="Angsana New" w:cs="Angsana New"/>
                <w:sz w:val="28"/>
              </w:rPr>
              <w:t xml:space="preserve">5 </w:t>
            </w:r>
            <w:r w:rsidRPr="00757FC7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</w:tr>
      <w:tr w:rsidR="00C14AAD" w:rsidRPr="00757FC7" w14:paraId="263BE752" w14:textId="77777777" w:rsidTr="009B19C7">
        <w:tc>
          <w:tcPr>
            <w:tcW w:w="3246" w:type="dxa"/>
          </w:tcPr>
          <w:p w14:paraId="07334E05" w14:textId="77777777" w:rsidR="00C14AAD" w:rsidRPr="00757FC7" w:rsidRDefault="00C14AAD" w:rsidP="00C14AAD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14:paraId="5644BE0D" w14:textId="05632934" w:rsidR="00C14AAD" w:rsidRPr="00757FC7" w:rsidRDefault="00C14AAD" w:rsidP="00C14AAD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 xml:space="preserve">4. </w:t>
            </w:r>
            <w:r w:rsidRPr="00757FC7">
              <w:rPr>
                <w:rFonts w:ascii="Angsana New" w:hAnsi="Angsana New" w:cs="Angsana New"/>
                <w:sz w:val="28"/>
                <w:cs/>
              </w:rPr>
              <w:t>บริษัท นราพารา จำกัด ซึ่งเป็นผู้ถือหุ้นของบริษัท ปัตตานี กรีน จำกัด</w:t>
            </w:r>
          </w:p>
        </w:tc>
      </w:tr>
      <w:tr w:rsidR="00C14AAD" w:rsidRPr="00757FC7" w14:paraId="4383BD42" w14:textId="77777777" w:rsidTr="009B19C7">
        <w:tc>
          <w:tcPr>
            <w:tcW w:w="3246" w:type="dxa"/>
          </w:tcPr>
          <w:p w14:paraId="0ABF042C" w14:textId="77777777" w:rsidR="00C14AAD" w:rsidRPr="00757FC7" w:rsidRDefault="00C14AAD" w:rsidP="00C14AAD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14:paraId="5D0FD5A3" w14:textId="483052F5" w:rsidR="00C14AAD" w:rsidRPr="00757FC7" w:rsidRDefault="00C14AAD" w:rsidP="00C14AAD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 w:hint="cs"/>
                <w:sz w:val="28"/>
                <w:cs/>
              </w:rPr>
              <w:t xml:space="preserve">โดยมีการขายหุ้น ดังกล่าวให้กับบริษัทฯ ในไตรมาส </w:t>
            </w:r>
            <w:r w:rsidRPr="00757FC7">
              <w:rPr>
                <w:rFonts w:ascii="Angsana New" w:hAnsi="Angsana New" w:cs="Angsana New"/>
                <w:sz w:val="28"/>
              </w:rPr>
              <w:t xml:space="preserve">4 </w:t>
            </w:r>
            <w:r w:rsidRPr="00757FC7">
              <w:rPr>
                <w:rFonts w:ascii="Angsana New" w:hAnsi="Angsana New" w:cs="Angsana New" w:hint="cs"/>
                <w:sz w:val="28"/>
                <w:cs/>
              </w:rPr>
              <w:t xml:space="preserve">ปี </w:t>
            </w:r>
            <w:r w:rsidRPr="00757FC7">
              <w:rPr>
                <w:rFonts w:ascii="Angsana New" w:hAnsi="Angsana New" w:cs="Angsana New"/>
                <w:sz w:val="28"/>
              </w:rPr>
              <w:t>2564</w:t>
            </w:r>
          </w:p>
        </w:tc>
      </w:tr>
      <w:tr w:rsidR="00C14AAD" w:rsidRPr="00757FC7" w14:paraId="48136133" w14:textId="77777777" w:rsidTr="009B19C7">
        <w:tc>
          <w:tcPr>
            <w:tcW w:w="3246" w:type="dxa"/>
          </w:tcPr>
          <w:p w14:paraId="39B1773C" w14:textId="41D574FF" w:rsidR="00C14AAD" w:rsidRPr="00757FC7" w:rsidRDefault="00C14AAD" w:rsidP="00C14AAD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เงินให้กู้ยืม/เงินกู้ยืม</w:t>
            </w: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14:paraId="6838048C" w14:textId="34F63C32" w:rsidR="00C14AAD" w:rsidRPr="00757FC7" w:rsidRDefault="00C14AAD" w:rsidP="00C14AAD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อัตราดอกเบี้ยร้อยละ</w:t>
            </w:r>
            <w:r w:rsidRPr="00757FC7">
              <w:rPr>
                <w:rFonts w:ascii="Angsana New" w:hAnsi="Angsana New" w:cs="Angsana New"/>
                <w:sz w:val="28"/>
              </w:rPr>
              <w:t xml:space="preserve"> 2 </w:t>
            </w:r>
            <w:r w:rsidRPr="00757FC7">
              <w:rPr>
                <w:rFonts w:ascii="Angsana New" w:hAnsi="Angsana New" w:cs="Angsana New"/>
                <w:sz w:val="28"/>
                <w:cs/>
              </w:rPr>
              <w:t xml:space="preserve">ถึง </w:t>
            </w:r>
            <w:r w:rsidRPr="00757FC7">
              <w:rPr>
                <w:rFonts w:ascii="Angsana New" w:hAnsi="Angsana New" w:cs="Angsana New"/>
                <w:sz w:val="28"/>
              </w:rPr>
              <w:t>5</w:t>
            </w:r>
            <w:r w:rsidRPr="00757FC7">
              <w:rPr>
                <w:rFonts w:ascii="Angsana New" w:hAnsi="Angsana New" w:cs="Angsana New"/>
                <w:sz w:val="28"/>
                <w:cs/>
              </w:rPr>
              <w:t xml:space="preserve"> ต่อปี แต่ไม่เกินอัตราดอกเบี้ยตาม</w:t>
            </w:r>
          </w:p>
        </w:tc>
      </w:tr>
      <w:tr w:rsidR="00C14AAD" w:rsidRPr="00757FC7" w14:paraId="62EE6297" w14:textId="77777777" w:rsidTr="009B19C7">
        <w:tc>
          <w:tcPr>
            <w:tcW w:w="3246" w:type="dxa"/>
          </w:tcPr>
          <w:p w14:paraId="3CC1C8E1" w14:textId="77777777" w:rsidR="00C14AAD" w:rsidRPr="00757FC7" w:rsidRDefault="00C14AAD" w:rsidP="00C14AAD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14:paraId="714443EA" w14:textId="229CE213" w:rsidR="00C14AAD" w:rsidRPr="00757FC7" w:rsidRDefault="00C14AAD" w:rsidP="00C14AAD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สัญญาเงินกู้ยืมกับธนาคารของบริษัทที่ได้รับ</w:t>
            </w:r>
          </w:p>
        </w:tc>
      </w:tr>
      <w:tr w:rsidR="00C14AAD" w:rsidRPr="00757FC7" w14:paraId="7B65F598" w14:textId="77777777" w:rsidTr="009B19C7">
        <w:tc>
          <w:tcPr>
            <w:tcW w:w="3246" w:type="dxa"/>
          </w:tcPr>
          <w:p w14:paraId="6E491AFC" w14:textId="77777777" w:rsidR="00C14AAD" w:rsidRPr="00757FC7" w:rsidRDefault="00C14AAD" w:rsidP="00C14AAD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ค่าบริหารจัดการโรงไฟฟ้า</w:t>
            </w: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14:paraId="059D377A" w14:textId="6131FEB6" w:rsidR="00C14AAD" w:rsidRPr="00757FC7" w:rsidRDefault="00C14AAD" w:rsidP="00C14AAD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Theme="majorBidi" w:hAnsiTheme="majorBidi" w:cstheme="majorBidi"/>
                <w:sz w:val="28"/>
                <w:cs/>
              </w:rPr>
              <w:t xml:space="preserve">บริษัท ช้างแรก </w:t>
            </w:r>
            <w:proofErr w:type="spellStart"/>
            <w:r w:rsidRPr="00757FC7">
              <w:rPr>
                <w:rFonts w:asciiTheme="majorBidi" w:hAnsiTheme="majorBidi" w:cstheme="majorBidi"/>
                <w:sz w:val="28"/>
                <w:cs/>
              </w:rPr>
              <w:t>ไบ</w:t>
            </w:r>
            <w:proofErr w:type="spellEnd"/>
            <w:r w:rsidRPr="00757FC7">
              <w:rPr>
                <w:rFonts w:asciiTheme="majorBidi" w:hAnsiTheme="majorBidi" w:cstheme="majorBidi"/>
                <w:sz w:val="28"/>
                <w:cs/>
              </w:rPr>
              <w:t xml:space="preserve">โอเพาเวอร์ จำกัด และ บริษัท ทุ่งสัง กรีน จำกัด จ้าง </w:t>
            </w:r>
          </w:p>
        </w:tc>
      </w:tr>
      <w:tr w:rsidR="00C14AAD" w:rsidRPr="00757FC7" w14:paraId="2D5F2A15" w14:textId="77777777" w:rsidTr="009B19C7">
        <w:tc>
          <w:tcPr>
            <w:tcW w:w="3246" w:type="dxa"/>
          </w:tcPr>
          <w:p w14:paraId="118BC3DB" w14:textId="77777777" w:rsidR="00C14AAD" w:rsidRPr="00757FC7" w:rsidRDefault="00C14AAD" w:rsidP="00C14AAD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14:paraId="39E550F2" w14:textId="5F3E7A47" w:rsidR="00C14AAD" w:rsidRPr="00757FC7" w:rsidRDefault="00C14AAD" w:rsidP="00C14AAD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Theme="majorBidi" w:hAnsiTheme="majorBidi" w:cstheme="majorBidi"/>
                <w:sz w:val="28"/>
                <w:cs/>
              </w:rPr>
              <w:t>บริษัท วีเอสพีพี คอน</w:t>
            </w:r>
            <w:proofErr w:type="spellStart"/>
            <w:r w:rsidRPr="00757FC7">
              <w:rPr>
                <w:rFonts w:asciiTheme="majorBidi" w:hAnsiTheme="majorBidi" w:cstheme="majorBidi"/>
                <w:sz w:val="28"/>
                <w:cs/>
              </w:rPr>
              <w:t>ซัลเต</w:t>
            </w:r>
            <w:proofErr w:type="spellEnd"/>
            <w:r w:rsidRPr="00757FC7">
              <w:rPr>
                <w:rFonts w:asciiTheme="majorBidi" w:hAnsiTheme="majorBidi" w:cstheme="majorBidi"/>
                <w:sz w:val="28"/>
                <w:cs/>
              </w:rPr>
              <w:t>้นท์ จำกัด บริหารจัดการโรงไฟฟ้า โดยคิด</w:t>
            </w:r>
          </w:p>
        </w:tc>
      </w:tr>
      <w:tr w:rsidR="00C14AAD" w:rsidRPr="00757FC7" w14:paraId="467E0B93" w14:textId="77777777" w:rsidTr="009B19C7">
        <w:tc>
          <w:tcPr>
            <w:tcW w:w="3246" w:type="dxa"/>
          </w:tcPr>
          <w:p w14:paraId="30503521" w14:textId="77777777" w:rsidR="00C14AAD" w:rsidRPr="00757FC7" w:rsidRDefault="00C14AAD" w:rsidP="00C14AAD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14:paraId="101310F4" w14:textId="2A329777" w:rsidR="00C14AAD" w:rsidRPr="00757FC7" w:rsidRDefault="00C14AAD" w:rsidP="00C14AAD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Theme="majorBidi" w:hAnsiTheme="majorBidi" w:cstheme="majorBidi"/>
                <w:sz w:val="28"/>
                <w:cs/>
              </w:rPr>
              <w:t xml:space="preserve">ค่าจ้างเป็นอัตราต่อหน่วยไฟฟ้าที่ผลิตและขาย หน่วยละ </w:t>
            </w:r>
            <w:r w:rsidRPr="00757FC7">
              <w:rPr>
                <w:rFonts w:asciiTheme="majorBidi" w:hAnsiTheme="majorBidi" w:cstheme="majorBidi"/>
                <w:sz w:val="28"/>
              </w:rPr>
              <w:t>1.68-1.76</w:t>
            </w:r>
            <w:r w:rsidRPr="00757FC7">
              <w:rPr>
                <w:rFonts w:asciiTheme="majorBidi" w:hAnsiTheme="majorBidi" w:cstheme="majorBidi"/>
                <w:sz w:val="28"/>
                <w:cs/>
              </w:rPr>
              <w:t xml:space="preserve"> บาท</w:t>
            </w:r>
          </w:p>
        </w:tc>
      </w:tr>
      <w:tr w:rsidR="00C14AAD" w:rsidRPr="00757FC7" w14:paraId="3B195925" w14:textId="77777777" w:rsidTr="009B19C7">
        <w:tc>
          <w:tcPr>
            <w:tcW w:w="3246" w:type="dxa"/>
          </w:tcPr>
          <w:p w14:paraId="6C8EE350" w14:textId="77777777" w:rsidR="00C14AAD" w:rsidRPr="00757FC7" w:rsidRDefault="00C14AAD" w:rsidP="00C14AAD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14:paraId="40B356E5" w14:textId="5F7EF4E9" w:rsidR="00C14AAD" w:rsidRPr="00757FC7" w:rsidRDefault="00C14AAD" w:rsidP="00C14AAD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Theme="majorBidi" w:hAnsiTheme="majorBidi" w:cstheme="majorBidi"/>
                <w:sz w:val="28"/>
                <w:cs/>
              </w:rPr>
              <w:t xml:space="preserve">บริษัท พัทลุง กรีน เพาเวอร์ จำกัด และ บริษัท สตูล กรีน เพาเวอร์ จำกัด </w:t>
            </w:r>
          </w:p>
        </w:tc>
      </w:tr>
      <w:tr w:rsidR="00C14AAD" w:rsidRPr="00757FC7" w14:paraId="0E201DC6" w14:textId="77777777" w:rsidTr="009B19C7">
        <w:tc>
          <w:tcPr>
            <w:tcW w:w="3246" w:type="dxa"/>
          </w:tcPr>
          <w:p w14:paraId="567DC4FE" w14:textId="77777777" w:rsidR="00C14AAD" w:rsidRPr="00757FC7" w:rsidRDefault="00C14AAD" w:rsidP="00C14AAD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14:paraId="31FB3B56" w14:textId="24866A5C" w:rsidR="00C14AAD" w:rsidRPr="00757FC7" w:rsidRDefault="00C14AAD" w:rsidP="00C14AAD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Theme="majorBidi" w:hAnsiTheme="majorBidi" w:cstheme="majorBidi"/>
                <w:sz w:val="28"/>
                <w:cs/>
              </w:rPr>
              <w:t>จ้าง บริษัท ส</w:t>
            </w:r>
            <w:proofErr w:type="spellStart"/>
            <w:r w:rsidRPr="00757FC7">
              <w:rPr>
                <w:rFonts w:asciiTheme="majorBidi" w:hAnsiTheme="majorBidi" w:cstheme="majorBidi"/>
                <w:sz w:val="28"/>
                <w:cs/>
              </w:rPr>
              <w:t>เต</w:t>
            </w:r>
            <w:proofErr w:type="spellEnd"/>
            <w:r w:rsidRPr="00757FC7">
              <w:rPr>
                <w:rFonts w:asciiTheme="majorBidi" w:hAnsiTheme="majorBidi" w:cstheme="majorBidi"/>
                <w:sz w:val="28"/>
                <w:cs/>
              </w:rPr>
              <w:t>พไว</w:t>
            </w:r>
            <w:proofErr w:type="spellStart"/>
            <w:r w:rsidRPr="00757FC7">
              <w:rPr>
                <w:rFonts w:asciiTheme="majorBidi" w:hAnsiTheme="majorBidi" w:cstheme="majorBidi"/>
                <w:sz w:val="28"/>
                <w:cs/>
              </w:rPr>
              <w:t>ส์</w:t>
            </w:r>
            <w:proofErr w:type="spellEnd"/>
            <w:r w:rsidRPr="00757FC7">
              <w:rPr>
                <w:rFonts w:asciiTheme="majorBidi" w:hAnsiTheme="majorBidi" w:cstheme="majorBidi"/>
                <w:sz w:val="28"/>
                <w:cs/>
              </w:rPr>
              <w:t xml:space="preserve"> เอ็นเนอร์ยี่ </w:t>
            </w:r>
            <w:proofErr w:type="spellStart"/>
            <w:r w:rsidRPr="00757FC7">
              <w:rPr>
                <w:rFonts w:asciiTheme="majorBidi" w:hAnsiTheme="majorBidi" w:cstheme="majorBidi"/>
                <w:sz w:val="28"/>
                <w:cs/>
              </w:rPr>
              <w:t>แมเนจ</w:t>
            </w:r>
            <w:proofErr w:type="spellEnd"/>
            <w:r w:rsidRPr="00757FC7">
              <w:rPr>
                <w:rFonts w:asciiTheme="majorBidi" w:hAnsiTheme="majorBidi" w:cstheme="majorBidi"/>
                <w:sz w:val="28"/>
                <w:cs/>
              </w:rPr>
              <w:t>เมนท์ จำกัด บริหารจัดการ</w:t>
            </w:r>
          </w:p>
        </w:tc>
      </w:tr>
      <w:tr w:rsidR="00C14AAD" w:rsidRPr="00757FC7" w14:paraId="1A9DA949" w14:textId="77777777" w:rsidTr="009B19C7">
        <w:tc>
          <w:tcPr>
            <w:tcW w:w="3246" w:type="dxa"/>
          </w:tcPr>
          <w:p w14:paraId="0122EC02" w14:textId="77777777" w:rsidR="00C14AAD" w:rsidRPr="00757FC7" w:rsidRDefault="00C14AAD" w:rsidP="00C14AAD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33C4A93F" w14:textId="042B9D38" w:rsidR="00C14AAD" w:rsidRPr="00757FC7" w:rsidRDefault="00C14AAD" w:rsidP="00C14AAD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Theme="majorBidi" w:hAnsiTheme="majorBidi" w:cstheme="majorBidi"/>
                <w:sz w:val="28"/>
                <w:cs/>
              </w:rPr>
              <w:t>โรงไฟฟ้า โดยคิดค่าจ้างเป็นอัตราต่อหน่วยไฟฟ้าที่ผลิตและขาย หน่วยละ</w:t>
            </w:r>
          </w:p>
        </w:tc>
      </w:tr>
      <w:tr w:rsidR="00C14AAD" w:rsidRPr="00757FC7" w14:paraId="1E6E8704" w14:textId="77777777" w:rsidTr="009B19C7">
        <w:tc>
          <w:tcPr>
            <w:tcW w:w="3246" w:type="dxa"/>
          </w:tcPr>
          <w:p w14:paraId="2D741ADE" w14:textId="77777777" w:rsidR="00C14AAD" w:rsidRPr="00757FC7" w:rsidRDefault="00C14AAD" w:rsidP="00C14AAD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5A378177" w14:textId="44976538" w:rsidR="00C14AAD" w:rsidRPr="00757FC7" w:rsidRDefault="00C14AAD" w:rsidP="00C14AAD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Theme="majorBidi" w:hAnsiTheme="majorBidi" w:cstheme="majorBidi"/>
                <w:sz w:val="28"/>
              </w:rPr>
              <w:t>1.65</w:t>
            </w:r>
            <w:r w:rsidRPr="00757FC7">
              <w:rPr>
                <w:rFonts w:asciiTheme="majorBidi" w:hAnsiTheme="majorBidi" w:cstheme="majorBidi"/>
                <w:sz w:val="28"/>
                <w:cs/>
              </w:rPr>
              <w:t>-</w:t>
            </w:r>
            <w:r w:rsidRPr="00757FC7">
              <w:rPr>
                <w:rFonts w:asciiTheme="majorBidi" w:hAnsiTheme="majorBidi" w:cstheme="majorBidi"/>
                <w:sz w:val="28"/>
              </w:rPr>
              <w:t>1</w:t>
            </w:r>
            <w:r w:rsidRPr="00757FC7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757FC7">
              <w:rPr>
                <w:rFonts w:asciiTheme="majorBidi" w:hAnsiTheme="majorBidi" w:cstheme="majorBidi"/>
                <w:sz w:val="28"/>
              </w:rPr>
              <w:t>75</w:t>
            </w:r>
            <w:r w:rsidRPr="00757FC7">
              <w:rPr>
                <w:rFonts w:asciiTheme="majorBidi" w:hAnsiTheme="majorBidi" w:cstheme="majorBidi"/>
                <w:sz w:val="28"/>
                <w:cs/>
              </w:rPr>
              <w:t xml:space="preserve"> บาท และต่อมา วันที่ </w:t>
            </w:r>
            <w:r w:rsidRPr="00757FC7">
              <w:rPr>
                <w:rFonts w:asciiTheme="majorBidi" w:hAnsiTheme="majorBidi" w:cstheme="majorBidi"/>
                <w:sz w:val="28"/>
              </w:rPr>
              <w:t>1</w:t>
            </w:r>
            <w:r w:rsidRPr="00757FC7">
              <w:rPr>
                <w:rFonts w:asciiTheme="majorBidi" w:hAnsiTheme="majorBidi" w:cstheme="majorBidi"/>
                <w:sz w:val="28"/>
                <w:cs/>
              </w:rPr>
              <w:t xml:space="preserve"> เมษายน </w:t>
            </w:r>
            <w:r w:rsidRPr="00757FC7">
              <w:rPr>
                <w:rFonts w:asciiTheme="majorBidi" w:hAnsiTheme="majorBidi" w:cstheme="majorBidi"/>
                <w:sz w:val="28"/>
              </w:rPr>
              <w:t>2563</w:t>
            </w:r>
            <w:r w:rsidRPr="00757FC7">
              <w:rPr>
                <w:rFonts w:asciiTheme="majorBidi" w:hAnsiTheme="majorBidi" w:cstheme="majorBidi"/>
                <w:sz w:val="28"/>
                <w:cs/>
              </w:rPr>
              <w:t xml:space="preserve"> ได้มีบันทึกข้อตกลง</w:t>
            </w:r>
          </w:p>
        </w:tc>
      </w:tr>
      <w:tr w:rsidR="00C14AAD" w:rsidRPr="00757FC7" w14:paraId="40D7AD52" w14:textId="77777777" w:rsidTr="009B19C7">
        <w:tc>
          <w:tcPr>
            <w:tcW w:w="3246" w:type="dxa"/>
          </w:tcPr>
          <w:p w14:paraId="113E58E8" w14:textId="77777777" w:rsidR="00C14AAD" w:rsidRPr="00757FC7" w:rsidRDefault="00C14AAD" w:rsidP="00C14AAD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1FE57574" w14:textId="7712C0D7" w:rsidR="00C14AAD" w:rsidRPr="00757FC7" w:rsidRDefault="00C14AAD" w:rsidP="00C14AAD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Theme="majorBidi" w:hAnsiTheme="majorBidi" w:cstheme="majorBidi"/>
                <w:sz w:val="28"/>
                <w:cs/>
              </w:rPr>
              <w:t>เปลี่ยนแปลงค่าจ้างใหม่ โดยแยกหมวดหมู่ของค่าบริหาร เป็นรายการย่อย</w:t>
            </w:r>
          </w:p>
        </w:tc>
      </w:tr>
      <w:tr w:rsidR="00C14AAD" w:rsidRPr="00757FC7" w14:paraId="7B9B8A1F" w14:textId="77777777" w:rsidTr="009B19C7">
        <w:tc>
          <w:tcPr>
            <w:tcW w:w="3246" w:type="dxa"/>
          </w:tcPr>
          <w:p w14:paraId="2D20F5E3" w14:textId="77777777" w:rsidR="00C14AAD" w:rsidRPr="00757FC7" w:rsidRDefault="00C14AAD" w:rsidP="00C14AAD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6485C9CC" w14:textId="257CE607" w:rsidR="00C14AAD" w:rsidRPr="00757FC7" w:rsidRDefault="00C14AAD" w:rsidP="00C14AAD">
            <w:pPr>
              <w:autoSpaceDE w:val="0"/>
              <w:autoSpaceDN w:val="0"/>
              <w:adjustRightInd w:val="0"/>
              <w:spacing w:after="0" w:line="460" w:lineRule="exact"/>
              <w:ind w:right="-108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Theme="majorBidi" w:hAnsiTheme="majorBidi" w:cstheme="majorBidi"/>
                <w:sz w:val="28"/>
                <w:cs/>
              </w:rPr>
              <w:t>ดังนี้</w:t>
            </w:r>
          </w:p>
        </w:tc>
      </w:tr>
      <w:tr w:rsidR="00C14AAD" w:rsidRPr="00757FC7" w14:paraId="514A48D3" w14:textId="77777777" w:rsidTr="009B19C7">
        <w:tc>
          <w:tcPr>
            <w:tcW w:w="3246" w:type="dxa"/>
          </w:tcPr>
          <w:p w14:paraId="4A5DC7AD" w14:textId="77777777" w:rsidR="00C14AAD" w:rsidRPr="00757FC7" w:rsidRDefault="00C14AAD" w:rsidP="00C14AAD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0AC20BC5" w14:textId="1BE9434E" w:rsidR="00C14AAD" w:rsidRPr="00757FC7" w:rsidRDefault="00C14AAD" w:rsidP="00C14AAD">
            <w:pPr>
              <w:autoSpaceDE w:val="0"/>
              <w:autoSpaceDN w:val="0"/>
              <w:adjustRightInd w:val="0"/>
              <w:spacing w:after="0" w:line="460" w:lineRule="exact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Theme="majorBidi" w:hAnsiTheme="majorBidi" w:cstheme="majorBidi"/>
                <w:sz w:val="28"/>
              </w:rPr>
              <w:t>1.</w:t>
            </w:r>
            <w:r w:rsidRPr="00757FC7">
              <w:rPr>
                <w:rFonts w:asciiTheme="majorBidi" w:hAnsiTheme="majorBidi" w:cstheme="majorBidi"/>
                <w:sz w:val="28"/>
                <w:cs/>
              </w:rPr>
              <w:t xml:space="preserve"> ค่าบริหารจัดการโดยรวม คิดค่าจ้างเป็นอัตราต่อหน่วยไฟฟ้าที่ผลิต</w:t>
            </w:r>
          </w:p>
        </w:tc>
      </w:tr>
      <w:tr w:rsidR="00C14AAD" w:rsidRPr="00757FC7" w14:paraId="00EC4C39" w14:textId="77777777" w:rsidTr="009B19C7">
        <w:tc>
          <w:tcPr>
            <w:tcW w:w="3246" w:type="dxa"/>
          </w:tcPr>
          <w:p w14:paraId="190EC080" w14:textId="77777777" w:rsidR="00C14AAD" w:rsidRPr="00757FC7" w:rsidRDefault="00C14AAD" w:rsidP="00C14AAD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65FB9E14" w14:textId="1A37A404" w:rsidR="00C14AAD" w:rsidRPr="00757FC7" w:rsidRDefault="00C14AAD" w:rsidP="00C14AAD">
            <w:pPr>
              <w:autoSpaceDE w:val="0"/>
              <w:autoSpaceDN w:val="0"/>
              <w:adjustRightInd w:val="0"/>
              <w:spacing w:after="0" w:line="460" w:lineRule="exact"/>
              <w:ind w:left="331" w:right="-108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Theme="majorBidi" w:hAnsiTheme="majorBidi" w:cstheme="majorBidi"/>
                <w:sz w:val="28"/>
                <w:cs/>
              </w:rPr>
              <w:t>และขาย</w:t>
            </w:r>
          </w:p>
        </w:tc>
      </w:tr>
      <w:tr w:rsidR="00C14AAD" w:rsidRPr="00757FC7" w14:paraId="1FEBCE67" w14:textId="77777777" w:rsidTr="009B19C7">
        <w:tc>
          <w:tcPr>
            <w:tcW w:w="3246" w:type="dxa"/>
          </w:tcPr>
          <w:p w14:paraId="250089FB" w14:textId="77777777" w:rsidR="00C14AAD" w:rsidRPr="00757FC7" w:rsidRDefault="00C14AAD" w:rsidP="00C14AAD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20BA2360" w14:textId="31C6532C" w:rsidR="00C14AAD" w:rsidRPr="00757FC7" w:rsidRDefault="00C14AAD" w:rsidP="00C14AAD">
            <w:pPr>
              <w:autoSpaceDE w:val="0"/>
              <w:autoSpaceDN w:val="0"/>
              <w:adjustRightInd w:val="0"/>
              <w:spacing w:after="0" w:line="460" w:lineRule="exact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Theme="majorBidi" w:hAnsiTheme="majorBidi" w:cstheme="majorBidi"/>
                <w:sz w:val="28"/>
              </w:rPr>
              <w:t>2</w:t>
            </w:r>
            <w:r w:rsidRPr="00757FC7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757FC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757FC7">
              <w:rPr>
                <w:rFonts w:asciiTheme="majorBidi" w:hAnsiTheme="majorBidi" w:cstheme="majorBidi"/>
                <w:sz w:val="28"/>
                <w:cs/>
              </w:rPr>
              <w:t>ค่าสับย่อยไม้เชื้อเพลิง คิดค่าจ้างเป็นอัตราตามน้ำหนักไม้ต่อตัน</w:t>
            </w:r>
          </w:p>
        </w:tc>
      </w:tr>
      <w:tr w:rsidR="00C14AAD" w:rsidRPr="00757FC7" w14:paraId="4DB0EAFA" w14:textId="77777777" w:rsidTr="009B19C7">
        <w:tc>
          <w:tcPr>
            <w:tcW w:w="3246" w:type="dxa"/>
          </w:tcPr>
          <w:p w14:paraId="08EF0966" w14:textId="77777777" w:rsidR="00C14AAD" w:rsidRPr="00757FC7" w:rsidRDefault="00C14AAD" w:rsidP="00C14AAD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554831F2" w14:textId="495B1616" w:rsidR="00C14AAD" w:rsidRPr="00757FC7" w:rsidRDefault="00C14AAD" w:rsidP="00C14AAD">
            <w:pPr>
              <w:autoSpaceDE w:val="0"/>
              <w:autoSpaceDN w:val="0"/>
              <w:adjustRightInd w:val="0"/>
              <w:spacing w:after="0" w:line="460" w:lineRule="exact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Theme="majorBidi" w:hAnsiTheme="majorBidi" w:cstheme="majorBidi"/>
                <w:sz w:val="28"/>
                <w:cs/>
              </w:rPr>
              <w:t>โดยราคาค่าจ้างกำหนดขึ้น ตามอัตราที่ตกลงกัน โดยพิจารณาจากต้นทุน</w:t>
            </w:r>
          </w:p>
        </w:tc>
      </w:tr>
      <w:tr w:rsidR="00C14AAD" w:rsidRPr="00757FC7" w14:paraId="6E25DEF8" w14:textId="77777777" w:rsidTr="009B19C7">
        <w:tc>
          <w:tcPr>
            <w:tcW w:w="3246" w:type="dxa"/>
          </w:tcPr>
          <w:p w14:paraId="1B8D04AD" w14:textId="77777777" w:rsidR="00C14AAD" w:rsidRPr="00757FC7" w:rsidRDefault="00C14AAD" w:rsidP="00C14AAD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0BF9184C" w14:textId="466B2960" w:rsidR="00C14AAD" w:rsidRPr="00757FC7" w:rsidRDefault="00C14AAD" w:rsidP="00C14AAD">
            <w:pPr>
              <w:autoSpaceDE w:val="0"/>
              <w:autoSpaceDN w:val="0"/>
              <w:adjustRightInd w:val="0"/>
              <w:spacing w:after="0" w:line="460" w:lineRule="exact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Theme="majorBidi" w:hAnsiTheme="majorBidi" w:cstheme="majorBidi"/>
                <w:sz w:val="28"/>
                <w:cs/>
              </w:rPr>
              <w:t>การจัดการของผู้รับจ้าง</w:t>
            </w:r>
          </w:p>
        </w:tc>
      </w:tr>
      <w:tr w:rsidR="00C14AAD" w:rsidRPr="00757FC7" w14:paraId="64B1A5DE" w14:textId="77777777" w:rsidTr="009B19C7">
        <w:tc>
          <w:tcPr>
            <w:tcW w:w="3246" w:type="dxa"/>
          </w:tcPr>
          <w:p w14:paraId="799D28FD" w14:textId="6CD757A5" w:rsidR="00C14AAD" w:rsidRPr="00757FC7" w:rsidRDefault="00C14AAD" w:rsidP="00C14AAD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Theme="majorBidi" w:hAnsiTheme="majorBidi" w:cstheme="majorBidi"/>
                <w:sz w:val="28"/>
                <w:cs/>
              </w:rPr>
              <w:t>ค่าบริหารจัดการ</w:t>
            </w:r>
          </w:p>
        </w:tc>
        <w:tc>
          <w:tcPr>
            <w:tcW w:w="5684" w:type="dxa"/>
          </w:tcPr>
          <w:p w14:paraId="1D3A67ED" w14:textId="1C4A543F" w:rsidR="00C14AAD" w:rsidRPr="00757FC7" w:rsidRDefault="00C14AAD" w:rsidP="00C14AAD">
            <w:pPr>
              <w:autoSpaceDE w:val="0"/>
              <w:autoSpaceDN w:val="0"/>
              <w:adjustRightInd w:val="0"/>
              <w:spacing w:after="0" w:line="460" w:lineRule="exact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Theme="majorBidi" w:hAnsiTheme="majorBidi" w:cstheme="majorBidi"/>
                <w:sz w:val="28"/>
                <w:cs/>
              </w:rPr>
              <w:t>ตามราคาที่ตกลงในสัญญา</w:t>
            </w:r>
          </w:p>
        </w:tc>
      </w:tr>
      <w:tr w:rsidR="00C14AAD" w:rsidRPr="00757FC7" w14:paraId="3731B918" w14:textId="77777777" w:rsidTr="009B19C7">
        <w:tc>
          <w:tcPr>
            <w:tcW w:w="3246" w:type="dxa"/>
          </w:tcPr>
          <w:p w14:paraId="6C1A3547" w14:textId="6A8EBFBD" w:rsidR="00C14AAD" w:rsidRPr="00757FC7" w:rsidRDefault="00C14AAD" w:rsidP="00C14AAD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Theme="majorBidi" w:hAnsiTheme="majorBidi" w:cstheme="majorBidi"/>
                <w:sz w:val="28"/>
                <w:cs/>
              </w:rPr>
              <w:t>ค่าเชื้อเพลิง</w:t>
            </w:r>
          </w:p>
        </w:tc>
        <w:tc>
          <w:tcPr>
            <w:tcW w:w="5684" w:type="dxa"/>
          </w:tcPr>
          <w:p w14:paraId="447AD45C" w14:textId="015EA11D" w:rsidR="00C14AAD" w:rsidRPr="00757FC7" w:rsidRDefault="00C14AAD" w:rsidP="00C14AAD">
            <w:pPr>
              <w:autoSpaceDE w:val="0"/>
              <w:autoSpaceDN w:val="0"/>
              <w:adjustRightInd w:val="0"/>
              <w:spacing w:after="0" w:line="460" w:lineRule="exact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Theme="majorBidi" w:hAnsiTheme="majorBidi" w:cstheme="majorBidi"/>
                <w:sz w:val="28"/>
                <w:cs/>
              </w:rPr>
              <w:t>ตามราคาที่ตกลงกันในสัญญาและผันแปรตามค่าความชื้นของเชื้อเพลิง</w:t>
            </w:r>
          </w:p>
        </w:tc>
      </w:tr>
    </w:tbl>
    <w:p w14:paraId="31466041" w14:textId="77777777" w:rsidR="00562020" w:rsidRPr="00757FC7" w:rsidRDefault="00562020" w:rsidP="00C14AAD">
      <w:pPr>
        <w:spacing w:after="0" w:line="460" w:lineRule="exact"/>
        <w:ind w:left="993"/>
        <w:rPr>
          <w:rFonts w:ascii="Angsana New" w:hAnsi="Angsana New" w:cs="Angsana New"/>
          <w:sz w:val="28"/>
        </w:rPr>
      </w:pPr>
    </w:p>
    <w:p w14:paraId="71EF5E5E" w14:textId="77777777" w:rsidR="00560642" w:rsidRPr="00757FC7" w:rsidRDefault="00560642" w:rsidP="00FA714B">
      <w:pPr>
        <w:spacing w:after="0"/>
        <w:ind w:left="709"/>
        <w:rPr>
          <w:rFonts w:ascii="Angsana New" w:hAnsi="Angsana New" w:cs="Angsana New"/>
          <w:sz w:val="28"/>
          <w:cs/>
        </w:rPr>
      </w:pPr>
      <w:r w:rsidRPr="00757FC7">
        <w:rPr>
          <w:rFonts w:ascii="Angsana New" w:hAnsi="Angsana New" w:cs="Angsana New"/>
          <w:sz w:val="28"/>
        </w:rPr>
        <w:br w:type="page"/>
      </w:r>
    </w:p>
    <w:p w14:paraId="1C1A3660" w14:textId="18A75997" w:rsidR="00560642" w:rsidRPr="00757FC7" w:rsidRDefault="00560642" w:rsidP="00C14AAD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 xml:space="preserve">- </w:t>
      </w:r>
      <w:r w:rsidR="00BC4205" w:rsidRPr="00757FC7">
        <w:rPr>
          <w:rFonts w:ascii="Angsana New" w:hAnsi="Angsana New" w:cs="Angsana New" w:hint="cs"/>
          <w:sz w:val="30"/>
          <w:szCs w:val="30"/>
          <w:cs/>
        </w:rPr>
        <w:t>2</w:t>
      </w:r>
      <w:r w:rsidR="00962AFA" w:rsidRPr="00757FC7">
        <w:rPr>
          <w:rFonts w:ascii="Angsana New" w:hAnsi="Angsana New" w:cs="Angsana New"/>
          <w:sz w:val="30"/>
          <w:szCs w:val="30"/>
        </w:rPr>
        <w:t>0</w:t>
      </w:r>
      <w:r w:rsidRPr="00757FC7">
        <w:rPr>
          <w:rFonts w:ascii="Angsana New" w:hAnsi="Angsana New" w:cs="Angsana New"/>
          <w:sz w:val="30"/>
          <w:szCs w:val="30"/>
        </w:rPr>
        <w:t xml:space="preserve"> </w:t>
      </w:r>
      <w:r w:rsidR="005E2689" w:rsidRPr="00757FC7">
        <w:rPr>
          <w:rFonts w:ascii="Angsana New" w:hAnsi="Angsana New" w:cs="Angsana New"/>
          <w:sz w:val="30"/>
          <w:szCs w:val="30"/>
        </w:rPr>
        <w:t>-</w:t>
      </w:r>
    </w:p>
    <w:p w14:paraId="05D1CEAF" w14:textId="77777777" w:rsidR="005E2689" w:rsidRPr="00757FC7" w:rsidRDefault="005E2689" w:rsidP="00C14AAD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725E222E" w14:textId="77777777" w:rsidR="009379B0" w:rsidRPr="00757FC7" w:rsidRDefault="009379B0" w:rsidP="00C14AAD">
      <w:pPr>
        <w:autoSpaceDE w:val="0"/>
        <w:autoSpaceDN w:val="0"/>
        <w:adjustRightInd w:val="0"/>
        <w:spacing w:after="0" w:line="44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5.2</w:t>
      </w:r>
      <w:r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ยอดคงเหลือกับกิจการที่เกี่ยวข้องกัน</w:t>
      </w:r>
    </w:p>
    <w:p w14:paraId="205230AE" w14:textId="68FA648D" w:rsidR="009379B0" w:rsidRPr="00757FC7" w:rsidRDefault="009379B0" w:rsidP="00C14AAD">
      <w:pPr>
        <w:autoSpaceDE w:val="0"/>
        <w:autoSpaceDN w:val="0"/>
        <w:adjustRightInd w:val="0"/>
        <w:spacing w:before="120" w:after="0" w:line="440" w:lineRule="exact"/>
        <w:ind w:left="993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 xml:space="preserve">ยอดคงเหลือกับกิจการที่เกี่ยวข้องกัน ณ วันที่ </w:t>
      </w:r>
      <w:r w:rsidR="002F326E" w:rsidRPr="00757FC7">
        <w:rPr>
          <w:rFonts w:ascii="Angsana New" w:hAnsi="Angsana New" w:cs="Angsana New"/>
          <w:sz w:val="30"/>
          <w:szCs w:val="30"/>
        </w:rPr>
        <w:t xml:space="preserve">31 </w:t>
      </w:r>
      <w:r w:rsidR="002F326E" w:rsidRPr="00757FC7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1D5100" w:rsidRPr="00757FC7">
        <w:rPr>
          <w:rFonts w:ascii="Angsana New" w:hAnsi="Angsana New" w:cs="Angsana New"/>
          <w:sz w:val="30"/>
          <w:szCs w:val="30"/>
        </w:rPr>
        <w:t>2564</w:t>
      </w:r>
      <w:r w:rsidR="00FD446B" w:rsidRPr="00757FC7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637059" w:rsidRPr="00757FC7">
        <w:rPr>
          <w:rFonts w:ascii="Angsana New" w:hAnsi="Angsana New" w:cs="Angsana New"/>
          <w:sz w:val="30"/>
          <w:szCs w:val="30"/>
        </w:rPr>
        <w:t>256</w:t>
      </w:r>
      <w:r w:rsidR="00CE7FD8" w:rsidRPr="00757FC7">
        <w:rPr>
          <w:rFonts w:ascii="Angsana New" w:hAnsi="Angsana New" w:cs="Angsana New"/>
          <w:sz w:val="30"/>
          <w:szCs w:val="30"/>
        </w:rPr>
        <w:t>3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ดังนี้</w:t>
      </w:r>
      <w:r w:rsidR="002F326E" w:rsidRPr="00757FC7">
        <w:rPr>
          <w:rFonts w:ascii="Angsana New" w:hAnsi="Angsana New" w:cs="Angsana New"/>
          <w:sz w:val="30"/>
          <w:szCs w:val="30"/>
        </w:rPr>
        <w:t xml:space="preserve"> </w:t>
      </w:r>
    </w:p>
    <w:tbl>
      <w:tblPr>
        <w:tblW w:w="9072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402"/>
        <w:gridCol w:w="1417"/>
        <w:gridCol w:w="1417"/>
        <w:gridCol w:w="1418"/>
        <w:gridCol w:w="1418"/>
      </w:tblGrid>
      <w:tr w:rsidR="009379B0" w:rsidRPr="00757FC7" w14:paraId="0770298A" w14:textId="77777777" w:rsidTr="00962AFA">
        <w:trPr>
          <w:trHeight w:val="433"/>
        </w:trPr>
        <w:tc>
          <w:tcPr>
            <w:tcW w:w="3402" w:type="dxa"/>
            <w:vAlign w:val="bottom"/>
          </w:tcPr>
          <w:p w14:paraId="0C224154" w14:textId="77777777" w:rsidR="009379B0" w:rsidRPr="00757FC7" w:rsidRDefault="009379B0" w:rsidP="00C14AAD">
            <w:pPr>
              <w:autoSpaceDE w:val="0"/>
              <w:autoSpaceDN w:val="0"/>
              <w:adjustRightInd w:val="0"/>
              <w:spacing w:after="0" w:line="44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bookmarkStart w:id="6" w:name="_Hlk47369134"/>
            <w:bookmarkStart w:id="7" w:name="_Hlk86958080"/>
          </w:p>
        </w:tc>
        <w:tc>
          <w:tcPr>
            <w:tcW w:w="5670" w:type="dxa"/>
            <w:gridSpan w:val="4"/>
            <w:vAlign w:val="bottom"/>
          </w:tcPr>
          <w:p w14:paraId="1930FD3F" w14:textId="77777777" w:rsidR="009379B0" w:rsidRPr="00757FC7" w:rsidRDefault="009379B0" w:rsidP="00C14AA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9379B0" w:rsidRPr="00757FC7" w14:paraId="168ED53D" w14:textId="77777777" w:rsidTr="00962AFA">
        <w:trPr>
          <w:trHeight w:val="451"/>
        </w:trPr>
        <w:tc>
          <w:tcPr>
            <w:tcW w:w="3402" w:type="dxa"/>
            <w:vAlign w:val="bottom"/>
          </w:tcPr>
          <w:p w14:paraId="74F649D4" w14:textId="77777777" w:rsidR="009379B0" w:rsidRPr="00757FC7" w:rsidRDefault="009379B0" w:rsidP="00C14AAD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4" w:type="dxa"/>
            <w:gridSpan w:val="2"/>
            <w:vAlign w:val="bottom"/>
          </w:tcPr>
          <w:p w14:paraId="277B3AC9" w14:textId="77777777" w:rsidR="009379B0" w:rsidRPr="00757FC7" w:rsidRDefault="009379B0" w:rsidP="00C14AA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6" w:type="dxa"/>
            <w:gridSpan w:val="2"/>
            <w:vAlign w:val="bottom"/>
          </w:tcPr>
          <w:p w14:paraId="3D8AF2BB" w14:textId="77777777" w:rsidR="009379B0" w:rsidRPr="00757FC7" w:rsidRDefault="009379B0" w:rsidP="00C14AA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55359" w:rsidRPr="00757FC7" w14:paraId="770FBD7B" w14:textId="77777777" w:rsidTr="00962AFA">
        <w:trPr>
          <w:trHeight w:val="335"/>
        </w:trPr>
        <w:tc>
          <w:tcPr>
            <w:tcW w:w="3402" w:type="dxa"/>
            <w:vAlign w:val="bottom"/>
          </w:tcPr>
          <w:p w14:paraId="00974ED2" w14:textId="77777777" w:rsidR="00E55359" w:rsidRPr="00757FC7" w:rsidRDefault="00E55359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7B7709B" w14:textId="74DA02F2" w:rsidR="00E55359" w:rsidRPr="00757FC7" w:rsidRDefault="00E55359" w:rsidP="00C14AA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AF1CDB" w:rsidRPr="00757FC7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417" w:type="dxa"/>
            <w:vAlign w:val="bottom"/>
          </w:tcPr>
          <w:p w14:paraId="6367CB7D" w14:textId="70BBEF58" w:rsidR="00E55359" w:rsidRPr="00757FC7" w:rsidRDefault="00AF1CDB" w:rsidP="00C14AA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D0AC6" w:rsidRPr="00757FC7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418" w:type="dxa"/>
            <w:vAlign w:val="bottom"/>
          </w:tcPr>
          <w:p w14:paraId="1FF67645" w14:textId="108B1566" w:rsidR="00E55359" w:rsidRPr="00757FC7" w:rsidRDefault="00E3310A" w:rsidP="00C14AA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18" w:type="dxa"/>
            <w:vAlign w:val="bottom"/>
          </w:tcPr>
          <w:p w14:paraId="4D23F235" w14:textId="42C0925E" w:rsidR="00E55359" w:rsidRPr="00757FC7" w:rsidRDefault="00E55359" w:rsidP="00C14AA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413D28" w:rsidRPr="00757FC7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bookmarkEnd w:id="6"/>
      <w:tr w:rsidR="00181A0C" w:rsidRPr="00757FC7" w14:paraId="742FFEF3" w14:textId="77777777" w:rsidTr="00962AFA">
        <w:trPr>
          <w:trHeight w:val="343"/>
        </w:trPr>
        <w:tc>
          <w:tcPr>
            <w:tcW w:w="3402" w:type="dxa"/>
            <w:vAlign w:val="bottom"/>
          </w:tcPr>
          <w:p w14:paraId="425DC2D8" w14:textId="1E507DFD" w:rsidR="00181A0C" w:rsidRPr="00757FC7" w:rsidRDefault="00181A0C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57F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ดอกเบี้ย</w:t>
            </w:r>
            <w:r w:rsidR="00637059" w:rsidRPr="00757F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ค้าง</w:t>
            </w:r>
            <w:r w:rsidRPr="00757F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รับ</w:t>
            </w:r>
          </w:p>
        </w:tc>
        <w:tc>
          <w:tcPr>
            <w:tcW w:w="1417" w:type="dxa"/>
            <w:vAlign w:val="bottom"/>
          </w:tcPr>
          <w:p w14:paraId="2208A74C" w14:textId="77777777" w:rsidR="00181A0C" w:rsidRPr="00757FC7" w:rsidRDefault="00181A0C" w:rsidP="00C14AAD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106C562" w14:textId="77777777" w:rsidR="00181A0C" w:rsidRPr="00757FC7" w:rsidRDefault="00181A0C" w:rsidP="00C14AAD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BCF11F9" w14:textId="77777777" w:rsidR="00181A0C" w:rsidRPr="00757FC7" w:rsidRDefault="00181A0C" w:rsidP="00C14AAD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1F16157" w14:textId="77777777" w:rsidR="00181A0C" w:rsidRPr="00757FC7" w:rsidRDefault="00181A0C" w:rsidP="00C14AAD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A2B30" w:rsidRPr="00757FC7" w14:paraId="032A476D" w14:textId="77777777" w:rsidTr="00962AFA">
        <w:trPr>
          <w:trHeight w:val="70"/>
        </w:trPr>
        <w:tc>
          <w:tcPr>
            <w:tcW w:w="3402" w:type="dxa"/>
          </w:tcPr>
          <w:p w14:paraId="55BBA4C2" w14:textId="1197E020" w:rsidR="000A2B30" w:rsidRPr="00757FC7" w:rsidRDefault="001C63DE" w:rsidP="00C14AAD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7FC7">
              <w:rPr>
                <w:rFonts w:asciiTheme="majorBidi" w:hAnsiTheme="majorBidi" w:cs="Angsana New"/>
                <w:sz w:val="26"/>
                <w:szCs w:val="26"/>
                <w:cs/>
              </w:rPr>
              <w:t>บริษัท ไทยโพลีคอน</w:t>
            </w:r>
            <w:proofErr w:type="spellStart"/>
            <w:r w:rsidRPr="00757FC7">
              <w:rPr>
                <w:rFonts w:asciiTheme="majorBidi" w:hAnsiTheme="majorBidi" w:cs="Angsana New"/>
                <w:sz w:val="26"/>
                <w:szCs w:val="26"/>
                <w:cs/>
              </w:rPr>
              <w:t>ส์</w:t>
            </w:r>
            <w:proofErr w:type="spellEnd"/>
            <w:r w:rsidRPr="00757FC7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417" w:type="dxa"/>
            <w:vAlign w:val="bottom"/>
          </w:tcPr>
          <w:p w14:paraId="1AAC9453" w14:textId="56FE4EAA" w:rsidR="000A2B30" w:rsidRPr="00757FC7" w:rsidRDefault="001C63DE" w:rsidP="00C14AAD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757FC7">
              <w:rPr>
                <w:rFonts w:asciiTheme="majorBidi" w:hAnsiTheme="majorBidi" w:cs="Angsana New"/>
                <w:sz w:val="26"/>
                <w:szCs w:val="26"/>
                <w:cs/>
              </w:rPr>
              <w:t>1</w:t>
            </w:r>
            <w:r w:rsidRPr="00757FC7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757FC7">
              <w:rPr>
                <w:rFonts w:asciiTheme="majorBidi" w:hAnsiTheme="majorBidi" w:cs="Angsana New"/>
                <w:sz w:val="26"/>
                <w:szCs w:val="26"/>
                <w:cs/>
              </w:rPr>
              <w:t>369.86</w:t>
            </w:r>
          </w:p>
        </w:tc>
        <w:tc>
          <w:tcPr>
            <w:tcW w:w="1417" w:type="dxa"/>
            <w:vAlign w:val="bottom"/>
          </w:tcPr>
          <w:p w14:paraId="69C2F291" w14:textId="751CA9F8" w:rsidR="000A2B30" w:rsidRPr="00757FC7" w:rsidRDefault="001C63DE" w:rsidP="00C14AAD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76E08A47" w14:textId="0896B86C" w:rsidR="000A2B30" w:rsidRPr="00757FC7" w:rsidRDefault="001C63DE" w:rsidP="00C14AAD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757FC7">
              <w:rPr>
                <w:rFonts w:asciiTheme="majorBidi" w:hAnsiTheme="majorBidi" w:cs="Angsana New"/>
                <w:sz w:val="26"/>
                <w:szCs w:val="26"/>
                <w:cs/>
              </w:rPr>
              <w:t>1</w:t>
            </w:r>
            <w:r w:rsidRPr="00757FC7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757FC7">
              <w:rPr>
                <w:rFonts w:asciiTheme="majorBidi" w:hAnsiTheme="majorBidi" w:cs="Angsana New"/>
                <w:sz w:val="26"/>
                <w:szCs w:val="26"/>
                <w:cs/>
              </w:rPr>
              <w:t>369.86</w:t>
            </w:r>
          </w:p>
        </w:tc>
        <w:tc>
          <w:tcPr>
            <w:tcW w:w="1418" w:type="dxa"/>
            <w:vAlign w:val="bottom"/>
          </w:tcPr>
          <w:p w14:paraId="1F25AB53" w14:textId="67B1839B" w:rsidR="000A2B30" w:rsidRPr="00757FC7" w:rsidRDefault="001C63DE" w:rsidP="00C14AAD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181A0C" w:rsidRPr="00757FC7" w14:paraId="1018D578" w14:textId="77777777" w:rsidTr="00962AFA">
        <w:trPr>
          <w:trHeight w:val="343"/>
        </w:trPr>
        <w:tc>
          <w:tcPr>
            <w:tcW w:w="3402" w:type="dxa"/>
            <w:vAlign w:val="bottom"/>
          </w:tcPr>
          <w:p w14:paraId="1B4DC5A5" w14:textId="2FABD796" w:rsidR="00181A0C" w:rsidRPr="00757FC7" w:rsidRDefault="009A1F9F" w:rsidP="00C14AAD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</w:t>
            </w:r>
            <w:r w:rsidR="00637059" w:rsidRPr="00757FC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57FC7">
              <w:rPr>
                <w:rFonts w:asciiTheme="majorBidi" w:hAnsiTheme="majorBidi" w:cstheme="majorBidi"/>
                <w:sz w:val="26"/>
                <w:szCs w:val="26"/>
                <w:cs/>
              </w:rPr>
              <w:t>พาว</w:t>
            </w:r>
            <w:proofErr w:type="spellStart"/>
            <w:r w:rsidRPr="00757FC7">
              <w:rPr>
                <w:rFonts w:asciiTheme="majorBidi" w:hAnsiTheme="majorBidi" w:cstheme="majorBidi"/>
                <w:sz w:val="26"/>
                <w:szCs w:val="26"/>
                <w:cs/>
              </w:rPr>
              <w:t>เวอร์</w:t>
            </w:r>
            <w:proofErr w:type="spellEnd"/>
            <w:r w:rsidRPr="00757FC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7" w:type="dxa"/>
            <w:vAlign w:val="bottom"/>
          </w:tcPr>
          <w:p w14:paraId="11A4187F" w14:textId="2BA24DDE" w:rsidR="00181A0C" w:rsidRPr="00757FC7" w:rsidRDefault="00E67CDA" w:rsidP="00C14AA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="Angsana New"/>
                <w:sz w:val="26"/>
                <w:szCs w:val="26"/>
              </w:rPr>
              <w:t>598</w:t>
            </w:r>
            <w:r w:rsidR="006705B2" w:rsidRPr="00757FC7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757FC7">
              <w:rPr>
                <w:rFonts w:asciiTheme="majorBidi" w:hAnsiTheme="majorBidi" w:cs="Angsana New"/>
                <w:sz w:val="26"/>
                <w:szCs w:val="26"/>
              </w:rPr>
              <w:t>767.12</w:t>
            </w:r>
          </w:p>
        </w:tc>
        <w:tc>
          <w:tcPr>
            <w:tcW w:w="1417" w:type="dxa"/>
            <w:vAlign w:val="bottom"/>
          </w:tcPr>
          <w:p w14:paraId="5F4C7389" w14:textId="53F36AC4" w:rsidR="00181A0C" w:rsidRPr="00757FC7" w:rsidRDefault="00CE7FD8" w:rsidP="00C14AA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 w:hint="cs"/>
                <w:sz w:val="26"/>
                <w:szCs w:val="26"/>
                <w:cs/>
              </w:rPr>
              <w:t>357,534.26</w:t>
            </w:r>
          </w:p>
        </w:tc>
        <w:tc>
          <w:tcPr>
            <w:tcW w:w="1418" w:type="dxa"/>
            <w:vAlign w:val="bottom"/>
          </w:tcPr>
          <w:p w14:paraId="12F93FD7" w14:textId="75C3E18E" w:rsidR="00181A0C" w:rsidRPr="00757FC7" w:rsidRDefault="00E67CDA" w:rsidP="00C14AA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="Angsana New"/>
                <w:sz w:val="26"/>
                <w:szCs w:val="26"/>
              </w:rPr>
              <w:t>598,767.12</w:t>
            </w:r>
          </w:p>
        </w:tc>
        <w:tc>
          <w:tcPr>
            <w:tcW w:w="1418" w:type="dxa"/>
            <w:vAlign w:val="bottom"/>
          </w:tcPr>
          <w:p w14:paraId="7F12D240" w14:textId="73ACBC51" w:rsidR="00181A0C" w:rsidRPr="00757FC7" w:rsidRDefault="00CE7FD8" w:rsidP="00C14AA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 w:hint="cs"/>
                <w:sz w:val="26"/>
                <w:szCs w:val="26"/>
                <w:cs/>
              </w:rPr>
              <w:t>357,534.26</w:t>
            </w:r>
          </w:p>
        </w:tc>
      </w:tr>
      <w:tr w:rsidR="00CD6E0D" w:rsidRPr="00757FC7" w14:paraId="681E962A" w14:textId="77777777" w:rsidTr="00C14AAD">
        <w:trPr>
          <w:trHeight w:val="85"/>
        </w:trPr>
        <w:tc>
          <w:tcPr>
            <w:tcW w:w="3402" w:type="dxa"/>
            <w:vAlign w:val="bottom"/>
          </w:tcPr>
          <w:p w14:paraId="11F5FF21" w14:textId="122802AE" w:rsidR="00CD6E0D" w:rsidRPr="00757FC7" w:rsidRDefault="00CD6E0D" w:rsidP="00C14AAD">
            <w:pPr>
              <w:autoSpaceDE w:val="0"/>
              <w:autoSpaceDN w:val="0"/>
              <w:adjustRightInd w:val="0"/>
              <w:spacing w:after="0" w:line="440" w:lineRule="exact"/>
              <w:ind w:left="891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25494F6F" w14:textId="562A0466" w:rsidR="00CD6E0D" w:rsidRPr="00757FC7" w:rsidRDefault="001047E7" w:rsidP="00C14AA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757FC7">
              <w:rPr>
                <w:rFonts w:asciiTheme="majorBidi" w:hAnsiTheme="majorBidi" w:cs="Angsana New"/>
                <w:sz w:val="26"/>
                <w:szCs w:val="26"/>
              </w:rPr>
              <w:t>600,136.98</w:t>
            </w:r>
          </w:p>
        </w:tc>
        <w:tc>
          <w:tcPr>
            <w:tcW w:w="1417" w:type="dxa"/>
            <w:vAlign w:val="bottom"/>
          </w:tcPr>
          <w:p w14:paraId="087922E1" w14:textId="5830D732" w:rsidR="00CD6E0D" w:rsidRPr="00757FC7" w:rsidRDefault="00CD6E0D" w:rsidP="00C14AA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7FC7">
              <w:rPr>
                <w:rFonts w:asciiTheme="majorBidi" w:hAnsiTheme="majorBidi" w:cstheme="majorBidi" w:hint="cs"/>
                <w:sz w:val="26"/>
                <w:szCs w:val="26"/>
                <w:cs/>
              </w:rPr>
              <w:t>357,534.26</w:t>
            </w:r>
          </w:p>
        </w:tc>
        <w:tc>
          <w:tcPr>
            <w:tcW w:w="1418" w:type="dxa"/>
            <w:vAlign w:val="bottom"/>
          </w:tcPr>
          <w:p w14:paraId="2A3BC524" w14:textId="22A6812F" w:rsidR="00CD6E0D" w:rsidRPr="00757FC7" w:rsidRDefault="001047E7" w:rsidP="00C14AA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757FC7">
              <w:rPr>
                <w:rFonts w:asciiTheme="majorBidi" w:hAnsiTheme="majorBidi" w:cs="Angsana New"/>
                <w:sz w:val="26"/>
                <w:szCs w:val="26"/>
              </w:rPr>
              <w:t>600,136.98</w:t>
            </w:r>
          </w:p>
        </w:tc>
        <w:tc>
          <w:tcPr>
            <w:tcW w:w="1418" w:type="dxa"/>
            <w:vAlign w:val="bottom"/>
          </w:tcPr>
          <w:p w14:paraId="5206C0C8" w14:textId="7B30599F" w:rsidR="00CD6E0D" w:rsidRPr="00757FC7" w:rsidRDefault="00D53B60" w:rsidP="00C14AA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357,534.26</w:t>
            </w:r>
          </w:p>
        </w:tc>
      </w:tr>
      <w:tr w:rsidR="00CD6E0D" w:rsidRPr="00757FC7" w14:paraId="74911A9F" w14:textId="77777777" w:rsidTr="00962AFA">
        <w:trPr>
          <w:trHeight w:val="343"/>
        </w:trPr>
        <w:tc>
          <w:tcPr>
            <w:tcW w:w="3402" w:type="dxa"/>
            <w:vAlign w:val="bottom"/>
          </w:tcPr>
          <w:p w14:paraId="6FB394BF" w14:textId="6EC6E96B" w:rsidR="00CD6E0D" w:rsidRPr="00757FC7" w:rsidRDefault="00CD6E0D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57F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</w:t>
            </w:r>
            <w:r w:rsidR="00DA6648" w:rsidRPr="00757FC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หม</w:t>
            </w:r>
            <w:r w:rsidR="003C6A47" w:rsidRPr="00757FC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ุนเวียน</w:t>
            </w:r>
            <w:r w:rsidRPr="00757F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417" w:type="dxa"/>
            <w:vAlign w:val="bottom"/>
          </w:tcPr>
          <w:p w14:paraId="575E4B50" w14:textId="77777777" w:rsidR="00CD6E0D" w:rsidRPr="00757FC7" w:rsidRDefault="00CD6E0D" w:rsidP="00C14AAD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77C1381" w14:textId="77777777" w:rsidR="00CD6E0D" w:rsidRPr="00757FC7" w:rsidRDefault="00CD6E0D" w:rsidP="00C14AAD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E0514BA" w14:textId="77777777" w:rsidR="00CD6E0D" w:rsidRPr="00757FC7" w:rsidRDefault="00CD6E0D" w:rsidP="00C14AAD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3F90DBF" w14:textId="77777777" w:rsidR="00CD6E0D" w:rsidRPr="00757FC7" w:rsidRDefault="00CD6E0D" w:rsidP="00C14AAD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D6E0D" w:rsidRPr="00757FC7" w14:paraId="40C866CF" w14:textId="77777777" w:rsidTr="00962AFA">
        <w:trPr>
          <w:trHeight w:val="343"/>
        </w:trPr>
        <w:tc>
          <w:tcPr>
            <w:tcW w:w="3402" w:type="dxa"/>
            <w:vAlign w:val="bottom"/>
          </w:tcPr>
          <w:p w14:paraId="49891174" w14:textId="554FB1A7" w:rsidR="00CD6E0D" w:rsidRPr="00757FC7" w:rsidRDefault="00CD6E0D" w:rsidP="00C14AAD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ไทยโพลีคอน</w:t>
            </w:r>
            <w:proofErr w:type="spellStart"/>
            <w:r w:rsidRPr="00757FC7">
              <w:rPr>
                <w:rFonts w:asciiTheme="majorBidi" w:hAnsiTheme="majorBidi" w:cstheme="majorBidi"/>
                <w:sz w:val="26"/>
                <w:szCs w:val="26"/>
                <w:cs/>
              </w:rPr>
              <w:t>ส์</w:t>
            </w:r>
            <w:proofErr w:type="spellEnd"/>
            <w:r w:rsidRPr="00757FC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417" w:type="dxa"/>
            <w:vAlign w:val="bottom"/>
          </w:tcPr>
          <w:p w14:paraId="2A6F7498" w14:textId="3B436863" w:rsidR="00CD6E0D" w:rsidRPr="00757FC7" w:rsidRDefault="006705B2" w:rsidP="00C14AAD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10D8C2D0" w14:textId="34853776" w:rsidR="00CD6E0D" w:rsidRPr="00757FC7" w:rsidRDefault="00CD6E0D" w:rsidP="00C14AAD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461,446.60</w:t>
            </w:r>
          </w:p>
        </w:tc>
        <w:tc>
          <w:tcPr>
            <w:tcW w:w="1418" w:type="dxa"/>
            <w:vAlign w:val="bottom"/>
          </w:tcPr>
          <w:p w14:paraId="66B66600" w14:textId="3C738552" w:rsidR="00CD6E0D" w:rsidRPr="00757FC7" w:rsidRDefault="00CD6E0D" w:rsidP="00C14AAD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7E73EFEE" w14:textId="5BB30820" w:rsidR="00CD6E0D" w:rsidRPr="00757FC7" w:rsidRDefault="00CD6E0D" w:rsidP="00C14AAD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D6E0D" w:rsidRPr="00757FC7" w14:paraId="43FCE4DC" w14:textId="77777777" w:rsidTr="00962AFA">
        <w:trPr>
          <w:trHeight w:val="343"/>
        </w:trPr>
        <w:tc>
          <w:tcPr>
            <w:tcW w:w="3402" w:type="dxa"/>
            <w:vAlign w:val="bottom"/>
          </w:tcPr>
          <w:p w14:paraId="467694E3" w14:textId="4EC6425D" w:rsidR="00CD6E0D" w:rsidRPr="00757FC7" w:rsidRDefault="00CD6E0D" w:rsidP="00C14AAD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วีเอสพีพี คอน</w:t>
            </w:r>
            <w:proofErr w:type="spellStart"/>
            <w:r w:rsidRPr="00757FC7">
              <w:rPr>
                <w:rFonts w:asciiTheme="majorBidi" w:hAnsiTheme="majorBidi" w:cstheme="majorBidi"/>
                <w:sz w:val="26"/>
                <w:szCs w:val="26"/>
                <w:cs/>
              </w:rPr>
              <w:t>ซัลแต</w:t>
            </w:r>
            <w:proofErr w:type="spellEnd"/>
            <w:r w:rsidRPr="00757FC7">
              <w:rPr>
                <w:rFonts w:asciiTheme="majorBidi" w:hAnsiTheme="majorBidi" w:cstheme="majorBidi"/>
                <w:sz w:val="26"/>
                <w:szCs w:val="26"/>
                <w:cs/>
              </w:rPr>
              <w:t>นท์ จำกัด</w:t>
            </w:r>
          </w:p>
        </w:tc>
        <w:tc>
          <w:tcPr>
            <w:tcW w:w="1417" w:type="dxa"/>
            <w:vAlign w:val="bottom"/>
          </w:tcPr>
          <w:p w14:paraId="4E3A9C4F" w14:textId="427C7A7A" w:rsidR="00CD6E0D" w:rsidRPr="00757FC7" w:rsidRDefault="00CD6E0D" w:rsidP="00C14AAD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398B665B" w14:textId="2A34B141" w:rsidR="00CD6E0D" w:rsidRPr="00757FC7" w:rsidRDefault="00CD6E0D" w:rsidP="00C14AAD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 w:hint="cs"/>
                <w:sz w:val="26"/>
                <w:szCs w:val="26"/>
                <w:cs/>
              </w:rPr>
              <w:t>2</w:t>
            </w:r>
            <w:r w:rsidRPr="00757FC7">
              <w:rPr>
                <w:rFonts w:asciiTheme="majorBidi" w:hAnsiTheme="majorBidi" w:cstheme="majorBidi"/>
                <w:sz w:val="26"/>
                <w:szCs w:val="26"/>
              </w:rPr>
              <w:t>,000,000.00</w:t>
            </w:r>
          </w:p>
        </w:tc>
        <w:tc>
          <w:tcPr>
            <w:tcW w:w="1418" w:type="dxa"/>
            <w:vAlign w:val="bottom"/>
          </w:tcPr>
          <w:p w14:paraId="33E27ADD" w14:textId="36CE5CF4" w:rsidR="00CD6E0D" w:rsidRPr="00757FC7" w:rsidRDefault="00CD6E0D" w:rsidP="00C14AAD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129046E8" w14:textId="08FDDA29" w:rsidR="00CD6E0D" w:rsidRPr="00757FC7" w:rsidRDefault="00CD6E0D" w:rsidP="00C14AAD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047E7" w:rsidRPr="00757FC7" w14:paraId="439611C1" w14:textId="77777777" w:rsidTr="00962AFA">
        <w:trPr>
          <w:trHeight w:val="343"/>
        </w:trPr>
        <w:tc>
          <w:tcPr>
            <w:tcW w:w="3402" w:type="dxa"/>
            <w:vAlign w:val="bottom"/>
          </w:tcPr>
          <w:p w14:paraId="7CFFC221" w14:textId="423AD508" w:rsidR="001047E7" w:rsidRPr="00757FC7" w:rsidRDefault="001047E7" w:rsidP="00C14AAD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7FC7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บริษัท ช้างแรก </w:t>
            </w:r>
            <w:proofErr w:type="spellStart"/>
            <w:r w:rsidRPr="00757FC7">
              <w:rPr>
                <w:rFonts w:asciiTheme="majorBidi" w:hAnsiTheme="majorBidi" w:cs="Angsana New"/>
                <w:sz w:val="26"/>
                <w:szCs w:val="26"/>
                <w:cs/>
              </w:rPr>
              <w:t>ไบ</w:t>
            </w:r>
            <w:proofErr w:type="spellEnd"/>
            <w:r w:rsidRPr="00757FC7">
              <w:rPr>
                <w:rFonts w:asciiTheme="majorBidi" w:hAnsiTheme="majorBidi" w:cs="Angsana New"/>
                <w:sz w:val="26"/>
                <w:szCs w:val="26"/>
                <w:cs/>
              </w:rPr>
              <w:t>โอเพาเวอร์ จำกัด</w:t>
            </w:r>
          </w:p>
        </w:tc>
        <w:tc>
          <w:tcPr>
            <w:tcW w:w="1417" w:type="dxa"/>
            <w:vAlign w:val="bottom"/>
          </w:tcPr>
          <w:p w14:paraId="7AC760CD" w14:textId="660B7191" w:rsidR="001047E7" w:rsidRPr="00757FC7" w:rsidRDefault="001047E7" w:rsidP="00C14AA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4DD99022" w14:textId="6010A376" w:rsidR="001047E7" w:rsidRPr="00757FC7" w:rsidRDefault="001047E7" w:rsidP="00C14AA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7FC7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2E7B4557" w14:textId="7C0D217A" w:rsidR="001047E7" w:rsidRPr="00757FC7" w:rsidRDefault="0095285B" w:rsidP="00C14AA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="Angsana New"/>
                <w:sz w:val="26"/>
                <w:szCs w:val="26"/>
                <w:cs/>
              </w:rPr>
              <w:t>3</w:t>
            </w:r>
            <w:r w:rsidRPr="00757F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57FC7">
              <w:rPr>
                <w:rFonts w:asciiTheme="majorBidi" w:hAnsiTheme="majorBidi" w:cs="Angsana New"/>
                <w:sz w:val="26"/>
                <w:szCs w:val="26"/>
                <w:cs/>
              </w:rPr>
              <w:t>656</w:t>
            </w:r>
            <w:r w:rsidRPr="00757F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57FC7">
              <w:rPr>
                <w:rFonts w:asciiTheme="majorBidi" w:hAnsiTheme="majorBidi" w:cs="Angsana New"/>
                <w:sz w:val="26"/>
                <w:szCs w:val="26"/>
                <w:cs/>
              </w:rPr>
              <w:t>245.00</w:t>
            </w:r>
          </w:p>
        </w:tc>
        <w:tc>
          <w:tcPr>
            <w:tcW w:w="1418" w:type="dxa"/>
            <w:vAlign w:val="bottom"/>
          </w:tcPr>
          <w:p w14:paraId="4A1FDE0A" w14:textId="795BD342" w:rsidR="001047E7" w:rsidRPr="00757FC7" w:rsidRDefault="001047E7" w:rsidP="00C14AA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CD6E0D" w:rsidRPr="00757FC7" w14:paraId="5BACF2F9" w14:textId="77777777" w:rsidTr="00C14AAD">
        <w:trPr>
          <w:trHeight w:val="85"/>
        </w:trPr>
        <w:tc>
          <w:tcPr>
            <w:tcW w:w="3402" w:type="dxa"/>
            <w:vAlign w:val="center"/>
          </w:tcPr>
          <w:p w14:paraId="79152DE6" w14:textId="45616F27" w:rsidR="00CD6E0D" w:rsidRPr="00757FC7" w:rsidRDefault="00CD6E0D" w:rsidP="00C14AAD">
            <w:pPr>
              <w:autoSpaceDE w:val="0"/>
              <w:autoSpaceDN w:val="0"/>
              <w:adjustRightInd w:val="0"/>
              <w:spacing w:after="0" w:line="440" w:lineRule="exact"/>
              <w:ind w:left="8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center"/>
          </w:tcPr>
          <w:p w14:paraId="3C8ED58E" w14:textId="71A445A1" w:rsidR="00CD6E0D" w:rsidRPr="00757FC7" w:rsidRDefault="006705B2" w:rsidP="00C14AA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7FC7"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4EA36BF2" w14:textId="743FA7EB" w:rsidR="00CD6E0D" w:rsidRPr="00757FC7" w:rsidRDefault="00CD6E0D" w:rsidP="00C14AA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2,461,446.60</w:t>
            </w:r>
          </w:p>
        </w:tc>
        <w:tc>
          <w:tcPr>
            <w:tcW w:w="1418" w:type="dxa"/>
            <w:vAlign w:val="center"/>
          </w:tcPr>
          <w:p w14:paraId="6E710811" w14:textId="5FF67883" w:rsidR="00CD6E0D" w:rsidRPr="00757FC7" w:rsidRDefault="0095285B" w:rsidP="00C14AA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3,656,245.00</w:t>
            </w:r>
          </w:p>
        </w:tc>
        <w:tc>
          <w:tcPr>
            <w:tcW w:w="1418" w:type="dxa"/>
            <w:vAlign w:val="center"/>
          </w:tcPr>
          <w:p w14:paraId="014F5643" w14:textId="4C6E0BBE" w:rsidR="00CD6E0D" w:rsidRPr="00757FC7" w:rsidRDefault="00CD6E0D" w:rsidP="00C14AA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bookmarkEnd w:id="7"/>
      <w:tr w:rsidR="00832BDE" w:rsidRPr="00757FC7" w14:paraId="1825C288" w14:textId="77777777" w:rsidTr="00C14AAD">
        <w:trPr>
          <w:trHeight w:val="85"/>
        </w:trPr>
        <w:tc>
          <w:tcPr>
            <w:tcW w:w="3402" w:type="dxa"/>
            <w:vAlign w:val="bottom"/>
          </w:tcPr>
          <w:p w14:paraId="26FBD08E" w14:textId="77777777" w:rsidR="00832BDE" w:rsidRPr="00757FC7" w:rsidRDefault="00832BDE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57F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เงินให้กู้ยืมระยะสั้น</w:t>
            </w:r>
            <w:r w:rsidRPr="00757FC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1417" w:type="dxa"/>
            <w:vAlign w:val="bottom"/>
          </w:tcPr>
          <w:p w14:paraId="257CABE2" w14:textId="77777777" w:rsidR="00832BDE" w:rsidRPr="00757FC7" w:rsidRDefault="00832BDE" w:rsidP="00C14AAD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ADABDD7" w14:textId="77777777" w:rsidR="00832BDE" w:rsidRPr="00757FC7" w:rsidRDefault="00832BDE" w:rsidP="00C14AAD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4B1B88B" w14:textId="77777777" w:rsidR="00832BDE" w:rsidRPr="00757FC7" w:rsidRDefault="00832BDE" w:rsidP="00C14AAD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101ABB9" w14:textId="77777777" w:rsidR="00832BDE" w:rsidRPr="00757FC7" w:rsidRDefault="00832BDE" w:rsidP="00C14AAD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</w:tr>
      <w:tr w:rsidR="005402FB" w:rsidRPr="00757FC7" w14:paraId="65879354" w14:textId="77777777" w:rsidTr="00C14AAD">
        <w:trPr>
          <w:trHeight w:val="85"/>
        </w:trPr>
        <w:tc>
          <w:tcPr>
            <w:tcW w:w="3402" w:type="dxa"/>
            <w:vAlign w:val="bottom"/>
          </w:tcPr>
          <w:p w14:paraId="6EC177E5" w14:textId="35A1F7BA" w:rsidR="005402FB" w:rsidRPr="00757FC7" w:rsidRDefault="005402FB" w:rsidP="00C14AAD">
            <w:pPr>
              <w:autoSpaceDE w:val="0"/>
              <w:autoSpaceDN w:val="0"/>
              <w:adjustRightInd w:val="0"/>
              <w:spacing w:after="0" w:line="440" w:lineRule="exact"/>
              <w:ind w:left="2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7FC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757FC7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</w:t>
            </w:r>
            <w:r w:rsidR="00F1102F" w:rsidRPr="00757FC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ไทยโพลีคอน</w:t>
            </w:r>
            <w:proofErr w:type="spellStart"/>
            <w:r w:rsidR="00F1102F" w:rsidRPr="00757FC7">
              <w:rPr>
                <w:rFonts w:asciiTheme="majorBidi" w:hAnsiTheme="majorBidi" w:cstheme="majorBidi" w:hint="cs"/>
                <w:sz w:val="26"/>
                <w:szCs w:val="26"/>
                <w:cs/>
              </w:rPr>
              <w:t>ส์</w:t>
            </w:r>
            <w:proofErr w:type="spellEnd"/>
            <w:r w:rsidR="00F1102F" w:rsidRPr="00757FC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417" w:type="dxa"/>
            <w:vAlign w:val="bottom"/>
          </w:tcPr>
          <w:p w14:paraId="0F218FD8" w14:textId="0B7DDEA2" w:rsidR="005402FB" w:rsidRPr="00757FC7" w:rsidRDefault="00F1102F" w:rsidP="00C14AAD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  <w:r w:rsidRPr="00757FC7">
              <w:rPr>
                <w:rFonts w:asciiTheme="majorBidi" w:hAnsiTheme="majorBidi" w:cstheme="majorBidi" w:hint="cs"/>
                <w:sz w:val="26"/>
                <w:szCs w:val="26"/>
                <w:cs/>
              </w:rPr>
              <w:t>85,000,000.00</w:t>
            </w:r>
          </w:p>
        </w:tc>
        <w:tc>
          <w:tcPr>
            <w:tcW w:w="1417" w:type="dxa"/>
            <w:vAlign w:val="bottom"/>
          </w:tcPr>
          <w:p w14:paraId="15980A7E" w14:textId="682B5822" w:rsidR="005402FB" w:rsidRPr="00757FC7" w:rsidRDefault="00F1102F" w:rsidP="00C14AAD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  <w:r w:rsidRPr="00757FC7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04D74005" w14:textId="69782561" w:rsidR="005402FB" w:rsidRPr="00757FC7" w:rsidRDefault="00F1102F" w:rsidP="00C14AAD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 w:hint="cs"/>
                <w:sz w:val="26"/>
                <w:szCs w:val="26"/>
                <w:cs/>
              </w:rPr>
              <w:t>55,000,000.00</w:t>
            </w:r>
          </w:p>
        </w:tc>
        <w:tc>
          <w:tcPr>
            <w:tcW w:w="1418" w:type="dxa"/>
            <w:vAlign w:val="bottom"/>
          </w:tcPr>
          <w:p w14:paraId="50BFB4CA" w14:textId="413EDD12" w:rsidR="005402FB" w:rsidRPr="00757FC7" w:rsidRDefault="00F1102F" w:rsidP="00C14AAD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  <w:r w:rsidRPr="00757FC7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832BDE" w:rsidRPr="00757FC7" w14:paraId="6FCF077D" w14:textId="77777777" w:rsidTr="00C14AAD">
        <w:trPr>
          <w:trHeight w:val="85"/>
        </w:trPr>
        <w:tc>
          <w:tcPr>
            <w:tcW w:w="3402" w:type="dxa"/>
            <w:vAlign w:val="bottom"/>
          </w:tcPr>
          <w:p w14:paraId="7BA4AB94" w14:textId="03CD4186" w:rsidR="00832BDE" w:rsidRPr="00757FC7" w:rsidRDefault="00FE487A" w:rsidP="00C14AAD">
            <w:pPr>
              <w:autoSpaceDE w:val="0"/>
              <w:autoSpaceDN w:val="0"/>
              <w:adjustRightInd w:val="0"/>
              <w:spacing w:after="0" w:line="440" w:lineRule="exact"/>
              <w:ind w:left="21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57FC7">
              <w:rPr>
                <w:rFonts w:asciiTheme="majorBidi" w:hAnsiTheme="majorBidi" w:cs="Angsana New" w:hint="cs"/>
                <w:sz w:val="26"/>
                <w:szCs w:val="26"/>
                <w:cs/>
              </w:rPr>
              <w:t xml:space="preserve"> </w:t>
            </w:r>
            <w:r w:rsidR="00832BDE" w:rsidRPr="00757FC7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บริษัท </w:t>
            </w:r>
            <w:r w:rsidR="00832BDE" w:rsidRPr="00757FC7">
              <w:rPr>
                <w:rFonts w:asciiTheme="majorBidi" w:hAnsiTheme="majorBidi" w:cs="Angsana New" w:hint="cs"/>
                <w:sz w:val="26"/>
                <w:szCs w:val="26"/>
                <w:cs/>
              </w:rPr>
              <w:t>ปัตตานี กรีน</w:t>
            </w:r>
            <w:r w:rsidR="00832BDE" w:rsidRPr="00757FC7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7" w:type="dxa"/>
            <w:vAlign w:val="bottom"/>
          </w:tcPr>
          <w:p w14:paraId="7757343D" w14:textId="77777777" w:rsidR="00832BDE" w:rsidRPr="00757FC7" w:rsidRDefault="00832BDE" w:rsidP="00C14AAD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677C0284" w14:textId="77777777" w:rsidR="00832BDE" w:rsidRPr="00757FC7" w:rsidRDefault="00832BDE" w:rsidP="00C14AAD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1B79739F" w14:textId="5E6616E9" w:rsidR="00832BDE" w:rsidRPr="00757FC7" w:rsidRDefault="006F63E1" w:rsidP="00C14AAD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287,200,000.00</w:t>
            </w:r>
          </w:p>
        </w:tc>
        <w:tc>
          <w:tcPr>
            <w:tcW w:w="1418" w:type="dxa"/>
            <w:vAlign w:val="bottom"/>
          </w:tcPr>
          <w:p w14:paraId="1D55634B" w14:textId="77777777" w:rsidR="00832BDE" w:rsidRPr="00757FC7" w:rsidRDefault="00832BDE" w:rsidP="00C14AAD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32BDE" w:rsidRPr="00757FC7" w14:paraId="6D5739BD" w14:textId="77777777" w:rsidTr="00C14AAD">
        <w:trPr>
          <w:trHeight w:val="85"/>
        </w:trPr>
        <w:tc>
          <w:tcPr>
            <w:tcW w:w="3402" w:type="dxa"/>
            <w:vAlign w:val="bottom"/>
          </w:tcPr>
          <w:p w14:paraId="745F3F0B" w14:textId="77777777" w:rsidR="00832BDE" w:rsidRPr="00757FC7" w:rsidRDefault="00832BDE" w:rsidP="00C14AAD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Pr="00757FC7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757FC7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417" w:type="dxa"/>
            <w:vAlign w:val="bottom"/>
          </w:tcPr>
          <w:p w14:paraId="050273EC" w14:textId="77777777" w:rsidR="00832BDE" w:rsidRPr="00757FC7" w:rsidRDefault="00832BDE" w:rsidP="00C14AAD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4A25E001" w14:textId="77777777" w:rsidR="00832BDE" w:rsidRPr="00757FC7" w:rsidRDefault="00832BDE" w:rsidP="00C14AAD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2A0F53D7" w14:textId="7D8E594B" w:rsidR="00832BDE" w:rsidRPr="00757FC7" w:rsidRDefault="006F63E1" w:rsidP="00C14AAD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145,500,000.00</w:t>
            </w:r>
          </w:p>
        </w:tc>
        <w:tc>
          <w:tcPr>
            <w:tcW w:w="1418" w:type="dxa"/>
            <w:vAlign w:val="bottom"/>
          </w:tcPr>
          <w:p w14:paraId="291031E7" w14:textId="77777777" w:rsidR="00832BDE" w:rsidRPr="00757FC7" w:rsidRDefault="00832BDE" w:rsidP="00C14AAD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 w:hint="cs"/>
                <w:sz w:val="26"/>
                <w:szCs w:val="26"/>
                <w:cs/>
              </w:rPr>
              <w:t>28,500</w:t>
            </w:r>
            <w:r w:rsidRPr="00757FC7">
              <w:rPr>
                <w:rFonts w:asciiTheme="majorBidi" w:hAnsiTheme="majorBidi" w:cstheme="majorBidi"/>
                <w:sz w:val="26"/>
                <w:szCs w:val="26"/>
              </w:rPr>
              <w:t>,000.00</w:t>
            </w:r>
          </w:p>
        </w:tc>
      </w:tr>
      <w:tr w:rsidR="00832BDE" w:rsidRPr="00757FC7" w14:paraId="6BB6DFDA" w14:textId="77777777" w:rsidTr="00C14AAD">
        <w:trPr>
          <w:trHeight w:val="85"/>
        </w:trPr>
        <w:tc>
          <w:tcPr>
            <w:tcW w:w="3402" w:type="dxa"/>
            <w:vAlign w:val="bottom"/>
          </w:tcPr>
          <w:p w14:paraId="464F0B29" w14:textId="77777777" w:rsidR="00832BDE" w:rsidRPr="00757FC7" w:rsidRDefault="00832BDE" w:rsidP="00C14AAD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ทีพีซีเอช เพาเวอร์</w:t>
            </w:r>
            <w:r w:rsidRPr="00757FC7">
              <w:rPr>
                <w:rFonts w:asciiTheme="majorBidi" w:hAnsiTheme="majorBidi" w:cstheme="majorBidi"/>
                <w:sz w:val="26"/>
                <w:szCs w:val="26"/>
              </w:rPr>
              <w:t xml:space="preserve"> 2 </w:t>
            </w:r>
            <w:r w:rsidRPr="00757FC7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417" w:type="dxa"/>
            <w:vAlign w:val="bottom"/>
          </w:tcPr>
          <w:p w14:paraId="616BF557" w14:textId="77777777" w:rsidR="00832BDE" w:rsidRPr="00757FC7" w:rsidRDefault="00832BDE" w:rsidP="00C14AAD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05AFF575" w14:textId="77777777" w:rsidR="00832BDE" w:rsidRPr="00757FC7" w:rsidRDefault="00832BDE" w:rsidP="00C14AAD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4A683DBB" w14:textId="2904FF34" w:rsidR="00832BDE" w:rsidRPr="00757FC7" w:rsidRDefault="00C90DE9" w:rsidP="00C14AAD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113,900,000.00</w:t>
            </w:r>
          </w:p>
        </w:tc>
        <w:tc>
          <w:tcPr>
            <w:tcW w:w="1418" w:type="dxa"/>
            <w:vAlign w:val="bottom"/>
          </w:tcPr>
          <w:p w14:paraId="1C14F991" w14:textId="77777777" w:rsidR="00832BDE" w:rsidRPr="00757FC7" w:rsidRDefault="00832BDE" w:rsidP="00C14AAD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7FC7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832BDE" w:rsidRPr="00757FC7" w14:paraId="46328EFF" w14:textId="77777777" w:rsidTr="00C14AAD">
        <w:trPr>
          <w:trHeight w:val="85"/>
        </w:trPr>
        <w:tc>
          <w:tcPr>
            <w:tcW w:w="3402" w:type="dxa"/>
            <w:vAlign w:val="bottom"/>
          </w:tcPr>
          <w:p w14:paraId="61B6A687" w14:textId="77777777" w:rsidR="00832BDE" w:rsidRPr="00757FC7" w:rsidRDefault="00832BDE" w:rsidP="00C14AAD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7FC7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Pr="00757FC7">
              <w:rPr>
                <w:rFonts w:asciiTheme="majorBidi" w:hAnsiTheme="majorBidi" w:cs="Angsana New"/>
                <w:sz w:val="26"/>
                <w:szCs w:val="26"/>
              </w:rPr>
              <w:t>5</w:t>
            </w:r>
            <w:r w:rsidRPr="00757FC7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7" w:type="dxa"/>
            <w:vAlign w:val="bottom"/>
          </w:tcPr>
          <w:p w14:paraId="371F7E75" w14:textId="77777777" w:rsidR="00832BDE" w:rsidRPr="00757FC7" w:rsidRDefault="00832BDE" w:rsidP="00C14AAD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4E431A2E" w14:textId="77777777" w:rsidR="00832BDE" w:rsidRPr="00757FC7" w:rsidRDefault="00832BDE" w:rsidP="00C14AAD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7F504214" w14:textId="73D459BE" w:rsidR="00832BDE" w:rsidRPr="00757FC7" w:rsidRDefault="00C90DE9" w:rsidP="00C14AAD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206,800,000.00</w:t>
            </w:r>
          </w:p>
        </w:tc>
        <w:tc>
          <w:tcPr>
            <w:tcW w:w="1418" w:type="dxa"/>
            <w:vAlign w:val="bottom"/>
          </w:tcPr>
          <w:p w14:paraId="450404A2" w14:textId="77777777" w:rsidR="00832BDE" w:rsidRPr="00757FC7" w:rsidRDefault="00832BDE" w:rsidP="00C14AAD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7FC7">
              <w:rPr>
                <w:rFonts w:asciiTheme="majorBidi" w:hAnsiTheme="majorBidi" w:cstheme="majorBidi" w:hint="cs"/>
                <w:sz w:val="26"/>
                <w:szCs w:val="26"/>
                <w:cs/>
              </w:rPr>
              <w:t>2,5</w:t>
            </w:r>
            <w:r w:rsidRPr="00757FC7">
              <w:rPr>
                <w:rFonts w:asciiTheme="majorBidi" w:hAnsiTheme="majorBidi" w:cstheme="majorBidi"/>
                <w:sz w:val="26"/>
                <w:szCs w:val="26"/>
              </w:rPr>
              <w:t>00,000.00</w:t>
            </w:r>
          </w:p>
        </w:tc>
      </w:tr>
      <w:tr w:rsidR="00832BDE" w:rsidRPr="00757FC7" w14:paraId="615F51CA" w14:textId="77777777" w:rsidTr="00C14AAD">
        <w:trPr>
          <w:trHeight w:val="85"/>
        </w:trPr>
        <w:tc>
          <w:tcPr>
            <w:tcW w:w="3402" w:type="dxa"/>
            <w:vAlign w:val="bottom"/>
          </w:tcPr>
          <w:p w14:paraId="1CA4A5CE" w14:textId="77777777" w:rsidR="00832BDE" w:rsidRPr="00757FC7" w:rsidRDefault="00832BDE" w:rsidP="00C14AAD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757FC7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บริษัท อีโค เอ็นเนอร์ยี กรุ๊ป </w:t>
            </w:r>
          </w:p>
        </w:tc>
        <w:tc>
          <w:tcPr>
            <w:tcW w:w="1417" w:type="dxa"/>
            <w:vAlign w:val="bottom"/>
          </w:tcPr>
          <w:p w14:paraId="73798927" w14:textId="77777777" w:rsidR="00832BDE" w:rsidRPr="00757FC7" w:rsidRDefault="00832BDE" w:rsidP="00C14AAD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88F9BA6" w14:textId="77777777" w:rsidR="00832BDE" w:rsidRPr="00757FC7" w:rsidRDefault="00832BDE" w:rsidP="00C14AAD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5852FA28" w14:textId="77777777" w:rsidR="00832BDE" w:rsidRPr="00757FC7" w:rsidRDefault="00832BDE" w:rsidP="00C14AAD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0253BBFC" w14:textId="77777777" w:rsidR="00832BDE" w:rsidRPr="00757FC7" w:rsidRDefault="00832BDE" w:rsidP="00C14AAD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32BDE" w:rsidRPr="00757FC7" w14:paraId="1D267B6A" w14:textId="77777777" w:rsidTr="00C14AAD">
        <w:trPr>
          <w:trHeight w:val="85"/>
        </w:trPr>
        <w:tc>
          <w:tcPr>
            <w:tcW w:w="3402" w:type="dxa"/>
            <w:vAlign w:val="bottom"/>
          </w:tcPr>
          <w:p w14:paraId="20D1A8C6" w14:textId="77777777" w:rsidR="00832BDE" w:rsidRPr="00757FC7" w:rsidRDefault="00832BDE" w:rsidP="00C14AAD">
            <w:pPr>
              <w:autoSpaceDE w:val="0"/>
              <w:autoSpaceDN w:val="0"/>
              <w:adjustRightInd w:val="0"/>
              <w:spacing w:after="0" w:line="440" w:lineRule="exact"/>
              <w:ind w:left="749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757FC7">
              <w:rPr>
                <w:rFonts w:asciiTheme="majorBidi" w:hAnsiTheme="majorBidi" w:cs="Angsana New"/>
                <w:sz w:val="26"/>
                <w:szCs w:val="26"/>
                <w:cs/>
              </w:rPr>
              <w:t>คอร์ปอเรชั่น จำกัด</w:t>
            </w:r>
          </w:p>
        </w:tc>
        <w:tc>
          <w:tcPr>
            <w:tcW w:w="1417" w:type="dxa"/>
            <w:vAlign w:val="bottom"/>
          </w:tcPr>
          <w:p w14:paraId="26447E1C" w14:textId="77777777" w:rsidR="00832BDE" w:rsidRPr="00757FC7" w:rsidRDefault="00832BDE" w:rsidP="00C14AAD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2CA6CB45" w14:textId="77777777" w:rsidR="00832BDE" w:rsidRPr="00757FC7" w:rsidRDefault="00832BDE" w:rsidP="00C14AAD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15D0DA67" w14:textId="054037E6" w:rsidR="00832BDE" w:rsidRPr="00757FC7" w:rsidRDefault="007F34F8" w:rsidP="00C14AAD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757FC7">
              <w:rPr>
                <w:rFonts w:asciiTheme="majorBidi" w:hAnsiTheme="majorBidi" w:cs="Angsana New" w:hint="cs"/>
                <w:sz w:val="26"/>
                <w:szCs w:val="26"/>
                <w:cs/>
              </w:rPr>
              <w:t>4,450</w:t>
            </w:r>
            <w:r w:rsidR="00832BDE" w:rsidRPr="00757FC7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="00832BDE" w:rsidRPr="00757FC7">
              <w:rPr>
                <w:rFonts w:asciiTheme="majorBidi" w:hAnsiTheme="majorBidi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18" w:type="dxa"/>
            <w:vAlign w:val="bottom"/>
          </w:tcPr>
          <w:p w14:paraId="08576E13" w14:textId="77777777" w:rsidR="00832BDE" w:rsidRPr="00757FC7" w:rsidRDefault="00832BDE" w:rsidP="00C14AAD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32BDE" w:rsidRPr="00757FC7" w14:paraId="205FC55B" w14:textId="77777777" w:rsidTr="00C14AAD">
        <w:trPr>
          <w:trHeight w:val="85"/>
        </w:trPr>
        <w:tc>
          <w:tcPr>
            <w:tcW w:w="3402" w:type="dxa"/>
            <w:vAlign w:val="bottom"/>
          </w:tcPr>
          <w:p w14:paraId="685940EF" w14:textId="77777777" w:rsidR="00832BDE" w:rsidRPr="00757FC7" w:rsidRDefault="00832BDE" w:rsidP="00C14AAD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7FC7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ประชารัฐชีวมวล บัน</w:t>
            </w:r>
            <w:proofErr w:type="spellStart"/>
            <w:r w:rsidRPr="00757FC7">
              <w:rPr>
                <w:rFonts w:asciiTheme="majorBidi" w:hAnsiTheme="majorBidi" w:cstheme="majorBidi" w:hint="cs"/>
                <w:sz w:val="26"/>
                <w:szCs w:val="26"/>
                <w:cs/>
              </w:rPr>
              <w:t>นังส</w:t>
            </w:r>
            <w:proofErr w:type="spellEnd"/>
            <w:r w:rsidRPr="00757FC7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ตา จำกัด</w:t>
            </w:r>
          </w:p>
        </w:tc>
        <w:tc>
          <w:tcPr>
            <w:tcW w:w="1417" w:type="dxa"/>
            <w:vAlign w:val="bottom"/>
          </w:tcPr>
          <w:p w14:paraId="431D1034" w14:textId="7FA58654" w:rsidR="00832BDE" w:rsidRPr="00757FC7" w:rsidRDefault="00FE599C" w:rsidP="00C14AAD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4D036CA3" w14:textId="0C1F325D" w:rsidR="00832BDE" w:rsidRPr="00757FC7" w:rsidRDefault="00FE599C" w:rsidP="00C14AAD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7FC7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176B8993" w14:textId="2D328EE2" w:rsidR="00832BDE" w:rsidRPr="00757FC7" w:rsidRDefault="007F34F8" w:rsidP="00C14AAD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="00832BDE" w:rsidRPr="00757FC7">
              <w:rPr>
                <w:rFonts w:asciiTheme="majorBidi" w:hAnsiTheme="majorBidi" w:cstheme="majorBidi"/>
                <w:sz w:val="26"/>
                <w:szCs w:val="26"/>
              </w:rPr>
              <w:t>,000,000.00</w:t>
            </w:r>
          </w:p>
        </w:tc>
        <w:tc>
          <w:tcPr>
            <w:tcW w:w="1418" w:type="dxa"/>
            <w:vAlign w:val="bottom"/>
          </w:tcPr>
          <w:p w14:paraId="13899682" w14:textId="23DBD85A" w:rsidR="00832BDE" w:rsidRPr="00757FC7" w:rsidRDefault="00FE599C" w:rsidP="00C14AAD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7FC7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716CF3" w:rsidRPr="00757FC7" w14:paraId="2727850D" w14:textId="77777777" w:rsidTr="00C14AAD">
        <w:trPr>
          <w:trHeight w:val="85"/>
        </w:trPr>
        <w:tc>
          <w:tcPr>
            <w:tcW w:w="3402" w:type="dxa"/>
            <w:vAlign w:val="bottom"/>
          </w:tcPr>
          <w:p w14:paraId="2E359A8F" w14:textId="6364A681" w:rsidR="00716CF3" w:rsidRPr="00757FC7" w:rsidRDefault="00716CF3" w:rsidP="00C14AAD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7FC7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ประชารัฐชีวมวล แม่ลาน จำกัด</w:t>
            </w:r>
          </w:p>
        </w:tc>
        <w:tc>
          <w:tcPr>
            <w:tcW w:w="1417" w:type="dxa"/>
            <w:vAlign w:val="bottom"/>
          </w:tcPr>
          <w:p w14:paraId="59772E19" w14:textId="27548B17" w:rsidR="00716CF3" w:rsidRPr="00757FC7" w:rsidRDefault="00716CF3" w:rsidP="00C14AAD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7FC7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4C30603B" w14:textId="06BB154C" w:rsidR="00716CF3" w:rsidRPr="00757FC7" w:rsidRDefault="001108FE" w:rsidP="00C14AAD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76E88787" w14:textId="4DC96732" w:rsidR="00716CF3" w:rsidRPr="00757FC7" w:rsidRDefault="00716CF3" w:rsidP="00C14AAD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 w:hint="cs"/>
                <w:sz w:val="26"/>
                <w:szCs w:val="26"/>
                <w:cs/>
              </w:rPr>
              <w:t>18</w:t>
            </w:r>
            <w:r w:rsidR="00D7039E" w:rsidRPr="00757FC7">
              <w:rPr>
                <w:rFonts w:asciiTheme="majorBidi" w:hAnsiTheme="majorBidi" w:cstheme="majorBidi" w:hint="cs"/>
                <w:sz w:val="26"/>
                <w:szCs w:val="26"/>
                <w:cs/>
              </w:rPr>
              <w:t>,000,000.00</w:t>
            </w:r>
          </w:p>
        </w:tc>
        <w:tc>
          <w:tcPr>
            <w:tcW w:w="1418" w:type="dxa"/>
            <w:vAlign w:val="bottom"/>
          </w:tcPr>
          <w:p w14:paraId="51A44CEA" w14:textId="522CC725" w:rsidR="00716CF3" w:rsidRPr="00757FC7" w:rsidRDefault="001108FE" w:rsidP="00C14AAD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32BDE" w:rsidRPr="00757FC7" w14:paraId="56F28288" w14:textId="77777777" w:rsidTr="00C14AAD">
        <w:trPr>
          <w:trHeight w:val="85"/>
        </w:trPr>
        <w:tc>
          <w:tcPr>
            <w:tcW w:w="3402" w:type="dxa"/>
            <w:vAlign w:val="bottom"/>
          </w:tcPr>
          <w:p w14:paraId="1522FC84" w14:textId="77777777" w:rsidR="00832BDE" w:rsidRPr="00757FC7" w:rsidRDefault="00832BDE" w:rsidP="00C14AAD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 พาว</w:t>
            </w:r>
            <w:proofErr w:type="spellStart"/>
            <w:r w:rsidRPr="00757FC7">
              <w:rPr>
                <w:rFonts w:asciiTheme="majorBidi" w:hAnsiTheme="majorBidi" w:cstheme="majorBidi"/>
                <w:sz w:val="26"/>
                <w:szCs w:val="26"/>
                <w:cs/>
              </w:rPr>
              <w:t>เวอร์</w:t>
            </w:r>
            <w:proofErr w:type="spellEnd"/>
            <w:r w:rsidRPr="00757FC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7" w:type="dxa"/>
            <w:vAlign w:val="bottom"/>
          </w:tcPr>
          <w:p w14:paraId="7A3E203A" w14:textId="009BED07" w:rsidR="00832BDE" w:rsidRPr="00757FC7" w:rsidRDefault="00CC11B5" w:rsidP="00C14AA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440D2" w:rsidRPr="00757FC7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757FC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832BDE" w:rsidRPr="00757FC7">
              <w:rPr>
                <w:rFonts w:asciiTheme="majorBidi" w:hAnsiTheme="majorBidi" w:cstheme="majorBidi"/>
                <w:sz w:val="26"/>
                <w:szCs w:val="26"/>
              </w:rPr>
              <w:t>,000,000.00</w:t>
            </w:r>
          </w:p>
        </w:tc>
        <w:tc>
          <w:tcPr>
            <w:tcW w:w="1417" w:type="dxa"/>
            <w:vAlign w:val="bottom"/>
          </w:tcPr>
          <w:p w14:paraId="3C674DD4" w14:textId="77777777" w:rsidR="00832BDE" w:rsidRPr="00757FC7" w:rsidRDefault="00832BDE" w:rsidP="00C14AA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 w:hint="cs"/>
                <w:sz w:val="26"/>
                <w:szCs w:val="26"/>
                <w:cs/>
              </w:rPr>
              <w:t>115,000,000</w:t>
            </w:r>
            <w:r w:rsidRPr="00757FC7">
              <w:rPr>
                <w:rFonts w:asciiTheme="majorBidi" w:hAnsiTheme="majorBidi" w:cstheme="majorBidi"/>
                <w:sz w:val="26"/>
                <w:szCs w:val="26"/>
              </w:rPr>
              <w:t>.00</w:t>
            </w:r>
          </w:p>
        </w:tc>
        <w:tc>
          <w:tcPr>
            <w:tcW w:w="1418" w:type="dxa"/>
            <w:vAlign w:val="bottom"/>
          </w:tcPr>
          <w:p w14:paraId="62218220" w14:textId="10B99C4F" w:rsidR="00832BDE" w:rsidRPr="00757FC7" w:rsidRDefault="009E0F33" w:rsidP="00C14AA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141</w:t>
            </w:r>
            <w:r w:rsidR="00832BDE" w:rsidRPr="00757FC7">
              <w:rPr>
                <w:rFonts w:asciiTheme="majorBidi" w:hAnsiTheme="majorBidi" w:cstheme="majorBidi"/>
                <w:sz w:val="26"/>
                <w:szCs w:val="26"/>
              </w:rPr>
              <w:t>,000,000.00</w:t>
            </w:r>
          </w:p>
        </w:tc>
        <w:tc>
          <w:tcPr>
            <w:tcW w:w="1418" w:type="dxa"/>
            <w:vAlign w:val="bottom"/>
          </w:tcPr>
          <w:p w14:paraId="3A89E3BC" w14:textId="77777777" w:rsidR="00832BDE" w:rsidRPr="00757FC7" w:rsidRDefault="00832BDE" w:rsidP="00C14AA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 w:hint="cs"/>
                <w:sz w:val="26"/>
                <w:szCs w:val="26"/>
                <w:cs/>
              </w:rPr>
              <w:t>115</w:t>
            </w:r>
            <w:r w:rsidRPr="00757FC7">
              <w:rPr>
                <w:rFonts w:asciiTheme="majorBidi" w:hAnsiTheme="majorBidi" w:cstheme="majorBidi"/>
                <w:sz w:val="26"/>
                <w:szCs w:val="26"/>
              </w:rPr>
              <w:t>,000,000.00</w:t>
            </w:r>
          </w:p>
        </w:tc>
      </w:tr>
      <w:tr w:rsidR="00832BDE" w:rsidRPr="00757FC7" w14:paraId="6B7B3FE9" w14:textId="77777777" w:rsidTr="00C14AAD">
        <w:trPr>
          <w:trHeight w:val="369"/>
        </w:trPr>
        <w:tc>
          <w:tcPr>
            <w:tcW w:w="3402" w:type="dxa"/>
            <w:vAlign w:val="center"/>
          </w:tcPr>
          <w:p w14:paraId="1AAF1E22" w14:textId="77777777" w:rsidR="00832BDE" w:rsidRPr="00757FC7" w:rsidRDefault="00832BDE" w:rsidP="00C14AAD">
            <w:pPr>
              <w:autoSpaceDE w:val="0"/>
              <w:autoSpaceDN w:val="0"/>
              <w:adjustRightInd w:val="0"/>
              <w:spacing w:after="0" w:line="440" w:lineRule="exact"/>
              <w:ind w:left="176" w:firstLine="670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center"/>
          </w:tcPr>
          <w:p w14:paraId="4B23CAA1" w14:textId="5EBD9346" w:rsidR="00832BDE" w:rsidRPr="00757FC7" w:rsidRDefault="00D84EFC" w:rsidP="00C14AA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226,000,000.00</w:t>
            </w:r>
          </w:p>
        </w:tc>
        <w:tc>
          <w:tcPr>
            <w:tcW w:w="1417" w:type="dxa"/>
            <w:vAlign w:val="center"/>
          </w:tcPr>
          <w:p w14:paraId="372158E2" w14:textId="77777777" w:rsidR="00832BDE" w:rsidRPr="00757FC7" w:rsidRDefault="00832BDE" w:rsidP="00C14AA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 w:hint="cs"/>
                <w:sz w:val="26"/>
                <w:szCs w:val="26"/>
                <w:cs/>
              </w:rPr>
              <w:t>115</w:t>
            </w:r>
            <w:r w:rsidRPr="00757FC7">
              <w:rPr>
                <w:rFonts w:asciiTheme="majorBidi" w:hAnsiTheme="majorBidi" w:cstheme="majorBidi"/>
                <w:sz w:val="26"/>
                <w:szCs w:val="26"/>
              </w:rPr>
              <w:t>,000,000.00</w:t>
            </w:r>
          </w:p>
        </w:tc>
        <w:tc>
          <w:tcPr>
            <w:tcW w:w="1418" w:type="dxa"/>
            <w:vAlign w:val="center"/>
          </w:tcPr>
          <w:p w14:paraId="155B9A24" w14:textId="1A284E25" w:rsidR="00832BDE" w:rsidRPr="00757FC7" w:rsidRDefault="005D5412" w:rsidP="00C14AA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992,850,000.00</w:t>
            </w:r>
          </w:p>
        </w:tc>
        <w:tc>
          <w:tcPr>
            <w:tcW w:w="1418" w:type="dxa"/>
            <w:vAlign w:val="center"/>
          </w:tcPr>
          <w:p w14:paraId="763507DA" w14:textId="77777777" w:rsidR="00832BDE" w:rsidRPr="00757FC7" w:rsidRDefault="00832BDE" w:rsidP="00C14AA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 w:hint="cs"/>
                <w:sz w:val="26"/>
                <w:szCs w:val="26"/>
                <w:cs/>
              </w:rPr>
              <w:t>146,000,000.00</w:t>
            </w:r>
          </w:p>
        </w:tc>
      </w:tr>
    </w:tbl>
    <w:p w14:paraId="028DD269" w14:textId="77777777" w:rsidR="00C14AAD" w:rsidRPr="00757FC7" w:rsidRDefault="00C14AAD" w:rsidP="00C14AAD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5CDC191" w14:textId="182E9D21" w:rsidR="00C14AAD" w:rsidRPr="00757FC7" w:rsidRDefault="00C14AAD" w:rsidP="00C14AAD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sz w:val="30"/>
          <w:szCs w:val="30"/>
          <w:cs/>
        </w:rPr>
        <w:br w:type="page"/>
      </w:r>
    </w:p>
    <w:p w14:paraId="203AF276" w14:textId="77777777" w:rsidR="00C14AAD" w:rsidRPr="00757FC7" w:rsidRDefault="00C14AAD" w:rsidP="00C14AAD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 xml:space="preserve">- </w:t>
      </w:r>
      <w:r w:rsidRPr="00757FC7">
        <w:rPr>
          <w:rFonts w:ascii="Angsana New" w:hAnsi="Angsana New" w:cs="Angsana New" w:hint="cs"/>
          <w:sz w:val="30"/>
          <w:szCs w:val="30"/>
        </w:rPr>
        <w:t>2</w:t>
      </w:r>
      <w:r w:rsidRPr="00757FC7">
        <w:rPr>
          <w:rFonts w:ascii="Angsana New" w:hAnsi="Angsana New" w:cs="Angsana New"/>
          <w:sz w:val="30"/>
          <w:szCs w:val="30"/>
        </w:rPr>
        <w:t>1 -</w:t>
      </w:r>
    </w:p>
    <w:p w14:paraId="1074527E" w14:textId="77777777" w:rsidR="00C14AAD" w:rsidRPr="00757FC7" w:rsidRDefault="00C14AAD" w:rsidP="00C14AAD">
      <w:pPr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5AF82A8" w14:textId="4DF9CE66" w:rsidR="00FB39A5" w:rsidRPr="00757FC7" w:rsidRDefault="00FB39A5" w:rsidP="00C14AAD">
      <w:pPr>
        <w:autoSpaceDE w:val="0"/>
        <w:autoSpaceDN w:val="0"/>
        <w:adjustRightInd w:val="0"/>
        <w:spacing w:after="0" w:line="400" w:lineRule="exact"/>
        <w:ind w:left="992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การเปลี่ยนแปลงในเงินให้กู้ยืมระยะสั้นแก่กิจการที่เกี่ยวข้องกัน ณ วันที่</w:t>
      </w:r>
      <w:r w:rsidRPr="00757FC7">
        <w:rPr>
          <w:rFonts w:ascii="Angsana New" w:hAnsi="Angsana New" w:cs="Angsana New"/>
          <w:sz w:val="30"/>
          <w:szCs w:val="30"/>
        </w:rPr>
        <w:t xml:space="preserve"> </w:t>
      </w:r>
      <w:r w:rsidR="002F326E" w:rsidRPr="00757FC7">
        <w:rPr>
          <w:rFonts w:ascii="Angsana New" w:hAnsi="Angsana New" w:cs="Angsana New"/>
          <w:sz w:val="30"/>
          <w:szCs w:val="30"/>
        </w:rPr>
        <w:t xml:space="preserve">31 </w:t>
      </w:r>
      <w:r w:rsidR="002F326E" w:rsidRPr="00757FC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757FC7">
        <w:rPr>
          <w:rFonts w:ascii="Angsana New" w:hAnsi="Angsana New" w:cs="Angsana New"/>
          <w:sz w:val="30"/>
          <w:szCs w:val="30"/>
        </w:rPr>
        <w:t xml:space="preserve"> </w:t>
      </w:r>
      <w:r w:rsidR="001D5100" w:rsidRPr="00757FC7">
        <w:rPr>
          <w:rFonts w:ascii="Angsana New" w:hAnsi="Angsana New" w:cs="Angsana New"/>
          <w:sz w:val="30"/>
          <w:szCs w:val="30"/>
        </w:rPr>
        <w:t>2564</w:t>
      </w:r>
      <w:r w:rsidRPr="00757FC7">
        <w:rPr>
          <w:rFonts w:ascii="Angsana New" w:hAnsi="Angsana New" w:cs="Angsana New"/>
          <w:sz w:val="26"/>
          <w:szCs w:val="26"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W w:w="9072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400"/>
        <w:gridCol w:w="1418"/>
        <w:gridCol w:w="1417"/>
        <w:gridCol w:w="1418"/>
        <w:gridCol w:w="1419"/>
      </w:tblGrid>
      <w:tr w:rsidR="00FB39A5" w:rsidRPr="00757FC7" w14:paraId="0E020324" w14:textId="77777777" w:rsidTr="00C14AAD">
        <w:tc>
          <w:tcPr>
            <w:tcW w:w="3402" w:type="dxa"/>
          </w:tcPr>
          <w:p w14:paraId="3934229A" w14:textId="77777777" w:rsidR="00FB39A5" w:rsidRPr="00757FC7" w:rsidRDefault="00FB39A5" w:rsidP="00C14AAD">
            <w:pPr>
              <w:autoSpaceDE w:val="0"/>
              <w:autoSpaceDN w:val="0"/>
              <w:adjustRightInd w:val="0"/>
              <w:spacing w:after="0" w:line="40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0" w:type="dxa"/>
            <w:gridSpan w:val="4"/>
          </w:tcPr>
          <w:p w14:paraId="202030EF" w14:textId="77777777" w:rsidR="00FB39A5" w:rsidRPr="00757FC7" w:rsidRDefault="00FB39A5" w:rsidP="00C14AA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FB39A5" w:rsidRPr="00757FC7" w14:paraId="4B47D5A8" w14:textId="77777777" w:rsidTr="00C14AAD">
        <w:tc>
          <w:tcPr>
            <w:tcW w:w="3402" w:type="dxa"/>
          </w:tcPr>
          <w:p w14:paraId="7E3F2609" w14:textId="77777777" w:rsidR="00FB39A5" w:rsidRPr="00757FC7" w:rsidRDefault="00FB39A5" w:rsidP="00C14AAD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57A31CAE" w14:textId="77777777" w:rsidR="00FB39A5" w:rsidRPr="00757FC7" w:rsidRDefault="00FB39A5" w:rsidP="00C14AAD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834" w:type="dxa"/>
            <w:gridSpan w:val="2"/>
          </w:tcPr>
          <w:p w14:paraId="27903154" w14:textId="77777777" w:rsidR="00FB39A5" w:rsidRPr="00757FC7" w:rsidRDefault="00FB39A5" w:rsidP="00C14AA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419" w:type="dxa"/>
          </w:tcPr>
          <w:p w14:paraId="61C12F7E" w14:textId="77777777" w:rsidR="00FB39A5" w:rsidRPr="00757FC7" w:rsidRDefault="00FB39A5" w:rsidP="00C14AAD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FB39A5" w:rsidRPr="00757FC7" w14:paraId="02E5541A" w14:textId="77777777" w:rsidTr="00C14AAD">
        <w:tc>
          <w:tcPr>
            <w:tcW w:w="3402" w:type="dxa"/>
          </w:tcPr>
          <w:p w14:paraId="1DDC628E" w14:textId="77777777" w:rsidR="00FB39A5" w:rsidRPr="00757FC7" w:rsidRDefault="00FB39A5" w:rsidP="00C14AAD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ABD90DE" w14:textId="05A4CD50" w:rsidR="00FB39A5" w:rsidRPr="00757FC7" w:rsidRDefault="00FB39A5" w:rsidP="00C14AA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417" w:type="dxa"/>
          </w:tcPr>
          <w:p w14:paraId="456B5FBA" w14:textId="77777777" w:rsidR="00FB39A5" w:rsidRPr="00757FC7" w:rsidRDefault="00FB39A5" w:rsidP="00C14AA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17" w:type="dxa"/>
          </w:tcPr>
          <w:p w14:paraId="43443C8F" w14:textId="77777777" w:rsidR="00FB39A5" w:rsidRPr="00757FC7" w:rsidRDefault="00FB39A5" w:rsidP="00C14AA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19" w:type="dxa"/>
          </w:tcPr>
          <w:p w14:paraId="2BD4198F" w14:textId="3B8FD0DB" w:rsidR="00FB39A5" w:rsidRPr="00757FC7" w:rsidRDefault="001D5100" w:rsidP="00C14AA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FB39A5" w:rsidRPr="00757FC7" w14:paraId="2BAC544E" w14:textId="77777777" w:rsidTr="00C14AAD">
        <w:tc>
          <w:tcPr>
            <w:tcW w:w="3402" w:type="dxa"/>
          </w:tcPr>
          <w:p w14:paraId="32D8120F" w14:textId="77777777" w:rsidR="00FB39A5" w:rsidRPr="00757FC7" w:rsidRDefault="00FB39A5" w:rsidP="00C14AAD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757FC7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1417" w:type="dxa"/>
            <w:vAlign w:val="bottom"/>
          </w:tcPr>
          <w:p w14:paraId="26398E2A" w14:textId="77777777" w:rsidR="00FB39A5" w:rsidRPr="00757FC7" w:rsidRDefault="00FB39A5" w:rsidP="00C14AA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90F9B08" w14:textId="77777777" w:rsidR="00FB39A5" w:rsidRPr="00757FC7" w:rsidRDefault="00FB39A5" w:rsidP="00C14AA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6BB371B" w14:textId="77777777" w:rsidR="00FB39A5" w:rsidRPr="00757FC7" w:rsidRDefault="00FB39A5" w:rsidP="00C14AA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9" w:type="dxa"/>
            <w:vAlign w:val="bottom"/>
          </w:tcPr>
          <w:p w14:paraId="473DDF4C" w14:textId="77777777" w:rsidR="00FB39A5" w:rsidRPr="00757FC7" w:rsidRDefault="00FB39A5" w:rsidP="00C14AA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D0C8D" w:rsidRPr="00757FC7" w14:paraId="605EA261" w14:textId="77777777" w:rsidTr="00C14AAD">
        <w:tc>
          <w:tcPr>
            <w:tcW w:w="3402" w:type="dxa"/>
          </w:tcPr>
          <w:p w14:paraId="4500B20A" w14:textId="0A60BF37" w:rsidR="00FD0C8D" w:rsidRPr="00757FC7" w:rsidRDefault="00FD0C8D" w:rsidP="00C14AAD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</w:pPr>
            <w:r w:rsidRPr="00757FC7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ไทยโพล</w:t>
            </w:r>
            <w:r w:rsidR="00B67B91" w:rsidRPr="00757FC7">
              <w:rPr>
                <w:rFonts w:asciiTheme="majorBidi" w:hAnsiTheme="majorBidi" w:cstheme="majorBidi" w:hint="cs"/>
                <w:sz w:val="26"/>
                <w:szCs w:val="26"/>
                <w:cs/>
              </w:rPr>
              <w:t>ี</w:t>
            </w:r>
            <w:r w:rsidRPr="00757FC7">
              <w:rPr>
                <w:rFonts w:asciiTheme="majorBidi" w:hAnsiTheme="majorBidi" w:cstheme="majorBidi" w:hint="cs"/>
                <w:sz w:val="26"/>
                <w:szCs w:val="26"/>
                <w:cs/>
              </w:rPr>
              <w:t>คอน</w:t>
            </w:r>
            <w:proofErr w:type="spellStart"/>
            <w:r w:rsidRPr="00757FC7">
              <w:rPr>
                <w:rFonts w:asciiTheme="majorBidi" w:hAnsiTheme="majorBidi" w:cstheme="majorBidi" w:hint="cs"/>
                <w:sz w:val="26"/>
                <w:szCs w:val="26"/>
                <w:cs/>
              </w:rPr>
              <w:t>ส์</w:t>
            </w:r>
            <w:proofErr w:type="spellEnd"/>
            <w:r w:rsidRPr="00757FC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จำกัด (มหาชน</w:t>
            </w:r>
            <w:r w:rsidRPr="00757FC7">
              <w:rPr>
                <w:rFonts w:ascii="Angsana New" w:hAnsi="Angsana New" w:cs="Angsana New" w:hint="cs"/>
                <w:b/>
                <w:bCs/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46BAFCF4" w14:textId="4914F330" w:rsidR="00FD0C8D" w:rsidRPr="00757FC7" w:rsidRDefault="00FD0C8D" w:rsidP="00C14AA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14:paraId="0E86F5E2" w14:textId="2186C858" w:rsidR="00FD0C8D" w:rsidRPr="00757FC7" w:rsidRDefault="00D27D2A" w:rsidP="00C14AA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105,000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000.00</w:t>
            </w:r>
          </w:p>
        </w:tc>
        <w:tc>
          <w:tcPr>
            <w:tcW w:w="1417" w:type="dxa"/>
            <w:vAlign w:val="bottom"/>
          </w:tcPr>
          <w:p w14:paraId="6A939F63" w14:textId="5ECE1238" w:rsidR="00FD0C8D" w:rsidRPr="00757FC7" w:rsidRDefault="00D27D2A" w:rsidP="00C14AA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20,000,000.00</w:t>
            </w:r>
          </w:p>
        </w:tc>
        <w:tc>
          <w:tcPr>
            <w:tcW w:w="1419" w:type="dxa"/>
            <w:vAlign w:val="bottom"/>
          </w:tcPr>
          <w:p w14:paraId="3C569353" w14:textId="139B71EE" w:rsidR="00FD0C8D" w:rsidRPr="00757FC7" w:rsidRDefault="00D27D2A" w:rsidP="00C14AA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85,000,000.00</w:t>
            </w:r>
          </w:p>
        </w:tc>
      </w:tr>
      <w:tr w:rsidR="00FB39A5" w:rsidRPr="00757FC7" w14:paraId="6C3CAC68" w14:textId="77777777" w:rsidTr="00C14AAD">
        <w:tc>
          <w:tcPr>
            <w:tcW w:w="3402" w:type="dxa"/>
          </w:tcPr>
          <w:p w14:paraId="0D2B0B2E" w14:textId="77777777" w:rsidR="00FB39A5" w:rsidRPr="00757FC7" w:rsidRDefault="00FB39A5" w:rsidP="00C14AAD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417" w:type="dxa"/>
            <w:vAlign w:val="bottom"/>
          </w:tcPr>
          <w:p w14:paraId="4758AB31" w14:textId="77777777" w:rsidR="00FB39A5" w:rsidRPr="00757FC7" w:rsidRDefault="00FB39A5" w:rsidP="00C14AA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14:paraId="2FAC5B95" w14:textId="77777777" w:rsidR="00FB39A5" w:rsidRPr="00757FC7" w:rsidRDefault="00FB39A5" w:rsidP="00C14AA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5,000,000.00</w:t>
            </w:r>
          </w:p>
        </w:tc>
        <w:tc>
          <w:tcPr>
            <w:tcW w:w="1417" w:type="dxa"/>
            <w:vAlign w:val="bottom"/>
          </w:tcPr>
          <w:p w14:paraId="0242225F" w14:textId="77777777" w:rsidR="00FB39A5" w:rsidRPr="00757FC7" w:rsidRDefault="00FB39A5" w:rsidP="00C14AA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5,000,000.00</w:t>
            </w:r>
          </w:p>
        </w:tc>
        <w:tc>
          <w:tcPr>
            <w:tcW w:w="1419" w:type="dxa"/>
            <w:vAlign w:val="bottom"/>
          </w:tcPr>
          <w:p w14:paraId="3E2D55AD" w14:textId="77777777" w:rsidR="00FB39A5" w:rsidRPr="00757FC7" w:rsidRDefault="00FB39A5" w:rsidP="00C14AA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B39A5" w:rsidRPr="00757FC7" w14:paraId="04783EA6" w14:textId="77777777" w:rsidTr="00C14AAD">
        <w:tc>
          <w:tcPr>
            <w:tcW w:w="3402" w:type="dxa"/>
          </w:tcPr>
          <w:p w14:paraId="6EAF0B76" w14:textId="77777777" w:rsidR="00FB39A5" w:rsidRPr="00757FC7" w:rsidRDefault="00FB39A5" w:rsidP="00C14AAD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</w:t>
            </w:r>
            <w:proofErr w:type="spellStart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7" w:type="dxa"/>
            <w:vAlign w:val="bottom"/>
          </w:tcPr>
          <w:p w14:paraId="4C57AD78" w14:textId="77777777" w:rsidR="00FB39A5" w:rsidRPr="00757FC7" w:rsidRDefault="00FB39A5" w:rsidP="00C14AA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115,000,000.00</w:t>
            </w:r>
          </w:p>
        </w:tc>
        <w:tc>
          <w:tcPr>
            <w:tcW w:w="1417" w:type="dxa"/>
          </w:tcPr>
          <w:p w14:paraId="5AA6BB52" w14:textId="7C46D0A9" w:rsidR="00FB39A5" w:rsidRPr="00757FC7" w:rsidRDefault="00FB39A5" w:rsidP="00C14AA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3889" w:rsidRPr="00757FC7">
              <w:rPr>
                <w:rFonts w:ascii="Angsana New" w:hAnsi="Angsana New" w:cs="Angsana New"/>
                <w:sz w:val="26"/>
                <w:szCs w:val="26"/>
              </w:rPr>
              <w:t>29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417" w:type="dxa"/>
            <w:vAlign w:val="bottom"/>
          </w:tcPr>
          <w:p w14:paraId="496D13C0" w14:textId="77777777" w:rsidR="00FB39A5" w:rsidRPr="00757FC7" w:rsidRDefault="00FB39A5" w:rsidP="00C14AA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103,000,000.00</w:t>
            </w:r>
          </w:p>
        </w:tc>
        <w:tc>
          <w:tcPr>
            <w:tcW w:w="1419" w:type="dxa"/>
            <w:vAlign w:val="bottom"/>
          </w:tcPr>
          <w:p w14:paraId="789B9A38" w14:textId="1446AC61" w:rsidR="00FB39A5" w:rsidRPr="00757FC7" w:rsidRDefault="002C3889" w:rsidP="00C14AA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141</w:t>
            </w:r>
            <w:r w:rsidR="00FB39A5" w:rsidRPr="00757FC7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</w:tr>
      <w:tr w:rsidR="00FB39A5" w:rsidRPr="00757FC7" w14:paraId="09C5CAA6" w14:textId="77777777" w:rsidTr="00C14AAD">
        <w:tc>
          <w:tcPr>
            <w:tcW w:w="3402" w:type="dxa"/>
          </w:tcPr>
          <w:p w14:paraId="140813CA" w14:textId="77777777" w:rsidR="00FB39A5" w:rsidRPr="00757FC7" w:rsidRDefault="00FB39A5" w:rsidP="00C14AAD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บริษัท พีพีแอล พาว</w:t>
            </w:r>
            <w:proofErr w:type="spellStart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7" w:type="dxa"/>
            <w:vAlign w:val="bottom"/>
          </w:tcPr>
          <w:p w14:paraId="14EBE9AD" w14:textId="77777777" w:rsidR="00FB39A5" w:rsidRPr="00757FC7" w:rsidRDefault="00FB39A5" w:rsidP="00C14AA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39705BA7" w14:textId="77777777" w:rsidR="00FB39A5" w:rsidRPr="00757FC7" w:rsidRDefault="00FB39A5" w:rsidP="00C14AA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425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17" w:type="dxa"/>
            <w:vAlign w:val="bottom"/>
          </w:tcPr>
          <w:p w14:paraId="2678EC49" w14:textId="293EC891" w:rsidR="00FB39A5" w:rsidRPr="00757FC7" w:rsidRDefault="00A965F7" w:rsidP="00C14AA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1,425,000.00</w:t>
            </w:r>
          </w:p>
        </w:tc>
        <w:tc>
          <w:tcPr>
            <w:tcW w:w="1419" w:type="dxa"/>
            <w:vAlign w:val="bottom"/>
          </w:tcPr>
          <w:p w14:paraId="080D8577" w14:textId="0B1D16D4" w:rsidR="00FB39A5" w:rsidRPr="00757FC7" w:rsidRDefault="00A965F7" w:rsidP="00C14AA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B39A5" w:rsidRPr="00757FC7" w14:paraId="030FC5A4" w14:textId="77777777" w:rsidTr="00C14AAD">
        <w:tc>
          <w:tcPr>
            <w:tcW w:w="3402" w:type="dxa"/>
          </w:tcPr>
          <w:p w14:paraId="03FC006D" w14:textId="77777777" w:rsidR="00FB39A5" w:rsidRPr="00757FC7" w:rsidRDefault="00FB39A5" w:rsidP="00C14AAD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ไบ</w:t>
            </w:r>
            <w:proofErr w:type="spellEnd"/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โอเอ็นเนอร์ยี่ สตูล จำกัด</w:t>
            </w:r>
          </w:p>
        </w:tc>
        <w:tc>
          <w:tcPr>
            <w:tcW w:w="1417" w:type="dxa"/>
            <w:vAlign w:val="bottom"/>
          </w:tcPr>
          <w:p w14:paraId="75A8F8F6" w14:textId="77777777" w:rsidR="00FB39A5" w:rsidRPr="00757FC7" w:rsidRDefault="00FB39A5" w:rsidP="00C14AA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6E63EB60" w14:textId="77777777" w:rsidR="00FB39A5" w:rsidRPr="00757FC7" w:rsidRDefault="00FB39A5" w:rsidP="00C14AA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17" w:type="dxa"/>
            <w:vAlign w:val="bottom"/>
          </w:tcPr>
          <w:p w14:paraId="0A49C561" w14:textId="12FDC95B" w:rsidR="00FB39A5" w:rsidRPr="00757FC7" w:rsidRDefault="00A965F7" w:rsidP="00C14AA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1,000,000.00</w:t>
            </w:r>
          </w:p>
        </w:tc>
        <w:tc>
          <w:tcPr>
            <w:tcW w:w="1419" w:type="dxa"/>
            <w:vAlign w:val="bottom"/>
          </w:tcPr>
          <w:p w14:paraId="4B25C552" w14:textId="44536A00" w:rsidR="00FB39A5" w:rsidRPr="00757FC7" w:rsidRDefault="00A965F7" w:rsidP="00C14AA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B39A5" w:rsidRPr="00757FC7" w14:paraId="76AE0D47" w14:textId="77777777" w:rsidTr="00C14AAD">
        <w:trPr>
          <w:trHeight w:val="85"/>
        </w:trPr>
        <w:tc>
          <w:tcPr>
            <w:tcW w:w="3402" w:type="dxa"/>
            <w:vAlign w:val="center"/>
          </w:tcPr>
          <w:p w14:paraId="0F1DD8CE" w14:textId="77777777" w:rsidR="00FB39A5" w:rsidRPr="00757FC7" w:rsidRDefault="00FB39A5" w:rsidP="00C14AAD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center"/>
          </w:tcPr>
          <w:p w14:paraId="07132178" w14:textId="77777777" w:rsidR="00FB39A5" w:rsidRPr="00757FC7" w:rsidRDefault="00FB39A5" w:rsidP="00C14AA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,000,000.00</w:t>
            </w:r>
          </w:p>
        </w:tc>
        <w:tc>
          <w:tcPr>
            <w:tcW w:w="1417" w:type="dxa"/>
            <w:vAlign w:val="center"/>
          </w:tcPr>
          <w:p w14:paraId="03F7BFC8" w14:textId="7B09F6CE" w:rsidR="00FB39A5" w:rsidRPr="00757FC7" w:rsidRDefault="00823F17" w:rsidP="00C14AA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241,425,000.00</w:t>
            </w:r>
          </w:p>
        </w:tc>
        <w:tc>
          <w:tcPr>
            <w:tcW w:w="1417" w:type="dxa"/>
            <w:vAlign w:val="center"/>
          </w:tcPr>
          <w:p w14:paraId="5284FE33" w14:textId="57376261" w:rsidR="00FB39A5" w:rsidRPr="00757FC7" w:rsidRDefault="007460B0" w:rsidP="00C14AA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130</w:t>
            </w:r>
            <w:r w:rsidR="009067D7" w:rsidRPr="00757FC7">
              <w:rPr>
                <w:rFonts w:ascii="Angsana New" w:hAnsi="Angsana New" w:cs="Angsana New"/>
                <w:sz w:val="26"/>
                <w:szCs w:val="26"/>
              </w:rPr>
              <w:t>,425</w:t>
            </w:r>
            <w:r w:rsidR="00FB39A5" w:rsidRPr="00757FC7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419" w:type="dxa"/>
            <w:vAlign w:val="center"/>
          </w:tcPr>
          <w:p w14:paraId="5318BA40" w14:textId="089FA84D" w:rsidR="00FB39A5" w:rsidRPr="00757FC7" w:rsidRDefault="00A06382" w:rsidP="00C14AA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226,000,000.00</w:t>
            </w:r>
          </w:p>
        </w:tc>
      </w:tr>
      <w:tr w:rsidR="006D7489" w:rsidRPr="00757FC7" w14:paraId="7074C495" w14:textId="77777777" w:rsidTr="00C14AAD">
        <w:tc>
          <w:tcPr>
            <w:tcW w:w="3402" w:type="dxa"/>
            <w:vAlign w:val="center"/>
          </w:tcPr>
          <w:p w14:paraId="61054698" w14:textId="77777777" w:rsidR="006D7489" w:rsidRPr="00757FC7" w:rsidRDefault="006D7489" w:rsidP="00C14AAD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757FC7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1418" w:type="dxa"/>
            <w:vAlign w:val="center"/>
          </w:tcPr>
          <w:p w14:paraId="227224B7" w14:textId="77777777" w:rsidR="006D7489" w:rsidRPr="00757FC7" w:rsidRDefault="006D7489" w:rsidP="00C14AA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0FF73EC0" w14:textId="77777777" w:rsidR="006D7489" w:rsidRPr="00757FC7" w:rsidRDefault="006D7489" w:rsidP="00C14AA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1B2EFD0E" w14:textId="77777777" w:rsidR="006D7489" w:rsidRPr="00757FC7" w:rsidRDefault="006D7489" w:rsidP="00C14AA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74AEC97D" w14:textId="77777777" w:rsidR="006D7489" w:rsidRPr="00757FC7" w:rsidRDefault="006D7489" w:rsidP="00C14AA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</w:tr>
      <w:tr w:rsidR="002925A2" w:rsidRPr="00757FC7" w14:paraId="2CCB4065" w14:textId="77777777" w:rsidTr="00C14AAD">
        <w:tc>
          <w:tcPr>
            <w:tcW w:w="3402" w:type="dxa"/>
          </w:tcPr>
          <w:p w14:paraId="4E286B46" w14:textId="7E934F08" w:rsidR="002925A2" w:rsidRPr="00757FC7" w:rsidRDefault="002925A2" w:rsidP="00C14AAD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ไทยโพลีคอน</w:t>
            </w:r>
            <w:proofErr w:type="spellStart"/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ส์</w:t>
            </w:r>
            <w:proofErr w:type="spellEnd"/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418" w:type="dxa"/>
            <w:vAlign w:val="center"/>
          </w:tcPr>
          <w:p w14:paraId="7FA83FB5" w14:textId="4DD3BDC8" w:rsidR="002925A2" w:rsidRPr="00757FC7" w:rsidRDefault="002925A2" w:rsidP="00C14AA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74A0F671" w14:textId="4AC8BBB3" w:rsidR="002925A2" w:rsidRPr="00757FC7" w:rsidRDefault="002925A2" w:rsidP="00C14AA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55,000,000.00</w:t>
            </w:r>
          </w:p>
        </w:tc>
        <w:tc>
          <w:tcPr>
            <w:tcW w:w="1418" w:type="dxa"/>
            <w:vAlign w:val="center"/>
          </w:tcPr>
          <w:p w14:paraId="5E1B3846" w14:textId="11D58C49" w:rsidR="002925A2" w:rsidRPr="00757FC7" w:rsidRDefault="002925A2" w:rsidP="00C14AA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554AAC92" w14:textId="7332B6EC" w:rsidR="002925A2" w:rsidRPr="00757FC7" w:rsidRDefault="002925A2" w:rsidP="00C14AA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55,000,000.00</w:t>
            </w:r>
          </w:p>
        </w:tc>
      </w:tr>
      <w:tr w:rsidR="0039584F" w:rsidRPr="00757FC7" w14:paraId="22BC79D2" w14:textId="77777777" w:rsidTr="00C14AAD">
        <w:trPr>
          <w:trHeight w:val="86"/>
        </w:trPr>
        <w:tc>
          <w:tcPr>
            <w:tcW w:w="3402" w:type="dxa"/>
          </w:tcPr>
          <w:p w14:paraId="3DA7CBC2" w14:textId="3DD46342" w:rsidR="0039584F" w:rsidRPr="00757FC7" w:rsidRDefault="0064548B" w:rsidP="00C14AAD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ช้างแรก </w:t>
            </w:r>
            <w:proofErr w:type="spellStart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ไบ</w:t>
            </w:r>
            <w:proofErr w:type="spellEnd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โอเพาเวอร์ จำกัด</w:t>
            </w:r>
          </w:p>
        </w:tc>
        <w:tc>
          <w:tcPr>
            <w:tcW w:w="1418" w:type="dxa"/>
            <w:vAlign w:val="center"/>
          </w:tcPr>
          <w:p w14:paraId="6940A6AB" w14:textId="2DE7C882" w:rsidR="0039584F" w:rsidRPr="00757FC7" w:rsidRDefault="0039584F" w:rsidP="00C14AA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14:paraId="7046DC1D" w14:textId="524D0CF7" w:rsidR="0039584F" w:rsidRPr="00757FC7" w:rsidRDefault="00295627" w:rsidP="00C14AA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="0039584F" w:rsidRPr="00757FC7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418" w:type="dxa"/>
            <w:vAlign w:val="bottom"/>
          </w:tcPr>
          <w:p w14:paraId="69773740" w14:textId="53A3634C" w:rsidR="0039584F" w:rsidRPr="00757FC7" w:rsidRDefault="00295627" w:rsidP="00C14AA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14,000,000.00</w:t>
            </w:r>
          </w:p>
        </w:tc>
        <w:tc>
          <w:tcPr>
            <w:tcW w:w="1417" w:type="dxa"/>
            <w:vAlign w:val="bottom"/>
          </w:tcPr>
          <w:p w14:paraId="1D8F6FB0" w14:textId="35796484" w:rsidR="0039584F" w:rsidRPr="00757FC7" w:rsidRDefault="00295627" w:rsidP="00C14AA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52D9E" w:rsidRPr="00757FC7" w14:paraId="775619AC" w14:textId="77777777" w:rsidTr="00C14AAD">
        <w:trPr>
          <w:trHeight w:val="86"/>
        </w:trPr>
        <w:tc>
          <w:tcPr>
            <w:tcW w:w="3402" w:type="dxa"/>
          </w:tcPr>
          <w:p w14:paraId="5A78AF3B" w14:textId="3FC98F73" w:rsidR="00652D9E" w:rsidRPr="00757FC7" w:rsidRDefault="00652D9E" w:rsidP="00C14AAD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418" w:type="dxa"/>
            <w:vAlign w:val="center"/>
          </w:tcPr>
          <w:p w14:paraId="62E74984" w14:textId="3D23DD43" w:rsidR="00652D9E" w:rsidRPr="00757FC7" w:rsidRDefault="00652D9E" w:rsidP="00C14AA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14:paraId="5DFC3A0C" w14:textId="761EDDD6" w:rsidR="00652D9E" w:rsidRPr="00757FC7" w:rsidRDefault="00677070" w:rsidP="00C14AA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0D55F5" w:rsidRPr="00757FC7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74242A" w:rsidRPr="00757FC7">
              <w:rPr>
                <w:rFonts w:ascii="Angsana New" w:hAnsi="Angsana New" w:cs="Angsana New"/>
                <w:sz w:val="26"/>
                <w:szCs w:val="26"/>
              </w:rPr>
              <w:t>,200</w:t>
            </w:r>
            <w:r w:rsidR="008B491A" w:rsidRPr="00757FC7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418" w:type="dxa"/>
            <w:vAlign w:val="center"/>
          </w:tcPr>
          <w:p w14:paraId="304BCA2F" w14:textId="7745FEA6" w:rsidR="00652D9E" w:rsidRPr="00757FC7" w:rsidRDefault="00677070" w:rsidP="00C14AA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57</w:t>
            </w:r>
            <w:r w:rsidR="00D43A71" w:rsidRPr="00757FC7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417" w:type="dxa"/>
            <w:vAlign w:val="center"/>
          </w:tcPr>
          <w:p w14:paraId="66982F29" w14:textId="166BEA41" w:rsidR="00652D9E" w:rsidRPr="00757FC7" w:rsidRDefault="00E92A02" w:rsidP="00C14AA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287</w:t>
            </w:r>
            <w:r w:rsidR="0074242A" w:rsidRPr="00757FC7">
              <w:rPr>
                <w:rFonts w:ascii="Angsana New" w:hAnsi="Angsana New" w:cs="Angsana New"/>
                <w:sz w:val="26"/>
                <w:szCs w:val="26"/>
              </w:rPr>
              <w:t>,200</w:t>
            </w:r>
            <w:r w:rsidR="008B491A" w:rsidRPr="00757FC7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</w:tr>
      <w:tr w:rsidR="00314D4E" w:rsidRPr="00757FC7" w14:paraId="7D600CAF" w14:textId="77777777" w:rsidTr="00C14AAD">
        <w:trPr>
          <w:trHeight w:val="86"/>
        </w:trPr>
        <w:tc>
          <w:tcPr>
            <w:tcW w:w="3402" w:type="dxa"/>
          </w:tcPr>
          <w:p w14:paraId="0AD370CE" w14:textId="7DB07A5E" w:rsidR="00314D4E" w:rsidRPr="00757FC7" w:rsidRDefault="00314D4E" w:rsidP="00C14AAD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มหาชัย กรีน เพาเวอร์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8" w:type="dxa"/>
            <w:vAlign w:val="center"/>
          </w:tcPr>
          <w:p w14:paraId="6C9B55F1" w14:textId="76536520" w:rsidR="00314D4E" w:rsidRPr="00757FC7" w:rsidRDefault="00314D4E" w:rsidP="00C14AA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14:paraId="1E3CE6DA" w14:textId="785B7BED" w:rsidR="00314D4E" w:rsidRPr="00757FC7" w:rsidRDefault="00314D4E" w:rsidP="00C14AA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5,000,000.00</w:t>
            </w:r>
          </w:p>
        </w:tc>
        <w:tc>
          <w:tcPr>
            <w:tcW w:w="1418" w:type="dxa"/>
            <w:vAlign w:val="bottom"/>
          </w:tcPr>
          <w:p w14:paraId="21710D0B" w14:textId="72ABF5BD" w:rsidR="00314D4E" w:rsidRPr="00757FC7" w:rsidRDefault="00D43A71" w:rsidP="00C14AA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5,000,000.00</w:t>
            </w:r>
          </w:p>
        </w:tc>
        <w:tc>
          <w:tcPr>
            <w:tcW w:w="1417" w:type="dxa"/>
            <w:vAlign w:val="bottom"/>
          </w:tcPr>
          <w:p w14:paraId="090E1C4B" w14:textId="6069D7D3" w:rsidR="00314D4E" w:rsidRPr="00757FC7" w:rsidRDefault="00D43A71" w:rsidP="00C14AA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74242A" w:rsidRPr="00757FC7" w14:paraId="779926E9" w14:textId="77777777" w:rsidTr="00C14AAD">
        <w:trPr>
          <w:trHeight w:val="86"/>
        </w:trPr>
        <w:tc>
          <w:tcPr>
            <w:tcW w:w="3402" w:type="dxa"/>
          </w:tcPr>
          <w:p w14:paraId="598AE889" w14:textId="7829F38B" w:rsidR="0074242A" w:rsidRPr="00757FC7" w:rsidRDefault="0074242A" w:rsidP="00C14AAD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418" w:type="dxa"/>
            <w:vAlign w:val="center"/>
          </w:tcPr>
          <w:p w14:paraId="4107C3C2" w14:textId="7C712031" w:rsidR="0074242A" w:rsidRPr="00757FC7" w:rsidRDefault="0074242A" w:rsidP="00C14AA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14:paraId="61EDCA35" w14:textId="0EBBB407" w:rsidR="0074242A" w:rsidRPr="00757FC7" w:rsidRDefault="0074242A" w:rsidP="00C14AA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10,000,000.00</w:t>
            </w:r>
          </w:p>
        </w:tc>
        <w:tc>
          <w:tcPr>
            <w:tcW w:w="1418" w:type="dxa"/>
            <w:vAlign w:val="bottom"/>
          </w:tcPr>
          <w:p w14:paraId="7A734032" w14:textId="51F62511" w:rsidR="0074242A" w:rsidRPr="00757FC7" w:rsidRDefault="0074242A" w:rsidP="00C14AA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10,000,000.00</w:t>
            </w:r>
          </w:p>
        </w:tc>
        <w:tc>
          <w:tcPr>
            <w:tcW w:w="1417" w:type="dxa"/>
            <w:vAlign w:val="bottom"/>
          </w:tcPr>
          <w:p w14:paraId="3272C26A" w14:textId="6AF8E3AD" w:rsidR="0074242A" w:rsidRPr="00757FC7" w:rsidRDefault="0074242A" w:rsidP="00C14AA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314D4E" w:rsidRPr="00757FC7" w14:paraId="03B0D8BA" w14:textId="77777777" w:rsidTr="00C14AAD">
        <w:trPr>
          <w:trHeight w:val="88"/>
        </w:trPr>
        <w:tc>
          <w:tcPr>
            <w:tcW w:w="3402" w:type="dxa"/>
            <w:vAlign w:val="center"/>
          </w:tcPr>
          <w:p w14:paraId="51FFD828" w14:textId="77777777" w:rsidR="00314D4E" w:rsidRPr="00757FC7" w:rsidRDefault="00314D4E" w:rsidP="00C14AAD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18" w:type="dxa"/>
            <w:vAlign w:val="center"/>
          </w:tcPr>
          <w:p w14:paraId="5F145D42" w14:textId="4A368D43" w:rsidR="00314D4E" w:rsidRPr="00757FC7" w:rsidRDefault="00314D4E" w:rsidP="00C14AA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28,500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417" w:type="dxa"/>
            <w:vAlign w:val="center"/>
          </w:tcPr>
          <w:p w14:paraId="2B4A87F1" w14:textId="11289984" w:rsidR="00314D4E" w:rsidRPr="00757FC7" w:rsidRDefault="0074242A" w:rsidP="00C14AA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B85434" w:rsidRPr="00757FC7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7,000</w:t>
            </w:r>
            <w:r w:rsidR="00314D4E"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314D4E" w:rsidRPr="00757FC7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18" w:type="dxa"/>
            <w:vAlign w:val="center"/>
          </w:tcPr>
          <w:p w14:paraId="654DEFA8" w14:textId="1B286F1A" w:rsidR="00314D4E" w:rsidRPr="00757FC7" w:rsidRDefault="0074242A" w:rsidP="00C14AA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D43A71" w:rsidRPr="00757FC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314D4E" w:rsidRPr="00757FC7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417" w:type="dxa"/>
            <w:vAlign w:val="center"/>
          </w:tcPr>
          <w:p w14:paraId="79EFE854" w14:textId="64BB72B2" w:rsidR="00314D4E" w:rsidRPr="00757FC7" w:rsidRDefault="001A20E1" w:rsidP="00C14AA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B85434" w:rsidRPr="00757FC7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5,500</w:t>
            </w:r>
            <w:r w:rsidR="00314D4E"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314D4E" w:rsidRPr="00757FC7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</w:tr>
      <w:tr w:rsidR="00314D4E" w:rsidRPr="00757FC7" w14:paraId="64907EC3" w14:textId="77777777" w:rsidTr="00C14AAD">
        <w:trPr>
          <w:trHeight w:val="85"/>
        </w:trPr>
        <w:tc>
          <w:tcPr>
            <w:tcW w:w="3402" w:type="dxa"/>
            <w:vAlign w:val="center"/>
          </w:tcPr>
          <w:p w14:paraId="327714F0" w14:textId="77777777" w:rsidR="00314D4E" w:rsidRPr="00757FC7" w:rsidRDefault="00314D4E" w:rsidP="00C14AAD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 xml:space="preserve">2 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18" w:type="dxa"/>
            <w:vAlign w:val="center"/>
          </w:tcPr>
          <w:p w14:paraId="1D6B0BF6" w14:textId="3B6C3C2E" w:rsidR="00314D4E" w:rsidRPr="00757FC7" w:rsidRDefault="00314D4E" w:rsidP="00C14AA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14:paraId="2EB6AEDD" w14:textId="0CE33645" w:rsidR="00314D4E" w:rsidRPr="00757FC7" w:rsidRDefault="00B85434" w:rsidP="00C14AA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129</w:t>
            </w:r>
            <w:r w:rsidR="001A20E1" w:rsidRPr="00757FC7">
              <w:rPr>
                <w:rFonts w:ascii="Angsana New" w:hAnsi="Angsana New" w:cs="Angsana New"/>
                <w:sz w:val="26"/>
                <w:szCs w:val="26"/>
              </w:rPr>
              <w:t>,900</w:t>
            </w:r>
            <w:r w:rsidR="00314D4E"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314D4E" w:rsidRPr="00757FC7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18" w:type="dxa"/>
            <w:vAlign w:val="center"/>
          </w:tcPr>
          <w:p w14:paraId="315F2D9A" w14:textId="39EAC39B" w:rsidR="00314D4E" w:rsidRPr="00757FC7" w:rsidRDefault="00D43A71" w:rsidP="00C14AA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16,000,000.00</w:t>
            </w:r>
          </w:p>
        </w:tc>
        <w:tc>
          <w:tcPr>
            <w:tcW w:w="1417" w:type="dxa"/>
            <w:vAlign w:val="center"/>
          </w:tcPr>
          <w:p w14:paraId="2B653434" w14:textId="006CD83A" w:rsidR="00314D4E" w:rsidRPr="00757FC7" w:rsidRDefault="00B85434" w:rsidP="00C14AA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1A20E1" w:rsidRPr="00757FC7">
              <w:rPr>
                <w:rFonts w:ascii="Angsana New" w:hAnsi="Angsana New" w:cs="Angsana New"/>
                <w:sz w:val="26"/>
                <w:szCs w:val="26"/>
              </w:rPr>
              <w:t>3,900</w:t>
            </w:r>
            <w:r w:rsidR="00314D4E"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314D4E" w:rsidRPr="00757FC7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</w:tr>
      <w:tr w:rsidR="00314D4E" w:rsidRPr="00757FC7" w14:paraId="086D3DC9" w14:textId="77777777" w:rsidTr="00C14AAD">
        <w:trPr>
          <w:trHeight w:val="88"/>
        </w:trPr>
        <w:tc>
          <w:tcPr>
            <w:tcW w:w="3402" w:type="dxa"/>
            <w:vAlign w:val="center"/>
          </w:tcPr>
          <w:p w14:paraId="165BF0CF" w14:textId="77777777" w:rsidR="00314D4E" w:rsidRPr="00757FC7" w:rsidRDefault="00314D4E" w:rsidP="00C14AAD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18" w:type="dxa"/>
            <w:vAlign w:val="center"/>
          </w:tcPr>
          <w:p w14:paraId="6031F33D" w14:textId="6E2C75F6" w:rsidR="00314D4E" w:rsidRPr="00757FC7" w:rsidRDefault="00314D4E" w:rsidP="00C14AA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2,500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417" w:type="dxa"/>
            <w:vAlign w:val="center"/>
          </w:tcPr>
          <w:p w14:paraId="774D5448" w14:textId="3A0388CA" w:rsidR="00314D4E" w:rsidRPr="00757FC7" w:rsidRDefault="00B85434" w:rsidP="00C14AA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221</w:t>
            </w:r>
            <w:r w:rsidR="001A20E1" w:rsidRPr="00757FC7">
              <w:rPr>
                <w:rFonts w:ascii="Angsana New" w:hAnsi="Angsana New" w:cs="Angsana New"/>
                <w:sz w:val="26"/>
                <w:szCs w:val="26"/>
              </w:rPr>
              <w:t>,300</w:t>
            </w:r>
            <w:r w:rsidR="00314D4E" w:rsidRPr="00757FC7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418" w:type="dxa"/>
            <w:vAlign w:val="center"/>
          </w:tcPr>
          <w:p w14:paraId="6CA74849" w14:textId="64B58C6D" w:rsidR="00314D4E" w:rsidRPr="00757FC7" w:rsidRDefault="00314D4E" w:rsidP="00C14AA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D43A71" w:rsidRPr="00757FC7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417" w:type="dxa"/>
            <w:vAlign w:val="center"/>
          </w:tcPr>
          <w:p w14:paraId="688D1BB8" w14:textId="61C1A542" w:rsidR="00314D4E" w:rsidRPr="00757FC7" w:rsidRDefault="00B85434" w:rsidP="00C14AA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206</w:t>
            </w:r>
            <w:r w:rsidR="001A20E1" w:rsidRPr="00757FC7">
              <w:rPr>
                <w:rFonts w:ascii="Angsana New" w:hAnsi="Angsana New" w:cs="Angsana New"/>
                <w:sz w:val="26"/>
                <w:szCs w:val="26"/>
              </w:rPr>
              <w:t>,800</w:t>
            </w:r>
            <w:r w:rsidR="00314D4E" w:rsidRPr="00757FC7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</w:tr>
      <w:tr w:rsidR="00314D4E" w:rsidRPr="00757FC7" w14:paraId="25461A04" w14:textId="77777777" w:rsidTr="00C14AAD">
        <w:trPr>
          <w:trHeight w:val="88"/>
        </w:trPr>
        <w:tc>
          <w:tcPr>
            <w:tcW w:w="3402" w:type="dxa"/>
            <w:vAlign w:val="bottom"/>
          </w:tcPr>
          <w:p w14:paraId="50479B3C" w14:textId="620387E9" w:rsidR="00314D4E" w:rsidRPr="00757FC7" w:rsidRDefault="00314D4E" w:rsidP="00C14AAD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บริษัท อีโค เอ็นเนอร์ยี กรุ๊ป </w:t>
            </w:r>
          </w:p>
        </w:tc>
        <w:tc>
          <w:tcPr>
            <w:tcW w:w="1418" w:type="dxa"/>
            <w:vAlign w:val="center"/>
          </w:tcPr>
          <w:p w14:paraId="661B31A6" w14:textId="77777777" w:rsidR="00314D4E" w:rsidRPr="00757FC7" w:rsidRDefault="00314D4E" w:rsidP="00C14AA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center"/>
          </w:tcPr>
          <w:p w14:paraId="3C4C99E0" w14:textId="657F4EEE" w:rsidR="00314D4E" w:rsidRPr="00757FC7" w:rsidRDefault="00314D4E" w:rsidP="00C14AA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61B807C8" w14:textId="77777777" w:rsidR="00314D4E" w:rsidRPr="00757FC7" w:rsidRDefault="00314D4E" w:rsidP="00C14AA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6C0F6297" w14:textId="77777777" w:rsidR="00314D4E" w:rsidRPr="00757FC7" w:rsidRDefault="00314D4E" w:rsidP="00C14AA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14D4E" w:rsidRPr="00757FC7" w14:paraId="2AFFB633" w14:textId="77777777" w:rsidTr="00C14AAD">
        <w:trPr>
          <w:trHeight w:val="88"/>
        </w:trPr>
        <w:tc>
          <w:tcPr>
            <w:tcW w:w="3402" w:type="dxa"/>
            <w:vAlign w:val="bottom"/>
          </w:tcPr>
          <w:p w14:paraId="657BF662" w14:textId="5EA20FF2" w:rsidR="00314D4E" w:rsidRPr="00757FC7" w:rsidRDefault="00314D4E" w:rsidP="00C14AAD">
            <w:pPr>
              <w:autoSpaceDE w:val="0"/>
              <w:autoSpaceDN w:val="0"/>
              <w:adjustRightInd w:val="0"/>
              <w:spacing w:after="0" w:line="400" w:lineRule="exact"/>
              <w:ind w:left="60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Theme="majorBidi" w:hAnsiTheme="majorBidi" w:cs="Angsana New"/>
                <w:sz w:val="26"/>
                <w:szCs w:val="26"/>
                <w:cs/>
              </w:rPr>
              <w:t>คอร์ปอเรชั่น จำกัด</w:t>
            </w:r>
          </w:p>
        </w:tc>
        <w:tc>
          <w:tcPr>
            <w:tcW w:w="1418" w:type="dxa"/>
            <w:vAlign w:val="center"/>
          </w:tcPr>
          <w:p w14:paraId="5FA80077" w14:textId="0A4A9BEC" w:rsidR="00314D4E" w:rsidRPr="00757FC7" w:rsidRDefault="00314D4E" w:rsidP="00C14AA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14:paraId="4B26C087" w14:textId="6003E2FD" w:rsidR="00314D4E" w:rsidRPr="00757FC7" w:rsidRDefault="00314D4E" w:rsidP="00C14AA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61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950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18" w:type="dxa"/>
            <w:vAlign w:val="center"/>
          </w:tcPr>
          <w:p w14:paraId="28B4D914" w14:textId="5F808DC1" w:rsidR="00314D4E" w:rsidRPr="00757FC7" w:rsidRDefault="00ED28A8" w:rsidP="00C14AA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57,500,000.00</w:t>
            </w:r>
          </w:p>
        </w:tc>
        <w:tc>
          <w:tcPr>
            <w:tcW w:w="1417" w:type="dxa"/>
            <w:vAlign w:val="center"/>
          </w:tcPr>
          <w:p w14:paraId="3CF8AC88" w14:textId="0562A36C" w:rsidR="00314D4E" w:rsidRPr="00757FC7" w:rsidRDefault="00ED28A8" w:rsidP="00C14AA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4,450</w:t>
            </w:r>
            <w:r w:rsidR="00314D4E" w:rsidRPr="00757FC7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</w:tr>
      <w:tr w:rsidR="00855433" w:rsidRPr="00757FC7" w14:paraId="25DF5A73" w14:textId="77777777" w:rsidTr="00C14AAD">
        <w:trPr>
          <w:trHeight w:val="377"/>
        </w:trPr>
        <w:tc>
          <w:tcPr>
            <w:tcW w:w="3402" w:type="dxa"/>
            <w:vAlign w:val="center"/>
          </w:tcPr>
          <w:p w14:paraId="022B0741" w14:textId="0870B3DF" w:rsidR="00855433" w:rsidRPr="00757FC7" w:rsidRDefault="00855433" w:rsidP="00C14AAD">
            <w:pPr>
              <w:autoSpaceDE w:val="0"/>
              <w:autoSpaceDN w:val="0"/>
              <w:adjustRightInd w:val="0"/>
              <w:spacing w:after="0" w:line="400" w:lineRule="exact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757FC7">
              <w:rPr>
                <w:rFonts w:asciiTheme="majorBidi" w:hAnsiTheme="majorBidi" w:cs="Angsana New" w:hint="cs"/>
                <w:sz w:val="26"/>
                <w:szCs w:val="26"/>
                <w:cs/>
              </w:rPr>
              <w:t>บริษัท ประชารัฐชีวมวล</w:t>
            </w:r>
          </w:p>
        </w:tc>
        <w:tc>
          <w:tcPr>
            <w:tcW w:w="1418" w:type="dxa"/>
            <w:vAlign w:val="center"/>
          </w:tcPr>
          <w:p w14:paraId="47C1EBFB" w14:textId="38A0375A" w:rsidR="00855433" w:rsidRPr="00757FC7" w:rsidRDefault="00855433" w:rsidP="00C14AA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center"/>
          </w:tcPr>
          <w:p w14:paraId="7586CBD5" w14:textId="509D2BA5" w:rsidR="00855433" w:rsidRPr="00757FC7" w:rsidRDefault="00855433" w:rsidP="00C14AA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center"/>
          </w:tcPr>
          <w:p w14:paraId="4F469E71" w14:textId="63A51ED8" w:rsidR="00855433" w:rsidRPr="00757FC7" w:rsidRDefault="00855433" w:rsidP="00C14AA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63393CD3" w14:textId="523202E0" w:rsidR="00855433" w:rsidRPr="00757FC7" w:rsidRDefault="00855433" w:rsidP="00C14AA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05063" w:rsidRPr="00757FC7" w14:paraId="3B7683D7" w14:textId="77777777" w:rsidTr="00C14AAD">
        <w:trPr>
          <w:trHeight w:val="377"/>
        </w:trPr>
        <w:tc>
          <w:tcPr>
            <w:tcW w:w="3402" w:type="dxa"/>
            <w:vAlign w:val="center"/>
          </w:tcPr>
          <w:p w14:paraId="057F476C" w14:textId="66B11826" w:rsidR="00105063" w:rsidRPr="00757FC7" w:rsidRDefault="00105063" w:rsidP="00C14AAD">
            <w:pPr>
              <w:autoSpaceDE w:val="0"/>
              <w:autoSpaceDN w:val="0"/>
              <w:adjustRightInd w:val="0"/>
              <w:spacing w:after="0" w:line="400" w:lineRule="exact"/>
              <w:ind w:left="636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757FC7">
              <w:rPr>
                <w:rFonts w:asciiTheme="majorBidi" w:hAnsiTheme="majorBidi" w:cs="Angsana New" w:hint="cs"/>
                <w:sz w:val="26"/>
                <w:szCs w:val="26"/>
                <w:cs/>
              </w:rPr>
              <w:t>แม่ลาน จำกัด</w:t>
            </w:r>
          </w:p>
        </w:tc>
        <w:tc>
          <w:tcPr>
            <w:tcW w:w="1418" w:type="dxa"/>
            <w:vAlign w:val="center"/>
          </w:tcPr>
          <w:p w14:paraId="7EE3AEE8" w14:textId="57D09D3C" w:rsidR="00105063" w:rsidRPr="00757FC7" w:rsidRDefault="00105063" w:rsidP="00C14AA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14:paraId="7FB9EEB7" w14:textId="792CE79A" w:rsidR="00105063" w:rsidRPr="00757FC7" w:rsidRDefault="00105063" w:rsidP="00C14AA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18,000,000.00</w:t>
            </w:r>
          </w:p>
        </w:tc>
        <w:tc>
          <w:tcPr>
            <w:tcW w:w="1418" w:type="dxa"/>
            <w:vAlign w:val="center"/>
          </w:tcPr>
          <w:p w14:paraId="1B07ED2D" w14:textId="4ABDF2DC" w:rsidR="00105063" w:rsidRPr="00757FC7" w:rsidRDefault="00105063" w:rsidP="00C14AA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1A229338" w14:textId="741ABBC2" w:rsidR="00105063" w:rsidRPr="00757FC7" w:rsidRDefault="00105063" w:rsidP="00C14AA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18,000,000.00</w:t>
            </w:r>
          </w:p>
        </w:tc>
      </w:tr>
      <w:tr w:rsidR="0074242A" w:rsidRPr="00757FC7" w14:paraId="0B9F7C39" w14:textId="77777777" w:rsidTr="00C14AAD">
        <w:trPr>
          <w:trHeight w:val="85"/>
        </w:trPr>
        <w:tc>
          <w:tcPr>
            <w:tcW w:w="3402" w:type="dxa"/>
          </w:tcPr>
          <w:p w14:paraId="5A63CDB3" w14:textId="5C55D05F" w:rsidR="0074242A" w:rsidRPr="00757FC7" w:rsidRDefault="0074242A" w:rsidP="00C14AAD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บริษัท ประชารัฐชีวมวล </w:t>
            </w:r>
          </w:p>
        </w:tc>
        <w:tc>
          <w:tcPr>
            <w:tcW w:w="1418" w:type="dxa"/>
          </w:tcPr>
          <w:p w14:paraId="41D7432A" w14:textId="78E4A701" w:rsidR="0074242A" w:rsidRPr="00757FC7" w:rsidRDefault="0074242A" w:rsidP="00C14AA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7A3874C0" w14:textId="394A77DA" w:rsidR="0074242A" w:rsidRPr="00757FC7" w:rsidRDefault="0074242A" w:rsidP="00C14AA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2E3E96D" w14:textId="70FD1CE5" w:rsidR="0074242A" w:rsidRPr="00757FC7" w:rsidRDefault="0074242A" w:rsidP="00C14AA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C7EE837" w14:textId="44BF1107" w:rsidR="0074242A" w:rsidRPr="00757FC7" w:rsidRDefault="0074242A" w:rsidP="00C14AA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13C39" w:rsidRPr="00757FC7" w14:paraId="4D748B53" w14:textId="77777777" w:rsidTr="00C14AAD">
        <w:trPr>
          <w:trHeight w:val="85"/>
        </w:trPr>
        <w:tc>
          <w:tcPr>
            <w:tcW w:w="3402" w:type="dxa"/>
          </w:tcPr>
          <w:p w14:paraId="7DE4F130" w14:textId="6327AF0A" w:rsidR="00013C39" w:rsidRPr="00757FC7" w:rsidRDefault="00C81AA9" w:rsidP="00C14AAD">
            <w:pPr>
              <w:autoSpaceDE w:val="0"/>
              <w:autoSpaceDN w:val="0"/>
              <w:adjustRightInd w:val="0"/>
              <w:spacing w:after="0" w:line="400" w:lineRule="exact"/>
              <w:ind w:left="600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757FC7">
              <w:rPr>
                <w:rFonts w:asciiTheme="majorBidi" w:hAnsiTheme="majorBidi" w:cs="Angsana New" w:hint="cs"/>
                <w:sz w:val="26"/>
                <w:szCs w:val="26"/>
                <w:cs/>
              </w:rPr>
              <w:t>บัน</w:t>
            </w:r>
            <w:proofErr w:type="spellStart"/>
            <w:r w:rsidRPr="00757FC7">
              <w:rPr>
                <w:rFonts w:asciiTheme="majorBidi" w:hAnsiTheme="majorBidi" w:cs="Angsana New" w:hint="cs"/>
                <w:sz w:val="26"/>
                <w:szCs w:val="26"/>
                <w:cs/>
              </w:rPr>
              <w:t>นังส</w:t>
            </w:r>
            <w:proofErr w:type="spellEnd"/>
            <w:r w:rsidRPr="00757FC7">
              <w:rPr>
                <w:rFonts w:asciiTheme="majorBidi" w:hAnsiTheme="majorBidi" w:cs="Angsana New" w:hint="cs"/>
                <w:sz w:val="26"/>
                <w:szCs w:val="26"/>
                <w:cs/>
              </w:rPr>
              <w:t xml:space="preserve">ตา </w:t>
            </w:r>
            <w:r w:rsidR="00013C39" w:rsidRPr="00757FC7">
              <w:rPr>
                <w:rFonts w:asciiTheme="majorBidi" w:hAnsiTheme="majorBidi" w:cs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418" w:type="dxa"/>
          </w:tcPr>
          <w:p w14:paraId="5305B1C0" w14:textId="2C77C995" w:rsidR="00013C39" w:rsidRPr="00757FC7" w:rsidRDefault="00013C39" w:rsidP="00C14AA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1C810192" w14:textId="259B6EB5" w:rsidR="00013C39" w:rsidRPr="00757FC7" w:rsidRDefault="0066283C" w:rsidP="00C14AA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21</w:t>
            </w:r>
            <w:r w:rsidR="00013C39" w:rsidRPr="00757FC7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418" w:type="dxa"/>
            <w:vAlign w:val="bottom"/>
          </w:tcPr>
          <w:p w14:paraId="1C260A52" w14:textId="7F8C4C19" w:rsidR="00013C39" w:rsidRPr="00757FC7" w:rsidRDefault="00013C39" w:rsidP="00C14AA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7A669BD1" w14:textId="1EF15E20" w:rsidR="00013C39" w:rsidRPr="00757FC7" w:rsidRDefault="0066283C" w:rsidP="00C14AA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21</w:t>
            </w:r>
            <w:r w:rsidR="00013C39" w:rsidRPr="00757FC7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</w:tr>
      <w:tr w:rsidR="0074242A" w:rsidRPr="00757FC7" w14:paraId="2B2C10A9" w14:textId="77777777" w:rsidTr="00C14AAD">
        <w:trPr>
          <w:trHeight w:val="85"/>
        </w:trPr>
        <w:tc>
          <w:tcPr>
            <w:tcW w:w="3402" w:type="dxa"/>
          </w:tcPr>
          <w:p w14:paraId="61E7F6A0" w14:textId="4BAF04ED" w:rsidR="0074242A" w:rsidRPr="00757FC7" w:rsidRDefault="0074242A" w:rsidP="00C14AAD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</w:t>
            </w:r>
            <w:proofErr w:type="spellStart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8" w:type="dxa"/>
          </w:tcPr>
          <w:p w14:paraId="1AED3138" w14:textId="6C033985" w:rsidR="0074242A" w:rsidRPr="00757FC7" w:rsidRDefault="0074242A" w:rsidP="00C14AA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115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417" w:type="dxa"/>
          </w:tcPr>
          <w:p w14:paraId="1885E3B3" w14:textId="1CF8DD0D" w:rsidR="0074242A" w:rsidRPr="00757FC7" w:rsidRDefault="00105063" w:rsidP="00C14AA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129</w:t>
            </w:r>
            <w:r w:rsidR="0074242A" w:rsidRPr="00757FC7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418" w:type="dxa"/>
            <w:vAlign w:val="bottom"/>
          </w:tcPr>
          <w:p w14:paraId="637CFFE6" w14:textId="4D9AB697" w:rsidR="0074242A" w:rsidRPr="00757FC7" w:rsidRDefault="0074242A" w:rsidP="00C14AA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103,000,000.00</w:t>
            </w:r>
          </w:p>
        </w:tc>
        <w:tc>
          <w:tcPr>
            <w:tcW w:w="1417" w:type="dxa"/>
            <w:vAlign w:val="bottom"/>
          </w:tcPr>
          <w:p w14:paraId="4D720B65" w14:textId="33FD5929" w:rsidR="0074242A" w:rsidRPr="00757FC7" w:rsidRDefault="00105063" w:rsidP="00C14AA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141</w:t>
            </w:r>
            <w:r w:rsidR="0074242A" w:rsidRPr="00757FC7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</w:tr>
      <w:tr w:rsidR="0099618C" w:rsidRPr="00757FC7" w14:paraId="22DBB202" w14:textId="77777777" w:rsidTr="00C14AAD">
        <w:trPr>
          <w:trHeight w:val="88"/>
        </w:trPr>
        <w:tc>
          <w:tcPr>
            <w:tcW w:w="3402" w:type="dxa"/>
            <w:vAlign w:val="bottom"/>
          </w:tcPr>
          <w:p w14:paraId="69C7A8CC" w14:textId="50ED9D71" w:rsidR="0099618C" w:rsidRPr="00757FC7" w:rsidRDefault="0099618C" w:rsidP="00C14AAD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บริษัท พีพีแอล พาว</w:t>
            </w:r>
            <w:proofErr w:type="spellStart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8" w:type="dxa"/>
            <w:vAlign w:val="center"/>
          </w:tcPr>
          <w:p w14:paraId="2BA38662" w14:textId="067D300D" w:rsidR="0099618C" w:rsidRPr="00757FC7" w:rsidRDefault="00735B7D" w:rsidP="00C14AA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3B672323" w14:textId="22226249" w:rsidR="0099618C" w:rsidRPr="00757FC7" w:rsidRDefault="0099618C" w:rsidP="00C14AA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425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18" w:type="dxa"/>
            <w:vAlign w:val="center"/>
          </w:tcPr>
          <w:p w14:paraId="7EBBBEC4" w14:textId="7A2B5EC9" w:rsidR="0099618C" w:rsidRPr="00757FC7" w:rsidRDefault="0006046A" w:rsidP="00C14AA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1,425,000.00</w:t>
            </w:r>
          </w:p>
        </w:tc>
        <w:tc>
          <w:tcPr>
            <w:tcW w:w="1417" w:type="dxa"/>
            <w:vAlign w:val="center"/>
          </w:tcPr>
          <w:p w14:paraId="0392693B" w14:textId="6EFB196C" w:rsidR="0099618C" w:rsidRPr="00757FC7" w:rsidRDefault="0006046A" w:rsidP="00C14AA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99618C" w:rsidRPr="00757FC7" w14:paraId="18896A46" w14:textId="77777777" w:rsidTr="00C14AAD">
        <w:trPr>
          <w:trHeight w:val="85"/>
        </w:trPr>
        <w:tc>
          <w:tcPr>
            <w:tcW w:w="3402" w:type="dxa"/>
            <w:vAlign w:val="bottom"/>
          </w:tcPr>
          <w:p w14:paraId="6148CBB2" w14:textId="6185D3EF" w:rsidR="0099618C" w:rsidRPr="00757FC7" w:rsidRDefault="0099618C" w:rsidP="00C14AAD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ไบ</w:t>
            </w:r>
            <w:proofErr w:type="spellEnd"/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โอเอ็นเนอร์ยี่ สตูล จำกัด</w:t>
            </w:r>
          </w:p>
        </w:tc>
        <w:tc>
          <w:tcPr>
            <w:tcW w:w="1418" w:type="dxa"/>
            <w:vAlign w:val="center"/>
          </w:tcPr>
          <w:p w14:paraId="40BB44C1" w14:textId="0BA9098B" w:rsidR="0099618C" w:rsidRPr="00757FC7" w:rsidRDefault="00735B7D" w:rsidP="00C14AA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6B4978D3" w14:textId="29B28C34" w:rsidR="0099618C" w:rsidRPr="00757FC7" w:rsidRDefault="0099618C" w:rsidP="00C14AA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18" w:type="dxa"/>
            <w:vAlign w:val="center"/>
          </w:tcPr>
          <w:p w14:paraId="7CAD3940" w14:textId="4F9D722C" w:rsidR="0099618C" w:rsidRPr="00757FC7" w:rsidRDefault="0006046A" w:rsidP="00C14AA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1,000,000.00</w:t>
            </w:r>
          </w:p>
        </w:tc>
        <w:tc>
          <w:tcPr>
            <w:tcW w:w="1417" w:type="dxa"/>
            <w:vAlign w:val="center"/>
          </w:tcPr>
          <w:p w14:paraId="1C7A3D2B" w14:textId="213B45CB" w:rsidR="0099618C" w:rsidRPr="00757FC7" w:rsidRDefault="0006046A" w:rsidP="00C14AA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99618C" w:rsidRPr="00757FC7" w14:paraId="4F0365FB" w14:textId="77777777" w:rsidTr="00C14AAD">
        <w:trPr>
          <w:trHeight w:val="586"/>
        </w:trPr>
        <w:tc>
          <w:tcPr>
            <w:tcW w:w="3402" w:type="dxa"/>
            <w:vAlign w:val="bottom"/>
          </w:tcPr>
          <w:p w14:paraId="14733245" w14:textId="5EFACEDA" w:rsidR="0099618C" w:rsidRPr="00757FC7" w:rsidRDefault="0099618C" w:rsidP="00C14AAD">
            <w:pPr>
              <w:autoSpaceDE w:val="0"/>
              <w:autoSpaceDN w:val="0"/>
              <w:adjustRightInd w:val="0"/>
              <w:spacing w:after="0" w:line="400" w:lineRule="exact"/>
              <w:ind w:left="600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vAlign w:val="center"/>
          </w:tcPr>
          <w:p w14:paraId="225C2F39" w14:textId="5F99CECB" w:rsidR="0099618C" w:rsidRPr="00757FC7" w:rsidRDefault="0099618C" w:rsidP="00C14AA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146,000,000.00</w:t>
            </w:r>
          </w:p>
        </w:tc>
        <w:tc>
          <w:tcPr>
            <w:tcW w:w="1417" w:type="dxa"/>
            <w:vAlign w:val="center"/>
          </w:tcPr>
          <w:p w14:paraId="458C735A" w14:textId="110852D4" w:rsidR="0099618C" w:rsidRPr="00757FC7" w:rsidRDefault="000D55F5" w:rsidP="00C14AA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righ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85F5B" w:rsidRPr="00757FC7">
              <w:rPr>
                <w:rFonts w:ascii="Angsana New" w:hAnsi="Angsana New" w:cs="Angsana New"/>
                <w:sz w:val="26"/>
                <w:szCs w:val="26"/>
              </w:rPr>
              <w:t>,158</w:t>
            </w:r>
            <w:r w:rsidR="001A20E1" w:rsidRPr="00757FC7">
              <w:rPr>
                <w:rFonts w:ascii="Angsana New" w:hAnsi="Angsana New" w:cs="Angsana New"/>
                <w:sz w:val="26"/>
                <w:szCs w:val="26"/>
              </w:rPr>
              <w:t>,775,000.00</w:t>
            </w:r>
          </w:p>
        </w:tc>
        <w:tc>
          <w:tcPr>
            <w:tcW w:w="1418" w:type="dxa"/>
            <w:vAlign w:val="center"/>
          </w:tcPr>
          <w:p w14:paraId="38320EC6" w14:textId="58C449A9" w:rsidR="0099618C" w:rsidRPr="00757FC7" w:rsidRDefault="00985F5B" w:rsidP="00C14AA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311</w:t>
            </w:r>
            <w:r w:rsidR="00A016B7" w:rsidRPr="00757FC7">
              <w:rPr>
                <w:rFonts w:ascii="Angsana New" w:hAnsi="Angsana New" w:cs="Angsana New"/>
                <w:sz w:val="26"/>
                <w:szCs w:val="26"/>
              </w:rPr>
              <w:t>,925</w:t>
            </w:r>
            <w:r w:rsidR="001A20E1" w:rsidRPr="00757FC7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417" w:type="dxa"/>
            <w:vAlign w:val="center"/>
          </w:tcPr>
          <w:p w14:paraId="736D9BEA" w14:textId="58FBB70A" w:rsidR="0099618C" w:rsidRPr="00757FC7" w:rsidRDefault="00A016B7" w:rsidP="00C14AA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992,850</w:t>
            </w:r>
            <w:r w:rsidR="001A20E1" w:rsidRPr="00757FC7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</w:tr>
    </w:tbl>
    <w:p w14:paraId="438ECCA8" w14:textId="45EAB5B9" w:rsidR="00C14AAD" w:rsidRPr="00757FC7" w:rsidRDefault="00C14AAD" w:rsidP="006D3A83">
      <w:pPr>
        <w:tabs>
          <w:tab w:val="left" w:pos="1985"/>
        </w:tabs>
        <w:autoSpaceDE w:val="0"/>
        <w:autoSpaceDN w:val="0"/>
        <w:adjustRightInd w:val="0"/>
        <w:spacing w:before="120" w:after="0" w:line="240" w:lineRule="auto"/>
        <w:ind w:left="992"/>
        <w:jc w:val="thaiDistribute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sz w:val="30"/>
          <w:szCs w:val="30"/>
          <w:cs/>
        </w:rPr>
        <w:br w:type="page"/>
      </w:r>
    </w:p>
    <w:p w14:paraId="720147E8" w14:textId="2E0D4B10" w:rsidR="00C14AAD" w:rsidRPr="00757FC7" w:rsidRDefault="00C14AAD" w:rsidP="007E6394">
      <w:pPr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 xml:space="preserve">- </w:t>
      </w:r>
      <w:r w:rsidRPr="00757FC7">
        <w:rPr>
          <w:rFonts w:ascii="Angsana New" w:hAnsi="Angsana New" w:cs="Angsana New" w:hint="cs"/>
          <w:sz w:val="30"/>
          <w:szCs w:val="30"/>
          <w:cs/>
        </w:rPr>
        <w:t>22</w:t>
      </w:r>
      <w:r w:rsidRPr="00757FC7">
        <w:rPr>
          <w:rFonts w:ascii="Angsana New" w:hAnsi="Angsana New" w:cs="Angsana New"/>
          <w:sz w:val="30"/>
          <w:szCs w:val="30"/>
        </w:rPr>
        <w:t xml:space="preserve"> -</w:t>
      </w:r>
    </w:p>
    <w:p w14:paraId="36307AF4" w14:textId="77777777" w:rsidR="00C14AAD" w:rsidRPr="00757FC7" w:rsidRDefault="00C14AAD" w:rsidP="007E6394">
      <w:pPr>
        <w:autoSpaceDE w:val="0"/>
        <w:autoSpaceDN w:val="0"/>
        <w:adjustRightInd w:val="0"/>
        <w:spacing w:after="0" w:line="420" w:lineRule="exact"/>
        <w:ind w:right="6"/>
        <w:jc w:val="center"/>
        <w:rPr>
          <w:rFonts w:ascii="Angsana New" w:hAnsi="Angsana New" w:cs="Angsana New"/>
          <w:sz w:val="30"/>
          <w:szCs w:val="30"/>
        </w:rPr>
      </w:pPr>
    </w:p>
    <w:p w14:paraId="187E8BFB" w14:textId="382766B5" w:rsidR="006F1CD8" w:rsidRPr="00757FC7" w:rsidRDefault="006F1CD8" w:rsidP="007E6394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เงินให้กู้ยืมระยะสั้นแก่</w:t>
      </w:r>
      <w:r w:rsidR="0090011C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บริษัท</w:t>
      </w:r>
      <w:r w:rsidR="0090011C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ไทยโพลีคอน</w:t>
      </w:r>
      <w:proofErr w:type="spellStart"/>
      <w:r w:rsidRPr="00757FC7">
        <w:rPr>
          <w:rFonts w:ascii="Angsana New" w:hAnsi="Angsana New" w:cs="Angsana New"/>
          <w:sz w:val="30"/>
          <w:szCs w:val="30"/>
          <w:cs/>
        </w:rPr>
        <w:t>ส์</w:t>
      </w:r>
      <w:proofErr w:type="spellEnd"/>
      <w:r w:rsidR="0090011C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จำกัด</w:t>
      </w:r>
      <w:r w:rsidR="0090011C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(มหาชน)</w:t>
      </w:r>
      <w:r w:rsidR="0090011C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อัตราดอกเบี้ยร้อยละ</w:t>
      </w:r>
      <w:r w:rsidR="0090011C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</w:rPr>
        <w:t>5.</w:t>
      </w:r>
      <w:r w:rsidR="00B3046F" w:rsidRPr="00757FC7">
        <w:rPr>
          <w:rFonts w:ascii="Angsana New" w:hAnsi="Angsana New" w:cs="Angsana New"/>
          <w:sz w:val="30"/>
          <w:szCs w:val="30"/>
        </w:rPr>
        <w:t>00</w:t>
      </w:r>
      <w:r w:rsidR="0090011C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ต่อปี</w:t>
      </w:r>
      <w:r w:rsidR="0090011C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กำหนดชำระคืนเงินต้นเมื่อทวงถาม</w:t>
      </w:r>
    </w:p>
    <w:p w14:paraId="222B7597" w14:textId="1BA92BF4" w:rsidR="00B066CD" w:rsidRPr="00757FC7" w:rsidRDefault="006F1CD8" w:rsidP="007E6394">
      <w:pPr>
        <w:autoSpaceDE w:val="0"/>
        <w:autoSpaceDN w:val="0"/>
        <w:adjustRightInd w:val="0"/>
        <w:spacing w:before="120" w:after="0" w:line="420" w:lineRule="exact"/>
        <w:ind w:left="993" w:right="2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เงินให้กู้ยืมระยะสั้นแก่</w:t>
      </w:r>
      <w:r w:rsidR="00595A2F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บริษัท</w:t>
      </w:r>
      <w:r w:rsidR="0090011C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ทุ่งสัง</w:t>
      </w:r>
      <w:r w:rsidR="0090011C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กรีน</w:t>
      </w:r>
      <w:r w:rsidR="0090011C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จำกัด</w:t>
      </w:r>
      <w:r w:rsidR="0090011C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อัตราดอกเบี้ย</w:t>
      </w:r>
      <w:r w:rsidR="0090011C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</w:rPr>
        <w:t>5.</w:t>
      </w:r>
      <w:r w:rsidR="00B3046F" w:rsidRPr="00757FC7">
        <w:rPr>
          <w:rFonts w:ascii="Angsana New" w:hAnsi="Angsana New" w:cs="Angsana New"/>
          <w:sz w:val="30"/>
          <w:szCs w:val="30"/>
        </w:rPr>
        <w:t>00</w:t>
      </w:r>
      <w:r w:rsidR="0090011C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ต่อปี</w:t>
      </w:r>
      <w:r w:rsidR="00595A2F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โดยไม่เกินอัตราดอกเบี้ย</w:t>
      </w:r>
      <w:r w:rsidR="00595A2F" w:rsidRPr="00757FC7">
        <w:rPr>
          <w:rFonts w:ascii="Angsana New" w:hAnsi="Angsana New" w:cs="Angsana New"/>
          <w:sz w:val="30"/>
          <w:szCs w:val="30"/>
          <w:cs/>
        </w:rPr>
        <w:br/>
      </w:r>
      <w:r w:rsidRPr="00757FC7">
        <w:rPr>
          <w:rFonts w:ascii="Angsana New" w:hAnsi="Angsana New" w:cs="Angsana New"/>
          <w:sz w:val="30"/>
          <w:szCs w:val="30"/>
          <w:cs/>
        </w:rPr>
        <w:t>ตามสัญญาเงินกู้ยืมกับธนาคารของบริษัทที่ได้รับ</w:t>
      </w:r>
      <w:r w:rsidR="00595A2F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</w:t>
      </w:r>
      <w:r w:rsidR="00595A2F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กำหนดชำระคืนเงินต้นเมื่อทวงถาม</w:t>
      </w:r>
    </w:p>
    <w:p w14:paraId="527B3313" w14:textId="3963E4E9" w:rsidR="002A7F70" w:rsidRPr="00757FC7" w:rsidRDefault="002A7F70" w:rsidP="007E6394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 บริษัท แม่วงศ์ เอ็นเนอยี่ จำกัด อัตราดอกเบี้ยร้อยละ </w:t>
      </w:r>
      <w:r w:rsidRPr="00757FC7">
        <w:rPr>
          <w:rFonts w:ascii="Angsana New" w:hAnsi="Angsana New" w:cs="Angsana New"/>
          <w:sz w:val="30"/>
          <w:szCs w:val="30"/>
        </w:rPr>
        <w:t>5.00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ต่อปี โดยไม่เกินอัตราดอกเบี้ยที่บริษัทดังกล่าวกู้ยืมจากธนาคาร ชำระดอกเบี้ยทุกสิ้นเดือน กำหนดชำระคืนเงินต้นเมื่อทวงถาม</w:t>
      </w:r>
    </w:p>
    <w:p w14:paraId="3567FB84" w14:textId="50F9FFD4" w:rsidR="0024321E" w:rsidRPr="00757FC7" w:rsidRDefault="0024321E" w:rsidP="007E6394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เงินให้กู้ยืมระยะสั้นแก่บริษัท มหาชัย กรีน เพาเวอร์ จำกัด อัตราดอกเบี้ย</w:t>
      </w:r>
      <w:r w:rsidRPr="00757FC7">
        <w:rPr>
          <w:rFonts w:ascii="Angsana New" w:hAnsi="Angsana New" w:cs="Angsana New"/>
          <w:sz w:val="30"/>
          <w:szCs w:val="30"/>
        </w:rPr>
        <w:t xml:space="preserve"> MLR -</w:t>
      </w:r>
      <w:r w:rsidR="00B24C1A" w:rsidRPr="00757FC7">
        <w:rPr>
          <w:rFonts w:ascii="Angsana New" w:hAnsi="Angsana New" w:cs="Angsana New"/>
          <w:sz w:val="30"/>
          <w:szCs w:val="30"/>
        </w:rPr>
        <w:t>1.5</w:t>
      </w:r>
      <w:r w:rsidRPr="00757FC7">
        <w:rPr>
          <w:rFonts w:ascii="Angsana New" w:hAnsi="Angsana New" w:cs="Angsana New"/>
          <w:sz w:val="30"/>
          <w:szCs w:val="30"/>
        </w:rPr>
        <w:t xml:space="preserve"> </w:t>
      </w:r>
      <w:r w:rsidRPr="00757FC7">
        <w:rPr>
          <w:rFonts w:ascii="Angsana New" w:hAnsi="Angsana New" w:cs="Angsana New" w:hint="cs"/>
          <w:sz w:val="30"/>
          <w:szCs w:val="30"/>
          <w:cs/>
        </w:rPr>
        <w:t>แต่ไม่เกิน</w:t>
      </w:r>
      <w:r w:rsidRPr="00757FC7">
        <w:rPr>
          <w:rFonts w:ascii="Angsana New" w:hAnsi="Angsana New" w:cs="Angsana New"/>
          <w:sz w:val="30"/>
          <w:szCs w:val="30"/>
          <w:cs/>
        </w:rPr>
        <w:t>ร้อยละ 5 ต่อปี ชำระดอกเบี้ยทุกสิ้นเดือน กำหนดชำระคืนเงินต้นเมื่อทวงถาม</w:t>
      </w:r>
    </w:p>
    <w:p w14:paraId="769DBB15" w14:textId="4BF19E4E" w:rsidR="00A035A8" w:rsidRPr="00757FC7" w:rsidRDefault="00A035A8" w:rsidP="007E6394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ปัตตานี กรีน จำกัด อัตราดอกเบี้ย </w:t>
      </w:r>
      <w:r w:rsidRPr="00757FC7">
        <w:rPr>
          <w:rFonts w:ascii="Angsana New" w:hAnsi="Angsana New" w:cs="Angsana New"/>
          <w:sz w:val="30"/>
          <w:szCs w:val="30"/>
        </w:rPr>
        <w:t>MLR -</w:t>
      </w:r>
      <w:r w:rsidR="00D27294" w:rsidRPr="00757FC7">
        <w:rPr>
          <w:rFonts w:ascii="Angsana New" w:hAnsi="Angsana New" w:cs="Angsana New"/>
          <w:sz w:val="30"/>
          <w:szCs w:val="30"/>
        </w:rPr>
        <w:t>2</w:t>
      </w:r>
      <w:r w:rsidRPr="00757FC7">
        <w:rPr>
          <w:rFonts w:ascii="Angsana New" w:hAnsi="Angsana New" w:cs="Angsana New"/>
          <w:sz w:val="30"/>
          <w:szCs w:val="30"/>
        </w:rPr>
        <w:t xml:space="preserve"> </w:t>
      </w:r>
      <w:r w:rsidR="00514FE9" w:rsidRPr="00757FC7">
        <w:rPr>
          <w:rFonts w:ascii="Angsana New" w:hAnsi="Angsana New" w:cs="Angsana New" w:hint="cs"/>
          <w:sz w:val="30"/>
          <w:szCs w:val="30"/>
          <w:cs/>
        </w:rPr>
        <w:t>และ</w:t>
      </w:r>
      <w:r w:rsidR="00E71E60" w:rsidRPr="00757FC7">
        <w:rPr>
          <w:rFonts w:ascii="Angsana New" w:hAnsi="Angsana New" w:cs="Angsana New" w:hint="cs"/>
          <w:sz w:val="30"/>
          <w:szCs w:val="30"/>
          <w:cs/>
        </w:rPr>
        <w:t xml:space="preserve"> ร้อยละ </w:t>
      </w:r>
      <w:r w:rsidR="00FA5728" w:rsidRPr="00757FC7">
        <w:rPr>
          <w:rFonts w:ascii="Angsana New" w:hAnsi="Angsana New" w:cs="Angsana New" w:hint="cs"/>
          <w:sz w:val="30"/>
          <w:szCs w:val="30"/>
          <w:cs/>
        </w:rPr>
        <w:t xml:space="preserve">4.25 </w:t>
      </w:r>
      <w:r w:rsidR="00FA5728" w:rsidRPr="00757FC7">
        <w:rPr>
          <w:rFonts w:ascii="Angsana New" w:hAnsi="Angsana New" w:cs="Angsana New"/>
          <w:sz w:val="30"/>
          <w:szCs w:val="30"/>
          <w:cs/>
        </w:rPr>
        <w:t>–</w:t>
      </w:r>
      <w:r w:rsidR="00FA5728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71E60" w:rsidRPr="00757FC7">
        <w:rPr>
          <w:rFonts w:ascii="Angsana New" w:hAnsi="Angsana New" w:cs="Angsana New" w:hint="cs"/>
          <w:sz w:val="30"/>
          <w:szCs w:val="30"/>
          <w:cs/>
        </w:rPr>
        <w:t>5</w:t>
      </w:r>
      <w:r w:rsidR="00524BF2" w:rsidRPr="00757FC7">
        <w:rPr>
          <w:rFonts w:ascii="Angsana New" w:hAnsi="Angsana New" w:cs="Angsana New" w:hint="cs"/>
          <w:sz w:val="30"/>
          <w:szCs w:val="30"/>
          <w:cs/>
        </w:rPr>
        <w:t>.00 ต่อปี</w:t>
      </w:r>
      <w:r w:rsidRPr="00757FC7">
        <w:rPr>
          <w:rFonts w:ascii="Angsana New" w:hAnsi="Angsana New" w:cs="Angsana New"/>
          <w:sz w:val="30"/>
          <w:szCs w:val="30"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กำหนดชำระคืนเงินต้นเมื่อทวงถาม</w:t>
      </w:r>
    </w:p>
    <w:p w14:paraId="1CA6B34C" w14:textId="77777777" w:rsidR="009B19C7" w:rsidRPr="00757FC7" w:rsidRDefault="00A035A8" w:rsidP="007E6394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พัทลุง กรีน เพาเวอร์ จำกัด อัตราดอกเบี้ย </w:t>
      </w:r>
      <w:r w:rsidRPr="00757FC7">
        <w:rPr>
          <w:rFonts w:ascii="Angsana New" w:hAnsi="Angsana New" w:cs="Angsana New"/>
          <w:sz w:val="30"/>
          <w:szCs w:val="30"/>
        </w:rPr>
        <w:t xml:space="preserve">MLR-2 </w:t>
      </w:r>
      <w:r w:rsidRPr="00757FC7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กำหนดชำระเงินต้นเมื่อทวงถาม</w:t>
      </w:r>
    </w:p>
    <w:p w14:paraId="6C3EA5DA" w14:textId="77777777" w:rsidR="00A035A8" w:rsidRPr="00757FC7" w:rsidRDefault="00A035A8" w:rsidP="007E6394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สตูล กรีน เพาเวอร์ จำกัด อัตราดอกเบี้ย </w:t>
      </w:r>
      <w:r w:rsidRPr="00757FC7">
        <w:rPr>
          <w:rFonts w:ascii="Angsana New" w:hAnsi="Angsana New" w:cs="Angsana New"/>
          <w:sz w:val="30"/>
          <w:szCs w:val="30"/>
        </w:rPr>
        <w:t xml:space="preserve">MLR-2 </w:t>
      </w:r>
      <w:r w:rsidRPr="00757FC7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กำหนดชำระเงินต้นเมื่อทวงถาม</w:t>
      </w:r>
      <w:r w:rsidRPr="00757FC7">
        <w:rPr>
          <w:rFonts w:ascii="Angsana New" w:hAnsi="Angsana New" w:cs="Angsana New"/>
          <w:sz w:val="30"/>
          <w:szCs w:val="30"/>
        </w:rPr>
        <w:tab/>
      </w:r>
    </w:p>
    <w:p w14:paraId="3A6D9009" w14:textId="7BC194E3" w:rsidR="00C6537A" w:rsidRPr="00757FC7" w:rsidRDefault="00A035A8" w:rsidP="007E6394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ทีพีซีเอช เพาเวอร์ </w:t>
      </w:r>
      <w:r w:rsidRPr="00757FC7">
        <w:rPr>
          <w:rFonts w:ascii="Angsana New" w:hAnsi="Angsana New" w:cs="Angsana New"/>
          <w:sz w:val="30"/>
          <w:szCs w:val="30"/>
        </w:rPr>
        <w:t xml:space="preserve">1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จำกัด อัตราดอกเบี้ย </w:t>
      </w:r>
      <w:r w:rsidRPr="00757FC7">
        <w:rPr>
          <w:rFonts w:ascii="Angsana New" w:hAnsi="Angsana New" w:cs="Angsana New"/>
          <w:sz w:val="30"/>
          <w:szCs w:val="30"/>
        </w:rPr>
        <w:t>MLR-</w:t>
      </w:r>
      <w:r w:rsidR="00542B7A" w:rsidRPr="00757FC7">
        <w:rPr>
          <w:rFonts w:ascii="Angsana New" w:hAnsi="Angsana New" w:cs="Angsana New"/>
          <w:sz w:val="30"/>
          <w:szCs w:val="30"/>
        </w:rPr>
        <w:t xml:space="preserve">1.5 </w:t>
      </w:r>
      <w:r w:rsidR="006E0C05" w:rsidRPr="00757FC7">
        <w:rPr>
          <w:rFonts w:ascii="Angsana New" w:hAnsi="Angsana New" w:cs="Angsana New"/>
          <w:sz w:val="30"/>
          <w:szCs w:val="30"/>
          <w:cs/>
        </w:rPr>
        <w:t>อ้างอิง</w:t>
      </w:r>
      <w:r w:rsidR="006E0C05" w:rsidRPr="00757FC7">
        <w:rPr>
          <w:rFonts w:ascii="Angsana New" w:hAnsi="Angsana New" w:cs="Angsana New"/>
          <w:sz w:val="30"/>
          <w:szCs w:val="30"/>
        </w:rPr>
        <w:t xml:space="preserve"> MLR </w:t>
      </w:r>
      <w:r w:rsidR="006E0C05" w:rsidRPr="00757FC7">
        <w:rPr>
          <w:rFonts w:ascii="Angsana New" w:hAnsi="Angsana New" w:cs="Angsana New"/>
          <w:sz w:val="30"/>
          <w:szCs w:val="30"/>
          <w:cs/>
        </w:rPr>
        <w:t>ของธนาคารกรุงเทพ</w:t>
      </w:r>
      <w:r w:rsidR="006E0C05" w:rsidRPr="00757FC7">
        <w:rPr>
          <w:rFonts w:ascii="Angsana New" w:hAnsi="Angsana New" w:cs="Angsana New"/>
          <w:sz w:val="30"/>
          <w:szCs w:val="30"/>
        </w:rPr>
        <w:t xml:space="preserve"> </w:t>
      </w:r>
      <w:r w:rsidR="006E0C05" w:rsidRPr="00757FC7">
        <w:rPr>
          <w:rFonts w:ascii="Angsana New" w:hAnsi="Angsana New" w:cs="Angsana New" w:hint="cs"/>
          <w:sz w:val="30"/>
          <w:szCs w:val="30"/>
          <w:cs/>
        </w:rPr>
        <w:t xml:space="preserve">และร้อยละ </w:t>
      </w:r>
      <w:r w:rsidR="006E0C05" w:rsidRPr="00757FC7">
        <w:rPr>
          <w:rFonts w:ascii="Angsana New" w:hAnsi="Angsana New" w:cs="Angsana New"/>
          <w:sz w:val="30"/>
          <w:szCs w:val="30"/>
        </w:rPr>
        <w:t xml:space="preserve">4.25 – 5.00 </w:t>
      </w:r>
      <w:r w:rsidR="005954F6" w:rsidRPr="00757FC7">
        <w:rPr>
          <w:rFonts w:ascii="Angsana New" w:hAnsi="Angsana New" w:cs="Angsana New" w:hint="cs"/>
          <w:sz w:val="30"/>
          <w:szCs w:val="30"/>
          <w:cs/>
        </w:rPr>
        <w:t xml:space="preserve">ต่อปี </w:t>
      </w:r>
      <w:r w:rsidRPr="00757FC7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กำหนดชำระเงินต้นเมื่อทวงถาม</w:t>
      </w:r>
    </w:p>
    <w:p w14:paraId="183B7C38" w14:textId="0242E708" w:rsidR="00542B7A" w:rsidRPr="00757FC7" w:rsidRDefault="00542B7A" w:rsidP="007E6394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ทีพีซีเอช เพาเวอร์ </w:t>
      </w:r>
      <w:r w:rsidRPr="00757FC7">
        <w:rPr>
          <w:rFonts w:ascii="Angsana New" w:hAnsi="Angsana New" w:cs="Angsana New"/>
          <w:sz w:val="30"/>
          <w:szCs w:val="30"/>
        </w:rPr>
        <w:t>2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จำกัด อัตราดอกเบี้ย </w:t>
      </w:r>
      <w:r w:rsidRPr="00757FC7">
        <w:rPr>
          <w:rFonts w:ascii="Angsana New" w:hAnsi="Angsana New" w:cs="Angsana New"/>
          <w:sz w:val="30"/>
          <w:szCs w:val="30"/>
        </w:rPr>
        <w:t xml:space="preserve">MLR-1.5 </w:t>
      </w:r>
      <w:r w:rsidR="0015698A" w:rsidRPr="00757FC7">
        <w:rPr>
          <w:rFonts w:ascii="Angsana New" w:hAnsi="Angsana New" w:cs="Angsana New"/>
          <w:sz w:val="30"/>
          <w:szCs w:val="30"/>
          <w:cs/>
        </w:rPr>
        <w:t>อ้างอิง</w:t>
      </w:r>
      <w:r w:rsidR="0015698A" w:rsidRPr="00757FC7">
        <w:rPr>
          <w:rFonts w:ascii="Angsana New" w:hAnsi="Angsana New" w:cs="Angsana New"/>
          <w:sz w:val="30"/>
          <w:szCs w:val="30"/>
        </w:rPr>
        <w:t xml:space="preserve"> MLR </w:t>
      </w:r>
      <w:r w:rsidR="0015698A" w:rsidRPr="00757FC7">
        <w:rPr>
          <w:rFonts w:ascii="Angsana New" w:hAnsi="Angsana New" w:cs="Angsana New"/>
          <w:sz w:val="30"/>
          <w:szCs w:val="30"/>
          <w:cs/>
        </w:rPr>
        <w:t>ของธนาคารกรุงเทพ</w:t>
      </w:r>
      <w:r w:rsidR="0015698A" w:rsidRPr="00757FC7">
        <w:rPr>
          <w:rFonts w:ascii="Angsana New" w:hAnsi="Angsana New" w:cs="Angsana New"/>
          <w:sz w:val="30"/>
          <w:szCs w:val="30"/>
        </w:rPr>
        <w:t xml:space="preserve"> </w:t>
      </w:r>
      <w:r w:rsidR="0015698A" w:rsidRPr="00757FC7">
        <w:rPr>
          <w:rFonts w:ascii="Angsana New" w:hAnsi="Angsana New" w:cs="Angsana New" w:hint="cs"/>
          <w:sz w:val="30"/>
          <w:szCs w:val="30"/>
          <w:cs/>
        </w:rPr>
        <w:t xml:space="preserve">และร้อยละ </w:t>
      </w:r>
      <w:r w:rsidR="0015698A" w:rsidRPr="00757FC7">
        <w:rPr>
          <w:rFonts w:ascii="Angsana New" w:hAnsi="Angsana New" w:cs="Angsana New"/>
          <w:sz w:val="30"/>
          <w:szCs w:val="30"/>
        </w:rPr>
        <w:t xml:space="preserve">4.25 – 5.00 </w:t>
      </w:r>
      <w:r w:rsidR="0015698A" w:rsidRPr="00757FC7">
        <w:rPr>
          <w:rFonts w:ascii="Angsana New" w:hAnsi="Angsana New" w:cs="Angsana New" w:hint="cs"/>
          <w:sz w:val="30"/>
          <w:szCs w:val="30"/>
          <w:cs/>
        </w:rPr>
        <w:t>ต่อปี</w:t>
      </w:r>
      <w:r w:rsidRPr="00757FC7">
        <w:rPr>
          <w:rFonts w:ascii="Angsana New" w:hAnsi="Angsana New" w:cs="Angsana New"/>
          <w:sz w:val="30"/>
          <w:szCs w:val="30"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กำหนดชำระเงินต้นเมื่อทวงถาม</w:t>
      </w:r>
    </w:p>
    <w:p w14:paraId="3D1926BE" w14:textId="215B0BF8" w:rsidR="00952A19" w:rsidRPr="00757FC7" w:rsidRDefault="00A035A8" w:rsidP="007E6394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3" w:right="-142"/>
        <w:jc w:val="thaiDistribute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ทีพีซีเอช เพาเวอร์ </w:t>
      </w:r>
      <w:r w:rsidRPr="00757FC7">
        <w:rPr>
          <w:rFonts w:ascii="Angsana New" w:hAnsi="Angsana New" w:cs="Angsana New"/>
          <w:sz w:val="30"/>
          <w:szCs w:val="30"/>
        </w:rPr>
        <w:t>5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จำกัด อัตราดอกเบี้ย </w:t>
      </w:r>
      <w:r w:rsidRPr="00757FC7">
        <w:rPr>
          <w:rFonts w:ascii="Angsana New" w:hAnsi="Angsana New" w:cs="Angsana New"/>
          <w:sz w:val="30"/>
          <w:szCs w:val="30"/>
        </w:rPr>
        <w:t>MLR-</w:t>
      </w:r>
      <w:r w:rsidR="00BB5C53" w:rsidRPr="00757FC7">
        <w:rPr>
          <w:rFonts w:ascii="Angsana New" w:hAnsi="Angsana New" w:cs="Angsana New"/>
          <w:sz w:val="30"/>
          <w:szCs w:val="30"/>
        </w:rPr>
        <w:t xml:space="preserve">1.5 </w:t>
      </w:r>
      <w:r w:rsidR="00CA7701" w:rsidRPr="00757FC7">
        <w:rPr>
          <w:rFonts w:ascii="Angsana New" w:hAnsi="Angsana New" w:cs="Angsana New"/>
          <w:sz w:val="30"/>
          <w:szCs w:val="30"/>
          <w:cs/>
        </w:rPr>
        <w:t>อ้างอิง</w:t>
      </w:r>
      <w:r w:rsidR="00CA7701" w:rsidRPr="00757FC7">
        <w:rPr>
          <w:rFonts w:ascii="Angsana New" w:hAnsi="Angsana New" w:cs="Angsana New"/>
          <w:sz w:val="30"/>
          <w:szCs w:val="30"/>
        </w:rPr>
        <w:t xml:space="preserve"> MLR </w:t>
      </w:r>
      <w:r w:rsidR="00CA7701" w:rsidRPr="00757FC7">
        <w:rPr>
          <w:rFonts w:ascii="Angsana New" w:hAnsi="Angsana New" w:cs="Angsana New"/>
          <w:sz w:val="30"/>
          <w:szCs w:val="30"/>
          <w:cs/>
        </w:rPr>
        <w:t>ของธนาคารกรุงเทพ</w:t>
      </w:r>
      <w:r w:rsidR="00CA7701" w:rsidRPr="00757FC7">
        <w:rPr>
          <w:rFonts w:ascii="Angsana New" w:hAnsi="Angsana New" w:cs="Angsana New"/>
          <w:sz w:val="30"/>
          <w:szCs w:val="30"/>
        </w:rPr>
        <w:t xml:space="preserve"> </w:t>
      </w:r>
      <w:r w:rsidR="00CA7701" w:rsidRPr="00757FC7">
        <w:rPr>
          <w:rFonts w:ascii="Angsana New" w:hAnsi="Angsana New" w:cs="Angsana New" w:hint="cs"/>
          <w:sz w:val="30"/>
          <w:szCs w:val="30"/>
          <w:cs/>
        </w:rPr>
        <w:t xml:space="preserve">และร้อยละ </w:t>
      </w:r>
      <w:r w:rsidR="00CA7701" w:rsidRPr="00757FC7">
        <w:rPr>
          <w:rFonts w:ascii="Angsana New" w:hAnsi="Angsana New" w:cs="Angsana New"/>
          <w:sz w:val="30"/>
          <w:szCs w:val="30"/>
        </w:rPr>
        <w:t xml:space="preserve">4.25 – 5.00 </w:t>
      </w:r>
      <w:r w:rsidR="00CA7701" w:rsidRPr="00757FC7">
        <w:rPr>
          <w:rFonts w:ascii="Angsana New" w:hAnsi="Angsana New" w:cs="Angsana New" w:hint="cs"/>
          <w:sz w:val="30"/>
          <w:szCs w:val="30"/>
          <w:cs/>
        </w:rPr>
        <w:t>ต่อปี</w:t>
      </w:r>
      <w:r w:rsidR="00BB5C53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กำหนดชำระเงินต้นเมื่อทวงถาม</w:t>
      </w:r>
    </w:p>
    <w:p w14:paraId="08F01BEC" w14:textId="13319321" w:rsidR="00A15AC3" w:rsidRPr="00757FC7" w:rsidRDefault="00594A7A" w:rsidP="007E6394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</w:t>
      </w:r>
      <w:r w:rsidR="00A15AC3" w:rsidRPr="00757FC7">
        <w:rPr>
          <w:rFonts w:ascii="Angsana New" w:hAnsi="Angsana New" w:cs="Angsana New"/>
          <w:sz w:val="30"/>
          <w:szCs w:val="30"/>
          <w:cs/>
        </w:rPr>
        <w:t xml:space="preserve">ช้างแรก </w:t>
      </w:r>
      <w:proofErr w:type="spellStart"/>
      <w:r w:rsidR="00A15AC3" w:rsidRPr="00757FC7">
        <w:rPr>
          <w:rFonts w:ascii="Angsana New" w:hAnsi="Angsana New" w:cs="Angsana New"/>
          <w:sz w:val="30"/>
          <w:szCs w:val="30"/>
          <w:cs/>
        </w:rPr>
        <w:t>ไบ</w:t>
      </w:r>
      <w:proofErr w:type="spellEnd"/>
      <w:r w:rsidR="00A15AC3" w:rsidRPr="00757FC7">
        <w:rPr>
          <w:rFonts w:ascii="Angsana New" w:hAnsi="Angsana New" w:cs="Angsana New"/>
          <w:sz w:val="30"/>
          <w:szCs w:val="30"/>
          <w:cs/>
        </w:rPr>
        <w:t>โอเพาเวอร์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จำกัด </w:t>
      </w:r>
      <w:r w:rsidR="00A15AC3" w:rsidRPr="00757FC7">
        <w:rPr>
          <w:rFonts w:ascii="Angsana New" w:hAnsi="Angsana New" w:cs="Angsana New"/>
          <w:sz w:val="30"/>
          <w:szCs w:val="30"/>
          <w:cs/>
        </w:rPr>
        <w:t xml:space="preserve">อัตราดอกเบี้ย </w:t>
      </w:r>
      <w:r w:rsidR="00A15AC3" w:rsidRPr="00757FC7">
        <w:rPr>
          <w:rFonts w:ascii="Angsana New" w:hAnsi="Angsana New" w:cs="Angsana New"/>
          <w:sz w:val="30"/>
          <w:szCs w:val="30"/>
        </w:rPr>
        <w:t xml:space="preserve">MLR-2 </w:t>
      </w:r>
      <w:r w:rsidR="006F1CD8" w:rsidRPr="00757FC7">
        <w:rPr>
          <w:rFonts w:ascii="Angsana New" w:hAnsi="Angsana New" w:cs="Angsana New"/>
          <w:sz w:val="30"/>
          <w:szCs w:val="30"/>
          <w:cs/>
        </w:rPr>
        <w:t>อ้างอิง</w:t>
      </w:r>
      <w:r w:rsidR="001C5FA6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1C5FA6" w:rsidRPr="00757FC7">
        <w:rPr>
          <w:rFonts w:ascii="Angsana New" w:hAnsi="Angsana New" w:cs="Angsana New"/>
          <w:sz w:val="30"/>
          <w:szCs w:val="30"/>
        </w:rPr>
        <w:t xml:space="preserve">MLR </w:t>
      </w:r>
      <w:r w:rsidR="001C5FA6" w:rsidRPr="00757FC7">
        <w:rPr>
          <w:rFonts w:ascii="Angsana New" w:hAnsi="Angsana New" w:cs="Angsana New"/>
          <w:sz w:val="30"/>
          <w:szCs w:val="30"/>
          <w:cs/>
        </w:rPr>
        <w:t>ของธนาคาร</w:t>
      </w:r>
      <w:r w:rsidR="0029558A" w:rsidRPr="00757FC7">
        <w:rPr>
          <w:rFonts w:ascii="Angsana New" w:hAnsi="Angsana New" w:cs="Angsana New"/>
          <w:sz w:val="30"/>
          <w:szCs w:val="30"/>
          <w:cs/>
        </w:rPr>
        <w:t>ไทย</w:t>
      </w:r>
      <w:r w:rsidR="001C5FA6" w:rsidRPr="00757FC7">
        <w:rPr>
          <w:rFonts w:ascii="Angsana New" w:hAnsi="Angsana New" w:cs="Angsana New"/>
          <w:sz w:val="30"/>
          <w:szCs w:val="30"/>
          <w:cs/>
        </w:rPr>
        <w:t xml:space="preserve">พาณิชย์ </w:t>
      </w:r>
      <w:r w:rsidR="00633073" w:rsidRPr="00757FC7">
        <w:rPr>
          <w:rFonts w:ascii="Angsana New" w:hAnsi="Angsana New" w:cs="Angsana New" w:hint="cs"/>
          <w:sz w:val="30"/>
          <w:szCs w:val="30"/>
          <w:cs/>
        </w:rPr>
        <w:t>และ</w:t>
      </w:r>
      <w:r w:rsidR="00955808" w:rsidRPr="00757FC7">
        <w:rPr>
          <w:rFonts w:ascii="Angsana New" w:hAnsi="Angsana New" w:cs="Angsana New"/>
          <w:sz w:val="30"/>
          <w:szCs w:val="30"/>
          <w:cs/>
        </w:rPr>
        <w:t xml:space="preserve">อัตราดอกเบี้ย </w:t>
      </w:r>
      <w:r w:rsidR="00955808" w:rsidRPr="00757FC7">
        <w:rPr>
          <w:rFonts w:ascii="Angsana New" w:hAnsi="Angsana New" w:cs="Angsana New"/>
          <w:sz w:val="30"/>
          <w:szCs w:val="30"/>
        </w:rPr>
        <w:t xml:space="preserve">MLR-2.17 </w:t>
      </w:r>
      <w:r w:rsidR="00955808" w:rsidRPr="00757FC7">
        <w:rPr>
          <w:rFonts w:ascii="Angsana New" w:hAnsi="Angsana New" w:cs="Angsana New"/>
          <w:sz w:val="30"/>
          <w:szCs w:val="30"/>
          <w:cs/>
        </w:rPr>
        <w:t xml:space="preserve">อ้างอิง </w:t>
      </w:r>
      <w:r w:rsidR="00955808" w:rsidRPr="00757FC7">
        <w:rPr>
          <w:rFonts w:ascii="Angsana New" w:hAnsi="Angsana New" w:cs="Angsana New"/>
          <w:sz w:val="30"/>
          <w:szCs w:val="30"/>
        </w:rPr>
        <w:t xml:space="preserve">MLR </w:t>
      </w:r>
      <w:r w:rsidR="00955808" w:rsidRPr="00757FC7">
        <w:rPr>
          <w:rFonts w:ascii="Angsana New" w:hAnsi="Angsana New" w:cs="Angsana New"/>
          <w:sz w:val="30"/>
          <w:szCs w:val="30"/>
          <w:cs/>
        </w:rPr>
        <w:t>ของธนาคาร</w:t>
      </w:r>
      <w:r w:rsidR="00955808" w:rsidRPr="00757FC7">
        <w:rPr>
          <w:rFonts w:ascii="Angsana New" w:hAnsi="Angsana New" w:cs="Angsana New" w:hint="cs"/>
          <w:sz w:val="30"/>
          <w:szCs w:val="30"/>
          <w:cs/>
        </w:rPr>
        <w:t>กสิกรไทย</w:t>
      </w:r>
      <w:r w:rsidR="00633073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15AC3" w:rsidRPr="00757FC7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กำหนดชำระเงินต้นเมื่อทวงถาม</w:t>
      </w:r>
    </w:p>
    <w:p w14:paraId="761355A2" w14:textId="77777777" w:rsidR="007E6394" w:rsidRPr="00757FC7" w:rsidRDefault="007E6394" w:rsidP="007E6394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เงินให้กู้ยืมระยะสั้นแก่ บริษัท อีโค เอ็นเนอร์ยี กรุ๊ป คอร์ปอเรชั่น จำกัด</w:t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อัตราดอกเบี้ยร้อยละ </w:t>
      </w:r>
      <w:r w:rsidRPr="00757FC7">
        <w:rPr>
          <w:rFonts w:ascii="Angsana New" w:hAnsi="Angsana New" w:cs="Angsana New"/>
          <w:sz w:val="30"/>
          <w:szCs w:val="30"/>
        </w:rPr>
        <w:t>5.00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ต่อปี ชำระดอกเบี้ยทุกสิ้นเดือน กำหนดชำระคืนเงินต้นเมื่อทวงถาม</w:t>
      </w:r>
    </w:p>
    <w:p w14:paraId="3AC7E506" w14:textId="0F1763EC" w:rsidR="00C14AAD" w:rsidRPr="00757FC7" w:rsidRDefault="00C14AAD" w:rsidP="00C14AAD">
      <w:pPr>
        <w:tabs>
          <w:tab w:val="left" w:pos="1985"/>
        </w:tabs>
        <w:autoSpaceDE w:val="0"/>
        <w:autoSpaceDN w:val="0"/>
        <w:adjustRightInd w:val="0"/>
        <w:spacing w:before="120" w:after="0" w:line="460" w:lineRule="exact"/>
        <w:ind w:left="993" w:right="-142"/>
        <w:jc w:val="thaiDistribute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sz w:val="30"/>
          <w:szCs w:val="30"/>
          <w:cs/>
        </w:rPr>
        <w:br w:type="page"/>
      </w:r>
    </w:p>
    <w:p w14:paraId="0A4EC891" w14:textId="6043D583" w:rsidR="00C14AAD" w:rsidRPr="00757FC7" w:rsidRDefault="00C14AAD" w:rsidP="007E6394">
      <w:pPr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 xml:space="preserve">- </w:t>
      </w:r>
      <w:r w:rsidRPr="00757FC7">
        <w:rPr>
          <w:rFonts w:ascii="Angsana New" w:hAnsi="Angsana New" w:cs="Angsana New" w:hint="cs"/>
          <w:sz w:val="30"/>
          <w:szCs w:val="30"/>
          <w:cs/>
        </w:rPr>
        <w:t>2</w:t>
      </w:r>
      <w:r w:rsidR="007E6394" w:rsidRPr="00757FC7">
        <w:rPr>
          <w:rFonts w:ascii="Angsana New" w:hAnsi="Angsana New" w:cs="Angsana New" w:hint="cs"/>
          <w:sz w:val="30"/>
          <w:szCs w:val="30"/>
          <w:cs/>
        </w:rPr>
        <w:t>3</w:t>
      </w:r>
      <w:r w:rsidRPr="00757FC7">
        <w:rPr>
          <w:rFonts w:ascii="Angsana New" w:hAnsi="Angsana New" w:cs="Angsana New"/>
          <w:sz w:val="30"/>
          <w:szCs w:val="30"/>
        </w:rPr>
        <w:t xml:space="preserve"> -</w:t>
      </w:r>
    </w:p>
    <w:p w14:paraId="0B711B40" w14:textId="77777777" w:rsidR="00C14AAD" w:rsidRPr="00757FC7" w:rsidRDefault="00C14AAD" w:rsidP="007E6394">
      <w:pPr>
        <w:tabs>
          <w:tab w:val="left" w:pos="1985"/>
        </w:tabs>
        <w:autoSpaceDE w:val="0"/>
        <w:autoSpaceDN w:val="0"/>
        <w:adjustRightInd w:val="0"/>
        <w:spacing w:after="0" w:line="400" w:lineRule="exact"/>
        <w:ind w:right="-142"/>
        <w:jc w:val="center"/>
        <w:rPr>
          <w:rFonts w:ascii="Angsana New" w:hAnsi="Angsana New" w:cs="Angsana New"/>
          <w:sz w:val="30"/>
          <w:szCs w:val="30"/>
          <w:cs/>
        </w:rPr>
      </w:pPr>
    </w:p>
    <w:p w14:paraId="7E6BD87D" w14:textId="2B8F347D" w:rsidR="00C16604" w:rsidRPr="00757FC7" w:rsidRDefault="00C16604" w:rsidP="007E6394">
      <w:pPr>
        <w:tabs>
          <w:tab w:val="left" w:pos="1985"/>
        </w:tabs>
        <w:autoSpaceDE w:val="0"/>
        <w:autoSpaceDN w:val="0"/>
        <w:adjustRightInd w:val="0"/>
        <w:spacing w:after="0" w:line="400" w:lineRule="exact"/>
        <w:ind w:left="992" w:right="-142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เงินให้กู้ยืมระยะสั้นแก่บริษัท สยาม พาว</w:t>
      </w:r>
      <w:proofErr w:type="spellStart"/>
      <w:r w:rsidRPr="00757FC7">
        <w:rPr>
          <w:rFonts w:ascii="Angsana New" w:hAnsi="Angsana New" w:cs="Angsana New"/>
          <w:sz w:val="30"/>
          <w:szCs w:val="30"/>
          <w:cs/>
        </w:rPr>
        <w:t>เวอร์</w:t>
      </w:r>
      <w:proofErr w:type="spellEnd"/>
      <w:r w:rsidRPr="00757FC7">
        <w:rPr>
          <w:rFonts w:ascii="Angsana New" w:hAnsi="Angsana New" w:cs="Angsana New"/>
          <w:sz w:val="30"/>
          <w:szCs w:val="30"/>
          <w:cs/>
        </w:rPr>
        <w:t xml:space="preserve"> จำกัด อัตราดอกเบี้ยร้อยละ </w:t>
      </w:r>
      <w:r w:rsidR="007110AA" w:rsidRPr="00757FC7">
        <w:rPr>
          <w:rFonts w:ascii="Angsana New" w:hAnsi="Angsana New" w:cs="Angsana New"/>
          <w:sz w:val="30"/>
          <w:szCs w:val="30"/>
        </w:rPr>
        <w:t>3.75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815456" w:rsidRPr="00757FC7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367593" w:rsidRPr="00757FC7">
        <w:rPr>
          <w:rFonts w:ascii="Angsana New" w:hAnsi="Angsana New" w:cs="Angsana New"/>
          <w:sz w:val="30"/>
          <w:szCs w:val="30"/>
        </w:rPr>
        <w:t>5.00</w:t>
      </w:r>
      <w:r w:rsidR="00815456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75DDE" w:rsidRPr="00757FC7">
        <w:rPr>
          <w:rFonts w:ascii="Angsana New" w:hAnsi="Angsana New" w:cs="Angsana New"/>
          <w:sz w:val="30"/>
          <w:szCs w:val="30"/>
          <w:cs/>
        </w:rPr>
        <w:t>โดยไม่เกินอัตราดอกเบี้ยที่บริษัทดังกล่าวกู้ยืมจากธนาคาร</w:t>
      </w:r>
      <w:r w:rsidR="00375DDE" w:rsidRPr="00757FC7">
        <w:rPr>
          <w:rFonts w:ascii="Angsana New" w:hAnsi="Angsana New" w:cs="Angsana New"/>
          <w:sz w:val="30"/>
          <w:szCs w:val="30"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กำหนดชำระเงินต้นเมื่อทวงถามและหรือได้รับอนุมัติเงินกู้โครงการจากสถาบันการเงิน</w:t>
      </w:r>
    </w:p>
    <w:p w14:paraId="240E241A" w14:textId="0EB78526" w:rsidR="002A7F70" w:rsidRPr="00757FC7" w:rsidRDefault="002C4B0A" w:rsidP="007E6394">
      <w:pPr>
        <w:tabs>
          <w:tab w:val="left" w:pos="1985"/>
        </w:tabs>
        <w:autoSpaceDE w:val="0"/>
        <w:autoSpaceDN w:val="0"/>
        <w:adjustRightInd w:val="0"/>
        <w:spacing w:before="120" w:after="0" w:line="400" w:lineRule="exact"/>
        <w:ind w:left="993" w:right="-142"/>
        <w:jc w:val="thaiDistribute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sz w:val="30"/>
          <w:szCs w:val="30"/>
          <w:cs/>
        </w:rPr>
        <w:t>เงินให้กู้ยืมระยะสั้นแก่ บริษัท พีพีแอล พาว</w:t>
      </w:r>
      <w:proofErr w:type="spellStart"/>
      <w:r w:rsidRPr="00757FC7">
        <w:rPr>
          <w:rFonts w:ascii="Angsana New" w:hAnsi="Angsana New" w:cs="Angsana New"/>
          <w:sz w:val="30"/>
          <w:szCs w:val="30"/>
          <w:cs/>
        </w:rPr>
        <w:t>เวอร์</w:t>
      </w:r>
      <w:proofErr w:type="spellEnd"/>
      <w:r w:rsidRPr="00757FC7">
        <w:rPr>
          <w:rFonts w:ascii="Angsana New" w:hAnsi="Angsana New" w:cs="Angsana New"/>
          <w:sz w:val="30"/>
          <w:szCs w:val="30"/>
          <w:cs/>
        </w:rPr>
        <w:t xml:space="preserve"> จำกัด อัตราดอกเบี้ยร้อยละ </w:t>
      </w:r>
      <w:r w:rsidRPr="00757FC7">
        <w:rPr>
          <w:rFonts w:ascii="Angsana New" w:hAnsi="Angsana New" w:cs="Angsana New"/>
          <w:sz w:val="30"/>
          <w:szCs w:val="30"/>
        </w:rPr>
        <w:t>5.00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ต่อปี ชำระดอกเบี้ยทุกสิ้นเดือน กำหนดชำระคืนเงินต้นเมื่อทวงถาม</w:t>
      </w:r>
    </w:p>
    <w:p w14:paraId="6CF1F398" w14:textId="77777777" w:rsidR="00C632E0" w:rsidRPr="00757FC7" w:rsidRDefault="002C4B0A" w:rsidP="007E6394">
      <w:pPr>
        <w:tabs>
          <w:tab w:val="left" w:pos="1985"/>
        </w:tabs>
        <w:autoSpaceDE w:val="0"/>
        <w:autoSpaceDN w:val="0"/>
        <w:adjustRightInd w:val="0"/>
        <w:spacing w:before="120" w:after="0" w:line="40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 บริษัท </w:t>
      </w:r>
      <w:proofErr w:type="spellStart"/>
      <w:r w:rsidRPr="00757FC7">
        <w:rPr>
          <w:rFonts w:ascii="Angsana New" w:hAnsi="Angsana New" w:cs="Angsana New"/>
          <w:sz w:val="30"/>
          <w:szCs w:val="30"/>
          <w:cs/>
        </w:rPr>
        <w:t>ไบ</w:t>
      </w:r>
      <w:proofErr w:type="spellEnd"/>
      <w:r w:rsidRPr="00757FC7">
        <w:rPr>
          <w:rFonts w:ascii="Angsana New" w:hAnsi="Angsana New" w:cs="Angsana New"/>
          <w:sz w:val="30"/>
          <w:szCs w:val="30"/>
          <w:cs/>
        </w:rPr>
        <w:t xml:space="preserve">โอเอ็นเนอยี่สตูล จำกัด อัตราดอกเบี้ยร้อยละ </w:t>
      </w:r>
      <w:r w:rsidRPr="00757FC7">
        <w:rPr>
          <w:rFonts w:ascii="Angsana New" w:hAnsi="Angsana New" w:cs="Angsana New"/>
          <w:sz w:val="30"/>
          <w:szCs w:val="30"/>
        </w:rPr>
        <w:t xml:space="preserve">5.00 </w:t>
      </w:r>
      <w:r w:rsidRPr="00757FC7">
        <w:rPr>
          <w:rFonts w:ascii="Angsana New" w:hAnsi="Angsana New" w:cs="Angsana New"/>
          <w:sz w:val="30"/>
          <w:szCs w:val="30"/>
          <w:cs/>
        </w:rPr>
        <w:t>ต่อปี ชำระดอกเบี้ยทุกสิ้นเดือน กำหนดชำระคืนเงินต้นเมื่อทวงถาม</w:t>
      </w:r>
    </w:p>
    <w:p w14:paraId="611CACE6" w14:textId="77777777" w:rsidR="006E5985" w:rsidRPr="00757FC7" w:rsidRDefault="00C632E0" w:rsidP="007E6394">
      <w:pPr>
        <w:tabs>
          <w:tab w:val="left" w:pos="1985"/>
        </w:tabs>
        <w:autoSpaceDE w:val="0"/>
        <w:autoSpaceDN w:val="0"/>
        <w:adjustRightInd w:val="0"/>
        <w:spacing w:before="120" w:after="0" w:line="40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เงินให้กู้ยืมระยะสั้นแก่</w:t>
      </w:r>
      <w:r w:rsidR="009D4642" w:rsidRPr="00757FC7">
        <w:rPr>
          <w:rFonts w:ascii="Angsana New" w:hAnsi="Angsana New" w:cs="Angsana New"/>
          <w:sz w:val="30"/>
          <w:szCs w:val="30"/>
          <w:cs/>
        </w:rPr>
        <w:t>บริษัท ประชารัฐชีวมวล บัน</w:t>
      </w:r>
      <w:proofErr w:type="spellStart"/>
      <w:r w:rsidR="009D4642" w:rsidRPr="00757FC7">
        <w:rPr>
          <w:rFonts w:ascii="Angsana New" w:hAnsi="Angsana New" w:cs="Angsana New"/>
          <w:sz w:val="30"/>
          <w:szCs w:val="30"/>
          <w:cs/>
        </w:rPr>
        <w:t>นังส</w:t>
      </w:r>
      <w:proofErr w:type="spellEnd"/>
      <w:r w:rsidR="009D4642" w:rsidRPr="00757FC7">
        <w:rPr>
          <w:rFonts w:ascii="Angsana New" w:hAnsi="Angsana New" w:cs="Angsana New"/>
          <w:sz w:val="30"/>
          <w:szCs w:val="30"/>
          <w:cs/>
        </w:rPr>
        <w:t>ตา จำกัด</w:t>
      </w:r>
      <w:r w:rsidR="009D4642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อัตราดอกเบี้ย </w:t>
      </w:r>
      <w:r w:rsidRPr="00757FC7">
        <w:rPr>
          <w:rFonts w:ascii="Angsana New" w:hAnsi="Angsana New" w:cs="Angsana New"/>
          <w:sz w:val="30"/>
          <w:szCs w:val="30"/>
        </w:rPr>
        <w:t>MLR-1.</w:t>
      </w:r>
      <w:r w:rsidR="009D4642" w:rsidRPr="00757FC7">
        <w:rPr>
          <w:rFonts w:ascii="Angsana New" w:hAnsi="Angsana New" w:cs="Angsana New" w:hint="cs"/>
          <w:sz w:val="30"/>
          <w:szCs w:val="30"/>
          <w:cs/>
        </w:rPr>
        <w:t>5</w:t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กำหนดชำระเงินต้นเมื่อทวงถาม</w:t>
      </w:r>
    </w:p>
    <w:p w14:paraId="07042914" w14:textId="312932C3" w:rsidR="00734963" w:rsidRPr="00757FC7" w:rsidRDefault="00E478F7" w:rsidP="007E6394">
      <w:pPr>
        <w:tabs>
          <w:tab w:val="left" w:pos="1985"/>
        </w:tabs>
        <w:autoSpaceDE w:val="0"/>
        <w:autoSpaceDN w:val="0"/>
        <w:adjustRightInd w:val="0"/>
        <w:spacing w:before="120" w:after="0" w:line="400" w:lineRule="exact"/>
        <w:ind w:left="993" w:right="-142"/>
        <w:jc w:val="thaiDistribute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ประชารัฐชีวมวล </w:t>
      </w:r>
      <w:r w:rsidR="00332055" w:rsidRPr="00757FC7">
        <w:rPr>
          <w:rFonts w:ascii="Angsana New" w:hAnsi="Angsana New" w:cs="Angsana New" w:hint="cs"/>
          <w:sz w:val="30"/>
          <w:szCs w:val="30"/>
          <w:cs/>
        </w:rPr>
        <w:t>แม่ลาน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อัตราดอกเบี้ย </w:t>
      </w:r>
      <w:r w:rsidRPr="00757FC7">
        <w:rPr>
          <w:rFonts w:ascii="Angsana New" w:hAnsi="Angsana New" w:cs="Angsana New"/>
          <w:sz w:val="30"/>
          <w:szCs w:val="30"/>
        </w:rPr>
        <w:t>MLR-1.</w:t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5 </w:t>
      </w:r>
      <w:r w:rsidRPr="00757FC7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กำหนดชำระเงินต้นเมื่อทวงถาม</w:t>
      </w:r>
    </w:p>
    <w:tbl>
      <w:tblPr>
        <w:tblW w:w="9355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664"/>
        <w:gridCol w:w="1439"/>
        <w:gridCol w:w="1417"/>
        <w:gridCol w:w="1418"/>
        <w:gridCol w:w="1417"/>
      </w:tblGrid>
      <w:tr w:rsidR="009379B0" w:rsidRPr="00757FC7" w14:paraId="5911EBA9" w14:textId="77777777" w:rsidTr="007E6394">
        <w:trPr>
          <w:trHeight w:val="86"/>
        </w:trPr>
        <w:tc>
          <w:tcPr>
            <w:tcW w:w="3664" w:type="dxa"/>
          </w:tcPr>
          <w:p w14:paraId="1CBD93D7" w14:textId="77777777" w:rsidR="009379B0" w:rsidRPr="00757FC7" w:rsidRDefault="009379B0" w:rsidP="007E6394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6"/>
                <w:szCs w:val="26"/>
              </w:rPr>
            </w:pPr>
            <w:bookmarkStart w:id="8" w:name="_Hlk47462707"/>
            <w:bookmarkStart w:id="9" w:name="_Hlk39671198"/>
          </w:p>
        </w:tc>
        <w:tc>
          <w:tcPr>
            <w:tcW w:w="5691" w:type="dxa"/>
            <w:gridSpan w:val="4"/>
          </w:tcPr>
          <w:p w14:paraId="2FDD54FB" w14:textId="77777777" w:rsidR="009379B0" w:rsidRPr="00757FC7" w:rsidRDefault="009379B0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757FC7" w14:paraId="38F531F4" w14:textId="77777777" w:rsidTr="007E6394">
        <w:trPr>
          <w:trHeight w:val="364"/>
        </w:trPr>
        <w:tc>
          <w:tcPr>
            <w:tcW w:w="3664" w:type="dxa"/>
          </w:tcPr>
          <w:p w14:paraId="1F8AA15E" w14:textId="77777777" w:rsidR="009379B0" w:rsidRPr="00757FC7" w:rsidRDefault="009379B0" w:rsidP="007E6394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56" w:type="dxa"/>
            <w:gridSpan w:val="2"/>
          </w:tcPr>
          <w:p w14:paraId="245D4700" w14:textId="77777777" w:rsidR="009379B0" w:rsidRPr="00757FC7" w:rsidRDefault="009379B0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29799927" w14:textId="77777777" w:rsidR="009379B0" w:rsidRPr="00757FC7" w:rsidRDefault="009379B0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D446B" w:rsidRPr="00757FC7" w14:paraId="67BBAC09" w14:textId="77777777" w:rsidTr="007E6394">
        <w:trPr>
          <w:trHeight w:val="415"/>
        </w:trPr>
        <w:tc>
          <w:tcPr>
            <w:tcW w:w="3664" w:type="dxa"/>
          </w:tcPr>
          <w:p w14:paraId="318A2DBD" w14:textId="77777777" w:rsidR="00FD446B" w:rsidRPr="00757FC7" w:rsidRDefault="00FD446B" w:rsidP="007E6394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1D098C2C" w14:textId="321D775C" w:rsidR="00FD446B" w:rsidRPr="00757FC7" w:rsidRDefault="001D5100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17" w:type="dxa"/>
            <w:vAlign w:val="bottom"/>
          </w:tcPr>
          <w:p w14:paraId="125325AA" w14:textId="29C68701" w:rsidR="00FD446B" w:rsidRPr="00757FC7" w:rsidRDefault="00FD446B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717F5" w:rsidRPr="00757FC7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418" w:type="dxa"/>
            <w:vAlign w:val="bottom"/>
          </w:tcPr>
          <w:p w14:paraId="1AD8AEA5" w14:textId="473EECB0" w:rsidR="00FD446B" w:rsidRPr="00757FC7" w:rsidRDefault="001D5100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17" w:type="dxa"/>
            <w:vAlign w:val="bottom"/>
          </w:tcPr>
          <w:p w14:paraId="05B0B926" w14:textId="40360416" w:rsidR="00FD446B" w:rsidRPr="00757FC7" w:rsidRDefault="000C41DF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717F5" w:rsidRPr="00757FC7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</w:tr>
      <w:bookmarkEnd w:id="8"/>
      <w:tr w:rsidR="009D3C25" w:rsidRPr="00757FC7" w14:paraId="341D7DE2" w14:textId="77777777" w:rsidTr="007E6394">
        <w:trPr>
          <w:trHeight w:val="415"/>
        </w:trPr>
        <w:tc>
          <w:tcPr>
            <w:tcW w:w="3664" w:type="dxa"/>
          </w:tcPr>
          <w:p w14:paraId="25C3CF2E" w14:textId="09F1B727" w:rsidR="009D3C25" w:rsidRPr="00757FC7" w:rsidRDefault="009D3C25" w:rsidP="007E6394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เงินจ่ายล่วงหน้าตามสัญญาค่าก่อสร้าง</w:t>
            </w:r>
          </w:p>
        </w:tc>
        <w:tc>
          <w:tcPr>
            <w:tcW w:w="1439" w:type="dxa"/>
          </w:tcPr>
          <w:p w14:paraId="63EFDF7E" w14:textId="77777777" w:rsidR="009D3C25" w:rsidRPr="00757FC7" w:rsidRDefault="009D3C25" w:rsidP="007E639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45DBF11" w14:textId="77777777" w:rsidR="009D3C25" w:rsidRPr="00757FC7" w:rsidRDefault="009D3C25" w:rsidP="007E639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B779DEF" w14:textId="77777777" w:rsidR="009D3C25" w:rsidRPr="00757FC7" w:rsidRDefault="009D3C25" w:rsidP="007E6394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56F29A7C" w14:textId="77777777" w:rsidR="009D3C25" w:rsidRPr="00757FC7" w:rsidRDefault="009D3C25" w:rsidP="007E639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D446B" w:rsidRPr="00757FC7" w14:paraId="6BB76A30" w14:textId="77777777" w:rsidTr="007E6394">
        <w:trPr>
          <w:trHeight w:val="406"/>
        </w:trPr>
        <w:tc>
          <w:tcPr>
            <w:tcW w:w="3664" w:type="dxa"/>
          </w:tcPr>
          <w:p w14:paraId="6A732416" w14:textId="77777777" w:rsidR="00FD446B" w:rsidRPr="00757FC7" w:rsidRDefault="00FD446B" w:rsidP="007E6394">
            <w:pPr>
              <w:autoSpaceDE w:val="0"/>
              <w:autoSpaceDN w:val="0"/>
              <w:adjustRightInd w:val="0"/>
              <w:spacing w:after="0" w:line="40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</w:t>
            </w:r>
            <w:proofErr w:type="spellStart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439" w:type="dxa"/>
          </w:tcPr>
          <w:p w14:paraId="5E3C49CA" w14:textId="6348166B" w:rsidR="00FD446B" w:rsidRPr="00757FC7" w:rsidRDefault="00CE0635" w:rsidP="007E639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4,496,133.50</w:t>
            </w:r>
          </w:p>
        </w:tc>
        <w:tc>
          <w:tcPr>
            <w:tcW w:w="1417" w:type="dxa"/>
          </w:tcPr>
          <w:p w14:paraId="49E7B681" w14:textId="6DC92DF8" w:rsidR="00FD446B" w:rsidRPr="00757FC7" w:rsidRDefault="002E397F" w:rsidP="007E639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5,426,578.20</w:t>
            </w:r>
          </w:p>
        </w:tc>
        <w:tc>
          <w:tcPr>
            <w:tcW w:w="1418" w:type="dxa"/>
            <w:vAlign w:val="bottom"/>
          </w:tcPr>
          <w:p w14:paraId="595150D2" w14:textId="092A226C" w:rsidR="00FD446B" w:rsidRPr="00757FC7" w:rsidRDefault="00FF666D" w:rsidP="007E639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1F967FF4" w14:textId="77777777" w:rsidR="00FD446B" w:rsidRPr="00757FC7" w:rsidRDefault="00FD446B" w:rsidP="007E639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D446B" w:rsidRPr="00757FC7" w14:paraId="5DA0D1F8" w14:textId="77777777" w:rsidTr="007E6394">
        <w:trPr>
          <w:trHeight w:val="406"/>
        </w:trPr>
        <w:tc>
          <w:tcPr>
            <w:tcW w:w="3664" w:type="dxa"/>
          </w:tcPr>
          <w:p w14:paraId="76719644" w14:textId="77777777" w:rsidR="00FD446B" w:rsidRPr="00757FC7" w:rsidRDefault="00FD446B" w:rsidP="007E6394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เงินจ่ายล่วงหน้าค่าบริหารจัดการ</w:t>
            </w:r>
          </w:p>
        </w:tc>
        <w:tc>
          <w:tcPr>
            <w:tcW w:w="1439" w:type="dxa"/>
          </w:tcPr>
          <w:p w14:paraId="7E9E9F04" w14:textId="77777777" w:rsidR="00FD446B" w:rsidRPr="00757FC7" w:rsidRDefault="00FD446B" w:rsidP="007E6394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6476772" w14:textId="77777777" w:rsidR="00FD446B" w:rsidRPr="00757FC7" w:rsidRDefault="00FD446B" w:rsidP="007E6394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C585828" w14:textId="77777777" w:rsidR="00FD446B" w:rsidRPr="00757FC7" w:rsidRDefault="00FD446B" w:rsidP="007E6394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43AC4E9" w14:textId="77777777" w:rsidR="00FD446B" w:rsidRPr="00757FC7" w:rsidRDefault="00FD446B" w:rsidP="007E6394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E397F" w:rsidRPr="00757FC7" w14:paraId="66844CFB" w14:textId="77777777" w:rsidTr="007E6394">
        <w:trPr>
          <w:trHeight w:val="87"/>
        </w:trPr>
        <w:tc>
          <w:tcPr>
            <w:tcW w:w="3664" w:type="dxa"/>
          </w:tcPr>
          <w:p w14:paraId="7DA40130" w14:textId="77777777" w:rsidR="002E397F" w:rsidRPr="00757FC7" w:rsidRDefault="002E397F" w:rsidP="007E6394">
            <w:pPr>
              <w:autoSpaceDE w:val="0"/>
              <w:autoSpaceDN w:val="0"/>
              <w:adjustRightInd w:val="0"/>
              <w:spacing w:after="0" w:line="40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 คอน</w:t>
            </w:r>
            <w:proofErr w:type="spellStart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ซัลแต</w:t>
            </w:r>
            <w:proofErr w:type="spellEnd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นท์ จำกัด</w:t>
            </w:r>
          </w:p>
        </w:tc>
        <w:tc>
          <w:tcPr>
            <w:tcW w:w="1439" w:type="dxa"/>
          </w:tcPr>
          <w:p w14:paraId="17CE966F" w14:textId="7D325EF5" w:rsidR="002E397F" w:rsidRPr="00757FC7" w:rsidRDefault="00326649" w:rsidP="007E6394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37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17" w:type="dxa"/>
          </w:tcPr>
          <w:p w14:paraId="6B6DEDDF" w14:textId="79540D6C" w:rsidR="002E397F" w:rsidRPr="00757FC7" w:rsidRDefault="002E397F" w:rsidP="007E6394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37,000,000.00</w:t>
            </w:r>
          </w:p>
        </w:tc>
        <w:tc>
          <w:tcPr>
            <w:tcW w:w="1418" w:type="dxa"/>
            <w:vAlign w:val="bottom"/>
          </w:tcPr>
          <w:p w14:paraId="734B8423" w14:textId="20078C10" w:rsidR="002E397F" w:rsidRPr="00757FC7" w:rsidRDefault="00326649" w:rsidP="007E6394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331923EF" w14:textId="77777777" w:rsidR="002E397F" w:rsidRPr="00757FC7" w:rsidRDefault="002E397F" w:rsidP="007E6394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E397F" w:rsidRPr="00757FC7" w14:paraId="62B27001" w14:textId="77777777" w:rsidTr="007E6394">
        <w:trPr>
          <w:trHeight w:val="87"/>
        </w:trPr>
        <w:tc>
          <w:tcPr>
            <w:tcW w:w="3664" w:type="dxa"/>
          </w:tcPr>
          <w:p w14:paraId="37785F68" w14:textId="58B1C088" w:rsidR="002E397F" w:rsidRPr="00757FC7" w:rsidRDefault="002E397F" w:rsidP="007E6394">
            <w:pPr>
              <w:autoSpaceDE w:val="0"/>
              <w:autoSpaceDN w:val="0"/>
              <w:adjustRightInd w:val="0"/>
              <w:spacing w:after="0" w:line="40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บริษัท ส</w:t>
            </w:r>
            <w:proofErr w:type="spellStart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เต</w:t>
            </w:r>
            <w:proofErr w:type="spellEnd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พไว</w:t>
            </w:r>
            <w:proofErr w:type="spellStart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เอ็นเนอร์ยี่ </w:t>
            </w:r>
            <w:proofErr w:type="spellStart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แมเนจ</w:t>
            </w:r>
            <w:proofErr w:type="spellEnd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เมนท์ จำกัด</w:t>
            </w:r>
          </w:p>
        </w:tc>
        <w:tc>
          <w:tcPr>
            <w:tcW w:w="1439" w:type="dxa"/>
            <w:vAlign w:val="bottom"/>
          </w:tcPr>
          <w:p w14:paraId="1FF0E79C" w14:textId="6A626361" w:rsidR="002E397F" w:rsidRPr="00757FC7" w:rsidRDefault="00CE0635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16,243,380.00</w:t>
            </w:r>
          </w:p>
        </w:tc>
        <w:tc>
          <w:tcPr>
            <w:tcW w:w="1417" w:type="dxa"/>
            <w:vAlign w:val="bottom"/>
          </w:tcPr>
          <w:p w14:paraId="77F20271" w14:textId="050BFB34" w:rsidR="002E397F" w:rsidRPr="00757FC7" w:rsidRDefault="002E397F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27,900,000.00</w:t>
            </w:r>
          </w:p>
        </w:tc>
        <w:tc>
          <w:tcPr>
            <w:tcW w:w="1418" w:type="dxa"/>
            <w:vAlign w:val="bottom"/>
          </w:tcPr>
          <w:p w14:paraId="1A54A0CA" w14:textId="5C950878" w:rsidR="002E397F" w:rsidRPr="00757FC7" w:rsidRDefault="00326649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3BA9230D" w14:textId="3FCC96FC" w:rsidR="002E397F" w:rsidRPr="00757FC7" w:rsidRDefault="002E397F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E397F" w:rsidRPr="00757FC7" w14:paraId="7FD4792C" w14:textId="77777777" w:rsidTr="007E6394">
        <w:trPr>
          <w:trHeight w:val="88"/>
        </w:trPr>
        <w:tc>
          <w:tcPr>
            <w:tcW w:w="3664" w:type="dxa"/>
            <w:vAlign w:val="center"/>
          </w:tcPr>
          <w:p w14:paraId="60502679" w14:textId="77777777" w:rsidR="002E397F" w:rsidRPr="00757FC7" w:rsidRDefault="002E397F" w:rsidP="007E6394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39" w:type="dxa"/>
            <w:vAlign w:val="center"/>
          </w:tcPr>
          <w:p w14:paraId="7DE0E3CB" w14:textId="05DA7646" w:rsidR="002E397F" w:rsidRPr="00757FC7" w:rsidRDefault="00EE5AA1" w:rsidP="007E639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53,243,380.00</w:t>
            </w:r>
          </w:p>
        </w:tc>
        <w:tc>
          <w:tcPr>
            <w:tcW w:w="1417" w:type="dxa"/>
            <w:vAlign w:val="center"/>
          </w:tcPr>
          <w:p w14:paraId="378FDBE8" w14:textId="35359B3C" w:rsidR="002E397F" w:rsidRPr="00757FC7" w:rsidRDefault="002E397F" w:rsidP="007E639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64,900,000.00</w:t>
            </w:r>
          </w:p>
        </w:tc>
        <w:tc>
          <w:tcPr>
            <w:tcW w:w="1418" w:type="dxa"/>
            <w:vAlign w:val="center"/>
          </w:tcPr>
          <w:p w14:paraId="24F4222F" w14:textId="77777777" w:rsidR="002E397F" w:rsidRPr="00757FC7" w:rsidRDefault="002E397F" w:rsidP="007E639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44D022D1" w14:textId="77777777" w:rsidR="002E397F" w:rsidRPr="00757FC7" w:rsidRDefault="002E397F" w:rsidP="007E639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3D2C40" w:rsidRPr="00757FC7" w14:paraId="309F732B" w14:textId="77777777" w:rsidTr="007E6394">
        <w:trPr>
          <w:trHeight w:val="88"/>
        </w:trPr>
        <w:tc>
          <w:tcPr>
            <w:tcW w:w="3664" w:type="dxa"/>
          </w:tcPr>
          <w:p w14:paraId="6E169889" w14:textId="4DCEE50A" w:rsidR="003D2C40" w:rsidRPr="00757FC7" w:rsidRDefault="003D2C40" w:rsidP="007E6394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39" w:type="dxa"/>
          </w:tcPr>
          <w:p w14:paraId="73E6BB19" w14:textId="77777777" w:rsidR="003D2C40" w:rsidRPr="00757FC7" w:rsidRDefault="003D2C40" w:rsidP="007E6394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75A4ADAF" w14:textId="77777777" w:rsidR="003D2C40" w:rsidRPr="00757FC7" w:rsidRDefault="003D2C40" w:rsidP="007E6394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49A7F94D" w14:textId="77777777" w:rsidR="003D2C40" w:rsidRPr="00757FC7" w:rsidRDefault="003D2C40" w:rsidP="007E6394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C13DA03" w14:textId="77777777" w:rsidR="003D2C40" w:rsidRPr="00757FC7" w:rsidRDefault="003D2C40" w:rsidP="007E6394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D2C40" w:rsidRPr="00757FC7" w14:paraId="586104EB" w14:textId="77777777" w:rsidTr="007E6394">
        <w:trPr>
          <w:trHeight w:val="88"/>
        </w:trPr>
        <w:tc>
          <w:tcPr>
            <w:tcW w:w="3664" w:type="dxa"/>
          </w:tcPr>
          <w:p w14:paraId="044C5CB3" w14:textId="15358C93" w:rsidR="003D2C40" w:rsidRPr="00757FC7" w:rsidRDefault="003D2C40" w:rsidP="007E6394">
            <w:pPr>
              <w:autoSpaceDE w:val="0"/>
              <w:autoSpaceDN w:val="0"/>
              <w:adjustRightInd w:val="0"/>
              <w:spacing w:after="0" w:line="40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 คอน</w:t>
            </w:r>
            <w:proofErr w:type="spellStart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ซัลแต</w:t>
            </w:r>
            <w:proofErr w:type="spellEnd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นท์ จำกัด</w:t>
            </w:r>
          </w:p>
        </w:tc>
        <w:tc>
          <w:tcPr>
            <w:tcW w:w="1439" w:type="dxa"/>
          </w:tcPr>
          <w:p w14:paraId="008CE639" w14:textId="3951D4D1" w:rsidR="003D2C40" w:rsidRPr="00757FC7" w:rsidRDefault="00CE0635" w:rsidP="007E6394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45,458,876.57</w:t>
            </w:r>
          </w:p>
        </w:tc>
        <w:tc>
          <w:tcPr>
            <w:tcW w:w="1417" w:type="dxa"/>
          </w:tcPr>
          <w:p w14:paraId="3868BCBD" w14:textId="425E9202" w:rsidR="003D2C40" w:rsidRPr="00757FC7" w:rsidRDefault="003D2C40" w:rsidP="007E6394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32,733,987.49</w:t>
            </w:r>
          </w:p>
        </w:tc>
        <w:tc>
          <w:tcPr>
            <w:tcW w:w="1418" w:type="dxa"/>
            <w:vAlign w:val="bottom"/>
          </w:tcPr>
          <w:p w14:paraId="251D7768" w14:textId="215C896E" w:rsidR="003D2C40" w:rsidRPr="00757FC7" w:rsidRDefault="00C7788F" w:rsidP="007E6394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767A9989" w14:textId="41142FD1" w:rsidR="003D2C40" w:rsidRPr="00757FC7" w:rsidRDefault="003D2C40" w:rsidP="007E6394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3D2C40" w:rsidRPr="00757FC7" w14:paraId="2B75A6F6" w14:textId="77777777" w:rsidTr="007E6394">
        <w:trPr>
          <w:trHeight w:val="89"/>
        </w:trPr>
        <w:tc>
          <w:tcPr>
            <w:tcW w:w="3664" w:type="dxa"/>
          </w:tcPr>
          <w:p w14:paraId="64DC31FA" w14:textId="3E7B3DA4" w:rsidR="003D2C40" w:rsidRPr="00757FC7" w:rsidRDefault="003D2C40" w:rsidP="007E6394">
            <w:pPr>
              <w:autoSpaceDE w:val="0"/>
              <w:autoSpaceDN w:val="0"/>
              <w:adjustRightInd w:val="0"/>
              <w:spacing w:after="0" w:line="40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บริษัท ส</w:t>
            </w:r>
            <w:proofErr w:type="spellStart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เต</w:t>
            </w:r>
            <w:proofErr w:type="spellEnd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พไว</w:t>
            </w:r>
            <w:proofErr w:type="spellStart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เอ็นเนอร์ยี่ </w:t>
            </w:r>
          </w:p>
        </w:tc>
        <w:tc>
          <w:tcPr>
            <w:tcW w:w="1439" w:type="dxa"/>
            <w:vAlign w:val="bottom"/>
          </w:tcPr>
          <w:p w14:paraId="6E763688" w14:textId="77777777" w:rsidR="003D2C40" w:rsidRPr="00757FC7" w:rsidRDefault="003D2C40" w:rsidP="007E6394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8170321" w14:textId="77777777" w:rsidR="003D2C40" w:rsidRPr="00757FC7" w:rsidRDefault="003D2C40" w:rsidP="007E6394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35DFEF6B" w14:textId="77777777" w:rsidR="003D2C40" w:rsidRPr="00757FC7" w:rsidRDefault="003D2C40" w:rsidP="007E6394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AF09AF5" w14:textId="77777777" w:rsidR="003D2C40" w:rsidRPr="00757FC7" w:rsidRDefault="003D2C40" w:rsidP="007E6394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D2C40" w:rsidRPr="00757FC7" w14:paraId="62E47C58" w14:textId="77777777" w:rsidTr="007E6394">
        <w:trPr>
          <w:trHeight w:val="88"/>
        </w:trPr>
        <w:tc>
          <w:tcPr>
            <w:tcW w:w="3664" w:type="dxa"/>
          </w:tcPr>
          <w:p w14:paraId="36FCC06B" w14:textId="18F898D1" w:rsidR="003D2C40" w:rsidRPr="00757FC7" w:rsidRDefault="003D2C40" w:rsidP="007E6394">
            <w:pPr>
              <w:autoSpaceDE w:val="0"/>
              <w:autoSpaceDN w:val="0"/>
              <w:adjustRightInd w:val="0"/>
              <w:spacing w:after="0" w:line="400" w:lineRule="exact"/>
              <w:ind w:left="709"/>
              <w:rPr>
                <w:rFonts w:ascii="Angsana New" w:hAnsi="Angsana New" w:cs="Angsana New"/>
                <w:sz w:val="26"/>
                <w:szCs w:val="26"/>
                <w:cs/>
              </w:rPr>
            </w:pPr>
            <w:proofErr w:type="spellStart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แมเนจ</w:t>
            </w:r>
            <w:proofErr w:type="spellEnd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เมนท์ จำกัด</w:t>
            </w:r>
          </w:p>
        </w:tc>
        <w:tc>
          <w:tcPr>
            <w:tcW w:w="1439" w:type="dxa"/>
            <w:vAlign w:val="bottom"/>
          </w:tcPr>
          <w:p w14:paraId="196E95FE" w14:textId="7887E31D" w:rsidR="003D2C40" w:rsidRPr="00757FC7" w:rsidRDefault="00CE0635" w:rsidP="007E6394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17,634,193.20</w:t>
            </w:r>
          </w:p>
        </w:tc>
        <w:tc>
          <w:tcPr>
            <w:tcW w:w="1417" w:type="dxa"/>
            <w:vAlign w:val="bottom"/>
          </w:tcPr>
          <w:p w14:paraId="427CFFB9" w14:textId="140B5468" w:rsidR="003D2C40" w:rsidRPr="00757FC7" w:rsidRDefault="003D2C40" w:rsidP="007E6394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16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509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115.15</w:t>
            </w:r>
          </w:p>
        </w:tc>
        <w:tc>
          <w:tcPr>
            <w:tcW w:w="1418" w:type="dxa"/>
            <w:vAlign w:val="bottom"/>
          </w:tcPr>
          <w:p w14:paraId="506B3CDD" w14:textId="76110E22" w:rsidR="003D2C40" w:rsidRPr="00757FC7" w:rsidRDefault="00C7788F" w:rsidP="007E6394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3D0AD043" w14:textId="11B1E264" w:rsidR="003D2C40" w:rsidRPr="00757FC7" w:rsidRDefault="003D2C40" w:rsidP="007E6394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3D2C40" w:rsidRPr="00757FC7" w14:paraId="2F7BE020" w14:textId="77777777" w:rsidTr="007E6394">
        <w:trPr>
          <w:trHeight w:val="88"/>
        </w:trPr>
        <w:tc>
          <w:tcPr>
            <w:tcW w:w="3664" w:type="dxa"/>
          </w:tcPr>
          <w:p w14:paraId="5DA5D30A" w14:textId="0861402C" w:rsidR="003D2C40" w:rsidRPr="00757FC7" w:rsidRDefault="003D2C40" w:rsidP="007E6394">
            <w:pPr>
              <w:autoSpaceDE w:val="0"/>
              <w:autoSpaceDN w:val="0"/>
              <w:adjustRightInd w:val="0"/>
              <w:spacing w:after="0" w:line="40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วู้ด</w:t>
            </w:r>
            <w:proofErr w:type="spellEnd"/>
            <w:r w:rsidR="001742B3"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proofErr w:type="spellStart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ค จำกัด</w:t>
            </w:r>
          </w:p>
        </w:tc>
        <w:tc>
          <w:tcPr>
            <w:tcW w:w="1439" w:type="dxa"/>
          </w:tcPr>
          <w:p w14:paraId="3D9E1933" w14:textId="23CFECDC" w:rsidR="003D2C40" w:rsidRPr="00757FC7" w:rsidRDefault="00CE0635" w:rsidP="007E6394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18,439,624.68</w:t>
            </w:r>
          </w:p>
        </w:tc>
        <w:tc>
          <w:tcPr>
            <w:tcW w:w="1417" w:type="dxa"/>
          </w:tcPr>
          <w:p w14:paraId="753988F3" w14:textId="66C714DC" w:rsidR="003D2C40" w:rsidRPr="00757FC7" w:rsidRDefault="003D2C40" w:rsidP="007E6394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20,709,012.88</w:t>
            </w:r>
          </w:p>
        </w:tc>
        <w:tc>
          <w:tcPr>
            <w:tcW w:w="1418" w:type="dxa"/>
            <w:vAlign w:val="bottom"/>
          </w:tcPr>
          <w:p w14:paraId="3B47C0CC" w14:textId="07583201" w:rsidR="003D2C40" w:rsidRPr="00757FC7" w:rsidRDefault="00C7788F" w:rsidP="007E6394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4ABC28F3" w14:textId="7E782724" w:rsidR="003D2C40" w:rsidRPr="00757FC7" w:rsidRDefault="003D2C40" w:rsidP="007E6394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3D2C40" w:rsidRPr="00757FC7" w14:paraId="666BBE48" w14:textId="77777777" w:rsidTr="007E6394">
        <w:trPr>
          <w:trHeight w:val="88"/>
        </w:trPr>
        <w:tc>
          <w:tcPr>
            <w:tcW w:w="3664" w:type="dxa"/>
          </w:tcPr>
          <w:p w14:paraId="1F680313" w14:textId="62828D82" w:rsidR="003D2C40" w:rsidRPr="00757FC7" w:rsidRDefault="003D2C40" w:rsidP="007E6394">
            <w:pPr>
              <w:autoSpaceDE w:val="0"/>
              <w:autoSpaceDN w:val="0"/>
              <w:adjustRightInd w:val="0"/>
              <w:spacing w:after="0" w:line="40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นราพารา จำกัด</w:t>
            </w:r>
          </w:p>
        </w:tc>
        <w:tc>
          <w:tcPr>
            <w:tcW w:w="1439" w:type="dxa"/>
          </w:tcPr>
          <w:p w14:paraId="744ABF8C" w14:textId="57AA4C18" w:rsidR="003D2C40" w:rsidRPr="00757FC7" w:rsidRDefault="001A20E1" w:rsidP="007E6394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72A36148" w14:textId="457B90C3" w:rsidR="003D2C40" w:rsidRPr="00757FC7" w:rsidRDefault="003D2C40" w:rsidP="007E6394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26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661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714.81</w:t>
            </w:r>
          </w:p>
        </w:tc>
        <w:tc>
          <w:tcPr>
            <w:tcW w:w="1418" w:type="dxa"/>
            <w:vAlign w:val="bottom"/>
          </w:tcPr>
          <w:p w14:paraId="00D7F814" w14:textId="5D830962" w:rsidR="003D2C40" w:rsidRPr="00757FC7" w:rsidRDefault="00C7788F" w:rsidP="007E6394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7854C08C" w14:textId="306D6F31" w:rsidR="003D2C40" w:rsidRPr="00757FC7" w:rsidRDefault="003D2C40" w:rsidP="007E6394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3D2C40" w:rsidRPr="00757FC7" w14:paraId="14FBD829" w14:textId="77777777" w:rsidTr="007E6394">
        <w:trPr>
          <w:trHeight w:val="88"/>
        </w:trPr>
        <w:tc>
          <w:tcPr>
            <w:tcW w:w="3664" w:type="dxa"/>
          </w:tcPr>
          <w:p w14:paraId="4813103E" w14:textId="714F8948" w:rsidR="003D2C40" w:rsidRPr="00757FC7" w:rsidRDefault="003D2C40" w:rsidP="007E6394">
            <w:pPr>
              <w:autoSpaceDE w:val="0"/>
              <w:autoSpaceDN w:val="0"/>
              <w:adjustRightInd w:val="0"/>
              <w:spacing w:after="0" w:line="40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 บางกอก </w:t>
            </w:r>
            <w:proofErr w:type="spellStart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ซัพ</w:t>
            </w:r>
            <w:proofErr w:type="spellEnd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พลาย จำกัด</w:t>
            </w:r>
          </w:p>
        </w:tc>
        <w:tc>
          <w:tcPr>
            <w:tcW w:w="1439" w:type="dxa"/>
          </w:tcPr>
          <w:p w14:paraId="1E62F57D" w14:textId="5F95ACA4" w:rsidR="003D2C40" w:rsidRPr="00757FC7" w:rsidRDefault="009C566A" w:rsidP="007E6394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18,365,008.22</w:t>
            </w:r>
          </w:p>
        </w:tc>
        <w:tc>
          <w:tcPr>
            <w:tcW w:w="1417" w:type="dxa"/>
          </w:tcPr>
          <w:p w14:paraId="55708384" w14:textId="1352913C" w:rsidR="003D2C40" w:rsidRPr="00757FC7" w:rsidRDefault="003D2C40" w:rsidP="007E6394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3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069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351.65</w:t>
            </w:r>
          </w:p>
        </w:tc>
        <w:tc>
          <w:tcPr>
            <w:tcW w:w="1418" w:type="dxa"/>
            <w:vAlign w:val="bottom"/>
          </w:tcPr>
          <w:p w14:paraId="58724741" w14:textId="070BD736" w:rsidR="003D2C40" w:rsidRPr="00757FC7" w:rsidRDefault="00C7788F" w:rsidP="007E6394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33245C76" w14:textId="619A6ADC" w:rsidR="003D2C40" w:rsidRPr="00757FC7" w:rsidRDefault="003D2C40" w:rsidP="007E6394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3D2C40" w:rsidRPr="00757FC7" w14:paraId="20AE4A61" w14:textId="77777777" w:rsidTr="007E6394">
        <w:trPr>
          <w:trHeight w:val="88"/>
        </w:trPr>
        <w:tc>
          <w:tcPr>
            <w:tcW w:w="3664" w:type="dxa"/>
          </w:tcPr>
          <w:p w14:paraId="39CE0103" w14:textId="7C025F5F" w:rsidR="003D2C40" w:rsidRPr="00757FC7" w:rsidRDefault="003D2C40" w:rsidP="007E6394">
            <w:pPr>
              <w:autoSpaceDE w:val="0"/>
              <w:autoSpaceDN w:val="0"/>
              <w:adjustRightInd w:val="0"/>
              <w:spacing w:after="0" w:line="40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กรีน</w:t>
            </w:r>
            <w:proofErr w:type="spellStart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เทค</w:t>
            </w:r>
            <w:proofErr w:type="spellEnd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เอ็นเนอยี่ จำกัด</w:t>
            </w:r>
          </w:p>
        </w:tc>
        <w:tc>
          <w:tcPr>
            <w:tcW w:w="1439" w:type="dxa"/>
          </w:tcPr>
          <w:p w14:paraId="2F09B1B9" w14:textId="1CA5F9F7" w:rsidR="003D2C40" w:rsidRPr="00757FC7" w:rsidRDefault="009C566A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21F3D3AF" w14:textId="0211BD78" w:rsidR="003D2C40" w:rsidRPr="00757FC7" w:rsidRDefault="003D2C40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355,267.77</w:t>
            </w:r>
          </w:p>
        </w:tc>
        <w:tc>
          <w:tcPr>
            <w:tcW w:w="1418" w:type="dxa"/>
            <w:vAlign w:val="bottom"/>
          </w:tcPr>
          <w:p w14:paraId="220CB35F" w14:textId="6C4BE797" w:rsidR="003D2C40" w:rsidRPr="00757FC7" w:rsidRDefault="00C7788F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5C4A1256" w14:textId="7D9E651B" w:rsidR="003D2C40" w:rsidRPr="00757FC7" w:rsidRDefault="003D2C40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3D2C40" w:rsidRPr="00757FC7" w14:paraId="16B83306" w14:textId="77777777" w:rsidTr="007E6394">
        <w:trPr>
          <w:trHeight w:val="85"/>
        </w:trPr>
        <w:tc>
          <w:tcPr>
            <w:tcW w:w="3664" w:type="dxa"/>
          </w:tcPr>
          <w:p w14:paraId="26C29FE7" w14:textId="4099A5B6" w:rsidR="003D2C40" w:rsidRPr="00757FC7" w:rsidRDefault="003D2C40" w:rsidP="007E6394">
            <w:pPr>
              <w:autoSpaceDE w:val="0"/>
              <w:autoSpaceDN w:val="0"/>
              <w:adjustRightInd w:val="0"/>
              <w:spacing w:after="0" w:line="400" w:lineRule="exact"/>
              <w:ind w:left="156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39" w:type="dxa"/>
            <w:vAlign w:val="bottom"/>
          </w:tcPr>
          <w:p w14:paraId="137D1BAA" w14:textId="5A5B45AB" w:rsidR="003D2C40" w:rsidRPr="00757FC7" w:rsidRDefault="009C566A" w:rsidP="007E639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99,897,702.67</w:t>
            </w:r>
          </w:p>
        </w:tc>
        <w:tc>
          <w:tcPr>
            <w:tcW w:w="1417" w:type="dxa"/>
            <w:vAlign w:val="bottom"/>
          </w:tcPr>
          <w:p w14:paraId="419B0BD2" w14:textId="61770D0F" w:rsidR="003D2C40" w:rsidRPr="00757FC7" w:rsidRDefault="003D2C40" w:rsidP="007E639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100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038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449.75</w:t>
            </w:r>
          </w:p>
        </w:tc>
        <w:tc>
          <w:tcPr>
            <w:tcW w:w="1418" w:type="dxa"/>
            <w:vAlign w:val="bottom"/>
          </w:tcPr>
          <w:p w14:paraId="74214091" w14:textId="370075CE" w:rsidR="003D2C40" w:rsidRPr="00757FC7" w:rsidRDefault="00C7788F" w:rsidP="007E639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3AB6ED3E" w14:textId="2F3CDF67" w:rsidR="003D2C40" w:rsidRPr="00757FC7" w:rsidRDefault="003D2C40" w:rsidP="007E639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749C49EE" w14:textId="77777777" w:rsidR="009408C7" w:rsidRPr="00757FC7" w:rsidRDefault="009408C7">
      <w:pPr>
        <w:spacing w:after="0" w:line="240" w:lineRule="auto"/>
      </w:pPr>
      <w:r w:rsidRPr="00757FC7">
        <w:rPr>
          <w:cs/>
        </w:rPr>
        <w:br w:type="page"/>
      </w:r>
    </w:p>
    <w:p w14:paraId="0454EDE8" w14:textId="14FDD797" w:rsidR="009408C7" w:rsidRPr="00757FC7" w:rsidRDefault="00580046" w:rsidP="007E6394">
      <w:pPr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 xml:space="preserve">- </w:t>
      </w:r>
      <w:r w:rsidRPr="00757FC7">
        <w:rPr>
          <w:rFonts w:ascii="Angsana New" w:hAnsi="Angsana New" w:cs="Angsana New" w:hint="cs"/>
          <w:sz w:val="30"/>
          <w:szCs w:val="30"/>
          <w:cs/>
        </w:rPr>
        <w:t>2</w:t>
      </w:r>
      <w:r w:rsidR="007E6394" w:rsidRPr="00757FC7">
        <w:rPr>
          <w:rFonts w:ascii="Angsana New" w:hAnsi="Angsana New" w:cs="Angsana New" w:hint="cs"/>
          <w:sz w:val="30"/>
          <w:szCs w:val="30"/>
          <w:cs/>
        </w:rPr>
        <w:t>4</w:t>
      </w:r>
      <w:r w:rsidRPr="00757FC7">
        <w:rPr>
          <w:rFonts w:ascii="Angsana New" w:hAnsi="Angsana New" w:cs="Angsana New"/>
          <w:sz w:val="30"/>
          <w:szCs w:val="30"/>
        </w:rPr>
        <w:t xml:space="preserve"> </w:t>
      </w:r>
      <w:r w:rsidR="006E5985" w:rsidRPr="00757FC7">
        <w:rPr>
          <w:rFonts w:ascii="Angsana New" w:hAnsi="Angsana New" w:cs="Angsana New"/>
          <w:sz w:val="30"/>
          <w:szCs w:val="30"/>
        </w:rPr>
        <w:t>-</w:t>
      </w:r>
    </w:p>
    <w:p w14:paraId="326D22AF" w14:textId="77777777" w:rsidR="0098787A" w:rsidRPr="00757FC7" w:rsidRDefault="0098787A" w:rsidP="007E6394">
      <w:pPr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9356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664"/>
        <w:gridCol w:w="1439"/>
        <w:gridCol w:w="1418"/>
        <w:gridCol w:w="1417"/>
        <w:gridCol w:w="1418"/>
      </w:tblGrid>
      <w:tr w:rsidR="00B033F1" w:rsidRPr="00757FC7" w14:paraId="7DC68D52" w14:textId="77777777" w:rsidTr="007E6394">
        <w:trPr>
          <w:trHeight w:val="88"/>
        </w:trPr>
        <w:tc>
          <w:tcPr>
            <w:tcW w:w="3664" w:type="dxa"/>
          </w:tcPr>
          <w:p w14:paraId="4EA30D00" w14:textId="77777777" w:rsidR="00B033F1" w:rsidRPr="00757FC7" w:rsidRDefault="00B033F1" w:rsidP="007E6394">
            <w:pPr>
              <w:autoSpaceDE w:val="0"/>
              <w:autoSpaceDN w:val="0"/>
              <w:adjustRightInd w:val="0"/>
              <w:spacing w:after="0" w:line="44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692" w:type="dxa"/>
            <w:gridSpan w:val="4"/>
          </w:tcPr>
          <w:p w14:paraId="2924A479" w14:textId="251DEC74" w:rsidR="00B033F1" w:rsidRPr="00757FC7" w:rsidRDefault="00B033F1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408C7" w:rsidRPr="00757FC7" w14:paraId="44E4D528" w14:textId="77777777" w:rsidTr="007E6394">
        <w:trPr>
          <w:trHeight w:val="88"/>
        </w:trPr>
        <w:tc>
          <w:tcPr>
            <w:tcW w:w="3664" w:type="dxa"/>
          </w:tcPr>
          <w:p w14:paraId="08C0E973" w14:textId="77777777" w:rsidR="009408C7" w:rsidRPr="00757FC7" w:rsidRDefault="009408C7" w:rsidP="007E6394">
            <w:pPr>
              <w:autoSpaceDE w:val="0"/>
              <w:autoSpaceDN w:val="0"/>
              <w:adjustRightInd w:val="0"/>
              <w:spacing w:after="0" w:line="44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57" w:type="dxa"/>
            <w:gridSpan w:val="2"/>
          </w:tcPr>
          <w:p w14:paraId="0A95C026" w14:textId="4D32E55C" w:rsidR="009408C7" w:rsidRPr="00757FC7" w:rsidRDefault="009408C7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4AA2069F" w14:textId="6EECE746" w:rsidR="009408C7" w:rsidRPr="00757FC7" w:rsidRDefault="009408C7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408C7" w:rsidRPr="00757FC7" w14:paraId="45F0146E" w14:textId="77777777" w:rsidTr="007E6394">
        <w:trPr>
          <w:trHeight w:val="89"/>
        </w:trPr>
        <w:tc>
          <w:tcPr>
            <w:tcW w:w="3664" w:type="dxa"/>
          </w:tcPr>
          <w:p w14:paraId="47683153" w14:textId="77777777" w:rsidR="009408C7" w:rsidRPr="00757FC7" w:rsidRDefault="009408C7" w:rsidP="007E6394">
            <w:pPr>
              <w:autoSpaceDE w:val="0"/>
              <w:autoSpaceDN w:val="0"/>
              <w:adjustRightInd w:val="0"/>
              <w:spacing w:after="0" w:line="44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39" w:type="dxa"/>
            <w:vAlign w:val="bottom"/>
          </w:tcPr>
          <w:p w14:paraId="03392395" w14:textId="460787FF" w:rsidR="009408C7" w:rsidRPr="00757FC7" w:rsidRDefault="001D5100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18" w:type="dxa"/>
            <w:vAlign w:val="bottom"/>
          </w:tcPr>
          <w:p w14:paraId="4216CA38" w14:textId="4AAADB30" w:rsidR="009408C7" w:rsidRPr="00757FC7" w:rsidRDefault="009408C7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417" w:type="dxa"/>
            <w:vAlign w:val="bottom"/>
          </w:tcPr>
          <w:p w14:paraId="7F589DEF" w14:textId="5432ADE8" w:rsidR="009408C7" w:rsidRPr="00757FC7" w:rsidRDefault="001D5100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18" w:type="dxa"/>
            <w:vAlign w:val="bottom"/>
          </w:tcPr>
          <w:p w14:paraId="05AFD7A2" w14:textId="17A7A66B" w:rsidR="009408C7" w:rsidRPr="00757FC7" w:rsidRDefault="009408C7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7E6394" w:rsidRPr="00757FC7" w14:paraId="3E67C659" w14:textId="77777777" w:rsidTr="007E6394">
        <w:trPr>
          <w:trHeight w:val="89"/>
        </w:trPr>
        <w:tc>
          <w:tcPr>
            <w:tcW w:w="3664" w:type="dxa"/>
          </w:tcPr>
          <w:p w14:paraId="6B51C676" w14:textId="64158D6A" w:rsidR="007E6394" w:rsidRPr="00757FC7" w:rsidRDefault="007E6394" w:rsidP="007E6394">
            <w:pPr>
              <w:autoSpaceDE w:val="0"/>
              <w:autoSpaceDN w:val="0"/>
              <w:adjustRightInd w:val="0"/>
              <w:spacing w:after="0" w:line="440" w:lineRule="exact"/>
            </w:pPr>
            <w:r w:rsidRPr="00757FC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ค่าใช้จ่ายค้างจ่ายอื่น - โบนัสค่าจ้างเดินเครื่อง</w:t>
            </w:r>
          </w:p>
        </w:tc>
        <w:tc>
          <w:tcPr>
            <w:tcW w:w="1439" w:type="dxa"/>
          </w:tcPr>
          <w:p w14:paraId="3B378A57" w14:textId="77777777" w:rsidR="007E6394" w:rsidRPr="00757FC7" w:rsidRDefault="007E6394" w:rsidP="007E639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CC2ED9E" w14:textId="77777777" w:rsidR="007E6394" w:rsidRPr="00757FC7" w:rsidRDefault="007E6394" w:rsidP="007E639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D22A136" w14:textId="77777777" w:rsidR="007E6394" w:rsidRPr="00757FC7" w:rsidRDefault="007E6394" w:rsidP="007E639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48F7426" w14:textId="77777777" w:rsidR="007E6394" w:rsidRPr="00757FC7" w:rsidRDefault="007E6394" w:rsidP="007E639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E6394" w:rsidRPr="00757FC7" w14:paraId="14B8A626" w14:textId="77777777" w:rsidTr="007E6394">
        <w:trPr>
          <w:trHeight w:val="89"/>
        </w:trPr>
        <w:tc>
          <w:tcPr>
            <w:tcW w:w="3664" w:type="dxa"/>
          </w:tcPr>
          <w:p w14:paraId="7751F89D" w14:textId="29DF0456" w:rsidR="007E6394" w:rsidRPr="00757FC7" w:rsidRDefault="007E6394" w:rsidP="007E6394">
            <w:pPr>
              <w:autoSpaceDE w:val="0"/>
              <w:autoSpaceDN w:val="0"/>
              <w:adjustRightInd w:val="0"/>
              <w:spacing w:after="0" w:line="440" w:lineRule="exact"/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บริษัท ส</w:t>
            </w:r>
            <w:proofErr w:type="spellStart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เต</w:t>
            </w:r>
            <w:proofErr w:type="spellEnd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พไว</w:t>
            </w:r>
            <w:proofErr w:type="spellStart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เอ็นเนอร์ยี่ </w:t>
            </w:r>
          </w:p>
        </w:tc>
        <w:tc>
          <w:tcPr>
            <w:tcW w:w="1439" w:type="dxa"/>
          </w:tcPr>
          <w:p w14:paraId="1EBBA84E" w14:textId="77777777" w:rsidR="007E6394" w:rsidRPr="00757FC7" w:rsidRDefault="007E6394" w:rsidP="007E639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0348930" w14:textId="77777777" w:rsidR="007E6394" w:rsidRPr="00757FC7" w:rsidRDefault="007E6394" w:rsidP="007E639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A7FA98B" w14:textId="77777777" w:rsidR="007E6394" w:rsidRPr="00757FC7" w:rsidRDefault="007E6394" w:rsidP="007E639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E97E854" w14:textId="77777777" w:rsidR="007E6394" w:rsidRPr="00757FC7" w:rsidRDefault="007E6394" w:rsidP="007E639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E6394" w:rsidRPr="00757FC7" w14:paraId="1CAA27C7" w14:textId="77777777" w:rsidTr="007E6394">
        <w:trPr>
          <w:trHeight w:val="89"/>
        </w:trPr>
        <w:tc>
          <w:tcPr>
            <w:tcW w:w="3664" w:type="dxa"/>
          </w:tcPr>
          <w:p w14:paraId="65EC150B" w14:textId="6BB60F23" w:rsidR="007E6394" w:rsidRPr="00757FC7" w:rsidRDefault="007E6394" w:rsidP="0035578C">
            <w:pPr>
              <w:autoSpaceDE w:val="0"/>
              <w:autoSpaceDN w:val="0"/>
              <w:adjustRightInd w:val="0"/>
              <w:spacing w:after="0" w:line="440" w:lineRule="exact"/>
              <w:ind w:left="284"/>
              <w:rPr>
                <w:rFonts w:ascii="Angsana New" w:hAnsi="Angsana New" w:cs="Angsana New"/>
                <w:sz w:val="26"/>
                <w:szCs w:val="26"/>
              </w:rPr>
            </w:pPr>
            <w:proofErr w:type="spellStart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แมเนจ</w:t>
            </w:r>
            <w:proofErr w:type="spellEnd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เมนท์ จำกัด</w:t>
            </w:r>
          </w:p>
        </w:tc>
        <w:tc>
          <w:tcPr>
            <w:tcW w:w="1439" w:type="dxa"/>
          </w:tcPr>
          <w:p w14:paraId="2CF02B40" w14:textId="426F9EE3" w:rsidR="007E6394" w:rsidRPr="00757FC7" w:rsidRDefault="007E6394" w:rsidP="007E639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4,435,023.00</w:t>
            </w:r>
          </w:p>
        </w:tc>
        <w:tc>
          <w:tcPr>
            <w:tcW w:w="1418" w:type="dxa"/>
          </w:tcPr>
          <w:p w14:paraId="14B81171" w14:textId="4F2F36F7" w:rsidR="007E6394" w:rsidRPr="00757FC7" w:rsidRDefault="007E6394" w:rsidP="007E639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2,452,295.00</w:t>
            </w:r>
          </w:p>
        </w:tc>
        <w:tc>
          <w:tcPr>
            <w:tcW w:w="1417" w:type="dxa"/>
            <w:vAlign w:val="bottom"/>
          </w:tcPr>
          <w:p w14:paraId="7481D1B2" w14:textId="615C8D07" w:rsidR="007E6394" w:rsidRPr="00757FC7" w:rsidRDefault="007E6394" w:rsidP="007E639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33569BF7" w14:textId="369B2394" w:rsidR="007E6394" w:rsidRPr="00757FC7" w:rsidRDefault="007E6394" w:rsidP="007E639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7E6394" w:rsidRPr="00757FC7" w14:paraId="6B52DA28" w14:textId="77777777" w:rsidTr="007E6394">
        <w:trPr>
          <w:trHeight w:val="89"/>
        </w:trPr>
        <w:tc>
          <w:tcPr>
            <w:tcW w:w="3664" w:type="dxa"/>
          </w:tcPr>
          <w:p w14:paraId="4F572C1A" w14:textId="78B0BD07" w:rsidR="007E6394" w:rsidRPr="00757FC7" w:rsidRDefault="007E6394" w:rsidP="007E6394">
            <w:pPr>
              <w:autoSpaceDE w:val="0"/>
              <w:autoSpaceDN w:val="0"/>
              <w:adjustRightInd w:val="0"/>
              <w:spacing w:after="0" w:line="440" w:lineRule="exact"/>
              <w:rPr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 คอน</w:t>
            </w:r>
            <w:proofErr w:type="spellStart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ซัลแต</w:t>
            </w:r>
            <w:proofErr w:type="spellEnd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นท์ จำกัด</w:t>
            </w:r>
          </w:p>
        </w:tc>
        <w:tc>
          <w:tcPr>
            <w:tcW w:w="1439" w:type="dxa"/>
          </w:tcPr>
          <w:p w14:paraId="5E43C8D8" w14:textId="2F50B4B3" w:rsidR="007E6394" w:rsidRPr="00757FC7" w:rsidRDefault="007E6394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1,560,813.00</w:t>
            </w:r>
          </w:p>
        </w:tc>
        <w:tc>
          <w:tcPr>
            <w:tcW w:w="1418" w:type="dxa"/>
          </w:tcPr>
          <w:p w14:paraId="697CF9C8" w14:textId="4630F3F2" w:rsidR="007E6394" w:rsidRPr="00757FC7" w:rsidRDefault="007E6394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3,051,217.50</w:t>
            </w:r>
          </w:p>
        </w:tc>
        <w:tc>
          <w:tcPr>
            <w:tcW w:w="1417" w:type="dxa"/>
            <w:vAlign w:val="bottom"/>
          </w:tcPr>
          <w:p w14:paraId="7A875C66" w14:textId="5F0B583D" w:rsidR="007E6394" w:rsidRPr="00757FC7" w:rsidRDefault="007E6394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35F0A0BA" w14:textId="51450762" w:rsidR="007E6394" w:rsidRPr="00757FC7" w:rsidRDefault="007E6394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7E6394" w:rsidRPr="00757FC7" w14:paraId="31574719" w14:textId="77777777" w:rsidTr="007E6394">
        <w:trPr>
          <w:trHeight w:val="89"/>
        </w:trPr>
        <w:tc>
          <w:tcPr>
            <w:tcW w:w="3664" w:type="dxa"/>
          </w:tcPr>
          <w:p w14:paraId="10F9E62A" w14:textId="603911AB" w:rsidR="007E6394" w:rsidRPr="00757FC7" w:rsidRDefault="007E6394" w:rsidP="007E6394">
            <w:pPr>
              <w:autoSpaceDE w:val="0"/>
              <w:autoSpaceDN w:val="0"/>
              <w:adjustRightInd w:val="0"/>
              <w:spacing w:after="0" w:line="440" w:lineRule="exact"/>
              <w:jc w:val="center"/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39" w:type="dxa"/>
          </w:tcPr>
          <w:p w14:paraId="5DFFA3A9" w14:textId="0867A983" w:rsidR="007E6394" w:rsidRPr="00757FC7" w:rsidRDefault="007E6394" w:rsidP="007E639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5,995,836.00</w:t>
            </w:r>
          </w:p>
        </w:tc>
        <w:tc>
          <w:tcPr>
            <w:tcW w:w="1418" w:type="dxa"/>
          </w:tcPr>
          <w:p w14:paraId="33367265" w14:textId="0BDEB8A5" w:rsidR="007E6394" w:rsidRPr="00757FC7" w:rsidRDefault="007E6394" w:rsidP="007E639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5,503,512.50</w:t>
            </w:r>
          </w:p>
        </w:tc>
        <w:tc>
          <w:tcPr>
            <w:tcW w:w="1417" w:type="dxa"/>
            <w:vAlign w:val="bottom"/>
          </w:tcPr>
          <w:p w14:paraId="4ACF6B07" w14:textId="7A5E524D" w:rsidR="007E6394" w:rsidRPr="00757FC7" w:rsidRDefault="007E6394" w:rsidP="007E639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1249B952" w14:textId="0F88554D" w:rsidR="007E6394" w:rsidRPr="00757FC7" w:rsidRDefault="007E6394" w:rsidP="007E639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7E6394" w:rsidRPr="00757FC7" w14:paraId="4333660A" w14:textId="77777777" w:rsidTr="007E6394">
        <w:trPr>
          <w:trHeight w:val="89"/>
        </w:trPr>
        <w:tc>
          <w:tcPr>
            <w:tcW w:w="3664" w:type="dxa"/>
          </w:tcPr>
          <w:p w14:paraId="5FA5B7FB" w14:textId="12AAD57E" w:rsidR="007E6394" w:rsidRPr="00757FC7" w:rsidRDefault="007E6394" w:rsidP="007E6394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439" w:type="dxa"/>
          </w:tcPr>
          <w:p w14:paraId="73901370" w14:textId="77777777" w:rsidR="007E6394" w:rsidRPr="00757FC7" w:rsidRDefault="007E6394" w:rsidP="007E639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946A82B" w14:textId="77777777" w:rsidR="007E6394" w:rsidRPr="00757FC7" w:rsidRDefault="007E6394" w:rsidP="007E639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6AE7CD3" w14:textId="77777777" w:rsidR="007E6394" w:rsidRPr="00757FC7" w:rsidRDefault="007E6394" w:rsidP="007E639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EF7603B" w14:textId="77777777" w:rsidR="007E6394" w:rsidRPr="00757FC7" w:rsidRDefault="007E6394" w:rsidP="007E639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E6394" w:rsidRPr="00757FC7" w14:paraId="76EEFD5F" w14:textId="77777777" w:rsidTr="007E6394">
        <w:trPr>
          <w:trHeight w:val="89"/>
        </w:trPr>
        <w:tc>
          <w:tcPr>
            <w:tcW w:w="3664" w:type="dxa"/>
          </w:tcPr>
          <w:p w14:paraId="7CB5A5C5" w14:textId="2552F10C" w:rsidR="007E6394" w:rsidRPr="00757FC7" w:rsidRDefault="007E6394" w:rsidP="007E6394">
            <w:pPr>
              <w:autoSpaceDE w:val="0"/>
              <w:autoSpaceDN w:val="0"/>
              <w:adjustRightInd w:val="0"/>
              <w:spacing w:after="0" w:line="440" w:lineRule="exact"/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</w:t>
            </w:r>
            <w:proofErr w:type="spellStart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439" w:type="dxa"/>
          </w:tcPr>
          <w:p w14:paraId="5FA5781E" w14:textId="79F61B98" w:rsidR="007E6394" w:rsidRPr="00757FC7" w:rsidRDefault="007E6394" w:rsidP="007E639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417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300.00</w:t>
            </w:r>
          </w:p>
        </w:tc>
        <w:tc>
          <w:tcPr>
            <w:tcW w:w="1418" w:type="dxa"/>
          </w:tcPr>
          <w:p w14:paraId="69FDF2FC" w14:textId="718D85EF" w:rsidR="007E6394" w:rsidRPr="00757FC7" w:rsidRDefault="007E6394" w:rsidP="007E639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4E5F9074" w14:textId="5D581B6E" w:rsidR="007E6394" w:rsidRPr="00757FC7" w:rsidRDefault="007E6394" w:rsidP="007E639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417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300.00</w:t>
            </w:r>
          </w:p>
        </w:tc>
        <w:tc>
          <w:tcPr>
            <w:tcW w:w="1418" w:type="dxa"/>
            <w:vAlign w:val="bottom"/>
          </w:tcPr>
          <w:p w14:paraId="433582FD" w14:textId="182143AC" w:rsidR="007E6394" w:rsidRPr="00757FC7" w:rsidRDefault="007E6394" w:rsidP="007E639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7E6394" w:rsidRPr="00757FC7" w14:paraId="408208FC" w14:textId="77777777" w:rsidTr="007E6394">
        <w:trPr>
          <w:trHeight w:val="89"/>
        </w:trPr>
        <w:tc>
          <w:tcPr>
            <w:tcW w:w="3664" w:type="dxa"/>
            <w:vAlign w:val="center"/>
          </w:tcPr>
          <w:p w14:paraId="34EBF649" w14:textId="10F1287A" w:rsidR="007E6394" w:rsidRPr="00757FC7" w:rsidRDefault="007E6394" w:rsidP="007E6394">
            <w:pPr>
              <w:autoSpaceDE w:val="0"/>
              <w:autoSpaceDN w:val="0"/>
              <w:adjustRightInd w:val="0"/>
              <w:spacing w:after="0" w:line="440" w:lineRule="exact"/>
            </w:pPr>
            <w:r w:rsidRPr="00757FC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เจ้าหนี้เงินประกันผลงาน</w:t>
            </w:r>
          </w:p>
        </w:tc>
        <w:tc>
          <w:tcPr>
            <w:tcW w:w="1439" w:type="dxa"/>
            <w:vAlign w:val="center"/>
          </w:tcPr>
          <w:p w14:paraId="5B542AD4" w14:textId="77777777" w:rsidR="007E6394" w:rsidRPr="00757FC7" w:rsidRDefault="007E6394" w:rsidP="007E639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46FBFED3" w14:textId="77777777" w:rsidR="007E6394" w:rsidRPr="00757FC7" w:rsidRDefault="007E6394" w:rsidP="007E639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4C6BCF80" w14:textId="77777777" w:rsidR="007E6394" w:rsidRPr="00757FC7" w:rsidRDefault="007E6394" w:rsidP="007E639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5F043C16" w14:textId="77777777" w:rsidR="007E6394" w:rsidRPr="00757FC7" w:rsidRDefault="007E6394" w:rsidP="007E639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E6394" w:rsidRPr="00757FC7" w14:paraId="6F4A1322" w14:textId="77777777" w:rsidTr="007E6394">
        <w:trPr>
          <w:trHeight w:val="89"/>
        </w:trPr>
        <w:tc>
          <w:tcPr>
            <w:tcW w:w="3664" w:type="dxa"/>
            <w:vAlign w:val="center"/>
          </w:tcPr>
          <w:p w14:paraId="6656F85F" w14:textId="2EB77FC5" w:rsidR="007E6394" w:rsidRPr="00757FC7" w:rsidRDefault="007E6394" w:rsidP="007E6394">
            <w:pPr>
              <w:autoSpaceDE w:val="0"/>
              <w:autoSpaceDN w:val="0"/>
              <w:adjustRightInd w:val="0"/>
              <w:spacing w:after="0" w:line="440" w:lineRule="exact"/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</w:t>
            </w:r>
            <w:proofErr w:type="spellStart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439" w:type="dxa"/>
            <w:vAlign w:val="center"/>
          </w:tcPr>
          <w:p w14:paraId="31833060" w14:textId="4197EDEF" w:rsidR="007E6394" w:rsidRPr="00757FC7" w:rsidRDefault="007E6394" w:rsidP="007E639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133,571,292.62</w:t>
            </w:r>
          </w:p>
        </w:tc>
        <w:tc>
          <w:tcPr>
            <w:tcW w:w="1418" w:type="dxa"/>
            <w:vAlign w:val="center"/>
          </w:tcPr>
          <w:p w14:paraId="10E3A0E1" w14:textId="2A934B6A" w:rsidR="007E6394" w:rsidRPr="00757FC7" w:rsidRDefault="007E6394" w:rsidP="007E639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273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820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381.41</w:t>
            </w:r>
          </w:p>
        </w:tc>
        <w:tc>
          <w:tcPr>
            <w:tcW w:w="1417" w:type="dxa"/>
            <w:vAlign w:val="center"/>
          </w:tcPr>
          <w:p w14:paraId="079F8E97" w14:textId="6FC0DEF2" w:rsidR="007E6394" w:rsidRPr="00757FC7" w:rsidRDefault="007E6394" w:rsidP="007E639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0F2DE8D6" w14:textId="5535E804" w:rsidR="007E6394" w:rsidRPr="00757FC7" w:rsidRDefault="007E6394" w:rsidP="007E639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7E6394" w:rsidRPr="00757FC7" w14:paraId="4E4FC331" w14:textId="77777777" w:rsidTr="007E6394">
        <w:trPr>
          <w:trHeight w:val="89"/>
        </w:trPr>
        <w:tc>
          <w:tcPr>
            <w:tcW w:w="3664" w:type="dxa"/>
            <w:vAlign w:val="center"/>
          </w:tcPr>
          <w:p w14:paraId="6FBD6EF1" w14:textId="26877955" w:rsidR="007E6394" w:rsidRPr="00757FC7" w:rsidRDefault="007E6394" w:rsidP="007E6394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br w:type="page"/>
            </w:r>
            <w:r w:rsidRPr="00757FC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เจ้าหนี้ค่าทรัพย์สิน</w:t>
            </w:r>
          </w:p>
        </w:tc>
        <w:tc>
          <w:tcPr>
            <w:tcW w:w="1439" w:type="dxa"/>
            <w:vAlign w:val="center"/>
          </w:tcPr>
          <w:p w14:paraId="51560B96" w14:textId="77777777" w:rsidR="007E6394" w:rsidRPr="00757FC7" w:rsidRDefault="007E6394" w:rsidP="007E639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6D075307" w14:textId="77777777" w:rsidR="007E6394" w:rsidRPr="00757FC7" w:rsidRDefault="007E6394" w:rsidP="007E639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4D093611" w14:textId="77777777" w:rsidR="007E6394" w:rsidRPr="00757FC7" w:rsidRDefault="007E6394" w:rsidP="007E639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756C1432" w14:textId="77777777" w:rsidR="007E6394" w:rsidRPr="00757FC7" w:rsidRDefault="007E6394" w:rsidP="007E639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E6394" w:rsidRPr="00757FC7" w14:paraId="720BE043" w14:textId="77777777" w:rsidTr="007E6394">
        <w:trPr>
          <w:trHeight w:val="89"/>
        </w:trPr>
        <w:tc>
          <w:tcPr>
            <w:tcW w:w="3664" w:type="dxa"/>
            <w:vAlign w:val="center"/>
          </w:tcPr>
          <w:p w14:paraId="492D180A" w14:textId="36468799" w:rsidR="007E6394" w:rsidRPr="00757FC7" w:rsidRDefault="007E6394" w:rsidP="007E6394">
            <w:pPr>
              <w:autoSpaceDE w:val="0"/>
              <w:autoSpaceDN w:val="0"/>
              <w:adjustRightInd w:val="0"/>
              <w:spacing w:after="0" w:line="44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</w:t>
            </w:r>
            <w:proofErr w:type="spellStart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439" w:type="dxa"/>
            <w:vAlign w:val="center"/>
          </w:tcPr>
          <w:p w14:paraId="62001751" w14:textId="20F250E5" w:rsidR="007E6394" w:rsidRPr="00757FC7" w:rsidRDefault="007E6394" w:rsidP="007E639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16,834,186.62</w:t>
            </w:r>
          </w:p>
        </w:tc>
        <w:tc>
          <w:tcPr>
            <w:tcW w:w="1418" w:type="dxa"/>
            <w:vAlign w:val="center"/>
          </w:tcPr>
          <w:p w14:paraId="388B568B" w14:textId="2D86585C" w:rsidR="007E6394" w:rsidRPr="00757FC7" w:rsidRDefault="007E6394" w:rsidP="007E639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214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494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162.23</w:t>
            </w:r>
          </w:p>
        </w:tc>
        <w:tc>
          <w:tcPr>
            <w:tcW w:w="1417" w:type="dxa"/>
            <w:vAlign w:val="center"/>
          </w:tcPr>
          <w:p w14:paraId="5483DD59" w14:textId="15F87B0B" w:rsidR="007E6394" w:rsidRPr="00757FC7" w:rsidRDefault="007E6394" w:rsidP="007E639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61CF8AC7" w14:textId="7895229E" w:rsidR="007E6394" w:rsidRPr="00757FC7" w:rsidRDefault="007E6394" w:rsidP="007E639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7E6394" w:rsidRPr="00757FC7" w14:paraId="64DE4E4C" w14:textId="77777777" w:rsidTr="007E6394">
        <w:trPr>
          <w:trHeight w:val="89"/>
        </w:trPr>
        <w:tc>
          <w:tcPr>
            <w:tcW w:w="3664" w:type="dxa"/>
            <w:vAlign w:val="center"/>
          </w:tcPr>
          <w:p w14:paraId="4C4E0890" w14:textId="0C5E0E7F" w:rsidR="007E6394" w:rsidRPr="00757FC7" w:rsidRDefault="007E6394" w:rsidP="007E6394">
            <w:pPr>
              <w:autoSpaceDE w:val="0"/>
              <w:autoSpaceDN w:val="0"/>
              <w:adjustRightInd w:val="0"/>
              <w:spacing w:after="0" w:line="44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 บางกอก </w:t>
            </w:r>
            <w:proofErr w:type="spellStart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ซัพ</w:t>
            </w:r>
            <w:proofErr w:type="spellEnd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พลาย จำกัด</w:t>
            </w:r>
          </w:p>
        </w:tc>
        <w:tc>
          <w:tcPr>
            <w:tcW w:w="1439" w:type="dxa"/>
            <w:vAlign w:val="center"/>
          </w:tcPr>
          <w:p w14:paraId="68AB6728" w14:textId="0F5EE4CC" w:rsidR="007E6394" w:rsidRPr="00757FC7" w:rsidRDefault="007E6394" w:rsidP="007E639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12A16A7C" w14:textId="467C2499" w:rsidR="007E6394" w:rsidRPr="00757FC7" w:rsidRDefault="007E6394" w:rsidP="007E639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466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097.50</w:t>
            </w:r>
          </w:p>
        </w:tc>
        <w:tc>
          <w:tcPr>
            <w:tcW w:w="1417" w:type="dxa"/>
            <w:vAlign w:val="center"/>
          </w:tcPr>
          <w:p w14:paraId="557EE1AD" w14:textId="2394EE28" w:rsidR="007E6394" w:rsidRPr="00757FC7" w:rsidRDefault="007E6394" w:rsidP="007E639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7FA48063" w14:textId="23812F94" w:rsidR="007E6394" w:rsidRPr="00757FC7" w:rsidRDefault="007E6394" w:rsidP="007E639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7E6394" w:rsidRPr="00757FC7" w14:paraId="27BF4DBD" w14:textId="77777777" w:rsidTr="007E6394">
        <w:trPr>
          <w:trHeight w:val="89"/>
        </w:trPr>
        <w:tc>
          <w:tcPr>
            <w:tcW w:w="3664" w:type="dxa"/>
            <w:vAlign w:val="center"/>
          </w:tcPr>
          <w:p w14:paraId="6E2CCEE6" w14:textId="2E0AF957" w:rsidR="007E6394" w:rsidRPr="00757FC7" w:rsidRDefault="007E6394" w:rsidP="007E6394">
            <w:pPr>
              <w:autoSpaceDE w:val="0"/>
              <w:autoSpaceDN w:val="0"/>
              <w:adjustRightInd w:val="0"/>
              <w:spacing w:after="0" w:line="44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บริษัท นราพารา จำกัด</w:t>
            </w:r>
          </w:p>
        </w:tc>
        <w:tc>
          <w:tcPr>
            <w:tcW w:w="1439" w:type="dxa"/>
            <w:vAlign w:val="center"/>
          </w:tcPr>
          <w:p w14:paraId="480A4A3C" w14:textId="242D2FF8" w:rsidR="007E6394" w:rsidRPr="00757FC7" w:rsidRDefault="007E6394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4DCEC33A" w14:textId="760C3766" w:rsidR="007E6394" w:rsidRPr="00757FC7" w:rsidRDefault="007E6394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2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836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323.79</w:t>
            </w:r>
          </w:p>
        </w:tc>
        <w:tc>
          <w:tcPr>
            <w:tcW w:w="1417" w:type="dxa"/>
            <w:vAlign w:val="center"/>
          </w:tcPr>
          <w:p w14:paraId="10246356" w14:textId="4DB6381E" w:rsidR="007E6394" w:rsidRPr="00757FC7" w:rsidRDefault="007E6394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5F0396DC" w14:textId="6293BEAC" w:rsidR="007E6394" w:rsidRPr="00757FC7" w:rsidRDefault="007E6394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7E6394" w:rsidRPr="00757FC7" w14:paraId="2A682BAB" w14:textId="77777777" w:rsidTr="007E6394">
        <w:trPr>
          <w:trHeight w:val="89"/>
        </w:trPr>
        <w:tc>
          <w:tcPr>
            <w:tcW w:w="3664" w:type="dxa"/>
            <w:vAlign w:val="center"/>
          </w:tcPr>
          <w:p w14:paraId="4A4D58C2" w14:textId="5906BC47" w:rsidR="007E6394" w:rsidRPr="00757FC7" w:rsidRDefault="007E6394" w:rsidP="007E6394">
            <w:pPr>
              <w:autoSpaceDE w:val="0"/>
              <w:autoSpaceDN w:val="0"/>
              <w:adjustRightInd w:val="0"/>
              <w:spacing w:after="0" w:line="440" w:lineRule="exact"/>
              <w:ind w:left="156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39" w:type="dxa"/>
            <w:vAlign w:val="center"/>
          </w:tcPr>
          <w:p w14:paraId="1452EAFD" w14:textId="5E294592" w:rsidR="007E6394" w:rsidRPr="00757FC7" w:rsidRDefault="007E6394" w:rsidP="007E639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16,834,186.62</w:t>
            </w:r>
          </w:p>
        </w:tc>
        <w:tc>
          <w:tcPr>
            <w:tcW w:w="1418" w:type="dxa"/>
            <w:vAlign w:val="center"/>
          </w:tcPr>
          <w:p w14:paraId="4C0D9D96" w14:textId="125C9D02" w:rsidR="007E6394" w:rsidRPr="00757FC7" w:rsidRDefault="007E6394" w:rsidP="007E639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217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796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583.52</w:t>
            </w:r>
          </w:p>
        </w:tc>
        <w:tc>
          <w:tcPr>
            <w:tcW w:w="1417" w:type="dxa"/>
            <w:vAlign w:val="center"/>
          </w:tcPr>
          <w:p w14:paraId="41636DBE" w14:textId="06001EC9" w:rsidR="007E6394" w:rsidRPr="00757FC7" w:rsidRDefault="007E6394" w:rsidP="007E639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1E75DB3B" w14:textId="4DA9BC51" w:rsidR="007E6394" w:rsidRPr="00757FC7" w:rsidRDefault="007E6394" w:rsidP="007E639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7E6394" w:rsidRPr="00757FC7" w14:paraId="4B50CFE9" w14:textId="77777777" w:rsidTr="007E6394">
        <w:trPr>
          <w:trHeight w:val="89"/>
        </w:trPr>
        <w:tc>
          <w:tcPr>
            <w:tcW w:w="3664" w:type="dxa"/>
            <w:vAlign w:val="center"/>
          </w:tcPr>
          <w:p w14:paraId="388C60B8" w14:textId="31794926" w:rsidR="007E6394" w:rsidRPr="00757FC7" w:rsidRDefault="007E6394" w:rsidP="007E6394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39" w:type="dxa"/>
            <w:vAlign w:val="center"/>
          </w:tcPr>
          <w:p w14:paraId="7C673C1F" w14:textId="77777777" w:rsidR="007E6394" w:rsidRPr="00757FC7" w:rsidRDefault="007E6394" w:rsidP="007E639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1F7A63D4" w14:textId="77777777" w:rsidR="007E6394" w:rsidRPr="00757FC7" w:rsidRDefault="007E6394" w:rsidP="007E639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35548B84" w14:textId="77777777" w:rsidR="007E6394" w:rsidRPr="00757FC7" w:rsidRDefault="007E6394" w:rsidP="007E639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07791615" w14:textId="77777777" w:rsidR="007E6394" w:rsidRPr="00757FC7" w:rsidRDefault="007E6394" w:rsidP="007E639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E6394" w:rsidRPr="00757FC7" w14:paraId="6AEF969D" w14:textId="77777777" w:rsidTr="007E6394">
        <w:trPr>
          <w:trHeight w:val="89"/>
        </w:trPr>
        <w:tc>
          <w:tcPr>
            <w:tcW w:w="3664" w:type="dxa"/>
            <w:vAlign w:val="center"/>
          </w:tcPr>
          <w:p w14:paraId="37BC986A" w14:textId="14F807E1" w:rsidR="007E6394" w:rsidRPr="00757FC7" w:rsidRDefault="007E6394" w:rsidP="007E6394">
            <w:pPr>
              <w:autoSpaceDE w:val="0"/>
              <w:autoSpaceDN w:val="0"/>
              <w:adjustRightInd w:val="0"/>
              <w:spacing w:after="0" w:line="44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439" w:type="dxa"/>
            <w:vAlign w:val="center"/>
          </w:tcPr>
          <w:p w14:paraId="592FFA7D" w14:textId="432CA661" w:rsidR="007E6394" w:rsidRPr="00757FC7" w:rsidRDefault="007E6394" w:rsidP="007E639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20A98167" w14:textId="13F742F1" w:rsidR="007E6394" w:rsidRPr="00757FC7" w:rsidRDefault="007E6394" w:rsidP="007E639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14:paraId="21D606CA" w14:textId="51E35110" w:rsidR="007E6394" w:rsidRPr="00757FC7" w:rsidRDefault="007E6394" w:rsidP="007E639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2ACF39F8" w14:textId="0FCFCE54" w:rsidR="007E6394" w:rsidRPr="00757FC7" w:rsidRDefault="007E6394" w:rsidP="007E639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20,000,000.00</w:t>
            </w:r>
          </w:p>
        </w:tc>
      </w:tr>
      <w:tr w:rsidR="007E6394" w:rsidRPr="00757FC7" w14:paraId="6C33838F" w14:textId="77777777" w:rsidTr="007E6394">
        <w:trPr>
          <w:trHeight w:val="89"/>
        </w:trPr>
        <w:tc>
          <w:tcPr>
            <w:tcW w:w="3664" w:type="dxa"/>
            <w:vAlign w:val="center"/>
          </w:tcPr>
          <w:p w14:paraId="502C41BC" w14:textId="0A530ABF" w:rsidR="007E6394" w:rsidRPr="00757FC7" w:rsidRDefault="007E6394" w:rsidP="007E6394">
            <w:pPr>
              <w:autoSpaceDE w:val="0"/>
              <w:autoSpaceDN w:val="0"/>
              <w:adjustRightInd w:val="0"/>
              <w:spacing w:after="0" w:line="44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439" w:type="dxa"/>
            <w:vAlign w:val="center"/>
          </w:tcPr>
          <w:p w14:paraId="4CE2AD8D" w14:textId="22F7AB4F" w:rsidR="007E6394" w:rsidRPr="00757FC7" w:rsidRDefault="007E6394" w:rsidP="007E639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2F28D569" w14:textId="322B1787" w:rsidR="007E6394" w:rsidRPr="00757FC7" w:rsidRDefault="007E6394" w:rsidP="007E639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14:paraId="4C8FF928" w14:textId="42C9B7E3" w:rsidR="007E6394" w:rsidRPr="00757FC7" w:rsidRDefault="007E6394" w:rsidP="007E639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4A564F78" w14:textId="3A32538F" w:rsidR="007E6394" w:rsidRPr="00757FC7" w:rsidRDefault="007E6394" w:rsidP="007E639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15,000,000.00</w:t>
            </w:r>
          </w:p>
        </w:tc>
      </w:tr>
      <w:tr w:rsidR="007E6394" w:rsidRPr="00757FC7" w14:paraId="2C2ECE82" w14:textId="77777777" w:rsidTr="007E6394">
        <w:trPr>
          <w:trHeight w:val="89"/>
        </w:trPr>
        <w:tc>
          <w:tcPr>
            <w:tcW w:w="3664" w:type="dxa"/>
            <w:vAlign w:val="center"/>
          </w:tcPr>
          <w:p w14:paraId="3DC2B3EA" w14:textId="2ED00A38" w:rsidR="007E6394" w:rsidRPr="00757FC7" w:rsidRDefault="007E6394" w:rsidP="007E6394">
            <w:pPr>
              <w:autoSpaceDE w:val="0"/>
              <w:autoSpaceDN w:val="0"/>
              <w:adjustRightInd w:val="0"/>
              <w:spacing w:after="0" w:line="44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ช้างแรก </w:t>
            </w:r>
            <w:proofErr w:type="spellStart"/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ไบ</w:t>
            </w:r>
            <w:proofErr w:type="spellEnd"/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โอเพาเวอร์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39" w:type="dxa"/>
            <w:vAlign w:val="center"/>
          </w:tcPr>
          <w:p w14:paraId="717CE6D4" w14:textId="1273C7E6" w:rsidR="007E6394" w:rsidRPr="00757FC7" w:rsidRDefault="007E6394" w:rsidP="007E639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5FB05683" w14:textId="37BC73A9" w:rsidR="007E6394" w:rsidRPr="00757FC7" w:rsidRDefault="007E6394" w:rsidP="007E639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14:paraId="0AF3D767" w14:textId="5799FF78" w:rsidR="007E6394" w:rsidRPr="00757FC7" w:rsidRDefault="007E6394" w:rsidP="007E639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479B4EE7" w14:textId="53ADE4A6" w:rsidR="007E6394" w:rsidRPr="00757FC7" w:rsidRDefault="007E6394" w:rsidP="007E639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5,000,000.00</w:t>
            </w:r>
          </w:p>
        </w:tc>
      </w:tr>
      <w:tr w:rsidR="007E6394" w:rsidRPr="00757FC7" w14:paraId="751ABC87" w14:textId="77777777" w:rsidTr="007E6394">
        <w:trPr>
          <w:trHeight w:val="89"/>
        </w:trPr>
        <w:tc>
          <w:tcPr>
            <w:tcW w:w="3664" w:type="dxa"/>
            <w:vAlign w:val="center"/>
          </w:tcPr>
          <w:p w14:paraId="68249E64" w14:textId="09C0DF92" w:rsidR="007E6394" w:rsidRPr="00757FC7" w:rsidRDefault="007E6394" w:rsidP="007E6394">
            <w:pPr>
              <w:autoSpaceDE w:val="0"/>
              <w:autoSpaceDN w:val="0"/>
              <w:adjustRightInd w:val="0"/>
              <w:spacing w:after="0" w:line="44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439" w:type="dxa"/>
            <w:vAlign w:val="center"/>
          </w:tcPr>
          <w:p w14:paraId="5FDD5D35" w14:textId="474D8F93" w:rsidR="007E6394" w:rsidRPr="00757FC7" w:rsidRDefault="007E6394" w:rsidP="007E639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4A4DB643" w14:textId="0589C256" w:rsidR="007E6394" w:rsidRPr="00757FC7" w:rsidRDefault="007E6394" w:rsidP="007E639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14:paraId="2255F36C" w14:textId="459EEF07" w:rsidR="007E6394" w:rsidRPr="00757FC7" w:rsidRDefault="007E6394" w:rsidP="007E639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566829DC" w14:textId="0D431BB0" w:rsidR="007E6394" w:rsidRPr="00757FC7" w:rsidRDefault="007E6394" w:rsidP="007E639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5,000,000.00</w:t>
            </w:r>
          </w:p>
        </w:tc>
      </w:tr>
      <w:tr w:rsidR="007E6394" w:rsidRPr="00757FC7" w14:paraId="79F8039C" w14:textId="77777777" w:rsidTr="007E6394">
        <w:trPr>
          <w:trHeight w:val="89"/>
        </w:trPr>
        <w:tc>
          <w:tcPr>
            <w:tcW w:w="3664" w:type="dxa"/>
            <w:vAlign w:val="center"/>
          </w:tcPr>
          <w:p w14:paraId="445F8831" w14:textId="1381246E" w:rsidR="007E6394" w:rsidRPr="00757FC7" w:rsidRDefault="007E6394" w:rsidP="007E6394">
            <w:pPr>
              <w:autoSpaceDE w:val="0"/>
              <w:autoSpaceDN w:val="0"/>
              <w:adjustRightInd w:val="0"/>
              <w:spacing w:after="0" w:line="44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439" w:type="dxa"/>
            <w:vAlign w:val="center"/>
          </w:tcPr>
          <w:p w14:paraId="1FF8AA80" w14:textId="54C453C7" w:rsidR="007E6394" w:rsidRPr="00757FC7" w:rsidRDefault="007E6394" w:rsidP="007E639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center"/>
          </w:tcPr>
          <w:p w14:paraId="21B1BD27" w14:textId="401FE0A2" w:rsidR="007E6394" w:rsidRPr="00757FC7" w:rsidRDefault="007E6394" w:rsidP="007E639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14:paraId="3AB2540A" w14:textId="5FCB82CF" w:rsidR="007E6394" w:rsidRPr="00757FC7" w:rsidRDefault="007E6394" w:rsidP="007E639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center"/>
          </w:tcPr>
          <w:p w14:paraId="664ED96C" w14:textId="161AB4EB" w:rsidR="007E6394" w:rsidRPr="00757FC7" w:rsidRDefault="007E6394" w:rsidP="007E639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10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</w:tr>
      <w:tr w:rsidR="007E6394" w:rsidRPr="00757FC7" w14:paraId="79834845" w14:textId="77777777" w:rsidTr="007E6394">
        <w:trPr>
          <w:trHeight w:val="89"/>
        </w:trPr>
        <w:tc>
          <w:tcPr>
            <w:tcW w:w="3664" w:type="dxa"/>
          </w:tcPr>
          <w:p w14:paraId="09BFF12A" w14:textId="2F5D447A" w:rsidR="007E6394" w:rsidRPr="00757FC7" w:rsidRDefault="007E6394" w:rsidP="007E6394">
            <w:pPr>
              <w:autoSpaceDE w:val="0"/>
              <w:autoSpaceDN w:val="0"/>
              <w:adjustRightInd w:val="0"/>
              <w:spacing w:after="0" w:line="44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บริษัท พีอีเอ เอ็นคอม</w:t>
            </w:r>
          </w:p>
        </w:tc>
        <w:tc>
          <w:tcPr>
            <w:tcW w:w="1439" w:type="dxa"/>
            <w:vAlign w:val="center"/>
          </w:tcPr>
          <w:p w14:paraId="239385E4" w14:textId="77777777" w:rsidR="007E6394" w:rsidRPr="00757FC7" w:rsidRDefault="007E6394" w:rsidP="007E639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6D84470E" w14:textId="77777777" w:rsidR="007E6394" w:rsidRPr="00757FC7" w:rsidRDefault="007E6394" w:rsidP="007E639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center"/>
          </w:tcPr>
          <w:p w14:paraId="06A6CC04" w14:textId="77777777" w:rsidR="007E6394" w:rsidRPr="00757FC7" w:rsidRDefault="007E6394" w:rsidP="007E639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47ED6688" w14:textId="77777777" w:rsidR="007E6394" w:rsidRPr="00757FC7" w:rsidRDefault="007E6394" w:rsidP="007E639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E6394" w:rsidRPr="00757FC7" w14:paraId="320D5643" w14:textId="77777777" w:rsidTr="007E6394">
        <w:trPr>
          <w:trHeight w:val="89"/>
        </w:trPr>
        <w:tc>
          <w:tcPr>
            <w:tcW w:w="3664" w:type="dxa"/>
          </w:tcPr>
          <w:p w14:paraId="4942D595" w14:textId="59E2CB54" w:rsidR="007E6394" w:rsidRPr="00757FC7" w:rsidRDefault="007E6394" w:rsidP="007E6394">
            <w:pPr>
              <w:autoSpaceDE w:val="0"/>
              <w:autoSpaceDN w:val="0"/>
              <w:adjustRightInd w:val="0"/>
              <w:spacing w:after="0" w:line="440" w:lineRule="exact"/>
              <w:ind w:left="70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อินเตอร์เนชั่น</w:t>
            </w:r>
            <w:proofErr w:type="spellStart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แน</w:t>
            </w:r>
            <w:proofErr w:type="spellEnd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ล</w:t>
            </w: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39" w:type="dxa"/>
            <w:vAlign w:val="center"/>
          </w:tcPr>
          <w:p w14:paraId="2408A214" w14:textId="768A47A6" w:rsidR="007E6394" w:rsidRPr="00757FC7" w:rsidRDefault="007E6394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32,000,000.00</w:t>
            </w:r>
          </w:p>
        </w:tc>
        <w:tc>
          <w:tcPr>
            <w:tcW w:w="1418" w:type="dxa"/>
            <w:vAlign w:val="center"/>
          </w:tcPr>
          <w:p w14:paraId="7A3E90C9" w14:textId="4ED4B699" w:rsidR="007E6394" w:rsidRPr="00757FC7" w:rsidRDefault="007E6394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14:paraId="4D455FB6" w14:textId="3E8378F6" w:rsidR="007E6394" w:rsidRPr="00757FC7" w:rsidRDefault="007E6394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center"/>
          </w:tcPr>
          <w:p w14:paraId="7975AA25" w14:textId="225E5626" w:rsidR="007E6394" w:rsidRPr="00757FC7" w:rsidRDefault="007E6394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7E6394" w:rsidRPr="00757FC7" w14:paraId="785EF46F" w14:textId="77777777" w:rsidTr="007E6394">
        <w:trPr>
          <w:trHeight w:val="89"/>
        </w:trPr>
        <w:tc>
          <w:tcPr>
            <w:tcW w:w="3664" w:type="dxa"/>
            <w:vAlign w:val="center"/>
          </w:tcPr>
          <w:p w14:paraId="2AAC9EF3" w14:textId="11A5F5DC" w:rsidR="007E6394" w:rsidRPr="00757FC7" w:rsidRDefault="007E6394" w:rsidP="007E6394">
            <w:pPr>
              <w:autoSpaceDE w:val="0"/>
              <w:autoSpaceDN w:val="0"/>
              <w:adjustRightInd w:val="0"/>
              <w:spacing w:after="0" w:line="440" w:lineRule="exact"/>
              <w:ind w:left="156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39" w:type="dxa"/>
            <w:vAlign w:val="center"/>
          </w:tcPr>
          <w:p w14:paraId="3B5A8C85" w14:textId="4E65CCBD" w:rsidR="007E6394" w:rsidRPr="00757FC7" w:rsidRDefault="007E6394" w:rsidP="007E639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32,000,000.00</w:t>
            </w:r>
          </w:p>
        </w:tc>
        <w:tc>
          <w:tcPr>
            <w:tcW w:w="1418" w:type="dxa"/>
            <w:vAlign w:val="center"/>
          </w:tcPr>
          <w:p w14:paraId="1BCDA5A8" w14:textId="7E74C402" w:rsidR="007E6394" w:rsidRPr="00757FC7" w:rsidRDefault="007E6394" w:rsidP="007E639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14:paraId="3B58E19E" w14:textId="02D21DE3" w:rsidR="007E6394" w:rsidRPr="00757FC7" w:rsidRDefault="007E6394" w:rsidP="007E639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5BD43E18" w14:textId="609081FA" w:rsidR="007E6394" w:rsidRPr="00757FC7" w:rsidRDefault="007E6394" w:rsidP="007E639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55,000,000.00</w:t>
            </w:r>
          </w:p>
        </w:tc>
      </w:tr>
      <w:bookmarkEnd w:id="9"/>
    </w:tbl>
    <w:p w14:paraId="5D99CBE8" w14:textId="77777777" w:rsidR="0098787A" w:rsidRPr="00757FC7" w:rsidRDefault="0098787A" w:rsidP="006E5985">
      <w:pPr>
        <w:autoSpaceDE w:val="0"/>
        <w:autoSpaceDN w:val="0"/>
        <w:adjustRightInd w:val="0"/>
        <w:spacing w:before="120" w:after="0" w:line="480" w:lineRule="exact"/>
        <w:ind w:left="994"/>
        <w:rPr>
          <w:rFonts w:ascii="Angsana New" w:hAnsi="Angsana New" w:cs="Angsana New"/>
          <w:sz w:val="30"/>
          <w:szCs w:val="30"/>
        </w:rPr>
      </w:pPr>
    </w:p>
    <w:p w14:paraId="4FD8BE61" w14:textId="3224DA6A" w:rsidR="006E5985" w:rsidRPr="00757FC7" w:rsidRDefault="006E5985" w:rsidP="00DA7BA3">
      <w:pPr>
        <w:autoSpaceDE w:val="0"/>
        <w:autoSpaceDN w:val="0"/>
        <w:adjustRightInd w:val="0"/>
        <w:spacing w:before="120" w:after="0" w:line="400" w:lineRule="exact"/>
        <w:ind w:left="994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br w:type="page"/>
      </w:r>
    </w:p>
    <w:p w14:paraId="793CD8F2" w14:textId="01F9DB59" w:rsidR="00F31A85" w:rsidRPr="00757FC7" w:rsidRDefault="00F31A85" w:rsidP="006E5985">
      <w:pPr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 xml:space="preserve">- </w:t>
      </w:r>
      <w:r w:rsidRPr="00757FC7">
        <w:rPr>
          <w:rFonts w:ascii="Angsana New" w:hAnsi="Angsana New" w:cs="Angsana New" w:hint="cs"/>
          <w:sz w:val="30"/>
          <w:szCs w:val="30"/>
          <w:cs/>
        </w:rPr>
        <w:t>2</w:t>
      </w:r>
      <w:r w:rsidR="007E6394" w:rsidRPr="00757FC7">
        <w:rPr>
          <w:rFonts w:ascii="Angsana New" w:hAnsi="Angsana New" w:cs="Angsana New" w:hint="cs"/>
          <w:sz w:val="30"/>
          <w:szCs w:val="30"/>
          <w:cs/>
        </w:rPr>
        <w:t>5</w:t>
      </w:r>
      <w:r w:rsidRPr="00757FC7">
        <w:rPr>
          <w:rFonts w:ascii="Angsana New" w:hAnsi="Angsana New" w:cs="Angsana New"/>
          <w:sz w:val="30"/>
          <w:szCs w:val="30"/>
        </w:rPr>
        <w:t xml:space="preserve"> </w:t>
      </w:r>
      <w:r w:rsidR="006E5985" w:rsidRPr="00757FC7">
        <w:rPr>
          <w:rFonts w:ascii="Angsana New" w:hAnsi="Angsana New" w:cs="Angsana New"/>
          <w:sz w:val="30"/>
          <w:szCs w:val="30"/>
        </w:rPr>
        <w:t>-</w:t>
      </w:r>
    </w:p>
    <w:p w14:paraId="5F2B6FBC" w14:textId="77777777" w:rsidR="0098787A" w:rsidRPr="00757FC7" w:rsidRDefault="0098787A" w:rsidP="006E5985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B0DC2D0" w14:textId="261D77F5" w:rsidR="00AB5289" w:rsidRPr="00757FC7" w:rsidRDefault="00AB5289" w:rsidP="006E5985">
      <w:pPr>
        <w:autoSpaceDE w:val="0"/>
        <w:autoSpaceDN w:val="0"/>
        <w:adjustRightInd w:val="0"/>
        <w:spacing w:before="120" w:after="0" w:line="380" w:lineRule="exact"/>
        <w:ind w:left="994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การเปลี่ยนแปลงในเงินกู้ยืมระยะสั้น</w:t>
      </w:r>
      <w:r w:rsidR="00C13415" w:rsidRPr="00757FC7">
        <w:rPr>
          <w:rFonts w:ascii="Angsana New" w:hAnsi="Angsana New" w:cs="Angsana New"/>
          <w:sz w:val="30"/>
          <w:szCs w:val="30"/>
          <w:cs/>
        </w:rPr>
        <w:t>จาก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กิจการที่เกี่ยวข้องกัน ณ </w:t>
      </w:r>
      <w:r w:rsidR="00160671" w:rsidRPr="00757FC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160671" w:rsidRPr="00757FC7">
        <w:rPr>
          <w:rFonts w:ascii="Angsana New" w:hAnsi="Angsana New" w:cs="Angsana New"/>
          <w:sz w:val="30"/>
          <w:szCs w:val="30"/>
        </w:rPr>
        <w:t>31</w:t>
      </w:r>
      <w:r w:rsidR="00160671" w:rsidRPr="00757FC7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Pr="00757FC7">
        <w:rPr>
          <w:rFonts w:ascii="Angsana New" w:hAnsi="Angsana New" w:cs="Angsana New"/>
          <w:sz w:val="30"/>
          <w:szCs w:val="30"/>
        </w:rPr>
        <w:t xml:space="preserve"> </w:t>
      </w:r>
      <w:r w:rsidR="001D5100" w:rsidRPr="00757FC7">
        <w:rPr>
          <w:rFonts w:asciiTheme="majorBidi" w:hAnsiTheme="majorBidi" w:cstheme="majorBidi"/>
          <w:sz w:val="30"/>
          <w:szCs w:val="30"/>
        </w:rPr>
        <w:t>2564</w:t>
      </w:r>
      <w:r w:rsidR="00E3310A" w:rsidRPr="00757FC7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W w:w="8930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2977"/>
        <w:gridCol w:w="1417"/>
        <w:gridCol w:w="1559"/>
        <w:gridCol w:w="1415"/>
        <w:gridCol w:w="1562"/>
      </w:tblGrid>
      <w:tr w:rsidR="00AB5289" w:rsidRPr="00757FC7" w14:paraId="7B740F7C" w14:textId="77777777" w:rsidTr="0098787A">
        <w:trPr>
          <w:trHeight w:val="227"/>
        </w:trPr>
        <w:tc>
          <w:tcPr>
            <w:tcW w:w="2977" w:type="dxa"/>
          </w:tcPr>
          <w:p w14:paraId="19F7749D" w14:textId="77777777" w:rsidR="00AB5289" w:rsidRPr="00757FC7" w:rsidRDefault="00AB5289" w:rsidP="006E5985">
            <w:pPr>
              <w:autoSpaceDE w:val="0"/>
              <w:autoSpaceDN w:val="0"/>
              <w:adjustRightInd w:val="0"/>
              <w:spacing w:after="0" w:line="38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  <w:bookmarkStart w:id="10" w:name="_Hlk39658216"/>
          </w:p>
        </w:tc>
        <w:tc>
          <w:tcPr>
            <w:tcW w:w="5953" w:type="dxa"/>
            <w:gridSpan w:val="4"/>
          </w:tcPr>
          <w:p w14:paraId="454176B6" w14:textId="77777777" w:rsidR="00AB5289" w:rsidRPr="00757FC7" w:rsidRDefault="00AB5289" w:rsidP="006E59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AB5289" w:rsidRPr="00757FC7" w14:paraId="5542E4AB" w14:textId="77777777" w:rsidTr="0098787A">
        <w:trPr>
          <w:trHeight w:val="227"/>
        </w:trPr>
        <w:tc>
          <w:tcPr>
            <w:tcW w:w="2977" w:type="dxa"/>
          </w:tcPr>
          <w:p w14:paraId="2E83136A" w14:textId="77777777" w:rsidR="00AB5289" w:rsidRPr="00757FC7" w:rsidRDefault="00AB5289" w:rsidP="006E5985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758C9DA6" w14:textId="77777777" w:rsidR="00AB5289" w:rsidRPr="00757FC7" w:rsidRDefault="00AB5289" w:rsidP="006E5985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974" w:type="dxa"/>
            <w:gridSpan w:val="2"/>
          </w:tcPr>
          <w:p w14:paraId="2E88E8D6" w14:textId="77777777" w:rsidR="00AB5289" w:rsidRPr="00757FC7" w:rsidRDefault="00AB5289" w:rsidP="006E59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62" w:type="dxa"/>
          </w:tcPr>
          <w:p w14:paraId="55591336" w14:textId="77777777" w:rsidR="00AB5289" w:rsidRPr="00757FC7" w:rsidRDefault="00AB5289" w:rsidP="006E5985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AB5289" w:rsidRPr="00757FC7" w14:paraId="1CA99149" w14:textId="77777777" w:rsidTr="0098787A">
        <w:trPr>
          <w:trHeight w:val="227"/>
        </w:trPr>
        <w:tc>
          <w:tcPr>
            <w:tcW w:w="2977" w:type="dxa"/>
          </w:tcPr>
          <w:p w14:paraId="024B5D1A" w14:textId="77777777" w:rsidR="00AB5289" w:rsidRPr="00757FC7" w:rsidRDefault="00AB5289" w:rsidP="006E5985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03F4DEB" w14:textId="0C4FCC2F" w:rsidR="00AB5289" w:rsidRPr="00757FC7" w:rsidRDefault="00FD446B" w:rsidP="006E59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11F9D" w:rsidRPr="00757FC7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559" w:type="dxa"/>
          </w:tcPr>
          <w:p w14:paraId="379CEEF0" w14:textId="77777777" w:rsidR="00AB5289" w:rsidRPr="00757FC7" w:rsidRDefault="00AB5289" w:rsidP="006E59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15" w:type="dxa"/>
          </w:tcPr>
          <w:p w14:paraId="1A87515F" w14:textId="77777777" w:rsidR="00AB5289" w:rsidRPr="00757FC7" w:rsidRDefault="00AB5289" w:rsidP="006E59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562" w:type="dxa"/>
          </w:tcPr>
          <w:p w14:paraId="5449575E" w14:textId="4D866956" w:rsidR="00AB5289" w:rsidRPr="00757FC7" w:rsidRDefault="001D5100" w:rsidP="006E59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AB5289" w:rsidRPr="00757FC7" w14:paraId="6D8F37ED" w14:textId="77777777" w:rsidTr="0098787A">
        <w:trPr>
          <w:trHeight w:val="227"/>
        </w:trPr>
        <w:tc>
          <w:tcPr>
            <w:tcW w:w="2977" w:type="dxa"/>
          </w:tcPr>
          <w:p w14:paraId="303752B8" w14:textId="77777777" w:rsidR="00AB5289" w:rsidRPr="00757FC7" w:rsidRDefault="00AB5289" w:rsidP="006E5985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757FC7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1417" w:type="dxa"/>
            <w:vAlign w:val="bottom"/>
          </w:tcPr>
          <w:p w14:paraId="556D3555" w14:textId="77777777" w:rsidR="00AB5289" w:rsidRPr="00757FC7" w:rsidRDefault="00AB5289" w:rsidP="006E598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9A3EB93" w14:textId="77777777" w:rsidR="00AB5289" w:rsidRPr="00757FC7" w:rsidRDefault="00AB5289" w:rsidP="006E598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14:paraId="00913D40" w14:textId="77777777" w:rsidR="00AB5289" w:rsidRPr="00757FC7" w:rsidRDefault="00AB5289" w:rsidP="006E598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5EE7615E" w14:textId="77777777" w:rsidR="00AB5289" w:rsidRPr="00757FC7" w:rsidRDefault="00AB5289" w:rsidP="006E598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670E2" w:rsidRPr="00757FC7" w14:paraId="2C61678F" w14:textId="77777777" w:rsidTr="0098787A">
        <w:trPr>
          <w:trHeight w:val="227"/>
        </w:trPr>
        <w:tc>
          <w:tcPr>
            <w:tcW w:w="2977" w:type="dxa"/>
            <w:vAlign w:val="center"/>
          </w:tcPr>
          <w:p w14:paraId="2A61702B" w14:textId="75B5585D" w:rsidR="000670E2" w:rsidRPr="00757FC7" w:rsidRDefault="000670E2" w:rsidP="006E5985">
            <w:pPr>
              <w:autoSpaceDE w:val="0"/>
              <w:autoSpaceDN w:val="0"/>
              <w:adjustRightInd w:val="0"/>
              <w:spacing w:after="0" w:line="380" w:lineRule="exact"/>
              <w:ind w:firstLine="70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เพาเวอร์ จำกัด</w:t>
            </w:r>
          </w:p>
        </w:tc>
        <w:tc>
          <w:tcPr>
            <w:tcW w:w="1417" w:type="dxa"/>
            <w:vAlign w:val="center"/>
          </w:tcPr>
          <w:p w14:paraId="7718D8D7" w14:textId="0C8B4068" w:rsidR="000670E2" w:rsidRPr="00757FC7" w:rsidRDefault="000670E2" w:rsidP="006E598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14:paraId="0F43AB4A" w14:textId="56FEA3C5" w:rsidR="000670E2" w:rsidRPr="00757FC7" w:rsidRDefault="00656A5E" w:rsidP="006E598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34,500</w:t>
            </w:r>
            <w:r w:rsidR="000670E2" w:rsidRPr="00757FC7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415" w:type="dxa"/>
            <w:vAlign w:val="center"/>
          </w:tcPr>
          <w:p w14:paraId="320F0109" w14:textId="5BAE3AF6" w:rsidR="000670E2" w:rsidRPr="00757FC7" w:rsidRDefault="00AB6A75" w:rsidP="006E598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34</w:t>
            </w:r>
            <w:r w:rsidR="000670E2"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56A5E" w:rsidRPr="00757FC7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0670E2" w:rsidRPr="00757FC7">
              <w:rPr>
                <w:rFonts w:ascii="Angsana New" w:hAnsi="Angsana New" w:cs="Angsana New"/>
                <w:sz w:val="26"/>
                <w:szCs w:val="26"/>
              </w:rPr>
              <w:t>00,000.00</w:t>
            </w:r>
          </w:p>
        </w:tc>
        <w:tc>
          <w:tcPr>
            <w:tcW w:w="1562" w:type="dxa"/>
            <w:vAlign w:val="center"/>
          </w:tcPr>
          <w:p w14:paraId="04A7973B" w14:textId="3FD4C8F6" w:rsidR="000670E2" w:rsidRPr="00757FC7" w:rsidRDefault="00AB6A75" w:rsidP="006E598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56A5E" w:rsidRPr="00757FC7" w14:paraId="0CA621F2" w14:textId="77777777" w:rsidTr="0098787A">
        <w:trPr>
          <w:trHeight w:val="227"/>
        </w:trPr>
        <w:tc>
          <w:tcPr>
            <w:tcW w:w="2977" w:type="dxa"/>
            <w:vAlign w:val="center"/>
          </w:tcPr>
          <w:p w14:paraId="0ED8C207" w14:textId="43F85C44" w:rsidR="00656A5E" w:rsidRPr="00757FC7" w:rsidRDefault="00656A5E" w:rsidP="006E5985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บริษัท พีเอ </w:t>
            </w:r>
            <w:proofErr w:type="spellStart"/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เว</w:t>
            </w:r>
            <w:proofErr w:type="spellEnd"/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สต์แอนด์เอ็นเนอยี่ จำกัด</w:t>
            </w:r>
          </w:p>
        </w:tc>
        <w:tc>
          <w:tcPr>
            <w:tcW w:w="1417" w:type="dxa"/>
            <w:vAlign w:val="center"/>
          </w:tcPr>
          <w:p w14:paraId="2C98415D" w14:textId="6D3CA17E" w:rsidR="00656A5E" w:rsidRPr="00757FC7" w:rsidRDefault="00656A5E" w:rsidP="006E598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681056D0" w14:textId="58090A1D" w:rsidR="00656A5E" w:rsidRPr="00757FC7" w:rsidRDefault="00656A5E" w:rsidP="006E598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1,000,000.00</w:t>
            </w:r>
          </w:p>
        </w:tc>
        <w:tc>
          <w:tcPr>
            <w:tcW w:w="1415" w:type="dxa"/>
            <w:vAlign w:val="center"/>
          </w:tcPr>
          <w:p w14:paraId="55DF5515" w14:textId="505AF595" w:rsidR="00656A5E" w:rsidRPr="00757FC7" w:rsidRDefault="00AB6A75" w:rsidP="006E598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1,000,000.00</w:t>
            </w:r>
          </w:p>
        </w:tc>
        <w:tc>
          <w:tcPr>
            <w:tcW w:w="1562" w:type="dxa"/>
            <w:vAlign w:val="center"/>
          </w:tcPr>
          <w:p w14:paraId="73CFF991" w14:textId="39968A65" w:rsidR="00656A5E" w:rsidRPr="00757FC7" w:rsidRDefault="00AB6A75" w:rsidP="006E598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765A33" w:rsidRPr="00757FC7" w14:paraId="5E9B193B" w14:textId="77777777" w:rsidTr="0098787A">
        <w:trPr>
          <w:trHeight w:val="227"/>
        </w:trPr>
        <w:tc>
          <w:tcPr>
            <w:tcW w:w="2977" w:type="dxa"/>
            <w:vAlign w:val="center"/>
          </w:tcPr>
          <w:p w14:paraId="631EE860" w14:textId="1F45F635" w:rsidR="00765A33" w:rsidRPr="00757FC7" w:rsidRDefault="00765A33" w:rsidP="006E5985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บริษัท พีอีเอ เอ็นคอม</w:t>
            </w:r>
          </w:p>
        </w:tc>
        <w:tc>
          <w:tcPr>
            <w:tcW w:w="1417" w:type="dxa"/>
            <w:vAlign w:val="center"/>
          </w:tcPr>
          <w:p w14:paraId="33C595CC" w14:textId="77777777" w:rsidR="00765A33" w:rsidRPr="00757FC7" w:rsidRDefault="00765A33" w:rsidP="006E598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3E1094AB" w14:textId="77777777" w:rsidR="00765A33" w:rsidRPr="00757FC7" w:rsidRDefault="00765A33" w:rsidP="006E598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5" w:type="dxa"/>
            <w:vAlign w:val="center"/>
          </w:tcPr>
          <w:p w14:paraId="1D242AA2" w14:textId="77777777" w:rsidR="00765A33" w:rsidRPr="00757FC7" w:rsidRDefault="00765A33" w:rsidP="006E598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2" w:type="dxa"/>
            <w:vAlign w:val="center"/>
          </w:tcPr>
          <w:p w14:paraId="0F843969" w14:textId="77777777" w:rsidR="00765A33" w:rsidRPr="00757FC7" w:rsidRDefault="00765A33" w:rsidP="006E598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56A5E" w:rsidRPr="00757FC7" w14:paraId="64757528" w14:textId="77777777" w:rsidTr="0098787A">
        <w:trPr>
          <w:trHeight w:val="227"/>
        </w:trPr>
        <w:tc>
          <w:tcPr>
            <w:tcW w:w="2977" w:type="dxa"/>
            <w:vAlign w:val="center"/>
          </w:tcPr>
          <w:p w14:paraId="5C70F48A" w14:textId="79008967" w:rsidR="00656A5E" w:rsidRPr="00757FC7" w:rsidRDefault="00765A33" w:rsidP="006E5985">
            <w:pPr>
              <w:autoSpaceDE w:val="0"/>
              <w:autoSpaceDN w:val="0"/>
              <w:adjustRightInd w:val="0"/>
              <w:spacing w:after="0" w:line="380" w:lineRule="exact"/>
              <w:ind w:left="70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อินเตอร์เนชั่น</w:t>
            </w:r>
            <w:proofErr w:type="spellStart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แน</w:t>
            </w:r>
            <w:proofErr w:type="spellEnd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ล</w:t>
            </w: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7" w:type="dxa"/>
            <w:vAlign w:val="center"/>
          </w:tcPr>
          <w:p w14:paraId="746231BD" w14:textId="4A0C6199" w:rsidR="00656A5E" w:rsidRPr="00757FC7" w:rsidRDefault="00656A5E" w:rsidP="006E59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761B172B" w14:textId="2DA6D98B" w:rsidR="00656A5E" w:rsidRPr="00757FC7" w:rsidRDefault="00E60A95" w:rsidP="006E59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48,000,000.00</w:t>
            </w:r>
          </w:p>
        </w:tc>
        <w:tc>
          <w:tcPr>
            <w:tcW w:w="1415" w:type="dxa"/>
            <w:vAlign w:val="center"/>
          </w:tcPr>
          <w:p w14:paraId="0854C20A" w14:textId="7299210B" w:rsidR="00656A5E" w:rsidRPr="00757FC7" w:rsidRDefault="00E60A95" w:rsidP="006E59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16,000,000.00</w:t>
            </w:r>
          </w:p>
        </w:tc>
        <w:tc>
          <w:tcPr>
            <w:tcW w:w="1562" w:type="dxa"/>
            <w:vAlign w:val="center"/>
          </w:tcPr>
          <w:p w14:paraId="36A49F06" w14:textId="309DB8A1" w:rsidR="00656A5E" w:rsidRPr="00757FC7" w:rsidRDefault="006145A6" w:rsidP="006E59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32,000,000.00</w:t>
            </w:r>
          </w:p>
        </w:tc>
      </w:tr>
      <w:tr w:rsidR="00656A5E" w:rsidRPr="00757FC7" w14:paraId="1160C6FB" w14:textId="77777777" w:rsidTr="0098787A">
        <w:trPr>
          <w:trHeight w:val="227"/>
        </w:trPr>
        <w:tc>
          <w:tcPr>
            <w:tcW w:w="2977" w:type="dxa"/>
            <w:vAlign w:val="center"/>
          </w:tcPr>
          <w:p w14:paraId="091C606B" w14:textId="53F79EF4" w:rsidR="00656A5E" w:rsidRPr="00757FC7" w:rsidRDefault="0098787A" w:rsidP="006E598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center"/>
          </w:tcPr>
          <w:p w14:paraId="20AB9707" w14:textId="033C0F2B" w:rsidR="00656A5E" w:rsidRPr="00757FC7" w:rsidRDefault="000274ED" w:rsidP="006E598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14:paraId="71CDBD2F" w14:textId="59FC8947" w:rsidR="00656A5E" w:rsidRPr="00757FC7" w:rsidRDefault="000A43AF" w:rsidP="006E598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83,500,000.00</w:t>
            </w:r>
          </w:p>
        </w:tc>
        <w:tc>
          <w:tcPr>
            <w:tcW w:w="1415" w:type="dxa"/>
            <w:vAlign w:val="center"/>
          </w:tcPr>
          <w:p w14:paraId="7CDFA583" w14:textId="54A69376" w:rsidR="00656A5E" w:rsidRPr="00757FC7" w:rsidRDefault="000A43AF" w:rsidP="006E598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51,500,000.00</w:t>
            </w:r>
          </w:p>
        </w:tc>
        <w:tc>
          <w:tcPr>
            <w:tcW w:w="1562" w:type="dxa"/>
            <w:vAlign w:val="center"/>
          </w:tcPr>
          <w:p w14:paraId="2ADD9318" w14:textId="21B97384" w:rsidR="00656A5E" w:rsidRPr="00757FC7" w:rsidRDefault="006145A6" w:rsidP="006E598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32,000,000.00</w:t>
            </w:r>
          </w:p>
        </w:tc>
      </w:tr>
      <w:tr w:rsidR="007C2953" w:rsidRPr="00757FC7" w14:paraId="27E4B341" w14:textId="77777777" w:rsidTr="0098787A">
        <w:trPr>
          <w:trHeight w:val="227"/>
        </w:trPr>
        <w:tc>
          <w:tcPr>
            <w:tcW w:w="2977" w:type="dxa"/>
            <w:vAlign w:val="center"/>
          </w:tcPr>
          <w:p w14:paraId="337FB6B8" w14:textId="77777777" w:rsidR="007C2953" w:rsidRPr="00757FC7" w:rsidRDefault="007C2953" w:rsidP="006E5985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757FC7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1417" w:type="dxa"/>
            <w:vAlign w:val="center"/>
          </w:tcPr>
          <w:p w14:paraId="459183B7" w14:textId="77777777" w:rsidR="007C2953" w:rsidRPr="00757FC7" w:rsidRDefault="007C2953" w:rsidP="006E598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7A76D945" w14:textId="77777777" w:rsidR="007C2953" w:rsidRPr="00757FC7" w:rsidRDefault="007C2953" w:rsidP="006E598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5" w:type="dxa"/>
            <w:vAlign w:val="center"/>
          </w:tcPr>
          <w:p w14:paraId="3C7A2B72" w14:textId="77777777" w:rsidR="007C2953" w:rsidRPr="00757FC7" w:rsidRDefault="007C2953" w:rsidP="006E598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2" w:type="dxa"/>
            <w:vAlign w:val="center"/>
          </w:tcPr>
          <w:p w14:paraId="35E18629" w14:textId="77777777" w:rsidR="007C2953" w:rsidRPr="00757FC7" w:rsidRDefault="007C2953" w:rsidP="006E598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C2953" w:rsidRPr="00757FC7" w14:paraId="7885AC90" w14:textId="77777777" w:rsidTr="0098787A">
        <w:trPr>
          <w:trHeight w:val="227"/>
        </w:trPr>
        <w:tc>
          <w:tcPr>
            <w:tcW w:w="2977" w:type="dxa"/>
            <w:vAlign w:val="center"/>
          </w:tcPr>
          <w:p w14:paraId="2E3DD9DD" w14:textId="644BFA7A" w:rsidR="007C2953" w:rsidRPr="00757FC7" w:rsidRDefault="007C2953" w:rsidP="006E5985">
            <w:pPr>
              <w:autoSpaceDE w:val="0"/>
              <w:autoSpaceDN w:val="0"/>
              <w:adjustRightInd w:val="0"/>
              <w:spacing w:after="0" w:line="380" w:lineRule="exact"/>
              <w:ind w:firstLine="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ช้างแรก </w:t>
            </w:r>
            <w:proofErr w:type="spellStart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ไบ</w:t>
            </w:r>
            <w:proofErr w:type="spellEnd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โอเพาเวอร์ จำกัด</w:t>
            </w:r>
          </w:p>
        </w:tc>
        <w:tc>
          <w:tcPr>
            <w:tcW w:w="1417" w:type="dxa"/>
            <w:vAlign w:val="center"/>
          </w:tcPr>
          <w:p w14:paraId="15DBB2AD" w14:textId="11D93758" w:rsidR="007C2953" w:rsidRPr="00757FC7" w:rsidRDefault="007C2953" w:rsidP="006E598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5,000,000.00</w:t>
            </w:r>
          </w:p>
        </w:tc>
        <w:tc>
          <w:tcPr>
            <w:tcW w:w="1559" w:type="dxa"/>
            <w:vAlign w:val="center"/>
          </w:tcPr>
          <w:p w14:paraId="286263F3" w14:textId="5F5D56EF" w:rsidR="007C2953" w:rsidRPr="00757FC7" w:rsidRDefault="00656A5E" w:rsidP="006E598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111,500,000.00</w:t>
            </w:r>
          </w:p>
        </w:tc>
        <w:tc>
          <w:tcPr>
            <w:tcW w:w="1415" w:type="dxa"/>
            <w:vAlign w:val="center"/>
          </w:tcPr>
          <w:p w14:paraId="61A13798" w14:textId="39C2A57C" w:rsidR="007C2953" w:rsidRPr="00757FC7" w:rsidRDefault="002D5D45" w:rsidP="006E598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116,500</w:t>
            </w:r>
            <w:r w:rsidR="0053005E" w:rsidRPr="00757FC7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562" w:type="dxa"/>
            <w:vAlign w:val="center"/>
          </w:tcPr>
          <w:p w14:paraId="00DEA5A7" w14:textId="452B6053" w:rsidR="007C2953" w:rsidRPr="00757FC7" w:rsidRDefault="002D5D45" w:rsidP="006E598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7C2953" w:rsidRPr="00757FC7" w14:paraId="181477FE" w14:textId="77777777" w:rsidTr="0098787A">
        <w:trPr>
          <w:trHeight w:val="227"/>
        </w:trPr>
        <w:tc>
          <w:tcPr>
            <w:tcW w:w="2977" w:type="dxa"/>
            <w:vAlign w:val="center"/>
          </w:tcPr>
          <w:p w14:paraId="3B3A19A8" w14:textId="51D504CB" w:rsidR="007C2953" w:rsidRPr="00757FC7" w:rsidRDefault="007C2953" w:rsidP="006E5985">
            <w:pPr>
              <w:autoSpaceDE w:val="0"/>
              <w:autoSpaceDN w:val="0"/>
              <w:adjustRightInd w:val="0"/>
              <w:spacing w:after="0" w:line="380" w:lineRule="exact"/>
              <w:ind w:firstLine="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417" w:type="dxa"/>
            <w:vAlign w:val="center"/>
          </w:tcPr>
          <w:p w14:paraId="3EF72576" w14:textId="392D013F" w:rsidR="007C2953" w:rsidRPr="00757FC7" w:rsidRDefault="007C2953" w:rsidP="006E598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10,000,000.00</w:t>
            </w:r>
          </w:p>
        </w:tc>
        <w:tc>
          <w:tcPr>
            <w:tcW w:w="1559" w:type="dxa"/>
            <w:vAlign w:val="center"/>
          </w:tcPr>
          <w:p w14:paraId="2A64FB22" w14:textId="5DF6BB37" w:rsidR="007C2953" w:rsidRPr="00757FC7" w:rsidRDefault="00656A5E" w:rsidP="006E598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75</w:t>
            </w:r>
            <w:r w:rsidR="0053005E"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0670E2" w:rsidRPr="00757FC7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53005E" w:rsidRPr="00757FC7">
              <w:rPr>
                <w:rFonts w:ascii="Angsana New" w:hAnsi="Angsana New" w:cs="Angsana New"/>
                <w:sz w:val="26"/>
                <w:szCs w:val="26"/>
              </w:rPr>
              <w:t>00,000.00</w:t>
            </w:r>
          </w:p>
        </w:tc>
        <w:tc>
          <w:tcPr>
            <w:tcW w:w="1415" w:type="dxa"/>
            <w:vAlign w:val="center"/>
          </w:tcPr>
          <w:p w14:paraId="7F0303F7" w14:textId="4F7BFA94" w:rsidR="007C2953" w:rsidRPr="00757FC7" w:rsidRDefault="002A03A6" w:rsidP="006E598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85,</w:t>
            </w:r>
            <w:r w:rsidR="005D64B7" w:rsidRPr="00757FC7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="0053005E" w:rsidRPr="00757FC7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562" w:type="dxa"/>
            <w:vAlign w:val="center"/>
          </w:tcPr>
          <w:p w14:paraId="31BC18E9" w14:textId="25FAC930" w:rsidR="007C2953" w:rsidRPr="00757FC7" w:rsidRDefault="002A03A6" w:rsidP="006E598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7C2953" w:rsidRPr="00757FC7" w14:paraId="106DD2B7" w14:textId="77777777" w:rsidTr="0098787A">
        <w:trPr>
          <w:trHeight w:val="228"/>
        </w:trPr>
        <w:tc>
          <w:tcPr>
            <w:tcW w:w="2977" w:type="dxa"/>
            <w:vAlign w:val="center"/>
          </w:tcPr>
          <w:p w14:paraId="749822BD" w14:textId="44906B25" w:rsidR="007C2953" w:rsidRPr="00757FC7" w:rsidRDefault="007C2953" w:rsidP="006E5985">
            <w:pPr>
              <w:autoSpaceDE w:val="0"/>
              <w:autoSpaceDN w:val="0"/>
              <w:adjustRightInd w:val="0"/>
              <w:spacing w:after="0" w:line="380" w:lineRule="exact"/>
              <w:ind w:firstLine="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417" w:type="dxa"/>
            <w:vAlign w:val="center"/>
          </w:tcPr>
          <w:p w14:paraId="0B79A812" w14:textId="1BDAD891" w:rsidR="007C2953" w:rsidRPr="00757FC7" w:rsidRDefault="007C2953" w:rsidP="006E598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20,000,000.00</w:t>
            </w:r>
          </w:p>
        </w:tc>
        <w:tc>
          <w:tcPr>
            <w:tcW w:w="1559" w:type="dxa"/>
            <w:vAlign w:val="center"/>
          </w:tcPr>
          <w:p w14:paraId="5531744F" w14:textId="1691A334" w:rsidR="007C2953" w:rsidRPr="00757FC7" w:rsidRDefault="00656A5E" w:rsidP="006E598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="000670E2" w:rsidRPr="00757FC7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415" w:type="dxa"/>
            <w:vAlign w:val="center"/>
          </w:tcPr>
          <w:p w14:paraId="6547D642" w14:textId="76327725" w:rsidR="007C2953" w:rsidRPr="00757FC7" w:rsidRDefault="002A03A6" w:rsidP="006E598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40</w:t>
            </w:r>
            <w:r w:rsidR="0053005E" w:rsidRPr="00757FC7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562" w:type="dxa"/>
            <w:vAlign w:val="center"/>
          </w:tcPr>
          <w:p w14:paraId="0FF3A0D5" w14:textId="5903B456" w:rsidR="007C2953" w:rsidRPr="00757FC7" w:rsidRDefault="002A03A6" w:rsidP="006E598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7C2953" w:rsidRPr="00757FC7" w14:paraId="05DE8491" w14:textId="77777777" w:rsidTr="0098787A">
        <w:trPr>
          <w:trHeight w:val="227"/>
        </w:trPr>
        <w:tc>
          <w:tcPr>
            <w:tcW w:w="2977" w:type="dxa"/>
            <w:vAlign w:val="center"/>
          </w:tcPr>
          <w:p w14:paraId="603966F5" w14:textId="3F9836C5" w:rsidR="007C2953" w:rsidRPr="00757FC7" w:rsidRDefault="007C2953" w:rsidP="006E5985">
            <w:pPr>
              <w:autoSpaceDE w:val="0"/>
              <w:autoSpaceDN w:val="0"/>
              <w:adjustRightInd w:val="0"/>
              <w:spacing w:after="0" w:line="380" w:lineRule="exact"/>
              <w:ind w:firstLine="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417" w:type="dxa"/>
            <w:vAlign w:val="center"/>
          </w:tcPr>
          <w:p w14:paraId="152FB2DA" w14:textId="2E2835D4" w:rsidR="007C2953" w:rsidRPr="00757FC7" w:rsidRDefault="007C2953" w:rsidP="006E598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15,000,000.00</w:t>
            </w:r>
          </w:p>
        </w:tc>
        <w:tc>
          <w:tcPr>
            <w:tcW w:w="1559" w:type="dxa"/>
            <w:vAlign w:val="center"/>
          </w:tcPr>
          <w:p w14:paraId="61ED139C" w14:textId="202C819C" w:rsidR="007C2953" w:rsidRPr="00757FC7" w:rsidRDefault="00656A5E" w:rsidP="006E598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121EFF" w:rsidRPr="00757FC7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0670E2" w:rsidRPr="00757FC7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415" w:type="dxa"/>
            <w:vAlign w:val="center"/>
          </w:tcPr>
          <w:p w14:paraId="5F162D46" w14:textId="482471C8" w:rsidR="007C2953" w:rsidRPr="00757FC7" w:rsidRDefault="002A03A6" w:rsidP="006E598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50</w:t>
            </w:r>
            <w:r w:rsidR="0053005E" w:rsidRPr="00757FC7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562" w:type="dxa"/>
            <w:vAlign w:val="center"/>
          </w:tcPr>
          <w:p w14:paraId="70D3BBF4" w14:textId="333AFDAB" w:rsidR="007C2953" w:rsidRPr="00757FC7" w:rsidRDefault="002A03A6" w:rsidP="006E598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7C2953" w:rsidRPr="00757FC7" w14:paraId="51B9C530" w14:textId="77777777" w:rsidTr="0098787A">
        <w:trPr>
          <w:trHeight w:val="227"/>
        </w:trPr>
        <w:tc>
          <w:tcPr>
            <w:tcW w:w="2977" w:type="dxa"/>
            <w:vAlign w:val="center"/>
          </w:tcPr>
          <w:p w14:paraId="6DF116BC" w14:textId="26BD0B95" w:rsidR="007C2953" w:rsidRPr="00757FC7" w:rsidRDefault="007C2953" w:rsidP="006E5985">
            <w:pPr>
              <w:autoSpaceDE w:val="0"/>
              <w:autoSpaceDN w:val="0"/>
              <w:adjustRightInd w:val="0"/>
              <w:spacing w:after="0" w:line="380" w:lineRule="exact"/>
              <w:ind w:firstLine="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417" w:type="dxa"/>
            <w:vAlign w:val="center"/>
          </w:tcPr>
          <w:p w14:paraId="55022A0C" w14:textId="100597B1" w:rsidR="007C2953" w:rsidRPr="00757FC7" w:rsidRDefault="007C2953" w:rsidP="006E598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5,000,000.00</w:t>
            </w:r>
          </w:p>
        </w:tc>
        <w:tc>
          <w:tcPr>
            <w:tcW w:w="1559" w:type="dxa"/>
            <w:vAlign w:val="center"/>
          </w:tcPr>
          <w:p w14:paraId="4F140306" w14:textId="2DAB2E46" w:rsidR="007C2953" w:rsidRPr="00757FC7" w:rsidRDefault="00656A5E" w:rsidP="006E598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55</w:t>
            </w:r>
            <w:r w:rsidR="000670E2" w:rsidRPr="00757FC7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415" w:type="dxa"/>
            <w:vAlign w:val="center"/>
          </w:tcPr>
          <w:p w14:paraId="4DC4CFE6" w14:textId="1F0A741B" w:rsidR="007C2953" w:rsidRPr="00757FC7" w:rsidRDefault="002A03A6" w:rsidP="006E598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60</w:t>
            </w:r>
            <w:r w:rsidR="0053005E" w:rsidRPr="00757FC7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562" w:type="dxa"/>
            <w:vAlign w:val="center"/>
          </w:tcPr>
          <w:p w14:paraId="126898C7" w14:textId="1FFE7B92" w:rsidR="007C2953" w:rsidRPr="00757FC7" w:rsidRDefault="002A03A6" w:rsidP="006E598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7C2953" w:rsidRPr="00757FC7" w14:paraId="5A6B4273" w14:textId="77777777" w:rsidTr="0098787A">
        <w:trPr>
          <w:trHeight w:val="227"/>
        </w:trPr>
        <w:tc>
          <w:tcPr>
            <w:tcW w:w="2977" w:type="dxa"/>
            <w:vAlign w:val="center"/>
          </w:tcPr>
          <w:p w14:paraId="2F7CB85A" w14:textId="5FE121BF" w:rsidR="007C2953" w:rsidRPr="00757FC7" w:rsidRDefault="007C2953" w:rsidP="006E5985">
            <w:pPr>
              <w:autoSpaceDE w:val="0"/>
              <w:autoSpaceDN w:val="0"/>
              <w:adjustRightInd w:val="0"/>
              <w:spacing w:after="0" w:line="380" w:lineRule="exact"/>
              <w:ind w:firstLine="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417" w:type="dxa"/>
            <w:vAlign w:val="center"/>
          </w:tcPr>
          <w:p w14:paraId="5EB91E80" w14:textId="2B906781" w:rsidR="007C2953" w:rsidRPr="00757FC7" w:rsidRDefault="007C2953" w:rsidP="006E598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14:paraId="7ED3EB1D" w14:textId="02924A83" w:rsidR="007C2953" w:rsidRPr="00757FC7" w:rsidRDefault="0053005E" w:rsidP="006E598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10,000,000.00</w:t>
            </w:r>
          </w:p>
        </w:tc>
        <w:tc>
          <w:tcPr>
            <w:tcW w:w="1415" w:type="dxa"/>
            <w:vAlign w:val="center"/>
          </w:tcPr>
          <w:p w14:paraId="22EFB6D7" w14:textId="4C9D65FB" w:rsidR="007C2953" w:rsidRPr="00757FC7" w:rsidRDefault="0053005E" w:rsidP="006E598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10,000,000.00</w:t>
            </w:r>
          </w:p>
        </w:tc>
        <w:tc>
          <w:tcPr>
            <w:tcW w:w="1562" w:type="dxa"/>
            <w:vAlign w:val="center"/>
          </w:tcPr>
          <w:p w14:paraId="614620F5" w14:textId="478D96DC" w:rsidR="007C2953" w:rsidRPr="00757FC7" w:rsidRDefault="007640F7" w:rsidP="006E598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56A5E" w:rsidRPr="00757FC7" w14:paraId="42AC6C57" w14:textId="77777777" w:rsidTr="0098787A">
        <w:trPr>
          <w:trHeight w:val="227"/>
        </w:trPr>
        <w:tc>
          <w:tcPr>
            <w:tcW w:w="2977" w:type="dxa"/>
            <w:vAlign w:val="center"/>
          </w:tcPr>
          <w:p w14:paraId="0BBD8EB9" w14:textId="686807B1" w:rsidR="00656A5E" w:rsidRPr="00757FC7" w:rsidRDefault="00656A5E" w:rsidP="006E5985">
            <w:pPr>
              <w:autoSpaceDE w:val="0"/>
              <w:autoSpaceDN w:val="0"/>
              <w:adjustRightInd w:val="0"/>
              <w:spacing w:after="0" w:line="380" w:lineRule="exact"/>
              <w:ind w:firstLine="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417" w:type="dxa"/>
            <w:vAlign w:val="center"/>
          </w:tcPr>
          <w:p w14:paraId="0218F4FA" w14:textId="663DBE61" w:rsidR="00656A5E" w:rsidRPr="00757FC7" w:rsidRDefault="00656A5E" w:rsidP="006E598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14:paraId="127ABCEA" w14:textId="56803E23" w:rsidR="00656A5E" w:rsidRPr="00757FC7" w:rsidRDefault="00656A5E" w:rsidP="006E598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34,500,000.00</w:t>
            </w:r>
          </w:p>
        </w:tc>
        <w:tc>
          <w:tcPr>
            <w:tcW w:w="1415" w:type="dxa"/>
            <w:vAlign w:val="center"/>
          </w:tcPr>
          <w:p w14:paraId="09AE294A" w14:textId="0C430076" w:rsidR="00656A5E" w:rsidRPr="00757FC7" w:rsidRDefault="00AB6A75" w:rsidP="006E598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34</w:t>
            </w:r>
            <w:r w:rsidR="00656A5E" w:rsidRPr="00757FC7">
              <w:rPr>
                <w:rFonts w:ascii="Angsana New" w:hAnsi="Angsana New" w:cs="Angsana New"/>
                <w:sz w:val="26"/>
                <w:szCs w:val="26"/>
              </w:rPr>
              <w:t>,500,000.00</w:t>
            </w:r>
          </w:p>
        </w:tc>
        <w:tc>
          <w:tcPr>
            <w:tcW w:w="1562" w:type="dxa"/>
            <w:vAlign w:val="center"/>
          </w:tcPr>
          <w:p w14:paraId="7972C2E9" w14:textId="0F2AFD11" w:rsidR="00656A5E" w:rsidRPr="00757FC7" w:rsidRDefault="00AB6A75" w:rsidP="006E598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56A5E" w:rsidRPr="00757FC7" w14:paraId="1E6F8EB2" w14:textId="77777777" w:rsidTr="0098787A">
        <w:trPr>
          <w:trHeight w:val="227"/>
        </w:trPr>
        <w:tc>
          <w:tcPr>
            <w:tcW w:w="2977" w:type="dxa"/>
            <w:vAlign w:val="center"/>
          </w:tcPr>
          <w:p w14:paraId="43D1A6DF" w14:textId="06A16CDC" w:rsidR="00656A5E" w:rsidRPr="00757FC7" w:rsidRDefault="00656A5E" w:rsidP="006E5985">
            <w:pPr>
              <w:autoSpaceDE w:val="0"/>
              <w:autoSpaceDN w:val="0"/>
              <w:adjustRightInd w:val="0"/>
              <w:spacing w:after="0" w:line="380" w:lineRule="exact"/>
              <w:ind w:firstLine="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บริษัท พีเอ </w:t>
            </w:r>
            <w:proofErr w:type="spellStart"/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เว</w:t>
            </w:r>
            <w:proofErr w:type="spellEnd"/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สต์แอนด์เอ็นเนอยี่ จำกัด</w:t>
            </w:r>
          </w:p>
        </w:tc>
        <w:tc>
          <w:tcPr>
            <w:tcW w:w="1417" w:type="dxa"/>
            <w:vAlign w:val="center"/>
          </w:tcPr>
          <w:p w14:paraId="5CFB87AF" w14:textId="65403969" w:rsidR="00656A5E" w:rsidRPr="00757FC7" w:rsidRDefault="00656A5E" w:rsidP="006E59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38913A23" w14:textId="6BE7697A" w:rsidR="00656A5E" w:rsidRPr="00757FC7" w:rsidRDefault="00656A5E" w:rsidP="006E59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1,000,000.00</w:t>
            </w:r>
          </w:p>
        </w:tc>
        <w:tc>
          <w:tcPr>
            <w:tcW w:w="1415" w:type="dxa"/>
            <w:vAlign w:val="center"/>
          </w:tcPr>
          <w:p w14:paraId="36702A54" w14:textId="435EB284" w:rsidR="00656A5E" w:rsidRPr="00757FC7" w:rsidRDefault="00AB6A75" w:rsidP="006E59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1,000,000.00</w:t>
            </w:r>
          </w:p>
        </w:tc>
        <w:tc>
          <w:tcPr>
            <w:tcW w:w="1562" w:type="dxa"/>
            <w:vAlign w:val="center"/>
          </w:tcPr>
          <w:p w14:paraId="0814BBA6" w14:textId="69734AA4" w:rsidR="00656A5E" w:rsidRPr="00757FC7" w:rsidRDefault="00AB6A75" w:rsidP="006E59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7C2953" w:rsidRPr="00757FC7" w14:paraId="74702431" w14:textId="77777777" w:rsidTr="0098787A">
        <w:trPr>
          <w:trHeight w:val="535"/>
        </w:trPr>
        <w:tc>
          <w:tcPr>
            <w:tcW w:w="2977" w:type="dxa"/>
            <w:vAlign w:val="center"/>
          </w:tcPr>
          <w:p w14:paraId="6BC51DA5" w14:textId="47C9FF1E" w:rsidR="007C2953" w:rsidRPr="00757FC7" w:rsidRDefault="007C2953" w:rsidP="006E5985">
            <w:pPr>
              <w:autoSpaceDE w:val="0"/>
              <w:autoSpaceDN w:val="0"/>
              <w:adjustRightInd w:val="0"/>
              <w:spacing w:after="0" w:line="380" w:lineRule="exact"/>
              <w:ind w:firstLine="7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center"/>
          </w:tcPr>
          <w:p w14:paraId="040F2D32" w14:textId="25DBEEC1" w:rsidR="007C2953" w:rsidRPr="00757FC7" w:rsidRDefault="007C2953" w:rsidP="006E598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55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559" w:type="dxa"/>
            <w:vAlign w:val="center"/>
          </w:tcPr>
          <w:p w14:paraId="55457A28" w14:textId="7F01BF8E" w:rsidR="007C2953" w:rsidRPr="00757FC7" w:rsidRDefault="0098787A" w:rsidP="006E598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4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2,500,000.00</w:t>
            </w:r>
          </w:p>
        </w:tc>
        <w:tc>
          <w:tcPr>
            <w:tcW w:w="1415" w:type="dxa"/>
            <w:vAlign w:val="center"/>
          </w:tcPr>
          <w:p w14:paraId="656C23B3" w14:textId="3AD1FBA7" w:rsidR="007C2953" w:rsidRPr="00757FC7" w:rsidRDefault="00BB46D5" w:rsidP="006E598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397,500</w:t>
            </w:r>
            <w:r w:rsidR="0098787A" w:rsidRPr="00757FC7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562" w:type="dxa"/>
            <w:vAlign w:val="center"/>
          </w:tcPr>
          <w:p w14:paraId="00A27BB3" w14:textId="11B45B60" w:rsidR="007C2953" w:rsidRPr="00757FC7" w:rsidRDefault="00BB46D5" w:rsidP="006E598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bookmarkEnd w:id="10"/>
    <w:p w14:paraId="0D29656A" w14:textId="238E03F7" w:rsidR="00AB5289" w:rsidRPr="00757FC7" w:rsidRDefault="00AB5289" w:rsidP="006E5985">
      <w:pPr>
        <w:tabs>
          <w:tab w:val="left" w:pos="1985"/>
        </w:tabs>
        <w:autoSpaceDE w:val="0"/>
        <w:autoSpaceDN w:val="0"/>
        <w:adjustRightInd w:val="0"/>
        <w:spacing w:before="120" w:after="0" w:line="38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เงินกู้ยืมระยะสั้นจากบริษัท สยาม พาว</w:t>
      </w:r>
      <w:proofErr w:type="spellStart"/>
      <w:r w:rsidRPr="00757FC7">
        <w:rPr>
          <w:rFonts w:ascii="Angsana New" w:hAnsi="Angsana New" w:cs="Angsana New"/>
          <w:sz w:val="30"/>
          <w:szCs w:val="30"/>
          <w:cs/>
        </w:rPr>
        <w:t>เวอร์</w:t>
      </w:r>
      <w:proofErr w:type="spellEnd"/>
      <w:r w:rsidRPr="00757FC7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C13415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8643EF" w:rsidRPr="00757FC7">
        <w:rPr>
          <w:rFonts w:ascii="Angsana New" w:hAnsi="Angsana New" w:cs="Angsana New"/>
          <w:sz w:val="30"/>
          <w:szCs w:val="30"/>
          <w:cs/>
        </w:rPr>
        <w:t xml:space="preserve">ครบกำหนดชำระเงินต้นเมื่อทวงถาม </w:t>
      </w:r>
      <w:r w:rsidRPr="00757FC7">
        <w:rPr>
          <w:rFonts w:ascii="Angsana New" w:hAnsi="Angsana New" w:cs="Angsana New"/>
          <w:sz w:val="30"/>
          <w:szCs w:val="30"/>
          <w:cs/>
        </w:rPr>
        <w:t>อัตราดอกเบี้ย</w:t>
      </w:r>
      <w:r w:rsidR="008643EF" w:rsidRPr="00757FC7">
        <w:rPr>
          <w:rFonts w:ascii="Angsana New" w:hAnsi="Angsana New" w:cs="Angsana New"/>
          <w:sz w:val="30"/>
          <w:szCs w:val="30"/>
          <w:cs/>
        </w:rPr>
        <w:t>เท่ากับอัตราดอกเบี้ย</w:t>
      </w:r>
      <w:r w:rsidRPr="00757FC7">
        <w:rPr>
          <w:rFonts w:ascii="Angsana New" w:hAnsi="Angsana New" w:cs="Angsana New"/>
          <w:sz w:val="30"/>
          <w:szCs w:val="30"/>
          <w:cs/>
        </w:rPr>
        <w:t>เงินฝากประจำ</w:t>
      </w:r>
      <w:r w:rsidR="0080454E" w:rsidRPr="00757FC7">
        <w:rPr>
          <w:rFonts w:ascii="Angsana New" w:hAnsi="Angsana New" w:cs="Angsana New"/>
          <w:sz w:val="30"/>
          <w:szCs w:val="30"/>
          <w:cs/>
        </w:rPr>
        <w:t>ของธนาคารพาณิชย์แห่งหนึ่ง</w:t>
      </w:r>
    </w:p>
    <w:p w14:paraId="04D35D4D" w14:textId="3D12D25A" w:rsidR="004E6877" w:rsidRPr="00757FC7" w:rsidRDefault="004E6877" w:rsidP="006E5985">
      <w:pPr>
        <w:tabs>
          <w:tab w:val="left" w:pos="1985"/>
        </w:tabs>
        <w:autoSpaceDE w:val="0"/>
        <w:autoSpaceDN w:val="0"/>
        <w:adjustRightInd w:val="0"/>
        <w:spacing w:before="120" w:after="0" w:line="38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 xml:space="preserve">เงินกู้ยืมระยะสั้นจากบริษัท ช้างแรก </w:t>
      </w:r>
      <w:proofErr w:type="spellStart"/>
      <w:r w:rsidRPr="00757FC7">
        <w:rPr>
          <w:rFonts w:ascii="Angsana New" w:hAnsi="Angsana New" w:cs="Angsana New"/>
          <w:sz w:val="30"/>
          <w:szCs w:val="30"/>
          <w:cs/>
        </w:rPr>
        <w:t>ไบ</w:t>
      </w:r>
      <w:proofErr w:type="spellEnd"/>
      <w:r w:rsidRPr="00757FC7">
        <w:rPr>
          <w:rFonts w:ascii="Angsana New" w:hAnsi="Angsana New" w:cs="Angsana New"/>
          <w:sz w:val="30"/>
          <w:szCs w:val="30"/>
          <w:cs/>
        </w:rPr>
        <w:t xml:space="preserve">โอเพาเวอร์ จำกัด ครบกำหนดชำระเงินต้นเมื่อทวงถาม อัตราดอกเบี้ยร้อยละ </w:t>
      </w:r>
      <w:r w:rsidR="00D04725" w:rsidRPr="00757FC7">
        <w:rPr>
          <w:rFonts w:ascii="Angsana New" w:hAnsi="Angsana New" w:cs="Angsana New"/>
          <w:sz w:val="30"/>
          <w:szCs w:val="30"/>
        </w:rPr>
        <w:t>2.</w:t>
      </w:r>
      <w:r w:rsidR="00B3046F" w:rsidRPr="00757FC7">
        <w:rPr>
          <w:rFonts w:ascii="Angsana New" w:hAnsi="Angsana New" w:cs="Angsana New"/>
          <w:sz w:val="30"/>
          <w:szCs w:val="30"/>
        </w:rPr>
        <w:t>00</w:t>
      </w:r>
      <w:r w:rsidR="00D04725" w:rsidRPr="00757FC7">
        <w:rPr>
          <w:rFonts w:ascii="Angsana New" w:hAnsi="Angsana New" w:cs="Angsana New"/>
          <w:sz w:val="30"/>
          <w:szCs w:val="30"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ต่อปี </w:t>
      </w:r>
    </w:p>
    <w:p w14:paraId="64A05384" w14:textId="10AAE234" w:rsidR="006A31AD" w:rsidRPr="00757FC7" w:rsidRDefault="006A31AD" w:rsidP="006E5985">
      <w:pPr>
        <w:tabs>
          <w:tab w:val="left" w:pos="1985"/>
        </w:tabs>
        <w:autoSpaceDE w:val="0"/>
        <w:autoSpaceDN w:val="0"/>
        <w:adjustRightInd w:val="0"/>
        <w:spacing w:before="120" w:after="0" w:line="38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 xml:space="preserve">เงินกู้ยืมระยะสั้นจากบริษัท ทุ่งสัง กรีน จำกัด ครบกำหนดชำระเงินต้นเมื่อทวงถาม อัตราดอกเบี้ยร้อยละ </w:t>
      </w:r>
      <w:r w:rsidR="00370BC5" w:rsidRPr="00757FC7">
        <w:rPr>
          <w:rFonts w:ascii="Angsana New" w:hAnsi="Angsana New" w:cs="Angsana New"/>
          <w:sz w:val="30"/>
          <w:szCs w:val="30"/>
        </w:rPr>
        <w:t>2</w:t>
      </w:r>
      <w:r w:rsidRPr="00757FC7">
        <w:rPr>
          <w:rFonts w:ascii="Angsana New" w:hAnsi="Angsana New" w:cs="Angsana New"/>
          <w:sz w:val="30"/>
          <w:szCs w:val="30"/>
        </w:rPr>
        <w:t>.</w:t>
      </w:r>
      <w:r w:rsidR="00B3046F" w:rsidRPr="00757FC7">
        <w:rPr>
          <w:rFonts w:ascii="Angsana New" w:hAnsi="Angsana New" w:cs="Angsana New"/>
          <w:sz w:val="30"/>
          <w:szCs w:val="30"/>
        </w:rPr>
        <w:t>00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B9075F" w:rsidRPr="00757FC7">
        <w:rPr>
          <w:rFonts w:ascii="Angsana New" w:hAnsi="Angsana New" w:cs="Angsana New"/>
          <w:sz w:val="30"/>
          <w:szCs w:val="30"/>
          <w:cs/>
        </w:rPr>
        <w:t xml:space="preserve">ต่อปี </w:t>
      </w:r>
    </w:p>
    <w:p w14:paraId="75B0D933" w14:textId="0CAAD49A" w:rsidR="006A31AD" w:rsidRPr="00757FC7" w:rsidRDefault="006A31AD" w:rsidP="006E5985">
      <w:pPr>
        <w:tabs>
          <w:tab w:val="left" w:pos="1985"/>
        </w:tabs>
        <w:autoSpaceDE w:val="0"/>
        <w:autoSpaceDN w:val="0"/>
        <w:adjustRightInd w:val="0"/>
        <w:spacing w:before="120" w:after="0" w:line="380" w:lineRule="exact"/>
        <w:ind w:left="993" w:right="-142"/>
        <w:jc w:val="thaiDistribute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sz w:val="30"/>
          <w:szCs w:val="30"/>
          <w:cs/>
        </w:rPr>
        <w:t xml:space="preserve">เงินกู้ยืมระยะสั้นจากบริษัท พัทลุง กรีน เพาเวอร์ จำกัด ครบกำหนดชำระเงินต้นเมื่อทวงถาม อัตราดอกเบี้ยร้อยละ </w:t>
      </w:r>
      <w:r w:rsidR="00370BC5" w:rsidRPr="00757FC7">
        <w:rPr>
          <w:rFonts w:ascii="Angsana New" w:hAnsi="Angsana New" w:cs="Angsana New"/>
          <w:sz w:val="30"/>
          <w:szCs w:val="30"/>
        </w:rPr>
        <w:t>2.</w:t>
      </w:r>
      <w:r w:rsidR="00202636" w:rsidRPr="00757FC7">
        <w:rPr>
          <w:rFonts w:ascii="Angsana New" w:hAnsi="Angsana New" w:cs="Angsana New"/>
          <w:sz w:val="30"/>
          <w:szCs w:val="30"/>
        </w:rPr>
        <w:t>0</w:t>
      </w:r>
      <w:r w:rsidR="00B3046F" w:rsidRPr="00757FC7">
        <w:rPr>
          <w:rFonts w:ascii="Angsana New" w:hAnsi="Angsana New" w:cs="Angsana New"/>
          <w:sz w:val="30"/>
          <w:szCs w:val="30"/>
        </w:rPr>
        <w:t>0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ต่อปี </w:t>
      </w:r>
      <w:r w:rsidR="00370BC5" w:rsidRPr="00757FC7">
        <w:rPr>
          <w:rFonts w:ascii="Angsana New" w:hAnsi="Angsana New" w:cs="Angsana New"/>
          <w:sz w:val="30"/>
          <w:szCs w:val="30"/>
        </w:rPr>
        <w:t xml:space="preserve"> </w:t>
      </w:r>
    </w:p>
    <w:p w14:paraId="1C896919" w14:textId="0BAB1C28" w:rsidR="00BF5F85" w:rsidRPr="00757FC7" w:rsidRDefault="006A31AD" w:rsidP="006E5985">
      <w:pPr>
        <w:tabs>
          <w:tab w:val="left" w:pos="1985"/>
        </w:tabs>
        <w:autoSpaceDE w:val="0"/>
        <w:autoSpaceDN w:val="0"/>
        <w:adjustRightInd w:val="0"/>
        <w:spacing w:before="120" w:after="0" w:line="38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 xml:space="preserve">เงินกู้ยืมระยะสั้นจากบริษัท สตูล กรีน เพาเวอร์ จำกัด ครบกำหนดชำระเงินต้นเมื่อทวงถาม อัตราดอกเบี้ยร้อยละ </w:t>
      </w:r>
      <w:r w:rsidR="00202636" w:rsidRPr="00757FC7">
        <w:rPr>
          <w:rFonts w:ascii="Angsana New" w:hAnsi="Angsana New" w:cs="Angsana New"/>
          <w:sz w:val="30"/>
          <w:szCs w:val="30"/>
        </w:rPr>
        <w:t>2.0</w:t>
      </w:r>
      <w:r w:rsidR="00B3046F" w:rsidRPr="00757FC7">
        <w:rPr>
          <w:rFonts w:ascii="Angsana New" w:hAnsi="Angsana New" w:cs="Angsana New"/>
          <w:sz w:val="30"/>
          <w:szCs w:val="30"/>
        </w:rPr>
        <w:t>0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ต่อปี </w:t>
      </w:r>
      <w:r w:rsidR="00370BC5" w:rsidRPr="00757FC7">
        <w:rPr>
          <w:rFonts w:ascii="Angsana New" w:hAnsi="Angsana New" w:cs="Angsana New"/>
          <w:sz w:val="30"/>
          <w:szCs w:val="30"/>
        </w:rPr>
        <w:t xml:space="preserve"> </w:t>
      </w:r>
    </w:p>
    <w:p w14:paraId="3E63D730" w14:textId="77777777" w:rsidR="00BF5F85" w:rsidRPr="00757FC7" w:rsidRDefault="00BF5F85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br w:type="page"/>
      </w:r>
    </w:p>
    <w:p w14:paraId="31D76415" w14:textId="38DBD9FF" w:rsidR="00BF5F85" w:rsidRPr="00757FC7" w:rsidRDefault="00BF5F85" w:rsidP="006E5985">
      <w:pPr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 xml:space="preserve">- </w:t>
      </w:r>
      <w:r w:rsidRPr="00757FC7">
        <w:rPr>
          <w:rFonts w:ascii="Angsana New" w:hAnsi="Angsana New" w:cs="Angsana New" w:hint="cs"/>
          <w:sz w:val="30"/>
          <w:szCs w:val="30"/>
          <w:cs/>
        </w:rPr>
        <w:t>2</w:t>
      </w:r>
      <w:r w:rsidR="007E6394" w:rsidRPr="00757FC7">
        <w:rPr>
          <w:rFonts w:ascii="Angsana New" w:hAnsi="Angsana New" w:cs="Angsana New" w:hint="cs"/>
          <w:sz w:val="30"/>
          <w:szCs w:val="30"/>
          <w:cs/>
        </w:rPr>
        <w:t>6</w:t>
      </w:r>
      <w:r w:rsidRPr="00757FC7">
        <w:rPr>
          <w:rFonts w:ascii="Angsana New" w:hAnsi="Angsana New" w:cs="Angsana New"/>
          <w:sz w:val="30"/>
          <w:szCs w:val="30"/>
        </w:rPr>
        <w:t xml:space="preserve"> </w:t>
      </w:r>
      <w:r w:rsidR="006E5985" w:rsidRPr="00757FC7">
        <w:rPr>
          <w:rFonts w:ascii="Angsana New" w:hAnsi="Angsana New" w:cs="Angsana New"/>
          <w:sz w:val="30"/>
          <w:szCs w:val="30"/>
        </w:rPr>
        <w:t>-</w:t>
      </w:r>
    </w:p>
    <w:p w14:paraId="17F7775E" w14:textId="77777777" w:rsidR="006A31AD" w:rsidRPr="00757FC7" w:rsidRDefault="006A31AD" w:rsidP="006E5985">
      <w:pPr>
        <w:tabs>
          <w:tab w:val="left" w:pos="1985"/>
        </w:tabs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  <w:cs/>
        </w:rPr>
      </w:pPr>
    </w:p>
    <w:p w14:paraId="04D3AFBC" w14:textId="47AF156F" w:rsidR="00BA003B" w:rsidRPr="00757FC7" w:rsidRDefault="006A31AD" w:rsidP="006E5985">
      <w:pPr>
        <w:tabs>
          <w:tab w:val="left" w:pos="1985"/>
        </w:tabs>
        <w:autoSpaceDE w:val="0"/>
        <w:autoSpaceDN w:val="0"/>
        <w:adjustRightInd w:val="0"/>
        <w:spacing w:before="120" w:after="0" w:line="460" w:lineRule="exact"/>
        <w:ind w:left="993" w:right="-142"/>
        <w:jc w:val="thaiDistribute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sz w:val="30"/>
          <w:szCs w:val="30"/>
          <w:cs/>
        </w:rPr>
        <w:t>เงินกู้ยืมระยะสั้นจากบริษัท มหาชัย กรีน เพาเวอร์ จำกัด ครบกำหนดชำระเงินต้นเมื่อทวงถาม อัตราดอกเบี้ย</w:t>
      </w:r>
      <w:r w:rsidR="00BA003B" w:rsidRPr="00757FC7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="00BA003B" w:rsidRPr="00757FC7">
        <w:rPr>
          <w:rFonts w:ascii="Angsana New" w:hAnsi="Angsana New" w:cs="Angsana New"/>
          <w:sz w:val="30"/>
          <w:szCs w:val="30"/>
        </w:rPr>
        <w:t>2.</w:t>
      </w:r>
      <w:r w:rsidR="00B3046F" w:rsidRPr="00757FC7">
        <w:rPr>
          <w:rFonts w:ascii="Angsana New" w:hAnsi="Angsana New" w:cs="Angsana New"/>
          <w:sz w:val="30"/>
          <w:szCs w:val="30"/>
        </w:rPr>
        <w:t>00</w:t>
      </w:r>
      <w:r w:rsidR="00BA003B" w:rsidRPr="00757FC7">
        <w:rPr>
          <w:rFonts w:ascii="Angsana New" w:hAnsi="Angsana New" w:cs="Angsana New"/>
          <w:sz w:val="30"/>
          <w:szCs w:val="30"/>
          <w:cs/>
        </w:rPr>
        <w:t xml:space="preserve"> ต่อปี </w:t>
      </w:r>
      <w:r w:rsidR="00BA003B" w:rsidRPr="00757FC7">
        <w:rPr>
          <w:rFonts w:ascii="Angsana New" w:hAnsi="Angsana New" w:cs="Angsana New"/>
          <w:sz w:val="30"/>
          <w:szCs w:val="30"/>
        </w:rPr>
        <w:t xml:space="preserve"> </w:t>
      </w:r>
    </w:p>
    <w:p w14:paraId="4407F493" w14:textId="58B63CC0" w:rsidR="00FA714B" w:rsidRPr="00757FC7" w:rsidRDefault="006F6BC7" w:rsidP="006E5985">
      <w:pPr>
        <w:tabs>
          <w:tab w:val="left" w:pos="1985"/>
        </w:tabs>
        <w:autoSpaceDE w:val="0"/>
        <w:autoSpaceDN w:val="0"/>
        <w:adjustRightInd w:val="0"/>
        <w:spacing w:before="120" w:after="0" w:line="46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 xml:space="preserve">เงินกู้ยืมระยะสั้นจากบริษัท แม่วงศ์ เอ็นเนอยี่ จำกัด ครบกำหนดชำระเงินต้นเมื่อทวงถาม อัตราดอกเบี้ย </w:t>
      </w:r>
      <w:r w:rsidR="006E5985" w:rsidRPr="00757FC7">
        <w:rPr>
          <w:rFonts w:ascii="Angsana New" w:hAnsi="Angsana New" w:cs="Angsana New"/>
          <w:sz w:val="30"/>
          <w:szCs w:val="30"/>
        </w:rPr>
        <w:br/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="00370BC5" w:rsidRPr="00757FC7">
        <w:rPr>
          <w:rFonts w:ascii="Angsana New" w:hAnsi="Angsana New" w:cs="Angsana New"/>
          <w:sz w:val="30"/>
          <w:szCs w:val="30"/>
        </w:rPr>
        <w:t>2.</w:t>
      </w:r>
      <w:r w:rsidR="00B3046F" w:rsidRPr="00757FC7">
        <w:rPr>
          <w:rFonts w:ascii="Angsana New" w:hAnsi="Angsana New" w:cs="Angsana New"/>
          <w:sz w:val="30"/>
          <w:szCs w:val="30"/>
        </w:rPr>
        <w:t>00</w:t>
      </w:r>
      <w:r w:rsidR="00370BC5" w:rsidRPr="00757FC7">
        <w:rPr>
          <w:rFonts w:ascii="Angsana New" w:hAnsi="Angsana New" w:cs="Angsana New"/>
          <w:sz w:val="30"/>
          <w:szCs w:val="30"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ปี</w:t>
      </w:r>
    </w:p>
    <w:p w14:paraId="6FC3EC13" w14:textId="56171211" w:rsidR="00DA7BA3" w:rsidRPr="00757FC7" w:rsidRDefault="00DA7BA3" w:rsidP="006E5985">
      <w:pPr>
        <w:autoSpaceDE w:val="0"/>
        <w:autoSpaceDN w:val="0"/>
        <w:adjustRightInd w:val="0"/>
        <w:spacing w:before="120" w:after="0" w:line="46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 xml:space="preserve">เงินกู้ยืมระยะสั้นจากบริษัท </w:t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ปัตตานี กรีน </w:t>
      </w:r>
      <w:r w:rsidRPr="00757FC7">
        <w:rPr>
          <w:rFonts w:ascii="Angsana New" w:hAnsi="Angsana New" w:cs="Angsana New"/>
          <w:sz w:val="30"/>
          <w:szCs w:val="30"/>
          <w:cs/>
        </w:rPr>
        <w:t>จำกัด ครบกำหนดชำระเงินต้นเมื่อทวงถาม อัตราดอกเบี้ย ร้อยละ</w:t>
      </w:r>
      <w:r w:rsidRPr="00757FC7">
        <w:rPr>
          <w:rFonts w:ascii="Angsana New" w:hAnsi="Angsana New" w:cs="Angsana New"/>
          <w:sz w:val="30"/>
          <w:szCs w:val="30"/>
        </w:rPr>
        <w:t xml:space="preserve">2.00 </w:t>
      </w:r>
      <w:r w:rsidRPr="00757FC7">
        <w:rPr>
          <w:rFonts w:ascii="Angsana New" w:hAnsi="Angsana New" w:cs="Angsana New"/>
          <w:sz w:val="30"/>
          <w:szCs w:val="30"/>
          <w:cs/>
        </w:rPr>
        <w:t>ต่อปี</w:t>
      </w:r>
    </w:p>
    <w:p w14:paraId="36D738C5" w14:textId="011CB0F5" w:rsidR="0089587A" w:rsidRPr="00757FC7" w:rsidRDefault="0089587A" w:rsidP="006E5985">
      <w:pPr>
        <w:autoSpaceDE w:val="0"/>
        <w:autoSpaceDN w:val="0"/>
        <w:adjustRightInd w:val="0"/>
        <w:spacing w:before="120" w:after="0" w:line="46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 xml:space="preserve">เงินกู้ยืมระยะสั้นจากบริษัท พีเอ </w:t>
      </w:r>
      <w:proofErr w:type="spellStart"/>
      <w:r w:rsidRPr="00757FC7">
        <w:rPr>
          <w:rFonts w:ascii="Angsana New" w:hAnsi="Angsana New" w:cs="Angsana New"/>
          <w:sz w:val="30"/>
          <w:szCs w:val="30"/>
          <w:cs/>
        </w:rPr>
        <w:t>เว</w:t>
      </w:r>
      <w:proofErr w:type="spellEnd"/>
      <w:r w:rsidRPr="00757FC7">
        <w:rPr>
          <w:rFonts w:ascii="Angsana New" w:hAnsi="Angsana New" w:cs="Angsana New"/>
          <w:sz w:val="30"/>
          <w:szCs w:val="30"/>
          <w:cs/>
        </w:rPr>
        <w:t>สต์แอนด์เอ็นเนอยี่ จำกัด</w:t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ครบกำหนดชำระเงินต้นเมื่อทวงถาม อัตราดอกเบี้ย ร้อยละ</w:t>
      </w:r>
      <w:r w:rsidR="004E7CF8" w:rsidRPr="00757FC7">
        <w:rPr>
          <w:rFonts w:ascii="Angsana New" w:hAnsi="Angsana New" w:cs="Angsana New"/>
          <w:sz w:val="30"/>
          <w:szCs w:val="30"/>
        </w:rPr>
        <w:t xml:space="preserve"> </w:t>
      </w:r>
      <w:r w:rsidRPr="00757FC7">
        <w:rPr>
          <w:rFonts w:ascii="Angsana New" w:hAnsi="Angsana New" w:cs="Angsana New"/>
          <w:sz w:val="30"/>
          <w:szCs w:val="30"/>
        </w:rPr>
        <w:t xml:space="preserve">2.00 </w:t>
      </w:r>
      <w:r w:rsidRPr="00757FC7">
        <w:rPr>
          <w:rFonts w:ascii="Angsana New" w:hAnsi="Angsana New" w:cs="Angsana New"/>
          <w:sz w:val="30"/>
          <w:szCs w:val="30"/>
          <w:cs/>
        </w:rPr>
        <w:t>ต่อปี</w:t>
      </w:r>
    </w:p>
    <w:p w14:paraId="7C0B23B0" w14:textId="4D7DE7AF" w:rsidR="0089587A" w:rsidRPr="00757FC7" w:rsidRDefault="0089587A" w:rsidP="006E5985">
      <w:pPr>
        <w:autoSpaceDE w:val="0"/>
        <w:autoSpaceDN w:val="0"/>
        <w:adjustRightInd w:val="0"/>
        <w:spacing w:before="120" w:after="0" w:line="46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เงินกู้ยืมระยะสั้นจากบริษัท พีอีเอ เอ็นคอม จำกัด</w:t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ครบกำหนดชำระเงินต้น</w:t>
      </w:r>
      <w:r w:rsidR="00685B3A" w:rsidRPr="00757FC7">
        <w:rPr>
          <w:rFonts w:ascii="Angsana New" w:hAnsi="Angsana New" w:cs="Angsana New" w:hint="cs"/>
          <w:sz w:val="30"/>
          <w:szCs w:val="30"/>
          <w:cs/>
        </w:rPr>
        <w:t xml:space="preserve">ภายใน </w:t>
      </w:r>
      <w:r w:rsidR="00685B3A" w:rsidRPr="00757FC7">
        <w:rPr>
          <w:rFonts w:ascii="Angsana New" w:hAnsi="Angsana New" w:cs="Angsana New"/>
          <w:sz w:val="30"/>
          <w:szCs w:val="30"/>
        </w:rPr>
        <w:t xml:space="preserve">1 </w:t>
      </w:r>
      <w:r w:rsidR="00685B3A" w:rsidRPr="00757FC7">
        <w:rPr>
          <w:rFonts w:ascii="Angsana New" w:hAnsi="Angsana New" w:cs="Angsana New" w:hint="cs"/>
          <w:sz w:val="30"/>
          <w:szCs w:val="30"/>
          <w:cs/>
        </w:rPr>
        <w:t xml:space="preserve">ปี นับตั้งแต่วันที่ได้รับเงินจากผู้ให้กู้หรือภายใน </w:t>
      </w:r>
      <w:r w:rsidR="00F27DAF" w:rsidRPr="00757FC7">
        <w:rPr>
          <w:rFonts w:ascii="Angsana New" w:hAnsi="Angsana New" w:cs="Angsana New"/>
          <w:sz w:val="30"/>
          <w:szCs w:val="30"/>
        </w:rPr>
        <w:t>30</w:t>
      </w:r>
      <w:r w:rsidR="00685B3A" w:rsidRPr="00757FC7">
        <w:rPr>
          <w:rFonts w:ascii="Angsana New" w:hAnsi="Angsana New" w:cs="Angsana New" w:hint="cs"/>
          <w:sz w:val="30"/>
          <w:szCs w:val="30"/>
          <w:cs/>
        </w:rPr>
        <w:t xml:space="preserve"> วัน นับตั้งแต่วันที่ได้รับเงินกู้จากสถาบันการเงินอื่น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อัตราดอกเบี้ย ร้อยละ</w:t>
      </w:r>
      <w:r w:rsidR="004E7CF8" w:rsidRPr="00757FC7">
        <w:rPr>
          <w:rFonts w:ascii="Angsana New" w:hAnsi="Angsana New" w:cs="Angsana New"/>
          <w:sz w:val="30"/>
          <w:szCs w:val="30"/>
        </w:rPr>
        <w:t xml:space="preserve"> </w:t>
      </w:r>
      <w:r w:rsidR="00BA5695" w:rsidRPr="00757FC7">
        <w:rPr>
          <w:rFonts w:ascii="Angsana New" w:hAnsi="Angsana New" w:cs="Angsana New"/>
          <w:sz w:val="30"/>
          <w:szCs w:val="30"/>
        </w:rPr>
        <w:t>3.75</w:t>
      </w:r>
      <w:r w:rsidRPr="00757FC7">
        <w:rPr>
          <w:rFonts w:ascii="Angsana New" w:hAnsi="Angsana New" w:cs="Angsana New"/>
          <w:sz w:val="30"/>
          <w:szCs w:val="30"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ต่อปี</w:t>
      </w:r>
    </w:p>
    <w:p w14:paraId="08244B09" w14:textId="3F6D7852" w:rsidR="009379B0" w:rsidRPr="00757FC7" w:rsidRDefault="009379B0" w:rsidP="006E5985">
      <w:pPr>
        <w:autoSpaceDE w:val="0"/>
        <w:autoSpaceDN w:val="0"/>
        <w:adjustRightInd w:val="0"/>
        <w:spacing w:before="120" w:after="0" w:line="46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5.3</w:t>
      </w:r>
      <w:r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รายได้และค่าใช้จ่ายกับกิจการที่เกี่ยวข้องกัน</w:t>
      </w:r>
    </w:p>
    <w:p w14:paraId="16CBB1BE" w14:textId="2D93AD9F" w:rsidR="000656E4" w:rsidRPr="00757FC7" w:rsidRDefault="009379B0" w:rsidP="006E5985">
      <w:pPr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sz w:val="30"/>
          <w:szCs w:val="30"/>
          <w:cs/>
        </w:rPr>
        <w:t>รายการกั</w:t>
      </w:r>
      <w:r w:rsidR="00673231" w:rsidRPr="00757FC7">
        <w:rPr>
          <w:rFonts w:ascii="Angsana New" w:hAnsi="Angsana New" w:cs="Angsana New"/>
          <w:sz w:val="30"/>
          <w:szCs w:val="30"/>
          <w:cs/>
        </w:rPr>
        <w:t>บกิจการที่เกี่ยวข้องกันสำหรับ</w:t>
      </w:r>
      <w:r w:rsidR="00E64E1F" w:rsidRPr="00757FC7">
        <w:rPr>
          <w:rFonts w:ascii="Angsana New" w:hAnsi="Angsana New" w:cs="Angsana New" w:hint="cs"/>
          <w:sz w:val="30"/>
          <w:szCs w:val="30"/>
          <w:cs/>
        </w:rPr>
        <w:t>ปี</w:t>
      </w:r>
      <w:r w:rsidR="006E49A2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94A7A" w:rsidRPr="00757FC7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="006E49A2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C66F5" w:rsidRPr="00757FC7">
        <w:rPr>
          <w:rFonts w:ascii="Angsana New" w:hAnsi="Angsana New" w:cs="Angsana New"/>
          <w:sz w:val="30"/>
          <w:szCs w:val="30"/>
        </w:rPr>
        <w:t>31</w:t>
      </w:r>
      <w:r w:rsidR="00160671" w:rsidRPr="00757FC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1D5100" w:rsidRPr="00757FC7">
        <w:rPr>
          <w:rFonts w:ascii="Angsana New" w:hAnsi="Angsana New" w:cs="Angsana New"/>
          <w:sz w:val="30"/>
          <w:szCs w:val="30"/>
        </w:rPr>
        <w:t>2564</w:t>
      </w:r>
      <w:r w:rsidR="006E49A2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และ</w:t>
      </w:r>
      <w:r w:rsidR="006E49A2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F1FE0" w:rsidRPr="00757FC7">
        <w:rPr>
          <w:rFonts w:ascii="Angsana New" w:hAnsi="Angsana New" w:cs="Angsana New"/>
          <w:sz w:val="30"/>
          <w:szCs w:val="30"/>
        </w:rPr>
        <w:t>256</w:t>
      </w:r>
      <w:r w:rsidR="003F55BB" w:rsidRPr="00757FC7">
        <w:rPr>
          <w:rFonts w:ascii="Angsana New" w:hAnsi="Angsana New" w:cs="Angsana New"/>
          <w:sz w:val="30"/>
          <w:szCs w:val="30"/>
        </w:rPr>
        <w:t>3</w:t>
      </w:r>
      <w:r w:rsidR="006E49A2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ที่มีสาระสำคัญโดยสรุปดังนี้</w:t>
      </w:r>
    </w:p>
    <w:tbl>
      <w:tblPr>
        <w:tblW w:w="8787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118"/>
        <w:gridCol w:w="1417"/>
        <w:gridCol w:w="1418"/>
        <w:gridCol w:w="1417"/>
        <w:gridCol w:w="1417"/>
      </w:tblGrid>
      <w:tr w:rsidR="009379B0" w:rsidRPr="00757FC7" w14:paraId="41F1F43B" w14:textId="77777777" w:rsidTr="00266221">
        <w:tc>
          <w:tcPr>
            <w:tcW w:w="3118" w:type="dxa"/>
            <w:vAlign w:val="bottom"/>
          </w:tcPr>
          <w:p w14:paraId="2796AAD5" w14:textId="77777777" w:rsidR="009379B0" w:rsidRPr="00757FC7" w:rsidRDefault="009379B0" w:rsidP="006E5985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69" w:type="dxa"/>
            <w:gridSpan w:val="4"/>
            <w:vAlign w:val="bottom"/>
          </w:tcPr>
          <w:p w14:paraId="5A24698C" w14:textId="77777777" w:rsidR="009379B0" w:rsidRPr="00757FC7" w:rsidRDefault="009379B0" w:rsidP="006E59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757FC7" w14:paraId="465AC4E6" w14:textId="77777777" w:rsidTr="00266221">
        <w:trPr>
          <w:trHeight w:val="476"/>
        </w:trPr>
        <w:tc>
          <w:tcPr>
            <w:tcW w:w="3118" w:type="dxa"/>
            <w:vAlign w:val="bottom"/>
          </w:tcPr>
          <w:p w14:paraId="7A334323" w14:textId="77777777" w:rsidR="009379B0" w:rsidRPr="00757FC7" w:rsidRDefault="009379B0" w:rsidP="006E5985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BA38F67" w14:textId="77777777" w:rsidR="009379B0" w:rsidRPr="00757FC7" w:rsidRDefault="009379B0" w:rsidP="006E59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  <w:vAlign w:val="bottom"/>
          </w:tcPr>
          <w:p w14:paraId="6CC1154B" w14:textId="77777777" w:rsidR="009379B0" w:rsidRPr="00757FC7" w:rsidRDefault="009379B0" w:rsidP="006E59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E7FFE" w:rsidRPr="00757FC7" w14:paraId="219E2C83" w14:textId="77777777" w:rsidTr="00266221">
        <w:trPr>
          <w:trHeight w:val="89"/>
        </w:trPr>
        <w:tc>
          <w:tcPr>
            <w:tcW w:w="3118" w:type="dxa"/>
            <w:vAlign w:val="bottom"/>
          </w:tcPr>
          <w:p w14:paraId="23407FB4" w14:textId="77777777" w:rsidR="00BE7FFE" w:rsidRPr="00757FC7" w:rsidRDefault="00BE7FFE" w:rsidP="006E5985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C6FCF30" w14:textId="0CC5D742" w:rsidR="00BE7FFE" w:rsidRPr="00757FC7" w:rsidRDefault="001D5100" w:rsidP="006E59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Theme="majorBidi" w:hAnsiTheme="majorBidi" w:cstheme="majorBidi" w:hint="cs"/>
                <w:sz w:val="26"/>
                <w:szCs w:val="26"/>
                <w:cs/>
              </w:rPr>
              <w:t>2564</w:t>
            </w:r>
          </w:p>
        </w:tc>
        <w:tc>
          <w:tcPr>
            <w:tcW w:w="1418" w:type="dxa"/>
            <w:vAlign w:val="bottom"/>
          </w:tcPr>
          <w:p w14:paraId="686C6A7B" w14:textId="6C58CD0F" w:rsidR="00BE7FFE" w:rsidRPr="00757FC7" w:rsidRDefault="00E3310A" w:rsidP="006E59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757FC7">
              <w:rPr>
                <w:rFonts w:asciiTheme="majorBidi" w:hAnsiTheme="majorBidi" w:cstheme="majorBidi" w:hint="cs"/>
                <w:sz w:val="26"/>
                <w:szCs w:val="26"/>
                <w:cs/>
              </w:rPr>
              <w:t>3</w:t>
            </w:r>
          </w:p>
        </w:tc>
        <w:tc>
          <w:tcPr>
            <w:tcW w:w="1417" w:type="dxa"/>
            <w:vAlign w:val="bottom"/>
          </w:tcPr>
          <w:p w14:paraId="223DEF3D" w14:textId="4B2FF06F" w:rsidR="00BE7FFE" w:rsidRPr="00757FC7" w:rsidRDefault="001D5100" w:rsidP="006E59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Theme="majorBidi" w:hAnsiTheme="majorBidi" w:cstheme="majorBidi" w:hint="cs"/>
                <w:sz w:val="26"/>
                <w:szCs w:val="26"/>
                <w:cs/>
              </w:rPr>
              <w:t>2564</w:t>
            </w:r>
          </w:p>
        </w:tc>
        <w:tc>
          <w:tcPr>
            <w:tcW w:w="1417" w:type="dxa"/>
            <w:vAlign w:val="bottom"/>
          </w:tcPr>
          <w:p w14:paraId="3D0FC8FB" w14:textId="25BFBC2D" w:rsidR="00BE7FFE" w:rsidRPr="00757FC7" w:rsidRDefault="001317B0" w:rsidP="006E59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3F55BB" w:rsidRPr="00757FC7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</w:tr>
      <w:tr w:rsidR="00BB7409" w:rsidRPr="00757FC7" w14:paraId="5E2E0BA2" w14:textId="77777777" w:rsidTr="00266221">
        <w:tc>
          <w:tcPr>
            <w:tcW w:w="3118" w:type="dxa"/>
            <w:vAlign w:val="center"/>
          </w:tcPr>
          <w:p w14:paraId="4C1E6393" w14:textId="77777777" w:rsidR="00BB7409" w:rsidRPr="00757FC7" w:rsidRDefault="00BB7409" w:rsidP="006E5985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417" w:type="dxa"/>
            <w:vAlign w:val="bottom"/>
          </w:tcPr>
          <w:p w14:paraId="44DECAE7" w14:textId="77777777" w:rsidR="00BB7409" w:rsidRPr="00757FC7" w:rsidRDefault="00BB7409" w:rsidP="006E5985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21AEB37" w14:textId="2032CDFE" w:rsidR="00BB7409" w:rsidRPr="00757FC7" w:rsidRDefault="00BB7409" w:rsidP="006E5985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DBE7B04" w14:textId="77777777" w:rsidR="00BB7409" w:rsidRPr="00757FC7" w:rsidRDefault="00BB7409" w:rsidP="006E5985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F8220B9" w14:textId="77777777" w:rsidR="00BB7409" w:rsidRPr="00757FC7" w:rsidRDefault="00BB7409" w:rsidP="006E5985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F231B" w:rsidRPr="00757FC7" w14:paraId="1868F32D" w14:textId="77777777" w:rsidTr="00F2179A">
        <w:tc>
          <w:tcPr>
            <w:tcW w:w="3118" w:type="dxa"/>
            <w:vAlign w:val="center"/>
          </w:tcPr>
          <w:p w14:paraId="2781290F" w14:textId="77777777" w:rsidR="00CF231B" w:rsidRPr="00757FC7" w:rsidRDefault="00CF231B" w:rsidP="00CF231B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ช้างแรก </w:t>
            </w:r>
            <w:proofErr w:type="spellStart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ไบ</w:t>
            </w:r>
            <w:proofErr w:type="spellEnd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โอเพาเวอร์ จำกัด</w:t>
            </w:r>
          </w:p>
        </w:tc>
        <w:tc>
          <w:tcPr>
            <w:tcW w:w="1417" w:type="dxa"/>
            <w:vAlign w:val="bottom"/>
          </w:tcPr>
          <w:p w14:paraId="2110EACF" w14:textId="190578B3" w:rsidR="00CF231B" w:rsidRPr="00757FC7" w:rsidRDefault="00CF231B" w:rsidP="00CF231B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210CD02E" w14:textId="3C8789D7" w:rsidR="00CF231B" w:rsidRPr="00757FC7" w:rsidRDefault="00CF231B" w:rsidP="00CF231B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039B4B68" w14:textId="04A7DBC1" w:rsidR="00CF231B" w:rsidRPr="00757FC7" w:rsidRDefault="005D0750" w:rsidP="00CF231B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331,987,046.00</w:t>
            </w:r>
          </w:p>
        </w:tc>
        <w:tc>
          <w:tcPr>
            <w:tcW w:w="1417" w:type="dxa"/>
            <w:vAlign w:val="bottom"/>
          </w:tcPr>
          <w:p w14:paraId="77A88E53" w14:textId="2C9131F5" w:rsidR="00CF231B" w:rsidRPr="00757FC7" w:rsidRDefault="00CF231B" w:rsidP="00CF231B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87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749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880.00</w:t>
            </w:r>
          </w:p>
        </w:tc>
      </w:tr>
      <w:tr w:rsidR="00CF231B" w:rsidRPr="00757FC7" w14:paraId="682BC0E2" w14:textId="77777777" w:rsidTr="00F2179A">
        <w:tc>
          <w:tcPr>
            <w:tcW w:w="3118" w:type="dxa"/>
            <w:vAlign w:val="center"/>
          </w:tcPr>
          <w:p w14:paraId="0D45C3EB" w14:textId="77777777" w:rsidR="00CF231B" w:rsidRPr="00757FC7" w:rsidRDefault="00CF231B" w:rsidP="00CF231B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417" w:type="dxa"/>
            <w:vAlign w:val="bottom"/>
          </w:tcPr>
          <w:p w14:paraId="4879B52F" w14:textId="01F43237" w:rsidR="00CF231B" w:rsidRPr="00757FC7" w:rsidRDefault="00CF231B" w:rsidP="00CF231B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0028A95D" w14:textId="36BFDFF0" w:rsidR="00CF231B" w:rsidRPr="00757FC7" w:rsidRDefault="00CF231B" w:rsidP="00CF231B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32F60DBB" w14:textId="27EECD85" w:rsidR="00CF231B" w:rsidRPr="00757FC7" w:rsidRDefault="005D0750" w:rsidP="00CF231B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19,550,000.00</w:t>
            </w:r>
          </w:p>
        </w:tc>
        <w:tc>
          <w:tcPr>
            <w:tcW w:w="1417" w:type="dxa"/>
            <w:vAlign w:val="bottom"/>
          </w:tcPr>
          <w:p w14:paraId="24799A93" w14:textId="155C1D69" w:rsidR="00CF231B" w:rsidRPr="00757FC7" w:rsidRDefault="00CF231B" w:rsidP="00CF231B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28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050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</w:tr>
      <w:tr w:rsidR="00CF231B" w:rsidRPr="00757FC7" w14:paraId="501CE333" w14:textId="77777777" w:rsidTr="00266221">
        <w:trPr>
          <w:trHeight w:val="87"/>
        </w:trPr>
        <w:tc>
          <w:tcPr>
            <w:tcW w:w="3118" w:type="dxa"/>
            <w:vAlign w:val="center"/>
          </w:tcPr>
          <w:p w14:paraId="719382E1" w14:textId="77777777" w:rsidR="00CF231B" w:rsidRPr="00757FC7" w:rsidRDefault="00CF231B" w:rsidP="00CF231B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417" w:type="dxa"/>
            <w:vAlign w:val="bottom"/>
          </w:tcPr>
          <w:p w14:paraId="4310D757" w14:textId="10370A87" w:rsidR="00CF231B" w:rsidRPr="00757FC7" w:rsidRDefault="00CF231B" w:rsidP="00CF231B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78220A21" w14:textId="79FEC410" w:rsidR="00CF231B" w:rsidRPr="00757FC7" w:rsidRDefault="00CF231B" w:rsidP="00CF231B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4CEB98E9" w14:textId="7085D573" w:rsidR="00CF231B" w:rsidRPr="00757FC7" w:rsidRDefault="005D0750" w:rsidP="00CF231B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64,999,850.00</w:t>
            </w:r>
          </w:p>
        </w:tc>
        <w:tc>
          <w:tcPr>
            <w:tcW w:w="1417" w:type="dxa"/>
            <w:vAlign w:val="bottom"/>
          </w:tcPr>
          <w:p w14:paraId="0556057B" w14:textId="19BF7A21" w:rsidR="00CF231B" w:rsidRPr="00757FC7" w:rsidRDefault="00CF231B" w:rsidP="00CF231B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57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849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866.50</w:t>
            </w:r>
          </w:p>
        </w:tc>
      </w:tr>
      <w:tr w:rsidR="00CF231B" w:rsidRPr="00757FC7" w14:paraId="1C41366D" w14:textId="77777777" w:rsidTr="00266221">
        <w:tc>
          <w:tcPr>
            <w:tcW w:w="3118" w:type="dxa"/>
            <w:vAlign w:val="center"/>
          </w:tcPr>
          <w:p w14:paraId="7F44F91C" w14:textId="77777777" w:rsidR="00CF231B" w:rsidRPr="00757FC7" w:rsidRDefault="00CF231B" w:rsidP="00CF231B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417" w:type="dxa"/>
            <w:vAlign w:val="bottom"/>
          </w:tcPr>
          <w:p w14:paraId="1415A25B" w14:textId="01C37BEB" w:rsidR="00CF231B" w:rsidRPr="00757FC7" w:rsidRDefault="00CF231B" w:rsidP="00CF231B">
            <w:pPr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1D024837" w14:textId="2733CEFB" w:rsidR="00CF231B" w:rsidRPr="00757FC7" w:rsidRDefault="00CF231B" w:rsidP="00CF231B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7B992092" w14:textId="15A45C91" w:rsidR="00CF231B" w:rsidRPr="00757FC7" w:rsidRDefault="005D0750" w:rsidP="00CF231B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9,729,000.00</w:t>
            </w:r>
          </w:p>
        </w:tc>
        <w:tc>
          <w:tcPr>
            <w:tcW w:w="1417" w:type="dxa"/>
            <w:vAlign w:val="bottom"/>
          </w:tcPr>
          <w:p w14:paraId="3C8382E4" w14:textId="2D3CD610" w:rsidR="00CF231B" w:rsidRPr="00757FC7" w:rsidRDefault="00CF231B" w:rsidP="00CF231B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20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539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</w:tr>
      <w:tr w:rsidR="00CF231B" w:rsidRPr="00757FC7" w14:paraId="610985F4" w14:textId="77777777" w:rsidTr="00266221">
        <w:tc>
          <w:tcPr>
            <w:tcW w:w="3118" w:type="dxa"/>
            <w:vAlign w:val="center"/>
          </w:tcPr>
          <w:p w14:paraId="0CD1C606" w14:textId="77777777" w:rsidR="00CF231B" w:rsidRPr="00757FC7" w:rsidRDefault="00CF231B" w:rsidP="00CF231B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417" w:type="dxa"/>
            <w:vAlign w:val="bottom"/>
          </w:tcPr>
          <w:p w14:paraId="66A68029" w14:textId="2B801874" w:rsidR="00CF231B" w:rsidRPr="00757FC7" w:rsidRDefault="00CF231B" w:rsidP="00CF231B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1C8F96A3" w14:textId="551516BC" w:rsidR="00CF231B" w:rsidRPr="00757FC7" w:rsidRDefault="00CF231B" w:rsidP="00CF231B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4B92BAB7" w14:textId="1F18E81F" w:rsidR="00CF231B" w:rsidRPr="00757FC7" w:rsidRDefault="005D0750" w:rsidP="00CF231B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26,999,994.60</w:t>
            </w:r>
          </w:p>
        </w:tc>
        <w:tc>
          <w:tcPr>
            <w:tcW w:w="1417" w:type="dxa"/>
            <w:vAlign w:val="bottom"/>
          </w:tcPr>
          <w:p w14:paraId="5711CD9B" w14:textId="49563DA9" w:rsidR="00CF231B" w:rsidRPr="00757FC7" w:rsidRDefault="00CF231B" w:rsidP="00CF231B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47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999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990.40</w:t>
            </w:r>
          </w:p>
        </w:tc>
      </w:tr>
      <w:tr w:rsidR="00CF231B" w:rsidRPr="00757FC7" w14:paraId="5D66A247" w14:textId="77777777" w:rsidTr="00266221">
        <w:trPr>
          <w:trHeight w:val="476"/>
        </w:trPr>
        <w:tc>
          <w:tcPr>
            <w:tcW w:w="3118" w:type="dxa"/>
            <w:vAlign w:val="center"/>
          </w:tcPr>
          <w:p w14:paraId="4564C8E4" w14:textId="2F447DD4" w:rsidR="00CF231B" w:rsidRPr="00757FC7" w:rsidRDefault="00CF231B" w:rsidP="00CF231B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417" w:type="dxa"/>
            <w:vAlign w:val="bottom"/>
          </w:tcPr>
          <w:p w14:paraId="467BB835" w14:textId="6C36D75B" w:rsidR="00CF231B" w:rsidRPr="00757FC7" w:rsidRDefault="00CF231B" w:rsidP="00CF231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135699E1" w14:textId="6D83F5CC" w:rsidR="00CF231B" w:rsidRPr="00757FC7" w:rsidRDefault="00CF231B" w:rsidP="00CF231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7C5A114B" w14:textId="4A9508F6" w:rsidR="00CF231B" w:rsidRPr="00757FC7" w:rsidRDefault="005D0750" w:rsidP="00CF231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27,029,993.64</w:t>
            </w:r>
          </w:p>
        </w:tc>
        <w:tc>
          <w:tcPr>
            <w:tcW w:w="1417" w:type="dxa"/>
            <w:vAlign w:val="bottom"/>
          </w:tcPr>
          <w:p w14:paraId="2656722B" w14:textId="68550B74" w:rsidR="00CF231B" w:rsidRPr="00757FC7" w:rsidRDefault="00CF231B" w:rsidP="00CF231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39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524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990.70</w:t>
            </w:r>
          </w:p>
        </w:tc>
      </w:tr>
      <w:tr w:rsidR="00CF231B" w:rsidRPr="00757FC7" w14:paraId="77D8793A" w14:textId="77777777" w:rsidTr="00266221">
        <w:trPr>
          <w:trHeight w:val="563"/>
        </w:trPr>
        <w:tc>
          <w:tcPr>
            <w:tcW w:w="3118" w:type="dxa"/>
            <w:vAlign w:val="center"/>
          </w:tcPr>
          <w:p w14:paraId="456C62A5" w14:textId="77777777" w:rsidR="00CF231B" w:rsidRPr="00757FC7" w:rsidRDefault="00CF231B" w:rsidP="00CF231B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center"/>
          </w:tcPr>
          <w:p w14:paraId="6A114083" w14:textId="1298E021" w:rsidR="00CF231B" w:rsidRPr="00757FC7" w:rsidRDefault="00CF231B" w:rsidP="00CF231B">
            <w:pPr>
              <w:pBdr>
                <w:bottom w:val="double" w:sz="4" w:space="1" w:color="auto"/>
              </w:pBdr>
              <w:spacing w:after="0" w:line="460" w:lineRule="exact"/>
              <w:ind w:left="34"/>
              <w:jc w:val="right"/>
              <w:rPr>
                <w:rFonts w:ascii="Angsana New" w:hAnsi="Angsana New" w:cs="Angsana New"/>
                <w:szCs w:val="22"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center"/>
          </w:tcPr>
          <w:p w14:paraId="32E4C2FF" w14:textId="305FECEB" w:rsidR="00CF231B" w:rsidRPr="00757FC7" w:rsidRDefault="00CF231B" w:rsidP="00CF231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14:paraId="0D198F93" w14:textId="671E2590" w:rsidR="00CF231B" w:rsidRPr="00757FC7" w:rsidRDefault="005D0750" w:rsidP="00CF231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480,295,884.24</w:t>
            </w:r>
          </w:p>
        </w:tc>
        <w:tc>
          <w:tcPr>
            <w:tcW w:w="1417" w:type="dxa"/>
            <w:vAlign w:val="center"/>
          </w:tcPr>
          <w:p w14:paraId="28A5B333" w14:textId="5F103019" w:rsidR="00CF231B" w:rsidRPr="00757FC7" w:rsidRDefault="00CF231B" w:rsidP="00CF231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281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713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727.60</w:t>
            </w:r>
          </w:p>
        </w:tc>
      </w:tr>
    </w:tbl>
    <w:p w14:paraId="122925EB" w14:textId="6ADE7680" w:rsidR="000503A2" w:rsidRPr="00757FC7" w:rsidRDefault="00CE0BFC" w:rsidP="007E6394">
      <w:pPr>
        <w:tabs>
          <w:tab w:val="left" w:pos="1440"/>
        </w:tabs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br w:type="page"/>
      </w:r>
      <w:r w:rsidR="000503A2" w:rsidRPr="00757FC7">
        <w:rPr>
          <w:rFonts w:ascii="Angsana New" w:hAnsi="Angsana New" w:cs="Angsana New"/>
          <w:sz w:val="30"/>
          <w:szCs w:val="30"/>
        </w:rPr>
        <w:t xml:space="preserve">- </w:t>
      </w:r>
      <w:r w:rsidR="00BC4205" w:rsidRPr="00757FC7">
        <w:rPr>
          <w:rFonts w:ascii="Angsana New" w:hAnsi="Angsana New" w:cs="Angsana New" w:hint="cs"/>
          <w:sz w:val="30"/>
          <w:szCs w:val="30"/>
          <w:cs/>
        </w:rPr>
        <w:t>2</w:t>
      </w:r>
      <w:r w:rsidR="007E6394" w:rsidRPr="00757FC7">
        <w:rPr>
          <w:rFonts w:ascii="Angsana New" w:hAnsi="Angsana New" w:cs="Angsana New" w:hint="cs"/>
          <w:sz w:val="30"/>
          <w:szCs w:val="30"/>
          <w:cs/>
        </w:rPr>
        <w:t>7</w:t>
      </w:r>
      <w:r w:rsidR="000503A2" w:rsidRPr="00757FC7">
        <w:rPr>
          <w:rFonts w:ascii="Angsana New" w:hAnsi="Angsana New" w:cs="Angsana New"/>
          <w:sz w:val="30"/>
          <w:szCs w:val="30"/>
        </w:rPr>
        <w:t xml:space="preserve"> </w:t>
      </w:r>
      <w:r w:rsidR="006E5985" w:rsidRPr="00757FC7">
        <w:rPr>
          <w:rFonts w:ascii="Angsana New" w:hAnsi="Angsana New" w:cs="Angsana New"/>
          <w:sz w:val="30"/>
          <w:szCs w:val="30"/>
        </w:rPr>
        <w:t>-</w:t>
      </w:r>
    </w:p>
    <w:p w14:paraId="11A1F497" w14:textId="77777777" w:rsidR="006E5985" w:rsidRPr="00757FC7" w:rsidRDefault="006E5985" w:rsidP="007E6394">
      <w:pPr>
        <w:tabs>
          <w:tab w:val="left" w:pos="1440"/>
        </w:tabs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8788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118"/>
        <w:gridCol w:w="1417"/>
        <w:gridCol w:w="1417"/>
        <w:gridCol w:w="1418"/>
        <w:gridCol w:w="1418"/>
      </w:tblGrid>
      <w:tr w:rsidR="000503A2" w:rsidRPr="00757FC7" w14:paraId="19E23420" w14:textId="77777777" w:rsidTr="00266221">
        <w:tc>
          <w:tcPr>
            <w:tcW w:w="3118" w:type="dxa"/>
            <w:vAlign w:val="bottom"/>
          </w:tcPr>
          <w:p w14:paraId="3DEB0328" w14:textId="77777777" w:rsidR="000503A2" w:rsidRPr="00757FC7" w:rsidRDefault="000503A2" w:rsidP="007E6394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BE4F6EF" w14:textId="77777777" w:rsidR="000503A2" w:rsidRPr="00757FC7" w:rsidRDefault="000503A2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0503A2" w:rsidRPr="00757FC7" w14:paraId="154E09B6" w14:textId="77777777" w:rsidTr="00266221">
        <w:trPr>
          <w:trHeight w:val="476"/>
        </w:trPr>
        <w:tc>
          <w:tcPr>
            <w:tcW w:w="3118" w:type="dxa"/>
            <w:vAlign w:val="bottom"/>
          </w:tcPr>
          <w:p w14:paraId="15F66880" w14:textId="77777777" w:rsidR="000503A2" w:rsidRPr="00757FC7" w:rsidRDefault="000503A2" w:rsidP="007E6394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4" w:type="dxa"/>
            <w:gridSpan w:val="2"/>
            <w:vAlign w:val="bottom"/>
          </w:tcPr>
          <w:p w14:paraId="2913A4CF" w14:textId="77777777" w:rsidR="000503A2" w:rsidRPr="00757FC7" w:rsidRDefault="000503A2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6" w:type="dxa"/>
            <w:gridSpan w:val="2"/>
            <w:vAlign w:val="bottom"/>
          </w:tcPr>
          <w:p w14:paraId="71A6566A" w14:textId="77777777" w:rsidR="000503A2" w:rsidRPr="00757FC7" w:rsidRDefault="000503A2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3310A" w:rsidRPr="00757FC7" w14:paraId="1C92B4E7" w14:textId="77777777" w:rsidTr="00266221">
        <w:trPr>
          <w:trHeight w:val="89"/>
        </w:trPr>
        <w:tc>
          <w:tcPr>
            <w:tcW w:w="3118" w:type="dxa"/>
            <w:vAlign w:val="bottom"/>
          </w:tcPr>
          <w:p w14:paraId="6DD73F7D" w14:textId="77777777" w:rsidR="00E3310A" w:rsidRPr="00757FC7" w:rsidRDefault="00E3310A" w:rsidP="007E639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5AB9D56" w14:textId="54A53AAB" w:rsidR="00E3310A" w:rsidRPr="00757FC7" w:rsidRDefault="001D5100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17" w:type="dxa"/>
            <w:vAlign w:val="bottom"/>
          </w:tcPr>
          <w:p w14:paraId="53BFE10E" w14:textId="50BE96F2" w:rsidR="00E3310A" w:rsidRPr="00757FC7" w:rsidRDefault="00E3310A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757FC7">
              <w:rPr>
                <w:rFonts w:asciiTheme="majorBidi" w:hAnsiTheme="majorBidi" w:cstheme="majorBidi" w:hint="cs"/>
                <w:sz w:val="26"/>
                <w:szCs w:val="26"/>
                <w:cs/>
              </w:rPr>
              <w:t>3</w:t>
            </w:r>
          </w:p>
        </w:tc>
        <w:tc>
          <w:tcPr>
            <w:tcW w:w="1418" w:type="dxa"/>
            <w:vAlign w:val="bottom"/>
          </w:tcPr>
          <w:p w14:paraId="0329B6D3" w14:textId="64D3B7DE" w:rsidR="00E3310A" w:rsidRPr="00757FC7" w:rsidRDefault="001D5100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18" w:type="dxa"/>
            <w:vAlign w:val="bottom"/>
          </w:tcPr>
          <w:p w14:paraId="72575CDE" w14:textId="0B121BBB" w:rsidR="00E3310A" w:rsidRPr="00757FC7" w:rsidRDefault="00E3310A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BB3F5B" w:rsidRPr="00757FC7" w14:paraId="387E119D" w14:textId="77777777" w:rsidTr="00266221">
        <w:tc>
          <w:tcPr>
            <w:tcW w:w="3118" w:type="dxa"/>
            <w:vAlign w:val="center"/>
          </w:tcPr>
          <w:p w14:paraId="3BFA909F" w14:textId="4D37D2CD" w:rsidR="00BB3F5B" w:rsidRPr="00757FC7" w:rsidRDefault="00BB3F5B" w:rsidP="007E6394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รายได้อื่น – ค่าบริหารจัดการ</w:t>
            </w:r>
          </w:p>
        </w:tc>
        <w:tc>
          <w:tcPr>
            <w:tcW w:w="1417" w:type="dxa"/>
            <w:vAlign w:val="bottom"/>
          </w:tcPr>
          <w:p w14:paraId="168AED32" w14:textId="77777777" w:rsidR="00BB3F5B" w:rsidRPr="00757FC7" w:rsidRDefault="00BB3F5B" w:rsidP="007E639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ABA4AF0" w14:textId="77777777" w:rsidR="00BB3F5B" w:rsidRPr="00757FC7" w:rsidRDefault="00BB3F5B" w:rsidP="007E639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7D9C6BD" w14:textId="77777777" w:rsidR="00BB3F5B" w:rsidRPr="00757FC7" w:rsidRDefault="00BB3F5B" w:rsidP="007E639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8A9E334" w14:textId="77777777" w:rsidR="00BB3F5B" w:rsidRPr="00757FC7" w:rsidRDefault="00BB3F5B" w:rsidP="007E639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A5719" w:rsidRPr="00757FC7" w14:paraId="1927C28D" w14:textId="77777777" w:rsidTr="00F2179A">
        <w:tc>
          <w:tcPr>
            <w:tcW w:w="3118" w:type="dxa"/>
            <w:vAlign w:val="center"/>
          </w:tcPr>
          <w:p w14:paraId="57769810" w14:textId="77777777" w:rsidR="006A5719" w:rsidRPr="00757FC7" w:rsidRDefault="006A5719" w:rsidP="007E6394">
            <w:pPr>
              <w:autoSpaceDE w:val="0"/>
              <w:autoSpaceDN w:val="0"/>
              <w:adjustRightInd w:val="0"/>
              <w:spacing w:after="0" w:line="48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ช้างแรก </w:t>
            </w:r>
            <w:proofErr w:type="spellStart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ไบ</w:t>
            </w:r>
            <w:proofErr w:type="spellEnd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โอเพาเวอร์ จำกัด</w:t>
            </w:r>
          </w:p>
        </w:tc>
        <w:tc>
          <w:tcPr>
            <w:tcW w:w="1417" w:type="dxa"/>
            <w:vAlign w:val="bottom"/>
          </w:tcPr>
          <w:p w14:paraId="7BB48A75" w14:textId="06557936" w:rsidR="006A5719" w:rsidRPr="00757FC7" w:rsidRDefault="006A5719" w:rsidP="007E639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583092E1" w14:textId="52629D6C" w:rsidR="006A5719" w:rsidRPr="00757FC7" w:rsidRDefault="006A5719" w:rsidP="007E639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5A7F9CA0" w14:textId="1FE5C853" w:rsidR="006A5719" w:rsidRPr="00757FC7" w:rsidRDefault="00907552" w:rsidP="007E639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120</w:t>
            </w:r>
            <w:r w:rsidR="006A5719" w:rsidRPr="00757FC7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418" w:type="dxa"/>
            <w:vAlign w:val="bottom"/>
          </w:tcPr>
          <w:p w14:paraId="6CA88CA0" w14:textId="639D563B" w:rsidR="006A5719" w:rsidRPr="00757FC7" w:rsidRDefault="006A5719" w:rsidP="007E639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60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</w:tr>
      <w:tr w:rsidR="006A5719" w:rsidRPr="00757FC7" w14:paraId="237F5095" w14:textId="77777777" w:rsidTr="00F2179A">
        <w:trPr>
          <w:trHeight w:val="88"/>
        </w:trPr>
        <w:tc>
          <w:tcPr>
            <w:tcW w:w="3118" w:type="dxa"/>
            <w:vAlign w:val="center"/>
          </w:tcPr>
          <w:p w14:paraId="255F4868" w14:textId="77777777" w:rsidR="006A5719" w:rsidRPr="00757FC7" w:rsidRDefault="006A5719" w:rsidP="007E6394">
            <w:pPr>
              <w:autoSpaceDE w:val="0"/>
              <w:autoSpaceDN w:val="0"/>
              <w:adjustRightInd w:val="0"/>
              <w:spacing w:after="0" w:line="48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417" w:type="dxa"/>
            <w:vAlign w:val="bottom"/>
          </w:tcPr>
          <w:p w14:paraId="53698590" w14:textId="1817C14B" w:rsidR="006A5719" w:rsidRPr="00757FC7" w:rsidRDefault="006A5719" w:rsidP="007E639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1235BF9B" w14:textId="6431359B" w:rsidR="006A5719" w:rsidRPr="00757FC7" w:rsidRDefault="006A5719" w:rsidP="007E639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33044C11" w14:textId="5123C7D9" w:rsidR="006A5719" w:rsidRPr="00757FC7" w:rsidRDefault="00907552" w:rsidP="007E639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120</w:t>
            </w:r>
            <w:r w:rsidR="006A5719" w:rsidRPr="00757FC7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418" w:type="dxa"/>
            <w:vAlign w:val="bottom"/>
          </w:tcPr>
          <w:p w14:paraId="46E6E8D7" w14:textId="353F0B57" w:rsidR="006A5719" w:rsidRPr="00757FC7" w:rsidRDefault="006A5719" w:rsidP="007E639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120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</w:tr>
      <w:tr w:rsidR="006A5719" w:rsidRPr="00757FC7" w14:paraId="15EF9D94" w14:textId="77777777" w:rsidTr="00266221">
        <w:trPr>
          <w:trHeight w:val="88"/>
        </w:trPr>
        <w:tc>
          <w:tcPr>
            <w:tcW w:w="3118" w:type="dxa"/>
            <w:vAlign w:val="center"/>
          </w:tcPr>
          <w:p w14:paraId="66431AC0" w14:textId="77777777" w:rsidR="006A5719" w:rsidRPr="00757FC7" w:rsidRDefault="006A5719" w:rsidP="007E6394">
            <w:pPr>
              <w:autoSpaceDE w:val="0"/>
              <w:autoSpaceDN w:val="0"/>
              <w:adjustRightInd w:val="0"/>
              <w:spacing w:after="0" w:line="48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417" w:type="dxa"/>
            <w:vAlign w:val="bottom"/>
          </w:tcPr>
          <w:p w14:paraId="3766218D" w14:textId="625F2852" w:rsidR="006A5719" w:rsidRPr="00757FC7" w:rsidRDefault="006A5719" w:rsidP="007E639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6421E3FB" w14:textId="60C8EC59" w:rsidR="006A5719" w:rsidRPr="00757FC7" w:rsidRDefault="006A5719" w:rsidP="007E639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0333F226" w14:textId="1A74786B" w:rsidR="006A5719" w:rsidRPr="00757FC7" w:rsidRDefault="00907552" w:rsidP="007E639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120</w:t>
            </w:r>
            <w:r w:rsidR="006A5719" w:rsidRPr="00757FC7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418" w:type="dxa"/>
            <w:vAlign w:val="bottom"/>
          </w:tcPr>
          <w:p w14:paraId="7ADD46BC" w14:textId="5A4EBBA7" w:rsidR="006A5719" w:rsidRPr="00757FC7" w:rsidRDefault="006A5719" w:rsidP="007E639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60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</w:tr>
      <w:tr w:rsidR="006A5719" w:rsidRPr="00757FC7" w14:paraId="6A67F940" w14:textId="77777777" w:rsidTr="00266221">
        <w:trPr>
          <w:trHeight w:val="88"/>
        </w:trPr>
        <w:tc>
          <w:tcPr>
            <w:tcW w:w="3118" w:type="dxa"/>
            <w:vAlign w:val="center"/>
          </w:tcPr>
          <w:p w14:paraId="79B8B9FB" w14:textId="64BD92C5" w:rsidR="006A5719" w:rsidRPr="00757FC7" w:rsidRDefault="006A5719" w:rsidP="007E6394">
            <w:pPr>
              <w:autoSpaceDE w:val="0"/>
              <w:autoSpaceDN w:val="0"/>
              <w:adjustRightInd w:val="0"/>
              <w:spacing w:after="0" w:line="4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417" w:type="dxa"/>
            <w:vAlign w:val="bottom"/>
          </w:tcPr>
          <w:p w14:paraId="3EC3D2B0" w14:textId="76A49B4E" w:rsidR="006A5719" w:rsidRPr="00757FC7" w:rsidRDefault="006317FF" w:rsidP="007E639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120</w:t>
            </w:r>
            <w:r w:rsidR="006A5719" w:rsidRPr="00757FC7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417" w:type="dxa"/>
            <w:vAlign w:val="bottom"/>
          </w:tcPr>
          <w:p w14:paraId="79767EFA" w14:textId="2C329106" w:rsidR="006A5719" w:rsidRPr="00757FC7" w:rsidRDefault="006A5719" w:rsidP="007E639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120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18" w:type="dxa"/>
            <w:vAlign w:val="bottom"/>
          </w:tcPr>
          <w:p w14:paraId="51F2433E" w14:textId="0525B663" w:rsidR="006A5719" w:rsidRPr="00757FC7" w:rsidRDefault="00907552" w:rsidP="007E639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120</w:t>
            </w:r>
            <w:r w:rsidR="006A5719" w:rsidRPr="00757FC7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418" w:type="dxa"/>
            <w:vAlign w:val="bottom"/>
          </w:tcPr>
          <w:p w14:paraId="560A7644" w14:textId="26BFE058" w:rsidR="006A5719" w:rsidRPr="00757FC7" w:rsidRDefault="006A5719" w:rsidP="007E639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120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</w:tr>
      <w:tr w:rsidR="006A5719" w:rsidRPr="00757FC7" w14:paraId="3923BB50" w14:textId="77777777" w:rsidTr="00266221">
        <w:trPr>
          <w:trHeight w:val="88"/>
        </w:trPr>
        <w:tc>
          <w:tcPr>
            <w:tcW w:w="3118" w:type="dxa"/>
            <w:vAlign w:val="center"/>
          </w:tcPr>
          <w:p w14:paraId="7B95C684" w14:textId="77777777" w:rsidR="006A5719" w:rsidRPr="00757FC7" w:rsidRDefault="006A5719" w:rsidP="007E6394">
            <w:pPr>
              <w:autoSpaceDE w:val="0"/>
              <w:autoSpaceDN w:val="0"/>
              <w:adjustRightInd w:val="0"/>
              <w:spacing w:after="0" w:line="4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417" w:type="dxa"/>
            <w:vAlign w:val="bottom"/>
          </w:tcPr>
          <w:p w14:paraId="3BEDAB42" w14:textId="779AB5F7" w:rsidR="006A5719" w:rsidRPr="00757FC7" w:rsidRDefault="006A5719" w:rsidP="007E639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27CFC7FD" w14:textId="5E9E1E94" w:rsidR="006A5719" w:rsidRPr="00757FC7" w:rsidRDefault="006A5719" w:rsidP="007E639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6937F38C" w14:textId="24BA5F22" w:rsidR="006A5719" w:rsidRPr="00757FC7" w:rsidRDefault="00907552" w:rsidP="007E639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120</w:t>
            </w:r>
            <w:r w:rsidR="006A5719" w:rsidRPr="00757FC7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418" w:type="dxa"/>
            <w:vAlign w:val="bottom"/>
          </w:tcPr>
          <w:p w14:paraId="22873C5F" w14:textId="04B64A9E" w:rsidR="006A5719" w:rsidRPr="00757FC7" w:rsidRDefault="006A5719" w:rsidP="007E639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10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5,000.00</w:t>
            </w:r>
          </w:p>
        </w:tc>
      </w:tr>
      <w:tr w:rsidR="006A5719" w:rsidRPr="00757FC7" w14:paraId="40FB8DD3" w14:textId="77777777" w:rsidTr="00266221">
        <w:trPr>
          <w:trHeight w:val="88"/>
        </w:trPr>
        <w:tc>
          <w:tcPr>
            <w:tcW w:w="3118" w:type="dxa"/>
            <w:vAlign w:val="center"/>
          </w:tcPr>
          <w:p w14:paraId="659597D7" w14:textId="604A2646" w:rsidR="006A5719" w:rsidRPr="00757FC7" w:rsidRDefault="006A5719" w:rsidP="007E6394">
            <w:pPr>
              <w:autoSpaceDE w:val="0"/>
              <w:autoSpaceDN w:val="0"/>
              <w:adjustRightInd w:val="0"/>
              <w:spacing w:after="0" w:line="4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417" w:type="dxa"/>
            <w:vAlign w:val="bottom"/>
          </w:tcPr>
          <w:p w14:paraId="36EEF27E" w14:textId="0543BF51" w:rsidR="006A5719" w:rsidRPr="00757FC7" w:rsidRDefault="006A5719" w:rsidP="007E639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07D99F06" w14:textId="145B0C27" w:rsidR="006A5719" w:rsidRPr="00757FC7" w:rsidRDefault="006A5719" w:rsidP="007E639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42B65516" w14:textId="6736A5FB" w:rsidR="006A5719" w:rsidRPr="00757FC7" w:rsidRDefault="006317FF" w:rsidP="007E639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120</w:t>
            </w:r>
            <w:r w:rsidR="006A5719" w:rsidRPr="00757FC7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418" w:type="dxa"/>
            <w:vAlign w:val="bottom"/>
          </w:tcPr>
          <w:p w14:paraId="67EB17C3" w14:textId="5CC04D87" w:rsidR="006A5719" w:rsidRPr="00757FC7" w:rsidRDefault="006A5719" w:rsidP="007E639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10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5,000.00</w:t>
            </w:r>
          </w:p>
        </w:tc>
      </w:tr>
      <w:tr w:rsidR="006A5719" w:rsidRPr="00757FC7" w14:paraId="17F151E7" w14:textId="77777777" w:rsidTr="00266221">
        <w:trPr>
          <w:trHeight w:val="88"/>
        </w:trPr>
        <w:tc>
          <w:tcPr>
            <w:tcW w:w="3118" w:type="dxa"/>
            <w:vAlign w:val="center"/>
          </w:tcPr>
          <w:p w14:paraId="4128592A" w14:textId="559B9498" w:rsidR="006A5719" w:rsidRPr="00757FC7" w:rsidRDefault="006A5719" w:rsidP="007E6394">
            <w:pPr>
              <w:autoSpaceDE w:val="0"/>
              <w:autoSpaceDN w:val="0"/>
              <w:adjustRightInd w:val="0"/>
              <w:spacing w:after="0" w:line="4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417" w:type="dxa"/>
            <w:vAlign w:val="bottom"/>
          </w:tcPr>
          <w:p w14:paraId="43F187A9" w14:textId="130F4033" w:rsidR="006A5719" w:rsidRPr="00757FC7" w:rsidRDefault="006A5719" w:rsidP="007E639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23EE2B59" w14:textId="5AF8DE4C" w:rsidR="006A5719" w:rsidRPr="00757FC7" w:rsidRDefault="006A5719" w:rsidP="007E639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0301BDB8" w14:textId="083B85AA" w:rsidR="006A5719" w:rsidRPr="00757FC7" w:rsidRDefault="006317FF" w:rsidP="007E639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240</w:t>
            </w:r>
            <w:r w:rsidR="006A5719" w:rsidRPr="00757FC7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418" w:type="dxa"/>
            <w:vAlign w:val="bottom"/>
          </w:tcPr>
          <w:p w14:paraId="74D7DAC9" w14:textId="1E90224F" w:rsidR="006A5719" w:rsidRPr="00757FC7" w:rsidRDefault="006A5719" w:rsidP="007E639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160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</w:tr>
      <w:tr w:rsidR="006A5719" w:rsidRPr="00757FC7" w14:paraId="46EEFFF9" w14:textId="77777777" w:rsidTr="00AB4614">
        <w:trPr>
          <w:trHeight w:val="88"/>
        </w:trPr>
        <w:tc>
          <w:tcPr>
            <w:tcW w:w="3118" w:type="dxa"/>
            <w:vAlign w:val="center"/>
          </w:tcPr>
          <w:p w14:paraId="049E477C" w14:textId="4787C8D9" w:rsidR="006A5719" w:rsidRPr="00757FC7" w:rsidRDefault="006A5719" w:rsidP="007E6394">
            <w:pPr>
              <w:autoSpaceDE w:val="0"/>
              <w:autoSpaceDN w:val="0"/>
              <w:adjustRightInd w:val="0"/>
              <w:spacing w:after="0" w:line="4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ทีพีซีเอช เพาเวอร์ 1 จำกัด</w:t>
            </w:r>
          </w:p>
        </w:tc>
        <w:tc>
          <w:tcPr>
            <w:tcW w:w="1417" w:type="dxa"/>
            <w:vAlign w:val="bottom"/>
          </w:tcPr>
          <w:p w14:paraId="47290A28" w14:textId="7C3DF352" w:rsidR="006A5719" w:rsidRPr="00757FC7" w:rsidRDefault="00C330CD" w:rsidP="007E639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0C777D85" w14:textId="42C70C67" w:rsidR="006A5719" w:rsidRPr="00757FC7" w:rsidRDefault="00C330CD" w:rsidP="007E639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5F171AC0" w14:textId="5F0F3A22" w:rsidR="006A5719" w:rsidRPr="00757FC7" w:rsidRDefault="00C330CD" w:rsidP="007E639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146A23E0" w14:textId="1A80FBDB" w:rsidR="006A5719" w:rsidRPr="00757FC7" w:rsidRDefault="006A5719" w:rsidP="007E639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20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</w:tr>
      <w:tr w:rsidR="006A5719" w:rsidRPr="00757FC7" w14:paraId="3BC56BB2" w14:textId="77777777" w:rsidTr="00266221">
        <w:trPr>
          <w:trHeight w:val="88"/>
        </w:trPr>
        <w:tc>
          <w:tcPr>
            <w:tcW w:w="3118" w:type="dxa"/>
            <w:vAlign w:val="center"/>
          </w:tcPr>
          <w:p w14:paraId="6921461B" w14:textId="6A01E3A8" w:rsidR="006A5719" w:rsidRPr="00757FC7" w:rsidRDefault="006A5719" w:rsidP="007E6394">
            <w:pPr>
              <w:autoSpaceDE w:val="0"/>
              <w:autoSpaceDN w:val="0"/>
              <w:adjustRightInd w:val="0"/>
              <w:spacing w:after="0" w:line="48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7" w:type="dxa"/>
            <w:vAlign w:val="bottom"/>
          </w:tcPr>
          <w:p w14:paraId="3C8B5A3E" w14:textId="6FAC7E68" w:rsidR="006A5719" w:rsidRPr="00757FC7" w:rsidRDefault="00C330CD" w:rsidP="007E639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4911CD98" w14:textId="69339DE9" w:rsidR="006A5719" w:rsidRPr="00757FC7" w:rsidRDefault="00C330CD" w:rsidP="007E639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4B092E96" w14:textId="66360E14" w:rsidR="006A5719" w:rsidRPr="00757FC7" w:rsidRDefault="00C330CD" w:rsidP="007E639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3A4D1FB0" w14:textId="614ABB27" w:rsidR="006A5719" w:rsidRPr="00757FC7" w:rsidRDefault="006A5719" w:rsidP="007E639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20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</w:tr>
      <w:tr w:rsidR="00C330CD" w:rsidRPr="00757FC7" w14:paraId="5663571E" w14:textId="77777777" w:rsidTr="00266221">
        <w:trPr>
          <w:trHeight w:val="88"/>
        </w:trPr>
        <w:tc>
          <w:tcPr>
            <w:tcW w:w="3118" w:type="dxa"/>
            <w:vAlign w:val="center"/>
          </w:tcPr>
          <w:p w14:paraId="637C75DD" w14:textId="25C985A9" w:rsidR="00C330CD" w:rsidRPr="00757FC7" w:rsidRDefault="00A617E7" w:rsidP="007E6394">
            <w:pPr>
              <w:autoSpaceDE w:val="0"/>
              <w:autoSpaceDN w:val="0"/>
              <w:adjustRightInd w:val="0"/>
              <w:spacing w:after="0" w:line="4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บริษัท ประชารัฐชีวมวล แม่ลาน จำกัด</w:t>
            </w:r>
          </w:p>
        </w:tc>
        <w:tc>
          <w:tcPr>
            <w:tcW w:w="1417" w:type="dxa"/>
            <w:vAlign w:val="bottom"/>
          </w:tcPr>
          <w:p w14:paraId="38C27D3F" w14:textId="263410B3" w:rsidR="00C330CD" w:rsidRPr="00757FC7" w:rsidRDefault="00AB4614" w:rsidP="007E639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184BAB30" w14:textId="36716617" w:rsidR="00C330CD" w:rsidRPr="00757FC7" w:rsidRDefault="00AB4614" w:rsidP="007E639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29F306FD" w14:textId="0C3E54C9" w:rsidR="00C330CD" w:rsidRPr="00757FC7" w:rsidRDefault="00A617E7" w:rsidP="007E639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240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18" w:type="dxa"/>
            <w:vAlign w:val="bottom"/>
          </w:tcPr>
          <w:p w14:paraId="6B5FD460" w14:textId="4E4758E4" w:rsidR="00C330CD" w:rsidRPr="00757FC7" w:rsidRDefault="00A617E7" w:rsidP="007E639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AB4614" w:rsidRPr="00757FC7" w14:paraId="4AA1F14D" w14:textId="77777777" w:rsidTr="00266221">
        <w:trPr>
          <w:trHeight w:val="88"/>
        </w:trPr>
        <w:tc>
          <w:tcPr>
            <w:tcW w:w="3118" w:type="dxa"/>
            <w:vAlign w:val="center"/>
          </w:tcPr>
          <w:p w14:paraId="4CEF09B4" w14:textId="65FE969E" w:rsidR="00AB4614" w:rsidRPr="00757FC7" w:rsidRDefault="00AB4614" w:rsidP="007E6394">
            <w:pPr>
              <w:autoSpaceDE w:val="0"/>
              <w:autoSpaceDN w:val="0"/>
              <w:adjustRightInd w:val="0"/>
              <w:spacing w:after="0" w:line="4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บริษัท ประชารัฐชีวมวล</w:t>
            </w:r>
          </w:p>
        </w:tc>
        <w:tc>
          <w:tcPr>
            <w:tcW w:w="1417" w:type="dxa"/>
            <w:vAlign w:val="bottom"/>
          </w:tcPr>
          <w:p w14:paraId="095423EC" w14:textId="77777777" w:rsidR="00AB4614" w:rsidRPr="00757FC7" w:rsidRDefault="00AB4614" w:rsidP="007E639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7BF2CCED" w14:textId="77777777" w:rsidR="00AB4614" w:rsidRPr="00757FC7" w:rsidRDefault="00AB4614" w:rsidP="007E639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2CACA925" w14:textId="77777777" w:rsidR="00AB4614" w:rsidRPr="00757FC7" w:rsidRDefault="00AB4614" w:rsidP="007E639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76E1AC75" w14:textId="77777777" w:rsidR="00AB4614" w:rsidRPr="00757FC7" w:rsidRDefault="00AB4614" w:rsidP="007E639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330CD" w:rsidRPr="00757FC7" w14:paraId="59C6B4CC" w14:textId="77777777" w:rsidTr="00266221">
        <w:trPr>
          <w:trHeight w:val="88"/>
        </w:trPr>
        <w:tc>
          <w:tcPr>
            <w:tcW w:w="3118" w:type="dxa"/>
            <w:vAlign w:val="center"/>
          </w:tcPr>
          <w:p w14:paraId="186164E5" w14:textId="0751BE4F" w:rsidR="00C330CD" w:rsidRPr="00757FC7" w:rsidRDefault="00A617E7" w:rsidP="007E6394">
            <w:pPr>
              <w:autoSpaceDE w:val="0"/>
              <w:autoSpaceDN w:val="0"/>
              <w:adjustRightInd w:val="0"/>
              <w:spacing w:after="0" w:line="480" w:lineRule="exact"/>
              <w:ind w:left="709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บัน</w:t>
            </w:r>
            <w:proofErr w:type="spellStart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นังส</w:t>
            </w:r>
            <w:proofErr w:type="spellEnd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ตา จำกัด</w:t>
            </w:r>
          </w:p>
        </w:tc>
        <w:tc>
          <w:tcPr>
            <w:tcW w:w="1417" w:type="dxa"/>
            <w:vAlign w:val="bottom"/>
          </w:tcPr>
          <w:p w14:paraId="6B685C43" w14:textId="376649A3" w:rsidR="00C330CD" w:rsidRPr="00757FC7" w:rsidRDefault="00AB4614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1DA86396" w14:textId="6A23BE6A" w:rsidR="00C330CD" w:rsidRPr="00757FC7" w:rsidRDefault="00AB4614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60014509" w14:textId="538072ED" w:rsidR="00C330CD" w:rsidRPr="00757FC7" w:rsidRDefault="00AB4614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247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500.00</w:t>
            </w:r>
          </w:p>
        </w:tc>
        <w:tc>
          <w:tcPr>
            <w:tcW w:w="1418" w:type="dxa"/>
            <w:vAlign w:val="bottom"/>
          </w:tcPr>
          <w:p w14:paraId="2BC2586A" w14:textId="1E00F7ED" w:rsidR="00C330CD" w:rsidRPr="00757FC7" w:rsidRDefault="00AB4614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6A5719" w:rsidRPr="00757FC7" w14:paraId="21D2697D" w14:textId="77777777" w:rsidTr="00266221">
        <w:trPr>
          <w:trHeight w:val="87"/>
        </w:trPr>
        <w:tc>
          <w:tcPr>
            <w:tcW w:w="3118" w:type="dxa"/>
            <w:vAlign w:val="center"/>
          </w:tcPr>
          <w:p w14:paraId="70D497D9" w14:textId="77777777" w:rsidR="006A5719" w:rsidRPr="00757FC7" w:rsidRDefault="006A5719" w:rsidP="007E639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center"/>
          </w:tcPr>
          <w:p w14:paraId="26D2625C" w14:textId="475A85F9" w:rsidR="006A5719" w:rsidRPr="00757FC7" w:rsidRDefault="003E3451" w:rsidP="007E639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120</w:t>
            </w:r>
            <w:r w:rsidR="006A5719" w:rsidRPr="00757FC7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417" w:type="dxa"/>
            <w:vAlign w:val="center"/>
          </w:tcPr>
          <w:p w14:paraId="701426EE" w14:textId="2D8A35D0" w:rsidR="006A5719" w:rsidRPr="00757FC7" w:rsidRDefault="006A5719" w:rsidP="007E639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120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18" w:type="dxa"/>
            <w:vAlign w:val="center"/>
          </w:tcPr>
          <w:p w14:paraId="50266B8D" w14:textId="71FA59B8" w:rsidR="006A5719" w:rsidRPr="00757FC7" w:rsidRDefault="00751587" w:rsidP="007E639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447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500.00</w:t>
            </w:r>
          </w:p>
        </w:tc>
        <w:tc>
          <w:tcPr>
            <w:tcW w:w="1418" w:type="dxa"/>
            <w:vAlign w:val="center"/>
          </w:tcPr>
          <w:p w14:paraId="6CF8DA0F" w14:textId="32F3C4B6" w:rsidR="006A5719" w:rsidRPr="00757FC7" w:rsidRDefault="006A5719" w:rsidP="007E639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770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</w:tr>
      <w:tr w:rsidR="006A5719" w:rsidRPr="00757FC7" w14:paraId="248B86AA" w14:textId="77777777" w:rsidTr="00266221">
        <w:trPr>
          <w:trHeight w:val="85"/>
        </w:trPr>
        <w:tc>
          <w:tcPr>
            <w:tcW w:w="3118" w:type="dxa"/>
            <w:vAlign w:val="bottom"/>
          </w:tcPr>
          <w:p w14:paraId="58D4A229" w14:textId="77777777" w:rsidR="006A5719" w:rsidRPr="00757FC7" w:rsidRDefault="006A5719" w:rsidP="007E6394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รายได้อื่น – ค่าธรรมเนียม</w:t>
            </w:r>
          </w:p>
        </w:tc>
        <w:tc>
          <w:tcPr>
            <w:tcW w:w="1417" w:type="dxa"/>
            <w:vAlign w:val="bottom"/>
          </w:tcPr>
          <w:p w14:paraId="705DD2F6" w14:textId="77777777" w:rsidR="006A5719" w:rsidRPr="00757FC7" w:rsidRDefault="006A5719" w:rsidP="007E6394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A731FED" w14:textId="77777777" w:rsidR="006A5719" w:rsidRPr="00757FC7" w:rsidRDefault="006A5719" w:rsidP="007E6394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D9CAAFB" w14:textId="77777777" w:rsidR="006A5719" w:rsidRPr="00757FC7" w:rsidRDefault="006A5719" w:rsidP="007E6394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E581787" w14:textId="77777777" w:rsidR="006A5719" w:rsidRPr="00757FC7" w:rsidRDefault="006A5719" w:rsidP="007E6394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A5719" w:rsidRPr="00757FC7" w14:paraId="6966C445" w14:textId="77777777" w:rsidTr="00266221">
        <w:trPr>
          <w:trHeight w:val="85"/>
        </w:trPr>
        <w:tc>
          <w:tcPr>
            <w:tcW w:w="3118" w:type="dxa"/>
            <w:vAlign w:val="center"/>
          </w:tcPr>
          <w:p w14:paraId="17B9DB76" w14:textId="77777777" w:rsidR="006A5719" w:rsidRPr="00757FC7" w:rsidRDefault="006A5719" w:rsidP="007E6394">
            <w:pPr>
              <w:autoSpaceDE w:val="0"/>
              <w:autoSpaceDN w:val="0"/>
              <w:adjustRightInd w:val="0"/>
              <w:spacing w:after="0" w:line="48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</w:t>
            </w:r>
            <w:proofErr w:type="spellStart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7" w:type="dxa"/>
            <w:vAlign w:val="bottom"/>
          </w:tcPr>
          <w:p w14:paraId="5024FE14" w14:textId="6654E658" w:rsidR="006A5719" w:rsidRPr="00757FC7" w:rsidRDefault="006A5719" w:rsidP="007E639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363438A8" w14:textId="129A28D6" w:rsidR="006A5719" w:rsidRPr="00757FC7" w:rsidRDefault="006A5719" w:rsidP="007E639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553,383.56</w:t>
            </w:r>
          </w:p>
        </w:tc>
        <w:tc>
          <w:tcPr>
            <w:tcW w:w="1418" w:type="dxa"/>
            <w:vAlign w:val="bottom"/>
          </w:tcPr>
          <w:p w14:paraId="0C6E5462" w14:textId="6215A871" w:rsidR="006A5719" w:rsidRPr="00757FC7" w:rsidRDefault="006A5719" w:rsidP="007E6394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7FA7F4C9" w14:textId="4AB5AF39" w:rsidR="006A5719" w:rsidRPr="00757FC7" w:rsidRDefault="006A5719" w:rsidP="007E639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553,383.56</w:t>
            </w:r>
          </w:p>
        </w:tc>
      </w:tr>
    </w:tbl>
    <w:p w14:paraId="43999988" w14:textId="77777777" w:rsidR="00BB304E" w:rsidRPr="00757FC7" w:rsidRDefault="00BB304E" w:rsidP="007E6394">
      <w:pPr>
        <w:tabs>
          <w:tab w:val="left" w:pos="1440"/>
        </w:tabs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71F5F8D" w14:textId="77777777" w:rsidR="00BB304E" w:rsidRPr="00757FC7" w:rsidRDefault="00BB304E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br w:type="page"/>
      </w:r>
    </w:p>
    <w:p w14:paraId="03B54242" w14:textId="77E59C25" w:rsidR="00F025B2" w:rsidRPr="00757FC7" w:rsidRDefault="00F025B2" w:rsidP="007E6394">
      <w:pPr>
        <w:tabs>
          <w:tab w:val="left" w:pos="1440"/>
        </w:tabs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 xml:space="preserve">- </w:t>
      </w:r>
      <w:r w:rsidR="007E6394" w:rsidRPr="00757FC7">
        <w:rPr>
          <w:rFonts w:ascii="Angsana New" w:hAnsi="Angsana New" w:cs="Angsana New" w:hint="cs"/>
          <w:sz w:val="30"/>
          <w:szCs w:val="30"/>
          <w:cs/>
        </w:rPr>
        <w:t>28</w:t>
      </w:r>
      <w:r w:rsidRPr="00757FC7">
        <w:rPr>
          <w:rFonts w:ascii="Angsana New" w:hAnsi="Angsana New" w:cs="Angsana New"/>
          <w:sz w:val="30"/>
          <w:szCs w:val="30"/>
        </w:rPr>
        <w:t xml:space="preserve"> </w:t>
      </w:r>
      <w:r w:rsidR="006E5985" w:rsidRPr="00757FC7">
        <w:rPr>
          <w:rFonts w:ascii="Angsana New" w:hAnsi="Angsana New" w:cs="Angsana New"/>
          <w:sz w:val="30"/>
          <w:szCs w:val="30"/>
        </w:rPr>
        <w:t>-</w:t>
      </w:r>
    </w:p>
    <w:p w14:paraId="62CB0241" w14:textId="77777777" w:rsidR="002C091A" w:rsidRPr="00757FC7" w:rsidRDefault="002C091A" w:rsidP="007E6394">
      <w:pPr>
        <w:tabs>
          <w:tab w:val="left" w:pos="1440"/>
        </w:tabs>
        <w:autoSpaceDE w:val="0"/>
        <w:autoSpaceDN w:val="0"/>
        <w:adjustRightInd w:val="0"/>
        <w:spacing w:after="0" w:line="460" w:lineRule="exact"/>
        <w:jc w:val="center"/>
        <w:rPr>
          <w:rFonts w:asciiTheme="majorBidi" w:hAnsiTheme="majorBidi" w:cstheme="majorBidi"/>
          <w:sz w:val="30"/>
          <w:szCs w:val="30"/>
        </w:rPr>
      </w:pPr>
    </w:p>
    <w:tbl>
      <w:tblPr>
        <w:tblW w:w="8788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118"/>
        <w:gridCol w:w="1417"/>
        <w:gridCol w:w="1417"/>
        <w:gridCol w:w="1418"/>
        <w:gridCol w:w="1418"/>
      </w:tblGrid>
      <w:tr w:rsidR="002C091A" w:rsidRPr="00757FC7" w14:paraId="003B4084" w14:textId="77777777" w:rsidTr="002D2C42">
        <w:tc>
          <w:tcPr>
            <w:tcW w:w="3118" w:type="dxa"/>
            <w:vAlign w:val="bottom"/>
          </w:tcPr>
          <w:p w14:paraId="1E971278" w14:textId="77777777" w:rsidR="002C091A" w:rsidRPr="00757FC7" w:rsidRDefault="002C091A" w:rsidP="007E6394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24AC4762" w14:textId="77777777" w:rsidR="002C091A" w:rsidRPr="00757FC7" w:rsidRDefault="002C091A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2C091A" w:rsidRPr="00757FC7" w14:paraId="2D68B4EA" w14:textId="77777777" w:rsidTr="002D2C42">
        <w:trPr>
          <w:trHeight w:val="476"/>
        </w:trPr>
        <w:tc>
          <w:tcPr>
            <w:tcW w:w="3118" w:type="dxa"/>
            <w:vAlign w:val="bottom"/>
          </w:tcPr>
          <w:p w14:paraId="7C26A71F" w14:textId="77777777" w:rsidR="002C091A" w:rsidRPr="00757FC7" w:rsidRDefault="002C091A" w:rsidP="007E6394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4" w:type="dxa"/>
            <w:gridSpan w:val="2"/>
            <w:vAlign w:val="bottom"/>
          </w:tcPr>
          <w:p w14:paraId="71E63FAE" w14:textId="77777777" w:rsidR="002C091A" w:rsidRPr="00757FC7" w:rsidRDefault="002C091A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6" w:type="dxa"/>
            <w:gridSpan w:val="2"/>
            <w:vAlign w:val="bottom"/>
          </w:tcPr>
          <w:p w14:paraId="2925E256" w14:textId="77777777" w:rsidR="002C091A" w:rsidRPr="00757FC7" w:rsidRDefault="002C091A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C091A" w:rsidRPr="00757FC7" w14:paraId="06C3D305" w14:textId="77777777" w:rsidTr="002D2C42">
        <w:trPr>
          <w:trHeight w:val="89"/>
        </w:trPr>
        <w:tc>
          <w:tcPr>
            <w:tcW w:w="3118" w:type="dxa"/>
            <w:vAlign w:val="bottom"/>
          </w:tcPr>
          <w:p w14:paraId="24F14D46" w14:textId="77777777" w:rsidR="002C091A" w:rsidRPr="00757FC7" w:rsidRDefault="002C091A" w:rsidP="007E639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82E4F38" w14:textId="77777777" w:rsidR="002C091A" w:rsidRPr="00757FC7" w:rsidRDefault="002C091A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17" w:type="dxa"/>
            <w:vAlign w:val="bottom"/>
          </w:tcPr>
          <w:p w14:paraId="03A1FA8E" w14:textId="77777777" w:rsidR="002C091A" w:rsidRPr="00757FC7" w:rsidRDefault="002C091A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757FC7">
              <w:rPr>
                <w:rFonts w:asciiTheme="majorBidi" w:hAnsiTheme="majorBidi" w:cstheme="majorBidi" w:hint="cs"/>
                <w:sz w:val="26"/>
                <w:szCs w:val="26"/>
                <w:cs/>
              </w:rPr>
              <w:t>3</w:t>
            </w:r>
          </w:p>
        </w:tc>
        <w:tc>
          <w:tcPr>
            <w:tcW w:w="1418" w:type="dxa"/>
            <w:vAlign w:val="bottom"/>
          </w:tcPr>
          <w:p w14:paraId="7815B994" w14:textId="77777777" w:rsidR="002C091A" w:rsidRPr="00757FC7" w:rsidRDefault="002C091A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18" w:type="dxa"/>
            <w:vAlign w:val="bottom"/>
          </w:tcPr>
          <w:p w14:paraId="747D521B" w14:textId="77777777" w:rsidR="002C091A" w:rsidRPr="00757FC7" w:rsidRDefault="002C091A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2C091A" w:rsidRPr="00757FC7" w14:paraId="6ED5CEF8" w14:textId="77777777" w:rsidTr="002D2C42">
        <w:trPr>
          <w:trHeight w:val="85"/>
        </w:trPr>
        <w:tc>
          <w:tcPr>
            <w:tcW w:w="3118" w:type="dxa"/>
            <w:vAlign w:val="bottom"/>
          </w:tcPr>
          <w:p w14:paraId="2B276356" w14:textId="77777777" w:rsidR="002C091A" w:rsidRPr="00757FC7" w:rsidRDefault="002C091A" w:rsidP="007E6394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17" w:type="dxa"/>
            <w:vAlign w:val="bottom"/>
          </w:tcPr>
          <w:p w14:paraId="211AB13C" w14:textId="77777777" w:rsidR="002C091A" w:rsidRPr="00757FC7" w:rsidRDefault="002C091A" w:rsidP="007E639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80E2038" w14:textId="77777777" w:rsidR="002C091A" w:rsidRPr="00757FC7" w:rsidRDefault="002C091A" w:rsidP="007E639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0F6BA84" w14:textId="77777777" w:rsidR="002C091A" w:rsidRPr="00757FC7" w:rsidRDefault="002C091A" w:rsidP="007E639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45E404E" w14:textId="77777777" w:rsidR="002C091A" w:rsidRPr="00757FC7" w:rsidRDefault="002C091A" w:rsidP="007E639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C091A" w:rsidRPr="00757FC7" w14:paraId="4757E30B" w14:textId="77777777" w:rsidTr="002D2C42">
        <w:trPr>
          <w:trHeight w:val="85"/>
        </w:trPr>
        <w:tc>
          <w:tcPr>
            <w:tcW w:w="3118" w:type="dxa"/>
            <w:vAlign w:val="bottom"/>
          </w:tcPr>
          <w:p w14:paraId="1B71E9BF" w14:textId="77777777" w:rsidR="002C091A" w:rsidRPr="00757FC7" w:rsidRDefault="002C091A" w:rsidP="007E6394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</w:t>
            </w:r>
            <w:proofErr w:type="spellStart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417" w:type="dxa"/>
            <w:vAlign w:val="bottom"/>
          </w:tcPr>
          <w:p w14:paraId="7C20FC5B" w14:textId="77777777" w:rsidR="002C091A" w:rsidRPr="00757FC7" w:rsidRDefault="002C091A" w:rsidP="007E639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913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013.70</w:t>
            </w:r>
          </w:p>
        </w:tc>
        <w:tc>
          <w:tcPr>
            <w:tcW w:w="1417" w:type="dxa"/>
            <w:vAlign w:val="bottom"/>
          </w:tcPr>
          <w:p w14:paraId="187E2333" w14:textId="77777777" w:rsidR="002C091A" w:rsidRPr="00757FC7" w:rsidRDefault="002C091A" w:rsidP="007E639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3A1923FC" w14:textId="77777777" w:rsidR="002C091A" w:rsidRPr="00757FC7" w:rsidRDefault="002C091A" w:rsidP="007E639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523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972.60</w:t>
            </w:r>
          </w:p>
        </w:tc>
        <w:tc>
          <w:tcPr>
            <w:tcW w:w="1418" w:type="dxa"/>
            <w:vAlign w:val="bottom"/>
          </w:tcPr>
          <w:p w14:paraId="718646D2" w14:textId="77777777" w:rsidR="002C091A" w:rsidRPr="00757FC7" w:rsidRDefault="002C091A" w:rsidP="007E639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2C091A" w:rsidRPr="00757FC7" w14:paraId="60D0A66D" w14:textId="77777777" w:rsidTr="002D2C42">
        <w:trPr>
          <w:trHeight w:val="85"/>
        </w:trPr>
        <w:tc>
          <w:tcPr>
            <w:tcW w:w="3118" w:type="dxa"/>
            <w:vAlign w:val="bottom"/>
          </w:tcPr>
          <w:p w14:paraId="11AE0779" w14:textId="77777777" w:rsidR="002C091A" w:rsidRPr="00757FC7" w:rsidRDefault="002C091A" w:rsidP="007E6394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ช้างแรก </w:t>
            </w:r>
            <w:proofErr w:type="spellStart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ไบ</w:t>
            </w:r>
            <w:proofErr w:type="spellEnd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โอเพาเวอร์ จำกัด</w:t>
            </w:r>
          </w:p>
        </w:tc>
        <w:tc>
          <w:tcPr>
            <w:tcW w:w="1417" w:type="dxa"/>
          </w:tcPr>
          <w:p w14:paraId="5C6164B4" w14:textId="77777777" w:rsidR="002C091A" w:rsidRPr="00757FC7" w:rsidRDefault="002C091A" w:rsidP="007E639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1F612CA0" w14:textId="77777777" w:rsidR="002C091A" w:rsidRPr="00757FC7" w:rsidRDefault="002C091A" w:rsidP="007E639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6DF9CACB" w14:textId="77777777" w:rsidR="002C091A" w:rsidRPr="00757FC7" w:rsidRDefault="002C091A" w:rsidP="007E639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25,315.07</w:t>
            </w:r>
          </w:p>
        </w:tc>
        <w:tc>
          <w:tcPr>
            <w:tcW w:w="1418" w:type="dxa"/>
          </w:tcPr>
          <w:p w14:paraId="22E5B154" w14:textId="77777777" w:rsidR="002C091A" w:rsidRPr="00757FC7" w:rsidRDefault="002C091A" w:rsidP="007E639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C091A" w:rsidRPr="00757FC7" w14:paraId="7F88C6DD" w14:textId="77777777" w:rsidTr="002D2C42">
        <w:trPr>
          <w:trHeight w:val="85"/>
        </w:trPr>
        <w:tc>
          <w:tcPr>
            <w:tcW w:w="3118" w:type="dxa"/>
            <w:vAlign w:val="bottom"/>
          </w:tcPr>
          <w:p w14:paraId="3F8D854E" w14:textId="77777777" w:rsidR="002C091A" w:rsidRPr="00757FC7" w:rsidRDefault="002C091A" w:rsidP="007E6394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417" w:type="dxa"/>
          </w:tcPr>
          <w:p w14:paraId="333FD5C8" w14:textId="77777777" w:rsidR="002C091A" w:rsidRPr="00757FC7" w:rsidRDefault="002C091A" w:rsidP="007E639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32F92855" w14:textId="77777777" w:rsidR="002C091A" w:rsidRPr="00757FC7" w:rsidRDefault="002C091A" w:rsidP="007E639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1B8D1415" w14:textId="77777777" w:rsidR="002C091A" w:rsidRPr="00757FC7" w:rsidRDefault="002C091A" w:rsidP="007E639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14,246.58</w:t>
            </w:r>
          </w:p>
        </w:tc>
        <w:tc>
          <w:tcPr>
            <w:tcW w:w="1418" w:type="dxa"/>
          </w:tcPr>
          <w:p w14:paraId="0E481CE2" w14:textId="77777777" w:rsidR="002C091A" w:rsidRPr="00757FC7" w:rsidRDefault="002C091A" w:rsidP="007E639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178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304.11</w:t>
            </w:r>
          </w:p>
        </w:tc>
      </w:tr>
      <w:tr w:rsidR="002C091A" w:rsidRPr="00757FC7" w14:paraId="536B6D76" w14:textId="77777777" w:rsidTr="002D2C42">
        <w:trPr>
          <w:trHeight w:val="85"/>
        </w:trPr>
        <w:tc>
          <w:tcPr>
            <w:tcW w:w="3118" w:type="dxa"/>
            <w:vAlign w:val="bottom"/>
          </w:tcPr>
          <w:p w14:paraId="3D421867" w14:textId="77777777" w:rsidR="002C091A" w:rsidRPr="00757FC7" w:rsidRDefault="002C091A" w:rsidP="007E6394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417" w:type="dxa"/>
          </w:tcPr>
          <w:p w14:paraId="2BAEF4AC" w14:textId="77777777" w:rsidR="002C091A" w:rsidRPr="00757FC7" w:rsidRDefault="002C091A" w:rsidP="007E639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11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301.37</w:t>
            </w:r>
          </w:p>
        </w:tc>
        <w:tc>
          <w:tcPr>
            <w:tcW w:w="1417" w:type="dxa"/>
          </w:tcPr>
          <w:p w14:paraId="71ED285F" w14:textId="77777777" w:rsidR="002C091A" w:rsidRPr="00757FC7" w:rsidRDefault="002C091A" w:rsidP="007E639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3232C610" w14:textId="77777777" w:rsidR="002C091A" w:rsidRPr="00757FC7" w:rsidRDefault="002C091A" w:rsidP="007E639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11,301.37</w:t>
            </w:r>
          </w:p>
        </w:tc>
        <w:tc>
          <w:tcPr>
            <w:tcW w:w="1418" w:type="dxa"/>
          </w:tcPr>
          <w:p w14:paraId="60E52FE6" w14:textId="77777777" w:rsidR="002C091A" w:rsidRPr="00757FC7" w:rsidRDefault="002C091A" w:rsidP="007E639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C091A" w:rsidRPr="00757FC7" w14:paraId="6429B8CC" w14:textId="77777777" w:rsidTr="002D2C42">
        <w:trPr>
          <w:trHeight w:val="85"/>
        </w:trPr>
        <w:tc>
          <w:tcPr>
            <w:tcW w:w="3118" w:type="dxa"/>
            <w:vAlign w:val="bottom"/>
          </w:tcPr>
          <w:p w14:paraId="5B5318B7" w14:textId="77777777" w:rsidR="002C091A" w:rsidRPr="00757FC7" w:rsidRDefault="002C091A" w:rsidP="007E6394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417" w:type="dxa"/>
            <w:vAlign w:val="bottom"/>
          </w:tcPr>
          <w:p w14:paraId="1DE7FDF2" w14:textId="77777777" w:rsidR="002C091A" w:rsidRPr="00757FC7" w:rsidRDefault="002C091A" w:rsidP="007E639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6806021B" w14:textId="77777777" w:rsidR="002C091A" w:rsidRPr="00757FC7" w:rsidRDefault="002C091A" w:rsidP="007E639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498BB3CE" w14:textId="7B75855B" w:rsidR="002C091A" w:rsidRPr="00757FC7" w:rsidRDefault="002C091A" w:rsidP="007E639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6,383,160.</w:t>
            </w:r>
            <w:r w:rsidR="005427D1" w:rsidRPr="00757FC7">
              <w:rPr>
                <w:rFonts w:ascii="Angsana New" w:hAnsi="Angsana New" w:cs="Angsana New"/>
                <w:sz w:val="26"/>
                <w:szCs w:val="26"/>
              </w:rPr>
              <w:t>32</w:t>
            </w:r>
          </w:p>
        </w:tc>
        <w:tc>
          <w:tcPr>
            <w:tcW w:w="1418" w:type="dxa"/>
          </w:tcPr>
          <w:p w14:paraId="0F7DB231" w14:textId="77777777" w:rsidR="002C091A" w:rsidRPr="00757FC7" w:rsidRDefault="002C091A" w:rsidP="007E639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C091A" w:rsidRPr="00757FC7" w14:paraId="31E1B371" w14:textId="77777777" w:rsidTr="002D2C42">
        <w:trPr>
          <w:trHeight w:val="85"/>
        </w:trPr>
        <w:tc>
          <w:tcPr>
            <w:tcW w:w="3118" w:type="dxa"/>
            <w:vAlign w:val="bottom"/>
          </w:tcPr>
          <w:p w14:paraId="2FA35063" w14:textId="77777777" w:rsidR="002C091A" w:rsidRPr="00757FC7" w:rsidRDefault="002C091A" w:rsidP="007E6394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17" w:type="dxa"/>
            <w:vAlign w:val="bottom"/>
          </w:tcPr>
          <w:p w14:paraId="274FBD7C" w14:textId="77777777" w:rsidR="002C091A" w:rsidRPr="00757FC7" w:rsidRDefault="002C091A" w:rsidP="007E639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3924F785" w14:textId="77777777" w:rsidR="002C091A" w:rsidRPr="00757FC7" w:rsidRDefault="002C091A" w:rsidP="007E639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5A386901" w14:textId="77777777" w:rsidR="002C091A" w:rsidRPr="00757FC7" w:rsidRDefault="002C091A" w:rsidP="007E639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3,019,047.94</w:t>
            </w:r>
          </w:p>
        </w:tc>
        <w:tc>
          <w:tcPr>
            <w:tcW w:w="1418" w:type="dxa"/>
          </w:tcPr>
          <w:p w14:paraId="41213457" w14:textId="77777777" w:rsidR="002C091A" w:rsidRPr="00757FC7" w:rsidRDefault="002C091A" w:rsidP="007E639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715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879.12</w:t>
            </w:r>
          </w:p>
        </w:tc>
      </w:tr>
      <w:tr w:rsidR="002C091A" w:rsidRPr="00757FC7" w14:paraId="1481B924" w14:textId="77777777" w:rsidTr="002D2C42">
        <w:trPr>
          <w:trHeight w:val="70"/>
        </w:trPr>
        <w:tc>
          <w:tcPr>
            <w:tcW w:w="3118" w:type="dxa"/>
            <w:vAlign w:val="bottom"/>
          </w:tcPr>
          <w:p w14:paraId="3AADB49E" w14:textId="77777777" w:rsidR="002C091A" w:rsidRPr="00757FC7" w:rsidRDefault="002C091A" w:rsidP="007E6394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 xml:space="preserve">2 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17" w:type="dxa"/>
            <w:vAlign w:val="bottom"/>
          </w:tcPr>
          <w:p w14:paraId="34F6DE93" w14:textId="37C0DAE4" w:rsidR="002C091A" w:rsidRPr="00757FC7" w:rsidRDefault="00037DB4" w:rsidP="007E639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7DC58AAF" w14:textId="7C9A3491" w:rsidR="002C091A" w:rsidRPr="00757FC7" w:rsidRDefault="00037DB4" w:rsidP="007E639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1E666140" w14:textId="77777777" w:rsidR="002C091A" w:rsidRPr="00757FC7" w:rsidRDefault="002C091A" w:rsidP="007E639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2,379,174.64</w:t>
            </w:r>
          </w:p>
        </w:tc>
        <w:tc>
          <w:tcPr>
            <w:tcW w:w="1418" w:type="dxa"/>
          </w:tcPr>
          <w:p w14:paraId="58AD8986" w14:textId="77777777" w:rsidR="002C091A" w:rsidRPr="00757FC7" w:rsidRDefault="002C091A" w:rsidP="007E639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257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678.77</w:t>
            </w:r>
          </w:p>
        </w:tc>
      </w:tr>
      <w:tr w:rsidR="002C091A" w:rsidRPr="00757FC7" w14:paraId="5D86EBD1" w14:textId="77777777" w:rsidTr="002D2C42">
        <w:trPr>
          <w:trHeight w:val="85"/>
        </w:trPr>
        <w:tc>
          <w:tcPr>
            <w:tcW w:w="3118" w:type="dxa"/>
            <w:vAlign w:val="bottom"/>
          </w:tcPr>
          <w:p w14:paraId="4FA85D4A" w14:textId="77777777" w:rsidR="002C091A" w:rsidRPr="00757FC7" w:rsidRDefault="002C091A" w:rsidP="007E6394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 ทีพีซีเอช เพาเวอร์ 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17" w:type="dxa"/>
            <w:vAlign w:val="bottom"/>
          </w:tcPr>
          <w:p w14:paraId="090FB71A" w14:textId="77777777" w:rsidR="002C091A" w:rsidRPr="00757FC7" w:rsidRDefault="002C091A" w:rsidP="007E639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3AF02468" w14:textId="77777777" w:rsidR="002C091A" w:rsidRPr="00757FC7" w:rsidRDefault="002C091A" w:rsidP="007E639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29B179F5" w14:textId="77777777" w:rsidR="002C091A" w:rsidRPr="00757FC7" w:rsidRDefault="002C091A" w:rsidP="007E639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4,217,842.48</w:t>
            </w:r>
          </w:p>
        </w:tc>
        <w:tc>
          <w:tcPr>
            <w:tcW w:w="1418" w:type="dxa"/>
          </w:tcPr>
          <w:p w14:paraId="18A06D1F" w14:textId="77777777" w:rsidR="002C091A" w:rsidRPr="00757FC7" w:rsidRDefault="002C091A" w:rsidP="007E639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558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876.02</w:t>
            </w:r>
          </w:p>
        </w:tc>
      </w:tr>
      <w:tr w:rsidR="002C091A" w:rsidRPr="00757FC7" w14:paraId="2A33E781" w14:textId="77777777" w:rsidTr="002D2C42">
        <w:trPr>
          <w:trHeight w:val="70"/>
        </w:trPr>
        <w:tc>
          <w:tcPr>
            <w:tcW w:w="3118" w:type="dxa"/>
            <w:vAlign w:val="bottom"/>
          </w:tcPr>
          <w:p w14:paraId="1C119B8D" w14:textId="77777777" w:rsidR="002C091A" w:rsidRPr="00757FC7" w:rsidRDefault="002C091A" w:rsidP="007E6394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บริษัท ประชารัฐชีวมวล </w:t>
            </w:r>
          </w:p>
        </w:tc>
        <w:tc>
          <w:tcPr>
            <w:tcW w:w="1417" w:type="dxa"/>
            <w:vAlign w:val="bottom"/>
          </w:tcPr>
          <w:p w14:paraId="6A8935E7" w14:textId="77777777" w:rsidR="002C091A" w:rsidRPr="00757FC7" w:rsidRDefault="002C091A" w:rsidP="007E639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CE5DC46" w14:textId="77777777" w:rsidR="002C091A" w:rsidRPr="00757FC7" w:rsidRDefault="002C091A" w:rsidP="007E639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9403EDA" w14:textId="77777777" w:rsidR="002C091A" w:rsidRPr="00757FC7" w:rsidRDefault="002C091A" w:rsidP="007E639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0B7E75F" w14:textId="77777777" w:rsidR="002C091A" w:rsidRPr="00757FC7" w:rsidRDefault="002C091A" w:rsidP="007E639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C091A" w:rsidRPr="00757FC7" w14:paraId="123C7801" w14:textId="77777777" w:rsidTr="002D2C42">
        <w:trPr>
          <w:trHeight w:val="70"/>
        </w:trPr>
        <w:tc>
          <w:tcPr>
            <w:tcW w:w="3118" w:type="dxa"/>
            <w:vAlign w:val="bottom"/>
          </w:tcPr>
          <w:p w14:paraId="2444F7FD" w14:textId="77777777" w:rsidR="002C091A" w:rsidRPr="00757FC7" w:rsidRDefault="002C091A" w:rsidP="007E6394">
            <w:pPr>
              <w:autoSpaceDE w:val="0"/>
              <w:autoSpaceDN w:val="0"/>
              <w:adjustRightInd w:val="0"/>
              <w:spacing w:after="0" w:line="460" w:lineRule="exact"/>
              <w:ind w:left="70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บัน</w:t>
            </w:r>
            <w:proofErr w:type="spellStart"/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นังส</w:t>
            </w:r>
            <w:proofErr w:type="spellEnd"/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ตา จำกัด</w:t>
            </w:r>
          </w:p>
        </w:tc>
        <w:tc>
          <w:tcPr>
            <w:tcW w:w="1417" w:type="dxa"/>
            <w:vAlign w:val="bottom"/>
          </w:tcPr>
          <w:p w14:paraId="04EA65C4" w14:textId="77777777" w:rsidR="002C091A" w:rsidRPr="00757FC7" w:rsidRDefault="002C091A" w:rsidP="007E639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2F4EB88E" w14:textId="77777777" w:rsidR="002C091A" w:rsidRPr="00757FC7" w:rsidRDefault="002C091A" w:rsidP="007E639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7A0ADF16" w14:textId="77777777" w:rsidR="002C091A" w:rsidRPr="00757FC7" w:rsidRDefault="002C091A" w:rsidP="007E639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247,808.22</w:t>
            </w:r>
          </w:p>
        </w:tc>
        <w:tc>
          <w:tcPr>
            <w:tcW w:w="1418" w:type="dxa"/>
          </w:tcPr>
          <w:p w14:paraId="0E1D39BB" w14:textId="77777777" w:rsidR="002C091A" w:rsidRPr="00757FC7" w:rsidRDefault="002C091A" w:rsidP="007E639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C091A" w:rsidRPr="00757FC7" w14:paraId="205F1438" w14:textId="77777777" w:rsidTr="002D2C42">
        <w:trPr>
          <w:trHeight w:val="70"/>
        </w:trPr>
        <w:tc>
          <w:tcPr>
            <w:tcW w:w="3118" w:type="dxa"/>
            <w:vAlign w:val="bottom"/>
          </w:tcPr>
          <w:p w14:paraId="34D47343" w14:textId="77777777" w:rsidR="002C091A" w:rsidRPr="00757FC7" w:rsidRDefault="002C091A" w:rsidP="007E6394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ประชารัฐชีวมวล </w:t>
            </w:r>
          </w:p>
        </w:tc>
        <w:tc>
          <w:tcPr>
            <w:tcW w:w="1417" w:type="dxa"/>
            <w:vAlign w:val="bottom"/>
          </w:tcPr>
          <w:p w14:paraId="5556B452" w14:textId="77777777" w:rsidR="002C091A" w:rsidRPr="00757FC7" w:rsidRDefault="002C091A" w:rsidP="007E639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A50859A" w14:textId="77777777" w:rsidR="002C091A" w:rsidRPr="00757FC7" w:rsidRDefault="002C091A" w:rsidP="007E639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E2260A6" w14:textId="77777777" w:rsidR="002C091A" w:rsidRPr="00757FC7" w:rsidRDefault="002C091A" w:rsidP="007E639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7E2BC51" w14:textId="77777777" w:rsidR="002C091A" w:rsidRPr="00757FC7" w:rsidRDefault="002C091A" w:rsidP="007E639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C091A" w:rsidRPr="00757FC7" w14:paraId="1EE552BC" w14:textId="77777777" w:rsidTr="002D2C42">
        <w:trPr>
          <w:trHeight w:val="70"/>
        </w:trPr>
        <w:tc>
          <w:tcPr>
            <w:tcW w:w="3118" w:type="dxa"/>
            <w:vAlign w:val="bottom"/>
          </w:tcPr>
          <w:p w14:paraId="7A9762EF" w14:textId="77777777" w:rsidR="002C091A" w:rsidRPr="00757FC7" w:rsidRDefault="002C091A" w:rsidP="007E6394">
            <w:pPr>
              <w:autoSpaceDE w:val="0"/>
              <w:autoSpaceDN w:val="0"/>
              <w:adjustRightInd w:val="0"/>
              <w:spacing w:after="0" w:line="460" w:lineRule="exact"/>
              <w:ind w:left="70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แม่ลาน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7" w:type="dxa"/>
            <w:vAlign w:val="bottom"/>
          </w:tcPr>
          <w:p w14:paraId="1CBB6CAD" w14:textId="77777777" w:rsidR="002C091A" w:rsidRPr="00757FC7" w:rsidRDefault="002C091A" w:rsidP="007E639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5D44FA71" w14:textId="77777777" w:rsidR="002C091A" w:rsidRPr="00757FC7" w:rsidRDefault="002C091A" w:rsidP="007E639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3A48B9D6" w14:textId="77777777" w:rsidR="002C091A" w:rsidRPr="00757FC7" w:rsidRDefault="002C091A" w:rsidP="007E639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110,958.91</w:t>
            </w:r>
          </w:p>
        </w:tc>
        <w:tc>
          <w:tcPr>
            <w:tcW w:w="1418" w:type="dxa"/>
          </w:tcPr>
          <w:p w14:paraId="130E1917" w14:textId="77777777" w:rsidR="002C091A" w:rsidRPr="00757FC7" w:rsidRDefault="002C091A" w:rsidP="007E639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C091A" w:rsidRPr="00757FC7" w14:paraId="1B874852" w14:textId="77777777" w:rsidTr="002D2C42">
        <w:trPr>
          <w:trHeight w:val="85"/>
        </w:trPr>
        <w:tc>
          <w:tcPr>
            <w:tcW w:w="3118" w:type="dxa"/>
            <w:vAlign w:val="bottom"/>
          </w:tcPr>
          <w:p w14:paraId="5EA3C5CB" w14:textId="77777777" w:rsidR="002C091A" w:rsidRPr="00757FC7" w:rsidRDefault="002C091A" w:rsidP="007E6394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บริษัท อีโค เอ็นเนอร์ยี กรุ๊ป</w:t>
            </w:r>
          </w:p>
        </w:tc>
        <w:tc>
          <w:tcPr>
            <w:tcW w:w="1417" w:type="dxa"/>
            <w:vAlign w:val="bottom"/>
          </w:tcPr>
          <w:p w14:paraId="4BE7F23C" w14:textId="77777777" w:rsidR="002C091A" w:rsidRPr="00757FC7" w:rsidRDefault="002C091A" w:rsidP="007E639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C44BA72" w14:textId="77777777" w:rsidR="002C091A" w:rsidRPr="00757FC7" w:rsidRDefault="002C091A" w:rsidP="007E639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3B1684E" w14:textId="77777777" w:rsidR="002C091A" w:rsidRPr="00757FC7" w:rsidRDefault="002C091A" w:rsidP="007E639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7FB375A" w14:textId="77777777" w:rsidR="002C091A" w:rsidRPr="00757FC7" w:rsidRDefault="002C091A" w:rsidP="007E639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C091A" w:rsidRPr="00757FC7" w14:paraId="337DFBA1" w14:textId="77777777" w:rsidTr="002D2C42">
        <w:trPr>
          <w:trHeight w:val="85"/>
        </w:trPr>
        <w:tc>
          <w:tcPr>
            <w:tcW w:w="3118" w:type="dxa"/>
            <w:vAlign w:val="bottom"/>
          </w:tcPr>
          <w:p w14:paraId="2FEE365A" w14:textId="77777777" w:rsidR="002C091A" w:rsidRPr="00757FC7" w:rsidRDefault="002C091A" w:rsidP="007E6394">
            <w:pPr>
              <w:autoSpaceDE w:val="0"/>
              <w:autoSpaceDN w:val="0"/>
              <w:adjustRightInd w:val="0"/>
              <w:spacing w:after="0" w:line="460" w:lineRule="exact"/>
              <w:ind w:left="88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คอร์ปอเรชั่น จำกัด</w:t>
            </w:r>
          </w:p>
        </w:tc>
        <w:tc>
          <w:tcPr>
            <w:tcW w:w="1417" w:type="dxa"/>
            <w:vAlign w:val="bottom"/>
          </w:tcPr>
          <w:p w14:paraId="60A7D5E3" w14:textId="77777777" w:rsidR="002C091A" w:rsidRPr="00757FC7" w:rsidRDefault="002C091A" w:rsidP="007E639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21C55256" w14:textId="77777777" w:rsidR="002C091A" w:rsidRPr="00757FC7" w:rsidRDefault="002C091A" w:rsidP="007E639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29F48429" w14:textId="77777777" w:rsidR="002C091A" w:rsidRPr="00757FC7" w:rsidRDefault="002C091A" w:rsidP="007E639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2,417,150.72</w:t>
            </w:r>
          </w:p>
        </w:tc>
        <w:tc>
          <w:tcPr>
            <w:tcW w:w="1418" w:type="dxa"/>
          </w:tcPr>
          <w:p w14:paraId="247EE759" w14:textId="77777777" w:rsidR="002C091A" w:rsidRPr="00757FC7" w:rsidRDefault="002C091A" w:rsidP="007E639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C091A" w:rsidRPr="00757FC7" w14:paraId="2C646AF3" w14:textId="77777777" w:rsidTr="002D2C42">
        <w:trPr>
          <w:trHeight w:val="364"/>
        </w:trPr>
        <w:tc>
          <w:tcPr>
            <w:tcW w:w="3118" w:type="dxa"/>
            <w:vAlign w:val="bottom"/>
          </w:tcPr>
          <w:p w14:paraId="032B0F1B" w14:textId="77777777" w:rsidR="002C091A" w:rsidRPr="00757FC7" w:rsidRDefault="002C091A" w:rsidP="007E6394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</w:t>
            </w:r>
            <w:proofErr w:type="spellStart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7" w:type="dxa"/>
            <w:vAlign w:val="bottom"/>
          </w:tcPr>
          <w:p w14:paraId="25EF3A74" w14:textId="77777777" w:rsidR="002C091A" w:rsidRPr="00757FC7" w:rsidRDefault="002C091A" w:rsidP="007E639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3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642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226.15</w:t>
            </w:r>
          </w:p>
        </w:tc>
        <w:tc>
          <w:tcPr>
            <w:tcW w:w="1417" w:type="dxa"/>
            <w:vAlign w:val="bottom"/>
          </w:tcPr>
          <w:p w14:paraId="65A23E18" w14:textId="77777777" w:rsidR="002C091A" w:rsidRPr="00757FC7" w:rsidRDefault="002C091A" w:rsidP="007E639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9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797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731.55</w:t>
            </w:r>
          </w:p>
        </w:tc>
        <w:tc>
          <w:tcPr>
            <w:tcW w:w="1418" w:type="dxa"/>
            <w:vAlign w:val="center"/>
          </w:tcPr>
          <w:p w14:paraId="1C351A47" w14:textId="77777777" w:rsidR="002C091A" w:rsidRPr="00757FC7" w:rsidRDefault="002C091A" w:rsidP="007E639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3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642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226.15</w:t>
            </w:r>
          </w:p>
        </w:tc>
        <w:tc>
          <w:tcPr>
            <w:tcW w:w="1418" w:type="dxa"/>
            <w:vAlign w:val="center"/>
          </w:tcPr>
          <w:p w14:paraId="3C3DDD6D" w14:textId="77777777" w:rsidR="002C091A" w:rsidRPr="00757FC7" w:rsidRDefault="002C091A" w:rsidP="007E639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9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797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731.55</w:t>
            </w:r>
          </w:p>
        </w:tc>
      </w:tr>
      <w:tr w:rsidR="002C091A" w:rsidRPr="00757FC7" w14:paraId="6B16AF61" w14:textId="77777777" w:rsidTr="002D2C42">
        <w:trPr>
          <w:trHeight w:val="364"/>
        </w:trPr>
        <w:tc>
          <w:tcPr>
            <w:tcW w:w="3118" w:type="dxa"/>
            <w:vAlign w:val="bottom"/>
          </w:tcPr>
          <w:p w14:paraId="2367C9A4" w14:textId="77777777" w:rsidR="002C091A" w:rsidRPr="00757FC7" w:rsidRDefault="002C091A" w:rsidP="007E6394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บริษัท พีพีแอล พาว</w:t>
            </w:r>
            <w:proofErr w:type="spellStart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7" w:type="dxa"/>
            <w:vAlign w:val="bottom"/>
          </w:tcPr>
          <w:p w14:paraId="5FAF587E" w14:textId="77777777" w:rsidR="002C091A" w:rsidRPr="00757FC7" w:rsidRDefault="002C091A" w:rsidP="007E639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4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,489.73</w:t>
            </w:r>
          </w:p>
        </w:tc>
        <w:tc>
          <w:tcPr>
            <w:tcW w:w="1417" w:type="dxa"/>
            <w:vAlign w:val="bottom"/>
          </w:tcPr>
          <w:p w14:paraId="64E2B14A" w14:textId="77777777" w:rsidR="002C091A" w:rsidRPr="00757FC7" w:rsidRDefault="002C091A" w:rsidP="007E639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67B843B7" w14:textId="77777777" w:rsidR="002C091A" w:rsidRPr="00757FC7" w:rsidRDefault="002C091A" w:rsidP="007E639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4,489.73</w:t>
            </w:r>
          </w:p>
        </w:tc>
        <w:tc>
          <w:tcPr>
            <w:tcW w:w="1418" w:type="dxa"/>
            <w:vAlign w:val="center"/>
          </w:tcPr>
          <w:p w14:paraId="230AA989" w14:textId="77777777" w:rsidR="002C091A" w:rsidRPr="00757FC7" w:rsidRDefault="002C091A" w:rsidP="007E639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2C091A" w:rsidRPr="00757FC7" w14:paraId="72E35187" w14:textId="77777777" w:rsidTr="002D2C42">
        <w:trPr>
          <w:trHeight w:val="364"/>
        </w:trPr>
        <w:tc>
          <w:tcPr>
            <w:tcW w:w="3118" w:type="dxa"/>
            <w:vAlign w:val="bottom"/>
          </w:tcPr>
          <w:p w14:paraId="6053086F" w14:textId="77777777" w:rsidR="002C091A" w:rsidRPr="00757FC7" w:rsidRDefault="002C091A" w:rsidP="007E6394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ไบ</w:t>
            </w:r>
            <w:proofErr w:type="spellEnd"/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โอ เอ็นเนอร์ยี สตูล จำกัด </w:t>
            </w:r>
          </w:p>
        </w:tc>
        <w:tc>
          <w:tcPr>
            <w:tcW w:w="1417" w:type="dxa"/>
            <w:vAlign w:val="bottom"/>
          </w:tcPr>
          <w:p w14:paraId="6C776F40" w14:textId="77777777" w:rsidR="002C091A" w:rsidRPr="00757FC7" w:rsidRDefault="002C091A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 xml:space="preserve">3,150.68 </w:t>
            </w:r>
          </w:p>
        </w:tc>
        <w:tc>
          <w:tcPr>
            <w:tcW w:w="1417" w:type="dxa"/>
            <w:vAlign w:val="bottom"/>
          </w:tcPr>
          <w:p w14:paraId="3CF3DDCA" w14:textId="77777777" w:rsidR="002C091A" w:rsidRPr="00757FC7" w:rsidRDefault="002C091A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72906BD1" w14:textId="77777777" w:rsidR="002C091A" w:rsidRPr="00757FC7" w:rsidRDefault="002C091A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3,150.68</w:t>
            </w:r>
          </w:p>
        </w:tc>
        <w:tc>
          <w:tcPr>
            <w:tcW w:w="1418" w:type="dxa"/>
            <w:vAlign w:val="center"/>
          </w:tcPr>
          <w:p w14:paraId="29851E2C" w14:textId="77777777" w:rsidR="002C091A" w:rsidRPr="00757FC7" w:rsidRDefault="002C091A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C091A" w:rsidRPr="00757FC7" w14:paraId="0A73AD9E" w14:textId="77777777" w:rsidTr="007E6394">
        <w:trPr>
          <w:trHeight w:val="645"/>
        </w:trPr>
        <w:tc>
          <w:tcPr>
            <w:tcW w:w="3118" w:type="dxa"/>
            <w:vAlign w:val="bottom"/>
          </w:tcPr>
          <w:p w14:paraId="15BB9631" w14:textId="77777777" w:rsidR="002C091A" w:rsidRPr="00757FC7" w:rsidRDefault="002C091A" w:rsidP="007E6394">
            <w:pPr>
              <w:autoSpaceDE w:val="0"/>
              <w:autoSpaceDN w:val="0"/>
              <w:adjustRightInd w:val="0"/>
              <w:spacing w:after="0" w:line="460" w:lineRule="exact"/>
              <w:ind w:left="6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</w:tcPr>
          <w:p w14:paraId="587D89E0" w14:textId="77777777" w:rsidR="002C091A" w:rsidRPr="00757FC7" w:rsidRDefault="002C091A" w:rsidP="007E639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4,574,181.63</w:t>
            </w:r>
          </w:p>
        </w:tc>
        <w:tc>
          <w:tcPr>
            <w:tcW w:w="1417" w:type="dxa"/>
          </w:tcPr>
          <w:p w14:paraId="631F396E" w14:textId="77777777" w:rsidR="002C091A" w:rsidRPr="00757FC7" w:rsidRDefault="002C091A" w:rsidP="007E639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9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797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731.55</w:t>
            </w:r>
          </w:p>
        </w:tc>
        <w:tc>
          <w:tcPr>
            <w:tcW w:w="1418" w:type="dxa"/>
          </w:tcPr>
          <w:p w14:paraId="3FEB0FBF" w14:textId="53993F98" w:rsidR="002C091A" w:rsidRPr="00757FC7" w:rsidRDefault="00172C5B" w:rsidP="007E639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22,999,845.41</w:t>
            </w:r>
          </w:p>
        </w:tc>
        <w:tc>
          <w:tcPr>
            <w:tcW w:w="1418" w:type="dxa"/>
          </w:tcPr>
          <w:p w14:paraId="37C7E39C" w14:textId="77777777" w:rsidR="002C091A" w:rsidRPr="00757FC7" w:rsidRDefault="002C091A" w:rsidP="007E639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11,508,469.57</w:t>
            </w:r>
          </w:p>
        </w:tc>
      </w:tr>
    </w:tbl>
    <w:p w14:paraId="3E9E29AA" w14:textId="77777777" w:rsidR="00BB304E" w:rsidRPr="00757FC7" w:rsidRDefault="00BB304E" w:rsidP="007E6394">
      <w:pPr>
        <w:tabs>
          <w:tab w:val="left" w:pos="1440"/>
        </w:tabs>
        <w:autoSpaceDE w:val="0"/>
        <w:autoSpaceDN w:val="0"/>
        <w:adjustRightInd w:val="0"/>
        <w:spacing w:after="0" w:line="460" w:lineRule="exact"/>
        <w:jc w:val="center"/>
        <w:rPr>
          <w:rFonts w:asciiTheme="majorBidi" w:hAnsiTheme="majorBidi" w:cstheme="majorBidi"/>
          <w:sz w:val="30"/>
          <w:szCs w:val="30"/>
        </w:rPr>
      </w:pPr>
    </w:p>
    <w:p w14:paraId="21DB8239" w14:textId="77777777" w:rsidR="00BB304E" w:rsidRPr="00757FC7" w:rsidRDefault="00BB304E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  <w:r w:rsidRPr="00757FC7">
        <w:rPr>
          <w:rFonts w:asciiTheme="majorBidi" w:hAnsiTheme="majorBidi" w:cstheme="majorBidi"/>
          <w:sz w:val="30"/>
          <w:szCs w:val="30"/>
        </w:rPr>
        <w:br w:type="page"/>
      </w:r>
    </w:p>
    <w:p w14:paraId="14ED3A42" w14:textId="177DC10C" w:rsidR="00BB304E" w:rsidRPr="00757FC7" w:rsidRDefault="00BB304E" w:rsidP="007E6394">
      <w:pPr>
        <w:tabs>
          <w:tab w:val="left" w:pos="1440"/>
        </w:tabs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 xml:space="preserve">- </w:t>
      </w:r>
      <w:r w:rsidR="007E6394" w:rsidRPr="00757FC7">
        <w:rPr>
          <w:rFonts w:ascii="Angsana New" w:hAnsi="Angsana New" w:cs="Angsana New" w:hint="cs"/>
          <w:sz w:val="30"/>
          <w:szCs w:val="30"/>
          <w:cs/>
        </w:rPr>
        <w:t>29</w:t>
      </w:r>
      <w:r w:rsidRPr="00757FC7">
        <w:rPr>
          <w:rFonts w:ascii="Angsana New" w:hAnsi="Angsana New" w:cs="Angsana New"/>
          <w:sz w:val="30"/>
          <w:szCs w:val="30"/>
        </w:rPr>
        <w:t xml:space="preserve"> -</w:t>
      </w:r>
    </w:p>
    <w:p w14:paraId="0FF0A92E" w14:textId="77777777" w:rsidR="002C091A" w:rsidRPr="00757FC7" w:rsidRDefault="002C091A" w:rsidP="007E6394">
      <w:pPr>
        <w:tabs>
          <w:tab w:val="left" w:pos="1440"/>
        </w:tabs>
        <w:autoSpaceDE w:val="0"/>
        <w:autoSpaceDN w:val="0"/>
        <w:adjustRightInd w:val="0"/>
        <w:spacing w:after="0" w:line="440" w:lineRule="exact"/>
        <w:jc w:val="center"/>
        <w:rPr>
          <w:rFonts w:asciiTheme="majorBidi" w:hAnsiTheme="majorBidi" w:cstheme="majorBidi"/>
          <w:sz w:val="30"/>
          <w:szCs w:val="30"/>
        </w:rPr>
      </w:pPr>
    </w:p>
    <w:tbl>
      <w:tblPr>
        <w:tblW w:w="8788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118"/>
        <w:gridCol w:w="1418"/>
        <w:gridCol w:w="1417"/>
        <w:gridCol w:w="1417"/>
        <w:gridCol w:w="1418"/>
      </w:tblGrid>
      <w:tr w:rsidR="000503A2" w:rsidRPr="00757FC7" w14:paraId="08C0E395" w14:textId="77777777" w:rsidTr="00266221">
        <w:tc>
          <w:tcPr>
            <w:tcW w:w="3118" w:type="dxa"/>
          </w:tcPr>
          <w:p w14:paraId="34F8085A" w14:textId="77777777" w:rsidR="000503A2" w:rsidRPr="00757FC7" w:rsidRDefault="000503A2" w:rsidP="007E6394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670" w:type="dxa"/>
            <w:gridSpan w:val="4"/>
          </w:tcPr>
          <w:p w14:paraId="2A653C23" w14:textId="77777777" w:rsidR="000503A2" w:rsidRPr="00757FC7" w:rsidRDefault="000503A2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0503A2" w:rsidRPr="00757FC7" w14:paraId="345918D5" w14:textId="77777777" w:rsidTr="00266221">
        <w:trPr>
          <w:trHeight w:val="472"/>
        </w:trPr>
        <w:tc>
          <w:tcPr>
            <w:tcW w:w="3118" w:type="dxa"/>
          </w:tcPr>
          <w:p w14:paraId="6AE78EF0" w14:textId="77777777" w:rsidR="000503A2" w:rsidRPr="00757FC7" w:rsidRDefault="000503A2" w:rsidP="007E6394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06375C9" w14:textId="77777777" w:rsidR="000503A2" w:rsidRPr="00757FC7" w:rsidRDefault="000503A2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12AA8FBE" w14:textId="77777777" w:rsidR="000503A2" w:rsidRPr="00757FC7" w:rsidRDefault="000503A2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3310A" w:rsidRPr="00757FC7" w14:paraId="45684E00" w14:textId="77777777" w:rsidTr="00266221">
        <w:trPr>
          <w:trHeight w:val="333"/>
        </w:trPr>
        <w:tc>
          <w:tcPr>
            <w:tcW w:w="3118" w:type="dxa"/>
          </w:tcPr>
          <w:p w14:paraId="591A6EAE" w14:textId="77777777" w:rsidR="00E3310A" w:rsidRPr="00757FC7" w:rsidRDefault="00E3310A" w:rsidP="007E6394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614F81A" w14:textId="558A57FE" w:rsidR="00E3310A" w:rsidRPr="00757FC7" w:rsidRDefault="001D5100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17" w:type="dxa"/>
            <w:vAlign w:val="bottom"/>
          </w:tcPr>
          <w:p w14:paraId="4D7EF70E" w14:textId="5B6FFB7C" w:rsidR="00E3310A" w:rsidRPr="00757FC7" w:rsidRDefault="00E3310A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757FC7">
              <w:rPr>
                <w:rFonts w:asciiTheme="majorBidi" w:hAnsiTheme="majorBidi" w:cstheme="majorBidi" w:hint="cs"/>
                <w:sz w:val="26"/>
                <w:szCs w:val="26"/>
                <w:cs/>
              </w:rPr>
              <w:t>3</w:t>
            </w:r>
          </w:p>
        </w:tc>
        <w:tc>
          <w:tcPr>
            <w:tcW w:w="1417" w:type="dxa"/>
            <w:vAlign w:val="bottom"/>
          </w:tcPr>
          <w:p w14:paraId="1AD8A65C" w14:textId="43A652DC" w:rsidR="00E3310A" w:rsidRPr="00757FC7" w:rsidRDefault="001D5100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18" w:type="dxa"/>
            <w:vAlign w:val="bottom"/>
          </w:tcPr>
          <w:p w14:paraId="0472DBD6" w14:textId="720FB0B1" w:rsidR="00E3310A" w:rsidRPr="00757FC7" w:rsidRDefault="00E3310A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6119E8" w:rsidRPr="00757FC7" w14:paraId="64E09D17" w14:textId="77777777" w:rsidTr="00266221">
        <w:tc>
          <w:tcPr>
            <w:tcW w:w="3118" w:type="dxa"/>
          </w:tcPr>
          <w:p w14:paraId="56C6EB04" w14:textId="4A53EBDF" w:rsidR="006119E8" w:rsidRPr="00757FC7" w:rsidRDefault="006119E8" w:rsidP="007E6394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bookmarkStart w:id="11" w:name="_Hlk513110536"/>
            <w:r w:rsidRPr="00757FC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ค่าเชื้อเพลิง</w:t>
            </w:r>
            <w:bookmarkEnd w:id="11"/>
          </w:p>
        </w:tc>
        <w:tc>
          <w:tcPr>
            <w:tcW w:w="1418" w:type="dxa"/>
          </w:tcPr>
          <w:p w14:paraId="2832D9A3" w14:textId="77777777" w:rsidR="006119E8" w:rsidRPr="00757FC7" w:rsidRDefault="006119E8" w:rsidP="007E639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41D40C3F" w14:textId="77777777" w:rsidR="006119E8" w:rsidRPr="00757FC7" w:rsidRDefault="006119E8" w:rsidP="007E639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7EE6920B" w14:textId="77777777" w:rsidR="006119E8" w:rsidRPr="00757FC7" w:rsidRDefault="006119E8" w:rsidP="007E639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6E7DA2EF" w14:textId="77777777" w:rsidR="006119E8" w:rsidRPr="00757FC7" w:rsidRDefault="006119E8" w:rsidP="007E639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A23784" w:rsidRPr="00757FC7" w14:paraId="1F4CEC93" w14:textId="77777777" w:rsidTr="00266221">
        <w:tc>
          <w:tcPr>
            <w:tcW w:w="3118" w:type="dxa"/>
          </w:tcPr>
          <w:p w14:paraId="652E164C" w14:textId="037D149B" w:rsidR="00A23784" w:rsidRPr="00757FC7" w:rsidRDefault="00DB2FB8" w:rsidP="007E6394">
            <w:pPr>
              <w:autoSpaceDE w:val="0"/>
              <w:autoSpaceDN w:val="0"/>
              <w:adjustRightInd w:val="0"/>
              <w:spacing w:after="0" w:line="440" w:lineRule="exact"/>
              <w:ind w:left="1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บริษัท ส</w:t>
            </w:r>
            <w:proofErr w:type="spellStart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เต</w:t>
            </w:r>
            <w:proofErr w:type="spellEnd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พไว</w:t>
            </w:r>
            <w:proofErr w:type="spellStart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เอ็นเนอยี่</w:t>
            </w:r>
          </w:p>
        </w:tc>
        <w:tc>
          <w:tcPr>
            <w:tcW w:w="1418" w:type="dxa"/>
          </w:tcPr>
          <w:p w14:paraId="341A4125" w14:textId="77777777" w:rsidR="00A23784" w:rsidRPr="00757FC7" w:rsidRDefault="00A23784" w:rsidP="007E639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E41F29E" w14:textId="77777777" w:rsidR="00A23784" w:rsidRPr="00757FC7" w:rsidRDefault="00A23784" w:rsidP="007E639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30590DB" w14:textId="77777777" w:rsidR="00A23784" w:rsidRPr="00757FC7" w:rsidRDefault="00A23784" w:rsidP="007E639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37930C55" w14:textId="77777777" w:rsidR="00A23784" w:rsidRPr="00757FC7" w:rsidRDefault="00A23784" w:rsidP="007E639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C35A7" w:rsidRPr="00757FC7" w14:paraId="07184127" w14:textId="77777777" w:rsidTr="00266221">
        <w:tc>
          <w:tcPr>
            <w:tcW w:w="3118" w:type="dxa"/>
          </w:tcPr>
          <w:p w14:paraId="651589D9" w14:textId="1793F4B0" w:rsidR="005C35A7" w:rsidRPr="00757FC7" w:rsidRDefault="005C35A7" w:rsidP="007E6394">
            <w:pPr>
              <w:autoSpaceDE w:val="0"/>
              <w:autoSpaceDN w:val="0"/>
              <w:adjustRightInd w:val="0"/>
              <w:spacing w:after="0" w:line="440" w:lineRule="exact"/>
              <w:ind w:left="88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แมน</w:t>
            </w:r>
            <w:proofErr w:type="spellStart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เนจ</w:t>
            </w:r>
            <w:proofErr w:type="spellEnd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เมนท์ จำกัด</w:t>
            </w:r>
          </w:p>
        </w:tc>
        <w:tc>
          <w:tcPr>
            <w:tcW w:w="1418" w:type="dxa"/>
          </w:tcPr>
          <w:p w14:paraId="06562E3D" w14:textId="388D3C40" w:rsidR="005C35A7" w:rsidRPr="00757FC7" w:rsidRDefault="005C35A7" w:rsidP="007E639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33389CEC" w14:textId="236E6383" w:rsidR="005C35A7" w:rsidRPr="00757FC7" w:rsidRDefault="005C35A7" w:rsidP="007E639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5,096,189.04</w:t>
            </w:r>
          </w:p>
        </w:tc>
        <w:tc>
          <w:tcPr>
            <w:tcW w:w="1417" w:type="dxa"/>
            <w:vAlign w:val="bottom"/>
          </w:tcPr>
          <w:p w14:paraId="1DE8DD82" w14:textId="0C2AF72A" w:rsidR="005C35A7" w:rsidRPr="00757FC7" w:rsidRDefault="005C35A7" w:rsidP="007E639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09867A8E" w14:textId="29501468" w:rsidR="005C35A7" w:rsidRPr="00757FC7" w:rsidRDefault="005C35A7" w:rsidP="007E639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C35A7" w:rsidRPr="00757FC7" w14:paraId="03D2B7CE" w14:textId="77777777" w:rsidTr="00266221">
        <w:tc>
          <w:tcPr>
            <w:tcW w:w="3118" w:type="dxa"/>
          </w:tcPr>
          <w:p w14:paraId="2B1EC669" w14:textId="221EC79A" w:rsidR="005C35A7" w:rsidRPr="00757FC7" w:rsidRDefault="005C35A7" w:rsidP="007E6394">
            <w:pPr>
              <w:autoSpaceDE w:val="0"/>
              <w:autoSpaceDN w:val="0"/>
              <w:adjustRightInd w:val="0"/>
              <w:spacing w:after="0" w:line="440" w:lineRule="exact"/>
              <w:ind w:left="1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วู้ดเวอร์</w:t>
            </w:r>
            <w:proofErr w:type="spellEnd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ค จำกัด</w:t>
            </w:r>
          </w:p>
        </w:tc>
        <w:tc>
          <w:tcPr>
            <w:tcW w:w="1418" w:type="dxa"/>
          </w:tcPr>
          <w:p w14:paraId="56AE67E2" w14:textId="1AA44BDA" w:rsidR="005C35A7" w:rsidRPr="00757FC7" w:rsidRDefault="00AB6DD2" w:rsidP="007E639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185,741,488.10</w:t>
            </w:r>
          </w:p>
        </w:tc>
        <w:tc>
          <w:tcPr>
            <w:tcW w:w="1417" w:type="dxa"/>
          </w:tcPr>
          <w:p w14:paraId="7BD43CB6" w14:textId="72094482" w:rsidR="005C35A7" w:rsidRPr="00757FC7" w:rsidRDefault="005C35A7" w:rsidP="007E639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132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429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307.31</w:t>
            </w:r>
          </w:p>
        </w:tc>
        <w:tc>
          <w:tcPr>
            <w:tcW w:w="1417" w:type="dxa"/>
            <w:vAlign w:val="bottom"/>
          </w:tcPr>
          <w:p w14:paraId="182A1CBD" w14:textId="405B28B6" w:rsidR="005C35A7" w:rsidRPr="00757FC7" w:rsidRDefault="005C35A7" w:rsidP="007E639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229D33A3" w14:textId="0F8E2BE4" w:rsidR="005C35A7" w:rsidRPr="00757FC7" w:rsidRDefault="005C35A7" w:rsidP="007E639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C35A7" w:rsidRPr="00757FC7" w14:paraId="5AAF121B" w14:textId="77777777" w:rsidTr="00266221">
        <w:tc>
          <w:tcPr>
            <w:tcW w:w="3118" w:type="dxa"/>
          </w:tcPr>
          <w:p w14:paraId="17F75559" w14:textId="42DB297C" w:rsidR="005C35A7" w:rsidRPr="00757FC7" w:rsidRDefault="005C35A7" w:rsidP="007E6394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บริษัท นราพารา จำกัด</w:t>
            </w:r>
          </w:p>
        </w:tc>
        <w:tc>
          <w:tcPr>
            <w:tcW w:w="1418" w:type="dxa"/>
          </w:tcPr>
          <w:p w14:paraId="0691F095" w14:textId="7E0DAFBA" w:rsidR="005C35A7" w:rsidRPr="00757FC7" w:rsidRDefault="00B35448" w:rsidP="007E639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153,285,883.04</w:t>
            </w:r>
          </w:p>
        </w:tc>
        <w:tc>
          <w:tcPr>
            <w:tcW w:w="1417" w:type="dxa"/>
          </w:tcPr>
          <w:p w14:paraId="27C72EEA" w14:textId="606AB189" w:rsidR="005C35A7" w:rsidRPr="00757FC7" w:rsidRDefault="005C35A7" w:rsidP="007E639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42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252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373.60</w:t>
            </w:r>
          </w:p>
        </w:tc>
        <w:tc>
          <w:tcPr>
            <w:tcW w:w="1417" w:type="dxa"/>
            <w:vAlign w:val="bottom"/>
          </w:tcPr>
          <w:p w14:paraId="1F5F95FC" w14:textId="6758D0E2" w:rsidR="005C35A7" w:rsidRPr="00757FC7" w:rsidRDefault="005C35A7" w:rsidP="007E639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3109A942" w14:textId="6A4B3B2B" w:rsidR="005C35A7" w:rsidRPr="00757FC7" w:rsidRDefault="005C35A7" w:rsidP="007E639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C35A7" w:rsidRPr="00757FC7" w14:paraId="1D4DA6AA" w14:textId="77777777" w:rsidTr="00266221">
        <w:tc>
          <w:tcPr>
            <w:tcW w:w="3118" w:type="dxa"/>
          </w:tcPr>
          <w:p w14:paraId="52E19148" w14:textId="6CD34C77" w:rsidR="005C35A7" w:rsidRPr="00757FC7" w:rsidRDefault="005C35A7" w:rsidP="007E6394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นายสมบัติ ชัยรัตนมโนกร</w:t>
            </w:r>
          </w:p>
        </w:tc>
        <w:tc>
          <w:tcPr>
            <w:tcW w:w="1418" w:type="dxa"/>
          </w:tcPr>
          <w:p w14:paraId="328F56D7" w14:textId="405B2372" w:rsidR="005C35A7" w:rsidRPr="00757FC7" w:rsidRDefault="005C35A7" w:rsidP="007E639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40034E39" w14:textId="76FED015" w:rsidR="005C35A7" w:rsidRPr="00757FC7" w:rsidRDefault="005C35A7" w:rsidP="007E639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5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373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226.05</w:t>
            </w:r>
          </w:p>
        </w:tc>
        <w:tc>
          <w:tcPr>
            <w:tcW w:w="1417" w:type="dxa"/>
            <w:vAlign w:val="bottom"/>
          </w:tcPr>
          <w:p w14:paraId="59DCAB8F" w14:textId="036BAA61" w:rsidR="005C35A7" w:rsidRPr="00757FC7" w:rsidRDefault="005C35A7" w:rsidP="007E639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01AE7867" w14:textId="5473F62C" w:rsidR="005C35A7" w:rsidRPr="00757FC7" w:rsidRDefault="005C35A7" w:rsidP="007E639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C35A7" w:rsidRPr="00757FC7" w14:paraId="650877BC" w14:textId="77777777" w:rsidTr="00266221">
        <w:tc>
          <w:tcPr>
            <w:tcW w:w="3118" w:type="dxa"/>
          </w:tcPr>
          <w:p w14:paraId="683CF52F" w14:textId="012969F2" w:rsidR="005C35A7" w:rsidRPr="00757FC7" w:rsidRDefault="005C35A7" w:rsidP="007E6394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กรีน</w:t>
            </w:r>
            <w:proofErr w:type="spellStart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เทค</w:t>
            </w:r>
            <w:proofErr w:type="spellEnd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เอ็นเนอยี่ จำกัด</w:t>
            </w:r>
          </w:p>
        </w:tc>
        <w:tc>
          <w:tcPr>
            <w:tcW w:w="1418" w:type="dxa"/>
          </w:tcPr>
          <w:p w14:paraId="0597083C" w14:textId="3933B434" w:rsidR="005C35A7" w:rsidRPr="00757FC7" w:rsidRDefault="005C35A7" w:rsidP="007E639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7,825,795.76</w:t>
            </w:r>
          </w:p>
        </w:tc>
        <w:tc>
          <w:tcPr>
            <w:tcW w:w="1417" w:type="dxa"/>
          </w:tcPr>
          <w:p w14:paraId="0E239874" w14:textId="14AAACCD" w:rsidR="005C35A7" w:rsidRPr="00757FC7" w:rsidRDefault="005C35A7" w:rsidP="007E639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8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574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363.44</w:t>
            </w:r>
          </w:p>
        </w:tc>
        <w:tc>
          <w:tcPr>
            <w:tcW w:w="1417" w:type="dxa"/>
            <w:vAlign w:val="bottom"/>
          </w:tcPr>
          <w:p w14:paraId="069C4587" w14:textId="77777777" w:rsidR="005C35A7" w:rsidRPr="00757FC7" w:rsidRDefault="005C35A7" w:rsidP="007E639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3424060A" w14:textId="77777777" w:rsidR="005C35A7" w:rsidRPr="00757FC7" w:rsidRDefault="005C35A7" w:rsidP="007E639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C35A7" w:rsidRPr="00757FC7" w14:paraId="3EB8DC36" w14:textId="77777777" w:rsidTr="00266221">
        <w:tc>
          <w:tcPr>
            <w:tcW w:w="3118" w:type="dxa"/>
          </w:tcPr>
          <w:p w14:paraId="09567A71" w14:textId="117012D6" w:rsidR="005C35A7" w:rsidRPr="00757FC7" w:rsidRDefault="005C35A7" w:rsidP="007E6394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บางกอก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proofErr w:type="spellStart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ซัพ</w:t>
            </w:r>
            <w:proofErr w:type="spellEnd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พลาย จำกัด</w:t>
            </w:r>
          </w:p>
        </w:tc>
        <w:tc>
          <w:tcPr>
            <w:tcW w:w="1418" w:type="dxa"/>
          </w:tcPr>
          <w:p w14:paraId="55A3F25A" w14:textId="736D3F99" w:rsidR="005C35A7" w:rsidRPr="00757FC7" w:rsidRDefault="00684191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211,648,057.83</w:t>
            </w:r>
          </w:p>
        </w:tc>
        <w:tc>
          <w:tcPr>
            <w:tcW w:w="1417" w:type="dxa"/>
          </w:tcPr>
          <w:p w14:paraId="0D955478" w14:textId="798B95D2" w:rsidR="005C35A7" w:rsidRPr="00757FC7" w:rsidRDefault="005C35A7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18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418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210.82</w:t>
            </w:r>
          </w:p>
        </w:tc>
        <w:tc>
          <w:tcPr>
            <w:tcW w:w="1417" w:type="dxa"/>
            <w:vAlign w:val="bottom"/>
          </w:tcPr>
          <w:p w14:paraId="34D6370B" w14:textId="55526B02" w:rsidR="005C35A7" w:rsidRPr="00757FC7" w:rsidRDefault="005C35A7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190A645C" w14:textId="5607EE54" w:rsidR="005C35A7" w:rsidRPr="00757FC7" w:rsidRDefault="005C35A7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C35A7" w:rsidRPr="00757FC7" w14:paraId="0C128AF6" w14:textId="77777777" w:rsidTr="00266221">
        <w:trPr>
          <w:trHeight w:val="273"/>
        </w:trPr>
        <w:tc>
          <w:tcPr>
            <w:tcW w:w="3118" w:type="dxa"/>
          </w:tcPr>
          <w:p w14:paraId="1A1B99DE" w14:textId="77777777" w:rsidR="005C35A7" w:rsidRPr="00757FC7" w:rsidRDefault="005C35A7" w:rsidP="007E639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</w:tcPr>
          <w:p w14:paraId="2FEA97EA" w14:textId="72F83D10" w:rsidR="005C35A7" w:rsidRPr="00757FC7" w:rsidRDefault="001D0EAF" w:rsidP="007E639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558,501,224.73</w:t>
            </w:r>
          </w:p>
        </w:tc>
        <w:tc>
          <w:tcPr>
            <w:tcW w:w="1417" w:type="dxa"/>
          </w:tcPr>
          <w:p w14:paraId="55D2C3AC" w14:textId="36EA73F9" w:rsidR="005C35A7" w:rsidRPr="00757FC7" w:rsidRDefault="005C35A7" w:rsidP="007E639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212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143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670.26</w:t>
            </w:r>
          </w:p>
        </w:tc>
        <w:tc>
          <w:tcPr>
            <w:tcW w:w="1417" w:type="dxa"/>
          </w:tcPr>
          <w:p w14:paraId="11A98B42" w14:textId="55DFFDB2" w:rsidR="005C35A7" w:rsidRPr="00757FC7" w:rsidRDefault="005C35A7" w:rsidP="007E639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30501A6D" w14:textId="3263C8AE" w:rsidR="005C35A7" w:rsidRPr="00757FC7" w:rsidRDefault="005C35A7" w:rsidP="007E639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C35A7" w:rsidRPr="00757FC7" w14:paraId="79F4671A" w14:textId="77777777" w:rsidTr="00266221">
        <w:tc>
          <w:tcPr>
            <w:tcW w:w="3118" w:type="dxa"/>
          </w:tcPr>
          <w:p w14:paraId="07E884FD" w14:textId="1C33E957" w:rsidR="005C35A7" w:rsidRPr="00757FC7" w:rsidRDefault="005C35A7" w:rsidP="007E6394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ค่าจ้างสับไม้</w:t>
            </w:r>
          </w:p>
        </w:tc>
        <w:tc>
          <w:tcPr>
            <w:tcW w:w="1418" w:type="dxa"/>
          </w:tcPr>
          <w:p w14:paraId="7E4283E5" w14:textId="77777777" w:rsidR="005C35A7" w:rsidRPr="00757FC7" w:rsidRDefault="005C35A7" w:rsidP="007E6394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</w:tcPr>
          <w:p w14:paraId="58CAEBEA" w14:textId="77777777" w:rsidR="005C35A7" w:rsidRPr="00757FC7" w:rsidRDefault="005C35A7" w:rsidP="007E6394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BC95648" w14:textId="77777777" w:rsidR="005C35A7" w:rsidRPr="00757FC7" w:rsidRDefault="005C35A7" w:rsidP="007E6394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</w:tcPr>
          <w:p w14:paraId="76000608" w14:textId="77777777" w:rsidR="005C35A7" w:rsidRPr="00757FC7" w:rsidRDefault="005C35A7" w:rsidP="007E6394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5C35A7" w:rsidRPr="00757FC7" w14:paraId="6E970636" w14:textId="77777777" w:rsidTr="00266221">
        <w:tc>
          <w:tcPr>
            <w:tcW w:w="3118" w:type="dxa"/>
          </w:tcPr>
          <w:p w14:paraId="55B16819" w14:textId="292D779F" w:rsidR="005C35A7" w:rsidRPr="00757FC7" w:rsidRDefault="005C35A7" w:rsidP="007E6394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บริษัท ส</w:t>
            </w:r>
            <w:proofErr w:type="spellStart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เต</w:t>
            </w:r>
            <w:proofErr w:type="spellEnd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พไว</w:t>
            </w:r>
            <w:proofErr w:type="spellStart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เอ็นเนอยี่ </w:t>
            </w:r>
          </w:p>
        </w:tc>
        <w:tc>
          <w:tcPr>
            <w:tcW w:w="1418" w:type="dxa"/>
          </w:tcPr>
          <w:p w14:paraId="11F36558" w14:textId="77777777" w:rsidR="005C35A7" w:rsidRPr="00757FC7" w:rsidRDefault="005C35A7" w:rsidP="007E639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183A7C7" w14:textId="3FB4AB8E" w:rsidR="005C35A7" w:rsidRPr="00757FC7" w:rsidRDefault="005C35A7" w:rsidP="007E639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2C849B8" w14:textId="77777777" w:rsidR="005C35A7" w:rsidRPr="00757FC7" w:rsidRDefault="005C35A7" w:rsidP="007E639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8C0FC2D" w14:textId="77777777" w:rsidR="005C35A7" w:rsidRPr="00757FC7" w:rsidRDefault="005C35A7" w:rsidP="007E639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C1E89" w:rsidRPr="00757FC7" w14:paraId="34789BD1" w14:textId="77777777" w:rsidTr="00F2179A">
        <w:tc>
          <w:tcPr>
            <w:tcW w:w="3118" w:type="dxa"/>
          </w:tcPr>
          <w:p w14:paraId="57191B10" w14:textId="75D9E15E" w:rsidR="009C1E89" w:rsidRPr="00757FC7" w:rsidRDefault="009C1E89" w:rsidP="007E6394">
            <w:pPr>
              <w:autoSpaceDE w:val="0"/>
              <w:autoSpaceDN w:val="0"/>
              <w:adjustRightInd w:val="0"/>
              <w:spacing w:after="0" w:line="440" w:lineRule="exact"/>
              <w:ind w:left="88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แมน</w:t>
            </w:r>
            <w:proofErr w:type="spellStart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เนจ</w:t>
            </w:r>
            <w:proofErr w:type="spellEnd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เมนท์ จำกัด</w:t>
            </w:r>
          </w:p>
        </w:tc>
        <w:tc>
          <w:tcPr>
            <w:tcW w:w="1418" w:type="dxa"/>
          </w:tcPr>
          <w:p w14:paraId="793022E1" w14:textId="1558E350" w:rsidR="009C1E89" w:rsidRPr="00757FC7" w:rsidRDefault="00C207C3" w:rsidP="007E639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31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790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158.00</w:t>
            </w:r>
          </w:p>
        </w:tc>
        <w:tc>
          <w:tcPr>
            <w:tcW w:w="1417" w:type="dxa"/>
          </w:tcPr>
          <w:p w14:paraId="46B70B6C" w14:textId="7F2AE317" w:rsidR="009C1E89" w:rsidRPr="00757FC7" w:rsidRDefault="009C1E89" w:rsidP="007E639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22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613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436.50</w:t>
            </w:r>
          </w:p>
        </w:tc>
        <w:tc>
          <w:tcPr>
            <w:tcW w:w="1417" w:type="dxa"/>
            <w:vAlign w:val="bottom"/>
          </w:tcPr>
          <w:p w14:paraId="773E0779" w14:textId="11264B5E" w:rsidR="009C1E89" w:rsidRPr="00757FC7" w:rsidRDefault="009C1E89" w:rsidP="007E639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21B1939C" w14:textId="7669E061" w:rsidR="009C1E89" w:rsidRPr="00757FC7" w:rsidRDefault="009C1E89" w:rsidP="007E639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9C1E89" w:rsidRPr="00757FC7" w14:paraId="7D9537A1" w14:textId="77777777" w:rsidTr="00266221">
        <w:tc>
          <w:tcPr>
            <w:tcW w:w="3118" w:type="dxa"/>
          </w:tcPr>
          <w:p w14:paraId="4E546A92" w14:textId="62C8332A" w:rsidR="009C1E89" w:rsidRPr="00757FC7" w:rsidRDefault="009C1E89" w:rsidP="007E6394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ค่าบริหารจัดการโรงไฟฟ้า</w:t>
            </w:r>
          </w:p>
        </w:tc>
        <w:tc>
          <w:tcPr>
            <w:tcW w:w="1418" w:type="dxa"/>
          </w:tcPr>
          <w:p w14:paraId="17893397" w14:textId="77777777" w:rsidR="009C1E89" w:rsidRPr="00757FC7" w:rsidRDefault="009C1E89" w:rsidP="007E639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58CE573" w14:textId="77777777" w:rsidR="009C1E89" w:rsidRPr="00757FC7" w:rsidRDefault="009C1E89" w:rsidP="007E639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94B2C18" w14:textId="77777777" w:rsidR="009C1E89" w:rsidRPr="00757FC7" w:rsidRDefault="009C1E89" w:rsidP="007E639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3E75ADB" w14:textId="77777777" w:rsidR="009C1E89" w:rsidRPr="00757FC7" w:rsidRDefault="009C1E89" w:rsidP="007E639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C1E89" w:rsidRPr="00757FC7" w14:paraId="2CA94A7C" w14:textId="77777777" w:rsidTr="00F2179A">
        <w:tc>
          <w:tcPr>
            <w:tcW w:w="3118" w:type="dxa"/>
          </w:tcPr>
          <w:p w14:paraId="30243693" w14:textId="77777777" w:rsidR="009C1E89" w:rsidRPr="00757FC7" w:rsidRDefault="009C1E89" w:rsidP="007E6394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 คอน</w:t>
            </w:r>
            <w:proofErr w:type="spellStart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ซัลแต</w:t>
            </w:r>
            <w:proofErr w:type="spellEnd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นท์ จำกัด</w:t>
            </w:r>
          </w:p>
        </w:tc>
        <w:tc>
          <w:tcPr>
            <w:tcW w:w="1418" w:type="dxa"/>
          </w:tcPr>
          <w:p w14:paraId="784E6F0E" w14:textId="7DB238CF" w:rsidR="009C1E89" w:rsidRPr="00757FC7" w:rsidRDefault="0049014A" w:rsidP="007E639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261,077,598.60</w:t>
            </w:r>
          </w:p>
        </w:tc>
        <w:tc>
          <w:tcPr>
            <w:tcW w:w="1417" w:type="dxa"/>
          </w:tcPr>
          <w:p w14:paraId="74075B20" w14:textId="3CFAEAC6" w:rsidR="009C1E89" w:rsidRPr="00757FC7" w:rsidRDefault="009C1E89" w:rsidP="007E639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258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753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656.45</w:t>
            </w:r>
          </w:p>
        </w:tc>
        <w:tc>
          <w:tcPr>
            <w:tcW w:w="1417" w:type="dxa"/>
            <w:vAlign w:val="bottom"/>
          </w:tcPr>
          <w:p w14:paraId="593FE22B" w14:textId="2BDEC500" w:rsidR="009C1E89" w:rsidRPr="00757FC7" w:rsidRDefault="009C1E89" w:rsidP="007E639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02D47C18" w14:textId="49EA945B" w:rsidR="009C1E89" w:rsidRPr="00757FC7" w:rsidRDefault="009C1E89" w:rsidP="007E639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9C1E89" w:rsidRPr="00757FC7" w14:paraId="557762C4" w14:textId="77777777" w:rsidTr="00266221">
        <w:tc>
          <w:tcPr>
            <w:tcW w:w="3118" w:type="dxa"/>
          </w:tcPr>
          <w:p w14:paraId="50BA5205" w14:textId="6B8785DF" w:rsidR="009C1E89" w:rsidRPr="00757FC7" w:rsidRDefault="009C1E89" w:rsidP="007E6394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บริษัท ส</w:t>
            </w:r>
            <w:proofErr w:type="spellStart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เต</w:t>
            </w:r>
            <w:proofErr w:type="spellEnd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พไว</w:t>
            </w:r>
            <w:proofErr w:type="spellStart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เอ็นเนอร์ยี่</w:t>
            </w:r>
          </w:p>
        </w:tc>
        <w:tc>
          <w:tcPr>
            <w:tcW w:w="1418" w:type="dxa"/>
          </w:tcPr>
          <w:p w14:paraId="16E95845" w14:textId="50A787E4" w:rsidR="009C1E89" w:rsidRPr="00757FC7" w:rsidRDefault="009C1E89" w:rsidP="007E639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10EC095D" w14:textId="77777777" w:rsidR="009C1E89" w:rsidRPr="00757FC7" w:rsidRDefault="009C1E89" w:rsidP="007E639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A2FF466" w14:textId="77777777" w:rsidR="009C1E89" w:rsidRPr="00757FC7" w:rsidRDefault="009C1E89" w:rsidP="007E639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2CBFCF10" w14:textId="77777777" w:rsidR="009C1E89" w:rsidRPr="00757FC7" w:rsidRDefault="009C1E89" w:rsidP="007E639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9C1E89" w:rsidRPr="00757FC7" w14:paraId="7E5A04E9" w14:textId="77777777" w:rsidTr="00266221">
        <w:trPr>
          <w:trHeight w:val="476"/>
        </w:trPr>
        <w:tc>
          <w:tcPr>
            <w:tcW w:w="3118" w:type="dxa"/>
          </w:tcPr>
          <w:p w14:paraId="121A4E3B" w14:textId="20FC458D" w:rsidR="009C1E89" w:rsidRPr="00757FC7" w:rsidRDefault="009C1E89" w:rsidP="007E6394">
            <w:pPr>
              <w:autoSpaceDE w:val="0"/>
              <w:autoSpaceDN w:val="0"/>
              <w:adjustRightInd w:val="0"/>
              <w:spacing w:after="0" w:line="440" w:lineRule="exact"/>
              <w:ind w:left="883"/>
              <w:rPr>
                <w:rFonts w:ascii="Angsana New" w:hAnsi="Angsana New" w:cs="Angsana New"/>
                <w:sz w:val="26"/>
                <w:szCs w:val="26"/>
                <w:cs/>
              </w:rPr>
            </w:pPr>
            <w:proofErr w:type="spellStart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แมเนจ</w:t>
            </w:r>
            <w:proofErr w:type="spellEnd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เมนท์ จำกัด</w:t>
            </w:r>
          </w:p>
        </w:tc>
        <w:tc>
          <w:tcPr>
            <w:tcW w:w="1418" w:type="dxa"/>
            <w:vAlign w:val="bottom"/>
          </w:tcPr>
          <w:p w14:paraId="1637D932" w14:textId="25DE2E0C" w:rsidR="009C1E89" w:rsidRPr="00757FC7" w:rsidRDefault="009A3C9B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67,853,201.02</w:t>
            </w:r>
          </w:p>
        </w:tc>
        <w:tc>
          <w:tcPr>
            <w:tcW w:w="1417" w:type="dxa"/>
            <w:vAlign w:val="bottom"/>
          </w:tcPr>
          <w:p w14:paraId="779409A2" w14:textId="7D441793" w:rsidR="009C1E89" w:rsidRPr="00757FC7" w:rsidRDefault="009C1E89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104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765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985.56</w:t>
            </w:r>
          </w:p>
        </w:tc>
        <w:tc>
          <w:tcPr>
            <w:tcW w:w="1417" w:type="dxa"/>
            <w:vAlign w:val="bottom"/>
          </w:tcPr>
          <w:p w14:paraId="05428E15" w14:textId="1C386AC4" w:rsidR="009C1E89" w:rsidRPr="00757FC7" w:rsidRDefault="009C1E89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65516344" w14:textId="05BFB3B5" w:rsidR="009C1E89" w:rsidRPr="00757FC7" w:rsidRDefault="009C1E89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9C1E89" w:rsidRPr="00757FC7" w14:paraId="5E5E9D02" w14:textId="77777777" w:rsidTr="00266221">
        <w:trPr>
          <w:trHeight w:val="441"/>
        </w:trPr>
        <w:tc>
          <w:tcPr>
            <w:tcW w:w="3118" w:type="dxa"/>
            <w:vAlign w:val="center"/>
          </w:tcPr>
          <w:p w14:paraId="5E7B5D59" w14:textId="77777777" w:rsidR="009C1E89" w:rsidRPr="00757FC7" w:rsidRDefault="009C1E89" w:rsidP="007E639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vAlign w:val="center"/>
          </w:tcPr>
          <w:p w14:paraId="3DB8FF2A" w14:textId="261674E2" w:rsidR="009C1E89" w:rsidRPr="00757FC7" w:rsidRDefault="009A3C9B" w:rsidP="007E639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328,930,799.62</w:t>
            </w:r>
          </w:p>
        </w:tc>
        <w:tc>
          <w:tcPr>
            <w:tcW w:w="1417" w:type="dxa"/>
            <w:vAlign w:val="center"/>
          </w:tcPr>
          <w:p w14:paraId="7D21D44F" w14:textId="70B22487" w:rsidR="009C1E89" w:rsidRPr="00757FC7" w:rsidRDefault="009C1E89" w:rsidP="007E639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363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519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642.01</w:t>
            </w:r>
          </w:p>
        </w:tc>
        <w:tc>
          <w:tcPr>
            <w:tcW w:w="1417" w:type="dxa"/>
            <w:vAlign w:val="center"/>
          </w:tcPr>
          <w:p w14:paraId="15DAC3AD" w14:textId="3B64ABE8" w:rsidR="009C1E89" w:rsidRPr="00757FC7" w:rsidRDefault="009C1E89" w:rsidP="007E639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049189C2" w14:textId="77C0CFAA" w:rsidR="009C1E89" w:rsidRPr="00757FC7" w:rsidRDefault="009C1E89" w:rsidP="007E639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9C1E89" w:rsidRPr="00757FC7" w14:paraId="115F2B02" w14:textId="77777777" w:rsidTr="00266221">
        <w:trPr>
          <w:trHeight w:val="367"/>
        </w:trPr>
        <w:tc>
          <w:tcPr>
            <w:tcW w:w="3118" w:type="dxa"/>
            <w:vAlign w:val="center"/>
          </w:tcPr>
          <w:p w14:paraId="47E461BE" w14:textId="0A504ED2" w:rsidR="009C1E89" w:rsidRPr="00757FC7" w:rsidRDefault="009C1E89" w:rsidP="007E6394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ค่าใช้จ่ายในการบริหารอื่น</w:t>
            </w:r>
          </w:p>
        </w:tc>
        <w:tc>
          <w:tcPr>
            <w:tcW w:w="1418" w:type="dxa"/>
            <w:vAlign w:val="center"/>
          </w:tcPr>
          <w:p w14:paraId="1F868E37" w14:textId="77777777" w:rsidR="009C1E89" w:rsidRPr="00757FC7" w:rsidRDefault="009C1E89" w:rsidP="007E639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080AA5CE" w14:textId="77777777" w:rsidR="009C1E89" w:rsidRPr="00757FC7" w:rsidRDefault="009C1E89" w:rsidP="007E639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1B8790CD" w14:textId="77777777" w:rsidR="009C1E89" w:rsidRPr="00757FC7" w:rsidRDefault="009C1E89" w:rsidP="007E639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3ACACE75" w14:textId="77777777" w:rsidR="009C1E89" w:rsidRPr="00757FC7" w:rsidRDefault="009C1E89" w:rsidP="007E639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C1E89" w:rsidRPr="00757FC7" w14:paraId="4AA2311C" w14:textId="77777777" w:rsidTr="00266221">
        <w:trPr>
          <w:trHeight w:val="436"/>
        </w:trPr>
        <w:tc>
          <w:tcPr>
            <w:tcW w:w="3118" w:type="dxa"/>
            <w:vAlign w:val="center"/>
          </w:tcPr>
          <w:p w14:paraId="24D98FCE" w14:textId="58624E7C" w:rsidR="009C1E89" w:rsidRPr="00757FC7" w:rsidRDefault="009C1E89" w:rsidP="007E6394">
            <w:pPr>
              <w:autoSpaceDE w:val="0"/>
              <w:autoSpaceDN w:val="0"/>
              <w:adjustRightInd w:val="0"/>
              <w:spacing w:after="0" w:line="44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</w:t>
            </w:r>
            <w:proofErr w:type="spellStart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418" w:type="dxa"/>
            <w:vAlign w:val="center"/>
          </w:tcPr>
          <w:p w14:paraId="496E9220" w14:textId="5DC15844" w:rsidR="009C1E89" w:rsidRPr="00757FC7" w:rsidRDefault="00F94EFA" w:rsidP="007E639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1,560,000.00</w:t>
            </w:r>
          </w:p>
        </w:tc>
        <w:tc>
          <w:tcPr>
            <w:tcW w:w="1417" w:type="dxa"/>
            <w:vAlign w:val="center"/>
          </w:tcPr>
          <w:p w14:paraId="31E8A99F" w14:textId="427B602C" w:rsidR="009C1E89" w:rsidRPr="00757FC7" w:rsidRDefault="009C1E89" w:rsidP="007E639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14:paraId="45C003FD" w14:textId="3B185A59" w:rsidR="009C1E89" w:rsidRPr="00757FC7" w:rsidRDefault="00F94EFA" w:rsidP="007E639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1,560,000.00</w:t>
            </w:r>
          </w:p>
        </w:tc>
        <w:tc>
          <w:tcPr>
            <w:tcW w:w="1418" w:type="dxa"/>
            <w:vAlign w:val="center"/>
          </w:tcPr>
          <w:p w14:paraId="7265E8D5" w14:textId="1225611D" w:rsidR="009C1E89" w:rsidRPr="00757FC7" w:rsidRDefault="009C1E89" w:rsidP="007E639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7E6394" w:rsidRPr="00757FC7" w14:paraId="3FB30D20" w14:textId="77777777" w:rsidTr="00757FC7">
        <w:tc>
          <w:tcPr>
            <w:tcW w:w="3118" w:type="dxa"/>
          </w:tcPr>
          <w:p w14:paraId="66CA074E" w14:textId="77777777" w:rsidR="007E6394" w:rsidRPr="00757FC7" w:rsidRDefault="007E6394" w:rsidP="00757FC7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ค่าซ่อมแซม</w:t>
            </w:r>
          </w:p>
        </w:tc>
        <w:tc>
          <w:tcPr>
            <w:tcW w:w="1418" w:type="dxa"/>
          </w:tcPr>
          <w:p w14:paraId="6F871625" w14:textId="77777777" w:rsidR="007E6394" w:rsidRPr="00757FC7" w:rsidRDefault="007E6394" w:rsidP="00757FC7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2C698F57" w14:textId="77777777" w:rsidR="007E6394" w:rsidRPr="00757FC7" w:rsidRDefault="007E6394" w:rsidP="00757FC7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68ACC6DB" w14:textId="77777777" w:rsidR="007E6394" w:rsidRPr="00757FC7" w:rsidRDefault="007E6394" w:rsidP="00757FC7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4755BFFC" w14:textId="77777777" w:rsidR="007E6394" w:rsidRPr="00757FC7" w:rsidRDefault="007E6394" w:rsidP="00757FC7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7E6394" w:rsidRPr="00757FC7" w14:paraId="0461EFF5" w14:textId="77777777" w:rsidTr="00757FC7">
        <w:tc>
          <w:tcPr>
            <w:tcW w:w="3118" w:type="dxa"/>
          </w:tcPr>
          <w:p w14:paraId="530B51A7" w14:textId="77777777" w:rsidR="007E6394" w:rsidRPr="00757FC7" w:rsidRDefault="007E6394" w:rsidP="00757FC7">
            <w:pPr>
              <w:autoSpaceDE w:val="0"/>
              <w:autoSpaceDN w:val="0"/>
              <w:adjustRightInd w:val="0"/>
              <w:spacing w:after="0" w:line="480" w:lineRule="exact"/>
              <w:ind w:left="1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</w:t>
            </w:r>
            <w:proofErr w:type="spellStart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418" w:type="dxa"/>
          </w:tcPr>
          <w:p w14:paraId="74484304" w14:textId="77777777" w:rsidR="007E6394" w:rsidRPr="00757FC7" w:rsidRDefault="007E6394" w:rsidP="00757FC7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90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17" w:type="dxa"/>
          </w:tcPr>
          <w:p w14:paraId="133FD802" w14:textId="77777777" w:rsidR="007E6394" w:rsidRPr="00757FC7" w:rsidRDefault="007E6394" w:rsidP="00757FC7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134E7967" w14:textId="77777777" w:rsidR="007E6394" w:rsidRPr="00757FC7" w:rsidRDefault="007E6394" w:rsidP="00757FC7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4494327E" w14:textId="77777777" w:rsidR="007E6394" w:rsidRPr="00757FC7" w:rsidRDefault="007E6394" w:rsidP="00757FC7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7E6394" w:rsidRPr="00757FC7" w14:paraId="63B299E4" w14:textId="77777777" w:rsidTr="00757FC7">
        <w:tc>
          <w:tcPr>
            <w:tcW w:w="3118" w:type="dxa"/>
          </w:tcPr>
          <w:p w14:paraId="3C3F37DC" w14:textId="77777777" w:rsidR="007E6394" w:rsidRPr="00757FC7" w:rsidRDefault="007E6394" w:rsidP="00757FC7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ค่าธรรมเนียม</w:t>
            </w:r>
          </w:p>
        </w:tc>
        <w:tc>
          <w:tcPr>
            <w:tcW w:w="1418" w:type="dxa"/>
          </w:tcPr>
          <w:p w14:paraId="604ED30E" w14:textId="77777777" w:rsidR="007E6394" w:rsidRPr="00757FC7" w:rsidRDefault="007E6394" w:rsidP="00757FC7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4B039BA6" w14:textId="77777777" w:rsidR="007E6394" w:rsidRPr="00757FC7" w:rsidRDefault="007E6394" w:rsidP="00757FC7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647707CB" w14:textId="77777777" w:rsidR="007E6394" w:rsidRPr="00757FC7" w:rsidRDefault="007E6394" w:rsidP="00757FC7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4572E471" w14:textId="77777777" w:rsidR="007E6394" w:rsidRPr="00757FC7" w:rsidRDefault="007E6394" w:rsidP="00757FC7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7E6394" w:rsidRPr="00757FC7" w14:paraId="7EF39454" w14:textId="77777777" w:rsidTr="00757FC7">
        <w:tc>
          <w:tcPr>
            <w:tcW w:w="3118" w:type="dxa"/>
          </w:tcPr>
          <w:p w14:paraId="55C6ADAC" w14:textId="77777777" w:rsidR="007E6394" w:rsidRPr="00757FC7" w:rsidRDefault="007E6394" w:rsidP="00757FC7">
            <w:pPr>
              <w:autoSpaceDE w:val="0"/>
              <w:autoSpaceDN w:val="0"/>
              <w:adjustRightInd w:val="0"/>
              <w:spacing w:after="0" w:line="4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บริษัท พีอีเอ เอ็นคอม</w:t>
            </w:r>
          </w:p>
        </w:tc>
        <w:tc>
          <w:tcPr>
            <w:tcW w:w="1418" w:type="dxa"/>
          </w:tcPr>
          <w:p w14:paraId="42018443" w14:textId="77777777" w:rsidR="007E6394" w:rsidRPr="00757FC7" w:rsidRDefault="007E6394" w:rsidP="00757FC7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4F3BE3F1" w14:textId="77777777" w:rsidR="007E6394" w:rsidRPr="00757FC7" w:rsidRDefault="007E6394" w:rsidP="00757FC7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7A47A14" w14:textId="77777777" w:rsidR="007E6394" w:rsidRPr="00757FC7" w:rsidRDefault="007E6394" w:rsidP="00757FC7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0BEC2FD4" w14:textId="77777777" w:rsidR="007E6394" w:rsidRPr="00757FC7" w:rsidRDefault="007E6394" w:rsidP="00757FC7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E6394" w:rsidRPr="00757FC7" w14:paraId="0EFB79A6" w14:textId="77777777" w:rsidTr="00757FC7">
        <w:tc>
          <w:tcPr>
            <w:tcW w:w="3118" w:type="dxa"/>
          </w:tcPr>
          <w:p w14:paraId="618E632F" w14:textId="77777777" w:rsidR="007E6394" w:rsidRPr="00757FC7" w:rsidRDefault="007E6394" w:rsidP="00757FC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อินเตอร์เนชั่น</w:t>
            </w:r>
            <w:proofErr w:type="spellStart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แน</w:t>
            </w:r>
            <w:proofErr w:type="spellEnd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ล จำกัด</w:t>
            </w:r>
          </w:p>
        </w:tc>
        <w:tc>
          <w:tcPr>
            <w:tcW w:w="1418" w:type="dxa"/>
          </w:tcPr>
          <w:p w14:paraId="2E7FE7E7" w14:textId="77777777" w:rsidR="007E6394" w:rsidRPr="00757FC7" w:rsidRDefault="007E6394" w:rsidP="00757FC7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120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17" w:type="dxa"/>
          </w:tcPr>
          <w:p w14:paraId="7BF05CFC" w14:textId="77777777" w:rsidR="007E6394" w:rsidRPr="00757FC7" w:rsidRDefault="007E6394" w:rsidP="00757FC7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4F2C281B" w14:textId="77777777" w:rsidR="007E6394" w:rsidRPr="00757FC7" w:rsidRDefault="007E6394" w:rsidP="00757FC7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6C0B77B0" w14:textId="77777777" w:rsidR="007E6394" w:rsidRPr="00757FC7" w:rsidRDefault="007E6394" w:rsidP="00757FC7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0491AA00" w14:textId="45B077B4" w:rsidR="00266221" w:rsidRPr="00757FC7" w:rsidRDefault="00266221" w:rsidP="006E5985">
      <w:pPr>
        <w:tabs>
          <w:tab w:val="left" w:pos="1440"/>
        </w:tabs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br w:type="page"/>
      </w:r>
    </w:p>
    <w:p w14:paraId="6942FED0" w14:textId="606779B0" w:rsidR="000917A6" w:rsidRPr="00757FC7" w:rsidRDefault="000917A6" w:rsidP="007E6394">
      <w:pPr>
        <w:tabs>
          <w:tab w:val="left" w:pos="1440"/>
        </w:tabs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- 3</w:t>
      </w:r>
      <w:r w:rsidR="007E6394" w:rsidRPr="00757FC7">
        <w:rPr>
          <w:rFonts w:ascii="Angsana New" w:hAnsi="Angsana New" w:cs="Angsana New" w:hint="cs"/>
          <w:sz w:val="30"/>
          <w:szCs w:val="30"/>
          <w:cs/>
        </w:rPr>
        <w:t>0</w:t>
      </w:r>
      <w:r w:rsidRPr="00757FC7">
        <w:rPr>
          <w:rFonts w:ascii="Angsana New" w:hAnsi="Angsana New" w:cs="Angsana New"/>
          <w:sz w:val="30"/>
          <w:szCs w:val="30"/>
        </w:rPr>
        <w:t xml:space="preserve"> </w:t>
      </w:r>
      <w:r w:rsidR="00D50EA2" w:rsidRPr="00757FC7">
        <w:rPr>
          <w:rFonts w:ascii="Angsana New" w:hAnsi="Angsana New" w:cs="Angsana New"/>
          <w:sz w:val="30"/>
          <w:szCs w:val="30"/>
        </w:rPr>
        <w:t>-</w:t>
      </w:r>
    </w:p>
    <w:p w14:paraId="4F96DA56" w14:textId="77777777" w:rsidR="003C2AA1" w:rsidRPr="00757FC7" w:rsidRDefault="003C2AA1" w:rsidP="007E6394">
      <w:pPr>
        <w:tabs>
          <w:tab w:val="left" w:pos="1440"/>
        </w:tabs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8788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118"/>
        <w:gridCol w:w="1418"/>
        <w:gridCol w:w="1417"/>
        <w:gridCol w:w="1417"/>
        <w:gridCol w:w="1418"/>
      </w:tblGrid>
      <w:tr w:rsidR="003C2AA1" w:rsidRPr="00757FC7" w14:paraId="4DD35BC7" w14:textId="77777777" w:rsidTr="003C2AA1">
        <w:tc>
          <w:tcPr>
            <w:tcW w:w="3118" w:type="dxa"/>
          </w:tcPr>
          <w:p w14:paraId="3283D1B5" w14:textId="77777777" w:rsidR="003C2AA1" w:rsidRPr="00757FC7" w:rsidRDefault="003C2AA1" w:rsidP="007E6394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670" w:type="dxa"/>
            <w:gridSpan w:val="4"/>
          </w:tcPr>
          <w:p w14:paraId="0610CE9F" w14:textId="77777777" w:rsidR="003C2AA1" w:rsidRPr="00757FC7" w:rsidRDefault="003C2AA1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3C2AA1" w:rsidRPr="00757FC7" w14:paraId="6869C5BF" w14:textId="77777777" w:rsidTr="002D2C42">
        <w:trPr>
          <w:trHeight w:val="472"/>
        </w:trPr>
        <w:tc>
          <w:tcPr>
            <w:tcW w:w="3118" w:type="dxa"/>
          </w:tcPr>
          <w:p w14:paraId="4074B15B" w14:textId="77777777" w:rsidR="003C2AA1" w:rsidRPr="00757FC7" w:rsidRDefault="003C2AA1" w:rsidP="007E6394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7C4B9F0" w14:textId="77777777" w:rsidR="003C2AA1" w:rsidRPr="00757FC7" w:rsidRDefault="003C2AA1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311E09C6" w14:textId="77777777" w:rsidR="003C2AA1" w:rsidRPr="00757FC7" w:rsidRDefault="003C2AA1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C2AA1" w:rsidRPr="00757FC7" w14:paraId="70D29B22" w14:textId="77777777" w:rsidTr="002D2C42">
        <w:trPr>
          <w:trHeight w:val="333"/>
        </w:trPr>
        <w:tc>
          <w:tcPr>
            <w:tcW w:w="3118" w:type="dxa"/>
          </w:tcPr>
          <w:p w14:paraId="3CD421E7" w14:textId="77777777" w:rsidR="003C2AA1" w:rsidRPr="00757FC7" w:rsidRDefault="003C2AA1" w:rsidP="007E6394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1257BE0" w14:textId="77777777" w:rsidR="003C2AA1" w:rsidRPr="00757FC7" w:rsidRDefault="003C2AA1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17" w:type="dxa"/>
            <w:vAlign w:val="bottom"/>
          </w:tcPr>
          <w:p w14:paraId="060E1BDE" w14:textId="77777777" w:rsidR="003C2AA1" w:rsidRPr="00757FC7" w:rsidRDefault="003C2AA1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757FC7">
              <w:rPr>
                <w:rFonts w:asciiTheme="majorBidi" w:hAnsiTheme="majorBidi" w:cstheme="majorBidi" w:hint="cs"/>
                <w:sz w:val="26"/>
                <w:szCs w:val="26"/>
                <w:cs/>
              </w:rPr>
              <w:t>3</w:t>
            </w:r>
          </w:p>
        </w:tc>
        <w:tc>
          <w:tcPr>
            <w:tcW w:w="1417" w:type="dxa"/>
            <w:vAlign w:val="bottom"/>
          </w:tcPr>
          <w:p w14:paraId="664FBECE" w14:textId="77777777" w:rsidR="003C2AA1" w:rsidRPr="00757FC7" w:rsidRDefault="003C2AA1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18" w:type="dxa"/>
            <w:vAlign w:val="bottom"/>
          </w:tcPr>
          <w:p w14:paraId="1C57D6A8" w14:textId="77777777" w:rsidR="003C2AA1" w:rsidRPr="00757FC7" w:rsidRDefault="003C2AA1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0917A6" w:rsidRPr="00757FC7" w14:paraId="5F1C0B99" w14:textId="77777777" w:rsidTr="00266221">
        <w:trPr>
          <w:trHeight w:val="436"/>
        </w:trPr>
        <w:tc>
          <w:tcPr>
            <w:tcW w:w="3118" w:type="dxa"/>
            <w:vAlign w:val="center"/>
          </w:tcPr>
          <w:p w14:paraId="18B42B0A" w14:textId="77777777" w:rsidR="000917A6" w:rsidRPr="00757FC7" w:rsidRDefault="000917A6" w:rsidP="007E6394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18" w:type="dxa"/>
            <w:vAlign w:val="center"/>
          </w:tcPr>
          <w:p w14:paraId="52E3D7CD" w14:textId="77777777" w:rsidR="000917A6" w:rsidRPr="00757FC7" w:rsidRDefault="000917A6" w:rsidP="007E639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09DAC405" w14:textId="77777777" w:rsidR="000917A6" w:rsidRPr="00757FC7" w:rsidRDefault="000917A6" w:rsidP="007E639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289EA08D" w14:textId="77777777" w:rsidR="000917A6" w:rsidRPr="00757FC7" w:rsidRDefault="000917A6" w:rsidP="007E639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6882058E" w14:textId="77777777" w:rsidR="000917A6" w:rsidRPr="00757FC7" w:rsidRDefault="000917A6" w:rsidP="007E639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926E0" w:rsidRPr="00757FC7" w14:paraId="046378F1" w14:textId="77777777" w:rsidTr="00266221">
        <w:trPr>
          <w:trHeight w:val="436"/>
        </w:trPr>
        <w:tc>
          <w:tcPr>
            <w:tcW w:w="3118" w:type="dxa"/>
            <w:vAlign w:val="center"/>
          </w:tcPr>
          <w:p w14:paraId="51F5E5D1" w14:textId="77777777" w:rsidR="00C926E0" w:rsidRPr="00757FC7" w:rsidRDefault="00C926E0" w:rsidP="007E6394">
            <w:pPr>
              <w:autoSpaceDE w:val="0"/>
              <w:autoSpaceDN w:val="0"/>
              <w:adjustRightInd w:val="0"/>
              <w:spacing w:after="0" w:line="46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ช้างแรก </w:t>
            </w:r>
            <w:proofErr w:type="spellStart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ไบ</w:t>
            </w:r>
            <w:proofErr w:type="spellEnd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โอเพาเวอร์ จำกัด</w:t>
            </w:r>
          </w:p>
        </w:tc>
        <w:tc>
          <w:tcPr>
            <w:tcW w:w="1418" w:type="dxa"/>
            <w:vAlign w:val="center"/>
          </w:tcPr>
          <w:p w14:paraId="617E58B8" w14:textId="77777777" w:rsidR="00C926E0" w:rsidRPr="00757FC7" w:rsidRDefault="00C926E0" w:rsidP="007E639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471E63DC" w14:textId="77777777" w:rsidR="00C926E0" w:rsidRPr="00757FC7" w:rsidRDefault="00C926E0" w:rsidP="007E639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73E9C0AA" w14:textId="77777777" w:rsidR="00C926E0" w:rsidRPr="00757FC7" w:rsidRDefault="00C926E0" w:rsidP="007E639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664,410.96</w:t>
            </w:r>
          </w:p>
        </w:tc>
        <w:tc>
          <w:tcPr>
            <w:tcW w:w="1418" w:type="dxa"/>
            <w:vAlign w:val="center"/>
          </w:tcPr>
          <w:p w14:paraId="6991407A" w14:textId="673E433A" w:rsidR="00C926E0" w:rsidRPr="00757FC7" w:rsidRDefault="00C926E0" w:rsidP="007E639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177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328.76</w:t>
            </w:r>
          </w:p>
        </w:tc>
      </w:tr>
      <w:tr w:rsidR="00C926E0" w:rsidRPr="00757FC7" w14:paraId="30866D69" w14:textId="77777777" w:rsidTr="00266221">
        <w:trPr>
          <w:trHeight w:val="436"/>
        </w:trPr>
        <w:tc>
          <w:tcPr>
            <w:tcW w:w="3118" w:type="dxa"/>
            <w:vAlign w:val="center"/>
          </w:tcPr>
          <w:p w14:paraId="77236940" w14:textId="77777777" w:rsidR="00C926E0" w:rsidRPr="00757FC7" w:rsidRDefault="00C926E0" w:rsidP="007E6394">
            <w:pPr>
              <w:autoSpaceDE w:val="0"/>
              <w:autoSpaceDN w:val="0"/>
              <w:adjustRightInd w:val="0"/>
              <w:spacing w:after="0" w:line="46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418" w:type="dxa"/>
            <w:vAlign w:val="center"/>
          </w:tcPr>
          <w:p w14:paraId="2489A2D4" w14:textId="77777777" w:rsidR="00C926E0" w:rsidRPr="00757FC7" w:rsidRDefault="00C926E0" w:rsidP="007E639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4F386C1E" w14:textId="77777777" w:rsidR="00C926E0" w:rsidRPr="00757FC7" w:rsidRDefault="00C926E0" w:rsidP="007E639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42989137" w14:textId="0B1C3BCF" w:rsidR="00C926E0" w:rsidRPr="00757FC7" w:rsidRDefault="009710B6" w:rsidP="007E639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253,397.2</w:t>
            </w:r>
            <w:r w:rsidR="0010679F" w:rsidRPr="00757FC7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418" w:type="dxa"/>
            <w:vAlign w:val="center"/>
          </w:tcPr>
          <w:p w14:paraId="7207CE68" w14:textId="2D75E42A" w:rsidR="00C926E0" w:rsidRPr="00757FC7" w:rsidRDefault="00C926E0" w:rsidP="007E639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132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945.20</w:t>
            </w:r>
          </w:p>
        </w:tc>
      </w:tr>
      <w:tr w:rsidR="00C926E0" w:rsidRPr="00757FC7" w14:paraId="3DF31CAE" w14:textId="77777777" w:rsidTr="00266221">
        <w:trPr>
          <w:trHeight w:val="436"/>
        </w:trPr>
        <w:tc>
          <w:tcPr>
            <w:tcW w:w="3118" w:type="dxa"/>
            <w:vAlign w:val="center"/>
          </w:tcPr>
          <w:p w14:paraId="302011EA" w14:textId="77777777" w:rsidR="00C926E0" w:rsidRPr="00757FC7" w:rsidRDefault="00C926E0" w:rsidP="007E6394">
            <w:pPr>
              <w:autoSpaceDE w:val="0"/>
              <w:autoSpaceDN w:val="0"/>
              <w:adjustRightInd w:val="0"/>
              <w:spacing w:after="0" w:line="46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418" w:type="dxa"/>
            <w:vAlign w:val="center"/>
          </w:tcPr>
          <w:p w14:paraId="595BFD65" w14:textId="77777777" w:rsidR="00C926E0" w:rsidRPr="00757FC7" w:rsidRDefault="00C926E0" w:rsidP="007E639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3914FF28" w14:textId="77777777" w:rsidR="00C926E0" w:rsidRPr="00757FC7" w:rsidRDefault="00C926E0" w:rsidP="007E639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758D77D8" w14:textId="77777777" w:rsidR="00C926E0" w:rsidRPr="00757FC7" w:rsidRDefault="00C926E0" w:rsidP="007E639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78,246.58</w:t>
            </w:r>
          </w:p>
        </w:tc>
        <w:tc>
          <w:tcPr>
            <w:tcW w:w="1418" w:type="dxa"/>
            <w:vAlign w:val="center"/>
          </w:tcPr>
          <w:p w14:paraId="4F3BA343" w14:textId="1E78707E" w:rsidR="00C926E0" w:rsidRPr="00757FC7" w:rsidRDefault="00C926E0" w:rsidP="007E639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28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493.16</w:t>
            </w:r>
          </w:p>
        </w:tc>
      </w:tr>
      <w:tr w:rsidR="00C926E0" w:rsidRPr="00757FC7" w14:paraId="003C28F2" w14:textId="77777777" w:rsidTr="00266221">
        <w:trPr>
          <w:trHeight w:val="436"/>
        </w:trPr>
        <w:tc>
          <w:tcPr>
            <w:tcW w:w="3118" w:type="dxa"/>
            <w:vAlign w:val="center"/>
          </w:tcPr>
          <w:p w14:paraId="05E722B7" w14:textId="31B56840" w:rsidR="00C926E0" w:rsidRPr="00757FC7" w:rsidRDefault="00C926E0" w:rsidP="007E6394">
            <w:pPr>
              <w:autoSpaceDE w:val="0"/>
              <w:autoSpaceDN w:val="0"/>
              <w:adjustRightInd w:val="0"/>
              <w:spacing w:after="0" w:line="46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418" w:type="dxa"/>
            <w:vAlign w:val="center"/>
          </w:tcPr>
          <w:p w14:paraId="0F2B6DD2" w14:textId="37E200BE" w:rsidR="00C926E0" w:rsidRPr="00757FC7" w:rsidRDefault="00C926E0" w:rsidP="007E639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95,123.</w:t>
            </w:r>
            <w:r w:rsidR="005C01EC" w:rsidRPr="00757FC7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  <w:tc>
          <w:tcPr>
            <w:tcW w:w="1417" w:type="dxa"/>
            <w:vAlign w:val="center"/>
          </w:tcPr>
          <w:p w14:paraId="1020D2A1" w14:textId="54CF320B" w:rsidR="00C926E0" w:rsidRPr="00757FC7" w:rsidRDefault="00C926E0" w:rsidP="007E639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119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554.80</w:t>
            </w:r>
          </w:p>
        </w:tc>
        <w:tc>
          <w:tcPr>
            <w:tcW w:w="1417" w:type="dxa"/>
            <w:vAlign w:val="center"/>
          </w:tcPr>
          <w:p w14:paraId="563D2CF3" w14:textId="5146BC6C" w:rsidR="00C926E0" w:rsidRPr="00757FC7" w:rsidRDefault="00C926E0" w:rsidP="007E639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95,123.</w:t>
            </w:r>
            <w:r w:rsidR="005C01EC" w:rsidRPr="00757FC7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  <w:tc>
          <w:tcPr>
            <w:tcW w:w="1418" w:type="dxa"/>
            <w:vAlign w:val="center"/>
          </w:tcPr>
          <w:p w14:paraId="03F2448B" w14:textId="7C0A80F5" w:rsidR="00C926E0" w:rsidRPr="00757FC7" w:rsidRDefault="00C926E0" w:rsidP="007E639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119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554.80</w:t>
            </w:r>
          </w:p>
        </w:tc>
      </w:tr>
      <w:tr w:rsidR="00C926E0" w:rsidRPr="00757FC7" w14:paraId="232B12D4" w14:textId="77777777" w:rsidTr="00266221">
        <w:trPr>
          <w:trHeight w:val="436"/>
        </w:trPr>
        <w:tc>
          <w:tcPr>
            <w:tcW w:w="3118" w:type="dxa"/>
            <w:vAlign w:val="center"/>
          </w:tcPr>
          <w:p w14:paraId="32A002CC" w14:textId="77777777" w:rsidR="00C926E0" w:rsidRPr="00757FC7" w:rsidRDefault="00C926E0" w:rsidP="007E6394">
            <w:pPr>
              <w:autoSpaceDE w:val="0"/>
              <w:autoSpaceDN w:val="0"/>
              <w:adjustRightInd w:val="0"/>
              <w:spacing w:after="0" w:line="46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418" w:type="dxa"/>
            <w:vAlign w:val="center"/>
          </w:tcPr>
          <w:p w14:paraId="3F981FCE" w14:textId="77777777" w:rsidR="00C926E0" w:rsidRPr="00757FC7" w:rsidRDefault="00C926E0" w:rsidP="007E639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4A08F78E" w14:textId="77777777" w:rsidR="00C926E0" w:rsidRPr="00757FC7" w:rsidRDefault="00C926E0" w:rsidP="007E639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550DD4A2" w14:textId="77777777" w:rsidR="00C926E0" w:rsidRPr="00757FC7" w:rsidRDefault="00C926E0" w:rsidP="007E639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126,301.36</w:t>
            </w:r>
          </w:p>
        </w:tc>
        <w:tc>
          <w:tcPr>
            <w:tcW w:w="1418" w:type="dxa"/>
            <w:vAlign w:val="center"/>
          </w:tcPr>
          <w:p w14:paraId="0EA320B9" w14:textId="00607159" w:rsidR="00C926E0" w:rsidRPr="00757FC7" w:rsidRDefault="00C926E0" w:rsidP="007E639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167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123.27</w:t>
            </w:r>
          </w:p>
        </w:tc>
      </w:tr>
      <w:tr w:rsidR="00C926E0" w:rsidRPr="00757FC7" w14:paraId="6972D5C8" w14:textId="77777777" w:rsidTr="00266221">
        <w:trPr>
          <w:trHeight w:val="436"/>
        </w:trPr>
        <w:tc>
          <w:tcPr>
            <w:tcW w:w="3118" w:type="dxa"/>
            <w:vAlign w:val="center"/>
          </w:tcPr>
          <w:p w14:paraId="467E1CA4" w14:textId="77777777" w:rsidR="00C926E0" w:rsidRPr="00757FC7" w:rsidRDefault="00C926E0" w:rsidP="007E6394">
            <w:pPr>
              <w:autoSpaceDE w:val="0"/>
              <w:autoSpaceDN w:val="0"/>
              <w:adjustRightInd w:val="0"/>
              <w:spacing w:after="0" w:line="46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418" w:type="dxa"/>
            <w:vAlign w:val="center"/>
          </w:tcPr>
          <w:p w14:paraId="6F1DA04F" w14:textId="77777777" w:rsidR="00C926E0" w:rsidRPr="00757FC7" w:rsidRDefault="00C926E0" w:rsidP="007E639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5E9BE3A5" w14:textId="77777777" w:rsidR="00C926E0" w:rsidRPr="00757FC7" w:rsidRDefault="00C926E0" w:rsidP="007E639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1D790EFB" w14:textId="2BC002CC" w:rsidR="00C926E0" w:rsidRPr="00757FC7" w:rsidRDefault="00C926E0" w:rsidP="007E639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118,630.</w:t>
            </w:r>
            <w:r w:rsidR="005C01EC" w:rsidRPr="00757FC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8D2B51" w:rsidRPr="00757FC7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418" w:type="dxa"/>
            <w:vAlign w:val="center"/>
          </w:tcPr>
          <w:p w14:paraId="48406516" w14:textId="212ADD35" w:rsidR="00C926E0" w:rsidRPr="00757FC7" w:rsidRDefault="00C926E0" w:rsidP="007E639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142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739.73</w:t>
            </w:r>
          </w:p>
        </w:tc>
      </w:tr>
      <w:tr w:rsidR="00C926E0" w:rsidRPr="00757FC7" w14:paraId="676FA0D3" w14:textId="77777777" w:rsidTr="00266221">
        <w:trPr>
          <w:trHeight w:val="436"/>
        </w:trPr>
        <w:tc>
          <w:tcPr>
            <w:tcW w:w="3118" w:type="dxa"/>
            <w:vAlign w:val="center"/>
          </w:tcPr>
          <w:p w14:paraId="75803CDC" w14:textId="77777777" w:rsidR="00C926E0" w:rsidRPr="00757FC7" w:rsidRDefault="00C926E0" w:rsidP="007E6394">
            <w:pPr>
              <w:autoSpaceDE w:val="0"/>
              <w:autoSpaceDN w:val="0"/>
              <w:adjustRightInd w:val="0"/>
              <w:spacing w:after="0" w:line="46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418" w:type="dxa"/>
            <w:vAlign w:val="center"/>
          </w:tcPr>
          <w:p w14:paraId="53ABB0A4" w14:textId="77777777" w:rsidR="00C926E0" w:rsidRPr="00757FC7" w:rsidRDefault="00C926E0" w:rsidP="007E639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7CA472FE" w14:textId="77777777" w:rsidR="00C926E0" w:rsidRPr="00757FC7" w:rsidRDefault="00C926E0" w:rsidP="007E639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14:paraId="4BDC7E4C" w14:textId="4814B3FD" w:rsidR="00C926E0" w:rsidRPr="00757FC7" w:rsidRDefault="00C926E0" w:rsidP="007E639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3,287.67</w:t>
            </w:r>
          </w:p>
        </w:tc>
        <w:tc>
          <w:tcPr>
            <w:tcW w:w="1418" w:type="dxa"/>
            <w:vAlign w:val="center"/>
          </w:tcPr>
          <w:p w14:paraId="64E6058B" w14:textId="18DDE9F9" w:rsidR="00C926E0" w:rsidRPr="00757FC7" w:rsidRDefault="00C926E0" w:rsidP="007E639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71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671.24</w:t>
            </w:r>
          </w:p>
        </w:tc>
      </w:tr>
      <w:tr w:rsidR="00C926E0" w:rsidRPr="00757FC7" w14:paraId="1A8F2434" w14:textId="77777777" w:rsidTr="00266221">
        <w:trPr>
          <w:trHeight w:val="87"/>
        </w:trPr>
        <w:tc>
          <w:tcPr>
            <w:tcW w:w="3118" w:type="dxa"/>
          </w:tcPr>
          <w:p w14:paraId="3FC01A17" w14:textId="77777777" w:rsidR="00C926E0" w:rsidRPr="00757FC7" w:rsidRDefault="00C926E0" w:rsidP="007E6394">
            <w:pPr>
              <w:autoSpaceDE w:val="0"/>
              <w:autoSpaceDN w:val="0"/>
              <w:adjustRightInd w:val="0"/>
              <w:spacing w:after="0" w:line="46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บริษัท พีเอ </w:t>
            </w:r>
            <w:proofErr w:type="spellStart"/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เว</w:t>
            </w:r>
            <w:proofErr w:type="spellEnd"/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สต์แอนด์เอ็นเนอยี่ จำกัด</w:t>
            </w:r>
          </w:p>
        </w:tc>
        <w:tc>
          <w:tcPr>
            <w:tcW w:w="1418" w:type="dxa"/>
          </w:tcPr>
          <w:p w14:paraId="47B5A937" w14:textId="093D0B1F" w:rsidR="00C926E0" w:rsidRPr="00757FC7" w:rsidRDefault="00C926E0" w:rsidP="007E639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4,657.54</w:t>
            </w:r>
          </w:p>
        </w:tc>
        <w:tc>
          <w:tcPr>
            <w:tcW w:w="1417" w:type="dxa"/>
          </w:tcPr>
          <w:p w14:paraId="1F297A0D" w14:textId="77777777" w:rsidR="00C926E0" w:rsidRPr="00757FC7" w:rsidRDefault="00C926E0" w:rsidP="007E639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14:paraId="153BFAC0" w14:textId="002B7B8A" w:rsidR="00C926E0" w:rsidRPr="00757FC7" w:rsidRDefault="00C926E0" w:rsidP="007E639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4,657.5</w:t>
            </w: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1418" w:type="dxa"/>
          </w:tcPr>
          <w:p w14:paraId="390F49CE" w14:textId="304A7009" w:rsidR="00C926E0" w:rsidRPr="00757FC7" w:rsidRDefault="008E5794" w:rsidP="007E639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8E5794" w:rsidRPr="00757FC7" w14:paraId="7D53B2E5" w14:textId="77777777" w:rsidTr="004A126B">
        <w:trPr>
          <w:trHeight w:val="85"/>
        </w:trPr>
        <w:tc>
          <w:tcPr>
            <w:tcW w:w="3118" w:type="dxa"/>
          </w:tcPr>
          <w:p w14:paraId="006C937F" w14:textId="77777777" w:rsidR="008E5794" w:rsidRPr="00757FC7" w:rsidRDefault="008E5794" w:rsidP="007E6394">
            <w:pPr>
              <w:autoSpaceDE w:val="0"/>
              <w:autoSpaceDN w:val="0"/>
              <w:adjustRightInd w:val="0"/>
              <w:spacing w:after="0" w:line="46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นาง กนกทิพย์ จันทร์พลังศรี</w:t>
            </w:r>
          </w:p>
        </w:tc>
        <w:tc>
          <w:tcPr>
            <w:tcW w:w="1418" w:type="dxa"/>
          </w:tcPr>
          <w:p w14:paraId="60630FE1" w14:textId="77777777" w:rsidR="008E5794" w:rsidRPr="00757FC7" w:rsidRDefault="008E5794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5365130A" w14:textId="0689A975" w:rsidR="008E5794" w:rsidRPr="00757FC7" w:rsidRDefault="008E5794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172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027.39</w:t>
            </w:r>
          </w:p>
        </w:tc>
        <w:tc>
          <w:tcPr>
            <w:tcW w:w="1417" w:type="dxa"/>
          </w:tcPr>
          <w:p w14:paraId="679845F1" w14:textId="77777777" w:rsidR="008E5794" w:rsidRPr="00757FC7" w:rsidRDefault="008E5794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57C00A30" w14:textId="6F87A1E4" w:rsidR="008E5794" w:rsidRPr="00757FC7" w:rsidRDefault="008E5794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172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027.39</w:t>
            </w:r>
          </w:p>
        </w:tc>
      </w:tr>
      <w:tr w:rsidR="008E5794" w:rsidRPr="00757FC7" w14:paraId="1560C749" w14:textId="77777777" w:rsidTr="004A126B">
        <w:trPr>
          <w:trHeight w:val="635"/>
        </w:trPr>
        <w:tc>
          <w:tcPr>
            <w:tcW w:w="3118" w:type="dxa"/>
            <w:vAlign w:val="center"/>
          </w:tcPr>
          <w:p w14:paraId="0F02E4C5" w14:textId="77777777" w:rsidR="008E5794" w:rsidRPr="00757FC7" w:rsidRDefault="008E5794" w:rsidP="007E6394">
            <w:pPr>
              <w:autoSpaceDE w:val="0"/>
              <w:autoSpaceDN w:val="0"/>
              <w:adjustRightInd w:val="0"/>
              <w:spacing w:after="0" w:line="460" w:lineRule="exact"/>
              <w:ind w:left="17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vAlign w:val="center"/>
          </w:tcPr>
          <w:p w14:paraId="7D0F0A7E" w14:textId="4F44D4DA" w:rsidR="008E5794" w:rsidRPr="00757FC7" w:rsidRDefault="008E5794" w:rsidP="007E639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99,780.8</w:t>
            </w:r>
            <w:r w:rsidR="0099556B" w:rsidRPr="00757FC7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417" w:type="dxa"/>
            <w:vAlign w:val="center"/>
          </w:tcPr>
          <w:p w14:paraId="45127511" w14:textId="4FB8CD1A" w:rsidR="008E5794" w:rsidRPr="00757FC7" w:rsidRDefault="008E5794" w:rsidP="007E639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291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582.19</w:t>
            </w:r>
          </w:p>
        </w:tc>
        <w:tc>
          <w:tcPr>
            <w:tcW w:w="1417" w:type="dxa"/>
            <w:vAlign w:val="center"/>
          </w:tcPr>
          <w:p w14:paraId="7021D93A" w14:textId="76AAF07F" w:rsidR="008E5794" w:rsidRPr="00757FC7" w:rsidRDefault="00514A4A" w:rsidP="007E639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1,344,054.80</w:t>
            </w:r>
          </w:p>
        </w:tc>
        <w:tc>
          <w:tcPr>
            <w:tcW w:w="1418" w:type="dxa"/>
            <w:vAlign w:val="center"/>
          </w:tcPr>
          <w:p w14:paraId="5D976DEB" w14:textId="4A5815D5" w:rsidR="008E5794" w:rsidRPr="00757FC7" w:rsidRDefault="008E5794" w:rsidP="007E639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011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883.55</w:t>
            </w:r>
          </w:p>
        </w:tc>
      </w:tr>
    </w:tbl>
    <w:p w14:paraId="3CD9FA9B" w14:textId="4BF553CB" w:rsidR="009379B0" w:rsidRPr="00757FC7" w:rsidRDefault="009379B0" w:rsidP="007E6394">
      <w:pPr>
        <w:autoSpaceDE w:val="0"/>
        <w:autoSpaceDN w:val="0"/>
        <w:adjustRightInd w:val="0"/>
        <w:spacing w:before="120" w:after="120" w:line="460" w:lineRule="exact"/>
        <w:ind w:left="425" w:hanging="425"/>
        <w:jc w:val="both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6.</w:t>
      </w:r>
      <w:r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1559"/>
        <w:gridCol w:w="1559"/>
        <w:gridCol w:w="1559"/>
        <w:gridCol w:w="1560"/>
      </w:tblGrid>
      <w:tr w:rsidR="009379B0" w:rsidRPr="00757FC7" w14:paraId="00A52985" w14:textId="77777777" w:rsidTr="23490281">
        <w:tc>
          <w:tcPr>
            <w:tcW w:w="3118" w:type="dxa"/>
          </w:tcPr>
          <w:p w14:paraId="116FD943" w14:textId="77777777" w:rsidR="009379B0" w:rsidRPr="00757FC7" w:rsidRDefault="009379B0" w:rsidP="007E6394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</w:tcPr>
          <w:p w14:paraId="0AEEA7B9" w14:textId="77777777" w:rsidR="009379B0" w:rsidRPr="00757FC7" w:rsidRDefault="009379B0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757FC7" w14:paraId="7444139A" w14:textId="77777777" w:rsidTr="23490281">
        <w:tc>
          <w:tcPr>
            <w:tcW w:w="3118" w:type="dxa"/>
          </w:tcPr>
          <w:p w14:paraId="5B368777" w14:textId="77777777" w:rsidR="009379B0" w:rsidRPr="00757FC7" w:rsidRDefault="009379B0" w:rsidP="007E6394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55F7CA41" w14:textId="77777777" w:rsidR="009379B0" w:rsidRPr="00757FC7" w:rsidRDefault="009379B0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1E1705BE" w14:textId="77777777" w:rsidR="009379B0" w:rsidRPr="00757FC7" w:rsidRDefault="009379B0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7ADB" w:rsidRPr="00757FC7" w14:paraId="56C55EE2" w14:textId="77777777" w:rsidTr="23490281">
        <w:trPr>
          <w:trHeight w:val="310"/>
        </w:trPr>
        <w:tc>
          <w:tcPr>
            <w:tcW w:w="3118" w:type="dxa"/>
          </w:tcPr>
          <w:p w14:paraId="72B0E305" w14:textId="77777777" w:rsidR="00297ADB" w:rsidRPr="00757FC7" w:rsidRDefault="00297ADB" w:rsidP="007E6394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7021C33" w14:textId="3E5FCBCB" w:rsidR="00297ADB" w:rsidRPr="00757FC7" w:rsidRDefault="23490281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559" w:type="dxa"/>
            <w:vAlign w:val="bottom"/>
          </w:tcPr>
          <w:p w14:paraId="77007ADC" w14:textId="342E0F2C" w:rsidR="00297ADB" w:rsidRPr="00757FC7" w:rsidRDefault="00297ADB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559" w:type="dxa"/>
            <w:vAlign w:val="bottom"/>
          </w:tcPr>
          <w:p w14:paraId="68763BD0" w14:textId="0D2EC02B" w:rsidR="00297ADB" w:rsidRPr="00757FC7" w:rsidRDefault="23490281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560" w:type="dxa"/>
            <w:vAlign w:val="bottom"/>
          </w:tcPr>
          <w:p w14:paraId="1AE17800" w14:textId="6608CC8B" w:rsidR="00297ADB" w:rsidRPr="00757FC7" w:rsidRDefault="00297ADB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B37B23" w:rsidRPr="00757FC7" w14:paraId="66D0AEE7" w14:textId="77777777" w:rsidTr="23490281">
        <w:tc>
          <w:tcPr>
            <w:tcW w:w="3118" w:type="dxa"/>
          </w:tcPr>
          <w:p w14:paraId="6CD5D77F" w14:textId="77777777" w:rsidR="00B37B23" w:rsidRPr="00757FC7" w:rsidRDefault="00B37B23" w:rsidP="007E6394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559" w:type="dxa"/>
          </w:tcPr>
          <w:p w14:paraId="62B90358" w14:textId="67C11037" w:rsidR="00B37B23" w:rsidRPr="00757FC7" w:rsidRDefault="23490281" w:rsidP="007E639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157,633.00</w:t>
            </w:r>
          </w:p>
        </w:tc>
        <w:tc>
          <w:tcPr>
            <w:tcW w:w="1559" w:type="dxa"/>
          </w:tcPr>
          <w:p w14:paraId="6EC2297F" w14:textId="04F50E92" w:rsidR="00B37B23" w:rsidRPr="00757FC7" w:rsidRDefault="00B37B23" w:rsidP="007E639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110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261.50</w:t>
            </w:r>
          </w:p>
        </w:tc>
        <w:tc>
          <w:tcPr>
            <w:tcW w:w="1559" w:type="dxa"/>
            <w:vAlign w:val="bottom"/>
          </w:tcPr>
          <w:p w14:paraId="29BEE7DF" w14:textId="5FDCE451" w:rsidR="00B37B23" w:rsidRPr="00757FC7" w:rsidRDefault="23490281" w:rsidP="007E639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15,267.75</w:t>
            </w:r>
          </w:p>
        </w:tc>
        <w:tc>
          <w:tcPr>
            <w:tcW w:w="1560" w:type="dxa"/>
            <w:vAlign w:val="bottom"/>
          </w:tcPr>
          <w:p w14:paraId="1BD21DDF" w14:textId="51253CC1" w:rsidR="00B37B23" w:rsidRPr="00757FC7" w:rsidRDefault="00B37B23" w:rsidP="007E639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2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427.75</w:t>
            </w:r>
          </w:p>
        </w:tc>
      </w:tr>
      <w:tr w:rsidR="00B37B23" w:rsidRPr="00757FC7" w14:paraId="5D8BE11F" w14:textId="77777777" w:rsidTr="23490281">
        <w:tc>
          <w:tcPr>
            <w:tcW w:w="3118" w:type="dxa"/>
          </w:tcPr>
          <w:p w14:paraId="6AF282D4" w14:textId="77777777" w:rsidR="00B37B23" w:rsidRPr="00757FC7" w:rsidRDefault="00B37B23" w:rsidP="007E6394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เงินฝากกระแสรายวัน</w:t>
            </w:r>
          </w:p>
        </w:tc>
        <w:tc>
          <w:tcPr>
            <w:tcW w:w="1559" w:type="dxa"/>
          </w:tcPr>
          <w:p w14:paraId="7491E703" w14:textId="1073055E" w:rsidR="00B37B23" w:rsidRPr="00757FC7" w:rsidRDefault="23490281" w:rsidP="007E639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497,535.18</w:t>
            </w:r>
          </w:p>
        </w:tc>
        <w:tc>
          <w:tcPr>
            <w:tcW w:w="1559" w:type="dxa"/>
          </w:tcPr>
          <w:p w14:paraId="1C5862CA" w14:textId="5B469189" w:rsidR="00B37B23" w:rsidRPr="00757FC7" w:rsidRDefault="00B37B23" w:rsidP="007E639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42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035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585.36</w:t>
            </w:r>
          </w:p>
        </w:tc>
        <w:tc>
          <w:tcPr>
            <w:tcW w:w="1559" w:type="dxa"/>
          </w:tcPr>
          <w:p w14:paraId="05D2AD3D" w14:textId="6707A234" w:rsidR="00B37B23" w:rsidRPr="00757FC7" w:rsidRDefault="23490281" w:rsidP="007E639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286,408.36</w:t>
            </w:r>
          </w:p>
        </w:tc>
        <w:tc>
          <w:tcPr>
            <w:tcW w:w="1560" w:type="dxa"/>
            <w:vAlign w:val="bottom"/>
          </w:tcPr>
          <w:p w14:paraId="7E4CA611" w14:textId="233E19A9" w:rsidR="00B37B23" w:rsidRPr="00757FC7" w:rsidRDefault="00B37B23" w:rsidP="007E639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5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630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168.93</w:t>
            </w:r>
          </w:p>
        </w:tc>
      </w:tr>
      <w:tr w:rsidR="00B37B23" w:rsidRPr="00757FC7" w14:paraId="774042D1" w14:textId="77777777" w:rsidTr="23490281">
        <w:tc>
          <w:tcPr>
            <w:tcW w:w="3118" w:type="dxa"/>
          </w:tcPr>
          <w:p w14:paraId="6ED2CB47" w14:textId="77777777" w:rsidR="00B37B23" w:rsidRPr="00757FC7" w:rsidRDefault="00B37B23" w:rsidP="007E6394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เงินฝากออมทรัพย์</w:t>
            </w:r>
          </w:p>
        </w:tc>
        <w:tc>
          <w:tcPr>
            <w:tcW w:w="1559" w:type="dxa"/>
          </w:tcPr>
          <w:p w14:paraId="27CD4A32" w14:textId="0BA009C4" w:rsidR="00B37B23" w:rsidRPr="00757FC7" w:rsidRDefault="23490281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492,158,405.00</w:t>
            </w:r>
          </w:p>
        </w:tc>
        <w:tc>
          <w:tcPr>
            <w:tcW w:w="1559" w:type="dxa"/>
          </w:tcPr>
          <w:p w14:paraId="09A42D1E" w14:textId="60A01FFE" w:rsidR="00B37B23" w:rsidRPr="00757FC7" w:rsidRDefault="00B37B23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669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477.05</w:t>
            </w:r>
          </w:p>
        </w:tc>
        <w:tc>
          <w:tcPr>
            <w:tcW w:w="1559" w:type="dxa"/>
            <w:vAlign w:val="bottom"/>
          </w:tcPr>
          <w:p w14:paraId="7A63A047" w14:textId="04FABCD7" w:rsidR="00B37B23" w:rsidRPr="00757FC7" w:rsidRDefault="23490281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339,653,449.49</w:t>
            </w:r>
          </w:p>
        </w:tc>
        <w:tc>
          <w:tcPr>
            <w:tcW w:w="1560" w:type="dxa"/>
          </w:tcPr>
          <w:p w14:paraId="5B08AF77" w14:textId="4B71A525" w:rsidR="00B37B23" w:rsidRPr="00757FC7" w:rsidRDefault="00B37B23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30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400.00</w:t>
            </w:r>
          </w:p>
        </w:tc>
      </w:tr>
      <w:tr w:rsidR="00B37B23" w:rsidRPr="00757FC7" w14:paraId="4415C831" w14:textId="77777777" w:rsidTr="004A126B">
        <w:trPr>
          <w:trHeight w:val="651"/>
        </w:trPr>
        <w:tc>
          <w:tcPr>
            <w:tcW w:w="3118" w:type="dxa"/>
          </w:tcPr>
          <w:p w14:paraId="56D6BF7B" w14:textId="77777777" w:rsidR="00B37B23" w:rsidRPr="00757FC7" w:rsidRDefault="00B37B23" w:rsidP="007E6394">
            <w:pPr>
              <w:autoSpaceDE w:val="0"/>
              <w:autoSpaceDN w:val="0"/>
              <w:adjustRightInd w:val="0"/>
              <w:spacing w:after="0" w:line="460" w:lineRule="exact"/>
              <w:ind w:left="33" w:firstLine="567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077CBEA2" w14:textId="31EEC96D" w:rsidR="00B37B23" w:rsidRPr="00757FC7" w:rsidRDefault="23490281" w:rsidP="007E639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Theme="majorBidi" w:hAnsiTheme="majorBidi" w:cs="Angsana New"/>
                <w:sz w:val="26"/>
                <w:szCs w:val="26"/>
              </w:rPr>
              <w:t>492,813,573.18</w:t>
            </w:r>
          </w:p>
        </w:tc>
        <w:tc>
          <w:tcPr>
            <w:tcW w:w="1559" w:type="dxa"/>
          </w:tcPr>
          <w:p w14:paraId="57AA045F" w14:textId="439F23E9" w:rsidR="00B37B23" w:rsidRPr="00757FC7" w:rsidRDefault="00B37B23" w:rsidP="007E639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43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815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323.91</w:t>
            </w:r>
          </w:p>
        </w:tc>
        <w:tc>
          <w:tcPr>
            <w:tcW w:w="1559" w:type="dxa"/>
          </w:tcPr>
          <w:p w14:paraId="3076A135" w14:textId="4D795DEE" w:rsidR="00B37B23" w:rsidRPr="00757FC7" w:rsidRDefault="23490281" w:rsidP="007E639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339,955,125.60</w:t>
            </w:r>
          </w:p>
        </w:tc>
        <w:tc>
          <w:tcPr>
            <w:tcW w:w="1560" w:type="dxa"/>
          </w:tcPr>
          <w:p w14:paraId="521328EC" w14:textId="69AD5B61" w:rsidR="00B37B23" w:rsidRPr="00757FC7" w:rsidRDefault="00B37B23" w:rsidP="007E639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5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662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996.68</w:t>
            </w:r>
          </w:p>
        </w:tc>
      </w:tr>
    </w:tbl>
    <w:p w14:paraId="42A3BEC6" w14:textId="14B0B5CA" w:rsidR="00D1570E" w:rsidRPr="00757FC7" w:rsidRDefault="00D1570E" w:rsidP="007E6394">
      <w:pPr>
        <w:tabs>
          <w:tab w:val="left" w:pos="1440"/>
        </w:tabs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4113042" w14:textId="3382A713" w:rsidR="006E5985" w:rsidRPr="00757FC7" w:rsidRDefault="006E5985" w:rsidP="005B551E">
      <w:pPr>
        <w:tabs>
          <w:tab w:val="left" w:pos="1440"/>
        </w:tabs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br w:type="page"/>
      </w:r>
    </w:p>
    <w:p w14:paraId="4E2FB012" w14:textId="78D6DA5F" w:rsidR="006E5985" w:rsidRPr="00757FC7" w:rsidRDefault="006E5985" w:rsidP="00266221">
      <w:pPr>
        <w:tabs>
          <w:tab w:val="left" w:pos="1440"/>
        </w:tabs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- 3</w:t>
      </w:r>
      <w:r w:rsidR="004A126B" w:rsidRPr="00757FC7">
        <w:rPr>
          <w:rFonts w:ascii="Angsana New" w:hAnsi="Angsana New" w:cs="Angsana New" w:hint="cs"/>
          <w:sz w:val="30"/>
          <w:szCs w:val="30"/>
          <w:cs/>
        </w:rPr>
        <w:t>1</w:t>
      </w:r>
      <w:r w:rsidRPr="00757FC7">
        <w:rPr>
          <w:rFonts w:ascii="Angsana New" w:hAnsi="Angsana New" w:cs="Angsana New"/>
          <w:sz w:val="30"/>
          <w:szCs w:val="30"/>
        </w:rPr>
        <w:t xml:space="preserve"> -</w:t>
      </w:r>
    </w:p>
    <w:p w14:paraId="16828539" w14:textId="77777777" w:rsidR="006E5985" w:rsidRPr="00757FC7" w:rsidRDefault="006E5985" w:rsidP="00266221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6BFF4C7" w14:textId="77777777" w:rsidR="005B551E" w:rsidRPr="00757FC7" w:rsidRDefault="005B551E" w:rsidP="0026622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400" w:lineRule="exact"/>
        <w:ind w:left="1008" w:right="-9" w:hanging="441"/>
        <w:jc w:val="thaiDistribute"/>
        <w:outlineLvl w:val="0"/>
        <w:rPr>
          <w:rFonts w:ascii="Angsana New" w:hAnsi="Angsana New"/>
          <w:b/>
          <w:bCs/>
          <w:color w:val="000000"/>
          <w:sz w:val="30"/>
          <w:szCs w:val="30"/>
        </w:rPr>
      </w:pPr>
      <w:r w:rsidRPr="00757FC7">
        <w:rPr>
          <w:rFonts w:ascii="Angsana New" w:hAnsi="Angsana New"/>
          <w:b/>
          <w:bCs/>
          <w:color w:val="000000"/>
          <w:sz w:val="30"/>
          <w:szCs w:val="30"/>
          <w:cs/>
          <w:lang w:val="en-US"/>
        </w:rPr>
        <w:t>รายการกระทบยอดหนี้สินที่เกิดจากกิจกรรมจัดหาเงิน</w:t>
      </w:r>
    </w:p>
    <w:p w14:paraId="5D1E4365" w14:textId="425F0ABC" w:rsidR="005B551E" w:rsidRPr="00757FC7" w:rsidRDefault="005B551E" w:rsidP="0026622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400" w:lineRule="exact"/>
        <w:ind w:left="1008" w:right="-9" w:hanging="15"/>
        <w:jc w:val="thaiDistribute"/>
        <w:outlineLvl w:val="0"/>
        <w:rPr>
          <w:rFonts w:ascii="Angsana New" w:hAnsi="Angsana New"/>
          <w:color w:val="000000"/>
          <w:sz w:val="30"/>
          <w:szCs w:val="30"/>
          <w:lang w:val="en-US"/>
        </w:rPr>
      </w:pPr>
      <w:r w:rsidRPr="00757FC7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>ตารางแสดงการเปลี่ยนแปลงของหนี้สินที่เกิดจากกิจกรรมจัดหาเงิน ซึ่งรวมทั้งการเปลี่ยนแปลงที่เป็นเงินสด</w:t>
      </w:r>
      <w:r w:rsidRPr="00757FC7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>และ</w:t>
      </w:r>
      <w:r w:rsidR="00B950B6" w:rsidRPr="00757FC7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>ไม่ใช่</w:t>
      </w:r>
      <w:r w:rsidRPr="00757FC7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 xml:space="preserve">เงินสด </w:t>
      </w:r>
    </w:p>
    <w:p w14:paraId="596C6102" w14:textId="1BFF4F13" w:rsidR="005B551E" w:rsidRPr="00757FC7" w:rsidRDefault="005B551E" w:rsidP="00266221">
      <w:pPr>
        <w:spacing w:before="120" w:after="0" w:line="400" w:lineRule="exact"/>
        <w:ind w:left="431" w:right="-11" w:firstLine="556"/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</w:pPr>
      <w:r w:rsidRPr="00757FC7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  <w:t xml:space="preserve">ณ วันที่ </w:t>
      </w:r>
      <w:r w:rsidR="007C28EA" w:rsidRPr="00757FC7">
        <w:rPr>
          <w:rFonts w:ascii="Angsana New" w:hAnsi="Angsana New" w:cs="Angsana New"/>
          <w:b/>
          <w:bCs/>
          <w:sz w:val="30"/>
          <w:szCs w:val="30"/>
        </w:rPr>
        <w:t>31</w:t>
      </w:r>
      <w:r w:rsidR="00160671" w:rsidRPr="00757FC7">
        <w:rPr>
          <w:rFonts w:ascii="Angsana New" w:hAnsi="Angsana New" w:cs="Angsana New"/>
          <w:b/>
          <w:bCs/>
          <w:sz w:val="30"/>
          <w:szCs w:val="30"/>
          <w:cs/>
        </w:rPr>
        <w:t xml:space="preserve"> ธันวาคม</w:t>
      </w:r>
      <w:r w:rsidR="00160671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1D5100" w:rsidRPr="00757FC7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t>2564</w:t>
      </w:r>
      <w:r w:rsidR="00160671" w:rsidRPr="00757FC7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t xml:space="preserve"> </w:t>
      </w:r>
    </w:p>
    <w:tbl>
      <w:tblPr>
        <w:tblStyle w:val="TableGrid1"/>
        <w:tblW w:w="10773" w:type="dxa"/>
        <w:tblInd w:w="-7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7"/>
        <w:gridCol w:w="1134"/>
        <w:gridCol w:w="25"/>
        <w:gridCol w:w="1272"/>
        <w:gridCol w:w="1039"/>
        <w:gridCol w:w="95"/>
        <w:gridCol w:w="1113"/>
        <w:gridCol w:w="1134"/>
        <w:gridCol w:w="1134"/>
        <w:gridCol w:w="1134"/>
        <w:gridCol w:w="1276"/>
      </w:tblGrid>
      <w:tr w:rsidR="002345B4" w:rsidRPr="00757FC7" w14:paraId="4C069969" w14:textId="77777777" w:rsidTr="00B02E5D">
        <w:trPr>
          <w:trHeight w:val="358"/>
        </w:trPr>
        <w:tc>
          <w:tcPr>
            <w:tcW w:w="1417" w:type="dxa"/>
          </w:tcPr>
          <w:p w14:paraId="1B63DDDF" w14:textId="77777777" w:rsidR="002C73C9" w:rsidRPr="00757FC7" w:rsidRDefault="002C73C9" w:rsidP="00266221">
            <w:pPr>
              <w:spacing w:after="0" w:line="3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D9CE00E" w14:textId="77777777" w:rsidR="00B02E5D" w:rsidRPr="00757FC7" w:rsidRDefault="00B02E5D" w:rsidP="00266221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222" w:type="dxa"/>
            <w:gridSpan w:val="9"/>
          </w:tcPr>
          <w:p w14:paraId="3C7412EB" w14:textId="71A68DDA" w:rsidR="002C73C9" w:rsidRPr="00757FC7" w:rsidRDefault="002C73C9" w:rsidP="00266221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57FC7">
              <w:rPr>
                <w:rFonts w:ascii="Angsana New" w:hAnsi="Angsana New"/>
                <w:sz w:val="20"/>
                <w:szCs w:val="20"/>
                <w:cs/>
              </w:rPr>
              <w:t>หน่วย : ล้านบาท</w:t>
            </w:r>
          </w:p>
        </w:tc>
      </w:tr>
      <w:tr w:rsidR="00F3258F" w:rsidRPr="00757FC7" w14:paraId="4EC89F6A" w14:textId="77777777" w:rsidTr="00B02E5D">
        <w:trPr>
          <w:trHeight w:val="343"/>
        </w:trPr>
        <w:tc>
          <w:tcPr>
            <w:tcW w:w="1417" w:type="dxa"/>
          </w:tcPr>
          <w:p w14:paraId="3963A90B" w14:textId="77777777" w:rsidR="00117E57" w:rsidRPr="00757FC7" w:rsidRDefault="00117E57" w:rsidP="0026622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9" w:type="dxa"/>
            <w:gridSpan w:val="2"/>
          </w:tcPr>
          <w:p w14:paraId="3F58CB0F" w14:textId="77777777" w:rsidR="00117E57" w:rsidRPr="00757FC7" w:rsidRDefault="00117E57" w:rsidP="00266221">
            <w:pPr>
              <w:spacing w:after="0" w:line="360" w:lineRule="exact"/>
              <w:ind w:right="-108" w:hanging="14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2" w:type="dxa"/>
          </w:tcPr>
          <w:p w14:paraId="4C72E3E7" w14:textId="77777777" w:rsidR="00117E57" w:rsidRPr="00757FC7" w:rsidRDefault="00117E57" w:rsidP="0026622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09FCDA17" w14:textId="77777777" w:rsidR="00B02E5D" w:rsidRPr="00757FC7" w:rsidRDefault="00B02E5D" w:rsidP="00266221">
            <w:pPr>
              <w:spacing w:after="0" w:line="360" w:lineRule="exact"/>
              <w:ind w:right="-108" w:hanging="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515" w:type="dxa"/>
            <w:gridSpan w:val="4"/>
          </w:tcPr>
          <w:p w14:paraId="60BF0F4E" w14:textId="0F8C0733" w:rsidR="00117E57" w:rsidRPr="00757FC7" w:rsidRDefault="00F446F6" w:rsidP="00266221">
            <w:pPr>
              <w:spacing w:after="0" w:line="360" w:lineRule="exact"/>
              <w:ind w:right="-108" w:hanging="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57FC7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276" w:type="dxa"/>
            <w:tcBorders>
              <w:left w:val="nil"/>
            </w:tcBorders>
          </w:tcPr>
          <w:p w14:paraId="1CBB0C03" w14:textId="77777777" w:rsidR="00117E57" w:rsidRPr="00757FC7" w:rsidRDefault="00117E57" w:rsidP="00266221">
            <w:pPr>
              <w:spacing w:after="0" w:line="360" w:lineRule="exact"/>
              <w:ind w:right="-108" w:hanging="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3258F" w:rsidRPr="00757FC7" w14:paraId="1AA3D2AA" w14:textId="77777777" w:rsidTr="00B02E5D">
        <w:trPr>
          <w:trHeight w:val="343"/>
        </w:trPr>
        <w:tc>
          <w:tcPr>
            <w:tcW w:w="1417" w:type="dxa"/>
          </w:tcPr>
          <w:p w14:paraId="0E2D8921" w14:textId="77777777" w:rsidR="00117E57" w:rsidRPr="00757FC7" w:rsidRDefault="00117E57" w:rsidP="0026622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9" w:type="dxa"/>
            <w:gridSpan w:val="2"/>
          </w:tcPr>
          <w:p w14:paraId="03F2787B" w14:textId="77777777" w:rsidR="00117E57" w:rsidRPr="00757FC7" w:rsidRDefault="00117E57" w:rsidP="00266221">
            <w:pPr>
              <w:spacing w:after="0" w:line="360" w:lineRule="exact"/>
              <w:ind w:right="-108" w:hanging="14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2" w:type="dxa"/>
          </w:tcPr>
          <w:p w14:paraId="0804B0B9" w14:textId="77777777" w:rsidR="00117E57" w:rsidRPr="00757FC7" w:rsidRDefault="00117E57" w:rsidP="0026622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6AFAEC9A" w14:textId="77777777" w:rsidR="00B02E5D" w:rsidRPr="00757FC7" w:rsidRDefault="00B02E5D" w:rsidP="00266221">
            <w:pPr>
              <w:pBdr>
                <w:bottom w:val="single" w:sz="4" w:space="1" w:color="auto"/>
              </w:pBdr>
              <w:spacing w:after="0" w:line="360" w:lineRule="exact"/>
              <w:ind w:right="-108" w:hanging="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515" w:type="dxa"/>
            <w:gridSpan w:val="4"/>
          </w:tcPr>
          <w:p w14:paraId="018CC8AE" w14:textId="36D02A7E" w:rsidR="00117E57" w:rsidRPr="00757FC7" w:rsidRDefault="00F446F6" w:rsidP="00266221">
            <w:pPr>
              <w:pBdr>
                <w:bottom w:val="single" w:sz="4" w:space="1" w:color="auto"/>
              </w:pBdr>
              <w:spacing w:after="0" w:line="360" w:lineRule="exact"/>
              <w:ind w:right="-108" w:hanging="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57FC7">
              <w:rPr>
                <w:rFonts w:ascii="Angsana New" w:hAnsi="Angsana New"/>
                <w:sz w:val="20"/>
                <w:szCs w:val="20"/>
                <w:cs/>
              </w:rPr>
              <w:t>การเปลี่ยนแปลงที่ไม่ใช่เงินสด</w:t>
            </w:r>
          </w:p>
        </w:tc>
        <w:tc>
          <w:tcPr>
            <w:tcW w:w="1276" w:type="dxa"/>
            <w:tcBorders>
              <w:left w:val="nil"/>
            </w:tcBorders>
          </w:tcPr>
          <w:p w14:paraId="10FB7AD4" w14:textId="77777777" w:rsidR="00117E57" w:rsidRPr="00757FC7" w:rsidRDefault="00117E57" w:rsidP="00266221">
            <w:pPr>
              <w:spacing w:after="0" w:line="360" w:lineRule="exact"/>
              <w:ind w:right="-108" w:hanging="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42336" w:rsidRPr="00757FC7" w14:paraId="30E9C631" w14:textId="77777777" w:rsidTr="00B02E5D">
        <w:trPr>
          <w:trHeight w:val="343"/>
        </w:trPr>
        <w:tc>
          <w:tcPr>
            <w:tcW w:w="1417" w:type="dxa"/>
          </w:tcPr>
          <w:p w14:paraId="33DE4CFF" w14:textId="77777777" w:rsidR="004F49EE" w:rsidRPr="00757FC7" w:rsidRDefault="004F49EE" w:rsidP="0026622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9" w:type="dxa"/>
            <w:gridSpan w:val="2"/>
          </w:tcPr>
          <w:p w14:paraId="723C940C" w14:textId="1764C940" w:rsidR="004F49EE" w:rsidRPr="00757FC7" w:rsidRDefault="004F49EE" w:rsidP="00266221">
            <w:pPr>
              <w:spacing w:after="0" w:line="360" w:lineRule="exact"/>
              <w:ind w:right="-108" w:hanging="14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2" w:type="dxa"/>
          </w:tcPr>
          <w:p w14:paraId="19088028" w14:textId="7870B88C" w:rsidR="004F49EE" w:rsidRPr="00757FC7" w:rsidRDefault="004F49EE" w:rsidP="0026622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</w:tcPr>
          <w:p w14:paraId="7629324E" w14:textId="77777777" w:rsidR="004F49EE" w:rsidRPr="00757FC7" w:rsidRDefault="004F49EE" w:rsidP="0026622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08" w:type="dxa"/>
            <w:gridSpan w:val="2"/>
          </w:tcPr>
          <w:p w14:paraId="257BC7E2" w14:textId="018E656E" w:rsidR="004F49EE" w:rsidRPr="00757FC7" w:rsidRDefault="004F49EE" w:rsidP="0026622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57FC7">
              <w:rPr>
                <w:rFonts w:ascii="Angsana New" w:hAnsi="Angsana New" w:hint="cs"/>
                <w:sz w:val="20"/>
                <w:szCs w:val="20"/>
                <w:cs/>
              </w:rPr>
              <w:t>ดอกเบี้ยจ่ายที่รับรู้</w:t>
            </w:r>
          </w:p>
        </w:tc>
        <w:tc>
          <w:tcPr>
            <w:tcW w:w="1134" w:type="dxa"/>
          </w:tcPr>
          <w:p w14:paraId="50B9A114" w14:textId="40CAEBB6" w:rsidR="004F49EE" w:rsidRPr="00757FC7" w:rsidRDefault="004F49EE" w:rsidP="00266221">
            <w:pPr>
              <w:spacing w:after="0" w:line="360" w:lineRule="exact"/>
              <w:ind w:right="-108" w:hanging="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45647D23" w14:textId="0DE9D2CA" w:rsidR="00B02E5D" w:rsidRPr="00757FC7" w:rsidRDefault="004D216F" w:rsidP="00266221">
            <w:pPr>
              <w:spacing w:after="0" w:line="360" w:lineRule="exact"/>
              <w:ind w:right="-108" w:hanging="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57FC7">
              <w:rPr>
                <w:rFonts w:ascii="Angsana New" w:hAnsi="Angsana New" w:hint="cs"/>
                <w:sz w:val="20"/>
                <w:szCs w:val="20"/>
                <w:cs/>
              </w:rPr>
              <w:t>ค่าใช้จ่ายทางตรง</w:t>
            </w:r>
          </w:p>
        </w:tc>
        <w:tc>
          <w:tcPr>
            <w:tcW w:w="1134" w:type="dxa"/>
            <w:tcBorders>
              <w:right w:val="nil"/>
            </w:tcBorders>
          </w:tcPr>
          <w:p w14:paraId="69562F6A" w14:textId="630802E9" w:rsidR="004F49EE" w:rsidRPr="00757FC7" w:rsidRDefault="004F49EE" w:rsidP="00266221">
            <w:pPr>
              <w:spacing w:after="0" w:line="360" w:lineRule="exact"/>
              <w:ind w:right="-108" w:hanging="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18AFF229" w14:textId="65421486" w:rsidR="004F49EE" w:rsidRPr="00757FC7" w:rsidRDefault="004F49EE" w:rsidP="00266221">
            <w:pPr>
              <w:spacing w:after="0" w:line="360" w:lineRule="exact"/>
              <w:ind w:right="-108" w:hanging="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42336" w:rsidRPr="00757FC7" w14:paraId="5AB7E347" w14:textId="77777777" w:rsidTr="00B02E5D">
        <w:trPr>
          <w:trHeight w:val="388"/>
        </w:trPr>
        <w:tc>
          <w:tcPr>
            <w:tcW w:w="1417" w:type="dxa"/>
          </w:tcPr>
          <w:p w14:paraId="13652197" w14:textId="77777777" w:rsidR="004F49EE" w:rsidRPr="00757FC7" w:rsidRDefault="004F49EE" w:rsidP="0026622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9" w:type="dxa"/>
            <w:gridSpan w:val="2"/>
          </w:tcPr>
          <w:p w14:paraId="29C664E4" w14:textId="4F633D94" w:rsidR="004F49EE" w:rsidRPr="00757FC7" w:rsidRDefault="002C73C9" w:rsidP="00266221">
            <w:pPr>
              <w:spacing w:after="0" w:line="360" w:lineRule="exact"/>
              <w:ind w:right="-108" w:hanging="14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57FC7">
              <w:rPr>
                <w:rFonts w:ascii="Angsana New" w:hAnsi="Angsana New"/>
                <w:sz w:val="20"/>
                <w:szCs w:val="20"/>
                <w:cs/>
              </w:rPr>
              <w:t>ยอดคงเหลือ ณ วันที่</w:t>
            </w:r>
          </w:p>
        </w:tc>
        <w:tc>
          <w:tcPr>
            <w:tcW w:w="1272" w:type="dxa"/>
          </w:tcPr>
          <w:p w14:paraId="3B1939CC" w14:textId="17BC8F18" w:rsidR="004F49EE" w:rsidRPr="00757FC7" w:rsidRDefault="002C73C9" w:rsidP="0026622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57FC7">
              <w:rPr>
                <w:rFonts w:ascii="Angsana New" w:hAnsi="Angsana New" w:hint="cs"/>
                <w:sz w:val="20"/>
                <w:szCs w:val="20"/>
                <w:cs/>
              </w:rPr>
              <w:t>กระแสเงินสดจาก</w:t>
            </w:r>
          </w:p>
        </w:tc>
        <w:tc>
          <w:tcPr>
            <w:tcW w:w="1039" w:type="dxa"/>
          </w:tcPr>
          <w:p w14:paraId="51CB1F13" w14:textId="7300486C" w:rsidR="004F49EE" w:rsidRPr="00757FC7" w:rsidRDefault="004F49EE" w:rsidP="0026622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08" w:type="dxa"/>
            <w:gridSpan w:val="2"/>
          </w:tcPr>
          <w:p w14:paraId="7873FF2E" w14:textId="6276247C" w:rsidR="004F49EE" w:rsidRPr="00757FC7" w:rsidRDefault="004F49EE" w:rsidP="0026622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57FC7">
              <w:rPr>
                <w:rFonts w:ascii="Angsana New" w:hAnsi="Angsana New" w:hint="cs"/>
                <w:sz w:val="20"/>
                <w:szCs w:val="20"/>
                <w:cs/>
              </w:rPr>
              <w:t>เป็นส่วนหนึ่งของ</w:t>
            </w:r>
          </w:p>
        </w:tc>
        <w:tc>
          <w:tcPr>
            <w:tcW w:w="1134" w:type="dxa"/>
          </w:tcPr>
          <w:p w14:paraId="05353698" w14:textId="6C26CD05" w:rsidR="004F49EE" w:rsidRPr="00757FC7" w:rsidRDefault="002C73C9" w:rsidP="0026622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57FC7">
              <w:rPr>
                <w:rFonts w:ascii="Angsana New" w:hAnsi="Angsana New" w:hint="cs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134" w:type="dxa"/>
          </w:tcPr>
          <w:p w14:paraId="6C74514A" w14:textId="4C2DFE2F" w:rsidR="00B02E5D" w:rsidRPr="00757FC7" w:rsidRDefault="004D216F" w:rsidP="0026622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57FC7">
              <w:rPr>
                <w:rFonts w:ascii="Angsana New" w:hAnsi="Angsana New" w:hint="cs"/>
                <w:sz w:val="20"/>
                <w:szCs w:val="20"/>
                <w:cs/>
              </w:rPr>
              <w:t>ในการออกหุ้นกู้</w:t>
            </w:r>
          </w:p>
        </w:tc>
        <w:tc>
          <w:tcPr>
            <w:tcW w:w="1134" w:type="dxa"/>
            <w:tcBorders>
              <w:right w:val="nil"/>
            </w:tcBorders>
          </w:tcPr>
          <w:p w14:paraId="524868AB" w14:textId="08CAF060" w:rsidR="004F49EE" w:rsidRPr="00757FC7" w:rsidRDefault="002C73C9" w:rsidP="0026622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57FC7">
              <w:rPr>
                <w:rFonts w:ascii="Angsana New" w:hAnsi="Angsana New"/>
                <w:sz w:val="20"/>
                <w:szCs w:val="20"/>
                <w:cs/>
              </w:rPr>
              <w:t>หนี้สินตาม</w:t>
            </w:r>
          </w:p>
        </w:tc>
        <w:tc>
          <w:tcPr>
            <w:tcW w:w="1276" w:type="dxa"/>
            <w:tcBorders>
              <w:left w:val="nil"/>
            </w:tcBorders>
          </w:tcPr>
          <w:p w14:paraId="15117B67" w14:textId="77987446" w:rsidR="004F49EE" w:rsidRPr="00757FC7" w:rsidRDefault="002C73C9" w:rsidP="00266221">
            <w:pPr>
              <w:spacing w:after="0" w:line="360" w:lineRule="exact"/>
              <w:ind w:right="-108" w:hanging="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57FC7">
              <w:rPr>
                <w:rFonts w:ascii="Angsana New" w:hAnsi="Angsana New"/>
                <w:sz w:val="20"/>
                <w:szCs w:val="20"/>
                <w:cs/>
              </w:rPr>
              <w:t>ยอดคงเหลือ ณ วันที่</w:t>
            </w:r>
            <w:r w:rsidR="009F4B24" w:rsidRPr="00757FC7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</w:p>
        </w:tc>
      </w:tr>
      <w:tr w:rsidR="00E42336" w:rsidRPr="00757FC7" w14:paraId="6F2ADA26" w14:textId="77777777" w:rsidTr="00B02E5D">
        <w:trPr>
          <w:trHeight w:val="388"/>
        </w:trPr>
        <w:tc>
          <w:tcPr>
            <w:tcW w:w="1417" w:type="dxa"/>
          </w:tcPr>
          <w:p w14:paraId="006E9201" w14:textId="77777777" w:rsidR="004F49EE" w:rsidRPr="00757FC7" w:rsidRDefault="004F49EE" w:rsidP="0026622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9" w:type="dxa"/>
            <w:gridSpan w:val="2"/>
          </w:tcPr>
          <w:p w14:paraId="2CE3D47B" w14:textId="72B8AF5E" w:rsidR="004F49EE" w:rsidRPr="00757FC7" w:rsidRDefault="002C73C9" w:rsidP="00266221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57FC7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757FC7">
              <w:rPr>
                <w:rFonts w:ascii="Angsana New" w:hAnsi="Angsana New"/>
                <w:sz w:val="20"/>
                <w:szCs w:val="20"/>
                <w:cs/>
              </w:rPr>
              <w:t>มกราคม</w:t>
            </w:r>
            <w:r w:rsidRPr="00757FC7">
              <w:rPr>
                <w:rFonts w:ascii="Angsana New" w:hAnsi="Angsana New"/>
                <w:sz w:val="20"/>
                <w:szCs w:val="20"/>
              </w:rPr>
              <w:t xml:space="preserve"> 256</w:t>
            </w:r>
            <w:r w:rsidR="00B21B3E" w:rsidRPr="00757FC7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1272" w:type="dxa"/>
          </w:tcPr>
          <w:p w14:paraId="3B5B3B4A" w14:textId="7654D505" w:rsidR="004F49EE" w:rsidRPr="00757FC7" w:rsidRDefault="002C73C9" w:rsidP="00266221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57FC7">
              <w:rPr>
                <w:rFonts w:ascii="Angsana New" w:hAnsi="Angsana New"/>
                <w:sz w:val="20"/>
                <w:szCs w:val="20"/>
                <w:cs/>
              </w:rPr>
              <w:t>กิจกรรมจัดหาเงิน</w:t>
            </w:r>
          </w:p>
        </w:tc>
        <w:tc>
          <w:tcPr>
            <w:tcW w:w="1039" w:type="dxa"/>
          </w:tcPr>
          <w:p w14:paraId="35FE6B99" w14:textId="5D25176B" w:rsidR="004F49EE" w:rsidRPr="00757FC7" w:rsidRDefault="002C73C9" w:rsidP="00266221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57FC7">
              <w:rPr>
                <w:rFonts w:ascii="Angsana New" w:hAnsi="Angsan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208" w:type="dxa"/>
            <w:gridSpan w:val="2"/>
          </w:tcPr>
          <w:p w14:paraId="7C72A957" w14:textId="3ED8EEF8" w:rsidR="004F49EE" w:rsidRPr="00757FC7" w:rsidRDefault="004F49EE" w:rsidP="00266221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57FC7">
              <w:rPr>
                <w:rFonts w:ascii="Angsana New" w:hAnsi="Angsana New" w:hint="cs"/>
                <w:sz w:val="20"/>
                <w:szCs w:val="20"/>
                <w:cs/>
              </w:rPr>
              <w:t>สินทรัพย์ถาวร</w:t>
            </w:r>
          </w:p>
        </w:tc>
        <w:tc>
          <w:tcPr>
            <w:tcW w:w="1134" w:type="dxa"/>
          </w:tcPr>
          <w:p w14:paraId="55D769DD" w14:textId="7199EDDD" w:rsidR="004F49EE" w:rsidRPr="00757FC7" w:rsidRDefault="002C73C9" w:rsidP="00266221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57FC7">
              <w:rPr>
                <w:rFonts w:ascii="Angsana New" w:hAnsi="Angsana New" w:hint="cs"/>
                <w:sz w:val="20"/>
                <w:szCs w:val="20"/>
                <w:cs/>
              </w:rPr>
              <w:t>ล่วงหน้า</w:t>
            </w:r>
          </w:p>
        </w:tc>
        <w:tc>
          <w:tcPr>
            <w:tcW w:w="1134" w:type="dxa"/>
          </w:tcPr>
          <w:p w14:paraId="238AC833" w14:textId="78BAD3D8" w:rsidR="00B02E5D" w:rsidRPr="00757FC7" w:rsidRDefault="004D216F" w:rsidP="00266221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57FC7">
              <w:rPr>
                <w:rFonts w:ascii="Angsana New" w:hAnsi="Angsana New" w:hint="cs"/>
                <w:sz w:val="20"/>
                <w:szCs w:val="20"/>
                <w:cs/>
              </w:rPr>
              <w:t>ตัดจ่าย</w:t>
            </w:r>
          </w:p>
        </w:tc>
        <w:tc>
          <w:tcPr>
            <w:tcW w:w="1134" w:type="dxa"/>
            <w:tcBorders>
              <w:right w:val="nil"/>
            </w:tcBorders>
          </w:tcPr>
          <w:p w14:paraId="4405157B" w14:textId="611CA8F6" w:rsidR="004F49EE" w:rsidRPr="00757FC7" w:rsidRDefault="002C73C9" w:rsidP="00266221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57FC7">
              <w:rPr>
                <w:rFonts w:ascii="Angsana New" w:hAnsi="Angsana New"/>
                <w:sz w:val="20"/>
                <w:szCs w:val="20"/>
                <w:cs/>
              </w:rPr>
              <w:t>สัญญาเช่า</w:t>
            </w:r>
            <w:r w:rsidRPr="00757FC7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757FC7">
              <w:rPr>
                <w:rFonts w:ascii="Angsana New" w:hAnsi="Angsana New"/>
                <w:sz w:val="20"/>
                <w:szCs w:val="20"/>
                <w:cs/>
              </w:rPr>
              <w:t>สุทธิ</w:t>
            </w:r>
          </w:p>
        </w:tc>
        <w:tc>
          <w:tcPr>
            <w:tcW w:w="1276" w:type="dxa"/>
            <w:tcBorders>
              <w:left w:val="nil"/>
            </w:tcBorders>
          </w:tcPr>
          <w:p w14:paraId="1215F37E" w14:textId="07B41B1C" w:rsidR="004F49EE" w:rsidRPr="00757FC7" w:rsidRDefault="009F4B24" w:rsidP="00266221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57FC7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757FC7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="001D5100" w:rsidRPr="00757FC7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</w:tr>
      <w:tr w:rsidR="00E42336" w:rsidRPr="00757FC7" w14:paraId="1CD689E6" w14:textId="77777777" w:rsidTr="00B02E5D">
        <w:trPr>
          <w:trHeight w:val="358"/>
        </w:trPr>
        <w:tc>
          <w:tcPr>
            <w:tcW w:w="1417" w:type="dxa"/>
          </w:tcPr>
          <w:p w14:paraId="5FD88ED1" w14:textId="77777777" w:rsidR="00D06A17" w:rsidRPr="00757FC7" w:rsidRDefault="00D06A17" w:rsidP="00266221">
            <w:pPr>
              <w:spacing w:after="0" w:line="360" w:lineRule="exact"/>
              <w:rPr>
                <w:rFonts w:ascii="Angsana New" w:hAnsi="Angsana New"/>
                <w:sz w:val="20"/>
                <w:szCs w:val="20"/>
              </w:rPr>
            </w:pPr>
            <w:r w:rsidRPr="00757FC7">
              <w:rPr>
                <w:rFonts w:ascii="Angsana New" w:hAnsi="Angsana New"/>
                <w:sz w:val="20"/>
                <w:szCs w:val="20"/>
                <w:cs/>
              </w:rPr>
              <w:t>ดอกเบี้ยค้างจ่าย</w:t>
            </w:r>
          </w:p>
        </w:tc>
        <w:tc>
          <w:tcPr>
            <w:tcW w:w="1159" w:type="dxa"/>
            <w:gridSpan w:val="2"/>
          </w:tcPr>
          <w:p w14:paraId="11EBCF08" w14:textId="2AD69DFB" w:rsidR="00D06A17" w:rsidRPr="00757FC7" w:rsidRDefault="00877A31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57FC7">
              <w:rPr>
                <w:rFonts w:ascii="Angsana New" w:hAnsi="Angsana New"/>
                <w:sz w:val="20"/>
                <w:szCs w:val="20"/>
                <w:cs/>
              </w:rPr>
              <w:t>2.41</w:t>
            </w:r>
          </w:p>
        </w:tc>
        <w:tc>
          <w:tcPr>
            <w:tcW w:w="1272" w:type="dxa"/>
          </w:tcPr>
          <w:p w14:paraId="1E7216FD" w14:textId="5860C97F" w:rsidR="00D06A17" w:rsidRPr="00757FC7" w:rsidRDefault="006E129C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57FC7">
              <w:rPr>
                <w:rFonts w:ascii="Angsana New" w:hAnsi="Angsana New"/>
                <w:sz w:val="20"/>
                <w:szCs w:val="20"/>
                <w:cs/>
              </w:rPr>
              <w:t>(158.</w:t>
            </w:r>
            <w:r w:rsidR="00B02E5D" w:rsidRPr="00757FC7">
              <w:rPr>
                <w:rFonts w:ascii="Angsana New" w:hAnsi="Angsana New"/>
                <w:sz w:val="20"/>
                <w:szCs w:val="20"/>
                <w:cs/>
              </w:rPr>
              <w:t>4</w:t>
            </w:r>
            <w:r w:rsidR="00E86AA4" w:rsidRPr="00757FC7">
              <w:rPr>
                <w:rFonts w:ascii="Angsana New" w:hAnsi="Angsana New" w:hint="cs"/>
                <w:sz w:val="20"/>
                <w:szCs w:val="20"/>
                <w:cs/>
              </w:rPr>
              <w:t>2</w:t>
            </w:r>
            <w:r w:rsidRPr="00757FC7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39" w:type="dxa"/>
          </w:tcPr>
          <w:p w14:paraId="19E89A6A" w14:textId="1F628CB3" w:rsidR="00D06A17" w:rsidRPr="00757FC7" w:rsidRDefault="006E129C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57FC7">
              <w:rPr>
                <w:rFonts w:asciiTheme="majorBidi" w:hAnsiTheme="majorBidi"/>
                <w:sz w:val="20"/>
                <w:szCs w:val="20"/>
              </w:rPr>
              <w:t>162.25</w:t>
            </w:r>
          </w:p>
        </w:tc>
        <w:tc>
          <w:tcPr>
            <w:tcW w:w="1208" w:type="dxa"/>
            <w:gridSpan w:val="2"/>
          </w:tcPr>
          <w:p w14:paraId="0B789852" w14:textId="60563392" w:rsidR="00D06A17" w:rsidRPr="00757FC7" w:rsidRDefault="005F2B23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57FC7">
              <w:rPr>
                <w:rFonts w:asciiTheme="majorBidi" w:hAnsiTheme="majorBidi"/>
                <w:sz w:val="20"/>
                <w:szCs w:val="20"/>
              </w:rPr>
              <w:t>2</w:t>
            </w:r>
            <w:r w:rsidR="00580579" w:rsidRPr="00757FC7">
              <w:rPr>
                <w:rFonts w:asciiTheme="majorBidi" w:hAnsiTheme="majorBidi"/>
                <w:sz w:val="20"/>
                <w:szCs w:val="20"/>
              </w:rPr>
              <w:t>.</w:t>
            </w:r>
            <w:r w:rsidRPr="00757FC7">
              <w:rPr>
                <w:rFonts w:asciiTheme="majorBidi" w:hAnsiTheme="majorBidi"/>
                <w:sz w:val="20"/>
                <w:szCs w:val="20"/>
              </w:rPr>
              <w:t>44</w:t>
            </w:r>
          </w:p>
        </w:tc>
        <w:tc>
          <w:tcPr>
            <w:tcW w:w="1134" w:type="dxa"/>
          </w:tcPr>
          <w:p w14:paraId="6BF9A248" w14:textId="31C01214" w:rsidR="00D06A17" w:rsidRPr="00757FC7" w:rsidRDefault="001B56FF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57FC7">
              <w:rPr>
                <w:rFonts w:asciiTheme="majorBidi" w:hAnsiTheme="majorBidi"/>
                <w:sz w:val="20"/>
                <w:szCs w:val="20"/>
              </w:rPr>
              <w:t>(1.20)</w:t>
            </w:r>
          </w:p>
        </w:tc>
        <w:tc>
          <w:tcPr>
            <w:tcW w:w="1134" w:type="dxa"/>
          </w:tcPr>
          <w:p w14:paraId="0C0DB040" w14:textId="5BAD7377" w:rsidR="00B02E5D" w:rsidRPr="00757FC7" w:rsidRDefault="004D216F" w:rsidP="00266221">
            <w:pPr>
              <w:spacing w:after="0" w:line="360" w:lineRule="exact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  <w:r w:rsidRPr="00757FC7">
              <w:rPr>
                <w:rFonts w:asciiTheme="majorBidi" w:hAnsiTheme="majorBidi" w:hint="cs"/>
                <w:sz w:val="20"/>
                <w:szCs w:val="20"/>
                <w:cs/>
              </w:rPr>
              <w:t>(</w:t>
            </w:r>
            <w:r w:rsidRPr="00757FC7">
              <w:rPr>
                <w:rFonts w:asciiTheme="majorBidi" w:hAnsiTheme="majorBidi"/>
                <w:sz w:val="20"/>
                <w:szCs w:val="20"/>
              </w:rPr>
              <w:t>0.93</w:t>
            </w:r>
            <w:r w:rsidRPr="00757FC7">
              <w:rPr>
                <w:rFonts w:asciiTheme="majorBidi" w:hAnsiTheme="majorBidi" w:hint="cs"/>
                <w:sz w:val="20"/>
                <w:szCs w:val="20"/>
                <w:cs/>
              </w:rPr>
              <w:t>)</w:t>
            </w:r>
          </w:p>
        </w:tc>
        <w:tc>
          <w:tcPr>
            <w:tcW w:w="1134" w:type="dxa"/>
            <w:tcBorders>
              <w:right w:val="nil"/>
            </w:tcBorders>
          </w:tcPr>
          <w:p w14:paraId="7B5DF448" w14:textId="0DB8F7F8" w:rsidR="00D06A17" w:rsidRPr="00757FC7" w:rsidRDefault="009A2B46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57FC7"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left w:val="nil"/>
            </w:tcBorders>
          </w:tcPr>
          <w:p w14:paraId="2C784407" w14:textId="18B595D4" w:rsidR="00D06A17" w:rsidRPr="00757FC7" w:rsidRDefault="00B32086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57FC7">
              <w:rPr>
                <w:rFonts w:asciiTheme="majorBidi" w:hAnsiTheme="majorBidi" w:hint="cs"/>
                <w:sz w:val="20"/>
                <w:szCs w:val="20"/>
                <w:cs/>
              </w:rPr>
              <w:t>6.5</w:t>
            </w:r>
            <w:r w:rsidR="002E61F3" w:rsidRPr="00757FC7">
              <w:rPr>
                <w:rFonts w:asciiTheme="majorBidi" w:hAnsiTheme="majorBidi" w:hint="cs"/>
                <w:sz w:val="20"/>
                <w:szCs w:val="20"/>
                <w:cs/>
              </w:rPr>
              <w:t>5</w:t>
            </w:r>
          </w:p>
        </w:tc>
      </w:tr>
      <w:tr w:rsidR="00E42336" w:rsidRPr="00757FC7" w14:paraId="595A319A" w14:textId="77777777" w:rsidTr="00B02E5D">
        <w:trPr>
          <w:trHeight w:val="358"/>
        </w:trPr>
        <w:tc>
          <w:tcPr>
            <w:tcW w:w="1417" w:type="dxa"/>
          </w:tcPr>
          <w:p w14:paraId="6D750FB9" w14:textId="2592FD13" w:rsidR="00D06A17" w:rsidRPr="00757FC7" w:rsidRDefault="00D06A17" w:rsidP="00266221">
            <w:pPr>
              <w:spacing w:after="0" w:line="3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757FC7">
              <w:rPr>
                <w:rFonts w:ascii="Angsana New" w:hAnsi="Angsana New" w:hint="cs"/>
                <w:sz w:val="20"/>
                <w:szCs w:val="20"/>
                <w:cs/>
              </w:rPr>
              <w:t>เงินกู้ยืมระยะสั้น</w:t>
            </w:r>
          </w:p>
        </w:tc>
        <w:tc>
          <w:tcPr>
            <w:tcW w:w="1159" w:type="dxa"/>
            <w:gridSpan w:val="2"/>
          </w:tcPr>
          <w:p w14:paraId="3EE91DE0" w14:textId="77777777" w:rsidR="00D06A17" w:rsidRPr="00757FC7" w:rsidRDefault="00D06A17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2" w:type="dxa"/>
          </w:tcPr>
          <w:p w14:paraId="102BE2FC" w14:textId="77777777" w:rsidR="00D06A17" w:rsidRPr="00757FC7" w:rsidRDefault="00D06A17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</w:tcPr>
          <w:p w14:paraId="7EAF9165" w14:textId="77777777" w:rsidR="00D06A17" w:rsidRPr="00757FC7" w:rsidRDefault="00D06A17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08" w:type="dxa"/>
            <w:gridSpan w:val="2"/>
          </w:tcPr>
          <w:p w14:paraId="3069C435" w14:textId="77777777" w:rsidR="00D06A17" w:rsidRPr="00757FC7" w:rsidRDefault="00D06A17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386F39D1" w14:textId="77777777" w:rsidR="00D06A17" w:rsidRPr="00757FC7" w:rsidRDefault="00D06A17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99A747F" w14:textId="77777777" w:rsidR="00B02E5D" w:rsidRPr="00757FC7" w:rsidRDefault="00B02E5D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nil"/>
            </w:tcBorders>
          </w:tcPr>
          <w:p w14:paraId="68DF730F" w14:textId="5C2C4686" w:rsidR="00D06A17" w:rsidRPr="00757FC7" w:rsidRDefault="00D06A17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6498EA1C" w14:textId="3C7B7FB7" w:rsidR="00D06A17" w:rsidRPr="00757FC7" w:rsidRDefault="00D06A17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42336" w:rsidRPr="00757FC7" w14:paraId="3B3C1B20" w14:textId="77777777" w:rsidTr="00B02E5D">
        <w:trPr>
          <w:trHeight w:val="358"/>
        </w:trPr>
        <w:tc>
          <w:tcPr>
            <w:tcW w:w="1417" w:type="dxa"/>
          </w:tcPr>
          <w:p w14:paraId="742DBD54" w14:textId="535A5AC5" w:rsidR="00D06A17" w:rsidRPr="00757FC7" w:rsidRDefault="002C73C9" w:rsidP="00266221">
            <w:pPr>
              <w:spacing w:after="0" w:line="360" w:lineRule="exact"/>
              <w:ind w:left="132"/>
              <w:rPr>
                <w:rFonts w:ascii="Angsana New" w:hAnsi="Angsana New"/>
                <w:sz w:val="20"/>
                <w:szCs w:val="20"/>
                <w:cs/>
              </w:rPr>
            </w:pPr>
            <w:r w:rsidRPr="00757FC7">
              <w:rPr>
                <w:rFonts w:ascii="Angsana New" w:hAnsi="Angsana New" w:hint="cs"/>
                <w:sz w:val="20"/>
                <w:szCs w:val="20"/>
                <w:cs/>
              </w:rPr>
              <w:t>จากสถาบันการเงิน</w:t>
            </w:r>
          </w:p>
        </w:tc>
        <w:tc>
          <w:tcPr>
            <w:tcW w:w="1159" w:type="dxa"/>
            <w:gridSpan w:val="2"/>
          </w:tcPr>
          <w:p w14:paraId="19C53E4C" w14:textId="670C73D0" w:rsidR="00D06A17" w:rsidRPr="00757FC7" w:rsidRDefault="00F0346B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757FC7">
              <w:rPr>
                <w:rFonts w:ascii="Angsana New" w:hAnsi="Angsana New"/>
                <w:sz w:val="20"/>
                <w:szCs w:val="20"/>
                <w:cs/>
              </w:rPr>
              <w:t>253.05</w:t>
            </w:r>
          </w:p>
        </w:tc>
        <w:tc>
          <w:tcPr>
            <w:tcW w:w="1272" w:type="dxa"/>
          </w:tcPr>
          <w:p w14:paraId="3EF3A9F9" w14:textId="043BCC35" w:rsidR="00D06A17" w:rsidRPr="00757FC7" w:rsidRDefault="001B56FF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757FC7">
              <w:rPr>
                <w:rFonts w:asciiTheme="majorBidi" w:hAnsiTheme="majorBidi"/>
                <w:sz w:val="20"/>
                <w:szCs w:val="20"/>
              </w:rPr>
              <w:t>(93.</w:t>
            </w:r>
            <w:r w:rsidR="00B02E5D" w:rsidRPr="00757FC7">
              <w:rPr>
                <w:rFonts w:asciiTheme="majorBidi" w:hAnsiTheme="majorBidi"/>
                <w:sz w:val="20"/>
                <w:szCs w:val="20"/>
              </w:rPr>
              <w:t>8</w:t>
            </w:r>
            <w:r w:rsidR="00E86AA4" w:rsidRPr="00757FC7">
              <w:rPr>
                <w:rFonts w:asciiTheme="majorBidi" w:hAnsiTheme="majorBidi"/>
                <w:sz w:val="20"/>
                <w:szCs w:val="20"/>
              </w:rPr>
              <w:t>1</w:t>
            </w:r>
            <w:r w:rsidRPr="00757FC7">
              <w:rPr>
                <w:rFonts w:asciiTheme="majorBidi" w:hAnsiTheme="majorBidi"/>
                <w:sz w:val="20"/>
                <w:szCs w:val="20"/>
              </w:rPr>
              <w:t>)</w:t>
            </w:r>
          </w:p>
        </w:tc>
        <w:tc>
          <w:tcPr>
            <w:tcW w:w="1039" w:type="dxa"/>
          </w:tcPr>
          <w:p w14:paraId="24CC906C" w14:textId="31613CEB" w:rsidR="00D06A17" w:rsidRPr="00757FC7" w:rsidRDefault="00E26F1C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757FC7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208" w:type="dxa"/>
            <w:gridSpan w:val="2"/>
          </w:tcPr>
          <w:p w14:paraId="56CD4657" w14:textId="7A6AD471" w:rsidR="00D06A17" w:rsidRPr="00757FC7" w:rsidRDefault="00E26F1C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757FC7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5EDE1475" w14:textId="6F64E16B" w:rsidR="00D06A17" w:rsidRPr="00757FC7" w:rsidRDefault="00E26F1C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57FC7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46C0905C" w14:textId="58FBAC9C" w:rsidR="00B02E5D" w:rsidRPr="00757FC7" w:rsidRDefault="004D216F" w:rsidP="00266221">
            <w:pPr>
              <w:spacing w:after="0" w:line="360" w:lineRule="exact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  <w:r w:rsidRPr="00757FC7"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right w:val="nil"/>
            </w:tcBorders>
          </w:tcPr>
          <w:p w14:paraId="0306A69E" w14:textId="5B7C3315" w:rsidR="00D06A17" w:rsidRPr="00757FC7" w:rsidRDefault="00A25D39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57FC7"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left w:val="nil"/>
            </w:tcBorders>
          </w:tcPr>
          <w:p w14:paraId="1C105FE8" w14:textId="0C283557" w:rsidR="00D06A17" w:rsidRPr="00757FC7" w:rsidRDefault="00D26FC7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57FC7">
              <w:rPr>
                <w:rFonts w:asciiTheme="majorBidi" w:hAnsiTheme="majorBidi" w:hint="cs"/>
                <w:sz w:val="20"/>
                <w:szCs w:val="20"/>
                <w:cs/>
              </w:rPr>
              <w:t>159.2</w:t>
            </w:r>
            <w:r w:rsidR="00956619" w:rsidRPr="00757FC7">
              <w:rPr>
                <w:rFonts w:asciiTheme="majorBidi" w:hAnsiTheme="majorBidi" w:hint="cs"/>
                <w:sz w:val="20"/>
                <w:szCs w:val="20"/>
                <w:cs/>
              </w:rPr>
              <w:t>4</w:t>
            </w:r>
          </w:p>
        </w:tc>
      </w:tr>
      <w:tr w:rsidR="004050C9" w:rsidRPr="00757FC7" w14:paraId="55B16C19" w14:textId="77777777" w:rsidTr="00B02E5D">
        <w:trPr>
          <w:trHeight w:val="358"/>
        </w:trPr>
        <w:tc>
          <w:tcPr>
            <w:tcW w:w="1417" w:type="dxa"/>
          </w:tcPr>
          <w:p w14:paraId="0BE97E48" w14:textId="77777777" w:rsidR="00D06A17" w:rsidRPr="00757FC7" w:rsidRDefault="00D06A17" w:rsidP="00266221">
            <w:pPr>
              <w:spacing w:after="0" w:line="360" w:lineRule="exact"/>
              <w:rPr>
                <w:rFonts w:ascii="Angsana New" w:hAnsi="Angsana New"/>
                <w:sz w:val="20"/>
                <w:szCs w:val="20"/>
              </w:rPr>
            </w:pPr>
            <w:r w:rsidRPr="00757FC7"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1159" w:type="dxa"/>
            <w:gridSpan w:val="2"/>
            <w:shd w:val="clear" w:color="auto" w:fill="auto"/>
            <w:vAlign w:val="center"/>
          </w:tcPr>
          <w:p w14:paraId="179E59F7" w14:textId="3E6FD87F" w:rsidR="00D06A17" w:rsidRPr="00757FC7" w:rsidRDefault="00D06A17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2" w:type="dxa"/>
          </w:tcPr>
          <w:p w14:paraId="30EE08FC" w14:textId="3C26FACA" w:rsidR="00D06A17" w:rsidRPr="00757FC7" w:rsidRDefault="00D06A17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</w:tcPr>
          <w:p w14:paraId="36DB847D" w14:textId="7CA76051" w:rsidR="00D06A17" w:rsidRPr="00757FC7" w:rsidRDefault="00D06A17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08" w:type="dxa"/>
            <w:gridSpan w:val="2"/>
          </w:tcPr>
          <w:p w14:paraId="1E767A31" w14:textId="259C6A51" w:rsidR="00D06A17" w:rsidRPr="00757FC7" w:rsidRDefault="00D06A17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74392EA" w14:textId="77777777" w:rsidR="00D06A17" w:rsidRPr="00757FC7" w:rsidRDefault="00D06A17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F8B6B61" w14:textId="77777777" w:rsidR="00B02E5D" w:rsidRPr="00757FC7" w:rsidRDefault="00B02E5D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nil"/>
            </w:tcBorders>
          </w:tcPr>
          <w:p w14:paraId="518A5B15" w14:textId="493EF6B5" w:rsidR="00D06A17" w:rsidRPr="00757FC7" w:rsidRDefault="00D06A17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423A67EB" w14:textId="4EBA0623" w:rsidR="00D06A17" w:rsidRPr="00757FC7" w:rsidRDefault="00D06A17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050C9" w:rsidRPr="00757FC7" w14:paraId="78392EFC" w14:textId="77777777" w:rsidTr="00B02E5D">
        <w:trPr>
          <w:trHeight w:val="358"/>
        </w:trPr>
        <w:tc>
          <w:tcPr>
            <w:tcW w:w="1417" w:type="dxa"/>
          </w:tcPr>
          <w:p w14:paraId="33E00860" w14:textId="0F42469A" w:rsidR="002C73C9" w:rsidRPr="00757FC7" w:rsidRDefault="002C73C9" w:rsidP="00266221">
            <w:pPr>
              <w:spacing w:after="0" w:line="360" w:lineRule="exact"/>
              <w:ind w:left="132"/>
              <w:rPr>
                <w:rFonts w:ascii="Angsana New" w:hAnsi="Angsana New"/>
                <w:sz w:val="20"/>
                <w:szCs w:val="20"/>
                <w:cs/>
              </w:rPr>
            </w:pPr>
            <w:r w:rsidRPr="00757FC7">
              <w:rPr>
                <w:rFonts w:ascii="Angsana New" w:hAnsi="Angsana New" w:hint="cs"/>
                <w:sz w:val="20"/>
                <w:szCs w:val="20"/>
                <w:cs/>
              </w:rPr>
              <w:t>จากสถาบันการเงิน</w:t>
            </w:r>
          </w:p>
        </w:tc>
        <w:tc>
          <w:tcPr>
            <w:tcW w:w="1159" w:type="dxa"/>
            <w:gridSpan w:val="2"/>
            <w:shd w:val="clear" w:color="auto" w:fill="auto"/>
          </w:tcPr>
          <w:p w14:paraId="34AE229F" w14:textId="64163639" w:rsidR="002C73C9" w:rsidRPr="00757FC7" w:rsidRDefault="006E5CD1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57FC7">
              <w:rPr>
                <w:rFonts w:ascii="Angsana New" w:hAnsi="Angsana New"/>
                <w:sz w:val="20"/>
                <w:szCs w:val="20"/>
                <w:cs/>
              </w:rPr>
              <w:t>3</w:t>
            </w:r>
            <w:r w:rsidRPr="00757FC7">
              <w:rPr>
                <w:rFonts w:ascii="Angsana New" w:hAnsi="Angsana New"/>
                <w:sz w:val="20"/>
                <w:szCs w:val="20"/>
              </w:rPr>
              <w:t>,</w:t>
            </w:r>
            <w:r w:rsidRPr="00757FC7">
              <w:rPr>
                <w:rFonts w:ascii="Angsana New" w:hAnsi="Angsana New"/>
                <w:sz w:val="20"/>
                <w:szCs w:val="20"/>
                <w:cs/>
              </w:rPr>
              <w:t>543.87</w:t>
            </w:r>
          </w:p>
        </w:tc>
        <w:tc>
          <w:tcPr>
            <w:tcW w:w="1272" w:type="dxa"/>
          </w:tcPr>
          <w:p w14:paraId="1772ECC7" w14:textId="2DC380CA" w:rsidR="002C73C9" w:rsidRPr="00757FC7" w:rsidRDefault="001B56FF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57FC7">
              <w:rPr>
                <w:rFonts w:asciiTheme="majorBidi" w:hAnsiTheme="majorBidi"/>
                <w:sz w:val="20"/>
                <w:szCs w:val="20"/>
              </w:rPr>
              <w:t>38.</w:t>
            </w:r>
            <w:r w:rsidR="00B02E5D" w:rsidRPr="00757FC7">
              <w:rPr>
                <w:rFonts w:asciiTheme="majorBidi" w:hAnsiTheme="majorBidi"/>
                <w:sz w:val="20"/>
                <w:szCs w:val="20"/>
              </w:rPr>
              <w:t>8</w:t>
            </w:r>
            <w:r w:rsidR="00E86AA4" w:rsidRPr="00757FC7">
              <w:rPr>
                <w:rFonts w:asciiTheme="majorBidi" w:hAnsiTheme="majorBidi"/>
                <w:sz w:val="20"/>
                <w:szCs w:val="20"/>
              </w:rPr>
              <w:t>1</w:t>
            </w:r>
          </w:p>
        </w:tc>
        <w:tc>
          <w:tcPr>
            <w:tcW w:w="1039" w:type="dxa"/>
          </w:tcPr>
          <w:p w14:paraId="2EF25EEB" w14:textId="491A7D5F" w:rsidR="002C73C9" w:rsidRPr="00757FC7" w:rsidRDefault="00E26F1C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57FC7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208" w:type="dxa"/>
            <w:gridSpan w:val="2"/>
          </w:tcPr>
          <w:p w14:paraId="233021EF" w14:textId="18488E0A" w:rsidR="002C73C9" w:rsidRPr="00757FC7" w:rsidRDefault="00E26F1C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57FC7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08928905" w14:textId="1CDB09C6" w:rsidR="002C73C9" w:rsidRPr="00757FC7" w:rsidRDefault="00A25D39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57FC7"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3635F327" w14:textId="4A19D083" w:rsidR="00B02E5D" w:rsidRPr="00757FC7" w:rsidRDefault="004D216F" w:rsidP="00266221">
            <w:pPr>
              <w:spacing w:after="0" w:line="360" w:lineRule="exact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  <w:r w:rsidRPr="00757FC7"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right w:val="nil"/>
            </w:tcBorders>
          </w:tcPr>
          <w:p w14:paraId="789F4B52" w14:textId="394F672D" w:rsidR="002C73C9" w:rsidRPr="00757FC7" w:rsidRDefault="00A25D39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57FC7"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left w:val="nil"/>
            </w:tcBorders>
          </w:tcPr>
          <w:p w14:paraId="12198613" w14:textId="4A57502B" w:rsidR="002C73C9" w:rsidRPr="00757FC7" w:rsidRDefault="00D97A51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57FC7">
              <w:rPr>
                <w:rFonts w:ascii="Angsana New" w:hAnsi="Angsana New"/>
                <w:sz w:val="20"/>
                <w:szCs w:val="20"/>
              </w:rPr>
              <w:t>3,582.6</w:t>
            </w:r>
            <w:r w:rsidR="00B8342D" w:rsidRPr="00757FC7">
              <w:rPr>
                <w:rFonts w:ascii="Angsana New" w:hAnsi="Angsana New"/>
                <w:sz w:val="20"/>
                <w:szCs w:val="20"/>
              </w:rPr>
              <w:t>8</w:t>
            </w:r>
          </w:p>
        </w:tc>
      </w:tr>
      <w:tr w:rsidR="004050C9" w:rsidRPr="00757FC7" w14:paraId="5DA9CD5E" w14:textId="77777777" w:rsidTr="00B02E5D">
        <w:trPr>
          <w:trHeight w:val="358"/>
        </w:trPr>
        <w:tc>
          <w:tcPr>
            <w:tcW w:w="1417" w:type="dxa"/>
          </w:tcPr>
          <w:p w14:paraId="128CF119" w14:textId="77777777" w:rsidR="00D06A17" w:rsidRPr="00757FC7" w:rsidRDefault="00D06A17" w:rsidP="00266221">
            <w:pPr>
              <w:spacing w:after="0" w:line="360" w:lineRule="exact"/>
              <w:rPr>
                <w:rFonts w:ascii="Angsana New" w:hAnsi="Angsana New"/>
                <w:sz w:val="20"/>
                <w:szCs w:val="20"/>
              </w:rPr>
            </w:pPr>
            <w:r w:rsidRPr="00757FC7">
              <w:rPr>
                <w:rFonts w:ascii="Angsana New" w:hAnsi="Angsan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159" w:type="dxa"/>
            <w:gridSpan w:val="2"/>
            <w:shd w:val="clear" w:color="auto" w:fill="auto"/>
            <w:vAlign w:val="center"/>
          </w:tcPr>
          <w:p w14:paraId="440A02C8" w14:textId="4A8BE79B" w:rsidR="00D06A17" w:rsidRPr="00757FC7" w:rsidRDefault="00094106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57FC7">
              <w:rPr>
                <w:rFonts w:ascii="Angsana New" w:hAnsi="Angsana New"/>
                <w:sz w:val="20"/>
                <w:szCs w:val="20"/>
                <w:cs/>
              </w:rPr>
              <w:t>44.</w:t>
            </w:r>
            <w:r w:rsidR="007852F5" w:rsidRPr="00757FC7">
              <w:rPr>
                <w:rFonts w:ascii="Angsana New" w:hAnsi="Angsana New" w:hint="cs"/>
                <w:sz w:val="20"/>
                <w:szCs w:val="20"/>
                <w:cs/>
              </w:rPr>
              <w:t>2</w:t>
            </w:r>
            <w:r w:rsidR="007041E7" w:rsidRPr="00757FC7">
              <w:rPr>
                <w:rFonts w:ascii="Angsana New" w:hAnsi="Angsana New" w:hint="cs"/>
                <w:sz w:val="20"/>
                <w:szCs w:val="20"/>
                <w:cs/>
              </w:rPr>
              <w:t>7</w:t>
            </w:r>
          </w:p>
        </w:tc>
        <w:tc>
          <w:tcPr>
            <w:tcW w:w="1272" w:type="dxa"/>
          </w:tcPr>
          <w:p w14:paraId="4F197D0F" w14:textId="2222D8DC" w:rsidR="00D06A17" w:rsidRPr="00757FC7" w:rsidRDefault="00BB0814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57FC7"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 w:rsidR="00D2797B" w:rsidRPr="00757FC7">
              <w:rPr>
                <w:rFonts w:asciiTheme="majorBidi" w:hAnsiTheme="majorBidi"/>
                <w:sz w:val="20"/>
                <w:szCs w:val="20"/>
                <w:cs/>
              </w:rPr>
              <w:t>12.</w:t>
            </w:r>
            <w:r w:rsidR="00B02E5D" w:rsidRPr="00757FC7">
              <w:rPr>
                <w:rFonts w:asciiTheme="majorBidi" w:hAnsiTheme="majorBidi"/>
                <w:sz w:val="20"/>
                <w:szCs w:val="20"/>
                <w:cs/>
              </w:rPr>
              <w:t>2</w:t>
            </w:r>
            <w:r w:rsidR="00E86AA4" w:rsidRPr="00757FC7">
              <w:rPr>
                <w:rFonts w:asciiTheme="majorBidi" w:hAnsiTheme="majorBidi" w:hint="cs"/>
                <w:sz w:val="20"/>
                <w:szCs w:val="20"/>
                <w:cs/>
              </w:rPr>
              <w:t>1</w:t>
            </w:r>
            <w:r w:rsidRPr="00757FC7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1039" w:type="dxa"/>
          </w:tcPr>
          <w:p w14:paraId="1FDF9074" w14:textId="3A266180" w:rsidR="00D06A17" w:rsidRPr="00757FC7" w:rsidRDefault="00E26F1C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57FC7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208" w:type="dxa"/>
            <w:gridSpan w:val="2"/>
          </w:tcPr>
          <w:p w14:paraId="5EB56A1C" w14:textId="6D772CFC" w:rsidR="00D06A17" w:rsidRPr="00757FC7" w:rsidRDefault="00E26F1C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57FC7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4695D616" w14:textId="1005B650" w:rsidR="00D06A17" w:rsidRPr="00757FC7" w:rsidRDefault="00E26F1C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57FC7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11412FEC" w14:textId="77777777" w:rsidR="00B02E5D" w:rsidRPr="00757FC7" w:rsidRDefault="00B02E5D" w:rsidP="00266221">
            <w:pPr>
              <w:spacing w:after="0" w:line="360" w:lineRule="exact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right w:val="nil"/>
            </w:tcBorders>
          </w:tcPr>
          <w:p w14:paraId="55818DBB" w14:textId="367DC026" w:rsidR="00D06A17" w:rsidRPr="00757FC7" w:rsidRDefault="009A2B46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57FC7">
              <w:rPr>
                <w:rFonts w:asciiTheme="majorBidi" w:hAnsiTheme="majorBidi" w:hint="cs"/>
                <w:sz w:val="20"/>
                <w:szCs w:val="20"/>
                <w:cs/>
              </w:rPr>
              <w:t>3.06</w:t>
            </w:r>
          </w:p>
        </w:tc>
        <w:tc>
          <w:tcPr>
            <w:tcW w:w="1276" w:type="dxa"/>
            <w:tcBorders>
              <w:left w:val="nil"/>
            </w:tcBorders>
          </w:tcPr>
          <w:p w14:paraId="70B4A84F" w14:textId="07BFF0F9" w:rsidR="00D06A17" w:rsidRPr="00757FC7" w:rsidRDefault="006E6E5A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57FC7">
              <w:rPr>
                <w:rFonts w:asciiTheme="majorBidi" w:hAnsiTheme="majorBidi"/>
                <w:sz w:val="20"/>
                <w:szCs w:val="20"/>
              </w:rPr>
              <w:t>35.1</w:t>
            </w:r>
            <w:r w:rsidR="00B83D84" w:rsidRPr="00757FC7">
              <w:rPr>
                <w:rFonts w:asciiTheme="majorBidi" w:hAnsiTheme="majorBidi"/>
                <w:sz w:val="20"/>
                <w:szCs w:val="20"/>
              </w:rPr>
              <w:t>2</w:t>
            </w:r>
          </w:p>
        </w:tc>
      </w:tr>
      <w:tr w:rsidR="004050C9" w:rsidRPr="00757FC7" w14:paraId="11DE6940" w14:textId="77777777" w:rsidTr="00B02E5D">
        <w:trPr>
          <w:trHeight w:val="358"/>
        </w:trPr>
        <w:tc>
          <w:tcPr>
            <w:tcW w:w="1417" w:type="dxa"/>
          </w:tcPr>
          <w:p w14:paraId="239E4FC1" w14:textId="651EE3F8" w:rsidR="00C32904" w:rsidRPr="00757FC7" w:rsidRDefault="00C32904" w:rsidP="00266221">
            <w:pPr>
              <w:spacing w:after="0" w:line="3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757FC7">
              <w:rPr>
                <w:rFonts w:ascii="Angsana New" w:hAnsi="Angsana New" w:hint="cs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1159" w:type="dxa"/>
            <w:gridSpan w:val="2"/>
            <w:shd w:val="clear" w:color="auto" w:fill="auto"/>
            <w:vAlign w:val="center"/>
          </w:tcPr>
          <w:p w14:paraId="0B6674C3" w14:textId="6D1C948F" w:rsidR="00C32904" w:rsidRPr="00757FC7" w:rsidRDefault="00C32904" w:rsidP="00266221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757FC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2" w:type="dxa"/>
          </w:tcPr>
          <w:p w14:paraId="749A018D" w14:textId="3DBDBDBF" w:rsidR="00C32904" w:rsidRPr="00757FC7" w:rsidRDefault="00C32904" w:rsidP="00266221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/>
                <w:sz w:val="20"/>
                <w:szCs w:val="20"/>
              </w:rPr>
            </w:pPr>
            <w:r w:rsidRPr="00757FC7">
              <w:rPr>
                <w:rFonts w:asciiTheme="majorBidi" w:hAnsiTheme="majorBidi" w:hint="cs"/>
                <w:sz w:val="20"/>
                <w:szCs w:val="20"/>
                <w:cs/>
              </w:rPr>
              <w:t>1</w:t>
            </w:r>
            <w:r w:rsidRPr="00757FC7">
              <w:rPr>
                <w:rFonts w:asciiTheme="majorBidi" w:hAnsiTheme="majorBidi"/>
                <w:sz w:val="20"/>
                <w:szCs w:val="20"/>
              </w:rPr>
              <w:t>,489.33</w:t>
            </w:r>
          </w:p>
        </w:tc>
        <w:tc>
          <w:tcPr>
            <w:tcW w:w="1039" w:type="dxa"/>
          </w:tcPr>
          <w:p w14:paraId="533A7E93" w14:textId="39E8733F" w:rsidR="00C32904" w:rsidRPr="00757FC7" w:rsidRDefault="004D7D41" w:rsidP="00266221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57FC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208" w:type="dxa"/>
            <w:gridSpan w:val="2"/>
          </w:tcPr>
          <w:p w14:paraId="0616AD17" w14:textId="259A0643" w:rsidR="00C32904" w:rsidRPr="00757FC7" w:rsidRDefault="004D7D41" w:rsidP="00266221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57FC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2EFAFD1C" w14:textId="20EF1208" w:rsidR="00C32904" w:rsidRPr="00757FC7" w:rsidRDefault="004D7D41" w:rsidP="00266221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57FC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26BB2CE1" w14:textId="3A961C7A" w:rsidR="00B02E5D" w:rsidRPr="00757FC7" w:rsidRDefault="004D216F" w:rsidP="00266221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/>
                <w:sz w:val="20"/>
                <w:szCs w:val="20"/>
              </w:rPr>
            </w:pPr>
            <w:r w:rsidRPr="00757FC7">
              <w:rPr>
                <w:rFonts w:asciiTheme="majorBidi" w:hAnsiTheme="majorBidi" w:hint="cs"/>
                <w:sz w:val="20"/>
                <w:szCs w:val="20"/>
                <w:cs/>
              </w:rPr>
              <w:t>0.93</w:t>
            </w:r>
          </w:p>
        </w:tc>
        <w:tc>
          <w:tcPr>
            <w:tcW w:w="1134" w:type="dxa"/>
            <w:tcBorders>
              <w:right w:val="nil"/>
            </w:tcBorders>
          </w:tcPr>
          <w:p w14:paraId="6DCCE606" w14:textId="003FB2CE" w:rsidR="00C32904" w:rsidRPr="00757FC7" w:rsidRDefault="009A2B46" w:rsidP="00266221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  <w:r w:rsidRPr="00757FC7"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nil"/>
            </w:tcBorders>
          </w:tcPr>
          <w:p w14:paraId="68A15FA0" w14:textId="20BDF5B2" w:rsidR="00C32904" w:rsidRPr="00757FC7" w:rsidRDefault="00BE4D05" w:rsidP="00266221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/>
                <w:sz w:val="20"/>
                <w:szCs w:val="20"/>
              </w:rPr>
            </w:pPr>
            <w:r w:rsidRPr="00757FC7">
              <w:rPr>
                <w:rFonts w:asciiTheme="majorBidi" w:hAnsiTheme="majorBidi"/>
                <w:sz w:val="20"/>
                <w:szCs w:val="20"/>
              </w:rPr>
              <w:t>1,490.26</w:t>
            </w:r>
          </w:p>
        </w:tc>
      </w:tr>
      <w:tr w:rsidR="00E42336" w:rsidRPr="00757FC7" w14:paraId="45E96F81" w14:textId="77777777" w:rsidTr="00B02E5D">
        <w:trPr>
          <w:trHeight w:val="449"/>
        </w:trPr>
        <w:tc>
          <w:tcPr>
            <w:tcW w:w="1417" w:type="dxa"/>
          </w:tcPr>
          <w:p w14:paraId="563873ED" w14:textId="77777777" w:rsidR="00D06A17" w:rsidRPr="00757FC7" w:rsidRDefault="00D06A17" w:rsidP="0026622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57FC7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59" w:type="dxa"/>
            <w:gridSpan w:val="2"/>
          </w:tcPr>
          <w:p w14:paraId="4EC430B3" w14:textId="3792CBDE" w:rsidR="00D06A17" w:rsidRPr="00757FC7" w:rsidRDefault="00487C3B" w:rsidP="00266221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57FC7">
              <w:rPr>
                <w:rFonts w:ascii="Angsana New" w:hAnsi="Angsana New"/>
                <w:sz w:val="20"/>
                <w:szCs w:val="20"/>
                <w:cs/>
              </w:rPr>
              <w:t>3</w:t>
            </w:r>
            <w:r w:rsidRPr="00757FC7">
              <w:rPr>
                <w:rFonts w:ascii="Angsana New" w:hAnsi="Angsana New"/>
                <w:sz w:val="20"/>
                <w:szCs w:val="20"/>
              </w:rPr>
              <w:t>,</w:t>
            </w:r>
            <w:r w:rsidRPr="00757FC7">
              <w:rPr>
                <w:rFonts w:ascii="Angsana New" w:hAnsi="Angsana New"/>
                <w:sz w:val="20"/>
                <w:szCs w:val="20"/>
                <w:cs/>
              </w:rPr>
              <w:t>843.</w:t>
            </w:r>
            <w:r w:rsidR="005B25E4" w:rsidRPr="00757FC7">
              <w:rPr>
                <w:rFonts w:ascii="Angsana New" w:hAnsi="Angsana New"/>
                <w:sz w:val="20"/>
                <w:szCs w:val="20"/>
              </w:rPr>
              <w:t>6</w:t>
            </w:r>
            <w:r w:rsidR="007041E7" w:rsidRPr="00757FC7">
              <w:rPr>
                <w:rFonts w:ascii="Angsana New" w:hAnsi="Angsana New"/>
                <w:sz w:val="20"/>
                <w:szCs w:val="20"/>
              </w:rPr>
              <w:t>0</w:t>
            </w:r>
          </w:p>
        </w:tc>
        <w:tc>
          <w:tcPr>
            <w:tcW w:w="1272" w:type="dxa"/>
          </w:tcPr>
          <w:p w14:paraId="578D288E" w14:textId="0425E9EC" w:rsidR="00D06A17" w:rsidRPr="00757FC7" w:rsidRDefault="00E86AA4" w:rsidP="00266221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57FC7">
              <w:rPr>
                <w:rFonts w:ascii="Angsana New" w:hAnsi="Angsana New"/>
                <w:sz w:val="20"/>
                <w:szCs w:val="20"/>
              </w:rPr>
              <w:t>1,</w:t>
            </w:r>
            <w:r w:rsidR="00186D72" w:rsidRPr="00757FC7">
              <w:rPr>
                <w:rFonts w:ascii="Angsana New" w:hAnsi="Angsana New"/>
                <w:sz w:val="20"/>
                <w:szCs w:val="20"/>
              </w:rPr>
              <w:t>263.70</w:t>
            </w:r>
          </w:p>
        </w:tc>
        <w:tc>
          <w:tcPr>
            <w:tcW w:w="1039" w:type="dxa"/>
          </w:tcPr>
          <w:p w14:paraId="5D59AE25" w14:textId="5B3899B5" w:rsidR="00D06A17" w:rsidRPr="00757FC7" w:rsidRDefault="00D2797B" w:rsidP="00266221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57FC7">
              <w:rPr>
                <w:rFonts w:asciiTheme="majorBidi" w:hAnsiTheme="majorBidi"/>
                <w:sz w:val="20"/>
                <w:szCs w:val="20"/>
              </w:rPr>
              <w:t>162.25</w:t>
            </w:r>
          </w:p>
        </w:tc>
        <w:tc>
          <w:tcPr>
            <w:tcW w:w="1208" w:type="dxa"/>
            <w:gridSpan w:val="2"/>
          </w:tcPr>
          <w:p w14:paraId="547AA41F" w14:textId="60A3C2A8" w:rsidR="00D06A17" w:rsidRPr="00757FC7" w:rsidRDefault="00C32904" w:rsidP="00266221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57FC7">
              <w:rPr>
                <w:rFonts w:asciiTheme="majorBidi" w:hAnsiTheme="majorBidi"/>
                <w:sz w:val="20"/>
                <w:szCs w:val="20"/>
              </w:rPr>
              <w:t>2.</w:t>
            </w:r>
            <w:r w:rsidR="00D2797B" w:rsidRPr="00757FC7">
              <w:rPr>
                <w:rFonts w:asciiTheme="majorBidi" w:hAnsiTheme="majorBidi"/>
                <w:sz w:val="20"/>
                <w:szCs w:val="20"/>
              </w:rPr>
              <w:t>44</w:t>
            </w:r>
          </w:p>
        </w:tc>
        <w:tc>
          <w:tcPr>
            <w:tcW w:w="1134" w:type="dxa"/>
          </w:tcPr>
          <w:p w14:paraId="24FA3470" w14:textId="2C80D47E" w:rsidR="00D06A17" w:rsidRPr="00757FC7" w:rsidRDefault="00D2797B" w:rsidP="00266221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57FC7">
              <w:rPr>
                <w:rFonts w:asciiTheme="majorBidi" w:hAnsiTheme="majorBidi"/>
                <w:sz w:val="20"/>
                <w:szCs w:val="20"/>
              </w:rPr>
              <w:t>(1.20)</w:t>
            </w:r>
          </w:p>
        </w:tc>
        <w:tc>
          <w:tcPr>
            <w:tcW w:w="1134" w:type="dxa"/>
          </w:tcPr>
          <w:p w14:paraId="25D9B8E1" w14:textId="46B02420" w:rsidR="00B02E5D" w:rsidRPr="00757FC7" w:rsidRDefault="00E838E1" w:rsidP="00266221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  <w:r w:rsidRPr="00757FC7"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right w:val="nil"/>
            </w:tcBorders>
          </w:tcPr>
          <w:p w14:paraId="2E54E856" w14:textId="2FA346A3" w:rsidR="00D06A17" w:rsidRPr="00757FC7" w:rsidRDefault="00E26F1C" w:rsidP="00266221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57FC7">
              <w:rPr>
                <w:rFonts w:asciiTheme="majorBidi" w:hAnsiTheme="majorBidi"/>
                <w:sz w:val="20"/>
                <w:szCs w:val="20"/>
                <w:cs/>
              </w:rPr>
              <w:t>3.06</w:t>
            </w:r>
          </w:p>
        </w:tc>
        <w:tc>
          <w:tcPr>
            <w:tcW w:w="1276" w:type="dxa"/>
            <w:tcBorders>
              <w:left w:val="nil"/>
            </w:tcBorders>
          </w:tcPr>
          <w:p w14:paraId="7FF71B90" w14:textId="326D70F0" w:rsidR="00D06A17" w:rsidRPr="00757FC7" w:rsidRDefault="00FB42F3" w:rsidP="00266221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57FC7">
              <w:rPr>
                <w:rFonts w:asciiTheme="majorBidi" w:hAnsiTheme="majorBidi"/>
                <w:sz w:val="20"/>
                <w:szCs w:val="20"/>
              </w:rPr>
              <w:t>5,273.</w:t>
            </w:r>
            <w:r w:rsidR="00BE4D05" w:rsidRPr="00757FC7">
              <w:rPr>
                <w:rFonts w:asciiTheme="majorBidi" w:hAnsiTheme="majorBidi"/>
                <w:sz w:val="20"/>
                <w:szCs w:val="20"/>
              </w:rPr>
              <w:t>8</w:t>
            </w:r>
            <w:r w:rsidR="00396B30" w:rsidRPr="00757FC7">
              <w:rPr>
                <w:rFonts w:asciiTheme="majorBidi" w:hAnsiTheme="majorBidi"/>
                <w:sz w:val="20"/>
                <w:szCs w:val="20"/>
              </w:rPr>
              <w:t>5</w:t>
            </w:r>
          </w:p>
        </w:tc>
      </w:tr>
    </w:tbl>
    <w:p w14:paraId="6AD16E1D" w14:textId="77777777" w:rsidR="00AA787F" w:rsidRPr="00757FC7" w:rsidRDefault="00AA787F" w:rsidP="00266221">
      <w:pPr>
        <w:autoSpaceDE w:val="0"/>
        <w:autoSpaceDN w:val="0"/>
        <w:adjustRightInd w:val="0"/>
        <w:spacing w:after="0" w:line="36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TableGrid1"/>
        <w:tblW w:w="10773" w:type="dxa"/>
        <w:tblInd w:w="-7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7"/>
        <w:gridCol w:w="1134"/>
        <w:gridCol w:w="25"/>
        <w:gridCol w:w="1272"/>
        <w:gridCol w:w="1039"/>
        <w:gridCol w:w="95"/>
        <w:gridCol w:w="1113"/>
        <w:gridCol w:w="1134"/>
        <w:gridCol w:w="1134"/>
        <w:gridCol w:w="1134"/>
        <w:gridCol w:w="1276"/>
      </w:tblGrid>
      <w:tr w:rsidR="002345B4" w:rsidRPr="00757FC7" w14:paraId="786399EA" w14:textId="77777777" w:rsidTr="00E838E1">
        <w:trPr>
          <w:trHeight w:val="358"/>
        </w:trPr>
        <w:tc>
          <w:tcPr>
            <w:tcW w:w="1417" w:type="dxa"/>
          </w:tcPr>
          <w:p w14:paraId="105D7C4F" w14:textId="77777777" w:rsidR="002C73C9" w:rsidRPr="00757FC7" w:rsidRDefault="002C73C9" w:rsidP="00266221">
            <w:pPr>
              <w:spacing w:after="0" w:line="3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AABF7AF" w14:textId="77777777" w:rsidR="00E838E1" w:rsidRPr="00757FC7" w:rsidRDefault="00E838E1" w:rsidP="00266221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222" w:type="dxa"/>
            <w:gridSpan w:val="9"/>
          </w:tcPr>
          <w:p w14:paraId="6D768F47" w14:textId="77777777" w:rsidR="002C73C9" w:rsidRPr="00757FC7" w:rsidRDefault="002C73C9" w:rsidP="00266221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57FC7">
              <w:rPr>
                <w:rFonts w:ascii="Angsana New" w:hAnsi="Angsana New"/>
                <w:sz w:val="20"/>
                <w:szCs w:val="20"/>
                <w:cs/>
              </w:rPr>
              <w:t>หน่วย : ล้านบาท</w:t>
            </w:r>
          </w:p>
        </w:tc>
      </w:tr>
      <w:tr w:rsidR="00F3258F" w:rsidRPr="00757FC7" w14:paraId="749DB2F0" w14:textId="77777777" w:rsidTr="00E838E1">
        <w:trPr>
          <w:trHeight w:val="343"/>
        </w:trPr>
        <w:tc>
          <w:tcPr>
            <w:tcW w:w="1417" w:type="dxa"/>
          </w:tcPr>
          <w:p w14:paraId="78E0F0C4" w14:textId="77777777" w:rsidR="00F446F6" w:rsidRPr="00757FC7" w:rsidRDefault="00F446F6" w:rsidP="0026622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9" w:type="dxa"/>
            <w:gridSpan w:val="2"/>
          </w:tcPr>
          <w:p w14:paraId="68819180" w14:textId="77777777" w:rsidR="00F446F6" w:rsidRPr="00757FC7" w:rsidRDefault="00F446F6" w:rsidP="00266221">
            <w:pPr>
              <w:spacing w:after="0" w:line="360" w:lineRule="exact"/>
              <w:ind w:right="-108" w:hanging="14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2" w:type="dxa"/>
          </w:tcPr>
          <w:p w14:paraId="4DB7D6E8" w14:textId="77777777" w:rsidR="00F446F6" w:rsidRPr="00757FC7" w:rsidRDefault="00F446F6" w:rsidP="0026622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26CCB50D" w14:textId="77777777" w:rsidR="00E838E1" w:rsidRPr="00757FC7" w:rsidRDefault="00E838E1" w:rsidP="00266221">
            <w:pPr>
              <w:spacing w:after="0" w:line="360" w:lineRule="exact"/>
              <w:ind w:right="-108" w:hanging="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515" w:type="dxa"/>
            <w:gridSpan w:val="4"/>
          </w:tcPr>
          <w:p w14:paraId="151E410A" w14:textId="10C1EC1D" w:rsidR="00F446F6" w:rsidRPr="00757FC7" w:rsidRDefault="00F446F6" w:rsidP="00266221">
            <w:pPr>
              <w:spacing w:after="0" w:line="360" w:lineRule="exact"/>
              <w:ind w:right="-108" w:hanging="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57FC7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  <w:tc>
          <w:tcPr>
            <w:tcW w:w="1276" w:type="dxa"/>
            <w:tcBorders>
              <w:left w:val="nil"/>
            </w:tcBorders>
          </w:tcPr>
          <w:p w14:paraId="44B1D0A2" w14:textId="77777777" w:rsidR="00F446F6" w:rsidRPr="00757FC7" w:rsidRDefault="00F446F6" w:rsidP="00266221">
            <w:pPr>
              <w:spacing w:after="0" w:line="360" w:lineRule="exact"/>
              <w:ind w:right="-108" w:hanging="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3258F" w:rsidRPr="00757FC7" w14:paraId="13C55ED4" w14:textId="77777777" w:rsidTr="00E838E1">
        <w:trPr>
          <w:trHeight w:val="343"/>
        </w:trPr>
        <w:tc>
          <w:tcPr>
            <w:tcW w:w="1417" w:type="dxa"/>
          </w:tcPr>
          <w:p w14:paraId="07CA83EF" w14:textId="77777777" w:rsidR="00F446F6" w:rsidRPr="00757FC7" w:rsidRDefault="00F446F6" w:rsidP="0026622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9" w:type="dxa"/>
            <w:gridSpan w:val="2"/>
          </w:tcPr>
          <w:p w14:paraId="7F341A06" w14:textId="77777777" w:rsidR="00F446F6" w:rsidRPr="00757FC7" w:rsidRDefault="00F446F6" w:rsidP="00266221">
            <w:pPr>
              <w:spacing w:after="0" w:line="360" w:lineRule="exact"/>
              <w:ind w:right="-108" w:hanging="14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2" w:type="dxa"/>
          </w:tcPr>
          <w:p w14:paraId="0CD74CD9" w14:textId="77777777" w:rsidR="00F446F6" w:rsidRPr="00757FC7" w:rsidRDefault="00F446F6" w:rsidP="0026622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3938F40F" w14:textId="77777777" w:rsidR="00E838E1" w:rsidRPr="00757FC7" w:rsidRDefault="00E838E1" w:rsidP="00266221">
            <w:pPr>
              <w:pBdr>
                <w:bottom w:val="single" w:sz="4" w:space="1" w:color="auto"/>
              </w:pBdr>
              <w:spacing w:after="0" w:line="360" w:lineRule="exact"/>
              <w:ind w:right="-108" w:hanging="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515" w:type="dxa"/>
            <w:gridSpan w:val="4"/>
          </w:tcPr>
          <w:p w14:paraId="347DA629" w14:textId="3EA32375" w:rsidR="00F446F6" w:rsidRPr="00757FC7" w:rsidRDefault="00F446F6" w:rsidP="00266221">
            <w:pPr>
              <w:pBdr>
                <w:bottom w:val="single" w:sz="4" w:space="1" w:color="auto"/>
              </w:pBdr>
              <w:spacing w:after="0" w:line="360" w:lineRule="exact"/>
              <w:ind w:right="-108" w:hanging="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57FC7">
              <w:rPr>
                <w:rFonts w:ascii="Angsana New" w:hAnsi="Angsana New"/>
                <w:sz w:val="20"/>
                <w:szCs w:val="20"/>
                <w:cs/>
              </w:rPr>
              <w:t>การเปลี่ยนแปลงที่ไม่ใช่เงินสด</w:t>
            </w:r>
          </w:p>
        </w:tc>
        <w:tc>
          <w:tcPr>
            <w:tcW w:w="1276" w:type="dxa"/>
            <w:tcBorders>
              <w:left w:val="nil"/>
            </w:tcBorders>
          </w:tcPr>
          <w:p w14:paraId="535C3761" w14:textId="77777777" w:rsidR="00F446F6" w:rsidRPr="00757FC7" w:rsidRDefault="00F446F6" w:rsidP="00266221">
            <w:pPr>
              <w:spacing w:after="0" w:line="360" w:lineRule="exact"/>
              <w:ind w:right="-108" w:hanging="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42336" w:rsidRPr="00757FC7" w14:paraId="32323829" w14:textId="77777777" w:rsidTr="00E838E1">
        <w:trPr>
          <w:trHeight w:val="343"/>
        </w:trPr>
        <w:tc>
          <w:tcPr>
            <w:tcW w:w="1417" w:type="dxa"/>
          </w:tcPr>
          <w:p w14:paraId="2323F05F" w14:textId="77777777" w:rsidR="002C73C9" w:rsidRPr="00757FC7" w:rsidRDefault="002C73C9" w:rsidP="0026622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9" w:type="dxa"/>
            <w:gridSpan w:val="2"/>
          </w:tcPr>
          <w:p w14:paraId="34C922E9" w14:textId="77777777" w:rsidR="002C73C9" w:rsidRPr="00757FC7" w:rsidRDefault="002C73C9" w:rsidP="00266221">
            <w:pPr>
              <w:spacing w:after="0" w:line="360" w:lineRule="exact"/>
              <w:ind w:right="-108" w:hanging="14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2" w:type="dxa"/>
          </w:tcPr>
          <w:p w14:paraId="234D198A" w14:textId="77777777" w:rsidR="002C73C9" w:rsidRPr="00757FC7" w:rsidRDefault="002C73C9" w:rsidP="0026622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</w:tcPr>
          <w:p w14:paraId="5FD99541" w14:textId="77777777" w:rsidR="002C73C9" w:rsidRPr="00757FC7" w:rsidRDefault="002C73C9" w:rsidP="0026622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08" w:type="dxa"/>
            <w:gridSpan w:val="2"/>
          </w:tcPr>
          <w:p w14:paraId="393FBB73" w14:textId="77777777" w:rsidR="002C73C9" w:rsidRPr="00757FC7" w:rsidRDefault="002C73C9" w:rsidP="0026622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57FC7">
              <w:rPr>
                <w:rFonts w:ascii="Angsana New" w:hAnsi="Angsana New" w:hint="cs"/>
                <w:sz w:val="20"/>
                <w:szCs w:val="20"/>
                <w:cs/>
              </w:rPr>
              <w:t>ดอกเบี้ยจ่ายที่รับรู้</w:t>
            </w:r>
          </w:p>
        </w:tc>
        <w:tc>
          <w:tcPr>
            <w:tcW w:w="1134" w:type="dxa"/>
          </w:tcPr>
          <w:p w14:paraId="5D0706A3" w14:textId="77777777" w:rsidR="002C73C9" w:rsidRPr="00757FC7" w:rsidRDefault="002C73C9" w:rsidP="00266221">
            <w:pPr>
              <w:spacing w:after="0" w:line="360" w:lineRule="exact"/>
              <w:ind w:right="-108" w:hanging="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1C4F6687" w14:textId="1F790A2E" w:rsidR="00E838E1" w:rsidRPr="00757FC7" w:rsidRDefault="00E838E1" w:rsidP="00E838E1">
            <w:pPr>
              <w:spacing w:after="0" w:line="360" w:lineRule="exact"/>
              <w:ind w:right="-108" w:hanging="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57FC7">
              <w:rPr>
                <w:rFonts w:ascii="Angsana New" w:hAnsi="Angsana New" w:hint="cs"/>
                <w:sz w:val="20"/>
                <w:szCs w:val="20"/>
                <w:cs/>
              </w:rPr>
              <w:t>ค่าใช้จ่ายทางตรง</w:t>
            </w:r>
          </w:p>
        </w:tc>
        <w:tc>
          <w:tcPr>
            <w:tcW w:w="1134" w:type="dxa"/>
            <w:tcBorders>
              <w:right w:val="nil"/>
            </w:tcBorders>
          </w:tcPr>
          <w:p w14:paraId="71968F93" w14:textId="77777777" w:rsidR="002C73C9" w:rsidRPr="00757FC7" w:rsidRDefault="002C73C9" w:rsidP="00266221">
            <w:pPr>
              <w:spacing w:after="0" w:line="360" w:lineRule="exact"/>
              <w:ind w:right="-108" w:hanging="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380EFDFA" w14:textId="77777777" w:rsidR="002C73C9" w:rsidRPr="00757FC7" w:rsidRDefault="002C73C9" w:rsidP="00266221">
            <w:pPr>
              <w:spacing w:after="0" w:line="360" w:lineRule="exact"/>
              <w:ind w:right="-108" w:hanging="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42336" w:rsidRPr="00757FC7" w14:paraId="0FB7DAB1" w14:textId="77777777" w:rsidTr="00E838E1">
        <w:trPr>
          <w:trHeight w:val="388"/>
        </w:trPr>
        <w:tc>
          <w:tcPr>
            <w:tcW w:w="1417" w:type="dxa"/>
          </w:tcPr>
          <w:p w14:paraId="4BA15CA7" w14:textId="77777777" w:rsidR="002C73C9" w:rsidRPr="00757FC7" w:rsidRDefault="002C73C9" w:rsidP="0026622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9" w:type="dxa"/>
            <w:gridSpan w:val="2"/>
          </w:tcPr>
          <w:p w14:paraId="086C51C1" w14:textId="77777777" w:rsidR="002C73C9" w:rsidRPr="00757FC7" w:rsidRDefault="002C73C9" w:rsidP="00266221">
            <w:pPr>
              <w:spacing w:after="0" w:line="360" w:lineRule="exact"/>
              <w:ind w:right="-108" w:hanging="14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57FC7">
              <w:rPr>
                <w:rFonts w:ascii="Angsana New" w:hAnsi="Angsana New"/>
                <w:sz w:val="20"/>
                <w:szCs w:val="20"/>
                <w:cs/>
              </w:rPr>
              <w:t>ยอดคงเหลือ ณ วันที่</w:t>
            </w:r>
          </w:p>
        </w:tc>
        <w:tc>
          <w:tcPr>
            <w:tcW w:w="1272" w:type="dxa"/>
          </w:tcPr>
          <w:p w14:paraId="3E891FD9" w14:textId="77777777" w:rsidR="002C73C9" w:rsidRPr="00757FC7" w:rsidRDefault="002C73C9" w:rsidP="0026622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57FC7">
              <w:rPr>
                <w:rFonts w:ascii="Angsana New" w:hAnsi="Angsana New" w:hint="cs"/>
                <w:sz w:val="20"/>
                <w:szCs w:val="20"/>
                <w:cs/>
              </w:rPr>
              <w:t>กระแสเงินสดจาก</w:t>
            </w:r>
          </w:p>
        </w:tc>
        <w:tc>
          <w:tcPr>
            <w:tcW w:w="1039" w:type="dxa"/>
          </w:tcPr>
          <w:p w14:paraId="2D978D4B" w14:textId="77777777" w:rsidR="002C73C9" w:rsidRPr="00757FC7" w:rsidRDefault="002C73C9" w:rsidP="0026622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08" w:type="dxa"/>
            <w:gridSpan w:val="2"/>
          </w:tcPr>
          <w:p w14:paraId="2A143856" w14:textId="77777777" w:rsidR="002C73C9" w:rsidRPr="00757FC7" w:rsidRDefault="002C73C9" w:rsidP="0026622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57FC7">
              <w:rPr>
                <w:rFonts w:ascii="Angsana New" w:hAnsi="Angsana New" w:hint="cs"/>
                <w:sz w:val="20"/>
                <w:szCs w:val="20"/>
                <w:cs/>
              </w:rPr>
              <w:t>เป็นส่วนหนึ่งของ</w:t>
            </w:r>
          </w:p>
        </w:tc>
        <w:tc>
          <w:tcPr>
            <w:tcW w:w="1134" w:type="dxa"/>
          </w:tcPr>
          <w:p w14:paraId="64C1F6A9" w14:textId="77777777" w:rsidR="002C73C9" w:rsidRPr="00757FC7" w:rsidRDefault="002C73C9" w:rsidP="0026622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57FC7">
              <w:rPr>
                <w:rFonts w:ascii="Angsana New" w:hAnsi="Angsana New" w:hint="cs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134" w:type="dxa"/>
          </w:tcPr>
          <w:p w14:paraId="15922F66" w14:textId="01885491" w:rsidR="00E838E1" w:rsidRPr="00757FC7" w:rsidRDefault="00E838E1" w:rsidP="00E838E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57FC7">
              <w:rPr>
                <w:rFonts w:ascii="Angsana New" w:hAnsi="Angsana New" w:hint="cs"/>
                <w:sz w:val="20"/>
                <w:szCs w:val="20"/>
                <w:cs/>
              </w:rPr>
              <w:t>ในการออกหุ้นกู้</w:t>
            </w:r>
          </w:p>
        </w:tc>
        <w:tc>
          <w:tcPr>
            <w:tcW w:w="1134" w:type="dxa"/>
            <w:tcBorders>
              <w:right w:val="nil"/>
            </w:tcBorders>
          </w:tcPr>
          <w:p w14:paraId="00208CD0" w14:textId="77777777" w:rsidR="002C73C9" w:rsidRPr="00757FC7" w:rsidRDefault="002C73C9" w:rsidP="0026622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57FC7">
              <w:rPr>
                <w:rFonts w:ascii="Angsana New" w:hAnsi="Angsana New"/>
                <w:sz w:val="20"/>
                <w:szCs w:val="20"/>
                <w:cs/>
              </w:rPr>
              <w:t>หนี้สินตาม</w:t>
            </w:r>
          </w:p>
        </w:tc>
        <w:tc>
          <w:tcPr>
            <w:tcW w:w="1276" w:type="dxa"/>
            <w:tcBorders>
              <w:left w:val="nil"/>
            </w:tcBorders>
          </w:tcPr>
          <w:p w14:paraId="7BC6ABC0" w14:textId="77777777" w:rsidR="002C73C9" w:rsidRPr="00757FC7" w:rsidRDefault="002C73C9" w:rsidP="00266221">
            <w:pPr>
              <w:spacing w:after="0" w:line="360" w:lineRule="exact"/>
              <w:ind w:right="-108" w:hanging="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57FC7">
              <w:rPr>
                <w:rFonts w:ascii="Angsana New" w:hAnsi="Angsana New"/>
                <w:sz w:val="20"/>
                <w:szCs w:val="20"/>
                <w:cs/>
              </w:rPr>
              <w:t>ยอดคงเหลือ ณ วันที่</w:t>
            </w:r>
          </w:p>
        </w:tc>
      </w:tr>
      <w:tr w:rsidR="00E42336" w:rsidRPr="00757FC7" w14:paraId="0164CBBE" w14:textId="77777777" w:rsidTr="00E838E1">
        <w:trPr>
          <w:trHeight w:val="388"/>
        </w:trPr>
        <w:tc>
          <w:tcPr>
            <w:tcW w:w="1417" w:type="dxa"/>
          </w:tcPr>
          <w:p w14:paraId="1B4D766B" w14:textId="77777777" w:rsidR="002C73C9" w:rsidRPr="00757FC7" w:rsidRDefault="002C73C9" w:rsidP="0026622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9" w:type="dxa"/>
            <w:gridSpan w:val="2"/>
          </w:tcPr>
          <w:p w14:paraId="05C4B09B" w14:textId="76A330DA" w:rsidR="002C73C9" w:rsidRPr="00757FC7" w:rsidRDefault="002C73C9" w:rsidP="00266221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57FC7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757FC7">
              <w:rPr>
                <w:rFonts w:ascii="Angsana New" w:hAnsi="Angsana New"/>
                <w:sz w:val="20"/>
                <w:szCs w:val="20"/>
                <w:cs/>
              </w:rPr>
              <w:t>มกราคม</w:t>
            </w:r>
            <w:r w:rsidRPr="00757FC7">
              <w:rPr>
                <w:rFonts w:ascii="Angsana New" w:hAnsi="Angsana New"/>
                <w:sz w:val="20"/>
                <w:szCs w:val="20"/>
              </w:rPr>
              <w:t xml:space="preserve"> 256</w:t>
            </w:r>
            <w:r w:rsidR="00B21B3E" w:rsidRPr="00757FC7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1272" w:type="dxa"/>
          </w:tcPr>
          <w:p w14:paraId="65B7D398" w14:textId="77777777" w:rsidR="002C73C9" w:rsidRPr="00757FC7" w:rsidRDefault="002C73C9" w:rsidP="00266221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57FC7">
              <w:rPr>
                <w:rFonts w:ascii="Angsana New" w:hAnsi="Angsana New"/>
                <w:sz w:val="20"/>
                <w:szCs w:val="20"/>
                <w:cs/>
              </w:rPr>
              <w:t>กิจกรรมจัดหาเงิน</w:t>
            </w:r>
          </w:p>
        </w:tc>
        <w:tc>
          <w:tcPr>
            <w:tcW w:w="1039" w:type="dxa"/>
          </w:tcPr>
          <w:p w14:paraId="583D4B47" w14:textId="77777777" w:rsidR="002C73C9" w:rsidRPr="00757FC7" w:rsidRDefault="002C73C9" w:rsidP="00266221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57FC7">
              <w:rPr>
                <w:rFonts w:ascii="Angsana New" w:hAnsi="Angsan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208" w:type="dxa"/>
            <w:gridSpan w:val="2"/>
          </w:tcPr>
          <w:p w14:paraId="427DD38F" w14:textId="77777777" w:rsidR="002C73C9" w:rsidRPr="00757FC7" w:rsidRDefault="002C73C9" w:rsidP="00266221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57FC7">
              <w:rPr>
                <w:rFonts w:ascii="Angsana New" w:hAnsi="Angsana New" w:hint="cs"/>
                <w:sz w:val="20"/>
                <w:szCs w:val="20"/>
                <w:cs/>
              </w:rPr>
              <w:t>สินทรัพย์ถาวร</w:t>
            </w:r>
          </w:p>
        </w:tc>
        <w:tc>
          <w:tcPr>
            <w:tcW w:w="1134" w:type="dxa"/>
          </w:tcPr>
          <w:p w14:paraId="7029FCF2" w14:textId="77777777" w:rsidR="002C73C9" w:rsidRPr="00757FC7" w:rsidRDefault="002C73C9" w:rsidP="00266221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57FC7">
              <w:rPr>
                <w:rFonts w:ascii="Angsana New" w:hAnsi="Angsana New" w:hint="cs"/>
                <w:sz w:val="20"/>
                <w:szCs w:val="20"/>
                <w:cs/>
              </w:rPr>
              <w:t>ล่วงหน้า</w:t>
            </w:r>
          </w:p>
        </w:tc>
        <w:tc>
          <w:tcPr>
            <w:tcW w:w="1134" w:type="dxa"/>
          </w:tcPr>
          <w:p w14:paraId="478F343E" w14:textId="6620E796" w:rsidR="00E838E1" w:rsidRPr="00757FC7" w:rsidRDefault="00E838E1" w:rsidP="00E838E1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57FC7">
              <w:rPr>
                <w:rFonts w:ascii="Angsana New" w:hAnsi="Angsana New" w:hint="cs"/>
                <w:sz w:val="20"/>
                <w:szCs w:val="20"/>
                <w:cs/>
              </w:rPr>
              <w:t>ตัดจ่าย</w:t>
            </w:r>
          </w:p>
        </w:tc>
        <w:tc>
          <w:tcPr>
            <w:tcW w:w="1134" w:type="dxa"/>
            <w:tcBorders>
              <w:right w:val="nil"/>
            </w:tcBorders>
          </w:tcPr>
          <w:p w14:paraId="15D9D49D" w14:textId="77777777" w:rsidR="002C73C9" w:rsidRPr="00757FC7" w:rsidRDefault="002C73C9" w:rsidP="00266221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57FC7">
              <w:rPr>
                <w:rFonts w:ascii="Angsana New" w:hAnsi="Angsana New"/>
                <w:sz w:val="20"/>
                <w:szCs w:val="20"/>
                <w:cs/>
              </w:rPr>
              <w:t>สัญญาเช่า</w:t>
            </w:r>
            <w:r w:rsidRPr="00757FC7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757FC7">
              <w:rPr>
                <w:rFonts w:ascii="Angsana New" w:hAnsi="Angsana New"/>
                <w:sz w:val="20"/>
                <w:szCs w:val="20"/>
                <w:cs/>
              </w:rPr>
              <w:t>สุทธิ</w:t>
            </w:r>
          </w:p>
        </w:tc>
        <w:tc>
          <w:tcPr>
            <w:tcW w:w="1276" w:type="dxa"/>
            <w:tcBorders>
              <w:left w:val="nil"/>
            </w:tcBorders>
          </w:tcPr>
          <w:p w14:paraId="60BE58E2" w14:textId="0A0A400C" w:rsidR="002C73C9" w:rsidRPr="00757FC7" w:rsidRDefault="009F4B24" w:rsidP="00266221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57FC7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757FC7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="001D5100" w:rsidRPr="00757FC7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</w:tr>
      <w:tr w:rsidR="00E42336" w:rsidRPr="00757FC7" w14:paraId="38F679EF" w14:textId="77777777" w:rsidTr="00E838E1">
        <w:trPr>
          <w:trHeight w:val="358"/>
        </w:trPr>
        <w:tc>
          <w:tcPr>
            <w:tcW w:w="1417" w:type="dxa"/>
          </w:tcPr>
          <w:p w14:paraId="5E96F7FD" w14:textId="77777777" w:rsidR="002C73C9" w:rsidRPr="00757FC7" w:rsidRDefault="002C73C9" w:rsidP="00266221">
            <w:pPr>
              <w:spacing w:after="0" w:line="360" w:lineRule="exact"/>
              <w:rPr>
                <w:rFonts w:ascii="Angsana New" w:hAnsi="Angsana New"/>
                <w:sz w:val="20"/>
                <w:szCs w:val="20"/>
              </w:rPr>
            </w:pPr>
            <w:r w:rsidRPr="00757FC7">
              <w:rPr>
                <w:rFonts w:ascii="Angsana New" w:hAnsi="Angsana New"/>
                <w:sz w:val="20"/>
                <w:szCs w:val="20"/>
                <w:cs/>
              </w:rPr>
              <w:t>ดอกเบี้ยค้างจ่าย</w:t>
            </w:r>
          </w:p>
        </w:tc>
        <w:tc>
          <w:tcPr>
            <w:tcW w:w="1159" w:type="dxa"/>
            <w:gridSpan w:val="2"/>
          </w:tcPr>
          <w:p w14:paraId="60B49274" w14:textId="01D2EAF2" w:rsidR="002C73C9" w:rsidRPr="00757FC7" w:rsidRDefault="00FA7830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57FC7"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272" w:type="dxa"/>
          </w:tcPr>
          <w:p w14:paraId="0A635B6A" w14:textId="6A044EC9" w:rsidR="002C73C9" w:rsidRPr="00757FC7" w:rsidRDefault="00FB42F3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57FC7">
              <w:rPr>
                <w:rFonts w:asciiTheme="majorBidi" w:hAnsiTheme="majorBidi"/>
                <w:sz w:val="20"/>
                <w:szCs w:val="20"/>
                <w:cs/>
              </w:rPr>
              <w:t>(25.93</w:t>
            </w:r>
            <w:r w:rsidR="00030217" w:rsidRPr="00757FC7">
              <w:rPr>
                <w:rFonts w:asciiTheme="majorBidi" w:hAnsiTheme="majorBidi" w:hint="cs"/>
                <w:sz w:val="20"/>
                <w:szCs w:val="20"/>
                <w:cs/>
              </w:rPr>
              <w:t>)</w:t>
            </w:r>
          </w:p>
        </w:tc>
        <w:tc>
          <w:tcPr>
            <w:tcW w:w="1039" w:type="dxa"/>
          </w:tcPr>
          <w:p w14:paraId="20B69ADF" w14:textId="7162A916" w:rsidR="002C73C9" w:rsidRPr="00757FC7" w:rsidRDefault="00F30D4D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57FC7">
              <w:rPr>
                <w:rFonts w:asciiTheme="majorBidi" w:hAnsiTheme="majorBidi"/>
                <w:sz w:val="20"/>
                <w:szCs w:val="20"/>
              </w:rPr>
              <w:t>29.74</w:t>
            </w:r>
          </w:p>
        </w:tc>
        <w:tc>
          <w:tcPr>
            <w:tcW w:w="1208" w:type="dxa"/>
            <w:gridSpan w:val="2"/>
          </w:tcPr>
          <w:p w14:paraId="18601AAE" w14:textId="21B00091" w:rsidR="002C73C9" w:rsidRPr="00757FC7" w:rsidRDefault="00FA7830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57FC7"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39EC4B7F" w14:textId="5830965E" w:rsidR="002C73C9" w:rsidRPr="00757FC7" w:rsidRDefault="00F30D4D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57FC7">
              <w:rPr>
                <w:rFonts w:asciiTheme="majorBidi" w:hAnsiTheme="majorBidi"/>
                <w:sz w:val="20"/>
                <w:szCs w:val="20"/>
              </w:rPr>
              <w:t>(1.20)</w:t>
            </w:r>
          </w:p>
        </w:tc>
        <w:tc>
          <w:tcPr>
            <w:tcW w:w="1134" w:type="dxa"/>
          </w:tcPr>
          <w:p w14:paraId="2ABC9F56" w14:textId="385E6446" w:rsidR="00E838E1" w:rsidRPr="00757FC7" w:rsidRDefault="00E838E1" w:rsidP="00E838E1">
            <w:pPr>
              <w:spacing w:after="0" w:line="360" w:lineRule="exact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  <w:r w:rsidRPr="00757FC7">
              <w:rPr>
                <w:rFonts w:asciiTheme="majorBidi" w:hAnsiTheme="majorBidi" w:hint="cs"/>
                <w:sz w:val="20"/>
                <w:szCs w:val="20"/>
                <w:cs/>
              </w:rPr>
              <w:t>(</w:t>
            </w:r>
            <w:r w:rsidRPr="00757FC7">
              <w:rPr>
                <w:rFonts w:asciiTheme="majorBidi" w:hAnsiTheme="majorBidi"/>
                <w:sz w:val="20"/>
                <w:szCs w:val="20"/>
              </w:rPr>
              <w:t>0.93</w:t>
            </w:r>
            <w:r w:rsidRPr="00757FC7">
              <w:rPr>
                <w:rFonts w:asciiTheme="majorBidi" w:hAnsiTheme="majorBidi" w:hint="cs"/>
                <w:sz w:val="20"/>
                <w:szCs w:val="20"/>
                <w:cs/>
              </w:rPr>
              <w:t>)</w:t>
            </w:r>
          </w:p>
        </w:tc>
        <w:tc>
          <w:tcPr>
            <w:tcW w:w="1134" w:type="dxa"/>
            <w:tcBorders>
              <w:right w:val="nil"/>
            </w:tcBorders>
          </w:tcPr>
          <w:p w14:paraId="39190926" w14:textId="08386B54" w:rsidR="002C73C9" w:rsidRPr="00757FC7" w:rsidRDefault="003B5F48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57FC7"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left w:val="nil"/>
            </w:tcBorders>
          </w:tcPr>
          <w:p w14:paraId="1080D19F" w14:textId="65C753FD" w:rsidR="002C73C9" w:rsidRPr="00757FC7" w:rsidRDefault="0054576D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57FC7">
              <w:rPr>
                <w:rFonts w:asciiTheme="majorBidi" w:hAnsiTheme="majorBidi"/>
                <w:sz w:val="20"/>
                <w:szCs w:val="20"/>
              </w:rPr>
              <w:t>1.68</w:t>
            </w:r>
          </w:p>
        </w:tc>
      </w:tr>
      <w:tr w:rsidR="004050C9" w:rsidRPr="00757FC7" w14:paraId="3A190298" w14:textId="77777777" w:rsidTr="00E838E1">
        <w:trPr>
          <w:trHeight w:val="358"/>
        </w:trPr>
        <w:tc>
          <w:tcPr>
            <w:tcW w:w="1417" w:type="dxa"/>
          </w:tcPr>
          <w:p w14:paraId="62B09000" w14:textId="08C2B47A" w:rsidR="002C73C9" w:rsidRPr="00757FC7" w:rsidRDefault="002C73C9" w:rsidP="00266221">
            <w:pPr>
              <w:spacing w:after="0" w:line="3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757FC7">
              <w:rPr>
                <w:rFonts w:ascii="Angsana New" w:hAnsi="Angsana New" w:hint="cs"/>
                <w:sz w:val="20"/>
                <w:szCs w:val="20"/>
                <w:cs/>
              </w:rPr>
              <w:t>เงินกู้ยืมระยะสั้น</w:t>
            </w:r>
          </w:p>
        </w:tc>
        <w:tc>
          <w:tcPr>
            <w:tcW w:w="1159" w:type="dxa"/>
            <w:gridSpan w:val="2"/>
            <w:vAlign w:val="center"/>
          </w:tcPr>
          <w:p w14:paraId="2A914976" w14:textId="77777777" w:rsidR="002C73C9" w:rsidRPr="00757FC7" w:rsidRDefault="002C73C9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2" w:type="dxa"/>
          </w:tcPr>
          <w:p w14:paraId="22BBF834" w14:textId="77777777" w:rsidR="002C73C9" w:rsidRPr="00757FC7" w:rsidRDefault="002C73C9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</w:tcPr>
          <w:p w14:paraId="202DAF8B" w14:textId="77777777" w:rsidR="002C73C9" w:rsidRPr="00757FC7" w:rsidRDefault="002C73C9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08" w:type="dxa"/>
            <w:gridSpan w:val="2"/>
          </w:tcPr>
          <w:p w14:paraId="13B43A5F" w14:textId="77777777" w:rsidR="002C73C9" w:rsidRPr="00757FC7" w:rsidRDefault="002C73C9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042FFDF2" w14:textId="77777777" w:rsidR="002C73C9" w:rsidRPr="00757FC7" w:rsidRDefault="002C73C9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BBA28D7" w14:textId="77777777" w:rsidR="00E838E1" w:rsidRPr="00757FC7" w:rsidRDefault="00E838E1" w:rsidP="00E838E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nil"/>
            </w:tcBorders>
          </w:tcPr>
          <w:p w14:paraId="402DDF91" w14:textId="77777777" w:rsidR="002C73C9" w:rsidRPr="00757FC7" w:rsidRDefault="002C73C9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3AE68F6C" w14:textId="77777777" w:rsidR="002C73C9" w:rsidRPr="00757FC7" w:rsidRDefault="002C73C9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050C9" w:rsidRPr="00757FC7" w14:paraId="2FC02F51" w14:textId="77777777" w:rsidTr="00CA04DA">
        <w:trPr>
          <w:trHeight w:val="325"/>
        </w:trPr>
        <w:tc>
          <w:tcPr>
            <w:tcW w:w="1417" w:type="dxa"/>
          </w:tcPr>
          <w:p w14:paraId="6C854B52" w14:textId="77777777" w:rsidR="002C73C9" w:rsidRPr="00757FC7" w:rsidRDefault="002C73C9" w:rsidP="00266221">
            <w:pPr>
              <w:spacing w:after="0" w:line="360" w:lineRule="exact"/>
              <w:ind w:left="132"/>
              <w:rPr>
                <w:rFonts w:ascii="Angsana New" w:hAnsi="Angsana New"/>
                <w:sz w:val="20"/>
                <w:szCs w:val="20"/>
                <w:cs/>
              </w:rPr>
            </w:pPr>
            <w:r w:rsidRPr="00757FC7">
              <w:rPr>
                <w:rFonts w:ascii="Angsana New" w:hAnsi="Angsana New" w:hint="cs"/>
                <w:sz w:val="20"/>
                <w:szCs w:val="20"/>
                <w:cs/>
              </w:rPr>
              <w:t>จากสถาบันการเงิน</w:t>
            </w:r>
          </w:p>
        </w:tc>
        <w:tc>
          <w:tcPr>
            <w:tcW w:w="1159" w:type="dxa"/>
            <w:gridSpan w:val="2"/>
            <w:vAlign w:val="center"/>
          </w:tcPr>
          <w:p w14:paraId="50A77B47" w14:textId="1F3CC279" w:rsidR="002C73C9" w:rsidRPr="00757FC7" w:rsidRDefault="00970CC6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757FC7">
              <w:rPr>
                <w:rFonts w:asciiTheme="majorBidi" w:hAnsiTheme="majorBidi"/>
                <w:sz w:val="20"/>
                <w:szCs w:val="20"/>
                <w:cs/>
              </w:rPr>
              <w:t>228.</w:t>
            </w:r>
            <w:r w:rsidR="00381A41" w:rsidRPr="00757FC7">
              <w:rPr>
                <w:rFonts w:asciiTheme="majorBidi" w:hAnsiTheme="majorBidi"/>
                <w:sz w:val="20"/>
                <w:szCs w:val="20"/>
              </w:rPr>
              <w:t>05</w:t>
            </w:r>
          </w:p>
        </w:tc>
        <w:tc>
          <w:tcPr>
            <w:tcW w:w="1272" w:type="dxa"/>
          </w:tcPr>
          <w:p w14:paraId="4431419D" w14:textId="3591D381" w:rsidR="002C73C9" w:rsidRPr="00757FC7" w:rsidRDefault="00C67189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757FC7">
              <w:rPr>
                <w:rFonts w:asciiTheme="majorBidi" w:hAnsiTheme="majorBidi"/>
                <w:sz w:val="20"/>
                <w:szCs w:val="20"/>
                <w:cs/>
              </w:rPr>
              <w:t>(68.</w:t>
            </w:r>
            <w:r w:rsidR="00E838E1" w:rsidRPr="00757FC7">
              <w:rPr>
                <w:rFonts w:asciiTheme="majorBidi" w:hAnsiTheme="majorBidi"/>
                <w:sz w:val="20"/>
                <w:szCs w:val="20"/>
                <w:cs/>
              </w:rPr>
              <w:t>8</w:t>
            </w:r>
            <w:r w:rsidR="00186D72" w:rsidRPr="00757FC7">
              <w:rPr>
                <w:rFonts w:asciiTheme="majorBidi" w:hAnsiTheme="majorBidi" w:hint="cs"/>
                <w:sz w:val="20"/>
                <w:szCs w:val="20"/>
                <w:cs/>
              </w:rPr>
              <w:t>1</w:t>
            </w:r>
            <w:r w:rsidRPr="00757FC7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1039" w:type="dxa"/>
          </w:tcPr>
          <w:p w14:paraId="30AEF050" w14:textId="79226312" w:rsidR="002C73C9" w:rsidRPr="00757FC7" w:rsidRDefault="00FA7830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757FC7"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208" w:type="dxa"/>
            <w:gridSpan w:val="2"/>
          </w:tcPr>
          <w:p w14:paraId="42460374" w14:textId="4BAA64E6" w:rsidR="002C73C9" w:rsidRPr="00757FC7" w:rsidRDefault="00970CC6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757FC7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12FF638B" w14:textId="62ED9AD4" w:rsidR="002C73C9" w:rsidRPr="00757FC7" w:rsidRDefault="00970CC6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57FC7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6F79A66E" w14:textId="183993AB" w:rsidR="00E838E1" w:rsidRPr="00757FC7" w:rsidRDefault="00E838E1" w:rsidP="00E838E1">
            <w:pPr>
              <w:spacing w:after="0" w:line="360" w:lineRule="exact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  <w:r w:rsidRPr="00757FC7"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right w:val="nil"/>
            </w:tcBorders>
          </w:tcPr>
          <w:p w14:paraId="6A9A7C46" w14:textId="5843F185" w:rsidR="002C73C9" w:rsidRPr="00757FC7" w:rsidRDefault="003B5F48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57FC7"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left w:val="nil"/>
            </w:tcBorders>
          </w:tcPr>
          <w:p w14:paraId="439E6CC9" w14:textId="54AF639F" w:rsidR="002C73C9" w:rsidRPr="00757FC7" w:rsidRDefault="00747F8E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57FC7">
              <w:rPr>
                <w:rFonts w:asciiTheme="majorBidi" w:hAnsiTheme="majorBidi"/>
                <w:sz w:val="20"/>
                <w:szCs w:val="20"/>
              </w:rPr>
              <w:t>159.</w:t>
            </w:r>
            <w:r w:rsidR="00E838E1" w:rsidRPr="00757FC7">
              <w:rPr>
                <w:rFonts w:asciiTheme="majorBidi" w:hAnsiTheme="majorBidi"/>
                <w:sz w:val="20"/>
                <w:szCs w:val="20"/>
              </w:rPr>
              <w:t>2</w:t>
            </w:r>
            <w:r w:rsidR="00CA04DA" w:rsidRPr="00757FC7">
              <w:rPr>
                <w:rFonts w:asciiTheme="majorBidi" w:hAnsiTheme="majorBidi"/>
                <w:sz w:val="20"/>
                <w:szCs w:val="20"/>
              </w:rPr>
              <w:t>4</w:t>
            </w:r>
          </w:p>
        </w:tc>
      </w:tr>
      <w:tr w:rsidR="004050C9" w:rsidRPr="00757FC7" w14:paraId="225A6913" w14:textId="77777777" w:rsidTr="00E838E1">
        <w:trPr>
          <w:trHeight w:val="358"/>
        </w:trPr>
        <w:tc>
          <w:tcPr>
            <w:tcW w:w="1417" w:type="dxa"/>
          </w:tcPr>
          <w:p w14:paraId="7AE3F729" w14:textId="77777777" w:rsidR="002C73C9" w:rsidRPr="00757FC7" w:rsidRDefault="002C73C9" w:rsidP="00266221">
            <w:pPr>
              <w:spacing w:after="0" w:line="360" w:lineRule="exact"/>
              <w:rPr>
                <w:rFonts w:ascii="Angsana New" w:hAnsi="Angsana New"/>
                <w:sz w:val="20"/>
                <w:szCs w:val="20"/>
              </w:rPr>
            </w:pPr>
            <w:r w:rsidRPr="00757FC7"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1159" w:type="dxa"/>
            <w:gridSpan w:val="2"/>
            <w:shd w:val="clear" w:color="auto" w:fill="auto"/>
            <w:vAlign w:val="center"/>
          </w:tcPr>
          <w:p w14:paraId="168DDDB4" w14:textId="77777777" w:rsidR="002C73C9" w:rsidRPr="00757FC7" w:rsidRDefault="002C73C9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2" w:type="dxa"/>
          </w:tcPr>
          <w:p w14:paraId="5B7EF4F7" w14:textId="77777777" w:rsidR="002C73C9" w:rsidRPr="00757FC7" w:rsidRDefault="002C73C9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</w:tcPr>
          <w:p w14:paraId="308898E0" w14:textId="77777777" w:rsidR="002C73C9" w:rsidRPr="00757FC7" w:rsidRDefault="002C73C9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08" w:type="dxa"/>
            <w:gridSpan w:val="2"/>
          </w:tcPr>
          <w:p w14:paraId="035D877F" w14:textId="77777777" w:rsidR="002C73C9" w:rsidRPr="00757FC7" w:rsidRDefault="002C73C9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623B681" w14:textId="77777777" w:rsidR="002C73C9" w:rsidRPr="00757FC7" w:rsidRDefault="002C73C9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EC98F2B" w14:textId="77777777" w:rsidR="00E838E1" w:rsidRPr="00757FC7" w:rsidRDefault="00E838E1" w:rsidP="00E838E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nil"/>
            </w:tcBorders>
          </w:tcPr>
          <w:p w14:paraId="131D4284" w14:textId="77777777" w:rsidR="002C73C9" w:rsidRPr="00757FC7" w:rsidRDefault="002C73C9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648D78A6" w14:textId="77777777" w:rsidR="002C73C9" w:rsidRPr="00757FC7" w:rsidRDefault="002C73C9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050C9" w:rsidRPr="00757FC7" w14:paraId="246F7DA5" w14:textId="77777777" w:rsidTr="00E838E1">
        <w:trPr>
          <w:trHeight w:val="358"/>
        </w:trPr>
        <w:tc>
          <w:tcPr>
            <w:tcW w:w="1417" w:type="dxa"/>
          </w:tcPr>
          <w:p w14:paraId="017DBF8B" w14:textId="77777777" w:rsidR="002C73C9" w:rsidRPr="00757FC7" w:rsidRDefault="002C73C9" w:rsidP="00266221">
            <w:pPr>
              <w:spacing w:after="0" w:line="360" w:lineRule="exact"/>
              <w:ind w:left="132"/>
              <w:rPr>
                <w:rFonts w:ascii="Angsana New" w:hAnsi="Angsana New"/>
                <w:sz w:val="20"/>
                <w:szCs w:val="20"/>
                <w:cs/>
              </w:rPr>
            </w:pPr>
            <w:r w:rsidRPr="00757FC7">
              <w:rPr>
                <w:rFonts w:ascii="Angsana New" w:hAnsi="Angsana New" w:hint="cs"/>
                <w:sz w:val="20"/>
                <w:szCs w:val="20"/>
                <w:cs/>
              </w:rPr>
              <w:t>จากสถาบันการเงิน</w:t>
            </w:r>
          </w:p>
        </w:tc>
        <w:tc>
          <w:tcPr>
            <w:tcW w:w="1159" w:type="dxa"/>
            <w:gridSpan w:val="2"/>
            <w:shd w:val="clear" w:color="auto" w:fill="auto"/>
            <w:vAlign w:val="center"/>
          </w:tcPr>
          <w:p w14:paraId="5029EF78" w14:textId="2B3F31FC" w:rsidR="002C73C9" w:rsidRPr="00757FC7" w:rsidRDefault="00970CC6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57FC7">
              <w:rPr>
                <w:rFonts w:asciiTheme="majorBidi" w:hAnsiTheme="majorBidi"/>
                <w:sz w:val="20"/>
                <w:szCs w:val="20"/>
                <w:cs/>
              </w:rPr>
              <w:t>55.00</w:t>
            </w:r>
          </w:p>
        </w:tc>
        <w:tc>
          <w:tcPr>
            <w:tcW w:w="1272" w:type="dxa"/>
          </w:tcPr>
          <w:p w14:paraId="73D49C5E" w14:textId="4DB7DA13" w:rsidR="002C73C9" w:rsidRPr="00757FC7" w:rsidRDefault="00C67189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57FC7">
              <w:rPr>
                <w:rFonts w:asciiTheme="majorBidi" w:hAnsiTheme="majorBidi"/>
                <w:sz w:val="20"/>
                <w:szCs w:val="20"/>
                <w:cs/>
              </w:rPr>
              <w:t>(55.00)</w:t>
            </w:r>
          </w:p>
        </w:tc>
        <w:tc>
          <w:tcPr>
            <w:tcW w:w="1039" w:type="dxa"/>
          </w:tcPr>
          <w:p w14:paraId="3E7FBC48" w14:textId="282765B4" w:rsidR="002C73C9" w:rsidRPr="00757FC7" w:rsidRDefault="00970CC6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57FC7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208" w:type="dxa"/>
            <w:gridSpan w:val="2"/>
          </w:tcPr>
          <w:p w14:paraId="4566F2FE" w14:textId="0A756956" w:rsidR="002C73C9" w:rsidRPr="00757FC7" w:rsidRDefault="00970CC6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57FC7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1984D623" w14:textId="2D16DAD7" w:rsidR="002C73C9" w:rsidRPr="00757FC7" w:rsidRDefault="003B5F48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57FC7"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140706BF" w14:textId="73E2D079" w:rsidR="00E838E1" w:rsidRPr="00757FC7" w:rsidRDefault="00E838E1" w:rsidP="00E838E1">
            <w:pPr>
              <w:spacing w:after="0" w:line="360" w:lineRule="exact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  <w:r w:rsidRPr="00757FC7"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right w:val="nil"/>
            </w:tcBorders>
          </w:tcPr>
          <w:p w14:paraId="1817CAB8" w14:textId="185B37EE" w:rsidR="002C73C9" w:rsidRPr="00757FC7" w:rsidRDefault="003B5F48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57FC7"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left w:val="nil"/>
            </w:tcBorders>
          </w:tcPr>
          <w:p w14:paraId="63C8ABB0" w14:textId="779B0A14" w:rsidR="002C73C9" w:rsidRPr="00757FC7" w:rsidRDefault="00C36CA4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57FC7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4050C9" w:rsidRPr="00757FC7" w14:paraId="346CCFBF" w14:textId="77777777" w:rsidTr="00E838E1">
        <w:trPr>
          <w:trHeight w:val="358"/>
        </w:trPr>
        <w:tc>
          <w:tcPr>
            <w:tcW w:w="1417" w:type="dxa"/>
          </w:tcPr>
          <w:p w14:paraId="6433DC56" w14:textId="77777777" w:rsidR="002C73C9" w:rsidRPr="00757FC7" w:rsidRDefault="002C73C9" w:rsidP="00266221">
            <w:pPr>
              <w:spacing w:after="0" w:line="360" w:lineRule="exact"/>
              <w:rPr>
                <w:rFonts w:ascii="Angsana New" w:hAnsi="Angsana New"/>
                <w:sz w:val="20"/>
                <w:szCs w:val="20"/>
              </w:rPr>
            </w:pPr>
            <w:r w:rsidRPr="00757FC7">
              <w:rPr>
                <w:rFonts w:ascii="Angsana New" w:hAnsi="Angsan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159" w:type="dxa"/>
            <w:gridSpan w:val="2"/>
            <w:shd w:val="clear" w:color="auto" w:fill="auto"/>
            <w:vAlign w:val="center"/>
          </w:tcPr>
          <w:p w14:paraId="3498AE54" w14:textId="13C399DF" w:rsidR="002C73C9" w:rsidRPr="00757FC7" w:rsidRDefault="00970CC6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57FC7">
              <w:rPr>
                <w:rFonts w:asciiTheme="majorBidi" w:hAnsiTheme="majorBidi"/>
                <w:sz w:val="20"/>
                <w:szCs w:val="20"/>
                <w:cs/>
              </w:rPr>
              <w:t>0.</w:t>
            </w:r>
            <w:r w:rsidR="00381A41" w:rsidRPr="00757FC7">
              <w:rPr>
                <w:rFonts w:asciiTheme="majorBidi" w:hAnsiTheme="majorBidi"/>
                <w:sz w:val="20"/>
                <w:szCs w:val="20"/>
              </w:rPr>
              <w:t>54</w:t>
            </w:r>
          </w:p>
        </w:tc>
        <w:tc>
          <w:tcPr>
            <w:tcW w:w="1272" w:type="dxa"/>
          </w:tcPr>
          <w:p w14:paraId="6064933F" w14:textId="5F5FE9AD" w:rsidR="002C73C9" w:rsidRPr="00757FC7" w:rsidRDefault="00F93EA7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57FC7">
              <w:rPr>
                <w:rFonts w:asciiTheme="majorBidi" w:hAnsiTheme="majorBidi"/>
                <w:sz w:val="20"/>
                <w:szCs w:val="20"/>
                <w:cs/>
              </w:rPr>
              <w:t>(0.</w:t>
            </w:r>
            <w:r w:rsidR="00E838E1" w:rsidRPr="00757FC7">
              <w:rPr>
                <w:rFonts w:asciiTheme="majorBidi" w:hAnsiTheme="majorBidi"/>
                <w:sz w:val="20"/>
                <w:szCs w:val="20"/>
                <w:cs/>
              </w:rPr>
              <w:t>4</w:t>
            </w:r>
            <w:r w:rsidR="00186D72" w:rsidRPr="00757FC7">
              <w:rPr>
                <w:rFonts w:asciiTheme="majorBidi" w:hAnsiTheme="majorBidi" w:hint="cs"/>
                <w:sz w:val="20"/>
                <w:szCs w:val="20"/>
                <w:cs/>
              </w:rPr>
              <w:t>1</w:t>
            </w:r>
            <w:r w:rsidRPr="00757FC7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1039" w:type="dxa"/>
          </w:tcPr>
          <w:p w14:paraId="0D71C3B6" w14:textId="3793B452" w:rsidR="002C73C9" w:rsidRPr="00757FC7" w:rsidRDefault="00970CC6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57FC7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208" w:type="dxa"/>
            <w:gridSpan w:val="2"/>
          </w:tcPr>
          <w:p w14:paraId="606DDF34" w14:textId="387975F2" w:rsidR="002C73C9" w:rsidRPr="00757FC7" w:rsidRDefault="00970CC6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57FC7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7218AFAB" w14:textId="26AE9BAF" w:rsidR="002C73C9" w:rsidRPr="00757FC7" w:rsidRDefault="00970CC6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57FC7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07152C04" w14:textId="5F64AB7D" w:rsidR="00E838E1" w:rsidRPr="00757FC7" w:rsidRDefault="00E838E1" w:rsidP="00E838E1">
            <w:pPr>
              <w:spacing w:after="0" w:line="360" w:lineRule="exact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  <w:r w:rsidRPr="00757FC7"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right w:val="nil"/>
            </w:tcBorders>
          </w:tcPr>
          <w:p w14:paraId="381834E6" w14:textId="138F93E7" w:rsidR="002C73C9" w:rsidRPr="00757FC7" w:rsidRDefault="003B5F48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57FC7"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left w:val="nil"/>
            </w:tcBorders>
          </w:tcPr>
          <w:p w14:paraId="13B2261D" w14:textId="617FC74A" w:rsidR="002C73C9" w:rsidRPr="00757FC7" w:rsidRDefault="007E1BCA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57FC7">
              <w:rPr>
                <w:rFonts w:asciiTheme="majorBidi" w:hAnsiTheme="majorBidi"/>
                <w:sz w:val="20"/>
                <w:szCs w:val="20"/>
              </w:rPr>
              <w:t>0.</w:t>
            </w:r>
            <w:r w:rsidR="00E838E1" w:rsidRPr="00757FC7">
              <w:rPr>
                <w:rFonts w:asciiTheme="majorBidi" w:hAnsiTheme="majorBidi"/>
                <w:sz w:val="20"/>
                <w:szCs w:val="20"/>
              </w:rPr>
              <w:t>1</w:t>
            </w:r>
            <w:r w:rsidR="00EA375F" w:rsidRPr="00757FC7">
              <w:rPr>
                <w:rFonts w:asciiTheme="majorBidi" w:hAnsiTheme="majorBidi"/>
                <w:sz w:val="20"/>
                <w:szCs w:val="20"/>
              </w:rPr>
              <w:t>3</w:t>
            </w:r>
          </w:p>
        </w:tc>
      </w:tr>
      <w:tr w:rsidR="004050C9" w:rsidRPr="00757FC7" w14:paraId="57C55976" w14:textId="77777777" w:rsidTr="00E838E1">
        <w:trPr>
          <w:trHeight w:val="358"/>
        </w:trPr>
        <w:tc>
          <w:tcPr>
            <w:tcW w:w="1417" w:type="dxa"/>
          </w:tcPr>
          <w:p w14:paraId="69FEE877" w14:textId="51E93CA0" w:rsidR="009E17E5" w:rsidRPr="00757FC7" w:rsidRDefault="009E17E5" w:rsidP="00266221">
            <w:pPr>
              <w:spacing w:after="0" w:line="3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757FC7">
              <w:rPr>
                <w:rFonts w:ascii="Angsana New" w:hAnsi="Angsana New" w:hint="cs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1159" w:type="dxa"/>
            <w:gridSpan w:val="2"/>
            <w:shd w:val="clear" w:color="auto" w:fill="auto"/>
            <w:vAlign w:val="center"/>
          </w:tcPr>
          <w:p w14:paraId="7328FB43" w14:textId="7BC79C70" w:rsidR="009E17E5" w:rsidRPr="00757FC7" w:rsidRDefault="009E17E5" w:rsidP="00266221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  <w:r w:rsidRPr="00757FC7"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272" w:type="dxa"/>
          </w:tcPr>
          <w:p w14:paraId="063C37F9" w14:textId="26DFE282" w:rsidR="009E17E5" w:rsidRPr="00757FC7" w:rsidRDefault="009E17E5" w:rsidP="00266221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  <w:r w:rsidRPr="00757FC7">
              <w:rPr>
                <w:rFonts w:asciiTheme="majorBidi" w:hAnsiTheme="majorBidi" w:hint="cs"/>
                <w:sz w:val="20"/>
                <w:szCs w:val="20"/>
                <w:cs/>
              </w:rPr>
              <w:t>1</w:t>
            </w:r>
            <w:r w:rsidR="001C50B7" w:rsidRPr="00757FC7">
              <w:rPr>
                <w:rFonts w:asciiTheme="majorBidi" w:hAnsiTheme="majorBidi"/>
                <w:sz w:val="20"/>
                <w:szCs w:val="20"/>
              </w:rPr>
              <w:t>,</w:t>
            </w:r>
            <w:r w:rsidRPr="00757FC7">
              <w:rPr>
                <w:rFonts w:asciiTheme="majorBidi" w:hAnsiTheme="majorBidi" w:hint="cs"/>
                <w:sz w:val="20"/>
                <w:szCs w:val="20"/>
                <w:cs/>
              </w:rPr>
              <w:t>489.33</w:t>
            </w:r>
          </w:p>
        </w:tc>
        <w:tc>
          <w:tcPr>
            <w:tcW w:w="1039" w:type="dxa"/>
          </w:tcPr>
          <w:p w14:paraId="4F3BFE08" w14:textId="4F692F52" w:rsidR="009E17E5" w:rsidRPr="00757FC7" w:rsidRDefault="00F32278" w:rsidP="00266221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57FC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208" w:type="dxa"/>
            <w:gridSpan w:val="2"/>
          </w:tcPr>
          <w:p w14:paraId="4B8D6A0C" w14:textId="11494491" w:rsidR="009E17E5" w:rsidRPr="00757FC7" w:rsidRDefault="00F32278" w:rsidP="00266221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57FC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0B2A32D7" w14:textId="42D8381B" w:rsidR="009E17E5" w:rsidRPr="00757FC7" w:rsidRDefault="00F32278" w:rsidP="00266221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57FC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6E0355DA" w14:textId="1F0FA9FA" w:rsidR="00E838E1" w:rsidRPr="00757FC7" w:rsidRDefault="006A2F21" w:rsidP="00E838E1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/>
                <w:sz w:val="20"/>
                <w:szCs w:val="20"/>
              </w:rPr>
            </w:pPr>
            <w:r w:rsidRPr="00757FC7">
              <w:rPr>
                <w:rFonts w:asciiTheme="majorBidi" w:hAnsiTheme="majorBidi"/>
                <w:sz w:val="20"/>
                <w:szCs w:val="20"/>
              </w:rPr>
              <w:t>0.93</w:t>
            </w:r>
          </w:p>
        </w:tc>
        <w:tc>
          <w:tcPr>
            <w:tcW w:w="1134" w:type="dxa"/>
            <w:tcBorders>
              <w:right w:val="nil"/>
            </w:tcBorders>
          </w:tcPr>
          <w:p w14:paraId="6CED2BD5" w14:textId="7BED3DF2" w:rsidR="009E17E5" w:rsidRPr="00757FC7" w:rsidRDefault="00F32278" w:rsidP="00266221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  <w:r w:rsidRPr="00757FC7"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nil"/>
            </w:tcBorders>
          </w:tcPr>
          <w:p w14:paraId="61B78064" w14:textId="23E1BE5C" w:rsidR="009E17E5" w:rsidRPr="00757FC7" w:rsidRDefault="00821FDF" w:rsidP="00266221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  <w:r w:rsidRPr="00757FC7">
              <w:rPr>
                <w:rFonts w:asciiTheme="majorBidi" w:hAnsiTheme="majorBidi"/>
                <w:sz w:val="20"/>
                <w:szCs w:val="20"/>
              </w:rPr>
              <w:t>1,490.26</w:t>
            </w:r>
          </w:p>
        </w:tc>
      </w:tr>
      <w:tr w:rsidR="00E42336" w:rsidRPr="00757FC7" w14:paraId="50B8D1BF" w14:textId="77777777" w:rsidTr="00E838E1">
        <w:trPr>
          <w:trHeight w:val="449"/>
        </w:trPr>
        <w:tc>
          <w:tcPr>
            <w:tcW w:w="1417" w:type="dxa"/>
          </w:tcPr>
          <w:p w14:paraId="4D6AA87B" w14:textId="77777777" w:rsidR="002C73C9" w:rsidRPr="00757FC7" w:rsidRDefault="002C73C9" w:rsidP="0026622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57FC7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59" w:type="dxa"/>
            <w:gridSpan w:val="2"/>
          </w:tcPr>
          <w:p w14:paraId="0FCE4536" w14:textId="28C193C5" w:rsidR="002C73C9" w:rsidRPr="00757FC7" w:rsidRDefault="00970CC6" w:rsidP="00266221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57FC7">
              <w:rPr>
                <w:rFonts w:asciiTheme="majorBidi" w:hAnsiTheme="majorBidi"/>
                <w:sz w:val="20"/>
                <w:szCs w:val="20"/>
                <w:cs/>
              </w:rPr>
              <w:t>283.</w:t>
            </w:r>
            <w:r w:rsidR="006701C5" w:rsidRPr="00757FC7">
              <w:rPr>
                <w:rFonts w:asciiTheme="majorBidi" w:hAnsiTheme="majorBidi" w:hint="cs"/>
                <w:sz w:val="20"/>
                <w:szCs w:val="20"/>
                <w:cs/>
              </w:rPr>
              <w:t>5</w:t>
            </w:r>
            <w:r w:rsidR="00E86AA4" w:rsidRPr="00757FC7">
              <w:rPr>
                <w:rFonts w:asciiTheme="majorBidi" w:hAnsiTheme="majorBidi" w:hint="cs"/>
                <w:sz w:val="20"/>
                <w:szCs w:val="20"/>
                <w:cs/>
              </w:rPr>
              <w:t>9</w:t>
            </w:r>
          </w:p>
        </w:tc>
        <w:tc>
          <w:tcPr>
            <w:tcW w:w="1272" w:type="dxa"/>
          </w:tcPr>
          <w:p w14:paraId="7741E9E0" w14:textId="273EA41F" w:rsidR="002C73C9" w:rsidRPr="00757FC7" w:rsidRDefault="003638C3" w:rsidP="00266221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57FC7">
              <w:rPr>
                <w:rFonts w:asciiTheme="majorBidi" w:hAnsiTheme="majorBidi"/>
                <w:sz w:val="20"/>
                <w:szCs w:val="20"/>
                <w:cs/>
              </w:rPr>
              <w:t>1</w:t>
            </w:r>
            <w:r w:rsidRPr="00757FC7">
              <w:rPr>
                <w:rFonts w:asciiTheme="majorBidi" w:hAnsiTheme="majorBidi"/>
                <w:sz w:val="20"/>
                <w:szCs w:val="20"/>
              </w:rPr>
              <w:t>,</w:t>
            </w:r>
            <w:r w:rsidRPr="00757FC7">
              <w:rPr>
                <w:rFonts w:asciiTheme="majorBidi" w:hAnsiTheme="majorBidi"/>
                <w:sz w:val="20"/>
                <w:szCs w:val="20"/>
                <w:cs/>
              </w:rPr>
              <w:t>339.</w:t>
            </w:r>
            <w:r w:rsidR="00984DED" w:rsidRPr="00757FC7">
              <w:rPr>
                <w:rFonts w:asciiTheme="majorBidi" w:hAnsiTheme="majorBidi" w:hint="cs"/>
                <w:sz w:val="20"/>
                <w:szCs w:val="20"/>
                <w:cs/>
              </w:rPr>
              <w:t>18</w:t>
            </w:r>
          </w:p>
        </w:tc>
        <w:tc>
          <w:tcPr>
            <w:tcW w:w="1039" w:type="dxa"/>
          </w:tcPr>
          <w:p w14:paraId="36B63E98" w14:textId="6AE1A344" w:rsidR="002C73C9" w:rsidRPr="00757FC7" w:rsidRDefault="00F30D4D" w:rsidP="00266221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57FC7">
              <w:rPr>
                <w:rFonts w:asciiTheme="majorBidi" w:hAnsiTheme="majorBidi"/>
                <w:sz w:val="20"/>
                <w:szCs w:val="20"/>
              </w:rPr>
              <w:t>29.74</w:t>
            </w:r>
          </w:p>
        </w:tc>
        <w:tc>
          <w:tcPr>
            <w:tcW w:w="1208" w:type="dxa"/>
            <w:gridSpan w:val="2"/>
          </w:tcPr>
          <w:p w14:paraId="088C2FC1" w14:textId="7882A408" w:rsidR="002C73C9" w:rsidRPr="00757FC7" w:rsidRDefault="00FA7830" w:rsidP="00266221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57FC7"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0510AD20" w14:textId="4BA42917" w:rsidR="002C73C9" w:rsidRPr="00757FC7" w:rsidRDefault="00F30D4D" w:rsidP="00266221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57FC7">
              <w:rPr>
                <w:rFonts w:ascii="Angsana New" w:hAnsi="Angsana New"/>
                <w:sz w:val="20"/>
                <w:szCs w:val="20"/>
              </w:rPr>
              <w:t>(1.20)</w:t>
            </w:r>
          </w:p>
        </w:tc>
        <w:tc>
          <w:tcPr>
            <w:tcW w:w="1134" w:type="dxa"/>
          </w:tcPr>
          <w:p w14:paraId="69FA7127" w14:textId="03004CE7" w:rsidR="00E838E1" w:rsidRPr="00757FC7" w:rsidRDefault="00E838E1" w:rsidP="00E838E1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  <w:r w:rsidRPr="00757FC7"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right w:val="nil"/>
            </w:tcBorders>
          </w:tcPr>
          <w:p w14:paraId="6BCE45F7" w14:textId="0D4861B0" w:rsidR="002C73C9" w:rsidRPr="00757FC7" w:rsidRDefault="003B5F48" w:rsidP="00266221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57FC7"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left w:val="nil"/>
            </w:tcBorders>
          </w:tcPr>
          <w:p w14:paraId="635F0E6A" w14:textId="106F7F4E" w:rsidR="002C73C9" w:rsidRPr="00757FC7" w:rsidRDefault="00ED4356" w:rsidP="00266221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57FC7">
              <w:rPr>
                <w:rFonts w:asciiTheme="majorBidi" w:hAnsiTheme="majorBidi"/>
                <w:sz w:val="20"/>
                <w:szCs w:val="20"/>
              </w:rPr>
              <w:t>1,651.</w:t>
            </w:r>
            <w:r w:rsidR="00E838E1" w:rsidRPr="00757FC7">
              <w:rPr>
                <w:rFonts w:asciiTheme="majorBidi" w:hAnsiTheme="majorBidi"/>
                <w:sz w:val="20"/>
                <w:szCs w:val="20"/>
              </w:rPr>
              <w:t>3</w:t>
            </w:r>
            <w:r w:rsidR="00265A2D" w:rsidRPr="00757FC7">
              <w:rPr>
                <w:rFonts w:asciiTheme="majorBidi" w:hAnsiTheme="majorBidi"/>
                <w:sz w:val="20"/>
                <w:szCs w:val="20"/>
              </w:rPr>
              <w:t>1</w:t>
            </w:r>
          </w:p>
        </w:tc>
      </w:tr>
    </w:tbl>
    <w:p w14:paraId="58C15CE5" w14:textId="77777777" w:rsidR="00AA787F" w:rsidRPr="00757FC7" w:rsidRDefault="00AA787F" w:rsidP="00AA787F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73AD3059" w14:textId="5AA515BE" w:rsidR="006E5985" w:rsidRPr="00757FC7" w:rsidRDefault="006E5985" w:rsidP="00AA787F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br w:type="page"/>
      </w:r>
    </w:p>
    <w:p w14:paraId="4402757F" w14:textId="241F79A9" w:rsidR="006E5985" w:rsidRPr="00757FC7" w:rsidRDefault="006E5985" w:rsidP="00266221">
      <w:pPr>
        <w:tabs>
          <w:tab w:val="left" w:pos="1440"/>
        </w:tabs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- 3</w:t>
      </w:r>
      <w:r w:rsidR="004A126B" w:rsidRPr="00757FC7">
        <w:rPr>
          <w:rFonts w:ascii="Angsana New" w:hAnsi="Angsana New" w:cs="Angsana New" w:hint="cs"/>
          <w:sz w:val="30"/>
          <w:szCs w:val="30"/>
          <w:cs/>
        </w:rPr>
        <w:t>2</w:t>
      </w:r>
      <w:r w:rsidRPr="00757FC7">
        <w:rPr>
          <w:rFonts w:ascii="Angsana New" w:hAnsi="Angsana New" w:cs="Angsana New"/>
          <w:sz w:val="30"/>
          <w:szCs w:val="30"/>
        </w:rPr>
        <w:t xml:space="preserve"> -</w:t>
      </w:r>
    </w:p>
    <w:p w14:paraId="2D626D8B" w14:textId="77777777" w:rsidR="006E5985" w:rsidRPr="00757FC7" w:rsidRDefault="006E5985" w:rsidP="00266221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762D0FF2" w14:textId="28F70CDB" w:rsidR="009379B0" w:rsidRPr="00757FC7" w:rsidRDefault="00E756FB" w:rsidP="00266221">
      <w:pPr>
        <w:autoSpaceDE w:val="0"/>
        <w:autoSpaceDN w:val="0"/>
        <w:adjustRightInd w:val="0"/>
        <w:spacing w:before="120" w:after="0" w:line="46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7</w:t>
      </w:r>
      <w:r w:rsidR="009379B0" w:rsidRPr="00757FC7">
        <w:rPr>
          <w:rFonts w:ascii="Angsana New" w:hAnsi="Angsana New" w:cs="Angsana New"/>
          <w:b/>
          <w:bCs/>
          <w:sz w:val="30"/>
          <w:szCs w:val="30"/>
        </w:rPr>
        <w:t>.</w:t>
      </w:r>
      <w:r w:rsidR="009379B0"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757FC7">
        <w:rPr>
          <w:rFonts w:ascii="Angsana New" w:hAnsi="Angsana New" w:cs="Angsana New"/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p w14:paraId="39C9A62F" w14:textId="365D10CF" w:rsidR="009379B0" w:rsidRPr="00757FC7" w:rsidRDefault="00E756FB" w:rsidP="00266221">
      <w:pPr>
        <w:tabs>
          <w:tab w:val="left" w:pos="5670"/>
        </w:tabs>
        <w:autoSpaceDE w:val="0"/>
        <w:autoSpaceDN w:val="0"/>
        <w:adjustRightInd w:val="0"/>
        <w:spacing w:before="120" w:after="0" w:line="460" w:lineRule="exact"/>
        <w:ind w:left="992" w:hanging="567"/>
        <w:jc w:val="both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7</w:t>
      </w:r>
      <w:r w:rsidR="009379B0" w:rsidRPr="00757FC7">
        <w:rPr>
          <w:rFonts w:ascii="Angsana New" w:hAnsi="Angsana New" w:cs="Angsana New"/>
          <w:sz w:val="30"/>
          <w:szCs w:val="30"/>
        </w:rPr>
        <w:t>.1</w:t>
      </w:r>
      <w:r w:rsidR="009379B0" w:rsidRPr="00757FC7">
        <w:rPr>
          <w:rFonts w:ascii="Angsana New" w:hAnsi="Angsana New" w:cs="Angsana New"/>
          <w:sz w:val="30"/>
          <w:szCs w:val="30"/>
        </w:rPr>
        <w:tab/>
      </w:r>
      <w:r w:rsidR="009379B0" w:rsidRPr="00757FC7">
        <w:rPr>
          <w:rFonts w:ascii="Angsana New" w:hAnsi="Angsana New" w:cs="Angsana New"/>
          <w:sz w:val="30"/>
          <w:szCs w:val="30"/>
          <w:cs/>
        </w:rPr>
        <w:t>ลูกหนี้การค้า</w:t>
      </w:r>
    </w:p>
    <w:p w14:paraId="07F928E0" w14:textId="5542732C" w:rsidR="009379B0" w:rsidRPr="00757FC7" w:rsidRDefault="009379B0" w:rsidP="00266221">
      <w:pPr>
        <w:tabs>
          <w:tab w:val="left" w:pos="5670"/>
        </w:tabs>
        <w:autoSpaceDE w:val="0"/>
        <w:autoSpaceDN w:val="0"/>
        <w:adjustRightInd w:val="0"/>
        <w:spacing w:before="120" w:after="0" w:line="460" w:lineRule="exact"/>
        <w:ind w:left="992"/>
        <w:jc w:val="both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ลูกหนี้การค้า ณ ว</w:t>
      </w:r>
      <w:r w:rsidR="002523E7" w:rsidRPr="00757FC7">
        <w:rPr>
          <w:rFonts w:ascii="Angsana New" w:hAnsi="Angsana New" w:cs="Angsana New"/>
          <w:sz w:val="30"/>
          <w:szCs w:val="30"/>
          <w:cs/>
        </w:rPr>
        <w:t>ันที่</w:t>
      </w:r>
      <w:r w:rsidR="002523E7" w:rsidRPr="00757FC7">
        <w:rPr>
          <w:rFonts w:ascii="Angsana New" w:hAnsi="Angsana New" w:cs="Angsana New"/>
          <w:sz w:val="30"/>
          <w:szCs w:val="30"/>
        </w:rPr>
        <w:t xml:space="preserve"> </w:t>
      </w:r>
      <w:r w:rsidR="0089193A" w:rsidRPr="00757FC7">
        <w:rPr>
          <w:rFonts w:ascii="Angsana New" w:hAnsi="Angsana New" w:cs="Angsana New"/>
          <w:sz w:val="30"/>
          <w:szCs w:val="30"/>
          <w:cs/>
        </w:rPr>
        <w:t xml:space="preserve">31 ธันวาคม </w:t>
      </w:r>
      <w:r w:rsidR="001D5100" w:rsidRPr="00757FC7">
        <w:rPr>
          <w:rFonts w:ascii="Angsana New" w:hAnsi="Angsana New" w:cs="Angsana New"/>
          <w:sz w:val="30"/>
          <w:szCs w:val="30"/>
        </w:rPr>
        <w:t>2564</w:t>
      </w:r>
      <w:r w:rsidR="00C102A9" w:rsidRPr="00757FC7">
        <w:rPr>
          <w:rFonts w:ascii="Angsana New" w:hAnsi="Angsana New" w:cs="Angsana New"/>
          <w:sz w:val="26"/>
          <w:szCs w:val="26"/>
        </w:rPr>
        <w:t xml:space="preserve"> </w:t>
      </w:r>
      <w:r w:rsidR="00050E10" w:rsidRPr="00757FC7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950FCA" w:rsidRPr="00757FC7">
        <w:rPr>
          <w:rFonts w:ascii="Angsana New" w:hAnsi="Angsana New" w:cs="Angsana New"/>
          <w:sz w:val="30"/>
          <w:szCs w:val="30"/>
        </w:rPr>
        <w:t>256</w:t>
      </w:r>
      <w:r w:rsidR="004C3FA3" w:rsidRPr="00757FC7">
        <w:rPr>
          <w:rFonts w:ascii="Angsana New" w:hAnsi="Angsana New" w:cs="Angsana New"/>
          <w:sz w:val="30"/>
          <w:szCs w:val="30"/>
        </w:rPr>
        <w:t>3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8931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2693"/>
        <w:gridCol w:w="1559"/>
        <w:gridCol w:w="1559"/>
        <w:gridCol w:w="1560"/>
        <w:gridCol w:w="1560"/>
      </w:tblGrid>
      <w:tr w:rsidR="009379B0" w:rsidRPr="00757FC7" w14:paraId="62BE0F13" w14:textId="77777777" w:rsidTr="00AC14B0">
        <w:trPr>
          <w:trHeight w:val="87"/>
        </w:trPr>
        <w:tc>
          <w:tcPr>
            <w:tcW w:w="2693" w:type="dxa"/>
          </w:tcPr>
          <w:p w14:paraId="7CA1DE02" w14:textId="77777777" w:rsidR="009379B0" w:rsidRPr="00757FC7" w:rsidRDefault="009379B0" w:rsidP="00266221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8" w:type="dxa"/>
            <w:gridSpan w:val="4"/>
          </w:tcPr>
          <w:p w14:paraId="68CEDB40" w14:textId="77777777" w:rsidR="009379B0" w:rsidRPr="00757FC7" w:rsidRDefault="009379B0" w:rsidP="0026622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757FC7" w14:paraId="1383E447" w14:textId="77777777" w:rsidTr="00AC14B0">
        <w:trPr>
          <w:trHeight w:val="87"/>
        </w:trPr>
        <w:tc>
          <w:tcPr>
            <w:tcW w:w="2693" w:type="dxa"/>
          </w:tcPr>
          <w:p w14:paraId="30552A2A" w14:textId="77777777" w:rsidR="009379B0" w:rsidRPr="00757FC7" w:rsidRDefault="009379B0" w:rsidP="00266221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4E3F5411" w14:textId="77777777" w:rsidR="009379B0" w:rsidRPr="00757FC7" w:rsidRDefault="009379B0" w:rsidP="0026622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20" w:type="dxa"/>
            <w:gridSpan w:val="2"/>
          </w:tcPr>
          <w:p w14:paraId="6E88DC9A" w14:textId="77777777" w:rsidR="009379B0" w:rsidRPr="00757FC7" w:rsidRDefault="009379B0" w:rsidP="0026622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C5172" w:rsidRPr="00757FC7" w14:paraId="1DD2F568" w14:textId="77777777" w:rsidTr="00AC14B0">
        <w:tc>
          <w:tcPr>
            <w:tcW w:w="2693" w:type="dxa"/>
          </w:tcPr>
          <w:p w14:paraId="45D933A9" w14:textId="77777777" w:rsidR="003C5172" w:rsidRPr="00757FC7" w:rsidRDefault="003C5172" w:rsidP="00266221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89FB941" w14:textId="679541DF" w:rsidR="003C5172" w:rsidRPr="00757FC7" w:rsidRDefault="001D5100" w:rsidP="0026622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559" w:type="dxa"/>
            <w:vAlign w:val="bottom"/>
          </w:tcPr>
          <w:p w14:paraId="6292CACD" w14:textId="68A179C2" w:rsidR="003C5172" w:rsidRPr="00757FC7" w:rsidRDefault="003C5172" w:rsidP="0026622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560" w:type="dxa"/>
            <w:vAlign w:val="bottom"/>
          </w:tcPr>
          <w:p w14:paraId="347B12A9" w14:textId="5E5DCD10" w:rsidR="003C5172" w:rsidRPr="00757FC7" w:rsidRDefault="001D5100" w:rsidP="0026622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560" w:type="dxa"/>
            <w:vAlign w:val="bottom"/>
          </w:tcPr>
          <w:p w14:paraId="70879E5B" w14:textId="15C8EC42" w:rsidR="003C5172" w:rsidRPr="00757FC7" w:rsidRDefault="003C5172" w:rsidP="0026622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9379B0" w:rsidRPr="00757FC7" w14:paraId="691613AC" w14:textId="77777777" w:rsidTr="00AC14B0">
        <w:trPr>
          <w:trHeight w:val="87"/>
        </w:trPr>
        <w:tc>
          <w:tcPr>
            <w:tcW w:w="2693" w:type="dxa"/>
          </w:tcPr>
          <w:p w14:paraId="411D636F" w14:textId="77777777" w:rsidR="009379B0" w:rsidRPr="00757FC7" w:rsidRDefault="009379B0" w:rsidP="00266221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ลูกหนี้การค้าและตั๋วเงินรับ</w:t>
            </w:r>
          </w:p>
        </w:tc>
        <w:tc>
          <w:tcPr>
            <w:tcW w:w="1559" w:type="dxa"/>
          </w:tcPr>
          <w:p w14:paraId="1F7C6C32" w14:textId="77777777" w:rsidR="009379B0" w:rsidRPr="00757FC7" w:rsidRDefault="009379B0" w:rsidP="00266221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34F8FF6" w14:textId="77777777" w:rsidR="009379B0" w:rsidRPr="00757FC7" w:rsidRDefault="009379B0" w:rsidP="00266221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1E528305" w14:textId="77777777" w:rsidR="009379B0" w:rsidRPr="00757FC7" w:rsidRDefault="009379B0" w:rsidP="00266221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5E792890" w14:textId="77777777" w:rsidR="009379B0" w:rsidRPr="00757FC7" w:rsidRDefault="009379B0" w:rsidP="00266221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20508" w:rsidRPr="00757FC7" w14:paraId="2B2A7EE9" w14:textId="77777777" w:rsidTr="00AC14B0">
        <w:trPr>
          <w:trHeight w:val="87"/>
        </w:trPr>
        <w:tc>
          <w:tcPr>
            <w:tcW w:w="2693" w:type="dxa"/>
          </w:tcPr>
          <w:p w14:paraId="0EFD94E4" w14:textId="10B77B24" w:rsidR="00920508" w:rsidRPr="00757FC7" w:rsidRDefault="00920508" w:rsidP="00266221">
            <w:pPr>
              <w:autoSpaceDE w:val="0"/>
              <w:autoSpaceDN w:val="0"/>
              <w:adjustRightInd w:val="0"/>
              <w:spacing w:after="0" w:line="460" w:lineRule="exact"/>
              <w:ind w:left="34" w:firstLine="141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 - บริษัทอื่น</w:t>
            </w:r>
          </w:p>
        </w:tc>
        <w:tc>
          <w:tcPr>
            <w:tcW w:w="1559" w:type="dxa"/>
          </w:tcPr>
          <w:p w14:paraId="3145956B" w14:textId="4FF96667" w:rsidR="00920508" w:rsidRPr="00757FC7" w:rsidRDefault="009F20AD" w:rsidP="00266221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426,810,284.39</w:t>
            </w:r>
          </w:p>
        </w:tc>
        <w:tc>
          <w:tcPr>
            <w:tcW w:w="1559" w:type="dxa"/>
          </w:tcPr>
          <w:p w14:paraId="5581F240" w14:textId="19AA8913" w:rsidR="00920508" w:rsidRPr="00757FC7" w:rsidRDefault="00920508" w:rsidP="00266221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364,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869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074.05</w:t>
            </w:r>
          </w:p>
        </w:tc>
        <w:tc>
          <w:tcPr>
            <w:tcW w:w="1560" w:type="dxa"/>
          </w:tcPr>
          <w:p w14:paraId="75376CEB" w14:textId="77777777" w:rsidR="00920508" w:rsidRPr="00757FC7" w:rsidRDefault="00920508" w:rsidP="00266221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6A5A743F" w14:textId="77777777" w:rsidR="00920508" w:rsidRPr="00757FC7" w:rsidRDefault="00920508" w:rsidP="00266221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18538B4F" w14:textId="0E9B1D5E" w:rsidR="009379B0" w:rsidRPr="00757FC7" w:rsidRDefault="00E756FB" w:rsidP="00266221">
      <w:pPr>
        <w:autoSpaceDE w:val="0"/>
        <w:autoSpaceDN w:val="0"/>
        <w:adjustRightInd w:val="0"/>
        <w:spacing w:before="120" w:after="0" w:line="460" w:lineRule="exact"/>
        <w:ind w:left="992" w:hanging="567"/>
        <w:jc w:val="both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sz w:val="30"/>
          <w:szCs w:val="30"/>
        </w:rPr>
        <w:t>7</w:t>
      </w:r>
      <w:r w:rsidR="009379B0" w:rsidRPr="00757FC7">
        <w:rPr>
          <w:rFonts w:ascii="Angsana New" w:hAnsi="Angsana New" w:cs="Angsana New"/>
          <w:sz w:val="30"/>
          <w:szCs w:val="30"/>
        </w:rPr>
        <w:t>.2</w:t>
      </w:r>
      <w:r w:rsidR="009379B0" w:rsidRPr="00757FC7">
        <w:rPr>
          <w:rFonts w:ascii="Angsana New" w:hAnsi="Angsana New" w:cs="Angsana New"/>
          <w:sz w:val="30"/>
          <w:szCs w:val="30"/>
        </w:rPr>
        <w:tab/>
      </w:r>
      <w:r w:rsidR="009379B0" w:rsidRPr="00757FC7">
        <w:rPr>
          <w:rFonts w:ascii="Angsana New" w:hAnsi="Angsana New" w:cs="Angsana New"/>
          <w:sz w:val="30"/>
          <w:szCs w:val="30"/>
          <w:cs/>
        </w:rPr>
        <w:t>ลูกหนี้</w:t>
      </w:r>
      <w:r w:rsidR="00A92EDF" w:rsidRPr="00757FC7">
        <w:rPr>
          <w:rFonts w:ascii="Angsana New" w:hAnsi="Angsana New" w:cs="Angsana New"/>
          <w:sz w:val="30"/>
          <w:szCs w:val="30"/>
          <w:cs/>
        </w:rPr>
        <w:t>หมุนเวียน</w:t>
      </w:r>
      <w:r w:rsidR="009379B0" w:rsidRPr="00757FC7">
        <w:rPr>
          <w:rFonts w:ascii="Angsana New" w:hAnsi="Angsana New" w:cs="Angsana New"/>
          <w:sz w:val="30"/>
          <w:szCs w:val="30"/>
          <w:cs/>
        </w:rPr>
        <w:t>อื่น</w:t>
      </w:r>
    </w:p>
    <w:tbl>
      <w:tblPr>
        <w:tblW w:w="8931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2693"/>
        <w:gridCol w:w="1559"/>
        <w:gridCol w:w="1559"/>
        <w:gridCol w:w="1560"/>
        <w:gridCol w:w="1560"/>
      </w:tblGrid>
      <w:tr w:rsidR="009379B0" w:rsidRPr="00757FC7" w14:paraId="2C7B4241" w14:textId="77777777" w:rsidTr="23490281">
        <w:trPr>
          <w:trHeight w:val="87"/>
        </w:trPr>
        <w:tc>
          <w:tcPr>
            <w:tcW w:w="2693" w:type="dxa"/>
          </w:tcPr>
          <w:p w14:paraId="5814274C" w14:textId="77777777" w:rsidR="009379B0" w:rsidRPr="00757FC7" w:rsidRDefault="009379B0" w:rsidP="00266221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38" w:type="dxa"/>
            <w:gridSpan w:val="4"/>
          </w:tcPr>
          <w:p w14:paraId="18346109" w14:textId="4343F955" w:rsidR="009379B0" w:rsidRPr="00757FC7" w:rsidRDefault="009379B0" w:rsidP="0026622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9379B0" w:rsidRPr="00757FC7" w14:paraId="74333BBB" w14:textId="77777777" w:rsidTr="23490281">
        <w:trPr>
          <w:trHeight w:val="87"/>
        </w:trPr>
        <w:tc>
          <w:tcPr>
            <w:tcW w:w="2693" w:type="dxa"/>
          </w:tcPr>
          <w:p w14:paraId="0FA982FF" w14:textId="77777777" w:rsidR="009379B0" w:rsidRPr="00757FC7" w:rsidRDefault="009379B0" w:rsidP="00266221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751319C5" w14:textId="77777777" w:rsidR="009379B0" w:rsidRPr="00757FC7" w:rsidRDefault="009379B0" w:rsidP="0026622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20" w:type="dxa"/>
            <w:gridSpan w:val="2"/>
          </w:tcPr>
          <w:p w14:paraId="78D0900D" w14:textId="77777777" w:rsidR="009379B0" w:rsidRPr="00757FC7" w:rsidRDefault="009379B0" w:rsidP="0026622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82F8F" w:rsidRPr="00757FC7" w14:paraId="76E17D0A" w14:textId="77777777" w:rsidTr="23490281">
        <w:trPr>
          <w:trHeight w:val="411"/>
        </w:trPr>
        <w:tc>
          <w:tcPr>
            <w:tcW w:w="2693" w:type="dxa"/>
          </w:tcPr>
          <w:p w14:paraId="6C875C42" w14:textId="77777777" w:rsidR="00482F8F" w:rsidRPr="00757FC7" w:rsidRDefault="00482F8F" w:rsidP="00266221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FEB3C66" w14:textId="0010F8F0" w:rsidR="00482F8F" w:rsidRPr="00757FC7" w:rsidRDefault="23490281" w:rsidP="2349028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559" w:type="dxa"/>
            <w:vAlign w:val="bottom"/>
          </w:tcPr>
          <w:p w14:paraId="1E78E89A" w14:textId="116346D4" w:rsidR="00482F8F" w:rsidRPr="00757FC7" w:rsidRDefault="00482F8F" w:rsidP="0026622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560" w:type="dxa"/>
            <w:vAlign w:val="bottom"/>
          </w:tcPr>
          <w:p w14:paraId="1F8023BB" w14:textId="4EDD0390" w:rsidR="00482F8F" w:rsidRPr="00757FC7" w:rsidRDefault="23490281" w:rsidP="2349028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560" w:type="dxa"/>
            <w:vAlign w:val="bottom"/>
          </w:tcPr>
          <w:p w14:paraId="11E770DD" w14:textId="28A0DEDA" w:rsidR="00482F8F" w:rsidRPr="00757FC7" w:rsidRDefault="00482F8F" w:rsidP="0026622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1F59DA" w:rsidRPr="00757FC7" w14:paraId="0C1BB1EE" w14:textId="77777777" w:rsidTr="23490281">
        <w:tc>
          <w:tcPr>
            <w:tcW w:w="2693" w:type="dxa"/>
          </w:tcPr>
          <w:p w14:paraId="4386CFA9" w14:textId="77777777" w:rsidR="001F59DA" w:rsidRPr="00757FC7" w:rsidRDefault="001F59DA" w:rsidP="00266221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ลูกหนี้กรมสรรพากร</w:t>
            </w:r>
          </w:p>
        </w:tc>
        <w:tc>
          <w:tcPr>
            <w:tcW w:w="1559" w:type="dxa"/>
          </w:tcPr>
          <w:p w14:paraId="25D956F2" w14:textId="40CB2077" w:rsidR="001F59DA" w:rsidRPr="00757FC7" w:rsidRDefault="23490281" w:rsidP="23490281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118,355,932.61</w:t>
            </w:r>
          </w:p>
        </w:tc>
        <w:tc>
          <w:tcPr>
            <w:tcW w:w="1559" w:type="dxa"/>
          </w:tcPr>
          <w:p w14:paraId="1DE93F82" w14:textId="52E31D44" w:rsidR="001F59DA" w:rsidRPr="00757FC7" w:rsidRDefault="001F59DA" w:rsidP="00266221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="Angsana New"/>
                <w:sz w:val="26"/>
                <w:szCs w:val="26"/>
                <w:cs/>
              </w:rPr>
              <w:t>157</w:t>
            </w:r>
            <w:r w:rsidRPr="00757F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57FC7">
              <w:rPr>
                <w:rFonts w:asciiTheme="majorBidi" w:hAnsiTheme="majorBidi" w:cs="Angsana New"/>
                <w:sz w:val="26"/>
                <w:szCs w:val="26"/>
                <w:cs/>
              </w:rPr>
              <w:t>681</w:t>
            </w:r>
            <w:r w:rsidRPr="00757F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57FC7">
              <w:rPr>
                <w:rFonts w:asciiTheme="majorBidi" w:hAnsiTheme="majorBidi" w:cs="Angsana New"/>
                <w:sz w:val="26"/>
                <w:szCs w:val="26"/>
                <w:cs/>
              </w:rPr>
              <w:t>197.66</w:t>
            </w:r>
          </w:p>
        </w:tc>
        <w:tc>
          <w:tcPr>
            <w:tcW w:w="1560" w:type="dxa"/>
          </w:tcPr>
          <w:p w14:paraId="18361D8B" w14:textId="3ABB26A8" w:rsidR="001F59DA" w:rsidRPr="00757FC7" w:rsidRDefault="23490281" w:rsidP="23490281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 xml:space="preserve">1,336,032.17 </w:t>
            </w:r>
          </w:p>
        </w:tc>
        <w:tc>
          <w:tcPr>
            <w:tcW w:w="1560" w:type="dxa"/>
            <w:vAlign w:val="bottom"/>
          </w:tcPr>
          <w:p w14:paraId="6F1823A0" w14:textId="2A311FA7" w:rsidR="001F59DA" w:rsidRPr="00757FC7" w:rsidRDefault="001F59DA" w:rsidP="00266221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 w:hint="cs"/>
                <w:sz w:val="26"/>
                <w:szCs w:val="26"/>
                <w:cs/>
              </w:rPr>
              <w:t>1,130,971.50</w:t>
            </w:r>
          </w:p>
        </w:tc>
      </w:tr>
      <w:tr w:rsidR="001F59DA" w:rsidRPr="00757FC7" w14:paraId="0C4BDD98" w14:textId="77777777" w:rsidTr="23490281">
        <w:tc>
          <w:tcPr>
            <w:tcW w:w="2693" w:type="dxa"/>
          </w:tcPr>
          <w:p w14:paraId="1D85B43B" w14:textId="77777777" w:rsidR="001F59DA" w:rsidRPr="00757FC7" w:rsidRDefault="001F59DA" w:rsidP="00266221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  <w:cs/>
              </w:rPr>
              <w:t>ภาษีซื้อรอใบกำกับภาษี</w:t>
            </w:r>
          </w:p>
        </w:tc>
        <w:tc>
          <w:tcPr>
            <w:tcW w:w="1559" w:type="dxa"/>
          </w:tcPr>
          <w:p w14:paraId="2D5FFAD3" w14:textId="4C39BFFF" w:rsidR="001F59DA" w:rsidRPr="00757FC7" w:rsidRDefault="23490281" w:rsidP="23490281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Cs w:val="22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9,805,542.74</w:t>
            </w:r>
          </w:p>
        </w:tc>
        <w:tc>
          <w:tcPr>
            <w:tcW w:w="1559" w:type="dxa"/>
          </w:tcPr>
          <w:p w14:paraId="56263DC1" w14:textId="42E7BF76" w:rsidR="001F59DA" w:rsidRPr="00757FC7" w:rsidRDefault="001F59DA" w:rsidP="00266221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="Angsana New"/>
                <w:sz w:val="26"/>
                <w:szCs w:val="26"/>
                <w:cs/>
              </w:rPr>
              <w:t>22</w:t>
            </w:r>
            <w:r w:rsidRPr="00757F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57FC7">
              <w:rPr>
                <w:rFonts w:asciiTheme="majorBidi" w:hAnsiTheme="majorBidi" w:cs="Angsana New"/>
                <w:sz w:val="26"/>
                <w:szCs w:val="26"/>
                <w:cs/>
              </w:rPr>
              <w:t>392</w:t>
            </w:r>
            <w:r w:rsidRPr="00757F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57FC7">
              <w:rPr>
                <w:rFonts w:asciiTheme="majorBidi" w:hAnsiTheme="majorBidi" w:cs="Angsana New"/>
                <w:sz w:val="26"/>
                <w:szCs w:val="26"/>
                <w:cs/>
              </w:rPr>
              <w:t>553.08</w:t>
            </w:r>
          </w:p>
        </w:tc>
        <w:tc>
          <w:tcPr>
            <w:tcW w:w="1560" w:type="dxa"/>
          </w:tcPr>
          <w:p w14:paraId="141BEB6F" w14:textId="4185BB77" w:rsidR="001F59DA" w:rsidRPr="00757FC7" w:rsidRDefault="23490281" w:rsidP="23490281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31,054.29</w:t>
            </w:r>
          </w:p>
        </w:tc>
        <w:tc>
          <w:tcPr>
            <w:tcW w:w="1560" w:type="dxa"/>
            <w:vAlign w:val="bottom"/>
          </w:tcPr>
          <w:p w14:paraId="0E23BE65" w14:textId="188C3275" w:rsidR="001F59DA" w:rsidRPr="00757FC7" w:rsidRDefault="001F59DA" w:rsidP="00266221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 w:hint="cs"/>
                <w:sz w:val="26"/>
                <w:szCs w:val="26"/>
                <w:cs/>
              </w:rPr>
              <w:t>7,430.54</w:t>
            </w:r>
          </w:p>
        </w:tc>
      </w:tr>
      <w:tr w:rsidR="001F59DA" w:rsidRPr="00757FC7" w14:paraId="4AFFBB61" w14:textId="77777777" w:rsidTr="23490281">
        <w:tc>
          <w:tcPr>
            <w:tcW w:w="2693" w:type="dxa"/>
          </w:tcPr>
          <w:p w14:paraId="5580CCD6" w14:textId="77777777" w:rsidR="001F59DA" w:rsidRPr="00757FC7" w:rsidRDefault="001F59DA" w:rsidP="00266221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59" w:type="dxa"/>
          </w:tcPr>
          <w:p w14:paraId="493F058F" w14:textId="13A5CCAF" w:rsidR="001F59DA" w:rsidRPr="00757FC7" w:rsidRDefault="23490281" w:rsidP="23490281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Cs w:val="22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17,541,896.84</w:t>
            </w:r>
          </w:p>
        </w:tc>
        <w:tc>
          <w:tcPr>
            <w:tcW w:w="1559" w:type="dxa"/>
          </w:tcPr>
          <w:p w14:paraId="11C5144C" w14:textId="1C1CEAD0" w:rsidR="001F59DA" w:rsidRPr="00757FC7" w:rsidRDefault="001F59DA" w:rsidP="00266221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="Angsana New"/>
                <w:sz w:val="26"/>
                <w:szCs w:val="26"/>
                <w:cs/>
              </w:rPr>
              <w:t>8</w:t>
            </w:r>
            <w:r w:rsidRPr="00757FC7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757FC7">
              <w:rPr>
                <w:rFonts w:asciiTheme="majorBidi" w:hAnsiTheme="majorBidi" w:cs="Angsana New"/>
                <w:sz w:val="26"/>
                <w:szCs w:val="26"/>
                <w:cs/>
              </w:rPr>
              <w:t>908</w:t>
            </w:r>
            <w:r w:rsidRPr="00757FC7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757FC7">
              <w:rPr>
                <w:rFonts w:asciiTheme="majorBidi" w:hAnsiTheme="majorBidi" w:cs="Angsana New"/>
                <w:sz w:val="26"/>
                <w:szCs w:val="26"/>
                <w:cs/>
              </w:rPr>
              <w:t>267.46</w:t>
            </w:r>
          </w:p>
        </w:tc>
        <w:tc>
          <w:tcPr>
            <w:tcW w:w="1560" w:type="dxa"/>
          </w:tcPr>
          <w:p w14:paraId="50A856D0" w14:textId="4B79174F" w:rsidR="001F59DA" w:rsidRPr="00757FC7" w:rsidRDefault="23490281" w:rsidP="23490281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Cs w:val="22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207,396.88</w:t>
            </w:r>
          </w:p>
        </w:tc>
        <w:tc>
          <w:tcPr>
            <w:tcW w:w="1560" w:type="dxa"/>
            <w:vAlign w:val="bottom"/>
          </w:tcPr>
          <w:p w14:paraId="65175409" w14:textId="0AB8B426" w:rsidR="001F59DA" w:rsidRPr="00757FC7" w:rsidRDefault="001F59DA" w:rsidP="00266221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="Angsana New"/>
                <w:sz w:val="26"/>
                <w:szCs w:val="26"/>
                <w:cs/>
              </w:rPr>
              <w:t>194</w:t>
            </w:r>
            <w:r w:rsidRPr="00757F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57FC7">
              <w:rPr>
                <w:rFonts w:asciiTheme="majorBidi" w:hAnsiTheme="majorBidi" w:cs="Angsana New"/>
                <w:sz w:val="26"/>
                <w:szCs w:val="26"/>
                <w:cs/>
              </w:rPr>
              <w:t>337.34</w:t>
            </w:r>
          </w:p>
        </w:tc>
      </w:tr>
      <w:tr w:rsidR="001F59DA" w:rsidRPr="00757FC7" w14:paraId="1CBD72C9" w14:textId="77777777" w:rsidTr="23490281">
        <w:tc>
          <w:tcPr>
            <w:tcW w:w="2693" w:type="dxa"/>
          </w:tcPr>
          <w:p w14:paraId="4FC45779" w14:textId="77777777" w:rsidR="001F59DA" w:rsidRPr="00757FC7" w:rsidRDefault="001F59DA" w:rsidP="00266221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559" w:type="dxa"/>
          </w:tcPr>
          <w:p w14:paraId="3A5C91A0" w14:textId="52CFEB3B" w:rsidR="001F59DA" w:rsidRPr="00757FC7" w:rsidRDefault="23490281" w:rsidP="23490281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803,306.68</w:t>
            </w:r>
          </w:p>
        </w:tc>
        <w:tc>
          <w:tcPr>
            <w:tcW w:w="1559" w:type="dxa"/>
          </w:tcPr>
          <w:p w14:paraId="0C4B8AB5" w14:textId="7DFE54C4" w:rsidR="001F59DA" w:rsidRPr="00757FC7" w:rsidRDefault="001F59DA" w:rsidP="00266221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="Angsana New"/>
                <w:sz w:val="26"/>
                <w:szCs w:val="26"/>
                <w:cs/>
              </w:rPr>
              <w:t>435</w:t>
            </w:r>
            <w:r w:rsidRPr="00757FC7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757FC7">
              <w:rPr>
                <w:rFonts w:asciiTheme="majorBidi" w:hAnsiTheme="majorBidi" w:cs="Angsana New"/>
                <w:sz w:val="26"/>
                <w:szCs w:val="26"/>
                <w:cs/>
              </w:rPr>
              <w:t>936.82</w:t>
            </w:r>
          </w:p>
        </w:tc>
        <w:tc>
          <w:tcPr>
            <w:tcW w:w="1560" w:type="dxa"/>
          </w:tcPr>
          <w:p w14:paraId="49150497" w14:textId="19D1133C" w:rsidR="001F59DA" w:rsidRPr="00757FC7" w:rsidRDefault="23490281" w:rsidP="23490281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678,539.54</w:t>
            </w:r>
          </w:p>
        </w:tc>
        <w:tc>
          <w:tcPr>
            <w:tcW w:w="1560" w:type="dxa"/>
            <w:vAlign w:val="bottom"/>
          </w:tcPr>
          <w:p w14:paraId="465DEF98" w14:textId="3DD6360A" w:rsidR="001F59DA" w:rsidRPr="00757FC7" w:rsidRDefault="001F59DA" w:rsidP="00266221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 w:hint="cs"/>
                <w:sz w:val="26"/>
                <w:szCs w:val="26"/>
                <w:cs/>
              </w:rPr>
              <w:t>435,936.82</w:t>
            </w:r>
          </w:p>
        </w:tc>
      </w:tr>
      <w:tr w:rsidR="00AA5AA0" w:rsidRPr="00757FC7" w14:paraId="40C5DE0D" w14:textId="77777777" w:rsidTr="23490281">
        <w:tc>
          <w:tcPr>
            <w:tcW w:w="2693" w:type="dxa"/>
          </w:tcPr>
          <w:p w14:paraId="4ABA361E" w14:textId="3E1DE0D3" w:rsidR="00AA5AA0" w:rsidRPr="00757FC7" w:rsidRDefault="00550BD2" w:rsidP="00266221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7FC7">
              <w:rPr>
                <w:rFonts w:asciiTheme="majorBidi" w:hAnsiTheme="majorBidi" w:cs="Angsana New"/>
                <w:sz w:val="26"/>
                <w:szCs w:val="26"/>
                <w:cs/>
              </w:rPr>
              <w:t>เงินมัดจำค่าซื้อกิจการ</w:t>
            </w:r>
            <w:r w:rsidR="003100A8" w:rsidRPr="00757FC7">
              <w:rPr>
                <w:rFonts w:asciiTheme="majorBidi" w:hAnsiTheme="majorBidi" w:cs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59" w:type="dxa"/>
          </w:tcPr>
          <w:p w14:paraId="64BAE8F3" w14:textId="77777777" w:rsidR="00AA5AA0" w:rsidRPr="00757FC7" w:rsidRDefault="00AA5AA0" w:rsidP="23490281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1879A20" w14:textId="77777777" w:rsidR="00AA5AA0" w:rsidRPr="00757FC7" w:rsidRDefault="00AA5AA0" w:rsidP="00266221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="Angsana New"/>
                <w:sz w:val="26"/>
                <w:szCs w:val="26"/>
                <w:cs/>
              </w:rPr>
            </w:pPr>
          </w:p>
        </w:tc>
        <w:tc>
          <w:tcPr>
            <w:tcW w:w="1560" w:type="dxa"/>
          </w:tcPr>
          <w:p w14:paraId="7A30B462" w14:textId="77777777" w:rsidR="00AA5AA0" w:rsidRPr="00757FC7" w:rsidRDefault="00AA5AA0" w:rsidP="23490281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3985100F" w14:textId="77777777" w:rsidR="00AA5AA0" w:rsidRPr="00757FC7" w:rsidRDefault="00AA5AA0" w:rsidP="00266221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AA5AA0" w:rsidRPr="00757FC7" w14:paraId="216A9BC8" w14:textId="77777777" w:rsidTr="23490281">
        <w:tc>
          <w:tcPr>
            <w:tcW w:w="2693" w:type="dxa"/>
          </w:tcPr>
          <w:p w14:paraId="5404D86E" w14:textId="040CE871" w:rsidR="00AA5AA0" w:rsidRPr="00757FC7" w:rsidRDefault="003100A8" w:rsidP="00266221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7FC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</w:t>
            </w:r>
            <w:r w:rsidRPr="00757FC7">
              <w:rPr>
                <w:rFonts w:asciiTheme="majorBidi" w:hAnsiTheme="majorBidi" w:cstheme="majorBidi" w:hint="cs"/>
                <w:sz w:val="28"/>
                <w:cs/>
              </w:rPr>
              <w:t xml:space="preserve">(หมายเหตุ </w:t>
            </w:r>
            <w:r w:rsidR="00DE4046" w:rsidRPr="00757FC7">
              <w:rPr>
                <w:rFonts w:asciiTheme="majorBidi" w:hAnsiTheme="majorBidi" w:cstheme="majorBidi"/>
                <w:sz w:val="28"/>
              </w:rPr>
              <w:t>3</w:t>
            </w:r>
            <w:r w:rsidR="00754F71" w:rsidRPr="00757FC7">
              <w:rPr>
                <w:rFonts w:asciiTheme="majorBidi" w:hAnsiTheme="majorBidi" w:cstheme="majorBidi" w:hint="cs"/>
                <w:sz w:val="28"/>
                <w:cs/>
              </w:rPr>
              <w:t>9</w:t>
            </w:r>
            <w:r w:rsidR="00DE4046" w:rsidRPr="00757FC7">
              <w:rPr>
                <w:rFonts w:asciiTheme="majorBidi" w:hAnsiTheme="majorBidi" w:cstheme="majorBidi"/>
                <w:sz w:val="28"/>
              </w:rPr>
              <w:t>.1</w:t>
            </w:r>
            <w:r w:rsidRPr="00757FC7">
              <w:rPr>
                <w:rFonts w:asciiTheme="majorBidi" w:hAnsiTheme="majorBidi" w:cstheme="majorBidi" w:hint="cs"/>
                <w:sz w:val="28"/>
                <w:cs/>
              </w:rPr>
              <w:t>.18)</w:t>
            </w:r>
          </w:p>
        </w:tc>
        <w:tc>
          <w:tcPr>
            <w:tcW w:w="1559" w:type="dxa"/>
          </w:tcPr>
          <w:p w14:paraId="58EFCB1A" w14:textId="12640C66" w:rsidR="00AA5AA0" w:rsidRPr="00757FC7" w:rsidRDefault="23490281" w:rsidP="23490281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15,000,000.00</w:t>
            </w:r>
          </w:p>
        </w:tc>
        <w:tc>
          <w:tcPr>
            <w:tcW w:w="1559" w:type="dxa"/>
          </w:tcPr>
          <w:p w14:paraId="024F87CE" w14:textId="720F5CF8" w:rsidR="00AA5AA0" w:rsidRPr="00757FC7" w:rsidRDefault="00EC2633" w:rsidP="00266221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757FC7">
              <w:rPr>
                <w:rFonts w:asciiTheme="majorBidi" w:hAnsiTheme="majorBidi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</w:tcPr>
          <w:p w14:paraId="401997C4" w14:textId="6645F522" w:rsidR="00AA5AA0" w:rsidRPr="00757FC7" w:rsidRDefault="00EC2633" w:rsidP="23490281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  <w:cs/>
              </w:rPr>
              <w:t>15</w:t>
            </w:r>
            <w:r w:rsidRPr="00757FC7">
              <w:rPr>
                <w:rFonts w:asciiTheme="majorBidi" w:hAnsiTheme="majorBidi" w:cstheme="majorBidi"/>
                <w:sz w:val="26"/>
                <w:szCs w:val="26"/>
              </w:rPr>
              <w:t>,000,000.00</w:t>
            </w:r>
          </w:p>
        </w:tc>
        <w:tc>
          <w:tcPr>
            <w:tcW w:w="1560" w:type="dxa"/>
            <w:vAlign w:val="bottom"/>
          </w:tcPr>
          <w:p w14:paraId="30E0214F" w14:textId="526E7DB8" w:rsidR="00AA5AA0" w:rsidRPr="00757FC7" w:rsidRDefault="00EC2633" w:rsidP="00266221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7FC7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1F59DA" w:rsidRPr="00757FC7" w14:paraId="7C09CB15" w14:textId="77777777" w:rsidTr="23490281">
        <w:trPr>
          <w:trHeight w:val="343"/>
        </w:trPr>
        <w:tc>
          <w:tcPr>
            <w:tcW w:w="2693" w:type="dxa"/>
            <w:vAlign w:val="bottom"/>
          </w:tcPr>
          <w:p w14:paraId="2AE95752" w14:textId="77777777" w:rsidR="001F59DA" w:rsidRPr="00757FC7" w:rsidRDefault="001F59DA" w:rsidP="00266221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1559" w:type="dxa"/>
            <w:vAlign w:val="bottom"/>
          </w:tcPr>
          <w:p w14:paraId="54C7B782" w14:textId="29A8D41A" w:rsidR="001F59DA" w:rsidRPr="00757FC7" w:rsidRDefault="23490281" w:rsidP="2349028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757FC7">
              <w:rPr>
                <w:rFonts w:asciiTheme="majorBidi" w:hAnsiTheme="majorBidi" w:cs="Angsana New"/>
                <w:sz w:val="26"/>
                <w:szCs w:val="26"/>
              </w:rPr>
              <w:t>14,425,029.82</w:t>
            </w:r>
          </w:p>
        </w:tc>
        <w:tc>
          <w:tcPr>
            <w:tcW w:w="1559" w:type="dxa"/>
            <w:vAlign w:val="bottom"/>
          </w:tcPr>
          <w:p w14:paraId="0CD7E473" w14:textId="225FC6BC" w:rsidR="001F59DA" w:rsidRPr="00757FC7" w:rsidRDefault="001F59DA" w:rsidP="0026622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="Angsana New"/>
                <w:sz w:val="26"/>
                <w:szCs w:val="26"/>
                <w:cs/>
              </w:rPr>
              <w:t>16</w:t>
            </w:r>
            <w:r w:rsidRPr="00757FC7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757FC7">
              <w:rPr>
                <w:rFonts w:asciiTheme="majorBidi" w:hAnsiTheme="majorBidi" w:cs="Angsana New"/>
                <w:sz w:val="26"/>
                <w:szCs w:val="26"/>
                <w:cs/>
              </w:rPr>
              <w:t>538</w:t>
            </w:r>
            <w:r w:rsidRPr="00757FC7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757FC7">
              <w:rPr>
                <w:rFonts w:asciiTheme="majorBidi" w:hAnsiTheme="majorBidi" w:cs="Angsana New"/>
                <w:sz w:val="26"/>
                <w:szCs w:val="26"/>
                <w:cs/>
              </w:rPr>
              <w:t>531.86</w:t>
            </w:r>
          </w:p>
        </w:tc>
        <w:tc>
          <w:tcPr>
            <w:tcW w:w="1560" w:type="dxa"/>
            <w:vAlign w:val="bottom"/>
          </w:tcPr>
          <w:p w14:paraId="5163CAAC" w14:textId="5CA31020" w:rsidR="001F59DA" w:rsidRPr="00757FC7" w:rsidRDefault="23490281" w:rsidP="2349028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757FC7">
              <w:rPr>
                <w:rFonts w:asciiTheme="majorBidi" w:hAnsiTheme="majorBidi" w:cs="Angsana New"/>
                <w:sz w:val="26"/>
                <w:szCs w:val="26"/>
              </w:rPr>
              <w:t>4,253,960.28</w:t>
            </w:r>
          </w:p>
        </w:tc>
        <w:tc>
          <w:tcPr>
            <w:tcW w:w="1560" w:type="dxa"/>
            <w:vAlign w:val="bottom"/>
          </w:tcPr>
          <w:p w14:paraId="7C62F97A" w14:textId="0B5AC87F" w:rsidR="001F59DA" w:rsidRPr="00757FC7" w:rsidRDefault="001F59DA" w:rsidP="0026622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 w:hint="cs"/>
                <w:sz w:val="26"/>
                <w:szCs w:val="26"/>
                <w:cs/>
              </w:rPr>
              <w:t>206,040.87</w:t>
            </w:r>
          </w:p>
        </w:tc>
      </w:tr>
      <w:tr w:rsidR="001F59DA" w:rsidRPr="00757FC7" w14:paraId="7DAE1DA7" w14:textId="77777777" w:rsidTr="23490281">
        <w:tc>
          <w:tcPr>
            <w:tcW w:w="2693" w:type="dxa"/>
          </w:tcPr>
          <w:p w14:paraId="1EC0D7F2" w14:textId="77777777" w:rsidR="001F59DA" w:rsidRPr="00757FC7" w:rsidRDefault="001F59DA" w:rsidP="00266221">
            <w:pPr>
              <w:autoSpaceDE w:val="0"/>
              <w:autoSpaceDN w:val="0"/>
              <w:adjustRightInd w:val="0"/>
              <w:spacing w:after="0" w:line="460" w:lineRule="exact"/>
              <w:ind w:left="34" w:firstLine="992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6729275E" w14:textId="144F861A" w:rsidR="001F59DA" w:rsidRPr="00757FC7" w:rsidRDefault="23490281" w:rsidP="23490281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175,931,708.69</w:t>
            </w:r>
          </w:p>
        </w:tc>
        <w:tc>
          <w:tcPr>
            <w:tcW w:w="1559" w:type="dxa"/>
          </w:tcPr>
          <w:p w14:paraId="30D833CA" w14:textId="78D0FBD4" w:rsidR="001F59DA" w:rsidRPr="00757FC7" w:rsidRDefault="001F59DA" w:rsidP="00266221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="Angsana New"/>
                <w:sz w:val="26"/>
                <w:szCs w:val="26"/>
                <w:cs/>
              </w:rPr>
              <w:t>205</w:t>
            </w:r>
            <w:r w:rsidRPr="00757FC7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757FC7">
              <w:rPr>
                <w:rFonts w:asciiTheme="majorBidi" w:hAnsiTheme="majorBidi" w:cs="Angsana New"/>
                <w:sz w:val="26"/>
                <w:szCs w:val="26"/>
                <w:cs/>
              </w:rPr>
              <w:t>956</w:t>
            </w:r>
            <w:r w:rsidRPr="00757FC7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757FC7">
              <w:rPr>
                <w:rFonts w:asciiTheme="majorBidi" w:hAnsiTheme="majorBidi" w:cs="Angsana New"/>
                <w:sz w:val="26"/>
                <w:szCs w:val="26"/>
                <w:cs/>
              </w:rPr>
              <w:t>486.88</w:t>
            </w:r>
          </w:p>
        </w:tc>
        <w:tc>
          <w:tcPr>
            <w:tcW w:w="1560" w:type="dxa"/>
            <w:vAlign w:val="bottom"/>
          </w:tcPr>
          <w:p w14:paraId="7147A2C6" w14:textId="0B13FB7A" w:rsidR="001F59DA" w:rsidRPr="00757FC7" w:rsidRDefault="23490281" w:rsidP="23490281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757FC7">
              <w:rPr>
                <w:rFonts w:asciiTheme="majorBidi" w:hAnsiTheme="majorBidi" w:cs="Angsana New"/>
                <w:sz w:val="26"/>
                <w:szCs w:val="26"/>
              </w:rPr>
              <w:t>21,506,983.16</w:t>
            </w:r>
          </w:p>
        </w:tc>
        <w:tc>
          <w:tcPr>
            <w:tcW w:w="1560" w:type="dxa"/>
            <w:vAlign w:val="bottom"/>
          </w:tcPr>
          <w:p w14:paraId="643C7053" w14:textId="5613F069" w:rsidR="001F59DA" w:rsidRPr="00757FC7" w:rsidRDefault="001F59DA" w:rsidP="00266221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="Angsana New"/>
                <w:sz w:val="26"/>
                <w:szCs w:val="26"/>
                <w:cs/>
              </w:rPr>
              <w:t>1</w:t>
            </w:r>
            <w:r w:rsidRPr="00757F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57FC7">
              <w:rPr>
                <w:rFonts w:asciiTheme="majorBidi" w:hAnsiTheme="majorBidi" w:cs="Angsana New"/>
                <w:sz w:val="26"/>
                <w:szCs w:val="26"/>
                <w:cs/>
              </w:rPr>
              <w:t>974</w:t>
            </w:r>
            <w:r w:rsidRPr="00757F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57FC7">
              <w:rPr>
                <w:rFonts w:asciiTheme="majorBidi" w:hAnsiTheme="majorBidi" w:cs="Angsana New"/>
                <w:sz w:val="26"/>
                <w:szCs w:val="26"/>
                <w:cs/>
              </w:rPr>
              <w:t>717.07</w:t>
            </w:r>
          </w:p>
        </w:tc>
      </w:tr>
      <w:tr w:rsidR="001F59DA" w:rsidRPr="00757FC7" w14:paraId="1A66E15C" w14:textId="77777777" w:rsidTr="23490281">
        <w:tc>
          <w:tcPr>
            <w:tcW w:w="2693" w:type="dxa"/>
          </w:tcPr>
          <w:p w14:paraId="0EB798FE" w14:textId="710F2575" w:rsidR="001F59DA" w:rsidRPr="00757FC7" w:rsidRDefault="001F59DA" w:rsidP="00266221">
            <w:pPr>
              <w:autoSpaceDE w:val="0"/>
              <w:autoSpaceDN w:val="0"/>
              <w:adjustRightInd w:val="0"/>
              <w:spacing w:after="0" w:line="460" w:lineRule="exact"/>
              <w:ind w:left="3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  <w:cs/>
              </w:rPr>
              <w:t>หัก  ค่าเผื่อ</w:t>
            </w:r>
            <w:r w:rsidRPr="00757FC7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ผลขาดทุนด้านเครดิตที่</w:t>
            </w:r>
          </w:p>
        </w:tc>
        <w:tc>
          <w:tcPr>
            <w:tcW w:w="1559" w:type="dxa"/>
          </w:tcPr>
          <w:p w14:paraId="3474F6A8" w14:textId="77777777" w:rsidR="001F59DA" w:rsidRPr="00757FC7" w:rsidRDefault="001F59DA" w:rsidP="23490281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6274F38" w14:textId="77777777" w:rsidR="001F59DA" w:rsidRPr="00757FC7" w:rsidRDefault="001F59DA" w:rsidP="00266221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2D16D60F" w14:textId="77777777" w:rsidR="001F59DA" w:rsidRPr="00757FC7" w:rsidRDefault="001F59DA" w:rsidP="23490281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601ED88F" w14:textId="77777777" w:rsidR="001F59DA" w:rsidRPr="00757FC7" w:rsidRDefault="001F59DA" w:rsidP="00266221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F59DA" w:rsidRPr="00757FC7" w14:paraId="5A489E3D" w14:textId="77777777" w:rsidTr="23490281">
        <w:trPr>
          <w:trHeight w:val="406"/>
        </w:trPr>
        <w:tc>
          <w:tcPr>
            <w:tcW w:w="2693" w:type="dxa"/>
          </w:tcPr>
          <w:p w14:paraId="1BB49964" w14:textId="373C6C04" w:rsidR="001F59DA" w:rsidRPr="00757FC7" w:rsidRDefault="001F59DA" w:rsidP="00266221">
            <w:pPr>
              <w:autoSpaceDE w:val="0"/>
              <w:autoSpaceDN w:val="0"/>
              <w:adjustRightInd w:val="0"/>
              <w:spacing w:after="0" w:line="460" w:lineRule="exact"/>
              <w:ind w:left="3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7FC7">
              <w:rPr>
                <w:rFonts w:asciiTheme="majorBidi" w:hAnsiTheme="majorBidi" w:cs="Angsana New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559" w:type="dxa"/>
          </w:tcPr>
          <w:p w14:paraId="7A6D3F68" w14:textId="25F82206" w:rsidR="001F59DA" w:rsidRPr="00757FC7" w:rsidRDefault="23490281" w:rsidP="2349028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(441,340.71)</w:t>
            </w:r>
          </w:p>
        </w:tc>
        <w:tc>
          <w:tcPr>
            <w:tcW w:w="1559" w:type="dxa"/>
          </w:tcPr>
          <w:p w14:paraId="4C266DD2" w14:textId="088DCA72" w:rsidR="001F59DA" w:rsidRPr="00757FC7" w:rsidRDefault="001F59DA" w:rsidP="0026622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757FC7">
              <w:rPr>
                <w:rFonts w:asciiTheme="majorBidi" w:hAnsiTheme="majorBidi" w:cstheme="majorBidi" w:hint="cs"/>
                <w:sz w:val="26"/>
                <w:szCs w:val="26"/>
                <w:cs/>
              </w:rPr>
              <w:t>456,340.71</w:t>
            </w:r>
            <w:r w:rsidRPr="00757FC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560" w:type="dxa"/>
          </w:tcPr>
          <w:p w14:paraId="794FE0A3" w14:textId="15DEB3A7" w:rsidR="001F59DA" w:rsidRPr="00757FC7" w:rsidRDefault="001F59DA" w:rsidP="2349028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  <w:cs/>
              </w:rPr>
              <w:t>(78</w:t>
            </w:r>
            <w:r w:rsidRPr="00757F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57FC7">
              <w:rPr>
                <w:rFonts w:asciiTheme="majorBidi" w:hAnsiTheme="majorBidi" w:cstheme="majorBidi"/>
                <w:sz w:val="26"/>
                <w:szCs w:val="26"/>
                <w:cs/>
              </w:rPr>
              <w:t>402.56)</w:t>
            </w:r>
          </w:p>
        </w:tc>
        <w:tc>
          <w:tcPr>
            <w:tcW w:w="1560" w:type="dxa"/>
          </w:tcPr>
          <w:p w14:paraId="0869B4C5" w14:textId="107EA6BD" w:rsidR="001F59DA" w:rsidRPr="00757FC7" w:rsidRDefault="001F59DA" w:rsidP="0026622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(78,402.56)</w:t>
            </w:r>
          </w:p>
        </w:tc>
      </w:tr>
      <w:tr w:rsidR="001F59DA" w:rsidRPr="00757FC7" w14:paraId="088930AA" w14:textId="77777777" w:rsidTr="23490281">
        <w:trPr>
          <w:trHeight w:val="561"/>
        </w:trPr>
        <w:tc>
          <w:tcPr>
            <w:tcW w:w="2693" w:type="dxa"/>
          </w:tcPr>
          <w:p w14:paraId="2EEB7E9A" w14:textId="77777777" w:rsidR="001F59DA" w:rsidRPr="00757FC7" w:rsidRDefault="001F59DA" w:rsidP="00266221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559" w:type="dxa"/>
          </w:tcPr>
          <w:p w14:paraId="1B6497C4" w14:textId="6BF88DF6" w:rsidR="001F59DA" w:rsidRPr="00757FC7" w:rsidRDefault="23490281" w:rsidP="2349028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757FC7">
              <w:rPr>
                <w:rFonts w:asciiTheme="majorBidi" w:hAnsiTheme="majorBidi" w:cs="Angsana New"/>
                <w:sz w:val="26"/>
                <w:szCs w:val="26"/>
              </w:rPr>
              <w:t>175,490,367.98</w:t>
            </w:r>
          </w:p>
        </w:tc>
        <w:tc>
          <w:tcPr>
            <w:tcW w:w="1559" w:type="dxa"/>
          </w:tcPr>
          <w:p w14:paraId="7D1EE80E" w14:textId="7A06F6F0" w:rsidR="001F59DA" w:rsidRPr="00757FC7" w:rsidRDefault="001F59DA" w:rsidP="0026622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="Angsana New"/>
                <w:sz w:val="26"/>
                <w:szCs w:val="26"/>
                <w:cs/>
              </w:rPr>
              <w:t>205</w:t>
            </w:r>
            <w:r w:rsidRPr="00757FC7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757FC7">
              <w:rPr>
                <w:rFonts w:asciiTheme="majorBidi" w:hAnsiTheme="majorBidi" w:cs="Angsana New"/>
                <w:sz w:val="26"/>
                <w:szCs w:val="26"/>
                <w:cs/>
              </w:rPr>
              <w:t>500</w:t>
            </w:r>
            <w:r w:rsidRPr="00757FC7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757FC7">
              <w:rPr>
                <w:rFonts w:asciiTheme="majorBidi" w:hAnsiTheme="majorBidi" w:cs="Angsana New"/>
                <w:sz w:val="26"/>
                <w:szCs w:val="26"/>
                <w:cs/>
              </w:rPr>
              <w:t>146.17</w:t>
            </w:r>
          </w:p>
        </w:tc>
        <w:tc>
          <w:tcPr>
            <w:tcW w:w="1560" w:type="dxa"/>
          </w:tcPr>
          <w:p w14:paraId="25B96796" w14:textId="39DFCBD5" w:rsidR="001F59DA" w:rsidRPr="00757FC7" w:rsidRDefault="23490281" w:rsidP="2349028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757FC7">
              <w:rPr>
                <w:rFonts w:asciiTheme="majorBidi" w:hAnsiTheme="majorBidi" w:cs="Angsana New"/>
                <w:sz w:val="26"/>
                <w:szCs w:val="26"/>
              </w:rPr>
              <w:t>21,428,580.60</w:t>
            </w:r>
          </w:p>
        </w:tc>
        <w:tc>
          <w:tcPr>
            <w:tcW w:w="1560" w:type="dxa"/>
          </w:tcPr>
          <w:p w14:paraId="54C79AC4" w14:textId="6042B8B6" w:rsidR="001F59DA" w:rsidRPr="00757FC7" w:rsidRDefault="001F59DA" w:rsidP="0026622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="Angsana New"/>
                <w:sz w:val="26"/>
                <w:szCs w:val="26"/>
                <w:cs/>
              </w:rPr>
              <w:t>1</w:t>
            </w:r>
            <w:r w:rsidRPr="00757F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57FC7">
              <w:rPr>
                <w:rFonts w:asciiTheme="majorBidi" w:hAnsiTheme="majorBidi" w:cs="Angsana New"/>
                <w:sz w:val="26"/>
                <w:szCs w:val="26"/>
                <w:cs/>
              </w:rPr>
              <w:t>896</w:t>
            </w:r>
            <w:r w:rsidRPr="00757F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57FC7">
              <w:rPr>
                <w:rFonts w:asciiTheme="majorBidi" w:hAnsiTheme="majorBidi" w:cs="Angsana New"/>
                <w:sz w:val="26"/>
                <w:szCs w:val="26"/>
                <w:cs/>
              </w:rPr>
              <w:t>314.51</w:t>
            </w:r>
          </w:p>
        </w:tc>
      </w:tr>
    </w:tbl>
    <w:p w14:paraId="26370AFC" w14:textId="77777777" w:rsidR="00266221" w:rsidRPr="00757FC7" w:rsidRDefault="00266221" w:rsidP="00266221">
      <w:pPr>
        <w:tabs>
          <w:tab w:val="left" w:pos="426"/>
          <w:tab w:val="left" w:pos="1440"/>
          <w:tab w:val="left" w:pos="7300"/>
        </w:tabs>
        <w:autoSpaceDE w:val="0"/>
        <w:autoSpaceDN w:val="0"/>
        <w:adjustRightInd w:val="0"/>
        <w:spacing w:before="120" w:after="0" w:line="460" w:lineRule="exact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7936D5DB" w14:textId="00D89E8E" w:rsidR="00AC14B0" w:rsidRPr="00757FC7" w:rsidRDefault="00AC14B0" w:rsidP="00AC14B0">
      <w:pPr>
        <w:tabs>
          <w:tab w:val="left" w:pos="1440"/>
        </w:tabs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- 3</w:t>
      </w:r>
      <w:r w:rsidR="004A126B" w:rsidRPr="00757FC7">
        <w:rPr>
          <w:rFonts w:ascii="Angsana New" w:hAnsi="Angsana New" w:cs="Angsana New" w:hint="cs"/>
          <w:sz w:val="30"/>
          <w:szCs w:val="30"/>
          <w:cs/>
        </w:rPr>
        <w:t>3</w:t>
      </w:r>
      <w:r w:rsidRPr="00757FC7">
        <w:rPr>
          <w:rFonts w:ascii="Angsana New" w:hAnsi="Angsana New" w:cs="Angsana New"/>
          <w:sz w:val="30"/>
          <w:szCs w:val="30"/>
        </w:rPr>
        <w:t xml:space="preserve"> -</w:t>
      </w:r>
    </w:p>
    <w:p w14:paraId="47B72832" w14:textId="77777777" w:rsidR="00AC14B0" w:rsidRPr="00757FC7" w:rsidRDefault="00AC14B0" w:rsidP="00AC14B0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185673C" w14:textId="37893806" w:rsidR="00497F5A" w:rsidRPr="00757FC7" w:rsidRDefault="00497F5A" w:rsidP="00AC14B0">
      <w:pPr>
        <w:tabs>
          <w:tab w:val="left" w:pos="426"/>
          <w:tab w:val="left" w:pos="1440"/>
          <w:tab w:val="left" w:pos="7300"/>
        </w:tabs>
        <w:autoSpaceDE w:val="0"/>
        <w:autoSpaceDN w:val="0"/>
        <w:adjustRightInd w:val="0"/>
        <w:spacing w:after="0" w:line="380" w:lineRule="exact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8.</w:t>
      </w:r>
      <w:r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สินค้าคงเหลือ</w:t>
      </w:r>
    </w:p>
    <w:tbl>
      <w:tblPr>
        <w:tblW w:w="921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1559"/>
        <w:gridCol w:w="1418"/>
        <w:gridCol w:w="1560"/>
        <w:gridCol w:w="1560"/>
      </w:tblGrid>
      <w:tr w:rsidR="00497F5A" w:rsidRPr="00757FC7" w14:paraId="2A1EA0BB" w14:textId="77777777" w:rsidTr="00497F5A">
        <w:trPr>
          <w:trHeight w:val="20"/>
        </w:trPr>
        <w:tc>
          <w:tcPr>
            <w:tcW w:w="3118" w:type="dxa"/>
          </w:tcPr>
          <w:p w14:paraId="15D630E1" w14:textId="77777777" w:rsidR="00497F5A" w:rsidRPr="00757FC7" w:rsidRDefault="00497F5A" w:rsidP="00AC14B0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77" w:type="dxa"/>
            <w:gridSpan w:val="2"/>
          </w:tcPr>
          <w:p w14:paraId="551DF789" w14:textId="77777777" w:rsidR="00497F5A" w:rsidRPr="00757FC7" w:rsidRDefault="00497F5A" w:rsidP="00AC14B0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20" w:type="dxa"/>
            <w:gridSpan w:val="2"/>
          </w:tcPr>
          <w:p w14:paraId="79AE2DC4" w14:textId="77777777" w:rsidR="00497F5A" w:rsidRPr="00757FC7" w:rsidRDefault="00497F5A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497F5A" w:rsidRPr="00757FC7" w14:paraId="3562EAF2" w14:textId="77777777" w:rsidTr="00497F5A">
        <w:trPr>
          <w:trHeight w:val="20"/>
        </w:trPr>
        <w:tc>
          <w:tcPr>
            <w:tcW w:w="3118" w:type="dxa"/>
          </w:tcPr>
          <w:p w14:paraId="7408E864" w14:textId="77777777" w:rsidR="00497F5A" w:rsidRPr="00757FC7" w:rsidRDefault="00497F5A" w:rsidP="00AC14B0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77" w:type="dxa"/>
            <w:gridSpan w:val="2"/>
          </w:tcPr>
          <w:p w14:paraId="14C848F4" w14:textId="77777777" w:rsidR="00497F5A" w:rsidRPr="00757FC7" w:rsidRDefault="00497F5A" w:rsidP="00AC14B0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20" w:type="dxa"/>
            <w:gridSpan w:val="2"/>
            <w:vAlign w:val="bottom"/>
          </w:tcPr>
          <w:p w14:paraId="62A37F99" w14:textId="77777777" w:rsidR="00497F5A" w:rsidRPr="00757FC7" w:rsidRDefault="00497F5A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E61A51" w:rsidRPr="00757FC7" w14:paraId="78A0EDDF" w14:textId="77777777" w:rsidTr="00497F5A">
        <w:trPr>
          <w:trHeight w:val="20"/>
        </w:trPr>
        <w:tc>
          <w:tcPr>
            <w:tcW w:w="3118" w:type="dxa"/>
          </w:tcPr>
          <w:p w14:paraId="2EDC2201" w14:textId="77777777" w:rsidR="00E61A51" w:rsidRPr="00757FC7" w:rsidRDefault="00E61A51" w:rsidP="00AC14B0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4E113CE8" w14:textId="77777777" w:rsidR="00E61A51" w:rsidRPr="00757FC7" w:rsidRDefault="00E61A51" w:rsidP="00AC14B0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</w:tcPr>
          <w:p w14:paraId="065A6122" w14:textId="77777777" w:rsidR="00E61A51" w:rsidRPr="00757FC7" w:rsidRDefault="00E61A51" w:rsidP="00AC14B0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544D0874" w14:textId="68CC0223" w:rsidR="00E61A51" w:rsidRPr="00757FC7" w:rsidRDefault="001D5100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560" w:type="dxa"/>
            <w:vAlign w:val="bottom"/>
          </w:tcPr>
          <w:p w14:paraId="2A4A1F56" w14:textId="609B3A6B" w:rsidR="00E61A51" w:rsidRPr="00757FC7" w:rsidRDefault="00E61A51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1F59DA" w:rsidRPr="00757FC7" w14:paraId="3C748C22" w14:textId="77777777" w:rsidTr="00497F5A">
        <w:trPr>
          <w:trHeight w:val="20"/>
        </w:trPr>
        <w:tc>
          <w:tcPr>
            <w:tcW w:w="3118" w:type="dxa"/>
          </w:tcPr>
          <w:p w14:paraId="50D276BA" w14:textId="77777777" w:rsidR="001F59DA" w:rsidRPr="00757FC7" w:rsidRDefault="001F59DA" w:rsidP="00AC14B0">
            <w:pPr>
              <w:autoSpaceDE w:val="0"/>
              <w:autoSpaceDN w:val="0"/>
              <w:adjustRightInd w:val="0"/>
              <w:spacing w:after="0" w:line="380" w:lineRule="exact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วัตถุดิบ</w:t>
            </w:r>
          </w:p>
        </w:tc>
        <w:tc>
          <w:tcPr>
            <w:tcW w:w="1559" w:type="dxa"/>
          </w:tcPr>
          <w:p w14:paraId="35219B02" w14:textId="77777777" w:rsidR="001F59DA" w:rsidRPr="00757FC7" w:rsidRDefault="001F59DA" w:rsidP="00AC14B0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</w:tcPr>
          <w:p w14:paraId="6544629B" w14:textId="77777777" w:rsidR="001F59DA" w:rsidRPr="00757FC7" w:rsidRDefault="001F59DA" w:rsidP="00AC14B0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0B87CE12" w14:textId="0194F578" w:rsidR="001F59DA" w:rsidRPr="00757FC7" w:rsidRDefault="00F44575" w:rsidP="00AC14B0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60,552,503.16</w:t>
            </w:r>
          </w:p>
        </w:tc>
        <w:tc>
          <w:tcPr>
            <w:tcW w:w="1560" w:type="dxa"/>
          </w:tcPr>
          <w:p w14:paraId="73F94262" w14:textId="48F10F59" w:rsidR="001F59DA" w:rsidRPr="00757FC7" w:rsidRDefault="001F59DA" w:rsidP="00AC14B0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20,881,221.20</w:t>
            </w:r>
          </w:p>
        </w:tc>
      </w:tr>
      <w:tr w:rsidR="001F59DA" w:rsidRPr="00757FC7" w14:paraId="2182031B" w14:textId="77777777" w:rsidTr="00FA1275">
        <w:trPr>
          <w:trHeight w:val="20"/>
        </w:trPr>
        <w:tc>
          <w:tcPr>
            <w:tcW w:w="3118" w:type="dxa"/>
            <w:vAlign w:val="center"/>
          </w:tcPr>
          <w:p w14:paraId="5E30C8CB" w14:textId="77777777" w:rsidR="001F59DA" w:rsidRPr="00757FC7" w:rsidRDefault="001F59DA" w:rsidP="00AC14B0">
            <w:pPr>
              <w:autoSpaceDE w:val="0"/>
              <w:autoSpaceDN w:val="0"/>
              <w:adjustRightInd w:val="0"/>
              <w:spacing w:after="0" w:line="380" w:lineRule="exact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วัสดุสิ้นเปลือง</w:t>
            </w:r>
          </w:p>
        </w:tc>
        <w:tc>
          <w:tcPr>
            <w:tcW w:w="1559" w:type="dxa"/>
            <w:vAlign w:val="center"/>
          </w:tcPr>
          <w:p w14:paraId="109408CA" w14:textId="77777777" w:rsidR="001F59DA" w:rsidRPr="00757FC7" w:rsidRDefault="001F59DA" w:rsidP="00AC14B0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  <w:vAlign w:val="center"/>
          </w:tcPr>
          <w:p w14:paraId="1A21D639" w14:textId="77777777" w:rsidR="001F59DA" w:rsidRPr="00757FC7" w:rsidRDefault="001F59DA" w:rsidP="00AC14B0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1F23FBF6" w14:textId="0AECFCAB" w:rsidR="001F59DA" w:rsidRPr="00757FC7" w:rsidRDefault="00B20EF6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15,956,095.14</w:t>
            </w:r>
          </w:p>
        </w:tc>
        <w:tc>
          <w:tcPr>
            <w:tcW w:w="1560" w:type="dxa"/>
            <w:vAlign w:val="center"/>
          </w:tcPr>
          <w:p w14:paraId="4285C922" w14:textId="4592DAB5" w:rsidR="001F59DA" w:rsidRPr="00757FC7" w:rsidRDefault="001F59DA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13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597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399.73</w:t>
            </w:r>
          </w:p>
        </w:tc>
      </w:tr>
      <w:tr w:rsidR="001F59DA" w:rsidRPr="00757FC7" w14:paraId="62FABEA1" w14:textId="77777777" w:rsidTr="00266221">
        <w:trPr>
          <w:trHeight w:val="87"/>
        </w:trPr>
        <w:tc>
          <w:tcPr>
            <w:tcW w:w="3118" w:type="dxa"/>
          </w:tcPr>
          <w:p w14:paraId="13BDEFEA" w14:textId="77777777" w:rsidR="001F59DA" w:rsidRPr="00757FC7" w:rsidRDefault="001F59DA" w:rsidP="00AC14B0">
            <w:pPr>
              <w:autoSpaceDE w:val="0"/>
              <w:autoSpaceDN w:val="0"/>
              <w:adjustRightInd w:val="0"/>
              <w:spacing w:after="0" w:line="380" w:lineRule="exact"/>
              <w:ind w:right="-108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59" w:type="dxa"/>
          </w:tcPr>
          <w:p w14:paraId="78A993F5" w14:textId="77777777" w:rsidR="001F59DA" w:rsidRPr="00757FC7" w:rsidRDefault="001F59DA" w:rsidP="00AC14B0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</w:tcPr>
          <w:p w14:paraId="1C9E27CD" w14:textId="77777777" w:rsidR="001F59DA" w:rsidRPr="00757FC7" w:rsidRDefault="001F59DA" w:rsidP="00AC14B0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7A699872" w14:textId="08F69628" w:rsidR="001F59DA" w:rsidRPr="00757FC7" w:rsidRDefault="00B20EF6" w:rsidP="00AC14B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76,508,598.30</w:t>
            </w:r>
          </w:p>
        </w:tc>
        <w:tc>
          <w:tcPr>
            <w:tcW w:w="1560" w:type="dxa"/>
          </w:tcPr>
          <w:p w14:paraId="400A375D" w14:textId="192334CA" w:rsidR="001F59DA" w:rsidRPr="00757FC7" w:rsidRDefault="001F59DA" w:rsidP="00AC14B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34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478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620.93</w:t>
            </w:r>
          </w:p>
        </w:tc>
      </w:tr>
    </w:tbl>
    <w:p w14:paraId="7320E3C6" w14:textId="6234163A" w:rsidR="00E756FB" w:rsidRPr="00757FC7" w:rsidRDefault="00E756FB" w:rsidP="00AC14B0">
      <w:pPr>
        <w:tabs>
          <w:tab w:val="left" w:pos="5670"/>
        </w:tabs>
        <w:autoSpaceDE w:val="0"/>
        <w:autoSpaceDN w:val="0"/>
        <w:adjustRightInd w:val="0"/>
        <w:spacing w:before="120" w:after="0" w:line="380" w:lineRule="exact"/>
        <w:ind w:left="425" w:hanging="425"/>
        <w:jc w:val="both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9.</w:t>
      </w:r>
      <w:r w:rsidR="005E2689"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60"/>
        <w:gridCol w:w="11"/>
        <w:gridCol w:w="1547"/>
        <w:gridCol w:w="1560"/>
      </w:tblGrid>
      <w:tr w:rsidR="00E756FB" w:rsidRPr="00757FC7" w14:paraId="32F5A945" w14:textId="77777777" w:rsidTr="00B3046F">
        <w:tc>
          <w:tcPr>
            <w:tcW w:w="2977" w:type="dxa"/>
          </w:tcPr>
          <w:p w14:paraId="4FCF17E5" w14:textId="77777777" w:rsidR="00E756FB" w:rsidRPr="00757FC7" w:rsidRDefault="00E756FB" w:rsidP="00AC14B0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237" w:type="dxa"/>
            <w:gridSpan w:val="5"/>
          </w:tcPr>
          <w:p w14:paraId="56D48B6D" w14:textId="77777777" w:rsidR="00E756FB" w:rsidRPr="00757FC7" w:rsidRDefault="00E756FB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E756FB" w:rsidRPr="00757FC7" w14:paraId="67FF85CB" w14:textId="77777777" w:rsidTr="00B3046F">
        <w:trPr>
          <w:trHeight w:val="437"/>
        </w:trPr>
        <w:tc>
          <w:tcPr>
            <w:tcW w:w="2977" w:type="dxa"/>
          </w:tcPr>
          <w:p w14:paraId="156B7949" w14:textId="77777777" w:rsidR="00E756FB" w:rsidRPr="00757FC7" w:rsidRDefault="00E756FB" w:rsidP="00AC14B0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237" w:type="dxa"/>
            <w:gridSpan w:val="5"/>
            <w:vAlign w:val="bottom"/>
          </w:tcPr>
          <w:p w14:paraId="5718A85B" w14:textId="77777777" w:rsidR="00E756FB" w:rsidRPr="00757FC7" w:rsidRDefault="00E756FB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F93007" w:rsidRPr="00757FC7" w14:paraId="45B270E6" w14:textId="77777777" w:rsidTr="00B3046F">
        <w:tc>
          <w:tcPr>
            <w:tcW w:w="2977" w:type="dxa"/>
          </w:tcPr>
          <w:p w14:paraId="50BCBBAD" w14:textId="77777777" w:rsidR="00F93007" w:rsidRPr="00757FC7" w:rsidRDefault="00F93007" w:rsidP="00AC14B0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7378AA25" w14:textId="06A12418" w:rsidR="00F93007" w:rsidRPr="00757FC7" w:rsidRDefault="001D5100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3118" w:type="dxa"/>
            <w:gridSpan w:val="3"/>
            <w:vAlign w:val="bottom"/>
          </w:tcPr>
          <w:p w14:paraId="77244686" w14:textId="75D009B6" w:rsidR="00F93007" w:rsidRPr="00757FC7" w:rsidRDefault="00F93007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E756FB" w:rsidRPr="00757FC7" w14:paraId="00F58E28" w14:textId="77777777" w:rsidTr="00B3046F">
        <w:trPr>
          <w:trHeight w:val="290"/>
        </w:trPr>
        <w:tc>
          <w:tcPr>
            <w:tcW w:w="2977" w:type="dxa"/>
          </w:tcPr>
          <w:p w14:paraId="69A208E2" w14:textId="77777777" w:rsidR="00E756FB" w:rsidRPr="00757FC7" w:rsidRDefault="00E756FB" w:rsidP="00AC14B0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083BC46F" w14:textId="77777777" w:rsidR="00E756FB" w:rsidRPr="00757FC7" w:rsidRDefault="00E756FB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ราคาทุน</w:t>
            </w:r>
          </w:p>
        </w:tc>
        <w:tc>
          <w:tcPr>
            <w:tcW w:w="1560" w:type="dxa"/>
          </w:tcPr>
          <w:p w14:paraId="77EB933D" w14:textId="77777777" w:rsidR="00E756FB" w:rsidRPr="00757FC7" w:rsidRDefault="00E756FB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มูลค่ายุติธรรม</w:t>
            </w:r>
          </w:p>
        </w:tc>
        <w:tc>
          <w:tcPr>
            <w:tcW w:w="1558" w:type="dxa"/>
            <w:gridSpan w:val="2"/>
          </w:tcPr>
          <w:p w14:paraId="237C7EDA" w14:textId="77777777" w:rsidR="00E756FB" w:rsidRPr="00757FC7" w:rsidRDefault="00E756FB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ราคาทุน</w:t>
            </w:r>
          </w:p>
        </w:tc>
        <w:tc>
          <w:tcPr>
            <w:tcW w:w="1560" w:type="dxa"/>
          </w:tcPr>
          <w:p w14:paraId="7A1B360D" w14:textId="77777777" w:rsidR="00E756FB" w:rsidRPr="00757FC7" w:rsidRDefault="00E756FB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มูลค่ายุติธรรม</w:t>
            </w:r>
          </w:p>
        </w:tc>
      </w:tr>
      <w:tr w:rsidR="093368AE" w:rsidRPr="00757FC7" w14:paraId="444C5461" w14:textId="77777777" w:rsidTr="093368AE">
        <w:trPr>
          <w:trHeight w:val="290"/>
        </w:trPr>
        <w:tc>
          <w:tcPr>
            <w:tcW w:w="2977" w:type="dxa"/>
          </w:tcPr>
          <w:p w14:paraId="6FB20F13" w14:textId="1D69990F" w:rsidR="093368AE" w:rsidRPr="00757FC7" w:rsidRDefault="093368AE" w:rsidP="005E1044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เงินลงทุนในกองทุนรวม</w:t>
            </w:r>
          </w:p>
        </w:tc>
        <w:tc>
          <w:tcPr>
            <w:tcW w:w="1559" w:type="dxa"/>
          </w:tcPr>
          <w:p w14:paraId="5968681B" w14:textId="31E05CA6" w:rsidR="093368AE" w:rsidRPr="00757FC7" w:rsidRDefault="093368AE" w:rsidP="005E104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150,000,000.00</w:t>
            </w:r>
          </w:p>
        </w:tc>
        <w:tc>
          <w:tcPr>
            <w:tcW w:w="1560" w:type="dxa"/>
          </w:tcPr>
          <w:p w14:paraId="5BDE17E0" w14:textId="37107245" w:rsidR="093368AE" w:rsidRPr="00757FC7" w:rsidRDefault="093368AE" w:rsidP="005E104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150,</w:t>
            </w:r>
            <w:r w:rsidR="003735C2" w:rsidRPr="00757FC7">
              <w:rPr>
                <w:rFonts w:ascii="Angsana New" w:hAnsi="Angsana New" w:cs="Angsana New"/>
                <w:sz w:val="28"/>
              </w:rPr>
              <w:t>160</w:t>
            </w:r>
            <w:r w:rsidRPr="00757FC7">
              <w:rPr>
                <w:rFonts w:ascii="Angsana New" w:hAnsi="Angsana New" w:cs="Angsana New"/>
                <w:sz w:val="28"/>
              </w:rPr>
              <w:t>,</w:t>
            </w:r>
            <w:r w:rsidR="00AC3055" w:rsidRPr="00757FC7">
              <w:rPr>
                <w:rFonts w:ascii="Angsana New" w:hAnsi="Angsana New" w:cs="Angsana New"/>
                <w:sz w:val="28"/>
              </w:rPr>
              <w:t>255.15</w:t>
            </w:r>
          </w:p>
        </w:tc>
        <w:tc>
          <w:tcPr>
            <w:tcW w:w="1558" w:type="dxa"/>
            <w:gridSpan w:val="2"/>
          </w:tcPr>
          <w:p w14:paraId="0CC5C578" w14:textId="7A002415" w:rsidR="093368AE" w:rsidRPr="00757FC7" w:rsidRDefault="00EC3E3D" w:rsidP="00EC3E3D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60" w:type="dxa"/>
          </w:tcPr>
          <w:p w14:paraId="2C7BB380" w14:textId="727544D8" w:rsidR="093368AE" w:rsidRPr="00757FC7" w:rsidRDefault="00EC3E3D" w:rsidP="00EC3E3D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77454C" w:rsidRPr="00757FC7" w14:paraId="5C6DE5CC" w14:textId="77777777" w:rsidTr="00B3046F">
        <w:tc>
          <w:tcPr>
            <w:tcW w:w="2977" w:type="dxa"/>
          </w:tcPr>
          <w:p w14:paraId="34546D75" w14:textId="77777777" w:rsidR="0077454C" w:rsidRPr="00757FC7" w:rsidRDefault="0077454C" w:rsidP="00AC14B0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เงินลงทุนในตราสารหนี้</w:t>
            </w:r>
          </w:p>
        </w:tc>
        <w:tc>
          <w:tcPr>
            <w:tcW w:w="1559" w:type="dxa"/>
          </w:tcPr>
          <w:p w14:paraId="25F8017D" w14:textId="6A719D59" w:rsidR="0077454C" w:rsidRPr="00757FC7" w:rsidRDefault="0077454C" w:rsidP="00AC14B0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49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770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252.14</w:t>
            </w:r>
          </w:p>
        </w:tc>
        <w:tc>
          <w:tcPr>
            <w:tcW w:w="1560" w:type="dxa"/>
          </w:tcPr>
          <w:p w14:paraId="365DE609" w14:textId="0930DE95" w:rsidR="0077454C" w:rsidRPr="00757FC7" w:rsidRDefault="0077454C" w:rsidP="00AC14B0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49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770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252.14</w:t>
            </w:r>
          </w:p>
        </w:tc>
        <w:tc>
          <w:tcPr>
            <w:tcW w:w="1558" w:type="dxa"/>
            <w:gridSpan w:val="2"/>
          </w:tcPr>
          <w:p w14:paraId="4B4EC800" w14:textId="51A57D46" w:rsidR="0077454C" w:rsidRPr="00757FC7" w:rsidRDefault="0077454C" w:rsidP="00AC14B0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49,770,252.14</w:t>
            </w:r>
          </w:p>
        </w:tc>
        <w:tc>
          <w:tcPr>
            <w:tcW w:w="1560" w:type="dxa"/>
          </w:tcPr>
          <w:p w14:paraId="285B94F3" w14:textId="324947F1" w:rsidR="0077454C" w:rsidRPr="00757FC7" w:rsidRDefault="0077454C" w:rsidP="00AC14B0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49,770,252.14</w:t>
            </w:r>
          </w:p>
        </w:tc>
      </w:tr>
      <w:tr w:rsidR="0077454C" w:rsidRPr="00757FC7" w14:paraId="77332686" w14:textId="77777777" w:rsidTr="00B3046F">
        <w:tc>
          <w:tcPr>
            <w:tcW w:w="2977" w:type="dxa"/>
            <w:vAlign w:val="bottom"/>
          </w:tcPr>
          <w:p w14:paraId="7F15B3CC" w14:textId="77777777" w:rsidR="0077454C" w:rsidRPr="00757FC7" w:rsidRDefault="0077454C" w:rsidP="00AC14B0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เงินฝากประจำ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E9FA080" w14:textId="5E7D8252" w:rsidR="0077454C" w:rsidRPr="00757FC7" w:rsidRDefault="0077454C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36,316.28</w:t>
            </w:r>
          </w:p>
        </w:tc>
        <w:tc>
          <w:tcPr>
            <w:tcW w:w="1560" w:type="dxa"/>
            <w:vAlign w:val="bottom"/>
          </w:tcPr>
          <w:p w14:paraId="4CDD5765" w14:textId="180C1AE5" w:rsidR="0077454C" w:rsidRPr="00757FC7" w:rsidRDefault="0077454C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36,316.28</w:t>
            </w:r>
          </w:p>
        </w:tc>
        <w:tc>
          <w:tcPr>
            <w:tcW w:w="1558" w:type="dxa"/>
            <w:gridSpan w:val="2"/>
            <w:vAlign w:val="bottom"/>
          </w:tcPr>
          <w:p w14:paraId="626E9222" w14:textId="74778B74" w:rsidR="0077454C" w:rsidRPr="00757FC7" w:rsidRDefault="0077454C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36,244.48</w:t>
            </w:r>
          </w:p>
        </w:tc>
        <w:tc>
          <w:tcPr>
            <w:tcW w:w="1560" w:type="dxa"/>
            <w:vAlign w:val="bottom"/>
          </w:tcPr>
          <w:p w14:paraId="46E91764" w14:textId="6CDECCC9" w:rsidR="0077454C" w:rsidRPr="00757FC7" w:rsidRDefault="0077454C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36,244.48</w:t>
            </w:r>
          </w:p>
        </w:tc>
      </w:tr>
      <w:tr w:rsidR="0077454C" w:rsidRPr="00757FC7" w14:paraId="0AD8B805" w14:textId="77777777" w:rsidTr="00B3046F">
        <w:trPr>
          <w:trHeight w:val="109"/>
        </w:trPr>
        <w:tc>
          <w:tcPr>
            <w:tcW w:w="2977" w:type="dxa"/>
          </w:tcPr>
          <w:p w14:paraId="0059E2A9" w14:textId="77777777" w:rsidR="0077454C" w:rsidRPr="00757FC7" w:rsidRDefault="0077454C" w:rsidP="00AC14B0">
            <w:pPr>
              <w:autoSpaceDE w:val="0"/>
              <w:autoSpaceDN w:val="0"/>
              <w:adjustRightInd w:val="0"/>
              <w:spacing w:after="0" w:line="380" w:lineRule="exact"/>
              <w:ind w:left="34" w:firstLine="567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59" w:type="dxa"/>
          </w:tcPr>
          <w:p w14:paraId="13592A2A" w14:textId="46C2CE7D" w:rsidR="0077454C" w:rsidRPr="00757FC7" w:rsidRDefault="093368AE" w:rsidP="00AC14B0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199</w:t>
            </w:r>
            <w:r w:rsidR="0077454C" w:rsidRPr="00757FC7">
              <w:rPr>
                <w:rFonts w:asciiTheme="majorBidi" w:hAnsiTheme="majorBidi" w:cstheme="majorBidi" w:hint="cs"/>
                <w:sz w:val="26"/>
                <w:szCs w:val="26"/>
                <w:cs/>
              </w:rPr>
              <w:t>,806,568.42</w:t>
            </w:r>
          </w:p>
        </w:tc>
        <w:tc>
          <w:tcPr>
            <w:tcW w:w="1571" w:type="dxa"/>
            <w:gridSpan w:val="2"/>
          </w:tcPr>
          <w:p w14:paraId="5EB34CA6" w14:textId="4560895C" w:rsidR="0077454C" w:rsidRPr="00757FC7" w:rsidRDefault="006767ED" w:rsidP="00AC14B0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199,966,823.57</w:t>
            </w:r>
          </w:p>
        </w:tc>
        <w:tc>
          <w:tcPr>
            <w:tcW w:w="1547" w:type="dxa"/>
          </w:tcPr>
          <w:p w14:paraId="1F9057C7" w14:textId="2E6E5F48" w:rsidR="0077454C" w:rsidRPr="00757FC7" w:rsidRDefault="0077454C" w:rsidP="00AC14B0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49,806,496.62</w:t>
            </w:r>
          </w:p>
        </w:tc>
        <w:tc>
          <w:tcPr>
            <w:tcW w:w="1560" w:type="dxa"/>
          </w:tcPr>
          <w:p w14:paraId="7F842051" w14:textId="0BD51717" w:rsidR="0077454C" w:rsidRPr="00757FC7" w:rsidRDefault="0077454C" w:rsidP="00AC14B0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49,806,496.62</w:t>
            </w:r>
          </w:p>
        </w:tc>
      </w:tr>
      <w:tr w:rsidR="0077454C" w:rsidRPr="00757FC7" w14:paraId="271408EE" w14:textId="77777777" w:rsidTr="00B3046F">
        <w:trPr>
          <w:trHeight w:val="109"/>
        </w:trPr>
        <w:tc>
          <w:tcPr>
            <w:tcW w:w="2977" w:type="dxa"/>
          </w:tcPr>
          <w:p w14:paraId="794360A1" w14:textId="3FC6E7A7" w:rsidR="0077454C" w:rsidRPr="00757FC7" w:rsidRDefault="0077454C" w:rsidP="00AC14B0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Theme="majorBidi" w:hAnsiTheme="majorBidi" w:cstheme="majorBidi"/>
                <w:sz w:val="28"/>
                <w:cs/>
              </w:rPr>
              <w:t>หัก  ค่าเผื่อ</w:t>
            </w:r>
            <w:r w:rsidRPr="00757FC7">
              <w:rPr>
                <w:rFonts w:asciiTheme="majorBidi" w:hAnsiTheme="majorBidi" w:cstheme="majorBidi" w:hint="cs"/>
                <w:sz w:val="28"/>
                <w:cs/>
              </w:rPr>
              <w:t>ผลขาดทุนด้านเครดิต</w:t>
            </w:r>
          </w:p>
        </w:tc>
        <w:tc>
          <w:tcPr>
            <w:tcW w:w="1559" w:type="dxa"/>
          </w:tcPr>
          <w:p w14:paraId="28DF0065" w14:textId="77777777" w:rsidR="0077454C" w:rsidRPr="00757FC7" w:rsidRDefault="0077454C" w:rsidP="00AC14B0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71" w:type="dxa"/>
            <w:gridSpan w:val="2"/>
          </w:tcPr>
          <w:p w14:paraId="0E1ED891" w14:textId="77777777" w:rsidR="0077454C" w:rsidRPr="00757FC7" w:rsidRDefault="0077454C" w:rsidP="00AC14B0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7" w:type="dxa"/>
          </w:tcPr>
          <w:p w14:paraId="5066FD27" w14:textId="77777777" w:rsidR="0077454C" w:rsidRPr="00757FC7" w:rsidRDefault="0077454C" w:rsidP="00AC14B0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1A0AB024" w14:textId="77777777" w:rsidR="0077454C" w:rsidRPr="00757FC7" w:rsidRDefault="0077454C" w:rsidP="00AC14B0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7454C" w:rsidRPr="00757FC7" w14:paraId="43059B07" w14:textId="77777777" w:rsidTr="00B3046F">
        <w:trPr>
          <w:trHeight w:val="109"/>
        </w:trPr>
        <w:tc>
          <w:tcPr>
            <w:tcW w:w="2977" w:type="dxa"/>
          </w:tcPr>
          <w:p w14:paraId="37183D35" w14:textId="2D86CAC3" w:rsidR="0077454C" w:rsidRPr="00757FC7" w:rsidRDefault="0077454C" w:rsidP="00AC14B0">
            <w:pPr>
              <w:autoSpaceDE w:val="0"/>
              <w:autoSpaceDN w:val="0"/>
              <w:adjustRightInd w:val="0"/>
              <w:spacing w:after="0" w:line="380" w:lineRule="exact"/>
              <w:ind w:left="328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Theme="majorBidi" w:hAnsiTheme="majorBidi" w:cstheme="majorBidi" w:hint="cs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559" w:type="dxa"/>
          </w:tcPr>
          <w:p w14:paraId="37F0E63B" w14:textId="088C11C8" w:rsidR="0077454C" w:rsidRPr="00757FC7" w:rsidRDefault="0077454C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(49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770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252.14)</w:t>
            </w:r>
          </w:p>
        </w:tc>
        <w:tc>
          <w:tcPr>
            <w:tcW w:w="1571" w:type="dxa"/>
            <w:gridSpan w:val="2"/>
          </w:tcPr>
          <w:p w14:paraId="2FBD4651" w14:textId="3C07E434" w:rsidR="0077454C" w:rsidRPr="00757FC7" w:rsidRDefault="0077454C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(49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770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252.14)</w:t>
            </w:r>
          </w:p>
        </w:tc>
        <w:tc>
          <w:tcPr>
            <w:tcW w:w="1547" w:type="dxa"/>
          </w:tcPr>
          <w:p w14:paraId="0B3F65F3" w14:textId="0EB7F3EA" w:rsidR="0077454C" w:rsidRPr="00757FC7" w:rsidRDefault="0077454C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(49,770,252.14)</w:t>
            </w:r>
          </w:p>
        </w:tc>
        <w:tc>
          <w:tcPr>
            <w:tcW w:w="1560" w:type="dxa"/>
          </w:tcPr>
          <w:p w14:paraId="1A36CA8F" w14:textId="44559C7B" w:rsidR="0077454C" w:rsidRPr="00757FC7" w:rsidRDefault="0077454C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(49,770,252.14)</w:t>
            </w:r>
          </w:p>
        </w:tc>
      </w:tr>
      <w:tr w:rsidR="0077454C" w:rsidRPr="00757FC7" w14:paraId="48549E49" w14:textId="77777777" w:rsidTr="00AC14B0">
        <w:trPr>
          <w:trHeight w:val="87"/>
        </w:trPr>
        <w:tc>
          <w:tcPr>
            <w:tcW w:w="2977" w:type="dxa"/>
          </w:tcPr>
          <w:p w14:paraId="49193588" w14:textId="136548E0" w:rsidR="0077454C" w:rsidRPr="00757FC7" w:rsidRDefault="0077454C" w:rsidP="00AC14B0">
            <w:pPr>
              <w:autoSpaceDE w:val="0"/>
              <w:autoSpaceDN w:val="0"/>
              <w:adjustRightInd w:val="0"/>
              <w:spacing w:after="0" w:line="380" w:lineRule="exact"/>
              <w:ind w:left="34" w:firstLine="567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59" w:type="dxa"/>
          </w:tcPr>
          <w:p w14:paraId="67278203" w14:textId="4D2A8958" w:rsidR="0077454C" w:rsidRPr="00757FC7" w:rsidRDefault="093368AE" w:rsidP="00AC14B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150,036</w:t>
            </w:r>
            <w:r w:rsidR="0077454C" w:rsidRPr="00757FC7">
              <w:rPr>
                <w:rFonts w:ascii="Angsana New" w:hAnsi="Angsana New" w:cs="Angsana New"/>
                <w:sz w:val="26"/>
                <w:szCs w:val="26"/>
              </w:rPr>
              <w:t>,316.28</w:t>
            </w:r>
          </w:p>
        </w:tc>
        <w:tc>
          <w:tcPr>
            <w:tcW w:w="1571" w:type="dxa"/>
            <w:gridSpan w:val="2"/>
          </w:tcPr>
          <w:p w14:paraId="71B3A499" w14:textId="3A06320C" w:rsidR="0077454C" w:rsidRPr="00757FC7" w:rsidRDefault="00667A7C" w:rsidP="00AC14B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150,196,571.43</w:t>
            </w:r>
          </w:p>
        </w:tc>
        <w:tc>
          <w:tcPr>
            <w:tcW w:w="1547" w:type="dxa"/>
          </w:tcPr>
          <w:p w14:paraId="13BE76EC" w14:textId="3A63DCDE" w:rsidR="0077454C" w:rsidRPr="00757FC7" w:rsidRDefault="0077454C" w:rsidP="00AC14B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36,244.48</w:t>
            </w:r>
          </w:p>
        </w:tc>
        <w:tc>
          <w:tcPr>
            <w:tcW w:w="1560" w:type="dxa"/>
          </w:tcPr>
          <w:p w14:paraId="0CE50099" w14:textId="0CC719E4" w:rsidR="0077454C" w:rsidRPr="00757FC7" w:rsidRDefault="0077454C" w:rsidP="00AC14B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36,244.48</w:t>
            </w:r>
          </w:p>
        </w:tc>
      </w:tr>
    </w:tbl>
    <w:p w14:paraId="5C0C88F8" w14:textId="77777777" w:rsidR="00D10B2F" w:rsidRPr="00757FC7" w:rsidRDefault="00D10B2F" w:rsidP="00AC14B0">
      <w:pPr>
        <w:spacing w:after="0" w:line="380" w:lineRule="exact"/>
        <w:ind w:left="426"/>
        <w:rPr>
          <w:rFonts w:asciiTheme="majorBidi" w:hAnsiTheme="majorBidi" w:cstheme="majorBidi"/>
          <w:sz w:val="30"/>
          <w:szCs w:val="30"/>
        </w:rPr>
      </w:pP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60"/>
        <w:gridCol w:w="11"/>
        <w:gridCol w:w="1547"/>
        <w:gridCol w:w="1560"/>
      </w:tblGrid>
      <w:tr w:rsidR="00E756FB" w:rsidRPr="00757FC7" w14:paraId="5659B44A" w14:textId="77777777" w:rsidTr="21BDD57F">
        <w:tc>
          <w:tcPr>
            <w:tcW w:w="2977" w:type="dxa"/>
          </w:tcPr>
          <w:p w14:paraId="2032C6B3" w14:textId="77777777" w:rsidR="00E756FB" w:rsidRPr="00757FC7" w:rsidRDefault="00E756FB" w:rsidP="00AC14B0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237" w:type="dxa"/>
            <w:gridSpan w:val="5"/>
          </w:tcPr>
          <w:p w14:paraId="56FD8164" w14:textId="77777777" w:rsidR="00E756FB" w:rsidRPr="00757FC7" w:rsidRDefault="00E756FB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E756FB" w:rsidRPr="00757FC7" w14:paraId="7BD1067A" w14:textId="77777777" w:rsidTr="21BDD57F">
        <w:tc>
          <w:tcPr>
            <w:tcW w:w="2977" w:type="dxa"/>
          </w:tcPr>
          <w:p w14:paraId="4A66685A" w14:textId="77777777" w:rsidR="00E756FB" w:rsidRPr="00757FC7" w:rsidRDefault="00E756FB" w:rsidP="00AC14B0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237" w:type="dxa"/>
            <w:gridSpan w:val="5"/>
          </w:tcPr>
          <w:p w14:paraId="55BE2CFF" w14:textId="77777777" w:rsidR="00E756FB" w:rsidRPr="00757FC7" w:rsidRDefault="00E756FB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F900B3" w:rsidRPr="00757FC7" w14:paraId="588E1A8F" w14:textId="77777777" w:rsidTr="21BDD57F">
        <w:tc>
          <w:tcPr>
            <w:tcW w:w="2977" w:type="dxa"/>
          </w:tcPr>
          <w:p w14:paraId="1CF28057" w14:textId="77777777" w:rsidR="00F900B3" w:rsidRPr="00757FC7" w:rsidRDefault="00F900B3" w:rsidP="00AC14B0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1E325390" w14:textId="63F6A91C" w:rsidR="00F900B3" w:rsidRPr="00757FC7" w:rsidRDefault="001D5100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3118" w:type="dxa"/>
            <w:gridSpan w:val="3"/>
            <w:vAlign w:val="bottom"/>
          </w:tcPr>
          <w:p w14:paraId="0BBC7982" w14:textId="491174C4" w:rsidR="00F900B3" w:rsidRPr="00757FC7" w:rsidRDefault="00F900B3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E756FB" w:rsidRPr="00757FC7" w14:paraId="235731FB" w14:textId="77777777" w:rsidTr="21BDD57F">
        <w:tc>
          <w:tcPr>
            <w:tcW w:w="2977" w:type="dxa"/>
          </w:tcPr>
          <w:p w14:paraId="5E9DD1D7" w14:textId="77777777" w:rsidR="00E756FB" w:rsidRPr="00757FC7" w:rsidRDefault="00E756FB" w:rsidP="00AC14B0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6788028A" w14:textId="77777777" w:rsidR="00E756FB" w:rsidRPr="00757FC7" w:rsidRDefault="00E756FB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ราคาทุน</w:t>
            </w:r>
          </w:p>
        </w:tc>
        <w:tc>
          <w:tcPr>
            <w:tcW w:w="1560" w:type="dxa"/>
          </w:tcPr>
          <w:p w14:paraId="67D65560" w14:textId="77777777" w:rsidR="00E756FB" w:rsidRPr="00757FC7" w:rsidRDefault="00E756FB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มูลค่ายุติธรรม</w:t>
            </w:r>
          </w:p>
        </w:tc>
        <w:tc>
          <w:tcPr>
            <w:tcW w:w="1558" w:type="dxa"/>
            <w:gridSpan w:val="2"/>
          </w:tcPr>
          <w:p w14:paraId="24963DA3" w14:textId="77777777" w:rsidR="00E756FB" w:rsidRPr="00757FC7" w:rsidRDefault="00E756FB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ราคาทุน</w:t>
            </w:r>
          </w:p>
        </w:tc>
        <w:tc>
          <w:tcPr>
            <w:tcW w:w="1560" w:type="dxa"/>
          </w:tcPr>
          <w:p w14:paraId="32C75010" w14:textId="77777777" w:rsidR="00E756FB" w:rsidRPr="00757FC7" w:rsidRDefault="00E756FB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มูลค่ายุติธรรม</w:t>
            </w:r>
          </w:p>
        </w:tc>
      </w:tr>
      <w:tr w:rsidR="093368AE" w:rsidRPr="00757FC7" w14:paraId="49E145F2" w14:textId="77777777" w:rsidTr="093368AE">
        <w:tc>
          <w:tcPr>
            <w:tcW w:w="2977" w:type="dxa"/>
          </w:tcPr>
          <w:p w14:paraId="00FBFBFF" w14:textId="41717827" w:rsidR="093368AE" w:rsidRPr="00757FC7" w:rsidRDefault="093368AE" w:rsidP="00115323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เงินลงทุนในกองทุนรวม</w:t>
            </w:r>
          </w:p>
        </w:tc>
        <w:tc>
          <w:tcPr>
            <w:tcW w:w="1559" w:type="dxa"/>
          </w:tcPr>
          <w:p w14:paraId="62E1D5E0" w14:textId="79654805" w:rsidR="093368AE" w:rsidRPr="00757FC7" w:rsidRDefault="093368AE" w:rsidP="00667A7C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150,000,000.00</w:t>
            </w:r>
          </w:p>
        </w:tc>
        <w:tc>
          <w:tcPr>
            <w:tcW w:w="1560" w:type="dxa"/>
          </w:tcPr>
          <w:p w14:paraId="327D3C11" w14:textId="3AC43F71" w:rsidR="093368AE" w:rsidRPr="00757FC7" w:rsidRDefault="00667A7C" w:rsidP="00667A7C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150,160,255.15</w:t>
            </w:r>
          </w:p>
        </w:tc>
        <w:tc>
          <w:tcPr>
            <w:tcW w:w="1558" w:type="dxa"/>
            <w:gridSpan w:val="2"/>
          </w:tcPr>
          <w:p w14:paraId="54B26D48" w14:textId="29640BAB" w:rsidR="093368AE" w:rsidRPr="00757FC7" w:rsidRDefault="00C9212D" w:rsidP="00C9212D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64BF44CE" w14:textId="2949B594" w:rsidR="093368AE" w:rsidRPr="00757FC7" w:rsidRDefault="00C9212D" w:rsidP="00C9212D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1F59DA" w:rsidRPr="00757FC7" w14:paraId="78A74A0E" w14:textId="77777777" w:rsidTr="21BDD57F">
        <w:tc>
          <w:tcPr>
            <w:tcW w:w="2977" w:type="dxa"/>
          </w:tcPr>
          <w:p w14:paraId="27EEC18F" w14:textId="77777777" w:rsidR="001F59DA" w:rsidRPr="00757FC7" w:rsidRDefault="001F59DA" w:rsidP="00AC14B0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เงินลงทุนในตราสารหนี้</w:t>
            </w:r>
          </w:p>
        </w:tc>
        <w:tc>
          <w:tcPr>
            <w:tcW w:w="1559" w:type="dxa"/>
          </w:tcPr>
          <w:p w14:paraId="0D844C84" w14:textId="2980834E" w:rsidR="001F59DA" w:rsidRPr="00757FC7" w:rsidRDefault="093368AE" w:rsidP="21BDD57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49,770,252.14</w:t>
            </w:r>
          </w:p>
        </w:tc>
        <w:tc>
          <w:tcPr>
            <w:tcW w:w="1560" w:type="dxa"/>
          </w:tcPr>
          <w:p w14:paraId="277814F5" w14:textId="3B2FA54F" w:rsidR="001F59DA" w:rsidRPr="00757FC7" w:rsidRDefault="001F59DA" w:rsidP="093368AE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  <w:cs/>
              </w:rPr>
              <w:t>49</w:t>
            </w:r>
            <w:r w:rsidRPr="00757F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57FC7">
              <w:rPr>
                <w:rFonts w:asciiTheme="majorBidi" w:hAnsiTheme="majorBidi" w:cstheme="majorBidi"/>
                <w:sz w:val="26"/>
                <w:szCs w:val="26"/>
                <w:cs/>
              </w:rPr>
              <w:t>770</w:t>
            </w:r>
            <w:r w:rsidRPr="00757F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57FC7">
              <w:rPr>
                <w:rFonts w:asciiTheme="majorBidi" w:hAnsiTheme="majorBidi" w:cstheme="majorBidi"/>
                <w:sz w:val="26"/>
                <w:szCs w:val="26"/>
                <w:cs/>
              </w:rPr>
              <w:t>252.14</w:t>
            </w:r>
          </w:p>
        </w:tc>
        <w:tc>
          <w:tcPr>
            <w:tcW w:w="1558" w:type="dxa"/>
            <w:gridSpan w:val="2"/>
          </w:tcPr>
          <w:p w14:paraId="44C8CCE7" w14:textId="7F057654" w:rsidR="001F59DA" w:rsidRPr="00757FC7" w:rsidRDefault="001F59DA" w:rsidP="00AC14B0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49,770,252.14</w:t>
            </w:r>
          </w:p>
        </w:tc>
        <w:tc>
          <w:tcPr>
            <w:tcW w:w="1560" w:type="dxa"/>
          </w:tcPr>
          <w:p w14:paraId="666981D9" w14:textId="0EE89F7F" w:rsidR="001F59DA" w:rsidRPr="00757FC7" w:rsidRDefault="001F59DA" w:rsidP="00AC14B0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49,770,252.14</w:t>
            </w:r>
          </w:p>
        </w:tc>
      </w:tr>
      <w:tr w:rsidR="001F59DA" w:rsidRPr="00757FC7" w14:paraId="41D16870" w14:textId="77777777" w:rsidTr="21BDD57F">
        <w:trPr>
          <w:trHeight w:val="109"/>
        </w:trPr>
        <w:tc>
          <w:tcPr>
            <w:tcW w:w="2977" w:type="dxa"/>
          </w:tcPr>
          <w:p w14:paraId="44D0EE53" w14:textId="77777777" w:rsidR="001F59DA" w:rsidRPr="00757FC7" w:rsidRDefault="001F59DA" w:rsidP="00AC14B0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เงินฝากประจำ</w:t>
            </w:r>
          </w:p>
        </w:tc>
        <w:tc>
          <w:tcPr>
            <w:tcW w:w="1559" w:type="dxa"/>
          </w:tcPr>
          <w:p w14:paraId="1E53CE15" w14:textId="7BBA1D55" w:rsidR="001F59DA" w:rsidRPr="00757FC7" w:rsidRDefault="23490281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36,316.28</w:t>
            </w:r>
          </w:p>
        </w:tc>
        <w:tc>
          <w:tcPr>
            <w:tcW w:w="1571" w:type="dxa"/>
            <w:gridSpan w:val="2"/>
            <w:vAlign w:val="bottom"/>
          </w:tcPr>
          <w:p w14:paraId="1015ACA3" w14:textId="4B48CD3B" w:rsidR="001F59DA" w:rsidRPr="00757FC7" w:rsidRDefault="000D5C81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36,316.28</w:t>
            </w:r>
          </w:p>
        </w:tc>
        <w:tc>
          <w:tcPr>
            <w:tcW w:w="1547" w:type="dxa"/>
            <w:vAlign w:val="bottom"/>
          </w:tcPr>
          <w:p w14:paraId="2A8C94C0" w14:textId="06A100E7" w:rsidR="001F59DA" w:rsidRPr="00757FC7" w:rsidRDefault="001F59DA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36,244.48</w:t>
            </w:r>
          </w:p>
        </w:tc>
        <w:tc>
          <w:tcPr>
            <w:tcW w:w="1560" w:type="dxa"/>
            <w:vAlign w:val="bottom"/>
          </w:tcPr>
          <w:p w14:paraId="6E3351AE" w14:textId="1561C2D8" w:rsidR="001F59DA" w:rsidRPr="00757FC7" w:rsidRDefault="001F59DA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36,244.48</w:t>
            </w:r>
          </w:p>
        </w:tc>
      </w:tr>
      <w:tr w:rsidR="001F59DA" w:rsidRPr="00757FC7" w14:paraId="6F26C413" w14:textId="77777777" w:rsidTr="21BDD57F">
        <w:trPr>
          <w:trHeight w:val="109"/>
        </w:trPr>
        <w:tc>
          <w:tcPr>
            <w:tcW w:w="2977" w:type="dxa"/>
          </w:tcPr>
          <w:p w14:paraId="19A05DA4" w14:textId="77777777" w:rsidR="001F59DA" w:rsidRPr="00757FC7" w:rsidRDefault="001F59DA" w:rsidP="00AC14B0">
            <w:pPr>
              <w:autoSpaceDE w:val="0"/>
              <w:autoSpaceDN w:val="0"/>
              <w:adjustRightInd w:val="0"/>
              <w:spacing w:after="0" w:line="380" w:lineRule="exact"/>
              <w:ind w:left="34" w:firstLine="567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59" w:type="dxa"/>
          </w:tcPr>
          <w:p w14:paraId="383524F6" w14:textId="5699B287" w:rsidR="001F59DA" w:rsidRPr="00757FC7" w:rsidRDefault="093368AE" w:rsidP="00AC14B0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199</w:t>
            </w:r>
            <w:r w:rsidR="001F59DA" w:rsidRPr="00757FC7">
              <w:rPr>
                <w:rFonts w:asciiTheme="majorBidi" w:hAnsiTheme="majorBidi" w:cstheme="majorBidi"/>
                <w:sz w:val="26"/>
                <w:szCs w:val="26"/>
              </w:rPr>
              <w:t>,806,</w:t>
            </w:r>
            <w:r w:rsidR="00A9184C" w:rsidRPr="00757FC7">
              <w:rPr>
                <w:rFonts w:asciiTheme="majorBidi" w:hAnsiTheme="majorBidi" w:cstheme="majorBidi"/>
                <w:sz w:val="26"/>
                <w:szCs w:val="26"/>
              </w:rPr>
              <w:t>568.42</w:t>
            </w:r>
          </w:p>
        </w:tc>
        <w:tc>
          <w:tcPr>
            <w:tcW w:w="1571" w:type="dxa"/>
            <w:gridSpan w:val="2"/>
          </w:tcPr>
          <w:p w14:paraId="69D7B6AC" w14:textId="21FEE823" w:rsidR="001F59DA" w:rsidRPr="00757FC7" w:rsidRDefault="00A07561" w:rsidP="00AC14B0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199,966,823.57</w:t>
            </w:r>
          </w:p>
        </w:tc>
        <w:tc>
          <w:tcPr>
            <w:tcW w:w="1547" w:type="dxa"/>
          </w:tcPr>
          <w:p w14:paraId="1387E55D" w14:textId="62BAAA6D" w:rsidR="001F59DA" w:rsidRPr="00757FC7" w:rsidRDefault="001F59DA" w:rsidP="00AC14B0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49,806,496.62</w:t>
            </w:r>
          </w:p>
        </w:tc>
        <w:tc>
          <w:tcPr>
            <w:tcW w:w="1560" w:type="dxa"/>
          </w:tcPr>
          <w:p w14:paraId="5F76E472" w14:textId="7395296D" w:rsidR="001F59DA" w:rsidRPr="00757FC7" w:rsidRDefault="001F59DA" w:rsidP="00AC14B0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49,806,496.62</w:t>
            </w:r>
          </w:p>
        </w:tc>
      </w:tr>
      <w:tr w:rsidR="001F59DA" w:rsidRPr="00757FC7" w14:paraId="49B98410" w14:textId="77777777" w:rsidTr="21BDD57F">
        <w:trPr>
          <w:trHeight w:val="109"/>
        </w:trPr>
        <w:tc>
          <w:tcPr>
            <w:tcW w:w="2977" w:type="dxa"/>
          </w:tcPr>
          <w:p w14:paraId="1DC6D69E" w14:textId="605E39F0" w:rsidR="001F59DA" w:rsidRPr="00757FC7" w:rsidRDefault="001F59DA" w:rsidP="00AC14B0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Theme="majorBidi" w:hAnsiTheme="majorBidi" w:cstheme="majorBidi"/>
                <w:sz w:val="28"/>
                <w:cs/>
              </w:rPr>
              <w:t>หัก  ค่าเผื่อ</w:t>
            </w:r>
            <w:r w:rsidRPr="00757FC7">
              <w:rPr>
                <w:rFonts w:asciiTheme="majorBidi" w:hAnsiTheme="majorBidi" w:cstheme="majorBidi" w:hint="cs"/>
                <w:sz w:val="28"/>
                <w:cs/>
              </w:rPr>
              <w:t>ผลขาดทุนด้านเครดิต</w:t>
            </w:r>
          </w:p>
        </w:tc>
        <w:tc>
          <w:tcPr>
            <w:tcW w:w="1559" w:type="dxa"/>
          </w:tcPr>
          <w:p w14:paraId="702428C3" w14:textId="77777777" w:rsidR="001F59DA" w:rsidRPr="00757FC7" w:rsidRDefault="001F59DA" w:rsidP="00AC14B0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1" w:type="dxa"/>
            <w:gridSpan w:val="2"/>
          </w:tcPr>
          <w:p w14:paraId="363CB7FA" w14:textId="77777777" w:rsidR="001F59DA" w:rsidRPr="00757FC7" w:rsidRDefault="001F59DA" w:rsidP="00AC14B0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7" w:type="dxa"/>
          </w:tcPr>
          <w:p w14:paraId="526AC477" w14:textId="77777777" w:rsidR="001F59DA" w:rsidRPr="00757FC7" w:rsidRDefault="001F59DA" w:rsidP="00AC14B0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64FFF07B" w14:textId="77777777" w:rsidR="001F59DA" w:rsidRPr="00757FC7" w:rsidRDefault="001F59DA" w:rsidP="00AC14B0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F59DA" w:rsidRPr="00757FC7" w14:paraId="128B02AA" w14:textId="77777777" w:rsidTr="21BDD57F">
        <w:trPr>
          <w:trHeight w:val="109"/>
        </w:trPr>
        <w:tc>
          <w:tcPr>
            <w:tcW w:w="2977" w:type="dxa"/>
          </w:tcPr>
          <w:p w14:paraId="3D3D04DD" w14:textId="2EA83138" w:rsidR="001F59DA" w:rsidRPr="00757FC7" w:rsidRDefault="001F59DA" w:rsidP="00AC14B0">
            <w:pPr>
              <w:autoSpaceDE w:val="0"/>
              <w:autoSpaceDN w:val="0"/>
              <w:adjustRightInd w:val="0"/>
              <w:spacing w:after="0" w:line="380" w:lineRule="exact"/>
              <w:ind w:left="318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Theme="majorBidi" w:hAnsiTheme="majorBidi" w:cs="Angsana New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559" w:type="dxa"/>
          </w:tcPr>
          <w:p w14:paraId="68F064C7" w14:textId="55E90D95" w:rsidR="001F59DA" w:rsidRPr="00757FC7" w:rsidRDefault="23490281" w:rsidP="2349028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(49,770,252.14)</w:t>
            </w:r>
          </w:p>
        </w:tc>
        <w:tc>
          <w:tcPr>
            <w:tcW w:w="1571" w:type="dxa"/>
            <w:gridSpan w:val="2"/>
          </w:tcPr>
          <w:p w14:paraId="695725F8" w14:textId="545A8F5D" w:rsidR="001F59DA" w:rsidRPr="00757FC7" w:rsidRDefault="001F59DA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(49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770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252.14)</w:t>
            </w:r>
          </w:p>
        </w:tc>
        <w:tc>
          <w:tcPr>
            <w:tcW w:w="1547" w:type="dxa"/>
          </w:tcPr>
          <w:p w14:paraId="4F5888B7" w14:textId="44246F9E" w:rsidR="001F59DA" w:rsidRPr="00757FC7" w:rsidRDefault="001F59DA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(49,770,252.14)</w:t>
            </w:r>
          </w:p>
        </w:tc>
        <w:tc>
          <w:tcPr>
            <w:tcW w:w="1560" w:type="dxa"/>
          </w:tcPr>
          <w:p w14:paraId="1281A45B" w14:textId="1C93F515" w:rsidR="001F59DA" w:rsidRPr="00757FC7" w:rsidRDefault="001F59DA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(49,770,252.14)</w:t>
            </w:r>
          </w:p>
        </w:tc>
      </w:tr>
      <w:tr w:rsidR="001F59DA" w:rsidRPr="00757FC7" w14:paraId="328641A3" w14:textId="77777777" w:rsidTr="007054F0">
        <w:trPr>
          <w:trHeight w:val="435"/>
        </w:trPr>
        <w:tc>
          <w:tcPr>
            <w:tcW w:w="2977" w:type="dxa"/>
          </w:tcPr>
          <w:p w14:paraId="79F1F1CC" w14:textId="04C472B9" w:rsidR="001F59DA" w:rsidRPr="00757FC7" w:rsidRDefault="001F59DA" w:rsidP="00AC14B0">
            <w:pPr>
              <w:autoSpaceDE w:val="0"/>
              <w:autoSpaceDN w:val="0"/>
              <w:adjustRightInd w:val="0"/>
              <w:spacing w:after="0" w:line="380" w:lineRule="exact"/>
              <w:ind w:left="34" w:firstLine="567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59" w:type="dxa"/>
          </w:tcPr>
          <w:p w14:paraId="51D6083C" w14:textId="25D42AB5" w:rsidR="001F59DA" w:rsidRPr="00757FC7" w:rsidRDefault="093368AE" w:rsidP="00AC14B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150,036</w:t>
            </w:r>
            <w:r w:rsidR="000D5C81" w:rsidRPr="00757FC7">
              <w:rPr>
                <w:rFonts w:ascii="Angsana New" w:hAnsi="Angsana New" w:cs="Angsana New"/>
                <w:sz w:val="26"/>
                <w:szCs w:val="26"/>
              </w:rPr>
              <w:t>,316.28</w:t>
            </w:r>
          </w:p>
        </w:tc>
        <w:tc>
          <w:tcPr>
            <w:tcW w:w="1571" w:type="dxa"/>
            <w:gridSpan w:val="2"/>
          </w:tcPr>
          <w:p w14:paraId="1B06B9A5" w14:textId="137277A1" w:rsidR="001F59DA" w:rsidRPr="00757FC7" w:rsidRDefault="00C9212D" w:rsidP="00AC14B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150,196,571.43</w:t>
            </w:r>
          </w:p>
        </w:tc>
        <w:tc>
          <w:tcPr>
            <w:tcW w:w="1547" w:type="dxa"/>
          </w:tcPr>
          <w:p w14:paraId="6C0CAC3B" w14:textId="43739431" w:rsidR="001F59DA" w:rsidRPr="00757FC7" w:rsidRDefault="001F59DA" w:rsidP="00AC14B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36,244.48</w:t>
            </w:r>
          </w:p>
        </w:tc>
        <w:tc>
          <w:tcPr>
            <w:tcW w:w="1560" w:type="dxa"/>
          </w:tcPr>
          <w:p w14:paraId="3D38439A" w14:textId="28A190C9" w:rsidR="001F59DA" w:rsidRPr="00757FC7" w:rsidRDefault="001F59DA" w:rsidP="00AC14B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36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244.48</w:t>
            </w:r>
          </w:p>
        </w:tc>
      </w:tr>
    </w:tbl>
    <w:p w14:paraId="2D37C7D5" w14:textId="756091B8" w:rsidR="009B19C7" w:rsidRPr="00757FC7" w:rsidRDefault="00E756FB" w:rsidP="005E2689">
      <w:pPr>
        <w:tabs>
          <w:tab w:val="left" w:pos="1701"/>
          <w:tab w:val="left" w:pos="4395"/>
        </w:tabs>
        <w:autoSpaceDE w:val="0"/>
        <w:autoSpaceDN w:val="0"/>
        <w:adjustRightInd w:val="0"/>
        <w:spacing w:before="120" w:after="0" w:line="3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bookmarkStart w:id="12" w:name="_Hlk513110553"/>
      <w:r w:rsidRPr="00757FC7">
        <w:rPr>
          <w:rFonts w:ascii="Angsana New" w:hAnsi="Angsana New" w:cs="Angsana New"/>
          <w:sz w:val="30"/>
          <w:szCs w:val="30"/>
          <w:cs/>
        </w:rPr>
        <w:t xml:space="preserve">เงินลงทุนในตั๋วแลกเงินมูลค่าต้นทุน จำนวน </w:t>
      </w:r>
      <w:r w:rsidRPr="00757FC7">
        <w:rPr>
          <w:rFonts w:ascii="Angsana New" w:hAnsi="Angsana New" w:cs="Angsana New"/>
          <w:sz w:val="30"/>
          <w:szCs w:val="30"/>
        </w:rPr>
        <w:t>49.77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ล้านบาท บันทึกค่าเผื่อ</w:t>
      </w:r>
      <w:r w:rsidR="00481A8E" w:rsidRPr="00757FC7">
        <w:rPr>
          <w:rFonts w:ascii="Angsana New" w:hAnsi="Angsana New" w:cs="Angsana New" w:hint="cs"/>
          <w:sz w:val="30"/>
          <w:szCs w:val="30"/>
          <w:cs/>
        </w:rPr>
        <w:t>ผลขาดทุนด้านเครดิตที่คาดว่าจะเกิดขึ้น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ทั้งจำนวน </w:t>
      </w:r>
      <w:r w:rsidRPr="00757FC7">
        <w:rPr>
          <w:rFonts w:ascii="Angsana New" w:hAnsi="Angsana New" w:cs="Angsana New"/>
          <w:sz w:val="30"/>
          <w:szCs w:val="30"/>
        </w:rPr>
        <w:t>49.77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9B19C7" w:rsidRPr="00757FC7">
        <w:rPr>
          <w:rFonts w:ascii="Angsana New" w:hAnsi="Angsana New" w:cs="Angsana New"/>
          <w:sz w:val="30"/>
          <w:szCs w:val="30"/>
        </w:rPr>
        <w:br w:type="page"/>
      </w:r>
    </w:p>
    <w:p w14:paraId="4745C361" w14:textId="7780B5B8" w:rsidR="009B19C7" w:rsidRPr="00757FC7" w:rsidRDefault="009B19C7" w:rsidP="009B19C7">
      <w:pPr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 xml:space="preserve">- </w:t>
      </w:r>
      <w:r w:rsidR="00AA787F" w:rsidRPr="00757FC7">
        <w:rPr>
          <w:rFonts w:ascii="Angsana New" w:hAnsi="Angsana New" w:cs="Angsana New"/>
          <w:sz w:val="30"/>
          <w:szCs w:val="30"/>
        </w:rPr>
        <w:t>3</w:t>
      </w:r>
      <w:r w:rsidR="004A126B" w:rsidRPr="00757FC7">
        <w:rPr>
          <w:rFonts w:ascii="Angsana New" w:hAnsi="Angsana New" w:cs="Angsana New" w:hint="cs"/>
          <w:sz w:val="30"/>
          <w:szCs w:val="30"/>
          <w:cs/>
        </w:rPr>
        <w:t>4</w:t>
      </w:r>
      <w:r w:rsidRPr="00757FC7">
        <w:rPr>
          <w:rFonts w:ascii="Angsana New" w:hAnsi="Angsana New" w:cs="Angsana New"/>
          <w:sz w:val="30"/>
          <w:szCs w:val="30"/>
        </w:rPr>
        <w:t xml:space="preserve"> -</w:t>
      </w:r>
    </w:p>
    <w:p w14:paraId="5A6545FD" w14:textId="77777777" w:rsidR="009B19C7" w:rsidRPr="00757FC7" w:rsidRDefault="009B19C7" w:rsidP="009B19C7">
      <w:pPr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bookmarkEnd w:id="12"/>
    <w:p w14:paraId="6CEF3DA0" w14:textId="03CDB19A" w:rsidR="00E77679" w:rsidRPr="00757FC7" w:rsidRDefault="00507ED1" w:rsidP="009B19C7">
      <w:pPr>
        <w:tabs>
          <w:tab w:val="left" w:pos="720"/>
          <w:tab w:val="left" w:pos="1440"/>
          <w:tab w:val="left" w:pos="7300"/>
        </w:tabs>
        <w:autoSpaceDE w:val="0"/>
        <w:autoSpaceDN w:val="0"/>
        <w:adjustRightInd w:val="0"/>
        <w:spacing w:after="0" w:line="48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1</w:t>
      </w:r>
      <w:r w:rsidR="00B3046F" w:rsidRPr="00757FC7">
        <w:rPr>
          <w:rFonts w:ascii="Angsana New" w:hAnsi="Angsana New" w:cs="Angsana New"/>
          <w:b/>
          <w:bCs/>
          <w:sz w:val="30"/>
          <w:szCs w:val="30"/>
        </w:rPr>
        <w:t>0</w:t>
      </w:r>
      <w:r w:rsidR="00E77679" w:rsidRPr="00757FC7">
        <w:rPr>
          <w:rFonts w:ascii="Angsana New" w:hAnsi="Angsana New" w:cs="Angsana New"/>
          <w:b/>
          <w:bCs/>
          <w:sz w:val="30"/>
          <w:szCs w:val="30"/>
        </w:rPr>
        <w:t>.</w:t>
      </w:r>
      <w:r w:rsidR="00E77679"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="00E77679" w:rsidRPr="00757FC7">
        <w:rPr>
          <w:rFonts w:ascii="Angsana New" w:hAnsi="Angsana New" w:cs="Angsana New"/>
          <w:b/>
          <w:bCs/>
          <w:sz w:val="30"/>
          <w:szCs w:val="30"/>
          <w:cs/>
        </w:rPr>
        <w:t>เงินจ่ายล่วงหน้า</w:t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ตามสัญญา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8"/>
        <w:gridCol w:w="1559"/>
        <w:gridCol w:w="1560"/>
        <w:gridCol w:w="1560"/>
      </w:tblGrid>
      <w:tr w:rsidR="00DC6311" w:rsidRPr="00757FC7" w14:paraId="1B2891D4" w14:textId="77777777" w:rsidTr="00AC14B0">
        <w:trPr>
          <w:trHeight w:val="85"/>
        </w:trPr>
        <w:tc>
          <w:tcPr>
            <w:tcW w:w="2977" w:type="dxa"/>
          </w:tcPr>
          <w:p w14:paraId="311C07D4" w14:textId="77777777" w:rsidR="00DC6311" w:rsidRPr="00757FC7" w:rsidRDefault="00DC6311" w:rsidP="00AC14B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</w:tcPr>
          <w:p w14:paraId="1B652EA7" w14:textId="3219D887" w:rsidR="00DC6311" w:rsidRPr="00757FC7" w:rsidRDefault="00DC6311" w:rsidP="00DC63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DC6311" w:rsidRPr="00757FC7" w14:paraId="12AFF864" w14:textId="77777777" w:rsidTr="00AC14B0">
        <w:trPr>
          <w:trHeight w:val="323"/>
        </w:trPr>
        <w:tc>
          <w:tcPr>
            <w:tcW w:w="2977" w:type="dxa"/>
          </w:tcPr>
          <w:p w14:paraId="7E6F31DA" w14:textId="77777777" w:rsidR="00DC6311" w:rsidRPr="00757FC7" w:rsidRDefault="00DC6311" w:rsidP="00AC1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7" w:type="dxa"/>
            <w:gridSpan w:val="2"/>
            <w:vAlign w:val="bottom"/>
          </w:tcPr>
          <w:p w14:paraId="21ED70ED" w14:textId="53A8F799" w:rsidR="00DC6311" w:rsidRPr="00757FC7" w:rsidRDefault="00DC6311" w:rsidP="00DC63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20" w:type="dxa"/>
            <w:gridSpan w:val="2"/>
          </w:tcPr>
          <w:p w14:paraId="0AD86F1C" w14:textId="59269633" w:rsidR="00DC6311" w:rsidRPr="00757FC7" w:rsidRDefault="00DC6311" w:rsidP="00DC63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DC6311" w:rsidRPr="00757FC7" w14:paraId="194AEA91" w14:textId="77777777" w:rsidTr="00AC14B0">
        <w:trPr>
          <w:trHeight w:val="246"/>
        </w:trPr>
        <w:tc>
          <w:tcPr>
            <w:tcW w:w="2977" w:type="dxa"/>
          </w:tcPr>
          <w:p w14:paraId="03D8D658" w14:textId="77777777" w:rsidR="00DC6311" w:rsidRPr="00757FC7" w:rsidRDefault="00DC6311" w:rsidP="00AC14B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8" w:type="dxa"/>
            <w:vAlign w:val="bottom"/>
          </w:tcPr>
          <w:p w14:paraId="61B61905" w14:textId="28CC36DD" w:rsidR="00DC6311" w:rsidRPr="00757FC7" w:rsidRDefault="001D5100" w:rsidP="00864BE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559" w:type="dxa"/>
            <w:vAlign w:val="bottom"/>
          </w:tcPr>
          <w:p w14:paraId="21EAAF08" w14:textId="421A1796" w:rsidR="00DC6311" w:rsidRPr="00757FC7" w:rsidRDefault="00310C65" w:rsidP="00864BE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560" w:type="dxa"/>
            <w:vAlign w:val="bottom"/>
          </w:tcPr>
          <w:p w14:paraId="1C20D9F6" w14:textId="61BDF2D5" w:rsidR="00DC6311" w:rsidRPr="00757FC7" w:rsidRDefault="001D5100" w:rsidP="00DC63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560" w:type="dxa"/>
            <w:vAlign w:val="bottom"/>
          </w:tcPr>
          <w:p w14:paraId="33568577" w14:textId="7E07BBB1" w:rsidR="00DC6311" w:rsidRPr="00757FC7" w:rsidRDefault="00DC6311" w:rsidP="00DC63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CA75BC" w:rsidRPr="00757FC7" w14:paraId="794B3DAC" w14:textId="77777777" w:rsidTr="00AC14B0">
        <w:trPr>
          <w:trHeight w:val="104"/>
        </w:trPr>
        <w:tc>
          <w:tcPr>
            <w:tcW w:w="2977" w:type="dxa"/>
          </w:tcPr>
          <w:p w14:paraId="6A158953" w14:textId="53596D1D" w:rsidR="00CA75BC" w:rsidRPr="00757FC7" w:rsidRDefault="00CA75BC" w:rsidP="00AC14B0">
            <w:pPr>
              <w:autoSpaceDE w:val="0"/>
              <w:autoSpaceDN w:val="0"/>
              <w:adjustRightInd w:val="0"/>
              <w:spacing w:after="0" w:line="480" w:lineRule="exact"/>
              <w:ind w:left="34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เงินจ่ายล่วงหน้าค่าก่อสร้าง</w:t>
            </w:r>
          </w:p>
        </w:tc>
        <w:tc>
          <w:tcPr>
            <w:tcW w:w="1558" w:type="dxa"/>
          </w:tcPr>
          <w:p w14:paraId="4756B2C6" w14:textId="287E05B3" w:rsidR="00CA75BC" w:rsidRPr="00757FC7" w:rsidRDefault="093368AE" w:rsidP="00CA75B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23,649,094.69</w:t>
            </w:r>
          </w:p>
        </w:tc>
        <w:tc>
          <w:tcPr>
            <w:tcW w:w="1559" w:type="dxa"/>
          </w:tcPr>
          <w:p w14:paraId="641534F0" w14:textId="3941A134" w:rsidR="00CA75BC" w:rsidRPr="00757FC7" w:rsidRDefault="00C40A16" w:rsidP="00CA75B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40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084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987.77</w:t>
            </w:r>
          </w:p>
        </w:tc>
        <w:tc>
          <w:tcPr>
            <w:tcW w:w="1560" w:type="dxa"/>
          </w:tcPr>
          <w:p w14:paraId="4085287E" w14:textId="60E48C5B" w:rsidR="00CA75BC" w:rsidRPr="00757FC7" w:rsidRDefault="093368AE" w:rsidP="093368AE">
            <w:pPr>
              <w:spacing w:after="0" w:line="480" w:lineRule="exact"/>
              <w:ind w:left="34"/>
              <w:jc w:val="right"/>
              <w:rPr>
                <w:rFonts w:ascii="Angsana New" w:hAnsi="Angsana New" w:cs="Angsana New"/>
                <w:szCs w:val="22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4F6F3B85" w14:textId="47C5A3C1" w:rsidR="00CA75BC" w:rsidRPr="00757FC7" w:rsidRDefault="00C40A16" w:rsidP="00CA75B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A75BC" w:rsidRPr="00757FC7" w14:paraId="76650623" w14:textId="77777777" w:rsidTr="00AC14B0">
        <w:trPr>
          <w:trHeight w:val="104"/>
        </w:trPr>
        <w:tc>
          <w:tcPr>
            <w:tcW w:w="2977" w:type="dxa"/>
          </w:tcPr>
          <w:p w14:paraId="3E616558" w14:textId="7887D4D1" w:rsidR="00CA75BC" w:rsidRPr="00757FC7" w:rsidRDefault="00CA75BC" w:rsidP="00AC14B0">
            <w:pPr>
              <w:autoSpaceDE w:val="0"/>
              <w:autoSpaceDN w:val="0"/>
              <w:adjustRightInd w:val="0"/>
              <w:spacing w:after="0" w:line="480" w:lineRule="exact"/>
              <w:ind w:left="34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เงินจ่ายล่วงหน้าค่าบริหารจัดการ </w:t>
            </w:r>
          </w:p>
        </w:tc>
        <w:tc>
          <w:tcPr>
            <w:tcW w:w="1558" w:type="dxa"/>
          </w:tcPr>
          <w:p w14:paraId="78529DFD" w14:textId="17E3CBCD" w:rsidR="00CA75BC" w:rsidRPr="00757FC7" w:rsidRDefault="00F171C2" w:rsidP="00CA75BC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18,756,620.00</w:t>
            </w:r>
          </w:p>
        </w:tc>
        <w:tc>
          <w:tcPr>
            <w:tcW w:w="1559" w:type="dxa"/>
          </w:tcPr>
          <w:p w14:paraId="1483E2EE" w14:textId="05E9BCB3" w:rsidR="00CA75BC" w:rsidRPr="00757FC7" w:rsidRDefault="00C40A16" w:rsidP="00CA75BC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18,756,140.00</w:t>
            </w:r>
          </w:p>
        </w:tc>
        <w:tc>
          <w:tcPr>
            <w:tcW w:w="1560" w:type="dxa"/>
          </w:tcPr>
          <w:p w14:paraId="0B2649B9" w14:textId="5926CAFA" w:rsidR="00CA75BC" w:rsidRPr="00757FC7" w:rsidRDefault="00CA75BC" w:rsidP="00CA75B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56E6FC2C" w14:textId="0E78DECC" w:rsidR="00CA75BC" w:rsidRPr="00757FC7" w:rsidRDefault="00C40A16" w:rsidP="00CA75BC">
            <w:pPr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A75BC" w:rsidRPr="00757FC7" w14:paraId="39CA1EA2" w14:textId="77777777" w:rsidTr="00AC14B0">
        <w:trPr>
          <w:trHeight w:val="104"/>
        </w:trPr>
        <w:tc>
          <w:tcPr>
            <w:tcW w:w="2977" w:type="dxa"/>
          </w:tcPr>
          <w:p w14:paraId="2B6E3A47" w14:textId="45B9E811" w:rsidR="00CA75BC" w:rsidRPr="00757FC7" w:rsidRDefault="00CA75BC" w:rsidP="00AC14B0">
            <w:pPr>
              <w:autoSpaceDE w:val="0"/>
              <w:autoSpaceDN w:val="0"/>
              <w:adjustRightInd w:val="0"/>
              <w:spacing w:after="0" w:line="480" w:lineRule="exact"/>
              <w:ind w:left="34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เงินจ่ายล่วงหน้าอื่น</w:t>
            </w:r>
          </w:p>
        </w:tc>
        <w:tc>
          <w:tcPr>
            <w:tcW w:w="1558" w:type="dxa"/>
          </w:tcPr>
          <w:p w14:paraId="0C950CE0" w14:textId="3A9DA4A1" w:rsidR="00CA75BC" w:rsidRPr="00757FC7" w:rsidRDefault="093368AE" w:rsidP="00CA75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1,935,219.55</w:t>
            </w:r>
          </w:p>
        </w:tc>
        <w:tc>
          <w:tcPr>
            <w:tcW w:w="1559" w:type="dxa"/>
          </w:tcPr>
          <w:p w14:paraId="4D1BB66E" w14:textId="5059DD65" w:rsidR="00CA75BC" w:rsidRPr="00757FC7" w:rsidRDefault="00CA75BC" w:rsidP="00CA75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2FDE086C" w14:textId="261EEA66" w:rsidR="00CA75BC" w:rsidRPr="00757FC7" w:rsidRDefault="00CA75BC" w:rsidP="00173C37">
            <w:pPr>
              <w:pBdr>
                <w:bottom w:val="single" w:sz="4" w:space="1" w:color="auto"/>
              </w:pBdr>
              <w:spacing w:after="0" w:line="480" w:lineRule="exact"/>
              <w:ind w:left="34"/>
              <w:jc w:val="right"/>
              <w:rPr>
                <w:rFonts w:ascii="Angsana New" w:hAnsi="Angsana New" w:cs="Angsana New"/>
                <w:szCs w:val="22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73F5DA71" w14:textId="01C85E5D" w:rsidR="00CA75BC" w:rsidRPr="00757FC7" w:rsidRDefault="00CA75BC" w:rsidP="00CA75BC">
            <w:pPr>
              <w:pBdr>
                <w:bottom w:val="single" w:sz="4" w:space="1" w:color="auto"/>
              </w:pBdr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A75BC" w:rsidRPr="00757FC7" w14:paraId="64D80B8F" w14:textId="77777777" w:rsidTr="00AC14B0">
        <w:trPr>
          <w:trHeight w:val="245"/>
        </w:trPr>
        <w:tc>
          <w:tcPr>
            <w:tcW w:w="2977" w:type="dxa"/>
          </w:tcPr>
          <w:p w14:paraId="084C0F57" w14:textId="77777777" w:rsidR="00CA75BC" w:rsidRPr="00757FC7" w:rsidRDefault="00CA75BC" w:rsidP="00CA75BC">
            <w:pPr>
              <w:autoSpaceDE w:val="0"/>
              <w:autoSpaceDN w:val="0"/>
              <w:adjustRightInd w:val="0"/>
              <w:spacing w:after="0" w:line="480" w:lineRule="exact"/>
              <w:ind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8" w:type="dxa"/>
          </w:tcPr>
          <w:p w14:paraId="1ECCA0F3" w14:textId="413D2B15" w:rsidR="00CA75BC" w:rsidRPr="00757FC7" w:rsidRDefault="093368AE" w:rsidP="00CA75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44,340,934.24</w:t>
            </w:r>
          </w:p>
        </w:tc>
        <w:tc>
          <w:tcPr>
            <w:tcW w:w="1559" w:type="dxa"/>
          </w:tcPr>
          <w:p w14:paraId="2B473BF5" w14:textId="6DF53DDE" w:rsidR="00CA75BC" w:rsidRPr="00757FC7" w:rsidRDefault="00C40A16" w:rsidP="00CA75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58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841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127.77</w:t>
            </w:r>
          </w:p>
        </w:tc>
        <w:tc>
          <w:tcPr>
            <w:tcW w:w="1560" w:type="dxa"/>
          </w:tcPr>
          <w:p w14:paraId="170A43DB" w14:textId="4425BB0D" w:rsidR="00CA75BC" w:rsidRPr="00757FC7" w:rsidRDefault="093368AE" w:rsidP="00173C37">
            <w:pPr>
              <w:pBdr>
                <w:bottom w:val="double" w:sz="4" w:space="1" w:color="auto"/>
              </w:pBdr>
              <w:spacing w:after="0" w:line="480" w:lineRule="exact"/>
              <w:ind w:left="34"/>
              <w:jc w:val="right"/>
              <w:rPr>
                <w:rFonts w:ascii="Angsana New" w:hAnsi="Angsana New" w:cs="Angsana New"/>
                <w:szCs w:val="22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7FD9E2A0" w14:textId="1C3C811D" w:rsidR="00CA75BC" w:rsidRPr="00757FC7" w:rsidRDefault="00C40A16" w:rsidP="00CA75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723E5424" w14:textId="2BB0EA43" w:rsidR="009379B0" w:rsidRPr="00757FC7" w:rsidRDefault="00536241" w:rsidP="009B19C7">
      <w:pPr>
        <w:autoSpaceDE w:val="0"/>
        <w:autoSpaceDN w:val="0"/>
        <w:adjustRightInd w:val="0"/>
        <w:spacing w:before="240" w:after="0" w:line="48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1</w:t>
      </w:r>
      <w:r w:rsidR="004B4CBA" w:rsidRPr="00757FC7">
        <w:rPr>
          <w:rFonts w:ascii="Angsana New" w:hAnsi="Angsana New" w:cs="Angsana New"/>
          <w:b/>
          <w:bCs/>
          <w:sz w:val="30"/>
          <w:szCs w:val="30"/>
        </w:rPr>
        <w:t>1</w:t>
      </w:r>
      <w:r w:rsidR="009379B0" w:rsidRPr="00757FC7">
        <w:rPr>
          <w:rFonts w:ascii="Angsana New" w:hAnsi="Angsana New" w:cs="Angsana New"/>
          <w:b/>
          <w:bCs/>
          <w:sz w:val="30"/>
          <w:szCs w:val="30"/>
        </w:rPr>
        <w:t>.</w:t>
      </w:r>
      <w:r w:rsidR="009379B0"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757FC7">
        <w:rPr>
          <w:rFonts w:ascii="Angsana New" w:hAnsi="Angsana New" w:cs="Angsana New"/>
          <w:b/>
          <w:bCs/>
          <w:sz w:val="30"/>
          <w:szCs w:val="30"/>
          <w:cs/>
        </w:rPr>
        <w:t>เงินฝากติดภาระค้ำประกัน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59"/>
        <w:gridCol w:w="1559"/>
        <w:gridCol w:w="1560"/>
      </w:tblGrid>
      <w:tr w:rsidR="00703708" w:rsidRPr="00757FC7" w14:paraId="79462C69" w14:textId="77777777" w:rsidTr="78E5D859">
        <w:trPr>
          <w:trHeight w:val="308"/>
        </w:trPr>
        <w:tc>
          <w:tcPr>
            <w:tcW w:w="2977" w:type="dxa"/>
          </w:tcPr>
          <w:p w14:paraId="5C2EDB91" w14:textId="77777777" w:rsidR="00703708" w:rsidRPr="00757FC7" w:rsidRDefault="00703708" w:rsidP="00703708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bookmarkStart w:id="13" w:name="_Hlk39663825"/>
          </w:p>
        </w:tc>
        <w:tc>
          <w:tcPr>
            <w:tcW w:w="6237" w:type="dxa"/>
            <w:gridSpan w:val="4"/>
          </w:tcPr>
          <w:p w14:paraId="0CAA3880" w14:textId="651DEC81" w:rsidR="00703708" w:rsidRPr="00757FC7" w:rsidRDefault="00703708" w:rsidP="0070370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703708" w:rsidRPr="00757FC7" w14:paraId="4ECB5DE7" w14:textId="77777777" w:rsidTr="23490281">
        <w:trPr>
          <w:trHeight w:val="499"/>
        </w:trPr>
        <w:tc>
          <w:tcPr>
            <w:tcW w:w="2977" w:type="dxa"/>
          </w:tcPr>
          <w:p w14:paraId="1422B4E7" w14:textId="77777777" w:rsidR="00703708" w:rsidRPr="00757FC7" w:rsidRDefault="00703708" w:rsidP="00703708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1282C608" w14:textId="1A34A548" w:rsidR="00703708" w:rsidRPr="00757FC7" w:rsidRDefault="00703708" w:rsidP="0070370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3DF3D8A7" w14:textId="5B027940" w:rsidR="00703708" w:rsidRPr="00757FC7" w:rsidRDefault="00703708" w:rsidP="0070370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703708" w:rsidRPr="00757FC7" w14:paraId="4A44A844" w14:textId="77777777" w:rsidTr="23490281">
        <w:trPr>
          <w:trHeight w:val="379"/>
        </w:trPr>
        <w:tc>
          <w:tcPr>
            <w:tcW w:w="2977" w:type="dxa"/>
          </w:tcPr>
          <w:p w14:paraId="6ADE3B96" w14:textId="77777777" w:rsidR="00703708" w:rsidRPr="00757FC7" w:rsidRDefault="00703708" w:rsidP="00703708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AA0CD12" w14:textId="70B57573" w:rsidR="00703708" w:rsidRPr="00757FC7" w:rsidRDefault="00703708" w:rsidP="0070370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559" w:type="dxa"/>
            <w:vAlign w:val="bottom"/>
          </w:tcPr>
          <w:p w14:paraId="35E814D0" w14:textId="34B05400" w:rsidR="00703708" w:rsidRPr="00757FC7" w:rsidRDefault="78E5D859" w:rsidP="0070370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559" w:type="dxa"/>
            <w:vAlign w:val="bottom"/>
          </w:tcPr>
          <w:p w14:paraId="23735145" w14:textId="2A7D2553" w:rsidR="00703708" w:rsidRPr="00757FC7" w:rsidRDefault="00703708" w:rsidP="0070370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560" w:type="dxa"/>
            <w:vAlign w:val="bottom"/>
          </w:tcPr>
          <w:p w14:paraId="1A019883" w14:textId="09B86C37" w:rsidR="00703708" w:rsidRPr="00757FC7" w:rsidRDefault="00703708" w:rsidP="0070370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703708" w:rsidRPr="00757FC7" w14:paraId="7B64170C" w14:textId="77777777" w:rsidTr="23490281">
        <w:trPr>
          <w:trHeight w:val="86"/>
        </w:trPr>
        <w:tc>
          <w:tcPr>
            <w:tcW w:w="2977" w:type="dxa"/>
          </w:tcPr>
          <w:p w14:paraId="46F807E7" w14:textId="77777777" w:rsidR="00703708" w:rsidRPr="00757FC7" w:rsidRDefault="00703708" w:rsidP="00703708">
            <w:pPr>
              <w:autoSpaceDE w:val="0"/>
              <w:autoSpaceDN w:val="0"/>
              <w:adjustRightInd w:val="0"/>
              <w:spacing w:after="0" w:line="480" w:lineRule="exact"/>
              <w:ind w:left="34" w:right="-108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เงินฝากออมทรัพย์</w:t>
            </w:r>
          </w:p>
        </w:tc>
        <w:tc>
          <w:tcPr>
            <w:tcW w:w="1559" w:type="dxa"/>
          </w:tcPr>
          <w:p w14:paraId="34540289" w14:textId="7C67A2C0" w:rsidR="00703708" w:rsidRPr="00757FC7" w:rsidRDefault="00703708" w:rsidP="00703708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31,872,384.88</w:t>
            </w:r>
          </w:p>
        </w:tc>
        <w:tc>
          <w:tcPr>
            <w:tcW w:w="1559" w:type="dxa"/>
          </w:tcPr>
          <w:p w14:paraId="15F1FE8A" w14:textId="68C89CC2" w:rsidR="00703708" w:rsidRPr="00757FC7" w:rsidRDefault="00F23F30" w:rsidP="00703708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12,003,927.99</w:t>
            </w:r>
          </w:p>
        </w:tc>
        <w:tc>
          <w:tcPr>
            <w:tcW w:w="1559" w:type="dxa"/>
          </w:tcPr>
          <w:p w14:paraId="7FBEB385" w14:textId="06C3E5F0" w:rsidR="00703708" w:rsidRPr="00757FC7" w:rsidRDefault="001B538F" w:rsidP="00703708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3,037,770.45</w:t>
            </w:r>
          </w:p>
        </w:tc>
        <w:tc>
          <w:tcPr>
            <w:tcW w:w="1560" w:type="dxa"/>
          </w:tcPr>
          <w:p w14:paraId="51F9E8C8" w14:textId="57B0619A" w:rsidR="00703708" w:rsidRPr="00757FC7" w:rsidRDefault="00703708" w:rsidP="00703708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703708" w:rsidRPr="00757FC7" w14:paraId="6861478A" w14:textId="77777777" w:rsidTr="23490281">
        <w:trPr>
          <w:trHeight w:val="86"/>
        </w:trPr>
        <w:tc>
          <w:tcPr>
            <w:tcW w:w="2977" w:type="dxa"/>
          </w:tcPr>
          <w:p w14:paraId="49D511C2" w14:textId="77777777" w:rsidR="00703708" w:rsidRPr="00757FC7" w:rsidRDefault="00703708" w:rsidP="00703708">
            <w:pPr>
              <w:autoSpaceDE w:val="0"/>
              <w:autoSpaceDN w:val="0"/>
              <w:adjustRightInd w:val="0"/>
              <w:spacing w:after="0" w:line="480" w:lineRule="exact"/>
              <w:ind w:left="34" w:right="-108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เงินฝากประจำ</w:t>
            </w:r>
          </w:p>
        </w:tc>
        <w:tc>
          <w:tcPr>
            <w:tcW w:w="1559" w:type="dxa"/>
          </w:tcPr>
          <w:p w14:paraId="0E17169F" w14:textId="2EDBA832" w:rsidR="00703708" w:rsidRPr="00757FC7" w:rsidRDefault="00703708" w:rsidP="0070370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Theme="majorBidi" w:hAnsiTheme="majorBidi" w:cs="Angsana New"/>
                <w:sz w:val="26"/>
                <w:szCs w:val="26"/>
              </w:rPr>
              <w:t>102,067,845.82</w:t>
            </w:r>
          </w:p>
        </w:tc>
        <w:tc>
          <w:tcPr>
            <w:tcW w:w="1559" w:type="dxa"/>
          </w:tcPr>
          <w:p w14:paraId="26CB8EC1" w14:textId="1DAA2DE3" w:rsidR="00703708" w:rsidRPr="00757FC7" w:rsidRDefault="004339B7" w:rsidP="0070370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Theme="majorBidi" w:hAnsiTheme="majorBidi" w:cs="Angsana New"/>
                <w:sz w:val="26"/>
                <w:szCs w:val="26"/>
              </w:rPr>
              <w:t>22,902,942.52</w:t>
            </w:r>
          </w:p>
        </w:tc>
        <w:tc>
          <w:tcPr>
            <w:tcW w:w="1559" w:type="dxa"/>
          </w:tcPr>
          <w:p w14:paraId="6A305668" w14:textId="59261F79" w:rsidR="00703708" w:rsidRPr="00757FC7" w:rsidRDefault="001B538F" w:rsidP="0070370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757FC7"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5B6FBAE2" w14:textId="3E7BFBCD" w:rsidR="00703708" w:rsidRPr="00757FC7" w:rsidRDefault="00703708" w:rsidP="0070370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703708" w:rsidRPr="00757FC7" w14:paraId="00505C1F" w14:textId="77777777" w:rsidTr="23490281">
        <w:trPr>
          <w:trHeight w:val="580"/>
        </w:trPr>
        <w:tc>
          <w:tcPr>
            <w:tcW w:w="2977" w:type="dxa"/>
          </w:tcPr>
          <w:p w14:paraId="7702785C" w14:textId="77777777" w:rsidR="00703708" w:rsidRPr="00757FC7" w:rsidRDefault="00703708" w:rsidP="00703708">
            <w:pPr>
              <w:autoSpaceDE w:val="0"/>
              <w:autoSpaceDN w:val="0"/>
              <w:adjustRightInd w:val="0"/>
              <w:spacing w:after="0" w:line="480" w:lineRule="exact"/>
              <w:ind w:left="34" w:firstLine="567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34D04B99" w14:textId="3BD0572A" w:rsidR="00703708" w:rsidRPr="00757FC7" w:rsidRDefault="00703708" w:rsidP="0070370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133,940,230.70</w:t>
            </w:r>
          </w:p>
        </w:tc>
        <w:tc>
          <w:tcPr>
            <w:tcW w:w="1559" w:type="dxa"/>
          </w:tcPr>
          <w:p w14:paraId="35F0EEE5" w14:textId="3C8F6C7F" w:rsidR="00703708" w:rsidRPr="00757FC7" w:rsidRDefault="00AD7558" w:rsidP="0070370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34,906,870.51</w:t>
            </w:r>
          </w:p>
        </w:tc>
        <w:tc>
          <w:tcPr>
            <w:tcW w:w="1559" w:type="dxa"/>
          </w:tcPr>
          <w:p w14:paraId="77099783" w14:textId="4574E53B" w:rsidR="00703708" w:rsidRPr="00757FC7" w:rsidRDefault="001B538F" w:rsidP="0070370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3,037,770.45</w:t>
            </w:r>
          </w:p>
        </w:tc>
        <w:tc>
          <w:tcPr>
            <w:tcW w:w="1560" w:type="dxa"/>
          </w:tcPr>
          <w:p w14:paraId="46067201" w14:textId="4E1A8D6A" w:rsidR="00703708" w:rsidRPr="00757FC7" w:rsidRDefault="00703708" w:rsidP="0070370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bookmarkEnd w:id="13"/>
    <w:p w14:paraId="25EAB6E1" w14:textId="39B27FF8" w:rsidR="009379B0" w:rsidRPr="00757FC7" w:rsidRDefault="009379B0" w:rsidP="009B19C7">
      <w:pPr>
        <w:autoSpaceDE w:val="0"/>
        <w:autoSpaceDN w:val="0"/>
        <w:adjustRightInd w:val="0"/>
        <w:spacing w:before="16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กลุ่มบริษัทได้จำนำเงินฝากไว้เป็นหลักทรัพย์ค้ำประกันจากการที่ธนาคารออกหนังสือค้ำประกัน</w:t>
      </w:r>
      <w:r w:rsidR="00AC14B0" w:rsidRPr="00757FC7">
        <w:rPr>
          <w:rFonts w:ascii="Angsana New" w:hAnsi="Angsana New" w:cs="Angsana New"/>
          <w:sz w:val="30"/>
          <w:szCs w:val="30"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ตามหมายเหตุ</w:t>
      </w:r>
      <w:r w:rsidR="00F14E96" w:rsidRPr="00757FC7">
        <w:rPr>
          <w:rFonts w:ascii="Angsana New" w:hAnsi="Angsana New" w:cs="Angsana New"/>
          <w:sz w:val="30"/>
          <w:szCs w:val="30"/>
        </w:rPr>
        <w:t xml:space="preserve"> </w:t>
      </w:r>
      <w:r w:rsidR="00C70593" w:rsidRPr="00757FC7">
        <w:rPr>
          <w:rFonts w:ascii="Angsana New" w:hAnsi="Angsana New" w:cs="Angsana New"/>
          <w:sz w:val="30"/>
          <w:szCs w:val="30"/>
        </w:rPr>
        <w:t>39</w:t>
      </w:r>
      <w:r w:rsidR="00433470" w:rsidRPr="00757FC7">
        <w:rPr>
          <w:rFonts w:ascii="Angsana New" w:hAnsi="Angsana New" w:cs="Angsana New"/>
          <w:sz w:val="30"/>
          <w:szCs w:val="30"/>
        </w:rPr>
        <w:t xml:space="preserve">.2.1 </w:t>
      </w:r>
      <w:r w:rsidR="002E1E13" w:rsidRPr="00757FC7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757FC7">
        <w:rPr>
          <w:rFonts w:ascii="Angsana New" w:hAnsi="Angsana New" w:cs="Angsana New"/>
          <w:sz w:val="30"/>
          <w:szCs w:val="30"/>
        </w:rPr>
        <w:t>3</w:t>
      </w:r>
      <w:r w:rsidR="00EE5E1C" w:rsidRPr="00757FC7">
        <w:rPr>
          <w:rFonts w:ascii="Angsana New" w:hAnsi="Angsana New" w:cs="Angsana New" w:hint="cs"/>
          <w:sz w:val="30"/>
          <w:szCs w:val="30"/>
          <w:cs/>
        </w:rPr>
        <w:t>9</w:t>
      </w:r>
      <w:r w:rsidRPr="00757FC7">
        <w:rPr>
          <w:rFonts w:ascii="Angsana New" w:hAnsi="Angsana New" w:cs="Angsana New"/>
          <w:sz w:val="30"/>
          <w:szCs w:val="30"/>
        </w:rPr>
        <w:t>.7.1</w:t>
      </w:r>
    </w:p>
    <w:p w14:paraId="38769042" w14:textId="41424B5D" w:rsidR="009379B0" w:rsidRPr="00757FC7" w:rsidRDefault="009736BC" w:rsidP="009B19C7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 w:hint="cs"/>
          <w:sz w:val="30"/>
          <w:szCs w:val="30"/>
          <w:cs/>
        </w:rPr>
        <w:t xml:space="preserve">บริษัทฯ และ </w:t>
      </w:r>
      <w:r w:rsidR="009379B0" w:rsidRPr="00757FC7">
        <w:rPr>
          <w:rFonts w:ascii="Angsana New" w:hAnsi="Angsana New" w:cs="Angsana New"/>
          <w:sz w:val="30"/>
          <w:szCs w:val="30"/>
          <w:cs/>
        </w:rPr>
        <w:t>บริษัท</w:t>
      </w:r>
      <w:r w:rsidR="009E4C38" w:rsidRPr="00757FC7">
        <w:rPr>
          <w:rFonts w:ascii="Angsana New" w:hAnsi="Angsana New" w:cs="Angsana New"/>
          <w:sz w:val="30"/>
          <w:szCs w:val="30"/>
          <w:cs/>
        </w:rPr>
        <w:t>ย่อย</w:t>
      </w:r>
      <w:r w:rsidR="002D5C41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9E4C38" w:rsidRPr="00757FC7">
        <w:rPr>
          <w:rFonts w:ascii="Angsana New" w:hAnsi="Angsana New" w:cs="Angsana New"/>
          <w:sz w:val="30"/>
          <w:szCs w:val="30"/>
          <w:cs/>
        </w:rPr>
        <w:t xml:space="preserve">ได้แก่ บริษัท ช้างแรก </w:t>
      </w:r>
      <w:proofErr w:type="spellStart"/>
      <w:r w:rsidR="009E4C38" w:rsidRPr="00757FC7">
        <w:rPr>
          <w:rFonts w:ascii="Angsana New" w:hAnsi="Angsana New" w:cs="Angsana New"/>
          <w:sz w:val="30"/>
          <w:szCs w:val="30"/>
          <w:cs/>
        </w:rPr>
        <w:t>ไบ</w:t>
      </w:r>
      <w:proofErr w:type="spellEnd"/>
      <w:r w:rsidR="009E4C38" w:rsidRPr="00757FC7">
        <w:rPr>
          <w:rFonts w:ascii="Angsana New" w:hAnsi="Angsana New" w:cs="Angsana New"/>
          <w:sz w:val="30"/>
          <w:szCs w:val="30"/>
          <w:cs/>
        </w:rPr>
        <w:t>โอเพาเวอร์ จำกัด</w:t>
      </w:r>
      <w:r w:rsidR="009E4C38" w:rsidRPr="00757FC7">
        <w:rPr>
          <w:rFonts w:ascii="Angsana New" w:hAnsi="Angsana New" w:cs="Angsana New"/>
          <w:sz w:val="30"/>
          <w:szCs w:val="30"/>
        </w:rPr>
        <w:t>,</w:t>
      </w:r>
      <w:r w:rsidR="009E4C38" w:rsidRPr="00757FC7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 w:rsidR="00020AFC" w:rsidRPr="00757FC7">
        <w:rPr>
          <w:rFonts w:ascii="Angsana New" w:hAnsi="Angsana New" w:cs="Angsana New"/>
          <w:sz w:val="30"/>
          <w:szCs w:val="30"/>
          <w:cs/>
        </w:rPr>
        <w:t xml:space="preserve"> ทุ่งสัง กรีน จำกัด</w:t>
      </w:r>
      <w:r w:rsidR="009E4C38" w:rsidRPr="00757FC7">
        <w:rPr>
          <w:rFonts w:ascii="Angsana New" w:hAnsi="Angsana New" w:cs="Angsana New"/>
          <w:sz w:val="30"/>
          <w:szCs w:val="30"/>
        </w:rPr>
        <w:t>,</w:t>
      </w:r>
      <w:r w:rsidR="00020AFC" w:rsidRPr="00757FC7">
        <w:rPr>
          <w:rFonts w:ascii="Angsana New" w:hAnsi="Angsana New" w:cs="Angsana New"/>
          <w:sz w:val="30"/>
          <w:szCs w:val="30"/>
          <w:cs/>
        </w:rPr>
        <w:t xml:space="preserve"> บริษัท พัทลุง กรีน เพาเวอร์ จำกัด</w:t>
      </w:r>
      <w:r w:rsidR="004B35D3" w:rsidRPr="00757FC7">
        <w:rPr>
          <w:rFonts w:ascii="Angsana New" w:hAnsi="Angsana New" w:cs="Angsana New" w:hint="cs"/>
          <w:sz w:val="30"/>
          <w:szCs w:val="30"/>
          <w:cs/>
        </w:rPr>
        <w:t>,</w:t>
      </w:r>
      <w:r w:rsidR="00020AFC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F55D48" w:rsidRPr="00757FC7">
        <w:rPr>
          <w:rFonts w:ascii="Angsana New" w:hAnsi="Angsana New" w:cs="Angsana New"/>
          <w:sz w:val="30"/>
          <w:szCs w:val="30"/>
          <w:cs/>
        </w:rPr>
        <w:t>บริษัท สตูล กรีน เพาเวอร์ จำกัด</w:t>
      </w:r>
      <w:r w:rsidR="004B35D3" w:rsidRPr="00757FC7">
        <w:rPr>
          <w:rFonts w:ascii="Angsana New" w:hAnsi="Angsana New" w:cs="Angsana New" w:hint="cs"/>
          <w:sz w:val="30"/>
          <w:szCs w:val="30"/>
          <w:cs/>
        </w:rPr>
        <w:t>,</w:t>
      </w:r>
      <w:r w:rsidR="00481A8E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B35D3" w:rsidRPr="00757FC7">
        <w:rPr>
          <w:rFonts w:ascii="Angsana New" w:hAnsi="Angsana New" w:cs="Angsana New" w:hint="cs"/>
          <w:sz w:val="30"/>
          <w:szCs w:val="30"/>
          <w:cs/>
        </w:rPr>
        <w:t xml:space="preserve">บริษัท ปัตตานี กรีน จำกัด, บริษัท ทีพีซีเอช เพาเวอร์ </w:t>
      </w:r>
      <w:r w:rsidR="004B35D3" w:rsidRPr="00757FC7">
        <w:rPr>
          <w:rFonts w:ascii="Angsana New" w:hAnsi="Angsana New" w:cs="Angsana New"/>
          <w:sz w:val="30"/>
          <w:szCs w:val="30"/>
        </w:rPr>
        <w:t>1</w:t>
      </w:r>
      <w:r w:rsidR="004B35D3" w:rsidRPr="00757FC7">
        <w:rPr>
          <w:rFonts w:ascii="Angsana New" w:hAnsi="Angsana New" w:cs="Angsana New" w:hint="cs"/>
          <w:sz w:val="30"/>
          <w:szCs w:val="30"/>
          <w:cs/>
        </w:rPr>
        <w:t xml:space="preserve"> จำกัด, บริษัท ทีพีซีเอช เพาเวอร์ </w:t>
      </w:r>
      <w:r w:rsidR="004B35D3" w:rsidRPr="00757FC7">
        <w:rPr>
          <w:rFonts w:ascii="Angsana New" w:hAnsi="Angsana New" w:cs="Angsana New"/>
          <w:sz w:val="30"/>
          <w:szCs w:val="30"/>
        </w:rPr>
        <w:t>2</w:t>
      </w:r>
      <w:r w:rsidR="00F55D48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4B35D3" w:rsidRPr="00757FC7">
        <w:rPr>
          <w:rFonts w:ascii="Angsana New" w:hAnsi="Angsana New" w:cs="Angsana New" w:hint="cs"/>
          <w:sz w:val="30"/>
          <w:szCs w:val="30"/>
          <w:cs/>
        </w:rPr>
        <w:t xml:space="preserve">จำกัด และ บริษัท ทีพีซีเอช เพาเวอร์ </w:t>
      </w:r>
      <w:r w:rsidR="004B35D3" w:rsidRPr="00757FC7">
        <w:rPr>
          <w:rFonts w:ascii="Angsana New" w:hAnsi="Angsana New" w:cs="Angsana New"/>
          <w:sz w:val="30"/>
          <w:szCs w:val="30"/>
        </w:rPr>
        <w:t xml:space="preserve">5 </w:t>
      </w:r>
      <w:r w:rsidR="004B35D3" w:rsidRPr="00757FC7">
        <w:rPr>
          <w:rFonts w:ascii="Angsana New" w:hAnsi="Angsana New" w:cs="Angsana New" w:hint="cs"/>
          <w:sz w:val="30"/>
          <w:szCs w:val="30"/>
          <w:cs/>
        </w:rPr>
        <w:t xml:space="preserve">จำกัด </w:t>
      </w:r>
      <w:r w:rsidR="00020AFC" w:rsidRPr="00757FC7">
        <w:rPr>
          <w:rFonts w:ascii="Angsana New" w:hAnsi="Angsana New" w:cs="Angsana New"/>
          <w:sz w:val="30"/>
          <w:szCs w:val="30"/>
          <w:cs/>
        </w:rPr>
        <w:t>จำนำสิทธิเงินฝากในบัญชี</w:t>
      </w:r>
      <w:r w:rsidR="00D91C4A" w:rsidRPr="00757FC7">
        <w:rPr>
          <w:rFonts w:ascii="Angsana New" w:hAnsi="Angsana New" w:cs="Angsana New"/>
          <w:sz w:val="30"/>
          <w:szCs w:val="30"/>
          <w:cs/>
        </w:rPr>
        <w:t>เงินฝากประจำและบัญชี</w:t>
      </w:r>
      <w:r w:rsidR="00020AFC" w:rsidRPr="00757FC7">
        <w:rPr>
          <w:rFonts w:ascii="Angsana New" w:hAnsi="Angsana New" w:cs="Angsana New"/>
          <w:sz w:val="30"/>
          <w:szCs w:val="30"/>
          <w:cs/>
        </w:rPr>
        <w:t>ออมทรัพย์ สำรองเพื่อการชำระหนี้เงินกู้ยืมระยะยา</w:t>
      </w:r>
      <w:r w:rsidR="00E24371" w:rsidRPr="00757FC7">
        <w:rPr>
          <w:rFonts w:ascii="Angsana New" w:hAnsi="Angsana New" w:cs="Angsana New"/>
          <w:sz w:val="30"/>
          <w:szCs w:val="30"/>
          <w:cs/>
        </w:rPr>
        <w:t xml:space="preserve">วกับสถาบันการเงิน ตามหมายเหตุ </w:t>
      </w:r>
      <w:r w:rsidR="00395E61" w:rsidRPr="00757FC7">
        <w:rPr>
          <w:rFonts w:ascii="Angsana New" w:hAnsi="Angsana New" w:cs="Angsana New"/>
          <w:sz w:val="30"/>
          <w:szCs w:val="30"/>
        </w:rPr>
        <w:t>21</w:t>
      </w:r>
    </w:p>
    <w:p w14:paraId="0FB5F899" w14:textId="77777777" w:rsidR="009B19C7" w:rsidRPr="00757FC7" w:rsidRDefault="009B19C7" w:rsidP="009B19C7">
      <w:pPr>
        <w:autoSpaceDE w:val="0"/>
        <w:autoSpaceDN w:val="0"/>
        <w:adjustRightInd w:val="0"/>
        <w:spacing w:after="200" w:line="4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78916E2" w14:textId="14BCE334" w:rsidR="00EA432E" w:rsidRPr="00757FC7" w:rsidRDefault="00EA432E" w:rsidP="003D11A0">
      <w:pPr>
        <w:autoSpaceDE w:val="0"/>
        <w:autoSpaceDN w:val="0"/>
        <w:adjustRightInd w:val="0"/>
        <w:spacing w:after="200" w:line="400" w:lineRule="exact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br w:type="page"/>
      </w:r>
    </w:p>
    <w:p w14:paraId="140F155E" w14:textId="62B358FC" w:rsidR="00EA432E" w:rsidRPr="00757FC7" w:rsidRDefault="00EA432E" w:rsidP="00AC14B0">
      <w:pPr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 xml:space="preserve">- </w:t>
      </w:r>
      <w:r w:rsidR="00B141AA" w:rsidRPr="00757FC7">
        <w:rPr>
          <w:rFonts w:ascii="Angsana New" w:hAnsi="Angsana New" w:cs="Angsana New"/>
          <w:sz w:val="30"/>
          <w:szCs w:val="30"/>
        </w:rPr>
        <w:t>3</w:t>
      </w:r>
      <w:r w:rsidR="004A126B" w:rsidRPr="00757FC7">
        <w:rPr>
          <w:rFonts w:ascii="Angsana New" w:hAnsi="Angsana New" w:cs="Angsana New" w:hint="cs"/>
          <w:sz w:val="30"/>
          <w:szCs w:val="30"/>
          <w:cs/>
        </w:rPr>
        <w:t>5</w:t>
      </w:r>
      <w:r w:rsidRPr="00757FC7">
        <w:rPr>
          <w:rFonts w:ascii="Angsana New" w:hAnsi="Angsana New" w:cs="Angsana New"/>
          <w:sz w:val="30"/>
          <w:szCs w:val="30"/>
        </w:rPr>
        <w:t xml:space="preserve"> -</w:t>
      </w:r>
    </w:p>
    <w:p w14:paraId="21B37A49" w14:textId="77777777" w:rsidR="00EA432E" w:rsidRPr="00757FC7" w:rsidRDefault="00EA432E" w:rsidP="00AC14B0">
      <w:pPr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13FACF4" w14:textId="1A8ACE25" w:rsidR="009379B0" w:rsidRPr="00757FC7" w:rsidRDefault="00536241" w:rsidP="00AC14B0">
      <w:pPr>
        <w:autoSpaceDE w:val="0"/>
        <w:autoSpaceDN w:val="0"/>
        <w:adjustRightInd w:val="0"/>
        <w:spacing w:after="120" w:line="42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1</w:t>
      </w:r>
      <w:r w:rsidR="0017156A" w:rsidRPr="00757FC7">
        <w:rPr>
          <w:rFonts w:ascii="Angsana New" w:hAnsi="Angsana New" w:cs="Angsana New"/>
          <w:b/>
          <w:bCs/>
          <w:sz w:val="30"/>
          <w:szCs w:val="30"/>
        </w:rPr>
        <w:t>2</w:t>
      </w:r>
      <w:r w:rsidR="009379B0" w:rsidRPr="00757FC7">
        <w:rPr>
          <w:rFonts w:ascii="Angsana New" w:hAnsi="Angsana New" w:cs="Angsana New"/>
          <w:b/>
          <w:bCs/>
          <w:sz w:val="30"/>
          <w:szCs w:val="30"/>
        </w:rPr>
        <w:t>.</w:t>
      </w:r>
      <w:r w:rsidR="009379B0"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757FC7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เงินลงทุนในบริษัทย่อย</w:t>
      </w:r>
    </w:p>
    <w:tbl>
      <w:tblPr>
        <w:tblW w:w="9747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1984"/>
        <w:gridCol w:w="1182"/>
        <w:gridCol w:w="1085"/>
        <w:gridCol w:w="958"/>
        <w:gridCol w:w="1093"/>
        <w:gridCol w:w="1174"/>
        <w:gridCol w:w="1079"/>
        <w:gridCol w:w="54"/>
        <w:gridCol w:w="1138"/>
      </w:tblGrid>
      <w:tr w:rsidR="00967E81" w:rsidRPr="00757FC7" w14:paraId="3CFAB138" w14:textId="77777777" w:rsidTr="00AD1CF1">
        <w:tc>
          <w:tcPr>
            <w:tcW w:w="9747" w:type="dxa"/>
            <w:gridSpan w:val="9"/>
          </w:tcPr>
          <w:p w14:paraId="22DABFBE" w14:textId="77777777" w:rsidR="009379B0" w:rsidRPr="00757FC7" w:rsidRDefault="009379B0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67E81" w:rsidRPr="00757FC7" w14:paraId="20292175" w14:textId="77777777" w:rsidTr="00855666">
        <w:trPr>
          <w:trHeight w:val="420"/>
        </w:trPr>
        <w:tc>
          <w:tcPr>
            <w:tcW w:w="1984" w:type="dxa"/>
          </w:tcPr>
          <w:p w14:paraId="786D78F9" w14:textId="77777777" w:rsidR="009379B0" w:rsidRPr="00757FC7" w:rsidRDefault="009379B0" w:rsidP="00AC14B0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14:paraId="1AC6DB2D" w14:textId="77777777" w:rsidR="009379B0" w:rsidRPr="00757FC7" w:rsidRDefault="009379B0" w:rsidP="00AC14B0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043" w:type="dxa"/>
            <w:gridSpan w:val="2"/>
            <w:vAlign w:val="bottom"/>
          </w:tcPr>
          <w:p w14:paraId="59D3046B" w14:textId="53206E06" w:rsidR="009379B0" w:rsidRPr="00757FC7" w:rsidRDefault="001D5100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757FC7">
              <w:rPr>
                <w:rFonts w:ascii="Angsana New" w:hAnsi="Angsana New" w:cs="Angsana New"/>
                <w:sz w:val="18"/>
                <w:szCs w:val="18"/>
              </w:rPr>
              <w:t>2564</w:t>
            </w:r>
          </w:p>
        </w:tc>
        <w:tc>
          <w:tcPr>
            <w:tcW w:w="2267" w:type="dxa"/>
            <w:gridSpan w:val="2"/>
          </w:tcPr>
          <w:p w14:paraId="0F5D6A1F" w14:textId="77777777" w:rsidR="009379B0" w:rsidRPr="00757FC7" w:rsidRDefault="009379B0" w:rsidP="00AC14B0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271" w:type="dxa"/>
            <w:gridSpan w:val="3"/>
          </w:tcPr>
          <w:p w14:paraId="0DBCD44C" w14:textId="77777777" w:rsidR="009379B0" w:rsidRPr="00757FC7" w:rsidRDefault="009379B0" w:rsidP="00AC14B0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เงินลงทุน-วิธีราคาทุน</w:t>
            </w:r>
          </w:p>
        </w:tc>
      </w:tr>
      <w:tr w:rsidR="00967E81" w:rsidRPr="00757FC7" w14:paraId="29DF9AAD" w14:textId="77777777" w:rsidTr="00855666">
        <w:trPr>
          <w:trHeight w:val="420"/>
        </w:trPr>
        <w:tc>
          <w:tcPr>
            <w:tcW w:w="1984" w:type="dxa"/>
          </w:tcPr>
          <w:p w14:paraId="64F541AB" w14:textId="77777777" w:rsidR="009379B0" w:rsidRPr="00757FC7" w:rsidRDefault="009379B0" w:rsidP="00AC14B0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14:paraId="2FE537DB" w14:textId="77777777" w:rsidR="009379B0" w:rsidRPr="00757FC7" w:rsidRDefault="009379B0" w:rsidP="00AC14B0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5" w:type="dxa"/>
          </w:tcPr>
          <w:p w14:paraId="079C9445" w14:textId="77777777" w:rsidR="009379B0" w:rsidRPr="00757FC7" w:rsidRDefault="009379B0" w:rsidP="00AC14B0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ทุนจดทะเบียน</w:t>
            </w:r>
          </w:p>
        </w:tc>
        <w:tc>
          <w:tcPr>
            <w:tcW w:w="958" w:type="dxa"/>
          </w:tcPr>
          <w:p w14:paraId="1CF0C807" w14:textId="77777777" w:rsidR="009379B0" w:rsidRPr="00757FC7" w:rsidRDefault="009379B0" w:rsidP="00AC14B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2267" w:type="dxa"/>
            <w:gridSpan w:val="2"/>
          </w:tcPr>
          <w:p w14:paraId="5C36676B" w14:textId="77777777" w:rsidR="009379B0" w:rsidRPr="00757FC7" w:rsidRDefault="009379B0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ร้อยละ)</w:t>
            </w:r>
          </w:p>
        </w:tc>
        <w:tc>
          <w:tcPr>
            <w:tcW w:w="2271" w:type="dxa"/>
            <w:gridSpan w:val="3"/>
          </w:tcPr>
          <w:p w14:paraId="2E2A5A86" w14:textId="77777777" w:rsidR="009379B0" w:rsidRPr="00757FC7" w:rsidRDefault="009379B0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บาท)</w:t>
            </w:r>
          </w:p>
        </w:tc>
      </w:tr>
      <w:tr w:rsidR="0092493C" w:rsidRPr="00757FC7" w14:paraId="33BF9CD0" w14:textId="77777777" w:rsidTr="00855666">
        <w:trPr>
          <w:trHeight w:val="420"/>
        </w:trPr>
        <w:tc>
          <w:tcPr>
            <w:tcW w:w="1984" w:type="dxa"/>
            <w:vAlign w:val="bottom"/>
          </w:tcPr>
          <w:p w14:paraId="023DAA14" w14:textId="77777777" w:rsidR="0092493C" w:rsidRPr="00757FC7" w:rsidRDefault="0092493C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182" w:type="dxa"/>
            <w:vAlign w:val="bottom"/>
          </w:tcPr>
          <w:p w14:paraId="12B282D5" w14:textId="77777777" w:rsidR="0092493C" w:rsidRPr="00757FC7" w:rsidRDefault="0092493C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1085" w:type="dxa"/>
            <w:vAlign w:val="bottom"/>
          </w:tcPr>
          <w:p w14:paraId="6551D662" w14:textId="77777777" w:rsidR="0092493C" w:rsidRPr="00757FC7" w:rsidRDefault="0092493C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บาท)</w:t>
            </w:r>
          </w:p>
        </w:tc>
        <w:tc>
          <w:tcPr>
            <w:tcW w:w="958" w:type="dxa"/>
            <w:vAlign w:val="bottom"/>
          </w:tcPr>
          <w:p w14:paraId="0F9A5681" w14:textId="77777777" w:rsidR="0092493C" w:rsidRPr="00757FC7" w:rsidRDefault="0092493C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บาท)</w:t>
            </w:r>
          </w:p>
        </w:tc>
        <w:tc>
          <w:tcPr>
            <w:tcW w:w="1093" w:type="dxa"/>
            <w:vAlign w:val="bottom"/>
          </w:tcPr>
          <w:p w14:paraId="2EF551BB" w14:textId="450A0384" w:rsidR="0092493C" w:rsidRPr="00757FC7" w:rsidRDefault="001D5100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757FC7">
              <w:rPr>
                <w:rFonts w:ascii="Angsana New" w:hAnsi="Angsana New" w:cs="Angsana New"/>
                <w:sz w:val="18"/>
                <w:szCs w:val="18"/>
              </w:rPr>
              <w:t>2564</w:t>
            </w:r>
          </w:p>
        </w:tc>
        <w:tc>
          <w:tcPr>
            <w:tcW w:w="1174" w:type="dxa"/>
            <w:vAlign w:val="bottom"/>
          </w:tcPr>
          <w:p w14:paraId="144D359F" w14:textId="0FD5CBEE" w:rsidR="0092493C" w:rsidRPr="00757FC7" w:rsidRDefault="0092493C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757FC7">
              <w:rPr>
                <w:rFonts w:ascii="Angsana New" w:hAnsi="Angsana New" w:cs="Angsana New"/>
                <w:sz w:val="18"/>
                <w:szCs w:val="18"/>
              </w:rPr>
              <w:t>2563</w:t>
            </w:r>
          </w:p>
        </w:tc>
        <w:tc>
          <w:tcPr>
            <w:tcW w:w="1079" w:type="dxa"/>
            <w:vAlign w:val="bottom"/>
          </w:tcPr>
          <w:p w14:paraId="710EE190" w14:textId="26AB36A4" w:rsidR="0092493C" w:rsidRPr="00757FC7" w:rsidRDefault="001D5100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757FC7">
              <w:rPr>
                <w:rFonts w:ascii="Angsana New" w:hAnsi="Angsana New" w:cs="Angsana New" w:hint="cs"/>
                <w:sz w:val="18"/>
                <w:szCs w:val="18"/>
                <w:cs/>
              </w:rPr>
              <w:t>2564</w:t>
            </w:r>
          </w:p>
        </w:tc>
        <w:tc>
          <w:tcPr>
            <w:tcW w:w="1192" w:type="dxa"/>
            <w:gridSpan w:val="2"/>
            <w:vAlign w:val="bottom"/>
          </w:tcPr>
          <w:p w14:paraId="62F0321E" w14:textId="17FD26D4" w:rsidR="0092493C" w:rsidRPr="00757FC7" w:rsidRDefault="0092493C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757FC7">
              <w:rPr>
                <w:rFonts w:ascii="Angsana New" w:hAnsi="Angsana New" w:cs="Angsana New"/>
                <w:sz w:val="18"/>
                <w:szCs w:val="18"/>
              </w:rPr>
              <w:t>2563</w:t>
            </w:r>
          </w:p>
        </w:tc>
      </w:tr>
      <w:tr w:rsidR="00967E81" w:rsidRPr="00757FC7" w14:paraId="27EA5868" w14:textId="77777777" w:rsidTr="00855666">
        <w:tc>
          <w:tcPr>
            <w:tcW w:w="1984" w:type="dxa"/>
          </w:tcPr>
          <w:p w14:paraId="58EFB153" w14:textId="77777777" w:rsidR="009379B0" w:rsidRPr="00757FC7" w:rsidRDefault="009379B0" w:rsidP="00AC14B0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ช้างแรก </w:t>
            </w:r>
            <w:proofErr w:type="spellStart"/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ไบ</w:t>
            </w:r>
            <w:proofErr w:type="spellEnd"/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 xml:space="preserve">โอเพาเวอร์ </w:t>
            </w:r>
          </w:p>
        </w:tc>
        <w:tc>
          <w:tcPr>
            <w:tcW w:w="1182" w:type="dxa"/>
          </w:tcPr>
          <w:p w14:paraId="7E72AE37" w14:textId="77777777" w:rsidR="009379B0" w:rsidRPr="00757FC7" w:rsidRDefault="009379B0" w:rsidP="00AC14B0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5" w:type="dxa"/>
          </w:tcPr>
          <w:p w14:paraId="109277DC" w14:textId="77777777" w:rsidR="009379B0" w:rsidRPr="00757FC7" w:rsidRDefault="009379B0" w:rsidP="00AC14B0">
            <w:pPr>
              <w:autoSpaceDE w:val="0"/>
              <w:autoSpaceDN w:val="0"/>
              <w:adjustRightInd w:val="0"/>
              <w:spacing w:after="0" w:line="42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14:paraId="5E0CDA68" w14:textId="77777777" w:rsidR="009379B0" w:rsidRPr="00757FC7" w:rsidRDefault="009379B0" w:rsidP="00AC14B0">
            <w:pPr>
              <w:autoSpaceDE w:val="0"/>
              <w:autoSpaceDN w:val="0"/>
              <w:adjustRightInd w:val="0"/>
              <w:spacing w:after="0" w:line="42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93" w:type="dxa"/>
          </w:tcPr>
          <w:p w14:paraId="2E23BD6C" w14:textId="77777777" w:rsidR="009379B0" w:rsidRPr="00757FC7" w:rsidRDefault="009379B0" w:rsidP="00AC14B0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4" w:type="dxa"/>
          </w:tcPr>
          <w:p w14:paraId="2C269275" w14:textId="77777777" w:rsidR="009379B0" w:rsidRPr="00757FC7" w:rsidRDefault="009379B0" w:rsidP="00AC14B0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79" w:type="dxa"/>
          </w:tcPr>
          <w:p w14:paraId="5ECD4B26" w14:textId="77777777" w:rsidR="009379B0" w:rsidRPr="00757FC7" w:rsidRDefault="009379B0" w:rsidP="00AC14B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92" w:type="dxa"/>
            <w:gridSpan w:val="2"/>
          </w:tcPr>
          <w:p w14:paraId="04C8D6F0" w14:textId="77777777" w:rsidR="009379B0" w:rsidRPr="00757FC7" w:rsidRDefault="009379B0" w:rsidP="00AC14B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930A1" w:rsidRPr="00757FC7" w14:paraId="4D360C85" w14:textId="77777777" w:rsidTr="00855666">
        <w:tc>
          <w:tcPr>
            <w:tcW w:w="1984" w:type="dxa"/>
          </w:tcPr>
          <w:p w14:paraId="644E4F7E" w14:textId="77777777" w:rsidR="00A930A1" w:rsidRPr="00757FC7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ind w:left="34" w:firstLine="425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182" w:type="dxa"/>
          </w:tcPr>
          <w:p w14:paraId="2B4C7A14" w14:textId="77777777" w:rsidR="00A930A1" w:rsidRPr="00757FC7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5" w:type="dxa"/>
          </w:tcPr>
          <w:p w14:paraId="2FF41AEC" w14:textId="5954B5EE" w:rsidR="00A930A1" w:rsidRPr="00757FC7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958" w:type="dxa"/>
          </w:tcPr>
          <w:p w14:paraId="42B9986A" w14:textId="6B2CFF2E" w:rsidR="00A930A1" w:rsidRPr="00757FC7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1093" w:type="dxa"/>
          </w:tcPr>
          <w:p w14:paraId="6518FBB0" w14:textId="0BD68A25" w:rsidR="00A930A1" w:rsidRPr="00757FC7" w:rsidRDefault="00D74F68" w:rsidP="00AC14B0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</w:rPr>
              <w:t>73.12</w:t>
            </w:r>
          </w:p>
        </w:tc>
        <w:tc>
          <w:tcPr>
            <w:tcW w:w="1174" w:type="dxa"/>
          </w:tcPr>
          <w:p w14:paraId="0A7C7F55" w14:textId="28D27E05" w:rsidR="00A930A1" w:rsidRPr="00757FC7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</w:rPr>
              <w:t>73.12</w:t>
            </w:r>
          </w:p>
        </w:tc>
        <w:tc>
          <w:tcPr>
            <w:tcW w:w="1079" w:type="dxa"/>
          </w:tcPr>
          <w:p w14:paraId="652DA509" w14:textId="2C02D469" w:rsidR="00A930A1" w:rsidRPr="00757FC7" w:rsidRDefault="00D74F68" w:rsidP="00AC14B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</w:rPr>
              <w:t>135,143,869.86</w:t>
            </w:r>
          </w:p>
        </w:tc>
        <w:tc>
          <w:tcPr>
            <w:tcW w:w="1192" w:type="dxa"/>
            <w:gridSpan w:val="2"/>
          </w:tcPr>
          <w:p w14:paraId="23213D36" w14:textId="5888079E" w:rsidR="00A930A1" w:rsidRPr="00757FC7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</w:rPr>
              <w:t>135,143,869.86</w:t>
            </w:r>
          </w:p>
        </w:tc>
      </w:tr>
      <w:tr w:rsidR="00A930A1" w:rsidRPr="00757FC7" w14:paraId="6FD755A0" w14:textId="77777777" w:rsidTr="00855666">
        <w:tc>
          <w:tcPr>
            <w:tcW w:w="1984" w:type="dxa"/>
          </w:tcPr>
          <w:p w14:paraId="2D8B243B" w14:textId="77777777" w:rsidR="00A930A1" w:rsidRPr="00757FC7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บริษัท ทุ่งสัง กรีน จำกัด</w:t>
            </w:r>
          </w:p>
        </w:tc>
        <w:tc>
          <w:tcPr>
            <w:tcW w:w="1182" w:type="dxa"/>
          </w:tcPr>
          <w:p w14:paraId="4DF9C413" w14:textId="77777777" w:rsidR="00A930A1" w:rsidRPr="00757FC7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5" w:type="dxa"/>
          </w:tcPr>
          <w:p w14:paraId="01E3E22D" w14:textId="77777777" w:rsidR="00A930A1" w:rsidRPr="00757FC7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14:paraId="1E688096" w14:textId="77777777" w:rsidR="00A930A1" w:rsidRPr="00757FC7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93" w:type="dxa"/>
          </w:tcPr>
          <w:p w14:paraId="2A19C2BA" w14:textId="77777777" w:rsidR="00A930A1" w:rsidRPr="00757FC7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4" w:type="dxa"/>
          </w:tcPr>
          <w:p w14:paraId="395027F2" w14:textId="77777777" w:rsidR="00A930A1" w:rsidRPr="00757FC7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79" w:type="dxa"/>
          </w:tcPr>
          <w:p w14:paraId="5319489A" w14:textId="77777777" w:rsidR="00A930A1" w:rsidRPr="00757FC7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92" w:type="dxa"/>
            <w:gridSpan w:val="2"/>
          </w:tcPr>
          <w:p w14:paraId="0C03260C" w14:textId="77777777" w:rsidR="00A930A1" w:rsidRPr="00757FC7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A930A1" w:rsidRPr="00757FC7" w14:paraId="2692D175" w14:textId="77777777" w:rsidTr="00855666">
        <w:trPr>
          <w:trHeight w:val="85"/>
        </w:trPr>
        <w:tc>
          <w:tcPr>
            <w:tcW w:w="1984" w:type="dxa"/>
          </w:tcPr>
          <w:p w14:paraId="32FCCEF7" w14:textId="77777777" w:rsidR="00A930A1" w:rsidRPr="00757FC7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14:paraId="279CACAE" w14:textId="77777777" w:rsidR="00A930A1" w:rsidRPr="00757FC7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5" w:type="dxa"/>
          </w:tcPr>
          <w:p w14:paraId="4099459C" w14:textId="11D6DDFF" w:rsidR="00A930A1" w:rsidRPr="00757FC7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958" w:type="dxa"/>
          </w:tcPr>
          <w:p w14:paraId="53104691" w14:textId="3516B451" w:rsidR="00A930A1" w:rsidRPr="00757FC7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1093" w:type="dxa"/>
          </w:tcPr>
          <w:p w14:paraId="326FFACC" w14:textId="407E5BAC" w:rsidR="00A930A1" w:rsidRPr="00757FC7" w:rsidRDefault="00D74F68" w:rsidP="00AC14B0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</w:rPr>
              <w:t>65.00</w:t>
            </w:r>
          </w:p>
        </w:tc>
        <w:tc>
          <w:tcPr>
            <w:tcW w:w="1174" w:type="dxa"/>
          </w:tcPr>
          <w:p w14:paraId="0CF540F3" w14:textId="650FBBA4" w:rsidR="00A930A1" w:rsidRPr="00757FC7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</w:rPr>
              <w:t>65.00</w:t>
            </w:r>
          </w:p>
        </w:tc>
        <w:tc>
          <w:tcPr>
            <w:tcW w:w="1079" w:type="dxa"/>
          </w:tcPr>
          <w:p w14:paraId="37C95FC7" w14:textId="039B835C" w:rsidR="00A930A1" w:rsidRPr="00757FC7" w:rsidRDefault="00D74F68" w:rsidP="00AC14B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</w:rPr>
              <w:t>126,737,788.49</w:t>
            </w:r>
          </w:p>
        </w:tc>
        <w:tc>
          <w:tcPr>
            <w:tcW w:w="1192" w:type="dxa"/>
            <w:gridSpan w:val="2"/>
          </w:tcPr>
          <w:p w14:paraId="436C234B" w14:textId="0DF5AD79" w:rsidR="00A930A1" w:rsidRPr="00757FC7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</w:rPr>
              <w:t>126,737,788.49</w:t>
            </w:r>
          </w:p>
        </w:tc>
      </w:tr>
      <w:tr w:rsidR="00A930A1" w:rsidRPr="00757FC7" w14:paraId="4D41D6AF" w14:textId="77777777" w:rsidTr="00855666">
        <w:tc>
          <w:tcPr>
            <w:tcW w:w="1984" w:type="dxa"/>
          </w:tcPr>
          <w:p w14:paraId="697A4DD8" w14:textId="77777777" w:rsidR="00A930A1" w:rsidRPr="00757FC7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บริษัท ปัตตานี กรีน จำกัด</w:t>
            </w:r>
          </w:p>
        </w:tc>
        <w:tc>
          <w:tcPr>
            <w:tcW w:w="1182" w:type="dxa"/>
          </w:tcPr>
          <w:p w14:paraId="1409373B" w14:textId="77777777" w:rsidR="00A930A1" w:rsidRPr="00757FC7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5" w:type="dxa"/>
          </w:tcPr>
          <w:p w14:paraId="40988B28" w14:textId="77777777" w:rsidR="00A930A1" w:rsidRPr="00757FC7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14:paraId="371F4444" w14:textId="77777777" w:rsidR="00A930A1" w:rsidRPr="00757FC7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93" w:type="dxa"/>
          </w:tcPr>
          <w:p w14:paraId="458AAA29" w14:textId="77777777" w:rsidR="00A930A1" w:rsidRPr="00757FC7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4" w:type="dxa"/>
          </w:tcPr>
          <w:p w14:paraId="73AECF57" w14:textId="77777777" w:rsidR="00A930A1" w:rsidRPr="00757FC7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79" w:type="dxa"/>
          </w:tcPr>
          <w:p w14:paraId="145544C1" w14:textId="77777777" w:rsidR="00A930A1" w:rsidRPr="00757FC7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92" w:type="dxa"/>
            <w:gridSpan w:val="2"/>
          </w:tcPr>
          <w:p w14:paraId="263B553D" w14:textId="77777777" w:rsidR="00A930A1" w:rsidRPr="00757FC7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930A1" w:rsidRPr="00757FC7" w14:paraId="428C0F37" w14:textId="77777777" w:rsidTr="00855666">
        <w:tc>
          <w:tcPr>
            <w:tcW w:w="1984" w:type="dxa"/>
          </w:tcPr>
          <w:p w14:paraId="71D5C306" w14:textId="77777777" w:rsidR="00A930A1" w:rsidRPr="00757FC7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14:paraId="30A7BA03" w14:textId="77777777" w:rsidR="00A930A1" w:rsidRPr="00757FC7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5" w:type="dxa"/>
          </w:tcPr>
          <w:p w14:paraId="2D97D03F" w14:textId="593E4FA7" w:rsidR="00A930A1" w:rsidRPr="00757FC7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</w:rPr>
              <w:t>404,450,000</w:t>
            </w:r>
          </w:p>
        </w:tc>
        <w:tc>
          <w:tcPr>
            <w:tcW w:w="958" w:type="dxa"/>
          </w:tcPr>
          <w:p w14:paraId="341CBB7B" w14:textId="553F9648" w:rsidR="00A930A1" w:rsidRPr="00757FC7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</w:rPr>
              <w:t>404,450,000</w:t>
            </w:r>
          </w:p>
        </w:tc>
        <w:tc>
          <w:tcPr>
            <w:tcW w:w="1093" w:type="dxa"/>
          </w:tcPr>
          <w:p w14:paraId="4D51392C" w14:textId="00EF6195" w:rsidR="00A930A1" w:rsidRPr="00757FC7" w:rsidRDefault="00415C7C" w:rsidP="00AC14B0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</w:rPr>
              <w:t>94.91</w:t>
            </w:r>
          </w:p>
        </w:tc>
        <w:tc>
          <w:tcPr>
            <w:tcW w:w="1174" w:type="dxa"/>
          </w:tcPr>
          <w:p w14:paraId="400B1E82" w14:textId="01F2FF0C" w:rsidR="00A930A1" w:rsidRPr="00757FC7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</w:rPr>
              <w:t>68.54</w:t>
            </w:r>
          </w:p>
        </w:tc>
        <w:tc>
          <w:tcPr>
            <w:tcW w:w="1079" w:type="dxa"/>
          </w:tcPr>
          <w:p w14:paraId="059E2CAF" w14:textId="6650245D" w:rsidR="00A930A1" w:rsidRPr="00757FC7" w:rsidRDefault="00A33477" w:rsidP="00AC14B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</w:rPr>
              <w:t>401,724,970.00</w:t>
            </w:r>
          </w:p>
        </w:tc>
        <w:tc>
          <w:tcPr>
            <w:tcW w:w="1192" w:type="dxa"/>
            <w:gridSpan w:val="2"/>
          </w:tcPr>
          <w:p w14:paraId="2024E5AE" w14:textId="7105BB95" w:rsidR="00A930A1" w:rsidRPr="00757FC7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</w:rPr>
              <w:t>277,224,970.00</w:t>
            </w:r>
          </w:p>
        </w:tc>
      </w:tr>
      <w:tr w:rsidR="00A930A1" w:rsidRPr="00757FC7" w14:paraId="62506A42" w14:textId="77777777" w:rsidTr="00855666">
        <w:trPr>
          <w:trHeight w:val="85"/>
        </w:trPr>
        <w:tc>
          <w:tcPr>
            <w:tcW w:w="1984" w:type="dxa"/>
          </w:tcPr>
          <w:p w14:paraId="12308401" w14:textId="77777777" w:rsidR="00A930A1" w:rsidRPr="00757FC7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บริษัท พัทลุง กรีน เพาเวอร์ จำกัด</w:t>
            </w:r>
          </w:p>
        </w:tc>
        <w:tc>
          <w:tcPr>
            <w:tcW w:w="1182" w:type="dxa"/>
          </w:tcPr>
          <w:p w14:paraId="6A44D7BA" w14:textId="77777777" w:rsidR="00A930A1" w:rsidRPr="00757FC7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5" w:type="dxa"/>
          </w:tcPr>
          <w:p w14:paraId="6E14F1B4" w14:textId="77777777" w:rsidR="00A930A1" w:rsidRPr="00757FC7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14:paraId="34897F40" w14:textId="77777777" w:rsidR="00A930A1" w:rsidRPr="00757FC7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93" w:type="dxa"/>
          </w:tcPr>
          <w:p w14:paraId="19E393A4" w14:textId="77777777" w:rsidR="00A930A1" w:rsidRPr="00757FC7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4" w:type="dxa"/>
          </w:tcPr>
          <w:p w14:paraId="4AA3C8CE" w14:textId="77777777" w:rsidR="00A930A1" w:rsidRPr="00757FC7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79" w:type="dxa"/>
          </w:tcPr>
          <w:p w14:paraId="085B5298" w14:textId="77777777" w:rsidR="00A930A1" w:rsidRPr="00757FC7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92" w:type="dxa"/>
            <w:gridSpan w:val="2"/>
          </w:tcPr>
          <w:p w14:paraId="327C36D5" w14:textId="77777777" w:rsidR="00A930A1" w:rsidRPr="00757FC7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930A1" w:rsidRPr="00757FC7" w14:paraId="51CA41ED" w14:textId="77777777" w:rsidTr="00855666">
        <w:tc>
          <w:tcPr>
            <w:tcW w:w="1984" w:type="dxa"/>
          </w:tcPr>
          <w:p w14:paraId="420960DC" w14:textId="77777777" w:rsidR="00A930A1" w:rsidRPr="00757FC7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14:paraId="7CD5AD90" w14:textId="77777777" w:rsidR="00A930A1" w:rsidRPr="00757FC7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5" w:type="dxa"/>
          </w:tcPr>
          <w:p w14:paraId="2C705EC1" w14:textId="771C48D4" w:rsidR="00A930A1" w:rsidRPr="00757FC7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</w:rPr>
              <w:t>250,000,000</w:t>
            </w:r>
          </w:p>
        </w:tc>
        <w:tc>
          <w:tcPr>
            <w:tcW w:w="958" w:type="dxa"/>
          </w:tcPr>
          <w:p w14:paraId="6DEFEC40" w14:textId="653EF92F" w:rsidR="00A930A1" w:rsidRPr="00757FC7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</w:rPr>
              <w:t>250,000,000</w:t>
            </w:r>
          </w:p>
        </w:tc>
        <w:tc>
          <w:tcPr>
            <w:tcW w:w="1093" w:type="dxa"/>
          </w:tcPr>
          <w:p w14:paraId="284740CC" w14:textId="05B0300B" w:rsidR="00A930A1" w:rsidRPr="00757FC7" w:rsidRDefault="00D74F68" w:rsidP="00AC14B0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</w:rPr>
              <w:t>60.00</w:t>
            </w:r>
          </w:p>
        </w:tc>
        <w:tc>
          <w:tcPr>
            <w:tcW w:w="1174" w:type="dxa"/>
          </w:tcPr>
          <w:p w14:paraId="508D9B2A" w14:textId="43F3CD74" w:rsidR="00A930A1" w:rsidRPr="00757FC7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</w:rPr>
              <w:t>60.00</w:t>
            </w:r>
          </w:p>
        </w:tc>
        <w:tc>
          <w:tcPr>
            <w:tcW w:w="1079" w:type="dxa"/>
          </w:tcPr>
          <w:p w14:paraId="638677EB" w14:textId="43A294C1" w:rsidR="00A930A1" w:rsidRPr="00757FC7" w:rsidRDefault="00D74F68" w:rsidP="00AC14B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</w:rPr>
              <w:t>149,999,970.00</w:t>
            </w:r>
          </w:p>
        </w:tc>
        <w:tc>
          <w:tcPr>
            <w:tcW w:w="1192" w:type="dxa"/>
            <w:gridSpan w:val="2"/>
          </w:tcPr>
          <w:p w14:paraId="38B34E29" w14:textId="30A5C045" w:rsidR="00A930A1" w:rsidRPr="00757FC7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</w:rPr>
              <w:t>149,999,970.00</w:t>
            </w:r>
          </w:p>
        </w:tc>
      </w:tr>
      <w:tr w:rsidR="00A930A1" w:rsidRPr="00757FC7" w14:paraId="24CBD926" w14:textId="77777777" w:rsidTr="00855666">
        <w:tc>
          <w:tcPr>
            <w:tcW w:w="1984" w:type="dxa"/>
          </w:tcPr>
          <w:p w14:paraId="5750026E" w14:textId="77777777" w:rsidR="00A930A1" w:rsidRPr="00757FC7" w:rsidRDefault="00A930A1" w:rsidP="00AC14B0">
            <w:pPr>
              <w:tabs>
                <w:tab w:val="left" w:pos="1572"/>
              </w:tabs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บริษัท สตูล กรีน เพาเวอร์ จำกัด</w:t>
            </w:r>
          </w:p>
        </w:tc>
        <w:tc>
          <w:tcPr>
            <w:tcW w:w="1182" w:type="dxa"/>
          </w:tcPr>
          <w:p w14:paraId="337A0DEE" w14:textId="77777777" w:rsidR="00A930A1" w:rsidRPr="00757FC7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5" w:type="dxa"/>
          </w:tcPr>
          <w:p w14:paraId="6C752060" w14:textId="77777777" w:rsidR="00A930A1" w:rsidRPr="00757FC7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14:paraId="6467F690" w14:textId="77777777" w:rsidR="00A930A1" w:rsidRPr="00757FC7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93" w:type="dxa"/>
          </w:tcPr>
          <w:p w14:paraId="036ADD8A" w14:textId="77777777" w:rsidR="00A930A1" w:rsidRPr="00757FC7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4" w:type="dxa"/>
          </w:tcPr>
          <w:p w14:paraId="35C1A7D6" w14:textId="77777777" w:rsidR="00A930A1" w:rsidRPr="00757FC7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79" w:type="dxa"/>
          </w:tcPr>
          <w:p w14:paraId="61509921" w14:textId="77777777" w:rsidR="00A930A1" w:rsidRPr="00757FC7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92" w:type="dxa"/>
            <w:gridSpan w:val="2"/>
          </w:tcPr>
          <w:p w14:paraId="6C0F5F67" w14:textId="77777777" w:rsidR="00A930A1" w:rsidRPr="00757FC7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930A1" w:rsidRPr="00757FC7" w14:paraId="49B48B1E" w14:textId="77777777" w:rsidTr="00855666">
        <w:tc>
          <w:tcPr>
            <w:tcW w:w="1984" w:type="dxa"/>
          </w:tcPr>
          <w:p w14:paraId="3B563B7B" w14:textId="77777777" w:rsidR="00A930A1" w:rsidRPr="00757FC7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14:paraId="7634ABC2" w14:textId="77777777" w:rsidR="00A930A1" w:rsidRPr="00757FC7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5" w:type="dxa"/>
          </w:tcPr>
          <w:p w14:paraId="5DAE15A7" w14:textId="741868E6" w:rsidR="00A930A1" w:rsidRPr="00757FC7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</w:rPr>
              <w:t>250,000,000</w:t>
            </w:r>
          </w:p>
        </w:tc>
        <w:tc>
          <w:tcPr>
            <w:tcW w:w="958" w:type="dxa"/>
          </w:tcPr>
          <w:p w14:paraId="7A81A253" w14:textId="15D09DF6" w:rsidR="00A930A1" w:rsidRPr="00757FC7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</w:rPr>
              <w:t>250,000,000</w:t>
            </w:r>
          </w:p>
        </w:tc>
        <w:tc>
          <w:tcPr>
            <w:tcW w:w="1093" w:type="dxa"/>
          </w:tcPr>
          <w:p w14:paraId="5A3D3141" w14:textId="532FC9FF" w:rsidR="00A930A1" w:rsidRPr="00757FC7" w:rsidRDefault="00D74F68" w:rsidP="00AC14B0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</w:rPr>
              <w:t>51.00</w:t>
            </w:r>
          </w:p>
        </w:tc>
        <w:tc>
          <w:tcPr>
            <w:tcW w:w="1174" w:type="dxa"/>
          </w:tcPr>
          <w:p w14:paraId="7897620D" w14:textId="3D2DB8EF" w:rsidR="00A930A1" w:rsidRPr="00757FC7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</w:rPr>
              <w:t>51.00</w:t>
            </w:r>
          </w:p>
        </w:tc>
        <w:tc>
          <w:tcPr>
            <w:tcW w:w="1079" w:type="dxa"/>
          </w:tcPr>
          <w:p w14:paraId="62998BF3" w14:textId="4F31804A" w:rsidR="00A930A1" w:rsidRPr="00757FC7" w:rsidRDefault="00D74F68" w:rsidP="00AC14B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</w:rPr>
              <w:t>127,499,970.00</w:t>
            </w:r>
          </w:p>
        </w:tc>
        <w:tc>
          <w:tcPr>
            <w:tcW w:w="1192" w:type="dxa"/>
            <w:gridSpan w:val="2"/>
          </w:tcPr>
          <w:p w14:paraId="379AD39A" w14:textId="3097D462" w:rsidR="00A930A1" w:rsidRPr="00757FC7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</w:rPr>
              <w:t>127,499,970.00</w:t>
            </w:r>
          </w:p>
        </w:tc>
      </w:tr>
      <w:tr w:rsidR="00A930A1" w:rsidRPr="00757FC7" w14:paraId="118F99B3" w14:textId="77777777" w:rsidTr="00855666">
        <w:trPr>
          <w:trHeight w:val="86"/>
        </w:trPr>
        <w:tc>
          <w:tcPr>
            <w:tcW w:w="1984" w:type="dxa"/>
          </w:tcPr>
          <w:p w14:paraId="2E49E560" w14:textId="77777777" w:rsidR="00A930A1" w:rsidRPr="00757FC7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บริษัท แม่วงศ์ เอ็นเนอยี่ จำกัด</w:t>
            </w:r>
          </w:p>
        </w:tc>
        <w:tc>
          <w:tcPr>
            <w:tcW w:w="1182" w:type="dxa"/>
          </w:tcPr>
          <w:p w14:paraId="63F167CB" w14:textId="77777777" w:rsidR="00A930A1" w:rsidRPr="00757FC7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5" w:type="dxa"/>
          </w:tcPr>
          <w:p w14:paraId="3F27C15F" w14:textId="77777777" w:rsidR="00A930A1" w:rsidRPr="00757FC7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14:paraId="73321F31" w14:textId="77777777" w:rsidR="00A930A1" w:rsidRPr="00757FC7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93" w:type="dxa"/>
          </w:tcPr>
          <w:p w14:paraId="64E39827" w14:textId="77777777" w:rsidR="00A930A1" w:rsidRPr="00757FC7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4" w:type="dxa"/>
          </w:tcPr>
          <w:p w14:paraId="0A510C07" w14:textId="77777777" w:rsidR="00A930A1" w:rsidRPr="00757FC7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79" w:type="dxa"/>
          </w:tcPr>
          <w:p w14:paraId="624725AF" w14:textId="77777777" w:rsidR="00A930A1" w:rsidRPr="00757FC7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92" w:type="dxa"/>
            <w:gridSpan w:val="2"/>
          </w:tcPr>
          <w:p w14:paraId="5E7D8CCE" w14:textId="77777777" w:rsidR="00A930A1" w:rsidRPr="00757FC7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930A1" w:rsidRPr="00757FC7" w14:paraId="4E362900" w14:textId="77777777" w:rsidTr="00855666">
        <w:trPr>
          <w:trHeight w:val="86"/>
        </w:trPr>
        <w:tc>
          <w:tcPr>
            <w:tcW w:w="1984" w:type="dxa"/>
          </w:tcPr>
          <w:p w14:paraId="4D0819DB" w14:textId="77777777" w:rsidR="00A930A1" w:rsidRPr="00757FC7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14:paraId="4AD4B861" w14:textId="77777777" w:rsidR="00A930A1" w:rsidRPr="00757FC7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5" w:type="dxa"/>
          </w:tcPr>
          <w:p w14:paraId="5DB24890" w14:textId="1ED3652D" w:rsidR="00A930A1" w:rsidRPr="00757FC7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958" w:type="dxa"/>
          </w:tcPr>
          <w:p w14:paraId="1B96A8A9" w14:textId="3037A0F6" w:rsidR="00A930A1" w:rsidRPr="00757FC7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1093" w:type="dxa"/>
          </w:tcPr>
          <w:p w14:paraId="7DD127E5" w14:textId="6B6517B9" w:rsidR="00A930A1" w:rsidRPr="00757FC7" w:rsidRDefault="00D74F68" w:rsidP="00AC14B0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</w:rPr>
              <w:t>85.00</w:t>
            </w:r>
          </w:p>
        </w:tc>
        <w:tc>
          <w:tcPr>
            <w:tcW w:w="1174" w:type="dxa"/>
          </w:tcPr>
          <w:p w14:paraId="5BF4677D" w14:textId="470702D8" w:rsidR="00A930A1" w:rsidRPr="00757FC7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</w:rPr>
              <w:t>85.00</w:t>
            </w:r>
          </w:p>
        </w:tc>
        <w:tc>
          <w:tcPr>
            <w:tcW w:w="1079" w:type="dxa"/>
          </w:tcPr>
          <w:p w14:paraId="4A330472" w14:textId="391365A2" w:rsidR="00A930A1" w:rsidRPr="00757FC7" w:rsidRDefault="00D74F68" w:rsidP="00AC14B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</w:rPr>
              <w:t>170,739,500.00</w:t>
            </w:r>
          </w:p>
        </w:tc>
        <w:tc>
          <w:tcPr>
            <w:tcW w:w="1192" w:type="dxa"/>
            <w:gridSpan w:val="2"/>
          </w:tcPr>
          <w:p w14:paraId="223E61AF" w14:textId="729BB756" w:rsidR="00A930A1" w:rsidRPr="00757FC7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</w:rPr>
              <w:t>170,739,500.00</w:t>
            </w:r>
          </w:p>
        </w:tc>
      </w:tr>
      <w:tr w:rsidR="00A930A1" w:rsidRPr="00757FC7" w14:paraId="3D18D069" w14:textId="77777777" w:rsidTr="00855666">
        <w:trPr>
          <w:trHeight w:val="86"/>
        </w:trPr>
        <w:tc>
          <w:tcPr>
            <w:tcW w:w="1984" w:type="dxa"/>
          </w:tcPr>
          <w:p w14:paraId="0ECFC835" w14:textId="77777777" w:rsidR="00A930A1" w:rsidRPr="00757FC7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ทีพีซีเอช เพาเวอร์ </w:t>
            </w:r>
            <w:r w:rsidRPr="00757FC7">
              <w:rPr>
                <w:rFonts w:ascii="Angsana New" w:hAnsi="Angsana New" w:cs="Angsana New"/>
                <w:sz w:val="20"/>
                <w:szCs w:val="20"/>
              </w:rPr>
              <w:t xml:space="preserve">1 </w:t>
            </w: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182" w:type="dxa"/>
          </w:tcPr>
          <w:p w14:paraId="54405F9C" w14:textId="77777777" w:rsidR="00A930A1" w:rsidRPr="00757FC7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5" w:type="dxa"/>
          </w:tcPr>
          <w:p w14:paraId="44A0D304" w14:textId="77777777" w:rsidR="00A930A1" w:rsidRPr="00757FC7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14:paraId="68CC1725" w14:textId="77777777" w:rsidR="00A930A1" w:rsidRPr="00757FC7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93" w:type="dxa"/>
          </w:tcPr>
          <w:p w14:paraId="78A0C659" w14:textId="77777777" w:rsidR="00A930A1" w:rsidRPr="00757FC7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4" w:type="dxa"/>
          </w:tcPr>
          <w:p w14:paraId="4AE6315A" w14:textId="77777777" w:rsidR="00A930A1" w:rsidRPr="00757FC7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79" w:type="dxa"/>
          </w:tcPr>
          <w:p w14:paraId="7C002E9F" w14:textId="77777777" w:rsidR="00A930A1" w:rsidRPr="00757FC7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92" w:type="dxa"/>
            <w:gridSpan w:val="2"/>
          </w:tcPr>
          <w:p w14:paraId="2E097D4D" w14:textId="77777777" w:rsidR="00A930A1" w:rsidRPr="00757FC7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930A1" w:rsidRPr="00757FC7" w14:paraId="2A10ED37" w14:textId="77777777" w:rsidTr="00855666">
        <w:trPr>
          <w:trHeight w:val="86"/>
        </w:trPr>
        <w:tc>
          <w:tcPr>
            <w:tcW w:w="1984" w:type="dxa"/>
          </w:tcPr>
          <w:p w14:paraId="7C001306" w14:textId="77777777" w:rsidR="00A930A1" w:rsidRPr="00757FC7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14:paraId="29E6C6F1" w14:textId="77777777" w:rsidR="00A930A1" w:rsidRPr="00757FC7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5" w:type="dxa"/>
          </w:tcPr>
          <w:p w14:paraId="156AC579" w14:textId="11F2A577" w:rsidR="00A930A1" w:rsidRPr="00757FC7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</w:rPr>
              <w:t>260,000,000</w:t>
            </w:r>
          </w:p>
        </w:tc>
        <w:tc>
          <w:tcPr>
            <w:tcW w:w="958" w:type="dxa"/>
          </w:tcPr>
          <w:p w14:paraId="3C267618" w14:textId="16751280" w:rsidR="00A930A1" w:rsidRPr="00757FC7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</w:rPr>
              <w:t>260,000,000</w:t>
            </w:r>
          </w:p>
        </w:tc>
        <w:tc>
          <w:tcPr>
            <w:tcW w:w="1093" w:type="dxa"/>
          </w:tcPr>
          <w:p w14:paraId="2A8D46F8" w14:textId="4F0ED03E" w:rsidR="00A930A1" w:rsidRPr="00757FC7" w:rsidRDefault="00A07AE4" w:rsidP="00AC14B0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</w:rPr>
              <w:t>99.23</w:t>
            </w:r>
          </w:p>
        </w:tc>
        <w:tc>
          <w:tcPr>
            <w:tcW w:w="1174" w:type="dxa"/>
          </w:tcPr>
          <w:p w14:paraId="08E8602E" w14:textId="1EE4DCFA" w:rsidR="00A930A1" w:rsidRPr="00757FC7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</w:rPr>
              <w:t>87.73</w:t>
            </w:r>
          </w:p>
        </w:tc>
        <w:tc>
          <w:tcPr>
            <w:tcW w:w="1079" w:type="dxa"/>
          </w:tcPr>
          <w:p w14:paraId="55BE6E25" w14:textId="169603E9" w:rsidR="00A930A1" w:rsidRPr="00757FC7" w:rsidRDefault="00A07AE4" w:rsidP="00AC14B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257</w:t>
            </w:r>
            <w:r w:rsidRPr="00757FC7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999</w:t>
            </w:r>
            <w:r w:rsidRPr="00757FC7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3157DB" w:rsidRPr="00757FC7">
              <w:rPr>
                <w:rFonts w:ascii="Angsana New" w:hAnsi="Angsana New" w:cs="Angsana New"/>
                <w:sz w:val="20"/>
                <w:szCs w:val="20"/>
                <w:cs/>
              </w:rPr>
              <w:t>990</w:t>
            </w: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.00</w:t>
            </w:r>
          </w:p>
        </w:tc>
        <w:tc>
          <w:tcPr>
            <w:tcW w:w="1192" w:type="dxa"/>
            <w:gridSpan w:val="2"/>
          </w:tcPr>
          <w:p w14:paraId="05946C71" w14:textId="44368860" w:rsidR="00A930A1" w:rsidRPr="00757FC7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 w:hint="cs"/>
                <w:sz w:val="20"/>
                <w:szCs w:val="20"/>
                <w:cs/>
              </w:rPr>
              <w:t>228,099,990.00</w:t>
            </w:r>
          </w:p>
        </w:tc>
      </w:tr>
      <w:tr w:rsidR="00A930A1" w:rsidRPr="00757FC7" w14:paraId="34D0B1C6" w14:textId="77777777" w:rsidTr="00855666">
        <w:trPr>
          <w:trHeight w:val="86"/>
        </w:trPr>
        <w:tc>
          <w:tcPr>
            <w:tcW w:w="1984" w:type="dxa"/>
          </w:tcPr>
          <w:p w14:paraId="6669195D" w14:textId="77777777" w:rsidR="00A930A1" w:rsidRPr="00757FC7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ทีพีซีเอช เพาเวอร์ </w:t>
            </w:r>
            <w:r w:rsidRPr="00757FC7">
              <w:rPr>
                <w:rFonts w:ascii="Angsana New" w:hAnsi="Angsana New" w:cs="Angsana New"/>
                <w:sz w:val="20"/>
                <w:szCs w:val="20"/>
              </w:rPr>
              <w:t xml:space="preserve">2 </w:t>
            </w: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182" w:type="dxa"/>
          </w:tcPr>
          <w:p w14:paraId="68FF0270" w14:textId="77777777" w:rsidR="00A930A1" w:rsidRPr="00757FC7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5" w:type="dxa"/>
          </w:tcPr>
          <w:p w14:paraId="1A0D73FB" w14:textId="77777777" w:rsidR="00A930A1" w:rsidRPr="00757FC7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14:paraId="1127303D" w14:textId="77777777" w:rsidR="00A930A1" w:rsidRPr="00757FC7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93" w:type="dxa"/>
          </w:tcPr>
          <w:p w14:paraId="277255A6" w14:textId="77777777" w:rsidR="00A930A1" w:rsidRPr="00757FC7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4" w:type="dxa"/>
          </w:tcPr>
          <w:p w14:paraId="684C91B3" w14:textId="77777777" w:rsidR="00A930A1" w:rsidRPr="00757FC7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79" w:type="dxa"/>
          </w:tcPr>
          <w:p w14:paraId="5C7E7C68" w14:textId="77777777" w:rsidR="00A930A1" w:rsidRPr="00757FC7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92" w:type="dxa"/>
            <w:gridSpan w:val="2"/>
          </w:tcPr>
          <w:p w14:paraId="7B778FB3" w14:textId="77777777" w:rsidR="00A930A1" w:rsidRPr="00757FC7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855666" w:rsidRPr="00757FC7" w14:paraId="34DFE54B" w14:textId="77777777" w:rsidTr="00855666">
        <w:trPr>
          <w:trHeight w:val="86"/>
        </w:trPr>
        <w:tc>
          <w:tcPr>
            <w:tcW w:w="1984" w:type="dxa"/>
          </w:tcPr>
          <w:p w14:paraId="4540DA90" w14:textId="77777777" w:rsidR="00855666" w:rsidRPr="00757FC7" w:rsidRDefault="00855666" w:rsidP="00AC14B0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14:paraId="640D93C9" w14:textId="77777777" w:rsidR="00855666" w:rsidRPr="00757FC7" w:rsidRDefault="00855666" w:rsidP="00AC14B0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5" w:type="dxa"/>
          </w:tcPr>
          <w:p w14:paraId="77EB7F2D" w14:textId="5B7F7399" w:rsidR="00855666" w:rsidRPr="00757FC7" w:rsidRDefault="00855666" w:rsidP="00AC14B0">
            <w:pPr>
              <w:autoSpaceDE w:val="0"/>
              <w:autoSpaceDN w:val="0"/>
              <w:adjustRightInd w:val="0"/>
              <w:spacing w:after="0" w:line="42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</w:rPr>
              <w:t>260,000,000</w:t>
            </w:r>
          </w:p>
        </w:tc>
        <w:tc>
          <w:tcPr>
            <w:tcW w:w="958" w:type="dxa"/>
          </w:tcPr>
          <w:p w14:paraId="207AD68A" w14:textId="605709DC" w:rsidR="00855666" w:rsidRPr="00757FC7" w:rsidRDefault="00855666" w:rsidP="00AC14B0">
            <w:pPr>
              <w:autoSpaceDE w:val="0"/>
              <w:autoSpaceDN w:val="0"/>
              <w:adjustRightInd w:val="0"/>
              <w:spacing w:after="0" w:line="42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</w:rPr>
              <w:t>260,000,000</w:t>
            </w:r>
          </w:p>
        </w:tc>
        <w:tc>
          <w:tcPr>
            <w:tcW w:w="1093" w:type="dxa"/>
          </w:tcPr>
          <w:p w14:paraId="238522E8" w14:textId="23562183" w:rsidR="00855666" w:rsidRPr="00757FC7" w:rsidRDefault="000A7064" w:rsidP="00AC14B0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</w:rPr>
              <w:t>99</w:t>
            </w:r>
            <w:r w:rsidR="00855666" w:rsidRPr="00757FC7">
              <w:rPr>
                <w:rFonts w:ascii="Angsana New" w:hAnsi="Angsana New" w:cs="Angsana New"/>
                <w:sz w:val="20"/>
                <w:szCs w:val="20"/>
              </w:rPr>
              <w:t>.23</w:t>
            </w:r>
          </w:p>
        </w:tc>
        <w:tc>
          <w:tcPr>
            <w:tcW w:w="1174" w:type="dxa"/>
          </w:tcPr>
          <w:p w14:paraId="4598EFA7" w14:textId="4F3EFE84" w:rsidR="00855666" w:rsidRPr="00757FC7" w:rsidRDefault="00855666" w:rsidP="00AC14B0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</w:rPr>
              <w:t>88.23</w:t>
            </w:r>
          </w:p>
        </w:tc>
        <w:tc>
          <w:tcPr>
            <w:tcW w:w="1079" w:type="dxa"/>
          </w:tcPr>
          <w:p w14:paraId="172EBD8D" w14:textId="32515CFD" w:rsidR="00855666" w:rsidRPr="00757FC7" w:rsidRDefault="009A12A9" w:rsidP="00AC14B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257</w:t>
            </w:r>
            <w:r w:rsidRPr="00757FC7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999</w:t>
            </w:r>
            <w:r w:rsidRPr="00757FC7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3157DB" w:rsidRPr="00757FC7">
              <w:rPr>
                <w:rFonts w:ascii="Angsana New" w:hAnsi="Angsana New" w:cs="Angsana New"/>
                <w:sz w:val="20"/>
                <w:szCs w:val="20"/>
                <w:cs/>
              </w:rPr>
              <w:t>990</w:t>
            </w: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.00</w:t>
            </w:r>
          </w:p>
        </w:tc>
        <w:tc>
          <w:tcPr>
            <w:tcW w:w="1192" w:type="dxa"/>
            <w:gridSpan w:val="2"/>
          </w:tcPr>
          <w:p w14:paraId="772A8291" w14:textId="4631090B" w:rsidR="00855666" w:rsidRPr="00757FC7" w:rsidRDefault="00855666" w:rsidP="00AC14B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 w:hint="cs"/>
                <w:sz w:val="20"/>
                <w:szCs w:val="20"/>
                <w:cs/>
              </w:rPr>
              <w:t>229,399,990.00</w:t>
            </w:r>
          </w:p>
        </w:tc>
      </w:tr>
      <w:tr w:rsidR="00A930A1" w:rsidRPr="00757FC7" w14:paraId="36104174" w14:textId="77777777" w:rsidTr="00855666">
        <w:trPr>
          <w:trHeight w:val="86"/>
        </w:trPr>
        <w:tc>
          <w:tcPr>
            <w:tcW w:w="1984" w:type="dxa"/>
          </w:tcPr>
          <w:p w14:paraId="0C6C4863" w14:textId="77777777" w:rsidR="00A930A1" w:rsidRPr="00757FC7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ทีพีซีเอช เพาเวอร์ </w:t>
            </w:r>
            <w:r w:rsidRPr="00757FC7">
              <w:rPr>
                <w:rFonts w:ascii="Angsana New" w:hAnsi="Angsana New" w:cs="Angsana New"/>
                <w:sz w:val="20"/>
                <w:szCs w:val="20"/>
              </w:rPr>
              <w:t xml:space="preserve">5 </w:t>
            </w: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182" w:type="dxa"/>
          </w:tcPr>
          <w:p w14:paraId="3121C526" w14:textId="77777777" w:rsidR="00A930A1" w:rsidRPr="00757FC7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5" w:type="dxa"/>
          </w:tcPr>
          <w:p w14:paraId="77950BB5" w14:textId="77777777" w:rsidR="00A930A1" w:rsidRPr="00757FC7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14:paraId="2BEF14D8" w14:textId="77777777" w:rsidR="00A930A1" w:rsidRPr="00757FC7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93" w:type="dxa"/>
          </w:tcPr>
          <w:p w14:paraId="0DFF6023" w14:textId="77777777" w:rsidR="00A930A1" w:rsidRPr="00757FC7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4" w:type="dxa"/>
          </w:tcPr>
          <w:p w14:paraId="1917E500" w14:textId="77777777" w:rsidR="00A930A1" w:rsidRPr="00757FC7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79" w:type="dxa"/>
          </w:tcPr>
          <w:p w14:paraId="44B8F303" w14:textId="77777777" w:rsidR="00A930A1" w:rsidRPr="00757FC7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92" w:type="dxa"/>
            <w:gridSpan w:val="2"/>
          </w:tcPr>
          <w:p w14:paraId="064F94E8" w14:textId="77777777" w:rsidR="00A930A1" w:rsidRPr="00757FC7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930A1" w:rsidRPr="00757FC7" w14:paraId="7E457881" w14:textId="77777777" w:rsidTr="00855666">
        <w:trPr>
          <w:trHeight w:val="86"/>
        </w:trPr>
        <w:tc>
          <w:tcPr>
            <w:tcW w:w="1984" w:type="dxa"/>
          </w:tcPr>
          <w:p w14:paraId="7E05BD36" w14:textId="77777777" w:rsidR="00A930A1" w:rsidRPr="00757FC7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82" w:type="dxa"/>
          </w:tcPr>
          <w:p w14:paraId="3D38CBD6" w14:textId="02127F11" w:rsidR="00A930A1" w:rsidRPr="00757FC7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5" w:type="dxa"/>
          </w:tcPr>
          <w:p w14:paraId="46F0971A" w14:textId="1AA1582A" w:rsidR="00A930A1" w:rsidRPr="00757FC7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958" w:type="dxa"/>
          </w:tcPr>
          <w:p w14:paraId="16E1896E" w14:textId="3AC00473" w:rsidR="00A930A1" w:rsidRPr="00757FC7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1093" w:type="dxa"/>
          </w:tcPr>
          <w:p w14:paraId="6561F14A" w14:textId="6F73D439" w:rsidR="00A930A1" w:rsidRPr="00757FC7" w:rsidRDefault="0085570F" w:rsidP="00AC14B0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</w:rPr>
              <w:t>99</w:t>
            </w:r>
            <w:r w:rsidR="00D74F68" w:rsidRPr="00757FC7">
              <w:rPr>
                <w:rFonts w:ascii="Angsana New" w:hAnsi="Angsana New" w:cs="Angsana New"/>
                <w:sz w:val="20"/>
                <w:szCs w:val="20"/>
              </w:rPr>
              <w:t>.00</w:t>
            </w:r>
          </w:p>
        </w:tc>
        <w:tc>
          <w:tcPr>
            <w:tcW w:w="1174" w:type="dxa"/>
          </w:tcPr>
          <w:p w14:paraId="797283CA" w14:textId="0AD2DDD1" w:rsidR="00A930A1" w:rsidRPr="00757FC7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</w:rPr>
              <w:t>89.00</w:t>
            </w:r>
          </w:p>
        </w:tc>
        <w:tc>
          <w:tcPr>
            <w:tcW w:w="1079" w:type="dxa"/>
          </w:tcPr>
          <w:p w14:paraId="3936C967" w14:textId="7B268EE4" w:rsidR="00A930A1" w:rsidRPr="00757FC7" w:rsidRDefault="0085570F" w:rsidP="00AC14B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197</w:t>
            </w:r>
            <w:r w:rsidR="00D74F68" w:rsidRPr="00757FC7">
              <w:rPr>
                <w:rFonts w:ascii="Angsana New" w:hAnsi="Angsana New" w:cs="Angsana New" w:hint="cs"/>
                <w:sz w:val="20"/>
                <w:szCs w:val="20"/>
                <w:cs/>
              </w:rPr>
              <w:t>,999,</w:t>
            </w: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9</w:t>
            </w:r>
            <w:r w:rsidR="00B40B21" w:rsidRPr="00757FC7">
              <w:rPr>
                <w:rFonts w:ascii="Angsana New" w:hAnsi="Angsana New" w:cs="Angsana New"/>
                <w:sz w:val="20"/>
                <w:szCs w:val="20"/>
              </w:rPr>
              <w:t>9</w:t>
            </w: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0</w:t>
            </w:r>
            <w:r w:rsidR="00D74F68" w:rsidRPr="00757FC7">
              <w:rPr>
                <w:rFonts w:ascii="Angsana New" w:hAnsi="Angsana New" w:cs="Angsana New" w:hint="cs"/>
                <w:sz w:val="20"/>
                <w:szCs w:val="20"/>
                <w:cs/>
              </w:rPr>
              <w:t>.00</w:t>
            </w:r>
          </w:p>
        </w:tc>
        <w:tc>
          <w:tcPr>
            <w:tcW w:w="1192" w:type="dxa"/>
            <w:gridSpan w:val="2"/>
          </w:tcPr>
          <w:p w14:paraId="05D9595A" w14:textId="1D75D728" w:rsidR="00A930A1" w:rsidRPr="00757FC7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 w:hint="cs"/>
                <w:sz w:val="20"/>
                <w:szCs w:val="20"/>
                <w:cs/>
              </w:rPr>
              <w:t>177,999,990.00</w:t>
            </w:r>
          </w:p>
        </w:tc>
      </w:tr>
      <w:tr w:rsidR="00A930A1" w:rsidRPr="00757FC7" w14:paraId="7CF5BBB7" w14:textId="77777777" w:rsidTr="00855666">
        <w:trPr>
          <w:trHeight w:val="86"/>
        </w:trPr>
        <w:tc>
          <w:tcPr>
            <w:tcW w:w="1984" w:type="dxa"/>
          </w:tcPr>
          <w:p w14:paraId="21FC42BC" w14:textId="1C1BCD36" w:rsidR="00A930A1" w:rsidRPr="00757FC7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57FC7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บริษัท อีโค เอ็นเนอร์ยี กรุ๊ป </w:t>
            </w:r>
          </w:p>
        </w:tc>
        <w:tc>
          <w:tcPr>
            <w:tcW w:w="1182" w:type="dxa"/>
          </w:tcPr>
          <w:p w14:paraId="6598EDF4" w14:textId="7921772D" w:rsidR="00A930A1" w:rsidRPr="00757FC7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57FC7">
              <w:rPr>
                <w:rFonts w:ascii="Angsana New" w:hAnsi="Angsana New" w:cs="Angsana New" w:hint="cs"/>
                <w:sz w:val="20"/>
                <w:szCs w:val="20"/>
                <w:cs/>
              </w:rPr>
              <w:t>ลงทุนในธุรกิจ</w:t>
            </w:r>
          </w:p>
        </w:tc>
        <w:tc>
          <w:tcPr>
            <w:tcW w:w="1085" w:type="dxa"/>
          </w:tcPr>
          <w:p w14:paraId="36EDA3C6" w14:textId="77777777" w:rsidR="00A930A1" w:rsidRPr="00757FC7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14:paraId="55B0BF9D" w14:textId="77777777" w:rsidR="00A930A1" w:rsidRPr="00757FC7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93" w:type="dxa"/>
          </w:tcPr>
          <w:p w14:paraId="78B3DE52" w14:textId="77777777" w:rsidR="00A930A1" w:rsidRPr="00757FC7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4" w:type="dxa"/>
          </w:tcPr>
          <w:p w14:paraId="2764EC66" w14:textId="77777777" w:rsidR="00A930A1" w:rsidRPr="00757FC7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79" w:type="dxa"/>
          </w:tcPr>
          <w:p w14:paraId="65CDBB3A" w14:textId="77777777" w:rsidR="00A930A1" w:rsidRPr="00757FC7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92" w:type="dxa"/>
            <w:gridSpan w:val="2"/>
          </w:tcPr>
          <w:p w14:paraId="2094866D" w14:textId="77777777" w:rsidR="00A930A1" w:rsidRPr="00757FC7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930A1" w:rsidRPr="00757FC7" w14:paraId="719D6688" w14:textId="77777777" w:rsidTr="00855666">
        <w:trPr>
          <w:trHeight w:val="86"/>
        </w:trPr>
        <w:tc>
          <w:tcPr>
            <w:tcW w:w="1984" w:type="dxa"/>
          </w:tcPr>
          <w:p w14:paraId="28ABC952" w14:textId="23188B37" w:rsidR="00A930A1" w:rsidRPr="00757FC7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ind w:firstLine="28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57FC7">
              <w:rPr>
                <w:rFonts w:ascii="Angsana New" w:hAnsi="Angsana New" w:cs="Angsana New" w:hint="cs"/>
                <w:sz w:val="20"/>
                <w:szCs w:val="20"/>
                <w:cs/>
              </w:rPr>
              <w:t>คอร์ปอเรชั่น จำกัด</w:t>
            </w:r>
          </w:p>
        </w:tc>
        <w:tc>
          <w:tcPr>
            <w:tcW w:w="1182" w:type="dxa"/>
          </w:tcPr>
          <w:p w14:paraId="615721E2" w14:textId="20497845" w:rsidR="00A930A1" w:rsidRPr="00757FC7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 w:hint="cs"/>
                <w:sz w:val="20"/>
                <w:szCs w:val="20"/>
                <w:cs/>
              </w:rPr>
              <w:t>พลังงาน</w:t>
            </w:r>
          </w:p>
        </w:tc>
        <w:tc>
          <w:tcPr>
            <w:tcW w:w="1085" w:type="dxa"/>
          </w:tcPr>
          <w:p w14:paraId="66BBC5CC" w14:textId="2DE641E4" w:rsidR="00A930A1" w:rsidRPr="00757FC7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 w:hint="cs"/>
                <w:sz w:val="20"/>
                <w:szCs w:val="20"/>
                <w:cs/>
              </w:rPr>
              <w:t>257,200,000</w:t>
            </w:r>
          </w:p>
        </w:tc>
        <w:tc>
          <w:tcPr>
            <w:tcW w:w="958" w:type="dxa"/>
          </w:tcPr>
          <w:p w14:paraId="4CA01620" w14:textId="7C673FCA" w:rsidR="00A930A1" w:rsidRPr="00757FC7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 w:hint="cs"/>
                <w:sz w:val="20"/>
                <w:szCs w:val="20"/>
                <w:cs/>
              </w:rPr>
              <w:t>257,200,000</w:t>
            </w:r>
          </w:p>
        </w:tc>
        <w:tc>
          <w:tcPr>
            <w:tcW w:w="1093" w:type="dxa"/>
          </w:tcPr>
          <w:p w14:paraId="347D9C7F" w14:textId="59CD2BC9" w:rsidR="00A930A1" w:rsidRPr="00757FC7" w:rsidRDefault="00D74F68" w:rsidP="00AC14B0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 w:hint="cs"/>
                <w:sz w:val="20"/>
                <w:szCs w:val="20"/>
                <w:cs/>
              </w:rPr>
              <w:t>99.</w:t>
            </w:r>
            <w:r w:rsidR="00524CBC" w:rsidRPr="00757FC7">
              <w:rPr>
                <w:rFonts w:ascii="Angsana New" w:hAnsi="Angsana New" w:cs="Angsana New"/>
                <w:sz w:val="20"/>
                <w:szCs w:val="20"/>
                <w:cs/>
              </w:rPr>
              <w:t>90</w:t>
            </w:r>
          </w:p>
        </w:tc>
        <w:tc>
          <w:tcPr>
            <w:tcW w:w="1174" w:type="dxa"/>
          </w:tcPr>
          <w:p w14:paraId="51E989EE" w14:textId="13990B32" w:rsidR="00A930A1" w:rsidRPr="00757FC7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 w:hint="cs"/>
                <w:sz w:val="20"/>
                <w:szCs w:val="20"/>
                <w:cs/>
              </w:rPr>
              <w:t>99.87</w:t>
            </w:r>
          </w:p>
        </w:tc>
        <w:tc>
          <w:tcPr>
            <w:tcW w:w="1079" w:type="dxa"/>
          </w:tcPr>
          <w:p w14:paraId="075D487B" w14:textId="08C6FF76" w:rsidR="00A930A1" w:rsidRPr="00757FC7" w:rsidRDefault="005E038D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192</w:t>
            </w:r>
            <w:r w:rsidR="00D74F68" w:rsidRPr="00757FC7">
              <w:rPr>
                <w:rFonts w:ascii="Angsana New" w:hAnsi="Angsana New" w:cs="Angsana New" w:hint="cs"/>
                <w:sz w:val="20"/>
                <w:szCs w:val="20"/>
                <w:cs/>
              </w:rPr>
              <w:t>,000,000.00</w:t>
            </w:r>
          </w:p>
        </w:tc>
        <w:tc>
          <w:tcPr>
            <w:tcW w:w="1192" w:type="dxa"/>
            <w:gridSpan w:val="2"/>
          </w:tcPr>
          <w:p w14:paraId="20B24212" w14:textId="45F6E42F" w:rsidR="00A930A1" w:rsidRPr="00757FC7" w:rsidRDefault="00A930A1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 w:hint="cs"/>
                <w:sz w:val="20"/>
                <w:szCs w:val="20"/>
                <w:cs/>
              </w:rPr>
              <w:t>132,000,000.00</w:t>
            </w:r>
          </w:p>
        </w:tc>
      </w:tr>
      <w:tr w:rsidR="00F33FEF" w:rsidRPr="00757FC7" w14:paraId="42F2C9AF" w14:textId="77777777" w:rsidTr="00AC14B0">
        <w:trPr>
          <w:trHeight w:val="573"/>
        </w:trPr>
        <w:tc>
          <w:tcPr>
            <w:tcW w:w="1984" w:type="dxa"/>
          </w:tcPr>
          <w:p w14:paraId="060CD543" w14:textId="77777777" w:rsidR="00F33FEF" w:rsidRPr="00757FC7" w:rsidRDefault="00F33FEF" w:rsidP="00AC14B0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  <w:bookmarkStart w:id="14" w:name="_Hlk513110802"/>
          </w:p>
        </w:tc>
        <w:tc>
          <w:tcPr>
            <w:tcW w:w="1182" w:type="dxa"/>
          </w:tcPr>
          <w:p w14:paraId="355E0E7B" w14:textId="77777777" w:rsidR="00F33FEF" w:rsidRPr="00757FC7" w:rsidRDefault="00F33FEF" w:rsidP="00AC14B0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085" w:type="dxa"/>
          </w:tcPr>
          <w:p w14:paraId="745E65CA" w14:textId="77777777" w:rsidR="00F33FEF" w:rsidRPr="00757FC7" w:rsidRDefault="00F33FEF" w:rsidP="00AC14B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14:paraId="6473DFCE" w14:textId="77777777" w:rsidR="00F33FEF" w:rsidRPr="00757FC7" w:rsidRDefault="00F33FEF" w:rsidP="00AC14B0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93" w:type="dxa"/>
          </w:tcPr>
          <w:p w14:paraId="4C5DD18E" w14:textId="77777777" w:rsidR="00F33FEF" w:rsidRPr="00757FC7" w:rsidRDefault="00F33FEF" w:rsidP="00AC14B0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4" w:type="dxa"/>
          </w:tcPr>
          <w:p w14:paraId="463D07C2" w14:textId="77777777" w:rsidR="00F33FEF" w:rsidRPr="00757FC7" w:rsidRDefault="00F33FEF" w:rsidP="00AC14B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gridSpan w:val="2"/>
          </w:tcPr>
          <w:p w14:paraId="2E5F68C8" w14:textId="4D7381C6" w:rsidR="00F33FEF" w:rsidRPr="00757FC7" w:rsidRDefault="001D550E" w:rsidP="00AC14B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757FC7">
              <w:rPr>
                <w:rFonts w:ascii="Angsana New" w:hAnsi="Angsana New" w:cs="Angsana New"/>
                <w:sz w:val="18"/>
                <w:szCs w:val="18"/>
              </w:rPr>
              <w:t>2,017,846,038.35</w:t>
            </w:r>
          </w:p>
        </w:tc>
        <w:tc>
          <w:tcPr>
            <w:tcW w:w="1138" w:type="dxa"/>
          </w:tcPr>
          <w:p w14:paraId="1D438930" w14:textId="77777777" w:rsidR="00F33FEF" w:rsidRPr="00757FC7" w:rsidRDefault="00F33FEF" w:rsidP="00AC14B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757FC7">
              <w:rPr>
                <w:rFonts w:ascii="Angsana New" w:hAnsi="Angsana New" w:cs="Angsana New" w:hint="cs"/>
                <w:sz w:val="18"/>
                <w:szCs w:val="18"/>
                <w:cs/>
              </w:rPr>
              <w:t>1,754,846,038.35</w:t>
            </w:r>
          </w:p>
        </w:tc>
      </w:tr>
    </w:tbl>
    <w:p w14:paraId="482FDB6E" w14:textId="77777777" w:rsidR="00AC14B0" w:rsidRPr="00757FC7" w:rsidRDefault="00AC14B0" w:rsidP="00AC14B0">
      <w:pPr>
        <w:spacing w:after="0" w:line="42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</w:p>
    <w:p w14:paraId="6F01E373" w14:textId="593C18CC" w:rsidR="00AC14B0" w:rsidRPr="00757FC7" w:rsidRDefault="00AC14B0" w:rsidP="00AC14B0">
      <w:pPr>
        <w:spacing w:after="0" w:line="44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br w:type="page"/>
      </w:r>
    </w:p>
    <w:p w14:paraId="3E3DB53E" w14:textId="1354B1EF" w:rsidR="00AC14B0" w:rsidRPr="00757FC7" w:rsidRDefault="00AC14B0" w:rsidP="009C7026">
      <w:pPr>
        <w:spacing w:after="0" w:line="39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- 3</w:t>
      </w:r>
      <w:r w:rsidR="004A126B" w:rsidRPr="00757FC7">
        <w:rPr>
          <w:rFonts w:ascii="Angsana New" w:hAnsi="Angsana New" w:cs="Angsana New" w:hint="cs"/>
          <w:sz w:val="30"/>
          <w:szCs w:val="30"/>
          <w:cs/>
        </w:rPr>
        <w:t>6</w:t>
      </w:r>
      <w:r w:rsidRPr="00757FC7">
        <w:rPr>
          <w:rFonts w:ascii="Angsana New" w:hAnsi="Angsana New" w:cs="Angsana New"/>
          <w:sz w:val="30"/>
          <w:szCs w:val="30"/>
        </w:rPr>
        <w:t xml:space="preserve"> -</w:t>
      </w:r>
    </w:p>
    <w:p w14:paraId="605EEC41" w14:textId="77777777" w:rsidR="00AC14B0" w:rsidRPr="00757FC7" w:rsidRDefault="00AC14B0" w:rsidP="009C7026">
      <w:pPr>
        <w:spacing w:after="0" w:line="39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6DE22858" w14:textId="77777777" w:rsidR="00AC14B0" w:rsidRPr="00757FC7" w:rsidRDefault="00AC14B0" w:rsidP="009C7026">
      <w:pPr>
        <w:spacing w:after="0" w:line="39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12.1</w:t>
      </w:r>
      <w:r w:rsidRPr="00757FC7">
        <w:rPr>
          <w:rFonts w:ascii="Angsana New" w:hAnsi="Angsana New" w:cs="Angsana New"/>
          <w:sz w:val="30"/>
          <w:szCs w:val="30"/>
        </w:rPr>
        <w:tab/>
      </w:r>
      <w:r w:rsidRPr="00757FC7">
        <w:rPr>
          <w:rFonts w:ascii="Angsana New" w:hAnsi="Angsana New" w:cs="Angsana New"/>
          <w:sz w:val="30"/>
          <w:szCs w:val="30"/>
          <w:cs/>
        </w:rPr>
        <w:t xml:space="preserve">ในไตรมาส </w:t>
      </w:r>
      <w:r w:rsidRPr="00757FC7">
        <w:rPr>
          <w:rFonts w:ascii="Angsana New" w:hAnsi="Angsana New" w:cs="Angsana New"/>
          <w:sz w:val="30"/>
          <w:szCs w:val="30"/>
        </w:rPr>
        <w:t>1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ปี </w:t>
      </w:r>
      <w:proofErr w:type="gramStart"/>
      <w:r w:rsidRPr="00757FC7">
        <w:rPr>
          <w:rFonts w:ascii="Angsana New" w:hAnsi="Angsana New" w:cs="Angsana New"/>
          <w:sz w:val="30"/>
          <w:szCs w:val="30"/>
        </w:rPr>
        <w:t xml:space="preserve">2563  </w:t>
      </w:r>
      <w:r w:rsidRPr="00757FC7">
        <w:rPr>
          <w:rFonts w:ascii="Angsana New" w:hAnsi="Angsana New" w:cs="Angsana New"/>
          <w:sz w:val="30"/>
          <w:szCs w:val="30"/>
          <w:cs/>
        </w:rPr>
        <w:t>บริษัทฯ</w:t>
      </w:r>
      <w:proofErr w:type="gramEnd"/>
      <w:r w:rsidRPr="00757FC7">
        <w:rPr>
          <w:rFonts w:ascii="Angsana New" w:hAnsi="Angsana New" w:cs="Angsana New"/>
          <w:sz w:val="30"/>
          <w:szCs w:val="30"/>
          <w:cs/>
        </w:rPr>
        <w:t xml:space="preserve"> ชำระค่าหุ้นสามัญ</w:t>
      </w:r>
      <w:r w:rsidRPr="00757FC7">
        <w:rPr>
          <w:rFonts w:ascii="Angsana New" w:hAnsi="Angsana New" w:cs="Angsana New"/>
          <w:sz w:val="30"/>
          <w:szCs w:val="30"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ดังนี้</w:t>
      </w:r>
    </w:p>
    <w:p w14:paraId="1832B3E7" w14:textId="77777777" w:rsidR="00AC14B0" w:rsidRPr="00757FC7" w:rsidRDefault="00AC14B0" w:rsidP="009C7026">
      <w:pPr>
        <w:spacing w:before="100" w:after="0" w:line="39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12.1.1</w:t>
      </w:r>
      <w:r w:rsidRPr="00757FC7">
        <w:rPr>
          <w:rFonts w:ascii="Angsana New" w:hAnsi="Angsana New" w:cs="Angsana New"/>
          <w:sz w:val="30"/>
          <w:szCs w:val="30"/>
        </w:rPr>
        <w:tab/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บริษัทฯ ชำระค่าหุ้นสามัญของบริษัท ทีพีซีเอช เพาเวอร์ </w:t>
      </w:r>
      <w:r w:rsidRPr="00757FC7">
        <w:rPr>
          <w:rFonts w:ascii="Angsana New" w:hAnsi="Angsana New" w:cs="Angsana New"/>
          <w:sz w:val="30"/>
          <w:szCs w:val="30"/>
        </w:rPr>
        <w:t>1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จำกัด เพิ่มอีก </w:t>
      </w:r>
      <w:r w:rsidRPr="00757FC7">
        <w:rPr>
          <w:rFonts w:ascii="Angsana New" w:hAnsi="Angsana New" w:cs="Angsana New"/>
          <w:sz w:val="30"/>
          <w:szCs w:val="30"/>
        </w:rPr>
        <w:t>20.60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ล้านหุ้น หุ้นละ </w:t>
      </w:r>
      <w:r w:rsidRPr="00757FC7">
        <w:rPr>
          <w:rFonts w:ascii="Angsana New" w:hAnsi="Angsana New" w:cs="Angsana New"/>
          <w:sz w:val="30"/>
          <w:szCs w:val="30"/>
        </w:rPr>
        <w:t>1.75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บาท คิดเป็นจำนวนเงิน </w:t>
      </w:r>
      <w:r w:rsidRPr="00757FC7">
        <w:rPr>
          <w:rFonts w:ascii="Angsana New" w:hAnsi="Angsana New" w:cs="Angsana New"/>
          <w:sz w:val="30"/>
          <w:szCs w:val="30"/>
        </w:rPr>
        <w:t>36.05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6C2C692D" w14:textId="77777777" w:rsidR="00AC14B0" w:rsidRPr="00757FC7" w:rsidRDefault="00AC14B0" w:rsidP="009C7026">
      <w:pPr>
        <w:spacing w:before="100" w:after="0" w:line="390" w:lineRule="exact"/>
        <w:ind w:left="1701" w:hanging="708"/>
        <w:jc w:val="thaiDistribute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sz w:val="30"/>
          <w:szCs w:val="30"/>
        </w:rPr>
        <w:t>12.1.2</w:t>
      </w:r>
      <w:r w:rsidRPr="00757FC7">
        <w:rPr>
          <w:rFonts w:ascii="Angsana New" w:hAnsi="Angsana New" w:cs="Angsana New"/>
          <w:sz w:val="30"/>
          <w:szCs w:val="30"/>
        </w:rPr>
        <w:tab/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บริษัทฯ ชำระค่าหุ้นสามัญของบริษัท ทีพีซีเอช เพาเวอร์ </w:t>
      </w:r>
      <w:r w:rsidRPr="00757FC7">
        <w:rPr>
          <w:rFonts w:ascii="Angsana New" w:hAnsi="Angsana New" w:cs="Angsana New"/>
          <w:sz w:val="30"/>
          <w:szCs w:val="30"/>
        </w:rPr>
        <w:t>5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จำกัด เพิ่มอีก </w:t>
      </w:r>
      <w:r w:rsidRPr="00757FC7">
        <w:rPr>
          <w:rFonts w:ascii="Angsana New" w:hAnsi="Angsana New" w:cs="Angsana New"/>
          <w:sz w:val="30"/>
          <w:szCs w:val="30"/>
        </w:rPr>
        <w:t>16.50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ล้านหุ้น หุ้นละ </w:t>
      </w:r>
      <w:r w:rsidRPr="00757FC7">
        <w:rPr>
          <w:rFonts w:ascii="Angsana New" w:hAnsi="Angsana New" w:cs="Angsana New"/>
          <w:sz w:val="30"/>
          <w:szCs w:val="30"/>
        </w:rPr>
        <w:t>3.25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บาท คิดเป็นจำนวนเงิน </w:t>
      </w:r>
      <w:r w:rsidRPr="00757FC7">
        <w:rPr>
          <w:rFonts w:ascii="Angsana New" w:hAnsi="Angsana New" w:cs="Angsana New"/>
          <w:sz w:val="30"/>
          <w:szCs w:val="30"/>
        </w:rPr>
        <w:t>53.63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4137253B" w14:textId="77777777" w:rsidR="00B27EAD" w:rsidRPr="00757FC7" w:rsidRDefault="00AC14B0" w:rsidP="009C7026">
      <w:pPr>
        <w:spacing w:before="100" w:after="0" w:line="39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12.1.3</w:t>
      </w:r>
      <w:r w:rsidRPr="00757FC7">
        <w:rPr>
          <w:rFonts w:ascii="Angsana New" w:hAnsi="Angsana New" w:cs="Angsana New"/>
          <w:sz w:val="30"/>
          <w:szCs w:val="30"/>
        </w:rPr>
        <w:tab/>
      </w:r>
      <w:r w:rsidRPr="00757FC7">
        <w:rPr>
          <w:rFonts w:ascii="Angsana New" w:eastAsia="Times New Roman" w:hAnsi="Angsana New" w:cs="Angsana New"/>
          <w:sz w:val="30"/>
          <w:szCs w:val="30"/>
          <w:cs/>
        </w:rPr>
        <w:t xml:space="preserve">ณ วันที่ </w:t>
      </w:r>
      <w:r w:rsidRPr="00757FC7">
        <w:rPr>
          <w:rFonts w:ascii="Angsana New" w:eastAsia="Times New Roman" w:hAnsi="Angsana New" w:cs="Angsana New"/>
          <w:sz w:val="30"/>
          <w:szCs w:val="30"/>
        </w:rPr>
        <w:t>24</w:t>
      </w:r>
      <w:r w:rsidRPr="00757FC7">
        <w:rPr>
          <w:rFonts w:ascii="Angsana New" w:eastAsia="Times New Roman" w:hAnsi="Angsana New" w:cs="Angsana New"/>
          <w:sz w:val="30"/>
          <w:szCs w:val="30"/>
          <w:cs/>
        </w:rPr>
        <w:t xml:space="preserve"> มีนาคม </w:t>
      </w:r>
      <w:r w:rsidRPr="00757FC7">
        <w:rPr>
          <w:rFonts w:ascii="Angsana New" w:eastAsia="Times New Roman" w:hAnsi="Angsana New" w:cs="Angsana New"/>
          <w:sz w:val="30"/>
          <w:szCs w:val="30"/>
        </w:rPr>
        <w:t xml:space="preserve">2563 </w:t>
      </w:r>
      <w:r w:rsidRPr="00757FC7">
        <w:rPr>
          <w:rFonts w:ascii="Angsana New" w:eastAsia="Times New Roman" w:hAnsi="Angsana New" w:cs="Angsana New"/>
          <w:sz w:val="30"/>
          <w:szCs w:val="30"/>
          <w:cs/>
        </w:rPr>
        <w:t xml:space="preserve">บริษัทฯ ได้ทำสัญญาโอนหุ้นสามัญจำนวน </w:t>
      </w:r>
      <w:r w:rsidRPr="00757FC7">
        <w:rPr>
          <w:rFonts w:ascii="Angsana New" w:eastAsia="Times New Roman" w:hAnsi="Angsana New" w:cs="Angsana New"/>
          <w:sz w:val="30"/>
          <w:szCs w:val="30"/>
        </w:rPr>
        <w:t xml:space="preserve">0.91 </w:t>
      </w:r>
      <w:r w:rsidRPr="00757FC7">
        <w:rPr>
          <w:rFonts w:ascii="Angsana New" w:eastAsia="Times New Roman" w:hAnsi="Angsana New" w:cs="Angsana New"/>
          <w:sz w:val="30"/>
          <w:szCs w:val="30"/>
          <w:cs/>
        </w:rPr>
        <w:t>ล้านหุ้น</w:t>
      </w:r>
      <w:r w:rsidR="00B27EAD" w:rsidRPr="00757FC7">
        <w:rPr>
          <w:rFonts w:ascii="Angsana New" w:eastAsia="Times New Roman" w:hAnsi="Angsana New" w:cs="Angsana New"/>
          <w:sz w:val="30"/>
          <w:szCs w:val="30"/>
          <w:cs/>
        </w:rPr>
        <w:t>จากผู้ถือหุ้นเดิมของบริษัท ทีพีซีเอช เพาเวอร์ 1 จำกัด และบริษัทฯ ชำระค่าหุ้นดังกล่าว หุ้นละ 2.50 บาท คิดเป็นจำนวนเงิน 2.28 ล้านบาท</w:t>
      </w:r>
    </w:p>
    <w:p w14:paraId="6BE02CD5" w14:textId="234C4D1D" w:rsidR="00AC14B0" w:rsidRPr="00757FC7" w:rsidRDefault="00AC14B0" w:rsidP="009C7026">
      <w:pPr>
        <w:spacing w:before="100" w:after="0" w:line="390" w:lineRule="exact"/>
        <w:ind w:left="1701" w:hanging="708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12.1.4</w:t>
      </w:r>
      <w:r w:rsidRPr="00757FC7">
        <w:rPr>
          <w:rFonts w:ascii="Angsana New" w:hAnsi="Angsana New" w:cs="Angsana New"/>
          <w:sz w:val="30"/>
          <w:szCs w:val="30"/>
        </w:rPr>
        <w:tab/>
      </w:r>
      <w:r w:rsidRPr="00757FC7">
        <w:rPr>
          <w:rFonts w:ascii="Angsana New" w:eastAsia="Times New Roman" w:hAnsi="Angsana New" w:cs="Angsana New"/>
          <w:sz w:val="30"/>
          <w:szCs w:val="30"/>
          <w:cs/>
        </w:rPr>
        <w:t xml:space="preserve">ณ วันที่ </w:t>
      </w:r>
      <w:r w:rsidRPr="00757FC7">
        <w:rPr>
          <w:rFonts w:ascii="Angsana New" w:eastAsia="Times New Roman" w:hAnsi="Angsana New" w:cs="Angsana New"/>
          <w:sz w:val="30"/>
          <w:szCs w:val="30"/>
        </w:rPr>
        <w:t>24</w:t>
      </w:r>
      <w:r w:rsidRPr="00757FC7">
        <w:rPr>
          <w:rFonts w:ascii="Angsana New" w:eastAsia="Times New Roman" w:hAnsi="Angsana New" w:cs="Angsana New"/>
          <w:sz w:val="30"/>
          <w:szCs w:val="30"/>
          <w:cs/>
        </w:rPr>
        <w:t xml:space="preserve"> มีนาคม </w:t>
      </w:r>
      <w:r w:rsidRPr="00757FC7">
        <w:rPr>
          <w:rFonts w:ascii="Angsana New" w:eastAsia="Times New Roman" w:hAnsi="Angsana New" w:cs="Angsana New"/>
          <w:sz w:val="30"/>
          <w:szCs w:val="30"/>
        </w:rPr>
        <w:t xml:space="preserve">2563 </w:t>
      </w:r>
      <w:r w:rsidRPr="00757FC7">
        <w:rPr>
          <w:rFonts w:ascii="Angsana New" w:eastAsia="Times New Roman" w:hAnsi="Angsana New" w:cs="Angsana New"/>
          <w:sz w:val="30"/>
          <w:szCs w:val="30"/>
          <w:cs/>
        </w:rPr>
        <w:t xml:space="preserve">บริษัทฯ ได้ทำสัญญาโอนหุ้นสามัญจำนวน </w:t>
      </w:r>
      <w:r w:rsidRPr="00757FC7">
        <w:rPr>
          <w:rFonts w:ascii="Angsana New" w:eastAsia="Times New Roman" w:hAnsi="Angsana New" w:cs="Angsana New"/>
          <w:sz w:val="30"/>
          <w:szCs w:val="30"/>
        </w:rPr>
        <w:t xml:space="preserve">1.04 </w:t>
      </w:r>
      <w:r w:rsidRPr="00757FC7">
        <w:rPr>
          <w:rFonts w:ascii="Angsana New" w:eastAsia="Times New Roman" w:hAnsi="Angsana New" w:cs="Angsana New"/>
          <w:sz w:val="30"/>
          <w:szCs w:val="30"/>
          <w:cs/>
        </w:rPr>
        <w:t>ล้านหุ้น</w:t>
      </w:r>
      <w:r w:rsidRPr="00757FC7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757FC7">
        <w:rPr>
          <w:rFonts w:ascii="Angsana New" w:eastAsia="Times New Roman" w:hAnsi="Angsana New" w:cs="Angsana New"/>
          <w:sz w:val="30"/>
          <w:szCs w:val="30"/>
          <w:cs/>
        </w:rPr>
        <w:t>จากผู้ถือหุ้นเดิมของ</w:t>
      </w:r>
      <w:r w:rsidRPr="00757FC7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757FC7">
        <w:rPr>
          <w:rFonts w:ascii="Angsana New" w:eastAsia="Times New Roman" w:hAnsi="Angsana New" w:cs="Angsana New"/>
          <w:sz w:val="30"/>
          <w:szCs w:val="30"/>
          <w:cs/>
        </w:rPr>
        <w:t>บริษัท</w:t>
      </w:r>
      <w:r w:rsidRPr="00757FC7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757FC7">
        <w:rPr>
          <w:rFonts w:ascii="Angsana New" w:eastAsia="Times New Roman" w:hAnsi="Angsana New" w:cs="Angsana New"/>
          <w:sz w:val="30"/>
          <w:szCs w:val="30"/>
          <w:cs/>
        </w:rPr>
        <w:t xml:space="preserve">ทีพีซีเอช เพาเวอร์ </w:t>
      </w:r>
      <w:r w:rsidRPr="00757FC7">
        <w:rPr>
          <w:rFonts w:ascii="Angsana New" w:eastAsia="Times New Roman" w:hAnsi="Angsana New" w:cs="Angsana New"/>
          <w:sz w:val="30"/>
          <w:szCs w:val="30"/>
        </w:rPr>
        <w:t xml:space="preserve">2 </w:t>
      </w:r>
      <w:r w:rsidRPr="00757FC7">
        <w:rPr>
          <w:rFonts w:ascii="Angsana New" w:eastAsia="Times New Roman" w:hAnsi="Angsana New" w:cs="Angsana New"/>
          <w:sz w:val="30"/>
          <w:szCs w:val="30"/>
          <w:cs/>
        </w:rPr>
        <w:t>จำกัด</w:t>
      </w:r>
      <w:r w:rsidRPr="00757FC7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757FC7">
        <w:rPr>
          <w:rFonts w:ascii="Angsana New" w:eastAsia="Times New Roman" w:hAnsi="Angsana New" w:cs="Angsana New"/>
          <w:sz w:val="30"/>
          <w:szCs w:val="30"/>
          <w:cs/>
        </w:rPr>
        <w:t xml:space="preserve">และบริษัทฯ ชำระค่าหุ้นดังกล่าว หุ้นละ </w:t>
      </w:r>
      <w:r w:rsidRPr="00757FC7">
        <w:rPr>
          <w:rFonts w:ascii="Angsana New" w:eastAsia="Times New Roman" w:hAnsi="Angsana New" w:cs="Angsana New"/>
          <w:sz w:val="30"/>
          <w:szCs w:val="30"/>
        </w:rPr>
        <w:t>2.50</w:t>
      </w:r>
      <w:r w:rsidRPr="00757FC7">
        <w:rPr>
          <w:rFonts w:ascii="Angsana New" w:eastAsia="Times New Roman" w:hAnsi="Angsana New" w:cs="Angsana New"/>
          <w:sz w:val="30"/>
          <w:szCs w:val="30"/>
          <w:cs/>
        </w:rPr>
        <w:t xml:space="preserve"> บาท คิดเป็นจำนวนเงิน </w:t>
      </w:r>
      <w:r w:rsidRPr="00757FC7">
        <w:rPr>
          <w:rFonts w:ascii="Angsana New" w:eastAsia="Times New Roman" w:hAnsi="Angsana New" w:cs="Angsana New"/>
          <w:sz w:val="30"/>
          <w:szCs w:val="30"/>
        </w:rPr>
        <w:t>2.60</w:t>
      </w:r>
      <w:r w:rsidRPr="00757FC7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</w:t>
      </w:r>
    </w:p>
    <w:p w14:paraId="65B981A5" w14:textId="3AE48FC2" w:rsidR="004B35D3" w:rsidRPr="00757FC7" w:rsidRDefault="00755382" w:rsidP="009C7026">
      <w:pPr>
        <w:spacing w:before="100" w:after="0" w:line="390" w:lineRule="exact"/>
        <w:ind w:left="1134" w:hanging="708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12.</w:t>
      </w:r>
      <w:r w:rsidR="001D24F7" w:rsidRPr="00757FC7">
        <w:rPr>
          <w:rFonts w:ascii="Angsana New" w:hAnsi="Angsana New" w:cs="Angsana New"/>
          <w:sz w:val="30"/>
          <w:szCs w:val="30"/>
        </w:rPr>
        <w:t>2</w:t>
      </w:r>
      <w:r w:rsidRPr="00757FC7">
        <w:rPr>
          <w:rFonts w:ascii="Angsana New" w:hAnsi="Angsana New" w:cs="Angsana New"/>
          <w:sz w:val="30"/>
          <w:szCs w:val="30"/>
        </w:rPr>
        <w:tab/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ที่ประชุมวิสามัญผู้ถือหุ้น ครั้งที่ </w:t>
      </w:r>
      <w:r w:rsidRPr="00757FC7">
        <w:rPr>
          <w:rFonts w:ascii="Angsana New" w:hAnsi="Angsana New" w:cs="Angsana New"/>
          <w:sz w:val="30"/>
          <w:szCs w:val="30"/>
        </w:rPr>
        <w:t xml:space="preserve">1/2563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757FC7">
        <w:rPr>
          <w:rFonts w:ascii="Angsana New" w:hAnsi="Angsana New" w:cs="Angsana New"/>
          <w:sz w:val="30"/>
          <w:szCs w:val="30"/>
        </w:rPr>
        <w:t xml:space="preserve">16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757FC7">
        <w:rPr>
          <w:rFonts w:ascii="Angsana New" w:hAnsi="Angsana New" w:cs="Angsana New"/>
          <w:sz w:val="30"/>
          <w:szCs w:val="30"/>
        </w:rPr>
        <w:t xml:space="preserve">2563 </w:t>
      </w:r>
      <w:r w:rsidRPr="00757FC7">
        <w:rPr>
          <w:rFonts w:ascii="Angsana New" w:hAnsi="Angsana New" w:cs="Angsana New"/>
          <w:sz w:val="30"/>
          <w:szCs w:val="30"/>
          <w:cs/>
        </w:rPr>
        <w:t>ของ บริษัท ปัตตานี กรีน จำกัด มีมติให้</w:t>
      </w:r>
      <w:r w:rsidR="006E49A2" w:rsidRPr="00757FC7">
        <w:rPr>
          <w:rFonts w:ascii="Angsana New" w:hAnsi="Angsana New" w:cs="Angsana New" w:hint="cs"/>
          <w:sz w:val="30"/>
          <w:szCs w:val="30"/>
          <w:cs/>
        </w:rPr>
        <w:br/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ลดทุนจดทะเบียนเหลือ </w:t>
      </w:r>
      <w:r w:rsidRPr="00757FC7">
        <w:rPr>
          <w:rFonts w:ascii="Angsana New" w:hAnsi="Angsana New" w:cs="Angsana New"/>
          <w:sz w:val="30"/>
          <w:szCs w:val="30"/>
        </w:rPr>
        <w:t>4</w:t>
      </w:r>
      <w:r w:rsidR="00B3046F" w:rsidRPr="00757FC7">
        <w:rPr>
          <w:rFonts w:ascii="Angsana New" w:hAnsi="Angsana New" w:cs="Angsana New"/>
          <w:sz w:val="30"/>
          <w:szCs w:val="30"/>
        </w:rPr>
        <w:t>0</w:t>
      </w:r>
      <w:r w:rsidRPr="00757FC7">
        <w:rPr>
          <w:rFonts w:ascii="Angsana New" w:hAnsi="Angsana New" w:cs="Angsana New"/>
          <w:sz w:val="30"/>
          <w:szCs w:val="30"/>
        </w:rPr>
        <w:t>.445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ล้านหุ้น มูลค่าหุ้นละ </w:t>
      </w:r>
      <w:r w:rsidRPr="00757FC7">
        <w:rPr>
          <w:rFonts w:ascii="Angsana New" w:hAnsi="Angsana New" w:cs="Angsana New"/>
          <w:sz w:val="30"/>
          <w:szCs w:val="30"/>
        </w:rPr>
        <w:t>1</w:t>
      </w:r>
      <w:r w:rsidR="00B3046F" w:rsidRPr="00757FC7">
        <w:rPr>
          <w:rFonts w:ascii="Angsana New" w:hAnsi="Angsana New" w:cs="Angsana New"/>
          <w:sz w:val="30"/>
          <w:szCs w:val="30"/>
        </w:rPr>
        <w:t>0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บาท ชำระเต็มมูลค่าแล้ว เป็นจำนวนเงิน </w:t>
      </w:r>
      <w:r w:rsidRPr="00757FC7">
        <w:rPr>
          <w:rFonts w:ascii="Angsana New" w:hAnsi="Angsana New" w:cs="Angsana New"/>
          <w:sz w:val="30"/>
          <w:szCs w:val="30"/>
        </w:rPr>
        <w:t>4</w:t>
      </w:r>
      <w:r w:rsidR="00B3046F" w:rsidRPr="00757FC7">
        <w:rPr>
          <w:rFonts w:ascii="Angsana New" w:hAnsi="Angsana New" w:cs="Angsana New"/>
          <w:sz w:val="30"/>
          <w:szCs w:val="30"/>
        </w:rPr>
        <w:t>0</w:t>
      </w:r>
      <w:r w:rsidRPr="00757FC7">
        <w:rPr>
          <w:rFonts w:ascii="Angsana New" w:hAnsi="Angsana New" w:cs="Angsana New"/>
          <w:sz w:val="30"/>
          <w:szCs w:val="30"/>
        </w:rPr>
        <w:t>4.45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ล้านบาท จดทะเบียนแก้ไขหนังสือบริคณห์สนธิกับกระทรวงพาณิชย์ เมื่อ วันที่ </w:t>
      </w:r>
      <w:r w:rsidRPr="00757FC7">
        <w:rPr>
          <w:rFonts w:ascii="Angsana New" w:hAnsi="Angsana New" w:cs="Angsana New"/>
          <w:sz w:val="30"/>
          <w:szCs w:val="30"/>
        </w:rPr>
        <w:t>22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Pr="00757FC7">
        <w:rPr>
          <w:rFonts w:ascii="Angsana New" w:hAnsi="Angsana New" w:cs="Angsana New"/>
          <w:sz w:val="30"/>
          <w:szCs w:val="30"/>
        </w:rPr>
        <w:t>2563</w:t>
      </w:r>
    </w:p>
    <w:p w14:paraId="0E715402" w14:textId="5E20DB12" w:rsidR="007F26C8" w:rsidRPr="00757FC7" w:rsidRDefault="007F26C8" w:rsidP="009C7026">
      <w:pPr>
        <w:spacing w:before="100" w:after="0" w:line="39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 w:hint="cs"/>
          <w:sz w:val="30"/>
          <w:szCs w:val="30"/>
          <w:cs/>
        </w:rPr>
        <w:t>12.</w:t>
      </w:r>
      <w:r w:rsidR="001D24F7" w:rsidRPr="00757FC7">
        <w:rPr>
          <w:rFonts w:ascii="Angsana New" w:hAnsi="Angsana New" w:cs="Angsana New"/>
          <w:sz w:val="30"/>
          <w:szCs w:val="30"/>
        </w:rPr>
        <w:t>3</w:t>
      </w:r>
      <w:r w:rsidR="003C3D46" w:rsidRPr="00757FC7">
        <w:rPr>
          <w:rFonts w:ascii="Angsana New" w:hAnsi="Angsana New" w:cs="Angsana New"/>
          <w:sz w:val="30"/>
          <w:szCs w:val="30"/>
        </w:rPr>
        <w:tab/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ในไตรมาส </w:t>
      </w:r>
      <w:r w:rsidR="00F7428D" w:rsidRPr="00757FC7">
        <w:rPr>
          <w:rFonts w:ascii="Angsana New" w:hAnsi="Angsana New" w:cs="Angsana New"/>
          <w:sz w:val="30"/>
          <w:szCs w:val="30"/>
        </w:rPr>
        <w:t>3</w:t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 ปี </w:t>
      </w:r>
      <w:r w:rsidR="00F7428D" w:rsidRPr="00757FC7">
        <w:rPr>
          <w:rFonts w:ascii="Angsana New" w:hAnsi="Angsana New" w:cs="Angsana New"/>
          <w:sz w:val="30"/>
          <w:szCs w:val="30"/>
        </w:rPr>
        <w:t>2563</w:t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 บริษัทฯ ชำระค่าหุ้นสามัญดังนี้</w:t>
      </w:r>
    </w:p>
    <w:p w14:paraId="35B6D8E0" w14:textId="43488548" w:rsidR="007F26C8" w:rsidRPr="00757FC7" w:rsidRDefault="007F26C8" w:rsidP="009C7026">
      <w:pPr>
        <w:spacing w:before="100" w:after="0" w:line="39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 w:hint="cs"/>
          <w:sz w:val="30"/>
          <w:szCs w:val="30"/>
          <w:cs/>
        </w:rPr>
        <w:t>12.</w:t>
      </w:r>
      <w:r w:rsidR="001D24F7" w:rsidRPr="00757FC7">
        <w:rPr>
          <w:rFonts w:ascii="Angsana New" w:hAnsi="Angsana New" w:cs="Angsana New"/>
          <w:sz w:val="30"/>
          <w:szCs w:val="30"/>
        </w:rPr>
        <w:t>3</w:t>
      </w:r>
      <w:r w:rsidRPr="00757FC7">
        <w:rPr>
          <w:rFonts w:ascii="Angsana New" w:hAnsi="Angsana New" w:cs="Angsana New" w:hint="cs"/>
          <w:sz w:val="30"/>
          <w:szCs w:val="30"/>
          <w:cs/>
        </w:rPr>
        <w:t>.1</w:t>
      </w:r>
      <w:r w:rsidR="003C3D46" w:rsidRPr="00757FC7">
        <w:rPr>
          <w:rFonts w:ascii="Angsana New" w:hAnsi="Angsana New" w:cs="Angsana New"/>
          <w:sz w:val="30"/>
          <w:szCs w:val="30"/>
        </w:rPr>
        <w:tab/>
      </w:r>
      <w:r w:rsidRPr="00757FC7">
        <w:rPr>
          <w:rFonts w:ascii="Angsana New" w:hAnsi="Angsana New" w:cs="Angsana New" w:hint="cs"/>
          <w:sz w:val="30"/>
          <w:szCs w:val="30"/>
          <w:cs/>
        </w:rPr>
        <w:t>บริษัทฯ</w:t>
      </w:r>
      <w:r w:rsidR="004B35D3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ได้ชำระค่าหุ้นสามัญจำนวน </w:t>
      </w:r>
      <w:r w:rsidR="00F7428D" w:rsidRPr="00757FC7">
        <w:rPr>
          <w:rFonts w:ascii="Angsana New" w:hAnsi="Angsana New" w:cs="Angsana New"/>
          <w:sz w:val="30"/>
          <w:szCs w:val="30"/>
        </w:rPr>
        <w:t>20.60</w:t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F7428D" w:rsidRPr="00757FC7">
        <w:rPr>
          <w:rFonts w:ascii="Angsana New" w:hAnsi="Angsana New" w:cs="Angsana New"/>
          <w:sz w:val="30"/>
          <w:szCs w:val="30"/>
        </w:rPr>
        <w:t>0.91</w:t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 ล้านหุ้นของบริษัท ทีพีซีเอช เพาเวอร์ </w:t>
      </w:r>
      <w:r w:rsidR="00F7428D" w:rsidRPr="00757FC7">
        <w:rPr>
          <w:rFonts w:ascii="Angsana New" w:hAnsi="Angsana New" w:cs="Angsana New"/>
          <w:sz w:val="30"/>
          <w:szCs w:val="30"/>
        </w:rPr>
        <w:t>1</w:t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 จำกัด หุ้นละ </w:t>
      </w:r>
      <w:r w:rsidR="00F7428D" w:rsidRPr="00757FC7">
        <w:rPr>
          <w:rFonts w:ascii="Angsana New" w:hAnsi="Angsana New" w:cs="Angsana New"/>
          <w:sz w:val="30"/>
          <w:szCs w:val="30"/>
        </w:rPr>
        <w:t>3.25</w:t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 บาทและ </w:t>
      </w:r>
      <w:r w:rsidR="00F7428D" w:rsidRPr="00757FC7">
        <w:rPr>
          <w:rFonts w:ascii="Angsana New" w:hAnsi="Angsana New" w:cs="Angsana New"/>
          <w:sz w:val="30"/>
          <w:szCs w:val="30"/>
        </w:rPr>
        <w:t>7.50</w:t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 บาทตามลำดับ เป็นจำนวนเงิน </w:t>
      </w:r>
      <w:r w:rsidR="00EF16BF" w:rsidRPr="00757FC7">
        <w:rPr>
          <w:rFonts w:ascii="Angsana New" w:hAnsi="Angsana New" w:cs="Angsana New"/>
          <w:sz w:val="30"/>
          <w:szCs w:val="30"/>
        </w:rPr>
        <w:t>73.78</w:t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</w:p>
    <w:p w14:paraId="6FCD80C3" w14:textId="5268C281" w:rsidR="007F26C8" w:rsidRPr="00757FC7" w:rsidRDefault="007F26C8" w:rsidP="009C7026">
      <w:pPr>
        <w:spacing w:before="100" w:after="0" w:line="39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 w:hint="cs"/>
          <w:sz w:val="30"/>
          <w:szCs w:val="30"/>
          <w:cs/>
        </w:rPr>
        <w:t>12.</w:t>
      </w:r>
      <w:r w:rsidR="001D24F7" w:rsidRPr="00757FC7">
        <w:rPr>
          <w:rFonts w:ascii="Angsana New" w:hAnsi="Angsana New" w:cs="Angsana New"/>
          <w:sz w:val="30"/>
          <w:szCs w:val="30"/>
        </w:rPr>
        <w:t>3</w:t>
      </w:r>
      <w:r w:rsidRPr="00757FC7">
        <w:rPr>
          <w:rFonts w:ascii="Angsana New" w:hAnsi="Angsana New" w:cs="Angsana New" w:hint="cs"/>
          <w:sz w:val="30"/>
          <w:szCs w:val="30"/>
          <w:cs/>
        </w:rPr>
        <w:t>.2</w:t>
      </w:r>
      <w:r w:rsidR="003C3D46" w:rsidRPr="00757FC7">
        <w:rPr>
          <w:rFonts w:ascii="Angsana New" w:hAnsi="Angsana New" w:cs="Angsana New"/>
          <w:sz w:val="30"/>
          <w:szCs w:val="30"/>
        </w:rPr>
        <w:tab/>
      </w:r>
      <w:r w:rsidR="007F56FE" w:rsidRPr="00757FC7">
        <w:rPr>
          <w:rFonts w:ascii="Angsana New" w:hAnsi="Angsana New" w:cs="Angsana New" w:hint="cs"/>
          <w:sz w:val="30"/>
          <w:szCs w:val="30"/>
          <w:cs/>
        </w:rPr>
        <w:t xml:space="preserve">บริษัทฯ ได้ชำระค่าหุ้นสามัญจำนวน </w:t>
      </w:r>
      <w:r w:rsidR="00EF16BF" w:rsidRPr="00757FC7">
        <w:rPr>
          <w:rFonts w:ascii="Angsana New" w:hAnsi="Angsana New" w:cs="Angsana New"/>
          <w:sz w:val="30"/>
          <w:szCs w:val="30"/>
        </w:rPr>
        <w:t>20.60</w:t>
      </w:r>
      <w:r w:rsidR="007F56FE" w:rsidRPr="00757FC7">
        <w:rPr>
          <w:rFonts w:ascii="Angsana New" w:hAnsi="Angsana New" w:cs="Angsana New" w:hint="cs"/>
          <w:sz w:val="30"/>
          <w:szCs w:val="30"/>
          <w:cs/>
        </w:rPr>
        <w:t xml:space="preserve"> ล้านหุ้น ของบริษัท ทีพีซีเอช เพาเวอร์ </w:t>
      </w:r>
      <w:r w:rsidR="005D5363" w:rsidRPr="00757FC7">
        <w:rPr>
          <w:rFonts w:ascii="Angsana New" w:hAnsi="Angsana New" w:cs="Angsana New" w:hint="cs"/>
          <w:sz w:val="30"/>
          <w:szCs w:val="30"/>
          <w:cs/>
        </w:rPr>
        <w:t>2</w:t>
      </w:r>
      <w:r w:rsidR="007F56FE" w:rsidRPr="00757FC7">
        <w:rPr>
          <w:rFonts w:ascii="Angsana New" w:hAnsi="Angsana New" w:cs="Angsana New" w:hint="cs"/>
          <w:sz w:val="30"/>
          <w:szCs w:val="30"/>
          <w:cs/>
        </w:rPr>
        <w:t xml:space="preserve"> จำกัด หุ้นละ </w:t>
      </w:r>
      <w:r w:rsidR="00EF16BF" w:rsidRPr="00757FC7">
        <w:rPr>
          <w:rFonts w:ascii="Angsana New" w:hAnsi="Angsana New" w:cs="Angsana New"/>
          <w:sz w:val="30"/>
          <w:szCs w:val="30"/>
        </w:rPr>
        <w:t>1</w:t>
      </w:r>
      <w:r w:rsidR="007F56FE" w:rsidRPr="00757FC7">
        <w:rPr>
          <w:rFonts w:ascii="Angsana New" w:hAnsi="Angsana New" w:cs="Angsana New" w:hint="cs"/>
          <w:sz w:val="30"/>
          <w:szCs w:val="30"/>
          <w:cs/>
        </w:rPr>
        <w:t xml:space="preserve"> บาท เป็นจำนวนเงิน </w:t>
      </w:r>
      <w:r w:rsidR="00EF16BF" w:rsidRPr="00757FC7">
        <w:rPr>
          <w:rFonts w:ascii="Angsana New" w:hAnsi="Angsana New" w:cs="Angsana New"/>
          <w:sz w:val="30"/>
          <w:szCs w:val="30"/>
        </w:rPr>
        <w:t>20.60</w:t>
      </w:r>
      <w:r w:rsidR="007F56FE" w:rsidRPr="00757FC7">
        <w:rPr>
          <w:rFonts w:ascii="Angsana New" w:hAnsi="Angsana New" w:cs="Angsana New" w:hint="cs"/>
          <w:sz w:val="30"/>
          <w:szCs w:val="30"/>
          <w:cs/>
        </w:rPr>
        <w:t xml:space="preserve">  ล้านบาท</w:t>
      </w:r>
    </w:p>
    <w:p w14:paraId="58FB98DB" w14:textId="6AE920BE" w:rsidR="007F56FE" w:rsidRPr="00757FC7" w:rsidRDefault="007F56FE" w:rsidP="009C7026">
      <w:pPr>
        <w:spacing w:before="100" w:after="0" w:line="39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 w:hint="cs"/>
          <w:sz w:val="30"/>
          <w:szCs w:val="30"/>
          <w:cs/>
        </w:rPr>
        <w:t>12.</w:t>
      </w:r>
      <w:r w:rsidR="001D24F7" w:rsidRPr="00757FC7">
        <w:rPr>
          <w:rFonts w:ascii="Angsana New" w:hAnsi="Angsana New" w:cs="Angsana New"/>
          <w:sz w:val="30"/>
          <w:szCs w:val="30"/>
        </w:rPr>
        <w:t>3</w:t>
      </w:r>
      <w:r w:rsidRPr="00757FC7">
        <w:rPr>
          <w:rFonts w:ascii="Angsana New" w:hAnsi="Angsana New" w:cs="Angsana New" w:hint="cs"/>
          <w:sz w:val="30"/>
          <w:szCs w:val="30"/>
          <w:cs/>
        </w:rPr>
        <w:t>.3</w:t>
      </w:r>
      <w:r w:rsidR="003C3D46" w:rsidRPr="00757FC7">
        <w:rPr>
          <w:rFonts w:ascii="Angsana New" w:hAnsi="Angsana New" w:cs="Angsana New"/>
          <w:sz w:val="30"/>
          <w:szCs w:val="30"/>
        </w:rPr>
        <w:tab/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บริษัทฯ ได้ชำระค่าหุ้นสามัญจำนวน </w:t>
      </w:r>
      <w:r w:rsidR="00EF16BF" w:rsidRPr="00757FC7">
        <w:rPr>
          <w:rFonts w:ascii="Angsana New" w:hAnsi="Angsana New" w:cs="Angsana New"/>
          <w:sz w:val="30"/>
          <w:szCs w:val="30"/>
        </w:rPr>
        <w:t>16.50</w:t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 ล้านหุ้น</w:t>
      </w:r>
      <w:r w:rsidR="00F45239" w:rsidRPr="00757FC7">
        <w:rPr>
          <w:rFonts w:ascii="Angsana New" w:hAnsi="Angsana New" w:cs="Angsana New" w:hint="cs"/>
          <w:sz w:val="30"/>
          <w:szCs w:val="30"/>
          <w:cs/>
        </w:rPr>
        <w:t xml:space="preserve"> ของบริษัท ทีพีซีเอช เพาเวอร์ </w:t>
      </w:r>
      <w:r w:rsidR="00EF16BF" w:rsidRPr="00757FC7">
        <w:rPr>
          <w:rFonts w:ascii="Angsana New" w:hAnsi="Angsana New" w:cs="Angsana New"/>
          <w:sz w:val="30"/>
          <w:szCs w:val="30"/>
        </w:rPr>
        <w:t>5</w:t>
      </w:r>
      <w:r w:rsidR="00F45239" w:rsidRPr="00757FC7">
        <w:rPr>
          <w:rFonts w:ascii="Angsana New" w:hAnsi="Angsana New" w:cs="Angsana New" w:hint="cs"/>
          <w:sz w:val="30"/>
          <w:szCs w:val="30"/>
          <w:cs/>
        </w:rPr>
        <w:t xml:space="preserve"> จำกัด</w:t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A126B" w:rsidRPr="00757FC7">
        <w:rPr>
          <w:rFonts w:ascii="Angsana New" w:hAnsi="Angsana New" w:cs="Angsana New"/>
          <w:sz w:val="30"/>
          <w:szCs w:val="30"/>
          <w:cs/>
        </w:rPr>
        <w:br/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หุ้นละ </w:t>
      </w:r>
      <w:r w:rsidR="00EF16BF" w:rsidRPr="00757FC7">
        <w:rPr>
          <w:rFonts w:ascii="Angsana New" w:hAnsi="Angsana New" w:cs="Angsana New"/>
          <w:sz w:val="30"/>
          <w:szCs w:val="30"/>
        </w:rPr>
        <w:t>1.75</w:t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 บาท </w:t>
      </w:r>
      <w:r w:rsidR="00F45239" w:rsidRPr="00757FC7">
        <w:rPr>
          <w:rFonts w:ascii="Angsana New" w:hAnsi="Angsana New" w:cs="Angsana New" w:hint="cs"/>
          <w:sz w:val="30"/>
          <w:szCs w:val="30"/>
          <w:cs/>
        </w:rPr>
        <w:t xml:space="preserve">เป็นจำนวนเงิน </w:t>
      </w:r>
      <w:r w:rsidR="00EF16BF" w:rsidRPr="00757FC7">
        <w:rPr>
          <w:rFonts w:ascii="Angsana New" w:hAnsi="Angsana New" w:cs="Angsana New"/>
          <w:sz w:val="30"/>
          <w:szCs w:val="30"/>
        </w:rPr>
        <w:t>28.87</w:t>
      </w:r>
      <w:r w:rsidR="00F45239" w:rsidRPr="00757FC7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</w:p>
    <w:p w14:paraId="142406E4" w14:textId="58EDC537" w:rsidR="00AD1CF1" w:rsidRPr="00757FC7" w:rsidRDefault="00AD1CF1" w:rsidP="009C7026">
      <w:pPr>
        <w:spacing w:after="0" w:line="39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 w:hint="cs"/>
          <w:sz w:val="30"/>
          <w:szCs w:val="30"/>
          <w:cs/>
        </w:rPr>
        <w:t>12.</w:t>
      </w:r>
      <w:r w:rsidR="001D24F7" w:rsidRPr="00757FC7">
        <w:rPr>
          <w:rFonts w:ascii="Angsana New" w:hAnsi="Angsana New" w:cs="Angsana New"/>
          <w:sz w:val="30"/>
          <w:szCs w:val="30"/>
        </w:rPr>
        <w:t>4</w:t>
      </w:r>
      <w:r w:rsidR="00855CA0" w:rsidRPr="00757FC7">
        <w:rPr>
          <w:rFonts w:ascii="Angsana New" w:hAnsi="Angsana New" w:cs="Angsana New"/>
          <w:sz w:val="30"/>
          <w:szCs w:val="30"/>
          <w:cs/>
        </w:rPr>
        <w:tab/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ในไตรมาส </w:t>
      </w:r>
      <w:r w:rsidR="00EF16BF" w:rsidRPr="00757FC7">
        <w:rPr>
          <w:rFonts w:ascii="Angsana New" w:hAnsi="Angsana New" w:cs="Angsana New"/>
          <w:sz w:val="30"/>
          <w:szCs w:val="30"/>
        </w:rPr>
        <w:t>4</w:t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 ปี </w:t>
      </w:r>
      <w:r w:rsidR="00EF16BF" w:rsidRPr="00757FC7">
        <w:rPr>
          <w:rFonts w:ascii="Angsana New" w:hAnsi="Angsana New" w:cs="Angsana New"/>
          <w:sz w:val="30"/>
          <w:szCs w:val="30"/>
        </w:rPr>
        <w:t>2563</w:t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 บริษัท ชำระค่าหุ้นสามัญดังนี้</w:t>
      </w:r>
    </w:p>
    <w:p w14:paraId="4BC2EE6E" w14:textId="6BF5D99F" w:rsidR="00AD1CF1" w:rsidRPr="00757FC7" w:rsidRDefault="00EB725B" w:rsidP="009C7026">
      <w:pPr>
        <w:spacing w:before="100" w:after="0" w:line="39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bookmarkStart w:id="15" w:name="_Hlk64476513"/>
      <w:r w:rsidRPr="00757FC7">
        <w:rPr>
          <w:rFonts w:ascii="Angsana New" w:hAnsi="Angsana New" w:cs="Angsana New"/>
          <w:sz w:val="30"/>
          <w:szCs w:val="30"/>
        </w:rPr>
        <w:t>12.</w:t>
      </w:r>
      <w:r w:rsidR="001D24F7" w:rsidRPr="00757FC7">
        <w:rPr>
          <w:rFonts w:ascii="Angsana New" w:hAnsi="Angsana New" w:cs="Angsana New"/>
          <w:sz w:val="30"/>
          <w:szCs w:val="30"/>
        </w:rPr>
        <w:t>4</w:t>
      </w:r>
      <w:r w:rsidRPr="00757FC7">
        <w:rPr>
          <w:rFonts w:ascii="Angsana New" w:hAnsi="Angsana New" w:cs="Angsana New"/>
          <w:sz w:val="30"/>
          <w:szCs w:val="30"/>
        </w:rPr>
        <w:t>.1</w:t>
      </w:r>
      <w:r w:rsidRPr="00757FC7">
        <w:rPr>
          <w:rFonts w:ascii="Angsana New" w:hAnsi="Angsana New" w:cs="Angsana New"/>
          <w:sz w:val="30"/>
          <w:szCs w:val="30"/>
        </w:rPr>
        <w:tab/>
      </w:r>
      <w:r w:rsidR="00AD1CF1" w:rsidRPr="00757FC7">
        <w:rPr>
          <w:rFonts w:ascii="Angsana New" w:hAnsi="Angsana New" w:cs="Angsana New" w:hint="cs"/>
          <w:sz w:val="30"/>
          <w:szCs w:val="30"/>
          <w:cs/>
        </w:rPr>
        <w:t xml:space="preserve">บริษัทฯ ได้ชำระค่าหุ้นสามัญจำนวน </w:t>
      </w:r>
      <w:r w:rsidR="00EF16BF" w:rsidRPr="00757FC7">
        <w:rPr>
          <w:rFonts w:ascii="Angsana New" w:hAnsi="Angsana New" w:cs="Angsana New"/>
          <w:sz w:val="30"/>
          <w:szCs w:val="30"/>
        </w:rPr>
        <w:t>20.60</w:t>
      </w:r>
      <w:r w:rsidR="00AD1CF1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E3E0F" w:rsidRPr="00757FC7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822A24" w:rsidRPr="00757FC7">
        <w:rPr>
          <w:rFonts w:ascii="Angsana New" w:hAnsi="Angsana New" w:cs="Angsana New"/>
          <w:sz w:val="30"/>
          <w:szCs w:val="30"/>
        </w:rPr>
        <w:t>1.04</w:t>
      </w:r>
      <w:r w:rsidR="00AD1CF1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 w:hint="cs"/>
          <w:sz w:val="30"/>
          <w:szCs w:val="30"/>
          <w:cs/>
        </w:rPr>
        <w:t>ล้านหุ้น</w:t>
      </w:r>
      <w:r w:rsidR="00AD1CF1" w:rsidRPr="00757FC7">
        <w:rPr>
          <w:rFonts w:ascii="Angsana New" w:hAnsi="Angsana New" w:cs="Angsana New" w:hint="cs"/>
          <w:sz w:val="30"/>
          <w:szCs w:val="30"/>
          <w:cs/>
        </w:rPr>
        <w:t xml:space="preserve">ของบริษัท ทีพีซีเอช เพาเวอร์ </w:t>
      </w:r>
      <w:r w:rsidR="00822A24" w:rsidRPr="00757FC7">
        <w:rPr>
          <w:rFonts w:ascii="Angsana New" w:hAnsi="Angsana New" w:cs="Angsana New"/>
          <w:sz w:val="30"/>
          <w:szCs w:val="30"/>
        </w:rPr>
        <w:t>2</w:t>
      </w:r>
      <w:r w:rsidR="00AD1CF1" w:rsidRPr="00757FC7">
        <w:rPr>
          <w:rFonts w:ascii="Angsana New" w:hAnsi="Angsana New" w:cs="Angsana New" w:hint="cs"/>
          <w:sz w:val="30"/>
          <w:szCs w:val="30"/>
          <w:cs/>
        </w:rPr>
        <w:t xml:space="preserve"> จำกัด หุ้นละ </w:t>
      </w:r>
      <w:r w:rsidR="00822A24" w:rsidRPr="00757FC7">
        <w:rPr>
          <w:rFonts w:ascii="Angsana New" w:hAnsi="Angsana New" w:cs="Angsana New"/>
          <w:sz w:val="30"/>
          <w:szCs w:val="30"/>
        </w:rPr>
        <w:t>4</w:t>
      </w:r>
      <w:r w:rsidR="006E3E0F" w:rsidRPr="00757FC7">
        <w:rPr>
          <w:rFonts w:ascii="Angsana New" w:hAnsi="Angsana New" w:cs="Angsana New" w:hint="cs"/>
          <w:sz w:val="30"/>
          <w:szCs w:val="30"/>
          <w:cs/>
        </w:rPr>
        <w:t xml:space="preserve"> บาท และ </w:t>
      </w:r>
      <w:r w:rsidR="00822A24" w:rsidRPr="00757FC7">
        <w:rPr>
          <w:rFonts w:ascii="Angsana New" w:hAnsi="Angsana New" w:cs="Angsana New"/>
          <w:sz w:val="30"/>
          <w:szCs w:val="30"/>
        </w:rPr>
        <w:t>7.50</w:t>
      </w:r>
      <w:r w:rsidR="006E3E0F" w:rsidRPr="00757FC7">
        <w:rPr>
          <w:rFonts w:ascii="Angsana New" w:hAnsi="Angsana New" w:cs="Angsana New" w:hint="cs"/>
          <w:sz w:val="30"/>
          <w:szCs w:val="30"/>
          <w:cs/>
        </w:rPr>
        <w:t xml:space="preserve"> บาทตามลำดับเป็นจำนวนเงิน </w:t>
      </w:r>
      <w:r w:rsidR="00822A24" w:rsidRPr="00757FC7">
        <w:rPr>
          <w:rFonts w:ascii="Angsana New" w:hAnsi="Angsana New" w:cs="Angsana New"/>
          <w:sz w:val="30"/>
          <w:szCs w:val="30"/>
        </w:rPr>
        <w:t>90.20</w:t>
      </w:r>
      <w:r w:rsidR="006E3E0F" w:rsidRPr="00757FC7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</w:p>
    <w:p w14:paraId="7EA3552F" w14:textId="75B140B3" w:rsidR="00AC14B0" w:rsidRPr="00757FC7" w:rsidRDefault="009C7026" w:rsidP="009E52D0">
      <w:pPr>
        <w:spacing w:before="100" w:after="0" w:line="39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12.4.2</w:t>
      </w:r>
      <w:r w:rsidRPr="00757FC7">
        <w:rPr>
          <w:rFonts w:ascii="Angsana New" w:hAnsi="Angsana New" w:cs="Angsana New"/>
          <w:sz w:val="30"/>
          <w:szCs w:val="30"/>
        </w:rPr>
        <w:tab/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757FC7">
        <w:rPr>
          <w:rFonts w:ascii="Angsana New" w:hAnsi="Angsana New" w:cs="Angsana New"/>
          <w:sz w:val="30"/>
          <w:szCs w:val="30"/>
        </w:rPr>
        <w:t>10</w:t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 พฤศจิกายน </w:t>
      </w:r>
      <w:r w:rsidRPr="00757FC7">
        <w:rPr>
          <w:rFonts w:ascii="Angsana New" w:hAnsi="Angsana New" w:cs="Angsana New"/>
          <w:sz w:val="30"/>
          <w:szCs w:val="30"/>
        </w:rPr>
        <w:t>2563</w:t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 ที่ประชุมคณะกรรมการบริษัท ครั้งที่ </w:t>
      </w:r>
      <w:r w:rsidRPr="00757FC7">
        <w:rPr>
          <w:rFonts w:ascii="Angsana New" w:hAnsi="Angsana New" w:cs="Angsana New"/>
          <w:sz w:val="30"/>
          <w:szCs w:val="30"/>
        </w:rPr>
        <w:t>7/2563</w:t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 มีมติให้ลงทุนในโครงการโรงไฟฟ้าชีวมวล </w:t>
      </w:r>
      <w:r w:rsidRPr="00757FC7">
        <w:rPr>
          <w:rFonts w:ascii="Angsana New" w:hAnsi="Angsana New" w:cs="Angsana New"/>
          <w:sz w:val="30"/>
          <w:szCs w:val="30"/>
        </w:rPr>
        <w:t>2</w:t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 โครงการ ได้แก่ โรงไฟฟ้าประชารัฐแม่ลาน และ  โรงไฟฟ้าประชารัฐบัน</w:t>
      </w:r>
      <w:proofErr w:type="spellStart"/>
      <w:r w:rsidRPr="00757FC7">
        <w:rPr>
          <w:rFonts w:ascii="Angsana New" w:hAnsi="Angsana New" w:cs="Angsana New" w:hint="cs"/>
          <w:sz w:val="30"/>
          <w:szCs w:val="30"/>
          <w:cs/>
        </w:rPr>
        <w:t>นังส</w:t>
      </w:r>
      <w:proofErr w:type="spellEnd"/>
      <w:r w:rsidRPr="00757FC7">
        <w:rPr>
          <w:rFonts w:ascii="Angsana New" w:hAnsi="Angsana New" w:cs="Angsana New" w:hint="cs"/>
          <w:sz w:val="30"/>
          <w:szCs w:val="30"/>
          <w:cs/>
        </w:rPr>
        <w:t xml:space="preserve">ตา โดยเข้าซื้อหุ้นสามัญของบริษัท อีโค เอ็นเนอร์ยี กรุ๊ป คอร์ปอเรชั่น จำกัด จากบริษัท </w:t>
      </w:r>
      <w:proofErr w:type="spellStart"/>
      <w:r w:rsidRPr="00757FC7">
        <w:rPr>
          <w:rFonts w:ascii="Angsana New" w:hAnsi="Angsana New" w:cs="Angsana New" w:hint="cs"/>
          <w:sz w:val="30"/>
          <w:szCs w:val="30"/>
          <w:cs/>
        </w:rPr>
        <w:t>เฟ</w:t>
      </w:r>
      <w:proofErr w:type="spellEnd"/>
      <w:r w:rsidRPr="00757FC7">
        <w:rPr>
          <w:rFonts w:ascii="Angsana New" w:hAnsi="Angsana New" w:cs="Angsana New" w:hint="cs"/>
          <w:sz w:val="30"/>
          <w:szCs w:val="30"/>
          <w:cs/>
        </w:rPr>
        <w:t>อร์</w:t>
      </w:r>
      <w:proofErr w:type="spellStart"/>
      <w:r w:rsidRPr="00757FC7">
        <w:rPr>
          <w:rFonts w:ascii="Angsana New" w:hAnsi="Angsana New" w:cs="Angsana New" w:hint="cs"/>
          <w:sz w:val="30"/>
          <w:szCs w:val="30"/>
          <w:cs/>
        </w:rPr>
        <w:t>รั่ม</w:t>
      </w:r>
      <w:proofErr w:type="spellEnd"/>
      <w:r w:rsidRPr="00757FC7">
        <w:rPr>
          <w:rFonts w:ascii="Angsana New" w:hAnsi="Angsana New" w:cs="Angsana New" w:hint="cs"/>
          <w:sz w:val="30"/>
          <w:szCs w:val="30"/>
          <w:cs/>
        </w:rPr>
        <w:t xml:space="preserve"> เอ็นเนอร์ยี่ จำกัด จำนวน </w:t>
      </w:r>
      <w:r w:rsidRPr="00757FC7">
        <w:rPr>
          <w:rFonts w:ascii="Angsana New" w:hAnsi="Angsana New" w:cs="Angsana New"/>
          <w:sz w:val="30"/>
          <w:szCs w:val="30"/>
        </w:rPr>
        <w:t xml:space="preserve">51,375,430 </w:t>
      </w:r>
      <w:r w:rsidRPr="00757FC7">
        <w:rPr>
          <w:rFonts w:ascii="Angsana New" w:hAnsi="Angsana New" w:cs="Angsana New" w:hint="cs"/>
          <w:sz w:val="30"/>
          <w:szCs w:val="30"/>
          <w:cs/>
        </w:rPr>
        <w:t>หุ้น คิดเป็นสัดส่วน 99.87</w:t>
      </w:r>
      <w:r w:rsidRPr="00757FC7">
        <w:rPr>
          <w:rFonts w:ascii="Angsana New" w:hAnsi="Angsana New" w:cs="Angsana New"/>
          <w:sz w:val="30"/>
          <w:szCs w:val="30"/>
        </w:rPr>
        <w:t xml:space="preserve">% </w:t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ของทุนจดทะเบียน โดยมีมูลค่าเงินลงทุนโครงการ </w:t>
      </w:r>
      <w:r w:rsidRPr="00757FC7">
        <w:rPr>
          <w:rFonts w:ascii="Angsana New" w:hAnsi="Angsana New" w:cs="Angsana New"/>
          <w:sz w:val="30"/>
          <w:szCs w:val="30"/>
        </w:rPr>
        <w:t>132.00</w:t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 ล้านบาท ซึ่งทำสัญญาซื้อขายหุ้นในวันที่ </w:t>
      </w:r>
      <w:r w:rsidRPr="00757FC7">
        <w:rPr>
          <w:rFonts w:ascii="Angsana New" w:hAnsi="Angsana New" w:cs="Angsana New"/>
          <w:sz w:val="30"/>
          <w:szCs w:val="30"/>
        </w:rPr>
        <w:t>30</w:t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 พฤศจิกายน </w:t>
      </w:r>
      <w:r w:rsidRPr="00757FC7">
        <w:rPr>
          <w:rFonts w:ascii="Angsana New" w:hAnsi="Angsana New" w:cs="Angsana New"/>
          <w:sz w:val="30"/>
          <w:szCs w:val="30"/>
        </w:rPr>
        <w:t>2563</w:t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 และจ่ายชำระค่าซื้อกิจการในวันที่ </w:t>
      </w:r>
      <w:r w:rsidRPr="00757FC7">
        <w:rPr>
          <w:rFonts w:ascii="Angsana New" w:hAnsi="Angsana New" w:cs="Angsana New"/>
          <w:sz w:val="30"/>
          <w:szCs w:val="30"/>
        </w:rPr>
        <w:t>15</w:t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Pr="00757FC7">
        <w:rPr>
          <w:rFonts w:ascii="Angsana New" w:hAnsi="Angsana New" w:cs="Angsana New"/>
          <w:sz w:val="30"/>
          <w:szCs w:val="30"/>
        </w:rPr>
        <w:t>2563</w:t>
      </w:r>
      <w:r w:rsidR="00AC14B0" w:rsidRPr="00757FC7">
        <w:rPr>
          <w:rFonts w:ascii="Angsana New" w:hAnsi="Angsana New" w:cs="Angsana New"/>
          <w:sz w:val="30"/>
          <w:szCs w:val="30"/>
        </w:rPr>
        <w:br w:type="page"/>
      </w:r>
    </w:p>
    <w:p w14:paraId="6F8C0B9A" w14:textId="3045F69C" w:rsidR="00AC14B0" w:rsidRPr="00757FC7" w:rsidRDefault="00AC14B0" w:rsidP="004A126B">
      <w:pPr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 xml:space="preserve">- </w:t>
      </w:r>
      <w:r w:rsidR="004A126B" w:rsidRPr="00757FC7">
        <w:rPr>
          <w:rFonts w:ascii="Angsana New" w:hAnsi="Angsana New" w:cs="Angsana New" w:hint="cs"/>
          <w:sz w:val="30"/>
          <w:szCs w:val="30"/>
          <w:cs/>
        </w:rPr>
        <w:t>37</w:t>
      </w:r>
      <w:r w:rsidRPr="00757FC7">
        <w:rPr>
          <w:rFonts w:ascii="Angsana New" w:hAnsi="Angsana New" w:cs="Angsana New"/>
          <w:sz w:val="30"/>
          <w:szCs w:val="30"/>
        </w:rPr>
        <w:t xml:space="preserve"> -</w:t>
      </w:r>
    </w:p>
    <w:p w14:paraId="6AA6067C" w14:textId="77777777" w:rsidR="00AC14B0" w:rsidRPr="00757FC7" w:rsidRDefault="00AC14B0" w:rsidP="004A126B">
      <w:pPr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77A0FCA0" w14:textId="541ADE93" w:rsidR="001747DF" w:rsidRPr="00757FC7" w:rsidRDefault="0060572B" w:rsidP="004A126B">
      <w:pPr>
        <w:spacing w:after="0" w:line="480" w:lineRule="exact"/>
        <w:ind w:left="992" w:hanging="567"/>
        <w:jc w:val="thaiDistribute"/>
        <w:rPr>
          <w:rFonts w:ascii="Angsana New" w:hAnsi="Angsana New" w:cs="Angsana New"/>
          <w:sz w:val="30"/>
          <w:szCs w:val="30"/>
          <w:cs/>
        </w:rPr>
      </w:pPr>
      <w:bookmarkStart w:id="16" w:name="_Hlk64476889"/>
      <w:bookmarkEnd w:id="15"/>
      <w:r w:rsidRPr="00757FC7">
        <w:rPr>
          <w:rFonts w:ascii="Angsana New" w:hAnsi="Angsana New" w:cs="Angsana New" w:hint="cs"/>
          <w:sz w:val="30"/>
          <w:szCs w:val="30"/>
          <w:cs/>
        </w:rPr>
        <w:t>12.</w:t>
      </w:r>
      <w:r w:rsidRPr="00757FC7">
        <w:rPr>
          <w:rFonts w:ascii="Angsana New" w:hAnsi="Angsana New" w:cs="Angsana New"/>
          <w:sz w:val="30"/>
          <w:szCs w:val="30"/>
          <w:cs/>
        </w:rPr>
        <w:t>5</w:t>
      </w:r>
      <w:r w:rsidRPr="00757FC7">
        <w:rPr>
          <w:rFonts w:ascii="Angsana New" w:hAnsi="Angsana New" w:cs="Angsana New"/>
          <w:sz w:val="30"/>
          <w:szCs w:val="30"/>
          <w:cs/>
        </w:rPr>
        <w:tab/>
      </w:r>
      <w:r w:rsidR="00543E2B" w:rsidRPr="00757FC7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356E26" w:rsidRPr="00757FC7">
        <w:rPr>
          <w:rFonts w:ascii="Angsana New" w:hAnsi="Angsana New" w:cs="Angsana New"/>
          <w:sz w:val="30"/>
          <w:szCs w:val="30"/>
        </w:rPr>
        <w:t>22</w:t>
      </w:r>
      <w:r w:rsidR="00543E2B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323948" w:rsidRPr="00757FC7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356E26" w:rsidRPr="00757FC7">
        <w:rPr>
          <w:rFonts w:ascii="Angsana New" w:hAnsi="Angsana New" w:cs="Angsana New"/>
          <w:sz w:val="30"/>
          <w:szCs w:val="30"/>
        </w:rPr>
        <w:t>2564</w:t>
      </w:r>
      <w:r w:rsidR="00323948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543E2B" w:rsidRPr="00757FC7">
        <w:rPr>
          <w:rFonts w:ascii="Angsana New" w:hAnsi="Angsana New" w:cs="Angsana New"/>
          <w:sz w:val="30"/>
          <w:szCs w:val="30"/>
          <w:cs/>
        </w:rPr>
        <w:t xml:space="preserve">ที่ประชุมคณะกรรมการบริษัท ครั้งที่ </w:t>
      </w:r>
      <w:r w:rsidR="00356E26" w:rsidRPr="00757FC7">
        <w:rPr>
          <w:rFonts w:ascii="Angsana New" w:hAnsi="Angsana New" w:cs="Angsana New"/>
          <w:sz w:val="30"/>
          <w:szCs w:val="30"/>
        </w:rPr>
        <w:t>7/2564</w:t>
      </w:r>
      <w:r w:rsidR="00F40DA5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543E2B" w:rsidRPr="00757FC7">
        <w:rPr>
          <w:rFonts w:ascii="Angsana New" w:hAnsi="Angsana New" w:cs="Angsana New"/>
          <w:sz w:val="30"/>
          <w:szCs w:val="30"/>
          <w:cs/>
        </w:rPr>
        <w:t>มีมติให้</w:t>
      </w:r>
      <w:r w:rsidR="00A9030D" w:rsidRPr="00757FC7">
        <w:rPr>
          <w:rFonts w:ascii="Angsana New" w:hAnsi="Angsana New" w:cs="Angsana New" w:hint="cs"/>
          <w:sz w:val="30"/>
          <w:szCs w:val="30"/>
          <w:cs/>
        </w:rPr>
        <w:t>จัดตั้ง</w:t>
      </w:r>
      <w:r w:rsidR="008F586B" w:rsidRPr="00757FC7">
        <w:rPr>
          <w:rFonts w:ascii="Angsana New" w:hAnsi="Angsana New" w:cs="Angsana New" w:hint="cs"/>
          <w:sz w:val="30"/>
          <w:szCs w:val="30"/>
          <w:cs/>
        </w:rPr>
        <w:t xml:space="preserve">บริษัทใหม่ เพื่อยื่นประมูลโครงการโรงไฟฟ้าชุมชน จำนวน </w:t>
      </w:r>
      <w:r w:rsidR="00356E26" w:rsidRPr="00757FC7">
        <w:rPr>
          <w:rFonts w:ascii="Angsana New" w:hAnsi="Angsana New" w:cs="Angsana New"/>
          <w:sz w:val="30"/>
          <w:szCs w:val="30"/>
        </w:rPr>
        <w:t>10</w:t>
      </w:r>
      <w:r w:rsidR="00B623B4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D2037D" w:rsidRPr="00757FC7">
        <w:rPr>
          <w:rFonts w:ascii="Angsana New" w:hAnsi="Angsana New" w:cs="Angsana New" w:hint="cs"/>
          <w:sz w:val="30"/>
          <w:szCs w:val="30"/>
          <w:cs/>
        </w:rPr>
        <w:t xml:space="preserve">บริษัท </w:t>
      </w:r>
      <w:r w:rsidR="0099342B" w:rsidRPr="00757FC7">
        <w:rPr>
          <w:rFonts w:ascii="Angsana New" w:hAnsi="Angsana New" w:cs="Angsana New" w:hint="cs"/>
          <w:sz w:val="30"/>
          <w:szCs w:val="30"/>
          <w:cs/>
        </w:rPr>
        <w:t xml:space="preserve">ทุนจดทะเบียนบริษัทละ </w:t>
      </w:r>
      <w:r w:rsidR="00356E26" w:rsidRPr="00757FC7">
        <w:rPr>
          <w:rFonts w:ascii="Angsana New" w:hAnsi="Angsana New" w:cs="Angsana New"/>
          <w:sz w:val="30"/>
          <w:szCs w:val="30"/>
        </w:rPr>
        <w:t>6</w:t>
      </w:r>
      <w:r w:rsidR="00A450CE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1C6771" w:rsidRPr="00757FC7">
        <w:rPr>
          <w:rFonts w:ascii="Cambria" w:hAnsi="Cambria" w:cs="Angsana New" w:hint="cs"/>
          <w:sz w:val="30"/>
          <w:szCs w:val="30"/>
          <w:cs/>
        </w:rPr>
        <w:t xml:space="preserve">ล้านบาท </w:t>
      </w:r>
      <w:r w:rsidR="00C26F85" w:rsidRPr="00757FC7">
        <w:rPr>
          <w:rFonts w:ascii="Cambria" w:hAnsi="Cambria" w:cs="Angsana New" w:hint="cs"/>
          <w:sz w:val="30"/>
          <w:szCs w:val="30"/>
          <w:cs/>
        </w:rPr>
        <w:t>แบ่งเป็น</w:t>
      </w:r>
      <w:r w:rsidR="00FE4140" w:rsidRPr="00757FC7">
        <w:rPr>
          <w:rFonts w:ascii="Angsana New" w:hAnsi="Angsana New" w:cs="Angsana New"/>
          <w:sz w:val="30"/>
          <w:szCs w:val="30"/>
        </w:rPr>
        <w:t>600</w:t>
      </w:r>
      <w:r w:rsidR="00356E26" w:rsidRPr="00757FC7">
        <w:rPr>
          <w:rFonts w:ascii="Angsana New" w:hAnsi="Angsana New" w:cs="Angsana New"/>
          <w:sz w:val="30"/>
          <w:szCs w:val="30"/>
        </w:rPr>
        <w:t>,000</w:t>
      </w:r>
      <w:r w:rsidR="005A2716" w:rsidRPr="00757FC7">
        <w:rPr>
          <w:rFonts w:ascii="Cambria" w:hAnsi="Cambria" w:cs="Angsana New" w:hint="cs"/>
          <w:sz w:val="30"/>
          <w:szCs w:val="30"/>
          <w:cs/>
        </w:rPr>
        <w:t xml:space="preserve"> หุ้น พาร</w:t>
      </w:r>
      <w:r w:rsidR="002962B4" w:rsidRPr="00757FC7">
        <w:rPr>
          <w:rFonts w:ascii="Cambria" w:hAnsi="Cambria" w:cs="Angsana New" w:hint="cs"/>
          <w:sz w:val="30"/>
          <w:szCs w:val="30"/>
          <w:cs/>
        </w:rPr>
        <w:t xml:space="preserve">์ หุ้นละ </w:t>
      </w:r>
      <w:r w:rsidR="00FE4140" w:rsidRPr="00757FC7">
        <w:rPr>
          <w:rFonts w:ascii="Angsana New" w:hAnsi="Angsana New" w:cs="Angsana New"/>
          <w:sz w:val="30"/>
          <w:szCs w:val="30"/>
        </w:rPr>
        <w:t>10</w:t>
      </w:r>
      <w:r w:rsidR="002962B4" w:rsidRPr="00757FC7">
        <w:rPr>
          <w:rFonts w:ascii="Cambria" w:hAnsi="Cambria" w:cs="Angsana New" w:hint="cs"/>
          <w:sz w:val="30"/>
          <w:szCs w:val="30"/>
          <w:cs/>
        </w:rPr>
        <w:t xml:space="preserve"> บาท โ</w:t>
      </w:r>
      <w:r w:rsidR="001B093B" w:rsidRPr="00757FC7">
        <w:rPr>
          <w:rFonts w:ascii="Cambria" w:hAnsi="Cambria" w:cs="Angsana New" w:hint="cs"/>
          <w:sz w:val="30"/>
          <w:szCs w:val="30"/>
          <w:cs/>
        </w:rPr>
        <w:t xml:space="preserve">ดยชำระแล้วหุ้นละ </w:t>
      </w:r>
      <w:r w:rsidR="00FE4140" w:rsidRPr="00757FC7">
        <w:rPr>
          <w:rFonts w:ascii="Angsana New" w:hAnsi="Angsana New" w:cs="Angsana New"/>
          <w:sz w:val="30"/>
          <w:szCs w:val="30"/>
        </w:rPr>
        <w:t>2.5</w:t>
      </w:r>
      <w:r w:rsidR="001B093B" w:rsidRPr="00757FC7">
        <w:rPr>
          <w:rFonts w:ascii="Cambria" w:hAnsi="Cambria" w:cs="Angsana New" w:hint="cs"/>
          <w:sz w:val="30"/>
          <w:szCs w:val="30"/>
          <w:cs/>
        </w:rPr>
        <w:t xml:space="preserve"> บาท </w:t>
      </w:r>
      <w:r w:rsidR="00F91E84" w:rsidRPr="00757FC7">
        <w:rPr>
          <w:rFonts w:ascii="Angsana New" w:hAnsi="Angsana New" w:cs="Angsana New" w:hint="cs"/>
          <w:sz w:val="30"/>
          <w:szCs w:val="30"/>
          <w:cs/>
        </w:rPr>
        <w:t>เป็น</w:t>
      </w:r>
      <w:r w:rsidR="00543E2B" w:rsidRPr="00757FC7">
        <w:rPr>
          <w:rFonts w:ascii="Angsana New" w:hAnsi="Angsana New" w:cs="Angsana New"/>
          <w:sz w:val="30"/>
          <w:szCs w:val="30"/>
          <w:cs/>
        </w:rPr>
        <w:t>จำนวนเงิน</w:t>
      </w:r>
      <w:r w:rsidR="00F91E84" w:rsidRPr="00757FC7">
        <w:rPr>
          <w:rFonts w:ascii="Angsana New" w:hAnsi="Angsana New" w:cs="Angsana New" w:hint="cs"/>
          <w:sz w:val="30"/>
          <w:szCs w:val="30"/>
          <w:cs/>
        </w:rPr>
        <w:t xml:space="preserve"> บริษัทละ </w:t>
      </w:r>
      <w:r w:rsidR="00EC6B94" w:rsidRPr="00757FC7">
        <w:rPr>
          <w:rFonts w:ascii="Angsana New" w:hAnsi="Angsana New" w:cs="Angsana New"/>
          <w:sz w:val="30"/>
          <w:szCs w:val="30"/>
        </w:rPr>
        <w:t>1.5</w:t>
      </w:r>
      <w:r w:rsidR="00543E2B" w:rsidRPr="00757FC7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EA1622" w:rsidRPr="00757FC7">
        <w:rPr>
          <w:rFonts w:ascii="Angsana New" w:hAnsi="Angsana New" w:cs="Angsana New" w:hint="cs"/>
          <w:sz w:val="30"/>
          <w:szCs w:val="30"/>
          <w:cs/>
        </w:rPr>
        <w:t>ซึ่งประกอบด้วย</w:t>
      </w:r>
      <w:r w:rsidR="001747DF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16AF1" w:rsidRPr="00757FC7">
        <w:rPr>
          <w:rFonts w:ascii="Angsana New" w:hAnsi="Angsana New" w:cs="Angsana New"/>
          <w:sz w:val="30"/>
          <w:szCs w:val="30"/>
        </w:rPr>
        <w:t>1)</w:t>
      </w:r>
      <w:r w:rsidR="009C0B20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73972" w:rsidRPr="00757FC7">
        <w:rPr>
          <w:rFonts w:ascii="Angsana New" w:hAnsi="Angsana New" w:cs="Angsana New"/>
          <w:sz w:val="30"/>
          <w:szCs w:val="30"/>
          <w:cs/>
        </w:rPr>
        <w:t xml:space="preserve">บริษัท ทีพีซีเอช เพาเวอร์ </w:t>
      </w:r>
      <w:r w:rsidR="00EC6B94" w:rsidRPr="00757FC7">
        <w:rPr>
          <w:rFonts w:ascii="Angsana New" w:hAnsi="Angsana New" w:cs="Angsana New"/>
          <w:sz w:val="30"/>
          <w:szCs w:val="30"/>
        </w:rPr>
        <w:t>9</w:t>
      </w:r>
      <w:r w:rsidR="00F73972" w:rsidRPr="00757FC7">
        <w:rPr>
          <w:rFonts w:ascii="Angsana New" w:hAnsi="Angsana New" w:cs="Angsana New"/>
          <w:sz w:val="30"/>
          <w:szCs w:val="30"/>
          <w:cs/>
        </w:rPr>
        <w:t xml:space="preserve"> จำกัด </w:t>
      </w:r>
      <w:r w:rsidR="00EC6B94" w:rsidRPr="00757FC7">
        <w:rPr>
          <w:rFonts w:ascii="Angsana New" w:hAnsi="Angsana New" w:cs="Angsana New"/>
          <w:sz w:val="30"/>
          <w:szCs w:val="30"/>
        </w:rPr>
        <w:t>2</w:t>
      </w:r>
      <w:r w:rsidR="00816AF1" w:rsidRPr="00757FC7">
        <w:rPr>
          <w:rFonts w:ascii="Angsana New" w:hAnsi="Angsana New" w:cs="Angsana New"/>
          <w:sz w:val="30"/>
          <w:szCs w:val="30"/>
        </w:rPr>
        <w:t xml:space="preserve">) </w:t>
      </w:r>
      <w:r w:rsidR="00F73972" w:rsidRPr="00757FC7">
        <w:rPr>
          <w:rFonts w:ascii="Angsana New" w:hAnsi="Angsana New" w:cs="Angsana New"/>
          <w:sz w:val="30"/>
          <w:szCs w:val="30"/>
          <w:cs/>
        </w:rPr>
        <w:t xml:space="preserve">บริษัท ทีพีซีเอช เพาเวอร์ </w:t>
      </w:r>
      <w:r w:rsidR="00EC6B94" w:rsidRPr="00757FC7">
        <w:rPr>
          <w:rFonts w:ascii="Angsana New" w:hAnsi="Angsana New" w:cs="Angsana New"/>
          <w:sz w:val="30"/>
          <w:szCs w:val="30"/>
        </w:rPr>
        <w:t>10</w:t>
      </w:r>
      <w:r w:rsidR="00F73972" w:rsidRPr="00757FC7">
        <w:rPr>
          <w:rFonts w:ascii="Angsana New" w:hAnsi="Angsana New" w:cs="Angsana New"/>
          <w:sz w:val="30"/>
          <w:szCs w:val="30"/>
          <w:cs/>
        </w:rPr>
        <w:t xml:space="preserve"> จำกัด </w:t>
      </w:r>
      <w:r w:rsidR="00816AF1" w:rsidRPr="00757FC7">
        <w:rPr>
          <w:rFonts w:ascii="Angsana New" w:hAnsi="Angsana New" w:cs="Angsana New"/>
          <w:sz w:val="30"/>
          <w:szCs w:val="30"/>
        </w:rPr>
        <w:t xml:space="preserve">3) </w:t>
      </w:r>
      <w:r w:rsidR="00F73972" w:rsidRPr="00757FC7">
        <w:rPr>
          <w:rFonts w:ascii="Angsana New" w:hAnsi="Angsana New" w:cs="Angsana New"/>
          <w:sz w:val="30"/>
          <w:szCs w:val="30"/>
          <w:cs/>
        </w:rPr>
        <w:t xml:space="preserve">บริษัท ทีพีซีเอช เพาเวอร์ </w:t>
      </w:r>
      <w:r w:rsidR="00EC6B94" w:rsidRPr="00757FC7">
        <w:rPr>
          <w:rFonts w:ascii="Angsana New" w:hAnsi="Angsana New" w:cs="Angsana New"/>
          <w:sz w:val="30"/>
          <w:szCs w:val="30"/>
        </w:rPr>
        <w:t>11</w:t>
      </w:r>
      <w:r w:rsidR="00F73972" w:rsidRPr="00757FC7">
        <w:rPr>
          <w:rFonts w:ascii="Angsana New" w:hAnsi="Angsana New" w:cs="Angsana New"/>
          <w:sz w:val="30"/>
          <w:szCs w:val="30"/>
          <w:cs/>
        </w:rPr>
        <w:t xml:space="preserve"> จำกัด </w:t>
      </w:r>
      <w:r w:rsidR="00816AF1" w:rsidRPr="00757FC7">
        <w:rPr>
          <w:rFonts w:ascii="Angsana New" w:hAnsi="Angsana New" w:cs="Angsana New"/>
          <w:sz w:val="30"/>
          <w:szCs w:val="30"/>
        </w:rPr>
        <w:t xml:space="preserve">4) </w:t>
      </w:r>
      <w:r w:rsidR="00F73972" w:rsidRPr="00757FC7">
        <w:rPr>
          <w:rFonts w:ascii="Angsana New" w:hAnsi="Angsana New" w:cs="Angsana New"/>
          <w:sz w:val="30"/>
          <w:szCs w:val="30"/>
          <w:cs/>
        </w:rPr>
        <w:t xml:space="preserve">บริษัท ทีพีซีเอช เพาเวอร์ </w:t>
      </w:r>
      <w:r w:rsidR="00EC6B94" w:rsidRPr="00757FC7">
        <w:rPr>
          <w:rFonts w:ascii="Angsana New" w:hAnsi="Angsana New" w:cs="Angsana New"/>
          <w:sz w:val="30"/>
          <w:szCs w:val="30"/>
        </w:rPr>
        <w:t>12</w:t>
      </w:r>
      <w:r w:rsidR="00F73972" w:rsidRPr="00757FC7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7159E1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816AF1" w:rsidRPr="00757FC7">
        <w:rPr>
          <w:rFonts w:ascii="Angsana New" w:hAnsi="Angsana New" w:cs="Angsana New"/>
          <w:sz w:val="30"/>
          <w:szCs w:val="30"/>
        </w:rPr>
        <w:t>5)</w:t>
      </w:r>
      <w:r w:rsidR="009C0B20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159E1" w:rsidRPr="00757FC7">
        <w:rPr>
          <w:rFonts w:ascii="Angsana New" w:hAnsi="Angsana New" w:cs="Angsana New"/>
          <w:sz w:val="30"/>
          <w:szCs w:val="30"/>
          <w:cs/>
        </w:rPr>
        <w:t xml:space="preserve">บริษัท ทีพีซีเอช เพาเวอร์ </w:t>
      </w:r>
      <w:r w:rsidR="00EC6B94" w:rsidRPr="00757FC7">
        <w:rPr>
          <w:rFonts w:ascii="Angsana New" w:hAnsi="Angsana New" w:cs="Angsana New"/>
          <w:sz w:val="30"/>
          <w:szCs w:val="30"/>
        </w:rPr>
        <w:t>14</w:t>
      </w:r>
      <w:r w:rsidR="007159E1" w:rsidRPr="00757FC7">
        <w:rPr>
          <w:rFonts w:ascii="Angsana New" w:hAnsi="Angsana New" w:cs="Angsana New"/>
          <w:sz w:val="30"/>
          <w:szCs w:val="30"/>
          <w:cs/>
        </w:rPr>
        <w:t xml:space="preserve"> จำกัด </w:t>
      </w:r>
      <w:r w:rsidR="00816AF1" w:rsidRPr="00757FC7">
        <w:rPr>
          <w:rFonts w:ascii="Angsana New" w:hAnsi="Angsana New" w:cs="Angsana New"/>
          <w:sz w:val="30"/>
          <w:szCs w:val="30"/>
        </w:rPr>
        <w:t>6)</w:t>
      </w:r>
      <w:r w:rsidR="009C0B20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159E1" w:rsidRPr="00757FC7">
        <w:rPr>
          <w:rFonts w:ascii="Angsana New" w:hAnsi="Angsana New" w:cs="Angsana New"/>
          <w:sz w:val="30"/>
          <w:szCs w:val="30"/>
          <w:cs/>
        </w:rPr>
        <w:t xml:space="preserve">บริษัท ทีพีซีเอช เพาเวอร์ </w:t>
      </w:r>
      <w:r w:rsidR="00EC6B94" w:rsidRPr="00757FC7">
        <w:rPr>
          <w:rFonts w:ascii="Angsana New" w:hAnsi="Angsana New" w:cs="Angsana New"/>
          <w:sz w:val="30"/>
          <w:szCs w:val="30"/>
        </w:rPr>
        <w:t>15</w:t>
      </w:r>
      <w:r w:rsidR="007159E1" w:rsidRPr="00757FC7">
        <w:rPr>
          <w:rFonts w:ascii="Angsana New" w:hAnsi="Angsana New" w:cs="Angsana New"/>
          <w:sz w:val="30"/>
          <w:szCs w:val="30"/>
          <w:cs/>
        </w:rPr>
        <w:t xml:space="preserve"> จำกัด </w:t>
      </w:r>
      <w:r w:rsidR="00816AF1" w:rsidRPr="00757FC7">
        <w:rPr>
          <w:rFonts w:ascii="Angsana New" w:hAnsi="Angsana New" w:cs="Angsana New"/>
          <w:sz w:val="30"/>
          <w:szCs w:val="30"/>
        </w:rPr>
        <w:t xml:space="preserve">7) </w:t>
      </w:r>
      <w:r w:rsidR="007159E1" w:rsidRPr="00757FC7">
        <w:rPr>
          <w:rFonts w:ascii="Angsana New" w:hAnsi="Angsana New" w:cs="Angsana New"/>
          <w:sz w:val="30"/>
          <w:szCs w:val="30"/>
          <w:cs/>
        </w:rPr>
        <w:t xml:space="preserve">บริษัท ทีพีซีเอช เพาเวอร์ </w:t>
      </w:r>
      <w:r w:rsidR="00EC6B94" w:rsidRPr="00757FC7">
        <w:rPr>
          <w:rFonts w:ascii="Angsana New" w:hAnsi="Angsana New" w:cs="Angsana New"/>
          <w:sz w:val="30"/>
          <w:szCs w:val="30"/>
        </w:rPr>
        <w:t>16</w:t>
      </w:r>
      <w:r w:rsidR="007159E1" w:rsidRPr="00757FC7">
        <w:rPr>
          <w:rFonts w:ascii="Angsana New" w:hAnsi="Angsana New" w:cs="Angsana New"/>
          <w:sz w:val="30"/>
          <w:szCs w:val="30"/>
          <w:cs/>
        </w:rPr>
        <w:t xml:space="preserve"> จำกัด </w:t>
      </w:r>
      <w:r w:rsidR="00816AF1" w:rsidRPr="00757FC7">
        <w:rPr>
          <w:rFonts w:ascii="Angsana New" w:hAnsi="Angsana New" w:cs="Angsana New"/>
          <w:sz w:val="30"/>
          <w:szCs w:val="30"/>
        </w:rPr>
        <w:t xml:space="preserve">8) </w:t>
      </w:r>
      <w:r w:rsidR="007159E1" w:rsidRPr="00757FC7">
        <w:rPr>
          <w:rFonts w:ascii="Angsana New" w:hAnsi="Angsana New" w:cs="Angsana New"/>
          <w:sz w:val="30"/>
          <w:szCs w:val="30"/>
          <w:cs/>
        </w:rPr>
        <w:t xml:space="preserve">บริษัท ทีพีซีเอช เพาเวอร์ </w:t>
      </w:r>
      <w:r w:rsidR="00EC6B94" w:rsidRPr="00757FC7">
        <w:rPr>
          <w:rFonts w:ascii="Angsana New" w:hAnsi="Angsana New" w:cs="Angsana New"/>
          <w:sz w:val="30"/>
          <w:szCs w:val="30"/>
        </w:rPr>
        <w:t>17</w:t>
      </w:r>
      <w:r w:rsidR="007159E1" w:rsidRPr="00757FC7">
        <w:rPr>
          <w:rFonts w:ascii="Angsana New" w:hAnsi="Angsana New" w:cs="Angsana New"/>
          <w:sz w:val="30"/>
          <w:szCs w:val="30"/>
          <w:cs/>
        </w:rPr>
        <w:t xml:space="preserve"> จำกัด </w:t>
      </w:r>
      <w:r w:rsidR="00816AF1" w:rsidRPr="00757FC7">
        <w:rPr>
          <w:rFonts w:ascii="Angsana New" w:hAnsi="Angsana New" w:cs="Angsana New"/>
          <w:sz w:val="30"/>
          <w:szCs w:val="30"/>
        </w:rPr>
        <w:t>9)</w:t>
      </w:r>
      <w:r w:rsidR="007159E1" w:rsidRPr="00757FC7">
        <w:rPr>
          <w:rFonts w:ascii="Angsana New" w:hAnsi="Angsana New" w:cs="Angsana New"/>
          <w:sz w:val="30"/>
          <w:szCs w:val="30"/>
          <w:cs/>
        </w:rPr>
        <w:t xml:space="preserve">บริษัท ทีพีซีเอช เพาเวอร์ </w:t>
      </w:r>
      <w:r w:rsidR="00EC6B94" w:rsidRPr="00757FC7">
        <w:rPr>
          <w:rFonts w:ascii="Angsana New" w:hAnsi="Angsana New" w:cs="Angsana New"/>
          <w:sz w:val="30"/>
          <w:szCs w:val="30"/>
        </w:rPr>
        <w:t>18</w:t>
      </w:r>
      <w:r w:rsidR="007159E1" w:rsidRPr="00757FC7">
        <w:rPr>
          <w:rFonts w:ascii="Angsana New" w:hAnsi="Angsana New" w:cs="Angsana New"/>
          <w:sz w:val="30"/>
          <w:szCs w:val="30"/>
          <w:cs/>
        </w:rPr>
        <w:t xml:space="preserve"> จำกัด </w:t>
      </w:r>
      <w:r w:rsidR="00816AF1" w:rsidRPr="00757FC7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816AF1" w:rsidRPr="00757FC7">
        <w:rPr>
          <w:rFonts w:ascii="Angsana New" w:hAnsi="Angsana New" w:cs="Angsana New"/>
          <w:sz w:val="30"/>
          <w:szCs w:val="30"/>
        </w:rPr>
        <w:t xml:space="preserve">10) </w:t>
      </w:r>
      <w:r w:rsidR="007159E1" w:rsidRPr="00757FC7">
        <w:rPr>
          <w:rFonts w:ascii="Angsana New" w:hAnsi="Angsana New" w:cs="Angsana New"/>
          <w:sz w:val="30"/>
          <w:szCs w:val="30"/>
          <w:cs/>
        </w:rPr>
        <w:t>บริษัท ทีพีซีเอช เพาเวอร์ 19 จำกัด</w:t>
      </w:r>
    </w:p>
    <w:p w14:paraId="4AAE3555" w14:textId="72E17A84" w:rsidR="005E2689" w:rsidRPr="00757FC7" w:rsidRDefault="00F61F32" w:rsidP="004A126B">
      <w:pPr>
        <w:spacing w:before="100" w:after="0" w:line="48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 w:hint="cs"/>
          <w:sz w:val="30"/>
          <w:szCs w:val="30"/>
          <w:cs/>
        </w:rPr>
        <w:t>12.6</w:t>
      </w:r>
      <w:r w:rsidRPr="00757FC7">
        <w:rPr>
          <w:rFonts w:ascii="Angsana New" w:hAnsi="Angsana New" w:cs="Angsana New"/>
          <w:sz w:val="30"/>
          <w:szCs w:val="30"/>
          <w:cs/>
        </w:rPr>
        <w:tab/>
        <w:t xml:space="preserve">บริษัทฯ ได้นำหุ้น บริษัท </w:t>
      </w:r>
      <w:r w:rsidR="007E1D50" w:rsidRPr="00757FC7">
        <w:rPr>
          <w:rFonts w:ascii="Angsana New" w:hAnsi="Angsana New" w:cs="Angsana New" w:hint="cs"/>
          <w:sz w:val="30"/>
          <w:szCs w:val="30"/>
          <w:cs/>
        </w:rPr>
        <w:t xml:space="preserve">ช้างแรก </w:t>
      </w:r>
      <w:proofErr w:type="spellStart"/>
      <w:r w:rsidR="007E1D50" w:rsidRPr="00757FC7">
        <w:rPr>
          <w:rFonts w:ascii="Angsana New" w:hAnsi="Angsana New" w:cs="Angsana New" w:hint="cs"/>
          <w:sz w:val="30"/>
          <w:szCs w:val="30"/>
          <w:cs/>
        </w:rPr>
        <w:t>ไบ</w:t>
      </w:r>
      <w:proofErr w:type="spellEnd"/>
      <w:r w:rsidR="007E1D50" w:rsidRPr="00757FC7">
        <w:rPr>
          <w:rFonts w:ascii="Angsana New" w:hAnsi="Angsana New" w:cs="Angsana New" w:hint="cs"/>
          <w:sz w:val="30"/>
          <w:szCs w:val="30"/>
          <w:cs/>
        </w:rPr>
        <w:t xml:space="preserve">โอเพาเวอร์ จำกัด </w:t>
      </w:r>
      <w:r w:rsidR="008C1292" w:rsidRPr="00757FC7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DA1F5C" w:rsidRPr="00757FC7">
        <w:rPr>
          <w:rFonts w:ascii="Angsana New" w:hAnsi="Angsana New" w:cs="Angsana New"/>
          <w:sz w:val="30"/>
          <w:szCs w:val="30"/>
        </w:rPr>
        <w:t>14</w:t>
      </w:r>
      <w:r w:rsidR="004E07DA" w:rsidRPr="00757FC7">
        <w:rPr>
          <w:rFonts w:ascii="Angsana New" w:hAnsi="Angsana New" w:cs="Angsana New"/>
          <w:sz w:val="30"/>
          <w:szCs w:val="30"/>
        </w:rPr>
        <w:t>,624,980</w:t>
      </w:r>
      <w:r w:rsidR="00FE599C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93544" w:rsidRPr="00757FC7">
        <w:rPr>
          <w:rFonts w:ascii="Angsana New" w:hAnsi="Angsana New" w:cs="Angsana New" w:hint="cs"/>
          <w:sz w:val="30"/>
          <w:szCs w:val="30"/>
          <w:cs/>
        </w:rPr>
        <w:t>หุ</w:t>
      </w:r>
      <w:r w:rsidR="007752E9" w:rsidRPr="00757FC7">
        <w:rPr>
          <w:rFonts w:ascii="Angsana New" w:hAnsi="Angsana New" w:cs="Angsana New" w:hint="cs"/>
          <w:sz w:val="30"/>
          <w:szCs w:val="30"/>
          <w:cs/>
        </w:rPr>
        <w:t xml:space="preserve">้น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ไปจำนำเพื่อเป็นหลักประกันเงินกู้ยืมของ บริษัท </w:t>
      </w:r>
      <w:r w:rsidR="000323A3" w:rsidRPr="00757FC7">
        <w:rPr>
          <w:rFonts w:ascii="Angsana New" w:hAnsi="Angsana New" w:cs="Angsana New" w:hint="cs"/>
          <w:sz w:val="30"/>
          <w:szCs w:val="30"/>
          <w:cs/>
        </w:rPr>
        <w:t xml:space="preserve">ช้างแรก </w:t>
      </w:r>
      <w:proofErr w:type="spellStart"/>
      <w:r w:rsidR="000323A3" w:rsidRPr="00757FC7">
        <w:rPr>
          <w:rFonts w:ascii="Angsana New" w:hAnsi="Angsana New" w:cs="Angsana New" w:hint="cs"/>
          <w:sz w:val="30"/>
          <w:szCs w:val="30"/>
          <w:cs/>
        </w:rPr>
        <w:t>ไบ</w:t>
      </w:r>
      <w:proofErr w:type="spellEnd"/>
      <w:r w:rsidR="000323A3" w:rsidRPr="00757FC7">
        <w:rPr>
          <w:rFonts w:ascii="Angsana New" w:hAnsi="Angsana New" w:cs="Angsana New" w:hint="cs"/>
          <w:sz w:val="30"/>
          <w:szCs w:val="30"/>
          <w:cs/>
        </w:rPr>
        <w:t>โอเพาเวอร์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จำกัด ให้กับ สถาบันการเงินแห่งหนึ่ง</w:t>
      </w:r>
      <w:r w:rsidR="00C90C29" w:rsidRPr="00757FC7">
        <w:rPr>
          <w:rFonts w:ascii="Angsana New" w:hAnsi="Angsana New" w:cs="Angsana New" w:hint="cs"/>
          <w:sz w:val="30"/>
          <w:szCs w:val="30"/>
          <w:cs/>
        </w:rPr>
        <w:t>ตามหมายเหตุ</w:t>
      </w:r>
      <w:r w:rsidR="00EA3DE5" w:rsidRPr="00757FC7">
        <w:rPr>
          <w:rFonts w:ascii="Angsana New" w:hAnsi="Angsana New" w:cs="Angsana New" w:hint="cs"/>
          <w:sz w:val="30"/>
          <w:szCs w:val="30"/>
          <w:cs/>
        </w:rPr>
        <w:t xml:space="preserve">ข้อ </w:t>
      </w:r>
      <w:r w:rsidR="00DA358B" w:rsidRPr="00757FC7">
        <w:rPr>
          <w:rFonts w:ascii="Angsana New" w:hAnsi="Angsana New" w:cs="Angsana New"/>
          <w:sz w:val="30"/>
          <w:szCs w:val="30"/>
        </w:rPr>
        <w:t>21</w:t>
      </w:r>
    </w:p>
    <w:p w14:paraId="1DF3C5E5" w14:textId="1933F247" w:rsidR="00BB7B7A" w:rsidRPr="00757FC7" w:rsidRDefault="00BB7B7A" w:rsidP="004A126B">
      <w:pPr>
        <w:spacing w:before="100" w:after="0" w:line="48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 w:hint="cs"/>
          <w:sz w:val="30"/>
          <w:szCs w:val="30"/>
          <w:cs/>
        </w:rPr>
        <w:t>12.</w:t>
      </w:r>
      <w:r w:rsidR="00096F2A" w:rsidRPr="00757FC7">
        <w:rPr>
          <w:rFonts w:ascii="Angsana New" w:hAnsi="Angsana New" w:cs="Angsana New" w:hint="cs"/>
          <w:sz w:val="30"/>
          <w:szCs w:val="30"/>
          <w:cs/>
        </w:rPr>
        <w:t>7</w:t>
      </w:r>
      <w:r w:rsidRPr="00757FC7">
        <w:rPr>
          <w:rFonts w:ascii="Angsana New" w:hAnsi="Angsana New" w:cs="Angsana New"/>
          <w:sz w:val="30"/>
          <w:szCs w:val="30"/>
          <w:cs/>
        </w:rPr>
        <w:tab/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ในไตรมาส </w:t>
      </w:r>
      <w:r w:rsidR="00EC6B94" w:rsidRPr="00757FC7">
        <w:rPr>
          <w:rFonts w:ascii="Angsana New" w:hAnsi="Angsana New" w:cs="Angsana New"/>
          <w:sz w:val="30"/>
          <w:szCs w:val="30"/>
        </w:rPr>
        <w:t>2</w:t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 ปี </w:t>
      </w:r>
      <w:r w:rsidRPr="00757FC7">
        <w:rPr>
          <w:rFonts w:ascii="Angsana New" w:hAnsi="Angsana New" w:cs="Angsana New"/>
          <w:sz w:val="30"/>
          <w:szCs w:val="30"/>
        </w:rPr>
        <w:t>256</w:t>
      </w:r>
      <w:r w:rsidR="004E32C9" w:rsidRPr="00757FC7">
        <w:rPr>
          <w:rFonts w:ascii="Angsana New" w:hAnsi="Angsana New" w:cs="Angsana New"/>
          <w:sz w:val="30"/>
          <w:szCs w:val="30"/>
        </w:rPr>
        <w:t>4</w:t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 บริษัท ชำระค่าหุ้นสามัญดังนี้</w:t>
      </w:r>
    </w:p>
    <w:p w14:paraId="2BFB9F2F" w14:textId="1CC91067" w:rsidR="00BB7B7A" w:rsidRPr="00757FC7" w:rsidRDefault="00BB7B7A" w:rsidP="004A126B">
      <w:pPr>
        <w:spacing w:before="100" w:after="0" w:line="48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12.</w:t>
      </w:r>
      <w:r w:rsidR="00096F2A" w:rsidRPr="00757FC7">
        <w:rPr>
          <w:rFonts w:ascii="Angsana New" w:hAnsi="Angsana New" w:cs="Angsana New" w:hint="cs"/>
          <w:sz w:val="30"/>
          <w:szCs w:val="30"/>
          <w:cs/>
        </w:rPr>
        <w:t>7</w:t>
      </w:r>
      <w:r w:rsidRPr="00757FC7">
        <w:rPr>
          <w:rFonts w:ascii="Angsana New" w:hAnsi="Angsana New" w:cs="Angsana New"/>
          <w:sz w:val="30"/>
          <w:szCs w:val="30"/>
        </w:rPr>
        <w:t>.1</w:t>
      </w:r>
      <w:r w:rsidRPr="00757FC7">
        <w:rPr>
          <w:rFonts w:ascii="Angsana New" w:hAnsi="Angsana New" w:cs="Angsana New"/>
          <w:sz w:val="30"/>
          <w:szCs w:val="30"/>
        </w:rPr>
        <w:tab/>
      </w:r>
      <w:r w:rsidR="004E32C9" w:rsidRPr="00757FC7">
        <w:rPr>
          <w:rFonts w:ascii="Angsana New" w:hAnsi="Angsana New" w:cs="Angsana New"/>
          <w:sz w:val="30"/>
          <w:szCs w:val="30"/>
          <w:cs/>
        </w:rPr>
        <w:t xml:space="preserve">บริษัทฯ ชำระค่าหุ้นสามัญของ บริษัท ทีพีซีเอช เพาเวอร์ </w:t>
      </w:r>
      <w:r w:rsidR="00EC6B94" w:rsidRPr="00757FC7">
        <w:rPr>
          <w:rFonts w:ascii="Angsana New" w:hAnsi="Angsana New" w:cs="Angsana New"/>
          <w:sz w:val="30"/>
          <w:szCs w:val="30"/>
        </w:rPr>
        <w:t>9</w:t>
      </w:r>
      <w:r w:rsidR="004E32C9" w:rsidRPr="00757FC7">
        <w:rPr>
          <w:rFonts w:ascii="Angsana New" w:hAnsi="Angsana New" w:cs="Angsana New"/>
          <w:sz w:val="30"/>
          <w:szCs w:val="30"/>
          <w:cs/>
        </w:rPr>
        <w:t xml:space="preserve"> จำกัด ตามมติที่ประชุมวิสามัญ ครั้งที่ </w:t>
      </w:r>
      <w:r w:rsidR="009205E8" w:rsidRPr="00757FC7">
        <w:rPr>
          <w:rFonts w:ascii="Angsana New" w:hAnsi="Angsana New" w:cs="Angsana New"/>
          <w:sz w:val="30"/>
          <w:szCs w:val="30"/>
        </w:rPr>
        <w:t>1/2564</w:t>
      </w:r>
      <w:r w:rsidR="004E32C9" w:rsidRPr="00757FC7">
        <w:rPr>
          <w:rFonts w:ascii="Angsana New" w:hAnsi="Angsana New" w:cs="Angsana New"/>
          <w:sz w:val="30"/>
          <w:szCs w:val="30"/>
          <w:cs/>
        </w:rPr>
        <w:t xml:space="preserve"> วันที่ </w:t>
      </w:r>
      <w:r w:rsidR="009205E8" w:rsidRPr="00757FC7">
        <w:rPr>
          <w:rFonts w:ascii="Angsana New" w:hAnsi="Angsana New" w:cs="Angsana New"/>
          <w:sz w:val="30"/>
          <w:szCs w:val="30"/>
        </w:rPr>
        <w:t>19</w:t>
      </w:r>
      <w:r w:rsidR="004E32C9" w:rsidRPr="00757FC7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126F8C" w:rsidRPr="00757FC7">
        <w:rPr>
          <w:rFonts w:ascii="Angsana New" w:hAnsi="Angsana New" w:cs="Angsana New"/>
          <w:sz w:val="30"/>
          <w:szCs w:val="30"/>
        </w:rPr>
        <w:t>2564</w:t>
      </w:r>
      <w:r w:rsidR="004E32C9" w:rsidRPr="00757FC7">
        <w:rPr>
          <w:rFonts w:ascii="Angsana New" w:hAnsi="Angsana New" w:cs="Angsana New"/>
          <w:sz w:val="30"/>
          <w:szCs w:val="30"/>
          <w:cs/>
        </w:rPr>
        <w:t xml:space="preserve"> มีมติเพิ่มทุน </w:t>
      </w:r>
      <w:r w:rsidR="00126F8C" w:rsidRPr="00757FC7">
        <w:rPr>
          <w:rFonts w:ascii="Angsana New" w:hAnsi="Angsana New" w:cs="Angsana New"/>
          <w:sz w:val="30"/>
          <w:szCs w:val="30"/>
        </w:rPr>
        <w:t>0.70</w:t>
      </w:r>
      <w:r w:rsidR="004E32C9" w:rsidRPr="00757FC7">
        <w:rPr>
          <w:rFonts w:ascii="Angsana New" w:hAnsi="Angsana New" w:cs="Angsana New"/>
          <w:sz w:val="30"/>
          <w:szCs w:val="30"/>
          <w:cs/>
        </w:rPr>
        <w:t xml:space="preserve"> ล้านหุ้น ราคาหุ้นละ </w:t>
      </w:r>
      <w:r w:rsidR="00126F8C" w:rsidRPr="00757FC7">
        <w:rPr>
          <w:rFonts w:ascii="Angsana New" w:hAnsi="Angsana New" w:cs="Angsana New"/>
          <w:sz w:val="30"/>
          <w:szCs w:val="30"/>
        </w:rPr>
        <w:t>10</w:t>
      </w:r>
      <w:r w:rsidR="004E32C9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gramStart"/>
      <w:r w:rsidR="004E32C9" w:rsidRPr="00757FC7">
        <w:rPr>
          <w:rFonts w:ascii="Angsana New" w:hAnsi="Angsana New" w:cs="Angsana New"/>
          <w:sz w:val="30"/>
          <w:szCs w:val="30"/>
          <w:cs/>
        </w:rPr>
        <w:t>บาท  เป็นจำนวนเงิน</w:t>
      </w:r>
      <w:proofErr w:type="gramEnd"/>
      <w:r w:rsidR="004E32C9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126F8C" w:rsidRPr="00757FC7">
        <w:rPr>
          <w:rFonts w:ascii="Angsana New" w:hAnsi="Angsana New" w:cs="Angsana New"/>
          <w:sz w:val="30"/>
          <w:szCs w:val="30"/>
        </w:rPr>
        <w:t>7</w:t>
      </w:r>
      <w:r w:rsidR="004E32C9" w:rsidRPr="00757FC7">
        <w:rPr>
          <w:rFonts w:ascii="Angsana New" w:hAnsi="Angsana New" w:cs="Angsana New"/>
          <w:sz w:val="30"/>
          <w:szCs w:val="30"/>
          <w:cs/>
        </w:rPr>
        <w:t xml:space="preserve"> ล้านบาท บริษัทฯ ได้เพิ่มทุน </w:t>
      </w:r>
      <w:r w:rsidR="00126F8C" w:rsidRPr="00757FC7">
        <w:rPr>
          <w:rFonts w:ascii="Angsana New" w:hAnsi="Angsana New" w:cs="Angsana New"/>
          <w:sz w:val="30"/>
          <w:szCs w:val="30"/>
        </w:rPr>
        <w:t>0.70</w:t>
      </w:r>
      <w:r w:rsidR="004E32C9" w:rsidRPr="00757FC7">
        <w:rPr>
          <w:rFonts w:ascii="Angsana New" w:hAnsi="Angsana New" w:cs="Angsana New"/>
          <w:sz w:val="30"/>
          <w:szCs w:val="30"/>
          <w:cs/>
        </w:rPr>
        <w:t xml:space="preserve"> ล้านหุ้น ชำระ </w:t>
      </w:r>
      <w:r w:rsidR="00126F8C" w:rsidRPr="00757FC7">
        <w:rPr>
          <w:rFonts w:ascii="Angsana New" w:hAnsi="Angsana New" w:cs="Angsana New"/>
          <w:sz w:val="30"/>
          <w:szCs w:val="30"/>
        </w:rPr>
        <w:t>2.50</w:t>
      </w:r>
      <w:r w:rsidR="004E32C9" w:rsidRPr="00757FC7">
        <w:rPr>
          <w:rFonts w:ascii="Angsana New" w:hAnsi="Angsana New" w:cs="Angsana New"/>
          <w:sz w:val="30"/>
          <w:szCs w:val="30"/>
          <w:cs/>
        </w:rPr>
        <w:t xml:space="preserve"> บาท เป็นจำนวนเงิน </w:t>
      </w:r>
      <w:r w:rsidR="00126F8C" w:rsidRPr="00757FC7">
        <w:rPr>
          <w:rFonts w:ascii="Angsana New" w:hAnsi="Angsana New" w:cs="Angsana New"/>
          <w:sz w:val="30"/>
          <w:szCs w:val="30"/>
        </w:rPr>
        <w:t>1.75</w:t>
      </w:r>
      <w:r w:rsidR="004E32C9" w:rsidRPr="00757FC7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6F16A25E" w14:textId="1DA7FB47" w:rsidR="00BB7B7A" w:rsidRPr="00757FC7" w:rsidRDefault="00BB7B7A" w:rsidP="004A126B">
      <w:pPr>
        <w:spacing w:before="100" w:after="0" w:line="48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12.</w:t>
      </w:r>
      <w:r w:rsidR="00096F2A" w:rsidRPr="00757FC7">
        <w:rPr>
          <w:rFonts w:ascii="Angsana New" w:hAnsi="Angsana New" w:cs="Angsana New" w:hint="cs"/>
          <w:sz w:val="30"/>
          <w:szCs w:val="30"/>
          <w:cs/>
        </w:rPr>
        <w:t>7</w:t>
      </w:r>
      <w:r w:rsidRPr="00757FC7">
        <w:rPr>
          <w:rFonts w:ascii="Angsana New" w:hAnsi="Angsana New" w:cs="Angsana New"/>
          <w:sz w:val="30"/>
          <w:szCs w:val="30"/>
        </w:rPr>
        <w:t>.2</w:t>
      </w:r>
      <w:r w:rsidRPr="00757FC7">
        <w:rPr>
          <w:rFonts w:ascii="Angsana New" w:hAnsi="Angsana New" w:cs="Angsana New"/>
          <w:sz w:val="30"/>
          <w:szCs w:val="30"/>
        </w:rPr>
        <w:tab/>
      </w:r>
      <w:r w:rsidR="00B476A3" w:rsidRPr="00757FC7">
        <w:rPr>
          <w:rFonts w:ascii="Angsana New" w:hAnsi="Angsana New" w:cs="Angsana New"/>
          <w:sz w:val="30"/>
          <w:szCs w:val="30"/>
          <w:cs/>
        </w:rPr>
        <w:t xml:space="preserve">บริษัทฯ ชำระค่าหุ้นสามัญของ บริษัท ทีพีซีเอช เพาเวอร์ </w:t>
      </w:r>
      <w:r w:rsidR="00126F8C" w:rsidRPr="00757FC7">
        <w:rPr>
          <w:rFonts w:ascii="Angsana New" w:hAnsi="Angsana New" w:cs="Angsana New"/>
          <w:sz w:val="30"/>
          <w:szCs w:val="30"/>
        </w:rPr>
        <w:t>17</w:t>
      </w:r>
      <w:r w:rsidR="00B476A3" w:rsidRPr="00757FC7">
        <w:rPr>
          <w:rFonts w:ascii="Angsana New" w:hAnsi="Angsana New" w:cs="Angsana New"/>
          <w:sz w:val="30"/>
          <w:szCs w:val="30"/>
          <w:cs/>
        </w:rPr>
        <w:t xml:space="preserve"> จำกัด ตามมติที่ประชุมวิสามัญ ครั้งที่ </w:t>
      </w:r>
      <w:r w:rsidR="00126F8C" w:rsidRPr="00757FC7">
        <w:rPr>
          <w:rFonts w:ascii="Angsana New" w:hAnsi="Angsana New" w:cs="Angsana New"/>
          <w:sz w:val="30"/>
          <w:szCs w:val="30"/>
        </w:rPr>
        <w:t>1/2564</w:t>
      </w:r>
      <w:r w:rsidR="00B476A3" w:rsidRPr="00757FC7">
        <w:rPr>
          <w:rFonts w:ascii="Angsana New" w:hAnsi="Angsana New" w:cs="Angsana New"/>
          <w:sz w:val="30"/>
          <w:szCs w:val="30"/>
          <w:cs/>
        </w:rPr>
        <w:t xml:space="preserve"> วันที่ </w:t>
      </w:r>
      <w:r w:rsidR="00126F8C" w:rsidRPr="00757FC7">
        <w:rPr>
          <w:rFonts w:ascii="Angsana New" w:hAnsi="Angsana New" w:cs="Angsana New"/>
          <w:sz w:val="30"/>
          <w:szCs w:val="30"/>
        </w:rPr>
        <w:t>19</w:t>
      </w:r>
      <w:r w:rsidR="00B476A3" w:rsidRPr="00757FC7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340AD1" w:rsidRPr="00757FC7">
        <w:rPr>
          <w:rFonts w:ascii="Angsana New" w:hAnsi="Angsana New" w:cs="Angsana New"/>
          <w:sz w:val="30"/>
          <w:szCs w:val="30"/>
        </w:rPr>
        <w:t>2564</w:t>
      </w:r>
      <w:r w:rsidR="00B476A3" w:rsidRPr="00757FC7">
        <w:rPr>
          <w:rFonts w:ascii="Angsana New" w:hAnsi="Angsana New" w:cs="Angsana New"/>
          <w:sz w:val="30"/>
          <w:szCs w:val="30"/>
          <w:cs/>
        </w:rPr>
        <w:t xml:space="preserve"> มีมติเพิ่มทุน </w:t>
      </w:r>
      <w:r w:rsidR="00340AD1" w:rsidRPr="00757FC7">
        <w:rPr>
          <w:rFonts w:ascii="Angsana New" w:hAnsi="Angsana New" w:cs="Angsana New"/>
          <w:sz w:val="30"/>
          <w:szCs w:val="30"/>
        </w:rPr>
        <w:t>0.70</w:t>
      </w:r>
      <w:r w:rsidR="00B476A3" w:rsidRPr="00757FC7">
        <w:rPr>
          <w:rFonts w:ascii="Angsana New" w:hAnsi="Angsana New" w:cs="Angsana New"/>
          <w:sz w:val="30"/>
          <w:szCs w:val="30"/>
          <w:cs/>
        </w:rPr>
        <w:t xml:space="preserve"> ล้านหุ้น ราคาหุ้นละ </w:t>
      </w:r>
      <w:r w:rsidR="00340AD1" w:rsidRPr="00757FC7">
        <w:rPr>
          <w:rFonts w:ascii="Angsana New" w:hAnsi="Angsana New" w:cs="Angsana New"/>
          <w:sz w:val="30"/>
          <w:szCs w:val="30"/>
        </w:rPr>
        <w:t>10</w:t>
      </w:r>
      <w:r w:rsidR="00B476A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gramStart"/>
      <w:r w:rsidR="00B476A3" w:rsidRPr="00757FC7">
        <w:rPr>
          <w:rFonts w:ascii="Angsana New" w:hAnsi="Angsana New" w:cs="Angsana New"/>
          <w:sz w:val="30"/>
          <w:szCs w:val="30"/>
          <w:cs/>
        </w:rPr>
        <w:t>บาท  เป็นจำนวนเงิน</w:t>
      </w:r>
      <w:proofErr w:type="gramEnd"/>
      <w:r w:rsidR="00B476A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340AD1" w:rsidRPr="00757FC7">
        <w:rPr>
          <w:rFonts w:ascii="Angsana New" w:hAnsi="Angsana New" w:cs="Angsana New"/>
          <w:sz w:val="30"/>
          <w:szCs w:val="30"/>
        </w:rPr>
        <w:t>7</w:t>
      </w:r>
      <w:r w:rsidR="00B476A3" w:rsidRPr="00757FC7">
        <w:rPr>
          <w:rFonts w:ascii="Angsana New" w:hAnsi="Angsana New" w:cs="Angsana New"/>
          <w:sz w:val="30"/>
          <w:szCs w:val="30"/>
          <w:cs/>
        </w:rPr>
        <w:t xml:space="preserve"> ล้านบาท บริษัทฯ ได้เพิ่มทุน </w:t>
      </w:r>
      <w:r w:rsidR="00340AD1" w:rsidRPr="00757FC7">
        <w:rPr>
          <w:rFonts w:ascii="Angsana New" w:hAnsi="Angsana New" w:cs="Angsana New"/>
          <w:sz w:val="30"/>
          <w:szCs w:val="30"/>
        </w:rPr>
        <w:t>0.70</w:t>
      </w:r>
      <w:r w:rsidR="00B476A3" w:rsidRPr="00757FC7">
        <w:rPr>
          <w:rFonts w:ascii="Angsana New" w:hAnsi="Angsana New" w:cs="Angsana New"/>
          <w:sz w:val="30"/>
          <w:szCs w:val="30"/>
          <w:cs/>
        </w:rPr>
        <w:t xml:space="preserve"> ล้านหุ้น ชำระ </w:t>
      </w:r>
      <w:r w:rsidR="00340AD1" w:rsidRPr="00757FC7">
        <w:rPr>
          <w:rFonts w:ascii="Angsana New" w:hAnsi="Angsana New" w:cs="Angsana New"/>
          <w:sz w:val="30"/>
          <w:szCs w:val="30"/>
        </w:rPr>
        <w:t>2.50</w:t>
      </w:r>
      <w:r w:rsidR="00B476A3" w:rsidRPr="00757FC7">
        <w:rPr>
          <w:rFonts w:ascii="Angsana New" w:hAnsi="Angsana New" w:cs="Angsana New"/>
          <w:sz w:val="30"/>
          <w:szCs w:val="30"/>
          <w:cs/>
        </w:rPr>
        <w:t xml:space="preserve"> บาท เป็นจำนวนเงิน </w:t>
      </w:r>
      <w:r w:rsidR="00340AD1" w:rsidRPr="00757FC7">
        <w:rPr>
          <w:rFonts w:ascii="Angsana New" w:hAnsi="Angsana New" w:cs="Angsana New"/>
          <w:sz w:val="30"/>
          <w:szCs w:val="30"/>
        </w:rPr>
        <w:t>1.75</w:t>
      </w:r>
      <w:r w:rsidR="00B476A3" w:rsidRPr="00757FC7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00148DEE" w14:textId="7DDC7DA5" w:rsidR="00691350" w:rsidRPr="00757FC7" w:rsidRDefault="00691350" w:rsidP="004A126B">
      <w:pPr>
        <w:spacing w:before="100" w:after="0" w:line="48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12.</w:t>
      </w:r>
      <w:r w:rsidR="00096F2A" w:rsidRPr="00757FC7">
        <w:rPr>
          <w:rFonts w:ascii="Angsana New" w:hAnsi="Angsana New" w:cs="Angsana New" w:hint="cs"/>
          <w:sz w:val="30"/>
          <w:szCs w:val="30"/>
          <w:cs/>
        </w:rPr>
        <w:t>7</w:t>
      </w:r>
      <w:r w:rsidRPr="00757FC7">
        <w:rPr>
          <w:rFonts w:ascii="Angsana New" w:hAnsi="Angsana New" w:cs="Angsana New"/>
          <w:sz w:val="30"/>
          <w:szCs w:val="30"/>
        </w:rPr>
        <w:t>.3</w:t>
      </w:r>
      <w:r w:rsidRPr="00757FC7">
        <w:rPr>
          <w:rFonts w:ascii="Angsana New" w:hAnsi="Angsana New" w:cs="Angsana New"/>
          <w:sz w:val="30"/>
          <w:szCs w:val="30"/>
        </w:rPr>
        <w:tab/>
      </w:r>
      <w:r w:rsidRPr="00757FC7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8171E0" w:rsidRPr="00757FC7">
        <w:rPr>
          <w:rFonts w:ascii="Angsana New" w:hAnsi="Angsana New" w:cs="Angsana New"/>
          <w:sz w:val="30"/>
          <w:szCs w:val="30"/>
        </w:rPr>
        <w:t>9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340AD1" w:rsidRPr="00757FC7">
        <w:rPr>
          <w:rFonts w:ascii="Angsana New" w:hAnsi="Angsana New" w:cs="Angsana New"/>
          <w:sz w:val="30"/>
          <w:szCs w:val="30"/>
        </w:rPr>
        <w:t>2564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ที่ประชุมวิสามัญผู้ถือหุ้น ครั้งที่ </w:t>
      </w:r>
      <w:r w:rsidR="00340AD1" w:rsidRPr="00757FC7">
        <w:rPr>
          <w:rFonts w:ascii="Angsana New" w:hAnsi="Angsana New" w:cs="Angsana New"/>
          <w:sz w:val="30"/>
          <w:szCs w:val="30"/>
        </w:rPr>
        <w:t>1/2564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ของบริษัท ทีพีซีเอช เพาเวอร์ </w:t>
      </w:r>
      <w:r w:rsidR="00340AD1" w:rsidRPr="00757FC7">
        <w:rPr>
          <w:rFonts w:ascii="Angsana New" w:hAnsi="Angsana New" w:cs="Angsana New"/>
          <w:sz w:val="30"/>
          <w:szCs w:val="30"/>
        </w:rPr>
        <w:t>12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จำกัด ซึ่งเป็นบริษัทย่อย มีมติให้เลิกบริษัทฯ และได้จดทะเบียนเลิกบริษัทแล้วในวันที่ </w:t>
      </w:r>
      <w:r w:rsidR="00340AD1" w:rsidRPr="00757FC7">
        <w:rPr>
          <w:rFonts w:ascii="Angsana New" w:hAnsi="Angsana New" w:cs="Angsana New"/>
          <w:sz w:val="30"/>
          <w:szCs w:val="30"/>
        </w:rPr>
        <w:t>18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340AD1" w:rsidRPr="00757FC7">
        <w:rPr>
          <w:rFonts w:ascii="Angsana New" w:hAnsi="Angsana New" w:cs="Angsana New"/>
          <w:sz w:val="30"/>
          <w:szCs w:val="30"/>
        </w:rPr>
        <w:t>2564</w:t>
      </w:r>
    </w:p>
    <w:p w14:paraId="232D48DB" w14:textId="04541FE7" w:rsidR="002A6F4F" w:rsidRPr="00757FC7" w:rsidRDefault="00691350" w:rsidP="004A126B">
      <w:pPr>
        <w:spacing w:before="100" w:after="0" w:line="48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12.</w:t>
      </w:r>
      <w:r w:rsidR="002208D1" w:rsidRPr="00757FC7">
        <w:rPr>
          <w:rFonts w:ascii="Angsana New" w:hAnsi="Angsana New" w:cs="Angsana New" w:hint="cs"/>
          <w:sz w:val="30"/>
          <w:szCs w:val="30"/>
          <w:cs/>
        </w:rPr>
        <w:t>7</w:t>
      </w:r>
      <w:r w:rsidRPr="00757FC7">
        <w:rPr>
          <w:rFonts w:ascii="Angsana New" w:hAnsi="Angsana New" w:cs="Angsana New"/>
          <w:sz w:val="30"/>
          <w:szCs w:val="30"/>
        </w:rPr>
        <w:t>.</w:t>
      </w:r>
      <w:r w:rsidR="00CB230A" w:rsidRPr="00757FC7">
        <w:rPr>
          <w:rFonts w:ascii="Angsana New" w:hAnsi="Angsana New" w:cs="Angsana New"/>
          <w:sz w:val="30"/>
          <w:szCs w:val="30"/>
        </w:rPr>
        <w:t>4</w:t>
      </w:r>
      <w:r w:rsidRPr="00757FC7">
        <w:rPr>
          <w:rFonts w:ascii="Angsana New" w:hAnsi="Angsana New" w:cs="Angsana New"/>
          <w:sz w:val="30"/>
          <w:szCs w:val="30"/>
        </w:rPr>
        <w:tab/>
      </w:r>
      <w:r w:rsidR="00CB230A" w:rsidRPr="00757FC7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340AD1" w:rsidRPr="00757FC7">
        <w:rPr>
          <w:rFonts w:ascii="Angsana New" w:hAnsi="Angsana New" w:cs="Angsana New"/>
          <w:sz w:val="30"/>
          <w:szCs w:val="30"/>
        </w:rPr>
        <w:t>9</w:t>
      </w:r>
      <w:r w:rsidR="00CB230A" w:rsidRPr="00757FC7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340AD1" w:rsidRPr="00757FC7">
        <w:rPr>
          <w:rFonts w:ascii="Angsana New" w:hAnsi="Angsana New" w:cs="Angsana New"/>
          <w:sz w:val="30"/>
          <w:szCs w:val="30"/>
        </w:rPr>
        <w:t>2564</w:t>
      </w:r>
      <w:r w:rsidR="00CB230A" w:rsidRPr="00757FC7">
        <w:rPr>
          <w:rFonts w:ascii="Angsana New" w:hAnsi="Angsana New" w:cs="Angsana New"/>
          <w:sz w:val="30"/>
          <w:szCs w:val="30"/>
          <w:cs/>
        </w:rPr>
        <w:t xml:space="preserve"> ที่ประชุมวิสามัญผู้ถือหุ้น ครั้งที่ </w:t>
      </w:r>
      <w:r w:rsidR="00340AD1" w:rsidRPr="00757FC7">
        <w:rPr>
          <w:rFonts w:ascii="Angsana New" w:hAnsi="Angsana New" w:cs="Angsana New"/>
          <w:sz w:val="30"/>
          <w:szCs w:val="30"/>
        </w:rPr>
        <w:t>1/2564</w:t>
      </w:r>
      <w:r w:rsidR="00CB230A" w:rsidRPr="00757FC7">
        <w:rPr>
          <w:rFonts w:ascii="Angsana New" w:hAnsi="Angsana New" w:cs="Angsana New"/>
          <w:sz w:val="30"/>
          <w:szCs w:val="30"/>
          <w:cs/>
        </w:rPr>
        <w:t xml:space="preserve"> ของบริษัท ทีพีซีเอช เพาเวอร์ </w:t>
      </w:r>
      <w:r w:rsidR="00340AD1" w:rsidRPr="00757FC7">
        <w:rPr>
          <w:rFonts w:ascii="Angsana New" w:hAnsi="Angsana New" w:cs="Angsana New"/>
          <w:sz w:val="30"/>
          <w:szCs w:val="30"/>
        </w:rPr>
        <w:t>16</w:t>
      </w:r>
      <w:r w:rsidR="00CB230A" w:rsidRPr="00757FC7">
        <w:rPr>
          <w:rFonts w:ascii="Angsana New" w:hAnsi="Angsana New" w:cs="Angsana New"/>
          <w:sz w:val="30"/>
          <w:szCs w:val="30"/>
          <w:cs/>
        </w:rPr>
        <w:t xml:space="preserve"> จำกัด ซึ่งเป็นบริษัทย่อย มีมติให้เลิกบริษัทฯ และได้จดทะเบียนเลิกบริษัทแล้วในวันที่ </w:t>
      </w:r>
      <w:r w:rsidR="00340AD1" w:rsidRPr="00757FC7">
        <w:rPr>
          <w:rFonts w:ascii="Angsana New" w:hAnsi="Angsana New" w:cs="Angsana New"/>
          <w:sz w:val="30"/>
          <w:szCs w:val="30"/>
        </w:rPr>
        <w:t>25</w:t>
      </w:r>
      <w:r w:rsidR="00CB230A" w:rsidRPr="00757FC7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340AD1" w:rsidRPr="00757FC7">
        <w:rPr>
          <w:rFonts w:ascii="Angsana New" w:hAnsi="Angsana New" w:cs="Angsana New"/>
          <w:sz w:val="30"/>
          <w:szCs w:val="30"/>
        </w:rPr>
        <w:t>2564</w:t>
      </w:r>
    </w:p>
    <w:p w14:paraId="683DFEEB" w14:textId="40A1DD7E" w:rsidR="004A126B" w:rsidRPr="00757FC7" w:rsidRDefault="004A126B" w:rsidP="004A126B">
      <w:pPr>
        <w:spacing w:before="100" w:after="0" w:line="440" w:lineRule="exact"/>
        <w:ind w:left="1701" w:hanging="708"/>
        <w:jc w:val="thaiDistribute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sz w:val="30"/>
          <w:szCs w:val="30"/>
          <w:cs/>
        </w:rPr>
        <w:br w:type="page"/>
      </w:r>
    </w:p>
    <w:p w14:paraId="1877C1EF" w14:textId="77777777" w:rsidR="004A126B" w:rsidRPr="00757FC7" w:rsidRDefault="004A126B" w:rsidP="004A126B">
      <w:pPr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 xml:space="preserve">- </w:t>
      </w:r>
      <w:r w:rsidRPr="00757FC7">
        <w:rPr>
          <w:rFonts w:ascii="Angsana New" w:hAnsi="Angsana New" w:cs="Angsana New" w:hint="cs"/>
          <w:sz w:val="30"/>
          <w:szCs w:val="30"/>
          <w:cs/>
        </w:rPr>
        <w:t>38</w:t>
      </w:r>
      <w:r w:rsidRPr="00757FC7">
        <w:rPr>
          <w:rFonts w:ascii="Angsana New" w:hAnsi="Angsana New" w:cs="Angsana New"/>
          <w:sz w:val="30"/>
          <w:szCs w:val="30"/>
        </w:rPr>
        <w:t xml:space="preserve"> -</w:t>
      </w:r>
    </w:p>
    <w:p w14:paraId="45579B02" w14:textId="77777777" w:rsidR="004A126B" w:rsidRPr="00757FC7" w:rsidRDefault="004A126B" w:rsidP="004A126B">
      <w:pPr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7855B61" w14:textId="77777777" w:rsidR="00021A09" w:rsidRPr="00757FC7" w:rsidRDefault="00021A09" w:rsidP="004A126B">
      <w:pPr>
        <w:spacing w:after="0" w:line="46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12.8</w:t>
      </w:r>
      <w:r w:rsidRPr="00757FC7">
        <w:rPr>
          <w:rFonts w:ascii="Angsana New" w:hAnsi="Angsana New" w:cs="Angsana New"/>
          <w:sz w:val="30"/>
          <w:szCs w:val="30"/>
          <w:cs/>
        </w:rPr>
        <w:tab/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ในไตรมาส </w:t>
      </w:r>
      <w:r w:rsidRPr="00757FC7">
        <w:rPr>
          <w:rFonts w:ascii="Angsana New" w:hAnsi="Angsana New" w:cs="Angsana New"/>
          <w:sz w:val="30"/>
          <w:szCs w:val="30"/>
        </w:rPr>
        <w:t>3</w:t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 ปี </w:t>
      </w:r>
      <w:proofErr w:type="gramStart"/>
      <w:r w:rsidRPr="00757FC7">
        <w:rPr>
          <w:rFonts w:ascii="Angsana New" w:hAnsi="Angsana New" w:cs="Angsana New" w:hint="cs"/>
          <w:sz w:val="30"/>
          <w:szCs w:val="30"/>
          <w:cs/>
        </w:rPr>
        <w:t>2564  บริษัท</w:t>
      </w:r>
      <w:proofErr w:type="gramEnd"/>
      <w:r w:rsidRPr="00757FC7">
        <w:rPr>
          <w:rFonts w:ascii="Angsana New" w:hAnsi="Angsana New" w:cs="Angsana New" w:hint="cs"/>
          <w:sz w:val="30"/>
          <w:szCs w:val="30"/>
          <w:cs/>
        </w:rPr>
        <w:t xml:space="preserve"> ชำระค่าหุ้นสามัญดังนี้</w:t>
      </w:r>
    </w:p>
    <w:p w14:paraId="120F7A66" w14:textId="18C98814" w:rsidR="00021A09" w:rsidRPr="00757FC7" w:rsidRDefault="00021A09" w:rsidP="004A126B">
      <w:pPr>
        <w:spacing w:before="100" w:after="0" w:line="4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12.</w:t>
      </w:r>
      <w:r w:rsidRPr="00757FC7">
        <w:rPr>
          <w:rFonts w:ascii="Angsana New" w:hAnsi="Angsana New" w:cs="Angsana New" w:hint="cs"/>
          <w:sz w:val="30"/>
          <w:szCs w:val="30"/>
          <w:cs/>
        </w:rPr>
        <w:t>8</w:t>
      </w:r>
      <w:r w:rsidRPr="00757FC7">
        <w:rPr>
          <w:rFonts w:ascii="Angsana New" w:hAnsi="Angsana New" w:cs="Angsana New"/>
          <w:sz w:val="30"/>
          <w:szCs w:val="30"/>
        </w:rPr>
        <w:t>.</w:t>
      </w:r>
      <w:r w:rsidRPr="00757FC7">
        <w:rPr>
          <w:rFonts w:ascii="Angsana New" w:hAnsi="Angsana New" w:cs="Angsana New" w:hint="cs"/>
          <w:sz w:val="30"/>
          <w:szCs w:val="30"/>
          <w:cs/>
        </w:rPr>
        <w:t>1</w:t>
      </w:r>
      <w:r w:rsidRPr="00757FC7">
        <w:rPr>
          <w:rFonts w:ascii="Angsana New" w:hAnsi="Angsana New" w:cs="Angsana New"/>
          <w:sz w:val="30"/>
          <w:szCs w:val="30"/>
        </w:rPr>
        <w:tab/>
      </w:r>
      <w:r w:rsidRPr="00757FC7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AE57E9" w:rsidRPr="00757FC7">
        <w:rPr>
          <w:rFonts w:ascii="Angsana New" w:hAnsi="Angsana New" w:cs="Angsana New"/>
          <w:sz w:val="30"/>
          <w:szCs w:val="30"/>
        </w:rPr>
        <w:t xml:space="preserve">30 </w:t>
      </w:r>
      <w:r w:rsidR="00AE57E9" w:rsidRPr="00757FC7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Pr="00757FC7">
        <w:rPr>
          <w:rFonts w:ascii="Angsana New" w:hAnsi="Angsana New" w:cs="Angsana New"/>
          <w:sz w:val="30"/>
          <w:szCs w:val="30"/>
        </w:rPr>
        <w:t>2564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ที่ประชุมวิสามัญผู้ถือหุ้น ครั้งที่ </w:t>
      </w:r>
      <w:r w:rsidRPr="00757FC7">
        <w:rPr>
          <w:rFonts w:ascii="Angsana New" w:hAnsi="Angsana New" w:cs="Angsana New"/>
          <w:sz w:val="30"/>
          <w:szCs w:val="30"/>
        </w:rPr>
        <w:t>2/2564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ของบริษัท ทีพีซีเอช เพาเวอร์ </w:t>
      </w:r>
      <w:r w:rsidRPr="00757FC7">
        <w:rPr>
          <w:rFonts w:ascii="Angsana New" w:hAnsi="Angsana New" w:cs="Angsana New"/>
          <w:sz w:val="30"/>
          <w:szCs w:val="30"/>
        </w:rPr>
        <w:t>9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จำกัด ซึ่งเป็นบริษัทย่อย มีมติให้เลิกบริษัทฯ และได้จดทะเบียนเลิกบริษัทแล้วในวันที่ </w:t>
      </w:r>
      <w:r w:rsidRPr="00757FC7">
        <w:rPr>
          <w:rFonts w:ascii="Angsana New" w:hAnsi="Angsana New" w:cs="Angsana New"/>
          <w:sz w:val="30"/>
          <w:szCs w:val="30"/>
        </w:rPr>
        <w:t>7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 w:hint="cs"/>
          <w:sz w:val="30"/>
          <w:szCs w:val="30"/>
          <w:cs/>
        </w:rPr>
        <w:t>ตุลาคม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</w:rPr>
        <w:t>2564</w:t>
      </w:r>
    </w:p>
    <w:p w14:paraId="232B3956" w14:textId="760F6272" w:rsidR="00F943B0" w:rsidRPr="00757FC7" w:rsidRDefault="00F943B0" w:rsidP="004A126B">
      <w:pPr>
        <w:spacing w:before="100" w:after="0" w:line="4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12</w:t>
      </w:r>
      <w:r w:rsidRPr="00757FC7">
        <w:rPr>
          <w:rFonts w:ascii="Angsana New" w:hAnsi="Angsana New" w:cs="Angsana New" w:hint="cs"/>
          <w:sz w:val="30"/>
          <w:szCs w:val="30"/>
          <w:cs/>
        </w:rPr>
        <w:t>.8</w:t>
      </w:r>
      <w:r w:rsidRPr="00757FC7">
        <w:rPr>
          <w:rFonts w:ascii="Angsana New" w:hAnsi="Angsana New" w:cs="Angsana New"/>
          <w:sz w:val="30"/>
          <w:szCs w:val="30"/>
        </w:rPr>
        <w:t>.</w:t>
      </w:r>
      <w:r w:rsidRPr="00757FC7">
        <w:rPr>
          <w:rFonts w:ascii="Angsana New" w:hAnsi="Angsana New" w:cs="Angsana New" w:hint="cs"/>
          <w:sz w:val="30"/>
          <w:szCs w:val="30"/>
          <w:cs/>
        </w:rPr>
        <w:t>2</w:t>
      </w:r>
      <w:r w:rsidRPr="00757FC7">
        <w:rPr>
          <w:rFonts w:ascii="Angsana New" w:hAnsi="Angsana New" w:cs="Angsana New"/>
          <w:sz w:val="30"/>
          <w:szCs w:val="30"/>
        </w:rPr>
        <w:tab/>
      </w:r>
      <w:r w:rsidRPr="00757FC7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AE57E9" w:rsidRPr="00757FC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AE57E9" w:rsidRPr="00757FC7">
        <w:rPr>
          <w:rFonts w:ascii="Angsana New" w:hAnsi="Angsana New" w:cs="Angsana New"/>
          <w:sz w:val="30"/>
          <w:szCs w:val="30"/>
        </w:rPr>
        <w:t xml:space="preserve">30 </w:t>
      </w:r>
      <w:r w:rsidR="00AE57E9" w:rsidRPr="00757FC7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="00AE57E9" w:rsidRPr="00757FC7">
        <w:rPr>
          <w:rFonts w:ascii="Angsana New" w:hAnsi="Angsana New" w:cs="Angsana New"/>
          <w:sz w:val="30"/>
          <w:szCs w:val="30"/>
        </w:rPr>
        <w:t>2564</w:t>
      </w:r>
      <w:r w:rsidR="00AE57E9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ที่ประชุมวิสามัญผู้ถือหุ้น ครั้งที่ </w:t>
      </w:r>
      <w:r w:rsidRPr="00757FC7">
        <w:rPr>
          <w:rFonts w:ascii="Angsana New" w:hAnsi="Angsana New" w:cs="Angsana New"/>
          <w:sz w:val="30"/>
          <w:szCs w:val="30"/>
        </w:rPr>
        <w:t>1/2564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ของบริษัท ทีพีซีเอช เพาเวอร์ </w:t>
      </w:r>
      <w:r w:rsidRPr="00757FC7">
        <w:rPr>
          <w:rFonts w:ascii="Angsana New" w:hAnsi="Angsana New" w:cs="Angsana New"/>
          <w:sz w:val="30"/>
          <w:szCs w:val="30"/>
        </w:rPr>
        <w:t>10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จำกัด ซึ่งเป็นบริษัทย่อย มีมติให้เลิกบริษัทฯ และได้จดทะเบียนเลิกบริษัทแล้วในวันที่ </w:t>
      </w:r>
      <w:r w:rsidRPr="00757FC7">
        <w:rPr>
          <w:rFonts w:ascii="Angsana New" w:hAnsi="Angsana New" w:cs="Angsana New"/>
          <w:sz w:val="30"/>
          <w:szCs w:val="30"/>
        </w:rPr>
        <w:t>7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 w:hint="cs"/>
          <w:sz w:val="30"/>
          <w:szCs w:val="30"/>
          <w:cs/>
        </w:rPr>
        <w:t>ตุลาคม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</w:rPr>
        <w:t>2564</w:t>
      </w:r>
    </w:p>
    <w:p w14:paraId="30F3CBA4" w14:textId="13D55DCE" w:rsidR="002B52B8" w:rsidRPr="00757FC7" w:rsidRDefault="002B52B8" w:rsidP="004A126B">
      <w:pPr>
        <w:spacing w:before="100" w:after="0" w:line="4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bookmarkStart w:id="17" w:name="_Hlk47453775"/>
      <w:bookmarkEnd w:id="14"/>
      <w:bookmarkEnd w:id="16"/>
      <w:r w:rsidRPr="00757FC7">
        <w:rPr>
          <w:rFonts w:ascii="Angsana New" w:hAnsi="Angsana New" w:cs="Angsana New"/>
          <w:sz w:val="30"/>
          <w:szCs w:val="30"/>
        </w:rPr>
        <w:t>12.</w:t>
      </w:r>
      <w:r w:rsidRPr="00757FC7">
        <w:rPr>
          <w:rFonts w:ascii="Angsana New" w:hAnsi="Angsana New" w:cs="Angsana New" w:hint="cs"/>
          <w:sz w:val="30"/>
          <w:szCs w:val="30"/>
          <w:cs/>
        </w:rPr>
        <w:t>8.3</w:t>
      </w:r>
      <w:r w:rsidRPr="00757FC7">
        <w:rPr>
          <w:rFonts w:ascii="Angsana New" w:hAnsi="Angsana New" w:cs="Angsana New"/>
          <w:sz w:val="30"/>
          <w:szCs w:val="30"/>
        </w:rPr>
        <w:tab/>
      </w:r>
      <w:r w:rsidRPr="00757FC7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AE57E9" w:rsidRPr="00757FC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AE57E9" w:rsidRPr="00757FC7">
        <w:rPr>
          <w:rFonts w:ascii="Angsana New" w:hAnsi="Angsana New" w:cs="Angsana New"/>
          <w:sz w:val="30"/>
          <w:szCs w:val="30"/>
        </w:rPr>
        <w:t xml:space="preserve">30 </w:t>
      </w:r>
      <w:r w:rsidR="00AE57E9" w:rsidRPr="00757FC7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proofErr w:type="gramStart"/>
      <w:r w:rsidR="00AE57E9" w:rsidRPr="00757FC7">
        <w:rPr>
          <w:rFonts w:ascii="Angsana New" w:hAnsi="Angsana New" w:cs="Angsana New"/>
          <w:sz w:val="30"/>
          <w:szCs w:val="30"/>
        </w:rPr>
        <w:t>2564</w:t>
      </w:r>
      <w:r w:rsidR="00AE57E9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ที่ประชุมวิสามัญผู้ถือหุ้น</w:t>
      </w:r>
      <w:proofErr w:type="gramEnd"/>
      <w:r w:rsidRPr="00757FC7">
        <w:rPr>
          <w:rFonts w:ascii="Angsana New" w:hAnsi="Angsana New" w:cs="Angsana New"/>
          <w:sz w:val="30"/>
          <w:szCs w:val="30"/>
          <w:cs/>
        </w:rPr>
        <w:t xml:space="preserve"> ครั้งที่ </w:t>
      </w:r>
      <w:r w:rsidR="00F717A0" w:rsidRPr="00757FC7">
        <w:rPr>
          <w:rFonts w:ascii="Angsana New" w:hAnsi="Angsana New" w:cs="Angsana New"/>
          <w:sz w:val="30"/>
          <w:szCs w:val="30"/>
        </w:rPr>
        <w:t>1/2564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ของบริษัท ทีพีซีเอช เพาเวอร์ </w:t>
      </w:r>
      <w:r w:rsidR="00F717A0" w:rsidRPr="00757FC7">
        <w:rPr>
          <w:rFonts w:ascii="Angsana New" w:hAnsi="Angsana New" w:cs="Angsana New"/>
          <w:sz w:val="30"/>
          <w:szCs w:val="30"/>
        </w:rPr>
        <w:t>11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จำกัด ซึ่งเป็นบริษัทย่อย มีมติให้เลิกบริษัทฯ และได้จดทะเบียนเลิกบริษัทแล้วในวันที่ </w:t>
      </w:r>
      <w:r w:rsidR="00F717A0" w:rsidRPr="00757FC7">
        <w:rPr>
          <w:rFonts w:ascii="Angsana New" w:hAnsi="Angsana New" w:cs="Angsana New"/>
          <w:sz w:val="30"/>
          <w:szCs w:val="30"/>
        </w:rPr>
        <w:t>7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 w:hint="cs"/>
          <w:sz w:val="30"/>
          <w:szCs w:val="30"/>
          <w:cs/>
        </w:rPr>
        <w:t>ตุลาคม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F717A0" w:rsidRPr="00757FC7">
        <w:rPr>
          <w:rFonts w:ascii="Angsana New" w:hAnsi="Angsana New" w:cs="Angsana New"/>
          <w:sz w:val="30"/>
          <w:szCs w:val="30"/>
        </w:rPr>
        <w:t>2564</w:t>
      </w:r>
    </w:p>
    <w:p w14:paraId="13D8254D" w14:textId="2428FC5F" w:rsidR="002B52B8" w:rsidRPr="00757FC7" w:rsidRDefault="002B52B8" w:rsidP="004A126B">
      <w:pPr>
        <w:spacing w:before="100" w:after="0" w:line="4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12.</w:t>
      </w:r>
      <w:r w:rsidRPr="00757FC7">
        <w:rPr>
          <w:rFonts w:ascii="Angsana New" w:hAnsi="Angsana New" w:cs="Angsana New" w:hint="cs"/>
          <w:sz w:val="30"/>
          <w:szCs w:val="30"/>
          <w:cs/>
        </w:rPr>
        <w:t>8.4</w:t>
      </w:r>
      <w:r w:rsidRPr="00757FC7">
        <w:rPr>
          <w:rFonts w:ascii="Angsana New" w:hAnsi="Angsana New" w:cs="Angsana New"/>
          <w:sz w:val="30"/>
          <w:szCs w:val="30"/>
        </w:rPr>
        <w:tab/>
      </w:r>
      <w:r w:rsidRPr="00757FC7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3C5A62" w:rsidRPr="00757FC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3C5A62" w:rsidRPr="00757FC7">
        <w:rPr>
          <w:rFonts w:ascii="Angsana New" w:hAnsi="Angsana New" w:cs="Angsana New"/>
          <w:sz w:val="30"/>
          <w:szCs w:val="30"/>
        </w:rPr>
        <w:t xml:space="preserve">30 </w:t>
      </w:r>
      <w:r w:rsidR="003C5A62" w:rsidRPr="00757FC7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proofErr w:type="gramStart"/>
      <w:r w:rsidR="003C5A62" w:rsidRPr="00757FC7">
        <w:rPr>
          <w:rFonts w:ascii="Angsana New" w:hAnsi="Angsana New" w:cs="Angsana New"/>
          <w:sz w:val="30"/>
          <w:szCs w:val="30"/>
        </w:rPr>
        <w:t>2564</w:t>
      </w:r>
      <w:r w:rsidR="003C5A62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ที่ประชุมวิสามัญผู้ถือหุ้น</w:t>
      </w:r>
      <w:proofErr w:type="gramEnd"/>
      <w:r w:rsidRPr="00757FC7">
        <w:rPr>
          <w:rFonts w:ascii="Angsana New" w:hAnsi="Angsana New" w:cs="Angsana New"/>
          <w:sz w:val="30"/>
          <w:szCs w:val="30"/>
          <w:cs/>
        </w:rPr>
        <w:t xml:space="preserve"> ครั้งที่ </w:t>
      </w:r>
      <w:r w:rsidR="00BE0B33" w:rsidRPr="00757FC7">
        <w:rPr>
          <w:rFonts w:ascii="Angsana New" w:hAnsi="Angsana New" w:cs="Angsana New"/>
          <w:sz w:val="30"/>
          <w:szCs w:val="30"/>
        </w:rPr>
        <w:t>1/2564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ของบริษัท ทีพีซีเอช เพาเวอร์ </w:t>
      </w:r>
      <w:r w:rsidR="00BE0B33" w:rsidRPr="00757FC7">
        <w:rPr>
          <w:rFonts w:ascii="Angsana New" w:hAnsi="Angsana New" w:cs="Angsana New"/>
          <w:sz w:val="30"/>
          <w:szCs w:val="30"/>
        </w:rPr>
        <w:t>14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จำกัด ซึ่งเป็นบริษัทย่อย มีมติให้เลิกบริษัทฯ และได้จดทะเบียนเลิกบริษัทแล้วในวันที่ </w:t>
      </w:r>
      <w:r w:rsidR="00BE0B33" w:rsidRPr="00757FC7">
        <w:rPr>
          <w:rFonts w:ascii="Angsana New" w:hAnsi="Angsana New" w:cs="Angsana New"/>
          <w:sz w:val="30"/>
          <w:szCs w:val="30"/>
        </w:rPr>
        <w:t>7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 w:hint="cs"/>
          <w:sz w:val="30"/>
          <w:szCs w:val="30"/>
          <w:cs/>
        </w:rPr>
        <w:t>ตุลาคม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BE0B33" w:rsidRPr="00757FC7">
        <w:rPr>
          <w:rFonts w:ascii="Angsana New" w:hAnsi="Angsana New" w:cs="Angsana New"/>
          <w:sz w:val="30"/>
          <w:szCs w:val="30"/>
        </w:rPr>
        <w:t>2564</w:t>
      </w:r>
    </w:p>
    <w:p w14:paraId="661BC2D4" w14:textId="1FBA930C" w:rsidR="002B52B8" w:rsidRPr="00757FC7" w:rsidRDefault="002B52B8" w:rsidP="004A126B">
      <w:pPr>
        <w:spacing w:before="100" w:after="0" w:line="4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12.</w:t>
      </w:r>
      <w:r w:rsidRPr="00757FC7">
        <w:rPr>
          <w:rFonts w:ascii="Angsana New" w:hAnsi="Angsana New" w:cs="Angsana New" w:hint="cs"/>
          <w:sz w:val="30"/>
          <w:szCs w:val="30"/>
          <w:cs/>
        </w:rPr>
        <w:t>8.5</w:t>
      </w:r>
      <w:r w:rsidRPr="00757FC7">
        <w:rPr>
          <w:rFonts w:ascii="Angsana New" w:hAnsi="Angsana New" w:cs="Angsana New"/>
          <w:sz w:val="30"/>
          <w:szCs w:val="30"/>
        </w:rPr>
        <w:tab/>
      </w:r>
      <w:r w:rsidRPr="00757FC7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3C5A62" w:rsidRPr="00757FC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3C5A62" w:rsidRPr="00757FC7">
        <w:rPr>
          <w:rFonts w:ascii="Angsana New" w:hAnsi="Angsana New" w:cs="Angsana New"/>
          <w:sz w:val="30"/>
          <w:szCs w:val="30"/>
        </w:rPr>
        <w:t xml:space="preserve">30 </w:t>
      </w:r>
      <w:r w:rsidR="003C5A62" w:rsidRPr="00757FC7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proofErr w:type="gramStart"/>
      <w:r w:rsidR="003C5A62" w:rsidRPr="00757FC7">
        <w:rPr>
          <w:rFonts w:ascii="Angsana New" w:hAnsi="Angsana New" w:cs="Angsana New"/>
          <w:sz w:val="30"/>
          <w:szCs w:val="30"/>
        </w:rPr>
        <w:t>2564</w:t>
      </w:r>
      <w:r w:rsidR="003C5A62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ที่ประชุมวิสามัญผู้ถือหุ้น</w:t>
      </w:r>
      <w:proofErr w:type="gramEnd"/>
      <w:r w:rsidRPr="00757FC7">
        <w:rPr>
          <w:rFonts w:ascii="Angsana New" w:hAnsi="Angsana New" w:cs="Angsana New"/>
          <w:sz w:val="30"/>
          <w:szCs w:val="30"/>
          <w:cs/>
        </w:rPr>
        <w:t xml:space="preserve"> ครั้งที่ </w:t>
      </w:r>
      <w:r w:rsidR="00BE0B33" w:rsidRPr="00757FC7">
        <w:rPr>
          <w:rFonts w:ascii="Angsana New" w:hAnsi="Angsana New" w:cs="Angsana New"/>
          <w:sz w:val="30"/>
          <w:szCs w:val="30"/>
        </w:rPr>
        <w:t>1/2564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ของบริษัท ทีพีซีเอช เพาเวอร์ </w:t>
      </w:r>
      <w:r w:rsidR="001E0BF1" w:rsidRPr="00757FC7">
        <w:rPr>
          <w:rFonts w:ascii="Angsana New" w:hAnsi="Angsana New" w:cs="Angsana New"/>
          <w:sz w:val="30"/>
          <w:szCs w:val="30"/>
        </w:rPr>
        <w:t>15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จำกัด ซึ่งเป็นบริษัทย่อย มีมติให้เลิกบริษัทฯ และได้จดทะเบียนเลิกบริษัทแล้วในวันที่ </w:t>
      </w:r>
      <w:r w:rsidR="001E0BF1" w:rsidRPr="00757FC7">
        <w:rPr>
          <w:rFonts w:ascii="Angsana New" w:hAnsi="Angsana New" w:cs="Angsana New"/>
          <w:sz w:val="30"/>
          <w:szCs w:val="30"/>
        </w:rPr>
        <w:t>7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 w:hint="cs"/>
          <w:sz w:val="30"/>
          <w:szCs w:val="30"/>
          <w:cs/>
        </w:rPr>
        <w:t>ตุลาคม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1E0BF1" w:rsidRPr="00757FC7">
        <w:rPr>
          <w:rFonts w:ascii="Angsana New" w:hAnsi="Angsana New" w:cs="Angsana New"/>
          <w:sz w:val="30"/>
          <w:szCs w:val="30"/>
        </w:rPr>
        <w:t>2564</w:t>
      </w:r>
    </w:p>
    <w:p w14:paraId="520E2046" w14:textId="6DD35471" w:rsidR="002B52B8" w:rsidRPr="00757FC7" w:rsidRDefault="002B52B8" w:rsidP="004A126B">
      <w:pPr>
        <w:spacing w:before="100" w:after="0" w:line="4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12</w:t>
      </w:r>
      <w:r w:rsidRPr="00757FC7">
        <w:rPr>
          <w:rFonts w:ascii="Angsana New" w:hAnsi="Angsana New" w:cs="Angsana New" w:hint="cs"/>
          <w:sz w:val="30"/>
          <w:szCs w:val="30"/>
          <w:cs/>
        </w:rPr>
        <w:t>.8.6</w:t>
      </w:r>
      <w:r w:rsidRPr="00757FC7">
        <w:rPr>
          <w:rFonts w:ascii="Angsana New" w:hAnsi="Angsana New" w:cs="Angsana New"/>
          <w:sz w:val="30"/>
          <w:szCs w:val="30"/>
        </w:rPr>
        <w:tab/>
      </w:r>
      <w:r w:rsidRPr="00757FC7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3C5A62" w:rsidRPr="00757FC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3C5A62" w:rsidRPr="00757FC7">
        <w:rPr>
          <w:rFonts w:ascii="Angsana New" w:hAnsi="Angsana New" w:cs="Angsana New"/>
          <w:sz w:val="30"/>
          <w:szCs w:val="30"/>
        </w:rPr>
        <w:t xml:space="preserve">30 </w:t>
      </w:r>
      <w:r w:rsidR="003C5A62" w:rsidRPr="00757FC7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proofErr w:type="gramStart"/>
      <w:r w:rsidR="003C5A62" w:rsidRPr="00757FC7">
        <w:rPr>
          <w:rFonts w:ascii="Angsana New" w:hAnsi="Angsana New" w:cs="Angsana New"/>
          <w:sz w:val="30"/>
          <w:szCs w:val="30"/>
        </w:rPr>
        <w:t>2564</w:t>
      </w:r>
      <w:r w:rsidR="003C5A62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ที่ประชุมวิสามัญผู้ถือหุ้น</w:t>
      </w:r>
      <w:proofErr w:type="gramEnd"/>
      <w:r w:rsidRPr="00757FC7">
        <w:rPr>
          <w:rFonts w:ascii="Angsana New" w:hAnsi="Angsana New" w:cs="Angsana New"/>
          <w:sz w:val="30"/>
          <w:szCs w:val="30"/>
          <w:cs/>
        </w:rPr>
        <w:t xml:space="preserve"> ครั้งที่ </w:t>
      </w:r>
      <w:r w:rsidR="001E0BF1" w:rsidRPr="00757FC7">
        <w:rPr>
          <w:rFonts w:ascii="Angsana New" w:hAnsi="Angsana New" w:cs="Angsana New"/>
          <w:sz w:val="30"/>
          <w:szCs w:val="30"/>
        </w:rPr>
        <w:t>2/2564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ของบริษัท ทีพีซีเอช เพาเวอร์ </w:t>
      </w:r>
      <w:r w:rsidR="001E0BF1" w:rsidRPr="00757FC7">
        <w:rPr>
          <w:rFonts w:ascii="Angsana New" w:hAnsi="Angsana New" w:cs="Angsana New"/>
          <w:sz w:val="30"/>
          <w:szCs w:val="30"/>
        </w:rPr>
        <w:t>17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จำกัด ซึ่งเป็นบริษัทย่อย มีมติให้เลิกบริษัทฯ และได้จดทะเบียนเลิกบริษัทแล้วในวันที่ </w:t>
      </w:r>
      <w:r w:rsidR="001E0BF1" w:rsidRPr="00757FC7">
        <w:rPr>
          <w:rFonts w:ascii="Angsana New" w:hAnsi="Angsana New" w:cs="Angsana New"/>
          <w:sz w:val="30"/>
          <w:szCs w:val="30"/>
        </w:rPr>
        <w:t>7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 w:hint="cs"/>
          <w:sz w:val="30"/>
          <w:szCs w:val="30"/>
          <w:cs/>
        </w:rPr>
        <w:t>ตุลาคม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2564</w:t>
      </w:r>
    </w:p>
    <w:p w14:paraId="02F8EE6E" w14:textId="09354583" w:rsidR="002B52B8" w:rsidRPr="00757FC7" w:rsidRDefault="002B52B8" w:rsidP="004A126B">
      <w:pPr>
        <w:spacing w:before="100" w:after="0" w:line="4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12.</w:t>
      </w:r>
      <w:r w:rsidRPr="00757FC7">
        <w:rPr>
          <w:rFonts w:ascii="Angsana New" w:hAnsi="Angsana New" w:cs="Angsana New" w:hint="cs"/>
          <w:sz w:val="30"/>
          <w:szCs w:val="30"/>
          <w:cs/>
        </w:rPr>
        <w:t>8.7</w:t>
      </w:r>
      <w:r w:rsidRPr="00757FC7">
        <w:rPr>
          <w:rFonts w:ascii="Angsana New" w:hAnsi="Angsana New" w:cs="Angsana New"/>
          <w:sz w:val="30"/>
          <w:szCs w:val="30"/>
        </w:rPr>
        <w:tab/>
      </w:r>
      <w:r w:rsidRPr="00757FC7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F25610" w:rsidRPr="00757FC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F25610" w:rsidRPr="00757FC7">
        <w:rPr>
          <w:rFonts w:ascii="Angsana New" w:hAnsi="Angsana New" w:cs="Angsana New"/>
          <w:sz w:val="30"/>
          <w:szCs w:val="30"/>
        </w:rPr>
        <w:t xml:space="preserve">30 </w:t>
      </w:r>
      <w:r w:rsidR="00F25610" w:rsidRPr="00757FC7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proofErr w:type="gramStart"/>
      <w:r w:rsidR="00F25610" w:rsidRPr="00757FC7">
        <w:rPr>
          <w:rFonts w:ascii="Angsana New" w:hAnsi="Angsana New" w:cs="Angsana New"/>
          <w:sz w:val="30"/>
          <w:szCs w:val="30"/>
        </w:rPr>
        <w:t>2564</w:t>
      </w:r>
      <w:r w:rsidR="00F25610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ที่ประชุมวิสามัญผู้ถือหุ้น</w:t>
      </w:r>
      <w:proofErr w:type="gramEnd"/>
      <w:r w:rsidRPr="00757FC7">
        <w:rPr>
          <w:rFonts w:ascii="Angsana New" w:hAnsi="Angsana New" w:cs="Angsana New"/>
          <w:sz w:val="30"/>
          <w:szCs w:val="30"/>
          <w:cs/>
        </w:rPr>
        <w:t xml:space="preserve"> ครั้งที่ </w:t>
      </w:r>
      <w:r w:rsidR="001E0BF1" w:rsidRPr="00757FC7">
        <w:rPr>
          <w:rFonts w:ascii="Angsana New" w:hAnsi="Angsana New" w:cs="Angsana New"/>
          <w:sz w:val="30"/>
          <w:szCs w:val="30"/>
        </w:rPr>
        <w:t>1/2564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ของบริษัท ทีพีซีเอช เพาเวอร์ </w:t>
      </w:r>
      <w:r w:rsidRPr="00757FC7">
        <w:rPr>
          <w:rFonts w:ascii="Angsana New" w:hAnsi="Angsana New" w:cs="Angsana New" w:hint="cs"/>
          <w:sz w:val="30"/>
          <w:szCs w:val="30"/>
          <w:cs/>
        </w:rPr>
        <w:t>18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จำกัด ซึ่งเป็นบริษัทย่อย มีมติให้เลิกบริษัทฯ และได้จดทะเบียนเลิกบริษัทแล้วในวันที่ </w:t>
      </w:r>
      <w:r w:rsidR="00525F03" w:rsidRPr="00757FC7">
        <w:rPr>
          <w:rFonts w:ascii="Angsana New" w:hAnsi="Angsana New" w:cs="Angsana New"/>
          <w:sz w:val="30"/>
          <w:szCs w:val="30"/>
        </w:rPr>
        <w:t>7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 w:hint="cs"/>
          <w:sz w:val="30"/>
          <w:szCs w:val="30"/>
          <w:cs/>
        </w:rPr>
        <w:t>ตุลาคม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525F03" w:rsidRPr="00757FC7">
        <w:rPr>
          <w:rFonts w:ascii="Angsana New" w:hAnsi="Angsana New" w:cs="Angsana New"/>
          <w:sz w:val="30"/>
          <w:szCs w:val="30"/>
        </w:rPr>
        <w:t>2564</w:t>
      </w:r>
    </w:p>
    <w:p w14:paraId="6AEA1706" w14:textId="4A0E446B" w:rsidR="002B52B8" w:rsidRPr="00757FC7" w:rsidRDefault="002B52B8" w:rsidP="004A126B">
      <w:pPr>
        <w:spacing w:before="100" w:after="0" w:line="4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12.</w:t>
      </w:r>
      <w:r w:rsidRPr="00757FC7">
        <w:rPr>
          <w:rFonts w:ascii="Angsana New" w:hAnsi="Angsana New" w:cs="Angsana New" w:hint="cs"/>
          <w:sz w:val="30"/>
          <w:szCs w:val="30"/>
          <w:cs/>
        </w:rPr>
        <w:t>8.8</w:t>
      </w:r>
      <w:r w:rsidRPr="00757FC7">
        <w:rPr>
          <w:rFonts w:ascii="Angsana New" w:hAnsi="Angsana New" w:cs="Angsana New"/>
          <w:sz w:val="30"/>
          <w:szCs w:val="30"/>
        </w:rPr>
        <w:tab/>
      </w:r>
      <w:r w:rsidRPr="00757FC7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F25610" w:rsidRPr="00757FC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F25610" w:rsidRPr="00757FC7">
        <w:rPr>
          <w:rFonts w:ascii="Angsana New" w:hAnsi="Angsana New" w:cs="Angsana New"/>
          <w:sz w:val="30"/>
          <w:szCs w:val="30"/>
        </w:rPr>
        <w:t xml:space="preserve">30 </w:t>
      </w:r>
      <w:r w:rsidR="00F25610" w:rsidRPr="00757FC7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proofErr w:type="gramStart"/>
      <w:r w:rsidR="00F25610" w:rsidRPr="00757FC7">
        <w:rPr>
          <w:rFonts w:ascii="Angsana New" w:hAnsi="Angsana New" w:cs="Angsana New"/>
          <w:sz w:val="30"/>
          <w:szCs w:val="30"/>
        </w:rPr>
        <w:t>2564</w:t>
      </w:r>
      <w:r w:rsidR="00F25610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ที่ประชุมวิสามัญผู้ถือหุ้น</w:t>
      </w:r>
      <w:proofErr w:type="gramEnd"/>
      <w:r w:rsidRPr="00757FC7">
        <w:rPr>
          <w:rFonts w:ascii="Angsana New" w:hAnsi="Angsana New" w:cs="Angsana New"/>
          <w:sz w:val="30"/>
          <w:szCs w:val="30"/>
          <w:cs/>
        </w:rPr>
        <w:t xml:space="preserve"> ครั้งที่ </w:t>
      </w:r>
      <w:r w:rsidR="00525F03" w:rsidRPr="00757FC7">
        <w:rPr>
          <w:rFonts w:ascii="Angsana New" w:hAnsi="Angsana New" w:cs="Angsana New"/>
          <w:sz w:val="30"/>
          <w:szCs w:val="30"/>
        </w:rPr>
        <w:t>1/2564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ของบริษัท ทีพีซีเอช เพาเวอร์ </w:t>
      </w:r>
      <w:r w:rsidR="00525F03" w:rsidRPr="00757FC7">
        <w:rPr>
          <w:rFonts w:ascii="Angsana New" w:hAnsi="Angsana New" w:cs="Angsana New"/>
          <w:sz w:val="30"/>
          <w:szCs w:val="30"/>
        </w:rPr>
        <w:t>19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จำกัด ซึ่งเป็นบริษัทย่อย มีมติให้เลิกบริษัทฯ และได้จดทะเบียนเลิกบริษัทแล้วในวันที่ </w:t>
      </w:r>
      <w:r w:rsidR="00525F03" w:rsidRPr="00757FC7">
        <w:rPr>
          <w:rFonts w:ascii="Angsana New" w:hAnsi="Angsana New" w:cs="Angsana New"/>
          <w:sz w:val="30"/>
          <w:szCs w:val="30"/>
        </w:rPr>
        <w:t>7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 w:hint="cs"/>
          <w:sz w:val="30"/>
          <w:szCs w:val="30"/>
          <w:cs/>
        </w:rPr>
        <w:t>ตุลาคม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525F03" w:rsidRPr="00757FC7">
        <w:rPr>
          <w:rFonts w:ascii="Angsana New" w:hAnsi="Angsana New" w:cs="Angsana New"/>
          <w:sz w:val="30"/>
          <w:szCs w:val="30"/>
        </w:rPr>
        <w:t>2564</w:t>
      </w:r>
    </w:p>
    <w:p w14:paraId="24104C84" w14:textId="5A1E4E90" w:rsidR="004A126B" w:rsidRPr="00757FC7" w:rsidRDefault="004A126B" w:rsidP="00F943B0">
      <w:pPr>
        <w:spacing w:before="100" w:after="0" w:line="240" w:lineRule="auto"/>
        <w:ind w:left="1701" w:hanging="708"/>
        <w:jc w:val="thaiDistribute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sz w:val="30"/>
          <w:szCs w:val="30"/>
          <w:cs/>
        </w:rPr>
        <w:br w:type="page"/>
      </w:r>
    </w:p>
    <w:p w14:paraId="1A8E1C4F" w14:textId="4375B624" w:rsidR="004A126B" w:rsidRPr="00757FC7" w:rsidRDefault="004A126B" w:rsidP="004A126B">
      <w:pPr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 xml:space="preserve">- </w:t>
      </w:r>
      <w:r w:rsidRPr="00757FC7">
        <w:rPr>
          <w:rFonts w:ascii="Angsana New" w:hAnsi="Angsana New" w:cs="Angsana New" w:hint="cs"/>
          <w:sz w:val="30"/>
          <w:szCs w:val="30"/>
          <w:cs/>
        </w:rPr>
        <w:t>39</w:t>
      </w:r>
      <w:r w:rsidRPr="00757FC7">
        <w:rPr>
          <w:rFonts w:ascii="Angsana New" w:hAnsi="Angsana New" w:cs="Angsana New"/>
          <w:sz w:val="30"/>
          <w:szCs w:val="30"/>
        </w:rPr>
        <w:t xml:space="preserve"> -</w:t>
      </w:r>
    </w:p>
    <w:p w14:paraId="58E0B02E" w14:textId="77777777" w:rsidR="004A126B" w:rsidRPr="00757FC7" w:rsidRDefault="004A126B" w:rsidP="004A126B">
      <w:pPr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F5BE1AD" w14:textId="77777777" w:rsidR="00A07079" w:rsidRPr="00757FC7" w:rsidRDefault="00A07079" w:rsidP="00A07079">
      <w:pPr>
        <w:spacing w:before="100" w:after="0" w:line="4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12.</w:t>
      </w:r>
      <w:r w:rsidRPr="00757FC7">
        <w:rPr>
          <w:rFonts w:ascii="Angsana New" w:hAnsi="Angsana New" w:cs="Angsana New" w:hint="cs"/>
          <w:sz w:val="30"/>
          <w:szCs w:val="30"/>
          <w:cs/>
        </w:rPr>
        <w:t>8.</w:t>
      </w:r>
      <w:r w:rsidRPr="00757FC7">
        <w:rPr>
          <w:rFonts w:ascii="Angsana New" w:hAnsi="Angsana New" w:cs="Angsana New"/>
          <w:sz w:val="30"/>
          <w:szCs w:val="30"/>
        </w:rPr>
        <w:t>9</w:t>
      </w:r>
      <w:r w:rsidRPr="00757FC7">
        <w:rPr>
          <w:rFonts w:ascii="Angsana New" w:hAnsi="Angsana New" w:cs="Angsana New"/>
          <w:sz w:val="30"/>
          <w:szCs w:val="30"/>
        </w:rPr>
        <w:tab/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บริษัทฯ ได้นำหุ้น บริษัท พัทลุง กรีน เพาเวอร์ จำกัด จำนวน </w:t>
      </w:r>
      <w:r w:rsidRPr="00757FC7">
        <w:rPr>
          <w:rFonts w:ascii="Angsana New" w:hAnsi="Angsana New" w:cs="Angsana New"/>
          <w:sz w:val="30"/>
          <w:szCs w:val="30"/>
        </w:rPr>
        <w:t>3,</w:t>
      </w:r>
      <w:r w:rsidRPr="00757FC7">
        <w:rPr>
          <w:rFonts w:ascii="Angsana New" w:hAnsi="Angsana New" w:cs="Angsana New"/>
          <w:sz w:val="30"/>
          <w:szCs w:val="30"/>
          <w:cs/>
        </w:rPr>
        <w:t>000</w:t>
      </w:r>
      <w:r w:rsidRPr="00757FC7">
        <w:rPr>
          <w:rFonts w:ascii="Angsana New" w:hAnsi="Angsana New" w:cs="Angsana New"/>
          <w:sz w:val="30"/>
          <w:szCs w:val="30"/>
        </w:rPr>
        <w:t>,000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หุ้น ไปจำนำเพื่อเป็นหลักประกันเงินกู้ยืมของบริษัทฯ ให้กับ สถาบันการเงินแห่งหนึ่ง</w:t>
      </w:r>
      <w:r w:rsidRPr="00757FC7">
        <w:rPr>
          <w:rFonts w:ascii="Angsana New" w:hAnsi="Angsana New" w:cs="Angsana New"/>
          <w:sz w:val="30"/>
          <w:szCs w:val="30"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ตามหมายเหตุข้อ 21</w:t>
      </w:r>
    </w:p>
    <w:p w14:paraId="52ED6A36" w14:textId="77777777" w:rsidR="00A07079" w:rsidRPr="00757FC7" w:rsidRDefault="00A07079" w:rsidP="00A07079">
      <w:pPr>
        <w:spacing w:before="100" w:after="0" w:line="4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12.</w:t>
      </w:r>
      <w:r w:rsidRPr="00757FC7">
        <w:rPr>
          <w:rFonts w:ascii="Angsana New" w:hAnsi="Angsana New" w:cs="Angsana New" w:hint="cs"/>
          <w:sz w:val="30"/>
          <w:szCs w:val="30"/>
          <w:cs/>
        </w:rPr>
        <w:t>8.</w:t>
      </w:r>
      <w:r w:rsidRPr="00757FC7">
        <w:rPr>
          <w:rFonts w:ascii="Angsana New" w:hAnsi="Angsana New" w:cs="Angsana New"/>
          <w:sz w:val="30"/>
          <w:szCs w:val="30"/>
        </w:rPr>
        <w:t>10</w:t>
      </w:r>
      <w:r w:rsidRPr="00757FC7">
        <w:rPr>
          <w:rFonts w:ascii="Angsana New" w:hAnsi="Angsana New" w:cs="Angsana New"/>
          <w:sz w:val="30"/>
          <w:szCs w:val="30"/>
        </w:rPr>
        <w:tab/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บริษัทฯ ได้นำหุ้น บริษัท </w:t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สตูล กรีน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เพาเวอร์ จำกัด จำนวน </w:t>
      </w:r>
      <w:r w:rsidRPr="00757FC7">
        <w:rPr>
          <w:rFonts w:ascii="Angsana New" w:hAnsi="Angsana New" w:cs="Angsana New"/>
          <w:sz w:val="30"/>
          <w:szCs w:val="30"/>
        </w:rPr>
        <w:t>2,55</w:t>
      </w:r>
      <w:r w:rsidRPr="00757FC7">
        <w:rPr>
          <w:rFonts w:ascii="Angsana New" w:hAnsi="Angsana New" w:cs="Angsana New"/>
          <w:sz w:val="30"/>
          <w:szCs w:val="30"/>
          <w:cs/>
        </w:rPr>
        <w:t>0</w:t>
      </w:r>
      <w:r w:rsidRPr="00757FC7">
        <w:rPr>
          <w:rFonts w:ascii="Angsana New" w:hAnsi="Angsana New" w:cs="Angsana New"/>
          <w:sz w:val="30"/>
          <w:szCs w:val="30"/>
        </w:rPr>
        <w:t>,000</w:t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หุ้น ไปจำนำเพื่อเป็นหลักประกันเงินกู้ยืมของบริษัทฯ ให้กับ สถาบันการเงินแห่งหนึ่ง</w:t>
      </w:r>
      <w:r w:rsidRPr="00757FC7">
        <w:rPr>
          <w:rFonts w:ascii="Angsana New" w:hAnsi="Angsana New" w:cs="Angsana New"/>
          <w:sz w:val="30"/>
          <w:szCs w:val="30"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ตามหมายเหตุข้อ</w:t>
      </w:r>
      <w:r w:rsidRPr="00757FC7">
        <w:rPr>
          <w:rFonts w:ascii="Angsana New" w:hAnsi="Angsana New" w:cs="Angsana New"/>
          <w:sz w:val="30"/>
          <w:szCs w:val="30"/>
        </w:rPr>
        <w:t xml:space="preserve"> 21</w:t>
      </w:r>
    </w:p>
    <w:p w14:paraId="53D6E012" w14:textId="6FDD9E05" w:rsidR="005666A5" w:rsidRPr="00757FC7" w:rsidRDefault="005666A5" w:rsidP="004A126B">
      <w:pPr>
        <w:spacing w:before="100" w:after="0" w:line="48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 w:hint="cs"/>
          <w:sz w:val="30"/>
          <w:szCs w:val="30"/>
          <w:cs/>
        </w:rPr>
        <w:t>12.9</w:t>
      </w:r>
      <w:r w:rsidRPr="00757FC7">
        <w:rPr>
          <w:rFonts w:ascii="Angsana New" w:hAnsi="Angsana New" w:cs="Angsana New"/>
          <w:sz w:val="30"/>
          <w:szCs w:val="30"/>
          <w:cs/>
        </w:rPr>
        <w:tab/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ในไตรมาส 4 ปี </w:t>
      </w:r>
      <w:r w:rsidRPr="00757FC7">
        <w:rPr>
          <w:rFonts w:ascii="Angsana New" w:hAnsi="Angsana New" w:cs="Angsana New"/>
          <w:sz w:val="30"/>
          <w:szCs w:val="30"/>
        </w:rPr>
        <w:t>2564</w:t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 บริษัท ชำระค่าหุ้นสามัญดังนี้</w:t>
      </w:r>
    </w:p>
    <w:p w14:paraId="7A5FEA6F" w14:textId="5DFB1FAF" w:rsidR="003C39C2" w:rsidRPr="00757FC7" w:rsidRDefault="00D74DE1" w:rsidP="004A126B">
      <w:pPr>
        <w:spacing w:before="100" w:after="0" w:line="48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12.</w:t>
      </w:r>
      <w:r w:rsidRPr="00757FC7">
        <w:rPr>
          <w:rFonts w:ascii="Angsana New" w:hAnsi="Angsana New" w:cs="Angsana New" w:hint="cs"/>
          <w:sz w:val="30"/>
          <w:szCs w:val="30"/>
          <w:cs/>
        </w:rPr>
        <w:t>9.</w:t>
      </w:r>
      <w:r w:rsidRPr="00757FC7">
        <w:rPr>
          <w:rFonts w:ascii="Angsana New" w:hAnsi="Angsana New" w:cs="Angsana New"/>
          <w:sz w:val="30"/>
          <w:szCs w:val="30"/>
        </w:rPr>
        <w:t>1</w:t>
      </w:r>
      <w:r w:rsidRPr="00757FC7">
        <w:rPr>
          <w:rFonts w:ascii="Angsana New" w:hAnsi="Angsana New" w:cs="Angsana New"/>
          <w:sz w:val="30"/>
          <w:szCs w:val="30"/>
        </w:rPr>
        <w:tab/>
      </w:r>
      <w:r w:rsidR="00BE019F" w:rsidRPr="00757FC7">
        <w:rPr>
          <w:rFonts w:ascii="Angsana New" w:hAnsi="Angsana New" w:cs="Angsana New"/>
          <w:sz w:val="30"/>
          <w:szCs w:val="30"/>
          <w:cs/>
        </w:rPr>
        <w:t>วันที่ 8 ตุลาคม 2564 ที่ประชุมคณะกรรมการบริหาร ครั้งที่ 20/2564 ของบริษัทมีมติอนุมัติให้บริษัทเข้าซื้อหุ้นสามัญของบริษัทย่อย ได้แก่ บริษัท ปัตตานีกรีน จำกัด จำนวน 10</w:t>
      </w:r>
      <w:r w:rsidR="00BE019F" w:rsidRPr="00757FC7">
        <w:rPr>
          <w:rFonts w:ascii="Angsana New" w:hAnsi="Angsana New" w:cs="Angsana New"/>
          <w:sz w:val="30"/>
          <w:szCs w:val="30"/>
        </w:rPr>
        <w:t>,</w:t>
      </w:r>
      <w:r w:rsidR="00BE019F" w:rsidRPr="00757FC7">
        <w:rPr>
          <w:rFonts w:ascii="Angsana New" w:hAnsi="Angsana New" w:cs="Angsana New"/>
          <w:sz w:val="30"/>
          <w:szCs w:val="30"/>
          <w:cs/>
        </w:rPr>
        <w:t>662</w:t>
      </w:r>
      <w:r w:rsidR="00BE019F" w:rsidRPr="00757FC7">
        <w:rPr>
          <w:rFonts w:ascii="Angsana New" w:hAnsi="Angsana New" w:cs="Angsana New"/>
          <w:sz w:val="30"/>
          <w:szCs w:val="30"/>
        </w:rPr>
        <w:t>,</w:t>
      </w:r>
      <w:r w:rsidR="00BE019F" w:rsidRPr="00757FC7">
        <w:rPr>
          <w:rFonts w:ascii="Angsana New" w:hAnsi="Angsana New" w:cs="Angsana New"/>
          <w:sz w:val="30"/>
          <w:szCs w:val="30"/>
          <w:cs/>
        </w:rPr>
        <w:t>500 หุ้น คิดเป็นสัดส่วนร้อยละ 26.36 ของทุนจดทะเบียน จากบริษัท นราพารา จำกัด รวมมีสัดส่วนที่ร้อยละ 94.91 บริษัท ทีพีซีเอช เพาเวอร์ 1 จำกัด จำนวน 2</w:t>
      </w:r>
      <w:r w:rsidR="00BE019F" w:rsidRPr="00757FC7">
        <w:rPr>
          <w:rFonts w:ascii="Angsana New" w:hAnsi="Angsana New" w:cs="Angsana New"/>
          <w:sz w:val="30"/>
          <w:szCs w:val="30"/>
        </w:rPr>
        <w:t>,</w:t>
      </w:r>
      <w:r w:rsidR="00BE019F" w:rsidRPr="00757FC7">
        <w:rPr>
          <w:rFonts w:ascii="Angsana New" w:hAnsi="Angsana New" w:cs="Angsana New"/>
          <w:sz w:val="30"/>
          <w:szCs w:val="30"/>
          <w:cs/>
        </w:rPr>
        <w:t>990</w:t>
      </w:r>
      <w:r w:rsidR="00BE019F" w:rsidRPr="00757FC7">
        <w:rPr>
          <w:rFonts w:ascii="Angsana New" w:hAnsi="Angsana New" w:cs="Angsana New"/>
          <w:sz w:val="30"/>
          <w:szCs w:val="30"/>
        </w:rPr>
        <w:t>,</w:t>
      </w:r>
      <w:r w:rsidR="00BE019F" w:rsidRPr="00757FC7">
        <w:rPr>
          <w:rFonts w:ascii="Angsana New" w:hAnsi="Angsana New" w:cs="Angsana New"/>
          <w:sz w:val="30"/>
          <w:szCs w:val="30"/>
          <w:cs/>
        </w:rPr>
        <w:t>000  หุ้น คิดเป็นสัดส่วนร้อยละ 11.50 ของทุนจดทะเบียน รวมมีสัดส่วนที่ร้อยละ 99.23 บริษัท ทีพีซีเอช เพาเวอร์ 2 จำกัด จำนวน 2</w:t>
      </w:r>
      <w:r w:rsidR="00BE019F" w:rsidRPr="00757FC7">
        <w:rPr>
          <w:rFonts w:ascii="Angsana New" w:hAnsi="Angsana New" w:cs="Angsana New"/>
          <w:sz w:val="30"/>
          <w:szCs w:val="30"/>
        </w:rPr>
        <w:t>,</w:t>
      </w:r>
      <w:r w:rsidR="00BE019F" w:rsidRPr="00757FC7">
        <w:rPr>
          <w:rFonts w:ascii="Angsana New" w:hAnsi="Angsana New" w:cs="Angsana New"/>
          <w:sz w:val="30"/>
          <w:szCs w:val="30"/>
          <w:cs/>
        </w:rPr>
        <w:t>860</w:t>
      </w:r>
      <w:r w:rsidR="00BE019F" w:rsidRPr="00757FC7">
        <w:rPr>
          <w:rFonts w:ascii="Angsana New" w:hAnsi="Angsana New" w:cs="Angsana New"/>
          <w:sz w:val="30"/>
          <w:szCs w:val="30"/>
        </w:rPr>
        <w:t>,</w:t>
      </w:r>
      <w:r w:rsidR="00BE019F" w:rsidRPr="00757FC7">
        <w:rPr>
          <w:rFonts w:ascii="Angsana New" w:hAnsi="Angsana New" w:cs="Angsana New"/>
          <w:sz w:val="30"/>
          <w:szCs w:val="30"/>
          <w:cs/>
        </w:rPr>
        <w:t xml:space="preserve">000 หุ้น คิดเป็นสัดส่วนร้อยละ 11.00 ของทุนจดทะเบียน รวมมีสัดส่วนที่ร้อยละ 99.23 และบริษัท ทีพีซีเอช เพาเวอร์ 5 จำกัด จำนวน </w:t>
      </w:r>
      <w:r w:rsidR="00551117" w:rsidRPr="00757FC7">
        <w:rPr>
          <w:rFonts w:ascii="Angsana New" w:hAnsi="Angsana New" w:cs="Angsana New"/>
          <w:sz w:val="30"/>
          <w:szCs w:val="30"/>
        </w:rPr>
        <w:t>2</w:t>
      </w:r>
      <w:r w:rsidR="00BE019F" w:rsidRPr="00757FC7">
        <w:rPr>
          <w:rFonts w:ascii="Angsana New" w:hAnsi="Angsana New" w:cs="Angsana New"/>
          <w:sz w:val="30"/>
          <w:szCs w:val="30"/>
        </w:rPr>
        <w:t>,</w:t>
      </w:r>
      <w:r w:rsidR="00BE019F" w:rsidRPr="00757FC7">
        <w:rPr>
          <w:rFonts w:ascii="Angsana New" w:hAnsi="Angsana New" w:cs="Angsana New"/>
          <w:sz w:val="30"/>
          <w:szCs w:val="30"/>
          <w:cs/>
        </w:rPr>
        <w:t>000</w:t>
      </w:r>
      <w:r w:rsidR="00BE019F" w:rsidRPr="00757FC7">
        <w:rPr>
          <w:rFonts w:ascii="Angsana New" w:hAnsi="Angsana New" w:cs="Angsana New"/>
          <w:sz w:val="30"/>
          <w:szCs w:val="30"/>
        </w:rPr>
        <w:t>,</w:t>
      </w:r>
      <w:r w:rsidR="00551117" w:rsidRPr="00757FC7">
        <w:rPr>
          <w:rFonts w:ascii="Angsana New" w:hAnsi="Angsana New" w:cs="Angsana New"/>
          <w:sz w:val="30"/>
          <w:szCs w:val="30"/>
        </w:rPr>
        <w:t>000</w:t>
      </w:r>
      <w:r w:rsidR="00BE019F" w:rsidRPr="00757FC7">
        <w:rPr>
          <w:rFonts w:ascii="Angsana New" w:hAnsi="Angsana New" w:cs="Angsana New"/>
          <w:sz w:val="30"/>
          <w:szCs w:val="30"/>
          <w:cs/>
        </w:rPr>
        <w:t xml:space="preserve"> หุ้น คิดเป็นสัดส่วนร้อยละ 10.00 ของทุนจดทะเบียน จากนายสมบัติ  ชัยรัตนมโนกร รวมมีสัดส่วนที่ร้อยละ 99.00 โดยมีมูลค่าการเข้าลงทุนดังกล่าวเป็นเงินจำนวนรวมทั้งสิ้น 203</w:t>
      </w:r>
      <w:r w:rsidR="00BE019F" w:rsidRPr="00757FC7">
        <w:rPr>
          <w:rFonts w:ascii="Angsana New" w:hAnsi="Angsana New" w:cs="Angsana New"/>
          <w:sz w:val="30"/>
          <w:szCs w:val="30"/>
        </w:rPr>
        <w:t>,</w:t>
      </w:r>
      <w:r w:rsidR="00BE019F" w:rsidRPr="00757FC7">
        <w:rPr>
          <w:rFonts w:ascii="Angsana New" w:hAnsi="Angsana New" w:cs="Angsana New"/>
          <w:sz w:val="30"/>
          <w:szCs w:val="30"/>
          <w:cs/>
        </w:rPr>
        <w:t>000</w:t>
      </w:r>
      <w:r w:rsidR="00BE019F" w:rsidRPr="00757FC7">
        <w:rPr>
          <w:rFonts w:ascii="Angsana New" w:hAnsi="Angsana New" w:cs="Angsana New"/>
          <w:sz w:val="30"/>
          <w:szCs w:val="30"/>
        </w:rPr>
        <w:t>,</w:t>
      </w:r>
      <w:r w:rsidR="00BE019F" w:rsidRPr="00757FC7">
        <w:rPr>
          <w:rFonts w:ascii="Angsana New" w:hAnsi="Angsana New" w:cs="Angsana New"/>
          <w:sz w:val="30"/>
          <w:szCs w:val="30"/>
          <w:cs/>
        </w:rPr>
        <w:t>000 บาท</w:t>
      </w:r>
    </w:p>
    <w:p w14:paraId="3ED3B85E" w14:textId="77777777" w:rsidR="004A126B" w:rsidRPr="00757FC7" w:rsidRDefault="003C39C2" w:rsidP="004A126B">
      <w:pPr>
        <w:spacing w:before="100" w:after="0" w:line="48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 w:hint="cs"/>
          <w:sz w:val="30"/>
          <w:szCs w:val="30"/>
          <w:cs/>
        </w:rPr>
        <w:t>12.9.2</w:t>
      </w:r>
      <w:r w:rsidR="00267BA0" w:rsidRPr="00757FC7">
        <w:rPr>
          <w:rFonts w:ascii="Angsana New" w:hAnsi="Angsana New" w:cs="Angsana New"/>
          <w:sz w:val="30"/>
          <w:szCs w:val="30"/>
          <w:cs/>
        </w:rPr>
        <w:tab/>
        <w:t>เมื่อวันที่ 29 พฤศจิกายน 2564 ที่ประชุมคณะกรรมการบริหาร ครั้งที่ 24/2564 ของบริษัท มีมติอนุมัติเพิ่มเงินลงทุนในบริษัท อีโค เอ็นเนอร์ยี่ กรุ๊ป คอร์ปอเรชั่น จำกัด จำนวน 12</w:t>
      </w:r>
      <w:r w:rsidR="00267BA0" w:rsidRPr="00757FC7">
        <w:rPr>
          <w:rFonts w:ascii="Angsana New" w:hAnsi="Angsana New" w:cs="Angsana New"/>
          <w:sz w:val="30"/>
          <w:szCs w:val="30"/>
        </w:rPr>
        <w:t>,</w:t>
      </w:r>
      <w:r w:rsidR="00267BA0" w:rsidRPr="00757FC7">
        <w:rPr>
          <w:rFonts w:ascii="Angsana New" w:hAnsi="Angsana New" w:cs="Angsana New"/>
          <w:sz w:val="30"/>
          <w:szCs w:val="30"/>
          <w:cs/>
        </w:rPr>
        <w:t>000</w:t>
      </w:r>
      <w:r w:rsidR="00267BA0" w:rsidRPr="00757FC7">
        <w:rPr>
          <w:rFonts w:ascii="Angsana New" w:hAnsi="Angsana New" w:cs="Angsana New"/>
          <w:sz w:val="30"/>
          <w:szCs w:val="30"/>
        </w:rPr>
        <w:t>,</w:t>
      </w:r>
      <w:r w:rsidR="00267BA0" w:rsidRPr="00757FC7">
        <w:rPr>
          <w:rFonts w:ascii="Angsana New" w:hAnsi="Angsana New" w:cs="Angsana New"/>
          <w:sz w:val="30"/>
          <w:szCs w:val="30"/>
          <w:cs/>
        </w:rPr>
        <w:t xml:space="preserve">000 หุ้น มูลค่าหุ้นละ 5 บาท เป็นจำนวนเงิน </w:t>
      </w:r>
      <w:r w:rsidR="005671E7" w:rsidRPr="00757FC7">
        <w:rPr>
          <w:rFonts w:ascii="Angsana New" w:hAnsi="Angsana New" w:cs="Angsana New"/>
          <w:sz w:val="30"/>
          <w:szCs w:val="30"/>
        </w:rPr>
        <w:t>60</w:t>
      </w:r>
      <w:r w:rsidR="00267BA0" w:rsidRPr="00757FC7">
        <w:rPr>
          <w:rFonts w:ascii="Angsana New" w:hAnsi="Angsana New" w:cs="Angsana New"/>
          <w:sz w:val="30"/>
          <w:szCs w:val="30"/>
        </w:rPr>
        <w:t>,</w:t>
      </w:r>
      <w:r w:rsidR="00267BA0" w:rsidRPr="00757FC7">
        <w:rPr>
          <w:rFonts w:ascii="Angsana New" w:hAnsi="Angsana New" w:cs="Angsana New"/>
          <w:sz w:val="30"/>
          <w:szCs w:val="30"/>
          <w:cs/>
        </w:rPr>
        <w:t>000</w:t>
      </w:r>
      <w:r w:rsidR="00267BA0" w:rsidRPr="00757FC7">
        <w:rPr>
          <w:rFonts w:ascii="Angsana New" w:hAnsi="Angsana New" w:cs="Angsana New"/>
          <w:sz w:val="30"/>
          <w:szCs w:val="30"/>
        </w:rPr>
        <w:t>,</w:t>
      </w:r>
      <w:r w:rsidR="005671E7" w:rsidRPr="00757FC7">
        <w:rPr>
          <w:rFonts w:ascii="Angsana New" w:hAnsi="Angsana New" w:cs="Angsana New"/>
          <w:sz w:val="30"/>
          <w:szCs w:val="30"/>
        </w:rPr>
        <w:t>000</w:t>
      </w:r>
      <w:r w:rsidR="00267BA0" w:rsidRPr="00757FC7">
        <w:rPr>
          <w:rFonts w:ascii="Angsana New" w:hAnsi="Angsana New" w:cs="Angsana New"/>
          <w:sz w:val="30"/>
          <w:szCs w:val="30"/>
          <w:cs/>
        </w:rPr>
        <w:t xml:space="preserve"> บาท รวมเป็นสัดส่วนการลงทุนร้อยละ 99.90 ได้ชำระค่าหุ้นเต็มจำนวน</w:t>
      </w:r>
    </w:p>
    <w:p w14:paraId="5C21E242" w14:textId="77777777" w:rsidR="004A126B" w:rsidRPr="00757FC7" w:rsidRDefault="004A126B" w:rsidP="004A126B">
      <w:pPr>
        <w:spacing w:before="100" w:after="0" w:line="48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</w:p>
    <w:p w14:paraId="52DE825A" w14:textId="5B54B7F4" w:rsidR="002A6F4F" w:rsidRPr="00757FC7" w:rsidRDefault="002A6F4F" w:rsidP="00D74DE1">
      <w:pPr>
        <w:spacing w:before="100" w:after="0" w:line="240" w:lineRule="auto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br w:type="page"/>
      </w:r>
    </w:p>
    <w:p w14:paraId="1ECD3D60" w14:textId="04C10F80" w:rsidR="002A6F4F" w:rsidRPr="00757FC7" w:rsidRDefault="002A6F4F" w:rsidP="00AC14B0">
      <w:pPr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 xml:space="preserve">- </w:t>
      </w:r>
      <w:r w:rsidR="004A126B" w:rsidRPr="00757FC7">
        <w:rPr>
          <w:rFonts w:ascii="Angsana New" w:hAnsi="Angsana New" w:cs="Angsana New" w:hint="cs"/>
          <w:sz w:val="30"/>
          <w:szCs w:val="30"/>
          <w:cs/>
        </w:rPr>
        <w:t>40</w:t>
      </w:r>
      <w:r w:rsidRPr="00757FC7">
        <w:rPr>
          <w:rFonts w:ascii="Angsana New" w:hAnsi="Angsana New" w:cs="Angsana New"/>
          <w:sz w:val="30"/>
          <w:szCs w:val="30"/>
        </w:rPr>
        <w:t xml:space="preserve"> -</w:t>
      </w:r>
    </w:p>
    <w:p w14:paraId="64FED20E" w14:textId="77777777" w:rsidR="002B52B8" w:rsidRPr="00757FC7" w:rsidRDefault="002B52B8" w:rsidP="00AC14B0">
      <w:pPr>
        <w:spacing w:after="0" w:line="440" w:lineRule="exact"/>
        <w:jc w:val="center"/>
        <w:rPr>
          <w:rFonts w:ascii="Angsana New" w:hAnsi="Angsana New" w:cs="Angsana New"/>
          <w:sz w:val="30"/>
          <w:szCs w:val="30"/>
          <w:cs/>
        </w:rPr>
      </w:pPr>
    </w:p>
    <w:p w14:paraId="758F2DD3" w14:textId="77777777" w:rsidR="009379B0" w:rsidRPr="00757FC7" w:rsidRDefault="00536241" w:rsidP="00AC14B0">
      <w:pPr>
        <w:autoSpaceDE w:val="0"/>
        <w:autoSpaceDN w:val="0"/>
        <w:adjustRightInd w:val="0"/>
        <w:spacing w:after="120" w:line="44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1</w:t>
      </w:r>
      <w:r w:rsidR="0017156A" w:rsidRPr="00757FC7">
        <w:rPr>
          <w:rFonts w:ascii="Angsana New" w:hAnsi="Angsana New" w:cs="Angsana New"/>
          <w:b/>
          <w:bCs/>
          <w:sz w:val="30"/>
          <w:szCs w:val="30"/>
        </w:rPr>
        <w:t>3</w:t>
      </w:r>
      <w:r w:rsidR="009379B0" w:rsidRPr="00757FC7">
        <w:rPr>
          <w:rFonts w:ascii="Angsana New" w:hAnsi="Angsana New" w:cs="Angsana New"/>
          <w:b/>
          <w:bCs/>
          <w:sz w:val="30"/>
          <w:szCs w:val="30"/>
        </w:rPr>
        <w:t>.</w:t>
      </w:r>
      <w:r w:rsidR="009379B0"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757FC7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เงินลงทุนในกิจการร่วมค้า</w:t>
      </w:r>
    </w:p>
    <w:bookmarkEnd w:id="17"/>
    <w:tbl>
      <w:tblPr>
        <w:tblW w:w="10774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1560"/>
        <w:gridCol w:w="1135"/>
        <w:gridCol w:w="992"/>
        <w:gridCol w:w="1134"/>
        <w:gridCol w:w="825"/>
        <w:gridCol w:w="810"/>
        <w:gridCol w:w="1080"/>
        <w:gridCol w:w="1080"/>
        <w:gridCol w:w="1080"/>
        <w:gridCol w:w="1078"/>
      </w:tblGrid>
      <w:tr w:rsidR="009B2C43" w:rsidRPr="00757FC7" w14:paraId="5CF0EF40" w14:textId="77777777" w:rsidTr="78746D2C">
        <w:trPr>
          <w:trHeight w:val="90"/>
        </w:trPr>
        <w:tc>
          <w:tcPr>
            <w:tcW w:w="4821" w:type="dxa"/>
            <w:gridSpan w:val="4"/>
          </w:tcPr>
          <w:p w14:paraId="10DDE87F" w14:textId="77777777" w:rsidR="009379B0" w:rsidRPr="00757FC7" w:rsidRDefault="009379B0" w:rsidP="00AC14B0">
            <w:pPr>
              <w:autoSpaceDE w:val="0"/>
              <w:autoSpaceDN w:val="0"/>
              <w:adjustRightInd w:val="0"/>
              <w:spacing w:after="0" w:line="440" w:lineRule="exact"/>
              <w:ind w:left="284" w:right="-57" w:hanging="34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35" w:type="dxa"/>
            <w:gridSpan w:val="2"/>
          </w:tcPr>
          <w:p w14:paraId="2C2D18E5" w14:textId="77777777" w:rsidR="009379B0" w:rsidRPr="00757FC7" w:rsidRDefault="009379B0" w:rsidP="00AC14B0">
            <w:pPr>
              <w:autoSpaceDE w:val="0"/>
              <w:autoSpaceDN w:val="0"/>
              <w:adjustRightInd w:val="0"/>
              <w:spacing w:after="0" w:line="44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160" w:type="dxa"/>
            <w:gridSpan w:val="2"/>
          </w:tcPr>
          <w:p w14:paraId="5920CAFA" w14:textId="77777777" w:rsidR="009379B0" w:rsidRPr="00757FC7" w:rsidRDefault="009379B0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158" w:type="dxa"/>
            <w:gridSpan w:val="2"/>
          </w:tcPr>
          <w:p w14:paraId="5A17C517" w14:textId="77777777" w:rsidR="009379B0" w:rsidRPr="00757FC7" w:rsidRDefault="009379B0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</w:t>
            </w:r>
          </w:p>
        </w:tc>
      </w:tr>
      <w:tr w:rsidR="009B2C43" w:rsidRPr="00757FC7" w14:paraId="06A21D64" w14:textId="77777777" w:rsidTr="78746D2C">
        <w:trPr>
          <w:trHeight w:val="90"/>
        </w:trPr>
        <w:tc>
          <w:tcPr>
            <w:tcW w:w="1560" w:type="dxa"/>
          </w:tcPr>
          <w:p w14:paraId="221759AC" w14:textId="77777777" w:rsidR="009379B0" w:rsidRPr="00757FC7" w:rsidRDefault="009379B0" w:rsidP="00AC14B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</w:tcPr>
          <w:p w14:paraId="74D7D2C7" w14:textId="77777777" w:rsidR="009379B0" w:rsidRPr="00757FC7" w:rsidRDefault="009379B0" w:rsidP="00AC14B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16BE1E72" w14:textId="77777777" w:rsidR="009379B0" w:rsidRPr="00757FC7" w:rsidRDefault="009379B0" w:rsidP="00AC14B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6A2C286" w14:textId="77777777" w:rsidR="009379B0" w:rsidRPr="00757FC7" w:rsidRDefault="009379B0" w:rsidP="00AC14B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35" w:type="dxa"/>
            <w:gridSpan w:val="2"/>
          </w:tcPr>
          <w:p w14:paraId="7D0D509D" w14:textId="77777777" w:rsidR="009379B0" w:rsidRPr="00757FC7" w:rsidRDefault="009379B0" w:rsidP="00AC14B0">
            <w:pPr>
              <w:autoSpaceDE w:val="0"/>
              <w:autoSpaceDN w:val="0"/>
              <w:adjustRightInd w:val="0"/>
              <w:spacing w:after="0" w:line="44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 xml:space="preserve">สัดส่วนเงินลงทุน </w:t>
            </w:r>
          </w:p>
        </w:tc>
        <w:tc>
          <w:tcPr>
            <w:tcW w:w="2160" w:type="dxa"/>
            <w:gridSpan w:val="2"/>
          </w:tcPr>
          <w:p w14:paraId="02DA913F" w14:textId="77777777" w:rsidR="009379B0" w:rsidRPr="00757FC7" w:rsidRDefault="009379B0" w:rsidP="00AC14B0">
            <w:pPr>
              <w:autoSpaceDE w:val="0"/>
              <w:autoSpaceDN w:val="0"/>
              <w:adjustRightInd w:val="0"/>
              <w:spacing w:after="0" w:line="44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เงินลงทุน-วิธีส่วนได้เสีย</w:t>
            </w:r>
          </w:p>
        </w:tc>
        <w:tc>
          <w:tcPr>
            <w:tcW w:w="2158" w:type="dxa"/>
            <w:gridSpan w:val="2"/>
          </w:tcPr>
          <w:p w14:paraId="1602DB42" w14:textId="77777777" w:rsidR="009379B0" w:rsidRPr="00757FC7" w:rsidRDefault="009379B0" w:rsidP="00AC14B0">
            <w:pPr>
              <w:autoSpaceDE w:val="0"/>
              <w:autoSpaceDN w:val="0"/>
              <w:adjustRightInd w:val="0"/>
              <w:spacing w:after="0" w:line="44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เงินลงทุน-วิธีราคาทุน</w:t>
            </w:r>
          </w:p>
        </w:tc>
      </w:tr>
      <w:tr w:rsidR="009B2C43" w:rsidRPr="00757FC7" w14:paraId="21015309" w14:textId="77777777" w:rsidTr="78746D2C">
        <w:trPr>
          <w:trHeight w:val="90"/>
        </w:trPr>
        <w:tc>
          <w:tcPr>
            <w:tcW w:w="1560" w:type="dxa"/>
          </w:tcPr>
          <w:p w14:paraId="144E4878" w14:textId="77777777" w:rsidR="009379B0" w:rsidRPr="00757FC7" w:rsidRDefault="009379B0" w:rsidP="00AC14B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261" w:type="dxa"/>
            <w:gridSpan w:val="3"/>
          </w:tcPr>
          <w:p w14:paraId="1A3ECD7B" w14:textId="1036D488" w:rsidR="009379B0" w:rsidRPr="00757FC7" w:rsidRDefault="001D5100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18"/>
                <w:szCs w:val="18"/>
              </w:rPr>
              <w:t>2564</w:t>
            </w:r>
          </w:p>
        </w:tc>
        <w:tc>
          <w:tcPr>
            <w:tcW w:w="1635" w:type="dxa"/>
            <w:gridSpan w:val="2"/>
          </w:tcPr>
          <w:p w14:paraId="765DAFC3" w14:textId="77777777" w:rsidR="009379B0" w:rsidRPr="00757FC7" w:rsidRDefault="009379B0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ร้อยละ)</w:t>
            </w:r>
          </w:p>
        </w:tc>
        <w:tc>
          <w:tcPr>
            <w:tcW w:w="2160" w:type="dxa"/>
            <w:gridSpan w:val="2"/>
          </w:tcPr>
          <w:p w14:paraId="032CC201" w14:textId="77777777" w:rsidR="009379B0" w:rsidRPr="00757FC7" w:rsidRDefault="009379B0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บาท)</w:t>
            </w:r>
          </w:p>
        </w:tc>
        <w:tc>
          <w:tcPr>
            <w:tcW w:w="2158" w:type="dxa"/>
            <w:gridSpan w:val="2"/>
          </w:tcPr>
          <w:p w14:paraId="671B6512" w14:textId="77777777" w:rsidR="009379B0" w:rsidRPr="00757FC7" w:rsidRDefault="009379B0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บาท)</w:t>
            </w:r>
          </w:p>
        </w:tc>
      </w:tr>
      <w:tr w:rsidR="009B2C43" w:rsidRPr="00757FC7" w14:paraId="070D60E9" w14:textId="77777777" w:rsidTr="78746D2C">
        <w:trPr>
          <w:trHeight w:val="90"/>
        </w:trPr>
        <w:tc>
          <w:tcPr>
            <w:tcW w:w="1560" w:type="dxa"/>
          </w:tcPr>
          <w:p w14:paraId="4ADB558A" w14:textId="77777777" w:rsidR="009379B0" w:rsidRPr="00757FC7" w:rsidRDefault="009379B0" w:rsidP="00AC14B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</w:tcPr>
          <w:p w14:paraId="5B6D5DBB" w14:textId="77777777" w:rsidR="009379B0" w:rsidRPr="00757FC7" w:rsidRDefault="009379B0" w:rsidP="00AC14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0DB1BD88" w14:textId="77777777" w:rsidR="009379B0" w:rsidRPr="00757FC7" w:rsidRDefault="009379B0" w:rsidP="00AC14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ทุนจด</w:t>
            </w:r>
          </w:p>
        </w:tc>
        <w:tc>
          <w:tcPr>
            <w:tcW w:w="1134" w:type="dxa"/>
          </w:tcPr>
          <w:p w14:paraId="76C0C1C6" w14:textId="77777777" w:rsidR="009379B0" w:rsidRPr="00757FC7" w:rsidRDefault="009379B0" w:rsidP="00AC14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5" w:type="dxa"/>
          </w:tcPr>
          <w:p w14:paraId="5BD6D20C" w14:textId="77777777" w:rsidR="009379B0" w:rsidRPr="00757FC7" w:rsidRDefault="009379B0" w:rsidP="00AC14B0">
            <w:pPr>
              <w:autoSpaceDE w:val="0"/>
              <w:autoSpaceDN w:val="0"/>
              <w:adjustRightInd w:val="0"/>
              <w:spacing w:after="0" w:line="440" w:lineRule="exac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5B44FFC8" w14:textId="77777777" w:rsidR="009379B0" w:rsidRPr="00757FC7" w:rsidRDefault="009379B0" w:rsidP="00AC14B0">
            <w:pPr>
              <w:autoSpaceDE w:val="0"/>
              <w:autoSpaceDN w:val="0"/>
              <w:adjustRightInd w:val="0"/>
              <w:spacing w:after="0" w:line="44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1158B4E" w14:textId="77777777" w:rsidR="009379B0" w:rsidRPr="00757FC7" w:rsidRDefault="009379B0" w:rsidP="00AC14B0">
            <w:pPr>
              <w:autoSpaceDE w:val="0"/>
              <w:autoSpaceDN w:val="0"/>
              <w:adjustRightInd w:val="0"/>
              <w:spacing w:after="0" w:line="44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28DD52D" w14:textId="77777777" w:rsidR="009379B0" w:rsidRPr="00757FC7" w:rsidRDefault="009379B0" w:rsidP="00AC14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637EEC7" w14:textId="77777777" w:rsidR="009379B0" w:rsidRPr="00757FC7" w:rsidRDefault="009379B0" w:rsidP="00AC14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78" w:type="dxa"/>
          </w:tcPr>
          <w:p w14:paraId="2ACFF597" w14:textId="77777777" w:rsidR="009379B0" w:rsidRPr="00757FC7" w:rsidRDefault="009379B0" w:rsidP="00AC14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B2C43" w:rsidRPr="00757FC7" w14:paraId="760669F7" w14:textId="77777777" w:rsidTr="78746D2C">
        <w:trPr>
          <w:trHeight w:val="90"/>
        </w:trPr>
        <w:tc>
          <w:tcPr>
            <w:tcW w:w="1560" w:type="dxa"/>
          </w:tcPr>
          <w:p w14:paraId="274B8B92" w14:textId="77777777" w:rsidR="000A0857" w:rsidRPr="00757FC7" w:rsidRDefault="000A0857" w:rsidP="00AC14B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</w:tcPr>
          <w:p w14:paraId="183635B9" w14:textId="77777777" w:rsidR="000A0857" w:rsidRPr="00757FC7" w:rsidRDefault="000A0857" w:rsidP="00AC14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72B7B596" w14:textId="77777777" w:rsidR="000A0857" w:rsidRPr="00757FC7" w:rsidRDefault="000A0857" w:rsidP="00AC14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ทะเบียน</w:t>
            </w:r>
          </w:p>
        </w:tc>
        <w:tc>
          <w:tcPr>
            <w:tcW w:w="1134" w:type="dxa"/>
          </w:tcPr>
          <w:p w14:paraId="0CBE269B" w14:textId="77777777" w:rsidR="000A0857" w:rsidRPr="00757FC7" w:rsidRDefault="000A0857" w:rsidP="00AC14B0">
            <w:pPr>
              <w:autoSpaceDE w:val="0"/>
              <w:autoSpaceDN w:val="0"/>
              <w:adjustRightInd w:val="0"/>
              <w:spacing w:after="0" w:line="440" w:lineRule="exact"/>
              <w:ind w:right="-10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825" w:type="dxa"/>
          </w:tcPr>
          <w:p w14:paraId="75DBC1C7" w14:textId="1920709E" w:rsidR="000A0857" w:rsidRPr="00757FC7" w:rsidRDefault="000A0857" w:rsidP="00FE599C">
            <w:pPr>
              <w:autoSpaceDE w:val="0"/>
              <w:autoSpaceDN w:val="0"/>
              <w:adjustRightInd w:val="0"/>
              <w:spacing w:after="0" w:line="440" w:lineRule="exact"/>
              <w:ind w:left="-90" w:right="-9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AA5D559" w14:textId="0F85BFEC" w:rsidR="000A0857" w:rsidRPr="00757FC7" w:rsidRDefault="000A0857" w:rsidP="00AC14B0">
            <w:pPr>
              <w:autoSpaceDE w:val="0"/>
              <w:autoSpaceDN w:val="0"/>
              <w:adjustRightInd w:val="0"/>
              <w:spacing w:after="0" w:line="440" w:lineRule="exact"/>
              <w:ind w:left="-135" w:right="-13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6F67A19" w14:textId="6AE5DE15" w:rsidR="000A0857" w:rsidRPr="00757FC7" w:rsidRDefault="000A0857" w:rsidP="00AC14B0">
            <w:pPr>
              <w:autoSpaceDE w:val="0"/>
              <w:autoSpaceDN w:val="0"/>
              <w:adjustRightInd w:val="0"/>
              <w:spacing w:after="0" w:line="440" w:lineRule="exact"/>
              <w:ind w:left="-90" w:right="-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08B6BE7E" w14:textId="0D89649F" w:rsidR="000A0857" w:rsidRPr="00757FC7" w:rsidRDefault="000A0857" w:rsidP="00AC14B0">
            <w:pPr>
              <w:autoSpaceDE w:val="0"/>
              <w:autoSpaceDN w:val="0"/>
              <w:adjustRightInd w:val="0"/>
              <w:spacing w:after="0" w:line="440" w:lineRule="exact"/>
              <w:ind w:left="-135" w:right="-13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5B69E18" w14:textId="43FAF4AD" w:rsidR="000A0857" w:rsidRPr="00757FC7" w:rsidRDefault="000A0857" w:rsidP="00AC14B0">
            <w:pPr>
              <w:autoSpaceDE w:val="0"/>
              <w:autoSpaceDN w:val="0"/>
              <w:adjustRightInd w:val="0"/>
              <w:spacing w:after="0" w:line="440" w:lineRule="exact"/>
              <w:ind w:left="-90" w:right="-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78" w:type="dxa"/>
          </w:tcPr>
          <w:p w14:paraId="29DBF302" w14:textId="09B6C6F2" w:rsidR="000A0857" w:rsidRPr="00757FC7" w:rsidRDefault="000A0857" w:rsidP="00AC14B0">
            <w:pPr>
              <w:autoSpaceDE w:val="0"/>
              <w:autoSpaceDN w:val="0"/>
              <w:adjustRightInd w:val="0"/>
              <w:spacing w:after="0" w:line="440" w:lineRule="exact"/>
              <w:ind w:left="-135" w:right="-13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33C66" w:rsidRPr="00757FC7" w14:paraId="0D0C9BD5" w14:textId="77777777" w:rsidTr="78746D2C">
        <w:trPr>
          <w:trHeight w:val="91"/>
        </w:trPr>
        <w:tc>
          <w:tcPr>
            <w:tcW w:w="1560" w:type="dxa"/>
          </w:tcPr>
          <w:p w14:paraId="6F1C2B8D" w14:textId="77777777" w:rsidR="00E2461A" w:rsidRPr="00757FC7" w:rsidRDefault="00E2461A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135" w:type="dxa"/>
          </w:tcPr>
          <w:p w14:paraId="26BFC61F" w14:textId="77777777" w:rsidR="00E2461A" w:rsidRPr="00757FC7" w:rsidRDefault="00E2461A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992" w:type="dxa"/>
          </w:tcPr>
          <w:p w14:paraId="26205D84" w14:textId="77777777" w:rsidR="00E2461A" w:rsidRPr="00757FC7" w:rsidRDefault="00E2461A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บาท)</w:t>
            </w:r>
          </w:p>
        </w:tc>
        <w:tc>
          <w:tcPr>
            <w:tcW w:w="1134" w:type="dxa"/>
          </w:tcPr>
          <w:p w14:paraId="42B06B04" w14:textId="77777777" w:rsidR="00E2461A" w:rsidRPr="00757FC7" w:rsidRDefault="00E2461A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บาท)</w:t>
            </w:r>
          </w:p>
        </w:tc>
        <w:tc>
          <w:tcPr>
            <w:tcW w:w="825" w:type="dxa"/>
            <w:vAlign w:val="bottom"/>
          </w:tcPr>
          <w:p w14:paraId="05065F09" w14:textId="11F682D1" w:rsidR="00E2461A" w:rsidRPr="00757FC7" w:rsidRDefault="00E2461A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757FC7">
              <w:rPr>
                <w:rFonts w:ascii="Angsana New" w:hAnsi="Angsana New" w:cs="Angsana New"/>
                <w:sz w:val="19"/>
                <w:szCs w:val="19"/>
              </w:rPr>
              <w:t>2564</w:t>
            </w:r>
          </w:p>
        </w:tc>
        <w:tc>
          <w:tcPr>
            <w:tcW w:w="810" w:type="dxa"/>
            <w:vAlign w:val="bottom"/>
          </w:tcPr>
          <w:p w14:paraId="607882EE" w14:textId="329249B8" w:rsidR="00E2461A" w:rsidRPr="00757FC7" w:rsidRDefault="00E2461A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757FC7">
              <w:rPr>
                <w:rFonts w:ascii="Angsana New" w:hAnsi="Angsana New" w:cs="Angsana New"/>
                <w:sz w:val="19"/>
                <w:szCs w:val="19"/>
              </w:rPr>
              <w:t>2563</w:t>
            </w:r>
          </w:p>
        </w:tc>
        <w:tc>
          <w:tcPr>
            <w:tcW w:w="1080" w:type="dxa"/>
            <w:vAlign w:val="bottom"/>
          </w:tcPr>
          <w:p w14:paraId="0A43DA2D" w14:textId="605A3278" w:rsidR="00E2461A" w:rsidRPr="00757FC7" w:rsidRDefault="00E2461A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757FC7">
              <w:rPr>
                <w:rFonts w:ascii="Angsana New" w:hAnsi="Angsana New" w:cs="Angsana New"/>
                <w:sz w:val="19"/>
                <w:szCs w:val="19"/>
              </w:rPr>
              <w:t>2564</w:t>
            </w:r>
          </w:p>
        </w:tc>
        <w:tc>
          <w:tcPr>
            <w:tcW w:w="1080" w:type="dxa"/>
            <w:vAlign w:val="bottom"/>
          </w:tcPr>
          <w:p w14:paraId="6815B188" w14:textId="172BE574" w:rsidR="00E2461A" w:rsidRPr="00757FC7" w:rsidRDefault="00E2461A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757FC7">
              <w:rPr>
                <w:rFonts w:ascii="Angsana New" w:hAnsi="Angsana New" w:cs="Angsana New"/>
                <w:sz w:val="19"/>
                <w:szCs w:val="19"/>
              </w:rPr>
              <w:t>2563</w:t>
            </w:r>
          </w:p>
        </w:tc>
        <w:tc>
          <w:tcPr>
            <w:tcW w:w="1080" w:type="dxa"/>
            <w:vAlign w:val="bottom"/>
          </w:tcPr>
          <w:p w14:paraId="2348AFA9" w14:textId="12FD48AC" w:rsidR="00E2461A" w:rsidRPr="00757FC7" w:rsidRDefault="00E2461A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757FC7">
              <w:rPr>
                <w:rFonts w:ascii="Angsana New" w:hAnsi="Angsana New" w:cs="Angsana New"/>
                <w:sz w:val="19"/>
                <w:szCs w:val="19"/>
              </w:rPr>
              <w:t>2564</w:t>
            </w:r>
          </w:p>
        </w:tc>
        <w:tc>
          <w:tcPr>
            <w:tcW w:w="1078" w:type="dxa"/>
            <w:vAlign w:val="bottom"/>
          </w:tcPr>
          <w:p w14:paraId="3687A689" w14:textId="2EF29229" w:rsidR="00E2461A" w:rsidRPr="00757FC7" w:rsidRDefault="00E2461A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757FC7">
              <w:rPr>
                <w:rFonts w:ascii="Angsana New" w:hAnsi="Angsana New" w:cs="Angsana New"/>
                <w:sz w:val="19"/>
                <w:szCs w:val="19"/>
              </w:rPr>
              <w:t>2563</w:t>
            </w:r>
          </w:p>
        </w:tc>
      </w:tr>
      <w:tr w:rsidR="009B2C43" w:rsidRPr="00757FC7" w14:paraId="1725B2F4" w14:textId="77777777" w:rsidTr="78746D2C">
        <w:trPr>
          <w:trHeight w:val="90"/>
        </w:trPr>
        <w:tc>
          <w:tcPr>
            <w:tcW w:w="1560" w:type="dxa"/>
          </w:tcPr>
          <w:p w14:paraId="37C2E77D" w14:textId="77777777" w:rsidR="00B066CD" w:rsidRPr="00757FC7" w:rsidRDefault="00B066CD" w:rsidP="00AC14B0">
            <w:pPr>
              <w:autoSpaceDE w:val="0"/>
              <w:autoSpaceDN w:val="0"/>
              <w:adjustRightInd w:val="0"/>
              <w:spacing w:after="0" w:line="44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บริษัท มหาชัย กรีน</w:t>
            </w:r>
          </w:p>
        </w:tc>
        <w:tc>
          <w:tcPr>
            <w:tcW w:w="1135" w:type="dxa"/>
          </w:tcPr>
          <w:p w14:paraId="4B376739" w14:textId="77777777" w:rsidR="00B066CD" w:rsidRPr="00757FC7" w:rsidRDefault="00B066CD" w:rsidP="00AC14B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992" w:type="dxa"/>
          </w:tcPr>
          <w:p w14:paraId="277FD41E" w14:textId="77777777" w:rsidR="00B066CD" w:rsidRPr="00757FC7" w:rsidRDefault="00B066CD" w:rsidP="00AC14B0">
            <w:pPr>
              <w:autoSpaceDE w:val="0"/>
              <w:autoSpaceDN w:val="0"/>
              <w:adjustRightInd w:val="0"/>
              <w:spacing w:after="0" w:line="44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DF957A4" w14:textId="77777777" w:rsidR="00B066CD" w:rsidRPr="00757FC7" w:rsidRDefault="00B066CD" w:rsidP="00AC14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5" w:type="dxa"/>
          </w:tcPr>
          <w:p w14:paraId="11A41921" w14:textId="77777777" w:rsidR="00B066CD" w:rsidRPr="00757FC7" w:rsidRDefault="00B066CD" w:rsidP="00AC14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F64C5DA" w14:textId="77777777" w:rsidR="00B066CD" w:rsidRPr="00757FC7" w:rsidRDefault="00B066CD" w:rsidP="00AC14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807253F" w14:textId="77777777" w:rsidR="00B066CD" w:rsidRPr="00757FC7" w:rsidRDefault="00B066CD" w:rsidP="00AC1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52CAEB1" w14:textId="77777777" w:rsidR="00B066CD" w:rsidRPr="00757FC7" w:rsidRDefault="00B066CD" w:rsidP="00AC1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E3676BF" w14:textId="77777777" w:rsidR="00B066CD" w:rsidRPr="00757FC7" w:rsidRDefault="00B066CD" w:rsidP="00AC1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78" w:type="dxa"/>
          </w:tcPr>
          <w:p w14:paraId="2A764AF0" w14:textId="77777777" w:rsidR="00B066CD" w:rsidRPr="00757FC7" w:rsidRDefault="00B066CD" w:rsidP="00AC1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B2C43" w:rsidRPr="00757FC7" w14:paraId="3107370C" w14:textId="77777777" w:rsidTr="78746D2C">
        <w:trPr>
          <w:trHeight w:val="90"/>
        </w:trPr>
        <w:tc>
          <w:tcPr>
            <w:tcW w:w="1560" w:type="dxa"/>
          </w:tcPr>
          <w:p w14:paraId="1C4F0559" w14:textId="77777777" w:rsidR="00480A5C" w:rsidRPr="00757FC7" w:rsidRDefault="00480A5C" w:rsidP="00AC14B0">
            <w:pPr>
              <w:autoSpaceDE w:val="0"/>
              <w:autoSpaceDN w:val="0"/>
              <w:adjustRightInd w:val="0"/>
              <w:spacing w:after="0" w:line="44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 xml:space="preserve">     เพาเวอร์ จำกัด</w:t>
            </w:r>
          </w:p>
        </w:tc>
        <w:tc>
          <w:tcPr>
            <w:tcW w:w="1135" w:type="dxa"/>
          </w:tcPr>
          <w:p w14:paraId="1E8CDE7B" w14:textId="77777777" w:rsidR="00480A5C" w:rsidRPr="00757FC7" w:rsidRDefault="00480A5C" w:rsidP="00AC14B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992" w:type="dxa"/>
          </w:tcPr>
          <w:p w14:paraId="1D3FE289" w14:textId="16394321" w:rsidR="00480A5C" w:rsidRPr="00757FC7" w:rsidRDefault="00480A5C" w:rsidP="00AC14B0">
            <w:pPr>
              <w:autoSpaceDE w:val="0"/>
              <w:autoSpaceDN w:val="0"/>
              <w:adjustRightInd w:val="0"/>
              <w:spacing w:after="0" w:line="44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</w:rPr>
              <w:t>235,000,000.00</w:t>
            </w:r>
          </w:p>
        </w:tc>
        <w:tc>
          <w:tcPr>
            <w:tcW w:w="1134" w:type="dxa"/>
          </w:tcPr>
          <w:p w14:paraId="36E2710B" w14:textId="5FFA9DB9" w:rsidR="00480A5C" w:rsidRPr="00757FC7" w:rsidRDefault="00480A5C" w:rsidP="00AC1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</w:rPr>
              <w:t>235,000,000.00</w:t>
            </w:r>
          </w:p>
        </w:tc>
        <w:tc>
          <w:tcPr>
            <w:tcW w:w="825" w:type="dxa"/>
          </w:tcPr>
          <w:p w14:paraId="28179395" w14:textId="5F0F3E1C" w:rsidR="00480A5C" w:rsidRPr="00757FC7" w:rsidRDefault="00694F29" w:rsidP="00AC14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 w:hint="cs"/>
                <w:sz w:val="20"/>
                <w:szCs w:val="20"/>
                <w:cs/>
              </w:rPr>
              <w:t>46</w:t>
            </w:r>
          </w:p>
        </w:tc>
        <w:tc>
          <w:tcPr>
            <w:tcW w:w="810" w:type="dxa"/>
          </w:tcPr>
          <w:p w14:paraId="2B8573C7" w14:textId="0A79DEEE" w:rsidR="00480A5C" w:rsidRPr="00757FC7" w:rsidRDefault="00480A5C" w:rsidP="00AC14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</w:rPr>
              <w:t>46</w:t>
            </w:r>
          </w:p>
        </w:tc>
        <w:tc>
          <w:tcPr>
            <w:tcW w:w="1080" w:type="dxa"/>
          </w:tcPr>
          <w:p w14:paraId="39B7590F" w14:textId="2EA40E7A" w:rsidR="00480A5C" w:rsidRPr="00757FC7" w:rsidRDefault="005A5AD7" w:rsidP="00AC1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</w:rPr>
              <w:t>216,872,540.50</w:t>
            </w:r>
          </w:p>
        </w:tc>
        <w:tc>
          <w:tcPr>
            <w:tcW w:w="1080" w:type="dxa"/>
          </w:tcPr>
          <w:p w14:paraId="49E05E07" w14:textId="326F47C8" w:rsidR="00480A5C" w:rsidRPr="00757FC7" w:rsidRDefault="00480A5C" w:rsidP="00AC1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 w:hint="cs"/>
                <w:sz w:val="20"/>
                <w:szCs w:val="20"/>
                <w:cs/>
              </w:rPr>
              <w:t>192,054,606.94</w:t>
            </w:r>
          </w:p>
        </w:tc>
        <w:tc>
          <w:tcPr>
            <w:tcW w:w="1080" w:type="dxa"/>
          </w:tcPr>
          <w:p w14:paraId="3F841A9E" w14:textId="087F945A" w:rsidR="00480A5C" w:rsidRPr="00757FC7" w:rsidRDefault="007F4291" w:rsidP="00AC1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</w:rPr>
              <w:t>113,350,000.00</w:t>
            </w:r>
          </w:p>
        </w:tc>
        <w:tc>
          <w:tcPr>
            <w:tcW w:w="1078" w:type="dxa"/>
          </w:tcPr>
          <w:p w14:paraId="49FE04B4" w14:textId="0D79F2CC" w:rsidR="00480A5C" w:rsidRPr="00757FC7" w:rsidRDefault="00480A5C" w:rsidP="00AC1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</w:rPr>
              <w:t>113,350,000.00</w:t>
            </w:r>
          </w:p>
        </w:tc>
      </w:tr>
      <w:tr w:rsidR="009B2C43" w:rsidRPr="00757FC7" w14:paraId="4376667A" w14:textId="77777777" w:rsidTr="78746D2C">
        <w:trPr>
          <w:trHeight w:val="90"/>
        </w:trPr>
        <w:tc>
          <w:tcPr>
            <w:tcW w:w="1560" w:type="dxa"/>
          </w:tcPr>
          <w:p w14:paraId="7CD79009" w14:textId="77777777" w:rsidR="00480A5C" w:rsidRPr="00757FC7" w:rsidRDefault="00480A5C" w:rsidP="00AC14B0">
            <w:pPr>
              <w:autoSpaceDE w:val="0"/>
              <w:autoSpaceDN w:val="0"/>
              <w:adjustRightInd w:val="0"/>
              <w:spacing w:after="0" w:line="44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พีเอ </w:t>
            </w:r>
            <w:proofErr w:type="spellStart"/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เว</w:t>
            </w:r>
            <w:proofErr w:type="spellEnd"/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สต์แอนด์</w:t>
            </w:r>
          </w:p>
        </w:tc>
        <w:tc>
          <w:tcPr>
            <w:tcW w:w="1135" w:type="dxa"/>
          </w:tcPr>
          <w:p w14:paraId="74BDB0D0" w14:textId="77777777" w:rsidR="00480A5C" w:rsidRPr="00757FC7" w:rsidRDefault="00480A5C" w:rsidP="00AC14B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992" w:type="dxa"/>
          </w:tcPr>
          <w:p w14:paraId="2C350C08" w14:textId="77777777" w:rsidR="00480A5C" w:rsidRPr="00757FC7" w:rsidRDefault="00480A5C" w:rsidP="00AC14B0">
            <w:pPr>
              <w:autoSpaceDE w:val="0"/>
              <w:autoSpaceDN w:val="0"/>
              <w:adjustRightInd w:val="0"/>
              <w:spacing w:after="0" w:line="44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A1B5B1D" w14:textId="77777777" w:rsidR="00480A5C" w:rsidRPr="00757FC7" w:rsidRDefault="00480A5C" w:rsidP="00AC14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5" w:type="dxa"/>
          </w:tcPr>
          <w:p w14:paraId="56831098" w14:textId="77777777" w:rsidR="00480A5C" w:rsidRPr="00757FC7" w:rsidRDefault="00480A5C" w:rsidP="00AC14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D2085BC" w14:textId="77777777" w:rsidR="00480A5C" w:rsidRPr="00757FC7" w:rsidRDefault="00480A5C" w:rsidP="00AC14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3B77A6D" w14:textId="77777777" w:rsidR="00480A5C" w:rsidRPr="00757FC7" w:rsidRDefault="00480A5C" w:rsidP="00AC1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0E08EA1" w14:textId="77777777" w:rsidR="00480A5C" w:rsidRPr="00757FC7" w:rsidRDefault="00480A5C" w:rsidP="00AC1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1CC609A" w14:textId="77777777" w:rsidR="00480A5C" w:rsidRPr="00757FC7" w:rsidRDefault="00480A5C" w:rsidP="00AC1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78" w:type="dxa"/>
          </w:tcPr>
          <w:p w14:paraId="68A2AA91" w14:textId="77777777" w:rsidR="00480A5C" w:rsidRPr="00757FC7" w:rsidRDefault="00480A5C" w:rsidP="00AC1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B2C43" w:rsidRPr="00757FC7" w14:paraId="2A071936" w14:textId="77777777" w:rsidTr="78746D2C">
        <w:trPr>
          <w:trHeight w:val="90"/>
        </w:trPr>
        <w:tc>
          <w:tcPr>
            <w:tcW w:w="1560" w:type="dxa"/>
          </w:tcPr>
          <w:p w14:paraId="30461C14" w14:textId="77777777" w:rsidR="00480A5C" w:rsidRPr="00757FC7" w:rsidRDefault="00480A5C" w:rsidP="00AC14B0">
            <w:pPr>
              <w:autoSpaceDE w:val="0"/>
              <w:autoSpaceDN w:val="0"/>
              <w:adjustRightInd w:val="0"/>
              <w:spacing w:after="0" w:line="44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 xml:space="preserve">      เอเนอร์จี จำกัด</w:t>
            </w:r>
          </w:p>
        </w:tc>
        <w:tc>
          <w:tcPr>
            <w:tcW w:w="1135" w:type="dxa"/>
          </w:tcPr>
          <w:p w14:paraId="0CB0093B" w14:textId="77777777" w:rsidR="00480A5C" w:rsidRPr="00757FC7" w:rsidRDefault="00480A5C" w:rsidP="00AC14B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ขยะ</w:t>
            </w:r>
            <w:r w:rsidRPr="00757FC7">
              <w:rPr>
                <w:rFonts w:ascii="Angsana New" w:hAnsi="Angsana New" w:cs="Angsana New"/>
                <w:sz w:val="20"/>
                <w:szCs w:val="20"/>
              </w:rPr>
              <w:t>RDF</w:t>
            </w:r>
          </w:p>
        </w:tc>
        <w:tc>
          <w:tcPr>
            <w:tcW w:w="992" w:type="dxa"/>
          </w:tcPr>
          <w:p w14:paraId="585EC75E" w14:textId="4538BAE3" w:rsidR="00480A5C" w:rsidRPr="00757FC7" w:rsidRDefault="00480A5C" w:rsidP="00AC14B0">
            <w:pPr>
              <w:autoSpaceDE w:val="0"/>
              <w:autoSpaceDN w:val="0"/>
              <w:adjustRightInd w:val="0"/>
              <w:spacing w:after="0" w:line="44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</w:rPr>
              <w:t>12,650,000.00</w:t>
            </w:r>
          </w:p>
        </w:tc>
        <w:tc>
          <w:tcPr>
            <w:tcW w:w="1134" w:type="dxa"/>
          </w:tcPr>
          <w:p w14:paraId="47133E0F" w14:textId="280F2348" w:rsidR="00480A5C" w:rsidRPr="00757FC7" w:rsidRDefault="00480A5C" w:rsidP="00AC1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</w:rPr>
              <w:t>12,650,000.00</w:t>
            </w:r>
          </w:p>
        </w:tc>
        <w:tc>
          <w:tcPr>
            <w:tcW w:w="825" w:type="dxa"/>
          </w:tcPr>
          <w:p w14:paraId="4840A848" w14:textId="50FDAC6D" w:rsidR="00480A5C" w:rsidRPr="00757FC7" w:rsidRDefault="00694F29" w:rsidP="00AC14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 w:hint="cs"/>
                <w:sz w:val="20"/>
                <w:szCs w:val="20"/>
                <w:cs/>
              </w:rPr>
              <w:t>33.04</w:t>
            </w:r>
          </w:p>
        </w:tc>
        <w:tc>
          <w:tcPr>
            <w:tcW w:w="810" w:type="dxa"/>
          </w:tcPr>
          <w:p w14:paraId="73849C08" w14:textId="7BCFFAC1" w:rsidR="00480A5C" w:rsidRPr="00757FC7" w:rsidRDefault="00480A5C" w:rsidP="00AC14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</w:rPr>
              <w:t>33.04</w:t>
            </w:r>
          </w:p>
        </w:tc>
        <w:tc>
          <w:tcPr>
            <w:tcW w:w="1080" w:type="dxa"/>
          </w:tcPr>
          <w:p w14:paraId="4162E2DB" w14:textId="33B86646" w:rsidR="00480A5C" w:rsidRPr="00757FC7" w:rsidRDefault="005A5AD7" w:rsidP="00AC1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</w:rPr>
              <w:t>10,357,256.62</w:t>
            </w:r>
          </w:p>
        </w:tc>
        <w:tc>
          <w:tcPr>
            <w:tcW w:w="1080" w:type="dxa"/>
          </w:tcPr>
          <w:p w14:paraId="09A5C075" w14:textId="0DE62B59" w:rsidR="00480A5C" w:rsidRPr="00757FC7" w:rsidRDefault="00480A5C" w:rsidP="00AC1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 w:hint="cs"/>
                <w:sz w:val="20"/>
                <w:szCs w:val="20"/>
                <w:cs/>
              </w:rPr>
              <w:t>10,384,179.84</w:t>
            </w:r>
          </w:p>
        </w:tc>
        <w:tc>
          <w:tcPr>
            <w:tcW w:w="1080" w:type="dxa"/>
          </w:tcPr>
          <w:p w14:paraId="36D4F443" w14:textId="216AECC1" w:rsidR="00480A5C" w:rsidRPr="00757FC7" w:rsidRDefault="007F4291" w:rsidP="00AC1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</w:rPr>
              <w:t>11,265,990.34</w:t>
            </w:r>
          </w:p>
        </w:tc>
        <w:tc>
          <w:tcPr>
            <w:tcW w:w="1078" w:type="dxa"/>
          </w:tcPr>
          <w:p w14:paraId="22AB8B2E" w14:textId="12EC635D" w:rsidR="00480A5C" w:rsidRPr="00757FC7" w:rsidRDefault="00480A5C" w:rsidP="00AC1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</w:rPr>
              <w:t>11,265,990.34</w:t>
            </w:r>
          </w:p>
        </w:tc>
      </w:tr>
      <w:tr w:rsidR="009B2C43" w:rsidRPr="00757FC7" w14:paraId="0E614398" w14:textId="77777777" w:rsidTr="78746D2C">
        <w:trPr>
          <w:trHeight w:val="90"/>
        </w:trPr>
        <w:tc>
          <w:tcPr>
            <w:tcW w:w="1560" w:type="dxa"/>
          </w:tcPr>
          <w:p w14:paraId="6D5EFA9D" w14:textId="77777777" w:rsidR="00480A5C" w:rsidRPr="00757FC7" w:rsidRDefault="00480A5C" w:rsidP="00AC14B0">
            <w:pPr>
              <w:autoSpaceDE w:val="0"/>
              <w:autoSpaceDN w:val="0"/>
              <w:adjustRightInd w:val="0"/>
              <w:spacing w:after="0" w:line="44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บริษัท สยาม พาว</w:t>
            </w:r>
            <w:proofErr w:type="spellStart"/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เวอร์</w:t>
            </w:r>
            <w:proofErr w:type="spellEnd"/>
          </w:p>
        </w:tc>
        <w:tc>
          <w:tcPr>
            <w:tcW w:w="1135" w:type="dxa"/>
          </w:tcPr>
          <w:p w14:paraId="6FC15C9B" w14:textId="77777777" w:rsidR="00480A5C" w:rsidRPr="00757FC7" w:rsidRDefault="00480A5C" w:rsidP="00AC14B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992" w:type="dxa"/>
          </w:tcPr>
          <w:p w14:paraId="680AA503" w14:textId="77777777" w:rsidR="00480A5C" w:rsidRPr="00757FC7" w:rsidRDefault="00480A5C" w:rsidP="00AC14B0">
            <w:pPr>
              <w:autoSpaceDE w:val="0"/>
              <w:autoSpaceDN w:val="0"/>
              <w:adjustRightInd w:val="0"/>
              <w:spacing w:after="0" w:line="44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B6943EB" w14:textId="77777777" w:rsidR="00480A5C" w:rsidRPr="00757FC7" w:rsidRDefault="00480A5C" w:rsidP="00AC14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5" w:type="dxa"/>
          </w:tcPr>
          <w:p w14:paraId="105F9ACA" w14:textId="77777777" w:rsidR="00480A5C" w:rsidRPr="00757FC7" w:rsidRDefault="00480A5C" w:rsidP="00AC14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EC1FA25" w14:textId="77777777" w:rsidR="00480A5C" w:rsidRPr="00757FC7" w:rsidRDefault="00480A5C" w:rsidP="00AC14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2A63136" w14:textId="77777777" w:rsidR="00480A5C" w:rsidRPr="00757FC7" w:rsidRDefault="00480A5C" w:rsidP="00AC1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CBAC14E" w14:textId="77777777" w:rsidR="00480A5C" w:rsidRPr="00757FC7" w:rsidRDefault="00480A5C" w:rsidP="00AC1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3969B44" w14:textId="77777777" w:rsidR="00480A5C" w:rsidRPr="00757FC7" w:rsidRDefault="00480A5C" w:rsidP="00AC1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78" w:type="dxa"/>
          </w:tcPr>
          <w:p w14:paraId="13CF2F96" w14:textId="77777777" w:rsidR="00480A5C" w:rsidRPr="00757FC7" w:rsidRDefault="00480A5C" w:rsidP="00AC1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B2C43" w:rsidRPr="00757FC7" w14:paraId="69797598" w14:textId="77777777" w:rsidTr="78746D2C">
        <w:trPr>
          <w:trHeight w:val="90"/>
        </w:trPr>
        <w:tc>
          <w:tcPr>
            <w:tcW w:w="1560" w:type="dxa"/>
          </w:tcPr>
          <w:p w14:paraId="446AD73D" w14:textId="77777777" w:rsidR="00480A5C" w:rsidRPr="00757FC7" w:rsidRDefault="00480A5C" w:rsidP="00AC14B0">
            <w:pPr>
              <w:autoSpaceDE w:val="0"/>
              <w:autoSpaceDN w:val="0"/>
              <w:adjustRightInd w:val="0"/>
              <w:spacing w:after="0" w:line="44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 xml:space="preserve">       จำกัด</w:t>
            </w:r>
          </w:p>
        </w:tc>
        <w:tc>
          <w:tcPr>
            <w:tcW w:w="1135" w:type="dxa"/>
          </w:tcPr>
          <w:p w14:paraId="51D021C4" w14:textId="7FAD208F" w:rsidR="00480A5C" w:rsidRPr="00757FC7" w:rsidRDefault="00480A5C" w:rsidP="00AC14B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992" w:type="dxa"/>
          </w:tcPr>
          <w:p w14:paraId="38AC378B" w14:textId="77777777" w:rsidR="00480A5C" w:rsidRPr="00757FC7" w:rsidRDefault="00480A5C" w:rsidP="00AC14B0">
            <w:pPr>
              <w:autoSpaceDE w:val="0"/>
              <w:autoSpaceDN w:val="0"/>
              <w:adjustRightInd w:val="0"/>
              <w:spacing w:after="0" w:line="44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1DB9315" w14:textId="77777777" w:rsidR="00480A5C" w:rsidRPr="00757FC7" w:rsidRDefault="00480A5C" w:rsidP="00AC14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5" w:type="dxa"/>
          </w:tcPr>
          <w:p w14:paraId="1FA66053" w14:textId="77777777" w:rsidR="00480A5C" w:rsidRPr="00757FC7" w:rsidRDefault="00480A5C" w:rsidP="00AC14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CCA25DF" w14:textId="77777777" w:rsidR="00480A5C" w:rsidRPr="00757FC7" w:rsidRDefault="00480A5C" w:rsidP="00AC14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21BAE10" w14:textId="77777777" w:rsidR="00480A5C" w:rsidRPr="00757FC7" w:rsidRDefault="00480A5C" w:rsidP="00AC1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AF14B50" w14:textId="77777777" w:rsidR="00480A5C" w:rsidRPr="00757FC7" w:rsidRDefault="00480A5C" w:rsidP="00AC1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5E3426A" w14:textId="77777777" w:rsidR="00480A5C" w:rsidRPr="00757FC7" w:rsidRDefault="00480A5C" w:rsidP="00AC1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78" w:type="dxa"/>
          </w:tcPr>
          <w:p w14:paraId="4A779AC6" w14:textId="77777777" w:rsidR="00480A5C" w:rsidRPr="00757FC7" w:rsidRDefault="00480A5C" w:rsidP="00AC1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B2C43" w:rsidRPr="00757FC7" w14:paraId="5BE69596" w14:textId="77777777" w:rsidTr="78746D2C">
        <w:trPr>
          <w:trHeight w:val="476"/>
        </w:trPr>
        <w:tc>
          <w:tcPr>
            <w:tcW w:w="1560" w:type="dxa"/>
          </w:tcPr>
          <w:p w14:paraId="73A135FC" w14:textId="77777777" w:rsidR="00480A5C" w:rsidRPr="00757FC7" w:rsidRDefault="00480A5C" w:rsidP="00AC14B0">
            <w:pPr>
              <w:autoSpaceDE w:val="0"/>
              <w:autoSpaceDN w:val="0"/>
              <w:adjustRightInd w:val="0"/>
              <w:spacing w:after="0" w:line="440" w:lineRule="exact"/>
              <w:ind w:right="-25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</w:tcPr>
          <w:p w14:paraId="0AA108B9" w14:textId="0E168822" w:rsidR="00480A5C" w:rsidRPr="00757FC7" w:rsidRDefault="00E03897" w:rsidP="00AC14B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 w:hint="cs"/>
                <w:sz w:val="20"/>
                <w:szCs w:val="20"/>
                <w:cs/>
              </w:rPr>
              <w:t>และ</w:t>
            </w:r>
            <w:r w:rsidR="00480A5C" w:rsidRPr="00757FC7">
              <w:rPr>
                <w:rFonts w:ascii="Angsana New" w:hAnsi="Angsana New" w:cs="Angsana New"/>
                <w:sz w:val="20"/>
                <w:szCs w:val="20"/>
                <w:cs/>
              </w:rPr>
              <w:t xml:space="preserve">ขยะ </w:t>
            </w:r>
            <w:r w:rsidR="00480A5C" w:rsidRPr="00757FC7">
              <w:rPr>
                <w:rFonts w:ascii="Angsana New" w:hAnsi="Angsana New" w:cs="Angsana New"/>
                <w:sz w:val="20"/>
                <w:szCs w:val="20"/>
              </w:rPr>
              <w:t>RDF</w:t>
            </w:r>
          </w:p>
        </w:tc>
        <w:tc>
          <w:tcPr>
            <w:tcW w:w="992" w:type="dxa"/>
          </w:tcPr>
          <w:p w14:paraId="5ED86491" w14:textId="6BA1E698" w:rsidR="00480A5C" w:rsidRPr="00757FC7" w:rsidRDefault="00D33C34" w:rsidP="00AC14B0">
            <w:pPr>
              <w:autoSpaceDE w:val="0"/>
              <w:autoSpaceDN w:val="0"/>
              <w:adjustRightInd w:val="0"/>
              <w:spacing w:after="0" w:line="44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</w:rPr>
              <w:t>555,000,000.</w:t>
            </w:r>
            <w:r w:rsidR="60B94354" w:rsidRPr="00757FC7">
              <w:rPr>
                <w:rFonts w:ascii="Angsana New" w:hAnsi="Angsana New" w:cs="Angsana New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2E96F3D5" w14:textId="5E066D43" w:rsidR="00480A5C" w:rsidRPr="00757FC7" w:rsidRDefault="00480A5C" w:rsidP="00AC1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</w:rPr>
              <w:t>420,000,000.00</w:t>
            </w:r>
          </w:p>
        </w:tc>
        <w:tc>
          <w:tcPr>
            <w:tcW w:w="825" w:type="dxa"/>
          </w:tcPr>
          <w:p w14:paraId="7014EE18" w14:textId="7DEACD12" w:rsidR="00480A5C" w:rsidRPr="00757FC7" w:rsidRDefault="00694F29" w:rsidP="00AC14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 w:hint="cs"/>
                <w:sz w:val="20"/>
                <w:szCs w:val="20"/>
                <w:cs/>
              </w:rPr>
              <w:t>50</w:t>
            </w:r>
          </w:p>
        </w:tc>
        <w:tc>
          <w:tcPr>
            <w:tcW w:w="810" w:type="dxa"/>
          </w:tcPr>
          <w:p w14:paraId="6DFF0601" w14:textId="7C21B392" w:rsidR="00480A5C" w:rsidRPr="00757FC7" w:rsidRDefault="00480A5C" w:rsidP="00AC14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</w:rPr>
              <w:t>50</w:t>
            </w:r>
          </w:p>
        </w:tc>
        <w:tc>
          <w:tcPr>
            <w:tcW w:w="1080" w:type="dxa"/>
          </w:tcPr>
          <w:p w14:paraId="6B9634CB" w14:textId="0A506CE4" w:rsidR="00480A5C" w:rsidRPr="00757FC7" w:rsidRDefault="00674264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</w:rPr>
              <w:t>301,449,640.72</w:t>
            </w:r>
          </w:p>
        </w:tc>
        <w:tc>
          <w:tcPr>
            <w:tcW w:w="1080" w:type="dxa"/>
          </w:tcPr>
          <w:p w14:paraId="7C744741" w14:textId="3DE0D9B3" w:rsidR="00480A5C" w:rsidRPr="00757FC7" w:rsidRDefault="00480A5C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 w:hint="cs"/>
                <w:sz w:val="20"/>
                <w:szCs w:val="20"/>
                <w:cs/>
              </w:rPr>
              <w:t>266,</w:t>
            </w:r>
            <w:r w:rsidRPr="00757FC7">
              <w:rPr>
                <w:rFonts w:ascii="Angsana New" w:hAnsi="Angsana New" w:cs="Angsana New"/>
                <w:sz w:val="20"/>
                <w:szCs w:val="20"/>
              </w:rPr>
              <w:t>996</w:t>
            </w:r>
            <w:r w:rsidRPr="00757FC7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757FC7">
              <w:rPr>
                <w:rFonts w:ascii="Angsana New" w:hAnsi="Angsana New" w:cs="Angsana New"/>
                <w:sz w:val="20"/>
                <w:szCs w:val="20"/>
              </w:rPr>
              <w:t>317</w:t>
            </w:r>
            <w:r w:rsidRPr="00757FC7">
              <w:rPr>
                <w:rFonts w:ascii="Angsana New" w:hAnsi="Angsana New" w:cs="Angsana New" w:hint="cs"/>
                <w:sz w:val="20"/>
                <w:szCs w:val="20"/>
                <w:cs/>
              </w:rPr>
              <w:t>.55</w:t>
            </w:r>
          </w:p>
        </w:tc>
        <w:tc>
          <w:tcPr>
            <w:tcW w:w="1080" w:type="dxa"/>
          </w:tcPr>
          <w:p w14:paraId="13DE7E07" w14:textId="32EBBB88" w:rsidR="00480A5C" w:rsidRPr="00757FC7" w:rsidRDefault="009F1F1E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</w:rPr>
              <w:t>417,450,000.00</w:t>
            </w:r>
          </w:p>
        </w:tc>
        <w:tc>
          <w:tcPr>
            <w:tcW w:w="1078" w:type="dxa"/>
          </w:tcPr>
          <w:p w14:paraId="59959E4B" w14:textId="2508B520" w:rsidR="00480A5C" w:rsidRPr="00757FC7" w:rsidRDefault="00480A5C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</w:rPr>
              <w:t>349,950,000.00</w:t>
            </w:r>
          </w:p>
        </w:tc>
      </w:tr>
      <w:tr w:rsidR="009B2C43" w:rsidRPr="00757FC7" w14:paraId="34227BEE" w14:textId="77777777" w:rsidTr="78746D2C">
        <w:trPr>
          <w:trHeight w:val="445"/>
        </w:trPr>
        <w:tc>
          <w:tcPr>
            <w:tcW w:w="1560" w:type="dxa"/>
          </w:tcPr>
          <w:p w14:paraId="38057C60" w14:textId="77777777" w:rsidR="00480A5C" w:rsidRPr="00757FC7" w:rsidRDefault="00480A5C" w:rsidP="00AC14B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</w:tcPr>
          <w:p w14:paraId="45814365" w14:textId="77777777" w:rsidR="00480A5C" w:rsidRPr="00757FC7" w:rsidRDefault="00480A5C" w:rsidP="00AC14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92" w:type="dxa"/>
          </w:tcPr>
          <w:p w14:paraId="0B034F57" w14:textId="77777777" w:rsidR="00480A5C" w:rsidRPr="00757FC7" w:rsidRDefault="00480A5C" w:rsidP="00AC1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9076153" w14:textId="77777777" w:rsidR="00480A5C" w:rsidRPr="00757FC7" w:rsidRDefault="00480A5C" w:rsidP="00AC14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5" w:type="dxa"/>
          </w:tcPr>
          <w:p w14:paraId="4B2D60C7" w14:textId="77777777" w:rsidR="00480A5C" w:rsidRPr="00757FC7" w:rsidRDefault="00480A5C" w:rsidP="00AC14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6E691E7" w14:textId="77777777" w:rsidR="00480A5C" w:rsidRPr="00757FC7" w:rsidRDefault="00480A5C" w:rsidP="00AC14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6781C10" w14:textId="548D21F6" w:rsidR="00480A5C" w:rsidRPr="00757FC7" w:rsidRDefault="0026701A" w:rsidP="00AC14B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</w:rPr>
              <w:t>528,679,437.84</w:t>
            </w:r>
          </w:p>
        </w:tc>
        <w:tc>
          <w:tcPr>
            <w:tcW w:w="1080" w:type="dxa"/>
          </w:tcPr>
          <w:p w14:paraId="78D98726" w14:textId="5718C7C1" w:rsidR="00480A5C" w:rsidRPr="00757FC7" w:rsidRDefault="00480A5C" w:rsidP="00AC14B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</w:rPr>
              <w:t>469</w:t>
            </w:r>
            <w:r w:rsidRPr="00757FC7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757FC7">
              <w:rPr>
                <w:rFonts w:ascii="Angsana New" w:hAnsi="Angsana New" w:cs="Angsana New"/>
                <w:sz w:val="20"/>
                <w:szCs w:val="20"/>
              </w:rPr>
              <w:t>435</w:t>
            </w:r>
            <w:r w:rsidRPr="00757FC7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757FC7">
              <w:rPr>
                <w:rFonts w:ascii="Angsana New" w:hAnsi="Angsana New" w:cs="Angsana New"/>
                <w:sz w:val="20"/>
                <w:szCs w:val="20"/>
              </w:rPr>
              <w:t>104</w:t>
            </w:r>
            <w:r w:rsidRPr="00757FC7"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Pr="00757FC7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Pr="00757FC7">
              <w:rPr>
                <w:rFonts w:ascii="Angsana New" w:hAnsi="Angsana New" w:cs="Angsana New" w:hint="cs"/>
                <w:sz w:val="20"/>
                <w:szCs w:val="20"/>
                <w:cs/>
              </w:rPr>
              <w:t>3</w:t>
            </w:r>
          </w:p>
        </w:tc>
        <w:tc>
          <w:tcPr>
            <w:tcW w:w="1080" w:type="dxa"/>
          </w:tcPr>
          <w:p w14:paraId="4C22A807" w14:textId="7F874BE2" w:rsidR="00480A5C" w:rsidRPr="00757FC7" w:rsidRDefault="005E57F4" w:rsidP="00AC14B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</w:rPr>
              <w:t>542,065,990.34</w:t>
            </w:r>
          </w:p>
        </w:tc>
        <w:tc>
          <w:tcPr>
            <w:tcW w:w="1078" w:type="dxa"/>
          </w:tcPr>
          <w:p w14:paraId="6894EBAF" w14:textId="1AE45BC2" w:rsidR="00480A5C" w:rsidRPr="00757FC7" w:rsidRDefault="00480A5C" w:rsidP="00AC14B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</w:rPr>
              <w:t>474,565,990.34</w:t>
            </w:r>
          </w:p>
        </w:tc>
      </w:tr>
    </w:tbl>
    <w:p w14:paraId="172CD7BB" w14:textId="77777777" w:rsidR="00F943B0" w:rsidRPr="00757FC7" w:rsidRDefault="00F943B0" w:rsidP="00F943B0">
      <w:pPr>
        <w:spacing w:after="0" w:line="46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bookmarkStart w:id="18" w:name="_Hlk506365612"/>
    </w:p>
    <w:p w14:paraId="3883A837" w14:textId="0B74B412" w:rsidR="00A247C9" w:rsidRPr="00757FC7" w:rsidRDefault="00F943B0" w:rsidP="00F943B0">
      <w:pPr>
        <w:spacing w:after="0" w:line="46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 w:hint="cs"/>
          <w:sz w:val="30"/>
          <w:szCs w:val="30"/>
          <w:cs/>
        </w:rPr>
        <w:t>13.1</w:t>
      </w:r>
      <w:r w:rsidRPr="00757FC7">
        <w:rPr>
          <w:rFonts w:ascii="Angsana New" w:hAnsi="Angsana New" w:cs="Angsana New"/>
          <w:sz w:val="30"/>
          <w:szCs w:val="30"/>
          <w:cs/>
        </w:rPr>
        <w:tab/>
      </w:r>
      <w:r w:rsidR="00A247C9" w:rsidRPr="00757FC7">
        <w:rPr>
          <w:rFonts w:ascii="Angsana New" w:hAnsi="Angsana New" w:cs="Angsana New"/>
          <w:sz w:val="30"/>
          <w:szCs w:val="30"/>
          <w:cs/>
        </w:rPr>
        <w:t>บริษัทฯ ได้นำหุ้น บริษัท สยาม</w:t>
      </w:r>
      <w:r w:rsidR="00EA432E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A247C9" w:rsidRPr="00757FC7">
        <w:rPr>
          <w:rFonts w:ascii="Angsana New" w:hAnsi="Angsana New" w:cs="Angsana New"/>
          <w:sz w:val="30"/>
          <w:szCs w:val="30"/>
          <w:cs/>
        </w:rPr>
        <w:t>พาว</w:t>
      </w:r>
      <w:proofErr w:type="spellStart"/>
      <w:r w:rsidR="00A247C9" w:rsidRPr="00757FC7">
        <w:rPr>
          <w:rFonts w:ascii="Angsana New" w:hAnsi="Angsana New" w:cs="Angsana New"/>
          <w:sz w:val="30"/>
          <w:szCs w:val="30"/>
          <w:cs/>
        </w:rPr>
        <w:t>เวอร์</w:t>
      </w:r>
      <w:proofErr w:type="spellEnd"/>
      <w:r w:rsidR="00A247C9" w:rsidRPr="00757FC7">
        <w:rPr>
          <w:rFonts w:ascii="Angsana New" w:hAnsi="Angsana New" w:cs="Angsana New"/>
          <w:sz w:val="30"/>
          <w:szCs w:val="30"/>
          <w:cs/>
        </w:rPr>
        <w:t xml:space="preserve"> จำกัด </w:t>
      </w:r>
      <w:r w:rsidR="006C6411" w:rsidRPr="00757FC7">
        <w:rPr>
          <w:rFonts w:ascii="Angsana New" w:hAnsi="Angsana New" w:cs="Angsana New" w:hint="cs"/>
          <w:sz w:val="30"/>
          <w:szCs w:val="30"/>
          <w:cs/>
        </w:rPr>
        <w:t>ไปจำนำ</w:t>
      </w:r>
      <w:r w:rsidR="00A247C9" w:rsidRPr="00757FC7">
        <w:rPr>
          <w:rFonts w:ascii="Angsana New" w:hAnsi="Angsana New" w:cs="Angsana New"/>
          <w:sz w:val="30"/>
          <w:szCs w:val="30"/>
          <w:cs/>
        </w:rPr>
        <w:t>เพื่อเป็นหลักประกันเงินกู้ยืมของ บริษัท สยาม</w:t>
      </w:r>
      <w:r w:rsidR="00EA432E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A247C9" w:rsidRPr="00757FC7">
        <w:rPr>
          <w:rFonts w:ascii="Angsana New" w:hAnsi="Angsana New" w:cs="Angsana New"/>
          <w:sz w:val="30"/>
          <w:szCs w:val="30"/>
          <w:cs/>
        </w:rPr>
        <w:t>พาว</w:t>
      </w:r>
      <w:proofErr w:type="spellStart"/>
      <w:r w:rsidR="00A247C9" w:rsidRPr="00757FC7">
        <w:rPr>
          <w:rFonts w:ascii="Angsana New" w:hAnsi="Angsana New" w:cs="Angsana New"/>
          <w:sz w:val="30"/>
          <w:szCs w:val="30"/>
          <w:cs/>
        </w:rPr>
        <w:t>เวอร์</w:t>
      </w:r>
      <w:proofErr w:type="spellEnd"/>
      <w:r w:rsidR="00A247C9" w:rsidRPr="00757FC7">
        <w:rPr>
          <w:rFonts w:ascii="Angsana New" w:hAnsi="Angsana New" w:cs="Angsana New"/>
          <w:sz w:val="30"/>
          <w:szCs w:val="30"/>
          <w:cs/>
        </w:rPr>
        <w:t xml:space="preserve"> จำกัด ให้กับสถาบันการเงินแห่งหนึ่ง</w:t>
      </w:r>
    </w:p>
    <w:p w14:paraId="322E7D32" w14:textId="31BFFDFD" w:rsidR="00AC14B0" w:rsidRPr="00757FC7" w:rsidRDefault="00F943B0" w:rsidP="00F943B0">
      <w:pPr>
        <w:spacing w:after="0" w:line="46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 w:hint="cs"/>
          <w:sz w:val="30"/>
          <w:szCs w:val="30"/>
          <w:cs/>
        </w:rPr>
        <w:t>13.2</w:t>
      </w:r>
      <w:r w:rsidRPr="00757FC7">
        <w:rPr>
          <w:rFonts w:ascii="Angsana New" w:hAnsi="Angsana New" w:cs="Angsana New"/>
          <w:sz w:val="30"/>
          <w:szCs w:val="30"/>
          <w:cs/>
        </w:rPr>
        <w:tab/>
      </w:r>
      <w:r w:rsidRPr="00757FC7">
        <w:rPr>
          <w:rFonts w:ascii="Angsana New" w:hAnsi="Angsana New" w:cs="Angsana New" w:hint="cs"/>
          <w:sz w:val="30"/>
          <w:szCs w:val="30"/>
          <w:cs/>
        </w:rPr>
        <w:t>เมื่อวันที่ 29 พฤศจิกายน  2564 ที่ประชุมคณะกรรมการบริหาร ครั้งที่ 24/2564 ของบริษัท มีมติอนุมัติเพิ่มเงินลงทุนในบริษัท สยามพา</w:t>
      </w:r>
      <w:proofErr w:type="spellStart"/>
      <w:r w:rsidRPr="00757FC7">
        <w:rPr>
          <w:rFonts w:ascii="Angsana New" w:hAnsi="Angsana New" w:cs="Angsana New" w:hint="cs"/>
          <w:sz w:val="30"/>
          <w:szCs w:val="30"/>
          <w:cs/>
        </w:rPr>
        <w:t>เวอร์</w:t>
      </w:r>
      <w:proofErr w:type="spellEnd"/>
      <w:r w:rsidRPr="00757FC7">
        <w:rPr>
          <w:rFonts w:ascii="Angsana New" w:hAnsi="Angsana New" w:cs="Angsana New" w:hint="cs"/>
          <w:sz w:val="30"/>
          <w:szCs w:val="30"/>
          <w:cs/>
        </w:rPr>
        <w:t xml:space="preserve"> จำกัด  จำนวน 6,750,000 หุ้น มูลค่าหุ้นละ 10 บาท เป็นจำนวนเงิน 67,500,000.00 บาท รวมเป็นสัดส่วนการลงทุนร้อยละ 50 ได้ชำระค่าหุ้นเต็มจำนวน</w:t>
      </w:r>
    </w:p>
    <w:p w14:paraId="547B846A" w14:textId="77777777" w:rsidR="009B19C7" w:rsidRPr="00757FC7" w:rsidRDefault="009B19C7" w:rsidP="00A247C9">
      <w:pPr>
        <w:tabs>
          <w:tab w:val="left" w:pos="3268"/>
        </w:tabs>
        <w:rPr>
          <w:rFonts w:ascii="Angsana New" w:hAnsi="Angsana New" w:cs="Angsana New"/>
          <w:sz w:val="30"/>
          <w:szCs w:val="30"/>
        </w:rPr>
      </w:pPr>
    </w:p>
    <w:p w14:paraId="28B69344" w14:textId="77777777" w:rsidR="00AC14B0" w:rsidRPr="00757FC7" w:rsidRDefault="00AC14B0" w:rsidP="00A247C9">
      <w:pPr>
        <w:tabs>
          <w:tab w:val="left" w:pos="3268"/>
        </w:tabs>
        <w:rPr>
          <w:rFonts w:ascii="Angsana New" w:hAnsi="Angsana New" w:cs="Angsana New"/>
          <w:sz w:val="30"/>
          <w:szCs w:val="30"/>
        </w:rPr>
        <w:sectPr w:rsidR="00AC14B0" w:rsidRPr="00757FC7" w:rsidSect="00EE4D04">
          <w:pgSz w:w="11907" w:h="16839" w:code="9"/>
          <w:pgMar w:top="1276" w:right="1411" w:bottom="1310" w:left="1276" w:header="720" w:footer="720" w:gutter="0"/>
          <w:cols w:space="720"/>
          <w:noEndnote/>
          <w:docGrid w:linePitch="299"/>
        </w:sectPr>
      </w:pPr>
    </w:p>
    <w:bookmarkEnd w:id="18"/>
    <w:p w14:paraId="2DD90F56" w14:textId="27A0B7CD" w:rsidR="00076356" w:rsidRPr="00757FC7" w:rsidRDefault="00076356" w:rsidP="009B19C7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 xml:space="preserve">- </w:t>
      </w:r>
      <w:r w:rsidR="004A126B" w:rsidRPr="00757FC7">
        <w:rPr>
          <w:rFonts w:ascii="Angsana New" w:hAnsi="Angsana New" w:cs="Angsana New" w:hint="cs"/>
          <w:sz w:val="30"/>
          <w:szCs w:val="30"/>
          <w:cs/>
        </w:rPr>
        <w:t>41</w:t>
      </w:r>
      <w:r w:rsidRPr="00757FC7">
        <w:rPr>
          <w:rFonts w:ascii="Angsana New" w:hAnsi="Angsana New" w:cs="Angsana New"/>
          <w:sz w:val="30"/>
          <w:szCs w:val="30"/>
        </w:rPr>
        <w:t xml:space="preserve"> -</w:t>
      </w:r>
    </w:p>
    <w:p w14:paraId="6AB2EEB8" w14:textId="3AEF3B9D" w:rsidR="006E3E0F" w:rsidRPr="00757FC7" w:rsidRDefault="006E3E0F" w:rsidP="006E3E0F">
      <w:pPr>
        <w:autoSpaceDE w:val="0"/>
        <w:autoSpaceDN w:val="0"/>
        <w:adjustRightInd w:val="0"/>
        <w:spacing w:after="0" w:line="32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bookmarkStart w:id="19" w:name="_Hlk513110813"/>
      <w:r w:rsidRPr="00757FC7">
        <w:rPr>
          <w:rFonts w:ascii="Angsana New" w:hAnsi="Angsana New" w:cs="Angsana New"/>
          <w:b/>
          <w:bCs/>
          <w:sz w:val="30"/>
          <w:szCs w:val="30"/>
        </w:rPr>
        <w:t>14.</w:t>
      </w:r>
      <w:r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ที่ดิน อาคารและอุปกรณ์</w:t>
      </w:r>
    </w:p>
    <w:tbl>
      <w:tblPr>
        <w:tblW w:w="15225" w:type="dxa"/>
        <w:tblInd w:w="-113" w:type="dxa"/>
        <w:tblLayout w:type="fixed"/>
        <w:tblLook w:val="0000" w:firstRow="0" w:lastRow="0" w:firstColumn="0" w:lastColumn="0" w:noHBand="0" w:noVBand="0"/>
      </w:tblPr>
      <w:tblGrid>
        <w:gridCol w:w="2375"/>
        <w:gridCol w:w="1538"/>
        <w:gridCol w:w="1452"/>
        <w:gridCol w:w="1264"/>
        <w:gridCol w:w="1512"/>
        <w:gridCol w:w="1491"/>
        <w:gridCol w:w="1442"/>
        <w:gridCol w:w="1196"/>
        <w:gridCol w:w="1525"/>
        <w:gridCol w:w="1430"/>
      </w:tblGrid>
      <w:tr w:rsidR="00A33C66" w:rsidRPr="00757FC7" w14:paraId="03595F5A" w14:textId="77777777" w:rsidTr="4C1D131A">
        <w:tc>
          <w:tcPr>
            <w:tcW w:w="2375" w:type="dxa"/>
            <w:vAlign w:val="bottom"/>
          </w:tcPr>
          <w:p w14:paraId="6D7CF9FC" w14:textId="77777777" w:rsidR="006E3E0F" w:rsidRPr="00757FC7" w:rsidRDefault="006E3E0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0" w:type="dxa"/>
            <w:gridSpan w:val="9"/>
            <w:vAlign w:val="bottom"/>
          </w:tcPr>
          <w:p w14:paraId="6E8F1D06" w14:textId="77777777" w:rsidR="006E3E0F" w:rsidRPr="00757FC7" w:rsidRDefault="006E3E0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A33C66" w:rsidRPr="00757FC7" w14:paraId="58325703" w14:textId="77777777" w:rsidTr="4C1D131A">
        <w:trPr>
          <w:trHeight w:val="344"/>
        </w:trPr>
        <w:tc>
          <w:tcPr>
            <w:tcW w:w="2375" w:type="dxa"/>
            <w:vAlign w:val="bottom"/>
          </w:tcPr>
          <w:p w14:paraId="16ABB007" w14:textId="77777777" w:rsidR="006E3E0F" w:rsidRPr="00757FC7" w:rsidRDefault="006E3E0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0" w:type="dxa"/>
            <w:gridSpan w:val="9"/>
            <w:vAlign w:val="bottom"/>
          </w:tcPr>
          <w:p w14:paraId="538CB616" w14:textId="77777777" w:rsidR="006E3E0F" w:rsidRPr="00757FC7" w:rsidRDefault="006E3E0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581E37" w:rsidRPr="00757FC7" w14:paraId="3B35715B" w14:textId="77777777" w:rsidTr="4C1D131A">
        <w:trPr>
          <w:trHeight w:val="434"/>
        </w:trPr>
        <w:tc>
          <w:tcPr>
            <w:tcW w:w="2375" w:type="dxa"/>
            <w:vAlign w:val="bottom"/>
          </w:tcPr>
          <w:p w14:paraId="1E40F2F2" w14:textId="77777777" w:rsidR="006E3E0F" w:rsidRPr="00757FC7" w:rsidRDefault="006E3E0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8" w:type="dxa"/>
            <w:vAlign w:val="bottom"/>
          </w:tcPr>
          <w:p w14:paraId="3CB4F41F" w14:textId="7CDC5416" w:rsidR="00033BFF" w:rsidRPr="00757FC7" w:rsidRDefault="006E3E0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033BFF" w:rsidRPr="00757FC7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452" w:type="dxa"/>
            <w:vAlign w:val="bottom"/>
          </w:tcPr>
          <w:p w14:paraId="05062AAC" w14:textId="77777777" w:rsidR="006E3E0F" w:rsidRPr="00757FC7" w:rsidRDefault="006E3E0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ind w:left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264" w:type="dxa"/>
            <w:vAlign w:val="bottom"/>
          </w:tcPr>
          <w:p w14:paraId="589FC10E" w14:textId="77777777" w:rsidR="006E3E0F" w:rsidRPr="00757FC7" w:rsidRDefault="006E3E0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ind w:left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512" w:type="dxa"/>
            <w:vAlign w:val="bottom"/>
          </w:tcPr>
          <w:p w14:paraId="03BE1540" w14:textId="77777777" w:rsidR="006E3E0F" w:rsidRPr="00757FC7" w:rsidRDefault="006E3E0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ind w:left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491" w:type="dxa"/>
            <w:vAlign w:val="bottom"/>
          </w:tcPr>
          <w:p w14:paraId="2E41DF97" w14:textId="1B85F387" w:rsidR="006E3E0F" w:rsidRPr="00757FC7" w:rsidRDefault="006E3E0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033BFF" w:rsidRPr="00757FC7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442" w:type="dxa"/>
            <w:vAlign w:val="bottom"/>
          </w:tcPr>
          <w:p w14:paraId="302B6532" w14:textId="77777777" w:rsidR="006E3E0F" w:rsidRPr="00757FC7" w:rsidRDefault="006E3E0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ind w:left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96" w:type="dxa"/>
            <w:vAlign w:val="bottom"/>
          </w:tcPr>
          <w:p w14:paraId="0BD5F1A1" w14:textId="77777777" w:rsidR="006E3E0F" w:rsidRPr="00757FC7" w:rsidRDefault="006E3E0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ind w:left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525" w:type="dxa"/>
            <w:vAlign w:val="bottom"/>
          </w:tcPr>
          <w:p w14:paraId="29A36563" w14:textId="77777777" w:rsidR="006E3E0F" w:rsidRPr="00757FC7" w:rsidRDefault="006E3E0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ind w:left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430" w:type="dxa"/>
            <w:vAlign w:val="bottom"/>
          </w:tcPr>
          <w:p w14:paraId="7C754DC5" w14:textId="42DD8F34" w:rsidR="006E3E0F" w:rsidRPr="00757FC7" w:rsidRDefault="001D5100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581E37" w:rsidRPr="00757FC7" w14:paraId="62BFD908" w14:textId="77777777" w:rsidTr="4C1D131A">
        <w:trPr>
          <w:trHeight w:val="80"/>
        </w:trPr>
        <w:tc>
          <w:tcPr>
            <w:tcW w:w="2375" w:type="dxa"/>
            <w:vAlign w:val="bottom"/>
          </w:tcPr>
          <w:p w14:paraId="0C4A9464" w14:textId="77777777" w:rsidR="006E3E0F" w:rsidRPr="00757FC7" w:rsidRDefault="006E3E0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ราคาทุน :-</w:t>
            </w:r>
          </w:p>
        </w:tc>
        <w:tc>
          <w:tcPr>
            <w:tcW w:w="1538" w:type="dxa"/>
            <w:vAlign w:val="bottom"/>
          </w:tcPr>
          <w:p w14:paraId="242B7C1F" w14:textId="77777777" w:rsidR="006E3E0F" w:rsidRPr="00757FC7" w:rsidRDefault="006E3E0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2" w:type="dxa"/>
            <w:vAlign w:val="bottom"/>
          </w:tcPr>
          <w:p w14:paraId="33458927" w14:textId="77777777" w:rsidR="006E3E0F" w:rsidRPr="00757FC7" w:rsidRDefault="006E3E0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0DAB797C" w14:textId="77777777" w:rsidR="006E3E0F" w:rsidRPr="00757FC7" w:rsidRDefault="006E3E0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06603522" w14:textId="77777777" w:rsidR="006E3E0F" w:rsidRPr="00757FC7" w:rsidRDefault="006E3E0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1" w:type="dxa"/>
            <w:vAlign w:val="bottom"/>
          </w:tcPr>
          <w:p w14:paraId="33E31DD6" w14:textId="77777777" w:rsidR="006E3E0F" w:rsidRPr="00757FC7" w:rsidRDefault="006E3E0F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2" w:type="dxa"/>
            <w:vAlign w:val="bottom"/>
          </w:tcPr>
          <w:p w14:paraId="2AFC7555" w14:textId="77777777" w:rsidR="006E3E0F" w:rsidRPr="00757FC7" w:rsidRDefault="006E3E0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322E0882" w14:textId="77777777" w:rsidR="006E3E0F" w:rsidRPr="00757FC7" w:rsidRDefault="006E3E0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14:paraId="2B0939C5" w14:textId="77777777" w:rsidR="006E3E0F" w:rsidRPr="00757FC7" w:rsidRDefault="006E3E0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0" w:type="dxa"/>
            <w:vAlign w:val="bottom"/>
          </w:tcPr>
          <w:p w14:paraId="1BFA0C8A" w14:textId="77777777" w:rsidR="006E3E0F" w:rsidRPr="00757FC7" w:rsidRDefault="006E3E0F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C3CA5" w:rsidRPr="00757FC7" w14:paraId="286AF9B9" w14:textId="77777777" w:rsidTr="4C1D131A">
        <w:tc>
          <w:tcPr>
            <w:tcW w:w="2375" w:type="dxa"/>
            <w:vAlign w:val="bottom"/>
          </w:tcPr>
          <w:p w14:paraId="74F5EC02" w14:textId="77777777" w:rsidR="00033BFF" w:rsidRPr="00757FC7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142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538" w:type="dxa"/>
            <w:vAlign w:val="bottom"/>
          </w:tcPr>
          <w:p w14:paraId="196BFC58" w14:textId="08A55268" w:rsidR="00033BFF" w:rsidRPr="00757FC7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591,562,278.84</w:t>
            </w:r>
          </w:p>
        </w:tc>
        <w:tc>
          <w:tcPr>
            <w:tcW w:w="1452" w:type="dxa"/>
            <w:vAlign w:val="bottom"/>
          </w:tcPr>
          <w:p w14:paraId="5EBC79EF" w14:textId="700A7EC9" w:rsidR="00033BFF" w:rsidRPr="00757FC7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43,880,960.75</w:t>
            </w:r>
          </w:p>
        </w:tc>
        <w:tc>
          <w:tcPr>
            <w:tcW w:w="1264" w:type="dxa"/>
            <w:vAlign w:val="bottom"/>
          </w:tcPr>
          <w:p w14:paraId="7F9EA7FA" w14:textId="0D698323" w:rsidR="00033BFF" w:rsidRPr="00757FC7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163,805.04</w:t>
            </w:r>
          </w:p>
        </w:tc>
        <w:tc>
          <w:tcPr>
            <w:tcW w:w="1512" w:type="dxa"/>
            <w:vAlign w:val="bottom"/>
          </w:tcPr>
          <w:p w14:paraId="049F2014" w14:textId="3246D92F" w:rsidR="00033BFF" w:rsidRPr="00757FC7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44,732,683.67</w:t>
            </w:r>
          </w:p>
        </w:tc>
        <w:tc>
          <w:tcPr>
            <w:tcW w:w="1491" w:type="dxa"/>
            <w:vAlign w:val="bottom"/>
          </w:tcPr>
          <w:p w14:paraId="679E5549" w14:textId="222A038A" w:rsidR="00033BFF" w:rsidRPr="00757FC7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680,012,118.22</w:t>
            </w:r>
          </w:p>
        </w:tc>
        <w:tc>
          <w:tcPr>
            <w:tcW w:w="1442" w:type="dxa"/>
            <w:vAlign w:val="bottom"/>
          </w:tcPr>
          <w:p w14:paraId="403AD04C" w14:textId="1947D6F6" w:rsidR="00033BFF" w:rsidRPr="00757FC7" w:rsidRDefault="007E1EA2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96" w:type="dxa"/>
            <w:vAlign w:val="bottom"/>
          </w:tcPr>
          <w:p w14:paraId="2B55DA56" w14:textId="69D44055" w:rsidR="00033BFF" w:rsidRPr="00757FC7" w:rsidRDefault="000458C9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25" w:type="dxa"/>
            <w:vAlign w:val="bottom"/>
          </w:tcPr>
          <w:p w14:paraId="17A5F035" w14:textId="0EB4FB5C" w:rsidR="00033BFF" w:rsidRPr="00757FC7" w:rsidRDefault="000458C9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26,658,000.00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53FCE85C" w14:textId="627D46DA" w:rsidR="00033BFF" w:rsidRPr="00757FC7" w:rsidRDefault="00545F6C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706,670,118.22</w:t>
            </w:r>
          </w:p>
        </w:tc>
      </w:tr>
      <w:tr w:rsidR="000C3CA5" w:rsidRPr="00757FC7" w14:paraId="2C60D831" w14:textId="77777777" w:rsidTr="4C1D131A">
        <w:tc>
          <w:tcPr>
            <w:tcW w:w="2375" w:type="dxa"/>
            <w:vAlign w:val="bottom"/>
          </w:tcPr>
          <w:p w14:paraId="2AFB020E" w14:textId="77777777" w:rsidR="00033BFF" w:rsidRPr="00757FC7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142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1538" w:type="dxa"/>
            <w:vAlign w:val="bottom"/>
          </w:tcPr>
          <w:p w14:paraId="7A8A9060" w14:textId="2D2015ED" w:rsidR="00033BFF" w:rsidRPr="00757FC7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553,871,457.34</w:t>
            </w:r>
          </w:p>
        </w:tc>
        <w:tc>
          <w:tcPr>
            <w:tcW w:w="1452" w:type="dxa"/>
            <w:vAlign w:val="bottom"/>
          </w:tcPr>
          <w:p w14:paraId="30D1A30B" w14:textId="17B6C363" w:rsidR="00033BFF" w:rsidRPr="00757FC7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6,291,558.53</w:t>
            </w:r>
          </w:p>
        </w:tc>
        <w:tc>
          <w:tcPr>
            <w:tcW w:w="1264" w:type="dxa"/>
            <w:vAlign w:val="bottom"/>
          </w:tcPr>
          <w:p w14:paraId="7568B3AF" w14:textId="4478B575" w:rsidR="00033BFF" w:rsidRPr="00757FC7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12" w:type="dxa"/>
            <w:vAlign w:val="bottom"/>
          </w:tcPr>
          <w:p w14:paraId="4CC246D8" w14:textId="1364DFB3" w:rsidR="00033BFF" w:rsidRPr="00757FC7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301,588,051.17</w:t>
            </w:r>
          </w:p>
        </w:tc>
        <w:tc>
          <w:tcPr>
            <w:tcW w:w="1491" w:type="dxa"/>
            <w:vAlign w:val="bottom"/>
          </w:tcPr>
          <w:p w14:paraId="5424B97D" w14:textId="40D692AF" w:rsidR="00033BFF" w:rsidRPr="00757FC7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861,751,067.04</w:t>
            </w:r>
          </w:p>
        </w:tc>
        <w:tc>
          <w:tcPr>
            <w:tcW w:w="1442" w:type="dxa"/>
            <w:vAlign w:val="bottom"/>
          </w:tcPr>
          <w:p w14:paraId="1FECD544" w14:textId="5F7AEE8E" w:rsidR="00033BFF" w:rsidRPr="00757FC7" w:rsidRDefault="00A027C4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22,443,707.52</w:t>
            </w:r>
          </w:p>
        </w:tc>
        <w:tc>
          <w:tcPr>
            <w:tcW w:w="1196" w:type="dxa"/>
            <w:vAlign w:val="bottom"/>
          </w:tcPr>
          <w:p w14:paraId="5BBE57E9" w14:textId="36E4B648" w:rsidR="00033BFF" w:rsidRPr="00757FC7" w:rsidRDefault="004C1318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25" w:type="dxa"/>
            <w:vAlign w:val="bottom"/>
          </w:tcPr>
          <w:p w14:paraId="303F670D" w14:textId="4971F3ED" w:rsidR="00033BFF" w:rsidRPr="00757FC7" w:rsidRDefault="002318EB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80,741,163.60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0B613CA9" w14:textId="5EFCBFFA" w:rsidR="00033BFF" w:rsidRPr="00757FC7" w:rsidRDefault="0044238C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964,935,938.16</w:t>
            </w:r>
          </w:p>
        </w:tc>
      </w:tr>
      <w:tr w:rsidR="000C3CA5" w:rsidRPr="00757FC7" w14:paraId="1182E51C" w14:textId="77777777" w:rsidTr="4C1D131A">
        <w:tc>
          <w:tcPr>
            <w:tcW w:w="2375" w:type="dxa"/>
            <w:vAlign w:val="bottom"/>
          </w:tcPr>
          <w:p w14:paraId="1A529D81" w14:textId="77777777" w:rsidR="00033BFF" w:rsidRPr="00757FC7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142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เครื่องมือและอุปกรณ์</w:t>
            </w:r>
          </w:p>
        </w:tc>
        <w:tc>
          <w:tcPr>
            <w:tcW w:w="1538" w:type="dxa"/>
            <w:vAlign w:val="bottom"/>
          </w:tcPr>
          <w:p w14:paraId="6E711F33" w14:textId="6ED2766E" w:rsidR="00033BFF" w:rsidRPr="00757FC7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7,448,414.53</w:t>
            </w:r>
          </w:p>
        </w:tc>
        <w:tc>
          <w:tcPr>
            <w:tcW w:w="1452" w:type="dxa"/>
            <w:vAlign w:val="bottom"/>
          </w:tcPr>
          <w:p w14:paraId="04C6D05B" w14:textId="16D31F3B" w:rsidR="00033BFF" w:rsidRPr="00757FC7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3,393,668.68</w:t>
            </w:r>
          </w:p>
        </w:tc>
        <w:tc>
          <w:tcPr>
            <w:tcW w:w="1264" w:type="dxa"/>
            <w:vAlign w:val="bottom"/>
          </w:tcPr>
          <w:p w14:paraId="5A33EB07" w14:textId="61E0469B" w:rsidR="00033BFF" w:rsidRPr="00757FC7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99,088.97</w:t>
            </w:r>
          </w:p>
        </w:tc>
        <w:tc>
          <w:tcPr>
            <w:tcW w:w="1512" w:type="dxa"/>
            <w:vAlign w:val="bottom"/>
          </w:tcPr>
          <w:p w14:paraId="14CC5FAF" w14:textId="6DF04099" w:rsidR="00033BFF" w:rsidRPr="00757FC7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1" w:type="dxa"/>
            <w:vAlign w:val="bottom"/>
          </w:tcPr>
          <w:p w14:paraId="7F7F84E0" w14:textId="02C61D58" w:rsidR="00033BFF" w:rsidRPr="00757FC7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10,742,994.24</w:t>
            </w:r>
          </w:p>
        </w:tc>
        <w:tc>
          <w:tcPr>
            <w:tcW w:w="1442" w:type="dxa"/>
            <w:vAlign w:val="bottom"/>
          </w:tcPr>
          <w:p w14:paraId="5A199071" w14:textId="524A3418" w:rsidR="00033BFF" w:rsidRPr="00757FC7" w:rsidRDefault="00736789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1,246,814.92</w:t>
            </w:r>
          </w:p>
        </w:tc>
        <w:tc>
          <w:tcPr>
            <w:tcW w:w="1196" w:type="dxa"/>
            <w:vAlign w:val="bottom"/>
          </w:tcPr>
          <w:p w14:paraId="21C71DB0" w14:textId="2D18FAC4" w:rsidR="00033BFF" w:rsidRPr="00757FC7" w:rsidRDefault="002C75F0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11,700</w:t>
            </w:r>
            <w:r w:rsidR="007F708D" w:rsidRPr="00757FC7">
              <w:rPr>
                <w:rFonts w:ascii="Angsana New" w:hAnsi="Angsana New" w:cs="Angsana New"/>
                <w:sz w:val="24"/>
                <w:szCs w:val="24"/>
              </w:rPr>
              <w:t>.00</w:t>
            </w:r>
          </w:p>
        </w:tc>
        <w:tc>
          <w:tcPr>
            <w:tcW w:w="1525" w:type="dxa"/>
            <w:vAlign w:val="bottom"/>
          </w:tcPr>
          <w:p w14:paraId="6ECAAC38" w14:textId="41E8413A" w:rsidR="00033BFF" w:rsidRPr="00757FC7" w:rsidRDefault="001A0A87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1,066,274.53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703DE4E4" w14:textId="023F7040" w:rsidR="00033BFF" w:rsidRPr="00757FC7" w:rsidRDefault="0044238C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13,044,383.69</w:t>
            </w:r>
          </w:p>
        </w:tc>
      </w:tr>
      <w:tr w:rsidR="00F9123B" w:rsidRPr="00757FC7" w14:paraId="37B6989C" w14:textId="77777777" w:rsidTr="4C1D131A">
        <w:tc>
          <w:tcPr>
            <w:tcW w:w="2375" w:type="dxa"/>
            <w:vAlign w:val="bottom"/>
          </w:tcPr>
          <w:p w14:paraId="659C1466" w14:textId="77777777" w:rsidR="00033BFF" w:rsidRPr="00757FC7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142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538" w:type="dxa"/>
            <w:vAlign w:val="bottom"/>
          </w:tcPr>
          <w:p w14:paraId="2FC773DC" w14:textId="42BED851" w:rsidR="00033BFF" w:rsidRPr="00757FC7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2,966,081,656.55</w:t>
            </w:r>
          </w:p>
        </w:tc>
        <w:tc>
          <w:tcPr>
            <w:tcW w:w="1452" w:type="dxa"/>
            <w:vAlign w:val="center"/>
          </w:tcPr>
          <w:p w14:paraId="11B47A7E" w14:textId="10198A54" w:rsidR="00033BFF" w:rsidRPr="00757FC7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46,090,759.83</w:t>
            </w:r>
          </w:p>
        </w:tc>
        <w:tc>
          <w:tcPr>
            <w:tcW w:w="1264" w:type="dxa"/>
            <w:vAlign w:val="center"/>
          </w:tcPr>
          <w:p w14:paraId="53CBF6C2" w14:textId="7C4ED66B" w:rsidR="00033BFF" w:rsidRPr="00757FC7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155,982.71</w:t>
            </w:r>
          </w:p>
        </w:tc>
        <w:tc>
          <w:tcPr>
            <w:tcW w:w="1512" w:type="dxa"/>
            <w:vAlign w:val="center"/>
          </w:tcPr>
          <w:p w14:paraId="52C65927" w14:textId="3965B684" w:rsidR="00033BFF" w:rsidRPr="00757FC7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2,546,051,871.57</w:t>
            </w:r>
          </w:p>
        </w:tc>
        <w:tc>
          <w:tcPr>
            <w:tcW w:w="1491" w:type="dxa"/>
            <w:vAlign w:val="center"/>
          </w:tcPr>
          <w:p w14:paraId="1E56FD7E" w14:textId="05605D50" w:rsidR="00033BFF" w:rsidRPr="00757FC7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5,558,068,305.24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4799D4" w14:textId="3B79A637" w:rsidR="00033BFF" w:rsidRPr="00757FC7" w:rsidRDefault="00736789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="00270C4B" w:rsidRPr="00757FC7">
              <w:rPr>
                <w:rFonts w:ascii="Angsana New" w:hAnsi="Angsana New" w:cs="Angsana New"/>
                <w:sz w:val="24"/>
                <w:szCs w:val="24"/>
              </w:rPr>
              <w:t>,324,040.19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E4FF54" w14:textId="360EE147" w:rsidR="00033BFF" w:rsidRPr="00757FC7" w:rsidRDefault="007E024C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2,492,710.27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2424E4" w14:textId="3ABF0CBC" w:rsidR="00033BFF" w:rsidRPr="00757FC7" w:rsidRDefault="002318EB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661,137,239.30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A7FD8B" w14:textId="0AD18B77" w:rsidR="00033BFF" w:rsidRPr="00757FC7" w:rsidRDefault="0044238C" w:rsidP="007E024C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6,237,036,874.46</w:t>
            </w:r>
          </w:p>
        </w:tc>
      </w:tr>
      <w:tr w:rsidR="000C3CA5" w:rsidRPr="00757FC7" w14:paraId="09E126C6" w14:textId="77777777" w:rsidTr="4C1D131A">
        <w:tc>
          <w:tcPr>
            <w:tcW w:w="2375" w:type="dxa"/>
            <w:vAlign w:val="bottom"/>
          </w:tcPr>
          <w:p w14:paraId="73096DB6" w14:textId="77777777" w:rsidR="00033BFF" w:rsidRPr="00757FC7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142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เครื่องตกแต่งและ</w:t>
            </w:r>
          </w:p>
        </w:tc>
        <w:tc>
          <w:tcPr>
            <w:tcW w:w="1538" w:type="dxa"/>
            <w:vAlign w:val="bottom"/>
          </w:tcPr>
          <w:p w14:paraId="4BC2E58A" w14:textId="77777777" w:rsidR="00033BFF" w:rsidRPr="00757FC7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2" w:type="dxa"/>
            <w:vAlign w:val="bottom"/>
          </w:tcPr>
          <w:p w14:paraId="0EECB3E1" w14:textId="77777777" w:rsidR="00033BFF" w:rsidRPr="00757FC7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29BD82ED" w14:textId="77777777" w:rsidR="00033BFF" w:rsidRPr="00757FC7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66547CD0" w14:textId="77777777" w:rsidR="00033BFF" w:rsidRPr="00757FC7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1" w:type="dxa"/>
            <w:vAlign w:val="bottom"/>
          </w:tcPr>
          <w:p w14:paraId="524512AD" w14:textId="77777777" w:rsidR="00033BFF" w:rsidRPr="00757FC7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2" w:type="dxa"/>
            <w:vAlign w:val="bottom"/>
          </w:tcPr>
          <w:p w14:paraId="3EEA4BE4" w14:textId="77777777" w:rsidR="00033BFF" w:rsidRPr="00757FC7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3D6E49E3" w14:textId="77777777" w:rsidR="00033BFF" w:rsidRPr="00757FC7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14:paraId="4B155E0F" w14:textId="77777777" w:rsidR="00033BFF" w:rsidRPr="00757FC7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0" w:type="dxa"/>
            <w:shd w:val="clear" w:color="auto" w:fill="auto"/>
            <w:vAlign w:val="bottom"/>
          </w:tcPr>
          <w:p w14:paraId="0DC64210" w14:textId="77777777" w:rsidR="00033BFF" w:rsidRPr="00757FC7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9123B" w:rsidRPr="00757FC7" w14:paraId="3F99E09F" w14:textId="77777777" w:rsidTr="4C1D131A">
        <w:tc>
          <w:tcPr>
            <w:tcW w:w="2375" w:type="dxa"/>
            <w:vAlign w:val="bottom"/>
          </w:tcPr>
          <w:p w14:paraId="1D992DEF" w14:textId="77777777" w:rsidR="00033BFF" w:rsidRPr="00757FC7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142" w:firstLine="142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538" w:type="dxa"/>
            <w:vAlign w:val="bottom"/>
          </w:tcPr>
          <w:p w14:paraId="1883DF8D" w14:textId="1D7BA9B7" w:rsidR="00033BFF" w:rsidRPr="00757FC7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15,416,153.04</w:t>
            </w:r>
          </w:p>
        </w:tc>
        <w:tc>
          <w:tcPr>
            <w:tcW w:w="1452" w:type="dxa"/>
            <w:vAlign w:val="center"/>
          </w:tcPr>
          <w:p w14:paraId="1623E0C5" w14:textId="2855EA63" w:rsidR="00033BFF" w:rsidRPr="00757FC7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3,468,203.33</w:t>
            </w:r>
          </w:p>
        </w:tc>
        <w:tc>
          <w:tcPr>
            <w:tcW w:w="1264" w:type="dxa"/>
            <w:vAlign w:val="center"/>
          </w:tcPr>
          <w:p w14:paraId="7972900C" w14:textId="393B13A7" w:rsidR="00033BFF" w:rsidRPr="00757FC7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512" w:type="dxa"/>
            <w:vAlign w:val="center"/>
          </w:tcPr>
          <w:p w14:paraId="3B0D1C30" w14:textId="3C572C43" w:rsidR="00033BFF" w:rsidRPr="00757FC7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141,884.56</w:t>
            </w:r>
          </w:p>
        </w:tc>
        <w:tc>
          <w:tcPr>
            <w:tcW w:w="1491" w:type="dxa"/>
            <w:vAlign w:val="center"/>
          </w:tcPr>
          <w:p w14:paraId="00FF32C9" w14:textId="5CE87D36" w:rsidR="00033BFF" w:rsidRPr="00757FC7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19,026,240.93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4BF839" w14:textId="66D540C5" w:rsidR="00033BFF" w:rsidRPr="00757FC7" w:rsidRDefault="00270C4B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2,907,973.29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7E8D2E" w14:textId="591777A4" w:rsidR="00033BFF" w:rsidRPr="00757FC7" w:rsidRDefault="002C75F0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31,394.96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FB0749" w14:textId="5047C83C" w:rsidR="00033BFF" w:rsidRPr="00757FC7" w:rsidRDefault="002907CD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5352BC" w14:textId="215DE99B" w:rsidR="00033BFF" w:rsidRPr="00757FC7" w:rsidRDefault="0044238C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21,902,819.26</w:t>
            </w:r>
          </w:p>
        </w:tc>
      </w:tr>
      <w:tr w:rsidR="000C3CA5" w:rsidRPr="00757FC7" w14:paraId="07B1B906" w14:textId="77777777" w:rsidTr="4C1D131A">
        <w:trPr>
          <w:trHeight w:val="388"/>
        </w:trPr>
        <w:tc>
          <w:tcPr>
            <w:tcW w:w="2375" w:type="dxa"/>
            <w:vAlign w:val="bottom"/>
          </w:tcPr>
          <w:p w14:paraId="0D4B03F0" w14:textId="77777777" w:rsidR="00033BFF" w:rsidRPr="00757FC7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 w:firstLine="64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538" w:type="dxa"/>
            <w:vAlign w:val="bottom"/>
          </w:tcPr>
          <w:p w14:paraId="11E2CF4E" w14:textId="77AE4BFD" w:rsidR="00033BFF" w:rsidRPr="00757FC7" w:rsidRDefault="00033BF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18,629,676.89</w:t>
            </w:r>
          </w:p>
        </w:tc>
        <w:tc>
          <w:tcPr>
            <w:tcW w:w="1452" w:type="dxa"/>
            <w:vAlign w:val="bottom"/>
          </w:tcPr>
          <w:p w14:paraId="453790E4" w14:textId="3E70E8C2" w:rsidR="00033BFF" w:rsidRPr="00757FC7" w:rsidRDefault="00033BF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4" w:type="dxa"/>
            <w:vAlign w:val="bottom"/>
          </w:tcPr>
          <w:p w14:paraId="7FBE6573" w14:textId="511591B1" w:rsidR="00033BFF" w:rsidRPr="00757FC7" w:rsidRDefault="00033BF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12" w:type="dxa"/>
            <w:vAlign w:val="bottom"/>
          </w:tcPr>
          <w:p w14:paraId="4646D8D3" w14:textId="64BD5DD3" w:rsidR="00033BFF" w:rsidRPr="00757FC7" w:rsidRDefault="00033BF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>10,310,000.00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91" w:type="dxa"/>
            <w:vAlign w:val="bottom"/>
          </w:tcPr>
          <w:p w14:paraId="26F8EDCC" w14:textId="5E186576" w:rsidR="00033BFF" w:rsidRPr="00757FC7" w:rsidRDefault="00033BF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>8,319,676.89</w:t>
            </w:r>
          </w:p>
        </w:tc>
        <w:tc>
          <w:tcPr>
            <w:tcW w:w="1442" w:type="dxa"/>
            <w:vAlign w:val="bottom"/>
          </w:tcPr>
          <w:p w14:paraId="36C7681A" w14:textId="098BD501" w:rsidR="00033BFF" w:rsidRPr="00757FC7" w:rsidRDefault="00F55102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96" w:type="dxa"/>
            <w:vAlign w:val="bottom"/>
          </w:tcPr>
          <w:p w14:paraId="1AF181BE" w14:textId="5193EAB4" w:rsidR="00033BFF" w:rsidRPr="00757FC7" w:rsidRDefault="007E024C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299,065.42</w:t>
            </w:r>
          </w:p>
        </w:tc>
        <w:tc>
          <w:tcPr>
            <w:tcW w:w="1525" w:type="dxa"/>
            <w:vAlign w:val="bottom"/>
          </w:tcPr>
          <w:p w14:paraId="3E0B16C3" w14:textId="61931DD4" w:rsidR="00033BFF" w:rsidRPr="00757FC7" w:rsidRDefault="002318EB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8,618,000.00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4A750E48" w14:textId="46D87D4D" w:rsidR="00545F6C" w:rsidRPr="00757FC7" w:rsidRDefault="0044238C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16,638,611.47</w:t>
            </w:r>
          </w:p>
        </w:tc>
      </w:tr>
      <w:tr w:rsidR="000C3CA5" w:rsidRPr="00757FC7" w14:paraId="6AD18020" w14:textId="77777777" w:rsidTr="4C1D131A">
        <w:trPr>
          <w:trHeight w:val="308"/>
        </w:trPr>
        <w:tc>
          <w:tcPr>
            <w:tcW w:w="2375" w:type="dxa"/>
            <w:vAlign w:val="bottom"/>
          </w:tcPr>
          <w:p w14:paraId="4813DEFD" w14:textId="77777777" w:rsidR="00033BFF" w:rsidRPr="00757FC7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538" w:type="dxa"/>
            <w:vAlign w:val="bottom"/>
          </w:tcPr>
          <w:p w14:paraId="3D5E7883" w14:textId="2644A6B2" w:rsidR="00033BFF" w:rsidRPr="00757FC7" w:rsidRDefault="00033BF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4,153,009,637.19</w:t>
            </w:r>
          </w:p>
        </w:tc>
        <w:tc>
          <w:tcPr>
            <w:tcW w:w="1452" w:type="dxa"/>
            <w:vAlign w:val="bottom"/>
          </w:tcPr>
          <w:p w14:paraId="6C4202F1" w14:textId="2E3579FD" w:rsidR="00033BFF" w:rsidRPr="00757FC7" w:rsidRDefault="00033BF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103,125,151.12</w:t>
            </w:r>
          </w:p>
        </w:tc>
        <w:tc>
          <w:tcPr>
            <w:tcW w:w="1264" w:type="dxa"/>
            <w:vAlign w:val="bottom"/>
          </w:tcPr>
          <w:p w14:paraId="3B77D116" w14:textId="14A4BAE0" w:rsidR="00033BFF" w:rsidRPr="00757FC7" w:rsidRDefault="00033BF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418,876.72</w:t>
            </w:r>
          </w:p>
        </w:tc>
        <w:tc>
          <w:tcPr>
            <w:tcW w:w="1512" w:type="dxa"/>
            <w:vAlign w:val="bottom"/>
          </w:tcPr>
          <w:p w14:paraId="7E9D0471" w14:textId="61C3DE86" w:rsidR="00033BFF" w:rsidRPr="00757FC7" w:rsidRDefault="00033BF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2,882,204,490.97</w:t>
            </w:r>
          </w:p>
        </w:tc>
        <w:tc>
          <w:tcPr>
            <w:tcW w:w="1491" w:type="dxa"/>
            <w:vAlign w:val="bottom"/>
          </w:tcPr>
          <w:p w14:paraId="68C05FE1" w14:textId="68F93D27" w:rsidR="00033BFF" w:rsidRPr="00757FC7" w:rsidRDefault="00033BF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7,137,920,402.56</w:t>
            </w:r>
          </w:p>
        </w:tc>
        <w:tc>
          <w:tcPr>
            <w:tcW w:w="1442" w:type="dxa"/>
            <w:vAlign w:val="bottom"/>
          </w:tcPr>
          <w:p w14:paraId="372B2C41" w14:textId="55FF4AF2" w:rsidR="00033BFF" w:rsidRPr="00757FC7" w:rsidRDefault="00270C4B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46,922,535.92</w:t>
            </w:r>
          </w:p>
        </w:tc>
        <w:tc>
          <w:tcPr>
            <w:tcW w:w="1196" w:type="dxa"/>
            <w:vAlign w:val="bottom"/>
          </w:tcPr>
          <w:p w14:paraId="0E4D9A93" w14:textId="04C70528" w:rsidR="00033BFF" w:rsidRPr="00757FC7" w:rsidRDefault="002C75F0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2,834,870.65</w:t>
            </w:r>
          </w:p>
        </w:tc>
        <w:tc>
          <w:tcPr>
            <w:tcW w:w="1525" w:type="dxa"/>
            <w:vAlign w:val="bottom"/>
          </w:tcPr>
          <w:p w14:paraId="522FAE87" w14:textId="65730840" w:rsidR="00033BFF" w:rsidRPr="00757FC7" w:rsidRDefault="002318EB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778,220,677.43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0A474292" w14:textId="413BDBAA" w:rsidR="00033BFF" w:rsidRPr="00757FC7" w:rsidRDefault="006E23A3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7,960,228,745.26</w:t>
            </w:r>
          </w:p>
        </w:tc>
      </w:tr>
      <w:tr w:rsidR="000C3CA5" w:rsidRPr="00757FC7" w14:paraId="01F536C4" w14:textId="77777777" w:rsidTr="4C1D131A">
        <w:tc>
          <w:tcPr>
            <w:tcW w:w="2375" w:type="dxa"/>
            <w:vAlign w:val="bottom"/>
          </w:tcPr>
          <w:p w14:paraId="022D4876" w14:textId="77777777" w:rsidR="00033BFF" w:rsidRPr="00757FC7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ค่าเสื่อมราคาสะสม :-</w:t>
            </w:r>
          </w:p>
        </w:tc>
        <w:tc>
          <w:tcPr>
            <w:tcW w:w="1538" w:type="dxa"/>
            <w:vAlign w:val="bottom"/>
          </w:tcPr>
          <w:p w14:paraId="1E417BA9" w14:textId="77777777" w:rsidR="00033BFF" w:rsidRPr="00757FC7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2" w:type="dxa"/>
            <w:vAlign w:val="bottom"/>
          </w:tcPr>
          <w:p w14:paraId="5131BCFD" w14:textId="77777777" w:rsidR="00033BFF" w:rsidRPr="00757FC7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7C2C2866" w14:textId="77777777" w:rsidR="00033BFF" w:rsidRPr="00757FC7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4516BFE0" w14:textId="77777777" w:rsidR="00033BFF" w:rsidRPr="00757FC7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1" w:type="dxa"/>
            <w:vAlign w:val="bottom"/>
          </w:tcPr>
          <w:p w14:paraId="14CBC0BB" w14:textId="77777777" w:rsidR="00033BFF" w:rsidRPr="00757FC7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2" w:type="dxa"/>
            <w:vAlign w:val="bottom"/>
          </w:tcPr>
          <w:p w14:paraId="67AD7CEE" w14:textId="77777777" w:rsidR="00033BFF" w:rsidRPr="00757FC7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059E9CBE" w14:textId="77777777" w:rsidR="00033BFF" w:rsidRPr="00757FC7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14:paraId="30EFD62D" w14:textId="77777777" w:rsidR="00033BFF" w:rsidRPr="00757FC7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0" w:type="dxa"/>
            <w:shd w:val="clear" w:color="auto" w:fill="auto"/>
            <w:vAlign w:val="bottom"/>
          </w:tcPr>
          <w:p w14:paraId="7BF85C2D" w14:textId="77777777" w:rsidR="00033BFF" w:rsidRPr="00757FC7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C3CA5" w:rsidRPr="00757FC7" w14:paraId="2321F348" w14:textId="77777777" w:rsidTr="4C1D131A">
        <w:trPr>
          <w:trHeight w:val="95"/>
        </w:trPr>
        <w:tc>
          <w:tcPr>
            <w:tcW w:w="2375" w:type="dxa"/>
            <w:vAlign w:val="bottom"/>
          </w:tcPr>
          <w:p w14:paraId="3742BFF7" w14:textId="77777777" w:rsidR="00033BFF" w:rsidRPr="00757FC7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142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1538" w:type="dxa"/>
            <w:vAlign w:val="bottom"/>
          </w:tcPr>
          <w:p w14:paraId="16CB3A81" w14:textId="65FA6267" w:rsidR="00033BFF" w:rsidRPr="00757FC7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54,675,822.91</w:t>
            </w:r>
          </w:p>
        </w:tc>
        <w:tc>
          <w:tcPr>
            <w:tcW w:w="1452" w:type="dxa"/>
            <w:vAlign w:val="bottom"/>
          </w:tcPr>
          <w:p w14:paraId="0D903431" w14:textId="0B51184B" w:rsidR="00033BFF" w:rsidRPr="00757FC7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22,800,799.70</w:t>
            </w:r>
          </w:p>
        </w:tc>
        <w:tc>
          <w:tcPr>
            <w:tcW w:w="1264" w:type="dxa"/>
            <w:vAlign w:val="bottom"/>
          </w:tcPr>
          <w:p w14:paraId="702F00A8" w14:textId="7309ABDD" w:rsidR="00033BFF" w:rsidRPr="00757FC7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12" w:type="dxa"/>
            <w:vAlign w:val="bottom"/>
          </w:tcPr>
          <w:p w14:paraId="56392A76" w14:textId="5C1CE154" w:rsidR="00033BFF" w:rsidRPr="00757FC7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2,860.26</w:t>
            </w:r>
          </w:p>
        </w:tc>
        <w:tc>
          <w:tcPr>
            <w:tcW w:w="1491" w:type="dxa"/>
            <w:vAlign w:val="bottom"/>
          </w:tcPr>
          <w:p w14:paraId="6A1ECD67" w14:textId="3CABE07A" w:rsidR="00033BFF" w:rsidRPr="00757FC7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77,479,482.87</w:t>
            </w:r>
          </w:p>
        </w:tc>
        <w:tc>
          <w:tcPr>
            <w:tcW w:w="1442" w:type="dxa"/>
            <w:vAlign w:val="bottom"/>
          </w:tcPr>
          <w:p w14:paraId="3ABACEC5" w14:textId="1EA58315" w:rsidR="00033BFF" w:rsidRPr="00757FC7" w:rsidRDefault="00EF43EB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34,956,801.68</w:t>
            </w:r>
          </w:p>
        </w:tc>
        <w:tc>
          <w:tcPr>
            <w:tcW w:w="1196" w:type="dxa"/>
            <w:vAlign w:val="bottom"/>
          </w:tcPr>
          <w:p w14:paraId="2B9B3A0D" w14:textId="7961BE55" w:rsidR="00033BFF" w:rsidRPr="00757FC7" w:rsidRDefault="00FB2206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25" w:type="dxa"/>
            <w:vAlign w:val="bottom"/>
          </w:tcPr>
          <w:p w14:paraId="7D0EE06E" w14:textId="1B1AF82F" w:rsidR="00033BFF" w:rsidRPr="00757FC7" w:rsidRDefault="00FA4446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5,601.34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3EC4E8C0" w14:textId="24D6F56F" w:rsidR="00033BFF" w:rsidRPr="00757FC7" w:rsidRDefault="00FF02E7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112,441,885.89</w:t>
            </w:r>
          </w:p>
        </w:tc>
      </w:tr>
      <w:tr w:rsidR="00F9123B" w:rsidRPr="00757FC7" w14:paraId="3C2F5ED3" w14:textId="77777777" w:rsidTr="4C1D131A">
        <w:tc>
          <w:tcPr>
            <w:tcW w:w="2375" w:type="dxa"/>
            <w:vAlign w:val="bottom"/>
          </w:tcPr>
          <w:p w14:paraId="687EC95A" w14:textId="77777777" w:rsidR="00033BFF" w:rsidRPr="00757FC7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142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เครื่องมือและอุปกรณ์</w:t>
            </w:r>
          </w:p>
        </w:tc>
        <w:tc>
          <w:tcPr>
            <w:tcW w:w="1538" w:type="dxa"/>
            <w:vAlign w:val="bottom"/>
          </w:tcPr>
          <w:p w14:paraId="62FF6460" w14:textId="3368D287" w:rsidR="00033BFF" w:rsidRPr="00757FC7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2,214,433.28</w:t>
            </w:r>
          </w:p>
        </w:tc>
        <w:tc>
          <w:tcPr>
            <w:tcW w:w="1452" w:type="dxa"/>
            <w:vAlign w:val="center"/>
          </w:tcPr>
          <w:p w14:paraId="7ABA992D" w14:textId="297CD747" w:rsidR="00033BFF" w:rsidRPr="00757FC7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1,586,614.30</w:t>
            </w:r>
          </w:p>
        </w:tc>
        <w:tc>
          <w:tcPr>
            <w:tcW w:w="1264" w:type="dxa"/>
            <w:vAlign w:val="center"/>
          </w:tcPr>
          <w:p w14:paraId="63935F89" w14:textId="5B731574" w:rsidR="00033BFF" w:rsidRPr="00757FC7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26,857.80</w:t>
            </w:r>
          </w:p>
        </w:tc>
        <w:tc>
          <w:tcPr>
            <w:tcW w:w="1512" w:type="dxa"/>
            <w:vAlign w:val="center"/>
          </w:tcPr>
          <w:p w14:paraId="27C50547" w14:textId="3EE7008A" w:rsidR="00033BFF" w:rsidRPr="00757FC7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59,535.76</w:t>
            </w:r>
          </w:p>
        </w:tc>
        <w:tc>
          <w:tcPr>
            <w:tcW w:w="1491" w:type="dxa"/>
            <w:vAlign w:val="center"/>
          </w:tcPr>
          <w:p w14:paraId="4C684DF5" w14:textId="28CF83F6" w:rsidR="00033BFF" w:rsidRPr="00757FC7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 xml:space="preserve">,833,725.54 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838FB0" w14:textId="3AF3756E" w:rsidR="00033BFF" w:rsidRPr="00757FC7" w:rsidRDefault="00EF43EB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2,180,152.00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2C2B0E" w14:textId="27A1577C" w:rsidR="00033BFF" w:rsidRPr="00757FC7" w:rsidRDefault="00037393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8,062.80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7C82F1" w14:textId="55D4199F" w:rsidR="00033BFF" w:rsidRPr="00757FC7" w:rsidRDefault="00FA4446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4,558.23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B81CA3" w14:textId="2DB06D1F" w:rsidR="00033BFF" w:rsidRPr="00757FC7" w:rsidRDefault="00FF02E7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6,010,372.97</w:t>
            </w:r>
          </w:p>
        </w:tc>
      </w:tr>
      <w:tr w:rsidR="00F9123B" w:rsidRPr="00757FC7" w14:paraId="388924A7" w14:textId="77777777" w:rsidTr="4C1D131A">
        <w:tc>
          <w:tcPr>
            <w:tcW w:w="2375" w:type="dxa"/>
            <w:vAlign w:val="bottom"/>
          </w:tcPr>
          <w:p w14:paraId="005594AE" w14:textId="77777777" w:rsidR="00033BFF" w:rsidRPr="00757FC7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142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538" w:type="dxa"/>
            <w:vAlign w:val="bottom"/>
          </w:tcPr>
          <w:p w14:paraId="6E358A62" w14:textId="496B84D9" w:rsidR="00033BFF" w:rsidRPr="00757FC7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485,661,419.22</w:t>
            </w:r>
          </w:p>
        </w:tc>
        <w:tc>
          <w:tcPr>
            <w:tcW w:w="1452" w:type="dxa"/>
            <w:vAlign w:val="center"/>
          </w:tcPr>
          <w:p w14:paraId="170AD422" w14:textId="13EA6853" w:rsidR="00033BFF" w:rsidRPr="00757FC7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186,297,193.57</w:t>
            </w:r>
          </w:p>
        </w:tc>
        <w:tc>
          <w:tcPr>
            <w:tcW w:w="1264" w:type="dxa"/>
            <w:vAlign w:val="center"/>
          </w:tcPr>
          <w:p w14:paraId="1578C7E3" w14:textId="61C0AFDC" w:rsidR="00033BFF" w:rsidRPr="00757FC7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24,844.37</w:t>
            </w:r>
          </w:p>
        </w:tc>
        <w:tc>
          <w:tcPr>
            <w:tcW w:w="1512" w:type="dxa"/>
            <w:vAlign w:val="center"/>
          </w:tcPr>
          <w:p w14:paraId="55991765" w14:textId="5EF72B0F" w:rsidR="00033BFF" w:rsidRPr="00757FC7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4,238,446.98</w:t>
            </w:r>
          </w:p>
        </w:tc>
        <w:tc>
          <w:tcPr>
            <w:tcW w:w="1491" w:type="dxa"/>
            <w:vAlign w:val="center"/>
          </w:tcPr>
          <w:p w14:paraId="6D2365EA" w14:textId="3C062D77" w:rsidR="00033BFF" w:rsidRPr="00757FC7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676,17</w:t>
            </w:r>
            <w:r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>2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>215.40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09B540" w14:textId="2D9601EB" w:rsidR="00033BFF" w:rsidRPr="00757FC7" w:rsidRDefault="00EF43EB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302,720,401.05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7B19D0" w14:textId="53E044E3" w:rsidR="00033BFF" w:rsidRPr="00757FC7" w:rsidRDefault="007E024C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1,877,710.27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9A17EF" w14:textId="0A12415A" w:rsidR="00033BFF" w:rsidRPr="00757FC7" w:rsidRDefault="00FB2206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223,977.41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94EE5C" w14:textId="4124907F" w:rsidR="00033BFF" w:rsidRPr="00757FC7" w:rsidRDefault="00FF02E7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977,238,883.59</w:t>
            </w:r>
          </w:p>
        </w:tc>
      </w:tr>
      <w:tr w:rsidR="000C3CA5" w:rsidRPr="00757FC7" w14:paraId="6CE4C435" w14:textId="77777777" w:rsidTr="4C1D131A">
        <w:tc>
          <w:tcPr>
            <w:tcW w:w="2375" w:type="dxa"/>
            <w:vAlign w:val="bottom"/>
          </w:tcPr>
          <w:p w14:paraId="004FDD5C" w14:textId="77777777" w:rsidR="00033BFF" w:rsidRPr="00757FC7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142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เครื่องตกแต่งและ</w:t>
            </w:r>
          </w:p>
        </w:tc>
        <w:tc>
          <w:tcPr>
            <w:tcW w:w="1538" w:type="dxa"/>
            <w:vAlign w:val="bottom"/>
          </w:tcPr>
          <w:p w14:paraId="12EBB8DD" w14:textId="77777777" w:rsidR="00033BFF" w:rsidRPr="00757FC7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2" w:type="dxa"/>
            <w:vAlign w:val="bottom"/>
          </w:tcPr>
          <w:p w14:paraId="781FB0BA" w14:textId="77777777" w:rsidR="00033BFF" w:rsidRPr="00757FC7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72CBD1D9" w14:textId="77777777" w:rsidR="00033BFF" w:rsidRPr="00757FC7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103E7509" w14:textId="77777777" w:rsidR="00033BFF" w:rsidRPr="00757FC7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1" w:type="dxa"/>
            <w:vAlign w:val="bottom"/>
          </w:tcPr>
          <w:p w14:paraId="471C8FD8" w14:textId="77777777" w:rsidR="00033BFF" w:rsidRPr="00757FC7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2" w:type="dxa"/>
            <w:vAlign w:val="bottom"/>
          </w:tcPr>
          <w:p w14:paraId="2DC72670" w14:textId="77777777" w:rsidR="00033BFF" w:rsidRPr="00757FC7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4C1A6FC7" w14:textId="77777777" w:rsidR="00033BFF" w:rsidRPr="00757FC7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14:paraId="2D3EFE02" w14:textId="77777777" w:rsidR="00033BFF" w:rsidRPr="00757FC7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0" w:type="dxa"/>
            <w:shd w:val="clear" w:color="auto" w:fill="auto"/>
            <w:vAlign w:val="bottom"/>
          </w:tcPr>
          <w:p w14:paraId="64A36EF6" w14:textId="77777777" w:rsidR="00033BFF" w:rsidRPr="00757FC7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9123B" w:rsidRPr="00757FC7" w14:paraId="78FA8BE2" w14:textId="77777777" w:rsidTr="4C1D131A">
        <w:tc>
          <w:tcPr>
            <w:tcW w:w="2375" w:type="dxa"/>
            <w:vAlign w:val="bottom"/>
          </w:tcPr>
          <w:p w14:paraId="1F48143A" w14:textId="77777777" w:rsidR="00033BFF" w:rsidRPr="00757FC7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142" w:firstLine="142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538" w:type="dxa"/>
            <w:vAlign w:val="bottom"/>
          </w:tcPr>
          <w:p w14:paraId="2B3CA8FF" w14:textId="38F89C35" w:rsidR="00033BFF" w:rsidRPr="00757FC7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7,146,993.77</w:t>
            </w:r>
          </w:p>
        </w:tc>
        <w:tc>
          <w:tcPr>
            <w:tcW w:w="1452" w:type="dxa"/>
            <w:vAlign w:val="center"/>
          </w:tcPr>
          <w:p w14:paraId="512C13C1" w14:textId="76E22174" w:rsidR="00033BFF" w:rsidRPr="00757FC7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2,649,837.62</w:t>
            </w:r>
          </w:p>
        </w:tc>
        <w:tc>
          <w:tcPr>
            <w:tcW w:w="1264" w:type="dxa"/>
            <w:vAlign w:val="center"/>
          </w:tcPr>
          <w:p w14:paraId="22FEBA24" w14:textId="5F3F45BC" w:rsidR="00033BFF" w:rsidRPr="00757FC7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512" w:type="dxa"/>
            <w:vAlign w:val="center"/>
          </w:tcPr>
          <w:p w14:paraId="2137C78E" w14:textId="4EA66EB5" w:rsidR="00033BFF" w:rsidRPr="00757FC7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110,838.46</w:t>
            </w:r>
          </w:p>
        </w:tc>
        <w:tc>
          <w:tcPr>
            <w:tcW w:w="1491" w:type="dxa"/>
            <w:vAlign w:val="center"/>
          </w:tcPr>
          <w:p w14:paraId="73EF4935" w14:textId="540AF171" w:rsidR="00033BFF" w:rsidRPr="00757FC7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9,907,669.85</w:t>
            </w:r>
          </w:p>
        </w:tc>
        <w:tc>
          <w:tcPr>
            <w:tcW w:w="144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DD8600E" w14:textId="0863322C" w:rsidR="00033BFF" w:rsidRPr="00757FC7" w:rsidRDefault="00EF43EB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3,163,200.04</w:t>
            </w:r>
          </w:p>
        </w:tc>
        <w:tc>
          <w:tcPr>
            <w:tcW w:w="11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0E9BED8" w14:textId="480266FB" w:rsidR="00033BFF" w:rsidRPr="00757FC7" w:rsidRDefault="00037393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7,301.88</w:t>
            </w:r>
          </w:p>
        </w:tc>
        <w:tc>
          <w:tcPr>
            <w:tcW w:w="152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24B426F" w14:textId="00539398" w:rsidR="00033BFF" w:rsidRPr="00757FC7" w:rsidRDefault="001973EA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C404741" w14:textId="233C711D" w:rsidR="00033BFF" w:rsidRPr="00757FC7" w:rsidRDefault="00FF02E7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13,063,568.01</w:t>
            </w:r>
          </w:p>
        </w:tc>
      </w:tr>
      <w:tr w:rsidR="00F9123B" w:rsidRPr="00757FC7" w14:paraId="55F51F0A" w14:textId="77777777" w:rsidTr="4C1D131A">
        <w:tc>
          <w:tcPr>
            <w:tcW w:w="2375" w:type="dxa"/>
            <w:vAlign w:val="bottom"/>
          </w:tcPr>
          <w:p w14:paraId="3ED5664C" w14:textId="77777777" w:rsidR="00033BFF" w:rsidRPr="00757FC7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142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538" w:type="dxa"/>
            <w:vAlign w:val="bottom"/>
          </w:tcPr>
          <w:p w14:paraId="1BC23B91" w14:textId="3263A24A" w:rsidR="00033BFF" w:rsidRPr="00757FC7" w:rsidRDefault="00033BF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6,655,467.34</w:t>
            </w:r>
          </w:p>
        </w:tc>
        <w:tc>
          <w:tcPr>
            <w:tcW w:w="1452" w:type="dxa"/>
            <w:vAlign w:val="center"/>
          </w:tcPr>
          <w:p w14:paraId="0573E7DF" w14:textId="5DDB2445" w:rsidR="00033BFF" w:rsidRPr="00757FC7" w:rsidRDefault="00033BF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327,006.24</w:t>
            </w:r>
          </w:p>
        </w:tc>
        <w:tc>
          <w:tcPr>
            <w:tcW w:w="1264" w:type="dxa"/>
            <w:vAlign w:val="center"/>
          </w:tcPr>
          <w:p w14:paraId="4A930059" w14:textId="0E41146D" w:rsidR="00033BFF" w:rsidRPr="00757FC7" w:rsidRDefault="00033BF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512" w:type="dxa"/>
            <w:vAlign w:val="center"/>
          </w:tcPr>
          <w:p w14:paraId="048121DD" w14:textId="1A72E108" w:rsidR="00033BFF" w:rsidRPr="00757FC7" w:rsidRDefault="00033BF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(2,293,801.73)</w:t>
            </w:r>
          </w:p>
        </w:tc>
        <w:tc>
          <w:tcPr>
            <w:tcW w:w="1491" w:type="dxa"/>
            <w:vAlign w:val="center"/>
          </w:tcPr>
          <w:p w14:paraId="68FCD25B" w14:textId="42DD5344" w:rsidR="00033BFF" w:rsidRPr="00757FC7" w:rsidRDefault="00033BF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4,688,671.85</w:t>
            </w:r>
          </w:p>
        </w:tc>
        <w:tc>
          <w:tcPr>
            <w:tcW w:w="144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61EDA4E" w14:textId="46E089B0" w:rsidR="00033BFF" w:rsidRPr="00757FC7" w:rsidRDefault="00EF43EB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754,943.98</w:t>
            </w:r>
          </w:p>
        </w:tc>
        <w:tc>
          <w:tcPr>
            <w:tcW w:w="11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8A9B5BC" w14:textId="47CBE3E4" w:rsidR="00033BFF" w:rsidRPr="00757FC7" w:rsidRDefault="007E024C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204,065.42</w:t>
            </w:r>
          </w:p>
        </w:tc>
        <w:tc>
          <w:tcPr>
            <w:tcW w:w="152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1ADA725" w14:textId="01E026F6" w:rsidR="00033BFF" w:rsidRPr="00757FC7" w:rsidRDefault="00971B97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3,012,318.44</w:t>
            </w:r>
          </w:p>
        </w:tc>
        <w:tc>
          <w:tcPr>
            <w:tcW w:w="14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DF1F29C" w14:textId="79BF99E8" w:rsidR="00033BFF" w:rsidRPr="00757FC7" w:rsidRDefault="00FF02E7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8,251,868.85</w:t>
            </w:r>
          </w:p>
        </w:tc>
      </w:tr>
      <w:tr w:rsidR="000C3CA5" w:rsidRPr="00757FC7" w14:paraId="4D593C23" w14:textId="77777777" w:rsidTr="4C1D131A">
        <w:tc>
          <w:tcPr>
            <w:tcW w:w="2375" w:type="dxa"/>
            <w:vAlign w:val="bottom"/>
          </w:tcPr>
          <w:p w14:paraId="37B4B0B4" w14:textId="77777777" w:rsidR="00033BFF" w:rsidRPr="00757FC7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538" w:type="dxa"/>
            <w:vAlign w:val="bottom"/>
          </w:tcPr>
          <w:p w14:paraId="29EBBCB6" w14:textId="79EAD3EF" w:rsidR="00033BFF" w:rsidRPr="00757FC7" w:rsidRDefault="00033BF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556,354,136.52</w:t>
            </w:r>
          </w:p>
        </w:tc>
        <w:tc>
          <w:tcPr>
            <w:tcW w:w="1452" w:type="dxa"/>
            <w:vAlign w:val="bottom"/>
          </w:tcPr>
          <w:p w14:paraId="53B36B5B" w14:textId="3C8FD0BC" w:rsidR="00033BFF" w:rsidRPr="00757FC7" w:rsidRDefault="00033BF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213,661,451.43</w:t>
            </w:r>
          </w:p>
        </w:tc>
        <w:tc>
          <w:tcPr>
            <w:tcW w:w="1264" w:type="dxa"/>
            <w:vAlign w:val="bottom"/>
          </w:tcPr>
          <w:p w14:paraId="252A68B6" w14:textId="6EBA2D75" w:rsidR="00033BFF" w:rsidRPr="00757FC7" w:rsidRDefault="00033BF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51,702.17</w:t>
            </w:r>
          </w:p>
        </w:tc>
        <w:tc>
          <w:tcPr>
            <w:tcW w:w="1512" w:type="dxa"/>
            <w:vAlign w:val="bottom"/>
          </w:tcPr>
          <w:p w14:paraId="66FFE21C" w14:textId="7267FA99" w:rsidR="00033BFF" w:rsidRPr="00757FC7" w:rsidRDefault="00033BF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2,117,879.73</w:t>
            </w:r>
          </w:p>
        </w:tc>
        <w:tc>
          <w:tcPr>
            <w:tcW w:w="1491" w:type="dxa"/>
            <w:vAlign w:val="bottom"/>
          </w:tcPr>
          <w:p w14:paraId="01923DC4" w14:textId="3FD04207" w:rsidR="00033BFF" w:rsidRPr="00757FC7" w:rsidRDefault="00033BF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772,081,765.51</w:t>
            </w:r>
          </w:p>
        </w:tc>
        <w:tc>
          <w:tcPr>
            <w:tcW w:w="1442" w:type="dxa"/>
            <w:vAlign w:val="bottom"/>
          </w:tcPr>
          <w:p w14:paraId="625849C3" w14:textId="420FE4E2" w:rsidR="00033BFF" w:rsidRPr="00757FC7" w:rsidRDefault="00EF43EB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343,775,498.75</w:t>
            </w:r>
          </w:p>
        </w:tc>
        <w:tc>
          <w:tcPr>
            <w:tcW w:w="1196" w:type="dxa"/>
            <w:vAlign w:val="bottom"/>
          </w:tcPr>
          <w:p w14:paraId="7012BB91" w14:textId="1A4D001B" w:rsidR="00033BFF" w:rsidRPr="00757FC7" w:rsidRDefault="00037393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2,097,140.37</w:t>
            </w:r>
          </w:p>
        </w:tc>
        <w:tc>
          <w:tcPr>
            <w:tcW w:w="1525" w:type="dxa"/>
            <w:vAlign w:val="bottom"/>
          </w:tcPr>
          <w:p w14:paraId="19B2AD67" w14:textId="2ED58446" w:rsidR="00033BFF" w:rsidRPr="00757FC7" w:rsidRDefault="00971B97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3,246,455.42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76B3087B" w14:textId="7A0C1D97" w:rsidR="00033BFF" w:rsidRPr="00757FC7" w:rsidRDefault="00FF02E7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1,117,006,579.31</w:t>
            </w:r>
          </w:p>
        </w:tc>
      </w:tr>
      <w:tr w:rsidR="000C3CA5" w:rsidRPr="00757FC7" w14:paraId="62F40028" w14:textId="77777777" w:rsidTr="4C1D131A">
        <w:tc>
          <w:tcPr>
            <w:tcW w:w="2375" w:type="dxa"/>
            <w:vAlign w:val="bottom"/>
          </w:tcPr>
          <w:p w14:paraId="7364E274" w14:textId="77777777" w:rsidR="00033BFF" w:rsidRPr="00757FC7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สินทรัพย์ระหว่างติดตั้ง</w:t>
            </w:r>
          </w:p>
        </w:tc>
        <w:tc>
          <w:tcPr>
            <w:tcW w:w="1538" w:type="dxa"/>
            <w:vAlign w:val="bottom"/>
          </w:tcPr>
          <w:p w14:paraId="005070E2" w14:textId="3BAF1C0E" w:rsidR="00033BFF" w:rsidRPr="00757FC7" w:rsidRDefault="00033BF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2,474,747,572.45</w:t>
            </w:r>
          </w:p>
        </w:tc>
        <w:tc>
          <w:tcPr>
            <w:tcW w:w="1452" w:type="dxa"/>
            <w:vAlign w:val="bottom"/>
          </w:tcPr>
          <w:p w14:paraId="29074194" w14:textId="7993EBAB" w:rsidR="00033BFF" w:rsidRPr="00757FC7" w:rsidRDefault="00033BF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1,053,395,980.55</w:t>
            </w:r>
          </w:p>
        </w:tc>
        <w:tc>
          <w:tcPr>
            <w:tcW w:w="1264" w:type="dxa"/>
            <w:vAlign w:val="bottom"/>
          </w:tcPr>
          <w:p w14:paraId="166B9C71" w14:textId="71A80796" w:rsidR="00033BFF" w:rsidRPr="00757FC7" w:rsidRDefault="00033BF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12" w:type="dxa"/>
            <w:vAlign w:val="bottom"/>
          </w:tcPr>
          <w:p w14:paraId="395D5C77" w14:textId="692858F0" w:rsidR="00033BFF" w:rsidRPr="00757FC7" w:rsidRDefault="00033BF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(2,678,071,778.27)</w:t>
            </w:r>
          </w:p>
        </w:tc>
        <w:tc>
          <w:tcPr>
            <w:tcW w:w="1491" w:type="dxa"/>
            <w:vAlign w:val="bottom"/>
          </w:tcPr>
          <w:p w14:paraId="4DB10AA9" w14:textId="3381D6B8" w:rsidR="00033BFF" w:rsidRPr="00757FC7" w:rsidRDefault="00033BF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850,071,774.73</w:t>
            </w:r>
          </w:p>
        </w:tc>
        <w:tc>
          <w:tcPr>
            <w:tcW w:w="1442" w:type="dxa"/>
            <w:vAlign w:val="bottom"/>
          </w:tcPr>
          <w:p w14:paraId="1BF2CF89" w14:textId="1F58C44F" w:rsidR="00033BFF" w:rsidRPr="00757FC7" w:rsidRDefault="004E4D31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229,623,314.27</w:t>
            </w:r>
          </w:p>
        </w:tc>
        <w:tc>
          <w:tcPr>
            <w:tcW w:w="1196" w:type="dxa"/>
            <w:vAlign w:val="bottom"/>
          </w:tcPr>
          <w:p w14:paraId="4D1081F3" w14:textId="111B2DF1" w:rsidR="00033BFF" w:rsidRPr="00757FC7" w:rsidRDefault="4C1D131A" w:rsidP="00303BCB">
            <w:pPr>
              <w:pBdr>
                <w:bottom w:val="single" w:sz="4" w:space="1" w:color="auto"/>
              </w:pBdr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25" w:type="dxa"/>
            <w:vAlign w:val="bottom"/>
          </w:tcPr>
          <w:p w14:paraId="0D56368D" w14:textId="6A4B6880" w:rsidR="00033BFF" w:rsidRPr="00757FC7" w:rsidRDefault="009F5E74" w:rsidP="0046319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3C7A0A" w:rsidRPr="00757FC7">
              <w:rPr>
                <w:rFonts w:ascii="Angsana New" w:hAnsi="Angsana New" w:cs="Angsana New"/>
                <w:sz w:val="24"/>
                <w:szCs w:val="24"/>
              </w:rPr>
              <w:t>769,368,540.45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3F776895" w14:textId="53C47608" w:rsidR="00033BFF" w:rsidRPr="00757FC7" w:rsidRDefault="00FF02E7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eastAsia="Angsana New" w:hAnsi="Angsana New" w:cs="Angsana New"/>
                <w:color w:val="000000" w:themeColor="text1"/>
                <w:szCs w:val="22"/>
              </w:rPr>
            </w:pPr>
            <w:r w:rsidRPr="00757FC7">
              <w:rPr>
                <w:rFonts w:ascii="Angsana New" w:eastAsia="Angsana New" w:hAnsi="Angsana New" w:cs="Angsana New"/>
                <w:color w:val="000000" w:themeColor="text1"/>
                <w:sz w:val="24"/>
                <w:szCs w:val="24"/>
              </w:rPr>
              <w:t>310,326,548.55</w:t>
            </w:r>
          </w:p>
        </w:tc>
      </w:tr>
      <w:tr w:rsidR="000C3CA5" w:rsidRPr="00757FC7" w14:paraId="4FD94700" w14:textId="77777777" w:rsidTr="4C1D131A">
        <w:trPr>
          <w:trHeight w:val="416"/>
        </w:trPr>
        <w:tc>
          <w:tcPr>
            <w:tcW w:w="2375" w:type="dxa"/>
            <w:vAlign w:val="center"/>
          </w:tcPr>
          <w:p w14:paraId="45B6EB2D" w14:textId="77777777" w:rsidR="00033BFF" w:rsidRPr="00757FC7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มูลค่าสุทธิ</w:t>
            </w:r>
          </w:p>
        </w:tc>
        <w:tc>
          <w:tcPr>
            <w:tcW w:w="1538" w:type="dxa"/>
            <w:vAlign w:val="center"/>
          </w:tcPr>
          <w:p w14:paraId="156905BA" w14:textId="2D09FA6C" w:rsidR="00033BFF" w:rsidRPr="00757FC7" w:rsidRDefault="00033BFF" w:rsidP="00E90D0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6,071,403,073.12</w:t>
            </w:r>
          </w:p>
        </w:tc>
        <w:tc>
          <w:tcPr>
            <w:tcW w:w="1452" w:type="dxa"/>
            <w:vAlign w:val="center"/>
          </w:tcPr>
          <w:p w14:paraId="790D6504" w14:textId="77777777" w:rsidR="00033BFF" w:rsidRPr="00757FC7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vAlign w:val="center"/>
          </w:tcPr>
          <w:p w14:paraId="11E9505A" w14:textId="77777777" w:rsidR="00033BFF" w:rsidRPr="00757FC7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2" w:type="dxa"/>
            <w:vAlign w:val="center"/>
          </w:tcPr>
          <w:p w14:paraId="3EBC56F3" w14:textId="77777777" w:rsidR="00033BFF" w:rsidRPr="00757FC7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1" w:type="dxa"/>
            <w:vAlign w:val="center"/>
          </w:tcPr>
          <w:p w14:paraId="5A608257" w14:textId="171711F6" w:rsidR="00033BFF" w:rsidRPr="00757FC7" w:rsidRDefault="00033BFF" w:rsidP="00E90D0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7,215,910,411.78</w:t>
            </w:r>
          </w:p>
        </w:tc>
        <w:tc>
          <w:tcPr>
            <w:tcW w:w="1442" w:type="dxa"/>
            <w:vAlign w:val="center"/>
          </w:tcPr>
          <w:p w14:paraId="43752A2F" w14:textId="77777777" w:rsidR="00033BFF" w:rsidRPr="00757FC7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  <w:vAlign w:val="center"/>
          </w:tcPr>
          <w:p w14:paraId="00E01A1B" w14:textId="77777777" w:rsidR="00033BFF" w:rsidRPr="00757FC7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5" w:type="dxa"/>
            <w:vAlign w:val="center"/>
          </w:tcPr>
          <w:p w14:paraId="305626CC" w14:textId="77777777" w:rsidR="00033BFF" w:rsidRPr="00757FC7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0" w:type="dxa"/>
            <w:shd w:val="clear" w:color="auto" w:fill="auto"/>
            <w:vAlign w:val="center"/>
          </w:tcPr>
          <w:p w14:paraId="741B214C" w14:textId="6328DAC1" w:rsidR="00033BFF" w:rsidRPr="00757FC7" w:rsidRDefault="00FF02E7" w:rsidP="00BD353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7,153,548,714.50</w:t>
            </w:r>
          </w:p>
        </w:tc>
      </w:tr>
    </w:tbl>
    <w:p w14:paraId="69289855" w14:textId="3DC414AB" w:rsidR="00076356" w:rsidRPr="00757FC7" w:rsidRDefault="00076356" w:rsidP="00076356">
      <w:pPr>
        <w:autoSpaceDE w:val="0"/>
        <w:autoSpaceDN w:val="0"/>
        <w:adjustRightInd w:val="0"/>
        <w:spacing w:before="120"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bookmarkStart w:id="20" w:name="_Hlk64487308"/>
      <w:bookmarkEnd w:id="19"/>
      <w:r w:rsidRPr="00757FC7">
        <w:rPr>
          <w:rFonts w:ascii="Angsana New" w:hAnsi="Angsana New" w:cs="Angsana New"/>
          <w:sz w:val="30"/>
          <w:szCs w:val="30"/>
        </w:rPr>
        <w:t xml:space="preserve">- </w:t>
      </w:r>
      <w:r w:rsidR="00F658A8" w:rsidRPr="00757FC7">
        <w:rPr>
          <w:rFonts w:ascii="Angsana New" w:hAnsi="Angsana New" w:cs="Angsana New"/>
          <w:sz w:val="30"/>
          <w:szCs w:val="30"/>
        </w:rPr>
        <w:t>4</w:t>
      </w:r>
      <w:r w:rsidR="004A126B" w:rsidRPr="00757FC7">
        <w:rPr>
          <w:rFonts w:ascii="Angsana New" w:hAnsi="Angsana New" w:cs="Angsana New" w:hint="cs"/>
          <w:sz w:val="30"/>
          <w:szCs w:val="30"/>
          <w:cs/>
        </w:rPr>
        <w:t>2</w:t>
      </w:r>
      <w:r w:rsidRPr="00757FC7">
        <w:rPr>
          <w:rFonts w:ascii="Angsana New" w:hAnsi="Angsana New" w:cs="Angsana New"/>
          <w:sz w:val="30"/>
          <w:szCs w:val="30"/>
        </w:rPr>
        <w:t xml:space="preserve"> -</w:t>
      </w:r>
    </w:p>
    <w:p w14:paraId="5568D41D" w14:textId="77777777" w:rsidR="00076356" w:rsidRPr="00757FC7" w:rsidRDefault="00076356" w:rsidP="00076356">
      <w:pPr>
        <w:autoSpaceDE w:val="0"/>
        <w:autoSpaceDN w:val="0"/>
        <w:adjustRightInd w:val="0"/>
        <w:spacing w:after="200" w:line="460" w:lineRule="exact"/>
        <w:jc w:val="center"/>
        <w:rPr>
          <w:rFonts w:ascii="Angsana New" w:hAnsi="Angsana New" w:cs="Angsana New"/>
          <w:sz w:val="30"/>
          <w:szCs w:val="30"/>
        </w:rPr>
      </w:pPr>
    </w:p>
    <w:bookmarkEnd w:id="20"/>
    <w:p w14:paraId="7726D0B2" w14:textId="7D1717C0" w:rsidR="00C76CC4" w:rsidRPr="00757FC7" w:rsidRDefault="00287FB4" w:rsidP="00627343">
      <w:pPr>
        <w:autoSpaceDE w:val="0"/>
        <w:autoSpaceDN w:val="0"/>
        <w:adjustRightInd w:val="0"/>
        <w:spacing w:before="120" w:after="0" w:line="460" w:lineRule="exact"/>
        <w:ind w:left="425" w:right="-68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ค่าเสื่อมราคาสำหรับ</w:t>
      </w:r>
      <w:r w:rsidRPr="00757FC7">
        <w:rPr>
          <w:rFonts w:ascii="Angsana New" w:hAnsi="Angsana New" w:cs="Angsana New" w:hint="cs"/>
          <w:sz w:val="30"/>
          <w:szCs w:val="30"/>
          <w:cs/>
        </w:rPr>
        <w:t>ปี</w:t>
      </w:r>
      <w:r w:rsidRPr="00757FC7">
        <w:rPr>
          <w:rFonts w:ascii="Angsana New" w:hAnsi="Angsana New" w:cs="Angsana New"/>
          <w:sz w:val="30"/>
          <w:szCs w:val="30"/>
        </w:rPr>
        <w:t xml:space="preserve"> </w:t>
      </w:r>
      <w:r w:rsidR="006E3E0F" w:rsidRPr="00757FC7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244171" w:rsidRPr="00757FC7">
        <w:rPr>
          <w:rFonts w:ascii="Angsana New" w:hAnsi="Angsana New" w:cs="Angsana New"/>
          <w:sz w:val="30"/>
          <w:szCs w:val="30"/>
        </w:rPr>
        <w:t>31</w:t>
      </w:r>
      <w:r w:rsidR="003126D8" w:rsidRPr="00757FC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244171" w:rsidRPr="00757FC7">
        <w:rPr>
          <w:rFonts w:ascii="Angsana New" w:hAnsi="Angsana New" w:cs="Angsana New"/>
          <w:sz w:val="30"/>
          <w:szCs w:val="30"/>
        </w:rPr>
        <w:t>2564</w:t>
      </w:r>
      <w:r w:rsidR="006E3E0F" w:rsidRPr="00757FC7">
        <w:rPr>
          <w:rFonts w:ascii="Angsana New" w:hAnsi="Angsana New" w:cs="Angsana New"/>
          <w:sz w:val="30"/>
          <w:szCs w:val="30"/>
        </w:rPr>
        <w:t xml:space="preserve"> </w:t>
      </w:r>
      <w:r w:rsidR="006E3E0F" w:rsidRPr="00757FC7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6E3E0F" w:rsidRPr="00757FC7">
        <w:rPr>
          <w:rFonts w:ascii="Angsana New" w:hAnsi="Angsana New" w:cs="Angsana New"/>
          <w:sz w:val="30"/>
          <w:szCs w:val="30"/>
        </w:rPr>
        <w:t xml:space="preserve">2563 </w:t>
      </w:r>
      <w:r w:rsidR="006E3E0F" w:rsidRPr="00757FC7">
        <w:rPr>
          <w:rFonts w:ascii="Angsana New" w:hAnsi="Angsana New" w:cs="Angsana New"/>
          <w:sz w:val="30"/>
          <w:szCs w:val="30"/>
          <w:cs/>
        </w:rPr>
        <w:t xml:space="preserve">จำนวน บาท </w:t>
      </w:r>
      <w:r w:rsidR="00244171" w:rsidRPr="00757FC7">
        <w:rPr>
          <w:rFonts w:ascii="Angsana New" w:hAnsi="Angsana New" w:cs="Angsana New"/>
          <w:sz w:val="30"/>
          <w:szCs w:val="30"/>
        </w:rPr>
        <w:t>343,775,498.75</w:t>
      </w:r>
      <w:r w:rsidR="00B22F39" w:rsidRPr="00757FC7">
        <w:rPr>
          <w:rFonts w:ascii="Angsana New" w:hAnsi="Angsana New" w:cs="Angsana New"/>
          <w:sz w:val="30"/>
          <w:szCs w:val="30"/>
        </w:rPr>
        <w:t xml:space="preserve"> </w:t>
      </w:r>
      <w:r w:rsidR="006E3E0F" w:rsidRPr="00757FC7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AF2CEF" w:rsidRPr="00757FC7">
        <w:rPr>
          <w:rFonts w:ascii="Angsana New" w:hAnsi="Angsana New" w:cs="Angsana New"/>
          <w:sz w:val="30"/>
          <w:szCs w:val="30"/>
        </w:rPr>
        <w:t>213,661,451.43</w:t>
      </w:r>
      <w:r w:rsidR="009B2942" w:rsidRPr="00757FC7">
        <w:rPr>
          <w:rFonts w:ascii="Angsana New" w:hAnsi="Angsana New" w:cs="Angsana New"/>
          <w:sz w:val="30"/>
          <w:szCs w:val="30"/>
        </w:rPr>
        <w:t xml:space="preserve"> </w:t>
      </w:r>
      <w:r w:rsidR="006E3E0F" w:rsidRPr="00757FC7">
        <w:rPr>
          <w:rFonts w:ascii="Angsana New" w:hAnsi="Angsana New" w:cs="Angsana New"/>
          <w:sz w:val="30"/>
          <w:szCs w:val="30"/>
          <w:cs/>
        </w:rPr>
        <w:t xml:space="preserve">บาท ตามลำดับ </w:t>
      </w:r>
    </w:p>
    <w:p w14:paraId="6DF34BB4" w14:textId="318D0A7A" w:rsidR="006E3E0F" w:rsidRPr="00757FC7" w:rsidRDefault="006E3E0F" w:rsidP="006E3E0F">
      <w:pPr>
        <w:autoSpaceDE w:val="0"/>
        <w:autoSpaceDN w:val="0"/>
        <w:adjustRightInd w:val="0"/>
        <w:spacing w:before="120" w:after="0" w:line="460" w:lineRule="exact"/>
        <w:ind w:left="425" w:right="-68"/>
        <w:jc w:val="thaiDistribute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sz w:val="30"/>
          <w:szCs w:val="30"/>
          <w:cs/>
        </w:rPr>
        <w:t>ณ วันที่</w:t>
      </w:r>
      <w:r w:rsidR="0089193A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F2CEF" w:rsidRPr="00757FC7">
        <w:rPr>
          <w:rFonts w:ascii="Angsana New" w:hAnsi="Angsana New" w:cs="Angsana New"/>
          <w:sz w:val="30"/>
          <w:szCs w:val="30"/>
        </w:rPr>
        <w:t>31</w:t>
      </w:r>
      <w:r w:rsidR="0089193A" w:rsidRPr="00757FC7">
        <w:rPr>
          <w:rFonts w:ascii="Angsana New" w:hAnsi="Angsana New" w:cs="Angsana New"/>
          <w:sz w:val="30"/>
          <w:szCs w:val="30"/>
          <w:cs/>
        </w:rPr>
        <w:t xml:space="preserve"> ธันวาคม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AF2CEF" w:rsidRPr="00757FC7">
        <w:rPr>
          <w:rFonts w:ascii="Angsana New" w:hAnsi="Angsana New" w:cs="Angsana New"/>
          <w:sz w:val="30"/>
          <w:szCs w:val="30"/>
        </w:rPr>
        <w:t>2564</w:t>
      </w:r>
      <w:r w:rsidRPr="00757FC7">
        <w:rPr>
          <w:rFonts w:ascii="Angsana New" w:hAnsi="Angsana New" w:cs="Angsana New"/>
          <w:sz w:val="30"/>
          <w:szCs w:val="30"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6A6F84" w:rsidRPr="00757FC7">
        <w:rPr>
          <w:rFonts w:ascii="Angsana New" w:hAnsi="Angsana New" w:cs="Angsana New"/>
          <w:sz w:val="30"/>
          <w:szCs w:val="30"/>
        </w:rPr>
        <w:t>2563</w:t>
      </w:r>
      <w:r w:rsidRPr="00757FC7">
        <w:rPr>
          <w:rFonts w:ascii="Angsana New" w:hAnsi="Angsana New" w:cs="Angsana New"/>
          <w:sz w:val="30"/>
          <w:szCs w:val="30"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กลุ่มบริษัทได้จดจำนองที่ดินพร้อมสิ่งปลูกสร้างและเครื่องจักรของโครงการโรงไฟฟ้าของกิจการ ไว้เป็นหลักทรัพย์ค้ำประกันวงเงินสินเชื่อจากสถาบันการเงิน ตามหมายเหตุ </w:t>
      </w:r>
      <w:r w:rsidRPr="00757FC7">
        <w:rPr>
          <w:rFonts w:ascii="Angsana New" w:hAnsi="Angsana New" w:cs="Angsana New"/>
          <w:sz w:val="30"/>
          <w:szCs w:val="30"/>
        </w:rPr>
        <w:t>2</w:t>
      </w:r>
      <w:r w:rsidR="00727EAC" w:rsidRPr="00757FC7">
        <w:rPr>
          <w:rFonts w:ascii="Angsana New" w:hAnsi="Angsana New" w:cs="Angsana New"/>
          <w:sz w:val="30"/>
          <w:szCs w:val="30"/>
        </w:rPr>
        <w:t>1</w:t>
      </w:r>
      <w:r w:rsidRPr="00757FC7">
        <w:rPr>
          <w:rFonts w:ascii="Angsana New" w:hAnsi="Angsana New" w:cs="Angsana New"/>
          <w:sz w:val="30"/>
          <w:szCs w:val="30"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757FC7">
        <w:rPr>
          <w:rFonts w:ascii="Angsana New" w:hAnsi="Angsana New" w:cs="Angsana New"/>
          <w:sz w:val="30"/>
          <w:szCs w:val="30"/>
        </w:rPr>
        <w:t>3</w:t>
      </w:r>
      <w:r w:rsidR="00A357BC" w:rsidRPr="00757FC7">
        <w:rPr>
          <w:rFonts w:ascii="Angsana New" w:hAnsi="Angsana New" w:cs="Angsana New" w:hint="cs"/>
          <w:sz w:val="30"/>
          <w:szCs w:val="30"/>
          <w:cs/>
        </w:rPr>
        <w:t>9</w:t>
      </w:r>
      <w:r w:rsidR="003126D8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29AC3AB1" w14:textId="2D1F0D24" w:rsidR="006E3E0F" w:rsidRPr="00757FC7" w:rsidRDefault="006E3E0F" w:rsidP="006E3E0F">
      <w:pPr>
        <w:autoSpaceDE w:val="0"/>
        <w:autoSpaceDN w:val="0"/>
        <w:adjustRightInd w:val="0"/>
        <w:spacing w:before="120" w:after="0" w:line="460" w:lineRule="exact"/>
        <w:ind w:left="425" w:right="-68"/>
        <w:jc w:val="thaiDistribute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591536" w:rsidRPr="00757FC7">
        <w:rPr>
          <w:rFonts w:ascii="Angsana New" w:hAnsi="Angsana New" w:cs="Angsana New"/>
          <w:sz w:val="30"/>
          <w:szCs w:val="30"/>
        </w:rPr>
        <w:t>31</w:t>
      </w:r>
      <w:r w:rsidR="003126D8" w:rsidRPr="00757FC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591536" w:rsidRPr="00757FC7">
        <w:rPr>
          <w:rFonts w:ascii="Angsana New" w:hAnsi="Angsana New" w:cs="Angsana New"/>
          <w:sz w:val="30"/>
          <w:szCs w:val="30"/>
        </w:rPr>
        <w:t>2564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กลุ่มบริษัทมีทรัพย์สินซึ่งได้คิดค่าเสื่อมราคาสะสมไว้แล้วเต็มจำนวนแต่ยังคงใช้งานอยู่โดยสินทรัพย์ดังกล่าวมีราคาทุน จำนวน </w:t>
      </w:r>
      <w:r w:rsidR="00374327" w:rsidRPr="00757FC7">
        <w:rPr>
          <w:rFonts w:ascii="Angsana New" w:hAnsi="Angsana New" w:cs="Angsana New"/>
          <w:sz w:val="30"/>
          <w:szCs w:val="30"/>
        </w:rPr>
        <w:t>53.73</w:t>
      </w:r>
      <w:r w:rsidR="006B3BCE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ล้านบาท มูลค่าสุทธิตามบัญชี </w:t>
      </w:r>
      <w:r w:rsidR="00374327" w:rsidRPr="00757FC7">
        <w:rPr>
          <w:rFonts w:ascii="Angsana New" w:hAnsi="Angsana New" w:cs="Angsana New"/>
          <w:sz w:val="30"/>
          <w:szCs w:val="30"/>
        </w:rPr>
        <w:t>14</w:t>
      </w:r>
      <w:r w:rsidR="00591536" w:rsidRPr="00757FC7">
        <w:rPr>
          <w:rFonts w:ascii="Angsana New" w:hAnsi="Angsana New" w:cs="Angsana New"/>
          <w:sz w:val="30"/>
          <w:szCs w:val="30"/>
        </w:rPr>
        <w:t>.38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ล้านบาท ( ณ วันที่ </w:t>
      </w:r>
      <w:r w:rsidRPr="00757FC7">
        <w:rPr>
          <w:rFonts w:ascii="Angsana New" w:hAnsi="Angsana New" w:cs="Angsana New"/>
          <w:sz w:val="30"/>
          <w:szCs w:val="30"/>
        </w:rPr>
        <w:t xml:space="preserve">31 </w:t>
      </w:r>
      <w:r w:rsidR="002F266C" w:rsidRPr="00757FC7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374327" w:rsidRPr="00757FC7">
        <w:rPr>
          <w:rFonts w:ascii="Angsana New" w:hAnsi="Angsana New" w:cs="Angsana New"/>
          <w:sz w:val="30"/>
          <w:szCs w:val="30"/>
        </w:rPr>
        <w:t>2563</w:t>
      </w:r>
      <w:r w:rsidR="002F266C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มีราคาทุน </w:t>
      </w:r>
      <w:r w:rsidRPr="00757FC7">
        <w:rPr>
          <w:rFonts w:ascii="Angsana New" w:hAnsi="Angsana New" w:cs="Angsana New"/>
          <w:sz w:val="30"/>
          <w:szCs w:val="30"/>
        </w:rPr>
        <w:t>4</w:t>
      </w:r>
      <w:r w:rsidR="00557F01" w:rsidRPr="00757FC7">
        <w:rPr>
          <w:rFonts w:ascii="Angsana New" w:hAnsi="Angsana New" w:cs="Angsana New"/>
          <w:sz w:val="30"/>
          <w:szCs w:val="30"/>
        </w:rPr>
        <w:t>3</w:t>
      </w:r>
      <w:r w:rsidRPr="00757FC7">
        <w:rPr>
          <w:rFonts w:ascii="Angsana New" w:hAnsi="Angsana New" w:cs="Angsana New"/>
          <w:sz w:val="30"/>
          <w:szCs w:val="30"/>
        </w:rPr>
        <w:t>.</w:t>
      </w:r>
      <w:r w:rsidR="00557F01" w:rsidRPr="00757FC7">
        <w:rPr>
          <w:rFonts w:ascii="Angsana New" w:hAnsi="Angsana New" w:cs="Angsana New"/>
          <w:sz w:val="30"/>
          <w:szCs w:val="30"/>
        </w:rPr>
        <w:t>93</w:t>
      </w:r>
      <w:r w:rsidRPr="00757FC7">
        <w:rPr>
          <w:rFonts w:ascii="Angsana New" w:hAnsi="Angsana New" w:cs="Angsana New"/>
          <w:sz w:val="30"/>
          <w:szCs w:val="30"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ล้านบาท มูลค่าสุทธิตามบัญชี </w:t>
      </w:r>
      <w:r w:rsidR="00557F01" w:rsidRPr="00757FC7">
        <w:rPr>
          <w:rFonts w:ascii="Angsana New" w:hAnsi="Angsana New" w:cs="Angsana New"/>
          <w:sz w:val="30"/>
          <w:szCs w:val="30"/>
        </w:rPr>
        <w:t>10.14</w:t>
      </w:r>
      <w:r w:rsidRPr="00757FC7">
        <w:rPr>
          <w:rFonts w:ascii="Angsana New" w:hAnsi="Angsana New" w:cs="Angsana New"/>
          <w:sz w:val="30"/>
          <w:szCs w:val="30"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ล้านบาท)</w:t>
      </w:r>
    </w:p>
    <w:p w14:paraId="564DAD7C" w14:textId="4F546D58" w:rsidR="002135AB" w:rsidRPr="00757FC7" w:rsidRDefault="002135AB" w:rsidP="00686312">
      <w:pPr>
        <w:autoSpaceDE w:val="0"/>
        <w:autoSpaceDN w:val="0"/>
        <w:adjustRightInd w:val="0"/>
        <w:spacing w:before="120" w:after="0" w:line="460" w:lineRule="exact"/>
        <w:ind w:left="425" w:right="-68"/>
        <w:jc w:val="thaiDistribute"/>
        <w:rPr>
          <w:rFonts w:ascii="Angsana New" w:hAnsi="Angsana New" w:cs="Angsana New"/>
          <w:sz w:val="30"/>
          <w:szCs w:val="30"/>
        </w:rPr>
      </w:pPr>
    </w:p>
    <w:p w14:paraId="7D05469C" w14:textId="77777777" w:rsidR="00C62160" w:rsidRPr="00757FC7" w:rsidRDefault="00C62160" w:rsidP="002135AB">
      <w:pPr>
        <w:autoSpaceDE w:val="0"/>
        <w:autoSpaceDN w:val="0"/>
        <w:adjustRightInd w:val="0"/>
        <w:spacing w:before="120" w:after="0" w:line="460" w:lineRule="exact"/>
        <w:ind w:left="425" w:right="-584"/>
        <w:jc w:val="thaiDistribute"/>
        <w:rPr>
          <w:rFonts w:ascii="Angsana New" w:hAnsi="Angsana New" w:cs="Angsana New"/>
          <w:color w:val="FF0000"/>
          <w:sz w:val="30"/>
          <w:szCs w:val="30"/>
        </w:rPr>
      </w:pPr>
    </w:p>
    <w:p w14:paraId="4E72C356" w14:textId="77777777" w:rsidR="002135AB" w:rsidRPr="00757FC7" w:rsidRDefault="002135AB" w:rsidP="002135AB">
      <w:pPr>
        <w:autoSpaceDE w:val="0"/>
        <w:autoSpaceDN w:val="0"/>
        <w:adjustRightInd w:val="0"/>
        <w:spacing w:after="0" w:line="460" w:lineRule="exact"/>
        <w:ind w:right="-584"/>
        <w:jc w:val="thaiDistribute"/>
        <w:rPr>
          <w:rFonts w:ascii="Angsana New" w:hAnsi="Angsana New" w:cs="Angsana New"/>
          <w:sz w:val="30"/>
          <w:szCs w:val="30"/>
        </w:rPr>
        <w:sectPr w:rsidR="002135AB" w:rsidRPr="00757FC7" w:rsidSect="00D3013B">
          <w:pgSz w:w="16839" w:h="11907" w:orient="landscape" w:code="9"/>
          <w:pgMar w:top="1411" w:right="1310" w:bottom="1138" w:left="1138" w:header="720" w:footer="720" w:gutter="0"/>
          <w:cols w:space="720"/>
          <w:noEndnote/>
          <w:docGrid w:linePitch="299"/>
        </w:sectPr>
      </w:pPr>
    </w:p>
    <w:p w14:paraId="1D8AFF6A" w14:textId="5A4CA9E2" w:rsidR="00A5352B" w:rsidRPr="00757FC7" w:rsidRDefault="00A5352B" w:rsidP="00216CEE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 xml:space="preserve">- </w:t>
      </w:r>
      <w:r w:rsidR="00A421F8" w:rsidRPr="00757FC7">
        <w:rPr>
          <w:rFonts w:ascii="Angsana New" w:hAnsi="Angsana New" w:cs="Angsana New"/>
          <w:sz w:val="30"/>
          <w:szCs w:val="30"/>
        </w:rPr>
        <w:t>4</w:t>
      </w:r>
      <w:r w:rsidR="004A126B" w:rsidRPr="00757FC7">
        <w:rPr>
          <w:rFonts w:ascii="Angsana New" w:hAnsi="Angsana New" w:cs="Angsana New" w:hint="cs"/>
          <w:sz w:val="30"/>
          <w:szCs w:val="30"/>
          <w:cs/>
        </w:rPr>
        <w:t>3</w:t>
      </w:r>
      <w:r w:rsidRPr="00757FC7">
        <w:rPr>
          <w:rFonts w:ascii="Angsana New" w:hAnsi="Angsana New" w:cs="Angsana New"/>
          <w:sz w:val="30"/>
          <w:szCs w:val="30"/>
        </w:rPr>
        <w:t xml:space="preserve"> </w:t>
      </w:r>
      <w:r w:rsidR="00216CEE" w:rsidRPr="00757FC7">
        <w:rPr>
          <w:rFonts w:ascii="Angsana New" w:hAnsi="Angsana New" w:cs="Angsana New" w:hint="cs"/>
          <w:sz w:val="30"/>
          <w:szCs w:val="30"/>
          <w:cs/>
        </w:rPr>
        <w:t>-</w:t>
      </w:r>
    </w:p>
    <w:p w14:paraId="3675F72A" w14:textId="77777777" w:rsidR="00216CEE" w:rsidRPr="00757FC7" w:rsidRDefault="00216CEE" w:rsidP="00216CEE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14610" w:type="dxa"/>
        <w:tblInd w:w="421" w:type="dxa"/>
        <w:tblLayout w:type="fixed"/>
        <w:tblLook w:val="0000" w:firstRow="0" w:lastRow="0" w:firstColumn="0" w:lastColumn="0" w:noHBand="0" w:noVBand="0"/>
      </w:tblPr>
      <w:tblGrid>
        <w:gridCol w:w="3089"/>
        <w:gridCol w:w="1455"/>
        <w:gridCol w:w="1106"/>
        <w:gridCol w:w="1162"/>
        <w:gridCol w:w="1276"/>
        <w:gridCol w:w="1502"/>
        <w:gridCol w:w="1163"/>
        <w:gridCol w:w="1116"/>
        <w:gridCol w:w="1265"/>
        <w:gridCol w:w="1476"/>
      </w:tblGrid>
      <w:tr w:rsidR="006E3E0F" w:rsidRPr="00757FC7" w14:paraId="01A0E3BD" w14:textId="77777777" w:rsidTr="002147FF">
        <w:tc>
          <w:tcPr>
            <w:tcW w:w="3089" w:type="dxa"/>
          </w:tcPr>
          <w:p w14:paraId="1A9C5E36" w14:textId="77777777" w:rsidR="006E3E0F" w:rsidRPr="00757FC7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21" w:type="dxa"/>
            <w:gridSpan w:val="9"/>
          </w:tcPr>
          <w:p w14:paraId="7BD6FC7B" w14:textId="77777777" w:rsidR="006E3E0F" w:rsidRPr="00757FC7" w:rsidRDefault="006E3E0F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หน่วย : บาท)</w:t>
            </w:r>
          </w:p>
        </w:tc>
      </w:tr>
      <w:tr w:rsidR="006E3E0F" w:rsidRPr="00757FC7" w14:paraId="70DC8AA9" w14:textId="77777777" w:rsidTr="002147FF">
        <w:tc>
          <w:tcPr>
            <w:tcW w:w="3089" w:type="dxa"/>
          </w:tcPr>
          <w:p w14:paraId="144D7040" w14:textId="77777777" w:rsidR="006E3E0F" w:rsidRPr="00757FC7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21" w:type="dxa"/>
            <w:gridSpan w:val="9"/>
          </w:tcPr>
          <w:p w14:paraId="79D80FA1" w14:textId="77777777" w:rsidR="006E3E0F" w:rsidRPr="00757FC7" w:rsidRDefault="006E3E0F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943C7" w:rsidRPr="00757FC7" w14:paraId="1553B001" w14:textId="77777777" w:rsidTr="00363CCC">
        <w:tc>
          <w:tcPr>
            <w:tcW w:w="3089" w:type="dxa"/>
          </w:tcPr>
          <w:p w14:paraId="57C05EAB" w14:textId="77777777" w:rsidR="00F943C7" w:rsidRPr="00757FC7" w:rsidRDefault="00F943C7" w:rsidP="00F943C7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5" w:type="dxa"/>
            <w:vAlign w:val="bottom"/>
          </w:tcPr>
          <w:p w14:paraId="09FCA7E8" w14:textId="4DCCC638" w:rsidR="00F943C7" w:rsidRPr="00757FC7" w:rsidRDefault="00F943C7" w:rsidP="00F943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106" w:type="dxa"/>
            <w:vAlign w:val="bottom"/>
          </w:tcPr>
          <w:p w14:paraId="3CC22455" w14:textId="50810F4F" w:rsidR="00F943C7" w:rsidRPr="00757FC7" w:rsidRDefault="00F943C7" w:rsidP="00F943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62" w:type="dxa"/>
            <w:vAlign w:val="bottom"/>
          </w:tcPr>
          <w:p w14:paraId="7EF89B6E" w14:textId="4B481AD0" w:rsidR="00F943C7" w:rsidRPr="00757FC7" w:rsidRDefault="00F943C7" w:rsidP="00F943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276" w:type="dxa"/>
            <w:vAlign w:val="bottom"/>
          </w:tcPr>
          <w:p w14:paraId="226FC0E6" w14:textId="417B1E03" w:rsidR="00F943C7" w:rsidRPr="00757FC7" w:rsidRDefault="00F943C7" w:rsidP="00F943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502" w:type="dxa"/>
            <w:vAlign w:val="bottom"/>
          </w:tcPr>
          <w:p w14:paraId="34480DCC" w14:textId="43DD2F1B" w:rsidR="00F943C7" w:rsidRPr="00757FC7" w:rsidRDefault="00F943C7" w:rsidP="00F943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163" w:type="dxa"/>
            <w:vAlign w:val="bottom"/>
          </w:tcPr>
          <w:p w14:paraId="4B462792" w14:textId="29400365" w:rsidR="00F943C7" w:rsidRPr="00757FC7" w:rsidRDefault="00F943C7" w:rsidP="00F943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16" w:type="dxa"/>
            <w:vAlign w:val="bottom"/>
          </w:tcPr>
          <w:p w14:paraId="5D68EB6C" w14:textId="79DD4BBC" w:rsidR="00F943C7" w:rsidRPr="00757FC7" w:rsidRDefault="00F943C7" w:rsidP="00F943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265" w:type="dxa"/>
            <w:vAlign w:val="bottom"/>
          </w:tcPr>
          <w:p w14:paraId="1D1C70D8" w14:textId="1B1A8F79" w:rsidR="00F943C7" w:rsidRPr="00757FC7" w:rsidRDefault="00F943C7" w:rsidP="00F943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476" w:type="dxa"/>
            <w:vAlign w:val="bottom"/>
          </w:tcPr>
          <w:p w14:paraId="6721C371" w14:textId="50644391" w:rsidR="00F943C7" w:rsidRPr="00757FC7" w:rsidRDefault="001D5100" w:rsidP="00F943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>2564</w:t>
            </w:r>
          </w:p>
        </w:tc>
      </w:tr>
      <w:tr w:rsidR="006E3E0F" w:rsidRPr="00757FC7" w14:paraId="120DA685" w14:textId="77777777" w:rsidTr="002147FF">
        <w:trPr>
          <w:trHeight w:val="80"/>
        </w:trPr>
        <w:tc>
          <w:tcPr>
            <w:tcW w:w="3089" w:type="dxa"/>
          </w:tcPr>
          <w:p w14:paraId="4693C3B2" w14:textId="77777777" w:rsidR="006E3E0F" w:rsidRPr="00757FC7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ราคาทุน :-</w:t>
            </w:r>
          </w:p>
        </w:tc>
        <w:tc>
          <w:tcPr>
            <w:tcW w:w="1455" w:type="dxa"/>
            <w:vAlign w:val="bottom"/>
          </w:tcPr>
          <w:p w14:paraId="2DC75962" w14:textId="77777777" w:rsidR="006E3E0F" w:rsidRPr="00757FC7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6" w:type="dxa"/>
          </w:tcPr>
          <w:p w14:paraId="53BCD6A6" w14:textId="77777777" w:rsidR="006E3E0F" w:rsidRPr="00757FC7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0E83742D" w14:textId="77777777" w:rsidR="006E3E0F" w:rsidRPr="00757FC7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40C9BF7" w14:textId="77777777" w:rsidR="006E3E0F" w:rsidRPr="00757FC7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2" w:type="dxa"/>
            <w:vAlign w:val="bottom"/>
          </w:tcPr>
          <w:p w14:paraId="52C846B8" w14:textId="77777777" w:rsidR="006E3E0F" w:rsidRPr="00757FC7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3" w:type="dxa"/>
            <w:vAlign w:val="bottom"/>
          </w:tcPr>
          <w:p w14:paraId="684DE193" w14:textId="77777777" w:rsidR="006E3E0F" w:rsidRPr="00757FC7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14:paraId="0ED3B15A" w14:textId="77777777" w:rsidR="006E3E0F" w:rsidRPr="00757FC7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5" w:type="dxa"/>
            <w:vAlign w:val="bottom"/>
          </w:tcPr>
          <w:p w14:paraId="6A478137" w14:textId="77777777" w:rsidR="006E3E0F" w:rsidRPr="00757FC7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6" w:type="dxa"/>
            <w:vAlign w:val="bottom"/>
          </w:tcPr>
          <w:p w14:paraId="54350BAC" w14:textId="77777777" w:rsidR="006E3E0F" w:rsidRPr="00757FC7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655E4" w:rsidRPr="00757FC7" w14:paraId="711D51CD" w14:textId="77777777" w:rsidTr="004E5FCC">
        <w:trPr>
          <w:trHeight w:val="80"/>
        </w:trPr>
        <w:tc>
          <w:tcPr>
            <w:tcW w:w="3089" w:type="dxa"/>
          </w:tcPr>
          <w:p w14:paraId="30B9F869" w14:textId="77777777" w:rsidR="00D655E4" w:rsidRPr="00757FC7" w:rsidRDefault="00D655E4" w:rsidP="00B9721C">
            <w:pPr>
              <w:autoSpaceDE w:val="0"/>
              <w:autoSpaceDN w:val="0"/>
              <w:adjustRightInd w:val="0"/>
              <w:spacing w:after="0" w:line="36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ที่ดินและส่วนปรับปรุงที่ดิน</w:t>
            </w:r>
          </w:p>
        </w:tc>
        <w:tc>
          <w:tcPr>
            <w:tcW w:w="1455" w:type="dxa"/>
            <w:vAlign w:val="bottom"/>
          </w:tcPr>
          <w:p w14:paraId="697BA18B" w14:textId="18A83254" w:rsidR="00D655E4" w:rsidRPr="00757FC7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34,473,274.50</w:t>
            </w:r>
          </w:p>
        </w:tc>
        <w:tc>
          <w:tcPr>
            <w:tcW w:w="1106" w:type="dxa"/>
            <w:vAlign w:val="bottom"/>
          </w:tcPr>
          <w:p w14:paraId="46F143B0" w14:textId="5032F906" w:rsidR="00D655E4" w:rsidRPr="00757FC7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30BE89E2" w14:textId="718EAFF4" w:rsidR="00D655E4" w:rsidRPr="00757FC7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18BC7FDE" w14:textId="1D6E6144" w:rsidR="00D655E4" w:rsidRPr="00757FC7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02" w:type="dxa"/>
            <w:vAlign w:val="bottom"/>
          </w:tcPr>
          <w:p w14:paraId="1282162F" w14:textId="0E1EA73F" w:rsidR="00D655E4" w:rsidRPr="00757FC7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34,473,274.50</w:t>
            </w:r>
          </w:p>
        </w:tc>
        <w:tc>
          <w:tcPr>
            <w:tcW w:w="1163" w:type="dxa"/>
          </w:tcPr>
          <w:p w14:paraId="2399B4D6" w14:textId="6EDD442C" w:rsidR="00D655E4" w:rsidRPr="00757FC7" w:rsidRDefault="00EB4503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16" w:type="dxa"/>
          </w:tcPr>
          <w:p w14:paraId="5ABB2C37" w14:textId="7A40DB52" w:rsidR="00D655E4" w:rsidRPr="00757FC7" w:rsidRDefault="00EB4503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5" w:type="dxa"/>
          </w:tcPr>
          <w:p w14:paraId="599C15D7" w14:textId="75E21077" w:rsidR="00D655E4" w:rsidRPr="00757FC7" w:rsidRDefault="00EB4503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76" w:type="dxa"/>
            <w:vAlign w:val="bottom"/>
          </w:tcPr>
          <w:p w14:paraId="53FECD78" w14:textId="2D667D92" w:rsidR="00D655E4" w:rsidRPr="00757FC7" w:rsidRDefault="005C78B2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34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473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274.50</w:t>
            </w:r>
          </w:p>
        </w:tc>
      </w:tr>
      <w:tr w:rsidR="00D655E4" w:rsidRPr="00757FC7" w14:paraId="6A9ECE25" w14:textId="77777777" w:rsidTr="004E5FCC">
        <w:trPr>
          <w:trHeight w:val="80"/>
        </w:trPr>
        <w:tc>
          <w:tcPr>
            <w:tcW w:w="3089" w:type="dxa"/>
          </w:tcPr>
          <w:p w14:paraId="0CD8242E" w14:textId="77777777" w:rsidR="00D655E4" w:rsidRPr="00757FC7" w:rsidRDefault="00D655E4" w:rsidP="00B9721C">
            <w:pPr>
              <w:autoSpaceDE w:val="0"/>
              <w:autoSpaceDN w:val="0"/>
              <w:adjustRightInd w:val="0"/>
              <w:spacing w:after="0" w:line="36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455" w:type="dxa"/>
            <w:vAlign w:val="bottom"/>
          </w:tcPr>
          <w:p w14:paraId="5AF0B22E" w14:textId="0BB02342" w:rsidR="00D655E4" w:rsidRPr="00757FC7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37,768,169.95</w:t>
            </w:r>
          </w:p>
        </w:tc>
        <w:tc>
          <w:tcPr>
            <w:tcW w:w="1106" w:type="dxa"/>
            <w:vAlign w:val="bottom"/>
          </w:tcPr>
          <w:p w14:paraId="5EF074C3" w14:textId="589DC70D" w:rsidR="00D655E4" w:rsidRPr="00757FC7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950,000.00</w:t>
            </w:r>
          </w:p>
        </w:tc>
        <w:tc>
          <w:tcPr>
            <w:tcW w:w="1162" w:type="dxa"/>
          </w:tcPr>
          <w:p w14:paraId="49BC45D0" w14:textId="64E653F6" w:rsidR="00D655E4" w:rsidRPr="00757FC7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56CF28C2" w14:textId="52B15A4B" w:rsidR="00D655E4" w:rsidRPr="00757FC7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02" w:type="dxa"/>
            <w:vAlign w:val="bottom"/>
          </w:tcPr>
          <w:p w14:paraId="645B7F67" w14:textId="4902D1D6" w:rsidR="00D655E4" w:rsidRPr="00757FC7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38,718,169.95</w:t>
            </w:r>
          </w:p>
        </w:tc>
        <w:tc>
          <w:tcPr>
            <w:tcW w:w="1163" w:type="dxa"/>
          </w:tcPr>
          <w:p w14:paraId="253385F6" w14:textId="398D3BEE" w:rsidR="00D655E4" w:rsidRPr="00757FC7" w:rsidRDefault="00EB4503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16" w:type="dxa"/>
          </w:tcPr>
          <w:p w14:paraId="44A6E54A" w14:textId="252ACC08" w:rsidR="00D655E4" w:rsidRPr="00757FC7" w:rsidRDefault="00EB4503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5" w:type="dxa"/>
          </w:tcPr>
          <w:p w14:paraId="51B72731" w14:textId="7C9EA2F5" w:rsidR="00D655E4" w:rsidRPr="00757FC7" w:rsidRDefault="00EB4503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76" w:type="dxa"/>
            <w:vAlign w:val="bottom"/>
          </w:tcPr>
          <w:p w14:paraId="7A675E6F" w14:textId="1CFE4681" w:rsidR="00D655E4" w:rsidRPr="00757FC7" w:rsidRDefault="00F3477D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38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718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169.95</w:t>
            </w:r>
          </w:p>
        </w:tc>
      </w:tr>
      <w:tr w:rsidR="00D655E4" w:rsidRPr="00757FC7" w14:paraId="15A64041" w14:textId="77777777" w:rsidTr="004E5FCC">
        <w:tc>
          <w:tcPr>
            <w:tcW w:w="3089" w:type="dxa"/>
          </w:tcPr>
          <w:p w14:paraId="69574B2A" w14:textId="77777777" w:rsidR="00D655E4" w:rsidRPr="00757FC7" w:rsidRDefault="00D655E4" w:rsidP="00B9721C">
            <w:pPr>
              <w:autoSpaceDE w:val="0"/>
              <w:autoSpaceDN w:val="0"/>
              <w:adjustRightInd w:val="0"/>
              <w:spacing w:after="0" w:line="36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455" w:type="dxa"/>
            <w:vAlign w:val="bottom"/>
          </w:tcPr>
          <w:p w14:paraId="54EB6F69" w14:textId="2260B87C" w:rsidR="00D655E4" w:rsidRPr="00757FC7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7,158,739.98</w:t>
            </w:r>
          </w:p>
        </w:tc>
        <w:tc>
          <w:tcPr>
            <w:tcW w:w="1106" w:type="dxa"/>
            <w:vAlign w:val="bottom"/>
          </w:tcPr>
          <w:p w14:paraId="671DF139" w14:textId="2AFB5C76" w:rsidR="00D655E4" w:rsidRPr="00757FC7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459,617.06</w:t>
            </w:r>
          </w:p>
        </w:tc>
        <w:tc>
          <w:tcPr>
            <w:tcW w:w="1162" w:type="dxa"/>
            <w:vAlign w:val="bottom"/>
          </w:tcPr>
          <w:p w14:paraId="02BC0EFF" w14:textId="105DB28E" w:rsidR="00D655E4" w:rsidRPr="00757FC7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039806B6" w14:textId="09C698D7" w:rsidR="00D655E4" w:rsidRPr="00757FC7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02" w:type="dxa"/>
            <w:vAlign w:val="bottom"/>
          </w:tcPr>
          <w:p w14:paraId="7A461ED3" w14:textId="0C38D031" w:rsidR="00D655E4" w:rsidRPr="00757FC7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7,618,357.04</w:t>
            </w:r>
          </w:p>
        </w:tc>
        <w:tc>
          <w:tcPr>
            <w:tcW w:w="1163" w:type="dxa"/>
            <w:vAlign w:val="bottom"/>
          </w:tcPr>
          <w:p w14:paraId="6F198A03" w14:textId="502B558E" w:rsidR="00D655E4" w:rsidRPr="00757FC7" w:rsidRDefault="00463195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452,330.75</w:t>
            </w:r>
          </w:p>
        </w:tc>
        <w:tc>
          <w:tcPr>
            <w:tcW w:w="1116" w:type="dxa"/>
          </w:tcPr>
          <w:p w14:paraId="41D09272" w14:textId="63D03D07" w:rsidR="00D655E4" w:rsidRPr="00757FC7" w:rsidRDefault="00EB4503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5" w:type="dxa"/>
          </w:tcPr>
          <w:p w14:paraId="798EF4E7" w14:textId="46C21E71" w:rsidR="00D655E4" w:rsidRPr="00757FC7" w:rsidRDefault="00EB4503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76" w:type="dxa"/>
            <w:vAlign w:val="bottom"/>
          </w:tcPr>
          <w:p w14:paraId="7C564BC8" w14:textId="63F76085" w:rsidR="00D655E4" w:rsidRPr="00757FC7" w:rsidRDefault="00463195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8,070,687.79</w:t>
            </w:r>
          </w:p>
        </w:tc>
      </w:tr>
      <w:tr w:rsidR="00D655E4" w:rsidRPr="00757FC7" w14:paraId="537F8D9E" w14:textId="77777777" w:rsidTr="004E5FCC">
        <w:tc>
          <w:tcPr>
            <w:tcW w:w="3089" w:type="dxa"/>
            <w:vAlign w:val="bottom"/>
          </w:tcPr>
          <w:p w14:paraId="25FBB630" w14:textId="77777777" w:rsidR="00D655E4" w:rsidRPr="00757FC7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55" w:type="dxa"/>
            <w:vAlign w:val="bottom"/>
          </w:tcPr>
          <w:p w14:paraId="4489083C" w14:textId="4B605F09" w:rsidR="00D655E4" w:rsidRPr="00757FC7" w:rsidRDefault="00D655E4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12,480,399.64</w:t>
            </w:r>
          </w:p>
        </w:tc>
        <w:tc>
          <w:tcPr>
            <w:tcW w:w="1106" w:type="dxa"/>
            <w:vAlign w:val="bottom"/>
          </w:tcPr>
          <w:p w14:paraId="580DB37F" w14:textId="6F472882" w:rsidR="00D655E4" w:rsidRPr="00757FC7" w:rsidRDefault="00D655E4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62" w:type="dxa"/>
            <w:vAlign w:val="bottom"/>
          </w:tcPr>
          <w:p w14:paraId="20ABF6D7" w14:textId="57FA0D95" w:rsidR="00D655E4" w:rsidRPr="00757FC7" w:rsidRDefault="00D655E4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00295892" w14:textId="577EE82E" w:rsidR="00D655E4" w:rsidRPr="00757FC7" w:rsidRDefault="00D655E4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(7,282,000.00)</w:t>
            </w:r>
          </w:p>
        </w:tc>
        <w:tc>
          <w:tcPr>
            <w:tcW w:w="1502" w:type="dxa"/>
            <w:vAlign w:val="bottom"/>
          </w:tcPr>
          <w:p w14:paraId="4D3790EF" w14:textId="7A97AC48" w:rsidR="00D655E4" w:rsidRPr="00757FC7" w:rsidRDefault="00D655E4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5,198,399.64</w:t>
            </w:r>
          </w:p>
        </w:tc>
        <w:tc>
          <w:tcPr>
            <w:tcW w:w="1163" w:type="dxa"/>
          </w:tcPr>
          <w:p w14:paraId="67C00DFE" w14:textId="1EA4E339" w:rsidR="00D655E4" w:rsidRPr="00757FC7" w:rsidRDefault="00EB4503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16" w:type="dxa"/>
          </w:tcPr>
          <w:p w14:paraId="4DE5CA73" w14:textId="36ADBD93" w:rsidR="00D655E4" w:rsidRPr="00757FC7" w:rsidRDefault="00EB4503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5" w:type="dxa"/>
            <w:vAlign w:val="bottom"/>
          </w:tcPr>
          <w:p w14:paraId="03947D51" w14:textId="2C91BB39" w:rsidR="00D655E4" w:rsidRPr="00757FC7" w:rsidRDefault="00012D49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5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590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000.00</w:t>
            </w:r>
          </w:p>
        </w:tc>
        <w:tc>
          <w:tcPr>
            <w:tcW w:w="1476" w:type="dxa"/>
            <w:vAlign w:val="bottom"/>
          </w:tcPr>
          <w:p w14:paraId="7298303D" w14:textId="1C0D1876" w:rsidR="00D655E4" w:rsidRPr="00757FC7" w:rsidRDefault="00F65555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10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788</w:t>
            </w:r>
            <w:r w:rsidR="00F3477D" w:rsidRPr="00757FC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3477D" w:rsidRPr="00757FC7">
              <w:rPr>
                <w:rFonts w:ascii="Angsana New" w:hAnsi="Angsana New" w:cs="Angsana New"/>
                <w:sz w:val="24"/>
                <w:szCs w:val="24"/>
                <w:cs/>
              </w:rPr>
              <w:t>399.64</w:t>
            </w:r>
          </w:p>
        </w:tc>
      </w:tr>
      <w:tr w:rsidR="00D655E4" w:rsidRPr="00757FC7" w14:paraId="47A09E3E" w14:textId="77777777" w:rsidTr="002147FF">
        <w:trPr>
          <w:trHeight w:val="86"/>
        </w:trPr>
        <w:tc>
          <w:tcPr>
            <w:tcW w:w="3089" w:type="dxa"/>
            <w:vAlign w:val="bottom"/>
          </w:tcPr>
          <w:p w14:paraId="5F68D12B" w14:textId="77777777" w:rsidR="00D655E4" w:rsidRPr="00757FC7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55" w:type="dxa"/>
            <w:vAlign w:val="bottom"/>
          </w:tcPr>
          <w:p w14:paraId="532D589A" w14:textId="42878B9A" w:rsidR="00D655E4" w:rsidRPr="00757FC7" w:rsidRDefault="00D655E4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91,880,584.07</w:t>
            </w:r>
          </w:p>
        </w:tc>
        <w:tc>
          <w:tcPr>
            <w:tcW w:w="1106" w:type="dxa"/>
          </w:tcPr>
          <w:p w14:paraId="0DAD0110" w14:textId="043CAB32" w:rsidR="00D655E4" w:rsidRPr="00757FC7" w:rsidRDefault="00D655E4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1,409,617.06</w:t>
            </w:r>
          </w:p>
        </w:tc>
        <w:tc>
          <w:tcPr>
            <w:tcW w:w="1162" w:type="dxa"/>
          </w:tcPr>
          <w:p w14:paraId="410E729E" w14:textId="154EDED5" w:rsidR="00D655E4" w:rsidRPr="00757FC7" w:rsidRDefault="00D655E4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624FECE4" w14:textId="5DF7C3AA" w:rsidR="00D655E4" w:rsidRPr="00757FC7" w:rsidRDefault="00D655E4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(7,282,000.00)</w:t>
            </w:r>
          </w:p>
        </w:tc>
        <w:tc>
          <w:tcPr>
            <w:tcW w:w="1502" w:type="dxa"/>
            <w:vAlign w:val="bottom"/>
          </w:tcPr>
          <w:p w14:paraId="2F3FCA56" w14:textId="27B9471C" w:rsidR="00D655E4" w:rsidRPr="00757FC7" w:rsidRDefault="00D655E4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86,008,201.13</w:t>
            </w:r>
          </w:p>
        </w:tc>
        <w:tc>
          <w:tcPr>
            <w:tcW w:w="1163" w:type="dxa"/>
          </w:tcPr>
          <w:p w14:paraId="3D42011C" w14:textId="22B64262" w:rsidR="00D655E4" w:rsidRPr="00757FC7" w:rsidRDefault="00463195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452,330.75</w:t>
            </w:r>
          </w:p>
        </w:tc>
        <w:tc>
          <w:tcPr>
            <w:tcW w:w="1116" w:type="dxa"/>
          </w:tcPr>
          <w:p w14:paraId="28316E08" w14:textId="7FBED8AE" w:rsidR="00D655E4" w:rsidRPr="00757FC7" w:rsidRDefault="00EB4503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5" w:type="dxa"/>
            <w:vAlign w:val="bottom"/>
          </w:tcPr>
          <w:p w14:paraId="0B57011A" w14:textId="3D8BF656" w:rsidR="00D655E4" w:rsidRPr="00757FC7" w:rsidRDefault="00F65555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5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590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000.00</w:t>
            </w:r>
          </w:p>
        </w:tc>
        <w:tc>
          <w:tcPr>
            <w:tcW w:w="1476" w:type="dxa"/>
            <w:vAlign w:val="bottom"/>
          </w:tcPr>
          <w:p w14:paraId="23D1EDE8" w14:textId="1D09F127" w:rsidR="00D655E4" w:rsidRPr="00757FC7" w:rsidRDefault="00463195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92,050,531.88</w:t>
            </w:r>
          </w:p>
        </w:tc>
      </w:tr>
      <w:tr w:rsidR="00D655E4" w:rsidRPr="00757FC7" w14:paraId="5D7CC54B" w14:textId="77777777" w:rsidTr="002147FF">
        <w:tc>
          <w:tcPr>
            <w:tcW w:w="3089" w:type="dxa"/>
          </w:tcPr>
          <w:p w14:paraId="77E39CDE" w14:textId="77777777" w:rsidR="00D655E4" w:rsidRPr="00757FC7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ค่าเสื่อมราคาสะสม :-</w:t>
            </w:r>
          </w:p>
        </w:tc>
        <w:tc>
          <w:tcPr>
            <w:tcW w:w="1455" w:type="dxa"/>
            <w:vAlign w:val="bottom"/>
          </w:tcPr>
          <w:p w14:paraId="7205E383" w14:textId="77777777" w:rsidR="00D655E4" w:rsidRPr="00757FC7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vAlign w:val="bottom"/>
          </w:tcPr>
          <w:p w14:paraId="66F603F6" w14:textId="77777777" w:rsidR="00D655E4" w:rsidRPr="00757FC7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2" w:type="dxa"/>
          </w:tcPr>
          <w:p w14:paraId="0702D973" w14:textId="77777777" w:rsidR="00D655E4" w:rsidRPr="00757FC7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35CC588" w14:textId="77777777" w:rsidR="00D655E4" w:rsidRPr="00757FC7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02" w:type="dxa"/>
            <w:vAlign w:val="bottom"/>
          </w:tcPr>
          <w:p w14:paraId="6912A116" w14:textId="77777777" w:rsidR="00D655E4" w:rsidRPr="00757FC7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3" w:type="dxa"/>
            <w:vAlign w:val="bottom"/>
          </w:tcPr>
          <w:p w14:paraId="0ABAA90E" w14:textId="77777777" w:rsidR="00D655E4" w:rsidRPr="00757FC7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35F42C51" w14:textId="77777777" w:rsidR="00D655E4" w:rsidRPr="00757FC7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5" w:type="dxa"/>
            <w:vAlign w:val="bottom"/>
          </w:tcPr>
          <w:p w14:paraId="7354FC09" w14:textId="77777777" w:rsidR="00D655E4" w:rsidRPr="00757FC7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14:paraId="1E55D298" w14:textId="77777777" w:rsidR="00D655E4" w:rsidRPr="00757FC7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655E4" w:rsidRPr="00757FC7" w14:paraId="204E676E" w14:textId="77777777" w:rsidTr="004E5FCC">
        <w:tc>
          <w:tcPr>
            <w:tcW w:w="3089" w:type="dxa"/>
          </w:tcPr>
          <w:p w14:paraId="16A9B14E" w14:textId="77777777" w:rsidR="00D655E4" w:rsidRPr="00757FC7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455" w:type="dxa"/>
            <w:vAlign w:val="bottom"/>
          </w:tcPr>
          <w:p w14:paraId="0703B5C3" w14:textId="4CA28D06" w:rsidR="00D655E4" w:rsidRPr="00757FC7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3,274,216.50</w:t>
            </w:r>
          </w:p>
        </w:tc>
        <w:tc>
          <w:tcPr>
            <w:tcW w:w="1106" w:type="dxa"/>
            <w:vAlign w:val="bottom"/>
          </w:tcPr>
          <w:p w14:paraId="3460A4B3" w14:textId="251B044F" w:rsidR="00D655E4" w:rsidRPr="00757FC7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2,624,486.73</w:t>
            </w:r>
          </w:p>
        </w:tc>
        <w:tc>
          <w:tcPr>
            <w:tcW w:w="1162" w:type="dxa"/>
          </w:tcPr>
          <w:p w14:paraId="7A9B3CF8" w14:textId="328681C3" w:rsidR="00D655E4" w:rsidRPr="00757FC7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307EDD0C" w14:textId="5BF7522E" w:rsidR="00D655E4" w:rsidRPr="00757FC7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02" w:type="dxa"/>
            <w:vAlign w:val="bottom"/>
          </w:tcPr>
          <w:p w14:paraId="0DF2DF04" w14:textId="09E9C7E1" w:rsidR="00D655E4" w:rsidRPr="00757FC7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5,898,703.23</w:t>
            </w:r>
          </w:p>
        </w:tc>
        <w:tc>
          <w:tcPr>
            <w:tcW w:w="1163" w:type="dxa"/>
            <w:vAlign w:val="bottom"/>
          </w:tcPr>
          <w:p w14:paraId="39626522" w14:textId="79C3402B" w:rsidR="00D655E4" w:rsidRPr="00757FC7" w:rsidRDefault="006031A2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2,699,966.10</w:t>
            </w:r>
          </w:p>
        </w:tc>
        <w:tc>
          <w:tcPr>
            <w:tcW w:w="1116" w:type="dxa"/>
          </w:tcPr>
          <w:p w14:paraId="0ECEAA89" w14:textId="1B0D69DD" w:rsidR="00D655E4" w:rsidRPr="00757FC7" w:rsidRDefault="00EB4503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5" w:type="dxa"/>
          </w:tcPr>
          <w:p w14:paraId="297113CD" w14:textId="6CA301B3" w:rsidR="00D655E4" w:rsidRPr="00757FC7" w:rsidRDefault="00EB4503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76" w:type="dxa"/>
            <w:vAlign w:val="bottom"/>
          </w:tcPr>
          <w:p w14:paraId="721164A1" w14:textId="3F8BF6C0" w:rsidR="00D655E4" w:rsidRPr="00757FC7" w:rsidRDefault="008C2827" w:rsidP="00463195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8,598,669.33</w:t>
            </w:r>
          </w:p>
        </w:tc>
      </w:tr>
      <w:tr w:rsidR="00D655E4" w:rsidRPr="00757FC7" w14:paraId="6171CD49" w14:textId="77777777" w:rsidTr="004E5FCC">
        <w:tc>
          <w:tcPr>
            <w:tcW w:w="3089" w:type="dxa"/>
          </w:tcPr>
          <w:p w14:paraId="7AE2B303" w14:textId="77777777" w:rsidR="00D655E4" w:rsidRPr="00757FC7" w:rsidRDefault="00D655E4" w:rsidP="00B9721C">
            <w:pPr>
              <w:autoSpaceDE w:val="0"/>
              <w:autoSpaceDN w:val="0"/>
              <w:adjustRightInd w:val="0"/>
              <w:spacing w:after="0" w:line="36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455" w:type="dxa"/>
            <w:vAlign w:val="bottom"/>
          </w:tcPr>
          <w:p w14:paraId="65FA61F0" w14:textId="596010D5" w:rsidR="00D655E4" w:rsidRPr="00757FC7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2,473,475.66</w:t>
            </w:r>
          </w:p>
        </w:tc>
        <w:tc>
          <w:tcPr>
            <w:tcW w:w="1106" w:type="dxa"/>
            <w:vAlign w:val="bottom"/>
          </w:tcPr>
          <w:p w14:paraId="518C2B19" w14:textId="2CE7F95E" w:rsidR="00D655E4" w:rsidRPr="00757FC7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1,123,747.91</w:t>
            </w:r>
          </w:p>
        </w:tc>
        <w:tc>
          <w:tcPr>
            <w:tcW w:w="1162" w:type="dxa"/>
            <w:vAlign w:val="bottom"/>
          </w:tcPr>
          <w:p w14:paraId="095E420A" w14:textId="70D9AD89" w:rsidR="00D655E4" w:rsidRPr="00757FC7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001838F4" w14:textId="5994A265" w:rsidR="00D655E4" w:rsidRPr="00757FC7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02" w:type="dxa"/>
            <w:vAlign w:val="bottom"/>
          </w:tcPr>
          <w:p w14:paraId="3C4D8869" w14:textId="68A5B9E2" w:rsidR="00D655E4" w:rsidRPr="00757FC7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3,597,223.57</w:t>
            </w:r>
          </w:p>
        </w:tc>
        <w:tc>
          <w:tcPr>
            <w:tcW w:w="1163" w:type="dxa"/>
            <w:vAlign w:val="bottom"/>
          </w:tcPr>
          <w:p w14:paraId="0576FE97" w14:textId="703C3B2A" w:rsidR="00D655E4" w:rsidRPr="00757FC7" w:rsidRDefault="006031A2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1,190,953.77</w:t>
            </w:r>
          </w:p>
        </w:tc>
        <w:tc>
          <w:tcPr>
            <w:tcW w:w="1116" w:type="dxa"/>
          </w:tcPr>
          <w:p w14:paraId="41118AD2" w14:textId="1CD2FC9C" w:rsidR="00D655E4" w:rsidRPr="00757FC7" w:rsidRDefault="00EB4503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5" w:type="dxa"/>
          </w:tcPr>
          <w:p w14:paraId="59077B52" w14:textId="65319ECC" w:rsidR="00D655E4" w:rsidRPr="00757FC7" w:rsidRDefault="00EB4503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76" w:type="dxa"/>
            <w:vAlign w:val="bottom"/>
          </w:tcPr>
          <w:p w14:paraId="0F12DB40" w14:textId="70F9A3D3" w:rsidR="00D655E4" w:rsidRPr="00757FC7" w:rsidRDefault="008C2827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4,788,177.34</w:t>
            </w:r>
          </w:p>
        </w:tc>
      </w:tr>
      <w:tr w:rsidR="00D655E4" w:rsidRPr="00757FC7" w14:paraId="4EE46FC8" w14:textId="77777777" w:rsidTr="004E5FCC">
        <w:tc>
          <w:tcPr>
            <w:tcW w:w="3089" w:type="dxa"/>
            <w:vAlign w:val="bottom"/>
          </w:tcPr>
          <w:p w14:paraId="65DD5BB5" w14:textId="77777777" w:rsidR="00D655E4" w:rsidRPr="00757FC7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55" w:type="dxa"/>
            <w:vAlign w:val="bottom"/>
          </w:tcPr>
          <w:p w14:paraId="7814280F" w14:textId="2B2BF07A" w:rsidR="00D655E4" w:rsidRPr="00757FC7" w:rsidRDefault="00D655E4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3,814,153.16</w:t>
            </w:r>
          </w:p>
        </w:tc>
        <w:tc>
          <w:tcPr>
            <w:tcW w:w="1106" w:type="dxa"/>
            <w:vAlign w:val="bottom"/>
          </w:tcPr>
          <w:p w14:paraId="3851CA93" w14:textId="3D2B4994" w:rsidR="00D655E4" w:rsidRPr="00757FC7" w:rsidRDefault="00D655E4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311,245.19</w:t>
            </w:r>
          </w:p>
        </w:tc>
        <w:tc>
          <w:tcPr>
            <w:tcW w:w="1162" w:type="dxa"/>
            <w:vAlign w:val="bottom"/>
          </w:tcPr>
          <w:p w14:paraId="34D53E72" w14:textId="4F96AA09" w:rsidR="00D655E4" w:rsidRPr="00757FC7" w:rsidRDefault="00D655E4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73C97B78" w14:textId="0C42E299" w:rsidR="00D655E4" w:rsidRPr="00757FC7" w:rsidRDefault="00D655E4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(1,513,003.75)</w:t>
            </w:r>
          </w:p>
        </w:tc>
        <w:tc>
          <w:tcPr>
            <w:tcW w:w="1502" w:type="dxa"/>
            <w:vAlign w:val="bottom"/>
          </w:tcPr>
          <w:p w14:paraId="1392A58E" w14:textId="38D90751" w:rsidR="00D655E4" w:rsidRPr="00757FC7" w:rsidRDefault="00D655E4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2,612,394.60</w:t>
            </w:r>
          </w:p>
        </w:tc>
        <w:tc>
          <w:tcPr>
            <w:tcW w:w="1163" w:type="dxa"/>
            <w:vAlign w:val="bottom"/>
          </w:tcPr>
          <w:p w14:paraId="7BE5EEE8" w14:textId="3E00DFD9" w:rsidR="00D655E4" w:rsidRPr="00757FC7" w:rsidRDefault="006031A2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541,068.43</w:t>
            </w:r>
          </w:p>
        </w:tc>
        <w:tc>
          <w:tcPr>
            <w:tcW w:w="1116" w:type="dxa"/>
          </w:tcPr>
          <w:p w14:paraId="3F0B2E92" w14:textId="7CF37E1C" w:rsidR="00D655E4" w:rsidRPr="00757FC7" w:rsidRDefault="00EB4503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5" w:type="dxa"/>
            <w:vAlign w:val="bottom"/>
          </w:tcPr>
          <w:p w14:paraId="2B066D48" w14:textId="2577B94A" w:rsidR="00D655E4" w:rsidRPr="00757FC7" w:rsidRDefault="00F83775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1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589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040.98</w:t>
            </w:r>
          </w:p>
        </w:tc>
        <w:tc>
          <w:tcPr>
            <w:tcW w:w="1476" w:type="dxa"/>
            <w:vAlign w:val="bottom"/>
          </w:tcPr>
          <w:p w14:paraId="309B3F9E" w14:textId="5898F474" w:rsidR="00D655E4" w:rsidRPr="00757FC7" w:rsidRDefault="008C2827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4,</w:t>
            </w:r>
            <w:r w:rsidR="00566696" w:rsidRPr="00757FC7">
              <w:rPr>
                <w:rFonts w:ascii="Angsana New" w:hAnsi="Angsana New" w:cs="Angsana New"/>
                <w:sz w:val="24"/>
                <w:szCs w:val="24"/>
              </w:rPr>
              <w:t>742,504.01</w:t>
            </w:r>
          </w:p>
        </w:tc>
      </w:tr>
      <w:tr w:rsidR="00D655E4" w:rsidRPr="00757FC7" w14:paraId="1832E6A6" w14:textId="77777777" w:rsidTr="002147FF">
        <w:tc>
          <w:tcPr>
            <w:tcW w:w="3089" w:type="dxa"/>
            <w:vAlign w:val="bottom"/>
          </w:tcPr>
          <w:p w14:paraId="2CA12E43" w14:textId="77777777" w:rsidR="00D655E4" w:rsidRPr="00757FC7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ind w:left="17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55" w:type="dxa"/>
            <w:vAlign w:val="bottom"/>
          </w:tcPr>
          <w:p w14:paraId="3E789BAE" w14:textId="79FB421D" w:rsidR="00D655E4" w:rsidRPr="00757FC7" w:rsidRDefault="00D655E4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9,561,845.32</w:t>
            </w:r>
          </w:p>
        </w:tc>
        <w:tc>
          <w:tcPr>
            <w:tcW w:w="1106" w:type="dxa"/>
            <w:vAlign w:val="bottom"/>
          </w:tcPr>
          <w:p w14:paraId="33F925CC" w14:textId="1A5EE3CA" w:rsidR="00D655E4" w:rsidRPr="00757FC7" w:rsidRDefault="00D655E4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4,059,479.83</w:t>
            </w:r>
          </w:p>
        </w:tc>
        <w:tc>
          <w:tcPr>
            <w:tcW w:w="1162" w:type="dxa"/>
            <w:vAlign w:val="bottom"/>
          </w:tcPr>
          <w:p w14:paraId="782BD6CD" w14:textId="1B1193E8" w:rsidR="00D655E4" w:rsidRPr="00757FC7" w:rsidRDefault="00D655E4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44DC728E" w14:textId="6004C2F7" w:rsidR="00D655E4" w:rsidRPr="00757FC7" w:rsidRDefault="00D655E4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(1,513,003.75)</w:t>
            </w:r>
          </w:p>
        </w:tc>
        <w:tc>
          <w:tcPr>
            <w:tcW w:w="1502" w:type="dxa"/>
            <w:vAlign w:val="bottom"/>
          </w:tcPr>
          <w:p w14:paraId="582383A2" w14:textId="78FA7DB2" w:rsidR="00D655E4" w:rsidRPr="00757FC7" w:rsidRDefault="00D655E4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12,108,321.40</w:t>
            </w:r>
          </w:p>
        </w:tc>
        <w:tc>
          <w:tcPr>
            <w:tcW w:w="1163" w:type="dxa"/>
            <w:vAlign w:val="bottom"/>
          </w:tcPr>
          <w:p w14:paraId="657DB3B8" w14:textId="7CE912DF" w:rsidR="00D655E4" w:rsidRPr="00757FC7" w:rsidRDefault="006031A2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4,431,988.30</w:t>
            </w:r>
          </w:p>
        </w:tc>
        <w:tc>
          <w:tcPr>
            <w:tcW w:w="1116" w:type="dxa"/>
            <w:vAlign w:val="bottom"/>
          </w:tcPr>
          <w:p w14:paraId="226479D4" w14:textId="4D0729EE" w:rsidR="00D655E4" w:rsidRPr="00757FC7" w:rsidRDefault="00D655E4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5" w:type="dxa"/>
            <w:vAlign w:val="bottom"/>
          </w:tcPr>
          <w:p w14:paraId="03A287A5" w14:textId="01027E99" w:rsidR="00D655E4" w:rsidRPr="00757FC7" w:rsidRDefault="008E7DF5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1,589,040.98</w:t>
            </w:r>
          </w:p>
        </w:tc>
        <w:tc>
          <w:tcPr>
            <w:tcW w:w="1476" w:type="dxa"/>
            <w:vAlign w:val="bottom"/>
          </w:tcPr>
          <w:p w14:paraId="0D3A7F50" w14:textId="01623BBA" w:rsidR="00D655E4" w:rsidRPr="00757FC7" w:rsidRDefault="00566696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18,129,350.68</w:t>
            </w:r>
          </w:p>
        </w:tc>
      </w:tr>
      <w:tr w:rsidR="00D655E4" w:rsidRPr="00757FC7" w14:paraId="29F5C433" w14:textId="77777777" w:rsidTr="002147FF">
        <w:trPr>
          <w:trHeight w:val="88"/>
        </w:trPr>
        <w:tc>
          <w:tcPr>
            <w:tcW w:w="3089" w:type="dxa"/>
            <w:vAlign w:val="center"/>
          </w:tcPr>
          <w:p w14:paraId="73C725D3" w14:textId="77777777" w:rsidR="00D655E4" w:rsidRPr="00757FC7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ind w:left="175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สินทรัพย์ระหว่างติดตั้ง</w:t>
            </w:r>
          </w:p>
        </w:tc>
        <w:tc>
          <w:tcPr>
            <w:tcW w:w="1455" w:type="dxa"/>
            <w:vAlign w:val="center"/>
          </w:tcPr>
          <w:p w14:paraId="3A030058" w14:textId="091F1C0C" w:rsidR="00D655E4" w:rsidRPr="00757FC7" w:rsidRDefault="00D655E4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06" w:type="dxa"/>
            <w:vAlign w:val="center"/>
          </w:tcPr>
          <w:p w14:paraId="20311101" w14:textId="7A2CB708" w:rsidR="00D655E4" w:rsidRPr="00757FC7" w:rsidRDefault="00D655E4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62" w:type="dxa"/>
            <w:vAlign w:val="center"/>
          </w:tcPr>
          <w:p w14:paraId="15660F75" w14:textId="6DE9EFB5" w:rsidR="00D655E4" w:rsidRPr="00757FC7" w:rsidRDefault="00D655E4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14:paraId="076BC8E9" w14:textId="0A09B670" w:rsidR="00D655E4" w:rsidRPr="00757FC7" w:rsidRDefault="00D655E4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02" w:type="dxa"/>
            <w:vAlign w:val="center"/>
          </w:tcPr>
          <w:p w14:paraId="4D07381C" w14:textId="3CB51C9C" w:rsidR="00D655E4" w:rsidRPr="00757FC7" w:rsidRDefault="00D655E4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63" w:type="dxa"/>
            <w:vAlign w:val="center"/>
          </w:tcPr>
          <w:p w14:paraId="29005D1F" w14:textId="61E1CDFB" w:rsidR="00D655E4" w:rsidRPr="00757FC7" w:rsidRDefault="006031A2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1,797,578.20</w:t>
            </w:r>
          </w:p>
        </w:tc>
        <w:tc>
          <w:tcPr>
            <w:tcW w:w="1116" w:type="dxa"/>
            <w:vAlign w:val="center"/>
          </w:tcPr>
          <w:p w14:paraId="0E0124AA" w14:textId="7AED334C" w:rsidR="00D655E4" w:rsidRPr="00757FC7" w:rsidRDefault="009B1F2E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65" w:type="dxa"/>
            <w:vAlign w:val="center"/>
          </w:tcPr>
          <w:p w14:paraId="5CE83C49" w14:textId="78D5F12D" w:rsidR="00D655E4" w:rsidRPr="00757FC7" w:rsidRDefault="009B1F2E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76" w:type="dxa"/>
            <w:vAlign w:val="center"/>
          </w:tcPr>
          <w:p w14:paraId="545DB501" w14:textId="736490D0" w:rsidR="00D655E4" w:rsidRPr="00757FC7" w:rsidRDefault="00566696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1,797,578.20</w:t>
            </w:r>
          </w:p>
        </w:tc>
      </w:tr>
      <w:tr w:rsidR="00D655E4" w:rsidRPr="00757FC7" w14:paraId="196F36DA" w14:textId="77777777" w:rsidTr="002147FF">
        <w:trPr>
          <w:trHeight w:val="317"/>
        </w:trPr>
        <w:tc>
          <w:tcPr>
            <w:tcW w:w="3089" w:type="dxa"/>
            <w:vAlign w:val="center"/>
          </w:tcPr>
          <w:p w14:paraId="5474B463" w14:textId="77777777" w:rsidR="00D655E4" w:rsidRPr="00757FC7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ind w:left="175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455" w:type="dxa"/>
            <w:vAlign w:val="center"/>
          </w:tcPr>
          <w:p w14:paraId="1C392E55" w14:textId="1AE867FA" w:rsidR="00D655E4" w:rsidRPr="00757FC7" w:rsidRDefault="00D655E4" w:rsidP="00D655E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82,318,738.75</w:t>
            </w:r>
          </w:p>
        </w:tc>
        <w:tc>
          <w:tcPr>
            <w:tcW w:w="1106" w:type="dxa"/>
            <w:vAlign w:val="center"/>
          </w:tcPr>
          <w:p w14:paraId="58B329BA" w14:textId="77777777" w:rsidR="00D655E4" w:rsidRPr="00757FC7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2" w:type="dxa"/>
            <w:vAlign w:val="center"/>
          </w:tcPr>
          <w:p w14:paraId="6C549CE9" w14:textId="77777777" w:rsidR="00D655E4" w:rsidRPr="00757FC7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5147668" w14:textId="77777777" w:rsidR="00D655E4" w:rsidRPr="00757FC7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02" w:type="dxa"/>
            <w:vAlign w:val="center"/>
          </w:tcPr>
          <w:p w14:paraId="7D0F2CA6" w14:textId="0B176BC2" w:rsidR="00D655E4" w:rsidRPr="00757FC7" w:rsidRDefault="00D655E4" w:rsidP="00D655E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73,899,879.73</w:t>
            </w:r>
          </w:p>
        </w:tc>
        <w:tc>
          <w:tcPr>
            <w:tcW w:w="1163" w:type="dxa"/>
            <w:vAlign w:val="center"/>
          </w:tcPr>
          <w:p w14:paraId="4A30D756" w14:textId="77777777" w:rsidR="00D655E4" w:rsidRPr="00757FC7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vAlign w:val="center"/>
          </w:tcPr>
          <w:p w14:paraId="4EC1E1F9" w14:textId="77777777" w:rsidR="00D655E4" w:rsidRPr="00757FC7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14:paraId="7F06DE3A" w14:textId="77777777" w:rsidR="00D655E4" w:rsidRPr="00757FC7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6" w:type="dxa"/>
            <w:vAlign w:val="center"/>
          </w:tcPr>
          <w:p w14:paraId="45884FEE" w14:textId="2EB93FC2" w:rsidR="00D655E4" w:rsidRPr="00757FC7" w:rsidRDefault="00616850" w:rsidP="00D655E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75,718,759.40</w:t>
            </w:r>
          </w:p>
        </w:tc>
      </w:tr>
    </w:tbl>
    <w:p w14:paraId="5A98176B" w14:textId="403744F2" w:rsidR="006E3E0F" w:rsidRPr="00757FC7" w:rsidRDefault="00616850" w:rsidP="006E3E0F">
      <w:pPr>
        <w:autoSpaceDE w:val="0"/>
        <w:autoSpaceDN w:val="0"/>
        <w:adjustRightInd w:val="0"/>
        <w:spacing w:before="120" w:after="0" w:line="360" w:lineRule="exact"/>
        <w:ind w:left="567"/>
        <w:jc w:val="both"/>
        <w:rPr>
          <w:rFonts w:ascii="Angsana New" w:hAnsi="Angsana New" w:cs="Angsana New"/>
          <w:sz w:val="28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ค่าเสื่อมราคาสำหรับ</w:t>
      </w:r>
      <w:r w:rsidRPr="00757FC7">
        <w:rPr>
          <w:rFonts w:ascii="Angsana New" w:hAnsi="Angsana New" w:cs="Angsana New" w:hint="cs"/>
          <w:sz w:val="30"/>
          <w:szCs w:val="30"/>
          <w:cs/>
        </w:rPr>
        <w:t>ปี</w:t>
      </w:r>
      <w:r w:rsidR="00EB4503" w:rsidRPr="00757FC7">
        <w:rPr>
          <w:rFonts w:ascii="Angsana New" w:hAnsi="Angsana New" w:cs="Angsana New" w:hint="cs"/>
          <w:sz w:val="28"/>
          <w:cs/>
        </w:rPr>
        <w:t xml:space="preserve"> </w:t>
      </w:r>
      <w:r w:rsidR="006E3E0F" w:rsidRPr="00757FC7">
        <w:rPr>
          <w:rFonts w:ascii="Angsana New" w:hAnsi="Angsana New" w:cs="Angsana New"/>
          <w:sz w:val="28"/>
          <w:cs/>
        </w:rPr>
        <w:t xml:space="preserve">สิ้นสุดวันที่ </w:t>
      </w:r>
      <w:r w:rsidR="003126D8" w:rsidRPr="00757FC7">
        <w:rPr>
          <w:rFonts w:ascii="Angsana New" w:hAnsi="Angsana New" w:cs="Angsana New"/>
          <w:sz w:val="30"/>
          <w:szCs w:val="30"/>
          <w:cs/>
        </w:rPr>
        <w:t xml:space="preserve">31 ธันวาคม </w:t>
      </w:r>
      <w:r w:rsidR="001D5100" w:rsidRPr="00757FC7">
        <w:rPr>
          <w:rFonts w:ascii="Angsana New" w:hAnsi="Angsana New" w:cs="Angsana New" w:hint="cs"/>
          <w:sz w:val="28"/>
          <w:cs/>
        </w:rPr>
        <w:t>2564</w:t>
      </w:r>
      <w:r w:rsidR="006E3E0F" w:rsidRPr="00757FC7">
        <w:rPr>
          <w:rFonts w:ascii="Angsana New" w:hAnsi="Angsana New" w:cs="Angsana New"/>
          <w:sz w:val="28"/>
        </w:rPr>
        <w:t xml:space="preserve"> </w:t>
      </w:r>
      <w:r w:rsidR="006E3E0F" w:rsidRPr="00757FC7">
        <w:rPr>
          <w:rFonts w:ascii="Angsana New" w:hAnsi="Angsana New" w:cs="Angsana New"/>
          <w:sz w:val="28"/>
          <w:cs/>
        </w:rPr>
        <w:t>และ 2563</w:t>
      </w:r>
      <w:r w:rsidR="006E3E0F" w:rsidRPr="00757FC7">
        <w:rPr>
          <w:rFonts w:ascii="Angsana New" w:hAnsi="Angsana New" w:cs="Angsana New"/>
          <w:sz w:val="28"/>
        </w:rPr>
        <w:t xml:space="preserve"> </w:t>
      </w:r>
      <w:r w:rsidR="006E3E0F" w:rsidRPr="00757FC7">
        <w:rPr>
          <w:rFonts w:ascii="Angsana New" w:hAnsi="Angsana New" w:cs="Angsana New"/>
          <w:sz w:val="28"/>
          <w:cs/>
        </w:rPr>
        <w:t>จำนวน</w:t>
      </w:r>
      <w:r w:rsidR="00026E58" w:rsidRPr="00757FC7">
        <w:rPr>
          <w:rFonts w:ascii="Angsana New" w:hAnsi="Angsana New" w:cs="Angsana New"/>
          <w:sz w:val="28"/>
        </w:rPr>
        <w:t xml:space="preserve"> </w:t>
      </w:r>
      <w:r w:rsidR="005F5CC0" w:rsidRPr="00757FC7">
        <w:rPr>
          <w:rFonts w:ascii="Angsana New" w:hAnsi="Angsana New" w:cs="Angsana New"/>
          <w:sz w:val="28"/>
        </w:rPr>
        <w:t>4,431,988.30</w:t>
      </w:r>
      <w:r w:rsidR="0070201A" w:rsidRPr="00757FC7">
        <w:rPr>
          <w:rFonts w:ascii="Angsana New" w:hAnsi="Angsana New" w:cs="Angsana New"/>
          <w:sz w:val="28"/>
        </w:rPr>
        <w:t xml:space="preserve"> </w:t>
      </w:r>
      <w:r w:rsidR="006E3E0F" w:rsidRPr="00757FC7">
        <w:rPr>
          <w:rFonts w:ascii="Angsana New" w:hAnsi="Angsana New" w:cs="Angsana New"/>
          <w:sz w:val="28"/>
          <w:cs/>
        </w:rPr>
        <w:t xml:space="preserve">บาท และ </w:t>
      </w:r>
      <w:r w:rsidR="008022C5" w:rsidRPr="00757FC7">
        <w:rPr>
          <w:rFonts w:ascii="Angsana New" w:hAnsi="Angsana New" w:cs="Angsana New"/>
          <w:sz w:val="28"/>
        </w:rPr>
        <w:t>4,059,479.83</w:t>
      </w:r>
      <w:r w:rsidR="00481958" w:rsidRPr="00757FC7">
        <w:rPr>
          <w:rFonts w:ascii="Angsana New" w:hAnsi="Angsana New" w:cs="Angsana New"/>
          <w:sz w:val="28"/>
        </w:rPr>
        <w:t xml:space="preserve"> </w:t>
      </w:r>
      <w:r w:rsidR="006E3E0F" w:rsidRPr="00757FC7">
        <w:rPr>
          <w:rFonts w:ascii="Angsana New" w:hAnsi="Angsana New" w:cs="Angsana New"/>
          <w:sz w:val="28"/>
          <w:cs/>
        </w:rPr>
        <w:t>บาท ตามลำดับ</w:t>
      </w:r>
    </w:p>
    <w:p w14:paraId="0AA56050" w14:textId="6B4C6F92" w:rsidR="00686312" w:rsidRPr="00757FC7" w:rsidRDefault="006E3E0F" w:rsidP="001C48C3">
      <w:pPr>
        <w:autoSpaceDE w:val="0"/>
        <w:autoSpaceDN w:val="0"/>
        <w:adjustRightInd w:val="0"/>
        <w:spacing w:after="0" w:line="440" w:lineRule="exact"/>
        <w:ind w:left="567" w:right="72"/>
        <w:rPr>
          <w:rFonts w:ascii="Angsana New" w:hAnsi="Angsana New" w:cs="Angsana New"/>
          <w:sz w:val="30"/>
          <w:szCs w:val="30"/>
        </w:rPr>
        <w:sectPr w:rsidR="00686312" w:rsidRPr="00757FC7" w:rsidSect="00D3013B">
          <w:pgSz w:w="16839" w:h="11907" w:orient="landscape" w:code="9"/>
          <w:pgMar w:top="1411" w:right="1310" w:bottom="1138" w:left="1138" w:header="720" w:footer="720" w:gutter="0"/>
          <w:cols w:space="720"/>
          <w:noEndnote/>
          <w:docGrid w:linePitch="299"/>
        </w:sectPr>
      </w:pPr>
      <w:r w:rsidRPr="00757FC7">
        <w:rPr>
          <w:rFonts w:ascii="Angsana New" w:hAnsi="Angsana New" w:cs="Angsana New"/>
          <w:sz w:val="28"/>
          <w:cs/>
        </w:rPr>
        <w:t xml:space="preserve">ณ วันที่ </w:t>
      </w:r>
      <w:r w:rsidR="003126D8" w:rsidRPr="00757FC7">
        <w:rPr>
          <w:rFonts w:ascii="Angsana New" w:hAnsi="Angsana New" w:cs="Angsana New"/>
          <w:sz w:val="30"/>
          <w:szCs w:val="30"/>
          <w:cs/>
        </w:rPr>
        <w:t xml:space="preserve">31 ธันวาคม </w:t>
      </w:r>
      <w:r w:rsidR="001D5100" w:rsidRPr="00757FC7">
        <w:rPr>
          <w:rFonts w:ascii="Angsana New" w:hAnsi="Angsana New" w:cs="Angsana New" w:hint="cs"/>
          <w:sz w:val="28"/>
          <w:cs/>
        </w:rPr>
        <w:t>2564</w:t>
      </w:r>
      <w:r w:rsidRPr="00757FC7">
        <w:rPr>
          <w:rFonts w:ascii="Angsana New" w:hAnsi="Angsana New" w:cs="Angsana New"/>
          <w:sz w:val="28"/>
          <w:cs/>
        </w:rPr>
        <w:t xml:space="preserve"> บริษัทฯ มีทรัพย์สินซึ่งได้คิดค่าเสื่อมราคาสะสมไว้แล้วเต็มจำนวนแต่ยังคงใช้งานอยู่โดยสินทรัพย์ดังกล่าวมีราคาทุนจำนวน </w:t>
      </w:r>
      <w:r w:rsidR="00DB4829" w:rsidRPr="00757FC7">
        <w:rPr>
          <w:rFonts w:ascii="Angsana New" w:hAnsi="Angsana New" w:cs="Angsana New"/>
          <w:sz w:val="28"/>
        </w:rPr>
        <w:t>5.80</w:t>
      </w:r>
      <w:r w:rsidR="003D11A0" w:rsidRPr="00757FC7">
        <w:rPr>
          <w:rFonts w:ascii="Angsana New" w:hAnsi="Angsana New" w:cs="Angsana New"/>
          <w:sz w:val="28"/>
          <w:cs/>
        </w:rPr>
        <w:t xml:space="preserve"> ล้านบาท มูลค่าสุทธิตามบัญชี</w:t>
      </w:r>
      <w:r w:rsidR="00835675" w:rsidRPr="00757FC7">
        <w:rPr>
          <w:rFonts w:ascii="Angsana New" w:hAnsi="Angsana New" w:cs="Angsana New"/>
          <w:sz w:val="28"/>
          <w:cs/>
        </w:rPr>
        <w:t xml:space="preserve"> </w:t>
      </w:r>
      <w:r w:rsidR="009D4B09" w:rsidRPr="00757FC7">
        <w:rPr>
          <w:rFonts w:ascii="Angsana New" w:hAnsi="Angsana New" w:cs="Angsana New"/>
          <w:sz w:val="28"/>
        </w:rPr>
        <w:t>2.26</w:t>
      </w:r>
      <w:r w:rsidRPr="00757FC7">
        <w:rPr>
          <w:rFonts w:ascii="Angsana New" w:hAnsi="Angsana New" w:cs="Angsana New"/>
          <w:sz w:val="28"/>
          <w:cs/>
        </w:rPr>
        <w:t xml:space="preserve"> ล้านบาท ( ณ วันที่ 31 ธันวาคม 256</w:t>
      </w:r>
      <w:r w:rsidR="005F105B" w:rsidRPr="00757FC7">
        <w:rPr>
          <w:rFonts w:ascii="Angsana New" w:hAnsi="Angsana New" w:cs="Angsana New"/>
          <w:sz w:val="28"/>
          <w:cs/>
        </w:rPr>
        <w:t>3</w:t>
      </w:r>
      <w:r w:rsidRPr="00757FC7">
        <w:rPr>
          <w:rFonts w:ascii="Angsana New" w:hAnsi="Angsana New" w:cs="Angsana New"/>
          <w:sz w:val="28"/>
          <w:cs/>
        </w:rPr>
        <w:t xml:space="preserve"> มีราคาทุน </w:t>
      </w:r>
      <w:r w:rsidR="005F105B" w:rsidRPr="00757FC7">
        <w:rPr>
          <w:rFonts w:ascii="Angsana New" w:hAnsi="Angsana New" w:cs="Angsana New"/>
          <w:sz w:val="28"/>
          <w:cs/>
        </w:rPr>
        <w:t>3.24</w:t>
      </w:r>
      <w:r w:rsidRPr="00757FC7">
        <w:rPr>
          <w:rFonts w:ascii="Angsana New" w:hAnsi="Angsana New" w:cs="Angsana New"/>
          <w:sz w:val="28"/>
          <w:cs/>
        </w:rPr>
        <w:t xml:space="preserve"> ล้านบาท มูลค่าสุทธิตามบัญชี 0.</w:t>
      </w:r>
      <w:r w:rsidR="005F105B" w:rsidRPr="00757FC7">
        <w:rPr>
          <w:rFonts w:ascii="Angsana New" w:hAnsi="Angsana New" w:cs="Angsana New"/>
          <w:sz w:val="28"/>
          <w:cs/>
        </w:rPr>
        <w:t>89</w:t>
      </w:r>
      <w:r w:rsidRPr="00757FC7">
        <w:rPr>
          <w:rFonts w:ascii="Angsana New" w:hAnsi="Angsana New" w:cs="Angsana New"/>
          <w:sz w:val="28"/>
          <w:cs/>
        </w:rPr>
        <w:t xml:space="preserve"> ล้านบาท</w:t>
      </w:r>
      <w:r w:rsidR="000B4D16" w:rsidRPr="00757FC7">
        <w:rPr>
          <w:rFonts w:ascii="Angsana New" w:hAnsi="Angsana New" w:cs="Angsana New"/>
          <w:sz w:val="28"/>
        </w:rPr>
        <w:t>)</w:t>
      </w:r>
    </w:p>
    <w:p w14:paraId="1AE4372A" w14:textId="04F4E56D" w:rsidR="0005401C" w:rsidRPr="00757FC7" w:rsidRDefault="0005401C" w:rsidP="00E46A85">
      <w:pPr>
        <w:tabs>
          <w:tab w:val="left" w:pos="360"/>
        </w:tabs>
        <w:autoSpaceDE w:val="0"/>
        <w:autoSpaceDN w:val="0"/>
        <w:adjustRightInd w:val="0"/>
        <w:spacing w:before="120"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 xml:space="preserve">- </w:t>
      </w:r>
      <w:r w:rsidR="0076033A" w:rsidRPr="00757FC7">
        <w:rPr>
          <w:rFonts w:ascii="Angsana New" w:hAnsi="Angsana New" w:cs="Angsana New"/>
          <w:sz w:val="30"/>
          <w:szCs w:val="30"/>
        </w:rPr>
        <w:t>4</w:t>
      </w:r>
      <w:r w:rsidR="004A126B" w:rsidRPr="00757FC7">
        <w:rPr>
          <w:rFonts w:ascii="Angsana New" w:hAnsi="Angsana New" w:cs="Angsana New" w:hint="cs"/>
          <w:sz w:val="30"/>
          <w:szCs w:val="30"/>
          <w:cs/>
        </w:rPr>
        <w:t>4</w:t>
      </w:r>
      <w:r w:rsidRPr="00757FC7">
        <w:rPr>
          <w:rFonts w:ascii="Angsana New" w:hAnsi="Angsana New" w:cs="Angsana New"/>
          <w:sz w:val="30"/>
          <w:szCs w:val="30"/>
        </w:rPr>
        <w:t xml:space="preserve"> -</w:t>
      </w:r>
    </w:p>
    <w:p w14:paraId="40BAAD83" w14:textId="77777777" w:rsidR="001C48C3" w:rsidRPr="00757FC7" w:rsidRDefault="001C48C3" w:rsidP="001C48C3">
      <w:pPr>
        <w:autoSpaceDE w:val="0"/>
        <w:autoSpaceDN w:val="0"/>
        <w:adjustRightInd w:val="0"/>
        <w:spacing w:after="20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58D8191" w14:textId="77777777" w:rsidR="006E3E0F" w:rsidRPr="00757FC7" w:rsidRDefault="00582C89" w:rsidP="001C48C3">
      <w:pPr>
        <w:autoSpaceDE w:val="0"/>
        <w:autoSpaceDN w:val="0"/>
        <w:adjustRightInd w:val="0"/>
        <w:spacing w:after="0" w:line="32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15.</w:t>
      </w:r>
      <w:r w:rsidR="000B3C1D" w:rsidRPr="00757FC7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6E3E0F" w:rsidRPr="00757FC7">
        <w:rPr>
          <w:rFonts w:ascii="Angsana New" w:hAnsi="Angsana New" w:cs="Angsana New"/>
          <w:b/>
          <w:bCs/>
          <w:sz w:val="30"/>
          <w:szCs w:val="30"/>
          <w:cs/>
        </w:rPr>
        <w:t>สินทรัพย์สิทธิการใช้</w:t>
      </w:r>
    </w:p>
    <w:tbl>
      <w:tblPr>
        <w:tblW w:w="14033" w:type="dxa"/>
        <w:tblInd w:w="392" w:type="dxa"/>
        <w:tblLook w:val="01E0" w:firstRow="1" w:lastRow="1" w:firstColumn="1" w:lastColumn="1" w:noHBand="0" w:noVBand="0"/>
      </w:tblPr>
      <w:tblGrid>
        <w:gridCol w:w="1476"/>
        <w:gridCol w:w="770"/>
        <w:gridCol w:w="1768"/>
        <w:gridCol w:w="741"/>
        <w:gridCol w:w="1768"/>
        <w:gridCol w:w="1768"/>
        <w:gridCol w:w="1630"/>
        <w:gridCol w:w="741"/>
        <w:gridCol w:w="1785"/>
        <w:gridCol w:w="1768"/>
      </w:tblGrid>
      <w:tr w:rsidR="006E3E0F" w:rsidRPr="00757FC7" w14:paraId="49069184" w14:textId="77777777" w:rsidTr="009B5897">
        <w:tc>
          <w:tcPr>
            <w:tcW w:w="1754" w:type="dxa"/>
            <w:shd w:val="clear" w:color="auto" w:fill="auto"/>
          </w:tcPr>
          <w:p w14:paraId="70B045C1" w14:textId="77777777" w:rsidR="006E3E0F" w:rsidRPr="00757FC7" w:rsidRDefault="006E3E0F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279" w:type="dxa"/>
            <w:gridSpan w:val="9"/>
          </w:tcPr>
          <w:p w14:paraId="3570F227" w14:textId="77777777" w:rsidR="006E3E0F" w:rsidRPr="00757FC7" w:rsidRDefault="006E3E0F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หน่วย : บาท)</w:t>
            </w:r>
          </w:p>
        </w:tc>
      </w:tr>
      <w:tr w:rsidR="006E3E0F" w:rsidRPr="00757FC7" w14:paraId="4D19FB40" w14:textId="77777777" w:rsidTr="009B5897">
        <w:trPr>
          <w:trHeight w:val="452"/>
        </w:trPr>
        <w:tc>
          <w:tcPr>
            <w:tcW w:w="1754" w:type="dxa"/>
            <w:shd w:val="clear" w:color="auto" w:fill="auto"/>
          </w:tcPr>
          <w:p w14:paraId="1C095C82" w14:textId="77777777" w:rsidR="006E3E0F" w:rsidRPr="00757FC7" w:rsidRDefault="006E3E0F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279" w:type="dxa"/>
            <w:gridSpan w:val="9"/>
          </w:tcPr>
          <w:p w14:paraId="2E2E9BC1" w14:textId="77777777" w:rsidR="006E3E0F" w:rsidRPr="00757FC7" w:rsidRDefault="006E3E0F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6E3E0F" w:rsidRPr="00757FC7" w14:paraId="463EA7E8" w14:textId="77777777" w:rsidTr="009B5897">
        <w:trPr>
          <w:trHeight w:val="409"/>
        </w:trPr>
        <w:tc>
          <w:tcPr>
            <w:tcW w:w="1754" w:type="dxa"/>
            <w:shd w:val="clear" w:color="auto" w:fill="auto"/>
          </w:tcPr>
          <w:p w14:paraId="78C8B2AB" w14:textId="77777777" w:rsidR="006E3E0F" w:rsidRPr="00757FC7" w:rsidRDefault="006E3E0F" w:rsidP="009806F9">
            <w:pPr>
              <w:autoSpaceDE w:val="0"/>
              <w:autoSpaceDN w:val="0"/>
              <w:adjustRightInd w:val="0"/>
              <w:spacing w:before="120" w:after="0"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</w:tcPr>
          <w:p w14:paraId="1639DCB6" w14:textId="399AA643" w:rsidR="00E46A85" w:rsidRPr="00757FC7" w:rsidRDefault="00E46A85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350" w:type="dxa"/>
          </w:tcPr>
          <w:p w14:paraId="69AD28EF" w14:textId="78C00D20" w:rsidR="00E46A85" w:rsidRPr="00757FC7" w:rsidRDefault="00E46A85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50076A35" w14:textId="7AC4899F" w:rsidR="00E46A85" w:rsidRPr="00757FC7" w:rsidRDefault="00E46A85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260" w:type="dxa"/>
          </w:tcPr>
          <w:p w14:paraId="32C0ACA4" w14:textId="60E0827C" w:rsidR="00E46A85" w:rsidRPr="00757FC7" w:rsidRDefault="00E46A85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414" w:type="dxa"/>
          </w:tcPr>
          <w:p w14:paraId="467B43F4" w14:textId="7CE93818" w:rsidR="006E3E0F" w:rsidRPr="00757FC7" w:rsidRDefault="006E3E0F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3C4182" w:rsidRPr="00757FC7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389" w:type="dxa"/>
          </w:tcPr>
          <w:p w14:paraId="01EACEF9" w14:textId="77777777" w:rsidR="006E3E0F" w:rsidRPr="00757FC7" w:rsidRDefault="006E3E0F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08" w:type="dxa"/>
          </w:tcPr>
          <w:p w14:paraId="2812C614" w14:textId="77777777" w:rsidR="006E3E0F" w:rsidRPr="00757FC7" w:rsidRDefault="006E3E0F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14" w:type="dxa"/>
          </w:tcPr>
          <w:p w14:paraId="7345B9C4" w14:textId="77777777" w:rsidR="006E3E0F" w:rsidRPr="00757FC7" w:rsidRDefault="006E3E0F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512" w:type="dxa"/>
          </w:tcPr>
          <w:p w14:paraId="54F49681" w14:textId="7FC6ED48" w:rsidR="006E3E0F" w:rsidRPr="00757FC7" w:rsidRDefault="001D5100" w:rsidP="003C127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2564</w:t>
            </w:r>
          </w:p>
        </w:tc>
      </w:tr>
      <w:tr w:rsidR="006E3E0F" w:rsidRPr="00757FC7" w14:paraId="65158076" w14:textId="77777777" w:rsidTr="009B5897">
        <w:tc>
          <w:tcPr>
            <w:tcW w:w="1754" w:type="dxa"/>
          </w:tcPr>
          <w:p w14:paraId="6CBC4F56" w14:textId="77777777" w:rsidR="006E3E0F" w:rsidRPr="00757FC7" w:rsidRDefault="006E3E0F" w:rsidP="009806F9">
            <w:pPr>
              <w:autoSpaceDE w:val="0"/>
              <w:autoSpaceDN w:val="0"/>
              <w:adjustRightInd w:val="0"/>
              <w:spacing w:before="120" w:after="0"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ราคาทุน :-</w:t>
            </w:r>
          </w:p>
        </w:tc>
        <w:tc>
          <w:tcPr>
            <w:tcW w:w="1472" w:type="dxa"/>
          </w:tcPr>
          <w:p w14:paraId="47FB7D4D" w14:textId="09DDE2E6" w:rsidR="00E46A85" w:rsidRPr="00757FC7" w:rsidRDefault="00E46A85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793A47F" w14:textId="77777777" w:rsidR="00E46A85" w:rsidRPr="00757FC7" w:rsidRDefault="00E46A85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09A006C" w14:textId="28EA177B" w:rsidR="00E46A85" w:rsidRPr="00757FC7" w:rsidRDefault="00E46A85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09D14E7" w14:textId="1ED1C5B2" w:rsidR="00E46A85" w:rsidRPr="00757FC7" w:rsidRDefault="00E46A85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0F3C9134" w14:textId="77777777" w:rsidR="006E3E0F" w:rsidRPr="00757FC7" w:rsidRDefault="006E3E0F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9" w:type="dxa"/>
          </w:tcPr>
          <w:p w14:paraId="219B2E37" w14:textId="77777777" w:rsidR="006E3E0F" w:rsidRPr="00757FC7" w:rsidRDefault="006E3E0F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8" w:type="dxa"/>
            <w:shd w:val="clear" w:color="auto" w:fill="auto"/>
          </w:tcPr>
          <w:p w14:paraId="5948C1E8" w14:textId="77777777" w:rsidR="006E3E0F" w:rsidRPr="00757FC7" w:rsidRDefault="006E3E0F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shd w:val="clear" w:color="auto" w:fill="auto"/>
          </w:tcPr>
          <w:p w14:paraId="5743B786" w14:textId="77777777" w:rsidR="006E3E0F" w:rsidRPr="00757FC7" w:rsidRDefault="006E3E0F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2" w:type="dxa"/>
          </w:tcPr>
          <w:p w14:paraId="5BE46C24" w14:textId="77777777" w:rsidR="006E3E0F" w:rsidRPr="00757FC7" w:rsidRDefault="006E3E0F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5592F" w:rsidRPr="00757FC7" w14:paraId="10A9C3FF" w14:textId="77777777" w:rsidTr="009B5897">
        <w:trPr>
          <w:trHeight w:val="274"/>
        </w:trPr>
        <w:tc>
          <w:tcPr>
            <w:tcW w:w="1754" w:type="dxa"/>
          </w:tcPr>
          <w:p w14:paraId="04EE117A" w14:textId="77777777" w:rsidR="0085592F" w:rsidRPr="00757FC7" w:rsidRDefault="0085592F" w:rsidP="009806F9">
            <w:pPr>
              <w:autoSpaceDE w:val="0"/>
              <w:autoSpaceDN w:val="0"/>
              <w:adjustRightInd w:val="0"/>
              <w:spacing w:before="120" w:after="0" w:line="3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472" w:type="dxa"/>
          </w:tcPr>
          <w:p w14:paraId="0CC73BB4" w14:textId="752BACCE" w:rsidR="0085592F" w:rsidRPr="00757FC7" w:rsidRDefault="0085592F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</w:tcPr>
          <w:p w14:paraId="0092A8E6" w14:textId="32E4110B" w:rsidR="0085592F" w:rsidRPr="00757FC7" w:rsidRDefault="0085592F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57FC7">
              <w:rPr>
                <w:rFonts w:ascii="Angsana New" w:eastAsia="Times New Roman" w:hAnsi="Angsana New" w:cs="Angsana New"/>
                <w:sz w:val="26"/>
                <w:szCs w:val="26"/>
              </w:rPr>
              <w:t>50,190,654.20</w:t>
            </w:r>
          </w:p>
        </w:tc>
        <w:tc>
          <w:tcPr>
            <w:tcW w:w="1260" w:type="dxa"/>
          </w:tcPr>
          <w:p w14:paraId="39401C25" w14:textId="37FA4568" w:rsidR="0085592F" w:rsidRPr="00757FC7" w:rsidRDefault="0085592F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0AFCD15" w14:textId="340FB0BB" w:rsidR="0085592F" w:rsidRPr="00757FC7" w:rsidRDefault="0085592F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57FC7">
              <w:rPr>
                <w:rFonts w:ascii="Angsana New" w:eastAsia="Times New Roman" w:hAnsi="Angsana New" w:cs="Angsana New"/>
                <w:sz w:val="26"/>
                <w:szCs w:val="26"/>
              </w:rPr>
              <w:t>4,112,149.53</w:t>
            </w:r>
          </w:p>
        </w:tc>
        <w:tc>
          <w:tcPr>
            <w:tcW w:w="1414" w:type="dxa"/>
          </w:tcPr>
          <w:p w14:paraId="3C212A4C" w14:textId="73827282" w:rsidR="0085592F" w:rsidRPr="00757FC7" w:rsidRDefault="0085592F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54,302,803.73</w:t>
            </w:r>
          </w:p>
        </w:tc>
        <w:tc>
          <w:tcPr>
            <w:tcW w:w="1389" w:type="dxa"/>
          </w:tcPr>
          <w:p w14:paraId="5F606931" w14:textId="1902A991" w:rsidR="0085592F" w:rsidRPr="00757FC7" w:rsidRDefault="0085592F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3,059,084.00</w:t>
            </w:r>
          </w:p>
        </w:tc>
        <w:tc>
          <w:tcPr>
            <w:tcW w:w="1208" w:type="dxa"/>
            <w:shd w:val="clear" w:color="auto" w:fill="auto"/>
          </w:tcPr>
          <w:p w14:paraId="10B076DD" w14:textId="44A766A0" w:rsidR="0085592F" w:rsidRPr="00757FC7" w:rsidRDefault="0085592F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5CCCABA3" w14:textId="03C49362" w:rsidR="0085592F" w:rsidRPr="00757FC7" w:rsidRDefault="0085592F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12" w:type="dxa"/>
          </w:tcPr>
          <w:p w14:paraId="32E184A0" w14:textId="4529A2A3" w:rsidR="0085592F" w:rsidRPr="00757FC7" w:rsidRDefault="00440758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57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361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887.73</w:t>
            </w:r>
          </w:p>
        </w:tc>
      </w:tr>
      <w:tr w:rsidR="0085592F" w:rsidRPr="00757FC7" w14:paraId="202050F3" w14:textId="77777777" w:rsidTr="009B5897">
        <w:tc>
          <w:tcPr>
            <w:tcW w:w="1754" w:type="dxa"/>
            <w:shd w:val="clear" w:color="auto" w:fill="auto"/>
            <w:vAlign w:val="bottom"/>
          </w:tcPr>
          <w:p w14:paraId="5BD0C741" w14:textId="77777777" w:rsidR="0085592F" w:rsidRPr="00757FC7" w:rsidRDefault="0085592F" w:rsidP="009806F9">
            <w:pPr>
              <w:autoSpaceDE w:val="0"/>
              <w:autoSpaceDN w:val="0"/>
              <w:adjustRightInd w:val="0"/>
              <w:spacing w:before="120" w:after="0" w:line="3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72" w:type="dxa"/>
          </w:tcPr>
          <w:p w14:paraId="110BE453" w14:textId="27915DBD" w:rsidR="0085592F" w:rsidRPr="00757FC7" w:rsidRDefault="0085592F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</w:tcPr>
          <w:p w14:paraId="45E49338" w14:textId="726EA8B6" w:rsidR="0085592F" w:rsidRPr="00757FC7" w:rsidRDefault="0085592F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34094B01" w14:textId="174581AC" w:rsidR="0085592F" w:rsidRPr="00757FC7" w:rsidRDefault="0085592F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A78BCC9" w14:textId="58FBD3BE" w:rsidR="0085592F" w:rsidRPr="00757FC7" w:rsidRDefault="0085592F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10,310,000.00</w:t>
            </w:r>
          </w:p>
        </w:tc>
        <w:tc>
          <w:tcPr>
            <w:tcW w:w="1414" w:type="dxa"/>
          </w:tcPr>
          <w:p w14:paraId="7378FC99" w14:textId="52B9788E" w:rsidR="0085592F" w:rsidRPr="00757FC7" w:rsidRDefault="0085592F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10,310,000.00</w:t>
            </w:r>
          </w:p>
        </w:tc>
        <w:tc>
          <w:tcPr>
            <w:tcW w:w="1389" w:type="dxa"/>
          </w:tcPr>
          <w:p w14:paraId="037F80AF" w14:textId="6A5BE587" w:rsidR="0085592F" w:rsidRPr="00757FC7" w:rsidRDefault="0085592F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08" w:type="dxa"/>
            <w:shd w:val="clear" w:color="auto" w:fill="auto"/>
          </w:tcPr>
          <w:p w14:paraId="4D7859DE" w14:textId="189B9026" w:rsidR="0085592F" w:rsidRPr="00757FC7" w:rsidRDefault="0085592F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1D1C7E81" w14:textId="026C32DC" w:rsidR="0085592F" w:rsidRPr="00757FC7" w:rsidRDefault="0085592F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596FF0" w:rsidRPr="00757FC7">
              <w:rPr>
                <w:rFonts w:ascii="Angsana New" w:hAnsi="Angsana New" w:cs="Angsana New"/>
                <w:sz w:val="26"/>
                <w:szCs w:val="26"/>
              </w:rPr>
              <w:t>8,618,000.00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12" w:type="dxa"/>
          </w:tcPr>
          <w:p w14:paraId="692DE112" w14:textId="70CDC48B" w:rsidR="0085592F" w:rsidRPr="00757FC7" w:rsidRDefault="000D60AA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1,692,000.00</w:t>
            </w:r>
          </w:p>
        </w:tc>
      </w:tr>
      <w:tr w:rsidR="0085592F" w:rsidRPr="00757FC7" w14:paraId="49EA5A99" w14:textId="77777777" w:rsidTr="009B5897">
        <w:trPr>
          <w:trHeight w:val="380"/>
        </w:trPr>
        <w:tc>
          <w:tcPr>
            <w:tcW w:w="1754" w:type="dxa"/>
          </w:tcPr>
          <w:p w14:paraId="12CE32DA" w14:textId="77777777" w:rsidR="0085592F" w:rsidRPr="00757FC7" w:rsidRDefault="0085592F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72" w:type="dxa"/>
          </w:tcPr>
          <w:p w14:paraId="48447C91" w14:textId="0EC5DBBA" w:rsidR="0085592F" w:rsidRPr="00757FC7" w:rsidRDefault="0085592F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</w:tcPr>
          <w:p w14:paraId="5ED76ED2" w14:textId="1A4B4688" w:rsidR="0085592F" w:rsidRPr="00757FC7" w:rsidRDefault="0085592F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eastAsia="Times New Roman" w:hAnsi="Angsana New" w:cs="Angsana New"/>
                <w:sz w:val="26"/>
                <w:szCs w:val="26"/>
              </w:rPr>
              <w:t>50,190,654.20</w:t>
            </w:r>
          </w:p>
        </w:tc>
        <w:tc>
          <w:tcPr>
            <w:tcW w:w="1260" w:type="dxa"/>
          </w:tcPr>
          <w:p w14:paraId="3ACCF8C2" w14:textId="608C639F" w:rsidR="0085592F" w:rsidRPr="00757FC7" w:rsidRDefault="0085592F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92FF803" w14:textId="4FF709BF" w:rsidR="0085592F" w:rsidRPr="00757FC7" w:rsidRDefault="0085592F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14</w:t>
            </w:r>
            <w:r w:rsidRPr="00757FC7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422</w:t>
            </w:r>
            <w:r w:rsidRPr="00757FC7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149.53</w:t>
            </w:r>
          </w:p>
        </w:tc>
        <w:tc>
          <w:tcPr>
            <w:tcW w:w="1414" w:type="dxa"/>
          </w:tcPr>
          <w:p w14:paraId="0B818DFF" w14:textId="6F3BEC4E" w:rsidR="0085592F" w:rsidRPr="00757FC7" w:rsidRDefault="0085592F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64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612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803.73</w:t>
            </w:r>
          </w:p>
        </w:tc>
        <w:tc>
          <w:tcPr>
            <w:tcW w:w="1389" w:type="dxa"/>
          </w:tcPr>
          <w:p w14:paraId="043116FA" w14:textId="3521A208" w:rsidR="0085592F" w:rsidRPr="00757FC7" w:rsidRDefault="0085592F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3,059,084.00</w:t>
            </w:r>
          </w:p>
        </w:tc>
        <w:tc>
          <w:tcPr>
            <w:tcW w:w="1208" w:type="dxa"/>
            <w:shd w:val="clear" w:color="auto" w:fill="auto"/>
          </w:tcPr>
          <w:p w14:paraId="6A4B3628" w14:textId="6FC6052A" w:rsidR="0085592F" w:rsidRPr="00757FC7" w:rsidRDefault="0085592F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6269855B" w14:textId="3273FD71" w:rsidR="0085592F" w:rsidRPr="00757FC7" w:rsidRDefault="0085592F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596FF0" w:rsidRPr="00757FC7">
              <w:rPr>
                <w:rFonts w:ascii="Angsana New" w:hAnsi="Angsana New" w:cs="Angsana New"/>
                <w:sz w:val="26"/>
                <w:szCs w:val="26"/>
              </w:rPr>
              <w:t>8,618,000.00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12" w:type="dxa"/>
          </w:tcPr>
          <w:p w14:paraId="052DD253" w14:textId="3A13FBD9" w:rsidR="0085592F" w:rsidRPr="00757FC7" w:rsidRDefault="000D60AA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59,053,887.73</w:t>
            </w:r>
          </w:p>
        </w:tc>
      </w:tr>
      <w:tr w:rsidR="0085592F" w:rsidRPr="00757FC7" w14:paraId="688AE88D" w14:textId="77777777" w:rsidTr="009B5897">
        <w:tc>
          <w:tcPr>
            <w:tcW w:w="1754" w:type="dxa"/>
          </w:tcPr>
          <w:p w14:paraId="3EA26C02" w14:textId="77777777" w:rsidR="0085592F" w:rsidRPr="00757FC7" w:rsidRDefault="0085592F" w:rsidP="009806F9">
            <w:pPr>
              <w:autoSpaceDE w:val="0"/>
              <w:autoSpaceDN w:val="0"/>
              <w:adjustRightInd w:val="0"/>
              <w:spacing w:before="120" w:after="0"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 :-</w:t>
            </w:r>
          </w:p>
        </w:tc>
        <w:tc>
          <w:tcPr>
            <w:tcW w:w="1472" w:type="dxa"/>
          </w:tcPr>
          <w:p w14:paraId="67AA94D0" w14:textId="0555576B" w:rsidR="0085592F" w:rsidRPr="00757FC7" w:rsidRDefault="0085592F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2B7F942" w14:textId="77777777" w:rsidR="0085592F" w:rsidRPr="00757FC7" w:rsidRDefault="0085592F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2360282" w14:textId="43175F83" w:rsidR="0085592F" w:rsidRPr="00757FC7" w:rsidRDefault="0085592F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6B1C1806" w14:textId="030DC472" w:rsidR="0085592F" w:rsidRPr="00757FC7" w:rsidRDefault="0085592F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78166D0D" w14:textId="77777777" w:rsidR="0085592F" w:rsidRPr="00757FC7" w:rsidRDefault="0085592F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9" w:type="dxa"/>
          </w:tcPr>
          <w:p w14:paraId="0F62943F" w14:textId="77777777" w:rsidR="0085592F" w:rsidRPr="00757FC7" w:rsidRDefault="0085592F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8" w:type="dxa"/>
            <w:shd w:val="clear" w:color="auto" w:fill="auto"/>
          </w:tcPr>
          <w:p w14:paraId="53DDE690" w14:textId="77777777" w:rsidR="0085592F" w:rsidRPr="00757FC7" w:rsidRDefault="0085592F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shd w:val="clear" w:color="auto" w:fill="auto"/>
          </w:tcPr>
          <w:p w14:paraId="02E30C91" w14:textId="77777777" w:rsidR="0085592F" w:rsidRPr="00757FC7" w:rsidRDefault="0085592F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2" w:type="dxa"/>
          </w:tcPr>
          <w:p w14:paraId="5B65B984" w14:textId="77777777" w:rsidR="0085592F" w:rsidRPr="00757FC7" w:rsidRDefault="0085592F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5592F" w:rsidRPr="00757FC7" w14:paraId="4581F741" w14:textId="77777777" w:rsidTr="009B5897">
        <w:tc>
          <w:tcPr>
            <w:tcW w:w="1754" w:type="dxa"/>
          </w:tcPr>
          <w:p w14:paraId="340853C6" w14:textId="77777777" w:rsidR="0085592F" w:rsidRPr="00757FC7" w:rsidRDefault="0085592F" w:rsidP="009806F9">
            <w:pPr>
              <w:autoSpaceDE w:val="0"/>
              <w:autoSpaceDN w:val="0"/>
              <w:adjustRightInd w:val="0"/>
              <w:spacing w:before="120" w:after="0" w:line="3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472" w:type="dxa"/>
          </w:tcPr>
          <w:p w14:paraId="2CCF47EC" w14:textId="578B2DA9" w:rsidR="0085592F" w:rsidRPr="00757FC7" w:rsidRDefault="0085592F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</w:tcPr>
          <w:p w14:paraId="4995A5EF" w14:textId="54DD7EFC" w:rsidR="0085592F" w:rsidRPr="00757FC7" w:rsidRDefault="0085592F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57FC7">
              <w:rPr>
                <w:rFonts w:ascii="Angsana New" w:eastAsia="Times New Roman" w:hAnsi="Angsana New" w:cs="Angsana New"/>
                <w:sz w:val="26"/>
                <w:szCs w:val="26"/>
              </w:rPr>
              <w:t>7,331,758.30</w:t>
            </w:r>
          </w:p>
        </w:tc>
        <w:tc>
          <w:tcPr>
            <w:tcW w:w="1260" w:type="dxa"/>
          </w:tcPr>
          <w:p w14:paraId="053795F3" w14:textId="04D6B730" w:rsidR="0085592F" w:rsidRPr="00757FC7" w:rsidRDefault="0085592F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18D1C8D" w14:textId="533DC98A" w:rsidR="0085592F" w:rsidRPr="00757FC7" w:rsidRDefault="0085592F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57FC7">
              <w:rPr>
                <w:rFonts w:ascii="Angsana New" w:eastAsia="Times New Roman" w:hAnsi="Angsana New" w:cs="Angsana New"/>
                <w:sz w:val="26"/>
                <w:szCs w:val="26"/>
              </w:rPr>
              <w:t>43,255.20</w:t>
            </w:r>
          </w:p>
        </w:tc>
        <w:tc>
          <w:tcPr>
            <w:tcW w:w="1414" w:type="dxa"/>
          </w:tcPr>
          <w:p w14:paraId="3E8291A5" w14:textId="408829A9" w:rsidR="0085592F" w:rsidRPr="00757FC7" w:rsidRDefault="0085592F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7,375,013.50</w:t>
            </w:r>
          </w:p>
        </w:tc>
        <w:tc>
          <w:tcPr>
            <w:tcW w:w="1389" w:type="dxa"/>
          </w:tcPr>
          <w:p w14:paraId="321A420E" w14:textId="537932E4" w:rsidR="0085592F" w:rsidRPr="00757FC7" w:rsidRDefault="00D41C7F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8,490,229.51</w:t>
            </w:r>
          </w:p>
        </w:tc>
        <w:tc>
          <w:tcPr>
            <w:tcW w:w="1208" w:type="dxa"/>
            <w:shd w:val="clear" w:color="auto" w:fill="auto"/>
          </w:tcPr>
          <w:p w14:paraId="3464E821" w14:textId="7D469FB3" w:rsidR="0085592F" w:rsidRPr="00757FC7" w:rsidRDefault="0085592F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1E2A1A0C" w14:textId="5282D3C4" w:rsidR="0085592F" w:rsidRPr="00757FC7" w:rsidRDefault="009C0227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12" w:type="dxa"/>
          </w:tcPr>
          <w:p w14:paraId="503612F4" w14:textId="5E278A36" w:rsidR="0085592F" w:rsidRPr="00757FC7" w:rsidRDefault="000D60AA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15,865,243.01</w:t>
            </w:r>
          </w:p>
        </w:tc>
      </w:tr>
      <w:tr w:rsidR="0085592F" w:rsidRPr="00757FC7" w14:paraId="71D20E85" w14:textId="77777777" w:rsidTr="009B5897">
        <w:trPr>
          <w:trHeight w:val="461"/>
        </w:trPr>
        <w:tc>
          <w:tcPr>
            <w:tcW w:w="1754" w:type="dxa"/>
            <w:shd w:val="clear" w:color="auto" w:fill="auto"/>
            <w:vAlign w:val="bottom"/>
          </w:tcPr>
          <w:p w14:paraId="25F73F93" w14:textId="77777777" w:rsidR="0085592F" w:rsidRPr="00757FC7" w:rsidRDefault="0085592F" w:rsidP="009806F9">
            <w:pPr>
              <w:autoSpaceDE w:val="0"/>
              <w:autoSpaceDN w:val="0"/>
              <w:adjustRightInd w:val="0"/>
              <w:spacing w:before="120" w:after="0" w:line="3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72" w:type="dxa"/>
          </w:tcPr>
          <w:p w14:paraId="6322C5B4" w14:textId="116383FD" w:rsidR="0085592F" w:rsidRPr="00757FC7" w:rsidRDefault="0085592F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</w:tcPr>
          <w:p w14:paraId="7BF38EA3" w14:textId="505D707F" w:rsidR="0085592F" w:rsidRPr="00757FC7" w:rsidRDefault="0085592F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1,095,155.05</w:t>
            </w:r>
          </w:p>
        </w:tc>
        <w:tc>
          <w:tcPr>
            <w:tcW w:w="1260" w:type="dxa"/>
          </w:tcPr>
          <w:p w14:paraId="63BCF212" w14:textId="3C3E598B" w:rsidR="0085592F" w:rsidRPr="00757FC7" w:rsidRDefault="0085592F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4021CD5" w14:textId="04699538" w:rsidR="0085592F" w:rsidRPr="00757FC7" w:rsidRDefault="0085592F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2,293,801.73</w:t>
            </w:r>
          </w:p>
        </w:tc>
        <w:tc>
          <w:tcPr>
            <w:tcW w:w="1414" w:type="dxa"/>
          </w:tcPr>
          <w:p w14:paraId="194E9E68" w14:textId="6BF1AC68" w:rsidR="0085592F" w:rsidRPr="00757FC7" w:rsidRDefault="0085592F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3,388,956.78</w:t>
            </w:r>
          </w:p>
        </w:tc>
        <w:tc>
          <w:tcPr>
            <w:tcW w:w="1389" w:type="dxa"/>
          </w:tcPr>
          <w:p w14:paraId="781FB180" w14:textId="3E916CF6" w:rsidR="0085592F" w:rsidRPr="00757FC7" w:rsidRDefault="00D41C7F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344,124.40</w:t>
            </w:r>
          </w:p>
        </w:tc>
        <w:tc>
          <w:tcPr>
            <w:tcW w:w="1208" w:type="dxa"/>
            <w:shd w:val="clear" w:color="auto" w:fill="auto"/>
          </w:tcPr>
          <w:p w14:paraId="72E984C4" w14:textId="72D28DEE" w:rsidR="0085592F" w:rsidRPr="00757FC7" w:rsidRDefault="0085592F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03974A6B" w14:textId="4763E1BC" w:rsidR="0085592F" w:rsidRPr="00757FC7" w:rsidRDefault="00381740" w:rsidP="0084356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2F149D" w:rsidRPr="00757FC7">
              <w:rPr>
                <w:rFonts w:ascii="Angsana New" w:hAnsi="Angsana New" w:cs="Angsana New"/>
                <w:sz w:val="26"/>
                <w:szCs w:val="26"/>
              </w:rPr>
              <w:t>3,012,318.44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12" w:type="dxa"/>
          </w:tcPr>
          <w:p w14:paraId="5E0E9E0C" w14:textId="4C1F2A28" w:rsidR="0085592F" w:rsidRPr="00757FC7" w:rsidRDefault="000D60AA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720,762.74</w:t>
            </w:r>
          </w:p>
        </w:tc>
      </w:tr>
      <w:tr w:rsidR="0085592F" w:rsidRPr="00757FC7" w14:paraId="27745A44" w14:textId="77777777" w:rsidTr="009B5897">
        <w:tc>
          <w:tcPr>
            <w:tcW w:w="1754" w:type="dxa"/>
          </w:tcPr>
          <w:p w14:paraId="2283EE31" w14:textId="77777777" w:rsidR="0085592F" w:rsidRPr="00757FC7" w:rsidRDefault="0085592F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72" w:type="dxa"/>
          </w:tcPr>
          <w:p w14:paraId="57B9969D" w14:textId="31CB415A" w:rsidR="0085592F" w:rsidRPr="00757FC7" w:rsidRDefault="0085592F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</w:tcPr>
          <w:p w14:paraId="081C47D4" w14:textId="2BB1A802" w:rsidR="0085592F" w:rsidRPr="00757FC7" w:rsidRDefault="0085592F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57FC7">
              <w:rPr>
                <w:rFonts w:ascii="Angsana New" w:eastAsia="Times New Roman" w:hAnsi="Angsana New" w:cs="Angsana New"/>
                <w:sz w:val="26"/>
                <w:szCs w:val="26"/>
              </w:rPr>
              <w:t>8,426,913.35</w:t>
            </w:r>
          </w:p>
        </w:tc>
        <w:tc>
          <w:tcPr>
            <w:tcW w:w="1260" w:type="dxa"/>
          </w:tcPr>
          <w:p w14:paraId="13682553" w14:textId="3EFE10AC" w:rsidR="0085592F" w:rsidRPr="00757FC7" w:rsidRDefault="0085592F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4BEC9EB" w14:textId="618E2FE7" w:rsidR="0085592F" w:rsidRPr="00757FC7" w:rsidRDefault="0085592F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57FC7">
              <w:rPr>
                <w:rFonts w:ascii="Angsana New" w:eastAsia="Times New Roman" w:hAnsi="Angsana New" w:cs="Angsana New"/>
                <w:sz w:val="26"/>
                <w:szCs w:val="26"/>
              </w:rPr>
              <w:t>2,337,056.93</w:t>
            </w:r>
          </w:p>
        </w:tc>
        <w:tc>
          <w:tcPr>
            <w:tcW w:w="1414" w:type="dxa"/>
          </w:tcPr>
          <w:p w14:paraId="3A559A9A" w14:textId="2E7B1B67" w:rsidR="0085592F" w:rsidRPr="00757FC7" w:rsidRDefault="0085592F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10,763,970.28</w:t>
            </w:r>
          </w:p>
        </w:tc>
        <w:tc>
          <w:tcPr>
            <w:tcW w:w="1389" w:type="dxa"/>
          </w:tcPr>
          <w:p w14:paraId="0118E6C2" w14:textId="0DBFDE35" w:rsidR="0085592F" w:rsidRPr="00757FC7" w:rsidRDefault="00D41C7F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8,834,353.91</w:t>
            </w:r>
          </w:p>
        </w:tc>
        <w:tc>
          <w:tcPr>
            <w:tcW w:w="1208" w:type="dxa"/>
            <w:shd w:val="clear" w:color="auto" w:fill="auto"/>
          </w:tcPr>
          <w:p w14:paraId="335947AA" w14:textId="59D3CBC9" w:rsidR="0085592F" w:rsidRPr="00757FC7" w:rsidRDefault="0085592F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031F1E87" w14:textId="08433E62" w:rsidR="0085592F" w:rsidRPr="00757FC7" w:rsidRDefault="00B56AF5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2F149D" w:rsidRPr="00757FC7">
              <w:rPr>
                <w:rFonts w:ascii="Angsana New" w:hAnsi="Angsana New" w:cs="Angsana New"/>
                <w:sz w:val="26"/>
                <w:szCs w:val="26"/>
              </w:rPr>
              <w:t>3,012,318.44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12" w:type="dxa"/>
          </w:tcPr>
          <w:p w14:paraId="5BE2D0E2" w14:textId="1B60BA66" w:rsidR="0085592F" w:rsidRPr="00757FC7" w:rsidRDefault="000D60AA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16,586,005.75</w:t>
            </w:r>
          </w:p>
        </w:tc>
      </w:tr>
      <w:tr w:rsidR="0085592F" w:rsidRPr="00757FC7" w14:paraId="56FE2A5D" w14:textId="77777777" w:rsidTr="009B5897">
        <w:trPr>
          <w:trHeight w:val="407"/>
        </w:trPr>
        <w:tc>
          <w:tcPr>
            <w:tcW w:w="1754" w:type="dxa"/>
          </w:tcPr>
          <w:p w14:paraId="35B7A192" w14:textId="77777777" w:rsidR="0085592F" w:rsidRPr="00757FC7" w:rsidRDefault="0085592F" w:rsidP="009806F9">
            <w:pPr>
              <w:autoSpaceDE w:val="0"/>
              <w:autoSpaceDN w:val="0"/>
              <w:adjustRightInd w:val="0"/>
              <w:spacing w:before="120" w:after="0"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มูลค่าสุทธิ</w:t>
            </w:r>
          </w:p>
        </w:tc>
        <w:tc>
          <w:tcPr>
            <w:tcW w:w="1472" w:type="dxa"/>
          </w:tcPr>
          <w:p w14:paraId="327CFDB8" w14:textId="5D96D543" w:rsidR="0085592F" w:rsidRPr="00757FC7" w:rsidRDefault="0085592F" w:rsidP="009806F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</w:tcPr>
          <w:p w14:paraId="0C9039E0" w14:textId="77777777" w:rsidR="0085592F" w:rsidRPr="00757FC7" w:rsidRDefault="0085592F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399E6AD" w14:textId="5484FAA4" w:rsidR="0085592F" w:rsidRPr="00757FC7" w:rsidRDefault="0085592F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6BF2039" w14:textId="7DB4291B" w:rsidR="0085592F" w:rsidRPr="00757FC7" w:rsidRDefault="0085592F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60BE20B9" w14:textId="2C351FE3" w:rsidR="0085592F" w:rsidRPr="00757FC7" w:rsidRDefault="0085592F" w:rsidP="009806F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53,848,833.45</w:t>
            </w:r>
          </w:p>
        </w:tc>
        <w:tc>
          <w:tcPr>
            <w:tcW w:w="1389" w:type="dxa"/>
          </w:tcPr>
          <w:p w14:paraId="78FA4C5E" w14:textId="6430BE39" w:rsidR="0085592F" w:rsidRPr="00757FC7" w:rsidRDefault="0085592F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8" w:type="dxa"/>
            <w:shd w:val="clear" w:color="auto" w:fill="auto"/>
          </w:tcPr>
          <w:p w14:paraId="3550B952" w14:textId="07FC44BD" w:rsidR="0085592F" w:rsidRPr="00757FC7" w:rsidRDefault="0085592F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shd w:val="clear" w:color="auto" w:fill="auto"/>
          </w:tcPr>
          <w:p w14:paraId="74E24C56" w14:textId="4F78DE82" w:rsidR="0085592F" w:rsidRPr="00757FC7" w:rsidRDefault="0085592F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</w:tcPr>
          <w:p w14:paraId="28977F5F" w14:textId="1FF8F046" w:rsidR="0085592F" w:rsidRPr="00757FC7" w:rsidRDefault="000D60AA" w:rsidP="009806F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42,467,881.98</w:t>
            </w:r>
          </w:p>
        </w:tc>
      </w:tr>
    </w:tbl>
    <w:p w14:paraId="6FAC1D3B" w14:textId="77044131" w:rsidR="004B3562" w:rsidRPr="00757FC7" w:rsidRDefault="006E3E0F" w:rsidP="00634CCF">
      <w:pPr>
        <w:autoSpaceDE w:val="0"/>
        <w:autoSpaceDN w:val="0"/>
        <w:adjustRightInd w:val="0"/>
        <w:spacing w:before="120" w:after="0" w:line="360" w:lineRule="exact"/>
        <w:ind w:left="567"/>
        <w:jc w:val="both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sz w:val="28"/>
          <w:cs/>
        </w:rPr>
        <w:t>ค่า</w:t>
      </w:r>
      <w:r w:rsidRPr="00757FC7">
        <w:rPr>
          <w:rFonts w:ascii="Angsana New" w:hAnsi="Angsana New" w:cs="Angsana New"/>
          <w:sz w:val="30"/>
          <w:szCs w:val="30"/>
          <w:cs/>
        </w:rPr>
        <w:t>ตัดจ่ายสินทรัพย์สิทธิการใช้สำหรับ</w:t>
      </w:r>
      <w:r w:rsidR="000D60AA" w:rsidRPr="00757FC7">
        <w:rPr>
          <w:rFonts w:ascii="Angsana New" w:hAnsi="Angsana New" w:cs="Angsana New" w:hint="cs"/>
          <w:sz w:val="30"/>
          <w:szCs w:val="30"/>
          <w:cs/>
        </w:rPr>
        <w:t>ปี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สิ้นสุดวันที่</w:t>
      </w:r>
      <w:r w:rsidR="003126D8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126D8" w:rsidRPr="00757FC7">
        <w:rPr>
          <w:rFonts w:ascii="Angsana New" w:hAnsi="Angsana New" w:cs="Angsana New"/>
          <w:sz w:val="30"/>
          <w:szCs w:val="30"/>
          <w:cs/>
        </w:rPr>
        <w:t>31 ธันวาคม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1D5100" w:rsidRPr="00757FC7">
        <w:rPr>
          <w:rFonts w:ascii="Angsana New" w:hAnsi="Angsana New" w:cs="Angsana New" w:hint="cs"/>
          <w:sz w:val="30"/>
          <w:szCs w:val="30"/>
          <w:cs/>
        </w:rPr>
        <w:t>2564</w:t>
      </w:r>
      <w:r w:rsidRPr="00757FC7">
        <w:rPr>
          <w:rFonts w:ascii="Angsana New" w:hAnsi="Angsana New" w:cs="Angsana New"/>
          <w:sz w:val="30"/>
          <w:szCs w:val="30"/>
        </w:rPr>
        <w:t xml:space="preserve"> </w:t>
      </w:r>
      <w:r w:rsidR="004B30D2" w:rsidRPr="00757FC7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4B30D2" w:rsidRPr="00757FC7">
        <w:rPr>
          <w:rFonts w:ascii="Angsana New" w:hAnsi="Angsana New" w:cs="Angsana New"/>
          <w:sz w:val="30"/>
          <w:szCs w:val="30"/>
        </w:rPr>
        <w:t xml:space="preserve">2563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0D60AA" w:rsidRPr="00757FC7">
        <w:rPr>
          <w:rFonts w:ascii="Angsana New" w:hAnsi="Angsana New" w:cs="Angsana New"/>
          <w:sz w:val="28"/>
        </w:rPr>
        <w:t>8,834,353.91</w:t>
      </w:r>
      <w:r w:rsidR="00900BF8" w:rsidRPr="00757FC7">
        <w:rPr>
          <w:rFonts w:ascii="Angsana New" w:hAnsi="Angsana New" w:cs="Angsana New" w:hint="cs"/>
          <w:sz w:val="30"/>
          <w:szCs w:val="30"/>
          <w:cs/>
        </w:rPr>
        <w:t>และ</w:t>
      </w:r>
      <w:r w:rsidR="004B30D2" w:rsidRPr="00757FC7">
        <w:rPr>
          <w:rFonts w:ascii="Angsana New" w:hAnsi="Angsana New" w:cs="Angsana New"/>
          <w:sz w:val="30"/>
          <w:szCs w:val="30"/>
        </w:rPr>
        <w:t xml:space="preserve"> </w:t>
      </w:r>
      <w:r w:rsidR="000D60AA" w:rsidRPr="00757FC7">
        <w:rPr>
          <w:rFonts w:ascii="Angsana New" w:hAnsi="Angsana New" w:cs="Angsana New"/>
          <w:spacing w:val="-2"/>
          <w:sz w:val="28"/>
        </w:rPr>
        <w:t>8,426,913.35</w:t>
      </w:r>
      <w:r w:rsidR="000D60AA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บาท</w:t>
      </w:r>
      <w:r w:rsidR="00900BF8" w:rsidRPr="00757FC7">
        <w:rPr>
          <w:rFonts w:ascii="Angsana New" w:hAnsi="Angsana New" w:cs="Angsana New" w:hint="cs"/>
          <w:sz w:val="30"/>
          <w:szCs w:val="30"/>
          <w:cs/>
        </w:rPr>
        <w:t xml:space="preserve"> ตามลำดับ</w:t>
      </w:r>
    </w:p>
    <w:p w14:paraId="66AD83F7" w14:textId="77777777" w:rsidR="00090887" w:rsidRPr="00757FC7" w:rsidRDefault="00090887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br w:type="page"/>
      </w:r>
    </w:p>
    <w:p w14:paraId="06A837D6" w14:textId="520568A8" w:rsidR="00FB2CF7" w:rsidRPr="00757FC7" w:rsidRDefault="001C48C3" w:rsidP="00FB2CF7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- 4</w:t>
      </w:r>
      <w:r w:rsidR="004A126B" w:rsidRPr="00757FC7">
        <w:rPr>
          <w:rFonts w:ascii="Angsana New" w:hAnsi="Angsana New" w:cs="Angsana New" w:hint="cs"/>
          <w:sz w:val="30"/>
          <w:szCs w:val="30"/>
          <w:cs/>
        </w:rPr>
        <w:t>5</w:t>
      </w:r>
      <w:r w:rsidRPr="00757FC7">
        <w:rPr>
          <w:rFonts w:ascii="Angsana New" w:hAnsi="Angsana New" w:cs="Angsana New"/>
          <w:sz w:val="30"/>
          <w:szCs w:val="30"/>
        </w:rPr>
        <w:t xml:space="preserve"> -</w:t>
      </w:r>
    </w:p>
    <w:p w14:paraId="4E1E5BAD" w14:textId="77777777" w:rsidR="000951E3" w:rsidRPr="00757FC7" w:rsidRDefault="000951E3" w:rsidP="001C48C3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14656" w:type="dxa"/>
        <w:tblInd w:w="392" w:type="dxa"/>
        <w:tblLook w:val="01E0" w:firstRow="1" w:lastRow="1" w:firstColumn="1" w:lastColumn="1" w:noHBand="0" w:noVBand="0"/>
      </w:tblPr>
      <w:tblGrid>
        <w:gridCol w:w="1617"/>
        <w:gridCol w:w="965"/>
        <w:gridCol w:w="1545"/>
        <w:gridCol w:w="903"/>
        <w:gridCol w:w="1757"/>
        <w:gridCol w:w="1757"/>
        <w:gridCol w:w="1545"/>
        <w:gridCol w:w="884"/>
        <w:gridCol w:w="1926"/>
        <w:gridCol w:w="1757"/>
      </w:tblGrid>
      <w:tr w:rsidR="00634CCF" w:rsidRPr="00757FC7" w14:paraId="3BC41F9F" w14:textId="77777777" w:rsidTr="00C66084">
        <w:tc>
          <w:tcPr>
            <w:tcW w:w="1786" w:type="dxa"/>
            <w:shd w:val="clear" w:color="auto" w:fill="auto"/>
          </w:tcPr>
          <w:p w14:paraId="5F4D672F" w14:textId="77777777" w:rsidR="00634CCF" w:rsidRPr="00757FC7" w:rsidRDefault="00634CCF" w:rsidP="0034012E">
            <w:pPr>
              <w:autoSpaceDE w:val="0"/>
              <w:autoSpaceDN w:val="0"/>
              <w:adjustRightInd w:val="0"/>
              <w:spacing w:before="120" w:after="0" w:line="36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870" w:type="dxa"/>
            <w:gridSpan w:val="9"/>
          </w:tcPr>
          <w:p w14:paraId="377C6F3C" w14:textId="77777777" w:rsidR="00634CCF" w:rsidRPr="00757FC7" w:rsidRDefault="00634CCF" w:rsidP="00340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</w:rPr>
              <w:t>(</w:t>
            </w:r>
            <w:r w:rsidRPr="00757FC7">
              <w:rPr>
                <w:rFonts w:ascii="Angsana New" w:hAnsi="Angsana New" w:cs="Angsana New"/>
                <w:sz w:val="28"/>
                <w:cs/>
              </w:rPr>
              <w:t>หน่วย : บาท)</w:t>
            </w:r>
          </w:p>
        </w:tc>
      </w:tr>
      <w:tr w:rsidR="00634CCF" w:rsidRPr="00757FC7" w14:paraId="25D85B21" w14:textId="77777777" w:rsidTr="00C66084">
        <w:trPr>
          <w:trHeight w:val="434"/>
        </w:trPr>
        <w:tc>
          <w:tcPr>
            <w:tcW w:w="1786" w:type="dxa"/>
            <w:shd w:val="clear" w:color="auto" w:fill="auto"/>
          </w:tcPr>
          <w:p w14:paraId="6DFDF3E5" w14:textId="77777777" w:rsidR="00634CCF" w:rsidRPr="00757FC7" w:rsidRDefault="00634CCF" w:rsidP="0034012E">
            <w:pPr>
              <w:autoSpaceDE w:val="0"/>
              <w:autoSpaceDN w:val="0"/>
              <w:adjustRightInd w:val="0"/>
              <w:spacing w:before="120" w:after="0" w:line="36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870" w:type="dxa"/>
            <w:gridSpan w:val="9"/>
          </w:tcPr>
          <w:p w14:paraId="42828FED" w14:textId="16B2E65F" w:rsidR="00634CCF" w:rsidRPr="00757FC7" w:rsidRDefault="00634CCF" w:rsidP="00340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งบการเงิน</w:t>
            </w:r>
            <w:r w:rsidR="00925C56" w:rsidRPr="00757FC7">
              <w:rPr>
                <w:rFonts w:ascii="Angsana New" w:hAnsi="Angsana New" w:cs="Angsana New" w:hint="cs"/>
                <w:sz w:val="28"/>
                <w:cs/>
              </w:rPr>
              <w:t>เฉพาะกิจการ</w:t>
            </w:r>
          </w:p>
        </w:tc>
      </w:tr>
      <w:tr w:rsidR="00634CCF" w:rsidRPr="00757FC7" w14:paraId="55A36EFC" w14:textId="77777777" w:rsidTr="00C66084">
        <w:trPr>
          <w:trHeight w:val="409"/>
        </w:trPr>
        <w:tc>
          <w:tcPr>
            <w:tcW w:w="1786" w:type="dxa"/>
            <w:shd w:val="clear" w:color="auto" w:fill="auto"/>
          </w:tcPr>
          <w:p w14:paraId="782CC745" w14:textId="77777777" w:rsidR="00634CCF" w:rsidRPr="00757FC7" w:rsidRDefault="00634CCF" w:rsidP="0034012E">
            <w:pPr>
              <w:autoSpaceDE w:val="0"/>
              <w:autoSpaceDN w:val="0"/>
              <w:adjustRightInd w:val="0"/>
              <w:spacing w:before="120" w:after="0" w:line="3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</w:tcPr>
          <w:p w14:paraId="68E58A70" w14:textId="1A19F62B" w:rsidR="00634CCF" w:rsidRPr="00757FC7" w:rsidRDefault="00634CCF" w:rsidP="00340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2562</w:t>
            </w:r>
          </w:p>
        </w:tc>
        <w:tc>
          <w:tcPr>
            <w:tcW w:w="1440" w:type="dxa"/>
          </w:tcPr>
          <w:p w14:paraId="48FCEBF0" w14:textId="77777777" w:rsidR="00634CCF" w:rsidRPr="00757FC7" w:rsidRDefault="00634CCF" w:rsidP="00340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29F43CB1" w14:textId="77777777" w:rsidR="00634CCF" w:rsidRPr="00757FC7" w:rsidRDefault="00634CCF" w:rsidP="00340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ลดลง</w:t>
            </w:r>
          </w:p>
        </w:tc>
        <w:tc>
          <w:tcPr>
            <w:tcW w:w="1440" w:type="dxa"/>
          </w:tcPr>
          <w:p w14:paraId="19C9185D" w14:textId="77777777" w:rsidR="00634CCF" w:rsidRPr="00757FC7" w:rsidRDefault="00634CCF" w:rsidP="00340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โอนเข้า (ออก)</w:t>
            </w:r>
          </w:p>
        </w:tc>
        <w:tc>
          <w:tcPr>
            <w:tcW w:w="1530" w:type="dxa"/>
          </w:tcPr>
          <w:p w14:paraId="52B854E4" w14:textId="7105966D" w:rsidR="00634CCF" w:rsidRPr="00757FC7" w:rsidRDefault="00634CCF" w:rsidP="00340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440" w:type="dxa"/>
          </w:tcPr>
          <w:p w14:paraId="049D9602" w14:textId="77777777" w:rsidR="00634CCF" w:rsidRPr="00757FC7" w:rsidRDefault="00634CCF" w:rsidP="00340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2C9082C6" w14:textId="77777777" w:rsidR="00634CCF" w:rsidRPr="00757FC7" w:rsidRDefault="00634CCF" w:rsidP="00340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ลดลง</w:t>
            </w:r>
          </w:p>
        </w:tc>
        <w:tc>
          <w:tcPr>
            <w:tcW w:w="1440" w:type="dxa"/>
          </w:tcPr>
          <w:p w14:paraId="3EF5BAAD" w14:textId="77777777" w:rsidR="00634CCF" w:rsidRPr="00757FC7" w:rsidRDefault="00634CCF" w:rsidP="00340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โอนเข้า (ออก)</w:t>
            </w:r>
          </w:p>
        </w:tc>
        <w:tc>
          <w:tcPr>
            <w:tcW w:w="1440" w:type="dxa"/>
          </w:tcPr>
          <w:p w14:paraId="74074308" w14:textId="1D70D1B9" w:rsidR="00634CCF" w:rsidRPr="00757FC7" w:rsidRDefault="001D5100" w:rsidP="00340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634CCF" w:rsidRPr="00757FC7" w14:paraId="2BF42C4A" w14:textId="77777777" w:rsidTr="00C66084">
        <w:tc>
          <w:tcPr>
            <w:tcW w:w="1786" w:type="dxa"/>
          </w:tcPr>
          <w:p w14:paraId="79E594BB" w14:textId="77777777" w:rsidR="00634CCF" w:rsidRPr="00757FC7" w:rsidRDefault="00634CCF" w:rsidP="0034012E">
            <w:pPr>
              <w:autoSpaceDE w:val="0"/>
              <w:autoSpaceDN w:val="0"/>
              <w:adjustRightInd w:val="0"/>
              <w:spacing w:before="120" w:after="0" w:line="360" w:lineRule="exac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ราคาทุน :-</w:t>
            </w:r>
          </w:p>
        </w:tc>
        <w:tc>
          <w:tcPr>
            <w:tcW w:w="1530" w:type="dxa"/>
          </w:tcPr>
          <w:p w14:paraId="7787CC4E" w14:textId="77777777" w:rsidR="00634CCF" w:rsidRPr="00757FC7" w:rsidRDefault="00634CCF" w:rsidP="0034012E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</w:tcPr>
          <w:p w14:paraId="2FB5CEA3" w14:textId="77777777" w:rsidR="00634CCF" w:rsidRPr="00757FC7" w:rsidRDefault="00634CCF" w:rsidP="0034012E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6CC51842" w14:textId="77777777" w:rsidR="00634CCF" w:rsidRPr="00757FC7" w:rsidRDefault="00634CCF" w:rsidP="0034012E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</w:tcPr>
          <w:p w14:paraId="60407C08" w14:textId="77777777" w:rsidR="00634CCF" w:rsidRPr="00757FC7" w:rsidRDefault="00634CCF" w:rsidP="0034012E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</w:tcPr>
          <w:p w14:paraId="24E33A04" w14:textId="77777777" w:rsidR="00634CCF" w:rsidRPr="00757FC7" w:rsidRDefault="00634CCF" w:rsidP="0034012E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</w:tcPr>
          <w:p w14:paraId="3C356FA3" w14:textId="77777777" w:rsidR="00634CCF" w:rsidRPr="00757FC7" w:rsidRDefault="00634CCF" w:rsidP="0034012E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908A54A" w14:textId="77777777" w:rsidR="00634CCF" w:rsidRPr="00757FC7" w:rsidRDefault="00634CCF" w:rsidP="0034012E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BBA095D" w14:textId="77777777" w:rsidR="00634CCF" w:rsidRPr="00757FC7" w:rsidRDefault="00634CCF" w:rsidP="0034012E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</w:tcPr>
          <w:p w14:paraId="7B05E376" w14:textId="77777777" w:rsidR="00634CCF" w:rsidRPr="00757FC7" w:rsidRDefault="00634CCF" w:rsidP="0034012E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85592F" w:rsidRPr="00757FC7" w14:paraId="68031FE5" w14:textId="77777777" w:rsidTr="00D96EFB">
        <w:tc>
          <w:tcPr>
            <w:tcW w:w="1786" w:type="dxa"/>
            <w:shd w:val="clear" w:color="auto" w:fill="auto"/>
            <w:vAlign w:val="bottom"/>
          </w:tcPr>
          <w:p w14:paraId="66CA72E2" w14:textId="77777777" w:rsidR="0085592F" w:rsidRPr="00757FC7" w:rsidRDefault="0085592F" w:rsidP="0034012E">
            <w:pPr>
              <w:autoSpaceDE w:val="0"/>
              <w:autoSpaceDN w:val="0"/>
              <w:adjustRightInd w:val="0"/>
              <w:spacing w:before="120" w:after="0" w:line="360" w:lineRule="exact"/>
              <w:ind w:left="176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ยานพาหนะ</w:t>
            </w:r>
          </w:p>
        </w:tc>
        <w:tc>
          <w:tcPr>
            <w:tcW w:w="1530" w:type="dxa"/>
          </w:tcPr>
          <w:p w14:paraId="7FA62AB4" w14:textId="7E8054AF" w:rsidR="0085592F" w:rsidRPr="00757FC7" w:rsidRDefault="0085592F" w:rsidP="00340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440" w:type="dxa"/>
          </w:tcPr>
          <w:p w14:paraId="24C13D18" w14:textId="3DDF70DA" w:rsidR="0085592F" w:rsidRPr="00757FC7" w:rsidRDefault="0085592F" w:rsidP="00340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350" w:type="dxa"/>
          </w:tcPr>
          <w:p w14:paraId="24518562" w14:textId="3FF93376" w:rsidR="0085592F" w:rsidRPr="00757FC7" w:rsidRDefault="0085592F" w:rsidP="00340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6676B4E6" w14:textId="445DF901" w:rsidR="0085592F" w:rsidRPr="00757FC7" w:rsidRDefault="0085592F" w:rsidP="00340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eastAsia="Times New Roman" w:hAnsi="Angsana New" w:cs="Angsana New"/>
                <w:sz w:val="28"/>
              </w:rPr>
              <w:t>7,282,000.00</w:t>
            </w:r>
          </w:p>
        </w:tc>
        <w:tc>
          <w:tcPr>
            <w:tcW w:w="1530" w:type="dxa"/>
          </w:tcPr>
          <w:p w14:paraId="7306D383" w14:textId="6151A6BE" w:rsidR="0085592F" w:rsidRPr="00757FC7" w:rsidRDefault="0085592F" w:rsidP="00340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7,282,000.00</w:t>
            </w:r>
          </w:p>
        </w:tc>
        <w:tc>
          <w:tcPr>
            <w:tcW w:w="1440" w:type="dxa"/>
          </w:tcPr>
          <w:p w14:paraId="67ED415F" w14:textId="7ECF23FA" w:rsidR="0085592F" w:rsidRPr="00757FC7" w:rsidRDefault="0085592F" w:rsidP="00340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3F1D239" w14:textId="24E034DC" w:rsidR="0085592F" w:rsidRPr="00757FC7" w:rsidRDefault="0085592F" w:rsidP="00340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1AA016" w14:textId="6F6AC602" w:rsidR="0085592F" w:rsidRPr="00757FC7" w:rsidRDefault="0085592F" w:rsidP="00340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(5</w:t>
            </w:r>
            <w:r w:rsidRPr="00757FC7">
              <w:rPr>
                <w:rFonts w:ascii="Angsana New" w:hAnsi="Angsana New" w:cs="Angsana New"/>
                <w:sz w:val="28"/>
              </w:rPr>
              <w:t>,</w:t>
            </w:r>
            <w:r w:rsidRPr="00757FC7">
              <w:rPr>
                <w:rFonts w:ascii="Angsana New" w:hAnsi="Angsana New" w:cs="Angsana New"/>
                <w:sz w:val="28"/>
                <w:cs/>
              </w:rPr>
              <w:t>590</w:t>
            </w:r>
            <w:r w:rsidRPr="00757FC7">
              <w:rPr>
                <w:rFonts w:ascii="Angsana New" w:hAnsi="Angsana New" w:cs="Angsana New"/>
                <w:sz w:val="28"/>
              </w:rPr>
              <w:t>,</w:t>
            </w:r>
            <w:r w:rsidRPr="00757FC7">
              <w:rPr>
                <w:rFonts w:ascii="Angsana New" w:hAnsi="Angsana New" w:cs="Angsana New"/>
                <w:sz w:val="28"/>
                <w:cs/>
              </w:rPr>
              <w:t>000.00)</w:t>
            </w:r>
          </w:p>
        </w:tc>
        <w:tc>
          <w:tcPr>
            <w:tcW w:w="1440" w:type="dxa"/>
          </w:tcPr>
          <w:p w14:paraId="7B7C3B7D" w14:textId="7105D191" w:rsidR="0085592F" w:rsidRPr="00757FC7" w:rsidRDefault="0085592F" w:rsidP="00340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1</w:t>
            </w:r>
            <w:r w:rsidRPr="00757FC7">
              <w:rPr>
                <w:rFonts w:ascii="Angsana New" w:hAnsi="Angsana New" w:cs="Angsana New"/>
                <w:sz w:val="28"/>
              </w:rPr>
              <w:t>,</w:t>
            </w:r>
            <w:r w:rsidRPr="00757FC7">
              <w:rPr>
                <w:rFonts w:ascii="Angsana New" w:hAnsi="Angsana New" w:cs="Angsana New"/>
                <w:sz w:val="28"/>
                <w:cs/>
              </w:rPr>
              <w:t>692</w:t>
            </w:r>
            <w:r w:rsidRPr="00757FC7">
              <w:rPr>
                <w:rFonts w:ascii="Angsana New" w:hAnsi="Angsana New" w:cs="Angsana New"/>
                <w:sz w:val="28"/>
              </w:rPr>
              <w:t>,</w:t>
            </w:r>
            <w:r w:rsidRPr="00757FC7">
              <w:rPr>
                <w:rFonts w:ascii="Angsana New" w:hAnsi="Angsana New" w:cs="Angsana New"/>
                <w:sz w:val="28"/>
                <w:cs/>
              </w:rPr>
              <w:t>000.00</w:t>
            </w:r>
          </w:p>
        </w:tc>
      </w:tr>
      <w:tr w:rsidR="0085592F" w:rsidRPr="00757FC7" w14:paraId="293BE995" w14:textId="77777777" w:rsidTr="00D96EFB">
        <w:tc>
          <w:tcPr>
            <w:tcW w:w="1786" w:type="dxa"/>
          </w:tcPr>
          <w:p w14:paraId="5AEB8D33" w14:textId="77777777" w:rsidR="0085592F" w:rsidRPr="00757FC7" w:rsidRDefault="0085592F" w:rsidP="0034012E">
            <w:pPr>
              <w:autoSpaceDE w:val="0"/>
              <w:autoSpaceDN w:val="0"/>
              <w:adjustRightInd w:val="0"/>
              <w:spacing w:before="120" w:after="0" w:line="3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30" w:type="dxa"/>
          </w:tcPr>
          <w:p w14:paraId="1994C4C8" w14:textId="1C3DCC9D" w:rsidR="0085592F" w:rsidRPr="00757FC7" w:rsidRDefault="0085592F" w:rsidP="00340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440" w:type="dxa"/>
          </w:tcPr>
          <w:p w14:paraId="7B4DEBAB" w14:textId="3F97263D" w:rsidR="0085592F" w:rsidRPr="00757FC7" w:rsidRDefault="0085592F" w:rsidP="00340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350" w:type="dxa"/>
          </w:tcPr>
          <w:p w14:paraId="7756F61B" w14:textId="24A2B885" w:rsidR="0085592F" w:rsidRPr="00757FC7" w:rsidRDefault="0085592F" w:rsidP="00340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5E2C54BB" w14:textId="64266FE1" w:rsidR="0085592F" w:rsidRPr="00757FC7" w:rsidRDefault="0085592F" w:rsidP="00340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eastAsia="Times New Roman" w:hAnsi="Angsana New" w:cs="Angsana New"/>
                <w:sz w:val="28"/>
              </w:rPr>
              <w:t>7,282,000.00</w:t>
            </w:r>
          </w:p>
        </w:tc>
        <w:tc>
          <w:tcPr>
            <w:tcW w:w="1530" w:type="dxa"/>
          </w:tcPr>
          <w:p w14:paraId="65BB6B90" w14:textId="1476B878" w:rsidR="0085592F" w:rsidRPr="00757FC7" w:rsidRDefault="0085592F" w:rsidP="00340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7,282,000.00</w:t>
            </w:r>
          </w:p>
        </w:tc>
        <w:tc>
          <w:tcPr>
            <w:tcW w:w="1440" w:type="dxa"/>
          </w:tcPr>
          <w:p w14:paraId="621A6726" w14:textId="6BA431C4" w:rsidR="0085592F" w:rsidRPr="00757FC7" w:rsidRDefault="0085592F" w:rsidP="00340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9F415F7" w14:textId="4858B3AA" w:rsidR="0085592F" w:rsidRPr="00757FC7" w:rsidRDefault="0085592F" w:rsidP="00340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FB738F" w14:textId="161276D1" w:rsidR="0085592F" w:rsidRPr="00757FC7" w:rsidRDefault="0085592F" w:rsidP="00340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(5</w:t>
            </w:r>
            <w:r w:rsidRPr="00757FC7">
              <w:rPr>
                <w:rFonts w:ascii="Angsana New" w:hAnsi="Angsana New" w:cs="Angsana New"/>
                <w:sz w:val="28"/>
              </w:rPr>
              <w:t>,</w:t>
            </w:r>
            <w:r w:rsidRPr="00757FC7">
              <w:rPr>
                <w:rFonts w:ascii="Angsana New" w:hAnsi="Angsana New" w:cs="Angsana New"/>
                <w:sz w:val="28"/>
                <w:cs/>
              </w:rPr>
              <w:t>590</w:t>
            </w:r>
            <w:r w:rsidRPr="00757FC7">
              <w:rPr>
                <w:rFonts w:ascii="Angsana New" w:hAnsi="Angsana New" w:cs="Angsana New"/>
                <w:sz w:val="28"/>
              </w:rPr>
              <w:t>,</w:t>
            </w:r>
            <w:r w:rsidRPr="00757FC7">
              <w:rPr>
                <w:rFonts w:ascii="Angsana New" w:hAnsi="Angsana New" w:cs="Angsana New"/>
                <w:sz w:val="28"/>
                <w:cs/>
              </w:rPr>
              <w:t>000.00)</w:t>
            </w:r>
          </w:p>
        </w:tc>
        <w:tc>
          <w:tcPr>
            <w:tcW w:w="1440" w:type="dxa"/>
          </w:tcPr>
          <w:p w14:paraId="308CEBB9" w14:textId="030D113D" w:rsidR="0085592F" w:rsidRPr="00757FC7" w:rsidRDefault="0085592F" w:rsidP="00340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1</w:t>
            </w:r>
            <w:r w:rsidRPr="00757FC7">
              <w:rPr>
                <w:rFonts w:ascii="Angsana New" w:hAnsi="Angsana New" w:cs="Angsana New"/>
                <w:sz w:val="28"/>
              </w:rPr>
              <w:t>,</w:t>
            </w:r>
            <w:r w:rsidRPr="00757FC7">
              <w:rPr>
                <w:rFonts w:ascii="Angsana New" w:hAnsi="Angsana New" w:cs="Angsana New"/>
                <w:sz w:val="28"/>
                <w:cs/>
              </w:rPr>
              <w:t>692</w:t>
            </w:r>
            <w:r w:rsidRPr="00757FC7">
              <w:rPr>
                <w:rFonts w:ascii="Angsana New" w:hAnsi="Angsana New" w:cs="Angsana New"/>
                <w:sz w:val="28"/>
              </w:rPr>
              <w:t>,</w:t>
            </w:r>
            <w:r w:rsidRPr="00757FC7">
              <w:rPr>
                <w:rFonts w:ascii="Angsana New" w:hAnsi="Angsana New" w:cs="Angsana New"/>
                <w:sz w:val="28"/>
                <w:cs/>
              </w:rPr>
              <w:t>000.00</w:t>
            </w:r>
          </w:p>
        </w:tc>
      </w:tr>
      <w:tr w:rsidR="0085592F" w:rsidRPr="00757FC7" w14:paraId="3F85CE3C" w14:textId="77777777" w:rsidTr="00C66084">
        <w:tc>
          <w:tcPr>
            <w:tcW w:w="1786" w:type="dxa"/>
          </w:tcPr>
          <w:p w14:paraId="7A7CB6A4" w14:textId="77777777" w:rsidR="0085592F" w:rsidRPr="00757FC7" w:rsidRDefault="0085592F" w:rsidP="0034012E">
            <w:pPr>
              <w:autoSpaceDE w:val="0"/>
              <w:autoSpaceDN w:val="0"/>
              <w:adjustRightInd w:val="0"/>
              <w:spacing w:before="120" w:after="0" w:line="360" w:lineRule="exac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ค่าตัดจำหน่าย :-</w:t>
            </w:r>
          </w:p>
        </w:tc>
        <w:tc>
          <w:tcPr>
            <w:tcW w:w="1530" w:type="dxa"/>
          </w:tcPr>
          <w:p w14:paraId="1D77B6A7" w14:textId="77777777" w:rsidR="0085592F" w:rsidRPr="00757FC7" w:rsidRDefault="0085592F" w:rsidP="0034012E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</w:tcPr>
          <w:p w14:paraId="14A6EEED" w14:textId="77777777" w:rsidR="0085592F" w:rsidRPr="00757FC7" w:rsidRDefault="0085592F" w:rsidP="0034012E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6328ADCC" w14:textId="77777777" w:rsidR="0085592F" w:rsidRPr="00757FC7" w:rsidRDefault="0085592F" w:rsidP="0034012E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</w:tcPr>
          <w:p w14:paraId="2AA051B0" w14:textId="77777777" w:rsidR="0085592F" w:rsidRPr="00757FC7" w:rsidRDefault="0085592F" w:rsidP="0034012E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</w:tcPr>
          <w:p w14:paraId="636A99F6" w14:textId="77777777" w:rsidR="0085592F" w:rsidRPr="00757FC7" w:rsidRDefault="0085592F" w:rsidP="0034012E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</w:tcPr>
          <w:p w14:paraId="0BA16815" w14:textId="77777777" w:rsidR="0085592F" w:rsidRPr="00757FC7" w:rsidRDefault="0085592F" w:rsidP="0034012E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A22AED1" w14:textId="77777777" w:rsidR="0085592F" w:rsidRPr="00757FC7" w:rsidRDefault="0085592F" w:rsidP="0034012E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F9962D1" w14:textId="77777777" w:rsidR="0085592F" w:rsidRPr="00757FC7" w:rsidRDefault="0085592F" w:rsidP="0034012E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</w:tcPr>
          <w:p w14:paraId="2A70AC11" w14:textId="77777777" w:rsidR="0085592F" w:rsidRPr="00757FC7" w:rsidRDefault="0085592F" w:rsidP="0034012E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85592F" w:rsidRPr="00757FC7" w14:paraId="112800F6" w14:textId="77777777" w:rsidTr="00C66084">
        <w:tc>
          <w:tcPr>
            <w:tcW w:w="1786" w:type="dxa"/>
            <w:shd w:val="clear" w:color="auto" w:fill="auto"/>
            <w:vAlign w:val="bottom"/>
          </w:tcPr>
          <w:p w14:paraId="11C0D7DA" w14:textId="77777777" w:rsidR="0085592F" w:rsidRPr="00757FC7" w:rsidRDefault="0085592F" w:rsidP="0034012E">
            <w:pPr>
              <w:autoSpaceDE w:val="0"/>
              <w:autoSpaceDN w:val="0"/>
              <w:adjustRightInd w:val="0"/>
              <w:spacing w:before="120" w:after="0" w:line="360" w:lineRule="exact"/>
              <w:ind w:left="176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ยานพาหนะ</w:t>
            </w:r>
          </w:p>
        </w:tc>
        <w:tc>
          <w:tcPr>
            <w:tcW w:w="1530" w:type="dxa"/>
          </w:tcPr>
          <w:p w14:paraId="2E257C12" w14:textId="09DF7370" w:rsidR="0085592F" w:rsidRPr="00757FC7" w:rsidRDefault="0085592F" w:rsidP="004704A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440" w:type="dxa"/>
          </w:tcPr>
          <w:p w14:paraId="6F158904" w14:textId="5D840619" w:rsidR="0085592F" w:rsidRPr="00757FC7" w:rsidRDefault="0085592F" w:rsidP="004704A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eastAsia="Times New Roman" w:hAnsi="Angsana New" w:cs="Angsana New"/>
                <w:sz w:val="28"/>
              </w:rPr>
              <w:t>598,399.97</w:t>
            </w:r>
          </w:p>
        </w:tc>
        <w:tc>
          <w:tcPr>
            <w:tcW w:w="1350" w:type="dxa"/>
          </w:tcPr>
          <w:p w14:paraId="28364D6C" w14:textId="7EBF2D4C" w:rsidR="0085592F" w:rsidRPr="00757FC7" w:rsidRDefault="0085592F" w:rsidP="004704A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450286" w14:textId="22CC989D" w:rsidR="0085592F" w:rsidRPr="00757FC7" w:rsidRDefault="0085592F" w:rsidP="004704A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eastAsia="Times New Roman" w:hAnsi="Angsana New" w:cs="Angsana New"/>
                <w:sz w:val="28"/>
              </w:rPr>
              <w:t>1,513,003.75</w:t>
            </w:r>
          </w:p>
        </w:tc>
        <w:tc>
          <w:tcPr>
            <w:tcW w:w="1530" w:type="dxa"/>
          </w:tcPr>
          <w:p w14:paraId="607EA3CC" w14:textId="298F8739" w:rsidR="0085592F" w:rsidRPr="00757FC7" w:rsidRDefault="0085592F" w:rsidP="004704A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</w:rPr>
              <w:t>2,111,403.72</w:t>
            </w:r>
          </w:p>
        </w:tc>
        <w:tc>
          <w:tcPr>
            <w:tcW w:w="1440" w:type="dxa"/>
          </w:tcPr>
          <w:p w14:paraId="755EB022" w14:textId="154EF8CE" w:rsidR="0085592F" w:rsidRPr="00757FC7" w:rsidRDefault="0034302A" w:rsidP="004704A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 w:hint="cs"/>
                <w:sz w:val="28"/>
                <w:cs/>
              </w:rPr>
              <w:t>198</w:t>
            </w:r>
            <w:r w:rsidRPr="00757FC7">
              <w:rPr>
                <w:rFonts w:ascii="Angsana New" w:hAnsi="Angsana New" w:cs="Angsana New"/>
                <w:sz w:val="28"/>
              </w:rPr>
              <w:t>,</w:t>
            </w:r>
            <w:r w:rsidR="00A97F57" w:rsidRPr="00757FC7">
              <w:rPr>
                <w:rFonts w:ascii="Angsana New" w:hAnsi="Angsana New" w:cs="Angsana New"/>
                <w:sz w:val="28"/>
              </w:rPr>
              <w:t>400.00</w:t>
            </w:r>
          </w:p>
        </w:tc>
        <w:tc>
          <w:tcPr>
            <w:tcW w:w="1260" w:type="dxa"/>
            <w:shd w:val="clear" w:color="auto" w:fill="auto"/>
          </w:tcPr>
          <w:p w14:paraId="4C97FF30" w14:textId="0DF14F23" w:rsidR="0085592F" w:rsidRPr="00757FC7" w:rsidRDefault="0085592F" w:rsidP="004704A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25B192" w14:textId="52F09736" w:rsidR="0085592F" w:rsidRPr="00757FC7" w:rsidRDefault="00843565" w:rsidP="004704A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(1</w:t>
            </w:r>
            <w:r w:rsidRPr="00757FC7">
              <w:rPr>
                <w:rFonts w:ascii="Angsana New" w:hAnsi="Angsana New" w:cs="Angsana New"/>
                <w:sz w:val="28"/>
              </w:rPr>
              <w:t>,</w:t>
            </w:r>
            <w:r w:rsidRPr="00757FC7">
              <w:rPr>
                <w:rFonts w:ascii="Angsana New" w:hAnsi="Angsana New" w:cs="Angsana New"/>
                <w:sz w:val="28"/>
                <w:cs/>
              </w:rPr>
              <w:t>589</w:t>
            </w:r>
            <w:r w:rsidRPr="00757FC7">
              <w:rPr>
                <w:rFonts w:ascii="Angsana New" w:hAnsi="Angsana New" w:cs="Angsana New"/>
                <w:sz w:val="28"/>
              </w:rPr>
              <w:t>,</w:t>
            </w:r>
            <w:r w:rsidRPr="00757FC7">
              <w:rPr>
                <w:rFonts w:ascii="Angsana New" w:hAnsi="Angsana New" w:cs="Angsana New"/>
                <w:sz w:val="28"/>
                <w:cs/>
              </w:rPr>
              <w:t>040.98</w:t>
            </w:r>
            <w:r w:rsidR="0085592F" w:rsidRPr="00757FC7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440" w:type="dxa"/>
          </w:tcPr>
          <w:p w14:paraId="071A25C7" w14:textId="427D9597" w:rsidR="0085592F" w:rsidRPr="00757FC7" w:rsidRDefault="00E82102" w:rsidP="004704A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72</w:t>
            </w:r>
            <w:r w:rsidR="00664C43" w:rsidRPr="00757FC7">
              <w:rPr>
                <w:rFonts w:ascii="Angsana New" w:hAnsi="Angsana New" w:cs="Angsana New"/>
                <w:sz w:val="28"/>
              </w:rPr>
              <w:t>0,762.74</w:t>
            </w:r>
          </w:p>
        </w:tc>
      </w:tr>
      <w:tr w:rsidR="0085592F" w:rsidRPr="00757FC7" w14:paraId="6BA185C8" w14:textId="77777777" w:rsidTr="00C66084">
        <w:tc>
          <w:tcPr>
            <w:tcW w:w="1786" w:type="dxa"/>
          </w:tcPr>
          <w:p w14:paraId="46B9A3A6" w14:textId="77777777" w:rsidR="0085592F" w:rsidRPr="00757FC7" w:rsidRDefault="0085592F" w:rsidP="0034012E">
            <w:pPr>
              <w:autoSpaceDE w:val="0"/>
              <w:autoSpaceDN w:val="0"/>
              <w:adjustRightInd w:val="0"/>
              <w:spacing w:before="120" w:after="0" w:line="36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30" w:type="dxa"/>
          </w:tcPr>
          <w:p w14:paraId="5AC7FFAE" w14:textId="5C5C3F57" w:rsidR="0085592F" w:rsidRPr="00757FC7" w:rsidRDefault="0085592F" w:rsidP="008656D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440" w:type="dxa"/>
          </w:tcPr>
          <w:p w14:paraId="45A89106" w14:textId="2CEAD17D" w:rsidR="0085592F" w:rsidRPr="00757FC7" w:rsidRDefault="0085592F" w:rsidP="008656D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bookmarkStart w:id="21" w:name="_Hlk64384335"/>
            <w:r w:rsidRPr="00757FC7">
              <w:rPr>
                <w:rFonts w:ascii="Angsana New" w:eastAsia="Times New Roman" w:hAnsi="Angsana New" w:cs="Angsana New"/>
                <w:sz w:val="28"/>
              </w:rPr>
              <w:t>598,399.97</w:t>
            </w:r>
            <w:bookmarkEnd w:id="21"/>
          </w:p>
        </w:tc>
        <w:tc>
          <w:tcPr>
            <w:tcW w:w="1350" w:type="dxa"/>
          </w:tcPr>
          <w:p w14:paraId="6ED072B6" w14:textId="0739C2E2" w:rsidR="0085592F" w:rsidRPr="00757FC7" w:rsidRDefault="0085592F" w:rsidP="008656D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CDA0A9" w14:textId="1E077EA7" w:rsidR="0085592F" w:rsidRPr="00757FC7" w:rsidRDefault="0085592F" w:rsidP="008656D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eastAsia="Times New Roman" w:hAnsi="Angsana New" w:cs="Angsana New"/>
                <w:sz w:val="28"/>
              </w:rPr>
              <w:t>1,513,003.75</w:t>
            </w:r>
          </w:p>
        </w:tc>
        <w:tc>
          <w:tcPr>
            <w:tcW w:w="1530" w:type="dxa"/>
          </w:tcPr>
          <w:p w14:paraId="649946A3" w14:textId="02434EF5" w:rsidR="0085592F" w:rsidRPr="00757FC7" w:rsidRDefault="0085592F" w:rsidP="008656D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</w:rPr>
              <w:t>2,111,403.72</w:t>
            </w:r>
          </w:p>
        </w:tc>
        <w:tc>
          <w:tcPr>
            <w:tcW w:w="1440" w:type="dxa"/>
          </w:tcPr>
          <w:p w14:paraId="6737D3D9" w14:textId="6BFB0E68" w:rsidR="0085592F" w:rsidRPr="00757FC7" w:rsidRDefault="00A97F57" w:rsidP="008656D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 w:hint="cs"/>
                <w:sz w:val="28"/>
                <w:cs/>
              </w:rPr>
              <w:t>198</w:t>
            </w:r>
            <w:r w:rsidRPr="00757FC7">
              <w:rPr>
                <w:rFonts w:ascii="Angsana New" w:hAnsi="Angsana New" w:cs="Angsana New"/>
                <w:sz w:val="28"/>
              </w:rPr>
              <w:t>,400.00</w:t>
            </w:r>
          </w:p>
        </w:tc>
        <w:tc>
          <w:tcPr>
            <w:tcW w:w="1260" w:type="dxa"/>
            <w:shd w:val="clear" w:color="auto" w:fill="auto"/>
          </w:tcPr>
          <w:p w14:paraId="63C7169A" w14:textId="7D75A50A" w:rsidR="0085592F" w:rsidRPr="00757FC7" w:rsidRDefault="0085592F" w:rsidP="008656D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BB0BED" w14:textId="786D714B" w:rsidR="0085592F" w:rsidRPr="00757FC7" w:rsidRDefault="00843565" w:rsidP="008656D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(1</w:t>
            </w:r>
            <w:r w:rsidRPr="00757FC7">
              <w:rPr>
                <w:rFonts w:ascii="Angsana New" w:hAnsi="Angsana New" w:cs="Angsana New"/>
                <w:sz w:val="28"/>
              </w:rPr>
              <w:t>,</w:t>
            </w:r>
            <w:r w:rsidRPr="00757FC7">
              <w:rPr>
                <w:rFonts w:ascii="Angsana New" w:hAnsi="Angsana New" w:cs="Angsana New"/>
                <w:sz w:val="28"/>
                <w:cs/>
              </w:rPr>
              <w:t>589</w:t>
            </w:r>
            <w:r w:rsidRPr="00757FC7">
              <w:rPr>
                <w:rFonts w:ascii="Angsana New" w:hAnsi="Angsana New" w:cs="Angsana New"/>
                <w:sz w:val="28"/>
              </w:rPr>
              <w:t>,</w:t>
            </w:r>
            <w:r w:rsidRPr="00757FC7">
              <w:rPr>
                <w:rFonts w:ascii="Angsana New" w:hAnsi="Angsana New" w:cs="Angsana New"/>
                <w:sz w:val="28"/>
                <w:cs/>
              </w:rPr>
              <w:t>040.98</w:t>
            </w:r>
            <w:r w:rsidR="0085592F" w:rsidRPr="00757FC7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440" w:type="dxa"/>
          </w:tcPr>
          <w:p w14:paraId="0DC57837" w14:textId="57BF06C3" w:rsidR="0085592F" w:rsidRPr="00757FC7" w:rsidRDefault="00664C43" w:rsidP="008656D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720,762.74</w:t>
            </w:r>
          </w:p>
        </w:tc>
      </w:tr>
      <w:tr w:rsidR="0085592F" w:rsidRPr="00757FC7" w14:paraId="07DDE390" w14:textId="77777777" w:rsidTr="00C66084">
        <w:trPr>
          <w:trHeight w:val="353"/>
        </w:trPr>
        <w:tc>
          <w:tcPr>
            <w:tcW w:w="1786" w:type="dxa"/>
          </w:tcPr>
          <w:p w14:paraId="2E964584" w14:textId="77777777" w:rsidR="0085592F" w:rsidRPr="00757FC7" w:rsidRDefault="0085592F" w:rsidP="0034012E">
            <w:pPr>
              <w:autoSpaceDE w:val="0"/>
              <w:autoSpaceDN w:val="0"/>
              <w:adjustRightInd w:val="0"/>
              <w:spacing w:before="120" w:after="0" w:line="360" w:lineRule="exac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มูลค่าสุทธิ</w:t>
            </w:r>
          </w:p>
        </w:tc>
        <w:tc>
          <w:tcPr>
            <w:tcW w:w="1530" w:type="dxa"/>
          </w:tcPr>
          <w:p w14:paraId="55F5962B" w14:textId="59F6DA86" w:rsidR="0085592F" w:rsidRPr="00757FC7" w:rsidRDefault="0085592F" w:rsidP="0034012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440" w:type="dxa"/>
          </w:tcPr>
          <w:p w14:paraId="498ED8D2" w14:textId="77777777" w:rsidR="0085592F" w:rsidRPr="00757FC7" w:rsidRDefault="0085592F" w:rsidP="0034012E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0820CB08" w14:textId="77777777" w:rsidR="0085592F" w:rsidRPr="00757FC7" w:rsidRDefault="0085592F" w:rsidP="0034012E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</w:tcPr>
          <w:p w14:paraId="6D19A41B" w14:textId="77777777" w:rsidR="0085592F" w:rsidRPr="00757FC7" w:rsidRDefault="0085592F" w:rsidP="0034012E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</w:tcPr>
          <w:p w14:paraId="0BB9947A" w14:textId="6B38B7C9" w:rsidR="0085592F" w:rsidRPr="00757FC7" w:rsidRDefault="0085592F" w:rsidP="0034012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5,170,596.28</w:t>
            </w:r>
          </w:p>
        </w:tc>
        <w:tc>
          <w:tcPr>
            <w:tcW w:w="1440" w:type="dxa"/>
          </w:tcPr>
          <w:p w14:paraId="6981B8C0" w14:textId="517472B5" w:rsidR="0085592F" w:rsidRPr="00757FC7" w:rsidRDefault="0085592F" w:rsidP="0034012E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09992F0" w14:textId="77777777" w:rsidR="0085592F" w:rsidRPr="00757FC7" w:rsidRDefault="0085592F" w:rsidP="0034012E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EA6DE54" w14:textId="77777777" w:rsidR="0085592F" w:rsidRPr="00757FC7" w:rsidRDefault="0085592F" w:rsidP="0034012E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2ABE787" w14:textId="455FDB72" w:rsidR="0085592F" w:rsidRPr="00757FC7" w:rsidRDefault="00664C43" w:rsidP="0034012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971</w:t>
            </w:r>
            <w:r w:rsidR="0055675F" w:rsidRPr="00757FC7">
              <w:rPr>
                <w:rFonts w:ascii="Angsana New" w:hAnsi="Angsana New" w:cs="Angsana New"/>
                <w:sz w:val="28"/>
              </w:rPr>
              <w:t>,237.26</w:t>
            </w:r>
          </w:p>
        </w:tc>
      </w:tr>
    </w:tbl>
    <w:p w14:paraId="7D916590" w14:textId="6CADE2A4" w:rsidR="006E3E0F" w:rsidRPr="00757FC7" w:rsidRDefault="006E3E0F" w:rsidP="008303F3">
      <w:pPr>
        <w:autoSpaceDE w:val="0"/>
        <w:autoSpaceDN w:val="0"/>
        <w:adjustRightInd w:val="0"/>
        <w:spacing w:before="120" w:after="0" w:line="440" w:lineRule="exact"/>
        <w:ind w:left="450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ค่าตัดจ่ายสินทรัพย์สิทธิการใช้สำหรับ</w:t>
      </w:r>
      <w:r w:rsidR="0055675F" w:rsidRPr="00757FC7">
        <w:rPr>
          <w:rFonts w:ascii="Angsana New" w:hAnsi="Angsana New" w:cs="Angsana New" w:hint="cs"/>
          <w:sz w:val="30"/>
          <w:szCs w:val="30"/>
          <w:cs/>
        </w:rPr>
        <w:t>ปี</w:t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55675F" w:rsidRPr="00757FC7">
        <w:rPr>
          <w:rFonts w:ascii="Angsana New" w:hAnsi="Angsana New" w:cs="Angsana New"/>
          <w:sz w:val="30"/>
          <w:szCs w:val="30"/>
        </w:rPr>
        <w:t>31</w:t>
      </w:r>
      <w:r w:rsidR="003126D8" w:rsidRPr="00757FC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55675F" w:rsidRPr="00757FC7">
        <w:rPr>
          <w:rFonts w:ascii="Angsana New" w:hAnsi="Angsana New" w:cs="Angsana New"/>
          <w:sz w:val="30"/>
          <w:szCs w:val="30"/>
        </w:rPr>
        <w:t>2564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2E69A9" w:rsidRPr="00757FC7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55675F" w:rsidRPr="00757FC7">
        <w:rPr>
          <w:rFonts w:ascii="Angsana New" w:hAnsi="Angsana New" w:cs="Angsana New"/>
          <w:sz w:val="30"/>
          <w:szCs w:val="30"/>
        </w:rPr>
        <w:t>2563</w:t>
      </w:r>
      <w:r w:rsidR="002E69A9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55675F" w:rsidRPr="00757FC7">
        <w:rPr>
          <w:rFonts w:ascii="Angsana New" w:hAnsi="Angsana New" w:cs="Angsana New"/>
          <w:sz w:val="30"/>
          <w:szCs w:val="30"/>
        </w:rPr>
        <w:t>198,400.00</w:t>
      </w:r>
      <w:r w:rsidR="0055675F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B3DEF" w:rsidRPr="00757FC7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55675F" w:rsidRPr="00757FC7">
        <w:rPr>
          <w:rFonts w:ascii="Angsana New" w:hAnsi="Angsana New" w:cs="Angsana New"/>
          <w:spacing w:val="-2"/>
          <w:sz w:val="30"/>
          <w:szCs w:val="30"/>
        </w:rPr>
        <w:t>598,399.97</w:t>
      </w:r>
      <w:r w:rsidR="0055675F" w:rsidRPr="00757F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บาท</w:t>
      </w:r>
      <w:r w:rsidR="00E56D76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61E3B" w:rsidRPr="00757FC7">
        <w:rPr>
          <w:rFonts w:ascii="Angsana New" w:hAnsi="Angsana New" w:cs="Angsana New" w:hint="cs"/>
          <w:sz w:val="30"/>
          <w:szCs w:val="30"/>
          <w:cs/>
        </w:rPr>
        <w:t>ตามลำดับ</w:t>
      </w:r>
    </w:p>
    <w:p w14:paraId="4C5F0C0A" w14:textId="77777777" w:rsidR="009B19C7" w:rsidRPr="00757FC7" w:rsidRDefault="009B19C7" w:rsidP="009B19C7">
      <w:pPr>
        <w:spacing w:after="0" w:line="440" w:lineRule="exact"/>
        <w:rPr>
          <w:rFonts w:ascii="Angsana New" w:hAnsi="Angsana New" w:cs="Angsana New"/>
          <w:spacing w:val="-2"/>
          <w:sz w:val="28"/>
        </w:rPr>
      </w:pPr>
    </w:p>
    <w:p w14:paraId="52C24847" w14:textId="429F4800" w:rsidR="00DE267C" w:rsidRPr="00757FC7" w:rsidRDefault="00DE267C" w:rsidP="005F45B6">
      <w:pPr>
        <w:autoSpaceDE w:val="0"/>
        <w:autoSpaceDN w:val="0"/>
        <w:adjustRightInd w:val="0"/>
        <w:spacing w:after="0" w:line="440" w:lineRule="exact"/>
        <w:ind w:right="72"/>
        <w:jc w:val="center"/>
        <w:rPr>
          <w:rFonts w:ascii="Angsana New" w:hAnsi="Angsana New" w:cs="Angsana New"/>
          <w:b/>
          <w:bCs/>
          <w:sz w:val="30"/>
          <w:szCs w:val="30"/>
        </w:rPr>
        <w:sectPr w:rsidR="00DE267C" w:rsidRPr="00757FC7" w:rsidSect="00CE7FBF">
          <w:pgSz w:w="16839" w:h="11907" w:orient="landscape" w:code="9"/>
          <w:pgMar w:top="1411" w:right="1310" w:bottom="1138" w:left="1138" w:header="720" w:footer="720" w:gutter="0"/>
          <w:cols w:space="720"/>
          <w:noEndnote/>
          <w:docGrid w:linePitch="299"/>
        </w:sectPr>
      </w:pPr>
    </w:p>
    <w:p w14:paraId="103853E3" w14:textId="1B787533" w:rsidR="00B21C0F" w:rsidRPr="00757FC7" w:rsidRDefault="00582C89" w:rsidP="005F45B6">
      <w:pPr>
        <w:autoSpaceDE w:val="0"/>
        <w:autoSpaceDN w:val="0"/>
        <w:adjustRightInd w:val="0"/>
        <w:spacing w:after="0" w:line="440" w:lineRule="exact"/>
        <w:ind w:right="72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 xml:space="preserve">- </w:t>
      </w:r>
      <w:r w:rsidR="00AA787F" w:rsidRPr="00757FC7">
        <w:rPr>
          <w:rFonts w:ascii="Angsana New" w:hAnsi="Angsana New" w:cs="Angsana New"/>
          <w:sz w:val="30"/>
          <w:szCs w:val="30"/>
        </w:rPr>
        <w:t>4</w:t>
      </w:r>
      <w:r w:rsidR="004A126B" w:rsidRPr="00757FC7">
        <w:rPr>
          <w:rFonts w:ascii="Angsana New" w:hAnsi="Angsana New" w:cs="Angsana New" w:hint="cs"/>
          <w:sz w:val="30"/>
          <w:szCs w:val="30"/>
          <w:cs/>
        </w:rPr>
        <w:t>6</w:t>
      </w:r>
      <w:r w:rsidR="00B21C0F" w:rsidRPr="00757FC7">
        <w:rPr>
          <w:rFonts w:ascii="Angsana New" w:hAnsi="Angsana New" w:cs="Angsana New"/>
          <w:sz w:val="30"/>
          <w:szCs w:val="30"/>
        </w:rPr>
        <w:t xml:space="preserve"> </w:t>
      </w:r>
      <w:r w:rsidR="00473905" w:rsidRPr="00757FC7">
        <w:rPr>
          <w:rFonts w:ascii="Angsana New" w:hAnsi="Angsana New" w:cs="Angsana New"/>
          <w:sz w:val="30"/>
          <w:szCs w:val="30"/>
        </w:rPr>
        <w:t>-</w:t>
      </w:r>
    </w:p>
    <w:p w14:paraId="5BF6F51E" w14:textId="5CA74276" w:rsidR="00B21C0F" w:rsidRPr="00757FC7" w:rsidRDefault="00B21C0F" w:rsidP="005F45B6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65CABF9" w14:textId="17389717" w:rsidR="006E3E0F" w:rsidRPr="00757FC7" w:rsidRDefault="00B21C0F" w:rsidP="00166567">
      <w:pPr>
        <w:autoSpaceDE w:val="0"/>
        <w:autoSpaceDN w:val="0"/>
        <w:adjustRightInd w:val="0"/>
        <w:spacing w:after="0" w:line="440" w:lineRule="exact"/>
        <w:ind w:left="426" w:hanging="426"/>
        <w:rPr>
          <w:rFonts w:ascii="Angsana New" w:hAnsi="Angsana New" w:cs="Angsana New"/>
          <w:b/>
          <w:bCs/>
          <w:sz w:val="30"/>
          <w:szCs w:val="30"/>
          <w:cs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1</w:t>
      </w:r>
      <w:r w:rsidR="00DE267C" w:rsidRPr="00757FC7">
        <w:rPr>
          <w:rFonts w:ascii="Angsana New" w:hAnsi="Angsana New" w:cs="Angsana New"/>
          <w:b/>
          <w:bCs/>
          <w:sz w:val="30"/>
          <w:szCs w:val="30"/>
        </w:rPr>
        <w:t>6</w:t>
      </w:r>
      <w:r w:rsidRPr="00757FC7">
        <w:rPr>
          <w:rFonts w:ascii="Angsana New" w:hAnsi="Angsana New" w:cs="Angsana New"/>
          <w:b/>
          <w:bCs/>
          <w:sz w:val="30"/>
          <w:szCs w:val="30"/>
        </w:rPr>
        <w:t>.</w:t>
      </w:r>
      <w:r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="006E3E0F" w:rsidRPr="00757FC7">
        <w:rPr>
          <w:rFonts w:ascii="Angsana New" w:hAnsi="Angsana New" w:cs="Angsana New"/>
          <w:b/>
          <w:bCs/>
          <w:sz w:val="30"/>
          <w:szCs w:val="30"/>
          <w:cs/>
        </w:rPr>
        <w:t>สินทรัพย์ไม่มีตัวตนอื่น</w:t>
      </w:r>
    </w:p>
    <w:tbl>
      <w:tblPr>
        <w:tblW w:w="14175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094"/>
        <w:gridCol w:w="1449"/>
        <w:gridCol w:w="1276"/>
        <w:gridCol w:w="1235"/>
        <w:gridCol w:w="1350"/>
        <w:gridCol w:w="1530"/>
        <w:gridCol w:w="1350"/>
        <w:gridCol w:w="1170"/>
        <w:gridCol w:w="1260"/>
        <w:gridCol w:w="1461"/>
      </w:tblGrid>
      <w:tr w:rsidR="006E3E0F" w:rsidRPr="00757FC7" w14:paraId="17D1FC8F" w14:textId="77777777" w:rsidTr="00C66084">
        <w:trPr>
          <w:trHeight w:val="67"/>
        </w:trPr>
        <w:tc>
          <w:tcPr>
            <w:tcW w:w="2094" w:type="dxa"/>
          </w:tcPr>
          <w:p w14:paraId="4C3E4061" w14:textId="77777777" w:rsidR="006E3E0F" w:rsidRPr="00757FC7" w:rsidRDefault="006E3E0F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81" w:type="dxa"/>
            <w:gridSpan w:val="9"/>
          </w:tcPr>
          <w:p w14:paraId="0B38A9AD" w14:textId="77777777" w:rsidR="006E3E0F" w:rsidRPr="00757FC7" w:rsidRDefault="006E3E0F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หน่วย : บาท)</w:t>
            </w:r>
          </w:p>
        </w:tc>
      </w:tr>
      <w:tr w:rsidR="006E3E0F" w:rsidRPr="00757FC7" w14:paraId="26F88680" w14:textId="77777777" w:rsidTr="00C66084">
        <w:trPr>
          <w:trHeight w:val="280"/>
        </w:trPr>
        <w:tc>
          <w:tcPr>
            <w:tcW w:w="2094" w:type="dxa"/>
          </w:tcPr>
          <w:p w14:paraId="6DD2C1F4" w14:textId="77777777" w:rsidR="006E3E0F" w:rsidRPr="00757FC7" w:rsidRDefault="006E3E0F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81" w:type="dxa"/>
            <w:gridSpan w:val="9"/>
          </w:tcPr>
          <w:p w14:paraId="49679CD5" w14:textId="77777777" w:rsidR="006E3E0F" w:rsidRPr="00757FC7" w:rsidRDefault="006E3E0F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6E3E0F" w:rsidRPr="00757FC7" w14:paraId="19740E8D" w14:textId="77777777" w:rsidTr="00C66084">
        <w:trPr>
          <w:trHeight w:val="67"/>
        </w:trPr>
        <w:tc>
          <w:tcPr>
            <w:tcW w:w="2094" w:type="dxa"/>
          </w:tcPr>
          <w:p w14:paraId="274C9E4A" w14:textId="77777777" w:rsidR="006E3E0F" w:rsidRPr="00757FC7" w:rsidRDefault="006E3E0F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9" w:type="dxa"/>
          </w:tcPr>
          <w:p w14:paraId="416142CB" w14:textId="0CC5C2FD" w:rsidR="006E3E0F" w:rsidRPr="00757FC7" w:rsidRDefault="006E3E0F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995D6C" w:rsidRPr="00757FC7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14:paraId="4B4C2B47" w14:textId="77777777" w:rsidR="006E3E0F" w:rsidRPr="00757FC7" w:rsidRDefault="006E3E0F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35" w:type="dxa"/>
          </w:tcPr>
          <w:p w14:paraId="44253236" w14:textId="77777777" w:rsidR="006E3E0F" w:rsidRPr="00757FC7" w:rsidRDefault="006E3E0F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350" w:type="dxa"/>
          </w:tcPr>
          <w:p w14:paraId="62041F47" w14:textId="77777777" w:rsidR="006E3E0F" w:rsidRPr="00757FC7" w:rsidRDefault="006E3E0F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530" w:type="dxa"/>
          </w:tcPr>
          <w:p w14:paraId="5330C294" w14:textId="19D629E5" w:rsidR="006E3E0F" w:rsidRPr="00757FC7" w:rsidRDefault="006E3E0F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995D6C" w:rsidRPr="00757FC7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350" w:type="dxa"/>
          </w:tcPr>
          <w:p w14:paraId="10A5952A" w14:textId="77777777" w:rsidR="006E3E0F" w:rsidRPr="00757FC7" w:rsidRDefault="006E3E0F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3B58273A" w14:textId="77777777" w:rsidR="006E3E0F" w:rsidRPr="00757FC7" w:rsidRDefault="006E3E0F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260" w:type="dxa"/>
          </w:tcPr>
          <w:p w14:paraId="3FE5B409" w14:textId="77777777" w:rsidR="006E3E0F" w:rsidRPr="00757FC7" w:rsidRDefault="006E3E0F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โอนเข้า(ออก)</w:t>
            </w:r>
          </w:p>
        </w:tc>
        <w:tc>
          <w:tcPr>
            <w:tcW w:w="1461" w:type="dxa"/>
          </w:tcPr>
          <w:p w14:paraId="6A38A08C" w14:textId="13F728C9" w:rsidR="006E3E0F" w:rsidRPr="00757FC7" w:rsidRDefault="001D5100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6E3E0F" w:rsidRPr="00757FC7" w14:paraId="71DCCBD9" w14:textId="77777777" w:rsidTr="00C66084">
        <w:trPr>
          <w:trHeight w:val="67"/>
        </w:trPr>
        <w:tc>
          <w:tcPr>
            <w:tcW w:w="2094" w:type="dxa"/>
          </w:tcPr>
          <w:p w14:paraId="145EFC16" w14:textId="77777777" w:rsidR="006E3E0F" w:rsidRPr="00757FC7" w:rsidRDefault="006E3E0F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3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ราคาทุน :-</w:t>
            </w:r>
          </w:p>
        </w:tc>
        <w:tc>
          <w:tcPr>
            <w:tcW w:w="1449" w:type="dxa"/>
          </w:tcPr>
          <w:p w14:paraId="1AF988B3" w14:textId="77777777" w:rsidR="006E3E0F" w:rsidRPr="00757FC7" w:rsidRDefault="006E3E0F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1FDF10C" w14:textId="77777777" w:rsidR="006E3E0F" w:rsidRPr="00757FC7" w:rsidRDefault="006E3E0F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36155824" w14:textId="77777777" w:rsidR="006E3E0F" w:rsidRPr="00757FC7" w:rsidRDefault="006E3E0F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BE31D70" w14:textId="77777777" w:rsidR="006E3E0F" w:rsidRPr="00757FC7" w:rsidRDefault="006E3E0F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2ED5305" w14:textId="77777777" w:rsidR="006E3E0F" w:rsidRPr="00757FC7" w:rsidRDefault="006E3E0F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59687B5" w14:textId="77777777" w:rsidR="006E3E0F" w:rsidRPr="00757FC7" w:rsidRDefault="006E3E0F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AE120FE" w14:textId="77777777" w:rsidR="006E3E0F" w:rsidRPr="00757FC7" w:rsidRDefault="006E3E0F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9BB92E2" w14:textId="77777777" w:rsidR="006E3E0F" w:rsidRPr="00757FC7" w:rsidRDefault="006E3E0F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1" w:type="dxa"/>
          </w:tcPr>
          <w:p w14:paraId="7BFE9D13" w14:textId="77777777" w:rsidR="006E3E0F" w:rsidRPr="00757FC7" w:rsidRDefault="006E3E0F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95D6C" w:rsidRPr="00757FC7" w14:paraId="3908B983" w14:textId="77777777" w:rsidTr="00C66084">
        <w:trPr>
          <w:trHeight w:val="354"/>
        </w:trPr>
        <w:tc>
          <w:tcPr>
            <w:tcW w:w="2094" w:type="dxa"/>
          </w:tcPr>
          <w:p w14:paraId="3E853E0A" w14:textId="77777777" w:rsidR="00995D6C" w:rsidRPr="00757FC7" w:rsidRDefault="00995D6C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โปรแกรมสำเร็จรูป</w:t>
            </w:r>
          </w:p>
        </w:tc>
        <w:tc>
          <w:tcPr>
            <w:tcW w:w="1449" w:type="dxa"/>
          </w:tcPr>
          <w:p w14:paraId="18A9E95D" w14:textId="1C3AD8E6" w:rsidR="00995D6C" w:rsidRPr="00757FC7" w:rsidRDefault="00995D6C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2,569,370.11</w:t>
            </w:r>
          </w:p>
        </w:tc>
        <w:tc>
          <w:tcPr>
            <w:tcW w:w="1276" w:type="dxa"/>
          </w:tcPr>
          <w:p w14:paraId="496A658F" w14:textId="25569FC8" w:rsidR="00995D6C" w:rsidRPr="00757FC7" w:rsidRDefault="00995D6C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101,250.00</w:t>
            </w:r>
          </w:p>
        </w:tc>
        <w:tc>
          <w:tcPr>
            <w:tcW w:w="1235" w:type="dxa"/>
          </w:tcPr>
          <w:p w14:paraId="11C6F173" w14:textId="7F6947BC" w:rsidR="00995D6C" w:rsidRPr="00757FC7" w:rsidRDefault="00995D6C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353,500.00</w:t>
            </w:r>
          </w:p>
        </w:tc>
        <w:tc>
          <w:tcPr>
            <w:tcW w:w="1350" w:type="dxa"/>
          </w:tcPr>
          <w:p w14:paraId="18297BBB" w14:textId="386F8312" w:rsidR="00995D6C" w:rsidRPr="00757FC7" w:rsidRDefault="00995D6C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71,900.00</w:t>
            </w:r>
          </w:p>
        </w:tc>
        <w:tc>
          <w:tcPr>
            <w:tcW w:w="1530" w:type="dxa"/>
          </w:tcPr>
          <w:p w14:paraId="0A7C7C32" w14:textId="48EA18E1" w:rsidR="00995D6C" w:rsidRPr="00757FC7" w:rsidRDefault="00995D6C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2,389,020.11</w:t>
            </w:r>
          </w:p>
        </w:tc>
        <w:tc>
          <w:tcPr>
            <w:tcW w:w="1350" w:type="dxa"/>
          </w:tcPr>
          <w:p w14:paraId="64B533AC" w14:textId="12E590A2" w:rsidR="00995D6C" w:rsidRPr="00757FC7" w:rsidRDefault="00B54B60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168C3F74" w14:textId="3221F2A3" w:rsidR="00995D6C" w:rsidRPr="00757FC7" w:rsidRDefault="3039B00C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D6B032F" w14:textId="5628B700" w:rsidR="00995D6C" w:rsidRPr="00757FC7" w:rsidRDefault="3039B00C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1" w:type="dxa"/>
          </w:tcPr>
          <w:p w14:paraId="2D65E4D6" w14:textId="496F2EE3" w:rsidR="00995D6C" w:rsidRPr="00757FC7" w:rsidRDefault="00D81D3B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2,389,020.11</w:t>
            </w:r>
          </w:p>
        </w:tc>
      </w:tr>
      <w:tr w:rsidR="00995D6C" w:rsidRPr="00757FC7" w14:paraId="05363ECB" w14:textId="77777777" w:rsidTr="00C66084">
        <w:trPr>
          <w:trHeight w:val="369"/>
        </w:trPr>
        <w:tc>
          <w:tcPr>
            <w:tcW w:w="2094" w:type="dxa"/>
          </w:tcPr>
          <w:p w14:paraId="7FEA2F60" w14:textId="77777777" w:rsidR="00995D6C" w:rsidRPr="00757FC7" w:rsidRDefault="00995D6C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 w:firstLine="992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9" w:type="dxa"/>
          </w:tcPr>
          <w:p w14:paraId="56288330" w14:textId="43770AF4" w:rsidR="00995D6C" w:rsidRPr="00757FC7" w:rsidRDefault="00995D6C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2,569,370.11</w:t>
            </w:r>
          </w:p>
        </w:tc>
        <w:tc>
          <w:tcPr>
            <w:tcW w:w="1276" w:type="dxa"/>
          </w:tcPr>
          <w:p w14:paraId="6B3DB874" w14:textId="37E455F8" w:rsidR="00995D6C" w:rsidRPr="00757FC7" w:rsidRDefault="00995D6C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101,250.00</w:t>
            </w:r>
          </w:p>
        </w:tc>
        <w:tc>
          <w:tcPr>
            <w:tcW w:w="1235" w:type="dxa"/>
          </w:tcPr>
          <w:p w14:paraId="39DA292F" w14:textId="51016336" w:rsidR="00995D6C" w:rsidRPr="00757FC7" w:rsidRDefault="00995D6C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353,500.00</w:t>
            </w:r>
          </w:p>
        </w:tc>
        <w:tc>
          <w:tcPr>
            <w:tcW w:w="1350" w:type="dxa"/>
          </w:tcPr>
          <w:p w14:paraId="016AD169" w14:textId="1B97F6E6" w:rsidR="00995D6C" w:rsidRPr="00757FC7" w:rsidRDefault="00995D6C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71,900.00</w:t>
            </w:r>
          </w:p>
        </w:tc>
        <w:tc>
          <w:tcPr>
            <w:tcW w:w="1530" w:type="dxa"/>
          </w:tcPr>
          <w:p w14:paraId="79F05ABE" w14:textId="57C94408" w:rsidR="00995D6C" w:rsidRPr="00757FC7" w:rsidRDefault="00995D6C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2,389,020.11</w:t>
            </w:r>
          </w:p>
        </w:tc>
        <w:tc>
          <w:tcPr>
            <w:tcW w:w="1350" w:type="dxa"/>
          </w:tcPr>
          <w:p w14:paraId="14D634AC" w14:textId="35CACED8" w:rsidR="00995D6C" w:rsidRPr="00757FC7" w:rsidRDefault="00B54B60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78AF5D0F" w14:textId="36BC98BC" w:rsidR="00995D6C" w:rsidRPr="00757FC7" w:rsidRDefault="3039B00C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A91F996" w14:textId="5E676AE3" w:rsidR="00995D6C" w:rsidRPr="00757FC7" w:rsidRDefault="3039B00C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1" w:type="dxa"/>
          </w:tcPr>
          <w:p w14:paraId="4D20FA7C" w14:textId="29D90F8A" w:rsidR="00995D6C" w:rsidRPr="00757FC7" w:rsidRDefault="00D81D3B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2,389,020.11</w:t>
            </w:r>
          </w:p>
        </w:tc>
      </w:tr>
      <w:tr w:rsidR="00995D6C" w:rsidRPr="00757FC7" w14:paraId="4AAEF847" w14:textId="77777777" w:rsidTr="00C66084">
        <w:trPr>
          <w:trHeight w:val="339"/>
        </w:trPr>
        <w:tc>
          <w:tcPr>
            <w:tcW w:w="2094" w:type="dxa"/>
          </w:tcPr>
          <w:p w14:paraId="0D1399C3" w14:textId="77777777" w:rsidR="00995D6C" w:rsidRPr="00757FC7" w:rsidRDefault="00995D6C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ค่าตัดจำหน่ายสะสม :-</w:t>
            </w:r>
          </w:p>
        </w:tc>
        <w:tc>
          <w:tcPr>
            <w:tcW w:w="1449" w:type="dxa"/>
          </w:tcPr>
          <w:p w14:paraId="43FE812A" w14:textId="77777777" w:rsidR="00995D6C" w:rsidRPr="00757FC7" w:rsidRDefault="00995D6C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5AE125C" w14:textId="77777777" w:rsidR="00995D6C" w:rsidRPr="00757FC7" w:rsidRDefault="00995D6C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52030EB0" w14:textId="77777777" w:rsidR="00995D6C" w:rsidRPr="00757FC7" w:rsidRDefault="00995D6C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A5769C6" w14:textId="77777777" w:rsidR="00995D6C" w:rsidRPr="00757FC7" w:rsidRDefault="00995D6C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681CA16" w14:textId="77777777" w:rsidR="00995D6C" w:rsidRPr="00757FC7" w:rsidRDefault="00995D6C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C32A32F" w14:textId="77777777" w:rsidR="00995D6C" w:rsidRPr="00757FC7" w:rsidRDefault="00995D6C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DAAF8D8" w14:textId="77777777" w:rsidR="00995D6C" w:rsidRPr="00757FC7" w:rsidRDefault="00995D6C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3196E35" w14:textId="77777777" w:rsidR="00995D6C" w:rsidRPr="00757FC7" w:rsidRDefault="00995D6C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1" w:type="dxa"/>
          </w:tcPr>
          <w:p w14:paraId="01A5A4C6" w14:textId="77777777" w:rsidR="00995D6C" w:rsidRPr="00757FC7" w:rsidRDefault="00995D6C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95D6C" w:rsidRPr="00757FC7" w14:paraId="2D3A3B40" w14:textId="77777777" w:rsidTr="00C66084">
        <w:trPr>
          <w:trHeight w:val="67"/>
        </w:trPr>
        <w:tc>
          <w:tcPr>
            <w:tcW w:w="2094" w:type="dxa"/>
          </w:tcPr>
          <w:p w14:paraId="35779D0C" w14:textId="77777777" w:rsidR="00995D6C" w:rsidRPr="00757FC7" w:rsidRDefault="00995D6C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โปรแกรมสำเร็จรูป</w:t>
            </w:r>
          </w:p>
        </w:tc>
        <w:tc>
          <w:tcPr>
            <w:tcW w:w="1449" w:type="dxa"/>
          </w:tcPr>
          <w:p w14:paraId="48D09340" w14:textId="20577700" w:rsidR="00995D6C" w:rsidRPr="00757FC7" w:rsidRDefault="00995D6C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1,720,332.90</w:t>
            </w:r>
          </w:p>
        </w:tc>
        <w:tc>
          <w:tcPr>
            <w:tcW w:w="1276" w:type="dxa"/>
          </w:tcPr>
          <w:p w14:paraId="04ADD971" w14:textId="463A9480" w:rsidR="00995D6C" w:rsidRPr="00757FC7" w:rsidRDefault="00995D6C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398,545.68</w:t>
            </w:r>
          </w:p>
        </w:tc>
        <w:tc>
          <w:tcPr>
            <w:tcW w:w="1235" w:type="dxa"/>
          </w:tcPr>
          <w:p w14:paraId="1C7B79B4" w14:textId="0A20C884" w:rsidR="00995D6C" w:rsidRPr="00757FC7" w:rsidRDefault="00995D6C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235,731.10</w:t>
            </w:r>
          </w:p>
        </w:tc>
        <w:tc>
          <w:tcPr>
            <w:tcW w:w="1350" w:type="dxa"/>
          </w:tcPr>
          <w:p w14:paraId="47F8A3F7" w14:textId="64971A80" w:rsidR="00995D6C" w:rsidRPr="00757FC7" w:rsidRDefault="00995D6C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30,607.82</w:t>
            </w:r>
          </w:p>
        </w:tc>
        <w:tc>
          <w:tcPr>
            <w:tcW w:w="1530" w:type="dxa"/>
          </w:tcPr>
          <w:p w14:paraId="28B70FB3" w14:textId="5F43CE02" w:rsidR="00995D6C" w:rsidRPr="00757FC7" w:rsidRDefault="00995D6C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1,913,755.30</w:t>
            </w:r>
          </w:p>
        </w:tc>
        <w:tc>
          <w:tcPr>
            <w:tcW w:w="1350" w:type="dxa"/>
          </w:tcPr>
          <w:p w14:paraId="11E21F1F" w14:textId="646C6BC8" w:rsidR="00995D6C" w:rsidRPr="00757FC7" w:rsidRDefault="00B54B60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314,202.57</w:t>
            </w:r>
          </w:p>
        </w:tc>
        <w:tc>
          <w:tcPr>
            <w:tcW w:w="1170" w:type="dxa"/>
          </w:tcPr>
          <w:p w14:paraId="2AD09A9D" w14:textId="300E3D18" w:rsidR="00995D6C" w:rsidRPr="00757FC7" w:rsidRDefault="3039B00C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FC85546" w14:textId="3E12F572" w:rsidR="00995D6C" w:rsidRPr="00757FC7" w:rsidRDefault="3039B00C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1" w:type="dxa"/>
          </w:tcPr>
          <w:p w14:paraId="637C28E8" w14:textId="05B7789F" w:rsidR="00995D6C" w:rsidRPr="00757FC7" w:rsidRDefault="00D81D3B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2,227,957.87</w:t>
            </w:r>
          </w:p>
        </w:tc>
      </w:tr>
      <w:tr w:rsidR="00995D6C" w:rsidRPr="00757FC7" w14:paraId="68E1EDDF" w14:textId="77777777" w:rsidTr="00C66084">
        <w:trPr>
          <w:trHeight w:val="436"/>
        </w:trPr>
        <w:tc>
          <w:tcPr>
            <w:tcW w:w="2094" w:type="dxa"/>
          </w:tcPr>
          <w:p w14:paraId="2DFFE077" w14:textId="77777777" w:rsidR="00995D6C" w:rsidRPr="00757FC7" w:rsidRDefault="00995D6C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 w:firstLine="992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9" w:type="dxa"/>
          </w:tcPr>
          <w:p w14:paraId="4C530361" w14:textId="1282083C" w:rsidR="00995D6C" w:rsidRPr="00757FC7" w:rsidRDefault="00995D6C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1,720,332.90</w:t>
            </w:r>
          </w:p>
        </w:tc>
        <w:tc>
          <w:tcPr>
            <w:tcW w:w="1276" w:type="dxa"/>
          </w:tcPr>
          <w:p w14:paraId="27B58B63" w14:textId="05AABD3B" w:rsidR="00995D6C" w:rsidRPr="00757FC7" w:rsidRDefault="00995D6C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398,545.68</w:t>
            </w:r>
          </w:p>
        </w:tc>
        <w:tc>
          <w:tcPr>
            <w:tcW w:w="1235" w:type="dxa"/>
          </w:tcPr>
          <w:p w14:paraId="7AB1250F" w14:textId="2903D3F4" w:rsidR="00995D6C" w:rsidRPr="00757FC7" w:rsidRDefault="00995D6C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235,731.10</w:t>
            </w:r>
          </w:p>
        </w:tc>
        <w:tc>
          <w:tcPr>
            <w:tcW w:w="1350" w:type="dxa"/>
          </w:tcPr>
          <w:p w14:paraId="78E7B751" w14:textId="2ADB3291" w:rsidR="00995D6C" w:rsidRPr="00757FC7" w:rsidRDefault="00995D6C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30,607.82</w:t>
            </w:r>
          </w:p>
        </w:tc>
        <w:tc>
          <w:tcPr>
            <w:tcW w:w="1530" w:type="dxa"/>
          </w:tcPr>
          <w:p w14:paraId="6C709CD4" w14:textId="4742FA2B" w:rsidR="00995D6C" w:rsidRPr="00757FC7" w:rsidRDefault="00995D6C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1,913,755.30</w:t>
            </w:r>
          </w:p>
        </w:tc>
        <w:tc>
          <w:tcPr>
            <w:tcW w:w="1350" w:type="dxa"/>
          </w:tcPr>
          <w:p w14:paraId="373D5B57" w14:textId="083C6A88" w:rsidR="00995D6C" w:rsidRPr="00757FC7" w:rsidRDefault="005D75B6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314,202.57</w:t>
            </w:r>
          </w:p>
        </w:tc>
        <w:tc>
          <w:tcPr>
            <w:tcW w:w="1170" w:type="dxa"/>
          </w:tcPr>
          <w:p w14:paraId="47E5E8DA" w14:textId="3C139206" w:rsidR="00995D6C" w:rsidRPr="00757FC7" w:rsidRDefault="39329097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A22E1A3" w14:textId="0CF28610" w:rsidR="00995D6C" w:rsidRPr="00757FC7" w:rsidRDefault="4ED99CA9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1" w:type="dxa"/>
          </w:tcPr>
          <w:p w14:paraId="07372061" w14:textId="54AE36D8" w:rsidR="00995D6C" w:rsidRPr="00757FC7" w:rsidRDefault="00151647" w:rsidP="00E12C9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2,227,957.87</w:t>
            </w:r>
          </w:p>
        </w:tc>
      </w:tr>
      <w:tr w:rsidR="00151647" w:rsidRPr="00757FC7" w14:paraId="7AD71F73" w14:textId="77777777" w:rsidTr="00C66084">
        <w:trPr>
          <w:trHeight w:val="436"/>
        </w:trPr>
        <w:tc>
          <w:tcPr>
            <w:tcW w:w="2094" w:type="dxa"/>
          </w:tcPr>
          <w:p w14:paraId="4EFF7083" w14:textId="0A6D37DC" w:rsidR="00151647" w:rsidRPr="00757FC7" w:rsidRDefault="00151647" w:rsidP="00151647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โปรแกรมระหว่างติดตั้ง</w:t>
            </w:r>
          </w:p>
        </w:tc>
        <w:tc>
          <w:tcPr>
            <w:tcW w:w="1449" w:type="dxa"/>
          </w:tcPr>
          <w:p w14:paraId="388C2BF4" w14:textId="1B04BA7B" w:rsidR="00151647" w:rsidRPr="00757FC7" w:rsidRDefault="00151647" w:rsidP="0015164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</w:tcPr>
          <w:p w14:paraId="747F0BBA" w14:textId="1F72C612" w:rsidR="00151647" w:rsidRPr="00757FC7" w:rsidRDefault="00151647" w:rsidP="0015164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35" w:type="dxa"/>
          </w:tcPr>
          <w:p w14:paraId="48F1C17A" w14:textId="11255BA9" w:rsidR="00151647" w:rsidRPr="00757FC7" w:rsidRDefault="00151647" w:rsidP="0015164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</w:tcPr>
          <w:p w14:paraId="7D98362A" w14:textId="613A21EF" w:rsidR="00151647" w:rsidRPr="00757FC7" w:rsidRDefault="00151647" w:rsidP="0015164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</w:tcPr>
          <w:p w14:paraId="5362E916" w14:textId="0E34A8DE" w:rsidR="00151647" w:rsidRPr="00757FC7" w:rsidRDefault="00151647" w:rsidP="0015164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</w:tcPr>
          <w:p w14:paraId="1494C657" w14:textId="77A8E5C4" w:rsidR="00151647" w:rsidRPr="00757FC7" w:rsidRDefault="00151647" w:rsidP="0015164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1,297,500.00</w:t>
            </w:r>
          </w:p>
        </w:tc>
        <w:tc>
          <w:tcPr>
            <w:tcW w:w="1170" w:type="dxa"/>
          </w:tcPr>
          <w:p w14:paraId="2A89A6D0" w14:textId="77777777" w:rsidR="00151647" w:rsidRPr="00757FC7" w:rsidRDefault="00151647" w:rsidP="0015164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DD13DAB" w14:textId="77777777" w:rsidR="00151647" w:rsidRPr="00757FC7" w:rsidRDefault="00151647" w:rsidP="0015164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1" w:type="dxa"/>
          </w:tcPr>
          <w:p w14:paraId="5F37CD98" w14:textId="6176BFE7" w:rsidR="00151647" w:rsidRPr="00757FC7" w:rsidRDefault="00151647" w:rsidP="0015164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1,297,500.00</w:t>
            </w:r>
          </w:p>
        </w:tc>
      </w:tr>
      <w:tr w:rsidR="00151647" w:rsidRPr="00757FC7" w14:paraId="4126DC74" w14:textId="77777777" w:rsidTr="00C66084">
        <w:trPr>
          <w:trHeight w:val="286"/>
        </w:trPr>
        <w:tc>
          <w:tcPr>
            <w:tcW w:w="2094" w:type="dxa"/>
          </w:tcPr>
          <w:p w14:paraId="3E6F6C89" w14:textId="77777777" w:rsidR="00151647" w:rsidRPr="00757FC7" w:rsidRDefault="00151647" w:rsidP="00151647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มูลค่าสุทธิ</w:t>
            </w:r>
          </w:p>
        </w:tc>
        <w:tc>
          <w:tcPr>
            <w:tcW w:w="1449" w:type="dxa"/>
          </w:tcPr>
          <w:p w14:paraId="53A3AC85" w14:textId="2D5E0027" w:rsidR="00151647" w:rsidRPr="00757FC7" w:rsidRDefault="00151647" w:rsidP="0015164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849,037.21</w:t>
            </w:r>
          </w:p>
        </w:tc>
        <w:tc>
          <w:tcPr>
            <w:tcW w:w="1276" w:type="dxa"/>
          </w:tcPr>
          <w:p w14:paraId="491E419C" w14:textId="77777777" w:rsidR="00151647" w:rsidRPr="00757FC7" w:rsidRDefault="00151647" w:rsidP="00151647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28C7C89A" w14:textId="77777777" w:rsidR="00151647" w:rsidRPr="00757FC7" w:rsidRDefault="00151647" w:rsidP="00151647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3678800" w14:textId="77777777" w:rsidR="00151647" w:rsidRPr="00757FC7" w:rsidRDefault="00151647" w:rsidP="00151647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5D9297E" w14:textId="6F841C7C" w:rsidR="00151647" w:rsidRPr="00757FC7" w:rsidRDefault="00151647" w:rsidP="0015164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475,264.81</w:t>
            </w:r>
          </w:p>
        </w:tc>
        <w:tc>
          <w:tcPr>
            <w:tcW w:w="1350" w:type="dxa"/>
          </w:tcPr>
          <w:p w14:paraId="771970CE" w14:textId="77777777" w:rsidR="00151647" w:rsidRPr="00757FC7" w:rsidRDefault="00151647" w:rsidP="00151647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6098B38" w14:textId="77777777" w:rsidR="00151647" w:rsidRPr="00757FC7" w:rsidRDefault="00151647" w:rsidP="00151647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72EAAE6" w14:textId="77777777" w:rsidR="00151647" w:rsidRPr="00757FC7" w:rsidRDefault="00151647" w:rsidP="00151647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1" w:type="dxa"/>
          </w:tcPr>
          <w:p w14:paraId="345F254D" w14:textId="2CC23C2A" w:rsidR="00151647" w:rsidRPr="00757FC7" w:rsidRDefault="00AB46E3" w:rsidP="0015164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1,458,562.24</w:t>
            </w:r>
          </w:p>
        </w:tc>
      </w:tr>
    </w:tbl>
    <w:p w14:paraId="53389E14" w14:textId="3F70FCEC" w:rsidR="007B3795" w:rsidRPr="00757FC7" w:rsidRDefault="006E3E0F" w:rsidP="008303F3">
      <w:pPr>
        <w:autoSpaceDE w:val="0"/>
        <w:autoSpaceDN w:val="0"/>
        <w:adjustRightInd w:val="0"/>
        <w:spacing w:before="120" w:after="0" w:line="440" w:lineRule="exact"/>
        <w:ind w:left="540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ค่าตัดจำหน่ายสำหรับ</w:t>
      </w:r>
      <w:r w:rsidR="00E44BD7" w:rsidRPr="00757FC7">
        <w:rPr>
          <w:rFonts w:ascii="Angsana New" w:hAnsi="Angsana New" w:cs="Angsana New" w:hint="cs"/>
          <w:sz w:val="30"/>
          <w:szCs w:val="30"/>
          <w:cs/>
        </w:rPr>
        <w:t>ปี</w:t>
      </w:r>
      <w:r w:rsidR="00674FCE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1A6A9F" w:rsidRPr="00757FC7">
        <w:rPr>
          <w:rFonts w:ascii="Angsana New" w:hAnsi="Angsana New" w:cs="Angsana New"/>
          <w:sz w:val="30"/>
          <w:szCs w:val="30"/>
        </w:rPr>
        <w:t>31</w:t>
      </w:r>
      <w:r w:rsidR="003126D8" w:rsidRPr="00757FC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1A6A9F" w:rsidRPr="00757FC7">
        <w:rPr>
          <w:rFonts w:ascii="Angsana New" w:hAnsi="Angsana New" w:cs="Angsana New"/>
          <w:sz w:val="30"/>
          <w:szCs w:val="30"/>
        </w:rPr>
        <w:t>2564</w:t>
      </w:r>
      <w:r w:rsidRPr="00757FC7">
        <w:rPr>
          <w:rFonts w:ascii="Angsana New" w:hAnsi="Angsana New" w:cs="Angsana New"/>
          <w:sz w:val="30"/>
          <w:szCs w:val="30"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757FC7">
        <w:rPr>
          <w:rFonts w:ascii="Angsana New" w:hAnsi="Angsana New" w:cs="Angsana New"/>
          <w:sz w:val="30"/>
          <w:szCs w:val="30"/>
        </w:rPr>
        <w:t>256</w:t>
      </w:r>
      <w:r w:rsidR="00995D6C" w:rsidRPr="00757FC7">
        <w:rPr>
          <w:rFonts w:ascii="Angsana New" w:hAnsi="Angsana New" w:cs="Angsana New"/>
          <w:sz w:val="30"/>
          <w:szCs w:val="30"/>
        </w:rPr>
        <w:t>3</w:t>
      </w:r>
      <w:r w:rsidRPr="00757FC7">
        <w:rPr>
          <w:rFonts w:ascii="Angsana New" w:hAnsi="Angsana New" w:cs="Angsana New"/>
          <w:sz w:val="30"/>
          <w:szCs w:val="30"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1A6A9F" w:rsidRPr="00757FC7">
        <w:rPr>
          <w:rFonts w:ascii="Angsana New" w:hAnsi="Angsana New" w:cs="Angsana New"/>
          <w:sz w:val="30"/>
          <w:szCs w:val="30"/>
        </w:rPr>
        <w:t>314,202.57</w:t>
      </w:r>
      <w:r w:rsidR="001A197B" w:rsidRPr="00757FC7">
        <w:rPr>
          <w:rFonts w:ascii="Angsana New" w:hAnsi="Angsana New" w:cs="Angsana New"/>
          <w:sz w:val="30"/>
          <w:szCs w:val="30"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บาท และ </w:t>
      </w:r>
      <w:r w:rsidR="001A6A9F" w:rsidRPr="00757FC7">
        <w:rPr>
          <w:rFonts w:ascii="Angsana New" w:hAnsi="Angsana New" w:cs="Angsana New"/>
          <w:sz w:val="30"/>
          <w:szCs w:val="30"/>
        </w:rPr>
        <w:t>398,545.68</w:t>
      </w:r>
      <w:r w:rsidR="001A6A9F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บาท ตามลำดับ</w:t>
      </w:r>
    </w:p>
    <w:p w14:paraId="1A52E95E" w14:textId="490CEB66" w:rsidR="000B1910" w:rsidRPr="00757FC7" w:rsidRDefault="000B1910" w:rsidP="000B1910">
      <w:pPr>
        <w:tabs>
          <w:tab w:val="left" w:pos="630"/>
          <w:tab w:val="left" w:pos="810"/>
        </w:tabs>
        <w:autoSpaceDE w:val="0"/>
        <w:autoSpaceDN w:val="0"/>
        <w:adjustRightInd w:val="0"/>
        <w:spacing w:before="120" w:after="0" w:line="440" w:lineRule="exact"/>
        <w:ind w:left="540"/>
        <w:rPr>
          <w:rFonts w:ascii="Angsana New" w:hAnsi="Angsana New" w:cs="Angsana New"/>
          <w:sz w:val="30"/>
          <w:szCs w:val="30"/>
        </w:rPr>
      </w:pPr>
    </w:p>
    <w:p w14:paraId="2F7AF139" w14:textId="444FEC30" w:rsidR="009379B0" w:rsidRPr="00757FC7" w:rsidRDefault="00B21C0F" w:rsidP="009C7026">
      <w:pPr>
        <w:autoSpaceDE w:val="0"/>
        <w:autoSpaceDN w:val="0"/>
        <w:adjustRightInd w:val="0"/>
        <w:spacing w:before="120"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br w:type="page"/>
      </w:r>
      <w:r w:rsidR="009379B0" w:rsidRPr="00757FC7">
        <w:rPr>
          <w:rFonts w:ascii="Angsana New" w:hAnsi="Angsana New" w:cs="Angsana New"/>
          <w:sz w:val="30"/>
          <w:szCs w:val="30"/>
          <w:cs/>
        </w:rPr>
        <w:t xml:space="preserve">- </w:t>
      </w:r>
      <w:r w:rsidR="00AB6CFE" w:rsidRPr="00757FC7">
        <w:rPr>
          <w:rFonts w:ascii="Angsana New" w:hAnsi="Angsana New" w:cs="Angsana New"/>
          <w:sz w:val="30"/>
          <w:szCs w:val="30"/>
        </w:rPr>
        <w:t>4</w:t>
      </w:r>
      <w:r w:rsidR="004A126B" w:rsidRPr="00757FC7">
        <w:rPr>
          <w:rFonts w:ascii="Angsana New" w:hAnsi="Angsana New" w:cs="Angsana New" w:hint="cs"/>
          <w:sz w:val="30"/>
          <w:szCs w:val="30"/>
          <w:cs/>
        </w:rPr>
        <w:t>7</w:t>
      </w:r>
      <w:r w:rsidR="009379B0" w:rsidRPr="00757FC7">
        <w:rPr>
          <w:rFonts w:ascii="Angsana New" w:hAnsi="Angsana New" w:cs="Angsana New"/>
          <w:sz w:val="30"/>
          <w:szCs w:val="30"/>
        </w:rPr>
        <w:t xml:space="preserve"> </w:t>
      </w:r>
      <w:r w:rsidR="00FE2E62" w:rsidRPr="00757FC7">
        <w:rPr>
          <w:rFonts w:ascii="Angsana New" w:hAnsi="Angsana New" w:cs="Angsana New"/>
          <w:sz w:val="30"/>
          <w:szCs w:val="30"/>
        </w:rPr>
        <w:t>-</w:t>
      </w:r>
    </w:p>
    <w:p w14:paraId="1A84D932" w14:textId="77777777" w:rsidR="000A4C63" w:rsidRPr="00757FC7" w:rsidRDefault="000A4C63" w:rsidP="003C7307">
      <w:pPr>
        <w:autoSpaceDE w:val="0"/>
        <w:autoSpaceDN w:val="0"/>
        <w:adjustRightInd w:val="0"/>
        <w:spacing w:after="200" w:line="44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14033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184"/>
        <w:gridCol w:w="1501"/>
        <w:gridCol w:w="1134"/>
        <w:gridCol w:w="1276"/>
        <w:gridCol w:w="1309"/>
        <w:gridCol w:w="1526"/>
        <w:gridCol w:w="1276"/>
        <w:gridCol w:w="992"/>
        <w:gridCol w:w="1276"/>
        <w:gridCol w:w="1559"/>
      </w:tblGrid>
      <w:tr w:rsidR="006E3E0F" w:rsidRPr="00757FC7" w14:paraId="6E064DFF" w14:textId="77777777" w:rsidTr="004E7763">
        <w:trPr>
          <w:trHeight w:val="329"/>
        </w:trPr>
        <w:tc>
          <w:tcPr>
            <w:tcW w:w="2184" w:type="dxa"/>
          </w:tcPr>
          <w:p w14:paraId="374E3C76" w14:textId="77777777" w:rsidR="006E3E0F" w:rsidRPr="00757FC7" w:rsidRDefault="006E3E0F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49" w:type="dxa"/>
            <w:gridSpan w:val="9"/>
          </w:tcPr>
          <w:p w14:paraId="4F724678" w14:textId="77777777" w:rsidR="006E3E0F" w:rsidRPr="00757FC7" w:rsidRDefault="006E3E0F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หน่วย : บาท)</w:t>
            </w:r>
          </w:p>
        </w:tc>
      </w:tr>
      <w:tr w:rsidR="006E3E0F" w:rsidRPr="00757FC7" w14:paraId="7A83513A" w14:textId="77777777" w:rsidTr="004E7763">
        <w:trPr>
          <w:trHeight w:val="348"/>
        </w:trPr>
        <w:tc>
          <w:tcPr>
            <w:tcW w:w="2184" w:type="dxa"/>
          </w:tcPr>
          <w:p w14:paraId="02EB18C4" w14:textId="77777777" w:rsidR="006E3E0F" w:rsidRPr="00757FC7" w:rsidRDefault="006E3E0F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49" w:type="dxa"/>
            <w:gridSpan w:val="9"/>
          </w:tcPr>
          <w:p w14:paraId="1021C4B0" w14:textId="77777777" w:rsidR="006E3E0F" w:rsidRPr="00757FC7" w:rsidRDefault="006E3E0F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2E69" w:rsidRPr="00757FC7" w14:paraId="29F37D1F" w14:textId="77777777" w:rsidTr="00207C02">
        <w:trPr>
          <w:trHeight w:val="282"/>
        </w:trPr>
        <w:tc>
          <w:tcPr>
            <w:tcW w:w="2184" w:type="dxa"/>
          </w:tcPr>
          <w:p w14:paraId="1AD0253E" w14:textId="77777777" w:rsidR="00322E69" w:rsidRPr="00757FC7" w:rsidRDefault="00322E69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1" w:type="dxa"/>
          </w:tcPr>
          <w:p w14:paraId="3E318913" w14:textId="05A3CDBD" w:rsidR="00322E69" w:rsidRPr="00757FC7" w:rsidRDefault="00322E69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134" w:type="dxa"/>
          </w:tcPr>
          <w:p w14:paraId="0D6477AB" w14:textId="548CB042" w:rsidR="00322E69" w:rsidRPr="00757FC7" w:rsidRDefault="00322E69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76" w:type="dxa"/>
          </w:tcPr>
          <w:p w14:paraId="624FA5D3" w14:textId="66DC8ED0" w:rsidR="00322E69" w:rsidRPr="00757FC7" w:rsidRDefault="00322E69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309" w:type="dxa"/>
          </w:tcPr>
          <w:p w14:paraId="24996D2A" w14:textId="125FD077" w:rsidR="00322E69" w:rsidRPr="00757FC7" w:rsidRDefault="00322E69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526" w:type="dxa"/>
          </w:tcPr>
          <w:p w14:paraId="2CFDB21C" w14:textId="7818911E" w:rsidR="00322E69" w:rsidRPr="00757FC7" w:rsidRDefault="00322E69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276" w:type="dxa"/>
          </w:tcPr>
          <w:p w14:paraId="1BA6AB73" w14:textId="558918CB" w:rsidR="00322E69" w:rsidRPr="00757FC7" w:rsidRDefault="00322E69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92" w:type="dxa"/>
          </w:tcPr>
          <w:p w14:paraId="640C14FF" w14:textId="2D7260C2" w:rsidR="00322E69" w:rsidRPr="00757FC7" w:rsidRDefault="00322E69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276" w:type="dxa"/>
          </w:tcPr>
          <w:p w14:paraId="3E8E59A5" w14:textId="71625899" w:rsidR="00322E69" w:rsidRPr="00757FC7" w:rsidRDefault="00322E69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โอนเข้า(ออก)</w:t>
            </w:r>
          </w:p>
        </w:tc>
        <w:tc>
          <w:tcPr>
            <w:tcW w:w="1559" w:type="dxa"/>
          </w:tcPr>
          <w:p w14:paraId="7611F511" w14:textId="2DF38BE4" w:rsidR="00322E69" w:rsidRPr="00757FC7" w:rsidRDefault="001D5100" w:rsidP="003C127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2564</w:t>
            </w:r>
          </w:p>
        </w:tc>
      </w:tr>
      <w:tr w:rsidR="006E3E0F" w:rsidRPr="00757FC7" w14:paraId="7028620D" w14:textId="77777777" w:rsidTr="00207C02">
        <w:trPr>
          <w:trHeight w:val="389"/>
        </w:trPr>
        <w:tc>
          <w:tcPr>
            <w:tcW w:w="2184" w:type="dxa"/>
          </w:tcPr>
          <w:p w14:paraId="7D13D01F" w14:textId="77777777" w:rsidR="006E3E0F" w:rsidRPr="00757FC7" w:rsidRDefault="006E3E0F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ราคาทุน :-</w:t>
            </w:r>
          </w:p>
        </w:tc>
        <w:tc>
          <w:tcPr>
            <w:tcW w:w="1501" w:type="dxa"/>
            <w:vAlign w:val="bottom"/>
          </w:tcPr>
          <w:p w14:paraId="7C242880" w14:textId="77777777" w:rsidR="006E3E0F" w:rsidRPr="00757FC7" w:rsidRDefault="006E3E0F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2329E6E" w14:textId="77777777" w:rsidR="006E3E0F" w:rsidRPr="00757FC7" w:rsidRDefault="006E3E0F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AF4930A" w14:textId="77777777" w:rsidR="006E3E0F" w:rsidRPr="00757FC7" w:rsidRDefault="006E3E0F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9" w:type="dxa"/>
          </w:tcPr>
          <w:p w14:paraId="53B9BF7F" w14:textId="77777777" w:rsidR="006E3E0F" w:rsidRPr="00757FC7" w:rsidRDefault="006E3E0F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6" w:type="dxa"/>
          </w:tcPr>
          <w:p w14:paraId="17F45550" w14:textId="77777777" w:rsidR="006E3E0F" w:rsidRPr="00757FC7" w:rsidRDefault="006E3E0F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379A04D" w14:textId="77777777" w:rsidR="006E3E0F" w:rsidRPr="00757FC7" w:rsidRDefault="006E3E0F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3C077354" w14:textId="77777777" w:rsidR="006E3E0F" w:rsidRPr="00757FC7" w:rsidRDefault="006E3E0F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4E030B1" w14:textId="77777777" w:rsidR="006E3E0F" w:rsidRPr="00757FC7" w:rsidRDefault="006E3E0F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7B89B3E" w14:textId="77777777" w:rsidR="006E3E0F" w:rsidRPr="00757FC7" w:rsidRDefault="006E3E0F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22E69" w:rsidRPr="00757FC7" w14:paraId="51E3A320" w14:textId="77777777" w:rsidTr="00207C02">
        <w:trPr>
          <w:trHeight w:val="364"/>
        </w:trPr>
        <w:tc>
          <w:tcPr>
            <w:tcW w:w="2184" w:type="dxa"/>
            <w:vAlign w:val="center"/>
          </w:tcPr>
          <w:p w14:paraId="58468655" w14:textId="77777777" w:rsidR="00322E69" w:rsidRPr="00757FC7" w:rsidRDefault="00322E69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โปรแกรมสำเร็จรูป</w:t>
            </w:r>
          </w:p>
        </w:tc>
        <w:tc>
          <w:tcPr>
            <w:tcW w:w="1501" w:type="dxa"/>
            <w:vAlign w:val="center"/>
          </w:tcPr>
          <w:p w14:paraId="249C3D3A" w14:textId="3C6A9D4B" w:rsidR="00322E69" w:rsidRPr="00757FC7" w:rsidRDefault="00322E69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2,156,339.00</w:t>
            </w:r>
          </w:p>
        </w:tc>
        <w:tc>
          <w:tcPr>
            <w:tcW w:w="1134" w:type="dxa"/>
            <w:vAlign w:val="center"/>
          </w:tcPr>
          <w:p w14:paraId="18E5A573" w14:textId="220C3907" w:rsidR="00322E69" w:rsidRPr="00757FC7" w:rsidRDefault="00322E69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101,250.00</w:t>
            </w:r>
          </w:p>
        </w:tc>
        <w:tc>
          <w:tcPr>
            <w:tcW w:w="1276" w:type="dxa"/>
            <w:vAlign w:val="center"/>
          </w:tcPr>
          <w:p w14:paraId="3D08FC47" w14:textId="7DC1272F" w:rsidR="00322E69" w:rsidRPr="00757FC7" w:rsidRDefault="00322E69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353,500.00</w:t>
            </w:r>
          </w:p>
        </w:tc>
        <w:tc>
          <w:tcPr>
            <w:tcW w:w="1309" w:type="dxa"/>
          </w:tcPr>
          <w:p w14:paraId="1CC2FEEB" w14:textId="1F9A04BE" w:rsidR="00322E69" w:rsidRPr="00757FC7" w:rsidRDefault="00322E69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26" w:type="dxa"/>
            <w:vAlign w:val="center"/>
          </w:tcPr>
          <w:p w14:paraId="7FBA5003" w14:textId="032E86E1" w:rsidR="00322E69" w:rsidRPr="00757FC7" w:rsidRDefault="00322E69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1,904,089.00</w:t>
            </w:r>
          </w:p>
        </w:tc>
        <w:tc>
          <w:tcPr>
            <w:tcW w:w="1276" w:type="dxa"/>
            <w:vAlign w:val="center"/>
          </w:tcPr>
          <w:p w14:paraId="299C90B5" w14:textId="6E0FE1E4" w:rsidR="00322E69" w:rsidRPr="00757FC7" w:rsidRDefault="000D5241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center"/>
          </w:tcPr>
          <w:p w14:paraId="76682EEA" w14:textId="10F303B0" w:rsidR="00322E69" w:rsidRPr="00757FC7" w:rsidRDefault="1727ACC2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14:paraId="15DCCBEF" w14:textId="71D71CA0" w:rsidR="00322E69" w:rsidRPr="00757FC7" w:rsidRDefault="1727ACC2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52884C4A" w14:textId="0BD0D02E" w:rsidR="00322E69" w:rsidRPr="00757FC7" w:rsidRDefault="003832E3" w:rsidP="00E12C9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1,904,089.00</w:t>
            </w:r>
          </w:p>
        </w:tc>
      </w:tr>
      <w:tr w:rsidR="003832E3" w:rsidRPr="00757FC7" w14:paraId="61FBE2E2" w14:textId="77777777" w:rsidTr="00207C02">
        <w:trPr>
          <w:trHeight w:val="270"/>
        </w:trPr>
        <w:tc>
          <w:tcPr>
            <w:tcW w:w="2184" w:type="dxa"/>
            <w:vAlign w:val="center"/>
          </w:tcPr>
          <w:p w14:paraId="24F5E036" w14:textId="77777777" w:rsidR="003832E3" w:rsidRPr="00757FC7" w:rsidRDefault="003832E3" w:rsidP="003832E3">
            <w:pPr>
              <w:autoSpaceDE w:val="0"/>
              <w:autoSpaceDN w:val="0"/>
              <w:adjustRightInd w:val="0"/>
              <w:spacing w:before="120" w:after="0" w:line="360" w:lineRule="exact"/>
              <w:ind w:left="34" w:firstLine="992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01" w:type="dxa"/>
            <w:vAlign w:val="center"/>
          </w:tcPr>
          <w:p w14:paraId="07A74C71" w14:textId="501AAF2E" w:rsidR="003832E3" w:rsidRPr="00757FC7" w:rsidRDefault="003832E3" w:rsidP="003832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2,156,339.00</w:t>
            </w:r>
          </w:p>
        </w:tc>
        <w:tc>
          <w:tcPr>
            <w:tcW w:w="1134" w:type="dxa"/>
            <w:vAlign w:val="center"/>
          </w:tcPr>
          <w:p w14:paraId="382C2FD7" w14:textId="4337071C" w:rsidR="003832E3" w:rsidRPr="00757FC7" w:rsidRDefault="003832E3" w:rsidP="003832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101,250.00</w:t>
            </w:r>
          </w:p>
        </w:tc>
        <w:tc>
          <w:tcPr>
            <w:tcW w:w="1276" w:type="dxa"/>
            <w:vAlign w:val="center"/>
          </w:tcPr>
          <w:p w14:paraId="12342C11" w14:textId="588B6986" w:rsidR="003832E3" w:rsidRPr="00757FC7" w:rsidRDefault="003832E3" w:rsidP="003832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353,500.00</w:t>
            </w:r>
          </w:p>
        </w:tc>
        <w:tc>
          <w:tcPr>
            <w:tcW w:w="1309" w:type="dxa"/>
          </w:tcPr>
          <w:p w14:paraId="768B3D4C" w14:textId="1AA2D074" w:rsidR="003832E3" w:rsidRPr="00757FC7" w:rsidRDefault="003832E3" w:rsidP="003832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26" w:type="dxa"/>
            <w:vAlign w:val="center"/>
          </w:tcPr>
          <w:p w14:paraId="56BB847E" w14:textId="2AF9213C" w:rsidR="003832E3" w:rsidRPr="00757FC7" w:rsidRDefault="003832E3" w:rsidP="003832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1,904,089.00</w:t>
            </w:r>
          </w:p>
        </w:tc>
        <w:tc>
          <w:tcPr>
            <w:tcW w:w="1276" w:type="dxa"/>
            <w:vAlign w:val="center"/>
          </w:tcPr>
          <w:p w14:paraId="72D6C796" w14:textId="7EE7E40F" w:rsidR="003832E3" w:rsidRPr="00757FC7" w:rsidRDefault="003832E3" w:rsidP="003832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center"/>
          </w:tcPr>
          <w:p w14:paraId="34B3C253" w14:textId="30DF0C21" w:rsidR="003832E3" w:rsidRPr="00757FC7" w:rsidRDefault="003832E3" w:rsidP="003832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14:paraId="6F32B54E" w14:textId="21ED496E" w:rsidR="003832E3" w:rsidRPr="00757FC7" w:rsidRDefault="003832E3" w:rsidP="003832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0762524C" w14:textId="25B2A32E" w:rsidR="003832E3" w:rsidRPr="00757FC7" w:rsidRDefault="003832E3" w:rsidP="003832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1,904,089.00</w:t>
            </w:r>
          </w:p>
        </w:tc>
      </w:tr>
      <w:tr w:rsidR="003832E3" w:rsidRPr="00757FC7" w14:paraId="16973D26" w14:textId="77777777" w:rsidTr="00207C02">
        <w:trPr>
          <w:trHeight w:val="377"/>
        </w:trPr>
        <w:tc>
          <w:tcPr>
            <w:tcW w:w="2184" w:type="dxa"/>
          </w:tcPr>
          <w:p w14:paraId="173BD790" w14:textId="77777777" w:rsidR="003832E3" w:rsidRPr="00757FC7" w:rsidRDefault="003832E3" w:rsidP="003832E3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ค่าตัดจำหน่ายสะสม :-</w:t>
            </w:r>
          </w:p>
        </w:tc>
        <w:tc>
          <w:tcPr>
            <w:tcW w:w="1501" w:type="dxa"/>
          </w:tcPr>
          <w:p w14:paraId="6DC97285" w14:textId="77777777" w:rsidR="003832E3" w:rsidRPr="00757FC7" w:rsidRDefault="003832E3" w:rsidP="003832E3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43B55E5" w14:textId="77777777" w:rsidR="003832E3" w:rsidRPr="00757FC7" w:rsidRDefault="003832E3" w:rsidP="003832E3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35B1C84" w14:textId="77777777" w:rsidR="003832E3" w:rsidRPr="00757FC7" w:rsidRDefault="003832E3" w:rsidP="003832E3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9" w:type="dxa"/>
          </w:tcPr>
          <w:p w14:paraId="6961C420" w14:textId="77777777" w:rsidR="003832E3" w:rsidRPr="00757FC7" w:rsidRDefault="003832E3" w:rsidP="003832E3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6" w:type="dxa"/>
          </w:tcPr>
          <w:p w14:paraId="66ADE719" w14:textId="77777777" w:rsidR="003832E3" w:rsidRPr="00757FC7" w:rsidRDefault="003832E3" w:rsidP="003832E3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887A45E" w14:textId="77777777" w:rsidR="003832E3" w:rsidRPr="00757FC7" w:rsidRDefault="003832E3" w:rsidP="003832E3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46B96E68" w14:textId="77777777" w:rsidR="003832E3" w:rsidRPr="00757FC7" w:rsidRDefault="003832E3" w:rsidP="003832E3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2CD77D4" w14:textId="77777777" w:rsidR="003832E3" w:rsidRPr="00757FC7" w:rsidRDefault="003832E3" w:rsidP="003832E3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F7AD702" w14:textId="77777777" w:rsidR="003832E3" w:rsidRPr="00757FC7" w:rsidRDefault="003832E3" w:rsidP="003832E3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832E3" w:rsidRPr="00757FC7" w14:paraId="4743C57F" w14:textId="77777777" w:rsidTr="00207C02">
        <w:trPr>
          <w:trHeight w:val="391"/>
        </w:trPr>
        <w:tc>
          <w:tcPr>
            <w:tcW w:w="2184" w:type="dxa"/>
            <w:vAlign w:val="bottom"/>
          </w:tcPr>
          <w:p w14:paraId="431190FA" w14:textId="77777777" w:rsidR="003832E3" w:rsidRPr="00757FC7" w:rsidRDefault="003832E3" w:rsidP="003832E3">
            <w:pPr>
              <w:autoSpaceDE w:val="0"/>
              <w:autoSpaceDN w:val="0"/>
              <w:adjustRightInd w:val="0"/>
              <w:spacing w:before="120" w:after="0" w:line="36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โปรแกรมสำเร็จรูป</w:t>
            </w:r>
          </w:p>
        </w:tc>
        <w:tc>
          <w:tcPr>
            <w:tcW w:w="1501" w:type="dxa"/>
            <w:vAlign w:val="bottom"/>
          </w:tcPr>
          <w:p w14:paraId="13F3AD2D" w14:textId="086922BE" w:rsidR="003832E3" w:rsidRPr="00757FC7" w:rsidRDefault="003832E3" w:rsidP="003832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1,467,945.53</w:t>
            </w:r>
          </w:p>
        </w:tc>
        <w:tc>
          <w:tcPr>
            <w:tcW w:w="1134" w:type="dxa"/>
            <w:vAlign w:val="bottom"/>
          </w:tcPr>
          <w:p w14:paraId="06474F79" w14:textId="14B9FE8B" w:rsidR="003832E3" w:rsidRPr="00757FC7" w:rsidRDefault="003832E3" w:rsidP="003832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340,921.51</w:t>
            </w:r>
          </w:p>
        </w:tc>
        <w:tc>
          <w:tcPr>
            <w:tcW w:w="1276" w:type="dxa"/>
            <w:vAlign w:val="bottom"/>
          </w:tcPr>
          <w:p w14:paraId="78C08A4E" w14:textId="24E3CA48" w:rsidR="003832E3" w:rsidRPr="00757FC7" w:rsidRDefault="003832E3" w:rsidP="003832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235,731.10</w:t>
            </w:r>
          </w:p>
        </w:tc>
        <w:tc>
          <w:tcPr>
            <w:tcW w:w="1309" w:type="dxa"/>
            <w:vAlign w:val="bottom"/>
          </w:tcPr>
          <w:p w14:paraId="0D86B8C4" w14:textId="3B9AD8CB" w:rsidR="003832E3" w:rsidRPr="00757FC7" w:rsidRDefault="003832E3" w:rsidP="003832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26" w:type="dxa"/>
            <w:vAlign w:val="bottom"/>
          </w:tcPr>
          <w:p w14:paraId="046AF65F" w14:textId="327CB6D1" w:rsidR="003832E3" w:rsidRPr="00757FC7" w:rsidRDefault="003832E3" w:rsidP="003832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1,573,135.94</w:t>
            </w:r>
          </w:p>
        </w:tc>
        <w:tc>
          <w:tcPr>
            <w:tcW w:w="1276" w:type="dxa"/>
            <w:vAlign w:val="bottom"/>
          </w:tcPr>
          <w:p w14:paraId="167A52B6" w14:textId="43C69FDA" w:rsidR="003832E3" w:rsidRPr="00757FC7" w:rsidRDefault="003832E3" w:rsidP="003832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245,592.95</w:t>
            </w:r>
          </w:p>
        </w:tc>
        <w:tc>
          <w:tcPr>
            <w:tcW w:w="992" w:type="dxa"/>
            <w:vAlign w:val="bottom"/>
          </w:tcPr>
          <w:p w14:paraId="6DC3CC6F" w14:textId="258ADDCB" w:rsidR="003832E3" w:rsidRPr="00757FC7" w:rsidRDefault="003832E3" w:rsidP="003832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0B86A0A2" w14:textId="28870D30" w:rsidR="003832E3" w:rsidRPr="00757FC7" w:rsidRDefault="003832E3" w:rsidP="003832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46CD2651" w14:textId="3891A904" w:rsidR="003832E3" w:rsidRPr="00757FC7" w:rsidRDefault="003832E3" w:rsidP="003832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1,818,728.89</w:t>
            </w:r>
          </w:p>
        </w:tc>
      </w:tr>
      <w:tr w:rsidR="003832E3" w:rsidRPr="00757FC7" w14:paraId="77758CCF" w14:textId="77777777" w:rsidTr="00207C02">
        <w:trPr>
          <w:trHeight w:val="391"/>
        </w:trPr>
        <w:tc>
          <w:tcPr>
            <w:tcW w:w="2184" w:type="dxa"/>
            <w:vAlign w:val="bottom"/>
          </w:tcPr>
          <w:p w14:paraId="0DFC6B56" w14:textId="77777777" w:rsidR="003832E3" w:rsidRPr="00757FC7" w:rsidRDefault="003832E3" w:rsidP="003832E3">
            <w:pPr>
              <w:autoSpaceDE w:val="0"/>
              <w:autoSpaceDN w:val="0"/>
              <w:adjustRightInd w:val="0"/>
              <w:spacing w:before="120" w:after="0" w:line="360" w:lineRule="exact"/>
              <w:ind w:left="34" w:firstLine="992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01" w:type="dxa"/>
            <w:vAlign w:val="bottom"/>
          </w:tcPr>
          <w:p w14:paraId="27AE7FAF" w14:textId="2E4816E5" w:rsidR="003832E3" w:rsidRPr="00757FC7" w:rsidRDefault="003832E3" w:rsidP="003832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1,467,945.53</w:t>
            </w:r>
          </w:p>
        </w:tc>
        <w:tc>
          <w:tcPr>
            <w:tcW w:w="1134" w:type="dxa"/>
            <w:vAlign w:val="bottom"/>
          </w:tcPr>
          <w:p w14:paraId="6C653450" w14:textId="0C28F667" w:rsidR="003832E3" w:rsidRPr="00757FC7" w:rsidRDefault="003832E3" w:rsidP="003832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340,921.51</w:t>
            </w:r>
          </w:p>
        </w:tc>
        <w:tc>
          <w:tcPr>
            <w:tcW w:w="1276" w:type="dxa"/>
            <w:vAlign w:val="bottom"/>
          </w:tcPr>
          <w:p w14:paraId="0194D5CE" w14:textId="49061236" w:rsidR="003832E3" w:rsidRPr="00757FC7" w:rsidRDefault="003832E3" w:rsidP="003832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235,731.10</w:t>
            </w:r>
          </w:p>
        </w:tc>
        <w:tc>
          <w:tcPr>
            <w:tcW w:w="1309" w:type="dxa"/>
            <w:vAlign w:val="bottom"/>
          </w:tcPr>
          <w:p w14:paraId="45DAF350" w14:textId="2A2B0BED" w:rsidR="003832E3" w:rsidRPr="00757FC7" w:rsidRDefault="003832E3" w:rsidP="003832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26" w:type="dxa"/>
            <w:vAlign w:val="bottom"/>
          </w:tcPr>
          <w:p w14:paraId="7BB515BB" w14:textId="757E4D5C" w:rsidR="003832E3" w:rsidRPr="00757FC7" w:rsidRDefault="003832E3" w:rsidP="003832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1,573,135.94</w:t>
            </w:r>
          </w:p>
        </w:tc>
        <w:tc>
          <w:tcPr>
            <w:tcW w:w="1276" w:type="dxa"/>
            <w:vAlign w:val="bottom"/>
          </w:tcPr>
          <w:p w14:paraId="6D0FB226" w14:textId="15068343" w:rsidR="003832E3" w:rsidRPr="00757FC7" w:rsidRDefault="003832E3" w:rsidP="003832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245,592.95</w:t>
            </w:r>
          </w:p>
        </w:tc>
        <w:tc>
          <w:tcPr>
            <w:tcW w:w="992" w:type="dxa"/>
            <w:vAlign w:val="bottom"/>
          </w:tcPr>
          <w:p w14:paraId="0E324887" w14:textId="3947D70E" w:rsidR="003832E3" w:rsidRPr="00757FC7" w:rsidRDefault="003832E3" w:rsidP="003832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3A152C19" w14:textId="1E23FE74" w:rsidR="003832E3" w:rsidRPr="00757FC7" w:rsidRDefault="003832E3" w:rsidP="003832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594998BE" w14:textId="3B5CA8AE" w:rsidR="003832E3" w:rsidRPr="00757FC7" w:rsidRDefault="003832E3" w:rsidP="003832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1,818,728.89</w:t>
            </w:r>
          </w:p>
        </w:tc>
      </w:tr>
      <w:tr w:rsidR="003832E3" w:rsidRPr="00757FC7" w14:paraId="37F6DD59" w14:textId="77777777" w:rsidTr="00207C02">
        <w:trPr>
          <w:trHeight w:val="391"/>
        </w:trPr>
        <w:tc>
          <w:tcPr>
            <w:tcW w:w="2184" w:type="dxa"/>
            <w:vAlign w:val="bottom"/>
          </w:tcPr>
          <w:p w14:paraId="25DB6319" w14:textId="486EF321" w:rsidR="003832E3" w:rsidRPr="00757FC7" w:rsidRDefault="003832E3" w:rsidP="003832E3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โปรแกรมระหว่างติดตั้ง</w:t>
            </w:r>
          </w:p>
        </w:tc>
        <w:tc>
          <w:tcPr>
            <w:tcW w:w="1501" w:type="dxa"/>
            <w:vAlign w:val="bottom"/>
          </w:tcPr>
          <w:p w14:paraId="6C7571DF" w14:textId="63720437" w:rsidR="003832E3" w:rsidRPr="00757FC7" w:rsidRDefault="003832E3" w:rsidP="003832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709E7643" w14:textId="281899E8" w:rsidR="003832E3" w:rsidRPr="00757FC7" w:rsidRDefault="003832E3" w:rsidP="003832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0A2BEB18" w14:textId="52D530A6" w:rsidR="003832E3" w:rsidRPr="00757FC7" w:rsidRDefault="003832E3" w:rsidP="003832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09" w:type="dxa"/>
            <w:vAlign w:val="bottom"/>
          </w:tcPr>
          <w:p w14:paraId="51E6A9D8" w14:textId="57B82233" w:rsidR="003832E3" w:rsidRPr="00757FC7" w:rsidRDefault="003832E3" w:rsidP="003832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26" w:type="dxa"/>
            <w:vAlign w:val="bottom"/>
          </w:tcPr>
          <w:p w14:paraId="190EB12B" w14:textId="4E04ECD2" w:rsidR="003832E3" w:rsidRPr="00757FC7" w:rsidRDefault="003832E3" w:rsidP="003832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63AF6F19" w14:textId="271F5FEE" w:rsidR="003832E3" w:rsidRPr="00757FC7" w:rsidRDefault="003832E3" w:rsidP="003832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1,115,500.00</w:t>
            </w:r>
          </w:p>
        </w:tc>
        <w:tc>
          <w:tcPr>
            <w:tcW w:w="992" w:type="dxa"/>
            <w:vAlign w:val="bottom"/>
          </w:tcPr>
          <w:p w14:paraId="5C45FFED" w14:textId="77777777" w:rsidR="003832E3" w:rsidRPr="00757FC7" w:rsidRDefault="003832E3" w:rsidP="003832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4780BE1" w14:textId="77777777" w:rsidR="003832E3" w:rsidRPr="00757FC7" w:rsidRDefault="003832E3" w:rsidP="003832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C6C75FB" w14:textId="52BD25B5" w:rsidR="003832E3" w:rsidRPr="00757FC7" w:rsidRDefault="003832E3" w:rsidP="003832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1,115,500.00</w:t>
            </w:r>
          </w:p>
        </w:tc>
      </w:tr>
      <w:tr w:rsidR="003832E3" w:rsidRPr="00757FC7" w14:paraId="46A02457" w14:textId="77777777" w:rsidTr="00207C02">
        <w:trPr>
          <w:trHeight w:val="263"/>
        </w:trPr>
        <w:tc>
          <w:tcPr>
            <w:tcW w:w="2184" w:type="dxa"/>
            <w:vAlign w:val="center"/>
          </w:tcPr>
          <w:p w14:paraId="73A7CE97" w14:textId="77777777" w:rsidR="003832E3" w:rsidRPr="00757FC7" w:rsidRDefault="003832E3" w:rsidP="003832E3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มูลค่าสุทธิ</w:t>
            </w:r>
          </w:p>
        </w:tc>
        <w:tc>
          <w:tcPr>
            <w:tcW w:w="1501" w:type="dxa"/>
          </w:tcPr>
          <w:p w14:paraId="07AD7E8E" w14:textId="726A4098" w:rsidR="003832E3" w:rsidRPr="00757FC7" w:rsidRDefault="003832E3" w:rsidP="003832E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688,393.47</w:t>
            </w:r>
          </w:p>
        </w:tc>
        <w:tc>
          <w:tcPr>
            <w:tcW w:w="1134" w:type="dxa"/>
            <w:vAlign w:val="center"/>
          </w:tcPr>
          <w:p w14:paraId="25DCBF44" w14:textId="77777777" w:rsidR="003832E3" w:rsidRPr="00757FC7" w:rsidRDefault="003832E3" w:rsidP="003832E3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20A25797" w14:textId="77777777" w:rsidR="003832E3" w:rsidRPr="00757FC7" w:rsidRDefault="003832E3" w:rsidP="003832E3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9" w:type="dxa"/>
          </w:tcPr>
          <w:p w14:paraId="0F070510" w14:textId="77777777" w:rsidR="003832E3" w:rsidRPr="00757FC7" w:rsidRDefault="003832E3" w:rsidP="003832E3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6" w:type="dxa"/>
          </w:tcPr>
          <w:p w14:paraId="1B59FC0C" w14:textId="096AAFAC" w:rsidR="003832E3" w:rsidRPr="00757FC7" w:rsidRDefault="003832E3" w:rsidP="003832E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330,953.06</w:t>
            </w:r>
          </w:p>
        </w:tc>
        <w:tc>
          <w:tcPr>
            <w:tcW w:w="1276" w:type="dxa"/>
            <w:vAlign w:val="bottom"/>
          </w:tcPr>
          <w:p w14:paraId="66272BE7" w14:textId="77777777" w:rsidR="003832E3" w:rsidRPr="00757FC7" w:rsidRDefault="003832E3" w:rsidP="003832E3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7CC2B11" w14:textId="77777777" w:rsidR="003832E3" w:rsidRPr="00757FC7" w:rsidRDefault="003832E3" w:rsidP="003832E3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E9CDF1A" w14:textId="77777777" w:rsidR="003832E3" w:rsidRPr="00757FC7" w:rsidRDefault="003832E3" w:rsidP="003832E3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327BD91" w14:textId="745A6B9C" w:rsidR="003832E3" w:rsidRPr="00757FC7" w:rsidRDefault="003832E3" w:rsidP="003832E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1,200,860.11</w:t>
            </w:r>
          </w:p>
        </w:tc>
      </w:tr>
    </w:tbl>
    <w:p w14:paraId="089EEE15" w14:textId="7F4872D8" w:rsidR="006E3E0F" w:rsidRPr="00757FC7" w:rsidRDefault="006E3E0F" w:rsidP="006E3E0F">
      <w:pPr>
        <w:autoSpaceDE w:val="0"/>
        <w:autoSpaceDN w:val="0"/>
        <w:adjustRightInd w:val="0"/>
        <w:spacing w:before="120" w:after="0" w:line="440" w:lineRule="exact"/>
        <w:ind w:left="567"/>
        <w:jc w:val="both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ค่าตัดจำหน่ายสำหรับ</w:t>
      </w:r>
      <w:r w:rsidR="0099529B" w:rsidRPr="00757FC7">
        <w:rPr>
          <w:rFonts w:ascii="Angsana New" w:hAnsi="Angsana New" w:cs="Angsana New" w:hint="cs"/>
          <w:sz w:val="30"/>
          <w:szCs w:val="30"/>
          <w:cs/>
        </w:rPr>
        <w:t>ปี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 สิ้นสุดวันที่ </w:t>
      </w:r>
      <w:r w:rsidR="0099529B" w:rsidRPr="00757FC7">
        <w:rPr>
          <w:rFonts w:ascii="Angsana New" w:hAnsi="Angsana New" w:cs="Angsana New"/>
          <w:sz w:val="30"/>
          <w:szCs w:val="30"/>
        </w:rPr>
        <w:t>31</w:t>
      </w:r>
      <w:r w:rsidR="003126D8" w:rsidRPr="00757FC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1D5100" w:rsidRPr="00757FC7">
        <w:rPr>
          <w:rFonts w:ascii="Angsana New" w:hAnsi="Angsana New" w:cs="Angsana New" w:hint="cs"/>
          <w:sz w:val="30"/>
          <w:szCs w:val="30"/>
          <w:cs/>
        </w:rPr>
        <w:t>2564</w:t>
      </w:r>
      <w:r w:rsidRPr="00757FC7">
        <w:rPr>
          <w:rFonts w:ascii="Angsana New" w:hAnsi="Angsana New" w:cs="Angsana New"/>
          <w:sz w:val="30"/>
          <w:szCs w:val="30"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757FC7">
        <w:rPr>
          <w:rFonts w:ascii="Angsana New" w:hAnsi="Angsana New" w:cs="Angsana New"/>
          <w:sz w:val="30"/>
          <w:szCs w:val="30"/>
        </w:rPr>
        <w:t>256</w:t>
      </w:r>
      <w:r w:rsidR="00CE7CEF" w:rsidRPr="00757FC7">
        <w:rPr>
          <w:rFonts w:ascii="Angsana New" w:hAnsi="Angsana New" w:cs="Angsana New"/>
          <w:sz w:val="30"/>
          <w:szCs w:val="30"/>
        </w:rPr>
        <w:t>3</w:t>
      </w:r>
      <w:r w:rsidRPr="00757FC7">
        <w:rPr>
          <w:rFonts w:ascii="Angsana New" w:hAnsi="Angsana New" w:cs="Angsana New"/>
          <w:sz w:val="30"/>
          <w:szCs w:val="30"/>
        </w:rPr>
        <w:t xml:space="preserve"> 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99529B" w:rsidRPr="00757FC7">
        <w:rPr>
          <w:rFonts w:ascii="Angsana New" w:hAnsi="Angsana New" w:cs="Angsana New"/>
          <w:sz w:val="30"/>
          <w:szCs w:val="30"/>
        </w:rPr>
        <w:t>245,592.95</w:t>
      </w:r>
      <w:r w:rsidR="0099529B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บาท และ </w:t>
      </w:r>
      <w:r w:rsidR="0099529B" w:rsidRPr="00757FC7">
        <w:rPr>
          <w:rFonts w:ascii="Angsana New" w:hAnsi="Angsana New" w:cs="Angsana New"/>
          <w:sz w:val="30"/>
          <w:szCs w:val="30"/>
        </w:rPr>
        <w:t>340,921.51</w:t>
      </w:r>
      <w:r w:rsidR="003C127F" w:rsidRPr="00757FC7">
        <w:rPr>
          <w:rFonts w:ascii="Angsana New" w:hAnsi="Angsana New" w:cs="Angsana New"/>
          <w:sz w:val="28"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บาท ตามลำดับ</w:t>
      </w:r>
    </w:p>
    <w:p w14:paraId="54205240" w14:textId="77777777" w:rsidR="006E3E0F" w:rsidRPr="00757FC7" w:rsidRDefault="006E3E0F" w:rsidP="006E3E0F">
      <w:pPr>
        <w:autoSpaceDE w:val="0"/>
        <w:autoSpaceDN w:val="0"/>
        <w:adjustRightInd w:val="0"/>
        <w:spacing w:after="0" w:line="460" w:lineRule="exact"/>
        <w:ind w:left="567"/>
        <w:jc w:val="both"/>
        <w:rPr>
          <w:rFonts w:ascii="Angsana New" w:hAnsi="Angsana New" w:cs="Angsana New"/>
          <w:sz w:val="28"/>
        </w:rPr>
      </w:pPr>
    </w:p>
    <w:p w14:paraId="12075255" w14:textId="77777777" w:rsidR="000A4C63" w:rsidRPr="00757FC7" w:rsidRDefault="000A4C63" w:rsidP="009379B0">
      <w:pPr>
        <w:autoSpaceDE w:val="0"/>
        <w:autoSpaceDN w:val="0"/>
        <w:adjustRightInd w:val="0"/>
        <w:spacing w:after="0" w:line="460" w:lineRule="exact"/>
        <w:ind w:left="567"/>
        <w:jc w:val="both"/>
        <w:rPr>
          <w:rFonts w:ascii="Angsana New" w:hAnsi="Angsana New" w:cs="Angsana New"/>
          <w:sz w:val="28"/>
        </w:rPr>
      </w:pPr>
    </w:p>
    <w:p w14:paraId="0F766ED2" w14:textId="77777777" w:rsidR="00720306" w:rsidRPr="00757FC7" w:rsidRDefault="00720306" w:rsidP="009379B0">
      <w:pPr>
        <w:autoSpaceDE w:val="0"/>
        <w:autoSpaceDN w:val="0"/>
        <w:adjustRightInd w:val="0"/>
        <w:spacing w:after="0" w:line="460" w:lineRule="exact"/>
        <w:ind w:left="567"/>
        <w:jc w:val="both"/>
        <w:rPr>
          <w:rFonts w:ascii="Angsana New" w:hAnsi="Angsana New" w:cs="Angsana New"/>
          <w:sz w:val="28"/>
        </w:rPr>
        <w:sectPr w:rsidR="00720306" w:rsidRPr="00757FC7" w:rsidSect="00925C56">
          <w:pgSz w:w="16839" w:h="11907" w:orient="landscape" w:code="9"/>
          <w:pgMar w:top="1411" w:right="1310" w:bottom="1138" w:left="1138" w:header="720" w:footer="720" w:gutter="0"/>
          <w:cols w:space="720"/>
          <w:noEndnote/>
          <w:docGrid w:linePitch="299"/>
        </w:sectPr>
      </w:pPr>
    </w:p>
    <w:p w14:paraId="3DEE54BB" w14:textId="1DC9F92B" w:rsidR="007C7D04" w:rsidRPr="00757FC7" w:rsidRDefault="009379B0" w:rsidP="00216CEE">
      <w:pPr>
        <w:autoSpaceDE w:val="0"/>
        <w:autoSpaceDN w:val="0"/>
        <w:adjustRightInd w:val="0"/>
        <w:spacing w:after="0" w:line="500" w:lineRule="exact"/>
        <w:ind w:right="6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 xml:space="preserve">- </w:t>
      </w:r>
      <w:r w:rsidR="004A126B" w:rsidRPr="00757FC7">
        <w:rPr>
          <w:rFonts w:ascii="Angsana New" w:hAnsi="Angsana New" w:cs="Angsana New" w:hint="cs"/>
          <w:sz w:val="30"/>
          <w:szCs w:val="30"/>
          <w:cs/>
        </w:rPr>
        <w:t>48</w:t>
      </w:r>
      <w:r w:rsidRPr="00757FC7">
        <w:rPr>
          <w:rFonts w:ascii="Angsana New" w:hAnsi="Angsana New" w:cs="Angsana New"/>
          <w:sz w:val="30"/>
          <w:szCs w:val="30"/>
        </w:rPr>
        <w:t xml:space="preserve"> </w:t>
      </w:r>
      <w:r w:rsidR="005E2689" w:rsidRPr="00757FC7">
        <w:rPr>
          <w:rFonts w:ascii="Angsana New" w:hAnsi="Angsana New" w:cs="Angsana New"/>
          <w:sz w:val="30"/>
          <w:szCs w:val="30"/>
        </w:rPr>
        <w:t>-</w:t>
      </w:r>
    </w:p>
    <w:p w14:paraId="042BAB11" w14:textId="77777777" w:rsidR="00720306" w:rsidRPr="00757FC7" w:rsidRDefault="00720306" w:rsidP="00216CEE">
      <w:pPr>
        <w:autoSpaceDE w:val="0"/>
        <w:autoSpaceDN w:val="0"/>
        <w:adjustRightInd w:val="0"/>
        <w:spacing w:after="0" w:line="500" w:lineRule="exact"/>
        <w:ind w:left="426" w:hanging="426"/>
        <w:jc w:val="center"/>
        <w:rPr>
          <w:rFonts w:ascii="Angsana New" w:hAnsi="Angsana New" w:cs="Angsana New"/>
          <w:sz w:val="30"/>
          <w:szCs w:val="30"/>
        </w:rPr>
      </w:pPr>
    </w:p>
    <w:p w14:paraId="0F5ABED4" w14:textId="337A6DCE" w:rsidR="007C7D04" w:rsidRPr="00757FC7" w:rsidRDefault="00BD518A" w:rsidP="00216CEE">
      <w:pPr>
        <w:autoSpaceDE w:val="0"/>
        <w:autoSpaceDN w:val="0"/>
        <w:adjustRightInd w:val="0"/>
        <w:spacing w:after="0" w:line="500" w:lineRule="exact"/>
        <w:ind w:left="426" w:hanging="426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1</w:t>
      </w:r>
      <w:r w:rsidR="0073316D" w:rsidRPr="00757FC7">
        <w:rPr>
          <w:rFonts w:ascii="Angsana New" w:hAnsi="Angsana New" w:cs="Angsana New"/>
          <w:b/>
          <w:bCs/>
          <w:sz w:val="30"/>
          <w:szCs w:val="30"/>
        </w:rPr>
        <w:t>7</w:t>
      </w:r>
      <w:r w:rsidR="007C7D04" w:rsidRPr="00757FC7">
        <w:rPr>
          <w:rFonts w:ascii="Angsana New" w:hAnsi="Angsana New" w:cs="Angsana New"/>
          <w:b/>
          <w:bCs/>
          <w:sz w:val="30"/>
          <w:szCs w:val="30"/>
        </w:rPr>
        <w:t>.</w:t>
      </w:r>
      <w:r w:rsidR="007C7D04"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="002667B7" w:rsidRPr="00757FC7">
        <w:rPr>
          <w:rFonts w:ascii="Angsana New" w:hAnsi="Angsana New" w:cs="Angsana New"/>
          <w:b/>
          <w:bCs/>
          <w:sz w:val="30"/>
          <w:szCs w:val="30"/>
          <w:cs/>
        </w:rPr>
        <w:t>เงินจ่ายล่วงหน้า</w:t>
      </w:r>
    </w:p>
    <w:tbl>
      <w:tblPr>
        <w:tblW w:w="960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219"/>
        <w:gridCol w:w="992"/>
        <w:gridCol w:w="992"/>
        <w:gridCol w:w="1701"/>
        <w:gridCol w:w="1701"/>
      </w:tblGrid>
      <w:tr w:rsidR="00967E81" w:rsidRPr="00757FC7" w14:paraId="308DC29C" w14:textId="77777777" w:rsidTr="004C338C">
        <w:tc>
          <w:tcPr>
            <w:tcW w:w="4219" w:type="dxa"/>
          </w:tcPr>
          <w:p w14:paraId="5C9C31B4" w14:textId="77777777" w:rsidR="00AE6E25" w:rsidRPr="00757FC7" w:rsidRDefault="00AE6E25" w:rsidP="00216CEE">
            <w:pPr>
              <w:autoSpaceDE w:val="0"/>
              <w:autoSpaceDN w:val="0"/>
              <w:adjustRightInd w:val="0"/>
              <w:spacing w:after="0" w:line="50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  <w:gridSpan w:val="2"/>
          </w:tcPr>
          <w:p w14:paraId="6F2BA82B" w14:textId="77777777" w:rsidR="00AE6E25" w:rsidRPr="00757FC7" w:rsidRDefault="00AE6E25" w:rsidP="00216CEE">
            <w:pP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78DF7B65" w14:textId="77777777" w:rsidR="00AE6E25" w:rsidRPr="00757FC7" w:rsidRDefault="00AE6E25" w:rsidP="00216C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67E81" w:rsidRPr="00757FC7" w14:paraId="35D07E95" w14:textId="77777777" w:rsidTr="004C338C">
        <w:trPr>
          <w:trHeight w:val="451"/>
        </w:trPr>
        <w:tc>
          <w:tcPr>
            <w:tcW w:w="4219" w:type="dxa"/>
          </w:tcPr>
          <w:p w14:paraId="496FAA52" w14:textId="77777777" w:rsidR="007C7D04" w:rsidRPr="00757FC7" w:rsidRDefault="007C7D04" w:rsidP="00216CEE">
            <w:pPr>
              <w:autoSpaceDE w:val="0"/>
              <w:autoSpaceDN w:val="0"/>
              <w:adjustRightInd w:val="0"/>
              <w:spacing w:after="0" w:line="50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  <w:gridSpan w:val="2"/>
          </w:tcPr>
          <w:p w14:paraId="5BE5E8D9" w14:textId="77777777" w:rsidR="007C7D04" w:rsidRPr="00757FC7" w:rsidRDefault="007C7D04" w:rsidP="00216CEE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1E22BD9A" w14:textId="77777777" w:rsidR="007C7D04" w:rsidRPr="00757FC7" w:rsidRDefault="00AE6E25" w:rsidP="00216C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967E81" w:rsidRPr="00757FC7" w14:paraId="1EF39FFD" w14:textId="77777777" w:rsidTr="004C338C">
        <w:trPr>
          <w:trHeight w:val="415"/>
        </w:trPr>
        <w:tc>
          <w:tcPr>
            <w:tcW w:w="4219" w:type="dxa"/>
          </w:tcPr>
          <w:p w14:paraId="1A94F877" w14:textId="77777777" w:rsidR="00967E81" w:rsidRPr="00757FC7" w:rsidRDefault="00967E81" w:rsidP="00216CEE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600CBB01" w14:textId="77777777" w:rsidR="00967E81" w:rsidRPr="00757FC7" w:rsidRDefault="00967E81" w:rsidP="00216CEE">
            <w:pP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636F0408" w14:textId="77777777" w:rsidR="00967E81" w:rsidRPr="00757FC7" w:rsidRDefault="00967E81" w:rsidP="00216CEE">
            <w:pP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34FA8B9C" w14:textId="6F7F408A" w:rsidR="00967E81" w:rsidRPr="00757FC7" w:rsidRDefault="001D5100" w:rsidP="00216C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701" w:type="dxa"/>
            <w:vAlign w:val="bottom"/>
          </w:tcPr>
          <w:p w14:paraId="0ACABE4F" w14:textId="61841459" w:rsidR="00967E81" w:rsidRPr="00757FC7" w:rsidRDefault="00C61E59" w:rsidP="00216C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22E69" w:rsidRPr="00757FC7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C732DC" w:rsidRPr="00757FC7" w14:paraId="7E0B1838" w14:textId="77777777" w:rsidTr="004C338C">
        <w:tc>
          <w:tcPr>
            <w:tcW w:w="5211" w:type="dxa"/>
            <w:gridSpan w:val="2"/>
            <w:vAlign w:val="bottom"/>
          </w:tcPr>
          <w:p w14:paraId="034D64BC" w14:textId="2084D4CB" w:rsidR="00C732DC" w:rsidRPr="00757FC7" w:rsidRDefault="00C732DC" w:rsidP="00216CEE">
            <w:pPr>
              <w:autoSpaceDE w:val="0"/>
              <w:autoSpaceDN w:val="0"/>
              <w:adjustRightInd w:val="0"/>
              <w:spacing w:after="0" w:line="500" w:lineRule="exact"/>
              <w:ind w:left="34" w:firstLine="108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เงินจ่ายล่วงหน้าค่าบริหารจัดการไฟฟ้า (หมายเหตุ 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5.2)</w:t>
            </w:r>
          </w:p>
        </w:tc>
        <w:tc>
          <w:tcPr>
            <w:tcW w:w="992" w:type="dxa"/>
          </w:tcPr>
          <w:p w14:paraId="4B1E4023" w14:textId="77777777" w:rsidR="00C732DC" w:rsidRPr="00757FC7" w:rsidRDefault="00C732DC" w:rsidP="00216CEE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628F4F43" w14:textId="1185E7A7" w:rsidR="00C732DC" w:rsidRPr="00757FC7" w:rsidRDefault="000C3063" w:rsidP="00216CEE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</w:rPr>
              <w:t>53,243,380.00</w:t>
            </w:r>
          </w:p>
        </w:tc>
        <w:tc>
          <w:tcPr>
            <w:tcW w:w="1701" w:type="dxa"/>
          </w:tcPr>
          <w:p w14:paraId="2EE0B84C" w14:textId="73A031B9" w:rsidR="00C732DC" w:rsidRPr="00757FC7" w:rsidRDefault="009F547A" w:rsidP="00216CEE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64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900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000.00</w:t>
            </w:r>
          </w:p>
        </w:tc>
      </w:tr>
      <w:tr w:rsidR="00C732DC" w:rsidRPr="00757FC7" w14:paraId="15B53910" w14:textId="77777777" w:rsidTr="004C338C">
        <w:trPr>
          <w:trHeight w:val="87"/>
        </w:trPr>
        <w:tc>
          <w:tcPr>
            <w:tcW w:w="4219" w:type="dxa"/>
          </w:tcPr>
          <w:p w14:paraId="0AAD09AB" w14:textId="024390E3" w:rsidR="00C732DC" w:rsidRPr="00757FC7" w:rsidRDefault="00C732DC" w:rsidP="00216CEE">
            <w:pPr>
              <w:autoSpaceDE w:val="0"/>
              <w:autoSpaceDN w:val="0"/>
              <w:adjustRightInd w:val="0"/>
              <w:spacing w:after="0" w:line="500" w:lineRule="exact"/>
              <w:ind w:firstLine="142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เงินจ่ายล่วงหน้าค่าดำเนินการ</w:t>
            </w:r>
          </w:p>
        </w:tc>
        <w:tc>
          <w:tcPr>
            <w:tcW w:w="992" w:type="dxa"/>
          </w:tcPr>
          <w:p w14:paraId="2B589933" w14:textId="77777777" w:rsidR="00C732DC" w:rsidRPr="00757FC7" w:rsidRDefault="00C732DC" w:rsidP="00216CEE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0F9F639" w14:textId="77777777" w:rsidR="00C732DC" w:rsidRPr="00757FC7" w:rsidRDefault="00C732DC" w:rsidP="00216CEE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1067A122" w14:textId="29DB793E" w:rsidR="00C732DC" w:rsidRPr="00757FC7" w:rsidRDefault="008A4438" w:rsidP="00216C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FC7">
              <w:rPr>
                <w:rFonts w:ascii="Angsana New" w:hAnsi="Angsana New" w:cs="Angsana New" w:hint="cs"/>
                <w:sz w:val="30"/>
                <w:szCs w:val="30"/>
                <w:cs/>
              </w:rPr>
              <w:t>11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,65</w:t>
            </w:r>
            <w:r w:rsidR="00042AE3" w:rsidRPr="00757FC7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1319A1" w:rsidRPr="00757FC7">
              <w:rPr>
                <w:rFonts w:ascii="Angsana New" w:hAnsi="Angsana New" w:cs="Angsana New"/>
                <w:sz w:val="30"/>
                <w:szCs w:val="30"/>
              </w:rPr>
              <w:t>,803.</w:t>
            </w:r>
            <w:r w:rsidR="00926A44" w:rsidRPr="00757FC7">
              <w:rPr>
                <w:rFonts w:ascii="Angsana New" w:hAnsi="Angsana New" w:cs="Angsana New"/>
                <w:sz w:val="30"/>
                <w:szCs w:val="30"/>
              </w:rPr>
              <w:t>73</w:t>
            </w:r>
          </w:p>
        </w:tc>
        <w:tc>
          <w:tcPr>
            <w:tcW w:w="1701" w:type="dxa"/>
          </w:tcPr>
          <w:p w14:paraId="729D4035" w14:textId="63AF9BF7" w:rsidR="00C732DC" w:rsidRPr="00757FC7" w:rsidRDefault="009F547A" w:rsidP="00216C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</w:rPr>
              <w:t>11,652,803.73</w:t>
            </w:r>
          </w:p>
        </w:tc>
      </w:tr>
      <w:tr w:rsidR="00C732DC" w:rsidRPr="00757FC7" w14:paraId="29D080B6" w14:textId="77777777" w:rsidTr="004C338C">
        <w:trPr>
          <w:trHeight w:val="365"/>
        </w:trPr>
        <w:tc>
          <w:tcPr>
            <w:tcW w:w="4219" w:type="dxa"/>
          </w:tcPr>
          <w:p w14:paraId="645AEA29" w14:textId="77777777" w:rsidR="00C732DC" w:rsidRPr="00757FC7" w:rsidRDefault="00C732DC" w:rsidP="00216CEE">
            <w:pPr>
              <w:autoSpaceDE w:val="0"/>
              <w:autoSpaceDN w:val="0"/>
              <w:adjustRightInd w:val="0"/>
              <w:spacing w:after="0" w:line="500" w:lineRule="exact"/>
              <w:ind w:left="33" w:firstLine="567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</w:tcPr>
          <w:p w14:paraId="0ED60E73" w14:textId="77777777" w:rsidR="00C732DC" w:rsidRPr="00757FC7" w:rsidRDefault="00C732DC" w:rsidP="00216CEE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44F5064D" w14:textId="77777777" w:rsidR="00C732DC" w:rsidRPr="00757FC7" w:rsidRDefault="00C732DC" w:rsidP="00216CEE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06FF9E7A" w14:textId="691A0D93" w:rsidR="00C732DC" w:rsidRPr="00757FC7" w:rsidRDefault="0085356D" w:rsidP="00216CEE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64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896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183.73</w:t>
            </w:r>
          </w:p>
        </w:tc>
        <w:tc>
          <w:tcPr>
            <w:tcW w:w="1701" w:type="dxa"/>
          </w:tcPr>
          <w:p w14:paraId="176F7462" w14:textId="64F4D4F7" w:rsidR="00C732DC" w:rsidRPr="00757FC7" w:rsidRDefault="009F547A" w:rsidP="00216CEE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</w:rPr>
              <w:t>76,552,803.73</w:t>
            </w:r>
          </w:p>
        </w:tc>
      </w:tr>
      <w:tr w:rsidR="00C732DC" w:rsidRPr="00757FC7" w14:paraId="6E70AC11" w14:textId="77777777" w:rsidTr="004C338C">
        <w:trPr>
          <w:trHeight w:val="254"/>
        </w:trPr>
        <w:tc>
          <w:tcPr>
            <w:tcW w:w="4219" w:type="dxa"/>
          </w:tcPr>
          <w:p w14:paraId="3EE686EE" w14:textId="77777777" w:rsidR="00C732DC" w:rsidRPr="00757FC7" w:rsidRDefault="00C732DC" w:rsidP="00216CEE">
            <w:pPr>
              <w:autoSpaceDE w:val="0"/>
              <w:autoSpaceDN w:val="0"/>
              <w:adjustRightInd w:val="0"/>
              <w:spacing w:after="0" w:line="500" w:lineRule="exact"/>
              <w:ind w:firstLine="1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เงินจ่ายล่วงหน้าที่จะได้รับเงินคืนภายใน 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992" w:type="dxa"/>
          </w:tcPr>
          <w:p w14:paraId="2CD336DF" w14:textId="77777777" w:rsidR="00C732DC" w:rsidRPr="00757FC7" w:rsidRDefault="00C732DC" w:rsidP="00216CEE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3DECDDC2" w14:textId="77777777" w:rsidR="00C732DC" w:rsidRPr="00757FC7" w:rsidRDefault="00C732DC" w:rsidP="00216CEE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43041FA9" w14:textId="2BA29D25" w:rsidR="00C732DC" w:rsidRPr="00757FC7" w:rsidRDefault="008073E5" w:rsidP="00216C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9263FC" w:rsidRPr="00757FC7">
              <w:rPr>
                <w:rFonts w:ascii="Angsana New" w:hAnsi="Angsana New" w:cs="Angsana New"/>
                <w:sz w:val="30"/>
                <w:szCs w:val="30"/>
              </w:rPr>
              <w:t>11,656</w:t>
            </w:r>
            <w:r w:rsidR="002527BB" w:rsidRPr="00757FC7">
              <w:rPr>
                <w:rFonts w:ascii="Angsana New" w:hAnsi="Angsana New" w:cs="Angsana New"/>
                <w:sz w:val="30"/>
                <w:szCs w:val="30"/>
              </w:rPr>
              <w:t>,620</w:t>
            </w:r>
            <w:r w:rsidR="00C11571" w:rsidRPr="00757FC7">
              <w:rPr>
                <w:rFonts w:ascii="Angsana New" w:hAnsi="Angsana New" w:cs="Angsana New"/>
                <w:sz w:val="30"/>
                <w:szCs w:val="30"/>
              </w:rPr>
              <w:t>.00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  <w:vAlign w:val="center"/>
          </w:tcPr>
          <w:p w14:paraId="103F7B7A" w14:textId="31960B27" w:rsidR="00C732DC" w:rsidRPr="00757FC7" w:rsidRDefault="009F547A" w:rsidP="00216C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</w:rPr>
              <w:t>(11,656,140.00)</w:t>
            </w:r>
          </w:p>
        </w:tc>
      </w:tr>
      <w:tr w:rsidR="00C732DC" w:rsidRPr="00757FC7" w14:paraId="7029CA41" w14:textId="77777777" w:rsidTr="004C338C">
        <w:trPr>
          <w:trHeight w:val="491"/>
        </w:trPr>
        <w:tc>
          <w:tcPr>
            <w:tcW w:w="4219" w:type="dxa"/>
          </w:tcPr>
          <w:p w14:paraId="73860394" w14:textId="3092B2FC" w:rsidR="00C732DC" w:rsidRPr="00757FC7" w:rsidRDefault="00C732DC" w:rsidP="00216CEE">
            <w:pPr>
              <w:autoSpaceDE w:val="0"/>
              <w:autoSpaceDN w:val="0"/>
              <w:adjustRightInd w:val="0"/>
              <w:spacing w:after="0" w:line="500" w:lineRule="exact"/>
              <w:ind w:left="33" w:firstLine="56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</w:tcPr>
          <w:p w14:paraId="77444B42" w14:textId="77777777" w:rsidR="00C732DC" w:rsidRPr="00757FC7" w:rsidRDefault="00C732DC" w:rsidP="00216CEE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120824FB" w14:textId="77777777" w:rsidR="00C732DC" w:rsidRPr="00757FC7" w:rsidRDefault="00C732DC" w:rsidP="00216CEE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5D7F6A5A" w14:textId="7AF484B0" w:rsidR="00C732DC" w:rsidRPr="00757FC7" w:rsidRDefault="00961E82" w:rsidP="00216CEE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</w:rPr>
              <w:t>53,239,563.73</w:t>
            </w:r>
          </w:p>
        </w:tc>
        <w:tc>
          <w:tcPr>
            <w:tcW w:w="1701" w:type="dxa"/>
          </w:tcPr>
          <w:p w14:paraId="7C1FEF3C" w14:textId="4EC47DE0" w:rsidR="00C732DC" w:rsidRPr="00757FC7" w:rsidRDefault="009F547A" w:rsidP="00216CEE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64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896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663.73</w:t>
            </w:r>
          </w:p>
        </w:tc>
      </w:tr>
      <w:tr w:rsidR="00C732DC" w:rsidRPr="00757FC7" w14:paraId="65884034" w14:textId="77777777" w:rsidTr="004C338C">
        <w:trPr>
          <w:trHeight w:val="87"/>
        </w:trPr>
        <w:tc>
          <w:tcPr>
            <w:tcW w:w="5211" w:type="dxa"/>
            <w:gridSpan w:val="2"/>
          </w:tcPr>
          <w:p w14:paraId="0BF373F9" w14:textId="18C18461" w:rsidR="00C732DC" w:rsidRPr="00757FC7" w:rsidRDefault="00C732DC" w:rsidP="00216CEE">
            <w:pPr>
              <w:autoSpaceDE w:val="0"/>
              <w:autoSpaceDN w:val="0"/>
              <w:adjustRightInd w:val="0"/>
              <w:spacing w:after="0" w:line="500" w:lineRule="exact"/>
              <w:ind w:left="34" w:firstLine="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หัก ค่าเผื่อการด้อยค่า-เงินจ่ายล่วงหน้าค่าดำเนินการ</w:t>
            </w:r>
          </w:p>
        </w:tc>
        <w:tc>
          <w:tcPr>
            <w:tcW w:w="992" w:type="dxa"/>
          </w:tcPr>
          <w:p w14:paraId="15B4DEDE" w14:textId="77777777" w:rsidR="00C732DC" w:rsidRPr="00757FC7" w:rsidRDefault="00C732DC" w:rsidP="00216CEE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56D6A218" w14:textId="60674CF6" w:rsidR="00C732DC" w:rsidRPr="00757FC7" w:rsidRDefault="005006B7" w:rsidP="00216C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C7292A" w:rsidRPr="00757FC7">
              <w:rPr>
                <w:rFonts w:ascii="Angsana New" w:hAnsi="Angsana New" w:cs="Angsana New" w:hint="cs"/>
                <w:sz w:val="30"/>
                <w:szCs w:val="30"/>
                <w:cs/>
              </w:rPr>
              <w:t>11</w:t>
            </w:r>
            <w:r w:rsidR="00C7292A" w:rsidRPr="00757FC7">
              <w:rPr>
                <w:rFonts w:ascii="Angsana New" w:hAnsi="Angsana New" w:cs="Angsana New"/>
                <w:sz w:val="30"/>
                <w:szCs w:val="30"/>
              </w:rPr>
              <w:t>,652,803.73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</w:tcPr>
          <w:p w14:paraId="03155C72" w14:textId="391F35C7" w:rsidR="00C732DC" w:rsidRPr="00757FC7" w:rsidRDefault="009F547A" w:rsidP="00216C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</w:rPr>
              <w:t>(6</w:t>
            </w:r>
            <w:r w:rsidRPr="00757FC7">
              <w:rPr>
                <w:rFonts w:ascii="Angsana New" w:hAnsi="Angsana New" w:cs="Angsana New" w:hint="cs"/>
                <w:sz w:val="30"/>
                <w:szCs w:val="30"/>
                <w:cs/>
              </w:rPr>
              <w:t>,917,668.39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C732DC" w:rsidRPr="00757FC7" w14:paraId="396CD2FD" w14:textId="77777777" w:rsidTr="004C338C">
        <w:trPr>
          <w:trHeight w:val="87"/>
        </w:trPr>
        <w:tc>
          <w:tcPr>
            <w:tcW w:w="4219" w:type="dxa"/>
          </w:tcPr>
          <w:p w14:paraId="4BBAB6FC" w14:textId="0AA71E43" w:rsidR="00C732DC" w:rsidRPr="00757FC7" w:rsidRDefault="00C732DC" w:rsidP="00216CEE">
            <w:pPr>
              <w:autoSpaceDE w:val="0"/>
              <w:autoSpaceDN w:val="0"/>
              <w:adjustRightInd w:val="0"/>
              <w:spacing w:after="0" w:line="500" w:lineRule="exact"/>
              <w:ind w:left="33" w:firstLine="56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</w:tcPr>
          <w:p w14:paraId="550AC846" w14:textId="77777777" w:rsidR="00C732DC" w:rsidRPr="00757FC7" w:rsidRDefault="00C732DC" w:rsidP="00216CEE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19B20065" w14:textId="77777777" w:rsidR="00C732DC" w:rsidRPr="00757FC7" w:rsidRDefault="00C732DC" w:rsidP="00216CEE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5CC5E9CC" w14:textId="071F2EC7" w:rsidR="00C732DC" w:rsidRPr="00757FC7" w:rsidRDefault="005B7D65" w:rsidP="00216CE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</w:rPr>
              <w:t>41,586,760</w:t>
            </w:r>
            <w:r w:rsidR="005C495D" w:rsidRPr="00757FC7">
              <w:rPr>
                <w:rFonts w:ascii="Angsana New" w:hAnsi="Angsana New" w:cs="Angsana New"/>
                <w:sz w:val="30"/>
                <w:szCs w:val="30"/>
              </w:rPr>
              <w:t>.00</w:t>
            </w:r>
          </w:p>
        </w:tc>
        <w:tc>
          <w:tcPr>
            <w:tcW w:w="1701" w:type="dxa"/>
          </w:tcPr>
          <w:p w14:paraId="2FA71F69" w14:textId="5D1FB28C" w:rsidR="00C732DC" w:rsidRPr="00757FC7" w:rsidRDefault="009F547A" w:rsidP="00216CE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57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978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995.34</w:t>
            </w:r>
          </w:p>
        </w:tc>
      </w:tr>
    </w:tbl>
    <w:p w14:paraId="70384BA8" w14:textId="1B6BA205" w:rsidR="005C291A" w:rsidRPr="00757FC7" w:rsidRDefault="00B825AC" w:rsidP="00216CEE">
      <w:pPr>
        <w:autoSpaceDE w:val="0"/>
        <w:autoSpaceDN w:val="0"/>
        <w:adjustRightInd w:val="0"/>
        <w:spacing w:before="120" w:after="0" w:line="50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bookmarkStart w:id="22" w:name="_Hlk506858995"/>
      <w:r w:rsidRPr="00757FC7">
        <w:rPr>
          <w:rFonts w:ascii="Angsana New" w:hAnsi="Angsana New" w:cs="Angsana New"/>
          <w:sz w:val="30"/>
          <w:szCs w:val="30"/>
          <w:cs/>
        </w:rPr>
        <w:t>เงินจ่ายล่วงหน้าค่าดำเนินการเป็นเงินที่</w:t>
      </w:r>
      <w:r w:rsidR="0090011C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บริษัท</w:t>
      </w:r>
      <w:r w:rsidR="0090011C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แม่วงศ์</w:t>
      </w:r>
      <w:r w:rsidR="0090011C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เอ็นเนอยี่</w:t>
      </w:r>
      <w:r w:rsidR="0090011C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จำกัด</w:t>
      </w:r>
      <w:r w:rsidR="0090011C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ซึ่งเป็นบริษัทย่อยแห่งหนึ่ง</w:t>
      </w:r>
      <w:r w:rsidR="0090011C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จ่ายให้กับบริษัท </w:t>
      </w:r>
      <w:proofErr w:type="spellStart"/>
      <w:r w:rsidRPr="00757FC7">
        <w:rPr>
          <w:rFonts w:ascii="Angsana New" w:hAnsi="Angsana New" w:cs="Angsana New"/>
          <w:sz w:val="30"/>
          <w:szCs w:val="30"/>
          <w:cs/>
        </w:rPr>
        <w:t>ไบ</w:t>
      </w:r>
      <w:proofErr w:type="spellEnd"/>
      <w:r w:rsidRPr="00757FC7">
        <w:rPr>
          <w:rFonts w:ascii="Angsana New" w:hAnsi="Angsana New" w:cs="Angsana New"/>
          <w:sz w:val="30"/>
          <w:szCs w:val="30"/>
          <w:cs/>
        </w:rPr>
        <w:t>โอ-แพลนท</w:t>
      </w:r>
      <w:proofErr w:type="spellStart"/>
      <w:r w:rsidRPr="00757FC7">
        <w:rPr>
          <w:rFonts w:ascii="Angsana New" w:hAnsi="Angsana New" w:cs="Angsana New"/>
          <w:sz w:val="30"/>
          <w:szCs w:val="30"/>
          <w:cs/>
        </w:rPr>
        <w:t>์ส</w:t>
      </w:r>
      <w:proofErr w:type="spellEnd"/>
      <w:r w:rsidRPr="00757FC7">
        <w:rPr>
          <w:rFonts w:ascii="Angsana New" w:hAnsi="Angsana New" w:cs="Angsana New"/>
          <w:sz w:val="30"/>
          <w:szCs w:val="30"/>
          <w:cs/>
        </w:rPr>
        <w:t xml:space="preserve"> รอ</w:t>
      </w:r>
      <w:proofErr w:type="spellStart"/>
      <w:r w:rsidRPr="00757FC7">
        <w:rPr>
          <w:rFonts w:ascii="Angsana New" w:hAnsi="Angsana New" w:cs="Angsana New"/>
          <w:sz w:val="30"/>
          <w:szCs w:val="30"/>
          <w:cs/>
        </w:rPr>
        <w:t>ว์</w:t>
      </w:r>
      <w:proofErr w:type="spellEnd"/>
      <w:r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757FC7">
        <w:rPr>
          <w:rFonts w:ascii="Angsana New" w:hAnsi="Angsana New" w:cs="Angsana New"/>
          <w:sz w:val="30"/>
          <w:szCs w:val="30"/>
          <w:cs/>
        </w:rPr>
        <w:t>แม็ท</w:t>
      </w:r>
      <w:proofErr w:type="spellEnd"/>
      <w:r w:rsidRPr="00757FC7">
        <w:rPr>
          <w:rFonts w:ascii="Angsana New" w:hAnsi="Angsana New" w:cs="Angsana New"/>
          <w:sz w:val="30"/>
          <w:szCs w:val="30"/>
          <w:cs/>
        </w:rPr>
        <w:t xml:space="preserve">ทีเรียล จำกัด เพื่อดำเนินการ ปลูกพืชพลังงาน ซึ่งนำมาใช้เป็นเชื้อเพลิงผลิตไฟฟ้าเพื่อขาย (ตามหมายเหตุ </w:t>
      </w:r>
      <w:r w:rsidRPr="00757FC7">
        <w:rPr>
          <w:rFonts w:ascii="Angsana New" w:hAnsi="Angsana New" w:cs="Angsana New"/>
          <w:sz w:val="30"/>
          <w:szCs w:val="30"/>
        </w:rPr>
        <w:t>3</w:t>
      </w:r>
      <w:r w:rsidR="0082137E" w:rsidRPr="00757FC7">
        <w:rPr>
          <w:rFonts w:ascii="Angsana New" w:hAnsi="Angsana New" w:cs="Angsana New"/>
          <w:sz w:val="30"/>
          <w:szCs w:val="30"/>
        </w:rPr>
        <w:t>9</w:t>
      </w:r>
      <w:r w:rsidRPr="00757FC7">
        <w:rPr>
          <w:rFonts w:ascii="Angsana New" w:hAnsi="Angsana New" w:cs="Angsana New"/>
          <w:sz w:val="30"/>
          <w:szCs w:val="30"/>
        </w:rPr>
        <w:t>.7.</w:t>
      </w:r>
      <w:r w:rsidR="008E6040" w:rsidRPr="00757FC7">
        <w:rPr>
          <w:rFonts w:ascii="Angsana New" w:hAnsi="Angsana New" w:cs="Angsana New"/>
          <w:sz w:val="30"/>
          <w:szCs w:val="30"/>
        </w:rPr>
        <w:t>3</w:t>
      </w:r>
      <w:r w:rsidRPr="00757FC7">
        <w:rPr>
          <w:rFonts w:ascii="Angsana New" w:hAnsi="Angsana New" w:cs="Angsana New"/>
          <w:sz w:val="30"/>
          <w:szCs w:val="30"/>
        </w:rPr>
        <w:t xml:space="preserve">) </w:t>
      </w:r>
      <w:r w:rsidRPr="00757FC7">
        <w:rPr>
          <w:rFonts w:ascii="Angsana New" w:hAnsi="Angsana New" w:cs="Angsana New"/>
          <w:sz w:val="30"/>
          <w:szCs w:val="30"/>
          <w:cs/>
        </w:rPr>
        <w:t>แต่บริษัทดังกล่าวไม่สามารถปฏิบัติตามข้อตกลงในสัญญาได้ บริษัท แม่วงศ์ เอ็นเนอยี่ จำกัด จึงได้ตั้งค่าเผื่อการด้</w:t>
      </w:r>
      <w:r w:rsidR="00DF5511" w:rsidRPr="00757FC7">
        <w:rPr>
          <w:rFonts w:ascii="Angsana New" w:hAnsi="Angsana New" w:cs="Angsana New" w:hint="cs"/>
          <w:sz w:val="30"/>
          <w:szCs w:val="30"/>
          <w:cs/>
        </w:rPr>
        <w:t>อ</w:t>
      </w:r>
      <w:r w:rsidRPr="00757FC7">
        <w:rPr>
          <w:rFonts w:ascii="Angsana New" w:hAnsi="Angsana New" w:cs="Angsana New"/>
          <w:sz w:val="30"/>
          <w:szCs w:val="30"/>
          <w:cs/>
        </w:rPr>
        <w:t>ยค่าสำหรับส่วนที่คาดว่าจะไม่ได้รับคืน</w:t>
      </w:r>
    </w:p>
    <w:p w14:paraId="28B02E7E" w14:textId="67F73554" w:rsidR="00AF16BD" w:rsidRPr="00757FC7" w:rsidRDefault="00EA3E9C" w:rsidP="00216CEE">
      <w:pPr>
        <w:autoSpaceDE w:val="0"/>
        <w:autoSpaceDN w:val="0"/>
        <w:adjustRightInd w:val="0"/>
        <w:spacing w:before="120" w:after="0" w:line="50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1</w:t>
      </w:r>
      <w:r w:rsidR="000B2C15" w:rsidRPr="00757FC7">
        <w:rPr>
          <w:rFonts w:ascii="Angsana New" w:hAnsi="Angsana New" w:cs="Angsana New"/>
          <w:b/>
          <w:bCs/>
          <w:sz w:val="30"/>
          <w:szCs w:val="30"/>
        </w:rPr>
        <w:t>8</w:t>
      </w:r>
      <w:r w:rsidRPr="00757FC7">
        <w:rPr>
          <w:rFonts w:ascii="Angsana New" w:hAnsi="Angsana New" w:cs="Angsana New"/>
          <w:b/>
          <w:bCs/>
          <w:sz w:val="30"/>
          <w:szCs w:val="30"/>
        </w:rPr>
        <w:t>.</w:t>
      </w:r>
      <w:r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="00736355" w:rsidRPr="00757FC7">
        <w:rPr>
          <w:rFonts w:ascii="Angsana New" w:hAnsi="Angsana New" w:cs="Angsana New" w:hint="cs"/>
          <w:b/>
          <w:bCs/>
          <w:sz w:val="30"/>
          <w:szCs w:val="30"/>
          <w:cs/>
        </w:rPr>
        <w:t>สินทรัพย์ไม่หมุนเวียนอื่น</w:t>
      </w:r>
    </w:p>
    <w:tbl>
      <w:tblPr>
        <w:tblW w:w="949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402"/>
        <w:gridCol w:w="1559"/>
        <w:gridCol w:w="1134"/>
        <w:gridCol w:w="1701"/>
        <w:gridCol w:w="1701"/>
      </w:tblGrid>
      <w:tr w:rsidR="00757BDB" w:rsidRPr="00757FC7" w14:paraId="7EDB06C7" w14:textId="77777777" w:rsidTr="004C338C">
        <w:trPr>
          <w:trHeight w:val="85"/>
        </w:trPr>
        <w:tc>
          <w:tcPr>
            <w:tcW w:w="3402" w:type="dxa"/>
          </w:tcPr>
          <w:p w14:paraId="2B8A256B" w14:textId="77777777" w:rsidR="00757BDB" w:rsidRPr="00757FC7" w:rsidRDefault="00757BDB" w:rsidP="00216CEE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3" w:type="dxa"/>
            <w:gridSpan w:val="2"/>
          </w:tcPr>
          <w:p w14:paraId="6DCA318A" w14:textId="77777777" w:rsidR="00757BDB" w:rsidRPr="00757FC7" w:rsidRDefault="00757BDB" w:rsidP="00216CEE">
            <w:pP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00DB79C4" w14:textId="77777777" w:rsidR="00757BDB" w:rsidRPr="00757FC7" w:rsidRDefault="00757BDB" w:rsidP="00216C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757BDB" w:rsidRPr="00757FC7" w14:paraId="74CE307C" w14:textId="77777777" w:rsidTr="004C338C">
        <w:trPr>
          <w:trHeight w:val="323"/>
        </w:trPr>
        <w:tc>
          <w:tcPr>
            <w:tcW w:w="3402" w:type="dxa"/>
          </w:tcPr>
          <w:p w14:paraId="339FF170" w14:textId="77777777" w:rsidR="00757BDB" w:rsidRPr="00757FC7" w:rsidRDefault="00757BDB" w:rsidP="00216CEE">
            <w:pPr>
              <w:autoSpaceDE w:val="0"/>
              <w:autoSpaceDN w:val="0"/>
              <w:adjustRightInd w:val="0"/>
              <w:spacing w:after="0" w:line="50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3" w:type="dxa"/>
            <w:gridSpan w:val="2"/>
          </w:tcPr>
          <w:p w14:paraId="19FE1F58" w14:textId="77777777" w:rsidR="00757BDB" w:rsidRPr="00757FC7" w:rsidRDefault="00757BDB" w:rsidP="00216CEE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45053BA6" w14:textId="77777777" w:rsidR="00757BDB" w:rsidRPr="00757FC7" w:rsidRDefault="00757BDB" w:rsidP="00216C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757BDB" w:rsidRPr="00757FC7" w14:paraId="0F8DAC00" w14:textId="77777777" w:rsidTr="004C338C">
        <w:trPr>
          <w:trHeight w:val="246"/>
        </w:trPr>
        <w:tc>
          <w:tcPr>
            <w:tcW w:w="3402" w:type="dxa"/>
          </w:tcPr>
          <w:p w14:paraId="2526F571" w14:textId="77777777" w:rsidR="00757BDB" w:rsidRPr="00757FC7" w:rsidRDefault="00757BDB" w:rsidP="00216CEE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2A2B535" w14:textId="77777777" w:rsidR="00757BDB" w:rsidRPr="00757FC7" w:rsidRDefault="00757BDB" w:rsidP="00216CEE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70EA532" w14:textId="77777777" w:rsidR="00757BDB" w:rsidRPr="00757FC7" w:rsidRDefault="00757BDB" w:rsidP="00216CEE">
            <w:pP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27E43B11" w14:textId="32EBAFA5" w:rsidR="00757BDB" w:rsidRPr="00757FC7" w:rsidRDefault="001D5100" w:rsidP="00216C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701" w:type="dxa"/>
            <w:vAlign w:val="bottom"/>
          </w:tcPr>
          <w:p w14:paraId="79BAD516" w14:textId="230D7C44" w:rsidR="00757BDB" w:rsidRPr="00757FC7" w:rsidRDefault="00757BDB" w:rsidP="00216C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757BDB" w:rsidRPr="00757FC7" w14:paraId="25BC3C75" w14:textId="77777777" w:rsidTr="004C338C">
        <w:trPr>
          <w:trHeight w:val="80"/>
        </w:trPr>
        <w:tc>
          <w:tcPr>
            <w:tcW w:w="3402" w:type="dxa"/>
          </w:tcPr>
          <w:p w14:paraId="490C2AFB" w14:textId="50E9B863" w:rsidR="00757BDB" w:rsidRPr="00757FC7" w:rsidRDefault="00AA570F" w:rsidP="00216CEE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เงินวางประกันสัญญาซื้อขายไฟฟ้า</w:t>
            </w:r>
          </w:p>
        </w:tc>
        <w:tc>
          <w:tcPr>
            <w:tcW w:w="1559" w:type="dxa"/>
          </w:tcPr>
          <w:p w14:paraId="72D9B4C0" w14:textId="77777777" w:rsidR="00757BDB" w:rsidRPr="00757FC7" w:rsidRDefault="00757BDB" w:rsidP="00216CEE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4F8143A" w14:textId="77777777" w:rsidR="00757BDB" w:rsidRPr="00757FC7" w:rsidRDefault="00757BDB" w:rsidP="00216CEE">
            <w:pP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C2CACE4" w14:textId="098AA116" w:rsidR="00757BDB" w:rsidRPr="00757FC7" w:rsidRDefault="00A03F60" w:rsidP="00216CEE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</w:rPr>
              <w:t>2,850,000.00</w:t>
            </w:r>
          </w:p>
        </w:tc>
        <w:tc>
          <w:tcPr>
            <w:tcW w:w="1701" w:type="dxa"/>
            <w:vAlign w:val="bottom"/>
          </w:tcPr>
          <w:p w14:paraId="38F18D08" w14:textId="057E9F34" w:rsidR="00757BDB" w:rsidRPr="00757FC7" w:rsidRDefault="00BE1140" w:rsidP="00216CEE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</w:rPr>
              <w:t>2,850,000.00</w:t>
            </w:r>
          </w:p>
        </w:tc>
      </w:tr>
      <w:tr w:rsidR="00757BDB" w:rsidRPr="00757FC7" w14:paraId="260F0049" w14:textId="77777777" w:rsidTr="004C338C">
        <w:trPr>
          <w:trHeight w:val="104"/>
        </w:trPr>
        <w:tc>
          <w:tcPr>
            <w:tcW w:w="3402" w:type="dxa"/>
          </w:tcPr>
          <w:p w14:paraId="41681218" w14:textId="73BDD88E" w:rsidR="00757BDB" w:rsidRPr="00757FC7" w:rsidRDefault="000408DA" w:rsidP="00216CEE">
            <w:pPr>
              <w:autoSpaceDE w:val="0"/>
              <w:autoSpaceDN w:val="0"/>
              <w:adjustRightInd w:val="0"/>
              <w:spacing w:after="0" w:line="50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เงินวางประกันการเช่าสำนักงาน</w:t>
            </w:r>
          </w:p>
        </w:tc>
        <w:tc>
          <w:tcPr>
            <w:tcW w:w="1559" w:type="dxa"/>
          </w:tcPr>
          <w:p w14:paraId="508B0865" w14:textId="77777777" w:rsidR="00757BDB" w:rsidRPr="00757FC7" w:rsidRDefault="00757BDB" w:rsidP="00216CEE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0CDF731" w14:textId="77777777" w:rsidR="00757BDB" w:rsidRPr="00757FC7" w:rsidRDefault="00757BDB" w:rsidP="00216CEE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890C6DF" w14:textId="05DF25F8" w:rsidR="00757BDB" w:rsidRPr="00757FC7" w:rsidRDefault="00126941" w:rsidP="00216C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52A626E" w14:textId="65AE47F5" w:rsidR="00757BDB" w:rsidRPr="00757FC7" w:rsidRDefault="00BE1140" w:rsidP="00216C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36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960.00</w:t>
            </w:r>
          </w:p>
        </w:tc>
      </w:tr>
      <w:tr w:rsidR="00757BDB" w:rsidRPr="00757FC7" w14:paraId="677B4B33" w14:textId="77777777" w:rsidTr="004C338C">
        <w:trPr>
          <w:trHeight w:val="87"/>
        </w:trPr>
        <w:tc>
          <w:tcPr>
            <w:tcW w:w="3402" w:type="dxa"/>
          </w:tcPr>
          <w:p w14:paraId="02646D08" w14:textId="77777777" w:rsidR="00757BDB" w:rsidRPr="00757FC7" w:rsidRDefault="00757BDB" w:rsidP="00216CEE">
            <w:pPr>
              <w:autoSpaceDE w:val="0"/>
              <w:autoSpaceDN w:val="0"/>
              <w:adjustRightInd w:val="0"/>
              <w:spacing w:after="0" w:line="500" w:lineRule="exac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14:paraId="61B78E37" w14:textId="77777777" w:rsidR="00757BDB" w:rsidRPr="00757FC7" w:rsidRDefault="00757BDB" w:rsidP="00216CEE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9D7CAAB" w14:textId="77777777" w:rsidR="00757BDB" w:rsidRPr="00757FC7" w:rsidRDefault="00757BDB" w:rsidP="00216CEE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686E82C" w14:textId="72D8694F" w:rsidR="00757BDB" w:rsidRPr="00757FC7" w:rsidRDefault="00126941" w:rsidP="00216CE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</w:rPr>
              <w:t>2,850,000.00</w:t>
            </w:r>
          </w:p>
        </w:tc>
        <w:tc>
          <w:tcPr>
            <w:tcW w:w="1701" w:type="dxa"/>
          </w:tcPr>
          <w:p w14:paraId="4085C8F6" w14:textId="6A0B7970" w:rsidR="00757BDB" w:rsidRPr="00757FC7" w:rsidRDefault="00BE1140" w:rsidP="00216CE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2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886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960.00</w:t>
            </w:r>
          </w:p>
        </w:tc>
      </w:tr>
    </w:tbl>
    <w:p w14:paraId="088E38CB" w14:textId="5DAF4AA6" w:rsidR="00216CEE" w:rsidRPr="00757FC7" w:rsidRDefault="00216CEE" w:rsidP="00216CEE">
      <w:pPr>
        <w:autoSpaceDE w:val="0"/>
        <w:autoSpaceDN w:val="0"/>
        <w:adjustRightInd w:val="0"/>
        <w:spacing w:before="120" w:after="0" w:line="500" w:lineRule="exact"/>
        <w:ind w:left="425" w:firstLine="1"/>
        <w:jc w:val="both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sz w:val="30"/>
          <w:szCs w:val="30"/>
          <w:cs/>
        </w:rPr>
        <w:br w:type="page"/>
      </w:r>
    </w:p>
    <w:p w14:paraId="38D23FB7" w14:textId="6315BF5A" w:rsidR="00216CEE" w:rsidRPr="00757FC7" w:rsidRDefault="00216CEE" w:rsidP="00216CEE">
      <w:pPr>
        <w:autoSpaceDE w:val="0"/>
        <w:autoSpaceDN w:val="0"/>
        <w:adjustRightInd w:val="0"/>
        <w:spacing w:after="0" w:line="500" w:lineRule="exact"/>
        <w:ind w:right="6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 xml:space="preserve">- </w:t>
      </w:r>
      <w:r w:rsidR="004A126B" w:rsidRPr="00757FC7">
        <w:rPr>
          <w:rFonts w:ascii="Angsana New" w:hAnsi="Angsana New" w:cs="Angsana New" w:hint="cs"/>
          <w:sz w:val="30"/>
          <w:szCs w:val="30"/>
          <w:cs/>
        </w:rPr>
        <w:t>49</w:t>
      </w:r>
      <w:r w:rsidRPr="00757FC7">
        <w:rPr>
          <w:rFonts w:ascii="Angsana New" w:hAnsi="Angsana New" w:cs="Angsana New"/>
          <w:sz w:val="30"/>
          <w:szCs w:val="30"/>
        </w:rPr>
        <w:t xml:space="preserve"> -</w:t>
      </w:r>
    </w:p>
    <w:p w14:paraId="74E325CC" w14:textId="77777777" w:rsidR="00216CEE" w:rsidRPr="00757FC7" w:rsidRDefault="00216CEE" w:rsidP="00216CEE">
      <w:pPr>
        <w:autoSpaceDE w:val="0"/>
        <w:autoSpaceDN w:val="0"/>
        <w:adjustRightInd w:val="0"/>
        <w:spacing w:after="0" w:line="500" w:lineRule="exact"/>
        <w:ind w:left="426" w:hanging="426"/>
        <w:jc w:val="center"/>
        <w:rPr>
          <w:rFonts w:ascii="Angsana New" w:hAnsi="Angsana New" w:cs="Angsana New"/>
          <w:sz w:val="30"/>
          <w:szCs w:val="30"/>
        </w:rPr>
      </w:pPr>
    </w:p>
    <w:p w14:paraId="0D881400" w14:textId="1DA8CD91" w:rsidR="000C6E6A" w:rsidRPr="00757FC7" w:rsidRDefault="00806BB3" w:rsidP="00216CEE">
      <w:pPr>
        <w:autoSpaceDE w:val="0"/>
        <w:autoSpaceDN w:val="0"/>
        <w:adjustRightInd w:val="0"/>
        <w:spacing w:after="0" w:line="50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1</w:t>
      </w:r>
      <w:r w:rsidR="00407ED0" w:rsidRPr="00757FC7">
        <w:rPr>
          <w:rFonts w:ascii="Angsana New" w:hAnsi="Angsana New" w:cs="Angsana New"/>
          <w:b/>
          <w:bCs/>
          <w:sz w:val="30"/>
          <w:szCs w:val="30"/>
        </w:rPr>
        <w:t>9</w:t>
      </w:r>
      <w:r w:rsidR="0027237F" w:rsidRPr="00757FC7">
        <w:rPr>
          <w:rFonts w:ascii="Angsana New" w:hAnsi="Angsana New" w:cs="Angsana New"/>
          <w:b/>
          <w:bCs/>
          <w:sz w:val="30"/>
          <w:szCs w:val="30"/>
        </w:rPr>
        <w:t>.</w:t>
      </w:r>
      <w:r w:rsidR="00720306"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="000C6E6A" w:rsidRPr="00757FC7">
        <w:rPr>
          <w:rFonts w:ascii="Angsana New" w:hAnsi="Angsana New" w:cs="Angsana New"/>
          <w:b/>
          <w:bCs/>
          <w:sz w:val="30"/>
          <w:szCs w:val="30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9561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378"/>
        <w:gridCol w:w="1166"/>
        <w:gridCol w:w="1100"/>
        <w:gridCol w:w="1210"/>
        <w:gridCol w:w="1234"/>
        <w:gridCol w:w="1260"/>
        <w:gridCol w:w="1213"/>
      </w:tblGrid>
      <w:tr w:rsidR="00E52CAA" w:rsidRPr="00757FC7" w14:paraId="2A231748" w14:textId="77777777" w:rsidTr="009C7026">
        <w:trPr>
          <w:trHeight w:val="93"/>
        </w:trPr>
        <w:tc>
          <w:tcPr>
            <w:tcW w:w="2378" w:type="dxa"/>
          </w:tcPr>
          <w:p w14:paraId="54D58A63" w14:textId="77777777" w:rsidR="00E52CAA" w:rsidRPr="00757FC7" w:rsidRDefault="00E52CAA" w:rsidP="00216CEE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266" w:type="dxa"/>
            <w:gridSpan w:val="2"/>
          </w:tcPr>
          <w:p w14:paraId="1F2AD8B3" w14:textId="77777777" w:rsidR="00E52CAA" w:rsidRPr="00757FC7" w:rsidRDefault="00E52CAA" w:rsidP="00216CEE">
            <w:pPr>
              <w:autoSpaceDE w:val="0"/>
              <w:autoSpaceDN w:val="0"/>
              <w:adjustRightInd w:val="0"/>
              <w:spacing w:after="0" w:line="50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757FC7">
              <w:rPr>
                <w:rFonts w:ascii="Angsana New" w:hAnsi="Angsana New" w:cs="Angsana New"/>
                <w:szCs w:val="22"/>
                <w:cs/>
              </w:rPr>
              <w:t xml:space="preserve">อัตราดอกเบี้ย </w:t>
            </w:r>
          </w:p>
        </w:tc>
        <w:tc>
          <w:tcPr>
            <w:tcW w:w="2444" w:type="dxa"/>
            <w:gridSpan w:val="2"/>
          </w:tcPr>
          <w:p w14:paraId="49C8119C" w14:textId="77777777" w:rsidR="00E52CAA" w:rsidRPr="00757FC7" w:rsidRDefault="00E52CAA" w:rsidP="00216CEE">
            <w:pPr>
              <w:autoSpaceDE w:val="0"/>
              <w:autoSpaceDN w:val="0"/>
              <w:adjustRightInd w:val="0"/>
              <w:spacing w:after="0" w:line="50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757FC7">
              <w:rPr>
                <w:rFonts w:ascii="Angsana New" w:hAnsi="Angsana New" w:cs="Angsana New"/>
                <w:szCs w:val="22"/>
                <w:cs/>
              </w:rPr>
              <w:t>งบการเงินรวม</w:t>
            </w:r>
          </w:p>
        </w:tc>
        <w:tc>
          <w:tcPr>
            <w:tcW w:w="2473" w:type="dxa"/>
            <w:gridSpan w:val="2"/>
          </w:tcPr>
          <w:p w14:paraId="1B586B8F" w14:textId="77777777" w:rsidR="00E52CAA" w:rsidRPr="00757FC7" w:rsidRDefault="00E52CAA" w:rsidP="00216CEE">
            <w:pPr>
              <w:autoSpaceDE w:val="0"/>
              <w:autoSpaceDN w:val="0"/>
              <w:adjustRightInd w:val="0"/>
              <w:spacing w:after="0" w:line="50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757FC7">
              <w:rPr>
                <w:rFonts w:ascii="Angsana New" w:hAnsi="Angsana New" w:cs="Angsana New"/>
                <w:szCs w:val="22"/>
                <w:cs/>
              </w:rPr>
              <w:t>งบการเงินเฉพาะ</w:t>
            </w:r>
          </w:p>
        </w:tc>
      </w:tr>
      <w:tr w:rsidR="00E52CAA" w:rsidRPr="00757FC7" w14:paraId="4CFF1C61" w14:textId="77777777" w:rsidTr="009C7026">
        <w:trPr>
          <w:trHeight w:val="93"/>
        </w:trPr>
        <w:tc>
          <w:tcPr>
            <w:tcW w:w="2378" w:type="dxa"/>
          </w:tcPr>
          <w:p w14:paraId="1F40DFD4" w14:textId="77777777" w:rsidR="00E52CAA" w:rsidRPr="00757FC7" w:rsidRDefault="00E52CAA" w:rsidP="00216CEE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266" w:type="dxa"/>
            <w:gridSpan w:val="2"/>
          </w:tcPr>
          <w:p w14:paraId="16D7841C" w14:textId="77777777" w:rsidR="00E52CAA" w:rsidRPr="00757FC7" w:rsidRDefault="00E52CAA" w:rsidP="00216C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757FC7">
              <w:rPr>
                <w:rFonts w:ascii="Angsana New" w:hAnsi="Angsana New" w:cs="Angsana New"/>
                <w:szCs w:val="22"/>
              </w:rPr>
              <w:t>(</w:t>
            </w:r>
            <w:r w:rsidRPr="00757FC7">
              <w:rPr>
                <w:rFonts w:ascii="Angsana New" w:hAnsi="Angsana New" w:cs="Angsana New"/>
                <w:szCs w:val="22"/>
                <w:cs/>
              </w:rPr>
              <w:t>ร้อยละ)</w:t>
            </w:r>
          </w:p>
        </w:tc>
        <w:tc>
          <w:tcPr>
            <w:tcW w:w="2444" w:type="dxa"/>
            <w:gridSpan w:val="2"/>
          </w:tcPr>
          <w:p w14:paraId="64F3F392" w14:textId="77777777" w:rsidR="00E52CAA" w:rsidRPr="00757FC7" w:rsidRDefault="00E52CAA" w:rsidP="00216C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757FC7">
              <w:rPr>
                <w:rFonts w:ascii="Angsana New" w:hAnsi="Angsana New" w:cs="Angsana New"/>
                <w:szCs w:val="22"/>
              </w:rPr>
              <w:t>(</w:t>
            </w:r>
            <w:r w:rsidRPr="00757FC7">
              <w:rPr>
                <w:rFonts w:ascii="Angsana New" w:hAnsi="Angsana New" w:cs="Angsana New"/>
                <w:szCs w:val="22"/>
                <w:cs/>
              </w:rPr>
              <w:t>บาท)</w:t>
            </w:r>
          </w:p>
        </w:tc>
        <w:tc>
          <w:tcPr>
            <w:tcW w:w="2473" w:type="dxa"/>
            <w:gridSpan w:val="2"/>
          </w:tcPr>
          <w:p w14:paraId="7DD41A3A" w14:textId="77777777" w:rsidR="00E52CAA" w:rsidRPr="00757FC7" w:rsidRDefault="00E52CAA" w:rsidP="00216C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757FC7">
              <w:rPr>
                <w:rFonts w:ascii="Angsana New" w:hAnsi="Angsana New" w:cs="Angsana New"/>
                <w:szCs w:val="22"/>
              </w:rPr>
              <w:t>(</w:t>
            </w:r>
            <w:r w:rsidRPr="00757FC7">
              <w:rPr>
                <w:rFonts w:ascii="Angsana New" w:hAnsi="Angsana New" w:cs="Angsana New"/>
                <w:szCs w:val="22"/>
                <w:cs/>
              </w:rPr>
              <w:t>บาท)</w:t>
            </w:r>
          </w:p>
        </w:tc>
      </w:tr>
      <w:tr w:rsidR="009F547A" w:rsidRPr="00757FC7" w14:paraId="7812A0C8" w14:textId="77777777" w:rsidTr="009C7026">
        <w:trPr>
          <w:trHeight w:val="93"/>
        </w:trPr>
        <w:tc>
          <w:tcPr>
            <w:tcW w:w="2378" w:type="dxa"/>
          </w:tcPr>
          <w:p w14:paraId="71F09212" w14:textId="77777777" w:rsidR="009F547A" w:rsidRPr="00757FC7" w:rsidRDefault="009F547A" w:rsidP="00216CEE">
            <w:pPr>
              <w:autoSpaceDE w:val="0"/>
              <w:autoSpaceDN w:val="0"/>
              <w:adjustRightInd w:val="0"/>
              <w:spacing w:after="0" w:line="500" w:lineRule="exact"/>
              <w:ind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3520BEC4" w14:textId="181C15BF" w:rsidR="009F547A" w:rsidRPr="00757FC7" w:rsidRDefault="001D5100" w:rsidP="00216C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-57" w:righ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757FC7">
              <w:rPr>
                <w:rFonts w:ascii="Angsana New" w:hAnsi="Angsana New" w:cs="Angsana New"/>
                <w:sz w:val="21"/>
                <w:szCs w:val="21"/>
              </w:rPr>
              <w:t>2564</w:t>
            </w:r>
          </w:p>
        </w:tc>
        <w:tc>
          <w:tcPr>
            <w:tcW w:w="1100" w:type="dxa"/>
            <w:vAlign w:val="bottom"/>
          </w:tcPr>
          <w:p w14:paraId="4443335A" w14:textId="2D813CB6" w:rsidR="009F547A" w:rsidRPr="00757FC7" w:rsidRDefault="009F547A" w:rsidP="00216C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-57" w:righ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757FC7">
              <w:rPr>
                <w:rFonts w:ascii="Angsana New" w:hAnsi="Angsana New" w:cs="Angsana New"/>
                <w:sz w:val="21"/>
                <w:szCs w:val="21"/>
              </w:rPr>
              <w:t>2563</w:t>
            </w:r>
          </w:p>
        </w:tc>
        <w:tc>
          <w:tcPr>
            <w:tcW w:w="1210" w:type="dxa"/>
            <w:vAlign w:val="bottom"/>
          </w:tcPr>
          <w:p w14:paraId="6115EED7" w14:textId="6EFE818F" w:rsidR="009F547A" w:rsidRPr="00757FC7" w:rsidRDefault="001D5100" w:rsidP="00216C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757FC7">
              <w:rPr>
                <w:rFonts w:ascii="Angsana New" w:hAnsi="Angsana New" w:cs="Angsana New"/>
                <w:sz w:val="21"/>
                <w:szCs w:val="21"/>
              </w:rPr>
              <w:t>2564</w:t>
            </w:r>
          </w:p>
        </w:tc>
        <w:tc>
          <w:tcPr>
            <w:tcW w:w="1234" w:type="dxa"/>
            <w:vAlign w:val="bottom"/>
          </w:tcPr>
          <w:p w14:paraId="2178A492" w14:textId="5202E643" w:rsidR="009F547A" w:rsidRPr="00757FC7" w:rsidRDefault="009F547A" w:rsidP="00216C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757FC7">
              <w:rPr>
                <w:rFonts w:ascii="Angsana New" w:hAnsi="Angsana New" w:cs="Angsana New"/>
                <w:sz w:val="21"/>
                <w:szCs w:val="21"/>
              </w:rPr>
              <w:t>2563</w:t>
            </w:r>
          </w:p>
        </w:tc>
        <w:tc>
          <w:tcPr>
            <w:tcW w:w="1260" w:type="dxa"/>
            <w:vAlign w:val="bottom"/>
          </w:tcPr>
          <w:p w14:paraId="2C4E2F2F" w14:textId="5BCDF65D" w:rsidR="009F547A" w:rsidRPr="00757FC7" w:rsidRDefault="001D5100" w:rsidP="00216C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757FC7">
              <w:rPr>
                <w:rFonts w:ascii="Angsana New" w:hAnsi="Angsana New" w:cs="Angsana New"/>
                <w:sz w:val="21"/>
                <w:szCs w:val="21"/>
              </w:rPr>
              <w:t>2564</w:t>
            </w:r>
          </w:p>
        </w:tc>
        <w:tc>
          <w:tcPr>
            <w:tcW w:w="1213" w:type="dxa"/>
            <w:vAlign w:val="bottom"/>
          </w:tcPr>
          <w:p w14:paraId="4E74F61D" w14:textId="54487181" w:rsidR="009F547A" w:rsidRPr="00757FC7" w:rsidRDefault="009F547A" w:rsidP="00216C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757FC7">
              <w:rPr>
                <w:rFonts w:ascii="Angsana New" w:hAnsi="Angsana New" w:cs="Angsana New"/>
                <w:sz w:val="21"/>
                <w:szCs w:val="21"/>
              </w:rPr>
              <w:t>2563</w:t>
            </w:r>
          </w:p>
        </w:tc>
      </w:tr>
      <w:tr w:rsidR="009F547A" w:rsidRPr="00757FC7" w14:paraId="077D492C" w14:textId="77777777" w:rsidTr="009C7026">
        <w:trPr>
          <w:trHeight w:val="93"/>
        </w:trPr>
        <w:tc>
          <w:tcPr>
            <w:tcW w:w="2378" w:type="dxa"/>
          </w:tcPr>
          <w:p w14:paraId="445737D9" w14:textId="7F154D07" w:rsidR="009F547A" w:rsidRPr="00757FC7" w:rsidRDefault="009F547A" w:rsidP="00216CEE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Cs w:val="22"/>
                <w:cs/>
              </w:rPr>
            </w:pPr>
            <w:r w:rsidRPr="00757FC7">
              <w:rPr>
                <w:rFonts w:ascii="Angsana New" w:hAnsi="Angsana New" w:cs="Angsana New"/>
                <w:szCs w:val="22"/>
                <w:cs/>
              </w:rPr>
              <w:t>เงินเบิกเกินบัญชี</w:t>
            </w:r>
          </w:p>
        </w:tc>
        <w:tc>
          <w:tcPr>
            <w:tcW w:w="1166" w:type="dxa"/>
          </w:tcPr>
          <w:p w14:paraId="610649C9" w14:textId="5BCFB879" w:rsidR="009F547A" w:rsidRPr="00757FC7" w:rsidRDefault="00B31EE1" w:rsidP="00216CEE">
            <w:pPr>
              <w:autoSpaceDE w:val="0"/>
              <w:autoSpaceDN w:val="0"/>
              <w:adjustRightInd w:val="0"/>
              <w:spacing w:after="0" w:line="50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757FC7">
              <w:rPr>
                <w:rFonts w:ascii="Angsana New" w:hAnsi="Angsana New" w:cs="Angsana New"/>
                <w:szCs w:val="22"/>
              </w:rPr>
              <w:t>MOR</w:t>
            </w:r>
          </w:p>
        </w:tc>
        <w:tc>
          <w:tcPr>
            <w:tcW w:w="1100" w:type="dxa"/>
          </w:tcPr>
          <w:p w14:paraId="49498893" w14:textId="0CD9A972" w:rsidR="009F547A" w:rsidRPr="00757FC7" w:rsidRDefault="00B31EE1" w:rsidP="00216CEE">
            <w:pPr>
              <w:autoSpaceDE w:val="0"/>
              <w:autoSpaceDN w:val="0"/>
              <w:adjustRightInd w:val="0"/>
              <w:spacing w:after="0" w:line="50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757FC7">
              <w:rPr>
                <w:rFonts w:ascii="Angsana New" w:hAnsi="Angsana New" w:cs="Angsana New"/>
                <w:szCs w:val="22"/>
              </w:rPr>
              <w:t>MOR</w:t>
            </w:r>
          </w:p>
        </w:tc>
        <w:tc>
          <w:tcPr>
            <w:tcW w:w="1210" w:type="dxa"/>
          </w:tcPr>
          <w:p w14:paraId="2509401A" w14:textId="6F571C7E" w:rsidR="009F547A" w:rsidRPr="00757FC7" w:rsidRDefault="003C50EC" w:rsidP="00216CEE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757F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1234" w:type="dxa"/>
          </w:tcPr>
          <w:p w14:paraId="6EECF0F8" w14:textId="17D9C8A0" w:rsidR="009F547A" w:rsidRPr="00757FC7" w:rsidRDefault="009F547A" w:rsidP="00216CEE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757F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1260" w:type="dxa"/>
          </w:tcPr>
          <w:p w14:paraId="12E55DE5" w14:textId="15913177" w:rsidR="009F547A" w:rsidRPr="00757FC7" w:rsidRDefault="00CF440F" w:rsidP="00216CEE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757F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1213" w:type="dxa"/>
          </w:tcPr>
          <w:p w14:paraId="044FE127" w14:textId="0EFE7438" w:rsidR="009F547A" w:rsidRPr="00757FC7" w:rsidRDefault="009F547A" w:rsidP="00216CEE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757FC7">
              <w:rPr>
                <w:rFonts w:ascii="Angsana New" w:hAnsi="Angsana New" w:cs="Angsana New"/>
                <w:szCs w:val="22"/>
              </w:rPr>
              <w:t>-</w:t>
            </w:r>
          </w:p>
        </w:tc>
      </w:tr>
      <w:tr w:rsidR="009F547A" w:rsidRPr="00757FC7" w14:paraId="4C7E46A3" w14:textId="77777777" w:rsidTr="009C7026">
        <w:trPr>
          <w:trHeight w:val="93"/>
        </w:trPr>
        <w:tc>
          <w:tcPr>
            <w:tcW w:w="2378" w:type="dxa"/>
          </w:tcPr>
          <w:p w14:paraId="7DAF0839" w14:textId="77777777" w:rsidR="009F547A" w:rsidRPr="00757FC7" w:rsidRDefault="009F547A" w:rsidP="00216CEE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Cs w:val="22"/>
              </w:rPr>
            </w:pPr>
            <w:r w:rsidRPr="00757FC7">
              <w:rPr>
                <w:rFonts w:ascii="Angsana New" w:hAnsi="Angsana New" w:cs="Angsana New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66" w:type="dxa"/>
          </w:tcPr>
          <w:p w14:paraId="3EDB5E61" w14:textId="04E656BB" w:rsidR="009F547A" w:rsidRPr="00757FC7" w:rsidRDefault="00EE6DE5" w:rsidP="00216CEE">
            <w:pP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757FC7">
              <w:rPr>
                <w:rFonts w:ascii="Angsana New" w:hAnsi="Angsana New" w:cs="Angsana New"/>
                <w:szCs w:val="22"/>
              </w:rPr>
              <w:t>3.</w:t>
            </w:r>
            <w:r w:rsidR="007A3BED" w:rsidRPr="00757FC7">
              <w:rPr>
                <w:rFonts w:ascii="Angsana New" w:hAnsi="Angsana New" w:cs="Angsana New"/>
                <w:szCs w:val="22"/>
              </w:rPr>
              <w:t>15 -</w:t>
            </w:r>
            <w:r w:rsidRPr="00757FC7">
              <w:rPr>
                <w:rFonts w:ascii="Angsana New" w:hAnsi="Angsana New" w:cs="Angsana New"/>
                <w:szCs w:val="22"/>
              </w:rPr>
              <w:t xml:space="preserve"> 3.50</w:t>
            </w:r>
          </w:p>
        </w:tc>
        <w:tc>
          <w:tcPr>
            <w:tcW w:w="1100" w:type="dxa"/>
          </w:tcPr>
          <w:p w14:paraId="00C089D5" w14:textId="7A61C9A6" w:rsidR="009F547A" w:rsidRPr="00757FC7" w:rsidRDefault="00181CA7" w:rsidP="00216CEE">
            <w:pP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757FC7">
              <w:rPr>
                <w:rFonts w:ascii="Angsana New" w:hAnsi="Angsana New" w:cs="Angsana New"/>
                <w:szCs w:val="22"/>
                <w:cs/>
              </w:rPr>
              <w:t>3.35 - 3.50</w:t>
            </w:r>
          </w:p>
        </w:tc>
        <w:tc>
          <w:tcPr>
            <w:tcW w:w="1210" w:type="dxa"/>
          </w:tcPr>
          <w:p w14:paraId="757454A4" w14:textId="1FF3D05D" w:rsidR="009F547A" w:rsidRPr="00757FC7" w:rsidRDefault="093368AE" w:rsidP="00216CEE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757FC7">
              <w:rPr>
                <w:rFonts w:ascii="Angsana New" w:hAnsi="Angsana New" w:cs="Angsana New"/>
                <w:szCs w:val="22"/>
              </w:rPr>
              <w:t>160,000</w:t>
            </w:r>
            <w:r w:rsidR="00126941" w:rsidRPr="00757FC7">
              <w:rPr>
                <w:rFonts w:ascii="Angsana New" w:hAnsi="Angsana New" w:cs="Angsana New"/>
                <w:szCs w:val="22"/>
              </w:rPr>
              <w:t>,000.00</w:t>
            </w:r>
          </w:p>
        </w:tc>
        <w:tc>
          <w:tcPr>
            <w:tcW w:w="1234" w:type="dxa"/>
          </w:tcPr>
          <w:p w14:paraId="0AE0147D" w14:textId="249C9D2E" w:rsidR="009F547A" w:rsidRPr="00757FC7" w:rsidRDefault="009F547A" w:rsidP="00216CEE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757FC7">
              <w:rPr>
                <w:rFonts w:ascii="Angsana New" w:hAnsi="Angsana New" w:cs="Angsana New"/>
                <w:szCs w:val="22"/>
              </w:rPr>
              <w:t>2</w:t>
            </w:r>
            <w:r w:rsidRPr="00757FC7">
              <w:rPr>
                <w:rFonts w:ascii="Angsana New" w:hAnsi="Angsana New" w:cs="Angsana New" w:hint="cs"/>
                <w:szCs w:val="22"/>
                <w:cs/>
              </w:rPr>
              <w:t>55</w:t>
            </w:r>
            <w:r w:rsidRPr="00757FC7">
              <w:rPr>
                <w:rFonts w:ascii="Angsana New" w:hAnsi="Angsana New" w:cs="Angsana New"/>
                <w:szCs w:val="22"/>
              </w:rPr>
              <w:t>,000,000.00</w:t>
            </w:r>
          </w:p>
        </w:tc>
        <w:tc>
          <w:tcPr>
            <w:tcW w:w="1260" w:type="dxa"/>
          </w:tcPr>
          <w:p w14:paraId="517EB6A2" w14:textId="0225DC9F" w:rsidR="009F547A" w:rsidRPr="00757FC7" w:rsidRDefault="093368AE" w:rsidP="00216CEE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</w:rPr>
            </w:pPr>
            <w:r w:rsidRPr="00757FC7">
              <w:rPr>
                <w:rFonts w:ascii="Angsana New" w:hAnsi="Angsana New" w:cs="Angsana New"/>
              </w:rPr>
              <w:t>160</w:t>
            </w:r>
            <w:r w:rsidR="00126941" w:rsidRPr="00757FC7">
              <w:rPr>
                <w:rFonts w:ascii="Angsana New" w:hAnsi="Angsana New" w:cs="Angsana New"/>
              </w:rPr>
              <w:t>,000,000.00</w:t>
            </w:r>
          </w:p>
        </w:tc>
        <w:tc>
          <w:tcPr>
            <w:tcW w:w="1213" w:type="dxa"/>
          </w:tcPr>
          <w:p w14:paraId="053139AD" w14:textId="480A4912" w:rsidR="009F547A" w:rsidRPr="00757FC7" w:rsidRDefault="009F547A" w:rsidP="00216CEE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757FC7">
              <w:rPr>
                <w:rFonts w:ascii="Angsana New" w:hAnsi="Angsana New" w:cs="Angsana New"/>
                <w:szCs w:val="22"/>
              </w:rPr>
              <w:t>2</w:t>
            </w:r>
            <w:r w:rsidRPr="00757FC7">
              <w:rPr>
                <w:rFonts w:ascii="Angsana New" w:hAnsi="Angsana New" w:cs="Angsana New" w:hint="cs"/>
                <w:szCs w:val="22"/>
                <w:cs/>
              </w:rPr>
              <w:t>3</w:t>
            </w:r>
            <w:r w:rsidRPr="00757FC7">
              <w:rPr>
                <w:rFonts w:ascii="Angsana New" w:hAnsi="Angsana New" w:cs="Angsana New"/>
                <w:szCs w:val="22"/>
              </w:rPr>
              <w:t>0,000,000.00</w:t>
            </w:r>
          </w:p>
        </w:tc>
      </w:tr>
      <w:tr w:rsidR="009F547A" w:rsidRPr="00757FC7" w14:paraId="0DC45909" w14:textId="77777777" w:rsidTr="009C7026">
        <w:trPr>
          <w:trHeight w:val="93"/>
        </w:trPr>
        <w:tc>
          <w:tcPr>
            <w:tcW w:w="2378" w:type="dxa"/>
          </w:tcPr>
          <w:p w14:paraId="2368BC2D" w14:textId="36E8336F" w:rsidR="009F547A" w:rsidRPr="00757FC7" w:rsidRDefault="009F547A" w:rsidP="00216CEE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Cs w:val="22"/>
                <w:cs/>
              </w:rPr>
            </w:pPr>
            <w:r w:rsidRPr="00757FC7">
              <w:rPr>
                <w:rFonts w:ascii="Angsana New" w:hAnsi="Angsana New" w:cs="Angsana New"/>
                <w:szCs w:val="22"/>
                <w:cs/>
              </w:rPr>
              <w:t>หัก ดอกเบี้ยจ่ายล่วงหน้า</w:t>
            </w:r>
          </w:p>
        </w:tc>
        <w:tc>
          <w:tcPr>
            <w:tcW w:w="1166" w:type="dxa"/>
          </w:tcPr>
          <w:p w14:paraId="0407BF7A" w14:textId="77777777" w:rsidR="009F547A" w:rsidRPr="00757FC7" w:rsidRDefault="009F547A" w:rsidP="00216CEE">
            <w:pP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00" w:type="dxa"/>
          </w:tcPr>
          <w:p w14:paraId="3849567B" w14:textId="77777777" w:rsidR="009F547A" w:rsidRPr="00757FC7" w:rsidRDefault="009F547A" w:rsidP="00216CEE">
            <w:pP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10" w:type="dxa"/>
          </w:tcPr>
          <w:p w14:paraId="70877822" w14:textId="7C399270" w:rsidR="009F547A" w:rsidRPr="00757FC7" w:rsidRDefault="093368AE" w:rsidP="00216C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757FC7">
              <w:rPr>
                <w:rFonts w:ascii="Angsana New" w:hAnsi="Angsana New" w:cs="Angsana New"/>
                <w:szCs w:val="22"/>
              </w:rPr>
              <w:t>(756,247.22)</w:t>
            </w:r>
          </w:p>
        </w:tc>
        <w:tc>
          <w:tcPr>
            <w:tcW w:w="1234" w:type="dxa"/>
          </w:tcPr>
          <w:p w14:paraId="1818AD2F" w14:textId="5C7A1669" w:rsidR="009F547A" w:rsidRPr="00757FC7" w:rsidRDefault="009F547A" w:rsidP="00216C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757FC7">
              <w:rPr>
                <w:rFonts w:ascii="Angsana New" w:hAnsi="Angsana New" w:cs="Angsana New"/>
                <w:szCs w:val="22"/>
              </w:rPr>
              <w:t>(</w:t>
            </w:r>
            <w:r w:rsidRPr="00757FC7">
              <w:rPr>
                <w:rFonts w:ascii="Angsana New" w:hAnsi="Angsana New" w:cs="Angsana New" w:hint="cs"/>
                <w:szCs w:val="22"/>
                <w:cs/>
              </w:rPr>
              <w:t>1,954,236.63</w:t>
            </w:r>
            <w:r w:rsidRPr="00757FC7">
              <w:rPr>
                <w:rFonts w:ascii="Angsana New" w:hAnsi="Angsana New" w:cs="Angsana New"/>
                <w:szCs w:val="22"/>
              </w:rPr>
              <w:t>)</w:t>
            </w:r>
          </w:p>
        </w:tc>
        <w:tc>
          <w:tcPr>
            <w:tcW w:w="1260" w:type="dxa"/>
          </w:tcPr>
          <w:p w14:paraId="05B8AF3B" w14:textId="348C8799" w:rsidR="009F547A" w:rsidRPr="00757FC7" w:rsidRDefault="093368AE" w:rsidP="00216C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757FC7">
              <w:rPr>
                <w:rFonts w:ascii="Angsana New" w:hAnsi="Angsana New" w:cs="Angsana New"/>
                <w:szCs w:val="22"/>
              </w:rPr>
              <w:t xml:space="preserve">(756,247.22)  </w:t>
            </w:r>
          </w:p>
        </w:tc>
        <w:tc>
          <w:tcPr>
            <w:tcW w:w="1213" w:type="dxa"/>
          </w:tcPr>
          <w:p w14:paraId="19272508" w14:textId="5DE90341" w:rsidR="009F547A" w:rsidRPr="00757FC7" w:rsidRDefault="009F547A" w:rsidP="00216C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757FC7">
              <w:rPr>
                <w:rFonts w:ascii="Angsana New" w:hAnsi="Angsana New" w:cs="Angsana New"/>
                <w:szCs w:val="22"/>
              </w:rPr>
              <w:t>(</w:t>
            </w:r>
            <w:r w:rsidRPr="00757FC7">
              <w:rPr>
                <w:rFonts w:ascii="Angsana New" w:hAnsi="Angsana New" w:cs="Angsana New" w:hint="cs"/>
                <w:szCs w:val="22"/>
                <w:cs/>
              </w:rPr>
              <w:t>1,954,236.63</w:t>
            </w:r>
            <w:r w:rsidRPr="00757FC7">
              <w:rPr>
                <w:rFonts w:ascii="Angsana New" w:hAnsi="Angsana New" w:cs="Angsana New"/>
                <w:szCs w:val="22"/>
              </w:rPr>
              <w:t>)</w:t>
            </w:r>
          </w:p>
        </w:tc>
      </w:tr>
      <w:tr w:rsidR="009F547A" w:rsidRPr="00757FC7" w14:paraId="174E289D" w14:textId="77777777" w:rsidTr="004C338C">
        <w:trPr>
          <w:trHeight w:val="87"/>
        </w:trPr>
        <w:tc>
          <w:tcPr>
            <w:tcW w:w="2378" w:type="dxa"/>
          </w:tcPr>
          <w:p w14:paraId="4098596E" w14:textId="77777777" w:rsidR="009F547A" w:rsidRPr="00757FC7" w:rsidRDefault="009F547A" w:rsidP="00216CEE">
            <w:pPr>
              <w:autoSpaceDE w:val="0"/>
              <w:autoSpaceDN w:val="0"/>
              <w:adjustRightInd w:val="0"/>
              <w:spacing w:after="0" w:line="500" w:lineRule="exact"/>
              <w:ind w:firstLine="885"/>
              <w:rPr>
                <w:rFonts w:ascii="Angsana New" w:hAnsi="Angsana New" w:cs="Angsana New"/>
                <w:szCs w:val="22"/>
              </w:rPr>
            </w:pPr>
            <w:r w:rsidRPr="00757FC7">
              <w:rPr>
                <w:rFonts w:ascii="Angsana New" w:hAnsi="Angsana New" w:cs="Angsana New"/>
                <w:szCs w:val="22"/>
                <w:cs/>
              </w:rPr>
              <w:t>สุทธิ</w:t>
            </w:r>
          </w:p>
        </w:tc>
        <w:tc>
          <w:tcPr>
            <w:tcW w:w="1166" w:type="dxa"/>
          </w:tcPr>
          <w:p w14:paraId="2FAB9C6A" w14:textId="77777777" w:rsidR="009F547A" w:rsidRPr="00757FC7" w:rsidRDefault="009F547A" w:rsidP="00216CEE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00" w:type="dxa"/>
          </w:tcPr>
          <w:p w14:paraId="659C64F9" w14:textId="77777777" w:rsidR="009F547A" w:rsidRPr="00757FC7" w:rsidRDefault="009F547A" w:rsidP="00216CEE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10" w:type="dxa"/>
          </w:tcPr>
          <w:p w14:paraId="3BDA95D3" w14:textId="4A41DFDD" w:rsidR="009F547A" w:rsidRPr="00757FC7" w:rsidRDefault="093368AE" w:rsidP="00216CE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757FC7">
              <w:rPr>
                <w:rFonts w:ascii="Angsana New" w:hAnsi="Angsana New" w:cs="Angsana New"/>
                <w:szCs w:val="22"/>
              </w:rPr>
              <w:t xml:space="preserve">159,243,752.78 </w:t>
            </w:r>
          </w:p>
        </w:tc>
        <w:tc>
          <w:tcPr>
            <w:tcW w:w="1234" w:type="dxa"/>
          </w:tcPr>
          <w:p w14:paraId="4BB292AC" w14:textId="5A6760BE" w:rsidR="009F547A" w:rsidRPr="00757FC7" w:rsidRDefault="009F547A" w:rsidP="00216CE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757FC7">
              <w:rPr>
                <w:rFonts w:ascii="Angsana New" w:hAnsi="Angsana New" w:cs="Angsana New" w:hint="cs"/>
                <w:szCs w:val="22"/>
                <w:cs/>
              </w:rPr>
              <w:t>253,045,763.37</w:t>
            </w:r>
          </w:p>
        </w:tc>
        <w:tc>
          <w:tcPr>
            <w:tcW w:w="1260" w:type="dxa"/>
          </w:tcPr>
          <w:p w14:paraId="1CB1B437" w14:textId="1AA70158" w:rsidR="009F547A" w:rsidRPr="00757FC7" w:rsidRDefault="093368AE" w:rsidP="00216CE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757FC7">
              <w:rPr>
                <w:rFonts w:ascii="Angsana New" w:hAnsi="Angsana New" w:cs="Angsana New"/>
                <w:szCs w:val="22"/>
              </w:rPr>
              <w:t xml:space="preserve">159,243,752.78  </w:t>
            </w:r>
          </w:p>
        </w:tc>
        <w:tc>
          <w:tcPr>
            <w:tcW w:w="1213" w:type="dxa"/>
          </w:tcPr>
          <w:p w14:paraId="685B72C0" w14:textId="4D99A1CB" w:rsidR="009F547A" w:rsidRPr="00757FC7" w:rsidRDefault="009F547A" w:rsidP="00216CE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757FC7">
              <w:rPr>
                <w:rFonts w:ascii="Angsana New" w:hAnsi="Angsana New" w:cs="Angsana New" w:hint="cs"/>
                <w:szCs w:val="22"/>
                <w:cs/>
              </w:rPr>
              <w:t>228,045,763.37</w:t>
            </w:r>
          </w:p>
        </w:tc>
      </w:tr>
    </w:tbl>
    <w:p w14:paraId="1E44BC1B" w14:textId="164DC76B" w:rsidR="00823BA2" w:rsidRPr="00757FC7" w:rsidRDefault="0027237F" w:rsidP="00216CEE">
      <w:pPr>
        <w:tabs>
          <w:tab w:val="left" w:pos="7200"/>
        </w:tabs>
        <w:autoSpaceDE w:val="0"/>
        <w:autoSpaceDN w:val="0"/>
        <w:adjustRightInd w:val="0"/>
        <w:spacing w:before="120" w:after="0" w:line="50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sz w:val="30"/>
          <w:szCs w:val="30"/>
          <w:cs/>
        </w:rPr>
        <w:t xml:space="preserve">ณ </w:t>
      </w:r>
      <w:r w:rsidR="00243D3D" w:rsidRPr="00757FC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DD6608" w:rsidRPr="00757FC7">
        <w:rPr>
          <w:rFonts w:ascii="Angsana New" w:hAnsi="Angsana New" w:cs="Angsana New"/>
          <w:sz w:val="30"/>
          <w:szCs w:val="30"/>
        </w:rPr>
        <w:t>31</w:t>
      </w:r>
      <w:r w:rsidR="009E2EBA" w:rsidRPr="00757FC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1D5100" w:rsidRPr="00757FC7">
        <w:rPr>
          <w:rFonts w:ascii="Angsana New" w:hAnsi="Angsana New" w:cs="Angsana New"/>
          <w:sz w:val="30"/>
          <w:szCs w:val="30"/>
        </w:rPr>
        <w:t>2564</w:t>
      </w:r>
      <w:r w:rsidR="00FE599C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บริษัท</w:t>
      </w:r>
      <w:r w:rsidR="00377242" w:rsidRPr="00757FC7">
        <w:rPr>
          <w:rFonts w:ascii="Angsana New" w:hAnsi="Angsana New" w:cs="Angsana New"/>
          <w:sz w:val="30"/>
          <w:szCs w:val="30"/>
          <w:cs/>
        </w:rPr>
        <w:t xml:space="preserve">ฯ </w:t>
      </w:r>
      <w:r w:rsidR="00D265A9" w:rsidRPr="00757FC7">
        <w:rPr>
          <w:rFonts w:ascii="Angsana New" w:hAnsi="Angsana New" w:cs="Angsana New"/>
          <w:sz w:val="30"/>
          <w:szCs w:val="30"/>
          <w:cs/>
        </w:rPr>
        <w:t>ออกตั๋วแลกเงิน</w:t>
      </w:r>
      <w:r w:rsidR="00377242" w:rsidRPr="00757FC7">
        <w:rPr>
          <w:rFonts w:ascii="Angsana New" w:hAnsi="Angsana New" w:cs="Angsana New"/>
          <w:sz w:val="30"/>
          <w:szCs w:val="30"/>
          <w:cs/>
        </w:rPr>
        <w:t>ให้</w:t>
      </w:r>
      <w:r w:rsidR="00D265A9" w:rsidRPr="00757FC7">
        <w:rPr>
          <w:rFonts w:ascii="Angsana New" w:hAnsi="Angsana New" w:cs="Angsana New"/>
          <w:sz w:val="30"/>
          <w:szCs w:val="30"/>
          <w:cs/>
        </w:rPr>
        <w:t>กับสถาบันการเงิน</w:t>
      </w:r>
      <w:r w:rsidR="00377242" w:rsidRPr="00757FC7">
        <w:rPr>
          <w:rFonts w:ascii="Angsana New" w:hAnsi="Angsana New" w:cs="Angsana New"/>
          <w:sz w:val="30"/>
          <w:szCs w:val="30"/>
          <w:cs/>
        </w:rPr>
        <w:t>แห่งหนึ่ง</w:t>
      </w:r>
      <w:r w:rsidR="00D265A9" w:rsidRPr="00757FC7">
        <w:rPr>
          <w:rFonts w:ascii="Angsana New" w:hAnsi="Angsana New" w:cs="Angsana New"/>
          <w:sz w:val="30"/>
          <w:szCs w:val="30"/>
          <w:cs/>
        </w:rPr>
        <w:t xml:space="preserve"> ครบกำหนด</w:t>
      </w:r>
      <w:r w:rsidR="00377242" w:rsidRPr="00757FC7">
        <w:rPr>
          <w:rFonts w:ascii="Angsana New" w:hAnsi="Angsana New" w:cs="Angsana New"/>
          <w:sz w:val="30"/>
          <w:szCs w:val="30"/>
          <w:cs/>
        </w:rPr>
        <w:t>ภายใน</w:t>
      </w:r>
      <w:r w:rsidR="00D265A9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DB7FDD" w:rsidRPr="00757FC7">
        <w:rPr>
          <w:rFonts w:ascii="Angsana New" w:hAnsi="Angsana New" w:cs="Angsana New"/>
          <w:sz w:val="30"/>
          <w:szCs w:val="30"/>
        </w:rPr>
        <w:t>3</w:t>
      </w:r>
      <w:r w:rsidR="00FE599C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F119E" w:rsidRPr="00757FC7">
        <w:rPr>
          <w:rFonts w:ascii="Angsana New" w:hAnsi="Angsana New" w:cs="Angsana New" w:hint="cs"/>
          <w:sz w:val="30"/>
          <w:szCs w:val="30"/>
          <w:cs/>
        </w:rPr>
        <w:t>ถึง</w:t>
      </w:r>
      <w:r w:rsidR="00D265A9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4C338C" w:rsidRPr="00757FC7">
        <w:rPr>
          <w:rFonts w:ascii="Angsana New" w:hAnsi="Angsana New" w:cs="Angsana New"/>
          <w:sz w:val="30"/>
          <w:szCs w:val="30"/>
        </w:rPr>
        <w:br/>
      </w:r>
      <w:r w:rsidR="00423CE5" w:rsidRPr="00757FC7">
        <w:rPr>
          <w:rFonts w:ascii="Angsana New" w:hAnsi="Angsana New" w:cs="Angsana New"/>
          <w:sz w:val="30"/>
          <w:szCs w:val="30"/>
        </w:rPr>
        <w:t>9</w:t>
      </w:r>
      <w:r w:rsidR="00D265A9" w:rsidRPr="00757FC7">
        <w:rPr>
          <w:rFonts w:ascii="Angsana New" w:hAnsi="Angsana New" w:cs="Angsana New"/>
          <w:sz w:val="30"/>
          <w:szCs w:val="30"/>
          <w:cs/>
        </w:rPr>
        <w:t xml:space="preserve"> เดือน </w:t>
      </w:r>
    </w:p>
    <w:p w14:paraId="3F27ECE8" w14:textId="74220765" w:rsidR="009C7026" w:rsidRPr="00757FC7" w:rsidRDefault="00B24DF5" w:rsidP="00216CEE">
      <w:pPr>
        <w:tabs>
          <w:tab w:val="left" w:pos="7200"/>
        </w:tabs>
        <w:autoSpaceDE w:val="0"/>
        <w:autoSpaceDN w:val="0"/>
        <w:adjustRightInd w:val="0"/>
        <w:spacing w:before="120" w:after="0" w:line="5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ณ วันที่</w:t>
      </w:r>
      <w:r w:rsidR="009E2EBA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F2589" w:rsidRPr="00757FC7">
        <w:rPr>
          <w:rFonts w:ascii="Angsana New" w:hAnsi="Angsana New" w:cs="Angsana New"/>
          <w:sz w:val="30"/>
          <w:szCs w:val="30"/>
        </w:rPr>
        <w:t>31</w:t>
      </w:r>
      <w:r w:rsidR="009E2EBA" w:rsidRPr="00757FC7">
        <w:rPr>
          <w:rFonts w:ascii="Angsana New" w:hAnsi="Angsana New" w:cs="Angsana New"/>
          <w:sz w:val="30"/>
          <w:szCs w:val="30"/>
          <w:cs/>
        </w:rPr>
        <w:t xml:space="preserve"> ธันวาคม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1D5100" w:rsidRPr="00757FC7">
        <w:rPr>
          <w:rFonts w:ascii="Angsana New" w:hAnsi="Angsana New" w:cs="Angsana New"/>
          <w:sz w:val="30"/>
          <w:szCs w:val="30"/>
        </w:rPr>
        <w:t>2564</w:t>
      </w:r>
      <w:r w:rsidR="00F23C6B" w:rsidRPr="00757FC7">
        <w:rPr>
          <w:rFonts w:ascii="Angsana New" w:hAnsi="Angsana New" w:cs="Angsana New"/>
          <w:sz w:val="30"/>
          <w:szCs w:val="30"/>
          <w:cs/>
        </w:rPr>
        <w:t xml:space="preserve"> กลุ่มบริษัทมีวงเงินเบิกเกินบัญชีและเงินกู้ยืมระยะสั้นจากสถาบันการเงิน จำนวน </w:t>
      </w:r>
      <w:r w:rsidR="00F661B6" w:rsidRPr="00757FC7">
        <w:rPr>
          <w:rFonts w:ascii="Angsana New" w:hAnsi="Angsana New" w:cs="Angsana New"/>
          <w:sz w:val="30"/>
          <w:szCs w:val="30"/>
        </w:rPr>
        <w:t>2</w:t>
      </w:r>
      <w:r w:rsidR="001F75DD" w:rsidRPr="00757FC7">
        <w:rPr>
          <w:rFonts w:ascii="Angsana New" w:hAnsi="Angsana New" w:cs="Angsana New"/>
          <w:sz w:val="30"/>
          <w:szCs w:val="30"/>
        </w:rPr>
        <w:t>3</w:t>
      </w:r>
      <w:r w:rsidR="00F661B6" w:rsidRPr="00757FC7">
        <w:rPr>
          <w:rFonts w:ascii="Angsana New" w:hAnsi="Angsana New" w:cs="Angsana New"/>
          <w:sz w:val="30"/>
          <w:szCs w:val="30"/>
        </w:rPr>
        <w:t xml:space="preserve">0 </w:t>
      </w:r>
      <w:r w:rsidR="00F23C6B" w:rsidRPr="00757FC7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AA0C8D" w:rsidRPr="00757FC7">
        <w:rPr>
          <w:rFonts w:ascii="Angsana New" w:hAnsi="Angsana New" w:cs="Angsana New"/>
          <w:sz w:val="30"/>
          <w:szCs w:val="30"/>
          <w:cs/>
        </w:rPr>
        <w:t>ค้ำประกันโดยจดจำนองที่ดินพร้อมสิ่งปลูกสร้างและเครื่องจักร</w:t>
      </w:r>
      <w:r w:rsidR="00737F18" w:rsidRPr="00757FC7">
        <w:rPr>
          <w:rFonts w:ascii="Angsana New" w:hAnsi="Angsana New" w:cs="Angsana New"/>
          <w:sz w:val="30"/>
          <w:szCs w:val="30"/>
          <w:cs/>
        </w:rPr>
        <w:t>พร้อมอุปกรณ์ทั้งหมดในระบบการผลิตกระแสไฟฟ้า</w:t>
      </w:r>
    </w:p>
    <w:p w14:paraId="064380FD" w14:textId="77777777" w:rsidR="00216CEE" w:rsidRPr="00757FC7" w:rsidRDefault="00216CEE" w:rsidP="00216CEE">
      <w:pPr>
        <w:tabs>
          <w:tab w:val="left" w:pos="7200"/>
        </w:tabs>
        <w:autoSpaceDE w:val="0"/>
        <w:autoSpaceDN w:val="0"/>
        <w:adjustRightInd w:val="0"/>
        <w:spacing w:before="120" w:after="0" w:line="5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</w:p>
    <w:p w14:paraId="007A605A" w14:textId="2DF46D72" w:rsidR="00216CEE" w:rsidRPr="00757FC7" w:rsidRDefault="00216CEE" w:rsidP="004C338C">
      <w:pPr>
        <w:tabs>
          <w:tab w:val="left" w:pos="7200"/>
        </w:tabs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sz w:val="30"/>
          <w:szCs w:val="30"/>
          <w:cs/>
        </w:rPr>
        <w:br w:type="page"/>
      </w:r>
    </w:p>
    <w:p w14:paraId="3FC59EAA" w14:textId="3813A85D" w:rsidR="00216CEE" w:rsidRPr="00757FC7" w:rsidRDefault="00216CEE" w:rsidP="004A126B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sz w:val="30"/>
          <w:szCs w:val="30"/>
        </w:rPr>
        <w:t xml:space="preserve">- </w:t>
      </w:r>
      <w:r w:rsidR="00A10C37" w:rsidRPr="00757FC7">
        <w:rPr>
          <w:rFonts w:ascii="Angsana New" w:hAnsi="Angsana New" w:cs="Angsana New"/>
          <w:sz w:val="30"/>
          <w:szCs w:val="30"/>
        </w:rPr>
        <w:t>5</w:t>
      </w:r>
      <w:r w:rsidR="004A126B" w:rsidRPr="00757FC7">
        <w:rPr>
          <w:rFonts w:ascii="Angsana New" w:hAnsi="Angsana New" w:cs="Angsana New" w:hint="cs"/>
          <w:sz w:val="30"/>
          <w:szCs w:val="30"/>
          <w:cs/>
        </w:rPr>
        <w:t>0</w:t>
      </w:r>
      <w:r w:rsidRPr="00757FC7">
        <w:rPr>
          <w:rFonts w:ascii="Angsana New" w:hAnsi="Angsana New" w:cs="Angsana New"/>
          <w:sz w:val="30"/>
          <w:szCs w:val="30"/>
        </w:rPr>
        <w:t xml:space="preserve"> -</w:t>
      </w:r>
    </w:p>
    <w:p w14:paraId="1B64B867" w14:textId="77777777" w:rsidR="00216CEE" w:rsidRPr="00757FC7" w:rsidRDefault="00216CEE" w:rsidP="004A126B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  <w:cs/>
        </w:rPr>
      </w:pPr>
    </w:p>
    <w:bookmarkEnd w:id="22"/>
    <w:p w14:paraId="6B622EBD" w14:textId="76710427" w:rsidR="009379B0" w:rsidRPr="00757FC7" w:rsidRDefault="00407ED0" w:rsidP="004A126B">
      <w:pPr>
        <w:autoSpaceDE w:val="0"/>
        <w:autoSpaceDN w:val="0"/>
        <w:adjustRightInd w:val="0"/>
        <w:spacing w:before="120" w:after="0" w:line="48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20</w:t>
      </w:r>
      <w:r w:rsidR="009379B0" w:rsidRPr="00757FC7">
        <w:rPr>
          <w:rFonts w:ascii="Angsana New" w:hAnsi="Angsana New" w:cs="Angsana New"/>
          <w:b/>
          <w:bCs/>
          <w:sz w:val="30"/>
          <w:szCs w:val="30"/>
        </w:rPr>
        <w:t>.</w:t>
      </w:r>
      <w:r w:rsidR="009379B0"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757FC7">
        <w:rPr>
          <w:rFonts w:ascii="Angsana New" w:hAnsi="Angsana New" w:cs="Angsana New"/>
          <w:b/>
          <w:bCs/>
          <w:sz w:val="30"/>
          <w:szCs w:val="30"/>
          <w:cs/>
        </w:rPr>
        <w:t>เจ้าหนี้การค้าและเจ้าหนี้</w:t>
      </w:r>
      <w:r w:rsidR="00D53920" w:rsidRPr="00757FC7">
        <w:rPr>
          <w:rFonts w:ascii="Angsana New" w:hAnsi="Angsana New" w:cs="Angsana New"/>
          <w:b/>
          <w:bCs/>
          <w:sz w:val="30"/>
          <w:szCs w:val="30"/>
          <w:cs/>
        </w:rPr>
        <w:t>หมุน</w:t>
      </w:r>
      <w:r w:rsidR="002F5A74" w:rsidRPr="00757FC7">
        <w:rPr>
          <w:rFonts w:ascii="Angsana New" w:hAnsi="Angsana New" w:cs="Angsana New"/>
          <w:b/>
          <w:bCs/>
          <w:sz w:val="30"/>
          <w:szCs w:val="30"/>
          <w:cs/>
        </w:rPr>
        <w:t>เวียน</w:t>
      </w:r>
      <w:r w:rsidR="009379B0" w:rsidRPr="00757FC7">
        <w:rPr>
          <w:rFonts w:ascii="Angsana New" w:hAnsi="Angsana New" w:cs="Angsana New"/>
          <w:b/>
          <w:bCs/>
          <w:sz w:val="30"/>
          <w:szCs w:val="30"/>
          <w:cs/>
        </w:rPr>
        <w:t>อื่น</w:t>
      </w:r>
    </w:p>
    <w:tbl>
      <w:tblPr>
        <w:tblW w:w="932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48"/>
        <w:gridCol w:w="1559"/>
        <w:gridCol w:w="1694"/>
        <w:gridCol w:w="1530"/>
        <w:gridCol w:w="1596"/>
      </w:tblGrid>
      <w:tr w:rsidR="009379B0" w:rsidRPr="00757FC7" w14:paraId="362635F5" w14:textId="77777777" w:rsidTr="004C338C">
        <w:trPr>
          <w:trHeight w:val="87"/>
        </w:trPr>
        <w:tc>
          <w:tcPr>
            <w:tcW w:w="2948" w:type="dxa"/>
          </w:tcPr>
          <w:p w14:paraId="30A7ED11" w14:textId="77777777" w:rsidR="009379B0" w:rsidRPr="00757FC7" w:rsidRDefault="009379B0" w:rsidP="004A126B">
            <w:pPr>
              <w:autoSpaceDE w:val="0"/>
              <w:autoSpaceDN w:val="0"/>
              <w:adjustRightInd w:val="0"/>
              <w:spacing w:after="0" w:line="480" w:lineRule="exact"/>
              <w:ind w:left="46" w:right="15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379" w:type="dxa"/>
            <w:gridSpan w:val="4"/>
            <w:vAlign w:val="bottom"/>
          </w:tcPr>
          <w:p w14:paraId="353E67F0" w14:textId="77777777" w:rsidR="009379B0" w:rsidRPr="00757FC7" w:rsidRDefault="009379B0" w:rsidP="004A126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151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9379B0" w:rsidRPr="00757FC7" w14:paraId="4B2DFC86" w14:textId="77777777" w:rsidTr="004C338C">
        <w:trPr>
          <w:trHeight w:val="382"/>
        </w:trPr>
        <w:tc>
          <w:tcPr>
            <w:tcW w:w="2948" w:type="dxa"/>
          </w:tcPr>
          <w:p w14:paraId="72F0D4B0" w14:textId="77777777" w:rsidR="009379B0" w:rsidRPr="00757FC7" w:rsidRDefault="009379B0" w:rsidP="004A126B">
            <w:pPr>
              <w:autoSpaceDE w:val="0"/>
              <w:autoSpaceDN w:val="0"/>
              <w:adjustRightInd w:val="0"/>
              <w:spacing w:after="0" w:line="480" w:lineRule="exact"/>
              <w:ind w:left="46" w:right="15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253" w:type="dxa"/>
            <w:gridSpan w:val="2"/>
            <w:vAlign w:val="bottom"/>
          </w:tcPr>
          <w:p w14:paraId="1C1C583B" w14:textId="77777777" w:rsidR="009379B0" w:rsidRPr="00757FC7" w:rsidRDefault="009379B0" w:rsidP="004A126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 w:right="151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126" w:type="dxa"/>
            <w:gridSpan w:val="2"/>
            <w:vAlign w:val="bottom"/>
          </w:tcPr>
          <w:p w14:paraId="06717F51" w14:textId="77777777" w:rsidR="009379B0" w:rsidRPr="00757FC7" w:rsidRDefault="009379B0" w:rsidP="004A126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 w:right="151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9F547A" w:rsidRPr="00757FC7" w14:paraId="1B3B24F4" w14:textId="77777777" w:rsidTr="004C338C">
        <w:trPr>
          <w:trHeight w:val="133"/>
        </w:trPr>
        <w:tc>
          <w:tcPr>
            <w:tcW w:w="2948" w:type="dxa"/>
          </w:tcPr>
          <w:p w14:paraId="3E3D8010" w14:textId="77777777" w:rsidR="009F547A" w:rsidRPr="00757FC7" w:rsidRDefault="009F547A" w:rsidP="004A126B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5866C86B" w14:textId="63C4C6AB" w:rsidR="009F547A" w:rsidRPr="00757FC7" w:rsidRDefault="001D5100" w:rsidP="004A126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2564</w:t>
            </w:r>
          </w:p>
        </w:tc>
        <w:tc>
          <w:tcPr>
            <w:tcW w:w="1694" w:type="dxa"/>
            <w:vAlign w:val="bottom"/>
          </w:tcPr>
          <w:p w14:paraId="7A238C35" w14:textId="792E66DA" w:rsidR="009F547A" w:rsidRPr="00757FC7" w:rsidRDefault="009F547A" w:rsidP="004A126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530" w:type="dxa"/>
            <w:vAlign w:val="bottom"/>
          </w:tcPr>
          <w:p w14:paraId="40C6B734" w14:textId="05C3438A" w:rsidR="009F547A" w:rsidRPr="00757FC7" w:rsidRDefault="001D5100" w:rsidP="004A126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2564</w:t>
            </w:r>
          </w:p>
        </w:tc>
        <w:tc>
          <w:tcPr>
            <w:tcW w:w="1596" w:type="dxa"/>
            <w:vAlign w:val="bottom"/>
          </w:tcPr>
          <w:p w14:paraId="226F19BD" w14:textId="042CBE7F" w:rsidR="009F547A" w:rsidRPr="00757FC7" w:rsidRDefault="009F547A" w:rsidP="004A126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2563</w:t>
            </w:r>
          </w:p>
        </w:tc>
      </w:tr>
      <w:tr w:rsidR="009F547A" w:rsidRPr="00757FC7" w14:paraId="537272E6" w14:textId="77777777" w:rsidTr="004C338C">
        <w:trPr>
          <w:trHeight w:val="85"/>
        </w:trPr>
        <w:tc>
          <w:tcPr>
            <w:tcW w:w="2948" w:type="dxa"/>
            <w:vAlign w:val="bottom"/>
          </w:tcPr>
          <w:p w14:paraId="47056E72" w14:textId="77777777" w:rsidR="009F547A" w:rsidRPr="00757FC7" w:rsidRDefault="009F547A" w:rsidP="004A126B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เจ้าหนี้การค้า</w:t>
            </w:r>
          </w:p>
        </w:tc>
        <w:tc>
          <w:tcPr>
            <w:tcW w:w="1559" w:type="dxa"/>
            <w:vAlign w:val="bottom"/>
          </w:tcPr>
          <w:p w14:paraId="366AE208" w14:textId="54B4A878" w:rsidR="009F547A" w:rsidRPr="00757FC7" w:rsidRDefault="009F547A" w:rsidP="004A126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94" w:type="dxa"/>
            <w:vAlign w:val="bottom"/>
          </w:tcPr>
          <w:p w14:paraId="3D6E25D9" w14:textId="77777777" w:rsidR="009F547A" w:rsidRPr="00757FC7" w:rsidRDefault="009F547A" w:rsidP="004A126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45AEC09C" w14:textId="77777777" w:rsidR="009F547A" w:rsidRPr="00757FC7" w:rsidRDefault="009F547A" w:rsidP="004A126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96" w:type="dxa"/>
            <w:vAlign w:val="bottom"/>
          </w:tcPr>
          <w:p w14:paraId="5C200526" w14:textId="77777777" w:rsidR="009F547A" w:rsidRPr="00757FC7" w:rsidRDefault="009F547A" w:rsidP="004A126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B24DF5" w:rsidRPr="00757FC7" w14:paraId="2610123C" w14:textId="77777777" w:rsidTr="004C338C">
        <w:trPr>
          <w:trHeight w:val="85"/>
        </w:trPr>
        <w:tc>
          <w:tcPr>
            <w:tcW w:w="2948" w:type="dxa"/>
            <w:vAlign w:val="bottom"/>
          </w:tcPr>
          <w:p w14:paraId="68AEB134" w14:textId="77777777" w:rsidR="00B24DF5" w:rsidRPr="00757FC7" w:rsidRDefault="00B24DF5" w:rsidP="004A126B">
            <w:pPr>
              <w:autoSpaceDE w:val="0"/>
              <w:autoSpaceDN w:val="0"/>
              <w:adjustRightInd w:val="0"/>
              <w:spacing w:after="0" w:line="48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เจ้าหนี้การค้า</w:t>
            </w:r>
          </w:p>
        </w:tc>
        <w:tc>
          <w:tcPr>
            <w:tcW w:w="1559" w:type="dxa"/>
            <w:vAlign w:val="bottom"/>
          </w:tcPr>
          <w:p w14:paraId="10D0F4F4" w14:textId="1957F510" w:rsidR="00B24DF5" w:rsidRPr="00757FC7" w:rsidRDefault="00E60CF6" w:rsidP="004A126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177,026,016.04</w:t>
            </w:r>
          </w:p>
        </w:tc>
        <w:tc>
          <w:tcPr>
            <w:tcW w:w="1694" w:type="dxa"/>
            <w:vAlign w:val="bottom"/>
          </w:tcPr>
          <w:p w14:paraId="3B51FF0C" w14:textId="574BCC22" w:rsidR="00B24DF5" w:rsidRPr="00757FC7" w:rsidRDefault="00B24DF5" w:rsidP="004A126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  <w:cs/>
              </w:rPr>
              <w:t>137</w:t>
            </w:r>
            <w:r w:rsidRPr="00757F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57FC7">
              <w:rPr>
                <w:rFonts w:asciiTheme="majorBidi" w:hAnsiTheme="majorBidi" w:cstheme="majorBidi"/>
                <w:sz w:val="26"/>
                <w:szCs w:val="26"/>
                <w:cs/>
              </w:rPr>
              <w:t>508</w:t>
            </w:r>
            <w:r w:rsidRPr="00757F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57FC7">
              <w:rPr>
                <w:rFonts w:asciiTheme="majorBidi" w:hAnsiTheme="majorBidi" w:cstheme="majorBidi"/>
                <w:sz w:val="26"/>
                <w:szCs w:val="26"/>
                <w:cs/>
              </w:rPr>
              <w:t>517.81</w:t>
            </w:r>
          </w:p>
        </w:tc>
        <w:tc>
          <w:tcPr>
            <w:tcW w:w="1530" w:type="dxa"/>
            <w:vAlign w:val="bottom"/>
          </w:tcPr>
          <w:p w14:paraId="53B230FF" w14:textId="0E9A5E87" w:rsidR="00B24DF5" w:rsidRPr="00757FC7" w:rsidRDefault="00B24DF5" w:rsidP="004A126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96" w:type="dxa"/>
            <w:vAlign w:val="bottom"/>
          </w:tcPr>
          <w:p w14:paraId="760E84F8" w14:textId="6A04C0C9" w:rsidR="00B24DF5" w:rsidRPr="00757FC7" w:rsidRDefault="00B24DF5" w:rsidP="004A126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24DF5" w:rsidRPr="00757FC7" w14:paraId="69403479" w14:textId="77777777" w:rsidTr="004C338C">
        <w:trPr>
          <w:trHeight w:val="85"/>
        </w:trPr>
        <w:tc>
          <w:tcPr>
            <w:tcW w:w="2948" w:type="dxa"/>
            <w:vAlign w:val="bottom"/>
          </w:tcPr>
          <w:p w14:paraId="373198E0" w14:textId="42B7FAF6" w:rsidR="00B24DF5" w:rsidRPr="00757FC7" w:rsidRDefault="00B24DF5" w:rsidP="004A126B">
            <w:pPr>
              <w:autoSpaceDE w:val="0"/>
              <w:autoSpaceDN w:val="0"/>
              <w:adjustRightInd w:val="0"/>
              <w:spacing w:after="0" w:line="480" w:lineRule="exact"/>
              <w:ind w:left="317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เจ้าหนี้ค่าเชื้อเพลิง</w:t>
            </w:r>
          </w:p>
        </w:tc>
        <w:tc>
          <w:tcPr>
            <w:tcW w:w="1559" w:type="dxa"/>
            <w:vAlign w:val="bottom"/>
          </w:tcPr>
          <w:p w14:paraId="04C28BD7" w14:textId="43E4C2A7" w:rsidR="00B24DF5" w:rsidRPr="00757FC7" w:rsidRDefault="093368AE" w:rsidP="004A126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28,857.00</w:t>
            </w:r>
          </w:p>
        </w:tc>
        <w:tc>
          <w:tcPr>
            <w:tcW w:w="1694" w:type="dxa"/>
            <w:vAlign w:val="bottom"/>
          </w:tcPr>
          <w:p w14:paraId="367B6F01" w14:textId="508CE97D" w:rsidR="00B24DF5" w:rsidRPr="00757FC7" w:rsidRDefault="00B24DF5" w:rsidP="004A126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 w:hint="cs"/>
                <w:sz w:val="26"/>
                <w:szCs w:val="26"/>
                <w:cs/>
              </w:rPr>
              <w:t>1,245,558.00</w:t>
            </w:r>
          </w:p>
        </w:tc>
        <w:tc>
          <w:tcPr>
            <w:tcW w:w="1530" w:type="dxa"/>
            <w:vAlign w:val="bottom"/>
          </w:tcPr>
          <w:p w14:paraId="385E402C" w14:textId="6AC59B52" w:rsidR="00B24DF5" w:rsidRPr="00757FC7" w:rsidRDefault="00B24DF5" w:rsidP="004A126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96" w:type="dxa"/>
            <w:vAlign w:val="bottom"/>
          </w:tcPr>
          <w:p w14:paraId="12D0A46A" w14:textId="59F685B6" w:rsidR="00B24DF5" w:rsidRPr="00757FC7" w:rsidRDefault="00B24DF5" w:rsidP="004A126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24DF5" w:rsidRPr="00757FC7" w14:paraId="723F6A9C" w14:textId="77777777" w:rsidTr="004C338C">
        <w:trPr>
          <w:trHeight w:val="87"/>
        </w:trPr>
        <w:tc>
          <w:tcPr>
            <w:tcW w:w="2948" w:type="dxa"/>
            <w:vAlign w:val="center"/>
          </w:tcPr>
          <w:p w14:paraId="51985040" w14:textId="69A92BA8" w:rsidR="00B24DF5" w:rsidRPr="00757FC7" w:rsidRDefault="00B24DF5" w:rsidP="004A126B">
            <w:pPr>
              <w:autoSpaceDE w:val="0"/>
              <w:autoSpaceDN w:val="0"/>
              <w:adjustRightInd w:val="0"/>
              <w:spacing w:after="0" w:line="48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ตั๋วเงินจ่าย</w:t>
            </w:r>
          </w:p>
        </w:tc>
        <w:tc>
          <w:tcPr>
            <w:tcW w:w="1559" w:type="dxa"/>
            <w:vAlign w:val="center"/>
          </w:tcPr>
          <w:p w14:paraId="5B4B99E4" w14:textId="466AC60D" w:rsidR="00B24DF5" w:rsidRPr="00757FC7" w:rsidRDefault="093368AE" w:rsidP="004A126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129,540.88</w:t>
            </w:r>
          </w:p>
        </w:tc>
        <w:tc>
          <w:tcPr>
            <w:tcW w:w="1694" w:type="dxa"/>
            <w:vAlign w:val="center"/>
          </w:tcPr>
          <w:p w14:paraId="7E5B9638" w14:textId="41C30D07" w:rsidR="00B24DF5" w:rsidRPr="00757FC7" w:rsidRDefault="00B24DF5" w:rsidP="004A126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  <w:cs/>
              </w:rPr>
              <w:t>62</w:t>
            </w:r>
            <w:r w:rsidRPr="00757F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57FC7">
              <w:rPr>
                <w:rFonts w:asciiTheme="majorBidi" w:hAnsiTheme="majorBidi" w:cstheme="majorBidi"/>
                <w:sz w:val="26"/>
                <w:szCs w:val="26"/>
                <w:cs/>
              </w:rPr>
              <w:t>791.86</w:t>
            </w:r>
          </w:p>
        </w:tc>
        <w:tc>
          <w:tcPr>
            <w:tcW w:w="1530" w:type="dxa"/>
            <w:vAlign w:val="center"/>
          </w:tcPr>
          <w:p w14:paraId="1A9ECCBF" w14:textId="2F3023CE" w:rsidR="00B24DF5" w:rsidRPr="00757FC7" w:rsidRDefault="00B8120B" w:rsidP="004A126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Cs w:val="22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129,540.88</w:t>
            </w:r>
          </w:p>
        </w:tc>
        <w:tc>
          <w:tcPr>
            <w:tcW w:w="1596" w:type="dxa"/>
            <w:vAlign w:val="center"/>
          </w:tcPr>
          <w:p w14:paraId="59216C2A" w14:textId="6AB0AF7A" w:rsidR="00B24DF5" w:rsidRPr="00757FC7" w:rsidRDefault="00B24DF5" w:rsidP="004A126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 w:hint="cs"/>
                <w:sz w:val="26"/>
                <w:szCs w:val="26"/>
                <w:cs/>
              </w:rPr>
              <w:t>62,791.86</w:t>
            </w:r>
          </w:p>
        </w:tc>
      </w:tr>
      <w:tr w:rsidR="00B24DF5" w:rsidRPr="00757FC7" w14:paraId="46D3DE8B" w14:textId="77777777" w:rsidTr="004C338C">
        <w:trPr>
          <w:trHeight w:val="229"/>
        </w:trPr>
        <w:tc>
          <w:tcPr>
            <w:tcW w:w="2948" w:type="dxa"/>
            <w:vAlign w:val="bottom"/>
          </w:tcPr>
          <w:p w14:paraId="05E9DD55" w14:textId="77777777" w:rsidR="00B24DF5" w:rsidRPr="00757FC7" w:rsidRDefault="00B24DF5" w:rsidP="004A126B">
            <w:pPr>
              <w:autoSpaceDE w:val="0"/>
              <w:autoSpaceDN w:val="0"/>
              <w:adjustRightInd w:val="0"/>
              <w:spacing w:after="0" w:line="480" w:lineRule="exact"/>
              <w:ind w:left="742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77DCC6B0" w14:textId="369B1DF2" w:rsidR="00B24DF5" w:rsidRPr="00757FC7" w:rsidRDefault="00E60CF6" w:rsidP="004A126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177,184,413.92</w:t>
            </w:r>
          </w:p>
        </w:tc>
        <w:tc>
          <w:tcPr>
            <w:tcW w:w="1694" w:type="dxa"/>
            <w:vAlign w:val="bottom"/>
          </w:tcPr>
          <w:p w14:paraId="6BBF52B5" w14:textId="55328276" w:rsidR="00B24DF5" w:rsidRPr="00757FC7" w:rsidRDefault="00B24DF5" w:rsidP="004A126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  <w:cs/>
              </w:rPr>
              <w:t>138</w:t>
            </w:r>
            <w:r w:rsidRPr="00757F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57FC7">
              <w:rPr>
                <w:rFonts w:asciiTheme="majorBidi" w:hAnsiTheme="majorBidi" w:cstheme="majorBidi"/>
                <w:sz w:val="26"/>
                <w:szCs w:val="26"/>
                <w:cs/>
              </w:rPr>
              <w:t>816</w:t>
            </w:r>
            <w:r w:rsidRPr="00757F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57FC7">
              <w:rPr>
                <w:rFonts w:asciiTheme="majorBidi" w:hAnsiTheme="majorBidi" w:cstheme="majorBidi"/>
                <w:sz w:val="26"/>
                <w:szCs w:val="26"/>
                <w:cs/>
              </w:rPr>
              <w:t>867.67</w:t>
            </w:r>
          </w:p>
        </w:tc>
        <w:tc>
          <w:tcPr>
            <w:tcW w:w="1530" w:type="dxa"/>
            <w:vAlign w:val="bottom"/>
          </w:tcPr>
          <w:p w14:paraId="25D4E4DD" w14:textId="29C77F5C" w:rsidR="00B24DF5" w:rsidRPr="00757FC7" w:rsidRDefault="00B8120B" w:rsidP="004A126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129,540.88</w:t>
            </w:r>
          </w:p>
        </w:tc>
        <w:tc>
          <w:tcPr>
            <w:tcW w:w="1596" w:type="dxa"/>
            <w:vAlign w:val="bottom"/>
          </w:tcPr>
          <w:p w14:paraId="735CB68B" w14:textId="5D37E219" w:rsidR="00B24DF5" w:rsidRPr="00757FC7" w:rsidRDefault="00B24DF5" w:rsidP="004A126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 w:hint="cs"/>
                <w:sz w:val="26"/>
                <w:szCs w:val="26"/>
                <w:cs/>
              </w:rPr>
              <w:t>62,791.86</w:t>
            </w:r>
          </w:p>
        </w:tc>
      </w:tr>
      <w:tr w:rsidR="009F547A" w:rsidRPr="00757FC7" w14:paraId="42B4C7FD" w14:textId="77777777" w:rsidTr="004C338C">
        <w:trPr>
          <w:trHeight w:val="85"/>
        </w:trPr>
        <w:tc>
          <w:tcPr>
            <w:tcW w:w="2948" w:type="dxa"/>
            <w:vAlign w:val="bottom"/>
          </w:tcPr>
          <w:p w14:paraId="490D51A3" w14:textId="77777777" w:rsidR="009F547A" w:rsidRPr="00757FC7" w:rsidRDefault="009F547A" w:rsidP="004A126B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559" w:type="dxa"/>
            <w:vAlign w:val="bottom"/>
          </w:tcPr>
          <w:p w14:paraId="1F01BD92" w14:textId="77777777" w:rsidR="009F547A" w:rsidRPr="00757FC7" w:rsidRDefault="009F547A" w:rsidP="004A126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94" w:type="dxa"/>
            <w:vAlign w:val="bottom"/>
          </w:tcPr>
          <w:p w14:paraId="20D25E56" w14:textId="77777777" w:rsidR="009F547A" w:rsidRPr="00757FC7" w:rsidRDefault="009F547A" w:rsidP="004A126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4179C9FB" w14:textId="77777777" w:rsidR="009F547A" w:rsidRPr="00757FC7" w:rsidRDefault="009F547A" w:rsidP="004A126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96" w:type="dxa"/>
            <w:vAlign w:val="bottom"/>
          </w:tcPr>
          <w:p w14:paraId="7846799F" w14:textId="77777777" w:rsidR="009F547A" w:rsidRPr="00757FC7" w:rsidRDefault="009F547A" w:rsidP="004A126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B24DF5" w:rsidRPr="00757FC7" w14:paraId="1FD51C2D" w14:textId="77777777" w:rsidTr="004C338C">
        <w:trPr>
          <w:trHeight w:val="87"/>
        </w:trPr>
        <w:tc>
          <w:tcPr>
            <w:tcW w:w="2948" w:type="dxa"/>
            <w:vAlign w:val="bottom"/>
          </w:tcPr>
          <w:p w14:paraId="2C691F3C" w14:textId="77777777" w:rsidR="00B24DF5" w:rsidRPr="00757FC7" w:rsidRDefault="00B24DF5" w:rsidP="004A126B">
            <w:pPr>
              <w:autoSpaceDE w:val="0"/>
              <w:autoSpaceDN w:val="0"/>
              <w:adjustRightInd w:val="0"/>
              <w:spacing w:after="0" w:line="48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ภาษีหัก ณ ที่จ่ายค้างจ่าย</w:t>
            </w:r>
          </w:p>
        </w:tc>
        <w:tc>
          <w:tcPr>
            <w:tcW w:w="1559" w:type="dxa"/>
          </w:tcPr>
          <w:p w14:paraId="57E010F8" w14:textId="25504212" w:rsidR="00B24DF5" w:rsidRPr="00757FC7" w:rsidRDefault="093368AE" w:rsidP="004A126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757FC7">
              <w:rPr>
                <w:rFonts w:asciiTheme="majorBidi" w:hAnsiTheme="majorBidi" w:cs="Angsana New"/>
                <w:sz w:val="26"/>
                <w:szCs w:val="26"/>
              </w:rPr>
              <w:t>12,308,429.90</w:t>
            </w:r>
          </w:p>
        </w:tc>
        <w:tc>
          <w:tcPr>
            <w:tcW w:w="1694" w:type="dxa"/>
            <w:vAlign w:val="bottom"/>
          </w:tcPr>
          <w:p w14:paraId="49F7E192" w14:textId="2CDA4B5B" w:rsidR="00B24DF5" w:rsidRPr="00757FC7" w:rsidRDefault="00B24DF5" w:rsidP="004A126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  <w:r w:rsidRPr="00757F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57FC7">
              <w:rPr>
                <w:rFonts w:asciiTheme="majorBidi" w:hAnsiTheme="majorBidi" w:cstheme="majorBidi"/>
                <w:sz w:val="26"/>
                <w:szCs w:val="26"/>
                <w:cs/>
              </w:rPr>
              <w:t>199</w:t>
            </w:r>
            <w:r w:rsidRPr="00757F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57FC7">
              <w:rPr>
                <w:rFonts w:asciiTheme="majorBidi" w:hAnsiTheme="majorBidi" w:cstheme="majorBidi"/>
                <w:sz w:val="26"/>
                <w:szCs w:val="26"/>
                <w:cs/>
              </w:rPr>
              <w:t>132.37</w:t>
            </w:r>
          </w:p>
        </w:tc>
        <w:tc>
          <w:tcPr>
            <w:tcW w:w="1530" w:type="dxa"/>
            <w:vAlign w:val="bottom"/>
          </w:tcPr>
          <w:p w14:paraId="459571F5" w14:textId="334AF095" w:rsidR="00B24DF5" w:rsidRPr="00757FC7" w:rsidRDefault="093368AE" w:rsidP="004A126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10,190,676.19</w:t>
            </w:r>
          </w:p>
        </w:tc>
        <w:tc>
          <w:tcPr>
            <w:tcW w:w="1596" w:type="dxa"/>
            <w:vAlign w:val="bottom"/>
          </w:tcPr>
          <w:p w14:paraId="1141AEA1" w14:textId="7867CF0F" w:rsidR="00B24DF5" w:rsidRPr="00757FC7" w:rsidRDefault="00B24DF5" w:rsidP="004A126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 w:hint="cs"/>
                <w:sz w:val="26"/>
                <w:szCs w:val="26"/>
                <w:cs/>
              </w:rPr>
              <w:t>175,148.99</w:t>
            </w:r>
          </w:p>
        </w:tc>
      </w:tr>
      <w:tr w:rsidR="00B24DF5" w:rsidRPr="00757FC7" w14:paraId="35BF16E7" w14:textId="77777777" w:rsidTr="004C338C">
        <w:trPr>
          <w:trHeight w:val="87"/>
        </w:trPr>
        <w:tc>
          <w:tcPr>
            <w:tcW w:w="2948" w:type="dxa"/>
            <w:vAlign w:val="bottom"/>
          </w:tcPr>
          <w:p w14:paraId="4DA69AFA" w14:textId="77777777" w:rsidR="00B24DF5" w:rsidRPr="00757FC7" w:rsidRDefault="00B24DF5" w:rsidP="004A126B">
            <w:pPr>
              <w:autoSpaceDE w:val="0"/>
              <w:autoSpaceDN w:val="0"/>
              <w:adjustRightInd w:val="0"/>
              <w:spacing w:after="0" w:line="48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ดอกเบี้ยค้างจ่าย</w:t>
            </w:r>
          </w:p>
        </w:tc>
        <w:tc>
          <w:tcPr>
            <w:tcW w:w="1559" w:type="dxa"/>
          </w:tcPr>
          <w:p w14:paraId="0B943E3E" w14:textId="12EE974F" w:rsidR="00B24DF5" w:rsidRPr="00757FC7" w:rsidRDefault="093368AE" w:rsidP="004A126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6,551,279.81</w:t>
            </w:r>
          </w:p>
        </w:tc>
        <w:tc>
          <w:tcPr>
            <w:tcW w:w="1694" w:type="dxa"/>
            <w:vAlign w:val="bottom"/>
          </w:tcPr>
          <w:p w14:paraId="512486B2" w14:textId="343A236C" w:rsidR="00B24DF5" w:rsidRPr="00757FC7" w:rsidRDefault="00B24DF5" w:rsidP="004A126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  <w:r w:rsidRPr="00757F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57FC7">
              <w:rPr>
                <w:rFonts w:asciiTheme="majorBidi" w:hAnsiTheme="majorBidi" w:cstheme="majorBidi"/>
                <w:sz w:val="26"/>
                <w:szCs w:val="26"/>
                <w:cs/>
              </w:rPr>
              <w:t>415</w:t>
            </w:r>
            <w:r w:rsidRPr="00757F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57FC7">
              <w:rPr>
                <w:rFonts w:asciiTheme="majorBidi" w:hAnsiTheme="majorBidi" w:cstheme="majorBidi"/>
                <w:sz w:val="26"/>
                <w:szCs w:val="26"/>
                <w:cs/>
              </w:rPr>
              <w:t>039.71</w:t>
            </w:r>
          </w:p>
        </w:tc>
        <w:tc>
          <w:tcPr>
            <w:tcW w:w="1530" w:type="dxa"/>
            <w:vAlign w:val="bottom"/>
          </w:tcPr>
          <w:p w14:paraId="01504105" w14:textId="0CB2E773" w:rsidR="00B24DF5" w:rsidRPr="00757FC7" w:rsidRDefault="093368AE" w:rsidP="004A126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1,680,256.25</w:t>
            </w:r>
          </w:p>
        </w:tc>
        <w:tc>
          <w:tcPr>
            <w:tcW w:w="1596" w:type="dxa"/>
            <w:vAlign w:val="bottom"/>
          </w:tcPr>
          <w:p w14:paraId="7EDB14EF" w14:textId="16BF67D5" w:rsidR="00B24DF5" w:rsidRPr="00757FC7" w:rsidRDefault="00B24DF5" w:rsidP="004A126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B24DF5" w:rsidRPr="00757FC7" w14:paraId="3FC58920" w14:textId="77777777" w:rsidTr="004C338C">
        <w:trPr>
          <w:trHeight w:val="210"/>
        </w:trPr>
        <w:tc>
          <w:tcPr>
            <w:tcW w:w="2948" w:type="dxa"/>
            <w:vAlign w:val="bottom"/>
          </w:tcPr>
          <w:p w14:paraId="7EDE6784" w14:textId="77777777" w:rsidR="00B24DF5" w:rsidRPr="00757FC7" w:rsidRDefault="00B24DF5" w:rsidP="004A126B">
            <w:pPr>
              <w:autoSpaceDE w:val="0"/>
              <w:autoSpaceDN w:val="0"/>
              <w:adjustRightInd w:val="0"/>
              <w:spacing w:after="0" w:line="48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ค่าใช้จ่ายค้างจ่ายอื่น</w:t>
            </w:r>
          </w:p>
        </w:tc>
        <w:tc>
          <w:tcPr>
            <w:tcW w:w="1559" w:type="dxa"/>
          </w:tcPr>
          <w:p w14:paraId="35363DB9" w14:textId="0B878189" w:rsidR="00B24DF5" w:rsidRPr="00757FC7" w:rsidRDefault="093368AE" w:rsidP="004A126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38,690,566.67</w:t>
            </w:r>
          </w:p>
        </w:tc>
        <w:tc>
          <w:tcPr>
            <w:tcW w:w="1694" w:type="dxa"/>
            <w:vAlign w:val="bottom"/>
          </w:tcPr>
          <w:p w14:paraId="7CEAA4F7" w14:textId="4FFD21A4" w:rsidR="00B24DF5" w:rsidRPr="00757FC7" w:rsidRDefault="0089661B" w:rsidP="004A126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58,256,699.87</w:t>
            </w:r>
          </w:p>
        </w:tc>
        <w:tc>
          <w:tcPr>
            <w:tcW w:w="1530" w:type="dxa"/>
            <w:vAlign w:val="bottom"/>
          </w:tcPr>
          <w:p w14:paraId="50C791DD" w14:textId="00C2BB12" w:rsidR="00B24DF5" w:rsidRPr="00757FC7" w:rsidRDefault="093368AE" w:rsidP="004A126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16,276,694.05</w:t>
            </w:r>
          </w:p>
        </w:tc>
        <w:tc>
          <w:tcPr>
            <w:tcW w:w="1596" w:type="dxa"/>
            <w:vAlign w:val="bottom"/>
          </w:tcPr>
          <w:p w14:paraId="1333A820" w14:textId="72BF3BE4" w:rsidR="00B24DF5" w:rsidRPr="00757FC7" w:rsidRDefault="00B24DF5" w:rsidP="004A126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  <w:cs/>
              </w:rPr>
              <w:t>22</w:t>
            </w:r>
            <w:r w:rsidRPr="00757F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57FC7">
              <w:rPr>
                <w:rFonts w:asciiTheme="majorBidi" w:hAnsiTheme="majorBidi" w:cstheme="majorBidi"/>
                <w:sz w:val="26"/>
                <w:szCs w:val="26"/>
                <w:cs/>
              </w:rPr>
              <w:t>823</w:t>
            </w:r>
            <w:r w:rsidRPr="00757F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57FC7">
              <w:rPr>
                <w:rFonts w:asciiTheme="majorBidi" w:hAnsiTheme="majorBidi" w:cstheme="majorBidi"/>
                <w:sz w:val="26"/>
                <w:szCs w:val="26"/>
                <w:cs/>
              </w:rPr>
              <w:t>181.08</w:t>
            </w:r>
          </w:p>
        </w:tc>
      </w:tr>
      <w:tr w:rsidR="00B24DF5" w:rsidRPr="00757FC7" w14:paraId="6416C315" w14:textId="77777777" w:rsidTr="004C338C">
        <w:trPr>
          <w:trHeight w:val="210"/>
        </w:trPr>
        <w:tc>
          <w:tcPr>
            <w:tcW w:w="2948" w:type="dxa"/>
            <w:vAlign w:val="bottom"/>
          </w:tcPr>
          <w:p w14:paraId="7793D4B8" w14:textId="73FC6DBC" w:rsidR="00B24DF5" w:rsidRPr="00757FC7" w:rsidRDefault="00B24DF5" w:rsidP="004A126B">
            <w:pPr>
              <w:autoSpaceDE w:val="0"/>
              <w:autoSpaceDN w:val="0"/>
              <w:adjustRightInd w:val="0"/>
              <w:spacing w:after="0" w:line="480" w:lineRule="exact"/>
              <w:ind w:left="317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 w:hint="cs"/>
                <w:sz w:val="28"/>
                <w:cs/>
              </w:rPr>
              <w:t>ค่าไฟฟ้าค้างจ่าย</w:t>
            </w:r>
          </w:p>
        </w:tc>
        <w:tc>
          <w:tcPr>
            <w:tcW w:w="1559" w:type="dxa"/>
            <w:vAlign w:val="bottom"/>
          </w:tcPr>
          <w:p w14:paraId="7D549B2A" w14:textId="1E98DEE0" w:rsidR="00B24DF5" w:rsidRPr="00757FC7" w:rsidRDefault="00662961" w:rsidP="004A126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757FC7">
              <w:rPr>
                <w:rFonts w:asciiTheme="majorBidi" w:hAnsiTheme="majorBidi" w:cs="Angsana New"/>
                <w:sz w:val="26"/>
                <w:szCs w:val="26"/>
                <w:cs/>
              </w:rPr>
              <w:t>3</w:t>
            </w:r>
            <w:r w:rsidRPr="00757FC7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757FC7">
              <w:rPr>
                <w:rFonts w:asciiTheme="majorBidi" w:hAnsiTheme="majorBidi" w:cs="Angsana New"/>
                <w:sz w:val="26"/>
                <w:szCs w:val="26"/>
                <w:cs/>
              </w:rPr>
              <w:t>480</w:t>
            </w:r>
            <w:r w:rsidRPr="00757FC7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757FC7">
              <w:rPr>
                <w:rFonts w:asciiTheme="majorBidi" w:hAnsiTheme="majorBidi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694" w:type="dxa"/>
            <w:vAlign w:val="bottom"/>
          </w:tcPr>
          <w:p w14:paraId="31D19212" w14:textId="23724D94" w:rsidR="00B24DF5" w:rsidRPr="00757FC7" w:rsidRDefault="00846DBF" w:rsidP="004A126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10,853,437.38</w:t>
            </w:r>
          </w:p>
        </w:tc>
        <w:tc>
          <w:tcPr>
            <w:tcW w:w="1530" w:type="dxa"/>
            <w:vAlign w:val="bottom"/>
          </w:tcPr>
          <w:p w14:paraId="4FDD8119" w14:textId="6AD2F535" w:rsidR="00B24DF5" w:rsidRPr="00757FC7" w:rsidRDefault="00B24DF5" w:rsidP="004A126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596" w:type="dxa"/>
            <w:vAlign w:val="bottom"/>
          </w:tcPr>
          <w:p w14:paraId="7FAE7DA3" w14:textId="1768E608" w:rsidR="00B24DF5" w:rsidRPr="00757FC7" w:rsidRDefault="00B24DF5" w:rsidP="004A126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7FC7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B24DF5" w:rsidRPr="00757FC7" w14:paraId="47949DF4" w14:textId="77777777" w:rsidTr="004C338C">
        <w:trPr>
          <w:trHeight w:val="85"/>
        </w:trPr>
        <w:tc>
          <w:tcPr>
            <w:tcW w:w="2948" w:type="dxa"/>
            <w:vAlign w:val="bottom"/>
          </w:tcPr>
          <w:p w14:paraId="182A5EA1" w14:textId="77777777" w:rsidR="00B24DF5" w:rsidRPr="00757FC7" w:rsidRDefault="00B24DF5" w:rsidP="004A126B">
            <w:pPr>
              <w:autoSpaceDE w:val="0"/>
              <w:autoSpaceDN w:val="0"/>
              <w:adjustRightInd w:val="0"/>
              <w:spacing w:after="0" w:line="48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เจ้าหนี้กรมสรรพากร</w:t>
            </w:r>
          </w:p>
        </w:tc>
        <w:tc>
          <w:tcPr>
            <w:tcW w:w="1559" w:type="dxa"/>
          </w:tcPr>
          <w:p w14:paraId="2C7CFD56" w14:textId="5D1A8967" w:rsidR="00B24DF5" w:rsidRPr="00757FC7" w:rsidRDefault="093368AE" w:rsidP="004A126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2,624,308.89</w:t>
            </w:r>
          </w:p>
        </w:tc>
        <w:tc>
          <w:tcPr>
            <w:tcW w:w="1694" w:type="dxa"/>
            <w:vAlign w:val="bottom"/>
          </w:tcPr>
          <w:p w14:paraId="520FA495" w14:textId="72C4862E" w:rsidR="00B24DF5" w:rsidRPr="00757FC7" w:rsidRDefault="00B24DF5" w:rsidP="004A126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  <w:r w:rsidRPr="00757F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57FC7">
              <w:rPr>
                <w:rFonts w:asciiTheme="majorBidi" w:hAnsiTheme="majorBidi" w:cstheme="majorBidi"/>
                <w:sz w:val="26"/>
                <w:szCs w:val="26"/>
                <w:cs/>
              </w:rPr>
              <w:t>678</w:t>
            </w:r>
            <w:r w:rsidRPr="00757F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57FC7">
              <w:rPr>
                <w:rFonts w:asciiTheme="majorBidi" w:hAnsiTheme="majorBidi" w:cstheme="majorBidi"/>
                <w:sz w:val="26"/>
                <w:szCs w:val="26"/>
                <w:cs/>
              </w:rPr>
              <w:t>725.00</w:t>
            </w:r>
          </w:p>
        </w:tc>
        <w:tc>
          <w:tcPr>
            <w:tcW w:w="1530" w:type="dxa"/>
            <w:vAlign w:val="bottom"/>
          </w:tcPr>
          <w:p w14:paraId="3D29C7E3" w14:textId="74F25C0B" w:rsidR="00B24DF5" w:rsidRPr="00757FC7" w:rsidRDefault="00B24DF5" w:rsidP="004A126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96" w:type="dxa"/>
            <w:vAlign w:val="bottom"/>
          </w:tcPr>
          <w:p w14:paraId="06E62E8D" w14:textId="671BDDD4" w:rsidR="00B24DF5" w:rsidRPr="00757FC7" w:rsidRDefault="00B24DF5" w:rsidP="004A126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24DF5" w:rsidRPr="00757FC7" w14:paraId="1CD9EB80" w14:textId="77777777" w:rsidTr="004C338C">
        <w:trPr>
          <w:trHeight w:val="85"/>
        </w:trPr>
        <w:tc>
          <w:tcPr>
            <w:tcW w:w="2948" w:type="dxa"/>
            <w:vAlign w:val="bottom"/>
          </w:tcPr>
          <w:p w14:paraId="2B7C8577" w14:textId="77777777" w:rsidR="00B24DF5" w:rsidRPr="00757FC7" w:rsidRDefault="00B24DF5" w:rsidP="004A126B">
            <w:pPr>
              <w:autoSpaceDE w:val="0"/>
              <w:autoSpaceDN w:val="0"/>
              <w:adjustRightInd w:val="0"/>
              <w:spacing w:after="0" w:line="48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ภาษีขายไม่ถึงกำหนด</w:t>
            </w:r>
          </w:p>
        </w:tc>
        <w:tc>
          <w:tcPr>
            <w:tcW w:w="1559" w:type="dxa"/>
          </w:tcPr>
          <w:p w14:paraId="6318E851" w14:textId="77CE5AE4" w:rsidR="00B24DF5" w:rsidRPr="00757FC7" w:rsidRDefault="093368AE" w:rsidP="004A126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27,915,776.71</w:t>
            </w:r>
          </w:p>
        </w:tc>
        <w:tc>
          <w:tcPr>
            <w:tcW w:w="1694" w:type="dxa"/>
            <w:vAlign w:val="bottom"/>
          </w:tcPr>
          <w:p w14:paraId="4D954D35" w14:textId="11C4F509" w:rsidR="00B24DF5" w:rsidRPr="00757FC7" w:rsidRDefault="00B24DF5" w:rsidP="004A126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  <w:cs/>
              </w:rPr>
              <w:t>23</w:t>
            </w:r>
            <w:r w:rsidRPr="00757F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57FC7">
              <w:rPr>
                <w:rFonts w:asciiTheme="majorBidi" w:hAnsiTheme="majorBidi" w:cstheme="majorBidi"/>
                <w:sz w:val="26"/>
                <w:szCs w:val="26"/>
                <w:cs/>
              </w:rPr>
              <w:t>900</w:t>
            </w:r>
            <w:r w:rsidRPr="00757F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57FC7">
              <w:rPr>
                <w:rFonts w:asciiTheme="majorBidi" w:hAnsiTheme="majorBidi" w:cstheme="majorBidi"/>
                <w:sz w:val="26"/>
                <w:szCs w:val="26"/>
                <w:cs/>
              </w:rPr>
              <w:t>127.52</w:t>
            </w:r>
          </w:p>
        </w:tc>
        <w:tc>
          <w:tcPr>
            <w:tcW w:w="1530" w:type="dxa"/>
            <w:vAlign w:val="bottom"/>
          </w:tcPr>
          <w:p w14:paraId="73BFC5AA" w14:textId="778EE9E7" w:rsidR="00B24DF5" w:rsidRPr="00757FC7" w:rsidRDefault="000967A9" w:rsidP="004A126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96" w:type="dxa"/>
            <w:vAlign w:val="bottom"/>
          </w:tcPr>
          <w:p w14:paraId="1F0EFBAD" w14:textId="3AD9DEC5" w:rsidR="00B24DF5" w:rsidRPr="00757FC7" w:rsidRDefault="00B24DF5" w:rsidP="004A126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24DF5" w:rsidRPr="00757FC7" w14:paraId="197141A2" w14:textId="77777777" w:rsidTr="004C338C">
        <w:trPr>
          <w:trHeight w:val="85"/>
        </w:trPr>
        <w:tc>
          <w:tcPr>
            <w:tcW w:w="2948" w:type="dxa"/>
            <w:vAlign w:val="bottom"/>
          </w:tcPr>
          <w:p w14:paraId="6F2C4432" w14:textId="77777777" w:rsidR="00B24DF5" w:rsidRPr="00757FC7" w:rsidRDefault="00B24DF5" w:rsidP="004A126B">
            <w:pPr>
              <w:autoSpaceDE w:val="0"/>
              <w:autoSpaceDN w:val="0"/>
              <w:adjustRightInd w:val="0"/>
              <w:spacing w:after="0" w:line="48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เจ้าหนี้ซื้อทรัพย์สิน</w:t>
            </w:r>
          </w:p>
        </w:tc>
        <w:tc>
          <w:tcPr>
            <w:tcW w:w="1559" w:type="dxa"/>
            <w:vAlign w:val="bottom"/>
          </w:tcPr>
          <w:p w14:paraId="104122EF" w14:textId="292B7F66" w:rsidR="00B24DF5" w:rsidRPr="00757FC7" w:rsidRDefault="093368AE" w:rsidP="004A126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757FC7">
              <w:rPr>
                <w:rFonts w:asciiTheme="majorBidi" w:hAnsiTheme="majorBidi" w:cs="Angsana New"/>
                <w:sz w:val="26"/>
                <w:szCs w:val="26"/>
              </w:rPr>
              <w:t>40,386,045.49</w:t>
            </w:r>
          </w:p>
        </w:tc>
        <w:tc>
          <w:tcPr>
            <w:tcW w:w="1694" w:type="dxa"/>
            <w:vAlign w:val="bottom"/>
          </w:tcPr>
          <w:p w14:paraId="2DE5EC8A" w14:textId="2CD626F5" w:rsidR="00B24DF5" w:rsidRPr="00757FC7" w:rsidRDefault="00B24DF5" w:rsidP="004A126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  <w:cs/>
              </w:rPr>
              <w:t>264</w:t>
            </w:r>
            <w:r w:rsidRPr="00757F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57FC7">
              <w:rPr>
                <w:rFonts w:asciiTheme="majorBidi" w:hAnsiTheme="majorBidi" w:cstheme="majorBidi"/>
                <w:sz w:val="26"/>
                <w:szCs w:val="26"/>
                <w:cs/>
              </w:rPr>
              <w:t>651</w:t>
            </w:r>
            <w:r w:rsidRPr="00757F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57FC7">
              <w:rPr>
                <w:rFonts w:asciiTheme="majorBidi" w:hAnsiTheme="majorBidi" w:cstheme="majorBidi"/>
                <w:sz w:val="26"/>
                <w:szCs w:val="26"/>
                <w:cs/>
              </w:rPr>
              <w:t>067.35</w:t>
            </w:r>
          </w:p>
        </w:tc>
        <w:tc>
          <w:tcPr>
            <w:tcW w:w="1530" w:type="dxa"/>
            <w:vAlign w:val="bottom"/>
          </w:tcPr>
          <w:p w14:paraId="68B02912" w14:textId="460E825E" w:rsidR="00B24DF5" w:rsidRPr="00757FC7" w:rsidRDefault="000967A9" w:rsidP="004A126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96" w:type="dxa"/>
            <w:vAlign w:val="bottom"/>
          </w:tcPr>
          <w:p w14:paraId="4924878E" w14:textId="284E7CE1" w:rsidR="00B24DF5" w:rsidRPr="00757FC7" w:rsidRDefault="00B24DF5" w:rsidP="004A126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B24DF5" w:rsidRPr="00757FC7" w14:paraId="1C8A5A9B" w14:textId="77777777" w:rsidTr="004C338C">
        <w:trPr>
          <w:trHeight w:val="85"/>
        </w:trPr>
        <w:tc>
          <w:tcPr>
            <w:tcW w:w="2948" w:type="dxa"/>
            <w:vAlign w:val="bottom"/>
          </w:tcPr>
          <w:p w14:paraId="28EF9EAC" w14:textId="7014B2EF" w:rsidR="00B24DF5" w:rsidRPr="00757FC7" w:rsidRDefault="00B24DF5" w:rsidP="004A126B">
            <w:pPr>
              <w:autoSpaceDE w:val="0"/>
              <w:autoSpaceDN w:val="0"/>
              <w:adjustRightInd w:val="0"/>
              <w:spacing w:after="0" w:line="48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ภาษีเงินได้ค้างจ่าย</w:t>
            </w:r>
          </w:p>
        </w:tc>
        <w:tc>
          <w:tcPr>
            <w:tcW w:w="1559" w:type="dxa"/>
            <w:vAlign w:val="bottom"/>
          </w:tcPr>
          <w:p w14:paraId="0BA6F684" w14:textId="6BDD7F84" w:rsidR="00B24DF5" w:rsidRPr="00757FC7" w:rsidRDefault="093368AE" w:rsidP="004A126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3,563,111.45</w:t>
            </w:r>
          </w:p>
        </w:tc>
        <w:tc>
          <w:tcPr>
            <w:tcW w:w="1694" w:type="dxa"/>
            <w:vAlign w:val="bottom"/>
          </w:tcPr>
          <w:p w14:paraId="1F4BEB1D" w14:textId="7C5C3D32" w:rsidR="00B24DF5" w:rsidRPr="00757FC7" w:rsidRDefault="00B24DF5" w:rsidP="004A126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Pr="00757F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57FC7">
              <w:rPr>
                <w:rFonts w:asciiTheme="majorBidi" w:hAnsiTheme="majorBidi" w:cstheme="majorBidi"/>
                <w:sz w:val="26"/>
                <w:szCs w:val="26"/>
                <w:cs/>
              </w:rPr>
              <w:t>420.42</w:t>
            </w:r>
          </w:p>
        </w:tc>
        <w:tc>
          <w:tcPr>
            <w:tcW w:w="1530" w:type="dxa"/>
            <w:vAlign w:val="bottom"/>
          </w:tcPr>
          <w:p w14:paraId="3E87841D" w14:textId="7A6BFB56" w:rsidR="00B24DF5" w:rsidRPr="00757FC7" w:rsidRDefault="009C4CA0" w:rsidP="004A126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596" w:type="dxa"/>
            <w:vAlign w:val="bottom"/>
          </w:tcPr>
          <w:p w14:paraId="6FE4186F" w14:textId="20AAFF70" w:rsidR="00B24DF5" w:rsidRPr="00757FC7" w:rsidRDefault="00B24DF5" w:rsidP="004A126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24DF5" w:rsidRPr="00757FC7" w14:paraId="1789E22A" w14:textId="77777777" w:rsidTr="004C338C">
        <w:trPr>
          <w:trHeight w:val="320"/>
        </w:trPr>
        <w:tc>
          <w:tcPr>
            <w:tcW w:w="2948" w:type="dxa"/>
            <w:vAlign w:val="bottom"/>
          </w:tcPr>
          <w:p w14:paraId="739388B1" w14:textId="77777777" w:rsidR="00B24DF5" w:rsidRPr="00757FC7" w:rsidRDefault="00B24DF5" w:rsidP="004A126B">
            <w:pPr>
              <w:autoSpaceDE w:val="0"/>
              <w:autoSpaceDN w:val="0"/>
              <w:adjustRightInd w:val="0"/>
              <w:spacing w:after="0" w:line="48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อื่น ๆ</w:t>
            </w:r>
          </w:p>
        </w:tc>
        <w:tc>
          <w:tcPr>
            <w:tcW w:w="1559" w:type="dxa"/>
            <w:vAlign w:val="bottom"/>
          </w:tcPr>
          <w:p w14:paraId="7DEFD759" w14:textId="50F0B97A" w:rsidR="00B24DF5" w:rsidRPr="00757FC7" w:rsidRDefault="093368AE" w:rsidP="004A126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1,404,614.83</w:t>
            </w:r>
          </w:p>
        </w:tc>
        <w:tc>
          <w:tcPr>
            <w:tcW w:w="1694" w:type="dxa"/>
            <w:vAlign w:val="bottom"/>
          </w:tcPr>
          <w:p w14:paraId="752564A5" w14:textId="5EDDBEFD" w:rsidR="00B24DF5" w:rsidRPr="00757FC7" w:rsidRDefault="00B24DF5" w:rsidP="004A126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757F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57FC7">
              <w:rPr>
                <w:rFonts w:asciiTheme="majorBidi" w:hAnsiTheme="majorBidi" w:cstheme="majorBidi"/>
                <w:sz w:val="26"/>
                <w:szCs w:val="26"/>
                <w:cs/>
              </w:rPr>
              <w:t>200</w:t>
            </w:r>
            <w:r w:rsidRPr="00757F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57FC7">
              <w:rPr>
                <w:rFonts w:asciiTheme="majorBidi" w:hAnsiTheme="majorBidi" w:cstheme="majorBidi"/>
                <w:sz w:val="26"/>
                <w:szCs w:val="26"/>
                <w:cs/>
              </w:rPr>
              <w:t>249.32</w:t>
            </w:r>
          </w:p>
        </w:tc>
        <w:tc>
          <w:tcPr>
            <w:tcW w:w="1530" w:type="dxa"/>
            <w:vAlign w:val="bottom"/>
          </w:tcPr>
          <w:p w14:paraId="3692FCC3" w14:textId="70210790" w:rsidR="00B24DF5" w:rsidRPr="00757FC7" w:rsidRDefault="093368AE" w:rsidP="004A126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1,259,801.60</w:t>
            </w:r>
          </w:p>
        </w:tc>
        <w:tc>
          <w:tcPr>
            <w:tcW w:w="1596" w:type="dxa"/>
            <w:vAlign w:val="bottom"/>
          </w:tcPr>
          <w:p w14:paraId="3FF79131" w14:textId="733E3382" w:rsidR="00B24DF5" w:rsidRPr="00757FC7" w:rsidRDefault="00B24DF5" w:rsidP="004A126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  <w:cs/>
              </w:rPr>
              <w:t>374</w:t>
            </w:r>
            <w:r w:rsidRPr="00757F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57FC7">
              <w:rPr>
                <w:rFonts w:asciiTheme="majorBidi" w:hAnsiTheme="majorBidi" w:cstheme="majorBidi"/>
                <w:sz w:val="26"/>
                <w:szCs w:val="26"/>
                <w:cs/>
              </w:rPr>
              <w:t>304.96</w:t>
            </w:r>
          </w:p>
        </w:tc>
      </w:tr>
      <w:tr w:rsidR="00B24DF5" w:rsidRPr="00757FC7" w14:paraId="71324D85" w14:textId="77777777" w:rsidTr="004C338C">
        <w:trPr>
          <w:trHeight w:val="620"/>
        </w:trPr>
        <w:tc>
          <w:tcPr>
            <w:tcW w:w="2948" w:type="dxa"/>
            <w:vAlign w:val="center"/>
          </w:tcPr>
          <w:p w14:paraId="1FB6252D" w14:textId="77777777" w:rsidR="00B24DF5" w:rsidRPr="00757FC7" w:rsidRDefault="00B24DF5" w:rsidP="004A126B">
            <w:pPr>
              <w:autoSpaceDE w:val="0"/>
              <w:autoSpaceDN w:val="0"/>
              <w:adjustRightInd w:val="0"/>
              <w:spacing w:after="0" w:line="480" w:lineRule="exact"/>
              <w:ind w:left="742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59" w:type="dxa"/>
            <w:vAlign w:val="center"/>
          </w:tcPr>
          <w:p w14:paraId="29BCE081" w14:textId="4C154952" w:rsidR="00B24DF5" w:rsidRPr="00757FC7" w:rsidRDefault="093368AE" w:rsidP="004A126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136,924,133.75</w:t>
            </w:r>
          </w:p>
        </w:tc>
        <w:tc>
          <w:tcPr>
            <w:tcW w:w="1694" w:type="dxa"/>
            <w:vAlign w:val="center"/>
          </w:tcPr>
          <w:p w14:paraId="4DFD6E55" w14:textId="7AE0C5EA" w:rsidR="00B24DF5" w:rsidRPr="00757FC7" w:rsidRDefault="00B24DF5" w:rsidP="004A126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  <w:cs/>
              </w:rPr>
              <w:t>366</w:t>
            </w:r>
            <w:r w:rsidRPr="00757F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57FC7">
              <w:rPr>
                <w:rFonts w:asciiTheme="majorBidi" w:hAnsiTheme="majorBidi" w:cstheme="majorBidi"/>
                <w:sz w:val="26"/>
                <w:szCs w:val="26"/>
                <w:cs/>
              </w:rPr>
              <w:t>157</w:t>
            </w:r>
            <w:r w:rsidRPr="00757F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57FC7">
              <w:rPr>
                <w:rFonts w:asciiTheme="majorBidi" w:hAnsiTheme="majorBidi" w:cstheme="majorBidi"/>
                <w:sz w:val="26"/>
                <w:szCs w:val="26"/>
                <w:cs/>
              </w:rPr>
              <w:t>898.94</w:t>
            </w:r>
          </w:p>
        </w:tc>
        <w:tc>
          <w:tcPr>
            <w:tcW w:w="1530" w:type="dxa"/>
            <w:vAlign w:val="center"/>
          </w:tcPr>
          <w:p w14:paraId="0E7E98EF" w14:textId="02024573" w:rsidR="00B24DF5" w:rsidRPr="00757FC7" w:rsidRDefault="093368AE" w:rsidP="004A126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29,407,428.09</w:t>
            </w:r>
          </w:p>
        </w:tc>
        <w:tc>
          <w:tcPr>
            <w:tcW w:w="1596" w:type="dxa"/>
            <w:vAlign w:val="center"/>
          </w:tcPr>
          <w:p w14:paraId="29BDCB70" w14:textId="3AC8FD3B" w:rsidR="00B24DF5" w:rsidRPr="00757FC7" w:rsidRDefault="00B24DF5" w:rsidP="004A126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  <w:cs/>
              </w:rPr>
              <w:t>23</w:t>
            </w:r>
            <w:r w:rsidRPr="00757F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57FC7">
              <w:rPr>
                <w:rFonts w:asciiTheme="majorBidi" w:hAnsiTheme="majorBidi" w:cstheme="majorBidi"/>
                <w:sz w:val="26"/>
                <w:szCs w:val="26"/>
                <w:cs/>
              </w:rPr>
              <w:t>372</w:t>
            </w:r>
            <w:r w:rsidRPr="00757F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57FC7">
              <w:rPr>
                <w:rFonts w:asciiTheme="majorBidi" w:hAnsiTheme="majorBidi" w:cstheme="majorBidi"/>
                <w:sz w:val="26"/>
                <w:szCs w:val="26"/>
                <w:cs/>
              </w:rPr>
              <w:t>635.03</w:t>
            </w:r>
          </w:p>
        </w:tc>
      </w:tr>
    </w:tbl>
    <w:p w14:paraId="76C3742D" w14:textId="73B979B7" w:rsidR="005F66FD" w:rsidRPr="00757FC7" w:rsidRDefault="005F66FD" w:rsidP="004A126B">
      <w:pPr>
        <w:autoSpaceDE w:val="0"/>
        <w:autoSpaceDN w:val="0"/>
        <w:adjustRightInd w:val="0"/>
        <w:spacing w:before="120" w:after="0" w:line="480" w:lineRule="exact"/>
        <w:ind w:left="426"/>
        <w:jc w:val="both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br w:type="page"/>
      </w:r>
    </w:p>
    <w:p w14:paraId="75802B80" w14:textId="4FD39CCE" w:rsidR="00DE63EE" w:rsidRPr="00757FC7" w:rsidRDefault="00DE63EE" w:rsidP="004C338C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 xml:space="preserve">- </w:t>
      </w:r>
      <w:r w:rsidR="00A10C37" w:rsidRPr="00757FC7">
        <w:rPr>
          <w:rFonts w:ascii="Angsana New" w:hAnsi="Angsana New" w:cs="Angsana New"/>
          <w:sz w:val="30"/>
          <w:szCs w:val="30"/>
        </w:rPr>
        <w:t>5</w:t>
      </w:r>
      <w:r w:rsidR="004A126B" w:rsidRPr="00757FC7">
        <w:rPr>
          <w:rFonts w:ascii="Angsana New" w:hAnsi="Angsana New" w:cs="Angsana New" w:hint="cs"/>
          <w:sz w:val="30"/>
          <w:szCs w:val="30"/>
          <w:cs/>
        </w:rPr>
        <w:t>1</w:t>
      </w:r>
      <w:r w:rsidRPr="00757FC7">
        <w:rPr>
          <w:rFonts w:ascii="Angsana New" w:hAnsi="Angsana New" w:cs="Angsana New"/>
          <w:sz w:val="30"/>
          <w:szCs w:val="30"/>
        </w:rPr>
        <w:t xml:space="preserve"> -</w:t>
      </w:r>
    </w:p>
    <w:p w14:paraId="5111C84F" w14:textId="77777777" w:rsidR="00DE63EE" w:rsidRPr="00757FC7" w:rsidRDefault="00DE63EE" w:rsidP="004C338C">
      <w:pPr>
        <w:autoSpaceDE w:val="0"/>
        <w:autoSpaceDN w:val="0"/>
        <w:adjustRightInd w:val="0"/>
        <w:spacing w:after="0" w:line="500" w:lineRule="exact"/>
        <w:ind w:left="425" w:hanging="425"/>
        <w:jc w:val="center"/>
        <w:rPr>
          <w:rFonts w:ascii="Angsana New" w:hAnsi="Angsana New" w:cs="Angsana New"/>
          <w:sz w:val="30"/>
          <w:szCs w:val="30"/>
        </w:rPr>
      </w:pPr>
    </w:p>
    <w:p w14:paraId="2E0AD4F8" w14:textId="025DF197" w:rsidR="009379B0" w:rsidRPr="00757FC7" w:rsidRDefault="0073316D" w:rsidP="004C338C">
      <w:pPr>
        <w:autoSpaceDE w:val="0"/>
        <w:autoSpaceDN w:val="0"/>
        <w:adjustRightInd w:val="0"/>
        <w:spacing w:after="0" w:line="50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2</w:t>
      </w:r>
      <w:r w:rsidR="000302FD" w:rsidRPr="00757FC7">
        <w:rPr>
          <w:rFonts w:ascii="Angsana New" w:hAnsi="Angsana New" w:cs="Angsana New"/>
          <w:b/>
          <w:bCs/>
          <w:sz w:val="30"/>
          <w:szCs w:val="30"/>
        </w:rPr>
        <w:t>1</w:t>
      </w:r>
      <w:r w:rsidR="009379B0" w:rsidRPr="00757FC7">
        <w:rPr>
          <w:rFonts w:ascii="Angsana New" w:hAnsi="Angsana New" w:cs="Angsana New"/>
          <w:b/>
          <w:bCs/>
          <w:sz w:val="30"/>
          <w:szCs w:val="30"/>
        </w:rPr>
        <w:t>.</w:t>
      </w:r>
      <w:r w:rsidR="009379B0"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757FC7">
        <w:rPr>
          <w:rFonts w:ascii="Angsana New" w:hAnsi="Angsana New" w:cs="Angsana New"/>
          <w:b/>
          <w:bCs/>
          <w:sz w:val="30"/>
          <w:szCs w:val="30"/>
          <w:cs/>
        </w:rPr>
        <w:t>เงินกู้ยืมระยะยาว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835"/>
        <w:gridCol w:w="1621"/>
        <w:gridCol w:w="1623"/>
        <w:gridCol w:w="1532"/>
        <w:gridCol w:w="1603"/>
      </w:tblGrid>
      <w:tr w:rsidR="00F12166" w:rsidRPr="00757FC7" w14:paraId="10B7BEEC" w14:textId="17B2EE5E" w:rsidTr="004C338C">
        <w:trPr>
          <w:trHeight w:val="351"/>
        </w:trPr>
        <w:tc>
          <w:tcPr>
            <w:tcW w:w="2835" w:type="dxa"/>
          </w:tcPr>
          <w:p w14:paraId="70990947" w14:textId="77777777" w:rsidR="00F12166" w:rsidRPr="00757FC7" w:rsidRDefault="00F12166" w:rsidP="004C338C">
            <w:pPr>
              <w:autoSpaceDE w:val="0"/>
              <w:autoSpaceDN w:val="0"/>
              <w:adjustRightInd w:val="0"/>
              <w:spacing w:after="0" w:line="50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379" w:type="dxa"/>
            <w:gridSpan w:val="4"/>
          </w:tcPr>
          <w:p w14:paraId="466F482A" w14:textId="5CD3B4C0" w:rsidR="00F12166" w:rsidRPr="00757FC7" w:rsidRDefault="00F12166" w:rsidP="004C338C">
            <w:pPr>
              <w:pBdr>
                <w:bottom w:val="single" w:sz="4" w:space="1" w:color="auto"/>
              </w:pBdr>
              <w:tabs>
                <w:tab w:val="center" w:pos="2905"/>
              </w:tabs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F12166" w:rsidRPr="00757FC7" w14:paraId="558ABDA0" w14:textId="08EA30D8" w:rsidTr="004C338C">
        <w:trPr>
          <w:trHeight w:val="295"/>
        </w:trPr>
        <w:tc>
          <w:tcPr>
            <w:tcW w:w="2835" w:type="dxa"/>
          </w:tcPr>
          <w:p w14:paraId="74241675" w14:textId="77777777" w:rsidR="00F12166" w:rsidRPr="00757FC7" w:rsidRDefault="00F12166" w:rsidP="004C338C">
            <w:pPr>
              <w:autoSpaceDE w:val="0"/>
              <w:autoSpaceDN w:val="0"/>
              <w:adjustRightInd w:val="0"/>
              <w:spacing w:after="0" w:line="50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244" w:type="dxa"/>
            <w:gridSpan w:val="2"/>
          </w:tcPr>
          <w:p w14:paraId="40D2926C" w14:textId="7BE54718" w:rsidR="00F12166" w:rsidRPr="00757FC7" w:rsidRDefault="00F12166" w:rsidP="004C33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135" w:type="dxa"/>
            <w:gridSpan w:val="2"/>
          </w:tcPr>
          <w:p w14:paraId="1B60888A" w14:textId="4BA3BC8E" w:rsidR="00F12166" w:rsidRPr="00757FC7" w:rsidRDefault="00F12166" w:rsidP="004C33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F12166" w:rsidRPr="00757FC7" w14:paraId="58C1BD4A" w14:textId="41300B4D" w:rsidTr="004C338C">
        <w:trPr>
          <w:trHeight w:val="291"/>
        </w:trPr>
        <w:tc>
          <w:tcPr>
            <w:tcW w:w="2835" w:type="dxa"/>
          </w:tcPr>
          <w:p w14:paraId="46999218" w14:textId="77777777" w:rsidR="00F12166" w:rsidRPr="00757FC7" w:rsidRDefault="00F12166" w:rsidP="004C338C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1" w:type="dxa"/>
            <w:vAlign w:val="bottom"/>
          </w:tcPr>
          <w:p w14:paraId="426A110C" w14:textId="1825F6B0" w:rsidR="00F12166" w:rsidRPr="00757FC7" w:rsidRDefault="001D5100" w:rsidP="004C33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2564</w:t>
            </w:r>
          </w:p>
        </w:tc>
        <w:tc>
          <w:tcPr>
            <w:tcW w:w="1623" w:type="dxa"/>
            <w:vAlign w:val="bottom"/>
          </w:tcPr>
          <w:p w14:paraId="7A1CC868" w14:textId="73108BB2" w:rsidR="00F12166" w:rsidRPr="00757FC7" w:rsidRDefault="00F12166" w:rsidP="004C33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532" w:type="dxa"/>
          </w:tcPr>
          <w:p w14:paraId="7CF0CBBD" w14:textId="4F585578" w:rsidR="00F12166" w:rsidRPr="00757FC7" w:rsidRDefault="001D5100" w:rsidP="004C33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2564</w:t>
            </w:r>
          </w:p>
        </w:tc>
        <w:tc>
          <w:tcPr>
            <w:tcW w:w="1603" w:type="dxa"/>
          </w:tcPr>
          <w:p w14:paraId="6B2E64C2" w14:textId="5CCC24D2" w:rsidR="00F12166" w:rsidRPr="00757FC7" w:rsidRDefault="00F12166" w:rsidP="004C33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2563</w:t>
            </w:r>
          </w:p>
        </w:tc>
      </w:tr>
      <w:tr w:rsidR="00F12166" w:rsidRPr="00757FC7" w14:paraId="19F0DB86" w14:textId="5374DFD6" w:rsidTr="004C338C">
        <w:trPr>
          <w:trHeight w:val="494"/>
        </w:trPr>
        <w:tc>
          <w:tcPr>
            <w:tcW w:w="2835" w:type="dxa"/>
          </w:tcPr>
          <w:p w14:paraId="1B8797ED" w14:textId="7705203A" w:rsidR="00F12166" w:rsidRPr="00757FC7" w:rsidRDefault="00F12166" w:rsidP="004C338C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เงินกู้ยืมระยะยาว</w:t>
            </w:r>
          </w:p>
        </w:tc>
        <w:tc>
          <w:tcPr>
            <w:tcW w:w="1621" w:type="dxa"/>
            <w:vAlign w:val="bottom"/>
          </w:tcPr>
          <w:p w14:paraId="54C9EEFB" w14:textId="56434D15" w:rsidR="00F12166" w:rsidRPr="00757FC7" w:rsidRDefault="093368AE" w:rsidP="004C338C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3,582,675,060.04</w:t>
            </w:r>
          </w:p>
        </w:tc>
        <w:tc>
          <w:tcPr>
            <w:tcW w:w="1623" w:type="dxa"/>
            <w:vAlign w:val="bottom"/>
          </w:tcPr>
          <w:p w14:paraId="61E1ED19" w14:textId="2F9F02C3" w:rsidR="00F12166" w:rsidRPr="00757FC7" w:rsidRDefault="00F12166" w:rsidP="004C338C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 w:hint="cs"/>
                <w:sz w:val="28"/>
                <w:cs/>
              </w:rPr>
              <w:t>3,543,873,288.21</w:t>
            </w:r>
          </w:p>
        </w:tc>
        <w:tc>
          <w:tcPr>
            <w:tcW w:w="1532" w:type="dxa"/>
          </w:tcPr>
          <w:p w14:paraId="4AFE7FC2" w14:textId="4EC88520" w:rsidR="00F12166" w:rsidRPr="00757FC7" w:rsidRDefault="009A1A49" w:rsidP="004C338C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 w:hint="cs"/>
                <w:sz w:val="28"/>
                <w:cs/>
              </w:rPr>
              <w:t>94</w:t>
            </w:r>
            <w:r w:rsidR="00697C6F" w:rsidRPr="00757FC7">
              <w:rPr>
                <w:rFonts w:ascii="Angsana New" w:hAnsi="Angsana New" w:cs="Angsana New"/>
                <w:sz w:val="28"/>
              </w:rPr>
              <w:t>,359,500.00</w:t>
            </w:r>
          </w:p>
        </w:tc>
        <w:tc>
          <w:tcPr>
            <w:tcW w:w="1603" w:type="dxa"/>
          </w:tcPr>
          <w:p w14:paraId="45BC02F6" w14:textId="4A52BFAA" w:rsidR="00F12166" w:rsidRPr="00757FC7" w:rsidRDefault="001776F4" w:rsidP="004C338C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</w:tr>
      <w:tr w:rsidR="00F12166" w:rsidRPr="00757FC7" w14:paraId="058A1C4B" w14:textId="792275B6" w:rsidTr="004C338C">
        <w:trPr>
          <w:trHeight w:val="275"/>
        </w:trPr>
        <w:tc>
          <w:tcPr>
            <w:tcW w:w="2835" w:type="dxa"/>
          </w:tcPr>
          <w:p w14:paraId="482257C1" w14:textId="77777777" w:rsidR="00F12166" w:rsidRPr="00757FC7" w:rsidRDefault="00F12166" w:rsidP="004C338C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หัก  ส่วนที่ถึงกำหนดชำระ</w:t>
            </w:r>
          </w:p>
        </w:tc>
        <w:tc>
          <w:tcPr>
            <w:tcW w:w="1621" w:type="dxa"/>
            <w:vAlign w:val="bottom"/>
          </w:tcPr>
          <w:p w14:paraId="2A8511F8" w14:textId="77777777" w:rsidR="00F12166" w:rsidRPr="00757FC7" w:rsidRDefault="00F12166" w:rsidP="004C338C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3" w:type="dxa"/>
            <w:vAlign w:val="bottom"/>
          </w:tcPr>
          <w:p w14:paraId="4E0F0E77" w14:textId="77777777" w:rsidR="00F12166" w:rsidRPr="00757FC7" w:rsidRDefault="00F12166" w:rsidP="004C338C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2" w:type="dxa"/>
          </w:tcPr>
          <w:p w14:paraId="5EE13244" w14:textId="77777777" w:rsidR="00F12166" w:rsidRPr="00757FC7" w:rsidRDefault="00F12166" w:rsidP="004C338C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3" w:type="dxa"/>
          </w:tcPr>
          <w:p w14:paraId="3A0AB124" w14:textId="77777777" w:rsidR="00F12166" w:rsidRPr="00757FC7" w:rsidRDefault="00F12166" w:rsidP="004C338C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F12166" w:rsidRPr="00757FC7" w14:paraId="44336EBF" w14:textId="6C4C83EB" w:rsidTr="004C338C">
        <w:trPr>
          <w:trHeight w:val="281"/>
        </w:trPr>
        <w:tc>
          <w:tcPr>
            <w:tcW w:w="2835" w:type="dxa"/>
            <w:vAlign w:val="bottom"/>
          </w:tcPr>
          <w:p w14:paraId="1E6C0C64" w14:textId="77777777" w:rsidR="00F12166" w:rsidRPr="00757FC7" w:rsidRDefault="00F12166" w:rsidP="004C338C">
            <w:pPr>
              <w:autoSpaceDE w:val="0"/>
              <w:autoSpaceDN w:val="0"/>
              <w:adjustRightInd w:val="0"/>
              <w:spacing w:after="0" w:line="500" w:lineRule="exact"/>
              <w:ind w:left="459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ภายในหนึ่งปี</w:t>
            </w:r>
          </w:p>
        </w:tc>
        <w:tc>
          <w:tcPr>
            <w:tcW w:w="1621" w:type="dxa"/>
            <w:vAlign w:val="bottom"/>
          </w:tcPr>
          <w:p w14:paraId="0BC86D16" w14:textId="71AB88AE" w:rsidR="00F12166" w:rsidRPr="00757FC7" w:rsidRDefault="093368AE" w:rsidP="004C33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(663,535,564.48)</w:t>
            </w:r>
          </w:p>
        </w:tc>
        <w:tc>
          <w:tcPr>
            <w:tcW w:w="1623" w:type="dxa"/>
            <w:vAlign w:val="bottom"/>
          </w:tcPr>
          <w:p w14:paraId="230D8D4E" w14:textId="7A1592EE" w:rsidR="00F12166" w:rsidRPr="00757FC7" w:rsidRDefault="00F12166" w:rsidP="004C338C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(</w:t>
            </w:r>
            <w:r w:rsidRPr="00757FC7">
              <w:rPr>
                <w:rFonts w:ascii="Angsana New" w:hAnsi="Angsana New" w:cs="Angsana New" w:hint="cs"/>
                <w:sz w:val="28"/>
                <w:cs/>
              </w:rPr>
              <w:t>547,437,804.43</w:t>
            </w:r>
            <w:r w:rsidRPr="00757FC7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532" w:type="dxa"/>
            <w:vAlign w:val="bottom"/>
          </w:tcPr>
          <w:p w14:paraId="1E235472" w14:textId="0767E6E2" w:rsidR="00F12166" w:rsidRPr="00757FC7" w:rsidRDefault="00697C6F" w:rsidP="004C33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Pr="00757FC7">
              <w:rPr>
                <w:rFonts w:ascii="Angsana New" w:hAnsi="Angsana New" w:cs="Angsana New"/>
                <w:sz w:val="28"/>
                <w:cs/>
              </w:rPr>
              <w:t>40</w:t>
            </w:r>
            <w:r w:rsidRPr="00757FC7">
              <w:rPr>
                <w:rFonts w:ascii="Angsana New" w:hAnsi="Angsana New" w:cs="Angsana New"/>
                <w:sz w:val="28"/>
              </w:rPr>
              <w:t>,000,000.00</w:t>
            </w:r>
            <w:r w:rsidRPr="00757FC7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603" w:type="dxa"/>
            <w:vAlign w:val="bottom"/>
          </w:tcPr>
          <w:p w14:paraId="4E6DB1CD" w14:textId="638FBA7E" w:rsidR="00F12166" w:rsidRPr="00757FC7" w:rsidRDefault="001776F4" w:rsidP="004C33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</w:tr>
      <w:tr w:rsidR="004C338C" w:rsidRPr="00757FC7" w14:paraId="3E7D05F3" w14:textId="63C2DA25" w:rsidTr="004C338C">
        <w:trPr>
          <w:trHeight w:val="528"/>
        </w:trPr>
        <w:tc>
          <w:tcPr>
            <w:tcW w:w="2835" w:type="dxa"/>
            <w:vAlign w:val="center"/>
          </w:tcPr>
          <w:p w14:paraId="042C6484" w14:textId="77777777" w:rsidR="004C338C" w:rsidRPr="00757FC7" w:rsidRDefault="004C338C" w:rsidP="004C338C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เงินกู้ยืมระยะยาว – สุทธิ</w:t>
            </w:r>
          </w:p>
        </w:tc>
        <w:tc>
          <w:tcPr>
            <w:tcW w:w="1621" w:type="dxa"/>
            <w:vAlign w:val="center"/>
          </w:tcPr>
          <w:p w14:paraId="6628B6AF" w14:textId="20A61171" w:rsidR="004C338C" w:rsidRPr="00757FC7" w:rsidRDefault="093368AE" w:rsidP="004C338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</w:rPr>
              <w:t>2,919,139,495.56</w:t>
            </w:r>
          </w:p>
        </w:tc>
        <w:tc>
          <w:tcPr>
            <w:tcW w:w="1623" w:type="dxa"/>
            <w:vAlign w:val="center"/>
          </w:tcPr>
          <w:p w14:paraId="42F54B0A" w14:textId="6843039B" w:rsidR="004C338C" w:rsidRPr="00757FC7" w:rsidRDefault="004C338C" w:rsidP="004C338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 w:hint="cs"/>
                <w:sz w:val="28"/>
                <w:cs/>
              </w:rPr>
              <w:t>2,996,435,483.78</w:t>
            </w:r>
          </w:p>
        </w:tc>
        <w:tc>
          <w:tcPr>
            <w:tcW w:w="1532" w:type="dxa"/>
          </w:tcPr>
          <w:p w14:paraId="17BDB946" w14:textId="78EF412E" w:rsidR="004C338C" w:rsidRPr="00757FC7" w:rsidRDefault="004C338C" w:rsidP="004C338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54</w:t>
            </w:r>
            <w:r w:rsidRPr="00757FC7">
              <w:rPr>
                <w:rFonts w:ascii="Angsana New" w:hAnsi="Angsana New" w:cs="Angsana New"/>
                <w:sz w:val="28"/>
              </w:rPr>
              <w:t>,359,500.00</w:t>
            </w:r>
          </w:p>
        </w:tc>
        <w:tc>
          <w:tcPr>
            <w:tcW w:w="1603" w:type="dxa"/>
          </w:tcPr>
          <w:p w14:paraId="4537B16E" w14:textId="6D1AB00B" w:rsidR="004C338C" w:rsidRPr="00757FC7" w:rsidRDefault="004C338C" w:rsidP="004C338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</w:rPr>
              <w:t>-</w:t>
            </w:r>
          </w:p>
        </w:tc>
      </w:tr>
    </w:tbl>
    <w:p w14:paraId="6306F464" w14:textId="7901EE27" w:rsidR="002F371C" w:rsidRPr="00757FC7" w:rsidRDefault="005B2018" w:rsidP="004C338C">
      <w:pPr>
        <w:autoSpaceDE w:val="0"/>
        <w:autoSpaceDN w:val="0"/>
        <w:adjustRightInd w:val="0"/>
        <w:spacing w:before="120" w:after="0" w:line="50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บริษัท ทีพีซี เพาเวอร์ โฮลด</w:t>
      </w:r>
      <w:proofErr w:type="spellStart"/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ิ้ง</w:t>
      </w:r>
      <w:proofErr w:type="spellEnd"/>
      <w:r w:rsidRPr="00757FC7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</w:t>
      </w:r>
      <w:r w:rsidR="00BD56CB" w:rsidRPr="00757FC7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 xml:space="preserve">(มหาชน) </w:t>
      </w:r>
      <w:r w:rsidRPr="00757FC7">
        <w:rPr>
          <w:rFonts w:ascii="Angsana New" w:hAnsi="Angsana New" w:cs="Angsana New"/>
          <w:sz w:val="30"/>
          <w:szCs w:val="30"/>
          <w:cs/>
        </w:rPr>
        <w:t>มีวงเงินสินเชื่อ</w:t>
      </w:r>
      <w:r w:rsidR="007F5A61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F371C" w:rsidRPr="00757FC7">
        <w:rPr>
          <w:rFonts w:ascii="Angsana New" w:hAnsi="Angsana New" w:cs="Angsana New" w:hint="cs"/>
          <w:sz w:val="30"/>
          <w:szCs w:val="30"/>
          <w:cs/>
        </w:rPr>
        <w:t>ดังนี้</w:t>
      </w:r>
    </w:p>
    <w:p w14:paraId="716B7172" w14:textId="3E22F5A1" w:rsidR="005B2018" w:rsidRPr="00757FC7" w:rsidRDefault="002F371C" w:rsidP="004C338C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before="120" w:after="0" w:line="50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 w:hint="cs"/>
          <w:sz w:val="30"/>
          <w:szCs w:val="30"/>
          <w:cs/>
        </w:rPr>
        <w:t>วงเงิน</w:t>
      </w:r>
      <w:r w:rsidR="005B2018" w:rsidRPr="00757FC7">
        <w:rPr>
          <w:rFonts w:ascii="Angsana New" w:hAnsi="Angsana New" w:cs="Angsana New"/>
          <w:sz w:val="30"/>
          <w:szCs w:val="30"/>
          <w:cs/>
        </w:rPr>
        <w:t xml:space="preserve">หนังสือค้ำประกันเพื่อใช้ในการค้ำประกันการประมูลงานกับสถาบันการเงินภายในประเทศจำนวน </w:t>
      </w:r>
      <w:r w:rsidR="00BD56CB" w:rsidRPr="00757FC7">
        <w:rPr>
          <w:rFonts w:ascii="Angsana New" w:hAnsi="Angsana New" w:cs="Angsana New"/>
          <w:sz w:val="30"/>
          <w:szCs w:val="30"/>
        </w:rPr>
        <w:t>3</w:t>
      </w:r>
      <w:r w:rsidR="00B3046F" w:rsidRPr="00757FC7">
        <w:rPr>
          <w:rFonts w:ascii="Angsana New" w:hAnsi="Angsana New" w:cs="Angsana New"/>
          <w:sz w:val="30"/>
          <w:szCs w:val="30"/>
        </w:rPr>
        <w:t>00</w:t>
      </w:r>
      <w:r w:rsidR="005B2018" w:rsidRPr="00757FC7">
        <w:rPr>
          <w:rFonts w:ascii="Angsana New" w:hAnsi="Angsana New" w:cs="Angsana New"/>
          <w:sz w:val="30"/>
          <w:szCs w:val="30"/>
          <w:cs/>
        </w:rPr>
        <w:t xml:space="preserve"> ล้านบาทโดยใช้หลักประกันเป็นเงินฝากออมทรัพย์/เงินฝากประจำ จำนวน </w:t>
      </w:r>
      <w:r w:rsidR="00BD56CB" w:rsidRPr="00757FC7">
        <w:rPr>
          <w:rFonts w:ascii="Angsana New" w:hAnsi="Angsana New" w:cs="Angsana New"/>
          <w:sz w:val="30"/>
          <w:szCs w:val="30"/>
        </w:rPr>
        <w:t>6</w:t>
      </w:r>
      <w:r w:rsidR="00B3046F" w:rsidRPr="00757FC7">
        <w:rPr>
          <w:rFonts w:ascii="Angsana New" w:hAnsi="Angsana New" w:cs="Angsana New"/>
          <w:sz w:val="30"/>
          <w:szCs w:val="30"/>
        </w:rPr>
        <w:t>0</w:t>
      </w:r>
      <w:r w:rsidR="005B2018" w:rsidRPr="00757FC7">
        <w:rPr>
          <w:rFonts w:ascii="Angsana New" w:hAnsi="Angsana New" w:cs="Angsana New"/>
          <w:sz w:val="30"/>
          <w:szCs w:val="30"/>
          <w:cs/>
        </w:rPr>
        <w:t xml:space="preserve"> ล้านบาท ปัจจุบันกิจการยังไม่ได้ใช้วงเงินดังกล่าว</w:t>
      </w:r>
      <w:r w:rsidRPr="00757FC7">
        <w:rPr>
          <w:rFonts w:ascii="Angsana New" w:hAnsi="Angsana New" w:cs="Angsana New"/>
          <w:sz w:val="30"/>
          <w:szCs w:val="30"/>
        </w:rPr>
        <w:t xml:space="preserve">  </w:t>
      </w:r>
    </w:p>
    <w:p w14:paraId="0599F336" w14:textId="5E9907BC" w:rsidR="0062583E" w:rsidRPr="00757FC7" w:rsidRDefault="00C65C5C" w:rsidP="004C338C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before="120" w:after="0" w:line="50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sz w:val="30"/>
          <w:szCs w:val="30"/>
          <w:cs/>
        </w:rPr>
        <w:t xml:space="preserve">วงเงินสินเชื่อจากสถาบันการเงินภายในประเทศ จำนวน 100 ล้านบาท โดยชำระเงินต้น งวดแรกในวันครบกำหนดระยะเวลา 7 เดือน และชำระคืนหนี้ทั้งหมดตามสัญญาภายใน 3 ปี นับจากวันเบิกเงินกู้ครั้งแรก </w:t>
      </w:r>
      <w:r w:rsidR="004C338C" w:rsidRPr="00757FC7">
        <w:rPr>
          <w:rFonts w:ascii="Angsana New" w:hAnsi="Angsana New" w:cs="Angsana New"/>
          <w:sz w:val="30"/>
          <w:szCs w:val="30"/>
        </w:rPr>
        <w:br/>
      </w:r>
      <w:r w:rsidRPr="00757FC7">
        <w:rPr>
          <w:rFonts w:ascii="Angsana New" w:hAnsi="Angsana New" w:cs="Angsana New"/>
          <w:sz w:val="30"/>
          <w:szCs w:val="30"/>
          <w:cs/>
        </w:rPr>
        <w:t xml:space="preserve">(ปลอดชำระหนี้ ระยะเวลา 6 เดือน นับจากวันที่เบิกเงินกู้ครั้งแรก) ชำระดอกเบี้ยเป็นรายไตรมาส โดยมีอัตราดอกเบี้ย </w:t>
      </w:r>
      <w:r w:rsidRPr="00757FC7">
        <w:rPr>
          <w:rFonts w:ascii="Angsana New" w:hAnsi="Angsana New" w:cs="Angsana New"/>
          <w:sz w:val="30"/>
          <w:szCs w:val="30"/>
        </w:rPr>
        <w:t xml:space="preserve">Prime Rate -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2.25% ต่อปี ตลอดอายุสัญญาเงินกู้ ค้ำประกันโดย จำนำหุ้นสามัญในบริษัท พัทลุง กรีน เพาเวอร์ จำกัด จำนวน 3 ล้านหุ้น และจำนำหุ้นสามัญในบริษัท สตูล กรีน เพาเวอร์ จำกัด จำนวน 2.55 </w:t>
      </w:r>
      <w:r w:rsidR="004C338C" w:rsidRPr="00757FC7">
        <w:rPr>
          <w:rFonts w:ascii="Angsana New" w:hAnsi="Angsana New" w:cs="Angsana New"/>
          <w:sz w:val="30"/>
          <w:szCs w:val="30"/>
        </w:rPr>
        <w:br/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ล้านหุ้น และรับเงินปันผลของโครงการทั้งสองแห่งข้างต้น และมีวงเงินสินเชื่อหนังสือค้ำประกันเพื่อใช้ในการค้ำประกันการประมูลเพื่อลงทุนในโครงการโรงไฟฟ้าทั้งในประเทศ และต่างประเทศ กับสถาบันการเงินภายในประเทศจำนวน </w:t>
      </w:r>
      <w:r w:rsidR="00537CB0" w:rsidRPr="00757FC7">
        <w:rPr>
          <w:rFonts w:ascii="Angsana New" w:hAnsi="Angsana New" w:cs="Angsana New"/>
          <w:sz w:val="30"/>
          <w:szCs w:val="30"/>
        </w:rPr>
        <w:t>300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ล้านบาท โดยจ</w:t>
      </w:r>
      <w:r w:rsidR="007212D4" w:rsidRPr="00757FC7">
        <w:rPr>
          <w:rFonts w:ascii="Angsana New" w:hAnsi="Angsana New" w:cs="Angsana New" w:hint="cs"/>
          <w:sz w:val="30"/>
          <w:szCs w:val="30"/>
          <w:cs/>
        </w:rPr>
        <w:t>ด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ทะเบียนหลักประกันทางธุรกิจเงินฝาก จำนวนร้อยละ </w:t>
      </w:r>
      <w:r w:rsidR="009102F2" w:rsidRPr="00757FC7">
        <w:rPr>
          <w:rFonts w:ascii="Angsana New" w:hAnsi="Angsana New" w:cs="Angsana New"/>
          <w:sz w:val="30"/>
          <w:szCs w:val="30"/>
        </w:rPr>
        <w:t>20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ของมูลค่าหนังสือค้ำประกันที่เบิกใช้ในแต่ละครั้ง ปัจจุบันกิจการยังไม่ได้ใช้วงเงินดังกล่าว</w:t>
      </w:r>
    </w:p>
    <w:p w14:paraId="64770652" w14:textId="77777777" w:rsidR="0062583E" w:rsidRPr="00757FC7" w:rsidRDefault="0062583E" w:rsidP="004C338C">
      <w:pPr>
        <w:spacing w:after="0" w:line="500" w:lineRule="exact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sz w:val="30"/>
          <w:szCs w:val="30"/>
          <w:cs/>
        </w:rPr>
        <w:br w:type="page"/>
      </w:r>
    </w:p>
    <w:p w14:paraId="6C797B35" w14:textId="447E9D70" w:rsidR="0062583E" w:rsidRPr="00757FC7" w:rsidRDefault="0062583E" w:rsidP="009D7B9F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- 5</w:t>
      </w:r>
      <w:r w:rsidR="004A126B" w:rsidRPr="00757FC7">
        <w:rPr>
          <w:rFonts w:ascii="Angsana New" w:hAnsi="Angsana New" w:cs="Angsana New" w:hint="cs"/>
          <w:sz w:val="30"/>
          <w:szCs w:val="30"/>
          <w:cs/>
        </w:rPr>
        <w:t>2</w:t>
      </w:r>
      <w:r w:rsidRPr="00757FC7">
        <w:rPr>
          <w:rFonts w:ascii="Angsana New" w:hAnsi="Angsana New" w:cs="Angsana New"/>
          <w:sz w:val="30"/>
          <w:szCs w:val="30"/>
        </w:rPr>
        <w:t xml:space="preserve"> -</w:t>
      </w:r>
    </w:p>
    <w:p w14:paraId="66B6C3DE" w14:textId="77777777" w:rsidR="002F371C" w:rsidRPr="00757FC7" w:rsidRDefault="002F371C" w:rsidP="009D7B9F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  <w:cs/>
        </w:rPr>
      </w:pPr>
    </w:p>
    <w:p w14:paraId="6729CFC9" w14:textId="157C618C" w:rsidR="0049563F" w:rsidRPr="00757FC7" w:rsidRDefault="009379B0" w:rsidP="009D7B9F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ช้างแรก </w:t>
      </w:r>
      <w:proofErr w:type="spellStart"/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ไบ</w:t>
      </w:r>
      <w:proofErr w:type="spellEnd"/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โอเพาเวอร์ จำกัด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857E20" w:rsidRPr="00757FC7">
        <w:rPr>
          <w:rFonts w:ascii="Angsana New" w:hAnsi="Angsana New" w:cs="Angsana New"/>
          <w:sz w:val="30"/>
          <w:szCs w:val="30"/>
          <w:cs/>
        </w:rPr>
        <w:t>มีวงเงินสินเชื่อจากสถาบันการเงินภายในประเทศ</w:t>
      </w:r>
      <w:r w:rsidR="00857E20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AA63CF" w:rsidRPr="00757FC7">
        <w:rPr>
          <w:rFonts w:ascii="Angsana New" w:hAnsi="Angsana New" w:cs="Angsana New"/>
          <w:sz w:val="30"/>
          <w:szCs w:val="30"/>
        </w:rPr>
        <w:t>4</w:t>
      </w:r>
      <w:r w:rsidR="00B3046F" w:rsidRPr="00757FC7">
        <w:rPr>
          <w:rFonts w:ascii="Angsana New" w:hAnsi="Angsana New" w:cs="Angsana New"/>
          <w:sz w:val="30"/>
          <w:szCs w:val="30"/>
        </w:rPr>
        <w:t>00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BA6878" w:rsidRPr="00757FC7">
        <w:rPr>
          <w:rFonts w:ascii="Angsana New" w:hAnsi="Angsana New" w:cs="Angsana New"/>
          <w:sz w:val="30"/>
          <w:szCs w:val="30"/>
          <w:cs/>
        </w:rPr>
        <w:t xml:space="preserve">อัตราดอกเบี้ย </w:t>
      </w:r>
      <w:r w:rsidR="00BA6878" w:rsidRPr="00757FC7">
        <w:rPr>
          <w:rFonts w:ascii="Angsana New" w:hAnsi="Angsana New" w:cs="Angsana New"/>
          <w:sz w:val="30"/>
          <w:szCs w:val="30"/>
        </w:rPr>
        <w:t>MLR-2.17</w:t>
      </w:r>
      <w:r w:rsidR="00BA6878" w:rsidRPr="00757FC7">
        <w:rPr>
          <w:rFonts w:ascii="Angsana New" w:hAnsi="Angsana New" w:cs="Angsana New"/>
          <w:sz w:val="30"/>
          <w:szCs w:val="30"/>
          <w:cs/>
        </w:rPr>
        <w:t xml:space="preserve"> ต่อปี</w:t>
      </w:r>
      <w:r w:rsidR="00BA6878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กำหนดชำระเงินต้นคืนทั้งหมดตามสัญญาภายใน </w:t>
      </w:r>
      <w:r w:rsidR="00A63284" w:rsidRPr="00757FC7">
        <w:rPr>
          <w:rFonts w:ascii="Angsana New" w:hAnsi="Angsana New" w:cs="Angsana New"/>
          <w:sz w:val="30"/>
          <w:szCs w:val="30"/>
        </w:rPr>
        <w:t>60</w:t>
      </w:r>
      <w:r w:rsidR="00DC1C97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งวด </w:t>
      </w:r>
      <w:r w:rsidR="00AE0A89" w:rsidRPr="00757FC7">
        <w:rPr>
          <w:rFonts w:ascii="Angsana New" w:hAnsi="Angsana New" w:cs="Angsana New" w:hint="cs"/>
          <w:sz w:val="30"/>
          <w:szCs w:val="30"/>
          <w:cs/>
        </w:rPr>
        <w:t>นับแต่เดือน</w:t>
      </w:r>
      <w:r w:rsidR="00315F77" w:rsidRPr="00757FC7">
        <w:rPr>
          <w:rFonts w:ascii="Angsana New" w:hAnsi="Angsana New" w:cs="Angsana New" w:hint="cs"/>
          <w:sz w:val="30"/>
          <w:szCs w:val="30"/>
          <w:cs/>
        </w:rPr>
        <w:t>ที่มีการเบิกรับเงินกู้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ค้ำประกันโดยจดจำนองที่ดินพร้อมสิ่งปลูกสร้างและเครื่องจักร</w:t>
      </w:r>
      <w:r w:rsidR="00C573D5" w:rsidRPr="00757FC7">
        <w:rPr>
          <w:rFonts w:ascii="Angsana New" w:hAnsi="Angsana New" w:cs="Angsana New"/>
          <w:sz w:val="30"/>
          <w:szCs w:val="30"/>
          <w:cs/>
        </w:rPr>
        <w:t>พร้อมอุปกรณ์ทั้งหมดในระบบการผลิตกระแสไฟฟ้า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ตามหมายเหตุ </w:t>
      </w:r>
      <w:r w:rsidR="00BD518A" w:rsidRPr="00757FC7">
        <w:rPr>
          <w:rFonts w:ascii="Angsana New" w:hAnsi="Angsana New" w:cs="Angsana New"/>
          <w:sz w:val="30"/>
          <w:szCs w:val="30"/>
        </w:rPr>
        <w:t>1</w:t>
      </w:r>
      <w:r w:rsidR="00322BA8" w:rsidRPr="00757FC7">
        <w:rPr>
          <w:rFonts w:ascii="Angsana New" w:hAnsi="Angsana New" w:cs="Angsana New"/>
          <w:sz w:val="30"/>
          <w:szCs w:val="30"/>
        </w:rPr>
        <w:t>4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A14C7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8F2C26" w:rsidRPr="00757FC7">
        <w:rPr>
          <w:rFonts w:ascii="Angsana New" w:hAnsi="Angsana New" w:cs="Angsana New" w:hint="cs"/>
          <w:sz w:val="30"/>
          <w:szCs w:val="30"/>
          <w:cs/>
        </w:rPr>
        <w:t>ค้ำประกันโดย</w:t>
      </w:r>
      <w:r w:rsidR="00226539" w:rsidRPr="00757FC7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A14C7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BB0D1A" w:rsidRPr="00757FC7">
        <w:rPr>
          <w:rFonts w:ascii="Cambria" w:hAnsi="Cambria" w:cs="Angsana New" w:hint="cs"/>
          <w:sz w:val="30"/>
          <w:szCs w:val="30"/>
          <w:cs/>
        </w:rPr>
        <w:t xml:space="preserve">วีเอสพีพี </w:t>
      </w:r>
      <w:r w:rsidR="00A03B45" w:rsidRPr="00757FC7">
        <w:rPr>
          <w:rFonts w:ascii="Cambria" w:hAnsi="Cambria" w:cs="Angsana New" w:hint="cs"/>
          <w:sz w:val="30"/>
          <w:szCs w:val="30"/>
          <w:cs/>
        </w:rPr>
        <w:t>คอน</w:t>
      </w:r>
      <w:proofErr w:type="spellStart"/>
      <w:r w:rsidR="00A03B45" w:rsidRPr="00757FC7">
        <w:rPr>
          <w:rFonts w:ascii="Cambria" w:hAnsi="Cambria" w:cs="Angsana New" w:hint="cs"/>
          <w:sz w:val="30"/>
          <w:szCs w:val="30"/>
          <w:cs/>
        </w:rPr>
        <w:t>ซัลแต</w:t>
      </w:r>
      <w:proofErr w:type="spellEnd"/>
      <w:r w:rsidR="00A03B45" w:rsidRPr="00757FC7">
        <w:rPr>
          <w:rFonts w:ascii="Cambria" w:hAnsi="Cambria" w:cs="Angsana New" w:hint="cs"/>
          <w:sz w:val="30"/>
          <w:szCs w:val="30"/>
          <w:cs/>
        </w:rPr>
        <w:t xml:space="preserve">นท์ จำกัด ตามสัดส่วนการถือหุ้นร้อยละ </w:t>
      </w:r>
      <w:r w:rsidR="0016671B" w:rsidRPr="00757FC7">
        <w:rPr>
          <w:rFonts w:ascii="Angsana New" w:hAnsi="Angsana New" w:cs="Angsana New"/>
          <w:sz w:val="30"/>
          <w:szCs w:val="30"/>
        </w:rPr>
        <w:t>16.87</w:t>
      </w:r>
      <w:r w:rsidR="0016671B" w:rsidRPr="00757FC7">
        <w:rPr>
          <w:rFonts w:ascii="Cambria" w:hAnsi="Cambria" w:cs="Angsana New"/>
          <w:sz w:val="30"/>
          <w:szCs w:val="30"/>
          <w:cs/>
        </w:rPr>
        <w:t xml:space="preserve"> </w:t>
      </w:r>
      <w:r w:rsidR="00FE201A" w:rsidRPr="00757FC7">
        <w:rPr>
          <w:rFonts w:ascii="Cambria" w:hAnsi="Cambria" w:cs="Angsana New" w:hint="cs"/>
          <w:sz w:val="30"/>
          <w:szCs w:val="30"/>
          <w:cs/>
        </w:rPr>
        <w:t xml:space="preserve">และ </w:t>
      </w:r>
      <w:r w:rsidR="00C550FB" w:rsidRPr="00757FC7">
        <w:rPr>
          <w:rFonts w:ascii="Cambria" w:hAnsi="Cambria" w:cs="Angsana New" w:hint="cs"/>
          <w:sz w:val="30"/>
          <w:szCs w:val="30"/>
          <w:cs/>
        </w:rPr>
        <w:t>บริษัท</w:t>
      </w:r>
      <w:r w:rsidR="00D50CFA" w:rsidRPr="00757FC7">
        <w:rPr>
          <w:rFonts w:ascii="Angsana New" w:hAnsi="Angsana New" w:cs="Angsana New"/>
          <w:sz w:val="30"/>
          <w:szCs w:val="30"/>
          <w:cs/>
        </w:rPr>
        <w:t xml:space="preserve">ฯ </w:t>
      </w:r>
      <w:r w:rsidR="00BC78CC" w:rsidRPr="00757FC7">
        <w:rPr>
          <w:rFonts w:ascii="Angsana New" w:hAnsi="Angsana New" w:cs="Angsana New"/>
          <w:sz w:val="30"/>
          <w:szCs w:val="30"/>
          <w:cs/>
        </w:rPr>
        <w:t>ค้ำประกัน</w:t>
      </w:r>
      <w:r w:rsidR="00EF053B" w:rsidRPr="00757FC7">
        <w:rPr>
          <w:rFonts w:ascii="Angsana New" w:hAnsi="Angsana New" w:cs="Angsana New" w:hint="cs"/>
          <w:sz w:val="30"/>
          <w:szCs w:val="30"/>
          <w:cs/>
        </w:rPr>
        <w:t>เต็มจำนวน</w:t>
      </w:r>
      <w:r w:rsidR="00BC78CC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4F06D1" w:rsidRPr="00757FC7">
        <w:rPr>
          <w:rFonts w:ascii="Angsana New" w:hAnsi="Angsana New" w:cs="Angsana New" w:hint="cs"/>
          <w:sz w:val="30"/>
          <w:szCs w:val="30"/>
          <w:cs/>
        </w:rPr>
        <w:t>และ</w:t>
      </w:r>
      <w:r w:rsidR="00AC354B" w:rsidRPr="00757FC7">
        <w:rPr>
          <w:rFonts w:ascii="Angsana New" w:hAnsi="Angsana New" w:cs="Angsana New"/>
          <w:sz w:val="30"/>
          <w:szCs w:val="30"/>
          <w:cs/>
        </w:rPr>
        <w:t>จำนำหุ้นสามัญ</w:t>
      </w:r>
      <w:r w:rsidR="00364B97" w:rsidRPr="00757FC7">
        <w:rPr>
          <w:rFonts w:ascii="Angsana New" w:hAnsi="Angsana New" w:cs="Angsana New" w:hint="cs"/>
          <w:sz w:val="30"/>
          <w:szCs w:val="30"/>
          <w:cs/>
        </w:rPr>
        <w:t>ในบริษั</w:t>
      </w:r>
      <w:r w:rsidR="00C23B6F" w:rsidRPr="00757FC7">
        <w:rPr>
          <w:rFonts w:ascii="Angsana New" w:hAnsi="Angsana New" w:cs="Angsana New" w:hint="cs"/>
          <w:sz w:val="30"/>
          <w:szCs w:val="30"/>
          <w:cs/>
        </w:rPr>
        <w:t xml:space="preserve">ท ช้างแรก </w:t>
      </w:r>
      <w:proofErr w:type="spellStart"/>
      <w:r w:rsidR="00C23B6F" w:rsidRPr="00757FC7">
        <w:rPr>
          <w:rFonts w:ascii="Angsana New" w:hAnsi="Angsana New" w:cs="Angsana New" w:hint="cs"/>
          <w:sz w:val="30"/>
          <w:szCs w:val="30"/>
          <w:cs/>
        </w:rPr>
        <w:t>ไบ</w:t>
      </w:r>
      <w:proofErr w:type="spellEnd"/>
      <w:r w:rsidR="00C23B6F" w:rsidRPr="00757FC7">
        <w:rPr>
          <w:rFonts w:ascii="Angsana New" w:hAnsi="Angsana New" w:cs="Angsana New" w:hint="cs"/>
          <w:sz w:val="30"/>
          <w:szCs w:val="30"/>
          <w:cs/>
        </w:rPr>
        <w:t xml:space="preserve">โอเพาเวอร์ จำกัด </w:t>
      </w:r>
      <w:r w:rsidR="00867A2D" w:rsidRPr="00757FC7">
        <w:rPr>
          <w:rFonts w:ascii="Angsana New" w:hAnsi="Angsana New" w:cs="Angsana New" w:hint="cs"/>
          <w:sz w:val="30"/>
          <w:szCs w:val="30"/>
          <w:cs/>
        </w:rPr>
        <w:t xml:space="preserve">เป็นหลักประกัน ไม่ต่ำกว่าร้อยละ </w:t>
      </w:r>
      <w:r w:rsidR="00867A2D" w:rsidRPr="00757FC7">
        <w:rPr>
          <w:rFonts w:ascii="Angsana New" w:hAnsi="Angsana New" w:cs="Angsana New"/>
          <w:sz w:val="30"/>
          <w:szCs w:val="30"/>
        </w:rPr>
        <w:t>75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0B1D9D" w:rsidRPr="00757FC7">
        <w:rPr>
          <w:rFonts w:ascii="Angsana New" w:hAnsi="Angsana New" w:cs="Angsana New"/>
          <w:sz w:val="30"/>
          <w:szCs w:val="30"/>
          <w:cs/>
        </w:rPr>
        <w:t>โอนสิทธิรับเงินค่าไฟฟ้าจากการไฟฟ้าส่วนภูมิภาค</w:t>
      </w:r>
      <w:r w:rsidR="00014326" w:rsidRPr="00757FC7">
        <w:rPr>
          <w:rFonts w:ascii="Angsana New" w:hAnsi="Angsana New" w:cs="Angsana New" w:hint="cs"/>
          <w:sz w:val="30"/>
          <w:szCs w:val="30"/>
          <w:cs/>
        </w:rPr>
        <w:t>และ</w:t>
      </w:r>
      <w:r w:rsidR="00014326" w:rsidRPr="00757FC7">
        <w:rPr>
          <w:rFonts w:ascii="Angsana New" w:hAnsi="Angsana New" w:cs="Angsana New"/>
          <w:sz w:val="30"/>
          <w:szCs w:val="30"/>
          <w:cs/>
        </w:rPr>
        <w:t>รับเงินตามสัญญาประกันภัยในโครงการทั้งหมด</w:t>
      </w:r>
      <w:r w:rsidR="000B1D9D" w:rsidRPr="00757FC7">
        <w:rPr>
          <w:rFonts w:ascii="Angsana New" w:hAnsi="Angsana New" w:cs="Angsana New"/>
          <w:sz w:val="30"/>
          <w:szCs w:val="30"/>
          <w:cs/>
        </w:rPr>
        <w:t>ให้กับธนาคารเป็นผู้รับเงิน</w:t>
      </w:r>
      <w:r w:rsidR="00D23244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335D5" w:rsidRPr="00757FC7">
        <w:rPr>
          <w:rFonts w:ascii="Angsana New" w:hAnsi="Angsana New" w:cs="Angsana New"/>
          <w:sz w:val="30"/>
          <w:szCs w:val="30"/>
          <w:cs/>
        </w:rPr>
        <w:t xml:space="preserve">และกำหนดให้ดำรงเงินสดในบัญชีเพื่อรองรับการชำระเงินต้นและดอกเบี้ยจำนวน </w:t>
      </w:r>
      <w:r w:rsidR="006335D5" w:rsidRPr="00757FC7">
        <w:rPr>
          <w:rFonts w:ascii="Angsana New" w:hAnsi="Angsana New" w:cs="Angsana New"/>
          <w:sz w:val="30"/>
          <w:szCs w:val="30"/>
        </w:rPr>
        <w:t>14</w:t>
      </w:r>
      <w:r w:rsidR="006335D5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6335D5" w:rsidRPr="00757FC7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62C02B9E" w14:textId="356C09E4" w:rsidR="00001A38" w:rsidRPr="00757FC7" w:rsidRDefault="00001A38" w:rsidP="009D7B9F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sz w:val="30"/>
          <w:szCs w:val="30"/>
          <w:cs/>
        </w:rPr>
        <w:t xml:space="preserve">สัญญาเงินกู้ระบุข้อปฏิบัติและข้อจำกัดบางประการ เช่น การดำรงอัตราส่วนของหนี้สินต่อส่วนของผู้ถือหุ้น </w:t>
      </w:r>
      <w:r w:rsidR="00081EEE" w:rsidRPr="00757FC7">
        <w:rPr>
          <w:rFonts w:ascii="Angsana New" w:hAnsi="Angsana New" w:cs="Angsana New"/>
          <w:sz w:val="30"/>
          <w:szCs w:val="30"/>
          <w:cs/>
        </w:rPr>
        <w:t>อัตราความสามารถในการชำระหนี้</w:t>
      </w:r>
      <w:r w:rsidR="00081EEE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ข้อจำกัดในการจ่ายเงินปันผล เป็นต้น</w:t>
      </w:r>
    </w:p>
    <w:p w14:paraId="77781EEA" w14:textId="7FF53A96" w:rsidR="009379B0" w:rsidRPr="00757FC7" w:rsidRDefault="009379B0" w:rsidP="009D7B9F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บริษัท แม่วงศ์ เอ็นเนอยี่ จำกัด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มีวงเงินสินเชื่อจากสถาบันการเงินภายในประเทศ จำนวน </w:t>
      </w:r>
      <w:r w:rsidRPr="00757FC7">
        <w:rPr>
          <w:rFonts w:ascii="Angsana New" w:hAnsi="Angsana New" w:cs="Angsana New"/>
          <w:sz w:val="30"/>
          <w:szCs w:val="30"/>
        </w:rPr>
        <w:t>5</w:t>
      </w:r>
      <w:r w:rsidR="00B3046F" w:rsidRPr="00757FC7">
        <w:rPr>
          <w:rFonts w:ascii="Angsana New" w:hAnsi="Angsana New" w:cs="Angsana New"/>
          <w:sz w:val="30"/>
          <w:szCs w:val="30"/>
        </w:rPr>
        <w:t>00</w:t>
      </w:r>
      <w:r w:rsidRPr="00757FC7">
        <w:rPr>
          <w:rFonts w:ascii="Angsana New" w:hAnsi="Angsana New" w:cs="Angsana New"/>
          <w:sz w:val="30"/>
          <w:szCs w:val="30"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ล้านบาท ครบกำหนดชำระภายใน </w:t>
      </w:r>
      <w:r w:rsidRPr="00757FC7">
        <w:rPr>
          <w:rFonts w:ascii="Angsana New" w:hAnsi="Angsana New" w:cs="Angsana New"/>
          <w:sz w:val="30"/>
          <w:szCs w:val="30"/>
        </w:rPr>
        <w:t xml:space="preserve">116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เดือน (รวมระยะเวลาปลอดชำระเงินต้น) โดยปลอดชำระเงินต้น </w:t>
      </w:r>
      <w:r w:rsidRPr="00757FC7">
        <w:rPr>
          <w:rFonts w:ascii="Angsana New" w:hAnsi="Angsana New" w:cs="Angsana New"/>
          <w:sz w:val="30"/>
          <w:szCs w:val="30"/>
        </w:rPr>
        <w:t>2</w:t>
      </w:r>
      <w:r w:rsidR="00B3046F" w:rsidRPr="00757FC7">
        <w:rPr>
          <w:rFonts w:ascii="Angsana New" w:hAnsi="Angsana New" w:cs="Angsana New"/>
          <w:sz w:val="30"/>
          <w:szCs w:val="30"/>
        </w:rPr>
        <w:t>0</w:t>
      </w:r>
      <w:r w:rsidRPr="00757FC7">
        <w:rPr>
          <w:rFonts w:ascii="Angsana New" w:hAnsi="Angsana New" w:cs="Angsana New"/>
          <w:sz w:val="30"/>
          <w:szCs w:val="30"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เดือน นับจากวันที่ลงนามในสัญญา หรือ </w:t>
      </w:r>
      <w:r w:rsidRPr="00757FC7">
        <w:rPr>
          <w:rFonts w:ascii="Angsana New" w:hAnsi="Angsana New" w:cs="Angsana New"/>
          <w:sz w:val="30"/>
          <w:szCs w:val="30"/>
        </w:rPr>
        <w:t xml:space="preserve">6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เดือน หลังจากผู้กู้เปิดดำเนินการในเชิงพาณิชย์ของโรงไฟฟ้า แล้วแต่เหตุการณ์ใดจะเกิดขึ้นก่อนและชำระดอกเบี้ยทุกเดือน โดยมีอัตราดอกเบี้ย (เดือนที่ </w:t>
      </w:r>
      <w:r w:rsidRPr="00757FC7">
        <w:rPr>
          <w:rFonts w:ascii="Angsana New" w:hAnsi="Angsana New" w:cs="Angsana New"/>
          <w:sz w:val="30"/>
          <w:szCs w:val="30"/>
        </w:rPr>
        <w:t xml:space="preserve">1 - 48)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ในอัตรา </w:t>
      </w:r>
      <w:r w:rsidRPr="00757FC7">
        <w:rPr>
          <w:rFonts w:ascii="Angsana New" w:hAnsi="Angsana New" w:cs="Angsana New"/>
          <w:sz w:val="30"/>
          <w:szCs w:val="30"/>
        </w:rPr>
        <w:t>MLR - 1.5</w:t>
      </w:r>
      <w:r w:rsidR="00B3046F" w:rsidRPr="00757FC7">
        <w:rPr>
          <w:rFonts w:ascii="Angsana New" w:hAnsi="Angsana New" w:cs="Angsana New"/>
          <w:sz w:val="30"/>
          <w:szCs w:val="30"/>
        </w:rPr>
        <w:t>0</w:t>
      </w:r>
      <w:r w:rsidRPr="00757FC7">
        <w:rPr>
          <w:rFonts w:ascii="Angsana New" w:hAnsi="Angsana New" w:cs="Angsana New"/>
          <w:sz w:val="30"/>
          <w:szCs w:val="30"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ต่อปี (เดือน </w:t>
      </w:r>
      <w:r w:rsidRPr="00757FC7">
        <w:rPr>
          <w:rFonts w:ascii="Angsana New" w:hAnsi="Angsana New" w:cs="Angsana New"/>
          <w:sz w:val="30"/>
          <w:szCs w:val="30"/>
        </w:rPr>
        <w:t xml:space="preserve">49 - 116)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ในอัตรา </w:t>
      </w:r>
      <w:r w:rsidRPr="00757FC7">
        <w:rPr>
          <w:rFonts w:ascii="Angsana New" w:hAnsi="Angsana New" w:cs="Angsana New"/>
          <w:sz w:val="30"/>
          <w:szCs w:val="30"/>
        </w:rPr>
        <w:t xml:space="preserve">MLR - 1.25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ต่อปี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</w:t>
      </w:r>
    </w:p>
    <w:p w14:paraId="7CD4155C" w14:textId="6FB79FF9" w:rsidR="00075671" w:rsidRPr="00757FC7" w:rsidRDefault="00C40A59" w:rsidP="009D7B9F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บริษัท ทุ่งสัง กรีน จำกัด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มีวงเงินสินเชื่อจากสถาบันการเงินภายในประเทศ จำนวน </w:t>
      </w:r>
      <w:r w:rsidRPr="00757FC7">
        <w:rPr>
          <w:rFonts w:ascii="Angsana New" w:hAnsi="Angsana New" w:cs="Angsana New"/>
          <w:sz w:val="30"/>
          <w:szCs w:val="30"/>
        </w:rPr>
        <w:t>5</w:t>
      </w:r>
      <w:r w:rsidR="00B3046F" w:rsidRPr="00757FC7">
        <w:rPr>
          <w:rFonts w:ascii="Angsana New" w:hAnsi="Angsana New" w:cs="Angsana New"/>
          <w:sz w:val="30"/>
          <w:szCs w:val="30"/>
        </w:rPr>
        <w:t>00</w:t>
      </w:r>
      <w:r w:rsidRPr="00757FC7">
        <w:rPr>
          <w:rFonts w:ascii="Angsana New" w:hAnsi="Angsana New" w:cs="Angsana New"/>
          <w:sz w:val="30"/>
          <w:szCs w:val="30"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ล้านบาท เบิกใช้เต็มวงเงินแล้ว โดยกิจการได้ทำสัญญาขอเลื่อนเวลาการชำระหนี้ให้เร็วขึ้น เป็นทุกวันที่ </w:t>
      </w:r>
      <w:r w:rsidRPr="00757FC7">
        <w:rPr>
          <w:rFonts w:ascii="Angsana New" w:hAnsi="Angsana New" w:cs="Angsana New"/>
          <w:sz w:val="30"/>
          <w:szCs w:val="30"/>
        </w:rPr>
        <w:t>2</w:t>
      </w:r>
      <w:r w:rsidR="00B3046F" w:rsidRPr="00757FC7">
        <w:rPr>
          <w:rFonts w:ascii="Angsana New" w:hAnsi="Angsana New" w:cs="Angsana New"/>
          <w:sz w:val="30"/>
          <w:szCs w:val="30"/>
        </w:rPr>
        <w:t>0</w:t>
      </w:r>
      <w:r w:rsidR="00DC1C97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ของเดือน เริ่มชำระตั้งแต่เดือน เมษายน </w:t>
      </w:r>
      <w:r w:rsidRPr="00757FC7">
        <w:rPr>
          <w:rFonts w:ascii="Angsana New" w:hAnsi="Angsana New" w:cs="Angsana New"/>
          <w:sz w:val="30"/>
          <w:szCs w:val="30"/>
        </w:rPr>
        <w:t>256</w:t>
      </w:r>
      <w:r w:rsidR="00B3046F" w:rsidRPr="00757FC7">
        <w:rPr>
          <w:rFonts w:ascii="Angsana New" w:hAnsi="Angsana New" w:cs="Angsana New"/>
          <w:sz w:val="30"/>
          <w:szCs w:val="30"/>
        </w:rPr>
        <w:t>0</w:t>
      </w:r>
      <w:r w:rsidRPr="00757FC7">
        <w:rPr>
          <w:rFonts w:ascii="Angsana New" w:hAnsi="Angsana New" w:cs="Angsana New"/>
          <w:sz w:val="30"/>
          <w:szCs w:val="30"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และชำระหนี้ทั้งหมดให้เสร็จสิ้นภายใน วันที่ </w:t>
      </w:r>
      <w:r w:rsidRPr="00757FC7">
        <w:rPr>
          <w:rFonts w:ascii="Angsana New" w:hAnsi="Angsana New" w:cs="Angsana New"/>
          <w:sz w:val="30"/>
          <w:szCs w:val="30"/>
        </w:rPr>
        <w:t>2</w:t>
      </w:r>
      <w:r w:rsidR="00B3046F" w:rsidRPr="00757FC7">
        <w:rPr>
          <w:rFonts w:ascii="Angsana New" w:hAnsi="Angsana New" w:cs="Angsana New"/>
          <w:sz w:val="30"/>
          <w:szCs w:val="30"/>
        </w:rPr>
        <w:t>0</w:t>
      </w:r>
      <w:r w:rsidRPr="00757FC7">
        <w:rPr>
          <w:rFonts w:ascii="Angsana New" w:hAnsi="Angsana New" w:cs="Angsana New"/>
          <w:sz w:val="30"/>
          <w:szCs w:val="30"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พฤศจิกายน </w:t>
      </w:r>
      <w:r w:rsidRPr="00757FC7">
        <w:rPr>
          <w:rFonts w:ascii="Angsana New" w:hAnsi="Angsana New" w:cs="Angsana New"/>
          <w:sz w:val="30"/>
          <w:szCs w:val="30"/>
        </w:rPr>
        <w:t xml:space="preserve">2568 </w:t>
      </w:r>
      <w:r w:rsidRPr="00757FC7">
        <w:rPr>
          <w:rFonts w:ascii="Angsana New" w:hAnsi="Angsana New" w:cs="Angsana New"/>
          <w:sz w:val="30"/>
          <w:szCs w:val="30"/>
          <w:cs/>
        </w:rPr>
        <w:t>ชำระดอกเบี้ยทุกเดือน โดยมีอัตราดอกเบี้ย</w:t>
      </w:r>
      <w:r w:rsidR="00DC1C97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</w:rPr>
        <w:t>MLR</w:t>
      </w:r>
      <w:r w:rsidR="00DC1C97" w:rsidRPr="00757FC7">
        <w:rPr>
          <w:rFonts w:ascii="Angsana New" w:hAnsi="Angsana New" w:cs="Angsana New"/>
          <w:sz w:val="30"/>
          <w:szCs w:val="30"/>
        </w:rPr>
        <w:t xml:space="preserve"> </w:t>
      </w:r>
      <w:r w:rsidRPr="00757FC7">
        <w:rPr>
          <w:rFonts w:ascii="Angsana New" w:hAnsi="Angsana New" w:cs="Angsana New"/>
          <w:sz w:val="30"/>
          <w:szCs w:val="30"/>
        </w:rPr>
        <w:t>- 1.5</w:t>
      </w:r>
      <w:r w:rsidR="00DC1C97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ต่อปี ตลอดอายุสัญญาเงินกู้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 ทีพีซี เพาเวอร์ โฮลด</w:t>
      </w:r>
      <w:proofErr w:type="spellStart"/>
      <w:r w:rsidRPr="00757FC7">
        <w:rPr>
          <w:rFonts w:ascii="Angsana New" w:hAnsi="Angsana New" w:cs="Angsana New"/>
          <w:sz w:val="30"/>
          <w:szCs w:val="30"/>
          <w:cs/>
        </w:rPr>
        <w:t>ิ้ง</w:t>
      </w:r>
      <w:proofErr w:type="spellEnd"/>
      <w:r w:rsidRPr="00757FC7">
        <w:rPr>
          <w:rFonts w:ascii="Angsana New" w:hAnsi="Angsana New" w:cs="Angsana New"/>
          <w:sz w:val="30"/>
          <w:szCs w:val="30"/>
          <w:cs/>
        </w:rPr>
        <w:t xml:space="preserve"> จำกัด (มหาชน)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และกำหนดให้ดำรงเงินสดในบัญชีเพื่อรองรับการชำระเงินต้นและดอกเบี้ยจำนวน </w:t>
      </w:r>
      <w:r w:rsidRPr="00757FC7">
        <w:rPr>
          <w:rFonts w:ascii="Angsana New" w:hAnsi="Angsana New" w:cs="Angsana New"/>
          <w:sz w:val="30"/>
          <w:szCs w:val="30"/>
        </w:rPr>
        <w:t xml:space="preserve">1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งวด โดยทยอยให้ครบภายใน </w:t>
      </w:r>
      <w:r w:rsidRPr="00757FC7">
        <w:rPr>
          <w:rFonts w:ascii="Angsana New" w:hAnsi="Angsana New" w:cs="Angsana New"/>
          <w:sz w:val="30"/>
          <w:szCs w:val="30"/>
        </w:rPr>
        <w:t xml:space="preserve">4 </w:t>
      </w:r>
      <w:r w:rsidRPr="00757FC7">
        <w:rPr>
          <w:rFonts w:ascii="Angsana New" w:hAnsi="Angsana New" w:cs="Angsana New"/>
          <w:sz w:val="30"/>
          <w:szCs w:val="30"/>
          <w:cs/>
        </w:rPr>
        <w:t>เดือนนับจากเริ่มจำหน่ายไฟในเชิงพาณิชย์ (</w:t>
      </w:r>
      <w:r w:rsidRPr="00757FC7">
        <w:rPr>
          <w:rFonts w:ascii="Angsana New" w:hAnsi="Angsana New" w:cs="Angsana New"/>
          <w:sz w:val="30"/>
          <w:szCs w:val="30"/>
        </w:rPr>
        <w:t>COD)</w:t>
      </w:r>
    </w:p>
    <w:p w14:paraId="72810C04" w14:textId="77777777" w:rsidR="00075671" w:rsidRPr="00757FC7" w:rsidRDefault="00075671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br w:type="page"/>
      </w:r>
    </w:p>
    <w:p w14:paraId="10BC70AB" w14:textId="42036C08" w:rsidR="00075671" w:rsidRPr="00757FC7" w:rsidRDefault="00075671" w:rsidP="009D7B9F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- 5</w:t>
      </w:r>
      <w:r w:rsidR="004A126B" w:rsidRPr="00757FC7">
        <w:rPr>
          <w:rFonts w:ascii="Angsana New" w:hAnsi="Angsana New" w:cs="Angsana New" w:hint="cs"/>
          <w:sz w:val="30"/>
          <w:szCs w:val="30"/>
          <w:cs/>
        </w:rPr>
        <w:t>3</w:t>
      </w:r>
      <w:r w:rsidRPr="00757FC7">
        <w:rPr>
          <w:rFonts w:ascii="Angsana New" w:hAnsi="Angsana New" w:cs="Angsana New"/>
          <w:sz w:val="30"/>
          <w:szCs w:val="30"/>
        </w:rPr>
        <w:t xml:space="preserve"> -</w:t>
      </w:r>
    </w:p>
    <w:p w14:paraId="68646D07" w14:textId="77777777" w:rsidR="00C40A59" w:rsidRPr="00757FC7" w:rsidRDefault="00C40A59" w:rsidP="009D7B9F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6F445F75" w14:textId="00C9175C" w:rsidR="009379B0" w:rsidRPr="00757FC7" w:rsidRDefault="009379B0" w:rsidP="009D7B9F">
      <w:pPr>
        <w:autoSpaceDE w:val="0"/>
        <w:autoSpaceDN w:val="0"/>
        <w:adjustRightInd w:val="0"/>
        <w:spacing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บริษัท พัทลุง กรีน เพาเวอร์ จำกัด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มีวงเงินสินเชื่อจากสถาบันการเงินภายในประเทศ จำนวน </w:t>
      </w:r>
      <w:r w:rsidRPr="00757FC7">
        <w:rPr>
          <w:rFonts w:ascii="Angsana New" w:hAnsi="Angsana New" w:cs="Angsana New"/>
          <w:sz w:val="30"/>
          <w:szCs w:val="30"/>
        </w:rPr>
        <w:t>5</w:t>
      </w:r>
      <w:r w:rsidR="00B3046F" w:rsidRPr="00757FC7">
        <w:rPr>
          <w:rFonts w:ascii="Angsana New" w:hAnsi="Angsana New" w:cs="Angsana New"/>
          <w:sz w:val="30"/>
          <w:szCs w:val="30"/>
        </w:rPr>
        <w:t>00</w:t>
      </w:r>
      <w:r w:rsidRPr="00757FC7">
        <w:rPr>
          <w:rFonts w:ascii="Angsana New" w:hAnsi="Angsana New" w:cs="Angsana New"/>
          <w:sz w:val="30"/>
          <w:szCs w:val="30"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ล้านบาท โดยชำระ</w:t>
      </w:r>
      <w:r w:rsidR="00584A88" w:rsidRPr="00757FC7">
        <w:rPr>
          <w:rFonts w:ascii="Angsana New" w:hAnsi="Angsana New" w:cs="Angsana New"/>
          <w:sz w:val="30"/>
          <w:szCs w:val="30"/>
          <w:cs/>
        </w:rPr>
        <w:t>เงิน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ต้นเงินงวดแรกในวันครบกำหนดระยะเวลา </w:t>
      </w:r>
      <w:r w:rsidRPr="00757FC7">
        <w:rPr>
          <w:rFonts w:ascii="Angsana New" w:hAnsi="Angsana New" w:cs="Angsana New"/>
          <w:sz w:val="30"/>
          <w:szCs w:val="30"/>
        </w:rPr>
        <w:t xml:space="preserve">25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เดือน และชำระคืนหนี้ทั้งหมดตามสัญญาภายใน </w:t>
      </w:r>
      <w:r w:rsidRPr="00757FC7">
        <w:rPr>
          <w:rFonts w:ascii="Angsana New" w:hAnsi="Angsana New" w:cs="Angsana New"/>
          <w:sz w:val="30"/>
          <w:szCs w:val="30"/>
        </w:rPr>
        <w:t>12</w:t>
      </w:r>
      <w:r w:rsidR="00B3046F" w:rsidRPr="00757FC7">
        <w:rPr>
          <w:rFonts w:ascii="Angsana New" w:hAnsi="Angsana New" w:cs="Angsana New"/>
          <w:sz w:val="30"/>
          <w:szCs w:val="30"/>
        </w:rPr>
        <w:t>0</w:t>
      </w:r>
      <w:r w:rsidRPr="00757FC7">
        <w:rPr>
          <w:rFonts w:ascii="Angsana New" w:hAnsi="Angsana New" w:cs="Angsana New"/>
          <w:sz w:val="30"/>
          <w:szCs w:val="30"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เดือนนับจากวันเบิกเงินกู้ครั้งแรก</w:t>
      </w:r>
      <w:r w:rsidR="00DC1C97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(ปลอดชำระหนี้ ระยะเวลา </w:t>
      </w:r>
      <w:r w:rsidRPr="00757FC7">
        <w:rPr>
          <w:rFonts w:ascii="Angsana New" w:hAnsi="Angsana New" w:cs="Angsana New"/>
          <w:sz w:val="30"/>
          <w:szCs w:val="30"/>
        </w:rPr>
        <w:t xml:space="preserve">24 </w:t>
      </w:r>
      <w:r w:rsidRPr="00757FC7">
        <w:rPr>
          <w:rFonts w:ascii="Angsana New" w:hAnsi="Angsana New" w:cs="Angsana New"/>
          <w:sz w:val="30"/>
          <w:szCs w:val="30"/>
          <w:cs/>
        </w:rPr>
        <w:t>เดือน นับจากวันที่เบิกเงินกู้งวดแรก) ชำระดอกเบี้ยทุกเดือน</w:t>
      </w:r>
      <w:r w:rsidR="00DC1C97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โดยมีอัตราดอกเบี้ย</w:t>
      </w:r>
      <w:r w:rsidR="00DC1C97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</w:rPr>
        <w:t>MLR</w:t>
      </w:r>
      <w:r w:rsidR="00DC1C97" w:rsidRPr="00757FC7">
        <w:rPr>
          <w:rFonts w:ascii="Angsana New" w:hAnsi="Angsana New" w:cs="Angsana New"/>
          <w:sz w:val="30"/>
          <w:szCs w:val="30"/>
        </w:rPr>
        <w:t xml:space="preserve"> - </w:t>
      </w:r>
      <w:r w:rsidRPr="00757FC7">
        <w:rPr>
          <w:rFonts w:ascii="Angsana New" w:hAnsi="Angsana New" w:cs="Angsana New"/>
          <w:sz w:val="30"/>
          <w:szCs w:val="30"/>
        </w:rPr>
        <w:t>2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ต่อปี ตลอดอายุสัญญาเงินกู้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โอนสิทธิรับเงินค่าไฟฟ้าจากการไฟฟ้าส่วนภูมิภาคให้กั</w:t>
      </w:r>
      <w:r w:rsidR="006E49A2" w:rsidRPr="00757FC7">
        <w:rPr>
          <w:rFonts w:ascii="Angsana New" w:hAnsi="Angsana New" w:cs="Angsana New"/>
          <w:sz w:val="30"/>
          <w:szCs w:val="30"/>
          <w:cs/>
        </w:rPr>
        <w:t>บธนาคารเป็นผู้รับเงิน และกำหนดใ</w:t>
      </w:r>
      <w:r w:rsidR="006E49A2" w:rsidRPr="00757FC7">
        <w:rPr>
          <w:rFonts w:ascii="Angsana New" w:hAnsi="Angsana New" w:cs="Angsana New" w:hint="cs"/>
          <w:sz w:val="30"/>
          <w:szCs w:val="30"/>
          <w:cs/>
        </w:rPr>
        <w:t>ห้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ดำรงเงินสดในบัญชีเพื่อรองรับการชำระเงินต้นและดอกเบี้ยจำนวน </w:t>
      </w:r>
      <w:r w:rsidRPr="00757FC7">
        <w:rPr>
          <w:rFonts w:ascii="Angsana New" w:hAnsi="Angsana New" w:cs="Angsana New"/>
          <w:sz w:val="30"/>
          <w:szCs w:val="30"/>
        </w:rPr>
        <w:t xml:space="preserve">1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งวด โดยทยอยให้ครบภายใน </w:t>
      </w:r>
      <w:r w:rsidRPr="00757FC7">
        <w:rPr>
          <w:rFonts w:ascii="Angsana New" w:hAnsi="Angsana New" w:cs="Angsana New"/>
          <w:sz w:val="30"/>
          <w:szCs w:val="30"/>
        </w:rPr>
        <w:t xml:space="preserve">4 </w:t>
      </w:r>
      <w:r w:rsidRPr="00757FC7">
        <w:rPr>
          <w:rFonts w:ascii="Angsana New" w:hAnsi="Angsana New" w:cs="Angsana New"/>
          <w:sz w:val="30"/>
          <w:szCs w:val="30"/>
          <w:cs/>
        </w:rPr>
        <w:t>เดือนนับจากเริ่มจำหน่ายไฟในเชิงพาณิชย์ (</w:t>
      </w:r>
      <w:r w:rsidRPr="00757FC7">
        <w:rPr>
          <w:rFonts w:ascii="Angsana New" w:hAnsi="Angsana New" w:cs="Angsana New"/>
          <w:sz w:val="30"/>
          <w:szCs w:val="30"/>
        </w:rPr>
        <w:t>COD)</w:t>
      </w:r>
    </w:p>
    <w:p w14:paraId="2D0F0138" w14:textId="0DFC2471" w:rsidR="009379B0" w:rsidRPr="00757FC7" w:rsidRDefault="009379B0" w:rsidP="009D7B9F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สัญญาเงินกู้ระบุข้อปฏิบัติและข้อจำกัดบางประการ เช่น การดำรงอัตราส่วนของหนี้สินต่อส่วนของผู้ถือหุ้น ข้อจำกัดในการจ่ายเงินปันผล เป็นต้น</w:t>
      </w:r>
    </w:p>
    <w:p w14:paraId="48D5562A" w14:textId="5181FB97" w:rsidR="004A07C8" w:rsidRPr="00757FC7" w:rsidRDefault="009379B0" w:rsidP="009D7B9F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บริษัท สตูล กรีน เพาเวอร์ จำกัด</w:t>
      </w:r>
      <w:r w:rsidR="00776D93" w:rsidRPr="00757FC7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มีวงเงินสินเชื่อจากสถาบันการเงินภายในประเทศ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จำนวน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</w:rPr>
        <w:t>5</w:t>
      </w:r>
      <w:r w:rsidR="00B3046F" w:rsidRPr="00757FC7">
        <w:rPr>
          <w:rFonts w:ascii="Angsana New" w:hAnsi="Angsana New" w:cs="Angsana New"/>
          <w:sz w:val="30"/>
          <w:szCs w:val="30"/>
        </w:rPr>
        <w:t>00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ล้านบาท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โดยชำระ</w:t>
      </w:r>
      <w:r w:rsidR="00584A88" w:rsidRPr="00757FC7">
        <w:rPr>
          <w:rFonts w:ascii="Angsana New" w:hAnsi="Angsana New" w:cs="Angsana New"/>
          <w:sz w:val="30"/>
          <w:szCs w:val="30"/>
          <w:cs/>
        </w:rPr>
        <w:t>เงิน</w:t>
      </w:r>
      <w:r w:rsidRPr="00757FC7">
        <w:rPr>
          <w:rFonts w:ascii="Angsana New" w:hAnsi="Angsana New" w:cs="Angsana New"/>
          <w:sz w:val="30"/>
          <w:szCs w:val="30"/>
          <w:cs/>
        </w:rPr>
        <w:t>ต้นงวดแรกในวันครบกำหนดระยะเวลา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</w:rPr>
        <w:t>25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เดือน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และชำระคืนหนี้ทั้งหมดตามสัญญาภายใน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</w:rPr>
        <w:t>12</w:t>
      </w:r>
      <w:r w:rsidR="00B3046F" w:rsidRPr="00757FC7">
        <w:rPr>
          <w:rFonts w:ascii="Angsana New" w:hAnsi="Angsana New" w:cs="Angsana New"/>
          <w:sz w:val="30"/>
          <w:szCs w:val="30"/>
        </w:rPr>
        <w:t>0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เดือนนับจากวันเบิกเงินกู้ครั้งแรก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(ปลอดชำระหนี้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ระยะเวลา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</w:rPr>
        <w:t>24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เดือนนับจากวันที่เบิกเงินกู้งวดแรก)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ชำระดอกเบี้ยทุกเดือน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โดยมีอัตราดอกเบี้ย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</w:rPr>
        <w:t>MLR</w:t>
      </w:r>
      <w:r w:rsidR="00776D93" w:rsidRPr="00757FC7">
        <w:rPr>
          <w:rFonts w:ascii="Angsana New" w:hAnsi="Angsana New" w:cs="Angsana New"/>
          <w:sz w:val="30"/>
          <w:szCs w:val="30"/>
        </w:rPr>
        <w:t xml:space="preserve"> - </w:t>
      </w:r>
      <w:r w:rsidRPr="00757FC7">
        <w:rPr>
          <w:rFonts w:ascii="Angsana New" w:hAnsi="Angsana New" w:cs="Angsana New"/>
          <w:sz w:val="30"/>
          <w:szCs w:val="30"/>
        </w:rPr>
        <w:t>2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ต่อปี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ตลอดอายุสัญญาเงินกู้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ค้ำประกันโดยบริษัทฯ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ซึ่งค้ำประกันตามสัดส่วนการถือหุ้น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โอนสิทธิรับเงินค่าไฟฟ้าจากการไฟฟ้าส่วนภูมิภาคให้กับธนาคารเป็นผู้รับเงิน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และกำหนดให้ดำรงเงินสดในบัญชีเพื่อรองรับการชำระเงินต้นและดอกเบี้ยจำนวน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</w:rPr>
        <w:t>1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งวด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โดยทยอยให้ครบภายใน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</w:rPr>
        <w:t>4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เดือนนับจากเริ่มจำหน่ายไฟในเชิงพาณิชย์ (</w:t>
      </w:r>
      <w:r w:rsidRPr="00757FC7">
        <w:rPr>
          <w:rFonts w:ascii="Angsana New" w:hAnsi="Angsana New" w:cs="Angsana New"/>
          <w:sz w:val="30"/>
          <w:szCs w:val="30"/>
        </w:rPr>
        <w:t>COD)</w:t>
      </w:r>
    </w:p>
    <w:p w14:paraId="06468B2E" w14:textId="77777777" w:rsidR="009D7B9F" w:rsidRPr="00757FC7" w:rsidRDefault="009D7B9F" w:rsidP="009D7B9F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บริษัท ปัตตานี กรีน จำกัด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มีวงเงินสินเชื่อจากสถาบันการเงินภายในประเทศ จำนวน </w:t>
      </w:r>
      <w:r w:rsidRPr="00757FC7">
        <w:rPr>
          <w:rFonts w:ascii="Angsana New" w:hAnsi="Angsana New" w:cs="Angsana New"/>
          <w:sz w:val="30"/>
          <w:szCs w:val="30"/>
        </w:rPr>
        <w:t xml:space="preserve">1,450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ล้านบาท โดยชำระเงินต้นงวดแรกในวันครบกำหนดระยะเวลา </w:t>
      </w:r>
      <w:r w:rsidRPr="00757FC7">
        <w:rPr>
          <w:rFonts w:ascii="Angsana New" w:hAnsi="Angsana New" w:cs="Angsana New"/>
          <w:sz w:val="30"/>
          <w:szCs w:val="30"/>
        </w:rPr>
        <w:t xml:space="preserve">6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เดือนนับจากวัน </w:t>
      </w:r>
      <w:r w:rsidRPr="00757FC7">
        <w:rPr>
          <w:rFonts w:ascii="Angsana New" w:hAnsi="Angsana New" w:cs="Angsana New"/>
          <w:sz w:val="30"/>
          <w:szCs w:val="30"/>
        </w:rPr>
        <w:t xml:space="preserve">COD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แต่ไม่เกินเดือนกรกฎาคม </w:t>
      </w:r>
      <w:r w:rsidRPr="00757FC7">
        <w:rPr>
          <w:rFonts w:ascii="Angsana New" w:hAnsi="Angsana New" w:cs="Angsana New"/>
          <w:sz w:val="30"/>
          <w:szCs w:val="30"/>
        </w:rPr>
        <w:t>2563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และชำระคืนหนี้ทั้งหมดตามสัญญาระยะเวลา </w:t>
      </w:r>
      <w:r w:rsidRPr="00757FC7">
        <w:rPr>
          <w:rFonts w:ascii="Angsana New" w:hAnsi="Angsana New" w:cs="Angsana New"/>
          <w:sz w:val="30"/>
          <w:szCs w:val="30"/>
        </w:rPr>
        <w:t>96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งวด นับแต่เดือนที่ถึงกำหนดชำระต้นเงินกู้งวดแรก ชำระดอกเบี้ยทุกเดือน อัตราดอกเบี้ย </w:t>
      </w:r>
      <w:r w:rsidRPr="00757FC7">
        <w:rPr>
          <w:rFonts w:ascii="Angsana New" w:hAnsi="Angsana New" w:cs="Angsana New"/>
          <w:sz w:val="30"/>
          <w:szCs w:val="30"/>
        </w:rPr>
        <w:t>MLR - 2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ต่อปี ตลอดอายุสัญญาเงินกู้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ตามหมายเหตุ </w:t>
      </w:r>
      <w:r w:rsidRPr="00757FC7">
        <w:rPr>
          <w:rFonts w:ascii="Angsana New" w:hAnsi="Angsana New" w:cs="Angsana New"/>
          <w:sz w:val="30"/>
          <w:szCs w:val="30"/>
        </w:rPr>
        <w:t>14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และกำหนดให้ดำรงเงินสดในบัญชีเพื่อรองรับการชำระเงินต้นและดอกเบี้ยจำนวน </w:t>
      </w:r>
      <w:r w:rsidRPr="00757FC7">
        <w:rPr>
          <w:rFonts w:ascii="Angsana New" w:hAnsi="Angsana New" w:cs="Angsana New"/>
          <w:sz w:val="30"/>
          <w:szCs w:val="30"/>
        </w:rPr>
        <w:t>2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ภายใน </w:t>
      </w:r>
      <w:r w:rsidRPr="00757FC7">
        <w:rPr>
          <w:rFonts w:ascii="Angsana New" w:hAnsi="Angsana New" w:cs="Angsana New"/>
          <w:sz w:val="30"/>
          <w:szCs w:val="30"/>
        </w:rPr>
        <w:t xml:space="preserve">2 </w:t>
      </w:r>
      <w:r w:rsidRPr="00757FC7">
        <w:rPr>
          <w:rFonts w:ascii="Angsana New" w:hAnsi="Angsana New" w:cs="Angsana New"/>
          <w:sz w:val="30"/>
          <w:szCs w:val="30"/>
          <w:cs/>
        </w:rPr>
        <w:t>ปี นับจากเริ่มจำหน่ายไฟในเชิงพาณิชย์ (</w:t>
      </w:r>
      <w:r w:rsidRPr="00757FC7">
        <w:rPr>
          <w:rFonts w:ascii="Angsana New" w:hAnsi="Angsana New" w:cs="Angsana New"/>
          <w:sz w:val="30"/>
          <w:szCs w:val="30"/>
        </w:rPr>
        <w:t xml:space="preserve">COD)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แต่ไม่เกินเดือนมิถุนายน </w:t>
      </w:r>
      <w:r w:rsidRPr="00757FC7">
        <w:rPr>
          <w:rFonts w:ascii="Angsana New" w:hAnsi="Angsana New" w:cs="Angsana New"/>
          <w:sz w:val="30"/>
          <w:szCs w:val="30"/>
        </w:rPr>
        <w:t>2564</w:t>
      </w:r>
    </w:p>
    <w:p w14:paraId="6BC3620D" w14:textId="202CBEC7" w:rsidR="004C338C" w:rsidRPr="00757FC7" w:rsidRDefault="004C338C" w:rsidP="00DE63EE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br w:type="page"/>
      </w:r>
    </w:p>
    <w:p w14:paraId="1D150D03" w14:textId="7291CEE9" w:rsidR="004C338C" w:rsidRPr="00757FC7" w:rsidRDefault="004C338C" w:rsidP="009D7B9F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- 5</w:t>
      </w:r>
      <w:r w:rsidR="004A126B" w:rsidRPr="00757FC7">
        <w:rPr>
          <w:rFonts w:ascii="Angsana New" w:hAnsi="Angsana New" w:cs="Angsana New" w:hint="cs"/>
          <w:sz w:val="30"/>
          <w:szCs w:val="30"/>
          <w:cs/>
        </w:rPr>
        <w:t>4</w:t>
      </w:r>
      <w:r w:rsidRPr="00757FC7">
        <w:rPr>
          <w:rFonts w:ascii="Angsana New" w:hAnsi="Angsana New" w:cs="Angsana New"/>
          <w:sz w:val="30"/>
          <w:szCs w:val="30"/>
        </w:rPr>
        <w:t xml:space="preserve"> -</w:t>
      </w:r>
    </w:p>
    <w:p w14:paraId="4BA0F8BE" w14:textId="77777777" w:rsidR="004C338C" w:rsidRPr="00757FC7" w:rsidRDefault="004C338C" w:rsidP="009D7B9F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799CF809" w14:textId="0B4B3FCC" w:rsidR="00F967A5" w:rsidRPr="00757FC7" w:rsidRDefault="00F967A5" w:rsidP="009D7B9F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bookmarkStart w:id="23" w:name="_Hlk513110839"/>
      <w:r w:rsidRPr="00757FC7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ทีพีซีเอช เพาเวอร์ </w:t>
      </w:r>
      <w:r w:rsidRPr="00757FC7">
        <w:rPr>
          <w:rFonts w:ascii="Angsana New" w:hAnsi="Angsana New" w:cs="Angsana New"/>
          <w:b/>
          <w:bCs/>
          <w:sz w:val="30"/>
          <w:szCs w:val="30"/>
        </w:rPr>
        <w:t xml:space="preserve">1 </w:t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จำกัด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มีวงเงินสินเชื่อจากสถาบันการเงินภายในประเทศ จำนวน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</w:rPr>
        <w:t>5</w:t>
      </w:r>
      <w:r w:rsidR="00B3046F" w:rsidRPr="00757FC7">
        <w:rPr>
          <w:rFonts w:ascii="Angsana New" w:hAnsi="Angsana New" w:cs="Angsana New"/>
          <w:sz w:val="30"/>
          <w:szCs w:val="30"/>
        </w:rPr>
        <w:t>00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ล้านบาท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โดยชำระเงินต้นงวดแรกในวันครบกำหนดระยะเวลา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</w:rPr>
        <w:t>19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เดือน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และชำระคืนหนี้ทั้งหมดตามสัญญาภายใน</w:t>
      </w:r>
      <w:r w:rsidR="0065381F" w:rsidRPr="00757FC7">
        <w:rPr>
          <w:rFonts w:ascii="Angsana New" w:hAnsi="Angsana New" w:cs="Angsana New" w:hint="cs"/>
          <w:sz w:val="30"/>
          <w:szCs w:val="30"/>
          <w:cs/>
        </w:rPr>
        <w:t xml:space="preserve">เดือน </w:t>
      </w:r>
      <w:proofErr w:type="spellStart"/>
      <w:r w:rsidR="0065381F" w:rsidRPr="00757FC7">
        <w:rPr>
          <w:rFonts w:ascii="Angsana New" w:hAnsi="Angsana New" w:cs="Angsana New" w:hint="cs"/>
          <w:sz w:val="30"/>
          <w:szCs w:val="30"/>
          <w:cs/>
        </w:rPr>
        <w:t>กรกฏาคม</w:t>
      </w:r>
      <w:proofErr w:type="spellEnd"/>
      <w:r w:rsidR="0065381F" w:rsidRPr="00757FC7">
        <w:rPr>
          <w:rFonts w:ascii="Angsana New" w:hAnsi="Angsana New" w:cs="Angsana New"/>
          <w:sz w:val="30"/>
          <w:szCs w:val="30"/>
        </w:rPr>
        <w:t xml:space="preserve"> 25</w:t>
      </w:r>
      <w:r w:rsidR="00E14E2E" w:rsidRPr="00757FC7">
        <w:rPr>
          <w:rFonts w:ascii="Angsana New" w:hAnsi="Angsana New" w:cs="Angsana New"/>
          <w:sz w:val="30"/>
          <w:szCs w:val="30"/>
        </w:rPr>
        <w:t>7</w:t>
      </w:r>
      <w:r w:rsidR="0065381F" w:rsidRPr="00757FC7">
        <w:rPr>
          <w:rFonts w:ascii="Angsana New" w:hAnsi="Angsana New" w:cs="Angsana New"/>
          <w:sz w:val="30"/>
          <w:szCs w:val="30"/>
        </w:rPr>
        <w:t xml:space="preserve">3 </w:t>
      </w:r>
      <w:r w:rsidRPr="00757FC7">
        <w:rPr>
          <w:rFonts w:ascii="Angsana New" w:hAnsi="Angsana New" w:cs="Angsana New"/>
          <w:sz w:val="30"/>
          <w:szCs w:val="30"/>
          <w:cs/>
        </w:rPr>
        <w:t>(ปลอดชำระหนี้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ระยะเวลา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</w:rPr>
        <w:t>18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เดือนนับจากวันที่เบิกเงินกู้งวดแรก)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ชำระดอกเบี้ยทุกเดือน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โดยมีอัตราดอกเบี้ย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</w:rPr>
        <w:t>MLR</w:t>
      </w:r>
      <w:r w:rsidR="00776D93" w:rsidRPr="00757FC7">
        <w:rPr>
          <w:rFonts w:ascii="Angsana New" w:hAnsi="Angsana New" w:cs="Angsana New"/>
          <w:sz w:val="30"/>
          <w:szCs w:val="30"/>
        </w:rPr>
        <w:t xml:space="preserve"> </w:t>
      </w:r>
      <w:r w:rsidR="008D5DB1" w:rsidRPr="00757FC7">
        <w:rPr>
          <w:rFonts w:ascii="Angsana New" w:hAnsi="Angsana New" w:cs="Angsana New"/>
          <w:sz w:val="30"/>
          <w:szCs w:val="30"/>
        </w:rPr>
        <w:t>-</w:t>
      </w:r>
      <w:r w:rsidR="00776D93" w:rsidRPr="00757FC7">
        <w:rPr>
          <w:rFonts w:ascii="Angsana New" w:hAnsi="Angsana New" w:cs="Angsana New"/>
          <w:sz w:val="30"/>
          <w:szCs w:val="30"/>
        </w:rPr>
        <w:t xml:space="preserve"> </w:t>
      </w:r>
      <w:r w:rsidRPr="00757FC7">
        <w:rPr>
          <w:rFonts w:ascii="Angsana New" w:hAnsi="Angsana New" w:cs="Angsana New"/>
          <w:sz w:val="30"/>
          <w:szCs w:val="30"/>
        </w:rPr>
        <w:t>1.5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ต่อปี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ระยะเวลา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</w:rPr>
        <w:t>3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ปี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และ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</w:rPr>
        <w:t>MLR</w:t>
      </w:r>
      <w:r w:rsidR="00776D93" w:rsidRPr="00757FC7">
        <w:rPr>
          <w:rFonts w:ascii="Angsana New" w:hAnsi="Angsana New" w:cs="Angsana New"/>
          <w:sz w:val="30"/>
          <w:szCs w:val="30"/>
        </w:rPr>
        <w:t xml:space="preserve"> </w:t>
      </w:r>
      <w:r w:rsidRPr="00757FC7">
        <w:rPr>
          <w:rFonts w:ascii="Angsana New" w:hAnsi="Angsana New" w:cs="Angsana New"/>
          <w:sz w:val="30"/>
          <w:szCs w:val="30"/>
        </w:rPr>
        <w:t>-</w:t>
      </w:r>
      <w:r w:rsidR="00776D93" w:rsidRPr="00757FC7">
        <w:rPr>
          <w:rFonts w:ascii="Angsana New" w:hAnsi="Angsana New" w:cs="Angsana New"/>
          <w:sz w:val="30"/>
          <w:szCs w:val="30"/>
        </w:rPr>
        <w:t xml:space="preserve"> </w:t>
      </w:r>
      <w:r w:rsidRPr="00757FC7">
        <w:rPr>
          <w:rFonts w:ascii="Angsana New" w:hAnsi="Angsana New" w:cs="Angsana New"/>
          <w:sz w:val="30"/>
          <w:szCs w:val="30"/>
        </w:rPr>
        <w:t>1.</w:t>
      </w:r>
      <w:r w:rsidR="00B3046F" w:rsidRPr="00757FC7">
        <w:rPr>
          <w:rFonts w:ascii="Angsana New" w:hAnsi="Angsana New" w:cs="Angsana New"/>
          <w:sz w:val="30"/>
          <w:szCs w:val="30"/>
        </w:rPr>
        <w:t>00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ตลอดอายุสัญญาเงินกู้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</w:t>
      </w:r>
      <w:r w:rsidR="004A126B" w:rsidRPr="00757FC7">
        <w:rPr>
          <w:rFonts w:ascii="Angsana New" w:hAnsi="Angsana New" w:cs="Angsana New" w:hint="cs"/>
          <w:sz w:val="30"/>
          <w:szCs w:val="30"/>
          <w:cs/>
        </w:rPr>
        <w:br/>
      </w:r>
      <w:r w:rsidRPr="00757FC7">
        <w:rPr>
          <w:rFonts w:ascii="Angsana New" w:hAnsi="Angsana New" w:cs="Angsana New"/>
          <w:sz w:val="30"/>
          <w:szCs w:val="30"/>
          <w:cs/>
        </w:rPr>
        <w:t>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และกำหนดให้ดำรงเงินสดในบัญชีเพื่อ</w:t>
      </w:r>
      <w:r w:rsidR="0065381F" w:rsidRPr="00757FC7">
        <w:rPr>
          <w:rFonts w:ascii="Angsana New" w:hAnsi="Angsana New" w:cs="Angsana New" w:hint="cs"/>
          <w:sz w:val="30"/>
          <w:szCs w:val="30"/>
          <w:cs/>
        </w:rPr>
        <w:t xml:space="preserve">ให้ครอบคลุมเงินต้นและดอกเบี้ยไม่น้อยกว่า </w:t>
      </w:r>
      <w:r w:rsidR="0065381F" w:rsidRPr="00757FC7">
        <w:rPr>
          <w:rFonts w:ascii="Angsana New" w:hAnsi="Angsana New" w:cs="Angsana New"/>
          <w:sz w:val="30"/>
          <w:szCs w:val="30"/>
        </w:rPr>
        <w:t xml:space="preserve">6 </w:t>
      </w:r>
      <w:r w:rsidR="0065381F" w:rsidRPr="00757FC7">
        <w:rPr>
          <w:rFonts w:ascii="Angsana New" w:hAnsi="Angsana New" w:cs="Angsana New" w:hint="cs"/>
          <w:sz w:val="30"/>
          <w:szCs w:val="30"/>
          <w:cs/>
        </w:rPr>
        <w:t>เดือน</w:t>
      </w:r>
    </w:p>
    <w:p w14:paraId="15E46A35" w14:textId="5E44DB7C" w:rsidR="00F967A5" w:rsidRPr="00757FC7" w:rsidRDefault="00F967A5" w:rsidP="009D7B9F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ทีพีซีเอช เพาเวอร์ </w:t>
      </w:r>
      <w:r w:rsidRPr="00757FC7">
        <w:rPr>
          <w:rFonts w:ascii="Angsana New" w:hAnsi="Angsana New" w:cs="Angsana New"/>
          <w:b/>
          <w:bCs/>
          <w:sz w:val="30"/>
          <w:szCs w:val="30"/>
        </w:rPr>
        <w:t xml:space="preserve">2 </w:t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จำกัด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มีวงเงินสินเชื่อจากสถาบันการเงินภายในประเทศ จำนวน </w:t>
      </w:r>
      <w:r w:rsidRPr="00757FC7">
        <w:rPr>
          <w:rFonts w:ascii="Angsana New" w:hAnsi="Angsana New" w:cs="Angsana New"/>
          <w:sz w:val="30"/>
          <w:szCs w:val="30"/>
        </w:rPr>
        <w:t>5</w:t>
      </w:r>
      <w:r w:rsidR="00B3046F" w:rsidRPr="00757FC7">
        <w:rPr>
          <w:rFonts w:ascii="Angsana New" w:hAnsi="Angsana New" w:cs="Angsana New"/>
          <w:sz w:val="30"/>
          <w:szCs w:val="30"/>
        </w:rPr>
        <w:t>00</w:t>
      </w:r>
      <w:r w:rsidRPr="00757FC7">
        <w:rPr>
          <w:rFonts w:ascii="Angsana New" w:hAnsi="Angsana New" w:cs="Angsana New"/>
          <w:sz w:val="30"/>
          <w:szCs w:val="30"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ล้านบาท โดยชำระเงินต้นงวดแรกในวันครบกำหนดระยะเวลา </w:t>
      </w:r>
      <w:r w:rsidRPr="00757FC7">
        <w:rPr>
          <w:rFonts w:ascii="Angsana New" w:hAnsi="Angsana New" w:cs="Angsana New"/>
          <w:sz w:val="30"/>
          <w:szCs w:val="30"/>
        </w:rPr>
        <w:t xml:space="preserve">19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เดือน และชำระคืนหนี้ทั้งหมดตามสัญญาภายใน </w:t>
      </w:r>
      <w:r w:rsidR="0065381F" w:rsidRPr="00757FC7">
        <w:rPr>
          <w:rFonts w:ascii="Angsana New" w:hAnsi="Angsana New" w:cs="Angsana New" w:hint="cs"/>
          <w:sz w:val="30"/>
          <w:szCs w:val="30"/>
          <w:cs/>
        </w:rPr>
        <w:t xml:space="preserve">เดือน </w:t>
      </w:r>
      <w:proofErr w:type="spellStart"/>
      <w:r w:rsidR="0065381F" w:rsidRPr="00757FC7">
        <w:rPr>
          <w:rFonts w:ascii="Angsana New" w:hAnsi="Angsana New" w:cs="Angsana New" w:hint="cs"/>
          <w:sz w:val="30"/>
          <w:szCs w:val="30"/>
          <w:cs/>
        </w:rPr>
        <w:t>กรกฏาคม</w:t>
      </w:r>
      <w:proofErr w:type="spellEnd"/>
      <w:r w:rsidR="0065381F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5381F" w:rsidRPr="00757FC7">
        <w:rPr>
          <w:rFonts w:ascii="Angsana New" w:hAnsi="Angsana New" w:cs="Angsana New"/>
          <w:sz w:val="30"/>
          <w:szCs w:val="30"/>
        </w:rPr>
        <w:t>25</w:t>
      </w:r>
      <w:r w:rsidR="00E14E2E" w:rsidRPr="00757FC7">
        <w:rPr>
          <w:rFonts w:ascii="Angsana New" w:hAnsi="Angsana New" w:cs="Angsana New"/>
          <w:sz w:val="30"/>
          <w:szCs w:val="30"/>
        </w:rPr>
        <w:t>7</w:t>
      </w:r>
      <w:r w:rsidR="0065381F" w:rsidRPr="00757FC7">
        <w:rPr>
          <w:rFonts w:ascii="Angsana New" w:hAnsi="Angsana New" w:cs="Angsana New"/>
          <w:sz w:val="30"/>
          <w:szCs w:val="30"/>
        </w:rPr>
        <w:t xml:space="preserve">3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(ปลอดชำระหนี้ ระยะเวลา </w:t>
      </w:r>
      <w:r w:rsidRPr="00757FC7">
        <w:rPr>
          <w:rFonts w:ascii="Angsana New" w:hAnsi="Angsana New" w:cs="Angsana New"/>
          <w:sz w:val="30"/>
          <w:szCs w:val="30"/>
        </w:rPr>
        <w:t xml:space="preserve">18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เดือน นับจากวันที่เบิกเงินกู้งวดแรก) ชำระดอกเบี้ยทุกเดือน โดยมีอัตราดอกเบี้ย </w:t>
      </w:r>
      <w:r w:rsidRPr="00757FC7">
        <w:rPr>
          <w:rFonts w:ascii="Angsana New" w:hAnsi="Angsana New" w:cs="Angsana New"/>
          <w:sz w:val="30"/>
          <w:szCs w:val="30"/>
        </w:rPr>
        <w:t xml:space="preserve">MLR -1.5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ต่อปี ระยะเวลา </w:t>
      </w:r>
      <w:r w:rsidRPr="00757FC7">
        <w:rPr>
          <w:rFonts w:ascii="Angsana New" w:hAnsi="Angsana New" w:cs="Angsana New"/>
          <w:sz w:val="30"/>
          <w:szCs w:val="30"/>
        </w:rPr>
        <w:t xml:space="preserve">3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ปี และ </w:t>
      </w:r>
      <w:r w:rsidRPr="00757FC7">
        <w:rPr>
          <w:rFonts w:ascii="Angsana New" w:hAnsi="Angsana New" w:cs="Angsana New"/>
          <w:sz w:val="30"/>
          <w:szCs w:val="30"/>
        </w:rPr>
        <w:t>MLR -1.</w:t>
      </w:r>
      <w:r w:rsidR="00B3046F" w:rsidRPr="00757FC7">
        <w:rPr>
          <w:rFonts w:ascii="Angsana New" w:hAnsi="Angsana New" w:cs="Angsana New"/>
          <w:sz w:val="30"/>
          <w:szCs w:val="30"/>
        </w:rPr>
        <w:t>00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ตลอดอายุสัญญาเงินกู้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</w:t>
      </w:r>
      <w:r w:rsidR="00716D67" w:rsidRPr="00757FC7">
        <w:rPr>
          <w:rFonts w:ascii="Angsana New" w:hAnsi="Angsana New" w:cs="Angsana New"/>
          <w:sz w:val="30"/>
          <w:szCs w:val="30"/>
        </w:rPr>
        <w:br/>
      </w:r>
      <w:r w:rsidRPr="00757FC7">
        <w:rPr>
          <w:rFonts w:ascii="Angsana New" w:hAnsi="Angsana New" w:cs="Angsana New"/>
          <w:sz w:val="30"/>
          <w:szCs w:val="30"/>
          <w:cs/>
        </w:rPr>
        <w:t>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และกำหนดให้ดำรงเงินสดในบัญชีเพื่อ</w:t>
      </w:r>
      <w:r w:rsidR="0065381F" w:rsidRPr="00757FC7">
        <w:rPr>
          <w:rFonts w:ascii="Angsana New" w:hAnsi="Angsana New" w:cs="Angsana New" w:hint="cs"/>
          <w:sz w:val="30"/>
          <w:szCs w:val="30"/>
          <w:cs/>
        </w:rPr>
        <w:t xml:space="preserve">ให้ครอบคลุมเงินต้นและดอกเบี้ยไม่น้อยกว่า </w:t>
      </w:r>
      <w:r w:rsidR="0065381F" w:rsidRPr="00757FC7">
        <w:rPr>
          <w:rFonts w:ascii="Angsana New" w:hAnsi="Angsana New" w:cs="Angsana New"/>
          <w:sz w:val="30"/>
          <w:szCs w:val="30"/>
        </w:rPr>
        <w:t xml:space="preserve">6 </w:t>
      </w:r>
      <w:r w:rsidR="0065381F" w:rsidRPr="00757FC7">
        <w:rPr>
          <w:rFonts w:ascii="Angsana New" w:hAnsi="Angsana New" w:cs="Angsana New" w:hint="cs"/>
          <w:sz w:val="30"/>
          <w:szCs w:val="30"/>
          <w:cs/>
        </w:rPr>
        <w:t>เดือน</w:t>
      </w:r>
    </w:p>
    <w:p w14:paraId="76CB2D52" w14:textId="10F1D221" w:rsidR="00075671" w:rsidRPr="00757FC7" w:rsidRDefault="00546690" w:rsidP="009D7B9F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ทีพีซีเอช เพาเวอร์ </w:t>
      </w:r>
      <w:r w:rsidRPr="00757FC7">
        <w:rPr>
          <w:rFonts w:ascii="Angsana New" w:hAnsi="Angsana New" w:cs="Angsana New"/>
          <w:b/>
          <w:bCs/>
          <w:sz w:val="30"/>
          <w:szCs w:val="30"/>
        </w:rPr>
        <w:t xml:space="preserve">5 </w:t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จำกัด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</w:t>
      </w:r>
      <w:r w:rsidR="003D0F90" w:rsidRPr="00757FC7">
        <w:rPr>
          <w:rFonts w:ascii="Angsana New" w:hAnsi="Angsana New" w:cs="Angsana New"/>
          <w:sz w:val="30"/>
          <w:szCs w:val="30"/>
          <w:cs/>
        </w:rPr>
        <w:t xml:space="preserve">าบันการเงินภายในประเทศ จำนวน </w:t>
      </w:r>
      <w:r w:rsidR="003D0F90" w:rsidRPr="00757FC7">
        <w:rPr>
          <w:rFonts w:ascii="Angsana New" w:hAnsi="Angsana New" w:cs="Angsana New"/>
          <w:sz w:val="30"/>
          <w:szCs w:val="30"/>
        </w:rPr>
        <w:t>36</w:t>
      </w:r>
      <w:r w:rsidR="00B3046F" w:rsidRPr="00757FC7">
        <w:rPr>
          <w:rFonts w:ascii="Angsana New" w:hAnsi="Angsana New" w:cs="Angsana New"/>
          <w:sz w:val="30"/>
          <w:szCs w:val="30"/>
        </w:rPr>
        <w:t>0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ล้านบาท โดยชำระเงินต้นงวดแรกในวันครบกำหนดระยะเวลา </w:t>
      </w:r>
      <w:r w:rsidRPr="00757FC7">
        <w:rPr>
          <w:rFonts w:ascii="Angsana New" w:hAnsi="Angsana New" w:cs="Angsana New"/>
          <w:sz w:val="30"/>
          <w:szCs w:val="30"/>
        </w:rPr>
        <w:t xml:space="preserve">19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เดือน และชำระคืนหนี้ทั้งหมดตามสัญญาภายใน </w:t>
      </w:r>
      <w:r w:rsidR="002C7DED" w:rsidRPr="00757FC7">
        <w:rPr>
          <w:rFonts w:ascii="Angsana New" w:hAnsi="Angsana New" w:cs="Angsana New"/>
          <w:sz w:val="30"/>
          <w:szCs w:val="30"/>
        </w:rPr>
        <w:t>144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เดือนนับจากวันเบิกเงินกู้ครั้งแรก (ปลอดชำระหนี้ ระยะเวลา </w:t>
      </w:r>
      <w:r w:rsidRPr="00757FC7">
        <w:rPr>
          <w:rFonts w:ascii="Angsana New" w:hAnsi="Angsana New" w:cs="Angsana New"/>
          <w:sz w:val="30"/>
          <w:szCs w:val="30"/>
        </w:rPr>
        <w:t xml:space="preserve">18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เดือน นับจากวันที่เบิกเงินกู้งวดแรก) ชำระดอกเบี้ยทุกเดือน โดยมีอัตราดอกเบี้ย </w:t>
      </w:r>
      <w:r w:rsidRPr="00757FC7">
        <w:rPr>
          <w:rFonts w:ascii="Angsana New" w:hAnsi="Angsana New" w:cs="Angsana New"/>
          <w:sz w:val="30"/>
          <w:szCs w:val="30"/>
        </w:rPr>
        <w:t xml:space="preserve">MLR -1.5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ต่อปี ระยะเวลา </w:t>
      </w:r>
      <w:r w:rsidRPr="00757FC7">
        <w:rPr>
          <w:rFonts w:ascii="Angsana New" w:hAnsi="Angsana New" w:cs="Angsana New"/>
          <w:sz w:val="30"/>
          <w:szCs w:val="30"/>
        </w:rPr>
        <w:t xml:space="preserve">3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ปี และ </w:t>
      </w:r>
      <w:r w:rsidRPr="00757FC7">
        <w:rPr>
          <w:rFonts w:ascii="Angsana New" w:hAnsi="Angsana New" w:cs="Angsana New"/>
          <w:sz w:val="30"/>
          <w:szCs w:val="30"/>
        </w:rPr>
        <w:t>MLR -1.</w:t>
      </w:r>
      <w:r w:rsidR="00B3046F" w:rsidRPr="00757FC7">
        <w:rPr>
          <w:rFonts w:ascii="Angsana New" w:hAnsi="Angsana New" w:cs="Angsana New"/>
          <w:sz w:val="30"/>
          <w:szCs w:val="30"/>
        </w:rPr>
        <w:t>00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ตลอดอายุสัญญาเงินกู้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และกำหนดให้ดำรงเงินสดในบัญชีเพื่อรองรับการชำระเงินต้นและดอกเบี้ยจำนวน</w:t>
      </w:r>
      <w:r w:rsidR="008D5DB1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2C7DED" w:rsidRPr="00757FC7">
        <w:rPr>
          <w:rFonts w:ascii="Angsana New" w:hAnsi="Angsana New" w:cs="Angsana New"/>
          <w:sz w:val="30"/>
          <w:szCs w:val="30"/>
        </w:rPr>
        <w:t>6</w:t>
      </w:r>
      <w:r w:rsidR="008D5DB1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653EA8" w:rsidRPr="00757FC7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8D5DB1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โดยทยอยให้ครบภายใน </w:t>
      </w:r>
      <w:r w:rsidR="002C7DED" w:rsidRPr="00757FC7">
        <w:rPr>
          <w:rFonts w:ascii="Angsana New" w:hAnsi="Angsana New" w:cs="Angsana New"/>
          <w:sz w:val="30"/>
          <w:szCs w:val="30"/>
        </w:rPr>
        <w:t>9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เดือนนับจากเริ่มจำหน่ายไฟในเชิงพาณิชย์ (</w:t>
      </w:r>
      <w:r w:rsidRPr="00757FC7">
        <w:rPr>
          <w:rFonts w:ascii="Angsana New" w:hAnsi="Angsana New" w:cs="Angsana New"/>
          <w:sz w:val="30"/>
          <w:szCs w:val="30"/>
        </w:rPr>
        <w:t>COD)</w:t>
      </w:r>
    </w:p>
    <w:p w14:paraId="5B5606A0" w14:textId="77777777" w:rsidR="009D7B9F" w:rsidRPr="00757FC7" w:rsidRDefault="009D7B9F" w:rsidP="009D7B9F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</w:p>
    <w:p w14:paraId="1A17A057" w14:textId="12886B70" w:rsidR="009D7B9F" w:rsidRPr="00757FC7" w:rsidRDefault="009D7B9F" w:rsidP="009D7B9F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sz w:val="30"/>
          <w:szCs w:val="30"/>
          <w:cs/>
        </w:rPr>
        <w:br w:type="page"/>
      </w:r>
    </w:p>
    <w:p w14:paraId="77137CB6" w14:textId="00FB31C4" w:rsidR="009D7B9F" w:rsidRPr="00757FC7" w:rsidRDefault="009D7B9F" w:rsidP="009D7B9F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- 5</w:t>
      </w:r>
      <w:r w:rsidRPr="00757FC7">
        <w:rPr>
          <w:rFonts w:ascii="Angsana New" w:hAnsi="Angsana New" w:cs="Angsana New" w:hint="cs"/>
          <w:sz w:val="30"/>
          <w:szCs w:val="30"/>
          <w:cs/>
        </w:rPr>
        <w:t>5</w:t>
      </w:r>
      <w:r w:rsidRPr="00757FC7">
        <w:rPr>
          <w:rFonts w:ascii="Angsana New" w:hAnsi="Angsana New" w:cs="Angsana New"/>
          <w:sz w:val="30"/>
          <w:szCs w:val="30"/>
        </w:rPr>
        <w:t xml:space="preserve"> -</w:t>
      </w:r>
    </w:p>
    <w:p w14:paraId="41A4571D" w14:textId="77777777" w:rsidR="009D7B9F" w:rsidRPr="00757FC7" w:rsidRDefault="009D7B9F" w:rsidP="009D7B9F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bookmarkEnd w:id="23"/>
    <w:p w14:paraId="6481917A" w14:textId="45C5B3E9" w:rsidR="00264E18" w:rsidRPr="00757FC7" w:rsidRDefault="00264E18" w:rsidP="009D7B9F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บริษัท ประชารัฐชีวมวล แม่ลาน จำกัด </w:t>
      </w:r>
      <w:r w:rsidR="00235277" w:rsidRPr="00757FC7">
        <w:rPr>
          <w:rFonts w:ascii="Angsana New" w:hAnsi="Angsana New" w:cs="Angsana New"/>
          <w:sz w:val="30"/>
          <w:szCs w:val="30"/>
          <w:cs/>
        </w:rPr>
        <w:t>มีวงเงินสินเชื่อจากสถาบันการเงินภายในประเทศ จำนวน 2</w:t>
      </w:r>
      <w:r w:rsidR="00C15EC4" w:rsidRPr="00757FC7">
        <w:rPr>
          <w:rFonts w:ascii="Angsana New" w:hAnsi="Angsana New" w:cs="Angsana New" w:hint="cs"/>
          <w:sz w:val="30"/>
          <w:szCs w:val="30"/>
          <w:cs/>
        </w:rPr>
        <w:t>1</w:t>
      </w:r>
      <w:r w:rsidR="00235277" w:rsidRPr="00757FC7">
        <w:rPr>
          <w:rFonts w:ascii="Angsana New" w:hAnsi="Angsana New" w:cs="Angsana New"/>
          <w:sz w:val="30"/>
          <w:szCs w:val="30"/>
          <w:cs/>
        </w:rPr>
        <w:t xml:space="preserve">7 ล้านบาท โดยชำระคืนหนี้ทั้งหมดตามสัญญาภายใน 108 เดือนนับจากวันเบิกเงินกู้ครั้งแรก ชำระดอกเบี้ยทุกเดือน โดยมีอัตราดอกเบี้ย  </w:t>
      </w:r>
      <w:r w:rsidR="00235277" w:rsidRPr="00757FC7">
        <w:rPr>
          <w:rFonts w:ascii="Angsana New" w:hAnsi="Angsana New" w:cs="Angsana New"/>
          <w:sz w:val="30"/>
          <w:szCs w:val="30"/>
        </w:rPr>
        <w:t xml:space="preserve">MLR – </w:t>
      </w:r>
      <w:r w:rsidR="00235277" w:rsidRPr="00757FC7">
        <w:rPr>
          <w:rFonts w:ascii="Angsana New" w:hAnsi="Angsana New" w:cs="Angsana New"/>
          <w:sz w:val="30"/>
          <w:szCs w:val="30"/>
          <w:cs/>
        </w:rPr>
        <w:t>1.5 ต่อปี ตลอดอายุสัญญาเงินกู้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ค้ำประกันโดยบริษัทฯ และผู้ถือหุ้นรายหนึ่ง โอนสิทธิรับเงินค่าไฟฟ้าจากการไฟฟ้าส่วนภูมิภาคให้กับธนาคารเป็นผู้รับเงิน</w:t>
      </w:r>
    </w:p>
    <w:p w14:paraId="247B0F98" w14:textId="33607820" w:rsidR="00D65775" w:rsidRPr="00757FC7" w:rsidRDefault="00322E07" w:rsidP="009D7B9F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 w:hint="cs"/>
          <w:b/>
          <w:bCs/>
          <w:sz w:val="30"/>
          <w:szCs w:val="30"/>
          <w:cs/>
        </w:rPr>
        <w:t>บริษัท ประชารัฐชีวมวล บัง</w:t>
      </w:r>
      <w:proofErr w:type="spellStart"/>
      <w:r w:rsidRPr="00757FC7">
        <w:rPr>
          <w:rFonts w:ascii="Angsana New" w:hAnsi="Angsana New" w:cs="Angsana New" w:hint="cs"/>
          <w:b/>
          <w:bCs/>
          <w:sz w:val="30"/>
          <w:szCs w:val="30"/>
          <w:cs/>
        </w:rPr>
        <w:t>นังส</w:t>
      </w:r>
      <w:proofErr w:type="spellEnd"/>
      <w:r w:rsidRPr="00757FC7">
        <w:rPr>
          <w:rFonts w:ascii="Angsana New" w:hAnsi="Angsana New" w:cs="Angsana New" w:hint="cs"/>
          <w:b/>
          <w:bCs/>
          <w:sz w:val="30"/>
          <w:szCs w:val="30"/>
          <w:cs/>
        </w:rPr>
        <w:t>ตา จำกัด</w:t>
      </w:r>
      <w:r w:rsidR="00E641D0" w:rsidRPr="00757FC7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="00890A64" w:rsidRPr="00757FC7">
        <w:rPr>
          <w:rFonts w:ascii="Angsana New" w:hAnsi="Angsana New" w:cs="Angsana New"/>
          <w:sz w:val="30"/>
          <w:szCs w:val="30"/>
          <w:cs/>
        </w:rPr>
        <w:t xml:space="preserve">มีวงเงินสินเชื่อจากสถาบันการเงินภายในประเทศ จำนวน </w:t>
      </w:r>
      <w:r w:rsidR="00235277" w:rsidRPr="00757FC7">
        <w:rPr>
          <w:rFonts w:ascii="Angsana New" w:hAnsi="Angsana New" w:cs="Angsana New"/>
          <w:sz w:val="30"/>
          <w:szCs w:val="30"/>
        </w:rPr>
        <w:t>227</w:t>
      </w:r>
      <w:r w:rsidR="00890A64" w:rsidRPr="00757FC7">
        <w:rPr>
          <w:rFonts w:ascii="Angsana New" w:hAnsi="Angsana New" w:cs="Angsana New"/>
          <w:sz w:val="30"/>
          <w:szCs w:val="30"/>
          <w:cs/>
        </w:rPr>
        <w:t xml:space="preserve"> ล้านบาท โดยชำระคืนหนี้ทั้งหมดตามสัญญาภายใน </w:t>
      </w:r>
      <w:r w:rsidR="00670537" w:rsidRPr="00757FC7">
        <w:rPr>
          <w:rFonts w:ascii="Angsana New" w:hAnsi="Angsana New" w:cs="Angsana New"/>
          <w:sz w:val="30"/>
          <w:szCs w:val="30"/>
        </w:rPr>
        <w:t>108</w:t>
      </w:r>
      <w:r w:rsidR="00890A64" w:rsidRPr="00757FC7">
        <w:rPr>
          <w:rFonts w:ascii="Angsana New" w:hAnsi="Angsana New" w:cs="Angsana New"/>
          <w:sz w:val="30"/>
          <w:szCs w:val="30"/>
          <w:cs/>
        </w:rPr>
        <w:t xml:space="preserve"> เดือนนับจากวันเบิกเงินกู้ครั้งแรก ชำระดอกเบี้ยทุกเดือน โดยมีอัตราดอกเบี้ย  </w:t>
      </w:r>
      <w:r w:rsidR="00890A64" w:rsidRPr="00757FC7">
        <w:rPr>
          <w:rFonts w:ascii="Angsana New" w:hAnsi="Angsana New" w:cs="Angsana New"/>
          <w:sz w:val="30"/>
          <w:szCs w:val="30"/>
        </w:rPr>
        <w:t xml:space="preserve">MLR </w:t>
      </w:r>
      <w:r w:rsidR="00670537" w:rsidRPr="00757FC7">
        <w:rPr>
          <w:rFonts w:ascii="Angsana New" w:hAnsi="Angsana New" w:cs="Angsana New"/>
          <w:sz w:val="30"/>
          <w:szCs w:val="30"/>
        </w:rPr>
        <w:t>–</w:t>
      </w:r>
      <w:r w:rsidR="00890A64" w:rsidRPr="00757FC7">
        <w:rPr>
          <w:rFonts w:ascii="Angsana New" w:hAnsi="Angsana New" w:cs="Angsana New"/>
          <w:sz w:val="30"/>
          <w:szCs w:val="30"/>
        </w:rPr>
        <w:t xml:space="preserve"> </w:t>
      </w:r>
      <w:r w:rsidR="00670537" w:rsidRPr="00757FC7">
        <w:rPr>
          <w:rFonts w:ascii="Angsana New" w:hAnsi="Angsana New" w:cs="Angsana New"/>
          <w:sz w:val="30"/>
          <w:szCs w:val="30"/>
        </w:rPr>
        <w:t>1.5</w:t>
      </w:r>
      <w:r w:rsidR="00890A64" w:rsidRPr="00757FC7">
        <w:rPr>
          <w:rFonts w:ascii="Angsana New" w:hAnsi="Angsana New" w:cs="Angsana New"/>
          <w:sz w:val="30"/>
          <w:szCs w:val="30"/>
          <w:cs/>
        </w:rPr>
        <w:t xml:space="preserve"> ต่อปี ตลอดอายุสัญญาเงินกู้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</w:t>
      </w:r>
      <w:r w:rsidR="00670537" w:rsidRPr="00757FC7">
        <w:rPr>
          <w:rFonts w:ascii="Angsana New" w:hAnsi="Angsana New" w:cs="Angsana New" w:hint="cs"/>
          <w:sz w:val="30"/>
          <w:szCs w:val="30"/>
          <w:cs/>
        </w:rPr>
        <w:t>บริษัทฯ และ</w:t>
      </w:r>
      <w:r w:rsidR="00890A64" w:rsidRPr="00757FC7">
        <w:rPr>
          <w:rFonts w:ascii="Angsana New" w:hAnsi="Angsana New" w:cs="Angsana New"/>
          <w:sz w:val="30"/>
          <w:szCs w:val="30"/>
          <w:cs/>
        </w:rPr>
        <w:t>ผู้ถือหุ้น</w:t>
      </w:r>
      <w:r w:rsidR="00670537" w:rsidRPr="00757FC7">
        <w:rPr>
          <w:rFonts w:ascii="Angsana New" w:hAnsi="Angsana New" w:cs="Angsana New" w:hint="cs"/>
          <w:sz w:val="30"/>
          <w:szCs w:val="30"/>
          <w:cs/>
        </w:rPr>
        <w:t xml:space="preserve">รายหนึ่ง </w:t>
      </w:r>
      <w:r w:rsidR="00890A64" w:rsidRPr="00757FC7">
        <w:rPr>
          <w:rFonts w:ascii="Angsana New" w:hAnsi="Angsana New" w:cs="Angsana New"/>
          <w:sz w:val="30"/>
          <w:szCs w:val="30"/>
          <w:cs/>
        </w:rPr>
        <w:t>โอนสิทธิรับเงินค่าไฟฟ้าจากการไฟฟ้าส่วนภูมิภาคให้กับธนาคารเป็นผู้รับเงิน</w:t>
      </w:r>
    </w:p>
    <w:p w14:paraId="6B969A39" w14:textId="77777777" w:rsidR="009379B0" w:rsidRPr="00757FC7" w:rsidRDefault="009379B0" w:rsidP="009D7B9F">
      <w:pPr>
        <w:autoSpaceDE w:val="0"/>
        <w:autoSpaceDN w:val="0"/>
        <w:adjustRightInd w:val="0"/>
        <w:spacing w:before="120" w:after="0" w:line="480" w:lineRule="exact"/>
        <w:ind w:left="425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รายการเคลื่อนไหวของเงินกู้ยืมระยะยาวจากสถาบันการเงิน สรุปได้ดังนี้</w:t>
      </w:r>
    </w:p>
    <w:tbl>
      <w:tblPr>
        <w:tblW w:w="9338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693"/>
        <w:gridCol w:w="1735"/>
        <w:gridCol w:w="1843"/>
        <w:gridCol w:w="1701"/>
        <w:gridCol w:w="1366"/>
      </w:tblGrid>
      <w:tr w:rsidR="00CF4B23" w:rsidRPr="00757FC7" w14:paraId="397DE67D" w14:textId="7F427A4E" w:rsidTr="5E7D4778">
        <w:trPr>
          <w:trHeight w:val="64"/>
        </w:trPr>
        <w:tc>
          <w:tcPr>
            <w:tcW w:w="2693" w:type="dxa"/>
          </w:tcPr>
          <w:p w14:paraId="0BA76B3B" w14:textId="77777777" w:rsidR="00CF4B23" w:rsidRPr="00757FC7" w:rsidRDefault="00CF4B23" w:rsidP="009D7B9F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5" w:type="dxa"/>
            <w:gridSpan w:val="4"/>
          </w:tcPr>
          <w:p w14:paraId="345B02EA" w14:textId="6AAB39CA" w:rsidR="00CF4B23" w:rsidRPr="00757FC7" w:rsidRDefault="00CF4B23" w:rsidP="009D7B9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A37882" w:rsidRPr="00757FC7" w14:paraId="7EDEDE28" w14:textId="162BA950" w:rsidTr="005414D0">
        <w:trPr>
          <w:trHeight w:val="64"/>
        </w:trPr>
        <w:tc>
          <w:tcPr>
            <w:tcW w:w="2693" w:type="dxa"/>
          </w:tcPr>
          <w:p w14:paraId="2E002E31" w14:textId="77777777" w:rsidR="00A37882" w:rsidRPr="00757FC7" w:rsidRDefault="00A37882" w:rsidP="009D7B9F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78" w:type="dxa"/>
            <w:gridSpan w:val="2"/>
          </w:tcPr>
          <w:p w14:paraId="57F8CD0A" w14:textId="77777777" w:rsidR="00A37882" w:rsidRPr="00757FC7" w:rsidRDefault="00A37882" w:rsidP="009D7B9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67" w:type="dxa"/>
            <w:gridSpan w:val="2"/>
          </w:tcPr>
          <w:p w14:paraId="240B1C35" w14:textId="02A5BA3A" w:rsidR="00A37882" w:rsidRPr="00757FC7" w:rsidRDefault="009E0DF9" w:rsidP="009D7B9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A7C67" w:rsidRPr="00757FC7" w14:paraId="251CE3D4" w14:textId="256AB8D9" w:rsidTr="005414D0">
        <w:trPr>
          <w:trHeight w:val="64"/>
        </w:trPr>
        <w:tc>
          <w:tcPr>
            <w:tcW w:w="2693" w:type="dxa"/>
          </w:tcPr>
          <w:p w14:paraId="46FDA974" w14:textId="77777777" w:rsidR="000A7C67" w:rsidRPr="00757FC7" w:rsidRDefault="000A7C67" w:rsidP="009D7B9F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35" w:type="dxa"/>
            <w:vAlign w:val="bottom"/>
          </w:tcPr>
          <w:p w14:paraId="0C5AA9F9" w14:textId="07B3DBAC" w:rsidR="000A7C67" w:rsidRPr="00757FC7" w:rsidRDefault="004D2A94" w:rsidP="009D7B9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28"/>
              </w:rPr>
              <w:t>2564</w:t>
            </w:r>
          </w:p>
        </w:tc>
        <w:tc>
          <w:tcPr>
            <w:tcW w:w="1843" w:type="dxa"/>
            <w:vAlign w:val="bottom"/>
          </w:tcPr>
          <w:p w14:paraId="0D377F57" w14:textId="1EAD818E" w:rsidR="000A7C67" w:rsidRPr="00757FC7" w:rsidRDefault="000A7C67" w:rsidP="009D7B9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701" w:type="dxa"/>
            <w:vAlign w:val="bottom"/>
          </w:tcPr>
          <w:p w14:paraId="37364A47" w14:textId="7212ADAB" w:rsidR="000A7C67" w:rsidRPr="00757FC7" w:rsidRDefault="004D2A94" w:rsidP="009D7B9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2564</w:t>
            </w:r>
          </w:p>
        </w:tc>
        <w:tc>
          <w:tcPr>
            <w:tcW w:w="1366" w:type="dxa"/>
            <w:vAlign w:val="bottom"/>
          </w:tcPr>
          <w:p w14:paraId="0A4235B3" w14:textId="014FE255" w:rsidR="000A7C67" w:rsidRPr="00757FC7" w:rsidRDefault="000A7C67" w:rsidP="009D7B9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0A7C67" w:rsidRPr="00757FC7" w14:paraId="5B99C371" w14:textId="3271F584" w:rsidTr="005414D0">
        <w:trPr>
          <w:trHeight w:val="373"/>
        </w:trPr>
        <w:tc>
          <w:tcPr>
            <w:tcW w:w="2693" w:type="dxa"/>
          </w:tcPr>
          <w:p w14:paraId="605D10D5" w14:textId="36A53669" w:rsidR="000A7C67" w:rsidRPr="00757FC7" w:rsidRDefault="000A7C67" w:rsidP="009D7B9F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ยอดคงเหลือ ณ วันต้น</w:t>
            </w:r>
            <w:r w:rsidR="005126F2" w:rsidRPr="00757FC7">
              <w:rPr>
                <w:rFonts w:ascii="Angsana New" w:hAnsi="Angsana New" w:cs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735" w:type="dxa"/>
            <w:vAlign w:val="bottom"/>
          </w:tcPr>
          <w:p w14:paraId="6D5BACE5" w14:textId="38CD85FD" w:rsidR="000A7C67" w:rsidRPr="00757FC7" w:rsidRDefault="000A7C67" w:rsidP="009D7B9F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3,543,873,288.</w:t>
            </w:r>
            <w:r w:rsidR="3F019155" w:rsidRPr="00757FC7">
              <w:rPr>
                <w:rFonts w:ascii="Angsana New" w:hAnsi="Angsana New" w:cs="Angsana New"/>
                <w:sz w:val="28"/>
              </w:rPr>
              <w:t>2</w:t>
            </w:r>
            <w:r w:rsidR="00386780" w:rsidRPr="00757FC7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1843" w:type="dxa"/>
            <w:vAlign w:val="bottom"/>
          </w:tcPr>
          <w:p w14:paraId="7104AE25" w14:textId="63B0BABD" w:rsidR="000A7C67" w:rsidRPr="00757FC7" w:rsidRDefault="000A7C67" w:rsidP="009D7B9F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3,407,400,000.</w:t>
            </w:r>
            <w:r w:rsidR="093368AE" w:rsidRPr="00757FC7">
              <w:rPr>
                <w:rFonts w:ascii="Angsana New" w:hAnsi="Angsana New" w:cs="Angsana New"/>
                <w:sz w:val="28"/>
              </w:rPr>
              <w:t>0</w:t>
            </w:r>
          </w:p>
        </w:tc>
        <w:tc>
          <w:tcPr>
            <w:tcW w:w="1701" w:type="dxa"/>
          </w:tcPr>
          <w:p w14:paraId="25167B97" w14:textId="60970ACA" w:rsidR="000A7C67" w:rsidRPr="00757FC7" w:rsidRDefault="00C36CC7" w:rsidP="009D7B9F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366" w:type="dxa"/>
          </w:tcPr>
          <w:p w14:paraId="58E49B39" w14:textId="1D85C9EA" w:rsidR="000A7C67" w:rsidRPr="00757FC7" w:rsidRDefault="00C36CC7" w:rsidP="009D7B9F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0A7C67" w:rsidRPr="00757FC7" w14:paraId="67454A76" w14:textId="7E3EF3D2" w:rsidTr="005414D0">
        <w:trPr>
          <w:trHeight w:val="365"/>
        </w:trPr>
        <w:tc>
          <w:tcPr>
            <w:tcW w:w="2693" w:type="dxa"/>
          </w:tcPr>
          <w:p w14:paraId="34EBA596" w14:textId="77777777" w:rsidR="000A7C67" w:rsidRPr="00757FC7" w:rsidRDefault="000A7C67" w:rsidP="009D7B9F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บวก  รับเงินกู้ยืม</w:t>
            </w:r>
          </w:p>
        </w:tc>
        <w:tc>
          <w:tcPr>
            <w:tcW w:w="1735" w:type="dxa"/>
            <w:vAlign w:val="bottom"/>
          </w:tcPr>
          <w:p w14:paraId="4F3C35AC" w14:textId="779D4E7D" w:rsidR="000A7C67" w:rsidRPr="00757FC7" w:rsidRDefault="093368AE" w:rsidP="009D7B9F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596</w:t>
            </w:r>
            <w:r w:rsidR="000A7C67" w:rsidRPr="00757FC7">
              <w:rPr>
                <w:rFonts w:ascii="Angsana New" w:hAnsi="Angsana New" w:cs="Angsana New"/>
                <w:sz w:val="28"/>
              </w:rPr>
              <w:t>,359,500.00</w:t>
            </w:r>
          </w:p>
        </w:tc>
        <w:tc>
          <w:tcPr>
            <w:tcW w:w="1843" w:type="dxa"/>
            <w:vAlign w:val="bottom"/>
          </w:tcPr>
          <w:p w14:paraId="53E3DA94" w14:textId="3862AEAB" w:rsidR="000A7C67" w:rsidRPr="00757FC7" w:rsidRDefault="000A7C67" w:rsidP="009D7B9F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538,304,000.00</w:t>
            </w:r>
          </w:p>
        </w:tc>
        <w:tc>
          <w:tcPr>
            <w:tcW w:w="1701" w:type="dxa"/>
          </w:tcPr>
          <w:p w14:paraId="7AC41800" w14:textId="23ADD46A" w:rsidR="000A7C67" w:rsidRPr="00757FC7" w:rsidRDefault="00700862" w:rsidP="009D7B9F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 w:hint="cs"/>
                <w:sz w:val="28"/>
                <w:cs/>
              </w:rPr>
              <w:t>94</w:t>
            </w:r>
            <w:r w:rsidRPr="00757FC7">
              <w:rPr>
                <w:rFonts w:ascii="Angsana New" w:hAnsi="Angsana New" w:cs="Angsana New"/>
                <w:sz w:val="28"/>
              </w:rPr>
              <w:t>,359,500</w:t>
            </w:r>
            <w:r w:rsidR="00605B50" w:rsidRPr="00757FC7">
              <w:rPr>
                <w:rFonts w:ascii="Angsana New" w:hAnsi="Angsana New" w:cs="Angsana New"/>
                <w:sz w:val="28"/>
              </w:rPr>
              <w:t>.00</w:t>
            </w:r>
          </w:p>
        </w:tc>
        <w:tc>
          <w:tcPr>
            <w:tcW w:w="1366" w:type="dxa"/>
          </w:tcPr>
          <w:p w14:paraId="501CC483" w14:textId="309FEA61" w:rsidR="000A7C67" w:rsidRPr="00757FC7" w:rsidRDefault="00C36CC7" w:rsidP="009D7B9F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0A7C67" w:rsidRPr="00757FC7" w14:paraId="2642FD57" w14:textId="60E935A3" w:rsidTr="005414D0">
        <w:trPr>
          <w:trHeight w:val="397"/>
        </w:trPr>
        <w:tc>
          <w:tcPr>
            <w:tcW w:w="2693" w:type="dxa"/>
            <w:vAlign w:val="bottom"/>
          </w:tcPr>
          <w:p w14:paraId="684683E1" w14:textId="77777777" w:rsidR="000A7C67" w:rsidRPr="00757FC7" w:rsidRDefault="000A7C67" w:rsidP="009D7B9F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หัก  จ่ายคืนเงินกู้ยืม</w:t>
            </w:r>
          </w:p>
        </w:tc>
        <w:tc>
          <w:tcPr>
            <w:tcW w:w="1735" w:type="dxa"/>
            <w:vAlign w:val="bottom"/>
          </w:tcPr>
          <w:p w14:paraId="743E47F8" w14:textId="08E33823" w:rsidR="000A7C67" w:rsidRPr="00757FC7" w:rsidRDefault="093368AE" w:rsidP="009D7B9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</w:rPr>
              <w:t>(557,557,728.17</w:t>
            </w:r>
            <w:r w:rsidR="00821158" w:rsidRPr="00757FC7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843" w:type="dxa"/>
            <w:vAlign w:val="bottom"/>
          </w:tcPr>
          <w:p w14:paraId="145BF141" w14:textId="1E4EF658" w:rsidR="000A7C67" w:rsidRPr="00757FC7" w:rsidRDefault="000A7C67" w:rsidP="009D7B9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</w:rPr>
              <w:t>(</w:t>
            </w:r>
            <w:r w:rsidRPr="00757FC7">
              <w:rPr>
                <w:rFonts w:ascii="Angsana New" w:hAnsi="Angsana New" w:cs="Angsana New" w:hint="cs"/>
                <w:sz w:val="28"/>
                <w:cs/>
              </w:rPr>
              <w:t>401,830,711.79</w:t>
            </w:r>
            <w:r w:rsidRPr="00757FC7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701" w:type="dxa"/>
          </w:tcPr>
          <w:p w14:paraId="6891A7C5" w14:textId="111A2A6A" w:rsidR="000A7C67" w:rsidRPr="00757FC7" w:rsidRDefault="00700862" w:rsidP="009D7B9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366" w:type="dxa"/>
          </w:tcPr>
          <w:p w14:paraId="6DBB86C7" w14:textId="3387AC02" w:rsidR="000A7C67" w:rsidRPr="00757FC7" w:rsidRDefault="00F725AB" w:rsidP="009D7B9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97190" w:rsidRPr="00757FC7" w14:paraId="055B76A9" w14:textId="4AAA7B3B" w:rsidTr="005414D0">
        <w:trPr>
          <w:trHeight w:val="373"/>
        </w:trPr>
        <w:tc>
          <w:tcPr>
            <w:tcW w:w="2693" w:type="dxa"/>
          </w:tcPr>
          <w:p w14:paraId="72FDCB51" w14:textId="77777777" w:rsidR="00597190" w:rsidRPr="00757FC7" w:rsidRDefault="00597190" w:rsidP="009D7B9F">
            <w:pPr>
              <w:autoSpaceDE w:val="0"/>
              <w:autoSpaceDN w:val="0"/>
              <w:adjustRightInd w:val="0"/>
              <w:spacing w:after="0" w:line="480" w:lineRule="exact"/>
              <w:ind w:left="742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35" w:type="dxa"/>
          </w:tcPr>
          <w:p w14:paraId="0D6DE507" w14:textId="456C2D6F" w:rsidR="00597190" w:rsidRPr="00757FC7" w:rsidRDefault="093368AE" w:rsidP="009D7B9F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3,582,675,060.0</w:t>
            </w:r>
            <w:r w:rsidR="00FA444F" w:rsidRPr="00757FC7"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1843" w:type="dxa"/>
            <w:vAlign w:val="bottom"/>
          </w:tcPr>
          <w:p w14:paraId="4BF80819" w14:textId="521B5420" w:rsidR="00597190" w:rsidRPr="00757FC7" w:rsidRDefault="00597190" w:rsidP="009D7B9F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 w:hint="cs"/>
                <w:sz w:val="28"/>
                <w:cs/>
              </w:rPr>
              <w:t>3,543,873,288.</w:t>
            </w:r>
            <w:r w:rsidRPr="00757FC7">
              <w:rPr>
                <w:rFonts w:ascii="Angsana New" w:hAnsi="Angsana New" w:cs="Angsana New"/>
                <w:sz w:val="28"/>
                <w:cs/>
              </w:rPr>
              <w:t>2</w:t>
            </w:r>
            <w:r w:rsidR="001E7316" w:rsidRPr="00757FC7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1701" w:type="dxa"/>
          </w:tcPr>
          <w:p w14:paraId="24246C68" w14:textId="2070369B" w:rsidR="00597190" w:rsidRPr="00757FC7" w:rsidRDefault="00597190" w:rsidP="009D7B9F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 w:hint="cs"/>
                <w:sz w:val="28"/>
                <w:cs/>
              </w:rPr>
              <w:t>94</w:t>
            </w:r>
            <w:r w:rsidRPr="00757FC7">
              <w:rPr>
                <w:rFonts w:ascii="Angsana New" w:hAnsi="Angsana New" w:cs="Angsana New"/>
                <w:sz w:val="28"/>
              </w:rPr>
              <w:t>,359,500.00</w:t>
            </w:r>
          </w:p>
        </w:tc>
        <w:tc>
          <w:tcPr>
            <w:tcW w:w="1366" w:type="dxa"/>
          </w:tcPr>
          <w:p w14:paraId="09466F1D" w14:textId="1F3AF007" w:rsidR="00597190" w:rsidRPr="00757FC7" w:rsidRDefault="00811F5F" w:rsidP="009D7B9F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97190" w:rsidRPr="00757FC7" w14:paraId="785441D0" w14:textId="422C434B" w:rsidTr="005414D0">
        <w:trPr>
          <w:trHeight w:val="441"/>
        </w:trPr>
        <w:tc>
          <w:tcPr>
            <w:tcW w:w="2693" w:type="dxa"/>
            <w:vAlign w:val="bottom"/>
          </w:tcPr>
          <w:p w14:paraId="20E3E120" w14:textId="0924E6B3" w:rsidR="00597190" w:rsidRPr="00757FC7" w:rsidRDefault="00597190" w:rsidP="009D7B9F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หัก  เงินกู้ยืมระยะยาวที่ถึง</w:t>
            </w:r>
          </w:p>
        </w:tc>
        <w:tc>
          <w:tcPr>
            <w:tcW w:w="1735" w:type="dxa"/>
          </w:tcPr>
          <w:p w14:paraId="61405726" w14:textId="57B252D1" w:rsidR="00597190" w:rsidRPr="00757FC7" w:rsidRDefault="00597190" w:rsidP="009D7B9F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843" w:type="dxa"/>
            <w:vAlign w:val="bottom"/>
          </w:tcPr>
          <w:p w14:paraId="7C5C346D" w14:textId="38EA88F4" w:rsidR="00597190" w:rsidRPr="00757FC7" w:rsidRDefault="00597190" w:rsidP="009D7B9F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701" w:type="dxa"/>
          </w:tcPr>
          <w:p w14:paraId="3438AE18" w14:textId="77777777" w:rsidR="00597190" w:rsidRPr="00757FC7" w:rsidRDefault="00597190" w:rsidP="009D7B9F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66" w:type="dxa"/>
          </w:tcPr>
          <w:p w14:paraId="371E5F53" w14:textId="77777777" w:rsidR="00597190" w:rsidRPr="00757FC7" w:rsidRDefault="00597190" w:rsidP="009D7B9F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97190" w:rsidRPr="00757FC7" w14:paraId="76DE8124" w14:textId="77777777" w:rsidTr="005414D0">
        <w:trPr>
          <w:trHeight w:val="369"/>
        </w:trPr>
        <w:tc>
          <w:tcPr>
            <w:tcW w:w="2693" w:type="dxa"/>
            <w:vAlign w:val="bottom"/>
          </w:tcPr>
          <w:p w14:paraId="4ED78CA4" w14:textId="055E2E5A" w:rsidR="00597190" w:rsidRPr="00757FC7" w:rsidRDefault="00597190" w:rsidP="009D7B9F">
            <w:pPr>
              <w:autoSpaceDE w:val="0"/>
              <w:autoSpaceDN w:val="0"/>
              <w:adjustRightInd w:val="0"/>
              <w:spacing w:after="0" w:line="480" w:lineRule="exact"/>
              <w:ind w:left="31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กำหนดชำระภายใน 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735" w:type="dxa"/>
            <w:vAlign w:val="bottom"/>
          </w:tcPr>
          <w:p w14:paraId="3E3B4E83" w14:textId="131680CC" w:rsidR="00597190" w:rsidRPr="00757FC7" w:rsidRDefault="093368AE" w:rsidP="009D7B9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(663,535,564.48)</w:t>
            </w:r>
          </w:p>
        </w:tc>
        <w:tc>
          <w:tcPr>
            <w:tcW w:w="1843" w:type="dxa"/>
            <w:vAlign w:val="bottom"/>
          </w:tcPr>
          <w:p w14:paraId="043FD6C1" w14:textId="4445DC12" w:rsidR="00597190" w:rsidRPr="00757FC7" w:rsidRDefault="00597190" w:rsidP="009D7B9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(</w:t>
            </w:r>
            <w:r w:rsidRPr="00757FC7">
              <w:rPr>
                <w:rFonts w:ascii="Angsana New" w:hAnsi="Angsana New" w:cs="Angsana New" w:hint="cs"/>
                <w:sz w:val="28"/>
                <w:cs/>
              </w:rPr>
              <w:t>547,437,804.43</w:t>
            </w:r>
            <w:r w:rsidRPr="00757FC7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701" w:type="dxa"/>
            <w:vAlign w:val="bottom"/>
          </w:tcPr>
          <w:p w14:paraId="201E5174" w14:textId="566EDFB7" w:rsidR="00597190" w:rsidRPr="00757FC7" w:rsidRDefault="00597190" w:rsidP="009D7B9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ED1FE6" w:rsidRPr="00757FC7">
              <w:rPr>
                <w:rFonts w:ascii="Angsana New" w:hAnsi="Angsana New" w:cs="Angsana New" w:hint="cs"/>
                <w:sz w:val="28"/>
                <w:cs/>
              </w:rPr>
              <w:t>4</w:t>
            </w:r>
            <w:r w:rsidRPr="00757FC7">
              <w:rPr>
                <w:rFonts w:ascii="Angsana New" w:hAnsi="Angsana New" w:cs="Angsana New" w:hint="cs"/>
                <w:sz w:val="28"/>
                <w:cs/>
              </w:rPr>
              <w:t>0</w:t>
            </w:r>
            <w:r w:rsidRPr="00757FC7">
              <w:rPr>
                <w:rFonts w:ascii="Angsana New" w:hAnsi="Angsana New" w:cs="Angsana New"/>
                <w:sz w:val="28"/>
              </w:rPr>
              <w:t>,</w:t>
            </w:r>
            <w:r w:rsidRPr="00757FC7">
              <w:rPr>
                <w:rFonts w:ascii="Angsana New" w:hAnsi="Angsana New" w:cs="Angsana New" w:hint="cs"/>
                <w:sz w:val="28"/>
                <w:cs/>
              </w:rPr>
              <w:t>000</w:t>
            </w:r>
            <w:r w:rsidRPr="00757FC7">
              <w:rPr>
                <w:rFonts w:ascii="Angsana New" w:hAnsi="Angsana New" w:cs="Angsana New"/>
                <w:sz w:val="28"/>
              </w:rPr>
              <w:t>,</w:t>
            </w:r>
            <w:r w:rsidRPr="00757FC7">
              <w:rPr>
                <w:rFonts w:ascii="Angsana New" w:hAnsi="Angsana New" w:cs="Angsana New" w:hint="cs"/>
                <w:sz w:val="28"/>
                <w:cs/>
              </w:rPr>
              <w:t>000</w:t>
            </w:r>
            <w:r w:rsidRPr="00757FC7">
              <w:rPr>
                <w:rFonts w:ascii="Angsana New" w:hAnsi="Angsana New" w:cs="Angsana New"/>
                <w:sz w:val="28"/>
              </w:rPr>
              <w:t>.00</w:t>
            </w:r>
            <w:r w:rsidRPr="00757FC7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366" w:type="dxa"/>
            <w:vAlign w:val="bottom"/>
          </w:tcPr>
          <w:p w14:paraId="4627907A" w14:textId="76DE8710" w:rsidR="00597190" w:rsidRPr="00757FC7" w:rsidRDefault="00597190" w:rsidP="009D7B9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97190" w:rsidRPr="00757FC7" w14:paraId="529208D7" w14:textId="1157ED5D" w:rsidTr="005414D0">
        <w:trPr>
          <w:trHeight w:val="588"/>
        </w:trPr>
        <w:tc>
          <w:tcPr>
            <w:tcW w:w="2693" w:type="dxa"/>
            <w:vAlign w:val="center"/>
          </w:tcPr>
          <w:p w14:paraId="536DD175" w14:textId="63FF77D9" w:rsidR="00597190" w:rsidRPr="00757FC7" w:rsidRDefault="00597190" w:rsidP="009D7B9F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ยอดคงเหลือ ณ วันสิ้น</w:t>
            </w:r>
            <w:r w:rsidR="005126F2" w:rsidRPr="00757FC7">
              <w:rPr>
                <w:rFonts w:ascii="Angsana New" w:hAnsi="Angsana New" w:cs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735" w:type="dxa"/>
            <w:vAlign w:val="center"/>
          </w:tcPr>
          <w:p w14:paraId="370949F3" w14:textId="33009F23" w:rsidR="00597190" w:rsidRPr="00757FC7" w:rsidRDefault="5E7D4778" w:rsidP="009D7B9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</w:rPr>
              <w:t>2,919,139,495.56</w:t>
            </w:r>
          </w:p>
        </w:tc>
        <w:tc>
          <w:tcPr>
            <w:tcW w:w="1843" w:type="dxa"/>
            <w:vAlign w:val="center"/>
          </w:tcPr>
          <w:p w14:paraId="7A66BDF3" w14:textId="2CB390CB" w:rsidR="00597190" w:rsidRPr="00757FC7" w:rsidRDefault="00597190" w:rsidP="009D7B9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2,996,435,483.7</w:t>
            </w:r>
            <w:r w:rsidR="00EA5ACF" w:rsidRPr="00757FC7">
              <w:rPr>
                <w:rFonts w:ascii="Angsana New" w:hAnsi="Angsana New" w:cs="Angsana New" w:hint="cs"/>
                <w:sz w:val="28"/>
                <w:cs/>
              </w:rPr>
              <w:t>8</w:t>
            </w:r>
          </w:p>
        </w:tc>
        <w:tc>
          <w:tcPr>
            <w:tcW w:w="1701" w:type="dxa"/>
          </w:tcPr>
          <w:p w14:paraId="4CF94BCE" w14:textId="0F131AD5" w:rsidR="00597190" w:rsidRPr="00757FC7" w:rsidRDefault="00ED1FE6" w:rsidP="009D7B9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 w:hint="cs"/>
                <w:sz w:val="28"/>
                <w:cs/>
              </w:rPr>
              <w:t>5</w:t>
            </w:r>
            <w:r w:rsidR="00597190" w:rsidRPr="00757FC7">
              <w:rPr>
                <w:rFonts w:ascii="Angsana New" w:hAnsi="Angsana New" w:cs="Angsana New" w:hint="cs"/>
                <w:sz w:val="28"/>
                <w:cs/>
              </w:rPr>
              <w:t>4</w:t>
            </w:r>
            <w:r w:rsidR="00597190" w:rsidRPr="00757FC7">
              <w:rPr>
                <w:rFonts w:ascii="Angsana New" w:hAnsi="Angsana New" w:cs="Angsana New"/>
                <w:sz w:val="28"/>
              </w:rPr>
              <w:t>,359,500.00</w:t>
            </w:r>
          </w:p>
        </w:tc>
        <w:tc>
          <w:tcPr>
            <w:tcW w:w="1366" w:type="dxa"/>
          </w:tcPr>
          <w:p w14:paraId="7539BA16" w14:textId="51F075CF" w:rsidR="00597190" w:rsidRPr="00757FC7" w:rsidRDefault="00597190" w:rsidP="009D7B9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7D0956A1" w14:textId="77777777" w:rsidR="009C7026" w:rsidRPr="00757FC7" w:rsidRDefault="009C7026" w:rsidP="009D7B9F">
      <w:pPr>
        <w:spacing w:after="0" w:line="480" w:lineRule="exact"/>
        <w:ind w:left="426"/>
        <w:rPr>
          <w:rFonts w:ascii="Angsana New" w:hAnsi="Angsana New" w:cs="Angsana New"/>
          <w:sz w:val="30"/>
          <w:szCs w:val="30"/>
        </w:rPr>
      </w:pPr>
    </w:p>
    <w:p w14:paraId="5D117449" w14:textId="77777777" w:rsidR="00AD68E3" w:rsidRPr="00757FC7" w:rsidRDefault="00AD68E3" w:rsidP="004C338C">
      <w:pPr>
        <w:spacing w:after="0" w:line="240" w:lineRule="auto"/>
        <w:ind w:left="426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br w:type="page"/>
      </w:r>
    </w:p>
    <w:p w14:paraId="4274279C" w14:textId="7DD59B26" w:rsidR="00F00BBC" w:rsidRPr="00757FC7" w:rsidRDefault="00F00BBC" w:rsidP="005F45B6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 xml:space="preserve">- </w:t>
      </w:r>
      <w:r w:rsidR="00AA787F" w:rsidRPr="00757FC7">
        <w:rPr>
          <w:rFonts w:ascii="Angsana New" w:hAnsi="Angsana New" w:cs="Angsana New"/>
          <w:sz w:val="30"/>
          <w:szCs w:val="30"/>
        </w:rPr>
        <w:t>5</w:t>
      </w:r>
      <w:r w:rsidR="009D7B9F" w:rsidRPr="00757FC7">
        <w:rPr>
          <w:rFonts w:ascii="Angsana New" w:hAnsi="Angsana New" w:cs="Angsana New" w:hint="cs"/>
          <w:sz w:val="30"/>
          <w:szCs w:val="30"/>
          <w:cs/>
        </w:rPr>
        <w:t>6</w:t>
      </w:r>
      <w:r w:rsidRPr="00757FC7">
        <w:rPr>
          <w:rFonts w:ascii="Angsana New" w:hAnsi="Angsana New" w:cs="Angsana New"/>
          <w:sz w:val="30"/>
          <w:szCs w:val="30"/>
        </w:rPr>
        <w:t xml:space="preserve"> -</w:t>
      </w:r>
    </w:p>
    <w:p w14:paraId="7D207278" w14:textId="77777777" w:rsidR="00F00BBC" w:rsidRPr="00757FC7" w:rsidRDefault="00F00BBC" w:rsidP="005F45B6">
      <w:pPr>
        <w:autoSpaceDE w:val="0"/>
        <w:autoSpaceDN w:val="0"/>
        <w:adjustRightInd w:val="0"/>
        <w:spacing w:after="0" w:line="460" w:lineRule="exact"/>
        <w:ind w:left="425" w:hanging="425"/>
        <w:jc w:val="center"/>
        <w:rPr>
          <w:rFonts w:ascii="Angsana New" w:hAnsi="Angsana New" w:cs="Angsana New"/>
          <w:sz w:val="30"/>
          <w:szCs w:val="30"/>
        </w:rPr>
      </w:pPr>
    </w:p>
    <w:p w14:paraId="5A618CEB" w14:textId="3D46D256" w:rsidR="009379B0" w:rsidRPr="00757FC7" w:rsidRDefault="004D358F" w:rsidP="005F45B6">
      <w:pPr>
        <w:autoSpaceDE w:val="0"/>
        <w:autoSpaceDN w:val="0"/>
        <w:adjustRightInd w:val="0"/>
        <w:spacing w:before="120" w:after="0" w:line="460" w:lineRule="exact"/>
        <w:ind w:left="431" w:hanging="431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2</w:t>
      </w:r>
      <w:r w:rsidR="000302FD" w:rsidRPr="00757FC7">
        <w:rPr>
          <w:rFonts w:ascii="Angsana New" w:hAnsi="Angsana New" w:cs="Angsana New"/>
          <w:b/>
          <w:bCs/>
          <w:sz w:val="30"/>
          <w:szCs w:val="30"/>
        </w:rPr>
        <w:t>2</w:t>
      </w:r>
      <w:r w:rsidR="009379B0" w:rsidRPr="00757FC7">
        <w:rPr>
          <w:rFonts w:ascii="Angsana New" w:hAnsi="Angsana New" w:cs="Angsana New"/>
          <w:b/>
          <w:bCs/>
          <w:sz w:val="30"/>
          <w:szCs w:val="30"/>
        </w:rPr>
        <w:t>.</w:t>
      </w:r>
      <w:r w:rsidR="009379B0"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="002F5A74" w:rsidRPr="00757FC7">
        <w:rPr>
          <w:rFonts w:ascii="Angsana New" w:hAnsi="Angsana New" w:cs="Angsana New"/>
          <w:b/>
          <w:bCs/>
          <w:sz w:val="30"/>
          <w:szCs w:val="30"/>
          <w:cs/>
        </w:rPr>
        <w:t>หนี้สิน</w:t>
      </w:r>
      <w:r w:rsidR="001104C3" w:rsidRPr="00757FC7">
        <w:rPr>
          <w:rFonts w:ascii="Angsana New" w:hAnsi="Angsana New" w:cs="Angsana New"/>
          <w:b/>
          <w:bCs/>
          <w:sz w:val="30"/>
          <w:szCs w:val="30"/>
          <w:cs/>
        </w:rPr>
        <w:t>ตามสัญญาเช่า</w:t>
      </w: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1559"/>
        <w:gridCol w:w="1560"/>
        <w:gridCol w:w="1559"/>
        <w:gridCol w:w="1559"/>
      </w:tblGrid>
      <w:tr w:rsidR="009379B0" w:rsidRPr="00757FC7" w14:paraId="595E6480" w14:textId="77777777" w:rsidTr="005F45B6">
        <w:tc>
          <w:tcPr>
            <w:tcW w:w="3118" w:type="dxa"/>
          </w:tcPr>
          <w:p w14:paraId="6B680CAD" w14:textId="77777777" w:rsidR="009379B0" w:rsidRPr="00757FC7" w:rsidRDefault="009379B0" w:rsidP="005F45B6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237" w:type="dxa"/>
            <w:gridSpan w:val="4"/>
          </w:tcPr>
          <w:p w14:paraId="11BB4BFA" w14:textId="77777777" w:rsidR="009379B0" w:rsidRPr="00757FC7" w:rsidRDefault="009379B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9379B0" w:rsidRPr="00757FC7" w14:paraId="5A100221" w14:textId="77777777" w:rsidTr="005F45B6">
        <w:tc>
          <w:tcPr>
            <w:tcW w:w="3118" w:type="dxa"/>
          </w:tcPr>
          <w:p w14:paraId="15426290" w14:textId="77777777" w:rsidR="009379B0" w:rsidRPr="00757FC7" w:rsidRDefault="009379B0" w:rsidP="005F45B6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9" w:type="dxa"/>
            <w:gridSpan w:val="2"/>
          </w:tcPr>
          <w:p w14:paraId="2ECBDC8B" w14:textId="77777777" w:rsidR="009379B0" w:rsidRPr="00757FC7" w:rsidRDefault="009379B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</w:tcPr>
          <w:p w14:paraId="5DD89D1B" w14:textId="77777777" w:rsidR="009379B0" w:rsidRPr="00757FC7" w:rsidRDefault="009379B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9F547A" w:rsidRPr="00757FC7" w14:paraId="2E995E9E" w14:textId="77777777" w:rsidTr="00363CCC">
        <w:tc>
          <w:tcPr>
            <w:tcW w:w="3118" w:type="dxa"/>
          </w:tcPr>
          <w:p w14:paraId="332E865A" w14:textId="77777777" w:rsidR="009F547A" w:rsidRPr="00757FC7" w:rsidRDefault="009F547A" w:rsidP="009F547A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1AE506C9" w14:textId="188AEB01" w:rsidR="009F547A" w:rsidRPr="00757FC7" w:rsidRDefault="001D5100" w:rsidP="009F54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560" w:type="dxa"/>
            <w:vAlign w:val="bottom"/>
          </w:tcPr>
          <w:p w14:paraId="5F42098F" w14:textId="2C859A54" w:rsidR="009F547A" w:rsidRPr="00757FC7" w:rsidRDefault="00B62325" w:rsidP="009F54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25</w:t>
            </w:r>
            <w:r w:rsidR="009F547A" w:rsidRPr="00757FC7">
              <w:rPr>
                <w:rFonts w:ascii="Angsana New" w:hAnsi="Angsana New" w:cs="Angsana New"/>
                <w:sz w:val="28"/>
              </w:rPr>
              <w:t>63</w:t>
            </w:r>
          </w:p>
        </w:tc>
        <w:tc>
          <w:tcPr>
            <w:tcW w:w="1559" w:type="dxa"/>
            <w:vAlign w:val="bottom"/>
          </w:tcPr>
          <w:p w14:paraId="0375AA2A" w14:textId="01B0757F" w:rsidR="009F547A" w:rsidRPr="00757FC7" w:rsidRDefault="001D5100" w:rsidP="009F54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559" w:type="dxa"/>
            <w:vAlign w:val="bottom"/>
          </w:tcPr>
          <w:p w14:paraId="540DC05C" w14:textId="57A7AC75" w:rsidR="009F547A" w:rsidRPr="00757FC7" w:rsidRDefault="009F547A" w:rsidP="009F54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2563</w:t>
            </w:r>
          </w:p>
        </w:tc>
      </w:tr>
      <w:tr w:rsidR="00B24DF5" w:rsidRPr="00757FC7" w14:paraId="003CA037" w14:textId="77777777" w:rsidTr="005F45B6">
        <w:tc>
          <w:tcPr>
            <w:tcW w:w="3118" w:type="dxa"/>
          </w:tcPr>
          <w:p w14:paraId="4CCF9B08" w14:textId="011E9722" w:rsidR="00B24DF5" w:rsidRPr="00757FC7" w:rsidRDefault="00B24DF5" w:rsidP="009F547A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559" w:type="dxa"/>
            <w:vAlign w:val="bottom"/>
          </w:tcPr>
          <w:p w14:paraId="537B4E42" w14:textId="326F9764" w:rsidR="00B24DF5" w:rsidRPr="00757FC7" w:rsidRDefault="093368AE" w:rsidP="009F547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35,116,965.19</w:t>
            </w:r>
          </w:p>
        </w:tc>
        <w:tc>
          <w:tcPr>
            <w:tcW w:w="1560" w:type="dxa"/>
            <w:vAlign w:val="bottom"/>
          </w:tcPr>
          <w:p w14:paraId="3C761756" w14:textId="3EDAC5B5" w:rsidR="00B24DF5" w:rsidRPr="00757FC7" w:rsidRDefault="00B24DF5" w:rsidP="009F547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 w:hint="cs"/>
                <w:sz w:val="28"/>
                <w:cs/>
              </w:rPr>
              <w:t>44,274,490.62</w:t>
            </w:r>
          </w:p>
        </w:tc>
        <w:tc>
          <w:tcPr>
            <w:tcW w:w="1559" w:type="dxa"/>
            <w:vAlign w:val="bottom"/>
          </w:tcPr>
          <w:p w14:paraId="196A2486" w14:textId="26EBC4D7" w:rsidR="00B24DF5" w:rsidRPr="00757FC7" w:rsidRDefault="093368AE" w:rsidP="009F547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131,297.37</w:t>
            </w:r>
          </w:p>
        </w:tc>
        <w:tc>
          <w:tcPr>
            <w:tcW w:w="1559" w:type="dxa"/>
            <w:vAlign w:val="bottom"/>
          </w:tcPr>
          <w:p w14:paraId="1807D9D6" w14:textId="61BAFF5E" w:rsidR="00B24DF5" w:rsidRPr="00757FC7" w:rsidRDefault="00B24DF5" w:rsidP="009F547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 w:hint="cs"/>
                <w:sz w:val="28"/>
                <w:cs/>
              </w:rPr>
              <w:t>535,506.29</w:t>
            </w:r>
          </w:p>
        </w:tc>
      </w:tr>
      <w:tr w:rsidR="00B24DF5" w:rsidRPr="00757FC7" w14:paraId="1DDEAAF3" w14:textId="77777777" w:rsidTr="005F45B6">
        <w:tc>
          <w:tcPr>
            <w:tcW w:w="3118" w:type="dxa"/>
          </w:tcPr>
          <w:p w14:paraId="30DB1DAC" w14:textId="6A50168E" w:rsidR="00B24DF5" w:rsidRPr="00757FC7" w:rsidRDefault="00B24DF5" w:rsidP="009F547A">
            <w:pPr>
              <w:autoSpaceDE w:val="0"/>
              <w:autoSpaceDN w:val="0"/>
              <w:adjustRightInd w:val="0"/>
              <w:spacing w:after="0" w:line="460" w:lineRule="exact"/>
              <w:ind w:left="34" w:right="-108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หัก  หนี้สินตามสัญญาเช่าส่วนที่ครบ</w:t>
            </w:r>
          </w:p>
        </w:tc>
        <w:tc>
          <w:tcPr>
            <w:tcW w:w="1559" w:type="dxa"/>
            <w:vAlign w:val="bottom"/>
          </w:tcPr>
          <w:p w14:paraId="610E1218" w14:textId="77777777" w:rsidR="00B24DF5" w:rsidRPr="00757FC7" w:rsidRDefault="00B24DF5" w:rsidP="009F547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73D91D4C" w14:textId="77777777" w:rsidR="00B24DF5" w:rsidRPr="00757FC7" w:rsidRDefault="00B24DF5" w:rsidP="009F547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6B45F31A" w14:textId="77777777" w:rsidR="00B24DF5" w:rsidRPr="00757FC7" w:rsidRDefault="00B24DF5" w:rsidP="009F547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758C2E71" w14:textId="77777777" w:rsidR="00B24DF5" w:rsidRPr="00757FC7" w:rsidRDefault="00B24DF5" w:rsidP="009F547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B24DF5" w:rsidRPr="00757FC7" w14:paraId="36AA1216" w14:textId="77777777" w:rsidTr="005F45B6">
        <w:trPr>
          <w:trHeight w:val="391"/>
        </w:trPr>
        <w:tc>
          <w:tcPr>
            <w:tcW w:w="3118" w:type="dxa"/>
            <w:vAlign w:val="bottom"/>
          </w:tcPr>
          <w:p w14:paraId="43F8CF0A" w14:textId="6D061B04" w:rsidR="00B24DF5" w:rsidRPr="00757FC7" w:rsidRDefault="00B24DF5" w:rsidP="009F547A">
            <w:pPr>
              <w:autoSpaceDE w:val="0"/>
              <w:autoSpaceDN w:val="0"/>
              <w:adjustRightInd w:val="0"/>
              <w:spacing w:after="0" w:line="460" w:lineRule="exact"/>
              <w:ind w:firstLine="459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กำหนดชำระภายในหนึ่งปี</w:t>
            </w:r>
          </w:p>
        </w:tc>
        <w:tc>
          <w:tcPr>
            <w:tcW w:w="1559" w:type="dxa"/>
            <w:vAlign w:val="bottom"/>
          </w:tcPr>
          <w:p w14:paraId="3B2B89ED" w14:textId="3E71BCDC" w:rsidR="00B24DF5" w:rsidRPr="00757FC7" w:rsidRDefault="093368AE" w:rsidP="007B004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</w:rPr>
              <w:t>(10,869,139.13)</w:t>
            </w:r>
          </w:p>
        </w:tc>
        <w:tc>
          <w:tcPr>
            <w:tcW w:w="1560" w:type="dxa"/>
            <w:vAlign w:val="bottom"/>
          </w:tcPr>
          <w:p w14:paraId="10571407" w14:textId="3E08CF95" w:rsidR="00B24DF5" w:rsidRPr="00757FC7" w:rsidRDefault="00B24DF5" w:rsidP="009F54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</w:rPr>
              <w:t>(10,865,309.13)</w:t>
            </w:r>
          </w:p>
        </w:tc>
        <w:tc>
          <w:tcPr>
            <w:tcW w:w="1559" w:type="dxa"/>
            <w:vAlign w:val="bottom"/>
          </w:tcPr>
          <w:p w14:paraId="77A81C98" w14:textId="176B2B9C" w:rsidR="00B24DF5" w:rsidRPr="00757FC7" w:rsidRDefault="093368AE" w:rsidP="007B004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(131,297.37)</w:t>
            </w:r>
          </w:p>
        </w:tc>
        <w:tc>
          <w:tcPr>
            <w:tcW w:w="1559" w:type="dxa"/>
            <w:vAlign w:val="bottom"/>
          </w:tcPr>
          <w:p w14:paraId="075DDB13" w14:textId="7FB5B821" w:rsidR="00B24DF5" w:rsidRPr="00757FC7" w:rsidRDefault="00B24DF5" w:rsidP="009F54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(</w:t>
            </w:r>
            <w:r w:rsidRPr="00757FC7">
              <w:rPr>
                <w:rFonts w:ascii="Angsana New" w:hAnsi="Angsana New" w:cs="Angsana New" w:hint="cs"/>
                <w:sz w:val="28"/>
                <w:cs/>
              </w:rPr>
              <w:t>403,357.29</w:t>
            </w:r>
            <w:r w:rsidRPr="00757FC7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B24DF5" w:rsidRPr="00757FC7" w14:paraId="20067191" w14:textId="77777777" w:rsidTr="005F45B6">
        <w:trPr>
          <w:trHeight w:val="577"/>
        </w:trPr>
        <w:tc>
          <w:tcPr>
            <w:tcW w:w="3118" w:type="dxa"/>
            <w:vAlign w:val="center"/>
          </w:tcPr>
          <w:p w14:paraId="3584B9F3" w14:textId="77777777" w:rsidR="00B24DF5" w:rsidRPr="00757FC7" w:rsidRDefault="00B24DF5" w:rsidP="009F547A">
            <w:pPr>
              <w:autoSpaceDE w:val="0"/>
              <w:autoSpaceDN w:val="0"/>
              <w:adjustRightInd w:val="0"/>
              <w:spacing w:after="0" w:line="460" w:lineRule="exact"/>
              <w:ind w:firstLine="742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สุทธิ</w:t>
            </w:r>
          </w:p>
        </w:tc>
        <w:tc>
          <w:tcPr>
            <w:tcW w:w="1559" w:type="dxa"/>
            <w:vAlign w:val="center"/>
          </w:tcPr>
          <w:p w14:paraId="3FDE5E98" w14:textId="4125FA87" w:rsidR="00B24DF5" w:rsidRPr="00757FC7" w:rsidRDefault="093368AE" w:rsidP="007B004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24,247,826.06</w:t>
            </w:r>
          </w:p>
        </w:tc>
        <w:tc>
          <w:tcPr>
            <w:tcW w:w="1560" w:type="dxa"/>
            <w:vAlign w:val="center"/>
          </w:tcPr>
          <w:p w14:paraId="50DFB35A" w14:textId="57679020" w:rsidR="00B24DF5" w:rsidRPr="00757FC7" w:rsidRDefault="00B24DF5" w:rsidP="009F547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33</w:t>
            </w:r>
            <w:r w:rsidRPr="00757FC7">
              <w:rPr>
                <w:rFonts w:ascii="Angsana New" w:hAnsi="Angsana New" w:cs="Angsana New"/>
                <w:sz w:val="28"/>
              </w:rPr>
              <w:t>,</w:t>
            </w:r>
            <w:r w:rsidRPr="00757FC7">
              <w:rPr>
                <w:rFonts w:ascii="Angsana New" w:hAnsi="Angsana New" w:cs="Angsana New"/>
                <w:sz w:val="28"/>
                <w:cs/>
              </w:rPr>
              <w:t>409</w:t>
            </w:r>
            <w:r w:rsidRPr="00757FC7">
              <w:rPr>
                <w:rFonts w:ascii="Angsana New" w:hAnsi="Angsana New" w:cs="Angsana New"/>
                <w:sz w:val="28"/>
              </w:rPr>
              <w:t>,</w:t>
            </w:r>
            <w:r w:rsidRPr="00757FC7">
              <w:rPr>
                <w:rFonts w:ascii="Angsana New" w:hAnsi="Angsana New" w:cs="Angsana New"/>
                <w:sz w:val="28"/>
                <w:cs/>
              </w:rPr>
              <w:t>181.49</w:t>
            </w:r>
          </w:p>
        </w:tc>
        <w:tc>
          <w:tcPr>
            <w:tcW w:w="1559" w:type="dxa"/>
            <w:vAlign w:val="center"/>
          </w:tcPr>
          <w:p w14:paraId="30F05E23" w14:textId="74971B14" w:rsidR="00B24DF5" w:rsidRPr="00757FC7" w:rsidRDefault="00CF57FD" w:rsidP="009F547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  <w:vAlign w:val="center"/>
          </w:tcPr>
          <w:p w14:paraId="10582169" w14:textId="4FFC57B4" w:rsidR="00B24DF5" w:rsidRPr="00757FC7" w:rsidRDefault="00B24DF5" w:rsidP="009F547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 w:hint="cs"/>
                <w:sz w:val="28"/>
                <w:cs/>
              </w:rPr>
              <w:t>132,149.00</w:t>
            </w:r>
          </w:p>
        </w:tc>
      </w:tr>
    </w:tbl>
    <w:p w14:paraId="323F98E6" w14:textId="6F72CE99" w:rsidR="009379B0" w:rsidRPr="00757FC7" w:rsidRDefault="009379B0" w:rsidP="005F45B6">
      <w:pPr>
        <w:autoSpaceDE w:val="0"/>
        <w:autoSpaceDN w:val="0"/>
        <w:adjustRightInd w:val="0"/>
        <w:spacing w:before="120" w:after="0" w:line="460" w:lineRule="exact"/>
        <w:ind w:left="425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จำนวนขั้นต่ำที่ต้องจ่ายสำหรับ</w:t>
      </w:r>
      <w:r w:rsidR="001104C3" w:rsidRPr="00757FC7">
        <w:rPr>
          <w:rFonts w:ascii="Angsana New" w:hAnsi="Angsana New" w:cs="Angsana New"/>
          <w:sz w:val="30"/>
          <w:szCs w:val="30"/>
          <w:cs/>
        </w:rPr>
        <w:t>หนี้สินตามสัญญาเช่า</w:t>
      </w:r>
      <w:r w:rsidRPr="00757FC7">
        <w:rPr>
          <w:rFonts w:ascii="Angsana New" w:hAnsi="Angsana New" w:cs="Angsana New"/>
          <w:sz w:val="30"/>
          <w:szCs w:val="30"/>
          <w:cs/>
        </w:rPr>
        <w:t>ข้างต้น มีดังนี้</w:t>
      </w: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1559"/>
        <w:gridCol w:w="1559"/>
        <w:gridCol w:w="1560"/>
        <w:gridCol w:w="1559"/>
      </w:tblGrid>
      <w:tr w:rsidR="009379B0" w:rsidRPr="00757FC7" w14:paraId="5C1E7BDC" w14:textId="77777777" w:rsidTr="005B5504">
        <w:tc>
          <w:tcPr>
            <w:tcW w:w="3118" w:type="dxa"/>
            <w:vAlign w:val="bottom"/>
          </w:tcPr>
          <w:p w14:paraId="4CD9857F" w14:textId="77777777" w:rsidR="009379B0" w:rsidRPr="00757FC7" w:rsidRDefault="009379B0" w:rsidP="005F45B6">
            <w:pPr>
              <w:autoSpaceDE w:val="0"/>
              <w:autoSpaceDN w:val="0"/>
              <w:adjustRightInd w:val="0"/>
              <w:spacing w:after="0" w:line="460" w:lineRule="exact"/>
              <w:ind w:left="46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237" w:type="dxa"/>
            <w:gridSpan w:val="4"/>
            <w:vAlign w:val="bottom"/>
          </w:tcPr>
          <w:p w14:paraId="4FE34016" w14:textId="77777777" w:rsidR="009379B0" w:rsidRPr="00757FC7" w:rsidRDefault="009379B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9379B0" w:rsidRPr="00757FC7" w14:paraId="49F57B14" w14:textId="77777777" w:rsidTr="005B5504">
        <w:trPr>
          <w:trHeight w:val="86"/>
        </w:trPr>
        <w:tc>
          <w:tcPr>
            <w:tcW w:w="3118" w:type="dxa"/>
            <w:vAlign w:val="bottom"/>
          </w:tcPr>
          <w:p w14:paraId="18828808" w14:textId="77777777" w:rsidR="009379B0" w:rsidRPr="00757FC7" w:rsidRDefault="009379B0" w:rsidP="005F45B6">
            <w:pPr>
              <w:autoSpaceDE w:val="0"/>
              <w:autoSpaceDN w:val="0"/>
              <w:adjustRightInd w:val="0"/>
              <w:spacing w:after="0" w:line="460" w:lineRule="exact"/>
              <w:ind w:left="46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62A95DF7" w14:textId="77777777" w:rsidR="009379B0" w:rsidRPr="00757FC7" w:rsidRDefault="009379B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bottom"/>
          </w:tcPr>
          <w:p w14:paraId="1686BC60" w14:textId="77777777" w:rsidR="009379B0" w:rsidRPr="00757FC7" w:rsidRDefault="009379B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9F547A" w:rsidRPr="00757FC7" w14:paraId="3E347602" w14:textId="77777777" w:rsidTr="00363CCC">
        <w:trPr>
          <w:trHeight w:val="481"/>
        </w:trPr>
        <w:tc>
          <w:tcPr>
            <w:tcW w:w="3118" w:type="dxa"/>
            <w:vAlign w:val="bottom"/>
          </w:tcPr>
          <w:p w14:paraId="697F7DB0" w14:textId="77777777" w:rsidR="009F547A" w:rsidRPr="00757FC7" w:rsidRDefault="009F547A" w:rsidP="009F547A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5B05B775" w14:textId="0F1B1311" w:rsidR="009F547A" w:rsidRPr="00757FC7" w:rsidRDefault="001D5100" w:rsidP="009F54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2564</w:t>
            </w:r>
          </w:p>
        </w:tc>
        <w:tc>
          <w:tcPr>
            <w:tcW w:w="1559" w:type="dxa"/>
            <w:vAlign w:val="bottom"/>
          </w:tcPr>
          <w:p w14:paraId="055BDA46" w14:textId="5A305968" w:rsidR="009F547A" w:rsidRPr="00757FC7" w:rsidRDefault="009F547A" w:rsidP="009F54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560" w:type="dxa"/>
            <w:vAlign w:val="bottom"/>
          </w:tcPr>
          <w:p w14:paraId="2FD16FF2" w14:textId="3C43C475" w:rsidR="009F547A" w:rsidRPr="00757FC7" w:rsidRDefault="001D5100" w:rsidP="009F54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559" w:type="dxa"/>
            <w:vAlign w:val="bottom"/>
          </w:tcPr>
          <w:p w14:paraId="10C05974" w14:textId="0BE2C167" w:rsidR="009F547A" w:rsidRPr="00757FC7" w:rsidRDefault="009F547A" w:rsidP="009F54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2563</w:t>
            </w:r>
          </w:p>
        </w:tc>
      </w:tr>
      <w:tr w:rsidR="00B24DF5" w:rsidRPr="00757FC7" w14:paraId="278CA33F" w14:textId="77777777" w:rsidTr="00FA1275">
        <w:trPr>
          <w:trHeight w:val="445"/>
        </w:trPr>
        <w:tc>
          <w:tcPr>
            <w:tcW w:w="3118" w:type="dxa"/>
            <w:vAlign w:val="bottom"/>
          </w:tcPr>
          <w:p w14:paraId="7D9FED69" w14:textId="77777777" w:rsidR="00B24DF5" w:rsidRPr="00757FC7" w:rsidRDefault="00B24DF5" w:rsidP="009F547A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ภายใน </w:t>
            </w:r>
            <w:r w:rsidRPr="00757FC7">
              <w:rPr>
                <w:rFonts w:ascii="Angsana New" w:hAnsi="Angsana New" w:cs="Angsana New"/>
                <w:sz w:val="28"/>
              </w:rPr>
              <w:t xml:space="preserve">1 </w:t>
            </w:r>
            <w:r w:rsidRPr="00757FC7">
              <w:rPr>
                <w:rFonts w:ascii="Angsana New" w:hAnsi="Angsana New" w:cs="Angsana New"/>
                <w:sz w:val="28"/>
                <w:cs/>
              </w:rPr>
              <w:t>ปี</w:t>
            </w:r>
          </w:p>
        </w:tc>
        <w:tc>
          <w:tcPr>
            <w:tcW w:w="1559" w:type="dxa"/>
          </w:tcPr>
          <w:p w14:paraId="7B63C84E" w14:textId="2DC28212" w:rsidR="00B24DF5" w:rsidRPr="00757FC7" w:rsidRDefault="093368AE" w:rsidP="009F547A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</w:rPr>
              <w:t>11,880,064.65</w:t>
            </w:r>
          </w:p>
        </w:tc>
        <w:tc>
          <w:tcPr>
            <w:tcW w:w="1559" w:type="dxa"/>
            <w:vAlign w:val="bottom"/>
          </w:tcPr>
          <w:p w14:paraId="3E085F95" w14:textId="2EFC1DC2" w:rsidR="00B24DF5" w:rsidRPr="00757FC7" w:rsidRDefault="00B24DF5" w:rsidP="009F547A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12</w:t>
            </w:r>
            <w:r w:rsidRPr="00757FC7">
              <w:rPr>
                <w:rFonts w:ascii="Angsana New" w:hAnsi="Angsana New" w:cs="Angsana New"/>
                <w:sz w:val="28"/>
              </w:rPr>
              <w:t>,</w:t>
            </w:r>
            <w:r w:rsidRPr="00757FC7">
              <w:rPr>
                <w:rFonts w:ascii="Angsana New" w:hAnsi="Angsana New" w:cs="Angsana New"/>
                <w:sz w:val="28"/>
                <w:cs/>
              </w:rPr>
              <w:t>242</w:t>
            </w:r>
            <w:r w:rsidRPr="00757FC7">
              <w:rPr>
                <w:rFonts w:ascii="Angsana New" w:hAnsi="Angsana New" w:cs="Angsana New"/>
                <w:sz w:val="28"/>
              </w:rPr>
              <w:t>,</w:t>
            </w:r>
            <w:r w:rsidRPr="00757FC7">
              <w:rPr>
                <w:rFonts w:ascii="Angsana New" w:hAnsi="Angsana New" w:cs="Angsana New"/>
                <w:sz w:val="28"/>
                <w:cs/>
              </w:rPr>
              <w:t>425.17</w:t>
            </w:r>
          </w:p>
        </w:tc>
        <w:tc>
          <w:tcPr>
            <w:tcW w:w="1560" w:type="dxa"/>
            <w:vAlign w:val="bottom"/>
          </w:tcPr>
          <w:p w14:paraId="6247ABB9" w14:textId="019ECBC1" w:rsidR="00B24DF5" w:rsidRPr="00757FC7" w:rsidRDefault="093368AE" w:rsidP="009F547A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132,416.04</w:t>
            </w:r>
          </w:p>
        </w:tc>
        <w:tc>
          <w:tcPr>
            <w:tcW w:w="1559" w:type="dxa"/>
            <w:vAlign w:val="bottom"/>
          </w:tcPr>
          <w:p w14:paraId="7293B4D1" w14:textId="654E0222" w:rsidR="00B24DF5" w:rsidRPr="00757FC7" w:rsidRDefault="00B24DF5" w:rsidP="009F547A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 w:hint="cs"/>
                <w:sz w:val="28"/>
                <w:cs/>
              </w:rPr>
              <w:t>413,925.50</w:t>
            </w:r>
          </w:p>
        </w:tc>
      </w:tr>
      <w:tr w:rsidR="00B24DF5" w:rsidRPr="00757FC7" w14:paraId="67A9BD86" w14:textId="77777777" w:rsidTr="00FA1275">
        <w:trPr>
          <w:trHeight w:val="490"/>
        </w:trPr>
        <w:tc>
          <w:tcPr>
            <w:tcW w:w="3118" w:type="dxa"/>
            <w:vAlign w:val="bottom"/>
          </w:tcPr>
          <w:p w14:paraId="595F8253" w14:textId="77777777" w:rsidR="00B24DF5" w:rsidRPr="00757FC7" w:rsidRDefault="00B24DF5" w:rsidP="009F547A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เกิน </w:t>
            </w:r>
            <w:r w:rsidRPr="00757FC7">
              <w:rPr>
                <w:rFonts w:ascii="Angsana New" w:hAnsi="Angsana New" w:cs="Angsana New"/>
                <w:sz w:val="28"/>
              </w:rPr>
              <w:t xml:space="preserve">1 </w:t>
            </w:r>
            <w:r w:rsidRPr="00757FC7">
              <w:rPr>
                <w:rFonts w:ascii="Angsana New" w:hAnsi="Angsana New" w:cs="Angsana New"/>
                <w:sz w:val="28"/>
                <w:cs/>
              </w:rPr>
              <w:t xml:space="preserve">ปี แต่ไม่เกิน </w:t>
            </w:r>
            <w:r w:rsidRPr="00757FC7">
              <w:rPr>
                <w:rFonts w:ascii="Angsana New" w:hAnsi="Angsana New" w:cs="Angsana New"/>
                <w:sz w:val="28"/>
              </w:rPr>
              <w:t xml:space="preserve">5 </w:t>
            </w:r>
            <w:r w:rsidRPr="00757FC7">
              <w:rPr>
                <w:rFonts w:ascii="Angsana New" w:hAnsi="Angsana New" w:cs="Angsana New"/>
                <w:sz w:val="28"/>
                <w:cs/>
              </w:rPr>
              <w:t>ปี</w:t>
            </w:r>
          </w:p>
        </w:tc>
        <w:tc>
          <w:tcPr>
            <w:tcW w:w="1559" w:type="dxa"/>
          </w:tcPr>
          <w:p w14:paraId="40178D35" w14:textId="2E0C469C" w:rsidR="00B24DF5" w:rsidRPr="00757FC7" w:rsidRDefault="093368AE" w:rsidP="007B004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25,208,385.81</w:t>
            </w:r>
          </w:p>
        </w:tc>
        <w:tc>
          <w:tcPr>
            <w:tcW w:w="1559" w:type="dxa"/>
            <w:vAlign w:val="bottom"/>
          </w:tcPr>
          <w:p w14:paraId="62910909" w14:textId="5B66CE35" w:rsidR="00B24DF5" w:rsidRPr="00757FC7" w:rsidRDefault="00B24DF5" w:rsidP="009F54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35</w:t>
            </w:r>
            <w:r w:rsidRPr="00757FC7">
              <w:rPr>
                <w:rFonts w:ascii="Angsana New" w:hAnsi="Angsana New" w:cs="Angsana New"/>
                <w:sz w:val="28"/>
              </w:rPr>
              <w:t>,</w:t>
            </w:r>
            <w:r w:rsidRPr="00757FC7">
              <w:rPr>
                <w:rFonts w:ascii="Angsana New" w:hAnsi="Angsana New" w:cs="Angsana New"/>
                <w:sz w:val="28"/>
                <w:cs/>
              </w:rPr>
              <w:t>379</w:t>
            </w:r>
            <w:r w:rsidRPr="00757FC7">
              <w:rPr>
                <w:rFonts w:ascii="Angsana New" w:hAnsi="Angsana New" w:cs="Angsana New"/>
                <w:sz w:val="28"/>
              </w:rPr>
              <w:t>,</w:t>
            </w:r>
            <w:r w:rsidRPr="00757FC7">
              <w:rPr>
                <w:rFonts w:ascii="Angsana New" w:hAnsi="Angsana New" w:cs="Angsana New"/>
                <w:sz w:val="28"/>
                <w:cs/>
              </w:rPr>
              <w:t>461.12</w:t>
            </w:r>
          </w:p>
        </w:tc>
        <w:tc>
          <w:tcPr>
            <w:tcW w:w="1560" w:type="dxa"/>
            <w:vAlign w:val="bottom"/>
          </w:tcPr>
          <w:p w14:paraId="711495DA" w14:textId="7CE30B8C" w:rsidR="00B24DF5" w:rsidRPr="00757FC7" w:rsidRDefault="00B24DF5" w:rsidP="009F54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3DC5C880" w14:textId="3D52420A" w:rsidR="00B24DF5" w:rsidRPr="00757FC7" w:rsidRDefault="00B24DF5" w:rsidP="009F54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 w:hint="cs"/>
                <w:sz w:val="28"/>
                <w:cs/>
              </w:rPr>
              <w:t>132,416.04</w:t>
            </w:r>
          </w:p>
        </w:tc>
      </w:tr>
      <w:tr w:rsidR="00B24DF5" w:rsidRPr="00757FC7" w14:paraId="3D6F5C34" w14:textId="77777777" w:rsidTr="005B5504">
        <w:trPr>
          <w:trHeight w:val="418"/>
        </w:trPr>
        <w:tc>
          <w:tcPr>
            <w:tcW w:w="3118" w:type="dxa"/>
            <w:vAlign w:val="bottom"/>
          </w:tcPr>
          <w:p w14:paraId="75D8B483" w14:textId="77777777" w:rsidR="00B24DF5" w:rsidRPr="00757FC7" w:rsidRDefault="00B24DF5" w:rsidP="009F547A">
            <w:pPr>
              <w:autoSpaceDE w:val="0"/>
              <w:autoSpaceDN w:val="0"/>
              <w:adjustRightInd w:val="0"/>
              <w:spacing w:after="0" w:line="460" w:lineRule="exact"/>
              <w:ind w:firstLine="742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159208F1" w14:textId="72B95F72" w:rsidR="00B24DF5" w:rsidRPr="00757FC7" w:rsidRDefault="093368AE" w:rsidP="009F547A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37,088,450.46</w:t>
            </w:r>
          </w:p>
        </w:tc>
        <w:tc>
          <w:tcPr>
            <w:tcW w:w="1559" w:type="dxa"/>
            <w:vAlign w:val="bottom"/>
          </w:tcPr>
          <w:p w14:paraId="1E6DC910" w14:textId="660EEA8D" w:rsidR="00B24DF5" w:rsidRPr="00757FC7" w:rsidRDefault="00B24DF5" w:rsidP="009F547A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 w:hint="cs"/>
                <w:sz w:val="28"/>
                <w:cs/>
              </w:rPr>
              <w:t>47,621,886.29</w:t>
            </w:r>
          </w:p>
        </w:tc>
        <w:tc>
          <w:tcPr>
            <w:tcW w:w="1560" w:type="dxa"/>
            <w:vAlign w:val="bottom"/>
          </w:tcPr>
          <w:p w14:paraId="74C73789" w14:textId="21E4DEBA" w:rsidR="00B24DF5" w:rsidRPr="00757FC7" w:rsidRDefault="093368AE" w:rsidP="009F547A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132,416.04</w:t>
            </w:r>
          </w:p>
        </w:tc>
        <w:tc>
          <w:tcPr>
            <w:tcW w:w="1559" w:type="dxa"/>
            <w:vAlign w:val="bottom"/>
          </w:tcPr>
          <w:p w14:paraId="19AA82F9" w14:textId="2C4BB81E" w:rsidR="00B24DF5" w:rsidRPr="00757FC7" w:rsidRDefault="00B24DF5" w:rsidP="009F547A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 w:hint="cs"/>
                <w:sz w:val="28"/>
                <w:cs/>
              </w:rPr>
              <w:t>546,341.54</w:t>
            </w:r>
          </w:p>
        </w:tc>
      </w:tr>
      <w:tr w:rsidR="00B24DF5" w:rsidRPr="00757FC7" w14:paraId="65EDCF5B" w14:textId="77777777" w:rsidTr="005B5504">
        <w:trPr>
          <w:trHeight w:val="445"/>
        </w:trPr>
        <w:tc>
          <w:tcPr>
            <w:tcW w:w="4677" w:type="dxa"/>
            <w:gridSpan w:val="2"/>
            <w:vAlign w:val="bottom"/>
          </w:tcPr>
          <w:p w14:paraId="7431173F" w14:textId="77777777" w:rsidR="00B24DF5" w:rsidRPr="00757FC7" w:rsidRDefault="00B24DF5" w:rsidP="009F547A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หัก  ดอกเบี้ยจ่ายในอนาคตของหนี้สิน</w:t>
            </w:r>
          </w:p>
        </w:tc>
        <w:tc>
          <w:tcPr>
            <w:tcW w:w="1559" w:type="dxa"/>
            <w:vAlign w:val="bottom"/>
          </w:tcPr>
          <w:p w14:paraId="1A55BC5B" w14:textId="77777777" w:rsidR="00B24DF5" w:rsidRPr="00757FC7" w:rsidRDefault="00B24DF5" w:rsidP="009F547A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6627BB42" w14:textId="77777777" w:rsidR="00B24DF5" w:rsidRPr="00757FC7" w:rsidRDefault="00B24DF5" w:rsidP="009F547A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1D47C8C4" w14:textId="77777777" w:rsidR="00B24DF5" w:rsidRPr="00757FC7" w:rsidRDefault="00B24DF5" w:rsidP="009F547A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B24DF5" w:rsidRPr="00757FC7" w14:paraId="100F87F7" w14:textId="77777777" w:rsidTr="00616FD8">
        <w:trPr>
          <w:trHeight w:val="357"/>
        </w:trPr>
        <w:tc>
          <w:tcPr>
            <w:tcW w:w="3118" w:type="dxa"/>
            <w:vAlign w:val="bottom"/>
          </w:tcPr>
          <w:p w14:paraId="6F38D330" w14:textId="1EB9F4C5" w:rsidR="00B24DF5" w:rsidRPr="00757FC7" w:rsidRDefault="00B24DF5" w:rsidP="009F547A">
            <w:pPr>
              <w:autoSpaceDE w:val="0"/>
              <w:autoSpaceDN w:val="0"/>
              <w:adjustRightInd w:val="0"/>
              <w:spacing w:after="0" w:line="460" w:lineRule="exact"/>
              <w:ind w:left="459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ไม่หมุนเวียนอื่น</w:t>
            </w:r>
          </w:p>
        </w:tc>
        <w:tc>
          <w:tcPr>
            <w:tcW w:w="1559" w:type="dxa"/>
            <w:vAlign w:val="bottom"/>
          </w:tcPr>
          <w:p w14:paraId="720ABF50" w14:textId="2F299FCF" w:rsidR="00B24DF5" w:rsidRPr="00757FC7" w:rsidRDefault="093368AE" w:rsidP="007B004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(1,971,485.27)</w:t>
            </w:r>
          </w:p>
        </w:tc>
        <w:tc>
          <w:tcPr>
            <w:tcW w:w="1559" w:type="dxa"/>
            <w:vAlign w:val="bottom"/>
          </w:tcPr>
          <w:p w14:paraId="215A490A" w14:textId="0E98B9F2" w:rsidR="00B24DF5" w:rsidRPr="00757FC7" w:rsidRDefault="00B24DF5" w:rsidP="009F54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(</w:t>
            </w:r>
            <w:r w:rsidRPr="00757FC7">
              <w:rPr>
                <w:rFonts w:ascii="Angsana New" w:hAnsi="Angsana New" w:cs="Angsana New" w:hint="cs"/>
                <w:sz w:val="28"/>
                <w:cs/>
              </w:rPr>
              <w:t>3,347,395.67</w:t>
            </w:r>
            <w:r w:rsidRPr="00757FC7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560" w:type="dxa"/>
            <w:vAlign w:val="bottom"/>
          </w:tcPr>
          <w:p w14:paraId="1FB0CA8B" w14:textId="4182F591" w:rsidR="00B24DF5" w:rsidRPr="00757FC7" w:rsidRDefault="093368AE" w:rsidP="007B004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(1,118.67)</w:t>
            </w:r>
          </w:p>
        </w:tc>
        <w:tc>
          <w:tcPr>
            <w:tcW w:w="1559" w:type="dxa"/>
            <w:vAlign w:val="bottom"/>
          </w:tcPr>
          <w:p w14:paraId="5C56FC07" w14:textId="76D4F6BB" w:rsidR="00B24DF5" w:rsidRPr="00757FC7" w:rsidRDefault="00B24DF5" w:rsidP="009F54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(</w:t>
            </w:r>
            <w:r w:rsidRPr="00757FC7">
              <w:rPr>
                <w:rFonts w:ascii="Angsana New" w:hAnsi="Angsana New" w:cs="Angsana New" w:hint="cs"/>
                <w:sz w:val="28"/>
                <w:cs/>
              </w:rPr>
              <w:t>10,835.25</w:t>
            </w:r>
            <w:r w:rsidRPr="00757FC7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B24DF5" w:rsidRPr="00757FC7" w14:paraId="4687004D" w14:textId="77777777" w:rsidTr="00616FD8">
        <w:trPr>
          <w:trHeight w:val="349"/>
        </w:trPr>
        <w:tc>
          <w:tcPr>
            <w:tcW w:w="3118" w:type="dxa"/>
            <w:vAlign w:val="bottom"/>
          </w:tcPr>
          <w:p w14:paraId="3EDFC607" w14:textId="01BCF842" w:rsidR="00B24DF5" w:rsidRPr="00757FC7" w:rsidRDefault="00B24DF5" w:rsidP="009F547A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มูลค่าปัจจุบันของหนี้สิน</w:t>
            </w:r>
          </w:p>
        </w:tc>
        <w:tc>
          <w:tcPr>
            <w:tcW w:w="1559" w:type="dxa"/>
            <w:vAlign w:val="bottom"/>
          </w:tcPr>
          <w:p w14:paraId="29BCD655" w14:textId="77777777" w:rsidR="00B24DF5" w:rsidRPr="00757FC7" w:rsidRDefault="00B24DF5" w:rsidP="009F547A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4C7741E9" w14:textId="77777777" w:rsidR="00B24DF5" w:rsidRPr="00757FC7" w:rsidRDefault="00B24DF5" w:rsidP="009F547A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162868FB" w14:textId="77777777" w:rsidR="00B24DF5" w:rsidRPr="00757FC7" w:rsidRDefault="00B24DF5" w:rsidP="009F547A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275016CA" w14:textId="77777777" w:rsidR="00B24DF5" w:rsidRPr="00757FC7" w:rsidRDefault="00B24DF5" w:rsidP="009F547A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B24DF5" w:rsidRPr="00757FC7" w14:paraId="5C167731" w14:textId="77777777" w:rsidTr="00ED576D">
        <w:trPr>
          <w:cantSplit/>
          <w:trHeight w:val="655"/>
        </w:trPr>
        <w:tc>
          <w:tcPr>
            <w:tcW w:w="3118" w:type="dxa"/>
          </w:tcPr>
          <w:p w14:paraId="4423574C" w14:textId="77777777" w:rsidR="00B24DF5" w:rsidRPr="00757FC7" w:rsidRDefault="00B24DF5" w:rsidP="009F547A">
            <w:pPr>
              <w:autoSpaceDE w:val="0"/>
              <w:autoSpaceDN w:val="0"/>
              <w:adjustRightInd w:val="0"/>
              <w:spacing w:after="0" w:line="460" w:lineRule="exact"/>
              <w:ind w:firstLine="459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ไม่หมุนเวียนอื่น</w:t>
            </w:r>
          </w:p>
        </w:tc>
        <w:tc>
          <w:tcPr>
            <w:tcW w:w="1559" w:type="dxa"/>
            <w:vAlign w:val="center"/>
          </w:tcPr>
          <w:p w14:paraId="1AD8E9D6" w14:textId="3AF6862C" w:rsidR="00B24DF5" w:rsidRPr="00757FC7" w:rsidRDefault="093368AE" w:rsidP="009F547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35,116,965.19</w:t>
            </w:r>
          </w:p>
        </w:tc>
        <w:tc>
          <w:tcPr>
            <w:tcW w:w="1559" w:type="dxa"/>
            <w:vAlign w:val="center"/>
          </w:tcPr>
          <w:p w14:paraId="0E8F6773" w14:textId="7E4FE706" w:rsidR="00B24DF5" w:rsidRPr="00757FC7" w:rsidRDefault="00B24DF5" w:rsidP="009F547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 w:hint="cs"/>
                <w:sz w:val="28"/>
                <w:cs/>
              </w:rPr>
              <w:t>44,274,490.62</w:t>
            </w:r>
          </w:p>
        </w:tc>
        <w:tc>
          <w:tcPr>
            <w:tcW w:w="1560" w:type="dxa"/>
            <w:vAlign w:val="center"/>
          </w:tcPr>
          <w:p w14:paraId="2E805CCD" w14:textId="0F29E08E" w:rsidR="00B24DF5" w:rsidRPr="00757FC7" w:rsidRDefault="093368AE" w:rsidP="009F547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131,297.37</w:t>
            </w:r>
          </w:p>
        </w:tc>
        <w:tc>
          <w:tcPr>
            <w:tcW w:w="1559" w:type="dxa"/>
            <w:vAlign w:val="center"/>
          </w:tcPr>
          <w:p w14:paraId="0D74FCE4" w14:textId="1E2C816F" w:rsidR="00B24DF5" w:rsidRPr="00757FC7" w:rsidRDefault="00B24DF5" w:rsidP="009F547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 w:hint="cs"/>
                <w:sz w:val="28"/>
                <w:cs/>
              </w:rPr>
              <w:t>535,506.29</w:t>
            </w:r>
          </w:p>
        </w:tc>
      </w:tr>
    </w:tbl>
    <w:p w14:paraId="1E686D3C" w14:textId="570B9A18" w:rsidR="009379B0" w:rsidRPr="00757FC7" w:rsidRDefault="004D358F" w:rsidP="005F45B6">
      <w:pPr>
        <w:autoSpaceDE w:val="0"/>
        <w:autoSpaceDN w:val="0"/>
        <w:adjustRightInd w:val="0"/>
        <w:spacing w:before="120" w:after="0" w:line="460" w:lineRule="exact"/>
        <w:ind w:left="431" w:hanging="431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2</w:t>
      </w:r>
      <w:r w:rsidR="000302FD" w:rsidRPr="00757FC7">
        <w:rPr>
          <w:rFonts w:ascii="Angsana New" w:hAnsi="Angsana New" w:cs="Angsana New"/>
          <w:b/>
          <w:bCs/>
          <w:sz w:val="30"/>
          <w:szCs w:val="30"/>
        </w:rPr>
        <w:t>3</w:t>
      </w:r>
      <w:r w:rsidR="009379B0" w:rsidRPr="00757FC7">
        <w:rPr>
          <w:rFonts w:ascii="Angsana New" w:hAnsi="Angsana New" w:cs="Angsana New"/>
          <w:b/>
          <w:bCs/>
          <w:sz w:val="30"/>
          <w:szCs w:val="30"/>
        </w:rPr>
        <w:t>.</w:t>
      </w:r>
      <w:r w:rsidR="009379B0"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757FC7">
        <w:rPr>
          <w:rFonts w:ascii="Angsana New" w:hAnsi="Angsana New" w:cs="Angsana New"/>
          <w:b/>
          <w:bCs/>
          <w:sz w:val="30"/>
          <w:szCs w:val="30"/>
          <w:cs/>
        </w:rPr>
        <w:t>เจ้าหนี้เงินประกันผลงาน</w:t>
      </w:r>
    </w:p>
    <w:p w14:paraId="132763EE" w14:textId="220FDFF4" w:rsidR="005E6154" w:rsidRPr="00757FC7" w:rsidRDefault="002D5C41" w:rsidP="005E6154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9379B0" w:rsidRPr="00757FC7">
        <w:rPr>
          <w:rFonts w:ascii="Angsana New" w:hAnsi="Angsana New" w:cs="Angsana New"/>
          <w:sz w:val="30"/>
          <w:szCs w:val="30"/>
          <w:cs/>
        </w:rPr>
        <w:t xml:space="preserve">หักเงินประกันการปฏิบัติตามสัญญาจากผู้รับเหมาในอัตราร้อยละ </w:t>
      </w:r>
      <w:r w:rsidR="004A259D" w:rsidRPr="00757FC7">
        <w:rPr>
          <w:rFonts w:ascii="Angsana New" w:hAnsi="Angsana New" w:cs="Angsana New"/>
          <w:sz w:val="30"/>
          <w:szCs w:val="30"/>
        </w:rPr>
        <w:t>3</w:t>
      </w:r>
      <w:r w:rsidR="00FE599C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A259D" w:rsidRPr="00757FC7">
        <w:rPr>
          <w:rFonts w:ascii="Angsana New" w:hAnsi="Angsana New" w:cs="Angsana New" w:hint="cs"/>
          <w:sz w:val="30"/>
          <w:szCs w:val="30"/>
          <w:cs/>
        </w:rPr>
        <w:t xml:space="preserve">- </w:t>
      </w:r>
      <w:r w:rsidR="00003652" w:rsidRPr="00757FC7">
        <w:rPr>
          <w:rFonts w:ascii="Angsana New" w:hAnsi="Angsana New" w:cs="Angsana New"/>
          <w:sz w:val="30"/>
          <w:szCs w:val="30"/>
        </w:rPr>
        <w:t>1</w:t>
      </w:r>
      <w:r w:rsidR="00B3046F" w:rsidRPr="00757FC7">
        <w:rPr>
          <w:rFonts w:ascii="Angsana New" w:hAnsi="Angsana New" w:cs="Angsana New"/>
          <w:sz w:val="30"/>
          <w:szCs w:val="30"/>
        </w:rPr>
        <w:t>0</w:t>
      </w:r>
      <w:r w:rsidR="009379B0" w:rsidRPr="00757FC7">
        <w:rPr>
          <w:rFonts w:ascii="Angsana New" w:hAnsi="Angsana New" w:cs="Angsana New"/>
          <w:sz w:val="30"/>
          <w:szCs w:val="30"/>
          <w:cs/>
        </w:rPr>
        <w:t xml:space="preserve"> ของมูลค่างานก่อสร้างที่ผู้รับเหมาเรียกเก็บโดยกลุ่มบริษัทจะคืนเงินประกันนี้แก่ผู้รับเหมาเมื่องานนั้น ๆ ได้แล้วเสร็จและผู้รับเหมาไม่ได้ผิดสัญญาข้อหนึ่งข้อใ</w:t>
      </w:r>
      <w:r w:rsidR="005E6154" w:rsidRPr="00757FC7">
        <w:rPr>
          <w:rFonts w:ascii="Angsana New" w:hAnsi="Angsana New" w:cs="Angsana New" w:hint="cs"/>
          <w:sz w:val="30"/>
          <w:szCs w:val="30"/>
          <w:cs/>
        </w:rPr>
        <w:t>ด</w:t>
      </w:r>
    </w:p>
    <w:p w14:paraId="05B54C10" w14:textId="77777777" w:rsidR="005F45B6" w:rsidRPr="00757FC7" w:rsidRDefault="005F45B6" w:rsidP="005F45B6">
      <w:pPr>
        <w:autoSpaceDE w:val="0"/>
        <w:autoSpaceDN w:val="0"/>
        <w:adjustRightInd w:val="0"/>
        <w:spacing w:after="0" w:line="460" w:lineRule="exact"/>
        <w:ind w:left="425" w:right="2"/>
        <w:jc w:val="thaiDistribute"/>
        <w:rPr>
          <w:rFonts w:ascii="Angsana New" w:hAnsi="Angsana New" w:cs="Angsana New"/>
          <w:sz w:val="30"/>
          <w:szCs w:val="30"/>
        </w:rPr>
      </w:pPr>
    </w:p>
    <w:p w14:paraId="033C05FA" w14:textId="30BE05DD" w:rsidR="00CA15ED" w:rsidRPr="00757FC7" w:rsidRDefault="00CA15ED" w:rsidP="00CA15ED">
      <w:pPr>
        <w:autoSpaceDE w:val="0"/>
        <w:autoSpaceDN w:val="0"/>
        <w:adjustRightInd w:val="0"/>
        <w:spacing w:after="120" w:line="40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  <w:sectPr w:rsidR="00CA15ED" w:rsidRPr="00757FC7" w:rsidSect="004C338C">
          <w:pgSz w:w="11907" w:h="16839" w:code="9"/>
          <w:pgMar w:top="1276" w:right="1247" w:bottom="1134" w:left="1304" w:header="720" w:footer="720" w:gutter="0"/>
          <w:cols w:space="720"/>
          <w:noEndnote/>
          <w:docGrid w:linePitch="299"/>
        </w:sectPr>
      </w:pPr>
      <w:bookmarkStart w:id="24" w:name="_Hlk1399579"/>
    </w:p>
    <w:p w14:paraId="30E3CA6F" w14:textId="5E18A813" w:rsidR="00000AB5" w:rsidRPr="00757FC7" w:rsidRDefault="00000AB5" w:rsidP="00CA15ED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 xml:space="preserve">- </w:t>
      </w:r>
      <w:r w:rsidR="009D7B9F" w:rsidRPr="00757FC7">
        <w:rPr>
          <w:rFonts w:ascii="Angsana New" w:hAnsi="Angsana New" w:cs="Angsana New" w:hint="cs"/>
          <w:sz w:val="30"/>
          <w:szCs w:val="30"/>
          <w:cs/>
        </w:rPr>
        <w:t>57</w:t>
      </w:r>
      <w:r w:rsidRPr="00757FC7">
        <w:rPr>
          <w:rFonts w:ascii="Angsana New" w:hAnsi="Angsana New" w:cs="Angsana New"/>
          <w:sz w:val="30"/>
          <w:szCs w:val="30"/>
        </w:rPr>
        <w:t xml:space="preserve"> -</w:t>
      </w:r>
    </w:p>
    <w:p w14:paraId="11531A5A" w14:textId="3758C8A9" w:rsidR="00387260" w:rsidRPr="00757FC7" w:rsidRDefault="008A22DD" w:rsidP="00387260">
      <w:pPr>
        <w:autoSpaceDE w:val="0"/>
        <w:autoSpaceDN w:val="0"/>
        <w:adjustRightInd w:val="0"/>
        <w:spacing w:after="0" w:line="440" w:lineRule="exac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 w:hint="cs"/>
          <w:b/>
          <w:bCs/>
          <w:sz w:val="30"/>
          <w:szCs w:val="30"/>
          <w:cs/>
        </w:rPr>
        <w:t>24</w:t>
      </w:r>
      <w:r w:rsidR="00387260" w:rsidRPr="00757FC7">
        <w:rPr>
          <w:rFonts w:ascii="Angsana New" w:hAnsi="Angsana New" w:cs="Angsana New"/>
          <w:b/>
          <w:bCs/>
          <w:sz w:val="30"/>
          <w:szCs w:val="30"/>
        </w:rPr>
        <w:t>.</w:t>
      </w:r>
      <w:r w:rsidR="00387260"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หุ้นกู้</w:t>
      </w:r>
    </w:p>
    <w:p w14:paraId="4BD1B425" w14:textId="405E40A9" w:rsidR="00387260" w:rsidRPr="00757FC7" w:rsidRDefault="00387260" w:rsidP="00387260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บริษัทฯ</w:t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ได้ออกหุ้นกู้ชนิดไม่มีประกัน ระบุชื่อผู้ถือและไม่ด้อยสิทธิ ซึ่งมีรายละเอียดดังนี้</w:t>
      </w:r>
    </w:p>
    <w:p w14:paraId="7D5DCE88" w14:textId="77777777" w:rsidR="00387260" w:rsidRPr="00757FC7" w:rsidRDefault="00387260" w:rsidP="00387260">
      <w:pPr>
        <w:autoSpaceDE w:val="0"/>
        <w:autoSpaceDN w:val="0"/>
        <w:adjustRightInd w:val="0"/>
        <w:spacing w:after="0" w:line="440" w:lineRule="exact"/>
        <w:ind w:left="426" w:hanging="426"/>
        <w:rPr>
          <w:rFonts w:ascii="Angsana New" w:hAnsi="Angsana New" w:cs="Angsana New"/>
          <w:b/>
          <w:bCs/>
          <w:sz w:val="30"/>
          <w:szCs w:val="30"/>
          <w:cs/>
        </w:rPr>
      </w:pPr>
    </w:p>
    <w:tbl>
      <w:tblPr>
        <w:tblW w:w="1402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264"/>
        <w:gridCol w:w="1440"/>
        <w:gridCol w:w="1350"/>
        <w:gridCol w:w="1530"/>
        <w:gridCol w:w="1629"/>
        <w:gridCol w:w="1560"/>
        <w:gridCol w:w="1688"/>
        <w:gridCol w:w="1559"/>
      </w:tblGrid>
      <w:tr w:rsidR="00A357BC" w:rsidRPr="00757FC7" w14:paraId="7B160710" w14:textId="77777777" w:rsidTr="00A357BC">
        <w:trPr>
          <w:trHeight w:val="67"/>
        </w:trPr>
        <w:tc>
          <w:tcPr>
            <w:tcW w:w="3264" w:type="dxa"/>
          </w:tcPr>
          <w:p w14:paraId="597AEA67" w14:textId="7BCD7B05" w:rsidR="00A357BC" w:rsidRPr="00757FC7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B7F52AC" w14:textId="63F07E32" w:rsidR="00A357BC" w:rsidRPr="00757FC7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E9387D8" w14:textId="3F48EA87" w:rsidR="00A357BC" w:rsidRPr="00757FC7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CCF50DF" w14:textId="2630F58D" w:rsidR="00A357BC" w:rsidRPr="00757FC7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436" w:type="dxa"/>
            <w:gridSpan w:val="4"/>
          </w:tcPr>
          <w:p w14:paraId="3A376B24" w14:textId="37DFC272" w:rsidR="00A357BC" w:rsidRPr="00757FC7" w:rsidRDefault="00A357BC" w:rsidP="00DB61B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A357BC" w:rsidRPr="00757FC7" w14:paraId="6D58EF8A" w14:textId="77777777" w:rsidTr="00A357BC">
        <w:trPr>
          <w:trHeight w:val="67"/>
        </w:trPr>
        <w:tc>
          <w:tcPr>
            <w:tcW w:w="3264" w:type="dxa"/>
          </w:tcPr>
          <w:p w14:paraId="69AEE51A" w14:textId="77777777" w:rsidR="00A357BC" w:rsidRPr="00757FC7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59807A9" w14:textId="653D5DE0" w:rsidR="00A357BC" w:rsidRPr="00757FC7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 xml:space="preserve"> /</w:t>
            </w:r>
          </w:p>
        </w:tc>
        <w:tc>
          <w:tcPr>
            <w:tcW w:w="1350" w:type="dxa"/>
          </w:tcPr>
          <w:p w14:paraId="646AC9D7" w14:textId="77777777" w:rsidR="00A357BC" w:rsidRPr="00757FC7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FCE2939" w14:textId="77777777" w:rsidR="00A357BC" w:rsidRPr="00757FC7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89" w:type="dxa"/>
            <w:gridSpan w:val="2"/>
          </w:tcPr>
          <w:p w14:paraId="53107408" w14:textId="56267C0E" w:rsidR="00A357BC" w:rsidRPr="00757FC7" w:rsidRDefault="00A357BC" w:rsidP="00DB61B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247" w:type="dxa"/>
            <w:gridSpan w:val="2"/>
          </w:tcPr>
          <w:p w14:paraId="3940285B" w14:textId="3E21F5CE" w:rsidR="00A357BC" w:rsidRPr="00757FC7" w:rsidRDefault="00A357BC" w:rsidP="00DB61B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357BC" w:rsidRPr="00757FC7" w14:paraId="7B4E9205" w14:textId="77777777" w:rsidTr="00A357BC">
        <w:trPr>
          <w:trHeight w:val="87"/>
        </w:trPr>
        <w:tc>
          <w:tcPr>
            <w:tcW w:w="3264" w:type="dxa"/>
          </w:tcPr>
          <w:p w14:paraId="55B960CF" w14:textId="04259CC9" w:rsidR="00A357BC" w:rsidRPr="00757FC7" w:rsidRDefault="00A357BC" w:rsidP="00C75B5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440" w:type="dxa"/>
          </w:tcPr>
          <w:p w14:paraId="43C3BB38" w14:textId="672BA0AB" w:rsidR="00A357BC" w:rsidRPr="00757FC7" w:rsidRDefault="00A357BC" w:rsidP="00C75B5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อัตราส่วนลด</w:t>
            </w:r>
          </w:p>
        </w:tc>
        <w:tc>
          <w:tcPr>
            <w:tcW w:w="1350" w:type="dxa"/>
          </w:tcPr>
          <w:p w14:paraId="46F21AE6" w14:textId="17E1631E" w:rsidR="00A357BC" w:rsidRPr="00757FC7" w:rsidRDefault="00A357BC" w:rsidP="00C75B5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อายุ</w:t>
            </w:r>
          </w:p>
        </w:tc>
        <w:tc>
          <w:tcPr>
            <w:tcW w:w="1530" w:type="dxa"/>
          </w:tcPr>
          <w:p w14:paraId="50FED54D" w14:textId="3CA4385C" w:rsidR="00A357BC" w:rsidRPr="00757FC7" w:rsidRDefault="00A357BC" w:rsidP="00C75B5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ครบกำหนด</w:t>
            </w:r>
          </w:p>
        </w:tc>
        <w:tc>
          <w:tcPr>
            <w:tcW w:w="1629" w:type="dxa"/>
          </w:tcPr>
          <w:p w14:paraId="3935640B" w14:textId="0BB289FD" w:rsidR="00A357BC" w:rsidRPr="00757FC7" w:rsidRDefault="001D5100" w:rsidP="00DB61B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2564</w:t>
            </w:r>
          </w:p>
        </w:tc>
        <w:tc>
          <w:tcPr>
            <w:tcW w:w="1560" w:type="dxa"/>
          </w:tcPr>
          <w:p w14:paraId="504BD509" w14:textId="15223EFF" w:rsidR="00A357BC" w:rsidRPr="00757FC7" w:rsidRDefault="00A357BC" w:rsidP="00DB61B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688" w:type="dxa"/>
          </w:tcPr>
          <w:p w14:paraId="08388859" w14:textId="3877DB19" w:rsidR="00A357BC" w:rsidRPr="00757FC7" w:rsidRDefault="001D5100" w:rsidP="00DB61B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2564</w:t>
            </w:r>
          </w:p>
        </w:tc>
        <w:tc>
          <w:tcPr>
            <w:tcW w:w="1559" w:type="dxa"/>
          </w:tcPr>
          <w:p w14:paraId="7BD37C25" w14:textId="5DD7876A" w:rsidR="00A357BC" w:rsidRPr="00757FC7" w:rsidRDefault="00A357BC" w:rsidP="00DB61B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A357BC" w:rsidRPr="00757FC7" w14:paraId="53E5D5E7" w14:textId="77777777" w:rsidTr="00A357BC">
        <w:trPr>
          <w:trHeight w:val="354"/>
        </w:trPr>
        <w:tc>
          <w:tcPr>
            <w:tcW w:w="3264" w:type="dxa"/>
          </w:tcPr>
          <w:p w14:paraId="3AF868B3" w14:textId="3D15B319" w:rsidR="00A357BC" w:rsidRPr="00757FC7" w:rsidRDefault="00A357BC" w:rsidP="00CA4083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หุ้นกู้ครั้งที่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1/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440" w:type="dxa"/>
          </w:tcPr>
          <w:p w14:paraId="66D57A7C" w14:textId="13F04443" w:rsidR="00A357BC" w:rsidRPr="00757FC7" w:rsidRDefault="00A357BC" w:rsidP="0203CCBB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ร้อยละ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4.50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1350" w:type="dxa"/>
          </w:tcPr>
          <w:p w14:paraId="26C8D09F" w14:textId="6CE63F67" w:rsidR="00A357BC" w:rsidRPr="00757FC7" w:rsidRDefault="00A357BC" w:rsidP="00BD2A4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 xml:space="preserve">2 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ปี 9 เดือน</w:t>
            </w:r>
          </w:p>
        </w:tc>
        <w:tc>
          <w:tcPr>
            <w:tcW w:w="1530" w:type="dxa"/>
          </w:tcPr>
          <w:p w14:paraId="00F83AFC" w14:textId="4B20D61F" w:rsidR="00A357BC" w:rsidRPr="00757FC7" w:rsidRDefault="00A357BC" w:rsidP="00CA4083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629" w:type="dxa"/>
          </w:tcPr>
          <w:p w14:paraId="427D229E" w14:textId="2B76F876" w:rsidR="00A357BC" w:rsidRPr="00757FC7" w:rsidRDefault="00A357BC" w:rsidP="00BE025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,500,000,000.00</w:t>
            </w:r>
          </w:p>
        </w:tc>
        <w:tc>
          <w:tcPr>
            <w:tcW w:w="1560" w:type="dxa"/>
            <w:vAlign w:val="bottom"/>
          </w:tcPr>
          <w:p w14:paraId="55A5D3F9" w14:textId="24202A1A" w:rsidR="00A357BC" w:rsidRPr="00757FC7" w:rsidRDefault="00A357BC" w:rsidP="00BE025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688" w:type="dxa"/>
          </w:tcPr>
          <w:p w14:paraId="55C1E9B9" w14:textId="5D4050E8" w:rsidR="00A357BC" w:rsidRPr="00757FC7" w:rsidRDefault="00A357BC" w:rsidP="00BE025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,500,000,000.00</w:t>
            </w:r>
          </w:p>
        </w:tc>
        <w:tc>
          <w:tcPr>
            <w:tcW w:w="1559" w:type="dxa"/>
          </w:tcPr>
          <w:p w14:paraId="0B303820" w14:textId="076CC92D" w:rsidR="00A357BC" w:rsidRPr="00757FC7" w:rsidRDefault="00A357BC" w:rsidP="00BE025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A357BC" w:rsidRPr="00757FC7" w14:paraId="5850A1C8" w14:textId="77777777" w:rsidTr="00A357BC">
        <w:trPr>
          <w:trHeight w:val="339"/>
        </w:trPr>
        <w:tc>
          <w:tcPr>
            <w:tcW w:w="3264" w:type="dxa"/>
          </w:tcPr>
          <w:p w14:paraId="25ADB819" w14:textId="37E5EF9D" w:rsidR="00A357BC" w:rsidRPr="00757FC7" w:rsidRDefault="00A357BC" w:rsidP="00CA4083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หัก: ค่าใช้จ่ายทางตรงในการออกหุ้นกู้</w:t>
            </w:r>
          </w:p>
        </w:tc>
        <w:tc>
          <w:tcPr>
            <w:tcW w:w="1440" w:type="dxa"/>
          </w:tcPr>
          <w:p w14:paraId="147C6B28" w14:textId="77777777" w:rsidR="00A357BC" w:rsidRPr="00757FC7" w:rsidRDefault="00A357BC" w:rsidP="00CA4083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427895E" w14:textId="77777777" w:rsidR="00A357BC" w:rsidRPr="00757FC7" w:rsidRDefault="00A357BC" w:rsidP="00CA4083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BCD9896" w14:textId="77777777" w:rsidR="00A357BC" w:rsidRPr="00757FC7" w:rsidRDefault="00A357BC" w:rsidP="00CA4083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9" w:type="dxa"/>
            <w:vAlign w:val="bottom"/>
          </w:tcPr>
          <w:p w14:paraId="207AAC09" w14:textId="57929EDA" w:rsidR="00A357BC" w:rsidRPr="00757FC7" w:rsidRDefault="00A357BC" w:rsidP="00CA4083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1D268F91" w14:textId="0E8073E9" w:rsidR="00A357BC" w:rsidRPr="00757FC7" w:rsidRDefault="00A357BC" w:rsidP="00CA4083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88" w:type="dxa"/>
          </w:tcPr>
          <w:p w14:paraId="6B5E6D4A" w14:textId="2EE4EAD0" w:rsidR="00A357BC" w:rsidRPr="00757FC7" w:rsidRDefault="00A357BC" w:rsidP="00CA4083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209391E4" w14:textId="56AED243" w:rsidR="00A357BC" w:rsidRPr="00757FC7" w:rsidRDefault="00A357BC" w:rsidP="00CA4083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357BC" w:rsidRPr="00757FC7" w14:paraId="5543A978" w14:textId="77777777" w:rsidTr="00A357BC">
        <w:trPr>
          <w:trHeight w:val="339"/>
        </w:trPr>
        <w:tc>
          <w:tcPr>
            <w:tcW w:w="3264" w:type="dxa"/>
            <w:vAlign w:val="bottom"/>
          </w:tcPr>
          <w:p w14:paraId="7FD267EE" w14:textId="0B261B4D" w:rsidR="00A357BC" w:rsidRPr="00757FC7" w:rsidRDefault="00A357BC" w:rsidP="009C7026">
            <w:pPr>
              <w:autoSpaceDE w:val="0"/>
              <w:autoSpaceDN w:val="0"/>
              <w:adjustRightInd w:val="0"/>
              <w:spacing w:after="0" w:line="460" w:lineRule="exact"/>
              <w:ind w:left="459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รอตัด</w:t>
            </w:r>
            <w:r w:rsidRPr="00757FC7">
              <w:rPr>
                <w:rFonts w:ascii="Angsana New" w:hAnsi="Angsana New" w:cs="Angsana New"/>
                <w:sz w:val="28"/>
                <w:cs/>
              </w:rPr>
              <w:t>จ่าย</w:t>
            </w:r>
          </w:p>
        </w:tc>
        <w:tc>
          <w:tcPr>
            <w:tcW w:w="1440" w:type="dxa"/>
            <w:vAlign w:val="bottom"/>
          </w:tcPr>
          <w:p w14:paraId="45EA0361" w14:textId="77777777" w:rsidR="00A357BC" w:rsidRPr="00757FC7" w:rsidRDefault="00A357BC" w:rsidP="009C7026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D908C10" w14:textId="77777777" w:rsidR="00A357BC" w:rsidRPr="00757FC7" w:rsidRDefault="00A357BC" w:rsidP="009C7026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6D5A03E6" w14:textId="77777777" w:rsidR="00A357BC" w:rsidRPr="00757FC7" w:rsidRDefault="00A357BC" w:rsidP="009C7026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9" w:type="dxa"/>
            <w:vAlign w:val="bottom"/>
          </w:tcPr>
          <w:p w14:paraId="31547056" w14:textId="3AB888AA" w:rsidR="00A357BC" w:rsidRPr="00757FC7" w:rsidRDefault="093368AE" w:rsidP="009C702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(9,742,042.86)</w:t>
            </w:r>
          </w:p>
        </w:tc>
        <w:tc>
          <w:tcPr>
            <w:tcW w:w="1560" w:type="dxa"/>
            <w:vAlign w:val="bottom"/>
          </w:tcPr>
          <w:p w14:paraId="0F666EBC" w14:textId="72266100" w:rsidR="00A357BC" w:rsidRPr="00757FC7" w:rsidRDefault="00A357BC" w:rsidP="009C702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688" w:type="dxa"/>
            <w:vAlign w:val="bottom"/>
          </w:tcPr>
          <w:p w14:paraId="67B2CD74" w14:textId="21584D65" w:rsidR="00A357BC" w:rsidRPr="00757FC7" w:rsidRDefault="093368AE" w:rsidP="009C702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(9,742,042.86)</w:t>
            </w:r>
          </w:p>
        </w:tc>
        <w:tc>
          <w:tcPr>
            <w:tcW w:w="1559" w:type="dxa"/>
            <w:vAlign w:val="bottom"/>
          </w:tcPr>
          <w:p w14:paraId="5180CCF5" w14:textId="2FE8F55E" w:rsidR="00A357BC" w:rsidRPr="00757FC7" w:rsidRDefault="00A357BC" w:rsidP="009C702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A357BC" w:rsidRPr="00757FC7" w14:paraId="476A2E43" w14:textId="77777777" w:rsidTr="00A357BC">
        <w:trPr>
          <w:trHeight w:val="436"/>
        </w:trPr>
        <w:tc>
          <w:tcPr>
            <w:tcW w:w="3264" w:type="dxa"/>
          </w:tcPr>
          <w:p w14:paraId="332D6C77" w14:textId="780B08F9" w:rsidR="00A357BC" w:rsidRPr="00757FC7" w:rsidRDefault="00A357BC" w:rsidP="00540F6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b/>
                <w:sz w:val="26"/>
                <w:szCs w:val="26"/>
                <w:cs/>
              </w:rPr>
              <w:t>หุ้นกู้ - สุทธิ</w:t>
            </w:r>
          </w:p>
        </w:tc>
        <w:tc>
          <w:tcPr>
            <w:tcW w:w="1440" w:type="dxa"/>
          </w:tcPr>
          <w:p w14:paraId="70A6E4EC" w14:textId="1975F79F" w:rsidR="00A357BC" w:rsidRPr="00757FC7" w:rsidRDefault="00A357BC" w:rsidP="00540F6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DA92DD1" w14:textId="2964C212" w:rsidR="00A357BC" w:rsidRPr="00757FC7" w:rsidRDefault="00A357BC" w:rsidP="00540F6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E4F7CF8" w14:textId="440C5D51" w:rsidR="00A357BC" w:rsidRPr="00757FC7" w:rsidRDefault="00A357BC" w:rsidP="00540F6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9" w:type="dxa"/>
            <w:vAlign w:val="bottom"/>
          </w:tcPr>
          <w:p w14:paraId="3CE97A49" w14:textId="037122DD" w:rsidR="00A357BC" w:rsidRPr="00757FC7" w:rsidRDefault="093368AE" w:rsidP="00540F6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1,490,257,957.14</w:t>
            </w:r>
          </w:p>
        </w:tc>
        <w:tc>
          <w:tcPr>
            <w:tcW w:w="1560" w:type="dxa"/>
            <w:vAlign w:val="bottom"/>
          </w:tcPr>
          <w:p w14:paraId="64051E28" w14:textId="2614D645" w:rsidR="00A357BC" w:rsidRPr="00757FC7" w:rsidRDefault="00A357BC" w:rsidP="00540F6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688" w:type="dxa"/>
            <w:vAlign w:val="bottom"/>
          </w:tcPr>
          <w:p w14:paraId="3362C3FE" w14:textId="6F1865E6" w:rsidR="00A357BC" w:rsidRPr="00757FC7" w:rsidRDefault="093368AE" w:rsidP="00540F6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1,490,257,957.14</w:t>
            </w:r>
          </w:p>
        </w:tc>
        <w:tc>
          <w:tcPr>
            <w:tcW w:w="1559" w:type="dxa"/>
          </w:tcPr>
          <w:p w14:paraId="6F05AA7B" w14:textId="2E65F26A" w:rsidR="00A357BC" w:rsidRPr="00757FC7" w:rsidRDefault="00A357BC" w:rsidP="00540F6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357BC" w:rsidRPr="00757FC7" w14:paraId="5B335DCB" w14:textId="77777777" w:rsidTr="00A357BC">
        <w:trPr>
          <w:trHeight w:val="286"/>
        </w:trPr>
        <w:tc>
          <w:tcPr>
            <w:tcW w:w="3264" w:type="dxa"/>
            <w:vAlign w:val="bottom"/>
          </w:tcPr>
          <w:p w14:paraId="23090BEF" w14:textId="37A0070D" w:rsidR="00A357BC" w:rsidRPr="00757FC7" w:rsidRDefault="00A357BC" w:rsidP="009C7026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หัก: หุ้นกู้ที่ครบกำหนดชำระภายในหนึ่งปี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2D1B90F0" w14:textId="77777777" w:rsidR="00A357BC" w:rsidRPr="00757FC7" w:rsidRDefault="00A357BC" w:rsidP="009C7026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5941B1C" w14:textId="77777777" w:rsidR="00A357BC" w:rsidRPr="00757FC7" w:rsidRDefault="00A357BC" w:rsidP="009C7026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6DE0C56E" w14:textId="77777777" w:rsidR="00A357BC" w:rsidRPr="00757FC7" w:rsidRDefault="00A357BC" w:rsidP="009C7026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9" w:type="dxa"/>
            <w:vAlign w:val="bottom"/>
          </w:tcPr>
          <w:p w14:paraId="041798DF" w14:textId="255773FE" w:rsidR="00A357BC" w:rsidRPr="00757FC7" w:rsidRDefault="00A357BC" w:rsidP="009C702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18506002" w14:textId="530B0F00" w:rsidR="00A357BC" w:rsidRPr="00757FC7" w:rsidRDefault="00A357BC" w:rsidP="009C702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688" w:type="dxa"/>
            <w:vAlign w:val="bottom"/>
          </w:tcPr>
          <w:p w14:paraId="5E7FDAA8" w14:textId="6A4B50A8" w:rsidR="00A357BC" w:rsidRPr="00757FC7" w:rsidRDefault="00A357BC" w:rsidP="009C702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69F44621" w14:textId="66623F2E" w:rsidR="00A357BC" w:rsidRPr="00757FC7" w:rsidRDefault="00A357BC" w:rsidP="009C702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A357BC" w:rsidRPr="00757FC7" w14:paraId="013F8B7C" w14:textId="77777777" w:rsidTr="00A357BC">
        <w:trPr>
          <w:trHeight w:val="641"/>
        </w:trPr>
        <w:tc>
          <w:tcPr>
            <w:tcW w:w="3264" w:type="dxa"/>
            <w:vAlign w:val="center"/>
          </w:tcPr>
          <w:p w14:paraId="07B074E3" w14:textId="0EC2C0A7" w:rsidR="00A357BC" w:rsidRPr="00757FC7" w:rsidRDefault="00A357BC" w:rsidP="009C7026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b/>
                <w:sz w:val="26"/>
                <w:szCs w:val="26"/>
                <w:cs/>
              </w:rPr>
              <w:t>หุ้นกู้ส่วนที่ครบ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กำหนด</w:t>
            </w:r>
            <w:r w:rsidRPr="00757FC7">
              <w:rPr>
                <w:rFonts w:ascii="Angsana New" w:hAnsi="Angsana New" w:cs="Angsana New"/>
                <w:b/>
                <w:sz w:val="26"/>
                <w:szCs w:val="26"/>
                <w:cs/>
              </w:rPr>
              <w:t>ชำระเกินกว่าหนึ่งปี</w:t>
            </w:r>
          </w:p>
        </w:tc>
        <w:tc>
          <w:tcPr>
            <w:tcW w:w="1440" w:type="dxa"/>
            <w:vAlign w:val="center"/>
          </w:tcPr>
          <w:p w14:paraId="1780D8B9" w14:textId="77777777" w:rsidR="00A357BC" w:rsidRPr="00757FC7" w:rsidRDefault="00A357BC" w:rsidP="009C7026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4506E3C9" w14:textId="77777777" w:rsidR="00A357BC" w:rsidRPr="00757FC7" w:rsidRDefault="00A357BC" w:rsidP="009C7026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center"/>
          </w:tcPr>
          <w:p w14:paraId="345D60CD" w14:textId="77777777" w:rsidR="00A357BC" w:rsidRPr="00757FC7" w:rsidRDefault="00A357BC" w:rsidP="009C7026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9" w:type="dxa"/>
            <w:vAlign w:val="center"/>
          </w:tcPr>
          <w:p w14:paraId="7D575696" w14:textId="3A829D67" w:rsidR="00A357BC" w:rsidRPr="00757FC7" w:rsidRDefault="093368AE" w:rsidP="009C702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1,490,257,957.14</w:t>
            </w:r>
          </w:p>
        </w:tc>
        <w:tc>
          <w:tcPr>
            <w:tcW w:w="1560" w:type="dxa"/>
            <w:vAlign w:val="center"/>
          </w:tcPr>
          <w:p w14:paraId="1AA1A896" w14:textId="621EB51B" w:rsidR="00A357BC" w:rsidRPr="00757FC7" w:rsidRDefault="00A357BC" w:rsidP="009C702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688" w:type="dxa"/>
            <w:vAlign w:val="center"/>
          </w:tcPr>
          <w:p w14:paraId="46CD5224" w14:textId="6626DD15" w:rsidR="00A357BC" w:rsidRPr="00757FC7" w:rsidRDefault="093368AE" w:rsidP="009C702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1,490,257,957.14</w:t>
            </w:r>
          </w:p>
        </w:tc>
        <w:tc>
          <w:tcPr>
            <w:tcW w:w="1559" w:type="dxa"/>
            <w:vAlign w:val="center"/>
          </w:tcPr>
          <w:p w14:paraId="4DD50C23" w14:textId="3423730C" w:rsidR="00A357BC" w:rsidRPr="00757FC7" w:rsidRDefault="00A357BC" w:rsidP="009C702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33941623" w14:textId="37232ADE" w:rsidR="00F8587C" w:rsidRPr="00757FC7" w:rsidRDefault="00F8587C" w:rsidP="00F8587C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ภายใต้ข้อกำหนดสิทธิและหน้าที่ของผู้ออกหุ้นกู้ บริษัทฯ ต้องปฏิบัติตามข้อกำหนดและหน้าที่บางประการซึ่งรวมถึงการดำรงอัตราส่วนหนี้สินต่อส่วนของผู้ถือหุ้น (</w:t>
      </w:r>
      <w:r w:rsidRPr="00757FC7">
        <w:rPr>
          <w:rFonts w:ascii="Angsana New" w:hAnsi="Angsana New" w:cs="Angsana New"/>
          <w:sz w:val="30"/>
          <w:szCs w:val="30"/>
        </w:rPr>
        <w:t xml:space="preserve">Debt to Equity Ratio)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ของงบการเงินรวมไม่เกิน </w:t>
      </w:r>
      <w:r w:rsidRPr="00757FC7">
        <w:rPr>
          <w:rFonts w:ascii="Angsana New" w:hAnsi="Angsana New" w:cs="Angsana New"/>
          <w:sz w:val="30"/>
          <w:szCs w:val="30"/>
        </w:rPr>
        <w:t xml:space="preserve">2.5:1 </w:t>
      </w:r>
      <w:r w:rsidRPr="00757FC7">
        <w:rPr>
          <w:rFonts w:ascii="Angsana New" w:hAnsi="Angsana New" w:cs="Angsana New"/>
          <w:sz w:val="30"/>
          <w:szCs w:val="30"/>
          <w:cs/>
        </w:rPr>
        <w:t>ตลอดอายุของหุ้นกู้ ทั้งนี้ หนี้สินให้หมายถึงเงินกู้ยืมที่มีดอกเบี้ยเท่านั้น</w:t>
      </w:r>
    </w:p>
    <w:p w14:paraId="266ABBF9" w14:textId="30D48132" w:rsidR="00CA15ED" w:rsidRPr="00757FC7" w:rsidRDefault="00CA15ED" w:rsidP="00204ABF">
      <w:pPr>
        <w:autoSpaceDE w:val="0"/>
        <w:autoSpaceDN w:val="0"/>
        <w:adjustRightInd w:val="0"/>
        <w:spacing w:after="120" w:line="44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</w:p>
    <w:p w14:paraId="38C73059" w14:textId="77777777" w:rsidR="009C7026" w:rsidRPr="00757FC7" w:rsidRDefault="009C7026" w:rsidP="00204ABF">
      <w:pPr>
        <w:autoSpaceDE w:val="0"/>
        <w:autoSpaceDN w:val="0"/>
        <w:adjustRightInd w:val="0"/>
        <w:spacing w:after="120" w:line="44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  <w:sectPr w:rsidR="009C7026" w:rsidRPr="00757FC7" w:rsidSect="009C7026">
          <w:pgSz w:w="16839" w:h="11907" w:orient="landscape" w:code="9"/>
          <w:pgMar w:top="1304" w:right="1134" w:bottom="1247" w:left="1276" w:header="720" w:footer="720" w:gutter="0"/>
          <w:cols w:space="720"/>
          <w:noEndnote/>
          <w:docGrid w:linePitch="299"/>
        </w:sectPr>
      </w:pPr>
    </w:p>
    <w:p w14:paraId="741F79E5" w14:textId="320038F2" w:rsidR="00557E7B" w:rsidRPr="00757FC7" w:rsidRDefault="00557E7B" w:rsidP="00716D67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 xml:space="preserve">- </w:t>
      </w:r>
      <w:r w:rsidR="009D7B9F" w:rsidRPr="00757FC7">
        <w:rPr>
          <w:rFonts w:ascii="Angsana New" w:hAnsi="Angsana New" w:cs="Angsana New" w:hint="cs"/>
          <w:sz w:val="30"/>
          <w:szCs w:val="30"/>
          <w:cs/>
        </w:rPr>
        <w:t>58</w:t>
      </w:r>
      <w:r w:rsidRPr="00757FC7">
        <w:rPr>
          <w:rFonts w:ascii="Angsana New" w:hAnsi="Angsana New" w:cs="Angsana New"/>
          <w:sz w:val="30"/>
          <w:szCs w:val="30"/>
        </w:rPr>
        <w:t xml:space="preserve"> -</w:t>
      </w:r>
    </w:p>
    <w:p w14:paraId="378842C3" w14:textId="798CB78E" w:rsidR="003A2D13" w:rsidRPr="00757FC7" w:rsidRDefault="003A2D13" w:rsidP="00716D67">
      <w:pPr>
        <w:autoSpaceDE w:val="0"/>
        <w:autoSpaceDN w:val="0"/>
        <w:adjustRightInd w:val="0"/>
        <w:spacing w:after="120" w:line="460" w:lineRule="exact"/>
        <w:ind w:left="425" w:hanging="425"/>
        <w:jc w:val="center"/>
        <w:rPr>
          <w:rFonts w:ascii="Angsana New" w:hAnsi="Angsana New" w:cs="Angsana New"/>
          <w:sz w:val="30"/>
          <w:szCs w:val="30"/>
        </w:rPr>
      </w:pPr>
    </w:p>
    <w:p w14:paraId="5C215AE1" w14:textId="0ECFAA45" w:rsidR="009379B0" w:rsidRPr="00757FC7" w:rsidRDefault="004D358F" w:rsidP="00716D67">
      <w:pPr>
        <w:autoSpaceDE w:val="0"/>
        <w:autoSpaceDN w:val="0"/>
        <w:adjustRightInd w:val="0"/>
        <w:spacing w:after="120" w:line="46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2</w:t>
      </w:r>
      <w:r w:rsidR="007A71B4" w:rsidRPr="00757FC7">
        <w:rPr>
          <w:rFonts w:ascii="Angsana New" w:hAnsi="Angsana New" w:cs="Angsana New"/>
          <w:b/>
          <w:bCs/>
          <w:sz w:val="30"/>
          <w:szCs w:val="30"/>
        </w:rPr>
        <w:t>5</w:t>
      </w:r>
      <w:r w:rsidR="009379B0" w:rsidRPr="00757FC7">
        <w:rPr>
          <w:rFonts w:ascii="Angsana New" w:hAnsi="Angsana New" w:cs="Angsana New"/>
          <w:b/>
          <w:bCs/>
          <w:sz w:val="30"/>
          <w:szCs w:val="30"/>
        </w:rPr>
        <w:t>.</w:t>
      </w:r>
      <w:r w:rsidR="009379B0"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="002F5A74" w:rsidRPr="00757FC7">
        <w:rPr>
          <w:rFonts w:ascii="Angsana New" w:hAnsi="Angsana New" w:cs="Angsana New"/>
          <w:b/>
          <w:bCs/>
          <w:sz w:val="30"/>
          <w:szCs w:val="30"/>
          <w:cs/>
        </w:rPr>
        <w:t>ประมาณการหนี้สินไม่หมุนเวียนสำหรับ</w:t>
      </w:r>
      <w:r w:rsidR="009379B0" w:rsidRPr="00757FC7">
        <w:rPr>
          <w:rFonts w:ascii="Angsana New" w:hAnsi="Angsana New" w:cs="Angsana New"/>
          <w:b/>
          <w:bCs/>
          <w:sz w:val="30"/>
          <w:szCs w:val="30"/>
          <w:cs/>
        </w:rPr>
        <w:t>ผลประโยชน์พนักงาน</w:t>
      </w:r>
    </w:p>
    <w:p w14:paraId="06A84395" w14:textId="51FC81FA" w:rsidR="009379B0" w:rsidRPr="00757FC7" w:rsidRDefault="009379B0" w:rsidP="00716D67">
      <w:pPr>
        <w:autoSpaceDE w:val="0"/>
        <w:autoSpaceDN w:val="0"/>
        <w:adjustRightInd w:val="0"/>
        <w:spacing w:after="0" w:line="460" w:lineRule="exact"/>
        <w:ind w:left="425" w:right="2"/>
        <w:jc w:val="thaiDistribute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sz w:val="30"/>
          <w:szCs w:val="30"/>
          <w:cs/>
        </w:rPr>
        <w:t>การเปลี่ยนแปลงในมูลค่าปัจจุบันภาระผูก</w:t>
      </w:r>
      <w:r w:rsidR="008A4610" w:rsidRPr="00757FC7">
        <w:rPr>
          <w:rFonts w:ascii="Angsana New" w:hAnsi="Angsana New" w:cs="Angsana New"/>
          <w:sz w:val="30"/>
          <w:szCs w:val="30"/>
          <w:cs/>
        </w:rPr>
        <w:t>พันของโครงการผลประโยชน์</w:t>
      </w:r>
      <w:r w:rsidR="000766E7" w:rsidRPr="00757FC7">
        <w:rPr>
          <w:rFonts w:ascii="Angsana New" w:hAnsi="Angsana New" w:cs="Angsana New"/>
          <w:sz w:val="30"/>
          <w:szCs w:val="30"/>
          <w:cs/>
        </w:rPr>
        <w:t xml:space="preserve"> ณ</w:t>
      </w:r>
      <w:r w:rsidR="006E49A2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วันท</w:t>
      </w:r>
      <w:r w:rsidR="00FD6DF9" w:rsidRPr="00757FC7">
        <w:rPr>
          <w:rFonts w:ascii="Angsana New" w:hAnsi="Angsana New" w:cs="Angsana New"/>
          <w:sz w:val="30"/>
          <w:szCs w:val="30"/>
          <w:cs/>
        </w:rPr>
        <w:t>ี่</w:t>
      </w:r>
      <w:r w:rsidR="006E49A2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4423A" w:rsidRPr="00757FC7">
        <w:rPr>
          <w:rFonts w:ascii="Angsana New" w:hAnsi="Angsana New" w:cs="Angsana New"/>
          <w:sz w:val="30"/>
          <w:szCs w:val="30"/>
        </w:rPr>
        <w:t>31</w:t>
      </w:r>
      <w:r w:rsidR="0014423A" w:rsidRPr="00757FC7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1D5100" w:rsidRPr="00757FC7">
        <w:rPr>
          <w:rFonts w:ascii="Angsana New" w:hAnsi="Angsana New" w:cs="Angsana New"/>
          <w:sz w:val="30"/>
          <w:szCs w:val="30"/>
        </w:rPr>
        <w:t>2564</w:t>
      </w:r>
      <w:r w:rsidR="00C13F83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E6E97" w:rsidRPr="00757FC7">
        <w:rPr>
          <w:rFonts w:ascii="Angsana New" w:hAnsi="Angsana New" w:cs="Angsana New" w:hint="cs"/>
          <w:sz w:val="30"/>
          <w:szCs w:val="30"/>
          <w:cs/>
        </w:rPr>
        <w:t>แล</w:t>
      </w:r>
      <w:r w:rsidR="00D2418D" w:rsidRPr="00757FC7">
        <w:rPr>
          <w:rFonts w:ascii="Angsana New" w:hAnsi="Angsana New" w:cs="Angsana New" w:hint="cs"/>
          <w:sz w:val="30"/>
          <w:szCs w:val="30"/>
          <w:cs/>
        </w:rPr>
        <w:t>ะ</w:t>
      </w:r>
      <w:r w:rsidR="006E49A2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B154C" w:rsidRPr="00757FC7">
        <w:rPr>
          <w:rFonts w:ascii="Angsana New" w:hAnsi="Angsana New" w:cs="Angsana New"/>
          <w:sz w:val="30"/>
          <w:szCs w:val="30"/>
        </w:rPr>
        <w:t>2563</w:t>
      </w:r>
    </w:p>
    <w:tbl>
      <w:tblPr>
        <w:tblW w:w="9072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402"/>
        <w:gridCol w:w="1418"/>
        <w:gridCol w:w="1417"/>
        <w:gridCol w:w="1418"/>
        <w:gridCol w:w="1417"/>
      </w:tblGrid>
      <w:tr w:rsidR="009379B0" w:rsidRPr="00757FC7" w14:paraId="0F3E2D7F" w14:textId="77777777" w:rsidTr="00716D67">
        <w:tc>
          <w:tcPr>
            <w:tcW w:w="3402" w:type="dxa"/>
          </w:tcPr>
          <w:p w14:paraId="00355671" w14:textId="77777777" w:rsidR="009379B0" w:rsidRPr="00757FC7" w:rsidRDefault="009379B0" w:rsidP="00716D67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0" w:type="dxa"/>
            <w:gridSpan w:val="4"/>
          </w:tcPr>
          <w:p w14:paraId="1941E014" w14:textId="77777777" w:rsidR="009379B0" w:rsidRPr="00757FC7" w:rsidRDefault="009379B0" w:rsidP="00716D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757FC7" w14:paraId="29022F65" w14:textId="77777777" w:rsidTr="00716D67">
        <w:tc>
          <w:tcPr>
            <w:tcW w:w="3402" w:type="dxa"/>
          </w:tcPr>
          <w:p w14:paraId="5F6414E4" w14:textId="77777777" w:rsidR="009379B0" w:rsidRPr="00757FC7" w:rsidRDefault="009379B0" w:rsidP="00716D67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</w:tcPr>
          <w:p w14:paraId="1D826439" w14:textId="77777777" w:rsidR="009379B0" w:rsidRPr="00757FC7" w:rsidRDefault="009379B0" w:rsidP="00716D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2E4BB241" w14:textId="77777777" w:rsidR="009379B0" w:rsidRPr="00757FC7" w:rsidRDefault="009379B0" w:rsidP="00716D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F547A" w:rsidRPr="00757FC7" w14:paraId="033B313F" w14:textId="77777777" w:rsidTr="00716D67">
        <w:tc>
          <w:tcPr>
            <w:tcW w:w="3402" w:type="dxa"/>
          </w:tcPr>
          <w:p w14:paraId="53E10FFB" w14:textId="77777777" w:rsidR="009F547A" w:rsidRPr="00757FC7" w:rsidRDefault="009F547A" w:rsidP="00716D67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C2EE54C" w14:textId="7ADFA0C6" w:rsidR="009F547A" w:rsidRPr="00757FC7" w:rsidRDefault="001D5100" w:rsidP="00716D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417" w:type="dxa"/>
            <w:vAlign w:val="bottom"/>
          </w:tcPr>
          <w:p w14:paraId="2E1FA200" w14:textId="6BC065DE" w:rsidR="009F547A" w:rsidRPr="00757FC7" w:rsidRDefault="009F547A" w:rsidP="00716D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418" w:type="dxa"/>
            <w:vAlign w:val="bottom"/>
          </w:tcPr>
          <w:p w14:paraId="0E96AA8D" w14:textId="404817B0" w:rsidR="009F547A" w:rsidRPr="00757FC7" w:rsidRDefault="001D5100" w:rsidP="00716D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417" w:type="dxa"/>
            <w:vAlign w:val="bottom"/>
          </w:tcPr>
          <w:p w14:paraId="4519A0D0" w14:textId="4F10E9C9" w:rsidR="009F547A" w:rsidRPr="00757FC7" w:rsidRDefault="009F547A" w:rsidP="00716D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8A4610" w:rsidRPr="00757FC7" w14:paraId="78D325F4" w14:textId="77777777" w:rsidTr="00716D67">
        <w:trPr>
          <w:trHeight w:val="87"/>
        </w:trPr>
        <w:tc>
          <w:tcPr>
            <w:tcW w:w="3402" w:type="dxa"/>
          </w:tcPr>
          <w:p w14:paraId="10DCDDA9" w14:textId="77777777" w:rsidR="008A4610" w:rsidRPr="00757FC7" w:rsidRDefault="008A4610" w:rsidP="00716D67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ภาระผูกพันของโครงการผลประโยชน์</w:t>
            </w:r>
          </w:p>
        </w:tc>
        <w:tc>
          <w:tcPr>
            <w:tcW w:w="1418" w:type="dxa"/>
          </w:tcPr>
          <w:p w14:paraId="0430507A" w14:textId="77777777" w:rsidR="008A4610" w:rsidRPr="00757FC7" w:rsidRDefault="008A4610" w:rsidP="00716D67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C8C05A7" w14:textId="77777777" w:rsidR="008A4610" w:rsidRPr="00757FC7" w:rsidRDefault="008A4610" w:rsidP="00716D67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2C1AD63" w14:textId="77777777" w:rsidR="008A4610" w:rsidRPr="00757FC7" w:rsidRDefault="008A4610" w:rsidP="00716D6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B258103" w14:textId="77777777" w:rsidR="008A4610" w:rsidRPr="00757FC7" w:rsidRDefault="008A4610" w:rsidP="00716D6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F547A" w:rsidRPr="00757FC7" w14:paraId="067E8FAD" w14:textId="77777777" w:rsidTr="00716D67">
        <w:tc>
          <w:tcPr>
            <w:tcW w:w="3402" w:type="dxa"/>
          </w:tcPr>
          <w:p w14:paraId="576407FC" w14:textId="163BA94F" w:rsidR="009F547A" w:rsidRPr="00757FC7" w:rsidRDefault="009F547A" w:rsidP="00716D67">
            <w:pPr>
              <w:autoSpaceDE w:val="0"/>
              <w:autoSpaceDN w:val="0"/>
              <w:adjustRightInd w:val="0"/>
              <w:spacing w:after="0" w:line="460" w:lineRule="exact"/>
              <w:ind w:firstLine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ณ วันต้น</w:t>
            </w:r>
            <w:r w:rsidR="002420D2"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18" w:type="dxa"/>
          </w:tcPr>
          <w:p w14:paraId="3393429D" w14:textId="2D03D54C" w:rsidR="009F547A" w:rsidRPr="00757FC7" w:rsidRDefault="0078574D" w:rsidP="00716D6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11,230,739.00</w:t>
            </w:r>
          </w:p>
        </w:tc>
        <w:tc>
          <w:tcPr>
            <w:tcW w:w="1417" w:type="dxa"/>
          </w:tcPr>
          <w:p w14:paraId="336F4260" w14:textId="10C9E299" w:rsidR="009F547A" w:rsidRPr="00757FC7" w:rsidRDefault="009F547A" w:rsidP="00716D6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10,456,385.00</w:t>
            </w:r>
          </w:p>
        </w:tc>
        <w:tc>
          <w:tcPr>
            <w:tcW w:w="1418" w:type="dxa"/>
          </w:tcPr>
          <w:p w14:paraId="4E521F56" w14:textId="64DAC7F2" w:rsidR="009F547A" w:rsidRPr="00757FC7" w:rsidRDefault="00364522" w:rsidP="00716D6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9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160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919.00</w:t>
            </w:r>
          </w:p>
        </w:tc>
        <w:tc>
          <w:tcPr>
            <w:tcW w:w="1417" w:type="dxa"/>
          </w:tcPr>
          <w:p w14:paraId="3F890481" w14:textId="46182890" w:rsidR="009F547A" w:rsidRPr="00757FC7" w:rsidRDefault="009F547A" w:rsidP="00716D6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8,514,816.00</w:t>
            </w:r>
          </w:p>
        </w:tc>
      </w:tr>
      <w:tr w:rsidR="009F547A" w:rsidRPr="00757FC7" w14:paraId="67DD585F" w14:textId="77777777" w:rsidTr="00716D67">
        <w:trPr>
          <w:trHeight w:val="86"/>
        </w:trPr>
        <w:tc>
          <w:tcPr>
            <w:tcW w:w="3402" w:type="dxa"/>
          </w:tcPr>
          <w:p w14:paraId="405A85E9" w14:textId="309F73CC" w:rsidR="009F547A" w:rsidRPr="00757FC7" w:rsidRDefault="009F547A" w:rsidP="00716D67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ต้นทุนโครงการปัจจุบันและดอกเบี้ย</w:t>
            </w:r>
          </w:p>
        </w:tc>
        <w:tc>
          <w:tcPr>
            <w:tcW w:w="1418" w:type="dxa"/>
          </w:tcPr>
          <w:p w14:paraId="6BD01FF9" w14:textId="4B240A7E" w:rsidR="009F547A" w:rsidRPr="00757FC7" w:rsidRDefault="093368AE" w:rsidP="00716D6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2,135,910.00</w:t>
            </w:r>
          </w:p>
        </w:tc>
        <w:tc>
          <w:tcPr>
            <w:tcW w:w="1417" w:type="dxa"/>
          </w:tcPr>
          <w:p w14:paraId="2A67759D" w14:textId="1BEC4179" w:rsidR="009F547A" w:rsidRPr="00757FC7" w:rsidRDefault="009F547A" w:rsidP="00716D6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2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107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671.27</w:t>
            </w:r>
          </w:p>
        </w:tc>
        <w:tc>
          <w:tcPr>
            <w:tcW w:w="1418" w:type="dxa"/>
          </w:tcPr>
          <w:p w14:paraId="5E17E013" w14:textId="1DD264A3" w:rsidR="009F547A" w:rsidRPr="00757FC7" w:rsidRDefault="093368AE" w:rsidP="00716D6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1,546,261.00</w:t>
            </w:r>
          </w:p>
        </w:tc>
        <w:tc>
          <w:tcPr>
            <w:tcW w:w="1417" w:type="dxa"/>
          </w:tcPr>
          <w:p w14:paraId="54FC2326" w14:textId="4B2593CB" w:rsidR="009F547A" w:rsidRPr="00757FC7" w:rsidRDefault="009F547A" w:rsidP="00716D6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395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523.27</w:t>
            </w:r>
          </w:p>
        </w:tc>
      </w:tr>
      <w:tr w:rsidR="009F547A" w:rsidRPr="00757FC7" w14:paraId="390BCCC1" w14:textId="77777777" w:rsidTr="00716D67">
        <w:trPr>
          <w:trHeight w:val="86"/>
        </w:trPr>
        <w:tc>
          <w:tcPr>
            <w:tcW w:w="3402" w:type="dxa"/>
          </w:tcPr>
          <w:p w14:paraId="6DE973A3" w14:textId="6708C789" w:rsidR="009F547A" w:rsidRPr="00757FC7" w:rsidRDefault="009F547A" w:rsidP="00716D67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จ่าย</w:t>
            </w: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ผลปะโยชน์พนักงาน</w:t>
            </w:r>
          </w:p>
        </w:tc>
        <w:tc>
          <w:tcPr>
            <w:tcW w:w="1418" w:type="dxa"/>
          </w:tcPr>
          <w:p w14:paraId="30063791" w14:textId="4127B25A" w:rsidR="009F547A" w:rsidRPr="00757FC7" w:rsidRDefault="00FF1E4A" w:rsidP="00716D6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798E792F" w14:textId="0AD416B9" w:rsidR="009F547A" w:rsidRPr="00757FC7" w:rsidRDefault="009F547A" w:rsidP="00716D6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(1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200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008.27)</w:t>
            </w:r>
          </w:p>
        </w:tc>
        <w:tc>
          <w:tcPr>
            <w:tcW w:w="1418" w:type="dxa"/>
          </w:tcPr>
          <w:p w14:paraId="69CBF329" w14:textId="73DADBB9" w:rsidR="009F547A" w:rsidRPr="00757FC7" w:rsidRDefault="00ED2E59" w:rsidP="00716D67">
            <w:pPr>
              <w:tabs>
                <w:tab w:val="center" w:pos="672"/>
                <w:tab w:val="right" w:pos="1344"/>
              </w:tabs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503C6C19" w14:textId="216BDD7B" w:rsidR="009F547A" w:rsidRPr="00757FC7" w:rsidRDefault="009F547A" w:rsidP="00716D6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(1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200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008.27)</w:t>
            </w:r>
          </w:p>
        </w:tc>
      </w:tr>
      <w:tr w:rsidR="009F547A" w:rsidRPr="00757FC7" w14:paraId="35B7A86C" w14:textId="77777777" w:rsidTr="00716D67">
        <w:trPr>
          <w:trHeight w:val="86"/>
        </w:trPr>
        <w:tc>
          <w:tcPr>
            <w:tcW w:w="3402" w:type="dxa"/>
          </w:tcPr>
          <w:p w14:paraId="102AB22C" w14:textId="7A1560B4" w:rsidR="009F547A" w:rsidRPr="00757FC7" w:rsidRDefault="009F547A" w:rsidP="00716D67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ผลขาดทุน(กำไร)จากการประมาณการ</w:t>
            </w:r>
          </w:p>
        </w:tc>
        <w:tc>
          <w:tcPr>
            <w:tcW w:w="1418" w:type="dxa"/>
          </w:tcPr>
          <w:p w14:paraId="5101FEAD" w14:textId="1D9D31EA" w:rsidR="009F547A" w:rsidRPr="00757FC7" w:rsidRDefault="009F547A" w:rsidP="00716D6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549411A2" w14:textId="726B68B7" w:rsidR="009F547A" w:rsidRPr="00757FC7" w:rsidRDefault="009F547A" w:rsidP="00716D6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F754513" w14:textId="2963BD8C" w:rsidR="009F547A" w:rsidRPr="00757FC7" w:rsidRDefault="009F547A" w:rsidP="00716D67">
            <w:pPr>
              <w:tabs>
                <w:tab w:val="center" w:pos="672"/>
                <w:tab w:val="right" w:pos="1344"/>
              </w:tabs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60E7BFD8" w14:textId="0FCC3D99" w:rsidR="009F547A" w:rsidRPr="00757FC7" w:rsidRDefault="009F547A" w:rsidP="00716D6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F547A" w:rsidRPr="00757FC7" w14:paraId="151CA3D7" w14:textId="77777777" w:rsidTr="00716D67">
        <w:trPr>
          <w:trHeight w:val="86"/>
        </w:trPr>
        <w:tc>
          <w:tcPr>
            <w:tcW w:w="3402" w:type="dxa"/>
          </w:tcPr>
          <w:p w14:paraId="00D85DE9" w14:textId="35B39869" w:rsidR="009F547A" w:rsidRPr="00757FC7" w:rsidRDefault="009F547A" w:rsidP="00716D67">
            <w:pPr>
              <w:autoSpaceDE w:val="0"/>
              <w:autoSpaceDN w:val="0"/>
              <w:adjustRightInd w:val="0"/>
              <w:spacing w:after="0" w:line="460" w:lineRule="exact"/>
              <w:ind w:left="34" w:firstLine="28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ตามหลักคณิตศาสตร์ประกันภัย</w:t>
            </w:r>
          </w:p>
        </w:tc>
        <w:tc>
          <w:tcPr>
            <w:tcW w:w="1418" w:type="dxa"/>
          </w:tcPr>
          <w:p w14:paraId="0797555E" w14:textId="2AF1FB4A" w:rsidR="009F547A" w:rsidRPr="00757FC7" w:rsidRDefault="00FF1E4A" w:rsidP="00716D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53B2A096" w14:textId="763A3D69" w:rsidR="009F547A" w:rsidRPr="00757FC7" w:rsidRDefault="009F547A" w:rsidP="00716D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(133,309.00)</w:t>
            </w:r>
          </w:p>
        </w:tc>
        <w:tc>
          <w:tcPr>
            <w:tcW w:w="1418" w:type="dxa"/>
          </w:tcPr>
          <w:p w14:paraId="06C76AA2" w14:textId="2E2C3BE6" w:rsidR="009F547A" w:rsidRPr="00757FC7" w:rsidRDefault="00ED2E59" w:rsidP="00716D67">
            <w:pPr>
              <w:pBdr>
                <w:bottom w:val="single" w:sz="4" w:space="1" w:color="auto"/>
              </w:pBdr>
              <w:tabs>
                <w:tab w:val="center" w:pos="672"/>
                <w:tab w:val="right" w:pos="1344"/>
              </w:tabs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2B527343" w14:textId="5B022AA1" w:rsidR="009F547A" w:rsidRPr="00757FC7" w:rsidRDefault="009F547A" w:rsidP="00716D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450,588.00</w:t>
            </w:r>
          </w:p>
        </w:tc>
      </w:tr>
      <w:tr w:rsidR="009F547A" w:rsidRPr="00757FC7" w14:paraId="4E644368" w14:textId="77777777" w:rsidTr="00716D67">
        <w:tc>
          <w:tcPr>
            <w:tcW w:w="3402" w:type="dxa"/>
          </w:tcPr>
          <w:p w14:paraId="1AD292CD" w14:textId="77777777" w:rsidR="009F547A" w:rsidRPr="00757FC7" w:rsidRDefault="009F547A" w:rsidP="00716D67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ภาระผูกพันของโครงการผลประโยชน์</w:t>
            </w:r>
          </w:p>
        </w:tc>
        <w:tc>
          <w:tcPr>
            <w:tcW w:w="1418" w:type="dxa"/>
          </w:tcPr>
          <w:p w14:paraId="1B5684A3" w14:textId="77777777" w:rsidR="009F547A" w:rsidRPr="00757FC7" w:rsidRDefault="009F547A" w:rsidP="00716D6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12B239A" w14:textId="77777777" w:rsidR="009F547A" w:rsidRPr="00757FC7" w:rsidRDefault="009F547A" w:rsidP="00716D6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F01A23C" w14:textId="77777777" w:rsidR="009F547A" w:rsidRPr="00757FC7" w:rsidRDefault="009F547A" w:rsidP="00716D6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CB9C918" w14:textId="77777777" w:rsidR="009F547A" w:rsidRPr="00757FC7" w:rsidRDefault="009F547A" w:rsidP="00716D6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F547A" w:rsidRPr="00757FC7" w14:paraId="68F3C9E9" w14:textId="77777777" w:rsidTr="00716D67">
        <w:trPr>
          <w:trHeight w:val="539"/>
        </w:trPr>
        <w:tc>
          <w:tcPr>
            <w:tcW w:w="3402" w:type="dxa"/>
            <w:vAlign w:val="center"/>
          </w:tcPr>
          <w:p w14:paraId="777AD4A1" w14:textId="7A563DEB" w:rsidR="009F547A" w:rsidRPr="00757FC7" w:rsidRDefault="009F547A" w:rsidP="00716D67">
            <w:pPr>
              <w:autoSpaceDE w:val="0"/>
              <w:autoSpaceDN w:val="0"/>
              <w:adjustRightInd w:val="0"/>
              <w:spacing w:after="0" w:line="460" w:lineRule="exact"/>
              <w:ind w:firstLine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ณ วันสิ้น</w:t>
            </w:r>
            <w:r w:rsidR="002420D2"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18" w:type="dxa"/>
            <w:vAlign w:val="center"/>
          </w:tcPr>
          <w:p w14:paraId="3E3C1B40" w14:textId="22884076" w:rsidR="009F547A" w:rsidRPr="00757FC7" w:rsidRDefault="093368AE" w:rsidP="00716D6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13,366,649.00</w:t>
            </w:r>
          </w:p>
        </w:tc>
        <w:tc>
          <w:tcPr>
            <w:tcW w:w="1417" w:type="dxa"/>
            <w:vAlign w:val="center"/>
          </w:tcPr>
          <w:p w14:paraId="22EE3C58" w14:textId="743291B5" w:rsidR="009F547A" w:rsidRPr="00757FC7" w:rsidRDefault="009F547A" w:rsidP="00716D6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11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230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7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39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.00</w:t>
            </w:r>
          </w:p>
        </w:tc>
        <w:tc>
          <w:tcPr>
            <w:tcW w:w="1418" w:type="dxa"/>
            <w:vAlign w:val="center"/>
          </w:tcPr>
          <w:p w14:paraId="288DCA7F" w14:textId="2069F999" w:rsidR="009F547A" w:rsidRPr="00757FC7" w:rsidRDefault="093368AE" w:rsidP="00716D6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10,707,180.00</w:t>
            </w:r>
          </w:p>
        </w:tc>
        <w:tc>
          <w:tcPr>
            <w:tcW w:w="1417" w:type="dxa"/>
            <w:vAlign w:val="center"/>
          </w:tcPr>
          <w:p w14:paraId="629E2B66" w14:textId="13DA0AE7" w:rsidR="009F547A" w:rsidRPr="00757FC7" w:rsidRDefault="009F547A" w:rsidP="00716D6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9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160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9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19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.00</w:t>
            </w:r>
          </w:p>
        </w:tc>
      </w:tr>
    </w:tbl>
    <w:p w14:paraId="6B95D206" w14:textId="762F53BA" w:rsidR="009379B0" w:rsidRPr="00757FC7" w:rsidRDefault="009379B0" w:rsidP="00716D67">
      <w:pPr>
        <w:autoSpaceDE w:val="0"/>
        <w:autoSpaceDN w:val="0"/>
        <w:adjustRightInd w:val="0"/>
        <w:spacing w:before="120" w:after="0" w:line="460" w:lineRule="exact"/>
        <w:ind w:left="425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ข้อสมมติ</w:t>
      </w:r>
      <w:r w:rsidR="00F37A0A" w:rsidRPr="00757FC7">
        <w:rPr>
          <w:rFonts w:ascii="Angsana New" w:hAnsi="Angsana New" w:cs="Angsana New"/>
          <w:sz w:val="30"/>
          <w:szCs w:val="30"/>
          <w:cs/>
        </w:rPr>
        <w:t>ฐาน</w:t>
      </w:r>
      <w:r w:rsidRPr="00757FC7">
        <w:rPr>
          <w:rFonts w:ascii="Angsana New" w:hAnsi="Angsana New" w:cs="Angsana New"/>
          <w:sz w:val="30"/>
          <w:szCs w:val="30"/>
          <w:cs/>
        </w:rPr>
        <w:t>หลักในการประมาณการตามหลักคณิตศาสตร์ประกันภัย ณ วันที่รายงาน</w:t>
      </w:r>
    </w:p>
    <w:tbl>
      <w:tblPr>
        <w:tblW w:w="9071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961"/>
        <w:gridCol w:w="1984"/>
        <w:gridCol w:w="2126"/>
      </w:tblGrid>
      <w:tr w:rsidR="009379B0" w:rsidRPr="00757FC7" w14:paraId="3AD178DE" w14:textId="77777777" w:rsidTr="00716D67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6DA71CF9" w14:textId="77777777" w:rsidR="009379B0" w:rsidRPr="00757FC7" w:rsidRDefault="009379B0" w:rsidP="00716D67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F0F72C5" w14:textId="77777777" w:rsidR="009379B0" w:rsidRPr="00757FC7" w:rsidRDefault="009379B0" w:rsidP="00716D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EB2C236" w14:textId="77777777" w:rsidR="009379B0" w:rsidRPr="00757FC7" w:rsidRDefault="009379B0" w:rsidP="00716D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79B0" w:rsidRPr="00757FC7" w14:paraId="2B1FB345" w14:textId="77777777" w:rsidTr="00716D67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1116C208" w14:textId="77777777" w:rsidR="009379B0" w:rsidRPr="00757FC7" w:rsidRDefault="009379B0" w:rsidP="00716D67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11E572B" w14:textId="77777777" w:rsidR="009379B0" w:rsidRPr="00757FC7" w:rsidRDefault="000976B1" w:rsidP="00716D67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ร้อยละ)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402D12D" w14:textId="77777777" w:rsidR="009379B0" w:rsidRPr="00757FC7" w:rsidRDefault="000976B1" w:rsidP="00716D67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ร้อยละ)</w:t>
            </w:r>
          </w:p>
        </w:tc>
      </w:tr>
      <w:tr w:rsidR="000976B1" w:rsidRPr="00757FC7" w14:paraId="34AA1EF7" w14:textId="77777777" w:rsidTr="00716D67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7A2D24B8" w14:textId="37108D4A" w:rsidR="000976B1" w:rsidRPr="00757FC7" w:rsidRDefault="000976B1" w:rsidP="00716D67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  <w:r w:rsidR="0014423A" w:rsidRPr="00757F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14423A" w:rsidRPr="00757FC7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14423A" w:rsidRPr="00757F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1D5100" w:rsidRPr="00757FC7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0E6B210" w14:textId="77777777" w:rsidR="000976B1" w:rsidRPr="00757FC7" w:rsidRDefault="000976B1" w:rsidP="00716D6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D49D62C" w14:textId="77777777" w:rsidR="000976B1" w:rsidRPr="00757FC7" w:rsidRDefault="000976B1" w:rsidP="00716D6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976B1" w:rsidRPr="00757FC7" w14:paraId="7105F4EF" w14:textId="77777777" w:rsidTr="00716D67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7D72C06B" w14:textId="77777777" w:rsidR="000976B1" w:rsidRPr="00757FC7" w:rsidRDefault="000976B1" w:rsidP="00716D67">
            <w:pPr>
              <w:autoSpaceDE w:val="0"/>
              <w:autoSpaceDN w:val="0"/>
              <w:adjustRightInd w:val="0"/>
              <w:spacing w:after="0" w:line="460" w:lineRule="exact"/>
              <w:ind w:firstLine="317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64CCF25" w14:textId="2579D0B0" w:rsidR="000976B1" w:rsidRPr="00757FC7" w:rsidRDefault="00431AC4" w:rsidP="00716D67">
            <w:pPr>
              <w:autoSpaceDE w:val="0"/>
              <w:autoSpaceDN w:val="0"/>
              <w:adjustRightInd w:val="0"/>
              <w:spacing w:after="0" w:line="46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</w:rPr>
              <w:t>1.82</w:t>
            </w:r>
            <w:r w:rsidR="008C4007" w:rsidRPr="00757FC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D52D84" w:rsidRPr="00757FC7">
              <w:rPr>
                <w:rFonts w:ascii="Angsana New" w:hAnsi="Angsana New" w:cs="Angsana New"/>
                <w:sz w:val="30"/>
                <w:szCs w:val="30"/>
              </w:rPr>
              <w:t>–</w:t>
            </w:r>
            <w:r w:rsidR="008C4007" w:rsidRPr="00757FC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D52D84" w:rsidRPr="00757FC7">
              <w:rPr>
                <w:rFonts w:ascii="Angsana New" w:hAnsi="Angsana New" w:cs="Angsana New"/>
                <w:sz w:val="30"/>
                <w:szCs w:val="30"/>
              </w:rPr>
              <w:t>2.</w:t>
            </w:r>
            <w:r w:rsidR="00806BB3" w:rsidRPr="00757FC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BB38519" w14:textId="5132B489" w:rsidR="000976B1" w:rsidRPr="00757FC7" w:rsidRDefault="00CF1BBC" w:rsidP="00716D67">
            <w:pPr>
              <w:autoSpaceDE w:val="0"/>
              <w:autoSpaceDN w:val="0"/>
              <w:adjustRightInd w:val="0"/>
              <w:spacing w:after="0" w:line="46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 w:hint="cs"/>
                <w:sz w:val="30"/>
                <w:szCs w:val="30"/>
                <w:cs/>
              </w:rPr>
              <w:t>1.82</w:t>
            </w:r>
          </w:p>
        </w:tc>
      </w:tr>
      <w:tr w:rsidR="000976B1" w:rsidRPr="00757FC7" w14:paraId="57685180" w14:textId="77777777" w:rsidTr="00716D67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0C926166" w14:textId="77777777" w:rsidR="000976B1" w:rsidRPr="00757FC7" w:rsidRDefault="000976B1" w:rsidP="00716D67">
            <w:pPr>
              <w:autoSpaceDE w:val="0"/>
              <w:autoSpaceDN w:val="0"/>
              <w:adjustRightInd w:val="0"/>
              <w:spacing w:after="0" w:line="460" w:lineRule="exact"/>
              <w:ind w:firstLine="317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6AF412C" w14:textId="6366B2F9" w:rsidR="000976B1" w:rsidRPr="00757FC7" w:rsidRDefault="008C4007" w:rsidP="00716D67">
            <w:pPr>
              <w:autoSpaceDE w:val="0"/>
              <w:autoSpaceDN w:val="0"/>
              <w:adjustRightInd w:val="0"/>
              <w:spacing w:after="0" w:line="46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</w:rPr>
              <w:t>7.</w:t>
            </w:r>
            <w:r w:rsidR="00431AC4" w:rsidRPr="00757FC7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C641AE2" w14:textId="336B6377" w:rsidR="000976B1" w:rsidRPr="00757FC7" w:rsidRDefault="008C4007" w:rsidP="00716D67">
            <w:pPr>
              <w:autoSpaceDE w:val="0"/>
              <w:autoSpaceDN w:val="0"/>
              <w:adjustRightInd w:val="0"/>
              <w:spacing w:after="0" w:line="46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</w:rPr>
              <w:t>7.</w:t>
            </w:r>
            <w:r w:rsidR="00CF1BBC" w:rsidRPr="00757FC7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</w:tr>
      <w:tr w:rsidR="000976B1" w:rsidRPr="00757FC7" w14:paraId="62E7067B" w14:textId="77777777" w:rsidTr="00716D67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580B9003" w14:textId="77777777" w:rsidR="000976B1" w:rsidRPr="00757FC7" w:rsidRDefault="000976B1" w:rsidP="00716D67">
            <w:pPr>
              <w:autoSpaceDE w:val="0"/>
              <w:autoSpaceDN w:val="0"/>
              <w:adjustRightInd w:val="0"/>
              <w:spacing w:after="0" w:line="460" w:lineRule="exact"/>
              <w:ind w:firstLine="317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อัตราหมุนเวียนพนักงาน (พนักงานทุกช่วงอายุ)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EA0AE3D" w14:textId="1CACD5D9" w:rsidR="000976B1" w:rsidRPr="00757FC7" w:rsidRDefault="00B3046F" w:rsidP="00716D67">
            <w:pPr>
              <w:autoSpaceDE w:val="0"/>
              <w:autoSpaceDN w:val="0"/>
              <w:adjustRightInd w:val="0"/>
              <w:spacing w:after="0" w:line="46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0976B1" w:rsidRPr="00757FC7">
              <w:rPr>
                <w:rFonts w:ascii="Angsana New" w:hAnsi="Angsana New" w:cs="Angsana New"/>
                <w:sz w:val="30"/>
                <w:szCs w:val="30"/>
              </w:rPr>
              <w:t xml:space="preserve"> - 1</w:t>
            </w:r>
            <w:r w:rsidR="00431AC4" w:rsidRPr="00757FC7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5492A43" w14:textId="05048FD5" w:rsidR="000976B1" w:rsidRPr="00757FC7" w:rsidRDefault="00B3046F" w:rsidP="00716D67">
            <w:pPr>
              <w:autoSpaceDE w:val="0"/>
              <w:autoSpaceDN w:val="0"/>
              <w:adjustRightInd w:val="0"/>
              <w:spacing w:after="0" w:line="46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0976B1" w:rsidRPr="00757FC7">
              <w:rPr>
                <w:rFonts w:ascii="Angsana New" w:hAnsi="Angsana New" w:cs="Angsana New"/>
                <w:sz w:val="30"/>
                <w:szCs w:val="30"/>
              </w:rPr>
              <w:t xml:space="preserve"> – 1</w:t>
            </w:r>
            <w:r w:rsidR="00CF1BBC" w:rsidRPr="00757FC7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0976B1" w:rsidRPr="00757FC7" w14:paraId="18631F2C" w14:textId="77777777" w:rsidTr="00716D67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53F09B16" w14:textId="3D2463F1" w:rsidR="000976B1" w:rsidRPr="00757FC7" w:rsidRDefault="000976B1" w:rsidP="00716D67">
            <w:pPr>
              <w:autoSpaceDE w:val="0"/>
              <w:autoSpaceDN w:val="0"/>
              <w:adjustRightInd w:val="0"/>
              <w:spacing w:after="0" w:line="460" w:lineRule="exact"/>
              <w:ind w:firstLine="317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อัตราการมรณะ (ของตารางมรณะไทย ปี 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3046F" w:rsidRPr="00757FC7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07A853D" w14:textId="499FC246" w:rsidR="000976B1" w:rsidRPr="00757FC7" w:rsidRDefault="000976B1" w:rsidP="00716D67">
            <w:pPr>
              <w:autoSpaceDE w:val="0"/>
              <w:autoSpaceDN w:val="0"/>
              <w:adjustRightInd w:val="0"/>
              <w:spacing w:after="0" w:line="46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3046F" w:rsidRPr="00757FC7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B3046F" w:rsidRPr="00757FC7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75664BB" w14:textId="48773939" w:rsidR="000976B1" w:rsidRPr="00757FC7" w:rsidRDefault="000976B1" w:rsidP="00716D67">
            <w:pPr>
              <w:autoSpaceDE w:val="0"/>
              <w:autoSpaceDN w:val="0"/>
              <w:adjustRightInd w:val="0"/>
              <w:spacing w:after="0" w:line="46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3046F" w:rsidRPr="00757FC7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B3046F" w:rsidRPr="00757FC7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0976B1" w:rsidRPr="00757FC7" w14:paraId="401EE2DF" w14:textId="77777777" w:rsidTr="00716D67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2DAF882B" w14:textId="134440F2" w:rsidR="000976B1" w:rsidRPr="00757FC7" w:rsidRDefault="000976B1" w:rsidP="00716D67">
            <w:pPr>
              <w:autoSpaceDE w:val="0"/>
              <w:autoSpaceDN w:val="0"/>
              <w:adjustRightInd w:val="0"/>
              <w:spacing w:after="0" w:line="460" w:lineRule="exact"/>
              <w:ind w:firstLine="317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อัตราการทุพพลภาพ (ของตารางมรณะไทย ปี 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3046F" w:rsidRPr="00757FC7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207A167" w14:textId="3E39B283" w:rsidR="000976B1" w:rsidRPr="00757FC7" w:rsidRDefault="000976B1" w:rsidP="00716D67">
            <w:pPr>
              <w:autoSpaceDE w:val="0"/>
              <w:autoSpaceDN w:val="0"/>
              <w:adjustRightInd w:val="0"/>
              <w:spacing w:after="0" w:line="46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3046F" w:rsidRPr="00757FC7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B3046F" w:rsidRPr="00757FC7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9C7C6B5" w14:textId="5143297A" w:rsidR="000976B1" w:rsidRPr="00757FC7" w:rsidRDefault="000976B1" w:rsidP="00716D67">
            <w:pPr>
              <w:autoSpaceDE w:val="0"/>
              <w:autoSpaceDN w:val="0"/>
              <w:adjustRightInd w:val="0"/>
              <w:spacing w:after="0" w:line="46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3046F" w:rsidRPr="00757FC7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B3046F" w:rsidRPr="00757FC7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</w:tbl>
    <w:p w14:paraId="626C3E14" w14:textId="0D083E3F" w:rsidR="00D72820" w:rsidRPr="00757FC7" w:rsidRDefault="00D72820" w:rsidP="00716D67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8CF000E" w14:textId="23642E5C" w:rsidR="00EC0E42" w:rsidRPr="00757FC7" w:rsidRDefault="00EC0E42" w:rsidP="00716D67">
      <w:pPr>
        <w:autoSpaceDE w:val="0"/>
        <w:autoSpaceDN w:val="0"/>
        <w:adjustRightInd w:val="0"/>
        <w:spacing w:before="120" w:after="0" w:line="460" w:lineRule="exact"/>
        <w:ind w:left="425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13FB4754" w14:textId="791B470F" w:rsidR="00EC0E42" w:rsidRPr="00757FC7" w:rsidRDefault="00EC0E42" w:rsidP="00716D67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 xml:space="preserve">- </w:t>
      </w:r>
      <w:r w:rsidR="009D7B9F" w:rsidRPr="00757FC7">
        <w:rPr>
          <w:rFonts w:ascii="Angsana New" w:hAnsi="Angsana New" w:cs="Angsana New" w:hint="cs"/>
          <w:sz w:val="30"/>
          <w:szCs w:val="30"/>
          <w:cs/>
        </w:rPr>
        <w:t>59</w:t>
      </w:r>
      <w:r w:rsidRPr="00757FC7">
        <w:rPr>
          <w:rFonts w:ascii="Angsana New" w:hAnsi="Angsana New" w:cs="Angsana New"/>
          <w:sz w:val="30"/>
          <w:szCs w:val="30"/>
        </w:rPr>
        <w:t xml:space="preserve"> -</w:t>
      </w:r>
    </w:p>
    <w:p w14:paraId="0017D911" w14:textId="77777777" w:rsidR="00EC0E42" w:rsidRPr="00757FC7" w:rsidRDefault="00EC0E42" w:rsidP="00716D67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6E36C4F1" w14:textId="77777777" w:rsidR="009379B0" w:rsidRPr="00757FC7" w:rsidRDefault="009379B0" w:rsidP="00716D67">
      <w:pPr>
        <w:autoSpaceDE w:val="0"/>
        <w:autoSpaceDN w:val="0"/>
        <w:adjustRightInd w:val="0"/>
        <w:spacing w:after="0" w:line="440" w:lineRule="exact"/>
        <w:ind w:left="425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การวิเคราะห์ความอ่อนไหว</w:t>
      </w:r>
    </w:p>
    <w:p w14:paraId="462E4949" w14:textId="77777777" w:rsidR="009379B0" w:rsidRPr="00757FC7" w:rsidRDefault="009379B0" w:rsidP="006404B0">
      <w:pPr>
        <w:autoSpaceDE w:val="0"/>
        <w:autoSpaceDN w:val="0"/>
        <w:adjustRightInd w:val="0"/>
        <w:spacing w:after="0" w:line="440" w:lineRule="exact"/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 ๆ คงที่ จะมีผลกระทบต่อภาระผูกพันผลประโยชน์ที่กำหนดไว้เป็นจำนวนเงินดังต่อไปนี้</w:t>
      </w:r>
    </w:p>
    <w:tbl>
      <w:tblPr>
        <w:tblW w:w="9071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402"/>
        <w:gridCol w:w="1417"/>
        <w:gridCol w:w="1418"/>
        <w:gridCol w:w="1417"/>
        <w:gridCol w:w="1417"/>
      </w:tblGrid>
      <w:tr w:rsidR="009379B0" w:rsidRPr="00757FC7" w14:paraId="594903B7" w14:textId="77777777" w:rsidTr="00716D6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E598C" w14:textId="77777777" w:rsidR="009379B0" w:rsidRPr="00757FC7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E3C82" w14:textId="77777777" w:rsidR="009379B0" w:rsidRPr="00757FC7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40964" w14:textId="77777777" w:rsidR="009379B0" w:rsidRPr="00757FC7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79B0" w:rsidRPr="00757FC7" w14:paraId="2F01AF1A" w14:textId="77777777" w:rsidTr="00716D67">
        <w:trPr>
          <w:trHeight w:val="47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205AC5" w14:textId="77777777" w:rsidR="009379B0" w:rsidRPr="00757FC7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4728DC" w14:textId="77777777" w:rsidR="009379B0" w:rsidRPr="00757FC7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74BFA" w14:textId="77777777" w:rsidR="009379B0" w:rsidRPr="00757FC7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2A774E" w14:textId="77777777" w:rsidR="009379B0" w:rsidRPr="00757FC7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FE21A" w14:textId="77777777" w:rsidR="009379B0" w:rsidRPr="00757FC7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</w:tr>
      <w:tr w:rsidR="009379B0" w:rsidRPr="00757FC7" w14:paraId="2A755990" w14:textId="77777777" w:rsidTr="00716D6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74000" w14:textId="77777777" w:rsidR="009379B0" w:rsidRPr="00757FC7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ภาระผูกพันของโครงการผลประโยชน์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F2BC0" w14:textId="77777777" w:rsidR="009379B0" w:rsidRPr="00757FC7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E2004" w14:textId="77777777" w:rsidR="009379B0" w:rsidRPr="00757FC7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F2D4B" w14:textId="77777777" w:rsidR="009379B0" w:rsidRPr="00757FC7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96932" w14:textId="77777777" w:rsidR="009379B0" w:rsidRPr="00757FC7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379B0" w:rsidRPr="00757FC7" w14:paraId="09544E0D" w14:textId="77777777" w:rsidTr="00716D6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9BE34" w14:textId="5EAA2773" w:rsidR="009379B0" w:rsidRPr="00757FC7" w:rsidRDefault="009379B0" w:rsidP="008D388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firstLine="3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66F01" w:rsidRPr="00757FC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040253" w:rsidRPr="00757F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="00040253" w:rsidRPr="00757FC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  <w:r w:rsidR="00040253" w:rsidRPr="00757F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1D5100" w:rsidRPr="00757F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2C95F" w14:textId="77777777" w:rsidR="009379B0" w:rsidRPr="00757FC7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444B5" w14:textId="77777777" w:rsidR="009379B0" w:rsidRPr="00757FC7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FCD60F" w14:textId="77777777" w:rsidR="009379B0" w:rsidRPr="00757FC7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CAC21" w14:textId="77777777" w:rsidR="009379B0" w:rsidRPr="00757FC7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D2D1C" w:rsidRPr="00757FC7" w14:paraId="76B99533" w14:textId="77777777" w:rsidTr="00716D67">
        <w:trPr>
          <w:trHeight w:val="33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42F6F5" w14:textId="44CD9925" w:rsidR="003D2D1C" w:rsidRPr="00757FC7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0.50)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8CB40" w14:textId="752BE06F" w:rsidR="003D2D1C" w:rsidRPr="00757FC7" w:rsidRDefault="003C3EFE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16B29" w:rsidRPr="00757FC7">
              <w:rPr>
                <w:rFonts w:ascii="Angsana New" w:hAnsi="Angsana New" w:cs="Angsana New"/>
                <w:sz w:val="30"/>
                <w:szCs w:val="30"/>
              </w:rPr>
              <w:t>1,031,500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.00)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A4393" w14:textId="43F12694" w:rsidR="003D2D1C" w:rsidRPr="00757FC7" w:rsidRDefault="000529AE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</w:rPr>
              <w:t>1,114,021.00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AF2969" w14:textId="4183F5B1" w:rsidR="003D2D1C" w:rsidRPr="00757FC7" w:rsidRDefault="00A07A86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</w:rPr>
              <w:t>(787,041.00)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44DCE" w14:textId="15F75848" w:rsidR="003D2D1C" w:rsidRPr="00757FC7" w:rsidRDefault="001B009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</w:rPr>
              <w:t>868,216.00</w:t>
            </w:r>
          </w:p>
        </w:tc>
      </w:tr>
      <w:tr w:rsidR="003D2D1C" w:rsidRPr="00757FC7" w14:paraId="29A76630" w14:textId="77777777" w:rsidTr="00716D6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DBCAA" w14:textId="77777777" w:rsidR="003D2D1C" w:rsidRPr="00757FC7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B9867" w14:textId="77777777" w:rsidR="003D2D1C" w:rsidRPr="00757FC7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28EAB" w14:textId="77777777" w:rsidR="003D2D1C" w:rsidRPr="00757FC7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81B81" w14:textId="77777777" w:rsidR="003D2D1C" w:rsidRPr="00757FC7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3CE1F" w14:textId="088202E8" w:rsidR="003D2D1C" w:rsidRPr="00757FC7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D2D1C" w:rsidRPr="00757FC7" w14:paraId="3F4C9B27" w14:textId="77777777" w:rsidTr="00716D6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07FAA2" w14:textId="6EC410A4" w:rsidR="003D2D1C" w:rsidRPr="00757FC7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firstLine="311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เปลี่ยนแปลงร้อยละ 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0.50)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26DF5C" w14:textId="48C790C4" w:rsidR="003D2D1C" w:rsidRPr="00757FC7" w:rsidRDefault="00126082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</w:rPr>
              <w:t>947,461.00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3A357" w14:textId="77B51A40" w:rsidR="003D2D1C" w:rsidRPr="00757FC7" w:rsidRDefault="004C34E9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</w:rPr>
              <w:t>(1,074,795.00)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AE0F0D" w14:textId="0504D4C5" w:rsidR="003D2D1C" w:rsidRPr="00757FC7" w:rsidRDefault="00A07A86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</w:rPr>
              <w:t>711,048.00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46CBE" w14:textId="396D6271" w:rsidR="003D2D1C" w:rsidRPr="00757FC7" w:rsidRDefault="001B009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</w:rPr>
              <w:t>(794,130.00)</w:t>
            </w:r>
          </w:p>
        </w:tc>
      </w:tr>
      <w:tr w:rsidR="003D2D1C" w:rsidRPr="00757FC7" w14:paraId="3FC8F55D" w14:textId="77777777" w:rsidTr="00716D6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8F0BF" w14:textId="77777777" w:rsidR="003D2D1C" w:rsidRPr="00757FC7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อัตราการหมุนเวียน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68B777" w14:textId="62CE9A3E" w:rsidR="003D2D1C" w:rsidRPr="00757FC7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30F3F" w14:textId="77777777" w:rsidR="003D2D1C" w:rsidRPr="00757FC7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CB482" w14:textId="77777777" w:rsidR="003D2D1C" w:rsidRPr="00757FC7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25CA26" w14:textId="77777777" w:rsidR="003D2D1C" w:rsidRPr="00757FC7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D2D1C" w:rsidRPr="00757FC7" w14:paraId="1FA05D03" w14:textId="77777777" w:rsidTr="00716D6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9B74C" w14:textId="727A8BF5" w:rsidR="003D2D1C" w:rsidRPr="00757FC7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firstLine="31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เปลี่ยนแปลงร้อยละ 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0.50)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798F2A" w14:textId="5F512296" w:rsidR="003D2D1C" w:rsidRPr="00757FC7" w:rsidRDefault="00126082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</w:rPr>
              <w:t>(623,257.00)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760CB4" w14:textId="097581FF" w:rsidR="003D2D1C" w:rsidRPr="00757FC7" w:rsidRDefault="004C34E9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</w:rPr>
              <w:t>456,401.00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25C6A" w14:textId="57D984F8" w:rsidR="003D2D1C" w:rsidRPr="00757FC7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A07A86" w:rsidRPr="00757FC7">
              <w:rPr>
                <w:rFonts w:ascii="Angsana New" w:hAnsi="Angsana New" w:cs="Angsana New"/>
                <w:sz w:val="30"/>
                <w:szCs w:val="30"/>
              </w:rPr>
              <w:t>425,376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.00)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00E47" w14:textId="1A27E6C3" w:rsidR="003D2D1C" w:rsidRPr="00757FC7" w:rsidRDefault="001B009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</w:rPr>
              <w:t>313,488.00</w:t>
            </w:r>
          </w:p>
        </w:tc>
      </w:tr>
    </w:tbl>
    <w:bookmarkEnd w:id="24"/>
    <w:p w14:paraId="05DF6EEB" w14:textId="1A6DEFB6" w:rsidR="00CC0A37" w:rsidRPr="00757FC7" w:rsidRDefault="00C11104" w:rsidP="006404B0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แต่ได้แสดงประมาณการความอ่อนไหวของข้อสมมติฐานต่าง ๆ</w:t>
      </w:r>
    </w:p>
    <w:p w14:paraId="7DF47A28" w14:textId="170BBA6A" w:rsidR="00EC0E42" w:rsidRPr="00757FC7" w:rsidRDefault="00EC0E42" w:rsidP="00716D67">
      <w:pPr>
        <w:autoSpaceDE w:val="0"/>
        <w:autoSpaceDN w:val="0"/>
        <w:adjustRightInd w:val="0"/>
        <w:spacing w:before="120" w:after="120" w:line="44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2</w:t>
      </w:r>
      <w:r w:rsidR="00E67980" w:rsidRPr="00757FC7">
        <w:rPr>
          <w:rFonts w:ascii="Angsana New" w:hAnsi="Angsana New" w:cs="Angsana New" w:hint="cs"/>
          <w:b/>
          <w:bCs/>
          <w:sz w:val="30"/>
          <w:szCs w:val="30"/>
          <w:cs/>
        </w:rPr>
        <w:t>6</w:t>
      </w:r>
      <w:r w:rsidRPr="00757FC7">
        <w:rPr>
          <w:rFonts w:ascii="Angsana New" w:hAnsi="Angsana New" w:cs="Angsana New"/>
          <w:b/>
          <w:bCs/>
          <w:sz w:val="30"/>
          <w:szCs w:val="30"/>
        </w:rPr>
        <w:t>.</w:t>
      </w:r>
      <w:r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หนี้สินไม่หมุนเวียนอื่น</w:t>
      </w:r>
    </w:p>
    <w:tbl>
      <w:tblPr>
        <w:tblW w:w="9073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1417"/>
        <w:gridCol w:w="1418"/>
        <w:gridCol w:w="1560"/>
        <w:gridCol w:w="1560"/>
      </w:tblGrid>
      <w:tr w:rsidR="00EC0E42" w:rsidRPr="00757FC7" w14:paraId="2CB65ECE" w14:textId="77777777" w:rsidTr="00716D67">
        <w:trPr>
          <w:trHeight w:val="341"/>
        </w:trPr>
        <w:tc>
          <w:tcPr>
            <w:tcW w:w="3118" w:type="dxa"/>
          </w:tcPr>
          <w:p w14:paraId="26FF46FF" w14:textId="77777777" w:rsidR="00EC0E42" w:rsidRPr="00757FC7" w:rsidRDefault="00EC0E42" w:rsidP="0004225C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5" w:type="dxa"/>
            <w:gridSpan w:val="2"/>
          </w:tcPr>
          <w:p w14:paraId="2A535EDC" w14:textId="77777777" w:rsidR="00EC0E42" w:rsidRPr="00757FC7" w:rsidRDefault="00EC0E42" w:rsidP="0004225C">
            <w:pPr>
              <w:tabs>
                <w:tab w:val="center" w:pos="2905"/>
              </w:tabs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20" w:type="dxa"/>
            <w:gridSpan w:val="2"/>
          </w:tcPr>
          <w:p w14:paraId="5B6AD691" w14:textId="77777777" w:rsidR="00EC0E42" w:rsidRPr="00757FC7" w:rsidRDefault="00EC0E42" w:rsidP="0004225C">
            <w:pPr>
              <w:pBdr>
                <w:bottom w:val="single" w:sz="4" w:space="1" w:color="auto"/>
              </w:pBdr>
              <w:tabs>
                <w:tab w:val="center" w:pos="2905"/>
              </w:tabs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EC0E42" w:rsidRPr="00757FC7" w14:paraId="2DEDA0DA" w14:textId="77777777" w:rsidTr="00716D67">
        <w:trPr>
          <w:trHeight w:val="287"/>
        </w:trPr>
        <w:tc>
          <w:tcPr>
            <w:tcW w:w="3118" w:type="dxa"/>
          </w:tcPr>
          <w:p w14:paraId="6B5FCE6A" w14:textId="77777777" w:rsidR="00EC0E42" w:rsidRPr="00757FC7" w:rsidRDefault="00EC0E42" w:rsidP="0004225C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5" w:type="dxa"/>
            <w:gridSpan w:val="2"/>
          </w:tcPr>
          <w:p w14:paraId="557EA095" w14:textId="77777777" w:rsidR="00EC0E42" w:rsidRPr="00757FC7" w:rsidRDefault="00EC0E42" w:rsidP="0004225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20" w:type="dxa"/>
            <w:gridSpan w:val="2"/>
          </w:tcPr>
          <w:p w14:paraId="75E35981" w14:textId="77777777" w:rsidR="00EC0E42" w:rsidRPr="00757FC7" w:rsidRDefault="00EC0E42" w:rsidP="0004225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EC0E42" w:rsidRPr="00757FC7" w14:paraId="061320FC" w14:textId="77777777" w:rsidTr="00716D67">
        <w:trPr>
          <w:trHeight w:val="283"/>
        </w:trPr>
        <w:tc>
          <w:tcPr>
            <w:tcW w:w="3118" w:type="dxa"/>
          </w:tcPr>
          <w:p w14:paraId="10408FC2" w14:textId="77777777" w:rsidR="00EC0E42" w:rsidRPr="00757FC7" w:rsidRDefault="00EC0E42" w:rsidP="0004225C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7" w:type="dxa"/>
          </w:tcPr>
          <w:p w14:paraId="17D7C0AC" w14:textId="77777777" w:rsidR="00EC0E42" w:rsidRPr="00757FC7" w:rsidRDefault="00EC0E42" w:rsidP="0004225C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</w:tcPr>
          <w:p w14:paraId="4B074CFE" w14:textId="77777777" w:rsidR="00EC0E42" w:rsidRPr="00757FC7" w:rsidRDefault="00EC0E42" w:rsidP="0004225C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72218330" w14:textId="0EDBB439" w:rsidR="00EC0E42" w:rsidRPr="00757FC7" w:rsidRDefault="001D5100" w:rsidP="0004225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2564</w:t>
            </w:r>
          </w:p>
        </w:tc>
        <w:tc>
          <w:tcPr>
            <w:tcW w:w="1560" w:type="dxa"/>
            <w:vAlign w:val="bottom"/>
          </w:tcPr>
          <w:p w14:paraId="0AB2BD41" w14:textId="432A572D" w:rsidR="00EC0E42" w:rsidRPr="00757FC7" w:rsidRDefault="00EC0E42" w:rsidP="0004225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2563</w:t>
            </w:r>
          </w:p>
        </w:tc>
      </w:tr>
      <w:tr w:rsidR="00910349" w:rsidRPr="00757FC7" w14:paraId="4C9BBB96" w14:textId="77777777" w:rsidTr="00716D67">
        <w:trPr>
          <w:trHeight w:val="283"/>
        </w:trPr>
        <w:tc>
          <w:tcPr>
            <w:tcW w:w="3118" w:type="dxa"/>
          </w:tcPr>
          <w:p w14:paraId="38BCCB4D" w14:textId="16EB446E" w:rsidR="00910349" w:rsidRPr="00757FC7" w:rsidRDefault="00535CC9" w:rsidP="00A64B0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 w:hint="cs"/>
                <w:sz w:val="28"/>
                <w:cs/>
              </w:rPr>
              <w:t>ค่าไฟฟ้าค้างจ่ายคงเหลือ</w:t>
            </w:r>
          </w:p>
        </w:tc>
        <w:tc>
          <w:tcPr>
            <w:tcW w:w="1417" w:type="dxa"/>
          </w:tcPr>
          <w:p w14:paraId="3DD0109B" w14:textId="77777777" w:rsidR="00910349" w:rsidRPr="00757FC7" w:rsidRDefault="00910349" w:rsidP="00A64B00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</w:tcPr>
          <w:p w14:paraId="7219D6A8" w14:textId="77777777" w:rsidR="00910349" w:rsidRPr="00757FC7" w:rsidRDefault="00910349" w:rsidP="00A64B00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644CEEC1" w14:textId="6EAA2CE3" w:rsidR="00910349" w:rsidRPr="00757FC7" w:rsidRDefault="00213608" w:rsidP="00833BAC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7,533</w:t>
            </w:r>
            <w:r w:rsidR="00C85614" w:rsidRPr="00757FC7">
              <w:rPr>
                <w:rFonts w:ascii="Angsana New" w:hAnsi="Angsana New" w:cs="Angsana New"/>
                <w:sz w:val="28"/>
              </w:rPr>
              <w:t>,399.42</w:t>
            </w:r>
          </w:p>
        </w:tc>
        <w:tc>
          <w:tcPr>
            <w:tcW w:w="1560" w:type="dxa"/>
            <w:vAlign w:val="bottom"/>
          </w:tcPr>
          <w:p w14:paraId="7670488A" w14:textId="695AB6B2" w:rsidR="00910349" w:rsidRPr="00757FC7" w:rsidRDefault="00DE4067" w:rsidP="003605DE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37021C" w:rsidRPr="00757FC7" w14:paraId="1E3B7723" w14:textId="77777777" w:rsidTr="00716D67">
        <w:trPr>
          <w:trHeight w:val="283"/>
        </w:trPr>
        <w:tc>
          <w:tcPr>
            <w:tcW w:w="3118" w:type="dxa"/>
          </w:tcPr>
          <w:p w14:paraId="5A4AFBC1" w14:textId="0C13AEB8" w:rsidR="0037021C" w:rsidRPr="00757FC7" w:rsidRDefault="005E071F" w:rsidP="00A64B0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 w:hint="cs"/>
                <w:sz w:val="28"/>
                <w:cs/>
              </w:rPr>
              <w:t xml:space="preserve">หัก </w:t>
            </w:r>
            <w:r w:rsidR="008536C6" w:rsidRPr="00757FC7">
              <w:rPr>
                <w:rFonts w:ascii="Angsana New" w:hAnsi="Angsana New" w:cs="Angsana New" w:hint="cs"/>
                <w:sz w:val="28"/>
                <w:cs/>
              </w:rPr>
              <w:t>ค่าไฟฟ้าค้างจ่าย</w:t>
            </w:r>
          </w:p>
        </w:tc>
        <w:tc>
          <w:tcPr>
            <w:tcW w:w="1417" w:type="dxa"/>
          </w:tcPr>
          <w:p w14:paraId="09A90C8F" w14:textId="77777777" w:rsidR="0037021C" w:rsidRPr="00757FC7" w:rsidRDefault="0037021C" w:rsidP="00A64B00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</w:tcPr>
          <w:p w14:paraId="35537D93" w14:textId="77777777" w:rsidR="0037021C" w:rsidRPr="00757FC7" w:rsidRDefault="0037021C" w:rsidP="00A64B00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5F055002" w14:textId="77777777" w:rsidR="0037021C" w:rsidRPr="00757FC7" w:rsidRDefault="0037021C" w:rsidP="00910349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69DB543C" w14:textId="77777777" w:rsidR="0037021C" w:rsidRPr="00757FC7" w:rsidRDefault="0037021C" w:rsidP="00910349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5D0A42" w:rsidRPr="00757FC7" w14:paraId="32C16E1C" w14:textId="77777777" w:rsidTr="00716D67">
        <w:trPr>
          <w:trHeight w:val="283"/>
        </w:trPr>
        <w:tc>
          <w:tcPr>
            <w:tcW w:w="3118" w:type="dxa"/>
          </w:tcPr>
          <w:p w14:paraId="6F43D7E5" w14:textId="1A689640" w:rsidR="005D0A42" w:rsidRPr="00757FC7" w:rsidRDefault="006A2108" w:rsidP="00716D67">
            <w:pPr>
              <w:autoSpaceDE w:val="0"/>
              <w:autoSpaceDN w:val="0"/>
              <w:adjustRightInd w:val="0"/>
              <w:spacing w:after="0" w:line="48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 w:hint="cs"/>
                <w:sz w:val="28"/>
                <w:cs/>
              </w:rPr>
              <w:t xml:space="preserve">ส่วนที่ต้องชำระใน </w:t>
            </w:r>
            <w:r w:rsidRPr="00757FC7">
              <w:rPr>
                <w:rFonts w:ascii="Angsana New" w:hAnsi="Angsana New" w:cs="Angsana New"/>
                <w:sz w:val="28"/>
                <w:cs/>
              </w:rPr>
              <w:t xml:space="preserve">1 </w:t>
            </w:r>
            <w:r w:rsidRPr="00757FC7">
              <w:rPr>
                <w:rFonts w:ascii="Angsana New" w:hAnsi="Angsana New" w:cs="Angsana New" w:hint="cs"/>
                <w:sz w:val="28"/>
                <w:cs/>
              </w:rPr>
              <w:t>ปี</w:t>
            </w:r>
          </w:p>
        </w:tc>
        <w:tc>
          <w:tcPr>
            <w:tcW w:w="1417" w:type="dxa"/>
          </w:tcPr>
          <w:p w14:paraId="18BE59AA" w14:textId="77777777" w:rsidR="005D0A42" w:rsidRPr="00757FC7" w:rsidRDefault="005D0A42" w:rsidP="00A64B00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</w:tcPr>
          <w:p w14:paraId="598290C5" w14:textId="77777777" w:rsidR="005D0A42" w:rsidRPr="00757FC7" w:rsidRDefault="005D0A42" w:rsidP="00A64B00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00F8B062" w14:textId="652E65BB" w:rsidR="005D0A42" w:rsidRPr="00757FC7" w:rsidRDefault="008E1DEF" w:rsidP="003605D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C85614" w:rsidRPr="00757FC7">
              <w:rPr>
                <w:rFonts w:ascii="Angsana New" w:hAnsi="Angsana New" w:cs="Angsana New"/>
                <w:sz w:val="28"/>
              </w:rPr>
              <w:t>3,480,000.00</w:t>
            </w:r>
            <w:r w:rsidRPr="00757FC7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560" w:type="dxa"/>
            <w:vAlign w:val="bottom"/>
          </w:tcPr>
          <w:p w14:paraId="5F9358C5" w14:textId="51DCB030" w:rsidR="005D0A42" w:rsidRPr="00757FC7" w:rsidRDefault="00DE4067" w:rsidP="003605D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EC0E42" w:rsidRPr="00757FC7" w14:paraId="664B52B3" w14:textId="77777777" w:rsidTr="00716D67">
        <w:trPr>
          <w:trHeight w:val="611"/>
        </w:trPr>
        <w:tc>
          <w:tcPr>
            <w:tcW w:w="3118" w:type="dxa"/>
            <w:vAlign w:val="center"/>
          </w:tcPr>
          <w:p w14:paraId="26E52A22" w14:textId="77777777" w:rsidR="00EC0E42" w:rsidRPr="00757FC7" w:rsidRDefault="00EC0E42" w:rsidP="00716D67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ค่าไฟฟ้าค้างจ่าย- ส่วนที่เกิน 1 ปี</w:t>
            </w:r>
          </w:p>
        </w:tc>
        <w:tc>
          <w:tcPr>
            <w:tcW w:w="1417" w:type="dxa"/>
            <w:vAlign w:val="center"/>
          </w:tcPr>
          <w:p w14:paraId="408E11E0" w14:textId="77777777" w:rsidR="00EC0E42" w:rsidRPr="00757FC7" w:rsidRDefault="00EC0E42" w:rsidP="00716D6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  <w:vAlign w:val="center"/>
          </w:tcPr>
          <w:p w14:paraId="255088B5" w14:textId="77777777" w:rsidR="00EC0E42" w:rsidRPr="00757FC7" w:rsidRDefault="00EC0E42" w:rsidP="00716D6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center"/>
          </w:tcPr>
          <w:p w14:paraId="1D99426D" w14:textId="427614D9" w:rsidR="00EC0E42" w:rsidRPr="00757FC7" w:rsidRDefault="00C85614" w:rsidP="00716D6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</w:rPr>
              <w:t>4,</w:t>
            </w:r>
            <w:r w:rsidR="00ED6030" w:rsidRPr="00757FC7">
              <w:rPr>
                <w:rFonts w:ascii="Angsana New" w:hAnsi="Angsana New" w:cs="Angsana New"/>
                <w:sz w:val="28"/>
              </w:rPr>
              <w:t>053</w:t>
            </w:r>
            <w:r w:rsidRPr="00757FC7">
              <w:rPr>
                <w:rFonts w:ascii="Angsana New" w:hAnsi="Angsana New" w:cs="Angsana New"/>
                <w:sz w:val="28"/>
              </w:rPr>
              <w:t>,399.42</w:t>
            </w:r>
          </w:p>
        </w:tc>
        <w:tc>
          <w:tcPr>
            <w:tcW w:w="1560" w:type="dxa"/>
            <w:vAlign w:val="center"/>
          </w:tcPr>
          <w:p w14:paraId="1B960BB1" w14:textId="717C4A57" w:rsidR="00EC0E42" w:rsidRPr="00757FC7" w:rsidRDefault="00DE4067" w:rsidP="00716D6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-</w:t>
            </w:r>
          </w:p>
        </w:tc>
      </w:tr>
    </w:tbl>
    <w:p w14:paraId="550CC6EA" w14:textId="77777777" w:rsidR="00716D67" w:rsidRPr="00757FC7" w:rsidRDefault="34A5C281" w:rsidP="00FB53B1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 xml:space="preserve">บริษัท แม่วงศ์ เอ็นเนอยี่ จำกัด ได้ถูกการไฟฟ้าส่วนภูมิภาค </w:t>
      </w:r>
      <w:r w:rsidRPr="00757FC7">
        <w:rPr>
          <w:rFonts w:ascii="Angsana New" w:hAnsi="Angsana New" w:cs="Angsana New"/>
          <w:sz w:val="30"/>
          <w:szCs w:val="30"/>
        </w:rPr>
        <w:t>(</w:t>
      </w:r>
      <w:r w:rsidRPr="00757FC7">
        <w:rPr>
          <w:rFonts w:ascii="Angsana New" w:hAnsi="Angsana New" w:cs="Angsana New"/>
          <w:sz w:val="30"/>
          <w:szCs w:val="30"/>
          <w:cs/>
        </w:rPr>
        <w:t>กฟภ</w:t>
      </w:r>
      <w:r w:rsidR="0024180D" w:rsidRPr="00757FC7">
        <w:rPr>
          <w:rFonts w:ascii="Angsana New" w:hAnsi="Angsana New" w:cs="Angsana New"/>
          <w:sz w:val="30"/>
          <w:szCs w:val="30"/>
        </w:rPr>
        <w:t>.</w:t>
      </w:r>
      <w:r w:rsidRPr="00757FC7">
        <w:rPr>
          <w:rFonts w:ascii="Angsana New" w:hAnsi="Angsana New" w:cs="Angsana New"/>
          <w:sz w:val="30"/>
          <w:szCs w:val="30"/>
        </w:rPr>
        <w:t xml:space="preserve">) </w:t>
      </w:r>
      <w:r w:rsidRPr="00757FC7">
        <w:rPr>
          <w:rFonts w:ascii="Angsana New" w:hAnsi="Angsana New" w:cs="Angsana New"/>
          <w:sz w:val="30"/>
          <w:szCs w:val="30"/>
          <w:cs/>
        </w:rPr>
        <w:t>แจ้งเรียกเก็บค่ากระแสไฟฟ้าเพิ่มเติม ซึ่งเป็นความผิดพลาดที่เกิดจากมิเตอร์ของ กฟภ</w:t>
      </w:r>
      <w:r w:rsidRPr="00757FC7">
        <w:rPr>
          <w:rFonts w:ascii="Angsana New" w:hAnsi="Angsana New" w:cs="Angsana New"/>
          <w:sz w:val="30"/>
          <w:szCs w:val="30"/>
        </w:rPr>
        <w:t xml:space="preserve">. </w:t>
      </w:r>
      <w:r w:rsidR="17DC492C" w:rsidRPr="00757FC7">
        <w:rPr>
          <w:rFonts w:ascii="Angsana New" w:hAnsi="Angsana New" w:cs="Angsana New"/>
          <w:sz w:val="30"/>
          <w:szCs w:val="30"/>
          <w:cs/>
        </w:rPr>
        <w:t>โดย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บริษัท แม่วงศ์ เอ็นเนอยี่ จำกัด </w:t>
      </w:r>
      <w:r w:rsidR="5FF5B7A2" w:rsidRPr="00757FC7">
        <w:rPr>
          <w:rFonts w:ascii="Angsana New" w:hAnsi="Angsana New" w:cs="Angsana New"/>
          <w:sz w:val="30"/>
          <w:szCs w:val="30"/>
          <w:cs/>
        </w:rPr>
        <w:t>ได้ทำหนังสือรับสภาพหนี้</w:t>
      </w:r>
      <w:r w:rsidRPr="00757FC7">
        <w:rPr>
          <w:rFonts w:ascii="Angsana New" w:hAnsi="Angsana New" w:cs="Angsana New"/>
          <w:sz w:val="30"/>
          <w:szCs w:val="30"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ลงวันที่</w:t>
      </w:r>
      <w:r w:rsidR="407D5B7E" w:rsidRPr="00757FC7">
        <w:rPr>
          <w:rFonts w:ascii="Angsana New" w:hAnsi="Angsana New" w:cs="Angsana New"/>
          <w:sz w:val="30"/>
          <w:szCs w:val="30"/>
        </w:rPr>
        <w:t xml:space="preserve"> </w:t>
      </w:r>
      <w:r w:rsidR="00337535" w:rsidRPr="00757FC7">
        <w:rPr>
          <w:rFonts w:ascii="Angsana New" w:hAnsi="Angsana New" w:cs="Angsana New" w:hint="cs"/>
          <w:sz w:val="30"/>
          <w:szCs w:val="30"/>
          <w:cs/>
        </w:rPr>
        <w:t>5 มีนาค</w:t>
      </w:r>
      <w:r w:rsidR="00474AAE" w:rsidRPr="00757FC7">
        <w:rPr>
          <w:rFonts w:ascii="Angsana New" w:hAnsi="Angsana New" w:cs="Angsana New" w:hint="cs"/>
          <w:sz w:val="30"/>
          <w:szCs w:val="30"/>
          <w:cs/>
        </w:rPr>
        <w:t>ม 2564</w:t>
      </w:r>
      <w:r w:rsidR="407D5B7E" w:rsidRPr="00757FC7">
        <w:rPr>
          <w:rFonts w:ascii="Angsana New" w:hAnsi="Angsana New" w:cs="Angsana New"/>
          <w:sz w:val="30"/>
          <w:szCs w:val="30"/>
        </w:rPr>
        <w:t xml:space="preserve"> </w:t>
      </w:r>
      <w:r w:rsidR="5FF5B7A2" w:rsidRPr="00757FC7">
        <w:rPr>
          <w:rFonts w:ascii="Angsana New" w:hAnsi="Angsana New" w:cs="Angsana New"/>
          <w:sz w:val="30"/>
          <w:szCs w:val="30"/>
          <w:cs/>
        </w:rPr>
        <w:t>ให้กับ กฟภ</w:t>
      </w:r>
      <w:r w:rsidR="0024180D" w:rsidRPr="00757FC7">
        <w:rPr>
          <w:rFonts w:ascii="Angsana New" w:hAnsi="Angsana New" w:cs="Angsana New"/>
          <w:sz w:val="30"/>
          <w:szCs w:val="30"/>
        </w:rPr>
        <w:t>.</w:t>
      </w:r>
      <w:r w:rsidR="5FF5B7A2" w:rsidRPr="00757FC7">
        <w:rPr>
          <w:rFonts w:ascii="Angsana New" w:hAnsi="Angsana New" w:cs="Angsana New"/>
          <w:sz w:val="30"/>
          <w:szCs w:val="30"/>
        </w:rPr>
        <w:t xml:space="preserve"> </w:t>
      </w:r>
      <w:r w:rsidR="2610120F" w:rsidRPr="00757FC7">
        <w:rPr>
          <w:rFonts w:ascii="Angsana New" w:hAnsi="Angsana New" w:cs="Angsana New"/>
          <w:sz w:val="30"/>
          <w:szCs w:val="30"/>
          <w:cs/>
        </w:rPr>
        <w:t>เ</w:t>
      </w:r>
      <w:r w:rsidR="00992206" w:rsidRPr="00757FC7">
        <w:rPr>
          <w:rFonts w:ascii="Angsana New" w:hAnsi="Angsana New" w:cs="Angsana New" w:hint="cs"/>
          <w:sz w:val="30"/>
          <w:szCs w:val="30"/>
          <w:cs/>
        </w:rPr>
        <w:t>พื่</w:t>
      </w:r>
      <w:r w:rsidR="2610120F" w:rsidRPr="00757FC7">
        <w:rPr>
          <w:rFonts w:ascii="Angsana New" w:hAnsi="Angsana New" w:cs="Angsana New"/>
          <w:sz w:val="30"/>
          <w:szCs w:val="30"/>
          <w:cs/>
        </w:rPr>
        <w:t>อ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จ่ายค่าไฟฟ้าค้างชำระ เป็นจำนวน </w:t>
      </w:r>
      <w:r w:rsidRPr="00757FC7">
        <w:rPr>
          <w:rFonts w:ascii="Angsana New" w:hAnsi="Angsana New" w:cs="Angsana New"/>
          <w:sz w:val="30"/>
          <w:szCs w:val="30"/>
        </w:rPr>
        <w:t xml:space="preserve">36 </w:t>
      </w:r>
      <w:r w:rsidRPr="00757FC7">
        <w:rPr>
          <w:rFonts w:ascii="Angsana New" w:hAnsi="Angsana New" w:cs="Angsana New"/>
          <w:sz w:val="30"/>
          <w:szCs w:val="30"/>
          <w:cs/>
        </w:rPr>
        <w:t>งวด</w:t>
      </w:r>
    </w:p>
    <w:p w14:paraId="4A1F08ED" w14:textId="6637E309" w:rsidR="005234B6" w:rsidRPr="00757FC7" w:rsidRDefault="001B167C" w:rsidP="00FB53B1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br w:type="page"/>
      </w:r>
    </w:p>
    <w:p w14:paraId="05D1EE39" w14:textId="22272085" w:rsidR="003222B6" w:rsidRPr="00757FC7" w:rsidRDefault="003222B6" w:rsidP="009D7B9F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 xml:space="preserve">- </w:t>
      </w:r>
      <w:r w:rsidR="009D7B9F" w:rsidRPr="00757FC7">
        <w:rPr>
          <w:rFonts w:ascii="Angsana New" w:hAnsi="Angsana New" w:cs="Angsana New" w:hint="cs"/>
          <w:sz w:val="30"/>
          <w:szCs w:val="30"/>
          <w:cs/>
        </w:rPr>
        <w:t>60</w:t>
      </w:r>
      <w:r w:rsidRPr="00757FC7">
        <w:rPr>
          <w:rFonts w:ascii="Angsana New" w:hAnsi="Angsana New" w:cs="Angsana New"/>
          <w:sz w:val="30"/>
          <w:szCs w:val="30"/>
        </w:rPr>
        <w:t xml:space="preserve"> -</w:t>
      </w:r>
    </w:p>
    <w:p w14:paraId="68519F0A" w14:textId="77777777" w:rsidR="00C33DB3" w:rsidRPr="00757FC7" w:rsidRDefault="00C33DB3" w:rsidP="009D7B9F">
      <w:pPr>
        <w:tabs>
          <w:tab w:val="left" w:pos="851"/>
          <w:tab w:val="left" w:pos="9072"/>
        </w:tabs>
        <w:autoSpaceDE w:val="0"/>
        <w:autoSpaceDN w:val="0"/>
        <w:adjustRightInd w:val="0"/>
        <w:spacing w:after="0" w:line="480" w:lineRule="exact"/>
        <w:ind w:left="431" w:hanging="431"/>
        <w:jc w:val="center"/>
        <w:rPr>
          <w:rFonts w:ascii="Angsana New" w:hAnsi="Angsana New" w:cs="Angsana New"/>
          <w:sz w:val="30"/>
          <w:szCs w:val="30"/>
        </w:rPr>
      </w:pPr>
    </w:p>
    <w:p w14:paraId="014186C8" w14:textId="3A5093AD" w:rsidR="009379B0" w:rsidRPr="00757FC7" w:rsidRDefault="002C11CE" w:rsidP="009D7B9F">
      <w:pPr>
        <w:tabs>
          <w:tab w:val="left" w:pos="851"/>
          <w:tab w:val="left" w:pos="9072"/>
        </w:tabs>
        <w:autoSpaceDE w:val="0"/>
        <w:autoSpaceDN w:val="0"/>
        <w:adjustRightInd w:val="0"/>
        <w:spacing w:after="120" w:line="480" w:lineRule="exact"/>
        <w:ind w:left="431" w:hanging="431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2</w:t>
      </w:r>
      <w:r w:rsidR="00E67980" w:rsidRPr="00757FC7">
        <w:rPr>
          <w:rFonts w:ascii="Angsana New" w:hAnsi="Angsana New" w:cs="Angsana New" w:hint="cs"/>
          <w:b/>
          <w:bCs/>
          <w:sz w:val="30"/>
          <w:szCs w:val="30"/>
          <w:cs/>
        </w:rPr>
        <w:t>7</w:t>
      </w:r>
      <w:r w:rsidR="009379B0" w:rsidRPr="00757FC7">
        <w:rPr>
          <w:rFonts w:ascii="Angsana New" w:hAnsi="Angsana New" w:cs="Angsana New"/>
          <w:b/>
          <w:bCs/>
          <w:sz w:val="30"/>
          <w:szCs w:val="30"/>
        </w:rPr>
        <w:t>.</w:t>
      </w:r>
      <w:r w:rsidR="009379B0"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757FC7">
        <w:rPr>
          <w:rFonts w:ascii="Angsana New" w:hAnsi="Angsana New" w:cs="Angsana New"/>
          <w:b/>
          <w:bCs/>
          <w:sz w:val="30"/>
          <w:szCs w:val="30"/>
          <w:cs/>
        </w:rPr>
        <w:t>กำไร (ขาดทุน) ต่อหุ้นขั้นพื้นฐาน</w:t>
      </w:r>
    </w:p>
    <w:p w14:paraId="022F3511" w14:textId="31F5E58D" w:rsidR="00AD1CF1" w:rsidRPr="00757FC7" w:rsidRDefault="009379B0" w:rsidP="009D7B9F">
      <w:pPr>
        <w:autoSpaceDE w:val="0"/>
        <w:autoSpaceDN w:val="0"/>
        <w:adjustRightInd w:val="0"/>
        <w:spacing w:after="0" w:line="480" w:lineRule="exact"/>
        <w:ind w:left="426" w:hanging="1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กำไร</w:t>
      </w:r>
      <w:r w:rsidR="00065AEC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(ขาดทุน)</w:t>
      </w:r>
      <w:r w:rsidR="00065AEC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ต่อหุ้นขั้นพื้นฐาน คำนวณโดยการหารก</w:t>
      </w:r>
      <w:r w:rsidR="002F5A74" w:rsidRPr="00757FC7">
        <w:rPr>
          <w:rFonts w:ascii="Angsana New" w:hAnsi="Angsana New" w:cs="Angsana New"/>
          <w:sz w:val="30"/>
          <w:szCs w:val="30"/>
          <w:cs/>
        </w:rPr>
        <w:t>ำไร</w:t>
      </w:r>
      <w:r w:rsidR="00065AEC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2F5A74" w:rsidRPr="00757FC7">
        <w:rPr>
          <w:rFonts w:ascii="Angsana New" w:hAnsi="Angsana New" w:cs="Angsana New"/>
          <w:sz w:val="30"/>
          <w:szCs w:val="30"/>
          <w:cs/>
        </w:rPr>
        <w:t>(ขาดทุน)</w:t>
      </w:r>
      <w:r w:rsidR="00065AEC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2F5A74" w:rsidRPr="00757FC7">
        <w:rPr>
          <w:rFonts w:ascii="Angsana New" w:hAnsi="Angsana New" w:cs="Angsana New"/>
          <w:sz w:val="30"/>
          <w:szCs w:val="30"/>
          <w:cs/>
        </w:rPr>
        <w:t>สำหรับ</w:t>
      </w:r>
      <w:r w:rsidR="00270278" w:rsidRPr="00757FC7">
        <w:rPr>
          <w:rFonts w:ascii="Angsana New" w:hAnsi="Angsana New" w:cs="Angsana New" w:hint="cs"/>
          <w:sz w:val="30"/>
          <w:szCs w:val="30"/>
          <w:cs/>
        </w:rPr>
        <w:t>ปี</w:t>
      </w:r>
      <w:r w:rsidRPr="00757FC7">
        <w:rPr>
          <w:rFonts w:ascii="Angsana New" w:hAnsi="Angsana New" w:cs="Angsana New"/>
          <w:sz w:val="30"/>
          <w:szCs w:val="30"/>
          <w:cs/>
        </w:rPr>
        <w:t>ด้วยจำนวนหุ้นสามัญที่ออกจำหน่ายและเรียกชำระแล้วโดยวิธีถัวเฉลี่ยถ่วงน้ำหนัก แสดงได้ดังนี้</w:t>
      </w:r>
    </w:p>
    <w:p w14:paraId="7398F14C" w14:textId="0E2F3B32" w:rsidR="00D6117A" w:rsidRPr="00757FC7" w:rsidRDefault="00D6117A" w:rsidP="009D7B9F">
      <w:pPr>
        <w:autoSpaceDE w:val="0"/>
        <w:autoSpaceDN w:val="0"/>
        <w:adjustRightInd w:val="0"/>
        <w:spacing w:after="0" w:line="480" w:lineRule="exact"/>
        <w:ind w:left="426" w:hanging="1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กำไร (ขาดทุน) ต่อหุ้นขั้นพื้นฐาน สำหรับ</w:t>
      </w:r>
      <w:r w:rsidR="0017444A" w:rsidRPr="00757FC7">
        <w:rPr>
          <w:rFonts w:ascii="Angsana New" w:hAnsi="Angsana New" w:cs="Angsana New" w:hint="cs"/>
          <w:sz w:val="30"/>
          <w:szCs w:val="30"/>
          <w:cs/>
        </w:rPr>
        <w:t>ปี</w:t>
      </w:r>
      <w:r w:rsidR="00377959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Pr="00757FC7">
        <w:rPr>
          <w:rFonts w:ascii="Angsana New" w:hAnsi="Angsana New" w:cs="Angsana New"/>
          <w:sz w:val="30"/>
          <w:szCs w:val="30"/>
        </w:rPr>
        <w:t xml:space="preserve"> </w:t>
      </w:r>
      <w:r w:rsidR="00040253" w:rsidRPr="00757FC7">
        <w:rPr>
          <w:rFonts w:ascii="Angsana New" w:hAnsi="Angsana New" w:cs="Angsana New"/>
          <w:sz w:val="30"/>
          <w:szCs w:val="30"/>
        </w:rPr>
        <w:t>31</w:t>
      </w:r>
      <w:r w:rsidR="00040253" w:rsidRPr="00757FC7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1D5100" w:rsidRPr="00757FC7">
        <w:rPr>
          <w:rFonts w:ascii="Angsana New" w:hAnsi="Angsana New" w:cs="Angsana New"/>
          <w:sz w:val="30"/>
          <w:szCs w:val="30"/>
        </w:rPr>
        <w:t>2564</w:t>
      </w:r>
      <w:r w:rsidR="00377959" w:rsidRPr="00757FC7">
        <w:rPr>
          <w:rFonts w:ascii="Angsana New" w:hAnsi="Angsana New" w:cs="Angsana New"/>
          <w:sz w:val="30"/>
          <w:szCs w:val="30"/>
        </w:rPr>
        <w:t xml:space="preserve"> </w:t>
      </w:r>
      <w:r w:rsidR="00377959" w:rsidRPr="00757FC7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757FC7">
        <w:rPr>
          <w:rFonts w:ascii="Angsana New" w:hAnsi="Angsana New" w:cs="Angsana New"/>
          <w:sz w:val="30"/>
          <w:szCs w:val="30"/>
        </w:rPr>
        <w:t>2563</w:t>
      </w:r>
    </w:p>
    <w:tbl>
      <w:tblPr>
        <w:tblW w:w="9072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402"/>
        <w:gridCol w:w="1418"/>
        <w:gridCol w:w="1417"/>
        <w:gridCol w:w="1418"/>
        <w:gridCol w:w="1417"/>
      </w:tblGrid>
      <w:tr w:rsidR="00D6117A" w:rsidRPr="00757FC7" w14:paraId="3793CE3C" w14:textId="77777777" w:rsidTr="00716D67">
        <w:trPr>
          <w:trHeight w:val="80"/>
        </w:trPr>
        <w:tc>
          <w:tcPr>
            <w:tcW w:w="3402" w:type="dxa"/>
          </w:tcPr>
          <w:p w14:paraId="4D6DF874" w14:textId="77777777" w:rsidR="00D6117A" w:rsidRPr="00757FC7" w:rsidRDefault="00D6117A" w:rsidP="009D7B9F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EE1601F" w14:textId="77777777" w:rsidR="00D6117A" w:rsidRPr="00757FC7" w:rsidRDefault="00D6117A" w:rsidP="009D7B9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773140E7" w14:textId="77777777" w:rsidR="00D6117A" w:rsidRPr="00757FC7" w:rsidRDefault="00D6117A" w:rsidP="009D7B9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53849" w:rsidRPr="00757FC7" w14:paraId="330F0B70" w14:textId="77777777" w:rsidTr="00716D67">
        <w:trPr>
          <w:trHeight w:val="88"/>
        </w:trPr>
        <w:tc>
          <w:tcPr>
            <w:tcW w:w="3402" w:type="dxa"/>
          </w:tcPr>
          <w:p w14:paraId="3C5BB86D" w14:textId="77777777" w:rsidR="00253849" w:rsidRPr="00757FC7" w:rsidRDefault="00253849" w:rsidP="009D7B9F">
            <w:pPr>
              <w:autoSpaceDE w:val="0"/>
              <w:autoSpaceDN w:val="0"/>
              <w:adjustRightInd w:val="0"/>
              <w:spacing w:after="0" w:line="480" w:lineRule="exact"/>
              <w:ind w:left="34"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5BF0544" w14:textId="3C22AAB4" w:rsidR="00253849" w:rsidRPr="00757FC7" w:rsidRDefault="001D5100" w:rsidP="009D7B9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417" w:type="dxa"/>
            <w:vAlign w:val="bottom"/>
          </w:tcPr>
          <w:p w14:paraId="2C39C91C" w14:textId="50F7BABA" w:rsidR="00253849" w:rsidRPr="00757FC7" w:rsidRDefault="001D020C" w:rsidP="009D7B9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1418" w:type="dxa"/>
            <w:vAlign w:val="bottom"/>
          </w:tcPr>
          <w:p w14:paraId="3FE514FC" w14:textId="05DDF284" w:rsidR="00253849" w:rsidRPr="00757FC7" w:rsidRDefault="001D5100" w:rsidP="009D7B9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417" w:type="dxa"/>
            <w:vAlign w:val="bottom"/>
          </w:tcPr>
          <w:p w14:paraId="5262CAE8" w14:textId="4AC34052" w:rsidR="00253849" w:rsidRPr="00757FC7" w:rsidRDefault="001D020C" w:rsidP="009D7B9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3</w:t>
            </w:r>
          </w:p>
        </w:tc>
      </w:tr>
      <w:tr w:rsidR="001B4218" w:rsidRPr="00757FC7" w14:paraId="35BB9299" w14:textId="77777777" w:rsidTr="00716D67">
        <w:trPr>
          <w:trHeight w:val="87"/>
        </w:trPr>
        <w:tc>
          <w:tcPr>
            <w:tcW w:w="3402" w:type="dxa"/>
            <w:vAlign w:val="center"/>
          </w:tcPr>
          <w:p w14:paraId="63368367" w14:textId="400554AA" w:rsidR="001B4218" w:rsidRPr="00757FC7" w:rsidRDefault="001B4218" w:rsidP="009D7B9F">
            <w:pPr>
              <w:autoSpaceDE w:val="0"/>
              <w:autoSpaceDN w:val="0"/>
              <w:adjustRightInd w:val="0"/>
              <w:spacing w:after="0" w:line="480" w:lineRule="exact"/>
              <w:ind w:left="34" w:right="-4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57F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กำไร(ขาดทุน) สำหรับ</w:t>
            </w:r>
            <w:r w:rsidRPr="00757FC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งวด</w:t>
            </w:r>
            <w:r w:rsidRPr="00757F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757FC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1418" w:type="dxa"/>
          </w:tcPr>
          <w:p w14:paraId="3D5BFDB4" w14:textId="7A475D85" w:rsidR="001B4218" w:rsidRPr="00757FC7" w:rsidRDefault="000F7FAB" w:rsidP="009D7B9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="Angsana New"/>
                <w:sz w:val="26"/>
                <w:szCs w:val="26"/>
              </w:rPr>
              <w:t>135,404,639.8</w:t>
            </w:r>
            <w:r w:rsidR="00D560F8" w:rsidRPr="00757FC7">
              <w:rPr>
                <w:rFonts w:asciiTheme="majorBidi" w:hAnsiTheme="majorBidi" w:cs="Angsana New"/>
                <w:sz w:val="26"/>
                <w:szCs w:val="26"/>
              </w:rPr>
              <w:t>2</w:t>
            </w:r>
          </w:p>
        </w:tc>
        <w:tc>
          <w:tcPr>
            <w:tcW w:w="1417" w:type="dxa"/>
          </w:tcPr>
          <w:p w14:paraId="0D20C2D4" w14:textId="02EA4BB1" w:rsidR="001B4218" w:rsidRPr="00757FC7" w:rsidRDefault="001B4218" w:rsidP="009D7B9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7FC7">
              <w:rPr>
                <w:rFonts w:asciiTheme="majorBidi" w:hAnsiTheme="majorBidi" w:cs="Angsana New"/>
                <w:sz w:val="28"/>
                <w:cs/>
              </w:rPr>
              <w:t>250</w:t>
            </w:r>
            <w:r w:rsidRPr="00757FC7">
              <w:rPr>
                <w:rFonts w:asciiTheme="majorBidi" w:hAnsiTheme="majorBidi" w:cstheme="majorBidi"/>
                <w:sz w:val="28"/>
              </w:rPr>
              <w:t>,</w:t>
            </w:r>
            <w:r w:rsidRPr="00757FC7">
              <w:rPr>
                <w:rFonts w:asciiTheme="majorBidi" w:hAnsiTheme="majorBidi" w:cs="Angsana New"/>
                <w:sz w:val="28"/>
                <w:cs/>
              </w:rPr>
              <w:t>953</w:t>
            </w:r>
            <w:r w:rsidRPr="00757FC7">
              <w:rPr>
                <w:rFonts w:asciiTheme="majorBidi" w:hAnsiTheme="majorBidi" w:cstheme="majorBidi"/>
                <w:sz w:val="28"/>
              </w:rPr>
              <w:t>,</w:t>
            </w:r>
            <w:r w:rsidRPr="00757FC7">
              <w:rPr>
                <w:rFonts w:asciiTheme="majorBidi" w:hAnsiTheme="majorBidi" w:cs="Angsana New"/>
                <w:sz w:val="28"/>
                <w:cs/>
              </w:rPr>
              <w:t>258.38</w:t>
            </w:r>
          </w:p>
        </w:tc>
        <w:tc>
          <w:tcPr>
            <w:tcW w:w="1418" w:type="dxa"/>
          </w:tcPr>
          <w:p w14:paraId="3CDEE9BA" w14:textId="1A058089" w:rsidR="001B4218" w:rsidRPr="00757FC7" w:rsidRDefault="00226F45" w:rsidP="009D7B9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="Angsana New"/>
                <w:sz w:val="26"/>
                <w:szCs w:val="26"/>
              </w:rPr>
              <w:t>396,729,275.18</w:t>
            </w:r>
          </w:p>
        </w:tc>
        <w:tc>
          <w:tcPr>
            <w:tcW w:w="1417" w:type="dxa"/>
          </w:tcPr>
          <w:p w14:paraId="4EB94C93" w14:textId="4B81A5B4" w:rsidR="001B4218" w:rsidRPr="00757FC7" w:rsidRDefault="001B4218" w:rsidP="009D7B9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7FC7">
              <w:rPr>
                <w:rFonts w:asciiTheme="majorBidi" w:hAnsiTheme="majorBidi" w:cs="Angsana New"/>
                <w:sz w:val="28"/>
                <w:cs/>
              </w:rPr>
              <w:t>203</w:t>
            </w:r>
            <w:r w:rsidRPr="00757FC7">
              <w:rPr>
                <w:rFonts w:asciiTheme="majorBidi" w:hAnsiTheme="majorBidi" w:cstheme="majorBidi"/>
                <w:sz w:val="28"/>
              </w:rPr>
              <w:t>,</w:t>
            </w:r>
            <w:r w:rsidRPr="00757FC7">
              <w:rPr>
                <w:rFonts w:asciiTheme="majorBidi" w:hAnsiTheme="majorBidi" w:cs="Angsana New"/>
                <w:sz w:val="28"/>
                <w:cs/>
              </w:rPr>
              <w:t>459</w:t>
            </w:r>
            <w:r w:rsidRPr="00757FC7">
              <w:rPr>
                <w:rFonts w:asciiTheme="majorBidi" w:hAnsiTheme="majorBidi" w:cstheme="majorBidi"/>
                <w:sz w:val="28"/>
              </w:rPr>
              <w:t>,</w:t>
            </w:r>
            <w:r w:rsidRPr="00757FC7">
              <w:rPr>
                <w:rFonts w:asciiTheme="majorBidi" w:hAnsiTheme="majorBidi" w:cs="Angsana New"/>
                <w:sz w:val="28"/>
                <w:cs/>
              </w:rPr>
              <w:t>499.16</w:t>
            </w:r>
          </w:p>
        </w:tc>
      </w:tr>
      <w:tr w:rsidR="001B4218" w:rsidRPr="00757FC7" w14:paraId="46CD2FBA" w14:textId="77777777" w:rsidTr="00F2179A">
        <w:trPr>
          <w:trHeight w:val="88"/>
        </w:trPr>
        <w:tc>
          <w:tcPr>
            <w:tcW w:w="3402" w:type="dxa"/>
            <w:vAlign w:val="bottom"/>
          </w:tcPr>
          <w:p w14:paraId="77F3C056" w14:textId="742498D9" w:rsidR="001B4218" w:rsidRPr="00757FC7" w:rsidRDefault="001B4218" w:rsidP="009D7B9F">
            <w:pPr>
              <w:autoSpaceDE w:val="0"/>
              <w:autoSpaceDN w:val="0"/>
              <w:adjustRightInd w:val="0"/>
              <w:spacing w:after="0" w:line="480" w:lineRule="exact"/>
              <w:ind w:left="34"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จำนวนหุ้นสามัญที่ออก ณ วันต้น</w:t>
            </w:r>
            <w:r w:rsidR="007C2120" w:rsidRPr="00757FC7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268B64" w14:textId="5A330666" w:rsidR="001B4218" w:rsidRPr="00757FC7" w:rsidRDefault="001B4218" w:rsidP="009D7B9F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="Angsana New"/>
                <w:sz w:val="26"/>
                <w:szCs w:val="26"/>
                <w:cs/>
              </w:rPr>
              <w:t>401</w:t>
            </w:r>
            <w:r w:rsidRPr="00757F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57FC7">
              <w:rPr>
                <w:rFonts w:asciiTheme="majorBidi" w:hAnsiTheme="majorBidi" w:cs="Angsana New"/>
                <w:sz w:val="26"/>
                <w:szCs w:val="26"/>
                <w:cs/>
              </w:rPr>
              <w:t>200</w:t>
            </w:r>
            <w:r w:rsidRPr="00757F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57FC7">
              <w:rPr>
                <w:rFonts w:asciiTheme="majorBidi" w:hAnsiTheme="majorBidi" w:cs="Angsana New"/>
                <w:sz w:val="26"/>
                <w:szCs w:val="26"/>
                <w:cs/>
              </w:rPr>
              <w:t>000</w:t>
            </w:r>
          </w:p>
        </w:tc>
        <w:tc>
          <w:tcPr>
            <w:tcW w:w="1417" w:type="dxa"/>
            <w:vAlign w:val="bottom"/>
          </w:tcPr>
          <w:p w14:paraId="2ABE67C0" w14:textId="002F15C2" w:rsidR="001B4218" w:rsidRPr="00757FC7" w:rsidRDefault="001B4218" w:rsidP="009D7B9F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8"/>
              </w:rPr>
              <w:t>401,200,000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9F0438" w14:textId="3673824E" w:rsidR="001B4218" w:rsidRPr="00757FC7" w:rsidRDefault="001B4218" w:rsidP="009D7B9F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="Angsana New"/>
                <w:sz w:val="26"/>
                <w:szCs w:val="26"/>
                <w:cs/>
              </w:rPr>
              <w:t>401</w:t>
            </w:r>
            <w:r w:rsidRPr="00757F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57FC7">
              <w:rPr>
                <w:rFonts w:asciiTheme="majorBidi" w:hAnsiTheme="majorBidi" w:cs="Angsana New"/>
                <w:sz w:val="26"/>
                <w:szCs w:val="26"/>
                <w:cs/>
              </w:rPr>
              <w:t>200</w:t>
            </w:r>
            <w:r w:rsidRPr="00757F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57FC7">
              <w:rPr>
                <w:rFonts w:asciiTheme="majorBidi" w:hAnsiTheme="majorBidi" w:cs="Angsana New"/>
                <w:sz w:val="26"/>
                <w:szCs w:val="26"/>
                <w:cs/>
              </w:rPr>
              <w:t>000</w:t>
            </w:r>
          </w:p>
        </w:tc>
        <w:tc>
          <w:tcPr>
            <w:tcW w:w="1417" w:type="dxa"/>
            <w:vAlign w:val="bottom"/>
          </w:tcPr>
          <w:p w14:paraId="2071BF86" w14:textId="7BFC62CB" w:rsidR="001B4218" w:rsidRPr="00757FC7" w:rsidRDefault="001B4218" w:rsidP="009D7B9F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8"/>
              </w:rPr>
              <w:t>401,200,000</w:t>
            </w:r>
          </w:p>
        </w:tc>
      </w:tr>
      <w:tr w:rsidR="001B4218" w:rsidRPr="00757FC7" w14:paraId="68A68892" w14:textId="77777777" w:rsidTr="00F2179A">
        <w:trPr>
          <w:trHeight w:val="88"/>
        </w:trPr>
        <w:tc>
          <w:tcPr>
            <w:tcW w:w="3402" w:type="dxa"/>
            <w:vAlign w:val="center"/>
          </w:tcPr>
          <w:p w14:paraId="48ACC750" w14:textId="77777777" w:rsidR="001B4218" w:rsidRPr="00757FC7" w:rsidRDefault="001B4218" w:rsidP="009D7B9F">
            <w:pPr>
              <w:autoSpaceDE w:val="0"/>
              <w:autoSpaceDN w:val="0"/>
              <w:adjustRightInd w:val="0"/>
              <w:spacing w:after="0" w:line="480" w:lineRule="exact"/>
              <w:ind w:left="34"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ผลกระทบจากการออกหุ้นสามัญ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67329D" w14:textId="3E4FE1DE" w:rsidR="001B4218" w:rsidRPr="00757FC7" w:rsidRDefault="001B4218" w:rsidP="009D7B9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3D0D6FC0" w14:textId="3BEF9487" w:rsidR="001B4218" w:rsidRPr="00757FC7" w:rsidRDefault="001B4218" w:rsidP="009D7B9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784F3DD" w14:textId="1998E84E" w:rsidR="001B4218" w:rsidRPr="00757FC7" w:rsidRDefault="001B4218" w:rsidP="009D7B9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528C3A54" w14:textId="35B85FE8" w:rsidR="001B4218" w:rsidRPr="00757FC7" w:rsidRDefault="001B4218" w:rsidP="009D7B9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B4218" w:rsidRPr="00757FC7" w14:paraId="5300FFF4" w14:textId="77777777" w:rsidTr="00F2179A">
        <w:trPr>
          <w:trHeight w:val="170"/>
        </w:trPr>
        <w:tc>
          <w:tcPr>
            <w:tcW w:w="3402" w:type="dxa"/>
            <w:vAlign w:val="center"/>
          </w:tcPr>
          <w:p w14:paraId="57D243FF" w14:textId="77777777" w:rsidR="001B4218" w:rsidRPr="00757FC7" w:rsidRDefault="001B4218" w:rsidP="009D7B9F">
            <w:pPr>
              <w:autoSpaceDE w:val="0"/>
              <w:autoSpaceDN w:val="0"/>
              <w:adjustRightInd w:val="0"/>
              <w:spacing w:after="0" w:line="480" w:lineRule="exact"/>
              <w:ind w:left="34"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8876A40" w14:textId="3E79EEAB" w:rsidR="001B4218" w:rsidRPr="00757FC7" w:rsidRDefault="001B4218" w:rsidP="009D7B9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="Angsana New"/>
                <w:sz w:val="26"/>
                <w:szCs w:val="26"/>
                <w:cs/>
              </w:rPr>
              <w:t>401</w:t>
            </w:r>
            <w:r w:rsidRPr="00757F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57FC7">
              <w:rPr>
                <w:rFonts w:asciiTheme="majorBidi" w:hAnsiTheme="majorBidi" w:cs="Angsana New"/>
                <w:sz w:val="26"/>
                <w:szCs w:val="26"/>
                <w:cs/>
              </w:rPr>
              <w:t>200</w:t>
            </w:r>
            <w:r w:rsidRPr="00757F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57FC7">
              <w:rPr>
                <w:rFonts w:asciiTheme="majorBidi" w:hAnsiTheme="majorBidi" w:cs="Angsana New"/>
                <w:sz w:val="26"/>
                <w:szCs w:val="26"/>
                <w:cs/>
              </w:rPr>
              <w:t>000</w:t>
            </w:r>
          </w:p>
        </w:tc>
        <w:tc>
          <w:tcPr>
            <w:tcW w:w="1417" w:type="dxa"/>
            <w:vAlign w:val="bottom"/>
          </w:tcPr>
          <w:p w14:paraId="3E03E035" w14:textId="37540CC3" w:rsidR="001B4218" w:rsidRPr="00757FC7" w:rsidRDefault="001B4218" w:rsidP="009D7B9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8"/>
              </w:rPr>
              <w:t>401,200,000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BD2B9E" w14:textId="0F1CF17A" w:rsidR="001B4218" w:rsidRPr="00757FC7" w:rsidRDefault="001B4218" w:rsidP="009D7B9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="Angsana New"/>
                <w:sz w:val="26"/>
                <w:szCs w:val="26"/>
                <w:cs/>
              </w:rPr>
              <w:t>401</w:t>
            </w:r>
            <w:r w:rsidRPr="00757F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57FC7">
              <w:rPr>
                <w:rFonts w:asciiTheme="majorBidi" w:hAnsiTheme="majorBidi" w:cs="Angsana New"/>
                <w:sz w:val="26"/>
                <w:szCs w:val="26"/>
                <w:cs/>
              </w:rPr>
              <w:t>200</w:t>
            </w:r>
            <w:r w:rsidRPr="00757F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57FC7">
              <w:rPr>
                <w:rFonts w:asciiTheme="majorBidi" w:hAnsiTheme="majorBidi" w:cs="Angsana New"/>
                <w:sz w:val="26"/>
                <w:szCs w:val="26"/>
                <w:cs/>
              </w:rPr>
              <w:t>000</w:t>
            </w:r>
          </w:p>
        </w:tc>
        <w:tc>
          <w:tcPr>
            <w:tcW w:w="1417" w:type="dxa"/>
            <w:vAlign w:val="bottom"/>
          </w:tcPr>
          <w:p w14:paraId="353F287C" w14:textId="38DFDDA2" w:rsidR="001B4218" w:rsidRPr="00757FC7" w:rsidRDefault="001B4218" w:rsidP="009D7B9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8"/>
              </w:rPr>
              <w:t>401,200,000</w:t>
            </w:r>
          </w:p>
        </w:tc>
      </w:tr>
      <w:tr w:rsidR="001B4218" w:rsidRPr="00757FC7" w14:paraId="5287D0FE" w14:textId="77777777" w:rsidTr="00716D67">
        <w:trPr>
          <w:trHeight w:val="88"/>
        </w:trPr>
        <w:tc>
          <w:tcPr>
            <w:tcW w:w="3402" w:type="dxa"/>
            <w:vAlign w:val="bottom"/>
          </w:tcPr>
          <w:p w14:paraId="6868047C" w14:textId="448ACAFC" w:rsidR="001B4218" w:rsidRPr="00757FC7" w:rsidRDefault="001B4218" w:rsidP="009D7B9F">
            <w:pPr>
              <w:autoSpaceDE w:val="0"/>
              <w:autoSpaceDN w:val="0"/>
              <w:adjustRightInd w:val="0"/>
              <w:spacing w:after="0" w:line="480" w:lineRule="exact"/>
              <w:ind w:left="34"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กำไร(ขาดทุน)ต่อหุ้นขั้นพื้นฐาน</w:t>
            </w:r>
          </w:p>
        </w:tc>
        <w:tc>
          <w:tcPr>
            <w:tcW w:w="1418" w:type="dxa"/>
            <w:vAlign w:val="bottom"/>
          </w:tcPr>
          <w:p w14:paraId="798108DF" w14:textId="0C288537" w:rsidR="001B4218" w:rsidRPr="00757FC7" w:rsidRDefault="001B4218" w:rsidP="009D7B9F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="Angsana New"/>
                <w:sz w:val="26"/>
                <w:szCs w:val="26"/>
                <w:cs/>
              </w:rPr>
              <w:t>0.</w:t>
            </w:r>
            <w:r w:rsidR="00AC3C61" w:rsidRPr="00757FC7">
              <w:rPr>
                <w:rFonts w:asciiTheme="majorBidi" w:hAnsiTheme="majorBidi" w:cs="Angsana New"/>
                <w:sz w:val="26"/>
                <w:szCs w:val="26"/>
                <w:cs/>
              </w:rPr>
              <w:t>34</w:t>
            </w:r>
          </w:p>
        </w:tc>
        <w:tc>
          <w:tcPr>
            <w:tcW w:w="1417" w:type="dxa"/>
            <w:vAlign w:val="bottom"/>
          </w:tcPr>
          <w:p w14:paraId="663E4E91" w14:textId="284B6E06" w:rsidR="001B4218" w:rsidRPr="00757FC7" w:rsidRDefault="001B4218" w:rsidP="009D7B9F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8"/>
              </w:rPr>
              <w:t>0.63</w:t>
            </w:r>
          </w:p>
        </w:tc>
        <w:tc>
          <w:tcPr>
            <w:tcW w:w="1418" w:type="dxa"/>
            <w:vAlign w:val="bottom"/>
          </w:tcPr>
          <w:p w14:paraId="7F58FEBE" w14:textId="3868DFB6" w:rsidR="001B4218" w:rsidRPr="00757FC7" w:rsidRDefault="001B4218" w:rsidP="009D7B9F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="Angsana New" w:hAnsi="Angsana New"/>
                <w:sz w:val="26"/>
                <w:szCs w:val="26"/>
              </w:rPr>
              <w:t>0.</w:t>
            </w:r>
            <w:r w:rsidR="009B1ABC" w:rsidRPr="00757FC7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1417" w:type="dxa"/>
            <w:vAlign w:val="bottom"/>
          </w:tcPr>
          <w:p w14:paraId="1431B8B6" w14:textId="4B9679DE" w:rsidR="001B4218" w:rsidRPr="00757FC7" w:rsidRDefault="001B4218" w:rsidP="009D7B9F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8"/>
              </w:rPr>
              <w:t>0.</w:t>
            </w:r>
            <w:r w:rsidRPr="00757FC7">
              <w:rPr>
                <w:rFonts w:asciiTheme="majorBidi" w:hAnsiTheme="majorBidi" w:cstheme="majorBidi" w:hint="cs"/>
                <w:sz w:val="28"/>
                <w:cs/>
              </w:rPr>
              <w:t>5</w:t>
            </w:r>
            <w:r w:rsidRPr="00757FC7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</w:tbl>
    <w:p w14:paraId="068C6B39" w14:textId="29F04731" w:rsidR="009379B0" w:rsidRPr="00757FC7" w:rsidRDefault="0027237F" w:rsidP="009D7B9F">
      <w:pPr>
        <w:autoSpaceDE w:val="0"/>
        <w:autoSpaceDN w:val="0"/>
        <w:adjustRightInd w:val="0"/>
        <w:spacing w:before="120" w:after="0" w:line="48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2</w:t>
      </w:r>
      <w:r w:rsidR="00E67980" w:rsidRPr="00757FC7">
        <w:rPr>
          <w:rFonts w:ascii="Angsana New" w:hAnsi="Angsana New" w:cs="Angsana New" w:hint="cs"/>
          <w:b/>
          <w:bCs/>
          <w:sz w:val="30"/>
          <w:szCs w:val="30"/>
          <w:cs/>
        </w:rPr>
        <w:t>8</w:t>
      </w:r>
      <w:r w:rsidR="009379B0" w:rsidRPr="00757FC7">
        <w:rPr>
          <w:rFonts w:ascii="Angsana New" w:hAnsi="Angsana New" w:cs="Angsana New"/>
          <w:b/>
          <w:bCs/>
          <w:sz w:val="30"/>
          <w:szCs w:val="30"/>
        </w:rPr>
        <w:t>.</w:t>
      </w:r>
      <w:r w:rsidR="009379B0"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757FC7">
        <w:rPr>
          <w:rFonts w:ascii="Angsana New" w:hAnsi="Angsana New" w:cs="Angsana New"/>
          <w:b/>
          <w:bCs/>
          <w:sz w:val="30"/>
          <w:szCs w:val="30"/>
          <w:cs/>
        </w:rPr>
        <w:t>เงินปันผลจ่าย</w:t>
      </w:r>
    </w:p>
    <w:p w14:paraId="346F22E5" w14:textId="76D535FC" w:rsidR="0071482F" w:rsidRPr="00757FC7" w:rsidRDefault="0071482F" w:rsidP="009D7B9F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bookmarkStart w:id="25" w:name="_Hlk47453736"/>
      <w:r w:rsidRPr="00757FC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201531" w:rsidRPr="00757FC7">
        <w:rPr>
          <w:rFonts w:ascii="Angsana New" w:hAnsi="Angsana New" w:cs="Angsana New"/>
          <w:sz w:val="30"/>
          <w:szCs w:val="30"/>
        </w:rPr>
        <w:t>26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201531" w:rsidRPr="00757FC7">
        <w:rPr>
          <w:rFonts w:ascii="Angsana New" w:hAnsi="Angsana New" w:cs="Angsana New"/>
          <w:sz w:val="30"/>
          <w:szCs w:val="30"/>
          <w:cs/>
        </w:rPr>
        <w:t>มิถุนายน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</w:rPr>
        <w:t>2563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ที่ประชุม</w:t>
      </w:r>
      <w:r w:rsidR="00201531" w:rsidRPr="00757FC7">
        <w:rPr>
          <w:rFonts w:ascii="Angsana New" w:hAnsi="Angsana New" w:cs="Angsana New"/>
          <w:sz w:val="30"/>
          <w:szCs w:val="30"/>
          <w:cs/>
        </w:rPr>
        <w:t xml:space="preserve">สามัญผู้ถือหุ้นประจำปี </w:t>
      </w:r>
      <w:r w:rsidR="00201531" w:rsidRPr="00757FC7">
        <w:rPr>
          <w:rFonts w:ascii="Angsana New" w:hAnsi="Angsana New" w:cs="Angsana New"/>
          <w:sz w:val="30"/>
          <w:szCs w:val="30"/>
        </w:rPr>
        <w:t xml:space="preserve">2563 </w:t>
      </w:r>
      <w:r w:rsidR="00201531" w:rsidRPr="00757FC7">
        <w:rPr>
          <w:rFonts w:ascii="Angsana New" w:hAnsi="Angsana New" w:cs="Angsana New"/>
          <w:sz w:val="30"/>
          <w:szCs w:val="30"/>
          <w:cs/>
        </w:rPr>
        <w:t xml:space="preserve">รับทราบมติที่ประชุมคณะกรรมการของบริษัท ครั้งที่ </w:t>
      </w:r>
      <w:r w:rsidR="00201531" w:rsidRPr="00757FC7">
        <w:rPr>
          <w:rFonts w:ascii="Angsana New" w:hAnsi="Angsana New" w:cs="Angsana New"/>
          <w:sz w:val="30"/>
          <w:szCs w:val="30"/>
        </w:rPr>
        <w:t>3/2563</w:t>
      </w:r>
      <w:r w:rsidRPr="00757FC7">
        <w:rPr>
          <w:rFonts w:ascii="Angsana New" w:hAnsi="Angsana New" w:cs="Angsana New"/>
          <w:sz w:val="30"/>
          <w:szCs w:val="30"/>
        </w:rPr>
        <w:t xml:space="preserve"> </w:t>
      </w:r>
      <w:r w:rsidR="00201531" w:rsidRPr="00757FC7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201531" w:rsidRPr="00757FC7">
        <w:rPr>
          <w:rFonts w:ascii="Angsana New" w:hAnsi="Angsana New" w:cs="Angsana New"/>
          <w:sz w:val="30"/>
          <w:szCs w:val="30"/>
        </w:rPr>
        <w:t xml:space="preserve">23 </w:t>
      </w:r>
      <w:r w:rsidR="00201531" w:rsidRPr="00757FC7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="00201531" w:rsidRPr="00757FC7">
        <w:rPr>
          <w:rFonts w:ascii="Angsana New" w:hAnsi="Angsana New" w:cs="Angsana New"/>
          <w:sz w:val="30"/>
          <w:szCs w:val="30"/>
        </w:rPr>
        <w:t xml:space="preserve">2563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จ่ายเงินปันผลระหว่างกาลสำหรับผลการดำเนินงาน </w:t>
      </w:r>
      <w:r w:rsidRPr="00757FC7">
        <w:rPr>
          <w:rFonts w:ascii="Angsana New" w:hAnsi="Angsana New" w:cs="Angsana New"/>
          <w:sz w:val="30"/>
          <w:szCs w:val="30"/>
        </w:rPr>
        <w:t>6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เดือนหลัง</w:t>
      </w:r>
      <w:r w:rsidR="00716D67" w:rsidRPr="00757FC7">
        <w:rPr>
          <w:rFonts w:ascii="Angsana New" w:hAnsi="Angsana New" w:cs="Angsana New"/>
          <w:sz w:val="30"/>
          <w:szCs w:val="30"/>
        </w:rPr>
        <w:br/>
      </w:r>
      <w:r w:rsidRPr="00757FC7">
        <w:rPr>
          <w:rFonts w:ascii="Angsana New" w:hAnsi="Angsana New" w:cs="Angsana New"/>
          <w:sz w:val="30"/>
          <w:szCs w:val="30"/>
          <w:cs/>
        </w:rPr>
        <w:t>ของ</w:t>
      </w:r>
      <w:r w:rsidR="00201531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ปี </w:t>
      </w:r>
      <w:r w:rsidRPr="00757FC7">
        <w:rPr>
          <w:rFonts w:ascii="Angsana New" w:hAnsi="Angsana New" w:cs="Angsana New"/>
          <w:sz w:val="30"/>
          <w:szCs w:val="30"/>
        </w:rPr>
        <w:t>2562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หุ้นละ </w:t>
      </w:r>
      <w:r w:rsidR="00B3046F" w:rsidRPr="00757FC7">
        <w:rPr>
          <w:rFonts w:ascii="Angsana New" w:hAnsi="Angsana New" w:cs="Angsana New"/>
          <w:sz w:val="30"/>
          <w:szCs w:val="30"/>
        </w:rPr>
        <w:t>0</w:t>
      </w:r>
      <w:r w:rsidRPr="00757FC7">
        <w:rPr>
          <w:rFonts w:ascii="Angsana New" w:hAnsi="Angsana New" w:cs="Angsana New"/>
          <w:sz w:val="30"/>
          <w:szCs w:val="30"/>
        </w:rPr>
        <w:t>.123</w:t>
      </w:r>
      <w:r w:rsidR="00B3046F" w:rsidRPr="00757FC7">
        <w:rPr>
          <w:rFonts w:ascii="Angsana New" w:hAnsi="Angsana New" w:cs="Angsana New"/>
          <w:sz w:val="30"/>
          <w:szCs w:val="30"/>
        </w:rPr>
        <w:t>0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บาท เป็นจำนวนเงิน </w:t>
      </w:r>
      <w:r w:rsidRPr="00757FC7">
        <w:rPr>
          <w:rFonts w:ascii="Angsana New" w:hAnsi="Angsana New" w:cs="Angsana New"/>
          <w:sz w:val="30"/>
          <w:szCs w:val="30"/>
        </w:rPr>
        <w:t>49.35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ล้านบาท จ่ายเงินปันผลให้กับผู้ถือหุ้นในวันที่ </w:t>
      </w:r>
      <w:r w:rsidRPr="00757FC7">
        <w:rPr>
          <w:rFonts w:ascii="Angsana New" w:hAnsi="Angsana New" w:cs="Angsana New"/>
          <w:sz w:val="30"/>
          <w:szCs w:val="30"/>
        </w:rPr>
        <w:t>2</w:t>
      </w:r>
      <w:r w:rsidR="00B3046F" w:rsidRPr="00757FC7">
        <w:rPr>
          <w:rFonts w:ascii="Angsana New" w:hAnsi="Angsana New" w:cs="Angsana New"/>
          <w:sz w:val="30"/>
          <w:szCs w:val="30"/>
        </w:rPr>
        <w:t>0</w:t>
      </w:r>
      <w:r w:rsidRPr="00757FC7">
        <w:rPr>
          <w:rFonts w:ascii="Angsana New" w:hAnsi="Angsana New" w:cs="Angsana New"/>
          <w:sz w:val="30"/>
          <w:szCs w:val="30"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Pr="00757FC7">
        <w:rPr>
          <w:rFonts w:ascii="Angsana New" w:hAnsi="Angsana New" w:cs="Angsana New"/>
          <w:sz w:val="30"/>
          <w:szCs w:val="30"/>
        </w:rPr>
        <w:t>2563</w:t>
      </w:r>
    </w:p>
    <w:p w14:paraId="2FCFFDA3" w14:textId="1369FABE" w:rsidR="002924B8" w:rsidRPr="00757FC7" w:rsidRDefault="00BC664A" w:rsidP="009D7B9F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757FC7">
        <w:rPr>
          <w:rFonts w:ascii="Angsana New" w:hAnsi="Angsana New" w:cs="Angsana New"/>
          <w:sz w:val="30"/>
          <w:szCs w:val="30"/>
        </w:rPr>
        <w:t>6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Pr="00757FC7">
        <w:rPr>
          <w:rFonts w:ascii="Angsana New" w:hAnsi="Angsana New" w:cs="Angsana New"/>
          <w:sz w:val="30"/>
          <w:szCs w:val="30"/>
        </w:rPr>
        <w:t xml:space="preserve">2563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ที่ประชุมคณะกรรมการบริษัท ครั้งที่ </w:t>
      </w:r>
      <w:r w:rsidR="005C1F49" w:rsidRPr="00757FC7">
        <w:rPr>
          <w:rFonts w:ascii="Angsana New" w:hAnsi="Angsana New" w:cs="Angsana New" w:hint="cs"/>
          <w:sz w:val="30"/>
          <w:szCs w:val="30"/>
          <w:cs/>
        </w:rPr>
        <w:t>6</w:t>
      </w:r>
      <w:r w:rsidRPr="00757FC7">
        <w:rPr>
          <w:rFonts w:ascii="Angsana New" w:hAnsi="Angsana New" w:cs="Angsana New"/>
          <w:sz w:val="30"/>
          <w:szCs w:val="30"/>
        </w:rPr>
        <w:t>/2563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ของบริษัทมีมติอนุมัติการจ่ายเงินปันผลระหว่างกาลสำหรับผลการดำเนินงาน </w:t>
      </w:r>
      <w:r w:rsidRPr="00757FC7">
        <w:rPr>
          <w:rFonts w:ascii="Angsana New" w:hAnsi="Angsana New" w:cs="Angsana New"/>
          <w:sz w:val="30"/>
          <w:szCs w:val="30"/>
        </w:rPr>
        <w:t>6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เดือนของปี </w:t>
      </w:r>
      <w:r w:rsidRPr="00757FC7">
        <w:rPr>
          <w:rFonts w:ascii="Angsana New" w:hAnsi="Angsana New" w:cs="Angsana New"/>
          <w:sz w:val="30"/>
          <w:szCs w:val="30"/>
        </w:rPr>
        <w:t>2563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หุ้นละ </w:t>
      </w:r>
      <w:r w:rsidRPr="00757FC7">
        <w:rPr>
          <w:rFonts w:ascii="Angsana New" w:hAnsi="Angsana New" w:cs="Angsana New"/>
          <w:sz w:val="30"/>
          <w:szCs w:val="30"/>
        </w:rPr>
        <w:t>0.088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บาท เป็นจำนวนเงิน </w:t>
      </w:r>
      <w:r w:rsidRPr="00757FC7">
        <w:rPr>
          <w:rFonts w:ascii="Angsana New" w:hAnsi="Angsana New" w:cs="Angsana New"/>
          <w:sz w:val="30"/>
          <w:szCs w:val="30"/>
        </w:rPr>
        <w:t xml:space="preserve">35.31 </w:t>
      </w:r>
      <w:r w:rsidRPr="00757FC7">
        <w:rPr>
          <w:rFonts w:ascii="Angsana New" w:hAnsi="Angsana New" w:cs="Angsana New"/>
          <w:sz w:val="30"/>
          <w:szCs w:val="30"/>
          <w:cs/>
        </w:rPr>
        <w:t>ล้านบาท โดยกำหนดวัน</w:t>
      </w:r>
      <w:r w:rsidRPr="00757FC7">
        <w:rPr>
          <w:rFonts w:ascii="Angsana New" w:eastAsia="Times New Roman" w:hAnsi="Angsana New" w:cs="Angsana New"/>
          <w:sz w:val="30"/>
          <w:szCs w:val="30"/>
          <w:cs/>
        </w:rPr>
        <w:t>รายชื่อผู้ถือหุ้นที่มีสิทธิรับเงินปันผล (</w:t>
      </w:r>
      <w:r w:rsidRPr="00757FC7">
        <w:rPr>
          <w:rFonts w:ascii="Angsana New" w:eastAsia="Times New Roman" w:hAnsi="Angsana New" w:cs="Angsana New"/>
          <w:sz w:val="30"/>
          <w:szCs w:val="30"/>
        </w:rPr>
        <w:t>Record Date)</w:t>
      </w:r>
      <w:r w:rsidRPr="00757FC7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ในวันที่</w:t>
      </w:r>
      <w:r w:rsidRPr="00757FC7">
        <w:rPr>
          <w:rFonts w:ascii="Angsana New" w:hAnsi="Angsana New" w:cs="Angsana New"/>
          <w:sz w:val="30"/>
          <w:szCs w:val="30"/>
        </w:rPr>
        <w:t xml:space="preserve"> 21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Pr="00757FC7">
        <w:rPr>
          <w:rFonts w:ascii="Angsana New" w:hAnsi="Angsana New" w:cs="Angsana New"/>
          <w:sz w:val="30"/>
          <w:szCs w:val="30"/>
        </w:rPr>
        <w:t xml:space="preserve">2563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และกำหนดการจ่ายเงินปันผลให้กับผู้ถือหุ้นในวันที่ </w:t>
      </w:r>
      <w:r w:rsidRPr="00757FC7">
        <w:rPr>
          <w:rFonts w:ascii="Angsana New" w:hAnsi="Angsana New" w:cs="Angsana New" w:hint="cs"/>
          <w:sz w:val="30"/>
          <w:szCs w:val="30"/>
          <w:cs/>
        </w:rPr>
        <w:t>3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 </w:t>
      </w:r>
      <w:r w:rsidRPr="00757FC7">
        <w:rPr>
          <w:rFonts w:ascii="Angsana New" w:hAnsi="Angsana New" w:cs="Angsana New"/>
          <w:sz w:val="30"/>
          <w:szCs w:val="30"/>
        </w:rPr>
        <w:t>2563</w:t>
      </w:r>
    </w:p>
    <w:bookmarkEnd w:id="25"/>
    <w:p w14:paraId="6F2E0965" w14:textId="788C813D" w:rsidR="003A6F20" w:rsidRPr="00757FC7" w:rsidRDefault="003A6F20" w:rsidP="009D7B9F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</w:p>
    <w:p w14:paraId="77D5F92E" w14:textId="0AD42848" w:rsidR="009D7B9F" w:rsidRPr="00757FC7" w:rsidRDefault="009D7B9F" w:rsidP="009D7B9F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sz w:val="30"/>
          <w:szCs w:val="30"/>
          <w:cs/>
        </w:rPr>
        <w:br w:type="page"/>
      </w:r>
    </w:p>
    <w:p w14:paraId="1F8B267C" w14:textId="31006F0C" w:rsidR="003A6F20" w:rsidRPr="00757FC7" w:rsidRDefault="00B51CD5" w:rsidP="009D7B9F">
      <w:pPr>
        <w:autoSpaceDE w:val="0"/>
        <w:autoSpaceDN w:val="0"/>
        <w:adjustRightInd w:val="0"/>
        <w:spacing w:before="120"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- 6</w:t>
      </w:r>
      <w:r w:rsidR="009D7B9F" w:rsidRPr="00757FC7">
        <w:rPr>
          <w:rFonts w:ascii="Angsana New" w:hAnsi="Angsana New" w:cs="Angsana New" w:hint="cs"/>
          <w:sz w:val="30"/>
          <w:szCs w:val="30"/>
          <w:cs/>
        </w:rPr>
        <w:t>1</w:t>
      </w:r>
      <w:r w:rsidRPr="00757FC7">
        <w:rPr>
          <w:rFonts w:ascii="Angsana New" w:hAnsi="Angsana New" w:cs="Angsana New"/>
          <w:sz w:val="30"/>
          <w:szCs w:val="30"/>
        </w:rPr>
        <w:t xml:space="preserve"> -</w:t>
      </w:r>
    </w:p>
    <w:p w14:paraId="61376154" w14:textId="77777777" w:rsidR="00B51CD5" w:rsidRPr="00757FC7" w:rsidRDefault="00B51CD5" w:rsidP="009D7B9F">
      <w:pPr>
        <w:autoSpaceDE w:val="0"/>
        <w:autoSpaceDN w:val="0"/>
        <w:adjustRightInd w:val="0"/>
        <w:spacing w:before="120"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6CDF24D" w14:textId="2A20214A" w:rsidR="001D020C" w:rsidRPr="00757FC7" w:rsidRDefault="001D020C" w:rsidP="009D7B9F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757FC7">
        <w:rPr>
          <w:rFonts w:ascii="Angsana New" w:hAnsi="Angsana New" w:cs="Angsana New" w:hint="cs"/>
          <w:sz w:val="30"/>
          <w:szCs w:val="30"/>
          <w:cs/>
        </w:rPr>
        <w:t>22 เมษายน 2564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ที่ประชุม</w:t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สามัญผู้ถือหุ้นประจำปี 2564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มีมติอนุมัติการจ่ายเงินปันผลสำหรับผลกา</w:t>
      </w:r>
      <w:r w:rsidRPr="00757FC7">
        <w:rPr>
          <w:rFonts w:ascii="Angsana New" w:hAnsi="Angsana New" w:cs="Angsana New" w:hint="cs"/>
          <w:sz w:val="30"/>
          <w:szCs w:val="30"/>
          <w:cs/>
        </w:rPr>
        <w:t>ร</w:t>
      </w:r>
      <w:r w:rsidRPr="00757FC7">
        <w:rPr>
          <w:rFonts w:ascii="Angsana New" w:hAnsi="Angsana New" w:cs="Angsana New"/>
          <w:sz w:val="30"/>
          <w:szCs w:val="30"/>
          <w:cs/>
        </w:rPr>
        <w:t>ดำเนินงานปี 2563 ในอัตราหุ้นละ 0.198 บาท เป็นจำนวนเงิน 79.44 ล้านบาท เงินปันผลสำหรับปีดังกล่าวได้รวมเงินปันผลระหว่างกาลหุ้นละ 0.088 บาท เป็นจำนวนเงิน 35.31 ล้านบาท ซึ่งบริษัทได้จ่ายแล้วเมื่อ วันที่ 3 กันยายน</w:t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2563 ดังนั้น จึงจ่ายเงินปันผลเพิ่มอีก หุ้นละ 0.110 บาท เป็นจำนวนเงิน 44.13 ล้านบาท โดยกำหนดวันรายชื่อผู้ถือหุ้นที่มีสิทธิรับเงินปันผล (</w:t>
      </w:r>
      <w:r w:rsidRPr="00757FC7">
        <w:rPr>
          <w:rFonts w:ascii="Angsana New" w:hAnsi="Angsana New" w:cs="Angsana New"/>
          <w:sz w:val="30"/>
          <w:szCs w:val="30"/>
        </w:rPr>
        <w:t xml:space="preserve">Record Date) </w:t>
      </w:r>
      <w:r w:rsidRPr="00757FC7">
        <w:rPr>
          <w:rFonts w:ascii="Angsana New" w:hAnsi="Angsana New" w:cs="Angsana New"/>
          <w:sz w:val="30"/>
          <w:szCs w:val="30"/>
          <w:cs/>
        </w:rPr>
        <w:t>ในวันที่</w:t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7 พฤษภาคม 2564 และ</w:t>
      </w:r>
      <w:r w:rsidRPr="00757FC7">
        <w:rPr>
          <w:rFonts w:ascii="Angsana New" w:hAnsi="Angsana New" w:cs="Angsana New" w:hint="cs"/>
          <w:sz w:val="30"/>
          <w:szCs w:val="30"/>
          <w:cs/>
        </w:rPr>
        <w:t>ทำการ</w:t>
      </w:r>
      <w:r w:rsidRPr="00757FC7">
        <w:rPr>
          <w:rFonts w:ascii="Angsana New" w:hAnsi="Angsana New" w:cs="Angsana New"/>
          <w:sz w:val="30"/>
          <w:szCs w:val="30"/>
          <w:cs/>
        </w:rPr>
        <w:t>จ่ายเงินปันผลให้กับผู้ถือหุ้นในวันที่ 20 พฤษภาคม 2564</w:t>
      </w:r>
    </w:p>
    <w:p w14:paraId="3CB0FC88" w14:textId="50C84060" w:rsidR="00AC35CC" w:rsidRPr="00757FC7" w:rsidRDefault="00183E12" w:rsidP="009D7B9F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4C1B73" w:rsidRPr="00757FC7">
        <w:rPr>
          <w:rFonts w:ascii="Angsana New" w:hAnsi="Angsana New" w:cs="Angsana New"/>
          <w:sz w:val="30"/>
          <w:szCs w:val="30"/>
        </w:rPr>
        <w:t>8</w:t>
      </w:r>
      <w:r w:rsidR="000373ED" w:rsidRPr="00757FC7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E86083" w:rsidRPr="00757FC7">
        <w:rPr>
          <w:rFonts w:ascii="Angsana New" w:hAnsi="Angsana New" w:cs="Angsana New"/>
          <w:sz w:val="30"/>
          <w:szCs w:val="30"/>
        </w:rPr>
        <w:t>2564</w:t>
      </w:r>
      <w:r w:rsidR="000373ED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ที่ประชุม</w:t>
      </w:r>
      <w:r w:rsidR="0064090B" w:rsidRPr="00757FC7">
        <w:rPr>
          <w:rFonts w:ascii="Angsana New" w:hAnsi="Angsana New" w:cs="Angsana New"/>
          <w:sz w:val="30"/>
          <w:szCs w:val="30"/>
          <w:cs/>
        </w:rPr>
        <w:t>คณะกรรมการ</w:t>
      </w:r>
      <w:r w:rsidR="0052360F" w:rsidRPr="00757FC7">
        <w:rPr>
          <w:rFonts w:ascii="Angsana New" w:hAnsi="Angsana New" w:cs="Angsana New" w:hint="cs"/>
          <w:sz w:val="30"/>
          <w:szCs w:val="30"/>
          <w:cs/>
        </w:rPr>
        <w:t xml:space="preserve">บริษัท </w:t>
      </w:r>
      <w:r w:rsidR="006A0C04" w:rsidRPr="00757FC7">
        <w:rPr>
          <w:rFonts w:ascii="Angsana New" w:hAnsi="Angsana New" w:cs="Angsana New" w:hint="cs"/>
          <w:sz w:val="30"/>
          <w:szCs w:val="30"/>
          <w:cs/>
        </w:rPr>
        <w:t xml:space="preserve">ครั้งที่ </w:t>
      </w:r>
      <w:r w:rsidR="0052360F" w:rsidRPr="00757FC7">
        <w:rPr>
          <w:rFonts w:ascii="Angsana New" w:hAnsi="Angsana New" w:cs="Angsana New"/>
          <w:sz w:val="30"/>
          <w:szCs w:val="30"/>
        </w:rPr>
        <w:t>5</w:t>
      </w:r>
      <w:r w:rsidR="006A0C04" w:rsidRPr="00757FC7">
        <w:rPr>
          <w:rFonts w:ascii="Angsana New" w:hAnsi="Angsana New" w:cs="Angsana New"/>
          <w:sz w:val="30"/>
          <w:szCs w:val="30"/>
          <w:lang w:val="en-GB"/>
        </w:rPr>
        <w:t>/2564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417081" w:rsidRPr="00757FC7">
        <w:rPr>
          <w:rFonts w:ascii="Angsana New" w:hAnsi="Angsana New" w:cs="Angsana New"/>
          <w:sz w:val="30"/>
          <w:szCs w:val="30"/>
          <w:cs/>
        </w:rPr>
        <w:t>ของบริษัท</w:t>
      </w:r>
      <w:r w:rsidRPr="00757FC7">
        <w:rPr>
          <w:rFonts w:ascii="Angsana New" w:hAnsi="Angsana New" w:cs="Angsana New"/>
          <w:sz w:val="30"/>
          <w:szCs w:val="30"/>
          <w:cs/>
        </w:rPr>
        <w:t>มีมติอนุมัติการจ่ายเงินปันผล</w:t>
      </w:r>
      <w:r w:rsidR="00417081" w:rsidRPr="00757FC7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757FC7">
        <w:rPr>
          <w:rFonts w:ascii="Angsana New" w:hAnsi="Angsana New" w:cs="Angsana New"/>
          <w:sz w:val="30"/>
          <w:szCs w:val="30"/>
          <w:cs/>
        </w:rPr>
        <w:t>สำหรับผลการดำเนินงาน</w:t>
      </w:r>
      <w:r w:rsidR="00417081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7D696C" w:rsidRPr="00757FC7">
        <w:rPr>
          <w:rFonts w:ascii="Angsana New" w:hAnsi="Angsana New" w:cs="Angsana New"/>
          <w:sz w:val="30"/>
          <w:szCs w:val="30"/>
        </w:rPr>
        <w:t>9</w:t>
      </w:r>
      <w:r w:rsidR="00417081" w:rsidRPr="00757FC7">
        <w:rPr>
          <w:rFonts w:ascii="Angsana New" w:hAnsi="Angsana New" w:cs="Angsana New"/>
          <w:sz w:val="30"/>
          <w:szCs w:val="30"/>
          <w:cs/>
        </w:rPr>
        <w:t xml:space="preserve"> เดือนของ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ปี </w:t>
      </w:r>
      <w:r w:rsidR="006A0E96" w:rsidRPr="00757FC7">
        <w:rPr>
          <w:rFonts w:ascii="Angsana New" w:hAnsi="Angsana New" w:cs="Angsana New"/>
          <w:sz w:val="30"/>
          <w:szCs w:val="30"/>
        </w:rPr>
        <w:t>2564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หุ้นละ </w:t>
      </w:r>
      <w:r w:rsidR="00E82933" w:rsidRPr="00757FC7">
        <w:rPr>
          <w:rFonts w:ascii="Angsana New" w:hAnsi="Angsana New" w:cs="Angsana New"/>
          <w:sz w:val="30"/>
          <w:szCs w:val="30"/>
        </w:rPr>
        <w:t>0.</w:t>
      </w:r>
      <w:r w:rsidR="00353E23" w:rsidRPr="00757FC7">
        <w:rPr>
          <w:rFonts w:ascii="Angsana New" w:hAnsi="Angsana New" w:cs="Angsana New"/>
          <w:sz w:val="30"/>
          <w:szCs w:val="30"/>
        </w:rPr>
        <w:t>343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บาท เป็นจำนวนเงิน </w:t>
      </w:r>
      <w:r w:rsidR="008C2E84" w:rsidRPr="00757FC7">
        <w:rPr>
          <w:rFonts w:ascii="Angsana New" w:hAnsi="Angsana New" w:cs="Angsana New"/>
          <w:sz w:val="30"/>
          <w:szCs w:val="30"/>
        </w:rPr>
        <w:t>137</w:t>
      </w:r>
      <w:r w:rsidR="00B67ABD" w:rsidRPr="00757FC7">
        <w:rPr>
          <w:rFonts w:ascii="Angsana New" w:hAnsi="Angsana New" w:cs="Angsana New"/>
          <w:sz w:val="30"/>
          <w:szCs w:val="30"/>
        </w:rPr>
        <w:t>.</w:t>
      </w:r>
      <w:r w:rsidR="00B2697E" w:rsidRPr="00757FC7">
        <w:rPr>
          <w:rFonts w:ascii="Angsana New" w:hAnsi="Angsana New" w:cs="Angsana New"/>
          <w:sz w:val="30"/>
          <w:szCs w:val="30"/>
        </w:rPr>
        <w:t>61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ล้านบาท โดยกำหนดวันรายชื่อผู้ถือหุ้นที่มีสิทธิรับเงินปันผล (</w:t>
      </w:r>
      <w:r w:rsidRPr="00757FC7">
        <w:rPr>
          <w:rFonts w:ascii="Angsana New" w:hAnsi="Angsana New" w:cs="Angsana New"/>
          <w:sz w:val="30"/>
          <w:szCs w:val="30"/>
        </w:rPr>
        <w:t xml:space="preserve">Record Date)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ในวันที่ </w:t>
      </w:r>
      <w:r w:rsidR="006A0E96" w:rsidRPr="00757FC7">
        <w:rPr>
          <w:rFonts w:ascii="Angsana New" w:hAnsi="Angsana New" w:cs="Angsana New"/>
          <w:sz w:val="30"/>
          <w:szCs w:val="30"/>
        </w:rPr>
        <w:t>23</w:t>
      </w:r>
      <w:r w:rsidR="00EC7CF8" w:rsidRPr="00757FC7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6A0E96" w:rsidRPr="00757FC7">
        <w:rPr>
          <w:rFonts w:ascii="Angsana New" w:hAnsi="Angsana New" w:cs="Angsana New"/>
          <w:sz w:val="30"/>
          <w:szCs w:val="30"/>
        </w:rPr>
        <w:t>2564</w:t>
      </w:r>
      <w:r w:rsidR="00417081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และ</w:t>
      </w:r>
      <w:r w:rsidR="00417081" w:rsidRPr="00757FC7">
        <w:rPr>
          <w:rFonts w:ascii="Angsana New" w:hAnsi="Angsana New" w:cs="Angsana New"/>
          <w:sz w:val="30"/>
          <w:szCs w:val="30"/>
          <w:cs/>
        </w:rPr>
        <w:t>กำหนดการ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จ่ายเงินปันผลให้กับผู้ถือหุ้นในวันที่ </w:t>
      </w:r>
      <w:r w:rsidR="00BF7D6F" w:rsidRPr="00757FC7">
        <w:rPr>
          <w:rFonts w:ascii="Angsana New" w:hAnsi="Angsana New" w:cs="Angsana New"/>
          <w:sz w:val="30"/>
          <w:szCs w:val="30"/>
        </w:rPr>
        <w:t>7</w:t>
      </w:r>
      <w:r w:rsidR="0027014D" w:rsidRPr="00757FC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6A0E96" w:rsidRPr="00757FC7">
        <w:rPr>
          <w:rFonts w:ascii="Angsana New" w:hAnsi="Angsana New" w:cs="Angsana New"/>
          <w:sz w:val="30"/>
          <w:szCs w:val="30"/>
        </w:rPr>
        <w:t>2564</w:t>
      </w:r>
    </w:p>
    <w:p w14:paraId="0BD8F362" w14:textId="3A44633A" w:rsidR="009379B0" w:rsidRPr="00757FC7" w:rsidRDefault="0027237F" w:rsidP="009D7B9F">
      <w:pPr>
        <w:autoSpaceDE w:val="0"/>
        <w:autoSpaceDN w:val="0"/>
        <w:adjustRightInd w:val="0"/>
        <w:spacing w:before="120" w:after="0" w:line="48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2</w:t>
      </w:r>
      <w:r w:rsidR="00E67980" w:rsidRPr="00757FC7">
        <w:rPr>
          <w:rFonts w:ascii="Angsana New" w:hAnsi="Angsana New" w:cs="Angsana New" w:hint="cs"/>
          <w:b/>
          <w:bCs/>
          <w:sz w:val="30"/>
          <w:szCs w:val="30"/>
          <w:cs/>
        </w:rPr>
        <w:t>8</w:t>
      </w:r>
      <w:r w:rsidR="009379B0" w:rsidRPr="00757FC7">
        <w:rPr>
          <w:rFonts w:ascii="Angsana New" w:hAnsi="Angsana New" w:cs="Angsana New"/>
          <w:b/>
          <w:bCs/>
          <w:sz w:val="30"/>
          <w:szCs w:val="30"/>
        </w:rPr>
        <w:t>.1</w:t>
      </w:r>
      <w:r w:rsidR="009379B0"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757FC7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ช้างแรก </w:t>
      </w:r>
      <w:proofErr w:type="spellStart"/>
      <w:r w:rsidR="009379B0" w:rsidRPr="00757FC7">
        <w:rPr>
          <w:rFonts w:ascii="Angsana New" w:hAnsi="Angsana New" w:cs="Angsana New"/>
          <w:b/>
          <w:bCs/>
          <w:sz w:val="30"/>
          <w:szCs w:val="30"/>
          <w:cs/>
        </w:rPr>
        <w:t>ไบ</w:t>
      </w:r>
      <w:proofErr w:type="spellEnd"/>
      <w:r w:rsidR="009379B0" w:rsidRPr="00757FC7">
        <w:rPr>
          <w:rFonts w:ascii="Angsana New" w:hAnsi="Angsana New" w:cs="Angsana New"/>
          <w:b/>
          <w:bCs/>
          <w:sz w:val="30"/>
          <w:szCs w:val="30"/>
          <w:cs/>
        </w:rPr>
        <w:t>โอเพาเวอร์ จำกัด</w:t>
      </w:r>
    </w:p>
    <w:p w14:paraId="4BD50A94" w14:textId="237897F4" w:rsidR="00CA2B6F" w:rsidRPr="00757FC7" w:rsidRDefault="001D2E7A" w:rsidP="009D7B9F">
      <w:pPr>
        <w:autoSpaceDE w:val="0"/>
        <w:autoSpaceDN w:val="0"/>
        <w:adjustRightInd w:val="0"/>
        <w:spacing w:before="120" w:after="0" w:line="48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2</w:t>
      </w:r>
      <w:r w:rsidR="00E67980" w:rsidRPr="00757FC7">
        <w:rPr>
          <w:rFonts w:ascii="Angsana New" w:hAnsi="Angsana New" w:cs="Angsana New" w:hint="cs"/>
          <w:sz w:val="30"/>
          <w:szCs w:val="30"/>
          <w:cs/>
        </w:rPr>
        <w:t>8</w:t>
      </w:r>
      <w:r w:rsidRPr="00757FC7">
        <w:rPr>
          <w:rFonts w:ascii="Angsana New" w:hAnsi="Angsana New" w:cs="Angsana New"/>
          <w:sz w:val="30"/>
          <w:szCs w:val="30"/>
        </w:rPr>
        <w:t>.1.</w:t>
      </w:r>
      <w:r w:rsidR="00831654" w:rsidRPr="00757FC7">
        <w:rPr>
          <w:rFonts w:ascii="Angsana New" w:hAnsi="Angsana New" w:cs="Angsana New" w:hint="cs"/>
          <w:sz w:val="30"/>
          <w:szCs w:val="30"/>
          <w:cs/>
        </w:rPr>
        <w:t>1</w:t>
      </w:r>
      <w:r w:rsidRPr="00757FC7">
        <w:rPr>
          <w:rFonts w:ascii="Angsana New" w:hAnsi="Angsana New" w:cs="Angsana New"/>
          <w:sz w:val="30"/>
          <w:szCs w:val="30"/>
        </w:rPr>
        <w:tab/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757FC7">
        <w:rPr>
          <w:rFonts w:ascii="Angsana New" w:hAnsi="Angsana New" w:cs="Angsana New"/>
          <w:sz w:val="30"/>
          <w:szCs w:val="30"/>
        </w:rPr>
        <w:t>21</w:t>
      </w:r>
      <w:r w:rsidR="00FE599C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757FC7">
        <w:rPr>
          <w:rFonts w:ascii="Angsana New" w:hAnsi="Angsana New" w:cs="Angsana New"/>
          <w:sz w:val="30"/>
          <w:szCs w:val="30"/>
        </w:rPr>
        <w:t>2563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ที่ประชุมกรรมการบริษัทครั้งที่ </w:t>
      </w:r>
      <w:r w:rsidRPr="00757FC7">
        <w:rPr>
          <w:rFonts w:ascii="Angsana New" w:hAnsi="Angsana New" w:cs="Angsana New"/>
          <w:sz w:val="30"/>
          <w:szCs w:val="30"/>
        </w:rPr>
        <w:t>1/2563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ของบริษัท ช้างแรก </w:t>
      </w:r>
      <w:proofErr w:type="spellStart"/>
      <w:r w:rsidRPr="00757FC7">
        <w:rPr>
          <w:rFonts w:ascii="Angsana New" w:hAnsi="Angsana New" w:cs="Angsana New"/>
          <w:sz w:val="30"/>
          <w:szCs w:val="30"/>
          <w:cs/>
        </w:rPr>
        <w:t>ไบ</w:t>
      </w:r>
      <w:proofErr w:type="spellEnd"/>
      <w:r w:rsidRPr="00757FC7">
        <w:rPr>
          <w:rFonts w:ascii="Angsana New" w:hAnsi="Angsana New" w:cs="Angsana New"/>
          <w:sz w:val="30"/>
          <w:szCs w:val="30"/>
          <w:cs/>
        </w:rPr>
        <w:t xml:space="preserve">โอเพาเวอร์ จำกัด มีมติอนุมัติจ่ายเงินปันผลระหว่างกาลในอัตรา </w:t>
      </w:r>
      <w:r w:rsidRPr="00757FC7">
        <w:rPr>
          <w:rFonts w:ascii="Angsana New" w:hAnsi="Angsana New" w:cs="Angsana New"/>
          <w:sz w:val="30"/>
          <w:szCs w:val="30"/>
        </w:rPr>
        <w:t>1.</w:t>
      </w:r>
      <w:r w:rsidR="00B3046F" w:rsidRPr="00757FC7">
        <w:rPr>
          <w:rFonts w:ascii="Angsana New" w:hAnsi="Angsana New" w:cs="Angsana New"/>
          <w:sz w:val="30"/>
          <w:szCs w:val="30"/>
        </w:rPr>
        <w:t>00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757FC7">
        <w:rPr>
          <w:rFonts w:ascii="Angsana New" w:hAnsi="Angsana New" w:cs="Angsana New"/>
          <w:sz w:val="30"/>
          <w:szCs w:val="30"/>
        </w:rPr>
        <w:t>2</w:t>
      </w:r>
      <w:r w:rsidR="00B3046F" w:rsidRPr="00757FC7">
        <w:rPr>
          <w:rFonts w:ascii="Angsana New" w:hAnsi="Angsana New" w:cs="Angsana New"/>
          <w:sz w:val="30"/>
          <w:szCs w:val="30"/>
        </w:rPr>
        <w:t>0</w:t>
      </w:r>
      <w:r w:rsidRPr="00757FC7">
        <w:rPr>
          <w:rFonts w:ascii="Angsana New" w:hAnsi="Angsana New" w:cs="Angsana New"/>
          <w:sz w:val="30"/>
          <w:szCs w:val="30"/>
        </w:rPr>
        <w:t>.</w:t>
      </w:r>
      <w:r w:rsidR="00B3046F" w:rsidRPr="00757FC7">
        <w:rPr>
          <w:rFonts w:ascii="Angsana New" w:hAnsi="Angsana New" w:cs="Angsana New"/>
          <w:sz w:val="30"/>
          <w:szCs w:val="30"/>
        </w:rPr>
        <w:t>00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Pr="00757FC7">
        <w:rPr>
          <w:rFonts w:ascii="Angsana New" w:hAnsi="Angsana New" w:cs="Angsana New"/>
          <w:sz w:val="30"/>
          <w:szCs w:val="30"/>
        </w:rPr>
        <w:t>2</w:t>
      </w:r>
      <w:r w:rsidR="00B3046F" w:rsidRPr="00757FC7">
        <w:rPr>
          <w:rFonts w:ascii="Angsana New" w:hAnsi="Angsana New" w:cs="Angsana New"/>
          <w:sz w:val="30"/>
          <w:szCs w:val="30"/>
        </w:rPr>
        <w:t>0</w:t>
      </w:r>
      <w:r w:rsidRPr="00757FC7">
        <w:rPr>
          <w:rFonts w:ascii="Angsana New" w:hAnsi="Angsana New" w:cs="Angsana New"/>
          <w:sz w:val="30"/>
          <w:szCs w:val="30"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Pr="00757FC7">
        <w:rPr>
          <w:rFonts w:ascii="Angsana New" w:hAnsi="Angsana New" w:cs="Angsana New"/>
          <w:sz w:val="30"/>
          <w:szCs w:val="30"/>
        </w:rPr>
        <w:t>2563</w:t>
      </w:r>
    </w:p>
    <w:p w14:paraId="39E9285B" w14:textId="490BF145" w:rsidR="00CA2B6F" w:rsidRPr="00757FC7" w:rsidRDefault="00CA2B6F" w:rsidP="009D7B9F">
      <w:pPr>
        <w:autoSpaceDE w:val="0"/>
        <w:autoSpaceDN w:val="0"/>
        <w:adjustRightInd w:val="0"/>
        <w:spacing w:before="120" w:after="0" w:line="48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2</w:t>
      </w:r>
      <w:r w:rsidR="00E67980" w:rsidRPr="00757FC7">
        <w:rPr>
          <w:rFonts w:ascii="Angsana New" w:hAnsi="Angsana New" w:cs="Angsana New" w:hint="cs"/>
          <w:sz w:val="30"/>
          <w:szCs w:val="30"/>
          <w:cs/>
        </w:rPr>
        <w:t>8</w:t>
      </w:r>
      <w:r w:rsidRPr="00757FC7">
        <w:rPr>
          <w:rFonts w:ascii="Angsana New" w:hAnsi="Angsana New" w:cs="Angsana New"/>
          <w:sz w:val="30"/>
          <w:szCs w:val="30"/>
        </w:rPr>
        <w:t>.1.</w:t>
      </w:r>
      <w:r w:rsidR="00831654" w:rsidRPr="00757FC7">
        <w:rPr>
          <w:rFonts w:ascii="Angsana New" w:hAnsi="Angsana New" w:cs="Angsana New" w:hint="cs"/>
          <w:sz w:val="30"/>
          <w:szCs w:val="30"/>
          <w:cs/>
        </w:rPr>
        <w:t>2</w:t>
      </w:r>
      <w:r w:rsidRPr="00757FC7">
        <w:rPr>
          <w:rFonts w:ascii="Angsana New" w:hAnsi="Angsana New" w:cs="Angsana New"/>
          <w:sz w:val="30"/>
          <w:szCs w:val="30"/>
        </w:rPr>
        <w:tab/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757FC7">
        <w:rPr>
          <w:rFonts w:ascii="Angsana New" w:hAnsi="Angsana New" w:cs="Angsana New"/>
          <w:sz w:val="30"/>
          <w:szCs w:val="30"/>
        </w:rPr>
        <w:t>5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Pr="00757FC7">
        <w:rPr>
          <w:rFonts w:ascii="Angsana New" w:hAnsi="Angsana New" w:cs="Angsana New"/>
          <w:sz w:val="30"/>
          <w:szCs w:val="30"/>
        </w:rPr>
        <w:t>2563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Pr="00757FC7">
        <w:rPr>
          <w:rFonts w:ascii="Angsana New" w:hAnsi="Angsana New" w:cs="Angsana New"/>
          <w:sz w:val="30"/>
          <w:szCs w:val="30"/>
        </w:rPr>
        <w:t>3/2563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ของบริษัท ช้างแรก </w:t>
      </w:r>
      <w:proofErr w:type="spellStart"/>
      <w:r w:rsidRPr="00757FC7">
        <w:rPr>
          <w:rFonts w:ascii="Angsana New" w:hAnsi="Angsana New" w:cs="Angsana New"/>
          <w:sz w:val="30"/>
          <w:szCs w:val="30"/>
          <w:cs/>
        </w:rPr>
        <w:t>ไบ</w:t>
      </w:r>
      <w:proofErr w:type="spellEnd"/>
      <w:r w:rsidRPr="00757FC7">
        <w:rPr>
          <w:rFonts w:ascii="Angsana New" w:hAnsi="Angsana New" w:cs="Angsana New"/>
          <w:sz w:val="30"/>
          <w:szCs w:val="30"/>
          <w:cs/>
        </w:rPr>
        <w:t xml:space="preserve">โอเพาเวอร์ จำกัด มีมติอนุมัติจ่ายเงินปันผลระหว่างกาลในอัตรา </w:t>
      </w:r>
      <w:r w:rsidRPr="00757FC7">
        <w:rPr>
          <w:rFonts w:ascii="Angsana New" w:hAnsi="Angsana New" w:cs="Angsana New"/>
          <w:sz w:val="30"/>
          <w:szCs w:val="30"/>
        </w:rPr>
        <w:t>1.25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757FC7">
        <w:rPr>
          <w:rFonts w:ascii="Angsana New" w:hAnsi="Angsana New" w:cs="Angsana New"/>
          <w:sz w:val="30"/>
          <w:szCs w:val="30"/>
        </w:rPr>
        <w:t>25.</w:t>
      </w:r>
      <w:r w:rsidR="00B3046F" w:rsidRPr="00757FC7">
        <w:rPr>
          <w:rFonts w:ascii="Angsana New" w:hAnsi="Angsana New" w:cs="Angsana New"/>
          <w:sz w:val="30"/>
          <w:szCs w:val="30"/>
        </w:rPr>
        <w:t>00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ล้านบาท โดยจะทำการจ่ายเงินปันผลในวันที่ </w:t>
      </w:r>
      <w:r w:rsidRPr="00757FC7">
        <w:rPr>
          <w:rFonts w:ascii="Angsana New" w:hAnsi="Angsana New" w:cs="Angsana New"/>
          <w:sz w:val="30"/>
          <w:szCs w:val="30"/>
        </w:rPr>
        <w:t>13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Pr="00757FC7">
        <w:rPr>
          <w:rFonts w:ascii="Angsana New" w:hAnsi="Angsana New" w:cs="Angsana New"/>
          <w:sz w:val="30"/>
          <w:szCs w:val="30"/>
        </w:rPr>
        <w:t>2563</w:t>
      </w:r>
    </w:p>
    <w:p w14:paraId="1F207115" w14:textId="38E276AE" w:rsidR="005757FD" w:rsidRPr="00757FC7" w:rsidRDefault="00CA2B6F" w:rsidP="009D7B9F">
      <w:pPr>
        <w:autoSpaceDE w:val="0"/>
        <w:autoSpaceDN w:val="0"/>
        <w:adjustRightInd w:val="0"/>
        <w:spacing w:before="120" w:after="0" w:line="480" w:lineRule="exact"/>
        <w:ind w:left="1701" w:hanging="714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57FC7">
        <w:rPr>
          <w:rFonts w:ascii="Angsana New" w:eastAsia="Times New Roman" w:hAnsi="Angsana New" w:cs="Angsana New"/>
          <w:sz w:val="30"/>
          <w:szCs w:val="30"/>
        </w:rPr>
        <w:t>2</w:t>
      </w:r>
      <w:r w:rsidR="00E67980" w:rsidRPr="00757FC7">
        <w:rPr>
          <w:rFonts w:ascii="Angsana New" w:eastAsia="Times New Roman" w:hAnsi="Angsana New" w:cs="Angsana New" w:hint="cs"/>
          <w:sz w:val="30"/>
          <w:szCs w:val="30"/>
          <w:cs/>
        </w:rPr>
        <w:t>8</w:t>
      </w:r>
      <w:r w:rsidRPr="00757FC7">
        <w:rPr>
          <w:rFonts w:ascii="Angsana New" w:eastAsia="Times New Roman" w:hAnsi="Angsana New" w:cs="Angsana New"/>
          <w:sz w:val="30"/>
          <w:szCs w:val="30"/>
        </w:rPr>
        <w:t>.1.</w:t>
      </w:r>
      <w:r w:rsidR="00831654" w:rsidRPr="00757FC7">
        <w:rPr>
          <w:rFonts w:ascii="Angsana New" w:eastAsia="Times New Roman" w:hAnsi="Angsana New" w:cs="Angsana New" w:hint="cs"/>
          <w:sz w:val="30"/>
          <w:szCs w:val="30"/>
          <w:cs/>
        </w:rPr>
        <w:t>3</w:t>
      </w:r>
      <w:r w:rsidR="005F66FD" w:rsidRPr="00757FC7">
        <w:rPr>
          <w:rFonts w:ascii="Angsana New" w:eastAsia="Times New Roman" w:hAnsi="Angsana New" w:cs="Angsana New"/>
          <w:sz w:val="30"/>
          <w:szCs w:val="30"/>
        </w:rPr>
        <w:tab/>
      </w:r>
      <w:r w:rsidRPr="00757FC7">
        <w:rPr>
          <w:rFonts w:ascii="Angsana New" w:eastAsia="Times New Roman" w:hAnsi="Angsana New" w:cs="Angsana New"/>
          <w:sz w:val="30"/>
          <w:szCs w:val="30"/>
          <w:cs/>
        </w:rPr>
        <w:t xml:space="preserve">วันที่ </w:t>
      </w:r>
      <w:r w:rsidRPr="00757FC7">
        <w:rPr>
          <w:rFonts w:ascii="Angsana New" w:eastAsia="Times New Roman" w:hAnsi="Angsana New" w:cs="Angsana New"/>
          <w:sz w:val="30"/>
          <w:szCs w:val="30"/>
        </w:rPr>
        <w:t>19</w:t>
      </w:r>
      <w:r w:rsidR="00FE599C" w:rsidRPr="00757FC7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757FC7">
        <w:rPr>
          <w:rFonts w:ascii="Angsana New" w:eastAsia="Times New Roman" w:hAnsi="Angsana New" w:cs="Angsana New"/>
          <w:sz w:val="30"/>
          <w:szCs w:val="30"/>
          <w:cs/>
        </w:rPr>
        <w:t xml:space="preserve">มิถุนายน </w:t>
      </w:r>
      <w:r w:rsidRPr="00757FC7">
        <w:rPr>
          <w:rFonts w:ascii="Angsana New" w:eastAsia="Times New Roman" w:hAnsi="Angsana New" w:cs="Angsana New"/>
          <w:sz w:val="30"/>
          <w:szCs w:val="30"/>
        </w:rPr>
        <w:t xml:space="preserve">2563 </w:t>
      </w:r>
      <w:r w:rsidRPr="00757FC7">
        <w:rPr>
          <w:rFonts w:ascii="Angsana New" w:eastAsia="Times New Roman" w:hAnsi="Angsana New" w:cs="Angsana New"/>
          <w:sz w:val="30"/>
          <w:szCs w:val="30"/>
          <w:cs/>
        </w:rPr>
        <w:t xml:space="preserve">ที่ประชุมกรรมการบริษัท ครั้งที่ </w:t>
      </w:r>
      <w:r w:rsidRPr="00757FC7">
        <w:rPr>
          <w:rFonts w:ascii="Angsana New" w:eastAsia="Times New Roman" w:hAnsi="Angsana New" w:cs="Angsana New"/>
          <w:sz w:val="30"/>
          <w:szCs w:val="30"/>
        </w:rPr>
        <w:t xml:space="preserve">4/2563 </w:t>
      </w:r>
      <w:r w:rsidRPr="00757FC7">
        <w:rPr>
          <w:rFonts w:ascii="Angsana New" w:eastAsia="Times New Roman" w:hAnsi="Angsana New" w:cs="Angsana New"/>
          <w:sz w:val="30"/>
          <w:szCs w:val="30"/>
          <w:cs/>
        </w:rPr>
        <w:t xml:space="preserve">มีมติอนุมัติจ่ายเงินปันผลระหว่างกาลในอัตรา </w:t>
      </w:r>
      <w:r w:rsidR="00B3046F" w:rsidRPr="00757FC7">
        <w:rPr>
          <w:rFonts w:ascii="Angsana New" w:eastAsia="Times New Roman" w:hAnsi="Angsana New" w:cs="Angsana New"/>
          <w:sz w:val="30"/>
          <w:szCs w:val="30"/>
        </w:rPr>
        <w:t>0</w:t>
      </w:r>
      <w:r w:rsidRPr="00757FC7">
        <w:rPr>
          <w:rFonts w:ascii="Angsana New" w:eastAsia="Times New Roman" w:hAnsi="Angsana New" w:cs="Angsana New"/>
          <w:sz w:val="30"/>
          <w:szCs w:val="30"/>
        </w:rPr>
        <w:t>.5</w:t>
      </w:r>
      <w:r w:rsidR="00B3046F" w:rsidRPr="00757FC7">
        <w:rPr>
          <w:rFonts w:ascii="Angsana New" w:eastAsia="Times New Roman" w:hAnsi="Angsana New" w:cs="Angsana New"/>
          <w:sz w:val="30"/>
          <w:szCs w:val="30"/>
        </w:rPr>
        <w:t>0</w:t>
      </w:r>
      <w:r w:rsidRPr="00757FC7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757FC7">
        <w:rPr>
          <w:rFonts w:ascii="Angsana New" w:eastAsia="Times New Roman" w:hAnsi="Angsana New" w:cs="Angsana New"/>
          <w:sz w:val="30"/>
          <w:szCs w:val="30"/>
          <w:cs/>
        </w:rPr>
        <w:t xml:space="preserve">บาทต่อหุ้น รวมเป็นเงิน </w:t>
      </w:r>
      <w:r w:rsidRPr="00757FC7">
        <w:rPr>
          <w:rFonts w:ascii="Angsana New" w:eastAsia="Times New Roman" w:hAnsi="Angsana New" w:cs="Angsana New"/>
          <w:sz w:val="30"/>
          <w:szCs w:val="30"/>
        </w:rPr>
        <w:t>1</w:t>
      </w:r>
      <w:r w:rsidR="00B3046F" w:rsidRPr="00757FC7">
        <w:rPr>
          <w:rFonts w:ascii="Angsana New" w:eastAsia="Times New Roman" w:hAnsi="Angsana New" w:cs="Angsana New"/>
          <w:sz w:val="30"/>
          <w:szCs w:val="30"/>
        </w:rPr>
        <w:t>0</w:t>
      </w:r>
      <w:r w:rsidRPr="00757FC7">
        <w:rPr>
          <w:rFonts w:ascii="Angsana New" w:eastAsia="Times New Roman" w:hAnsi="Angsana New" w:cs="Angsana New"/>
          <w:sz w:val="30"/>
          <w:szCs w:val="30"/>
        </w:rPr>
        <w:t>.</w:t>
      </w:r>
      <w:r w:rsidR="00B3046F" w:rsidRPr="00757FC7">
        <w:rPr>
          <w:rFonts w:ascii="Angsana New" w:eastAsia="Times New Roman" w:hAnsi="Angsana New" w:cs="Angsana New"/>
          <w:sz w:val="30"/>
          <w:szCs w:val="30"/>
        </w:rPr>
        <w:t>00</w:t>
      </w:r>
      <w:r w:rsidRPr="00757FC7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757FC7">
        <w:rPr>
          <w:rFonts w:ascii="Angsana New" w:eastAsia="Times New Roman" w:hAnsi="Angsana New" w:cs="Angsana New"/>
          <w:sz w:val="30"/>
          <w:szCs w:val="30"/>
          <w:cs/>
        </w:rPr>
        <w:t xml:space="preserve">ล้านบาท โดยทำการจ่ายเงินปันผลในวันที่ </w:t>
      </w:r>
      <w:r w:rsidRPr="00757FC7">
        <w:rPr>
          <w:rFonts w:ascii="Angsana New" w:eastAsia="Times New Roman" w:hAnsi="Angsana New" w:cs="Angsana New"/>
          <w:sz w:val="30"/>
          <w:szCs w:val="30"/>
        </w:rPr>
        <w:t xml:space="preserve">26 </w:t>
      </w:r>
      <w:r w:rsidRPr="00757FC7">
        <w:rPr>
          <w:rFonts w:ascii="Angsana New" w:eastAsia="Times New Roman" w:hAnsi="Angsana New" w:cs="Angsana New"/>
          <w:sz w:val="30"/>
          <w:szCs w:val="30"/>
          <w:cs/>
        </w:rPr>
        <w:t xml:space="preserve">มิถุนายน </w:t>
      </w:r>
      <w:r w:rsidRPr="00757FC7">
        <w:rPr>
          <w:rFonts w:ascii="Angsana New" w:eastAsia="Times New Roman" w:hAnsi="Angsana New" w:cs="Angsana New"/>
          <w:sz w:val="30"/>
          <w:szCs w:val="30"/>
        </w:rPr>
        <w:t>2563</w:t>
      </w:r>
    </w:p>
    <w:p w14:paraId="78B0EF01" w14:textId="77777777" w:rsidR="009D7B9F" w:rsidRPr="00757FC7" w:rsidRDefault="009D7B9F" w:rsidP="009D7B9F">
      <w:pPr>
        <w:autoSpaceDE w:val="0"/>
        <w:autoSpaceDN w:val="0"/>
        <w:adjustRightInd w:val="0"/>
        <w:spacing w:before="120" w:after="0" w:line="480" w:lineRule="exact"/>
        <w:ind w:left="1701" w:hanging="714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36CDFCCA" w14:textId="7CD615C2" w:rsidR="009D7B9F" w:rsidRPr="00757FC7" w:rsidRDefault="009D7B9F" w:rsidP="00645803">
      <w:pPr>
        <w:autoSpaceDE w:val="0"/>
        <w:autoSpaceDN w:val="0"/>
        <w:adjustRightInd w:val="0"/>
        <w:spacing w:before="120" w:after="0" w:line="460" w:lineRule="exact"/>
        <w:ind w:left="1701" w:hanging="714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 w:rsidRPr="00757FC7">
        <w:rPr>
          <w:rFonts w:ascii="Angsana New" w:eastAsia="Times New Roman" w:hAnsi="Angsana New" w:cs="Angsana New"/>
          <w:sz w:val="30"/>
          <w:szCs w:val="30"/>
          <w:cs/>
        </w:rPr>
        <w:br w:type="page"/>
      </w:r>
    </w:p>
    <w:p w14:paraId="053FC1CC" w14:textId="655B0171" w:rsidR="009D7B9F" w:rsidRPr="00757FC7" w:rsidRDefault="009D7B9F" w:rsidP="009D7B9F">
      <w:pPr>
        <w:autoSpaceDE w:val="0"/>
        <w:autoSpaceDN w:val="0"/>
        <w:adjustRightInd w:val="0"/>
        <w:spacing w:before="120"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- 6</w:t>
      </w:r>
      <w:r w:rsidRPr="00757FC7">
        <w:rPr>
          <w:rFonts w:ascii="Angsana New" w:hAnsi="Angsana New" w:cs="Angsana New" w:hint="cs"/>
          <w:sz w:val="30"/>
          <w:szCs w:val="30"/>
          <w:cs/>
        </w:rPr>
        <w:t>2</w:t>
      </w:r>
      <w:r w:rsidRPr="00757FC7">
        <w:rPr>
          <w:rFonts w:ascii="Angsana New" w:hAnsi="Angsana New" w:cs="Angsana New"/>
          <w:sz w:val="30"/>
          <w:szCs w:val="30"/>
        </w:rPr>
        <w:t xml:space="preserve"> -</w:t>
      </w:r>
    </w:p>
    <w:p w14:paraId="79FA6B80" w14:textId="77777777" w:rsidR="009D7B9F" w:rsidRPr="00757FC7" w:rsidRDefault="009D7B9F" w:rsidP="009D7B9F">
      <w:pPr>
        <w:autoSpaceDE w:val="0"/>
        <w:autoSpaceDN w:val="0"/>
        <w:adjustRightInd w:val="0"/>
        <w:spacing w:before="120"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F88DB2C" w14:textId="55FC7A17" w:rsidR="007455CD" w:rsidRPr="00757FC7" w:rsidRDefault="007455CD" w:rsidP="005757FD">
      <w:pPr>
        <w:autoSpaceDE w:val="0"/>
        <w:autoSpaceDN w:val="0"/>
        <w:adjustRightInd w:val="0"/>
        <w:spacing w:before="120" w:after="0" w:line="460" w:lineRule="exact"/>
        <w:ind w:left="1701" w:hanging="714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57FC7">
        <w:rPr>
          <w:rFonts w:ascii="Angsana New" w:eastAsia="Times New Roman" w:hAnsi="Angsana New" w:cs="Angsana New" w:hint="cs"/>
          <w:sz w:val="30"/>
          <w:szCs w:val="30"/>
          <w:cs/>
        </w:rPr>
        <w:t>2</w:t>
      </w:r>
      <w:r w:rsidR="00E67980" w:rsidRPr="00757FC7">
        <w:rPr>
          <w:rFonts w:ascii="Angsana New" w:eastAsia="Times New Roman" w:hAnsi="Angsana New" w:cs="Angsana New" w:hint="cs"/>
          <w:sz w:val="30"/>
          <w:szCs w:val="30"/>
          <w:cs/>
        </w:rPr>
        <w:t>8</w:t>
      </w:r>
      <w:r w:rsidRPr="00757FC7">
        <w:rPr>
          <w:rFonts w:ascii="Angsana New" w:eastAsia="Times New Roman" w:hAnsi="Angsana New" w:cs="Angsana New" w:hint="cs"/>
          <w:sz w:val="30"/>
          <w:szCs w:val="30"/>
          <w:cs/>
        </w:rPr>
        <w:t>.1.4</w:t>
      </w:r>
      <w:r w:rsidRPr="00757FC7">
        <w:rPr>
          <w:rFonts w:ascii="Angsana New" w:eastAsia="Times New Roman" w:hAnsi="Angsana New" w:cs="Angsana New"/>
          <w:sz w:val="30"/>
          <w:szCs w:val="30"/>
        </w:rPr>
        <w:tab/>
      </w:r>
      <w:r w:rsidRPr="00757FC7">
        <w:rPr>
          <w:rFonts w:ascii="Angsana New" w:eastAsia="Times New Roman" w:hAnsi="Angsana New" w:cs="Angsana New"/>
          <w:sz w:val="30"/>
          <w:szCs w:val="30"/>
          <w:cs/>
        </w:rPr>
        <w:t xml:space="preserve">วันที่ </w:t>
      </w:r>
      <w:r w:rsidRPr="00757FC7">
        <w:rPr>
          <w:rFonts w:ascii="Angsana New" w:eastAsia="Times New Roman" w:hAnsi="Angsana New" w:cs="Angsana New"/>
          <w:sz w:val="30"/>
          <w:szCs w:val="30"/>
        </w:rPr>
        <w:t>29</w:t>
      </w:r>
      <w:r w:rsidRPr="00757FC7">
        <w:rPr>
          <w:rFonts w:ascii="Angsana New" w:eastAsia="Times New Roman" w:hAnsi="Angsana New" w:cs="Angsana New"/>
          <w:sz w:val="30"/>
          <w:szCs w:val="30"/>
          <w:cs/>
        </w:rPr>
        <w:t xml:space="preserve"> กรกฎาคม </w:t>
      </w:r>
      <w:r w:rsidRPr="00757FC7">
        <w:rPr>
          <w:rFonts w:ascii="Angsana New" w:eastAsia="Times New Roman" w:hAnsi="Angsana New" w:cs="Angsana New"/>
          <w:sz w:val="30"/>
          <w:szCs w:val="30"/>
        </w:rPr>
        <w:t>2563</w:t>
      </w:r>
      <w:r w:rsidRPr="00757FC7">
        <w:rPr>
          <w:rFonts w:ascii="Angsana New" w:eastAsia="Times New Roman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Pr="00757FC7">
        <w:rPr>
          <w:rFonts w:ascii="Angsana New" w:eastAsia="Times New Roman" w:hAnsi="Angsana New" w:cs="Angsana New"/>
          <w:sz w:val="30"/>
          <w:szCs w:val="30"/>
        </w:rPr>
        <w:t>5/2563</w:t>
      </w:r>
      <w:r w:rsidRPr="00757FC7">
        <w:rPr>
          <w:rFonts w:ascii="Angsana New" w:eastAsia="Times New Roman" w:hAnsi="Angsana New" w:cs="Angsana New"/>
          <w:sz w:val="30"/>
          <w:szCs w:val="30"/>
          <w:cs/>
        </w:rPr>
        <w:t xml:space="preserve"> มีมติอนุมัติจ่ายเงินปันผลระหว่างกาลในอัตรา </w:t>
      </w:r>
      <w:r w:rsidRPr="00757FC7">
        <w:rPr>
          <w:rFonts w:ascii="Angsana New" w:eastAsia="Times New Roman" w:hAnsi="Angsana New" w:cs="Angsana New"/>
          <w:sz w:val="30"/>
          <w:szCs w:val="30"/>
        </w:rPr>
        <w:t>1.25</w:t>
      </w:r>
      <w:r w:rsidRPr="00757FC7">
        <w:rPr>
          <w:rFonts w:ascii="Angsana New" w:eastAsia="Times New Roman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757FC7">
        <w:rPr>
          <w:rFonts w:ascii="Angsana New" w:eastAsia="Times New Roman" w:hAnsi="Angsana New" w:cs="Angsana New"/>
          <w:sz w:val="30"/>
          <w:szCs w:val="30"/>
        </w:rPr>
        <w:t>25.00</w:t>
      </w:r>
      <w:r w:rsidRPr="00757FC7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Pr="00757FC7">
        <w:rPr>
          <w:rFonts w:ascii="Angsana New" w:eastAsia="Times New Roman" w:hAnsi="Angsana New" w:cs="Angsana New"/>
          <w:sz w:val="30"/>
          <w:szCs w:val="30"/>
        </w:rPr>
        <w:t>17</w:t>
      </w:r>
      <w:r w:rsidRPr="00757FC7">
        <w:rPr>
          <w:rFonts w:ascii="Angsana New" w:eastAsia="Times New Roman" w:hAnsi="Angsana New" w:cs="Angsana New"/>
          <w:sz w:val="30"/>
          <w:szCs w:val="30"/>
          <w:cs/>
        </w:rPr>
        <w:t xml:space="preserve"> สิงหาคม </w:t>
      </w:r>
      <w:r w:rsidRPr="00757FC7">
        <w:rPr>
          <w:rFonts w:ascii="Angsana New" w:eastAsia="Times New Roman" w:hAnsi="Angsana New" w:cs="Angsana New"/>
          <w:sz w:val="30"/>
          <w:szCs w:val="30"/>
        </w:rPr>
        <w:t>2563</w:t>
      </w:r>
    </w:p>
    <w:p w14:paraId="638FBD64" w14:textId="4DF45E80" w:rsidR="008E7CD0" w:rsidRPr="00757FC7" w:rsidRDefault="00A45F0D" w:rsidP="005757FD">
      <w:pPr>
        <w:overflowPunct w:val="0"/>
        <w:autoSpaceDE w:val="0"/>
        <w:autoSpaceDN w:val="0"/>
        <w:adjustRightInd w:val="0"/>
        <w:spacing w:after="0" w:line="460" w:lineRule="exact"/>
        <w:ind w:left="1701" w:hanging="708"/>
        <w:jc w:val="thaiDistribute"/>
        <w:textAlignment w:val="baseline"/>
        <w:rPr>
          <w:rFonts w:ascii="Angsana New" w:eastAsia="Times New Roman" w:hAnsi="Angsana New" w:cs="Angsana New"/>
          <w:sz w:val="30"/>
          <w:szCs w:val="30"/>
        </w:rPr>
      </w:pPr>
      <w:r w:rsidRPr="00757FC7">
        <w:rPr>
          <w:rFonts w:ascii="Angsana New" w:eastAsia="Times New Roman" w:hAnsi="Angsana New" w:cs="Angsana New" w:hint="cs"/>
          <w:sz w:val="30"/>
          <w:szCs w:val="30"/>
          <w:cs/>
        </w:rPr>
        <w:t>2</w:t>
      </w:r>
      <w:r w:rsidR="00E67980" w:rsidRPr="00757FC7">
        <w:rPr>
          <w:rFonts w:ascii="Angsana New" w:eastAsia="Times New Roman" w:hAnsi="Angsana New" w:cs="Angsana New" w:hint="cs"/>
          <w:sz w:val="30"/>
          <w:szCs w:val="30"/>
          <w:cs/>
        </w:rPr>
        <w:t>8</w:t>
      </w:r>
      <w:r w:rsidRPr="00757FC7">
        <w:rPr>
          <w:rFonts w:ascii="Angsana New" w:eastAsia="Times New Roman" w:hAnsi="Angsana New" w:cs="Angsana New" w:hint="cs"/>
          <w:sz w:val="30"/>
          <w:szCs w:val="30"/>
          <w:cs/>
        </w:rPr>
        <w:t>.1.</w:t>
      </w:r>
      <w:r w:rsidR="00831654" w:rsidRPr="00757FC7">
        <w:rPr>
          <w:rFonts w:ascii="Angsana New" w:eastAsia="Times New Roman" w:hAnsi="Angsana New" w:cs="Angsana New" w:hint="cs"/>
          <w:sz w:val="30"/>
          <w:szCs w:val="30"/>
          <w:cs/>
        </w:rPr>
        <w:t>5</w:t>
      </w:r>
      <w:r w:rsidR="00266974" w:rsidRPr="00757FC7">
        <w:rPr>
          <w:rFonts w:ascii="Angsana New" w:eastAsia="Times New Roman" w:hAnsi="Angsana New" w:cs="Angsana New"/>
          <w:sz w:val="30"/>
          <w:szCs w:val="30"/>
        </w:rPr>
        <w:tab/>
      </w:r>
      <w:r w:rsidRPr="00757FC7">
        <w:rPr>
          <w:rFonts w:ascii="Angsana New" w:eastAsia="Times New Roman" w:hAnsi="Angsana New" w:cs="Angsana New"/>
          <w:sz w:val="30"/>
          <w:szCs w:val="30"/>
          <w:cs/>
        </w:rPr>
        <w:t xml:space="preserve">วันที่ </w:t>
      </w:r>
      <w:r w:rsidR="005A200F" w:rsidRPr="00757FC7">
        <w:rPr>
          <w:rFonts w:ascii="Angsana New" w:eastAsia="Times New Roman" w:hAnsi="Angsana New" w:cs="Angsana New"/>
          <w:sz w:val="30"/>
          <w:szCs w:val="30"/>
        </w:rPr>
        <w:t>18</w:t>
      </w:r>
      <w:r w:rsidRPr="00757FC7">
        <w:rPr>
          <w:rFonts w:ascii="Angsana New" w:eastAsia="Times New Roman" w:hAnsi="Angsana New" w:cs="Angsana New" w:hint="cs"/>
          <w:sz w:val="30"/>
          <w:szCs w:val="30"/>
          <w:cs/>
        </w:rPr>
        <w:t xml:space="preserve"> กันยายน</w:t>
      </w:r>
      <w:r w:rsidRPr="00757FC7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eastAsia="Times New Roman" w:hAnsi="Angsana New" w:cs="Angsana New"/>
          <w:sz w:val="30"/>
          <w:szCs w:val="30"/>
        </w:rPr>
        <w:t>2563</w:t>
      </w:r>
      <w:r w:rsidRPr="00757FC7">
        <w:rPr>
          <w:rFonts w:ascii="Angsana New" w:eastAsia="Times New Roman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5A200F" w:rsidRPr="00757FC7">
        <w:rPr>
          <w:rFonts w:ascii="Angsana New" w:eastAsia="Times New Roman" w:hAnsi="Angsana New" w:cs="Angsana New"/>
          <w:sz w:val="30"/>
          <w:szCs w:val="30"/>
        </w:rPr>
        <w:t>6</w:t>
      </w:r>
      <w:r w:rsidRPr="00757FC7">
        <w:rPr>
          <w:rFonts w:ascii="Angsana New" w:eastAsia="Times New Roman" w:hAnsi="Angsana New" w:cs="Angsana New"/>
          <w:sz w:val="30"/>
          <w:szCs w:val="30"/>
        </w:rPr>
        <w:t>/2563</w:t>
      </w:r>
      <w:r w:rsidRPr="00757FC7">
        <w:rPr>
          <w:rFonts w:ascii="Angsana New" w:eastAsia="Times New Roman" w:hAnsi="Angsana New" w:cs="Angsana New"/>
          <w:sz w:val="30"/>
          <w:szCs w:val="30"/>
          <w:cs/>
        </w:rPr>
        <w:t xml:space="preserve"> มีมติอนุมัติจ่ายเงินปันผลระหว่างกาลในอัตรา </w:t>
      </w:r>
      <w:r w:rsidRPr="00757FC7">
        <w:rPr>
          <w:rFonts w:ascii="Angsana New" w:eastAsia="Times New Roman" w:hAnsi="Angsana New" w:cs="Angsana New" w:hint="cs"/>
          <w:sz w:val="30"/>
          <w:szCs w:val="30"/>
          <w:cs/>
        </w:rPr>
        <w:t>0.35</w:t>
      </w:r>
      <w:r w:rsidRPr="00757FC7">
        <w:rPr>
          <w:rFonts w:ascii="Angsana New" w:eastAsia="Times New Roman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757FC7">
        <w:rPr>
          <w:rFonts w:ascii="Angsana New" w:eastAsia="Times New Roman" w:hAnsi="Angsana New" w:cs="Angsana New" w:hint="cs"/>
          <w:sz w:val="30"/>
          <w:szCs w:val="30"/>
          <w:cs/>
        </w:rPr>
        <w:t>7</w:t>
      </w:r>
      <w:r w:rsidRPr="00757FC7">
        <w:rPr>
          <w:rFonts w:ascii="Angsana New" w:eastAsia="Times New Roman" w:hAnsi="Angsana New" w:cs="Angsana New"/>
          <w:sz w:val="30"/>
          <w:szCs w:val="30"/>
        </w:rPr>
        <w:t>.00</w:t>
      </w:r>
      <w:r w:rsidRPr="00757FC7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5A200F" w:rsidRPr="00757FC7">
        <w:rPr>
          <w:rFonts w:ascii="Angsana New" w:eastAsia="Times New Roman" w:hAnsi="Angsana New" w:cs="Angsana New"/>
          <w:sz w:val="30"/>
          <w:szCs w:val="30"/>
        </w:rPr>
        <w:t>23</w:t>
      </w:r>
      <w:r w:rsidRPr="00757FC7">
        <w:rPr>
          <w:rFonts w:ascii="Angsana New" w:eastAsia="Times New Roman" w:hAnsi="Angsana New" w:cs="Angsana New" w:hint="cs"/>
          <w:sz w:val="30"/>
          <w:szCs w:val="30"/>
          <w:cs/>
        </w:rPr>
        <w:t xml:space="preserve"> กันยายน</w:t>
      </w:r>
      <w:r w:rsidR="00FE599C" w:rsidRPr="00757FC7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757FC7">
        <w:rPr>
          <w:rFonts w:ascii="Angsana New" w:eastAsia="Times New Roman" w:hAnsi="Angsana New" w:cs="Angsana New"/>
          <w:sz w:val="30"/>
          <w:szCs w:val="30"/>
        </w:rPr>
        <w:t>2563</w:t>
      </w:r>
    </w:p>
    <w:p w14:paraId="7FFAF504" w14:textId="3B58DF7F" w:rsidR="00544945" w:rsidRPr="00757FC7" w:rsidRDefault="009B7315" w:rsidP="005757FD">
      <w:pPr>
        <w:overflowPunct w:val="0"/>
        <w:autoSpaceDE w:val="0"/>
        <w:autoSpaceDN w:val="0"/>
        <w:adjustRightInd w:val="0"/>
        <w:spacing w:after="0" w:line="460" w:lineRule="exact"/>
        <w:ind w:left="1701" w:hanging="708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2</w:t>
      </w:r>
      <w:r w:rsidR="00E67980" w:rsidRPr="00757FC7">
        <w:rPr>
          <w:rFonts w:ascii="Angsana New" w:hAnsi="Angsana New" w:cs="Angsana New" w:hint="cs"/>
          <w:sz w:val="30"/>
          <w:szCs w:val="30"/>
          <w:cs/>
        </w:rPr>
        <w:t>8</w:t>
      </w:r>
      <w:r w:rsidR="00820F70" w:rsidRPr="00757FC7">
        <w:rPr>
          <w:rFonts w:ascii="Angsana New" w:hAnsi="Angsana New" w:cs="Angsana New" w:hint="cs"/>
          <w:sz w:val="30"/>
          <w:szCs w:val="30"/>
          <w:cs/>
        </w:rPr>
        <w:t>.</w:t>
      </w:r>
      <w:r w:rsidRPr="00757FC7">
        <w:rPr>
          <w:rFonts w:ascii="Angsana New" w:hAnsi="Angsana New" w:cs="Angsana New"/>
          <w:sz w:val="30"/>
          <w:szCs w:val="30"/>
        </w:rPr>
        <w:t>1</w:t>
      </w:r>
      <w:r w:rsidR="00820F70" w:rsidRPr="00757FC7">
        <w:rPr>
          <w:rFonts w:ascii="Angsana New" w:hAnsi="Angsana New" w:cs="Angsana New" w:hint="cs"/>
          <w:sz w:val="30"/>
          <w:szCs w:val="30"/>
          <w:cs/>
        </w:rPr>
        <w:t>.</w:t>
      </w:r>
      <w:r w:rsidR="00831654" w:rsidRPr="00757FC7">
        <w:rPr>
          <w:rFonts w:ascii="Angsana New" w:hAnsi="Angsana New" w:cs="Angsana New" w:hint="cs"/>
          <w:sz w:val="30"/>
          <w:szCs w:val="30"/>
          <w:cs/>
        </w:rPr>
        <w:t>6</w:t>
      </w:r>
      <w:r w:rsidRPr="00757FC7">
        <w:rPr>
          <w:rFonts w:ascii="Angsana New" w:hAnsi="Angsana New" w:cs="Angsana New"/>
          <w:sz w:val="30"/>
          <w:szCs w:val="30"/>
        </w:rPr>
        <w:tab/>
      </w:r>
      <w:r w:rsidR="00820F70" w:rsidRPr="00757FC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820F70" w:rsidRPr="00757FC7">
        <w:rPr>
          <w:rFonts w:ascii="Angsana New" w:hAnsi="Angsana New" w:cs="Angsana New"/>
          <w:sz w:val="30"/>
          <w:szCs w:val="30"/>
        </w:rPr>
        <w:t>16</w:t>
      </w:r>
      <w:r w:rsidR="00820F70" w:rsidRPr="00757FC7">
        <w:rPr>
          <w:rFonts w:ascii="Angsana New" w:hAnsi="Angsana New" w:cs="Angsana New" w:hint="cs"/>
          <w:sz w:val="30"/>
          <w:szCs w:val="30"/>
          <w:cs/>
        </w:rPr>
        <w:t xml:space="preserve"> ตุลาคม </w:t>
      </w:r>
      <w:r w:rsidRPr="00757FC7">
        <w:rPr>
          <w:rFonts w:ascii="Angsana New" w:hAnsi="Angsana New" w:cs="Angsana New"/>
          <w:sz w:val="30"/>
          <w:szCs w:val="30"/>
        </w:rPr>
        <w:t>2563</w:t>
      </w:r>
      <w:r w:rsidR="00820F70" w:rsidRPr="00757FC7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820F70" w:rsidRPr="00757FC7">
        <w:rPr>
          <w:rFonts w:ascii="Angsana New" w:hAnsi="Angsana New" w:cs="Angsana New"/>
          <w:sz w:val="30"/>
          <w:szCs w:val="30"/>
        </w:rPr>
        <w:t>9/2563</w:t>
      </w:r>
      <w:r w:rsidR="00820F70" w:rsidRPr="00757FC7">
        <w:rPr>
          <w:rFonts w:ascii="Angsana New" w:hAnsi="Angsana New" w:cs="Angsana New"/>
          <w:sz w:val="30"/>
          <w:szCs w:val="30"/>
          <w:cs/>
        </w:rPr>
        <w:t xml:space="preserve"> ของบริษัท ช้างแรก </w:t>
      </w:r>
      <w:proofErr w:type="spellStart"/>
      <w:r w:rsidR="00820F70" w:rsidRPr="00757FC7">
        <w:rPr>
          <w:rFonts w:ascii="Angsana New" w:hAnsi="Angsana New" w:cs="Angsana New"/>
          <w:sz w:val="30"/>
          <w:szCs w:val="30"/>
          <w:cs/>
        </w:rPr>
        <w:t>ไบ</w:t>
      </w:r>
      <w:proofErr w:type="spellEnd"/>
      <w:r w:rsidR="00820F70" w:rsidRPr="00757FC7">
        <w:rPr>
          <w:rFonts w:ascii="Angsana New" w:hAnsi="Angsana New" w:cs="Angsana New"/>
          <w:sz w:val="30"/>
          <w:szCs w:val="30"/>
          <w:cs/>
        </w:rPr>
        <w:t>โอเพาเวอร์ จำกัด มีมติอนุมัติจ่ายเงินปันผลระหว่างกาล</w:t>
      </w:r>
      <w:r w:rsidR="00820F70" w:rsidRPr="00757FC7">
        <w:rPr>
          <w:rFonts w:ascii="Angsana New" w:hAnsi="Angsana New" w:cs="Angsana New" w:hint="cs"/>
          <w:sz w:val="30"/>
          <w:szCs w:val="30"/>
          <w:cs/>
        </w:rPr>
        <w:t xml:space="preserve">จากผลประกอบการเดือนสิงหาคม </w:t>
      </w:r>
      <w:r w:rsidR="00820F70" w:rsidRPr="00757FC7">
        <w:rPr>
          <w:rFonts w:ascii="Angsana New" w:hAnsi="Angsana New" w:cs="Angsana New"/>
          <w:sz w:val="30"/>
          <w:szCs w:val="30"/>
        </w:rPr>
        <w:t xml:space="preserve">2563 </w:t>
      </w:r>
      <w:r w:rsidR="00820F70" w:rsidRPr="00757FC7">
        <w:rPr>
          <w:rFonts w:ascii="Angsana New" w:hAnsi="Angsana New" w:cs="Angsana New"/>
          <w:sz w:val="30"/>
          <w:szCs w:val="30"/>
          <w:cs/>
        </w:rPr>
        <w:t xml:space="preserve">ในอัตรา </w:t>
      </w:r>
      <w:r w:rsidR="00820F70" w:rsidRPr="00757FC7">
        <w:rPr>
          <w:rFonts w:ascii="Angsana New" w:hAnsi="Angsana New" w:cs="Angsana New"/>
          <w:sz w:val="30"/>
          <w:szCs w:val="30"/>
        </w:rPr>
        <w:t>0.35</w:t>
      </w:r>
      <w:r w:rsidR="00820F70" w:rsidRPr="00757FC7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820F70" w:rsidRPr="00757FC7">
        <w:rPr>
          <w:rFonts w:ascii="Angsana New" w:hAnsi="Angsana New" w:cs="Angsana New"/>
          <w:sz w:val="30"/>
          <w:szCs w:val="30"/>
        </w:rPr>
        <w:t>7.00</w:t>
      </w:r>
      <w:r w:rsidR="00820F70" w:rsidRPr="00757FC7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820F70" w:rsidRPr="00757FC7">
        <w:rPr>
          <w:rFonts w:ascii="Angsana New" w:hAnsi="Angsana New" w:cs="Angsana New"/>
          <w:sz w:val="30"/>
          <w:szCs w:val="30"/>
        </w:rPr>
        <w:t>19</w:t>
      </w:r>
      <w:r w:rsidR="00820F70" w:rsidRPr="00757FC7">
        <w:rPr>
          <w:rFonts w:ascii="Angsana New" w:hAnsi="Angsana New" w:cs="Angsana New" w:hint="cs"/>
          <w:sz w:val="30"/>
          <w:szCs w:val="30"/>
          <w:cs/>
        </w:rPr>
        <w:t xml:space="preserve"> ตุลาคม</w:t>
      </w:r>
      <w:r w:rsidR="00820F70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820F70" w:rsidRPr="00757FC7">
        <w:rPr>
          <w:rFonts w:ascii="Angsana New" w:hAnsi="Angsana New" w:cs="Angsana New"/>
          <w:sz w:val="30"/>
          <w:szCs w:val="30"/>
        </w:rPr>
        <w:t>2563</w:t>
      </w:r>
      <w:r w:rsidR="00820F70" w:rsidRPr="00757FC7">
        <w:rPr>
          <w:rFonts w:ascii="Angsana New" w:hAnsi="Angsana New" w:cs="Angsana New" w:hint="cs"/>
          <w:sz w:val="30"/>
          <w:szCs w:val="30"/>
          <w:cs/>
        </w:rPr>
        <w:t xml:space="preserve"> และมีมติอนุมัติจ่ายเงินปันผลระหว่างกาลจากผลประกอบการไตรมาส </w:t>
      </w:r>
      <w:r w:rsidR="00820F70" w:rsidRPr="00757FC7">
        <w:rPr>
          <w:rFonts w:ascii="Angsana New" w:hAnsi="Angsana New" w:cs="Angsana New"/>
          <w:sz w:val="30"/>
          <w:szCs w:val="30"/>
        </w:rPr>
        <w:t xml:space="preserve">3 </w:t>
      </w:r>
      <w:r w:rsidR="00820F70" w:rsidRPr="00757FC7">
        <w:rPr>
          <w:rFonts w:ascii="Angsana New" w:hAnsi="Angsana New" w:cs="Angsana New" w:hint="cs"/>
          <w:sz w:val="30"/>
          <w:szCs w:val="30"/>
          <w:cs/>
        </w:rPr>
        <w:t xml:space="preserve">ปี  </w:t>
      </w:r>
      <w:r w:rsidR="00820F70" w:rsidRPr="00757FC7">
        <w:rPr>
          <w:rFonts w:ascii="Angsana New" w:hAnsi="Angsana New" w:cs="Angsana New"/>
          <w:sz w:val="30"/>
          <w:szCs w:val="30"/>
        </w:rPr>
        <w:t>2563</w:t>
      </w:r>
      <w:r w:rsidR="00820F70" w:rsidRPr="00757FC7">
        <w:rPr>
          <w:rFonts w:ascii="Angsana New" w:hAnsi="Angsana New" w:cs="Angsana New" w:hint="cs"/>
          <w:sz w:val="30"/>
          <w:szCs w:val="30"/>
          <w:cs/>
        </w:rPr>
        <w:t xml:space="preserve"> ในอัตรา </w:t>
      </w:r>
      <w:r w:rsidR="00820F70" w:rsidRPr="00757FC7">
        <w:rPr>
          <w:rFonts w:ascii="Angsana New" w:hAnsi="Angsana New" w:cs="Angsana New"/>
          <w:sz w:val="30"/>
          <w:szCs w:val="30"/>
        </w:rPr>
        <w:t>1.30</w:t>
      </w:r>
      <w:r w:rsidR="00820F70" w:rsidRPr="00757FC7">
        <w:rPr>
          <w:rFonts w:ascii="Angsana New" w:hAnsi="Angsana New" w:cs="Angsana New" w:hint="cs"/>
          <w:sz w:val="30"/>
          <w:szCs w:val="30"/>
          <w:cs/>
        </w:rPr>
        <w:t xml:space="preserve"> บาทต่อหุ้น รวมเป็นเงิน </w:t>
      </w:r>
      <w:r w:rsidR="00820F70" w:rsidRPr="00757FC7">
        <w:rPr>
          <w:rFonts w:ascii="Angsana New" w:hAnsi="Angsana New" w:cs="Angsana New"/>
          <w:sz w:val="30"/>
          <w:szCs w:val="30"/>
        </w:rPr>
        <w:t>26</w:t>
      </w:r>
      <w:r w:rsidR="00820F70" w:rsidRPr="00757FC7">
        <w:rPr>
          <w:rFonts w:ascii="Angsana New" w:hAnsi="Angsana New" w:cs="Angsana New" w:hint="cs"/>
          <w:sz w:val="30"/>
          <w:szCs w:val="30"/>
          <w:cs/>
        </w:rPr>
        <w:t>.</w:t>
      </w:r>
      <w:r w:rsidR="00820F70" w:rsidRPr="00757FC7">
        <w:rPr>
          <w:rFonts w:ascii="Angsana New" w:hAnsi="Angsana New" w:cs="Angsana New"/>
          <w:sz w:val="30"/>
          <w:szCs w:val="30"/>
        </w:rPr>
        <w:t>00</w:t>
      </w:r>
      <w:r w:rsidR="00820F70" w:rsidRPr="00757FC7">
        <w:rPr>
          <w:rFonts w:ascii="Angsana New" w:hAnsi="Angsana New" w:cs="Angsana New" w:hint="cs"/>
          <w:sz w:val="30"/>
          <w:szCs w:val="30"/>
          <w:cs/>
        </w:rPr>
        <w:t xml:space="preserve">  ล้านบาทโดยทำการจ่ายเงินปันผลในวันที่ </w:t>
      </w:r>
      <w:r w:rsidR="00820F70" w:rsidRPr="00757FC7">
        <w:rPr>
          <w:rFonts w:ascii="Angsana New" w:hAnsi="Angsana New" w:cs="Angsana New"/>
          <w:sz w:val="30"/>
          <w:szCs w:val="30"/>
        </w:rPr>
        <w:t>11</w:t>
      </w:r>
      <w:r w:rsidR="00820F70" w:rsidRPr="00757FC7">
        <w:rPr>
          <w:rFonts w:ascii="Angsana New" w:hAnsi="Angsana New" w:cs="Angsana New" w:hint="cs"/>
          <w:sz w:val="30"/>
          <w:szCs w:val="30"/>
          <w:cs/>
        </w:rPr>
        <w:t xml:space="preserve"> พฤศจิกายน  </w:t>
      </w:r>
      <w:r w:rsidR="00820F70" w:rsidRPr="00757FC7">
        <w:rPr>
          <w:rFonts w:ascii="Angsana New" w:hAnsi="Angsana New" w:cs="Angsana New"/>
          <w:sz w:val="30"/>
          <w:szCs w:val="30"/>
        </w:rPr>
        <w:t>2563</w:t>
      </w:r>
    </w:p>
    <w:p w14:paraId="0103A652" w14:textId="244F6BCA" w:rsidR="00077380" w:rsidRPr="00757FC7" w:rsidRDefault="007700D7" w:rsidP="005757FD">
      <w:pPr>
        <w:overflowPunct w:val="0"/>
        <w:autoSpaceDE w:val="0"/>
        <w:autoSpaceDN w:val="0"/>
        <w:adjustRightInd w:val="0"/>
        <w:spacing w:after="0" w:line="460" w:lineRule="exact"/>
        <w:ind w:left="1701" w:hanging="708"/>
        <w:jc w:val="thaiDistribute"/>
        <w:textAlignment w:val="baseline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eastAsia="Times New Roman" w:hAnsi="Angsana New" w:cs="Angsana New" w:hint="cs"/>
          <w:sz w:val="30"/>
          <w:szCs w:val="30"/>
          <w:cs/>
        </w:rPr>
        <w:t>2</w:t>
      </w:r>
      <w:r w:rsidR="00E67980" w:rsidRPr="00757FC7">
        <w:rPr>
          <w:rFonts w:ascii="Angsana New" w:eastAsia="Times New Roman" w:hAnsi="Angsana New" w:cs="Angsana New" w:hint="cs"/>
          <w:sz w:val="30"/>
          <w:szCs w:val="30"/>
          <w:cs/>
        </w:rPr>
        <w:t>8</w:t>
      </w:r>
      <w:r w:rsidRPr="00757FC7">
        <w:rPr>
          <w:rFonts w:ascii="Angsana New" w:eastAsia="Times New Roman" w:hAnsi="Angsana New" w:cs="Angsana New" w:hint="cs"/>
          <w:sz w:val="30"/>
          <w:szCs w:val="30"/>
          <w:cs/>
        </w:rPr>
        <w:t>.1.7</w:t>
      </w:r>
      <w:r w:rsidR="009C60A6" w:rsidRPr="00757FC7">
        <w:rPr>
          <w:rFonts w:ascii="Angsana New" w:eastAsia="Times New Roman" w:hAnsi="Angsana New" w:cs="Angsana New"/>
          <w:sz w:val="30"/>
          <w:szCs w:val="30"/>
        </w:rPr>
        <w:tab/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วันที่ 15 กุมภาพันธ์ 2564 ที่ประชุมสามัญผู้ถือหุ้นประจำปี 2564 ของบริษัท ช้างแรก </w:t>
      </w:r>
      <w:proofErr w:type="spellStart"/>
      <w:r w:rsidRPr="00757FC7">
        <w:rPr>
          <w:rFonts w:ascii="Angsana New" w:hAnsi="Angsana New" w:cs="Angsana New"/>
          <w:sz w:val="30"/>
          <w:szCs w:val="30"/>
          <w:cs/>
        </w:rPr>
        <w:t>ไบ</w:t>
      </w:r>
      <w:proofErr w:type="spellEnd"/>
      <w:r w:rsidRPr="00757FC7">
        <w:rPr>
          <w:rFonts w:ascii="Angsana New" w:hAnsi="Angsana New" w:cs="Angsana New"/>
          <w:sz w:val="30"/>
          <w:szCs w:val="30"/>
          <w:cs/>
        </w:rPr>
        <w:t>โอเพาเวอร์ จำกัด มีมติอนุมัติการจ่ายเงินปันผลประจำปี จากกำไรสะสม ณ วันที่ 31 ธันวาคม 2563 เพิ่มเติมจากการจ่ายเงินปันผลระหว่างกาลอีก เป็นจำนวนเงิน 360.00 ล้านบาท โดย</w:t>
      </w:r>
      <w:r w:rsidR="00361DC3" w:rsidRPr="00757FC7">
        <w:rPr>
          <w:rFonts w:ascii="Angsana New" w:hAnsi="Angsana New" w:cs="Angsana New" w:hint="cs"/>
          <w:sz w:val="30"/>
          <w:szCs w:val="30"/>
          <w:cs/>
        </w:rPr>
        <w:t>ทำ</w:t>
      </w:r>
      <w:r w:rsidRPr="00757FC7">
        <w:rPr>
          <w:rFonts w:ascii="Angsana New" w:hAnsi="Angsana New" w:cs="Angsana New"/>
          <w:sz w:val="30"/>
          <w:szCs w:val="30"/>
          <w:cs/>
        </w:rPr>
        <w:t>การจ่ายเงินปันผลให้ผู้ถือหุ้น ในวันที่ 18</w:t>
      </w:r>
      <w:r w:rsidRPr="00757FC7">
        <w:rPr>
          <w:rFonts w:ascii="Angsana New" w:eastAsia="Times New Roman" w:hAnsi="Angsana New" w:cs="Angsana New"/>
          <w:sz w:val="30"/>
          <w:szCs w:val="30"/>
          <w:cs/>
        </w:rPr>
        <w:t xml:space="preserve"> กุมภาพันธ์ 2564</w:t>
      </w:r>
    </w:p>
    <w:p w14:paraId="54A955EA" w14:textId="3FE81178" w:rsidR="00707671" w:rsidRPr="00757FC7" w:rsidRDefault="00707671" w:rsidP="005757FD">
      <w:pPr>
        <w:overflowPunct w:val="0"/>
        <w:autoSpaceDE w:val="0"/>
        <w:autoSpaceDN w:val="0"/>
        <w:adjustRightInd w:val="0"/>
        <w:spacing w:after="0" w:line="460" w:lineRule="exact"/>
        <w:ind w:left="1701" w:hanging="708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2</w:t>
      </w:r>
      <w:r w:rsidR="00E67980" w:rsidRPr="00757FC7">
        <w:rPr>
          <w:rFonts w:ascii="Angsana New" w:hAnsi="Angsana New" w:cs="Angsana New" w:hint="cs"/>
          <w:sz w:val="30"/>
          <w:szCs w:val="30"/>
          <w:cs/>
        </w:rPr>
        <w:t>8</w:t>
      </w:r>
      <w:r w:rsidRPr="00757FC7">
        <w:rPr>
          <w:rFonts w:ascii="Angsana New" w:hAnsi="Angsana New" w:cs="Angsana New" w:hint="cs"/>
          <w:sz w:val="30"/>
          <w:szCs w:val="30"/>
          <w:cs/>
        </w:rPr>
        <w:t>.</w:t>
      </w:r>
      <w:r w:rsidRPr="00757FC7">
        <w:rPr>
          <w:rFonts w:ascii="Angsana New" w:hAnsi="Angsana New" w:cs="Angsana New"/>
          <w:sz w:val="30"/>
          <w:szCs w:val="30"/>
        </w:rPr>
        <w:t>1</w:t>
      </w:r>
      <w:r w:rsidRPr="00757FC7">
        <w:rPr>
          <w:rFonts w:ascii="Angsana New" w:hAnsi="Angsana New" w:cs="Angsana New" w:hint="cs"/>
          <w:sz w:val="30"/>
          <w:szCs w:val="30"/>
          <w:cs/>
        </w:rPr>
        <w:t>.</w:t>
      </w:r>
      <w:r w:rsidRPr="00757FC7">
        <w:rPr>
          <w:rFonts w:ascii="Angsana New" w:hAnsi="Angsana New" w:cs="Angsana New"/>
          <w:sz w:val="30"/>
          <w:szCs w:val="30"/>
        </w:rPr>
        <w:t>8</w:t>
      </w:r>
      <w:r w:rsidRPr="00757FC7">
        <w:rPr>
          <w:rFonts w:ascii="Angsana New" w:hAnsi="Angsana New" w:cs="Angsana New"/>
          <w:sz w:val="30"/>
          <w:szCs w:val="30"/>
        </w:rPr>
        <w:tab/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331E71" w:rsidRPr="00757FC7">
        <w:rPr>
          <w:rFonts w:ascii="Angsana New" w:hAnsi="Angsana New" w:cs="Angsana New"/>
          <w:sz w:val="30"/>
          <w:szCs w:val="30"/>
        </w:rPr>
        <w:t>8</w:t>
      </w:r>
      <w:r w:rsidR="00331E71" w:rsidRPr="00757FC7">
        <w:rPr>
          <w:rFonts w:ascii="Angsana New" w:hAnsi="Angsana New" w:cs="Angsana New" w:hint="cs"/>
          <w:sz w:val="30"/>
          <w:szCs w:val="30"/>
          <w:cs/>
        </w:rPr>
        <w:t xml:space="preserve"> มีนาคม</w:t>
      </w:r>
      <w:r w:rsidR="00FE599C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31E71" w:rsidRPr="00757FC7">
        <w:rPr>
          <w:rFonts w:ascii="Angsana New" w:hAnsi="Angsana New" w:cs="Angsana New"/>
          <w:sz w:val="30"/>
          <w:szCs w:val="30"/>
        </w:rPr>
        <w:t>2564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331E71" w:rsidRPr="00757FC7">
        <w:rPr>
          <w:rFonts w:ascii="Angsana New" w:hAnsi="Angsana New" w:cs="Angsana New"/>
          <w:sz w:val="30"/>
          <w:szCs w:val="30"/>
        </w:rPr>
        <w:t>4/2564</w:t>
      </w:r>
      <w:r w:rsidR="00FE599C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ของบริษัท ช้างแรก </w:t>
      </w:r>
      <w:proofErr w:type="spellStart"/>
      <w:r w:rsidRPr="00757FC7">
        <w:rPr>
          <w:rFonts w:ascii="Angsana New" w:hAnsi="Angsana New" w:cs="Angsana New"/>
          <w:sz w:val="30"/>
          <w:szCs w:val="30"/>
          <w:cs/>
        </w:rPr>
        <w:t>ไบ</w:t>
      </w:r>
      <w:proofErr w:type="spellEnd"/>
      <w:r w:rsidRPr="00757FC7">
        <w:rPr>
          <w:rFonts w:ascii="Angsana New" w:hAnsi="Angsana New" w:cs="Angsana New"/>
          <w:sz w:val="30"/>
          <w:szCs w:val="30"/>
          <w:cs/>
        </w:rPr>
        <w:t>โอเพาเวอร์ จำกัด มีมติอนุมัติจ่ายเงินปันผลระหว่างกาล</w:t>
      </w:r>
      <w:r w:rsidRPr="00757FC7">
        <w:rPr>
          <w:rFonts w:ascii="Angsana New" w:hAnsi="Angsana New" w:cs="Angsana New" w:hint="cs"/>
          <w:sz w:val="30"/>
          <w:szCs w:val="30"/>
          <w:cs/>
        </w:rPr>
        <w:t>จากผลประกอบการ</w:t>
      </w:r>
      <w:r w:rsidR="00DB7E42" w:rsidRPr="00757FC7">
        <w:rPr>
          <w:rFonts w:ascii="Angsana New" w:hAnsi="Angsana New" w:cs="Angsana New" w:hint="cs"/>
          <w:sz w:val="30"/>
          <w:szCs w:val="30"/>
          <w:cs/>
        </w:rPr>
        <w:t>เดือนมกราคม</w:t>
      </w:r>
      <w:r w:rsidR="0023378C" w:rsidRPr="00757FC7">
        <w:rPr>
          <w:rFonts w:ascii="Angsana New" w:hAnsi="Angsana New" w:cs="Angsana New"/>
          <w:sz w:val="30"/>
          <w:szCs w:val="30"/>
          <w:cs/>
        </w:rPr>
        <w:t xml:space="preserve"> และเดือนกุมภาพันธ์ 2564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ในอัตรา </w:t>
      </w:r>
      <w:r w:rsidR="00301BD4" w:rsidRPr="00757FC7">
        <w:rPr>
          <w:rFonts w:ascii="Angsana New" w:hAnsi="Angsana New" w:cs="Angsana New" w:hint="cs"/>
          <w:sz w:val="30"/>
          <w:szCs w:val="30"/>
          <w:cs/>
        </w:rPr>
        <w:t>1.20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F7036E" w:rsidRPr="00757FC7">
        <w:rPr>
          <w:rFonts w:ascii="Angsana New" w:hAnsi="Angsana New" w:cs="Angsana New"/>
          <w:sz w:val="30"/>
          <w:szCs w:val="30"/>
        </w:rPr>
        <w:t>24</w:t>
      </w:r>
      <w:r w:rsidR="007666AD" w:rsidRPr="00757FC7">
        <w:rPr>
          <w:rFonts w:ascii="Angsana New" w:hAnsi="Angsana New" w:cs="Angsana New"/>
          <w:sz w:val="30"/>
          <w:szCs w:val="30"/>
        </w:rPr>
        <w:t>.00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2263E5" w:rsidRPr="00757FC7">
        <w:rPr>
          <w:rFonts w:ascii="Angsana New" w:hAnsi="Angsana New" w:cs="Angsana New"/>
          <w:sz w:val="30"/>
          <w:szCs w:val="30"/>
        </w:rPr>
        <w:t xml:space="preserve">15 </w:t>
      </w:r>
      <w:r w:rsidR="002263E5" w:rsidRPr="00757FC7">
        <w:rPr>
          <w:rFonts w:ascii="Angsana New" w:hAnsi="Angsana New" w:cs="Angsana New" w:hint="cs"/>
          <w:sz w:val="30"/>
          <w:szCs w:val="30"/>
          <w:cs/>
        </w:rPr>
        <w:t>มีนาคม 2564</w:t>
      </w:r>
    </w:p>
    <w:p w14:paraId="386B1B75" w14:textId="087E41EF" w:rsidR="00C327FC" w:rsidRPr="00757FC7" w:rsidRDefault="00C327FC" w:rsidP="005757FD">
      <w:pPr>
        <w:overflowPunct w:val="0"/>
        <w:autoSpaceDE w:val="0"/>
        <w:autoSpaceDN w:val="0"/>
        <w:adjustRightInd w:val="0"/>
        <w:spacing w:after="0" w:line="460" w:lineRule="exact"/>
        <w:ind w:left="1701" w:hanging="708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 w:hint="cs"/>
          <w:sz w:val="30"/>
          <w:szCs w:val="30"/>
          <w:cs/>
        </w:rPr>
        <w:t>2</w:t>
      </w:r>
      <w:r w:rsidR="00E67980" w:rsidRPr="00757FC7">
        <w:rPr>
          <w:rFonts w:ascii="Angsana New" w:hAnsi="Angsana New" w:cs="Angsana New" w:hint="cs"/>
          <w:sz w:val="30"/>
          <w:szCs w:val="30"/>
          <w:cs/>
        </w:rPr>
        <w:t>8</w:t>
      </w:r>
      <w:r w:rsidRPr="00757FC7">
        <w:rPr>
          <w:rFonts w:ascii="Angsana New" w:hAnsi="Angsana New" w:cs="Angsana New" w:hint="cs"/>
          <w:sz w:val="30"/>
          <w:szCs w:val="30"/>
          <w:cs/>
        </w:rPr>
        <w:t>.1.9</w:t>
      </w:r>
      <w:r w:rsidR="009C60A6" w:rsidRPr="00757FC7">
        <w:rPr>
          <w:rFonts w:ascii="Angsana New" w:hAnsi="Angsana New" w:cs="Angsana New"/>
          <w:sz w:val="30"/>
          <w:szCs w:val="30"/>
        </w:rPr>
        <w:tab/>
      </w:r>
      <w:r w:rsidRPr="00757FC7">
        <w:rPr>
          <w:rFonts w:ascii="Angsana New" w:hAnsi="Angsana New" w:cs="Angsana New"/>
          <w:sz w:val="30"/>
          <w:szCs w:val="30"/>
          <w:cs/>
        </w:rPr>
        <w:t>วันที่</w:t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</w:rPr>
        <w:t xml:space="preserve">19 </w:t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กรกฎาคม </w:t>
      </w:r>
      <w:r w:rsidR="00AB0697" w:rsidRPr="00757FC7">
        <w:rPr>
          <w:rFonts w:ascii="Angsana New" w:hAnsi="Angsana New" w:cs="Angsana New"/>
          <w:sz w:val="30"/>
          <w:szCs w:val="30"/>
        </w:rPr>
        <w:t>2564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AB0697" w:rsidRPr="00757FC7">
        <w:rPr>
          <w:rFonts w:ascii="Angsana New" w:hAnsi="Angsana New" w:cs="Angsana New"/>
          <w:sz w:val="30"/>
          <w:szCs w:val="30"/>
        </w:rPr>
        <w:t>5</w:t>
      </w:r>
      <w:r w:rsidRPr="00757FC7">
        <w:rPr>
          <w:rFonts w:ascii="Angsana New" w:hAnsi="Angsana New" w:cs="Angsana New"/>
          <w:sz w:val="30"/>
          <w:szCs w:val="30"/>
        </w:rPr>
        <w:t>/2564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ของบริษัท </w:t>
      </w:r>
      <w:r w:rsidRPr="00757FC7">
        <w:rPr>
          <w:rFonts w:ascii="Angsana New" w:hAnsi="Angsana New" w:cs="Angsana New" w:hint="cs"/>
          <w:sz w:val="30"/>
          <w:szCs w:val="30"/>
          <w:cs/>
        </w:rPr>
        <w:t>ช้างแรก</w:t>
      </w:r>
      <w:proofErr w:type="spellStart"/>
      <w:r w:rsidRPr="00757FC7">
        <w:rPr>
          <w:rFonts w:ascii="Angsana New" w:hAnsi="Angsana New" w:cs="Angsana New" w:hint="cs"/>
          <w:sz w:val="30"/>
          <w:szCs w:val="30"/>
          <w:cs/>
        </w:rPr>
        <w:t>ไบ</w:t>
      </w:r>
      <w:proofErr w:type="spellEnd"/>
      <w:r w:rsidRPr="00757FC7">
        <w:rPr>
          <w:rFonts w:ascii="Angsana New" w:hAnsi="Angsana New" w:cs="Angsana New" w:hint="cs"/>
          <w:sz w:val="30"/>
          <w:szCs w:val="30"/>
          <w:cs/>
        </w:rPr>
        <w:t>โอเพาเวอร์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จำกัด มีมติอนุมัติจ่ายเงินปันผลระหว่างกาลในอัตรา</w:t>
      </w:r>
      <w:r w:rsidRPr="00757FC7">
        <w:rPr>
          <w:rFonts w:ascii="Angsana New" w:hAnsi="Angsana New" w:cs="Angsana New"/>
          <w:sz w:val="30"/>
          <w:szCs w:val="30"/>
        </w:rPr>
        <w:t xml:space="preserve"> </w:t>
      </w:r>
      <w:r w:rsidRPr="00757FC7">
        <w:rPr>
          <w:rFonts w:ascii="Angsana New" w:hAnsi="Angsana New" w:cs="Angsana New" w:hint="cs"/>
          <w:sz w:val="30"/>
          <w:szCs w:val="30"/>
          <w:cs/>
        </w:rPr>
        <w:t>1.</w:t>
      </w:r>
      <w:r w:rsidRPr="00757FC7">
        <w:rPr>
          <w:rFonts w:ascii="Angsana New" w:hAnsi="Angsana New" w:cs="Angsana New"/>
          <w:sz w:val="30"/>
          <w:szCs w:val="30"/>
        </w:rPr>
        <w:t>00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AB0697" w:rsidRPr="00757FC7">
        <w:rPr>
          <w:rFonts w:ascii="Angsana New" w:hAnsi="Angsana New" w:cs="Angsana New"/>
          <w:sz w:val="30"/>
          <w:szCs w:val="30"/>
        </w:rPr>
        <w:t>2</w:t>
      </w:r>
      <w:r w:rsidRPr="00757FC7">
        <w:rPr>
          <w:rFonts w:ascii="Angsana New" w:hAnsi="Angsana New" w:cs="Angsana New"/>
          <w:sz w:val="30"/>
          <w:szCs w:val="30"/>
        </w:rPr>
        <w:t>0.00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ล้านบาท โดย</w:t>
      </w:r>
      <w:r w:rsidRPr="00757FC7">
        <w:rPr>
          <w:rFonts w:ascii="Angsana New" w:hAnsi="Angsana New" w:cs="Angsana New" w:hint="cs"/>
          <w:sz w:val="30"/>
          <w:szCs w:val="30"/>
          <w:cs/>
        </w:rPr>
        <w:t>ทำ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การจ่ายเงินปันผลในวันที่ </w:t>
      </w:r>
      <w:r w:rsidR="00AB0697" w:rsidRPr="00757FC7">
        <w:rPr>
          <w:rFonts w:ascii="Angsana New" w:hAnsi="Angsana New" w:cs="Angsana New"/>
          <w:sz w:val="30"/>
          <w:szCs w:val="30"/>
        </w:rPr>
        <w:t>24</w:t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 สิงหาคม </w:t>
      </w:r>
      <w:r w:rsidR="00AB0697" w:rsidRPr="00757FC7">
        <w:rPr>
          <w:rFonts w:ascii="Angsana New" w:hAnsi="Angsana New" w:cs="Angsana New"/>
          <w:sz w:val="30"/>
          <w:szCs w:val="30"/>
        </w:rPr>
        <w:t>2564</w:t>
      </w:r>
    </w:p>
    <w:p w14:paraId="0972B001" w14:textId="53AA2441" w:rsidR="005757FD" w:rsidRPr="00757FC7" w:rsidRDefault="001D6E7F" w:rsidP="006B3641">
      <w:pPr>
        <w:overflowPunct w:val="0"/>
        <w:autoSpaceDE w:val="0"/>
        <w:autoSpaceDN w:val="0"/>
        <w:adjustRightInd w:val="0"/>
        <w:spacing w:after="0" w:line="460" w:lineRule="exact"/>
        <w:ind w:left="1701" w:hanging="708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28.1.10</w:t>
      </w:r>
      <w:r w:rsidRPr="00757FC7">
        <w:rPr>
          <w:rFonts w:ascii="Angsana New" w:hAnsi="Angsana New" w:cs="Angsana New"/>
          <w:sz w:val="30"/>
          <w:szCs w:val="30"/>
        </w:rPr>
        <w:tab/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3E3F2C" w:rsidRPr="00757FC7">
        <w:rPr>
          <w:rFonts w:ascii="Angsana New" w:hAnsi="Angsana New" w:cs="Angsana New"/>
          <w:sz w:val="30"/>
          <w:szCs w:val="30"/>
        </w:rPr>
        <w:t>2</w:t>
      </w:r>
      <w:r w:rsidR="003E3F2C" w:rsidRPr="00757FC7">
        <w:rPr>
          <w:rFonts w:ascii="Angsana New" w:hAnsi="Angsana New" w:cs="Angsana New"/>
          <w:sz w:val="30"/>
          <w:szCs w:val="30"/>
          <w:cs/>
        </w:rPr>
        <w:t xml:space="preserve"> พฤศจิกายน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</w:rPr>
        <w:t>2564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3E3F2C" w:rsidRPr="00757FC7">
        <w:rPr>
          <w:rFonts w:ascii="Angsana New" w:hAnsi="Angsana New" w:cs="Angsana New"/>
          <w:sz w:val="30"/>
          <w:szCs w:val="30"/>
        </w:rPr>
        <w:t>6</w:t>
      </w:r>
      <w:r w:rsidRPr="00757FC7">
        <w:rPr>
          <w:rFonts w:ascii="Angsana New" w:hAnsi="Angsana New" w:cs="Angsana New"/>
          <w:sz w:val="30"/>
          <w:szCs w:val="30"/>
        </w:rPr>
        <w:t>/2564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ของบริษัท ช้างแรก</w:t>
      </w:r>
      <w:proofErr w:type="spellStart"/>
      <w:r w:rsidRPr="00757FC7">
        <w:rPr>
          <w:rFonts w:ascii="Angsana New" w:hAnsi="Angsana New" w:cs="Angsana New"/>
          <w:sz w:val="30"/>
          <w:szCs w:val="30"/>
          <w:cs/>
        </w:rPr>
        <w:t>ไบ</w:t>
      </w:r>
      <w:proofErr w:type="spellEnd"/>
      <w:r w:rsidRPr="00757FC7">
        <w:rPr>
          <w:rFonts w:ascii="Angsana New" w:hAnsi="Angsana New" w:cs="Angsana New"/>
          <w:sz w:val="30"/>
          <w:szCs w:val="30"/>
          <w:cs/>
        </w:rPr>
        <w:t xml:space="preserve">โอเพาเวอร์ จำกัด มีมติอนุมัติจ่ายเงินปันผลระหว่างกาลในอัตรา </w:t>
      </w:r>
      <w:r w:rsidR="003E3F2C" w:rsidRPr="00757FC7">
        <w:rPr>
          <w:rFonts w:ascii="Angsana New" w:hAnsi="Angsana New" w:cs="Angsana New"/>
          <w:sz w:val="30"/>
          <w:szCs w:val="30"/>
        </w:rPr>
        <w:t>2</w:t>
      </w:r>
      <w:r w:rsidRPr="00757FC7">
        <w:rPr>
          <w:rFonts w:ascii="Angsana New" w:hAnsi="Angsana New" w:cs="Angsana New"/>
          <w:sz w:val="30"/>
          <w:szCs w:val="30"/>
        </w:rPr>
        <w:t>.</w:t>
      </w:r>
      <w:r w:rsidR="003E3F2C" w:rsidRPr="00757FC7">
        <w:rPr>
          <w:rFonts w:ascii="Angsana New" w:hAnsi="Angsana New" w:cs="Angsana New"/>
          <w:sz w:val="30"/>
          <w:szCs w:val="30"/>
        </w:rPr>
        <w:t>5</w:t>
      </w:r>
      <w:r w:rsidRPr="00757FC7">
        <w:rPr>
          <w:rFonts w:ascii="Angsana New" w:hAnsi="Angsana New" w:cs="Angsana New"/>
          <w:sz w:val="30"/>
          <w:szCs w:val="30"/>
        </w:rPr>
        <w:t>0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3E3F2C" w:rsidRPr="00757FC7">
        <w:rPr>
          <w:rFonts w:ascii="Angsana New" w:hAnsi="Angsana New" w:cs="Angsana New"/>
          <w:sz w:val="30"/>
          <w:szCs w:val="30"/>
        </w:rPr>
        <w:t>5</w:t>
      </w:r>
      <w:r w:rsidRPr="00757FC7">
        <w:rPr>
          <w:rFonts w:ascii="Angsana New" w:hAnsi="Angsana New" w:cs="Angsana New"/>
          <w:sz w:val="30"/>
          <w:szCs w:val="30"/>
        </w:rPr>
        <w:t>0.00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287475" w:rsidRPr="00757FC7">
        <w:rPr>
          <w:rFonts w:ascii="Angsana New" w:hAnsi="Angsana New" w:cs="Angsana New"/>
          <w:sz w:val="30"/>
          <w:szCs w:val="30"/>
        </w:rPr>
        <w:t>17</w:t>
      </w:r>
      <w:r w:rsidR="00287475" w:rsidRPr="00757FC7">
        <w:rPr>
          <w:rFonts w:ascii="Angsana New" w:hAnsi="Angsana New" w:cs="Angsana New"/>
          <w:sz w:val="30"/>
          <w:szCs w:val="30"/>
          <w:cs/>
        </w:rPr>
        <w:t xml:space="preserve"> พฤศจิกายน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</w:rPr>
        <w:t>2564</w:t>
      </w:r>
    </w:p>
    <w:p w14:paraId="7423326C" w14:textId="67C9C07E" w:rsidR="009D7B9F" w:rsidRPr="00757FC7" w:rsidRDefault="009D7B9F" w:rsidP="006B3641">
      <w:pPr>
        <w:overflowPunct w:val="0"/>
        <w:autoSpaceDE w:val="0"/>
        <w:autoSpaceDN w:val="0"/>
        <w:adjustRightInd w:val="0"/>
        <w:spacing w:after="0" w:line="460" w:lineRule="exact"/>
        <w:ind w:left="1701" w:hanging="708"/>
        <w:jc w:val="thaiDistribute"/>
        <w:textAlignment w:val="baseline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sz w:val="30"/>
          <w:szCs w:val="30"/>
          <w:cs/>
        </w:rPr>
        <w:br w:type="page"/>
      </w:r>
    </w:p>
    <w:p w14:paraId="088A768E" w14:textId="56A5E000" w:rsidR="009D7B9F" w:rsidRPr="00757FC7" w:rsidRDefault="009D7B9F" w:rsidP="009D7B9F">
      <w:pPr>
        <w:overflowPunct w:val="0"/>
        <w:autoSpaceDE w:val="0"/>
        <w:autoSpaceDN w:val="0"/>
        <w:adjustRightInd w:val="0"/>
        <w:spacing w:after="0" w:line="460" w:lineRule="exact"/>
        <w:jc w:val="center"/>
        <w:textAlignment w:val="baseline"/>
        <w:rPr>
          <w:rFonts w:ascii="Angsana New" w:eastAsia="Times New Roman" w:hAnsi="Angsana New" w:cs="Angsana New"/>
          <w:sz w:val="30"/>
          <w:szCs w:val="30"/>
        </w:rPr>
      </w:pPr>
      <w:r w:rsidRPr="00757FC7">
        <w:rPr>
          <w:rFonts w:ascii="Angsana New" w:eastAsia="Times New Roman" w:hAnsi="Angsana New" w:cs="Angsana New"/>
          <w:sz w:val="30"/>
          <w:szCs w:val="30"/>
        </w:rPr>
        <w:t>- 6</w:t>
      </w:r>
      <w:r w:rsidRPr="00757FC7">
        <w:rPr>
          <w:rFonts w:ascii="Angsana New" w:eastAsia="Times New Roman" w:hAnsi="Angsana New" w:cs="Angsana New" w:hint="cs"/>
          <w:sz w:val="30"/>
          <w:szCs w:val="30"/>
          <w:cs/>
        </w:rPr>
        <w:t>3</w:t>
      </w:r>
      <w:r w:rsidRPr="00757FC7">
        <w:rPr>
          <w:rFonts w:ascii="Angsana New" w:eastAsia="Times New Roman" w:hAnsi="Angsana New" w:cs="Angsana New"/>
          <w:sz w:val="30"/>
          <w:szCs w:val="30"/>
        </w:rPr>
        <w:t xml:space="preserve"> -</w:t>
      </w:r>
    </w:p>
    <w:p w14:paraId="42F2C9C7" w14:textId="77777777" w:rsidR="009D7B9F" w:rsidRPr="00757FC7" w:rsidRDefault="009D7B9F" w:rsidP="009D7B9F">
      <w:pPr>
        <w:overflowPunct w:val="0"/>
        <w:autoSpaceDE w:val="0"/>
        <w:autoSpaceDN w:val="0"/>
        <w:adjustRightInd w:val="0"/>
        <w:spacing w:after="0" w:line="460" w:lineRule="exact"/>
        <w:jc w:val="center"/>
        <w:textAlignment w:val="baseline"/>
        <w:rPr>
          <w:rFonts w:ascii="Angsana New" w:eastAsia="Times New Roman" w:hAnsi="Angsana New" w:cs="Angsana New"/>
          <w:sz w:val="30"/>
          <w:szCs w:val="30"/>
        </w:rPr>
      </w:pPr>
    </w:p>
    <w:p w14:paraId="4C62F47C" w14:textId="1DF46340" w:rsidR="009379B0" w:rsidRPr="00757FC7" w:rsidRDefault="0027237F" w:rsidP="005757FD">
      <w:pPr>
        <w:autoSpaceDE w:val="0"/>
        <w:autoSpaceDN w:val="0"/>
        <w:adjustRightInd w:val="0"/>
        <w:spacing w:after="120" w:line="48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2</w:t>
      </w:r>
      <w:r w:rsidR="00E67980" w:rsidRPr="00757FC7">
        <w:rPr>
          <w:rFonts w:ascii="Angsana New" w:hAnsi="Angsana New" w:cs="Angsana New" w:hint="cs"/>
          <w:b/>
          <w:bCs/>
          <w:sz w:val="30"/>
          <w:szCs w:val="30"/>
          <w:cs/>
        </w:rPr>
        <w:t>8</w:t>
      </w:r>
      <w:r w:rsidR="009379B0" w:rsidRPr="00757FC7">
        <w:rPr>
          <w:rFonts w:ascii="Angsana New" w:hAnsi="Angsana New" w:cs="Angsana New"/>
          <w:b/>
          <w:bCs/>
          <w:sz w:val="30"/>
          <w:szCs w:val="30"/>
        </w:rPr>
        <w:t>.2</w:t>
      </w:r>
      <w:r w:rsidR="009379B0"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757FC7">
        <w:rPr>
          <w:rFonts w:ascii="Angsana New" w:hAnsi="Angsana New" w:cs="Angsana New"/>
          <w:b/>
          <w:bCs/>
          <w:sz w:val="30"/>
          <w:szCs w:val="30"/>
          <w:cs/>
        </w:rPr>
        <w:t>บริษัท แม่วงศ์ เอ็นเนอยี่ จำกัด</w:t>
      </w:r>
    </w:p>
    <w:p w14:paraId="74C0847E" w14:textId="080EE1DD" w:rsidR="009E1391" w:rsidRPr="00757FC7" w:rsidRDefault="009E1391" w:rsidP="005757FD">
      <w:pPr>
        <w:autoSpaceDE w:val="0"/>
        <w:autoSpaceDN w:val="0"/>
        <w:adjustRightInd w:val="0"/>
        <w:spacing w:before="120" w:after="0" w:line="48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2</w:t>
      </w:r>
      <w:r w:rsidR="00E67980" w:rsidRPr="00757FC7">
        <w:rPr>
          <w:rFonts w:ascii="Angsana New" w:hAnsi="Angsana New" w:cs="Angsana New" w:hint="cs"/>
          <w:sz w:val="30"/>
          <w:szCs w:val="30"/>
          <w:cs/>
        </w:rPr>
        <w:t>8</w:t>
      </w:r>
      <w:r w:rsidR="0073316D" w:rsidRPr="00757FC7">
        <w:rPr>
          <w:rFonts w:ascii="Angsana New" w:hAnsi="Angsana New" w:cs="Angsana New"/>
          <w:sz w:val="30"/>
          <w:szCs w:val="30"/>
        </w:rPr>
        <w:t>.</w:t>
      </w:r>
      <w:r w:rsidRPr="00757FC7">
        <w:rPr>
          <w:rFonts w:ascii="Angsana New" w:hAnsi="Angsana New" w:cs="Angsana New"/>
          <w:sz w:val="30"/>
          <w:szCs w:val="30"/>
        </w:rPr>
        <w:t>2.</w:t>
      </w:r>
      <w:r w:rsidR="00831654" w:rsidRPr="00757FC7">
        <w:rPr>
          <w:rFonts w:ascii="Angsana New" w:hAnsi="Angsana New" w:cs="Angsana New" w:hint="cs"/>
          <w:sz w:val="30"/>
          <w:szCs w:val="30"/>
          <w:cs/>
        </w:rPr>
        <w:t>1</w:t>
      </w:r>
      <w:r w:rsidR="0073316D" w:rsidRPr="00757FC7">
        <w:rPr>
          <w:rFonts w:ascii="Angsana New" w:hAnsi="Angsana New" w:cs="Angsana New"/>
          <w:sz w:val="30"/>
          <w:szCs w:val="30"/>
        </w:rPr>
        <w:tab/>
      </w:r>
      <w:r w:rsidR="0073316D" w:rsidRPr="00757FC7">
        <w:rPr>
          <w:rFonts w:ascii="Angsana New" w:hAnsi="Angsana New" w:cs="Angsana New"/>
          <w:sz w:val="30"/>
          <w:szCs w:val="30"/>
          <w:cs/>
        </w:rPr>
        <w:t>วั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นที่ </w:t>
      </w:r>
      <w:r w:rsidRPr="00757FC7">
        <w:rPr>
          <w:rFonts w:ascii="Angsana New" w:hAnsi="Angsana New" w:cs="Angsana New"/>
          <w:sz w:val="30"/>
          <w:szCs w:val="30"/>
        </w:rPr>
        <w:t>28</w:t>
      </w:r>
      <w:r w:rsidR="00FE599C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757FC7">
        <w:rPr>
          <w:rFonts w:ascii="Angsana New" w:hAnsi="Angsana New" w:cs="Angsana New"/>
          <w:sz w:val="30"/>
          <w:szCs w:val="30"/>
        </w:rPr>
        <w:t>2563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ที่ประชุมกรรมการบริษัทครั้งที่ </w:t>
      </w:r>
      <w:r w:rsidRPr="00757FC7">
        <w:rPr>
          <w:rFonts w:ascii="Angsana New" w:hAnsi="Angsana New" w:cs="Angsana New"/>
          <w:sz w:val="30"/>
          <w:szCs w:val="30"/>
        </w:rPr>
        <w:t>1/2563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ของบริษัท แม่วงศ์ เอ็นเนอยี่ จำกัด มีมติอนุมัติจ่ายเงินปันผลระหว่างกาลในอัตรา </w:t>
      </w:r>
      <w:r w:rsidRPr="00757FC7">
        <w:rPr>
          <w:rFonts w:ascii="Angsana New" w:hAnsi="Angsana New" w:cs="Angsana New"/>
          <w:sz w:val="30"/>
          <w:szCs w:val="30"/>
        </w:rPr>
        <w:t>2.5</w:t>
      </w:r>
      <w:r w:rsidR="00B3046F" w:rsidRPr="00757FC7">
        <w:rPr>
          <w:rFonts w:ascii="Angsana New" w:hAnsi="Angsana New" w:cs="Angsana New"/>
          <w:sz w:val="30"/>
          <w:szCs w:val="30"/>
        </w:rPr>
        <w:t>0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757FC7">
        <w:rPr>
          <w:rFonts w:ascii="Angsana New" w:hAnsi="Angsana New" w:cs="Angsana New"/>
          <w:sz w:val="30"/>
          <w:szCs w:val="30"/>
        </w:rPr>
        <w:t>5.</w:t>
      </w:r>
      <w:r w:rsidR="00B3046F" w:rsidRPr="00757FC7">
        <w:rPr>
          <w:rFonts w:ascii="Angsana New" w:hAnsi="Angsana New" w:cs="Angsana New"/>
          <w:sz w:val="30"/>
          <w:szCs w:val="30"/>
        </w:rPr>
        <w:t>00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Pr="00757FC7">
        <w:rPr>
          <w:rFonts w:ascii="Angsana New" w:hAnsi="Angsana New" w:cs="Angsana New"/>
          <w:sz w:val="30"/>
          <w:szCs w:val="30"/>
        </w:rPr>
        <w:t>5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Pr="00757FC7">
        <w:rPr>
          <w:rFonts w:ascii="Angsana New" w:hAnsi="Angsana New" w:cs="Angsana New"/>
          <w:sz w:val="30"/>
          <w:szCs w:val="30"/>
        </w:rPr>
        <w:t xml:space="preserve">31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757FC7">
        <w:rPr>
          <w:rFonts w:ascii="Angsana New" w:hAnsi="Angsana New" w:cs="Angsana New"/>
          <w:sz w:val="30"/>
          <w:szCs w:val="30"/>
        </w:rPr>
        <w:t>2562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Pr="00757FC7">
        <w:rPr>
          <w:rFonts w:ascii="Angsana New" w:hAnsi="Angsana New" w:cs="Angsana New"/>
          <w:sz w:val="30"/>
          <w:szCs w:val="30"/>
        </w:rPr>
        <w:t>1.33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Pr="00757FC7">
        <w:rPr>
          <w:rFonts w:ascii="Angsana New" w:hAnsi="Angsana New" w:cs="Angsana New"/>
          <w:sz w:val="30"/>
          <w:szCs w:val="30"/>
        </w:rPr>
        <w:t>2</w:t>
      </w:r>
      <w:r w:rsidR="00B3046F" w:rsidRPr="00757FC7">
        <w:rPr>
          <w:rFonts w:ascii="Angsana New" w:hAnsi="Angsana New" w:cs="Angsana New"/>
          <w:sz w:val="30"/>
          <w:szCs w:val="30"/>
        </w:rPr>
        <w:t>0</w:t>
      </w:r>
      <w:r w:rsidRPr="00757FC7">
        <w:rPr>
          <w:rFonts w:ascii="Angsana New" w:hAnsi="Angsana New" w:cs="Angsana New"/>
          <w:sz w:val="30"/>
          <w:szCs w:val="30"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Pr="00757FC7">
        <w:rPr>
          <w:rFonts w:ascii="Angsana New" w:hAnsi="Angsana New" w:cs="Angsana New"/>
          <w:sz w:val="30"/>
          <w:szCs w:val="30"/>
        </w:rPr>
        <w:t>2563</w:t>
      </w:r>
    </w:p>
    <w:p w14:paraId="507CD180" w14:textId="6C84F05E" w:rsidR="00A909C6" w:rsidRPr="00757FC7" w:rsidRDefault="00887E69" w:rsidP="005757FD">
      <w:pPr>
        <w:autoSpaceDE w:val="0"/>
        <w:autoSpaceDN w:val="0"/>
        <w:adjustRightInd w:val="0"/>
        <w:spacing w:before="120" w:after="0" w:line="48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2</w:t>
      </w:r>
      <w:r w:rsidR="00E67980" w:rsidRPr="00757FC7">
        <w:rPr>
          <w:rFonts w:ascii="Angsana New" w:hAnsi="Angsana New" w:cs="Angsana New" w:hint="cs"/>
          <w:sz w:val="30"/>
          <w:szCs w:val="30"/>
          <w:cs/>
        </w:rPr>
        <w:t>8</w:t>
      </w:r>
      <w:r w:rsidR="00031616" w:rsidRPr="00757FC7">
        <w:rPr>
          <w:rFonts w:ascii="Angsana New" w:hAnsi="Angsana New" w:cs="Angsana New"/>
          <w:sz w:val="30"/>
          <w:szCs w:val="30"/>
        </w:rPr>
        <w:t>.2.</w:t>
      </w:r>
      <w:r w:rsidR="00831654" w:rsidRPr="00757FC7">
        <w:rPr>
          <w:rFonts w:ascii="Angsana New" w:hAnsi="Angsana New" w:cs="Angsana New" w:hint="cs"/>
          <w:sz w:val="30"/>
          <w:szCs w:val="30"/>
          <w:cs/>
        </w:rPr>
        <w:t>2</w:t>
      </w:r>
      <w:r w:rsidR="00031616" w:rsidRPr="00757FC7">
        <w:rPr>
          <w:rFonts w:ascii="Angsana New" w:hAnsi="Angsana New" w:cs="Angsana New"/>
          <w:sz w:val="30"/>
          <w:szCs w:val="30"/>
        </w:rPr>
        <w:tab/>
      </w:r>
      <w:r w:rsidR="00031616" w:rsidRPr="00757FC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031616" w:rsidRPr="00757FC7">
        <w:rPr>
          <w:rFonts w:ascii="Angsana New" w:hAnsi="Angsana New" w:cs="Angsana New"/>
          <w:sz w:val="30"/>
          <w:szCs w:val="30"/>
        </w:rPr>
        <w:t xml:space="preserve">5 </w:t>
      </w:r>
      <w:r w:rsidR="00031616" w:rsidRPr="00757FC7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="00031616" w:rsidRPr="00757FC7">
        <w:rPr>
          <w:rFonts w:ascii="Angsana New" w:hAnsi="Angsana New" w:cs="Angsana New"/>
          <w:sz w:val="30"/>
          <w:szCs w:val="30"/>
        </w:rPr>
        <w:t xml:space="preserve">2563 </w:t>
      </w:r>
      <w:r w:rsidR="00031616" w:rsidRPr="00757FC7">
        <w:rPr>
          <w:rFonts w:ascii="Angsana New" w:hAnsi="Angsana New" w:cs="Angsana New"/>
          <w:sz w:val="30"/>
          <w:szCs w:val="30"/>
          <w:cs/>
        </w:rPr>
        <w:t xml:space="preserve">ที่ประชุมกรรมการบริษัท ครั้งที่ </w:t>
      </w:r>
      <w:r w:rsidR="00031616" w:rsidRPr="00757FC7">
        <w:rPr>
          <w:rFonts w:ascii="Angsana New" w:hAnsi="Angsana New" w:cs="Angsana New"/>
          <w:sz w:val="30"/>
          <w:szCs w:val="30"/>
        </w:rPr>
        <w:t xml:space="preserve">4/2563 </w:t>
      </w:r>
      <w:r w:rsidR="00031616" w:rsidRPr="00757FC7">
        <w:rPr>
          <w:rFonts w:ascii="Angsana New" w:hAnsi="Angsana New" w:cs="Angsana New"/>
          <w:sz w:val="30"/>
          <w:szCs w:val="30"/>
          <w:cs/>
        </w:rPr>
        <w:t xml:space="preserve">ของบริษัท แม่วงศ์ เอ็นเนอยี่ จำกัด มีมติอนุมัติจ่ายเงินปันผลระหว่างกาลในอัตรา </w:t>
      </w:r>
      <w:r w:rsidR="00031616" w:rsidRPr="00757FC7">
        <w:rPr>
          <w:rFonts w:ascii="Angsana New" w:hAnsi="Angsana New" w:cs="Angsana New"/>
          <w:sz w:val="30"/>
          <w:szCs w:val="30"/>
        </w:rPr>
        <w:t>2.5</w:t>
      </w:r>
      <w:r w:rsidR="00B3046F" w:rsidRPr="00757FC7">
        <w:rPr>
          <w:rFonts w:ascii="Angsana New" w:hAnsi="Angsana New" w:cs="Angsana New"/>
          <w:sz w:val="30"/>
          <w:szCs w:val="30"/>
        </w:rPr>
        <w:t>0</w:t>
      </w:r>
      <w:r w:rsidR="00031616" w:rsidRPr="00757FC7">
        <w:rPr>
          <w:rFonts w:ascii="Angsana New" w:hAnsi="Angsana New" w:cs="Angsana New"/>
          <w:sz w:val="30"/>
          <w:szCs w:val="30"/>
        </w:rPr>
        <w:t xml:space="preserve"> </w:t>
      </w:r>
      <w:r w:rsidR="00031616" w:rsidRPr="00757FC7">
        <w:rPr>
          <w:rFonts w:ascii="Angsana New" w:hAnsi="Angsana New" w:cs="Angsana New"/>
          <w:sz w:val="30"/>
          <w:szCs w:val="30"/>
          <w:cs/>
        </w:rPr>
        <w:t xml:space="preserve">บาทต่อหุ้น รวมเป็นเงิน </w:t>
      </w:r>
      <w:r w:rsidR="00031616" w:rsidRPr="00757FC7">
        <w:rPr>
          <w:rFonts w:ascii="Angsana New" w:hAnsi="Angsana New" w:cs="Angsana New"/>
          <w:sz w:val="30"/>
          <w:szCs w:val="30"/>
        </w:rPr>
        <w:t>5.</w:t>
      </w:r>
      <w:r w:rsidR="00B3046F" w:rsidRPr="00757FC7">
        <w:rPr>
          <w:rFonts w:ascii="Angsana New" w:hAnsi="Angsana New" w:cs="Angsana New"/>
          <w:sz w:val="30"/>
          <w:szCs w:val="30"/>
        </w:rPr>
        <w:t>00</w:t>
      </w:r>
      <w:r w:rsidR="00031616" w:rsidRPr="00757FC7">
        <w:rPr>
          <w:rFonts w:ascii="Angsana New" w:hAnsi="Angsana New" w:cs="Angsana New"/>
          <w:sz w:val="30"/>
          <w:szCs w:val="30"/>
        </w:rPr>
        <w:t xml:space="preserve"> </w:t>
      </w:r>
      <w:r w:rsidR="00031616" w:rsidRPr="00757FC7">
        <w:rPr>
          <w:rFonts w:ascii="Angsana New" w:hAnsi="Angsana New" w:cs="Angsana New"/>
          <w:sz w:val="30"/>
          <w:szCs w:val="30"/>
          <w:cs/>
        </w:rPr>
        <w:t xml:space="preserve">ล้านบาท และได้กันสำรองตามกฎหมายเป็นจำนวนร้อยละ </w:t>
      </w:r>
      <w:r w:rsidR="00031616" w:rsidRPr="00757FC7">
        <w:rPr>
          <w:rFonts w:ascii="Angsana New" w:hAnsi="Angsana New" w:cs="Angsana New"/>
          <w:sz w:val="30"/>
          <w:szCs w:val="30"/>
        </w:rPr>
        <w:t xml:space="preserve">5 </w:t>
      </w:r>
      <w:r w:rsidR="00031616" w:rsidRPr="00757FC7">
        <w:rPr>
          <w:rFonts w:ascii="Angsana New" w:hAnsi="Angsana New" w:cs="Angsana New"/>
          <w:sz w:val="30"/>
          <w:szCs w:val="30"/>
          <w:cs/>
        </w:rPr>
        <w:t xml:space="preserve">ของกำไรสุทธิงวดวันที่ </w:t>
      </w:r>
      <w:r w:rsidR="00031616" w:rsidRPr="00757FC7">
        <w:rPr>
          <w:rFonts w:ascii="Angsana New" w:hAnsi="Angsana New" w:cs="Angsana New"/>
          <w:sz w:val="30"/>
          <w:szCs w:val="30"/>
        </w:rPr>
        <w:t xml:space="preserve">31 </w:t>
      </w:r>
      <w:r w:rsidR="00031616" w:rsidRPr="00757FC7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031616" w:rsidRPr="00757FC7">
        <w:rPr>
          <w:rFonts w:ascii="Angsana New" w:hAnsi="Angsana New" w:cs="Angsana New"/>
          <w:sz w:val="30"/>
          <w:szCs w:val="30"/>
        </w:rPr>
        <w:t xml:space="preserve">2563 </w:t>
      </w:r>
      <w:r w:rsidR="00031616" w:rsidRPr="00757FC7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="00031616" w:rsidRPr="00757FC7">
        <w:rPr>
          <w:rFonts w:ascii="Angsana New" w:hAnsi="Angsana New" w:cs="Angsana New"/>
          <w:sz w:val="30"/>
          <w:szCs w:val="30"/>
        </w:rPr>
        <w:t xml:space="preserve">1.38 </w:t>
      </w:r>
      <w:r w:rsidR="00031616" w:rsidRPr="00757FC7">
        <w:rPr>
          <w:rFonts w:ascii="Angsana New" w:hAnsi="Angsana New" w:cs="Angsana New"/>
          <w:sz w:val="30"/>
          <w:szCs w:val="30"/>
          <w:cs/>
        </w:rPr>
        <w:t xml:space="preserve">ล้านบาท โดยจะทำการจ่ายเงินปันผลในวันที่ </w:t>
      </w:r>
      <w:r w:rsidR="00031616" w:rsidRPr="00757FC7">
        <w:rPr>
          <w:rFonts w:ascii="Angsana New" w:hAnsi="Angsana New" w:cs="Angsana New"/>
          <w:sz w:val="30"/>
          <w:szCs w:val="30"/>
        </w:rPr>
        <w:t xml:space="preserve">13 </w:t>
      </w:r>
      <w:r w:rsidR="00031616" w:rsidRPr="00757FC7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="00031616" w:rsidRPr="00757FC7">
        <w:rPr>
          <w:rFonts w:ascii="Angsana New" w:hAnsi="Angsana New" w:cs="Angsana New"/>
          <w:sz w:val="30"/>
          <w:szCs w:val="30"/>
        </w:rPr>
        <w:t>2563</w:t>
      </w:r>
    </w:p>
    <w:p w14:paraId="048AF625" w14:textId="4E91C634" w:rsidR="00C327FC" w:rsidRPr="00757FC7" w:rsidRDefault="00887E69" w:rsidP="005757FD">
      <w:pPr>
        <w:autoSpaceDE w:val="0"/>
        <w:autoSpaceDN w:val="0"/>
        <w:adjustRightInd w:val="0"/>
        <w:spacing w:before="120" w:after="0" w:line="48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2</w:t>
      </w:r>
      <w:r w:rsidR="00E67980" w:rsidRPr="00757FC7">
        <w:rPr>
          <w:rFonts w:ascii="Angsana New" w:hAnsi="Angsana New" w:cs="Angsana New" w:hint="cs"/>
          <w:sz w:val="30"/>
          <w:szCs w:val="30"/>
          <w:cs/>
        </w:rPr>
        <w:t>8</w:t>
      </w:r>
      <w:r w:rsidR="00C83A8C" w:rsidRPr="00757FC7">
        <w:rPr>
          <w:rFonts w:ascii="Angsana New" w:hAnsi="Angsana New" w:cs="Angsana New" w:hint="cs"/>
          <w:sz w:val="30"/>
          <w:szCs w:val="30"/>
          <w:cs/>
        </w:rPr>
        <w:t>.2.</w:t>
      </w:r>
      <w:r w:rsidR="00831654" w:rsidRPr="00757FC7">
        <w:rPr>
          <w:rFonts w:ascii="Angsana New" w:hAnsi="Angsana New" w:cs="Angsana New" w:hint="cs"/>
          <w:sz w:val="30"/>
          <w:szCs w:val="30"/>
          <w:cs/>
        </w:rPr>
        <w:t>3</w:t>
      </w:r>
      <w:r w:rsidR="00266974" w:rsidRPr="00757FC7">
        <w:rPr>
          <w:rFonts w:ascii="Angsana New" w:hAnsi="Angsana New" w:cs="Angsana New"/>
          <w:sz w:val="30"/>
          <w:szCs w:val="30"/>
        </w:rPr>
        <w:tab/>
      </w:r>
      <w:r w:rsidR="00C83A8C" w:rsidRPr="00757FC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C83A8C" w:rsidRPr="00757FC7">
        <w:rPr>
          <w:rFonts w:ascii="Angsana New" w:hAnsi="Angsana New" w:cs="Angsana New"/>
          <w:sz w:val="30"/>
          <w:szCs w:val="30"/>
        </w:rPr>
        <w:t>29</w:t>
      </w:r>
      <w:r w:rsidR="00C83A8C" w:rsidRPr="00757FC7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="00C83A8C" w:rsidRPr="00757FC7">
        <w:rPr>
          <w:rFonts w:ascii="Angsana New" w:hAnsi="Angsana New" w:cs="Angsana New"/>
          <w:sz w:val="30"/>
          <w:szCs w:val="30"/>
        </w:rPr>
        <w:t>2563</w:t>
      </w:r>
      <w:r w:rsidR="00C83A8C" w:rsidRPr="00757FC7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C83A8C" w:rsidRPr="00757FC7">
        <w:rPr>
          <w:rFonts w:ascii="Angsana New" w:hAnsi="Angsana New" w:cs="Angsana New"/>
          <w:sz w:val="30"/>
          <w:szCs w:val="30"/>
        </w:rPr>
        <w:t>5/2563</w:t>
      </w:r>
      <w:r w:rsidR="00C83A8C" w:rsidRPr="00757FC7">
        <w:rPr>
          <w:rFonts w:ascii="Angsana New" w:hAnsi="Angsana New" w:cs="Angsana New"/>
          <w:sz w:val="30"/>
          <w:szCs w:val="30"/>
          <w:cs/>
        </w:rPr>
        <w:t xml:space="preserve"> ของบริษัท แม่วงศ์ เอ็นเนอยี่ จำกัด มีมติอนุมัติจ่ายเงินปันผลระหว่างกาลในอัตรา </w:t>
      </w:r>
      <w:r w:rsidR="00C83A8C" w:rsidRPr="00757FC7">
        <w:rPr>
          <w:rFonts w:ascii="Angsana New" w:hAnsi="Angsana New" w:cs="Angsana New"/>
          <w:sz w:val="30"/>
          <w:szCs w:val="30"/>
        </w:rPr>
        <w:t>8.00</w:t>
      </w:r>
      <w:r w:rsidR="00C83A8C" w:rsidRPr="00757FC7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C83A8C" w:rsidRPr="00757FC7">
        <w:rPr>
          <w:rFonts w:ascii="Angsana New" w:hAnsi="Angsana New" w:cs="Angsana New"/>
          <w:sz w:val="30"/>
          <w:szCs w:val="30"/>
        </w:rPr>
        <w:t>16.00</w:t>
      </w:r>
      <w:r w:rsidR="00C83A8C" w:rsidRPr="00757FC7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C83A8C" w:rsidRPr="00757FC7">
        <w:rPr>
          <w:rFonts w:ascii="Angsana New" w:hAnsi="Angsana New" w:cs="Angsana New"/>
          <w:sz w:val="30"/>
          <w:szCs w:val="30"/>
        </w:rPr>
        <w:t>17</w:t>
      </w:r>
      <w:r w:rsidR="00C83A8C" w:rsidRPr="00757FC7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C83A8C" w:rsidRPr="00757FC7">
        <w:rPr>
          <w:rFonts w:ascii="Angsana New" w:hAnsi="Angsana New" w:cs="Angsana New"/>
          <w:sz w:val="30"/>
          <w:szCs w:val="30"/>
        </w:rPr>
        <w:t>2563</w:t>
      </w:r>
    </w:p>
    <w:p w14:paraId="6130DFD8" w14:textId="0CF8F238" w:rsidR="00575EFB" w:rsidRPr="00757FC7" w:rsidRDefault="00887E69" w:rsidP="005757FD">
      <w:pPr>
        <w:autoSpaceDE w:val="0"/>
        <w:autoSpaceDN w:val="0"/>
        <w:adjustRightInd w:val="0"/>
        <w:spacing w:before="120" w:after="0" w:line="48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2</w:t>
      </w:r>
      <w:r w:rsidR="00E67980" w:rsidRPr="00757FC7">
        <w:rPr>
          <w:rFonts w:ascii="Angsana New" w:hAnsi="Angsana New" w:cs="Angsana New" w:hint="cs"/>
          <w:sz w:val="30"/>
          <w:szCs w:val="30"/>
          <w:cs/>
        </w:rPr>
        <w:t>8</w:t>
      </w:r>
      <w:r w:rsidR="0010521D" w:rsidRPr="00757FC7">
        <w:rPr>
          <w:rFonts w:ascii="Angsana New" w:hAnsi="Angsana New" w:cs="Angsana New" w:hint="cs"/>
          <w:sz w:val="30"/>
          <w:szCs w:val="30"/>
          <w:cs/>
        </w:rPr>
        <w:t>.2.</w:t>
      </w:r>
      <w:r w:rsidR="00831654" w:rsidRPr="00757FC7">
        <w:rPr>
          <w:rFonts w:ascii="Angsana New" w:hAnsi="Angsana New" w:cs="Angsana New" w:hint="cs"/>
          <w:sz w:val="30"/>
          <w:szCs w:val="30"/>
          <w:cs/>
        </w:rPr>
        <w:t>4</w:t>
      </w:r>
      <w:r w:rsidR="0010521D" w:rsidRPr="00757FC7">
        <w:rPr>
          <w:rFonts w:ascii="Angsana New" w:hAnsi="Angsana New" w:cs="Angsana New"/>
          <w:sz w:val="30"/>
          <w:szCs w:val="30"/>
          <w:cs/>
        </w:rPr>
        <w:tab/>
      </w:r>
      <w:r w:rsidR="00820F70" w:rsidRPr="00757FC7">
        <w:rPr>
          <w:rFonts w:ascii="Angsana New" w:hAnsi="Angsana New" w:cs="Angsana New"/>
          <w:sz w:val="30"/>
          <w:szCs w:val="30"/>
          <w:cs/>
        </w:rPr>
        <w:t>วันที่ 16</w:t>
      </w:r>
      <w:r w:rsidR="00820F70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proofErr w:type="gramStart"/>
      <w:r w:rsidR="00820F70" w:rsidRPr="00757FC7">
        <w:rPr>
          <w:rFonts w:ascii="Angsana New" w:hAnsi="Angsana New" w:cs="Angsana New" w:hint="cs"/>
          <w:sz w:val="30"/>
          <w:szCs w:val="30"/>
          <w:cs/>
        </w:rPr>
        <w:t xml:space="preserve">ตุลาคม  </w:t>
      </w:r>
      <w:r w:rsidR="00820F70" w:rsidRPr="00757FC7">
        <w:rPr>
          <w:rFonts w:ascii="Angsana New" w:hAnsi="Angsana New" w:cs="Angsana New"/>
          <w:sz w:val="30"/>
          <w:szCs w:val="30"/>
          <w:cs/>
        </w:rPr>
        <w:t>2563</w:t>
      </w:r>
      <w:proofErr w:type="gramEnd"/>
      <w:r w:rsidR="00820F70" w:rsidRPr="00757FC7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</w:t>
      </w:r>
      <w:r w:rsidR="00820F70" w:rsidRPr="00757FC7">
        <w:rPr>
          <w:rFonts w:ascii="Angsana New" w:hAnsi="Angsana New" w:cs="Angsana New" w:hint="cs"/>
          <w:sz w:val="30"/>
          <w:szCs w:val="30"/>
          <w:cs/>
        </w:rPr>
        <w:t xml:space="preserve">ที่ </w:t>
      </w:r>
      <w:r w:rsidR="00820F70" w:rsidRPr="00757FC7">
        <w:rPr>
          <w:rFonts w:ascii="Angsana New" w:hAnsi="Angsana New" w:cs="Angsana New"/>
          <w:sz w:val="30"/>
          <w:szCs w:val="30"/>
          <w:cs/>
        </w:rPr>
        <w:t>6/2563 ของบริษัท แม่วงศ์ เอ็นเนอยี่ จำกัด มีมติอนุมัติจ่ายเงินปันผลระหว่างกาลในอัตรา 3.50 บาทต่อหุ้น รวมเป็นเงิน 7.00 ล้านบาท โดยทำการจ่ายเงินปันผลในวันที่ 18</w:t>
      </w:r>
      <w:r w:rsidR="00820F70" w:rsidRPr="00757FC7">
        <w:rPr>
          <w:rFonts w:ascii="Angsana New" w:hAnsi="Angsana New" w:cs="Angsana New" w:hint="cs"/>
          <w:sz w:val="30"/>
          <w:szCs w:val="30"/>
          <w:cs/>
        </w:rPr>
        <w:t xml:space="preserve"> พฤศจิกายน</w:t>
      </w:r>
      <w:r w:rsidR="00820F70" w:rsidRPr="00757FC7">
        <w:rPr>
          <w:rFonts w:ascii="Angsana New" w:hAnsi="Angsana New" w:cs="Angsana New"/>
          <w:sz w:val="30"/>
          <w:szCs w:val="30"/>
          <w:cs/>
        </w:rPr>
        <w:t xml:space="preserve">  2563</w:t>
      </w:r>
    </w:p>
    <w:p w14:paraId="21606022" w14:textId="1C8D7962" w:rsidR="001D020C" w:rsidRPr="00757FC7" w:rsidRDefault="001D020C" w:rsidP="005757FD">
      <w:pPr>
        <w:autoSpaceDE w:val="0"/>
        <w:autoSpaceDN w:val="0"/>
        <w:adjustRightInd w:val="0"/>
        <w:spacing w:before="120" w:after="0" w:line="48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 w:hint="cs"/>
          <w:sz w:val="30"/>
          <w:szCs w:val="30"/>
          <w:cs/>
        </w:rPr>
        <w:t>2</w:t>
      </w:r>
      <w:r w:rsidR="00E67980" w:rsidRPr="00757FC7">
        <w:rPr>
          <w:rFonts w:ascii="Angsana New" w:hAnsi="Angsana New" w:cs="Angsana New" w:hint="cs"/>
          <w:sz w:val="30"/>
          <w:szCs w:val="30"/>
          <w:cs/>
        </w:rPr>
        <w:t>8</w:t>
      </w:r>
      <w:r w:rsidRPr="00757FC7">
        <w:rPr>
          <w:rFonts w:ascii="Angsana New" w:hAnsi="Angsana New" w:cs="Angsana New" w:hint="cs"/>
          <w:sz w:val="30"/>
          <w:szCs w:val="30"/>
          <w:cs/>
        </w:rPr>
        <w:t>.2.5</w:t>
      </w:r>
      <w:r w:rsidRPr="00757FC7">
        <w:rPr>
          <w:rFonts w:ascii="Angsana New" w:hAnsi="Angsana New" w:cs="Angsana New" w:hint="cs"/>
          <w:sz w:val="30"/>
          <w:szCs w:val="30"/>
          <w:cs/>
        </w:rPr>
        <w:tab/>
      </w:r>
      <w:r w:rsidRPr="00757FC7">
        <w:rPr>
          <w:rFonts w:ascii="Angsana New" w:hAnsi="Angsana New" w:cs="Angsana New"/>
          <w:sz w:val="30"/>
          <w:szCs w:val="30"/>
          <w:cs/>
        </w:rPr>
        <w:t>วันที่ 23</w:t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 เมษายน </w:t>
      </w:r>
      <w:r w:rsidRPr="00757FC7">
        <w:rPr>
          <w:rFonts w:ascii="Angsana New" w:hAnsi="Angsana New" w:cs="Angsana New"/>
          <w:sz w:val="30"/>
          <w:szCs w:val="30"/>
        </w:rPr>
        <w:t>2564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2</w:t>
      </w:r>
      <w:r w:rsidRPr="00757FC7">
        <w:rPr>
          <w:rFonts w:ascii="Angsana New" w:hAnsi="Angsana New" w:cs="Angsana New"/>
          <w:sz w:val="30"/>
          <w:szCs w:val="30"/>
        </w:rPr>
        <w:t>/2564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ของบริษัท </w:t>
      </w:r>
      <w:r w:rsidRPr="00757FC7">
        <w:rPr>
          <w:rFonts w:ascii="Angsana New" w:hAnsi="Angsana New" w:cs="Angsana New" w:hint="cs"/>
          <w:sz w:val="30"/>
          <w:szCs w:val="30"/>
          <w:cs/>
        </w:rPr>
        <w:t>แม่วงศ์ เอ็นเนอยี่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จำกัด มีมติอนุมัติจ่ายเงินปันผลระหว่างกาลในอัตรา</w:t>
      </w:r>
      <w:r w:rsidRPr="00757FC7">
        <w:rPr>
          <w:rFonts w:ascii="Angsana New" w:hAnsi="Angsana New" w:cs="Angsana New"/>
          <w:sz w:val="30"/>
          <w:szCs w:val="30"/>
        </w:rPr>
        <w:t xml:space="preserve"> </w:t>
      </w:r>
      <w:r w:rsidRPr="00757FC7">
        <w:rPr>
          <w:rFonts w:ascii="Angsana New" w:hAnsi="Angsana New" w:cs="Angsana New" w:hint="cs"/>
          <w:sz w:val="30"/>
          <w:szCs w:val="30"/>
          <w:cs/>
        </w:rPr>
        <w:t>4.00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757FC7">
        <w:rPr>
          <w:rFonts w:ascii="Angsana New" w:hAnsi="Angsana New" w:cs="Angsana New" w:hint="cs"/>
          <w:sz w:val="30"/>
          <w:szCs w:val="30"/>
          <w:cs/>
        </w:rPr>
        <w:t>8</w:t>
      </w:r>
      <w:r w:rsidRPr="00757FC7">
        <w:rPr>
          <w:rFonts w:ascii="Angsana New" w:hAnsi="Angsana New" w:cs="Angsana New"/>
          <w:sz w:val="30"/>
          <w:szCs w:val="30"/>
        </w:rPr>
        <w:t>.00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ล้านบาท โดย</w:t>
      </w:r>
      <w:r w:rsidRPr="00757FC7">
        <w:rPr>
          <w:rFonts w:ascii="Angsana New" w:hAnsi="Angsana New" w:cs="Angsana New" w:hint="cs"/>
          <w:sz w:val="30"/>
          <w:szCs w:val="30"/>
          <w:cs/>
        </w:rPr>
        <w:t>ทำ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การจ่ายเงินปันผลในวันที่ </w:t>
      </w:r>
      <w:r w:rsidRPr="00757FC7">
        <w:rPr>
          <w:rFonts w:ascii="Angsana New" w:hAnsi="Angsana New" w:cs="Angsana New" w:hint="cs"/>
          <w:sz w:val="30"/>
          <w:szCs w:val="30"/>
          <w:cs/>
        </w:rPr>
        <w:t>25 พฤษภาคม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2564</w:t>
      </w:r>
    </w:p>
    <w:p w14:paraId="3FA1BE2A" w14:textId="2D3139FE" w:rsidR="443A14A4" w:rsidRPr="00757FC7" w:rsidRDefault="443A14A4" w:rsidP="005757FD">
      <w:pPr>
        <w:spacing w:before="120" w:after="0" w:line="48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2</w:t>
      </w:r>
      <w:r w:rsidR="00E67980" w:rsidRPr="00757FC7">
        <w:rPr>
          <w:rFonts w:ascii="Angsana New" w:hAnsi="Angsana New" w:cs="Angsana New" w:hint="cs"/>
          <w:sz w:val="30"/>
          <w:szCs w:val="30"/>
          <w:cs/>
        </w:rPr>
        <w:t>8</w:t>
      </w:r>
      <w:r w:rsidRPr="00757FC7">
        <w:rPr>
          <w:rFonts w:ascii="Angsana New" w:hAnsi="Angsana New" w:cs="Angsana New"/>
          <w:sz w:val="30"/>
          <w:szCs w:val="30"/>
        </w:rPr>
        <w:t>.2.6</w:t>
      </w:r>
      <w:r w:rsidRPr="00757FC7">
        <w:tab/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757FC7">
        <w:rPr>
          <w:rFonts w:ascii="Angsana New" w:hAnsi="Angsana New" w:cs="Angsana New"/>
          <w:sz w:val="30"/>
          <w:szCs w:val="30"/>
        </w:rPr>
        <w:t xml:space="preserve">21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757FC7">
        <w:rPr>
          <w:rFonts w:ascii="Angsana New" w:hAnsi="Angsana New" w:cs="Angsana New"/>
          <w:sz w:val="30"/>
          <w:szCs w:val="30"/>
        </w:rPr>
        <w:t xml:space="preserve">2564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ที่ประชุมกรรมการบริษัท ครั้งที่ </w:t>
      </w:r>
      <w:r w:rsidRPr="00757FC7">
        <w:rPr>
          <w:rFonts w:ascii="Angsana New" w:hAnsi="Angsana New" w:cs="Angsana New"/>
          <w:sz w:val="30"/>
          <w:szCs w:val="30"/>
        </w:rPr>
        <w:t xml:space="preserve">3/2564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ของบริษัท แม่วงศ์ เอ็นเนอยี่ จำกัด มีมติอนุมัติจ่ายเงินปันผลระหว่างกาลในอัตรา </w:t>
      </w:r>
      <w:r w:rsidR="533BF80B" w:rsidRPr="00757FC7">
        <w:rPr>
          <w:rFonts w:ascii="Angsana New" w:hAnsi="Angsana New" w:cs="Angsana New"/>
          <w:sz w:val="30"/>
          <w:szCs w:val="30"/>
        </w:rPr>
        <w:t>5</w:t>
      </w:r>
      <w:r w:rsidRPr="00757FC7">
        <w:rPr>
          <w:rFonts w:ascii="Angsana New" w:hAnsi="Angsana New" w:cs="Angsana New"/>
          <w:sz w:val="30"/>
          <w:szCs w:val="30"/>
        </w:rPr>
        <w:t xml:space="preserve">.00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บาทต่อหุ้น รวมเป็นเงิน </w:t>
      </w:r>
      <w:r w:rsidR="533BF80B" w:rsidRPr="00757FC7">
        <w:rPr>
          <w:rFonts w:ascii="Angsana New" w:hAnsi="Angsana New" w:cs="Angsana New"/>
          <w:sz w:val="30"/>
          <w:szCs w:val="30"/>
        </w:rPr>
        <w:t>10</w:t>
      </w:r>
      <w:r w:rsidRPr="00757FC7">
        <w:rPr>
          <w:rFonts w:ascii="Angsana New" w:hAnsi="Angsana New" w:cs="Angsana New"/>
          <w:sz w:val="30"/>
          <w:szCs w:val="30"/>
        </w:rPr>
        <w:t xml:space="preserve">.00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ล้านบาท โดยทำการจ่ายเงินปันผลในวันที่ </w:t>
      </w:r>
      <w:r w:rsidR="43E543A4" w:rsidRPr="00757FC7">
        <w:rPr>
          <w:rFonts w:ascii="Angsana New" w:hAnsi="Angsana New" w:cs="Angsana New"/>
          <w:sz w:val="30"/>
          <w:szCs w:val="30"/>
        </w:rPr>
        <w:t xml:space="preserve">23 </w:t>
      </w:r>
      <w:r w:rsidR="43E543A4" w:rsidRPr="00757FC7">
        <w:rPr>
          <w:rFonts w:ascii="Angsana New" w:hAnsi="Angsana New" w:cs="Angsana New"/>
          <w:sz w:val="30"/>
          <w:szCs w:val="30"/>
          <w:cs/>
        </w:rPr>
        <w:t>มิถุนายน</w:t>
      </w:r>
      <w:r w:rsidRPr="00757FC7">
        <w:rPr>
          <w:rFonts w:ascii="Angsana New" w:hAnsi="Angsana New" w:cs="Angsana New"/>
          <w:sz w:val="30"/>
          <w:szCs w:val="30"/>
        </w:rPr>
        <w:t xml:space="preserve"> 2564</w:t>
      </w:r>
    </w:p>
    <w:p w14:paraId="1E4D472D" w14:textId="131D7CCC" w:rsidR="005757FD" w:rsidRPr="00757FC7" w:rsidRDefault="007B6DD4" w:rsidP="006B3641">
      <w:pPr>
        <w:spacing w:before="120" w:after="0" w:line="48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28.2.7</w:t>
      </w:r>
      <w:r w:rsidRPr="00757FC7">
        <w:rPr>
          <w:rFonts w:ascii="Angsana New" w:hAnsi="Angsana New" w:cs="Angsana New"/>
          <w:sz w:val="30"/>
          <w:szCs w:val="30"/>
        </w:rPr>
        <w:tab/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023147" w:rsidRPr="00757FC7">
        <w:rPr>
          <w:rFonts w:ascii="Angsana New" w:hAnsi="Angsana New" w:cs="Angsana New"/>
          <w:sz w:val="30"/>
          <w:szCs w:val="30"/>
        </w:rPr>
        <w:t>2</w:t>
      </w:r>
      <w:r w:rsidR="00023147" w:rsidRPr="00757FC7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023147" w:rsidRPr="00757FC7">
        <w:rPr>
          <w:rFonts w:ascii="Angsana New" w:hAnsi="Angsana New" w:cs="Angsana New"/>
          <w:sz w:val="30"/>
          <w:szCs w:val="30"/>
        </w:rPr>
        <w:t>2564</w:t>
      </w:r>
      <w:r w:rsidR="00023147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ที่ประชุมกรรมการบริษัท ครั้งที่ </w:t>
      </w:r>
      <w:r w:rsidR="00023147" w:rsidRPr="00757FC7">
        <w:rPr>
          <w:rFonts w:ascii="Angsana New" w:hAnsi="Angsana New" w:cs="Angsana New"/>
          <w:sz w:val="30"/>
          <w:szCs w:val="30"/>
        </w:rPr>
        <w:t>5</w:t>
      </w:r>
      <w:r w:rsidRPr="00757FC7">
        <w:rPr>
          <w:rFonts w:ascii="Angsana New" w:hAnsi="Angsana New" w:cs="Angsana New"/>
          <w:sz w:val="30"/>
          <w:szCs w:val="30"/>
        </w:rPr>
        <w:t>/2564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ของบริษัท แม่วงศ์ เอ็นเนอยี่ จำกัด มีมติอนุมัติจ่ายเงินปันผลระหว่างกาลในอัตรา </w:t>
      </w:r>
      <w:r w:rsidR="00D26725" w:rsidRPr="00757FC7">
        <w:rPr>
          <w:rFonts w:ascii="Angsana New" w:hAnsi="Angsana New" w:cs="Angsana New"/>
          <w:sz w:val="30"/>
          <w:szCs w:val="30"/>
        </w:rPr>
        <w:t>2</w:t>
      </w:r>
      <w:r w:rsidRPr="00757FC7">
        <w:rPr>
          <w:rFonts w:ascii="Angsana New" w:hAnsi="Angsana New" w:cs="Angsana New"/>
          <w:sz w:val="30"/>
          <w:szCs w:val="30"/>
        </w:rPr>
        <w:t>.</w:t>
      </w:r>
      <w:r w:rsidR="00D26725" w:rsidRPr="00757FC7">
        <w:rPr>
          <w:rFonts w:ascii="Angsana New" w:hAnsi="Angsana New" w:cs="Angsana New"/>
          <w:sz w:val="30"/>
          <w:szCs w:val="30"/>
        </w:rPr>
        <w:t>5</w:t>
      </w:r>
      <w:r w:rsidRPr="00757FC7">
        <w:rPr>
          <w:rFonts w:ascii="Angsana New" w:hAnsi="Angsana New" w:cs="Angsana New"/>
          <w:sz w:val="30"/>
          <w:szCs w:val="30"/>
        </w:rPr>
        <w:t>0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D26725" w:rsidRPr="00757FC7">
        <w:rPr>
          <w:rFonts w:ascii="Angsana New" w:hAnsi="Angsana New" w:cs="Angsana New"/>
          <w:sz w:val="30"/>
          <w:szCs w:val="30"/>
        </w:rPr>
        <w:t>5</w:t>
      </w:r>
      <w:r w:rsidRPr="00757FC7">
        <w:rPr>
          <w:rFonts w:ascii="Angsana New" w:hAnsi="Angsana New" w:cs="Angsana New"/>
          <w:sz w:val="30"/>
          <w:szCs w:val="30"/>
        </w:rPr>
        <w:t>0.00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354076" w:rsidRPr="00757FC7">
        <w:rPr>
          <w:rFonts w:ascii="Angsana New" w:hAnsi="Angsana New" w:cs="Angsana New"/>
          <w:sz w:val="30"/>
          <w:szCs w:val="30"/>
        </w:rPr>
        <w:t>17</w:t>
      </w:r>
      <w:r w:rsidR="00354076" w:rsidRPr="00757FC7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354076" w:rsidRPr="00757FC7">
        <w:rPr>
          <w:rFonts w:ascii="Angsana New" w:hAnsi="Angsana New" w:cs="Angsana New"/>
          <w:sz w:val="30"/>
          <w:szCs w:val="30"/>
        </w:rPr>
        <w:t>2564</w:t>
      </w:r>
    </w:p>
    <w:p w14:paraId="348F3C2A" w14:textId="156F4A41" w:rsidR="009D7B9F" w:rsidRPr="00757FC7" w:rsidRDefault="009D7B9F" w:rsidP="006B3641">
      <w:pPr>
        <w:spacing w:before="120" w:after="0" w:line="480" w:lineRule="exact"/>
        <w:ind w:left="1701" w:hanging="708"/>
        <w:jc w:val="thaiDistribute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sz w:val="30"/>
          <w:szCs w:val="30"/>
          <w:cs/>
        </w:rPr>
        <w:br w:type="page"/>
      </w:r>
    </w:p>
    <w:p w14:paraId="5FF27F25" w14:textId="6CEA6072" w:rsidR="009D7B9F" w:rsidRPr="00757FC7" w:rsidRDefault="009D7B9F" w:rsidP="009D7B9F">
      <w:pPr>
        <w:overflowPunct w:val="0"/>
        <w:autoSpaceDE w:val="0"/>
        <w:autoSpaceDN w:val="0"/>
        <w:adjustRightInd w:val="0"/>
        <w:spacing w:after="0" w:line="440" w:lineRule="exact"/>
        <w:jc w:val="center"/>
        <w:textAlignment w:val="baseline"/>
        <w:rPr>
          <w:rFonts w:ascii="Angsana New" w:eastAsia="Times New Roman" w:hAnsi="Angsana New" w:cs="Angsana New"/>
          <w:sz w:val="30"/>
          <w:szCs w:val="30"/>
        </w:rPr>
      </w:pPr>
      <w:r w:rsidRPr="00757FC7">
        <w:rPr>
          <w:rFonts w:ascii="Angsana New" w:eastAsia="Times New Roman" w:hAnsi="Angsana New" w:cs="Angsana New"/>
          <w:sz w:val="30"/>
          <w:szCs w:val="30"/>
        </w:rPr>
        <w:t>- 6</w:t>
      </w:r>
      <w:r w:rsidRPr="00757FC7">
        <w:rPr>
          <w:rFonts w:ascii="Angsana New" w:eastAsia="Times New Roman" w:hAnsi="Angsana New" w:cs="Angsana New" w:hint="cs"/>
          <w:sz w:val="30"/>
          <w:szCs w:val="30"/>
          <w:cs/>
        </w:rPr>
        <w:t>4</w:t>
      </w:r>
      <w:r w:rsidRPr="00757FC7">
        <w:rPr>
          <w:rFonts w:ascii="Angsana New" w:eastAsia="Times New Roman" w:hAnsi="Angsana New" w:cs="Angsana New"/>
          <w:sz w:val="30"/>
          <w:szCs w:val="30"/>
        </w:rPr>
        <w:t xml:space="preserve"> -</w:t>
      </w:r>
    </w:p>
    <w:p w14:paraId="7504A307" w14:textId="77777777" w:rsidR="009D7B9F" w:rsidRPr="00757FC7" w:rsidRDefault="009D7B9F" w:rsidP="009D7B9F">
      <w:pPr>
        <w:overflowPunct w:val="0"/>
        <w:autoSpaceDE w:val="0"/>
        <w:autoSpaceDN w:val="0"/>
        <w:adjustRightInd w:val="0"/>
        <w:spacing w:after="0" w:line="440" w:lineRule="exact"/>
        <w:jc w:val="center"/>
        <w:textAlignment w:val="baseline"/>
        <w:rPr>
          <w:rFonts w:ascii="Angsana New" w:eastAsia="Times New Roman" w:hAnsi="Angsana New" w:cs="Angsana New"/>
          <w:sz w:val="30"/>
          <w:szCs w:val="30"/>
        </w:rPr>
      </w:pPr>
    </w:p>
    <w:p w14:paraId="0654C515" w14:textId="65012D77" w:rsidR="00A909C6" w:rsidRPr="00757FC7" w:rsidRDefault="00A909C6" w:rsidP="009D7B9F">
      <w:pPr>
        <w:autoSpaceDE w:val="0"/>
        <w:autoSpaceDN w:val="0"/>
        <w:adjustRightInd w:val="0"/>
        <w:spacing w:after="120" w:line="440" w:lineRule="exact"/>
        <w:ind w:left="992" w:hanging="567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2</w:t>
      </w:r>
      <w:r w:rsidR="00E67980" w:rsidRPr="00757FC7">
        <w:rPr>
          <w:rFonts w:ascii="Angsana New" w:hAnsi="Angsana New" w:cs="Angsana New" w:hint="cs"/>
          <w:b/>
          <w:bCs/>
          <w:sz w:val="30"/>
          <w:szCs w:val="30"/>
          <w:cs/>
        </w:rPr>
        <w:t>8</w:t>
      </w:r>
      <w:r w:rsidRPr="00757FC7">
        <w:rPr>
          <w:rFonts w:ascii="Angsana New" w:hAnsi="Angsana New" w:cs="Angsana New"/>
          <w:b/>
          <w:bCs/>
          <w:sz w:val="30"/>
          <w:szCs w:val="30"/>
        </w:rPr>
        <w:t>.3</w:t>
      </w:r>
      <w:r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บริษัท ทุ่งสัง กรีน จำกัด</w:t>
      </w:r>
    </w:p>
    <w:p w14:paraId="7CEB1D7D" w14:textId="437F5EC3" w:rsidR="00575EFB" w:rsidRPr="00757FC7" w:rsidRDefault="00887E69" w:rsidP="009D7B9F">
      <w:pPr>
        <w:autoSpaceDE w:val="0"/>
        <w:autoSpaceDN w:val="0"/>
        <w:adjustRightInd w:val="0"/>
        <w:spacing w:after="120" w:line="440" w:lineRule="exact"/>
        <w:ind w:left="1710" w:hanging="723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2</w:t>
      </w:r>
      <w:r w:rsidR="00E67980" w:rsidRPr="00757FC7">
        <w:rPr>
          <w:rFonts w:ascii="Angsana New" w:hAnsi="Angsana New" w:cs="Angsana New" w:hint="cs"/>
          <w:sz w:val="30"/>
          <w:szCs w:val="30"/>
          <w:cs/>
        </w:rPr>
        <w:t>8</w:t>
      </w:r>
      <w:r w:rsidR="00A909C6" w:rsidRPr="00757FC7">
        <w:rPr>
          <w:rFonts w:ascii="Angsana New" w:hAnsi="Angsana New" w:cs="Angsana New"/>
          <w:sz w:val="30"/>
          <w:szCs w:val="30"/>
        </w:rPr>
        <w:t>.3.</w:t>
      </w:r>
      <w:r w:rsidR="00831654" w:rsidRPr="00757FC7">
        <w:rPr>
          <w:rFonts w:ascii="Angsana New" w:hAnsi="Angsana New" w:cs="Angsana New" w:hint="cs"/>
          <w:sz w:val="30"/>
          <w:szCs w:val="30"/>
          <w:cs/>
        </w:rPr>
        <w:t>1</w:t>
      </w:r>
      <w:r w:rsidR="00A909C6" w:rsidRPr="00757FC7">
        <w:rPr>
          <w:rFonts w:ascii="Angsana New" w:hAnsi="Angsana New" w:cs="Angsana New"/>
          <w:sz w:val="30"/>
          <w:szCs w:val="30"/>
        </w:rPr>
        <w:tab/>
      </w:r>
      <w:r w:rsidR="00A909C6" w:rsidRPr="00757FC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A909C6" w:rsidRPr="00757FC7">
        <w:rPr>
          <w:rFonts w:ascii="Angsana New" w:hAnsi="Angsana New" w:cs="Angsana New"/>
          <w:sz w:val="30"/>
          <w:szCs w:val="30"/>
        </w:rPr>
        <w:t xml:space="preserve">21 </w:t>
      </w:r>
      <w:r w:rsidR="00A909C6" w:rsidRPr="00757FC7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="00A909C6" w:rsidRPr="00757FC7">
        <w:rPr>
          <w:rFonts w:ascii="Angsana New" w:hAnsi="Angsana New" w:cs="Angsana New"/>
          <w:sz w:val="30"/>
          <w:szCs w:val="30"/>
        </w:rPr>
        <w:t>2563</w:t>
      </w:r>
      <w:r w:rsidR="00A909C6" w:rsidRPr="00757FC7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ที่ประชุมกรรมการบริษัทครั้งที่ </w:t>
      </w:r>
      <w:r w:rsidR="00A909C6" w:rsidRPr="00757FC7">
        <w:rPr>
          <w:rFonts w:ascii="Angsana New" w:hAnsi="Angsana New" w:cs="Angsana New"/>
          <w:sz w:val="30"/>
          <w:szCs w:val="30"/>
        </w:rPr>
        <w:t>1/2563</w:t>
      </w:r>
      <w:r w:rsidR="00A909C6" w:rsidRPr="00757FC7">
        <w:rPr>
          <w:rFonts w:ascii="Angsana New" w:hAnsi="Angsana New" w:cs="Angsana New"/>
          <w:sz w:val="30"/>
          <w:szCs w:val="30"/>
          <w:cs/>
        </w:rPr>
        <w:t xml:space="preserve"> ของบริษัท ทุ่งสัง กรีน จำกัด มีมติอนุมัติจ่ายเงินปันผลระหว่างกาลในอัตรา </w:t>
      </w:r>
      <w:r w:rsidR="00A909C6" w:rsidRPr="00757FC7">
        <w:rPr>
          <w:rFonts w:ascii="Angsana New" w:hAnsi="Angsana New" w:cs="Angsana New"/>
          <w:sz w:val="30"/>
          <w:szCs w:val="30"/>
        </w:rPr>
        <w:t>12.00</w:t>
      </w:r>
      <w:r w:rsidR="00A909C6" w:rsidRPr="00757FC7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A909C6" w:rsidRPr="00757FC7">
        <w:rPr>
          <w:rFonts w:ascii="Angsana New" w:hAnsi="Angsana New" w:cs="Angsana New"/>
          <w:sz w:val="30"/>
          <w:szCs w:val="30"/>
        </w:rPr>
        <w:t>24.00</w:t>
      </w:r>
      <w:r w:rsidR="00A909C6" w:rsidRPr="00757FC7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A909C6" w:rsidRPr="00757FC7">
        <w:rPr>
          <w:rFonts w:ascii="Angsana New" w:hAnsi="Angsana New" w:cs="Angsana New"/>
          <w:sz w:val="30"/>
          <w:szCs w:val="30"/>
        </w:rPr>
        <w:t xml:space="preserve">20 </w:t>
      </w:r>
      <w:r w:rsidR="00A909C6" w:rsidRPr="00757FC7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="00A909C6" w:rsidRPr="00757FC7">
        <w:rPr>
          <w:rFonts w:ascii="Angsana New" w:hAnsi="Angsana New" w:cs="Angsana New"/>
          <w:sz w:val="30"/>
          <w:szCs w:val="30"/>
        </w:rPr>
        <w:t>2563</w:t>
      </w:r>
    </w:p>
    <w:p w14:paraId="6B13AC08" w14:textId="6079C8C7" w:rsidR="009416CF" w:rsidRPr="00757FC7" w:rsidRDefault="00887E69" w:rsidP="009D7B9F">
      <w:pPr>
        <w:autoSpaceDE w:val="0"/>
        <w:autoSpaceDN w:val="0"/>
        <w:adjustRightInd w:val="0"/>
        <w:spacing w:after="120" w:line="440" w:lineRule="exact"/>
        <w:ind w:left="1710" w:hanging="723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2</w:t>
      </w:r>
      <w:r w:rsidR="00E67980" w:rsidRPr="00757FC7">
        <w:rPr>
          <w:rFonts w:ascii="Angsana New" w:hAnsi="Angsana New" w:cs="Angsana New" w:hint="cs"/>
          <w:sz w:val="30"/>
          <w:szCs w:val="30"/>
          <w:cs/>
        </w:rPr>
        <w:t>8</w:t>
      </w:r>
      <w:r w:rsidR="00A909C6" w:rsidRPr="00757FC7">
        <w:rPr>
          <w:rFonts w:ascii="Angsana New" w:hAnsi="Angsana New" w:cs="Angsana New"/>
          <w:sz w:val="30"/>
          <w:szCs w:val="30"/>
        </w:rPr>
        <w:t>.3.</w:t>
      </w:r>
      <w:r w:rsidR="00831654" w:rsidRPr="00757FC7">
        <w:rPr>
          <w:rFonts w:ascii="Angsana New" w:hAnsi="Angsana New" w:cs="Angsana New" w:hint="cs"/>
          <w:sz w:val="30"/>
          <w:szCs w:val="30"/>
          <w:cs/>
        </w:rPr>
        <w:t>2</w:t>
      </w:r>
      <w:r w:rsidR="00A909C6" w:rsidRPr="00757FC7">
        <w:rPr>
          <w:rFonts w:ascii="Angsana New" w:hAnsi="Angsana New" w:cs="Angsana New"/>
          <w:sz w:val="30"/>
          <w:szCs w:val="30"/>
        </w:rPr>
        <w:tab/>
      </w:r>
      <w:r w:rsidR="00A909C6" w:rsidRPr="00757FC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A909C6" w:rsidRPr="00757FC7">
        <w:rPr>
          <w:rFonts w:ascii="Angsana New" w:hAnsi="Angsana New" w:cs="Angsana New"/>
          <w:sz w:val="30"/>
          <w:szCs w:val="30"/>
        </w:rPr>
        <w:t>5</w:t>
      </w:r>
      <w:r w:rsidR="00A909C6" w:rsidRPr="00757FC7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="00A909C6" w:rsidRPr="00757FC7">
        <w:rPr>
          <w:rFonts w:ascii="Angsana New" w:hAnsi="Angsana New" w:cs="Angsana New"/>
          <w:sz w:val="30"/>
          <w:szCs w:val="30"/>
        </w:rPr>
        <w:t>2563</w:t>
      </w:r>
      <w:r w:rsidR="00A909C6" w:rsidRPr="00757FC7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A909C6" w:rsidRPr="00757FC7">
        <w:rPr>
          <w:rFonts w:ascii="Angsana New" w:hAnsi="Angsana New" w:cs="Angsana New"/>
          <w:sz w:val="30"/>
          <w:szCs w:val="30"/>
        </w:rPr>
        <w:t>3/2563</w:t>
      </w:r>
      <w:r w:rsidR="00A909C6" w:rsidRPr="00757FC7">
        <w:rPr>
          <w:rFonts w:ascii="Angsana New" w:hAnsi="Angsana New" w:cs="Angsana New"/>
          <w:sz w:val="30"/>
          <w:szCs w:val="30"/>
          <w:cs/>
        </w:rPr>
        <w:t xml:space="preserve"> ของบริษัท ทุ่งสัง กรีน จำกัด มีมติอนุมัติจ่ายเงินปันผลระหว่างกาลในอัตรา </w:t>
      </w:r>
      <w:r w:rsidR="00A909C6" w:rsidRPr="00757FC7">
        <w:rPr>
          <w:rFonts w:ascii="Angsana New" w:hAnsi="Angsana New" w:cs="Angsana New"/>
          <w:sz w:val="30"/>
          <w:szCs w:val="30"/>
        </w:rPr>
        <w:t>12.50</w:t>
      </w:r>
      <w:r w:rsidR="00A909C6" w:rsidRPr="00757FC7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A909C6" w:rsidRPr="00757FC7">
        <w:rPr>
          <w:rFonts w:ascii="Angsana New" w:hAnsi="Angsana New" w:cs="Angsana New"/>
          <w:sz w:val="30"/>
          <w:szCs w:val="30"/>
        </w:rPr>
        <w:t>25.00</w:t>
      </w:r>
      <w:r w:rsidR="00A909C6" w:rsidRPr="00757FC7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A909C6" w:rsidRPr="00757FC7">
        <w:rPr>
          <w:rFonts w:ascii="Angsana New" w:hAnsi="Angsana New" w:cs="Angsana New"/>
          <w:sz w:val="30"/>
          <w:szCs w:val="30"/>
        </w:rPr>
        <w:t>15</w:t>
      </w:r>
      <w:r w:rsidR="00A909C6" w:rsidRPr="00757FC7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="00A909C6" w:rsidRPr="00757FC7">
        <w:rPr>
          <w:rFonts w:ascii="Angsana New" w:hAnsi="Angsana New" w:cs="Angsana New"/>
          <w:sz w:val="30"/>
          <w:szCs w:val="30"/>
        </w:rPr>
        <w:t>2563</w:t>
      </w:r>
    </w:p>
    <w:p w14:paraId="06569083" w14:textId="3280B627" w:rsidR="002C5417" w:rsidRPr="00757FC7" w:rsidRDefault="00887E69" w:rsidP="009D7B9F">
      <w:pPr>
        <w:autoSpaceDE w:val="0"/>
        <w:autoSpaceDN w:val="0"/>
        <w:adjustRightInd w:val="0"/>
        <w:spacing w:after="120" w:line="440" w:lineRule="exact"/>
        <w:ind w:left="1710" w:hanging="723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2</w:t>
      </w:r>
      <w:r w:rsidR="00E67980" w:rsidRPr="00757FC7">
        <w:rPr>
          <w:rFonts w:ascii="Angsana New" w:hAnsi="Angsana New" w:cs="Angsana New" w:hint="cs"/>
          <w:sz w:val="30"/>
          <w:szCs w:val="30"/>
          <w:cs/>
        </w:rPr>
        <w:t>8</w:t>
      </w:r>
      <w:r w:rsidR="009416CF" w:rsidRPr="00757FC7">
        <w:rPr>
          <w:rFonts w:ascii="Angsana New" w:hAnsi="Angsana New" w:cs="Angsana New" w:hint="cs"/>
          <w:sz w:val="30"/>
          <w:szCs w:val="30"/>
          <w:cs/>
        </w:rPr>
        <w:t>.3.</w:t>
      </w:r>
      <w:r w:rsidR="00831654" w:rsidRPr="00757FC7">
        <w:rPr>
          <w:rFonts w:ascii="Angsana New" w:hAnsi="Angsana New" w:cs="Angsana New" w:hint="cs"/>
          <w:sz w:val="30"/>
          <w:szCs w:val="30"/>
          <w:cs/>
        </w:rPr>
        <w:t>3</w:t>
      </w:r>
      <w:r w:rsidR="009416CF" w:rsidRPr="00757FC7">
        <w:rPr>
          <w:rFonts w:ascii="Angsana New" w:hAnsi="Angsana New" w:cs="Angsana New"/>
          <w:sz w:val="30"/>
          <w:szCs w:val="30"/>
          <w:cs/>
        </w:rPr>
        <w:tab/>
        <w:t>วันที่ 29 กรกฎาคม 2563 ที่ประชุมกรรมการบริษัท ครั้งที่ 4/2563 ของบริษัท ทุ่งสัง กรีน จำกัด มีมติอนุมัติจ่ายเงินปันผลระหว่างกาลในอัตรา 10.00 บาทต่อหุ้น รวมเป็นเงิน 20.00 ล้านบาท โดยทำการจ่ายเงินปันผลในวันที่ 17 สิงหาคม 2563</w:t>
      </w:r>
    </w:p>
    <w:p w14:paraId="7D8D9353" w14:textId="42263674" w:rsidR="00B47A01" w:rsidRPr="00757FC7" w:rsidRDefault="00887E69" w:rsidP="009D7B9F">
      <w:pPr>
        <w:autoSpaceDE w:val="0"/>
        <w:autoSpaceDN w:val="0"/>
        <w:adjustRightInd w:val="0"/>
        <w:spacing w:after="120" w:line="440" w:lineRule="exact"/>
        <w:ind w:left="1710" w:hanging="723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2</w:t>
      </w:r>
      <w:r w:rsidR="00E67980" w:rsidRPr="00757FC7">
        <w:rPr>
          <w:rFonts w:ascii="Angsana New" w:hAnsi="Angsana New" w:cs="Angsana New" w:hint="cs"/>
          <w:sz w:val="30"/>
          <w:szCs w:val="30"/>
          <w:cs/>
        </w:rPr>
        <w:t>8</w:t>
      </w:r>
      <w:r w:rsidR="00672A5A" w:rsidRPr="00757FC7">
        <w:rPr>
          <w:rFonts w:ascii="Angsana New" w:hAnsi="Angsana New" w:cs="Angsana New" w:hint="cs"/>
          <w:sz w:val="30"/>
          <w:szCs w:val="30"/>
          <w:cs/>
        </w:rPr>
        <w:t>.3.</w:t>
      </w:r>
      <w:r w:rsidRPr="00757FC7">
        <w:rPr>
          <w:rFonts w:ascii="Angsana New" w:hAnsi="Angsana New" w:cs="Angsana New" w:hint="cs"/>
          <w:sz w:val="30"/>
          <w:szCs w:val="30"/>
          <w:cs/>
        </w:rPr>
        <w:t>4</w:t>
      </w:r>
      <w:r w:rsidR="00672A5A" w:rsidRPr="00757FC7">
        <w:rPr>
          <w:rFonts w:ascii="Angsana New" w:hAnsi="Angsana New" w:cs="Angsana New" w:hint="cs"/>
          <w:sz w:val="30"/>
          <w:szCs w:val="30"/>
          <w:cs/>
        </w:rPr>
        <w:tab/>
      </w:r>
      <w:r w:rsidR="00672A5A" w:rsidRPr="00757FC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672A5A" w:rsidRPr="00757FC7">
        <w:rPr>
          <w:rFonts w:ascii="Angsana New" w:hAnsi="Angsana New" w:cs="Angsana New"/>
          <w:sz w:val="30"/>
          <w:szCs w:val="30"/>
        </w:rPr>
        <w:t>16</w:t>
      </w:r>
      <w:r w:rsidR="00672A5A" w:rsidRPr="00757FC7">
        <w:rPr>
          <w:rFonts w:ascii="Angsana New" w:hAnsi="Angsana New" w:cs="Angsana New" w:hint="cs"/>
          <w:sz w:val="30"/>
          <w:szCs w:val="30"/>
          <w:cs/>
        </w:rPr>
        <w:t xml:space="preserve"> ตุลาคม </w:t>
      </w:r>
      <w:r w:rsidR="00672A5A" w:rsidRPr="00757FC7">
        <w:rPr>
          <w:rFonts w:ascii="Angsana New" w:hAnsi="Angsana New" w:cs="Angsana New"/>
          <w:sz w:val="30"/>
          <w:szCs w:val="30"/>
        </w:rPr>
        <w:t>2563</w:t>
      </w:r>
      <w:r w:rsidR="00672A5A" w:rsidRPr="00757FC7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672A5A" w:rsidRPr="00757FC7">
        <w:rPr>
          <w:rFonts w:ascii="Angsana New" w:hAnsi="Angsana New" w:cs="Angsana New"/>
          <w:sz w:val="30"/>
          <w:szCs w:val="30"/>
        </w:rPr>
        <w:t>5/2563</w:t>
      </w:r>
      <w:r w:rsidR="00672A5A" w:rsidRPr="00757FC7">
        <w:rPr>
          <w:rFonts w:ascii="Angsana New" w:hAnsi="Angsana New" w:cs="Angsana New"/>
          <w:sz w:val="30"/>
          <w:szCs w:val="30"/>
          <w:cs/>
        </w:rPr>
        <w:t xml:space="preserve"> ของบริษัท ทุ่งสัง กรีน จำกัด มีมติอนุมัติจ่ายเงินปันผลระหว่างกาลในอัตรา</w:t>
      </w:r>
      <w:r w:rsidR="00672A5A" w:rsidRPr="00757FC7">
        <w:rPr>
          <w:rFonts w:ascii="Angsana New" w:hAnsi="Angsana New" w:cs="Angsana New"/>
          <w:sz w:val="30"/>
          <w:szCs w:val="30"/>
        </w:rPr>
        <w:t xml:space="preserve"> 10.00</w:t>
      </w:r>
      <w:r w:rsidR="00672A5A" w:rsidRPr="00757FC7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672A5A" w:rsidRPr="00757FC7">
        <w:rPr>
          <w:rFonts w:ascii="Angsana New" w:hAnsi="Angsana New" w:cs="Angsana New"/>
          <w:sz w:val="30"/>
          <w:szCs w:val="30"/>
        </w:rPr>
        <w:t>20.00</w:t>
      </w:r>
      <w:r w:rsidR="00672A5A" w:rsidRPr="00757FC7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672A5A" w:rsidRPr="00757FC7">
        <w:rPr>
          <w:rFonts w:ascii="Angsana New" w:hAnsi="Angsana New" w:cs="Angsana New"/>
          <w:sz w:val="30"/>
          <w:szCs w:val="30"/>
        </w:rPr>
        <w:t>18</w:t>
      </w:r>
      <w:r w:rsidR="00672A5A" w:rsidRPr="00757FC7">
        <w:rPr>
          <w:rFonts w:ascii="Angsana New" w:hAnsi="Angsana New" w:cs="Angsana New" w:hint="cs"/>
          <w:sz w:val="30"/>
          <w:szCs w:val="30"/>
          <w:cs/>
        </w:rPr>
        <w:t xml:space="preserve"> พฤศจิกายน</w:t>
      </w:r>
      <w:r w:rsidR="00672A5A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672A5A" w:rsidRPr="00757FC7">
        <w:rPr>
          <w:rFonts w:ascii="Angsana New" w:hAnsi="Angsana New" w:cs="Angsana New"/>
          <w:sz w:val="30"/>
          <w:szCs w:val="30"/>
        </w:rPr>
        <w:t>2</w:t>
      </w:r>
      <w:r w:rsidR="00672A5A" w:rsidRPr="00757FC7">
        <w:rPr>
          <w:rFonts w:ascii="Angsana New" w:hAnsi="Angsana New" w:cs="Angsana New" w:hint="cs"/>
          <w:sz w:val="30"/>
          <w:szCs w:val="30"/>
          <w:cs/>
        </w:rPr>
        <w:t>5</w:t>
      </w:r>
      <w:r w:rsidR="00672A5A" w:rsidRPr="00757FC7">
        <w:rPr>
          <w:rFonts w:ascii="Angsana New" w:hAnsi="Angsana New" w:cs="Angsana New"/>
          <w:sz w:val="30"/>
          <w:szCs w:val="30"/>
        </w:rPr>
        <w:t>63</w:t>
      </w:r>
    </w:p>
    <w:p w14:paraId="7DC286E5" w14:textId="4EEB59EC" w:rsidR="00B522BD" w:rsidRPr="00757FC7" w:rsidRDefault="00887E69" w:rsidP="009D7B9F">
      <w:pPr>
        <w:autoSpaceDE w:val="0"/>
        <w:autoSpaceDN w:val="0"/>
        <w:adjustRightInd w:val="0"/>
        <w:spacing w:after="120" w:line="440" w:lineRule="exact"/>
        <w:ind w:left="1710" w:hanging="723"/>
        <w:jc w:val="thaiDistribute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sz w:val="30"/>
          <w:szCs w:val="30"/>
        </w:rPr>
        <w:t>2</w:t>
      </w:r>
      <w:r w:rsidR="00E67980" w:rsidRPr="00757FC7">
        <w:rPr>
          <w:rFonts w:ascii="Angsana New" w:hAnsi="Angsana New" w:cs="Angsana New" w:hint="cs"/>
          <w:sz w:val="30"/>
          <w:szCs w:val="30"/>
          <w:cs/>
        </w:rPr>
        <w:t>8</w:t>
      </w:r>
      <w:r w:rsidR="007700D7" w:rsidRPr="00757FC7">
        <w:rPr>
          <w:rFonts w:ascii="Angsana New" w:hAnsi="Angsana New" w:cs="Angsana New" w:hint="cs"/>
          <w:sz w:val="30"/>
          <w:szCs w:val="30"/>
          <w:cs/>
        </w:rPr>
        <w:t>.3.</w:t>
      </w:r>
      <w:r w:rsidRPr="00757FC7">
        <w:rPr>
          <w:rFonts w:ascii="Angsana New" w:hAnsi="Angsana New" w:cs="Angsana New" w:hint="cs"/>
          <w:sz w:val="30"/>
          <w:szCs w:val="30"/>
          <w:cs/>
        </w:rPr>
        <w:t>5</w:t>
      </w:r>
      <w:r w:rsidR="007700D7" w:rsidRPr="00757FC7">
        <w:rPr>
          <w:rFonts w:ascii="Angsana New" w:hAnsi="Angsana New" w:cs="Angsana New" w:hint="cs"/>
          <w:sz w:val="30"/>
          <w:szCs w:val="30"/>
          <w:cs/>
        </w:rPr>
        <w:tab/>
      </w:r>
      <w:r w:rsidR="007700D7" w:rsidRPr="00757FC7">
        <w:rPr>
          <w:rFonts w:ascii="Angsana New" w:hAnsi="Angsana New" w:cs="Angsana New"/>
          <w:sz w:val="30"/>
          <w:szCs w:val="30"/>
          <w:cs/>
        </w:rPr>
        <w:t>วันที่ 15 กุมภาพันธ์ 2564 ที่ประชุมกรรมการบริษัท ครั้งที่ 1/2564 ของบริษัท ทุ่งสัง กรีน จำกัด มีมติอนุมัติจ่ายเงินปันผลระหว่างกาลในอัตรา 15.00 บาทต่อหุ้น รวมเป็นเงิน 30.00 ล้านบาท โดย</w:t>
      </w:r>
      <w:r w:rsidR="009B5B91" w:rsidRPr="00757FC7">
        <w:rPr>
          <w:rFonts w:ascii="Angsana New" w:hAnsi="Angsana New" w:cs="Angsana New" w:hint="cs"/>
          <w:sz w:val="30"/>
          <w:szCs w:val="30"/>
          <w:cs/>
        </w:rPr>
        <w:t>ทำการ</w:t>
      </w:r>
      <w:r w:rsidR="007700D7" w:rsidRPr="00757FC7">
        <w:rPr>
          <w:rFonts w:ascii="Angsana New" w:hAnsi="Angsana New" w:cs="Angsana New"/>
          <w:sz w:val="30"/>
          <w:szCs w:val="30"/>
          <w:cs/>
        </w:rPr>
        <w:t>จ่ายเงินปันผลในวันที่ 22 กุมภาพันธ์ 2564</w:t>
      </w:r>
    </w:p>
    <w:p w14:paraId="3CF65C1F" w14:textId="7D34D5E5" w:rsidR="00AD68E3" w:rsidRPr="00757FC7" w:rsidRDefault="001D020C" w:rsidP="009D7B9F">
      <w:pPr>
        <w:autoSpaceDE w:val="0"/>
        <w:autoSpaceDN w:val="0"/>
        <w:adjustRightInd w:val="0"/>
        <w:spacing w:after="120" w:line="440" w:lineRule="exact"/>
        <w:ind w:left="1710" w:hanging="723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2</w:t>
      </w:r>
      <w:r w:rsidR="00E67980" w:rsidRPr="00757FC7">
        <w:rPr>
          <w:rFonts w:ascii="Angsana New" w:hAnsi="Angsana New" w:cs="Angsana New" w:hint="cs"/>
          <w:sz w:val="30"/>
          <w:szCs w:val="30"/>
          <w:cs/>
        </w:rPr>
        <w:t>8</w:t>
      </w:r>
      <w:r w:rsidRPr="00757FC7">
        <w:rPr>
          <w:rFonts w:ascii="Angsana New" w:hAnsi="Angsana New" w:cs="Angsana New"/>
          <w:sz w:val="30"/>
          <w:szCs w:val="30"/>
        </w:rPr>
        <w:t>.3.6</w:t>
      </w:r>
      <w:r w:rsidR="007455CD" w:rsidRPr="00757FC7">
        <w:rPr>
          <w:rFonts w:ascii="Angsana New" w:hAnsi="Angsana New" w:cs="Angsana New"/>
          <w:sz w:val="30"/>
          <w:szCs w:val="30"/>
        </w:rPr>
        <w:tab/>
      </w:r>
      <w:r w:rsidRPr="00757FC7">
        <w:rPr>
          <w:rFonts w:ascii="Angsana New" w:hAnsi="Angsana New" w:cs="Angsana New"/>
          <w:sz w:val="30"/>
          <w:szCs w:val="30"/>
          <w:cs/>
        </w:rPr>
        <w:t>วันที่ 23</w:t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 เมษายน </w:t>
      </w:r>
      <w:r w:rsidRPr="00757FC7">
        <w:rPr>
          <w:rFonts w:ascii="Angsana New" w:hAnsi="Angsana New" w:cs="Angsana New"/>
          <w:sz w:val="30"/>
          <w:szCs w:val="30"/>
        </w:rPr>
        <w:t>2564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2</w:t>
      </w:r>
      <w:r w:rsidRPr="00757FC7">
        <w:rPr>
          <w:rFonts w:ascii="Angsana New" w:hAnsi="Angsana New" w:cs="Angsana New"/>
          <w:sz w:val="30"/>
          <w:szCs w:val="30"/>
        </w:rPr>
        <w:t>/2564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ของบริษัท ทุ่งสัง กรีน จำกัด มีมติอนุมัติจ่ายเงินปันผลระหว่างกาลในอัตรา </w:t>
      </w:r>
      <w:r w:rsidRPr="00757FC7">
        <w:rPr>
          <w:rFonts w:ascii="Angsana New" w:hAnsi="Angsana New" w:cs="Angsana New" w:hint="cs"/>
          <w:sz w:val="30"/>
          <w:szCs w:val="30"/>
        </w:rPr>
        <w:t>10.</w:t>
      </w:r>
      <w:r w:rsidRPr="00757FC7">
        <w:rPr>
          <w:rFonts w:ascii="Angsana New" w:hAnsi="Angsana New" w:cs="Angsana New"/>
          <w:sz w:val="30"/>
          <w:szCs w:val="30"/>
        </w:rPr>
        <w:t>00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757FC7">
        <w:rPr>
          <w:rFonts w:ascii="Angsana New" w:hAnsi="Angsana New" w:cs="Angsana New" w:hint="cs"/>
          <w:sz w:val="30"/>
          <w:szCs w:val="30"/>
        </w:rPr>
        <w:t>2</w:t>
      </w:r>
      <w:r w:rsidRPr="00757FC7">
        <w:rPr>
          <w:rFonts w:ascii="Angsana New" w:hAnsi="Angsana New" w:cs="Angsana New"/>
          <w:sz w:val="30"/>
          <w:szCs w:val="30"/>
        </w:rPr>
        <w:t>0.00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ล้านบาท โดย</w:t>
      </w:r>
      <w:r w:rsidRPr="00757FC7">
        <w:rPr>
          <w:rFonts w:ascii="Angsana New" w:hAnsi="Angsana New" w:cs="Angsana New" w:hint="cs"/>
          <w:sz w:val="30"/>
          <w:szCs w:val="30"/>
          <w:cs/>
        </w:rPr>
        <w:t>ทำ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การจ่ายเงินปันผลในวันที่ </w:t>
      </w:r>
      <w:r w:rsidRPr="00757FC7">
        <w:rPr>
          <w:rFonts w:ascii="Angsana New" w:hAnsi="Angsana New" w:cs="Angsana New" w:hint="cs"/>
          <w:sz w:val="30"/>
          <w:szCs w:val="30"/>
        </w:rPr>
        <w:t>25</w:t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 พฤษภาคม </w:t>
      </w:r>
      <w:r w:rsidRPr="00757FC7">
        <w:rPr>
          <w:rFonts w:ascii="Angsana New" w:hAnsi="Angsana New" w:cs="Angsana New" w:hint="cs"/>
          <w:sz w:val="30"/>
          <w:szCs w:val="30"/>
        </w:rPr>
        <w:t>2564</w:t>
      </w:r>
    </w:p>
    <w:p w14:paraId="454EE134" w14:textId="7E2608D6" w:rsidR="00C327FC" w:rsidRPr="00757FC7" w:rsidRDefault="00C327FC" w:rsidP="009D7B9F">
      <w:pPr>
        <w:autoSpaceDE w:val="0"/>
        <w:autoSpaceDN w:val="0"/>
        <w:adjustRightInd w:val="0"/>
        <w:spacing w:after="120" w:line="440" w:lineRule="exact"/>
        <w:ind w:left="1710" w:hanging="723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 w:hint="cs"/>
          <w:sz w:val="30"/>
          <w:szCs w:val="30"/>
          <w:cs/>
        </w:rPr>
        <w:t>2</w:t>
      </w:r>
      <w:r w:rsidR="00E67980" w:rsidRPr="00757FC7">
        <w:rPr>
          <w:rFonts w:ascii="Angsana New" w:hAnsi="Angsana New" w:cs="Angsana New" w:hint="cs"/>
          <w:sz w:val="30"/>
          <w:szCs w:val="30"/>
          <w:cs/>
        </w:rPr>
        <w:t>8</w:t>
      </w:r>
      <w:r w:rsidRPr="00757FC7">
        <w:rPr>
          <w:rFonts w:ascii="Angsana New" w:hAnsi="Angsana New" w:cs="Angsana New" w:hint="cs"/>
          <w:sz w:val="30"/>
          <w:szCs w:val="30"/>
          <w:cs/>
        </w:rPr>
        <w:t>.3.7</w:t>
      </w:r>
      <w:r w:rsidR="0039487B" w:rsidRPr="00757FC7">
        <w:rPr>
          <w:rFonts w:ascii="Angsana New" w:hAnsi="Angsana New" w:cs="Angsana New"/>
          <w:sz w:val="30"/>
          <w:szCs w:val="30"/>
        </w:rPr>
        <w:tab/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E619A4" w:rsidRPr="00757FC7">
        <w:rPr>
          <w:rFonts w:ascii="Angsana New" w:hAnsi="Angsana New" w:cs="Angsana New"/>
          <w:sz w:val="30"/>
          <w:szCs w:val="30"/>
        </w:rPr>
        <w:t>19</w:t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 กรกฎาคม </w:t>
      </w:r>
      <w:r w:rsidRPr="00757FC7">
        <w:rPr>
          <w:rFonts w:ascii="Angsana New" w:hAnsi="Angsana New" w:cs="Angsana New"/>
          <w:sz w:val="30"/>
          <w:szCs w:val="30"/>
        </w:rPr>
        <w:t>2564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E619A4" w:rsidRPr="00757FC7">
        <w:rPr>
          <w:rFonts w:ascii="Angsana New" w:hAnsi="Angsana New" w:cs="Angsana New"/>
          <w:sz w:val="30"/>
          <w:szCs w:val="30"/>
        </w:rPr>
        <w:t>4</w:t>
      </w:r>
      <w:r w:rsidRPr="00757FC7">
        <w:rPr>
          <w:rFonts w:ascii="Angsana New" w:hAnsi="Angsana New" w:cs="Angsana New"/>
          <w:sz w:val="30"/>
          <w:szCs w:val="30"/>
        </w:rPr>
        <w:t>/2564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ของบริษัท </w:t>
      </w:r>
      <w:r w:rsidRPr="00757FC7">
        <w:rPr>
          <w:rFonts w:ascii="Angsana New" w:hAnsi="Angsana New" w:cs="Angsana New" w:hint="cs"/>
          <w:sz w:val="30"/>
          <w:szCs w:val="30"/>
          <w:cs/>
        </w:rPr>
        <w:t>ทุ่งสัง กรีน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จำกัด มีมติอนุมัติจ่ายเงินปันผลระหว่างกาลในอัตรา</w:t>
      </w:r>
      <w:r w:rsidRPr="00757FC7">
        <w:rPr>
          <w:rFonts w:ascii="Angsana New" w:hAnsi="Angsana New" w:cs="Angsana New"/>
          <w:sz w:val="30"/>
          <w:szCs w:val="30"/>
        </w:rPr>
        <w:t xml:space="preserve"> </w:t>
      </w:r>
      <w:r w:rsidR="00E619A4" w:rsidRPr="00757FC7">
        <w:rPr>
          <w:rFonts w:ascii="Angsana New" w:hAnsi="Angsana New" w:cs="Angsana New"/>
          <w:sz w:val="30"/>
          <w:szCs w:val="30"/>
        </w:rPr>
        <w:t>12.50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E619A4" w:rsidRPr="00757FC7">
        <w:rPr>
          <w:rFonts w:ascii="Angsana New" w:hAnsi="Angsana New" w:cs="Angsana New"/>
          <w:sz w:val="30"/>
          <w:szCs w:val="30"/>
        </w:rPr>
        <w:t>25.00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ล้านบาท โดย</w:t>
      </w:r>
      <w:r w:rsidRPr="00757FC7">
        <w:rPr>
          <w:rFonts w:ascii="Angsana New" w:hAnsi="Angsana New" w:cs="Angsana New" w:hint="cs"/>
          <w:sz w:val="30"/>
          <w:szCs w:val="30"/>
          <w:cs/>
        </w:rPr>
        <w:t>ทำ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การจ่ายเงินปันผลในวันที่ </w:t>
      </w:r>
      <w:r w:rsidR="00E619A4" w:rsidRPr="00757FC7">
        <w:rPr>
          <w:rFonts w:ascii="Angsana New" w:hAnsi="Angsana New" w:cs="Angsana New"/>
          <w:sz w:val="30"/>
          <w:szCs w:val="30"/>
        </w:rPr>
        <w:t>24</w:t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 สิงหาคม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E619A4" w:rsidRPr="00757FC7">
        <w:rPr>
          <w:rFonts w:ascii="Angsana New" w:hAnsi="Angsana New" w:cs="Angsana New"/>
          <w:sz w:val="30"/>
          <w:szCs w:val="30"/>
        </w:rPr>
        <w:t>2564</w:t>
      </w:r>
    </w:p>
    <w:p w14:paraId="0DC7465C" w14:textId="68691350" w:rsidR="005757FD" w:rsidRPr="00757FC7" w:rsidRDefault="00D85B25" w:rsidP="009D7B9F">
      <w:pPr>
        <w:autoSpaceDE w:val="0"/>
        <w:autoSpaceDN w:val="0"/>
        <w:adjustRightInd w:val="0"/>
        <w:spacing w:after="120" w:line="440" w:lineRule="exact"/>
        <w:ind w:left="1710" w:hanging="723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28.3.8</w:t>
      </w:r>
      <w:r w:rsidRPr="00757FC7">
        <w:rPr>
          <w:rFonts w:ascii="Angsana New" w:hAnsi="Angsana New" w:cs="Angsana New"/>
          <w:sz w:val="30"/>
          <w:szCs w:val="30"/>
        </w:rPr>
        <w:tab/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4D0D53" w:rsidRPr="00757FC7">
        <w:rPr>
          <w:rFonts w:ascii="Angsana New" w:hAnsi="Angsana New" w:cs="Angsana New"/>
          <w:sz w:val="30"/>
          <w:szCs w:val="30"/>
        </w:rPr>
        <w:t>2</w:t>
      </w:r>
      <w:r w:rsidR="004D0D53" w:rsidRPr="00757FC7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4D0D53" w:rsidRPr="00757FC7">
        <w:rPr>
          <w:rFonts w:ascii="Angsana New" w:hAnsi="Angsana New" w:cs="Angsana New"/>
          <w:sz w:val="30"/>
          <w:szCs w:val="30"/>
        </w:rPr>
        <w:t>2564</w:t>
      </w:r>
      <w:r w:rsidR="004D0D5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ที่ประชุมกรรมการบริษัท ครั้งที่ </w:t>
      </w:r>
      <w:r w:rsidR="004D0D53" w:rsidRPr="00757FC7">
        <w:rPr>
          <w:rFonts w:ascii="Angsana New" w:hAnsi="Angsana New" w:cs="Angsana New"/>
          <w:sz w:val="30"/>
          <w:szCs w:val="30"/>
        </w:rPr>
        <w:t>5</w:t>
      </w:r>
      <w:r w:rsidRPr="00757FC7">
        <w:rPr>
          <w:rFonts w:ascii="Angsana New" w:hAnsi="Angsana New" w:cs="Angsana New"/>
          <w:sz w:val="30"/>
          <w:szCs w:val="30"/>
        </w:rPr>
        <w:t>/2564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ของบริษัท ทุ่งสัง กรีน จำกัด มีมติอนุมัติจ่ายเงินปันผลระหว่างกาลในอัตรา </w:t>
      </w:r>
      <w:r w:rsidRPr="00757FC7">
        <w:rPr>
          <w:rFonts w:ascii="Angsana New" w:hAnsi="Angsana New" w:cs="Angsana New"/>
          <w:sz w:val="30"/>
          <w:szCs w:val="30"/>
        </w:rPr>
        <w:t>12.50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757FC7">
        <w:rPr>
          <w:rFonts w:ascii="Angsana New" w:hAnsi="Angsana New" w:cs="Angsana New"/>
          <w:sz w:val="30"/>
          <w:szCs w:val="30"/>
        </w:rPr>
        <w:t>25.00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A82FC6" w:rsidRPr="00757FC7">
        <w:rPr>
          <w:rFonts w:ascii="Angsana New" w:hAnsi="Angsana New" w:cs="Angsana New"/>
          <w:sz w:val="30"/>
          <w:szCs w:val="30"/>
        </w:rPr>
        <w:t>17</w:t>
      </w:r>
      <w:r w:rsidR="00A82FC6" w:rsidRPr="00757FC7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A82FC6" w:rsidRPr="00757FC7">
        <w:rPr>
          <w:rFonts w:ascii="Angsana New" w:hAnsi="Angsana New" w:cs="Angsana New"/>
          <w:sz w:val="30"/>
          <w:szCs w:val="30"/>
        </w:rPr>
        <w:t>2564</w:t>
      </w:r>
    </w:p>
    <w:p w14:paraId="7684957C" w14:textId="77777777" w:rsidR="009D7B9F" w:rsidRPr="00757FC7" w:rsidRDefault="009D7B9F" w:rsidP="009D7B9F">
      <w:pPr>
        <w:autoSpaceDE w:val="0"/>
        <w:autoSpaceDN w:val="0"/>
        <w:adjustRightInd w:val="0"/>
        <w:spacing w:after="120" w:line="440" w:lineRule="exact"/>
        <w:ind w:left="1710" w:hanging="723"/>
        <w:jc w:val="thaiDistribute"/>
        <w:rPr>
          <w:rFonts w:ascii="Angsana New" w:hAnsi="Angsana New" w:cs="Angsana New"/>
          <w:sz w:val="30"/>
          <w:szCs w:val="30"/>
        </w:rPr>
      </w:pPr>
    </w:p>
    <w:p w14:paraId="57679FEB" w14:textId="639B8193" w:rsidR="009D7B9F" w:rsidRPr="00757FC7" w:rsidRDefault="009D7B9F" w:rsidP="009D7B9F">
      <w:pPr>
        <w:autoSpaceDE w:val="0"/>
        <w:autoSpaceDN w:val="0"/>
        <w:adjustRightInd w:val="0"/>
        <w:spacing w:after="120" w:line="440" w:lineRule="exact"/>
        <w:ind w:left="1710" w:hanging="723"/>
        <w:jc w:val="thaiDistribute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sz w:val="30"/>
          <w:szCs w:val="30"/>
          <w:cs/>
        </w:rPr>
        <w:br w:type="page"/>
      </w:r>
    </w:p>
    <w:p w14:paraId="7B6C9A68" w14:textId="6BD036A2" w:rsidR="009D7B9F" w:rsidRPr="00757FC7" w:rsidRDefault="009D7B9F" w:rsidP="009D7B9F">
      <w:pPr>
        <w:overflowPunct w:val="0"/>
        <w:autoSpaceDE w:val="0"/>
        <w:autoSpaceDN w:val="0"/>
        <w:adjustRightInd w:val="0"/>
        <w:spacing w:after="0" w:line="380" w:lineRule="exact"/>
        <w:jc w:val="center"/>
        <w:textAlignment w:val="baseline"/>
        <w:rPr>
          <w:rFonts w:ascii="Angsana New" w:eastAsia="Times New Roman" w:hAnsi="Angsana New" w:cs="Angsana New"/>
          <w:sz w:val="30"/>
          <w:szCs w:val="30"/>
        </w:rPr>
      </w:pPr>
      <w:r w:rsidRPr="00757FC7">
        <w:rPr>
          <w:rFonts w:ascii="Angsana New" w:eastAsia="Times New Roman" w:hAnsi="Angsana New" w:cs="Angsana New"/>
          <w:sz w:val="30"/>
          <w:szCs w:val="30"/>
        </w:rPr>
        <w:t>- 6</w:t>
      </w:r>
      <w:r w:rsidRPr="00757FC7">
        <w:rPr>
          <w:rFonts w:ascii="Angsana New" w:eastAsia="Times New Roman" w:hAnsi="Angsana New" w:cs="Angsana New" w:hint="cs"/>
          <w:sz w:val="30"/>
          <w:szCs w:val="30"/>
          <w:cs/>
        </w:rPr>
        <w:t>5</w:t>
      </w:r>
      <w:r w:rsidRPr="00757FC7">
        <w:rPr>
          <w:rFonts w:ascii="Angsana New" w:eastAsia="Times New Roman" w:hAnsi="Angsana New" w:cs="Angsana New"/>
          <w:sz w:val="30"/>
          <w:szCs w:val="30"/>
        </w:rPr>
        <w:t xml:space="preserve"> -</w:t>
      </w:r>
    </w:p>
    <w:p w14:paraId="106C848A" w14:textId="77777777" w:rsidR="009D7B9F" w:rsidRPr="00757FC7" w:rsidRDefault="009D7B9F" w:rsidP="009D7B9F">
      <w:pPr>
        <w:overflowPunct w:val="0"/>
        <w:autoSpaceDE w:val="0"/>
        <w:autoSpaceDN w:val="0"/>
        <w:adjustRightInd w:val="0"/>
        <w:spacing w:after="0" w:line="380" w:lineRule="exact"/>
        <w:jc w:val="center"/>
        <w:textAlignment w:val="baseline"/>
        <w:rPr>
          <w:rFonts w:ascii="Angsana New" w:eastAsia="Times New Roman" w:hAnsi="Angsana New" w:cs="Angsana New"/>
          <w:sz w:val="30"/>
          <w:szCs w:val="30"/>
        </w:rPr>
      </w:pPr>
    </w:p>
    <w:p w14:paraId="3B1FCB5A" w14:textId="1D8477F0" w:rsidR="009416CF" w:rsidRPr="00757FC7" w:rsidRDefault="009416CF" w:rsidP="009D7B9F">
      <w:pPr>
        <w:autoSpaceDE w:val="0"/>
        <w:autoSpaceDN w:val="0"/>
        <w:adjustRightInd w:val="0"/>
        <w:spacing w:after="120" w:line="38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2</w:t>
      </w:r>
      <w:r w:rsidR="00E67980" w:rsidRPr="00757FC7">
        <w:rPr>
          <w:rFonts w:ascii="Angsana New" w:hAnsi="Angsana New" w:cs="Angsana New" w:hint="cs"/>
          <w:b/>
          <w:bCs/>
          <w:sz w:val="30"/>
          <w:szCs w:val="30"/>
          <w:cs/>
        </w:rPr>
        <w:t>8</w:t>
      </w:r>
      <w:r w:rsidRPr="00757FC7">
        <w:rPr>
          <w:rFonts w:ascii="Angsana New" w:hAnsi="Angsana New" w:cs="Angsana New"/>
          <w:b/>
          <w:bCs/>
          <w:sz w:val="30"/>
          <w:szCs w:val="30"/>
        </w:rPr>
        <w:t>.4</w:t>
      </w:r>
      <w:r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บริษัท มหาชัย กรีน เพาเวอร์ จำกัด</w:t>
      </w:r>
    </w:p>
    <w:p w14:paraId="75643784" w14:textId="7932E2E5" w:rsidR="009E1391" w:rsidRPr="00757FC7" w:rsidRDefault="00887E69" w:rsidP="009D7B9F">
      <w:pPr>
        <w:autoSpaceDE w:val="0"/>
        <w:autoSpaceDN w:val="0"/>
        <w:adjustRightInd w:val="0"/>
        <w:spacing w:before="120" w:after="0" w:line="38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2</w:t>
      </w:r>
      <w:r w:rsidR="00E67980" w:rsidRPr="00757FC7">
        <w:rPr>
          <w:rFonts w:ascii="Angsana New" w:hAnsi="Angsana New" w:cs="Angsana New" w:hint="cs"/>
          <w:sz w:val="30"/>
          <w:szCs w:val="30"/>
          <w:cs/>
        </w:rPr>
        <w:t>8</w:t>
      </w:r>
      <w:r w:rsidR="002D790D" w:rsidRPr="00757FC7">
        <w:rPr>
          <w:rFonts w:ascii="Angsana New" w:hAnsi="Angsana New" w:cs="Angsana New"/>
          <w:sz w:val="30"/>
          <w:szCs w:val="30"/>
        </w:rPr>
        <w:t>.4.</w:t>
      </w:r>
      <w:r w:rsidR="00831654" w:rsidRPr="00757FC7">
        <w:rPr>
          <w:rFonts w:ascii="Angsana New" w:hAnsi="Angsana New" w:cs="Angsana New" w:hint="cs"/>
          <w:sz w:val="30"/>
          <w:szCs w:val="30"/>
          <w:cs/>
        </w:rPr>
        <w:t>1</w:t>
      </w:r>
      <w:r w:rsidR="00D470B8" w:rsidRPr="00757FC7">
        <w:rPr>
          <w:rFonts w:ascii="Angsana New" w:hAnsi="Angsana New" w:cs="Angsana New"/>
          <w:sz w:val="30"/>
          <w:szCs w:val="30"/>
        </w:rPr>
        <w:tab/>
      </w:r>
      <w:r w:rsidR="002D790D" w:rsidRPr="00757FC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2D790D" w:rsidRPr="00757FC7">
        <w:rPr>
          <w:rFonts w:ascii="Angsana New" w:hAnsi="Angsana New" w:cs="Angsana New"/>
          <w:sz w:val="30"/>
          <w:szCs w:val="30"/>
        </w:rPr>
        <w:t>28</w:t>
      </w:r>
      <w:r w:rsidR="00FE599C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D790D" w:rsidRPr="00757FC7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="002D790D" w:rsidRPr="00757FC7">
        <w:rPr>
          <w:rFonts w:ascii="Angsana New" w:hAnsi="Angsana New" w:cs="Angsana New"/>
          <w:sz w:val="30"/>
          <w:szCs w:val="30"/>
        </w:rPr>
        <w:t>2563</w:t>
      </w:r>
      <w:r w:rsidR="002D790D" w:rsidRPr="00757FC7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ที่ประชุมกรรมการบริษัทครั้งที่ </w:t>
      </w:r>
      <w:r w:rsidR="002D790D" w:rsidRPr="00757FC7">
        <w:rPr>
          <w:rFonts w:ascii="Angsana New" w:hAnsi="Angsana New" w:cs="Angsana New"/>
          <w:sz w:val="30"/>
          <w:szCs w:val="30"/>
        </w:rPr>
        <w:t>1/2563</w:t>
      </w:r>
      <w:r w:rsidR="002D790D" w:rsidRPr="00757FC7">
        <w:rPr>
          <w:rFonts w:ascii="Angsana New" w:hAnsi="Angsana New" w:cs="Angsana New"/>
          <w:sz w:val="30"/>
          <w:szCs w:val="30"/>
          <w:cs/>
        </w:rPr>
        <w:t xml:space="preserve"> ของบริษัท มหาชัย กรีน เพาเวอร์ จำกัด</w:t>
      </w:r>
      <w:r w:rsidR="007F5C0B" w:rsidRPr="00757FC7">
        <w:rPr>
          <w:rFonts w:ascii="Angsana New" w:hAnsi="Angsana New" w:cs="Angsana New"/>
          <w:sz w:val="30"/>
          <w:szCs w:val="30"/>
        </w:rPr>
        <w:t xml:space="preserve"> </w:t>
      </w:r>
      <w:r w:rsidR="002D790D" w:rsidRPr="00757FC7">
        <w:rPr>
          <w:rFonts w:ascii="Angsana New" w:hAnsi="Angsana New" w:cs="Angsana New"/>
          <w:sz w:val="30"/>
          <w:szCs w:val="30"/>
          <w:cs/>
        </w:rPr>
        <w:t xml:space="preserve">มีมติอนุมัติจ่ายเงินปันผลระหว่างกาลในอัตรา </w:t>
      </w:r>
      <w:r w:rsidR="002D790D" w:rsidRPr="00757FC7">
        <w:rPr>
          <w:rFonts w:ascii="Angsana New" w:hAnsi="Angsana New" w:cs="Angsana New"/>
          <w:sz w:val="30"/>
          <w:szCs w:val="30"/>
        </w:rPr>
        <w:t>5.</w:t>
      </w:r>
      <w:r w:rsidR="00B3046F" w:rsidRPr="00757FC7">
        <w:rPr>
          <w:rFonts w:ascii="Angsana New" w:hAnsi="Angsana New" w:cs="Angsana New"/>
          <w:sz w:val="30"/>
          <w:szCs w:val="30"/>
        </w:rPr>
        <w:t>00</w:t>
      </w:r>
      <w:r w:rsidR="002D790D" w:rsidRPr="00757FC7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2D790D" w:rsidRPr="00757FC7">
        <w:rPr>
          <w:rFonts w:ascii="Angsana New" w:hAnsi="Angsana New" w:cs="Angsana New"/>
          <w:sz w:val="30"/>
          <w:szCs w:val="30"/>
        </w:rPr>
        <w:t>11.75</w:t>
      </w:r>
      <w:r w:rsidR="002D790D" w:rsidRPr="00757FC7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="002D790D" w:rsidRPr="00757FC7">
        <w:rPr>
          <w:rFonts w:ascii="Angsana New" w:hAnsi="Angsana New" w:cs="Angsana New"/>
          <w:sz w:val="30"/>
          <w:szCs w:val="30"/>
        </w:rPr>
        <w:t>5</w:t>
      </w:r>
      <w:r w:rsidR="002D790D" w:rsidRPr="00757FC7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2D790D" w:rsidRPr="00757FC7">
        <w:rPr>
          <w:rFonts w:ascii="Angsana New" w:hAnsi="Angsana New" w:cs="Angsana New"/>
          <w:sz w:val="30"/>
          <w:szCs w:val="30"/>
        </w:rPr>
        <w:t xml:space="preserve">31 </w:t>
      </w:r>
      <w:r w:rsidR="002D790D" w:rsidRPr="00757FC7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2D790D" w:rsidRPr="00757FC7">
        <w:rPr>
          <w:rFonts w:ascii="Angsana New" w:hAnsi="Angsana New" w:cs="Angsana New"/>
          <w:sz w:val="30"/>
          <w:szCs w:val="30"/>
        </w:rPr>
        <w:t>2562</w:t>
      </w:r>
      <w:r w:rsidR="002D790D" w:rsidRPr="00757FC7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="002D790D" w:rsidRPr="00757FC7">
        <w:rPr>
          <w:rFonts w:ascii="Angsana New" w:hAnsi="Angsana New" w:cs="Angsana New"/>
          <w:sz w:val="30"/>
          <w:szCs w:val="30"/>
        </w:rPr>
        <w:t>1.</w:t>
      </w:r>
      <w:r w:rsidR="00B3046F" w:rsidRPr="00757FC7">
        <w:rPr>
          <w:rFonts w:ascii="Angsana New" w:hAnsi="Angsana New" w:cs="Angsana New"/>
          <w:sz w:val="30"/>
          <w:szCs w:val="30"/>
        </w:rPr>
        <w:t>0</w:t>
      </w:r>
      <w:r w:rsidR="002D790D" w:rsidRPr="00757FC7">
        <w:rPr>
          <w:rFonts w:ascii="Angsana New" w:hAnsi="Angsana New" w:cs="Angsana New"/>
          <w:sz w:val="30"/>
          <w:szCs w:val="30"/>
        </w:rPr>
        <w:t>9</w:t>
      </w:r>
      <w:r w:rsidR="002D790D" w:rsidRPr="00757FC7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2D790D" w:rsidRPr="00757FC7">
        <w:rPr>
          <w:rFonts w:ascii="Angsana New" w:hAnsi="Angsana New" w:cs="Angsana New"/>
          <w:sz w:val="30"/>
          <w:szCs w:val="30"/>
        </w:rPr>
        <w:t>2</w:t>
      </w:r>
      <w:r w:rsidR="00B3046F" w:rsidRPr="00757FC7">
        <w:rPr>
          <w:rFonts w:ascii="Angsana New" w:hAnsi="Angsana New" w:cs="Angsana New"/>
          <w:sz w:val="30"/>
          <w:szCs w:val="30"/>
        </w:rPr>
        <w:t>0</w:t>
      </w:r>
      <w:r w:rsidR="002D790D" w:rsidRPr="00757FC7">
        <w:rPr>
          <w:rFonts w:ascii="Angsana New" w:hAnsi="Angsana New" w:cs="Angsana New"/>
          <w:sz w:val="30"/>
          <w:szCs w:val="30"/>
        </w:rPr>
        <w:t xml:space="preserve"> </w:t>
      </w:r>
      <w:r w:rsidR="002D790D" w:rsidRPr="00757FC7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="002D790D" w:rsidRPr="00757FC7">
        <w:rPr>
          <w:rFonts w:ascii="Angsana New" w:hAnsi="Angsana New" w:cs="Angsana New"/>
          <w:sz w:val="30"/>
          <w:szCs w:val="30"/>
        </w:rPr>
        <w:t>2563</w:t>
      </w:r>
    </w:p>
    <w:p w14:paraId="1A54A1DC" w14:textId="60EAB823" w:rsidR="003C6002" w:rsidRPr="00757FC7" w:rsidRDefault="00887E69" w:rsidP="009D7B9F">
      <w:pPr>
        <w:autoSpaceDE w:val="0"/>
        <w:autoSpaceDN w:val="0"/>
        <w:adjustRightInd w:val="0"/>
        <w:spacing w:before="120" w:after="120" w:line="38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2</w:t>
      </w:r>
      <w:r w:rsidR="00E67980" w:rsidRPr="00757FC7">
        <w:rPr>
          <w:rFonts w:ascii="Angsana New" w:hAnsi="Angsana New" w:cs="Angsana New" w:hint="cs"/>
          <w:sz w:val="30"/>
          <w:szCs w:val="30"/>
          <w:cs/>
        </w:rPr>
        <w:t>8</w:t>
      </w:r>
      <w:r w:rsidR="00C83A8C" w:rsidRPr="00757FC7">
        <w:rPr>
          <w:rFonts w:ascii="Angsana New" w:hAnsi="Angsana New" w:cs="Angsana New" w:hint="cs"/>
          <w:sz w:val="30"/>
          <w:szCs w:val="30"/>
          <w:cs/>
        </w:rPr>
        <w:t>.4.</w:t>
      </w:r>
      <w:r w:rsidR="00831654" w:rsidRPr="00757FC7">
        <w:rPr>
          <w:rFonts w:ascii="Angsana New" w:hAnsi="Angsana New" w:cs="Angsana New" w:hint="cs"/>
          <w:sz w:val="30"/>
          <w:szCs w:val="30"/>
          <w:cs/>
        </w:rPr>
        <w:t>2</w:t>
      </w:r>
      <w:r w:rsidR="009416CF" w:rsidRPr="00757FC7">
        <w:rPr>
          <w:rFonts w:ascii="Angsana New" w:hAnsi="Angsana New" w:cs="Angsana New"/>
          <w:sz w:val="30"/>
          <w:szCs w:val="30"/>
        </w:rPr>
        <w:tab/>
      </w:r>
      <w:r w:rsidR="00C83A8C" w:rsidRPr="00757FC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C83A8C" w:rsidRPr="00757FC7">
        <w:rPr>
          <w:rFonts w:ascii="Angsana New" w:hAnsi="Angsana New" w:cs="Angsana New"/>
          <w:sz w:val="30"/>
          <w:szCs w:val="30"/>
        </w:rPr>
        <w:t>29</w:t>
      </w:r>
      <w:r w:rsidR="00C83A8C" w:rsidRPr="00757FC7">
        <w:rPr>
          <w:rFonts w:ascii="Angsana New" w:hAnsi="Angsana New" w:cs="Angsana New"/>
          <w:sz w:val="30"/>
          <w:szCs w:val="30"/>
          <w:cs/>
        </w:rPr>
        <w:t xml:space="preserve"> กรกฎาคม</w:t>
      </w:r>
      <w:r w:rsidR="00FE599C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83A8C" w:rsidRPr="00757FC7">
        <w:rPr>
          <w:rFonts w:ascii="Angsana New" w:hAnsi="Angsana New" w:cs="Angsana New"/>
          <w:sz w:val="30"/>
          <w:szCs w:val="30"/>
        </w:rPr>
        <w:t>2563</w:t>
      </w:r>
      <w:r w:rsidR="00C83A8C" w:rsidRPr="00757FC7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C83A8C" w:rsidRPr="00757FC7">
        <w:rPr>
          <w:rFonts w:ascii="Angsana New" w:hAnsi="Angsana New" w:cs="Angsana New"/>
          <w:sz w:val="30"/>
          <w:szCs w:val="30"/>
        </w:rPr>
        <w:t>3/2563</w:t>
      </w:r>
      <w:r w:rsidR="00C83A8C" w:rsidRPr="00757FC7">
        <w:rPr>
          <w:rFonts w:ascii="Angsana New" w:hAnsi="Angsana New" w:cs="Angsana New"/>
          <w:sz w:val="30"/>
          <w:szCs w:val="30"/>
          <w:cs/>
        </w:rPr>
        <w:t xml:space="preserve"> ของบริษัท มหาชัย</w:t>
      </w:r>
      <w:r w:rsidR="00C83A8C" w:rsidRPr="00757FC7">
        <w:rPr>
          <w:rFonts w:ascii="Angsana New" w:hAnsi="Angsana New" w:cs="Angsana New"/>
          <w:sz w:val="30"/>
          <w:szCs w:val="30"/>
        </w:rPr>
        <w:t xml:space="preserve"> </w:t>
      </w:r>
      <w:r w:rsidR="00C83A8C" w:rsidRPr="00757FC7">
        <w:rPr>
          <w:rFonts w:ascii="Angsana New" w:hAnsi="Angsana New" w:cs="Angsana New"/>
          <w:sz w:val="30"/>
          <w:szCs w:val="30"/>
          <w:cs/>
        </w:rPr>
        <w:t>กรีน</w:t>
      </w:r>
      <w:r w:rsidR="00C83A8C" w:rsidRPr="00757FC7">
        <w:rPr>
          <w:rFonts w:ascii="Angsana New" w:hAnsi="Angsana New" w:cs="Angsana New"/>
          <w:sz w:val="30"/>
          <w:szCs w:val="30"/>
        </w:rPr>
        <w:t xml:space="preserve"> </w:t>
      </w:r>
      <w:r w:rsidR="00C83A8C" w:rsidRPr="00757FC7">
        <w:rPr>
          <w:rFonts w:ascii="Angsana New" w:hAnsi="Angsana New" w:cs="Angsana New"/>
          <w:sz w:val="30"/>
          <w:szCs w:val="30"/>
          <w:cs/>
        </w:rPr>
        <w:t>เพาเวอร์ จำกัด มีมติอนุมัติจ่ายเงินปันผลระหว่างกาลในอัตร</w:t>
      </w:r>
      <w:r w:rsidR="00C83A8C" w:rsidRPr="00757FC7">
        <w:rPr>
          <w:rFonts w:ascii="Angsana New" w:hAnsi="Angsana New" w:cs="Angsana New" w:hint="cs"/>
          <w:sz w:val="30"/>
          <w:szCs w:val="30"/>
          <w:cs/>
        </w:rPr>
        <w:t>า</w:t>
      </w:r>
      <w:r w:rsidR="00C83A8C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C83A8C" w:rsidRPr="00757FC7">
        <w:rPr>
          <w:rFonts w:ascii="Angsana New" w:hAnsi="Angsana New" w:cs="Angsana New"/>
          <w:sz w:val="30"/>
          <w:szCs w:val="30"/>
        </w:rPr>
        <w:t xml:space="preserve">7.50 </w:t>
      </w:r>
      <w:r w:rsidR="00C83A8C" w:rsidRPr="00757FC7">
        <w:rPr>
          <w:rFonts w:ascii="Angsana New" w:hAnsi="Angsana New" w:cs="Angsana New"/>
          <w:sz w:val="30"/>
          <w:szCs w:val="30"/>
          <w:cs/>
        </w:rPr>
        <w:t xml:space="preserve">บาทต่อหุ้น รวมเป็นเงิน </w:t>
      </w:r>
      <w:r w:rsidR="00C83A8C" w:rsidRPr="00757FC7">
        <w:rPr>
          <w:rFonts w:ascii="Angsana New" w:hAnsi="Angsana New" w:cs="Angsana New"/>
          <w:sz w:val="30"/>
          <w:szCs w:val="30"/>
        </w:rPr>
        <w:t>17.63</w:t>
      </w:r>
      <w:r w:rsidR="00C83A8C" w:rsidRPr="00757FC7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C83A8C" w:rsidRPr="00757FC7">
        <w:rPr>
          <w:rFonts w:ascii="Angsana New" w:eastAsia="Times New Roman" w:hAnsi="Angsana New" w:cs="Angsana New"/>
          <w:sz w:val="30"/>
          <w:szCs w:val="30"/>
          <w:cs/>
        </w:rPr>
        <w:t xml:space="preserve">และได้กันสำรองตามกฎหมายเป็นจำนวนร้อยละ </w:t>
      </w:r>
      <w:r w:rsidR="00C83A8C" w:rsidRPr="00757FC7">
        <w:rPr>
          <w:rFonts w:ascii="Angsana New" w:eastAsia="Times New Roman" w:hAnsi="Angsana New" w:cs="Angsana New"/>
          <w:sz w:val="30"/>
          <w:szCs w:val="30"/>
        </w:rPr>
        <w:t>5</w:t>
      </w:r>
      <w:r w:rsidR="00C83A8C" w:rsidRPr="00757FC7">
        <w:rPr>
          <w:rFonts w:ascii="Angsana New" w:eastAsia="Times New Roman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C83A8C" w:rsidRPr="00757FC7">
        <w:rPr>
          <w:rFonts w:ascii="Angsana New" w:eastAsia="Times New Roman" w:hAnsi="Angsana New" w:cs="Angsana New"/>
          <w:sz w:val="30"/>
          <w:szCs w:val="30"/>
        </w:rPr>
        <w:t>30</w:t>
      </w:r>
      <w:r w:rsidR="00C83A8C" w:rsidRPr="00757FC7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proofErr w:type="gramStart"/>
      <w:r w:rsidR="00C83A8C" w:rsidRPr="00757FC7">
        <w:rPr>
          <w:rFonts w:ascii="Angsana New" w:eastAsia="Times New Roman" w:hAnsi="Angsana New" w:cs="Angsana New"/>
          <w:sz w:val="30"/>
          <w:szCs w:val="30"/>
          <w:cs/>
        </w:rPr>
        <w:t xml:space="preserve">มิถุนายน  </w:t>
      </w:r>
      <w:r w:rsidR="00C83A8C" w:rsidRPr="00757FC7">
        <w:rPr>
          <w:rFonts w:ascii="Angsana New" w:eastAsia="Times New Roman" w:hAnsi="Angsana New" w:cs="Angsana New"/>
          <w:sz w:val="30"/>
          <w:szCs w:val="30"/>
        </w:rPr>
        <w:t>2563</w:t>
      </w:r>
      <w:proofErr w:type="gramEnd"/>
      <w:r w:rsidR="00C83A8C" w:rsidRPr="00757FC7">
        <w:rPr>
          <w:rFonts w:ascii="Angsana New" w:eastAsia="Times New Roman" w:hAnsi="Angsana New" w:cs="Angsana New"/>
          <w:sz w:val="30"/>
          <w:szCs w:val="30"/>
          <w:cs/>
        </w:rPr>
        <w:t xml:space="preserve"> เป็นจำนวนเงิน </w:t>
      </w:r>
      <w:r w:rsidR="00C83A8C" w:rsidRPr="00757FC7">
        <w:rPr>
          <w:rFonts w:ascii="Angsana New" w:eastAsia="Times New Roman" w:hAnsi="Angsana New" w:cs="Angsana New"/>
          <w:sz w:val="30"/>
          <w:szCs w:val="30"/>
        </w:rPr>
        <w:t>1.19</w:t>
      </w:r>
      <w:r w:rsidR="00C83A8C" w:rsidRPr="00757FC7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C83A8C" w:rsidRPr="00757FC7">
        <w:rPr>
          <w:rFonts w:ascii="Angsana New" w:eastAsia="Times New Roman" w:hAnsi="Angsana New" w:cs="Angsana New"/>
          <w:sz w:val="30"/>
          <w:szCs w:val="30"/>
        </w:rPr>
        <w:t>17</w:t>
      </w:r>
      <w:r w:rsidR="00C83A8C" w:rsidRPr="00757FC7">
        <w:rPr>
          <w:rFonts w:ascii="Angsana New" w:eastAsia="Times New Roman" w:hAnsi="Angsana New" w:cs="Angsana New"/>
          <w:sz w:val="30"/>
          <w:szCs w:val="30"/>
          <w:cs/>
        </w:rPr>
        <w:t xml:space="preserve"> สิงหาคม  </w:t>
      </w:r>
      <w:r w:rsidR="00C83A8C" w:rsidRPr="00757FC7">
        <w:rPr>
          <w:rFonts w:ascii="Angsana New" w:eastAsia="Times New Roman" w:hAnsi="Angsana New" w:cs="Angsana New"/>
          <w:sz w:val="30"/>
          <w:szCs w:val="30"/>
        </w:rPr>
        <w:t>2563</w:t>
      </w:r>
    </w:p>
    <w:p w14:paraId="40B5DD3E" w14:textId="74440901" w:rsidR="009562D0" w:rsidRPr="00757FC7" w:rsidRDefault="00887E69" w:rsidP="009D7B9F">
      <w:pPr>
        <w:autoSpaceDE w:val="0"/>
        <w:autoSpaceDN w:val="0"/>
        <w:adjustRightInd w:val="0"/>
        <w:spacing w:before="120" w:after="120" w:line="380" w:lineRule="exact"/>
        <w:ind w:left="1701" w:hanging="708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2</w:t>
      </w:r>
      <w:r w:rsidR="00E67980" w:rsidRPr="00757FC7">
        <w:rPr>
          <w:rFonts w:ascii="Angsana New" w:hAnsi="Angsana New" w:cs="Angsana New" w:hint="cs"/>
          <w:sz w:val="30"/>
          <w:szCs w:val="30"/>
          <w:cs/>
        </w:rPr>
        <w:t>8</w:t>
      </w:r>
      <w:r w:rsidR="00672A5A" w:rsidRPr="00757FC7">
        <w:rPr>
          <w:rFonts w:ascii="Angsana New" w:hAnsi="Angsana New" w:cs="Angsana New" w:hint="cs"/>
          <w:sz w:val="30"/>
          <w:szCs w:val="30"/>
          <w:cs/>
        </w:rPr>
        <w:t>.4.</w:t>
      </w:r>
      <w:r w:rsidR="00831654" w:rsidRPr="00757FC7">
        <w:rPr>
          <w:rFonts w:ascii="Angsana New" w:hAnsi="Angsana New" w:cs="Angsana New" w:hint="cs"/>
          <w:sz w:val="30"/>
          <w:szCs w:val="30"/>
          <w:cs/>
        </w:rPr>
        <w:t>3</w:t>
      </w:r>
      <w:r w:rsidR="00672A5A" w:rsidRPr="00757FC7">
        <w:rPr>
          <w:rFonts w:ascii="Angsana New" w:hAnsi="Angsana New" w:cs="Angsana New" w:hint="cs"/>
          <w:sz w:val="30"/>
          <w:szCs w:val="30"/>
          <w:cs/>
        </w:rPr>
        <w:tab/>
      </w:r>
      <w:r w:rsidR="00672A5A" w:rsidRPr="00757FC7">
        <w:rPr>
          <w:rFonts w:ascii="Angsana New" w:hAnsi="Angsana New" w:cs="Angsana New"/>
          <w:sz w:val="30"/>
          <w:szCs w:val="30"/>
          <w:cs/>
        </w:rPr>
        <w:t>วันที่ 16</w:t>
      </w:r>
      <w:r w:rsidR="00672A5A" w:rsidRPr="00757FC7">
        <w:rPr>
          <w:rFonts w:ascii="Angsana New" w:hAnsi="Angsana New" w:cs="Angsana New" w:hint="cs"/>
          <w:sz w:val="30"/>
          <w:szCs w:val="30"/>
          <w:cs/>
        </w:rPr>
        <w:t xml:space="preserve"> ตุลาคม </w:t>
      </w:r>
      <w:r w:rsidR="00672A5A" w:rsidRPr="00757FC7">
        <w:rPr>
          <w:rFonts w:ascii="Angsana New" w:hAnsi="Angsana New" w:cs="Angsana New"/>
          <w:sz w:val="30"/>
          <w:szCs w:val="30"/>
          <w:cs/>
        </w:rPr>
        <w:t>2563 ที่ประชุมกรรมการบริษัท ครั้งที่ 4/2563 ของบริษัท มหาชัย กรีน เพาเวอร์ จำกัด มีมติอนุมัติจ่ายเงินปันผลระหว่างกาลในอัตร</w:t>
      </w:r>
      <w:r w:rsidR="00672A5A" w:rsidRPr="00757FC7">
        <w:rPr>
          <w:rFonts w:ascii="Angsana New" w:hAnsi="Angsana New" w:cs="Angsana New" w:hint="cs"/>
          <w:sz w:val="30"/>
          <w:szCs w:val="30"/>
          <w:cs/>
        </w:rPr>
        <w:t>า</w:t>
      </w:r>
      <w:r w:rsidR="00672A5A" w:rsidRPr="00757FC7">
        <w:rPr>
          <w:rFonts w:ascii="Angsana New" w:hAnsi="Angsana New" w:cs="Angsana New"/>
          <w:sz w:val="30"/>
          <w:szCs w:val="30"/>
          <w:cs/>
        </w:rPr>
        <w:t xml:space="preserve"> 6.50 บาทต่อหุ้น รวมเป็นเงิน 15.28 ล้านบาท </w:t>
      </w:r>
      <w:r w:rsidR="00672A5A" w:rsidRPr="00757FC7">
        <w:rPr>
          <w:rFonts w:ascii="Angsana New" w:eastAsia="Times New Roman" w:hAnsi="Angsana New" w:cs="Angsana New"/>
          <w:sz w:val="30"/>
          <w:szCs w:val="30"/>
          <w:cs/>
        </w:rPr>
        <w:t xml:space="preserve">และได้กันสำรองตามกฎหมายเป็นจำนวนร้อยละ 5 ของกำไรสุทธิงวดวันที่ </w:t>
      </w:r>
      <w:r w:rsidR="004C407B" w:rsidRPr="00757FC7">
        <w:rPr>
          <w:rFonts w:ascii="Angsana New" w:eastAsia="Times New Roman" w:hAnsi="Angsana New" w:cs="Angsana New"/>
          <w:sz w:val="30"/>
          <w:szCs w:val="30"/>
        </w:rPr>
        <w:t xml:space="preserve">30 </w:t>
      </w:r>
      <w:r w:rsidR="004C407B" w:rsidRPr="00757FC7">
        <w:rPr>
          <w:rFonts w:ascii="Angsana New" w:eastAsia="Times New Roman" w:hAnsi="Angsana New" w:cs="Angsana New" w:hint="cs"/>
          <w:sz w:val="30"/>
          <w:szCs w:val="30"/>
          <w:cs/>
        </w:rPr>
        <w:t xml:space="preserve">กันยายน </w:t>
      </w:r>
      <w:r w:rsidR="004C407B" w:rsidRPr="00757FC7">
        <w:rPr>
          <w:rFonts w:ascii="Angsana New" w:eastAsia="Times New Roman" w:hAnsi="Angsana New" w:cs="Angsana New"/>
          <w:sz w:val="30"/>
          <w:szCs w:val="30"/>
        </w:rPr>
        <w:t>2563</w:t>
      </w:r>
      <w:r w:rsidR="00672A5A" w:rsidRPr="00757FC7">
        <w:rPr>
          <w:rFonts w:ascii="Angsana New" w:eastAsia="Times New Roman" w:hAnsi="Angsana New" w:cs="Angsana New"/>
          <w:sz w:val="30"/>
          <w:szCs w:val="30"/>
          <w:cs/>
        </w:rPr>
        <w:t xml:space="preserve"> เป็นจำนวนเงิน 0.95 ล้านบาท โดยทำการจ่ายเงินปันผลในวันที่ 18</w:t>
      </w:r>
      <w:r w:rsidR="00672A5A" w:rsidRPr="00757FC7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proofErr w:type="gramStart"/>
      <w:r w:rsidR="00672A5A" w:rsidRPr="00757FC7">
        <w:rPr>
          <w:rFonts w:ascii="Angsana New" w:eastAsia="Times New Roman" w:hAnsi="Angsana New" w:cs="Angsana New" w:hint="cs"/>
          <w:sz w:val="30"/>
          <w:szCs w:val="30"/>
          <w:cs/>
        </w:rPr>
        <w:t>พฤศจิกายน</w:t>
      </w:r>
      <w:r w:rsidR="00672A5A" w:rsidRPr="00757FC7">
        <w:rPr>
          <w:rFonts w:ascii="Angsana New" w:eastAsia="Times New Roman" w:hAnsi="Angsana New" w:cs="Angsana New"/>
          <w:sz w:val="30"/>
          <w:szCs w:val="30"/>
          <w:cs/>
        </w:rPr>
        <w:t xml:space="preserve">  2563</w:t>
      </w:r>
      <w:proofErr w:type="gramEnd"/>
    </w:p>
    <w:p w14:paraId="6E205815" w14:textId="3E9CBDB8" w:rsidR="001D020C" w:rsidRPr="00757FC7" w:rsidRDefault="001D020C" w:rsidP="009D7B9F">
      <w:pPr>
        <w:autoSpaceDE w:val="0"/>
        <w:autoSpaceDN w:val="0"/>
        <w:adjustRightInd w:val="0"/>
        <w:spacing w:before="120" w:after="120" w:line="380" w:lineRule="exact"/>
        <w:ind w:left="1701" w:hanging="708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 w:hint="cs"/>
          <w:sz w:val="30"/>
          <w:szCs w:val="30"/>
          <w:cs/>
        </w:rPr>
        <w:t>2</w:t>
      </w:r>
      <w:r w:rsidR="00E67980" w:rsidRPr="00757FC7">
        <w:rPr>
          <w:rFonts w:ascii="Angsana New" w:hAnsi="Angsana New" w:cs="Angsana New" w:hint="cs"/>
          <w:sz w:val="30"/>
          <w:szCs w:val="30"/>
          <w:cs/>
        </w:rPr>
        <w:t>8</w:t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.4.4 </w:t>
      </w:r>
      <w:r w:rsidRPr="00757FC7">
        <w:tab/>
      </w:r>
      <w:r w:rsidRPr="00757FC7">
        <w:rPr>
          <w:rFonts w:ascii="Angsana New" w:hAnsi="Angsana New" w:cs="Angsana New"/>
          <w:sz w:val="30"/>
          <w:szCs w:val="30"/>
          <w:cs/>
        </w:rPr>
        <w:t>วันที่ 23</w:t>
      </w:r>
      <w:r w:rsidRPr="00757FC7">
        <w:rPr>
          <w:rFonts w:ascii="Angsana New" w:hAnsi="Angsana New" w:cs="Angsana New"/>
          <w:sz w:val="30"/>
          <w:szCs w:val="30"/>
        </w:rPr>
        <w:t xml:space="preserve"> </w:t>
      </w:r>
      <w:r w:rsidRPr="00757FC7">
        <w:rPr>
          <w:rFonts w:ascii="Angsana New" w:hAnsi="Angsana New" w:cs="Angsana New" w:hint="cs"/>
          <w:sz w:val="30"/>
          <w:szCs w:val="30"/>
          <w:cs/>
        </w:rPr>
        <w:t>เมษายน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2564 ที่ประชุมกรรมการบริษัท ครั้งที่ 2</w:t>
      </w:r>
      <w:r w:rsidRPr="00757FC7">
        <w:rPr>
          <w:rFonts w:ascii="Angsana New" w:hAnsi="Angsana New" w:cs="Angsana New"/>
          <w:sz w:val="30"/>
          <w:szCs w:val="30"/>
        </w:rPr>
        <w:t>/2564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ของบริษัท </w:t>
      </w:r>
      <w:r w:rsidRPr="00757FC7">
        <w:rPr>
          <w:rFonts w:ascii="Angsana New" w:hAnsi="Angsana New" w:cs="Angsana New" w:hint="cs"/>
          <w:sz w:val="30"/>
          <w:szCs w:val="30"/>
          <w:cs/>
        </w:rPr>
        <w:t>มหาชัย</w:t>
      </w:r>
      <w:r w:rsidRPr="00757FC7">
        <w:rPr>
          <w:rFonts w:ascii="Angsana New" w:hAnsi="Angsana New" w:cs="Angsana New"/>
          <w:sz w:val="30"/>
          <w:szCs w:val="30"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กรีน เพาเวอร์ จำกัด มีมติอนุมัติจ่ายเงินปันผลระหว่างกาลในอัตรา </w:t>
      </w:r>
      <w:r w:rsidRPr="00757FC7">
        <w:rPr>
          <w:rFonts w:ascii="Angsana New" w:hAnsi="Angsana New" w:cs="Angsana New" w:hint="cs"/>
          <w:sz w:val="30"/>
          <w:szCs w:val="30"/>
          <w:cs/>
        </w:rPr>
        <w:t>3.00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757FC7">
        <w:rPr>
          <w:rFonts w:ascii="Angsana New" w:hAnsi="Angsana New" w:cs="Angsana New" w:hint="cs"/>
          <w:sz w:val="30"/>
          <w:szCs w:val="30"/>
          <w:cs/>
        </w:rPr>
        <w:t>7.05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Pr="00757FC7">
        <w:rPr>
          <w:rFonts w:ascii="Angsana New" w:hAnsi="Angsana New" w:cs="Angsana New"/>
          <w:sz w:val="30"/>
          <w:szCs w:val="30"/>
        </w:rPr>
        <w:t>5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Pr="00757FC7">
        <w:rPr>
          <w:rFonts w:ascii="Angsana New" w:hAnsi="Angsana New" w:cs="Angsana New"/>
          <w:sz w:val="30"/>
          <w:szCs w:val="30"/>
        </w:rPr>
        <w:t xml:space="preserve">31 </w:t>
      </w:r>
      <w:r w:rsidRPr="00757FC7">
        <w:rPr>
          <w:rFonts w:ascii="Angsana New" w:hAnsi="Angsana New" w:cs="Angsana New" w:hint="cs"/>
          <w:sz w:val="30"/>
          <w:szCs w:val="30"/>
          <w:cs/>
        </w:rPr>
        <w:t>มีนาคม 2564</w:t>
      </w:r>
      <w:r w:rsidRPr="00757FC7">
        <w:rPr>
          <w:rFonts w:ascii="Angsana New" w:hAnsi="Angsana New" w:cs="Angsana New"/>
          <w:sz w:val="30"/>
          <w:szCs w:val="30"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Pr="00757FC7">
        <w:rPr>
          <w:rFonts w:ascii="Angsana New" w:hAnsi="Angsana New" w:cs="Angsana New" w:hint="cs"/>
          <w:sz w:val="30"/>
          <w:szCs w:val="30"/>
          <w:cs/>
        </w:rPr>
        <w:t>0.97</w:t>
      </w:r>
      <w:r w:rsidRPr="00757FC7">
        <w:rPr>
          <w:rFonts w:ascii="Angsana New" w:hAnsi="Angsana New" w:cs="Angsana New"/>
          <w:sz w:val="30"/>
          <w:szCs w:val="30"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ล้านบาท โดย</w:t>
      </w:r>
      <w:r w:rsidRPr="00757FC7">
        <w:rPr>
          <w:rFonts w:ascii="Angsana New" w:hAnsi="Angsana New" w:cs="Angsana New" w:hint="cs"/>
          <w:sz w:val="30"/>
          <w:szCs w:val="30"/>
          <w:cs/>
        </w:rPr>
        <w:t>ทำ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การจ่ายเงินปันผลในวันที่ </w:t>
      </w:r>
      <w:r w:rsidRPr="00757FC7">
        <w:rPr>
          <w:rFonts w:ascii="Angsana New" w:hAnsi="Angsana New" w:cs="Angsana New" w:hint="cs"/>
          <w:sz w:val="30"/>
          <w:szCs w:val="30"/>
          <w:cs/>
        </w:rPr>
        <w:t>25 พฤษภาคม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</w:rPr>
        <w:t>2564</w:t>
      </w:r>
    </w:p>
    <w:p w14:paraId="07E5D387" w14:textId="1CD0F392" w:rsidR="005757FD" w:rsidRPr="00757FC7" w:rsidRDefault="00C327FC" w:rsidP="009D7B9F">
      <w:pPr>
        <w:autoSpaceDE w:val="0"/>
        <w:autoSpaceDN w:val="0"/>
        <w:adjustRightInd w:val="0"/>
        <w:spacing w:before="120" w:after="120" w:line="380" w:lineRule="exact"/>
        <w:ind w:left="1701" w:hanging="708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 w:hint="cs"/>
          <w:sz w:val="30"/>
          <w:szCs w:val="30"/>
          <w:cs/>
        </w:rPr>
        <w:t>2</w:t>
      </w:r>
      <w:r w:rsidR="00E67980" w:rsidRPr="00757FC7">
        <w:rPr>
          <w:rFonts w:ascii="Angsana New" w:hAnsi="Angsana New" w:cs="Angsana New" w:hint="cs"/>
          <w:sz w:val="30"/>
          <w:szCs w:val="30"/>
          <w:cs/>
        </w:rPr>
        <w:t>8</w:t>
      </w:r>
      <w:r w:rsidRPr="00757FC7">
        <w:rPr>
          <w:rFonts w:ascii="Angsana New" w:hAnsi="Angsana New" w:cs="Angsana New" w:hint="cs"/>
          <w:sz w:val="30"/>
          <w:szCs w:val="30"/>
          <w:cs/>
        </w:rPr>
        <w:t>.4.5</w:t>
      </w:r>
      <w:r w:rsidR="0039487B" w:rsidRPr="00757FC7">
        <w:rPr>
          <w:rFonts w:ascii="Angsana New" w:hAnsi="Angsana New" w:cs="Angsana New"/>
          <w:sz w:val="30"/>
          <w:szCs w:val="30"/>
          <w:cs/>
        </w:rPr>
        <w:tab/>
      </w:r>
      <w:r w:rsidRPr="00757FC7">
        <w:rPr>
          <w:rFonts w:ascii="Angsana New" w:hAnsi="Angsana New" w:cs="Angsana New"/>
          <w:sz w:val="30"/>
          <w:szCs w:val="30"/>
          <w:cs/>
        </w:rPr>
        <w:t>วันที่ 19</w:t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 กรกฎาคม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BB40B0" w:rsidRPr="00757FC7">
        <w:rPr>
          <w:rFonts w:ascii="Angsana New" w:hAnsi="Angsana New" w:cs="Angsana New"/>
          <w:sz w:val="30"/>
          <w:szCs w:val="30"/>
          <w:cs/>
        </w:rPr>
        <w:t>2564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4/2564 ของบริษัท </w:t>
      </w:r>
      <w:r w:rsidRPr="00757FC7">
        <w:rPr>
          <w:rFonts w:ascii="Angsana New" w:hAnsi="Angsana New" w:cs="Angsana New" w:hint="cs"/>
          <w:sz w:val="30"/>
          <w:szCs w:val="30"/>
          <w:cs/>
        </w:rPr>
        <w:t>มหาชัย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กรีน เพาเวอร์ จำกัด มีมติอนุมัติจ่ายเงินปันผลระหว่างกาลในอัตรา 3.00 บาทต่อหุ้น รวมเป็นเงิน 7.05 ล้านบาท และได้กันสำรองตามกฎหมายเป็นจำนวนร้อยละ 5 ของกำไรสุทธิงวดวันที่ 30</w:t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 มิถุนายน </w:t>
      </w:r>
      <w:r w:rsidRPr="00757FC7">
        <w:rPr>
          <w:rFonts w:ascii="Angsana New" w:hAnsi="Angsana New" w:cs="Angsana New"/>
          <w:sz w:val="30"/>
          <w:szCs w:val="30"/>
          <w:cs/>
        </w:rPr>
        <w:t>2564 เป็นจำนวนเงิน 0.99 ล้านบาท โด</w:t>
      </w:r>
      <w:r w:rsidRPr="00757FC7">
        <w:rPr>
          <w:rFonts w:ascii="Angsana New" w:hAnsi="Angsana New" w:cs="Angsana New" w:hint="cs"/>
          <w:sz w:val="30"/>
          <w:szCs w:val="30"/>
          <w:cs/>
        </w:rPr>
        <w:t>ยทำ</w:t>
      </w:r>
      <w:r w:rsidRPr="00757FC7">
        <w:rPr>
          <w:rFonts w:ascii="Angsana New" w:hAnsi="Angsana New" w:cs="Angsana New"/>
          <w:sz w:val="30"/>
          <w:szCs w:val="30"/>
          <w:cs/>
        </w:rPr>
        <w:t>การจ่ายเงินปันผลในวันที่ 24</w:t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 สิงหาคม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2564</w:t>
      </w:r>
    </w:p>
    <w:p w14:paraId="591867FA" w14:textId="09B559EF" w:rsidR="005757FD" w:rsidRPr="00757FC7" w:rsidRDefault="00F54BD1" w:rsidP="009D7B9F">
      <w:pPr>
        <w:autoSpaceDE w:val="0"/>
        <w:autoSpaceDN w:val="0"/>
        <w:adjustRightInd w:val="0"/>
        <w:spacing w:before="120" w:after="120" w:line="380" w:lineRule="exact"/>
        <w:ind w:left="1701" w:hanging="708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28.4.6</w:t>
      </w:r>
      <w:r w:rsidRPr="00757FC7">
        <w:rPr>
          <w:rFonts w:ascii="Angsana New" w:hAnsi="Angsana New" w:cs="Angsana New"/>
          <w:sz w:val="30"/>
          <w:szCs w:val="30"/>
        </w:rPr>
        <w:tab/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D3282F" w:rsidRPr="00757FC7">
        <w:rPr>
          <w:rFonts w:ascii="Angsana New" w:hAnsi="Angsana New" w:cs="Angsana New"/>
          <w:sz w:val="30"/>
          <w:szCs w:val="30"/>
        </w:rPr>
        <w:t>2</w:t>
      </w:r>
      <w:r w:rsidR="00D3282F" w:rsidRPr="00757FC7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D3282F" w:rsidRPr="00757FC7">
        <w:rPr>
          <w:rFonts w:ascii="Angsana New" w:hAnsi="Angsana New" w:cs="Angsana New"/>
          <w:sz w:val="30"/>
          <w:szCs w:val="30"/>
        </w:rPr>
        <w:t>2564</w:t>
      </w:r>
      <w:r w:rsidR="00D3282F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ที่ประชุมกรรมการบริษัท ครั้งที่ </w:t>
      </w:r>
      <w:r w:rsidR="00D3282F" w:rsidRPr="00757FC7">
        <w:rPr>
          <w:rFonts w:ascii="Angsana New" w:hAnsi="Angsana New" w:cs="Angsana New"/>
          <w:sz w:val="30"/>
          <w:szCs w:val="30"/>
        </w:rPr>
        <w:t>5</w:t>
      </w:r>
      <w:r w:rsidRPr="00757FC7">
        <w:rPr>
          <w:rFonts w:ascii="Angsana New" w:hAnsi="Angsana New" w:cs="Angsana New"/>
          <w:sz w:val="30"/>
          <w:szCs w:val="30"/>
        </w:rPr>
        <w:t>/2564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ของบริษัท มหาชัย กรีน เพาเวอร์ จำกัด มีมติอนุมัติจ่ายเงินปันผลระหว่างกาลในอัตรา </w:t>
      </w:r>
      <w:r w:rsidRPr="00757FC7">
        <w:rPr>
          <w:rFonts w:ascii="Angsana New" w:hAnsi="Angsana New" w:cs="Angsana New"/>
          <w:sz w:val="30"/>
          <w:szCs w:val="30"/>
        </w:rPr>
        <w:t>3.00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757FC7">
        <w:rPr>
          <w:rFonts w:ascii="Angsana New" w:hAnsi="Angsana New" w:cs="Angsana New"/>
          <w:sz w:val="30"/>
          <w:szCs w:val="30"/>
        </w:rPr>
        <w:t>7.05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Pr="00757FC7">
        <w:rPr>
          <w:rFonts w:ascii="Angsana New" w:hAnsi="Angsana New" w:cs="Angsana New"/>
          <w:sz w:val="30"/>
          <w:szCs w:val="30"/>
        </w:rPr>
        <w:t>5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Pr="00757FC7">
        <w:rPr>
          <w:rFonts w:ascii="Angsana New" w:hAnsi="Angsana New" w:cs="Angsana New"/>
          <w:sz w:val="30"/>
          <w:szCs w:val="30"/>
        </w:rPr>
        <w:t>30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4D3F23" w:rsidRPr="00757FC7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</w:rPr>
        <w:t>2564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Pr="00757FC7">
        <w:rPr>
          <w:rFonts w:ascii="Angsana New" w:hAnsi="Angsana New" w:cs="Angsana New"/>
          <w:sz w:val="30"/>
          <w:szCs w:val="30"/>
        </w:rPr>
        <w:t>0.9</w:t>
      </w:r>
      <w:r w:rsidR="003C031C" w:rsidRPr="00757FC7">
        <w:rPr>
          <w:rFonts w:ascii="Angsana New" w:hAnsi="Angsana New" w:cs="Angsana New"/>
          <w:sz w:val="30"/>
          <w:szCs w:val="30"/>
        </w:rPr>
        <w:t>1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760D04" w:rsidRPr="00757FC7">
        <w:rPr>
          <w:rFonts w:ascii="Angsana New" w:hAnsi="Angsana New" w:cs="Angsana New"/>
          <w:sz w:val="30"/>
          <w:szCs w:val="30"/>
        </w:rPr>
        <w:t>17</w:t>
      </w:r>
      <w:r w:rsidR="00760D04" w:rsidRPr="00757FC7">
        <w:rPr>
          <w:rFonts w:ascii="Angsana New" w:hAnsi="Angsana New" w:cs="Angsana New"/>
          <w:sz w:val="30"/>
          <w:szCs w:val="30"/>
          <w:cs/>
        </w:rPr>
        <w:t xml:space="preserve"> พฤศจิกายน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</w:rPr>
        <w:t>2564</w:t>
      </w:r>
    </w:p>
    <w:p w14:paraId="01A491C6" w14:textId="10A42381" w:rsidR="009D7B9F" w:rsidRPr="00757FC7" w:rsidRDefault="009D7B9F" w:rsidP="001D411F">
      <w:pPr>
        <w:autoSpaceDE w:val="0"/>
        <w:autoSpaceDN w:val="0"/>
        <w:adjustRightInd w:val="0"/>
        <w:spacing w:before="120" w:after="120" w:line="440" w:lineRule="exact"/>
        <w:ind w:left="1701" w:hanging="708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sz w:val="30"/>
          <w:szCs w:val="30"/>
          <w:cs/>
        </w:rPr>
        <w:br w:type="page"/>
      </w:r>
    </w:p>
    <w:p w14:paraId="035ACAF4" w14:textId="2020A705" w:rsidR="006B3641" w:rsidRPr="00757FC7" w:rsidRDefault="006B3641" w:rsidP="009D7B9F">
      <w:pPr>
        <w:autoSpaceDE w:val="0"/>
        <w:autoSpaceDN w:val="0"/>
        <w:adjustRightInd w:val="0"/>
        <w:spacing w:before="120" w:after="12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- 6</w:t>
      </w:r>
      <w:r w:rsidR="009D7B9F" w:rsidRPr="00757FC7">
        <w:rPr>
          <w:rFonts w:ascii="Angsana New" w:hAnsi="Angsana New" w:cs="Angsana New" w:hint="cs"/>
          <w:sz w:val="30"/>
          <w:szCs w:val="30"/>
          <w:cs/>
        </w:rPr>
        <w:t>6</w:t>
      </w:r>
      <w:r w:rsidRPr="00757FC7">
        <w:rPr>
          <w:rFonts w:ascii="Angsana New" w:hAnsi="Angsana New" w:cs="Angsana New"/>
          <w:sz w:val="30"/>
          <w:szCs w:val="30"/>
        </w:rPr>
        <w:t xml:space="preserve"> -</w:t>
      </w:r>
    </w:p>
    <w:p w14:paraId="311BB929" w14:textId="77777777" w:rsidR="006B3641" w:rsidRPr="00757FC7" w:rsidRDefault="006B3641" w:rsidP="009D7B9F">
      <w:pPr>
        <w:autoSpaceDE w:val="0"/>
        <w:autoSpaceDN w:val="0"/>
        <w:adjustRightInd w:val="0"/>
        <w:spacing w:before="120" w:after="12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6809BB2F" w14:textId="577A7450" w:rsidR="009416CF" w:rsidRPr="00757FC7" w:rsidRDefault="009416CF" w:rsidP="009D7B9F">
      <w:pPr>
        <w:autoSpaceDE w:val="0"/>
        <w:autoSpaceDN w:val="0"/>
        <w:adjustRightInd w:val="0"/>
        <w:spacing w:after="120" w:line="400" w:lineRule="exact"/>
        <w:ind w:left="992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2</w:t>
      </w:r>
      <w:r w:rsidR="00E67980" w:rsidRPr="00757FC7">
        <w:rPr>
          <w:rFonts w:ascii="Angsana New" w:hAnsi="Angsana New" w:cs="Angsana New" w:hint="cs"/>
          <w:b/>
          <w:bCs/>
          <w:sz w:val="30"/>
          <w:szCs w:val="30"/>
          <w:cs/>
        </w:rPr>
        <w:t>8</w:t>
      </w:r>
      <w:r w:rsidRPr="00757FC7">
        <w:rPr>
          <w:rFonts w:ascii="Angsana New" w:hAnsi="Angsana New" w:cs="Angsana New"/>
          <w:b/>
          <w:bCs/>
          <w:sz w:val="30"/>
          <w:szCs w:val="30"/>
        </w:rPr>
        <w:t>.5</w:t>
      </w:r>
      <w:r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บริษัท พัทลุง กรีน เพาเวอร์ จำกัด</w:t>
      </w:r>
    </w:p>
    <w:p w14:paraId="718EE5E6" w14:textId="4CD9ED10" w:rsidR="00C327FC" w:rsidRPr="00757FC7" w:rsidRDefault="00887E69" w:rsidP="009D7B9F">
      <w:pPr>
        <w:autoSpaceDE w:val="0"/>
        <w:autoSpaceDN w:val="0"/>
        <w:adjustRightInd w:val="0"/>
        <w:spacing w:before="120" w:after="0" w:line="40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2</w:t>
      </w:r>
      <w:r w:rsidR="00E67980" w:rsidRPr="00757FC7">
        <w:rPr>
          <w:rFonts w:ascii="Angsana New" w:hAnsi="Angsana New" w:cs="Angsana New" w:hint="cs"/>
          <w:sz w:val="30"/>
          <w:szCs w:val="30"/>
          <w:cs/>
        </w:rPr>
        <w:t>8</w:t>
      </w:r>
      <w:r w:rsidR="009E1391" w:rsidRPr="00757FC7">
        <w:rPr>
          <w:rFonts w:ascii="Angsana New" w:hAnsi="Angsana New" w:cs="Angsana New"/>
          <w:sz w:val="30"/>
          <w:szCs w:val="30"/>
        </w:rPr>
        <w:t>.5.</w:t>
      </w:r>
      <w:r w:rsidR="00831654" w:rsidRPr="00757FC7">
        <w:rPr>
          <w:rFonts w:ascii="Angsana New" w:hAnsi="Angsana New" w:cs="Angsana New" w:hint="cs"/>
          <w:sz w:val="30"/>
          <w:szCs w:val="30"/>
          <w:cs/>
        </w:rPr>
        <w:t>1</w:t>
      </w:r>
      <w:r w:rsidR="00D470B8" w:rsidRPr="00757FC7">
        <w:rPr>
          <w:rFonts w:ascii="Angsana New" w:hAnsi="Angsana New" w:cs="Angsana New"/>
          <w:sz w:val="30"/>
          <w:szCs w:val="30"/>
        </w:rPr>
        <w:tab/>
      </w:r>
      <w:r w:rsidR="009E1391" w:rsidRPr="00757FC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9E1391" w:rsidRPr="00757FC7">
        <w:rPr>
          <w:rFonts w:ascii="Angsana New" w:hAnsi="Angsana New" w:cs="Angsana New"/>
          <w:sz w:val="30"/>
          <w:szCs w:val="30"/>
        </w:rPr>
        <w:t>21</w:t>
      </w:r>
      <w:r w:rsidR="00FE599C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E1391" w:rsidRPr="00757FC7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="009E1391" w:rsidRPr="00757FC7">
        <w:rPr>
          <w:rFonts w:ascii="Angsana New" w:hAnsi="Angsana New" w:cs="Angsana New"/>
          <w:sz w:val="30"/>
          <w:szCs w:val="30"/>
        </w:rPr>
        <w:t>2563</w:t>
      </w:r>
      <w:r w:rsidR="009E1391" w:rsidRPr="00757FC7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ที่ประชุมกรรมการบริษัทครั้งที่ </w:t>
      </w:r>
      <w:r w:rsidR="009E1391" w:rsidRPr="00757FC7">
        <w:rPr>
          <w:rFonts w:ascii="Angsana New" w:hAnsi="Angsana New" w:cs="Angsana New"/>
          <w:sz w:val="30"/>
          <w:szCs w:val="30"/>
        </w:rPr>
        <w:t>1/2563</w:t>
      </w:r>
      <w:r w:rsidR="009E1391" w:rsidRPr="00757FC7">
        <w:rPr>
          <w:rFonts w:ascii="Angsana New" w:hAnsi="Angsana New" w:cs="Angsana New"/>
          <w:sz w:val="30"/>
          <w:szCs w:val="30"/>
          <w:cs/>
        </w:rPr>
        <w:t xml:space="preserve"> ของบริษัท พัทลุง กรีน เพาเวอร์จำกัด มีมติอนุมัติจ่ายเงินปันผลระหว่างกาลในอัตรา </w:t>
      </w:r>
      <w:r w:rsidR="009E1391" w:rsidRPr="00757FC7">
        <w:rPr>
          <w:rFonts w:ascii="Angsana New" w:hAnsi="Angsana New" w:cs="Angsana New"/>
          <w:sz w:val="30"/>
          <w:szCs w:val="30"/>
        </w:rPr>
        <w:t>1.</w:t>
      </w:r>
      <w:r w:rsidR="00B3046F" w:rsidRPr="00757FC7">
        <w:rPr>
          <w:rFonts w:ascii="Angsana New" w:hAnsi="Angsana New" w:cs="Angsana New"/>
          <w:sz w:val="30"/>
          <w:szCs w:val="30"/>
        </w:rPr>
        <w:t>00</w:t>
      </w:r>
      <w:r w:rsidR="009E1391" w:rsidRPr="00757FC7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9E1391" w:rsidRPr="00757FC7">
        <w:rPr>
          <w:rFonts w:ascii="Angsana New" w:hAnsi="Angsana New" w:cs="Angsana New"/>
          <w:sz w:val="30"/>
          <w:szCs w:val="30"/>
        </w:rPr>
        <w:t>25.</w:t>
      </w:r>
      <w:r w:rsidR="00B3046F" w:rsidRPr="00757FC7">
        <w:rPr>
          <w:rFonts w:ascii="Angsana New" w:hAnsi="Angsana New" w:cs="Angsana New"/>
          <w:sz w:val="30"/>
          <w:szCs w:val="30"/>
        </w:rPr>
        <w:t>00</w:t>
      </w:r>
      <w:r w:rsidR="009E1391" w:rsidRPr="00757FC7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="009E1391" w:rsidRPr="00757FC7">
        <w:rPr>
          <w:rFonts w:ascii="Angsana New" w:hAnsi="Angsana New" w:cs="Angsana New"/>
          <w:sz w:val="30"/>
          <w:szCs w:val="30"/>
        </w:rPr>
        <w:t>5</w:t>
      </w:r>
      <w:r w:rsidR="009E1391" w:rsidRPr="00757FC7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9E1391" w:rsidRPr="00757FC7">
        <w:rPr>
          <w:rFonts w:ascii="Angsana New" w:hAnsi="Angsana New" w:cs="Angsana New"/>
          <w:sz w:val="30"/>
          <w:szCs w:val="30"/>
        </w:rPr>
        <w:t>31</w:t>
      </w:r>
      <w:r w:rsidR="009E1391" w:rsidRPr="00757FC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9E1391" w:rsidRPr="00757FC7">
        <w:rPr>
          <w:rFonts w:ascii="Angsana New" w:hAnsi="Angsana New" w:cs="Angsana New"/>
          <w:sz w:val="30"/>
          <w:szCs w:val="30"/>
        </w:rPr>
        <w:t>2562</w:t>
      </w:r>
      <w:r w:rsidR="009E1391" w:rsidRPr="00757FC7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="009E1391" w:rsidRPr="00757FC7">
        <w:rPr>
          <w:rFonts w:ascii="Angsana New" w:hAnsi="Angsana New" w:cs="Angsana New"/>
          <w:sz w:val="30"/>
          <w:szCs w:val="30"/>
        </w:rPr>
        <w:t>1.7</w:t>
      </w:r>
      <w:r w:rsidR="00B3046F" w:rsidRPr="00757FC7">
        <w:rPr>
          <w:rFonts w:ascii="Angsana New" w:hAnsi="Angsana New" w:cs="Angsana New"/>
          <w:sz w:val="30"/>
          <w:szCs w:val="30"/>
        </w:rPr>
        <w:t>0</w:t>
      </w:r>
      <w:r w:rsidR="009E1391" w:rsidRPr="00757FC7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9E1391" w:rsidRPr="00757FC7">
        <w:rPr>
          <w:rFonts w:ascii="Angsana New" w:hAnsi="Angsana New" w:cs="Angsana New"/>
          <w:sz w:val="30"/>
          <w:szCs w:val="30"/>
        </w:rPr>
        <w:t>2</w:t>
      </w:r>
      <w:r w:rsidR="00B3046F" w:rsidRPr="00757FC7">
        <w:rPr>
          <w:rFonts w:ascii="Angsana New" w:hAnsi="Angsana New" w:cs="Angsana New"/>
          <w:sz w:val="30"/>
          <w:szCs w:val="30"/>
        </w:rPr>
        <w:t>0</w:t>
      </w:r>
      <w:r w:rsidR="009E1391" w:rsidRPr="00757FC7">
        <w:rPr>
          <w:rFonts w:ascii="Angsana New" w:hAnsi="Angsana New" w:cs="Angsana New"/>
          <w:sz w:val="30"/>
          <w:szCs w:val="30"/>
        </w:rPr>
        <w:t xml:space="preserve"> </w:t>
      </w:r>
      <w:r w:rsidR="009E1391" w:rsidRPr="00757FC7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="009E1391" w:rsidRPr="00757FC7">
        <w:rPr>
          <w:rFonts w:ascii="Angsana New" w:hAnsi="Angsana New" w:cs="Angsana New"/>
          <w:sz w:val="30"/>
          <w:szCs w:val="30"/>
        </w:rPr>
        <w:t>2563</w:t>
      </w:r>
    </w:p>
    <w:p w14:paraId="15224A46" w14:textId="3D4BDEFF" w:rsidR="003C6002" w:rsidRPr="00757FC7" w:rsidRDefault="00887E69" w:rsidP="009D7B9F">
      <w:pPr>
        <w:autoSpaceDE w:val="0"/>
        <w:autoSpaceDN w:val="0"/>
        <w:adjustRightInd w:val="0"/>
        <w:spacing w:before="120" w:after="0" w:line="40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2</w:t>
      </w:r>
      <w:r w:rsidR="00E67980" w:rsidRPr="00757FC7">
        <w:rPr>
          <w:rFonts w:ascii="Angsana New" w:hAnsi="Angsana New" w:cs="Angsana New" w:hint="cs"/>
          <w:sz w:val="30"/>
          <w:szCs w:val="30"/>
          <w:cs/>
        </w:rPr>
        <w:t>8</w:t>
      </w:r>
      <w:r w:rsidR="00031616" w:rsidRPr="00757FC7">
        <w:rPr>
          <w:rFonts w:ascii="Angsana New" w:eastAsia="Times New Roman" w:hAnsi="Angsana New" w:cs="Angsana New"/>
          <w:sz w:val="30"/>
          <w:szCs w:val="30"/>
        </w:rPr>
        <w:t>.5.</w:t>
      </w:r>
      <w:r w:rsidR="00831654" w:rsidRPr="00757FC7">
        <w:rPr>
          <w:rFonts w:ascii="Angsana New" w:eastAsia="Times New Roman" w:hAnsi="Angsana New" w:cs="Angsana New" w:hint="cs"/>
          <w:sz w:val="30"/>
          <w:szCs w:val="30"/>
          <w:cs/>
        </w:rPr>
        <w:t>2</w:t>
      </w:r>
      <w:r w:rsidR="005F66FD" w:rsidRPr="00757FC7">
        <w:rPr>
          <w:rFonts w:ascii="Angsana New" w:eastAsia="Times New Roman" w:hAnsi="Angsana New" w:cs="Angsana New"/>
          <w:sz w:val="30"/>
          <w:szCs w:val="30"/>
        </w:rPr>
        <w:tab/>
      </w:r>
      <w:r w:rsidR="00031616" w:rsidRPr="00757FC7">
        <w:rPr>
          <w:rFonts w:ascii="Angsana New" w:eastAsia="Times New Roman" w:hAnsi="Angsana New" w:cs="Angsana New"/>
          <w:sz w:val="30"/>
          <w:szCs w:val="30"/>
          <w:cs/>
        </w:rPr>
        <w:t xml:space="preserve">วันที่ </w:t>
      </w:r>
      <w:r w:rsidR="00031616" w:rsidRPr="00757FC7">
        <w:rPr>
          <w:rFonts w:ascii="Angsana New" w:eastAsia="Times New Roman" w:hAnsi="Angsana New" w:cs="Angsana New"/>
          <w:sz w:val="30"/>
          <w:szCs w:val="30"/>
        </w:rPr>
        <w:t>19</w:t>
      </w:r>
      <w:r w:rsidR="00031616" w:rsidRPr="00757FC7">
        <w:rPr>
          <w:rFonts w:ascii="Angsana New" w:eastAsia="Times New Roman" w:hAnsi="Angsana New" w:cs="Angsana New"/>
          <w:sz w:val="30"/>
          <w:szCs w:val="30"/>
          <w:cs/>
        </w:rPr>
        <w:t xml:space="preserve"> มิถุนายน </w:t>
      </w:r>
      <w:r w:rsidR="00031616" w:rsidRPr="00757FC7">
        <w:rPr>
          <w:rFonts w:ascii="Angsana New" w:eastAsia="Times New Roman" w:hAnsi="Angsana New" w:cs="Angsana New"/>
          <w:sz w:val="30"/>
          <w:szCs w:val="30"/>
        </w:rPr>
        <w:t>2563</w:t>
      </w:r>
      <w:r w:rsidR="00031616" w:rsidRPr="00757FC7">
        <w:rPr>
          <w:rFonts w:ascii="Angsana New" w:eastAsia="Times New Roman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031616" w:rsidRPr="00757FC7">
        <w:rPr>
          <w:rFonts w:ascii="Angsana New" w:eastAsia="Times New Roman" w:hAnsi="Angsana New" w:cs="Angsana New"/>
          <w:sz w:val="30"/>
          <w:szCs w:val="30"/>
        </w:rPr>
        <w:t>3/2563</w:t>
      </w:r>
      <w:r w:rsidR="00031616" w:rsidRPr="00757FC7">
        <w:rPr>
          <w:rFonts w:ascii="Angsana New" w:eastAsia="Times New Roman" w:hAnsi="Angsana New" w:cs="Angsana New"/>
          <w:sz w:val="30"/>
          <w:szCs w:val="30"/>
          <w:cs/>
        </w:rPr>
        <w:t xml:space="preserve"> มีมติอนุมัติจ่ายเงินปันผลระหว่างกาลในอัตรา </w:t>
      </w:r>
      <w:r w:rsidR="00B3046F" w:rsidRPr="00757FC7">
        <w:rPr>
          <w:rFonts w:ascii="Angsana New" w:eastAsia="Times New Roman" w:hAnsi="Angsana New" w:cs="Angsana New"/>
          <w:sz w:val="30"/>
          <w:szCs w:val="30"/>
        </w:rPr>
        <w:t>0</w:t>
      </w:r>
      <w:r w:rsidR="00031616" w:rsidRPr="00757FC7">
        <w:rPr>
          <w:rFonts w:ascii="Angsana New" w:eastAsia="Times New Roman" w:hAnsi="Angsana New" w:cs="Angsana New"/>
          <w:sz w:val="30"/>
          <w:szCs w:val="30"/>
        </w:rPr>
        <w:t>.4</w:t>
      </w:r>
      <w:r w:rsidR="00B3046F" w:rsidRPr="00757FC7">
        <w:rPr>
          <w:rFonts w:ascii="Angsana New" w:eastAsia="Times New Roman" w:hAnsi="Angsana New" w:cs="Angsana New"/>
          <w:sz w:val="30"/>
          <w:szCs w:val="30"/>
        </w:rPr>
        <w:t>0</w:t>
      </w:r>
      <w:r w:rsidR="00031616" w:rsidRPr="00757FC7">
        <w:rPr>
          <w:rFonts w:ascii="Angsana New" w:eastAsia="Times New Roman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031616" w:rsidRPr="00757FC7">
        <w:rPr>
          <w:rFonts w:ascii="Angsana New" w:eastAsia="Times New Roman" w:hAnsi="Angsana New" w:cs="Angsana New"/>
          <w:sz w:val="30"/>
          <w:szCs w:val="30"/>
        </w:rPr>
        <w:t>1</w:t>
      </w:r>
      <w:r w:rsidR="00B3046F" w:rsidRPr="00757FC7">
        <w:rPr>
          <w:rFonts w:ascii="Angsana New" w:eastAsia="Times New Roman" w:hAnsi="Angsana New" w:cs="Angsana New"/>
          <w:sz w:val="30"/>
          <w:szCs w:val="30"/>
        </w:rPr>
        <w:t>0</w:t>
      </w:r>
      <w:r w:rsidR="00031616" w:rsidRPr="00757FC7">
        <w:rPr>
          <w:rFonts w:ascii="Angsana New" w:eastAsia="Times New Roman" w:hAnsi="Angsana New" w:cs="Angsana New"/>
          <w:sz w:val="30"/>
          <w:szCs w:val="30"/>
        </w:rPr>
        <w:t>.</w:t>
      </w:r>
      <w:r w:rsidR="00B3046F" w:rsidRPr="00757FC7">
        <w:rPr>
          <w:rFonts w:ascii="Angsana New" w:eastAsia="Times New Roman" w:hAnsi="Angsana New" w:cs="Angsana New"/>
          <w:sz w:val="30"/>
          <w:szCs w:val="30"/>
        </w:rPr>
        <w:t>00</w:t>
      </w:r>
      <w:r w:rsidR="00031616" w:rsidRPr="00757FC7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="00031616" w:rsidRPr="00757FC7">
        <w:rPr>
          <w:rFonts w:ascii="Angsana New" w:eastAsia="Times New Roman" w:hAnsi="Angsana New" w:cs="Angsana New"/>
          <w:sz w:val="30"/>
          <w:szCs w:val="30"/>
        </w:rPr>
        <w:t>5</w:t>
      </w:r>
      <w:r w:rsidR="00031616" w:rsidRPr="00757FC7">
        <w:rPr>
          <w:rFonts w:ascii="Angsana New" w:eastAsia="Times New Roman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031616" w:rsidRPr="00757FC7">
        <w:rPr>
          <w:rFonts w:ascii="Angsana New" w:eastAsia="Times New Roman" w:hAnsi="Angsana New" w:cs="Angsana New"/>
          <w:sz w:val="30"/>
          <w:szCs w:val="30"/>
        </w:rPr>
        <w:t>31</w:t>
      </w:r>
      <w:r w:rsidR="00031616" w:rsidRPr="00757FC7">
        <w:rPr>
          <w:rFonts w:ascii="Angsana New" w:eastAsia="Times New Roman" w:hAnsi="Angsana New" w:cs="Angsana New"/>
          <w:sz w:val="30"/>
          <w:szCs w:val="30"/>
          <w:cs/>
        </w:rPr>
        <w:t xml:space="preserve"> มีนาคม </w:t>
      </w:r>
      <w:r w:rsidR="00031616" w:rsidRPr="00757FC7">
        <w:rPr>
          <w:rFonts w:ascii="Angsana New" w:eastAsia="Times New Roman" w:hAnsi="Angsana New" w:cs="Angsana New"/>
          <w:sz w:val="30"/>
          <w:szCs w:val="30"/>
        </w:rPr>
        <w:t>2563</w:t>
      </w:r>
      <w:r w:rsidR="00031616" w:rsidRPr="00757FC7">
        <w:rPr>
          <w:rFonts w:ascii="Angsana New" w:eastAsia="Times New Roman" w:hAnsi="Angsana New" w:cs="Angsana New"/>
          <w:sz w:val="30"/>
          <w:szCs w:val="30"/>
          <w:cs/>
        </w:rPr>
        <w:t xml:space="preserve"> เป็นจำนวนเงิน </w:t>
      </w:r>
      <w:r w:rsidR="00031616" w:rsidRPr="00757FC7">
        <w:rPr>
          <w:rFonts w:ascii="Angsana New" w:eastAsia="Times New Roman" w:hAnsi="Angsana New" w:cs="Angsana New"/>
          <w:sz w:val="30"/>
          <w:szCs w:val="30"/>
        </w:rPr>
        <w:t>1.</w:t>
      </w:r>
      <w:r w:rsidR="00B3046F" w:rsidRPr="00757FC7">
        <w:rPr>
          <w:rFonts w:ascii="Angsana New" w:eastAsia="Times New Roman" w:hAnsi="Angsana New" w:cs="Angsana New"/>
          <w:sz w:val="30"/>
          <w:szCs w:val="30"/>
        </w:rPr>
        <w:t>0</w:t>
      </w:r>
      <w:r w:rsidR="00031616" w:rsidRPr="00757FC7">
        <w:rPr>
          <w:rFonts w:ascii="Angsana New" w:eastAsia="Times New Roman" w:hAnsi="Angsana New" w:cs="Angsana New"/>
          <w:sz w:val="30"/>
          <w:szCs w:val="30"/>
        </w:rPr>
        <w:t>9</w:t>
      </w:r>
      <w:r w:rsidR="00031616" w:rsidRPr="00757FC7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031616" w:rsidRPr="00757FC7">
        <w:rPr>
          <w:rFonts w:ascii="Angsana New" w:eastAsia="Times New Roman" w:hAnsi="Angsana New" w:cs="Angsana New"/>
          <w:sz w:val="30"/>
          <w:szCs w:val="30"/>
        </w:rPr>
        <w:t>26</w:t>
      </w:r>
      <w:r w:rsidR="00031616" w:rsidRPr="00757FC7">
        <w:rPr>
          <w:rFonts w:ascii="Angsana New" w:eastAsia="Times New Roman" w:hAnsi="Angsana New" w:cs="Angsana New"/>
          <w:sz w:val="30"/>
          <w:szCs w:val="30"/>
          <w:cs/>
        </w:rPr>
        <w:t xml:space="preserve"> มิถุนายน </w:t>
      </w:r>
      <w:r w:rsidR="00031616" w:rsidRPr="00757FC7">
        <w:rPr>
          <w:rFonts w:ascii="Angsana New" w:eastAsia="Times New Roman" w:hAnsi="Angsana New" w:cs="Angsana New"/>
          <w:sz w:val="30"/>
          <w:szCs w:val="30"/>
        </w:rPr>
        <w:t>2563</w:t>
      </w:r>
    </w:p>
    <w:p w14:paraId="5F2A381B" w14:textId="781F3B11" w:rsidR="00C83A8C" w:rsidRPr="00757FC7" w:rsidRDefault="00887E69" w:rsidP="009D7B9F">
      <w:pPr>
        <w:autoSpaceDE w:val="0"/>
        <w:autoSpaceDN w:val="0"/>
        <w:adjustRightInd w:val="0"/>
        <w:spacing w:before="120" w:after="0" w:line="400" w:lineRule="exact"/>
        <w:ind w:left="1701" w:hanging="708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2</w:t>
      </w:r>
      <w:r w:rsidR="00E67980" w:rsidRPr="00757FC7">
        <w:rPr>
          <w:rFonts w:ascii="Angsana New" w:hAnsi="Angsana New" w:cs="Angsana New" w:hint="cs"/>
          <w:sz w:val="30"/>
          <w:szCs w:val="30"/>
          <w:cs/>
        </w:rPr>
        <w:t>8</w:t>
      </w:r>
      <w:r w:rsidR="00C83A8C" w:rsidRPr="00757FC7">
        <w:rPr>
          <w:rFonts w:ascii="Angsana New" w:hAnsi="Angsana New" w:cs="Angsana New" w:hint="cs"/>
          <w:sz w:val="30"/>
          <w:szCs w:val="30"/>
          <w:cs/>
        </w:rPr>
        <w:t>.5.</w:t>
      </w:r>
      <w:r w:rsidRPr="00757FC7">
        <w:rPr>
          <w:rFonts w:ascii="Angsana New" w:hAnsi="Angsana New" w:cs="Angsana New" w:hint="cs"/>
          <w:sz w:val="30"/>
          <w:szCs w:val="30"/>
          <w:cs/>
        </w:rPr>
        <w:t>3</w:t>
      </w:r>
      <w:r w:rsidR="009416CF" w:rsidRPr="00757FC7">
        <w:rPr>
          <w:rFonts w:ascii="Angsana New" w:hAnsi="Angsana New" w:cs="Angsana New"/>
          <w:sz w:val="30"/>
          <w:szCs w:val="30"/>
        </w:rPr>
        <w:tab/>
      </w:r>
      <w:r w:rsidR="00C83A8C" w:rsidRPr="00757FC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C83A8C" w:rsidRPr="00757FC7">
        <w:rPr>
          <w:rFonts w:ascii="Angsana New" w:hAnsi="Angsana New" w:cs="Angsana New"/>
          <w:sz w:val="30"/>
          <w:szCs w:val="30"/>
        </w:rPr>
        <w:t>29</w:t>
      </w:r>
      <w:r w:rsidR="00C83A8C" w:rsidRPr="00757FC7">
        <w:rPr>
          <w:rFonts w:ascii="Angsana New" w:hAnsi="Angsana New" w:cs="Angsana New"/>
          <w:sz w:val="30"/>
          <w:szCs w:val="30"/>
          <w:cs/>
        </w:rPr>
        <w:t xml:space="preserve"> กรกฎาคม</w:t>
      </w:r>
      <w:r w:rsidR="00FE599C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83A8C" w:rsidRPr="00757FC7">
        <w:rPr>
          <w:rFonts w:ascii="Angsana New" w:hAnsi="Angsana New" w:cs="Angsana New"/>
          <w:sz w:val="30"/>
          <w:szCs w:val="30"/>
        </w:rPr>
        <w:t>2563</w:t>
      </w:r>
      <w:r w:rsidR="00C83A8C" w:rsidRPr="00757FC7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C83A8C" w:rsidRPr="00757FC7">
        <w:rPr>
          <w:rFonts w:ascii="Angsana New" w:hAnsi="Angsana New" w:cs="Angsana New"/>
          <w:sz w:val="30"/>
          <w:szCs w:val="30"/>
        </w:rPr>
        <w:t>4/2563</w:t>
      </w:r>
      <w:r w:rsidR="00C83A8C" w:rsidRPr="00757FC7">
        <w:rPr>
          <w:rFonts w:ascii="Angsana New" w:hAnsi="Angsana New" w:cs="Angsana New"/>
          <w:sz w:val="30"/>
          <w:szCs w:val="30"/>
          <w:cs/>
        </w:rPr>
        <w:t xml:space="preserve"> ของบริษัท พัทลุง กรีน เพาเวอร์ จำกัด มีมติอนุมัติจ่ายเงินปันผลระหว่างกาลในอัตรา </w:t>
      </w:r>
      <w:r w:rsidR="00C83A8C" w:rsidRPr="00757FC7">
        <w:rPr>
          <w:rFonts w:ascii="Angsana New" w:hAnsi="Angsana New" w:cs="Angsana New"/>
          <w:sz w:val="30"/>
          <w:szCs w:val="30"/>
        </w:rPr>
        <w:t>0.80</w:t>
      </w:r>
      <w:r w:rsidR="00C83A8C" w:rsidRPr="00757FC7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C83A8C" w:rsidRPr="00757FC7">
        <w:rPr>
          <w:rFonts w:ascii="Angsana New" w:hAnsi="Angsana New" w:cs="Angsana New"/>
          <w:sz w:val="30"/>
          <w:szCs w:val="30"/>
        </w:rPr>
        <w:t>20.00</w:t>
      </w:r>
      <w:r w:rsidR="00C83A8C" w:rsidRPr="00757FC7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C83A8C" w:rsidRPr="00757FC7">
        <w:rPr>
          <w:rFonts w:ascii="Angsana New" w:eastAsia="Times New Roman" w:hAnsi="Angsana New" w:cs="Angsana New"/>
          <w:sz w:val="30"/>
          <w:szCs w:val="30"/>
          <w:cs/>
        </w:rPr>
        <w:t xml:space="preserve">และได้กันสำรองตามกฎหมายเป็นจำนวนร้อยละ </w:t>
      </w:r>
      <w:r w:rsidR="00C83A8C" w:rsidRPr="00757FC7">
        <w:rPr>
          <w:rFonts w:ascii="Angsana New" w:eastAsia="Times New Roman" w:hAnsi="Angsana New" w:cs="Angsana New"/>
          <w:sz w:val="30"/>
          <w:szCs w:val="30"/>
        </w:rPr>
        <w:t xml:space="preserve">5 </w:t>
      </w:r>
      <w:r w:rsidR="00C83A8C" w:rsidRPr="00757FC7">
        <w:rPr>
          <w:rFonts w:ascii="Angsana New" w:eastAsia="Times New Roman" w:hAnsi="Angsana New" w:cs="Angsana New"/>
          <w:sz w:val="30"/>
          <w:szCs w:val="30"/>
          <w:cs/>
        </w:rPr>
        <w:t xml:space="preserve">ของกำไรสุทธิงวดวันที่ </w:t>
      </w:r>
      <w:r w:rsidR="00C83A8C" w:rsidRPr="00757FC7">
        <w:rPr>
          <w:rFonts w:ascii="Angsana New" w:eastAsia="Times New Roman" w:hAnsi="Angsana New" w:cs="Angsana New"/>
          <w:sz w:val="30"/>
          <w:szCs w:val="30"/>
        </w:rPr>
        <w:t xml:space="preserve">30 </w:t>
      </w:r>
      <w:proofErr w:type="gramStart"/>
      <w:r w:rsidR="00C83A8C" w:rsidRPr="00757FC7">
        <w:rPr>
          <w:rFonts w:ascii="Angsana New" w:eastAsia="Times New Roman" w:hAnsi="Angsana New" w:cs="Angsana New"/>
          <w:sz w:val="30"/>
          <w:szCs w:val="30"/>
          <w:cs/>
        </w:rPr>
        <w:t xml:space="preserve">มิถุนายน  </w:t>
      </w:r>
      <w:r w:rsidR="00C83A8C" w:rsidRPr="00757FC7">
        <w:rPr>
          <w:rFonts w:ascii="Angsana New" w:eastAsia="Times New Roman" w:hAnsi="Angsana New" w:cs="Angsana New"/>
          <w:sz w:val="30"/>
          <w:szCs w:val="30"/>
        </w:rPr>
        <w:t>2563</w:t>
      </w:r>
      <w:proofErr w:type="gramEnd"/>
      <w:r w:rsidR="00C83A8C" w:rsidRPr="00757FC7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C83A8C" w:rsidRPr="00757FC7">
        <w:rPr>
          <w:rFonts w:ascii="Angsana New" w:eastAsia="Times New Roman" w:hAnsi="Angsana New" w:cs="Angsana New"/>
          <w:sz w:val="30"/>
          <w:szCs w:val="30"/>
          <w:cs/>
        </w:rPr>
        <w:t xml:space="preserve">เป็นจำนวนเงิน </w:t>
      </w:r>
      <w:r w:rsidR="00C83A8C" w:rsidRPr="00757FC7">
        <w:rPr>
          <w:rFonts w:ascii="Angsana New" w:eastAsia="Times New Roman" w:hAnsi="Angsana New" w:cs="Angsana New"/>
          <w:sz w:val="30"/>
          <w:szCs w:val="30"/>
        </w:rPr>
        <w:t xml:space="preserve">1.48 </w:t>
      </w:r>
      <w:r w:rsidR="00C83A8C" w:rsidRPr="00757FC7">
        <w:rPr>
          <w:rFonts w:ascii="Angsana New" w:eastAsia="Times New Roman" w:hAnsi="Angsana New" w:cs="Angsana New"/>
          <w:sz w:val="30"/>
          <w:szCs w:val="30"/>
          <w:cs/>
        </w:rPr>
        <w:t xml:space="preserve">ล้านบาท โดยทำการจ่ายเงินปันผลในวันที่ </w:t>
      </w:r>
      <w:r w:rsidR="00C83A8C" w:rsidRPr="00757FC7">
        <w:rPr>
          <w:rFonts w:ascii="Angsana New" w:eastAsia="Times New Roman" w:hAnsi="Angsana New" w:cs="Angsana New"/>
          <w:sz w:val="30"/>
          <w:szCs w:val="30"/>
        </w:rPr>
        <w:t xml:space="preserve">17 </w:t>
      </w:r>
      <w:r w:rsidR="00C83A8C" w:rsidRPr="00757FC7">
        <w:rPr>
          <w:rFonts w:ascii="Angsana New" w:eastAsia="Times New Roman" w:hAnsi="Angsana New" w:cs="Angsana New"/>
          <w:sz w:val="30"/>
          <w:szCs w:val="30"/>
          <w:cs/>
        </w:rPr>
        <w:t xml:space="preserve">สิงหาคม </w:t>
      </w:r>
      <w:r w:rsidR="00C83A8C" w:rsidRPr="00757FC7">
        <w:rPr>
          <w:rFonts w:ascii="Angsana New" w:eastAsia="Times New Roman" w:hAnsi="Angsana New" w:cs="Angsana New"/>
          <w:sz w:val="30"/>
          <w:szCs w:val="30"/>
        </w:rPr>
        <w:t>2563</w:t>
      </w:r>
    </w:p>
    <w:p w14:paraId="0105C8BB" w14:textId="2FD5BC90" w:rsidR="00B47A01" w:rsidRPr="00757FC7" w:rsidRDefault="00887E69" w:rsidP="009D7B9F">
      <w:pPr>
        <w:autoSpaceDE w:val="0"/>
        <w:autoSpaceDN w:val="0"/>
        <w:adjustRightInd w:val="0"/>
        <w:spacing w:before="120" w:after="0" w:line="400" w:lineRule="exact"/>
        <w:ind w:left="1701" w:hanging="708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2</w:t>
      </w:r>
      <w:r w:rsidR="00E67980" w:rsidRPr="00757FC7">
        <w:rPr>
          <w:rFonts w:ascii="Angsana New" w:hAnsi="Angsana New" w:cs="Angsana New" w:hint="cs"/>
          <w:sz w:val="30"/>
          <w:szCs w:val="30"/>
          <w:cs/>
        </w:rPr>
        <w:t>8</w:t>
      </w:r>
      <w:r w:rsidR="00672A5A" w:rsidRPr="00757FC7">
        <w:rPr>
          <w:rFonts w:ascii="Angsana New" w:hAnsi="Angsana New" w:cs="Angsana New" w:hint="cs"/>
          <w:sz w:val="30"/>
          <w:szCs w:val="30"/>
          <w:cs/>
        </w:rPr>
        <w:t>.</w:t>
      </w:r>
      <w:r w:rsidR="00145131" w:rsidRPr="00757FC7">
        <w:rPr>
          <w:rFonts w:ascii="Angsana New" w:hAnsi="Angsana New" w:cs="Angsana New"/>
          <w:sz w:val="30"/>
          <w:szCs w:val="30"/>
        </w:rPr>
        <w:t>5.</w:t>
      </w:r>
      <w:r w:rsidRPr="00757FC7">
        <w:rPr>
          <w:rFonts w:ascii="Angsana New" w:hAnsi="Angsana New" w:cs="Angsana New"/>
          <w:sz w:val="30"/>
          <w:szCs w:val="30"/>
        </w:rPr>
        <w:t>4</w:t>
      </w:r>
      <w:r w:rsidR="00672A5A" w:rsidRPr="00757FC7">
        <w:rPr>
          <w:rFonts w:ascii="Angsana New" w:hAnsi="Angsana New" w:cs="Angsana New" w:hint="cs"/>
          <w:sz w:val="30"/>
          <w:szCs w:val="30"/>
          <w:cs/>
        </w:rPr>
        <w:tab/>
      </w:r>
      <w:r w:rsidR="00672A5A" w:rsidRPr="00757FC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672A5A" w:rsidRPr="00757FC7">
        <w:rPr>
          <w:rFonts w:ascii="Angsana New" w:hAnsi="Angsana New" w:cs="Angsana New"/>
          <w:sz w:val="30"/>
          <w:szCs w:val="30"/>
        </w:rPr>
        <w:t>16</w:t>
      </w:r>
      <w:r w:rsidR="00672A5A" w:rsidRPr="00757FC7">
        <w:rPr>
          <w:rFonts w:ascii="Angsana New" w:hAnsi="Angsana New" w:cs="Angsana New" w:hint="cs"/>
          <w:sz w:val="30"/>
          <w:szCs w:val="30"/>
          <w:cs/>
        </w:rPr>
        <w:t xml:space="preserve"> ตุลาคม</w:t>
      </w:r>
      <w:r w:rsidR="00FE599C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72A5A" w:rsidRPr="00757FC7">
        <w:rPr>
          <w:rFonts w:ascii="Angsana New" w:hAnsi="Angsana New" w:cs="Angsana New"/>
          <w:sz w:val="30"/>
          <w:szCs w:val="30"/>
        </w:rPr>
        <w:t>2563</w:t>
      </w:r>
      <w:r w:rsidR="00672A5A" w:rsidRPr="00757FC7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672A5A" w:rsidRPr="00757FC7">
        <w:rPr>
          <w:rFonts w:ascii="Angsana New" w:hAnsi="Angsana New" w:cs="Angsana New"/>
          <w:sz w:val="30"/>
          <w:szCs w:val="30"/>
        </w:rPr>
        <w:t>5/2563</w:t>
      </w:r>
      <w:r w:rsidR="00672A5A" w:rsidRPr="00757FC7">
        <w:rPr>
          <w:rFonts w:ascii="Angsana New" w:hAnsi="Angsana New" w:cs="Angsana New"/>
          <w:sz w:val="30"/>
          <w:szCs w:val="30"/>
          <w:cs/>
        </w:rPr>
        <w:t xml:space="preserve"> ของบริษัท พัทลุง กรีน เพาเวอร์ จำกัด มีมติอนุมัติจ่ายเงินปันผลระหว่างกาลในอัตรา </w:t>
      </w:r>
      <w:r w:rsidR="00672A5A" w:rsidRPr="00757FC7">
        <w:rPr>
          <w:rFonts w:ascii="Angsana New" w:hAnsi="Angsana New" w:cs="Angsana New"/>
          <w:sz w:val="30"/>
          <w:szCs w:val="30"/>
        </w:rPr>
        <w:t>1</w:t>
      </w:r>
      <w:r w:rsidR="00672A5A" w:rsidRPr="00757FC7">
        <w:rPr>
          <w:rFonts w:ascii="Angsana New" w:hAnsi="Angsana New" w:cs="Angsana New" w:hint="cs"/>
          <w:sz w:val="30"/>
          <w:szCs w:val="30"/>
          <w:cs/>
        </w:rPr>
        <w:t>.0</w:t>
      </w:r>
      <w:r w:rsidR="00672A5A" w:rsidRPr="00757FC7">
        <w:rPr>
          <w:rFonts w:ascii="Angsana New" w:hAnsi="Angsana New" w:cs="Angsana New"/>
          <w:sz w:val="30"/>
          <w:szCs w:val="30"/>
        </w:rPr>
        <w:t>0</w:t>
      </w:r>
      <w:r w:rsidR="00672A5A" w:rsidRPr="00757FC7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672A5A" w:rsidRPr="00757FC7">
        <w:rPr>
          <w:rFonts w:ascii="Angsana New" w:hAnsi="Angsana New" w:cs="Angsana New"/>
          <w:sz w:val="30"/>
          <w:szCs w:val="30"/>
        </w:rPr>
        <w:t>2</w:t>
      </w:r>
      <w:r w:rsidR="00672A5A" w:rsidRPr="00757FC7">
        <w:rPr>
          <w:rFonts w:ascii="Angsana New" w:hAnsi="Angsana New" w:cs="Angsana New" w:hint="cs"/>
          <w:sz w:val="30"/>
          <w:szCs w:val="30"/>
          <w:cs/>
        </w:rPr>
        <w:t>5</w:t>
      </w:r>
      <w:r w:rsidR="00672A5A" w:rsidRPr="00757FC7">
        <w:rPr>
          <w:rFonts w:ascii="Angsana New" w:hAnsi="Angsana New" w:cs="Angsana New"/>
          <w:sz w:val="30"/>
          <w:szCs w:val="30"/>
        </w:rPr>
        <w:t>.00</w:t>
      </w:r>
      <w:r w:rsidR="00672A5A" w:rsidRPr="00757FC7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672A5A" w:rsidRPr="00757FC7">
        <w:rPr>
          <w:rFonts w:ascii="Angsana New" w:eastAsia="Times New Roman" w:hAnsi="Angsana New" w:cs="Angsana New"/>
          <w:sz w:val="30"/>
          <w:szCs w:val="30"/>
          <w:cs/>
        </w:rPr>
        <w:t xml:space="preserve">และได้กันสำรองตามกฎหมายเป็นจำนวนร้อยละ </w:t>
      </w:r>
      <w:r w:rsidR="00672A5A" w:rsidRPr="00757FC7">
        <w:rPr>
          <w:rFonts w:ascii="Angsana New" w:eastAsia="Times New Roman" w:hAnsi="Angsana New" w:cs="Angsana New"/>
          <w:sz w:val="30"/>
          <w:szCs w:val="30"/>
        </w:rPr>
        <w:t xml:space="preserve">5 </w:t>
      </w:r>
      <w:r w:rsidR="00672A5A" w:rsidRPr="00757FC7">
        <w:rPr>
          <w:rFonts w:ascii="Angsana New" w:eastAsia="Times New Roman" w:hAnsi="Angsana New" w:cs="Angsana New"/>
          <w:sz w:val="30"/>
          <w:szCs w:val="30"/>
          <w:cs/>
        </w:rPr>
        <w:t xml:space="preserve">ของกำไรสุทธิงวดวันที่ </w:t>
      </w:r>
      <w:r w:rsidR="006B59FF" w:rsidRPr="00757FC7">
        <w:rPr>
          <w:rFonts w:ascii="Angsana New" w:eastAsia="Times New Roman" w:hAnsi="Angsana New" w:cs="Angsana New"/>
          <w:sz w:val="30"/>
          <w:szCs w:val="30"/>
        </w:rPr>
        <w:t>30</w:t>
      </w:r>
      <w:r w:rsidR="00403E4C" w:rsidRPr="00757FC7">
        <w:rPr>
          <w:rFonts w:ascii="Angsana New" w:eastAsia="Times New Roman" w:hAnsi="Angsana New" w:cs="Angsana New"/>
          <w:sz w:val="30"/>
          <w:szCs w:val="30"/>
        </w:rPr>
        <w:t xml:space="preserve"> </w:t>
      </w:r>
      <w:proofErr w:type="gramStart"/>
      <w:r w:rsidR="00403E4C" w:rsidRPr="00757FC7">
        <w:rPr>
          <w:rFonts w:ascii="Angsana New" w:eastAsia="Times New Roman" w:hAnsi="Angsana New" w:cs="Angsana New" w:hint="cs"/>
          <w:sz w:val="30"/>
          <w:szCs w:val="30"/>
          <w:cs/>
        </w:rPr>
        <w:t xml:space="preserve">กันยายน </w:t>
      </w:r>
      <w:r w:rsidR="00121ADD" w:rsidRPr="00757FC7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DF5C83" w:rsidRPr="00757FC7">
        <w:rPr>
          <w:rFonts w:ascii="Angsana New" w:eastAsia="Times New Roman" w:hAnsi="Angsana New" w:cs="Angsana New"/>
          <w:sz w:val="30"/>
          <w:szCs w:val="30"/>
        </w:rPr>
        <w:t>2563</w:t>
      </w:r>
      <w:proofErr w:type="gramEnd"/>
      <w:r w:rsidR="00672A5A" w:rsidRPr="00757FC7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672A5A" w:rsidRPr="00757FC7">
        <w:rPr>
          <w:rFonts w:ascii="Angsana New" w:eastAsia="Times New Roman" w:hAnsi="Angsana New" w:cs="Angsana New"/>
          <w:sz w:val="30"/>
          <w:szCs w:val="30"/>
          <w:cs/>
        </w:rPr>
        <w:t xml:space="preserve">เป็นจำนวนเงิน </w:t>
      </w:r>
      <w:r w:rsidR="00672A5A" w:rsidRPr="00757FC7">
        <w:rPr>
          <w:rFonts w:ascii="Angsana New" w:eastAsia="Times New Roman" w:hAnsi="Angsana New" w:cs="Angsana New"/>
          <w:sz w:val="30"/>
          <w:szCs w:val="30"/>
        </w:rPr>
        <w:t>1.</w:t>
      </w:r>
      <w:r w:rsidR="00DF5C83" w:rsidRPr="00757FC7">
        <w:rPr>
          <w:rFonts w:ascii="Angsana New" w:eastAsia="Times New Roman" w:hAnsi="Angsana New" w:cs="Angsana New"/>
          <w:sz w:val="30"/>
          <w:szCs w:val="30"/>
        </w:rPr>
        <w:t>5</w:t>
      </w:r>
      <w:r w:rsidR="00672A5A" w:rsidRPr="00757FC7">
        <w:rPr>
          <w:rFonts w:ascii="Angsana New" w:eastAsia="Times New Roman" w:hAnsi="Angsana New" w:cs="Angsana New"/>
          <w:sz w:val="30"/>
          <w:szCs w:val="30"/>
        </w:rPr>
        <w:t xml:space="preserve">1 </w:t>
      </w:r>
      <w:r w:rsidR="00672A5A" w:rsidRPr="00757FC7">
        <w:rPr>
          <w:rFonts w:ascii="Angsana New" w:eastAsia="Times New Roman" w:hAnsi="Angsana New" w:cs="Angsana New"/>
          <w:sz w:val="30"/>
          <w:szCs w:val="30"/>
          <w:cs/>
        </w:rPr>
        <w:t xml:space="preserve">ล้านบาท โดยทำการจ่ายเงินปันผลในวันที่ </w:t>
      </w:r>
      <w:r w:rsidR="00672A5A" w:rsidRPr="00757FC7">
        <w:rPr>
          <w:rFonts w:ascii="Angsana New" w:eastAsia="Times New Roman" w:hAnsi="Angsana New" w:cs="Angsana New"/>
          <w:sz w:val="30"/>
          <w:szCs w:val="30"/>
        </w:rPr>
        <w:t>18</w:t>
      </w:r>
      <w:r w:rsidR="00672A5A" w:rsidRPr="00757FC7">
        <w:rPr>
          <w:rFonts w:ascii="Angsana New" w:eastAsia="Times New Roman" w:hAnsi="Angsana New" w:cs="Angsana New" w:hint="cs"/>
          <w:sz w:val="30"/>
          <w:szCs w:val="30"/>
          <w:cs/>
        </w:rPr>
        <w:t xml:space="preserve"> พฤศจิกายน</w:t>
      </w:r>
      <w:r w:rsidR="00672A5A" w:rsidRPr="00757FC7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672A5A" w:rsidRPr="00757FC7">
        <w:rPr>
          <w:rFonts w:ascii="Angsana New" w:eastAsia="Times New Roman" w:hAnsi="Angsana New" w:cs="Angsana New"/>
          <w:sz w:val="30"/>
          <w:szCs w:val="30"/>
        </w:rPr>
        <w:t>2563</w:t>
      </w:r>
    </w:p>
    <w:p w14:paraId="6439BE77" w14:textId="03CD617A" w:rsidR="006B5924" w:rsidRPr="00757FC7" w:rsidRDefault="00887E69" w:rsidP="009D7B9F">
      <w:pPr>
        <w:autoSpaceDE w:val="0"/>
        <w:autoSpaceDN w:val="0"/>
        <w:adjustRightInd w:val="0"/>
        <w:spacing w:before="120" w:after="0" w:line="40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2</w:t>
      </w:r>
      <w:r w:rsidR="00E67980" w:rsidRPr="00757FC7">
        <w:rPr>
          <w:rFonts w:ascii="Angsana New" w:hAnsi="Angsana New" w:cs="Angsana New" w:hint="cs"/>
          <w:sz w:val="30"/>
          <w:szCs w:val="30"/>
        </w:rPr>
        <w:t>8</w:t>
      </w:r>
      <w:r w:rsidR="00AD31FA" w:rsidRPr="00757FC7">
        <w:rPr>
          <w:rFonts w:ascii="Angsana New" w:hAnsi="Angsana New" w:cs="Angsana New" w:hint="cs"/>
          <w:sz w:val="30"/>
          <w:szCs w:val="30"/>
        </w:rPr>
        <w:t>.</w:t>
      </w:r>
      <w:r w:rsidR="00AD31FA" w:rsidRPr="00757FC7">
        <w:rPr>
          <w:rFonts w:ascii="Angsana New" w:hAnsi="Angsana New" w:cs="Angsana New"/>
          <w:sz w:val="30"/>
          <w:szCs w:val="30"/>
        </w:rPr>
        <w:t>5.</w:t>
      </w:r>
      <w:r w:rsidRPr="00757FC7">
        <w:rPr>
          <w:rFonts w:ascii="Angsana New" w:hAnsi="Angsana New" w:cs="Angsana New" w:hint="cs"/>
          <w:sz w:val="30"/>
          <w:szCs w:val="30"/>
        </w:rPr>
        <w:t>5</w:t>
      </w:r>
      <w:r w:rsidR="00AD31FA" w:rsidRPr="00757FC7">
        <w:rPr>
          <w:rFonts w:ascii="Angsana New" w:hAnsi="Angsana New" w:cs="Angsana New" w:hint="cs"/>
          <w:sz w:val="30"/>
          <w:szCs w:val="30"/>
        </w:rPr>
        <w:tab/>
      </w:r>
      <w:r w:rsidR="00AD31FA" w:rsidRPr="00757FC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BB40B0" w:rsidRPr="00757FC7">
        <w:rPr>
          <w:rFonts w:ascii="Angsana New" w:hAnsi="Angsana New" w:cs="Angsana New"/>
          <w:sz w:val="30"/>
          <w:szCs w:val="30"/>
        </w:rPr>
        <w:t>15</w:t>
      </w:r>
      <w:r w:rsidR="00AD31FA" w:rsidRPr="00757FC7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="00AD31FA" w:rsidRPr="00757FC7">
        <w:rPr>
          <w:rFonts w:ascii="Angsana New" w:hAnsi="Angsana New" w:cs="Angsana New"/>
          <w:sz w:val="30"/>
          <w:szCs w:val="30"/>
        </w:rPr>
        <w:t>2564</w:t>
      </w:r>
      <w:r w:rsidR="00AD31FA" w:rsidRPr="00757FC7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AD31FA" w:rsidRPr="00757FC7">
        <w:rPr>
          <w:rFonts w:ascii="Angsana New" w:hAnsi="Angsana New" w:cs="Angsana New"/>
          <w:sz w:val="30"/>
          <w:szCs w:val="30"/>
        </w:rPr>
        <w:t>1/2564</w:t>
      </w:r>
      <w:r w:rsidR="00AD31FA" w:rsidRPr="00757FC7">
        <w:rPr>
          <w:rFonts w:ascii="Angsana New" w:hAnsi="Angsana New" w:cs="Angsana New"/>
          <w:sz w:val="30"/>
          <w:szCs w:val="30"/>
          <w:cs/>
        </w:rPr>
        <w:t xml:space="preserve"> ของบริษัท พัทลุง กรีน เพาเวอร์ จำกัด มีมติอนุมัติจ่ายเงินปันผลระหว่างกาลในอัตรา </w:t>
      </w:r>
      <w:r w:rsidR="00AD31FA" w:rsidRPr="00757FC7">
        <w:rPr>
          <w:rFonts w:ascii="Angsana New" w:hAnsi="Angsana New" w:cs="Angsana New"/>
          <w:sz w:val="30"/>
          <w:szCs w:val="30"/>
        </w:rPr>
        <w:t>0.80</w:t>
      </w:r>
      <w:r w:rsidR="00AD31FA" w:rsidRPr="00757FC7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AD31FA" w:rsidRPr="00757FC7">
        <w:rPr>
          <w:rFonts w:ascii="Angsana New" w:hAnsi="Angsana New" w:cs="Angsana New"/>
          <w:sz w:val="30"/>
          <w:szCs w:val="30"/>
        </w:rPr>
        <w:t>20.00</w:t>
      </w:r>
      <w:r w:rsidR="00AD31FA" w:rsidRPr="00757FC7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="00AD31FA" w:rsidRPr="00757FC7">
        <w:rPr>
          <w:rFonts w:ascii="Angsana New" w:hAnsi="Angsana New" w:cs="Angsana New"/>
          <w:sz w:val="30"/>
          <w:szCs w:val="30"/>
        </w:rPr>
        <w:t>5</w:t>
      </w:r>
      <w:r w:rsidR="00AD31FA" w:rsidRPr="00757FC7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AD31FA" w:rsidRPr="00757FC7">
        <w:rPr>
          <w:rFonts w:ascii="Angsana New" w:hAnsi="Angsana New" w:cs="Angsana New"/>
          <w:sz w:val="30"/>
          <w:szCs w:val="30"/>
        </w:rPr>
        <w:t>31</w:t>
      </w:r>
      <w:r w:rsidR="00AD31FA" w:rsidRPr="00757FC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AD31FA" w:rsidRPr="00757FC7">
        <w:rPr>
          <w:rFonts w:ascii="Angsana New" w:hAnsi="Angsana New" w:cs="Angsana New"/>
          <w:sz w:val="30"/>
          <w:szCs w:val="30"/>
        </w:rPr>
        <w:t>2563</w:t>
      </w:r>
      <w:r w:rsidR="00AD31FA" w:rsidRPr="00757FC7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="00AD31FA" w:rsidRPr="00757FC7">
        <w:rPr>
          <w:rFonts w:ascii="Angsana New" w:hAnsi="Angsana New" w:cs="Angsana New"/>
          <w:sz w:val="30"/>
          <w:szCs w:val="30"/>
        </w:rPr>
        <w:t>1.28</w:t>
      </w:r>
      <w:r w:rsidR="00AD31FA" w:rsidRPr="00757FC7">
        <w:rPr>
          <w:rFonts w:ascii="Angsana New" w:hAnsi="Angsana New" w:cs="Angsana New"/>
          <w:sz w:val="30"/>
          <w:szCs w:val="30"/>
          <w:cs/>
        </w:rPr>
        <w:t xml:space="preserve"> ล้านบาท โดย</w:t>
      </w:r>
      <w:r w:rsidR="00052AF6" w:rsidRPr="00757FC7">
        <w:rPr>
          <w:rFonts w:ascii="Angsana New" w:hAnsi="Angsana New" w:cs="Angsana New" w:hint="cs"/>
          <w:sz w:val="30"/>
          <w:szCs w:val="30"/>
          <w:cs/>
        </w:rPr>
        <w:t>ทำการ</w:t>
      </w:r>
      <w:r w:rsidR="00AD31FA" w:rsidRPr="00757FC7">
        <w:rPr>
          <w:rFonts w:ascii="Angsana New" w:hAnsi="Angsana New" w:cs="Angsana New"/>
          <w:sz w:val="30"/>
          <w:szCs w:val="30"/>
          <w:cs/>
        </w:rPr>
        <w:t xml:space="preserve">จ่ายเงินปันผลในวันที่ </w:t>
      </w:r>
      <w:r w:rsidR="00AD31FA" w:rsidRPr="00757FC7">
        <w:rPr>
          <w:rFonts w:ascii="Angsana New" w:hAnsi="Angsana New" w:cs="Angsana New"/>
          <w:sz w:val="30"/>
          <w:szCs w:val="30"/>
        </w:rPr>
        <w:t>22</w:t>
      </w:r>
      <w:r w:rsidR="00AD31FA" w:rsidRPr="00757FC7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="00AD31FA" w:rsidRPr="00757FC7">
        <w:rPr>
          <w:rFonts w:ascii="Angsana New" w:hAnsi="Angsana New" w:cs="Angsana New"/>
          <w:sz w:val="30"/>
          <w:szCs w:val="30"/>
        </w:rPr>
        <w:t>2564</w:t>
      </w:r>
    </w:p>
    <w:p w14:paraId="22E8C781" w14:textId="5CB061CE" w:rsidR="00CF7F7F" w:rsidRPr="00757FC7" w:rsidRDefault="00CF7F7F" w:rsidP="009D7B9F">
      <w:pPr>
        <w:autoSpaceDE w:val="0"/>
        <w:autoSpaceDN w:val="0"/>
        <w:adjustRightInd w:val="0"/>
        <w:spacing w:before="120" w:after="0" w:line="40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 w:hint="cs"/>
          <w:sz w:val="30"/>
          <w:szCs w:val="30"/>
          <w:cs/>
        </w:rPr>
        <w:t>2</w:t>
      </w:r>
      <w:r w:rsidR="00E67980" w:rsidRPr="00757FC7">
        <w:rPr>
          <w:rFonts w:ascii="Angsana New" w:hAnsi="Angsana New" w:cs="Angsana New" w:hint="cs"/>
          <w:sz w:val="30"/>
          <w:szCs w:val="30"/>
          <w:cs/>
        </w:rPr>
        <w:t>8</w:t>
      </w:r>
      <w:r w:rsidRPr="00757FC7">
        <w:rPr>
          <w:rFonts w:ascii="Angsana New" w:hAnsi="Angsana New" w:cs="Angsana New" w:hint="cs"/>
          <w:sz w:val="30"/>
          <w:szCs w:val="30"/>
          <w:cs/>
        </w:rPr>
        <w:t>.5.6</w:t>
      </w:r>
      <w:r w:rsidRPr="00757FC7">
        <w:tab/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695381" w:rsidRPr="00757FC7">
        <w:rPr>
          <w:rFonts w:ascii="Angsana New" w:hAnsi="Angsana New" w:cs="Angsana New"/>
          <w:sz w:val="30"/>
          <w:szCs w:val="30"/>
        </w:rPr>
        <w:t>23</w:t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 เมษายน </w:t>
      </w:r>
      <w:r w:rsidR="00695381" w:rsidRPr="00757FC7">
        <w:rPr>
          <w:rFonts w:ascii="Angsana New" w:hAnsi="Angsana New" w:cs="Angsana New"/>
          <w:sz w:val="30"/>
          <w:szCs w:val="30"/>
        </w:rPr>
        <w:t>2564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695381" w:rsidRPr="00757FC7">
        <w:rPr>
          <w:rFonts w:ascii="Angsana New" w:hAnsi="Angsana New" w:cs="Angsana New"/>
          <w:sz w:val="30"/>
          <w:szCs w:val="30"/>
        </w:rPr>
        <w:t>2</w:t>
      </w:r>
      <w:r w:rsidRPr="00757FC7">
        <w:rPr>
          <w:rFonts w:ascii="Angsana New" w:hAnsi="Angsana New" w:cs="Angsana New"/>
          <w:sz w:val="30"/>
          <w:szCs w:val="30"/>
        </w:rPr>
        <w:t>/2564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ของบริษัท พัทลุง กรีน เพาเวอร์ จำกัด มีมติอนุมัติจ่ายเงินปันผลระหว่างกาลในอัตรา </w:t>
      </w:r>
      <w:r w:rsidRPr="00757FC7">
        <w:rPr>
          <w:rFonts w:ascii="Angsana New" w:hAnsi="Angsana New" w:cs="Angsana New"/>
          <w:sz w:val="30"/>
          <w:szCs w:val="30"/>
        </w:rPr>
        <w:t>0.</w:t>
      </w:r>
      <w:r w:rsidRPr="00757FC7">
        <w:rPr>
          <w:rFonts w:ascii="Angsana New" w:hAnsi="Angsana New" w:cs="Angsana New" w:hint="cs"/>
          <w:sz w:val="30"/>
          <w:szCs w:val="30"/>
          <w:cs/>
        </w:rPr>
        <w:t>2</w:t>
      </w:r>
      <w:r w:rsidRPr="00757FC7">
        <w:rPr>
          <w:rFonts w:ascii="Angsana New" w:hAnsi="Angsana New" w:cs="Angsana New"/>
          <w:sz w:val="30"/>
          <w:szCs w:val="30"/>
        </w:rPr>
        <w:t>0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4B2A92" w:rsidRPr="00757FC7">
        <w:rPr>
          <w:rFonts w:ascii="Angsana New" w:hAnsi="Angsana New" w:cs="Angsana New"/>
          <w:sz w:val="30"/>
          <w:szCs w:val="30"/>
        </w:rPr>
        <w:t>5</w:t>
      </w:r>
      <w:r w:rsidRPr="00757FC7">
        <w:rPr>
          <w:rFonts w:ascii="Angsana New" w:hAnsi="Angsana New" w:cs="Angsana New"/>
          <w:sz w:val="30"/>
          <w:szCs w:val="30"/>
        </w:rPr>
        <w:t>.00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Pr="00757FC7">
        <w:rPr>
          <w:rFonts w:ascii="Angsana New" w:hAnsi="Angsana New" w:cs="Angsana New"/>
          <w:sz w:val="30"/>
          <w:szCs w:val="30"/>
        </w:rPr>
        <w:t xml:space="preserve">5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ของกำไรสุทธิงวดวันที่ </w:t>
      </w:r>
      <w:r w:rsidRPr="00757FC7">
        <w:rPr>
          <w:rFonts w:ascii="Angsana New" w:hAnsi="Angsana New" w:cs="Angsana New" w:hint="cs"/>
          <w:sz w:val="30"/>
          <w:szCs w:val="30"/>
          <w:cs/>
        </w:rPr>
        <w:t>31 มีนาคม 2564</w:t>
      </w:r>
      <w:r w:rsidRPr="00757FC7">
        <w:rPr>
          <w:rFonts w:ascii="Angsana New" w:hAnsi="Angsana New" w:cs="Angsana New"/>
          <w:sz w:val="30"/>
          <w:szCs w:val="30"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Pr="00757FC7">
        <w:rPr>
          <w:rFonts w:ascii="Angsana New" w:hAnsi="Angsana New" w:cs="Angsana New" w:hint="cs"/>
          <w:sz w:val="30"/>
          <w:szCs w:val="30"/>
          <w:cs/>
        </w:rPr>
        <w:t>0.89</w:t>
      </w:r>
      <w:r w:rsidRPr="00757FC7">
        <w:rPr>
          <w:rFonts w:ascii="Angsana New" w:hAnsi="Angsana New" w:cs="Angsana New"/>
          <w:sz w:val="30"/>
          <w:szCs w:val="30"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ล้านบาท โดย</w:t>
      </w:r>
      <w:r w:rsidRPr="00757FC7">
        <w:rPr>
          <w:rFonts w:ascii="Angsana New" w:hAnsi="Angsana New" w:cs="Angsana New" w:hint="cs"/>
          <w:sz w:val="30"/>
          <w:szCs w:val="30"/>
          <w:cs/>
        </w:rPr>
        <w:t>ทำก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ารจ่ายเงินปันผลในวันที่ </w:t>
      </w:r>
      <w:r w:rsidRPr="00757FC7">
        <w:rPr>
          <w:rFonts w:ascii="Angsana New" w:hAnsi="Angsana New" w:cs="Angsana New" w:hint="cs"/>
          <w:sz w:val="30"/>
          <w:szCs w:val="30"/>
          <w:cs/>
        </w:rPr>
        <w:t>25 พฤษภาคม 2564</w:t>
      </w:r>
    </w:p>
    <w:p w14:paraId="58E967B3" w14:textId="5729FD46" w:rsidR="009D7B9F" w:rsidRPr="00757FC7" w:rsidRDefault="009D7B9F" w:rsidP="009D7B9F">
      <w:pPr>
        <w:autoSpaceDE w:val="0"/>
        <w:autoSpaceDN w:val="0"/>
        <w:adjustRightInd w:val="0"/>
        <w:spacing w:before="120" w:after="0" w:line="400" w:lineRule="exact"/>
        <w:ind w:left="1701" w:hanging="708"/>
        <w:jc w:val="thaiDistribute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sz w:val="30"/>
          <w:szCs w:val="30"/>
          <w:cs/>
        </w:rPr>
        <w:br w:type="page"/>
      </w:r>
    </w:p>
    <w:p w14:paraId="7CA4B8AB" w14:textId="1FB5510E" w:rsidR="006B3641" w:rsidRPr="00757FC7" w:rsidRDefault="006B3641" w:rsidP="006B3641">
      <w:pPr>
        <w:autoSpaceDE w:val="0"/>
        <w:autoSpaceDN w:val="0"/>
        <w:adjustRightInd w:val="0"/>
        <w:spacing w:before="120"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 xml:space="preserve">- </w:t>
      </w:r>
      <w:r w:rsidR="009D7B9F" w:rsidRPr="00757FC7">
        <w:rPr>
          <w:rFonts w:ascii="Angsana New" w:hAnsi="Angsana New" w:cs="Angsana New" w:hint="cs"/>
          <w:sz w:val="30"/>
          <w:szCs w:val="30"/>
          <w:cs/>
        </w:rPr>
        <w:t>67</w:t>
      </w:r>
      <w:r w:rsidRPr="00757FC7">
        <w:rPr>
          <w:rFonts w:ascii="Angsana New" w:hAnsi="Angsana New" w:cs="Angsana New"/>
          <w:sz w:val="30"/>
          <w:szCs w:val="30"/>
        </w:rPr>
        <w:t xml:space="preserve"> -</w:t>
      </w:r>
    </w:p>
    <w:p w14:paraId="225D5861" w14:textId="77777777" w:rsidR="006B3641" w:rsidRPr="00757FC7" w:rsidRDefault="006B3641" w:rsidP="006B3641">
      <w:pPr>
        <w:autoSpaceDE w:val="0"/>
        <w:autoSpaceDN w:val="0"/>
        <w:adjustRightInd w:val="0"/>
        <w:spacing w:before="120"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2E32D97" w14:textId="26A652AF" w:rsidR="00B522BD" w:rsidRPr="00757FC7" w:rsidRDefault="00C327FC" w:rsidP="006B5924">
      <w:pPr>
        <w:autoSpaceDE w:val="0"/>
        <w:autoSpaceDN w:val="0"/>
        <w:adjustRightInd w:val="0"/>
        <w:spacing w:before="120" w:after="0" w:line="42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 w:hint="cs"/>
          <w:sz w:val="30"/>
          <w:szCs w:val="30"/>
          <w:cs/>
        </w:rPr>
        <w:t>2</w:t>
      </w:r>
      <w:r w:rsidR="00E67980" w:rsidRPr="00757FC7">
        <w:rPr>
          <w:rFonts w:ascii="Angsana New" w:hAnsi="Angsana New" w:cs="Angsana New" w:hint="cs"/>
          <w:sz w:val="30"/>
          <w:szCs w:val="30"/>
          <w:cs/>
        </w:rPr>
        <w:t>8</w:t>
      </w:r>
      <w:r w:rsidRPr="00757FC7">
        <w:rPr>
          <w:rFonts w:ascii="Angsana New" w:hAnsi="Angsana New" w:cs="Angsana New" w:hint="cs"/>
          <w:sz w:val="30"/>
          <w:szCs w:val="30"/>
          <w:cs/>
        </w:rPr>
        <w:t>.5.7</w:t>
      </w:r>
      <w:r w:rsidR="00BB40B0" w:rsidRPr="00757FC7">
        <w:rPr>
          <w:rFonts w:ascii="Angsana New" w:hAnsi="Angsana New" w:cs="Angsana New"/>
          <w:sz w:val="30"/>
          <w:szCs w:val="30"/>
        </w:rPr>
        <w:tab/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BB40B0" w:rsidRPr="00757FC7">
        <w:rPr>
          <w:rFonts w:ascii="Angsana New" w:hAnsi="Angsana New" w:cs="Angsana New"/>
          <w:sz w:val="30"/>
          <w:szCs w:val="30"/>
        </w:rPr>
        <w:t>19</w:t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 กรกฎาคม </w:t>
      </w:r>
      <w:r w:rsidR="00BB40B0" w:rsidRPr="00757FC7">
        <w:rPr>
          <w:rFonts w:ascii="Angsana New" w:hAnsi="Angsana New" w:cs="Angsana New"/>
          <w:sz w:val="30"/>
          <w:szCs w:val="30"/>
        </w:rPr>
        <w:t>2564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BB40B0" w:rsidRPr="00757FC7">
        <w:rPr>
          <w:rFonts w:ascii="Angsana New" w:hAnsi="Angsana New" w:cs="Angsana New"/>
          <w:sz w:val="30"/>
          <w:szCs w:val="30"/>
        </w:rPr>
        <w:t>3</w:t>
      </w:r>
      <w:r w:rsidRPr="00757FC7">
        <w:rPr>
          <w:rFonts w:ascii="Angsana New" w:hAnsi="Angsana New" w:cs="Angsana New"/>
          <w:sz w:val="30"/>
          <w:szCs w:val="30"/>
        </w:rPr>
        <w:t>/2564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ของบริษัท พัทลุง กรีน เพาเวอร์ จำกัด มีมติอนุมัติจ่ายเงินปันผลระหว่างกาลในอัตรา </w:t>
      </w:r>
      <w:r w:rsidR="006563B8" w:rsidRPr="00757FC7">
        <w:rPr>
          <w:rFonts w:ascii="Angsana New" w:hAnsi="Angsana New" w:cs="Angsana New"/>
          <w:sz w:val="30"/>
          <w:szCs w:val="30"/>
        </w:rPr>
        <w:t>0.40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6563B8" w:rsidRPr="00757FC7">
        <w:rPr>
          <w:rFonts w:ascii="Angsana New" w:hAnsi="Angsana New" w:cs="Angsana New"/>
          <w:sz w:val="30"/>
          <w:szCs w:val="30"/>
        </w:rPr>
        <w:t>10</w:t>
      </w:r>
      <w:r w:rsidRPr="00757FC7">
        <w:rPr>
          <w:rFonts w:ascii="Angsana New" w:hAnsi="Angsana New" w:cs="Angsana New"/>
          <w:sz w:val="30"/>
          <w:szCs w:val="30"/>
          <w:cs/>
        </w:rPr>
        <w:t>.</w:t>
      </w:r>
      <w:r w:rsidRPr="00757FC7">
        <w:rPr>
          <w:rFonts w:ascii="Angsana New" w:hAnsi="Angsana New" w:cs="Angsana New"/>
          <w:sz w:val="30"/>
          <w:szCs w:val="30"/>
        </w:rPr>
        <w:t>00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Pr="00757FC7">
        <w:rPr>
          <w:rFonts w:ascii="Angsana New" w:hAnsi="Angsana New" w:cs="Angsana New"/>
          <w:sz w:val="30"/>
          <w:szCs w:val="30"/>
        </w:rPr>
        <w:t xml:space="preserve">5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ของกำไรสุทธิงวดวันที่ </w:t>
      </w:r>
      <w:r w:rsidR="00BD6CFF" w:rsidRPr="00757FC7">
        <w:rPr>
          <w:rFonts w:ascii="Angsana New" w:hAnsi="Angsana New" w:cs="Angsana New"/>
          <w:sz w:val="30"/>
          <w:szCs w:val="30"/>
        </w:rPr>
        <w:t>30</w:t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 มิถุนายน </w:t>
      </w:r>
      <w:r w:rsidR="00BD6CFF" w:rsidRPr="00757FC7">
        <w:rPr>
          <w:rFonts w:ascii="Angsana New" w:hAnsi="Angsana New" w:cs="Angsana New"/>
          <w:sz w:val="30"/>
          <w:szCs w:val="30"/>
        </w:rPr>
        <w:t>2564</w:t>
      </w:r>
      <w:r w:rsidRPr="00757FC7">
        <w:rPr>
          <w:rFonts w:ascii="Angsana New" w:hAnsi="Angsana New" w:cs="Angsana New"/>
          <w:sz w:val="30"/>
          <w:szCs w:val="30"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="00BD6CFF" w:rsidRPr="00757FC7">
        <w:rPr>
          <w:rFonts w:ascii="Angsana New" w:hAnsi="Angsana New" w:cs="Angsana New"/>
          <w:sz w:val="30"/>
          <w:szCs w:val="30"/>
        </w:rPr>
        <w:t>0.96</w:t>
      </w:r>
      <w:r w:rsidRPr="00757FC7">
        <w:rPr>
          <w:rFonts w:ascii="Angsana New" w:hAnsi="Angsana New" w:cs="Angsana New"/>
          <w:sz w:val="30"/>
          <w:szCs w:val="30"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ล้านบาท โดย</w:t>
      </w:r>
      <w:r w:rsidR="00D408E5" w:rsidRPr="00757FC7">
        <w:rPr>
          <w:rFonts w:ascii="Angsana New" w:hAnsi="Angsana New" w:cs="Angsana New" w:hint="cs"/>
          <w:sz w:val="30"/>
          <w:szCs w:val="30"/>
          <w:cs/>
        </w:rPr>
        <w:t>ทำ</w:t>
      </w:r>
      <w:r w:rsidRPr="00757FC7">
        <w:rPr>
          <w:rFonts w:ascii="Angsana New" w:hAnsi="Angsana New" w:cs="Angsana New" w:hint="cs"/>
          <w:sz w:val="30"/>
          <w:szCs w:val="30"/>
          <w:cs/>
        </w:rPr>
        <w:t>ก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ารจ่ายเงินปันผลในวันที่ </w:t>
      </w:r>
      <w:r w:rsidR="00BD6CFF" w:rsidRPr="00757FC7">
        <w:rPr>
          <w:rFonts w:ascii="Angsana New" w:hAnsi="Angsana New" w:cs="Angsana New"/>
          <w:sz w:val="30"/>
          <w:szCs w:val="30"/>
        </w:rPr>
        <w:t>24</w:t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 สิงหาคม </w:t>
      </w:r>
      <w:r w:rsidR="00BD6CFF" w:rsidRPr="00757FC7">
        <w:rPr>
          <w:rFonts w:ascii="Angsana New" w:hAnsi="Angsana New" w:cs="Angsana New"/>
          <w:sz w:val="30"/>
          <w:szCs w:val="30"/>
        </w:rPr>
        <w:t>2564</w:t>
      </w:r>
    </w:p>
    <w:p w14:paraId="6B5D46FC" w14:textId="32972DCC" w:rsidR="001B5581" w:rsidRPr="00757FC7" w:rsidRDefault="001B5581" w:rsidP="006B5924">
      <w:pPr>
        <w:autoSpaceDE w:val="0"/>
        <w:autoSpaceDN w:val="0"/>
        <w:adjustRightInd w:val="0"/>
        <w:spacing w:before="120" w:after="0" w:line="42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28.5.8</w:t>
      </w:r>
      <w:r w:rsidRPr="00757FC7">
        <w:rPr>
          <w:rFonts w:ascii="Angsana New" w:hAnsi="Angsana New" w:cs="Angsana New"/>
          <w:sz w:val="30"/>
          <w:szCs w:val="30"/>
        </w:rPr>
        <w:tab/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0C3E4F" w:rsidRPr="00757FC7">
        <w:rPr>
          <w:rFonts w:ascii="Angsana New" w:hAnsi="Angsana New" w:cs="Angsana New"/>
          <w:sz w:val="30"/>
          <w:szCs w:val="30"/>
        </w:rPr>
        <w:t xml:space="preserve">2 </w:t>
      </w:r>
      <w:r w:rsidR="000C3E4F" w:rsidRPr="00757FC7">
        <w:rPr>
          <w:rFonts w:ascii="Angsana New" w:hAnsi="Angsana New" w:cs="Angsana New"/>
          <w:sz w:val="30"/>
          <w:szCs w:val="30"/>
          <w:cs/>
        </w:rPr>
        <w:t xml:space="preserve">พฤศจิกายน </w:t>
      </w:r>
      <w:r w:rsidR="000C3E4F" w:rsidRPr="00757FC7">
        <w:rPr>
          <w:rFonts w:ascii="Angsana New" w:hAnsi="Angsana New" w:cs="Angsana New"/>
          <w:sz w:val="30"/>
          <w:szCs w:val="30"/>
        </w:rPr>
        <w:t xml:space="preserve">2564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ที่ประชุมกรรมการบริษัท ครั้งที่ </w:t>
      </w:r>
      <w:r w:rsidR="002B0618" w:rsidRPr="00757FC7">
        <w:rPr>
          <w:rFonts w:ascii="Angsana New" w:hAnsi="Angsana New" w:cs="Angsana New"/>
          <w:sz w:val="30"/>
          <w:szCs w:val="30"/>
        </w:rPr>
        <w:t>4</w:t>
      </w:r>
      <w:r w:rsidRPr="00757FC7">
        <w:rPr>
          <w:rFonts w:ascii="Angsana New" w:hAnsi="Angsana New" w:cs="Angsana New"/>
          <w:sz w:val="30"/>
          <w:szCs w:val="30"/>
        </w:rPr>
        <w:t>/2564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ของบริษัท พัทลุง กรีน เพาเวอร์ จำกัด มีมติอนุมัติจ่ายเงินปันผลระหว่างกาลในอัตรา </w:t>
      </w:r>
      <w:r w:rsidRPr="00757FC7">
        <w:rPr>
          <w:rFonts w:ascii="Angsana New" w:hAnsi="Angsana New" w:cs="Angsana New"/>
          <w:sz w:val="30"/>
          <w:szCs w:val="30"/>
        </w:rPr>
        <w:t>0.40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757FC7">
        <w:rPr>
          <w:rFonts w:ascii="Angsana New" w:hAnsi="Angsana New" w:cs="Angsana New"/>
          <w:sz w:val="30"/>
          <w:szCs w:val="30"/>
        </w:rPr>
        <w:t>10.00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Pr="00757FC7">
        <w:rPr>
          <w:rFonts w:ascii="Angsana New" w:hAnsi="Angsana New" w:cs="Angsana New"/>
          <w:sz w:val="30"/>
          <w:szCs w:val="30"/>
        </w:rPr>
        <w:t>5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Pr="00757FC7">
        <w:rPr>
          <w:rFonts w:ascii="Angsana New" w:hAnsi="Angsana New" w:cs="Angsana New"/>
          <w:sz w:val="30"/>
          <w:szCs w:val="30"/>
        </w:rPr>
        <w:t>30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9B757B" w:rsidRPr="00757FC7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</w:rPr>
        <w:t>2564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="00C316C1" w:rsidRPr="00757FC7">
        <w:rPr>
          <w:rFonts w:ascii="Angsana New" w:hAnsi="Angsana New" w:cs="Angsana New"/>
          <w:sz w:val="30"/>
          <w:szCs w:val="30"/>
          <w:lang w:val="en-GB"/>
        </w:rPr>
        <w:t>1</w:t>
      </w:r>
      <w:r w:rsidRPr="00757FC7">
        <w:rPr>
          <w:rFonts w:ascii="Angsana New" w:hAnsi="Angsana New" w:cs="Angsana New"/>
          <w:sz w:val="30"/>
          <w:szCs w:val="30"/>
        </w:rPr>
        <w:t>.</w:t>
      </w:r>
      <w:r w:rsidR="00C316C1" w:rsidRPr="00757FC7">
        <w:rPr>
          <w:rFonts w:ascii="Angsana New" w:hAnsi="Angsana New" w:cs="Angsana New"/>
          <w:sz w:val="30"/>
          <w:szCs w:val="30"/>
        </w:rPr>
        <w:t>1</w:t>
      </w:r>
      <w:r w:rsidR="008A4B28" w:rsidRPr="00757FC7">
        <w:rPr>
          <w:rFonts w:ascii="Angsana New" w:hAnsi="Angsana New" w:cs="Angsana New"/>
          <w:sz w:val="30"/>
          <w:szCs w:val="30"/>
        </w:rPr>
        <w:t>5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E97B3C" w:rsidRPr="00757FC7">
        <w:rPr>
          <w:rFonts w:ascii="Angsana New" w:hAnsi="Angsana New" w:cs="Angsana New"/>
          <w:sz w:val="30"/>
          <w:szCs w:val="30"/>
          <w:cs/>
        </w:rPr>
        <w:t>17 พฤศจิกายน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</w:rPr>
        <w:t>2564</w:t>
      </w:r>
    </w:p>
    <w:p w14:paraId="0ED8067E" w14:textId="279D48DB" w:rsidR="00EE6104" w:rsidRPr="00757FC7" w:rsidRDefault="00887E69" w:rsidP="006B5924">
      <w:pPr>
        <w:autoSpaceDE w:val="0"/>
        <w:autoSpaceDN w:val="0"/>
        <w:adjustRightInd w:val="0"/>
        <w:spacing w:before="120" w:after="0" w:line="42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2</w:t>
      </w:r>
      <w:r w:rsidR="00E67980" w:rsidRPr="00757FC7">
        <w:rPr>
          <w:rFonts w:ascii="Angsana New" w:hAnsi="Angsana New" w:cs="Angsana New" w:hint="cs"/>
          <w:b/>
          <w:bCs/>
          <w:sz w:val="30"/>
          <w:szCs w:val="30"/>
          <w:cs/>
        </w:rPr>
        <w:t>8</w:t>
      </w:r>
      <w:r w:rsidR="00EE6104" w:rsidRPr="00757FC7">
        <w:rPr>
          <w:rFonts w:ascii="Angsana New" w:hAnsi="Angsana New" w:cs="Angsana New"/>
          <w:b/>
          <w:bCs/>
          <w:sz w:val="30"/>
          <w:szCs w:val="30"/>
        </w:rPr>
        <w:t>.6</w:t>
      </w:r>
      <w:r w:rsidR="00EE6104"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="00EE6104" w:rsidRPr="00757FC7">
        <w:rPr>
          <w:rFonts w:ascii="Angsana New" w:hAnsi="Angsana New" w:cs="Angsana New"/>
          <w:b/>
          <w:bCs/>
          <w:sz w:val="30"/>
          <w:szCs w:val="30"/>
          <w:cs/>
        </w:rPr>
        <w:t>บริษัท สตูล กรีน เพาเวอร์ จำกัด</w:t>
      </w:r>
    </w:p>
    <w:p w14:paraId="7E96BC59" w14:textId="31E8EB2B" w:rsidR="003C6002" w:rsidRPr="00757FC7" w:rsidRDefault="00887E69" w:rsidP="006B5924">
      <w:pPr>
        <w:autoSpaceDE w:val="0"/>
        <w:autoSpaceDN w:val="0"/>
        <w:adjustRightInd w:val="0"/>
        <w:spacing w:before="120" w:after="0" w:line="42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2</w:t>
      </w:r>
      <w:r w:rsidR="00E67980" w:rsidRPr="00757FC7">
        <w:rPr>
          <w:rFonts w:ascii="Angsana New" w:hAnsi="Angsana New" w:cs="Angsana New" w:hint="cs"/>
          <w:sz w:val="30"/>
          <w:szCs w:val="30"/>
          <w:cs/>
        </w:rPr>
        <w:t>8</w:t>
      </w:r>
      <w:r w:rsidR="009E1391" w:rsidRPr="00757FC7">
        <w:rPr>
          <w:rFonts w:ascii="Angsana New" w:hAnsi="Angsana New" w:cs="Angsana New"/>
          <w:sz w:val="30"/>
          <w:szCs w:val="30"/>
        </w:rPr>
        <w:t>.6.</w:t>
      </w:r>
      <w:r w:rsidR="00831654" w:rsidRPr="00757FC7">
        <w:rPr>
          <w:rFonts w:ascii="Angsana New" w:hAnsi="Angsana New" w:cs="Angsana New" w:hint="cs"/>
          <w:sz w:val="30"/>
          <w:szCs w:val="30"/>
          <w:cs/>
        </w:rPr>
        <w:t>1</w:t>
      </w:r>
      <w:r w:rsidR="00D470B8" w:rsidRPr="00757FC7">
        <w:rPr>
          <w:rFonts w:ascii="Angsana New" w:hAnsi="Angsana New" w:cs="Angsana New"/>
          <w:sz w:val="30"/>
          <w:szCs w:val="30"/>
        </w:rPr>
        <w:tab/>
      </w:r>
      <w:r w:rsidR="009E1391" w:rsidRPr="00757FC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9E1391" w:rsidRPr="00757FC7">
        <w:rPr>
          <w:rFonts w:ascii="Angsana New" w:hAnsi="Angsana New" w:cs="Angsana New"/>
          <w:sz w:val="30"/>
          <w:szCs w:val="30"/>
        </w:rPr>
        <w:t>21</w:t>
      </w:r>
      <w:r w:rsidR="009E1391" w:rsidRPr="00757FC7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9E1391" w:rsidRPr="00757FC7">
        <w:rPr>
          <w:rFonts w:ascii="Angsana New" w:hAnsi="Angsana New" w:cs="Angsana New"/>
          <w:sz w:val="30"/>
          <w:szCs w:val="30"/>
        </w:rPr>
        <w:t>2563</w:t>
      </w:r>
      <w:r w:rsidR="009E1391" w:rsidRPr="00757FC7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ที่ประชุมกรรมการบริษัทครั้งที่ </w:t>
      </w:r>
      <w:r w:rsidR="009E1391" w:rsidRPr="00757FC7">
        <w:rPr>
          <w:rFonts w:ascii="Angsana New" w:hAnsi="Angsana New" w:cs="Angsana New"/>
          <w:sz w:val="30"/>
          <w:szCs w:val="30"/>
        </w:rPr>
        <w:t>1/2563</w:t>
      </w:r>
      <w:r w:rsidR="009E1391" w:rsidRPr="00757FC7">
        <w:rPr>
          <w:rFonts w:ascii="Angsana New" w:hAnsi="Angsana New" w:cs="Angsana New"/>
          <w:sz w:val="30"/>
          <w:szCs w:val="30"/>
          <w:cs/>
        </w:rPr>
        <w:t xml:space="preserve"> ของบริษัท สตูล กรีน เพาเวอร์</w:t>
      </w:r>
      <w:r w:rsidR="006E49A2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E1391" w:rsidRPr="00757FC7">
        <w:rPr>
          <w:rFonts w:ascii="Angsana New" w:hAnsi="Angsana New" w:cs="Angsana New"/>
          <w:sz w:val="30"/>
          <w:szCs w:val="30"/>
          <w:cs/>
        </w:rPr>
        <w:t xml:space="preserve">จำกัด มีมติอนุมัติจ่ายเงินปันผลระหว่างกาลในอัตรา </w:t>
      </w:r>
      <w:r w:rsidR="009E1391" w:rsidRPr="00757FC7">
        <w:rPr>
          <w:rFonts w:ascii="Angsana New" w:hAnsi="Angsana New" w:cs="Angsana New"/>
          <w:sz w:val="30"/>
          <w:szCs w:val="30"/>
        </w:rPr>
        <w:t>1.2</w:t>
      </w:r>
      <w:r w:rsidR="00B3046F" w:rsidRPr="00757FC7">
        <w:rPr>
          <w:rFonts w:ascii="Angsana New" w:hAnsi="Angsana New" w:cs="Angsana New"/>
          <w:sz w:val="30"/>
          <w:szCs w:val="30"/>
        </w:rPr>
        <w:t>0</w:t>
      </w:r>
      <w:r w:rsidR="009E1391" w:rsidRPr="00757FC7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9E1391" w:rsidRPr="00757FC7">
        <w:rPr>
          <w:rFonts w:ascii="Angsana New" w:hAnsi="Angsana New" w:cs="Angsana New"/>
          <w:sz w:val="30"/>
          <w:szCs w:val="30"/>
        </w:rPr>
        <w:t>3</w:t>
      </w:r>
      <w:r w:rsidR="00B3046F" w:rsidRPr="00757FC7">
        <w:rPr>
          <w:rFonts w:ascii="Angsana New" w:hAnsi="Angsana New" w:cs="Angsana New"/>
          <w:sz w:val="30"/>
          <w:szCs w:val="30"/>
        </w:rPr>
        <w:t>0</w:t>
      </w:r>
      <w:r w:rsidR="009E1391" w:rsidRPr="00757FC7">
        <w:rPr>
          <w:rFonts w:ascii="Angsana New" w:hAnsi="Angsana New" w:cs="Angsana New"/>
          <w:sz w:val="30"/>
          <w:szCs w:val="30"/>
        </w:rPr>
        <w:t>.</w:t>
      </w:r>
      <w:r w:rsidR="00B3046F" w:rsidRPr="00757FC7">
        <w:rPr>
          <w:rFonts w:ascii="Angsana New" w:hAnsi="Angsana New" w:cs="Angsana New"/>
          <w:sz w:val="30"/>
          <w:szCs w:val="30"/>
        </w:rPr>
        <w:t>00</w:t>
      </w:r>
      <w:r w:rsidR="009E1391" w:rsidRPr="00757FC7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="009E1391" w:rsidRPr="00757FC7">
        <w:rPr>
          <w:rFonts w:ascii="Angsana New" w:hAnsi="Angsana New" w:cs="Angsana New"/>
          <w:sz w:val="30"/>
          <w:szCs w:val="30"/>
        </w:rPr>
        <w:t>5</w:t>
      </w:r>
      <w:r w:rsidR="009E1391" w:rsidRPr="00757FC7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9E1391" w:rsidRPr="00757FC7">
        <w:rPr>
          <w:rFonts w:ascii="Angsana New" w:hAnsi="Angsana New" w:cs="Angsana New"/>
          <w:sz w:val="30"/>
          <w:szCs w:val="30"/>
        </w:rPr>
        <w:t>31</w:t>
      </w:r>
      <w:r w:rsidR="009E1391" w:rsidRPr="00757FC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9E1391" w:rsidRPr="00757FC7">
        <w:rPr>
          <w:rFonts w:ascii="Angsana New" w:hAnsi="Angsana New" w:cs="Angsana New"/>
          <w:sz w:val="30"/>
          <w:szCs w:val="30"/>
        </w:rPr>
        <w:t>2562</w:t>
      </w:r>
      <w:r w:rsidR="009E1391" w:rsidRPr="00757FC7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="009E1391" w:rsidRPr="00757FC7">
        <w:rPr>
          <w:rFonts w:ascii="Angsana New" w:hAnsi="Angsana New" w:cs="Angsana New"/>
          <w:sz w:val="30"/>
          <w:szCs w:val="30"/>
        </w:rPr>
        <w:t>1.81</w:t>
      </w:r>
      <w:r w:rsidR="009E1391" w:rsidRPr="00757FC7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9E1391" w:rsidRPr="00757FC7">
        <w:rPr>
          <w:rFonts w:ascii="Angsana New" w:hAnsi="Angsana New" w:cs="Angsana New"/>
          <w:sz w:val="30"/>
          <w:szCs w:val="30"/>
        </w:rPr>
        <w:t>2</w:t>
      </w:r>
      <w:r w:rsidR="00B3046F" w:rsidRPr="00757FC7">
        <w:rPr>
          <w:rFonts w:ascii="Angsana New" w:hAnsi="Angsana New" w:cs="Angsana New"/>
          <w:sz w:val="30"/>
          <w:szCs w:val="30"/>
        </w:rPr>
        <w:t>0</w:t>
      </w:r>
      <w:r w:rsidR="009E1391" w:rsidRPr="00757FC7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="009E1391" w:rsidRPr="00757FC7">
        <w:rPr>
          <w:rFonts w:ascii="Angsana New" w:hAnsi="Angsana New" w:cs="Angsana New"/>
          <w:sz w:val="30"/>
          <w:szCs w:val="30"/>
        </w:rPr>
        <w:t>2563</w:t>
      </w:r>
    </w:p>
    <w:p w14:paraId="63B8411C" w14:textId="2A96282C" w:rsidR="00544945" w:rsidRPr="00757FC7" w:rsidRDefault="00887E69" w:rsidP="006B5924">
      <w:pPr>
        <w:autoSpaceDE w:val="0"/>
        <w:autoSpaceDN w:val="0"/>
        <w:adjustRightInd w:val="0"/>
        <w:spacing w:before="120" w:after="0" w:line="42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2</w:t>
      </w:r>
      <w:r w:rsidR="00E67980" w:rsidRPr="00757FC7">
        <w:rPr>
          <w:rFonts w:ascii="Angsana New" w:hAnsi="Angsana New" w:cs="Angsana New" w:hint="cs"/>
          <w:sz w:val="30"/>
          <w:szCs w:val="30"/>
          <w:cs/>
        </w:rPr>
        <w:t>8</w:t>
      </w:r>
      <w:r w:rsidR="00031616" w:rsidRPr="00757FC7">
        <w:rPr>
          <w:rFonts w:ascii="Angsana New" w:hAnsi="Angsana New" w:cs="Angsana New"/>
          <w:sz w:val="30"/>
          <w:szCs w:val="30"/>
        </w:rPr>
        <w:t>.6.</w:t>
      </w:r>
      <w:r w:rsidR="00831654" w:rsidRPr="00757FC7">
        <w:rPr>
          <w:rFonts w:ascii="Angsana New" w:hAnsi="Angsana New" w:cs="Angsana New" w:hint="cs"/>
          <w:sz w:val="30"/>
          <w:szCs w:val="30"/>
          <w:cs/>
        </w:rPr>
        <w:t>2</w:t>
      </w:r>
      <w:r w:rsidR="005F45B6" w:rsidRPr="00757FC7">
        <w:rPr>
          <w:rFonts w:ascii="Angsana New" w:hAnsi="Angsana New" w:cs="Angsana New"/>
          <w:sz w:val="30"/>
          <w:szCs w:val="30"/>
        </w:rPr>
        <w:tab/>
      </w:r>
      <w:r w:rsidR="00031616" w:rsidRPr="00757FC7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E53161" w:rsidRPr="00757FC7">
        <w:rPr>
          <w:rFonts w:ascii="Angsana New" w:hAnsi="Angsana New" w:cs="Angsana New"/>
          <w:sz w:val="30"/>
          <w:szCs w:val="30"/>
        </w:rPr>
        <w:t>19</w:t>
      </w:r>
      <w:r w:rsidR="00031616" w:rsidRPr="00757FC7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E53161" w:rsidRPr="00757FC7">
        <w:rPr>
          <w:rFonts w:ascii="Angsana New" w:hAnsi="Angsana New" w:cs="Angsana New"/>
          <w:sz w:val="30"/>
          <w:szCs w:val="30"/>
        </w:rPr>
        <w:t>256</w:t>
      </w:r>
      <w:r w:rsidR="00031616" w:rsidRPr="00757FC7">
        <w:rPr>
          <w:rFonts w:ascii="Angsana New" w:hAnsi="Angsana New" w:cs="Angsana New"/>
          <w:sz w:val="30"/>
          <w:szCs w:val="30"/>
        </w:rPr>
        <w:t>3</w:t>
      </w:r>
      <w:r w:rsidR="00031616" w:rsidRPr="00757FC7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031616" w:rsidRPr="00757FC7">
        <w:rPr>
          <w:rFonts w:ascii="Angsana New" w:hAnsi="Angsana New" w:cs="Angsana New"/>
          <w:sz w:val="30"/>
          <w:szCs w:val="30"/>
        </w:rPr>
        <w:t>3/2563</w:t>
      </w:r>
      <w:r w:rsidR="00031616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31144E" w:rsidRPr="00757FC7">
        <w:rPr>
          <w:rFonts w:ascii="Angsana New" w:hAnsi="Angsana New" w:cs="Angsana New"/>
          <w:sz w:val="30"/>
          <w:szCs w:val="30"/>
          <w:cs/>
        </w:rPr>
        <w:t>ของ</w:t>
      </w:r>
      <w:r w:rsidR="0031144E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1144E" w:rsidRPr="00757FC7">
        <w:rPr>
          <w:rFonts w:ascii="Angsana New" w:hAnsi="Angsana New" w:cs="Angsana New"/>
          <w:sz w:val="30"/>
          <w:szCs w:val="30"/>
          <w:cs/>
        </w:rPr>
        <w:t>บริษัท สตูล กรีน เพาเวอร์</w:t>
      </w:r>
      <w:r w:rsidR="0031144E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1144E" w:rsidRPr="00757FC7">
        <w:rPr>
          <w:rFonts w:ascii="Angsana New" w:hAnsi="Angsana New" w:cs="Angsana New"/>
          <w:sz w:val="30"/>
          <w:szCs w:val="30"/>
          <w:cs/>
        </w:rPr>
        <w:t>จำกัด</w:t>
      </w:r>
      <w:r w:rsidR="0031144E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31616" w:rsidRPr="00757FC7">
        <w:rPr>
          <w:rFonts w:ascii="Angsana New" w:hAnsi="Angsana New" w:cs="Angsana New"/>
          <w:sz w:val="30"/>
          <w:szCs w:val="30"/>
          <w:cs/>
        </w:rPr>
        <w:t xml:space="preserve">มีมติอนุมัติจ่ายเงินปันผลระหว่างกาลในอัตรา </w:t>
      </w:r>
      <w:r w:rsidR="00B3046F" w:rsidRPr="00757FC7">
        <w:rPr>
          <w:rFonts w:ascii="Angsana New" w:hAnsi="Angsana New" w:cs="Angsana New"/>
          <w:sz w:val="30"/>
          <w:szCs w:val="30"/>
        </w:rPr>
        <w:t>0</w:t>
      </w:r>
      <w:r w:rsidR="00031616" w:rsidRPr="00757FC7">
        <w:rPr>
          <w:rFonts w:ascii="Angsana New" w:hAnsi="Angsana New" w:cs="Angsana New"/>
          <w:sz w:val="30"/>
          <w:szCs w:val="30"/>
        </w:rPr>
        <w:t>.4</w:t>
      </w:r>
      <w:r w:rsidR="00B3046F" w:rsidRPr="00757FC7">
        <w:rPr>
          <w:rFonts w:ascii="Angsana New" w:hAnsi="Angsana New" w:cs="Angsana New"/>
          <w:sz w:val="30"/>
          <w:szCs w:val="30"/>
        </w:rPr>
        <w:t>0</w:t>
      </w:r>
      <w:r w:rsidR="00031616" w:rsidRPr="00757FC7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031616" w:rsidRPr="00757FC7">
        <w:rPr>
          <w:rFonts w:ascii="Angsana New" w:hAnsi="Angsana New" w:cs="Angsana New"/>
          <w:sz w:val="30"/>
          <w:szCs w:val="30"/>
        </w:rPr>
        <w:t>1</w:t>
      </w:r>
      <w:r w:rsidR="00B3046F" w:rsidRPr="00757FC7">
        <w:rPr>
          <w:rFonts w:ascii="Angsana New" w:hAnsi="Angsana New" w:cs="Angsana New"/>
          <w:sz w:val="30"/>
          <w:szCs w:val="30"/>
        </w:rPr>
        <w:t>0</w:t>
      </w:r>
      <w:r w:rsidR="00031616" w:rsidRPr="00757FC7">
        <w:rPr>
          <w:rFonts w:ascii="Angsana New" w:hAnsi="Angsana New" w:cs="Angsana New"/>
          <w:sz w:val="30"/>
          <w:szCs w:val="30"/>
        </w:rPr>
        <w:t>.</w:t>
      </w:r>
      <w:r w:rsidR="00B3046F" w:rsidRPr="00757FC7">
        <w:rPr>
          <w:rFonts w:ascii="Angsana New" w:hAnsi="Angsana New" w:cs="Angsana New"/>
          <w:sz w:val="30"/>
          <w:szCs w:val="30"/>
        </w:rPr>
        <w:t>00</w:t>
      </w:r>
      <w:r w:rsidR="00031616" w:rsidRPr="00757FC7">
        <w:rPr>
          <w:rFonts w:ascii="Angsana New" w:hAnsi="Angsana New" w:cs="Angsana New"/>
          <w:sz w:val="30"/>
          <w:szCs w:val="30"/>
          <w:cs/>
        </w:rPr>
        <w:t xml:space="preserve"> ล้านบาท และให้กันสำรองตามกฎหมายเป็นจำนวนร้อยละ </w:t>
      </w:r>
      <w:r w:rsidR="00031616" w:rsidRPr="00757FC7">
        <w:rPr>
          <w:rFonts w:ascii="Angsana New" w:hAnsi="Angsana New" w:cs="Angsana New"/>
          <w:sz w:val="30"/>
          <w:szCs w:val="30"/>
        </w:rPr>
        <w:t>5</w:t>
      </w:r>
      <w:r w:rsidR="00031616" w:rsidRPr="00757FC7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031616" w:rsidRPr="00757FC7">
        <w:rPr>
          <w:rFonts w:ascii="Angsana New" w:hAnsi="Angsana New" w:cs="Angsana New"/>
          <w:sz w:val="30"/>
          <w:szCs w:val="30"/>
        </w:rPr>
        <w:t>31</w:t>
      </w:r>
      <w:r w:rsidR="00031616" w:rsidRPr="00757FC7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031616" w:rsidRPr="00757FC7">
        <w:rPr>
          <w:rFonts w:ascii="Angsana New" w:hAnsi="Angsana New" w:cs="Angsana New"/>
          <w:sz w:val="30"/>
          <w:szCs w:val="30"/>
        </w:rPr>
        <w:t>2563</w:t>
      </w:r>
      <w:r w:rsidR="00031616" w:rsidRPr="00757FC7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="00031616" w:rsidRPr="00757FC7">
        <w:rPr>
          <w:rFonts w:ascii="Angsana New" w:hAnsi="Angsana New" w:cs="Angsana New"/>
          <w:sz w:val="30"/>
          <w:szCs w:val="30"/>
        </w:rPr>
        <w:t>1.36</w:t>
      </w:r>
      <w:r w:rsidR="00031616" w:rsidRPr="00757FC7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031616" w:rsidRPr="00757FC7">
        <w:rPr>
          <w:rFonts w:ascii="Angsana New" w:hAnsi="Angsana New" w:cs="Angsana New"/>
          <w:sz w:val="30"/>
          <w:szCs w:val="30"/>
        </w:rPr>
        <w:t xml:space="preserve">26 </w:t>
      </w:r>
      <w:r w:rsidR="00031616" w:rsidRPr="00757FC7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031616" w:rsidRPr="00757FC7">
        <w:rPr>
          <w:rFonts w:ascii="Angsana New" w:hAnsi="Angsana New" w:cs="Angsana New"/>
          <w:sz w:val="30"/>
          <w:szCs w:val="30"/>
        </w:rPr>
        <w:t>2563</w:t>
      </w:r>
    </w:p>
    <w:p w14:paraId="2D310C83" w14:textId="6964A3AF" w:rsidR="005A7083" w:rsidRPr="00757FC7" w:rsidRDefault="00887E69" w:rsidP="006B5924">
      <w:pPr>
        <w:autoSpaceDE w:val="0"/>
        <w:autoSpaceDN w:val="0"/>
        <w:adjustRightInd w:val="0"/>
        <w:spacing w:before="120" w:after="0" w:line="420" w:lineRule="exact"/>
        <w:ind w:left="1701" w:hanging="708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2</w:t>
      </w:r>
      <w:r w:rsidR="00E67980" w:rsidRPr="00757FC7">
        <w:rPr>
          <w:rFonts w:ascii="Angsana New" w:hAnsi="Angsana New" w:cs="Angsana New" w:hint="cs"/>
          <w:sz w:val="30"/>
          <w:szCs w:val="30"/>
        </w:rPr>
        <w:t>8</w:t>
      </w:r>
      <w:r w:rsidR="00C83A8C" w:rsidRPr="00757FC7">
        <w:rPr>
          <w:rFonts w:ascii="Angsana New" w:hAnsi="Angsana New" w:cs="Angsana New" w:hint="cs"/>
          <w:sz w:val="30"/>
          <w:szCs w:val="30"/>
        </w:rPr>
        <w:t>.6.</w:t>
      </w:r>
      <w:r w:rsidR="00831654" w:rsidRPr="00757FC7">
        <w:rPr>
          <w:rFonts w:ascii="Angsana New" w:hAnsi="Angsana New" w:cs="Angsana New" w:hint="cs"/>
          <w:sz w:val="30"/>
          <w:szCs w:val="30"/>
        </w:rPr>
        <w:t>3</w:t>
      </w:r>
      <w:r w:rsidR="009416CF" w:rsidRPr="00757FC7">
        <w:rPr>
          <w:rFonts w:ascii="Angsana New" w:hAnsi="Angsana New" w:cs="Angsana New"/>
          <w:sz w:val="30"/>
          <w:szCs w:val="30"/>
        </w:rPr>
        <w:tab/>
      </w:r>
      <w:r w:rsidR="00C83A8C" w:rsidRPr="00757FC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C83A8C" w:rsidRPr="00757FC7">
        <w:rPr>
          <w:rFonts w:ascii="Angsana New" w:hAnsi="Angsana New" w:cs="Angsana New"/>
          <w:sz w:val="30"/>
          <w:szCs w:val="30"/>
        </w:rPr>
        <w:t>29</w:t>
      </w:r>
      <w:r w:rsidR="00A357BC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proofErr w:type="gramStart"/>
      <w:r w:rsidR="00C83A8C" w:rsidRPr="00757FC7">
        <w:rPr>
          <w:rFonts w:ascii="Angsana New" w:hAnsi="Angsana New" w:cs="Angsana New"/>
          <w:sz w:val="30"/>
          <w:szCs w:val="30"/>
          <w:cs/>
        </w:rPr>
        <w:t xml:space="preserve">กรกฎาคม  </w:t>
      </w:r>
      <w:r w:rsidR="00C83A8C" w:rsidRPr="00757FC7">
        <w:rPr>
          <w:rFonts w:ascii="Angsana New" w:hAnsi="Angsana New" w:cs="Angsana New"/>
          <w:sz w:val="30"/>
          <w:szCs w:val="30"/>
        </w:rPr>
        <w:t>2563</w:t>
      </w:r>
      <w:proofErr w:type="gramEnd"/>
      <w:r w:rsidR="00C83A8C" w:rsidRPr="00757FC7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C83A8C" w:rsidRPr="00757FC7">
        <w:rPr>
          <w:rFonts w:ascii="Angsana New" w:hAnsi="Angsana New" w:cs="Angsana New"/>
          <w:sz w:val="30"/>
          <w:szCs w:val="30"/>
        </w:rPr>
        <w:t>4/2563</w:t>
      </w:r>
      <w:r w:rsidR="00C83A8C" w:rsidRPr="00757FC7">
        <w:rPr>
          <w:rFonts w:ascii="Angsana New" w:hAnsi="Angsana New" w:cs="Angsana New"/>
          <w:sz w:val="30"/>
          <w:szCs w:val="30"/>
          <w:cs/>
        </w:rPr>
        <w:t xml:space="preserve"> ของบริษัท สตูล กรีน เพาเวอร์ จำกัด มีมติอนุมัติจ่ายเงินปันผลระหว่างกาลในอัตรา </w:t>
      </w:r>
      <w:r w:rsidR="00C83A8C" w:rsidRPr="00757FC7">
        <w:rPr>
          <w:rFonts w:ascii="Angsana New" w:hAnsi="Angsana New" w:cs="Angsana New"/>
          <w:sz w:val="30"/>
          <w:szCs w:val="30"/>
        </w:rPr>
        <w:t>0.50</w:t>
      </w:r>
      <w:r w:rsidR="00C83A8C" w:rsidRPr="00757FC7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C83A8C" w:rsidRPr="00757FC7">
        <w:rPr>
          <w:rFonts w:ascii="Angsana New" w:hAnsi="Angsana New" w:cs="Angsana New"/>
          <w:sz w:val="30"/>
          <w:szCs w:val="30"/>
        </w:rPr>
        <w:t>12.50</w:t>
      </w:r>
      <w:r w:rsidR="00C83A8C" w:rsidRPr="00757FC7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C83A8C" w:rsidRPr="00757FC7">
        <w:rPr>
          <w:rFonts w:ascii="Angsana New" w:eastAsia="Times New Roman" w:hAnsi="Angsana New" w:cs="Angsana New"/>
          <w:sz w:val="30"/>
          <w:szCs w:val="30"/>
          <w:cs/>
        </w:rPr>
        <w:t xml:space="preserve">และได้กันสำรองตามกฎหมายเป็นจำนวนร้อยละ </w:t>
      </w:r>
      <w:r w:rsidR="00C83A8C" w:rsidRPr="00757FC7">
        <w:rPr>
          <w:rFonts w:ascii="Angsana New" w:eastAsia="Times New Roman" w:hAnsi="Angsana New" w:cs="Angsana New"/>
          <w:sz w:val="30"/>
          <w:szCs w:val="30"/>
        </w:rPr>
        <w:t>5</w:t>
      </w:r>
      <w:r w:rsidR="00C83A8C" w:rsidRPr="00757FC7">
        <w:rPr>
          <w:rFonts w:ascii="Angsana New" w:eastAsia="Times New Roman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C83A8C" w:rsidRPr="00757FC7">
        <w:rPr>
          <w:rFonts w:ascii="Angsana New" w:eastAsia="Times New Roman" w:hAnsi="Angsana New" w:cs="Angsana New"/>
          <w:sz w:val="30"/>
          <w:szCs w:val="30"/>
        </w:rPr>
        <w:t>30</w:t>
      </w:r>
      <w:r w:rsidR="00C83A8C" w:rsidRPr="00757FC7">
        <w:rPr>
          <w:rFonts w:ascii="Angsana New" w:eastAsia="Times New Roman" w:hAnsi="Angsana New" w:cs="Angsana New"/>
          <w:sz w:val="30"/>
          <w:szCs w:val="30"/>
          <w:cs/>
        </w:rPr>
        <w:t xml:space="preserve"> มิถุนายน </w:t>
      </w:r>
      <w:r w:rsidR="00C83A8C" w:rsidRPr="00757FC7">
        <w:rPr>
          <w:rFonts w:ascii="Angsana New" w:eastAsia="Times New Roman" w:hAnsi="Angsana New" w:cs="Angsana New"/>
          <w:sz w:val="30"/>
          <w:szCs w:val="30"/>
        </w:rPr>
        <w:t>2563</w:t>
      </w:r>
      <w:r w:rsidR="00C83A8C" w:rsidRPr="00757FC7">
        <w:rPr>
          <w:rFonts w:ascii="Angsana New" w:eastAsia="Times New Roman" w:hAnsi="Angsana New" w:cs="Angsana New"/>
          <w:sz w:val="30"/>
          <w:szCs w:val="30"/>
          <w:cs/>
        </w:rPr>
        <w:t xml:space="preserve"> เป็นจำนวนเงิน </w:t>
      </w:r>
      <w:r w:rsidR="00C83A8C" w:rsidRPr="00757FC7">
        <w:rPr>
          <w:rFonts w:ascii="Angsana New" w:eastAsia="Times New Roman" w:hAnsi="Angsana New" w:cs="Angsana New"/>
          <w:sz w:val="30"/>
          <w:szCs w:val="30"/>
        </w:rPr>
        <w:t>0.89</w:t>
      </w:r>
      <w:r w:rsidR="00C83A8C" w:rsidRPr="00757FC7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C83A8C" w:rsidRPr="00757FC7">
        <w:rPr>
          <w:rFonts w:ascii="Angsana New" w:eastAsia="Times New Roman" w:hAnsi="Angsana New" w:cs="Angsana New"/>
          <w:sz w:val="30"/>
          <w:szCs w:val="30"/>
        </w:rPr>
        <w:t>17</w:t>
      </w:r>
      <w:r w:rsidR="00C83A8C" w:rsidRPr="00757FC7">
        <w:rPr>
          <w:rFonts w:ascii="Angsana New" w:eastAsia="Times New Roman" w:hAnsi="Angsana New" w:cs="Angsana New"/>
          <w:sz w:val="30"/>
          <w:szCs w:val="30"/>
          <w:cs/>
        </w:rPr>
        <w:t xml:space="preserve"> สิงหาคม  </w:t>
      </w:r>
      <w:r w:rsidR="00C83A8C" w:rsidRPr="00757FC7">
        <w:rPr>
          <w:rFonts w:ascii="Angsana New" w:eastAsia="Times New Roman" w:hAnsi="Angsana New" w:cs="Angsana New"/>
          <w:sz w:val="30"/>
          <w:szCs w:val="30"/>
        </w:rPr>
        <w:t>2563</w:t>
      </w:r>
    </w:p>
    <w:p w14:paraId="6505BDC8" w14:textId="5CFB5D3A" w:rsidR="009D7B9F" w:rsidRPr="00757FC7" w:rsidRDefault="00887E69" w:rsidP="005A7083">
      <w:pPr>
        <w:autoSpaceDE w:val="0"/>
        <w:autoSpaceDN w:val="0"/>
        <w:adjustRightInd w:val="0"/>
        <w:spacing w:before="120" w:after="0" w:line="420" w:lineRule="exact"/>
        <w:ind w:left="1701" w:hanging="708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sz w:val="30"/>
          <w:szCs w:val="30"/>
        </w:rPr>
        <w:t>2</w:t>
      </w:r>
      <w:r w:rsidR="00E67980" w:rsidRPr="00757FC7">
        <w:rPr>
          <w:rFonts w:ascii="Angsana New" w:hAnsi="Angsana New" w:cs="Angsana New" w:hint="cs"/>
          <w:sz w:val="30"/>
          <w:szCs w:val="30"/>
        </w:rPr>
        <w:t>8</w:t>
      </w:r>
      <w:r w:rsidR="00086258" w:rsidRPr="00757FC7">
        <w:rPr>
          <w:rFonts w:ascii="Angsana New" w:hAnsi="Angsana New" w:cs="Angsana New" w:hint="cs"/>
          <w:sz w:val="30"/>
          <w:szCs w:val="30"/>
        </w:rPr>
        <w:t>.6.</w:t>
      </w:r>
      <w:r w:rsidR="00831654" w:rsidRPr="00757FC7">
        <w:rPr>
          <w:rFonts w:ascii="Angsana New" w:hAnsi="Angsana New" w:cs="Angsana New" w:hint="cs"/>
          <w:sz w:val="30"/>
          <w:szCs w:val="30"/>
        </w:rPr>
        <w:t>4</w:t>
      </w:r>
      <w:r w:rsidR="00086258" w:rsidRPr="00757FC7">
        <w:rPr>
          <w:rFonts w:ascii="Angsana New" w:hAnsi="Angsana New" w:cs="Angsana New" w:hint="cs"/>
          <w:sz w:val="30"/>
          <w:szCs w:val="30"/>
        </w:rPr>
        <w:tab/>
      </w:r>
      <w:r w:rsidR="00086258" w:rsidRPr="00757FC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086258" w:rsidRPr="00757FC7">
        <w:rPr>
          <w:rFonts w:ascii="Angsana New" w:hAnsi="Angsana New" w:cs="Angsana New"/>
          <w:sz w:val="30"/>
          <w:szCs w:val="30"/>
        </w:rPr>
        <w:t>16</w:t>
      </w:r>
      <w:r w:rsidR="00086258" w:rsidRPr="00757FC7">
        <w:rPr>
          <w:rFonts w:ascii="Angsana New" w:hAnsi="Angsana New" w:cs="Angsana New" w:hint="cs"/>
          <w:sz w:val="30"/>
          <w:szCs w:val="30"/>
          <w:cs/>
        </w:rPr>
        <w:t xml:space="preserve"> ตุลาคม </w:t>
      </w:r>
      <w:r w:rsidR="00086258" w:rsidRPr="00757FC7">
        <w:rPr>
          <w:rFonts w:ascii="Angsana New" w:hAnsi="Angsana New" w:cs="Angsana New"/>
          <w:sz w:val="30"/>
          <w:szCs w:val="30"/>
        </w:rPr>
        <w:t>2563</w:t>
      </w:r>
      <w:r w:rsidR="00086258" w:rsidRPr="00757FC7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086258" w:rsidRPr="00757FC7">
        <w:rPr>
          <w:rFonts w:ascii="Angsana New" w:hAnsi="Angsana New" w:cs="Angsana New"/>
          <w:sz w:val="30"/>
          <w:szCs w:val="30"/>
        </w:rPr>
        <w:t>5/2563</w:t>
      </w:r>
      <w:r w:rsidR="00086258" w:rsidRPr="00757FC7">
        <w:rPr>
          <w:rFonts w:ascii="Angsana New" w:hAnsi="Angsana New" w:cs="Angsana New"/>
          <w:sz w:val="30"/>
          <w:szCs w:val="30"/>
          <w:cs/>
        </w:rPr>
        <w:t xml:space="preserve"> ของบริษัท สตูล กรีน เพาเวอร์ จำกัด มีมติอนุมัติจ่ายเงินปันผลระหว่างกาลในอัตรา </w:t>
      </w:r>
      <w:r w:rsidR="00086258" w:rsidRPr="00757FC7">
        <w:rPr>
          <w:rFonts w:ascii="Angsana New" w:hAnsi="Angsana New" w:cs="Angsana New"/>
          <w:sz w:val="30"/>
          <w:szCs w:val="30"/>
        </w:rPr>
        <w:t>1.00</w:t>
      </w:r>
      <w:r w:rsidR="00086258" w:rsidRPr="00757FC7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086258" w:rsidRPr="00757FC7">
        <w:rPr>
          <w:rFonts w:ascii="Angsana New" w:hAnsi="Angsana New" w:cs="Angsana New"/>
          <w:sz w:val="30"/>
          <w:szCs w:val="30"/>
        </w:rPr>
        <w:t>25.00</w:t>
      </w:r>
      <w:r w:rsidR="00086258" w:rsidRPr="00757FC7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086258" w:rsidRPr="00757FC7">
        <w:rPr>
          <w:rFonts w:ascii="Angsana New" w:eastAsia="Times New Roman" w:hAnsi="Angsana New" w:cs="Angsana New"/>
          <w:sz w:val="30"/>
          <w:szCs w:val="30"/>
          <w:cs/>
        </w:rPr>
        <w:t xml:space="preserve">และได้กันสำรองตามกฎหมายเป็นจำนวนร้อยละ </w:t>
      </w:r>
      <w:r w:rsidR="00086258" w:rsidRPr="00757FC7">
        <w:rPr>
          <w:rFonts w:ascii="Angsana New" w:eastAsia="Times New Roman" w:hAnsi="Angsana New" w:cs="Angsana New"/>
          <w:sz w:val="30"/>
          <w:szCs w:val="30"/>
        </w:rPr>
        <w:t>5</w:t>
      </w:r>
      <w:r w:rsidR="00086258" w:rsidRPr="00757FC7">
        <w:rPr>
          <w:rFonts w:ascii="Angsana New" w:eastAsia="Times New Roman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121ADD" w:rsidRPr="00757FC7">
        <w:rPr>
          <w:rFonts w:ascii="Angsana New" w:eastAsia="Times New Roman" w:hAnsi="Angsana New" w:cs="Angsana New"/>
          <w:sz w:val="30"/>
          <w:szCs w:val="30"/>
        </w:rPr>
        <w:t>3</w:t>
      </w:r>
      <w:r w:rsidR="00FB760A" w:rsidRPr="00757FC7">
        <w:rPr>
          <w:rFonts w:ascii="Angsana New" w:eastAsia="Times New Roman" w:hAnsi="Angsana New" w:cs="Angsana New"/>
          <w:sz w:val="30"/>
          <w:szCs w:val="30"/>
        </w:rPr>
        <w:t>0</w:t>
      </w:r>
      <w:r w:rsidR="00121ADD" w:rsidRPr="00757FC7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FB760A" w:rsidRPr="00757FC7">
        <w:rPr>
          <w:rFonts w:ascii="Angsana New" w:eastAsia="Times New Roman" w:hAnsi="Angsana New" w:cs="Angsana New" w:hint="cs"/>
          <w:sz w:val="30"/>
          <w:szCs w:val="30"/>
          <w:cs/>
        </w:rPr>
        <w:t>กันยา</w:t>
      </w:r>
      <w:r w:rsidR="00A26620" w:rsidRPr="00757FC7">
        <w:rPr>
          <w:rFonts w:ascii="Angsana New" w:eastAsia="Times New Roman" w:hAnsi="Angsana New" w:cs="Angsana New" w:hint="cs"/>
          <w:sz w:val="30"/>
          <w:szCs w:val="30"/>
          <w:cs/>
        </w:rPr>
        <w:t>ยน</w:t>
      </w:r>
      <w:r w:rsidR="00121ADD" w:rsidRPr="00757FC7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086258" w:rsidRPr="00757FC7">
        <w:rPr>
          <w:rFonts w:ascii="Angsana New" w:eastAsia="Times New Roman" w:hAnsi="Angsana New" w:cs="Angsana New"/>
          <w:sz w:val="30"/>
          <w:szCs w:val="30"/>
        </w:rPr>
        <w:t>2563</w:t>
      </w:r>
      <w:r w:rsidR="00086258" w:rsidRPr="00757FC7">
        <w:rPr>
          <w:rFonts w:ascii="Angsana New" w:eastAsia="Times New Roman" w:hAnsi="Angsana New" w:cs="Angsana New"/>
          <w:sz w:val="30"/>
          <w:szCs w:val="30"/>
          <w:cs/>
        </w:rPr>
        <w:t xml:space="preserve"> เป็นจำนวนเงิน </w:t>
      </w:r>
      <w:r w:rsidR="00086258" w:rsidRPr="00757FC7">
        <w:rPr>
          <w:rFonts w:ascii="Angsana New" w:eastAsia="Times New Roman" w:hAnsi="Angsana New" w:cs="Angsana New"/>
          <w:sz w:val="30"/>
          <w:szCs w:val="30"/>
        </w:rPr>
        <w:t>1.62</w:t>
      </w:r>
      <w:r w:rsidR="00086258" w:rsidRPr="00757FC7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086258" w:rsidRPr="00757FC7">
        <w:rPr>
          <w:rFonts w:ascii="Angsana New" w:eastAsia="Times New Roman" w:hAnsi="Angsana New" w:cs="Angsana New"/>
          <w:sz w:val="30"/>
          <w:szCs w:val="30"/>
        </w:rPr>
        <w:t>18</w:t>
      </w:r>
      <w:r w:rsidR="00086258" w:rsidRPr="00757FC7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proofErr w:type="gramStart"/>
      <w:r w:rsidR="00086258" w:rsidRPr="00757FC7">
        <w:rPr>
          <w:rFonts w:ascii="Angsana New" w:eastAsia="Times New Roman" w:hAnsi="Angsana New" w:cs="Angsana New" w:hint="cs"/>
          <w:sz w:val="30"/>
          <w:szCs w:val="30"/>
          <w:cs/>
        </w:rPr>
        <w:t>พฤศจิกายน</w:t>
      </w:r>
      <w:r w:rsidR="00086258" w:rsidRPr="00757FC7">
        <w:rPr>
          <w:rFonts w:ascii="Angsana New" w:eastAsia="Times New Roman" w:hAnsi="Angsana New" w:cs="Angsana New"/>
          <w:sz w:val="30"/>
          <w:szCs w:val="30"/>
          <w:cs/>
        </w:rPr>
        <w:t xml:space="preserve">  </w:t>
      </w:r>
      <w:r w:rsidR="00086258" w:rsidRPr="00757FC7">
        <w:rPr>
          <w:rFonts w:ascii="Angsana New" w:eastAsia="Times New Roman" w:hAnsi="Angsana New" w:cs="Angsana New"/>
          <w:sz w:val="30"/>
          <w:szCs w:val="30"/>
        </w:rPr>
        <w:t>2563</w:t>
      </w:r>
      <w:proofErr w:type="gramEnd"/>
      <w:r w:rsidR="009D7B9F" w:rsidRPr="00757FC7">
        <w:rPr>
          <w:rFonts w:ascii="Angsana New" w:eastAsia="Times New Roman" w:hAnsi="Angsana New" w:cs="Angsana New"/>
          <w:sz w:val="30"/>
          <w:szCs w:val="30"/>
          <w:cs/>
        </w:rPr>
        <w:br w:type="page"/>
      </w:r>
    </w:p>
    <w:p w14:paraId="66070741" w14:textId="1ED7E502" w:rsidR="006B3641" w:rsidRPr="00757FC7" w:rsidRDefault="006B3641" w:rsidP="000C7A2D">
      <w:pPr>
        <w:autoSpaceDE w:val="0"/>
        <w:autoSpaceDN w:val="0"/>
        <w:adjustRightInd w:val="0"/>
        <w:spacing w:before="120" w:after="0" w:line="400" w:lineRule="exact"/>
        <w:jc w:val="center"/>
        <w:rPr>
          <w:rFonts w:ascii="Angsana New" w:eastAsia="Times New Roman" w:hAnsi="Angsana New" w:cs="Angsana New"/>
          <w:sz w:val="30"/>
          <w:szCs w:val="30"/>
        </w:rPr>
      </w:pPr>
      <w:r w:rsidRPr="00757FC7">
        <w:rPr>
          <w:rFonts w:ascii="Angsana New" w:eastAsia="Times New Roman" w:hAnsi="Angsana New" w:cs="Angsana New"/>
          <w:sz w:val="30"/>
          <w:szCs w:val="30"/>
        </w:rPr>
        <w:t xml:space="preserve">- </w:t>
      </w:r>
      <w:r w:rsidR="009D7B9F" w:rsidRPr="00757FC7">
        <w:rPr>
          <w:rFonts w:ascii="Angsana New" w:eastAsia="Times New Roman" w:hAnsi="Angsana New" w:cs="Angsana New" w:hint="cs"/>
          <w:sz w:val="30"/>
          <w:szCs w:val="30"/>
          <w:cs/>
        </w:rPr>
        <w:t>68</w:t>
      </w:r>
      <w:r w:rsidRPr="00757FC7">
        <w:rPr>
          <w:rFonts w:ascii="Angsana New" w:eastAsia="Times New Roman" w:hAnsi="Angsana New" w:cs="Angsana New"/>
          <w:sz w:val="30"/>
          <w:szCs w:val="30"/>
        </w:rPr>
        <w:t xml:space="preserve"> -</w:t>
      </w:r>
    </w:p>
    <w:p w14:paraId="4D48A397" w14:textId="77777777" w:rsidR="006B3641" w:rsidRPr="00757FC7" w:rsidRDefault="006B3641" w:rsidP="000C7A2D">
      <w:pPr>
        <w:autoSpaceDE w:val="0"/>
        <w:autoSpaceDN w:val="0"/>
        <w:adjustRightInd w:val="0"/>
        <w:spacing w:before="120" w:after="0" w:line="400" w:lineRule="exact"/>
        <w:jc w:val="center"/>
        <w:rPr>
          <w:rFonts w:ascii="Angsana New" w:eastAsia="Times New Roman" w:hAnsi="Angsana New" w:cs="Angsana New"/>
          <w:sz w:val="30"/>
          <w:szCs w:val="30"/>
        </w:rPr>
      </w:pPr>
    </w:p>
    <w:p w14:paraId="66A2FE33" w14:textId="4241AEB9" w:rsidR="00187A09" w:rsidRPr="00757FC7" w:rsidRDefault="00887E69" w:rsidP="000C7A2D">
      <w:pPr>
        <w:autoSpaceDE w:val="0"/>
        <w:autoSpaceDN w:val="0"/>
        <w:adjustRightInd w:val="0"/>
        <w:spacing w:before="120" w:after="0" w:line="40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2</w:t>
      </w:r>
      <w:r w:rsidR="00E67980" w:rsidRPr="00757FC7">
        <w:rPr>
          <w:rFonts w:ascii="Angsana New" w:hAnsi="Angsana New" w:cs="Angsana New" w:hint="cs"/>
          <w:sz w:val="30"/>
          <w:szCs w:val="30"/>
          <w:cs/>
        </w:rPr>
        <w:t>8</w:t>
      </w:r>
      <w:r w:rsidR="00787817" w:rsidRPr="00757FC7">
        <w:rPr>
          <w:rFonts w:ascii="Angsana New" w:hAnsi="Angsana New" w:cs="Angsana New" w:hint="cs"/>
          <w:sz w:val="30"/>
          <w:szCs w:val="30"/>
          <w:cs/>
        </w:rPr>
        <w:t>.6.5</w:t>
      </w:r>
      <w:r w:rsidR="00787817" w:rsidRPr="00757FC7">
        <w:rPr>
          <w:rFonts w:ascii="Angsana New" w:hAnsi="Angsana New" w:cs="Angsana New" w:hint="cs"/>
          <w:sz w:val="30"/>
          <w:szCs w:val="30"/>
          <w:cs/>
        </w:rPr>
        <w:tab/>
      </w:r>
      <w:r w:rsidR="00787817" w:rsidRPr="00757FC7">
        <w:rPr>
          <w:rFonts w:ascii="Angsana New" w:hAnsi="Angsana New" w:cs="Angsana New"/>
          <w:sz w:val="30"/>
          <w:szCs w:val="30"/>
          <w:cs/>
        </w:rPr>
        <w:t>วันที่ 16 กุมภาพันธ์ 2564 ที่ประชุมกรรมการบริษัท ครั้งที่ 1/2564 ของบริษัท สตูล กรีน เพาเวอร์ จำกัด มีมติอนุมัติจ่ายเงินปันผลระหว่างกาลในอัตรา 0.80 บาทต่อหุ้น รวมเป็นเงิน 20.00 ล้านบาท และได้กันสำรองตามกฎหมายเป็นจำนวนร้อยละ 5 ของกำไรสุทธิงวดวันที่ 31 ธันวาคม 2563 เป็นจำนวนเงิน 1.16 ล้านบาท โดย</w:t>
      </w:r>
      <w:r w:rsidR="0071446F" w:rsidRPr="00757FC7">
        <w:rPr>
          <w:rFonts w:ascii="Angsana New" w:hAnsi="Angsana New" w:cs="Angsana New" w:hint="cs"/>
          <w:sz w:val="30"/>
          <w:szCs w:val="30"/>
          <w:cs/>
        </w:rPr>
        <w:t>ทำ</w:t>
      </w:r>
      <w:r w:rsidR="00787817" w:rsidRPr="00757FC7">
        <w:rPr>
          <w:rFonts w:ascii="Angsana New" w:hAnsi="Angsana New" w:cs="Angsana New"/>
          <w:sz w:val="30"/>
          <w:szCs w:val="30"/>
          <w:cs/>
        </w:rPr>
        <w:t>การจ่ายเงินปันผลในวันที่ 22 กุมภาพันธ์ 2564</w:t>
      </w:r>
    </w:p>
    <w:p w14:paraId="3B81C201" w14:textId="7A13598A" w:rsidR="00CF7F7F" w:rsidRPr="00757FC7" w:rsidRDefault="00CF7F7F" w:rsidP="000C7A2D">
      <w:pPr>
        <w:autoSpaceDE w:val="0"/>
        <w:autoSpaceDN w:val="0"/>
        <w:adjustRightInd w:val="0"/>
        <w:spacing w:before="120" w:after="0" w:line="40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 w:hint="cs"/>
          <w:sz w:val="30"/>
          <w:szCs w:val="30"/>
          <w:cs/>
        </w:rPr>
        <w:t>2</w:t>
      </w:r>
      <w:r w:rsidR="00E67980" w:rsidRPr="00757FC7">
        <w:rPr>
          <w:rFonts w:ascii="Angsana New" w:hAnsi="Angsana New" w:cs="Angsana New" w:hint="cs"/>
          <w:sz w:val="30"/>
          <w:szCs w:val="30"/>
          <w:cs/>
        </w:rPr>
        <w:t>8</w:t>
      </w:r>
      <w:r w:rsidRPr="00757FC7">
        <w:rPr>
          <w:rFonts w:ascii="Angsana New" w:hAnsi="Angsana New" w:cs="Angsana New" w:hint="cs"/>
          <w:sz w:val="30"/>
          <w:szCs w:val="30"/>
          <w:cs/>
        </w:rPr>
        <w:t>.6.</w:t>
      </w:r>
      <w:r w:rsidRPr="00757FC7">
        <w:rPr>
          <w:rFonts w:ascii="Angsana New" w:hAnsi="Angsana New" w:cs="Angsana New"/>
          <w:sz w:val="30"/>
          <w:szCs w:val="30"/>
          <w:cs/>
        </w:rPr>
        <w:t>6</w:t>
      </w:r>
      <w:r w:rsidRPr="00757FC7">
        <w:tab/>
      </w:r>
      <w:r w:rsidRPr="00757FC7">
        <w:rPr>
          <w:rFonts w:ascii="Angsana New" w:hAnsi="Angsana New" w:cs="Angsana New"/>
          <w:sz w:val="30"/>
          <w:szCs w:val="30"/>
          <w:cs/>
        </w:rPr>
        <w:t>วันที่ 23</w:t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 เมษายน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2564 ที่ประชุมกรรมการบริษัท ครั้งที่ 2</w:t>
      </w:r>
      <w:r w:rsidRPr="00757FC7">
        <w:rPr>
          <w:rFonts w:ascii="Angsana New" w:hAnsi="Angsana New" w:cs="Angsana New"/>
          <w:sz w:val="30"/>
          <w:szCs w:val="30"/>
        </w:rPr>
        <w:t>/2564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ของบริษัท สตูล กรีน เพาเวอร์ จำกัด มีมติอนุมัติจ่ายเงินปันผลระหว่างกาลในอัตรา </w:t>
      </w:r>
      <w:r w:rsidRPr="00757FC7">
        <w:rPr>
          <w:rFonts w:ascii="Angsana New" w:hAnsi="Angsana New" w:cs="Angsana New"/>
          <w:sz w:val="30"/>
          <w:szCs w:val="30"/>
        </w:rPr>
        <w:t>0.</w:t>
      </w:r>
      <w:r w:rsidRPr="00757FC7">
        <w:rPr>
          <w:rFonts w:ascii="Angsana New" w:hAnsi="Angsana New" w:cs="Angsana New" w:hint="cs"/>
          <w:sz w:val="30"/>
          <w:szCs w:val="30"/>
          <w:cs/>
        </w:rPr>
        <w:t>4</w:t>
      </w:r>
      <w:r w:rsidRPr="00757FC7">
        <w:rPr>
          <w:rFonts w:ascii="Angsana New" w:hAnsi="Angsana New" w:cs="Angsana New"/>
          <w:sz w:val="30"/>
          <w:szCs w:val="30"/>
        </w:rPr>
        <w:t>0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757FC7">
        <w:rPr>
          <w:rFonts w:ascii="Angsana New" w:hAnsi="Angsana New" w:cs="Angsana New" w:hint="cs"/>
          <w:sz w:val="30"/>
          <w:szCs w:val="30"/>
          <w:cs/>
        </w:rPr>
        <w:t>1</w:t>
      </w:r>
      <w:r w:rsidRPr="00757FC7">
        <w:rPr>
          <w:rFonts w:ascii="Angsana New" w:hAnsi="Angsana New" w:cs="Angsana New"/>
          <w:sz w:val="30"/>
          <w:szCs w:val="30"/>
        </w:rPr>
        <w:t>0.00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Pr="00757FC7">
        <w:rPr>
          <w:rFonts w:ascii="Angsana New" w:hAnsi="Angsana New" w:cs="Angsana New"/>
          <w:sz w:val="30"/>
          <w:szCs w:val="30"/>
        </w:rPr>
        <w:t>5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Pr="00757FC7">
        <w:rPr>
          <w:rFonts w:ascii="Angsana New" w:hAnsi="Angsana New" w:cs="Angsana New"/>
          <w:sz w:val="30"/>
          <w:szCs w:val="30"/>
        </w:rPr>
        <w:t xml:space="preserve">31 </w:t>
      </w:r>
      <w:r w:rsidRPr="00757FC7">
        <w:rPr>
          <w:rFonts w:ascii="Angsana New" w:hAnsi="Angsana New" w:cs="Angsana New" w:hint="cs"/>
          <w:sz w:val="30"/>
          <w:szCs w:val="30"/>
          <w:cs/>
        </w:rPr>
        <w:t>มีนาคม 2564</w:t>
      </w:r>
      <w:r w:rsidRPr="00757FC7">
        <w:rPr>
          <w:rFonts w:ascii="Angsana New" w:hAnsi="Angsana New" w:cs="Angsana New"/>
          <w:sz w:val="30"/>
          <w:szCs w:val="30"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Pr="00757FC7">
        <w:rPr>
          <w:rFonts w:ascii="Angsana New" w:hAnsi="Angsana New" w:cs="Angsana New" w:hint="cs"/>
          <w:sz w:val="30"/>
          <w:szCs w:val="30"/>
          <w:cs/>
        </w:rPr>
        <w:t>0.96</w:t>
      </w:r>
      <w:r w:rsidRPr="00757FC7">
        <w:rPr>
          <w:rFonts w:ascii="Angsana New" w:hAnsi="Angsana New" w:cs="Angsana New"/>
          <w:sz w:val="30"/>
          <w:szCs w:val="30"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ล้านบาท โดย</w:t>
      </w:r>
      <w:r w:rsidRPr="00757FC7">
        <w:rPr>
          <w:rFonts w:ascii="Angsana New" w:hAnsi="Angsana New" w:cs="Angsana New" w:hint="cs"/>
          <w:sz w:val="30"/>
          <w:szCs w:val="30"/>
          <w:cs/>
        </w:rPr>
        <w:t>ทำ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การจ่ายเงินปันผลในวันที่ </w:t>
      </w:r>
      <w:r w:rsidRPr="00757FC7">
        <w:rPr>
          <w:rFonts w:ascii="Angsana New" w:hAnsi="Angsana New" w:cs="Angsana New" w:hint="cs"/>
          <w:sz w:val="30"/>
          <w:szCs w:val="30"/>
          <w:cs/>
        </w:rPr>
        <w:t>25 พฤษภาคม  2564</w:t>
      </w:r>
    </w:p>
    <w:p w14:paraId="6B869E06" w14:textId="0EA8580E" w:rsidR="00D408E5" w:rsidRPr="00757FC7" w:rsidRDefault="00D408E5" w:rsidP="000C7A2D">
      <w:pPr>
        <w:autoSpaceDE w:val="0"/>
        <w:autoSpaceDN w:val="0"/>
        <w:adjustRightInd w:val="0"/>
        <w:spacing w:before="120" w:after="0" w:line="400" w:lineRule="exact"/>
        <w:ind w:left="1701" w:hanging="708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 w:hint="cs"/>
          <w:sz w:val="30"/>
          <w:szCs w:val="30"/>
          <w:cs/>
        </w:rPr>
        <w:t>2</w:t>
      </w:r>
      <w:r w:rsidR="00E67980" w:rsidRPr="00757FC7">
        <w:rPr>
          <w:rFonts w:ascii="Angsana New" w:hAnsi="Angsana New" w:cs="Angsana New" w:hint="cs"/>
          <w:sz w:val="30"/>
          <w:szCs w:val="30"/>
          <w:cs/>
        </w:rPr>
        <w:t>8</w:t>
      </w:r>
      <w:r w:rsidRPr="00757FC7">
        <w:rPr>
          <w:rFonts w:ascii="Angsana New" w:hAnsi="Angsana New" w:cs="Angsana New" w:hint="cs"/>
          <w:sz w:val="30"/>
          <w:szCs w:val="30"/>
          <w:cs/>
        </w:rPr>
        <w:t>.6.7</w:t>
      </w:r>
      <w:r w:rsidR="006527D5" w:rsidRPr="00757FC7">
        <w:rPr>
          <w:rFonts w:ascii="Angsana New" w:hAnsi="Angsana New" w:cs="Angsana New"/>
          <w:sz w:val="30"/>
          <w:szCs w:val="30"/>
        </w:rPr>
        <w:tab/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6527D5" w:rsidRPr="00757FC7">
        <w:rPr>
          <w:rFonts w:ascii="Angsana New" w:hAnsi="Angsana New" w:cs="Angsana New"/>
          <w:sz w:val="30"/>
          <w:szCs w:val="30"/>
        </w:rPr>
        <w:t>19</w:t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 กรกฎาคม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6527D5" w:rsidRPr="00757FC7">
        <w:rPr>
          <w:rFonts w:ascii="Angsana New" w:hAnsi="Angsana New" w:cs="Angsana New"/>
          <w:sz w:val="30"/>
          <w:szCs w:val="30"/>
        </w:rPr>
        <w:t>2564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Pr="00757FC7">
        <w:rPr>
          <w:rFonts w:ascii="Angsana New" w:hAnsi="Angsana New" w:cs="Angsana New"/>
          <w:sz w:val="30"/>
          <w:szCs w:val="30"/>
        </w:rPr>
        <w:t>3</w:t>
      </w:r>
      <w:r w:rsidRPr="00757FC7">
        <w:rPr>
          <w:rFonts w:ascii="Angsana New" w:hAnsi="Angsana New" w:cs="Angsana New" w:hint="cs"/>
          <w:sz w:val="30"/>
          <w:szCs w:val="30"/>
          <w:cs/>
        </w:rPr>
        <w:t>/</w:t>
      </w:r>
      <w:r w:rsidRPr="00757FC7">
        <w:rPr>
          <w:rFonts w:ascii="Angsana New" w:hAnsi="Angsana New" w:cs="Angsana New"/>
          <w:sz w:val="30"/>
          <w:szCs w:val="30"/>
        </w:rPr>
        <w:t>2564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ของบริษัท สตูล กรีน เพาเวอร์ จำกัด มีมติอนุมัติจ่ายเงินปันผลระหว่างกาลในอัตรา </w:t>
      </w:r>
      <w:r w:rsidRPr="00757FC7">
        <w:rPr>
          <w:rFonts w:ascii="Angsana New" w:hAnsi="Angsana New" w:cs="Angsana New"/>
          <w:sz w:val="30"/>
          <w:szCs w:val="30"/>
        </w:rPr>
        <w:t>0.</w:t>
      </w:r>
      <w:r w:rsidRPr="00757FC7">
        <w:rPr>
          <w:rFonts w:ascii="Angsana New" w:hAnsi="Angsana New" w:cs="Angsana New" w:hint="cs"/>
          <w:sz w:val="30"/>
          <w:szCs w:val="30"/>
          <w:cs/>
        </w:rPr>
        <w:t>2</w:t>
      </w:r>
      <w:r w:rsidRPr="00757FC7">
        <w:rPr>
          <w:rFonts w:ascii="Angsana New" w:hAnsi="Angsana New" w:cs="Angsana New"/>
          <w:sz w:val="30"/>
          <w:szCs w:val="30"/>
        </w:rPr>
        <w:t>0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757FC7">
        <w:rPr>
          <w:rFonts w:ascii="Angsana New" w:hAnsi="Angsana New" w:cs="Angsana New"/>
          <w:sz w:val="30"/>
          <w:szCs w:val="30"/>
        </w:rPr>
        <w:t>5.00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Pr="00757FC7">
        <w:rPr>
          <w:rFonts w:ascii="Angsana New" w:hAnsi="Angsana New" w:cs="Angsana New"/>
          <w:sz w:val="30"/>
          <w:szCs w:val="30"/>
        </w:rPr>
        <w:t>5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Pr="00757FC7">
        <w:rPr>
          <w:rFonts w:ascii="Angsana New" w:hAnsi="Angsana New" w:cs="Angsana New"/>
          <w:sz w:val="30"/>
          <w:szCs w:val="30"/>
        </w:rPr>
        <w:t>30</w:t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 มิถุนายน </w:t>
      </w:r>
      <w:r w:rsidRPr="00757FC7">
        <w:rPr>
          <w:rFonts w:ascii="Angsana New" w:hAnsi="Angsana New" w:cs="Angsana New"/>
          <w:sz w:val="30"/>
          <w:szCs w:val="30"/>
        </w:rPr>
        <w:t xml:space="preserve">2564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Pr="00757FC7">
        <w:rPr>
          <w:rFonts w:ascii="Angsana New" w:hAnsi="Angsana New" w:cs="Angsana New"/>
          <w:sz w:val="30"/>
          <w:szCs w:val="30"/>
        </w:rPr>
        <w:t xml:space="preserve">0.96 </w:t>
      </w:r>
      <w:r w:rsidRPr="00757FC7">
        <w:rPr>
          <w:rFonts w:ascii="Angsana New" w:hAnsi="Angsana New" w:cs="Angsana New"/>
          <w:sz w:val="30"/>
          <w:szCs w:val="30"/>
          <w:cs/>
        </w:rPr>
        <w:t>ล้านบาท โดย</w:t>
      </w:r>
      <w:r w:rsidRPr="00757FC7">
        <w:rPr>
          <w:rFonts w:ascii="Angsana New" w:hAnsi="Angsana New" w:cs="Angsana New" w:hint="cs"/>
          <w:sz w:val="30"/>
          <w:szCs w:val="30"/>
          <w:cs/>
        </w:rPr>
        <w:t>ทำ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การจ่ายเงินปันผลในวันที่ </w:t>
      </w:r>
      <w:r w:rsidR="006527D5" w:rsidRPr="00757FC7">
        <w:rPr>
          <w:rFonts w:ascii="Angsana New" w:hAnsi="Angsana New" w:cs="Angsana New"/>
          <w:sz w:val="30"/>
          <w:szCs w:val="30"/>
        </w:rPr>
        <w:t>24</w:t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 สิงหาคม </w:t>
      </w:r>
      <w:r w:rsidR="006527D5" w:rsidRPr="00757FC7">
        <w:rPr>
          <w:rFonts w:ascii="Angsana New" w:hAnsi="Angsana New" w:cs="Angsana New"/>
          <w:sz w:val="30"/>
          <w:szCs w:val="30"/>
        </w:rPr>
        <w:t>2564</w:t>
      </w:r>
    </w:p>
    <w:p w14:paraId="31F4BBC8" w14:textId="109EF166" w:rsidR="005A7083" w:rsidRPr="00757FC7" w:rsidRDefault="005A7083" w:rsidP="000C7A2D">
      <w:pPr>
        <w:autoSpaceDE w:val="0"/>
        <w:autoSpaceDN w:val="0"/>
        <w:adjustRightInd w:val="0"/>
        <w:spacing w:before="120" w:after="0" w:line="400" w:lineRule="exact"/>
        <w:ind w:left="1701" w:hanging="708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28.6.</w:t>
      </w:r>
      <w:r w:rsidR="001176BC" w:rsidRPr="00757FC7">
        <w:rPr>
          <w:rFonts w:ascii="Angsana New" w:hAnsi="Angsana New" w:cs="Angsana New"/>
          <w:sz w:val="30"/>
          <w:szCs w:val="30"/>
          <w:lang w:val="en-GB"/>
        </w:rPr>
        <w:t>8</w:t>
      </w:r>
      <w:r w:rsidRPr="00757FC7">
        <w:rPr>
          <w:rFonts w:ascii="Angsana New" w:hAnsi="Angsana New" w:cs="Angsana New"/>
          <w:sz w:val="30"/>
          <w:szCs w:val="30"/>
          <w:cs/>
        </w:rPr>
        <w:tab/>
        <w:t xml:space="preserve">วันที่ </w:t>
      </w:r>
      <w:r w:rsidR="00B3615A" w:rsidRPr="00757FC7">
        <w:rPr>
          <w:rFonts w:ascii="Angsana New" w:hAnsi="Angsana New" w:cs="Angsana New"/>
          <w:sz w:val="30"/>
          <w:szCs w:val="30"/>
          <w:cs/>
        </w:rPr>
        <w:t xml:space="preserve">2 พฤศจิกายน 2564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ที่ประชุมกรรมการบริษัท ครั้งที่ </w:t>
      </w:r>
      <w:r w:rsidR="00B3615A" w:rsidRPr="00757FC7">
        <w:rPr>
          <w:rFonts w:ascii="Angsana New" w:hAnsi="Angsana New" w:cs="Angsana New"/>
          <w:sz w:val="30"/>
          <w:szCs w:val="30"/>
        </w:rPr>
        <w:t>4</w:t>
      </w:r>
      <w:r w:rsidRPr="00757FC7">
        <w:rPr>
          <w:rFonts w:ascii="Angsana New" w:hAnsi="Angsana New" w:cs="Angsana New"/>
          <w:sz w:val="30"/>
          <w:szCs w:val="30"/>
          <w:cs/>
        </w:rPr>
        <w:t>/2564 ของบริษัท สตูล กรีน เพาเวอร์ จำกัด มีมติอนุมัติจ่ายเงินปันผลระหว่างกาลในอัตรา 0.</w:t>
      </w:r>
      <w:r w:rsidR="00F365FF" w:rsidRPr="00757FC7">
        <w:rPr>
          <w:rFonts w:ascii="Angsana New" w:hAnsi="Angsana New" w:cs="Angsana New"/>
          <w:sz w:val="30"/>
          <w:szCs w:val="30"/>
        </w:rPr>
        <w:t>72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F365FF" w:rsidRPr="00757FC7">
        <w:rPr>
          <w:rFonts w:ascii="Angsana New" w:hAnsi="Angsana New" w:cs="Angsana New"/>
          <w:sz w:val="30"/>
          <w:szCs w:val="30"/>
        </w:rPr>
        <w:t>18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.00 ล้านบาท และได้กันสำรองตามกฎหมายเป็นจำนวนร้อยละ 5 ของกำไรสุทธิงวดวันที่ 30 </w:t>
      </w:r>
      <w:r w:rsidR="00F365FF" w:rsidRPr="00757FC7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2564 เป็นจำนวนเงิน </w:t>
      </w:r>
      <w:r w:rsidR="00570666" w:rsidRPr="00757FC7">
        <w:rPr>
          <w:rFonts w:ascii="Angsana New" w:hAnsi="Angsana New" w:cs="Angsana New"/>
          <w:sz w:val="30"/>
          <w:szCs w:val="30"/>
          <w:lang w:val="en-GB"/>
        </w:rPr>
        <w:t>1.</w:t>
      </w:r>
      <w:r w:rsidR="00F27AE8" w:rsidRPr="00757FC7">
        <w:rPr>
          <w:rFonts w:ascii="Angsana New" w:hAnsi="Angsana New" w:cs="Angsana New"/>
          <w:sz w:val="30"/>
          <w:szCs w:val="30"/>
          <w:lang w:val="en-GB"/>
        </w:rPr>
        <w:t>1</w:t>
      </w:r>
      <w:r w:rsidR="00491292" w:rsidRPr="00757FC7">
        <w:rPr>
          <w:rFonts w:ascii="Angsana New" w:hAnsi="Angsana New" w:cs="Angsana New"/>
          <w:sz w:val="30"/>
          <w:szCs w:val="30"/>
        </w:rPr>
        <w:t>3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5249AD" w:rsidRPr="00757FC7">
        <w:rPr>
          <w:rFonts w:ascii="Angsana New" w:hAnsi="Angsana New" w:cs="Angsana New"/>
          <w:sz w:val="30"/>
          <w:szCs w:val="30"/>
          <w:cs/>
        </w:rPr>
        <w:t>17 พฤศจิกายน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2564</w:t>
      </w:r>
    </w:p>
    <w:p w14:paraId="7E4C45AD" w14:textId="32DCAD20" w:rsidR="009416CF" w:rsidRPr="00757FC7" w:rsidRDefault="009416CF" w:rsidP="000C7A2D">
      <w:pPr>
        <w:autoSpaceDE w:val="0"/>
        <w:autoSpaceDN w:val="0"/>
        <w:adjustRightInd w:val="0"/>
        <w:spacing w:before="120" w:after="120" w:line="400" w:lineRule="exact"/>
        <w:ind w:left="426" w:hanging="426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2</w:t>
      </w:r>
      <w:r w:rsidR="00E67980" w:rsidRPr="00757FC7">
        <w:rPr>
          <w:rFonts w:ascii="Angsana New" w:hAnsi="Angsana New" w:cs="Angsana New" w:hint="cs"/>
          <w:b/>
          <w:bCs/>
          <w:sz w:val="30"/>
          <w:szCs w:val="30"/>
          <w:cs/>
        </w:rPr>
        <w:t>9</w:t>
      </w:r>
      <w:r w:rsidRPr="00757FC7">
        <w:rPr>
          <w:rFonts w:ascii="Angsana New" w:hAnsi="Angsana New" w:cs="Angsana New"/>
          <w:b/>
          <w:bCs/>
          <w:sz w:val="30"/>
          <w:szCs w:val="30"/>
        </w:rPr>
        <w:t>.</w:t>
      </w:r>
      <w:r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ทุนสำรองตามกฎหมาย</w:t>
      </w:r>
    </w:p>
    <w:p w14:paraId="4BF9C540" w14:textId="1E684434" w:rsidR="00471983" w:rsidRPr="00757FC7" w:rsidRDefault="009416CF" w:rsidP="000C7A2D">
      <w:pPr>
        <w:autoSpaceDE w:val="0"/>
        <w:autoSpaceDN w:val="0"/>
        <w:adjustRightInd w:val="0"/>
        <w:spacing w:after="0" w:line="4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 xml:space="preserve">บริษัทฯ ต้องจัดสรรทุนสำรองตามกฎหมายอย่างน้อยร้อยละ </w:t>
      </w:r>
      <w:r w:rsidRPr="00757FC7">
        <w:rPr>
          <w:rFonts w:ascii="Angsana New" w:hAnsi="Angsana New" w:cs="Angsana New"/>
          <w:sz w:val="30"/>
          <w:szCs w:val="30"/>
        </w:rPr>
        <w:t>5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ของกำไรสุทธิประจำปีหักด้วยยอดเงินขาดทุนสะสมยกมา (ถ้ามี) จนกว่าจะครบร้อยละ </w:t>
      </w:r>
      <w:r w:rsidRPr="00757FC7">
        <w:rPr>
          <w:rFonts w:ascii="Angsana New" w:hAnsi="Angsana New" w:cs="Angsana New"/>
          <w:sz w:val="30"/>
          <w:szCs w:val="30"/>
        </w:rPr>
        <w:t>10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ของทุนจดทะเบียนของบริษัทตามพระราชบัญญัติบริษัทมหาชน จำกัด พ.ศ. </w:t>
      </w:r>
      <w:r w:rsidRPr="00757FC7">
        <w:rPr>
          <w:rFonts w:ascii="Angsana New" w:hAnsi="Angsana New" w:cs="Angsana New"/>
          <w:sz w:val="30"/>
          <w:szCs w:val="30"/>
        </w:rPr>
        <w:t>2535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โดยทุนสำรองตามกฎหมายไม่สามารถนำมาจ่ายเงินปันผลได้</w:t>
      </w:r>
      <w:bookmarkStart w:id="26" w:name="_Hlk64376918"/>
    </w:p>
    <w:p w14:paraId="049A86FA" w14:textId="77777777" w:rsidR="009D7B9F" w:rsidRPr="00757FC7" w:rsidRDefault="009D7B9F" w:rsidP="000C7A2D">
      <w:pPr>
        <w:spacing w:after="120" w:line="40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 w:hint="cs"/>
          <w:b/>
          <w:bCs/>
          <w:sz w:val="30"/>
          <w:szCs w:val="30"/>
          <w:cs/>
        </w:rPr>
        <w:t>30</w:t>
      </w:r>
      <w:r w:rsidRPr="00757FC7">
        <w:rPr>
          <w:rFonts w:ascii="Angsana New" w:hAnsi="Angsana New" w:cs="Angsana New"/>
          <w:b/>
          <w:bCs/>
          <w:sz w:val="30"/>
          <w:szCs w:val="30"/>
        </w:rPr>
        <w:t>.</w:t>
      </w:r>
      <w:r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สัญญาและข้อตกลงที่สำคัญ</w:t>
      </w:r>
    </w:p>
    <w:p w14:paraId="4D297885" w14:textId="3738E615" w:rsidR="00943365" w:rsidRPr="00757FC7" w:rsidRDefault="009D7B9F" w:rsidP="000C7A2D">
      <w:pPr>
        <w:autoSpaceDE w:val="0"/>
        <w:autoSpaceDN w:val="0"/>
        <w:adjustRightInd w:val="0"/>
        <w:spacing w:after="0" w:line="4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กลุ่มบริษัทย่อยได้ทำสัญญาซื้อขายไฟฟ้ากับการไฟฟ้าส่วนภูมิภาคประเภทการรับซื้อไฟฟ้าจากผู้ผลิตไฟฟ้าขนาดเล็กมากสำหรับการผลิตไฟฟ้าจากพลังงานหมุนเวียนโดยมี บริษัทที่ได้มีการทำสัญญาซื้อขายไฟฟ้า การรับซื้อไฟฟ้าจากผู้ผลิตไฟฟ้าขนาดเล็กมากสำหรับการผลิตไฟฟ้าจากพลังงานหมุนเวียนกับการไฟฟ้าส่วนภูมิภาค เป็นแบบ</w:t>
      </w:r>
      <w:r w:rsidRPr="00757FC7">
        <w:rPr>
          <w:rFonts w:ascii="Angsana New" w:hAnsi="Angsana New" w:cs="Angsana New"/>
          <w:sz w:val="30"/>
          <w:szCs w:val="30"/>
        </w:rPr>
        <w:t xml:space="preserve"> Feed-in tariff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ดังนี้</w:t>
      </w:r>
    </w:p>
    <w:p w14:paraId="3D4BCF6A" w14:textId="77777777" w:rsidR="009D7B9F" w:rsidRPr="00757FC7" w:rsidRDefault="009D7B9F" w:rsidP="009D7B9F">
      <w:pPr>
        <w:autoSpaceDE w:val="0"/>
        <w:autoSpaceDN w:val="0"/>
        <w:adjustRightInd w:val="0"/>
        <w:spacing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</w:p>
    <w:p w14:paraId="4B600D84" w14:textId="27B21D9C" w:rsidR="009D7B9F" w:rsidRPr="00757FC7" w:rsidRDefault="009D7B9F" w:rsidP="006B5924">
      <w:pPr>
        <w:autoSpaceDE w:val="0"/>
        <w:autoSpaceDN w:val="0"/>
        <w:adjustRightInd w:val="0"/>
        <w:spacing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sz w:val="30"/>
          <w:szCs w:val="30"/>
          <w:cs/>
        </w:rPr>
        <w:br w:type="page"/>
      </w:r>
    </w:p>
    <w:p w14:paraId="17A9B88F" w14:textId="19EF01EC" w:rsidR="00943365" w:rsidRPr="00757FC7" w:rsidRDefault="2EF186D1" w:rsidP="00636825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 xml:space="preserve">- </w:t>
      </w:r>
      <w:r w:rsidR="009D7B9F" w:rsidRPr="00757FC7">
        <w:rPr>
          <w:rFonts w:ascii="Angsana New" w:hAnsi="Angsana New" w:cs="Angsana New" w:hint="cs"/>
          <w:sz w:val="30"/>
          <w:szCs w:val="30"/>
          <w:cs/>
        </w:rPr>
        <w:t>69</w:t>
      </w:r>
      <w:r w:rsidRPr="00757FC7">
        <w:rPr>
          <w:rFonts w:ascii="Angsana New" w:hAnsi="Angsana New" w:cs="Angsana New"/>
          <w:sz w:val="30"/>
          <w:szCs w:val="30"/>
        </w:rPr>
        <w:t xml:space="preserve"> -</w:t>
      </w:r>
    </w:p>
    <w:p w14:paraId="1F8B0C1C" w14:textId="15B34F96" w:rsidR="00943365" w:rsidRPr="00757FC7" w:rsidRDefault="00943365" w:rsidP="00636825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226"/>
        <w:gridCol w:w="2302"/>
        <w:gridCol w:w="3686"/>
      </w:tblGrid>
      <w:tr w:rsidR="000361E1" w:rsidRPr="00757FC7" w14:paraId="21AC0E03" w14:textId="77777777" w:rsidTr="00636825">
        <w:trPr>
          <w:trHeight w:val="193"/>
        </w:trPr>
        <w:tc>
          <w:tcPr>
            <w:tcW w:w="3226" w:type="dxa"/>
          </w:tcPr>
          <w:p w14:paraId="5AE97FD3" w14:textId="77777777" w:rsidR="000361E1" w:rsidRPr="00757FC7" w:rsidRDefault="000361E1" w:rsidP="00636825">
            <w:pPr>
              <w:autoSpaceDE w:val="0"/>
              <w:autoSpaceDN w:val="0"/>
              <w:adjustRightInd w:val="0"/>
              <w:spacing w:before="60" w:after="60" w:line="42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bookmarkStart w:id="27" w:name="_Hlk1390941"/>
            <w:bookmarkStart w:id="28" w:name="_Hlk87103184"/>
            <w:bookmarkEnd w:id="26"/>
            <w:r w:rsidRPr="00757FC7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บริษัท</w:t>
            </w:r>
          </w:p>
        </w:tc>
        <w:tc>
          <w:tcPr>
            <w:tcW w:w="2302" w:type="dxa"/>
          </w:tcPr>
          <w:p w14:paraId="4AD9A442" w14:textId="77777777" w:rsidR="000361E1" w:rsidRPr="00757FC7" w:rsidRDefault="000361E1" w:rsidP="00636825">
            <w:pPr>
              <w:autoSpaceDE w:val="0"/>
              <w:autoSpaceDN w:val="0"/>
              <w:adjustRightInd w:val="0"/>
              <w:spacing w:before="60" w:after="60" w:line="42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พื้นที่โครงการ</w:t>
            </w:r>
          </w:p>
        </w:tc>
        <w:tc>
          <w:tcPr>
            <w:tcW w:w="3686" w:type="dxa"/>
          </w:tcPr>
          <w:p w14:paraId="1A7F5351" w14:textId="77777777" w:rsidR="000361E1" w:rsidRPr="00757FC7" w:rsidRDefault="000361E1" w:rsidP="00636825">
            <w:pPr>
              <w:autoSpaceDE w:val="0"/>
              <w:autoSpaceDN w:val="0"/>
              <w:adjustRightInd w:val="0"/>
              <w:spacing w:before="60" w:after="60" w:line="42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ระยะเวลาการขายไฟฟ้า</w:t>
            </w:r>
          </w:p>
        </w:tc>
      </w:tr>
      <w:bookmarkEnd w:id="27"/>
      <w:tr w:rsidR="00B30AF4" w:rsidRPr="00757FC7" w14:paraId="3A5B699F" w14:textId="77777777" w:rsidTr="00385030">
        <w:tc>
          <w:tcPr>
            <w:tcW w:w="3226" w:type="dxa"/>
          </w:tcPr>
          <w:p w14:paraId="60A25CC8" w14:textId="77777777" w:rsidR="00B30AF4" w:rsidRPr="00757FC7" w:rsidRDefault="00B30AF4" w:rsidP="00636825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ช้างแรก </w:t>
            </w:r>
            <w:proofErr w:type="spellStart"/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ไบ</w:t>
            </w:r>
            <w:proofErr w:type="spellEnd"/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โอเพาเวอร์ จำกัด</w:t>
            </w:r>
          </w:p>
        </w:tc>
        <w:tc>
          <w:tcPr>
            <w:tcW w:w="2302" w:type="dxa"/>
          </w:tcPr>
          <w:p w14:paraId="4FCE60BD" w14:textId="77777777" w:rsidR="00B30AF4" w:rsidRPr="00757FC7" w:rsidRDefault="00B30AF4" w:rsidP="0063682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จังหวัดนครศรีธรรมราช</w:t>
            </w:r>
          </w:p>
        </w:tc>
        <w:tc>
          <w:tcPr>
            <w:tcW w:w="3686" w:type="dxa"/>
          </w:tcPr>
          <w:p w14:paraId="3B6204B5" w14:textId="77777777" w:rsidR="00B30AF4" w:rsidRPr="00757FC7" w:rsidRDefault="00B30AF4" w:rsidP="0063682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B30AF4" w:rsidRPr="00757FC7" w14:paraId="6DC4593B" w14:textId="77777777" w:rsidTr="00385030">
        <w:tc>
          <w:tcPr>
            <w:tcW w:w="3226" w:type="dxa"/>
          </w:tcPr>
          <w:p w14:paraId="5FEFD8BE" w14:textId="77777777" w:rsidR="00B30AF4" w:rsidRPr="00757FC7" w:rsidRDefault="00B30AF4" w:rsidP="00636825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2" w:type="dxa"/>
          </w:tcPr>
          <w:p w14:paraId="0F5AE504" w14:textId="77777777" w:rsidR="00B30AF4" w:rsidRPr="00757FC7" w:rsidRDefault="00B30AF4" w:rsidP="0063682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14:paraId="2D1084D3" w14:textId="77777777" w:rsidR="00B30AF4" w:rsidRPr="00757FC7" w:rsidRDefault="00B30AF4" w:rsidP="0063682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 xml:space="preserve">15 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2556</w:t>
            </w:r>
          </w:p>
        </w:tc>
      </w:tr>
      <w:tr w:rsidR="00B30AF4" w:rsidRPr="00757FC7" w14:paraId="2AE5C7A0" w14:textId="77777777" w:rsidTr="00385030">
        <w:tc>
          <w:tcPr>
            <w:tcW w:w="3226" w:type="dxa"/>
          </w:tcPr>
          <w:p w14:paraId="20A030AF" w14:textId="77777777" w:rsidR="00B30AF4" w:rsidRPr="00757FC7" w:rsidRDefault="00B30AF4" w:rsidP="00636825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บริษัท แม่วงศ์ เอ็นเนอยี่ จำกัด</w:t>
            </w:r>
          </w:p>
        </w:tc>
        <w:tc>
          <w:tcPr>
            <w:tcW w:w="2302" w:type="dxa"/>
          </w:tcPr>
          <w:p w14:paraId="3C7873FB" w14:textId="77777777" w:rsidR="00B30AF4" w:rsidRPr="00757FC7" w:rsidRDefault="00B30AF4" w:rsidP="0063682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จังหวัดนครสวรรค์</w:t>
            </w:r>
          </w:p>
        </w:tc>
        <w:tc>
          <w:tcPr>
            <w:tcW w:w="3686" w:type="dxa"/>
          </w:tcPr>
          <w:p w14:paraId="740625D1" w14:textId="77777777" w:rsidR="00B30AF4" w:rsidRPr="00757FC7" w:rsidRDefault="00B30AF4" w:rsidP="0063682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B30AF4" w:rsidRPr="00757FC7" w14:paraId="3509ADFC" w14:textId="77777777" w:rsidTr="00385030">
        <w:tc>
          <w:tcPr>
            <w:tcW w:w="3226" w:type="dxa"/>
          </w:tcPr>
          <w:p w14:paraId="4C2812FA" w14:textId="77777777" w:rsidR="00B30AF4" w:rsidRPr="00757FC7" w:rsidRDefault="00B30AF4" w:rsidP="00636825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2" w:type="dxa"/>
          </w:tcPr>
          <w:p w14:paraId="386CD018" w14:textId="77777777" w:rsidR="00B30AF4" w:rsidRPr="00757FC7" w:rsidRDefault="00B30AF4" w:rsidP="0063682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14:paraId="4178094D" w14:textId="77777777" w:rsidR="00B30AF4" w:rsidRPr="00757FC7" w:rsidRDefault="00B30AF4" w:rsidP="0063682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ตุลาคม 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2558</w:t>
            </w:r>
          </w:p>
        </w:tc>
      </w:tr>
      <w:tr w:rsidR="00B30AF4" w:rsidRPr="00757FC7" w14:paraId="1B7CDCF9" w14:textId="77777777" w:rsidTr="00385030">
        <w:tc>
          <w:tcPr>
            <w:tcW w:w="3226" w:type="dxa"/>
          </w:tcPr>
          <w:p w14:paraId="4F645C4F" w14:textId="77777777" w:rsidR="00B30AF4" w:rsidRPr="00757FC7" w:rsidRDefault="00B30AF4" w:rsidP="00636825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บริษัท ทุ่งสัง กรีน จำกัด</w:t>
            </w:r>
          </w:p>
        </w:tc>
        <w:tc>
          <w:tcPr>
            <w:tcW w:w="2302" w:type="dxa"/>
          </w:tcPr>
          <w:p w14:paraId="583632A4" w14:textId="77777777" w:rsidR="00B30AF4" w:rsidRPr="00757FC7" w:rsidRDefault="00B30AF4" w:rsidP="0063682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จังหวัดนครศรีธรรมราช</w:t>
            </w:r>
          </w:p>
        </w:tc>
        <w:tc>
          <w:tcPr>
            <w:tcW w:w="3686" w:type="dxa"/>
          </w:tcPr>
          <w:p w14:paraId="3241A5A8" w14:textId="77777777" w:rsidR="00B30AF4" w:rsidRPr="00757FC7" w:rsidRDefault="00B30AF4" w:rsidP="0063682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B30AF4" w:rsidRPr="00757FC7" w14:paraId="60E75F49" w14:textId="77777777" w:rsidTr="00385030">
        <w:tc>
          <w:tcPr>
            <w:tcW w:w="3226" w:type="dxa"/>
          </w:tcPr>
          <w:p w14:paraId="2036061D" w14:textId="77777777" w:rsidR="00B30AF4" w:rsidRPr="00757FC7" w:rsidRDefault="00B30AF4" w:rsidP="00636825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2" w:type="dxa"/>
          </w:tcPr>
          <w:p w14:paraId="53954F37" w14:textId="77777777" w:rsidR="00B30AF4" w:rsidRPr="00757FC7" w:rsidRDefault="00B30AF4" w:rsidP="0063682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14:paraId="220CD22A" w14:textId="77777777" w:rsidR="00B30AF4" w:rsidRPr="00757FC7" w:rsidRDefault="00B30AF4" w:rsidP="0063682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ตุลาคม 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bookmarkEnd w:id="28"/>
      <w:tr w:rsidR="00471983" w:rsidRPr="00757FC7" w14:paraId="382A4F9F" w14:textId="77777777" w:rsidTr="00B865FB">
        <w:tc>
          <w:tcPr>
            <w:tcW w:w="3226" w:type="dxa"/>
          </w:tcPr>
          <w:p w14:paraId="60066B3D" w14:textId="77777777" w:rsidR="00471983" w:rsidRPr="00757FC7" w:rsidRDefault="00471983" w:rsidP="00636825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บริษัท มหาชัย กรีน เพาเวอร์ จำกัด</w:t>
            </w:r>
          </w:p>
        </w:tc>
        <w:tc>
          <w:tcPr>
            <w:tcW w:w="2302" w:type="dxa"/>
          </w:tcPr>
          <w:p w14:paraId="714CDD39" w14:textId="77777777" w:rsidR="00471983" w:rsidRPr="00757FC7" w:rsidRDefault="00471983" w:rsidP="0063682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จังหวัดสมุทรสาคร</w:t>
            </w:r>
          </w:p>
        </w:tc>
        <w:tc>
          <w:tcPr>
            <w:tcW w:w="3686" w:type="dxa"/>
          </w:tcPr>
          <w:p w14:paraId="2CCFBA49" w14:textId="77777777" w:rsidR="00471983" w:rsidRPr="00757FC7" w:rsidRDefault="00471983" w:rsidP="0063682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471983" w:rsidRPr="00757FC7" w14:paraId="78C3B513" w14:textId="77777777" w:rsidTr="00B865FB">
        <w:tc>
          <w:tcPr>
            <w:tcW w:w="3226" w:type="dxa"/>
          </w:tcPr>
          <w:p w14:paraId="4A3D5D14" w14:textId="77777777" w:rsidR="00471983" w:rsidRPr="00757FC7" w:rsidRDefault="00471983" w:rsidP="00636825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2" w:type="dxa"/>
          </w:tcPr>
          <w:p w14:paraId="2F28ABB2" w14:textId="77777777" w:rsidR="00471983" w:rsidRPr="00757FC7" w:rsidRDefault="00471983" w:rsidP="0063682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14:paraId="464FA6ED" w14:textId="77777777" w:rsidR="00471983" w:rsidRPr="00757FC7" w:rsidRDefault="00471983" w:rsidP="0063682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 xml:space="preserve">8 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เมษายน 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471983" w:rsidRPr="00757FC7" w14:paraId="10E7E0A8" w14:textId="77777777" w:rsidTr="00B865FB">
        <w:tc>
          <w:tcPr>
            <w:tcW w:w="3226" w:type="dxa"/>
          </w:tcPr>
          <w:p w14:paraId="07069816" w14:textId="77777777" w:rsidR="00471983" w:rsidRPr="00757FC7" w:rsidRDefault="00471983" w:rsidP="00636825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บริษัท พัทลุง กรีน เพาเวอร์ จำกัด</w:t>
            </w:r>
          </w:p>
        </w:tc>
        <w:tc>
          <w:tcPr>
            <w:tcW w:w="2302" w:type="dxa"/>
          </w:tcPr>
          <w:p w14:paraId="230532F9" w14:textId="77777777" w:rsidR="00471983" w:rsidRPr="00757FC7" w:rsidRDefault="00471983" w:rsidP="0063682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จังหวัดพัทลุง</w:t>
            </w:r>
          </w:p>
        </w:tc>
        <w:tc>
          <w:tcPr>
            <w:tcW w:w="3686" w:type="dxa"/>
          </w:tcPr>
          <w:p w14:paraId="19815007" w14:textId="77777777" w:rsidR="00471983" w:rsidRPr="00757FC7" w:rsidRDefault="00471983" w:rsidP="0063682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471983" w:rsidRPr="00757FC7" w14:paraId="6CE1E9B2" w14:textId="77777777" w:rsidTr="00B865FB">
        <w:tc>
          <w:tcPr>
            <w:tcW w:w="3226" w:type="dxa"/>
          </w:tcPr>
          <w:p w14:paraId="2AA244C8" w14:textId="77777777" w:rsidR="00471983" w:rsidRPr="00757FC7" w:rsidRDefault="00471983" w:rsidP="00636825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2" w:type="dxa"/>
          </w:tcPr>
          <w:p w14:paraId="2E356587" w14:textId="77777777" w:rsidR="00471983" w:rsidRPr="00757FC7" w:rsidRDefault="00471983" w:rsidP="0063682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14:paraId="5184C0B6" w14:textId="77777777" w:rsidR="00471983" w:rsidRPr="00757FC7" w:rsidRDefault="00471983" w:rsidP="0063682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 xml:space="preserve">7 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กรกฎาคม  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471983" w:rsidRPr="00757FC7" w14:paraId="34A516D6" w14:textId="77777777" w:rsidTr="00B865FB">
        <w:trPr>
          <w:trHeight w:val="89"/>
        </w:trPr>
        <w:tc>
          <w:tcPr>
            <w:tcW w:w="3226" w:type="dxa"/>
          </w:tcPr>
          <w:p w14:paraId="31CF3ADD" w14:textId="77777777" w:rsidR="00471983" w:rsidRPr="00757FC7" w:rsidRDefault="00471983" w:rsidP="00636825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บริษัท สตูล กรีน เพาเวอร์ จำกัด</w:t>
            </w:r>
          </w:p>
        </w:tc>
        <w:tc>
          <w:tcPr>
            <w:tcW w:w="2302" w:type="dxa"/>
          </w:tcPr>
          <w:p w14:paraId="76120B05" w14:textId="77777777" w:rsidR="00471983" w:rsidRPr="00757FC7" w:rsidRDefault="00471983" w:rsidP="0063682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จังหวัดสตูล</w:t>
            </w:r>
          </w:p>
        </w:tc>
        <w:tc>
          <w:tcPr>
            <w:tcW w:w="3686" w:type="dxa"/>
          </w:tcPr>
          <w:p w14:paraId="2D3DBDBF" w14:textId="77777777" w:rsidR="00471983" w:rsidRPr="00757FC7" w:rsidRDefault="00471983" w:rsidP="0063682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471983" w:rsidRPr="00757FC7" w14:paraId="70AAB5F6" w14:textId="77777777" w:rsidTr="00B865FB">
        <w:trPr>
          <w:trHeight w:val="89"/>
        </w:trPr>
        <w:tc>
          <w:tcPr>
            <w:tcW w:w="3226" w:type="dxa"/>
          </w:tcPr>
          <w:p w14:paraId="3C69F066" w14:textId="77777777" w:rsidR="00471983" w:rsidRPr="00757FC7" w:rsidRDefault="00471983" w:rsidP="00636825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02" w:type="dxa"/>
          </w:tcPr>
          <w:p w14:paraId="47385F08" w14:textId="77777777" w:rsidR="00471983" w:rsidRPr="00757FC7" w:rsidRDefault="00471983" w:rsidP="0063682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</w:tcPr>
          <w:p w14:paraId="58A297E9" w14:textId="77777777" w:rsidR="00471983" w:rsidRPr="00757FC7" w:rsidRDefault="00471983" w:rsidP="0063682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กุมภาพันธ์  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471983" w:rsidRPr="00757FC7" w14:paraId="30549D6A" w14:textId="77777777" w:rsidTr="00B865FB">
        <w:trPr>
          <w:trHeight w:val="89"/>
        </w:trPr>
        <w:tc>
          <w:tcPr>
            <w:tcW w:w="3226" w:type="dxa"/>
            <w:shd w:val="clear" w:color="auto" w:fill="FFFFFF"/>
          </w:tcPr>
          <w:p w14:paraId="601382EB" w14:textId="77777777" w:rsidR="00471983" w:rsidRPr="00757FC7" w:rsidRDefault="00471983" w:rsidP="00636825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ทีพีซีเอช เพาเวอร์ 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302" w:type="dxa"/>
            <w:shd w:val="clear" w:color="auto" w:fill="FFFFFF"/>
          </w:tcPr>
          <w:p w14:paraId="67926894" w14:textId="77777777" w:rsidR="00471983" w:rsidRPr="00757FC7" w:rsidRDefault="00471983" w:rsidP="0063682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จังหวัดยะลา</w:t>
            </w:r>
          </w:p>
        </w:tc>
        <w:tc>
          <w:tcPr>
            <w:tcW w:w="3686" w:type="dxa"/>
            <w:shd w:val="clear" w:color="auto" w:fill="FFFFFF"/>
          </w:tcPr>
          <w:p w14:paraId="76C2F597" w14:textId="77777777" w:rsidR="00471983" w:rsidRPr="00757FC7" w:rsidRDefault="00471983" w:rsidP="0063682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471983" w:rsidRPr="00757FC7" w14:paraId="3C58CD45" w14:textId="77777777" w:rsidTr="00B865FB">
        <w:trPr>
          <w:trHeight w:val="89"/>
        </w:trPr>
        <w:tc>
          <w:tcPr>
            <w:tcW w:w="3226" w:type="dxa"/>
            <w:shd w:val="clear" w:color="auto" w:fill="FFFFFF"/>
          </w:tcPr>
          <w:p w14:paraId="3927B337" w14:textId="77777777" w:rsidR="00471983" w:rsidRPr="00757FC7" w:rsidRDefault="00471983" w:rsidP="00636825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02" w:type="dxa"/>
            <w:shd w:val="clear" w:color="auto" w:fill="FFFFFF"/>
          </w:tcPr>
          <w:p w14:paraId="4313184D" w14:textId="77777777" w:rsidR="00471983" w:rsidRPr="00757FC7" w:rsidRDefault="00471983" w:rsidP="0063682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shd w:val="clear" w:color="auto" w:fill="FFFFFF"/>
          </w:tcPr>
          <w:p w14:paraId="4E981B36" w14:textId="77777777" w:rsidR="00471983" w:rsidRPr="00757FC7" w:rsidRDefault="00471983" w:rsidP="0063682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Pr="00757F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พฤศจิกายน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471983" w:rsidRPr="00757FC7" w14:paraId="48C85D51" w14:textId="77777777" w:rsidTr="00B865FB">
        <w:trPr>
          <w:trHeight w:val="89"/>
        </w:trPr>
        <w:tc>
          <w:tcPr>
            <w:tcW w:w="3226" w:type="dxa"/>
            <w:shd w:val="clear" w:color="auto" w:fill="FFFFFF"/>
          </w:tcPr>
          <w:p w14:paraId="35C7A410" w14:textId="77777777" w:rsidR="00471983" w:rsidRPr="00757FC7" w:rsidRDefault="00471983" w:rsidP="00636825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ทีพีซีเอช เพาเวอร์ 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 xml:space="preserve">2 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302" w:type="dxa"/>
            <w:shd w:val="clear" w:color="auto" w:fill="FFFFFF"/>
          </w:tcPr>
          <w:p w14:paraId="46EDC50A" w14:textId="77777777" w:rsidR="00471983" w:rsidRPr="00757FC7" w:rsidRDefault="00471983" w:rsidP="0063682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จังหวัดยะลา</w:t>
            </w:r>
          </w:p>
        </w:tc>
        <w:tc>
          <w:tcPr>
            <w:tcW w:w="3686" w:type="dxa"/>
            <w:shd w:val="clear" w:color="auto" w:fill="FFFFFF"/>
          </w:tcPr>
          <w:p w14:paraId="2AACF88F" w14:textId="77777777" w:rsidR="00471983" w:rsidRPr="00757FC7" w:rsidRDefault="00471983" w:rsidP="0063682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471983" w:rsidRPr="00757FC7" w14:paraId="1DF90570" w14:textId="77777777" w:rsidTr="00B865FB">
        <w:trPr>
          <w:trHeight w:val="89"/>
        </w:trPr>
        <w:tc>
          <w:tcPr>
            <w:tcW w:w="3226" w:type="dxa"/>
            <w:shd w:val="clear" w:color="auto" w:fill="FFFFFF"/>
          </w:tcPr>
          <w:p w14:paraId="49B0BE52" w14:textId="77777777" w:rsidR="00471983" w:rsidRPr="00757FC7" w:rsidRDefault="00471983" w:rsidP="00636825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02" w:type="dxa"/>
            <w:shd w:val="clear" w:color="auto" w:fill="FFFFFF"/>
          </w:tcPr>
          <w:p w14:paraId="1C823E16" w14:textId="77777777" w:rsidR="00471983" w:rsidRPr="00757FC7" w:rsidRDefault="00471983" w:rsidP="0063682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shd w:val="clear" w:color="auto" w:fill="FFFFFF"/>
          </w:tcPr>
          <w:p w14:paraId="4B9493DB" w14:textId="77777777" w:rsidR="00471983" w:rsidRPr="00757FC7" w:rsidRDefault="00471983" w:rsidP="0063682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17</w:t>
            </w:r>
            <w:r w:rsidRPr="00757F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กุมภาพันธ์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471983" w:rsidRPr="00757FC7" w14:paraId="6421D335" w14:textId="77777777" w:rsidTr="00B865FB">
        <w:trPr>
          <w:trHeight w:val="86"/>
        </w:trPr>
        <w:tc>
          <w:tcPr>
            <w:tcW w:w="3226" w:type="dxa"/>
            <w:shd w:val="clear" w:color="auto" w:fill="FFFFFF"/>
          </w:tcPr>
          <w:p w14:paraId="75525B19" w14:textId="77777777" w:rsidR="00471983" w:rsidRPr="00757FC7" w:rsidRDefault="00471983" w:rsidP="00636825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ทีพีซีเอช เพาเวอร์ 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302" w:type="dxa"/>
            <w:shd w:val="clear" w:color="auto" w:fill="FFFFFF"/>
          </w:tcPr>
          <w:p w14:paraId="737DBDDF" w14:textId="77777777" w:rsidR="00471983" w:rsidRPr="00757FC7" w:rsidRDefault="00471983" w:rsidP="0063682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จังหวัดนราธิวาส</w:t>
            </w:r>
          </w:p>
        </w:tc>
        <w:tc>
          <w:tcPr>
            <w:tcW w:w="3686" w:type="dxa"/>
            <w:shd w:val="clear" w:color="auto" w:fill="FFFFFF"/>
          </w:tcPr>
          <w:p w14:paraId="39EA1484" w14:textId="77777777" w:rsidR="00471983" w:rsidRPr="00757FC7" w:rsidRDefault="00471983" w:rsidP="0063682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471983" w:rsidRPr="00757FC7" w14:paraId="3E84FE6B" w14:textId="77777777" w:rsidTr="00B865FB">
        <w:trPr>
          <w:trHeight w:val="86"/>
        </w:trPr>
        <w:tc>
          <w:tcPr>
            <w:tcW w:w="3226" w:type="dxa"/>
            <w:shd w:val="clear" w:color="auto" w:fill="FFFFFF"/>
          </w:tcPr>
          <w:p w14:paraId="00B08E7F" w14:textId="77777777" w:rsidR="00471983" w:rsidRPr="00757FC7" w:rsidRDefault="00471983" w:rsidP="00636825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02" w:type="dxa"/>
            <w:shd w:val="clear" w:color="auto" w:fill="FFFFFF"/>
          </w:tcPr>
          <w:p w14:paraId="10574361" w14:textId="77777777" w:rsidR="00471983" w:rsidRPr="00757FC7" w:rsidRDefault="00471983" w:rsidP="0063682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shd w:val="clear" w:color="auto" w:fill="FFFFFF"/>
          </w:tcPr>
          <w:p w14:paraId="7EC09E47" w14:textId="77777777" w:rsidR="00471983" w:rsidRPr="00757FC7" w:rsidRDefault="00471983" w:rsidP="0063682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17</w:t>
            </w:r>
            <w:r w:rsidRPr="00757F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พฤศจิกายน 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</w:tbl>
    <w:p w14:paraId="3A4B2162" w14:textId="44E85184" w:rsidR="009379B0" w:rsidRPr="00757FC7" w:rsidRDefault="009379B0" w:rsidP="00636825">
      <w:pPr>
        <w:autoSpaceDE w:val="0"/>
        <w:autoSpaceDN w:val="0"/>
        <w:adjustRightInd w:val="0"/>
        <w:spacing w:before="120" w:after="0" w:line="420" w:lineRule="exact"/>
        <w:ind w:left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บริษัทที่ได้มีการทำสัญญาซื้อขายไฟฟ้า การรับซื้อไฟฟ้าจากผู้ผลิตไฟฟ้าขนาดเล็กสำหรับการผลิตไฟฟ้าจา</w:t>
      </w:r>
      <w:r w:rsidR="00202436" w:rsidRPr="00757FC7">
        <w:rPr>
          <w:rFonts w:ascii="Angsana New" w:hAnsi="Angsana New" w:cs="Angsana New"/>
          <w:sz w:val="30"/>
          <w:szCs w:val="30"/>
          <w:cs/>
        </w:rPr>
        <w:t>กพลังงานหมุนเวียนกับการไฟฟ้า</w:t>
      </w:r>
      <w:r w:rsidR="00F37A0A" w:rsidRPr="00757FC7">
        <w:rPr>
          <w:rFonts w:ascii="Angsana New" w:hAnsi="Angsana New" w:cs="Angsana New"/>
          <w:sz w:val="30"/>
          <w:szCs w:val="30"/>
          <w:cs/>
        </w:rPr>
        <w:t>ฝ่ายผลิต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เป็นแบบ</w:t>
      </w:r>
      <w:r w:rsidRPr="00757FC7">
        <w:rPr>
          <w:rFonts w:ascii="Angsana New" w:hAnsi="Angsana New" w:cs="Angsana New"/>
          <w:sz w:val="30"/>
          <w:szCs w:val="30"/>
        </w:rPr>
        <w:t xml:space="preserve"> Adder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ดังนี้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316"/>
        <w:gridCol w:w="2212"/>
        <w:gridCol w:w="3686"/>
      </w:tblGrid>
      <w:tr w:rsidR="009379B0" w:rsidRPr="00757FC7" w14:paraId="2AB0EF75" w14:textId="77777777" w:rsidTr="00385030">
        <w:trPr>
          <w:trHeight w:val="85"/>
        </w:trPr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6F4C90B4" w14:textId="77777777" w:rsidR="009379B0" w:rsidRPr="00757FC7" w:rsidRDefault="009379B0" w:rsidP="00636825">
            <w:pPr>
              <w:autoSpaceDE w:val="0"/>
              <w:autoSpaceDN w:val="0"/>
              <w:adjustRightInd w:val="0"/>
              <w:spacing w:before="60" w:after="60" w:line="420" w:lineRule="exact"/>
              <w:ind w:left="34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757FC7">
              <w:rPr>
                <w:rFonts w:ascii="Angsana New" w:hAnsi="Angsana New" w:cs="Angsana New"/>
                <w:sz w:val="28"/>
                <w:u w:val="single"/>
                <w:cs/>
              </w:rPr>
              <w:t>บริษัท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14:paraId="67583D01" w14:textId="77777777" w:rsidR="009379B0" w:rsidRPr="00757FC7" w:rsidRDefault="009379B0" w:rsidP="00636825">
            <w:pPr>
              <w:autoSpaceDE w:val="0"/>
              <w:autoSpaceDN w:val="0"/>
              <w:adjustRightInd w:val="0"/>
              <w:spacing w:before="60" w:after="60" w:line="420" w:lineRule="exact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757FC7">
              <w:rPr>
                <w:rFonts w:ascii="Angsana New" w:hAnsi="Angsana New" w:cs="Angsana New"/>
                <w:sz w:val="28"/>
                <w:u w:val="single"/>
                <w:cs/>
              </w:rPr>
              <w:t>พื้นที่โครงการ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3F2933B1" w14:textId="77777777" w:rsidR="009379B0" w:rsidRPr="00757FC7" w:rsidRDefault="009379B0" w:rsidP="00636825">
            <w:pPr>
              <w:autoSpaceDE w:val="0"/>
              <w:autoSpaceDN w:val="0"/>
              <w:adjustRightInd w:val="0"/>
              <w:spacing w:before="60" w:after="60" w:line="420" w:lineRule="exact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757FC7">
              <w:rPr>
                <w:rFonts w:ascii="Angsana New" w:hAnsi="Angsana New" w:cs="Angsana New"/>
                <w:sz w:val="28"/>
                <w:u w:val="single"/>
                <w:cs/>
              </w:rPr>
              <w:t>ระยะเวลาการขายไฟฟ้า</w:t>
            </w:r>
          </w:p>
        </w:tc>
      </w:tr>
      <w:tr w:rsidR="009379B0" w:rsidRPr="00757FC7" w14:paraId="5DFDE11F" w14:textId="77777777" w:rsidTr="00385030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60DF3365" w14:textId="77777777" w:rsidR="009379B0" w:rsidRPr="00757FC7" w:rsidRDefault="009379B0" w:rsidP="00636825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บริษัท ปัตตานี กรีน จำกัด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14:paraId="6DC38600" w14:textId="77777777" w:rsidR="009379B0" w:rsidRPr="00757FC7" w:rsidRDefault="009379B0" w:rsidP="0063682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จังหวัดปัตตานี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00F8A5D1" w14:textId="0991AA31" w:rsidR="009379B0" w:rsidRPr="00757FC7" w:rsidRDefault="001235DF" w:rsidP="0063682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เริ่มดำเนินการจำหน่ายกระแสไฟฟ้าแล้ว</w:t>
            </w:r>
          </w:p>
        </w:tc>
      </w:tr>
      <w:tr w:rsidR="001235DF" w:rsidRPr="00757FC7" w14:paraId="2F942F10" w14:textId="77777777" w:rsidTr="00385030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4300DA93" w14:textId="77777777" w:rsidR="001235DF" w:rsidRPr="00757FC7" w:rsidRDefault="001235DF" w:rsidP="00636825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14:paraId="12CDFFEA" w14:textId="77777777" w:rsidR="001235DF" w:rsidRPr="00757FC7" w:rsidRDefault="001235DF" w:rsidP="0063682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03DF7B91" w14:textId="3AE18DCE" w:rsidR="001235DF" w:rsidRPr="00757FC7" w:rsidRDefault="001235DF" w:rsidP="0063682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เมื่อวันที่ </w:t>
            </w:r>
            <w:r w:rsidR="003740F7" w:rsidRPr="00757FC7">
              <w:rPr>
                <w:rFonts w:ascii="Angsana New" w:hAnsi="Angsana New" w:cs="Angsana New"/>
                <w:sz w:val="28"/>
              </w:rPr>
              <w:t>19</w:t>
            </w:r>
            <w:r w:rsidRPr="00757FC7">
              <w:rPr>
                <w:rFonts w:ascii="Angsana New" w:hAnsi="Angsana New" w:cs="Angsana New"/>
                <w:sz w:val="28"/>
              </w:rPr>
              <w:t xml:space="preserve"> </w:t>
            </w:r>
            <w:r w:rsidR="003740F7" w:rsidRPr="00757FC7">
              <w:rPr>
                <w:rFonts w:ascii="Angsana New" w:hAnsi="Angsana New" w:cs="Angsana New"/>
                <w:sz w:val="28"/>
                <w:cs/>
              </w:rPr>
              <w:t>พฤษภาคม</w:t>
            </w:r>
            <w:r w:rsidRPr="00757FC7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757FC7">
              <w:rPr>
                <w:rFonts w:ascii="Angsana New" w:hAnsi="Angsana New" w:cs="Angsana New"/>
                <w:sz w:val="28"/>
              </w:rPr>
              <w:t>2563</w:t>
            </w:r>
          </w:p>
        </w:tc>
      </w:tr>
    </w:tbl>
    <w:p w14:paraId="5908386A" w14:textId="74FCB68C" w:rsidR="00E91026" w:rsidRPr="00757FC7" w:rsidRDefault="00E91026" w:rsidP="00636825">
      <w:pPr>
        <w:autoSpaceDE w:val="0"/>
        <w:autoSpaceDN w:val="0"/>
        <w:adjustRightInd w:val="0"/>
        <w:spacing w:before="120" w:after="0" w:line="420" w:lineRule="exact"/>
        <w:ind w:left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bookmarkStart w:id="29" w:name="_Hlk64376906"/>
      <w:r w:rsidRPr="00757FC7">
        <w:rPr>
          <w:rFonts w:ascii="Angsana New" w:hAnsi="Angsana New" w:cs="Angsana New"/>
          <w:sz w:val="30"/>
          <w:szCs w:val="30"/>
          <w:cs/>
        </w:rPr>
        <w:t xml:space="preserve">บริษัทที่ได้มีการทำสัญญาซื้อขายไฟฟ้า </w:t>
      </w:r>
      <w:r w:rsidRPr="00757FC7">
        <w:rPr>
          <w:rFonts w:ascii="Angsana New" w:hAnsi="Angsana New" w:cs="Angsana New" w:hint="cs"/>
          <w:sz w:val="30"/>
          <w:szCs w:val="30"/>
          <w:cs/>
        </w:rPr>
        <w:t>โครงการโรงไฟฟ้าประชารัฐ สำห</w:t>
      </w:r>
      <w:r w:rsidRPr="00757FC7">
        <w:rPr>
          <w:rFonts w:ascii="Angsana New" w:hAnsi="Angsana New" w:cs="Angsana New"/>
          <w:sz w:val="30"/>
          <w:szCs w:val="30"/>
          <w:cs/>
        </w:rPr>
        <w:t>รับ</w:t>
      </w:r>
      <w:r w:rsidRPr="00757FC7">
        <w:rPr>
          <w:rFonts w:ascii="Angsana New" w:hAnsi="Angsana New" w:cs="Angsana New" w:hint="cs"/>
          <w:sz w:val="30"/>
          <w:szCs w:val="30"/>
          <w:cs/>
        </w:rPr>
        <w:t>พื้นที่ 3 จังหวัดชายแดนภาคใต้ ประเภทเชื้อเพลิงชีวมวล กั</w:t>
      </w:r>
      <w:r w:rsidR="00835BD9" w:rsidRPr="00757FC7">
        <w:rPr>
          <w:rFonts w:ascii="Angsana New" w:hAnsi="Angsana New" w:cs="Angsana New" w:hint="cs"/>
          <w:sz w:val="30"/>
          <w:szCs w:val="30"/>
          <w:cs/>
        </w:rPr>
        <w:t>บ การไฟฟ้าส่วนภู</w:t>
      </w:r>
      <w:r w:rsidRPr="00757FC7">
        <w:rPr>
          <w:rFonts w:ascii="Angsana New" w:hAnsi="Angsana New" w:cs="Angsana New" w:hint="cs"/>
          <w:sz w:val="30"/>
          <w:szCs w:val="30"/>
          <w:cs/>
        </w:rPr>
        <w:t>มิภาค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ดังนี้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316"/>
        <w:gridCol w:w="2212"/>
        <w:gridCol w:w="3686"/>
      </w:tblGrid>
      <w:tr w:rsidR="00E91026" w:rsidRPr="00757FC7" w14:paraId="69F3DC61" w14:textId="77777777" w:rsidTr="00385030">
        <w:trPr>
          <w:trHeight w:val="85"/>
        </w:trPr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bookmarkEnd w:id="29"/>
          <w:p w14:paraId="2B691579" w14:textId="77777777" w:rsidR="00E91026" w:rsidRPr="00757FC7" w:rsidRDefault="00E91026" w:rsidP="00636825">
            <w:pPr>
              <w:autoSpaceDE w:val="0"/>
              <w:autoSpaceDN w:val="0"/>
              <w:adjustRightInd w:val="0"/>
              <w:spacing w:before="60" w:after="60" w:line="420" w:lineRule="exact"/>
              <w:ind w:left="34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757FC7">
              <w:rPr>
                <w:rFonts w:ascii="Angsana New" w:hAnsi="Angsana New" w:cs="Angsana New"/>
                <w:sz w:val="28"/>
                <w:u w:val="single"/>
                <w:cs/>
              </w:rPr>
              <w:t>บริษัท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14:paraId="79698A10" w14:textId="77777777" w:rsidR="00E91026" w:rsidRPr="00757FC7" w:rsidRDefault="00E91026" w:rsidP="00636825">
            <w:pPr>
              <w:autoSpaceDE w:val="0"/>
              <w:autoSpaceDN w:val="0"/>
              <w:adjustRightInd w:val="0"/>
              <w:spacing w:before="60" w:after="60" w:line="420" w:lineRule="exact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757FC7">
              <w:rPr>
                <w:rFonts w:ascii="Angsana New" w:hAnsi="Angsana New" w:cs="Angsana New"/>
                <w:sz w:val="28"/>
                <w:u w:val="single"/>
                <w:cs/>
              </w:rPr>
              <w:t>พื้นที่โครงการ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60E2701C" w14:textId="77777777" w:rsidR="00E91026" w:rsidRPr="00757FC7" w:rsidRDefault="00E91026" w:rsidP="00636825">
            <w:pPr>
              <w:autoSpaceDE w:val="0"/>
              <w:autoSpaceDN w:val="0"/>
              <w:adjustRightInd w:val="0"/>
              <w:spacing w:before="60" w:after="60" w:line="420" w:lineRule="exact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757FC7">
              <w:rPr>
                <w:rFonts w:ascii="Angsana New" w:hAnsi="Angsana New" w:cs="Angsana New"/>
                <w:sz w:val="28"/>
                <w:u w:val="single"/>
                <w:cs/>
              </w:rPr>
              <w:t>ระยะเวลาการขายไฟฟ้า</w:t>
            </w:r>
          </w:p>
        </w:tc>
      </w:tr>
      <w:tr w:rsidR="00E91026" w:rsidRPr="00757FC7" w14:paraId="2A41718E" w14:textId="77777777" w:rsidTr="00385030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4B5A58E4" w14:textId="0F82F329" w:rsidR="00E91026" w:rsidRPr="00757FC7" w:rsidRDefault="00E91026" w:rsidP="00636825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บริษัท </w:t>
            </w:r>
            <w:r w:rsidRPr="00757FC7">
              <w:rPr>
                <w:rFonts w:ascii="Angsana New" w:hAnsi="Angsana New" w:cs="Angsana New" w:hint="cs"/>
                <w:sz w:val="28"/>
                <w:cs/>
              </w:rPr>
              <w:t>ประชารัฐชีวมวล แม่ลาน</w:t>
            </w:r>
            <w:r w:rsidRPr="00757FC7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14:paraId="641112FE" w14:textId="77777777" w:rsidR="00E91026" w:rsidRPr="00757FC7" w:rsidRDefault="00E91026" w:rsidP="0063682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จังหวัดปัตตานี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E129740" w14:textId="47671AE0" w:rsidR="00E91026" w:rsidRPr="00757FC7" w:rsidRDefault="00E91026" w:rsidP="0063682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ยังไม่เริ่มดำเนินงาน(อยู่ระหว่างก่อสร้าง)</w:t>
            </w:r>
          </w:p>
        </w:tc>
      </w:tr>
      <w:tr w:rsidR="00E91026" w:rsidRPr="00757FC7" w14:paraId="1111A32E" w14:textId="77777777" w:rsidTr="00385030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2BAE1F71" w14:textId="7488ABA6" w:rsidR="00E91026" w:rsidRPr="00757FC7" w:rsidRDefault="00E91026" w:rsidP="00636825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บริษัท </w:t>
            </w:r>
            <w:r w:rsidRPr="00757FC7">
              <w:rPr>
                <w:rFonts w:ascii="Angsana New" w:hAnsi="Angsana New" w:cs="Angsana New" w:hint="cs"/>
                <w:sz w:val="28"/>
                <w:cs/>
              </w:rPr>
              <w:t>ประชารัฐชีวมวล บัน</w:t>
            </w:r>
            <w:proofErr w:type="spellStart"/>
            <w:r w:rsidRPr="00757FC7">
              <w:rPr>
                <w:rFonts w:ascii="Angsana New" w:hAnsi="Angsana New" w:cs="Angsana New" w:hint="cs"/>
                <w:sz w:val="28"/>
                <w:cs/>
              </w:rPr>
              <w:t>นังส</w:t>
            </w:r>
            <w:proofErr w:type="spellEnd"/>
            <w:r w:rsidRPr="00757FC7">
              <w:rPr>
                <w:rFonts w:ascii="Angsana New" w:hAnsi="Angsana New" w:cs="Angsana New" w:hint="cs"/>
                <w:sz w:val="28"/>
                <w:cs/>
              </w:rPr>
              <w:t>ตา</w:t>
            </w:r>
            <w:r w:rsidRPr="00757FC7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14:paraId="51F8F722" w14:textId="6FCEA000" w:rsidR="00E91026" w:rsidRPr="00757FC7" w:rsidRDefault="00E91026" w:rsidP="0063682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จังหวัด</w:t>
            </w:r>
            <w:r w:rsidR="00CB16FD" w:rsidRPr="00757FC7">
              <w:rPr>
                <w:rFonts w:ascii="Angsana New" w:hAnsi="Angsana New" w:cs="Angsana New" w:hint="cs"/>
                <w:sz w:val="28"/>
                <w:cs/>
              </w:rPr>
              <w:t>ยะลา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572DBF52" w14:textId="10E3F753" w:rsidR="00E91026" w:rsidRPr="00757FC7" w:rsidRDefault="00E91026" w:rsidP="0063682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ยังไม่เริ่มดำเนินงาน(อยู่ระหว่างก่อสร้าง)</w:t>
            </w:r>
          </w:p>
        </w:tc>
      </w:tr>
    </w:tbl>
    <w:p w14:paraId="284A0BFB" w14:textId="739599FC" w:rsidR="000C7A2D" w:rsidRPr="00757FC7" w:rsidRDefault="000C7A2D" w:rsidP="009D7B9F">
      <w:pPr>
        <w:autoSpaceDE w:val="0"/>
        <w:autoSpaceDN w:val="0"/>
        <w:adjustRightInd w:val="0"/>
        <w:spacing w:before="120" w:after="0" w:line="420" w:lineRule="exact"/>
        <w:jc w:val="center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sz w:val="30"/>
          <w:szCs w:val="30"/>
          <w:cs/>
        </w:rPr>
        <w:br w:type="page"/>
      </w:r>
    </w:p>
    <w:p w14:paraId="49E7A19F" w14:textId="77777777" w:rsidR="009D7B9F" w:rsidRPr="00757FC7" w:rsidRDefault="009D7B9F" w:rsidP="009D7B9F">
      <w:pPr>
        <w:autoSpaceDE w:val="0"/>
        <w:autoSpaceDN w:val="0"/>
        <w:adjustRightInd w:val="0"/>
        <w:spacing w:before="120"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- 7</w:t>
      </w:r>
      <w:r w:rsidRPr="00757FC7">
        <w:rPr>
          <w:rFonts w:ascii="Angsana New" w:hAnsi="Angsana New" w:cs="Angsana New" w:hint="cs"/>
          <w:sz w:val="30"/>
          <w:szCs w:val="30"/>
          <w:cs/>
        </w:rPr>
        <w:t>0</w:t>
      </w:r>
      <w:r w:rsidRPr="00757FC7">
        <w:rPr>
          <w:rFonts w:ascii="Angsana New" w:hAnsi="Angsana New" w:cs="Angsana New"/>
          <w:sz w:val="30"/>
          <w:szCs w:val="30"/>
        </w:rPr>
        <w:t xml:space="preserve"> -</w:t>
      </w:r>
    </w:p>
    <w:p w14:paraId="563038E9" w14:textId="77777777" w:rsidR="009D7B9F" w:rsidRPr="00757FC7" w:rsidRDefault="009D7B9F" w:rsidP="009D7B9F">
      <w:pPr>
        <w:autoSpaceDE w:val="0"/>
        <w:autoSpaceDN w:val="0"/>
        <w:adjustRightInd w:val="0"/>
        <w:spacing w:before="120"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8215475" w14:textId="79FD8418" w:rsidR="004427A4" w:rsidRPr="00757FC7" w:rsidRDefault="00E924AD" w:rsidP="009D7B9F">
      <w:pPr>
        <w:spacing w:line="520" w:lineRule="exact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 w:hint="cs"/>
          <w:b/>
          <w:bCs/>
          <w:sz w:val="30"/>
          <w:szCs w:val="30"/>
          <w:cs/>
        </w:rPr>
        <w:t>3</w:t>
      </w:r>
      <w:r w:rsidR="00E67980" w:rsidRPr="00757FC7">
        <w:rPr>
          <w:rFonts w:ascii="Angsana New" w:hAnsi="Angsana New" w:cs="Angsana New" w:hint="cs"/>
          <w:b/>
          <w:bCs/>
          <w:sz w:val="30"/>
          <w:szCs w:val="30"/>
          <w:cs/>
        </w:rPr>
        <w:t>1</w:t>
      </w:r>
      <w:r w:rsidR="004427A4" w:rsidRPr="00757FC7">
        <w:rPr>
          <w:rFonts w:ascii="Angsana New" w:hAnsi="Angsana New" w:cs="Angsana New"/>
          <w:b/>
          <w:bCs/>
          <w:sz w:val="30"/>
          <w:szCs w:val="30"/>
        </w:rPr>
        <w:t>.</w:t>
      </w:r>
      <w:r w:rsidR="009D7B9F" w:rsidRPr="00757FC7">
        <w:rPr>
          <w:rFonts w:ascii="Angsana New" w:hAnsi="Angsana New" w:cs="Angsana New" w:hint="cs"/>
          <w:b/>
          <w:bCs/>
          <w:sz w:val="30"/>
          <w:szCs w:val="30"/>
          <w:cs/>
        </w:rPr>
        <w:tab/>
      </w:r>
      <w:r w:rsidR="004427A4" w:rsidRPr="00757FC7">
        <w:rPr>
          <w:rFonts w:ascii="Angsana New" w:hAnsi="Angsana New" w:cs="Angsana New"/>
          <w:b/>
          <w:bCs/>
          <w:sz w:val="30"/>
          <w:szCs w:val="30"/>
          <w:cs/>
        </w:rPr>
        <w:t>รายได้จากสัญญาที่ทำกับลูกค้า</w:t>
      </w:r>
    </w:p>
    <w:p w14:paraId="21B1DD0E" w14:textId="7A09EDDA" w:rsidR="004427A4" w:rsidRPr="00757FC7" w:rsidRDefault="004427A4" w:rsidP="006B5924">
      <w:pPr>
        <w:spacing w:before="120" w:after="0" w:line="52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กลุ่มบริษัทฯ มีรายได้จากการขายกระแสไฟฟ้าซึ่งได้ทำสัญญากับการไฟฟ้าส่วนภูมิภาค ซึ่งราคาในการซื้อขายไฟฟ้าเป็นไปตามหลักเกณฑ์ วิธีการ และเงื่อนไขที่กำหนดในระเบียบคณะกรรมการกำกับกิจการพลังงานที่เกี่ยวข้อง โดยมีรายละเอียด ดังนี้</w:t>
      </w:r>
    </w:p>
    <w:tbl>
      <w:tblPr>
        <w:tblStyle w:val="TableGrid2"/>
        <w:tblW w:w="507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8"/>
        <w:gridCol w:w="1445"/>
        <w:gridCol w:w="1691"/>
        <w:gridCol w:w="2106"/>
        <w:gridCol w:w="1959"/>
      </w:tblGrid>
      <w:tr w:rsidR="004427A4" w:rsidRPr="00757FC7" w14:paraId="0A7E6C14" w14:textId="77777777" w:rsidTr="003E1CCC">
        <w:trPr>
          <w:trHeight w:val="250"/>
          <w:tblHeader/>
        </w:trPr>
        <w:tc>
          <w:tcPr>
            <w:tcW w:w="1499" w:type="pct"/>
            <w:vAlign w:val="bottom"/>
          </w:tcPr>
          <w:p w14:paraId="3F7A1FAD" w14:textId="77777777" w:rsidR="004427A4" w:rsidRPr="00757FC7" w:rsidRDefault="004427A4" w:rsidP="006B5924">
            <w:pPr>
              <w:spacing w:after="0" w:line="5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bookmarkStart w:id="30" w:name="_Hlk64487833"/>
          </w:p>
        </w:tc>
        <w:tc>
          <w:tcPr>
            <w:tcW w:w="731" w:type="pct"/>
            <w:vAlign w:val="bottom"/>
          </w:tcPr>
          <w:p w14:paraId="4B1E1586" w14:textId="77777777" w:rsidR="004427A4" w:rsidRPr="00757FC7" w:rsidRDefault="004427A4" w:rsidP="006B5924">
            <w:pPr>
              <w:spacing w:after="0" w:line="5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/>
                <w:sz w:val="24"/>
                <w:szCs w:val="24"/>
                <w:cs/>
              </w:rPr>
              <w:t>ปริมาณรับซื้อ</w:t>
            </w:r>
          </w:p>
        </w:tc>
        <w:tc>
          <w:tcPr>
            <w:tcW w:w="1199" w:type="pct"/>
            <w:vAlign w:val="bottom"/>
          </w:tcPr>
          <w:p w14:paraId="5C2CA22D" w14:textId="77777777" w:rsidR="004427A4" w:rsidRPr="00757FC7" w:rsidRDefault="004427A4" w:rsidP="006B5924">
            <w:pPr>
              <w:spacing w:after="0" w:line="5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72" w:type="pct"/>
            <w:gridSpan w:val="2"/>
            <w:vAlign w:val="bottom"/>
            <w:hideMark/>
          </w:tcPr>
          <w:p w14:paraId="375672C9" w14:textId="77777777" w:rsidR="004427A4" w:rsidRPr="00757FC7" w:rsidRDefault="004427A4" w:rsidP="006B5924">
            <w:pPr>
              <w:pBdr>
                <w:bottom w:val="single" w:sz="4" w:space="1" w:color="auto"/>
              </w:pBdr>
              <w:spacing w:after="0" w:line="5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CB0C69" w:rsidRPr="00757FC7" w14:paraId="20082C9F" w14:textId="77777777" w:rsidTr="003E1CCC">
        <w:trPr>
          <w:trHeight w:val="271"/>
          <w:tblHeader/>
        </w:trPr>
        <w:tc>
          <w:tcPr>
            <w:tcW w:w="1499" w:type="pct"/>
            <w:vAlign w:val="bottom"/>
          </w:tcPr>
          <w:p w14:paraId="2F04F3B0" w14:textId="77777777" w:rsidR="00CB0C69" w:rsidRPr="00757FC7" w:rsidRDefault="00CB0C69" w:rsidP="006B5924">
            <w:pPr>
              <w:spacing w:after="0" w:line="5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31" w:type="pct"/>
            <w:vAlign w:val="bottom"/>
          </w:tcPr>
          <w:p w14:paraId="6C057828" w14:textId="77777777" w:rsidR="00CB0C69" w:rsidRPr="00757FC7" w:rsidRDefault="00CB0C69" w:rsidP="006B5924">
            <w:pPr>
              <w:pBdr>
                <w:bottom w:val="single" w:sz="4" w:space="1" w:color="auto"/>
              </w:pBdr>
              <w:spacing w:after="0" w:line="5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1199" w:type="pct"/>
            <w:vAlign w:val="bottom"/>
          </w:tcPr>
          <w:p w14:paraId="28DF92D7" w14:textId="77777777" w:rsidR="00CB0C69" w:rsidRPr="00757FC7" w:rsidRDefault="00CB0C69" w:rsidP="006B5924">
            <w:pPr>
              <w:pBdr>
                <w:bottom w:val="single" w:sz="4" w:space="1" w:color="auto"/>
              </w:pBdr>
              <w:spacing w:after="0" w:line="5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/>
                <w:sz w:val="24"/>
                <w:szCs w:val="24"/>
                <w:cs/>
              </w:rPr>
              <w:t>วันที่สิ้นสุดสัญญา</w:t>
            </w:r>
          </w:p>
        </w:tc>
        <w:tc>
          <w:tcPr>
            <w:tcW w:w="781" w:type="pct"/>
            <w:vAlign w:val="bottom"/>
            <w:hideMark/>
          </w:tcPr>
          <w:p w14:paraId="241102C5" w14:textId="1F8B4F96" w:rsidR="00CB0C69" w:rsidRPr="00757FC7" w:rsidRDefault="001D5100" w:rsidP="006B5924">
            <w:pPr>
              <w:pBdr>
                <w:bottom w:val="single" w:sz="4" w:space="1" w:color="auto"/>
              </w:pBdr>
              <w:spacing w:after="0" w:line="5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7FC7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790" w:type="pct"/>
            <w:vAlign w:val="bottom"/>
            <w:hideMark/>
          </w:tcPr>
          <w:p w14:paraId="3BA4100A" w14:textId="44FE9BD8" w:rsidR="00CB0C69" w:rsidRPr="00757FC7" w:rsidRDefault="00CB0C69" w:rsidP="006B5924">
            <w:pPr>
              <w:pBdr>
                <w:bottom w:val="single" w:sz="4" w:space="1" w:color="auto"/>
              </w:pBdr>
              <w:spacing w:after="0" w:line="5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7FC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4427A4" w:rsidRPr="00757FC7" w14:paraId="1AE23BC1" w14:textId="77777777" w:rsidTr="003E1CCC">
        <w:trPr>
          <w:trHeight w:val="404"/>
        </w:trPr>
        <w:tc>
          <w:tcPr>
            <w:tcW w:w="1499" w:type="pct"/>
            <w:hideMark/>
          </w:tcPr>
          <w:p w14:paraId="74A49332" w14:textId="77777777" w:rsidR="004427A4" w:rsidRPr="00757FC7" w:rsidRDefault="004427A4" w:rsidP="006B5924">
            <w:pPr>
              <w:spacing w:after="0" w:line="520" w:lineRule="exact"/>
              <w:rPr>
                <w:rFonts w:ascii="Angsana New" w:hAnsi="Angsana New"/>
                <w:sz w:val="24"/>
                <w:szCs w:val="24"/>
              </w:rPr>
            </w:pPr>
            <w:r w:rsidRPr="00757FC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ประเภทของสินค้าหรือบริการ</w:t>
            </w:r>
          </w:p>
        </w:tc>
        <w:tc>
          <w:tcPr>
            <w:tcW w:w="731" w:type="pct"/>
          </w:tcPr>
          <w:p w14:paraId="68AFD149" w14:textId="77777777" w:rsidR="004427A4" w:rsidRPr="00757FC7" w:rsidRDefault="004427A4" w:rsidP="006B5924">
            <w:pPr>
              <w:spacing w:after="0" w:line="5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9" w:type="pct"/>
          </w:tcPr>
          <w:p w14:paraId="3BFCBB8E" w14:textId="77777777" w:rsidR="004427A4" w:rsidRPr="00757FC7" w:rsidRDefault="004427A4" w:rsidP="006B5924">
            <w:pPr>
              <w:spacing w:after="0" w:line="5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1" w:type="pct"/>
          </w:tcPr>
          <w:p w14:paraId="69B40ED9" w14:textId="77777777" w:rsidR="004427A4" w:rsidRPr="00757FC7" w:rsidRDefault="004427A4" w:rsidP="006B5924">
            <w:pPr>
              <w:spacing w:after="0" w:line="5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0" w:type="pct"/>
          </w:tcPr>
          <w:p w14:paraId="3BAA99FC" w14:textId="77777777" w:rsidR="004427A4" w:rsidRPr="00757FC7" w:rsidRDefault="004427A4" w:rsidP="006B5924">
            <w:pPr>
              <w:spacing w:after="0" w:line="5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427A4" w:rsidRPr="00757FC7" w14:paraId="4603D7A0" w14:textId="77777777" w:rsidTr="003E1CCC">
        <w:trPr>
          <w:trHeight w:val="404"/>
        </w:trPr>
        <w:tc>
          <w:tcPr>
            <w:tcW w:w="1499" w:type="pct"/>
            <w:hideMark/>
          </w:tcPr>
          <w:p w14:paraId="741B2178" w14:textId="77777777" w:rsidR="004427A4" w:rsidRPr="00757FC7" w:rsidRDefault="004427A4" w:rsidP="006B5924">
            <w:pPr>
              <w:spacing w:after="0" w:line="52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57FC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รายได้จากการขายไฟฟ้า</w:t>
            </w:r>
          </w:p>
        </w:tc>
        <w:tc>
          <w:tcPr>
            <w:tcW w:w="731" w:type="pct"/>
          </w:tcPr>
          <w:p w14:paraId="4FDFE7F0" w14:textId="77777777" w:rsidR="004427A4" w:rsidRPr="00757FC7" w:rsidRDefault="004427A4" w:rsidP="006B5924">
            <w:pPr>
              <w:pStyle w:val="BodyText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</w:rPr>
            </w:pPr>
          </w:p>
        </w:tc>
        <w:tc>
          <w:tcPr>
            <w:tcW w:w="1199" w:type="pct"/>
          </w:tcPr>
          <w:p w14:paraId="5BD1B907" w14:textId="77777777" w:rsidR="004427A4" w:rsidRPr="00757FC7" w:rsidRDefault="004427A4" w:rsidP="006B5924">
            <w:pPr>
              <w:pStyle w:val="BodyText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</w:rPr>
            </w:pPr>
          </w:p>
        </w:tc>
        <w:tc>
          <w:tcPr>
            <w:tcW w:w="781" w:type="pct"/>
          </w:tcPr>
          <w:p w14:paraId="17B42F64" w14:textId="77777777" w:rsidR="004427A4" w:rsidRPr="00757FC7" w:rsidRDefault="004427A4" w:rsidP="006B5924">
            <w:pPr>
              <w:pStyle w:val="BodyText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</w:rPr>
            </w:pPr>
          </w:p>
        </w:tc>
        <w:tc>
          <w:tcPr>
            <w:tcW w:w="790" w:type="pct"/>
          </w:tcPr>
          <w:p w14:paraId="768ACDBE" w14:textId="77777777" w:rsidR="004427A4" w:rsidRPr="00757FC7" w:rsidRDefault="004427A4" w:rsidP="006B5924">
            <w:pPr>
              <w:pStyle w:val="BodyText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</w:rPr>
            </w:pPr>
          </w:p>
        </w:tc>
      </w:tr>
      <w:bookmarkEnd w:id="30"/>
      <w:tr w:rsidR="003E1CCC" w:rsidRPr="00757FC7" w14:paraId="19605915" w14:textId="77777777" w:rsidTr="003E1CCC">
        <w:trPr>
          <w:trHeight w:val="404"/>
        </w:trPr>
        <w:tc>
          <w:tcPr>
            <w:tcW w:w="1499" w:type="pct"/>
          </w:tcPr>
          <w:p w14:paraId="1C73FAA8" w14:textId="77777777" w:rsidR="003E1CCC" w:rsidRPr="00757FC7" w:rsidRDefault="003E1CCC" w:rsidP="003E1CCC">
            <w:pPr>
              <w:spacing w:after="0" w:line="52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/>
                <w:sz w:val="24"/>
                <w:szCs w:val="24"/>
                <w:cs/>
              </w:rPr>
              <w:t xml:space="preserve">บริษัท ช้างแรก </w:t>
            </w:r>
            <w:proofErr w:type="spellStart"/>
            <w:r w:rsidRPr="00757FC7">
              <w:rPr>
                <w:rFonts w:ascii="Angsana New" w:hAnsi="Angsana New"/>
                <w:sz w:val="24"/>
                <w:szCs w:val="24"/>
                <w:cs/>
              </w:rPr>
              <w:t>ไบ</w:t>
            </w:r>
            <w:proofErr w:type="spellEnd"/>
            <w:r w:rsidRPr="00757FC7">
              <w:rPr>
                <w:rFonts w:ascii="Angsana New" w:hAnsi="Angsana New"/>
                <w:sz w:val="24"/>
                <w:szCs w:val="24"/>
                <w:cs/>
              </w:rPr>
              <w:t xml:space="preserve">โอเพาเวอร์ จำกัด </w:t>
            </w:r>
          </w:p>
        </w:tc>
        <w:tc>
          <w:tcPr>
            <w:tcW w:w="731" w:type="pct"/>
          </w:tcPr>
          <w:p w14:paraId="2863B73B" w14:textId="77777777" w:rsidR="003E1CCC" w:rsidRPr="00757FC7" w:rsidRDefault="003E1CCC" w:rsidP="003E1CCC">
            <w:pPr>
              <w:pStyle w:val="BodyText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</w:rPr>
            </w:pPr>
            <w:r w:rsidRPr="00757FC7">
              <w:rPr>
                <w:rFonts w:ascii="Angsana New" w:hAnsi="Angsana New"/>
              </w:rPr>
              <w:t xml:space="preserve">9.2 </w:t>
            </w:r>
            <w:r w:rsidRPr="00757FC7">
              <w:rPr>
                <w:rFonts w:ascii="Angsana New" w:hAnsi="Angsana New"/>
                <w:cs/>
              </w:rPr>
              <w:t>เมกะวัตต์</w:t>
            </w:r>
          </w:p>
        </w:tc>
        <w:tc>
          <w:tcPr>
            <w:tcW w:w="1199" w:type="pct"/>
          </w:tcPr>
          <w:p w14:paraId="14790EC1" w14:textId="39E29509" w:rsidR="003E1CCC" w:rsidRPr="00757FC7" w:rsidRDefault="003E1CCC" w:rsidP="003E1CCC">
            <w:pPr>
              <w:pStyle w:val="BodyText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</w:rPr>
            </w:pPr>
            <w:r w:rsidRPr="00757FC7">
              <w:rPr>
                <w:rFonts w:ascii="Angsana New" w:hAnsi="Angsana New"/>
              </w:rPr>
              <w:t xml:space="preserve">14 </w:t>
            </w:r>
            <w:r w:rsidRPr="00757FC7">
              <w:rPr>
                <w:rFonts w:ascii="Angsana New" w:hAnsi="Angsana New"/>
                <w:cs/>
              </w:rPr>
              <w:t>มีนาคม พ</w:t>
            </w:r>
            <w:r w:rsidRPr="00757FC7">
              <w:rPr>
                <w:rFonts w:ascii="Angsana New" w:hAnsi="Angsana New"/>
              </w:rPr>
              <w:t>.</w:t>
            </w:r>
            <w:r w:rsidRPr="00757FC7">
              <w:rPr>
                <w:rFonts w:ascii="Angsana New" w:hAnsi="Angsana New"/>
                <w:cs/>
              </w:rPr>
              <w:t>ศ</w:t>
            </w:r>
            <w:r w:rsidRPr="00757FC7">
              <w:rPr>
                <w:rFonts w:ascii="Angsana New" w:hAnsi="Angsana New"/>
              </w:rPr>
              <w:t>. 2572</w:t>
            </w:r>
          </w:p>
        </w:tc>
        <w:tc>
          <w:tcPr>
            <w:tcW w:w="781" w:type="pct"/>
          </w:tcPr>
          <w:p w14:paraId="0337BE0F" w14:textId="64397250" w:rsidR="003E1CCC" w:rsidRPr="00757FC7" w:rsidRDefault="00BB7DF1" w:rsidP="003E1CCC">
            <w:pPr>
              <w:pStyle w:val="BodyText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7FC7">
              <w:rPr>
                <w:rFonts w:ascii="Angsana New" w:hAnsi="Angsana New"/>
                <w:sz w:val="26"/>
                <w:szCs w:val="26"/>
              </w:rPr>
              <w:t>329,274,315.27</w:t>
            </w:r>
          </w:p>
        </w:tc>
        <w:tc>
          <w:tcPr>
            <w:tcW w:w="790" w:type="pct"/>
          </w:tcPr>
          <w:p w14:paraId="0C8304EB" w14:textId="505CEE8F" w:rsidR="003E1CCC" w:rsidRPr="00757FC7" w:rsidRDefault="003E1CCC" w:rsidP="003E1CCC">
            <w:pPr>
              <w:pStyle w:val="BodyText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7FC7">
              <w:rPr>
                <w:rFonts w:ascii="Angsana New" w:hAnsi="Angsana New"/>
                <w:cs/>
              </w:rPr>
              <w:t>340</w:t>
            </w:r>
            <w:r w:rsidRPr="00757FC7">
              <w:rPr>
                <w:rFonts w:ascii="Angsana New" w:hAnsi="Angsana New"/>
              </w:rPr>
              <w:t>,</w:t>
            </w:r>
            <w:r w:rsidRPr="00757FC7">
              <w:rPr>
                <w:rFonts w:ascii="Angsana New" w:hAnsi="Angsana New"/>
                <w:cs/>
              </w:rPr>
              <w:t>375</w:t>
            </w:r>
            <w:r w:rsidRPr="00757FC7">
              <w:rPr>
                <w:rFonts w:ascii="Angsana New" w:hAnsi="Angsana New"/>
              </w:rPr>
              <w:t>,</w:t>
            </w:r>
            <w:r w:rsidRPr="00757FC7">
              <w:rPr>
                <w:rFonts w:ascii="Angsana New" w:hAnsi="Angsana New"/>
                <w:cs/>
              </w:rPr>
              <w:t>448.76</w:t>
            </w:r>
          </w:p>
        </w:tc>
      </w:tr>
      <w:tr w:rsidR="003E1CCC" w:rsidRPr="00757FC7" w14:paraId="62589366" w14:textId="77777777" w:rsidTr="003E1CCC">
        <w:trPr>
          <w:trHeight w:val="404"/>
        </w:trPr>
        <w:tc>
          <w:tcPr>
            <w:tcW w:w="1499" w:type="pct"/>
          </w:tcPr>
          <w:p w14:paraId="20463D75" w14:textId="77777777" w:rsidR="003E1CCC" w:rsidRPr="00757FC7" w:rsidRDefault="003E1CCC" w:rsidP="003E1CCC">
            <w:pPr>
              <w:spacing w:after="0" w:line="52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/>
                <w:sz w:val="24"/>
                <w:szCs w:val="24"/>
                <w:cs/>
              </w:rPr>
              <w:t>บริษัท แม่วงศ์ เอ็นเนอยี่ จำกัด</w:t>
            </w:r>
          </w:p>
        </w:tc>
        <w:tc>
          <w:tcPr>
            <w:tcW w:w="731" w:type="pct"/>
          </w:tcPr>
          <w:p w14:paraId="41B07CFF" w14:textId="44C7AC3E" w:rsidR="003E1CCC" w:rsidRPr="00757FC7" w:rsidRDefault="003E1CCC" w:rsidP="003E1CCC">
            <w:pPr>
              <w:pStyle w:val="BodyText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</w:rPr>
            </w:pPr>
            <w:r w:rsidRPr="00757FC7">
              <w:rPr>
                <w:rFonts w:ascii="Angsana New" w:hAnsi="Angsana New"/>
              </w:rPr>
              <w:t xml:space="preserve">8.0 </w:t>
            </w:r>
            <w:r w:rsidRPr="00757FC7">
              <w:rPr>
                <w:rFonts w:ascii="Angsana New" w:hAnsi="Angsana New"/>
                <w:cs/>
              </w:rPr>
              <w:t>เมกะวัตต์</w:t>
            </w:r>
          </w:p>
        </w:tc>
        <w:tc>
          <w:tcPr>
            <w:tcW w:w="1199" w:type="pct"/>
          </w:tcPr>
          <w:p w14:paraId="2AB80968" w14:textId="447C4C04" w:rsidR="003E1CCC" w:rsidRPr="00757FC7" w:rsidRDefault="003E1CCC" w:rsidP="003E1CCC">
            <w:pPr>
              <w:pStyle w:val="BodyText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</w:rPr>
            </w:pPr>
            <w:r w:rsidRPr="00757FC7">
              <w:rPr>
                <w:rFonts w:ascii="Angsana New" w:hAnsi="Angsana New"/>
              </w:rPr>
              <w:t xml:space="preserve">11 </w:t>
            </w:r>
            <w:r w:rsidRPr="00757FC7">
              <w:rPr>
                <w:rFonts w:ascii="Angsana New" w:hAnsi="Angsana New"/>
                <w:cs/>
              </w:rPr>
              <w:t>ตุลาคม พ</w:t>
            </w:r>
            <w:r w:rsidRPr="00757FC7">
              <w:rPr>
                <w:rFonts w:ascii="Angsana New" w:hAnsi="Angsana New"/>
              </w:rPr>
              <w:t>.</w:t>
            </w:r>
            <w:r w:rsidRPr="00757FC7">
              <w:rPr>
                <w:rFonts w:ascii="Angsana New" w:hAnsi="Angsana New"/>
                <w:cs/>
              </w:rPr>
              <w:t>ศ</w:t>
            </w:r>
            <w:r w:rsidRPr="00757FC7">
              <w:rPr>
                <w:rFonts w:ascii="Angsana New" w:hAnsi="Angsana New"/>
              </w:rPr>
              <w:t>. 2578</w:t>
            </w:r>
          </w:p>
        </w:tc>
        <w:tc>
          <w:tcPr>
            <w:tcW w:w="781" w:type="pct"/>
          </w:tcPr>
          <w:p w14:paraId="714DB6F1" w14:textId="50DA5C28" w:rsidR="003E1CCC" w:rsidRPr="00757FC7" w:rsidRDefault="006E081E" w:rsidP="003E1CCC">
            <w:pPr>
              <w:pStyle w:val="BodyText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7FC7">
              <w:rPr>
                <w:rFonts w:ascii="Angsana New" w:hAnsi="Angsana New"/>
                <w:sz w:val="26"/>
                <w:szCs w:val="26"/>
              </w:rPr>
              <w:t>227,022,659.57</w:t>
            </w:r>
          </w:p>
        </w:tc>
        <w:tc>
          <w:tcPr>
            <w:tcW w:w="790" w:type="pct"/>
          </w:tcPr>
          <w:p w14:paraId="4D70256D" w14:textId="547998AF" w:rsidR="003E1CCC" w:rsidRPr="00757FC7" w:rsidRDefault="003E1CCC" w:rsidP="003E1CCC">
            <w:pPr>
              <w:pStyle w:val="BodyText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7FC7">
              <w:rPr>
                <w:rFonts w:ascii="Angsana New" w:hAnsi="Angsana New"/>
                <w:cs/>
              </w:rPr>
              <w:t>299</w:t>
            </w:r>
            <w:r w:rsidRPr="00757FC7">
              <w:rPr>
                <w:rFonts w:ascii="Angsana New" w:hAnsi="Angsana New"/>
              </w:rPr>
              <w:t>,</w:t>
            </w:r>
            <w:r w:rsidRPr="00757FC7">
              <w:rPr>
                <w:rFonts w:ascii="Angsana New" w:hAnsi="Angsana New"/>
                <w:cs/>
              </w:rPr>
              <w:t>465</w:t>
            </w:r>
            <w:r w:rsidRPr="00757FC7">
              <w:rPr>
                <w:rFonts w:ascii="Angsana New" w:hAnsi="Angsana New"/>
              </w:rPr>
              <w:t>,</w:t>
            </w:r>
            <w:r w:rsidRPr="00757FC7">
              <w:rPr>
                <w:rFonts w:ascii="Angsana New" w:hAnsi="Angsana New"/>
                <w:cs/>
              </w:rPr>
              <w:t>277.18</w:t>
            </w:r>
          </w:p>
        </w:tc>
      </w:tr>
      <w:tr w:rsidR="003E1CCC" w:rsidRPr="00757FC7" w14:paraId="2C7DD267" w14:textId="77777777" w:rsidTr="003E1CCC">
        <w:trPr>
          <w:trHeight w:val="404"/>
        </w:trPr>
        <w:tc>
          <w:tcPr>
            <w:tcW w:w="1499" w:type="pct"/>
          </w:tcPr>
          <w:p w14:paraId="7B1B90DC" w14:textId="77777777" w:rsidR="003E1CCC" w:rsidRPr="00757FC7" w:rsidRDefault="003E1CCC" w:rsidP="003E1CCC">
            <w:pPr>
              <w:spacing w:after="0" w:line="52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/>
                <w:sz w:val="24"/>
                <w:szCs w:val="24"/>
                <w:cs/>
              </w:rPr>
              <w:t>บริษัท ทุ่งสัง กรีน จำกัด</w:t>
            </w:r>
          </w:p>
        </w:tc>
        <w:tc>
          <w:tcPr>
            <w:tcW w:w="731" w:type="pct"/>
          </w:tcPr>
          <w:p w14:paraId="6B913BD5" w14:textId="77777777" w:rsidR="003E1CCC" w:rsidRPr="00757FC7" w:rsidRDefault="003E1CCC" w:rsidP="003E1CCC">
            <w:pPr>
              <w:pStyle w:val="BodyText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</w:rPr>
            </w:pPr>
            <w:r w:rsidRPr="00757FC7">
              <w:rPr>
                <w:rFonts w:ascii="Angsana New" w:hAnsi="Angsana New"/>
              </w:rPr>
              <w:t xml:space="preserve">9.2 </w:t>
            </w:r>
            <w:r w:rsidRPr="00757FC7">
              <w:rPr>
                <w:rFonts w:ascii="Angsana New" w:hAnsi="Angsana New"/>
                <w:cs/>
              </w:rPr>
              <w:t>เมกะวัตต์</w:t>
            </w:r>
          </w:p>
        </w:tc>
        <w:tc>
          <w:tcPr>
            <w:tcW w:w="1199" w:type="pct"/>
          </w:tcPr>
          <w:p w14:paraId="3DB15A95" w14:textId="6F7D15CF" w:rsidR="003E1CCC" w:rsidRPr="00757FC7" w:rsidRDefault="003E1CCC" w:rsidP="003E1CCC">
            <w:pPr>
              <w:pStyle w:val="BodyText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</w:rPr>
            </w:pPr>
            <w:r w:rsidRPr="00757FC7">
              <w:rPr>
                <w:rFonts w:ascii="Angsana New" w:hAnsi="Angsana New"/>
              </w:rPr>
              <w:t xml:space="preserve">2 </w:t>
            </w:r>
            <w:r w:rsidRPr="00757FC7">
              <w:rPr>
                <w:rFonts w:ascii="Angsana New" w:hAnsi="Angsana New"/>
                <w:cs/>
              </w:rPr>
              <w:t>ตุลาคม พ</w:t>
            </w:r>
            <w:r w:rsidRPr="00757FC7">
              <w:rPr>
                <w:rFonts w:ascii="Angsana New" w:hAnsi="Angsana New"/>
              </w:rPr>
              <w:t>.</w:t>
            </w:r>
            <w:r w:rsidRPr="00757FC7">
              <w:rPr>
                <w:rFonts w:ascii="Angsana New" w:hAnsi="Angsana New"/>
                <w:cs/>
              </w:rPr>
              <w:t>ศ</w:t>
            </w:r>
            <w:r w:rsidRPr="00757FC7">
              <w:rPr>
                <w:rFonts w:ascii="Angsana New" w:hAnsi="Angsana New"/>
              </w:rPr>
              <w:t>. 2579</w:t>
            </w:r>
          </w:p>
        </w:tc>
        <w:tc>
          <w:tcPr>
            <w:tcW w:w="781" w:type="pct"/>
          </w:tcPr>
          <w:p w14:paraId="57ECD7E0" w14:textId="48585BAA" w:rsidR="003E1CCC" w:rsidRPr="00757FC7" w:rsidRDefault="000175FA" w:rsidP="003E1CCC">
            <w:pPr>
              <w:pStyle w:val="BodyText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7FC7">
              <w:rPr>
                <w:rFonts w:ascii="Angsana New" w:hAnsi="Angsana New"/>
                <w:sz w:val="26"/>
                <w:szCs w:val="26"/>
              </w:rPr>
              <w:t>296,790,613.53</w:t>
            </w:r>
          </w:p>
        </w:tc>
        <w:tc>
          <w:tcPr>
            <w:tcW w:w="790" w:type="pct"/>
          </w:tcPr>
          <w:p w14:paraId="34228CBC" w14:textId="450A9C1A" w:rsidR="003E1CCC" w:rsidRPr="00757FC7" w:rsidRDefault="003E1CCC" w:rsidP="003E1CCC">
            <w:pPr>
              <w:pStyle w:val="BodyText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7FC7">
              <w:rPr>
                <w:rFonts w:ascii="Angsana New" w:hAnsi="Angsana New"/>
                <w:cs/>
              </w:rPr>
              <w:t>319</w:t>
            </w:r>
            <w:r w:rsidRPr="00757FC7">
              <w:rPr>
                <w:rFonts w:ascii="Angsana New" w:hAnsi="Angsana New"/>
              </w:rPr>
              <w:t>,</w:t>
            </w:r>
            <w:r w:rsidRPr="00757FC7">
              <w:rPr>
                <w:rFonts w:ascii="Angsana New" w:hAnsi="Angsana New"/>
                <w:cs/>
              </w:rPr>
              <w:t>480</w:t>
            </w:r>
            <w:r w:rsidRPr="00757FC7">
              <w:rPr>
                <w:rFonts w:ascii="Angsana New" w:hAnsi="Angsana New"/>
              </w:rPr>
              <w:t>,</w:t>
            </w:r>
            <w:r w:rsidRPr="00757FC7">
              <w:rPr>
                <w:rFonts w:ascii="Angsana New" w:hAnsi="Angsana New"/>
                <w:cs/>
              </w:rPr>
              <w:t>187.40</w:t>
            </w:r>
          </w:p>
        </w:tc>
      </w:tr>
      <w:tr w:rsidR="003E1CCC" w:rsidRPr="00757FC7" w14:paraId="38503D6E" w14:textId="77777777" w:rsidTr="003E1CCC">
        <w:trPr>
          <w:trHeight w:val="404"/>
        </w:trPr>
        <w:tc>
          <w:tcPr>
            <w:tcW w:w="1499" w:type="pct"/>
          </w:tcPr>
          <w:p w14:paraId="71FD858B" w14:textId="77777777" w:rsidR="003E1CCC" w:rsidRPr="00757FC7" w:rsidRDefault="003E1CCC" w:rsidP="003E1CCC">
            <w:pPr>
              <w:spacing w:after="0" w:line="52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/>
                <w:sz w:val="24"/>
                <w:szCs w:val="24"/>
                <w:cs/>
              </w:rPr>
              <w:t>บริษัท พัทลุง กรีน เพาเวอร์ จำกัด</w:t>
            </w:r>
          </w:p>
        </w:tc>
        <w:tc>
          <w:tcPr>
            <w:tcW w:w="731" w:type="pct"/>
          </w:tcPr>
          <w:p w14:paraId="25F91451" w14:textId="77777777" w:rsidR="003E1CCC" w:rsidRPr="00757FC7" w:rsidRDefault="003E1CCC" w:rsidP="003E1CCC">
            <w:pPr>
              <w:pStyle w:val="BodyText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</w:rPr>
            </w:pPr>
            <w:r w:rsidRPr="00757FC7">
              <w:rPr>
                <w:rFonts w:ascii="Angsana New" w:hAnsi="Angsana New"/>
              </w:rPr>
              <w:t xml:space="preserve">9.2 </w:t>
            </w:r>
            <w:r w:rsidRPr="00757FC7">
              <w:rPr>
                <w:rFonts w:ascii="Angsana New" w:hAnsi="Angsana New"/>
                <w:cs/>
              </w:rPr>
              <w:t>เมกะวัตต์</w:t>
            </w:r>
          </w:p>
        </w:tc>
        <w:tc>
          <w:tcPr>
            <w:tcW w:w="1199" w:type="pct"/>
          </w:tcPr>
          <w:p w14:paraId="5F8D33C7" w14:textId="71A6F798" w:rsidR="003E1CCC" w:rsidRPr="00757FC7" w:rsidRDefault="003E1CCC" w:rsidP="003E1CCC">
            <w:pPr>
              <w:pStyle w:val="BodyText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</w:rPr>
            </w:pPr>
            <w:r w:rsidRPr="00757FC7">
              <w:rPr>
                <w:rFonts w:ascii="Angsana New" w:hAnsi="Angsana New"/>
              </w:rPr>
              <w:t xml:space="preserve">6 </w:t>
            </w:r>
            <w:r w:rsidRPr="00757FC7">
              <w:rPr>
                <w:rFonts w:ascii="Angsana New" w:hAnsi="Angsana New"/>
                <w:cs/>
              </w:rPr>
              <w:t>กรกฎาคม พ</w:t>
            </w:r>
            <w:r w:rsidRPr="00757FC7">
              <w:rPr>
                <w:rFonts w:ascii="Angsana New" w:hAnsi="Angsana New"/>
              </w:rPr>
              <w:t>.</w:t>
            </w:r>
            <w:r w:rsidRPr="00757FC7">
              <w:rPr>
                <w:rFonts w:ascii="Angsana New" w:hAnsi="Angsana New"/>
                <w:cs/>
              </w:rPr>
              <w:t>ศ</w:t>
            </w:r>
            <w:r w:rsidRPr="00757FC7">
              <w:rPr>
                <w:rFonts w:ascii="Angsana New" w:hAnsi="Angsana New"/>
              </w:rPr>
              <w:t>. 2580</w:t>
            </w:r>
          </w:p>
        </w:tc>
        <w:tc>
          <w:tcPr>
            <w:tcW w:w="781" w:type="pct"/>
          </w:tcPr>
          <w:p w14:paraId="470836A7" w14:textId="32EC62CA" w:rsidR="003E1CCC" w:rsidRPr="00757FC7" w:rsidRDefault="009D3052" w:rsidP="003E1CCC">
            <w:pPr>
              <w:pStyle w:val="BodyText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7FC7">
              <w:rPr>
                <w:rFonts w:ascii="Angsana New" w:hAnsi="Angsana New"/>
                <w:sz w:val="26"/>
                <w:szCs w:val="26"/>
              </w:rPr>
              <w:t>340,229,231.26</w:t>
            </w:r>
          </w:p>
        </w:tc>
        <w:tc>
          <w:tcPr>
            <w:tcW w:w="790" w:type="pct"/>
          </w:tcPr>
          <w:p w14:paraId="21258AF3" w14:textId="5D54E6AE" w:rsidR="003E1CCC" w:rsidRPr="00757FC7" w:rsidRDefault="003E1CCC" w:rsidP="003E1CCC">
            <w:pPr>
              <w:pStyle w:val="BodyText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7FC7">
              <w:rPr>
                <w:rFonts w:ascii="Angsana New" w:hAnsi="Angsana New"/>
                <w:cs/>
              </w:rPr>
              <w:t>331</w:t>
            </w:r>
            <w:r w:rsidRPr="00757FC7">
              <w:rPr>
                <w:rFonts w:ascii="Angsana New" w:hAnsi="Angsana New"/>
              </w:rPr>
              <w:t>,</w:t>
            </w:r>
            <w:r w:rsidRPr="00757FC7">
              <w:rPr>
                <w:rFonts w:ascii="Angsana New" w:hAnsi="Angsana New"/>
                <w:cs/>
              </w:rPr>
              <w:t>995</w:t>
            </w:r>
            <w:r w:rsidRPr="00757FC7">
              <w:rPr>
                <w:rFonts w:ascii="Angsana New" w:hAnsi="Angsana New"/>
              </w:rPr>
              <w:t>,</w:t>
            </w:r>
            <w:r w:rsidRPr="00757FC7">
              <w:rPr>
                <w:rFonts w:ascii="Angsana New" w:hAnsi="Angsana New"/>
                <w:cs/>
              </w:rPr>
              <w:t>274.38</w:t>
            </w:r>
          </w:p>
        </w:tc>
      </w:tr>
      <w:tr w:rsidR="003E1CCC" w:rsidRPr="00757FC7" w14:paraId="207A57CC" w14:textId="77777777" w:rsidTr="003E1CCC">
        <w:trPr>
          <w:trHeight w:val="404"/>
        </w:trPr>
        <w:tc>
          <w:tcPr>
            <w:tcW w:w="1499" w:type="pct"/>
          </w:tcPr>
          <w:p w14:paraId="26C7B879" w14:textId="754432DC" w:rsidR="003E1CCC" w:rsidRPr="00757FC7" w:rsidRDefault="003E1CCC" w:rsidP="003E1CCC">
            <w:pPr>
              <w:spacing w:after="0" w:line="52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/>
                <w:sz w:val="24"/>
                <w:szCs w:val="24"/>
                <w:cs/>
              </w:rPr>
              <w:t>บริษัท สตูล กรีน เพาเวอร์ จำกัด</w:t>
            </w:r>
          </w:p>
        </w:tc>
        <w:tc>
          <w:tcPr>
            <w:tcW w:w="731" w:type="pct"/>
          </w:tcPr>
          <w:p w14:paraId="56FCC615" w14:textId="54601FBA" w:rsidR="003E1CCC" w:rsidRPr="00757FC7" w:rsidRDefault="003E1CCC" w:rsidP="003E1CCC">
            <w:pPr>
              <w:pStyle w:val="BodyText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</w:rPr>
            </w:pPr>
            <w:r w:rsidRPr="00757FC7">
              <w:rPr>
                <w:rFonts w:ascii="Angsana New" w:hAnsi="Angsana New"/>
              </w:rPr>
              <w:t xml:space="preserve">9.2 </w:t>
            </w:r>
            <w:r w:rsidRPr="00757FC7">
              <w:rPr>
                <w:rFonts w:ascii="Angsana New" w:hAnsi="Angsana New"/>
                <w:cs/>
              </w:rPr>
              <w:t>เมกะวัตต์</w:t>
            </w:r>
          </w:p>
        </w:tc>
        <w:tc>
          <w:tcPr>
            <w:tcW w:w="1199" w:type="pct"/>
          </w:tcPr>
          <w:p w14:paraId="3A480273" w14:textId="5057DBC8" w:rsidR="003E1CCC" w:rsidRPr="00757FC7" w:rsidRDefault="003E1CCC" w:rsidP="003E1CCC">
            <w:pPr>
              <w:pStyle w:val="BodyText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</w:rPr>
            </w:pPr>
            <w:r w:rsidRPr="00757FC7">
              <w:rPr>
                <w:rFonts w:ascii="Angsana New" w:hAnsi="Angsana New"/>
              </w:rPr>
              <w:t xml:space="preserve">8 </w:t>
            </w:r>
            <w:r w:rsidRPr="00757FC7">
              <w:rPr>
                <w:rFonts w:ascii="Angsana New" w:hAnsi="Angsana New"/>
                <w:cs/>
              </w:rPr>
              <w:t>กุมภ</w:t>
            </w:r>
            <w:r w:rsidRPr="00757FC7">
              <w:rPr>
                <w:rFonts w:ascii="Angsana New" w:hAnsi="Angsana New" w:hint="cs"/>
                <w:cs/>
              </w:rPr>
              <w:t>า</w:t>
            </w:r>
            <w:r w:rsidRPr="00757FC7">
              <w:rPr>
                <w:rFonts w:ascii="Angsana New" w:hAnsi="Angsana New"/>
                <w:cs/>
              </w:rPr>
              <w:t xml:space="preserve">พันธ์ พ.ศ. </w:t>
            </w:r>
            <w:r w:rsidRPr="00757FC7">
              <w:rPr>
                <w:rFonts w:ascii="Angsana New" w:hAnsi="Angsana New"/>
              </w:rPr>
              <w:t>2581</w:t>
            </w:r>
          </w:p>
        </w:tc>
        <w:tc>
          <w:tcPr>
            <w:tcW w:w="781" w:type="pct"/>
          </w:tcPr>
          <w:p w14:paraId="7792C20D" w14:textId="0EF18D42" w:rsidR="003E1CCC" w:rsidRPr="00757FC7" w:rsidRDefault="001414A4" w:rsidP="003E1CCC">
            <w:pPr>
              <w:pStyle w:val="BodyText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7FC7">
              <w:rPr>
                <w:rFonts w:ascii="Angsana New" w:hAnsi="Angsana New"/>
                <w:sz w:val="26"/>
                <w:szCs w:val="26"/>
              </w:rPr>
              <w:t>340,825,217.04</w:t>
            </w:r>
          </w:p>
        </w:tc>
        <w:tc>
          <w:tcPr>
            <w:tcW w:w="790" w:type="pct"/>
          </w:tcPr>
          <w:p w14:paraId="542B697A" w14:textId="4EA69598" w:rsidR="003E1CCC" w:rsidRPr="00757FC7" w:rsidRDefault="003E1CCC" w:rsidP="003E1CCC">
            <w:pPr>
              <w:pStyle w:val="BodyText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7FC7">
              <w:rPr>
                <w:rFonts w:ascii="Angsana New" w:hAnsi="Angsana New"/>
                <w:cs/>
              </w:rPr>
              <w:t>325</w:t>
            </w:r>
            <w:r w:rsidRPr="00757FC7">
              <w:rPr>
                <w:rFonts w:ascii="Angsana New" w:hAnsi="Angsana New"/>
              </w:rPr>
              <w:t>,</w:t>
            </w:r>
            <w:r w:rsidRPr="00757FC7">
              <w:rPr>
                <w:rFonts w:ascii="Angsana New" w:hAnsi="Angsana New"/>
                <w:cs/>
              </w:rPr>
              <w:t>226</w:t>
            </w:r>
            <w:r w:rsidRPr="00757FC7">
              <w:rPr>
                <w:rFonts w:ascii="Angsana New" w:hAnsi="Angsana New"/>
              </w:rPr>
              <w:t>,</w:t>
            </w:r>
            <w:r w:rsidRPr="00757FC7">
              <w:rPr>
                <w:rFonts w:ascii="Angsana New" w:hAnsi="Angsana New"/>
                <w:cs/>
              </w:rPr>
              <w:t>566.30</w:t>
            </w:r>
          </w:p>
        </w:tc>
      </w:tr>
      <w:tr w:rsidR="003E1CCC" w:rsidRPr="00757FC7" w14:paraId="2FFBF80D" w14:textId="77777777" w:rsidTr="003E1CCC">
        <w:trPr>
          <w:trHeight w:val="404"/>
        </w:trPr>
        <w:tc>
          <w:tcPr>
            <w:tcW w:w="1499" w:type="pct"/>
          </w:tcPr>
          <w:p w14:paraId="5E2EDD2E" w14:textId="608DCA0B" w:rsidR="003E1CCC" w:rsidRPr="00757FC7" w:rsidRDefault="003E1CCC" w:rsidP="003E1CCC">
            <w:pPr>
              <w:spacing w:after="0" w:line="52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/>
                <w:sz w:val="24"/>
                <w:szCs w:val="24"/>
                <w:cs/>
              </w:rPr>
              <w:t>บริษัท ปั</w:t>
            </w:r>
            <w:r w:rsidRPr="00757FC7">
              <w:rPr>
                <w:rFonts w:ascii="Angsana New" w:hAnsi="Angsana New" w:hint="cs"/>
                <w:sz w:val="24"/>
                <w:szCs w:val="24"/>
                <w:cs/>
              </w:rPr>
              <w:t>ต</w:t>
            </w:r>
            <w:r w:rsidRPr="00757FC7">
              <w:rPr>
                <w:rFonts w:ascii="Angsana New" w:hAnsi="Angsana New"/>
                <w:sz w:val="24"/>
                <w:szCs w:val="24"/>
                <w:cs/>
              </w:rPr>
              <w:t>ตานี กรีน จำกัด</w:t>
            </w:r>
          </w:p>
        </w:tc>
        <w:tc>
          <w:tcPr>
            <w:tcW w:w="731" w:type="pct"/>
          </w:tcPr>
          <w:p w14:paraId="46E81CE8" w14:textId="29054356" w:rsidR="003E1CCC" w:rsidRPr="00757FC7" w:rsidRDefault="003E1CCC" w:rsidP="003E1CCC">
            <w:pPr>
              <w:pStyle w:val="BodyText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</w:rPr>
            </w:pPr>
            <w:r w:rsidRPr="00757FC7">
              <w:rPr>
                <w:rFonts w:ascii="Angsana New" w:hAnsi="Angsana New"/>
              </w:rPr>
              <w:t xml:space="preserve">21 </w:t>
            </w:r>
            <w:r w:rsidRPr="00757FC7">
              <w:rPr>
                <w:rFonts w:ascii="Angsana New" w:hAnsi="Angsana New"/>
                <w:cs/>
              </w:rPr>
              <w:t>เมกะวัตต์</w:t>
            </w:r>
          </w:p>
        </w:tc>
        <w:tc>
          <w:tcPr>
            <w:tcW w:w="1199" w:type="pct"/>
          </w:tcPr>
          <w:p w14:paraId="51A9B909" w14:textId="65B365C7" w:rsidR="003E1CCC" w:rsidRPr="00757FC7" w:rsidRDefault="003E1CCC" w:rsidP="003E1CCC">
            <w:pPr>
              <w:pStyle w:val="BodyText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</w:rPr>
            </w:pPr>
            <w:r w:rsidRPr="00757FC7">
              <w:rPr>
                <w:rFonts w:ascii="Angsana New" w:hAnsi="Angsana New"/>
              </w:rPr>
              <w:t xml:space="preserve">5 </w:t>
            </w:r>
            <w:r w:rsidRPr="00757FC7">
              <w:rPr>
                <w:rFonts w:ascii="Angsana New" w:hAnsi="Angsana New" w:hint="cs"/>
                <w:cs/>
              </w:rPr>
              <w:t>ปี โดยสามารถต่อได้คราวละ</w:t>
            </w:r>
          </w:p>
        </w:tc>
        <w:tc>
          <w:tcPr>
            <w:tcW w:w="781" w:type="pct"/>
          </w:tcPr>
          <w:p w14:paraId="772C766B" w14:textId="01452C04" w:rsidR="003E1CCC" w:rsidRPr="00757FC7" w:rsidRDefault="003E1CCC" w:rsidP="003E1CCC">
            <w:pPr>
              <w:pStyle w:val="BodyText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90" w:type="pct"/>
          </w:tcPr>
          <w:p w14:paraId="7FC7D324" w14:textId="55B6507F" w:rsidR="003E1CCC" w:rsidRPr="00757FC7" w:rsidRDefault="003E1CCC" w:rsidP="003E1CCC">
            <w:pPr>
              <w:pStyle w:val="BodyText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E1CCC" w:rsidRPr="00757FC7" w14:paraId="109F70FA" w14:textId="77777777" w:rsidTr="003E1CCC">
        <w:trPr>
          <w:trHeight w:val="417"/>
        </w:trPr>
        <w:tc>
          <w:tcPr>
            <w:tcW w:w="1499" w:type="pct"/>
          </w:tcPr>
          <w:p w14:paraId="09623EC0" w14:textId="77777777" w:rsidR="003E1CCC" w:rsidRPr="00757FC7" w:rsidRDefault="003E1CCC" w:rsidP="003E1CCC">
            <w:pPr>
              <w:spacing w:after="0" w:line="52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31" w:type="pct"/>
          </w:tcPr>
          <w:p w14:paraId="190E0346" w14:textId="77777777" w:rsidR="003E1CCC" w:rsidRPr="00757FC7" w:rsidRDefault="003E1CCC" w:rsidP="003E1CCC">
            <w:pPr>
              <w:pStyle w:val="BodyText2"/>
              <w:tabs>
                <w:tab w:val="decimal" w:pos="1065"/>
              </w:tabs>
              <w:spacing w:after="0" w:line="520" w:lineRule="exact"/>
              <w:ind w:right="-18"/>
              <w:rPr>
                <w:rFonts w:ascii="Angsana New" w:hAnsi="Angsana New"/>
              </w:rPr>
            </w:pPr>
          </w:p>
        </w:tc>
        <w:tc>
          <w:tcPr>
            <w:tcW w:w="1199" w:type="pct"/>
          </w:tcPr>
          <w:p w14:paraId="49A05EC2" w14:textId="4A8EDCA4" w:rsidR="003E1CCC" w:rsidRPr="00757FC7" w:rsidRDefault="003E1CCC" w:rsidP="003E1CCC">
            <w:pPr>
              <w:pStyle w:val="BodyText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  <w:cs/>
              </w:rPr>
            </w:pPr>
            <w:r w:rsidRPr="00757FC7">
              <w:rPr>
                <w:rFonts w:ascii="Angsana New" w:hAnsi="Angsana New"/>
              </w:rPr>
              <w:t xml:space="preserve">5 </w:t>
            </w:r>
            <w:r w:rsidRPr="00757FC7">
              <w:rPr>
                <w:rFonts w:ascii="Angsana New" w:hAnsi="Angsana New" w:hint="cs"/>
                <w:cs/>
              </w:rPr>
              <w:t>ปี นับจากวันที่เริ่ม</w:t>
            </w:r>
            <w:r w:rsidRPr="00757FC7">
              <w:rPr>
                <w:rFonts w:ascii="Angsana New" w:hAnsi="Angsana New"/>
                <w:cs/>
              </w:rPr>
              <w:t>จำหน่าย</w:t>
            </w:r>
          </w:p>
        </w:tc>
        <w:tc>
          <w:tcPr>
            <w:tcW w:w="781" w:type="pct"/>
          </w:tcPr>
          <w:p w14:paraId="28601983" w14:textId="077E0BE8" w:rsidR="003E1CCC" w:rsidRPr="00757FC7" w:rsidRDefault="003E1CCC" w:rsidP="003E1CCC">
            <w:pPr>
              <w:pStyle w:val="BodyText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90" w:type="pct"/>
          </w:tcPr>
          <w:p w14:paraId="09BF72B0" w14:textId="058FC798" w:rsidR="003E1CCC" w:rsidRPr="00757FC7" w:rsidRDefault="003E1CCC" w:rsidP="003E1CCC">
            <w:pPr>
              <w:pStyle w:val="BodyText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E1CCC" w:rsidRPr="00757FC7" w14:paraId="6559A8E1" w14:textId="77777777" w:rsidTr="003E1CCC">
        <w:trPr>
          <w:trHeight w:val="417"/>
        </w:trPr>
        <w:tc>
          <w:tcPr>
            <w:tcW w:w="1499" w:type="pct"/>
          </w:tcPr>
          <w:p w14:paraId="44603762" w14:textId="77777777" w:rsidR="003E1CCC" w:rsidRPr="00757FC7" w:rsidRDefault="003E1CCC" w:rsidP="003E1CCC">
            <w:pPr>
              <w:spacing w:after="0" w:line="52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31" w:type="pct"/>
          </w:tcPr>
          <w:p w14:paraId="3A398232" w14:textId="77777777" w:rsidR="003E1CCC" w:rsidRPr="00757FC7" w:rsidRDefault="003E1CCC" w:rsidP="003E1CCC">
            <w:pPr>
              <w:pStyle w:val="BodyText2"/>
              <w:tabs>
                <w:tab w:val="decimal" w:pos="1065"/>
              </w:tabs>
              <w:spacing w:after="0" w:line="520" w:lineRule="exact"/>
              <w:ind w:right="-18"/>
              <w:rPr>
                <w:rFonts w:ascii="Angsana New" w:hAnsi="Angsana New"/>
              </w:rPr>
            </w:pPr>
          </w:p>
        </w:tc>
        <w:tc>
          <w:tcPr>
            <w:tcW w:w="1199" w:type="pct"/>
          </w:tcPr>
          <w:p w14:paraId="4B44789A" w14:textId="412382D3" w:rsidR="003E1CCC" w:rsidRPr="00757FC7" w:rsidRDefault="003E1CCC" w:rsidP="003E1CCC">
            <w:pPr>
              <w:pStyle w:val="BodyText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  <w:cs/>
              </w:rPr>
            </w:pPr>
            <w:r w:rsidRPr="00757FC7">
              <w:rPr>
                <w:rFonts w:ascii="Angsana New" w:hAnsi="Angsana New"/>
                <w:cs/>
              </w:rPr>
              <w:t>กระแสไฟฟ้า</w:t>
            </w:r>
            <w:r w:rsidRPr="00757FC7">
              <w:rPr>
                <w:rFonts w:ascii="Angsana New" w:hAnsi="Angsana New" w:hint="cs"/>
                <w:cs/>
              </w:rPr>
              <w:t>ครั้งแรก</w:t>
            </w:r>
          </w:p>
        </w:tc>
        <w:tc>
          <w:tcPr>
            <w:tcW w:w="781" w:type="pct"/>
          </w:tcPr>
          <w:p w14:paraId="1CD38DE1" w14:textId="741E6EFF" w:rsidR="003E1CCC" w:rsidRPr="00757FC7" w:rsidRDefault="00847504" w:rsidP="003E1CCC">
            <w:pPr>
              <w:pStyle w:val="BodyText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/>
                <w:sz w:val="26"/>
                <w:szCs w:val="26"/>
              </w:rPr>
              <w:t>500,102,547.91</w:t>
            </w:r>
          </w:p>
        </w:tc>
        <w:tc>
          <w:tcPr>
            <w:tcW w:w="790" w:type="pct"/>
          </w:tcPr>
          <w:p w14:paraId="7AF6B3B9" w14:textId="37519BC2" w:rsidR="003E1CCC" w:rsidRPr="00757FC7" w:rsidRDefault="003E1CCC" w:rsidP="003E1CCC">
            <w:pPr>
              <w:pStyle w:val="BodyText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7FC7">
              <w:rPr>
                <w:rFonts w:ascii="Angsana New" w:hAnsi="Angsana New"/>
                <w:cs/>
              </w:rPr>
              <w:t>131</w:t>
            </w:r>
            <w:r w:rsidRPr="00757FC7">
              <w:rPr>
                <w:rFonts w:ascii="Angsana New" w:hAnsi="Angsana New"/>
              </w:rPr>
              <w:t>,</w:t>
            </w:r>
            <w:r w:rsidRPr="00757FC7">
              <w:rPr>
                <w:rFonts w:ascii="Angsana New" w:hAnsi="Angsana New" w:hint="cs"/>
                <w:cs/>
              </w:rPr>
              <w:t>925</w:t>
            </w:r>
            <w:r w:rsidRPr="00757FC7">
              <w:rPr>
                <w:rFonts w:ascii="Angsana New" w:hAnsi="Angsana New"/>
              </w:rPr>
              <w:t>,</w:t>
            </w:r>
            <w:r w:rsidRPr="00757FC7">
              <w:rPr>
                <w:rFonts w:ascii="Angsana New" w:hAnsi="Angsana New" w:hint="cs"/>
                <w:cs/>
              </w:rPr>
              <w:t>928.55</w:t>
            </w:r>
          </w:p>
        </w:tc>
      </w:tr>
      <w:tr w:rsidR="003E1CCC" w:rsidRPr="00757FC7" w14:paraId="5E3C463E" w14:textId="77777777" w:rsidTr="003E1CCC">
        <w:trPr>
          <w:trHeight w:val="417"/>
        </w:trPr>
        <w:tc>
          <w:tcPr>
            <w:tcW w:w="1499" w:type="pct"/>
          </w:tcPr>
          <w:p w14:paraId="5C1A3102" w14:textId="4CCA1CA1" w:rsidR="003E1CCC" w:rsidRPr="00757FC7" w:rsidRDefault="003E1CCC" w:rsidP="003E1CCC">
            <w:pPr>
              <w:spacing w:after="0" w:line="52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hint="cs"/>
                <w:sz w:val="24"/>
                <w:szCs w:val="24"/>
                <w:cs/>
              </w:rPr>
              <w:t>บริษัท ทีพีซีเอช เพาเวอร์ 1 จำกัด</w:t>
            </w:r>
          </w:p>
        </w:tc>
        <w:tc>
          <w:tcPr>
            <w:tcW w:w="731" w:type="pct"/>
          </w:tcPr>
          <w:p w14:paraId="73D6F49D" w14:textId="05314896" w:rsidR="003E1CCC" w:rsidRPr="00757FC7" w:rsidRDefault="003E1CCC" w:rsidP="003E1CCC">
            <w:pPr>
              <w:pStyle w:val="BodyText2"/>
              <w:tabs>
                <w:tab w:val="decimal" w:pos="1065"/>
              </w:tabs>
              <w:spacing w:after="0" w:line="520" w:lineRule="exact"/>
              <w:ind w:right="-18"/>
              <w:rPr>
                <w:rFonts w:ascii="Angsana New" w:hAnsi="Angsana New"/>
                <w:cs/>
              </w:rPr>
            </w:pPr>
            <w:r w:rsidRPr="00757FC7">
              <w:rPr>
                <w:rFonts w:ascii="Angsana New" w:hAnsi="Angsana New" w:hint="cs"/>
                <w:cs/>
              </w:rPr>
              <w:t>9.2 เมกะวัตต์</w:t>
            </w:r>
          </w:p>
        </w:tc>
        <w:tc>
          <w:tcPr>
            <w:tcW w:w="1199" w:type="pct"/>
          </w:tcPr>
          <w:p w14:paraId="1873118A" w14:textId="0ED140D2" w:rsidR="003E1CCC" w:rsidRPr="00757FC7" w:rsidRDefault="003E1CCC" w:rsidP="003E1CCC">
            <w:pPr>
              <w:pStyle w:val="BodyText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  <w:cs/>
              </w:rPr>
            </w:pPr>
            <w:r w:rsidRPr="00757FC7">
              <w:rPr>
                <w:rFonts w:ascii="Angsana New" w:hAnsi="Angsana New"/>
              </w:rPr>
              <w:t xml:space="preserve">30 </w:t>
            </w:r>
            <w:r w:rsidRPr="00757FC7">
              <w:rPr>
                <w:rFonts w:ascii="Angsana New" w:hAnsi="Angsana New" w:hint="cs"/>
                <w:cs/>
              </w:rPr>
              <w:t xml:space="preserve">ธันวาคม พ.ศ. </w:t>
            </w:r>
            <w:r w:rsidRPr="00757FC7">
              <w:rPr>
                <w:rFonts w:ascii="Angsana New" w:hAnsi="Angsana New"/>
              </w:rPr>
              <w:t>2581</w:t>
            </w:r>
          </w:p>
        </w:tc>
        <w:tc>
          <w:tcPr>
            <w:tcW w:w="781" w:type="pct"/>
          </w:tcPr>
          <w:p w14:paraId="1174A132" w14:textId="32542E62" w:rsidR="003E1CCC" w:rsidRPr="00757FC7" w:rsidRDefault="000B758D" w:rsidP="003E1CCC">
            <w:pPr>
              <w:pStyle w:val="BodyText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/>
                <w:sz w:val="26"/>
                <w:szCs w:val="26"/>
              </w:rPr>
              <w:t>143,392,837.23</w:t>
            </w:r>
          </w:p>
        </w:tc>
        <w:tc>
          <w:tcPr>
            <w:tcW w:w="790" w:type="pct"/>
          </w:tcPr>
          <w:p w14:paraId="4258A845" w14:textId="7F9BDF81" w:rsidR="003E1CCC" w:rsidRPr="00757FC7" w:rsidRDefault="00AA71F2" w:rsidP="003E1CCC">
            <w:pPr>
              <w:pStyle w:val="BodyText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="Angsana New" w:hAnsi="Angsana New"/>
                <w:cs/>
              </w:rPr>
              <w:t>15</w:t>
            </w:r>
            <w:r w:rsidRPr="00757FC7">
              <w:rPr>
                <w:rFonts w:ascii="Angsana New" w:hAnsi="Angsana New"/>
              </w:rPr>
              <w:t>,</w:t>
            </w:r>
            <w:r w:rsidRPr="00757FC7">
              <w:rPr>
                <w:rFonts w:ascii="Angsana New" w:hAnsi="Angsana New"/>
                <w:cs/>
              </w:rPr>
              <w:t>501</w:t>
            </w:r>
            <w:r w:rsidRPr="00757FC7">
              <w:rPr>
                <w:rFonts w:ascii="Angsana New" w:hAnsi="Angsana New"/>
              </w:rPr>
              <w:t>,</w:t>
            </w:r>
            <w:r w:rsidRPr="00757FC7">
              <w:rPr>
                <w:rFonts w:ascii="Angsana New" w:hAnsi="Angsana New"/>
                <w:cs/>
              </w:rPr>
              <w:t>564.41</w:t>
            </w:r>
          </w:p>
        </w:tc>
      </w:tr>
      <w:tr w:rsidR="003E1CCC" w:rsidRPr="00757FC7" w14:paraId="2D8746E2" w14:textId="77777777" w:rsidTr="003E1CCC">
        <w:trPr>
          <w:trHeight w:val="450"/>
        </w:trPr>
        <w:tc>
          <w:tcPr>
            <w:tcW w:w="1499" w:type="pct"/>
          </w:tcPr>
          <w:p w14:paraId="28A3ED46" w14:textId="708E3595" w:rsidR="003E1CCC" w:rsidRPr="00757FC7" w:rsidRDefault="003E1CCC" w:rsidP="003E1CCC">
            <w:pPr>
              <w:spacing w:after="0" w:line="52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hint="cs"/>
                <w:sz w:val="24"/>
                <w:szCs w:val="24"/>
                <w:cs/>
              </w:rPr>
              <w:t xml:space="preserve">บริษัท ทีพีซีเอช เพาเวอร์ </w:t>
            </w:r>
            <w:r w:rsidRPr="00757FC7">
              <w:rPr>
                <w:rFonts w:ascii="Angsana New" w:hAnsi="Angsana New"/>
                <w:sz w:val="24"/>
                <w:szCs w:val="24"/>
              </w:rPr>
              <w:t>2</w:t>
            </w:r>
            <w:r w:rsidRPr="00757FC7">
              <w:rPr>
                <w:rFonts w:ascii="Angsana New" w:hAnsi="Angsana New"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731" w:type="pct"/>
          </w:tcPr>
          <w:p w14:paraId="33D2560B" w14:textId="7E42BAA7" w:rsidR="003E1CCC" w:rsidRPr="00757FC7" w:rsidRDefault="003E1CCC" w:rsidP="003E1CCC">
            <w:pPr>
              <w:pStyle w:val="BodyText2"/>
              <w:tabs>
                <w:tab w:val="decimal" w:pos="1065"/>
              </w:tabs>
              <w:spacing w:after="0" w:line="520" w:lineRule="exact"/>
              <w:ind w:right="-18"/>
              <w:rPr>
                <w:rFonts w:ascii="Angsana New" w:hAnsi="Angsana New"/>
                <w:cs/>
              </w:rPr>
            </w:pPr>
            <w:r w:rsidRPr="00757FC7">
              <w:rPr>
                <w:rFonts w:ascii="Angsana New" w:hAnsi="Angsana New" w:hint="cs"/>
                <w:cs/>
              </w:rPr>
              <w:t>9.2 เมกะวัตต์</w:t>
            </w:r>
          </w:p>
        </w:tc>
        <w:tc>
          <w:tcPr>
            <w:tcW w:w="1199" w:type="pct"/>
          </w:tcPr>
          <w:p w14:paraId="273BC601" w14:textId="0A57B2CC" w:rsidR="003E1CCC" w:rsidRPr="00757FC7" w:rsidRDefault="003E1CCC" w:rsidP="003E1CCC">
            <w:pPr>
              <w:pStyle w:val="BodyText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  <w:cs/>
              </w:rPr>
            </w:pPr>
            <w:r w:rsidRPr="00757FC7">
              <w:rPr>
                <w:rFonts w:ascii="Angsana New" w:hAnsi="Angsana New"/>
              </w:rPr>
              <w:t xml:space="preserve">30 </w:t>
            </w:r>
            <w:r w:rsidRPr="00757FC7">
              <w:rPr>
                <w:rFonts w:ascii="Angsana New" w:hAnsi="Angsana New" w:hint="cs"/>
                <w:cs/>
              </w:rPr>
              <w:t xml:space="preserve">ธันวาคม พ.ศ. </w:t>
            </w:r>
            <w:r w:rsidRPr="00757FC7">
              <w:rPr>
                <w:rFonts w:ascii="Angsana New" w:hAnsi="Angsana New"/>
              </w:rPr>
              <w:t>2581</w:t>
            </w:r>
          </w:p>
        </w:tc>
        <w:tc>
          <w:tcPr>
            <w:tcW w:w="781" w:type="pct"/>
          </w:tcPr>
          <w:p w14:paraId="3B27DE51" w14:textId="2BB3040E" w:rsidR="003E1CCC" w:rsidRPr="00757FC7" w:rsidRDefault="00322654" w:rsidP="003E1CCC">
            <w:pPr>
              <w:pStyle w:val="BodyText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/>
                <w:sz w:val="26"/>
                <w:szCs w:val="26"/>
              </w:rPr>
              <w:t>154,180,577.41</w:t>
            </w:r>
          </w:p>
        </w:tc>
        <w:tc>
          <w:tcPr>
            <w:tcW w:w="790" w:type="pct"/>
          </w:tcPr>
          <w:p w14:paraId="0388ADFC" w14:textId="39FCCE78" w:rsidR="003E1CCC" w:rsidRPr="00757FC7" w:rsidRDefault="003E1CCC" w:rsidP="003E1CCC">
            <w:pPr>
              <w:pStyle w:val="BodyText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A71F2" w:rsidRPr="00757FC7" w14:paraId="7DC0B2F3" w14:textId="77777777" w:rsidTr="003E1CCC">
        <w:trPr>
          <w:trHeight w:val="225"/>
        </w:trPr>
        <w:tc>
          <w:tcPr>
            <w:tcW w:w="1499" w:type="pct"/>
          </w:tcPr>
          <w:p w14:paraId="4E9C1F45" w14:textId="6351B847" w:rsidR="00AA71F2" w:rsidRPr="00757FC7" w:rsidRDefault="00AA71F2" w:rsidP="00AA71F2">
            <w:pPr>
              <w:spacing w:after="0" w:line="52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hint="cs"/>
                <w:sz w:val="24"/>
                <w:szCs w:val="24"/>
                <w:cs/>
              </w:rPr>
              <w:t>บริษัท ทีพีซีเอช เพาเวอร์ 5 จำกัด</w:t>
            </w:r>
          </w:p>
        </w:tc>
        <w:tc>
          <w:tcPr>
            <w:tcW w:w="731" w:type="pct"/>
          </w:tcPr>
          <w:p w14:paraId="56687434" w14:textId="51175721" w:rsidR="00AA71F2" w:rsidRPr="00757FC7" w:rsidRDefault="00AA71F2" w:rsidP="00AA71F2">
            <w:pPr>
              <w:pStyle w:val="BodyText2"/>
              <w:tabs>
                <w:tab w:val="decimal" w:pos="1065"/>
              </w:tabs>
              <w:spacing w:after="0" w:line="520" w:lineRule="exact"/>
              <w:ind w:right="-18"/>
              <w:rPr>
                <w:rFonts w:ascii="Angsana New" w:hAnsi="Angsana New"/>
                <w:cs/>
              </w:rPr>
            </w:pPr>
            <w:r w:rsidRPr="00757FC7">
              <w:rPr>
                <w:rFonts w:ascii="Angsana New" w:hAnsi="Angsana New" w:hint="cs"/>
                <w:cs/>
              </w:rPr>
              <w:t>6.3 เมกะวัตต์</w:t>
            </w:r>
          </w:p>
        </w:tc>
        <w:tc>
          <w:tcPr>
            <w:tcW w:w="1199" w:type="pct"/>
          </w:tcPr>
          <w:p w14:paraId="003EDC71" w14:textId="6F0E2538" w:rsidR="00AA71F2" w:rsidRPr="00757FC7" w:rsidRDefault="00AA71F2" w:rsidP="00AA71F2">
            <w:pPr>
              <w:pStyle w:val="BodyText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</w:rPr>
            </w:pPr>
            <w:r w:rsidRPr="00757FC7">
              <w:rPr>
                <w:rFonts w:ascii="Angsana New" w:hAnsi="Angsana New" w:hint="cs"/>
                <w:cs/>
              </w:rPr>
              <w:t xml:space="preserve">16 พฤศจิกายน พ.ศ. </w:t>
            </w:r>
            <w:r w:rsidRPr="00757FC7">
              <w:rPr>
                <w:rFonts w:ascii="Angsana New" w:hAnsi="Angsana New"/>
              </w:rPr>
              <w:t>2583</w:t>
            </w:r>
          </w:p>
        </w:tc>
        <w:tc>
          <w:tcPr>
            <w:tcW w:w="781" w:type="pct"/>
          </w:tcPr>
          <w:p w14:paraId="069B7D99" w14:textId="67DC98C4" w:rsidR="00AA71F2" w:rsidRPr="00757FC7" w:rsidRDefault="00452CC2" w:rsidP="00AA71F2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/>
                <w:sz w:val="26"/>
                <w:szCs w:val="26"/>
              </w:rPr>
              <w:t>138,578,979.74</w:t>
            </w:r>
          </w:p>
        </w:tc>
        <w:tc>
          <w:tcPr>
            <w:tcW w:w="790" w:type="pct"/>
          </w:tcPr>
          <w:p w14:paraId="162DFFF2" w14:textId="3F062906" w:rsidR="00AA71F2" w:rsidRPr="00757FC7" w:rsidRDefault="00AA71F2" w:rsidP="00AA71F2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7FC7">
              <w:rPr>
                <w:rFonts w:ascii="Angsana New" w:hAnsi="Angsana New"/>
                <w:cs/>
              </w:rPr>
              <w:t>13</w:t>
            </w:r>
            <w:r w:rsidRPr="00757FC7">
              <w:rPr>
                <w:rFonts w:ascii="Angsana New" w:hAnsi="Angsana New"/>
              </w:rPr>
              <w:t>,</w:t>
            </w:r>
            <w:r w:rsidRPr="00757FC7">
              <w:rPr>
                <w:rFonts w:ascii="Angsana New" w:hAnsi="Angsana New"/>
                <w:cs/>
              </w:rPr>
              <w:t>402</w:t>
            </w:r>
            <w:r w:rsidRPr="00757FC7">
              <w:rPr>
                <w:rFonts w:ascii="Angsana New" w:hAnsi="Angsana New"/>
              </w:rPr>
              <w:t>,</w:t>
            </w:r>
            <w:r w:rsidRPr="00757FC7">
              <w:rPr>
                <w:rFonts w:ascii="Angsana New" w:hAnsi="Angsana New"/>
                <w:cs/>
              </w:rPr>
              <w:t>882.99</w:t>
            </w:r>
          </w:p>
        </w:tc>
      </w:tr>
      <w:tr w:rsidR="00AA71F2" w:rsidRPr="00757FC7" w14:paraId="28DBF076" w14:textId="77777777" w:rsidTr="003E1CCC">
        <w:trPr>
          <w:trHeight w:val="595"/>
        </w:trPr>
        <w:tc>
          <w:tcPr>
            <w:tcW w:w="1499" w:type="pct"/>
          </w:tcPr>
          <w:p w14:paraId="7C0DB55B" w14:textId="7F8E7A13" w:rsidR="00AA71F2" w:rsidRPr="00757FC7" w:rsidRDefault="00AA71F2" w:rsidP="00AA71F2">
            <w:pPr>
              <w:spacing w:after="0" w:line="520" w:lineRule="exact"/>
              <w:ind w:left="342" w:hanging="15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57FC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รวมรายได้</w:t>
            </w:r>
            <w:r w:rsidRPr="00757FC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จ</w:t>
            </w:r>
            <w:r w:rsidRPr="00757FC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ากการขายไฟฟ้า</w:t>
            </w:r>
          </w:p>
        </w:tc>
        <w:tc>
          <w:tcPr>
            <w:tcW w:w="731" w:type="pct"/>
          </w:tcPr>
          <w:p w14:paraId="34F366E2" w14:textId="77777777" w:rsidR="00AA71F2" w:rsidRPr="00757FC7" w:rsidRDefault="00AA71F2" w:rsidP="00AA71F2">
            <w:pPr>
              <w:pStyle w:val="BodyText2"/>
              <w:tabs>
                <w:tab w:val="decimal" w:pos="1065"/>
              </w:tabs>
              <w:spacing w:after="0" w:line="520" w:lineRule="exact"/>
              <w:ind w:right="-18"/>
              <w:rPr>
                <w:rFonts w:ascii="Angsana New" w:hAnsi="Angsana New"/>
                <w:cs/>
              </w:rPr>
            </w:pPr>
          </w:p>
        </w:tc>
        <w:tc>
          <w:tcPr>
            <w:tcW w:w="1199" w:type="pct"/>
          </w:tcPr>
          <w:p w14:paraId="78BECBA2" w14:textId="77777777" w:rsidR="00AA71F2" w:rsidRPr="00757FC7" w:rsidRDefault="00AA71F2" w:rsidP="00AA71F2">
            <w:pPr>
              <w:pStyle w:val="BodyText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781" w:type="pct"/>
          </w:tcPr>
          <w:p w14:paraId="4A96F665" w14:textId="26768EC1" w:rsidR="00AA71F2" w:rsidRPr="00757FC7" w:rsidRDefault="005D33EC" w:rsidP="00AA71F2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/>
                <w:sz w:val="26"/>
                <w:szCs w:val="26"/>
              </w:rPr>
              <w:t>2,470,396,978.96</w:t>
            </w:r>
          </w:p>
        </w:tc>
        <w:tc>
          <w:tcPr>
            <w:tcW w:w="790" w:type="pct"/>
          </w:tcPr>
          <w:p w14:paraId="1C7753F0" w14:textId="6A6096A1" w:rsidR="00AA71F2" w:rsidRPr="00757FC7" w:rsidRDefault="00AA71F2" w:rsidP="00AA71F2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="Angsana New" w:hAnsi="Angsana New"/>
                <w:cs/>
              </w:rPr>
              <w:t>1</w:t>
            </w:r>
            <w:r w:rsidRPr="00757FC7">
              <w:rPr>
                <w:rFonts w:ascii="Angsana New" w:hAnsi="Angsana New"/>
              </w:rPr>
              <w:t>,</w:t>
            </w:r>
            <w:r w:rsidRPr="00757FC7">
              <w:rPr>
                <w:rFonts w:ascii="Angsana New" w:hAnsi="Angsana New" w:hint="cs"/>
                <w:cs/>
              </w:rPr>
              <w:t>777</w:t>
            </w:r>
            <w:r w:rsidRPr="00757FC7">
              <w:rPr>
                <w:rFonts w:ascii="Angsana New" w:hAnsi="Angsana New"/>
              </w:rPr>
              <w:t>,</w:t>
            </w:r>
            <w:r w:rsidRPr="00757FC7">
              <w:rPr>
                <w:rFonts w:ascii="Angsana New" w:hAnsi="Angsana New" w:hint="cs"/>
                <w:cs/>
              </w:rPr>
              <w:t>373</w:t>
            </w:r>
            <w:r w:rsidRPr="00757FC7">
              <w:rPr>
                <w:rFonts w:ascii="Angsana New" w:hAnsi="Angsana New"/>
              </w:rPr>
              <w:t>,</w:t>
            </w:r>
            <w:r w:rsidRPr="00757FC7">
              <w:rPr>
                <w:rFonts w:ascii="Angsana New" w:hAnsi="Angsana New" w:hint="cs"/>
                <w:cs/>
              </w:rPr>
              <w:t>129.97</w:t>
            </w:r>
          </w:p>
        </w:tc>
      </w:tr>
    </w:tbl>
    <w:p w14:paraId="17FFBA6D" w14:textId="77777777" w:rsidR="00636825" w:rsidRPr="00757FC7" w:rsidRDefault="00636825" w:rsidP="00FC2654">
      <w:pPr>
        <w:autoSpaceDE w:val="0"/>
        <w:autoSpaceDN w:val="0"/>
        <w:adjustRightInd w:val="0"/>
        <w:spacing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89FA7E3" w14:textId="759CBA1A" w:rsidR="00636825" w:rsidRPr="00757FC7" w:rsidRDefault="00636825" w:rsidP="00FC2654">
      <w:pPr>
        <w:autoSpaceDE w:val="0"/>
        <w:autoSpaceDN w:val="0"/>
        <w:adjustRightInd w:val="0"/>
        <w:spacing w:line="420" w:lineRule="exact"/>
        <w:jc w:val="center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sz w:val="30"/>
          <w:szCs w:val="30"/>
          <w:cs/>
        </w:rPr>
        <w:br w:type="page"/>
      </w:r>
    </w:p>
    <w:p w14:paraId="5F2924A8" w14:textId="6F2BB442" w:rsidR="00B522BD" w:rsidRPr="00757FC7" w:rsidRDefault="00B522BD" w:rsidP="00FC2654">
      <w:pPr>
        <w:autoSpaceDE w:val="0"/>
        <w:autoSpaceDN w:val="0"/>
        <w:adjustRightInd w:val="0"/>
        <w:spacing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 xml:space="preserve">- </w:t>
      </w:r>
      <w:r w:rsidR="0064471E" w:rsidRPr="00757FC7">
        <w:rPr>
          <w:rFonts w:ascii="Angsana New" w:hAnsi="Angsana New" w:cs="Angsana New" w:hint="cs"/>
          <w:sz w:val="30"/>
          <w:szCs w:val="30"/>
          <w:cs/>
        </w:rPr>
        <w:t>7</w:t>
      </w:r>
      <w:r w:rsidR="00636825" w:rsidRPr="00757FC7">
        <w:rPr>
          <w:rFonts w:ascii="Angsana New" w:hAnsi="Angsana New" w:cs="Angsana New" w:hint="cs"/>
          <w:sz w:val="30"/>
          <w:szCs w:val="30"/>
          <w:cs/>
        </w:rPr>
        <w:t>1</w:t>
      </w:r>
      <w:r w:rsidRPr="00757FC7">
        <w:rPr>
          <w:rFonts w:ascii="Angsana New" w:hAnsi="Angsana New" w:cs="Angsana New"/>
          <w:sz w:val="30"/>
          <w:szCs w:val="30"/>
        </w:rPr>
        <w:t xml:space="preserve"> -</w:t>
      </w:r>
    </w:p>
    <w:p w14:paraId="694D8D0D" w14:textId="77777777" w:rsidR="00B522BD" w:rsidRPr="00757FC7" w:rsidRDefault="00B522BD" w:rsidP="00720973">
      <w:pPr>
        <w:autoSpaceDE w:val="0"/>
        <w:autoSpaceDN w:val="0"/>
        <w:adjustRightInd w:val="0"/>
        <w:spacing w:line="50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TableGrid2"/>
        <w:tblW w:w="508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87"/>
        <w:gridCol w:w="1445"/>
        <w:gridCol w:w="1674"/>
        <w:gridCol w:w="2106"/>
        <w:gridCol w:w="1959"/>
      </w:tblGrid>
      <w:tr w:rsidR="0043458C" w:rsidRPr="00757FC7" w14:paraId="261EA7EB" w14:textId="77777777" w:rsidTr="00AA71F2">
        <w:trPr>
          <w:trHeight w:val="250"/>
          <w:tblHeader/>
        </w:trPr>
        <w:tc>
          <w:tcPr>
            <w:tcW w:w="1509" w:type="pct"/>
            <w:vAlign w:val="bottom"/>
          </w:tcPr>
          <w:p w14:paraId="3BE8C8E2" w14:textId="77777777" w:rsidR="0043458C" w:rsidRPr="00757FC7" w:rsidRDefault="0043458C" w:rsidP="00720973">
            <w:pPr>
              <w:spacing w:after="0" w:line="5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30" w:type="pct"/>
            <w:vAlign w:val="bottom"/>
          </w:tcPr>
          <w:p w14:paraId="6C6F61BD" w14:textId="77777777" w:rsidR="0043458C" w:rsidRPr="00757FC7" w:rsidRDefault="0043458C" w:rsidP="00720973">
            <w:pPr>
              <w:spacing w:after="0" w:line="5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/>
                <w:sz w:val="24"/>
                <w:szCs w:val="24"/>
                <w:cs/>
              </w:rPr>
              <w:t>ปริมาณรับซื้อ</w:t>
            </w:r>
          </w:p>
        </w:tc>
        <w:tc>
          <w:tcPr>
            <w:tcW w:w="1185" w:type="pct"/>
            <w:vAlign w:val="bottom"/>
          </w:tcPr>
          <w:p w14:paraId="08056F1F" w14:textId="77777777" w:rsidR="0043458C" w:rsidRPr="00757FC7" w:rsidRDefault="0043458C" w:rsidP="00720973">
            <w:pPr>
              <w:spacing w:after="0" w:line="5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75" w:type="pct"/>
            <w:gridSpan w:val="2"/>
            <w:vAlign w:val="bottom"/>
            <w:hideMark/>
          </w:tcPr>
          <w:p w14:paraId="5384BB9F" w14:textId="77777777" w:rsidR="0043458C" w:rsidRPr="00757FC7" w:rsidRDefault="0043458C" w:rsidP="00720973">
            <w:pPr>
              <w:pBdr>
                <w:bottom w:val="single" w:sz="4" w:space="1" w:color="auto"/>
              </w:pBdr>
              <w:spacing w:after="0" w:line="5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43458C" w:rsidRPr="00757FC7" w14:paraId="596213E1" w14:textId="77777777" w:rsidTr="00AA71F2">
        <w:trPr>
          <w:trHeight w:val="271"/>
          <w:tblHeader/>
        </w:trPr>
        <w:tc>
          <w:tcPr>
            <w:tcW w:w="1509" w:type="pct"/>
            <w:vAlign w:val="bottom"/>
          </w:tcPr>
          <w:p w14:paraId="011C9E18" w14:textId="77777777" w:rsidR="0043458C" w:rsidRPr="00757FC7" w:rsidRDefault="0043458C" w:rsidP="00720973">
            <w:pPr>
              <w:spacing w:after="0" w:line="5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30" w:type="pct"/>
            <w:vAlign w:val="bottom"/>
          </w:tcPr>
          <w:p w14:paraId="41E9A947" w14:textId="77777777" w:rsidR="0043458C" w:rsidRPr="00757FC7" w:rsidRDefault="0043458C" w:rsidP="00720973">
            <w:pPr>
              <w:pBdr>
                <w:bottom w:val="single" w:sz="4" w:space="1" w:color="auto"/>
              </w:pBdr>
              <w:spacing w:after="0" w:line="5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1185" w:type="pct"/>
            <w:vAlign w:val="bottom"/>
          </w:tcPr>
          <w:p w14:paraId="3C0FE93A" w14:textId="77777777" w:rsidR="0043458C" w:rsidRPr="00757FC7" w:rsidRDefault="0043458C" w:rsidP="00720973">
            <w:pPr>
              <w:pBdr>
                <w:bottom w:val="single" w:sz="4" w:space="1" w:color="auto"/>
              </w:pBdr>
              <w:spacing w:after="0" w:line="5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/>
                <w:sz w:val="24"/>
                <w:szCs w:val="24"/>
                <w:cs/>
              </w:rPr>
              <w:t>วันที่สิ้นสุดสัญญา</w:t>
            </w:r>
          </w:p>
        </w:tc>
        <w:tc>
          <w:tcPr>
            <w:tcW w:w="786" w:type="pct"/>
            <w:vAlign w:val="bottom"/>
            <w:hideMark/>
          </w:tcPr>
          <w:p w14:paraId="4973329B" w14:textId="6C72A101" w:rsidR="0043458C" w:rsidRPr="00757FC7" w:rsidRDefault="001D5100" w:rsidP="00720973">
            <w:pPr>
              <w:pBdr>
                <w:bottom w:val="single" w:sz="4" w:space="1" w:color="auto"/>
              </w:pBdr>
              <w:spacing w:after="0" w:line="5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7FC7">
              <w:rPr>
                <w:rFonts w:ascii="Angsana New" w:hAnsi="Angsana New" w:hint="cs"/>
                <w:sz w:val="26"/>
                <w:szCs w:val="26"/>
                <w:cs/>
              </w:rPr>
              <w:t>2564</w:t>
            </w:r>
          </w:p>
        </w:tc>
        <w:tc>
          <w:tcPr>
            <w:tcW w:w="789" w:type="pct"/>
            <w:vAlign w:val="bottom"/>
            <w:hideMark/>
          </w:tcPr>
          <w:p w14:paraId="63694AA9" w14:textId="167F9B52" w:rsidR="0043458C" w:rsidRPr="00757FC7" w:rsidRDefault="0043458C" w:rsidP="00720973">
            <w:pPr>
              <w:pBdr>
                <w:bottom w:val="single" w:sz="4" w:space="1" w:color="auto"/>
              </w:pBdr>
              <w:spacing w:after="0" w:line="5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7FC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6657BE" w:rsidRPr="00757FC7" w14:paraId="7F558A01" w14:textId="77777777" w:rsidTr="00AA71F2">
        <w:trPr>
          <w:trHeight w:val="271"/>
          <w:tblHeader/>
        </w:trPr>
        <w:tc>
          <w:tcPr>
            <w:tcW w:w="1509" w:type="pct"/>
            <w:vAlign w:val="bottom"/>
          </w:tcPr>
          <w:p w14:paraId="03730D87" w14:textId="5103194D" w:rsidR="006657BE" w:rsidRPr="00757FC7" w:rsidRDefault="006657BE" w:rsidP="00720973">
            <w:pPr>
              <w:spacing w:after="0" w:line="500" w:lineRule="exac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57FC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จังหวะ</w:t>
            </w:r>
            <w:r w:rsidR="006C5778" w:rsidRPr="00757FC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เวลา</w:t>
            </w:r>
            <w:r w:rsidRPr="00757FC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ในการรับรู้รายได้</w:t>
            </w:r>
          </w:p>
        </w:tc>
        <w:tc>
          <w:tcPr>
            <w:tcW w:w="730" w:type="pct"/>
            <w:vAlign w:val="bottom"/>
          </w:tcPr>
          <w:p w14:paraId="6FDAB47B" w14:textId="77777777" w:rsidR="006657BE" w:rsidRPr="00757FC7" w:rsidRDefault="006657BE" w:rsidP="00720973">
            <w:pPr>
              <w:spacing w:after="0" w:line="5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5" w:type="pct"/>
            <w:vAlign w:val="bottom"/>
          </w:tcPr>
          <w:p w14:paraId="344AB49E" w14:textId="77777777" w:rsidR="006657BE" w:rsidRPr="00757FC7" w:rsidRDefault="006657BE" w:rsidP="00720973">
            <w:pPr>
              <w:spacing w:after="0" w:line="5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86" w:type="pct"/>
            <w:vAlign w:val="bottom"/>
          </w:tcPr>
          <w:p w14:paraId="30FFD476" w14:textId="77777777" w:rsidR="006657BE" w:rsidRPr="00757FC7" w:rsidRDefault="006657BE" w:rsidP="00720973">
            <w:pPr>
              <w:spacing w:after="0" w:line="5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89" w:type="pct"/>
            <w:vAlign w:val="bottom"/>
          </w:tcPr>
          <w:p w14:paraId="61867C25" w14:textId="77777777" w:rsidR="006657BE" w:rsidRPr="00757FC7" w:rsidRDefault="006657BE" w:rsidP="00720973">
            <w:pPr>
              <w:spacing w:after="0" w:line="5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657BE" w:rsidRPr="00757FC7" w14:paraId="0CB5972B" w14:textId="77777777" w:rsidTr="00AA71F2">
        <w:trPr>
          <w:trHeight w:val="271"/>
          <w:tblHeader/>
        </w:trPr>
        <w:tc>
          <w:tcPr>
            <w:tcW w:w="1509" w:type="pct"/>
            <w:vAlign w:val="bottom"/>
          </w:tcPr>
          <w:p w14:paraId="66312D4D" w14:textId="1EB53958" w:rsidR="006657BE" w:rsidRPr="00757FC7" w:rsidRDefault="006657BE" w:rsidP="00720973">
            <w:pPr>
              <w:spacing w:after="0" w:line="5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รับรู้รายได้ ณ เวลาใดเวลาหนึ่ง</w:t>
            </w:r>
          </w:p>
        </w:tc>
        <w:tc>
          <w:tcPr>
            <w:tcW w:w="730" w:type="pct"/>
            <w:vAlign w:val="bottom"/>
          </w:tcPr>
          <w:p w14:paraId="07A3CD99" w14:textId="77777777" w:rsidR="006657BE" w:rsidRPr="00757FC7" w:rsidRDefault="006657BE" w:rsidP="00720973">
            <w:pPr>
              <w:spacing w:after="0" w:line="5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5" w:type="pct"/>
            <w:vAlign w:val="bottom"/>
          </w:tcPr>
          <w:p w14:paraId="32132C44" w14:textId="77777777" w:rsidR="006657BE" w:rsidRPr="00757FC7" w:rsidRDefault="006657BE" w:rsidP="00720973">
            <w:pPr>
              <w:spacing w:after="0" w:line="5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86" w:type="pct"/>
            <w:vAlign w:val="bottom"/>
          </w:tcPr>
          <w:p w14:paraId="249603B2" w14:textId="77777777" w:rsidR="006657BE" w:rsidRPr="00757FC7" w:rsidRDefault="006657BE" w:rsidP="00720973">
            <w:pPr>
              <w:spacing w:after="0" w:line="5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89" w:type="pct"/>
            <w:vAlign w:val="bottom"/>
          </w:tcPr>
          <w:p w14:paraId="2A189915" w14:textId="77777777" w:rsidR="006657BE" w:rsidRPr="00757FC7" w:rsidRDefault="006657BE" w:rsidP="00720973">
            <w:pPr>
              <w:spacing w:after="0" w:line="5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A71F2" w:rsidRPr="00757FC7" w14:paraId="1BF9CEAF" w14:textId="77777777" w:rsidTr="00AA71F2">
        <w:trPr>
          <w:trHeight w:val="87"/>
        </w:trPr>
        <w:tc>
          <w:tcPr>
            <w:tcW w:w="1509" w:type="pct"/>
          </w:tcPr>
          <w:p w14:paraId="22A17A74" w14:textId="77777777" w:rsidR="00AA71F2" w:rsidRPr="00757FC7" w:rsidRDefault="00AA71F2" w:rsidP="00AA71F2">
            <w:pPr>
              <w:spacing w:after="0" w:line="50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/>
                <w:sz w:val="24"/>
                <w:szCs w:val="24"/>
                <w:cs/>
              </w:rPr>
              <w:t xml:space="preserve">บริษัท ช้างแรก </w:t>
            </w:r>
            <w:proofErr w:type="spellStart"/>
            <w:r w:rsidRPr="00757FC7">
              <w:rPr>
                <w:rFonts w:ascii="Angsana New" w:hAnsi="Angsana New"/>
                <w:sz w:val="24"/>
                <w:szCs w:val="24"/>
                <w:cs/>
              </w:rPr>
              <w:t>ไบ</w:t>
            </w:r>
            <w:proofErr w:type="spellEnd"/>
            <w:r w:rsidRPr="00757FC7">
              <w:rPr>
                <w:rFonts w:ascii="Angsana New" w:hAnsi="Angsana New"/>
                <w:sz w:val="24"/>
                <w:szCs w:val="24"/>
                <w:cs/>
              </w:rPr>
              <w:t xml:space="preserve">โอเพาเวอร์ จำกัด </w:t>
            </w:r>
          </w:p>
        </w:tc>
        <w:tc>
          <w:tcPr>
            <w:tcW w:w="730" w:type="pct"/>
          </w:tcPr>
          <w:p w14:paraId="27E37435" w14:textId="77777777" w:rsidR="00AA71F2" w:rsidRPr="00757FC7" w:rsidRDefault="00AA71F2" w:rsidP="00AA71F2">
            <w:pPr>
              <w:pStyle w:val="BodyText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</w:rPr>
            </w:pPr>
            <w:r w:rsidRPr="00757FC7">
              <w:rPr>
                <w:rFonts w:ascii="Angsana New" w:hAnsi="Angsana New"/>
              </w:rPr>
              <w:t xml:space="preserve">9.2 </w:t>
            </w:r>
            <w:r w:rsidRPr="00757FC7">
              <w:rPr>
                <w:rFonts w:ascii="Angsana New" w:hAnsi="Angsana New"/>
                <w:cs/>
              </w:rPr>
              <w:t>เมกะวัตต์</w:t>
            </w:r>
          </w:p>
        </w:tc>
        <w:tc>
          <w:tcPr>
            <w:tcW w:w="1185" w:type="pct"/>
          </w:tcPr>
          <w:p w14:paraId="5BEDD458" w14:textId="77777777" w:rsidR="00AA71F2" w:rsidRPr="00757FC7" w:rsidRDefault="00AA71F2" w:rsidP="00AA71F2">
            <w:pPr>
              <w:pStyle w:val="BodyText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</w:rPr>
            </w:pPr>
            <w:r w:rsidRPr="00757FC7">
              <w:rPr>
                <w:rFonts w:ascii="Angsana New" w:hAnsi="Angsana New"/>
              </w:rPr>
              <w:t xml:space="preserve">14 </w:t>
            </w:r>
            <w:r w:rsidRPr="00757FC7">
              <w:rPr>
                <w:rFonts w:ascii="Angsana New" w:hAnsi="Angsana New"/>
                <w:cs/>
              </w:rPr>
              <w:t>มีนาคม พ.ศ.</w:t>
            </w:r>
            <w:r w:rsidRPr="00757FC7">
              <w:rPr>
                <w:rFonts w:ascii="Angsana New" w:hAnsi="Angsana New"/>
              </w:rPr>
              <w:t xml:space="preserve"> 2572</w:t>
            </w:r>
          </w:p>
        </w:tc>
        <w:tc>
          <w:tcPr>
            <w:tcW w:w="786" w:type="pct"/>
          </w:tcPr>
          <w:p w14:paraId="4DF80B8F" w14:textId="287F561D" w:rsidR="00AA71F2" w:rsidRPr="00757FC7" w:rsidRDefault="00483A3C" w:rsidP="00AA71F2">
            <w:pPr>
              <w:pStyle w:val="BodyText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7FC7">
              <w:rPr>
                <w:rFonts w:ascii="Angsana New" w:hAnsi="Angsana New"/>
                <w:sz w:val="26"/>
                <w:szCs w:val="26"/>
              </w:rPr>
              <w:t>329,274,315.27</w:t>
            </w:r>
          </w:p>
        </w:tc>
        <w:tc>
          <w:tcPr>
            <w:tcW w:w="789" w:type="pct"/>
          </w:tcPr>
          <w:p w14:paraId="3FE053C0" w14:textId="0585ED7B" w:rsidR="00AA71F2" w:rsidRPr="00757FC7" w:rsidRDefault="00AA71F2" w:rsidP="00AA71F2">
            <w:pPr>
              <w:pStyle w:val="BodyText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7FC7">
              <w:rPr>
                <w:rFonts w:ascii="Angsana New" w:hAnsi="Angsana New"/>
                <w:cs/>
              </w:rPr>
              <w:t>340</w:t>
            </w:r>
            <w:r w:rsidRPr="00757FC7">
              <w:rPr>
                <w:rFonts w:ascii="Angsana New" w:hAnsi="Angsana New"/>
              </w:rPr>
              <w:t>,</w:t>
            </w:r>
            <w:r w:rsidRPr="00757FC7">
              <w:rPr>
                <w:rFonts w:ascii="Angsana New" w:hAnsi="Angsana New"/>
                <w:cs/>
              </w:rPr>
              <w:t>375</w:t>
            </w:r>
            <w:r w:rsidRPr="00757FC7">
              <w:rPr>
                <w:rFonts w:ascii="Angsana New" w:hAnsi="Angsana New"/>
              </w:rPr>
              <w:t>,</w:t>
            </w:r>
            <w:r w:rsidRPr="00757FC7">
              <w:rPr>
                <w:rFonts w:ascii="Angsana New" w:hAnsi="Angsana New"/>
                <w:cs/>
              </w:rPr>
              <w:t>448.76</w:t>
            </w:r>
          </w:p>
        </w:tc>
      </w:tr>
      <w:tr w:rsidR="00AA71F2" w:rsidRPr="00757FC7" w14:paraId="45C62DAC" w14:textId="77777777" w:rsidTr="00AA71F2">
        <w:trPr>
          <w:trHeight w:val="404"/>
        </w:trPr>
        <w:tc>
          <w:tcPr>
            <w:tcW w:w="1509" w:type="pct"/>
          </w:tcPr>
          <w:p w14:paraId="597AD28F" w14:textId="77777777" w:rsidR="00AA71F2" w:rsidRPr="00757FC7" w:rsidRDefault="00AA71F2" w:rsidP="00AA71F2">
            <w:pPr>
              <w:spacing w:after="0" w:line="50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/>
                <w:sz w:val="24"/>
                <w:szCs w:val="24"/>
                <w:cs/>
              </w:rPr>
              <w:t>บริษัท แม่วงศ์ เอ็นเนอยี่ จำกัด</w:t>
            </w:r>
          </w:p>
        </w:tc>
        <w:tc>
          <w:tcPr>
            <w:tcW w:w="730" w:type="pct"/>
          </w:tcPr>
          <w:p w14:paraId="57ECA09F" w14:textId="77777777" w:rsidR="00AA71F2" w:rsidRPr="00757FC7" w:rsidRDefault="00AA71F2" w:rsidP="00AA71F2">
            <w:pPr>
              <w:pStyle w:val="BodyText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</w:rPr>
            </w:pPr>
            <w:r w:rsidRPr="00757FC7">
              <w:rPr>
                <w:rFonts w:ascii="Angsana New" w:hAnsi="Angsana New"/>
              </w:rPr>
              <w:t xml:space="preserve">8.0 </w:t>
            </w:r>
            <w:r w:rsidRPr="00757FC7">
              <w:rPr>
                <w:rFonts w:ascii="Angsana New" w:hAnsi="Angsana New"/>
                <w:cs/>
              </w:rPr>
              <w:t>เมกะวัตต์</w:t>
            </w:r>
          </w:p>
        </w:tc>
        <w:tc>
          <w:tcPr>
            <w:tcW w:w="1185" w:type="pct"/>
          </w:tcPr>
          <w:p w14:paraId="2BDAEA73" w14:textId="77777777" w:rsidR="00AA71F2" w:rsidRPr="00757FC7" w:rsidRDefault="00AA71F2" w:rsidP="00AA71F2">
            <w:pPr>
              <w:pStyle w:val="BodyText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</w:rPr>
            </w:pPr>
            <w:r w:rsidRPr="00757FC7">
              <w:rPr>
                <w:rFonts w:ascii="Angsana New" w:hAnsi="Angsana New"/>
              </w:rPr>
              <w:t xml:space="preserve">11 </w:t>
            </w:r>
            <w:r w:rsidRPr="00757FC7">
              <w:rPr>
                <w:rFonts w:ascii="Angsana New" w:hAnsi="Angsana New"/>
                <w:cs/>
              </w:rPr>
              <w:t>ตุลาคม พ.ศ.</w:t>
            </w:r>
            <w:r w:rsidRPr="00757FC7">
              <w:rPr>
                <w:rFonts w:ascii="Angsana New" w:hAnsi="Angsana New"/>
              </w:rPr>
              <w:t xml:space="preserve"> 2578</w:t>
            </w:r>
          </w:p>
        </w:tc>
        <w:tc>
          <w:tcPr>
            <w:tcW w:w="786" w:type="pct"/>
          </w:tcPr>
          <w:p w14:paraId="08610CD5" w14:textId="3F593833" w:rsidR="00AA71F2" w:rsidRPr="00757FC7" w:rsidRDefault="00483A3C" w:rsidP="00AA71F2">
            <w:pPr>
              <w:pStyle w:val="BodyText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7FC7">
              <w:rPr>
                <w:rFonts w:ascii="Angsana New" w:hAnsi="Angsana New"/>
                <w:sz w:val="26"/>
                <w:szCs w:val="26"/>
              </w:rPr>
              <w:t>227,022,659.57</w:t>
            </w:r>
          </w:p>
        </w:tc>
        <w:tc>
          <w:tcPr>
            <w:tcW w:w="789" w:type="pct"/>
          </w:tcPr>
          <w:p w14:paraId="0E35ECB2" w14:textId="1C3B34D4" w:rsidR="00AA71F2" w:rsidRPr="00757FC7" w:rsidRDefault="00AA71F2" w:rsidP="00AA71F2">
            <w:pPr>
              <w:pStyle w:val="BodyText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7FC7">
              <w:rPr>
                <w:rFonts w:ascii="Angsana New" w:hAnsi="Angsana New"/>
                <w:cs/>
              </w:rPr>
              <w:t>299</w:t>
            </w:r>
            <w:r w:rsidRPr="00757FC7">
              <w:rPr>
                <w:rFonts w:ascii="Angsana New" w:hAnsi="Angsana New"/>
              </w:rPr>
              <w:t>,</w:t>
            </w:r>
            <w:r w:rsidRPr="00757FC7">
              <w:rPr>
                <w:rFonts w:ascii="Angsana New" w:hAnsi="Angsana New"/>
                <w:cs/>
              </w:rPr>
              <w:t>465</w:t>
            </w:r>
            <w:r w:rsidRPr="00757FC7">
              <w:rPr>
                <w:rFonts w:ascii="Angsana New" w:hAnsi="Angsana New"/>
              </w:rPr>
              <w:t>,</w:t>
            </w:r>
            <w:r w:rsidRPr="00757FC7">
              <w:rPr>
                <w:rFonts w:ascii="Angsana New" w:hAnsi="Angsana New"/>
                <w:cs/>
              </w:rPr>
              <w:t>277.18</w:t>
            </w:r>
          </w:p>
        </w:tc>
      </w:tr>
      <w:tr w:rsidR="00AA71F2" w:rsidRPr="00757FC7" w14:paraId="42B4ABE8" w14:textId="77777777" w:rsidTr="00AA71F2">
        <w:trPr>
          <w:trHeight w:val="404"/>
        </w:trPr>
        <w:tc>
          <w:tcPr>
            <w:tcW w:w="1509" w:type="pct"/>
          </w:tcPr>
          <w:p w14:paraId="5ED3047C" w14:textId="77777777" w:rsidR="00AA71F2" w:rsidRPr="00757FC7" w:rsidRDefault="00AA71F2" w:rsidP="00AA71F2">
            <w:pPr>
              <w:spacing w:after="0" w:line="50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/>
                <w:sz w:val="24"/>
                <w:szCs w:val="24"/>
                <w:cs/>
              </w:rPr>
              <w:t>บริษัท ทุ่งสัง กรีน จำกัด</w:t>
            </w:r>
          </w:p>
        </w:tc>
        <w:tc>
          <w:tcPr>
            <w:tcW w:w="730" w:type="pct"/>
          </w:tcPr>
          <w:p w14:paraId="6060038E" w14:textId="77777777" w:rsidR="00AA71F2" w:rsidRPr="00757FC7" w:rsidRDefault="00AA71F2" w:rsidP="00AA71F2">
            <w:pPr>
              <w:pStyle w:val="BodyText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</w:rPr>
            </w:pPr>
            <w:r w:rsidRPr="00757FC7">
              <w:rPr>
                <w:rFonts w:ascii="Angsana New" w:hAnsi="Angsana New"/>
              </w:rPr>
              <w:t xml:space="preserve">9.2 </w:t>
            </w:r>
            <w:r w:rsidRPr="00757FC7">
              <w:rPr>
                <w:rFonts w:ascii="Angsana New" w:hAnsi="Angsana New"/>
                <w:cs/>
              </w:rPr>
              <w:t>เมกะวัตต์</w:t>
            </w:r>
          </w:p>
        </w:tc>
        <w:tc>
          <w:tcPr>
            <w:tcW w:w="1185" w:type="pct"/>
          </w:tcPr>
          <w:p w14:paraId="5E7537C0" w14:textId="77777777" w:rsidR="00AA71F2" w:rsidRPr="00757FC7" w:rsidRDefault="00AA71F2" w:rsidP="00AA71F2">
            <w:pPr>
              <w:pStyle w:val="BodyText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</w:rPr>
            </w:pPr>
            <w:r w:rsidRPr="00757FC7">
              <w:rPr>
                <w:rFonts w:ascii="Angsana New" w:hAnsi="Angsana New"/>
              </w:rPr>
              <w:t xml:space="preserve">2 </w:t>
            </w:r>
            <w:r w:rsidRPr="00757FC7">
              <w:rPr>
                <w:rFonts w:ascii="Angsana New" w:hAnsi="Angsana New"/>
                <w:cs/>
              </w:rPr>
              <w:t>ตุลาคม พ.ศ.</w:t>
            </w:r>
            <w:r w:rsidRPr="00757FC7">
              <w:rPr>
                <w:rFonts w:ascii="Angsana New" w:hAnsi="Angsana New"/>
              </w:rPr>
              <w:t xml:space="preserve"> 2579</w:t>
            </w:r>
          </w:p>
        </w:tc>
        <w:tc>
          <w:tcPr>
            <w:tcW w:w="786" w:type="pct"/>
          </w:tcPr>
          <w:p w14:paraId="51E8A06F" w14:textId="5FEBD186" w:rsidR="00AA71F2" w:rsidRPr="00757FC7" w:rsidRDefault="00A72B7A" w:rsidP="00AA71F2">
            <w:pPr>
              <w:pStyle w:val="BodyText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7FC7">
              <w:rPr>
                <w:rFonts w:ascii="Angsana New" w:hAnsi="Angsana New"/>
                <w:sz w:val="26"/>
                <w:szCs w:val="26"/>
              </w:rPr>
              <w:t>296,790,613.53</w:t>
            </w:r>
          </w:p>
        </w:tc>
        <w:tc>
          <w:tcPr>
            <w:tcW w:w="789" w:type="pct"/>
          </w:tcPr>
          <w:p w14:paraId="645F9A70" w14:textId="43C87379" w:rsidR="00AA71F2" w:rsidRPr="00757FC7" w:rsidRDefault="00AA71F2" w:rsidP="00AA71F2">
            <w:pPr>
              <w:pStyle w:val="BodyText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7FC7">
              <w:rPr>
                <w:rFonts w:ascii="Angsana New" w:hAnsi="Angsana New"/>
                <w:cs/>
              </w:rPr>
              <w:t>319</w:t>
            </w:r>
            <w:r w:rsidRPr="00757FC7">
              <w:rPr>
                <w:rFonts w:ascii="Angsana New" w:hAnsi="Angsana New"/>
              </w:rPr>
              <w:t>,</w:t>
            </w:r>
            <w:r w:rsidRPr="00757FC7">
              <w:rPr>
                <w:rFonts w:ascii="Angsana New" w:hAnsi="Angsana New"/>
                <w:cs/>
              </w:rPr>
              <w:t>480</w:t>
            </w:r>
            <w:r w:rsidRPr="00757FC7">
              <w:rPr>
                <w:rFonts w:ascii="Angsana New" w:hAnsi="Angsana New"/>
              </w:rPr>
              <w:t>,</w:t>
            </w:r>
            <w:r w:rsidRPr="00757FC7">
              <w:rPr>
                <w:rFonts w:ascii="Angsana New" w:hAnsi="Angsana New"/>
                <w:cs/>
              </w:rPr>
              <w:t>187.40</w:t>
            </w:r>
          </w:p>
        </w:tc>
      </w:tr>
      <w:tr w:rsidR="00AA71F2" w:rsidRPr="00757FC7" w14:paraId="2793497E" w14:textId="77777777" w:rsidTr="00AA71F2">
        <w:trPr>
          <w:trHeight w:val="404"/>
        </w:trPr>
        <w:tc>
          <w:tcPr>
            <w:tcW w:w="1509" w:type="pct"/>
          </w:tcPr>
          <w:p w14:paraId="2833A85E" w14:textId="77777777" w:rsidR="00AA71F2" w:rsidRPr="00757FC7" w:rsidRDefault="00AA71F2" w:rsidP="00AA71F2">
            <w:pPr>
              <w:spacing w:after="0" w:line="50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/>
                <w:sz w:val="24"/>
                <w:szCs w:val="24"/>
                <w:cs/>
              </w:rPr>
              <w:t>บริษัท พัทลุง กรีน เพาเวอร์ จำกัด</w:t>
            </w:r>
          </w:p>
        </w:tc>
        <w:tc>
          <w:tcPr>
            <w:tcW w:w="730" w:type="pct"/>
          </w:tcPr>
          <w:p w14:paraId="60CEE3C1" w14:textId="77777777" w:rsidR="00AA71F2" w:rsidRPr="00757FC7" w:rsidRDefault="00AA71F2" w:rsidP="00AA71F2">
            <w:pPr>
              <w:pStyle w:val="BodyText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</w:rPr>
            </w:pPr>
            <w:r w:rsidRPr="00757FC7">
              <w:rPr>
                <w:rFonts w:ascii="Angsana New" w:hAnsi="Angsana New"/>
              </w:rPr>
              <w:t xml:space="preserve">9.2 </w:t>
            </w:r>
            <w:r w:rsidRPr="00757FC7">
              <w:rPr>
                <w:rFonts w:ascii="Angsana New" w:hAnsi="Angsana New"/>
                <w:cs/>
              </w:rPr>
              <w:t>เมกะวัตต์</w:t>
            </w:r>
          </w:p>
        </w:tc>
        <w:tc>
          <w:tcPr>
            <w:tcW w:w="1185" w:type="pct"/>
          </w:tcPr>
          <w:p w14:paraId="7C04597F" w14:textId="77777777" w:rsidR="00AA71F2" w:rsidRPr="00757FC7" w:rsidRDefault="00AA71F2" w:rsidP="00AA71F2">
            <w:pPr>
              <w:pStyle w:val="BodyText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</w:rPr>
            </w:pPr>
            <w:r w:rsidRPr="00757FC7">
              <w:rPr>
                <w:rFonts w:ascii="Angsana New" w:hAnsi="Angsana New"/>
              </w:rPr>
              <w:t xml:space="preserve">6 </w:t>
            </w:r>
            <w:r w:rsidRPr="00757FC7">
              <w:rPr>
                <w:rFonts w:ascii="Angsana New" w:hAnsi="Angsana New"/>
                <w:cs/>
              </w:rPr>
              <w:t>กรกฎาคม พ.ศ.</w:t>
            </w:r>
            <w:r w:rsidRPr="00757FC7">
              <w:rPr>
                <w:rFonts w:ascii="Angsana New" w:hAnsi="Angsana New"/>
              </w:rPr>
              <w:t xml:space="preserve"> 2580</w:t>
            </w:r>
          </w:p>
        </w:tc>
        <w:tc>
          <w:tcPr>
            <w:tcW w:w="786" w:type="pct"/>
          </w:tcPr>
          <w:p w14:paraId="4DEA5D0A" w14:textId="707A4D79" w:rsidR="00AA71F2" w:rsidRPr="00757FC7" w:rsidRDefault="00A72B7A" w:rsidP="00AA71F2">
            <w:pPr>
              <w:pStyle w:val="BodyText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7FC7">
              <w:rPr>
                <w:rFonts w:ascii="Angsana New" w:hAnsi="Angsana New"/>
                <w:sz w:val="26"/>
                <w:szCs w:val="26"/>
              </w:rPr>
              <w:t>340,229,231.26</w:t>
            </w:r>
          </w:p>
        </w:tc>
        <w:tc>
          <w:tcPr>
            <w:tcW w:w="789" w:type="pct"/>
          </w:tcPr>
          <w:p w14:paraId="330024DF" w14:textId="13A3FF01" w:rsidR="00AA71F2" w:rsidRPr="00757FC7" w:rsidRDefault="00AA71F2" w:rsidP="00AA71F2">
            <w:pPr>
              <w:pStyle w:val="BodyText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7FC7">
              <w:rPr>
                <w:rFonts w:ascii="Angsana New" w:hAnsi="Angsana New"/>
                <w:cs/>
              </w:rPr>
              <w:t>331</w:t>
            </w:r>
            <w:r w:rsidRPr="00757FC7">
              <w:rPr>
                <w:rFonts w:ascii="Angsana New" w:hAnsi="Angsana New"/>
              </w:rPr>
              <w:t>,</w:t>
            </w:r>
            <w:r w:rsidRPr="00757FC7">
              <w:rPr>
                <w:rFonts w:ascii="Angsana New" w:hAnsi="Angsana New"/>
                <w:cs/>
              </w:rPr>
              <w:t>995</w:t>
            </w:r>
            <w:r w:rsidRPr="00757FC7">
              <w:rPr>
                <w:rFonts w:ascii="Angsana New" w:hAnsi="Angsana New"/>
              </w:rPr>
              <w:t>,</w:t>
            </w:r>
            <w:r w:rsidRPr="00757FC7">
              <w:rPr>
                <w:rFonts w:ascii="Angsana New" w:hAnsi="Angsana New"/>
                <w:cs/>
              </w:rPr>
              <w:t>274.38</w:t>
            </w:r>
          </w:p>
        </w:tc>
      </w:tr>
      <w:tr w:rsidR="00AA71F2" w:rsidRPr="00757FC7" w14:paraId="01525FC4" w14:textId="77777777" w:rsidTr="00AA71F2">
        <w:trPr>
          <w:trHeight w:val="404"/>
        </w:trPr>
        <w:tc>
          <w:tcPr>
            <w:tcW w:w="1509" w:type="pct"/>
          </w:tcPr>
          <w:p w14:paraId="58772F61" w14:textId="77777777" w:rsidR="00AA71F2" w:rsidRPr="00757FC7" w:rsidRDefault="00AA71F2" w:rsidP="00AA71F2">
            <w:pPr>
              <w:spacing w:after="0" w:line="50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/>
                <w:sz w:val="24"/>
                <w:szCs w:val="24"/>
                <w:cs/>
              </w:rPr>
              <w:t>บริษัท สตูล กรีน เพาเวอร์ จำกัด</w:t>
            </w:r>
          </w:p>
        </w:tc>
        <w:tc>
          <w:tcPr>
            <w:tcW w:w="730" w:type="pct"/>
          </w:tcPr>
          <w:p w14:paraId="6F617673" w14:textId="77777777" w:rsidR="00AA71F2" w:rsidRPr="00757FC7" w:rsidRDefault="00AA71F2" w:rsidP="00AA71F2">
            <w:pPr>
              <w:pStyle w:val="BodyText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</w:rPr>
            </w:pPr>
            <w:r w:rsidRPr="00757FC7">
              <w:rPr>
                <w:rFonts w:ascii="Angsana New" w:hAnsi="Angsana New"/>
              </w:rPr>
              <w:t xml:space="preserve">9.2 </w:t>
            </w:r>
            <w:r w:rsidRPr="00757FC7">
              <w:rPr>
                <w:rFonts w:ascii="Angsana New" w:hAnsi="Angsana New"/>
                <w:cs/>
              </w:rPr>
              <w:t>เมกะวัตต์</w:t>
            </w:r>
          </w:p>
        </w:tc>
        <w:tc>
          <w:tcPr>
            <w:tcW w:w="1185" w:type="pct"/>
          </w:tcPr>
          <w:p w14:paraId="090A0E4B" w14:textId="77777777" w:rsidR="00AA71F2" w:rsidRPr="00757FC7" w:rsidRDefault="00AA71F2" w:rsidP="00AA71F2">
            <w:pPr>
              <w:pStyle w:val="BodyText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</w:rPr>
            </w:pPr>
            <w:r w:rsidRPr="00757FC7">
              <w:rPr>
                <w:rFonts w:ascii="Angsana New" w:hAnsi="Angsana New"/>
              </w:rPr>
              <w:t xml:space="preserve">8 </w:t>
            </w:r>
            <w:r w:rsidRPr="00757FC7">
              <w:rPr>
                <w:rFonts w:ascii="Angsana New" w:hAnsi="Angsana New"/>
                <w:cs/>
              </w:rPr>
              <w:t xml:space="preserve">กุมภพันธ์ พ.ศ. </w:t>
            </w:r>
            <w:r w:rsidRPr="00757FC7">
              <w:rPr>
                <w:rFonts w:ascii="Angsana New" w:hAnsi="Angsana New"/>
              </w:rPr>
              <w:t xml:space="preserve"> 2581</w:t>
            </w:r>
          </w:p>
        </w:tc>
        <w:tc>
          <w:tcPr>
            <w:tcW w:w="786" w:type="pct"/>
          </w:tcPr>
          <w:p w14:paraId="61D3181A" w14:textId="04846095" w:rsidR="00AA71F2" w:rsidRPr="00757FC7" w:rsidRDefault="00351CB8" w:rsidP="00AA71F2">
            <w:pPr>
              <w:pStyle w:val="BodyText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7FC7">
              <w:rPr>
                <w:rFonts w:ascii="Angsana New" w:hAnsi="Angsana New"/>
                <w:sz w:val="26"/>
                <w:szCs w:val="26"/>
              </w:rPr>
              <w:t>340,825,217.04</w:t>
            </w:r>
          </w:p>
        </w:tc>
        <w:tc>
          <w:tcPr>
            <w:tcW w:w="789" w:type="pct"/>
          </w:tcPr>
          <w:p w14:paraId="7A509ADF" w14:textId="1980F9D8" w:rsidR="00AA71F2" w:rsidRPr="00757FC7" w:rsidRDefault="00AA71F2" w:rsidP="00AA71F2">
            <w:pPr>
              <w:pStyle w:val="BodyText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7FC7">
              <w:rPr>
                <w:rFonts w:ascii="Angsana New" w:hAnsi="Angsana New"/>
                <w:cs/>
              </w:rPr>
              <w:t>325</w:t>
            </w:r>
            <w:r w:rsidRPr="00757FC7">
              <w:rPr>
                <w:rFonts w:ascii="Angsana New" w:hAnsi="Angsana New"/>
              </w:rPr>
              <w:t>,</w:t>
            </w:r>
            <w:r w:rsidRPr="00757FC7">
              <w:rPr>
                <w:rFonts w:ascii="Angsana New" w:hAnsi="Angsana New"/>
                <w:cs/>
              </w:rPr>
              <w:t>226</w:t>
            </w:r>
            <w:r w:rsidRPr="00757FC7">
              <w:rPr>
                <w:rFonts w:ascii="Angsana New" w:hAnsi="Angsana New"/>
              </w:rPr>
              <w:t>,</w:t>
            </w:r>
            <w:r w:rsidRPr="00757FC7">
              <w:rPr>
                <w:rFonts w:ascii="Angsana New" w:hAnsi="Angsana New"/>
                <w:cs/>
              </w:rPr>
              <w:t>566.30</w:t>
            </w:r>
          </w:p>
        </w:tc>
      </w:tr>
      <w:tr w:rsidR="00AA71F2" w:rsidRPr="00757FC7" w14:paraId="13F469AC" w14:textId="77777777" w:rsidTr="00AA71F2">
        <w:trPr>
          <w:trHeight w:val="404"/>
        </w:trPr>
        <w:tc>
          <w:tcPr>
            <w:tcW w:w="1509" w:type="pct"/>
          </w:tcPr>
          <w:p w14:paraId="50309454" w14:textId="77777777" w:rsidR="00AA71F2" w:rsidRPr="00757FC7" w:rsidRDefault="00AA71F2" w:rsidP="00AA71F2">
            <w:pPr>
              <w:spacing w:after="0" w:line="50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/>
                <w:sz w:val="24"/>
                <w:szCs w:val="24"/>
                <w:cs/>
              </w:rPr>
              <w:t>บริษัท ปั</w:t>
            </w:r>
            <w:r w:rsidRPr="00757FC7">
              <w:rPr>
                <w:rFonts w:ascii="Angsana New" w:hAnsi="Angsana New" w:hint="cs"/>
                <w:sz w:val="24"/>
                <w:szCs w:val="24"/>
                <w:cs/>
              </w:rPr>
              <w:t>ต</w:t>
            </w:r>
            <w:r w:rsidRPr="00757FC7">
              <w:rPr>
                <w:rFonts w:ascii="Angsana New" w:hAnsi="Angsana New"/>
                <w:sz w:val="24"/>
                <w:szCs w:val="24"/>
                <w:cs/>
              </w:rPr>
              <w:t>ตานี กรีน จำกัด</w:t>
            </w:r>
          </w:p>
        </w:tc>
        <w:tc>
          <w:tcPr>
            <w:tcW w:w="730" w:type="pct"/>
          </w:tcPr>
          <w:p w14:paraId="72B74836" w14:textId="77777777" w:rsidR="00AA71F2" w:rsidRPr="00757FC7" w:rsidRDefault="00AA71F2" w:rsidP="00AA71F2">
            <w:pPr>
              <w:pStyle w:val="BodyText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</w:rPr>
            </w:pPr>
            <w:r w:rsidRPr="00757FC7">
              <w:rPr>
                <w:rFonts w:ascii="Angsana New" w:hAnsi="Angsana New"/>
              </w:rPr>
              <w:t xml:space="preserve">21 </w:t>
            </w:r>
            <w:r w:rsidRPr="00757FC7">
              <w:rPr>
                <w:rFonts w:ascii="Angsana New" w:hAnsi="Angsana New"/>
                <w:cs/>
              </w:rPr>
              <w:t>เมกะวัตต์</w:t>
            </w:r>
          </w:p>
        </w:tc>
        <w:tc>
          <w:tcPr>
            <w:tcW w:w="1185" w:type="pct"/>
          </w:tcPr>
          <w:p w14:paraId="7C5A21EB" w14:textId="77777777" w:rsidR="00AA71F2" w:rsidRPr="00757FC7" w:rsidRDefault="00AA71F2" w:rsidP="00AA71F2">
            <w:pPr>
              <w:pStyle w:val="BodyText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</w:rPr>
            </w:pPr>
            <w:r w:rsidRPr="00757FC7">
              <w:rPr>
                <w:rFonts w:ascii="Angsana New" w:hAnsi="Angsana New"/>
              </w:rPr>
              <w:t xml:space="preserve">5 </w:t>
            </w:r>
            <w:r w:rsidRPr="00757FC7">
              <w:rPr>
                <w:rFonts w:ascii="Angsana New" w:hAnsi="Angsana New" w:hint="cs"/>
                <w:cs/>
              </w:rPr>
              <w:t>ปี โดยสามารถต่อได้คราวละ</w:t>
            </w:r>
          </w:p>
        </w:tc>
        <w:tc>
          <w:tcPr>
            <w:tcW w:w="786" w:type="pct"/>
          </w:tcPr>
          <w:p w14:paraId="28D44090" w14:textId="77777777" w:rsidR="00AA71F2" w:rsidRPr="00757FC7" w:rsidRDefault="00AA71F2" w:rsidP="00AA71F2">
            <w:pPr>
              <w:pStyle w:val="BodyText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89" w:type="pct"/>
          </w:tcPr>
          <w:p w14:paraId="71BDA874" w14:textId="77777777" w:rsidR="00AA71F2" w:rsidRPr="00757FC7" w:rsidRDefault="00AA71F2" w:rsidP="00AA71F2">
            <w:pPr>
              <w:pStyle w:val="BodyText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A71F2" w:rsidRPr="00757FC7" w14:paraId="51E2AF43" w14:textId="77777777" w:rsidTr="00AA71F2">
        <w:trPr>
          <w:trHeight w:val="87"/>
        </w:trPr>
        <w:tc>
          <w:tcPr>
            <w:tcW w:w="1509" w:type="pct"/>
          </w:tcPr>
          <w:p w14:paraId="2286A4F5" w14:textId="77777777" w:rsidR="00AA71F2" w:rsidRPr="00757FC7" w:rsidRDefault="00AA71F2" w:rsidP="00AA71F2">
            <w:pPr>
              <w:spacing w:after="0" w:line="50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30" w:type="pct"/>
          </w:tcPr>
          <w:p w14:paraId="22730AB2" w14:textId="77777777" w:rsidR="00AA71F2" w:rsidRPr="00757FC7" w:rsidRDefault="00AA71F2" w:rsidP="00AA71F2">
            <w:pPr>
              <w:pStyle w:val="BodyText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</w:rPr>
            </w:pPr>
          </w:p>
        </w:tc>
        <w:tc>
          <w:tcPr>
            <w:tcW w:w="1185" w:type="pct"/>
          </w:tcPr>
          <w:p w14:paraId="326E1147" w14:textId="77777777" w:rsidR="00AA71F2" w:rsidRPr="00757FC7" w:rsidRDefault="00AA71F2" w:rsidP="00AA71F2">
            <w:pPr>
              <w:pStyle w:val="BodyText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  <w:cs/>
              </w:rPr>
            </w:pPr>
            <w:r w:rsidRPr="00757FC7">
              <w:rPr>
                <w:rFonts w:ascii="Angsana New" w:hAnsi="Angsana New"/>
              </w:rPr>
              <w:t xml:space="preserve">5 </w:t>
            </w:r>
            <w:r w:rsidRPr="00757FC7">
              <w:rPr>
                <w:rFonts w:ascii="Angsana New" w:hAnsi="Angsana New" w:hint="cs"/>
                <w:cs/>
              </w:rPr>
              <w:t>ปี นับจากวันที่เริ่ม</w:t>
            </w:r>
            <w:r w:rsidRPr="00757FC7">
              <w:rPr>
                <w:rFonts w:ascii="Angsana New" w:hAnsi="Angsana New"/>
                <w:cs/>
              </w:rPr>
              <w:t>จำหน่าย</w:t>
            </w:r>
          </w:p>
        </w:tc>
        <w:tc>
          <w:tcPr>
            <w:tcW w:w="786" w:type="pct"/>
          </w:tcPr>
          <w:p w14:paraId="439996A0" w14:textId="77777777" w:rsidR="00AA71F2" w:rsidRPr="00757FC7" w:rsidRDefault="00AA71F2" w:rsidP="00AA71F2">
            <w:pPr>
              <w:pStyle w:val="BodyText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89" w:type="pct"/>
          </w:tcPr>
          <w:p w14:paraId="76345D0D" w14:textId="77777777" w:rsidR="00AA71F2" w:rsidRPr="00757FC7" w:rsidRDefault="00AA71F2" w:rsidP="00AA71F2">
            <w:pPr>
              <w:pStyle w:val="BodyText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A71F2" w:rsidRPr="00757FC7" w14:paraId="5119AC61" w14:textId="77777777" w:rsidTr="00AA71F2">
        <w:trPr>
          <w:trHeight w:val="87"/>
        </w:trPr>
        <w:tc>
          <w:tcPr>
            <w:tcW w:w="1509" w:type="pct"/>
          </w:tcPr>
          <w:p w14:paraId="006A7AC8" w14:textId="77777777" w:rsidR="00AA71F2" w:rsidRPr="00757FC7" w:rsidRDefault="00AA71F2" w:rsidP="00AA71F2">
            <w:pPr>
              <w:spacing w:after="0" w:line="50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30" w:type="pct"/>
          </w:tcPr>
          <w:p w14:paraId="0FF4EB2E" w14:textId="77777777" w:rsidR="00AA71F2" w:rsidRPr="00757FC7" w:rsidRDefault="00AA71F2" w:rsidP="00AA71F2">
            <w:pPr>
              <w:pStyle w:val="BodyText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</w:rPr>
            </w:pPr>
          </w:p>
        </w:tc>
        <w:tc>
          <w:tcPr>
            <w:tcW w:w="1185" w:type="pct"/>
          </w:tcPr>
          <w:p w14:paraId="41EEF0BF" w14:textId="77777777" w:rsidR="00AA71F2" w:rsidRPr="00757FC7" w:rsidRDefault="00AA71F2" w:rsidP="00AA71F2">
            <w:pPr>
              <w:pStyle w:val="BodyText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  <w:cs/>
              </w:rPr>
            </w:pPr>
            <w:r w:rsidRPr="00757FC7">
              <w:rPr>
                <w:rFonts w:ascii="Angsana New" w:hAnsi="Angsana New"/>
                <w:cs/>
              </w:rPr>
              <w:t>กระแสไฟฟ้า</w:t>
            </w:r>
            <w:r w:rsidRPr="00757FC7">
              <w:rPr>
                <w:rFonts w:ascii="Angsana New" w:hAnsi="Angsana New" w:hint="cs"/>
                <w:cs/>
              </w:rPr>
              <w:t>ครั้งแรก</w:t>
            </w:r>
          </w:p>
        </w:tc>
        <w:tc>
          <w:tcPr>
            <w:tcW w:w="786" w:type="pct"/>
          </w:tcPr>
          <w:p w14:paraId="069694BD" w14:textId="03814D8F" w:rsidR="00AA71F2" w:rsidRPr="00757FC7" w:rsidRDefault="00847504" w:rsidP="00AA71F2">
            <w:pPr>
              <w:pStyle w:val="BodyText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/>
                <w:sz w:val="26"/>
                <w:szCs w:val="26"/>
              </w:rPr>
              <w:t>500,102,547.91</w:t>
            </w:r>
          </w:p>
        </w:tc>
        <w:tc>
          <w:tcPr>
            <w:tcW w:w="789" w:type="pct"/>
          </w:tcPr>
          <w:p w14:paraId="59D4BB13" w14:textId="42515A8B" w:rsidR="00AA71F2" w:rsidRPr="00757FC7" w:rsidRDefault="00AA71F2" w:rsidP="00AA71F2">
            <w:pPr>
              <w:pStyle w:val="BodyText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</w:rPr>
            </w:pPr>
            <w:r w:rsidRPr="00757FC7">
              <w:rPr>
                <w:rFonts w:ascii="Angsana New" w:hAnsi="Angsana New"/>
                <w:cs/>
              </w:rPr>
              <w:t>131</w:t>
            </w:r>
            <w:r w:rsidRPr="00757FC7">
              <w:rPr>
                <w:rFonts w:ascii="Angsana New" w:hAnsi="Angsana New"/>
              </w:rPr>
              <w:t>,</w:t>
            </w:r>
            <w:r w:rsidRPr="00757FC7">
              <w:rPr>
                <w:rFonts w:ascii="Angsana New" w:hAnsi="Angsana New" w:hint="cs"/>
                <w:cs/>
              </w:rPr>
              <w:t>925</w:t>
            </w:r>
            <w:r w:rsidRPr="00757FC7">
              <w:rPr>
                <w:rFonts w:ascii="Angsana New" w:hAnsi="Angsana New"/>
              </w:rPr>
              <w:t>,</w:t>
            </w:r>
            <w:r w:rsidRPr="00757FC7">
              <w:rPr>
                <w:rFonts w:ascii="Angsana New" w:hAnsi="Angsana New" w:hint="cs"/>
                <w:cs/>
              </w:rPr>
              <w:t>928.55</w:t>
            </w:r>
          </w:p>
        </w:tc>
      </w:tr>
      <w:tr w:rsidR="00AA71F2" w:rsidRPr="00757FC7" w14:paraId="7C867D62" w14:textId="77777777" w:rsidTr="00AA71F2">
        <w:trPr>
          <w:trHeight w:val="87"/>
        </w:trPr>
        <w:tc>
          <w:tcPr>
            <w:tcW w:w="1509" w:type="pct"/>
          </w:tcPr>
          <w:p w14:paraId="60F6F554" w14:textId="77777777" w:rsidR="00AA71F2" w:rsidRPr="00757FC7" w:rsidRDefault="00AA71F2" w:rsidP="00AA71F2">
            <w:pPr>
              <w:spacing w:after="0" w:line="50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hint="cs"/>
                <w:sz w:val="24"/>
                <w:szCs w:val="24"/>
                <w:cs/>
              </w:rPr>
              <w:t>บริษัท ทีพีซีเอช เพาเวอร์ 1 จำกัด</w:t>
            </w:r>
          </w:p>
        </w:tc>
        <w:tc>
          <w:tcPr>
            <w:tcW w:w="730" w:type="pct"/>
          </w:tcPr>
          <w:p w14:paraId="7D2E8D86" w14:textId="77777777" w:rsidR="00AA71F2" w:rsidRPr="00757FC7" w:rsidRDefault="00AA71F2" w:rsidP="00AA71F2">
            <w:pPr>
              <w:pStyle w:val="BodyText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</w:rPr>
            </w:pPr>
            <w:r w:rsidRPr="00757FC7">
              <w:rPr>
                <w:rFonts w:ascii="Angsana New" w:hAnsi="Angsana New" w:hint="cs"/>
                <w:cs/>
              </w:rPr>
              <w:t>9.2 เมกะวัตต์</w:t>
            </w:r>
          </w:p>
        </w:tc>
        <w:tc>
          <w:tcPr>
            <w:tcW w:w="1185" w:type="pct"/>
          </w:tcPr>
          <w:p w14:paraId="7DF8511A" w14:textId="77777777" w:rsidR="00AA71F2" w:rsidRPr="00757FC7" w:rsidRDefault="00AA71F2" w:rsidP="00AA71F2">
            <w:pPr>
              <w:pStyle w:val="BodyText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  <w:cs/>
              </w:rPr>
            </w:pPr>
            <w:r w:rsidRPr="00757FC7">
              <w:rPr>
                <w:rFonts w:ascii="Angsana New" w:hAnsi="Angsana New"/>
              </w:rPr>
              <w:t xml:space="preserve">30 </w:t>
            </w:r>
            <w:r w:rsidRPr="00757FC7">
              <w:rPr>
                <w:rFonts w:ascii="Angsana New" w:hAnsi="Angsana New" w:hint="cs"/>
                <w:cs/>
              </w:rPr>
              <w:t xml:space="preserve">ธันวาคม พ.ศ. </w:t>
            </w:r>
            <w:r w:rsidRPr="00757FC7">
              <w:rPr>
                <w:rFonts w:ascii="Angsana New" w:hAnsi="Angsana New"/>
              </w:rPr>
              <w:t>2581</w:t>
            </w:r>
          </w:p>
        </w:tc>
        <w:tc>
          <w:tcPr>
            <w:tcW w:w="786" w:type="pct"/>
          </w:tcPr>
          <w:p w14:paraId="3A4C435D" w14:textId="76DEA502" w:rsidR="00AA71F2" w:rsidRPr="00757FC7" w:rsidRDefault="00351CB8" w:rsidP="00AA71F2">
            <w:pPr>
              <w:pStyle w:val="BodyText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/>
                <w:sz w:val="26"/>
                <w:szCs w:val="26"/>
              </w:rPr>
              <w:t>143,392,837.23</w:t>
            </w:r>
          </w:p>
        </w:tc>
        <w:tc>
          <w:tcPr>
            <w:tcW w:w="789" w:type="pct"/>
          </w:tcPr>
          <w:p w14:paraId="1AC11670" w14:textId="3F52FFB4" w:rsidR="00AA71F2" w:rsidRPr="00757FC7" w:rsidRDefault="00AA71F2" w:rsidP="00AA71F2">
            <w:pPr>
              <w:pStyle w:val="BodyText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7FC7">
              <w:rPr>
                <w:rFonts w:ascii="Angsana New" w:hAnsi="Angsana New"/>
                <w:cs/>
              </w:rPr>
              <w:t>15</w:t>
            </w:r>
            <w:r w:rsidRPr="00757FC7">
              <w:rPr>
                <w:rFonts w:ascii="Angsana New" w:hAnsi="Angsana New"/>
              </w:rPr>
              <w:t>,</w:t>
            </w:r>
            <w:r w:rsidRPr="00757FC7">
              <w:rPr>
                <w:rFonts w:ascii="Angsana New" w:hAnsi="Angsana New"/>
                <w:cs/>
              </w:rPr>
              <w:t>501</w:t>
            </w:r>
            <w:r w:rsidRPr="00757FC7">
              <w:rPr>
                <w:rFonts w:ascii="Angsana New" w:hAnsi="Angsana New"/>
              </w:rPr>
              <w:t>,</w:t>
            </w:r>
            <w:r w:rsidRPr="00757FC7">
              <w:rPr>
                <w:rFonts w:ascii="Angsana New" w:hAnsi="Angsana New"/>
                <w:cs/>
              </w:rPr>
              <w:t>564.41</w:t>
            </w:r>
          </w:p>
        </w:tc>
      </w:tr>
      <w:tr w:rsidR="00AA71F2" w:rsidRPr="00757FC7" w14:paraId="3B26345C" w14:textId="77777777" w:rsidTr="00AA71F2">
        <w:trPr>
          <w:trHeight w:val="87"/>
        </w:trPr>
        <w:tc>
          <w:tcPr>
            <w:tcW w:w="1509" w:type="pct"/>
          </w:tcPr>
          <w:p w14:paraId="4E85095E" w14:textId="77777777" w:rsidR="00AA71F2" w:rsidRPr="00757FC7" w:rsidRDefault="00AA71F2" w:rsidP="00AA71F2">
            <w:pPr>
              <w:spacing w:after="0" w:line="50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hint="cs"/>
                <w:sz w:val="24"/>
                <w:szCs w:val="24"/>
                <w:cs/>
              </w:rPr>
              <w:t xml:space="preserve">บริษัท ทีพีซีเอช เพาเวอร์ </w:t>
            </w:r>
            <w:r w:rsidRPr="00757FC7">
              <w:rPr>
                <w:rFonts w:ascii="Angsana New" w:hAnsi="Angsana New"/>
                <w:sz w:val="24"/>
                <w:szCs w:val="24"/>
              </w:rPr>
              <w:t>2</w:t>
            </w:r>
            <w:r w:rsidRPr="00757FC7">
              <w:rPr>
                <w:rFonts w:ascii="Angsana New" w:hAnsi="Angsana New"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730" w:type="pct"/>
          </w:tcPr>
          <w:p w14:paraId="60C54339" w14:textId="77777777" w:rsidR="00AA71F2" w:rsidRPr="00757FC7" w:rsidRDefault="00AA71F2" w:rsidP="00AA71F2">
            <w:pPr>
              <w:pStyle w:val="BodyText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  <w:cs/>
              </w:rPr>
            </w:pPr>
            <w:r w:rsidRPr="00757FC7">
              <w:rPr>
                <w:rFonts w:ascii="Angsana New" w:hAnsi="Angsana New" w:hint="cs"/>
                <w:cs/>
              </w:rPr>
              <w:t>9.2 เมกะวัตต์</w:t>
            </w:r>
          </w:p>
        </w:tc>
        <w:tc>
          <w:tcPr>
            <w:tcW w:w="1185" w:type="pct"/>
          </w:tcPr>
          <w:p w14:paraId="0AB0C703" w14:textId="77777777" w:rsidR="00AA71F2" w:rsidRPr="00757FC7" w:rsidRDefault="00AA71F2" w:rsidP="00AA71F2">
            <w:pPr>
              <w:pStyle w:val="BodyText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</w:rPr>
            </w:pPr>
            <w:r w:rsidRPr="00757FC7">
              <w:rPr>
                <w:rFonts w:ascii="Angsana New" w:hAnsi="Angsana New"/>
              </w:rPr>
              <w:t xml:space="preserve">30 </w:t>
            </w:r>
            <w:r w:rsidRPr="00757FC7">
              <w:rPr>
                <w:rFonts w:ascii="Angsana New" w:hAnsi="Angsana New" w:hint="cs"/>
                <w:cs/>
              </w:rPr>
              <w:t xml:space="preserve">ธันวาคม พ.ศ. </w:t>
            </w:r>
            <w:r w:rsidRPr="00757FC7">
              <w:rPr>
                <w:rFonts w:ascii="Angsana New" w:hAnsi="Angsana New"/>
              </w:rPr>
              <w:t>2581</w:t>
            </w:r>
          </w:p>
        </w:tc>
        <w:tc>
          <w:tcPr>
            <w:tcW w:w="786" w:type="pct"/>
          </w:tcPr>
          <w:p w14:paraId="3ACF87BF" w14:textId="4A44834B" w:rsidR="00AA71F2" w:rsidRPr="00757FC7" w:rsidRDefault="00351CB8" w:rsidP="00AA71F2">
            <w:pPr>
              <w:pStyle w:val="BodyText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/>
                <w:sz w:val="26"/>
                <w:szCs w:val="26"/>
              </w:rPr>
              <w:t>154,180,577.41</w:t>
            </w:r>
          </w:p>
        </w:tc>
        <w:tc>
          <w:tcPr>
            <w:tcW w:w="789" w:type="pct"/>
          </w:tcPr>
          <w:p w14:paraId="46977311" w14:textId="5781E442" w:rsidR="00AA71F2" w:rsidRPr="00757FC7" w:rsidRDefault="00AA71F2" w:rsidP="00AA71F2">
            <w:pPr>
              <w:pStyle w:val="BodyText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E22A4" w:rsidRPr="00757FC7" w14:paraId="28263CC6" w14:textId="77777777" w:rsidTr="00AA71F2">
        <w:trPr>
          <w:trHeight w:val="87"/>
        </w:trPr>
        <w:tc>
          <w:tcPr>
            <w:tcW w:w="1509" w:type="pct"/>
          </w:tcPr>
          <w:p w14:paraId="43B37773" w14:textId="77777777" w:rsidR="002E22A4" w:rsidRPr="00757FC7" w:rsidRDefault="002E22A4" w:rsidP="002E22A4">
            <w:pPr>
              <w:spacing w:after="0" w:line="50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hint="cs"/>
                <w:sz w:val="24"/>
                <w:szCs w:val="24"/>
                <w:cs/>
              </w:rPr>
              <w:t>บริษัท ทีพีซีเอช เพาเวอร์ 5 จำกัด</w:t>
            </w:r>
          </w:p>
        </w:tc>
        <w:tc>
          <w:tcPr>
            <w:tcW w:w="730" w:type="pct"/>
          </w:tcPr>
          <w:p w14:paraId="56FA624C" w14:textId="77777777" w:rsidR="002E22A4" w:rsidRPr="00757FC7" w:rsidRDefault="002E22A4" w:rsidP="002E22A4">
            <w:pPr>
              <w:pStyle w:val="BodyText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</w:rPr>
            </w:pPr>
            <w:r w:rsidRPr="00757FC7">
              <w:rPr>
                <w:rFonts w:ascii="Angsana New" w:hAnsi="Angsana New" w:hint="cs"/>
                <w:cs/>
              </w:rPr>
              <w:t>6.3 เมกะวัตต์</w:t>
            </w:r>
          </w:p>
        </w:tc>
        <w:tc>
          <w:tcPr>
            <w:tcW w:w="1185" w:type="pct"/>
          </w:tcPr>
          <w:p w14:paraId="5E99F08C" w14:textId="77777777" w:rsidR="002E22A4" w:rsidRPr="00757FC7" w:rsidRDefault="002E22A4" w:rsidP="002E22A4">
            <w:pPr>
              <w:pStyle w:val="BodyText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  <w:cs/>
              </w:rPr>
            </w:pPr>
            <w:r w:rsidRPr="00757FC7">
              <w:rPr>
                <w:rFonts w:ascii="Angsana New" w:hAnsi="Angsana New" w:hint="cs"/>
                <w:cs/>
              </w:rPr>
              <w:t xml:space="preserve">16 พฤศจิกายน พ.ศ. </w:t>
            </w:r>
            <w:r w:rsidRPr="00757FC7">
              <w:rPr>
                <w:rFonts w:ascii="Angsana New" w:hAnsi="Angsana New"/>
              </w:rPr>
              <w:t>2583</w:t>
            </w:r>
          </w:p>
        </w:tc>
        <w:tc>
          <w:tcPr>
            <w:tcW w:w="786" w:type="pct"/>
          </w:tcPr>
          <w:p w14:paraId="52AE1D20" w14:textId="4362D363" w:rsidR="002E22A4" w:rsidRPr="00757FC7" w:rsidRDefault="00351CB8" w:rsidP="002E22A4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/>
                <w:sz w:val="26"/>
                <w:szCs w:val="26"/>
              </w:rPr>
              <w:t>138,578,979.74</w:t>
            </w:r>
          </w:p>
        </w:tc>
        <w:tc>
          <w:tcPr>
            <w:tcW w:w="789" w:type="pct"/>
          </w:tcPr>
          <w:p w14:paraId="7CA02E89" w14:textId="41806D61" w:rsidR="002E22A4" w:rsidRPr="00757FC7" w:rsidRDefault="002E22A4" w:rsidP="002E22A4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7FC7">
              <w:rPr>
                <w:rFonts w:ascii="Angsana New" w:hAnsi="Angsana New"/>
              </w:rPr>
              <w:t>13,402,882.99</w:t>
            </w:r>
          </w:p>
        </w:tc>
      </w:tr>
      <w:tr w:rsidR="002E22A4" w:rsidRPr="00757FC7" w14:paraId="5F60A612" w14:textId="77777777" w:rsidTr="00AA71F2">
        <w:trPr>
          <w:trHeight w:val="585"/>
        </w:trPr>
        <w:tc>
          <w:tcPr>
            <w:tcW w:w="1509" w:type="pct"/>
          </w:tcPr>
          <w:p w14:paraId="5DF64D46" w14:textId="77777777" w:rsidR="002E22A4" w:rsidRPr="00757FC7" w:rsidRDefault="002E22A4" w:rsidP="002E22A4">
            <w:pPr>
              <w:spacing w:after="0" w:line="5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57FC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รวมรับรู้รายได้ ณ เวลาใดเวลาหนึ่ง</w:t>
            </w:r>
          </w:p>
        </w:tc>
        <w:tc>
          <w:tcPr>
            <w:tcW w:w="730" w:type="pct"/>
          </w:tcPr>
          <w:p w14:paraId="4CFF4BFF" w14:textId="77777777" w:rsidR="002E22A4" w:rsidRPr="00757FC7" w:rsidRDefault="002E22A4" w:rsidP="002E22A4">
            <w:pPr>
              <w:pStyle w:val="BodyText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pct"/>
          </w:tcPr>
          <w:p w14:paraId="7913601B" w14:textId="77777777" w:rsidR="002E22A4" w:rsidRPr="00757FC7" w:rsidRDefault="002E22A4" w:rsidP="002E22A4">
            <w:pPr>
              <w:pStyle w:val="BodyText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6" w:type="pct"/>
          </w:tcPr>
          <w:p w14:paraId="775AF047" w14:textId="33ED7759" w:rsidR="002E22A4" w:rsidRPr="00757FC7" w:rsidRDefault="00B5034E" w:rsidP="002E22A4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7FC7">
              <w:rPr>
                <w:rFonts w:ascii="Angsana New" w:hAnsi="Angsana New"/>
                <w:sz w:val="26"/>
                <w:szCs w:val="26"/>
              </w:rPr>
              <w:t>2,470,396,978.96</w:t>
            </w:r>
          </w:p>
        </w:tc>
        <w:tc>
          <w:tcPr>
            <w:tcW w:w="789" w:type="pct"/>
          </w:tcPr>
          <w:p w14:paraId="76C0D963" w14:textId="16EC3277" w:rsidR="002E22A4" w:rsidRPr="00757FC7" w:rsidRDefault="002E22A4" w:rsidP="002E22A4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</w:rPr>
            </w:pPr>
            <w:r w:rsidRPr="00757FC7">
              <w:rPr>
                <w:rFonts w:ascii="Angsana New" w:hAnsi="Angsana New"/>
                <w:cs/>
              </w:rPr>
              <w:t>1</w:t>
            </w:r>
            <w:r w:rsidRPr="00757FC7">
              <w:rPr>
                <w:rFonts w:ascii="Angsana New" w:hAnsi="Angsana New"/>
              </w:rPr>
              <w:t>,</w:t>
            </w:r>
            <w:r w:rsidRPr="00757FC7">
              <w:rPr>
                <w:rFonts w:ascii="Angsana New" w:hAnsi="Angsana New" w:hint="cs"/>
                <w:cs/>
              </w:rPr>
              <w:t>777</w:t>
            </w:r>
            <w:r w:rsidRPr="00757FC7">
              <w:rPr>
                <w:rFonts w:ascii="Angsana New" w:hAnsi="Angsana New"/>
              </w:rPr>
              <w:t>,</w:t>
            </w:r>
            <w:r w:rsidRPr="00757FC7">
              <w:rPr>
                <w:rFonts w:ascii="Angsana New" w:hAnsi="Angsana New" w:hint="cs"/>
                <w:cs/>
              </w:rPr>
              <w:t>373</w:t>
            </w:r>
            <w:r w:rsidRPr="00757FC7">
              <w:rPr>
                <w:rFonts w:ascii="Angsana New" w:hAnsi="Angsana New"/>
              </w:rPr>
              <w:t>,</w:t>
            </w:r>
            <w:r w:rsidRPr="00757FC7">
              <w:rPr>
                <w:rFonts w:ascii="Angsana New" w:hAnsi="Angsana New" w:hint="cs"/>
                <w:cs/>
              </w:rPr>
              <w:t>129.97</w:t>
            </w:r>
          </w:p>
        </w:tc>
      </w:tr>
    </w:tbl>
    <w:p w14:paraId="68DF288B" w14:textId="77777777" w:rsidR="0043458C" w:rsidRPr="00757FC7" w:rsidRDefault="0043458C" w:rsidP="00FC512E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br w:type="page"/>
      </w:r>
    </w:p>
    <w:p w14:paraId="2762C972" w14:textId="324594E4" w:rsidR="0005401C" w:rsidRPr="00757FC7" w:rsidRDefault="0005401C" w:rsidP="00636825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 xml:space="preserve">- </w:t>
      </w:r>
      <w:r w:rsidR="00AE2A30" w:rsidRPr="00757FC7">
        <w:rPr>
          <w:rFonts w:ascii="Angsana New" w:hAnsi="Angsana New" w:cs="Angsana New"/>
          <w:sz w:val="30"/>
          <w:szCs w:val="30"/>
        </w:rPr>
        <w:t>7</w:t>
      </w:r>
      <w:r w:rsidR="00636825" w:rsidRPr="00757FC7">
        <w:rPr>
          <w:rFonts w:ascii="Angsana New" w:hAnsi="Angsana New" w:cs="Angsana New" w:hint="cs"/>
          <w:sz w:val="30"/>
          <w:szCs w:val="30"/>
          <w:cs/>
        </w:rPr>
        <w:t>2</w:t>
      </w:r>
      <w:r w:rsidR="000515D6" w:rsidRPr="00757FC7">
        <w:rPr>
          <w:rFonts w:ascii="Angsana New" w:hAnsi="Angsana New" w:cs="Angsana New"/>
          <w:sz w:val="30"/>
          <w:szCs w:val="30"/>
        </w:rPr>
        <w:t xml:space="preserve"> </w:t>
      </w:r>
      <w:r w:rsidRPr="00757FC7">
        <w:rPr>
          <w:rFonts w:ascii="Angsana New" w:hAnsi="Angsana New" w:cs="Angsana New"/>
          <w:sz w:val="30"/>
          <w:szCs w:val="30"/>
        </w:rPr>
        <w:t>-</w:t>
      </w:r>
    </w:p>
    <w:p w14:paraId="13D6EC63" w14:textId="77777777" w:rsidR="0005401C" w:rsidRPr="00757FC7" w:rsidRDefault="0005401C" w:rsidP="00636825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3D70B36" w14:textId="0269C8DC" w:rsidR="007C46D6" w:rsidRPr="00757FC7" w:rsidRDefault="00AF725D" w:rsidP="00636825">
      <w:pPr>
        <w:autoSpaceDE w:val="0"/>
        <w:autoSpaceDN w:val="0"/>
        <w:adjustRightInd w:val="0"/>
        <w:spacing w:after="120" w:line="400" w:lineRule="exact"/>
        <w:ind w:left="425" w:hanging="425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 w:hint="cs"/>
          <w:b/>
          <w:bCs/>
          <w:sz w:val="30"/>
          <w:szCs w:val="30"/>
          <w:cs/>
        </w:rPr>
        <w:t>3</w:t>
      </w:r>
      <w:r w:rsidR="00E67980" w:rsidRPr="00757FC7">
        <w:rPr>
          <w:rFonts w:ascii="Angsana New" w:hAnsi="Angsana New" w:cs="Angsana New" w:hint="cs"/>
          <w:b/>
          <w:bCs/>
          <w:sz w:val="30"/>
          <w:szCs w:val="30"/>
          <w:cs/>
        </w:rPr>
        <w:t>2</w:t>
      </w:r>
      <w:r w:rsidR="0027237F" w:rsidRPr="00757FC7">
        <w:rPr>
          <w:rFonts w:ascii="Angsana New" w:hAnsi="Angsana New" w:cs="Angsana New"/>
          <w:b/>
          <w:bCs/>
          <w:sz w:val="30"/>
          <w:szCs w:val="30"/>
        </w:rPr>
        <w:t>.</w:t>
      </w:r>
      <w:r w:rsidR="00C62160"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="007C46D6" w:rsidRPr="00757FC7">
        <w:rPr>
          <w:rFonts w:ascii="Angsana New" w:hAnsi="Angsana New" w:cs="Angsana New"/>
          <w:b/>
          <w:bCs/>
          <w:sz w:val="30"/>
          <w:szCs w:val="30"/>
          <w:cs/>
        </w:rPr>
        <w:t>ค่าใช้จ่ายตามลักษณะ</w:t>
      </w:r>
    </w:p>
    <w:p w14:paraId="5BD5ED9C" w14:textId="013273D9" w:rsidR="007C46D6" w:rsidRPr="00757FC7" w:rsidRDefault="007C46D6" w:rsidP="00636825">
      <w:pPr>
        <w:autoSpaceDE w:val="0"/>
        <w:autoSpaceDN w:val="0"/>
        <w:adjustRightInd w:val="0"/>
        <w:spacing w:after="0" w:line="400" w:lineRule="exact"/>
        <w:ind w:left="431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รายการค่าใช้</w:t>
      </w:r>
      <w:r w:rsidR="00931C02" w:rsidRPr="00757FC7">
        <w:rPr>
          <w:rFonts w:ascii="Angsana New" w:hAnsi="Angsana New" w:cs="Angsana New"/>
          <w:sz w:val="30"/>
          <w:szCs w:val="30"/>
          <w:cs/>
        </w:rPr>
        <w:t>จ่ายตามลักษณะที่สำคัญสำหรับ</w:t>
      </w:r>
      <w:r w:rsidR="00C707E6" w:rsidRPr="00757FC7">
        <w:rPr>
          <w:rFonts w:ascii="Angsana New" w:hAnsi="Angsana New" w:cs="Angsana New" w:hint="cs"/>
          <w:sz w:val="30"/>
          <w:szCs w:val="30"/>
          <w:cs/>
        </w:rPr>
        <w:t>ปี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สิ้นสุดวันที่</w:t>
      </w:r>
      <w:r w:rsidR="002E22A4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947AC" w:rsidRPr="00757FC7">
        <w:rPr>
          <w:rFonts w:ascii="Angsana New" w:hAnsi="Angsana New" w:cs="Angsana New"/>
          <w:sz w:val="30"/>
          <w:szCs w:val="30"/>
        </w:rPr>
        <w:t>31</w:t>
      </w:r>
      <w:r w:rsidR="002E22A4" w:rsidRPr="00757FC7">
        <w:rPr>
          <w:rFonts w:ascii="Angsana New" w:hAnsi="Angsana New" w:cs="Angsana New"/>
          <w:sz w:val="30"/>
          <w:szCs w:val="30"/>
          <w:cs/>
        </w:rPr>
        <w:t xml:space="preserve"> ธันวาคม</w:t>
      </w:r>
      <w:r w:rsidR="006B6360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D5100" w:rsidRPr="00757FC7">
        <w:rPr>
          <w:rFonts w:ascii="Angsana New" w:hAnsi="Angsana New" w:cs="Angsana New"/>
          <w:sz w:val="30"/>
          <w:szCs w:val="30"/>
        </w:rPr>
        <w:t>2564</w:t>
      </w:r>
      <w:r w:rsidR="002236E8" w:rsidRPr="00757FC7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950FCA" w:rsidRPr="00757FC7">
        <w:rPr>
          <w:rFonts w:ascii="Angsana New" w:hAnsi="Angsana New" w:cs="Angsana New"/>
          <w:sz w:val="30"/>
          <w:szCs w:val="30"/>
        </w:rPr>
        <w:t>256</w:t>
      </w:r>
      <w:r w:rsidR="00517463" w:rsidRPr="00757FC7">
        <w:rPr>
          <w:rFonts w:ascii="Angsana New" w:hAnsi="Angsana New" w:cs="Angsana New"/>
          <w:sz w:val="30"/>
          <w:szCs w:val="30"/>
        </w:rPr>
        <w:t>3</w:t>
      </w:r>
      <w:r w:rsidR="002236E8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59"/>
        <w:gridCol w:w="1559"/>
        <w:gridCol w:w="1560"/>
      </w:tblGrid>
      <w:tr w:rsidR="007C46D6" w:rsidRPr="00757FC7" w14:paraId="74516E2D" w14:textId="77777777" w:rsidTr="00406CD2">
        <w:trPr>
          <w:trHeight w:val="85"/>
        </w:trPr>
        <w:tc>
          <w:tcPr>
            <w:tcW w:w="2977" w:type="dxa"/>
          </w:tcPr>
          <w:p w14:paraId="39094F17" w14:textId="77777777" w:rsidR="007C46D6" w:rsidRPr="00757FC7" w:rsidRDefault="007C46D6" w:rsidP="00636825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237" w:type="dxa"/>
            <w:gridSpan w:val="4"/>
          </w:tcPr>
          <w:p w14:paraId="352C01E5" w14:textId="77777777" w:rsidR="007C46D6" w:rsidRPr="00757FC7" w:rsidRDefault="007C46D6" w:rsidP="006368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7C46D6" w:rsidRPr="00757FC7" w14:paraId="2926A0B0" w14:textId="77777777" w:rsidTr="00406CD2">
        <w:trPr>
          <w:trHeight w:val="147"/>
        </w:trPr>
        <w:tc>
          <w:tcPr>
            <w:tcW w:w="2977" w:type="dxa"/>
          </w:tcPr>
          <w:p w14:paraId="72FCB931" w14:textId="77777777" w:rsidR="007C46D6" w:rsidRPr="00757FC7" w:rsidRDefault="007C46D6" w:rsidP="00636825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8" w:type="dxa"/>
            <w:gridSpan w:val="2"/>
          </w:tcPr>
          <w:p w14:paraId="64598EF3" w14:textId="77777777" w:rsidR="007C46D6" w:rsidRPr="00757FC7" w:rsidRDefault="007C46D6" w:rsidP="006368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5ACDEDBF" w14:textId="77777777" w:rsidR="007C46D6" w:rsidRPr="00757FC7" w:rsidRDefault="007C46D6" w:rsidP="006368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CF7F7F" w:rsidRPr="00757FC7" w14:paraId="7073C31C" w14:textId="77777777" w:rsidTr="00406CD2">
        <w:tc>
          <w:tcPr>
            <w:tcW w:w="2977" w:type="dxa"/>
          </w:tcPr>
          <w:p w14:paraId="49EF53C8" w14:textId="77777777" w:rsidR="00CF7F7F" w:rsidRPr="00757FC7" w:rsidRDefault="00CF7F7F" w:rsidP="00636825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7D6E034F" w14:textId="5AABCE4A" w:rsidR="00CF7F7F" w:rsidRPr="00757FC7" w:rsidRDefault="001D5100" w:rsidP="006368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2564</w:t>
            </w:r>
          </w:p>
        </w:tc>
        <w:tc>
          <w:tcPr>
            <w:tcW w:w="1559" w:type="dxa"/>
            <w:vAlign w:val="bottom"/>
          </w:tcPr>
          <w:p w14:paraId="0081DDDF" w14:textId="56E276DD" w:rsidR="00CF7F7F" w:rsidRPr="00757FC7" w:rsidRDefault="001D5100" w:rsidP="006368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256</w:t>
            </w:r>
            <w:r w:rsidR="002E22A4" w:rsidRPr="00757FC7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1559" w:type="dxa"/>
            <w:vAlign w:val="bottom"/>
          </w:tcPr>
          <w:p w14:paraId="11296458" w14:textId="614A59EA" w:rsidR="00CF7F7F" w:rsidRPr="00757FC7" w:rsidRDefault="001D5100" w:rsidP="006368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2564</w:t>
            </w:r>
          </w:p>
        </w:tc>
        <w:tc>
          <w:tcPr>
            <w:tcW w:w="1560" w:type="dxa"/>
            <w:vAlign w:val="bottom"/>
          </w:tcPr>
          <w:p w14:paraId="7BFB3D83" w14:textId="3987A695" w:rsidR="00CF7F7F" w:rsidRPr="00757FC7" w:rsidRDefault="00517463" w:rsidP="006368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2563</w:t>
            </w:r>
          </w:p>
        </w:tc>
      </w:tr>
      <w:tr w:rsidR="002E22A4" w:rsidRPr="00757FC7" w14:paraId="06C911F8" w14:textId="77777777" w:rsidTr="00406CD2">
        <w:trPr>
          <w:trHeight w:val="85"/>
        </w:trPr>
        <w:tc>
          <w:tcPr>
            <w:tcW w:w="2977" w:type="dxa"/>
            <w:shd w:val="clear" w:color="auto" w:fill="auto"/>
            <w:vAlign w:val="bottom"/>
          </w:tcPr>
          <w:p w14:paraId="2410FCCA" w14:textId="77777777" w:rsidR="002E22A4" w:rsidRPr="00757FC7" w:rsidRDefault="002E22A4" w:rsidP="00636825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ค่าใช้จ่ายเกี่ยวกับพนักงาน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ABE8F59" w14:textId="03BF8C46" w:rsidR="002E22A4" w:rsidRPr="00757FC7" w:rsidRDefault="00885501" w:rsidP="0063682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54</w:t>
            </w:r>
            <w:r w:rsidRPr="00757FC7">
              <w:rPr>
                <w:rFonts w:ascii="Angsana New" w:hAnsi="Angsana New" w:cs="Angsana New"/>
                <w:sz w:val="28"/>
              </w:rPr>
              <w:t>,</w:t>
            </w:r>
            <w:r w:rsidRPr="00757FC7">
              <w:rPr>
                <w:rFonts w:ascii="Angsana New" w:hAnsi="Angsana New" w:cs="Angsana New"/>
                <w:sz w:val="28"/>
                <w:cs/>
              </w:rPr>
              <w:t>779</w:t>
            </w:r>
            <w:r w:rsidRPr="00757FC7">
              <w:rPr>
                <w:rFonts w:ascii="Angsana New" w:hAnsi="Angsana New" w:cs="Angsana New"/>
                <w:sz w:val="28"/>
              </w:rPr>
              <w:t>,</w:t>
            </w:r>
            <w:r w:rsidRPr="00757FC7">
              <w:rPr>
                <w:rFonts w:ascii="Angsana New" w:hAnsi="Angsana New" w:cs="Angsana New"/>
                <w:sz w:val="28"/>
                <w:cs/>
              </w:rPr>
              <w:t>342.29</w:t>
            </w:r>
          </w:p>
        </w:tc>
        <w:tc>
          <w:tcPr>
            <w:tcW w:w="1559" w:type="dxa"/>
            <w:vAlign w:val="bottom"/>
          </w:tcPr>
          <w:p w14:paraId="3B8E2B7D" w14:textId="1E8201F2" w:rsidR="002E22A4" w:rsidRPr="00757FC7" w:rsidRDefault="002E22A4" w:rsidP="0063682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83</w:t>
            </w:r>
            <w:r w:rsidRPr="00757FC7">
              <w:rPr>
                <w:rFonts w:ascii="Angsana New" w:hAnsi="Angsana New" w:cs="Angsana New"/>
                <w:sz w:val="28"/>
              </w:rPr>
              <w:t>,</w:t>
            </w:r>
            <w:r w:rsidRPr="00757FC7">
              <w:rPr>
                <w:rFonts w:ascii="Angsana New" w:hAnsi="Angsana New" w:cs="Angsana New" w:hint="cs"/>
                <w:sz w:val="28"/>
                <w:cs/>
              </w:rPr>
              <w:t>852</w:t>
            </w:r>
            <w:r w:rsidRPr="00757FC7">
              <w:rPr>
                <w:rFonts w:ascii="Angsana New" w:hAnsi="Angsana New" w:cs="Angsana New"/>
                <w:sz w:val="28"/>
              </w:rPr>
              <w:t>,</w:t>
            </w:r>
            <w:r w:rsidRPr="00757FC7">
              <w:rPr>
                <w:rFonts w:ascii="Angsana New" w:hAnsi="Angsana New" w:cs="Angsana New" w:hint="cs"/>
                <w:sz w:val="28"/>
                <w:cs/>
              </w:rPr>
              <w:t>579.13</w:t>
            </w:r>
          </w:p>
        </w:tc>
        <w:tc>
          <w:tcPr>
            <w:tcW w:w="1559" w:type="dxa"/>
            <w:vAlign w:val="bottom"/>
          </w:tcPr>
          <w:p w14:paraId="5827324D" w14:textId="7F7F07FB" w:rsidR="002E22A4" w:rsidRPr="00757FC7" w:rsidRDefault="00B1717B" w:rsidP="0063682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33,481,480.68</w:t>
            </w:r>
          </w:p>
        </w:tc>
        <w:tc>
          <w:tcPr>
            <w:tcW w:w="1560" w:type="dxa"/>
            <w:vAlign w:val="bottom"/>
          </w:tcPr>
          <w:p w14:paraId="72C19048" w14:textId="0EACE3F0" w:rsidR="002E22A4" w:rsidRPr="00757FC7" w:rsidRDefault="002E22A4" w:rsidP="0063682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38</w:t>
            </w:r>
            <w:r w:rsidRPr="00757FC7">
              <w:rPr>
                <w:rFonts w:ascii="Angsana New" w:hAnsi="Angsana New" w:cs="Angsana New"/>
                <w:sz w:val="28"/>
              </w:rPr>
              <w:t>,</w:t>
            </w:r>
            <w:r w:rsidRPr="00757FC7">
              <w:rPr>
                <w:rFonts w:ascii="Angsana New" w:hAnsi="Angsana New" w:cs="Angsana New" w:hint="cs"/>
                <w:sz w:val="28"/>
                <w:cs/>
              </w:rPr>
              <w:t>652</w:t>
            </w:r>
            <w:r w:rsidRPr="00757FC7">
              <w:rPr>
                <w:rFonts w:ascii="Angsana New" w:hAnsi="Angsana New" w:cs="Angsana New"/>
                <w:sz w:val="28"/>
              </w:rPr>
              <w:t>,</w:t>
            </w:r>
            <w:r w:rsidRPr="00757FC7">
              <w:rPr>
                <w:rFonts w:ascii="Angsana New" w:hAnsi="Angsana New" w:cs="Angsana New" w:hint="cs"/>
                <w:sz w:val="28"/>
                <w:cs/>
              </w:rPr>
              <w:t>332.05</w:t>
            </w:r>
          </w:p>
        </w:tc>
      </w:tr>
      <w:tr w:rsidR="002E22A4" w:rsidRPr="00757FC7" w14:paraId="2BFF8CD7" w14:textId="77777777" w:rsidTr="00406CD2">
        <w:trPr>
          <w:trHeight w:val="85"/>
        </w:trPr>
        <w:tc>
          <w:tcPr>
            <w:tcW w:w="2977" w:type="dxa"/>
            <w:shd w:val="clear" w:color="auto" w:fill="auto"/>
            <w:vAlign w:val="bottom"/>
          </w:tcPr>
          <w:p w14:paraId="6AC31BA7" w14:textId="77777777" w:rsidR="002E22A4" w:rsidRPr="00757FC7" w:rsidRDefault="002E22A4" w:rsidP="00636825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ค่าตอบแทนกรรมการ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A08B739" w14:textId="3D448C7A" w:rsidR="002E22A4" w:rsidRPr="00757FC7" w:rsidRDefault="00FB3865" w:rsidP="0063682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9,097,500.00</w:t>
            </w:r>
          </w:p>
        </w:tc>
        <w:tc>
          <w:tcPr>
            <w:tcW w:w="1559" w:type="dxa"/>
            <w:vAlign w:val="bottom"/>
          </w:tcPr>
          <w:p w14:paraId="1B69F295" w14:textId="6F7EC511" w:rsidR="002E22A4" w:rsidRPr="00757FC7" w:rsidRDefault="002E22A4" w:rsidP="0063682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8</w:t>
            </w:r>
            <w:r w:rsidRPr="00757FC7">
              <w:rPr>
                <w:rFonts w:ascii="Angsana New" w:hAnsi="Angsana New" w:cs="Angsana New"/>
                <w:sz w:val="28"/>
              </w:rPr>
              <w:t>,</w:t>
            </w:r>
            <w:r w:rsidRPr="00757FC7">
              <w:rPr>
                <w:rFonts w:ascii="Angsana New" w:hAnsi="Angsana New" w:cs="Angsana New" w:hint="cs"/>
                <w:sz w:val="28"/>
                <w:cs/>
              </w:rPr>
              <w:t>543</w:t>
            </w:r>
            <w:r w:rsidRPr="00757FC7">
              <w:rPr>
                <w:rFonts w:ascii="Angsana New" w:hAnsi="Angsana New" w:cs="Angsana New"/>
                <w:sz w:val="28"/>
              </w:rPr>
              <w:t>,</w:t>
            </w:r>
            <w:r w:rsidRPr="00757FC7">
              <w:rPr>
                <w:rFonts w:ascii="Angsana New" w:hAnsi="Angsana New" w:cs="Angsana New" w:hint="cs"/>
                <w:sz w:val="28"/>
                <w:cs/>
              </w:rPr>
              <w:t>140.04</w:t>
            </w:r>
          </w:p>
        </w:tc>
        <w:tc>
          <w:tcPr>
            <w:tcW w:w="1559" w:type="dxa"/>
            <w:vAlign w:val="bottom"/>
          </w:tcPr>
          <w:p w14:paraId="4A8BEEAF" w14:textId="197F78BE" w:rsidR="002E22A4" w:rsidRPr="00757FC7" w:rsidRDefault="00606AF7" w:rsidP="0063682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7,647,500.00</w:t>
            </w:r>
          </w:p>
        </w:tc>
        <w:tc>
          <w:tcPr>
            <w:tcW w:w="1560" w:type="dxa"/>
            <w:vAlign w:val="bottom"/>
          </w:tcPr>
          <w:p w14:paraId="75507E05" w14:textId="39854987" w:rsidR="002E22A4" w:rsidRPr="00757FC7" w:rsidRDefault="002E22A4" w:rsidP="0063682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8</w:t>
            </w:r>
            <w:r w:rsidRPr="00757FC7">
              <w:rPr>
                <w:rFonts w:ascii="Angsana New" w:hAnsi="Angsana New" w:cs="Angsana New"/>
                <w:sz w:val="28"/>
              </w:rPr>
              <w:t>,</w:t>
            </w:r>
            <w:r w:rsidRPr="00757FC7">
              <w:rPr>
                <w:rFonts w:ascii="Angsana New" w:hAnsi="Angsana New" w:cs="Angsana New"/>
                <w:sz w:val="28"/>
                <w:cs/>
              </w:rPr>
              <w:t>543</w:t>
            </w:r>
            <w:r w:rsidRPr="00757FC7">
              <w:rPr>
                <w:rFonts w:ascii="Angsana New" w:hAnsi="Angsana New" w:cs="Angsana New"/>
                <w:sz w:val="28"/>
              </w:rPr>
              <w:t>,</w:t>
            </w:r>
            <w:r w:rsidRPr="00757FC7">
              <w:rPr>
                <w:rFonts w:ascii="Angsana New" w:hAnsi="Angsana New" w:cs="Angsana New"/>
                <w:sz w:val="28"/>
                <w:cs/>
              </w:rPr>
              <w:t>140.04</w:t>
            </w:r>
          </w:p>
        </w:tc>
      </w:tr>
      <w:tr w:rsidR="002E22A4" w:rsidRPr="00757FC7" w14:paraId="027102AE" w14:textId="77777777" w:rsidTr="00406CD2">
        <w:trPr>
          <w:trHeight w:val="85"/>
        </w:trPr>
        <w:tc>
          <w:tcPr>
            <w:tcW w:w="2977" w:type="dxa"/>
            <w:shd w:val="clear" w:color="auto" w:fill="auto"/>
            <w:vAlign w:val="bottom"/>
          </w:tcPr>
          <w:p w14:paraId="05CAD3E0" w14:textId="77777777" w:rsidR="002E22A4" w:rsidRPr="00757FC7" w:rsidRDefault="002E22A4" w:rsidP="00636825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ค่าตอบแทนผู้บริหาร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12EDB97" w14:textId="6E93DF78" w:rsidR="002E22A4" w:rsidRPr="00757FC7" w:rsidRDefault="0013056C" w:rsidP="0063682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18,220,288.20</w:t>
            </w:r>
          </w:p>
        </w:tc>
        <w:tc>
          <w:tcPr>
            <w:tcW w:w="1559" w:type="dxa"/>
            <w:vAlign w:val="bottom"/>
          </w:tcPr>
          <w:p w14:paraId="0DAB17EF" w14:textId="573315A5" w:rsidR="002E22A4" w:rsidRPr="00757FC7" w:rsidRDefault="002E22A4" w:rsidP="0063682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18</w:t>
            </w:r>
            <w:r w:rsidRPr="00757FC7">
              <w:rPr>
                <w:rFonts w:ascii="Angsana New" w:hAnsi="Angsana New" w:cs="Angsana New"/>
                <w:sz w:val="28"/>
              </w:rPr>
              <w:t>,</w:t>
            </w:r>
            <w:r w:rsidRPr="00757FC7">
              <w:rPr>
                <w:rFonts w:ascii="Angsana New" w:hAnsi="Angsana New" w:cs="Angsana New"/>
                <w:sz w:val="28"/>
                <w:cs/>
              </w:rPr>
              <w:t>239</w:t>
            </w:r>
            <w:r w:rsidRPr="00757FC7">
              <w:rPr>
                <w:rFonts w:ascii="Angsana New" w:hAnsi="Angsana New" w:cs="Angsana New"/>
                <w:sz w:val="28"/>
              </w:rPr>
              <w:t>,</w:t>
            </w:r>
            <w:r w:rsidRPr="00757FC7">
              <w:rPr>
                <w:rFonts w:ascii="Angsana New" w:hAnsi="Angsana New" w:cs="Angsana New"/>
                <w:sz w:val="28"/>
                <w:cs/>
              </w:rPr>
              <w:t>689.24</w:t>
            </w:r>
          </w:p>
        </w:tc>
        <w:tc>
          <w:tcPr>
            <w:tcW w:w="1559" w:type="dxa"/>
            <w:vAlign w:val="bottom"/>
          </w:tcPr>
          <w:p w14:paraId="77C1EAC3" w14:textId="5AE8A920" w:rsidR="002E22A4" w:rsidRPr="00757FC7" w:rsidRDefault="00606AF7" w:rsidP="0063682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18,220,288.20</w:t>
            </w:r>
          </w:p>
        </w:tc>
        <w:tc>
          <w:tcPr>
            <w:tcW w:w="1560" w:type="dxa"/>
            <w:vAlign w:val="bottom"/>
          </w:tcPr>
          <w:p w14:paraId="65582ADB" w14:textId="687DE03C" w:rsidR="002E22A4" w:rsidRPr="00757FC7" w:rsidRDefault="002E22A4" w:rsidP="0063682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18</w:t>
            </w:r>
            <w:r w:rsidRPr="00757FC7">
              <w:rPr>
                <w:rFonts w:ascii="Angsana New" w:hAnsi="Angsana New" w:cs="Angsana New"/>
                <w:sz w:val="28"/>
              </w:rPr>
              <w:t>,</w:t>
            </w:r>
            <w:r w:rsidRPr="00757FC7">
              <w:rPr>
                <w:rFonts w:ascii="Angsana New" w:hAnsi="Angsana New" w:cs="Angsana New"/>
                <w:sz w:val="28"/>
                <w:cs/>
              </w:rPr>
              <w:t>239</w:t>
            </w:r>
            <w:r w:rsidRPr="00757FC7">
              <w:rPr>
                <w:rFonts w:ascii="Angsana New" w:hAnsi="Angsana New" w:cs="Angsana New"/>
                <w:sz w:val="28"/>
              </w:rPr>
              <w:t>,</w:t>
            </w:r>
            <w:r w:rsidRPr="00757FC7">
              <w:rPr>
                <w:rFonts w:ascii="Angsana New" w:hAnsi="Angsana New" w:cs="Angsana New"/>
                <w:sz w:val="28"/>
                <w:cs/>
              </w:rPr>
              <w:t>689.24</w:t>
            </w:r>
          </w:p>
        </w:tc>
      </w:tr>
      <w:tr w:rsidR="002E22A4" w:rsidRPr="00757FC7" w14:paraId="47447152" w14:textId="77777777" w:rsidTr="00406CD2">
        <w:trPr>
          <w:trHeight w:val="85"/>
        </w:trPr>
        <w:tc>
          <w:tcPr>
            <w:tcW w:w="2977" w:type="dxa"/>
            <w:vAlign w:val="bottom"/>
          </w:tcPr>
          <w:p w14:paraId="44808EFF" w14:textId="77777777" w:rsidR="002E22A4" w:rsidRPr="00757FC7" w:rsidRDefault="002E22A4" w:rsidP="00636825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ค่าเสื่อมราคา</w:t>
            </w:r>
          </w:p>
        </w:tc>
        <w:tc>
          <w:tcPr>
            <w:tcW w:w="1559" w:type="dxa"/>
            <w:vAlign w:val="bottom"/>
          </w:tcPr>
          <w:p w14:paraId="12FAB8EA" w14:textId="61054269" w:rsidR="002E22A4" w:rsidRPr="00757FC7" w:rsidRDefault="00233E89" w:rsidP="0063682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343,775,498.75</w:t>
            </w:r>
          </w:p>
        </w:tc>
        <w:tc>
          <w:tcPr>
            <w:tcW w:w="1559" w:type="dxa"/>
            <w:vAlign w:val="bottom"/>
          </w:tcPr>
          <w:p w14:paraId="37949F2F" w14:textId="66AC9264" w:rsidR="002E22A4" w:rsidRPr="00757FC7" w:rsidRDefault="002E22A4" w:rsidP="0063682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213</w:t>
            </w:r>
            <w:r w:rsidRPr="00757FC7">
              <w:rPr>
                <w:rFonts w:ascii="Angsana New" w:hAnsi="Angsana New" w:cs="Angsana New"/>
                <w:sz w:val="28"/>
              </w:rPr>
              <w:t>,</w:t>
            </w:r>
            <w:r w:rsidRPr="00757FC7">
              <w:rPr>
                <w:rFonts w:ascii="Angsana New" w:hAnsi="Angsana New" w:cs="Angsana New" w:hint="cs"/>
                <w:sz w:val="28"/>
                <w:cs/>
              </w:rPr>
              <w:t>661</w:t>
            </w:r>
            <w:r w:rsidRPr="00757FC7">
              <w:rPr>
                <w:rFonts w:ascii="Angsana New" w:hAnsi="Angsana New" w:cs="Angsana New"/>
                <w:sz w:val="28"/>
              </w:rPr>
              <w:t>,</w:t>
            </w:r>
            <w:r w:rsidRPr="00757FC7">
              <w:rPr>
                <w:rFonts w:ascii="Angsana New" w:hAnsi="Angsana New" w:cs="Angsana New" w:hint="cs"/>
                <w:sz w:val="28"/>
                <w:cs/>
              </w:rPr>
              <w:t>451.43</w:t>
            </w:r>
          </w:p>
        </w:tc>
        <w:tc>
          <w:tcPr>
            <w:tcW w:w="1559" w:type="dxa"/>
            <w:vAlign w:val="bottom"/>
          </w:tcPr>
          <w:p w14:paraId="5BAB8E10" w14:textId="15A40425" w:rsidR="002E22A4" w:rsidRPr="00757FC7" w:rsidRDefault="00E909F9" w:rsidP="0063682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4,431,988.30</w:t>
            </w:r>
          </w:p>
        </w:tc>
        <w:tc>
          <w:tcPr>
            <w:tcW w:w="1560" w:type="dxa"/>
            <w:vAlign w:val="bottom"/>
          </w:tcPr>
          <w:p w14:paraId="5F75DA4C" w14:textId="4E354035" w:rsidR="002E22A4" w:rsidRPr="00757FC7" w:rsidRDefault="002E22A4" w:rsidP="0063682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4</w:t>
            </w:r>
            <w:r w:rsidRPr="00757FC7">
              <w:rPr>
                <w:rFonts w:ascii="Angsana New" w:hAnsi="Angsana New" w:cs="Angsana New"/>
                <w:sz w:val="28"/>
              </w:rPr>
              <w:t>,</w:t>
            </w:r>
            <w:r w:rsidRPr="00757FC7">
              <w:rPr>
                <w:rFonts w:ascii="Angsana New" w:hAnsi="Angsana New" w:cs="Angsana New" w:hint="cs"/>
                <w:sz w:val="28"/>
                <w:cs/>
              </w:rPr>
              <w:t>059</w:t>
            </w:r>
            <w:r w:rsidRPr="00757FC7">
              <w:rPr>
                <w:rFonts w:ascii="Angsana New" w:hAnsi="Angsana New" w:cs="Angsana New"/>
                <w:sz w:val="28"/>
              </w:rPr>
              <w:t>,</w:t>
            </w:r>
            <w:r w:rsidRPr="00757FC7">
              <w:rPr>
                <w:rFonts w:ascii="Angsana New" w:hAnsi="Angsana New" w:cs="Angsana New" w:hint="cs"/>
                <w:sz w:val="28"/>
                <w:cs/>
              </w:rPr>
              <w:t>479.83</w:t>
            </w:r>
          </w:p>
        </w:tc>
      </w:tr>
      <w:tr w:rsidR="002E22A4" w:rsidRPr="00757FC7" w14:paraId="5F939CB5" w14:textId="77777777" w:rsidTr="00406CD2">
        <w:trPr>
          <w:trHeight w:val="85"/>
        </w:trPr>
        <w:tc>
          <w:tcPr>
            <w:tcW w:w="2977" w:type="dxa"/>
            <w:vAlign w:val="bottom"/>
          </w:tcPr>
          <w:p w14:paraId="799835A7" w14:textId="6EB876B5" w:rsidR="002E22A4" w:rsidRPr="00757FC7" w:rsidRDefault="002E22A4" w:rsidP="00636825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ค่าตัดจำหน่าย-สินทรัพย์สิทธิการใช้</w:t>
            </w:r>
          </w:p>
        </w:tc>
        <w:tc>
          <w:tcPr>
            <w:tcW w:w="1559" w:type="dxa"/>
            <w:vAlign w:val="bottom"/>
          </w:tcPr>
          <w:p w14:paraId="5F4F3E5A" w14:textId="6A17B7B3" w:rsidR="002E22A4" w:rsidRPr="00757FC7" w:rsidRDefault="00101C8F" w:rsidP="0063682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8,698,715.20</w:t>
            </w:r>
          </w:p>
        </w:tc>
        <w:tc>
          <w:tcPr>
            <w:tcW w:w="1559" w:type="dxa"/>
            <w:vAlign w:val="bottom"/>
          </w:tcPr>
          <w:p w14:paraId="7E17F81B" w14:textId="0DC02F4F" w:rsidR="002E22A4" w:rsidRPr="00757FC7" w:rsidRDefault="002E22A4" w:rsidP="0063682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8</w:t>
            </w:r>
            <w:r w:rsidRPr="00757FC7">
              <w:rPr>
                <w:rFonts w:ascii="Angsana New" w:hAnsi="Angsana New" w:cs="Angsana New"/>
                <w:sz w:val="28"/>
              </w:rPr>
              <w:t>,</w:t>
            </w:r>
            <w:r w:rsidRPr="00757FC7">
              <w:rPr>
                <w:rFonts w:ascii="Angsana New" w:hAnsi="Angsana New" w:cs="Angsana New" w:hint="cs"/>
                <w:sz w:val="28"/>
                <w:cs/>
              </w:rPr>
              <w:t>426</w:t>
            </w:r>
            <w:r w:rsidRPr="00757FC7">
              <w:rPr>
                <w:rFonts w:ascii="Angsana New" w:hAnsi="Angsana New" w:cs="Angsana New"/>
                <w:sz w:val="28"/>
              </w:rPr>
              <w:t>,</w:t>
            </w:r>
            <w:r w:rsidRPr="00757FC7">
              <w:rPr>
                <w:rFonts w:ascii="Angsana New" w:hAnsi="Angsana New" w:cs="Angsana New" w:hint="cs"/>
                <w:sz w:val="28"/>
                <w:cs/>
              </w:rPr>
              <w:t>913.35</w:t>
            </w:r>
          </w:p>
        </w:tc>
        <w:tc>
          <w:tcPr>
            <w:tcW w:w="1559" w:type="dxa"/>
            <w:vAlign w:val="bottom"/>
          </w:tcPr>
          <w:p w14:paraId="789615D9" w14:textId="45902502" w:rsidR="002E22A4" w:rsidRPr="00757FC7" w:rsidRDefault="001B0591" w:rsidP="0063682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</w:rPr>
              <w:t>198,400.00</w:t>
            </w:r>
          </w:p>
        </w:tc>
        <w:tc>
          <w:tcPr>
            <w:tcW w:w="1560" w:type="dxa"/>
            <w:vAlign w:val="bottom"/>
          </w:tcPr>
          <w:p w14:paraId="30D1115B" w14:textId="00426439" w:rsidR="002E22A4" w:rsidRPr="00757FC7" w:rsidRDefault="002E22A4" w:rsidP="0063682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598</w:t>
            </w:r>
            <w:r w:rsidRPr="00757FC7">
              <w:rPr>
                <w:rFonts w:ascii="Angsana New" w:hAnsi="Angsana New" w:cs="Angsana New"/>
                <w:sz w:val="28"/>
              </w:rPr>
              <w:t>,</w:t>
            </w:r>
            <w:r w:rsidRPr="00757FC7">
              <w:rPr>
                <w:rFonts w:ascii="Angsana New" w:hAnsi="Angsana New" w:cs="Angsana New"/>
                <w:sz w:val="28"/>
                <w:cs/>
              </w:rPr>
              <w:t>399.97</w:t>
            </w:r>
          </w:p>
        </w:tc>
      </w:tr>
      <w:tr w:rsidR="002E22A4" w:rsidRPr="00757FC7" w14:paraId="3A1B883B" w14:textId="77777777" w:rsidTr="00406CD2">
        <w:trPr>
          <w:trHeight w:val="85"/>
        </w:trPr>
        <w:tc>
          <w:tcPr>
            <w:tcW w:w="2977" w:type="dxa"/>
            <w:vAlign w:val="bottom"/>
          </w:tcPr>
          <w:p w14:paraId="27BC3D38" w14:textId="77777777" w:rsidR="002E22A4" w:rsidRPr="00757FC7" w:rsidRDefault="002E22A4" w:rsidP="00636825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ค่าตัดจำหน่าย</w:t>
            </w:r>
          </w:p>
        </w:tc>
        <w:tc>
          <w:tcPr>
            <w:tcW w:w="1559" w:type="dxa"/>
            <w:vAlign w:val="bottom"/>
          </w:tcPr>
          <w:p w14:paraId="7B854C6E" w14:textId="3FB9A676" w:rsidR="002E22A4" w:rsidRPr="00757FC7" w:rsidRDefault="006B0D90" w:rsidP="0063682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</w:rPr>
              <w:t>314,202.57</w:t>
            </w:r>
          </w:p>
        </w:tc>
        <w:tc>
          <w:tcPr>
            <w:tcW w:w="1559" w:type="dxa"/>
            <w:vAlign w:val="bottom"/>
          </w:tcPr>
          <w:p w14:paraId="43D215EA" w14:textId="55F225F3" w:rsidR="002E22A4" w:rsidRPr="00757FC7" w:rsidRDefault="002E22A4" w:rsidP="0063682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398</w:t>
            </w:r>
            <w:r w:rsidRPr="00757FC7">
              <w:rPr>
                <w:rFonts w:ascii="Angsana New" w:hAnsi="Angsana New" w:cs="Angsana New"/>
                <w:sz w:val="28"/>
              </w:rPr>
              <w:t>,</w:t>
            </w:r>
            <w:r w:rsidRPr="00757FC7">
              <w:rPr>
                <w:rFonts w:ascii="Angsana New" w:hAnsi="Angsana New" w:cs="Angsana New" w:hint="cs"/>
                <w:sz w:val="28"/>
                <w:cs/>
              </w:rPr>
              <w:t>545.68</w:t>
            </w:r>
          </w:p>
        </w:tc>
        <w:tc>
          <w:tcPr>
            <w:tcW w:w="1559" w:type="dxa"/>
            <w:vAlign w:val="bottom"/>
          </w:tcPr>
          <w:p w14:paraId="6D9F98E2" w14:textId="7E47C8A5" w:rsidR="002E22A4" w:rsidRPr="00757FC7" w:rsidRDefault="00FC7136" w:rsidP="0063682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245,592.95</w:t>
            </w:r>
          </w:p>
        </w:tc>
        <w:tc>
          <w:tcPr>
            <w:tcW w:w="1560" w:type="dxa"/>
            <w:vAlign w:val="bottom"/>
          </w:tcPr>
          <w:p w14:paraId="1EB8FF01" w14:textId="6B337AEC" w:rsidR="002E22A4" w:rsidRPr="00757FC7" w:rsidRDefault="002E22A4" w:rsidP="0063682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340</w:t>
            </w:r>
            <w:r w:rsidRPr="00757FC7">
              <w:rPr>
                <w:rFonts w:ascii="Angsana New" w:hAnsi="Angsana New" w:cs="Angsana New"/>
                <w:sz w:val="28"/>
              </w:rPr>
              <w:t>,</w:t>
            </w:r>
            <w:r w:rsidRPr="00757FC7">
              <w:rPr>
                <w:rFonts w:ascii="Angsana New" w:hAnsi="Angsana New" w:cs="Angsana New" w:hint="cs"/>
                <w:sz w:val="28"/>
                <w:cs/>
              </w:rPr>
              <w:t>921.51</w:t>
            </w:r>
          </w:p>
        </w:tc>
      </w:tr>
      <w:tr w:rsidR="002E22A4" w:rsidRPr="00757FC7" w14:paraId="71F600B7" w14:textId="77777777" w:rsidTr="00406CD2">
        <w:trPr>
          <w:trHeight w:val="85"/>
        </w:trPr>
        <w:tc>
          <w:tcPr>
            <w:tcW w:w="2977" w:type="dxa"/>
            <w:vAlign w:val="bottom"/>
          </w:tcPr>
          <w:p w14:paraId="4D46021F" w14:textId="77777777" w:rsidR="002E22A4" w:rsidRPr="00757FC7" w:rsidRDefault="002E22A4" w:rsidP="00636825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ค่าบริหารจัดการโรงไฟฟ้า</w:t>
            </w:r>
          </w:p>
        </w:tc>
        <w:tc>
          <w:tcPr>
            <w:tcW w:w="1559" w:type="dxa"/>
            <w:vAlign w:val="bottom"/>
          </w:tcPr>
          <w:p w14:paraId="11CC2C11" w14:textId="5ECF6B76" w:rsidR="002E22A4" w:rsidRPr="00757FC7" w:rsidRDefault="00A83150" w:rsidP="0063682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397,175,085.33</w:t>
            </w:r>
          </w:p>
        </w:tc>
        <w:tc>
          <w:tcPr>
            <w:tcW w:w="1559" w:type="dxa"/>
            <w:vAlign w:val="bottom"/>
          </w:tcPr>
          <w:p w14:paraId="60C3429E" w14:textId="2BB22134" w:rsidR="002E22A4" w:rsidRPr="00757FC7" w:rsidRDefault="002E22A4" w:rsidP="0063682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377</w:t>
            </w:r>
            <w:r w:rsidRPr="00757FC7">
              <w:rPr>
                <w:rFonts w:ascii="Angsana New" w:hAnsi="Angsana New" w:cs="Angsana New"/>
                <w:sz w:val="28"/>
              </w:rPr>
              <w:t>,</w:t>
            </w:r>
            <w:r w:rsidRPr="00757FC7">
              <w:rPr>
                <w:rFonts w:ascii="Angsana New" w:hAnsi="Angsana New" w:cs="Angsana New" w:hint="cs"/>
                <w:sz w:val="28"/>
                <w:cs/>
              </w:rPr>
              <w:t>646</w:t>
            </w:r>
            <w:r w:rsidRPr="00757FC7">
              <w:rPr>
                <w:rFonts w:ascii="Angsana New" w:hAnsi="Angsana New" w:cs="Angsana New"/>
                <w:sz w:val="28"/>
              </w:rPr>
              <w:t>,</w:t>
            </w:r>
            <w:r w:rsidRPr="00757FC7">
              <w:rPr>
                <w:rFonts w:ascii="Angsana New" w:hAnsi="Angsana New" w:cs="Angsana New" w:hint="cs"/>
                <w:sz w:val="28"/>
                <w:cs/>
              </w:rPr>
              <w:t>975.34</w:t>
            </w:r>
          </w:p>
        </w:tc>
        <w:tc>
          <w:tcPr>
            <w:tcW w:w="1559" w:type="dxa"/>
            <w:vAlign w:val="bottom"/>
          </w:tcPr>
          <w:p w14:paraId="3DDF9B50" w14:textId="58E81F3D" w:rsidR="002E22A4" w:rsidRPr="00757FC7" w:rsidRDefault="002E22A4" w:rsidP="0063682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757FC7">
              <w:rPr>
                <w:rFonts w:ascii="Angsana New" w:hAnsi="Angsana New" w:cs="Angsan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465625D4" w14:textId="56FF1E1B" w:rsidR="002E22A4" w:rsidRPr="00757FC7" w:rsidRDefault="002E22A4" w:rsidP="0063682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2E22A4" w:rsidRPr="00757FC7" w14:paraId="5C23E56E" w14:textId="77777777" w:rsidTr="00406CD2">
        <w:trPr>
          <w:trHeight w:val="85"/>
        </w:trPr>
        <w:tc>
          <w:tcPr>
            <w:tcW w:w="2977" w:type="dxa"/>
            <w:vAlign w:val="bottom"/>
          </w:tcPr>
          <w:p w14:paraId="0586705C" w14:textId="3FF9E90D" w:rsidR="002E22A4" w:rsidRPr="00757FC7" w:rsidRDefault="002E22A4" w:rsidP="0063682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ค่าที่ปรึกษา</w:t>
            </w:r>
          </w:p>
        </w:tc>
        <w:tc>
          <w:tcPr>
            <w:tcW w:w="1559" w:type="dxa"/>
            <w:vAlign w:val="bottom"/>
          </w:tcPr>
          <w:p w14:paraId="119120EA" w14:textId="6EB1D4B1" w:rsidR="002E22A4" w:rsidRPr="00757FC7" w:rsidRDefault="00A83150" w:rsidP="0063682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</w:rPr>
              <w:t>6,450,984.04</w:t>
            </w:r>
          </w:p>
        </w:tc>
        <w:tc>
          <w:tcPr>
            <w:tcW w:w="1559" w:type="dxa"/>
            <w:vAlign w:val="bottom"/>
          </w:tcPr>
          <w:p w14:paraId="07A859EC" w14:textId="71256105" w:rsidR="002E22A4" w:rsidRPr="00757FC7" w:rsidRDefault="002E22A4" w:rsidP="0063682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4</w:t>
            </w:r>
            <w:r w:rsidRPr="00757FC7">
              <w:rPr>
                <w:rFonts w:ascii="Angsana New" w:hAnsi="Angsana New" w:cs="Angsana New"/>
                <w:sz w:val="28"/>
              </w:rPr>
              <w:t>,</w:t>
            </w:r>
            <w:r w:rsidRPr="00757FC7">
              <w:rPr>
                <w:rFonts w:ascii="Angsana New" w:hAnsi="Angsana New" w:cs="Angsana New" w:hint="cs"/>
                <w:sz w:val="28"/>
                <w:cs/>
              </w:rPr>
              <w:t>833</w:t>
            </w:r>
            <w:r w:rsidRPr="00757FC7">
              <w:rPr>
                <w:rFonts w:ascii="Angsana New" w:hAnsi="Angsana New" w:cs="Angsana New"/>
                <w:sz w:val="28"/>
              </w:rPr>
              <w:t>,</w:t>
            </w:r>
            <w:r w:rsidRPr="00757FC7">
              <w:rPr>
                <w:rFonts w:ascii="Angsana New" w:hAnsi="Angsana New" w:cs="Angsana New" w:hint="cs"/>
                <w:sz w:val="28"/>
                <w:cs/>
              </w:rPr>
              <w:t>879.72</w:t>
            </w:r>
          </w:p>
        </w:tc>
        <w:tc>
          <w:tcPr>
            <w:tcW w:w="1559" w:type="dxa"/>
            <w:vAlign w:val="bottom"/>
          </w:tcPr>
          <w:p w14:paraId="608E6CF4" w14:textId="770BA0D3" w:rsidR="002E22A4" w:rsidRPr="00757FC7" w:rsidRDefault="006424D2" w:rsidP="0063682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757FC7">
              <w:rPr>
                <w:rFonts w:ascii="Angsana New" w:hAnsi="Angsana New" w:cs="Angsana New"/>
                <w:color w:val="000000" w:themeColor="text1"/>
                <w:sz w:val="28"/>
              </w:rPr>
              <w:t>4,415,709.00</w:t>
            </w:r>
          </w:p>
        </w:tc>
        <w:tc>
          <w:tcPr>
            <w:tcW w:w="1560" w:type="dxa"/>
            <w:vAlign w:val="bottom"/>
          </w:tcPr>
          <w:p w14:paraId="52F6ABA6" w14:textId="7E08B676" w:rsidR="002E22A4" w:rsidRPr="00757FC7" w:rsidRDefault="002E22A4" w:rsidP="0063682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2</w:t>
            </w:r>
            <w:r w:rsidRPr="00757FC7">
              <w:rPr>
                <w:rFonts w:ascii="Angsana New" w:hAnsi="Angsana New" w:cs="Angsana New"/>
                <w:sz w:val="28"/>
              </w:rPr>
              <w:t>,</w:t>
            </w:r>
            <w:r w:rsidRPr="00757FC7">
              <w:rPr>
                <w:rFonts w:ascii="Angsana New" w:hAnsi="Angsana New" w:cs="Angsana New"/>
                <w:sz w:val="28"/>
                <w:cs/>
              </w:rPr>
              <w:t>615</w:t>
            </w:r>
            <w:r w:rsidRPr="00757FC7">
              <w:rPr>
                <w:rFonts w:ascii="Angsana New" w:hAnsi="Angsana New" w:cs="Angsana New"/>
                <w:sz w:val="28"/>
              </w:rPr>
              <w:t>,</w:t>
            </w:r>
            <w:r w:rsidRPr="00757FC7">
              <w:rPr>
                <w:rFonts w:ascii="Angsana New" w:hAnsi="Angsana New" w:cs="Angsana New"/>
                <w:sz w:val="28"/>
                <w:cs/>
              </w:rPr>
              <w:t>250.00</w:t>
            </w:r>
          </w:p>
        </w:tc>
      </w:tr>
      <w:tr w:rsidR="002E22A4" w:rsidRPr="00757FC7" w14:paraId="7148460F" w14:textId="77777777" w:rsidTr="00406CD2">
        <w:trPr>
          <w:trHeight w:val="85"/>
        </w:trPr>
        <w:tc>
          <w:tcPr>
            <w:tcW w:w="2977" w:type="dxa"/>
            <w:vAlign w:val="bottom"/>
          </w:tcPr>
          <w:p w14:paraId="68259CE7" w14:textId="77777777" w:rsidR="002E22A4" w:rsidRPr="00757FC7" w:rsidRDefault="002E22A4" w:rsidP="00636825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ค่าพัฒนาธุรกิจต่างประเทศ</w:t>
            </w:r>
          </w:p>
        </w:tc>
        <w:tc>
          <w:tcPr>
            <w:tcW w:w="1559" w:type="dxa"/>
            <w:vAlign w:val="bottom"/>
          </w:tcPr>
          <w:p w14:paraId="060131FF" w14:textId="0F30F2A5" w:rsidR="002E22A4" w:rsidRPr="00757FC7" w:rsidRDefault="002E22A4" w:rsidP="0063682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76E7C293" w14:textId="4383289A" w:rsidR="002E22A4" w:rsidRPr="00757FC7" w:rsidRDefault="002E22A4" w:rsidP="0063682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64</w:t>
            </w:r>
            <w:r w:rsidRPr="00757FC7">
              <w:rPr>
                <w:rFonts w:ascii="Angsana New" w:hAnsi="Angsana New" w:cs="Angsana New"/>
                <w:sz w:val="28"/>
              </w:rPr>
              <w:t>,</w:t>
            </w:r>
            <w:r w:rsidRPr="00757FC7">
              <w:rPr>
                <w:rFonts w:ascii="Angsana New" w:hAnsi="Angsana New" w:cs="Angsana New"/>
                <w:sz w:val="28"/>
                <w:cs/>
              </w:rPr>
              <w:t>074.39</w:t>
            </w:r>
          </w:p>
        </w:tc>
        <w:tc>
          <w:tcPr>
            <w:tcW w:w="1559" w:type="dxa"/>
            <w:vAlign w:val="bottom"/>
          </w:tcPr>
          <w:p w14:paraId="3420716C" w14:textId="313D5EA6" w:rsidR="002E22A4" w:rsidRPr="00757FC7" w:rsidRDefault="002E22A4" w:rsidP="0063682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757FC7">
              <w:rPr>
                <w:rFonts w:ascii="Angsana New" w:hAnsi="Angsana New" w:cs="Angsan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5BAC04FD" w14:textId="30331F90" w:rsidR="002E22A4" w:rsidRPr="00757FC7" w:rsidRDefault="002E22A4" w:rsidP="0063682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64</w:t>
            </w:r>
            <w:r w:rsidRPr="00757FC7">
              <w:rPr>
                <w:rFonts w:ascii="Angsana New" w:hAnsi="Angsana New" w:cs="Angsana New"/>
                <w:sz w:val="28"/>
              </w:rPr>
              <w:t>,</w:t>
            </w:r>
            <w:r w:rsidRPr="00757FC7">
              <w:rPr>
                <w:rFonts w:ascii="Angsana New" w:hAnsi="Angsana New" w:cs="Angsana New"/>
                <w:sz w:val="28"/>
                <w:cs/>
              </w:rPr>
              <w:t>074.39</w:t>
            </w:r>
          </w:p>
        </w:tc>
      </w:tr>
      <w:tr w:rsidR="002E22A4" w:rsidRPr="00757FC7" w14:paraId="3E54FF12" w14:textId="77777777" w:rsidTr="00406CD2">
        <w:trPr>
          <w:trHeight w:val="85"/>
        </w:trPr>
        <w:tc>
          <w:tcPr>
            <w:tcW w:w="2977" w:type="dxa"/>
            <w:vAlign w:val="bottom"/>
          </w:tcPr>
          <w:p w14:paraId="7CB499B8" w14:textId="77777777" w:rsidR="002E22A4" w:rsidRPr="00757FC7" w:rsidRDefault="002E22A4" w:rsidP="00636825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ค่าเชื้อเพลิง</w:t>
            </w:r>
          </w:p>
        </w:tc>
        <w:tc>
          <w:tcPr>
            <w:tcW w:w="1559" w:type="dxa"/>
            <w:vAlign w:val="bottom"/>
          </w:tcPr>
          <w:p w14:paraId="377A13D1" w14:textId="719BD7B4" w:rsidR="002E22A4" w:rsidRPr="00757FC7" w:rsidRDefault="00F54B11" w:rsidP="0063682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</w:rPr>
              <w:t>915,325,561.51</w:t>
            </w:r>
          </w:p>
        </w:tc>
        <w:tc>
          <w:tcPr>
            <w:tcW w:w="1559" w:type="dxa"/>
            <w:vAlign w:val="bottom"/>
          </w:tcPr>
          <w:p w14:paraId="61570906" w14:textId="7D46F666" w:rsidR="002E22A4" w:rsidRPr="00757FC7" w:rsidRDefault="002E22A4" w:rsidP="0063682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399</w:t>
            </w:r>
            <w:r w:rsidRPr="00757FC7">
              <w:rPr>
                <w:rFonts w:ascii="Angsana New" w:hAnsi="Angsana New" w:cs="Angsana New"/>
                <w:sz w:val="28"/>
              </w:rPr>
              <w:t>,</w:t>
            </w:r>
            <w:r w:rsidRPr="00757FC7">
              <w:rPr>
                <w:rFonts w:ascii="Angsana New" w:hAnsi="Angsana New" w:cs="Angsana New" w:hint="cs"/>
                <w:sz w:val="28"/>
                <w:cs/>
              </w:rPr>
              <w:t>408</w:t>
            </w:r>
            <w:r w:rsidRPr="00757FC7">
              <w:rPr>
                <w:rFonts w:ascii="Angsana New" w:hAnsi="Angsana New" w:cs="Angsana New"/>
                <w:sz w:val="28"/>
              </w:rPr>
              <w:t>,</w:t>
            </w:r>
            <w:r w:rsidRPr="00757FC7">
              <w:rPr>
                <w:rFonts w:ascii="Angsana New" w:hAnsi="Angsana New" w:cs="Angsana New" w:hint="cs"/>
                <w:sz w:val="28"/>
                <w:cs/>
              </w:rPr>
              <w:t>698.59</w:t>
            </w:r>
          </w:p>
        </w:tc>
        <w:tc>
          <w:tcPr>
            <w:tcW w:w="1559" w:type="dxa"/>
            <w:vAlign w:val="bottom"/>
          </w:tcPr>
          <w:p w14:paraId="63020BAF" w14:textId="28571B61" w:rsidR="002E22A4" w:rsidRPr="00757FC7" w:rsidRDefault="002E22A4" w:rsidP="0063682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757FC7">
              <w:rPr>
                <w:rFonts w:ascii="Angsana New" w:hAnsi="Angsana New" w:cs="Angsan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608736FA" w14:textId="06AB2A37" w:rsidR="002E22A4" w:rsidRPr="00757FC7" w:rsidRDefault="002E22A4" w:rsidP="0063682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E22A4" w:rsidRPr="00757FC7" w14:paraId="634ED75C" w14:textId="77777777" w:rsidTr="00406CD2">
        <w:trPr>
          <w:trHeight w:val="85"/>
        </w:trPr>
        <w:tc>
          <w:tcPr>
            <w:tcW w:w="2977" w:type="dxa"/>
            <w:vAlign w:val="bottom"/>
          </w:tcPr>
          <w:p w14:paraId="58940007" w14:textId="10B2A50E" w:rsidR="002E22A4" w:rsidRPr="00757FC7" w:rsidRDefault="002E22A4" w:rsidP="00636825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 w:hint="cs"/>
                <w:sz w:val="28"/>
                <w:cs/>
              </w:rPr>
              <w:t>ค่าจ้างสับไม้</w:t>
            </w:r>
          </w:p>
        </w:tc>
        <w:tc>
          <w:tcPr>
            <w:tcW w:w="1559" w:type="dxa"/>
            <w:vAlign w:val="bottom"/>
          </w:tcPr>
          <w:p w14:paraId="40D1E1AA" w14:textId="41971F2B" w:rsidR="002E22A4" w:rsidRPr="00757FC7" w:rsidRDefault="00BF12C7" w:rsidP="0063682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</w:rPr>
              <w:t>68,439,031.50</w:t>
            </w:r>
          </w:p>
        </w:tc>
        <w:tc>
          <w:tcPr>
            <w:tcW w:w="1559" w:type="dxa"/>
            <w:vAlign w:val="bottom"/>
          </w:tcPr>
          <w:p w14:paraId="4ECB050F" w14:textId="43EB140D" w:rsidR="002E22A4" w:rsidRPr="00757FC7" w:rsidRDefault="002E22A4" w:rsidP="0063682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5D8DE32B" w14:textId="200034E1" w:rsidR="002E22A4" w:rsidRPr="00757FC7" w:rsidRDefault="002E22A4" w:rsidP="0063682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757FC7">
              <w:rPr>
                <w:rFonts w:ascii="Angsana New" w:hAnsi="Angsana New" w:cs="Angsan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2750D6D8" w14:textId="407CA557" w:rsidR="002E22A4" w:rsidRPr="00757FC7" w:rsidRDefault="002E22A4" w:rsidP="0063682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</w:tbl>
    <w:p w14:paraId="2E0A4A9F" w14:textId="7A32660D" w:rsidR="00AC5FE7" w:rsidRPr="00757FC7" w:rsidRDefault="00D470B8" w:rsidP="00636825">
      <w:pPr>
        <w:autoSpaceDE w:val="0"/>
        <w:autoSpaceDN w:val="0"/>
        <w:adjustRightInd w:val="0"/>
        <w:spacing w:before="120" w:after="0" w:line="400" w:lineRule="exact"/>
        <w:ind w:left="431" w:hanging="431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3</w:t>
      </w:r>
      <w:r w:rsidR="00E67980" w:rsidRPr="00757FC7">
        <w:rPr>
          <w:rFonts w:ascii="Angsana New" w:hAnsi="Angsana New" w:cs="Angsana New" w:hint="cs"/>
          <w:b/>
          <w:bCs/>
          <w:sz w:val="30"/>
          <w:szCs w:val="30"/>
          <w:cs/>
        </w:rPr>
        <w:t>3</w:t>
      </w:r>
      <w:r w:rsidR="00AC5FE7" w:rsidRPr="00757FC7">
        <w:rPr>
          <w:rFonts w:ascii="Angsana New" w:hAnsi="Angsana New" w:cs="Angsana New"/>
          <w:b/>
          <w:bCs/>
          <w:sz w:val="30"/>
          <w:szCs w:val="30"/>
        </w:rPr>
        <w:t>.</w:t>
      </w:r>
      <w:r w:rsidR="00AC5FE7"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="00AC5FE7" w:rsidRPr="00757FC7">
        <w:rPr>
          <w:rFonts w:ascii="Angsana New" w:hAnsi="Angsana New" w:cs="Angsana New"/>
          <w:b/>
          <w:bCs/>
          <w:sz w:val="30"/>
          <w:szCs w:val="30"/>
          <w:cs/>
        </w:rPr>
        <w:t>ค่าใช้จ่ายภาษีเงินได้ / ภาษีเงินได้รอการตัดบัญชี</w:t>
      </w:r>
    </w:p>
    <w:p w14:paraId="210504A3" w14:textId="5B15FF00" w:rsidR="002A3717" w:rsidRPr="00757FC7" w:rsidRDefault="002A3717" w:rsidP="00636825">
      <w:pPr>
        <w:autoSpaceDE w:val="0"/>
        <w:autoSpaceDN w:val="0"/>
        <w:adjustRightInd w:val="0"/>
        <w:spacing w:before="120" w:after="0" w:line="400" w:lineRule="exact"/>
        <w:ind w:left="992" w:hanging="567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3</w:t>
      </w:r>
      <w:r w:rsidR="00E67980" w:rsidRPr="00757FC7">
        <w:rPr>
          <w:rFonts w:ascii="Angsana New" w:hAnsi="Angsana New" w:cs="Angsana New" w:hint="cs"/>
          <w:sz w:val="30"/>
          <w:szCs w:val="30"/>
          <w:cs/>
        </w:rPr>
        <w:t>3</w:t>
      </w:r>
      <w:r w:rsidR="00BF39EA" w:rsidRPr="00757FC7">
        <w:rPr>
          <w:rFonts w:ascii="Angsana New" w:hAnsi="Angsana New" w:cs="Angsana New"/>
          <w:sz w:val="30"/>
          <w:szCs w:val="30"/>
        </w:rPr>
        <w:t>.</w:t>
      </w:r>
      <w:r w:rsidR="00BF39EA" w:rsidRPr="00757FC7">
        <w:rPr>
          <w:rFonts w:ascii="Angsana New" w:hAnsi="Angsana New" w:cs="Angsana New" w:hint="cs"/>
          <w:sz w:val="30"/>
          <w:szCs w:val="30"/>
          <w:cs/>
        </w:rPr>
        <w:t>1</w:t>
      </w:r>
      <w:r w:rsidRPr="00757FC7">
        <w:rPr>
          <w:rFonts w:ascii="Angsana New" w:hAnsi="Angsana New" w:cs="Angsana New"/>
          <w:sz w:val="30"/>
          <w:szCs w:val="30"/>
        </w:rPr>
        <w:tab/>
      </w:r>
      <w:r w:rsidRPr="00757FC7">
        <w:rPr>
          <w:rFonts w:ascii="Angsana New" w:hAnsi="Angsana New" w:cs="Angsana New"/>
          <w:sz w:val="30"/>
          <w:szCs w:val="30"/>
          <w:cs/>
        </w:rPr>
        <w:t>ค่าใช้จ่ายภาษีเงินได้สำหรับ</w:t>
      </w:r>
      <w:r w:rsidR="00986934" w:rsidRPr="00757FC7">
        <w:rPr>
          <w:rFonts w:ascii="Angsana New" w:hAnsi="Angsana New" w:cs="Angsana New" w:hint="cs"/>
          <w:sz w:val="30"/>
          <w:szCs w:val="30"/>
          <w:cs/>
        </w:rPr>
        <w:t>ปี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สิ้นสุดวันที่</w:t>
      </w:r>
      <w:r w:rsidR="00B653A3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653A3" w:rsidRPr="00757FC7">
        <w:rPr>
          <w:rFonts w:ascii="Angsana New" w:hAnsi="Angsana New" w:cs="Angsana New"/>
          <w:sz w:val="30"/>
          <w:szCs w:val="30"/>
        </w:rPr>
        <w:t>31</w:t>
      </w:r>
      <w:r w:rsidR="00B653A3" w:rsidRPr="00757FC7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Pr="00757FC7">
        <w:rPr>
          <w:rFonts w:ascii="Angsana New" w:hAnsi="Angsana New" w:cs="Angsana New"/>
          <w:sz w:val="30"/>
          <w:szCs w:val="30"/>
        </w:rPr>
        <w:t xml:space="preserve"> </w:t>
      </w:r>
      <w:r w:rsidR="001D5100" w:rsidRPr="00757FC7">
        <w:rPr>
          <w:rFonts w:ascii="Angsana New" w:hAnsi="Angsana New" w:cs="Angsana New"/>
          <w:sz w:val="30"/>
          <w:szCs w:val="30"/>
        </w:rPr>
        <w:t>2564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903BD1" w:rsidRPr="00757FC7">
        <w:rPr>
          <w:rFonts w:ascii="Angsana New" w:hAnsi="Angsana New" w:cs="Angsana New"/>
          <w:sz w:val="30"/>
          <w:szCs w:val="30"/>
        </w:rPr>
        <w:t>2563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W w:w="8789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118"/>
        <w:gridCol w:w="1418"/>
        <w:gridCol w:w="1418"/>
        <w:gridCol w:w="1417"/>
        <w:gridCol w:w="1418"/>
      </w:tblGrid>
      <w:tr w:rsidR="002A3717" w:rsidRPr="00757FC7" w14:paraId="0B4C514A" w14:textId="77777777" w:rsidTr="00716D67">
        <w:tc>
          <w:tcPr>
            <w:tcW w:w="3118" w:type="dxa"/>
          </w:tcPr>
          <w:p w14:paraId="588F9464" w14:textId="77777777" w:rsidR="002A3717" w:rsidRPr="00757FC7" w:rsidRDefault="002A3717" w:rsidP="00636825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71" w:type="dxa"/>
            <w:gridSpan w:val="4"/>
          </w:tcPr>
          <w:p w14:paraId="173C9C7E" w14:textId="77777777" w:rsidR="002A3717" w:rsidRPr="00757FC7" w:rsidRDefault="002A3717" w:rsidP="006368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2A3717" w:rsidRPr="00757FC7" w14:paraId="5A4A5CE9" w14:textId="77777777" w:rsidTr="00716D67">
        <w:trPr>
          <w:trHeight w:val="87"/>
        </w:trPr>
        <w:tc>
          <w:tcPr>
            <w:tcW w:w="3118" w:type="dxa"/>
          </w:tcPr>
          <w:p w14:paraId="09D72A40" w14:textId="77777777" w:rsidR="002A3717" w:rsidRPr="00757FC7" w:rsidRDefault="002A3717" w:rsidP="00636825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6" w:type="dxa"/>
            <w:gridSpan w:val="2"/>
          </w:tcPr>
          <w:p w14:paraId="1E7C8CBA" w14:textId="77777777" w:rsidR="002A3717" w:rsidRPr="00757FC7" w:rsidRDefault="002A3717" w:rsidP="006368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2B2F8D3E" w14:textId="77777777" w:rsidR="002A3717" w:rsidRPr="00757FC7" w:rsidRDefault="002A3717" w:rsidP="006368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F7F7F" w:rsidRPr="00757FC7" w14:paraId="27184559" w14:textId="77777777" w:rsidTr="00716D67">
        <w:tc>
          <w:tcPr>
            <w:tcW w:w="3118" w:type="dxa"/>
          </w:tcPr>
          <w:p w14:paraId="71DB4B3B" w14:textId="77777777" w:rsidR="00CF7F7F" w:rsidRPr="00757FC7" w:rsidRDefault="00CF7F7F" w:rsidP="00636825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4E2088E" w14:textId="1FA4B489" w:rsidR="00CF7F7F" w:rsidRPr="00757FC7" w:rsidRDefault="001D5100" w:rsidP="006368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418" w:type="dxa"/>
            <w:vAlign w:val="bottom"/>
          </w:tcPr>
          <w:p w14:paraId="6E6ED546" w14:textId="79BC565A" w:rsidR="00CF7F7F" w:rsidRPr="00757FC7" w:rsidRDefault="00903BD1" w:rsidP="006368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417" w:type="dxa"/>
            <w:vAlign w:val="bottom"/>
          </w:tcPr>
          <w:p w14:paraId="2CF8C648" w14:textId="26251743" w:rsidR="00CF7F7F" w:rsidRPr="00757FC7" w:rsidRDefault="001D5100" w:rsidP="006368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418" w:type="dxa"/>
            <w:vAlign w:val="bottom"/>
          </w:tcPr>
          <w:p w14:paraId="5EDB88B4" w14:textId="4949A4A5" w:rsidR="00CF7F7F" w:rsidRPr="00757FC7" w:rsidRDefault="00903BD1" w:rsidP="006368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2A3717" w:rsidRPr="00757FC7" w14:paraId="5EE915DC" w14:textId="77777777" w:rsidTr="00716D67">
        <w:tc>
          <w:tcPr>
            <w:tcW w:w="3118" w:type="dxa"/>
          </w:tcPr>
          <w:p w14:paraId="692926A5" w14:textId="77777777" w:rsidR="002A3717" w:rsidRPr="00757FC7" w:rsidRDefault="002A3717" w:rsidP="00636825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ภาษีเงินได้ปัจจุบัน :</w:t>
            </w:r>
          </w:p>
        </w:tc>
        <w:tc>
          <w:tcPr>
            <w:tcW w:w="1418" w:type="dxa"/>
          </w:tcPr>
          <w:p w14:paraId="6ABC746F" w14:textId="77777777" w:rsidR="002A3717" w:rsidRPr="00757FC7" w:rsidRDefault="002A3717" w:rsidP="0063682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ACBC720" w14:textId="77777777" w:rsidR="002A3717" w:rsidRPr="00757FC7" w:rsidRDefault="002A3717" w:rsidP="0063682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6A2F9AE" w14:textId="77777777" w:rsidR="002A3717" w:rsidRPr="00757FC7" w:rsidRDefault="002A3717" w:rsidP="0063682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55166FF" w14:textId="77777777" w:rsidR="002A3717" w:rsidRPr="00757FC7" w:rsidRDefault="002A3717" w:rsidP="0063682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653A3" w:rsidRPr="00757FC7" w14:paraId="1C69D066" w14:textId="77777777" w:rsidTr="00716D67">
        <w:tc>
          <w:tcPr>
            <w:tcW w:w="3118" w:type="dxa"/>
          </w:tcPr>
          <w:p w14:paraId="2EF86EDE" w14:textId="291924CF" w:rsidR="00B653A3" w:rsidRPr="00757FC7" w:rsidRDefault="00B653A3" w:rsidP="00636825">
            <w:pPr>
              <w:autoSpaceDE w:val="0"/>
              <w:autoSpaceDN w:val="0"/>
              <w:adjustRightInd w:val="0"/>
              <w:spacing w:after="0" w:line="400" w:lineRule="exact"/>
              <w:ind w:left="31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ภาษีเงินได้นิติบุคคลสำหรับ</w:t>
            </w:r>
            <w:r w:rsidR="00EC4F96" w:rsidRPr="00757FC7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1418" w:type="dxa"/>
            <w:vAlign w:val="bottom"/>
          </w:tcPr>
          <w:p w14:paraId="0BC1FB3D" w14:textId="492F9C13" w:rsidR="00B653A3" w:rsidRPr="00757FC7" w:rsidRDefault="0004332E" w:rsidP="0063682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eastAsia="Angsana New" w:hAnsi="Angsana New" w:cs="Angsana New"/>
                <w:sz w:val="26"/>
                <w:szCs w:val="26"/>
              </w:rPr>
              <w:t>10,131,535.87</w:t>
            </w:r>
          </w:p>
        </w:tc>
        <w:tc>
          <w:tcPr>
            <w:tcW w:w="1418" w:type="dxa"/>
            <w:vAlign w:val="bottom"/>
          </w:tcPr>
          <w:p w14:paraId="2BD01CAB" w14:textId="167A9F0D" w:rsidR="00B653A3" w:rsidRPr="00757FC7" w:rsidRDefault="00B653A3" w:rsidP="0063682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eastAsia="Angsana New" w:hAnsi="Angsana New" w:cs="Angsana New"/>
                <w:sz w:val="26"/>
                <w:szCs w:val="26"/>
              </w:rPr>
              <w:t>302,431.90</w:t>
            </w:r>
          </w:p>
        </w:tc>
        <w:tc>
          <w:tcPr>
            <w:tcW w:w="1417" w:type="dxa"/>
            <w:vAlign w:val="bottom"/>
          </w:tcPr>
          <w:p w14:paraId="69E886DD" w14:textId="49DDECFE" w:rsidR="00B653A3" w:rsidRPr="00757FC7" w:rsidRDefault="00B653A3" w:rsidP="0063682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188AB5B6" w14:textId="77777777" w:rsidR="00B653A3" w:rsidRPr="00757FC7" w:rsidRDefault="00B653A3" w:rsidP="0063682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653A3" w:rsidRPr="00757FC7" w14:paraId="53502E09" w14:textId="77777777" w:rsidTr="00716D67">
        <w:tc>
          <w:tcPr>
            <w:tcW w:w="3118" w:type="dxa"/>
          </w:tcPr>
          <w:p w14:paraId="226CA542" w14:textId="77777777" w:rsidR="00B653A3" w:rsidRPr="00757FC7" w:rsidRDefault="00B653A3" w:rsidP="00636825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ภาษีเงินได้รอการตัดบัญชี :</w:t>
            </w:r>
          </w:p>
        </w:tc>
        <w:tc>
          <w:tcPr>
            <w:tcW w:w="1418" w:type="dxa"/>
            <w:vAlign w:val="bottom"/>
          </w:tcPr>
          <w:p w14:paraId="3D0CA467" w14:textId="77777777" w:rsidR="00B653A3" w:rsidRPr="00757FC7" w:rsidRDefault="00B653A3" w:rsidP="0063682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90BCB93" w14:textId="77777777" w:rsidR="00B653A3" w:rsidRPr="00757FC7" w:rsidRDefault="00B653A3" w:rsidP="0063682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48D9D2B" w14:textId="77777777" w:rsidR="00B653A3" w:rsidRPr="00757FC7" w:rsidRDefault="00B653A3" w:rsidP="0063682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7D36180" w14:textId="77777777" w:rsidR="00B653A3" w:rsidRPr="00757FC7" w:rsidRDefault="00B653A3" w:rsidP="00636825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653A3" w:rsidRPr="00757FC7" w14:paraId="49447799" w14:textId="77777777" w:rsidTr="00716D67">
        <w:tc>
          <w:tcPr>
            <w:tcW w:w="3118" w:type="dxa"/>
          </w:tcPr>
          <w:p w14:paraId="4602F47F" w14:textId="77777777" w:rsidR="00B653A3" w:rsidRPr="00757FC7" w:rsidRDefault="00B653A3" w:rsidP="00636825">
            <w:pPr>
              <w:autoSpaceDE w:val="0"/>
              <w:autoSpaceDN w:val="0"/>
              <w:adjustRightInd w:val="0"/>
              <w:spacing w:after="0" w:line="400" w:lineRule="exact"/>
              <w:ind w:left="31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ภาษีเงินได้รอการตัดบัญชีจากการ</w:t>
            </w:r>
          </w:p>
        </w:tc>
        <w:tc>
          <w:tcPr>
            <w:tcW w:w="1418" w:type="dxa"/>
            <w:vAlign w:val="bottom"/>
          </w:tcPr>
          <w:p w14:paraId="7A6A952F" w14:textId="10EB2C80" w:rsidR="00B653A3" w:rsidRPr="00757FC7" w:rsidRDefault="00B653A3" w:rsidP="0063682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5EA1F3D" w14:textId="05B52222" w:rsidR="00B653A3" w:rsidRPr="00757FC7" w:rsidRDefault="00B653A3" w:rsidP="0063682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1BD480A" w14:textId="12EF69A9" w:rsidR="00B653A3" w:rsidRPr="00757FC7" w:rsidRDefault="00B653A3" w:rsidP="0063682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581A284" w14:textId="193B4C6B" w:rsidR="00B653A3" w:rsidRPr="00757FC7" w:rsidRDefault="00B653A3" w:rsidP="00636825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653A3" w:rsidRPr="00757FC7" w14:paraId="20050693" w14:textId="77777777" w:rsidTr="00716D67">
        <w:tc>
          <w:tcPr>
            <w:tcW w:w="3118" w:type="dxa"/>
          </w:tcPr>
          <w:p w14:paraId="62ACF3A9" w14:textId="77777777" w:rsidR="00B653A3" w:rsidRPr="00757FC7" w:rsidRDefault="00B653A3" w:rsidP="00636825">
            <w:pPr>
              <w:autoSpaceDE w:val="0"/>
              <w:autoSpaceDN w:val="0"/>
              <w:adjustRightInd w:val="0"/>
              <w:spacing w:after="0" w:line="400" w:lineRule="exact"/>
              <w:ind w:left="317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  <w:cs/>
              </w:rPr>
              <w:t>เกิดผลแตกต่างชั่วคราวและการกลับ</w:t>
            </w:r>
          </w:p>
        </w:tc>
        <w:tc>
          <w:tcPr>
            <w:tcW w:w="1418" w:type="dxa"/>
            <w:vAlign w:val="bottom"/>
          </w:tcPr>
          <w:p w14:paraId="200C7463" w14:textId="5EF15CB1" w:rsidR="00B653A3" w:rsidRPr="00757FC7" w:rsidRDefault="00B653A3" w:rsidP="0063682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8D9B336" w14:textId="23967ACA" w:rsidR="00B653A3" w:rsidRPr="00757FC7" w:rsidRDefault="00B653A3" w:rsidP="0063682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2BCEFC3" w14:textId="6D099498" w:rsidR="00B653A3" w:rsidRPr="00757FC7" w:rsidRDefault="00B653A3" w:rsidP="0063682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5547012D" w14:textId="2916DC2E" w:rsidR="00B653A3" w:rsidRPr="00757FC7" w:rsidRDefault="00B653A3" w:rsidP="00636825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653A3" w:rsidRPr="00757FC7" w14:paraId="71D6D7DC" w14:textId="77777777" w:rsidTr="00716D67">
        <w:trPr>
          <w:trHeight w:val="87"/>
        </w:trPr>
        <w:tc>
          <w:tcPr>
            <w:tcW w:w="3118" w:type="dxa"/>
            <w:vAlign w:val="bottom"/>
          </w:tcPr>
          <w:p w14:paraId="7BD9E61A" w14:textId="77777777" w:rsidR="00B653A3" w:rsidRPr="00757FC7" w:rsidRDefault="00B653A3" w:rsidP="00636825">
            <w:pPr>
              <w:autoSpaceDE w:val="0"/>
              <w:autoSpaceDN w:val="0"/>
              <w:adjustRightInd w:val="0"/>
              <w:spacing w:after="0" w:line="400" w:lineRule="exact"/>
              <w:ind w:left="317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รายการผลแตกต่างชั่วคราว</w:t>
            </w:r>
          </w:p>
        </w:tc>
        <w:tc>
          <w:tcPr>
            <w:tcW w:w="1418" w:type="dxa"/>
            <w:vAlign w:val="bottom"/>
          </w:tcPr>
          <w:p w14:paraId="715D7631" w14:textId="255AAFA4" w:rsidR="00B653A3" w:rsidRPr="00757FC7" w:rsidRDefault="008D6329" w:rsidP="006368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592,907.16</w:t>
            </w:r>
          </w:p>
        </w:tc>
        <w:tc>
          <w:tcPr>
            <w:tcW w:w="1418" w:type="dxa"/>
            <w:vAlign w:val="bottom"/>
          </w:tcPr>
          <w:p w14:paraId="298C34A8" w14:textId="6E3852B8" w:rsidR="00B653A3" w:rsidRPr="00757FC7" w:rsidRDefault="00B653A3" w:rsidP="006368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438,756.48</w:t>
            </w:r>
          </w:p>
        </w:tc>
        <w:tc>
          <w:tcPr>
            <w:tcW w:w="1417" w:type="dxa"/>
            <w:vAlign w:val="bottom"/>
          </w:tcPr>
          <w:p w14:paraId="02CCD871" w14:textId="61D99660" w:rsidR="00B653A3" w:rsidRPr="00757FC7" w:rsidRDefault="00B653A3" w:rsidP="006368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07981E80" w14:textId="77777777" w:rsidR="00B653A3" w:rsidRPr="00757FC7" w:rsidRDefault="00B653A3" w:rsidP="006368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 w:hanging="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653A3" w:rsidRPr="00757FC7" w14:paraId="6412CAEC" w14:textId="77777777" w:rsidTr="00716D67">
        <w:tc>
          <w:tcPr>
            <w:tcW w:w="3118" w:type="dxa"/>
          </w:tcPr>
          <w:p w14:paraId="5A240F11" w14:textId="77777777" w:rsidR="00B653A3" w:rsidRPr="00757FC7" w:rsidRDefault="00B653A3" w:rsidP="00636825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ค่าใช้จ่าย(รายได้)ภาษีเงินได้ที่แสดงอยู่ใน</w:t>
            </w:r>
          </w:p>
        </w:tc>
        <w:tc>
          <w:tcPr>
            <w:tcW w:w="1418" w:type="dxa"/>
          </w:tcPr>
          <w:p w14:paraId="3462EF58" w14:textId="77777777" w:rsidR="00B653A3" w:rsidRPr="00757FC7" w:rsidRDefault="00B653A3" w:rsidP="0063682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284D996" w14:textId="77777777" w:rsidR="00B653A3" w:rsidRPr="00757FC7" w:rsidRDefault="00B653A3" w:rsidP="0063682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D9C286E" w14:textId="77777777" w:rsidR="00B653A3" w:rsidRPr="00757FC7" w:rsidRDefault="00B653A3" w:rsidP="0063682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AC7F519" w14:textId="77777777" w:rsidR="00B653A3" w:rsidRPr="00757FC7" w:rsidRDefault="00B653A3" w:rsidP="00636825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653A3" w:rsidRPr="00757FC7" w14:paraId="4DB8F837" w14:textId="77777777" w:rsidTr="00716D67">
        <w:trPr>
          <w:trHeight w:val="507"/>
        </w:trPr>
        <w:tc>
          <w:tcPr>
            <w:tcW w:w="3118" w:type="dxa"/>
            <w:vAlign w:val="center"/>
          </w:tcPr>
          <w:p w14:paraId="3FFFAFE7" w14:textId="77777777" w:rsidR="00B653A3" w:rsidRPr="00757FC7" w:rsidRDefault="00B653A3" w:rsidP="00636825">
            <w:pPr>
              <w:autoSpaceDE w:val="0"/>
              <w:autoSpaceDN w:val="0"/>
              <w:adjustRightInd w:val="0"/>
              <w:spacing w:after="0" w:line="400" w:lineRule="exact"/>
              <w:ind w:left="31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418" w:type="dxa"/>
            <w:vAlign w:val="center"/>
          </w:tcPr>
          <w:p w14:paraId="4F0C0789" w14:textId="1FE19705" w:rsidR="00B653A3" w:rsidRPr="00757FC7" w:rsidRDefault="0004332E" w:rsidP="0063682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757FC7">
              <w:rPr>
                <w:rFonts w:asciiTheme="majorBidi" w:hAnsiTheme="majorBidi" w:cs="Angsana New"/>
                <w:sz w:val="26"/>
                <w:szCs w:val="26"/>
              </w:rPr>
              <w:t>10,724,443.03</w:t>
            </w:r>
          </w:p>
        </w:tc>
        <w:tc>
          <w:tcPr>
            <w:tcW w:w="1418" w:type="dxa"/>
            <w:vAlign w:val="center"/>
          </w:tcPr>
          <w:p w14:paraId="1B89EBB6" w14:textId="47BD1102" w:rsidR="00B653A3" w:rsidRPr="00757FC7" w:rsidRDefault="00B653A3" w:rsidP="0063682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741,188.38</w:t>
            </w:r>
          </w:p>
        </w:tc>
        <w:tc>
          <w:tcPr>
            <w:tcW w:w="1417" w:type="dxa"/>
            <w:vAlign w:val="center"/>
          </w:tcPr>
          <w:p w14:paraId="15246FE6" w14:textId="10A42506" w:rsidR="00B653A3" w:rsidRPr="00757FC7" w:rsidRDefault="00B653A3" w:rsidP="0063682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31E588AC" w14:textId="77777777" w:rsidR="00B653A3" w:rsidRPr="00757FC7" w:rsidRDefault="00B653A3" w:rsidP="0063682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 w:hanging="3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22383E9F" w14:textId="14100492" w:rsidR="00406CD2" w:rsidRPr="00757FC7" w:rsidRDefault="00406CD2" w:rsidP="00D73BDA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sz w:val="30"/>
          <w:szCs w:val="30"/>
          <w:cs/>
        </w:rPr>
        <w:br w:type="page"/>
      </w:r>
    </w:p>
    <w:p w14:paraId="1407F75B" w14:textId="05AA738A" w:rsidR="00B522BD" w:rsidRPr="00757FC7" w:rsidRDefault="00B522BD" w:rsidP="00B522BD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 xml:space="preserve">- </w:t>
      </w:r>
      <w:r w:rsidR="00AE2A30" w:rsidRPr="00757FC7">
        <w:rPr>
          <w:rFonts w:ascii="Angsana New" w:hAnsi="Angsana New" w:cs="Angsana New"/>
          <w:sz w:val="30"/>
          <w:szCs w:val="30"/>
        </w:rPr>
        <w:t>7</w:t>
      </w:r>
      <w:r w:rsidR="00636825" w:rsidRPr="00757FC7">
        <w:rPr>
          <w:rFonts w:ascii="Angsana New" w:hAnsi="Angsana New" w:cs="Angsana New" w:hint="cs"/>
          <w:sz w:val="30"/>
          <w:szCs w:val="30"/>
          <w:cs/>
        </w:rPr>
        <w:t>3</w:t>
      </w:r>
      <w:r w:rsidRPr="00757FC7">
        <w:rPr>
          <w:rFonts w:ascii="Angsana New" w:hAnsi="Angsana New" w:cs="Angsana New"/>
          <w:sz w:val="30"/>
          <w:szCs w:val="30"/>
        </w:rPr>
        <w:t xml:space="preserve"> -</w:t>
      </w:r>
    </w:p>
    <w:p w14:paraId="4598DAA0" w14:textId="77777777" w:rsidR="00B522BD" w:rsidRPr="00757FC7" w:rsidRDefault="00B522BD" w:rsidP="00D73BDA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A4B1180" w14:textId="709FFABC" w:rsidR="00455AB8" w:rsidRPr="00757FC7" w:rsidRDefault="00D470B8" w:rsidP="000D1364">
      <w:pPr>
        <w:autoSpaceDE w:val="0"/>
        <w:autoSpaceDN w:val="0"/>
        <w:adjustRightInd w:val="0"/>
        <w:spacing w:before="120" w:after="0" w:line="380" w:lineRule="exact"/>
        <w:ind w:left="992" w:hanging="561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3</w:t>
      </w:r>
      <w:r w:rsidR="00E67980" w:rsidRPr="00757FC7">
        <w:rPr>
          <w:rFonts w:ascii="Angsana New" w:hAnsi="Angsana New" w:cs="Angsana New" w:hint="cs"/>
          <w:sz w:val="30"/>
          <w:szCs w:val="30"/>
          <w:cs/>
        </w:rPr>
        <w:t>3</w:t>
      </w:r>
      <w:r w:rsidR="00C2244D" w:rsidRPr="00757FC7">
        <w:rPr>
          <w:rFonts w:ascii="Angsana New" w:hAnsi="Angsana New" w:cs="Angsana New"/>
          <w:sz w:val="30"/>
          <w:szCs w:val="30"/>
        </w:rPr>
        <w:t>.</w:t>
      </w:r>
      <w:r w:rsidR="00DD2245" w:rsidRPr="00757FC7">
        <w:rPr>
          <w:rFonts w:ascii="Angsana New" w:hAnsi="Angsana New" w:cs="Angsana New"/>
          <w:sz w:val="30"/>
          <w:szCs w:val="30"/>
        </w:rPr>
        <w:t>2</w:t>
      </w:r>
      <w:r w:rsidR="00455AB8" w:rsidRPr="00757FC7">
        <w:rPr>
          <w:rFonts w:ascii="Angsana New" w:hAnsi="Angsana New" w:cs="Angsana New"/>
          <w:sz w:val="30"/>
          <w:szCs w:val="30"/>
        </w:rPr>
        <w:tab/>
      </w:r>
      <w:r w:rsidR="00455AB8" w:rsidRPr="00757FC7">
        <w:rPr>
          <w:rFonts w:ascii="Angsana New" w:hAnsi="Angsana New" w:cs="Angsana New"/>
          <w:sz w:val="30"/>
          <w:szCs w:val="30"/>
          <w:cs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</w:t>
      </w:r>
      <w:r w:rsidR="00F9721E" w:rsidRPr="00757FC7">
        <w:rPr>
          <w:rFonts w:ascii="Angsana New" w:hAnsi="Angsana New" w:cs="Angsana New" w:hint="cs"/>
          <w:sz w:val="30"/>
          <w:szCs w:val="30"/>
          <w:cs/>
        </w:rPr>
        <w:t>สำหรับ</w:t>
      </w:r>
      <w:r w:rsidR="00986934" w:rsidRPr="00757FC7">
        <w:rPr>
          <w:rFonts w:ascii="Angsana New" w:hAnsi="Angsana New" w:cs="Angsana New" w:hint="cs"/>
          <w:sz w:val="30"/>
          <w:szCs w:val="30"/>
          <w:cs/>
        </w:rPr>
        <w:t>ปี</w:t>
      </w:r>
      <w:r w:rsidR="00F9721E" w:rsidRPr="00757FC7">
        <w:rPr>
          <w:rFonts w:ascii="Angsana New" w:hAnsi="Angsana New" w:cs="Angsana New"/>
          <w:sz w:val="30"/>
          <w:szCs w:val="30"/>
          <w:cs/>
        </w:rPr>
        <w:t xml:space="preserve"> สิ้นสุดวันที่</w:t>
      </w:r>
      <w:r w:rsidR="00B653A3" w:rsidRPr="00757FC7">
        <w:rPr>
          <w:rFonts w:ascii="Angsana New" w:hAnsi="Angsana New" w:cs="Angsana New"/>
          <w:sz w:val="30"/>
          <w:szCs w:val="30"/>
        </w:rPr>
        <w:t xml:space="preserve"> 31</w:t>
      </w:r>
      <w:r w:rsidR="00B653A3" w:rsidRPr="00757FC7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1D5100" w:rsidRPr="00757FC7">
        <w:rPr>
          <w:rFonts w:ascii="Angsana New" w:hAnsi="Angsana New" w:cs="Angsana New"/>
          <w:sz w:val="30"/>
          <w:szCs w:val="30"/>
        </w:rPr>
        <w:t>2564</w:t>
      </w:r>
      <w:r w:rsidR="00F9721E" w:rsidRPr="00757FC7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863436" w:rsidRPr="00757FC7">
        <w:rPr>
          <w:rFonts w:ascii="Angsana New" w:hAnsi="Angsana New" w:cs="Angsana New"/>
          <w:sz w:val="30"/>
          <w:szCs w:val="30"/>
        </w:rPr>
        <w:t>2563</w:t>
      </w:r>
      <w:r w:rsidR="00F9721E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455AB8" w:rsidRPr="00757FC7">
        <w:rPr>
          <w:rFonts w:ascii="Angsana New" w:hAnsi="Angsana New" w:cs="Angsana New"/>
          <w:sz w:val="30"/>
          <w:szCs w:val="30"/>
          <w:cs/>
        </w:rPr>
        <w:t>สามารถแสดงได้ดังนี้</w:t>
      </w:r>
    </w:p>
    <w:tbl>
      <w:tblPr>
        <w:tblW w:w="9106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119"/>
        <w:gridCol w:w="1417"/>
        <w:gridCol w:w="1498"/>
        <w:gridCol w:w="1479"/>
        <w:gridCol w:w="1593"/>
      </w:tblGrid>
      <w:tr w:rsidR="00455AB8" w:rsidRPr="00757FC7" w14:paraId="0B541EC0" w14:textId="77777777" w:rsidTr="00682329">
        <w:trPr>
          <w:trHeight w:val="87"/>
        </w:trPr>
        <w:tc>
          <w:tcPr>
            <w:tcW w:w="3119" w:type="dxa"/>
          </w:tcPr>
          <w:p w14:paraId="6CEB40A7" w14:textId="77777777" w:rsidR="00455AB8" w:rsidRPr="00757FC7" w:rsidRDefault="00455AB8" w:rsidP="005C6D7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87" w:type="dxa"/>
            <w:gridSpan w:val="4"/>
          </w:tcPr>
          <w:p w14:paraId="181C28C0" w14:textId="77777777" w:rsidR="00455AB8" w:rsidRPr="00757FC7" w:rsidRDefault="00455AB8" w:rsidP="005C6D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455AB8" w:rsidRPr="00757FC7" w14:paraId="7E08019F" w14:textId="77777777" w:rsidTr="00682329">
        <w:trPr>
          <w:trHeight w:val="87"/>
        </w:trPr>
        <w:tc>
          <w:tcPr>
            <w:tcW w:w="3119" w:type="dxa"/>
          </w:tcPr>
          <w:p w14:paraId="352C6CCA" w14:textId="77777777" w:rsidR="00455AB8" w:rsidRPr="00757FC7" w:rsidRDefault="00455AB8" w:rsidP="005C6D70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87" w:type="dxa"/>
            <w:gridSpan w:val="4"/>
          </w:tcPr>
          <w:p w14:paraId="04564E57" w14:textId="77777777" w:rsidR="00455AB8" w:rsidRPr="00757FC7" w:rsidRDefault="00455AB8" w:rsidP="005C6D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CB0C69" w:rsidRPr="00757FC7" w14:paraId="0F9BBAC3" w14:textId="77777777" w:rsidTr="00682329">
        <w:trPr>
          <w:trHeight w:val="536"/>
        </w:trPr>
        <w:tc>
          <w:tcPr>
            <w:tcW w:w="3119" w:type="dxa"/>
          </w:tcPr>
          <w:p w14:paraId="14331C70" w14:textId="77777777" w:rsidR="00CB0C69" w:rsidRPr="00757FC7" w:rsidRDefault="00CB0C69" w:rsidP="00CB0C69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15" w:type="dxa"/>
            <w:gridSpan w:val="2"/>
            <w:vAlign w:val="bottom"/>
          </w:tcPr>
          <w:p w14:paraId="07D6A8EB" w14:textId="276F1597" w:rsidR="00CB0C69" w:rsidRPr="00757FC7" w:rsidRDefault="001D5100" w:rsidP="00CB0C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2564</w:t>
            </w:r>
          </w:p>
        </w:tc>
        <w:tc>
          <w:tcPr>
            <w:tcW w:w="3072" w:type="dxa"/>
            <w:gridSpan w:val="2"/>
            <w:vAlign w:val="bottom"/>
          </w:tcPr>
          <w:p w14:paraId="511AE3A3" w14:textId="6CA84E70" w:rsidR="00CB0C69" w:rsidRPr="00757FC7" w:rsidRDefault="00863436" w:rsidP="00CB0C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2563</w:t>
            </w:r>
          </w:p>
        </w:tc>
      </w:tr>
      <w:tr w:rsidR="00455AB8" w:rsidRPr="00757FC7" w14:paraId="7A28F0F7" w14:textId="77777777" w:rsidTr="00682329">
        <w:trPr>
          <w:trHeight w:val="498"/>
        </w:trPr>
        <w:tc>
          <w:tcPr>
            <w:tcW w:w="3119" w:type="dxa"/>
          </w:tcPr>
          <w:p w14:paraId="64587672" w14:textId="77777777" w:rsidR="00455AB8" w:rsidRPr="00757FC7" w:rsidRDefault="00455AB8" w:rsidP="005C6D70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7" w:type="dxa"/>
          </w:tcPr>
          <w:p w14:paraId="30C4E8AE" w14:textId="77777777" w:rsidR="00455AB8" w:rsidRPr="00757FC7" w:rsidRDefault="00455AB8" w:rsidP="005C6D70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รายได้ที่ได้</w:t>
            </w:r>
          </w:p>
        </w:tc>
        <w:tc>
          <w:tcPr>
            <w:tcW w:w="1498" w:type="dxa"/>
          </w:tcPr>
          <w:p w14:paraId="0D1F18F5" w14:textId="77777777" w:rsidR="00455AB8" w:rsidRPr="00757FC7" w:rsidRDefault="00455AB8" w:rsidP="005C6D70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รายได้ที่ไม่ได้</w:t>
            </w:r>
          </w:p>
        </w:tc>
        <w:tc>
          <w:tcPr>
            <w:tcW w:w="1479" w:type="dxa"/>
          </w:tcPr>
          <w:p w14:paraId="7D0D15E3" w14:textId="77777777" w:rsidR="00455AB8" w:rsidRPr="00757FC7" w:rsidRDefault="00455AB8" w:rsidP="005C6D70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รายได้ที่ได้</w:t>
            </w:r>
          </w:p>
        </w:tc>
        <w:tc>
          <w:tcPr>
            <w:tcW w:w="1593" w:type="dxa"/>
          </w:tcPr>
          <w:p w14:paraId="7A0DB014" w14:textId="77777777" w:rsidR="00455AB8" w:rsidRPr="00757FC7" w:rsidRDefault="00455AB8" w:rsidP="005C6D70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รายได้ที่ไม่ได้</w:t>
            </w:r>
          </w:p>
        </w:tc>
      </w:tr>
      <w:tr w:rsidR="00455AB8" w:rsidRPr="00757FC7" w14:paraId="52620854" w14:textId="77777777" w:rsidTr="00682329">
        <w:trPr>
          <w:trHeight w:val="498"/>
        </w:trPr>
        <w:tc>
          <w:tcPr>
            <w:tcW w:w="3119" w:type="dxa"/>
          </w:tcPr>
          <w:p w14:paraId="0FB11DC2" w14:textId="77777777" w:rsidR="00455AB8" w:rsidRPr="00757FC7" w:rsidRDefault="00455AB8" w:rsidP="005C6D70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7" w:type="dxa"/>
          </w:tcPr>
          <w:p w14:paraId="18CF4FDB" w14:textId="77777777" w:rsidR="00455AB8" w:rsidRPr="00757FC7" w:rsidRDefault="00455AB8" w:rsidP="005C6D70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รับการยกเว้น</w:t>
            </w:r>
          </w:p>
        </w:tc>
        <w:tc>
          <w:tcPr>
            <w:tcW w:w="1498" w:type="dxa"/>
          </w:tcPr>
          <w:p w14:paraId="643736C2" w14:textId="77777777" w:rsidR="00455AB8" w:rsidRPr="00757FC7" w:rsidRDefault="00455AB8" w:rsidP="005C6D70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รับการยกเว้น</w:t>
            </w:r>
          </w:p>
        </w:tc>
        <w:tc>
          <w:tcPr>
            <w:tcW w:w="1479" w:type="dxa"/>
          </w:tcPr>
          <w:p w14:paraId="353CA524" w14:textId="77777777" w:rsidR="00455AB8" w:rsidRPr="00757FC7" w:rsidRDefault="00455AB8" w:rsidP="005C6D70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รับการยกเว้น</w:t>
            </w:r>
          </w:p>
        </w:tc>
        <w:tc>
          <w:tcPr>
            <w:tcW w:w="1593" w:type="dxa"/>
          </w:tcPr>
          <w:p w14:paraId="729828CC" w14:textId="77777777" w:rsidR="00455AB8" w:rsidRPr="00757FC7" w:rsidRDefault="00455AB8" w:rsidP="005C6D70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รับการยกเว้น</w:t>
            </w:r>
          </w:p>
        </w:tc>
      </w:tr>
      <w:tr w:rsidR="00455AB8" w:rsidRPr="00757FC7" w14:paraId="3D4AB7E5" w14:textId="77777777" w:rsidTr="00682329">
        <w:trPr>
          <w:trHeight w:val="87"/>
        </w:trPr>
        <w:tc>
          <w:tcPr>
            <w:tcW w:w="3119" w:type="dxa"/>
          </w:tcPr>
          <w:p w14:paraId="15E65FDA" w14:textId="77777777" w:rsidR="00455AB8" w:rsidRPr="00757FC7" w:rsidRDefault="00455AB8" w:rsidP="005C6D70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7" w:type="dxa"/>
          </w:tcPr>
          <w:p w14:paraId="41F7DFCC" w14:textId="77777777" w:rsidR="00455AB8" w:rsidRPr="00757FC7" w:rsidRDefault="00455AB8" w:rsidP="005C6D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ภาษีเงินได้</w:t>
            </w:r>
          </w:p>
        </w:tc>
        <w:tc>
          <w:tcPr>
            <w:tcW w:w="1498" w:type="dxa"/>
          </w:tcPr>
          <w:p w14:paraId="5D517863" w14:textId="77777777" w:rsidR="00455AB8" w:rsidRPr="00757FC7" w:rsidRDefault="00455AB8" w:rsidP="005C6D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ภาษีเงินได้</w:t>
            </w:r>
          </w:p>
        </w:tc>
        <w:tc>
          <w:tcPr>
            <w:tcW w:w="1479" w:type="dxa"/>
          </w:tcPr>
          <w:p w14:paraId="198461A8" w14:textId="77777777" w:rsidR="00455AB8" w:rsidRPr="00757FC7" w:rsidRDefault="00455AB8" w:rsidP="005C6D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ภาษีเงินได้</w:t>
            </w:r>
          </w:p>
        </w:tc>
        <w:tc>
          <w:tcPr>
            <w:tcW w:w="1593" w:type="dxa"/>
          </w:tcPr>
          <w:p w14:paraId="06A32EE5" w14:textId="77777777" w:rsidR="00455AB8" w:rsidRPr="00757FC7" w:rsidRDefault="00455AB8" w:rsidP="005C6D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ภาษีเงินได้</w:t>
            </w:r>
          </w:p>
        </w:tc>
      </w:tr>
      <w:tr w:rsidR="00455AB8" w:rsidRPr="00757FC7" w14:paraId="54A16D4E" w14:textId="77777777" w:rsidTr="00682329">
        <w:trPr>
          <w:trHeight w:val="498"/>
        </w:trPr>
        <w:tc>
          <w:tcPr>
            <w:tcW w:w="3119" w:type="dxa"/>
          </w:tcPr>
          <w:p w14:paraId="767DA893" w14:textId="77777777" w:rsidR="00455AB8" w:rsidRPr="00757FC7" w:rsidRDefault="00455AB8" w:rsidP="005C6D7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กำไร(ขาดทุน)ทางบัญชีก่อน</w:t>
            </w:r>
          </w:p>
        </w:tc>
        <w:tc>
          <w:tcPr>
            <w:tcW w:w="1417" w:type="dxa"/>
          </w:tcPr>
          <w:p w14:paraId="4DB90E2E" w14:textId="0D3032D8" w:rsidR="00455AB8" w:rsidRPr="00757FC7" w:rsidRDefault="00455AB8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498" w:type="dxa"/>
          </w:tcPr>
          <w:p w14:paraId="4F61E170" w14:textId="77777777" w:rsidR="00455AB8" w:rsidRPr="00757FC7" w:rsidRDefault="00455AB8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79" w:type="dxa"/>
          </w:tcPr>
          <w:p w14:paraId="791260A6" w14:textId="77777777" w:rsidR="00455AB8" w:rsidRPr="00757FC7" w:rsidRDefault="00455AB8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93" w:type="dxa"/>
          </w:tcPr>
          <w:p w14:paraId="5112ADC6" w14:textId="77777777" w:rsidR="00455AB8" w:rsidRPr="00757FC7" w:rsidRDefault="00455AB8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2F0B31" w:rsidRPr="00757FC7" w14:paraId="0AA7F774" w14:textId="77777777" w:rsidTr="00682329">
        <w:trPr>
          <w:trHeight w:val="498"/>
        </w:trPr>
        <w:tc>
          <w:tcPr>
            <w:tcW w:w="3119" w:type="dxa"/>
            <w:vAlign w:val="bottom"/>
          </w:tcPr>
          <w:p w14:paraId="4FEB2426" w14:textId="77777777" w:rsidR="002F0B31" w:rsidRPr="00757FC7" w:rsidRDefault="002F0B31" w:rsidP="002F0B31">
            <w:pPr>
              <w:autoSpaceDE w:val="0"/>
              <w:autoSpaceDN w:val="0"/>
              <w:adjustRightInd w:val="0"/>
              <w:spacing w:after="0" w:line="480" w:lineRule="exact"/>
              <w:ind w:left="34" w:firstLine="283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ภาษีเงินได้นิติบุคคล</w:t>
            </w:r>
          </w:p>
        </w:tc>
        <w:tc>
          <w:tcPr>
            <w:tcW w:w="1417" w:type="dxa"/>
          </w:tcPr>
          <w:p w14:paraId="0AD6A558" w14:textId="4B1C6E05" w:rsidR="002F0B31" w:rsidRPr="00757FC7" w:rsidRDefault="00F57D43" w:rsidP="002F0B3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438,430,860.</w:t>
            </w:r>
            <w:r w:rsidR="451F5BD8" w:rsidRPr="00757FC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FB6045" w:rsidRPr="00757FC7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498" w:type="dxa"/>
          </w:tcPr>
          <w:p w14:paraId="6791C4C8" w14:textId="4A31064A" w:rsidR="002F0B31" w:rsidRPr="00757FC7" w:rsidRDefault="004E5490" w:rsidP="002F0B3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(140,587,427.64)</w:t>
            </w:r>
          </w:p>
        </w:tc>
        <w:tc>
          <w:tcPr>
            <w:tcW w:w="1479" w:type="dxa"/>
            <w:vAlign w:val="bottom"/>
          </w:tcPr>
          <w:p w14:paraId="5E37261D" w14:textId="4C316A74" w:rsidR="002F0B31" w:rsidRPr="00757FC7" w:rsidRDefault="002F0B31" w:rsidP="002F0B31">
            <w:pPr>
              <w:autoSpaceDE w:val="0"/>
              <w:autoSpaceDN w:val="0"/>
              <w:adjustRightInd w:val="0"/>
              <w:spacing w:after="0" w:line="480" w:lineRule="exact"/>
              <w:ind w:hanging="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536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825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224.14</w:t>
            </w:r>
          </w:p>
        </w:tc>
        <w:tc>
          <w:tcPr>
            <w:tcW w:w="1593" w:type="dxa"/>
            <w:vAlign w:val="bottom"/>
          </w:tcPr>
          <w:p w14:paraId="04BE113D" w14:textId="385CC8CE" w:rsidR="002F0B31" w:rsidRPr="00757FC7" w:rsidRDefault="002F0B31" w:rsidP="002F0B31">
            <w:pPr>
              <w:autoSpaceDE w:val="0"/>
              <w:autoSpaceDN w:val="0"/>
              <w:adjustRightInd w:val="0"/>
              <w:spacing w:after="0" w:line="480" w:lineRule="exact"/>
              <w:ind w:hanging="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(110,604,453.02)</w:t>
            </w:r>
          </w:p>
        </w:tc>
      </w:tr>
      <w:tr w:rsidR="002F0B31" w:rsidRPr="00757FC7" w14:paraId="686ADC7A" w14:textId="77777777" w:rsidTr="00682329">
        <w:trPr>
          <w:trHeight w:val="498"/>
        </w:trPr>
        <w:tc>
          <w:tcPr>
            <w:tcW w:w="3119" w:type="dxa"/>
          </w:tcPr>
          <w:p w14:paraId="68CCC9A5" w14:textId="77777777" w:rsidR="002F0B31" w:rsidRPr="00757FC7" w:rsidRDefault="002F0B31" w:rsidP="002F0B31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อัตราภาษีเงินได้นิติบุคคล</w:t>
            </w:r>
          </w:p>
        </w:tc>
        <w:tc>
          <w:tcPr>
            <w:tcW w:w="1417" w:type="dxa"/>
          </w:tcPr>
          <w:p w14:paraId="1360BB1A" w14:textId="35FCEA36" w:rsidR="002F0B31" w:rsidRPr="00757FC7" w:rsidRDefault="002F0B31" w:rsidP="002F0B3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0%, 10%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1498" w:type="dxa"/>
          </w:tcPr>
          <w:p w14:paraId="00F6871A" w14:textId="50077A47" w:rsidR="002F0B31" w:rsidRPr="00757FC7" w:rsidRDefault="002F0B31" w:rsidP="002F0B3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20%</w:t>
            </w:r>
          </w:p>
        </w:tc>
        <w:tc>
          <w:tcPr>
            <w:tcW w:w="1479" w:type="dxa"/>
          </w:tcPr>
          <w:p w14:paraId="0CA99BD5" w14:textId="592E7320" w:rsidR="002F0B31" w:rsidRPr="00757FC7" w:rsidRDefault="002F0B31" w:rsidP="002F0B3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0%</w:t>
            </w:r>
          </w:p>
        </w:tc>
        <w:tc>
          <w:tcPr>
            <w:tcW w:w="1593" w:type="dxa"/>
          </w:tcPr>
          <w:p w14:paraId="61CBF45F" w14:textId="081C4031" w:rsidR="002F0B31" w:rsidRPr="00757FC7" w:rsidRDefault="002F0B31" w:rsidP="002F0B3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20%</w:t>
            </w:r>
          </w:p>
        </w:tc>
      </w:tr>
      <w:tr w:rsidR="002F0B31" w:rsidRPr="00757FC7" w14:paraId="420962D8" w14:textId="77777777" w:rsidTr="00682329">
        <w:trPr>
          <w:trHeight w:val="498"/>
        </w:trPr>
        <w:tc>
          <w:tcPr>
            <w:tcW w:w="3119" w:type="dxa"/>
          </w:tcPr>
          <w:p w14:paraId="6699357F" w14:textId="13D20221" w:rsidR="002F0B31" w:rsidRPr="00757FC7" w:rsidRDefault="002F0B31" w:rsidP="002F0B31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กำไร (ขาดทุน) ทางบัญชีก่อน</w:t>
            </w:r>
          </w:p>
        </w:tc>
        <w:tc>
          <w:tcPr>
            <w:tcW w:w="1417" w:type="dxa"/>
          </w:tcPr>
          <w:p w14:paraId="1EA628AC" w14:textId="77777777" w:rsidR="002F0B31" w:rsidRPr="00757FC7" w:rsidRDefault="002F0B31" w:rsidP="002F0B3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8" w:type="dxa"/>
          </w:tcPr>
          <w:p w14:paraId="677318A9" w14:textId="77777777" w:rsidR="002F0B31" w:rsidRPr="00757FC7" w:rsidRDefault="002F0B31" w:rsidP="002F0B3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9" w:type="dxa"/>
          </w:tcPr>
          <w:p w14:paraId="458604DA" w14:textId="77777777" w:rsidR="002F0B31" w:rsidRPr="00757FC7" w:rsidRDefault="002F0B31" w:rsidP="002F0B3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93" w:type="dxa"/>
          </w:tcPr>
          <w:p w14:paraId="417509E5" w14:textId="77777777" w:rsidR="002F0B31" w:rsidRPr="00757FC7" w:rsidRDefault="002F0B31" w:rsidP="002F0B3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F0B31" w:rsidRPr="00757FC7" w14:paraId="42F5AE0C" w14:textId="77777777" w:rsidTr="00682329">
        <w:trPr>
          <w:trHeight w:val="498"/>
        </w:trPr>
        <w:tc>
          <w:tcPr>
            <w:tcW w:w="3119" w:type="dxa"/>
          </w:tcPr>
          <w:p w14:paraId="7D21CB56" w14:textId="77777777" w:rsidR="002F0B31" w:rsidRPr="00757FC7" w:rsidRDefault="002F0B31" w:rsidP="002F0B31">
            <w:pPr>
              <w:autoSpaceDE w:val="0"/>
              <w:autoSpaceDN w:val="0"/>
              <w:adjustRightInd w:val="0"/>
              <w:spacing w:after="0" w:line="480" w:lineRule="exact"/>
              <w:ind w:left="34" w:firstLine="283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ภาษีเงินได้นิติบุคคลคูณอัตราภาษี</w:t>
            </w:r>
          </w:p>
        </w:tc>
        <w:tc>
          <w:tcPr>
            <w:tcW w:w="1417" w:type="dxa"/>
          </w:tcPr>
          <w:p w14:paraId="14829E67" w14:textId="165D0D21" w:rsidR="002F0B31" w:rsidRPr="00757FC7" w:rsidRDefault="00D14B9F" w:rsidP="002F0B3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9,793,152.96</w:t>
            </w:r>
          </w:p>
        </w:tc>
        <w:tc>
          <w:tcPr>
            <w:tcW w:w="1498" w:type="dxa"/>
          </w:tcPr>
          <w:p w14:paraId="72038824" w14:textId="2CF8C652" w:rsidR="002F0B31" w:rsidRPr="00757FC7" w:rsidRDefault="00356B6E" w:rsidP="002F0B3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(28,117,485.53)</w:t>
            </w:r>
          </w:p>
        </w:tc>
        <w:tc>
          <w:tcPr>
            <w:tcW w:w="1479" w:type="dxa"/>
          </w:tcPr>
          <w:p w14:paraId="0C8ACC29" w14:textId="6A50EF60" w:rsidR="002F0B31" w:rsidRPr="00757FC7" w:rsidRDefault="002F0B31" w:rsidP="002F0B3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93" w:type="dxa"/>
          </w:tcPr>
          <w:p w14:paraId="43C6F6C5" w14:textId="66BCF9F3" w:rsidR="002F0B31" w:rsidRPr="00757FC7" w:rsidRDefault="002F0B31" w:rsidP="002F0B3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(22,120,890.60)</w:t>
            </w:r>
          </w:p>
        </w:tc>
      </w:tr>
      <w:tr w:rsidR="002F0B31" w:rsidRPr="00757FC7" w14:paraId="1726E78F" w14:textId="77777777" w:rsidTr="00682329">
        <w:trPr>
          <w:trHeight w:val="498"/>
        </w:trPr>
        <w:tc>
          <w:tcPr>
            <w:tcW w:w="3119" w:type="dxa"/>
          </w:tcPr>
          <w:p w14:paraId="6622CAF6" w14:textId="77777777" w:rsidR="002F0B31" w:rsidRPr="00757FC7" w:rsidRDefault="002F0B31" w:rsidP="002F0B31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ผลกระทบทางภาษีสำหรับ :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FD13FF1" w14:textId="77777777" w:rsidR="002F0B31" w:rsidRPr="00757FC7" w:rsidRDefault="002F0B31" w:rsidP="002F0B3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</w:tcPr>
          <w:p w14:paraId="798EF510" w14:textId="77777777" w:rsidR="002F0B31" w:rsidRPr="00757FC7" w:rsidRDefault="002F0B31" w:rsidP="002F0B3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9" w:type="dxa"/>
            <w:tcBorders>
              <w:bottom w:val="single" w:sz="4" w:space="0" w:color="auto"/>
            </w:tcBorders>
          </w:tcPr>
          <w:p w14:paraId="7C5C51F5" w14:textId="77777777" w:rsidR="002F0B31" w:rsidRPr="00757FC7" w:rsidRDefault="002F0B31" w:rsidP="002F0B3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C11A9D" w14:textId="77777777" w:rsidR="002F0B31" w:rsidRPr="00757FC7" w:rsidRDefault="002F0B31" w:rsidP="002F0B3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F0B31" w:rsidRPr="00757FC7" w14:paraId="03190DA9" w14:textId="77777777" w:rsidTr="00682329">
        <w:trPr>
          <w:trHeight w:val="498"/>
        </w:trPr>
        <w:tc>
          <w:tcPr>
            <w:tcW w:w="3119" w:type="dxa"/>
            <w:tcBorders>
              <w:right w:val="single" w:sz="4" w:space="0" w:color="auto"/>
            </w:tcBorders>
          </w:tcPr>
          <w:p w14:paraId="4A8E096D" w14:textId="77777777" w:rsidR="002F0B31" w:rsidRPr="00757FC7" w:rsidRDefault="002F0B31" w:rsidP="002F0B31">
            <w:pPr>
              <w:autoSpaceDE w:val="0"/>
              <w:autoSpaceDN w:val="0"/>
              <w:adjustRightInd w:val="0"/>
              <w:spacing w:after="0" w:line="480" w:lineRule="exact"/>
              <w:ind w:firstLine="317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ผลขาดทุนทางภาษีที่ไม่ใช้สิทธิ์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0C8871" w14:textId="6DFC27B0" w:rsidR="002F0B31" w:rsidRPr="00757FC7" w:rsidRDefault="002F0B31" w:rsidP="002F0B3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- 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DB3BD4" w14:textId="3324156F" w:rsidR="002F0B31" w:rsidRPr="00757FC7" w:rsidRDefault="001934B3" w:rsidP="002F0B3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16,672,019.15</w:t>
            </w:r>
            <w:r w:rsidR="002F0B31" w:rsidRPr="00757FC7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93199F" w14:textId="1E59533F" w:rsidR="002F0B31" w:rsidRPr="00757FC7" w:rsidRDefault="002F0B31" w:rsidP="002F0B3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4AA7EE" w14:textId="46D2658E" w:rsidR="002F0B31" w:rsidRPr="00757FC7" w:rsidRDefault="002F0B31" w:rsidP="002F0B3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17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217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780.03</w:t>
            </w:r>
          </w:p>
        </w:tc>
      </w:tr>
      <w:tr w:rsidR="002F0B31" w:rsidRPr="00757FC7" w14:paraId="7723AFF0" w14:textId="77777777" w:rsidTr="00682329">
        <w:trPr>
          <w:trHeight w:val="498"/>
        </w:trPr>
        <w:tc>
          <w:tcPr>
            <w:tcW w:w="3119" w:type="dxa"/>
            <w:tcBorders>
              <w:right w:val="single" w:sz="4" w:space="0" w:color="auto"/>
            </w:tcBorders>
          </w:tcPr>
          <w:p w14:paraId="732DC8B6" w14:textId="77777777" w:rsidR="002F0B31" w:rsidRPr="00757FC7" w:rsidRDefault="002F0B31" w:rsidP="002F0B31">
            <w:pPr>
              <w:autoSpaceDE w:val="0"/>
              <w:autoSpaceDN w:val="0"/>
              <w:adjustRightInd w:val="0"/>
              <w:spacing w:after="0" w:line="480" w:lineRule="exact"/>
              <w:ind w:firstLine="317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รายการต้องห้ามทางภาษี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3E79D06D" w14:textId="5165A4FA" w:rsidR="002F0B31" w:rsidRPr="00757FC7" w:rsidRDefault="002F0B31" w:rsidP="002F0B3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</w:tcPr>
          <w:p w14:paraId="623DBC23" w14:textId="29F480B2" w:rsidR="002F0B31" w:rsidRPr="00757FC7" w:rsidRDefault="001934B3" w:rsidP="002F0B31">
            <w:pPr>
              <w:tabs>
                <w:tab w:val="left" w:pos="1200"/>
              </w:tabs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1,641,605.30</w:t>
            </w:r>
            <w:r w:rsidR="002F0B31" w:rsidRPr="00757FC7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479" w:type="dxa"/>
            <w:tcBorders>
              <w:left w:val="single" w:sz="4" w:space="0" w:color="auto"/>
              <w:right w:val="single" w:sz="4" w:space="0" w:color="auto"/>
            </w:tcBorders>
          </w:tcPr>
          <w:p w14:paraId="7567830C" w14:textId="57C867E2" w:rsidR="002F0B31" w:rsidRPr="00757FC7" w:rsidRDefault="002F0B31" w:rsidP="002F0B3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1B58A0" w14:textId="511D3D6D" w:rsidR="002F0B31" w:rsidRPr="00757FC7" w:rsidRDefault="002F0B31" w:rsidP="002F0B3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54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872.47</w:t>
            </w:r>
          </w:p>
        </w:tc>
      </w:tr>
      <w:tr w:rsidR="002F0B31" w:rsidRPr="00757FC7" w14:paraId="5F0CF7FC" w14:textId="77777777" w:rsidTr="00682329">
        <w:trPr>
          <w:trHeight w:val="498"/>
        </w:trPr>
        <w:tc>
          <w:tcPr>
            <w:tcW w:w="3119" w:type="dxa"/>
            <w:tcBorders>
              <w:right w:val="single" w:sz="4" w:space="0" w:color="auto"/>
            </w:tcBorders>
          </w:tcPr>
          <w:p w14:paraId="2F2184C6" w14:textId="77777777" w:rsidR="002F0B31" w:rsidRPr="00757FC7" w:rsidRDefault="002F0B31" w:rsidP="002F0B31">
            <w:pPr>
              <w:autoSpaceDE w:val="0"/>
              <w:autoSpaceDN w:val="0"/>
              <w:adjustRightInd w:val="0"/>
              <w:spacing w:after="0" w:line="480" w:lineRule="exact"/>
              <w:ind w:firstLine="317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อื่น ๆ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F59B3" w14:textId="4376EDA7" w:rsidR="002F0B31" w:rsidRPr="00757FC7" w:rsidRDefault="002F0B31" w:rsidP="002F0B3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0398" w14:textId="7280AD96" w:rsidR="002F0B31" w:rsidRPr="00757FC7" w:rsidRDefault="00ED10CA" w:rsidP="002F0B3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10,735,151.1</w:t>
            </w:r>
            <w:r w:rsidR="00B83D72" w:rsidRPr="00757FC7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4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39059" w14:textId="106A73F3" w:rsidR="002F0B31" w:rsidRPr="00757FC7" w:rsidRDefault="002F0B31" w:rsidP="002F0B3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6DAB" w14:textId="132E0CAC" w:rsidR="002F0B31" w:rsidRPr="00757FC7" w:rsidRDefault="002F0B31" w:rsidP="002F0B3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5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589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426.4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</w:tr>
      <w:tr w:rsidR="002F0B31" w:rsidRPr="00757FC7" w14:paraId="60246A89" w14:textId="77777777" w:rsidTr="00682329">
        <w:trPr>
          <w:trHeight w:val="498"/>
        </w:trPr>
        <w:tc>
          <w:tcPr>
            <w:tcW w:w="3119" w:type="dxa"/>
            <w:tcBorders>
              <w:right w:val="single" w:sz="4" w:space="0" w:color="auto"/>
            </w:tcBorders>
          </w:tcPr>
          <w:p w14:paraId="0F92679A" w14:textId="77777777" w:rsidR="002F0B31" w:rsidRPr="00757FC7" w:rsidRDefault="002F0B31" w:rsidP="002F0B31">
            <w:pPr>
              <w:autoSpaceDE w:val="0"/>
              <w:autoSpaceDN w:val="0"/>
              <w:adjustRightInd w:val="0"/>
              <w:spacing w:after="0" w:line="480" w:lineRule="exact"/>
              <w:ind w:firstLine="1026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2561" w14:textId="4487F503" w:rsidR="002F0B31" w:rsidRPr="00757FC7" w:rsidRDefault="002F0B31" w:rsidP="002F0B3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00168" w14:textId="1281328F" w:rsidR="002F0B31" w:rsidRPr="00757FC7" w:rsidRDefault="00ED10CA" w:rsidP="002F0B3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29,048,775.</w:t>
            </w:r>
            <w:r w:rsidR="009A0414" w:rsidRPr="00757FC7"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2E6B3" w14:textId="2E4D2E7D" w:rsidR="002F0B31" w:rsidRPr="00757FC7" w:rsidRDefault="002F0B31" w:rsidP="002F0B3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1480" w14:textId="31A63EB6" w:rsidR="002F0B31" w:rsidRPr="00757FC7" w:rsidRDefault="002F0B31" w:rsidP="002F0B3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22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862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078.98</w:t>
            </w:r>
          </w:p>
        </w:tc>
      </w:tr>
      <w:tr w:rsidR="002F0B31" w:rsidRPr="00757FC7" w14:paraId="63A7D134" w14:textId="51C0965F" w:rsidTr="00682329">
        <w:trPr>
          <w:trHeight w:val="498"/>
        </w:trPr>
        <w:tc>
          <w:tcPr>
            <w:tcW w:w="4536" w:type="dxa"/>
            <w:gridSpan w:val="2"/>
          </w:tcPr>
          <w:p w14:paraId="5F7829DC" w14:textId="746A8DC3" w:rsidR="002F0B31" w:rsidRPr="00757FC7" w:rsidRDefault="002F0B31" w:rsidP="002F0B31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ค่าใช้จ่าย (รายได้) ภาษีเงินได้ที่แสดงอยู่ใน</w:t>
            </w:r>
          </w:p>
        </w:tc>
        <w:tc>
          <w:tcPr>
            <w:tcW w:w="1498" w:type="dxa"/>
            <w:tcBorders>
              <w:top w:val="single" w:sz="4" w:space="0" w:color="auto"/>
            </w:tcBorders>
          </w:tcPr>
          <w:p w14:paraId="1FEAC6F3" w14:textId="77777777" w:rsidR="002F0B31" w:rsidRPr="00757FC7" w:rsidRDefault="002F0B31" w:rsidP="002F0B3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79" w:type="dxa"/>
            <w:tcBorders>
              <w:top w:val="single" w:sz="4" w:space="0" w:color="auto"/>
            </w:tcBorders>
          </w:tcPr>
          <w:p w14:paraId="0CDF0C95" w14:textId="77777777" w:rsidR="002F0B31" w:rsidRPr="00757FC7" w:rsidRDefault="002F0B31" w:rsidP="002F0B3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</w:tcPr>
          <w:p w14:paraId="63F25B5C" w14:textId="77777777" w:rsidR="002F0B31" w:rsidRPr="00757FC7" w:rsidRDefault="002F0B31" w:rsidP="002F0B3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2F0B31" w:rsidRPr="00757FC7" w14:paraId="3952E094" w14:textId="77777777" w:rsidTr="00682329">
        <w:trPr>
          <w:trHeight w:val="498"/>
        </w:trPr>
        <w:tc>
          <w:tcPr>
            <w:tcW w:w="3119" w:type="dxa"/>
          </w:tcPr>
          <w:p w14:paraId="3811B09A" w14:textId="77777777" w:rsidR="002F0B31" w:rsidRPr="00757FC7" w:rsidRDefault="002F0B31" w:rsidP="002F0B31">
            <w:pPr>
              <w:autoSpaceDE w:val="0"/>
              <w:autoSpaceDN w:val="0"/>
              <w:adjustRightInd w:val="0"/>
              <w:spacing w:after="0" w:line="480" w:lineRule="exact"/>
              <w:ind w:firstLine="317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งบกำไรขาดทุนเบ็ดเสร็จ</w:t>
            </w:r>
          </w:p>
        </w:tc>
        <w:tc>
          <w:tcPr>
            <w:tcW w:w="1417" w:type="dxa"/>
          </w:tcPr>
          <w:p w14:paraId="19B0CF53" w14:textId="7FE7A60C" w:rsidR="002F0B31" w:rsidRPr="00757FC7" w:rsidRDefault="0064609F" w:rsidP="002F0B3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9,793,152.96</w:t>
            </w:r>
            <w:r w:rsidR="002F0B31" w:rsidRPr="00757FC7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498" w:type="dxa"/>
          </w:tcPr>
          <w:p w14:paraId="2F0E72A7" w14:textId="320D8643" w:rsidR="002F0B31" w:rsidRPr="00757FC7" w:rsidRDefault="0064609F" w:rsidP="002F0B3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931,290.0</w:t>
            </w:r>
            <w:r w:rsidR="00B83D72" w:rsidRPr="00757FC7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2F0B31" w:rsidRPr="00757FC7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479" w:type="dxa"/>
          </w:tcPr>
          <w:p w14:paraId="58513FCB" w14:textId="0A724D95" w:rsidR="002F0B31" w:rsidRPr="00757FC7" w:rsidRDefault="002F0B31" w:rsidP="002F0B3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93" w:type="dxa"/>
          </w:tcPr>
          <w:p w14:paraId="40092164" w14:textId="0785B737" w:rsidR="002F0B31" w:rsidRPr="00757FC7" w:rsidRDefault="002F0B31" w:rsidP="002F0B3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741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188.38</w:t>
            </w:r>
          </w:p>
        </w:tc>
      </w:tr>
      <w:tr w:rsidR="002F0B31" w:rsidRPr="00757FC7" w14:paraId="019F6DF3" w14:textId="77777777" w:rsidTr="00682329">
        <w:trPr>
          <w:trHeight w:val="498"/>
        </w:trPr>
        <w:tc>
          <w:tcPr>
            <w:tcW w:w="3119" w:type="dxa"/>
          </w:tcPr>
          <w:p w14:paraId="4719F44E" w14:textId="6C4BC922" w:rsidR="002F0B31" w:rsidRPr="00757FC7" w:rsidRDefault="002F0B31" w:rsidP="002F0B31">
            <w:pPr>
              <w:autoSpaceDE w:val="0"/>
              <w:autoSpaceDN w:val="0"/>
              <w:adjustRightInd w:val="0"/>
              <w:spacing w:after="0" w:line="480" w:lineRule="exact"/>
              <w:ind w:firstLine="317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อัตราภาษีเงินได้ที่แท้จริง</w:t>
            </w:r>
          </w:p>
        </w:tc>
        <w:tc>
          <w:tcPr>
            <w:tcW w:w="1417" w:type="dxa"/>
          </w:tcPr>
          <w:p w14:paraId="49BE32BF" w14:textId="3C42E78F" w:rsidR="002F0B31" w:rsidRPr="00757FC7" w:rsidRDefault="002F0B31" w:rsidP="002F0B3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2.</w:t>
            </w:r>
            <w:r w:rsidR="004E5490" w:rsidRPr="00757FC7">
              <w:rPr>
                <w:rFonts w:ascii="Angsana New" w:hAnsi="Angsana New" w:cs="Angsana New"/>
                <w:sz w:val="26"/>
                <w:szCs w:val="26"/>
              </w:rPr>
              <w:t>23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1498" w:type="dxa"/>
          </w:tcPr>
          <w:p w14:paraId="20AD9E22" w14:textId="443A2959" w:rsidR="002F0B31" w:rsidRPr="00757FC7" w:rsidRDefault="002F0B31" w:rsidP="002F0B3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0.</w:t>
            </w:r>
            <w:r w:rsidR="00ED10CA" w:rsidRPr="00757FC7">
              <w:rPr>
                <w:rFonts w:ascii="Angsana New" w:hAnsi="Angsana New" w:cs="Angsana New"/>
                <w:sz w:val="26"/>
                <w:szCs w:val="26"/>
              </w:rPr>
              <w:t>66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1479" w:type="dxa"/>
          </w:tcPr>
          <w:p w14:paraId="3F984289" w14:textId="3DEE56AC" w:rsidR="002F0B31" w:rsidRPr="00757FC7" w:rsidRDefault="002F0B31" w:rsidP="002F0B3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0%</w:t>
            </w:r>
          </w:p>
        </w:tc>
        <w:tc>
          <w:tcPr>
            <w:tcW w:w="1593" w:type="dxa"/>
          </w:tcPr>
          <w:p w14:paraId="4F3D66D9" w14:textId="35052848" w:rsidR="002F0B31" w:rsidRPr="00757FC7" w:rsidRDefault="002F0B31" w:rsidP="002F0B3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0.67%</w:t>
            </w:r>
          </w:p>
        </w:tc>
      </w:tr>
      <w:tr w:rsidR="002F0B31" w:rsidRPr="00757FC7" w14:paraId="7507ED3D" w14:textId="77777777" w:rsidTr="00682329">
        <w:trPr>
          <w:trHeight w:val="544"/>
        </w:trPr>
        <w:tc>
          <w:tcPr>
            <w:tcW w:w="3119" w:type="dxa"/>
          </w:tcPr>
          <w:p w14:paraId="0BA328BB" w14:textId="1116500E" w:rsidR="002F0B31" w:rsidRPr="00757FC7" w:rsidRDefault="002F0B31" w:rsidP="002F0B31">
            <w:pPr>
              <w:autoSpaceDE w:val="0"/>
              <w:autoSpaceDN w:val="0"/>
              <w:adjustRightInd w:val="0"/>
              <w:spacing w:after="0" w:line="480" w:lineRule="exact"/>
              <w:ind w:firstLine="317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7" w:type="dxa"/>
          </w:tcPr>
          <w:p w14:paraId="0D5E4516" w14:textId="323E0A1A" w:rsidR="002F0B31" w:rsidRPr="00757FC7" w:rsidRDefault="002F0B31" w:rsidP="002F0B3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8" w:type="dxa"/>
          </w:tcPr>
          <w:p w14:paraId="748D047A" w14:textId="2DCD262B" w:rsidR="002F0B31" w:rsidRPr="00757FC7" w:rsidRDefault="002F0B31" w:rsidP="002F0B3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9" w:type="dxa"/>
          </w:tcPr>
          <w:p w14:paraId="60F1B1F5" w14:textId="262F1D4F" w:rsidR="002F0B31" w:rsidRPr="00757FC7" w:rsidRDefault="002F0B31" w:rsidP="002F0B3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93" w:type="dxa"/>
          </w:tcPr>
          <w:p w14:paraId="3344E4BD" w14:textId="7884374A" w:rsidR="002F0B31" w:rsidRPr="00757FC7" w:rsidRDefault="002F0B31" w:rsidP="002F0B3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08723B94" w14:textId="06625B38" w:rsidR="001B4C34" w:rsidRPr="00757FC7" w:rsidRDefault="001B4C34" w:rsidP="004D5988">
      <w:pPr>
        <w:spacing w:after="0" w:line="240" w:lineRule="auto"/>
        <w:ind w:left="720" w:right="-308" w:firstLine="720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กำไรจำนวน</w:t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31900" w:rsidRPr="00757FC7">
        <w:rPr>
          <w:rFonts w:ascii="Angsana New" w:hAnsi="Angsana New" w:cs="Angsana New"/>
          <w:sz w:val="30"/>
          <w:szCs w:val="30"/>
        </w:rPr>
        <w:t>97,931,529.63</w:t>
      </w:r>
      <w:r w:rsidR="004E28A9" w:rsidRPr="00757FC7">
        <w:rPr>
          <w:rFonts w:ascii="Angsana New" w:hAnsi="Angsana New" w:cs="Angsana New"/>
          <w:sz w:val="30"/>
          <w:szCs w:val="30"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บาท</w:t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ได้รับส่งเสริมการลงทุนโดยลดหย่อนภาษีเงินได้นิติบุคคลในอัตราร้อยละห้าสิบของอัตราปกติ</w:t>
      </w:r>
    </w:p>
    <w:p w14:paraId="6C7A771F" w14:textId="77777777" w:rsidR="00F37C52" w:rsidRPr="00757FC7" w:rsidRDefault="00F37C52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br w:type="page"/>
      </w:r>
    </w:p>
    <w:p w14:paraId="4FA0FEEA" w14:textId="0040878A" w:rsidR="00B41A57" w:rsidRPr="00757FC7" w:rsidRDefault="00B41A57" w:rsidP="00B41A57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 xml:space="preserve">- </w:t>
      </w:r>
      <w:r w:rsidR="00AE2A30" w:rsidRPr="00757FC7">
        <w:rPr>
          <w:rFonts w:ascii="Angsana New" w:hAnsi="Angsana New" w:cs="Angsana New"/>
          <w:sz w:val="30"/>
          <w:szCs w:val="30"/>
        </w:rPr>
        <w:t>7</w:t>
      </w:r>
      <w:r w:rsidR="00636825" w:rsidRPr="00757FC7">
        <w:rPr>
          <w:rFonts w:ascii="Angsana New" w:hAnsi="Angsana New" w:cs="Angsana New" w:hint="cs"/>
          <w:sz w:val="30"/>
          <w:szCs w:val="30"/>
          <w:cs/>
        </w:rPr>
        <w:t>4</w:t>
      </w:r>
      <w:r w:rsidRPr="00757FC7">
        <w:rPr>
          <w:rFonts w:ascii="Angsana New" w:hAnsi="Angsana New" w:cs="Angsana New"/>
          <w:sz w:val="30"/>
          <w:szCs w:val="30"/>
        </w:rPr>
        <w:t xml:space="preserve"> -</w:t>
      </w:r>
    </w:p>
    <w:p w14:paraId="6E602767" w14:textId="77777777" w:rsidR="00B41A57" w:rsidRPr="00757FC7" w:rsidRDefault="00B41A57" w:rsidP="00B41A57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8755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5353"/>
        <w:gridCol w:w="1701"/>
        <w:gridCol w:w="1701"/>
      </w:tblGrid>
      <w:tr w:rsidR="005214E6" w:rsidRPr="00757FC7" w14:paraId="2183C1DC" w14:textId="77777777" w:rsidTr="000F1B9E">
        <w:tc>
          <w:tcPr>
            <w:tcW w:w="5353" w:type="dxa"/>
          </w:tcPr>
          <w:p w14:paraId="6BE13D4A" w14:textId="77777777" w:rsidR="005214E6" w:rsidRPr="00757FC7" w:rsidRDefault="005214E6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402" w:type="dxa"/>
            <w:gridSpan w:val="2"/>
          </w:tcPr>
          <w:p w14:paraId="0619A962" w14:textId="77777777" w:rsidR="005214E6" w:rsidRPr="00757FC7" w:rsidRDefault="005214E6" w:rsidP="002E762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2B5799" w:rsidRPr="00757FC7" w14:paraId="43BB2E49" w14:textId="77777777" w:rsidTr="000F1B9E">
        <w:tc>
          <w:tcPr>
            <w:tcW w:w="5353" w:type="dxa"/>
          </w:tcPr>
          <w:p w14:paraId="56B0E3AC" w14:textId="77777777" w:rsidR="002B5799" w:rsidRPr="00757FC7" w:rsidRDefault="002B5799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vAlign w:val="bottom"/>
          </w:tcPr>
          <w:p w14:paraId="38CDC329" w14:textId="5C1F0D05" w:rsidR="002B5799" w:rsidRPr="00757FC7" w:rsidRDefault="001D5100" w:rsidP="002E762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2564</w:t>
            </w:r>
          </w:p>
        </w:tc>
        <w:tc>
          <w:tcPr>
            <w:tcW w:w="1701" w:type="dxa"/>
            <w:vAlign w:val="bottom"/>
          </w:tcPr>
          <w:p w14:paraId="48C4DF66" w14:textId="4712EAF0" w:rsidR="002B5799" w:rsidRPr="00757FC7" w:rsidRDefault="002B5799" w:rsidP="002E762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2563</w:t>
            </w:r>
          </w:p>
        </w:tc>
      </w:tr>
      <w:tr w:rsidR="00832111" w:rsidRPr="00757FC7" w14:paraId="031BE56D" w14:textId="77777777" w:rsidTr="000F1B9E">
        <w:tc>
          <w:tcPr>
            <w:tcW w:w="5353" w:type="dxa"/>
          </w:tcPr>
          <w:p w14:paraId="7EEB8560" w14:textId="77777777" w:rsidR="00832111" w:rsidRPr="00757FC7" w:rsidRDefault="00832111" w:rsidP="00832111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กำไร</w:t>
            </w:r>
            <w:r w:rsidRPr="00757FC7">
              <w:rPr>
                <w:rFonts w:ascii="Angsana New" w:hAnsi="Angsana New" w:cs="Angsana New"/>
                <w:sz w:val="28"/>
              </w:rPr>
              <w:t xml:space="preserve"> (</w:t>
            </w:r>
            <w:r w:rsidRPr="00757FC7">
              <w:rPr>
                <w:rFonts w:ascii="Angsana New" w:hAnsi="Angsana New" w:cs="Angsana New"/>
                <w:sz w:val="28"/>
                <w:cs/>
              </w:rPr>
              <w:t>ขาดทุน)</w:t>
            </w:r>
            <w:r w:rsidRPr="00757FC7">
              <w:rPr>
                <w:rFonts w:ascii="Angsana New" w:hAnsi="Angsana New" w:cs="Angsana New"/>
                <w:sz w:val="28"/>
              </w:rPr>
              <w:t xml:space="preserve"> </w:t>
            </w:r>
            <w:r w:rsidRPr="00757FC7">
              <w:rPr>
                <w:rFonts w:ascii="Angsana New" w:hAnsi="Angsana New" w:cs="Angsana New"/>
                <w:sz w:val="28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701" w:type="dxa"/>
          </w:tcPr>
          <w:p w14:paraId="4791F7DC" w14:textId="658DBD3C" w:rsidR="00832111" w:rsidRPr="00757FC7" w:rsidRDefault="00527949" w:rsidP="00832111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eastAsia="Angsana New" w:hAnsi="Angsana New" w:cs="Angsana New"/>
                <w:sz w:val="28"/>
              </w:rPr>
            </w:pPr>
            <w:r w:rsidRPr="00757FC7">
              <w:rPr>
                <w:rFonts w:ascii="Angsana New" w:eastAsia="Angsana New" w:hAnsi="Angsana New" w:cs="Angsana New"/>
                <w:sz w:val="28"/>
              </w:rPr>
              <w:t>396,729,275.18</w:t>
            </w:r>
          </w:p>
        </w:tc>
        <w:tc>
          <w:tcPr>
            <w:tcW w:w="1701" w:type="dxa"/>
          </w:tcPr>
          <w:p w14:paraId="45DE7ADA" w14:textId="7DD65E1A" w:rsidR="00832111" w:rsidRPr="00757FC7" w:rsidRDefault="00832111" w:rsidP="00832111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203</w:t>
            </w:r>
            <w:r w:rsidRPr="00757FC7">
              <w:rPr>
                <w:rFonts w:ascii="Angsana New" w:hAnsi="Angsana New" w:cs="Angsana New"/>
                <w:sz w:val="28"/>
              </w:rPr>
              <w:t>,</w:t>
            </w:r>
            <w:r w:rsidRPr="00757FC7">
              <w:rPr>
                <w:rFonts w:ascii="Angsana New" w:hAnsi="Angsana New" w:cs="Angsana New" w:hint="cs"/>
                <w:sz w:val="28"/>
                <w:cs/>
              </w:rPr>
              <w:t>459</w:t>
            </w:r>
            <w:r w:rsidRPr="00757FC7">
              <w:rPr>
                <w:rFonts w:ascii="Angsana New" w:hAnsi="Angsana New" w:cs="Angsana New"/>
                <w:sz w:val="28"/>
              </w:rPr>
              <w:t>,</w:t>
            </w:r>
            <w:r w:rsidRPr="00757FC7">
              <w:rPr>
                <w:rFonts w:ascii="Angsana New" w:hAnsi="Angsana New" w:cs="Angsana New" w:hint="cs"/>
                <w:sz w:val="28"/>
                <w:cs/>
              </w:rPr>
              <w:t>499.16</w:t>
            </w:r>
          </w:p>
        </w:tc>
      </w:tr>
      <w:tr w:rsidR="00832111" w:rsidRPr="00757FC7" w14:paraId="2C4DCECF" w14:textId="77777777" w:rsidTr="000F1B9E">
        <w:tc>
          <w:tcPr>
            <w:tcW w:w="5353" w:type="dxa"/>
          </w:tcPr>
          <w:p w14:paraId="603D2D1C" w14:textId="77777777" w:rsidR="00832111" w:rsidRPr="00757FC7" w:rsidRDefault="00832111" w:rsidP="00832111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อัตราภาษีเงินได้นิติบุคคล</w:t>
            </w:r>
          </w:p>
        </w:tc>
        <w:tc>
          <w:tcPr>
            <w:tcW w:w="1701" w:type="dxa"/>
          </w:tcPr>
          <w:p w14:paraId="475EB4B6" w14:textId="600D7C3B" w:rsidR="00832111" w:rsidRPr="00757FC7" w:rsidRDefault="00832111" w:rsidP="00832111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20</w:t>
            </w:r>
            <w:r w:rsidRPr="00757FC7">
              <w:rPr>
                <w:rFonts w:ascii="Angsana New" w:hAnsi="Angsana New" w:cs="Angsana New"/>
                <w:sz w:val="28"/>
              </w:rPr>
              <w:t xml:space="preserve"> %</w:t>
            </w:r>
          </w:p>
        </w:tc>
        <w:tc>
          <w:tcPr>
            <w:tcW w:w="1701" w:type="dxa"/>
          </w:tcPr>
          <w:p w14:paraId="17477B31" w14:textId="250270CB" w:rsidR="00832111" w:rsidRPr="00757FC7" w:rsidRDefault="00832111" w:rsidP="00832111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20 %</w:t>
            </w:r>
          </w:p>
        </w:tc>
      </w:tr>
      <w:tr w:rsidR="00832111" w:rsidRPr="00757FC7" w14:paraId="20735AA5" w14:textId="77777777" w:rsidTr="000F1B9E">
        <w:tc>
          <w:tcPr>
            <w:tcW w:w="5353" w:type="dxa"/>
          </w:tcPr>
          <w:p w14:paraId="3DDC9380" w14:textId="5EF72AD0" w:rsidR="00832111" w:rsidRPr="00757FC7" w:rsidRDefault="00832111" w:rsidP="00832111">
            <w:pPr>
              <w:autoSpaceDE w:val="0"/>
              <w:autoSpaceDN w:val="0"/>
              <w:adjustRightInd w:val="0"/>
              <w:spacing w:before="120" w:after="0" w:line="400" w:lineRule="exac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กำไร</w:t>
            </w:r>
            <w:r w:rsidRPr="00757FC7">
              <w:rPr>
                <w:rFonts w:ascii="Angsana New" w:hAnsi="Angsana New" w:cs="Angsana New"/>
                <w:sz w:val="28"/>
              </w:rPr>
              <w:t xml:space="preserve"> (</w:t>
            </w:r>
            <w:r w:rsidRPr="00757FC7">
              <w:rPr>
                <w:rFonts w:ascii="Angsana New" w:hAnsi="Angsana New" w:cs="Angsana New"/>
                <w:sz w:val="28"/>
                <w:cs/>
              </w:rPr>
              <w:t>ขาดทุน)</w:t>
            </w:r>
            <w:r w:rsidRPr="00757FC7">
              <w:rPr>
                <w:rFonts w:ascii="Angsana New" w:hAnsi="Angsana New" w:cs="Angsana New"/>
                <w:sz w:val="28"/>
              </w:rPr>
              <w:t xml:space="preserve"> </w:t>
            </w:r>
            <w:r w:rsidRPr="00757FC7">
              <w:rPr>
                <w:rFonts w:ascii="Angsana New" w:hAnsi="Angsana New" w:cs="Angsana New"/>
                <w:sz w:val="28"/>
                <w:cs/>
              </w:rPr>
              <w:t>ทางบัญชีก่อนภาษีเงินได้นิติบุคคลคูณอัตราภาษี</w:t>
            </w:r>
          </w:p>
        </w:tc>
        <w:tc>
          <w:tcPr>
            <w:tcW w:w="1701" w:type="dxa"/>
          </w:tcPr>
          <w:p w14:paraId="4F35C7AE" w14:textId="7ED94708" w:rsidR="00832111" w:rsidRPr="00757FC7" w:rsidRDefault="00832111" w:rsidP="00832111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5D3A4B9B" w14:textId="69ADF3DC" w:rsidR="00832111" w:rsidRPr="00757FC7" w:rsidRDefault="00832111" w:rsidP="00832111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832111" w:rsidRPr="00757FC7" w14:paraId="2112CCB6" w14:textId="77777777" w:rsidTr="000F1B9E">
        <w:tc>
          <w:tcPr>
            <w:tcW w:w="5353" w:type="dxa"/>
          </w:tcPr>
          <w:p w14:paraId="00FC1ED6" w14:textId="67B5CD1F" w:rsidR="00832111" w:rsidRPr="00757FC7" w:rsidRDefault="00832111" w:rsidP="00832111">
            <w:pPr>
              <w:autoSpaceDE w:val="0"/>
              <w:autoSpaceDN w:val="0"/>
              <w:adjustRightInd w:val="0"/>
              <w:spacing w:before="120" w:after="0" w:line="400" w:lineRule="exac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 w:hint="cs"/>
                <w:sz w:val="28"/>
                <w:cs/>
              </w:rPr>
              <w:t xml:space="preserve">       </w:t>
            </w:r>
            <w:r w:rsidRPr="00757FC7">
              <w:rPr>
                <w:rFonts w:ascii="Angsana New" w:hAnsi="Angsana New" w:cs="Angsana New"/>
                <w:sz w:val="28"/>
                <w:cs/>
              </w:rPr>
              <w:t>คูณอัตราภาษี</w:t>
            </w:r>
          </w:p>
        </w:tc>
        <w:tc>
          <w:tcPr>
            <w:tcW w:w="1701" w:type="dxa"/>
          </w:tcPr>
          <w:p w14:paraId="6337A4C6" w14:textId="7086EF0C" w:rsidR="00832111" w:rsidRPr="00757FC7" w:rsidRDefault="0018675B" w:rsidP="00832111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79,345,855.04</w:t>
            </w:r>
          </w:p>
        </w:tc>
        <w:tc>
          <w:tcPr>
            <w:tcW w:w="1701" w:type="dxa"/>
          </w:tcPr>
          <w:p w14:paraId="68B92023" w14:textId="51713023" w:rsidR="00832111" w:rsidRPr="00757FC7" w:rsidRDefault="00832111" w:rsidP="00832111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40</w:t>
            </w:r>
            <w:r w:rsidRPr="00757FC7">
              <w:rPr>
                <w:rFonts w:ascii="Angsana New" w:hAnsi="Angsana New" w:cs="Angsana New"/>
                <w:sz w:val="28"/>
              </w:rPr>
              <w:t>,</w:t>
            </w:r>
            <w:r w:rsidRPr="00757FC7">
              <w:rPr>
                <w:rFonts w:ascii="Angsana New" w:hAnsi="Angsana New" w:cs="Angsana New" w:hint="cs"/>
                <w:sz w:val="28"/>
                <w:cs/>
              </w:rPr>
              <w:t>691</w:t>
            </w:r>
            <w:r w:rsidRPr="00757FC7">
              <w:rPr>
                <w:rFonts w:ascii="Angsana New" w:hAnsi="Angsana New" w:cs="Angsana New"/>
                <w:sz w:val="28"/>
              </w:rPr>
              <w:t>,</w:t>
            </w:r>
            <w:r w:rsidRPr="00757FC7">
              <w:rPr>
                <w:rFonts w:ascii="Angsana New" w:hAnsi="Angsana New" w:cs="Angsana New" w:hint="cs"/>
                <w:sz w:val="28"/>
                <w:cs/>
              </w:rPr>
              <w:t>899.83</w:t>
            </w:r>
          </w:p>
        </w:tc>
      </w:tr>
      <w:tr w:rsidR="00832111" w:rsidRPr="00757FC7" w14:paraId="0AF5F9D5" w14:textId="77777777" w:rsidTr="00F2179A">
        <w:tc>
          <w:tcPr>
            <w:tcW w:w="5353" w:type="dxa"/>
          </w:tcPr>
          <w:p w14:paraId="04691D8C" w14:textId="77777777" w:rsidR="00832111" w:rsidRPr="00757FC7" w:rsidRDefault="00832111" w:rsidP="00832111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ผลกระทบทางภาษีสำหรับ :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B84DF9F" w14:textId="77777777" w:rsidR="00832111" w:rsidRPr="00757FC7" w:rsidRDefault="00832111" w:rsidP="00832111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839B9F" w14:textId="77777777" w:rsidR="00832111" w:rsidRPr="00757FC7" w:rsidRDefault="00832111" w:rsidP="00832111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832111" w:rsidRPr="00757FC7" w14:paraId="7C7C3C09" w14:textId="77777777" w:rsidTr="00F2179A">
        <w:tc>
          <w:tcPr>
            <w:tcW w:w="5353" w:type="dxa"/>
          </w:tcPr>
          <w:p w14:paraId="197E1668" w14:textId="77777777" w:rsidR="00832111" w:rsidRPr="00757FC7" w:rsidRDefault="00832111" w:rsidP="00832111">
            <w:pPr>
              <w:autoSpaceDE w:val="0"/>
              <w:autoSpaceDN w:val="0"/>
              <w:adjustRightInd w:val="0"/>
              <w:spacing w:before="120" w:after="0" w:line="40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ผลขาดทุนทางภาษีที่ไม่ใช้สิทธิ์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39E31B" w14:textId="7D8ADC61" w:rsidR="00832111" w:rsidRPr="00757FC7" w:rsidRDefault="00527696" w:rsidP="00832111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15</w:t>
            </w:r>
            <w:r w:rsidR="00F57D43" w:rsidRPr="00757FC7">
              <w:rPr>
                <w:rFonts w:ascii="Angsana New" w:hAnsi="Angsana New" w:cs="Angsana New"/>
                <w:sz w:val="28"/>
              </w:rPr>
              <w:t>,042,802.79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CA5DC5" w14:textId="753702DD" w:rsidR="00832111" w:rsidRPr="00757FC7" w:rsidRDefault="00832111" w:rsidP="00832111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16</w:t>
            </w:r>
            <w:r w:rsidRPr="00757FC7">
              <w:rPr>
                <w:rFonts w:ascii="Angsana New" w:hAnsi="Angsana New" w:cs="Angsana New"/>
                <w:sz w:val="28"/>
              </w:rPr>
              <w:t>,</w:t>
            </w:r>
            <w:r w:rsidRPr="00757FC7">
              <w:rPr>
                <w:rFonts w:ascii="Angsana New" w:hAnsi="Angsana New" w:cs="Angsana New" w:hint="cs"/>
                <w:sz w:val="28"/>
                <w:cs/>
              </w:rPr>
              <w:t>006</w:t>
            </w:r>
            <w:r w:rsidRPr="00757FC7">
              <w:rPr>
                <w:rFonts w:ascii="Angsana New" w:hAnsi="Angsana New" w:cs="Angsana New"/>
                <w:sz w:val="28"/>
              </w:rPr>
              <w:t>,</w:t>
            </w:r>
            <w:r w:rsidRPr="00757FC7">
              <w:rPr>
                <w:rFonts w:ascii="Angsana New" w:hAnsi="Angsana New" w:cs="Angsana New" w:hint="cs"/>
                <w:sz w:val="28"/>
                <w:cs/>
              </w:rPr>
              <w:t>396.26</w:t>
            </w:r>
          </w:p>
        </w:tc>
      </w:tr>
      <w:tr w:rsidR="00832111" w:rsidRPr="00757FC7" w14:paraId="415236C6" w14:textId="77777777" w:rsidTr="00F2179A">
        <w:trPr>
          <w:trHeight w:val="337"/>
        </w:trPr>
        <w:tc>
          <w:tcPr>
            <w:tcW w:w="5353" w:type="dxa"/>
          </w:tcPr>
          <w:p w14:paraId="45180D92" w14:textId="77777777" w:rsidR="00832111" w:rsidRPr="00757FC7" w:rsidRDefault="00832111" w:rsidP="00832111">
            <w:pPr>
              <w:autoSpaceDE w:val="0"/>
              <w:autoSpaceDN w:val="0"/>
              <w:adjustRightInd w:val="0"/>
              <w:spacing w:before="120" w:after="0" w:line="40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รายการต้องห้ามทางภาษี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51FD5AC1" w14:textId="73484260" w:rsidR="00832111" w:rsidRPr="00757FC7" w:rsidRDefault="00CE6AE6" w:rsidP="00832111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1</w:t>
            </w:r>
            <w:r w:rsidR="00F36473" w:rsidRPr="00757FC7">
              <w:rPr>
                <w:rFonts w:ascii="Angsana New" w:hAnsi="Angsana New" w:cs="Angsana New"/>
                <w:sz w:val="28"/>
              </w:rPr>
              <w:t>,6</w:t>
            </w:r>
            <w:r w:rsidR="00F57D43" w:rsidRPr="00757FC7">
              <w:rPr>
                <w:rFonts w:ascii="Angsana New" w:hAnsi="Angsana New" w:cs="Angsana New"/>
                <w:sz w:val="28"/>
              </w:rPr>
              <w:t>70,519.02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8F8E47" w14:textId="748955F7" w:rsidR="00832111" w:rsidRPr="00757FC7" w:rsidRDefault="00832111" w:rsidP="00832111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(355,550.57)</w:t>
            </w:r>
          </w:p>
        </w:tc>
      </w:tr>
      <w:tr w:rsidR="00832111" w:rsidRPr="00757FC7" w14:paraId="3A37AD1A" w14:textId="77777777" w:rsidTr="00F2179A">
        <w:tc>
          <w:tcPr>
            <w:tcW w:w="5353" w:type="dxa"/>
          </w:tcPr>
          <w:p w14:paraId="0A0C22E0" w14:textId="77777777" w:rsidR="00832111" w:rsidRPr="00757FC7" w:rsidRDefault="00832111" w:rsidP="00832111">
            <w:pPr>
              <w:autoSpaceDE w:val="0"/>
              <w:autoSpaceDN w:val="0"/>
              <w:adjustRightInd w:val="0"/>
              <w:spacing w:before="120" w:after="0" w:line="40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รายได้เงินปันผล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0D731CDD" w14:textId="14FF7656" w:rsidR="00832111" w:rsidRPr="00757FC7" w:rsidRDefault="00832111" w:rsidP="00832111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</w:rPr>
              <w:t>(</w:t>
            </w:r>
            <w:r w:rsidR="00CE6AE6" w:rsidRPr="00757FC7">
              <w:rPr>
                <w:rFonts w:ascii="Angsana New" w:hAnsi="Angsana New" w:cs="Angsana New"/>
                <w:sz w:val="28"/>
              </w:rPr>
              <w:t>96,059,176.85)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271405" w14:textId="3828CD93" w:rsidR="00832111" w:rsidRPr="00757FC7" w:rsidRDefault="00832111" w:rsidP="00832111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(56,342,745.52)</w:t>
            </w:r>
          </w:p>
        </w:tc>
      </w:tr>
      <w:tr w:rsidR="00832111" w:rsidRPr="00757FC7" w14:paraId="57322E29" w14:textId="77777777" w:rsidTr="00F2179A">
        <w:trPr>
          <w:trHeight w:val="76"/>
        </w:trPr>
        <w:tc>
          <w:tcPr>
            <w:tcW w:w="5353" w:type="dxa"/>
          </w:tcPr>
          <w:p w14:paraId="04F89B83" w14:textId="77777777" w:rsidR="00832111" w:rsidRPr="00757FC7" w:rsidRDefault="00832111" w:rsidP="00832111">
            <w:pPr>
              <w:autoSpaceDE w:val="0"/>
              <w:autoSpaceDN w:val="0"/>
              <w:adjustRightInd w:val="0"/>
              <w:spacing w:before="120" w:after="0" w:line="40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อื่น ๆ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CC7D" w14:textId="20523CF1" w:rsidR="00832111" w:rsidRPr="00757FC7" w:rsidRDefault="00832111" w:rsidP="00832111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 xml:space="preserve">- 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DB5BF" w14:textId="4C1A0A42" w:rsidR="00832111" w:rsidRPr="00757FC7" w:rsidRDefault="00832111" w:rsidP="00832111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832111" w:rsidRPr="00757FC7" w14:paraId="3EBA60C3" w14:textId="77777777" w:rsidTr="000F1B9E">
        <w:trPr>
          <w:trHeight w:val="76"/>
        </w:trPr>
        <w:tc>
          <w:tcPr>
            <w:tcW w:w="5353" w:type="dxa"/>
          </w:tcPr>
          <w:p w14:paraId="3B21C990" w14:textId="77777777" w:rsidR="00832111" w:rsidRPr="00757FC7" w:rsidRDefault="00832111" w:rsidP="00832111">
            <w:pPr>
              <w:autoSpaceDE w:val="0"/>
              <w:autoSpaceDN w:val="0"/>
              <w:adjustRightInd w:val="0"/>
              <w:spacing w:before="120" w:after="0" w:line="400" w:lineRule="exact"/>
              <w:ind w:left="459" w:firstLine="709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53E16" w14:textId="282359F0" w:rsidR="00832111" w:rsidRPr="00757FC7" w:rsidRDefault="00832111" w:rsidP="00832111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</w:rPr>
              <w:t>(</w:t>
            </w:r>
            <w:r w:rsidR="00CE6AE6" w:rsidRPr="00757FC7">
              <w:rPr>
                <w:rFonts w:ascii="Angsana New" w:hAnsi="Angsana New" w:cs="Angsana New"/>
                <w:sz w:val="28"/>
              </w:rPr>
              <w:t>79,345,855.04</w:t>
            </w:r>
            <w:r w:rsidRPr="00757FC7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BBA4" w14:textId="440872D0" w:rsidR="00832111" w:rsidRPr="00757FC7" w:rsidRDefault="00832111" w:rsidP="00832111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(40,691,899.83)</w:t>
            </w:r>
          </w:p>
        </w:tc>
      </w:tr>
      <w:tr w:rsidR="00832111" w:rsidRPr="00757FC7" w14:paraId="2EA740A3" w14:textId="77777777" w:rsidTr="00F2179A">
        <w:trPr>
          <w:trHeight w:val="76"/>
        </w:trPr>
        <w:tc>
          <w:tcPr>
            <w:tcW w:w="5353" w:type="dxa"/>
          </w:tcPr>
          <w:p w14:paraId="0F1EFF0C" w14:textId="77777777" w:rsidR="00832111" w:rsidRPr="00757FC7" w:rsidRDefault="00832111" w:rsidP="00832111">
            <w:pPr>
              <w:autoSpaceDE w:val="0"/>
              <w:autoSpaceDN w:val="0"/>
              <w:adjustRightInd w:val="0"/>
              <w:spacing w:before="120" w:after="0" w:line="400" w:lineRule="exact"/>
              <w:ind w:left="176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ค่าใช้จ่าย (รายได้) ภาษีเงินได้ที่แสดงอยู่ใน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77FCD74" w14:textId="77777777" w:rsidR="00832111" w:rsidRPr="00757FC7" w:rsidRDefault="00832111" w:rsidP="00832111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F99A75" w14:textId="77777777" w:rsidR="00832111" w:rsidRPr="00757FC7" w:rsidRDefault="00832111" w:rsidP="00832111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832111" w:rsidRPr="00757FC7" w14:paraId="3AF6EE15" w14:textId="77777777" w:rsidTr="000F1B9E">
        <w:tc>
          <w:tcPr>
            <w:tcW w:w="5353" w:type="dxa"/>
          </w:tcPr>
          <w:p w14:paraId="616787A7" w14:textId="77777777" w:rsidR="00832111" w:rsidRPr="00757FC7" w:rsidRDefault="00832111" w:rsidP="00832111">
            <w:pPr>
              <w:autoSpaceDE w:val="0"/>
              <w:autoSpaceDN w:val="0"/>
              <w:adjustRightInd w:val="0"/>
              <w:spacing w:before="120" w:after="0" w:line="400" w:lineRule="exact"/>
              <w:ind w:left="459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งบกำไรขาดทุนเบ็ดเสร็จ</w:t>
            </w:r>
          </w:p>
        </w:tc>
        <w:tc>
          <w:tcPr>
            <w:tcW w:w="1701" w:type="dxa"/>
            <w:vAlign w:val="bottom"/>
          </w:tcPr>
          <w:p w14:paraId="3A783BFE" w14:textId="4661A9F5" w:rsidR="00832111" w:rsidRPr="00757FC7" w:rsidRDefault="00832111" w:rsidP="00832111">
            <w:pPr>
              <w:autoSpaceDE w:val="0"/>
              <w:autoSpaceDN w:val="0"/>
              <w:adjustRightInd w:val="0"/>
              <w:spacing w:before="120"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 xml:space="preserve">-   </w:t>
            </w:r>
          </w:p>
        </w:tc>
        <w:tc>
          <w:tcPr>
            <w:tcW w:w="1701" w:type="dxa"/>
            <w:vAlign w:val="bottom"/>
          </w:tcPr>
          <w:p w14:paraId="31A2507F" w14:textId="351151B5" w:rsidR="00832111" w:rsidRPr="00757FC7" w:rsidRDefault="00832111" w:rsidP="00832111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832111" w:rsidRPr="00757FC7" w14:paraId="0AD3FA52" w14:textId="77777777" w:rsidTr="000F1B9E">
        <w:trPr>
          <w:trHeight w:val="86"/>
        </w:trPr>
        <w:tc>
          <w:tcPr>
            <w:tcW w:w="5353" w:type="dxa"/>
            <w:vAlign w:val="center"/>
          </w:tcPr>
          <w:p w14:paraId="2E185C38" w14:textId="77777777" w:rsidR="00832111" w:rsidRPr="00757FC7" w:rsidRDefault="00832111" w:rsidP="00832111">
            <w:pPr>
              <w:autoSpaceDE w:val="0"/>
              <w:autoSpaceDN w:val="0"/>
              <w:adjustRightInd w:val="0"/>
              <w:spacing w:before="120" w:after="0" w:line="400" w:lineRule="exact"/>
              <w:ind w:left="176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อัตราภาษีเงินได้ที่แท้จริง</w:t>
            </w:r>
          </w:p>
        </w:tc>
        <w:tc>
          <w:tcPr>
            <w:tcW w:w="1701" w:type="dxa"/>
            <w:vAlign w:val="center"/>
          </w:tcPr>
          <w:p w14:paraId="6798FAF0" w14:textId="44099160" w:rsidR="00832111" w:rsidRPr="00757FC7" w:rsidRDefault="00832111" w:rsidP="00832111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</w:rPr>
              <w:t xml:space="preserve">0%   </w:t>
            </w:r>
          </w:p>
        </w:tc>
        <w:tc>
          <w:tcPr>
            <w:tcW w:w="1701" w:type="dxa"/>
            <w:vAlign w:val="center"/>
          </w:tcPr>
          <w:p w14:paraId="72DFB29C" w14:textId="459128DF" w:rsidR="00832111" w:rsidRPr="00757FC7" w:rsidRDefault="00832111" w:rsidP="00832111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0 %</w:t>
            </w:r>
          </w:p>
        </w:tc>
      </w:tr>
    </w:tbl>
    <w:p w14:paraId="2C61564C" w14:textId="77777777" w:rsidR="00E77A83" w:rsidRPr="00757FC7" w:rsidRDefault="00E77A83" w:rsidP="00E77A83">
      <w:pPr>
        <w:autoSpaceDE w:val="0"/>
        <w:autoSpaceDN w:val="0"/>
        <w:adjustRightInd w:val="0"/>
        <w:spacing w:before="120" w:after="0" w:line="380" w:lineRule="exact"/>
        <w:ind w:left="992" w:hanging="561"/>
        <w:jc w:val="thaiDistribute"/>
        <w:rPr>
          <w:rFonts w:ascii="Angsana New" w:hAnsi="Angsana New" w:cs="Angsana New"/>
          <w:sz w:val="30"/>
          <w:szCs w:val="30"/>
        </w:rPr>
      </w:pPr>
    </w:p>
    <w:p w14:paraId="1739F99B" w14:textId="77777777" w:rsidR="00E77A83" w:rsidRPr="00757FC7" w:rsidRDefault="00E77A83" w:rsidP="00E77A83">
      <w:pPr>
        <w:autoSpaceDE w:val="0"/>
        <w:autoSpaceDN w:val="0"/>
        <w:adjustRightInd w:val="0"/>
        <w:spacing w:before="120" w:after="0" w:line="380" w:lineRule="exact"/>
        <w:ind w:left="992" w:hanging="561"/>
        <w:jc w:val="thaiDistribute"/>
        <w:rPr>
          <w:rFonts w:ascii="Angsana New" w:hAnsi="Angsana New" w:cs="Angsana New"/>
          <w:sz w:val="30"/>
          <w:szCs w:val="30"/>
        </w:rPr>
      </w:pPr>
    </w:p>
    <w:p w14:paraId="55FF2BD0" w14:textId="0C0296DF" w:rsidR="00406CD2" w:rsidRPr="00757FC7" w:rsidRDefault="00406CD2" w:rsidP="00E77A83">
      <w:pPr>
        <w:autoSpaceDE w:val="0"/>
        <w:autoSpaceDN w:val="0"/>
        <w:adjustRightInd w:val="0"/>
        <w:spacing w:before="120" w:after="0" w:line="380" w:lineRule="exact"/>
        <w:ind w:left="992" w:hanging="561"/>
        <w:jc w:val="thaiDistribute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sz w:val="30"/>
          <w:szCs w:val="30"/>
          <w:cs/>
        </w:rPr>
        <w:br w:type="page"/>
      </w:r>
    </w:p>
    <w:p w14:paraId="5CBEF4F9" w14:textId="79AEF1F7" w:rsidR="005214E6" w:rsidRPr="00757FC7" w:rsidRDefault="005214E6" w:rsidP="00A442E5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 xml:space="preserve">- </w:t>
      </w:r>
      <w:r w:rsidR="00B522BD" w:rsidRPr="00757FC7">
        <w:rPr>
          <w:rFonts w:ascii="Angsana New" w:hAnsi="Angsana New" w:cs="Angsana New"/>
          <w:sz w:val="30"/>
          <w:szCs w:val="30"/>
        </w:rPr>
        <w:t>7</w:t>
      </w:r>
      <w:r w:rsidR="00636825" w:rsidRPr="00757FC7">
        <w:rPr>
          <w:rFonts w:ascii="Angsana New" w:hAnsi="Angsana New" w:cs="Angsana New" w:hint="cs"/>
          <w:sz w:val="30"/>
          <w:szCs w:val="30"/>
          <w:cs/>
        </w:rPr>
        <w:t>5</w:t>
      </w:r>
      <w:r w:rsidRPr="00757FC7">
        <w:rPr>
          <w:rFonts w:ascii="Angsana New" w:hAnsi="Angsana New" w:cs="Angsana New"/>
          <w:sz w:val="30"/>
          <w:szCs w:val="30"/>
        </w:rPr>
        <w:t xml:space="preserve"> -</w:t>
      </w:r>
    </w:p>
    <w:p w14:paraId="24C8D8DD" w14:textId="77777777" w:rsidR="005214E6" w:rsidRPr="00757FC7" w:rsidRDefault="005214E6" w:rsidP="00A442E5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F844D0F" w14:textId="40E3373A" w:rsidR="00EA524E" w:rsidRPr="00757FC7" w:rsidRDefault="00D470B8" w:rsidP="00A442E5">
      <w:pPr>
        <w:autoSpaceDE w:val="0"/>
        <w:autoSpaceDN w:val="0"/>
        <w:adjustRightInd w:val="0"/>
        <w:spacing w:before="120" w:after="0" w:line="440" w:lineRule="exact"/>
        <w:ind w:left="992" w:right="2" w:hanging="567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3</w:t>
      </w:r>
      <w:r w:rsidR="00E67980" w:rsidRPr="00757FC7">
        <w:rPr>
          <w:rFonts w:ascii="Angsana New" w:hAnsi="Angsana New" w:cs="Angsana New" w:hint="cs"/>
          <w:sz w:val="30"/>
          <w:szCs w:val="30"/>
          <w:cs/>
        </w:rPr>
        <w:t>3</w:t>
      </w:r>
      <w:r w:rsidR="00986C00" w:rsidRPr="00757FC7">
        <w:rPr>
          <w:rFonts w:ascii="Angsana New" w:hAnsi="Angsana New" w:cs="Angsana New"/>
          <w:sz w:val="30"/>
          <w:szCs w:val="30"/>
        </w:rPr>
        <w:t>.</w:t>
      </w:r>
      <w:r w:rsidR="00F714E3" w:rsidRPr="00757FC7">
        <w:rPr>
          <w:rFonts w:ascii="Angsana New" w:hAnsi="Angsana New" w:cs="Angsana New"/>
          <w:sz w:val="30"/>
          <w:szCs w:val="30"/>
        </w:rPr>
        <w:t>3</w:t>
      </w:r>
      <w:r w:rsidR="009379B0" w:rsidRPr="00757FC7">
        <w:rPr>
          <w:rFonts w:ascii="Angsana New" w:hAnsi="Angsana New" w:cs="Angsana New"/>
          <w:sz w:val="30"/>
          <w:szCs w:val="30"/>
        </w:rPr>
        <w:tab/>
      </w:r>
      <w:r w:rsidR="009379B0" w:rsidRPr="00757FC7">
        <w:rPr>
          <w:rFonts w:ascii="Angsana New" w:hAnsi="Angsana New" w:cs="Angsana New"/>
          <w:sz w:val="30"/>
          <w:szCs w:val="30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</w:t>
      </w:r>
    </w:p>
    <w:p w14:paraId="2E06EB99" w14:textId="038AB8B3" w:rsidR="009379B0" w:rsidRPr="00757FC7" w:rsidRDefault="009379B0" w:rsidP="00A442E5">
      <w:pPr>
        <w:autoSpaceDE w:val="0"/>
        <w:autoSpaceDN w:val="0"/>
        <w:adjustRightInd w:val="0"/>
        <w:spacing w:before="120" w:after="0" w:line="440" w:lineRule="exact"/>
        <w:ind w:left="992" w:right="2" w:firstLine="1"/>
        <w:jc w:val="thaiDistribute"/>
        <w:rPr>
          <w:rFonts w:ascii="Angsana New" w:eastAsia="Angsana New" w:hAnsi="Angsana New" w:cs="Angsana New"/>
          <w:szCs w:val="22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ณ</w:t>
      </w:r>
      <w:r w:rsidR="00A8213B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วันที่</w:t>
      </w:r>
      <w:r w:rsidR="0016309B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6309B" w:rsidRPr="00757FC7">
        <w:rPr>
          <w:rFonts w:ascii="Angsana New" w:eastAsia="Angsana New" w:hAnsi="Angsana New" w:cs="Angsana New"/>
          <w:sz w:val="30"/>
          <w:szCs w:val="30"/>
        </w:rPr>
        <w:t xml:space="preserve">31 </w:t>
      </w:r>
      <w:r w:rsidR="0016309B" w:rsidRPr="00757FC7">
        <w:rPr>
          <w:rFonts w:ascii="Angsana New" w:eastAsia="Angsana New" w:hAnsi="Angsana New" w:cs="Angsana New"/>
          <w:sz w:val="30"/>
          <w:szCs w:val="30"/>
          <w:cs/>
        </w:rPr>
        <w:t>ธันวาคม</w:t>
      </w:r>
      <w:r w:rsidR="00A8213B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1D5100" w:rsidRPr="00757FC7">
        <w:rPr>
          <w:rFonts w:ascii="Angsana New" w:hAnsi="Angsana New" w:cs="Angsana New"/>
          <w:sz w:val="30"/>
          <w:szCs w:val="30"/>
          <w:cs/>
        </w:rPr>
        <w:t>2564</w:t>
      </w:r>
      <w:r w:rsidR="0051595E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558FD30C" w:rsidRPr="00757FC7">
        <w:rPr>
          <w:rFonts w:ascii="Angsana New" w:eastAsia="Angsana New" w:hAnsi="Angsana New" w:cs="Angsana New"/>
          <w:sz w:val="30"/>
          <w:szCs w:val="30"/>
          <w:cs/>
        </w:rPr>
        <w:t xml:space="preserve">และ </w:t>
      </w:r>
      <w:r w:rsidR="558FD30C" w:rsidRPr="00757FC7">
        <w:rPr>
          <w:rFonts w:ascii="Angsana New" w:eastAsia="Angsana New" w:hAnsi="Angsana New" w:cs="Angsana New"/>
          <w:sz w:val="30"/>
          <w:szCs w:val="30"/>
        </w:rPr>
        <w:t>2563</w:t>
      </w:r>
    </w:p>
    <w:tbl>
      <w:tblPr>
        <w:tblW w:w="8789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2835"/>
        <w:gridCol w:w="1530"/>
        <w:gridCol w:w="1440"/>
        <w:gridCol w:w="1493"/>
        <w:gridCol w:w="1491"/>
      </w:tblGrid>
      <w:tr w:rsidR="009379B0" w:rsidRPr="00757FC7" w14:paraId="4CD010DC" w14:textId="77777777" w:rsidTr="558FD30C">
        <w:tc>
          <w:tcPr>
            <w:tcW w:w="2835" w:type="dxa"/>
          </w:tcPr>
          <w:p w14:paraId="5A8908D3" w14:textId="77777777" w:rsidR="009379B0" w:rsidRPr="00757FC7" w:rsidRDefault="009379B0" w:rsidP="00A442E5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54" w:type="dxa"/>
            <w:gridSpan w:val="4"/>
          </w:tcPr>
          <w:p w14:paraId="562461FD" w14:textId="77777777" w:rsidR="009379B0" w:rsidRPr="00757FC7" w:rsidRDefault="009379B0" w:rsidP="00A442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9379B0" w:rsidRPr="00757FC7" w14:paraId="0F870BC9" w14:textId="77777777" w:rsidTr="558FD30C">
        <w:trPr>
          <w:trHeight w:val="476"/>
        </w:trPr>
        <w:tc>
          <w:tcPr>
            <w:tcW w:w="2835" w:type="dxa"/>
          </w:tcPr>
          <w:p w14:paraId="65239B9D" w14:textId="77777777" w:rsidR="009379B0" w:rsidRPr="00757FC7" w:rsidRDefault="009379B0" w:rsidP="00A442E5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70" w:type="dxa"/>
            <w:gridSpan w:val="2"/>
          </w:tcPr>
          <w:p w14:paraId="2215D21E" w14:textId="77777777" w:rsidR="009379B0" w:rsidRPr="00757FC7" w:rsidRDefault="009379B0" w:rsidP="00A442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984" w:type="dxa"/>
            <w:gridSpan w:val="2"/>
          </w:tcPr>
          <w:p w14:paraId="3A2A9AF2" w14:textId="77777777" w:rsidR="009379B0" w:rsidRPr="00757FC7" w:rsidRDefault="009379B0" w:rsidP="00A442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E77A83" w:rsidRPr="00757FC7" w14:paraId="5B100F43" w14:textId="77777777" w:rsidTr="558FD30C">
        <w:tc>
          <w:tcPr>
            <w:tcW w:w="2835" w:type="dxa"/>
          </w:tcPr>
          <w:p w14:paraId="4ADBD7A4" w14:textId="77777777" w:rsidR="00E77A83" w:rsidRPr="00757FC7" w:rsidRDefault="00E77A83" w:rsidP="00A442E5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6EEC7C34" w14:textId="52F1A3E5" w:rsidR="00E77A83" w:rsidRPr="00757FC7" w:rsidRDefault="001D5100" w:rsidP="00A442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2564</w:t>
            </w:r>
          </w:p>
        </w:tc>
        <w:tc>
          <w:tcPr>
            <w:tcW w:w="1440" w:type="dxa"/>
            <w:vAlign w:val="bottom"/>
          </w:tcPr>
          <w:p w14:paraId="0165B7A1" w14:textId="4D7ECAED" w:rsidR="00E77A83" w:rsidRPr="00757FC7" w:rsidRDefault="558FD30C" w:rsidP="00A442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493" w:type="dxa"/>
            <w:vAlign w:val="bottom"/>
          </w:tcPr>
          <w:p w14:paraId="36423BC9" w14:textId="2106B786" w:rsidR="00E77A83" w:rsidRPr="00757FC7" w:rsidRDefault="001D5100" w:rsidP="00A442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2564</w:t>
            </w:r>
          </w:p>
        </w:tc>
        <w:tc>
          <w:tcPr>
            <w:tcW w:w="1491" w:type="dxa"/>
            <w:vAlign w:val="bottom"/>
          </w:tcPr>
          <w:p w14:paraId="25FC4C83" w14:textId="7BDC4CE4" w:rsidR="00E77A83" w:rsidRPr="00757FC7" w:rsidRDefault="558FD30C" w:rsidP="00A442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C677F0" w:rsidRPr="00757FC7" w14:paraId="03AFF10B" w14:textId="77777777" w:rsidTr="558FD30C">
        <w:trPr>
          <w:trHeight w:val="85"/>
        </w:trPr>
        <w:tc>
          <w:tcPr>
            <w:tcW w:w="4365" w:type="dxa"/>
            <w:gridSpan w:val="2"/>
          </w:tcPr>
          <w:p w14:paraId="122656BB" w14:textId="77777777" w:rsidR="00C677F0" w:rsidRPr="00757FC7" w:rsidRDefault="00C677F0" w:rsidP="00A442E5">
            <w:pPr>
              <w:autoSpaceDE w:val="0"/>
              <w:autoSpaceDN w:val="0"/>
              <w:adjustRightInd w:val="0"/>
              <w:spacing w:after="0" w:line="440" w:lineRule="exact"/>
              <w:ind w:firstLine="176"/>
              <w:rPr>
                <w:rFonts w:ascii="Angsana New" w:hAnsi="Angsana New" w:cs="Angsana New"/>
                <w:b/>
                <w:bCs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</w:tcPr>
          <w:p w14:paraId="63DA1228" w14:textId="77777777" w:rsidR="00C677F0" w:rsidRPr="00757FC7" w:rsidRDefault="00C677F0" w:rsidP="00A442E5">
            <w:pPr>
              <w:autoSpaceDE w:val="0"/>
              <w:autoSpaceDN w:val="0"/>
              <w:adjustRightInd w:val="0"/>
              <w:spacing w:after="0" w:line="440" w:lineRule="exact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93" w:type="dxa"/>
            <w:vAlign w:val="bottom"/>
          </w:tcPr>
          <w:p w14:paraId="3FF77AA6" w14:textId="77777777" w:rsidR="00C677F0" w:rsidRPr="00757FC7" w:rsidRDefault="00C677F0" w:rsidP="00A442E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91" w:type="dxa"/>
          </w:tcPr>
          <w:p w14:paraId="1428FE49" w14:textId="77777777" w:rsidR="00C677F0" w:rsidRPr="00757FC7" w:rsidRDefault="00C677F0" w:rsidP="00A442E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2B5799" w:rsidRPr="00757FC7" w14:paraId="6D39A0AA" w14:textId="77777777" w:rsidTr="558FD30C">
        <w:tc>
          <w:tcPr>
            <w:tcW w:w="2835" w:type="dxa"/>
          </w:tcPr>
          <w:p w14:paraId="0FBEE128" w14:textId="77777777" w:rsidR="002B5799" w:rsidRPr="00757FC7" w:rsidRDefault="002B5799" w:rsidP="00A442E5">
            <w:pPr>
              <w:autoSpaceDE w:val="0"/>
              <w:autoSpaceDN w:val="0"/>
              <w:adjustRightInd w:val="0"/>
              <w:spacing w:after="0" w:line="440" w:lineRule="exact"/>
              <w:ind w:firstLine="459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530" w:type="dxa"/>
          </w:tcPr>
          <w:p w14:paraId="28D06AD0" w14:textId="15139035" w:rsidR="002B5799" w:rsidRPr="00757FC7" w:rsidRDefault="1386E945" w:rsidP="00A442E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E9E78A4" w14:textId="242CDF88" w:rsidR="002B5799" w:rsidRPr="00757FC7" w:rsidRDefault="002B5799" w:rsidP="00A442E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40,000.00</w:t>
            </w:r>
          </w:p>
        </w:tc>
        <w:tc>
          <w:tcPr>
            <w:tcW w:w="1493" w:type="dxa"/>
            <w:vAlign w:val="bottom"/>
          </w:tcPr>
          <w:p w14:paraId="00870592" w14:textId="2BAD94F1" w:rsidR="002B5799" w:rsidRPr="00757FC7" w:rsidRDefault="1386E945" w:rsidP="00A442E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91" w:type="dxa"/>
            <w:vAlign w:val="bottom"/>
          </w:tcPr>
          <w:p w14:paraId="56ED6B49" w14:textId="04962C55" w:rsidR="002B5799" w:rsidRPr="00757FC7" w:rsidRDefault="002B5799" w:rsidP="00A442E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40,000.00</w:t>
            </w:r>
          </w:p>
        </w:tc>
      </w:tr>
      <w:tr w:rsidR="002B5799" w:rsidRPr="00757FC7" w14:paraId="0333145F" w14:textId="77777777" w:rsidTr="558FD30C">
        <w:tc>
          <w:tcPr>
            <w:tcW w:w="2835" w:type="dxa"/>
          </w:tcPr>
          <w:p w14:paraId="56D59A8F" w14:textId="77777777" w:rsidR="002B5799" w:rsidRPr="00757FC7" w:rsidRDefault="002B5799" w:rsidP="00A442E5">
            <w:pPr>
              <w:autoSpaceDE w:val="0"/>
              <w:autoSpaceDN w:val="0"/>
              <w:adjustRightInd w:val="0"/>
              <w:spacing w:after="0" w:line="440" w:lineRule="exact"/>
              <w:ind w:firstLine="459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สำรองผลประโยชน์ระยะยาว</w:t>
            </w:r>
          </w:p>
        </w:tc>
        <w:tc>
          <w:tcPr>
            <w:tcW w:w="1530" w:type="dxa"/>
          </w:tcPr>
          <w:p w14:paraId="5B974314" w14:textId="77777777" w:rsidR="002B5799" w:rsidRPr="00757FC7" w:rsidRDefault="002B5799" w:rsidP="00A442E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4F53C04" w14:textId="77777777" w:rsidR="002B5799" w:rsidRPr="00757FC7" w:rsidRDefault="002B5799" w:rsidP="00A442E5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93" w:type="dxa"/>
            <w:vAlign w:val="bottom"/>
          </w:tcPr>
          <w:p w14:paraId="5F0C58EB" w14:textId="77777777" w:rsidR="002B5799" w:rsidRPr="00757FC7" w:rsidRDefault="002B5799" w:rsidP="00A442E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91" w:type="dxa"/>
            <w:vAlign w:val="bottom"/>
          </w:tcPr>
          <w:p w14:paraId="77BC05AF" w14:textId="77777777" w:rsidR="002B5799" w:rsidRPr="00757FC7" w:rsidRDefault="002B5799" w:rsidP="00A442E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2B5799" w:rsidRPr="00757FC7" w14:paraId="693E4A9B" w14:textId="77777777" w:rsidTr="558FD30C">
        <w:tc>
          <w:tcPr>
            <w:tcW w:w="2835" w:type="dxa"/>
          </w:tcPr>
          <w:p w14:paraId="59A1357C" w14:textId="77777777" w:rsidR="002B5799" w:rsidRPr="00757FC7" w:rsidRDefault="002B5799" w:rsidP="00A442E5">
            <w:pPr>
              <w:autoSpaceDE w:val="0"/>
              <w:autoSpaceDN w:val="0"/>
              <w:adjustRightInd w:val="0"/>
              <w:spacing w:after="0" w:line="440" w:lineRule="exact"/>
              <w:ind w:left="34" w:firstLine="709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ของพนักงาน</w:t>
            </w:r>
          </w:p>
        </w:tc>
        <w:tc>
          <w:tcPr>
            <w:tcW w:w="1530" w:type="dxa"/>
          </w:tcPr>
          <w:p w14:paraId="188DC000" w14:textId="67263D7C" w:rsidR="002B5799" w:rsidRPr="00757FC7" w:rsidRDefault="03A96F29" w:rsidP="00A442E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757F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10B8456" w14:textId="6A6FE1AE" w:rsidR="002B5799" w:rsidRPr="00757FC7" w:rsidRDefault="002B5799" w:rsidP="00A442E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554,240.80</w:t>
            </w:r>
          </w:p>
        </w:tc>
        <w:tc>
          <w:tcPr>
            <w:tcW w:w="1493" w:type="dxa"/>
          </w:tcPr>
          <w:p w14:paraId="01E0A3E6" w14:textId="4A9CAE31" w:rsidR="002B5799" w:rsidRPr="00757FC7" w:rsidRDefault="6EDE9143" w:rsidP="00A442E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91" w:type="dxa"/>
          </w:tcPr>
          <w:p w14:paraId="21FC5B10" w14:textId="2DBF30CE" w:rsidR="002B5799" w:rsidRPr="00757FC7" w:rsidRDefault="002B5799" w:rsidP="00A442E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554,240.80</w:t>
            </w:r>
          </w:p>
        </w:tc>
      </w:tr>
      <w:tr w:rsidR="002B5799" w:rsidRPr="00757FC7" w14:paraId="5FD51A90" w14:textId="77777777" w:rsidTr="558FD30C">
        <w:tc>
          <w:tcPr>
            <w:tcW w:w="2835" w:type="dxa"/>
          </w:tcPr>
          <w:p w14:paraId="15C10C54" w14:textId="77777777" w:rsidR="002B5799" w:rsidRPr="00757FC7" w:rsidRDefault="002B5799" w:rsidP="00A442E5">
            <w:pPr>
              <w:autoSpaceDE w:val="0"/>
              <w:autoSpaceDN w:val="0"/>
              <w:adjustRightInd w:val="0"/>
              <w:spacing w:after="0" w:line="440" w:lineRule="exact"/>
              <w:ind w:firstLine="459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ขาดทุนสะสม</w:t>
            </w:r>
          </w:p>
        </w:tc>
        <w:tc>
          <w:tcPr>
            <w:tcW w:w="1530" w:type="dxa"/>
            <w:vAlign w:val="bottom"/>
          </w:tcPr>
          <w:p w14:paraId="2A02BB33" w14:textId="3403314B" w:rsidR="002B5799" w:rsidRPr="00757FC7" w:rsidRDefault="00F36473" w:rsidP="00A442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1,231,567.05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D44E59" w14:textId="275C2272" w:rsidR="002B5799" w:rsidRPr="00757FC7" w:rsidRDefault="2EFE618E" w:rsidP="00A442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5,459,728.76</w:t>
            </w:r>
          </w:p>
        </w:tc>
        <w:tc>
          <w:tcPr>
            <w:tcW w:w="1493" w:type="dxa"/>
            <w:vAlign w:val="bottom"/>
          </w:tcPr>
          <w:p w14:paraId="7CCE765C" w14:textId="09F3786D" w:rsidR="002B5799" w:rsidRPr="00757FC7" w:rsidRDefault="00884CF4" w:rsidP="00A442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491" w:type="dxa"/>
            <w:vAlign w:val="bottom"/>
          </w:tcPr>
          <w:p w14:paraId="179F92F2" w14:textId="572D7A4E" w:rsidR="002B5799" w:rsidRPr="00757FC7" w:rsidRDefault="002B5799" w:rsidP="00A442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3,635,254.55</w:t>
            </w:r>
          </w:p>
        </w:tc>
      </w:tr>
      <w:tr w:rsidR="002B5799" w:rsidRPr="00757FC7" w14:paraId="0CF19EEA" w14:textId="77777777" w:rsidTr="558FD30C">
        <w:trPr>
          <w:trHeight w:val="86"/>
        </w:trPr>
        <w:tc>
          <w:tcPr>
            <w:tcW w:w="2835" w:type="dxa"/>
          </w:tcPr>
          <w:p w14:paraId="0D68FF8D" w14:textId="77777777" w:rsidR="002B5799" w:rsidRPr="00757FC7" w:rsidRDefault="002B5799" w:rsidP="00A442E5">
            <w:pPr>
              <w:autoSpaceDE w:val="0"/>
              <w:autoSpaceDN w:val="0"/>
              <w:adjustRightInd w:val="0"/>
              <w:spacing w:after="0" w:line="440" w:lineRule="exact"/>
              <w:ind w:left="459" w:firstLine="425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30" w:type="dxa"/>
          </w:tcPr>
          <w:p w14:paraId="102073A8" w14:textId="0159DFD6" w:rsidR="002B5799" w:rsidRPr="00757FC7" w:rsidRDefault="00F36473" w:rsidP="00A442E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1,231,567.05</w:t>
            </w:r>
          </w:p>
        </w:tc>
        <w:tc>
          <w:tcPr>
            <w:tcW w:w="1440" w:type="dxa"/>
            <w:shd w:val="clear" w:color="auto" w:fill="auto"/>
          </w:tcPr>
          <w:p w14:paraId="4801A6AF" w14:textId="7E363CE4" w:rsidR="002B5799" w:rsidRPr="00757FC7" w:rsidRDefault="2EFE618E" w:rsidP="00A442E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6,053,969.56</w:t>
            </w:r>
          </w:p>
        </w:tc>
        <w:tc>
          <w:tcPr>
            <w:tcW w:w="1493" w:type="dxa"/>
          </w:tcPr>
          <w:p w14:paraId="02645953" w14:textId="69F9FD76" w:rsidR="002B5799" w:rsidRPr="00757FC7" w:rsidRDefault="6EDE9143" w:rsidP="00A442E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91" w:type="dxa"/>
          </w:tcPr>
          <w:p w14:paraId="5EC37F25" w14:textId="25B03FF5" w:rsidR="002B5799" w:rsidRPr="00757FC7" w:rsidRDefault="002B5799" w:rsidP="00A442E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4,229,495.35</w:t>
            </w:r>
          </w:p>
        </w:tc>
      </w:tr>
      <w:tr w:rsidR="002B5799" w:rsidRPr="00757FC7" w14:paraId="6261FE59" w14:textId="77777777" w:rsidTr="558FD30C">
        <w:trPr>
          <w:trHeight w:val="476"/>
        </w:trPr>
        <w:tc>
          <w:tcPr>
            <w:tcW w:w="2835" w:type="dxa"/>
          </w:tcPr>
          <w:p w14:paraId="2C6A33C7" w14:textId="77777777" w:rsidR="002B5799" w:rsidRPr="00757FC7" w:rsidRDefault="002B5799" w:rsidP="00A442E5">
            <w:pPr>
              <w:autoSpaceDE w:val="0"/>
              <w:autoSpaceDN w:val="0"/>
              <w:adjustRightInd w:val="0"/>
              <w:spacing w:after="0" w:line="440" w:lineRule="exact"/>
              <w:ind w:left="240" w:hanging="64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หัก ค่าเผื่อด้อยค่าของสินทรัพย์</w:t>
            </w:r>
          </w:p>
        </w:tc>
        <w:tc>
          <w:tcPr>
            <w:tcW w:w="1530" w:type="dxa"/>
          </w:tcPr>
          <w:p w14:paraId="015118B0" w14:textId="28B33069" w:rsidR="002B5799" w:rsidRPr="00757FC7" w:rsidRDefault="565D6C43" w:rsidP="00A442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F2CBEAE" w14:textId="797AB232" w:rsidR="002B5799" w:rsidRPr="00757FC7" w:rsidRDefault="002B5799" w:rsidP="00A442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</w:rPr>
              <w:t>(4,229,495.35)</w:t>
            </w:r>
          </w:p>
        </w:tc>
        <w:tc>
          <w:tcPr>
            <w:tcW w:w="1493" w:type="dxa"/>
          </w:tcPr>
          <w:p w14:paraId="129BC92B" w14:textId="69F9FD76" w:rsidR="002B5799" w:rsidRPr="00757FC7" w:rsidRDefault="6EDE9143" w:rsidP="00A442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91" w:type="dxa"/>
          </w:tcPr>
          <w:p w14:paraId="7D813F30" w14:textId="0C98AC7C" w:rsidR="002B5799" w:rsidRPr="00757FC7" w:rsidRDefault="002B5799" w:rsidP="00A442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(4,229,495.35)</w:t>
            </w:r>
          </w:p>
        </w:tc>
      </w:tr>
      <w:tr w:rsidR="002B5799" w:rsidRPr="00757FC7" w14:paraId="6B3C89A7" w14:textId="77777777" w:rsidTr="00B6128F">
        <w:trPr>
          <w:trHeight w:val="459"/>
        </w:trPr>
        <w:tc>
          <w:tcPr>
            <w:tcW w:w="2835" w:type="dxa"/>
          </w:tcPr>
          <w:p w14:paraId="64677FC3" w14:textId="77777777" w:rsidR="002B5799" w:rsidRPr="00757FC7" w:rsidRDefault="002B5799" w:rsidP="00A442E5">
            <w:pPr>
              <w:autoSpaceDE w:val="0"/>
              <w:autoSpaceDN w:val="0"/>
              <w:adjustRightInd w:val="0"/>
              <w:spacing w:after="0" w:line="440" w:lineRule="exact"/>
              <w:ind w:left="240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30" w:type="dxa"/>
          </w:tcPr>
          <w:p w14:paraId="719D371A" w14:textId="2A848127" w:rsidR="002B5799" w:rsidRPr="00757FC7" w:rsidRDefault="00F36473" w:rsidP="00A442E5">
            <w:pPr>
              <w:pBdr>
                <w:bottom w:val="double" w:sz="4" w:space="1" w:color="auto"/>
              </w:pBdr>
              <w:tabs>
                <w:tab w:val="left" w:pos="1164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</w:rPr>
              <w:t>1,231,567.05</w:t>
            </w:r>
          </w:p>
        </w:tc>
        <w:tc>
          <w:tcPr>
            <w:tcW w:w="1440" w:type="dxa"/>
            <w:shd w:val="clear" w:color="auto" w:fill="auto"/>
          </w:tcPr>
          <w:p w14:paraId="3757C36D" w14:textId="77681835" w:rsidR="002B5799" w:rsidRPr="00757FC7" w:rsidRDefault="47FC2B0C" w:rsidP="00A442E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</w:rPr>
              <w:t>1,824,474.21</w:t>
            </w:r>
          </w:p>
        </w:tc>
        <w:tc>
          <w:tcPr>
            <w:tcW w:w="1493" w:type="dxa"/>
          </w:tcPr>
          <w:p w14:paraId="3CF1047D" w14:textId="15AF16BD" w:rsidR="002B5799" w:rsidRPr="00757FC7" w:rsidRDefault="00292EC2" w:rsidP="00A442E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 xml:space="preserve">-   </w:t>
            </w:r>
          </w:p>
        </w:tc>
        <w:tc>
          <w:tcPr>
            <w:tcW w:w="1491" w:type="dxa"/>
          </w:tcPr>
          <w:p w14:paraId="05460BBA" w14:textId="0BE26134" w:rsidR="002B5799" w:rsidRPr="00757FC7" w:rsidRDefault="002B5799" w:rsidP="00A442E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-</w:t>
            </w:r>
          </w:p>
        </w:tc>
      </w:tr>
    </w:tbl>
    <w:p w14:paraId="6938F8F2" w14:textId="23190CB2" w:rsidR="00173BEC" w:rsidRPr="00757FC7" w:rsidRDefault="00173BEC" w:rsidP="00A442E5">
      <w:pPr>
        <w:autoSpaceDE w:val="0"/>
        <w:autoSpaceDN w:val="0"/>
        <w:adjustRightInd w:val="0"/>
        <w:spacing w:before="120" w:after="0" w:line="440" w:lineRule="exact"/>
        <w:ind w:left="992"/>
        <w:jc w:val="thaiDistribute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sz w:val="30"/>
          <w:szCs w:val="30"/>
          <w:cs/>
        </w:rPr>
        <w:t>บริษัท ทีพีซี</w:t>
      </w:r>
      <w:r w:rsidR="00615A72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เพาเวอร์ โฮลด</w:t>
      </w:r>
      <w:proofErr w:type="spellStart"/>
      <w:r w:rsidRPr="00757FC7">
        <w:rPr>
          <w:rFonts w:ascii="Angsana New" w:hAnsi="Angsana New" w:cs="Angsana New"/>
          <w:sz w:val="30"/>
          <w:szCs w:val="30"/>
          <w:cs/>
        </w:rPr>
        <w:t>ิ้ง</w:t>
      </w:r>
      <w:proofErr w:type="spellEnd"/>
      <w:r w:rsidRPr="00757FC7">
        <w:rPr>
          <w:rFonts w:ascii="Angsana New" w:hAnsi="Angsana New" w:cs="Angsana New"/>
          <w:sz w:val="30"/>
          <w:szCs w:val="30"/>
          <w:cs/>
        </w:rPr>
        <w:t xml:space="preserve"> จำกัด (มหาชน) เป็นบริษัทที่ลงทุนในบริษัทอื่นที่ประกอบธุรกิจโรงไฟฟ้าจากพลังงานหมุนเวียนเป็นหลัก มีรายได้หลักจากเงินปันผลจากบริษัทย่อยและกิจการร่วมค้า ซึ่งรายได้จากเงินปันผลรับจากธุรกิจที่ได้รับการส่งเสริมการลงทุนและได้รับยกเว้นภาษีเงินได้นิติบุคคล ทำให้ไม่มีโอกาสการใช้สิทธิ สินทรัพย์ภาษีเงินได้รอตัดบัญชี จำนวน</w:t>
      </w:r>
      <w:r w:rsidR="00A357BC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07930" w:rsidRPr="00757FC7">
        <w:rPr>
          <w:rFonts w:ascii="Angsana New" w:hAnsi="Angsana New" w:cs="Angsana New"/>
          <w:sz w:val="30"/>
          <w:szCs w:val="30"/>
        </w:rPr>
        <w:t>4.23</w:t>
      </w:r>
      <w:r w:rsidR="00A357BC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07930" w:rsidRPr="00757FC7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757FC7">
        <w:rPr>
          <w:rFonts w:ascii="Angsana New" w:hAnsi="Angsana New" w:cs="Angsana New"/>
          <w:sz w:val="30"/>
          <w:szCs w:val="30"/>
          <w:cs/>
        </w:rPr>
        <w:t>จึงตั้งค่าเผื่อด้อยค่าของสินทรัพย์ภาษีเงินได้รอตัดทั้งจำนวน</w:t>
      </w:r>
    </w:p>
    <w:p w14:paraId="49B354FF" w14:textId="61E6DD20" w:rsidR="00173BEC" w:rsidRPr="00757FC7" w:rsidRDefault="005F2A75" w:rsidP="00A442E5">
      <w:pPr>
        <w:autoSpaceDE w:val="0"/>
        <w:autoSpaceDN w:val="0"/>
        <w:adjustRightInd w:val="0"/>
        <w:spacing w:before="240" w:after="120" w:line="440" w:lineRule="exact"/>
        <w:ind w:left="432" w:hanging="43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3</w:t>
      </w:r>
      <w:r w:rsidR="00E67980" w:rsidRPr="00757FC7">
        <w:rPr>
          <w:rFonts w:ascii="Angsana New" w:hAnsi="Angsana New" w:cs="Angsana New" w:hint="cs"/>
          <w:b/>
          <w:bCs/>
          <w:sz w:val="30"/>
          <w:szCs w:val="30"/>
          <w:cs/>
        </w:rPr>
        <w:t>4</w:t>
      </w:r>
      <w:r w:rsidR="00173BEC" w:rsidRPr="00757FC7">
        <w:rPr>
          <w:rFonts w:ascii="Angsana New" w:hAnsi="Angsana New" w:cs="Angsana New"/>
          <w:b/>
          <w:bCs/>
          <w:sz w:val="30"/>
          <w:szCs w:val="30"/>
        </w:rPr>
        <w:t>.</w:t>
      </w:r>
      <w:r w:rsidR="00173BEC"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="00173BEC" w:rsidRPr="00757FC7">
        <w:rPr>
          <w:rFonts w:ascii="Angsana New" w:hAnsi="Angsana New" w:cs="Angsana New"/>
          <w:b/>
          <w:bCs/>
          <w:sz w:val="30"/>
          <w:szCs w:val="30"/>
          <w:cs/>
        </w:rPr>
        <w:t>ค่าตอบแทนกรรมการและผู้บริหาร</w:t>
      </w:r>
    </w:p>
    <w:p w14:paraId="7FD0A8DA" w14:textId="44ADF7A8" w:rsidR="00173BEC" w:rsidRPr="00757FC7" w:rsidRDefault="005F2A75" w:rsidP="00A442E5">
      <w:pPr>
        <w:autoSpaceDE w:val="0"/>
        <w:autoSpaceDN w:val="0"/>
        <w:adjustRightInd w:val="0"/>
        <w:spacing w:after="0" w:line="440" w:lineRule="exact"/>
        <w:ind w:left="993" w:right="2" w:hanging="567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3</w:t>
      </w:r>
      <w:r w:rsidR="00E67980" w:rsidRPr="00757FC7">
        <w:rPr>
          <w:rFonts w:ascii="Angsana New" w:hAnsi="Angsana New" w:cs="Angsana New" w:hint="cs"/>
          <w:sz w:val="30"/>
          <w:szCs w:val="30"/>
          <w:cs/>
        </w:rPr>
        <w:t>4</w:t>
      </w:r>
      <w:r w:rsidR="00173BEC" w:rsidRPr="00757FC7">
        <w:rPr>
          <w:rFonts w:ascii="Angsana New" w:hAnsi="Angsana New" w:cs="Angsana New"/>
          <w:sz w:val="30"/>
          <w:szCs w:val="30"/>
        </w:rPr>
        <w:t>.1</w:t>
      </w:r>
      <w:r w:rsidR="00173BEC" w:rsidRPr="00757FC7">
        <w:rPr>
          <w:rFonts w:ascii="Angsana New" w:hAnsi="Angsana New" w:cs="Angsana New"/>
          <w:sz w:val="30"/>
          <w:szCs w:val="30"/>
        </w:rPr>
        <w:tab/>
      </w:r>
      <w:r w:rsidR="00173BEC" w:rsidRPr="00757FC7">
        <w:rPr>
          <w:rFonts w:ascii="Angsana New" w:hAnsi="Angsana New" w:cs="Angsana New"/>
          <w:sz w:val="30"/>
          <w:szCs w:val="30"/>
          <w:cs/>
        </w:rPr>
        <w:t xml:space="preserve">ค่าตอบแทนกรรมการนี้เป็นผลประโยชน์ที่จ่ายให้แก่กรรมการของกลุ่มบริษัท ตามมาตรา </w:t>
      </w:r>
      <w:r w:rsidR="00173BEC" w:rsidRPr="00757FC7">
        <w:rPr>
          <w:rFonts w:ascii="Angsana New" w:hAnsi="Angsana New" w:cs="Angsana New"/>
          <w:sz w:val="30"/>
          <w:szCs w:val="30"/>
        </w:rPr>
        <w:t>9</w:t>
      </w:r>
      <w:r w:rsidR="00B3046F" w:rsidRPr="00757FC7">
        <w:rPr>
          <w:rFonts w:ascii="Angsana New" w:hAnsi="Angsana New" w:cs="Angsana New"/>
          <w:sz w:val="30"/>
          <w:szCs w:val="30"/>
        </w:rPr>
        <w:t>0</w:t>
      </w:r>
      <w:r w:rsidR="006E49A2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73BEC" w:rsidRPr="00757FC7">
        <w:rPr>
          <w:rFonts w:ascii="Angsana New" w:hAnsi="Angsana New" w:cs="Angsana New"/>
          <w:sz w:val="30"/>
          <w:szCs w:val="30"/>
          <w:cs/>
        </w:rPr>
        <w:t xml:space="preserve">ของพระราชบัญญัติบริษัทมหาชน จำกัด โดยไม่รวมเงินเดือนและประโยชน์ที่เกี่ยวข้องที่จ่ายให้กับกรรมการ </w:t>
      </w:r>
    </w:p>
    <w:p w14:paraId="0048EC7C" w14:textId="77777777" w:rsidR="00A442E5" w:rsidRPr="00757FC7" w:rsidRDefault="005F2A75" w:rsidP="00A442E5">
      <w:pPr>
        <w:autoSpaceDE w:val="0"/>
        <w:autoSpaceDN w:val="0"/>
        <w:adjustRightInd w:val="0"/>
        <w:spacing w:before="120" w:after="0" w:line="44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3</w:t>
      </w:r>
      <w:r w:rsidR="00E67980" w:rsidRPr="00757FC7">
        <w:rPr>
          <w:rFonts w:ascii="Angsana New" w:hAnsi="Angsana New" w:cs="Angsana New" w:hint="cs"/>
          <w:sz w:val="30"/>
          <w:szCs w:val="30"/>
          <w:cs/>
        </w:rPr>
        <w:t>4</w:t>
      </w:r>
      <w:r w:rsidR="001C5DEB" w:rsidRPr="00757FC7">
        <w:rPr>
          <w:rFonts w:ascii="Angsana New" w:hAnsi="Angsana New" w:cs="Angsana New"/>
          <w:sz w:val="30"/>
          <w:szCs w:val="30"/>
        </w:rPr>
        <w:t>.</w:t>
      </w:r>
      <w:r w:rsidR="00173BEC" w:rsidRPr="00757FC7">
        <w:rPr>
          <w:rFonts w:ascii="Angsana New" w:hAnsi="Angsana New" w:cs="Angsana New"/>
          <w:sz w:val="30"/>
          <w:szCs w:val="30"/>
        </w:rPr>
        <w:t>2</w:t>
      </w:r>
      <w:r w:rsidR="00173BEC" w:rsidRPr="00757FC7">
        <w:rPr>
          <w:rFonts w:ascii="Angsana New" w:hAnsi="Angsana New" w:cs="Angsana New"/>
          <w:sz w:val="30"/>
          <w:szCs w:val="30"/>
        </w:rPr>
        <w:tab/>
      </w:r>
      <w:r w:rsidR="00173BEC" w:rsidRPr="00757FC7">
        <w:rPr>
          <w:rFonts w:ascii="Angsana New" w:hAnsi="Angsana New" w:cs="Angsana New"/>
          <w:sz w:val="30"/>
          <w:szCs w:val="30"/>
          <w:cs/>
        </w:rPr>
        <w:t xml:space="preserve">ค่าตอบแทนผู้บริหารเป็นค่าใช้จ่ายเกี่ยวกับเงินเดือน ค่าตอบแทนและผลประโยชน์อื่นให้แก่กรรมการและผู้บริหารตามนิยามในประกาศของสำนักงานคณะกรรมการกำกับหลักทรัพย์และตลาดหลักทรัพย์อันได้แก่ ผู้จัดการหรือผู้ดำรงตำแหน่งระดับบริหารสี่รายแรกต่อจากผู้จัดการลงมา และผู้ซึ่งดำรงตำแหน่งเทียบเท่าผู้ดำรงตำแหน่งระดับผู้บริหารรายที่ </w:t>
      </w:r>
      <w:r w:rsidR="00173BEC" w:rsidRPr="00757FC7">
        <w:rPr>
          <w:rFonts w:ascii="Angsana New" w:hAnsi="Angsana New" w:cs="Angsana New"/>
          <w:sz w:val="30"/>
          <w:szCs w:val="30"/>
        </w:rPr>
        <w:t xml:space="preserve">4 </w:t>
      </w:r>
      <w:r w:rsidR="00173BEC" w:rsidRPr="00757FC7">
        <w:rPr>
          <w:rFonts w:ascii="Angsana New" w:hAnsi="Angsana New" w:cs="Angsana New"/>
          <w:sz w:val="30"/>
          <w:szCs w:val="30"/>
          <w:cs/>
        </w:rPr>
        <w:t>ทุกราย</w:t>
      </w:r>
    </w:p>
    <w:p w14:paraId="1050B94C" w14:textId="08A4F17F" w:rsidR="00341D2D" w:rsidRPr="00757FC7" w:rsidRDefault="00341D2D" w:rsidP="00B41A57">
      <w:pPr>
        <w:autoSpaceDE w:val="0"/>
        <w:autoSpaceDN w:val="0"/>
        <w:adjustRightInd w:val="0"/>
        <w:spacing w:before="120" w:after="0" w:line="46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br w:type="page"/>
      </w:r>
    </w:p>
    <w:p w14:paraId="0D9352CF" w14:textId="32767A9B" w:rsidR="003F3C43" w:rsidRPr="00757FC7" w:rsidRDefault="003F3C43" w:rsidP="00A442E5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 xml:space="preserve">- </w:t>
      </w:r>
      <w:r w:rsidR="00636825" w:rsidRPr="00757FC7">
        <w:rPr>
          <w:rFonts w:ascii="Angsana New" w:hAnsi="Angsana New" w:cs="Angsana New" w:hint="cs"/>
          <w:sz w:val="30"/>
          <w:szCs w:val="30"/>
          <w:cs/>
        </w:rPr>
        <w:t>76</w:t>
      </w:r>
      <w:r w:rsidRPr="00757FC7">
        <w:rPr>
          <w:rFonts w:ascii="Angsana New" w:hAnsi="Angsana New" w:cs="Angsana New"/>
          <w:sz w:val="30"/>
          <w:szCs w:val="30"/>
        </w:rPr>
        <w:t xml:space="preserve"> -</w:t>
      </w:r>
    </w:p>
    <w:p w14:paraId="60DA5C2F" w14:textId="77777777" w:rsidR="007E25B3" w:rsidRPr="00757FC7" w:rsidRDefault="007E25B3" w:rsidP="00A442E5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20DB514" w14:textId="7DD702A1" w:rsidR="00173BEC" w:rsidRPr="00757FC7" w:rsidRDefault="0027237F" w:rsidP="00A442E5">
      <w:pPr>
        <w:autoSpaceDE w:val="0"/>
        <w:autoSpaceDN w:val="0"/>
        <w:adjustRightInd w:val="0"/>
        <w:spacing w:after="120" w:line="38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3</w:t>
      </w:r>
      <w:r w:rsidR="00E67980" w:rsidRPr="00757FC7">
        <w:rPr>
          <w:rFonts w:ascii="Angsana New" w:hAnsi="Angsana New" w:cs="Angsana New" w:hint="cs"/>
          <w:b/>
          <w:bCs/>
          <w:sz w:val="30"/>
          <w:szCs w:val="30"/>
          <w:cs/>
        </w:rPr>
        <w:t>5</w:t>
      </w:r>
      <w:r w:rsidR="00173BEC" w:rsidRPr="00757FC7">
        <w:rPr>
          <w:rFonts w:ascii="Angsana New" w:hAnsi="Angsana New" w:cs="Angsana New"/>
          <w:b/>
          <w:bCs/>
          <w:sz w:val="30"/>
          <w:szCs w:val="30"/>
        </w:rPr>
        <w:t>.</w:t>
      </w:r>
      <w:r w:rsidR="00173BEC"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="00173BEC" w:rsidRPr="00757FC7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ข้อมูลทางการเงินจำแนกตามส่วนงาน</w:t>
      </w:r>
    </w:p>
    <w:p w14:paraId="62E868E1" w14:textId="77777777" w:rsidR="00173BEC" w:rsidRPr="00757FC7" w:rsidRDefault="00173BEC" w:rsidP="00A442E5">
      <w:pPr>
        <w:autoSpaceDE w:val="0"/>
        <w:autoSpaceDN w:val="0"/>
        <w:adjustRightInd w:val="0"/>
        <w:spacing w:after="0" w:line="380" w:lineRule="exact"/>
        <w:ind w:left="425" w:right="2" w:firstLine="1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บริษัทฯ ดำเนินการในส่วนงานธุรกิจเดียว คือ ขายพลังงาน และดำเนินธุรกิจในส่วนงานทางภูมิศาสตร์เดียวในประเทศไทย ดังนั้น รายได้ กำไรและสินทรัพย์ทั้งหมดที่แสดงในงบการเงินจึงเกี่ยวกับส่วนงานทางภูมิศาสตร์ตามที่กล่าวไว้</w:t>
      </w:r>
    </w:p>
    <w:p w14:paraId="090C5B73" w14:textId="77777777" w:rsidR="00173BEC" w:rsidRPr="00757FC7" w:rsidRDefault="00173BEC" w:rsidP="00A442E5">
      <w:pPr>
        <w:autoSpaceDE w:val="0"/>
        <w:autoSpaceDN w:val="0"/>
        <w:adjustRightInd w:val="0"/>
        <w:spacing w:before="120" w:after="0" w:line="3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ข้อมูลส่วนงานดำเนินงานที่นำเสนอนี้สอดคล้องกับรายงานภายในของบริษัทฯ ที่ผู้มีอำนาจตัดสินใจสูงสุดด้านดำเนินงานได้รับและสอบทานอย่างสม่ำเสมอ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3A1D0333" w14:textId="030A85EA" w:rsidR="009379B0" w:rsidRPr="00757FC7" w:rsidRDefault="0027237F" w:rsidP="00A442E5">
      <w:pPr>
        <w:autoSpaceDE w:val="0"/>
        <w:autoSpaceDN w:val="0"/>
        <w:adjustRightInd w:val="0"/>
        <w:spacing w:before="240" w:after="120" w:line="38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3</w:t>
      </w:r>
      <w:r w:rsidR="00E67980" w:rsidRPr="00757FC7">
        <w:rPr>
          <w:rFonts w:ascii="Angsana New" w:hAnsi="Angsana New" w:cs="Angsana New" w:hint="cs"/>
          <w:b/>
          <w:bCs/>
          <w:sz w:val="30"/>
          <w:szCs w:val="30"/>
          <w:cs/>
        </w:rPr>
        <w:t>6</w:t>
      </w:r>
      <w:r w:rsidR="009379B0" w:rsidRPr="00757FC7">
        <w:rPr>
          <w:rFonts w:ascii="Angsana New" w:hAnsi="Angsana New" w:cs="Angsana New"/>
          <w:b/>
          <w:bCs/>
          <w:sz w:val="30"/>
          <w:szCs w:val="30"/>
        </w:rPr>
        <w:t>.</w:t>
      </w:r>
      <w:r w:rsidR="009379B0"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757FC7">
        <w:rPr>
          <w:rFonts w:ascii="Angsana New" w:hAnsi="Angsana New" w:cs="Angsana New"/>
          <w:b/>
          <w:bCs/>
          <w:sz w:val="30"/>
          <w:szCs w:val="30"/>
          <w:cs/>
        </w:rPr>
        <w:t>เงินกองทุนสำรองเลี้ยงชีพพนักงาน</w:t>
      </w:r>
    </w:p>
    <w:p w14:paraId="06108CC1" w14:textId="58900DFF" w:rsidR="009379B0" w:rsidRPr="00757FC7" w:rsidRDefault="009379B0" w:rsidP="00A442E5">
      <w:pPr>
        <w:autoSpaceDE w:val="0"/>
        <w:autoSpaceDN w:val="0"/>
        <w:adjustRightInd w:val="0"/>
        <w:spacing w:after="0" w:line="380" w:lineRule="exact"/>
        <w:ind w:left="426" w:right="2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 xml:space="preserve">บริษัทฯ ได้จัดตั้งเงินกองทุนสำรองเลี้ยงชีพพนักงานตามความในพระราชบัญญัติกองทุนสำรองเลี้ยงชีพ พ.ศ. </w:t>
      </w:r>
      <w:r w:rsidRPr="00757FC7">
        <w:rPr>
          <w:rFonts w:ascii="Angsana New" w:hAnsi="Angsana New" w:cs="Angsana New"/>
          <w:sz w:val="30"/>
          <w:szCs w:val="30"/>
        </w:rPr>
        <w:t>253</w:t>
      </w:r>
      <w:r w:rsidR="00B3046F" w:rsidRPr="00757FC7">
        <w:rPr>
          <w:rFonts w:ascii="Angsana New" w:hAnsi="Angsana New" w:cs="Angsana New"/>
          <w:sz w:val="30"/>
          <w:szCs w:val="30"/>
        </w:rPr>
        <w:t>0</w:t>
      </w:r>
      <w:r w:rsidRPr="00757FC7">
        <w:rPr>
          <w:rFonts w:ascii="Angsana New" w:hAnsi="Angsana New" w:cs="Angsana New"/>
          <w:sz w:val="30"/>
          <w:szCs w:val="30"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และเข้าเป็นกองทุนจดทะเบียนเมื่อวันที่ </w:t>
      </w:r>
      <w:r w:rsidRPr="00757FC7">
        <w:rPr>
          <w:rFonts w:ascii="Angsana New" w:hAnsi="Angsana New" w:cs="Angsana New"/>
          <w:sz w:val="30"/>
          <w:szCs w:val="30"/>
        </w:rPr>
        <w:t>23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Pr="00757FC7">
        <w:rPr>
          <w:rFonts w:ascii="Angsana New" w:hAnsi="Angsana New" w:cs="Angsana New"/>
          <w:sz w:val="30"/>
          <w:szCs w:val="30"/>
        </w:rPr>
        <w:t>2556</w:t>
      </w:r>
    </w:p>
    <w:p w14:paraId="43F477B1" w14:textId="219BD239" w:rsidR="009379B0" w:rsidRPr="00757FC7" w:rsidRDefault="009379B0" w:rsidP="00A442E5">
      <w:pPr>
        <w:autoSpaceDE w:val="0"/>
        <w:autoSpaceDN w:val="0"/>
        <w:adjustRightInd w:val="0"/>
        <w:spacing w:before="120" w:after="0" w:line="3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 xml:space="preserve">ตามระเบียบกองทุน พนักงานจ่ายสะสมเข้ากองทุนในอัตราร้อยละ </w:t>
      </w:r>
      <w:r w:rsidRPr="00757FC7">
        <w:rPr>
          <w:rFonts w:ascii="Angsana New" w:hAnsi="Angsana New" w:cs="Angsana New"/>
          <w:sz w:val="30"/>
          <w:szCs w:val="30"/>
        </w:rPr>
        <w:t>3.</w:t>
      </w:r>
      <w:r w:rsidR="00B3046F" w:rsidRPr="00757FC7">
        <w:rPr>
          <w:rFonts w:ascii="Angsana New" w:hAnsi="Angsana New" w:cs="Angsana New"/>
          <w:sz w:val="30"/>
          <w:szCs w:val="30"/>
        </w:rPr>
        <w:t>00</w:t>
      </w:r>
      <w:r w:rsidRPr="00757FC7">
        <w:rPr>
          <w:rFonts w:ascii="Angsana New" w:hAnsi="Angsana New" w:cs="Angsana New"/>
          <w:sz w:val="30"/>
          <w:szCs w:val="30"/>
        </w:rPr>
        <w:t xml:space="preserve"> - 1</w:t>
      </w:r>
      <w:r w:rsidR="00B3046F" w:rsidRPr="00757FC7">
        <w:rPr>
          <w:rFonts w:ascii="Angsana New" w:hAnsi="Angsana New" w:cs="Angsana New"/>
          <w:sz w:val="30"/>
          <w:szCs w:val="30"/>
        </w:rPr>
        <w:t>0</w:t>
      </w:r>
      <w:r w:rsidRPr="00757FC7">
        <w:rPr>
          <w:rFonts w:ascii="Angsana New" w:hAnsi="Angsana New" w:cs="Angsana New"/>
          <w:sz w:val="30"/>
          <w:szCs w:val="30"/>
        </w:rPr>
        <w:t>.</w:t>
      </w:r>
      <w:r w:rsidR="00B3046F" w:rsidRPr="00757FC7">
        <w:rPr>
          <w:rFonts w:ascii="Angsana New" w:hAnsi="Angsana New" w:cs="Angsana New"/>
          <w:sz w:val="30"/>
          <w:szCs w:val="30"/>
        </w:rPr>
        <w:t>00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ของเงินเดือนแต่ละเดือนและบริษัท จ่ายสมทบในอัตราร้อยละ </w:t>
      </w:r>
      <w:r w:rsidRPr="00757FC7">
        <w:rPr>
          <w:rFonts w:ascii="Angsana New" w:hAnsi="Angsana New" w:cs="Angsana New"/>
          <w:sz w:val="30"/>
          <w:szCs w:val="30"/>
        </w:rPr>
        <w:t>3.</w:t>
      </w:r>
      <w:r w:rsidR="00B3046F" w:rsidRPr="00757FC7">
        <w:rPr>
          <w:rFonts w:ascii="Angsana New" w:hAnsi="Angsana New" w:cs="Angsana New"/>
          <w:sz w:val="30"/>
          <w:szCs w:val="30"/>
        </w:rPr>
        <w:t>00</w:t>
      </w:r>
      <w:r w:rsidRPr="00757FC7">
        <w:rPr>
          <w:rFonts w:ascii="Angsana New" w:hAnsi="Angsana New" w:cs="Angsana New"/>
          <w:sz w:val="30"/>
          <w:szCs w:val="30"/>
        </w:rPr>
        <w:t xml:space="preserve"> - 15.</w:t>
      </w:r>
      <w:r w:rsidR="00B3046F" w:rsidRPr="00757FC7">
        <w:rPr>
          <w:rFonts w:ascii="Angsana New" w:hAnsi="Angsana New" w:cs="Angsana New"/>
          <w:sz w:val="30"/>
          <w:szCs w:val="30"/>
        </w:rPr>
        <w:t>00</w:t>
      </w:r>
      <w:r w:rsidRPr="00757FC7">
        <w:rPr>
          <w:rFonts w:ascii="Angsana New" w:hAnsi="Angsana New" w:cs="Angsana New"/>
          <w:sz w:val="30"/>
          <w:szCs w:val="30"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ของเงินเดือนพนักงาน บริษัทฯ ได้แต่งตั้งผู้จัดการกองทุนเพื่อบริหารกองทุนให้เป็นไปตามข้อกำหนดของกฎกระทรวงฉบับที่ </w:t>
      </w:r>
      <w:r w:rsidRPr="00757FC7">
        <w:rPr>
          <w:rFonts w:ascii="Angsana New" w:hAnsi="Angsana New" w:cs="Angsana New"/>
          <w:sz w:val="30"/>
          <w:szCs w:val="30"/>
        </w:rPr>
        <w:t>2</w:t>
      </w:r>
      <w:r w:rsidR="00227469" w:rsidRPr="00757FC7">
        <w:rPr>
          <w:rFonts w:ascii="Angsana New" w:hAnsi="Angsana New" w:cs="Angsana New"/>
          <w:sz w:val="30"/>
          <w:szCs w:val="30"/>
        </w:rPr>
        <w:t xml:space="preserve"> </w:t>
      </w:r>
      <w:r w:rsidRPr="00757FC7">
        <w:rPr>
          <w:rFonts w:ascii="Angsana New" w:hAnsi="Angsana New" w:cs="Angsana New"/>
          <w:sz w:val="30"/>
          <w:szCs w:val="30"/>
        </w:rPr>
        <w:t>(</w:t>
      </w:r>
      <w:r w:rsidRPr="00757FC7">
        <w:rPr>
          <w:rFonts w:ascii="Angsana New" w:hAnsi="Angsana New" w:cs="Angsana New"/>
          <w:sz w:val="30"/>
          <w:szCs w:val="30"/>
          <w:cs/>
        </w:rPr>
        <w:t>พ.ศ.</w:t>
      </w:r>
      <w:r w:rsidR="00227469" w:rsidRPr="00757FC7">
        <w:rPr>
          <w:rFonts w:ascii="Angsana New" w:hAnsi="Angsana New" w:cs="Angsana New"/>
          <w:sz w:val="30"/>
          <w:szCs w:val="30"/>
        </w:rPr>
        <w:t xml:space="preserve"> </w:t>
      </w:r>
      <w:r w:rsidRPr="00757FC7">
        <w:rPr>
          <w:rFonts w:ascii="Angsana New" w:hAnsi="Angsana New" w:cs="Angsana New"/>
          <w:sz w:val="30"/>
          <w:szCs w:val="30"/>
        </w:rPr>
        <w:t>2532)</w:t>
      </w:r>
      <w:r w:rsidR="00227469" w:rsidRPr="00757FC7">
        <w:rPr>
          <w:rFonts w:ascii="Angsana New" w:hAnsi="Angsana New" w:cs="Angsana New"/>
          <w:sz w:val="30"/>
          <w:szCs w:val="30"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ออกตามความในพระราชบัญญัติกองทุนสำรองเลี้ยงชีพ พ.ศ. </w:t>
      </w:r>
      <w:r w:rsidRPr="00757FC7">
        <w:rPr>
          <w:rFonts w:ascii="Angsana New" w:hAnsi="Angsana New" w:cs="Angsana New"/>
          <w:sz w:val="30"/>
          <w:szCs w:val="30"/>
        </w:rPr>
        <w:t>253</w:t>
      </w:r>
      <w:r w:rsidR="00B3046F" w:rsidRPr="00757FC7">
        <w:rPr>
          <w:rFonts w:ascii="Angsana New" w:hAnsi="Angsana New" w:cs="Angsana New"/>
          <w:sz w:val="30"/>
          <w:szCs w:val="30"/>
        </w:rPr>
        <w:t>0</w:t>
      </w:r>
    </w:p>
    <w:p w14:paraId="14A0A841" w14:textId="16D822E1" w:rsidR="009379B0" w:rsidRPr="00757FC7" w:rsidRDefault="009379B0" w:rsidP="00A442E5">
      <w:pPr>
        <w:autoSpaceDE w:val="0"/>
        <w:autoSpaceDN w:val="0"/>
        <w:adjustRightInd w:val="0"/>
        <w:spacing w:before="120" w:after="0" w:line="3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bookmarkStart w:id="31" w:name="_Hlk513111703"/>
      <w:r w:rsidRPr="00757FC7">
        <w:rPr>
          <w:rFonts w:ascii="Angsana New" w:hAnsi="Angsana New" w:cs="Angsana New"/>
          <w:sz w:val="30"/>
          <w:szCs w:val="30"/>
          <w:cs/>
        </w:rPr>
        <w:t>เงินสมทบที่บริษัทฯ จ่ายกองทุน</w:t>
      </w:r>
      <w:r w:rsidR="00291749" w:rsidRPr="00757FC7">
        <w:rPr>
          <w:rFonts w:ascii="Angsana New" w:hAnsi="Angsana New" w:cs="Angsana New"/>
          <w:sz w:val="30"/>
          <w:szCs w:val="30"/>
          <w:cs/>
        </w:rPr>
        <w:t>ฯ</w:t>
      </w:r>
      <w:r w:rsidRPr="00757FC7">
        <w:rPr>
          <w:rFonts w:ascii="Angsana New" w:hAnsi="Angsana New" w:cs="Angsana New"/>
          <w:sz w:val="30"/>
          <w:szCs w:val="30"/>
          <w:cs/>
        </w:rPr>
        <w:t>และบันทึกเป็นค่าใช้จ่ายสำ</w:t>
      </w:r>
      <w:r w:rsidR="00931C02" w:rsidRPr="00757FC7">
        <w:rPr>
          <w:rFonts w:ascii="Angsana New" w:hAnsi="Angsana New" w:cs="Angsana New"/>
          <w:sz w:val="30"/>
          <w:szCs w:val="30"/>
          <w:cs/>
        </w:rPr>
        <w:t>หรับ</w:t>
      </w:r>
      <w:r w:rsidR="00930467" w:rsidRPr="00757FC7">
        <w:rPr>
          <w:rFonts w:ascii="Angsana New" w:hAnsi="Angsana New" w:cs="Angsana New" w:hint="cs"/>
          <w:sz w:val="30"/>
          <w:szCs w:val="30"/>
          <w:cs/>
        </w:rPr>
        <w:t>ปี</w:t>
      </w:r>
      <w:r w:rsidR="004178A4" w:rsidRPr="00757FC7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F657CE" w:rsidRPr="00757FC7">
        <w:rPr>
          <w:rFonts w:ascii="Angsana New" w:hAnsi="Angsana New" w:cs="Angsana New"/>
          <w:sz w:val="30"/>
          <w:szCs w:val="30"/>
        </w:rPr>
        <w:t xml:space="preserve">31 </w:t>
      </w:r>
      <w:r w:rsidR="00F657CE" w:rsidRPr="00757FC7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1F0B63" w:rsidRPr="00757FC7">
        <w:rPr>
          <w:rFonts w:ascii="Angsana New" w:hAnsi="Angsana New" w:cs="Angsana New"/>
          <w:sz w:val="30"/>
          <w:szCs w:val="30"/>
        </w:rPr>
        <w:t>2564</w:t>
      </w:r>
      <w:r w:rsidR="00E92A43" w:rsidRPr="00757FC7">
        <w:rPr>
          <w:rFonts w:ascii="Angsana New" w:hAnsi="Angsana New" w:cs="Angsana New"/>
          <w:sz w:val="30"/>
          <w:szCs w:val="30"/>
        </w:rPr>
        <w:t xml:space="preserve"> </w:t>
      </w:r>
      <w:r w:rsidR="006C086D" w:rsidRPr="00757FC7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51595E" w:rsidRPr="00757FC7">
        <w:rPr>
          <w:rFonts w:ascii="Angsana New" w:hAnsi="Angsana New" w:cs="Angsana New"/>
          <w:sz w:val="30"/>
          <w:szCs w:val="30"/>
        </w:rPr>
        <w:t>2563</w:t>
      </w:r>
      <w:r w:rsidR="00E92A43" w:rsidRPr="00757FC7">
        <w:rPr>
          <w:rFonts w:ascii="Angsana New" w:hAnsi="Angsana New" w:cs="Angsana New"/>
          <w:sz w:val="30"/>
          <w:szCs w:val="30"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มีจำนวน</w:t>
      </w:r>
      <w:r w:rsidR="00EE1A8D" w:rsidRPr="00757FC7">
        <w:rPr>
          <w:rFonts w:ascii="Angsana New" w:hAnsi="Angsana New" w:cs="Angsana New"/>
          <w:sz w:val="30"/>
          <w:szCs w:val="30"/>
        </w:rPr>
        <w:t xml:space="preserve"> </w:t>
      </w:r>
      <w:r w:rsidR="00326BC6" w:rsidRPr="00757FC7">
        <w:rPr>
          <w:rFonts w:ascii="Angsana New" w:hAnsi="Angsana New" w:cs="Angsana New"/>
          <w:color w:val="FF0000"/>
          <w:sz w:val="30"/>
          <w:szCs w:val="30"/>
          <w:cs/>
        </w:rPr>
        <w:t xml:space="preserve"> </w:t>
      </w:r>
      <w:r w:rsidR="00326BC6" w:rsidRPr="00757FC7">
        <w:rPr>
          <w:rFonts w:ascii="Angsana New" w:hAnsi="Angsana New" w:cs="Angsana New"/>
          <w:sz w:val="30"/>
          <w:szCs w:val="30"/>
          <w:cs/>
        </w:rPr>
        <w:t>1</w:t>
      </w:r>
      <w:r w:rsidR="00326BC6" w:rsidRPr="00757FC7">
        <w:rPr>
          <w:rFonts w:ascii="Angsana New" w:hAnsi="Angsana New" w:cs="Angsana New"/>
          <w:sz w:val="30"/>
          <w:szCs w:val="30"/>
        </w:rPr>
        <w:t>,</w:t>
      </w:r>
      <w:r w:rsidR="00326BC6" w:rsidRPr="00757FC7">
        <w:rPr>
          <w:rFonts w:ascii="Angsana New" w:hAnsi="Angsana New" w:cs="Angsana New"/>
          <w:sz w:val="30"/>
          <w:szCs w:val="30"/>
          <w:cs/>
        </w:rPr>
        <w:t>247</w:t>
      </w:r>
      <w:r w:rsidR="00326BC6" w:rsidRPr="00757FC7">
        <w:rPr>
          <w:rFonts w:ascii="Angsana New" w:hAnsi="Angsana New" w:cs="Angsana New"/>
          <w:sz w:val="30"/>
          <w:szCs w:val="30"/>
        </w:rPr>
        <w:t>,</w:t>
      </w:r>
      <w:r w:rsidR="00F657CE" w:rsidRPr="00757FC7">
        <w:rPr>
          <w:rFonts w:ascii="Angsana New" w:hAnsi="Angsana New" w:cs="Angsana New"/>
          <w:sz w:val="30"/>
          <w:szCs w:val="30"/>
        </w:rPr>
        <w:t>434.78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6A65EE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3642FB" w:rsidRPr="00757FC7">
        <w:rPr>
          <w:rFonts w:ascii="Angsana New" w:hAnsi="Angsana New" w:cs="Angsana New"/>
          <w:sz w:val="30"/>
          <w:szCs w:val="30"/>
        </w:rPr>
        <w:t>1,024,544.02</w:t>
      </w:r>
      <w:r w:rsidR="00E77A83" w:rsidRPr="00757FC7">
        <w:rPr>
          <w:rFonts w:ascii="Angsana New" w:hAnsi="Angsana New" w:cs="Angsana New"/>
          <w:sz w:val="30"/>
          <w:szCs w:val="30"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บาท</w:t>
      </w:r>
      <w:r w:rsidR="009A08B8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ตามลำดับ</w:t>
      </w:r>
    </w:p>
    <w:bookmarkEnd w:id="31"/>
    <w:p w14:paraId="7451ACBC" w14:textId="737B3970" w:rsidR="00173BEC" w:rsidRPr="00757FC7" w:rsidRDefault="0027237F" w:rsidP="00A442E5">
      <w:pPr>
        <w:autoSpaceDE w:val="0"/>
        <w:autoSpaceDN w:val="0"/>
        <w:adjustRightInd w:val="0"/>
        <w:spacing w:before="240" w:after="120" w:line="380" w:lineRule="exact"/>
        <w:ind w:left="425" w:hanging="425"/>
        <w:rPr>
          <w:rFonts w:ascii="Angsana New" w:hAnsi="Angsana New" w:cs="Angsana New"/>
          <w:b/>
          <w:bCs/>
          <w:sz w:val="30"/>
          <w:szCs w:val="30"/>
          <w:cs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3</w:t>
      </w:r>
      <w:r w:rsidR="00E67980" w:rsidRPr="00757FC7">
        <w:rPr>
          <w:rFonts w:ascii="Angsana New" w:hAnsi="Angsana New" w:cs="Angsana New" w:hint="cs"/>
          <w:b/>
          <w:bCs/>
          <w:sz w:val="30"/>
          <w:szCs w:val="30"/>
          <w:cs/>
        </w:rPr>
        <w:t>7</w:t>
      </w:r>
      <w:r w:rsidR="00173BEC" w:rsidRPr="00757FC7">
        <w:rPr>
          <w:rFonts w:ascii="Angsana New" w:hAnsi="Angsana New" w:cs="Angsana New"/>
          <w:b/>
          <w:bCs/>
          <w:sz w:val="30"/>
          <w:szCs w:val="30"/>
        </w:rPr>
        <w:t>.</w:t>
      </w:r>
      <w:r w:rsidR="00173BEC"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="00173BEC" w:rsidRPr="00757FC7">
        <w:rPr>
          <w:rFonts w:ascii="Angsana New" w:hAnsi="Angsana New" w:cs="Angsana New"/>
          <w:b/>
          <w:bCs/>
          <w:sz w:val="30"/>
          <w:szCs w:val="30"/>
          <w:cs/>
        </w:rPr>
        <w:t>เครื่องมือทางการเงิน</w:t>
      </w:r>
    </w:p>
    <w:p w14:paraId="7C5CA1D4" w14:textId="4AC2C6CC" w:rsidR="00173BEC" w:rsidRPr="00757FC7" w:rsidRDefault="00173BEC" w:rsidP="00A442E5">
      <w:pPr>
        <w:autoSpaceDE w:val="0"/>
        <w:autoSpaceDN w:val="0"/>
        <w:adjustRightInd w:val="0"/>
        <w:spacing w:after="0" w:line="380" w:lineRule="exact"/>
        <w:ind w:left="426" w:right="2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AE2035" w:rsidRPr="00757FC7">
        <w:rPr>
          <w:rFonts w:ascii="Angsana New" w:hAnsi="Angsana New" w:cs="Angsana New"/>
          <w:sz w:val="30"/>
          <w:szCs w:val="30"/>
        </w:rPr>
        <w:t xml:space="preserve">31 </w:t>
      </w:r>
      <w:r w:rsidR="00AE2035" w:rsidRPr="00757FC7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1D5100" w:rsidRPr="00757FC7">
        <w:rPr>
          <w:rFonts w:ascii="Angsana New" w:hAnsi="Angsana New" w:cs="Angsana New"/>
          <w:sz w:val="30"/>
          <w:szCs w:val="30"/>
        </w:rPr>
        <w:t>2564</w:t>
      </w:r>
      <w:r w:rsidRPr="00757FC7">
        <w:rPr>
          <w:rFonts w:ascii="Angsana New" w:hAnsi="Angsana New" w:cs="Angsana New"/>
          <w:sz w:val="30"/>
          <w:szCs w:val="30"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กลุ่มบริษัทไม่มีนโยบายที่จะประกอบธุรกรรมตราสารทางการเงินที่เป็นตราสารอนุพันธ์เพื่อการเก็งกำไรหรือการค้า</w:t>
      </w:r>
    </w:p>
    <w:p w14:paraId="08B933D6" w14:textId="0886139E" w:rsidR="00173BEC" w:rsidRPr="00757FC7" w:rsidRDefault="0027237F" w:rsidP="00A442E5">
      <w:pPr>
        <w:autoSpaceDE w:val="0"/>
        <w:autoSpaceDN w:val="0"/>
        <w:adjustRightInd w:val="0"/>
        <w:spacing w:before="120" w:after="120" w:line="38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3</w:t>
      </w:r>
      <w:r w:rsidR="00E67980" w:rsidRPr="00757FC7">
        <w:rPr>
          <w:rFonts w:ascii="Angsana New" w:hAnsi="Angsana New" w:cs="Angsana New" w:hint="cs"/>
          <w:b/>
          <w:bCs/>
          <w:sz w:val="30"/>
          <w:szCs w:val="30"/>
          <w:cs/>
        </w:rPr>
        <w:t>7</w:t>
      </w:r>
      <w:r w:rsidR="00173BEC" w:rsidRPr="00757FC7">
        <w:rPr>
          <w:rFonts w:ascii="Angsana New" w:hAnsi="Angsana New" w:cs="Angsana New"/>
          <w:b/>
          <w:bCs/>
          <w:sz w:val="30"/>
          <w:szCs w:val="30"/>
        </w:rPr>
        <w:t>.1</w:t>
      </w:r>
      <w:r w:rsidR="00173BEC"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="00173BEC" w:rsidRPr="00757FC7">
        <w:rPr>
          <w:rFonts w:ascii="Angsana New" w:hAnsi="Angsana New" w:cs="Angsana New"/>
          <w:b/>
          <w:bCs/>
          <w:sz w:val="30"/>
          <w:szCs w:val="30"/>
          <w:cs/>
        </w:rPr>
        <w:t>ความเสี่ยงด้านสภาพคล่อง</w:t>
      </w:r>
    </w:p>
    <w:p w14:paraId="402857B5" w14:textId="7C30D2F8" w:rsidR="00173BEC" w:rsidRPr="00757FC7" w:rsidRDefault="00173BEC" w:rsidP="00A442E5">
      <w:pPr>
        <w:autoSpaceDE w:val="0"/>
        <w:autoSpaceDN w:val="0"/>
        <w:adjustRightInd w:val="0"/>
        <w:spacing w:after="200" w:line="380" w:lineRule="exact"/>
        <w:ind w:left="994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ความเสี่ยงด้านสภาพคล่องหรือความเสี่ยงในการระดมทุน คือ ความเสี่ยงที่กลุ่มบริษัทจะเผชิญกับความยุ่งยากในการระดมทุนให้เพียงพอและทันเวลาต่อการปฏิบัติตามภาระผูกพันที่ระบุไว้ในเครื่องมือทางการเงิน ความเสี่ยงด้านสภาพคล่องอาจเกิดจากการที่กิจการไม่สามารถขายสินทรัพย์ทางการเงินได้ทันเวลาด้วยราคาที่ใกล้เคียงกับมูลค่ายุติธรรม</w:t>
      </w:r>
    </w:p>
    <w:p w14:paraId="0A7C823B" w14:textId="77777777" w:rsidR="00A442E5" w:rsidRPr="00757FC7" w:rsidRDefault="00A442E5" w:rsidP="00A442E5">
      <w:pPr>
        <w:autoSpaceDE w:val="0"/>
        <w:autoSpaceDN w:val="0"/>
        <w:adjustRightInd w:val="0"/>
        <w:spacing w:after="120" w:line="380" w:lineRule="exact"/>
        <w:ind w:left="992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3</w:t>
      </w:r>
      <w:r w:rsidRPr="00757FC7">
        <w:rPr>
          <w:rFonts w:ascii="Angsana New" w:hAnsi="Angsana New" w:cs="Angsana New" w:hint="cs"/>
          <w:b/>
          <w:bCs/>
          <w:sz w:val="30"/>
          <w:szCs w:val="30"/>
          <w:cs/>
        </w:rPr>
        <w:t>7</w:t>
      </w:r>
      <w:r w:rsidRPr="00757FC7">
        <w:rPr>
          <w:rFonts w:ascii="Angsana New" w:hAnsi="Angsana New" w:cs="Angsana New"/>
          <w:b/>
          <w:bCs/>
          <w:sz w:val="30"/>
          <w:szCs w:val="30"/>
        </w:rPr>
        <w:t>.2</w:t>
      </w:r>
      <w:r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ความเสี่ยงจากอัตราดอกเบี้ย</w:t>
      </w:r>
    </w:p>
    <w:p w14:paraId="659CD4CB" w14:textId="77777777" w:rsidR="00A442E5" w:rsidRPr="00757FC7" w:rsidRDefault="00A442E5" w:rsidP="00A442E5">
      <w:pPr>
        <w:autoSpaceDE w:val="0"/>
        <w:autoSpaceDN w:val="0"/>
        <w:adjustRightInd w:val="0"/>
        <w:spacing w:after="0" w:line="380" w:lineRule="exact"/>
        <w:ind w:left="993" w:right="2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 w:hint="cs"/>
          <w:sz w:val="30"/>
          <w:szCs w:val="30"/>
          <w:cs/>
        </w:rPr>
        <w:t>มี</w:t>
      </w:r>
      <w:r w:rsidRPr="00757FC7">
        <w:rPr>
          <w:rFonts w:ascii="Angsana New" w:hAnsi="Angsana New" w:cs="Angsana New"/>
          <w:sz w:val="30"/>
          <w:szCs w:val="30"/>
          <w:cs/>
        </w:rPr>
        <w:t>ความเสี่ยงที่เกิดจากการเปลี่ยนแปลงระดับอัตราดอกเบี้ยที่อาจเกิดขึ้นในอนาคต</w:t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กลุ่มบริษัทมีเงินกู้ยืมจากสถาบันการเงินส่วนใหญ่เป็นเงินกู้ระยะยาว</w:t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 มีอัตราดอกเบี้ยขึ้นลงตามตลาด</w:t>
      </w:r>
      <w:r w:rsidRPr="00757FC7">
        <w:rPr>
          <w:rFonts w:ascii="Angsana New" w:hAnsi="Angsana New" w:cs="Angsana New"/>
          <w:sz w:val="30"/>
          <w:szCs w:val="30"/>
          <w:cs/>
        </w:rPr>
        <w:t>ก่อให้เกิดความเสียหายแก่กลุ่มบริษัท ประกอบกับการที่กิจการจะมีการขอเปลี่ยนแปลงเงื่อนไขการกู้ยืมหรือมาทดแทนแหล่งเงินกู้เดิม</w:t>
      </w:r>
    </w:p>
    <w:p w14:paraId="069CFD1F" w14:textId="7821D7C7" w:rsidR="00341D2D" w:rsidRPr="00757FC7" w:rsidRDefault="00341D2D" w:rsidP="00671685">
      <w:pPr>
        <w:autoSpaceDE w:val="0"/>
        <w:autoSpaceDN w:val="0"/>
        <w:adjustRightInd w:val="0"/>
        <w:spacing w:after="0" w:line="460" w:lineRule="exact"/>
        <w:ind w:left="994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br w:type="page"/>
      </w:r>
    </w:p>
    <w:p w14:paraId="20309EE9" w14:textId="51E555C3" w:rsidR="000515D6" w:rsidRPr="00757FC7" w:rsidRDefault="000515D6" w:rsidP="00A442E5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 xml:space="preserve">- </w:t>
      </w:r>
      <w:r w:rsidR="00636825" w:rsidRPr="00757FC7">
        <w:rPr>
          <w:rFonts w:ascii="Angsana New" w:hAnsi="Angsana New" w:cs="Angsana New" w:hint="cs"/>
          <w:sz w:val="30"/>
          <w:szCs w:val="30"/>
          <w:cs/>
        </w:rPr>
        <w:t>77</w:t>
      </w:r>
      <w:r w:rsidRPr="00757FC7">
        <w:rPr>
          <w:rFonts w:ascii="Angsana New" w:hAnsi="Angsana New" w:cs="Angsana New"/>
          <w:sz w:val="30"/>
          <w:szCs w:val="30"/>
        </w:rPr>
        <w:t xml:space="preserve"> -</w:t>
      </w:r>
    </w:p>
    <w:p w14:paraId="160D3EF1" w14:textId="77777777" w:rsidR="0056496E" w:rsidRPr="00757FC7" w:rsidRDefault="0056496E" w:rsidP="00A442E5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bookmarkStart w:id="32" w:name="_Hlk64549614"/>
    </w:p>
    <w:p w14:paraId="208F395B" w14:textId="02F6064E" w:rsidR="004D7630" w:rsidRPr="00757FC7" w:rsidRDefault="004D7630" w:rsidP="00A442E5">
      <w:pPr>
        <w:spacing w:before="120" w:after="120" w:line="400" w:lineRule="exact"/>
        <w:ind w:left="547"/>
        <w:jc w:val="thaiDistribute"/>
        <w:rPr>
          <w:rFonts w:ascii="Angsana New" w:hAnsi="Angsana New" w:cs="Angsana New"/>
          <w:sz w:val="30"/>
          <w:szCs w:val="30"/>
        </w:rPr>
      </w:pPr>
      <w:bookmarkStart w:id="33" w:name="_Hlk64548289"/>
      <w:r w:rsidRPr="00757FC7">
        <w:rPr>
          <w:rFonts w:ascii="Angsana New" w:hAnsi="Angsana New" w:cs="Angsana New"/>
          <w:sz w:val="30"/>
          <w:szCs w:val="30"/>
          <w:cs/>
        </w:rPr>
        <w:t xml:space="preserve">ณ </w:t>
      </w:r>
      <w:r w:rsidR="0016309B" w:rsidRPr="00757FC7">
        <w:rPr>
          <w:rFonts w:ascii="Angsana New" w:eastAsia="Angsana New" w:hAnsi="Angsana New" w:cs="Angsana New"/>
          <w:sz w:val="30"/>
          <w:szCs w:val="30"/>
          <w:cs/>
          <w:lang w:val="th" w:bidi="th"/>
        </w:rPr>
        <w:t xml:space="preserve">วันที่ </w:t>
      </w:r>
      <w:r w:rsidR="0058363A" w:rsidRPr="00757FC7">
        <w:rPr>
          <w:rFonts w:ascii="Angsana New" w:eastAsia="Angsana New" w:hAnsi="Angsana New" w:cs="Angsana New"/>
          <w:sz w:val="30"/>
          <w:szCs w:val="30"/>
          <w:lang w:bidi="th"/>
        </w:rPr>
        <w:t>31</w:t>
      </w:r>
      <w:r w:rsidR="0016309B" w:rsidRPr="00757FC7">
        <w:rPr>
          <w:rFonts w:ascii="Angsana New" w:eastAsia="Angsana New" w:hAnsi="Angsana New" w:cs="Angsana New" w:hint="cs"/>
          <w:sz w:val="30"/>
          <w:szCs w:val="30"/>
          <w:cs/>
          <w:lang w:val="th" w:bidi="th"/>
        </w:rPr>
        <w:t xml:space="preserve"> </w:t>
      </w:r>
      <w:r w:rsidR="0016309B" w:rsidRPr="00757FC7">
        <w:rPr>
          <w:rFonts w:ascii="Angsana New" w:eastAsia="Angsana New" w:hAnsi="Angsana New" w:cs="Angsana New"/>
          <w:sz w:val="30"/>
          <w:szCs w:val="30"/>
          <w:cs/>
          <w:lang w:val="th" w:bidi="th"/>
        </w:rPr>
        <w:t>ธันวาคม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1D5100" w:rsidRPr="00757FC7">
        <w:rPr>
          <w:rFonts w:ascii="Angsana New" w:hAnsi="Angsana New" w:cs="Angsana New"/>
          <w:sz w:val="30"/>
          <w:szCs w:val="30"/>
        </w:rPr>
        <w:t>2564</w:t>
      </w:r>
      <w:r w:rsidRPr="00757FC7">
        <w:rPr>
          <w:rFonts w:ascii="Angsana New" w:hAnsi="Angsana New" w:cs="Angsana New"/>
          <w:sz w:val="30"/>
          <w:szCs w:val="30"/>
        </w:rPr>
        <w:t xml:space="preserve"> </w:t>
      </w:r>
      <w:r w:rsidRPr="00757FC7">
        <w:rPr>
          <w:rFonts w:ascii="Angsana New" w:hAnsi="Angsana New" w:cs="Angsana New" w:hint="cs"/>
          <w:sz w:val="30"/>
          <w:szCs w:val="30"/>
          <w:cs/>
        </w:rPr>
        <w:t>และ</w:t>
      </w:r>
      <w:r w:rsidRPr="00757FC7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757FC7">
        <w:rPr>
          <w:rFonts w:ascii="Angsana New" w:eastAsia="Angsana New" w:hAnsi="Angsana New" w:cs="Angsana New"/>
          <w:sz w:val="30"/>
          <w:szCs w:val="30"/>
        </w:rPr>
        <w:t>256</w:t>
      </w:r>
      <w:r w:rsidR="002B5799" w:rsidRPr="00757FC7">
        <w:rPr>
          <w:rFonts w:ascii="Angsana New" w:eastAsia="Angsana New" w:hAnsi="Angsana New" w:cs="Angsana New"/>
          <w:sz w:val="30"/>
          <w:szCs w:val="30"/>
        </w:rPr>
        <w:t>3</w:t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 สินทรัพย์ทางการเงินและหนี้สินทางการเงินที่สำคัญ </w:t>
      </w:r>
      <w:r w:rsidRPr="00757FC7">
        <w:rPr>
          <w:rFonts w:ascii="Angsana New" w:hAnsi="Angsana New" w:cs="Angsana New"/>
          <w:sz w:val="30"/>
          <w:szCs w:val="30"/>
          <w:cs/>
        </w:rPr>
        <w:t>สามารถจัดตามประเภทอัตราดอกเบี้ย ได้ดังนี้</w:t>
      </w:r>
    </w:p>
    <w:tbl>
      <w:tblPr>
        <w:tblW w:w="5128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2633"/>
        <w:gridCol w:w="1464"/>
        <w:gridCol w:w="1313"/>
        <w:gridCol w:w="1301"/>
        <w:gridCol w:w="1450"/>
        <w:gridCol w:w="1393"/>
      </w:tblGrid>
      <w:tr w:rsidR="00DA354E" w:rsidRPr="00757FC7" w14:paraId="714F7699" w14:textId="77777777" w:rsidTr="003C102D">
        <w:tc>
          <w:tcPr>
            <w:tcW w:w="1378" w:type="pct"/>
          </w:tcPr>
          <w:p w14:paraId="5B57E506" w14:textId="77777777" w:rsidR="00DA354E" w:rsidRPr="00757FC7" w:rsidRDefault="00DA354E" w:rsidP="00A442E5">
            <w:pPr>
              <w:spacing w:after="0" w:line="400" w:lineRule="exac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22" w:type="pct"/>
            <w:gridSpan w:val="5"/>
            <w:hideMark/>
          </w:tcPr>
          <w:p w14:paraId="55F9F597" w14:textId="77777777" w:rsidR="00DA354E" w:rsidRPr="00757FC7" w:rsidRDefault="00DA354E" w:rsidP="00A442E5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หน่วย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DA354E" w:rsidRPr="00757FC7" w14:paraId="10D42808" w14:textId="77777777" w:rsidTr="003C102D">
        <w:tc>
          <w:tcPr>
            <w:tcW w:w="1378" w:type="pct"/>
          </w:tcPr>
          <w:p w14:paraId="1085B622" w14:textId="77777777" w:rsidR="00DA354E" w:rsidRPr="00757FC7" w:rsidRDefault="00DA354E" w:rsidP="00A442E5">
            <w:pPr>
              <w:spacing w:after="0" w:line="400" w:lineRule="exac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22" w:type="pct"/>
            <w:gridSpan w:val="5"/>
            <w:hideMark/>
          </w:tcPr>
          <w:p w14:paraId="74A8F537" w14:textId="38924C7A" w:rsidR="00DA354E" w:rsidRPr="00757FC7" w:rsidRDefault="00DA354E" w:rsidP="00A442E5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</w:t>
            </w:r>
            <w:r w:rsidR="00F9707B"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 xml:space="preserve"> ณ วันที่ </w:t>
            </w:r>
            <w:r w:rsidR="00A10C37" w:rsidRPr="00757FC7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284FB3" w:rsidRPr="00757FC7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="001D5100" w:rsidRPr="00757FC7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3C102D" w:rsidRPr="00757FC7" w14:paraId="3596A455" w14:textId="77777777" w:rsidTr="009B74D1">
        <w:tc>
          <w:tcPr>
            <w:tcW w:w="1378" w:type="pct"/>
          </w:tcPr>
          <w:p w14:paraId="361087DC" w14:textId="77777777" w:rsidR="00DA354E" w:rsidRPr="00757FC7" w:rsidRDefault="00DA354E" w:rsidP="00A442E5">
            <w:pPr>
              <w:spacing w:after="0" w:line="400" w:lineRule="exact"/>
              <w:ind w:left="72" w:right="16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6" w:type="pct"/>
            <w:hideMark/>
          </w:tcPr>
          <w:p w14:paraId="3338CB4E" w14:textId="77777777" w:rsidR="00DA354E" w:rsidRPr="00757FC7" w:rsidRDefault="00DA354E" w:rsidP="00A442E5">
            <w:pPr>
              <w:spacing w:after="0" w:line="40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อัตราดอกเบี้ยปรับ</w:t>
            </w:r>
          </w:p>
        </w:tc>
        <w:tc>
          <w:tcPr>
            <w:tcW w:w="687" w:type="pct"/>
          </w:tcPr>
          <w:p w14:paraId="24DC34A6" w14:textId="77777777" w:rsidR="00DA354E" w:rsidRPr="00757FC7" w:rsidRDefault="00DA354E" w:rsidP="00A442E5">
            <w:pPr>
              <w:pStyle w:val="Heading8"/>
              <w:tabs>
                <w:tab w:val="left" w:pos="720"/>
              </w:tabs>
              <w:spacing w:before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681" w:type="pct"/>
          </w:tcPr>
          <w:p w14:paraId="2EDC7875" w14:textId="77777777" w:rsidR="00DA354E" w:rsidRPr="00757FC7" w:rsidRDefault="00DA354E" w:rsidP="00A442E5">
            <w:pPr>
              <w:pStyle w:val="Heading8"/>
              <w:tabs>
                <w:tab w:val="left" w:pos="720"/>
              </w:tabs>
              <w:spacing w:before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759" w:type="pct"/>
          </w:tcPr>
          <w:p w14:paraId="5B05E42A" w14:textId="77777777" w:rsidR="00DA354E" w:rsidRPr="00757FC7" w:rsidRDefault="00DA354E" w:rsidP="00A442E5">
            <w:pPr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pct"/>
          </w:tcPr>
          <w:p w14:paraId="0C0EF9ED" w14:textId="77777777" w:rsidR="00DA354E" w:rsidRPr="00757FC7" w:rsidRDefault="00DA354E" w:rsidP="00A442E5">
            <w:pPr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3C102D" w:rsidRPr="00757FC7" w14:paraId="58F23C4A" w14:textId="77777777" w:rsidTr="009B74D1">
        <w:tc>
          <w:tcPr>
            <w:tcW w:w="1378" w:type="pct"/>
            <w:hideMark/>
          </w:tcPr>
          <w:p w14:paraId="6F2B234C" w14:textId="77777777" w:rsidR="00DA354E" w:rsidRPr="00757FC7" w:rsidRDefault="00DA354E" w:rsidP="00A442E5">
            <w:pPr>
              <w:pBdr>
                <w:bottom w:val="single" w:sz="6" w:space="1" w:color="auto"/>
              </w:pBdr>
              <w:spacing w:after="0" w:line="400" w:lineRule="exact"/>
              <w:ind w:left="84" w:righ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766" w:type="pct"/>
            <w:hideMark/>
          </w:tcPr>
          <w:p w14:paraId="64F61351" w14:textId="77777777" w:rsidR="00DA354E" w:rsidRPr="00757FC7" w:rsidRDefault="00DA354E" w:rsidP="00A442E5">
            <w:pPr>
              <w:pBdr>
                <w:bottom w:val="single" w:sz="6" w:space="1" w:color="auto"/>
              </w:pBdr>
              <w:spacing w:after="0" w:line="40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ขึ้นลงตามราคาตลาด</w:t>
            </w:r>
          </w:p>
        </w:tc>
        <w:tc>
          <w:tcPr>
            <w:tcW w:w="687" w:type="pct"/>
            <w:vAlign w:val="bottom"/>
            <w:hideMark/>
          </w:tcPr>
          <w:p w14:paraId="4F4FFC3E" w14:textId="77777777" w:rsidR="00DA354E" w:rsidRPr="00757FC7" w:rsidRDefault="00DA354E" w:rsidP="00A442E5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คงที่</w:t>
            </w:r>
          </w:p>
        </w:tc>
        <w:tc>
          <w:tcPr>
            <w:tcW w:w="681" w:type="pct"/>
            <w:vAlign w:val="bottom"/>
            <w:hideMark/>
          </w:tcPr>
          <w:p w14:paraId="4A8CACFE" w14:textId="77777777" w:rsidR="00DA354E" w:rsidRPr="00757FC7" w:rsidRDefault="00DA354E" w:rsidP="00A442E5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759" w:type="pct"/>
            <w:hideMark/>
          </w:tcPr>
          <w:p w14:paraId="11D55748" w14:textId="77777777" w:rsidR="00DA354E" w:rsidRPr="00757FC7" w:rsidRDefault="00DA354E" w:rsidP="00A442E5">
            <w:pPr>
              <w:pBdr>
                <w:bottom w:val="single" w:sz="6" w:space="1" w:color="auto"/>
              </w:pBdr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29" w:type="pct"/>
            <w:hideMark/>
          </w:tcPr>
          <w:p w14:paraId="408211D0" w14:textId="77777777" w:rsidR="00DA354E" w:rsidRPr="00757FC7" w:rsidRDefault="00DA354E" w:rsidP="00A442E5">
            <w:pPr>
              <w:pBdr>
                <w:bottom w:val="single" w:sz="6" w:space="1" w:color="auto"/>
              </w:pBdr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3C102D" w:rsidRPr="00757FC7" w14:paraId="49F142B4" w14:textId="77777777" w:rsidTr="009B74D1">
        <w:tc>
          <w:tcPr>
            <w:tcW w:w="1378" w:type="pct"/>
            <w:hideMark/>
          </w:tcPr>
          <w:p w14:paraId="5FFFDA04" w14:textId="77777777" w:rsidR="00DA354E" w:rsidRPr="00757FC7" w:rsidRDefault="00DA354E" w:rsidP="00A442E5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766" w:type="pct"/>
          </w:tcPr>
          <w:p w14:paraId="755BC44F" w14:textId="77777777" w:rsidR="00DA354E" w:rsidRPr="00757FC7" w:rsidRDefault="00DA354E" w:rsidP="00A442E5">
            <w:pPr>
              <w:spacing w:after="0" w:line="4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7" w:type="pct"/>
          </w:tcPr>
          <w:p w14:paraId="5C870A60" w14:textId="77777777" w:rsidR="00DA354E" w:rsidRPr="00757FC7" w:rsidRDefault="00DA354E" w:rsidP="00A442E5">
            <w:pPr>
              <w:spacing w:after="0" w:line="4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1" w:type="pct"/>
          </w:tcPr>
          <w:p w14:paraId="43A5F27F" w14:textId="77777777" w:rsidR="00DA354E" w:rsidRPr="00757FC7" w:rsidRDefault="00DA354E" w:rsidP="00A442E5">
            <w:pPr>
              <w:spacing w:after="0" w:line="4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9" w:type="pct"/>
          </w:tcPr>
          <w:p w14:paraId="5054C202" w14:textId="77777777" w:rsidR="00DA354E" w:rsidRPr="00757FC7" w:rsidRDefault="00DA354E" w:rsidP="00A442E5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pct"/>
          </w:tcPr>
          <w:p w14:paraId="5EA3B8B1" w14:textId="77777777" w:rsidR="00DA354E" w:rsidRPr="00757FC7" w:rsidRDefault="00DA354E" w:rsidP="00A442E5">
            <w:pPr>
              <w:spacing w:after="0" w:line="4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C102D" w:rsidRPr="00757FC7" w14:paraId="0C219AD1" w14:textId="77777777" w:rsidTr="009B74D1">
        <w:tc>
          <w:tcPr>
            <w:tcW w:w="1378" w:type="pct"/>
            <w:hideMark/>
          </w:tcPr>
          <w:p w14:paraId="4798DC84" w14:textId="77777777" w:rsidR="00DA354E" w:rsidRPr="00757FC7" w:rsidRDefault="00DA354E" w:rsidP="00A442E5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766" w:type="pct"/>
          </w:tcPr>
          <w:p w14:paraId="4E5087B9" w14:textId="694EA056" w:rsidR="00DA354E" w:rsidRPr="00757FC7" w:rsidRDefault="00DE7582" w:rsidP="00A442E5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491,849,058.27</w:t>
            </w:r>
          </w:p>
        </w:tc>
        <w:tc>
          <w:tcPr>
            <w:tcW w:w="687" w:type="pct"/>
          </w:tcPr>
          <w:p w14:paraId="0273A0E6" w14:textId="77777777" w:rsidR="00DA354E" w:rsidRPr="00757FC7" w:rsidRDefault="00DA354E" w:rsidP="00A442E5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1" w:type="pct"/>
          </w:tcPr>
          <w:p w14:paraId="28F03F1E" w14:textId="0602839B" w:rsidR="00DA354E" w:rsidRPr="00757FC7" w:rsidRDefault="00DE7582" w:rsidP="00A442E5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964,514.91</w:t>
            </w:r>
          </w:p>
        </w:tc>
        <w:tc>
          <w:tcPr>
            <w:tcW w:w="759" w:type="pct"/>
          </w:tcPr>
          <w:p w14:paraId="23B23825" w14:textId="788B58A6" w:rsidR="00DA354E" w:rsidRPr="00757FC7" w:rsidRDefault="00DE7582" w:rsidP="00A442E5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492,813,573.18</w:t>
            </w:r>
          </w:p>
        </w:tc>
        <w:tc>
          <w:tcPr>
            <w:tcW w:w="729" w:type="pct"/>
          </w:tcPr>
          <w:p w14:paraId="0720B08C" w14:textId="5EF93B4B" w:rsidR="00DA354E" w:rsidRPr="00757FC7" w:rsidRDefault="00DA354E" w:rsidP="00A442E5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0.05% - 0.</w:t>
            </w:r>
            <w:r w:rsidR="00D32FD0" w:rsidRPr="00757FC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757FC7">
              <w:rPr>
                <w:rFonts w:asciiTheme="majorBidi" w:hAnsiTheme="majorBidi" w:cstheme="majorBidi"/>
                <w:sz w:val="24"/>
                <w:szCs w:val="24"/>
              </w:rPr>
              <w:t>5%</w:t>
            </w:r>
          </w:p>
        </w:tc>
      </w:tr>
      <w:tr w:rsidR="003C102D" w:rsidRPr="00757FC7" w14:paraId="5AEA1C28" w14:textId="77777777" w:rsidTr="009B74D1">
        <w:tc>
          <w:tcPr>
            <w:tcW w:w="1378" w:type="pct"/>
          </w:tcPr>
          <w:p w14:paraId="003D00FF" w14:textId="77777777" w:rsidR="00DA354E" w:rsidRPr="00757FC7" w:rsidRDefault="00DA354E" w:rsidP="00A442E5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66" w:type="pct"/>
          </w:tcPr>
          <w:p w14:paraId="3F5BEB89" w14:textId="77777777" w:rsidR="00DA354E" w:rsidRPr="00757FC7" w:rsidRDefault="00DA354E" w:rsidP="00A442E5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7FC7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687" w:type="pct"/>
          </w:tcPr>
          <w:p w14:paraId="4467C9C0" w14:textId="77777777" w:rsidR="00DA354E" w:rsidRPr="00757FC7" w:rsidRDefault="00DA354E" w:rsidP="00A442E5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7FC7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681" w:type="pct"/>
          </w:tcPr>
          <w:p w14:paraId="5CB3B0F3" w14:textId="7092C30E" w:rsidR="00DA354E" w:rsidRPr="00757FC7" w:rsidRDefault="00001902" w:rsidP="00A442E5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426,810,284.39</w:t>
            </w:r>
          </w:p>
        </w:tc>
        <w:tc>
          <w:tcPr>
            <w:tcW w:w="759" w:type="pct"/>
          </w:tcPr>
          <w:p w14:paraId="74985130" w14:textId="5A89A0C7" w:rsidR="00DA354E" w:rsidRPr="00757FC7" w:rsidRDefault="00001902" w:rsidP="00A442E5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426,810,284.39</w:t>
            </w:r>
          </w:p>
        </w:tc>
        <w:tc>
          <w:tcPr>
            <w:tcW w:w="729" w:type="pct"/>
          </w:tcPr>
          <w:p w14:paraId="126F8265" w14:textId="77777777" w:rsidR="00DA354E" w:rsidRPr="00757FC7" w:rsidRDefault="00DA354E" w:rsidP="00A442E5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C102D" w:rsidRPr="00757FC7" w14:paraId="6C6CD9A1" w14:textId="77777777" w:rsidTr="009B74D1">
        <w:tc>
          <w:tcPr>
            <w:tcW w:w="1378" w:type="pct"/>
            <w:hideMark/>
          </w:tcPr>
          <w:p w14:paraId="6246FE99" w14:textId="77777777" w:rsidR="00DA354E" w:rsidRPr="00757FC7" w:rsidRDefault="00DA354E" w:rsidP="00A442E5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ลูกหนี้</w:t>
            </w:r>
            <w:r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>หมุนเวียน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766" w:type="pct"/>
          </w:tcPr>
          <w:p w14:paraId="58A22C24" w14:textId="77777777" w:rsidR="00DA354E" w:rsidRPr="00757FC7" w:rsidRDefault="00DA354E" w:rsidP="00A442E5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7" w:type="pct"/>
          </w:tcPr>
          <w:p w14:paraId="608444E2" w14:textId="77777777" w:rsidR="00DA354E" w:rsidRPr="00757FC7" w:rsidRDefault="00DA354E" w:rsidP="00A442E5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1" w:type="pct"/>
            <w:vAlign w:val="bottom"/>
          </w:tcPr>
          <w:p w14:paraId="4D5369D8" w14:textId="2D64F1A6" w:rsidR="00DA354E" w:rsidRPr="00757FC7" w:rsidRDefault="009B74D1" w:rsidP="00A442E5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128,773,691.40</w:t>
            </w:r>
          </w:p>
        </w:tc>
        <w:tc>
          <w:tcPr>
            <w:tcW w:w="759" w:type="pct"/>
            <w:vAlign w:val="bottom"/>
          </w:tcPr>
          <w:p w14:paraId="141051D9" w14:textId="0F4327C7" w:rsidR="00DA354E" w:rsidRPr="00757FC7" w:rsidRDefault="009B74D1" w:rsidP="00A442E5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128,773,691.40</w:t>
            </w:r>
          </w:p>
        </w:tc>
        <w:tc>
          <w:tcPr>
            <w:tcW w:w="729" w:type="pct"/>
          </w:tcPr>
          <w:p w14:paraId="5120A528" w14:textId="77777777" w:rsidR="00DA354E" w:rsidRPr="00757FC7" w:rsidRDefault="00DA354E" w:rsidP="00A442E5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C102D" w:rsidRPr="00757FC7" w14:paraId="2030DA6C" w14:textId="77777777" w:rsidTr="009B74D1">
        <w:tc>
          <w:tcPr>
            <w:tcW w:w="1378" w:type="pct"/>
            <w:hideMark/>
          </w:tcPr>
          <w:p w14:paraId="26E5D71F" w14:textId="77777777" w:rsidR="00DA354E" w:rsidRPr="00757FC7" w:rsidRDefault="00DA354E" w:rsidP="00A442E5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เงินให้กู้ยืมระยะสั้นกิจการ</w:t>
            </w:r>
          </w:p>
        </w:tc>
        <w:tc>
          <w:tcPr>
            <w:tcW w:w="766" w:type="pct"/>
          </w:tcPr>
          <w:p w14:paraId="5A7A8DD0" w14:textId="77777777" w:rsidR="00DA354E" w:rsidRPr="00757FC7" w:rsidRDefault="00DA354E" w:rsidP="00A442E5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87" w:type="pct"/>
          </w:tcPr>
          <w:p w14:paraId="2A9F3E54" w14:textId="77777777" w:rsidR="00DA354E" w:rsidRPr="00757FC7" w:rsidRDefault="00DA354E" w:rsidP="00A442E5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1" w:type="pct"/>
          </w:tcPr>
          <w:p w14:paraId="3A26E738" w14:textId="77777777" w:rsidR="00DA354E" w:rsidRPr="00757FC7" w:rsidRDefault="00DA354E" w:rsidP="00A442E5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9" w:type="pct"/>
          </w:tcPr>
          <w:p w14:paraId="01812CDC" w14:textId="77777777" w:rsidR="00DA354E" w:rsidRPr="00757FC7" w:rsidRDefault="00DA354E" w:rsidP="00A442E5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pct"/>
          </w:tcPr>
          <w:p w14:paraId="53A29B69" w14:textId="77777777" w:rsidR="00DA354E" w:rsidRPr="00757FC7" w:rsidRDefault="00DA354E" w:rsidP="00A442E5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C102D" w:rsidRPr="00757FC7" w14:paraId="2661538E" w14:textId="77777777" w:rsidTr="009B74D1">
        <w:tc>
          <w:tcPr>
            <w:tcW w:w="1378" w:type="pct"/>
          </w:tcPr>
          <w:p w14:paraId="0D3826EC" w14:textId="77777777" w:rsidR="00DA354E" w:rsidRPr="00757FC7" w:rsidRDefault="00DA354E" w:rsidP="00A442E5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ที่เกี่ยวข้องกัน</w:t>
            </w:r>
          </w:p>
        </w:tc>
        <w:tc>
          <w:tcPr>
            <w:tcW w:w="766" w:type="pct"/>
          </w:tcPr>
          <w:p w14:paraId="3E39DC5D" w14:textId="2E20B210" w:rsidR="00DA354E" w:rsidRPr="00757FC7" w:rsidRDefault="006D329C" w:rsidP="00A442E5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7" w:type="pct"/>
          </w:tcPr>
          <w:p w14:paraId="4CC7B134" w14:textId="185029F5" w:rsidR="00DA354E" w:rsidRPr="00757FC7" w:rsidRDefault="006D329C" w:rsidP="00A442E5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226,000</w:t>
            </w:r>
            <w:r w:rsidR="00145C8C" w:rsidRPr="00757FC7">
              <w:rPr>
                <w:rFonts w:asciiTheme="majorBidi" w:hAnsiTheme="majorBidi" w:cstheme="majorBidi"/>
                <w:sz w:val="24"/>
                <w:szCs w:val="24"/>
              </w:rPr>
              <w:t>,000.00</w:t>
            </w:r>
          </w:p>
        </w:tc>
        <w:tc>
          <w:tcPr>
            <w:tcW w:w="681" w:type="pct"/>
          </w:tcPr>
          <w:p w14:paraId="23E5F46E" w14:textId="77777777" w:rsidR="00DA354E" w:rsidRPr="00757FC7" w:rsidRDefault="00DA354E" w:rsidP="00A442E5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9" w:type="pct"/>
          </w:tcPr>
          <w:p w14:paraId="47DEDFF3" w14:textId="5A1B3CCD" w:rsidR="00DA354E" w:rsidRPr="00757FC7" w:rsidRDefault="006D329C" w:rsidP="00A442E5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226,000</w:t>
            </w:r>
            <w:r w:rsidR="00145C8C" w:rsidRPr="00757FC7">
              <w:rPr>
                <w:rFonts w:asciiTheme="majorBidi" w:hAnsiTheme="majorBidi" w:cstheme="majorBidi"/>
                <w:sz w:val="24"/>
                <w:szCs w:val="24"/>
              </w:rPr>
              <w:t>,000.00</w:t>
            </w:r>
          </w:p>
        </w:tc>
        <w:tc>
          <w:tcPr>
            <w:tcW w:w="729" w:type="pct"/>
          </w:tcPr>
          <w:p w14:paraId="4C424BC3" w14:textId="03BD330A" w:rsidR="00DA354E" w:rsidRPr="00757FC7" w:rsidRDefault="001D4D1E" w:rsidP="00A442E5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3.75% - 5%</w:t>
            </w:r>
          </w:p>
        </w:tc>
      </w:tr>
      <w:tr w:rsidR="003C102D" w:rsidRPr="00757FC7" w14:paraId="223674C6" w14:textId="77777777" w:rsidTr="009B74D1">
        <w:tc>
          <w:tcPr>
            <w:tcW w:w="1378" w:type="pct"/>
          </w:tcPr>
          <w:p w14:paraId="7ECF2EA5" w14:textId="77777777" w:rsidR="00DA354E" w:rsidRPr="00757FC7" w:rsidRDefault="00DA354E" w:rsidP="00A442E5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766" w:type="pct"/>
          </w:tcPr>
          <w:p w14:paraId="6D3D7BC1" w14:textId="77777777" w:rsidR="00DA354E" w:rsidRPr="00757FC7" w:rsidRDefault="00DA354E" w:rsidP="00A442E5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7" w:type="pct"/>
          </w:tcPr>
          <w:p w14:paraId="6AC19937" w14:textId="77777777" w:rsidR="00DA354E" w:rsidRPr="00757FC7" w:rsidRDefault="00DA354E" w:rsidP="00A442E5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36,316.28</w:t>
            </w:r>
          </w:p>
        </w:tc>
        <w:tc>
          <w:tcPr>
            <w:tcW w:w="681" w:type="pct"/>
          </w:tcPr>
          <w:p w14:paraId="201FC7CC" w14:textId="1F9711FE" w:rsidR="00DA354E" w:rsidRPr="00757FC7" w:rsidRDefault="00001902" w:rsidP="00A442E5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150,160,255.15</w:t>
            </w:r>
          </w:p>
        </w:tc>
        <w:tc>
          <w:tcPr>
            <w:tcW w:w="759" w:type="pct"/>
          </w:tcPr>
          <w:p w14:paraId="7E409766" w14:textId="3E308376" w:rsidR="00DA354E" w:rsidRPr="00757FC7" w:rsidRDefault="0035371D" w:rsidP="00A442E5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150,196,571.43</w:t>
            </w:r>
          </w:p>
        </w:tc>
        <w:tc>
          <w:tcPr>
            <w:tcW w:w="729" w:type="pct"/>
          </w:tcPr>
          <w:p w14:paraId="0EFD3066" w14:textId="3F1A153A" w:rsidR="00DA354E" w:rsidRPr="00757FC7" w:rsidRDefault="00DA354E" w:rsidP="00A442E5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0.</w:t>
            </w:r>
            <w:r w:rsidR="00CD405E" w:rsidRPr="00757FC7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Pr="00757FC7">
              <w:rPr>
                <w:rFonts w:asciiTheme="majorBidi" w:hAnsiTheme="majorBidi" w:cstheme="majorBidi"/>
                <w:sz w:val="24"/>
                <w:szCs w:val="24"/>
              </w:rPr>
              <w:t>%</w:t>
            </w:r>
          </w:p>
        </w:tc>
      </w:tr>
      <w:tr w:rsidR="003C102D" w:rsidRPr="00757FC7" w14:paraId="40A15A1B" w14:textId="77777777" w:rsidTr="009B74D1">
        <w:tc>
          <w:tcPr>
            <w:tcW w:w="1378" w:type="pct"/>
          </w:tcPr>
          <w:p w14:paraId="1E2AA0DB" w14:textId="77777777" w:rsidR="00DA354E" w:rsidRPr="00757FC7" w:rsidRDefault="00DA354E" w:rsidP="00A442E5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766" w:type="pct"/>
          </w:tcPr>
          <w:p w14:paraId="6469ABA0" w14:textId="76B57A42" w:rsidR="00DA354E" w:rsidRPr="00757FC7" w:rsidRDefault="0035371D" w:rsidP="00A442E5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28,834,614.43</w:t>
            </w:r>
          </w:p>
        </w:tc>
        <w:tc>
          <w:tcPr>
            <w:tcW w:w="687" w:type="pct"/>
          </w:tcPr>
          <w:p w14:paraId="44EA1090" w14:textId="2093E8C1" w:rsidR="00DA354E" w:rsidRPr="00757FC7" w:rsidRDefault="0035371D" w:rsidP="00A442E5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105,105,616.27</w:t>
            </w:r>
          </w:p>
        </w:tc>
        <w:tc>
          <w:tcPr>
            <w:tcW w:w="681" w:type="pct"/>
          </w:tcPr>
          <w:p w14:paraId="628A2C51" w14:textId="77777777" w:rsidR="00DA354E" w:rsidRPr="00757FC7" w:rsidRDefault="00DA354E" w:rsidP="00A442E5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9" w:type="pct"/>
          </w:tcPr>
          <w:p w14:paraId="69D30E9E" w14:textId="07356662" w:rsidR="00DA354E" w:rsidRPr="00757FC7" w:rsidRDefault="0035371D" w:rsidP="00A442E5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133,940,230.70</w:t>
            </w:r>
          </w:p>
        </w:tc>
        <w:tc>
          <w:tcPr>
            <w:tcW w:w="729" w:type="pct"/>
          </w:tcPr>
          <w:p w14:paraId="60E4B284" w14:textId="1FF2EEAA" w:rsidR="00DA354E" w:rsidRPr="00757FC7" w:rsidRDefault="00DA354E" w:rsidP="00A442E5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0.05% - 0.</w:t>
            </w:r>
            <w:r w:rsidR="00D32FD0" w:rsidRPr="00757FC7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757FC7">
              <w:rPr>
                <w:rFonts w:asciiTheme="majorBidi" w:hAnsiTheme="majorBidi" w:cstheme="majorBidi"/>
                <w:sz w:val="24"/>
                <w:szCs w:val="24"/>
              </w:rPr>
              <w:t>0%</w:t>
            </w:r>
          </w:p>
        </w:tc>
      </w:tr>
      <w:tr w:rsidR="003C102D" w:rsidRPr="00757FC7" w14:paraId="5A0D5E93" w14:textId="77777777" w:rsidTr="009B74D1">
        <w:tc>
          <w:tcPr>
            <w:tcW w:w="1378" w:type="pct"/>
          </w:tcPr>
          <w:p w14:paraId="090A83B8" w14:textId="77777777" w:rsidR="00DA354E" w:rsidRPr="00757FC7" w:rsidRDefault="00DA354E" w:rsidP="00A442E5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766" w:type="pct"/>
          </w:tcPr>
          <w:p w14:paraId="736BEF60" w14:textId="77777777" w:rsidR="00DA354E" w:rsidRPr="00757FC7" w:rsidRDefault="00DA354E" w:rsidP="00A442E5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7FC7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687" w:type="pct"/>
          </w:tcPr>
          <w:p w14:paraId="0ECB254C" w14:textId="77777777" w:rsidR="00DA354E" w:rsidRPr="00757FC7" w:rsidRDefault="00DA354E" w:rsidP="00A442E5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1" w:type="pct"/>
          </w:tcPr>
          <w:p w14:paraId="22628BFC" w14:textId="77777777" w:rsidR="00DA354E" w:rsidRPr="00757FC7" w:rsidRDefault="00DA354E" w:rsidP="00A442E5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7FC7">
              <w:rPr>
                <w:rFonts w:asciiTheme="majorBidi" w:hAnsiTheme="majorBidi" w:cstheme="majorBidi" w:hint="cs"/>
                <w:sz w:val="24"/>
                <w:szCs w:val="24"/>
                <w:cs/>
              </w:rPr>
              <w:t>2</w:t>
            </w:r>
            <w:r w:rsidRPr="00757FC7">
              <w:rPr>
                <w:rFonts w:asciiTheme="majorBidi" w:hAnsiTheme="majorBidi" w:cstheme="majorBidi"/>
                <w:sz w:val="24"/>
                <w:szCs w:val="24"/>
              </w:rPr>
              <w:t>,850,000.00</w:t>
            </w:r>
          </w:p>
        </w:tc>
        <w:tc>
          <w:tcPr>
            <w:tcW w:w="759" w:type="pct"/>
          </w:tcPr>
          <w:p w14:paraId="39A0FEF1" w14:textId="77777777" w:rsidR="00DA354E" w:rsidRPr="00757FC7" w:rsidRDefault="00DA354E" w:rsidP="00A442E5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2,850,000.00</w:t>
            </w:r>
          </w:p>
        </w:tc>
        <w:tc>
          <w:tcPr>
            <w:tcW w:w="729" w:type="pct"/>
          </w:tcPr>
          <w:p w14:paraId="70612676" w14:textId="77777777" w:rsidR="00DA354E" w:rsidRPr="00757FC7" w:rsidRDefault="00DA354E" w:rsidP="00A442E5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C102D" w:rsidRPr="00757FC7" w14:paraId="7BB8122D" w14:textId="77777777" w:rsidTr="009B74D1">
        <w:tc>
          <w:tcPr>
            <w:tcW w:w="1378" w:type="pct"/>
          </w:tcPr>
          <w:p w14:paraId="4DF201D9" w14:textId="77777777" w:rsidR="00DA354E" w:rsidRPr="00757FC7" w:rsidRDefault="00DA354E" w:rsidP="00A442E5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766" w:type="pct"/>
          </w:tcPr>
          <w:p w14:paraId="583DB081" w14:textId="77777777" w:rsidR="00DA354E" w:rsidRPr="00757FC7" w:rsidRDefault="00DA354E" w:rsidP="00A442E5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7" w:type="pct"/>
          </w:tcPr>
          <w:p w14:paraId="51A93A6D" w14:textId="77777777" w:rsidR="00DA354E" w:rsidRPr="00757FC7" w:rsidRDefault="00DA354E" w:rsidP="00A442E5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1" w:type="pct"/>
          </w:tcPr>
          <w:p w14:paraId="64334136" w14:textId="77777777" w:rsidR="00DA354E" w:rsidRPr="00757FC7" w:rsidRDefault="00DA354E" w:rsidP="00A442E5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9" w:type="pct"/>
          </w:tcPr>
          <w:p w14:paraId="1D5997C0" w14:textId="77777777" w:rsidR="00DA354E" w:rsidRPr="00757FC7" w:rsidRDefault="00DA354E" w:rsidP="00A442E5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pct"/>
          </w:tcPr>
          <w:p w14:paraId="111F6024" w14:textId="77777777" w:rsidR="00DA354E" w:rsidRPr="00757FC7" w:rsidRDefault="00DA354E" w:rsidP="00A442E5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C102D" w:rsidRPr="00757FC7" w14:paraId="11AC66C2" w14:textId="77777777" w:rsidTr="009B74D1">
        <w:tc>
          <w:tcPr>
            <w:tcW w:w="1378" w:type="pct"/>
            <w:hideMark/>
          </w:tcPr>
          <w:p w14:paraId="5F9E4507" w14:textId="77777777" w:rsidR="00DA354E" w:rsidRPr="00757FC7" w:rsidRDefault="00DA354E" w:rsidP="00A442E5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 เงินกู้ยืม</w:t>
            </w:r>
          </w:p>
        </w:tc>
        <w:tc>
          <w:tcPr>
            <w:tcW w:w="766" w:type="pct"/>
          </w:tcPr>
          <w:p w14:paraId="55CB00F9" w14:textId="77777777" w:rsidR="00DA354E" w:rsidRPr="00757FC7" w:rsidRDefault="00DA354E" w:rsidP="00A442E5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87" w:type="pct"/>
          </w:tcPr>
          <w:p w14:paraId="67F12BB8" w14:textId="77777777" w:rsidR="00DA354E" w:rsidRPr="00757FC7" w:rsidRDefault="00DA354E" w:rsidP="00A442E5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81" w:type="pct"/>
          </w:tcPr>
          <w:p w14:paraId="2A2714D3" w14:textId="77777777" w:rsidR="00DA354E" w:rsidRPr="00757FC7" w:rsidRDefault="00DA354E" w:rsidP="00A442E5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9" w:type="pct"/>
          </w:tcPr>
          <w:p w14:paraId="3856BA78" w14:textId="77777777" w:rsidR="00DA354E" w:rsidRPr="00757FC7" w:rsidRDefault="00DA354E" w:rsidP="00A442E5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pct"/>
          </w:tcPr>
          <w:p w14:paraId="723C62EF" w14:textId="77777777" w:rsidR="00DA354E" w:rsidRPr="00757FC7" w:rsidRDefault="00DA354E" w:rsidP="00A442E5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C102D" w:rsidRPr="00757FC7" w14:paraId="67946DDF" w14:textId="77777777" w:rsidTr="009B74D1">
        <w:tc>
          <w:tcPr>
            <w:tcW w:w="1378" w:type="pct"/>
          </w:tcPr>
          <w:p w14:paraId="1DEEE4BD" w14:textId="77777777" w:rsidR="00DA354E" w:rsidRPr="00757FC7" w:rsidRDefault="00DA354E" w:rsidP="00A442E5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   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ระยะสั้นจากสถาบันการเงิน    </w:t>
            </w:r>
          </w:p>
        </w:tc>
        <w:tc>
          <w:tcPr>
            <w:tcW w:w="766" w:type="pct"/>
          </w:tcPr>
          <w:p w14:paraId="70C9EC57" w14:textId="667DA440" w:rsidR="00DA354E" w:rsidRPr="00757FC7" w:rsidRDefault="003D56F2" w:rsidP="00A442E5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7FC7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687" w:type="pct"/>
          </w:tcPr>
          <w:p w14:paraId="0D7CC2F7" w14:textId="6B895A0A" w:rsidR="00DA354E" w:rsidRPr="00757FC7" w:rsidRDefault="003D56F2" w:rsidP="00A442E5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159,243,752.78</w:t>
            </w:r>
          </w:p>
        </w:tc>
        <w:tc>
          <w:tcPr>
            <w:tcW w:w="681" w:type="pct"/>
          </w:tcPr>
          <w:p w14:paraId="06502CDD" w14:textId="77777777" w:rsidR="00DA354E" w:rsidRPr="00757FC7" w:rsidRDefault="00DA354E" w:rsidP="00A442E5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9" w:type="pct"/>
          </w:tcPr>
          <w:p w14:paraId="4CD5D76D" w14:textId="5EEAEC91" w:rsidR="00DA354E" w:rsidRPr="00757FC7" w:rsidRDefault="003D56F2" w:rsidP="00A442E5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159,243,752.78</w:t>
            </w:r>
          </w:p>
        </w:tc>
        <w:tc>
          <w:tcPr>
            <w:tcW w:w="729" w:type="pct"/>
          </w:tcPr>
          <w:p w14:paraId="42B652D4" w14:textId="292E0BC2" w:rsidR="00DA354E" w:rsidRPr="00757FC7" w:rsidRDefault="00DA354E" w:rsidP="00A442E5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3.</w:t>
            </w:r>
            <w:r w:rsidR="00D32FD0" w:rsidRPr="00757FC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757FC7">
              <w:rPr>
                <w:rFonts w:asciiTheme="majorBidi" w:hAnsiTheme="majorBidi" w:cstheme="majorBidi"/>
                <w:sz w:val="24"/>
                <w:szCs w:val="24"/>
              </w:rPr>
              <w:t xml:space="preserve">5% - 3.50%, </w:t>
            </w:r>
          </w:p>
        </w:tc>
      </w:tr>
      <w:tr w:rsidR="003C102D" w:rsidRPr="00757FC7" w14:paraId="246C7D98" w14:textId="77777777" w:rsidTr="009B74D1">
        <w:tc>
          <w:tcPr>
            <w:tcW w:w="1378" w:type="pct"/>
          </w:tcPr>
          <w:p w14:paraId="244CA29C" w14:textId="77777777" w:rsidR="00DA354E" w:rsidRPr="00757FC7" w:rsidRDefault="00DA354E" w:rsidP="00A442E5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766" w:type="pct"/>
          </w:tcPr>
          <w:p w14:paraId="2B071377" w14:textId="77777777" w:rsidR="00DA354E" w:rsidRPr="00757FC7" w:rsidRDefault="00DA354E" w:rsidP="00A442E5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7" w:type="pct"/>
          </w:tcPr>
          <w:p w14:paraId="49827912" w14:textId="77777777" w:rsidR="00DA354E" w:rsidRPr="00757FC7" w:rsidRDefault="00DA354E" w:rsidP="00A442E5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1" w:type="pct"/>
          </w:tcPr>
          <w:p w14:paraId="2D6B9443" w14:textId="3FDEC361" w:rsidR="00DA354E" w:rsidRPr="00757FC7" w:rsidRDefault="00BB1855" w:rsidP="00A442E5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177,184,413.92</w:t>
            </w:r>
          </w:p>
        </w:tc>
        <w:tc>
          <w:tcPr>
            <w:tcW w:w="759" w:type="pct"/>
          </w:tcPr>
          <w:p w14:paraId="13239753" w14:textId="7F413D3B" w:rsidR="00DA354E" w:rsidRPr="00757FC7" w:rsidRDefault="00BB1855" w:rsidP="00A442E5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177,184,413.92</w:t>
            </w:r>
          </w:p>
        </w:tc>
        <w:tc>
          <w:tcPr>
            <w:tcW w:w="729" w:type="pct"/>
          </w:tcPr>
          <w:p w14:paraId="5770FB7B" w14:textId="77777777" w:rsidR="00DA354E" w:rsidRPr="00757FC7" w:rsidRDefault="00DA354E" w:rsidP="00A442E5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C102D" w:rsidRPr="00757FC7" w14:paraId="55EFBAE8" w14:textId="77777777" w:rsidTr="009B74D1">
        <w:tc>
          <w:tcPr>
            <w:tcW w:w="1378" w:type="pct"/>
          </w:tcPr>
          <w:p w14:paraId="711AF6E0" w14:textId="77777777" w:rsidR="00DA354E" w:rsidRPr="00757FC7" w:rsidRDefault="00DA354E" w:rsidP="00A442E5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766" w:type="pct"/>
          </w:tcPr>
          <w:p w14:paraId="327DD43B" w14:textId="77777777" w:rsidR="00DA354E" w:rsidRPr="00757FC7" w:rsidRDefault="00DA354E" w:rsidP="00A442E5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7" w:type="pct"/>
          </w:tcPr>
          <w:p w14:paraId="2043A1CB" w14:textId="77777777" w:rsidR="00DA354E" w:rsidRPr="00757FC7" w:rsidRDefault="00DA354E" w:rsidP="00A442E5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1" w:type="pct"/>
          </w:tcPr>
          <w:p w14:paraId="5DA2B1BA" w14:textId="1ED2FF85" w:rsidR="00DA354E" w:rsidRPr="00757FC7" w:rsidRDefault="00C54BEF" w:rsidP="00A442E5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105,401,708.06</w:t>
            </w:r>
          </w:p>
        </w:tc>
        <w:tc>
          <w:tcPr>
            <w:tcW w:w="759" w:type="pct"/>
          </w:tcPr>
          <w:p w14:paraId="45890343" w14:textId="247664A5" w:rsidR="00DA354E" w:rsidRPr="00757FC7" w:rsidRDefault="005B54B3" w:rsidP="00A442E5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105,401,708.06</w:t>
            </w:r>
          </w:p>
        </w:tc>
        <w:tc>
          <w:tcPr>
            <w:tcW w:w="729" w:type="pct"/>
          </w:tcPr>
          <w:p w14:paraId="344F0140" w14:textId="77777777" w:rsidR="00DA354E" w:rsidRPr="00757FC7" w:rsidRDefault="00DA354E" w:rsidP="00A442E5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C102D" w:rsidRPr="00757FC7" w14:paraId="13C17E21" w14:textId="77777777" w:rsidTr="009B74D1">
        <w:tc>
          <w:tcPr>
            <w:tcW w:w="1378" w:type="pct"/>
          </w:tcPr>
          <w:p w14:paraId="68E23B22" w14:textId="77777777" w:rsidR="00DA354E" w:rsidRPr="00757FC7" w:rsidRDefault="00DA354E" w:rsidP="00A442E5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เงินกู้จากกิจการที่เกี่ยวข้องกัน</w:t>
            </w:r>
          </w:p>
        </w:tc>
        <w:tc>
          <w:tcPr>
            <w:tcW w:w="766" w:type="pct"/>
          </w:tcPr>
          <w:p w14:paraId="4A0373EC" w14:textId="6F646D35" w:rsidR="00DA354E" w:rsidRPr="00757FC7" w:rsidRDefault="00A417EF" w:rsidP="00A442E5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7" w:type="pct"/>
          </w:tcPr>
          <w:p w14:paraId="01830625" w14:textId="009776A1" w:rsidR="00DA354E" w:rsidRPr="00757FC7" w:rsidRDefault="002C1818" w:rsidP="00A442E5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32,000,000.00</w:t>
            </w:r>
          </w:p>
        </w:tc>
        <w:tc>
          <w:tcPr>
            <w:tcW w:w="681" w:type="pct"/>
          </w:tcPr>
          <w:p w14:paraId="1A8F7204" w14:textId="77777777" w:rsidR="00DA354E" w:rsidRPr="00757FC7" w:rsidRDefault="00DA354E" w:rsidP="00A442E5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9" w:type="pct"/>
          </w:tcPr>
          <w:p w14:paraId="0C15BC41" w14:textId="00D26AA9" w:rsidR="00DA354E" w:rsidRPr="00757FC7" w:rsidRDefault="002C1818" w:rsidP="00A442E5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32,000,000.00</w:t>
            </w:r>
          </w:p>
        </w:tc>
        <w:tc>
          <w:tcPr>
            <w:tcW w:w="729" w:type="pct"/>
          </w:tcPr>
          <w:p w14:paraId="38E3BC74" w14:textId="5A63F334" w:rsidR="00DA354E" w:rsidRPr="00757FC7" w:rsidRDefault="00093DE6" w:rsidP="00A442E5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7FC7">
              <w:rPr>
                <w:rFonts w:asciiTheme="majorBidi" w:hAnsiTheme="majorBidi" w:cs="Angsana New" w:hint="cs"/>
                <w:sz w:val="24"/>
                <w:szCs w:val="24"/>
                <w:cs/>
              </w:rPr>
              <w:t>3.75</w:t>
            </w:r>
            <w:r w:rsidR="00DA354E" w:rsidRPr="00757FC7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% </w:t>
            </w:r>
          </w:p>
        </w:tc>
      </w:tr>
      <w:tr w:rsidR="003C102D" w:rsidRPr="00757FC7" w14:paraId="67CD1405" w14:textId="77777777" w:rsidTr="009B74D1">
        <w:tc>
          <w:tcPr>
            <w:tcW w:w="1378" w:type="pct"/>
          </w:tcPr>
          <w:p w14:paraId="40CE9329" w14:textId="77777777" w:rsidR="00DA354E" w:rsidRPr="00757FC7" w:rsidRDefault="00DA354E" w:rsidP="00A442E5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766" w:type="pct"/>
          </w:tcPr>
          <w:p w14:paraId="4FF0668F" w14:textId="74B485EE" w:rsidR="00DA354E" w:rsidRPr="00757FC7" w:rsidRDefault="003D56F2" w:rsidP="00A442E5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3,582,675,060.04</w:t>
            </w:r>
          </w:p>
        </w:tc>
        <w:tc>
          <w:tcPr>
            <w:tcW w:w="687" w:type="pct"/>
          </w:tcPr>
          <w:p w14:paraId="549B4D8C" w14:textId="77777777" w:rsidR="00DA354E" w:rsidRPr="00757FC7" w:rsidRDefault="00DA354E" w:rsidP="00A442E5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1" w:type="pct"/>
          </w:tcPr>
          <w:p w14:paraId="64FAC647" w14:textId="77777777" w:rsidR="00DA354E" w:rsidRPr="00757FC7" w:rsidRDefault="00DA354E" w:rsidP="00A442E5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9" w:type="pct"/>
          </w:tcPr>
          <w:p w14:paraId="03958A82" w14:textId="61E835CA" w:rsidR="00DA354E" w:rsidRPr="00757FC7" w:rsidRDefault="003D56F2" w:rsidP="00A442E5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3,582,675,060.04</w:t>
            </w:r>
          </w:p>
        </w:tc>
        <w:tc>
          <w:tcPr>
            <w:tcW w:w="729" w:type="pct"/>
          </w:tcPr>
          <w:p w14:paraId="1AEF423E" w14:textId="757E2A19" w:rsidR="00DA354E" w:rsidRPr="00757FC7" w:rsidRDefault="00DA354E" w:rsidP="00A442E5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MLR-</w:t>
            </w:r>
            <w:r w:rsidRPr="00757FC7">
              <w:rPr>
                <w:rFonts w:asciiTheme="majorBidi" w:hAnsiTheme="majorBidi" w:cs="Angsana New"/>
                <w:sz w:val="24"/>
                <w:szCs w:val="24"/>
                <w:cs/>
              </w:rPr>
              <w:t>1</w:t>
            </w:r>
            <w:r w:rsidR="007032A6" w:rsidRPr="00757FC7">
              <w:rPr>
                <w:rFonts w:asciiTheme="majorBidi" w:hAnsiTheme="majorBidi" w:cs="Angsana New" w:hint="cs"/>
                <w:sz w:val="24"/>
                <w:szCs w:val="24"/>
                <w:cs/>
              </w:rPr>
              <w:t xml:space="preserve"> -</w:t>
            </w:r>
            <w:r w:rsidR="00426467" w:rsidRPr="00757FC7">
              <w:rPr>
                <w:rFonts w:asciiTheme="majorBidi" w:hAnsiTheme="majorBidi" w:cs="Angsana New"/>
                <w:sz w:val="24"/>
                <w:szCs w:val="24"/>
              </w:rPr>
              <w:t xml:space="preserve"> 2.17%,</w:t>
            </w:r>
          </w:p>
        </w:tc>
      </w:tr>
      <w:tr w:rsidR="003C102D" w:rsidRPr="00757FC7" w14:paraId="08BDB06D" w14:textId="77777777" w:rsidTr="009B74D1">
        <w:tc>
          <w:tcPr>
            <w:tcW w:w="1378" w:type="pct"/>
          </w:tcPr>
          <w:p w14:paraId="081C42D2" w14:textId="77777777" w:rsidR="002E1DA3" w:rsidRPr="00757FC7" w:rsidRDefault="002E1DA3" w:rsidP="00A442E5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6" w:type="pct"/>
          </w:tcPr>
          <w:p w14:paraId="3F3C2384" w14:textId="77777777" w:rsidR="002E1DA3" w:rsidRPr="00757FC7" w:rsidRDefault="002E1DA3" w:rsidP="00A442E5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7" w:type="pct"/>
          </w:tcPr>
          <w:p w14:paraId="012B65C2" w14:textId="77777777" w:rsidR="002E1DA3" w:rsidRPr="00757FC7" w:rsidRDefault="002E1DA3" w:rsidP="00A442E5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1" w:type="pct"/>
          </w:tcPr>
          <w:p w14:paraId="78EB7F0B" w14:textId="77777777" w:rsidR="002E1DA3" w:rsidRPr="00757FC7" w:rsidRDefault="002E1DA3" w:rsidP="00A442E5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9" w:type="pct"/>
          </w:tcPr>
          <w:p w14:paraId="7D75B258" w14:textId="77777777" w:rsidR="002E1DA3" w:rsidRPr="00757FC7" w:rsidRDefault="002E1DA3" w:rsidP="00A442E5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pct"/>
          </w:tcPr>
          <w:p w14:paraId="2747CE2F" w14:textId="0DEFC029" w:rsidR="002E1DA3" w:rsidRPr="00757FC7" w:rsidRDefault="007032A6" w:rsidP="003C102D">
            <w:pPr>
              <w:spacing w:after="0" w:line="4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757FC7">
              <w:rPr>
                <w:rFonts w:asciiTheme="majorBidi" w:hAnsiTheme="majorBidi" w:cstheme="majorBidi"/>
                <w:szCs w:val="22"/>
              </w:rPr>
              <w:t>Prime Rate-</w:t>
            </w:r>
            <w:r w:rsidRPr="00757FC7">
              <w:rPr>
                <w:rFonts w:asciiTheme="majorBidi" w:hAnsiTheme="majorBidi" w:cstheme="majorBidi"/>
                <w:szCs w:val="22"/>
                <w:cs/>
              </w:rPr>
              <w:t>2.25</w:t>
            </w:r>
            <w:r w:rsidRPr="00757FC7">
              <w:rPr>
                <w:rFonts w:asciiTheme="majorBidi" w:hAnsiTheme="majorBidi" w:cs="Angsana New"/>
                <w:szCs w:val="22"/>
                <w:cs/>
              </w:rPr>
              <w:t>%</w:t>
            </w:r>
          </w:p>
        </w:tc>
      </w:tr>
      <w:tr w:rsidR="003C102D" w:rsidRPr="00757FC7" w14:paraId="472F26A5" w14:textId="77777777" w:rsidTr="009B74D1">
        <w:tc>
          <w:tcPr>
            <w:tcW w:w="1378" w:type="pct"/>
          </w:tcPr>
          <w:p w14:paraId="4185F94E" w14:textId="41ABA6AF" w:rsidR="00DA354E" w:rsidRPr="00757FC7" w:rsidRDefault="007032A6" w:rsidP="00A442E5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66" w:type="pct"/>
          </w:tcPr>
          <w:p w14:paraId="4BB9F7FB" w14:textId="71264D7B" w:rsidR="00DA354E" w:rsidRPr="00757FC7" w:rsidRDefault="007032A6" w:rsidP="00A442E5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7" w:type="pct"/>
          </w:tcPr>
          <w:p w14:paraId="386B3F70" w14:textId="65775394" w:rsidR="00DA354E" w:rsidRPr="00757FC7" w:rsidRDefault="007032A6" w:rsidP="00A442E5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35,116,965.19</w:t>
            </w:r>
          </w:p>
        </w:tc>
        <w:tc>
          <w:tcPr>
            <w:tcW w:w="681" w:type="pct"/>
          </w:tcPr>
          <w:p w14:paraId="056D6AB5" w14:textId="2DCE442F" w:rsidR="00DA354E" w:rsidRPr="00757FC7" w:rsidRDefault="007032A6" w:rsidP="00A442E5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9" w:type="pct"/>
          </w:tcPr>
          <w:p w14:paraId="51A34C03" w14:textId="5D1A9CBC" w:rsidR="00DA354E" w:rsidRPr="00757FC7" w:rsidRDefault="007032A6" w:rsidP="00A442E5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35,116,965.19</w:t>
            </w:r>
          </w:p>
        </w:tc>
        <w:tc>
          <w:tcPr>
            <w:tcW w:w="729" w:type="pct"/>
          </w:tcPr>
          <w:p w14:paraId="00A7FA04" w14:textId="33387706" w:rsidR="00DA354E" w:rsidRPr="00757FC7" w:rsidRDefault="007032A6" w:rsidP="00A442E5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7FC7">
              <w:rPr>
                <w:rFonts w:asciiTheme="majorBidi" w:hAnsiTheme="majorBidi" w:cs="Angsana New"/>
                <w:sz w:val="24"/>
                <w:szCs w:val="24"/>
                <w:cs/>
              </w:rPr>
              <w:t>2.25% - 5.68%</w:t>
            </w:r>
          </w:p>
        </w:tc>
      </w:tr>
      <w:tr w:rsidR="003C102D" w:rsidRPr="00757FC7" w14:paraId="4F696FEF" w14:textId="77777777" w:rsidTr="009B74D1">
        <w:tc>
          <w:tcPr>
            <w:tcW w:w="1378" w:type="pct"/>
          </w:tcPr>
          <w:p w14:paraId="76EA74CF" w14:textId="2ADC338F" w:rsidR="00DA354E" w:rsidRPr="00757FC7" w:rsidRDefault="007032A6" w:rsidP="00A442E5">
            <w:pPr>
              <w:spacing w:after="0" w:line="40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766" w:type="pct"/>
          </w:tcPr>
          <w:p w14:paraId="1B9031F2" w14:textId="77777777" w:rsidR="00DA354E" w:rsidRPr="00757FC7" w:rsidRDefault="00DA354E" w:rsidP="00A442E5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7" w:type="pct"/>
          </w:tcPr>
          <w:p w14:paraId="05D8D76D" w14:textId="46A62747" w:rsidR="00DA354E" w:rsidRPr="00757FC7" w:rsidRDefault="007032A6" w:rsidP="00A442E5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1" w:type="pct"/>
          </w:tcPr>
          <w:p w14:paraId="6ACD2126" w14:textId="2BDCDC21" w:rsidR="00DA354E" w:rsidRPr="00757FC7" w:rsidRDefault="007032A6" w:rsidP="00A442E5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147,306,609.20</w:t>
            </w:r>
          </w:p>
        </w:tc>
        <w:tc>
          <w:tcPr>
            <w:tcW w:w="759" w:type="pct"/>
          </w:tcPr>
          <w:p w14:paraId="5A7DA39E" w14:textId="33C8BDA9" w:rsidR="00DA354E" w:rsidRPr="00757FC7" w:rsidRDefault="007032A6" w:rsidP="00A442E5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147,306,609.20</w:t>
            </w:r>
          </w:p>
        </w:tc>
        <w:tc>
          <w:tcPr>
            <w:tcW w:w="729" w:type="pct"/>
          </w:tcPr>
          <w:p w14:paraId="20FAC522" w14:textId="7EF8EDCC" w:rsidR="00DA354E" w:rsidRPr="00757FC7" w:rsidRDefault="007032A6" w:rsidP="00A442E5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C102D" w:rsidRPr="00757FC7" w14:paraId="606449F8" w14:textId="77777777" w:rsidTr="009B74D1">
        <w:tc>
          <w:tcPr>
            <w:tcW w:w="1378" w:type="pct"/>
            <w:hideMark/>
          </w:tcPr>
          <w:p w14:paraId="1AF801B6" w14:textId="3C1DF828" w:rsidR="00DA354E" w:rsidRPr="00757FC7" w:rsidRDefault="007032A6" w:rsidP="00A442E5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766" w:type="pct"/>
          </w:tcPr>
          <w:p w14:paraId="37666D72" w14:textId="77777777" w:rsidR="00DA354E" w:rsidRPr="00757FC7" w:rsidRDefault="00DA354E" w:rsidP="00A442E5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7" w:type="pct"/>
          </w:tcPr>
          <w:p w14:paraId="6F818F72" w14:textId="75103CEB" w:rsidR="00DA354E" w:rsidRPr="00757FC7" w:rsidRDefault="007032A6" w:rsidP="00A442E5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757FC7">
              <w:rPr>
                <w:rFonts w:asciiTheme="majorBidi" w:hAnsiTheme="majorBidi" w:cstheme="majorBidi"/>
                <w:szCs w:val="22"/>
              </w:rPr>
              <w:t>1,490,257,957.14</w:t>
            </w:r>
          </w:p>
        </w:tc>
        <w:tc>
          <w:tcPr>
            <w:tcW w:w="681" w:type="pct"/>
          </w:tcPr>
          <w:p w14:paraId="5868EADE" w14:textId="4C5DA16D" w:rsidR="00DA354E" w:rsidRPr="00757FC7" w:rsidRDefault="007032A6" w:rsidP="00A442E5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9" w:type="pct"/>
          </w:tcPr>
          <w:p w14:paraId="4C073A90" w14:textId="7BFE4E48" w:rsidR="00DA354E" w:rsidRPr="00757FC7" w:rsidRDefault="007032A6" w:rsidP="00A442E5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1,490,257,957.14</w:t>
            </w:r>
          </w:p>
        </w:tc>
        <w:tc>
          <w:tcPr>
            <w:tcW w:w="729" w:type="pct"/>
          </w:tcPr>
          <w:p w14:paraId="4C5E8013" w14:textId="46302447" w:rsidR="00DA354E" w:rsidRPr="00757FC7" w:rsidRDefault="007032A6" w:rsidP="00A442E5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4.50%</w:t>
            </w:r>
          </w:p>
        </w:tc>
      </w:tr>
      <w:tr w:rsidR="003C102D" w:rsidRPr="00757FC7" w14:paraId="54508D67" w14:textId="77777777" w:rsidTr="009B74D1">
        <w:tc>
          <w:tcPr>
            <w:tcW w:w="1378" w:type="pct"/>
            <w:hideMark/>
          </w:tcPr>
          <w:p w14:paraId="02768C9C" w14:textId="6F657EFF" w:rsidR="00DA354E" w:rsidRPr="00757FC7" w:rsidRDefault="007032A6" w:rsidP="00A442E5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766" w:type="pct"/>
          </w:tcPr>
          <w:p w14:paraId="18FCE429" w14:textId="77777777" w:rsidR="00DA354E" w:rsidRPr="00757FC7" w:rsidRDefault="00DA354E" w:rsidP="00A442E5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87" w:type="pct"/>
          </w:tcPr>
          <w:p w14:paraId="38C9C82C" w14:textId="2DBC4390" w:rsidR="00DA354E" w:rsidRPr="00757FC7" w:rsidRDefault="007032A6" w:rsidP="00A442E5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1" w:type="pct"/>
          </w:tcPr>
          <w:p w14:paraId="30111135" w14:textId="75C5DF9F" w:rsidR="00DA354E" w:rsidRPr="00757FC7" w:rsidRDefault="007032A6" w:rsidP="00A442E5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4,053,399.42</w:t>
            </w:r>
          </w:p>
        </w:tc>
        <w:tc>
          <w:tcPr>
            <w:tcW w:w="759" w:type="pct"/>
          </w:tcPr>
          <w:p w14:paraId="19CDF433" w14:textId="5DACF5DC" w:rsidR="00DA354E" w:rsidRPr="00757FC7" w:rsidRDefault="007032A6" w:rsidP="00A442E5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4,053,399.42</w:t>
            </w:r>
          </w:p>
        </w:tc>
        <w:tc>
          <w:tcPr>
            <w:tcW w:w="729" w:type="pct"/>
          </w:tcPr>
          <w:p w14:paraId="0D1E091E" w14:textId="50AD7292" w:rsidR="00DA354E" w:rsidRPr="00757FC7" w:rsidRDefault="007032A6" w:rsidP="00A442E5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C102D" w:rsidRPr="00757FC7" w14:paraId="5D612FAC" w14:textId="77777777" w:rsidTr="009B74D1">
        <w:tc>
          <w:tcPr>
            <w:tcW w:w="1378" w:type="pct"/>
          </w:tcPr>
          <w:p w14:paraId="314D8987" w14:textId="3C70D5BB" w:rsidR="00DA354E" w:rsidRPr="00757FC7" w:rsidRDefault="00DA354E" w:rsidP="00A442E5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6" w:type="pct"/>
          </w:tcPr>
          <w:p w14:paraId="06A1C31C" w14:textId="0101C861" w:rsidR="00DA354E" w:rsidRPr="00757FC7" w:rsidRDefault="00DA354E" w:rsidP="00A442E5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7" w:type="pct"/>
          </w:tcPr>
          <w:p w14:paraId="06C6AC18" w14:textId="73AAF83A" w:rsidR="00DA354E" w:rsidRPr="00757FC7" w:rsidRDefault="00DA354E" w:rsidP="00A442E5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1" w:type="pct"/>
          </w:tcPr>
          <w:p w14:paraId="0EC4BA90" w14:textId="7E03D262" w:rsidR="00DA354E" w:rsidRPr="00757FC7" w:rsidRDefault="00DA354E" w:rsidP="00A442E5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59" w:type="pct"/>
          </w:tcPr>
          <w:p w14:paraId="2C35CF60" w14:textId="58638C22" w:rsidR="00DA354E" w:rsidRPr="00757FC7" w:rsidRDefault="00DA354E" w:rsidP="00A442E5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pct"/>
          </w:tcPr>
          <w:p w14:paraId="27615E08" w14:textId="3AD6AACF" w:rsidR="00DA354E" w:rsidRPr="00757FC7" w:rsidRDefault="00DA354E" w:rsidP="00A442E5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1F13D9FF" w14:textId="30B3DEDC" w:rsidR="00FD770E" w:rsidRPr="00757FC7" w:rsidRDefault="00FD770E" w:rsidP="00F14998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  <w:cs/>
        </w:rPr>
      </w:pPr>
    </w:p>
    <w:p w14:paraId="7F7978A8" w14:textId="77777777" w:rsidR="00FD770E" w:rsidRPr="00757FC7" w:rsidRDefault="00FD770E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sz w:val="30"/>
          <w:szCs w:val="30"/>
          <w:cs/>
        </w:rPr>
        <w:br w:type="page"/>
      </w:r>
    </w:p>
    <w:p w14:paraId="65B80433" w14:textId="0E1B064C" w:rsidR="009D1EFE" w:rsidRPr="00757FC7" w:rsidRDefault="009D1EFE" w:rsidP="00F14998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 xml:space="preserve">- </w:t>
      </w:r>
      <w:r w:rsidR="00636825" w:rsidRPr="00757FC7">
        <w:rPr>
          <w:rFonts w:ascii="Angsana New" w:hAnsi="Angsana New" w:cs="Angsana New" w:hint="cs"/>
          <w:sz w:val="30"/>
          <w:szCs w:val="30"/>
          <w:cs/>
        </w:rPr>
        <w:t>78</w:t>
      </w:r>
      <w:r w:rsidRPr="00757FC7">
        <w:rPr>
          <w:rFonts w:ascii="Angsana New" w:hAnsi="Angsana New" w:cs="Angsana New"/>
          <w:sz w:val="30"/>
          <w:szCs w:val="30"/>
        </w:rPr>
        <w:t xml:space="preserve"> -</w:t>
      </w:r>
    </w:p>
    <w:p w14:paraId="5F85FB6E" w14:textId="77777777" w:rsidR="009D1EFE" w:rsidRPr="00757FC7" w:rsidRDefault="009D1EFE" w:rsidP="005757FD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968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52"/>
        <w:gridCol w:w="1530"/>
        <w:gridCol w:w="1440"/>
        <w:gridCol w:w="1350"/>
        <w:gridCol w:w="1350"/>
        <w:gridCol w:w="1466"/>
      </w:tblGrid>
      <w:tr w:rsidR="00E657E4" w:rsidRPr="00757FC7" w14:paraId="1A29315C" w14:textId="77777777" w:rsidTr="005757FD">
        <w:tc>
          <w:tcPr>
            <w:tcW w:w="2552" w:type="dxa"/>
          </w:tcPr>
          <w:p w14:paraId="2C5999B9" w14:textId="77777777" w:rsidR="00E657E4" w:rsidRPr="00757FC7" w:rsidRDefault="00E657E4" w:rsidP="005757FD">
            <w:pPr>
              <w:spacing w:after="0" w:line="460" w:lineRule="exac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36" w:type="dxa"/>
            <w:gridSpan w:val="5"/>
            <w:hideMark/>
          </w:tcPr>
          <w:p w14:paraId="046B0EF3" w14:textId="77777777" w:rsidR="00E657E4" w:rsidRPr="00757FC7" w:rsidRDefault="00E657E4" w:rsidP="005757FD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หน่วย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E657E4" w:rsidRPr="00757FC7" w14:paraId="53F2FFE1" w14:textId="77777777" w:rsidTr="005757FD">
        <w:tc>
          <w:tcPr>
            <w:tcW w:w="2552" w:type="dxa"/>
          </w:tcPr>
          <w:p w14:paraId="395748ED" w14:textId="77777777" w:rsidR="00E657E4" w:rsidRPr="00757FC7" w:rsidRDefault="00E657E4" w:rsidP="005757FD">
            <w:pPr>
              <w:spacing w:after="0" w:line="460" w:lineRule="exac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36" w:type="dxa"/>
            <w:gridSpan w:val="5"/>
            <w:hideMark/>
          </w:tcPr>
          <w:p w14:paraId="64956FE8" w14:textId="42F0D983" w:rsidR="00E657E4" w:rsidRPr="00757FC7" w:rsidRDefault="00E657E4" w:rsidP="005757FD">
            <w:pPr>
              <w:pBdr>
                <w:bottom w:val="single" w:sz="4" w:space="1" w:color="auto"/>
              </w:pBd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ณ วันที่ </w:t>
            </w:r>
            <w:r w:rsidR="00D031B4" w:rsidRPr="00757FC7">
              <w:rPr>
                <w:rFonts w:ascii="Angsana New" w:hAnsi="Angsana New" w:cs="Angsana New"/>
                <w:sz w:val="24"/>
                <w:szCs w:val="24"/>
                <w:cs/>
              </w:rPr>
              <w:t xml:space="preserve">31 ธันวาคม </w:t>
            </w:r>
            <w:r w:rsidR="001D5100"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>2564</w:t>
            </w:r>
          </w:p>
        </w:tc>
      </w:tr>
      <w:tr w:rsidR="00E657E4" w:rsidRPr="00757FC7" w14:paraId="45B3CB56" w14:textId="77777777" w:rsidTr="005757FD">
        <w:tc>
          <w:tcPr>
            <w:tcW w:w="2552" w:type="dxa"/>
          </w:tcPr>
          <w:p w14:paraId="2C4F4A75" w14:textId="77777777" w:rsidR="00E657E4" w:rsidRPr="00757FC7" w:rsidRDefault="00E657E4" w:rsidP="005757FD">
            <w:pPr>
              <w:spacing w:after="0" w:line="460" w:lineRule="exact"/>
              <w:ind w:left="72" w:right="16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  <w:hideMark/>
          </w:tcPr>
          <w:p w14:paraId="78E83DAC" w14:textId="5494EB02" w:rsidR="00E657E4" w:rsidRPr="00757FC7" w:rsidRDefault="00E657E4" w:rsidP="005757FD">
            <w:pPr>
              <w:spacing w:after="0" w:line="46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อัตราดอกเบี้ยปรับ</w:t>
            </w:r>
          </w:p>
        </w:tc>
        <w:tc>
          <w:tcPr>
            <w:tcW w:w="1440" w:type="dxa"/>
          </w:tcPr>
          <w:p w14:paraId="1DD45DC7" w14:textId="77777777" w:rsidR="00E657E4" w:rsidRPr="00757FC7" w:rsidRDefault="00E657E4" w:rsidP="005757FD">
            <w:pPr>
              <w:pStyle w:val="Heading8"/>
              <w:tabs>
                <w:tab w:val="left" w:pos="720"/>
              </w:tabs>
              <w:spacing w:before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50" w:type="dxa"/>
          </w:tcPr>
          <w:p w14:paraId="60CF1817" w14:textId="77777777" w:rsidR="00E657E4" w:rsidRPr="00757FC7" w:rsidRDefault="00E657E4" w:rsidP="005757FD">
            <w:pPr>
              <w:pStyle w:val="Heading8"/>
              <w:tabs>
                <w:tab w:val="left" w:pos="720"/>
              </w:tabs>
              <w:spacing w:before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1350" w:type="dxa"/>
          </w:tcPr>
          <w:p w14:paraId="03DC2445" w14:textId="77777777" w:rsidR="00E657E4" w:rsidRPr="00757FC7" w:rsidRDefault="00E657E4" w:rsidP="005757FD">
            <w:pP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2F680C7C" w14:textId="77777777" w:rsidR="00E657E4" w:rsidRPr="00757FC7" w:rsidRDefault="00E657E4" w:rsidP="005757FD">
            <w:pP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E657E4" w:rsidRPr="00757FC7" w14:paraId="1C29EC91" w14:textId="77777777" w:rsidTr="005757FD">
        <w:tc>
          <w:tcPr>
            <w:tcW w:w="2552" w:type="dxa"/>
            <w:hideMark/>
          </w:tcPr>
          <w:p w14:paraId="1D8C775D" w14:textId="77777777" w:rsidR="00E657E4" w:rsidRPr="00757FC7" w:rsidRDefault="00E657E4" w:rsidP="005757FD">
            <w:pPr>
              <w:pBdr>
                <w:bottom w:val="single" w:sz="6" w:space="1" w:color="auto"/>
              </w:pBdr>
              <w:spacing w:after="0" w:line="460" w:lineRule="exact"/>
              <w:ind w:left="84" w:righ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1530" w:type="dxa"/>
            <w:hideMark/>
          </w:tcPr>
          <w:p w14:paraId="30CBEB73" w14:textId="70089320" w:rsidR="00E657E4" w:rsidRPr="00757FC7" w:rsidRDefault="00A721A3" w:rsidP="005757FD">
            <w:pPr>
              <w:pBdr>
                <w:bottom w:val="single" w:sz="6" w:space="1" w:color="auto"/>
              </w:pBdr>
              <w:spacing w:after="0" w:line="46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ขึ้นลง</w:t>
            </w:r>
            <w:r w:rsidR="00E657E4" w:rsidRPr="00757FC7">
              <w:rPr>
                <w:rFonts w:ascii="Angsana New" w:hAnsi="Angsana New" w:cs="Angsana New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1440" w:type="dxa"/>
            <w:vAlign w:val="bottom"/>
            <w:hideMark/>
          </w:tcPr>
          <w:p w14:paraId="1A146B41" w14:textId="77777777" w:rsidR="00E657E4" w:rsidRPr="00757FC7" w:rsidRDefault="00E657E4" w:rsidP="005757FD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คงที่</w:t>
            </w:r>
          </w:p>
        </w:tc>
        <w:tc>
          <w:tcPr>
            <w:tcW w:w="1350" w:type="dxa"/>
            <w:vAlign w:val="bottom"/>
            <w:hideMark/>
          </w:tcPr>
          <w:p w14:paraId="1C63533D" w14:textId="77777777" w:rsidR="00E657E4" w:rsidRPr="00757FC7" w:rsidRDefault="00E657E4" w:rsidP="005757FD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50" w:type="dxa"/>
            <w:hideMark/>
          </w:tcPr>
          <w:p w14:paraId="297D0E99" w14:textId="77777777" w:rsidR="00E657E4" w:rsidRPr="00757FC7" w:rsidRDefault="00E657E4" w:rsidP="005757FD">
            <w:pPr>
              <w:pBdr>
                <w:bottom w:val="single" w:sz="6" w:space="1" w:color="auto"/>
              </w:pBd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66" w:type="dxa"/>
            <w:hideMark/>
          </w:tcPr>
          <w:p w14:paraId="3DA5C957" w14:textId="77777777" w:rsidR="00E657E4" w:rsidRPr="00757FC7" w:rsidRDefault="00E657E4" w:rsidP="005757FD">
            <w:pPr>
              <w:pBdr>
                <w:bottom w:val="single" w:sz="6" w:space="1" w:color="auto"/>
              </w:pBd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E657E4" w:rsidRPr="00757FC7" w14:paraId="33799387" w14:textId="77777777" w:rsidTr="005757FD">
        <w:tc>
          <w:tcPr>
            <w:tcW w:w="2552" w:type="dxa"/>
            <w:hideMark/>
          </w:tcPr>
          <w:p w14:paraId="0F6547FA" w14:textId="77777777" w:rsidR="00E657E4" w:rsidRPr="00757FC7" w:rsidRDefault="00E657E4" w:rsidP="005757FD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3B86F85E" w14:textId="77777777" w:rsidR="00E657E4" w:rsidRPr="00757FC7" w:rsidRDefault="00E657E4" w:rsidP="005757FD">
            <w:pPr>
              <w:spacing w:after="0" w:line="4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3F310FB" w14:textId="77777777" w:rsidR="00E657E4" w:rsidRPr="00757FC7" w:rsidRDefault="00E657E4" w:rsidP="005757FD">
            <w:pPr>
              <w:spacing w:after="0" w:line="4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EDF3710" w14:textId="77777777" w:rsidR="00E657E4" w:rsidRPr="00757FC7" w:rsidRDefault="00E657E4" w:rsidP="005757FD">
            <w:pPr>
              <w:spacing w:after="0" w:line="4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4503E66" w14:textId="77777777" w:rsidR="00E657E4" w:rsidRPr="00757FC7" w:rsidRDefault="00E657E4" w:rsidP="005757FD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0576A3E1" w14:textId="77777777" w:rsidR="00E657E4" w:rsidRPr="00757FC7" w:rsidRDefault="00E657E4" w:rsidP="005757FD">
            <w:pPr>
              <w:spacing w:after="0" w:line="4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87F17" w:rsidRPr="00757FC7" w14:paraId="0E790FFE" w14:textId="77777777" w:rsidTr="005757FD">
        <w:tc>
          <w:tcPr>
            <w:tcW w:w="2552" w:type="dxa"/>
            <w:hideMark/>
          </w:tcPr>
          <w:p w14:paraId="5A1D8300" w14:textId="77777777" w:rsidR="00487F17" w:rsidRPr="00757FC7" w:rsidRDefault="00487F17" w:rsidP="005757FD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0" w:type="dxa"/>
          </w:tcPr>
          <w:p w14:paraId="3937727D" w14:textId="797CA03B" w:rsidR="00487F17" w:rsidRPr="00757FC7" w:rsidRDefault="00DA42D3" w:rsidP="005757FD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339,653,449.49</w:t>
            </w:r>
          </w:p>
        </w:tc>
        <w:tc>
          <w:tcPr>
            <w:tcW w:w="1440" w:type="dxa"/>
          </w:tcPr>
          <w:p w14:paraId="1F2FF6EF" w14:textId="5CB4BB84" w:rsidR="00487F17" w:rsidRPr="00757FC7" w:rsidRDefault="00E470DA" w:rsidP="005757FD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350" w:type="dxa"/>
          </w:tcPr>
          <w:p w14:paraId="0E20FA48" w14:textId="41976E9E" w:rsidR="00487F17" w:rsidRPr="00757FC7" w:rsidRDefault="00672C70" w:rsidP="005757FD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301,676.11</w:t>
            </w:r>
          </w:p>
        </w:tc>
        <w:tc>
          <w:tcPr>
            <w:tcW w:w="1350" w:type="dxa"/>
          </w:tcPr>
          <w:p w14:paraId="222E4C43" w14:textId="37D4D8E2" w:rsidR="00487F17" w:rsidRPr="00757FC7" w:rsidRDefault="00672C70" w:rsidP="005757FD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339,955,125.60</w:t>
            </w:r>
          </w:p>
        </w:tc>
        <w:tc>
          <w:tcPr>
            <w:tcW w:w="1466" w:type="dxa"/>
          </w:tcPr>
          <w:p w14:paraId="65307157" w14:textId="5115A735" w:rsidR="00487F17" w:rsidRPr="00757FC7" w:rsidRDefault="00E470DA" w:rsidP="005757FD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  <w:cs/>
              </w:rPr>
              <w:t>0</w:t>
            </w:r>
            <w:r w:rsidR="005B3768" w:rsidRPr="00757FC7">
              <w:rPr>
                <w:rFonts w:asciiTheme="majorBidi" w:hAnsiTheme="majorBidi" w:cstheme="majorBidi"/>
                <w:sz w:val="24"/>
                <w:szCs w:val="24"/>
                <w:cs/>
              </w:rPr>
              <w:t>.10</w:t>
            </w:r>
            <w:r w:rsidRPr="00757FC7">
              <w:rPr>
                <w:rFonts w:asciiTheme="majorBidi" w:hAnsiTheme="majorBidi" w:cstheme="majorBidi"/>
                <w:sz w:val="24"/>
                <w:szCs w:val="24"/>
                <w:cs/>
              </w:rPr>
              <w:t>% - 0.</w:t>
            </w:r>
            <w:r w:rsidR="005B3768" w:rsidRPr="00757FC7">
              <w:rPr>
                <w:rFonts w:asciiTheme="majorBidi" w:hAnsiTheme="majorBidi" w:cstheme="majorBidi" w:hint="cs"/>
                <w:sz w:val="24"/>
                <w:szCs w:val="24"/>
                <w:cs/>
              </w:rPr>
              <w:t>25</w:t>
            </w:r>
            <w:r w:rsidRPr="00757FC7">
              <w:rPr>
                <w:rFonts w:asciiTheme="majorBidi" w:hAnsiTheme="majorBidi" w:cstheme="majorBidi"/>
                <w:sz w:val="24"/>
                <w:szCs w:val="24"/>
                <w:cs/>
              </w:rPr>
              <w:t>%</w:t>
            </w:r>
          </w:p>
        </w:tc>
      </w:tr>
      <w:tr w:rsidR="00487F17" w:rsidRPr="00757FC7" w14:paraId="4B22C596" w14:textId="77777777" w:rsidTr="005757FD">
        <w:tc>
          <w:tcPr>
            <w:tcW w:w="2552" w:type="dxa"/>
            <w:hideMark/>
          </w:tcPr>
          <w:p w14:paraId="556740A4" w14:textId="1B5894C7" w:rsidR="00487F17" w:rsidRPr="00757FC7" w:rsidRDefault="00487F17" w:rsidP="005757FD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ลูกหนี้</w:t>
            </w:r>
            <w:r w:rsidR="00C704FF"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>หมุนเวียน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530" w:type="dxa"/>
          </w:tcPr>
          <w:p w14:paraId="7527A459" w14:textId="1D752ACE" w:rsidR="00487F17" w:rsidRPr="00757FC7" w:rsidRDefault="00FE6CDC" w:rsidP="005757FD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440" w:type="dxa"/>
          </w:tcPr>
          <w:p w14:paraId="0CD8E332" w14:textId="116D9438" w:rsidR="00487F17" w:rsidRPr="00757FC7" w:rsidRDefault="00FE6CDC" w:rsidP="005757FD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350" w:type="dxa"/>
            <w:vAlign w:val="bottom"/>
          </w:tcPr>
          <w:p w14:paraId="7790A830" w14:textId="6D634E50" w:rsidR="00487F17" w:rsidRPr="00757FC7" w:rsidRDefault="00BE6BC8" w:rsidP="005757FD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6,003,481.43</w:t>
            </w:r>
          </w:p>
        </w:tc>
        <w:tc>
          <w:tcPr>
            <w:tcW w:w="1350" w:type="dxa"/>
            <w:vAlign w:val="bottom"/>
          </w:tcPr>
          <w:p w14:paraId="03912E08" w14:textId="37578C60" w:rsidR="00487F17" w:rsidRPr="00757FC7" w:rsidRDefault="00BE6BC8" w:rsidP="005757FD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6,003,481.43</w:t>
            </w:r>
          </w:p>
        </w:tc>
        <w:tc>
          <w:tcPr>
            <w:tcW w:w="1466" w:type="dxa"/>
          </w:tcPr>
          <w:p w14:paraId="739F8E4B" w14:textId="1216F712" w:rsidR="00487F17" w:rsidRPr="00757FC7" w:rsidRDefault="00D067D9" w:rsidP="005757FD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7FC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</w:tr>
      <w:tr w:rsidR="00E657E4" w:rsidRPr="00757FC7" w14:paraId="1F618C60" w14:textId="77777777" w:rsidTr="005757FD">
        <w:tc>
          <w:tcPr>
            <w:tcW w:w="2552" w:type="dxa"/>
            <w:hideMark/>
          </w:tcPr>
          <w:p w14:paraId="1002EC87" w14:textId="77777777" w:rsidR="00E657E4" w:rsidRPr="00757FC7" w:rsidRDefault="00E657E4" w:rsidP="005757FD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เงินให้กู้ยืมระยะสั้นกิจการ</w:t>
            </w:r>
          </w:p>
        </w:tc>
        <w:tc>
          <w:tcPr>
            <w:tcW w:w="1530" w:type="dxa"/>
          </w:tcPr>
          <w:p w14:paraId="5B38B322" w14:textId="77777777" w:rsidR="00E657E4" w:rsidRPr="00757FC7" w:rsidRDefault="00E657E4" w:rsidP="005757FD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93D131E" w14:textId="77777777" w:rsidR="00E657E4" w:rsidRPr="00757FC7" w:rsidRDefault="00E657E4" w:rsidP="005757FD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71331BA" w14:textId="77777777" w:rsidR="00E657E4" w:rsidRPr="00757FC7" w:rsidRDefault="00E657E4" w:rsidP="005757FD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6677F85" w14:textId="77777777" w:rsidR="00E657E4" w:rsidRPr="00757FC7" w:rsidRDefault="00E657E4" w:rsidP="005757FD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6" w:type="dxa"/>
          </w:tcPr>
          <w:p w14:paraId="6B93C7B6" w14:textId="77777777" w:rsidR="00E657E4" w:rsidRPr="00757FC7" w:rsidRDefault="00E657E4" w:rsidP="005757FD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87F17" w:rsidRPr="00757FC7" w14:paraId="74D3925C" w14:textId="77777777" w:rsidTr="005757FD">
        <w:tc>
          <w:tcPr>
            <w:tcW w:w="2552" w:type="dxa"/>
          </w:tcPr>
          <w:p w14:paraId="7C531111" w14:textId="77777777" w:rsidR="00487F17" w:rsidRPr="00757FC7" w:rsidRDefault="00487F17" w:rsidP="005757FD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ที่เกี่ยวข้องกัน</w:t>
            </w:r>
          </w:p>
        </w:tc>
        <w:tc>
          <w:tcPr>
            <w:tcW w:w="1530" w:type="dxa"/>
          </w:tcPr>
          <w:p w14:paraId="19C2C359" w14:textId="50A7EA3E" w:rsidR="00487F17" w:rsidRPr="00757FC7" w:rsidRDefault="00BE6BC8" w:rsidP="005757FD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7FC7">
              <w:rPr>
                <w:rFonts w:asciiTheme="majorBidi" w:hAnsiTheme="majorBidi" w:cs="Angsana New"/>
                <w:sz w:val="24"/>
                <w:szCs w:val="24"/>
                <w:cs/>
              </w:rPr>
              <w:t>505</w:t>
            </w:r>
            <w:r w:rsidR="00925B7F" w:rsidRPr="00757FC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25B7F" w:rsidRPr="00757FC7">
              <w:rPr>
                <w:rFonts w:asciiTheme="majorBidi" w:hAnsiTheme="majorBidi" w:cs="Angsana New"/>
                <w:sz w:val="24"/>
                <w:szCs w:val="24"/>
                <w:cs/>
              </w:rPr>
              <w:t>200</w:t>
            </w:r>
            <w:r w:rsidR="00925B7F" w:rsidRPr="00757FC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25B7F" w:rsidRPr="00757FC7">
              <w:rPr>
                <w:rFonts w:asciiTheme="majorBidi" w:hAnsiTheme="majorBidi" w:cs="Angsana New"/>
                <w:sz w:val="24"/>
                <w:szCs w:val="24"/>
                <w:cs/>
              </w:rPr>
              <w:t>000.00</w:t>
            </w:r>
          </w:p>
        </w:tc>
        <w:tc>
          <w:tcPr>
            <w:tcW w:w="1440" w:type="dxa"/>
          </w:tcPr>
          <w:p w14:paraId="5FCCDEB5" w14:textId="7BB3D1F4" w:rsidR="00487F17" w:rsidRPr="00757FC7" w:rsidRDefault="00BE6BC8" w:rsidP="005757FD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487,650</w:t>
            </w:r>
            <w:r w:rsidR="001503AB" w:rsidRPr="00757FC7">
              <w:rPr>
                <w:rFonts w:asciiTheme="majorBidi" w:hAnsiTheme="majorBidi" w:cstheme="majorBidi"/>
                <w:sz w:val="24"/>
                <w:szCs w:val="24"/>
              </w:rPr>
              <w:t>,000.00</w:t>
            </w:r>
          </w:p>
        </w:tc>
        <w:tc>
          <w:tcPr>
            <w:tcW w:w="1350" w:type="dxa"/>
          </w:tcPr>
          <w:p w14:paraId="5188BA7E" w14:textId="56EE8423" w:rsidR="00487F17" w:rsidRPr="00757FC7" w:rsidRDefault="00094A96" w:rsidP="005757FD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350" w:type="dxa"/>
          </w:tcPr>
          <w:p w14:paraId="05674D77" w14:textId="2AF3E326" w:rsidR="00487F17" w:rsidRPr="00757FC7" w:rsidRDefault="00BE6BC8" w:rsidP="005757FD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992,850</w:t>
            </w:r>
            <w:r w:rsidR="00BE4E3B" w:rsidRPr="00757FC7">
              <w:rPr>
                <w:rFonts w:asciiTheme="majorBidi" w:hAnsiTheme="majorBidi" w:cstheme="majorBidi"/>
                <w:sz w:val="24"/>
                <w:szCs w:val="24"/>
              </w:rPr>
              <w:t>,000.00</w:t>
            </w:r>
          </w:p>
        </w:tc>
        <w:tc>
          <w:tcPr>
            <w:tcW w:w="1466" w:type="dxa"/>
          </w:tcPr>
          <w:p w14:paraId="671391F7" w14:textId="7CBF86EF" w:rsidR="00487F17" w:rsidRPr="00757FC7" w:rsidRDefault="00BE6BC8" w:rsidP="005757FD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3.75%-</w:t>
            </w:r>
            <w:r w:rsidR="00094A96" w:rsidRPr="00757FC7">
              <w:rPr>
                <w:rFonts w:asciiTheme="majorBidi" w:hAnsiTheme="majorBidi" w:cstheme="majorBidi"/>
                <w:sz w:val="24"/>
                <w:szCs w:val="24"/>
              </w:rPr>
              <w:t>5.</w:t>
            </w:r>
            <w:r w:rsidRPr="00757FC7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094A96" w:rsidRPr="00757FC7">
              <w:rPr>
                <w:rFonts w:asciiTheme="majorBidi" w:hAnsiTheme="majorBidi" w:cstheme="majorBidi"/>
                <w:sz w:val="24"/>
                <w:szCs w:val="24"/>
              </w:rPr>
              <w:t>%</w:t>
            </w:r>
            <w:r w:rsidR="005B3768" w:rsidRPr="00757FC7">
              <w:rPr>
                <w:rFonts w:asciiTheme="majorBidi" w:hAnsiTheme="majorBidi" w:cstheme="majorBidi"/>
                <w:sz w:val="24"/>
                <w:szCs w:val="24"/>
              </w:rPr>
              <w:t>, MLR-1.5%</w:t>
            </w:r>
          </w:p>
        </w:tc>
      </w:tr>
      <w:tr w:rsidR="00487F17" w:rsidRPr="00757FC7" w14:paraId="77DC1682" w14:textId="77777777" w:rsidTr="005757FD">
        <w:tc>
          <w:tcPr>
            <w:tcW w:w="2552" w:type="dxa"/>
          </w:tcPr>
          <w:p w14:paraId="73A2C742" w14:textId="77777777" w:rsidR="00487F17" w:rsidRPr="00757FC7" w:rsidRDefault="00487F17" w:rsidP="005757FD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30" w:type="dxa"/>
          </w:tcPr>
          <w:p w14:paraId="46C32849" w14:textId="3BB32583" w:rsidR="00487F17" w:rsidRPr="00757FC7" w:rsidRDefault="00726F72" w:rsidP="005757FD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440" w:type="dxa"/>
          </w:tcPr>
          <w:p w14:paraId="47ED555B" w14:textId="6264644B" w:rsidR="00487F17" w:rsidRPr="00757FC7" w:rsidRDefault="00104A63" w:rsidP="005757FD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36,316.28</w:t>
            </w:r>
          </w:p>
        </w:tc>
        <w:tc>
          <w:tcPr>
            <w:tcW w:w="1350" w:type="dxa"/>
          </w:tcPr>
          <w:p w14:paraId="76F05FEB" w14:textId="3A81B90A" w:rsidR="00487F17" w:rsidRPr="00757FC7" w:rsidRDefault="00535261" w:rsidP="005757FD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7FC7">
              <w:rPr>
                <w:rFonts w:asciiTheme="majorBidi" w:hAnsiTheme="majorBidi" w:cs="Angsana New"/>
                <w:sz w:val="24"/>
                <w:szCs w:val="24"/>
                <w:cs/>
              </w:rPr>
              <w:t>150</w:t>
            </w:r>
            <w:r w:rsidRPr="00757FC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57FC7">
              <w:rPr>
                <w:rFonts w:asciiTheme="majorBidi" w:hAnsiTheme="majorBidi" w:cs="Angsana New"/>
                <w:sz w:val="24"/>
                <w:szCs w:val="24"/>
                <w:cs/>
              </w:rPr>
              <w:t>160</w:t>
            </w:r>
            <w:r w:rsidRPr="00757FC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57FC7">
              <w:rPr>
                <w:rFonts w:asciiTheme="majorBidi" w:hAnsiTheme="majorBidi" w:cs="Angsana New"/>
                <w:sz w:val="24"/>
                <w:szCs w:val="24"/>
                <w:cs/>
              </w:rPr>
              <w:t>255.15</w:t>
            </w:r>
          </w:p>
        </w:tc>
        <w:tc>
          <w:tcPr>
            <w:tcW w:w="1350" w:type="dxa"/>
          </w:tcPr>
          <w:p w14:paraId="7E9CAEBB" w14:textId="61DE6F22" w:rsidR="00487F17" w:rsidRPr="00757FC7" w:rsidRDefault="00535261" w:rsidP="005757FD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150,196,571.43</w:t>
            </w:r>
          </w:p>
        </w:tc>
        <w:tc>
          <w:tcPr>
            <w:tcW w:w="1466" w:type="dxa"/>
          </w:tcPr>
          <w:p w14:paraId="5BE83F95" w14:textId="71DCC799" w:rsidR="00487F17" w:rsidRPr="00757FC7" w:rsidRDefault="002344D6" w:rsidP="005757FD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  <w:cs/>
              </w:rPr>
              <w:t>0.20%</w:t>
            </w:r>
          </w:p>
        </w:tc>
      </w:tr>
      <w:tr w:rsidR="002924B8" w:rsidRPr="00757FC7" w14:paraId="36AD1590" w14:textId="77777777" w:rsidTr="005757FD">
        <w:tc>
          <w:tcPr>
            <w:tcW w:w="2552" w:type="dxa"/>
          </w:tcPr>
          <w:p w14:paraId="76D51D6E" w14:textId="785C9143" w:rsidR="002924B8" w:rsidRPr="00757FC7" w:rsidRDefault="002924B8" w:rsidP="005757FD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530" w:type="dxa"/>
          </w:tcPr>
          <w:p w14:paraId="68D6F906" w14:textId="123D9D52" w:rsidR="002924B8" w:rsidRPr="00757FC7" w:rsidRDefault="002924B8" w:rsidP="005757FD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A1C42F5" w14:textId="60C90E81" w:rsidR="002924B8" w:rsidRPr="00757FC7" w:rsidRDefault="002924B8" w:rsidP="005757FD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9417A6F" w14:textId="1C3E6227" w:rsidR="002924B8" w:rsidRPr="00757FC7" w:rsidRDefault="002924B8" w:rsidP="005757FD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002CE76" w14:textId="20482C3D" w:rsidR="002924B8" w:rsidRPr="00757FC7" w:rsidRDefault="002924B8" w:rsidP="005757FD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6" w:type="dxa"/>
          </w:tcPr>
          <w:p w14:paraId="36B7726A" w14:textId="664722A4" w:rsidR="002924B8" w:rsidRPr="00757FC7" w:rsidRDefault="005B3768" w:rsidP="005757FD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924B8" w:rsidRPr="00757FC7" w14:paraId="04C83AC0" w14:textId="77777777" w:rsidTr="005757FD">
        <w:tc>
          <w:tcPr>
            <w:tcW w:w="2552" w:type="dxa"/>
            <w:hideMark/>
          </w:tcPr>
          <w:p w14:paraId="292112F9" w14:textId="7582CB21" w:rsidR="002924B8" w:rsidRPr="00757FC7" w:rsidRDefault="002924B8" w:rsidP="005757FD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</w:t>
            </w:r>
            <w:r w:rsidR="004C75EA" w:rsidRPr="00757FC7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เงินกู้ยืม</w:t>
            </w:r>
          </w:p>
        </w:tc>
        <w:tc>
          <w:tcPr>
            <w:tcW w:w="1530" w:type="dxa"/>
          </w:tcPr>
          <w:p w14:paraId="74E1B63E" w14:textId="77777777" w:rsidR="002924B8" w:rsidRPr="00757FC7" w:rsidRDefault="002924B8" w:rsidP="005757FD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121955EC" w14:textId="77777777" w:rsidR="002924B8" w:rsidRPr="00757FC7" w:rsidRDefault="002924B8" w:rsidP="005757FD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7101F9B3" w14:textId="77777777" w:rsidR="002924B8" w:rsidRPr="00757FC7" w:rsidRDefault="002924B8" w:rsidP="005757FD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3D5465B" w14:textId="77777777" w:rsidR="002924B8" w:rsidRPr="00757FC7" w:rsidRDefault="002924B8" w:rsidP="005757FD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6" w:type="dxa"/>
          </w:tcPr>
          <w:p w14:paraId="57F8F47D" w14:textId="5208CA0A" w:rsidR="002924B8" w:rsidRPr="00757FC7" w:rsidRDefault="005B3768" w:rsidP="005757FD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924B8" w:rsidRPr="00757FC7" w14:paraId="4541221E" w14:textId="77777777" w:rsidTr="005757FD">
        <w:tc>
          <w:tcPr>
            <w:tcW w:w="2552" w:type="dxa"/>
          </w:tcPr>
          <w:p w14:paraId="10829B57" w14:textId="42B91667" w:rsidR="002924B8" w:rsidRPr="00757FC7" w:rsidRDefault="004C75EA" w:rsidP="005757FD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   </w:t>
            </w:r>
            <w:r w:rsidR="002924B8" w:rsidRPr="00757FC7">
              <w:rPr>
                <w:rFonts w:ascii="Angsana New" w:hAnsi="Angsana New" w:cs="Angsana New"/>
                <w:sz w:val="24"/>
                <w:szCs w:val="24"/>
                <w:cs/>
              </w:rPr>
              <w:t>ระยะสั้นจากสถาบันการเงิน</w:t>
            </w:r>
          </w:p>
        </w:tc>
        <w:tc>
          <w:tcPr>
            <w:tcW w:w="1530" w:type="dxa"/>
          </w:tcPr>
          <w:p w14:paraId="7D8E05EF" w14:textId="1979694E" w:rsidR="002924B8" w:rsidRPr="00757FC7" w:rsidRDefault="004C75EA" w:rsidP="005757FD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7FC7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4C869DE8" w14:textId="20272DF0" w:rsidR="002924B8" w:rsidRPr="00757FC7" w:rsidRDefault="00535261" w:rsidP="005757FD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7FC7">
              <w:rPr>
                <w:rFonts w:asciiTheme="majorBidi" w:hAnsiTheme="majorBidi" w:cs="Angsana New"/>
                <w:sz w:val="24"/>
                <w:szCs w:val="24"/>
              </w:rPr>
              <w:t>159,243,752.78</w:t>
            </w:r>
          </w:p>
        </w:tc>
        <w:tc>
          <w:tcPr>
            <w:tcW w:w="1350" w:type="dxa"/>
          </w:tcPr>
          <w:p w14:paraId="63649F53" w14:textId="505CA02C" w:rsidR="002924B8" w:rsidRPr="00757FC7" w:rsidRDefault="002924B8" w:rsidP="005757FD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350" w:type="dxa"/>
          </w:tcPr>
          <w:p w14:paraId="26412F63" w14:textId="276A018E" w:rsidR="002924B8" w:rsidRPr="00757FC7" w:rsidRDefault="00535261" w:rsidP="005757FD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7FC7">
              <w:rPr>
                <w:rFonts w:asciiTheme="majorBidi" w:hAnsiTheme="majorBidi" w:cs="Angsana New"/>
                <w:sz w:val="24"/>
                <w:szCs w:val="24"/>
              </w:rPr>
              <w:t>159,243,752.78</w:t>
            </w:r>
          </w:p>
        </w:tc>
        <w:tc>
          <w:tcPr>
            <w:tcW w:w="1466" w:type="dxa"/>
          </w:tcPr>
          <w:p w14:paraId="2DC3A296" w14:textId="6E5C4A0B" w:rsidR="002924B8" w:rsidRPr="00757FC7" w:rsidRDefault="002924B8" w:rsidP="005757FD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7FC7">
              <w:rPr>
                <w:rFonts w:asciiTheme="majorBidi" w:hAnsiTheme="majorBidi" w:cs="Angsana New"/>
                <w:sz w:val="24"/>
                <w:szCs w:val="24"/>
                <w:cs/>
              </w:rPr>
              <w:t>3.</w:t>
            </w:r>
            <w:r w:rsidR="001361B4" w:rsidRPr="00757FC7">
              <w:rPr>
                <w:rFonts w:asciiTheme="majorBidi" w:hAnsiTheme="majorBidi" w:cs="Angsana New"/>
                <w:sz w:val="24"/>
                <w:szCs w:val="24"/>
                <w:cs/>
              </w:rPr>
              <w:t>15%-</w:t>
            </w:r>
            <w:r w:rsidRPr="00757FC7">
              <w:rPr>
                <w:rFonts w:asciiTheme="majorBidi" w:hAnsiTheme="majorBidi" w:cs="Angsana New"/>
                <w:sz w:val="24"/>
                <w:szCs w:val="24"/>
                <w:cs/>
              </w:rPr>
              <w:t>3.50%</w:t>
            </w:r>
          </w:p>
        </w:tc>
      </w:tr>
      <w:tr w:rsidR="002924B8" w:rsidRPr="00757FC7" w14:paraId="2F5BC9A7" w14:textId="77777777" w:rsidTr="005757FD">
        <w:tc>
          <w:tcPr>
            <w:tcW w:w="2552" w:type="dxa"/>
          </w:tcPr>
          <w:p w14:paraId="6EC6B9A1" w14:textId="593D271E" w:rsidR="002924B8" w:rsidRPr="00757FC7" w:rsidRDefault="002924B8" w:rsidP="005757FD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530" w:type="dxa"/>
          </w:tcPr>
          <w:p w14:paraId="58CC426F" w14:textId="54742E66" w:rsidR="002924B8" w:rsidRPr="00757FC7" w:rsidRDefault="002924B8" w:rsidP="005757FD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440" w:type="dxa"/>
          </w:tcPr>
          <w:p w14:paraId="2F1D7A5C" w14:textId="6903FD3F" w:rsidR="002924B8" w:rsidRPr="00757FC7" w:rsidRDefault="002924B8" w:rsidP="005757FD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350" w:type="dxa"/>
          </w:tcPr>
          <w:p w14:paraId="18EBF3B1" w14:textId="2970F87F" w:rsidR="002924B8" w:rsidRPr="00757FC7" w:rsidRDefault="001361B4" w:rsidP="005757FD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129,540.88</w:t>
            </w:r>
          </w:p>
        </w:tc>
        <w:tc>
          <w:tcPr>
            <w:tcW w:w="1350" w:type="dxa"/>
          </w:tcPr>
          <w:p w14:paraId="2EF07FBB" w14:textId="5AC0C7A9" w:rsidR="002924B8" w:rsidRPr="00757FC7" w:rsidRDefault="001361B4" w:rsidP="005757FD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129,540.88</w:t>
            </w:r>
          </w:p>
        </w:tc>
        <w:tc>
          <w:tcPr>
            <w:tcW w:w="1466" w:type="dxa"/>
          </w:tcPr>
          <w:p w14:paraId="5B60E5C6" w14:textId="5D3108C6" w:rsidR="002924B8" w:rsidRPr="00757FC7" w:rsidRDefault="002924B8" w:rsidP="005757FD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 </w:t>
            </w:r>
          </w:p>
        </w:tc>
      </w:tr>
      <w:tr w:rsidR="002924B8" w:rsidRPr="00757FC7" w14:paraId="66B856C2" w14:textId="77777777" w:rsidTr="005757FD">
        <w:tc>
          <w:tcPr>
            <w:tcW w:w="2552" w:type="dxa"/>
          </w:tcPr>
          <w:p w14:paraId="6F53D4A5" w14:textId="1FCA8FDA" w:rsidR="002924B8" w:rsidRPr="00757FC7" w:rsidRDefault="002924B8" w:rsidP="005757FD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530" w:type="dxa"/>
          </w:tcPr>
          <w:p w14:paraId="7E11BAFE" w14:textId="6D07390E" w:rsidR="002924B8" w:rsidRPr="00757FC7" w:rsidRDefault="002924B8" w:rsidP="005757FD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 </w:t>
            </w:r>
          </w:p>
        </w:tc>
        <w:tc>
          <w:tcPr>
            <w:tcW w:w="1440" w:type="dxa"/>
          </w:tcPr>
          <w:p w14:paraId="093FA8A0" w14:textId="20590941" w:rsidR="002924B8" w:rsidRPr="00757FC7" w:rsidRDefault="002924B8" w:rsidP="005757FD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 </w:t>
            </w:r>
          </w:p>
        </w:tc>
        <w:tc>
          <w:tcPr>
            <w:tcW w:w="1350" w:type="dxa"/>
          </w:tcPr>
          <w:p w14:paraId="6A34A976" w14:textId="0A36EAA8" w:rsidR="002924B8" w:rsidRPr="00757FC7" w:rsidRDefault="001361B4" w:rsidP="005757FD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29,407,428.09</w:t>
            </w:r>
          </w:p>
        </w:tc>
        <w:tc>
          <w:tcPr>
            <w:tcW w:w="1350" w:type="dxa"/>
          </w:tcPr>
          <w:p w14:paraId="0155FB92" w14:textId="4EC07CFF" w:rsidR="002924B8" w:rsidRPr="00757FC7" w:rsidRDefault="001361B4" w:rsidP="005757FD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29,407,428.09</w:t>
            </w:r>
          </w:p>
        </w:tc>
        <w:tc>
          <w:tcPr>
            <w:tcW w:w="1466" w:type="dxa"/>
          </w:tcPr>
          <w:p w14:paraId="5AA0D280" w14:textId="19BAD151" w:rsidR="002924B8" w:rsidRPr="00757FC7" w:rsidRDefault="002924B8" w:rsidP="005757FD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 </w:t>
            </w:r>
          </w:p>
        </w:tc>
      </w:tr>
      <w:tr w:rsidR="001503AB" w:rsidRPr="00757FC7" w14:paraId="7311A3E3" w14:textId="77777777" w:rsidTr="005757FD">
        <w:tc>
          <w:tcPr>
            <w:tcW w:w="2552" w:type="dxa"/>
          </w:tcPr>
          <w:p w14:paraId="00E8E6F7" w14:textId="607C4084" w:rsidR="001503AB" w:rsidRPr="00757FC7" w:rsidRDefault="001503AB" w:rsidP="005757FD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1530" w:type="dxa"/>
          </w:tcPr>
          <w:p w14:paraId="01F13AA5" w14:textId="7855880A" w:rsidR="001503AB" w:rsidRPr="00757FC7" w:rsidRDefault="001503AB" w:rsidP="005757FD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94,359,500.00</w:t>
            </w:r>
          </w:p>
        </w:tc>
        <w:tc>
          <w:tcPr>
            <w:tcW w:w="1440" w:type="dxa"/>
          </w:tcPr>
          <w:p w14:paraId="1E63862A" w14:textId="3610655D" w:rsidR="001503AB" w:rsidRPr="00757FC7" w:rsidRDefault="000C2EE5" w:rsidP="005757FD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6B1EBD67" w14:textId="7770639C" w:rsidR="001503AB" w:rsidRPr="00757FC7" w:rsidRDefault="005B3768" w:rsidP="005757FD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1554F632" w14:textId="6F8D93C5" w:rsidR="001503AB" w:rsidRPr="00757FC7" w:rsidRDefault="00274A91" w:rsidP="005757FD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94,359,500.00</w:t>
            </w:r>
          </w:p>
        </w:tc>
        <w:tc>
          <w:tcPr>
            <w:tcW w:w="1466" w:type="dxa"/>
          </w:tcPr>
          <w:p w14:paraId="777588E5" w14:textId="0320E914" w:rsidR="001503AB" w:rsidRPr="00757FC7" w:rsidRDefault="005B3768" w:rsidP="005757FD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Prime Rate -2.25%</w:t>
            </w:r>
          </w:p>
        </w:tc>
      </w:tr>
      <w:tr w:rsidR="002924B8" w:rsidRPr="00757FC7" w14:paraId="041B6B29" w14:textId="77777777" w:rsidTr="005757FD">
        <w:tc>
          <w:tcPr>
            <w:tcW w:w="2552" w:type="dxa"/>
          </w:tcPr>
          <w:p w14:paraId="0A532BD4" w14:textId="6B469291" w:rsidR="002924B8" w:rsidRPr="00757FC7" w:rsidRDefault="002924B8" w:rsidP="005757FD">
            <w:pPr>
              <w:spacing w:after="0" w:line="46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530" w:type="dxa"/>
          </w:tcPr>
          <w:p w14:paraId="33C518B1" w14:textId="6027C2A8" w:rsidR="002924B8" w:rsidRPr="00757FC7" w:rsidRDefault="002924B8" w:rsidP="005757FD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440" w:type="dxa"/>
          </w:tcPr>
          <w:p w14:paraId="2B510C61" w14:textId="5863C10D" w:rsidR="002924B8" w:rsidRPr="00757FC7" w:rsidRDefault="007B4BA2" w:rsidP="005757FD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131,297.37</w:t>
            </w:r>
          </w:p>
        </w:tc>
        <w:tc>
          <w:tcPr>
            <w:tcW w:w="1350" w:type="dxa"/>
          </w:tcPr>
          <w:p w14:paraId="5F54A30D" w14:textId="74EF52F2" w:rsidR="002924B8" w:rsidRPr="00757FC7" w:rsidRDefault="002924B8" w:rsidP="005757FD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350" w:type="dxa"/>
          </w:tcPr>
          <w:p w14:paraId="4D00244E" w14:textId="0C43EAB1" w:rsidR="002924B8" w:rsidRPr="00757FC7" w:rsidRDefault="007B4BA2" w:rsidP="005757FD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131,297.37</w:t>
            </w:r>
          </w:p>
        </w:tc>
        <w:tc>
          <w:tcPr>
            <w:tcW w:w="1466" w:type="dxa"/>
          </w:tcPr>
          <w:p w14:paraId="197DA479" w14:textId="496D03F8" w:rsidR="002924B8" w:rsidRPr="00757FC7" w:rsidRDefault="002924B8" w:rsidP="005757FD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  <w:cs/>
              </w:rPr>
              <w:t>3.5241%</w:t>
            </w:r>
          </w:p>
        </w:tc>
      </w:tr>
      <w:tr w:rsidR="002924B8" w:rsidRPr="00757FC7" w14:paraId="50602363" w14:textId="77777777" w:rsidTr="005757FD">
        <w:tc>
          <w:tcPr>
            <w:tcW w:w="2552" w:type="dxa"/>
            <w:hideMark/>
          </w:tcPr>
          <w:p w14:paraId="33C294A6" w14:textId="46E9DC84" w:rsidR="002924B8" w:rsidRPr="00757FC7" w:rsidRDefault="002924B8" w:rsidP="005757FD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1530" w:type="dxa"/>
          </w:tcPr>
          <w:p w14:paraId="4ACD7FA4" w14:textId="3E655E8B" w:rsidR="002924B8" w:rsidRPr="00757FC7" w:rsidRDefault="002924B8" w:rsidP="005757FD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440" w:type="dxa"/>
          </w:tcPr>
          <w:p w14:paraId="48A6A087" w14:textId="65503411" w:rsidR="002924B8" w:rsidRPr="00757FC7" w:rsidRDefault="002924B8" w:rsidP="005757FD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350" w:type="dxa"/>
          </w:tcPr>
          <w:p w14:paraId="3B692EBD" w14:textId="11C56356" w:rsidR="002924B8" w:rsidRPr="00757FC7" w:rsidRDefault="007B4BA2" w:rsidP="005757FD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7FC7">
              <w:rPr>
                <w:rFonts w:asciiTheme="majorBidi" w:hAnsiTheme="majorBidi" w:cs="Angsana New"/>
                <w:sz w:val="24"/>
                <w:szCs w:val="24"/>
                <w:cs/>
              </w:rPr>
              <w:t>451</w:t>
            </w:r>
            <w:r w:rsidRPr="00757FC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57FC7">
              <w:rPr>
                <w:rFonts w:asciiTheme="majorBidi" w:hAnsiTheme="majorBidi" w:cs="Angsana New"/>
                <w:sz w:val="24"/>
                <w:szCs w:val="24"/>
                <w:cs/>
              </w:rPr>
              <w:t>923.16</w:t>
            </w:r>
          </w:p>
        </w:tc>
        <w:tc>
          <w:tcPr>
            <w:tcW w:w="1350" w:type="dxa"/>
          </w:tcPr>
          <w:p w14:paraId="4D32DE61" w14:textId="4261EA40" w:rsidR="002924B8" w:rsidRPr="00757FC7" w:rsidRDefault="007B4BA2" w:rsidP="005757FD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7FC7">
              <w:rPr>
                <w:rFonts w:asciiTheme="majorBidi" w:hAnsiTheme="majorBidi" w:cs="Angsana New"/>
                <w:sz w:val="24"/>
                <w:szCs w:val="24"/>
                <w:cs/>
              </w:rPr>
              <w:t>451</w:t>
            </w:r>
            <w:r w:rsidRPr="00757FC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57FC7">
              <w:rPr>
                <w:rFonts w:asciiTheme="majorBidi" w:hAnsiTheme="majorBidi" w:cs="Angsana New"/>
                <w:sz w:val="24"/>
                <w:szCs w:val="24"/>
                <w:cs/>
              </w:rPr>
              <w:t>923.16</w:t>
            </w:r>
          </w:p>
        </w:tc>
        <w:tc>
          <w:tcPr>
            <w:tcW w:w="1466" w:type="dxa"/>
          </w:tcPr>
          <w:p w14:paraId="338A0149" w14:textId="209A47DC" w:rsidR="002924B8" w:rsidRPr="00757FC7" w:rsidRDefault="005B3768" w:rsidP="005757FD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924B8" w:rsidRPr="00757FC7" w14:paraId="7DB9FF07" w14:textId="77777777" w:rsidTr="005757FD">
        <w:tc>
          <w:tcPr>
            <w:tcW w:w="2552" w:type="dxa"/>
            <w:hideMark/>
          </w:tcPr>
          <w:p w14:paraId="133A6CF3" w14:textId="3407CD0A" w:rsidR="002924B8" w:rsidRPr="00757FC7" w:rsidRDefault="000C2EE5" w:rsidP="005757FD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530" w:type="dxa"/>
          </w:tcPr>
          <w:p w14:paraId="437273E7" w14:textId="2A51BADF" w:rsidR="002924B8" w:rsidRPr="00757FC7" w:rsidRDefault="000C2EE5" w:rsidP="005757FD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7FC7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18D545A7" w14:textId="238981E2" w:rsidR="002924B8" w:rsidRPr="00757FC7" w:rsidRDefault="007B4BA2" w:rsidP="005757FD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1,490,257,957.14</w:t>
            </w:r>
          </w:p>
        </w:tc>
        <w:tc>
          <w:tcPr>
            <w:tcW w:w="1350" w:type="dxa"/>
          </w:tcPr>
          <w:p w14:paraId="48DDDE40" w14:textId="3C5F913E" w:rsidR="002924B8" w:rsidRPr="00757FC7" w:rsidRDefault="00BE4E3B" w:rsidP="005757FD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7FC7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02A41B24" w14:textId="1E379D99" w:rsidR="002924B8" w:rsidRPr="00757FC7" w:rsidRDefault="007B4BA2" w:rsidP="005757FD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1,490,257,957.14</w:t>
            </w:r>
          </w:p>
        </w:tc>
        <w:tc>
          <w:tcPr>
            <w:tcW w:w="1466" w:type="dxa"/>
          </w:tcPr>
          <w:p w14:paraId="6CB1D80B" w14:textId="45A77DFD" w:rsidR="002924B8" w:rsidRPr="00757FC7" w:rsidRDefault="005B3768" w:rsidP="005757FD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4.50%</w:t>
            </w:r>
          </w:p>
        </w:tc>
      </w:tr>
    </w:tbl>
    <w:p w14:paraId="7B5C8179" w14:textId="5AA526B4" w:rsidR="00783D23" w:rsidRPr="00757FC7" w:rsidRDefault="00783D23" w:rsidP="005757FD">
      <w:pPr>
        <w:spacing w:before="120" w:after="120" w:line="460" w:lineRule="exact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0CCABE9B" w14:textId="77777777" w:rsidR="00783D23" w:rsidRPr="00757FC7" w:rsidRDefault="00783D23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br w:type="page"/>
      </w:r>
    </w:p>
    <w:p w14:paraId="58FEF369" w14:textId="2EC6319A" w:rsidR="00783D23" w:rsidRPr="00757FC7" w:rsidRDefault="00783D23" w:rsidP="0064471E">
      <w:pPr>
        <w:autoSpaceDE w:val="0"/>
        <w:autoSpaceDN w:val="0"/>
        <w:adjustRightInd w:val="0"/>
        <w:spacing w:after="0" w:line="48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 xml:space="preserve">- </w:t>
      </w:r>
      <w:r w:rsidR="00636825" w:rsidRPr="00757FC7">
        <w:rPr>
          <w:rFonts w:ascii="Angsana New" w:hAnsi="Angsana New" w:cs="Angsana New" w:hint="cs"/>
          <w:sz w:val="30"/>
          <w:szCs w:val="30"/>
          <w:cs/>
        </w:rPr>
        <w:t>79</w:t>
      </w:r>
      <w:r w:rsidRPr="00757FC7">
        <w:rPr>
          <w:rFonts w:ascii="Angsana New" w:hAnsi="Angsana New" w:cs="Angsana New"/>
          <w:sz w:val="30"/>
          <w:szCs w:val="30"/>
        </w:rPr>
        <w:t xml:space="preserve"> -</w:t>
      </w:r>
    </w:p>
    <w:p w14:paraId="47CCD856" w14:textId="77777777" w:rsidR="00783D23" w:rsidRPr="00757FC7" w:rsidRDefault="00783D23" w:rsidP="0064471E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5000" w:type="pct"/>
        <w:tblInd w:w="250" w:type="dxa"/>
        <w:tblLayout w:type="fixed"/>
        <w:tblLook w:val="04A0" w:firstRow="1" w:lastRow="0" w:firstColumn="1" w:lastColumn="0" w:noHBand="0" w:noVBand="1"/>
      </w:tblPr>
      <w:tblGrid>
        <w:gridCol w:w="2710"/>
        <w:gridCol w:w="1429"/>
        <w:gridCol w:w="1239"/>
        <w:gridCol w:w="1243"/>
        <w:gridCol w:w="1422"/>
        <w:gridCol w:w="1273"/>
      </w:tblGrid>
      <w:tr w:rsidR="004D7630" w:rsidRPr="00757FC7" w14:paraId="54A56CA2" w14:textId="77777777" w:rsidTr="003E07F7">
        <w:tc>
          <w:tcPr>
            <w:tcW w:w="1455" w:type="pct"/>
          </w:tcPr>
          <w:p w14:paraId="319813A1" w14:textId="77777777" w:rsidR="004D7630" w:rsidRPr="00757FC7" w:rsidRDefault="004D7630" w:rsidP="0064471E">
            <w:pPr>
              <w:spacing w:after="0" w:line="480" w:lineRule="exac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bookmarkStart w:id="34" w:name="_Hlk64548602"/>
            <w:bookmarkEnd w:id="33"/>
          </w:p>
        </w:tc>
        <w:tc>
          <w:tcPr>
            <w:tcW w:w="3545" w:type="pct"/>
            <w:gridSpan w:val="5"/>
            <w:hideMark/>
          </w:tcPr>
          <w:p w14:paraId="3235CA7A" w14:textId="6A76AE2D" w:rsidR="004D7630" w:rsidRPr="00757FC7" w:rsidRDefault="004D7630" w:rsidP="0064471E">
            <w:pPr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หน่วย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4D7630" w:rsidRPr="00757FC7" w14:paraId="1AD978BC" w14:textId="77777777" w:rsidTr="003E07F7">
        <w:tc>
          <w:tcPr>
            <w:tcW w:w="1455" w:type="pct"/>
          </w:tcPr>
          <w:p w14:paraId="6945532C" w14:textId="77777777" w:rsidR="004D7630" w:rsidRPr="00757FC7" w:rsidRDefault="004D7630" w:rsidP="0064471E">
            <w:pPr>
              <w:spacing w:after="0" w:line="480" w:lineRule="exac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545" w:type="pct"/>
            <w:gridSpan w:val="5"/>
            <w:hideMark/>
          </w:tcPr>
          <w:p w14:paraId="2394B466" w14:textId="14DE084D" w:rsidR="004D7630" w:rsidRPr="00757FC7" w:rsidRDefault="004D7630" w:rsidP="0064471E">
            <w:pPr>
              <w:pBdr>
                <w:bottom w:val="single" w:sz="4" w:space="1" w:color="auto"/>
              </w:pBdr>
              <w:spacing w:after="0" w:line="4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งบการเงินรวม ณ วันที่ 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5B2021"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</w:p>
        </w:tc>
      </w:tr>
      <w:tr w:rsidR="00015455" w:rsidRPr="00757FC7" w14:paraId="3B971F1F" w14:textId="77777777" w:rsidTr="00E9142F">
        <w:tc>
          <w:tcPr>
            <w:tcW w:w="1455" w:type="pct"/>
          </w:tcPr>
          <w:p w14:paraId="23F9894F" w14:textId="77777777" w:rsidR="00015455" w:rsidRPr="00757FC7" w:rsidRDefault="00015455" w:rsidP="0064471E">
            <w:pPr>
              <w:spacing w:after="0" w:line="480" w:lineRule="exact"/>
              <w:ind w:left="72" w:right="16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7" w:type="pct"/>
            <w:hideMark/>
          </w:tcPr>
          <w:p w14:paraId="49378FC0" w14:textId="7F3F07C2" w:rsidR="00015455" w:rsidRPr="00757FC7" w:rsidRDefault="00015455" w:rsidP="0064471E">
            <w:pPr>
              <w:spacing w:after="0" w:line="48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อัตราดอกเบี้ยปรับ</w:t>
            </w:r>
          </w:p>
        </w:tc>
        <w:tc>
          <w:tcPr>
            <w:tcW w:w="665" w:type="pct"/>
          </w:tcPr>
          <w:p w14:paraId="58F49DB1" w14:textId="77777777" w:rsidR="00015455" w:rsidRPr="00757FC7" w:rsidRDefault="00015455" w:rsidP="0064471E">
            <w:pPr>
              <w:pStyle w:val="Heading8"/>
              <w:tabs>
                <w:tab w:val="left" w:pos="720"/>
              </w:tabs>
              <w:spacing w:before="0" w:line="4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667" w:type="pct"/>
          </w:tcPr>
          <w:p w14:paraId="63591E98" w14:textId="77777777" w:rsidR="00015455" w:rsidRPr="00757FC7" w:rsidRDefault="00015455" w:rsidP="0064471E">
            <w:pPr>
              <w:pStyle w:val="Heading8"/>
              <w:tabs>
                <w:tab w:val="left" w:pos="720"/>
              </w:tabs>
              <w:spacing w:before="0" w:line="4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763" w:type="pct"/>
          </w:tcPr>
          <w:p w14:paraId="6CF7948B" w14:textId="77777777" w:rsidR="00015455" w:rsidRPr="00757FC7" w:rsidRDefault="00015455" w:rsidP="0064471E">
            <w:pPr>
              <w:spacing w:after="0" w:line="4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3" w:type="pct"/>
          </w:tcPr>
          <w:p w14:paraId="710A84D7" w14:textId="77777777" w:rsidR="00015455" w:rsidRPr="00757FC7" w:rsidRDefault="00015455" w:rsidP="0064471E">
            <w:pPr>
              <w:spacing w:after="0" w:line="4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015455" w:rsidRPr="00757FC7" w14:paraId="792EBA6D" w14:textId="77777777" w:rsidTr="00E9142F">
        <w:tc>
          <w:tcPr>
            <w:tcW w:w="1455" w:type="pct"/>
            <w:hideMark/>
          </w:tcPr>
          <w:p w14:paraId="2F91BB35" w14:textId="77777777" w:rsidR="00015455" w:rsidRPr="00757FC7" w:rsidRDefault="00015455" w:rsidP="0064471E">
            <w:pPr>
              <w:pBdr>
                <w:bottom w:val="single" w:sz="6" w:space="1" w:color="auto"/>
              </w:pBdr>
              <w:spacing w:after="0" w:line="480" w:lineRule="exact"/>
              <w:ind w:left="84" w:right="3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767" w:type="pct"/>
            <w:hideMark/>
          </w:tcPr>
          <w:p w14:paraId="7DAB1758" w14:textId="301993CA" w:rsidR="00015455" w:rsidRPr="00757FC7" w:rsidRDefault="00A721A3" w:rsidP="0064471E">
            <w:pPr>
              <w:pBdr>
                <w:bottom w:val="single" w:sz="6" w:space="1" w:color="auto"/>
              </w:pBdr>
              <w:spacing w:after="0" w:line="48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ขึ้นลง</w:t>
            </w:r>
            <w:r w:rsidR="00015455" w:rsidRPr="00757FC7">
              <w:rPr>
                <w:rFonts w:ascii="Angsana New" w:hAnsi="Angsana New" w:cs="Angsana New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665" w:type="pct"/>
            <w:vAlign w:val="bottom"/>
            <w:hideMark/>
          </w:tcPr>
          <w:p w14:paraId="27AB8375" w14:textId="77777777" w:rsidR="00015455" w:rsidRPr="00757FC7" w:rsidRDefault="00015455" w:rsidP="0064471E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line="4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คงที่</w:t>
            </w:r>
          </w:p>
        </w:tc>
        <w:tc>
          <w:tcPr>
            <w:tcW w:w="667" w:type="pct"/>
            <w:vAlign w:val="bottom"/>
            <w:hideMark/>
          </w:tcPr>
          <w:p w14:paraId="79DED5F9" w14:textId="77777777" w:rsidR="00015455" w:rsidRPr="00757FC7" w:rsidRDefault="00015455" w:rsidP="0064471E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line="4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763" w:type="pct"/>
            <w:hideMark/>
          </w:tcPr>
          <w:p w14:paraId="74C3B3AE" w14:textId="77777777" w:rsidR="00015455" w:rsidRPr="00757FC7" w:rsidRDefault="00015455" w:rsidP="0064471E">
            <w:pPr>
              <w:pBdr>
                <w:bottom w:val="single" w:sz="6" w:space="1" w:color="auto"/>
              </w:pBdr>
              <w:spacing w:after="0" w:line="4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683" w:type="pct"/>
            <w:hideMark/>
          </w:tcPr>
          <w:p w14:paraId="12D10EBA" w14:textId="77777777" w:rsidR="00015455" w:rsidRPr="00757FC7" w:rsidRDefault="00015455" w:rsidP="0064471E">
            <w:pPr>
              <w:pBdr>
                <w:bottom w:val="single" w:sz="6" w:space="1" w:color="auto"/>
              </w:pBdr>
              <w:spacing w:after="0" w:line="4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2B5799" w:rsidRPr="00757FC7" w14:paraId="468AF660" w14:textId="77777777" w:rsidTr="00E9142F">
        <w:tc>
          <w:tcPr>
            <w:tcW w:w="1455" w:type="pct"/>
            <w:hideMark/>
          </w:tcPr>
          <w:p w14:paraId="10B2E508" w14:textId="77777777" w:rsidR="002B5799" w:rsidRPr="00757FC7" w:rsidRDefault="002B5799" w:rsidP="0064471E">
            <w:pPr>
              <w:spacing w:after="0" w:line="48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767" w:type="pct"/>
          </w:tcPr>
          <w:p w14:paraId="0A3A579F" w14:textId="77777777" w:rsidR="002B5799" w:rsidRPr="00757FC7" w:rsidRDefault="002B5799" w:rsidP="0064471E">
            <w:pPr>
              <w:spacing w:after="0" w:line="4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5" w:type="pct"/>
          </w:tcPr>
          <w:p w14:paraId="7B4026E1" w14:textId="77777777" w:rsidR="002B5799" w:rsidRPr="00757FC7" w:rsidRDefault="002B5799" w:rsidP="0064471E">
            <w:pPr>
              <w:spacing w:after="0" w:line="4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pct"/>
          </w:tcPr>
          <w:p w14:paraId="672087D0" w14:textId="77777777" w:rsidR="002B5799" w:rsidRPr="00757FC7" w:rsidRDefault="002B5799" w:rsidP="0064471E">
            <w:pPr>
              <w:spacing w:after="0" w:line="4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3" w:type="pct"/>
          </w:tcPr>
          <w:p w14:paraId="66071CFD" w14:textId="77777777" w:rsidR="002B5799" w:rsidRPr="00757FC7" w:rsidRDefault="002B5799" w:rsidP="0064471E">
            <w:pPr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3" w:type="pct"/>
          </w:tcPr>
          <w:p w14:paraId="39EFFB5D" w14:textId="77777777" w:rsidR="002B5799" w:rsidRPr="00757FC7" w:rsidRDefault="002B5799" w:rsidP="0064471E">
            <w:pPr>
              <w:spacing w:after="0" w:line="4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B5799" w:rsidRPr="00757FC7" w14:paraId="01F5331E" w14:textId="77777777" w:rsidTr="00E9142F">
        <w:tc>
          <w:tcPr>
            <w:tcW w:w="1455" w:type="pct"/>
            <w:hideMark/>
          </w:tcPr>
          <w:p w14:paraId="5C1AA7AD" w14:textId="24F1FA99" w:rsidR="002B5799" w:rsidRPr="00757FC7" w:rsidRDefault="002B5799" w:rsidP="0064471E">
            <w:pPr>
              <w:spacing w:after="0" w:line="48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767" w:type="pct"/>
          </w:tcPr>
          <w:p w14:paraId="520FB0A4" w14:textId="3DFC5117" w:rsidR="002B5799" w:rsidRPr="00757FC7" w:rsidRDefault="002B5799" w:rsidP="0064471E">
            <w:pPr>
              <w:tabs>
                <w:tab w:val="decimal" w:pos="88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42,035,585.36</w:t>
            </w:r>
          </w:p>
        </w:tc>
        <w:tc>
          <w:tcPr>
            <w:tcW w:w="665" w:type="pct"/>
          </w:tcPr>
          <w:p w14:paraId="3EF86C41" w14:textId="4F193145" w:rsidR="002B5799" w:rsidRPr="00757FC7" w:rsidRDefault="002B5799" w:rsidP="0064471E">
            <w:pPr>
              <w:tabs>
                <w:tab w:val="decimal" w:pos="882"/>
              </w:tabs>
              <w:spacing w:after="0" w:line="4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67" w:type="pct"/>
          </w:tcPr>
          <w:p w14:paraId="5B5DC9EF" w14:textId="48E0ADAB" w:rsidR="002B5799" w:rsidRPr="00757FC7" w:rsidRDefault="002B5799" w:rsidP="0064471E">
            <w:pPr>
              <w:tabs>
                <w:tab w:val="decimal" w:pos="79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1,779,738.55</w:t>
            </w:r>
          </w:p>
        </w:tc>
        <w:tc>
          <w:tcPr>
            <w:tcW w:w="763" w:type="pct"/>
            <w:hideMark/>
          </w:tcPr>
          <w:p w14:paraId="3818CB3D" w14:textId="5AF1A5A4" w:rsidR="002B5799" w:rsidRPr="00757FC7" w:rsidRDefault="002B5799" w:rsidP="0064471E">
            <w:pPr>
              <w:tabs>
                <w:tab w:val="decimal" w:pos="79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43,815,323.91</w:t>
            </w:r>
          </w:p>
        </w:tc>
        <w:tc>
          <w:tcPr>
            <w:tcW w:w="683" w:type="pct"/>
          </w:tcPr>
          <w:p w14:paraId="2A39AED7" w14:textId="6EB708D1" w:rsidR="002B5799" w:rsidRPr="00757FC7" w:rsidRDefault="002B5799" w:rsidP="0064471E">
            <w:pPr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0.05 - 0.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5%</w:t>
            </w:r>
          </w:p>
        </w:tc>
      </w:tr>
      <w:tr w:rsidR="002B5799" w:rsidRPr="00757FC7" w14:paraId="4CE3E41A" w14:textId="77777777" w:rsidTr="00E9142F">
        <w:tc>
          <w:tcPr>
            <w:tcW w:w="1455" w:type="pct"/>
            <w:hideMark/>
          </w:tcPr>
          <w:p w14:paraId="36B6C48A" w14:textId="6FAC4A27" w:rsidR="002B5799" w:rsidRPr="00757FC7" w:rsidRDefault="002B5799" w:rsidP="0064471E">
            <w:pPr>
              <w:spacing w:after="0" w:line="48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67" w:type="pct"/>
          </w:tcPr>
          <w:p w14:paraId="0FC3B1F7" w14:textId="7B43CD72" w:rsidR="002B5799" w:rsidRPr="00757FC7" w:rsidRDefault="002B5799" w:rsidP="0064471E">
            <w:pPr>
              <w:tabs>
                <w:tab w:val="decimal" w:pos="88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665" w:type="pct"/>
          </w:tcPr>
          <w:p w14:paraId="618F00FC" w14:textId="732D8CE4" w:rsidR="002B5799" w:rsidRPr="00757FC7" w:rsidRDefault="002B5799" w:rsidP="0064471E">
            <w:pPr>
              <w:tabs>
                <w:tab w:val="decimal" w:pos="882"/>
              </w:tabs>
              <w:spacing w:after="0" w:line="4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67" w:type="pct"/>
          </w:tcPr>
          <w:p w14:paraId="46259C7D" w14:textId="3178DDAD" w:rsidR="002B5799" w:rsidRPr="00757FC7" w:rsidRDefault="002B5799" w:rsidP="0064471E">
            <w:pPr>
              <w:tabs>
                <w:tab w:val="decimal" w:pos="79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364,869,074.05</w:t>
            </w:r>
          </w:p>
        </w:tc>
        <w:tc>
          <w:tcPr>
            <w:tcW w:w="763" w:type="pct"/>
            <w:hideMark/>
          </w:tcPr>
          <w:p w14:paraId="2BF13231" w14:textId="3078DB8F" w:rsidR="002B5799" w:rsidRPr="00757FC7" w:rsidRDefault="002B5799" w:rsidP="0064471E">
            <w:pPr>
              <w:tabs>
                <w:tab w:val="decimal" w:pos="79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364,869,074.05</w:t>
            </w:r>
          </w:p>
        </w:tc>
        <w:tc>
          <w:tcPr>
            <w:tcW w:w="683" w:type="pct"/>
          </w:tcPr>
          <w:p w14:paraId="5F1F3FEA" w14:textId="457A603E" w:rsidR="002B5799" w:rsidRPr="00757FC7" w:rsidRDefault="002B5799" w:rsidP="0064471E">
            <w:pPr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2B5799" w:rsidRPr="00757FC7" w14:paraId="1A35EBEE" w14:textId="77777777" w:rsidTr="00E9142F">
        <w:tc>
          <w:tcPr>
            <w:tcW w:w="1455" w:type="pct"/>
            <w:hideMark/>
          </w:tcPr>
          <w:p w14:paraId="5DB28918" w14:textId="7DF35403" w:rsidR="002B5799" w:rsidRPr="00757FC7" w:rsidRDefault="002B5799" w:rsidP="0064471E">
            <w:pPr>
              <w:spacing w:after="0" w:line="48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ลูกหนี้</w:t>
            </w:r>
            <w:r w:rsidR="009E3610"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>หมุนเวียน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767" w:type="pct"/>
          </w:tcPr>
          <w:p w14:paraId="78D5D50F" w14:textId="02CB1261" w:rsidR="002B5799" w:rsidRPr="00757FC7" w:rsidRDefault="002B5799" w:rsidP="0064471E">
            <w:pPr>
              <w:tabs>
                <w:tab w:val="decimal" w:pos="88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665" w:type="pct"/>
          </w:tcPr>
          <w:p w14:paraId="3E5B8873" w14:textId="438CBD46" w:rsidR="002B5799" w:rsidRPr="00757FC7" w:rsidRDefault="002B5799" w:rsidP="0064471E">
            <w:pPr>
              <w:tabs>
                <w:tab w:val="decimal" w:pos="882"/>
              </w:tabs>
              <w:spacing w:after="0" w:line="4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67" w:type="pct"/>
            <w:vAlign w:val="bottom"/>
          </w:tcPr>
          <w:p w14:paraId="588E821C" w14:textId="3E0966E4" w:rsidR="002B5799" w:rsidRPr="00757FC7" w:rsidRDefault="002B5799" w:rsidP="0064471E">
            <w:pPr>
              <w:tabs>
                <w:tab w:val="decimal" w:pos="79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169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944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875.94</w:t>
            </w:r>
          </w:p>
        </w:tc>
        <w:tc>
          <w:tcPr>
            <w:tcW w:w="763" w:type="pct"/>
            <w:vAlign w:val="bottom"/>
            <w:hideMark/>
          </w:tcPr>
          <w:p w14:paraId="6E22604F" w14:textId="3792E3FF" w:rsidR="002B5799" w:rsidRPr="00757FC7" w:rsidRDefault="002B5799" w:rsidP="0064471E">
            <w:pPr>
              <w:tabs>
                <w:tab w:val="decimal" w:pos="79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169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944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875.94</w:t>
            </w:r>
          </w:p>
        </w:tc>
        <w:tc>
          <w:tcPr>
            <w:tcW w:w="683" w:type="pct"/>
          </w:tcPr>
          <w:p w14:paraId="37D5A55E" w14:textId="3FDD270A" w:rsidR="002B5799" w:rsidRPr="00757FC7" w:rsidRDefault="002B5799" w:rsidP="0064471E">
            <w:pPr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2B5799" w:rsidRPr="00757FC7" w14:paraId="1FB2CA06" w14:textId="77777777" w:rsidTr="00E9142F">
        <w:tc>
          <w:tcPr>
            <w:tcW w:w="1455" w:type="pct"/>
            <w:hideMark/>
          </w:tcPr>
          <w:p w14:paraId="21A8C8B4" w14:textId="0795C216" w:rsidR="002B5799" w:rsidRPr="00757FC7" w:rsidRDefault="002B5799" w:rsidP="0064471E">
            <w:pPr>
              <w:spacing w:after="0" w:line="48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เงินให้กู้ยืมระยะสั้นกิจการ</w:t>
            </w:r>
          </w:p>
        </w:tc>
        <w:tc>
          <w:tcPr>
            <w:tcW w:w="767" w:type="pct"/>
          </w:tcPr>
          <w:p w14:paraId="1F0D0626" w14:textId="3D6E6D99" w:rsidR="002B5799" w:rsidRPr="00757FC7" w:rsidRDefault="002B5799" w:rsidP="0064471E">
            <w:pPr>
              <w:tabs>
                <w:tab w:val="decimal" w:pos="88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5" w:type="pct"/>
          </w:tcPr>
          <w:p w14:paraId="51B19C1F" w14:textId="29585981" w:rsidR="002B5799" w:rsidRPr="00757FC7" w:rsidRDefault="002B5799" w:rsidP="0064471E">
            <w:pPr>
              <w:tabs>
                <w:tab w:val="decimal" w:pos="882"/>
              </w:tabs>
              <w:spacing w:after="0" w:line="4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pct"/>
          </w:tcPr>
          <w:p w14:paraId="25BF3392" w14:textId="2167E211" w:rsidR="002B5799" w:rsidRPr="00757FC7" w:rsidRDefault="002B5799" w:rsidP="0064471E">
            <w:pPr>
              <w:tabs>
                <w:tab w:val="decimal" w:pos="79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3" w:type="pct"/>
          </w:tcPr>
          <w:p w14:paraId="332A2781" w14:textId="6AB323DB" w:rsidR="002B5799" w:rsidRPr="00757FC7" w:rsidRDefault="002B5799" w:rsidP="0064471E">
            <w:pPr>
              <w:tabs>
                <w:tab w:val="decimal" w:pos="79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3" w:type="pct"/>
          </w:tcPr>
          <w:p w14:paraId="733A53EE" w14:textId="4BB312CC" w:rsidR="002B5799" w:rsidRPr="00757FC7" w:rsidRDefault="002B5799" w:rsidP="0064471E">
            <w:pPr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B5799" w:rsidRPr="00757FC7" w14:paraId="42A00FF9" w14:textId="77777777" w:rsidTr="00E9142F">
        <w:tc>
          <w:tcPr>
            <w:tcW w:w="1455" w:type="pct"/>
          </w:tcPr>
          <w:p w14:paraId="793400C6" w14:textId="24B72030" w:rsidR="002B5799" w:rsidRPr="00757FC7" w:rsidRDefault="002B5799" w:rsidP="0064471E">
            <w:pPr>
              <w:spacing w:after="0" w:line="48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 xml:space="preserve">         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767" w:type="pct"/>
          </w:tcPr>
          <w:p w14:paraId="5DC8DC45" w14:textId="60FC0426" w:rsidR="002B5799" w:rsidRPr="00757FC7" w:rsidRDefault="002B5799" w:rsidP="0064471E">
            <w:pPr>
              <w:tabs>
                <w:tab w:val="decimal" w:pos="88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665" w:type="pct"/>
          </w:tcPr>
          <w:p w14:paraId="7DB71D20" w14:textId="2E6C3C95" w:rsidR="002B5799" w:rsidRPr="00757FC7" w:rsidRDefault="002B5799" w:rsidP="0064471E">
            <w:pPr>
              <w:tabs>
                <w:tab w:val="decimal" w:pos="882"/>
              </w:tabs>
              <w:spacing w:after="0" w:line="4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  <w:cs/>
              </w:rPr>
              <w:t>115</w:t>
            </w:r>
            <w:r w:rsidRPr="00757FC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57FC7">
              <w:rPr>
                <w:rFonts w:asciiTheme="majorBidi" w:hAnsiTheme="majorBidi" w:cstheme="majorBidi"/>
                <w:sz w:val="24"/>
                <w:szCs w:val="24"/>
                <w:cs/>
              </w:rPr>
              <w:t>000</w:t>
            </w:r>
            <w:r w:rsidRPr="00757FC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57FC7">
              <w:rPr>
                <w:rFonts w:asciiTheme="majorBidi" w:hAnsiTheme="majorBidi" w:cstheme="majorBidi"/>
                <w:sz w:val="24"/>
                <w:szCs w:val="24"/>
                <w:cs/>
              </w:rPr>
              <w:t>000.00</w:t>
            </w:r>
          </w:p>
        </w:tc>
        <w:tc>
          <w:tcPr>
            <w:tcW w:w="667" w:type="pct"/>
          </w:tcPr>
          <w:p w14:paraId="74E56190" w14:textId="66E919FA" w:rsidR="002B5799" w:rsidRPr="00757FC7" w:rsidRDefault="002B5799" w:rsidP="0064471E">
            <w:pPr>
              <w:tabs>
                <w:tab w:val="decimal" w:pos="79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3" w:type="pct"/>
          </w:tcPr>
          <w:p w14:paraId="1EDCC4C8" w14:textId="4DCF35B8" w:rsidR="002B5799" w:rsidRPr="00757FC7" w:rsidRDefault="002B5799" w:rsidP="0064471E">
            <w:pPr>
              <w:tabs>
                <w:tab w:val="decimal" w:pos="79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115,000,000.00</w:t>
            </w:r>
          </w:p>
        </w:tc>
        <w:tc>
          <w:tcPr>
            <w:tcW w:w="683" w:type="pct"/>
          </w:tcPr>
          <w:p w14:paraId="1675DCB0" w14:textId="17D4EB8C" w:rsidR="002B5799" w:rsidRPr="00757FC7" w:rsidRDefault="002B5799" w:rsidP="0064471E">
            <w:pPr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>3.75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%</w:t>
            </w:r>
          </w:p>
        </w:tc>
      </w:tr>
      <w:tr w:rsidR="002B5799" w:rsidRPr="00757FC7" w14:paraId="394F652B" w14:textId="77777777" w:rsidTr="00E9142F">
        <w:tc>
          <w:tcPr>
            <w:tcW w:w="1455" w:type="pct"/>
          </w:tcPr>
          <w:p w14:paraId="1586F13E" w14:textId="14388F84" w:rsidR="002B5799" w:rsidRPr="00757FC7" w:rsidRDefault="002B5799" w:rsidP="0064471E">
            <w:pPr>
              <w:spacing w:after="0" w:line="48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767" w:type="pct"/>
          </w:tcPr>
          <w:p w14:paraId="0D9839EA" w14:textId="554756D6" w:rsidR="002B5799" w:rsidRPr="00757FC7" w:rsidRDefault="002B5799" w:rsidP="0064471E">
            <w:pPr>
              <w:tabs>
                <w:tab w:val="decimal" w:pos="88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665" w:type="pct"/>
          </w:tcPr>
          <w:p w14:paraId="23F27CC8" w14:textId="01232F27" w:rsidR="002B5799" w:rsidRPr="00757FC7" w:rsidRDefault="002B5799" w:rsidP="0064471E">
            <w:pPr>
              <w:tabs>
                <w:tab w:val="decimal" w:pos="882"/>
              </w:tabs>
              <w:spacing w:after="0" w:line="4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36,244.48</w:t>
            </w:r>
          </w:p>
        </w:tc>
        <w:tc>
          <w:tcPr>
            <w:tcW w:w="667" w:type="pct"/>
          </w:tcPr>
          <w:p w14:paraId="28A9D608" w14:textId="6EC8AB72" w:rsidR="002B5799" w:rsidRPr="00757FC7" w:rsidRDefault="002B5799" w:rsidP="0064471E">
            <w:pPr>
              <w:tabs>
                <w:tab w:val="decimal" w:pos="79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3" w:type="pct"/>
          </w:tcPr>
          <w:p w14:paraId="1684AE6D" w14:textId="6B296624" w:rsidR="002B5799" w:rsidRPr="00757FC7" w:rsidRDefault="002B5799" w:rsidP="0064471E">
            <w:pPr>
              <w:tabs>
                <w:tab w:val="decimal" w:pos="79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36,244.48</w:t>
            </w:r>
          </w:p>
        </w:tc>
        <w:tc>
          <w:tcPr>
            <w:tcW w:w="683" w:type="pct"/>
          </w:tcPr>
          <w:p w14:paraId="7B2443F1" w14:textId="75325556" w:rsidR="002B5799" w:rsidRPr="00757FC7" w:rsidRDefault="002B5799" w:rsidP="0064471E">
            <w:pPr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0.15 - 0.20%</w:t>
            </w:r>
          </w:p>
        </w:tc>
      </w:tr>
      <w:tr w:rsidR="002B5799" w:rsidRPr="00757FC7" w14:paraId="1C66821B" w14:textId="77777777" w:rsidTr="00E9142F">
        <w:tc>
          <w:tcPr>
            <w:tcW w:w="1455" w:type="pct"/>
          </w:tcPr>
          <w:p w14:paraId="1048E6EE" w14:textId="58E67E3D" w:rsidR="002B5799" w:rsidRPr="00757FC7" w:rsidRDefault="002B5799" w:rsidP="0064471E">
            <w:pPr>
              <w:spacing w:after="0" w:line="48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767" w:type="pct"/>
          </w:tcPr>
          <w:p w14:paraId="620DA028" w14:textId="63DBF6D1" w:rsidR="002B5799" w:rsidRPr="00757FC7" w:rsidRDefault="002B5799" w:rsidP="0064471E">
            <w:pPr>
              <w:tabs>
                <w:tab w:val="decimal" w:pos="88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12,003,927.99</w:t>
            </w:r>
          </w:p>
        </w:tc>
        <w:tc>
          <w:tcPr>
            <w:tcW w:w="665" w:type="pct"/>
          </w:tcPr>
          <w:p w14:paraId="3FC5F8BF" w14:textId="61767884" w:rsidR="002B5799" w:rsidRPr="00757FC7" w:rsidRDefault="002B5799" w:rsidP="0064471E">
            <w:pPr>
              <w:tabs>
                <w:tab w:val="decimal" w:pos="882"/>
              </w:tabs>
              <w:spacing w:after="0" w:line="4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22,902,942.52</w:t>
            </w:r>
          </w:p>
        </w:tc>
        <w:tc>
          <w:tcPr>
            <w:tcW w:w="667" w:type="pct"/>
          </w:tcPr>
          <w:p w14:paraId="28E4858A" w14:textId="0728CBAD" w:rsidR="002B5799" w:rsidRPr="00757FC7" w:rsidRDefault="002B5799" w:rsidP="0064471E">
            <w:pPr>
              <w:tabs>
                <w:tab w:val="decimal" w:pos="79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3" w:type="pct"/>
          </w:tcPr>
          <w:p w14:paraId="61E3C3EA" w14:textId="71A4C338" w:rsidR="002B5799" w:rsidRPr="00757FC7" w:rsidRDefault="002B5799" w:rsidP="0064471E">
            <w:pPr>
              <w:tabs>
                <w:tab w:val="decimal" w:pos="79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34,906,870.51</w:t>
            </w:r>
          </w:p>
        </w:tc>
        <w:tc>
          <w:tcPr>
            <w:tcW w:w="683" w:type="pct"/>
          </w:tcPr>
          <w:p w14:paraId="79DFDE77" w14:textId="75DD4C07" w:rsidR="002B5799" w:rsidRPr="00757FC7" w:rsidRDefault="002B5799" w:rsidP="0064471E">
            <w:pPr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0.15 - 0.38%</w:t>
            </w:r>
          </w:p>
        </w:tc>
      </w:tr>
      <w:tr w:rsidR="002B5799" w:rsidRPr="00757FC7" w14:paraId="4E8E2DE2" w14:textId="77777777" w:rsidTr="00E9142F">
        <w:tc>
          <w:tcPr>
            <w:tcW w:w="1455" w:type="pct"/>
            <w:hideMark/>
          </w:tcPr>
          <w:p w14:paraId="28FD05B3" w14:textId="45BB8508" w:rsidR="002B5799" w:rsidRPr="00757FC7" w:rsidRDefault="002B5799" w:rsidP="0064471E">
            <w:pPr>
              <w:spacing w:after="0" w:line="48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 w:rsidRPr="00757FC7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 xml:space="preserve"> </w:t>
            </w:r>
            <w:r w:rsidRPr="00757FC7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767" w:type="pct"/>
          </w:tcPr>
          <w:p w14:paraId="0D749922" w14:textId="77777777" w:rsidR="002B5799" w:rsidRPr="00757FC7" w:rsidRDefault="002B5799" w:rsidP="0064471E">
            <w:pPr>
              <w:tabs>
                <w:tab w:val="decimal" w:pos="88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65" w:type="pct"/>
          </w:tcPr>
          <w:p w14:paraId="4D23610D" w14:textId="77777777" w:rsidR="002B5799" w:rsidRPr="00757FC7" w:rsidRDefault="002B5799" w:rsidP="0064471E">
            <w:pPr>
              <w:tabs>
                <w:tab w:val="decimal" w:pos="882"/>
              </w:tabs>
              <w:spacing w:after="0" w:line="4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7" w:type="pct"/>
          </w:tcPr>
          <w:p w14:paraId="614F164C" w14:textId="77777777" w:rsidR="002B5799" w:rsidRPr="00757FC7" w:rsidRDefault="002B5799" w:rsidP="0064471E">
            <w:pPr>
              <w:tabs>
                <w:tab w:val="decimal" w:pos="79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3" w:type="pct"/>
          </w:tcPr>
          <w:p w14:paraId="32175500" w14:textId="77777777" w:rsidR="002B5799" w:rsidRPr="00757FC7" w:rsidRDefault="002B5799" w:rsidP="0064471E">
            <w:pPr>
              <w:tabs>
                <w:tab w:val="decimal" w:pos="79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3" w:type="pct"/>
          </w:tcPr>
          <w:p w14:paraId="4424B059" w14:textId="77777777" w:rsidR="002B5799" w:rsidRPr="00757FC7" w:rsidRDefault="002B5799" w:rsidP="0064471E">
            <w:pPr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B5799" w:rsidRPr="00757FC7" w14:paraId="4FECD89E" w14:textId="77777777" w:rsidTr="00E9142F">
        <w:tc>
          <w:tcPr>
            <w:tcW w:w="1455" w:type="pct"/>
          </w:tcPr>
          <w:p w14:paraId="786B405A" w14:textId="73EEDAB1" w:rsidR="002B5799" w:rsidRPr="00757FC7" w:rsidRDefault="002B5799" w:rsidP="0064471E">
            <w:pPr>
              <w:spacing w:after="0" w:line="48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  <w:lang w:val="th-TH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เงินเบิกเกินบัญชีและเงินกู้ยืม</w:t>
            </w:r>
          </w:p>
        </w:tc>
        <w:tc>
          <w:tcPr>
            <w:tcW w:w="767" w:type="pct"/>
          </w:tcPr>
          <w:p w14:paraId="4590B422" w14:textId="77777777" w:rsidR="002B5799" w:rsidRPr="00757FC7" w:rsidRDefault="002B5799" w:rsidP="0064471E">
            <w:pPr>
              <w:tabs>
                <w:tab w:val="decimal" w:pos="88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65" w:type="pct"/>
          </w:tcPr>
          <w:p w14:paraId="5B5B4482" w14:textId="77777777" w:rsidR="002B5799" w:rsidRPr="00757FC7" w:rsidRDefault="002B5799" w:rsidP="0064471E">
            <w:pPr>
              <w:tabs>
                <w:tab w:val="decimal" w:pos="882"/>
              </w:tabs>
              <w:spacing w:after="0" w:line="4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7" w:type="pct"/>
          </w:tcPr>
          <w:p w14:paraId="576005FE" w14:textId="77777777" w:rsidR="002B5799" w:rsidRPr="00757FC7" w:rsidRDefault="002B5799" w:rsidP="0064471E">
            <w:pPr>
              <w:tabs>
                <w:tab w:val="decimal" w:pos="79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3" w:type="pct"/>
          </w:tcPr>
          <w:p w14:paraId="19D2C827" w14:textId="77777777" w:rsidR="002B5799" w:rsidRPr="00757FC7" w:rsidRDefault="002B5799" w:rsidP="0064471E">
            <w:pPr>
              <w:tabs>
                <w:tab w:val="decimal" w:pos="79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3" w:type="pct"/>
          </w:tcPr>
          <w:p w14:paraId="465542B4" w14:textId="77777777" w:rsidR="002B5799" w:rsidRPr="00757FC7" w:rsidRDefault="002B5799" w:rsidP="0064471E">
            <w:pPr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B5799" w:rsidRPr="00757FC7" w14:paraId="01E84048" w14:textId="77777777" w:rsidTr="00E9142F">
        <w:tc>
          <w:tcPr>
            <w:tcW w:w="1455" w:type="pct"/>
          </w:tcPr>
          <w:p w14:paraId="1D80E48F" w14:textId="5195C9A6" w:rsidR="002B5799" w:rsidRPr="00757FC7" w:rsidRDefault="002B5799" w:rsidP="0064471E">
            <w:pPr>
              <w:spacing w:after="0" w:line="480" w:lineRule="exact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</w:t>
            </w:r>
            <w:r w:rsidR="00E9142F" w:rsidRPr="00757FC7">
              <w:rPr>
                <w:rFonts w:ascii="Angsana New" w:hAnsi="Angsana New" w:cs="Angsana New"/>
                <w:sz w:val="24"/>
                <w:szCs w:val="24"/>
              </w:rPr>
              <w:t xml:space="preserve">    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ระยะสั้นจากสถาบันการเงิน    </w:t>
            </w:r>
          </w:p>
        </w:tc>
        <w:tc>
          <w:tcPr>
            <w:tcW w:w="767" w:type="pct"/>
          </w:tcPr>
          <w:p w14:paraId="74CD0FCC" w14:textId="2D4BE91D" w:rsidR="002B5799" w:rsidRPr="00757FC7" w:rsidRDefault="002B5799" w:rsidP="0064471E">
            <w:pPr>
              <w:tabs>
                <w:tab w:val="decimal" w:pos="88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5" w:type="pct"/>
          </w:tcPr>
          <w:p w14:paraId="79E3FABE" w14:textId="1E70B77C" w:rsidR="002B5799" w:rsidRPr="00757FC7" w:rsidRDefault="002B5799" w:rsidP="0064471E">
            <w:pPr>
              <w:tabs>
                <w:tab w:val="decimal" w:pos="882"/>
              </w:tabs>
              <w:spacing w:after="0" w:line="4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253,045,763.37</w:t>
            </w:r>
          </w:p>
        </w:tc>
        <w:tc>
          <w:tcPr>
            <w:tcW w:w="667" w:type="pct"/>
          </w:tcPr>
          <w:p w14:paraId="3A17521F" w14:textId="6F90991D" w:rsidR="002B5799" w:rsidRPr="00757FC7" w:rsidRDefault="002B5799" w:rsidP="0064471E">
            <w:pPr>
              <w:tabs>
                <w:tab w:val="decimal" w:pos="79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3" w:type="pct"/>
          </w:tcPr>
          <w:p w14:paraId="2BB635EC" w14:textId="3B258211" w:rsidR="002B5799" w:rsidRPr="00757FC7" w:rsidRDefault="002B5799" w:rsidP="0064471E">
            <w:pPr>
              <w:tabs>
                <w:tab w:val="decimal" w:pos="79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253,045,763.37</w:t>
            </w:r>
          </w:p>
        </w:tc>
        <w:tc>
          <w:tcPr>
            <w:tcW w:w="683" w:type="pct"/>
          </w:tcPr>
          <w:p w14:paraId="083F5D3A" w14:textId="56620034" w:rsidR="002B5799" w:rsidRPr="00757FC7" w:rsidRDefault="002B5799" w:rsidP="0064471E">
            <w:pPr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3.15 - 5.47%</w:t>
            </w:r>
          </w:p>
        </w:tc>
      </w:tr>
      <w:tr w:rsidR="002B5799" w:rsidRPr="00757FC7" w14:paraId="1A5FCA20" w14:textId="77777777" w:rsidTr="00E9142F">
        <w:tc>
          <w:tcPr>
            <w:tcW w:w="1455" w:type="pct"/>
          </w:tcPr>
          <w:p w14:paraId="49B8A37F" w14:textId="5AFA71AD" w:rsidR="002B5799" w:rsidRPr="00757FC7" w:rsidRDefault="002B5799" w:rsidP="0064471E">
            <w:pPr>
              <w:spacing w:after="0" w:line="48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767" w:type="pct"/>
          </w:tcPr>
          <w:p w14:paraId="4B65257D" w14:textId="4A7A3C60" w:rsidR="002B5799" w:rsidRPr="00757FC7" w:rsidRDefault="002B5799" w:rsidP="0064471E">
            <w:pPr>
              <w:tabs>
                <w:tab w:val="decimal" w:pos="88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5" w:type="pct"/>
          </w:tcPr>
          <w:p w14:paraId="025C0AE6" w14:textId="4E6B05A4" w:rsidR="002B5799" w:rsidRPr="00757FC7" w:rsidRDefault="002B5799" w:rsidP="0064471E">
            <w:pPr>
              <w:tabs>
                <w:tab w:val="decimal" w:pos="882"/>
              </w:tabs>
              <w:spacing w:after="0" w:line="4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67" w:type="pct"/>
          </w:tcPr>
          <w:p w14:paraId="201ACEE8" w14:textId="37FD4F24" w:rsidR="002B5799" w:rsidRPr="00757FC7" w:rsidRDefault="002B5799" w:rsidP="0064471E">
            <w:pPr>
              <w:tabs>
                <w:tab w:val="decimal" w:pos="79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138,816,867.67</w:t>
            </w:r>
          </w:p>
        </w:tc>
        <w:tc>
          <w:tcPr>
            <w:tcW w:w="763" w:type="pct"/>
          </w:tcPr>
          <w:p w14:paraId="3F805A59" w14:textId="0D82F558" w:rsidR="002B5799" w:rsidRPr="00757FC7" w:rsidRDefault="002B5799" w:rsidP="0064471E">
            <w:pPr>
              <w:tabs>
                <w:tab w:val="decimal" w:pos="79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138,816,867.67</w:t>
            </w:r>
          </w:p>
        </w:tc>
        <w:tc>
          <w:tcPr>
            <w:tcW w:w="683" w:type="pct"/>
          </w:tcPr>
          <w:p w14:paraId="3A16DE6D" w14:textId="40D58EF9" w:rsidR="002B5799" w:rsidRPr="00757FC7" w:rsidRDefault="002B5799" w:rsidP="0064471E">
            <w:pPr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2B5799" w:rsidRPr="00757FC7" w14:paraId="6651D5D1" w14:textId="77777777" w:rsidTr="00E9142F">
        <w:tc>
          <w:tcPr>
            <w:tcW w:w="1455" w:type="pct"/>
          </w:tcPr>
          <w:p w14:paraId="59B6415E" w14:textId="57E3C69A" w:rsidR="002B5799" w:rsidRPr="00757FC7" w:rsidRDefault="002B5799" w:rsidP="0064471E">
            <w:pPr>
              <w:spacing w:after="0" w:line="48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เจ้าหนี้</w:t>
            </w:r>
            <w:r w:rsidR="009E3610"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>หมุนเวียน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767" w:type="pct"/>
          </w:tcPr>
          <w:p w14:paraId="3FF68BB7" w14:textId="20261879" w:rsidR="002B5799" w:rsidRPr="00757FC7" w:rsidRDefault="002B5799" w:rsidP="0064471E">
            <w:pPr>
              <w:tabs>
                <w:tab w:val="decimal" w:pos="88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5" w:type="pct"/>
          </w:tcPr>
          <w:p w14:paraId="705AB9C7" w14:textId="7085AD6D" w:rsidR="002B5799" w:rsidRPr="00757FC7" w:rsidRDefault="002B5799" w:rsidP="0064471E">
            <w:pPr>
              <w:tabs>
                <w:tab w:val="decimal" w:pos="882"/>
              </w:tabs>
              <w:spacing w:after="0" w:line="4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67" w:type="pct"/>
          </w:tcPr>
          <w:p w14:paraId="63960060" w14:textId="6EA3372F" w:rsidR="002B5799" w:rsidRPr="00757FC7" w:rsidRDefault="002B5799" w:rsidP="0064471E">
            <w:pPr>
              <w:tabs>
                <w:tab w:val="decimal" w:pos="79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342,228,253.44</w:t>
            </w:r>
          </w:p>
        </w:tc>
        <w:tc>
          <w:tcPr>
            <w:tcW w:w="763" w:type="pct"/>
          </w:tcPr>
          <w:p w14:paraId="0C995119" w14:textId="4EBA8675" w:rsidR="002B5799" w:rsidRPr="00757FC7" w:rsidRDefault="002B5799" w:rsidP="0064471E">
            <w:pPr>
              <w:tabs>
                <w:tab w:val="decimal" w:pos="79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342,228,253.44</w:t>
            </w:r>
          </w:p>
        </w:tc>
        <w:tc>
          <w:tcPr>
            <w:tcW w:w="683" w:type="pct"/>
          </w:tcPr>
          <w:p w14:paraId="70C8E6F9" w14:textId="033213C6" w:rsidR="002B5799" w:rsidRPr="00757FC7" w:rsidRDefault="002B5799" w:rsidP="0064471E">
            <w:pPr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2B5799" w:rsidRPr="00757FC7" w14:paraId="2E46651A" w14:textId="77777777" w:rsidTr="00E9142F">
        <w:tc>
          <w:tcPr>
            <w:tcW w:w="1455" w:type="pct"/>
            <w:hideMark/>
          </w:tcPr>
          <w:p w14:paraId="3F8311FD" w14:textId="5DAF481D" w:rsidR="002B5799" w:rsidRPr="00757FC7" w:rsidRDefault="002B5799" w:rsidP="0064471E">
            <w:pPr>
              <w:spacing w:after="0" w:line="48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767" w:type="pct"/>
          </w:tcPr>
          <w:p w14:paraId="57E79191" w14:textId="00DB2F85" w:rsidR="002B5799" w:rsidRPr="00757FC7" w:rsidRDefault="002B5799" w:rsidP="0064471E">
            <w:pPr>
              <w:tabs>
                <w:tab w:val="decimal" w:pos="88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3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543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873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288.21</w:t>
            </w:r>
          </w:p>
        </w:tc>
        <w:tc>
          <w:tcPr>
            <w:tcW w:w="665" w:type="pct"/>
          </w:tcPr>
          <w:p w14:paraId="69C83B25" w14:textId="456CB47A" w:rsidR="002B5799" w:rsidRPr="00757FC7" w:rsidRDefault="002B5799" w:rsidP="0064471E">
            <w:pPr>
              <w:tabs>
                <w:tab w:val="decimal" w:pos="882"/>
              </w:tabs>
              <w:spacing w:after="0" w:line="4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67" w:type="pct"/>
          </w:tcPr>
          <w:p w14:paraId="4191E19E" w14:textId="765474A0" w:rsidR="002B5799" w:rsidRPr="00757FC7" w:rsidRDefault="002B5799" w:rsidP="0064471E">
            <w:pPr>
              <w:tabs>
                <w:tab w:val="decimal" w:pos="79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3" w:type="pct"/>
            <w:hideMark/>
          </w:tcPr>
          <w:p w14:paraId="148948D0" w14:textId="5E9BB5B1" w:rsidR="002B5799" w:rsidRPr="00757FC7" w:rsidRDefault="002B5799" w:rsidP="0064471E">
            <w:pPr>
              <w:tabs>
                <w:tab w:val="decimal" w:pos="79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3,543,873,288.21</w:t>
            </w:r>
          </w:p>
        </w:tc>
        <w:tc>
          <w:tcPr>
            <w:tcW w:w="683" w:type="pct"/>
          </w:tcPr>
          <w:p w14:paraId="71BB01F1" w14:textId="16963885" w:rsidR="002B5799" w:rsidRPr="00757FC7" w:rsidRDefault="002B5799" w:rsidP="0064471E">
            <w:pPr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2B5799" w:rsidRPr="00757FC7" w14:paraId="2149BE14" w14:textId="77777777" w:rsidTr="00E9142F">
        <w:tc>
          <w:tcPr>
            <w:tcW w:w="1455" w:type="pct"/>
            <w:hideMark/>
          </w:tcPr>
          <w:p w14:paraId="5DA1554F" w14:textId="315C2F32" w:rsidR="002B5799" w:rsidRPr="00757FC7" w:rsidRDefault="002B5799" w:rsidP="0064471E">
            <w:pPr>
              <w:spacing w:after="0" w:line="48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67" w:type="pct"/>
          </w:tcPr>
          <w:p w14:paraId="29EDB28E" w14:textId="1EB9BDFD" w:rsidR="002B5799" w:rsidRPr="00757FC7" w:rsidRDefault="002B5799" w:rsidP="0064471E">
            <w:pPr>
              <w:tabs>
                <w:tab w:val="decimal" w:pos="88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5" w:type="pct"/>
          </w:tcPr>
          <w:p w14:paraId="1EE7AC08" w14:textId="22C15438" w:rsidR="002B5799" w:rsidRPr="00757FC7" w:rsidRDefault="002B5799" w:rsidP="0064471E">
            <w:pPr>
              <w:tabs>
                <w:tab w:val="decimal" w:pos="882"/>
              </w:tabs>
              <w:spacing w:after="0" w:line="4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  <w:cs/>
              </w:rPr>
              <w:t>44</w:t>
            </w:r>
            <w:r w:rsidRPr="00757FC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57FC7">
              <w:rPr>
                <w:rFonts w:asciiTheme="majorBidi" w:hAnsiTheme="majorBidi" w:cstheme="majorBidi"/>
                <w:sz w:val="24"/>
                <w:szCs w:val="24"/>
                <w:cs/>
              </w:rPr>
              <w:t>274</w:t>
            </w:r>
            <w:r w:rsidRPr="00757FC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57FC7">
              <w:rPr>
                <w:rFonts w:asciiTheme="majorBidi" w:hAnsiTheme="majorBidi" w:cstheme="majorBidi"/>
                <w:sz w:val="24"/>
                <w:szCs w:val="24"/>
                <w:cs/>
              </w:rPr>
              <w:t>490.62</w:t>
            </w:r>
          </w:p>
        </w:tc>
        <w:tc>
          <w:tcPr>
            <w:tcW w:w="667" w:type="pct"/>
          </w:tcPr>
          <w:p w14:paraId="38BF7C75" w14:textId="45729B62" w:rsidR="002B5799" w:rsidRPr="00757FC7" w:rsidRDefault="002B5799" w:rsidP="0064471E">
            <w:pPr>
              <w:tabs>
                <w:tab w:val="decimal" w:pos="79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3" w:type="pct"/>
            <w:hideMark/>
          </w:tcPr>
          <w:p w14:paraId="25166E45" w14:textId="612AECDB" w:rsidR="002B5799" w:rsidRPr="00757FC7" w:rsidRDefault="002B5799" w:rsidP="0064471E">
            <w:pPr>
              <w:tabs>
                <w:tab w:val="decimal" w:pos="79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44,274,490.62</w:t>
            </w:r>
          </w:p>
        </w:tc>
        <w:tc>
          <w:tcPr>
            <w:tcW w:w="683" w:type="pct"/>
          </w:tcPr>
          <w:p w14:paraId="689117C5" w14:textId="54ECD8B8" w:rsidR="002B5799" w:rsidRPr="00757FC7" w:rsidRDefault="002B5799" w:rsidP="0064471E">
            <w:pPr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3.37 - 5.84%</w:t>
            </w:r>
          </w:p>
        </w:tc>
      </w:tr>
      <w:tr w:rsidR="002B5799" w:rsidRPr="00757FC7" w14:paraId="10E725D1" w14:textId="77777777" w:rsidTr="00E9142F">
        <w:tc>
          <w:tcPr>
            <w:tcW w:w="1455" w:type="pct"/>
            <w:hideMark/>
          </w:tcPr>
          <w:p w14:paraId="250DD31E" w14:textId="57A61642" w:rsidR="002B5799" w:rsidRPr="00757FC7" w:rsidRDefault="002B5799" w:rsidP="0064471E">
            <w:pPr>
              <w:spacing w:after="0" w:line="48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767" w:type="pct"/>
          </w:tcPr>
          <w:p w14:paraId="3B927991" w14:textId="17FD3BF4" w:rsidR="002B5799" w:rsidRPr="00757FC7" w:rsidRDefault="002B5799" w:rsidP="0064471E">
            <w:pPr>
              <w:tabs>
                <w:tab w:val="decimal" w:pos="88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5" w:type="pct"/>
          </w:tcPr>
          <w:p w14:paraId="7D4E8EAE" w14:textId="68F1D116" w:rsidR="002B5799" w:rsidRPr="00757FC7" w:rsidRDefault="002B5799" w:rsidP="0064471E">
            <w:pPr>
              <w:tabs>
                <w:tab w:val="decimal" w:pos="882"/>
              </w:tabs>
              <w:spacing w:after="0" w:line="4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67" w:type="pct"/>
          </w:tcPr>
          <w:p w14:paraId="49C4B5B4" w14:textId="1E013404" w:rsidR="002B5799" w:rsidRPr="00757FC7" w:rsidRDefault="002B5799" w:rsidP="0064471E">
            <w:pPr>
              <w:tabs>
                <w:tab w:val="decimal" w:pos="79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280,255,948.30</w:t>
            </w:r>
          </w:p>
        </w:tc>
        <w:tc>
          <w:tcPr>
            <w:tcW w:w="763" w:type="pct"/>
            <w:hideMark/>
          </w:tcPr>
          <w:p w14:paraId="1A7B840C" w14:textId="287A56ED" w:rsidR="002B5799" w:rsidRPr="00757FC7" w:rsidRDefault="002B5799" w:rsidP="0064471E">
            <w:pPr>
              <w:tabs>
                <w:tab w:val="decimal" w:pos="79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280,255,948.30</w:t>
            </w:r>
          </w:p>
        </w:tc>
        <w:tc>
          <w:tcPr>
            <w:tcW w:w="683" w:type="pct"/>
          </w:tcPr>
          <w:p w14:paraId="0F85890B" w14:textId="2AC91FCA" w:rsidR="002B5799" w:rsidRPr="00757FC7" w:rsidRDefault="002B5799" w:rsidP="0064471E">
            <w:pPr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15455" w:rsidRPr="00757FC7" w14:paraId="13115AB6" w14:textId="77777777" w:rsidTr="00E9142F">
        <w:tc>
          <w:tcPr>
            <w:tcW w:w="1455" w:type="pct"/>
          </w:tcPr>
          <w:p w14:paraId="0EA28CF5" w14:textId="519CCA29" w:rsidR="00015455" w:rsidRPr="00757FC7" w:rsidRDefault="00015455" w:rsidP="0064471E">
            <w:pPr>
              <w:spacing w:after="0" w:line="480" w:lineRule="exact"/>
              <w:ind w:left="342" w:hanging="27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7" w:type="pct"/>
          </w:tcPr>
          <w:p w14:paraId="577950A5" w14:textId="506BC621" w:rsidR="00015455" w:rsidRPr="00757FC7" w:rsidRDefault="00015455" w:rsidP="0064471E">
            <w:pPr>
              <w:tabs>
                <w:tab w:val="decimal" w:pos="88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5" w:type="pct"/>
          </w:tcPr>
          <w:p w14:paraId="79F5E132" w14:textId="7846D524" w:rsidR="00015455" w:rsidRPr="00757FC7" w:rsidRDefault="00015455" w:rsidP="0064471E">
            <w:pPr>
              <w:tabs>
                <w:tab w:val="decimal" w:pos="882"/>
              </w:tabs>
              <w:spacing w:after="0" w:line="4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pct"/>
          </w:tcPr>
          <w:p w14:paraId="23BBFEDC" w14:textId="7F5B9A99" w:rsidR="00015455" w:rsidRPr="00757FC7" w:rsidRDefault="00015455" w:rsidP="0064471E">
            <w:pPr>
              <w:tabs>
                <w:tab w:val="decimal" w:pos="79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3" w:type="pct"/>
          </w:tcPr>
          <w:p w14:paraId="22688BDA" w14:textId="17C1C2D1" w:rsidR="00015455" w:rsidRPr="00757FC7" w:rsidRDefault="00015455" w:rsidP="0064471E">
            <w:pPr>
              <w:tabs>
                <w:tab w:val="decimal" w:pos="79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83" w:type="pct"/>
          </w:tcPr>
          <w:p w14:paraId="1FBF9059" w14:textId="596F23EB" w:rsidR="00015455" w:rsidRPr="00757FC7" w:rsidRDefault="00015455" w:rsidP="0064471E">
            <w:pPr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bookmarkEnd w:id="34"/>
    </w:tbl>
    <w:p w14:paraId="073A9CB3" w14:textId="77777777" w:rsidR="0064471E" w:rsidRPr="00757FC7" w:rsidRDefault="0064471E" w:rsidP="0064471E">
      <w:pPr>
        <w:spacing w:after="0" w:line="480" w:lineRule="exact"/>
      </w:pPr>
    </w:p>
    <w:p w14:paraId="569D9675" w14:textId="77777777" w:rsidR="0048106A" w:rsidRPr="00757FC7" w:rsidRDefault="0048106A" w:rsidP="0064471E">
      <w:pPr>
        <w:spacing w:after="0" w:line="480" w:lineRule="exact"/>
      </w:pPr>
      <w:r w:rsidRPr="00757FC7">
        <w:br w:type="page"/>
      </w:r>
    </w:p>
    <w:p w14:paraId="7B20D3CA" w14:textId="66D94692" w:rsidR="0048106A" w:rsidRPr="00757FC7" w:rsidRDefault="0048106A" w:rsidP="0064471E">
      <w:pPr>
        <w:autoSpaceDE w:val="0"/>
        <w:autoSpaceDN w:val="0"/>
        <w:adjustRightInd w:val="0"/>
        <w:spacing w:after="0" w:line="48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 xml:space="preserve">- </w:t>
      </w:r>
      <w:r w:rsidR="0043620B" w:rsidRPr="00757FC7">
        <w:rPr>
          <w:rFonts w:ascii="Angsana New" w:hAnsi="Angsana New" w:cs="Angsana New"/>
          <w:sz w:val="30"/>
          <w:szCs w:val="30"/>
        </w:rPr>
        <w:t>8</w:t>
      </w:r>
      <w:r w:rsidR="00636825" w:rsidRPr="00757FC7">
        <w:rPr>
          <w:rFonts w:ascii="Angsana New" w:hAnsi="Angsana New" w:cs="Angsana New" w:hint="cs"/>
          <w:sz w:val="30"/>
          <w:szCs w:val="30"/>
          <w:cs/>
        </w:rPr>
        <w:t>0</w:t>
      </w:r>
      <w:r w:rsidRPr="00757FC7">
        <w:rPr>
          <w:rFonts w:ascii="Angsana New" w:hAnsi="Angsana New" w:cs="Angsana New"/>
          <w:sz w:val="30"/>
          <w:szCs w:val="30"/>
        </w:rPr>
        <w:t xml:space="preserve"> -</w:t>
      </w:r>
    </w:p>
    <w:p w14:paraId="3569D549" w14:textId="77777777" w:rsidR="0048106A" w:rsidRPr="00757FC7" w:rsidRDefault="0048106A" w:rsidP="0064471E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951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2552"/>
        <w:gridCol w:w="1559"/>
        <w:gridCol w:w="1440"/>
        <w:gridCol w:w="1350"/>
        <w:gridCol w:w="1350"/>
        <w:gridCol w:w="1260"/>
      </w:tblGrid>
      <w:tr w:rsidR="00015455" w:rsidRPr="00757FC7" w14:paraId="2B70BFED" w14:textId="77777777" w:rsidTr="0064471E">
        <w:tc>
          <w:tcPr>
            <w:tcW w:w="2552" w:type="dxa"/>
          </w:tcPr>
          <w:p w14:paraId="1C35E666" w14:textId="77777777" w:rsidR="00015455" w:rsidRPr="00757FC7" w:rsidRDefault="00015455" w:rsidP="0064471E">
            <w:pPr>
              <w:spacing w:after="0" w:line="480" w:lineRule="exac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59" w:type="dxa"/>
            <w:gridSpan w:val="5"/>
            <w:hideMark/>
          </w:tcPr>
          <w:p w14:paraId="5AD4A953" w14:textId="77777777" w:rsidR="00015455" w:rsidRPr="00757FC7" w:rsidRDefault="00015455" w:rsidP="0064471E">
            <w:pPr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หน่วย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015455" w:rsidRPr="00757FC7" w14:paraId="44CFE463" w14:textId="77777777" w:rsidTr="0064471E">
        <w:tc>
          <w:tcPr>
            <w:tcW w:w="2552" w:type="dxa"/>
          </w:tcPr>
          <w:p w14:paraId="1F7FBAB8" w14:textId="77777777" w:rsidR="00015455" w:rsidRPr="00757FC7" w:rsidRDefault="00015455" w:rsidP="0064471E">
            <w:pPr>
              <w:spacing w:after="0" w:line="480" w:lineRule="exac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59" w:type="dxa"/>
            <w:gridSpan w:val="5"/>
            <w:hideMark/>
          </w:tcPr>
          <w:p w14:paraId="022AF399" w14:textId="53F40A67" w:rsidR="00015455" w:rsidRPr="00757FC7" w:rsidRDefault="00015455" w:rsidP="0064471E">
            <w:pPr>
              <w:pBdr>
                <w:bottom w:val="single" w:sz="4" w:space="1" w:color="auto"/>
              </w:pBdr>
              <w:spacing w:after="0" w:line="4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</w:t>
            </w:r>
            <w:r w:rsidR="00BE756B" w:rsidRPr="00757FC7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เฉพาะกิจการ 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="00BE756B" w:rsidRPr="00757FC7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5B2021"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</w:p>
        </w:tc>
      </w:tr>
      <w:tr w:rsidR="00015455" w:rsidRPr="00757FC7" w14:paraId="436136FD" w14:textId="77777777" w:rsidTr="00696327">
        <w:tc>
          <w:tcPr>
            <w:tcW w:w="2552" w:type="dxa"/>
          </w:tcPr>
          <w:p w14:paraId="76797F75" w14:textId="77777777" w:rsidR="00015455" w:rsidRPr="00757FC7" w:rsidRDefault="00015455" w:rsidP="0064471E">
            <w:pPr>
              <w:spacing w:after="0" w:line="480" w:lineRule="exact"/>
              <w:ind w:left="72" w:right="16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14:paraId="2E1BA603" w14:textId="1A6EC713" w:rsidR="00015455" w:rsidRPr="00757FC7" w:rsidRDefault="00015455" w:rsidP="0064471E">
            <w:pPr>
              <w:spacing w:after="0" w:line="48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อัตราดอกเบี้ยปรับ</w:t>
            </w:r>
          </w:p>
        </w:tc>
        <w:tc>
          <w:tcPr>
            <w:tcW w:w="1440" w:type="dxa"/>
            <w:shd w:val="clear" w:color="auto" w:fill="auto"/>
          </w:tcPr>
          <w:p w14:paraId="5F796F2A" w14:textId="77777777" w:rsidR="00015455" w:rsidRPr="00757FC7" w:rsidRDefault="00015455" w:rsidP="0064471E">
            <w:pPr>
              <w:pStyle w:val="Heading8"/>
              <w:tabs>
                <w:tab w:val="left" w:pos="720"/>
              </w:tabs>
              <w:spacing w:before="0" w:line="4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50" w:type="dxa"/>
            <w:shd w:val="clear" w:color="auto" w:fill="auto"/>
          </w:tcPr>
          <w:p w14:paraId="3BB3705E" w14:textId="77777777" w:rsidR="00015455" w:rsidRPr="00757FC7" w:rsidRDefault="00015455" w:rsidP="0064471E">
            <w:pPr>
              <w:pStyle w:val="Heading8"/>
              <w:tabs>
                <w:tab w:val="left" w:pos="720"/>
              </w:tabs>
              <w:spacing w:before="0" w:line="4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1350" w:type="dxa"/>
            <w:shd w:val="clear" w:color="auto" w:fill="auto"/>
          </w:tcPr>
          <w:p w14:paraId="6DEAA5D4" w14:textId="77777777" w:rsidR="00015455" w:rsidRPr="00757FC7" w:rsidRDefault="00015455" w:rsidP="0064471E">
            <w:pPr>
              <w:spacing w:after="0" w:line="4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5DE8B47E" w14:textId="77777777" w:rsidR="00015455" w:rsidRPr="00757FC7" w:rsidRDefault="00015455" w:rsidP="0064471E">
            <w:pPr>
              <w:spacing w:after="0" w:line="4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015455" w:rsidRPr="00757FC7" w14:paraId="368A622F" w14:textId="77777777" w:rsidTr="00696327">
        <w:tc>
          <w:tcPr>
            <w:tcW w:w="2552" w:type="dxa"/>
            <w:vAlign w:val="bottom"/>
            <w:hideMark/>
          </w:tcPr>
          <w:p w14:paraId="0387735D" w14:textId="77777777" w:rsidR="00015455" w:rsidRPr="00757FC7" w:rsidRDefault="00015455" w:rsidP="00A442E5">
            <w:pPr>
              <w:pBdr>
                <w:bottom w:val="single" w:sz="6" w:space="1" w:color="auto"/>
              </w:pBdr>
              <w:spacing w:after="0" w:line="480" w:lineRule="exact"/>
              <w:ind w:left="84" w:right="7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7E615607" w14:textId="26D7F55A" w:rsidR="00015455" w:rsidRPr="00757FC7" w:rsidRDefault="00A721A3" w:rsidP="00A442E5">
            <w:pPr>
              <w:pBdr>
                <w:bottom w:val="single" w:sz="6" w:space="1" w:color="auto"/>
              </w:pBdr>
              <w:spacing w:after="0" w:line="48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ขึ้นลง</w:t>
            </w:r>
            <w:r w:rsidR="00015455" w:rsidRPr="00757FC7">
              <w:rPr>
                <w:rFonts w:ascii="Angsana New" w:hAnsi="Angsana New" w:cs="Angsana New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772E40ED" w14:textId="77777777" w:rsidR="00015455" w:rsidRPr="00757FC7" w:rsidRDefault="00015455" w:rsidP="00A442E5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line="4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คงที่</w:t>
            </w: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14:paraId="447DC400" w14:textId="77777777" w:rsidR="00015455" w:rsidRPr="00757FC7" w:rsidRDefault="00015455" w:rsidP="00A442E5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line="4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14:paraId="27D5103D" w14:textId="77777777" w:rsidR="00015455" w:rsidRPr="00757FC7" w:rsidRDefault="00015455" w:rsidP="00A442E5">
            <w:pPr>
              <w:pBdr>
                <w:bottom w:val="single" w:sz="6" w:space="1" w:color="auto"/>
              </w:pBdr>
              <w:spacing w:after="0" w:line="4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33DCBEA4" w14:textId="77777777" w:rsidR="00015455" w:rsidRPr="00757FC7" w:rsidRDefault="00015455" w:rsidP="00A442E5">
            <w:pPr>
              <w:pBdr>
                <w:bottom w:val="single" w:sz="6" w:space="1" w:color="auto"/>
              </w:pBdr>
              <w:spacing w:after="0" w:line="4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2B5799" w:rsidRPr="00757FC7" w14:paraId="30C4903F" w14:textId="77777777" w:rsidTr="0064471E">
        <w:tc>
          <w:tcPr>
            <w:tcW w:w="2552" w:type="dxa"/>
            <w:hideMark/>
          </w:tcPr>
          <w:p w14:paraId="75E57F49" w14:textId="77777777" w:rsidR="002B5799" w:rsidRPr="00757FC7" w:rsidRDefault="002B5799" w:rsidP="0064471E">
            <w:pPr>
              <w:spacing w:after="0" w:line="48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559" w:type="dxa"/>
          </w:tcPr>
          <w:p w14:paraId="0051080A" w14:textId="77777777" w:rsidR="002B5799" w:rsidRPr="00757FC7" w:rsidRDefault="002B5799" w:rsidP="0064471E">
            <w:pPr>
              <w:spacing w:after="0" w:line="4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FAE0621" w14:textId="77777777" w:rsidR="002B5799" w:rsidRPr="00757FC7" w:rsidRDefault="002B5799" w:rsidP="0064471E">
            <w:pPr>
              <w:spacing w:after="0" w:line="4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22DF70F" w14:textId="77777777" w:rsidR="002B5799" w:rsidRPr="00757FC7" w:rsidRDefault="002B5799" w:rsidP="0064471E">
            <w:pPr>
              <w:spacing w:after="0" w:line="4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86BBEDD" w14:textId="77777777" w:rsidR="002B5799" w:rsidRPr="00757FC7" w:rsidRDefault="002B5799" w:rsidP="0064471E">
            <w:pPr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885D18B" w14:textId="77777777" w:rsidR="002B5799" w:rsidRPr="00757FC7" w:rsidRDefault="002B5799" w:rsidP="0064471E">
            <w:pPr>
              <w:spacing w:after="0" w:line="4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B5799" w:rsidRPr="00757FC7" w14:paraId="18915437" w14:textId="77777777" w:rsidTr="0064471E">
        <w:tc>
          <w:tcPr>
            <w:tcW w:w="2552" w:type="dxa"/>
            <w:hideMark/>
          </w:tcPr>
          <w:p w14:paraId="7FDE970D" w14:textId="77777777" w:rsidR="002B5799" w:rsidRPr="00757FC7" w:rsidRDefault="002B5799" w:rsidP="0064471E">
            <w:pPr>
              <w:spacing w:after="0" w:line="48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559" w:type="dxa"/>
          </w:tcPr>
          <w:p w14:paraId="1955C995" w14:textId="64E5F966" w:rsidR="002B5799" w:rsidRPr="00757FC7" w:rsidRDefault="002B5799" w:rsidP="0064471E">
            <w:pPr>
              <w:tabs>
                <w:tab w:val="decimal" w:pos="88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5,630,168.93</w:t>
            </w:r>
          </w:p>
        </w:tc>
        <w:tc>
          <w:tcPr>
            <w:tcW w:w="1440" w:type="dxa"/>
          </w:tcPr>
          <w:p w14:paraId="0B231659" w14:textId="21E80877" w:rsidR="002B5799" w:rsidRPr="00757FC7" w:rsidRDefault="002B5799" w:rsidP="00630DDE">
            <w:pPr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5C1D172B" w14:textId="70DE1B38" w:rsidR="002B5799" w:rsidRPr="00757FC7" w:rsidRDefault="002B5799" w:rsidP="0064471E">
            <w:pPr>
              <w:tabs>
                <w:tab w:val="decimal" w:pos="1062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32,827.75</w:t>
            </w:r>
          </w:p>
        </w:tc>
        <w:tc>
          <w:tcPr>
            <w:tcW w:w="1350" w:type="dxa"/>
            <w:hideMark/>
          </w:tcPr>
          <w:p w14:paraId="630EA75C" w14:textId="5AF4C055" w:rsidR="002B5799" w:rsidRPr="00757FC7" w:rsidRDefault="002B5799" w:rsidP="0064471E">
            <w:pPr>
              <w:tabs>
                <w:tab w:val="decimal" w:pos="79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5,662,996.68</w:t>
            </w:r>
          </w:p>
        </w:tc>
        <w:tc>
          <w:tcPr>
            <w:tcW w:w="1260" w:type="dxa"/>
          </w:tcPr>
          <w:p w14:paraId="44374CFD" w14:textId="1F379943" w:rsidR="002B5799" w:rsidRPr="00757FC7" w:rsidRDefault="002B5799" w:rsidP="0064471E">
            <w:pPr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0.05 - 0.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5%</w:t>
            </w:r>
          </w:p>
        </w:tc>
      </w:tr>
      <w:tr w:rsidR="002B5799" w:rsidRPr="00757FC7" w14:paraId="1A1A7193" w14:textId="77777777" w:rsidTr="0064471E">
        <w:tc>
          <w:tcPr>
            <w:tcW w:w="2552" w:type="dxa"/>
            <w:hideMark/>
          </w:tcPr>
          <w:p w14:paraId="6C1FBF4E" w14:textId="626E0B8E" w:rsidR="002B5799" w:rsidRPr="00757FC7" w:rsidRDefault="002B5799" w:rsidP="0064471E">
            <w:pPr>
              <w:spacing w:after="0" w:line="48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ลูกหนี้</w:t>
            </w:r>
            <w:r w:rsidR="009E3610"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>หมุนเวียน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559" w:type="dxa"/>
          </w:tcPr>
          <w:p w14:paraId="18FB1437" w14:textId="67D4C0AE" w:rsidR="002B5799" w:rsidRPr="00757FC7" w:rsidRDefault="002B5799" w:rsidP="0064471E">
            <w:pPr>
              <w:tabs>
                <w:tab w:val="decimal" w:pos="88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734345A3" w14:textId="18E6497B" w:rsidR="002B5799" w:rsidRPr="00757FC7" w:rsidRDefault="002B5799" w:rsidP="00630DDE">
            <w:pPr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  <w:vAlign w:val="bottom"/>
          </w:tcPr>
          <w:p w14:paraId="76D37F3D" w14:textId="1367CFE1" w:rsidR="002B5799" w:rsidRPr="00757FC7" w:rsidRDefault="002B5799" w:rsidP="0064471E">
            <w:pPr>
              <w:tabs>
                <w:tab w:val="decimal" w:pos="1062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1,517,046.63</w:t>
            </w:r>
          </w:p>
        </w:tc>
        <w:tc>
          <w:tcPr>
            <w:tcW w:w="1350" w:type="dxa"/>
            <w:vAlign w:val="bottom"/>
            <w:hideMark/>
          </w:tcPr>
          <w:p w14:paraId="2AC53F46" w14:textId="3198651A" w:rsidR="002B5799" w:rsidRPr="00757FC7" w:rsidRDefault="002B5799" w:rsidP="0064471E">
            <w:pPr>
              <w:tabs>
                <w:tab w:val="decimal" w:pos="79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1,517,046.63</w:t>
            </w:r>
          </w:p>
        </w:tc>
        <w:tc>
          <w:tcPr>
            <w:tcW w:w="1260" w:type="dxa"/>
          </w:tcPr>
          <w:p w14:paraId="6C191A7F" w14:textId="3E6B5310" w:rsidR="002B5799" w:rsidRPr="00757FC7" w:rsidRDefault="002B5799" w:rsidP="0064471E">
            <w:pPr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2B5799" w:rsidRPr="00757FC7" w14:paraId="6FA8D80C" w14:textId="77777777" w:rsidTr="0064471E">
        <w:tc>
          <w:tcPr>
            <w:tcW w:w="2552" w:type="dxa"/>
            <w:hideMark/>
          </w:tcPr>
          <w:p w14:paraId="0383DC90" w14:textId="77777777" w:rsidR="002B5799" w:rsidRPr="00757FC7" w:rsidRDefault="002B5799" w:rsidP="0064471E">
            <w:pPr>
              <w:spacing w:after="0" w:line="48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เงินให้กู้ยืมระยะสั้นกิจการ</w:t>
            </w:r>
          </w:p>
        </w:tc>
        <w:tc>
          <w:tcPr>
            <w:tcW w:w="1559" w:type="dxa"/>
          </w:tcPr>
          <w:p w14:paraId="74B130B7" w14:textId="77777777" w:rsidR="002B5799" w:rsidRPr="00757FC7" w:rsidRDefault="002B5799" w:rsidP="0064471E">
            <w:pPr>
              <w:tabs>
                <w:tab w:val="decimal" w:pos="88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CA6C35B" w14:textId="77777777" w:rsidR="002B5799" w:rsidRPr="00757FC7" w:rsidRDefault="002B5799" w:rsidP="0064471E">
            <w:pPr>
              <w:tabs>
                <w:tab w:val="decimal" w:pos="1173"/>
              </w:tabs>
              <w:spacing w:after="0" w:line="480" w:lineRule="exact"/>
              <w:ind w:right="6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4A16309" w14:textId="77777777" w:rsidR="002B5799" w:rsidRPr="00757FC7" w:rsidRDefault="002B5799" w:rsidP="0064471E">
            <w:pPr>
              <w:tabs>
                <w:tab w:val="decimal" w:pos="1062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E61161B" w14:textId="77777777" w:rsidR="002B5799" w:rsidRPr="00757FC7" w:rsidRDefault="002B5799" w:rsidP="0064471E">
            <w:pPr>
              <w:tabs>
                <w:tab w:val="decimal" w:pos="79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D99C85F" w14:textId="77777777" w:rsidR="002B5799" w:rsidRPr="00757FC7" w:rsidRDefault="002B5799" w:rsidP="0064471E">
            <w:pPr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B5799" w:rsidRPr="00757FC7" w14:paraId="06EC8453" w14:textId="77777777" w:rsidTr="0064471E">
        <w:tc>
          <w:tcPr>
            <w:tcW w:w="2552" w:type="dxa"/>
          </w:tcPr>
          <w:p w14:paraId="3B754802" w14:textId="1467D952" w:rsidR="002B5799" w:rsidRPr="00757FC7" w:rsidRDefault="002B5799" w:rsidP="0064471E">
            <w:pPr>
              <w:spacing w:after="0" w:line="48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</w:t>
            </w:r>
            <w:r w:rsidR="00E9142F" w:rsidRPr="00757FC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559" w:type="dxa"/>
          </w:tcPr>
          <w:p w14:paraId="1D58541D" w14:textId="7E51B241" w:rsidR="002B5799" w:rsidRPr="00757FC7" w:rsidRDefault="002B5799" w:rsidP="0064471E">
            <w:pPr>
              <w:tabs>
                <w:tab w:val="decimal" w:pos="88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609F98C7" w14:textId="3CD03F63" w:rsidR="002B5799" w:rsidRPr="00757FC7" w:rsidRDefault="002B5799" w:rsidP="0064471E">
            <w:pPr>
              <w:tabs>
                <w:tab w:val="decimal" w:pos="1173"/>
              </w:tabs>
              <w:spacing w:after="0" w:line="480" w:lineRule="exact"/>
              <w:ind w:right="6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146,000,000.00</w:t>
            </w:r>
          </w:p>
        </w:tc>
        <w:tc>
          <w:tcPr>
            <w:tcW w:w="1350" w:type="dxa"/>
          </w:tcPr>
          <w:p w14:paraId="65B4E5A1" w14:textId="6C8CCD73" w:rsidR="002B5799" w:rsidRPr="00757FC7" w:rsidRDefault="002B5799" w:rsidP="0064471E">
            <w:pPr>
              <w:tabs>
                <w:tab w:val="decimal" w:pos="1062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67DA3B6F" w14:textId="1C813563" w:rsidR="002B5799" w:rsidRPr="00757FC7" w:rsidRDefault="002B5799" w:rsidP="0064471E">
            <w:pPr>
              <w:tabs>
                <w:tab w:val="decimal" w:pos="79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146,000,000.00</w:t>
            </w:r>
          </w:p>
        </w:tc>
        <w:tc>
          <w:tcPr>
            <w:tcW w:w="1260" w:type="dxa"/>
          </w:tcPr>
          <w:p w14:paraId="3A270B62" w14:textId="5CCE4E4A" w:rsidR="002B5799" w:rsidRPr="00757FC7" w:rsidRDefault="002B5799" w:rsidP="0064471E">
            <w:pPr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3.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75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 xml:space="preserve"> - 5.00%</w:t>
            </w:r>
          </w:p>
        </w:tc>
      </w:tr>
      <w:tr w:rsidR="002B5799" w:rsidRPr="00757FC7" w14:paraId="1A9416E8" w14:textId="77777777" w:rsidTr="0064471E">
        <w:tc>
          <w:tcPr>
            <w:tcW w:w="2552" w:type="dxa"/>
          </w:tcPr>
          <w:p w14:paraId="3A9D0FD6" w14:textId="77777777" w:rsidR="002B5799" w:rsidRPr="00757FC7" w:rsidRDefault="002B5799" w:rsidP="0064471E">
            <w:pPr>
              <w:spacing w:after="0" w:line="48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59" w:type="dxa"/>
          </w:tcPr>
          <w:p w14:paraId="36755A9C" w14:textId="54E8F36F" w:rsidR="002B5799" w:rsidRPr="00757FC7" w:rsidRDefault="002B5799" w:rsidP="0064471E">
            <w:pPr>
              <w:tabs>
                <w:tab w:val="decimal" w:pos="88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4F21F2A8" w14:textId="46686694" w:rsidR="002B5799" w:rsidRPr="00757FC7" w:rsidRDefault="002B5799" w:rsidP="0064471E">
            <w:pPr>
              <w:tabs>
                <w:tab w:val="decimal" w:pos="1173"/>
              </w:tabs>
              <w:spacing w:after="0" w:line="480" w:lineRule="exact"/>
              <w:ind w:right="6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36,244.48</w:t>
            </w:r>
          </w:p>
        </w:tc>
        <w:tc>
          <w:tcPr>
            <w:tcW w:w="1350" w:type="dxa"/>
          </w:tcPr>
          <w:p w14:paraId="6466E4A8" w14:textId="1D5C01EF" w:rsidR="002B5799" w:rsidRPr="00757FC7" w:rsidRDefault="002B5799" w:rsidP="0064471E">
            <w:pPr>
              <w:tabs>
                <w:tab w:val="decimal" w:pos="1062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5A5EE1C3" w14:textId="6A88FEC7" w:rsidR="002B5799" w:rsidRPr="00757FC7" w:rsidRDefault="002B5799" w:rsidP="0064471E">
            <w:pPr>
              <w:tabs>
                <w:tab w:val="decimal" w:pos="79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36,244.48</w:t>
            </w:r>
          </w:p>
        </w:tc>
        <w:tc>
          <w:tcPr>
            <w:tcW w:w="1260" w:type="dxa"/>
          </w:tcPr>
          <w:p w14:paraId="0507E2CA" w14:textId="1D1B3267" w:rsidR="002B5799" w:rsidRPr="00757FC7" w:rsidRDefault="002B5799" w:rsidP="0064471E">
            <w:pPr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0.15 - 0.20%</w:t>
            </w:r>
          </w:p>
        </w:tc>
      </w:tr>
      <w:tr w:rsidR="002B5799" w:rsidRPr="00757FC7" w14:paraId="3936174D" w14:textId="77777777" w:rsidTr="0064471E">
        <w:tc>
          <w:tcPr>
            <w:tcW w:w="2552" w:type="dxa"/>
          </w:tcPr>
          <w:p w14:paraId="3E3F8C9C" w14:textId="0B47AA4B" w:rsidR="002B5799" w:rsidRPr="00757FC7" w:rsidRDefault="002020C6" w:rsidP="0064471E">
            <w:pPr>
              <w:spacing w:after="0" w:line="48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559" w:type="dxa"/>
          </w:tcPr>
          <w:p w14:paraId="27021DB5" w14:textId="13973174" w:rsidR="002B5799" w:rsidRPr="00757FC7" w:rsidRDefault="002B5799" w:rsidP="0064471E">
            <w:pPr>
              <w:tabs>
                <w:tab w:val="decimal" w:pos="88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73A64D9" w14:textId="2A50F44D" w:rsidR="002B5799" w:rsidRPr="00757FC7" w:rsidRDefault="002B5799" w:rsidP="0064471E">
            <w:pPr>
              <w:tabs>
                <w:tab w:val="decimal" w:pos="1173"/>
              </w:tabs>
              <w:spacing w:after="0" w:line="480" w:lineRule="exact"/>
              <w:ind w:right="6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63BA63C" w14:textId="7EB8FA8C" w:rsidR="002B5799" w:rsidRPr="00757FC7" w:rsidRDefault="002B5799" w:rsidP="0064471E">
            <w:pPr>
              <w:tabs>
                <w:tab w:val="decimal" w:pos="1062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96517A0" w14:textId="1970BF21" w:rsidR="002B5799" w:rsidRPr="00757FC7" w:rsidRDefault="002B5799" w:rsidP="0064471E">
            <w:pPr>
              <w:tabs>
                <w:tab w:val="decimal" w:pos="79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6482813" w14:textId="1561089E" w:rsidR="002B5799" w:rsidRPr="00757FC7" w:rsidRDefault="002B5799" w:rsidP="0064471E">
            <w:pPr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B5799" w:rsidRPr="00757FC7" w14:paraId="6490003C" w14:textId="77777777" w:rsidTr="0064471E">
        <w:tc>
          <w:tcPr>
            <w:tcW w:w="2552" w:type="dxa"/>
          </w:tcPr>
          <w:p w14:paraId="6B28B9DD" w14:textId="19A31BFF" w:rsidR="002B5799" w:rsidRPr="00757FC7" w:rsidRDefault="002020C6" w:rsidP="0064471E">
            <w:pPr>
              <w:spacing w:after="0" w:line="48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เงินเบิกเกินบัญชีและเงินกู้ยืม</w:t>
            </w:r>
          </w:p>
        </w:tc>
        <w:tc>
          <w:tcPr>
            <w:tcW w:w="1559" w:type="dxa"/>
          </w:tcPr>
          <w:p w14:paraId="146F4BC6" w14:textId="77777777" w:rsidR="002B5799" w:rsidRPr="00757FC7" w:rsidRDefault="002B5799" w:rsidP="0064471E">
            <w:pPr>
              <w:tabs>
                <w:tab w:val="decimal" w:pos="88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CBAA168" w14:textId="77777777" w:rsidR="002B5799" w:rsidRPr="00757FC7" w:rsidRDefault="002B5799" w:rsidP="0064471E">
            <w:pPr>
              <w:tabs>
                <w:tab w:val="decimal" w:pos="1173"/>
              </w:tabs>
              <w:spacing w:after="0" w:line="480" w:lineRule="exact"/>
              <w:ind w:right="6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ECEC847" w14:textId="77777777" w:rsidR="002B5799" w:rsidRPr="00757FC7" w:rsidRDefault="002B5799" w:rsidP="0064471E">
            <w:pPr>
              <w:tabs>
                <w:tab w:val="decimal" w:pos="1062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DE64029" w14:textId="77777777" w:rsidR="002B5799" w:rsidRPr="00757FC7" w:rsidRDefault="002B5799" w:rsidP="0064471E">
            <w:pPr>
              <w:tabs>
                <w:tab w:val="decimal" w:pos="79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5381BD1" w14:textId="77777777" w:rsidR="002B5799" w:rsidRPr="00757FC7" w:rsidRDefault="002B5799" w:rsidP="0064471E">
            <w:pPr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B5799" w:rsidRPr="00757FC7" w14:paraId="38E6DB13" w14:textId="77777777" w:rsidTr="0064471E">
        <w:tc>
          <w:tcPr>
            <w:tcW w:w="2552" w:type="dxa"/>
            <w:hideMark/>
          </w:tcPr>
          <w:p w14:paraId="0365D970" w14:textId="5970D390" w:rsidR="002B5799" w:rsidRPr="00757FC7" w:rsidRDefault="002020C6" w:rsidP="0064471E">
            <w:pPr>
              <w:spacing w:after="0" w:line="48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</w:t>
            </w:r>
            <w:r w:rsidR="00E9142F" w:rsidRPr="00757FC7">
              <w:rPr>
                <w:rFonts w:ascii="Angsana New" w:hAnsi="Angsana New" w:cs="Angsana New"/>
                <w:sz w:val="24"/>
                <w:szCs w:val="24"/>
              </w:rPr>
              <w:t xml:space="preserve">    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ระยะสั้นจากสถาบันการเงิน </w:t>
            </w:r>
          </w:p>
        </w:tc>
        <w:tc>
          <w:tcPr>
            <w:tcW w:w="1559" w:type="dxa"/>
          </w:tcPr>
          <w:p w14:paraId="755356C8" w14:textId="5DFC6170" w:rsidR="002B5799" w:rsidRPr="00757FC7" w:rsidRDefault="002020C6" w:rsidP="0064471E">
            <w:pPr>
              <w:tabs>
                <w:tab w:val="decimal" w:pos="88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14:paraId="1935203C" w14:textId="3632E66C" w:rsidR="002B5799" w:rsidRPr="00757FC7" w:rsidRDefault="002020C6" w:rsidP="0064471E">
            <w:pPr>
              <w:tabs>
                <w:tab w:val="decimal" w:pos="1173"/>
              </w:tabs>
              <w:spacing w:after="0" w:line="480" w:lineRule="exact"/>
              <w:ind w:right="6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228,045,763.37</w:t>
            </w:r>
          </w:p>
        </w:tc>
        <w:tc>
          <w:tcPr>
            <w:tcW w:w="1350" w:type="dxa"/>
          </w:tcPr>
          <w:p w14:paraId="26224EBA" w14:textId="59BE83D1" w:rsidR="002B5799" w:rsidRPr="00757FC7" w:rsidRDefault="002020C6" w:rsidP="0064471E">
            <w:pPr>
              <w:tabs>
                <w:tab w:val="decimal" w:pos="1062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0D330081" w14:textId="7CD3C6CF" w:rsidR="002B5799" w:rsidRPr="00757FC7" w:rsidRDefault="002020C6" w:rsidP="0064471E">
            <w:pPr>
              <w:tabs>
                <w:tab w:val="decimal" w:pos="79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228,045,763.37</w:t>
            </w:r>
          </w:p>
        </w:tc>
        <w:tc>
          <w:tcPr>
            <w:tcW w:w="1260" w:type="dxa"/>
          </w:tcPr>
          <w:p w14:paraId="78A6FA8D" w14:textId="637EE3E4" w:rsidR="002B5799" w:rsidRPr="00757FC7" w:rsidRDefault="002020C6" w:rsidP="0064471E">
            <w:pPr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3.15 – 3.50%</w:t>
            </w:r>
          </w:p>
        </w:tc>
      </w:tr>
      <w:tr w:rsidR="00630DDE" w:rsidRPr="00757FC7" w14:paraId="20C6A085" w14:textId="77777777" w:rsidTr="0064471E">
        <w:tc>
          <w:tcPr>
            <w:tcW w:w="2552" w:type="dxa"/>
          </w:tcPr>
          <w:p w14:paraId="0B6F3874" w14:textId="201E1461" w:rsidR="00630DDE" w:rsidRPr="00757FC7" w:rsidRDefault="00630DDE" w:rsidP="0064471E">
            <w:pPr>
              <w:spacing w:after="0" w:line="48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559" w:type="dxa"/>
          </w:tcPr>
          <w:p w14:paraId="44D577BB" w14:textId="5B395167" w:rsidR="00630DDE" w:rsidRPr="00757FC7" w:rsidRDefault="00630DDE" w:rsidP="0064471E">
            <w:pPr>
              <w:tabs>
                <w:tab w:val="decimal" w:pos="88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14:paraId="4C5F269C" w14:textId="4B163F75" w:rsidR="00630DDE" w:rsidRPr="00757FC7" w:rsidRDefault="00A357BC" w:rsidP="00630DDE">
            <w:pPr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79591B2A" w14:textId="02F1F00E" w:rsidR="00630DDE" w:rsidRPr="00757FC7" w:rsidRDefault="00630DDE" w:rsidP="0064471E">
            <w:pPr>
              <w:tabs>
                <w:tab w:val="decimal" w:pos="1062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62,791.86</w:t>
            </w:r>
          </w:p>
        </w:tc>
        <w:tc>
          <w:tcPr>
            <w:tcW w:w="1350" w:type="dxa"/>
          </w:tcPr>
          <w:p w14:paraId="6A741B0F" w14:textId="2062ECD1" w:rsidR="00630DDE" w:rsidRPr="00757FC7" w:rsidRDefault="00630DDE" w:rsidP="0064471E">
            <w:pPr>
              <w:tabs>
                <w:tab w:val="decimal" w:pos="79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62,791.86</w:t>
            </w:r>
          </w:p>
        </w:tc>
        <w:tc>
          <w:tcPr>
            <w:tcW w:w="1260" w:type="dxa"/>
          </w:tcPr>
          <w:p w14:paraId="033EF195" w14:textId="0E6BAAD3" w:rsidR="00630DDE" w:rsidRPr="00757FC7" w:rsidRDefault="00630DDE" w:rsidP="0064471E">
            <w:pPr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630DDE" w:rsidRPr="00757FC7" w14:paraId="47228152" w14:textId="77777777" w:rsidTr="0064471E">
        <w:tc>
          <w:tcPr>
            <w:tcW w:w="2552" w:type="dxa"/>
          </w:tcPr>
          <w:p w14:paraId="7F08DB6B" w14:textId="334828D3" w:rsidR="00630DDE" w:rsidRPr="00757FC7" w:rsidRDefault="00630DDE" w:rsidP="0064471E">
            <w:pPr>
              <w:spacing w:after="0" w:line="48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เจ้าหนี้</w:t>
            </w:r>
            <w:r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>หมุนเวียน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559" w:type="dxa"/>
          </w:tcPr>
          <w:p w14:paraId="11D68532" w14:textId="7504966B" w:rsidR="00630DDE" w:rsidRPr="00757FC7" w:rsidRDefault="00630DDE" w:rsidP="0064471E">
            <w:pPr>
              <w:tabs>
                <w:tab w:val="decimal" w:pos="88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14:paraId="6DC0833D" w14:textId="763F4442" w:rsidR="00630DDE" w:rsidRPr="00757FC7" w:rsidRDefault="00630DDE" w:rsidP="00630DDE">
            <w:pPr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0D779E38" w14:textId="6C96A90C" w:rsidR="00630DDE" w:rsidRPr="00757FC7" w:rsidRDefault="00630DDE" w:rsidP="0064471E">
            <w:pPr>
              <w:tabs>
                <w:tab w:val="decimal" w:pos="1062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23,372,635.03</w:t>
            </w:r>
          </w:p>
        </w:tc>
        <w:tc>
          <w:tcPr>
            <w:tcW w:w="1350" w:type="dxa"/>
          </w:tcPr>
          <w:p w14:paraId="40FD82EA" w14:textId="32117EB8" w:rsidR="00630DDE" w:rsidRPr="00757FC7" w:rsidRDefault="00630DDE" w:rsidP="0064471E">
            <w:pPr>
              <w:tabs>
                <w:tab w:val="decimal" w:pos="79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23,372,635.03</w:t>
            </w:r>
          </w:p>
        </w:tc>
        <w:tc>
          <w:tcPr>
            <w:tcW w:w="1260" w:type="dxa"/>
          </w:tcPr>
          <w:p w14:paraId="58942A2A" w14:textId="3210D2BC" w:rsidR="00630DDE" w:rsidRPr="00757FC7" w:rsidRDefault="00630DDE" w:rsidP="0064471E">
            <w:pPr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630DDE" w:rsidRPr="00757FC7" w14:paraId="7A81C48A" w14:textId="77777777" w:rsidTr="0064471E">
        <w:tc>
          <w:tcPr>
            <w:tcW w:w="2552" w:type="dxa"/>
          </w:tcPr>
          <w:p w14:paraId="11C80E7E" w14:textId="751F82C9" w:rsidR="00630DDE" w:rsidRPr="00757FC7" w:rsidRDefault="00630DDE" w:rsidP="0064471E">
            <w:pPr>
              <w:spacing w:after="0" w:line="48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เงินกู้จากกิจการที่เกี่ยวข้องกัน</w:t>
            </w:r>
          </w:p>
        </w:tc>
        <w:tc>
          <w:tcPr>
            <w:tcW w:w="1559" w:type="dxa"/>
          </w:tcPr>
          <w:p w14:paraId="42E0BA3C" w14:textId="148CCE6D" w:rsidR="00630DDE" w:rsidRPr="00757FC7" w:rsidRDefault="00630DDE" w:rsidP="0064471E">
            <w:pPr>
              <w:tabs>
                <w:tab w:val="decimal" w:pos="88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14:paraId="42556E0F" w14:textId="0DEBBE30" w:rsidR="00630DDE" w:rsidRPr="00757FC7" w:rsidRDefault="00630DDE" w:rsidP="0064471E">
            <w:pPr>
              <w:tabs>
                <w:tab w:val="decimal" w:pos="1315"/>
              </w:tabs>
              <w:spacing w:after="0" w:line="480" w:lineRule="exact"/>
              <w:ind w:right="6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55,000,000.00</w:t>
            </w:r>
          </w:p>
        </w:tc>
        <w:tc>
          <w:tcPr>
            <w:tcW w:w="1350" w:type="dxa"/>
          </w:tcPr>
          <w:p w14:paraId="626BFC41" w14:textId="21D096F9" w:rsidR="00630DDE" w:rsidRPr="00757FC7" w:rsidRDefault="00630DDE" w:rsidP="0064471E">
            <w:pPr>
              <w:tabs>
                <w:tab w:val="decimal" w:pos="1062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63B93C67" w14:textId="61C6D7A9" w:rsidR="00630DDE" w:rsidRPr="00757FC7" w:rsidRDefault="00630DDE" w:rsidP="0064471E">
            <w:pPr>
              <w:tabs>
                <w:tab w:val="decimal" w:pos="79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55,000,000.00</w:t>
            </w:r>
          </w:p>
        </w:tc>
        <w:tc>
          <w:tcPr>
            <w:tcW w:w="1260" w:type="dxa"/>
          </w:tcPr>
          <w:p w14:paraId="544F1FBF" w14:textId="22ABFBB9" w:rsidR="00630DDE" w:rsidRPr="00757FC7" w:rsidRDefault="00630DDE" w:rsidP="0064471E">
            <w:pPr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2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</w:tr>
      <w:tr w:rsidR="00630DDE" w:rsidRPr="00757FC7" w14:paraId="2ADCC189" w14:textId="77777777" w:rsidTr="0064471E">
        <w:tc>
          <w:tcPr>
            <w:tcW w:w="2552" w:type="dxa"/>
          </w:tcPr>
          <w:p w14:paraId="5F5DE063" w14:textId="71464273" w:rsidR="00630DDE" w:rsidRPr="00757FC7" w:rsidRDefault="00630DDE" w:rsidP="0064471E">
            <w:pPr>
              <w:spacing w:after="0" w:line="48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559" w:type="dxa"/>
          </w:tcPr>
          <w:p w14:paraId="2F76125A" w14:textId="7A5BA366" w:rsidR="00630DDE" w:rsidRPr="00757FC7" w:rsidRDefault="00630DDE" w:rsidP="0064471E">
            <w:pPr>
              <w:tabs>
                <w:tab w:val="decimal" w:pos="88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14:paraId="5FAADF1C" w14:textId="7D0D1AB0" w:rsidR="00630DDE" w:rsidRPr="00757FC7" w:rsidRDefault="00630DDE" w:rsidP="0064471E">
            <w:pPr>
              <w:tabs>
                <w:tab w:val="decimal" w:pos="1173"/>
              </w:tabs>
              <w:spacing w:after="0" w:line="480" w:lineRule="exact"/>
              <w:ind w:right="6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535,506.29</w:t>
            </w:r>
          </w:p>
        </w:tc>
        <w:tc>
          <w:tcPr>
            <w:tcW w:w="1350" w:type="dxa"/>
          </w:tcPr>
          <w:p w14:paraId="393E1BE6" w14:textId="13211522" w:rsidR="00630DDE" w:rsidRPr="00757FC7" w:rsidRDefault="00630DDE" w:rsidP="0064471E">
            <w:pPr>
              <w:tabs>
                <w:tab w:val="decimal" w:pos="1062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1EC12185" w14:textId="3492AC68" w:rsidR="00630DDE" w:rsidRPr="00757FC7" w:rsidRDefault="00630DDE" w:rsidP="0064471E">
            <w:pPr>
              <w:tabs>
                <w:tab w:val="decimal" w:pos="79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535,506.29</w:t>
            </w:r>
          </w:p>
        </w:tc>
        <w:tc>
          <w:tcPr>
            <w:tcW w:w="1260" w:type="dxa"/>
          </w:tcPr>
          <w:p w14:paraId="722FB26C" w14:textId="12377781" w:rsidR="00630DDE" w:rsidRPr="00757FC7" w:rsidRDefault="00630DDE" w:rsidP="0064471E">
            <w:pPr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3.52 - 4.77%</w:t>
            </w:r>
          </w:p>
        </w:tc>
      </w:tr>
      <w:tr w:rsidR="00630DDE" w:rsidRPr="00757FC7" w14:paraId="6E540AAE" w14:textId="77777777" w:rsidTr="0064471E">
        <w:tc>
          <w:tcPr>
            <w:tcW w:w="2552" w:type="dxa"/>
          </w:tcPr>
          <w:p w14:paraId="3FE580E6" w14:textId="41C421B9" w:rsidR="00630DDE" w:rsidRPr="00757FC7" w:rsidRDefault="00630DDE" w:rsidP="0064471E">
            <w:pPr>
              <w:spacing w:after="0" w:line="48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1559" w:type="dxa"/>
          </w:tcPr>
          <w:p w14:paraId="628EBFA2" w14:textId="0E5D5E00" w:rsidR="00630DDE" w:rsidRPr="00757FC7" w:rsidRDefault="00630DDE" w:rsidP="0064471E">
            <w:pPr>
              <w:tabs>
                <w:tab w:val="decimal" w:pos="88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195AA004" w14:textId="271A44FB" w:rsidR="00630DDE" w:rsidRPr="00757FC7" w:rsidRDefault="00630DDE" w:rsidP="00630DDE">
            <w:pPr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44B97E16" w14:textId="49908883" w:rsidR="00630DDE" w:rsidRPr="00757FC7" w:rsidRDefault="00630DDE" w:rsidP="0064471E">
            <w:pPr>
              <w:tabs>
                <w:tab w:val="decimal" w:pos="1062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499,423.16</w:t>
            </w:r>
          </w:p>
        </w:tc>
        <w:tc>
          <w:tcPr>
            <w:tcW w:w="1350" w:type="dxa"/>
          </w:tcPr>
          <w:p w14:paraId="1B26FA85" w14:textId="386D74DB" w:rsidR="00630DDE" w:rsidRPr="00757FC7" w:rsidRDefault="00630DDE" w:rsidP="0064471E">
            <w:pPr>
              <w:tabs>
                <w:tab w:val="decimal" w:pos="79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499,423.16</w:t>
            </w:r>
          </w:p>
        </w:tc>
        <w:tc>
          <w:tcPr>
            <w:tcW w:w="1260" w:type="dxa"/>
          </w:tcPr>
          <w:p w14:paraId="416582B4" w14:textId="69FCD57C" w:rsidR="00630DDE" w:rsidRPr="00757FC7" w:rsidRDefault="00630DDE" w:rsidP="0064471E">
            <w:pPr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630DDE" w:rsidRPr="00757FC7" w14:paraId="5528192F" w14:textId="77777777" w:rsidTr="0064471E">
        <w:tc>
          <w:tcPr>
            <w:tcW w:w="2552" w:type="dxa"/>
            <w:hideMark/>
          </w:tcPr>
          <w:p w14:paraId="1760302C" w14:textId="2396E086" w:rsidR="00630DDE" w:rsidRPr="00757FC7" w:rsidRDefault="00630DDE" w:rsidP="0064471E">
            <w:pPr>
              <w:spacing w:after="0" w:line="48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6024B504" w14:textId="6E302C6D" w:rsidR="00630DDE" w:rsidRPr="00757FC7" w:rsidRDefault="00630DDE" w:rsidP="0064471E">
            <w:pPr>
              <w:tabs>
                <w:tab w:val="decimal" w:pos="88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B413AA8" w14:textId="492530D5" w:rsidR="00630DDE" w:rsidRPr="00757FC7" w:rsidRDefault="00630DDE" w:rsidP="00630DDE">
            <w:pPr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07447EE" w14:textId="32CF3020" w:rsidR="00630DDE" w:rsidRPr="00757FC7" w:rsidRDefault="00630DDE" w:rsidP="0064471E">
            <w:pPr>
              <w:tabs>
                <w:tab w:val="decimal" w:pos="1062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hideMark/>
          </w:tcPr>
          <w:p w14:paraId="57F8238A" w14:textId="5175FFCF" w:rsidR="00630DDE" w:rsidRPr="00757FC7" w:rsidRDefault="00630DDE" w:rsidP="0064471E">
            <w:pPr>
              <w:tabs>
                <w:tab w:val="decimal" w:pos="79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5785A2B" w14:textId="36E38D47" w:rsidR="00630DDE" w:rsidRPr="00757FC7" w:rsidRDefault="00630DDE" w:rsidP="0064471E">
            <w:pPr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6FFB6A33" w14:textId="0F005BEA" w:rsidR="00BD7A74" w:rsidRPr="00757FC7" w:rsidRDefault="00BD7A74" w:rsidP="0064471E">
      <w:pPr>
        <w:spacing w:line="480" w:lineRule="exact"/>
        <w:ind w:left="426"/>
        <w:rPr>
          <w:rFonts w:ascii="Angsana New" w:hAnsi="Angsana New" w:cs="Angsana New"/>
          <w:sz w:val="30"/>
          <w:szCs w:val="30"/>
        </w:rPr>
      </w:pPr>
    </w:p>
    <w:p w14:paraId="1BD2DCED" w14:textId="77777777" w:rsidR="00BD7A74" w:rsidRPr="00757FC7" w:rsidRDefault="00BD7A74">
      <w:pPr>
        <w:spacing w:after="0" w:line="240" w:lineRule="auto"/>
        <w:rPr>
          <w:cs/>
        </w:rPr>
      </w:pPr>
      <w:r w:rsidRPr="00757FC7">
        <w:br w:type="page"/>
      </w:r>
    </w:p>
    <w:bookmarkEnd w:id="32"/>
    <w:p w14:paraId="03723D6D" w14:textId="02E48372" w:rsidR="00BD7A74" w:rsidRPr="00757FC7" w:rsidRDefault="00BD7A74" w:rsidP="00BD7A74">
      <w:pPr>
        <w:autoSpaceDE w:val="0"/>
        <w:autoSpaceDN w:val="0"/>
        <w:adjustRightInd w:val="0"/>
        <w:spacing w:after="0" w:line="46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 xml:space="preserve">- </w:t>
      </w:r>
      <w:r w:rsidR="0043620B" w:rsidRPr="00757FC7">
        <w:rPr>
          <w:rFonts w:ascii="Angsana New" w:hAnsi="Angsana New" w:cs="Angsana New"/>
          <w:sz w:val="30"/>
          <w:szCs w:val="30"/>
        </w:rPr>
        <w:t>8</w:t>
      </w:r>
      <w:r w:rsidR="00636825" w:rsidRPr="00757FC7">
        <w:rPr>
          <w:rFonts w:ascii="Angsana New" w:hAnsi="Angsana New" w:cs="Angsana New" w:hint="cs"/>
          <w:sz w:val="30"/>
          <w:szCs w:val="30"/>
          <w:cs/>
        </w:rPr>
        <w:t>1</w:t>
      </w:r>
      <w:r w:rsidRPr="00757FC7">
        <w:rPr>
          <w:rFonts w:ascii="Angsana New" w:hAnsi="Angsana New" w:cs="Angsana New"/>
          <w:sz w:val="30"/>
          <w:szCs w:val="30"/>
        </w:rPr>
        <w:t xml:space="preserve"> -</w:t>
      </w:r>
    </w:p>
    <w:p w14:paraId="50AB4375" w14:textId="77777777" w:rsidR="00BD7A74" w:rsidRPr="00757FC7" w:rsidRDefault="00BD7A74" w:rsidP="00BD7A74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24BDD32" w14:textId="2132BDC3" w:rsidR="00FA52F1" w:rsidRPr="00757FC7" w:rsidRDefault="0027237F" w:rsidP="005757FD">
      <w:pPr>
        <w:autoSpaceDE w:val="0"/>
        <w:autoSpaceDN w:val="0"/>
        <w:adjustRightInd w:val="0"/>
        <w:spacing w:after="120" w:line="46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3</w:t>
      </w:r>
      <w:r w:rsidR="00E67980" w:rsidRPr="00757FC7">
        <w:rPr>
          <w:rFonts w:ascii="Angsana New" w:hAnsi="Angsana New" w:cs="Angsana New" w:hint="cs"/>
          <w:b/>
          <w:bCs/>
          <w:sz w:val="30"/>
          <w:szCs w:val="30"/>
          <w:cs/>
        </w:rPr>
        <w:t>7</w:t>
      </w:r>
      <w:r w:rsidR="00173BEC" w:rsidRPr="00757FC7">
        <w:rPr>
          <w:rFonts w:ascii="Angsana New" w:hAnsi="Angsana New" w:cs="Angsana New"/>
          <w:b/>
          <w:bCs/>
          <w:sz w:val="30"/>
          <w:szCs w:val="30"/>
        </w:rPr>
        <w:t>.3</w:t>
      </w:r>
      <w:r w:rsidR="00173BEC"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="00173BEC" w:rsidRPr="00757FC7">
        <w:rPr>
          <w:rFonts w:ascii="Angsana New" w:hAnsi="Angsana New" w:cs="Angsana New"/>
          <w:b/>
          <w:bCs/>
          <w:sz w:val="30"/>
          <w:szCs w:val="30"/>
          <w:cs/>
        </w:rPr>
        <w:t>มูลค่ายุติธรรมของเครื่องมือทางการเงิน</w:t>
      </w:r>
    </w:p>
    <w:p w14:paraId="037181B0" w14:textId="05A3565F" w:rsidR="00FA52F1" w:rsidRPr="00757FC7" w:rsidRDefault="00FA52F1" w:rsidP="008B786F">
      <w:pPr>
        <w:spacing w:after="0" w:line="420" w:lineRule="exact"/>
        <w:ind w:left="993" w:right="-283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มูลค่าตามบัญชีและมูลค่ายุติธรรมของสินทรัพย์ทางการเงินและหนี้สินทางการเงิน ณ วันที่</w:t>
      </w:r>
      <w:r w:rsidRPr="00757FC7">
        <w:rPr>
          <w:rFonts w:ascii="Angsana New" w:hAnsi="Angsana New" w:cs="Angsana New"/>
          <w:sz w:val="30"/>
          <w:szCs w:val="30"/>
        </w:rPr>
        <w:t xml:space="preserve"> </w:t>
      </w:r>
      <w:r w:rsidR="00DC128F" w:rsidRPr="00757FC7">
        <w:rPr>
          <w:rFonts w:ascii="Angsana New" w:hAnsi="Angsana New" w:cs="Angsana New"/>
          <w:sz w:val="30"/>
          <w:szCs w:val="30"/>
        </w:rPr>
        <w:t>3</w:t>
      </w:r>
      <w:r w:rsidR="00704B8A" w:rsidRPr="00757FC7">
        <w:rPr>
          <w:rFonts w:ascii="Angsana New" w:hAnsi="Angsana New" w:cs="Angsana New"/>
          <w:sz w:val="30"/>
          <w:szCs w:val="30"/>
        </w:rPr>
        <w:t>1</w:t>
      </w:r>
      <w:r w:rsidR="00704B8A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C128F" w:rsidRPr="00757FC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704B8A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D5100" w:rsidRPr="00757FC7">
        <w:rPr>
          <w:rFonts w:ascii="Angsana New" w:hAnsi="Angsana New" w:cs="Angsana New"/>
          <w:sz w:val="30"/>
          <w:szCs w:val="30"/>
        </w:rPr>
        <w:t>2564</w:t>
      </w:r>
      <w:r w:rsidRPr="00757FC7">
        <w:rPr>
          <w:rFonts w:ascii="Angsana New" w:hAnsi="Angsana New" w:cs="Angsana New"/>
          <w:sz w:val="30"/>
          <w:szCs w:val="30"/>
        </w:rPr>
        <w:t xml:space="preserve"> </w:t>
      </w:r>
      <w:r w:rsidR="008B786F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มีดังต่อไปนี้</w:t>
      </w:r>
    </w:p>
    <w:tbl>
      <w:tblPr>
        <w:tblStyle w:val="TableGrid"/>
        <w:tblW w:w="9287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2"/>
        <w:gridCol w:w="1299"/>
        <w:gridCol w:w="1334"/>
        <w:gridCol w:w="1359"/>
        <w:gridCol w:w="1418"/>
        <w:gridCol w:w="1425"/>
      </w:tblGrid>
      <w:tr w:rsidR="00FA52F1" w:rsidRPr="00757FC7" w14:paraId="0A6633DE" w14:textId="77777777" w:rsidTr="47669C95">
        <w:tc>
          <w:tcPr>
            <w:tcW w:w="2452" w:type="dxa"/>
          </w:tcPr>
          <w:p w14:paraId="3488EB18" w14:textId="77777777" w:rsidR="00FA52F1" w:rsidRPr="00757FC7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35" w:type="dxa"/>
            <w:gridSpan w:val="5"/>
          </w:tcPr>
          <w:p w14:paraId="03AFCD5E" w14:textId="77777777" w:rsidR="00FA52F1" w:rsidRPr="00757FC7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 (บาท)</w:t>
            </w:r>
          </w:p>
        </w:tc>
      </w:tr>
      <w:tr w:rsidR="00FA52F1" w:rsidRPr="00757FC7" w14:paraId="4CD957B5" w14:textId="77777777" w:rsidTr="47669C95">
        <w:trPr>
          <w:trHeight w:val="80"/>
        </w:trPr>
        <w:tc>
          <w:tcPr>
            <w:tcW w:w="2452" w:type="dxa"/>
          </w:tcPr>
          <w:p w14:paraId="0DE07F47" w14:textId="77777777" w:rsidR="00FA52F1" w:rsidRPr="00757FC7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10" w:type="dxa"/>
            <w:gridSpan w:val="4"/>
            <w:hideMark/>
          </w:tcPr>
          <w:p w14:paraId="787F8009" w14:textId="77777777" w:rsidR="00FA52F1" w:rsidRPr="00757FC7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425" w:type="dxa"/>
          </w:tcPr>
          <w:p w14:paraId="4E5FD0C8" w14:textId="77777777" w:rsidR="00FA52F1" w:rsidRPr="00757FC7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FA52F1" w:rsidRPr="00757FC7" w14:paraId="091F97CB" w14:textId="77777777" w:rsidTr="00630DDE">
        <w:tc>
          <w:tcPr>
            <w:tcW w:w="2452" w:type="dxa"/>
          </w:tcPr>
          <w:p w14:paraId="4906866E" w14:textId="77777777" w:rsidR="00FA52F1" w:rsidRPr="00757FC7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hideMark/>
          </w:tcPr>
          <w:p w14:paraId="1A601556" w14:textId="77777777" w:rsidR="00FA52F1" w:rsidRPr="00757FC7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34" w:type="dxa"/>
            <w:hideMark/>
          </w:tcPr>
          <w:p w14:paraId="731F42E1" w14:textId="77777777" w:rsidR="00FA52F1" w:rsidRPr="00757FC7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59" w:type="dxa"/>
            <w:hideMark/>
          </w:tcPr>
          <w:p w14:paraId="1155AC40" w14:textId="77777777" w:rsidR="00FA52F1" w:rsidRPr="00757FC7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ราคา</w:t>
            </w:r>
          </w:p>
        </w:tc>
        <w:tc>
          <w:tcPr>
            <w:tcW w:w="1418" w:type="dxa"/>
          </w:tcPr>
          <w:p w14:paraId="1EBDC621" w14:textId="77777777" w:rsidR="00FA52F1" w:rsidRPr="00757FC7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7166A046" w14:textId="77777777" w:rsidR="00FA52F1" w:rsidRPr="00757FC7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A52F1" w:rsidRPr="00757FC7" w14:paraId="3A7E09B8" w14:textId="77777777" w:rsidTr="00630DDE">
        <w:tc>
          <w:tcPr>
            <w:tcW w:w="2452" w:type="dxa"/>
          </w:tcPr>
          <w:p w14:paraId="1C0EEBB0" w14:textId="77777777" w:rsidR="00FA52F1" w:rsidRPr="00757FC7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hideMark/>
          </w:tcPr>
          <w:p w14:paraId="03748779" w14:textId="77777777" w:rsidR="00FA52F1" w:rsidRPr="00757FC7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ผ่านกำไรหรือ</w:t>
            </w:r>
          </w:p>
        </w:tc>
        <w:tc>
          <w:tcPr>
            <w:tcW w:w="1334" w:type="dxa"/>
            <w:hideMark/>
          </w:tcPr>
          <w:p w14:paraId="287DD9D7" w14:textId="77777777" w:rsidR="00FA52F1" w:rsidRPr="00757FC7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359" w:type="dxa"/>
            <w:hideMark/>
          </w:tcPr>
          <w:p w14:paraId="7F1ADF60" w14:textId="77777777" w:rsidR="00FA52F1" w:rsidRPr="00757FC7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ทุนตัด</w:t>
            </w:r>
          </w:p>
        </w:tc>
        <w:tc>
          <w:tcPr>
            <w:tcW w:w="1418" w:type="dxa"/>
          </w:tcPr>
          <w:p w14:paraId="44F850A6" w14:textId="77777777" w:rsidR="00FA52F1" w:rsidRPr="00757FC7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053AC401" w14:textId="77777777" w:rsidR="00FA52F1" w:rsidRPr="00757FC7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A52F1" w:rsidRPr="00757FC7" w14:paraId="46B16224" w14:textId="77777777" w:rsidTr="00630DDE">
        <w:tc>
          <w:tcPr>
            <w:tcW w:w="2452" w:type="dxa"/>
          </w:tcPr>
          <w:p w14:paraId="1047A9E5" w14:textId="77777777" w:rsidR="00FA52F1" w:rsidRPr="00757FC7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hideMark/>
          </w:tcPr>
          <w:p w14:paraId="284D65B3" w14:textId="77777777" w:rsidR="00FA52F1" w:rsidRPr="00757FC7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334" w:type="dxa"/>
            <w:hideMark/>
          </w:tcPr>
          <w:p w14:paraId="3C433DA6" w14:textId="77777777" w:rsidR="00FA52F1" w:rsidRPr="00757FC7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359" w:type="dxa"/>
            <w:hideMark/>
          </w:tcPr>
          <w:p w14:paraId="7AA0D6ED" w14:textId="77777777" w:rsidR="00FA52F1" w:rsidRPr="00757FC7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18" w:type="dxa"/>
            <w:hideMark/>
          </w:tcPr>
          <w:p w14:paraId="07624932" w14:textId="77777777" w:rsidR="00FA52F1" w:rsidRPr="00757FC7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25" w:type="dxa"/>
          </w:tcPr>
          <w:p w14:paraId="609EC9D2" w14:textId="77777777" w:rsidR="00FA52F1" w:rsidRPr="00757FC7" w:rsidRDefault="00FA52F1" w:rsidP="00630DD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FA52F1" w:rsidRPr="00757FC7" w14:paraId="53DFCDCF" w14:textId="77777777" w:rsidTr="00630DDE">
        <w:tc>
          <w:tcPr>
            <w:tcW w:w="2452" w:type="dxa"/>
            <w:hideMark/>
          </w:tcPr>
          <w:p w14:paraId="1E0EEBA7" w14:textId="77777777" w:rsidR="00FA52F1" w:rsidRPr="00757FC7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299" w:type="dxa"/>
          </w:tcPr>
          <w:p w14:paraId="3D7320B6" w14:textId="77777777" w:rsidR="00FA52F1" w:rsidRPr="00757FC7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</w:tcPr>
          <w:p w14:paraId="04BAC50E" w14:textId="77777777" w:rsidR="00FA52F1" w:rsidRPr="00757FC7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0C2662E3" w14:textId="77777777" w:rsidR="00FA52F1" w:rsidRPr="00757FC7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7AC45CE" w14:textId="77777777" w:rsidR="00FA52F1" w:rsidRPr="00757FC7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66FEB12C" w14:textId="77777777" w:rsidR="00FA52F1" w:rsidRPr="00757FC7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81F85" w:rsidRPr="00757FC7" w14:paraId="1FED0A56" w14:textId="77777777" w:rsidTr="00630DDE">
        <w:tc>
          <w:tcPr>
            <w:tcW w:w="2452" w:type="dxa"/>
            <w:hideMark/>
          </w:tcPr>
          <w:p w14:paraId="4BE75C75" w14:textId="77777777" w:rsidR="00981F85" w:rsidRPr="00757FC7" w:rsidRDefault="00981F85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9" w:type="dxa"/>
            <w:hideMark/>
          </w:tcPr>
          <w:p w14:paraId="05D2E1AE" w14:textId="77777777" w:rsidR="00981F85" w:rsidRPr="00757FC7" w:rsidRDefault="00981F85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  <w:hideMark/>
          </w:tcPr>
          <w:p w14:paraId="06287647" w14:textId="77777777" w:rsidR="00981F85" w:rsidRPr="00757FC7" w:rsidRDefault="00981F85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  <w:hideMark/>
          </w:tcPr>
          <w:p w14:paraId="594E3FC2" w14:textId="3AF403F8" w:rsidR="00981F85" w:rsidRPr="00757FC7" w:rsidRDefault="000A7BB6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492,813,573.18</w:t>
            </w:r>
          </w:p>
        </w:tc>
        <w:tc>
          <w:tcPr>
            <w:tcW w:w="1418" w:type="dxa"/>
            <w:hideMark/>
          </w:tcPr>
          <w:p w14:paraId="29F0D7A2" w14:textId="4756A055" w:rsidR="00981F85" w:rsidRPr="00757FC7" w:rsidRDefault="000A7BB6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492,813,573.18</w:t>
            </w:r>
          </w:p>
        </w:tc>
        <w:tc>
          <w:tcPr>
            <w:tcW w:w="1425" w:type="dxa"/>
          </w:tcPr>
          <w:p w14:paraId="178D39BF" w14:textId="08FAE76D" w:rsidR="00981F85" w:rsidRPr="00757FC7" w:rsidRDefault="00ED4AF3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492,813,573.18</w:t>
            </w:r>
          </w:p>
        </w:tc>
      </w:tr>
      <w:tr w:rsidR="00981F85" w:rsidRPr="00757FC7" w14:paraId="1E545000" w14:textId="77777777" w:rsidTr="00630DDE">
        <w:tc>
          <w:tcPr>
            <w:tcW w:w="2452" w:type="dxa"/>
            <w:hideMark/>
          </w:tcPr>
          <w:p w14:paraId="63B256B0" w14:textId="77777777" w:rsidR="00981F85" w:rsidRPr="00757FC7" w:rsidRDefault="00981F85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299" w:type="dxa"/>
            <w:hideMark/>
          </w:tcPr>
          <w:p w14:paraId="4BB488C9" w14:textId="77777777" w:rsidR="00981F85" w:rsidRPr="00757FC7" w:rsidRDefault="00981F85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  <w:hideMark/>
          </w:tcPr>
          <w:p w14:paraId="67F0619B" w14:textId="77777777" w:rsidR="00981F85" w:rsidRPr="00757FC7" w:rsidRDefault="00981F85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  <w:hideMark/>
          </w:tcPr>
          <w:p w14:paraId="0BDD684E" w14:textId="7F0E0940" w:rsidR="00981F85" w:rsidRPr="00757FC7" w:rsidRDefault="002547BF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426,810,284.39</w:t>
            </w:r>
          </w:p>
        </w:tc>
        <w:tc>
          <w:tcPr>
            <w:tcW w:w="1418" w:type="dxa"/>
            <w:hideMark/>
          </w:tcPr>
          <w:p w14:paraId="47F72884" w14:textId="088EE5B0" w:rsidR="00981F85" w:rsidRPr="00757FC7" w:rsidRDefault="002547BF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426,810,284.39</w:t>
            </w:r>
          </w:p>
        </w:tc>
        <w:tc>
          <w:tcPr>
            <w:tcW w:w="1425" w:type="dxa"/>
          </w:tcPr>
          <w:p w14:paraId="6FDA21EC" w14:textId="500C946B" w:rsidR="00981F85" w:rsidRPr="00757FC7" w:rsidRDefault="002547BF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426,810,284.39</w:t>
            </w:r>
          </w:p>
        </w:tc>
      </w:tr>
      <w:tr w:rsidR="00981F85" w:rsidRPr="00757FC7" w14:paraId="730FD479" w14:textId="77777777" w:rsidTr="00630DDE">
        <w:trPr>
          <w:trHeight w:val="100"/>
        </w:trPr>
        <w:tc>
          <w:tcPr>
            <w:tcW w:w="2452" w:type="dxa"/>
            <w:hideMark/>
          </w:tcPr>
          <w:p w14:paraId="238DCDD1" w14:textId="77777777" w:rsidR="00981F85" w:rsidRPr="00757FC7" w:rsidRDefault="00981F85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ลูกหนี้</w:t>
            </w:r>
            <w:r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>หมุนเวียน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299" w:type="dxa"/>
            <w:hideMark/>
          </w:tcPr>
          <w:p w14:paraId="121D9F26" w14:textId="77777777" w:rsidR="00981F85" w:rsidRPr="00757FC7" w:rsidRDefault="00981F85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  <w:hideMark/>
          </w:tcPr>
          <w:p w14:paraId="156F2E94" w14:textId="77777777" w:rsidR="00981F85" w:rsidRPr="00757FC7" w:rsidRDefault="00981F85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  <w:vAlign w:val="bottom"/>
            <w:hideMark/>
          </w:tcPr>
          <w:p w14:paraId="655A98F6" w14:textId="3AF334B5" w:rsidR="00981F85" w:rsidRPr="00757FC7" w:rsidRDefault="002547BF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128,773,691.40</w:t>
            </w:r>
          </w:p>
        </w:tc>
        <w:tc>
          <w:tcPr>
            <w:tcW w:w="1418" w:type="dxa"/>
            <w:vAlign w:val="bottom"/>
            <w:hideMark/>
          </w:tcPr>
          <w:p w14:paraId="5FAB1438" w14:textId="54910EC6" w:rsidR="00981F85" w:rsidRPr="00757FC7" w:rsidRDefault="002547BF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128,773,691.40</w:t>
            </w:r>
          </w:p>
        </w:tc>
        <w:tc>
          <w:tcPr>
            <w:tcW w:w="1425" w:type="dxa"/>
            <w:vAlign w:val="bottom"/>
          </w:tcPr>
          <w:p w14:paraId="4133960A" w14:textId="7348B2CB" w:rsidR="00981F85" w:rsidRPr="00757FC7" w:rsidRDefault="002547BF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128,773,691.40</w:t>
            </w:r>
          </w:p>
        </w:tc>
      </w:tr>
      <w:tr w:rsidR="00981F85" w:rsidRPr="00757FC7" w14:paraId="2194B239" w14:textId="77777777" w:rsidTr="00630DDE">
        <w:tc>
          <w:tcPr>
            <w:tcW w:w="2452" w:type="dxa"/>
            <w:hideMark/>
          </w:tcPr>
          <w:p w14:paraId="415713CD" w14:textId="77777777" w:rsidR="00981F85" w:rsidRPr="00757FC7" w:rsidRDefault="00981F85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เงินให้กู้ยืมบริษัทที่เกี่ยวข้องกัน</w:t>
            </w:r>
          </w:p>
        </w:tc>
        <w:tc>
          <w:tcPr>
            <w:tcW w:w="1299" w:type="dxa"/>
            <w:hideMark/>
          </w:tcPr>
          <w:p w14:paraId="449F8467" w14:textId="77777777" w:rsidR="00981F85" w:rsidRPr="00757FC7" w:rsidRDefault="00981F85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  <w:hideMark/>
          </w:tcPr>
          <w:p w14:paraId="36A73098" w14:textId="77777777" w:rsidR="00981F85" w:rsidRPr="00757FC7" w:rsidRDefault="00981F85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  <w:hideMark/>
          </w:tcPr>
          <w:p w14:paraId="47001481" w14:textId="0022C841" w:rsidR="00981F85" w:rsidRPr="00757FC7" w:rsidRDefault="006E3826" w:rsidP="00B9246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226,000</w:t>
            </w:r>
            <w:r w:rsidR="00981F85" w:rsidRPr="00757FC7">
              <w:rPr>
                <w:rFonts w:ascii="Angsana New" w:hAnsi="Angsana New" w:cs="Angsana New"/>
                <w:sz w:val="24"/>
                <w:szCs w:val="24"/>
              </w:rPr>
              <w:t>,000.00</w:t>
            </w:r>
          </w:p>
        </w:tc>
        <w:tc>
          <w:tcPr>
            <w:tcW w:w="1418" w:type="dxa"/>
            <w:hideMark/>
          </w:tcPr>
          <w:p w14:paraId="691F782B" w14:textId="0A6478FA" w:rsidR="00981F85" w:rsidRPr="00757FC7" w:rsidRDefault="006E3826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226,000</w:t>
            </w:r>
            <w:r w:rsidR="00981F85" w:rsidRPr="00757FC7">
              <w:rPr>
                <w:rFonts w:ascii="Angsana New" w:hAnsi="Angsana New" w:cs="Angsana New"/>
                <w:sz w:val="24"/>
                <w:szCs w:val="24"/>
              </w:rPr>
              <w:t>,000.00</w:t>
            </w:r>
          </w:p>
        </w:tc>
        <w:tc>
          <w:tcPr>
            <w:tcW w:w="1425" w:type="dxa"/>
          </w:tcPr>
          <w:p w14:paraId="77520B9E" w14:textId="5B8A9F29" w:rsidR="00981F85" w:rsidRPr="00757FC7" w:rsidRDefault="006E3826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226,000</w:t>
            </w:r>
            <w:r w:rsidR="00981F85" w:rsidRPr="00757FC7">
              <w:rPr>
                <w:rFonts w:ascii="Angsana New" w:hAnsi="Angsana New" w:cs="Angsana New"/>
                <w:sz w:val="24"/>
                <w:szCs w:val="24"/>
              </w:rPr>
              <w:t>,000.00</w:t>
            </w:r>
          </w:p>
        </w:tc>
      </w:tr>
      <w:tr w:rsidR="00981F85" w:rsidRPr="00757FC7" w14:paraId="67270594" w14:textId="77777777" w:rsidTr="00630DDE">
        <w:tc>
          <w:tcPr>
            <w:tcW w:w="2452" w:type="dxa"/>
          </w:tcPr>
          <w:p w14:paraId="6085F811" w14:textId="77777777" w:rsidR="00981F85" w:rsidRPr="00757FC7" w:rsidRDefault="00981F85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99" w:type="dxa"/>
          </w:tcPr>
          <w:p w14:paraId="0E8A8955" w14:textId="39FCAAE3" w:rsidR="00981F85" w:rsidRPr="00757FC7" w:rsidRDefault="00A1788A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150,160,255.15</w:t>
            </w:r>
          </w:p>
        </w:tc>
        <w:tc>
          <w:tcPr>
            <w:tcW w:w="1334" w:type="dxa"/>
          </w:tcPr>
          <w:p w14:paraId="73C33D98" w14:textId="77777777" w:rsidR="00981F85" w:rsidRPr="00757FC7" w:rsidRDefault="00981F85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241EE782" w14:textId="14D1405A" w:rsidR="00981F85" w:rsidRPr="00757FC7" w:rsidRDefault="00981F85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36,316.28</w:t>
            </w:r>
          </w:p>
        </w:tc>
        <w:tc>
          <w:tcPr>
            <w:tcW w:w="1418" w:type="dxa"/>
          </w:tcPr>
          <w:p w14:paraId="50A4204C" w14:textId="7279954D" w:rsidR="00981F85" w:rsidRPr="00757FC7" w:rsidRDefault="00E64B54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150,196,571.43</w:t>
            </w:r>
          </w:p>
        </w:tc>
        <w:tc>
          <w:tcPr>
            <w:tcW w:w="1425" w:type="dxa"/>
          </w:tcPr>
          <w:p w14:paraId="4377D4AF" w14:textId="4F8A3758" w:rsidR="00981F85" w:rsidRPr="00757FC7" w:rsidRDefault="00E64B54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150,196,571.43</w:t>
            </w:r>
          </w:p>
        </w:tc>
      </w:tr>
      <w:tr w:rsidR="00981F85" w:rsidRPr="00757FC7" w14:paraId="46CC0B67" w14:textId="77777777" w:rsidTr="00630DDE">
        <w:trPr>
          <w:trHeight w:val="307"/>
        </w:trPr>
        <w:tc>
          <w:tcPr>
            <w:tcW w:w="2452" w:type="dxa"/>
            <w:hideMark/>
          </w:tcPr>
          <w:p w14:paraId="5F0DEDF5" w14:textId="77777777" w:rsidR="00981F85" w:rsidRPr="00757FC7" w:rsidRDefault="00981F85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1299" w:type="dxa"/>
            <w:hideMark/>
          </w:tcPr>
          <w:p w14:paraId="346EBF20" w14:textId="77777777" w:rsidR="00981F85" w:rsidRPr="00757FC7" w:rsidRDefault="00981F85" w:rsidP="001379B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  <w:hideMark/>
          </w:tcPr>
          <w:p w14:paraId="17A6F06A" w14:textId="77777777" w:rsidR="00981F85" w:rsidRPr="00757FC7" w:rsidRDefault="00981F85" w:rsidP="001379B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  <w:hideMark/>
          </w:tcPr>
          <w:p w14:paraId="7A61D86A" w14:textId="1365E949" w:rsidR="00981F85" w:rsidRPr="00757FC7" w:rsidRDefault="00D179EA" w:rsidP="001379B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133,940,230.70</w:t>
            </w:r>
          </w:p>
        </w:tc>
        <w:tc>
          <w:tcPr>
            <w:tcW w:w="1418" w:type="dxa"/>
            <w:hideMark/>
          </w:tcPr>
          <w:p w14:paraId="16B84668" w14:textId="43622B5F" w:rsidR="00981F85" w:rsidRPr="00757FC7" w:rsidRDefault="00D179EA" w:rsidP="001379B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133,940,230.70</w:t>
            </w:r>
          </w:p>
        </w:tc>
        <w:tc>
          <w:tcPr>
            <w:tcW w:w="1425" w:type="dxa"/>
          </w:tcPr>
          <w:p w14:paraId="3671CCD6" w14:textId="3788DCD7" w:rsidR="00981F85" w:rsidRPr="00757FC7" w:rsidRDefault="00D179EA" w:rsidP="001379B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133,940,230.70</w:t>
            </w:r>
          </w:p>
        </w:tc>
      </w:tr>
      <w:tr w:rsidR="00981F85" w:rsidRPr="00757FC7" w14:paraId="3BCF827E" w14:textId="77777777" w:rsidTr="00630DDE">
        <w:trPr>
          <w:trHeight w:val="307"/>
        </w:trPr>
        <w:tc>
          <w:tcPr>
            <w:tcW w:w="2452" w:type="dxa"/>
          </w:tcPr>
          <w:p w14:paraId="25A536A2" w14:textId="7F29D496" w:rsidR="00981F85" w:rsidRPr="00757FC7" w:rsidRDefault="00981F85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สินทรัพย</w:t>
            </w:r>
            <w:r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>์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ไม่หมุนเวียนอื่น</w:t>
            </w:r>
          </w:p>
        </w:tc>
        <w:tc>
          <w:tcPr>
            <w:tcW w:w="1299" w:type="dxa"/>
          </w:tcPr>
          <w:p w14:paraId="4E2D98C7" w14:textId="7917CCF0" w:rsidR="00981F85" w:rsidRPr="00757FC7" w:rsidRDefault="00981F85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464AF66A" w14:textId="211E095A" w:rsidR="00981F85" w:rsidRPr="00757FC7" w:rsidRDefault="00981F85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44DC1E78" w14:textId="30159B31" w:rsidR="00981F85" w:rsidRPr="00757FC7" w:rsidRDefault="00981F85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2,850,000.00</w:t>
            </w:r>
          </w:p>
        </w:tc>
        <w:tc>
          <w:tcPr>
            <w:tcW w:w="1418" w:type="dxa"/>
          </w:tcPr>
          <w:p w14:paraId="4B89B2E4" w14:textId="42FEE14B" w:rsidR="00981F85" w:rsidRPr="00757FC7" w:rsidRDefault="00981F85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2,850,000.00</w:t>
            </w:r>
          </w:p>
        </w:tc>
        <w:tc>
          <w:tcPr>
            <w:tcW w:w="1425" w:type="dxa"/>
          </w:tcPr>
          <w:p w14:paraId="7CA0B1BC" w14:textId="3947AD30" w:rsidR="00981F85" w:rsidRPr="00757FC7" w:rsidRDefault="00981F85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2,850,000.00</w:t>
            </w:r>
          </w:p>
        </w:tc>
      </w:tr>
      <w:tr w:rsidR="00981F85" w:rsidRPr="00757FC7" w14:paraId="3E155708" w14:textId="77777777" w:rsidTr="00630DDE">
        <w:tc>
          <w:tcPr>
            <w:tcW w:w="2452" w:type="dxa"/>
            <w:hideMark/>
          </w:tcPr>
          <w:p w14:paraId="1CDE4A35" w14:textId="77777777" w:rsidR="00981F85" w:rsidRPr="00757FC7" w:rsidRDefault="00981F85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299" w:type="dxa"/>
            <w:hideMark/>
          </w:tcPr>
          <w:p w14:paraId="16D19A4A" w14:textId="05A138FA" w:rsidR="00981F85" w:rsidRPr="00757FC7" w:rsidRDefault="00AB311D" w:rsidP="004C008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150,160,255.15</w:t>
            </w:r>
          </w:p>
        </w:tc>
        <w:tc>
          <w:tcPr>
            <w:tcW w:w="1334" w:type="dxa"/>
            <w:hideMark/>
          </w:tcPr>
          <w:p w14:paraId="0218C3DB" w14:textId="77777777" w:rsidR="00981F85" w:rsidRPr="00757FC7" w:rsidRDefault="00981F85" w:rsidP="004C008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  <w:hideMark/>
          </w:tcPr>
          <w:p w14:paraId="0B1E5A2A" w14:textId="52F98B4A" w:rsidR="00981F85" w:rsidRPr="00757FC7" w:rsidRDefault="00AB311D" w:rsidP="004C008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1,411,224,095.95</w:t>
            </w:r>
          </w:p>
        </w:tc>
        <w:tc>
          <w:tcPr>
            <w:tcW w:w="1418" w:type="dxa"/>
            <w:hideMark/>
          </w:tcPr>
          <w:p w14:paraId="2675BA2E" w14:textId="1A50EC96" w:rsidR="00981F85" w:rsidRPr="00757FC7" w:rsidRDefault="00AB311D" w:rsidP="004C008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1,561,384,351.10</w:t>
            </w:r>
          </w:p>
        </w:tc>
        <w:tc>
          <w:tcPr>
            <w:tcW w:w="1425" w:type="dxa"/>
          </w:tcPr>
          <w:p w14:paraId="0D7434AC" w14:textId="5DD3C50A" w:rsidR="00981F85" w:rsidRPr="00757FC7" w:rsidRDefault="00AB311D" w:rsidP="004C008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1,561,384,351.10</w:t>
            </w:r>
          </w:p>
        </w:tc>
      </w:tr>
      <w:tr w:rsidR="00FA52F1" w:rsidRPr="00757FC7" w14:paraId="6A9F0005" w14:textId="77777777" w:rsidTr="00630DDE">
        <w:tc>
          <w:tcPr>
            <w:tcW w:w="2452" w:type="dxa"/>
            <w:hideMark/>
          </w:tcPr>
          <w:p w14:paraId="53B89400" w14:textId="77777777" w:rsidR="00FA52F1" w:rsidRPr="00757FC7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299" w:type="dxa"/>
          </w:tcPr>
          <w:p w14:paraId="6B12AE19" w14:textId="77777777" w:rsidR="00FA52F1" w:rsidRPr="00757FC7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</w:tcPr>
          <w:p w14:paraId="46ADD6B7" w14:textId="77777777" w:rsidR="00FA52F1" w:rsidRPr="00757FC7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1612F809" w14:textId="77777777" w:rsidR="00FA52F1" w:rsidRPr="00757FC7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0C224AB" w14:textId="77777777" w:rsidR="00FA52F1" w:rsidRPr="00757FC7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6305A530" w14:textId="77777777" w:rsidR="00FA52F1" w:rsidRPr="00757FC7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A52F1" w:rsidRPr="00757FC7" w14:paraId="5B0565C1" w14:textId="77777777" w:rsidTr="00630DDE">
        <w:tc>
          <w:tcPr>
            <w:tcW w:w="2452" w:type="dxa"/>
            <w:hideMark/>
          </w:tcPr>
          <w:p w14:paraId="70D0BAFF" w14:textId="77777777" w:rsidR="00FA52F1" w:rsidRPr="00757FC7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เงินเบิกเกินบัญชีและเงินกู้ยืม</w:t>
            </w:r>
          </w:p>
        </w:tc>
        <w:tc>
          <w:tcPr>
            <w:tcW w:w="1299" w:type="dxa"/>
          </w:tcPr>
          <w:p w14:paraId="12A2BA28" w14:textId="77777777" w:rsidR="00FA52F1" w:rsidRPr="00757FC7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</w:tcPr>
          <w:p w14:paraId="07CC4B34" w14:textId="77777777" w:rsidR="00FA52F1" w:rsidRPr="00757FC7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436DC5FC" w14:textId="77777777" w:rsidR="00FA52F1" w:rsidRPr="00757FC7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55121F2" w14:textId="77777777" w:rsidR="00FA52F1" w:rsidRPr="00757FC7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7490331A" w14:textId="77777777" w:rsidR="00FA52F1" w:rsidRPr="00757FC7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81F85" w:rsidRPr="00757FC7" w14:paraId="6730553B" w14:textId="77777777" w:rsidTr="00630DDE">
        <w:tc>
          <w:tcPr>
            <w:tcW w:w="2452" w:type="dxa"/>
            <w:hideMark/>
          </w:tcPr>
          <w:p w14:paraId="791D79F2" w14:textId="6F96C730" w:rsidR="00981F85" w:rsidRPr="00757FC7" w:rsidRDefault="00981F85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 xml:space="preserve">     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ระยะสั้นจากสถาบันการเงิน    </w:t>
            </w:r>
          </w:p>
        </w:tc>
        <w:tc>
          <w:tcPr>
            <w:tcW w:w="1299" w:type="dxa"/>
            <w:hideMark/>
          </w:tcPr>
          <w:p w14:paraId="7ADC3B23" w14:textId="77777777" w:rsidR="00981F85" w:rsidRPr="00757FC7" w:rsidRDefault="00981F85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  <w:hideMark/>
          </w:tcPr>
          <w:p w14:paraId="6DD5A23A" w14:textId="77777777" w:rsidR="00981F85" w:rsidRPr="00757FC7" w:rsidRDefault="00981F85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  <w:hideMark/>
          </w:tcPr>
          <w:p w14:paraId="37BD764B" w14:textId="06EA20E3" w:rsidR="00981F85" w:rsidRPr="00757FC7" w:rsidRDefault="009A2F1B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Theme="majorBidi" w:hAnsiTheme="majorBidi" w:cs="Angsana New"/>
                <w:sz w:val="24"/>
                <w:szCs w:val="24"/>
              </w:rPr>
              <w:t>159,243,752.78</w:t>
            </w:r>
          </w:p>
        </w:tc>
        <w:tc>
          <w:tcPr>
            <w:tcW w:w="1418" w:type="dxa"/>
            <w:hideMark/>
          </w:tcPr>
          <w:p w14:paraId="7A6FF262" w14:textId="47CC7BA3" w:rsidR="00981F85" w:rsidRPr="00757FC7" w:rsidRDefault="009A2F1B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Theme="majorBidi" w:hAnsiTheme="majorBidi" w:cs="Angsana New"/>
                <w:sz w:val="24"/>
                <w:szCs w:val="24"/>
              </w:rPr>
              <w:t>159,243,752.78</w:t>
            </w:r>
          </w:p>
        </w:tc>
        <w:tc>
          <w:tcPr>
            <w:tcW w:w="1425" w:type="dxa"/>
          </w:tcPr>
          <w:p w14:paraId="33B2A352" w14:textId="556BFE15" w:rsidR="00981F85" w:rsidRPr="00757FC7" w:rsidRDefault="009A2F1B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Theme="majorBidi" w:hAnsiTheme="majorBidi" w:cs="Angsana New"/>
                <w:sz w:val="24"/>
                <w:szCs w:val="24"/>
              </w:rPr>
              <w:t>159,243,752.78</w:t>
            </w:r>
          </w:p>
        </w:tc>
      </w:tr>
      <w:tr w:rsidR="00981F85" w:rsidRPr="00757FC7" w14:paraId="283D130B" w14:textId="77777777" w:rsidTr="00630DDE">
        <w:tc>
          <w:tcPr>
            <w:tcW w:w="2452" w:type="dxa"/>
            <w:hideMark/>
          </w:tcPr>
          <w:p w14:paraId="4442AD79" w14:textId="77777777" w:rsidR="00981F85" w:rsidRPr="00757FC7" w:rsidRDefault="00981F85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299" w:type="dxa"/>
            <w:hideMark/>
          </w:tcPr>
          <w:p w14:paraId="4D05CA28" w14:textId="77777777" w:rsidR="00981F85" w:rsidRPr="00757FC7" w:rsidRDefault="00981F85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  <w:hideMark/>
          </w:tcPr>
          <w:p w14:paraId="72293A25" w14:textId="77777777" w:rsidR="00981F85" w:rsidRPr="00757FC7" w:rsidRDefault="00981F85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  <w:hideMark/>
          </w:tcPr>
          <w:p w14:paraId="32A88093" w14:textId="7F662D4D" w:rsidR="00981F85" w:rsidRPr="00757FC7" w:rsidRDefault="000C7A5D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177,184,413.92</w:t>
            </w:r>
          </w:p>
        </w:tc>
        <w:tc>
          <w:tcPr>
            <w:tcW w:w="1418" w:type="dxa"/>
            <w:hideMark/>
          </w:tcPr>
          <w:p w14:paraId="055946DF" w14:textId="271BCFF5" w:rsidR="00981F85" w:rsidRPr="00757FC7" w:rsidRDefault="000C7A5D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177,184,413.92</w:t>
            </w:r>
          </w:p>
        </w:tc>
        <w:tc>
          <w:tcPr>
            <w:tcW w:w="1425" w:type="dxa"/>
          </w:tcPr>
          <w:p w14:paraId="4D0086B8" w14:textId="4DAE0386" w:rsidR="00981F85" w:rsidRPr="00757FC7" w:rsidRDefault="000C7A5D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177,184,413.92</w:t>
            </w:r>
          </w:p>
        </w:tc>
      </w:tr>
      <w:tr w:rsidR="00981F85" w:rsidRPr="00757FC7" w14:paraId="7F092479" w14:textId="77777777" w:rsidTr="00630DDE">
        <w:tc>
          <w:tcPr>
            <w:tcW w:w="2452" w:type="dxa"/>
            <w:hideMark/>
          </w:tcPr>
          <w:p w14:paraId="4A104A70" w14:textId="77777777" w:rsidR="00981F85" w:rsidRPr="00757FC7" w:rsidRDefault="00981F85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เจ้าหนี้</w:t>
            </w:r>
            <w:r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>หมุนเวียน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299" w:type="dxa"/>
            <w:hideMark/>
          </w:tcPr>
          <w:p w14:paraId="6E04826D" w14:textId="77777777" w:rsidR="00981F85" w:rsidRPr="00757FC7" w:rsidRDefault="00981F85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  <w:hideMark/>
          </w:tcPr>
          <w:p w14:paraId="3E0C8456" w14:textId="77777777" w:rsidR="00981F85" w:rsidRPr="00757FC7" w:rsidRDefault="00981F85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  <w:hideMark/>
          </w:tcPr>
          <w:p w14:paraId="013DB116" w14:textId="09143EF1" w:rsidR="00981F85" w:rsidRPr="00757FC7" w:rsidRDefault="000C7A5D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105,401,708.06</w:t>
            </w:r>
          </w:p>
        </w:tc>
        <w:tc>
          <w:tcPr>
            <w:tcW w:w="1418" w:type="dxa"/>
            <w:hideMark/>
          </w:tcPr>
          <w:p w14:paraId="36BF444D" w14:textId="70364911" w:rsidR="00981F85" w:rsidRPr="00757FC7" w:rsidRDefault="000C7A5D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105,401,708.06</w:t>
            </w:r>
          </w:p>
        </w:tc>
        <w:tc>
          <w:tcPr>
            <w:tcW w:w="1425" w:type="dxa"/>
          </w:tcPr>
          <w:p w14:paraId="62AC175D" w14:textId="6023F09C" w:rsidR="00981F85" w:rsidRPr="00757FC7" w:rsidRDefault="000C7A5D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105,401,708.06</w:t>
            </w:r>
          </w:p>
        </w:tc>
      </w:tr>
      <w:tr w:rsidR="00981F85" w:rsidRPr="00757FC7" w14:paraId="704485CE" w14:textId="77777777" w:rsidTr="00630DDE">
        <w:tc>
          <w:tcPr>
            <w:tcW w:w="2452" w:type="dxa"/>
          </w:tcPr>
          <w:p w14:paraId="2FFDC4C4" w14:textId="571C9B44" w:rsidR="00981F85" w:rsidRPr="00757FC7" w:rsidRDefault="00981F85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เงินกู้จากกิจการที่เกี่ยวข้องกัน</w:t>
            </w:r>
          </w:p>
        </w:tc>
        <w:tc>
          <w:tcPr>
            <w:tcW w:w="1299" w:type="dxa"/>
          </w:tcPr>
          <w:p w14:paraId="357270CA" w14:textId="3B3AEC3E" w:rsidR="00981F85" w:rsidRPr="00757FC7" w:rsidRDefault="00981F85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025DCA35" w14:textId="26497D57" w:rsidR="00981F85" w:rsidRPr="00757FC7" w:rsidRDefault="00981F85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6322F80B" w14:textId="49CB15A7" w:rsidR="00981F85" w:rsidRPr="00757FC7" w:rsidRDefault="00496E84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32</w:t>
            </w:r>
            <w:r w:rsidR="00981F85" w:rsidRPr="00757FC7">
              <w:rPr>
                <w:rFonts w:ascii="Angsana New" w:hAnsi="Angsana New" w:cs="Angsana New"/>
                <w:sz w:val="24"/>
                <w:szCs w:val="24"/>
              </w:rPr>
              <w:t>,000,000.00</w:t>
            </w:r>
          </w:p>
        </w:tc>
        <w:tc>
          <w:tcPr>
            <w:tcW w:w="1418" w:type="dxa"/>
          </w:tcPr>
          <w:p w14:paraId="4F929EF4" w14:textId="6AB45296" w:rsidR="00981F85" w:rsidRPr="00757FC7" w:rsidRDefault="00496E84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32</w:t>
            </w:r>
            <w:r w:rsidR="00981F85" w:rsidRPr="00757FC7">
              <w:rPr>
                <w:rFonts w:ascii="Angsana New" w:hAnsi="Angsana New" w:cs="Angsana New"/>
                <w:sz w:val="24"/>
                <w:szCs w:val="24"/>
              </w:rPr>
              <w:t>,000,000.00</w:t>
            </w:r>
          </w:p>
        </w:tc>
        <w:tc>
          <w:tcPr>
            <w:tcW w:w="1425" w:type="dxa"/>
          </w:tcPr>
          <w:p w14:paraId="46E8E922" w14:textId="3DCCBE35" w:rsidR="00981F85" w:rsidRPr="00757FC7" w:rsidRDefault="00496E84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32</w:t>
            </w:r>
            <w:r w:rsidR="00981F85" w:rsidRPr="00757FC7">
              <w:rPr>
                <w:rFonts w:ascii="Angsana New" w:hAnsi="Angsana New" w:cs="Angsana New"/>
                <w:sz w:val="24"/>
                <w:szCs w:val="24"/>
              </w:rPr>
              <w:t>,000,000.00</w:t>
            </w:r>
          </w:p>
        </w:tc>
      </w:tr>
      <w:tr w:rsidR="00981F85" w:rsidRPr="00757FC7" w14:paraId="7876D516" w14:textId="77777777" w:rsidTr="00630DDE">
        <w:tc>
          <w:tcPr>
            <w:tcW w:w="2452" w:type="dxa"/>
          </w:tcPr>
          <w:p w14:paraId="1CC9200F" w14:textId="77777777" w:rsidR="00981F85" w:rsidRPr="00757FC7" w:rsidRDefault="00981F85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1299" w:type="dxa"/>
          </w:tcPr>
          <w:p w14:paraId="6ADF9AB7" w14:textId="77777777" w:rsidR="00981F85" w:rsidRPr="00757FC7" w:rsidRDefault="00981F85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1F3F5252" w14:textId="77777777" w:rsidR="00981F85" w:rsidRPr="00757FC7" w:rsidRDefault="00981F85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5B45E6BC" w14:textId="2AB14822" w:rsidR="00981F85" w:rsidRPr="00757FC7" w:rsidRDefault="008D1C06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3,582,675,060.04</w:t>
            </w:r>
          </w:p>
        </w:tc>
        <w:tc>
          <w:tcPr>
            <w:tcW w:w="1418" w:type="dxa"/>
          </w:tcPr>
          <w:p w14:paraId="23B1970F" w14:textId="3F4BAEAC" w:rsidR="00981F85" w:rsidRPr="00757FC7" w:rsidRDefault="008D1C06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3,582,675,060.04</w:t>
            </w:r>
          </w:p>
        </w:tc>
        <w:tc>
          <w:tcPr>
            <w:tcW w:w="1425" w:type="dxa"/>
          </w:tcPr>
          <w:p w14:paraId="6EFCEF57" w14:textId="5937A4BD" w:rsidR="00981F85" w:rsidRPr="00757FC7" w:rsidRDefault="008D1C06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3,582,675,060.04</w:t>
            </w:r>
          </w:p>
        </w:tc>
      </w:tr>
      <w:tr w:rsidR="00981F85" w:rsidRPr="00757FC7" w14:paraId="01F2E956" w14:textId="77777777" w:rsidTr="00630DDE">
        <w:tc>
          <w:tcPr>
            <w:tcW w:w="2452" w:type="dxa"/>
          </w:tcPr>
          <w:p w14:paraId="01D9B032" w14:textId="77777777" w:rsidR="00981F85" w:rsidRPr="00757FC7" w:rsidRDefault="00981F85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99" w:type="dxa"/>
          </w:tcPr>
          <w:p w14:paraId="174923BE" w14:textId="77777777" w:rsidR="00981F85" w:rsidRPr="00757FC7" w:rsidRDefault="00981F85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6BECDEA1" w14:textId="77777777" w:rsidR="00981F85" w:rsidRPr="00757FC7" w:rsidRDefault="00981F85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7925B694" w14:textId="6A346BC7" w:rsidR="00981F85" w:rsidRPr="00757FC7" w:rsidRDefault="00CB1BD5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35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116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965.19</w:t>
            </w:r>
          </w:p>
        </w:tc>
        <w:tc>
          <w:tcPr>
            <w:tcW w:w="1418" w:type="dxa"/>
          </w:tcPr>
          <w:p w14:paraId="36DA41C7" w14:textId="0B1E4421" w:rsidR="00981F85" w:rsidRPr="00757FC7" w:rsidRDefault="00CB1BD5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35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116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965.19</w:t>
            </w:r>
          </w:p>
        </w:tc>
        <w:tc>
          <w:tcPr>
            <w:tcW w:w="1425" w:type="dxa"/>
          </w:tcPr>
          <w:p w14:paraId="6E1A4C6D" w14:textId="5BAF2D0C" w:rsidR="00981F85" w:rsidRPr="00757FC7" w:rsidRDefault="00CB1BD5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35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116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965.19</w:t>
            </w:r>
          </w:p>
        </w:tc>
      </w:tr>
      <w:tr w:rsidR="00014B67" w:rsidRPr="00757FC7" w14:paraId="6C660243" w14:textId="77777777" w:rsidTr="00630DDE">
        <w:tc>
          <w:tcPr>
            <w:tcW w:w="2452" w:type="dxa"/>
          </w:tcPr>
          <w:p w14:paraId="5EEE45E8" w14:textId="77777777" w:rsidR="00014B67" w:rsidRPr="00757FC7" w:rsidRDefault="00014B67" w:rsidP="00014B67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1299" w:type="dxa"/>
          </w:tcPr>
          <w:p w14:paraId="75FCC1ED" w14:textId="77777777" w:rsidR="00014B67" w:rsidRPr="00757FC7" w:rsidRDefault="00014B67" w:rsidP="00014B67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7CA8A079" w14:textId="77777777" w:rsidR="00014B67" w:rsidRPr="00757FC7" w:rsidRDefault="00014B67" w:rsidP="00014B67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6C213A11" w14:textId="20062148" w:rsidR="00014B67" w:rsidRPr="00757FC7" w:rsidRDefault="00802818" w:rsidP="00014B67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147,306,609.20</w:t>
            </w:r>
          </w:p>
        </w:tc>
        <w:tc>
          <w:tcPr>
            <w:tcW w:w="1418" w:type="dxa"/>
          </w:tcPr>
          <w:p w14:paraId="51BD7E9C" w14:textId="0D79E87B" w:rsidR="00014B67" w:rsidRPr="00757FC7" w:rsidRDefault="00802818" w:rsidP="00014B67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147,306,609.20</w:t>
            </w:r>
          </w:p>
        </w:tc>
        <w:tc>
          <w:tcPr>
            <w:tcW w:w="1425" w:type="dxa"/>
          </w:tcPr>
          <w:p w14:paraId="6DAEF7D1" w14:textId="4D2B4BCF" w:rsidR="00014B67" w:rsidRPr="00757FC7" w:rsidRDefault="00802818" w:rsidP="00014B67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147,306,609.20</w:t>
            </w:r>
          </w:p>
        </w:tc>
      </w:tr>
      <w:tr w:rsidR="00333492" w:rsidRPr="00757FC7" w14:paraId="414BE854" w14:textId="77777777" w:rsidTr="00630DDE">
        <w:tc>
          <w:tcPr>
            <w:tcW w:w="2452" w:type="dxa"/>
          </w:tcPr>
          <w:p w14:paraId="0E350F5A" w14:textId="203D6E4A" w:rsidR="00333492" w:rsidRPr="00757FC7" w:rsidRDefault="009E73B8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299" w:type="dxa"/>
          </w:tcPr>
          <w:p w14:paraId="249AB921" w14:textId="2AF7CECC" w:rsidR="00333492" w:rsidRPr="00757FC7" w:rsidRDefault="009E73B8" w:rsidP="007C01C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5EBCDAC3" w14:textId="7FC51FC7" w:rsidR="00333492" w:rsidRPr="00757FC7" w:rsidRDefault="009E73B8" w:rsidP="007C01C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0E215863" w14:textId="36AEB42B" w:rsidR="00333492" w:rsidRPr="00757FC7" w:rsidRDefault="00802818" w:rsidP="007C01C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1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490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257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957.14</w:t>
            </w:r>
          </w:p>
        </w:tc>
        <w:tc>
          <w:tcPr>
            <w:tcW w:w="1418" w:type="dxa"/>
          </w:tcPr>
          <w:p w14:paraId="304896DF" w14:textId="32970AE8" w:rsidR="00333492" w:rsidRPr="00757FC7" w:rsidRDefault="00802818" w:rsidP="007C01C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1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490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257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957.14</w:t>
            </w:r>
          </w:p>
        </w:tc>
        <w:tc>
          <w:tcPr>
            <w:tcW w:w="1425" w:type="dxa"/>
          </w:tcPr>
          <w:p w14:paraId="6BD0B8BC" w14:textId="26DF702F" w:rsidR="00333492" w:rsidRPr="00757FC7" w:rsidRDefault="00802818" w:rsidP="007C01C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1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490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257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957.14</w:t>
            </w:r>
          </w:p>
        </w:tc>
      </w:tr>
      <w:tr w:rsidR="00981F85" w:rsidRPr="00757FC7" w14:paraId="3D256847" w14:textId="77777777" w:rsidTr="00630DDE">
        <w:tc>
          <w:tcPr>
            <w:tcW w:w="2452" w:type="dxa"/>
          </w:tcPr>
          <w:p w14:paraId="67C2D22A" w14:textId="04133F1B" w:rsidR="00981F85" w:rsidRPr="00757FC7" w:rsidRDefault="00981F85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1299" w:type="dxa"/>
          </w:tcPr>
          <w:p w14:paraId="38057252" w14:textId="2EB5A632" w:rsidR="00981F85" w:rsidRPr="00757FC7" w:rsidRDefault="00981F85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43FF7E31" w14:textId="09B5918D" w:rsidR="00981F85" w:rsidRPr="00757FC7" w:rsidRDefault="00981F85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3B9905CD" w14:textId="4EDE6024" w:rsidR="00981F85" w:rsidRPr="00757FC7" w:rsidRDefault="009E73B8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>4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7F0CC8" w:rsidRPr="00757FC7">
              <w:rPr>
                <w:rFonts w:ascii="Angsana New" w:hAnsi="Angsana New" w:cs="Angsana New"/>
                <w:sz w:val="24"/>
                <w:szCs w:val="24"/>
                <w:cs/>
              </w:rPr>
              <w:t>053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399.42</w:t>
            </w:r>
          </w:p>
        </w:tc>
        <w:tc>
          <w:tcPr>
            <w:tcW w:w="1418" w:type="dxa"/>
          </w:tcPr>
          <w:p w14:paraId="788067CE" w14:textId="0983AA9C" w:rsidR="00981F85" w:rsidRPr="00757FC7" w:rsidRDefault="009E73B8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>4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7F0CC8" w:rsidRPr="00757FC7">
              <w:rPr>
                <w:rFonts w:ascii="Angsana New" w:hAnsi="Angsana New" w:cs="Angsana New"/>
                <w:sz w:val="24"/>
                <w:szCs w:val="24"/>
                <w:cs/>
              </w:rPr>
              <w:t>053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399.42</w:t>
            </w:r>
          </w:p>
        </w:tc>
        <w:tc>
          <w:tcPr>
            <w:tcW w:w="1425" w:type="dxa"/>
          </w:tcPr>
          <w:p w14:paraId="711B3DF9" w14:textId="709DEF97" w:rsidR="00981F85" w:rsidRPr="00757FC7" w:rsidRDefault="009E73B8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>4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7F0CC8" w:rsidRPr="00757FC7">
              <w:rPr>
                <w:rFonts w:ascii="Angsana New" w:hAnsi="Angsana New" w:cs="Angsana New"/>
                <w:sz w:val="24"/>
                <w:szCs w:val="24"/>
                <w:cs/>
              </w:rPr>
              <w:t>053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399.42</w:t>
            </w:r>
          </w:p>
        </w:tc>
      </w:tr>
      <w:tr w:rsidR="00981F85" w:rsidRPr="00757FC7" w14:paraId="508B417A" w14:textId="77777777" w:rsidTr="00630DDE">
        <w:trPr>
          <w:trHeight w:val="511"/>
        </w:trPr>
        <w:tc>
          <w:tcPr>
            <w:tcW w:w="2452" w:type="dxa"/>
          </w:tcPr>
          <w:p w14:paraId="2071AF91" w14:textId="77777777" w:rsidR="00981F85" w:rsidRPr="00757FC7" w:rsidRDefault="00981F85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299" w:type="dxa"/>
          </w:tcPr>
          <w:p w14:paraId="4468FE74" w14:textId="77777777" w:rsidR="00981F85" w:rsidRPr="00757FC7" w:rsidRDefault="00981F85" w:rsidP="004C008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0AF68B80" w14:textId="77777777" w:rsidR="00981F85" w:rsidRPr="00757FC7" w:rsidRDefault="00981F85" w:rsidP="004C008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2F525B6F" w14:textId="4F926FD5" w:rsidR="00981F85" w:rsidRPr="00757FC7" w:rsidRDefault="007F0CC8" w:rsidP="004C008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5,733,239,865.75</w:t>
            </w:r>
          </w:p>
        </w:tc>
        <w:tc>
          <w:tcPr>
            <w:tcW w:w="1418" w:type="dxa"/>
          </w:tcPr>
          <w:p w14:paraId="058A7211" w14:textId="321973BA" w:rsidR="00981F85" w:rsidRPr="00757FC7" w:rsidRDefault="007F0CC8" w:rsidP="004C008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5,733,239,865.75</w:t>
            </w:r>
          </w:p>
        </w:tc>
        <w:tc>
          <w:tcPr>
            <w:tcW w:w="1425" w:type="dxa"/>
          </w:tcPr>
          <w:p w14:paraId="2B46A741" w14:textId="55492ADD" w:rsidR="00981F85" w:rsidRPr="00757FC7" w:rsidRDefault="007F0CC8" w:rsidP="004C008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5,733,239,865.75</w:t>
            </w:r>
          </w:p>
        </w:tc>
      </w:tr>
    </w:tbl>
    <w:p w14:paraId="095BCF7F" w14:textId="77777777" w:rsidR="00FA52F1" w:rsidRPr="00757FC7" w:rsidRDefault="00FA52F1" w:rsidP="00FA52F1"/>
    <w:p w14:paraId="2233FD60" w14:textId="1A0BA5E6" w:rsidR="00FA52F1" w:rsidRPr="00757FC7" w:rsidRDefault="00FA52F1" w:rsidP="000F1B9E">
      <w:pPr>
        <w:spacing w:after="0"/>
        <w:jc w:val="center"/>
        <w:rPr>
          <w:rFonts w:asciiTheme="majorBidi" w:hAnsiTheme="majorBidi" w:cstheme="majorBidi"/>
          <w:sz w:val="30"/>
          <w:szCs w:val="30"/>
        </w:rPr>
      </w:pPr>
      <w:r w:rsidRPr="00757FC7">
        <w:rPr>
          <w:rFonts w:asciiTheme="majorBidi" w:hAnsiTheme="majorBidi" w:cstheme="majorBidi"/>
          <w:sz w:val="30"/>
          <w:szCs w:val="30"/>
        </w:rPr>
        <w:br w:type="page"/>
      </w:r>
      <w:r w:rsidRPr="00757FC7">
        <w:rPr>
          <w:rFonts w:ascii="Angsana New" w:hAnsi="Angsana New" w:cs="Angsana New"/>
          <w:sz w:val="30"/>
          <w:szCs w:val="30"/>
        </w:rPr>
        <w:t xml:space="preserve">- </w:t>
      </w:r>
      <w:r w:rsidR="0043620B" w:rsidRPr="00757FC7">
        <w:rPr>
          <w:rFonts w:ascii="Angsana New" w:hAnsi="Angsana New" w:cs="Angsana New"/>
          <w:sz w:val="30"/>
          <w:szCs w:val="30"/>
        </w:rPr>
        <w:t>8</w:t>
      </w:r>
      <w:r w:rsidR="00636825" w:rsidRPr="00757FC7">
        <w:rPr>
          <w:rFonts w:ascii="Angsana New" w:hAnsi="Angsana New" w:cs="Angsana New" w:hint="cs"/>
          <w:sz w:val="30"/>
          <w:szCs w:val="30"/>
          <w:cs/>
        </w:rPr>
        <w:t>2</w:t>
      </w:r>
      <w:r w:rsidRPr="00757FC7">
        <w:rPr>
          <w:rFonts w:ascii="Angsana New" w:hAnsi="Angsana New" w:cs="Angsana New"/>
          <w:sz w:val="30"/>
          <w:szCs w:val="30"/>
        </w:rPr>
        <w:t xml:space="preserve"> -</w:t>
      </w:r>
    </w:p>
    <w:p w14:paraId="3F8C153B" w14:textId="77777777" w:rsidR="00FA52F1" w:rsidRPr="00757FC7" w:rsidRDefault="00FA52F1" w:rsidP="000F1B9E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897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57"/>
        <w:gridCol w:w="1798"/>
        <w:gridCol w:w="975"/>
        <w:gridCol w:w="1979"/>
        <w:gridCol w:w="1979"/>
        <w:gridCol w:w="1979"/>
      </w:tblGrid>
      <w:tr w:rsidR="00FA52F1" w:rsidRPr="00757FC7" w14:paraId="65A103A4" w14:textId="77777777" w:rsidTr="004C0080">
        <w:tc>
          <w:tcPr>
            <w:tcW w:w="2430" w:type="dxa"/>
          </w:tcPr>
          <w:p w14:paraId="7C174B9A" w14:textId="77777777" w:rsidR="00FA52F1" w:rsidRPr="00757FC7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46" w:type="dxa"/>
            <w:gridSpan w:val="5"/>
          </w:tcPr>
          <w:p w14:paraId="24BC449D" w14:textId="77777777" w:rsidR="00FA52F1" w:rsidRPr="00757FC7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งบการ</w:t>
            </w:r>
            <w:r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>เงิน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เฉพาะกิจการ (บาท)</w:t>
            </w:r>
          </w:p>
        </w:tc>
      </w:tr>
      <w:tr w:rsidR="00FA52F1" w:rsidRPr="00757FC7" w14:paraId="7FBDDAA5" w14:textId="77777777" w:rsidTr="004C0080">
        <w:tc>
          <w:tcPr>
            <w:tcW w:w="2430" w:type="dxa"/>
          </w:tcPr>
          <w:p w14:paraId="6D1584CA" w14:textId="77777777" w:rsidR="00FA52F1" w:rsidRPr="00757FC7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18" w:type="dxa"/>
            <w:gridSpan w:val="4"/>
            <w:hideMark/>
          </w:tcPr>
          <w:p w14:paraId="6D942DE5" w14:textId="77777777" w:rsidR="00FA52F1" w:rsidRPr="00757FC7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328" w:type="dxa"/>
          </w:tcPr>
          <w:p w14:paraId="68B19569" w14:textId="77777777" w:rsidR="00FA52F1" w:rsidRPr="00757FC7" w:rsidRDefault="00FA52F1" w:rsidP="004C0080">
            <w:pPr>
              <w:pBdr>
                <w:bar w:val="single" w:sz="4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FA52F1" w:rsidRPr="00757FC7" w14:paraId="5BEA015C" w14:textId="77777777" w:rsidTr="004C0080">
        <w:tc>
          <w:tcPr>
            <w:tcW w:w="2430" w:type="dxa"/>
          </w:tcPr>
          <w:p w14:paraId="3179F5A9" w14:textId="77777777" w:rsidR="00FA52F1" w:rsidRPr="00757FC7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4" w:type="dxa"/>
            <w:hideMark/>
          </w:tcPr>
          <w:p w14:paraId="2ED228D7" w14:textId="77777777" w:rsidR="00FA52F1" w:rsidRPr="00757FC7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43" w:type="dxa"/>
            <w:hideMark/>
          </w:tcPr>
          <w:p w14:paraId="4F758EC8" w14:textId="77777777" w:rsidR="00FA52F1" w:rsidRPr="00757FC7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33" w:type="dxa"/>
            <w:hideMark/>
          </w:tcPr>
          <w:p w14:paraId="6BF35DDA" w14:textId="77777777" w:rsidR="00FA52F1" w:rsidRPr="00757FC7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ราคา</w:t>
            </w:r>
          </w:p>
        </w:tc>
        <w:tc>
          <w:tcPr>
            <w:tcW w:w="1328" w:type="dxa"/>
          </w:tcPr>
          <w:p w14:paraId="7264742C" w14:textId="77777777" w:rsidR="00FA52F1" w:rsidRPr="00757FC7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12C99F1E" w14:textId="77777777" w:rsidR="00FA52F1" w:rsidRPr="00757FC7" w:rsidRDefault="00FA52F1" w:rsidP="004C0080">
            <w:pPr>
              <w:pBdr>
                <w:bar w:val="single" w:sz="4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A52F1" w:rsidRPr="00757FC7" w14:paraId="10A601FB" w14:textId="77777777" w:rsidTr="004C0080">
        <w:tc>
          <w:tcPr>
            <w:tcW w:w="2430" w:type="dxa"/>
          </w:tcPr>
          <w:p w14:paraId="3B4320DB" w14:textId="77777777" w:rsidR="00FA52F1" w:rsidRPr="00757FC7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4" w:type="dxa"/>
            <w:hideMark/>
          </w:tcPr>
          <w:p w14:paraId="195043C2" w14:textId="77777777" w:rsidR="00FA52F1" w:rsidRPr="00757FC7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ผ่านกำไรหรือ</w:t>
            </w:r>
          </w:p>
        </w:tc>
        <w:tc>
          <w:tcPr>
            <w:tcW w:w="1343" w:type="dxa"/>
            <w:hideMark/>
          </w:tcPr>
          <w:p w14:paraId="374426EB" w14:textId="77777777" w:rsidR="00FA52F1" w:rsidRPr="00757FC7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333" w:type="dxa"/>
            <w:hideMark/>
          </w:tcPr>
          <w:p w14:paraId="4C95DD1D" w14:textId="77777777" w:rsidR="00FA52F1" w:rsidRPr="00757FC7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ทุนตัด</w:t>
            </w:r>
          </w:p>
        </w:tc>
        <w:tc>
          <w:tcPr>
            <w:tcW w:w="1328" w:type="dxa"/>
          </w:tcPr>
          <w:p w14:paraId="2C506FE9" w14:textId="77777777" w:rsidR="00FA52F1" w:rsidRPr="00757FC7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24E21756" w14:textId="77777777" w:rsidR="00FA52F1" w:rsidRPr="00757FC7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A52F1" w:rsidRPr="00757FC7" w14:paraId="61713DAF" w14:textId="77777777" w:rsidTr="004C0080">
        <w:tc>
          <w:tcPr>
            <w:tcW w:w="2430" w:type="dxa"/>
          </w:tcPr>
          <w:p w14:paraId="4BA6B574" w14:textId="77777777" w:rsidR="00FA52F1" w:rsidRPr="00757FC7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4" w:type="dxa"/>
            <w:hideMark/>
          </w:tcPr>
          <w:p w14:paraId="558BF09E" w14:textId="77777777" w:rsidR="00FA52F1" w:rsidRPr="00757FC7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343" w:type="dxa"/>
            <w:hideMark/>
          </w:tcPr>
          <w:p w14:paraId="749AB031" w14:textId="77777777" w:rsidR="00FA52F1" w:rsidRPr="00757FC7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333" w:type="dxa"/>
            <w:hideMark/>
          </w:tcPr>
          <w:p w14:paraId="6D663CFC" w14:textId="77777777" w:rsidR="00FA52F1" w:rsidRPr="00757FC7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28" w:type="dxa"/>
            <w:hideMark/>
          </w:tcPr>
          <w:p w14:paraId="063E930D" w14:textId="77777777" w:rsidR="00FA52F1" w:rsidRPr="00757FC7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28" w:type="dxa"/>
          </w:tcPr>
          <w:p w14:paraId="299C04CF" w14:textId="77777777" w:rsidR="00FA52F1" w:rsidRPr="00757FC7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FA52F1" w:rsidRPr="00757FC7" w14:paraId="5F689024" w14:textId="77777777" w:rsidTr="004C0080">
        <w:tc>
          <w:tcPr>
            <w:tcW w:w="2430" w:type="dxa"/>
            <w:hideMark/>
          </w:tcPr>
          <w:p w14:paraId="50583D29" w14:textId="77777777" w:rsidR="00FA52F1" w:rsidRPr="00757FC7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214" w:type="dxa"/>
          </w:tcPr>
          <w:p w14:paraId="642F3EE2" w14:textId="77777777" w:rsidR="00FA52F1" w:rsidRPr="00757FC7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3" w:type="dxa"/>
          </w:tcPr>
          <w:p w14:paraId="038C6103" w14:textId="77777777" w:rsidR="00FA52F1" w:rsidRPr="00757FC7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</w:tcPr>
          <w:p w14:paraId="3B725BB3" w14:textId="77777777" w:rsidR="00FA52F1" w:rsidRPr="00757FC7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2D34B0EE" w14:textId="77777777" w:rsidR="00FA52F1" w:rsidRPr="00757FC7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59745833" w14:textId="77777777" w:rsidR="00FA52F1" w:rsidRPr="00757FC7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25542" w:rsidRPr="00757FC7" w14:paraId="041942AC" w14:textId="77777777" w:rsidTr="004C0080">
        <w:tc>
          <w:tcPr>
            <w:tcW w:w="2430" w:type="dxa"/>
            <w:hideMark/>
          </w:tcPr>
          <w:p w14:paraId="496E9955" w14:textId="77777777" w:rsidR="00725542" w:rsidRPr="00757FC7" w:rsidRDefault="00725542" w:rsidP="00725542">
            <w:pPr>
              <w:autoSpaceDE w:val="0"/>
              <w:autoSpaceDN w:val="0"/>
              <w:adjustRightInd w:val="0"/>
              <w:spacing w:after="0" w:line="48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14" w:type="dxa"/>
            <w:hideMark/>
          </w:tcPr>
          <w:p w14:paraId="32FD2D11" w14:textId="77777777" w:rsidR="00725542" w:rsidRPr="00757FC7" w:rsidRDefault="00725542" w:rsidP="00725542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  <w:hideMark/>
          </w:tcPr>
          <w:p w14:paraId="35B6C130" w14:textId="77777777" w:rsidR="00725542" w:rsidRPr="00757FC7" w:rsidRDefault="00725542" w:rsidP="00725542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  <w:hideMark/>
          </w:tcPr>
          <w:p w14:paraId="3F1E2A60" w14:textId="5F5DC2B2" w:rsidR="00725542" w:rsidRPr="00757FC7" w:rsidRDefault="003E008B" w:rsidP="00725542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339,955,125.60</w:t>
            </w:r>
          </w:p>
        </w:tc>
        <w:tc>
          <w:tcPr>
            <w:tcW w:w="1328" w:type="dxa"/>
            <w:hideMark/>
          </w:tcPr>
          <w:p w14:paraId="034C79D9" w14:textId="1E682098" w:rsidR="00725542" w:rsidRPr="00757FC7" w:rsidRDefault="002E08ED" w:rsidP="00725542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339,955,125.60</w:t>
            </w:r>
          </w:p>
        </w:tc>
        <w:tc>
          <w:tcPr>
            <w:tcW w:w="1328" w:type="dxa"/>
          </w:tcPr>
          <w:p w14:paraId="27EB2C8F" w14:textId="5C9038ED" w:rsidR="00725542" w:rsidRPr="00757FC7" w:rsidRDefault="002E08ED" w:rsidP="00725542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339,955,125.60</w:t>
            </w:r>
          </w:p>
        </w:tc>
      </w:tr>
      <w:tr w:rsidR="00725542" w:rsidRPr="00757FC7" w14:paraId="6EE5778C" w14:textId="77777777" w:rsidTr="004C0080">
        <w:trPr>
          <w:trHeight w:val="100"/>
        </w:trPr>
        <w:tc>
          <w:tcPr>
            <w:tcW w:w="2430" w:type="dxa"/>
            <w:hideMark/>
          </w:tcPr>
          <w:p w14:paraId="581F66FF" w14:textId="77777777" w:rsidR="00725542" w:rsidRPr="00757FC7" w:rsidRDefault="00725542" w:rsidP="00725542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ลูกหนี้</w:t>
            </w:r>
            <w:r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>หมุนเวียน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214" w:type="dxa"/>
            <w:hideMark/>
          </w:tcPr>
          <w:p w14:paraId="47BF2C6A" w14:textId="77777777" w:rsidR="00725542" w:rsidRPr="00757FC7" w:rsidRDefault="00725542" w:rsidP="00725542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  <w:hideMark/>
          </w:tcPr>
          <w:p w14:paraId="0C17A7F1" w14:textId="77777777" w:rsidR="00725542" w:rsidRPr="00757FC7" w:rsidRDefault="00725542" w:rsidP="00725542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  <w:vAlign w:val="bottom"/>
            <w:hideMark/>
          </w:tcPr>
          <w:p w14:paraId="02927C55" w14:textId="0EDC7720" w:rsidR="00725542" w:rsidRPr="00757FC7" w:rsidRDefault="00DD3F1D" w:rsidP="00725542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6,003,481.43</w:t>
            </w:r>
          </w:p>
        </w:tc>
        <w:tc>
          <w:tcPr>
            <w:tcW w:w="1328" w:type="dxa"/>
            <w:vAlign w:val="bottom"/>
            <w:hideMark/>
          </w:tcPr>
          <w:p w14:paraId="48B869B3" w14:textId="0184D59E" w:rsidR="00725542" w:rsidRPr="00757FC7" w:rsidRDefault="00DD3F1D" w:rsidP="00725542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6,003,481.43</w:t>
            </w:r>
          </w:p>
        </w:tc>
        <w:tc>
          <w:tcPr>
            <w:tcW w:w="1328" w:type="dxa"/>
            <w:vAlign w:val="bottom"/>
          </w:tcPr>
          <w:p w14:paraId="65BBC0EF" w14:textId="1351D54B" w:rsidR="00725542" w:rsidRPr="00757FC7" w:rsidRDefault="001C328C" w:rsidP="00725542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6,003,481.43</w:t>
            </w:r>
          </w:p>
        </w:tc>
      </w:tr>
      <w:tr w:rsidR="00725542" w:rsidRPr="00757FC7" w14:paraId="53A1EF4E" w14:textId="77777777" w:rsidTr="004C0080">
        <w:tc>
          <w:tcPr>
            <w:tcW w:w="2430" w:type="dxa"/>
            <w:hideMark/>
          </w:tcPr>
          <w:p w14:paraId="7428372F" w14:textId="77777777" w:rsidR="00725542" w:rsidRPr="00757FC7" w:rsidRDefault="00725542" w:rsidP="00725542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เงินให้กู้ยืมบริษัทที่เกี่ยวข้องกัน</w:t>
            </w:r>
          </w:p>
        </w:tc>
        <w:tc>
          <w:tcPr>
            <w:tcW w:w="1214" w:type="dxa"/>
            <w:hideMark/>
          </w:tcPr>
          <w:p w14:paraId="45D9F3B2" w14:textId="77777777" w:rsidR="00725542" w:rsidRPr="00757FC7" w:rsidRDefault="00725542" w:rsidP="00725542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  <w:hideMark/>
          </w:tcPr>
          <w:p w14:paraId="5566C39D" w14:textId="77777777" w:rsidR="00725542" w:rsidRPr="00757FC7" w:rsidRDefault="00725542" w:rsidP="00725542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  <w:hideMark/>
          </w:tcPr>
          <w:p w14:paraId="626B309B" w14:textId="2B5F4ECF" w:rsidR="00725542" w:rsidRPr="00757FC7" w:rsidRDefault="001C328C" w:rsidP="00725542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992,850</w:t>
            </w:r>
            <w:r w:rsidR="00725542" w:rsidRPr="00757FC7">
              <w:rPr>
                <w:rFonts w:asciiTheme="majorBidi" w:hAnsiTheme="majorBidi" w:cstheme="majorBidi"/>
                <w:sz w:val="24"/>
                <w:szCs w:val="24"/>
              </w:rPr>
              <w:t>,000.00</w:t>
            </w:r>
          </w:p>
        </w:tc>
        <w:tc>
          <w:tcPr>
            <w:tcW w:w="1328" w:type="dxa"/>
            <w:hideMark/>
          </w:tcPr>
          <w:p w14:paraId="45348A97" w14:textId="1716153C" w:rsidR="00725542" w:rsidRPr="00757FC7" w:rsidRDefault="001C328C" w:rsidP="00725542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992,850</w:t>
            </w:r>
            <w:r w:rsidR="00725542" w:rsidRPr="00757FC7">
              <w:rPr>
                <w:rFonts w:asciiTheme="majorBidi" w:hAnsiTheme="majorBidi" w:cstheme="majorBidi"/>
                <w:sz w:val="24"/>
                <w:szCs w:val="24"/>
              </w:rPr>
              <w:t>,000.00</w:t>
            </w:r>
          </w:p>
        </w:tc>
        <w:tc>
          <w:tcPr>
            <w:tcW w:w="1328" w:type="dxa"/>
          </w:tcPr>
          <w:p w14:paraId="0BB5AC5C" w14:textId="63B9462A" w:rsidR="00725542" w:rsidRPr="00757FC7" w:rsidRDefault="001C328C" w:rsidP="00725542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992,850</w:t>
            </w:r>
            <w:r w:rsidR="00725542" w:rsidRPr="00757FC7">
              <w:rPr>
                <w:rFonts w:asciiTheme="majorBidi" w:hAnsiTheme="majorBidi" w:cstheme="majorBidi"/>
                <w:sz w:val="24"/>
                <w:szCs w:val="24"/>
              </w:rPr>
              <w:t>,000.00</w:t>
            </w:r>
          </w:p>
        </w:tc>
      </w:tr>
      <w:tr w:rsidR="00725542" w:rsidRPr="00757FC7" w14:paraId="73321C1D" w14:textId="77777777" w:rsidTr="004C0080">
        <w:tc>
          <w:tcPr>
            <w:tcW w:w="2430" w:type="dxa"/>
          </w:tcPr>
          <w:p w14:paraId="066671C9" w14:textId="77777777" w:rsidR="00725542" w:rsidRPr="00757FC7" w:rsidRDefault="00725542" w:rsidP="00725542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14" w:type="dxa"/>
          </w:tcPr>
          <w:p w14:paraId="2327D575" w14:textId="1F5F0D03" w:rsidR="00725542" w:rsidRPr="00757FC7" w:rsidRDefault="001C328C" w:rsidP="008115C6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150,160,255.15</w:t>
            </w:r>
          </w:p>
        </w:tc>
        <w:tc>
          <w:tcPr>
            <w:tcW w:w="1343" w:type="dxa"/>
          </w:tcPr>
          <w:p w14:paraId="4A34AE23" w14:textId="7E70CA00" w:rsidR="00725542" w:rsidRPr="00757FC7" w:rsidRDefault="00725542" w:rsidP="008115C6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62095D3D" w14:textId="0FC19B80" w:rsidR="00725542" w:rsidRPr="00757FC7" w:rsidRDefault="00725542" w:rsidP="008115C6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36,316.28</w:t>
            </w:r>
          </w:p>
        </w:tc>
        <w:tc>
          <w:tcPr>
            <w:tcW w:w="1328" w:type="dxa"/>
          </w:tcPr>
          <w:p w14:paraId="1C4AD5EA" w14:textId="2846E316" w:rsidR="00725542" w:rsidRPr="00757FC7" w:rsidRDefault="0084799B" w:rsidP="008115C6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150,196,571.43</w:t>
            </w:r>
          </w:p>
        </w:tc>
        <w:tc>
          <w:tcPr>
            <w:tcW w:w="1328" w:type="dxa"/>
          </w:tcPr>
          <w:p w14:paraId="7DFD22EF" w14:textId="543B2671" w:rsidR="00725542" w:rsidRPr="00757FC7" w:rsidRDefault="00F82B66" w:rsidP="008115C6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150,196,571.43</w:t>
            </w:r>
          </w:p>
        </w:tc>
      </w:tr>
      <w:tr w:rsidR="008115C6" w:rsidRPr="00757FC7" w14:paraId="15684033" w14:textId="77777777" w:rsidTr="004C0080">
        <w:tc>
          <w:tcPr>
            <w:tcW w:w="2430" w:type="dxa"/>
          </w:tcPr>
          <w:p w14:paraId="64498FA6" w14:textId="380C70D2" w:rsidR="008115C6" w:rsidRPr="00757FC7" w:rsidRDefault="008115C6" w:rsidP="00725542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1214" w:type="dxa"/>
          </w:tcPr>
          <w:p w14:paraId="7518BD53" w14:textId="5050FE62" w:rsidR="008115C6" w:rsidRPr="00757FC7" w:rsidRDefault="008115C6" w:rsidP="0072554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51241A2E" w14:textId="4E3BC420" w:rsidR="008115C6" w:rsidRPr="00757FC7" w:rsidRDefault="008115C6" w:rsidP="0072554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710D2874" w14:textId="3E8FCC2B" w:rsidR="008115C6" w:rsidRPr="00757FC7" w:rsidRDefault="00044DF7" w:rsidP="0072554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3,037,770.45</w:t>
            </w:r>
          </w:p>
        </w:tc>
        <w:tc>
          <w:tcPr>
            <w:tcW w:w="1328" w:type="dxa"/>
          </w:tcPr>
          <w:p w14:paraId="20D5F0DD" w14:textId="34D5AE8C" w:rsidR="008115C6" w:rsidRPr="00757FC7" w:rsidRDefault="00044DF7" w:rsidP="0072554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3,037,770.45</w:t>
            </w:r>
          </w:p>
        </w:tc>
        <w:tc>
          <w:tcPr>
            <w:tcW w:w="1328" w:type="dxa"/>
          </w:tcPr>
          <w:p w14:paraId="4A86188A" w14:textId="341EC9EB" w:rsidR="008115C6" w:rsidRPr="00757FC7" w:rsidRDefault="00044DF7" w:rsidP="0072554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3,037,770.45</w:t>
            </w:r>
          </w:p>
        </w:tc>
      </w:tr>
      <w:tr w:rsidR="00725542" w:rsidRPr="00757FC7" w14:paraId="5D7E2D7C" w14:textId="77777777" w:rsidTr="004C0080">
        <w:tc>
          <w:tcPr>
            <w:tcW w:w="2430" w:type="dxa"/>
            <w:hideMark/>
          </w:tcPr>
          <w:p w14:paraId="646D76F3" w14:textId="77777777" w:rsidR="00725542" w:rsidRPr="00757FC7" w:rsidRDefault="00725542" w:rsidP="00725542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214" w:type="dxa"/>
            <w:hideMark/>
          </w:tcPr>
          <w:p w14:paraId="56793034" w14:textId="544444E0" w:rsidR="00725542" w:rsidRPr="00757FC7" w:rsidRDefault="0077526C" w:rsidP="0072554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150,160,255.15</w:t>
            </w:r>
          </w:p>
        </w:tc>
        <w:tc>
          <w:tcPr>
            <w:tcW w:w="1343" w:type="dxa"/>
            <w:hideMark/>
          </w:tcPr>
          <w:p w14:paraId="023B1243" w14:textId="77777777" w:rsidR="00725542" w:rsidRPr="00757FC7" w:rsidRDefault="00725542" w:rsidP="0072554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  <w:hideMark/>
          </w:tcPr>
          <w:p w14:paraId="2F383FE0" w14:textId="476B3B5A" w:rsidR="00725542" w:rsidRPr="00757FC7" w:rsidRDefault="009C5A87" w:rsidP="0072554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1,341,882,693.76</w:t>
            </w:r>
          </w:p>
        </w:tc>
        <w:tc>
          <w:tcPr>
            <w:tcW w:w="1328" w:type="dxa"/>
            <w:hideMark/>
          </w:tcPr>
          <w:p w14:paraId="1BF73C50" w14:textId="34DA1584" w:rsidR="00725542" w:rsidRPr="00757FC7" w:rsidRDefault="00257ED9" w:rsidP="0072554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1,492,042,948.91</w:t>
            </w:r>
          </w:p>
        </w:tc>
        <w:tc>
          <w:tcPr>
            <w:tcW w:w="1328" w:type="dxa"/>
          </w:tcPr>
          <w:p w14:paraId="76D17B90" w14:textId="6AA8D52A" w:rsidR="00725542" w:rsidRPr="00757FC7" w:rsidRDefault="00257ED9" w:rsidP="0072554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1,492,042,948.91</w:t>
            </w:r>
          </w:p>
        </w:tc>
      </w:tr>
      <w:tr w:rsidR="00FA52F1" w:rsidRPr="00757FC7" w14:paraId="29359BFF" w14:textId="77777777" w:rsidTr="004C0080">
        <w:tc>
          <w:tcPr>
            <w:tcW w:w="2430" w:type="dxa"/>
            <w:hideMark/>
          </w:tcPr>
          <w:p w14:paraId="4CA3D6B9" w14:textId="77777777" w:rsidR="00FA52F1" w:rsidRPr="00757FC7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214" w:type="dxa"/>
          </w:tcPr>
          <w:p w14:paraId="44714788" w14:textId="77777777" w:rsidR="00FA52F1" w:rsidRPr="00757FC7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3" w:type="dxa"/>
          </w:tcPr>
          <w:p w14:paraId="48D1FB75" w14:textId="77777777" w:rsidR="00FA52F1" w:rsidRPr="00757FC7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</w:tcPr>
          <w:p w14:paraId="3AA8832F" w14:textId="77777777" w:rsidR="00FA52F1" w:rsidRPr="00757FC7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6DBD6715" w14:textId="77777777" w:rsidR="00FA52F1" w:rsidRPr="00757FC7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162875A3" w14:textId="77777777" w:rsidR="00FA52F1" w:rsidRPr="00757FC7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A52F1" w:rsidRPr="00757FC7" w14:paraId="3114B9C5" w14:textId="77777777" w:rsidTr="004C0080">
        <w:tc>
          <w:tcPr>
            <w:tcW w:w="2430" w:type="dxa"/>
            <w:hideMark/>
          </w:tcPr>
          <w:p w14:paraId="08AE5ECE" w14:textId="77777777" w:rsidR="00FA52F1" w:rsidRPr="00757FC7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เงินเบิกเกินบัญชีและเงินกู้ยืม</w:t>
            </w:r>
          </w:p>
        </w:tc>
        <w:tc>
          <w:tcPr>
            <w:tcW w:w="1214" w:type="dxa"/>
          </w:tcPr>
          <w:p w14:paraId="2477BE28" w14:textId="77777777" w:rsidR="00FA52F1" w:rsidRPr="00757FC7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3" w:type="dxa"/>
          </w:tcPr>
          <w:p w14:paraId="20C6DCA6" w14:textId="77777777" w:rsidR="00FA52F1" w:rsidRPr="00757FC7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</w:tcPr>
          <w:p w14:paraId="080B9729" w14:textId="77777777" w:rsidR="00FA52F1" w:rsidRPr="00757FC7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3FB2C4FB" w14:textId="77777777" w:rsidR="00FA52F1" w:rsidRPr="00757FC7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483B96CB" w14:textId="77777777" w:rsidR="00FA52F1" w:rsidRPr="00757FC7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608A7" w:rsidRPr="00757FC7" w14:paraId="2583F3C7" w14:textId="77777777" w:rsidTr="004C0080">
        <w:tc>
          <w:tcPr>
            <w:tcW w:w="2430" w:type="dxa"/>
            <w:hideMark/>
          </w:tcPr>
          <w:p w14:paraId="0327941C" w14:textId="7CBFC08C" w:rsidR="00A608A7" w:rsidRPr="00757FC7" w:rsidRDefault="00A608A7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 xml:space="preserve">    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 xml:space="preserve"> ระยะสั้นจากสถาบันการเงิน    </w:t>
            </w:r>
          </w:p>
        </w:tc>
        <w:tc>
          <w:tcPr>
            <w:tcW w:w="1214" w:type="dxa"/>
            <w:hideMark/>
          </w:tcPr>
          <w:p w14:paraId="2069ABF9" w14:textId="77777777" w:rsidR="00A608A7" w:rsidRPr="00757FC7" w:rsidRDefault="00A608A7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  <w:hideMark/>
          </w:tcPr>
          <w:p w14:paraId="10F732F9" w14:textId="77777777" w:rsidR="00A608A7" w:rsidRPr="00757FC7" w:rsidRDefault="00A608A7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  <w:hideMark/>
          </w:tcPr>
          <w:p w14:paraId="766B37D2" w14:textId="1C41AD35" w:rsidR="00A608A7" w:rsidRPr="00757FC7" w:rsidRDefault="00B6080F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Theme="majorBidi" w:hAnsiTheme="majorBidi" w:cs="Angsana New"/>
                <w:sz w:val="24"/>
                <w:szCs w:val="24"/>
              </w:rPr>
              <w:t>159,243,752.78</w:t>
            </w:r>
          </w:p>
        </w:tc>
        <w:tc>
          <w:tcPr>
            <w:tcW w:w="1328" w:type="dxa"/>
            <w:hideMark/>
          </w:tcPr>
          <w:p w14:paraId="0A496A6E" w14:textId="4A814D17" w:rsidR="00A608A7" w:rsidRPr="00757FC7" w:rsidRDefault="0077526C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159,243,752.78</w:t>
            </w:r>
          </w:p>
        </w:tc>
        <w:tc>
          <w:tcPr>
            <w:tcW w:w="1328" w:type="dxa"/>
          </w:tcPr>
          <w:p w14:paraId="3D84AA3E" w14:textId="6B517C9F" w:rsidR="00A608A7" w:rsidRPr="00757FC7" w:rsidRDefault="0077526C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159,243,752.78</w:t>
            </w:r>
          </w:p>
        </w:tc>
      </w:tr>
      <w:tr w:rsidR="00A608A7" w:rsidRPr="00757FC7" w14:paraId="349AFF79" w14:textId="77777777" w:rsidTr="004C0080">
        <w:tc>
          <w:tcPr>
            <w:tcW w:w="2430" w:type="dxa"/>
            <w:hideMark/>
          </w:tcPr>
          <w:p w14:paraId="522BD84F" w14:textId="77777777" w:rsidR="00A608A7" w:rsidRPr="00757FC7" w:rsidRDefault="00A608A7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214" w:type="dxa"/>
            <w:hideMark/>
          </w:tcPr>
          <w:p w14:paraId="77161F52" w14:textId="77777777" w:rsidR="00A608A7" w:rsidRPr="00757FC7" w:rsidRDefault="00A608A7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  <w:hideMark/>
          </w:tcPr>
          <w:p w14:paraId="26BC77B7" w14:textId="77777777" w:rsidR="00A608A7" w:rsidRPr="00757FC7" w:rsidRDefault="00A608A7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  <w:hideMark/>
          </w:tcPr>
          <w:p w14:paraId="274962C0" w14:textId="158D8D8F" w:rsidR="00A608A7" w:rsidRPr="00757FC7" w:rsidRDefault="0077526C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129,540.88</w:t>
            </w:r>
          </w:p>
        </w:tc>
        <w:tc>
          <w:tcPr>
            <w:tcW w:w="1328" w:type="dxa"/>
            <w:hideMark/>
          </w:tcPr>
          <w:p w14:paraId="455E2D3A" w14:textId="640F2718" w:rsidR="00A608A7" w:rsidRPr="00757FC7" w:rsidRDefault="0077526C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129,540.88</w:t>
            </w:r>
          </w:p>
        </w:tc>
        <w:tc>
          <w:tcPr>
            <w:tcW w:w="1328" w:type="dxa"/>
          </w:tcPr>
          <w:p w14:paraId="48F9DCDE" w14:textId="43B3FEFF" w:rsidR="00A608A7" w:rsidRPr="00757FC7" w:rsidRDefault="0077526C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129,540.88</w:t>
            </w:r>
          </w:p>
        </w:tc>
      </w:tr>
      <w:tr w:rsidR="00A608A7" w:rsidRPr="00757FC7" w14:paraId="2C6730D6" w14:textId="77777777" w:rsidTr="004C0080">
        <w:tc>
          <w:tcPr>
            <w:tcW w:w="2430" w:type="dxa"/>
            <w:hideMark/>
          </w:tcPr>
          <w:p w14:paraId="3947A218" w14:textId="77777777" w:rsidR="00A608A7" w:rsidRPr="00757FC7" w:rsidRDefault="00A608A7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1214" w:type="dxa"/>
            <w:hideMark/>
          </w:tcPr>
          <w:p w14:paraId="0C224418" w14:textId="77777777" w:rsidR="00A608A7" w:rsidRPr="00757FC7" w:rsidRDefault="00A608A7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  <w:hideMark/>
          </w:tcPr>
          <w:p w14:paraId="199B0A3D" w14:textId="77777777" w:rsidR="00A608A7" w:rsidRPr="00757FC7" w:rsidRDefault="00A608A7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  <w:hideMark/>
          </w:tcPr>
          <w:p w14:paraId="6BE47E81" w14:textId="726C24C9" w:rsidR="00A608A7" w:rsidRPr="00757FC7" w:rsidRDefault="0077526C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29,407,428.09</w:t>
            </w:r>
          </w:p>
        </w:tc>
        <w:tc>
          <w:tcPr>
            <w:tcW w:w="1328" w:type="dxa"/>
            <w:hideMark/>
          </w:tcPr>
          <w:p w14:paraId="37D60B7B" w14:textId="6DCB2C90" w:rsidR="00A608A7" w:rsidRPr="00757FC7" w:rsidRDefault="0077526C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29,407,428.09</w:t>
            </w:r>
          </w:p>
        </w:tc>
        <w:tc>
          <w:tcPr>
            <w:tcW w:w="1328" w:type="dxa"/>
          </w:tcPr>
          <w:p w14:paraId="298347D3" w14:textId="69437ACC" w:rsidR="00A608A7" w:rsidRPr="00757FC7" w:rsidRDefault="0077526C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29,407,428.09</w:t>
            </w:r>
          </w:p>
        </w:tc>
      </w:tr>
      <w:tr w:rsidR="00A608A7" w:rsidRPr="00757FC7" w14:paraId="4A4F76D5" w14:textId="77777777" w:rsidTr="004C0080">
        <w:tc>
          <w:tcPr>
            <w:tcW w:w="2430" w:type="dxa"/>
            <w:hideMark/>
          </w:tcPr>
          <w:p w14:paraId="0DC94AA7" w14:textId="77777777" w:rsidR="00A608A7" w:rsidRPr="00757FC7" w:rsidRDefault="00A608A7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เงินกู้จากกิจการที่เกี่ยวข้องกัน</w:t>
            </w:r>
          </w:p>
        </w:tc>
        <w:tc>
          <w:tcPr>
            <w:tcW w:w="1214" w:type="dxa"/>
            <w:hideMark/>
          </w:tcPr>
          <w:p w14:paraId="7E419206" w14:textId="77777777" w:rsidR="00A608A7" w:rsidRPr="00757FC7" w:rsidRDefault="00A608A7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  <w:hideMark/>
          </w:tcPr>
          <w:p w14:paraId="348BFA93" w14:textId="77777777" w:rsidR="00A608A7" w:rsidRPr="00757FC7" w:rsidRDefault="00A608A7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  <w:hideMark/>
          </w:tcPr>
          <w:p w14:paraId="79189FC2" w14:textId="208346DD" w:rsidR="00A608A7" w:rsidRPr="00757FC7" w:rsidRDefault="00074EE4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28" w:type="dxa"/>
            <w:hideMark/>
          </w:tcPr>
          <w:p w14:paraId="40B5C4D2" w14:textId="75C5744A" w:rsidR="00A608A7" w:rsidRPr="00757FC7" w:rsidRDefault="00074EE4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28" w:type="dxa"/>
          </w:tcPr>
          <w:p w14:paraId="184C8322" w14:textId="5122E9F3" w:rsidR="00A608A7" w:rsidRPr="00757FC7" w:rsidRDefault="00074EE4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26188" w:rsidRPr="00757FC7" w14:paraId="4315A2B5" w14:textId="77777777" w:rsidTr="004C0080">
        <w:tc>
          <w:tcPr>
            <w:tcW w:w="2430" w:type="dxa"/>
          </w:tcPr>
          <w:p w14:paraId="0F9C6872" w14:textId="6C06EAF0" w:rsidR="00526188" w:rsidRPr="00757FC7" w:rsidRDefault="00526188" w:rsidP="00526188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1214" w:type="dxa"/>
          </w:tcPr>
          <w:p w14:paraId="7E5F887F" w14:textId="606FE981" w:rsidR="00526188" w:rsidRPr="00757FC7" w:rsidRDefault="00526188" w:rsidP="00526188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32045AFC" w14:textId="405DDE7E" w:rsidR="00526188" w:rsidRPr="00757FC7" w:rsidRDefault="00526188" w:rsidP="00526188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6C235048" w14:textId="677AB169" w:rsidR="00526188" w:rsidRPr="00757FC7" w:rsidRDefault="00526188" w:rsidP="00526188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94,359,500.00</w:t>
            </w:r>
          </w:p>
        </w:tc>
        <w:tc>
          <w:tcPr>
            <w:tcW w:w="1328" w:type="dxa"/>
          </w:tcPr>
          <w:p w14:paraId="21CBD916" w14:textId="1BDB1BB2" w:rsidR="00526188" w:rsidRPr="00757FC7" w:rsidRDefault="00526188" w:rsidP="00526188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94,359,500.00</w:t>
            </w:r>
          </w:p>
        </w:tc>
        <w:tc>
          <w:tcPr>
            <w:tcW w:w="1328" w:type="dxa"/>
          </w:tcPr>
          <w:p w14:paraId="2453EF72" w14:textId="719FEE57" w:rsidR="00526188" w:rsidRPr="00757FC7" w:rsidRDefault="00526188" w:rsidP="00526188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94,359,500.00</w:t>
            </w:r>
          </w:p>
        </w:tc>
      </w:tr>
      <w:tr w:rsidR="00526188" w:rsidRPr="00757FC7" w14:paraId="194C0F45" w14:textId="77777777" w:rsidTr="004C0080">
        <w:tc>
          <w:tcPr>
            <w:tcW w:w="2430" w:type="dxa"/>
          </w:tcPr>
          <w:p w14:paraId="658EAE28" w14:textId="77777777" w:rsidR="00526188" w:rsidRPr="00757FC7" w:rsidRDefault="00526188" w:rsidP="00526188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14" w:type="dxa"/>
          </w:tcPr>
          <w:p w14:paraId="2DBC1A23" w14:textId="77777777" w:rsidR="00526188" w:rsidRPr="00757FC7" w:rsidRDefault="00526188" w:rsidP="00526188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343" w:type="dxa"/>
          </w:tcPr>
          <w:p w14:paraId="24436FE2" w14:textId="77777777" w:rsidR="00526188" w:rsidRPr="00757FC7" w:rsidRDefault="00526188" w:rsidP="00526188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333" w:type="dxa"/>
          </w:tcPr>
          <w:p w14:paraId="4A27E94C" w14:textId="47E30B9F" w:rsidR="00526188" w:rsidRPr="00757FC7" w:rsidRDefault="00074EE4" w:rsidP="00526188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131,297.37</w:t>
            </w:r>
          </w:p>
        </w:tc>
        <w:tc>
          <w:tcPr>
            <w:tcW w:w="1328" w:type="dxa"/>
          </w:tcPr>
          <w:p w14:paraId="782DEB49" w14:textId="358D6D8E" w:rsidR="00526188" w:rsidRPr="00757FC7" w:rsidRDefault="00074EE4" w:rsidP="00526188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131,297.37</w:t>
            </w:r>
          </w:p>
        </w:tc>
        <w:tc>
          <w:tcPr>
            <w:tcW w:w="1328" w:type="dxa"/>
          </w:tcPr>
          <w:p w14:paraId="14A85831" w14:textId="686A6C6C" w:rsidR="00526188" w:rsidRPr="00757FC7" w:rsidRDefault="00074EE4" w:rsidP="00526188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131,297.37</w:t>
            </w:r>
          </w:p>
        </w:tc>
      </w:tr>
      <w:tr w:rsidR="00526188" w:rsidRPr="00757FC7" w14:paraId="4E7B6EED" w14:textId="77777777" w:rsidTr="004C0080">
        <w:trPr>
          <w:trHeight w:val="80"/>
        </w:trPr>
        <w:tc>
          <w:tcPr>
            <w:tcW w:w="2430" w:type="dxa"/>
            <w:hideMark/>
          </w:tcPr>
          <w:p w14:paraId="15F277C7" w14:textId="77777777" w:rsidR="00526188" w:rsidRPr="00757FC7" w:rsidRDefault="00526188" w:rsidP="00526188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1214" w:type="dxa"/>
            <w:hideMark/>
          </w:tcPr>
          <w:p w14:paraId="11E9B921" w14:textId="77777777" w:rsidR="00526188" w:rsidRPr="00757FC7" w:rsidRDefault="00526188" w:rsidP="00526188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343" w:type="dxa"/>
            <w:hideMark/>
          </w:tcPr>
          <w:p w14:paraId="4E6FE46E" w14:textId="77777777" w:rsidR="00526188" w:rsidRPr="00757FC7" w:rsidRDefault="00526188" w:rsidP="00526188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333" w:type="dxa"/>
            <w:hideMark/>
          </w:tcPr>
          <w:p w14:paraId="359B27B4" w14:textId="4B421752" w:rsidR="00526188" w:rsidRPr="00757FC7" w:rsidRDefault="00074EE4" w:rsidP="00526188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451,923.16</w:t>
            </w:r>
          </w:p>
        </w:tc>
        <w:tc>
          <w:tcPr>
            <w:tcW w:w="1328" w:type="dxa"/>
            <w:hideMark/>
          </w:tcPr>
          <w:p w14:paraId="1C4EF2C5" w14:textId="4C7429EC" w:rsidR="00526188" w:rsidRPr="00757FC7" w:rsidRDefault="00074EE4" w:rsidP="00526188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451,923.16</w:t>
            </w:r>
          </w:p>
        </w:tc>
        <w:tc>
          <w:tcPr>
            <w:tcW w:w="1328" w:type="dxa"/>
          </w:tcPr>
          <w:p w14:paraId="1BC422E5" w14:textId="2C309FCE" w:rsidR="00526188" w:rsidRPr="00757FC7" w:rsidRDefault="00074EE4" w:rsidP="00526188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451,923.16</w:t>
            </w:r>
          </w:p>
        </w:tc>
      </w:tr>
      <w:tr w:rsidR="00CB7904" w:rsidRPr="00757FC7" w14:paraId="4C39CD67" w14:textId="77777777" w:rsidTr="004C0080">
        <w:trPr>
          <w:trHeight w:val="80"/>
        </w:trPr>
        <w:tc>
          <w:tcPr>
            <w:tcW w:w="2430" w:type="dxa"/>
          </w:tcPr>
          <w:p w14:paraId="0EFC9CC1" w14:textId="0B65011F" w:rsidR="00CB7904" w:rsidRPr="00757FC7" w:rsidRDefault="00CB7904" w:rsidP="00CB7904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214" w:type="dxa"/>
          </w:tcPr>
          <w:p w14:paraId="0C165BED" w14:textId="47D75D9D" w:rsidR="00CB7904" w:rsidRPr="00757FC7" w:rsidRDefault="00CB7904" w:rsidP="00CB79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43" w:type="dxa"/>
          </w:tcPr>
          <w:p w14:paraId="50D15555" w14:textId="26E7F940" w:rsidR="00CB7904" w:rsidRPr="00757FC7" w:rsidRDefault="00CB7904" w:rsidP="00CB79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33" w:type="dxa"/>
          </w:tcPr>
          <w:p w14:paraId="09C38D9A" w14:textId="59C947EB" w:rsidR="00CB7904" w:rsidRPr="00757FC7" w:rsidRDefault="00074EE4" w:rsidP="00CB79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1,490,257,957.14</w:t>
            </w:r>
          </w:p>
        </w:tc>
        <w:tc>
          <w:tcPr>
            <w:tcW w:w="1328" w:type="dxa"/>
          </w:tcPr>
          <w:p w14:paraId="2E1BF9C1" w14:textId="30168EEA" w:rsidR="00CB7904" w:rsidRPr="00757FC7" w:rsidRDefault="00074EE4" w:rsidP="00CB79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1,490,257,957.14</w:t>
            </w:r>
          </w:p>
        </w:tc>
        <w:tc>
          <w:tcPr>
            <w:tcW w:w="1328" w:type="dxa"/>
          </w:tcPr>
          <w:p w14:paraId="02492C6C" w14:textId="6742C6D8" w:rsidR="00CB7904" w:rsidRPr="00757FC7" w:rsidRDefault="00074EE4" w:rsidP="00CB79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7FC7">
              <w:rPr>
                <w:rFonts w:asciiTheme="majorBidi" w:hAnsiTheme="majorBidi" w:cstheme="majorBidi"/>
                <w:sz w:val="24"/>
                <w:szCs w:val="24"/>
              </w:rPr>
              <w:t>1,490,257,957.14</w:t>
            </w:r>
          </w:p>
        </w:tc>
      </w:tr>
      <w:tr w:rsidR="00CB7904" w:rsidRPr="00757FC7" w14:paraId="459D49B0" w14:textId="77777777" w:rsidTr="004C0080">
        <w:trPr>
          <w:trHeight w:val="532"/>
        </w:trPr>
        <w:tc>
          <w:tcPr>
            <w:tcW w:w="2430" w:type="dxa"/>
            <w:hideMark/>
          </w:tcPr>
          <w:p w14:paraId="705B5BBA" w14:textId="77777777" w:rsidR="00CB7904" w:rsidRPr="00757FC7" w:rsidRDefault="00CB7904" w:rsidP="00CB7904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214" w:type="dxa"/>
            <w:hideMark/>
          </w:tcPr>
          <w:p w14:paraId="7BDAE268" w14:textId="77777777" w:rsidR="00CB7904" w:rsidRPr="00757FC7" w:rsidRDefault="00CB7904" w:rsidP="00CB790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  <w:hideMark/>
          </w:tcPr>
          <w:p w14:paraId="172CA918" w14:textId="77777777" w:rsidR="00CB7904" w:rsidRPr="00757FC7" w:rsidRDefault="00CB7904" w:rsidP="00CB790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  <w:hideMark/>
          </w:tcPr>
          <w:p w14:paraId="275FB432" w14:textId="1377401B" w:rsidR="00CB7904" w:rsidRPr="00757FC7" w:rsidRDefault="003B122F" w:rsidP="00CB790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1,773,981,399.42</w:t>
            </w:r>
          </w:p>
        </w:tc>
        <w:tc>
          <w:tcPr>
            <w:tcW w:w="1328" w:type="dxa"/>
            <w:hideMark/>
          </w:tcPr>
          <w:p w14:paraId="1D9097AA" w14:textId="6BCA63C9" w:rsidR="00CB7904" w:rsidRPr="00757FC7" w:rsidRDefault="003B122F" w:rsidP="00CB790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1,773,981,399.42</w:t>
            </w:r>
          </w:p>
        </w:tc>
        <w:tc>
          <w:tcPr>
            <w:tcW w:w="1328" w:type="dxa"/>
          </w:tcPr>
          <w:p w14:paraId="4F1722C2" w14:textId="493327A5" w:rsidR="00CB7904" w:rsidRPr="00757FC7" w:rsidRDefault="003B122F" w:rsidP="00CB790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1,773,981,399.42</w:t>
            </w:r>
          </w:p>
        </w:tc>
      </w:tr>
    </w:tbl>
    <w:p w14:paraId="3E20BD47" w14:textId="77777777" w:rsidR="00FA52F1" w:rsidRPr="00757FC7" w:rsidRDefault="00FA52F1" w:rsidP="00FA52F1">
      <w:pPr>
        <w:autoSpaceDE w:val="0"/>
        <w:autoSpaceDN w:val="0"/>
        <w:adjustRightInd w:val="0"/>
        <w:spacing w:after="0" w:line="46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</w:p>
    <w:p w14:paraId="090A2C8E" w14:textId="77777777" w:rsidR="00FA52F1" w:rsidRPr="00757FC7" w:rsidRDefault="00FA52F1" w:rsidP="00FA52F1">
      <w:pPr>
        <w:autoSpaceDE w:val="0"/>
        <w:autoSpaceDN w:val="0"/>
        <w:adjustRightInd w:val="0"/>
        <w:spacing w:after="0" w:line="460" w:lineRule="exact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br w:type="page"/>
      </w:r>
    </w:p>
    <w:p w14:paraId="780B7D2E" w14:textId="245CBB80" w:rsidR="00FA52F1" w:rsidRPr="00757FC7" w:rsidRDefault="00FA52F1" w:rsidP="000F1B9E">
      <w:pPr>
        <w:autoSpaceDE w:val="0"/>
        <w:autoSpaceDN w:val="0"/>
        <w:adjustRightInd w:val="0"/>
        <w:spacing w:after="0" w:line="48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 xml:space="preserve">- </w:t>
      </w:r>
      <w:r w:rsidR="00B522BD" w:rsidRPr="00757FC7">
        <w:rPr>
          <w:rFonts w:ascii="Angsana New" w:hAnsi="Angsana New" w:cs="Angsana New"/>
          <w:sz w:val="30"/>
          <w:szCs w:val="30"/>
        </w:rPr>
        <w:t>8</w:t>
      </w:r>
      <w:r w:rsidR="00636825" w:rsidRPr="00757FC7">
        <w:rPr>
          <w:rFonts w:ascii="Angsana New" w:hAnsi="Angsana New" w:cs="Angsana New" w:hint="cs"/>
          <w:sz w:val="30"/>
          <w:szCs w:val="30"/>
          <w:cs/>
        </w:rPr>
        <w:t>3</w:t>
      </w:r>
      <w:r w:rsidRPr="00757FC7">
        <w:rPr>
          <w:rFonts w:ascii="Angsana New" w:hAnsi="Angsana New" w:cs="Angsana New"/>
          <w:sz w:val="30"/>
          <w:szCs w:val="30"/>
        </w:rPr>
        <w:t xml:space="preserve"> -</w:t>
      </w:r>
    </w:p>
    <w:p w14:paraId="0486197D" w14:textId="77777777" w:rsidR="008B786F" w:rsidRPr="00757FC7" w:rsidRDefault="008B786F" w:rsidP="000F1B9E">
      <w:pPr>
        <w:autoSpaceDE w:val="0"/>
        <w:autoSpaceDN w:val="0"/>
        <w:adjustRightInd w:val="0"/>
        <w:spacing w:after="0" w:line="480" w:lineRule="exact"/>
        <w:ind w:right="2"/>
        <w:jc w:val="center"/>
        <w:rPr>
          <w:rFonts w:ascii="Angsana New" w:hAnsi="Angsana New" w:cs="Angsana New"/>
          <w:sz w:val="30"/>
          <w:szCs w:val="30"/>
        </w:rPr>
      </w:pPr>
    </w:p>
    <w:p w14:paraId="1D3D6B1C" w14:textId="68306863" w:rsidR="00C45305" w:rsidRPr="00757FC7" w:rsidRDefault="004C43BA" w:rsidP="000F1B9E">
      <w:pPr>
        <w:autoSpaceDE w:val="0"/>
        <w:autoSpaceDN w:val="0"/>
        <w:adjustRightInd w:val="0"/>
        <w:spacing w:after="0" w:line="480" w:lineRule="exact"/>
        <w:ind w:left="993" w:right="2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 xml:space="preserve">มูลค่าตามบัญชีและมูลค่ายุติธรรมของสินทรัพย์ทางการเงินและหนี้สินทางการเงิน ณ วันที่ </w:t>
      </w:r>
      <w:r w:rsidR="002C1ED9" w:rsidRPr="00757FC7">
        <w:rPr>
          <w:rFonts w:ascii="Angsana New" w:hAnsi="Angsana New" w:cs="Angsana New"/>
          <w:sz w:val="30"/>
          <w:szCs w:val="30"/>
        </w:rPr>
        <w:t>31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7C71F9" w:rsidRPr="00757FC7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2C1ED9" w:rsidRPr="00757FC7">
        <w:rPr>
          <w:rFonts w:ascii="Angsana New" w:hAnsi="Angsana New" w:cs="Angsana New"/>
          <w:sz w:val="30"/>
          <w:szCs w:val="30"/>
        </w:rPr>
        <w:t>256</w:t>
      </w:r>
      <w:r w:rsidR="00FE3316" w:rsidRPr="00757FC7">
        <w:rPr>
          <w:rFonts w:ascii="Angsana New" w:hAnsi="Angsana New" w:cs="Angsana New"/>
          <w:sz w:val="30"/>
          <w:szCs w:val="30"/>
        </w:rPr>
        <w:t>3</w:t>
      </w:r>
      <w:r w:rsidR="008B786F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มีดังต่อไปนี้</w:t>
      </w:r>
    </w:p>
    <w:tbl>
      <w:tblPr>
        <w:tblStyle w:val="TableGrid"/>
        <w:tblW w:w="889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57"/>
        <w:gridCol w:w="945"/>
        <w:gridCol w:w="975"/>
        <w:gridCol w:w="1979"/>
        <w:gridCol w:w="1979"/>
        <w:gridCol w:w="1979"/>
      </w:tblGrid>
      <w:tr w:rsidR="008C6A73" w:rsidRPr="00757FC7" w14:paraId="286D2A7E" w14:textId="77777777" w:rsidTr="004953E5">
        <w:tc>
          <w:tcPr>
            <w:tcW w:w="2428" w:type="dxa"/>
          </w:tcPr>
          <w:p w14:paraId="7460F424" w14:textId="77777777" w:rsidR="008C6A73" w:rsidRPr="00757FC7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66" w:type="dxa"/>
            <w:gridSpan w:val="5"/>
          </w:tcPr>
          <w:p w14:paraId="32693E20" w14:textId="70BAAFDD" w:rsidR="00965C55" w:rsidRPr="00757FC7" w:rsidRDefault="00965C55" w:rsidP="000F1B9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 (บาท)</w:t>
            </w:r>
          </w:p>
        </w:tc>
      </w:tr>
      <w:tr w:rsidR="008C6A73" w:rsidRPr="00757FC7" w14:paraId="503946BA" w14:textId="2C163EF2" w:rsidTr="00965C55">
        <w:tc>
          <w:tcPr>
            <w:tcW w:w="2428" w:type="dxa"/>
          </w:tcPr>
          <w:p w14:paraId="629F6E66" w14:textId="77777777" w:rsidR="008C6A73" w:rsidRPr="00757FC7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38" w:type="dxa"/>
            <w:gridSpan w:val="4"/>
            <w:hideMark/>
          </w:tcPr>
          <w:p w14:paraId="589466D1" w14:textId="01E242BF" w:rsidR="008C6A73" w:rsidRPr="00757FC7" w:rsidRDefault="004E2B63" w:rsidP="000F1B9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328" w:type="dxa"/>
          </w:tcPr>
          <w:p w14:paraId="48636BEB" w14:textId="6F14BD42" w:rsidR="004E2B63" w:rsidRPr="00757FC7" w:rsidRDefault="004E2B6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8C6A73" w:rsidRPr="00757FC7" w14:paraId="170D422F" w14:textId="410B6FEE" w:rsidTr="00965C55">
        <w:tc>
          <w:tcPr>
            <w:tcW w:w="2428" w:type="dxa"/>
          </w:tcPr>
          <w:p w14:paraId="405B2F80" w14:textId="77777777" w:rsidR="008C6A73" w:rsidRPr="00757FC7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5" w:type="dxa"/>
            <w:hideMark/>
          </w:tcPr>
          <w:p w14:paraId="238AAF82" w14:textId="77777777" w:rsidR="008C6A73" w:rsidRPr="00757FC7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37" w:type="dxa"/>
            <w:hideMark/>
          </w:tcPr>
          <w:p w14:paraId="1A7BDE8D" w14:textId="77777777" w:rsidR="008C6A73" w:rsidRPr="00757FC7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28" w:type="dxa"/>
            <w:hideMark/>
          </w:tcPr>
          <w:p w14:paraId="1D159646" w14:textId="77777777" w:rsidR="008C6A73" w:rsidRPr="00757FC7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ราคา</w:t>
            </w:r>
          </w:p>
        </w:tc>
        <w:tc>
          <w:tcPr>
            <w:tcW w:w="1328" w:type="dxa"/>
          </w:tcPr>
          <w:p w14:paraId="6032C71B" w14:textId="77777777" w:rsidR="008C6A73" w:rsidRPr="00757FC7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3D4F9E3D" w14:textId="77777777" w:rsidR="004E2B63" w:rsidRPr="00757FC7" w:rsidRDefault="004E2B6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C6A73" w:rsidRPr="00757FC7" w14:paraId="08B4B2BA" w14:textId="4752E772" w:rsidTr="00965C55">
        <w:tc>
          <w:tcPr>
            <w:tcW w:w="2428" w:type="dxa"/>
          </w:tcPr>
          <w:p w14:paraId="72B0C3B6" w14:textId="77777777" w:rsidR="008C6A73" w:rsidRPr="00757FC7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5" w:type="dxa"/>
            <w:hideMark/>
          </w:tcPr>
          <w:p w14:paraId="7C042E5C" w14:textId="77777777" w:rsidR="008C6A73" w:rsidRPr="00757FC7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ผ่านกำไรหรือ</w:t>
            </w:r>
          </w:p>
        </w:tc>
        <w:tc>
          <w:tcPr>
            <w:tcW w:w="1337" w:type="dxa"/>
            <w:hideMark/>
          </w:tcPr>
          <w:p w14:paraId="47738C70" w14:textId="77777777" w:rsidR="008C6A73" w:rsidRPr="00757FC7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328" w:type="dxa"/>
            <w:hideMark/>
          </w:tcPr>
          <w:p w14:paraId="36DF8FC3" w14:textId="77777777" w:rsidR="008C6A73" w:rsidRPr="00757FC7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ทุนตัด</w:t>
            </w:r>
          </w:p>
        </w:tc>
        <w:tc>
          <w:tcPr>
            <w:tcW w:w="1328" w:type="dxa"/>
          </w:tcPr>
          <w:p w14:paraId="399AF4F8" w14:textId="77777777" w:rsidR="008C6A73" w:rsidRPr="00757FC7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26273618" w14:textId="77777777" w:rsidR="004E2B63" w:rsidRPr="00757FC7" w:rsidRDefault="004E2B6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C6A73" w:rsidRPr="00757FC7" w14:paraId="47E610F1" w14:textId="4F6A2819" w:rsidTr="00965C55">
        <w:tc>
          <w:tcPr>
            <w:tcW w:w="2428" w:type="dxa"/>
          </w:tcPr>
          <w:p w14:paraId="17393AE0" w14:textId="77777777" w:rsidR="008C6A73" w:rsidRPr="00757FC7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5" w:type="dxa"/>
            <w:hideMark/>
          </w:tcPr>
          <w:p w14:paraId="1DD15878" w14:textId="77777777" w:rsidR="008C6A73" w:rsidRPr="00757FC7" w:rsidRDefault="008C6A73" w:rsidP="000F1B9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337" w:type="dxa"/>
            <w:hideMark/>
          </w:tcPr>
          <w:p w14:paraId="033BB6F5" w14:textId="77777777" w:rsidR="008C6A73" w:rsidRPr="00757FC7" w:rsidRDefault="008C6A73" w:rsidP="000F1B9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328" w:type="dxa"/>
            <w:hideMark/>
          </w:tcPr>
          <w:p w14:paraId="24E693CC" w14:textId="77777777" w:rsidR="008C6A73" w:rsidRPr="00757FC7" w:rsidRDefault="008C6A73" w:rsidP="000F1B9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28" w:type="dxa"/>
            <w:hideMark/>
          </w:tcPr>
          <w:p w14:paraId="3CC0B4D5" w14:textId="77777777" w:rsidR="008C6A73" w:rsidRPr="00757FC7" w:rsidRDefault="008C6A73" w:rsidP="000F1B9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28" w:type="dxa"/>
          </w:tcPr>
          <w:p w14:paraId="5CFC2D31" w14:textId="77777777" w:rsidR="004E2B63" w:rsidRPr="00757FC7" w:rsidRDefault="004E2B63" w:rsidP="000F1B9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8C6A73" w:rsidRPr="00757FC7" w14:paraId="48F965CE" w14:textId="0D130818" w:rsidTr="00965C55">
        <w:tc>
          <w:tcPr>
            <w:tcW w:w="2428" w:type="dxa"/>
            <w:hideMark/>
          </w:tcPr>
          <w:p w14:paraId="6024C4EA" w14:textId="77777777" w:rsidR="008C6A73" w:rsidRPr="00757FC7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45" w:type="dxa"/>
          </w:tcPr>
          <w:p w14:paraId="7A7247FF" w14:textId="77777777" w:rsidR="008C6A73" w:rsidRPr="00757FC7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7" w:type="dxa"/>
          </w:tcPr>
          <w:p w14:paraId="0D40E9DE" w14:textId="77777777" w:rsidR="008C6A73" w:rsidRPr="00757FC7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0E58903D" w14:textId="77777777" w:rsidR="008C6A73" w:rsidRPr="00757FC7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76A23C8A" w14:textId="77777777" w:rsidR="008C6A73" w:rsidRPr="00757FC7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5541D0E5" w14:textId="77777777" w:rsidR="004E2B63" w:rsidRPr="00757FC7" w:rsidRDefault="004E2B6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C6A73" w:rsidRPr="00757FC7" w14:paraId="45023F77" w14:textId="57034A47" w:rsidTr="00965C55">
        <w:tc>
          <w:tcPr>
            <w:tcW w:w="2428" w:type="dxa"/>
            <w:hideMark/>
          </w:tcPr>
          <w:p w14:paraId="22C36A6D" w14:textId="77777777" w:rsidR="008C6A73" w:rsidRPr="00757FC7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45" w:type="dxa"/>
            <w:hideMark/>
          </w:tcPr>
          <w:p w14:paraId="6E1A619C" w14:textId="77777777" w:rsidR="008C6A73" w:rsidRPr="00757FC7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7" w:type="dxa"/>
            <w:hideMark/>
          </w:tcPr>
          <w:p w14:paraId="051F9603" w14:textId="77777777" w:rsidR="008C6A73" w:rsidRPr="00757FC7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  <w:hideMark/>
          </w:tcPr>
          <w:p w14:paraId="27CA99C7" w14:textId="77777777" w:rsidR="008C6A73" w:rsidRPr="00757FC7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43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815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323.91</w:t>
            </w:r>
          </w:p>
        </w:tc>
        <w:tc>
          <w:tcPr>
            <w:tcW w:w="1328" w:type="dxa"/>
            <w:hideMark/>
          </w:tcPr>
          <w:p w14:paraId="227A32F9" w14:textId="77777777" w:rsidR="008C6A73" w:rsidRPr="00757FC7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43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815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323.91</w:t>
            </w:r>
          </w:p>
        </w:tc>
        <w:tc>
          <w:tcPr>
            <w:tcW w:w="1328" w:type="dxa"/>
          </w:tcPr>
          <w:p w14:paraId="1AA9F97D" w14:textId="0ED475E7" w:rsidR="004E2B63" w:rsidRPr="00757FC7" w:rsidRDefault="004E2B6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43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815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323.91</w:t>
            </w:r>
          </w:p>
        </w:tc>
      </w:tr>
      <w:tr w:rsidR="008C6A73" w:rsidRPr="00757FC7" w14:paraId="7EA2F16A" w14:textId="1DDE98A1" w:rsidTr="00965C55">
        <w:tc>
          <w:tcPr>
            <w:tcW w:w="2428" w:type="dxa"/>
            <w:hideMark/>
          </w:tcPr>
          <w:p w14:paraId="02499D3D" w14:textId="77777777" w:rsidR="008C6A73" w:rsidRPr="00757FC7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45" w:type="dxa"/>
            <w:hideMark/>
          </w:tcPr>
          <w:p w14:paraId="76D928B7" w14:textId="77777777" w:rsidR="008C6A73" w:rsidRPr="00757FC7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7" w:type="dxa"/>
            <w:hideMark/>
          </w:tcPr>
          <w:p w14:paraId="03FBEB2C" w14:textId="77777777" w:rsidR="008C6A73" w:rsidRPr="00757FC7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  <w:hideMark/>
          </w:tcPr>
          <w:p w14:paraId="72799FAB" w14:textId="77777777" w:rsidR="008C6A73" w:rsidRPr="00757FC7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364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869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074.05</w:t>
            </w:r>
          </w:p>
        </w:tc>
        <w:tc>
          <w:tcPr>
            <w:tcW w:w="1328" w:type="dxa"/>
            <w:hideMark/>
          </w:tcPr>
          <w:p w14:paraId="3EEF552A" w14:textId="77777777" w:rsidR="008C6A73" w:rsidRPr="00757FC7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364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869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074.05</w:t>
            </w:r>
          </w:p>
        </w:tc>
        <w:tc>
          <w:tcPr>
            <w:tcW w:w="1328" w:type="dxa"/>
          </w:tcPr>
          <w:p w14:paraId="65AC015F" w14:textId="07BBDF49" w:rsidR="004E2B63" w:rsidRPr="00757FC7" w:rsidRDefault="004E2B6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364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869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074.05</w:t>
            </w:r>
          </w:p>
        </w:tc>
      </w:tr>
      <w:tr w:rsidR="008C6A73" w:rsidRPr="00757FC7" w14:paraId="3D977B7E" w14:textId="2ED14F7E" w:rsidTr="00965C55">
        <w:trPr>
          <w:trHeight w:val="100"/>
        </w:trPr>
        <w:tc>
          <w:tcPr>
            <w:tcW w:w="2428" w:type="dxa"/>
            <w:hideMark/>
          </w:tcPr>
          <w:p w14:paraId="4C146273" w14:textId="1F2AB9E1" w:rsidR="008C6A73" w:rsidRPr="00757FC7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ลูกหนี้</w:t>
            </w:r>
            <w:r w:rsidR="00CD673E"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>หมุนเวียน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145" w:type="dxa"/>
            <w:hideMark/>
          </w:tcPr>
          <w:p w14:paraId="507A29DE" w14:textId="77777777" w:rsidR="008C6A73" w:rsidRPr="00757FC7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7" w:type="dxa"/>
            <w:hideMark/>
          </w:tcPr>
          <w:p w14:paraId="79A4FA0B" w14:textId="77777777" w:rsidR="008C6A73" w:rsidRPr="00757FC7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  <w:hideMark/>
          </w:tcPr>
          <w:p w14:paraId="49197460" w14:textId="77777777" w:rsidR="008C6A73" w:rsidRPr="00757FC7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169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94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4,875.94</w:t>
            </w:r>
          </w:p>
        </w:tc>
        <w:tc>
          <w:tcPr>
            <w:tcW w:w="1328" w:type="dxa"/>
            <w:hideMark/>
          </w:tcPr>
          <w:p w14:paraId="709274CB" w14:textId="77777777" w:rsidR="008C6A73" w:rsidRPr="00757FC7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169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94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4,875.94</w:t>
            </w:r>
          </w:p>
        </w:tc>
        <w:tc>
          <w:tcPr>
            <w:tcW w:w="1328" w:type="dxa"/>
          </w:tcPr>
          <w:p w14:paraId="47595F1B" w14:textId="4D71A81E" w:rsidR="004E2B63" w:rsidRPr="00757FC7" w:rsidRDefault="004E2B6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169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94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4,875.94</w:t>
            </w:r>
          </w:p>
        </w:tc>
      </w:tr>
      <w:tr w:rsidR="008C6A73" w:rsidRPr="00757FC7" w14:paraId="08FEC062" w14:textId="36E5BFEA" w:rsidTr="00965C55">
        <w:tc>
          <w:tcPr>
            <w:tcW w:w="2428" w:type="dxa"/>
            <w:hideMark/>
          </w:tcPr>
          <w:p w14:paraId="77697267" w14:textId="77777777" w:rsidR="008C6A73" w:rsidRPr="00757FC7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เงินให้กู้ยืมบริษัทที่เกี่ยวข้องกัน</w:t>
            </w:r>
          </w:p>
        </w:tc>
        <w:tc>
          <w:tcPr>
            <w:tcW w:w="1145" w:type="dxa"/>
            <w:hideMark/>
          </w:tcPr>
          <w:p w14:paraId="540D2FEC" w14:textId="77777777" w:rsidR="008C6A73" w:rsidRPr="00757FC7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7" w:type="dxa"/>
            <w:hideMark/>
          </w:tcPr>
          <w:p w14:paraId="18F44D80" w14:textId="77777777" w:rsidR="008C6A73" w:rsidRPr="00757FC7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  <w:hideMark/>
          </w:tcPr>
          <w:p w14:paraId="6F4DD607" w14:textId="77777777" w:rsidR="008C6A73" w:rsidRPr="00757FC7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>115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,000,000.00</w:t>
            </w:r>
          </w:p>
        </w:tc>
        <w:tc>
          <w:tcPr>
            <w:tcW w:w="1328" w:type="dxa"/>
            <w:hideMark/>
          </w:tcPr>
          <w:p w14:paraId="1818C308" w14:textId="77777777" w:rsidR="008C6A73" w:rsidRPr="00757FC7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>115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,000,000.00</w:t>
            </w:r>
          </w:p>
        </w:tc>
        <w:tc>
          <w:tcPr>
            <w:tcW w:w="1328" w:type="dxa"/>
          </w:tcPr>
          <w:p w14:paraId="3BE55F57" w14:textId="1C4B745F" w:rsidR="004E2B63" w:rsidRPr="00757FC7" w:rsidRDefault="004E2B6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>115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,000,000.00</w:t>
            </w:r>
          </w:p>
        </w:tc>
      </w:tr>
      <w:tr w:rsidR="008C6A73" w:rsidRPr="00757FC7" w14:paraId="50B9F95E" w14:textId="5DA6FDD0" w:rsidTr="00965C55">
        <w:tc>
          <w:tcPr>
            <w:tcW w:w="2428" w:type="dxa"/>
          </w:tcPr>
          <w:p w14:paraId="3027251A" w14:textId="77777777" w:rsidR="008C6A73" w:rsidRPr="00757FC7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45" w:type="dxa"/>
          </w:tcPr>
          <w:p w14:paraId="3ACE06A0" w14:textId="77777777" w:rsidR="008C6A73" w:rsidRPr="00757FC7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7" w:type="dxa"/>
          </w:tcPr>
          <w:p w14:paraId="0CE10078" w14:textId="77777777" w:rsidR="008C6A73" w:rsidRPr="00757FC7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</w:tcPr>
          <w:p w14:paraId="2EDBB4FD" w14:textId="77777777" w:rsidR="008C6A73" w:rsidRPr="00757FC7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>36,244.48</w:t>
            </w:r>
          </w:p>
        </w:tc>
        <w:tc>
          <w:tcPr>
            <w:tcW w:w="1328" w:type="dxa"/>
          </w:tcPr>
          <w:p w14:paraId="3DBB2CFF" w14:textId="77777777" w:rsidR="008C6A73" w:rsidRPr="00757FC7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>36,244.48</w:t>
            </w:r>
          </w:p>
        </w:tc>
        <w:tc>
          <w:tcPr>
            <w:tcW w:w="1328" w:type="dxa"/>
          </w:tcPr>
          <w:p w14:paraId="2749FEDF" w14:textId="15BC2274" w:rsidR="004E2B63" w:rsidRPr="00757FC7" w:rsidRDefault="004E2B6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>36,244.48</w:t>
            </w:r>
          </w:p>
        </w:tc>
      </w:tr>
      <w:tr w:rsidR="008C6A73" w:rsidRPr="00757FC7" w14:paraId="5702541D" w14:textId="3E9361D5" w:rsidTr="00965C55">
        <w:trPr>
          <w:trHeight w:val="307"/>
        </w:trPr>
        <w:tc>
          <w:tcPr>
            <w:tcW w:w="2428" w:type="dxa"/>
            <w:hideMark/>
          </w:tcPr>
          <w:p w14:paraId="09A076F9" w14:textId="77777777" w:rsidR="008C6A73" w:rsidRPr="00757FC7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1145" w:type="dxa"/>
            <w:hideMark/>
          </w:tcPr>
          <w:p w14:paraId="7B18E646" w14:textId="77777777" w:rsidR="008C6A73" w:rsidRPr="00757FC7" w:rsidRDefault="008C6A73" w:rsidP="000F1B9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7" w:type="dxa"/>
            <w:hideMark/>
          </w:tcPr>
          <w:p w14:paraId="05470D49" w14:textId="77777777" w:rsidR="008C6A73" w:rsidRPr="00757FC7" w:rsidRDefault="008C6A73" w:rsidP="000F1B9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  <w:hideMark/>
          </w:tcPr>
          <w:p w14:paraId="11D554C2" w14:textId="77777777" w:rsidR="008C6A73" w:rsidRPr="00757FC7" w:rsidRDefault="008C6A73" w:rsidP="000F1B9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34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906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870.51</w:t>
            </w:r>
          </w:p>
        </w:tc>
        <w:tc>
          <w:tcPr>
            <w:tcW w:w="1328" w:type="dxa"/>
            <w:hideMark/>
          </w:tcPr>
          <w:p w14:paraId="40214289" w14:textId="77777777" w:rsidR="008C6A73" w:rsidRPr="00757FC7" w:rsidRDefault="008C6A73" w:rsidP="000F1B9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34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906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870.51</w:t>
            </w:r>
          </w:p>
        </w:tc>
        <w:tc>
          <w:tcPr>
            <w:tcW w:w="1328" w:type="dxa"/>
          </w:tcPr>
          <w:p w14:paraId="2B93E49B" w14:textId="6D82699F" w:rsidR="004E2B63" w:rsidRPr="00757FC7" w:rsidRDefault="004E2B63" w:rsidP="000F1B9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34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906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870.51</w:t>
            </w:r>
          </w:p>
        </w:tc>
      </w:tr>
      <w:tr w:rsidR="008C6A73" w:rsidRPr="00757FC7" w14:paraId="2F4748E5" w14:textId="1901C929" w:rsidTr="00965C55">
        <w:tc>
          <w:tcPr>
            <w:tcW w:w="2428" w:type="dxa"/>
            <w:hideMark/>
          </w:tcPr>
          <w:p w14:paraId="0F61CE48" w14:textId="77777777" w:rsidR="008C6A73" w:rsidRPr="00757FC7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145" w:type="dxa"/>
            <w:hideMark/>
          </w:tcPr>
          <w:p w14:paraId="688F915E" w14:textId="77777777" w:rsidR="008C6A73" w:rsidRPr="00757FC7" w:rsidRDefault="008C6A73" w:rsidP="000F1B9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7" w:type="dxa"/>
            <w:hideMark/>
          </w:tcPr>
          <w:p w14:paraId="66C8BC28" w14:textId="77777777" w:rsidR="008C6A73" w:rsidRPr="00757FC7" w:rsidRDefault="008C6A73" w:rsidP="000F1B9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  <w:hideMark/>
          </w:tcPr>
          <w:p w14:paraId="3DE731C8" w14:textId="77777777" w:rsidR="008C6A73" w:rsidRPr="00757FC7" w:rsidRDefault="008C6A73" w:rsidP="000F1B9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728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572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,388.89</w:t>
            </w:r>
          </w:p>
        </w:tc>
        <w:tc>
          <w:tcPr>
            <w:tcW w:w="1328" w:type="dxa"/>
            <w:hideMark/>
          </w:tcPr>
          <w:p w14:paraId="696DAB08" w14:textId="77777777" w:rsidR="008C6A73" w:rsidRPr="00757FC7" w:rsidRDefault="008C6A73" w:rsidP="000F1B9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728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572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,388.89</w:t>
            </w:r>
          </w:p>
        </w:tc>
        <w:tc>
          <w:tcPr>
            <w:tcW w:w="1328" w:type="dxa"/>
          </w:tcPr>
          <w:p w14:paraId="6E7F7B95" w14:textId="3F1ADC6B" w:rsidR="004E2B63" w:rsidRPr="00757FC7" w:rsidRDefault="004E2B63" w:rsidP="000F1B9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728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572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,388.89</w:t>
            </w:r>
          </w:p>
        </w:tc>
      </w:tr>
      <w:tr w:rsidR="008C6A73" w:rsidRPr="00757FC7" w14:paraId="39E4C85D" w14:textId="0FD119F5" w:rsidTr="00965C55">
        <w:tc>
          <w:tcPr>
            <w:tcW w:w="2428" w:type="dxa"/>
            <w:hideMark/>
          </w:tcPr>
          <w:p w14:paraId="5CC43DC0" w14:textId="77777777" w:rsidR="008C6A73" w:rsidRPr="00757FC7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45" w:type="dxa"/>
          </w:tcPr>
          <w:p w14:paraId="62212D34" w14:textId="77777777" w:rsidR="008C6A73" w:rsidRPr="00757FC7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7" w:type="dxa"/>
          </w:tcPr>
          <w:p w14:paraId="2DD0213F" w14:textId="77777777" w:rsidR="008C6A73" w:rsidRPr="00757FC7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2498434F" w14:textId="77777777" w:rsidR="008C6A73" w:rsidRPr="00757FC7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005AE3E0" w14:textId="77777777" w:rsidR="008C6A73" w:rsidRPr="00757FC7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40BE00C3" w14:textId="77777777" w:rsidR="004E2B63" w:rsidRPr="00757FC7" w:rsidRDefault="004E2B6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C6A73" w:rsidRPr="00757FC7" w14:paraId="0908D4EC" w14:textId="5D4770FC" w:rsidTr="00965C55">
        <w:tc>
          <w:tcPr>
            <w:tcW w:w="2428" w:type="dxa"/>
            <w:hideMark/>
          </w:tcPr>
          <w:p w14:paraId="18E77646" w14:textId="77777777" w:rsidR="008C6A73" w:rsidRPr="00757FC7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เงินเบิกเกินบัญชีและเงินกู้ยืม</w:t>
            </w:r>
          </w:p>
        </w:tc>
        <w:tc>
          <w:tcPr>
            <w:tcW w:w="1145" w:type="dxa"/>
          </w:tcPr>
          <w:p w14:paraId="60056FE3" w14:textId="77777777" w:rsidR="008C6A73" w:rsidRPr="00757FC7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7" w:type="dxa"/>
          </w:tcPr>
          <w:p w14:paraId="4BA24B4E" w14:textId="77777777" w:rsidR="008C6A73" w:rsidRPr="00757FC7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2C2FD923" w14:textId="77777777" w:rsidR="008C6A73" w:rsidRPr="00757FC7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42A9D979" w14:textId="77777777" w:rsidR="008C6A73" w:rsidRPr="00757FC7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28688A96" w14:textId="77777777" w:rsidR="004E2B63" w:rsidRPr="00757FC7" w:rsidRDefault="004E2B6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C6A73" w:rsidRPr="00757FC7" w14:paraId="027668EA" w14:textId="1ABB8D05" w:rsidTr="00965C55">
        <w:tc>
          <w:tcPr>
            <w:tcW w:w="2428" w:type="dxa"/>
            <w:hideMark/>
          </w:tcPr>
          <w:p w14:paraId="32DD0CAB" w14:textId="0AF45143" w:rsidR="008C6A73" w:rsidRPr="00757FC7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ระยะสั้นจากสถาบันการเงิน    </w:t>
            </w:r>
          </w:p>
        </w:tc>
        <w:tc>
          <w:tcPr>
            <w:tcW w:w="1145" w:type="dxa"/>
            <w:hideMark/>
          </w:tcPr>
          <w:p w14:paraId="4401EABD" w14:textId="77777777" w:rsidR="008C6A73" w:rsidRPr="00757FC7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7" w:type="dxa"/>
            <w:hideMark/>
          </w:tcPr>
          <w:p w14:paraId="18971E8B" w14:textId="77777777" w:rsidR="008C6A73" w:rsidRPr="00757FC7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  <w:hideMark/>
          </w:tcPr>
          <w:p w14:paraId="787B71B7" w14:textId="77777777" w:rsidR="008C6A73" w:rsidRPr="00757FC7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>253,045,763.37</w:t>
            </w:r>
          </w:p>
        </w:tc>
        <w:tc>
          <w:tcPr>
            <w:tcW w:w="1328" w:type="dxa"/>
            <w:hideMark/>
          </w:tcPr>
          <w:p w14:paraId="32C674AA" w14:textId="77777777" w:rsidR="008C6A73" w:rsidRPr="00757FC7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>253,045,763.37</w:t>
            </w:r>
          </w:p>
        </w:tc>
        <w:tc>
          <w:tcPr>
            <w:tcW w:w="1328" w:type="dxa"/>
          </w:tcPr>
          <w:p w14:paraId="51761537" w14:textId="0486BED4" w:rsidR="004E2B63" w:rsidRPr="00757FC7" w:rsidRDefault="004E2B6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>253,045,763.37</w:t>
            </w:r>
          </w:p>
        </w:tc>
      </w:tr>
      <w:tr w:rsidR="008C6A73" w:rsidRPr="00757FC7" w14:paraId="64F2154F" w14:textId="71558A6F" w:rsidTr="00965C55">
        <w:tc>
          <w:tcPr>
            <w:tcW w:w="2428" w:type="dxa"/>
            <w:hideMark/>
          </w:tcPr>
          <w:p w14:paraId="13A3939B" w14:textId="77777777" w:rsidR="008C6A73" w:rsidRPr="00757FC7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145" w:type="dxa"/>
            <w:hideMark/>
          </w:tcPr>
          <w:p w14:paraId="289AC8DA" w14:textId="77777777" w:rsidR="008C6A73" w:rsidRPr="00757FC7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7" w:type="dxa"/>
            <w:hideMark/>
          </w:tcPr>
          <w:p w14:paraId="55181595" w14:textId="77777777" w:rsidR="008C6A73" w:rsidRPr="00757FC7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  <w:hideMark/>
          </w:tcPr>
          <w:p w14:paraId="1800CC6C" w14:textId="77777777" w:rsidR="008C6A73" w:rsidRPr="00757FC7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138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816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867.67</w:t>
            </w:r>
          </w:p>
        </w:tc>
        <w:tc>
          <w:tcPr>
            <w:tcW w:w="1328" w:type="dxa"/>
            <w:hideMark/>
          </w:tcPr>
          <w:p w14:paraId="71AF1629" w14:textId="77777777" w:rsidR="008C6A73" w:rsidRPr="00757FC7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138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816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867.67</w:t>
            </w:r>
          </w:p>
        </w:tc>
        <w:tc>
          <w:tcPr>
            <w:tcW w:w="1328" w:type="dxa"/>
          </w:tcPr>
          <w:p w14:paraId="21CE6AE9" w14:textId="40538935" w:rsidR="004E2B63" w:rsidRPr="00757FC7" w:rsidRDefault="004E2B6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138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816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867.67</w:t>
            </w:r>
          </w:p>
        </w:tc>
      </w:tr>
      <w:tr w:rsidR="008C6A73" w:rsidRPr="00757FC7" w14:paraId="6FF51BA1" w14:textId="4B232CA7" w:rsidTr="00965C55">
        <w:tc>
          <w:tcPr>
            <w:tcW w:w="2428" w:type="dxa"/>
            <w:hideMark/>
          </w:tcPr>
          <w:p w14:paraId="36285FA0" w14:textId="18AC6B48" w:rsidR="008C6A73" w:rsidRPr="00757FC7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เจ้าหนี้</w:t>
            </w:r>
            <w:r w:rsidR="00CD673E"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>หมุนเวียน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145" w:type="dxa"/>
            <w:hideMark/>
          </w:tcPr>
          <w:p w14:paraId="235B37AC" w14:textId="77777777" w:rsidR="008C6A73" w:rsidRPr="00757FC7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7" w:type="dxa"/>
            <w:hideMark/>
          </w:tcPr>
          <w:p w14:paraId="7D73896A" w14:textId="77777777" w:rsidR="008C6A73" w:rsidRPr="00757FC7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  <w:hideMark/>
          </w:tcPr>
          <w:p w14:paraId="546B8FBB" w14:textId="77777777" w:rsidR="008C6A73" w:rsidRPr="00757FC7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342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228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253.44</w:t>
            </w:r>
          </w:p>
        </w:tc>
        <w:tc>
          <w:tcPr>
            <w:tcW w:w="1328" w:type="dxa"/>
            <w:hideMark/>
          </w:tcPr>
          <w:p w14:paraId="3D75EC40" w14:textId="77777777" w:rsidR="008C6A73" w:rsidRPr="00757FC7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342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228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253.44</w:t>
            </w:r>
          </w:p>
        </w:tc>
        <w:tc>
          <w:tcPr>
            <w:tcW w:w="1328" w:type="dxa"/>
          </w:tcPr>
          <w:p w14:paraId="274E398E" w14:textId="5FC386F3" w:rsidR="004E2B63" w:rsidRPr="00757FC7" w:rsidRDefault="004E2B6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342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228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253.44</w:t>
            </w:r>
          </w:p>
        </w:tc>
      </w:tr>
      <w:tr w:rsidR="008C6A73" w:rsidRPr="00757FC7" w14:paraId="6398D91D" w14:textId="086636F8" w:rsidTr="00965C55">
        <w:tc>
          <w:tcPr>
            <w:tcW w:w="2428" w:type="dxa"/>
            <w:hideMark/>
          </w:tcPr>
          <w:p w14:paraId="2931DB29" w14:textId="77777777" w:rsidR="008C6A73" w:rsidRPr="00757FC7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1145" w:type="dxa"/>
            <w:hideMark/>
          </w:tcPr>
          <w:p w14:paraId="4EB3F5AD" w14:textId="77777777" w:rsidR="008C6A73" w:rsidRPr="00757FC7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7" w:type="dxa"/>
            <w:hideMark/>
          </w:tcPr>
          <w:p w14:paraId="68E4C463" w14:textId="77777777" w:rsidR="008C6A73" w:rsidRPr="00757FC7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  <w:hideMark/>
          </w:tcPr>
          <w:p w14:paraId="2B4F024D" w14:textId="77777777" w:rsidR="008C6A73" w:rsidRPr="00757FC7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>3,543,873,288.21</w:t>
            </w:r>
          </w:p>
        </w:tc>
        <w:tc>
          <w:tcPr>
            <w:tcW w:w="1328" w:type="dxa"/>
            <w:hideMark/>
          </w:tcPr>
          <w:p w14:paraId="111812E0" w14:textId="77777777" w:rsidR="008C6A73" w:rsidRPr="00757FC7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>3,543,873,288.21</w:t>
            </w:r>
          </w:p>
        </w:tc>
        <w:tc>
          <w:tcPr>
            <w:tcW w:w="1328" w:type="dxa"/>
          </w:tcPr>
          <w:p w14:paraId="5A5564A6" w14:textId="6B1D0A2B" w:rsidR="004E2B63" w:rsidRPr="00757FC7" w:rsidRDefault="004E2B6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>3,543,873,288.21</w:t>
            </w:r>
          </w:p>
        </w:tc>
      </w:tr>
      <w:tr w:rsidR="008C6A73" w:rsidRPr="00757FC7" w14:paraId="403FF4B2" w14:textId="30B81035" w:rsidTr="00965C55">
        <w:tc>
          <w:tcPr>
            <w:tcW w:w="2428" w:type="dxa"/>
          </w:tcPr>
          <w:p w14:paraId="79CE2125" w14:textId="77777777" w:rsidR="008C6A73" w:rsidRPr="00757FC7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45" w:type="dxa"/>
          </w:tcPr>
          <w:p w14:paraId="234881CA" w14:textId="77777777" w:rsidR="008C6A73" w:rsidRPr="00757FC7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7" w:type="dxa"/>
          </w:tcPr>
          <w:p w14:paraId="2FA7E60B" w14:textId="77777777" w:rsidR="008C6A73" w:rsidRPr="00757FC7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</w:tcPr>
          <w:p w14:paraId="57310EA9" w14:textId="77777777" w:rsidR="008C6A73" w:rsidRPr="00757FC7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44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,274,490.62</w:t>
            </w:r>
          </w:p>
        </w:tc>
        <w:tc>
          <w:tcPr>
            <w:tcW w:w="1328" w:type="dxa"/>
          </w:tcPr>
          <w:p w14:paraId="100C3AFF" w14:textId="77777777" w:rsidR="008C6A73" w:rsidRPr="00757FC7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44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,274,490.62</w:t>
            </w:r>
          </w:p>
        </w:tc>
        <w:tc>
          <w:tcPr>
            <w:tcW w:w="1328" w:type="dxa"/>
          </w:tcPr>
          <w:p w14:paraId="76F5F755" w14:textId="541BF10E" w:rsidR="004E2B63" w:rsidRPr="00757FC7" w:rsidRDefault="004E2B6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44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,274,490.62</w:t>
            </w:r>
          </w:p>
        </w:tc>
      </w:tr>
      <w:tr w:rsidR="008C6A73" w:rsidRPr="00757FC7" w14:paraId="743B7210" w14:textId="6C4630FC" w:rsidTr="00965C55">
        <w:tc>
          <w:tcPr>
            <w:tcW w:w="2428" w:type="dxa"/>
          </w:tcPr>
          <w:p w14:paraId="709B2302" w14:textId="77777777" w:rsidR="008C6A73" w:rsidRPr="00757FC7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1145" w:type="dxa"/>
          </w:tcPr>
          <w:p w14:paraId="75C7CC3D" w14:textId="77777777" w:rsidR="008C6A73" w:rsidRPr="00757FC7" w:rsidRDefault="008C6A73" w:rsidP="000F1B9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7" w:type="dxa"/>
          </w:tcPr>
          <w:p w14:paraId="0CF34396" w14:textId="77777777" w:rsidR="008C6A73" w:rsidRPr="00757FC7" w:rsidRDefault="008C6A73" w:rsidP="000F1B9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</w:tcPr>
          <w:p w14:paraId="6B749C0B" w14:textId="77777777" w:rsidR="008C6A73" w:rsidRPr="00757FC7" w:rsidRDefault="008C6A73" w:rsidP="000F1B9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280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255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948.30</w:t>
            </w:r>
          </w:p>
        </w:tc>
        <w:tc>
          <w:tcPr>
            <w:tcW w:w="1328" w:type="dxa"/>
          </w:tcPr>
          <w:p w14:paraId="739347EE" w14:textId="77777777" w:rsidR="008C6A73" w:rsidRPr="00757FC7" w:rsidRDefault="008C6A73" w:rsidP="000F1B9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280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255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948.30</w:t>
            </w:r>
          </w:p>
        </w:tc>
        <w:tc>
          <w:tcPr>
            <w:tcW w:w="1328" w:type="dxa"/>
          </w:tcPr>
          <w:p w14:paraId="5DEC2042" w14:textId="4EFB9368" w:rsidR="004E2B63" w:rsidRPr="00757FC7" w:rsidRDefault="004E2B63" w:rsidP="000F1B9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280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255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948.30</w:t>
            </w:r>
          </w:p>
        </w:tc>
      </w:tr>
      <w:tr w:rsidR="008C6A73" w:rsidRPr="00757FC7" w14:paraId="02438183" w14:textId="01E2AA6F" w:rsidTr="00965C55">
        <w:trPr>
          <w:trHeight w:val="532"/>
        </w:trPr>
        <w:tc>
          <w:tcPr>
            <w:tcW w:w="2428" w:type="dxa"/>
            <w:hideMark/>
          </w:tcPr>
          <w:p w14:paraId="2793D2B7" w14:textId="77777777" w:rsidR="008C6A73" w:rsidRPr="00757FC7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145" w:type="dxa"/>
            <w:hideMark/>
          </w:tcPr>
          <w:p w14:paraId="525B97F3" w14:textId="77777777" w:rsidR="008C6A73" w:rsidRPr="00757FC7" w:rsidRDefault="008C6A73" w:rsidP="000F1B9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7" w:type="dxa"/>
            <w:hideMark/>
          </w:tcPr>
          <w:p w14:paraId="1EE11D05" w14:textId="77777777" w:rsidR="008C6A73" w:rsidRPr="00757FC7" w:rsidRDefault="008C6A73" w:rsidP="000F1B9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  <w:hideMark/>
          </w:tcPr>
          <w:p w14:paraId="3D231731" w14:textId="77777777" w:rsidR="008C6A73" w:rsidRPr="00757FC7" w:rsidRDefault="008C6A73" w:rsidP="000F1B9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4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602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,494,611.61</w:t>
            </w:r>
          </w:p>
        </w:tc>
        <w:tc>
          <w:tcPr>
            <w:tcW w:w="1328" w:type="dxa"/>
            <w:hideMark/>
          </w:tcPr>
          <w:p w14:paraId="063D8C7E" w14:textId="77777777" w:rsidR="008C6A73" w:rsidRPr="00757FC7" w:rsidRDefault="008C6A73" w:rsidP="000F1B9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4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602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,494,611.61</w:t>
            </w:r>
          </w:p>
        </w:tc>
        <w:tc>
          <w:tcPr>
            <w:tcW w:w="1328" w:type="dxa"/>
          </w:tcPr>
          <w:p w14:paraId="3D091249" w14:textId="2452D726" w:rsidR="004E2B63" w:rsidRPr="00757FC7" w:rsidRDefault="004E2B63" w:rsidP="000F1B9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4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602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,494,611.61</w:t>
            </w:r>
          </w:p>
        </w:tc>
      </w:tr>
    </w:tbl>
    <w:p w14:paraId="77574AC8" w14:textId="77777777" w:rsidR="000F1B9E" w:rsidRPr="00757FC7" w:rsidRDefault="000F1B9E" w:rsidP="008C6A73">
      <w:pPr>
        <w:rPr>
          <w:rFonts w:asciiTheme="majorBidi" w:hAnsiTheme="majorBidi" w:cstheme="majorBidi"/>
          <w:sz w:val="30"/>
          <w:szCs w:val="30"/>
        </w:rPr>
      </w:pPr>
    </w:p>
    <w:p w14:paraId="72CC39DB" w14:textId="77777777" w:rsidR="008C6A73" w:rsidRPr="00757FC7" w:rsidRDefault="008C6A73" w:rsidP="008C6A73">
      <w:pPr>
        <w:rPr>
          <w:rFonts w:asciiTheme="majorBidi" w:hAnsiTheme="majorBidi" w:cstheme="majorBidi"/>
          <w:sz w:val="30"/>
          <w:szCs w:val="30"/>
        </w:rPr>
      </w:pPr>
      <w:r w:rsidRPr="00757FC7">
        <w:rPr>
          <w:rFonts w:asciiTheme="majorBidi" w:hAnsiTheme="majorBidi" w:cstheme="majorBidi"/>
          <w:sz w:val="30"/>
          <w:szCs w:val="30"/>
        </w:rPr>
        <w:br w:type="page"/>
      </w:r>
    </w:p>
    <w:p w14:paraId="1FD47A67" w14:textId="3BCB18CF" w:rsidR="008C6A73" w:rsidRPr="00757FC7" w:rsidRDefault="008C6A73" w:rsidP="008C6A73">
      <w:pPr>
        <w:autoSpaceDE w:val="0"/>
        <w:autoSpaceDN w:val="0"/>
        <w:adjustRightInd w:val="0"/>
        <w:spacing w:after="0" w:line="48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 xml:space="preserve">- </w:t>
      </w:r>
      <w:r w:rsidR="00B522BD" w:rsidRPr="00757FC7">
        <w:rPr>
          <w:rFonts w:ascii="Angsana New" w:hAnsi="Angsana New" w:cs="Angsana New"/>
          <w:sz w:val="30"/>
          <w:szCs w:val="30"/>
        </w:rPr>
        <w:t>8</w:t>
      </w:r>
      <w:r w:rsidR="00636825" w:rsidRPr="00757FC7">
        <w:rPr>
          <w:rFonts w:ascii="Angsana New" w:hAnsi="Angsana New" w:cs="Angsana New" w:hint="cs"/>
          <w:sz w:val="30"/>
          <w:szCs w:val="30"/>
          <w:cs/>
        </w:rPr>
        <w:t>4</w:t>
      </w:r>
      <w:r w:rsidRPr="00757FC7">
        <w:rPr>
          <w:rFonts w:ascii="Angsana New" w:hAnsi="Angsana New" w:cs="Angsana New"/>
          <w:sz w:val="30"/>
          <w:szCs w:val="30"/>
        </w:rPr>
        <w:t xml:space="preserve"> -</w:t>
      </w:r>
    </w:p>
    <w:p w14:paraId="356884EE" w14:textId="77777777" w:rsidR="008C6A73" w:rsidRPr="00757FC7" w:rsidRDefault="008C6A73" w:rsidP="008C6A73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8863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1000"/>
        <w:gridCol w:w="1051"/>
        <w:gridCol w:w="1798"/>
        <w:gridCol w:w="1798"/>
        <w:gridCol w:w="1798"/>
      </w:tblGrid>
      <w:tr w:rsidR="008C6A73" w:rsidRPr="00757FC7" w14:paraId="53147777" w14:textId="25BC9193" w:rsidTr="009730B4">
        <w:tc>
          <w:tcPr>
            <w:tcW w:w="2430" w:type="dxa"/>
          </w:tcPr>
          <w:p w14:paraId="05C06B31" w14:textId="77777777" w:rsidR="008C6A73" w:rsidRPr="00757FC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33" w:type="dxa"/>
            <w:gridSpan w:val="5"/>
          </w:tcPr>
          <w:p w14:paraId="60FE04F3" w14:textId="016ED9EC" w:rsidR="004F4F39" w:rsidRPr="00757FC7" w:rsidRDefault="009730B4" w:rsidP="009730B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6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งบการ</w:t>
            </w:r>
            <w:r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>เงิน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เฉพาะกิจการ (บาท)</w:t>
            </w:r>
          </w:p>
        </w:tc>
      </w:tr>
      <w:tr w:rsidR="008C6A73" w:rsidRPr="00757FC7" w14:paraId="1763E16C" w14:textId="7628978F" w:rsidTr="009730B4">
        <w:tc>
          <w:tcPr>
            <w:tcW w:w="2430" w:type="dxa"/>
          </w:tcPr>
          <w:p w14:paraId="63A2992D" w14:textId="77777777" w:rsidR="008C6A73" w:rsidRPr="00757FC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18" w:type="dxa"/>
            <w:gridSpan w:val="4"/>
          </w:tcPr>
          <w:p w14:paraId="4B550314" w14:textId="58ACE53E" w:rsidR="008C6A73" w:rsidRPr="00757FC7" w:rsidRDefault="004F4F39" w:rsidP="009730B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215" w:type="dxa"/>
          </w:tcPr>
          <w:p w14:paraId="0AD16F32" w14:textId="4F8D5446" w:rsidR="009730B4" w:rsidRPr="00757FC7" w:rsidRDefault="009730B4" w:rsidP="004F4F39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8C6A73" w:rsidRPr="00757FC7" w14:paraId="0ECE1F70" w14:textId="644C8ACE" w:rsidTr="009730B4">
        <w:tc>
          <w:tcPr>
            <w:tcW w:w="2430" w:type="dxa"/>
          </w:tcPr>
          <w:p w14:paraId="6DCBA6D3" w14:textId="77777777" w:rsidR="008C6A73" w:rsidRPr="00757FC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4" w:type="dxa"/>
            <w:hideMark/>
          </w:tcPr>
          <w:p w14:paraId="02899C77" w14:textId="77777777" w:rsidR="008C6A73" w:rsidRPr="00757FC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43" w:type="dxa"/>
            <w:hideMark/>
          </w:tcPr>
          <w:p w14:paraId="74442D49" w14:textId="77777777" w:rsidR="008C6A73" w:rsidRPr="00757FC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33" w:type="dxa"/>
            <w:hideMark/>
          </w:tcPr>
          <w:p w14:paraId="768A423A" w14:textId="77777777" w:rsidR="008C6A73" w:rsidRPr="00757FC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ราคา</w:t>
            </w:r>
          </w:p>
        </w:tc>
        <w:tc>
          <w:tcPr>
            <w:tcW w:w="1328" w:type="dxa"/>
          </w:tcPr>
          <w:p w14:paraId="311BB3D1" w14:textId="77777777" w:rsidR="008C6A73" w:rsidRPr="00757FC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</w:tcPr>
          <w:p w14:paraId="7C86363B" w14:textId="77777777" w:rsidR="004F4F39" w:rsidRPr="00757FC7" w:rsidRDefault="004F4F39" w:rsidP="004F4F39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C6A73" w:rsidRPr="00757FC7" w14:paraId="40FEF737" w14:textId="242B6D26" w:rsidTr="009730B4">
        <w:tc>
          <w:tcPr>
            <w:tcW w:w="2430" w:type="dxa"/>
          </w:tcPr>
          <w:p w14:paraId="1498BC3E" w14:textId="77777777" w:rsidR="008C6A73" w:rsidRPr="00757FC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4" w:type="dxa"/>
            <w:hideMark/>
          </w:tcPr>
          <w:p w14:paraId="6C80851D" w14:textId="77777777" w:rsidR="008C6A73" w:rsidRPr="00757FC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ผ่านกำไรหรือ</w:t>
            </w:r>
          </w:p>
        </w:tc>
        <w:tc>
          <w:tcPr>
            <w:tcW w:w="1343" w:type="dxa"/>
            <w:hideMark/>
          </w:tcPr>
          <w:p w14:paraId="197F8F84" w14:textId="77777777" w:rsidR="008C6A73" w:rsidRPr="00757FC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333" w:type="dxa"/>
            <w:hideMark/>
          </w:tcPr>
          <w:p w14:paraId="4DB176AC" w14:textId="77777777" w:rsidR="008C6A73" w:rsidRPr="00757FC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ทุนตัด</w:t>
            </w:r>
          </w:p>
        </w:tc>
        <w:tc>
          <w:tcPr>
            <w:tcW w:w="1328" w:type="dxa"/>
          </w:tcPr>
          <w:p w14:paraId="2C227569" w14:textId="77777777" w:rsidR="008C6A73" w:rsidRPr="00757FC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</w:tcPr>
          <w:p w14:paraId="54C4F860" w14:textId="77777777" w:rsidR="004F4F39" w:rsidRPr="00757FC7" w:rsidRDefault="004F4F39" w:rsidP="004F4F39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C6A73" w:rsidRPr="00757FC7" w14:paraId="6EFE6CAE" w14:textId="18D630B0" w:rsidTr="009730B4">
        <w:tc>
          <w:tcPr>
            <w:tcW w:w="2430" w:type="dxa"/>
          </w:tcPr>
          <w:p w14:paraId="105ECA0E" w14:textId="77777777" w:rsidR="008C6A73" w:rsidRPr="00757FC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4" w:type="dxa"/>
            <w:hideMark/>
          </w:tcPr>
          <w:p w14:paraId="306CB88D" w14:textId="77777777" w:rsidR="008C6A73" w:rsidRPr="00757FC7" w:rsidRDefault="008C6A73" w:rsidP="00771E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343" w:type="dxa"/>
            <w:hideMark/>
          </w:tcPr>
          <w:p w14:paraId="55F0C1FA" w14:textId="77777777" w:rsidR="008C6A73" w:rsidRPr="00757FC7" w:rsidRDefault="008C6A73" w:rsidP="00771E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333" w:type="dxa"/>
            <w:hideMark/>
          </w:tcPr>
          <w:p w14:paraId="104E7BF9" w14:textId="77777777" w:rsidR="008C6A73" w:rsidRPr="00757FC7" w:rsidRDefault="008C6A73" w:rsidP="00771E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28" w:type="dxa"/>
            <w:hideMark/>
          </w:tcPr>
          <w:p w14:paraId="2DF6C55E" w14:textId="77777777" w:rsidR="008C6A73" w:rsidRPr="00757FC7" w:rsidRDefault="008C6A73" w:rsidP="00771E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15" w:type="dxa"/>
          </w:tcPr>
          <w:p w14:paraId="12DCC078" w14:textId="77777777" w:rsidR="004F4F39" w:rsidRPr="00757FC7" w:rsidRDefault="004F4F39" w:rsidP="004F4F3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8C6A73" w:rsidRPr="00757FC7" w14:paraId="54ED09E7" w14:textId="47FDB3E3" w:rsidTr="009730B4">
        <w:tc>
          <w:tcPr>
            <w:tcW w:w="2430" w:type="dxa"/>
            <w:hideMark/>
          </w:tcPr>
          <w:p w14:paraId="319C3EA1" w14:textId="77777777" w:rsidR="008C6A73" w:rsidRPr="00757FC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214" w:type="dxa"/>
          </w:tcPr>
          <w:p w14:paraId="04AC6177" w14:textId="77777777" w:rsidR="008C6A73" w:rsidRPr="00757FC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3" w:type="dxa"/>
          </w:tcPr>
          <w:p w14:paraId="6423D524" w14:textId="77777777" w:rsidR="008C6A73" w:rsidRPr="00757FC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</w:tcPr>
          <w:p w14:paraId="4DB4A7C9" w14:textId="77777777" w:rsidR="008C6A73" w:rsidRPr="00757FC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26959E77" w14:textId="77777777" w:rsidR="008C6A73" w:rsidRPr="00757FC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</w:tcPr>
          <w:p w14:paraId="1C7AB498" w14:textId="77777777" w:rsidR="004F4F39" w:rsidRPr="00757FC7" w:rsidRDefault="004F4F39" w:rsidP="004F4F39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C6A73" w:rsidRPr="00757FC7" w14:paraId="3C8298D7" w14:textId="5124A14B" w:rsidTr="009730B4">
        <w:tc>
          <w:tcPr>
            <w:tcW w:w="2430" w:type="dxa"/>
            <w:hideMark/>
          </w:tcPr>
          <w:p w14:paraId="24A1D87C" w14:textId="77777777" w:rsidR="008C6A73" w:rsidRPr="00757FC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14" w:type="dxa"/>
            <w:hideMark/>
          </w:tcPr>
          <w:p w14:paraId="01B006BE" w14:textId="77777777" w:rsidR="008C6A73" w:rsidRPr="00757FC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  <w:hideMark/>
          </w:tcPr>
          <w:p w14:paraId="58FF667D" w14:textId="77777777" w:rsidR="008C6A73" w:rsidRPr="00757FC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  <w:hideMark/>
          </w:tcPr>
          <w:p w14:paraId="590B9D7B" w14:textId="77777777" w:rsidR="008C6A73" w:rsidRPr="00757FC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>5,662,996.68</w:t>
            </w:r>
          </w:p>
        </w:tc>
        <w:tc>
          <w:tcPr>
            <w:tcW w:w="1328" w:type="dxa"/>
            <w:hideMark/>
          </w:tcPr>
          <w:p w14:paraId="2DA560E2" w14:textId="77777777" w:rsidR="008C6A73" w:rsidRPr="00757FC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>5,662,996.68</w:t>
            </w:r>
          </w:p>
        </w:tc>
        <w:tc>
          <w:tcPr>
            <w:tcW w:w="1215" w:type="dxa"/>
          </w:tcPr>
          <w:p w14:paraId="77ED3094" w14:textId="7BFD777E" w:rsidR="004F4F39" w:rsidRPr="00757FC7" w:rsidRDefault="004F4F39" w:rsidP="004F4F39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>5,662,996.68</w:t>
            </w:r>
          </w:p>
        </w:tc>
      </w:tr>
      <w:tr w:rsidR="008C6A73" w:rsidRPr="00757FC7" w14:paraId="3DB345D3" w14:textId="0B2C9281" w:rsidTr="009730B4">
        <w:trPr>
          <w:trHeight w:val="100"/>
        </w:trPr>
        <w:tc>
          <w:tcPr>
            <w:tcW w:w="2430" w:type="dxa"/>
            <w:hideMark/>
          </w:tcPr>
          <w:p w14:paraId="792E48AB" w14:textId="1010D8EF" w:rsidR="008C6A73" w:rsidRPr="00757FC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ลูกหนี้</w:t>
            </w:r>
            <w:r w:rsidR="00160DF1"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>หมุนเวียน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214" w:type="dxa"/>
            <w:hideMark/>
          </w:tcPr>
          <w:p w14:paraId="3AA53DD1" w14:textId="77777777" w:rsidR="008C6A73" w:rsidRPr="00757FC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  <w:hideMark/>
          </w:tcPr>
          <w:p w14:paraId="704149D3" w14:textId="77777777" w:rsidR="008C6A73" w:rsidRPr="00757FC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  <w:vAlign w:val="bottom"/>
            <w:hideMark/>
          </w:tcPr>
          <w:p w14:paraId="13BA07C2" w14:textId="77777777" w:rsidR="008C6A73" w:rsidRPr="00757FC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1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517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046.63</w:t>
            </w:r>
          </w:p>
        </w:tc>
        <w:tc>
          <w:tcPr>
            <w:tcW w:w="1328" w:type="dxa"/>
            <w:vAlign w:val="bottom"/>
            <w:hideMark/>
          </w:tcPr>
          <w:p w14:paraId="62C86ABA" w14:textId="77777777" w:rsidR="008C6A73" w:rsidRPr="00757FC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1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517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046.63</w:t>
            </w:r>
          </w:p>
        </w:tc>
        <w:tc>
          <w:tcPr>
            <w:tcW w:w="1215" w:type="dxa"/>
            <w:vAlign w:val="bottom"/>
          </w:tcPr>
          <w:p w14:paraId="00297EC6" w14:textId="45DE11D0" w:rsidR="004F4F39" w:rsidRPr="00757FC7" w:rsidRDefault="004F4F39" w:rsidP="004F4F39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1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517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046.63</w:t>
            </w:r>
          </w:p>
        </w:tc>
      </w:tr>
      <w:tr w:rsidR="008C6A73" w:rsidRPr="00757FC7" w14:paraId="7FFC5854" w14:textId="5453F223" w:rsidTr="009730B4">
        <w:tc>
          <w:tcPr>
            <w:tcW w:w="2430" w:type="dxa"/>
            <w:hideMark/>
          </w:tcPr>
          <w:p w14:paraId="218A8AD8" w14:textId="77777777" w:rsidR="008C6A73" w:rsidRPr="00757FC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เงินให้กู้ยืมบริษัทที่เกี่ยวข้องกัน</w:t>
            </w:r>
          </w:p>
        </w:tc>
        <w:tc>
          <w:tcPr>
            <w:tcW w:w="1214" w:type="dxa"/>
            <w:hideMark/>
          </w:tcPr>
          <w:p w14:paraId="3F11F8D6" w14:textId="77777777" w:rsidR="008C6A73" w:rsidRPr="00757FC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  <w:hideMark/>
          </w:tcPr>
          <w:p w14:paraId="2F83FEB6" w14:textId="77777777" w:rsidR="008C6A73" w:rsidRPr="00757FC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  <w:hideMark/>
          </w:tcPr>
          <w:p w14:paraId="75CF6534" w14:textId="77777777" w:rsidR="008C6A73" w:rsidRPr="00757FC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>146,000,000.00</w:t>
            </w:r>
          </w:p>
        </w:tc>
        <w:tc>
          <w:tcPr>
            <w:tcW w:w="1328" w:type="dxa"/>
            <w:hideMark/>
          </w:tcPr>
          <w:p w14:paraId="306A7AF8" w14:textId="77777777" w:rsidR="008C6A73" w:rsidRPr="00757FC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>146,000,000.00</w:t>
            </w:r>
          </w:p>
        </w:tc>
        <w:tc>
          <w:tcPr>
            <w:tcW w:w="1215" w:type="dxa"/>
          </w:tcPr>
          <w:p w14:paraId="3E5D1012" w14:textId="735E27E9" w:rsidR="004F4F39" w:rsidRPr="00757FC7" w:rsidRDefault="004F4F39" w:rsidP="004F4F39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>146,000,000.00</w:t>
            </w:r>
          </w:p>
        </w:tc>
      </w:tr>
      <w:tr w:rsidR="008C6A73" w:rsidRPr="00757FC7" w14:paraId="57B36820" w14:textId="0FB6FC78" w:rsidTr="009730B4">
        <w:tc>
          <w:tcPr>
            <w:tcW w:w="2430" w:type="dxa"/>
          </w:tcPr>
          <w:p w14:paraId="0ED57F5C" w14:textId="77777777" w:rsidR="008C6A73" w:rsidRPr="00757FC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14" w:type="dxa"/>
          </w:tcPr>
          <w:p w14:paraId="6ACA677F" w14:textId="181F378A" w:rsidR="008C6A73" w:rsidRPr="00757FC7" w:rsidRDefault="006D027C" w:rsidP="00771E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71F15F68" w14:textId="00A273FE" w:rsidR="008C6A73" w:rsidRPr="00757FC7" w:rsidRDefault="006D027C" w:rsidP="00771E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53E604C1" w14:textId="77777777" w:rsidR="008C6A73" w:rsidRPr="00757FC7" w:rsidRDefault="008C6A73" w:rsidP="00771E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36,244.48</w:t>
            </w:r>
          </w:p>
        </w:tc>
        <w:tc>
          <w:tcPr>
            <w:tcW w:w="1328" w:type="dxa"/>
          </w:tcPr>
          <w:p w14:paraId="3A513036" w14:textId="77777777" w:rsidR="008C6A73" w:rsidRPr="00757FC7" w:rsidRDefault="008C6A73" w:rsidP="00771E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36,244.48</w:t>
            </w:r>
          </w:p>
        </w:tc>
        <w:tc>
          <w:tcPr>
            <w:tcW w:w="1215" w:type="dxa"/>
          </w:tcPr>
          <w:p w14:paraId="484EACFA" w14:textId="7E2DFD31" w:rsidR="004F4F39" w:rsidRPr="00757FC7" w:rsidRDefault="004F4F39" w:rsidP="004F4F3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36,244.48</w:t>
            </w:r>
          </w:p>
        </w:tc>
      </w:tr>
      <w:tr w:rsidR="008C6A73" w:rsidRPr="00757FC7" w14:paraId="79F9B55C" w14:textId="5CE17171" w:rsidTr="009730B4">
        <w:trPr>
          <w:trHeight w:val="491"/>
        </w:trPr>
        <w:tc>
          <w:tcPr>
            <w:tcW w:w="2430" w:type="dxa"/>
            <w:hideMark/>
          </w:tcPr>
          <w:p w14:paraId="18AE6BAB" w14:textId="77777777" w:rsidR="008C6A73" w:rsidRPr="00757FC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214" w:type="dxa"/>
            <w:hideMark/>
          </w:tcPr>
          <w:p w14:paraId="25C86CEF" w14:textId="77777777" w:rsidR="008C6A73" w:rsidRPr="00757FC7" w:rsidRDefault="008C6A73" w:rsidP="00771E7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  <w:hideMark/>
          </w:tcPr>
          <w:p w14:paraId="1507D223" w14:textId="77777777" w:rsidR="008C6A73" w:rsidRPr="00757FC7" w:rsidRDefault="008C6A73" w:rsidP="00771E7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  <w:hideMark/>
          </w:tcPr>
          <w:p w14:paraId="68153CDD" w14:textId="77777777" w:rsidR="008C6A73" w:rsidRPr="00757FC7" w:rsidRDefault="008C6A73" w:rsidP="00771E7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153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216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287.79</w:t>
            </w:r>
          </w:p>
        </w:tc>
        <w:tc>
          <w:tcPr>
            <w:tcW w:w="1328" w:type="dxa"/>
            <w:hideMark/>
          </w:tcPr>
          <w:p w14:paraId="11CCD450" w14:textId="77777777" w:rsidR="008C6A73" w:rsidRPr="00757FC7" w:rsidRDefault="008C6A73" w:rsidP="00771E7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153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216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287.79</w:t>
            </w:r>
          </w:p>
        </w:tc>
        <w:tc>
          <w:tcPr>
            <w:tcW w:w="1215" w:type="dxa"/>
          </w:tcPr>
          <w:p w14:paraId="7533BD47" w14:textId="45574234" w:rsidR="004F4F39" w:rsidRPr="00757FC7" w:rsidRDefault="004F4F39" w:rsidP="004F4F3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153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216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287.79</w:t>
            </w:r>
          </w:p>
        </w:tc>
      </w:tr>
      <w:tr w:rsidR="008C6A73" w:rsidRPr="00757FC7" w14:paraId="51D61B4E" w14:textId="5AFFBDB7" w:rsidTr="009730B4">
        <w:tc>
          <w:tcPr>
            <w:tcW w:w="2430" w:type="dxa"/>
            <w:hideMark/>
          </w:tcPr>
          <w:p w14:paraId="7BAF8261" w14:textId="77777777" w:rsidR="008C6A73" w:rsidRPr="00757FC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214" w:type="dxa"/>
          </w:tcPr>
          <w:p w14:paraId="3721E479" w14:textId="77777777" w:rsidR="008C6A73" w:rsidRPr="00757FC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3" w:type="dxa"/>
          </w:tcPr>
          <w:p w14:paraId="2A46C42F" w14:textId="77777777" w:rsidR="008C6A73" w:rsidRPr="00757FC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</w:tcPr>
          <w:p w14:paraId="77E10AD3" w14:textId="77777777" w:rsidR="008C6A73" w:rsidRPr="00757FC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0F6932FF" w14:textId="77777777" w:rsidR="008C6A73" w:rsidRPr="00757FC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</w:tcPr>
          <w:p w14:paraId="616E054A" w14:textId="77777777" w:rsidR="004F4F39" w:rsidRPr="00757FC7" w:rsidRDefault="004F4F39" w:rsidP="004F4F39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C6A73" w:rsidRPr="00757FC7" w14:paraId="7A159F66" w14:textId="6634EE8B" w:rsidTr="009730B4">
        <w:tc>
          <w:tcPr>
            <w:tcW w:w="2430" w:type="dxa"/>
            <w:hideMark/>
          </w:tcPr>
          <w:p w14:paraId="1DE261CB" w14:textId="77777777" w:rsidR="008C6A73" w:rsidRPr="00757FC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เงินเบิกเกินบัญชีและเงินกู้ยืม</w:t>
            </w:r>
          </w:p>
        </w:tc>
        <w:tc>
          <w:tcPr>
            <w:tcW w:w="1214" w:type="dxa"/>
          </w:tcPr>
          <w:p w14:paraId="5B975BA1" w14:textId="77777777" w:rsidR="008C6A73" w:rsidRPr="00757FC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3" w:type="dxa"/>
          </w:tcPr>
          <w:p w14:paraId="58A328CC" w14:textId="77777777" w:rsidR="008C6A73" w:rsidRPr="00757FC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</w:tcPr>
          <w:p w14:paraId="0660F6E0" w14:textId="77777777" w:rsidR="008C6A73" w:rsidRPr="00757FC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50EB9DE8" w14:textId="77777777" w:rsidR="008C6A73" w:rsidRPr="00757FC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</w:tcPr>
          <w:p w14:paraId="12CE732B" w14:textId="77777777" w:rsidR="004F4F39" w:rsidRPr="00757FC7" w:rsidRDefault="004F4F39" w:rsidP="004F4F39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C6A73" w:rsidRPr="00757FC7" w14:paraId="2B539C13" w14:textId="18A82487" w:rsidTr="009730B4">
        <w:tc>
          <w:tcPr>
            <w:tcW w:w="2430" w:type="dxa"/>
            <w:hideMark/>
          </w:tcPr>
          <w:p w14:paraId="2A910F41" w14:textId="36EC86F7" w:rsidR="008C6A73" w:rsidRPr="00757FC7" w:rsidRDefault="00035E7F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="008C6A73" w:rsidRPr="00757FC7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601D34"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8C6A73" w:rsidRPr="00757FC7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ระยะสั้นจากสถาบันการเงิน    </w:t>
            </w:r>
          </w:p>
        </w:tc>
        <w:tc>
          <w:tcPr>
            <w:tcW w:w="1214" w:type="dxa"/>
            <w:hideMark/>
          </w:tcPr>
          <w:p w14:paraId="02055232" w14:textId="77777777" w:rsidR="008C6A73" w:rsidRPr="00757FC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  <w:hideMark/>
          </w:tcPr>
          <w:p w14:paraId="212EFAE5" w14:textId="77777777" w:rsidR="008C6A73" w:rsidRPr="00757FC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  <w:hideMark/>
          </w:tcPr>
          <w:p w14:paraId="225BD58C" w14:textId="77777777" w:rsidR="008C6A73" w:rsidRPr="00757FC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>228,045,763.37</w:t>
            </w:r>
          </w:p>
        </w:tc>
        <w:tc>
          <w:tcPr>
            <w:tcW w:w="1328" w:type="dxa"/>
            <w:hideMark/>
          </w:tcPr>
          <w:p w14:paraId="381C28BD" w14:textId="77777777" w:rsidR="008C6A73" w:rsidRPr="00757FC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>228,045,763.37</w:t>
            </w:r>
          </w:p>
        </w:tc>
        <w:tc>
          <w:tcPr>
            <w:tcW w:w="1215" w:type="dxa"/>
          </w:tcPr>
          <w:p w14:paraId="40B136BE" w14:textId="3F93930B" w:rsidR="004F4F39" w:rsidRPr="00757FC7" w:rsidRDefault="004F4F39" w:rsidP="004F4F39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>228,045,763.37</w:t>
            </w:r>
          </w:p>
        </w:tc>
      </w:tr>
      <w:tr w:rsidR="008C6A73" w:rsidRPr="00757FC7" w14:paraId="668B470C" w14:textId="4894813B" w:rsidTr="009730B4">
        <w:tc>
          <w:tcPr>
            <w:tcW w:w="2430" w:type="dxa"/>
            <w:hideMark/>
          </w:tcPr>
          <w:p w14:paraId="41974E55" w14:textId="77777777" w:rsidR="008C6A73" w:rsidRPr="00757FC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214" w:type="dxa"/>
            <w:hideMark/>
          </w:tcPr>
          <w:p w14:paraId="2625A000" w14:textId="77777777" w:rsidR="008C6A73" w:rsidRPr="00757FC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  <w:hideMark/>
          </w:tcPr>
          <w:p w14:paraId="0C77E8E9" w14:textId="77777777" w:rsidR="008C6A73" w:rsidRPr="00757FC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  <w:hideMark/>
          </w:tcPr>
          <w:p w14:paraId="6F2EDC01" w14:textId="77777777" w:rsidR="008C6A73" w:rsidRPr="00757FC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>62,791.86</w:t>
            </w:r>
          </w:p>
        </w:tc>
        <w:tc>
          <w:tcPr>
            <w:tcW w:w="1328" w:type="dxa"/>
            <w:hideMark/>
          </w:tcPr>
          <w:p w14:paraId="73BAF664" w14:textId="77777777" w:rsidR="008C6A73" w:rsidRPr="00757FC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>62,791.86</w:t>
            </w:r>
          </w:p>
        </w:tc>
        <w:tc>
          <w:tcPr>
            <w:tcW w:w="1215" w:type="dxa"/>
          </w:tcPr>
          <w:p w14:paraId="64F82345" w14:textId="1B7CD1C8" w:rsidR="004F4F39" w:rsidRPr="00757FC7" w:rsidRDefault="004F4F39" w:rsidP="004F4F39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>62,791.86</w:t>
            </w:r>
          </w:p>
        </w:tc>
      </w:tr>
      <w:tr w:rsidR="008C6A73" w:rsidRPr="00757FC7" w14:paraId="12C402EA" w14:textId="52022ADB" w:rsidTr="009730B4">
        <w:tc>
          <w:tcPr>
            <w:tcW w:w="2430" w:type="dxa"/>
            <w:hideMark/>
          </w:tcPr>
          <w:p w14:paraId="083186C8" w14:textId="372F0446" w:rsidR="008C6A73" w:rsidRPr="00757FC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เจ้าหนี้</w:t>
            </w:r>
            <w:r w:rsidR="00160DF1"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>หมุนเวียน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214" w:type="dxa"/>
            <w:hideMark/>
          </w:tcPr>
          <w:p w14:paraId="487D356D" w14:textId="77777777" w:rsidR="008C6A73" w:rsidRPr="00757FC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  <w:hideMark/>
          </w:tcPr>
          <w:p w14:paraId="06778412" w14:textId="77777777" w:rsidR="008C6A73" w:rsidRPr="00757FC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  <w:hideMark/>
          </w:tcPr>
          <w:p w14:paraId="3212687A" w14:textId="77777777" w:rsidR="008C6A73" w:rsidRPr="00757FC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23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372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635.03</w:t>
            </w:r>
          </w:p>
        </w:tc>
        <w:tc>
          <w:tcPr>
            <w:tcW w:w="1328" w:type="dxa"/>
            <w:hideMark/>
          </w:tcPr>
          <w:p w14:paraId="073EE42B" w14:textId="77777777" w:rsidR="008C6A73" w:rsidRPr="00757FC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23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372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635.03</w:t>
            </w:r>
          </w:p>
        </w:tc>
        <w:tc>
          <w:tcPr>
            <w:tcW w:w="1215" w:type="dxa"/>
          </w:tcPr>
          <w:p w14:paraId="0ED6F64F" w14:textId="1E88B5C2" w:rsidR="004F4F39" w:rsidRPr="00757FC7" w:rsidRDefault="004F4F39" w:rsidP="004F4F39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23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372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635.03</w:t>
            </w:r>
          </w:p>
        </w:tc>
      </w:tr>
      <w:tr w:rsidR="008C6A73" w:rsidRPr="00757FC7" w14:paraId="30F4A42A" w14:textId="2E366E3A" w:rsidTr="009730B4">
        <w:tc>
          <w:tcPr>
            <w:tcW w:w="2430" w:type="dxa"/>
            <w:hideMark/>
          </w:tcPr>
          <w:p w14:paraId="04B094D1" w14:textId="77777777" w:rsidR="008C6A73" w:rsidRPr="00757FC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เงินกู้จากกิจการที่เกี่ยวข้องกัน</w:t>
            </w:r>
          </w:p>
        </w:tc>
        <w:tc>
          <w:tcPr>
            <w:tcW w:w="1214" w:type="dxa"/>
            <w:hideMark/>
          </w:tcPr>
          <w:p w14:paraId="7A44ABA6" w14:textId="77777777" w:rsidR="008C6A73" w:rsidRPr="00757FC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  <w:hideMark/>
          </w:tcPr>
          <w:p w14:paraId="3779F073" w14:textId="77777777" w:rsidR="008C6A73" w:rsidRPr="00757FC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  <w:hideMark/>
          </w:tcPr>
          <w:p w14:paraId="5C0A2A0B" w14:textId="77777777" w:rsidR="008C6A73" w:rsidRPr="00757FC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55,000,000.00</w:t>
            </w:r>
          </w:p>
        </w:tc>
        <w:tc>
          <w:tcPr>
            <w:tcW w:w="1328" w:type="dxa"/>
            <w:hideMark/>
          </w:tcPr>
          <w:p w14:paraId="0CFBBFAA" w14:textId="77777777" w:rsidR="008C6A73" w:rsidRPr="00757FC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55,000,000.00</w:t>
            </w:r>
          </w:p>
        </w:tc>
        <w:tc>
          <w:tcPr>
            <w:tcW w:w="1215" w:type="dxa"/>
          </w:tcPr>
          <w:p w14:paraId="5A9030A2" w14:textId="7DB18D9E" w:rsidR="004F4F39" w:rsidRPr="00757FC7" w:rsidRDefault="004F4F39" w:rsidP="004F4F39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55,000,000.00</w:t>
            </w:r>
          </w:p>
        </w:tc>
      </w:tr>
      <w:tr w:rsidR="008C6A73" w:rsidRPr="00757FC7" w14:paraId="7D129DC3" w14:textId="73F34084" w:rsidTr="009730B4">
        <w:tc>
          <w:tcPr>
            <w:tcW w:w="2430" w:type="dxa"/>
            <w:hideMark/>
          </w:tcPr>
          <w:p w14:paraId="344ABD12" w14:textId="77777777" w:rsidR="008C6A73" w:rsidRPr="00757FC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14" w:type="dxa"/>
            <w:hideMark/>
          </w:tcPr>
          <w:p w14:paraId="7A6242B4" w14:textId="77777777" w:rsidR="008C6A73" w:rsidRPr="00757FC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  <w:hideMark/>
          </w:tcPr>
          <w:p w14:paraId="26A5FBD6" w14:textId="77777777" w:rsidR="008C6A73" w:rsidRPr="00757FC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  <w:hideMark/>
          </w:tcPr>
          <w:p w14:paraId="48BB11BD" w14:textId="77777777" w:rsidR="008C6A73" w:rsidRPr="00757FC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535,506.29</w:t>
            </w:r>
          </w:p>
        </w:tc>
        <w:tc>
          <w:tcPr>
            <w:tcW w:w="1328" w:type="dxa"/>
            <w:hideMark/>
          </w:tcPr>
          <w:p w14:paraId="4BA46710" w14:textId="77777777" w:rsidR="008C6A73" w:rsidRPr="00757FC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535,506.29</w:t>
            </w:r>
          </w:p>
        </w:tc>
        <w:tc>
          <w:tcPr>
            <w:tcW w:w="1215" w:type="dxa"/>
          </w:tcPr>
          <w:p w14:paraId="3296E8E7" w14:textId="1F92E4CE" w:rsidR="004F4F39" w:rsidRPr="00757FC7" w:rsidRDefault="004F4F39" w:rsidP="004F4F39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535,506.29</w:t>
            </w:r>
          </w:p>
        </w:tc>
      </w:tr>
      <w:tr w:rsidR="008C6A73" w:rsidRPr="00757FC7" w14:paraId="13E60D26" w14:textId="02A2D24B" w:rsidTr="009730B4">
        <w:tc>
          <w:tcPr>
            <w:tcW w:w="2430" w:type="dxa"/>
          </w:tcPr>
          <w:p w14:paraId="4E3B3095" w14:textId="77777777" w:rsidR="008C6A73" w:rsidRPr="00757FC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1214" w:type="dxa"/>
          </w:tcPr>
          <w:p w14:paraId="2141E5BB" w14:textId="77777777" w:rsidR="008C6A73" w:rsidRPr="00757FC7" w:rsidRDefault="008C6A73" w:rsidP="00771E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7816F259" w14:textId="77777777" w:rsidR="008C6A73" w:rsidRPr="00757FC7" w:rsidRDefault="008C6A73" w:rsidP="00771E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235C421C" w14:textId="77777777" w:rsidR="008C6A73" w:rsidRPr="00757FC7" w:rsidRDefault="008C6A73" w:rsidP="00771E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499,423.16</w:t>
            </w:r>
          </w:p>
        </w:tc>
        <w:tc>
          <w:tcPr>
            <w:tcW w:w="1328" w:type="dxa"/>
          </w:tcPr>
          <w:p w14:paraId="2560F6BA" w14:textId="77777777" w:rsidR="008C6A73" w:rsidRPr="00757FC7" w:rsidRDefault="008C6A73" w:rsidP="00771E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499,423.16</w:t>
            </w:r>
          </w:p>
        </w:tc>
        <w:tc>
          <w:tcPr>
            <w:tcW w:w="1215" w:type="dxa"/>
          </w:tcPr>
          <w:p w14:paraId="55241C28" w14:textId="616076CB" w:rsidR="004F4F39" w:rsidRPr="00757FC7" w:rsidRDefault="004F4F39" w:rsidP="004F4F3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499,423.16</w:t>
            </w:r>
          </w:p>
        </w:tc>
      </w:tr>
      <w:tr w:rsidR="008C6A73" w:rsidRPr="00757FC7" w14:paraId="33B2C956" w14:textId="1F7431D4" w:rsidTr="009730B4">
        <w:trPr>
          <w:trHeight w:val="532"/>
        </w:trPr>
        <w:tc>
          <w:tcPr>
            <w:tcW w:w="2430" w:type="dxa"/>
            <w:hideMark/>
          </w:tcPr>
          <w:p w14:paraId="7B931A88" w14:textId="77777777" w:rsidR="008C6A73" w:rsidRPr="00757FC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214" w:type="dxa"/>
            <w:hideMark/>
          </w:tcPr>
          <w:p w14:paraId="6FA9CCDF" w14:textId="77777777" w:rsidR="008C6A73" w:rsidRPr="00757FC7" w:rsidRDefault="008C6A73" w:rsidP="00771E7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  <w:hideMark/>
          </w:tcPr>
          <w:p w14:paraId="602568DE" w14:textId="77777777" w:rsidR="008C6A73" w:rsidRPr="00757FC7" w:rsidRDefault="008C6A73" w:rsidP="00771E7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  <w:hideMark/>
          </w:tcPr>
          <w:p w14:paraId="1634EF2F" w14:textId="77777777" w:rsidR="008C6A73" w:rsidRPr="00757FC7" w:rsidRDefault="008C6A73" w:rsidP="00771E7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307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,516,119.71</w:t>
            </w:r>
          </w:p>
        </w:tc>
        <w:tc>
          <w:tcPr>
            <w:tcW w:w="1328" w:type="dxa"/>
            <w:hideMark/>
          </w:tcPr>
          <w:p w14:paraId="07C88C15" w14:textId="77777777" w:rsidR="008C6A73" w:rsidRPr="00757FC7" w:rsidRDefault="008C6A73" w:rsidP="00771E7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307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,516,119.71</w:t>
            </w:r>
          </w:p>
        </w:tc>
        <w:tc>
          <w:tcPr>
            <w:tcW w:w="1215" w:type="dxa"/>
          </w:tcPr>
          <w:p w14:paraId="207BC3DB" w14:textId="4CBA4048" w:rsidR="004F4F39" w:rsidRPr="00757FC7" w:rsidRDefault="004F4F39" w:rsidP="004F4F3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307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,516,119.71</w:t>
            </w:r>
          </w:p>
        </w:tc>
      </w:tr>
    </w:tbl>
    <w:p w14:paraId="5E6CC559" w14:textId="77777777" w:rsidR="008C6A73" w:rsidRPr="00757FC7" w:rsidRDefault="008C6A73" w:rsidP="000F1B9E">
      <w:pPr>
        <w:ind w:left="426"/>
        <w:rPr>
          <w:rFonts w:ascii="Angsana New" w:hAnsi="Angsana New" w:cs="Angsana New"/>
          <w:sz w:val="30"/>
          <w:szCs w:val="30"/>
        </w:rPr>
      </w:pPr>
    </w:p>
    <w:p w14:paraId="5229FF93" w14:textId="37773BB1" w:rsidR="000515D6" w:rsidRPr="00757FC7" w:rsidRDefault="000515D6" w:rsidP="000F1B9E">
      <w:pPr>
        <w:ind w:left="426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br w:type="page"/>
      </w:r>
    </w:p>
    <w:p w14:paraId="2DD9910F" w14:textId="46606229" w:rsidR="00F46152" w:rsidRPr="00757FC7" w:rsidRDefault="00F46152" w:rsidP="0088487A">
      <w:pPr>
        <w:autoSpaceDE w:val="0"/>
        <w:autoSpaceDN w:val="0"/>
        <w:adjustRightInd w:val="0"/>
        <w:spacing w:after="0" w:line="440" w:lineRule="exact"/>
        <w:ind w:left="992" w:hanging="992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 xml:space="preserve">- </w:t>
      </w:r>
      <w:r w:rsidR="00B522BD" w:rsidRPr="00757FC7">
        <w:rPr>
          <w:rFonts w:ascii="Angsana New" w:hAnsi="Angsana New" w:cs="Angsana New"/>
          <w:sz w:val="30"/>
          <w:szCs w:val="30"/>
        </w:rPr>
        <w:t>8</w:t>
      </w:r>
      <w:r w:rsidR="00636825" w:rsidRPr="00757FC7">
        <w:rPr>
          <w:rFonts w:ascii="Angsana New" w:hAnsi="Angsana New" w:cs="Angsana New" w:hint="cs"/>
          <w:sz w:val="30"/>
          <w:szCs w:val="30"/>
          <w:cs/>
        </w:rPr>
        <w:t>5</w:t>
      </w:r>
      <w:r w:rsidRPr="00757FC7">
        <w:rPr>
          <w:rFonts w:ascii="Angsana New" w:hAnsi="Angsana New" w:cs="Angsana New"/>
          <w:sz w:val="30"/>
          <w:szCs w:val="30"/>
        </w:rPr>
        <w:t xml:space="preserve"> </w:t>
      </w:r>
      <w:r w:rsidR="00B3046F" w:rsidRPr="00757FC7">
        <w:rPr>
          <w:rFonts w:ascii="Angsana New" w:hAnsi="Angsana New" w:cs="Angsana New" w:hint="cs"/>
          <w:sz w:val="30"/>
          <w:szCs w:val="30"/>
          <w:cs/>
        </w:rPr>
        <w:t>-</w:t>
      </w:r>
    </w:p>
    <w:p w14:paraId="5D4C7B5D" w14:textId="77777777" w:rsidR="00E5279F" w:rsidRPr="00757FC7" w:rsidRDefault="00E5279F" w:rsidP="0088487A">
      <w:pPr>
        <w:autoSpaceDE w:val="0"/>
        <w:autoSpaceDN w:val="0"/>
        <w:adjustRightInd w:val="0"/>
        <w:spacing w:after="0" w:line="440" w:lineRule="exact"/>
        <w:ind w:left="992" w:hanging="992"/>
        <w:jc w:val="center"/>
        <w:rPr>
          <w:rFonts w:ascii="Angsana New" w:hAnsi="Angsana New" w:cs="Angsana New"/>
          <w:sz w:val="30"/>
          <w:szCs w:val="30"/>
        </w:rPr>
      </w:pPr>
    </w:p>
    <w:p w14:paraId="7FE7D2DC" w14:textId="3D3F24A4" w:rsidR="009379B0" w:rsidRPr="00757FC7" w:rsidRDefault="0027237F" w:rsidP="0088487A">
      <w:pPr>
        <w:autoSpaceDE w:val="0"/>
        <w:autoSpaceDN w:val="0"/>
        <w:adjustRightInd w:val="0"/>
        <w:spacing w:after="120" w:line="44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3</w:t>
      </w:r>
      <w:r w:rsidR="00E67980" w:rsidRPr="00757FC7">
        <w:rPr>
          <w:rFonts w:ascii="Angsana New" w:hAnsi="Angsana New" w:cs="Angsana New" w:hint="cs"/>
          <w:b/>
          <w:bCs/>
          <w:sz w:val="30"/>
          <w:szCs w:val="30"/>
          <w:cs/>
        </w:rPr>
        <w:t>8</w:t>
      </w:r>
      <w:r w:rsidR="001C5DEB" w:rsidRPr="00757FC7">
        <w:rPr>
          <w:rFonts w:ascii="Angsana New" w:hAnsi="Angsana New" w:cs="Angsana New"/>
          <w:b/>
          <w:bCs/>
          <w:sz w:val="30"/>
          <w:szCs w:val="30"/>
        </w:rPr>
        <w:t>.</w:t>
      </w:r>
      <w:r w:rsidR="009379B0"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757FC7">
        <w:rPr>
          <w:rFonts w:ascii="Angsana New" w:hAnsi="Angsana New" w:cs="Angsana New"/>
          <w:b/>
          <w:bCs/>
          <w:sz w:val="30"/>
          <w:szCs w:val="30"/>
          <w:cs/>
        </w:rPr>
        <w:t>การบริหารจัดการทุน</w:t>
      </w:r>
    </w:p>
    <w:p w14:paraId="7B914724" w14:textId="77777777" w:rsidR="009379B0" w:rsidRPr="00757FC7" w:rsidRDefault="009379B0" w:rsidP="0088487A">
      <w:pPr>
        <w:autoSpaceDE w:val="0"/>
        <w:autoSpaceDN w:val="0"/>
        <w:adjustRightInd w:val="0"/>
        <w:spacing w:after="0" w:line="440" w:lineRule="exact"/>
        <w:ind w:left="426" w:right="2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วัตถุประสงค์ในการบริหารจัดการทุนที่สำคัญของกลุ่มบริษัทคือ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</w:t>
      </w:r>
    </w:p>
    <w:p w14:paraId="0F632EC9" w14:textId="5C2002D8" w:rsidR="00C57A70" w:rsidRPr="00757FC7" w:rsidRDefault="009379B0" w:rsidP="0088487A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081E6A" w:rsidRPr="00757FC7">
        <w:rPr>
          <w:rFonts w:ascii="Angsana New" w:hAnsi="Angsana New" w:cs="Angsana New"/>
          <w:sz w:val="30"/>
          <w:szCs w:val="30"/>
        </w:rPr>
        <w:t xml:space="preserve">31 </w:t>
      </w:r>
      <w:r w:rsidR="00081E6A" w:rsidRPr="00757FC7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1D5100" w:rsidRPr="00757FC7">
        <w:rPr>
          <w:rFonts w:ascii="Angsana New" w:hAnsi="Angsana New" w:cs="Angsana New"/>
          <w:sz w:val="30"/>
          <w:szCs w:val="30"/>
        </w:rPr>
        <w:t>2564</w:t>
      </w:r>
      <w:r w:rsidRPr="00757FC7">
        <w:rPr>
          <w:rFonts w:ascii="Angsana New" w:hAnsi="Angsana New" w:cs="Angsana New"/>
          <w:sz w:val="30"/>
          <w:szCs w:val="30"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งบการเงินรวมแสดงอัตราส่วนหนี้สินต่อทุน เท่ากับ </w:t>
      </w:r>
      <w:r w:rsidR="006E553D" w:rsidRPr="00757FC7">
        <w:rPr>
          <w:rFonts w:ascii="Angsana New" w:hAnsi="Angsana New" w:cs="Angsana New"/>
          <w:sz w:val="30"/>
          <w:szCs w:val="30"/>
        </w:rPr>
        <w:t>1</w:t>
      </w:r>
      <w:r w:rsidR="005F1E96" w:rsidRPr="00757FC7">
        <w:rPr>
          <w:rFonts w:ascii="Angsana New" w:hAnsi="Angsana New" w:cs="Angsana New"/>
          <w:sz w:val="30"/>
          <w:szCs w:val="30"/>
        </w:rPr>
        <w:t>.</w:t>
      </w:r>
      <w:r w:rsidR="006E0300" w:rsidRPr="00757FC7">
        <w:rPr>
          <w:rFonts w:ascii="Angsana New" w:hAnsi="Angsana New" w:cs="Angsana New"/>
          <w:sz w:val="30"/>
          <w:szCs w:val="30"/>
        </w:rPr>
        <w:t>54</w:t>
      </w:r>
      <w:r w:rsidRPr="00757FC7">
        <w:rPr>
          <w:rFonts w:ascii="Angsana New" w:hAnsi="Angsana New" w:cs="Angsana New"/>
          <w:sz w:val="30"/>
          <w:szCs w:val="30"/>
        </w:rPr>
        <w:t>:1 (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งบการเงินเฉพาะกิจการ </w:t>
      </w:r>
      <w:r w:rsidR="00B3046F" w:rsidRPr="00757FC7">
        <w:rPr>
          <w:rFonts w:ascii="Angsana New" w:hAnsi="Angsana New" w:cs="Angsana New"/>
          <w:sz w:val="30"/>
          <w:szCs w:val="30"/>
        </w:rPr>
        <w:t>0</w:t>
      </w:r>
      <w:r w:rsidRPr="00757FC7">
        <w:rPr>
          <w:rFonts w:ascii="Angsana New" w:hAnsi="Angsana New" w:cs="Angsana New"/>
          <w:sz w:val="30"/>
          <w:szCs w:val="30"/>
        </w:rPr>
        <w:t>.</w:t>
      </w:r>
      <w:r w:rsidR="006E0300" w:rsidRPr="00757FC7">
        <w:rPr>
          <w:rFonts w:ascii="Angsana New" w:hAnsi="Angsana New" w:cs="Angsana New"/>
          <w:sz w:val="30"/>
          <w:szCs w:val="30"/>
        </w:rPr>
        <w:t>76</w:t>
      </w:r>
      <w:r w:rsidRPr="00757FC7">
        <w:rPr>
          <w:rFonts w:ascii="Angsana New" w:hAnsi="Angsana New" w:cs="Angsana New"/>
          <w:sz w:val="30"/>
          <w:szCs w:val="30"/>
        </w:rPr>
        <w:t>:1)</w:t>
      </w:r>
    </w:p>
    <w:p w14:paraId="58646F6B" w14:textId="0B699E11" w:rsidR="00232027" w:rsidRPr="00757FC7" w:rsidRDefault="00232027" w:rsidP="0088487A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757FC7">
        <w:rPr>
          <w:rFonts w:ascii="Angsana New" w:hAnsi="Angsana New" w:cs="Angsana New"/>
          <w:sz w:val="30"/>
          <w:szCs w:val="30"/>
        </w:rPr>
        <w:t xml:space="preserve">31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757FC7">
        <w:rPr>
          <w:rFonts w:ascii="Angsana New" w:hAnsi="Angsana New" w:cs="Angsana New"/>
          <w:sz w:val="30"/>
          <w:szCs w:val="30"/>
        </w:rPr>
        <w:t>256</w:t>
      </w:r>
      <w:r w:rsidR="00D41EFF" w:rsidRPr="00757FC7">
        <w:rPr>
          <w:rFonts w:ascii="Angsana New" w:hAnsi="Angsana New" w:cs="Angsana New"/>
          <w:sz w:val="30"/>
          <w:szCs w:val="30"/>
        </w:rPr>
        <w:t>3</w:t>
      </w:r>
      <w:r w:rsidRPr="00757FC7">
        <w:rPr>
          <w:rFonts w:ascii="Angsana New" w:hAnsi="Angsana New" w:cs="Angsana New"/>
          <w:sz w:val="30"/>
          <w:szCs w:val="30"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081E6A" w:rsidRPr="00757FC7">
        <w:rPr>
          <w:rFonts w:ascii="Angsana New" w:hAnsi="Angsana New" w:cs="Angsana New" w:hint="cs"/>
          <w:sz w:val="30"/>
          <w:szCs w:val="30"/>
          <w:cs/>
        </w:rPr>
        <w:t>รวม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แสดงอัตราส่วนหนี้สินต่อทุน </w:t>
      </w:r>
      <w:r w:rsidR="00FA27F0" w:rsidRPr="00757FC7">
        <w:rPr>
          <w:rFonts w:ascii="Angsana New" w:hAnsi="Angsana New" w:cs="Angsana New"/>
          <w:sz w:val="30"/>
          <w:szCs w:val="30"/>
        </w:rPr>
        <w:t>1.14</w:t>
      </w:r>
      <w:r w:rsidRPr="00757FC7">
        <w:rPr>
          <w:rFonts w:ascii="Angsana New" w:hAnsi="Angsana New" w:cs="Angsana New"/>
          <w:sz w:val="30"/>
          <w:szCs w:val="30"/>
        </w:rPr>
        <w:t>:</w:t>
      </w:r>
      <w:r w:rsidR="003A02F1" w:rsidRPr="00757FC7">
        <w:rPr>
          <w:rFonts w:ascii="Angsana New" w:hAnsi="Angsana New" w:cs="Angsana New"/>
          <w:sz w:val="30"/>
          <w:szCs w:val="30"/>
        </w:rPr>
        <w:t>1</w:t>
      </w:r>
      <w:r w:rsidRPr="00757FC7">
        <w:rPr>
          <w:rFonts w:ascii="Angsana New" w:hAnsi="Angsana New" w:cs="Angsana New"/>
          <w:sz w:val="30"/>
          <w:szCs w:val="30"/>
        </w:rPr>
        <w:t xml:space="preserve"> (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งบการเงินเฉพาะกิจการ </w:t>
      </w:r>
      <w:r w:rsidR="00B3046F" w:rsidRPr="00757FC7">
        <w:rPr>
          <w:rFonts w:ascii="Angsana New" w:hAnsi="Angsana New" w:cs="Angsana New"/>
          <w:sz w:val="30"/>
          <w:szCs w:val="30"/>
        </w:rPr>
        <w:t>0</w:t>
      </w:r>
      <w:r w:rsidRPr="00757FC7">
        <w:rPr>
          <w:rFonts w:ascii="Angsana New" w:hAnsi="Angsana New" w:cs="Angsana New"/>
          <w:sz w:val="30"/>
          <w:szCs w:val="30"/>
        </w:rPr>
        <w:t>.1</w:t>
      </w:r>
      <w:r w:rsidR="00D41EFF" w:rsidRPr="00757FC7">
        <w:rPr>
          <w:rFonts w:ascii="Angsana New" w:hAnsi="Angsana New" w:cs="Angsana New"/>
          <w:sz w:val="30"/>
          <w:szCs w:val="30"/>
        </w:rPr>
        <w:t>5</w:t>
      </w:r>
      <w:r w:rsidRPr="00757FC7">
        <w:rPr>
          <w:rFonts w:ascii="Angsana New" w:hAnsi="Angsana New" w:cs="Angsana New"/>
          <w:sz w:val="30"/>
          <w:szCs w:val="30"/>
        </w:rPr>
        <w:t>:1)</w:t>
      </w:r>
    </w:p>
    <w:p w14:paraId="4EAA3FA0" w14:textId="3CDAB5B9" w:rsidR="005912FC" w:rsidRPr="00757FC7" w:rsidRDefault="005912FC" w:rsidP="0088487A">
      <w:pPr>
        <w:tabs>
          <w:tab w:val="left" w:pos="426"/>
        </w:tabs>
        <w:autoSpaceDE w:val="0"/>
        <w:autoSpaceDN w:val="0"/>
        <w:adjustRightInd w:val="0"/>
        <w:spacing w:before="120" w:after="120" w:line="440" w:lineRule="exact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3</w:t>
      </w:r>
      <w:r w:rsidR="00E67980" w:rsidRPr="00757FC7">
        <w:rPr>
          <w:rFonts w:ascii="Angsana New" w:hAnsi="Angsana New" w:cs="Angsana New" w:hint="cs"/>
          <w:b/>
          <w:bCs/>
          <w:sz w:val="30"/>
          <w:szCs w:val="30"/>
          <w:cs/>
        </w:rPr>
        <w:t>9</w:t>
      </w:r>
      <w:r w:rsidRPr="00757FC7">
        <w:rPr>
          <w:rFonts w:ascii="Angsana New" w:hAnsi="Angsana New" w:cs="Angsana New"/>
          <w:b/>
          <w:bCs/>
          <w:sz w:val="30"/>
          <w:szCs w:val="30"/>
        </w:rPr>
        <w:t>.</w:t>
      </w:r>
      <w:r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ภาระผูกพันและหนี้สินที่อาจจะเกิดขึ้นภายหลัง</w:t>
      </w:r>
    </w:p>
    <w:p w14:paraId="7457CD4A" w14:textId="5860979E" w:rsidR="005912FC" w:rsidRPr="00757FC7" w:rsidRDefault="005912FC" w:rsidP="0088487A">
      <w:pPr>
        <w:tabs>
          <w:tab w:val="left" w:pos="993"/>
        </w:tabs>
        <w:autoSpaceDE w:val="0"/>
        <w:autoSpaceDN w:val="0"/>
        <w:adjustRightInd w:val="0"/>
        <w:spacing w:after="120" w:line="440" w:lineRule="exact"/>
        <w:ind w:firstLine="425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3</w:t>
      </w:r>
      <w:r w:rsidR="00E67980" w:rsidRPr="00757FC7">
        <w:rPr>
          <w:rFonts w:ascii="Angsana New" w:hAnsi="Angsana New" w:cs="Angsana New" w:hint="cs"/>
          <w:sz w:val="30"/>
          <w:szCs w:val="30"/>
          <w:cs/>
        </w:rPr>
        <w:t>9</w:t>
      </w:r>
      <w:r w:rsidRPr="00757FC7">
        <w:rPr>
          <w:rFonts w:ascii="Angsana New" w:hAnsi="Angsana New" w:cs="Angsana New"/>
          <w:sz w:val="30"/>
          <w:szCs w:val="30"/>
        </w:rPr>
        <w:t>.1</w:t>
      </w:r>
      <w:r w:rsidRPr="00757FC7">
        <w:rPr>
          <w:rFonts w:ascii="Angsana New" w:hAnsi="Angsana New" w:cs="Angsana New"/>
          <w:sz w:val="30"/>
          <w:szCs w:val="30"/>
        </w:rPr>
        <w:tab/>
      </w:r>
      <w:r w:rsidRPr="00757FC7">
        <w:rPr>
          <w:rFonts w:ascii="Angsana New" w:hAnsi="Angsana New" w:cs="Angsana New"/>
          <w:sz w:val="30"/>
          <w:szCs w:val="30"/>
          <w:cs/>
        </w:rPr>
        <w:t>บริษัท ทีพีซี เพาเวอร์ โฮลด</w:t>
      </w:r>
      <w:proofErr w:type="spellStart"/>
      <w:r w:rsidRPr="00757FC7">
        <w:rPr>
          <w:rFonts w:ascii="Angsana New" w:hAnsi="Angsana New" w:cs="Angsana New"/>
          <w:sz w:val="30"/>
          <w:szCs w:val="30"/>
          <w:cs/>
        </w:rPr>
        <w:t>ิ้ง</w:t>
      </w:r>
      <w:proofErr w:type="spellEnd"/>
      <w:r w:rsidRPr="00757FC7">
        <w:rPr>
          <w:rFonts w:ascii="Angsana New" w:hAnsi="Angsana New" w:cs="Angsana New"/>
          <w:sz w:val="30"/>
          <w:szCs w:val="30"/>
          <w:cs/>
        </w:rPr>
        <w:t xml:space="preserve"> จำกัด (มหาชน)</w:t>
      </w:r>
    </w:p>
    <w:p w14:paraId="676B8CDC" w14:textId="510A69E7" w:rsidR="005912FC" w:rsidRPr="00757FC7" w:rsidRDefault="00AC1198" w:rsidP="0088487A">
      <w:pPr>
        <w:tabs>
          <w:tab w:val="left" w:pos="426"/>
        </w:tabs>
        <w:autoSpaceDE w:val="0"/>
        <w:autoSpaceDN w:val="0"/>
        <w:adjustRightInd w:val="0"/>
        <w:spacing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3</w:t>
      </w:r>
      <w:r w:rsidR="00E67980" w:rsidRPr="00757FC7">
        <w:rPr>
          <w:rFonts w:ascii="Angsana New" w:hAnsi="Angsana New" w:cs="Angsana New" w:hint="cs"/>
          <w:sz w:val="30"/>
          <w:szCs w:val="30"/>
          <w:cs/>
        </w:rPr>
        <w:t>9</w:t>
      </w:r>
      <w:r w:rsidR="005912FC" w:rsidRPr="00757FC7">
        <w:rPr>
          <w:rFonts w:ascii="Angsana New" w:hAnsi="Angsana New" w:cs="Angsana New"/>
          <w:sz w:val="30"/>
          <w:szCs w:val="30"/>
        </w:rPr>
        <w:t>.1.1</w:t>
      </w:r>
      <w:r w:rsidR="005912FC" w:rsidRPr="00757FC7">
        <w:rPr>
          <w:rFonts w:ascii="Angsana New" w:hAnsi="Angsana New" w:cs="Angsana New"/>
          <w:sz w:val="30"/>
          <w:szCs w:val="30"/>
        </w:rPr>
        <w:tab/>
      </w:r>
      <w:r w:rsidR="005912FC" w:rsidRPr="00757FC7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มีภาระผูกพันการค้ำประกันวงเงินสินเชื่อวงเงิน </w:t>
      </w:r>
      <w:r w:rsidR="005912FC" w:rsidRPr="00757FC7">
        <w:rPr>
          <w:rFonts w:ascii="Angsana New" w:hAnsi="Angsana New" w:cs="Angsana New"/>
          <w:sz w:val="30"/>
          <w:szCs w:val="30"/>
        </w:rPr>
        <w:t>5</w:t>
      </w:r>
      <w:r w:rsidR="00B3046F" w:rsidRPr="00757FC7">
        <w:rPr>
          <w:rFonts w:ascii="Angsana New" w:hAnsi="Angsana New" w:cs="Angsana New"/>
          <w:sz w:val="30"/>
          <w:szCs w:val="30"/>
        </w:rPr>
        <w:t>00</w:t>
      </w:r>
      <w:r w:rsidR="00630DDE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912FC" w:rsidRPr="00757FC7">
        <w:rPr>
          <w:rFonts w:ascii="Angsana New" w:hAnsi="Angsana New" w:cs="Angsana New"/>
          <w:sz w:val="30"/>
          <w:szCs w:val="30"/>
          <w:cs/>
        </w:rPr>
        <w:t xml:space="preserve">ล้านบาท ให้กับบริษัท มหาชัย กรีน เพาเวอร์ จำกัด ซึ่งเป็นกิจการที่ควบคุมร่วมกัน โดยค้ำประกันตามสัดส่วนการถือหุ้น ภายในวงเงิน </w:t>
      </w:r>
      <w:r w:rsidR="005912FC" w:rsidRPr="00757FC7">
        <w:rPr>
          <w:rFonts w:ascii="Angsana New" w:hAnsi="Angsana New" w:cs="Angsana New"/>
          <w:sz w:val="30"/>
          <w:szCs w:val="30"/>
        </w:rPr>
        <w:t>23</w:t>
      </w:r>
      <w:r w:rsidR="00B3046F" w:rsidRPr="00757FC7">
        <w:rPr>
          <w:rFonts w:ascii="Angsana New" w:hAnsi="Angsana New" w:cs="Angsana New"/>
          <w:sz w:val="30"/>
          <w:szCs w:val="30"/>
        </w:rPr>
        <w:t>0</w:t>
      </w:r>
      <w:r w:rsidR="005912FC" w:rsidRPr="00757FC7">
        <w:rPr>
          <w:rFonts w:ascii="Angsana New" w:hAnsi="Angsana New" w:cs="Angsana New"/>
          <w:sz w:val="30"/>
          <w:szCs w:val="30"/>
        </w:rPr>
        <w:t xml:space="preserve"> </w:t>
      </w:r>
      <w:r w:rsidR="005912FC" w:rsidRPr="00757FC7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2407D33A" w14:textId="2C8A386B" w:rsidR="005912FC" w:rsidRPr="00757FC7" w:rsidRDefault="00AC1198" w:rsidP="0088487A">
      <w:pPr>
        <w:autoSpaceDE w:val="0"/>
        <w:autoSpaceDN w:val="0"/>
        <w:adjustRightInd w:val="0"/>
        <w:spacing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3</w:t>
      </w:r>
      <w:r w:rsidR="00E67980" w:rsidRPr="00757FC7">
        <w:rPr>
          <w:rFonts w:ascii="Angsana New" w:hAnsi="Angsana New" w:cs="Angsana New" w:hint="cs"/>
          <w:sz w:val="30"/>
          <w:szCs w:val="30"/>
          <w:cs/>
        </w:rPr>
        <w:t>9</w:t>
      </w:r>
      <w:r w:rsidR="005912FC" w:rsidRPr="00757FC7">
        <w:rPr>
          <w:rFonts w:ascii="Angsana New" w:hAnsi="Angsana New" w:cs="Angsana New"/>
          <w:sz w:val="30"/>
          <w:szCs w:val="30"/>
        </w:rPr>
        <w:t>.1.2</w:t>
      </w:r>
      <w:r w:rsidR="005912FC" w:rsidRPr="00757FC7">
        <w:rPr>
          <w:rFonts w:ascii="Angsana New" w:hAnsi="Angsana New" w:cs="Angsana New"/>
          <w:sz w:val="30"/>
          <w:szCs w:val="30"/>
        </w:rPr>
        <w:tab/>
      </w:r>
      <w:r w:rsidR="005912FC" w:rsidRPr="00757FC7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มีภาระผูกพันจากการค้ำประกันวงเงินสินเชื่อ </w:t>
      </w:r>
      <w:r w:rsidR="005912FC" w:rsidRPr="00757FC7">
        <w:rPr>
          <w:rFonts w:ascii="Angsana New" w:hAnsi="Angsana New" w:cs="Angsana New"/>
          <w:sz w:val="30"/>
          <w:szCs w:val="30"/>
        </w:rPr>
        <w:t>5</w:t>
      </w:r>
      <w:r w:rsidR="00B3046F" w:rsidRPr="00757FC7">
        <w:rPr>
          <w:rFonts w:ascii="Angsana New" w:hAnsi="Angsana New" w:cs="Angsana New"/>
          <w:sz w:val="30"/>
          <w:szCs w:val="30"/>
        </w:rPr>
        <w:t>00</w:t>
      </w:r>
      <w:r w:rsidR="005912FC" w:rsidRPr="00757FC7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630DDE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912FC" w:rsidRPr="00757FC7">
        <w:rPr>
          <w:rFonts w:ascii="Angsana New" w:hAnsi="Angsana New" w:cs="Angsana New"/>
          <w:sz w:val="30"/>
          <w:szCs w:val="30"/>
          <w:cs/>
        </w:rPr>
        <w:t xml:space="preserve">ให้กับบริษัท แม่วงศ์ เอ็นเนอยี่ จำกัด ซึ่งเป็นบริษัทย่อยโดยค้ำประกันตามสัดส่วนการถือหุ้น ภายในวงเงิน </w:t>
      </w:r>
      <w:r w:rsidR="005912FC" w:rsidRPr="00757FC7">
        <w:rPr>
          <w:rFonts w:ascii="Angsana New" w:hAnsi="Angsana New" w:cs="Angsana New"/>
          <w:sz w:val="30"/>
          <w:szCs w:val="30"/>
        </w:rPr>
        <w:t xml:space="preserve">425 </w:t>
      </w:r>
      <w:r w:rsidR="005912FC" w:rsidRPr="00757FC7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5B3F22D9" w14:textId="62D012FB" w:rsidR="005912FC" w:rsidRPr="00757FC7" w:rsidRDefault="00AC1198" w:rsidP="0088487A">
      <w:pPr>
        <w:autoSpaceDE w:val="0"/>
        <w:autoSpaceDN w:val="0"/>
        <w:adjustRightInd w:val="0"/>
        <w:spacing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3</w:t>
      </w:r>
      <w:r w:rsidR="00E67980" w:rsidRPr="00757FC7">
        <w:rPr>
          <w:rFonts w:ascii="Angsana New" w:hAnsi="Angsana New" w:cs="Angsana New" w:hint="cs"/>
          <w:sz w:val="30"/>
          <w:szCs w:val="30"/>
          <w:cs/>
        </w:rPr>
        <w:t>9</w:t>
      </w:r>
      <w:r w:rsidR="005912FC" w:rsidRPr="00757FC7">
        <w:rPr>
          <w:rFonts w:ascii="Angsana New" w:hAnsi="Angsana New" w:cs="Angsana New"/>
          <w:sz w:val="30"/>
          <w:szCs w:val="30"/>
        </w:rPr>
        <w:t>.1.3</w:t>
      </w:r>
      <w:r w:rsidR="005912FC" w:rsidRPr="00757FC7">
        <w:rPr>
          <w:rFonts w:ascii="Angsana New" w:hAnsi="Angsana New" w:cs="Angsana New"/>
          <w:sz w:val="30"/>
          <w:szCs w:val="30"/>
        </w:rPr>
        <w:tab/>
      </w:r>
      <w:r w:rsidR="005922CD" w:rsidRPr="00757FC7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5912FC" w:rsidRPr="00757FC7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มีภาระผูกพันจากการเข้าค้ำประกันบัตรเครดิต และค่าบริการอื่น ณ สถานีบริการน้ำมัน วงเงิน </w:t>
      </w:r>
      <w:r w:rsidR="005922CD" w:rsidRPr="00757FC7">
        <w:rPr>
          <w:rFonts w:ascii="Angsana New" w:hAnsi="Angsana New" w:cs="Angsana New"/>
          <w:sz w:val="30"/>
          <w:szCs w:val="30"/>
        </w:rPr>
        <w:t>0.94</w:t>
      </w:r>
      <w:r w:rsidR="005912FC" w:rsidRPr="00757FC7">
        <w:rPr>
          <w:rFonts w:ascii="Angsana New" w:hAnsi="Angsana New" w:cs="Angsana New"/>
          <w:sz w:val="30"/>
          <w:szCs w:val="30"/>
        </w:rPr>
        <w:t xml:space="preserve"> </w:t>
      </w:r>
      <w:r w:rsidR="005912FC" w:rsidRPr="00757FC7">
        <w:rPr>
          <w:rFonts w:ascii="Angsana New" w:hAnsi="Angsana New" w:cs="Angsana New"/>
          <w:sz w:val="30"/>
          <w:szCs w:val="30"/>
          <w:cs/>
        </w:rPr>
        <w:t xml:space="preserve">ล้านบาท </w:t>
      </w:r>
    </w:p>
    <w:p w14:paraId="2028C350" w14:textId="7E328319" w:rsidR="005912FC" w:rsidRPr="00757FC7" w:rsidRDefault="00AC1198" w:rsidP="0088487A">
      <w:pPr>
        <w:autoSpaceDE w:val="0"/>
        <w:autoSpaceDN w:val="0"/>
        <w:adjustRightInd w:val="0"/>
        <w:spacing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3</w:t>
      </w:r>
      <w:r w:rsidR="00E67980" w:rsidRPr="00757FC7">
        <w:rPr>
          <w:rFonts w:ascii="Angsana New" w:hAnsi="Angsana New" w:cs="Angsana New" w:hint="cs"/>
          <w:sz w:val="30"/>
          <w:szCs w:val="30"/>
          <w:cs/>
        </w:rPr>
        <w:t>9</w:t>
      </w:r>
      <w:r w:rsidR="005912FC" w:rsidRPr="00757FC7">
        <w:rPr>
          <w:rFonts w:ascii="Angsana New" w:hAnsi="Angsana New" w:cs="Angsana New"/>
          <w:sz w:val="30"/>
          <w:szCs w:val="30"/>
        </w:rPr>
        <w:t>.1.4</w:t>
      </w:r>
      <w:r w:rsidR="005912FC" w:rsidRPr="00757FC7">
        <w:rPr>
          <w:rFonts w:ascii="Angsana New" w:hAnsi="Angsana New" w:cs="Angsana New"/>
          <w:sz w:val="30"/>
          <w:szCs w:val="30"/>
        </w:rPr>
        <w:tab/>
      </w:r>
      <w:r w:rsidR="005912FC" w:rsidRPr="00757FC7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 </w:t>
      </w:r>
      <w:r w:rsidR="005912FC" w:rsidRPr="00757FC7">
        <w:rPr>
          <w:rFonts w:ascii="Angsana New" w:hAnsi="Angsana New" w:cs="Angsana New"/>
          <w:sz w:val="30"/>
          <w:szCs w:val="30"/>
        </w:rPr>
        <w:t>5</w:t>
      </w:r>
      <w:r w:rsidR="00B3046F" w:rsidRPr="00757FC7">
        <w:rPr>
          <w:rFonts w:ascii="Angsana New" w:hAnsi="Angsana New" w:cs="Angsana New"/>
          <w:sz w:val="30"/>
          <w:szCs w:val="30"/>
        </w:rPr>
        <w:t>00</w:t>
      </w:r>
      <w:r w:rsidR="005912FC" w:rsidRPr="00757FC7">
        <w:rPr>
          <w:rFonts w:ascii="Angsana New" w:hAnsi="Angsana New" w:cs="Angsana New"/>
          <w:sz w:val="30"/>
          <w:szCs w:val="30"/>
        </w:rPr>
        <w:t xml:space="preserve"> </w:t>
      </w:r>
      <w:r w:rsidR="005912FC" w:rsidRPr="00757FC7">
        <w:rPr>
          <w:rFonts w:ascii="Angsana New" w:hAnsi="Angsana New" w:cs="Angsana New"/>
          <w:sz w:val="30"/>
          <w:szCs w:val="30"/>
          <w:cs/>
        </w:rPr>
        <w:t xml:space="preserve">ล้านบาทให้กับบริษัท พัทลุง กรีน เพาเวอร์ จำกัด ซึ่งเป็นบริษัทย่อยโดยค้ำประกันตามสัดส่วนการถือหุ้น ภายในวงเงิน </w:t>
      </w:r>
      <w:r w:rsidR="005912FC" w:rsidRPr="00757FC7">
        <w:rPr>
          <w:rFonts w:ascii="Angsana New" w:hAnsi="Angsana New" w:cs="Angsana New"/>
          <w:sz w:val="30"/>
          <w:szCs w:val="30"/>
        </w:rPr>
        <w:t>3</w:t>
      </w:r>
      <w:r w:rsidR="00B3046F" w:rsidRPr="00757FC7">
        <w:rPr>
          <w:rFonts w:ascii="Angsana New" w:hAnsi="Angsana New" w:cs="Angsana New"/>
          <w:sz w:val="30"/>
          <w:szCs w:val="30"/>
        </w:rPr>
        <w:t>00</w:t>
      </w:r>
      <w:r w:rsidR="005912FC" w:rsidRPr="00757FC7">
        <w:rPr>
          <w:rFonts w:ascii="Angsana New" w:hAnsi="Angsana New" w:cs="Angsana New"/>
          <w:sz w:val="30"/>
          <w:szCs w:val="30"/>
        </w:rPr>
        <w:t xml:space="preserve"> </w:t>
      </w:r>
      <w:r w:rsidR="005912FC" w:rsidRPr="00757FC7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56D99DCA" w14:textId="2DF1B997" w:rsidR="005912FC" w:rsidRPr="00757FC7" w:rsidRDefault="00AC1198" w:rsidP="0088487A">
      <w:pPr>
        <w:autoSpaceDE w:val="0"/>
        <w:autoSpaceDN w:val="0"/>
        <w:adjustRightInd w:val="0"/>
        <w:spacing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3</w:t>
      </w:r>
      <w:r w:rsidR="00E67980" w:rsidRPr="00757FC7">
        <w:rPr>
          <w:rFonts w:ascii="Angsana New" w:hAnsi="Angsana New" w:cs="Angsana New" w:hint="cs"/>
          <w:sz w:val="30"/>
          <w:szCs w:val="30"/>
          <w:cs/>
        </w:rPr>
        <w:t>9</w:t>
      </w:r>
      <w:r w:rsidR="005912FC" w:rsidRPr="00757FC7">
        <w:rPr>
          <w:rFonts w:ascii="Angsana New" w:hAnsi="Angsana New" w:cs="Angsana New"/>
          <w:sz w:val="30"/>
          <w:szCs w:val="30"/>
        </w:rPr>
        <w:t>.1.5</w:t>
      </w:r>
      <w:r w:rsidR="005912FC" w:rsidRPr="00757FC7">
        <w:rPr>
          <w:rFonts w:ascii="Angsana New" w:hAnsi="Angsana New" w:cs="Angsana New"/>
          <w:sz w:val="30"/>
          <w:szCs w:val="30"/>
        </w:rPr>
        <w:tab/>
      </w:r>
      <w:r w:rsidR="005912FC" w:rsidRPr="00757FC7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 </w:t>
      </w:r>
      <w:r w:rsidR="005912FC" w:rsidRPr="00757FC7">
        <w:rPr>
          <w:rFonts w:ascii="Angsana New" w:hAnsi="Angsana New" w:cs="Angsana New"/>
          <w:sz w:val="30"/>
          <w:szCs w:val="30"/>
        </w:rPr>
        <w:t>5</w:t>
      </w:r>
      <w:r w:rsidR="00B3046F" w:rsidRPr="00757FC7">
        <w:rPr>
          <w:rFonts w:ascii="Angsana New" w:hAnsi="Angsana New" w:cs="Angsana New"/>
          <w:sz w:val="30"/>
          <w:szCs w:val="30"/>
        </w:rPr>
        <w:t>00</w:t>
      </w:r>
      <w:r w:rsidR="00630DDE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912FC" w:rsidRPr="00757FC7">
        <w:rPr>
          <w:rFonts w:ascii="Angsana New" w:hAnsi="Angsana New" w:cs="Angsana New"/>
          <w:sz w:val="30"/>
          <w:szCs w:val="30"/>
          <w:cs/>
        </w:rPr>
        <w:t>ล้านบาท</w:t>
      </w:r>
      <w:r w:rsidR="00630DDE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912FC" w:rsidRPr="00757FC7">
        <w:rPr>
          <w:rFonts w:ascii="Angsana New" w:hAnsi="Angsana New" w:cs="Angsana New"/>
          <w:sz w:val="30"/>
          <w:szCs w:val="30"/>
          <w:cs/>
        </w:rPr>
        <w:t xml:space="preserve">ให้กับบริษัท ทุ่งสัง กรีน จำกัด ซึ่งเป็นบริษัทย่อยโดยค้ำประกันตามสัดส่วนการถือหุ้น ภายในวงเงิน </w:t>
      </w:r>
      <w:r w:rsidR="005912FC" w:rsidRPr="00757FC7">
        <w:rPr>
          <w:rFonts w:ascii="Angsana New" w:hAnsi="Angsana New" w:cs="Angsana New"/>
          <w:sz w:val="30"/>
          <w:szCs w:val="30"/>
        </w:rPr>
        <w:t xml:space="preserve">325 </w:t>
      </w:r>
      <w:r w:rsidR="005912FC" w:rsidRPr="00757FC7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75874464" w14:textId="09D31CBB" w:rsidR="005912FC" w:rsidRPr="00757FC7" w:rsidRDefault="00AC1198" w:rsidP="0088487A">
      <w:pPr>
        <w:autoSpaceDE w:val="0"/>
        <w:autoSpaceDN w:val="0"/>
        <w:adjustRightInd w:val="0"/>
        <w:spacing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3</w:t>
      </w:r>
      <w:r w:rsidR="00E67980" w:rsidRPr="00757FC7">
        <w:rPr>
          <w:rFonts w:ascii="Angsana New" w:hAnsi="Angsana New" w:cs="Angsana New" w:hint="cs"/>
          <w:sz w:val="30"/>
          <w:szCs w:val="30"/>
          <w:cs/>
        </w:rPr>
        <w:t>9</w:t>
      </w:r>
      <w:r w:rsidR="005912FC" w:rsidRPr="00757FC7">
        <w:rPr>
          <w:rFonts w:ascii="Angsana New" w:hAnsi="Angsana New" w:cs="Angsana New"/>
          <w:sz w:val="30"/>
          <w:szCs w:val="30"/>
        </w:rPr>
        <w:t>.1.6</w:t>
      </w:r>
      <w:r w:rsidR="005912FC" w:rsidRPr="00757FC7">
        <w:rPr>
          <w:rFonts w:ascii="Angsana New" w:hAnsi="Angsana New" w:cs="Angsana New"/>
          <w:sz w:val="30"/>
          <w:szCs w:val="30"/>
        </w:rPr>
        <w:tab/>
      </w:r>
      <w:r w:rsidR="005912FC" w:rsidRPr="00757FC7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="005912FC" w:rsidRPr="00757FC7">
        <w:rPr>
          <w:rFonts w:ascii="Angsana New" w:hAnsi="Angsana New" w:cs="Angsana New"/>
          <w:sz w:val="30"/>
          <w:szCs w:val="30"/>
        </w:rPr>
        <w:t>5</w:t>
      </w:r>
      <w:r w:rsidR="00B3046F" w:rsidRPr="00757FC7">
        <w:rPr>
          <w:rFonts w:ascii="Angsana New" w:hAnsi="Angsana New" w:cs="Angsana New"/>
          <w:sz w:val="30"/>
          <w:szCs w:val="30"/>
        </w:rPr>
        <w:t>00</w:t>
      </w:r>
      <w:r w:rsidR="005912FC" w:rsidRPr="00757FC7">
        <w:rPr>
          <w:rFonts w:ascii="Angsana New" w:hAnsi="Angsana New" w:cs="Angsana New"/>
          <w:sz w:val="30"/>
          <w:szCs w:val="30"/>
          <w:cs/>
        </w:rPr>
        <w:t xml:space="preserve"> ล้านบาท ให้กับบริษัท สตูล กรีน เพาเวอร์ จำกัด ซึ่งเป็นบริษัทย่อยโดยค้ำประกันตามสัดส่วนการถือหุ้น ภายในวงเงินจำนวน </w:t>
      </w:r>
      <w:r w:rsidR="005912FC" w:rsidRPr="00757FC7">
        <w:rPr>
          <w:rFonts w:ascii="Angsana New" w:hAnsi="Angsana New" w:cs="Angsana New"/>
          <w:sz w:val="30"/>
          <w:szCs w:val="30"/>
        </w:rPr>
        <w:t xml:space="preserve">255 </w:t>
      </w:r>
      <w:r w:rsidR="005912FC" w:rsidRPr="00757FC7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575021A6" w14:textId="77777777" w:rsidR="0088487A" w:rsidRPr="00757FC7" w:rsidRDefault="0088487A" w:rsidP="0088487A">
      <w:pPr>
        <w:autoSpaceDE w:val="0"/>
        <w:autoSpaceDN w:val="0"/>
        <w:adjustRightInd w:val="0"/>
        <w:spacing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</w:p>
    <w:p w14:paraId="3827C8FA" w14:textId="224B1BE8" w:rsidR="0088487A" w:rsidRPr="00757FC7" w:rsidRDefault="0088487A" w:rsidP="0088487A">
      <w:pPr>
        <w:autoSpaceDE w:val="0"/>
        <w:autoSpaceDN w:val="0"/>
        <w:adjustRightInd w:val="0"/>
        <w:spacing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sz w:val="30"/>
          <w:szCs w:val="30"/>
          <w:cs/>
        </w:rPr>
        <w:br w:type="page"/>
      </w:r>
    </w:p>
    <w:p w14:paraId="7EC96223" w14:textId="77777777" w:rsidR="0088487A" w:rsidRPr="00757FC7" w:rsidRDefault="0088487A" w:rsidP="0088487A">
      <w:pPr>
        <w:autoSpaceDE w:val="0"/>
        <w:autoSpaceDN w:val="0"/>
        <w:adjustRightInd w:val="0"/>
        <w:spacing w:after="0" w:line="44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 xml:space="preserve">- </w:t>
      </w:r>
      <w:r w:rsidRPr="00757FC7">
        <w:rPr>
          <w:rFonts w:ascii="Angsana New" w:hAnsi="Angsana New" w:cs="Angsana New" w:hint="cs"/>
          <w:sz w:val="30"/>
          <w:szCs w:val="30"/>
          <w:cs/>
        </w:rPr>
        <w:t>86</w:t>
      </w:r>
      <w:r w:rsidRPr="00757FC7">
        <w:rPr>
          <w:rFonts w:ascii="Angsana New" w:hAnsi="Angsana New" w:cs="Angsana New"/>
          <w:sz w:val="30"/>
          <w:szCs w:val="30"/>
        </w:rPr>
        <w:t xml:space="preserve"> -</w:t>
      </w:r>
    </w:p>
    <w:p w14:paraId="0EC6CEBB" w14:textId="77777777" w:rsidR="0088487A" w:rsidRPr="00757FC7" w:rsidRDefault="0088487A" w:rsidP="0088487A">
      <w:pPr>
        <w:autoSpaceDE w:val="0"/>
        <w:autoSpaceDN w:val="0"/>
        <w:adjustRightInd w:val="0"/>
        <w:spacing w:after="0" w:line="44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</w:p>
    <w:p w14:paraId="095C50FB" w14:textId="077597F0" w:rsidR="0064471E" w:rsidRPr="00757FC7" w:rsidRDefault="00AC1198" w:rsidP="0088487A">
      <w:pPr>
        <w:autoSpaceDE w:val="0"/>
        <w:autoSpaceDN w:val="0"/>
        <w:adjustRightInd w:val="0"/>
        <w:spacing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3</w:t>
      </w:r>
      <w:r w:rsidR="00E67980" w:rsidRPr="00757FC7">
        <w:rPr>
          <w:rFonts w:ascii="Angsana New" w:hAnsi="Angsana New" w:cs="Angsana New" w:hint="cs"/>
          <w:sz w:val="30"/>
          <w:szCs w:val="30"/>
          <w:cs/>
        </w:rPr>
        <w:t>9</w:t>
      </w:r>
      <w:r w:rsidR="00416C17" w:rsidRPr="00757FC7">
        <w:rPr>
          <w:rFonts w:ascii="Angsana New" w:hAnsi="Angsana New" w:cs="Angsana New"/>
          <w:sz w:val="30"/>
          <w:szCs w:val="30"/>
        </w:rPr>
        <w:t>.1.7</w:t>
      </w:r>
      <w:r w:rsidR="00416C17" w:rsidRPr="00757FC7">
        <w:rPr>
          <w:rFonts w:ascii="Angsana New" w:hAnsi="Angsana New" w:cs="Angsana New"/>
          <w:sz w:val="30"/>
          <w:szCs w:val="30"/>
        </w:rPr>
        <w:tab/>
      </w:r>
      <w:r w:rsidR="00416C17" w:rsidRPr="00757FC7">
        <w:rPr>
          <w:rFonts w:ascii="Angsana New" w:hAnsi="Angsana New" w:cs="Angsana New" w:hint="cs"/>
          <w:sz w:val="30"/>
          <w:szCs w:val="30"/>
          <w:cs/>
        </w:rPr>
        <w:t>บริษัทฯ มีภาระผูกพันจากการเข้าค้ำประกันวงเงินสินเชื่อ</w:t>
      </w:r>
      <w:r w:rsidR="00DD2422" w:rsidRPr="00757FC7">
        <w:rPr>
          <w:rFonts w:ascii="Angsana New" w:hAnsi="Angsana New" w:cs="Angsana New" w:hint="cs"/>
          <w:sz w:val="30"/>
          <w:szCs w:val="30"/>
          <w:cs/>
        </w:rPr>
        <w:t>จำนวน</w:t>
      </w:r>
      <w:r w:rsidR="00630DDE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92F74" w:rsidRPr="00757FC7">
        <w:rPr>
          <w:rFonts w:ascii="Angsana New" w:hAnsi="Angsana New" w:cs="Angsana New"/>
          <w:sz w:val="30"/>
          <w:szCs w:val="30"/>
        </w:rPr>
        <w:t>400</w:t>
      </w:r>
      <w:r w:rsidR="00630DDE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16C17" w:rsidRPr="00757FC7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630DDE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616CD" w:rsidRPr="00757FC7">
        <w:rPr>
          <w:rFonts w:ascii="Angsana New" w:hAnsi="Angsana New" w:cs="Angsana New" w:hint="cs"/>
          <w:sz w:val="30"/>
          <w:szCs w:val="30"/>
          <w:cs/>
        </w:rPr>
        <w:t>และวงเงิน</w:t>
      </w:r>
      <w:r w:rsidR="00AA0080" w:rsidRPr="00757FC7">
        <w:rPr>
          <w:rFonts w:ascii="Angsana New" w:hAnsi="Angsana New" w:cs="Angsana New" w:hint="cs"/>
          <w:sz w:val="30"/>
          <w:szCs w:val="30"/>
          <w:cs/>
        </w:rPr>
        <w:t>หนังสือค้ำประกัน</w:t>
      </w:r>
      <w:r w:rsidR="00DD2422" w:rsidRPr="00757FC7">
        <w:rPr>
          <w:rFonts w:ascii="Angsana New" w:hAnsi="Angsana New" w:cs="Angsana New" w:hint="cs"/>
          <w:sz w:val="30"/>
          <w:szCs w:val="30"/>
          <w:cs/>
        </w:rPr>
        <w:t>จำนวน</w:t>
      </w:r>
      <w:r w:rsidR="00AA0080" w:rsidRPr="00757FC7">
        <w:rPr>
          <w:rFonts w:ascii="Angsana New" w:hAnsi="Angsana New" w:cs="Angsana New" w:hint="cs"/>
          <w:sz w:val="30"/>
          <w:szCs w:val="30"/>
          <w:cs/>
        </w:rPr>
        <w:t xml:space="preserve"> 1 ล้านบาท </w:t>
      </w:r>
      <w:r w:rsidR="00416C17" w:rsidRPr="00757FC7">
        <w:rPr>
          <w:rFonts w:ascii="Angsana New" w:hAnsi="Angsana New" w:cs="Angsana New" w:hint="cs"/>
          <w:sz w:val="30"/>
          <w:szCs w:val="30"/>
          <w:cs/>
        </w:rPr>
        <w:t xml:space="preserve">ให้กับบริษัท ช้างแรก </w:t>
      </w:r>
      <w:proofErr w:type="spellStart"/>
      <w:r w:rsidR="00416C17" w:rsidRPr="00757FC7">
        <w:rPr>
          <w:rFonts w:ascii="Angsana New" w:hAnsi="Angsana New" w:cs="Angsana New" w:hint="cs"/>
          <w:sz w:val="30"/>
          <w:szCs w:val="30"/>
          <w:cs/>
        </w:rPr>
        <w:t>ไบ</w:t>
      </w:r>
      <w:proofErr w:type="spellEnd"/>
      <w:r w:rsidR="00416C17" w:rsidRPr="00757FC7">
        <w:rPr>
          <w:rFonts w:ascii="Angsana New" w:hAnsi="Angsana New" w:cs="Angsana New" w:hint="cs"/>
          <w:sz w:val="30"/>
          <w:szCs w:val="30"/>
          <w:cs/>
        </w:rPr>
        <w:t>โอเพาเวอร์ จำกัด</w:t>
      </w:r>
      <w:r w:rsidR="00892F74" w:rsidRPr="00757FC7">
        <w:rPr>
          <w:rFonts w:ascii="Angsana New" w:hAnsi="Angsana New" w:cs="Angsana New"/>
          <w:sz w:val="30"/>
          <w:szCs w:val="30"/>
          <w:cs/>
        </w:rPr>
        <w:t xml:space="preserve"> ซึ่งเป็นบริษัทย่อย</w:t>
      </w:r>
      <w:r w:rsidR="009E7008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92F74" w:rsidRPr="00757FC7">
        <w:rPr>
          <w:rFonts w:ascii="Angsana New" w:hAnsi="Angsana New" w:cs="Angsana New"/>
          <w:sz w:val="30"/>
          <w:szCs w:val="30"/>
          <w:cs/>
        </w:rPr>
        <w:t>ค้ำประกัน</w:t>
      </w:r>
      <w:r w:rsidR="00547FD5" w:rsidRPr="00757FC7">
        <w:rPr>
          <w:rFonts w:ascii="Angsana New" w:hAnsi="Angsana New" w:cs="Angsana New" w:hint="cs"/>
          <w:sz w:val="30"/>
          <w:szCs w:val="30"/>
          <w:cs/>
        </w:rPr>
        <w:t>เต็มจำนวนวงเงิน</w:t>
      </w:r>
      <w:r w:rsidR="00437CD8" w:rsidRPr="00757FC7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0478F8" w:rsidRPr="00757FC7">
        <w:rPr>
          <w:rFonts w:ascii="Angsana New" w:hAnsi="Angsana New" w:cs="Angsana New" w:hint="cs"/>
          <w:sz w:val="30"/>
          <w:szCs w:val="30"/>
          <w:cs/>
        </w:rPr>
        <w:t>จำนำหุ้นสามัญ</w:t>
      </w:r>
      <w:r w:rsidR="00A2062A" w:rsidRPr="00757FC7">
        <w:rPr>
          <w:rFonts w:ascii="Angsana New" w:hAnsi="Angsana New" w:cs="Angsana New" w:hint="cs"/>
          <w:sz w:val="30"/>
          <w:szCs w:val="30"/>
          <w:cs/>
        </w:rPr>
        <w:t>ในบริษัท</w:t>
      </w:r>
      <w:r w:rsidR="000478F8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13A7E" w:rsidRPr="00757FC7">
        <w:rPr>
          <w:rFonts w:ascii="Angsana New" w:hAnsi="Angsana New" w:cs="Angsana New" w:hint="cs"/>
          <w:sz w:val="30"/>
          <w:szCs w:val="30"/>
          <w:cs/>
        </w:rPr>
        <w:t xml:space="preserve">ช้างแรก </w:t>
      </w:r>
      <w:proofErr w:type="spellStart"/>
      <w:r w:rsidR="00E13A7E" w:rsidRPr="00757FC7">
        <w:rPr>
          <w:rFonts w:ascii="Angsana New" w:hAnsi="Angsana New" w:cs="Angsana New" w:hint="cs"/>
          <w:sz w:val="30"/>
          <w:szCs w:val="30"/>
          <w:cs/>
        </w:rPr>
        <w:t>ไบ</w:t>
      </w:r>
      <w:proofErr w:type="spellEnd"/>
      <w:r w:rsidR="00E13A7E" w:rsidRPr="00757FC7">
        <w:rPr>
          <w:rFonts w:ascii="Angsana New" w:hAnsi="Angsana New" w:cs="Angsana New" w:hint="cs"/>
          <w:sz w:val="30"/>
          <w:szCs w:val="30"/>
          <w:cs/>
        </w:rPr>
        <w:t>โอเพาเวอร์ จำกัด</w:t>
      </w:r>
      <w:r w:rsidR="000478F8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703D6" w:rsidRPr="00757FC7">
        <w:rPr>
          <w:rFonts w:ascii="Angsana New" w:hAnsi="Angsana New" w:cs="Angsana New" w:hint="cs"/>
          <w:sz w:val="30"/>
          <w:szCs w:val="30"/>
          <w:cs/>
        </w:rPr>
        <w:t>จำนวน</w:t>
      </w:r>
      <w:r w:rsidR="0011684F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67F1A" w:rsidRPr="00757FC7">
        <w:rPr>
          <w:rFonts w:ascii="Angsana New" w:hAnsi="Angsana New" w:cs="Angsana New"/>
          <w:sz w:val="30"/>
          <w:szCs w:val="30"/>
        </w:rPr>
        <w:t>14</w:t>
      </w:r>
      <w:r w:rsidR="0011684F" w:rsidRPr="00757FC7">
        <w:rPr>
          <w:rFonts w:ascii="Angsana New" w:hAnsi="Angsana New" w:cs="Angsana New" w:hint="cs"/>
          <w:sz w:val="30"/>
          <w:szCs w:val="30"/>
          <w:cs/>
        </w:rPr>
        <w:t>.</w:t>
      </w:r>
      <w:r w:rsidR="009C0118" w:rsidRPr="00757FC7">
        <w:rPr>
          <w:rFonts w:ascii="Angsana New" w:hAnsi="Angsana New" w:cs="Angsana New"/>
          <w:sz w:val="30"/>
          <w:szCs w:val="30"/>
        </w:rPr>
        <w:t>62</w:t>
      </w:r>
      <w:r w:rsidR="00D67F1A" w:rsidRPr="00757FC7">
        <w:rPr>
          <w:rFonts w:ascii="Angsana New" w:hAnsi="Angsana New" w:cs="Angsana New"/>
          <w:sz w:val="30"/>
          <w:szCs w:val="30"/>
        </w:rPr>
        <w:t xml:space="preserve"> </w:t>
      </w:r>
      <w:r w:rsidR="00D67F1A" w:rsidRPr="00757FC7">
        <w:rPr>
          <w:rFonts w:ascii="Angsana New" w:hAnsi="Angsana New" w:cs="Angsana New" w:hint="cs"/>
          <w:sz w:val="30"/>
          <w:szCs w:val="30"/>
          <w:cs/>
        </w:rPr>
        <w:t>ล</w:t>
      </w:r>
      <w:r w:rsidR="0011684F" w:rsidRPr="00757FC7">
        <w:rPr>
          <w:rFonts w:ascii="Angsana New" w:hAnsi="Angsana New" w:cs="Angsana New" w:hint="cs"/>
          <w:sz w:val="30"/>
          <w:szCs w:val="30"/>
          <w:cs/>
        </w:rPr>
        <w:t>้</w:t>
      </w:r>
      <w:r w:rsidR="00D67F1A" w:rsidRPr="00757FC7">
        <w:rPr>
          <w:rFonts w:ascii="Angsana New" w:hAnsi="Angsana New" w:cs="Angsana New" w:hint="cs"/>
          <w:sz w:val="30"/>
          <w:szCs w:val="30"/>
          <w:cs/>
        </w:rPr>
        <w:t>านหุ้น</w:t>
      </w:r>
      <w:r w:rsidR="0064471E" w:rsidRPr="00757FC7">
        <w:rPr>
          <w:rFonts w:ascii="Angsana New" w:hAnsi="Angsana New" w:cs="Angsana New" w:hint="cs"/>
          <w:sz w:val="30"/>
          <w:szCs w:val="30"/>
          <w:cs/>
        </w:rPr>
        <w:t>.</w:t>
      </w:r>
    </w:p>
    <w:p w14:paraId="7C97BDAA" w14:textId="5DF301B8" w:rsidR="005912FC" w:rsidRPr="00757FC7" w:rsidRDefault="00AC1198" w:rsidP="0088487A">
      <w:pPr>
        <w:autoSpaceDE w:val="0"/>
        <w:autoSpaceDN w:val="0"/>
        <w:adjustRightInd w:val="0"/>
        <w:spacing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3</w:t>
      </w:r>
      <w:r w:rsidR="00E67980" w:rsidRPr="00757FC7">
        <w:rPr>
          <w:rFonts w:ascii="Angsana New" w:hAnsi="Angsana New" w:cs="Angsana New" w:hint="cs"/>
          <w:sz w:val="30"/>
          <w:szCs w:val="30"/>
          <w:cs/>
        </w:rPr>
        <w:t>9</w:t>
      </w:r>
      <w:r w:rsidR="004A447E" w:rsidRPr="00757FC7">
        <w:rPr>
          <w:rFonts w:ascii="Angsana New" w:hAnsi="Angsana New" w:cs="Angsana New"/>
          <w:sz w:val="30"/>
          <w:szCs w:val="30"/>
        </w:rPr>
        <w:t>.1.</w:t>
      </w:r>
      <w:r w:rsidR="00416C17" w:rsidRPr="00757FC7">
        <w:rPr>
          <w:rFonts w:ascii="Angsana New" w:hAnsi="Angsana New" w:cs="Angsana New"/>
          <w:sz w:val="30"/>
          <w:szCs w:val="30"/>
        </w:rPr>
        <w:t>8</w:t>
      </w:r>
      <w:r w:rsidR="005912FC" w:rsidRPr="00757FC7">
        <w:rPr>
          <w:rFonts w:ascii="Angsana New" w:hAnsi="Angsana New" w:cs="Angsana New"/>
          <w:sz w:val="30"/>
          <w:szCs w:val="30"/>
        </w:rPr>
        <w:tab/>
      </w:r>
      <w:r w:rsidR="005912FC" w:rsidRPr="00757FC7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มีหนี้สินที่อาจจะเกิดขึ้นจากการที่ธนาคารออกหนังสือค้ำประกันการใช้ไฟฟ้า มูลค่าตามสัญญา </w:t>
      </w:r>
      <w:r w:rsidR="00B3046F" w:rsidRPr="00757FC7">
        <w:rPr>
          <w:rFonts w:ascii="Angsana New" w:hAnsi="Angsana New" w:cs="Angsana New"/>
          <w:sz w:val="30"/>
          <w:szCs w:val="30"/>
        </w:rPr>
        <w:t>0</w:t>
      </w:r>
      <w:r w:rsidR="005912FC" w:rsidRPr="00757FC7">
        <w:rPr>
          <w:rFonts w:ascii="Angsana New" w:hAnsi="Angsana New" w:cs="Angsana New"/>
          <w:sz w:val="30"/>
          <w:szCs w:val="30"/>
        </w:rPr>
        <w:t>.</w:t>
      </w:r>
      <w:r w:rsidR="00B3046F" w:rsidRPr="00757FC7">
        <w:rPr>
          <w:rFonts w:ascii="Angsana New" w:hAnsi="Angsana New" w:cs="Angsana New"/>
          <w:sz w:val="30"/>
          <w:szCs w:val="30"/>
        </w:rPr>
        <w:t>0</w:t>
      </w:r>
      <w:r w:rsidR="005912FC" w:rsidRPr="00757FC7">
        <w:rPr>
          <w:rFonts w:ascii="Angsana New" w:hAnsi="Angsana New" w:cs="Angsana New"/>
          <w:sz w:val="30"/>
          <w:szCs w:val="30"/>
        </w:rPr>
        <w:t xml:space="preserve">5 </w:t>
      </w:r>
      <w:r w:rsidR="005912FC" w:rsidRPr="00757FC7">
        <w:rPr>
          <w:rFonts w:ascii="Angsana New" w:hAnsi="Angsana New" w:cs="Angsana New"/>
          <w:sz w:val="30"/>
          <w:szCs w:val="30"/>
          <w:cs/>
        </w:rPr>
        <w:t>ล้านบาท ซึ่งค้ำประกันโดย บริษัท ไทยโพลีคอน</w:t>
      </w:r>
      <w:proofErr w:type="spellStart"/>
      <w:r w:rsidR="005912FC" w:rsidRPr="00757FC7">
        <w:rPr>
          <w:rFonts w:ascii="Angsana New" w:hAnsi="Angsana New" w:cs="Angsana New"/>
          <w:sz w:val="30"/>
          <w:szCs w:val="30"/>
          <w:cs/>
        </w:rPr>
        <w:t>ส์</w:t>
      </w:r>
      <w:proofErr w:type="spellEnd"/>
      <w:r w:rsidR="005912FC" w:rsidRPr="00757FC7">
        <w:rPr>
          <w:rFonts w:ascii="Angsana New" w:hAnsi="Angsana New" w:cs="Angsana New"/>
          <w:sz w:val="30"/>
          <w:szCs w:val="30"/>
          <w:cs/>
        </w:rPr>
        <w:t xml:space="preserve"> จำกัด (มหาชน)</w:t>
      </w:r>
    </w:p>
    <w:p w14:paraId="645418B1" w14:textId="5B6AF174" w:rsidR="005912FC" w:rsidRPr="00757FC7" w:rsidRDefault="00AC1198" w:rsidP="0088487A">
      <w:pPr>
        <w:autoSpaceDE w:val="0"/>
        <w:autoSpaceDN w:val="0"/>
        <w:adjustRightInd w:val="0"/>
        <w:spacing w:after="0" w:line="440" w:lineRule="exact"/>
        <w:ind w:left="1701" w:hanging="709"/>
        <w:jc w:val="thaiDistribute"/>
        <w:rPr>
          <w:rFonts w:ascii="Angsana New" w:hAnsi="Angsana New" w:cs="Angsana New"/>
          <w:sz w:val="28"/>
        </w:rPr>
      </w:pPr>
      <w:r w:rsidRPr="00757FC7">
        <w:rPr>
          <w:rFonts w:ascii="Angsana New" w:hAnsi="Angsana New" w:cs="Angsana New"/>
          <w:sz w:val="30"/>
          <w:szCs w:val="30"/>
        </w:rPr>
        <w:t>3</w:t>
      </w:r>
      <w:r w:rsidR="00E67980" w:rsidRPr="00757FC7">
        <w:rPr>
          <w:rFonts w:ascii="Angsana New" w:hAnsi="Angsana New" w:cs="Angsana New" w:hint="cs"/>
          <w:sz w:val="30"/>
          <w:szCs w:val="30"/>
          <w:cs/>
        </w:rPr>
        <w:t>9</w:t>
      </w:r>
      <w:r w:rsidR="004A447E" w:rsidRPr="00757FC7">
        <w:rPr>
          <w:rFonts w:ascii="Angsana New" w:hAnsi="Angsana New" w:cs="Angsana New"/>
          <w:sz w:val="30"/>
          <w:szCs w:val="30"/>
        </w:rPr>
        <w:t>.1.</w:t>
      </w:r>
      <w:r w:rsidR="00416C17" w:rsidRPr="00757FC7">
        <w:rPr>
          <w:rFonts w:ascii="Angsana New" w:hAnsi="Angsana New" w:cs="Angsana New"/>
          <w:sz w:val="30"/>
          <w:szCs w:val="30"/>
        </w:rPr>
        <w:t>9</w:t>
      </w:r>
      <w:r w:rsidR="005912FC" w:rsidRPr="00757FC7">
        <w:rPr>
          <w:rFonts w:ascii="Angsana New" w:hAnsi="Angsana New" w:cs="Angsana New"/>
          <w:sz w:val="30"/>
          <w:szCs w:val="30"/>
        </w:rPr>
        <w:tab/>
      </w:r>
      <w:bookmarkStart w:id="35" w:name="_Hlk513111721"/>
      <w:r w:rsidR="005912FC" w:rsidRPr="00757FC7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="005912FC" w:rsidRPr="00757FC7">
        <w:rPr>
          <w:rFonts w:ascii="Angsana New" w:hAnsi="Angsana New" w:cs="Angsana New"/>
          <w:sz w:val="30"/>
          <w:szCs w:val="30"/>
        </w:rPr>
        <w:t>1,45</w:t>
      </w:r>
      <w:r w:rsidR="00B3046F" w:rsidRPr="00757FC7">
        <w:rPr>
          <w:rFonts w:ascii="Angsana New" w:hAnsi="Angsana New" w:cs="Angsana New"/>
          <w:sz w:val="30"/>
          <w:szCs w:val="30"/>
        </w:rPr>
        <w:t>0</w:t>
      </w:r>
      <w:r w:rsidR="005912FC" w:rsidRPr="00757FC7">
        <w:rPr>
          <w:rFonts w:ascii="Angsana New" w:hAnsi="Angsana New" w:cs="Angsana New"/>
          <w:sz w:val="30"/>
          <w:szCs w:val="30"/>
        </w:rPr>
        <w:t xml:space="preserve"> </w:t>
      </w:r>
      <w:r w:rsidR="005912FC" w:rsidRPr="00757FC7">
        <w:rPr>
          <w:rFonts w:ascii="Angsana New" w:hAnsi="Angsana New" w:cs="Angsana New"/>
          <w:sz w:val="30"/>
          <w:szCs w:val="30"/>
          <w:cs/>
        </w:rPr>
        <w:t xml:space="preserve">ล้านบาท ให้กับบริษัท ปัตตานี กรีน จำกัด ซึ่งเป็นบริษัทย่อยโดยค้ำประกันตามสัดส่วนการถือหุ้นภายในวงเงิน จำนวน </w:t>
      </w:r>
      <w:r w:rsidR="005912FC" w:rsidRPr="00757FC7">
        <w:rPr>
          <w:rFonts w:ascii="Angsana New" w:hAnsi="Angsana New" w:cs="Angsana New"/>
          <w:sz w:val="30"/>
          <w:szCs w:val="30"/>
        </w:rPr>
        <w:t>942.5</w:t>
      </w:r>
      <w:r w:rsidR="00B3046F" w:rsidRPr="00757FC7">
        <w:rPr>
          <w:rFonts w:ascii="Angsana New" w:hAnsi="Angsana New" w:cs="Angsana New"/>
          <w:sz w:val="30"/>
          <w:szCs w:val="30"/>
        </w:rPr>
        <w:t>0</w:t>
      </w:r>
      <w:r w:rsidR="005912FC" w:rsidRPr="00757FC7">
        <w:rPr>
          <w:rFonts w:ascii="Angsana New" w:hAnsi="Angsana New" w:cs="Angsana New"/>
          <w:sz w:val="30"/>
          <w:szCs w:val="30"/>
        </w:rPr>
        <w:t xml:space="preserve"> </w:t>
      </w:r>
      <w:r w:rsidR="005912FC" w:rsidRPr="00757FC7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bookmarkStart w:id="36" w:name="_Hlk513111734"/>
      <w:bookmarkEnd w:id="35"/>
    </w:p>
    <w:p w14:paraId="09443AE9" w14:textId="48589F75" w:rsidR="005912FC" w:rsidRPr="00757FC7" w:rsidRDefault="00AC1198" w:rsidP="0088487A">
      <w:pPr>
        <w:autoSpaceDE w:val="0"/>
        <w:autoSpaceDN w:val="0"/>
        <w:adjustRightInd w:val="0"/>
        <w:spacing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3</w:t>
      </w:r>
      <w:r w:rsidR="00E67980" w:rsidRPr="00757FC7">
        <w:rPr>
          <w:rFonts w:ascii="Angsana New" w:hAnsi="Angsana New" w:cs="Angsana New" w:hint="cs"/>
          <w:sz w:val="30"/>
          <w:szCs w:val="30"/>
          <w:cs/>
        </w:rPr>
        <w:t>9</w:t>
      </w:r>
      <w:r w:rsidR="004A447E" w:rsidRPr="00757FC7">
        <w:rPr>
          <w:rFonts w:ascii="Angsana New" w:hAnsi="Angsana New" w:cs="Angsana New"/>
          <w:sz w:val="30"/>
          <w:szCs w:val="30"/>
        </w:rPr>
        <w:t>.1.</w:t>
      </w:r>
      <w:r w:rsidR="00416C17" w:rsidRPr="00757FC7">
        <w:rPr>
          <w:rFonts w:ascii="Angsana New" w:hAnsi="Angsana New" w:cs="Angsana New"/>
          <w:sz w:val="30"/>
          <w:szCs w:val="30"/>
        </w:rPr>
        <w:t>10</w:t>
      </w:r>
      <w:r w:rsidR="005912FC" w:rsidRPr="00757FC7">
        <w:rPr>
          <w:rFonts w:ascii="Angsana New" w:hAnsi="Angsana New" w:cs="Angsana New"/>
          <w:sz w:val="30"/>
          <w:szCs w:val="30"/>
        </w:rPr>
        <w:tab/>
      </w:r>
      <w:r w:rsidR="005912FC" w:rsidRPr="00757FC7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="005912FC" w:rsidRPr="00757FC7">
        <w:rPr>
          <w:rFonts w:ascii="Angsana New" w:hAnsi="Angsana New" w:cs="Angsana New"/>
          <w:sz w:val="30"/>
          <w:szCs w:val="30"/>
        </w:rPr>
        <w:t>5</w:t>
      </w:r>
      <w:r w:rsidR="00B3046F" w:rsidRPr="00757FC7">
        <w:rPr>
          <w:rFonts w:ascii="Angsana New" w:hAnsi="Angsana New" w:cs="Angsana New"/>
          <w:sz w:val="30"/>
          <w:szCs w:val="30"/>
        </w:rPr>
        <w:t>00</w:t>
      </w:r>
      <w:r w:rsidR="005912FC" w:rsidRPr="00757FC7">
        <w:rPr>
          <w:rFonts w:ascii="Angsana New" w:hAnsi="Angsana New" w:cs="Angsana New"/>
          <w:sz w:val="30"/>
          <w:szCs w:val="30"/>
          <w:cs/>
        </w:rPr>
        <w:t xml:space="preserve"> ล้านบาท ให้กับบริษัท </w:t>
      </w:r>
      <w:r w:rsidR="005912FC" w:rsidRPr="00757FC7">
        <w:rPr>
          <w:rFonts w:ascii="Angsana New" w:hAnsi="Angsana New" w:cs="Angsana New"/>
          <w:sz w:val="30"/>
          <w:szCs w:val="30"/>
          <w:cs/>
        </w:rPr>
        <w:br/>
        <w:t xml:space="preserve">ทีพีซีเอช เพาเวอร์ </w:t>
      </w:r>
      <w:r w:rsidR="005912FC" w:rsidRPr="00757FC7">
        <w:rPr>
          <w:rFonts w:ascii="Angsana New" w:hAnsi="Angsana New" w:cs="Angsana New"/>
          <w:sz w:val="30"/>
          <w:szCs w:val="30"/>
        </w:rPr>
        <w:t>1</w:t>
      </w:r>
      <w:r w:rsidR="005912FC" w:rsidRPr="00757FC7">
        <w:rPr>
          <w:rFonts w:ascii="Angsana New" w:hAnsi="Angsana New" w:cs="Angsana New"/>
          <w:sz w:val="30"/>
          <w:szCs w:val="30"/>
          <w:cs/>
        </w:rPr>
        <w:t xml:space="preserve"> จำกัด ซึ่งเป็นบริษัทย่อยโดยค้ำประกันตามสัดส่วนการถือหุ้น ภายในวงเงินจำนวน </w:t>
      </w:r>
      <w:r w:rsidR="005912FC" w:rsidRPr="00757FC7">
        <w:rPr>
          <w:rFonts w:ascii="Angsana New" w:hAnsi="Angsana New" w:cs="Angsana New"/>
          <w:sz w:val="30"/>
          <w:szCs w:val="30"/>
        </w:rPr>
        <w:t>325</w:t>
      </w:r>
      <w:r w:rsidR="005912FC" w:rsidRPr="00757FC7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10A8DB4E" w14:textId="5279A038" w:rsidR="005912FC" w:rsidRPr="00757FC7" w:rsidRDefault="00AC1198" w:rsidP="0088487A">
      <w:pPr>
        <w:autoSpaceDE w:val="0"/>
        <w:autoSpaceDN w:val="0"/>
        <w:adjustRightInd w:val="0"/>
        <w:spacing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3</w:t>
      </w:r>
      <w:r w:rsidR="00E67980" w:rsidRPr="00757FC7">
        <w:rPr>
          <w:rFonts w:ascii="Angsana New" w:hAnsi="Angsana New" w:cs="Angsana New" w:hint="cs"/>
          <w:sz w:val="30"/>
          <w:szCs w:val="30"/>
          <w:cs/>
        </w:rPr>
        <w:t>9</w:t>
      </w:r>
      <w:r w:rsidR="005912FC" w:rsidRPr="00757FC7">
        <w:rPr>
          <w:rFonts w:ascii="Angsana New" w:hAnsi="Angsana New" w:cs="Angsana New"/>
          <w:sz w:val="30"/>
          <w:szCs w:val="30"/>
        </w:rPr>
        <w:t>.1.1</w:t>
      </w:r>
      <w:r w:rsidR="00416C17" w:rsidRPr="00757FC7">
        <w:rPr>
          <w:rFonts w:ascii="Angsana New" w:hAnsi="Angsana New" w:cs="Angsana New"/>
          <w:sz w:val="30"/>
          <w:szCs w:val="30"/>
        </w:rPr>
        <w:t>1</w:t>
      </w:r>
      <w:r w:rsidR="005912FC" w:rsidRPr="00757FC7">
        <w:rPr>
          <w:rFonts w:ascii="Angsana New" w:hAnsi="Angsana New" w:cs="Angsana New"/>
          <w:sz w:val="30"/>
          <w:szCs w:val="30"/>
        </w:rPr>
        <w:tab/>
      </w:r>
      <w:r w:rsidR="005912FC" w:rsidRPr="00757FC7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="005912FC" w:rsidRPr="00757FC7">
        <w:rPr>
          <w:rFonts w:ascii="Angsana New" w:hAnsi="Angsana New" w:cs="Angsana New"/>
          <w:sz w:val="30"/>
          <w:szCs w:val="30"/>
        </w:rPr>
        <w:t>5</w:t>
      </w:r>
      <w:r w:rsidR="00B3046F" w:rsidRPr="00757FC7">
        <w:rPr>
          <w:rFonts w:ascii="Angsana New" w:hAnsi="Angsana New" w:cs="Angsana New"/>
          <w:sz w:val="30"/>
          <w:szCs w:val="30"/>
        </w:rPr>
        <w:t>00</w:t>
      </w:r>
      <w:r w:rsidR="005912FC" w:rsidRPr="00757FC7">
        <w:rPr>
          <w:rFonts w:ascii="Angsana New" w:hAnsi="Angsana New" w:cs="Angsana New"/>
          <w:sz w:val="30"/>
          <w:szCs w:val="30"/>
          <w:cs/>
        </w:rPr>
        <w:t xml:space="preserve"> ล้านบาท ให้กับบริษัท </w:t>
      </w:r>
      <w:r w:rsidR="005912FC" w:rsidRPr="00757FC7">
        <w:rPr>
          <w:rFonts w:ascii="Angsana New" w:hAnsi="Angsana New" w:cs="Angsana New"/>
          <w:sz w:val="30"/>
          <w:szCs w:val="30"/>
          <w:cs/>
        </w:rPr>
        <w:br/>
        <w:t xml:space="preserve">ทีพีซีเอช เพาเวอร์ </w:t>
      </w:r>
      <w:r w:rsidR="005912FC" w:rsidRPr="00757FC7">
        <w:rPr>
          <w:rFonts w:ascii="Angsana New" w:hAnsi="Angsana New" w:cs="Angsana New"/>
          <w:sz w:val="30"/>
          <w:szCs w:val="30"/>
        </w:rPr>
        <w:t>2</w:t>
      </w:r>
      <w:r w:rsidR="005912FC" w:rsidRPr="00757FC7">
        <w:rPr>
          <w:rFonts w:ascii="Angsana New" w:hAnsi="Angsana New" w:cs="Angsana New"/>
          <w:sz w:val="30"/>
          <w:szCs w:val="30"/>
          <w:cs/>
        </w:rPr>
        <w:t xml:space="preserve"> จำกัด ซึ่งเป็นบริษัทย่อยโดยค้ำประกันตามสัดส่วนการถือหุ้น ภายในวงเงินจำนวน </w:t>
      </w:r>
      <w:r w:rsidR="005912FC" w:rsidRPr="00757FC7">
        <w:rPr>
          <w:rFonts w:ascii="Angsana New" w:hAnsi="Angsana New" w:cs="Angsana New"/>
          <w:sz w:val="30"/>
          <w:szCs w:val="30"/>
        </w:rPr>
        <w:t>325</w:t>
      </w:r>
      <w:r w:rsidR="005912FC" w:rsidRPr="00757FC7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38F202EC" w14:textId="2DFEFCD0" w:rsidR="005912FC" w:rsidRPr="00757FC7" w:rsidRDefault="00AC1198" w:rsidP="0088487A">
      <w:pPr>
        <w:autoSpaceDE w:val="0"/>
        <w:autoSpaceDN w:val="0"/>
        <w:adjustRightInd w:val="0"/>
        <w:spacing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sz w:val="30"/>
          <w:szCs w:val="30"/>
        </w:rPr>
        <w:t>3</w:t>
      </w:r>
      <w:r w:rsidR="00E67980" w:rsidRPr="00757FC7">
        <w:rPr>
          <w:rFonts w:ascii="Angsana New" w:hAnsi="Angsana New" w:cs="Angsana New" w:hint="cs"/>
          <w:sz w:val="30"/>
          <w:szCs w:val="30"/>
          <w:cs/>
        </w:rPr>
        <w:t>9</w:t>
      </w:r>
      <w:r w:rsidR="00D470B8" w:rsidRPr="00757FC7">
        <w:rPr>
          <w:rFonts w:ascii="Angsana New" w:hAnsi="Angsana New" w:cs="Angsana New"/>
          <w:sz w:val="30"/>
          <w:szCs w:val="30"/>
        </w:rPr>
        <w:t>.1</w:t>
      </w:r>
      <w:r w:rsidR="004A447E" w:rsidRPr="00757FC7">
        <w:rPr>
          <w:rFonts w:ascii="Angsana New" w:hAnsi="Angsana New" w:cs="Angsana New"/>
          <w:sz w:val="30"/>
          <w:szCs w:val="30"/>
        </w:rPr>
        <w:t>.1</w:t>
      </w:r>
      <w:r w:rsidR="00416C17" w:rsidRPr="00757FC7">
        <w:rPr>
          <w:rFonts w:ascii="Angsana New" w:hAnsi="Angsana New" w:cs="Angsana New"/>
          <w:sz w:val="30"/>
          <w:szCs w:val="30"/>
        </w:rPr>
        <w:t>2</w:t>
      </w:r>
      <w:r w:rsidR="005912FC" w:rsidRPr="00757FC7">
        <w:rPr>
          <w:rFonts w:ascii="Angsana New" w:hAnsi="Angsana New" w:cs="Angsana New"/>
          <w:sz w:val="30"/>
          <w:szCs w:val="30"/>
        </w:rPr>
        <w:tab/>
      </w:r>
      <w:r w:rsidR="005912FC" w:rsidRPr="00757FC7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="005912FC" w:rsidRPr="00757FC7">
        <w:rPr>
          <w:rFonts w:ascii="Angsana New" w:hAnsi="Angsana New" w:cs="Angsana New"/>
          <w:sz w:val="30"/>
          <w:szCs w:val="30"/>
        </w:rPr>
        <w:t>36</w:t>
      </w:r>
      <w:r w:rsidR="00B3046F" w:rsidRPr="00757FC7">
        <w:rPr>
          <w:rFonts w:ascii="Angsana New" w:hAnsi="Angsana New" w:cs="Angsana New"/>
          <w:sz w:val="30"/>
          <w:szCs w:val="30"/>
        </w:rPr>
        <w:t>0</w:t>
      </w:r>
      <w:r w:rsidR="005912FC" w:rsidRPr="00757FC7">
        <w:rPr>
          <w:rFonts w:ascii="Angsana New" w:hAnsi="Angsana New" w:cs="Angsana New"/>
          <w:sz w:val="30"/>
          <w:szCs w:val="30"/>
        </w:rPr>
        <w:t xml:space="preserve"> </w:t>
      </w:r>
      <w:r w:rsidR="005912FC" w:rsidRPr="00757FC7">
        <w:rPr>
          <w:rFonts w:ascii="Angsana New" w:hAnsi="Angsana New" w:cs="Angsana New"/>
          <w:sz w:val="30"/>
          <w:szCs w:val="30"/>
          <w:cs/>
        </w:rPr>
        <w:t>ล้านบาท</w:t>
      </w:r>
      <w:r w:rsidR="00630DDE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912FC" w:rsidRPr="00757FC7">
        <w:rPr>
          <w:rFonts w:ascii="Angsana New" w:hAnsi="Angsana New" w:cs="Angsana New"/>
          <w:sz w:val="30"/>
          <w:szCs w:val="30"/>
          <w:cs/>
        </w:rPr>
        <w:t xml:space="preserve">ให้กับบริษัท ทีพีซีเอช เพาเวอร์ </w:t>
      </w:r>
      <w:r w:rsidR="005912FC" w:rsidRPr="00757FC7">
        <w:rPr>
          <w:rFonts w:ascii="Angsana New" w:hAnsi="Angsana New" w:cs="Angsana New"/>
          <w:sz w:val="30"/>
          <w:szCs w:val="30"/>
        </w:rPr>
        <w:t>5</w:t>
      </w:r>
      <w:r w:rsidR="005912FC" w:rsidRPr="00757FC7">
        <w:rPr>
          <w:rFonts w:ascii="Angsana New" w:hAnsi="Angsana New" w:cs="Angsana New"/>
          <w:sz w:val="30"/>
          <w:szCs w:val="30"/>
          <w:cs/>
        </w:rPr>
        <w:t xml:space="preserve"> จำกัด ซึ่งเป็นบริษัทย่อยโดยค้ำประกันตามสัดส่วนการถือหุ้น ภายในวงเงิน </w:t>
      </w:r>
      <w:r w:rsidR="005912FC" w:rsidRPr="00757FC7">
        <w:rPr>
          <w:rFonts w:ascii="Angsana New" w:hAnsi="Angsana New" w:cs="Angsana New"/>
          <w:sz w:val="30"/>
          <w:szCs w:val="30"/>
        </w:rPr>
        <w:t>32</w:t>
      </w:r>
      <w:r w:rsidR="00B3046F" w:rsidRPr="00757FC7">
        <w:rPr>
          <w:rFonts w:ascii="Angsana New" w:hAnsi="Angsana New" w:cs="Angsana New"/>
          <w:sz w:val="30"/>
          <w:szCs w:val="30"/>
        </w:rPr>
        <w:t>0</w:t>
      </w:r>
      <w:r w:rsidR="005912FC" w:rsidRPr="00757FC7">
        <w:rPr>
          <w:rFonts w:ascii="Angsana New" w:hAnsi="Angsana New" w:cs="Angsana New"/>
          <w:sz w:val="30"/>
          <w:szCs w:val="30"/>
        </w:rPr>
        <w:t>.4</w:t>
      </w:r>
      <w:r w:rsidR="00B3046F" w:rsidRPr="00757FC7">
        <w:rPr>
          <w:rFonts w:ascii="Angsana New" w:hAnsi="Angsana New" w:cs="Angsana New"/>
          <w:sz w:val="30"/>
          <w:szCs w:val="30"/>
        </w:rPr>
        <w:t>0</w:t>
      </w:r>
      <w:r w:rsidR="005912FC" w:rsidRPr="00757FC7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3766EB6E" w14:textId="736BB64B" w:rsidR="005912FC" w:rsidRPr="00757FC7" w:rsidRDefault="00AC1198" w:rsidP="0088487A">
      <w:pPr>
        <w:autoSpaceDE w:val="0"/>
        <w:autoSpaceDN w:val="0"/>
        <w:adjustRightInd w:val="0"/>
        <w:spacing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3</w:t>
      </w:r>
      <w:r w:rsidR="00E67980" w:rsidRPr="00757FC7">
        <w:rPr>
          <w:rFonts w:ascii="Angsana New" w:hAnsi="Angsana New" w:cs="Angsana New" w:hint="cs"/>
          <w:sz w:val="30"/>
          <w:szCs w:val="30"/>
          <w:cs/>
        </w:rPr>
        <w:t>9</w:t>
      </w:r>
      <w:r w:rsidR="004A447E" w:rsidRPr="00757FC7">
        <w:rPr>
          <w:rFonts w:ascii="Angsana New" w:hAnsi="Angsana New" w:cs="Angsana New"/>
          <w:sz w:val="30"/>
          <w:szCs w:val="30"/>
        </w:rPr>
        <w:t>.1.1</w:t>
      </w:r>
      <w:r w:rsidR="00416C17" w:rsidRPr="00757FC7">
        <w:rPr>
          <w:rFonts w:ascii="Angsana New" w:hAnsi="Angsana New" w:cs="Angsana New"/>
          <w:sz w:val="30"/>
          <w:szCs w:val="30"/>
        </w:rPr>
        <w:t>3</w:t>
      </w:r>
      <w:r w:rsidR="005912FC" w:rsidRPr="00757FC7">
        <w:rPr>
          <w:rFonts w:ascii="Angsana New" w:hAnsi="Angsana New" w:cs="Angsana New"/>
          <w:sz w:val="30"/>
          <w:szCs w:val="30"/>
        </w:rPr>
        <w:tab/>
      </w:r>
      <w:r w:rsidR="005912FC" w:rsidRPr="00757FC7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ที่ธนาคารออกหนังสือค้ำประกันให้กับกิจการที่เกี่ยวข้องกันเพื่อใช้เป็นหลักประกันการปฏิบัติตามสัญญาจ้างก่อสร้างและบริหารจัดการโครงการการนำขยะมูลฝอยจากหลุมฝังกลบขยะมูลฝอยเดิม ขององค์การบริหารส่วนจังหวัดนนทบุรี มาใช้ประโยชน์เป็นเชื้อเพลิงสำหรับใช้ในการผลิตไฟฟ้า มูลค่าตามสัญญา จำนวน </w:t>
      </w:r>
      <w:r w:rsidR="005912FC" w:rsidRPr="00757FC7">
        <w:rPr>
          <w:rFonts w:ascii="Angsana New" w:hAnsi="Angsana New" w:cs="Angsana New"/>
          <w:sz w:val="30"/>
          <w:szCs w:val="30"/>
        </w:rPr>
        <w:t>49.75</w:t>
      </w:r>
      <w:r w:rsidR="005912FC" w:rsidRPr="00757FC7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0262B0AF" w14:textId="7B3D78B2" w:rsidR="005912FC" w:rsidRPr="00757FC7" w:rsidRDefault="00AC1198" w:rsidP="0088487A">
      <w:pPr>
        <w:autoSpaceDE w:val="0"/>
        <w:autoSpaceDN w:val="0"/>
        <w:adjustRightInd w:val="0"/>
        <w:spacing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3</w:t>
      </w:r>
      <w:r w:rsidR="00E67980" w:rsidRPr="00757FC7">
        <w:rPr>
          <w:rFonts w:ascii="Angsana New" w:hAnsi="Angsana New" w:cs="Angsana New" w:hint="cs"/>
          <w:sz w:val="30"/>
          <w:szCs w:val="30"/>
          <w:cs/>
        </w:rPr>
        <w:t>9</w:t>
      </w:r>
      <w:r w:rsidR="005912FC" w:rsidRPr="00757FC7">
        <w:rPr>
          <w:rFonts w:ascii="Angsana New" w:hAnsi="Angsana New" w:cs="Angsana New"/>
          <w:sz w:val="30"/>
          <w:szCs w:val="30"/>
        </w:rPr>
        <w:t>.1.1</w:t>
      </w:r>
      <w:r w:rsidR="00416C17" w:rsidRPr="00757FC7">
        <w:rPr>
          <w:rFonts w:ascii="Angsana New" w:hAnsi="Angsana New" w:cs="Angsana New"/>
          <w:sz w:val="30"/>
          <w:szCs w:val="30"/>
        </w:rPr>
        <w:t>4</w:t>
      </w:r>
      <w:r w:rsidR="005912FC" w:rsidRPr="00757FC7">
        <w:rPr>
          <w:rFonts w:ascii="Angsana New" w:hAnsi="Angsana New" w:cs="Angsana New"/>
          <w:sz w:val="30"/>
          <w:szCs w:val="30"/>
        </w:rPr>
        <w:tab/>
      </w:r>
      <w:r w:rsidR="005912FC" w:rsidRPr="00757FC7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มีภาระผูกพันจากการเข้าค้ำประกันสัญญาซื้อขายไฟ วงเงินค้ำประกัน</w:t>
      </w:r>
      <w:r w:rsidR="005912FC" w:rsidRPr="00757FC7">
        <w:rPr>
          <w:rFonts w:ascii="Angsana New" w:hAnsi="Angsana New" w:cs="Angsana New"/>
          <w:sz w:val="30"/>
          <w:szCs w:val="30"/>
        </w:rPr>
        <w:t xml:space="preserve"> 4.75 </w:t>
      </w:r>
      <w:r w:rsidR="005912FC" w:rsidRPr="00757FC7">
        <w:rPr>
          <w:rFonts w:ascii="Angsana New" w:hAnsi="Angsana New" w:cs="Angsana New"/>
          <w:sz w:val="30"/>
          <w:szCs w:val="30"/>
          <w:cs/>
        </w:rPr>
        <w:t>ล้านบาท ให้กับ บริษัท สยาม เพาเวอร์ จำกัด ซึ่งเป็นบริษัทที่กิจการควบคุมร่วมกัน โดยค้ำประกันตามสัดส่วนการถือหุ้นภายในวงเงิน จำนวน</w:t>
      </w:r>
      <w:r w:rsidR="005912FC" w:rsidRPr="00757FC7">
        <w:rPr>
          <w:rFonts w:ascii="Angsana New" w:hAnsi="Angsana New" w:cs="Angsana New"/>
          <w:sz w:val="30"/>
          <w:szCs w:val="30"/>
        </w:rPr>
        <w:t xml:space="preserve"> 2.38 </w:t>
      </w:r>
      <w:r w:rsidR="005912FC" w:rsidRPr="00757FC7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01FC4934" w14:textId="673FA205" w:rsidR="0070196A" w:rsidRPr="00757FC7" w:rsidRDefault="00AC1198" w:rsidP="0088487A">
      <w:pPr>
        <w:autoSpaceDE w:val="0"/>
        <w:autoSpaceDN w:val="0"/>
        <w:adjustRightInd w:val="0"/>
        <w:spacing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3</w:t>
      </w:r>
      <w:r w:rsidR="00E67980" w:rsidRPr="00757FC7">
        <w:rPr>
          <w:rFonts w:ascii="Angsana New" w:hAnsi="Angsana New" w:cs="Angsana New" w:hint="cs"/>
          <w:sz w:val="30"/>
          <w:szCs w:val="30"/>
        </w:rPr>
        <w:t>9</w:t>
      </w:r>
      <w:r w:rsidR="004A447E" w:rsidRPr="00757FC7">
        <w:rPr>
          <w:rFonts w:ascii="Angsana New" w:hAnsi="Angsana New" w:cs="Angsana New"/>
          <w:sz w:val="30"/>
          <w:szCs w:val="30"/>
        </w:rPr>
        <w:t>.1.1</w:t>
      </w:r>
      <w:r w:rsidR="00416C17" w:rsidRPr="00757FC7">
        <w:rPr>
          <w:rFonts w:ascii="Angsana New" w:hAnsi="Angsana New" w:cs="Angsana New"/>
          <w:sz w:val="30"/>
          <w:szCs w:val="30"/>
        </w:rPr>
        <w:t>5</w:t>
      </w:r>
      <w:r w:rsidR="005912FC" w:rsidRPr="00757FC7">
        <w:rPr>
          <w:rFonts w:ascii="Angsana New" w:hAnsi="Angsana New" w:cs="Angsana New"/>
          <w:sz w:val="30"/>
          <w:szCs w:val="30"/>
        </w:rPr>
        <w:tab/>
      </w:r>
      <w:r w:rsidR="005912FC" w:rsidRPr="00757FC7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มีภาระผูกพันจากการจ้างบริการ เป็นจำนวน </w:t>
      </w:r>
      <w:r w:rsidR="00AD1D2D" w:rsidRPr="00757FC7">
        <w:rPr>
          <w:rFonts w:ascii="Angsana New" w:hAnsi="Angsana New" w:cs="Angsana New"/>
          <w:sz w:val="30"/>
          <w:szCs w:val="30"/>
        </w:rPr>
        <w:t>4.22</w:t>
      </w:r>
      <w:r w:rsidR="00630DDE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912FC" w:rsidRPr="00757FC7">
        <w:rPr>
          <w:rFonts w:ascii="Angsana New" w:hAnsi="Angsana New" w:cs="Angsana New"/>
          <w:sz w:val="30"/>
          <w:szCs w:val="30"/>
          <w:cs/>
        </w:rPr>
        <w:t xml:space="preserve">ล้านบาท จ่ายชำระแล้ว </w:t>
      </w:r>
      <w:r w:rsidR="00AD1D2D" w:rsidRPr="00757FC7">
        <w:rPr>
          <w:rFonts w:ascii="Angsana New" w:hAnsi="Angsana New" w:cs="Angsana New"/>
          <w:sz w:val="30"/>
          <w:szCs w:val="30"/>
        </w:rPr>
        <w:t>3.85</w:t>
      </w:r>
      <w:r w:rsidR="00475A80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5912FC" w:rsidRPr="00757FC7">
        <w:rPr>
          <w:rFonts w:ascii="Angsana New" w:hAnsi="Angsana New" w:cs="Angsana New"/>
          <w:sz w:val="30"/>
          <w:szCs w:val="30"/>
          <w:cs/>
        </w:rPr>
        <w:t>ล้านบาท ยอดคงเหลือที่ต้องชำระอีกจำนวน</w:t>
      </w:r>
      <w:r w:rsidR="00F30CBD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0E0377" w:rsidRPr="00757FC7">
        <w:rPr>
          <w:rFonts w:ascii="Angsana New" w:hAnsi="Angsana New" w:cs="Angsana New"/>
          <w:sz w:val="30"/>
          <w:szCs w:val="30"/>
        </w:rPr>
        <w:t>0.</w:t>
      </w:r>
      <w:r w:rsidR="004C6C61" w:rsidRPr="00757FC7">
        <w:rPr>
          <w:rFonts w:ascii="Angsana New" w:hAnsi="Angsana New" w:cs="Angsana New"/>
          <w:sz w:val="30"/>
          <w:szCs w:val="30"/>
        </w:rPr>
        <w:t>3</w:t>
      </w:r>
      <w:r w:rsidR="00BE75BF" w:rsidRPr="00757FC7">
        <w:rPr>
          <w:rFonts w:ascii="Angsana New" w:hAnsi="Angsana New" w:cs="Angsana New"/>
          <w:sz w:val="30"/>
          <w:szCs w:val="30"/>
        </w:rPr>
        <w:t>7</w:t>
      </w:r>
      <w:r w:rsidR="00F30CBD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5912FC" w:rsidRPr="00757FC7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4100CFE1" w14:textId="77777777" w:rsidR="0088487A" w:rsidRPr="00757FC7" w:rsidRDefault="0088487A" w:rsidP="0088487A">
      <w:pPr>
        <w:autoSpaceDE w:val="0"/>
        <w:autoSpaceDN w:val="0"/>
        <w:adjustRightInd w:val="0"/>
        <w:spacing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</w:p>
    <w:p w14:paraId="5733C8EC" w14:textId="0FFB26BD" w:rsidR="0088487A" w:rsidRPr="00757FC7" w:rsidRDefault="0088487A" w:rsidP="0088487A">
      <w:pPr>
        <w:autoSpaceDE w:val="0"/>
        <w:autoSpaceDN w:val="0"/>
        <w:adjustRightInd w:val="0"/>
        <w:spacing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sz w:val="30"/>
          <w:szCs w:val="30"/>
          <w:cs/>
        </w:rPr>
        <w:br w:type="page"/>
      </w:r>
    </w:p>
    <w:p w14:paraId="367D53DC" w14:textId="77777777" w:rsidR="0088487A" w:rsidRPr="00757FC7" w:rsidRDefault="0088487A" w:rsidP="0088487A">
      <w:pPr>
        <w:autoSpaceDE w:val="0"/>
        <w:autoSpaceDN w:val="0"/>
        <w:adjustRightInd w:val="0"/>
        <w:spacing w:after="0" w:line="40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 xml:space="preserve">- </w:t>
      </w:r>
      <w:r w:rsidRPr="00757FC7">
        <w:rPr>
          <w:rFonts w:ascii="Angsana New" w:hAnsi="Angsana New" w:cs="Angsana New" w:hint="cs"/>
          <w:sz w:val="30"/>
          <w:szCs w:val="30"/>
          <w:cs/>
        </w:rPr>
        <w:t>87</w:t>
      </w:r>
      <w:r w:rsidRPr="00757FC7">
        <w:rPr>
          <w:rFonts w:ascii="Angsana New" w:hAnsi="Angsana New" w:cs="Angsana New"/>
          <w:sz w:val="30"/>
          <w:szCs w:val="30"/>
        </w:rPr>
        <w:t xml:space="preserve"> -</w:t>
      </w:r>
    </w:p>
    <w:p w14:paraId="0106FE76" w14:textId="77777777" w:rsidR="0088487A" w:rsidRPr="00757FC7" w:rsidRDefault="0088487A" w:rsidP="0088487A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5D03ECC" w14:textId="765A23F0" w:rsidR="0070196A" w:rsidRPr="00757FC7" w:rsidRDefault="00AC1198" w:rsidP="0088487A">
      <w:pPr>
        <w:autoSpaceDE w:val="0"/>
        <w:autoSpaceDN w:val="0"/>
        <w:adjustRightInd w:val="0"/>
        <w:spacing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bookmarkStart w:id="37" w:name="_Hlk47348840"/>
      <w:r w:rsidRPr="00757FC7">
        <w:rPr>
          <w:rFonts w:ascii="Angsana New" w:hAnsi="Angsana New" w:cs="Angsana New"/>
          <w:sz w:val="30"/>
          <w:szCs w:val="30"/>
        </w:rPr>
        <w:t>3</w:t>
      </w:r>
      <w:r w:rsidR="00E67980" w:rsidRPr="00757FC7">
        <w:rPr>
          <w:rFonts w:ascii="Angsana New" w:hAnsi="Angsana New" w:cs="Angsana New" w:hint="cs"/>
          <w:sz w:val="30"/>
          <w:szCs w:val="30"/>
          <w:cs/>
        </w:rPr>
        <w:t>9</w:t>
      </w:r>
      <w:r w:rsidR="00931CCA" w:rsidRPr="00757FC7">
        <w:rPr>
          <w:rFonts w:ascii="Angsana New" w:hAnsi="Angsana New" w:cs="Angsana New"/>
          <w:sz w:val="30"/>
          <w:szCs w:val="30"/>
        </w:rPr>
        <w:t>.1.1</w:t>
      </w:r>
      <w:r w:rsidR="00B13967" w:rsidRPr="00757FC7">
        <w:rPr>
          <w:rFonts w:ascii="Angsana New" w:hAnsi="Angsana New" w:cs="Angsana New"/>
          <w:sz w:val="30"/>
          <w:szCs w:val="30"/>
        </w:rPr>
        <w:t>6</w:t>
      </w:r>
      <w:r w:rsidR="00931CCA" w:rsidRPr="00757FC7">
        <w:rPr>
          <w:rFonts w:ascii="Angsana New" w:hAnsi="Angsana New" w:cs="Angsana New"/>
          <w:sz w:val="30"/>
          <w:szCs w:val="30"/>
        </w:rPr>
        <w:tab/>
      </w:r>
      <w:r w:rsidR="00931CCA" w:rsidRPr="00757FC7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มีภาระผูกพันจากการจ้างที่ปรึกษาบริษัท เป็นจำนวน</w:t>
      </w:r>
      <w:r w:rsidR="00F30CBD" w:rsidRPr="00757FC7">
        <w:rPr>
          <w:rFonts w:ascii="Angsana New" w:hAnsi="Angsana New" w:cs="Angsana New"/>
          <w:sz w:val="30"/>
          <w:szCs w:val="30"/>
        </w:rPr>
        <w:t xml:space="preserve"> </w:t>
      </w:r>
      <w:r w:rsidR="00CE6B42" w:rsidRPr="00757FC7">
        <w:rPr>
          <w:rFonts w:ascii="Angsana New" w:hAnsi="Angsana New" w:cs="Angsana New"/>
          <w:sz w:val="30"/>
          <w:szCs w:val="30"/>
        </w:rPr>
        <w:t>3.</w:t>
      </w:r>
      <w:r w:rsidR="001B5EB8" w:rsidRPr="00757FC7">
        <w:rPr>
          <w:rFonts w:ascii="Angsana New" w:hAnsi="Angsana New" w:cs="Angsana New"/>
          <w:sz w:val="30"/>
          <w:szCs w:val="30"/>
        </w:rPr>
        <w:t>9</w:t>
      </w:r>
      <w:r w:rsidR="00CE6B42" w:rsidRPr="00757FC7">
        <w:rPr>
          <w:rFonts w:ascii="Angsana New" w:hAnsi="Angsana New" w:cs="Angsana New"/>
          <w:sz w:val="30"/>
          <w:szCs w:val="30"/>
        </w:rPr>
        <w:t>5</w:t>
      </w:r>
      <w:r w:rsidR="00931CCA" w:rsidRPr="00757FC7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 </w:t>
      </w:r>
      <w:r w:rsidR="00CE6B42" w:rsidRPr="00757FC7">
        <w:rPr>
          <w:rFonts w:ascii="Angsana New" w:hAnsi="Angsana New" w:cs="Angsana New"/>
          <w:sz w:val="30"/>
          <w:szCs w:val="30"/>
        </w:rPr>
        <w:t>2.</w:t>
      </w:r>
      <w:r w:rsidR="009B199E" w:rsidRPr="00757FC7">
        <w:rPr>
          <w:rFonts w:ascii="Angsana New" w:hAnsi="Angsana New" w:cs="Angsana New"/>
          <w:sz w:val="30"/>
          <w:szCs w:val="30"/>
        </w:rPr>
        <w:t>56</w:t>
      </w:r>
      <w:r w:rsidR="00931CCA" w:rsidRPr="00757FC7">
        <w:rPr>
          <w:rFonts w:ascii="Angsana New" w:hAnsi="Angsana New" w:cs="Angsana New"/>
          <w:sz w:val="30"/>
          <w:szCs w:val="30"/>
          <w:cs/>
        </w:rPr>
        <w:t xml:space="preserve"> ล้านบาท ยอดคงเหลือที่ต้องชำระอีกจำนวน </w:t>
      </w:r>
      <w:r w:rsidR="00CE6B42" w:rsidRPr="00757FC7">
        <w:rPr>
          <w:rFonts w:ascii="Angsana New" w:hAnsi="Angsana New" w:cs="Angsana New"/>
          <w:sz w:val="30"/>
          <w:szCs w:val="30"/>
        </w:rPr>
        <w:t>1.3</w:t>
      </w:r>
      <w:r w:rsidR="00FA13BA" w:rsidRPr="00757FC7">
        <w:rPr>
          <w:rFonts w:ascii="Angsana New" w:hAnsi="Angsana New" w:cs="Angsana New"/>
          <w:sz w:val="30"/>
          <w:szCs w:val="30"/>
        </w:rPr>
        <w:t>9</w:t>
      </w:r>
      <w:r w:rsidR="00931CCA" w:rsidRPr="00757FC7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4958095E" w14:textId="515E1BFC" w:rsidR="00B3046F" w:rsidRPr="00757FC7" w:rsidRDefault="00AC1198" w:rsidP="0088487A">
      <w:pPr>
        <w:autoSpaceDE w:val="0"/>
        <w:autoSpaceDN w:val="0"/>
        <w:adjustRightInd w:val="0"/>
        <w:spacing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3</w:t>
      </w:r>
      <w:r w:rsidR="00E67980" w:rsidRPr="00757FC7">
        <w:rPr>
          <w:rFonts w:ascii="Angsana New" w:hAnsi="Angsana New" w:cs="Angsana New" w:hint="cs"/>
          <w:sz w:val="30"/>
          <w:szCs w:val="30"/>
          <w:cs/>
        </w:rPr>
        <w:t>9</w:t>
      </w:r>
      <w:r w:rsidR="00EB7209" w:rsidRPr="00757FC7">
        <w:rPr>
          <w:rFonts w:ascii="Angsana New" w:hAnsi="Angsana New" w:cs="Angsana New"/>
          <w:sz w:val="30"/>
          <w:szCs w:val="30"/>
        </w:rPr>
        <w:t>.1.1</w:t>
      </w:r>
      <w:r w:rsidR="00416C17" w:rsidRPr="00757FC7">
        <w:rPr>
          <w:rFonts w:ascii="Angsana New" w:hAnsi="Angsana New" w:cs="Angsana New"/>
          <w:sz w:val="30"/>
          <w:szCs w:val="30"/>
        </w:rPr>
        <w:t>7</w:t>
      </w:r>
      <w:r w:rsidR="00EB7209" w:rsidRPr="00757FC7">
        <w:rPr>
          <w:rFonts w:ascii="Angsana New" w:hAnsi="Angsana New" w:cs="Angsana New"/>
          <w:sz w:val="30"/>
          <w:szCs w:val="30"/>
        </w:rPr>
        <w:tab/>
      </w:r>
      <w:r w:rsidR="00EB7209" w:rsidRPr="00757FC7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="00EB7209" w:rsidRPr="00757FC7">
        <w:rPr>
          <w:rFonts w:ascii="Angsana New" w:hAnsi="Angsana New" w:cs="Angsana New"/>
          <w:sz w:val="30"/>
          <w:szCs w:val="30"/>
        </w:rPr>
        <w:t>1,18</w:t>
      </w:r>
      <w:r w:rsidR="00B3046F" w:rsidRPr="00757FC7">
        <w:rPr>
          <w:rFonts w:ascii="Angsana New" w:hAnsi="Angsana New" w:cs="Angsana New"/>
          <w:sz w:val="30"/>
          <w:szCs w:val="30"/>
        </w:rPr>
        <w:t>0</w:t>
      </w:r>
      <w:r w:rsidR="00EB7209" w:rsidRPr="00757FC7">
        <w:rPr>
          <w:rFonts w:ascii="Angsana New" w:hAnsi="Angsana New" w:cs="Angsana New"/>
          <w:sz w:val="30"/>
          <w:szCs w:val="30"/>
        </w:rPr>
        <w:t xml:space="preserve"> </w:t>
      </w:r>
      <w:r w:rsidR="00EB7209" w:rsidRPr="00757FC7">
        <w:rPr>
          <w:rFonts w:ascii="Angsana New" w:hAnsi="Angsana New" w:cs="Angsana New"/>
          <w:sz w:val="30"/>
          <w:szCs w:val="30"/>
          <w:cs/>
        </w:rPr>
        <w:t>ล้านบาท</w:t>
      </w:r>
      <w:r w:rsidR="00630DDE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B7209" w:rsidRPr="00757FC7">
        <w:rPr>
          <w:rFonts w:ascii="Angsana New" w:hAnsi="Angsana New" w:cs="Angsana New"/>
          <w:sz w:val="30"/>
          <w:szCs w:val="30"/>
          <w:cs/>
        </w:rPr>
        <w:t>ให้กับ</w:t>
      </w:r>
      <w:r w:rsidR="005560E5" w:rsidRPr="00757FC7">
        <w:rPr>
          <w:rFonts w:ascii="Angsana New" w:hAnsi="Angsana New" w:cs="Angsana New" w:hint="cs"/>
          <w:sz w:val="30"/>
          <w:szCs w:val="30"/>
          <w:cs/>
        </w:rPr>
        <w:t xml:space="preserve">บริษัท </w:t>
      </w:r>
      <w:r w:rsidR="00EB7209" w:rsidRPr="00757FC7">
        <w:rPr>
          <w:rFonts w:ascii="Angsana New" w:hAnsi="Angsana New" w:cs="Angsana New"/>
          <w:sz w:val="30"/>
          <w:szCs w:val="30"/>
          <w:cs/>
        </w:rPr>
        <w:t>สยาม</w:t>
      </w:r>
      <w:r w:rsidR="005560E5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B7209" w:rsidRPr="00757FC7">
        <w:rPr>
          <w:rFonts w:ascii="Angsana New" w:hAnsi="Angsana New" w:cs="Angsana New"/>
          <w:sz w:val="30"/>
          <w:szCs w:val="30"/>
          <w:cs/>
        </w:rPr>
        <w:t>พ</w:t>
      </w:r>
      <w:r w:rsidR="00D10146" w:rsidRPr="00757FC7">
        <w:rPr>
          <w:rFonts w:ascii="Angsana New" w:hAnsi="Angsana New" w:cs="Angsana New"/>
          <w:sz w:val="30"/>
          <w:szCs w:val="30"/>
          <w:cs/>
        </w:rPr>
        <w:t>าว</w:t>
      </w:r>
      <w:proofErr w:type="spellStart"/>
      <w:r w:rsidR="00D10146" w:rsidRPr="00757FC7">
        <w:rPr>
          <w:rFonts w:ascii="Angsana New" w:hAnsi="Angsana New" w:cs="Angsana New"/>
          <w:sz w:val="30"/>
          <w:szCs w:val="30"/>
          <w:cs/>
        </w:rPr>
        <w:t>เวอร์</w:t>
      </w:r>
      <w:proofErr w:type="spellEnd"/>
      <w:r w:rsidR="00D10146" w:rsidRPr="00757FC7">
        <w:rPr>
          <w:rFonts w:ascii="Angsana New" w:hAnsi="Angsana New" w:cs="Angsana New"/>
          <w:sz w:val="30"/>
          <w:szCs w:val="30"/>
          <w:cs/>
        </w:rPr>
        <w:t xml:space="preserve"> จำกัด ซึ่งเป็นบริษัท</w:t>
      </w:r>
      <w:r w:rsidR="00D10146" w:rsidRPr="00757FC7">
        <w:rPr>
          <w:rFonts w:ascii="Angsana New" w:hAnsi="Angsana New" w:cs="Angsana New" w:hint="cs"/>
          <w:sz w:val="30"/>
          <w:szCs w:val="30"/>
          <w:cs/>
        </w:rPr>
        <w:t>ที่กิจการควบคุมร่วมกัน</w:t>
      </w:r>
    </w:p>
    <w:p w14:paraId="44A96336" w14:textId="77777777" w:rsidR="00217873" w:rsidRPr="00757FC7" w:rsidRDefault="00217873" w:rsidP="0088487A">
      <w:pPr>
        <w:autoSpaceDE w:val="0"/>
        <w:autoSpaceDN w:val="0"/>
        <w:adjustRightInd w:val="0"/>
        <w:spacing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 w:hint="cs"/>
          <w:sz w:val="30"/>
          <w:szCs w:val="30"/>
          <w:cs/>
        </w:rPr>
        <w:t>39.1.1</w:t>
      </w:r>
      <w:r w:rsidRPr="00757FC7">
        <w:rPr>
          <w:rFonts w:ascii="Angsana New" w:hAnsi="Angsana New" w:cs="Angsana New"/>
          <w:sz w:val="30"/>
          <w:szCs w:val="30"/>
        </w:rPr>
        <w:t>8</w:t>
      </w:r>
      <w:r w:rsidRPr="00757FC7">
        <w:rPr>
          <w:rFonts w:ascii="Angsana New" w:hAnsi="Angsana New" w:cs="Angsana New"/>
          <w:sz w:val="30"/>
          <w:szCs w:val="30"/>
        </w:rPr>
        <w:tab/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บริษัทฯ มีภาระผูกพันจากการทำบันทึกข้อตกลงเพื่อซื้อกิจการ </w:t>
      </w:r>
      <w:r w:rsidRPr="00757FC7">
        <w:rPr>
          <w:rFonts w:ascii="Angsana New" w:hAnsi="Angsana New" w:cs="Angsana New"/>
          <w:sz w:val="30"/>
          <w:szCs w:val="30"/>
        </w:rPr>
        <w:t>3</w:t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 บริษัท เป็นจำนวน </w:t>
      </w:r>
      <w:r w:rsidRPr="00757FC7">
        <w:rPr>
          <w:rFonts w:ascii="Angsana New" w:hAnsi="Angsana New" w:cs="Angsana New"/>
          <w:sz w:val="30"/>
          <w:szCs w:val="30"/>
        </w:rPr>
        <w:t>22.82</w:t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 ล้านบาท ชำระแล้ว </w:t>
      </w:r>
      <w:r w:rsidRPr="00757FC7">
        <w:rPr>
          <w:rFonts w:ascii="Angsana New" w:hAnsi="Angsana New" w:cs="Angsana New"/>
          <w:sz w:val="30"/>
          <w:szCs w:val="30"/>
        </w:rPr>
        <w:t>15</w:t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 ล้านบาท คงเหลือที่ต้องชำระ </w:t>
      </w:r>
      <w:r w:rsidRPr="00757FC7">
        <w:rPr>
          <w:rFonts w:ascii="Angsana New" w:hAnsi="Angsana New" w:cs="Angsana New"/>
          <w:sz w:val="30"/>
          <w:szCs w:val="30"/>
        </w:rPr>
        <w:t>7.82</w:t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  ล้านบาท</w:t>
      </w:r>
    </w:p>
    <w:p w14:paraId="7A0CCF84" w14:textId="5849A26F" w:rsidR="00B13967" w:rsidRPr="00757FC7" w:rsidRDefault="00B13967" w:rsidP="00B13967">
      <w:pPr>
        <w:autoSpaceDE w:val="0"/>
        <w:autoSpaceDN w:val="0"/>
        <w:adjustRightInd w:val="0"/>
        <w:spacing w:after="0" w:line="40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39.1.1</w:t>
      </w:r>
      <w:r w:rsidR="00F73EA7" w:rsidRPr="00757FC7">
        <w:rPr>
          <w:rFonts w:ascii="Angsana New" w:hAnsi="Angsana New" w:cs="Angsana New"/>
          <w:sz w:val="30"/>
          <w:szCs w:val="30"/>
        </w:rPr>
        <w:t>9</w:t>
      </w:r>
      <w:r w:rsidRPr="00757FC7">
        <w:rPr>
          <w:rFonts w:ascii="Angsana New" w:hAnsi="Angsana New" w:cs="Angsana New"/>
          <w:sz w:val="30"/>
          <w:szCs w:val="30"/>
        </w:rPr>
        <w:tab/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Pr="00757FC7">
        <w:rPr>
          <w:rFonts w:ascii="Angsana New" w:hAnsi="Angsana New" w:cs="Angsana New"/>
          <w:sz w:val="30"/>
          <w:szCs w:val="30"/>
        </w:rPr>
        <w:t>217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ล้านบาท ให้กับ</w:t>
      </w:r>
      <w:r w:rsidRPr="00757FC7">
        <w:rPr>
          <w:rFonts w:ascii="Angsana New" w:hAnsi="Angsana New" w:cs="Angsana New" w:hint="cs"/>
          <w:sz w:val="30"/>
          <w:szCs w:val="30"/>
          <w:cs/>
        </w:rPr>
        <w:t>บริษัท ประชารัฐชีวมวล แม่ลาน จำกัด โดยค้ำประกันตามสัดส่วนการถือหุ้นของ</w:t>
      </w:r>
      <w:r w:rsidRPr="00757FC7">
        <w:rPr>
          <w:rFonts w:ascii="Angsana New" w:hAnsi="Angsana New" w:cs="Angsana New"/>
          <w:sz w:val="30"/>
          <w:szCs w:val="30"/>
          <w:cs/>
        </w:rPr>
        <w:t>บริษัท อีโคเอ็นเนอยี่ กรุ๊ปคอร์ปอเรชั่น จำกัด</w:t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 ภายในวงเงิน </w:t>
      </w:r>
      <w:r w:rsidRPr="00757FC7">
        <w:rPr>
          <w:rFonts w:ascii="Angsana New" w:hAnsi="Angsana New" w:cs="Angsana New"/>
          <w:sz w:val="30"/>
          <w:szCs w:val="30"/>
        </w:rPr>
        <w:t xml:space="preserve">129.53 </w:t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</w:p>
    <w:p w14:paraId="5881E8DF" w14:textId="13098840" w:rsidR="00B13967" w:rsidRPr="00757FC7" w:rsidRDefault="00B13967" w:rsidP="00B13967">
      <w:pPr>
        <w:autoSpaceDE w:val="0"/>
        <w:autoSpaceDN w:val="0"/>
        <w:adjustRightInd w:val="0"/>
        <w:spacing w:after="0" w:line="40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39.1.</w:t>
      </w:r>
      <w:r w:rsidR="00F73EA7" w:rsidRPr="00757FC7">
        <w:rPr>
          <w:rFonts w:ascii="Angsana New" w:hAnsi="Angsana New" w:cs="Angsana New"/>
          <w:sz w:val="30"/>
          <w:szCs w:val="30"/>
        </w:rPr>
        <w:t>20</w:t>
      </w:r>
      <w:r w:rsidRPr="00757FC7">
        <w:rPr>
          <w:rFonts w:ascii="Angsana New" w:hAnsi="Angsana New" w:cs="Angsana New"/>
          <w:sz w:val="30"/>
          <w:szCs w:val="30"/>
        </w:rPr>
        <w:tab/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Pr="00757FC7">
        <w:rPr>
          <w:rFonts w:ascii="Angsana New" w:hAnsi="Angsana New" w:cs="Angsana New"/>
          <w:sz w:val="30"/>
          <w:szCs w:val="30"/>
        </w:rPr>
        <w:t>227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ล้านบาท ให้กับ</w:t>
      </w:r>
      <w:r w:rsidRPr="00757FC7">
        <w:rPr>
          <w:rFonts w:ascii="Angsana New" w:hAnsi="Angsana New" w:cs="Angsana New" w:hint="cs"/>
          <w:sz w:val="30"/>
          <w:szCs w:val="30"/>
          <w:cs/>
        </w:rPr>
        <w:t>บริษัท ประชารัฐชีวมวล บัง</w:t>
      </w:r>
      <w:proofErr w:type="spellStart"/>
      <w:r w:rsidRPr="00757FC7">
        <w:rPr>
          <w:rFonts w:ascii="Angsana New" w:hAnsi="Angsana New" w:cs="Angsana New" w:hint="cs"/>
          <w:sz w:val="30"/>
          <w:szCs w:val="30"/>
          <w:cs/>
        </w:rPr>
        <w:t>นังส</w:t>
      </w:r>
      <w:proofErr w:type="spellEnd"/>
      <w:r w:rsidRPr="00757FC7">
        <w:rPr>
          <w:rFonts w:ascii="Angsana New" w:hAnsi="Angsana New" w:cs="Angsana New" w:hint="cs"/>
          <w:sz w:val="30"/>
          <w:szCs w:val="30"/>
          <w:cs/>
        </w:rPr>
        <w:t>ตา จำกัด โดยค้ำประกันตามสัดส่วนการถือหุ้นของ</w:t>
      </w:r>
      <w:r w:rsidRPr="00757FC7">
        <w:rPr>
          <w:rFonts w:ascii="Angsana New" w:hAnsi="Angsana New" w:cs="Angsana New"/>
          <w:sz w:val="30"/>
          <w:szCs w:val="30"/>
          <w:cs/>
        </w:rPr>
        <w:t>บริษัท อีโคเอ็นเนอยี่ กรุ๊ปคอร์ปอเรชั่น จำกัด</w:t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 ภายในวงเงิน </w:t>
      </w:r>
      <w:r w:rsidRPr="00757FC7">
        <w:rPr>
          <w:rFonts w:ascii="Angsana New" w:hAnsi="Angsana New" w:cs="Angsana New"/>
          <w:sz w:val="30"/>
          <w:szCs w:val="30"/>
        </w:rPr>
        <w:t xml:space="preserve">135.63 </w:t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</w:p>
    <w:bookmarkEnd w:id="37"/>
    <w:p w14:paraId="6AECC774" w14:textId="23C8CBAB" w:rsidR="005912FC" w:rsidRPr="00757FC7" w:rsidRDefault="00AC1198" w:rsidP="00D6591B">
      <w:pPr>
        <w:tabs>
          <w:tab w:val="left" w:pos="426"/>
          <w:tab w:val="left" w:pos="993"/>
        </w:tabs>
        <w:autoSpaceDE w:val="0"/>
        <w:autoSpaceDN w:val="0"/>
        <w:adjustRightInd w:val="0"/>
        <w:spacing w:before="120" w:after="120" w:line="500" w:lineRule="exact"/>
        <w:ind w:firstLine="425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3</w:t>
      </w:r>
      <w:r w:rsidR="00E67980" w:rsidRPr="00757FC7">
        <w:rPr>
          <w:rFonts w:ascii="Angsana New" w:hAnsi="Angsana New" w:cs="Angsana New" w:hint="cs"/>
          <w:sz w:val="30"/>
          <w:szCs w:val="30"/>
          <w:cs/>
        </w:rPr>
        <w:t>9</w:t>
      </w:r>
      <w:r w:rsidR="005912FC" w:rsidRPr="00757FC7">
        <w:rPr>
          <w:rFonts w:ascii="Angsana New" w:hAnsi="Angsana New" w:cs="Angsana New"/>
          <w:sz w:val="30"/>
          <w:szCs w:val="30"/>
        </w:rPr>
        <w:t>.2</w:t>
      </w:r>
      <w:r w:rsidR="005912FC" w:rsidRPr="00757FC7">
        <w:rPr>
          <w:rFonts w:ascii="Angsana New" w:hAnsi="Angsana New" w:cs="Angsana New"/>
          <w:sz w:val="30"/>
          <w:szCs w:val="30"/>
        </w:rPr>
        <w:tab/>
      </w:r>
      <w:r w:rsidR="005912FC" w:rsidRPr="00757FC7">
        <w:rPr>
          <w:rFonts w:ascii="Angsana New" w:hAnsi="Angsana New" w:cs="Angsana New"/>
          <w:sz w:val="30"/>
          <w:szCs w:val="30"/>
          <w:cs/>
        </w:rPr>
        <w:t xml:space="preserve">บริษัท ช้างแรก </w:t>
      </w:r>
      <w:proofErr w:type="spellStart"/>
      <w:r w:rsidR="005912FC" w:rsidRPr="00757FC7">
        <w:rPr>
          <w:rFonts w:ascii="Angsana New" w:hAnsi="Angsana New" w:cs="Angsana New"/>
          <w:sz w:val="30"/>
          <w:szCs w:val="30"/>
          <w:cs/>
        </w:rPr>
        <w:t>ไบ</w:t>
      </w:r>
      <w:proofErr w:type="spellEnd"/>
      <w:r w:rsidR="005912FC" w:rsidRPr="00757FC7">
        <w:rPr>
          <w:rFonts w:ascii="Angsana New" w:hAnsi="Angsana New" w:cs="Angsana New"/>
          <w:sz w:val="30"/>
          <w:szCs w:val="30"/>
          <w:cs/>
        </w:rPr>
        <w:t>โอเพาเวอร์ จำกัด</w:t>
      </w:r>
    </w:p>
    <w:bookmarkEnd w:id="36"/>
    <w:p w14:paraId="16DE123F" w14:textId="5FAFD6EA" w:rsidR="001D433F" w:rsidRPr="00757FC7" w:rsidRDefault="00AC1198" w:rsidP="001D433F">
      <w:pPr>
        <w:autoSpaceDE w:val="0"/>
        <w:autoSpaceDN w:val="0"/>
        <w:adjustRightInd w:val="0"/>
        <w:spacing w:after="0" w:line="50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3</w:t>
      </w:r>
      <w:r w:rsidR="00E67980" w:rsidRPr="00757FC7">
        <w:rPr>
          <w:rFonts w:ascii="Angsana New" w:hAnsi="Angsana New" w:cs="Angsana New" w:hint="cs"/>
          <w:sz w:val="30"/>
          <w:szCs w:val="30"/>
          <w:cs/>
        </w:rPr>
        <w:t>9</w:t>
      </w:r>
      <w:r w:rsidR="004F1D8A" w:rsidRPr="00757FC7">
        <w:rPr>
          <w:rFonts w:ascii="Angsana New" w:hAnsi="Angsana New" w:cs="Angsana New"/>
          <w:sz w:val="30"/>
          <w:szCs w:val="30"/>
        </w:rPr>
        <w:t>.2.1</w:t>
      </w:r>
      <w:r w:rsidR="004F1D8A" w:rsidRPr="00757FC7">
        <w:rPr>
          <w:rFonts w:ascii="Angsana New" w:hAnsi="Angsana New" w:cs="Angsana New"/>
          <w:sz w:val="30"/>
          <w:szCs w:val="30"/>
        </w:rPr>
        <w:tab/>
      </w:r>
      <w:r w:rsidR="004F1D8A" w:rsidRPr="00757FC7">
        <w:rPr>
          <w:rFonts w:ascii="Angsana New" w:hAnsi="Angsana New" w:cs="Angsana New"/>
          <w:sz w:val="30"/>
          <w:szCs w:val="30"/>
          <w:cs/>
        </w:rPr>
        <w:t xml:space="preserve">บริษัทฯ </w:t>
      </w:r>
      <w:r w:rsidR="001D433F" w:rsidRPr="00757FC7">
        <w:rPr>
          <w:rFonts w:ascii="Angsana New" w:hAnsi="Angsana New" w:cs="Angsana New"/>
          <w:sz w:val="30"/>
          <w:szCs w:val="30"/>
          <w:cs/>
        </w:rPr>
        <w:t xml:space="preserve">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เป็นจำนวนเงิน 1 ล้าน ค้ำประกันโดยเงินฝาก ตามหมายเหตุ </w:t>
      </w:r>
      <w:r w:rsidR="002F70DD" w:rsidRPr="00757FC7">
        <w:rPr>
          <w:rFonts w:ascii="Angsana New" w:hAnsi="Angsana New" w:cs="Angsana New" w:hint="cs"/>
          <w:sz w:val="30"/>
          <w:szCs w:val="30"/>
          <w:cs/>
        </w:rPr>
        <w:t>11</w:t>
      </w:r>
    </w:p>
    <w:p w14:paraId="434028BB" w14:textId="2C593781" w:rsidR="004F1D8A" w:rsidRPr="00757FC7" w:rsidRDefault="00AC1198" w:rsidP="001D433F">
      <w:pPr>
        <w:autoSpaceDE w:val="0"/>
        <w:autoSpaceDN w:val="0"/>
        <w:adjustRightInd w:val="0"/>
        <w:spacing w:after="0" w:line="500" w:lineRule="exact"/>
        <w:ind w:left="1701" w:hanging="709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sz w:val="30"/>
          <w:szCs w:val="30"/>
        </w:rPr>
        <w:t>3</w:t>
      </w:r>
      <w:r w:rsidR="00E67980" w:rsidRPr="00757FC7">
        <w:rPr>
          <w:rFonts w:ascii="Angsana New" w:hAnsi="Angsana New" w:cs="Angsana New" w:hint="cs"/>
          <w:sz w:val="30"/>
          <w:szCs w:val="30"/>
          <w:cs/>
        </w:rPr>
        <w:t>9</w:t>
      </w:r>
      <w:r w:rsidR="004F1D8A" w:rsidRPr="00757FC7">
        <w:rPr>
          <w:rFonts w:ascii="Angsana New" w:hAnsi="Angsana New" w:cs="Angsana New"/>
          <w:sz w:val="30"/>
          <w:szCs w:val="30"/>
        </w:rPr>
        <w:t>.2.2</w:t>
      </w:r>
      <w:r w:rsidR="004F1D8A" w:rsidRPr="00757FC7">
        <w:rPr>
          <w:rFonts w:ascii="Angsana New" w:hAnsi="Angsana New" w:cs="Angsana New"/>
          <w:sz w:val="30"/>
          <w:szCs w:val="30"/>
        </w:rPr>
        <w:tab/>
      </w:r>
      <w:r w:rsidR="004F1D8A" w:rsidRPr="00757FC7">
        <w:rPr>
          <w:rFonts w:ascii="Angsana New" w:eastAsia="Times New Roman" w:hAnsi="Angsana New" w:cs="Angsana New"/>
          <w:sz w:val="30"/>
          <w:szCs w:val="30"/>
          <w:cs/>
        </w:rPr>
        <w:t>บริษัทฯ</w:t>
      </w:r>
      <w:r w:rsidR="00A94BCF" w:rsidRPr="00757FC7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4F1D8A" w:rsidRPr="00757FC7">
        <w:rPr>
          <w:rFonts w:ascii="Angsana New" w:eastAsia="Times New Roman" w:hAnsi="Angsana New" w:cs="Angsana New"/>
          <w:sz w:val="30"/>
          <w:szCs w:val="30"/>
          <w:cs/>
        </w:rPr>
        <w:t>มีภาระผูกพันจากการ</w:t>
      </w:r>
      <w:r w:rsidR="006D6F6C" w:rsidRPr="00757FC7">
        <w:rPr>
          <w:rFonts w:ascii="Angsana New" w:eastAsia="Times New Roman" w:hAnsi="Angsana New" w:cs="Angsana New" w:hint="cs"/>
          <w:sz w:val="30"/>
          <w:szCs w:val="30"/>
          <w:cs/>
        </w:rPr>
        <w:t>ซื้อสินค้าและ</w:t>
      </w:r>
      <w:r w:rsidR="004F1D8A" w:rsidRPr="00757FC7">
        <w:rPr>
          <w:rFonts w:ascii="Angsana New" w:eastAsia="Times New Roman" w:hAnsi="Angsana New" w:cs="Angsana New"/>
          <w:sz w:val="30"/>
          <w:szCs w:val="30"/>
          <w:cs/>
        </w:rPr>
        <w:t>บริการ</w:t>
      </w:r>
      <w:r w:rsidR="000F30F1" w:rsidRPr="00757FC7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4F1D8A" w:rsidRPr="00757FC7">
        <w:rPr>
          <w:rFonts w:ascii="Angsana New" w:eastAsia="Times New Roman" w:hAnsi="Angsana New" w:cs="Angsana New"/>
          <w:sz w:val="30"/>
          <w:szCs w:val="30"/>
          <w:cs/>
        </w:rPr>
        <w:t xml:space="preserve">เป็นจำนวน </w:t>
      </w:r>
      <w:r w:rsidR="00FC4E85" w:rsidRPr="00757FC7">
        <w:rPr>
          <w:rFonts w:ascii="Angsana New" w:eastAsia="Times New Roman" w:hAnsi="Angsana New" w:cs="Angsana New"/>
          <w:sz w:val="30"/>
          <w:szCs w:val="30"/>
        </w:rPr>
        <w:t>7.18</w:t>
      </w:r>
      <w:r w:rsidR="00630DDE" w:rsidRPr="00757FC7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4F1D8A" w:rsidRPr="00757FC7">
        <w:rPr>
          <w:rFonts w:ascii="Angsana New" w:eastAsia="Times New Roman" w:hAnsi="Angsana New" w:cs="Angsana New"/>
          <w:sz w:val="30"/>
          <w:szCs w:val="30"/>
          <w:cs/>
        </w:rPr>
        <w:t>ล้านบาท จ่ายชำระแล้ว</w:t>
      </w:r>
      <w:r w:rsidR="00305C00" w:rsidRPr="00757FC7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4F1D8A" w:rsidRPr="00757FC7">
        <w:rPr>
          <w:rFonts w:ascii="Angsana New" w:eastAsia="Times New Roman" w:hAnsi="Angsana New" w:cs="Angsana New"/>
          <w:sz w:val="30"/>
          <w:szCs w:val="30"/>
          <w:cs/>
        </w:rPr>
        <w:t xml:space="preserve">จำนวน </w:t>
      </w:r>
      <w:r w:rsidR="00FC4E85" w:rsidRPr="00757FC7">
        <w:rPr>
          <w:rFonts w:ascii="Angsana New" w:eastAsia="Times New Roman" w:hAnsi="Angsana New" w:cs="Angsana New"/>
          <w:sz w:val="30"/>
          <w:szCs w:val="30"/>
        </w:rPr>
        <w:t>4</w:t>
      </w:r>
      <w:r w:rsidR="006E0FEA" w:rsidRPr="00757FC7">
        <w:rPr>
          <w:rFonts w:ascii="Angsana New" w:eastAsia="Times New Roman" w:hAnsi="Angsana New" w:cs="Angsana New"/>
          <w:sz w:val="30"/>
          <w:szCs w:val="30"/>
        </w:rPr>
        <w:t>.</w:t>
      </w:r>
      <w:r w:rsidR="00A446C9" w:rsidRPr="00757FC7">
        <w:rPr>
          <w:rFonts w:ascii="Angsana New" w:eastAsia="Times New Roman" w:hAnsi="Angsana New" w:cs="Angsana New"/>
          <w:sz w:val="30"/>
          <w:szCs w:val="30"/>
        </w:rPr>
        <w:t>21</w:t>
      </w:r>
      <w:r w:rsidR="006E0FEA" w:rsidRPr="00757FC7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4F1D8A" w:rsidRPr="00757FC7">
        <w:rPr>
          <w:rFonts w:ascii="Angsana New" w:eastAsia="Times New Roman" w:hAnsi="Angsana New" w:cs="Angsana New"/>
          <w:sz w:val="30"/>
          <w:szCs w:val="30"/>
          <w:cs/>
        </w:rPr>
        <w:t xml:space="preserve">ล้านบาท ยอดคงเหลือที่ต้องชำระอีกจำนวน </w:t>
      </w:r>
      <w:r w:rsidR="00A446C9" w:rsidRPr="00757FC7">
        <w:rPr>
          <w:rFonts w:ascii="Angsana New" w:eastAsia="Times New Roman" w:hAnsi="Angsana New" w:cs="Angsana New"/>
          <w:sz w:val="30"/>
          <w:szCs w:val="30"/>
        </w:rPr>
        <w:t>2.97</w:t>
      </w:r>
      <w:r w:rsidR="005E354E" w:rsidRPr="00757FC7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4F1D8A" w:rsidRPr="00757FC7">
        <w:rPr>
          <w:rFonts w:ascii="Angsana New" w:eastAsia="Times New Roman" w:hAnsi="Angsana New" w:cs="Angsana New"/>
          <w:sz w:val="30"/>
          <w:szCs w:val="30"/>
          <w:cs/>
        </w:rPr>
        <w:t>ล้านบาท</w:t>
      </w:r>
    </w:p>
    <w:p w14:paraId="234C577E" w14:textId="3DAAB77B" w:rsidR="005912FC" w:rsidRPr="00757FC7" w:rsidRDefault="00AC1198" w:rsidP="00D6591B">
      <w:pPr>
        <w:tabs>
          <w:tab w:val="left" w:pos="426"/>
          <w:tab w:val="left" w:pos="993"/>
        </w:tabs>
        <w:autoSpaceDE w:val="0"/>
        <w:autoSpaceDN w:val="0"/>
        <w:adjustRightInd w:val="0"/>
        <w:spacing w:before="120" w:after="120" w:line="500" w:lineRule="exact"/>
        <w:ind w:firstLine="425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3</w:t>
      </w:r>
      <w:r w:rsidR="00E67980" w:rsidRPr="00757FC7">
        <w:rPr>
          <w:rFonts w:ascii="Angsana New" w:hAnsi="Angsana New" w:cs="Angsana New" w:hint="cs"/>
          <w:sz w:val="30"/>
          <w:szCs w:val="30"/>
          <w:cs/>
        </w:rPr>
        <w:t>9</w:t>
      </w:r>
      <w:r w:rsidR="005912FC" w:rsidRPr="00757FC7">
        <w:rPr>
          <w:rFonts w:ascii="Angsana New" w:hAnsi="Angsana New" w:cs="Angsana New"/>
          <w:sz w:val="30"/>
          <w:szCs w:val="30"/>
        </w:rPr>
        <w:t>.3</w:t>
      </w:r>
      <w:r w:rsidR="00D470B8" w:rsidRPr="00757FC7">
        <w:rPr>
          <w:rFonts w:ascii="Angsana New" w:hAnsi="Angsana New" w:cs="Angsana New"/>
          <w:sz w:val="30"/>
          <w:szCs w:val="30"/>
        </w:rPr>
        <w:tab/>
      </w:r>
      <w:r w:rsidR="005912FC" w:rsidRPr="00757FC7">
        <w:rPr>
          <w:rFonts w:ascii="Angsana New" w:hAnsi="Angsana New" w:cs="Angsana New"/>
          <w:sz w:val="30"/>
          <w:szCs w:val="30"/>
          <w:cs/>
        </w:rPr>
        <w:t>บริษัท ทุ่งสัง กรีน จำกัด</w:t>
      </w:r>
    </w:p>
    <w:p w14:paraId="37858923" w14:textId="6510C1C0" w:rsidR="00B06C4E" w:rsidRPr="00757FC7" w:rsidRDefault="00AC1198" w:rsidP="00D6591B">
      <w:pPr>
        <w:autoSpaceDE w:val="0"/>
        <w:autoSpaceDN w:val="0"/>
        <w:adjustRightInd w:val="0"/>
        <w:spacing w:after="0" w:line="50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3</w:t>
      </w:r>
      <w:r w:rsidR="00E67980" w:rsidRPr="00757FC7">
        <w:rPr>
          <w:rFonts w:ascii="Angsana New" w:hAnsi="Angsana New" w:cs="Angsana New" w:hint="cs"/>
          <w:sz w:val="30"/>
          <w:szCs w:val="30"/>
          <w:cs/>
        </w:rPr>
        <w:t>9</w:t>
      </w:r>
      <w:r w:rsidR="00B06C4E" w:rsidRPr="00757FC7">
        <w:rPr>
          <w:rFonts w:ascii="Angsana New" w:hAnsi="Angsana New" w:cs="Angsana New"/>
          <w:sz w:val="30"/>
          <w:szCs w:val="30"/>
        </w:rPr>
        <w:t>.3.1</w:t>
      </w:r>
      <w:r w:rsidR="00B06C4E" w:rsidRPr="00757FC7">
        <w:rPr>
          <w:rFonts w:ascii="Angsana New" w:hAnsi="Angsana New" w:cs="Angsana New"/>
          <w:sz w:val="30"/>
          <w:szCs w:val="30"/>
        </w:rPr>
        <w:tab/>
      </w:r>
      <w:r w:rsidR="00B06C4E" w:rsidRPr="00757FC7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มีภาระผูกพันจากการจ้างทนายความ มูลค่าตามสัญญาจำนวน </w:t>
      </w:r>
      <w:r w:rsidR="00B06C4E" w:rsidRPr="00757FC7">
        <w:rPr>
          <w:rFonts w:ascii="Angsana New" w:hAnsi="Angsana New" w:cs="Angsana New"/>
          <w:sz w:val="30"/>
          <w:szCs w:val="30"/>
        </w:rPr>
        <w:t>1</w:t>
      </w:r>
      <w:r w:rsidR="00B06C4E" w:rsidRPr="00757FC7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จ่ายชำระแล้วจำนวน </w:t>
      </w:r>
      <w:r w:rsidR="00B06C4E" w:rsidRPr="00757FC7">
        <w:rPr>
          <w:rFonts w:ascii="Angsana New" w:hAnsi="Angsana New" w:cs="Angsana New"/>
          <w:sz w:val="30"/>
          <w:szCs w:val="30"/>
        </w:rPr>
        <w:t>0.50</w:t>
      </w:r>
      <w:r w:rsidR="00B06C4E" w:rsidRPr="00757FC7">
        <w:rPr>
          <w:rFonts w:ascii="Angsana New" w:hAnsi="Angsana New" w:cs="Angsana New"/>
          <w:sz w:val="30"/>
          <w:szCs w:val="30"/>
          <w:cs/>
        </w:rPr>
        <w:t xml:space="preserve"> ล้านบาท และมียอดคงเหลือที่ต้องจ่ายชำระอีกจำนวน </w:t>
      </w:r>
      <w:r w:rsidR="00B06C4E" w:rsidRPr="00757FC7">
        <w:rPr>
          <w:rFonts w:ascii="Angsana New" w:hAnsi="Angsana New" w:cs="Angsana New"/>
          <w:sz w:val="30"/>
          <w:szCs w:val="30"/>
        </w:rPr>
        <w:t>0.50</w:t>
      </w:r>
      <w:r w:rsidR="00B06C4E" w:rsidRPr="00757FC7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</w:p>
    <w:p w14:paraId="18EACD4C" w14:textId="239AF161" w:rsidR="00B06C4E" w:rsidRPr="00757FC7" w:rsidRDefault="00AC1198" w:rsidP="00D6591B">
      <w:pPr>
        <w:autoSpaceDE w:val="0"/>
        <w:autoSpaceDN w:val="0"/>
        <w:adjustRightInd w:val="0"/>
        <w:spacing w:after="0" w:line="50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3</w:t>
      </w:r>
      <w:r w:rsidR="00E67980" w:rsidRPr="00757FC7">
        <w:rPr>
          <w:rFonts w:ascii="Angsana New" w:hAnsi="Angsana New" w:cs="Angsana New" w:hint="cs"/>
          <w:sz w:val="30"/>
          <w:szCs w:val="30"/>
          <w:cs/>
        </w:rPr>
        <w:t>9</w:t>
      </w:r>
      <w:r w:rsidR="00B06C4E" w:rsidRPr="00757FC7">
        <w:rPr>
          <w:rFonts w:ascii="Angsana New" w:hAnsi="Angsana New" w:cs="Angsana New"/>
          <w:sz w:val="30"/>
          <w:szCs w:val="30"/>
        </w:rPr>
        <w:t>.3.2</w:t>
      </w:r>
      <w:r w:rsidR="00B06C4E" w:rsidRPr="00757FC7">
        <w:rPr>
          <w:rFonts w:ascii="Angsana New" w:hAnsi="Angsana New" w:cs="Angsana New"/>
          <w:sz w:val="30"/>
          <w:szCs w:val="30"/>
        </w:rPr>
        <w:tab/>
      </w:r>
      <w:r w:rsidR="00B06C4E" w:rsidRPr="00757FC7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 เป็นจำนวนเงิน </w:t>
      </w:r>
      <w:r w:rsidR="00B06C4E" w:rsidRPr="00757FC7">
        <w:rPr>
          <w:rFonts w:ascii="Angsana New" w:hAnsi="Angsana New" w:cs="Angsana New"/>
          <w:sz w:val="30"/>
          <w:szCs w:val="30"/>
        </w:rPr>
        <w:t>0.14</w:t>
      </w:r>
      <w:r w:rsidR="00B06C4E" w:rsidRPr="00757FC7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ค้ำประกันโดยจดจำนองที่ดินพร้อมสิ่งปลูกสร้างและเครื่องจักรของโครงการ ตามหมายเหตุ </w:t>
      </w:r>
      <w:r w:rsidR="00A446AC" w:rsidRPr="00757FC7">
        <w:rPr>
          <w:rFonts w:ascii="Angsana New" w:hAnsi="Angsana New" w:cs="Angsana New"/>
          <w:sz w:val="30"/>
          <w:szCs w:val="30"/>
        </w:rPr>
        <w:t>11</w:t>
      </w:r>
      <w:r w:rsidR="00B06C4E" w:rsidRPr="00757FC7">
        <w:rPr>
          <w:rFonts w:ascii="Angsana New" w:hAnsi="Angsana New" w:cs="Angsana New"/>
          <w:sz w:val="30"/>
          <w:szCs w:val="30"/>
        </w:rPr>
        <w:t xml:space="preserve"> </w:t>
      </w:r>
      <w:r w:rsidR="00B06C4E" w:rsidRPr="00757FC7">
        <w:rPr>
          <w:rFonts w:ascii="Angsana New" w:hAnsi="Angsana New" w:cs="Angsana New"/>
          <w:sz w:val="30"/>
          <w:szCs w:val="30"/>
          <w:cs/>
        </w:rPr>
        <w:t>และโดยบริษัทที่เป็นผู้ถือหุ้น</w:t>
      </w:r>
    </w:p>
    <w:p w14:paraId="6402DCA3" w14:textId="28168708" w:rsidR="005912FC" w:rsidRPr="00757FC7" w:rsidRDefault="00AC1198" w:rsidP="00D6591B">
      <w:pPr>
        <w:autoSpaceDE w:val="0"/>
        <w:autoSpaceDN w:val="0"/>
        <w:adjustRightInd w:val="0"/>
        <w:spacing w:after="0" w:line="500" w:lineRule="exact"/>
        <w:ind w:left="1701" w:hanging="709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3</w:t>
      </w:r>
      <w:r w:rsidR="00E67980" w:rsidRPr="00757FC7">
        <w:rPr>
          <w:rFonts w:ascii="Angsana New" w:hAnsi="Angsana New" w:cs="Angsana New" w:hint="cs"/>
          <w:sz w:val="30"/>
          <w:szCs w:val="30"/>
          <w:cs/>
        </w:rPr>
        <w:t>9</w:t>
      </w:r>
      <w:r w:rsidR="001F44B2" w:rsidRPr="00757FC7">
        <w:rPr>
          <w:rFonts w:ascii="Angsana New" w:eastAsia="Times New Roman" w:hAnsi="Angsana New" w:cs="Angsana New"/>
          <w:sz w:val="30"/>
          <w:szCs w:val="30"/>
        </w:rPr>
        <w:t>.3.3</w:t>
      </w:r>
      <w:r w:rsidR="001F44B2" w:rsidRPr="00757FC7">
        <w:rPr>
          <w:rFonts w:ascii="Angsana New" w:eastAsia="Times New Roman" w:hAnsi="Angsana New" w:cs="Angsana New"/>
          <w:sz w:val="30"/>
          <w:szCs w:val="30"/>
        </w:rPr>
        <w:tab/>
      </w:r>
      <w:r w:rsidR="00C31CD9" w:rsidRPr="00757FC7">
        <w:rPr>
          <w:rFonts w:ascii="Angsana New" w:eastAsia="Times New Roman" w:hAnsi="Angsana New" w:cs="Angsana New" w:hint="cs"/>
          <w:sz w:val="30"/>
          <w:szCs w:val="30"/>
          <w:cs/>
        </w:rPr>
        <w:t>บริษัทฯ มีภาระผูกพันจากกา</w:t>
      </w:r>
      <w:r w:rsidR="0074232F" w:rsidRPr="00757FC7">
        <w:rPr>
          <w:rFonts w:ascii="Angsana New" w:eastAsia="Times New Roman" w:hAnsi="Angsana New" w:cs="Angsana New" w:hint="cs"/>
          <w:sz w:val="30"/>
          <w:szCs w:val="30"/>
          <w:cs/>
        </w:rPr>
        <w:t>รจ้าง</w:t>
      </w:r>
      <w:r w:rsidR="00C31CD9" w:rsidRPr="00757FC7">
        <w:rPr>
          <w:rFonts w:ascii="Angsana New" w:eastAsia="Times New Roman" w:hAnsi="Angsana New" w:cs="Angsana New" w:hint="cs"/>
          <w:sz w:val="30"/>
          <w:szCs w:val="30"/>
          <w:cs/>
        </w:rPr>
        <w:t xml:space="preserve">และบริการ เป็นจำนวน </w:t>
      </w:r>
      <w:r w:rsidR="00257631" w:rsidRPr="00757FC7">
        <w:rPr>
          <w:rFonts w:ascii="Angsana New" w:eastAsia="Times New Roman" w:hAnsi="Angsana New" w:cs="Angsana New"/>
          <w:sz w:val="30"/>
          <w:szCs w:val="30"/>
        </w:rPr>
        <w:t>4.</w:t>
      </w:r>
      <w:r w:rsidR="00BD4C9A" w:rsidRPr="00757FC7">
        <w:rPr>
          <w:rFonts w:ascii="Angsana New" w:eastAsia="Times New Roman" w:hAnsi="Angsana New" w:cs="Angsana New"/>
          <w:sz w:val="30"/>
          <w:szCs w:val="30"/>
        </w:rPr>
        <w:t>9</w:t>
      </w:r>
      <w:r w:rsidR="00B74649" w:rsidRPr="00757FC7">
        <w:rPr>
          <w:rFonts w:ascii="Angsana New" w:eastAsia="Times New Roman" w:hAnsi="Angsana New" w:cs="Angsana New"/>
          <w:sz w:val="30"/>
          <w:szCs w:val="30"/>
        </w:rPr>
        <w:t>6</w:t>
      </w:r>
      <w:r w:rsidR="00C31CD9" w:rsidRPr="00757FC7">
        <w:rPr>
          <w:rFonts w:ascii="Angsana New" w:eastAsia="Times New Roman" w:hAnsi="Angsana New" w:cs="Angsana New" w:hint="cs"/>
          <w:sz w:val="30"/>
          <w:szCs w:val="30"/>
          <w:cs/>
        </w:rPr>
        <w:t xml:space="preserve"> ล้านบาท จ่ายชำระแล้ว</w:t>
      </w:r>
      <w:r w:rsidR="00C31CD9" w:rsidRPr="00757FC7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C31CD9" w:rsidRPr="00757FC7">
        <w:rPr>
          <w:rFonts w:ascii="Angsana New" w:eastAsia="Times New Roman" w:hAnsi="Angsana New" w:cs="Angsana New" w:hint="cs"/>
          <w:sz w:val="30"/>
          <w:szCs w:val="30"/>
          <w:cs/>
        </w:rPr>
        <w:t xml:space="preserve">จำนวน </w:t>
      </w:r>
      <w:r w:rsidR="00003A80" w:rsidRPr="00757FC7">
        <w:rPr>
          <w:rFonts w:ascii="Angsana New" w:eastAsia="Times New Roman" w:hAnsi="Angsana New" w:cs="Angsana New" w:hint="cs"/>
          <w:sz w:val="30"/>
          <w:szCs w:val="30"/>
          <w:cs/>
        </w:rPr>
        <w:t>2.</w:t>
      </w:r>
      <w:r w:rsidR="003C1A15" w:rsidRPr="00757FC7">
        <w:rPr>
          <w:rFonts w:ascii="Angsana New" w:eastAsia="Times New Roman" w:hAnsi="Angsana New" w:cs="Angsana New"/>
          <w:sz w:val="30"/>
          <w:szCs w:val="30"/>
        </w:rPr>
        <w:t xml:space="preserve">35 </w:t>
      </w:r>
      <w:r w:rsidR="003C1A15" w:rsidRPr="00757FC7">
        <w:rPr>
          <w:rFonts w:ascii="Angsana New" w:eastAsia="Times New Roman" w:hAnsi="Angsana New" w:cs="Angsana New" w:hint="cs"/>
          <w:sz w:val="30"/>
          <w:szCs w:val="30"/>
          <w:cs/>
        </w:rPr>
        <w:t>ล้าน</w:t>
      </w:r>
      <w:r w:rsidR="00C31CD9" w:rsidRPr="00757FC7">
        <w:rPr>
          <w:rFonts w:ascii="Angsana New" w:eastAsia="Times New Roman" w:hAnsi="Angsana New" w:cs="Angsana New" w:hint="cs"/>
          <w:sz w:val="30"/>
          <w:szCs w:val="30"/>
          <w:cs/>
        </w:rPr>
        <w:t xml:space="preserve">บาท ยอดคงเหลือที่ต้องชำระอีกจำนวน </w:t>
      </w:r>
      <w:r w:rsidR="007B3E43" w:rsidRPr="00757FC7">
        <w:rPr>
          <w:rFonts w:ascii="Angsana New" w:eastAsia="Times New Roman" w:hAnsi="Angsana New" w:cs="Angsana New"/>
          <w:sz w:val="30"/>
          <w:szCs w:val="30"/>
        </w:rPr>
        <w:t>2.</w:t>
      </w:r>
      <w:r w:rsidR="003C1A15" w:rsidRPr="00757FC7">
        <w:rPr>
          <w:rFonts w:ascii="Angsana New" w:eastAsia="Times New Roman" w:hAnsi="Angsana New" w:cs="Angsana New"/>
          <w:sz w:val="30"/>
          <w:szCs w:val="30"/>
        </w:rPr>
        <w:t>61</w:t>
      </w:r>
      <w:r w:rsidR="00C31CD9" w:rsidRPr="00757FC7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C31CD9" w:rsidRPr="00757FC7">
        <w:rPr>
          <w:rFonts w:ascii="Angsana New" w:eastAsia="Times New Roman" w:hAnsi="Angsana New" w:cs="Angsana New" w:hint="cs"/>
          <w:sz w:val="30"/>
          <w:szCs w:val="30"/>
          <w:cs/>
        </w:rPr>
        <w:t>ล้านบาท</w:t>
      </w:r>
    </w:p>
    <w:p w14:paraId="0074D920" w14:textId="0F9E021B" w:rsidR="0088487A" w:rsidRPr="00757FC7" w:rsidRDefault="0088487A" w:rsidP="00D6591B">
      <w:pPr>
        <w:autoSpaceDE w:val="0"/>
        <w:autoSpaceDN w:val="0"/>
        <w:adjustRightInd w:val="0"/>
        <w:spacing w:after="0" w:line="500" w:lineRule="exact"/>
        <w:ind w:left="1701" w:hanging="709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 w:rsidRPr="00757FC7">
        <w:rPr>
          <w:rFonts w:ascii="Angsana New" w:eastAsia="Times New Roman" w:hAnsi="Angsana New" w:cs="Angsana New"/>
          <w:sz w:val="30"/>
          <w:szCs w:val="30"/>
          <w:cs/>
        </w:rPr>
        <w:br w:type="page"/>
      </w:r>
    </w:p>
    <w:p w14:paraId="538995BA" w14:textId="77777777" w:rsidR="0088487A" w:rsidRPr="00757FC7" w:rsidRDefault="0088487A" w:rsidP="0088487A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 xml:space="preserve">- </w:t>
      </w:r>
      <w:r w:rsidRPr="00757FC7">
        <w:rPr>
          <w:rFonts w:ascii="Angsana New" w:hAnsi="Angsana New" w:cs="Angsana New" w:hint="cs"/>
          <w:sz w:val="30"/>
          <w:szCs w:val="30"/>
          <w:cs/>
        </w:rPr>
        <w:t>88</w:t>
      </w:r>
      <w:r w:rsidRPr="00757FC7">
        <w:rPr>
          <w:rFonts w:ascii="Angsana New" w:hAnsi="Angsana New" w:cs="Angsana New"/>
          <w:sz w:val="30"/>
          <w:szCs w:val="30"/>
        </w:rPr>
        <w:t xml:space="preserve"> -</w:t>
      </w:r>
    </w:p>
    <w:p w14:paraId="6041EBB7" w14:textId="77777777" w:rsidR="0088487A" w:rsidRPr="00757FC7" w:rsidRDefault="0088487A" w:rsidP="0088487A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E994D87" w14:textId="430A38C6" w:rsidR="00F37C52" w:rsidRPr="00757FC7" w:rsidRDefault="00F37C52" w:rsidP="0088487A">
      <w:pPr>
        <w:autoSpaceDE w:val="0"/>
        <w:autoSpaceDN w:val="0"/>
        <w:adjustRightInd w:val="0"/>
        <w:spacing w:before="120" w:after="120" w:line="44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3</w:t>
      </w:r>
      <w:r w:rsidR="00E67980" w:rsidRPr="00757FC7">
        <w:rPr>
          <w:rFonts w:ascii="Angsana New" w:hAnsi="Angsana New" w:cs="Angsana New" w:hint="cs"/>
          <w:sz w:val="30"/>
          <w:szCs w:val="30"/>
          <w:cs/>
        </w:rPr>
        <w:t>9</w:t>
      </w:r>
      <w:r w:rsidRPr="00757FC7">
        <w:rPr>
          <w:rFonts w:ascii="Angsana New" w:hAnsi="Angsana New" w:cs="Angsana New"/>
          <w:sz w:val="30"/>
          <w:szCs w:val="30"/>
        </w:rPr>
        <w:t>.4</w:t>
      </w:r>
      <w:r w:rsidRPr="00757FC7">
        <w:rPr>
          <w:rFonts w:ascii="Angsana New" w:hAnsi="Angsana New" w:cs="Angsana New"/>
          <w:sz w:val="30"/>
          <w:szCs w:val="30"/>
        </w:rPr>
        <w:tab/>
      </w:r>
      <w:r w:rsidRPr="00757FC7">
        <w:rPr>
          <w:rFonts w:ascii="Angsana New" w:hAnsi="Angsana New" w:cs="Angsana New"/>
          <w:sz w:val="30"/>
          <w:szCs w:val="30"/>
          <w:cs/>
        </w:rPr>
        <w:t>บริษัท ปัตตานี กรีน จำกัด</w:t>
      </w:r>
    </w:p>
    <w:p w14:paraId="7A4005F0" w14:textId="58BA2EDE" w:rsidR="00F37C52" w:rsidRPr="00757FC7" w:rsidRDefault="00F37C52" w:rsidP="0088487A">
      <w:pPr>
        <w:autoSpaceDE w:val="0"/>
        <w:autoSpaceDN w:val="0"/>
        <w:adjustRightInd w:val="0"/>
        <w:spacing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3</w:t>
      </w:r>
      <w:r w:rsidR="00E67980" w:rsidRPr="00757FC7">
        <w:rPr>
          <w:rFonts w:ascii="Angsana New" w:hAnsi="Angsana New" w:cs="Angsana New" w:hint="cs"/>
          <w:sz w:val="30"/>
          <w:szCs w:val="30"/>
        </w:rPr>
        <w:t>9</w:t>
      </w:r>
      <w:r w:rsidRPr="00757FC7">
        <w:rPr>
          <w:rFonts w:ascii="Angsana New" w:hAnsi="Angsana New" w:cs="Angsana New"/>
          <w:sz w:val="30"/>
          <w:szCs w:val="30"/>
        </w:rPr>
        <w:t>.4.1</w:t>
      </w:r>
      <w:r w:rsidRPr="00757FC7">
        <w:rPr>
          <w:rFonts w:ascii="Angsana New" w:hAnsi="Angsana New" w:cs="Angsana New"/>
          <w:sz w:val="30"/>
          <w:szCs w:val="30"/>
        </w:rPr>
        <w:tab/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 เป็นจำนวนเงิน </w:t>
      </w:r>
      <w:r w:rsidRPr="00757FC7">
        <w:rPr>
          <w:rFonts w:ascii="Angsana New" w:hAnsi="Angsana New" w:cs="Angsana New"/>
          <w:sz w:val="30"/>
          <w:szCs w:val="30"/>
        </w:rPr>
        <w:t>0.</w:t>
      </w:r>
      <w:r w:rsidR="00AB1012" w:rsidRPr="00757FC7">
        <w:rPr>
          <w:rFonts w:ascii="Angsana New" w:hAnsi="Angsana New" w:cs="Angsana New"/>
          <w:sz w:val="30"/>
          <w:szCs w:val="30"/>
        </w:rPr>
        <w:t>66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ค้ำประกันโดยจดจำนองที่ดินพร้อมสิ่งปลูกสร้างและเครื่องจักรของโครงการ ตามหมายเหตุ </w:t>
      </w:r>
      <w:r w:rsidR="00A446AC" w:rsidRPr="00757FC7">
        <w:rPr>
          <w:rFonts w:ascii="Angsana New" w:hAnsi="Angsana New" w:cs="Angsana New"/>
          <w:sz w:val="30"/>
          <w:szCs w:val="30"/>
        </w:rPr>
        <w:t>11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และโดยบริษัทที่เป็นผู้ถือหุ้น</w:t>
      </w:r>
    </w:p>
    <w:p w14:paraId="5593814E" w14:textId="77777777" w:rsidR="0088487A" w:rsidRPr="00757FC7" w:rsidRDefault="00F37C52" w:rsidP="0088487A">
      <w:pPr>
        <w:autoSpaceDE w:val="0"/>
        <w:autoSpaceDN w:val="0"/>
        <w:adjustRightInd w:val="0"/>
        <w:spacing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3</w:t>
      </w:r>
      <w:r w:rsidR="00E67980" w:rsidRPr="00757FC7">
        <w:rPr>
          <w:rFonts w:ascii="Angsana New" w:hAnsi="Angsana New" w:cs="Angsana New" w:hint="cs"/>
          <w:sz w:val="30"/>
          <w:szCs w:val="30"/>
          <w:cs/>
        </w:rPr>
        <w:t>9</w:t>
      </w:r>
      <w:r w:rsidRPr="00757FC7">
        <w:rPr>
          <w:rFonts w:ascii="Angsana New" w:hAnsi="Angsana New" w:cs="Angsana New"/>
          <w:sz w:val="30"/>
          <w:szCs w:val="30"/>
        </w:rPr>
        <w:t>.4.2</w:t>
      </w:r>
      <w:r w:rsidRPr="00757FC7">
        <w:rPr>
          <w:rFonts w:ascii="Angsana New" w:hAnsi="Angsana New" w:cs="Angsana New"/>
          <w:sz w:val="30"/>
          <w:szCs w:val="30"/>
        </w:rPr>
        <w:tab/>
      </w:r>
      <w:r w:rsidRPr="00757FC7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</w:t>
      </w:r>
      <w:r w:rsidR="00203979" w:rsidRPr="00757FC7">
        <w:rPr>
          <w:rFonts w:ascii="Angsana New" w:hAnsi="Angsana New" w:cs="Angsana New" w:hint="cs"/>
          <w:sz w:val="30"/>
          <w:szCs w:val="30"/>
          <w:cs/>
        </w:rPr>
        <w:t>ซื้อสินค้าและ</w:t>
      </w:r>
      <w:r w:rsidR="009B7FF2" w:rsidRPr="00757FC7">
        <w:rPr>
          <w:rFonts w:ascii="Angsana New" w:hAnsi="Angsana New" w:cs="Angsana New" w:hint="cs"/>
          <w:sz w:val="30"/>
          <w:szCs w:val="30"/>
          <w:cs/>
        </w:rPr>
        <w:t>บริการ</w:t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 เป็น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25576E" w:rsidRPr="00757FC7">
        <w:rPr>
          <w:rFonts w:ascii="Angsana New" w:hAnsi="Angsana New" w:cs="Angsana New"/>
          <w:sz w:val="30"/>
          <w:szCs w:val="30"/>
        </w:rPr>
        <w:t>22.</w:t>
      </w:r>
      <w:r w:rsidR="00A065AA" w:rsidRPr="00757FC7">
        <w:rPr>
          <w:rFonts w:ascii="Angsana New" w:hAnsi="Angsana New" w:cs="Angsana New"/>
          <w:sz w:val="30"/>
          <w:szCs w:val="30"/>
        </w:rPr>
        <w:t>2</w:t>
      </w:r>
      <w:r w:rsidR="0025576E" w:rsidRPr="00757FC7">
        <w:rPr>
          <w:rFonts w:ascii="Angsana New" w:hAnsi="Angsana New" w:cs="Angsana New"/>
          <w:sz w:val="30"/>
          <w:szCs w:val="30"/>
        </w:rPr>
        <w:t>9</w:t>
      </w:r>
      <w:r w:rsidRPr="00757FC7">
        <w:rPr>
          <w:rFonts w:ascii="Angsana New" w:hAnsi="Angsana New" w:cs="Angsana New"/>
          <w:sz w:val="30"/>
          <w:szCs w:val="30"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ล้านบาท จ่ายชำระแล้วจำนวน </w:t>
      </w:r>
      <w:r w:rsidR="00407545" w:rsidRPr="00757FC7">
        <w:rPr>
          <w:rFonts w:ascii="Angsana New" w:hAnsi="Angsana New" w:cs="Angsana New"/>
          <w:sz w:val="30"/>
          <w:szCs w:val="30"/>
        </w:rPr>
        <w:t>14.90</w:t>
      </w:r>
      <w:r w:rsidRPr="00757FC7">
        <w:rPr>
          <w:rFonts w:ascii="Angsana New" w:hAnsi="Angsana New" w:cs="Angsana New"/>
          <w:sz w:val="30"/>
          <w:szCs w:val="30"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ล้านบาท คงเหลือที่ต้องชำระอีกจำนวน </w:t>
      </w:r>
      <w:r w:rsidR="00407545" w:rsidRPr="00757FC7">
        <w:rPr>
          <w:rFonts w:ascii="Angsana New" w:hAnsi="Angsana New" w:cs="Angsana New"/>
          <w:sz w:val="30"/>
          <w:szCs w:val="30"/>
        </w:rPr>
        <w:t>7.</w:t>
      </w:r>
      <w:r w:rsidR="005F578A" w:rsidRPr="00757FC7">
        <w:rPr>
          <w:rFonts w:ascii="Angsana New" w:hAnsi="Angsana New" w:cs="Angsana New"/>
          <w:sz w:val="30"/>
          <w:szCs w:val="30"/>
        </w:rPr>
        <w:t>39</w:t>
      </w:r>
      <w:r w:rsidRPr="00757FC7">
        <w:rPr>
          <w:rFonts w:ascii="Angsana New" w:hAnsi="Angsana New" w:cs="Angsana New"/>
          <w:sz w:val="30"/>
          <w:szCs w:val="30"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45ABE0DD" w14:textId="23AC4A92" w:rsidR="00527B8C" w:rsidRPr="00757FC7" w:rsidRDefault="00AC1198" w:rsidP="0088487A">
      <w:pPr>
        <w:tabs>
          <w:tab w:val="left" w:pos="993"/>
        </w:tabs>
        <w:autoSpaceDE w:val="0"/>
        <w:autoSpaceDN w:val="0"/>
        <w:adjustRightInd w:val="0"/>
        <w:spacing w:before="120" w:after="120" w:line="440" w:lineRule="exact"/>
        <w:ind w:left="994" w:hanging="562"/>
        <w:rPr>
          <w:rFonts w:ascii="Angsana New" w:hAnsi="Angsana New" w:cs="Angsana New"/>
          <w:sz w:val="30"/>
          <w:szCs w:val="30"/>
        </w:rPr>
      </w:pPr>
      <w:bookmarkStart w:id="38" w:name="_Hlk513111798"/>
      <w:r w:rsidRPr="00757FC7">
        <w:rPr>
          <w:rFonts w:ascii="Angsana New" w:hAnsi="Angsana New" w:cs="Angsana New"/>
          <w:sz w:val="30"/>
          <w:szCs w:val="30"/>
        </w:rPr>
        <w:t>3</w:t>
      </w:r>
      <w:r w:rsidR="00E67980" w:rsidRPr="00757FC7">
        <w:rPr>
          <w:rFonts w:ascii="Angsana New" w:hAnsi="Angsana New" w:cs="Angsana New" w:hint="cs"/>
          <w:sz w:val="30"/>
          <w:szCs w:val="30"/>
          <w:cs/>
        </w:rPr>
        <w:t>9</w:t>
      </w:r>
      <w:r w:rsidR="00527B8C" w:rsidRPr="00757FC7">
        <w:rPr>
          <w:rFonts w:ascii="Angsana New" w:hAnsi="Angsana New" w:cs="Angsana New"/>
          <w:sz w:val="30"/>
          <w:szCs w:val="30"/>
        </w:rPr>
        <w:t>.5</w:t>
      </w:r>
      <w:r w:rsidR="00527B8C" w:rsidRPr="00757FC7">
        <w:rPr>
          <w:rFonts w:ascii="Angsana New" w:hAnsi="Angsana New" w:cs="Angsana New"/>
          <w:sz w:val="30"/>
          <w:szCs w:val="30"/>
        </w:rPr>
        <w:tab/>
      </w:r>
      <w:r w:rsidR="00527B8C" w:rsidRPr="00757FC7">
        <w:rPr>
          <w:rFonts w:ascii="Angsana New" w:hAnsi="Angsana New" w:cs="Angsana New"/>
          <w:sz w:val="30"/>
          <w:szCs w:val="30"/>
          <w:cs/>
        </w:rPr>
        <w:t>บริษัท พัทลุง กรีน เพาเวอร์ จำกัด</w:t>
      </w:r>
    </w:p>
    <w:p w14:paraId="19F042A3" w14:textId="28831C6B" w:rsidR="00B06C4E" w:rsidRPr="00757FC7" w:rsidRDefault="00AC1198" w:rsidP="0088487A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3</w:t>
      </w:r>
      <w:r w:rsidR="00E67980" w:rsidRPr="00757FC7">
        <w:rPr>
          <w:rFonts w:ascii="Angsana New" w:hAnsi="Angsana New" w:cs="Angsana New" w:hint="cs"/>
          <w:sz w:val="30"/>
          <w:szCs w:val="30"/>
          <w:cs/>
        </w:rPr>
        <w:t>9</w:t>
      </w:r>
      <w:r w:rsidR="00B06C4E" w:rsidRPr="00757FC7">
        <w:rPr>
          <w:rFonts w:ascii="Angsana New" w:hAnsi="Angsana New" w:cs="Angsana New"/>
          <w:sz w:val="30"/>
          <w:szCs w:val="30"/>
        </w:rPr>
        <w:t>.5.1</w:t>
      </w:r>
      <w:r w:rsidR="00B06C4E" w:rsidRPr="00757FC7">
        <w:rPr>
          <w:rFonts w:ascii="Angsana New" w:hAnsi="Angsana New" w:cs="Angsana New"/>
          <w:sz w:val="30"/>
          <w:szCs w:val="30"/>
        </w:rPr>
        <w:tab/>
      </w:r>
      <w:r w:rsidR="00B06C4E" w:rsidRPr="00757FC7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 เป็นจำนวนเงิน </w:t>
      </w:r>
      <w:r w:rsidR="00B06C4E" w:rsidRPr="00757FC7">
        <w:rPr>
          <w:rFonts w:ascii="Angsana New" w:hAnsi="Angsana New" w:cs="Angsana New"/>
          <w:sz w:val="30"/>
          <w:szCs w:val="30"/>
        </w:rPr>
        <w:t>1.20</w:t>
      </w:r>
      <w:r w:rsidR="00B06C4E" w:rsidRPr="00757FC7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ค้ำประกันโดยจดจำนองที่ดินพร้อมสิ่งปลูกสร้างและเครื่องจักรของโครงการ ตามหมายเหตุ </w:t>
      </w:r>
      <w:r w:rsidR="00CC0A90" w:rsidRPr="00757FC7">
        <w:rPr>
          <w:rFonts w:ascii="Angsana New" w:hAnsi="Angsana New" w:cs="Angsana New"/>
          <w:sz w:val="30"/>
          <w:szCs w:val="30"/>
        </w:rPr>
        <w:t>11</w:t>
      </w:r>
      <w:r w:rsidR="00B06C4E" w:rsidRPr="00757FC7">
        <w:rPr>
          <w:rFonts w:ascii="Angsana New" w:hAnsi="Angsana New" w:cs="Angsana New"/>
          <w:sz w:val="30"/>
          <w:szCs w:val="30"/>
        </w:rPr>
        <w:t xml:space="preserve"> </w:t>
      </w:r>
      <w:r w:rsidR="00B06C4E" w:rsidRPr="00757FC7">
        <w:rPr>
          <w:rFonts w:ascii="Angsana New" w:hAnsi="Angsana New" w:cs="Angsana New"/>
          <w:sz w:val="30"/>
          <w:szCs w:val="30"/>
          <w:cs/>
        </w:rPr>
        <w:t>และโดยบริษัทที่เป็นผู้ถือหุ้น</w:t>
      </w:r>
    </w:p>
    <w:p w14:paraId="313927BB" w14:textId="534E435B" w:rsidR="00B06C4E" w:rsidRPr="00757FC7" w:rsidRDefault="00AC1198" w:rsidP="0088487A">
      <w:pPr>
        <w:autoSpaceDE w:val="0"/>
        <w:autoSpaceDN w:val="0"/>
        <w:adjustRightInd w:val="0"/>
        <w:spacing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3</w:t>
      </w:r>
      <w:r w:rsidR="00E67980" w:rsidRPr="00757FC7">
        <w:rPr>
          <w:rFonts w:ascii="Angsana New" w:hAnsi="Angsana New" w:cs="Angsana New" w:hint="cs"/>
          <w:sz w:val="30"/>
          <w:szCs w:val="30"/>
          <w:cs/>
        </w:rPr>
        <w:t>9</w:t>
      </w:r>
      <w:r w:rsidR="00B06C4E" w:rsidRPr="00757FC7">
        <w:rPr>
          <w:rFonts w:ascii="Angsana New" w:hAnsi="Angsana New" w:cs="Angsana New"/>
          <w:sz w:val="30"/>
          <w:szCs w:val="30"/>
        </w:rPr>
        <w:t>.5.</w:t>
      </w:r>
      <w:r w:rsidR="00E504BA" w:rsidRPr="00757FC7">
        <w:rPr>
          <w:rFonts w:ascii="Angsana New" w:hAnsi="Angsana New" w:cs="Angsana New"/>
          <w:sz w:val="30"/>
          <w:szCs w:val="30"/>
        </w:rPr>
        <w:t>2</w:t>
      </w:r>
      <w:r w:rsidR="00B06C4E" w:rsidRPr="00757FC7">
        <w:rPr>
          <w:rFonts w:ascii="Angsana New" w:hAnsi="Angsana New" w:cs="Angsana New"/>
          <w:sz w:val="30"/>
          <w:szCs w:val="30"/>
        </w:rPr>
        <w:tab/>
      </w:r>
      <w:r w:rsidR="00B06C4E" w:rsidRPr="00757FC7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มีภาระผูกพันจากการซื้อสินค้าและบริการ เป็นจำนวน </w:t>
      </w:r>
      <w:r w:rsidR="00311DE2" w:rsidRPr="00757FC7">
        <w:rPr>
          <w:rFonts w:ascii="Angsana New" w:hAnsi="Angsana New" w:cs="Angsana New"/>
          <w:sz w:val="30"/>
          <w:szCs w:val="30"/>
        </w:rPr>
        <w:t>12.04</w:t>
      </w:r>
      <w:r w:rsidR="00B06C4E" w:rsidRPr="00757FC7">
        <w:rPr>
          <w:rFonts w:ascii="Angsana New" w:hAnsi="Angsana New" w:cs="Angsana New"/>
          <w:sz w:val="30"/>
          <w:szCs w:val="30"/>
        </w:rPr>
        <w:t xml:space="preserve"> </w:t>
      </w:r>
      <w:r w:rsidR="00B06C4E" w:rsidRPr="00757FC7">
        <w:rPr>
          <w:rFonts w:ascii="Angsana New" w:hAnsi="Angsana New" w:cs="Angsana New"/>
          <w:sz w:val="30"/>
          <w:szCs w:val="30"/>
          <w:cs/>
        </w:rPr>
        <w:t xml:space="preserve">ล้านบาท จ่ายชำระแล้ว จำนวน </w:t>
      </w:r>
      <w:r w:rsidR="005350AD" w:rsidRPr="00757FC7">
        <w:rPr>
          <w:rFonts w:ascii="Angsana New" w:hAnsi="Angsana New" w:cs="Angsana New"/>
          <w:sz w:val="30"/>
          <w:szCs w:val="30"/>
        </w:rPr>
        <w:t>10.32</w:t>
      </w:r>
      <w:r w:rsidR="00B06C4E" w:rsidRPr="00757FC7">
        <w:rPr>
          <w:rFonts w:ascii="Angsana New" w:hAnsi="Angsana New" w:cs="Angsana New"/>
          <w:sz w:val="30"/>
          <w:szCs w:val="30"/>
        </w:rPr>
        <w:t xml:space="preserve"> </w:t>
      </w:r>
      <w:r w:rsidR="00B06C4E" w:rsidRPr="00757FC7">
        <w:rPr>
          <w:rFonts w:ascii="Angsana New" w:hAnsi="Angsana New" w:cs="Angsana New"/>
          <w:sz w:val="30"/>
          <w:szCs w:val="30"/>
          <w:cs/>
        </w:rPr>
        <w:t xml:space="preserve">ล้านบาท คงเหลือที่ต้องชำระอีกจำนวน </w:t>
      </w:r>
      <w:r w:rsidR="005350AD" w:rsidRPr="00757FC7">
        <w:rPr>
          <w:rFonts w:ascii="Angsana New" w:hAnsi="Angsana New" w:cs="Angsana New"/>
          <w:sz w:val="30"/>
          <w:szCs w:val="30"/>
        </w:rPr>
        <w:t>1.72</w:t>
      </w:r>
      <w:r w:rsidR="00B06C4E" w:rsidRPr="00757FC7">
        <w:rPr>
          <w:rFonts w:ascii="Angsana New" w:hAnsi="Angsana New" w:cs="Angsana New"/>
          <w:sz w:val="30"/>
          <w:szCs w:val="30"/>
        </w:rPr>
        <w:t xml:space="preserve"> </w:t>
      </w:r>
      <w:r w:rsidR="00B06C4E" w:rsidRPr="00757FC7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1E6D7B73" w14:textId="57641113" w:rsidR="00416C17" w:rsidRPr="00757FC7" w:rsidRDefault="00AC1198" w:rsidP="0088487A">
      <w:pPr>
        <w:autoSpaceDE w:val="0"/>
        <w:autoSpaceDN w:val="0"/>
        <w:adjustRightInd w:val="0"/>
        <w:spacing w:before="120" w:after="120" w:line="44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3</w:t>
      </w:r>
      <w:r w:rsidR="00E67980" w:rsidRPr="00757FC7">
        <w:rPr>
          <w:rFonts w:ascii="Angsana New" w:hAnsi="Angsana New" w:cs="Angsana New" w:hint="cs"/>
          <w:sz w:val="30"/>
          <w:szCs w:val="30"/>
          <w:cs/>
        </w:rPr>
        <w:t>9</w:t>
      </w:r>
      <w:r w:rsidR="00416C17" w:rsidRPr="00757FC7">
        <w:rPr>
          <w:rFonts w:ascii="Angsana New" w:hAnsi="Angsana New" w:cs="Angsana New"/>
          <w:sz w:val="30"/>
          <w:szCs w:val="30"/>
        </w:rPr>
        <w:t>.6</w:t>
      </w:r>
      <w:r w:rsidR="00416C17" w:rsidRPr="00757FC7">
        <w:rPr>
          <w:rFonts w:ascii="Angsana New" w:hAnsi="Angsana New" w:cs="Angsana New"/>
          <w:sz w:val="30"/>
          <w:szCs w:val="30"/>
        </w:rPr>
        <w:tab/>
      </w:r>
      <w:r w:rsidR="00416C17" w:rsidRPr="00757FC7">
        <w:rPr>
          <w:rFonts w:ascii="Angsana New" w:hAnsi="Angsana New" w:cs="Angsana New"/>
          <w:sz w:val="30"/>
          <w:szCs w:val="30"/>
          <w:cs/>
        </w:rPr>
        <w:t>บริษัท สตูล กรีน เพาเวอร์ จำกัด</w:t>
      </w:r>
    </w:p>
    <w:p w14:paraId="6925A512" w14:textId="6D7DF69C" w:rsidR="00416C17" w:rsidRPr="00757FC7" w:rsidRDefault="00AC1198" w:rsidP="0088487A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3</w:t>
      </w:r>
      <w:r w:rsidR="00E67980" w:rsidRPr="00757FC7">
        <w:rPr>
          <w:rFonts w:ascii="Angsana New" w:hAnsi="Angsana New" w:cs="Angsana New" w:hint="cs"/>
          <w:sz w:val="30"/>
          <w:szCs w:val="30"/>
          <w:cs/>
        </w:rPr>
        <w:t>9</w:t>
      </w:r>
      <w:r w:rsidR="00416C17" w:rsidRPr="00757FC7">
        <w:rPr>
          <w:rFonts w:ascii="Angsana New" w:hAnsi="Angsana New" w:cs="Angsana New"/>
          <w:sz w:val="30"/>
          <w:szCs w:val="30"/>
        </w:rPr>
        <w:t>.6.1</w:t>
      </w:r>
      <w:r w:rsidR="00416C17" w:rsidRPr="00757FC7">
        <w:rPr>
          <w:rFonts w:ascii="Angsana New" w:hAnsi="Angsana New" w:cs="Angsana New"/>
          <w:sz w:val="30"/>
          <w:szCs w:val="30"/>
        </w:rPr>
        <w:tab/>
      </w:r>
      <w:r w:rsidR="00416C17" w:rsidRPr="00757FC7">
        <w:rPr>
          <w:rFonts w:ascii="Angsana New" w:hAnsi="Angsana New" w:cs="Angsana New"/>
          <w:sz w:val="30"/>
          <w:szCs w:val="30"/>
          <w:cs/>
        </w:rPr>
        <w:t>บริษัทฯ 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</w:t>
      </w:r>
      <w:r w:rsidR="00630DDE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16C17" w:rsidRPr="00757FC7">
        <w:rPr>
          <w:rFonts w:ascii="Angsana New" w:hAnsi="Angsana New" w:cs="Angsana New"/>
          <w:sz w:val="30"/>
          <w:szCs w:val="30"/>
          <w:cs/>
        </w:rPr>
        <w:t xml:space="preserve">เป็นจำนวน </w:t>
      </w:r>
      <w:r w:rsidR="00416C17" w:rsidRPr="00757FC7">
        <w:rPr>
          <w:rFonts w:ascii="Angsana New" w:hAnsi="Angsana New" w:cs="Angsana New"/>
          <w:sz w:val="30"/>
          <w:szCs w:val="30"/>
        </w:rPr>
        <w:t>1.68</w:t>
      </w:r>
      <w:r w:rsidR="00416C17" w:rsidRPr="00757FC7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ค้ำประกันโดยจดจำนองที่ดินพร้อมสิ่งปลูกสร้างและเครื่องจักร ตามหมายเหตุ </w:t>
      </w:r>
      <w:r w:rsidR="00A446AC" w:rsidRPr="00757FC7">
        <w:rPr>
          <w:rFonts w:ascii="Angsana New" w:hAnsi="Angsana New" w:cs="Angsana New"/>
          <w:sz w:val="30"/>
          <w:szCs w:val="30"/>
        </w:rPr>
        <w:t>11</w:t>
      </w:r>
      <w:r w:rsidR="00416C17" w:rsidRPr="00757FC7">
        <w:rPr>
          <w:rFonts w:ascii="Angsana New" w:hAnsi="Angsana New" w:cs="Angsana New"/>
          <w:sz w:val="30"/>
          <w:szCs w:val="30"/>
        </w:rPr>
        <w:t xml:space="preserve"> </w:t>
      </w:r>
      <w:r w:rsidR="00416C17" w:rsidRPr="00757FC7">
        <w:rPr>
          <w:rFonts w:ascii="Angsana New" w:hAnsi="Angsana New" w:cs="Angsana New"/>
          <w:sz w:val="30"/>
          <w:szCs w:val="30"/>
          <w:cs/>
        </w:rPr>
        <w:t>และโดยบริษัทเป็นผู้ถือหุ้น</w:t>
      </w:r>
    </w:p>
    <w:p w14:paraId="643A8984" w14:textId="19DD50E2" w:rsidR="00416C17" w:rsidRPr="00757FC7" w:rsidRDefault="00AC1198" w:rsidP="0088487A">
      <w:pPr>
        <w:autoSpaceDE w:val="0"/>
        <w:autoSpaceDN w:val="0"/>
        <w:adjustRightInd w:val="0"/>
        <w:spacing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3</w:t>
      </w:r>
      <w:r w:rsidR="00E67980" w:rsidRPr="00757FC7">
        <w:rPr>
          <w:rFonts w:ascii="Angsana New" w:hAnsi="Angsana New" w:cs="Angsana New" w:hint="cs"/>
          <w:sz w:val="30"/>
          <w:szCs w:val="30"/>
          <w:cs/>
        </w:rPr>
        <w:t>9</w:t>
      </w:r>
      <w:r w:rsidR="00416C17" w:rsidRPr="00757FC7">
        <w:rPr>
          <w:rFonts w:ascii="Angsana New" w:hAnsi="Angsana New" w:cs="Angsana New"/>
          <w:sz w:val="30"/>
          <w:szCs w:val="30"/>
        </w:rPr>
        <w:t>.6.2</w:t>
      </w:r>
      <w:r w:rsidR="00416C17" w:rsidRPr="00757FC7">
        <w:rPr>
          <w:rFonts w:ascii="Angsana New" w:hAnsi="Angsana New" w:cs="Angsana New"/>
          <w:sz w:val="30"/>
          <w:szCs w:val="30"/>
        </w:rPr>
        <w:tab/>
      </w:r>
      <w:r w:rsidR="00416C17" w:rsidRPr="00757FC7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</w:t>
      </w:r>
      <w:r w:rsidR="00541880" w:rsidRPr="00757FC7">
        <w:rPr>
          <w:rFonts w:ascii="Angsana New" w:hAnsi="Angsana New" w:cs="Angsana New"/>
          <w:sz w:val="30"/>
          <w:szCs w:val="30"/>
          <w:cs/>
        </w:rPr>
        <w:t>ซื้อสินค้าและบริการ</w:t>
      </w:r>
      <w:r w:rsidR="00541880" w:rsidRPr="00757FC7">
        <w:rPr>
          <w:rFonts w:ascii="Angsana New" w:hAnsi="Angsana New" w:cs="Angsana New"/>
          <w:sz w:val="30"/>
          <w:szCs w:val="30"/>
        </w:rPr>
        <w:t xml:space="preserve"> </w:t>
      </w:r>
      <w:r w:rsidR="00416C17" w:rsidRPr="00757FC7">
        <w:rPr>
          <w:rFonts w:ascii="Angsana New" w:hAnsi="Angsana New" w:cs="Angsana New"/>
          <w:sz w:val="30"/>
          <w:szCs w:val="30"/>
          <w:cs/>
        </w:rPr>
        <w:t>เป็นจำนวน</w:t>
      </w:r>
      <w:r w:rsidR="00E61D0B" w:rsidRPr="00757FC7">
        <w:rPr>
          <w:rFonts w:ascii="Angsana New" w:hAnsi="Angsana New" w:cs="Angsana New"/>
          <w:sz w:val="30"/>
          <w:szCs w:val="30"/>
        </w:rPr>
        <w:t xml:space="preserve"> </w:t>
      </w:r>
      <w:r w:rsidR="00D600F7" w:rsidRPr="00757FC7">
        <w:rPr>
          <w:rFonts w:ascii="Angsana New" w:hAnsi="Angsana New" w:cs="Angsana New"/>
          <w:sz w:val="30"/>
          <w:szCs w:val="30"/>
        </w:rPr>
        <w:t>4.81</w:t>
      </w:r>
      <w:r w:rsidR="00416C17" w:rsidRPr="00757FC7">
        <w:rPr>
          <w:rFonts w:ascii="Angsana New" w:hAnsi="Angsana New" w:cs="Angsana New"/>
          <w:sz w:val="30"/>
          <w:szCs w:val="30"/>
        </w:rPr>
        <w:t xml:space="preserve"> </w:t>
      </w:r>
      <w:r w:rsidR="00416C17" w:rsidRPr="00757FC7">
        <w:rPr>
          <w:rFonts w:ascii="Angsana New" w:hAnsi="Angsana New" w:cs="Angsana New"/>
          <w:sz w:val="30"/>
          <w:szCs w:val="30"/>
          <w:cs/>
        </w:rPr>
        <w:t xml:space="preserve">ล้านบาท จ่ายชำระแล้วจำนวน </w:t>
      </w:r>
      <w:r w:rsidR="00D600F7" w:rsidRPr="00757FC7">
        <w:rPr>
          <w:rFonts w:ascii="Angsana New" w:hAnsi="Angsana New" w:cs="Angsana New"/>
          <w:sz w:val="30"/>
          <w:szCs w:val="30"/>
        </w:rPr>
        <w:t>3.</w:t>
      </w:r>
      <w:r w:rsidR="00997CA4" w:rsidRPr="00757FC7">
        <w:rPr>
          <w:rFonts w:ascii="Angsana New" w:hAnsi="Angsana New" w:cs="Angsana New" w:hint="cs"/>
          <w:sz w:val="30"/>
          <w:szCs w:val="30"/>
          <w:cs/>
        </w:rPr>
        <w:t>74</w:t>
      </w:r>
      <w:r w:rsidR="00490B7E" w:rsidRPr="00757FC7">
        <w:rPr>
          <w:rFonts w:ascii="Angsana New" w:hAnsi="Angsana New" w:cs="Angsana New"/>
          <w:sz w:val="30"/>
          <w:szCs w:val="30"/>
        </w:rPr>
        <w:t xml:space="preserve"> </w:t>
      </w:r>
      <w:r w:rsidR="00416C17" w:rsidRPr="00757FC7">
        <w:rPr>
          <w:rFonts w:ascii="Angsana New" w:hAnsi="Angsana New" w:cs="Angsana New"/>
          <w:sz w:val="30"/>
          <w:szCs w:val="30"/>
          <w:cs/>
        </w:rPr>
        <w:t xml:space="preserve">ล้านบาท คงเหลือที่ต้องชำระอีกจำนวน </w:t>
      </w:r>
      <w:r w:rsidR="00D600F7" w:rsidRPr="00757FC7">
        <w:rPr>
          <w:rFonts w:ascii="Angsana New" w:hAnsi="Angsana New" w:cs="Angsana New"/>
          <w:sz w:val="30"/>
          <w:szCs w:val="30"/>
        </w:rPr>
        <w:t>1.</w:t>
      </w:r>
      <w:r w:rsidR="00997CA4" w:rsidRPr="00757FC7">
        <w:rPr>
          <w:rFonts w:ascii="Angsana New" w:hAnsi="Angsana New" w:cs="Angsana New"/>
          <w:sz w:val="30"/>
          <w:szCs w:val="30"/>
        </w:rPr>
        <w:t>07</w:t>
      </w:r>
      <w:r w:rsidR="00D600F7" w:rsidRPr="00757FC7">
        <w:rPr>
          <w:rFonts w:ascii="Angsana New" w:hAnsi="Angsana New" w:cs="Angsana New"/>
          <w:sz w:val="30"/>
          <w:szCs w:val="30"/>
        </w:rPr>
        <w:t xml:space="preserve"> </w:t>
      </w:r>
      <w:r w:rsidR="00416C17" w:rsidRPr="00757FC7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53E5600F" w14:textId="1EE7DD1E" w:rsidR="00F37C52" w:rsidRPr="00757FC7" w:rsidRDefault="00F37C52" w:rsidP="0088487A">
      <w:pPr>
        <w:autoSpaceDE w:val="0"/>
        <w:autoSpaceDN w:val="0"/>
        <w:adjustRightInd w:val="0"/>
        <w:spacing w:before="120" w:after="120" w:line="44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3</w:t>
      </w:r>
      <w:r w:rsidR="00E67980" w:rsidRPr="00757FC7">
        <w:rPr>
          <w:rFonts w:ascii="Angsana New" w:hAnsi="Angsana New" w:cs="Angsana New" w:hint="cs"/>
          <w:sz w:val="30"/>
          <w:szCs w:val="30"/>
          <w:cs/>
        </w:rPr>
        <w:t>9</w:t>
      </w:r>
      <w:r w:rsidRPr="00757FC7">
        <w:rPr>
          <w:rFonts w:ascii="Angsana New" w:hAnsi="Angsana New" w:cs="Angsana New"/>
          <w:sz w:val="30"/>
          <w:szCs w:val="30"/>
        </w:rPr>
        <w:t>.7</w:t>
      </w:r>
      <w:r w:rsidRPr="00757FC7">
        <w:rPr>
          <w:rFonts w:ascii="Angsana New" w:hAnsi="Angsana New" w:cs="Angsana New"/>
          <w:sz w:val="30"/>
          <w:szCs w:val="30"/>
        </w:rPr>
        <w:tab/>
      </w:r>
      <w:r w:rsidRPr="00757FC7">
        <w:rPr>
          <w:rFonts w:ascii="Angsana New" w:hAnsi="Angsana New" w:cs="Angsana New"/>
          <w:sz w:val="30"/>
          <w:szCs w:val="30"/>
          <w:cs/>
        </w:rPr>
        <w:t>บริษัท แม่วงศ์ เอ็นเนอยี่ จำกัด</w:t>
      </w:r>
    </w:p>
    <w:p w14:paraId="21A31191" w14:textId="57462CF2" w:rsidR="00F37C52" w:rsidRPr="00757FC7" w:rsidRDefault="00F37C52" w:rsidP="0088487A">
      <w:pPr>
        <w:autoSpaceDE w:val="0"/>
        <w:autoSpaceDN w:val="0"/>
        <w:adjustRightInd w:val="0"/>
        <w:spacing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3</w:t>
      </w:r>
      <w:r w:rsidR="00E67980" w:rsidRPr="00757FC7">
        <w:rPr>
          <w:rFonts w:ascii="Angsana New" w:hAnsi="Angsana New" w:cs="Angsana New" w:hint="cs"/>
          <w:sz w:val="30"/>
          <w:szCs w:val="30"/>
          <w:cs/>
        </w:rPr>
        <w:t>9</w:t>
      </w:r>
      <w:r w:rsidRPr="00757FC7">
        <w:rPr>
          <w:rFonts w:ascii="Angsana New" w:hAnsi="Angsana New" w:cs="Angsana New"/>
          <w:sz w:val="30"/>
          <w:szCs w:val="30"/>
        </w:rPr>
        <w:t>.7.1</w:t>
      </w:r>
      <w:r w:rsidRPr="00757FC7">
        <w:rPr>
          <w:rFonts w:ascii="Angsana New" w:hAnsi="Angsana New" w:cs="Angsana New"/>
          <w:sz w:val="30"/>
          <w:szCs w:val="30"/>
        </w:rPr>
        <w:tab/>
      </w:r>
      <w:r w:rsidRPr="00757FC7">
        <w:rPr>
          <w:rFonts w:ascii="Angsana New" w:hAnsi="Angsana New" w:cs="Angsana New"/>
          <w:sz w:val="30"/>
          <w:szCs w:val="30"/>
          <w:cs/>
        </w:rPr>
        <w:t>บริษัทฯ มีหนี้สินที่อาจจะเกิดขึ้นจากการที่ธนาคารออกหนังสือค้ำประกันการใช้</w:t>
      </w:r>
      <w:r w:rsidR="00CB3ABC" w:rsidRPr="00757FC7">
        <w:rPr>
          <w:rFonts w:ascii="Angsana New" w:hAnsi="Angsana New" w:cs="Angsana New" w:hint="cs"/>
          <w:sz w:val="30"/>
          <w:szCs w:val="30"/>
          <w:cs/>
        </w:rPr>
        <w:t>กระแส</w:t>
      </w:r>
      <w:r w:rsidRPr="00757FC7">
        <w:rPr>
          <w:rFonts w:ascii="Angsana New" w:hAnsi="Angsana New" w:cs="Angsana New"/>
          <w:sz w:val="30"/>
          <w:szCs w:val="30"/>
          <w:cs/>
        </w:rPr>
        <w:t>ไฟฟ้าเป็นจำนวนเงิน</w:t>
      </w:r>
      <w:r w:rsidRPr="00757FC7">
        <w:rPr>
          <w:rFonts w:ascii="Angsana New" w:hAnsi="Angsana New" w:cs="Angsana New"/>
          <w:sz w:val="30"/>
          <w:szCs w:val="30"/>
        </w:rPr>
        <w:t xml:space="preserve"> </w:t>
      </w:r>
      <w:r w:rsidR="00D600F7" w:rsidRPr="00757FC7">
        <w:rPr>
          <w:rFonts w:ascii="Angsana New" w:hAnsi="Angsana New" w:cs="Angsana New"/>
          <w:sz w:val="30"/>
          <w:szCs w:val="30"/>
        </w:rPr>
        <w:t>0.</w:t>
      </w:r>
      <w:r w:rsidR="008D1E59" w:rsidRPr="00757FC7">
        <w:rPr>
          <w:rFonts w:ascii="Angsana New" w:hAnsi="Angsana New" w:cs="Angsana New"/>
          <w:sz w:val="30"/>
          <w:szCs w:val="30"/>
        </w:rPr>
        <w:t>31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ค้ำประกันโดยเงินฝาก ตามหมายเหตุ</w:t>
      </w:r>
      <w:r w:rsidRPr="00757FC7">
        <w:rPr>
          <w:rFonts w:ascii="Angsana New" w:hAnsi="Angsana New" w:cs="Angsana New"/>
          <w:sz w:val="30"/>
          <w:szCs w:val="30"/>
        </w:rPr>
        <w:t xml:space="preserve"> 11</w:t>
      </w:r>
    </w:p>
    <w:p w14:paraId="07E5B3A8" w14:textId="153FAA55" w:rsidR="00F37C52" w:rsidRPr="00757FC7" w:rsidRDefault="00F37C52" w:rsidP="0088487A">
      <w:pPr>
        <w:autoSpaceDE w:val="0"/>
        <w:autoSpaceDN w:val="0"/>
        <w:adjustRightInd w:val="0"/>
        <w:spacing w:before="120"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3</w:t>
      </w:r>
      <w:r w:rsidR="00E67980" w:rsidRPr="00757FC7">
        <w:rPr>
          <w:rFonts w:ascii="Angsana New" w:hAnsi="Angsana New" w:cs="Angsana New" w:hint="cs"/>
          <w:sz w:val="30"/>
          <w:szCs w:val="30"/>
          <w:cs/>
        </w:rPr>
        <w:t>9</w:t>
      </w:r>
      <w:r w:rsidRPr="00757FC7">
        <w:rPr>
          <w:rFonts w:ascii="Angsana New" w:hAnsi="Angsana New" w:cs="Angsana New"/>
          <w:sz w:val="30"/>
          <w:szCs w:val="30"/>
        </w:rPr>
        <w:t>.7.2</w:t>
      </w:r>
      <w:r w:rsidRPr="00757FC7">
        <w:rPr>
          <w:rFonts w:ascii="Angsana New" w:hAnsi="Angsana New" w:cs="Angsana New"/>
          <w:sz w:val="30"/>
          <w:szCs w:val="30"/>
        </w:rPr>
        <w:tab/>
      </w:r>
      <w:r w:rsidRPr="00757FC7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</w:t>
      </w:r>
      <w:r w:rsidRPr="00757FC7">
        <w:rPr>
          <w:rFonts w:ascii="Angsana New" w:hAnsi="Angsana New" w:cs="Angsana New" w:hint="cs"/>
          <w:sz w:val="30"/>
          <w:szCs w:val="30"/>
          <w:cs/>
        </w:rPr>
        <w:t>ซื้อสินค้าและ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บริการ </w:t>
      </w:r>
      <w:r w:rsidRPr="00757FC7">
        <w:rPr>
          <w:rFonts w:ascii="Angsana New" w:hAnsi="Angsana New" w:cs="Angsana New" w:hint="cs"/>
          <w:sz w:val="30"/>
          <w:szCs w:val="30"/>
          <w:cs/>
        </w:rPr>
        <w:t>เป็นจำนวน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431EB1" w:rsidRPr="00757FC7">
        <w:rPr>
          <w:rFonts w:ascii="Angsana New" w:hAnsi="Angsana New" w:cs="Angsana New"/>
          <w:sz w:val="30"/>
          <w:szCs w:val="30"/>
        </w:rPr>
        <w:t>9.07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จ่ายชำระแล้วจำนวน</w:t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23FD2" w:rsidRPr="00757FC7">
        <w:rPr>
          <w:rFonts w:ascii="Angsana New" w:hAnsi="Angsana New" w:cs="Angsana New"/>
          <w:sz w:val="30"/>
          <w:szCs w:val="30"/>
        </w:rPr>
        <w:t>3.</w:t>
      </w:r>
      <w:r w:rsidR="00431EB1" w:rsidRPr="00757FC7">
        <w:rPr>
          <w:rFonts w:ascii="Angsana New" w:hAnsi="Angsana New" w:cs="Angsana New"/>
          <w:sz w:val="30"/>
          <w:szCs w:val="30"/>
        </w:rPr>
        <w:t>69</w:t>
      </w:r>
      <w:r w:rsidRPr="00757FC7">
        <w:rPr>
          <w:rFonts w:ascii="Angsana New" w:hAnsi="Angsana New" w:cs="Angsana New"/>
          <w:sz w:val="30"/>
          <w:szCs w:val="30"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ล้านบาท คงเหลือที่จะต้องชำระ</w:t>
      </w:r>
      <w:r w:rsidRPr="00757FC7">
        <w:rPr>
          <w:rFonts w:ascii="Angsana New" w:hAnsi="Angsana New" w:cs="Angsana New" w:hint="cs"/>
          <w:sz w:val="30"/>
          <w:szCs w:val="30"/>
          <w:cs/>
        </w:rPr>
        <w:t>จำนวน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003A80" w:rsidRPr="00757FC7">
        <w:rPr>
          <w:rFonts w:ascii="Angsana New" w:hAnsi="Angsana New" w:cs="Angsana New" w:hint="cs"/>
          <w:sz w:val="30"/>
          <w:szCs w:val="30"/>
          <w:cs/>
        </w:rPr>
        <w:t>5.</w:t>
      </w:r>
      <w:r w:rsidR="008A2320" w:rsidRPr="00757FC7">
        <w:rPr>
          <w:rFonts w:ascii="Angsana New" w:hAnsi="Angsana New" w:cs="Angsana New"/>
          <w:sz w:val="30"/>
          <w:szCs w:val="30"/>
        </w:rPr>
        <w:t>38</w:t>
      </w:r>
      <w:r w:rsidRPr="00757FC7">
        <w:rPr>
          <w:rFonts w:ascii="Angsana New" w:hAnsi="Angsana New" w:cs="Angsana New"/>
          <w:sz w:val="30"/>
          <w:szCs w:val="30"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26A470FB" w14:textId="0BB6B6FB" w:rsidR="00527B8C" w:rsidRPr="00757FC7" w:rsidRDefault="00F37C52" w:rsidP="0088487A">
      <w:pPr>
        <w:autoSpaceDE w:val="0"/>
        <w:autoSpaceDN w:val="0"/>
        <w:adjustRightInd w:val="0"/>
        <w:spacing w:before="120"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3</w:t>
      </w:r>
      <w:r w:rsidR="00E67980" w:rsidRPr="00757FC7">
        <w:rPr>
          <w:rFonts w:ascii="Angsana New" w:hAnsi="Angsana New" w:cs="Angsana New" w:hint="cs"/>
          <w:sz w:val="30"/>
          <w:szCs w:val="30"/>
        </w:rPr>
        <w:t>9</w:t>
      </w:r>
      <w:r w:rsidRPr="00757FC7">
        <w:rPr>
          <w:rFonts w:ascii="Angsana New" w:hAnsi="Angsana New" w:cs="Angsana New"/>
          <w:sz w:val="30"/>
          <w:szCs w:val="30"/>
        </w:rPr>
        <w:t>.7.3</w:t>
      </w:r>
      <w:r w:rsidRPr="00757FC7">
        <w:rPr>
          <w:rFonts w:ascii="Angsana New" w:hAnsi="Angsana New" w:cs="Angsana New"/>
          <w:sz w:val="30"/>
          <w:szCs w:val="30"/>
        </w:rPr>
        <w:tab/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มีภาระผูกพันจากการทำสัญญาซื้อขายพืชพลังงาน มูลค่าตามสัญญาจำนวน </w:t>
      </w:r>
      <w:r w:rsidRPr="00757FC7">
        <w:rPr>
          <w:rFonts w:ascii="Angsana New" w:hAnsi="Angsana New" w:cs="Angsana New"/>
          <w:sz w:val="30"/>
          <w:szCs w:val="30"/>
        </w:rPr>
        <w:t>12.76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จ่ายชำระแล้วจำนวน </w:t>
      </w:r>
      <w:r w:rsidRPr="00757FC7">
        <w:rPr>
          <w:rFonts w:ascii="Angsana New" w:hAnsi="Angsana New" w:cs="Angsana New"/>
          <w:sz w:val="30"/>
          <w:szCs w:val="30"/>
        </w:rPr>
        <w:t>11.65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ล้านบาท คงเหลือที่ต้องชำระจำนวน </w:t>
      </w:r>
      <w:r w:rsidRPr="00757FC7">
        <w:rPr>
          <w:rFonts w:ascii="Angsana New" w:hAnsi="Angsana New" w:cs="Angsana New"/>
          <w:sz w:val="30"/>
          <w:szCs w:val="30"/>
        </w:rPr>
        <w:t>1.11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34DAA339" w14:textId="77777777" w:rsidR="0088487A" w:rsidRPr="00757FC7" w:rsidRDefault="0088487A" w:rsidP="0088487A">
      <w:pPr>
        <w:autoSpaceDE w:val="0"/>
        <w:autoSpaceDN w:val="0"/>
        <w:adjustRightInd w:val="0"/>
        <w:spacing w:before="120"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</w:p>
    <w:p w14:paraId="2CCF43DC" w14:textId="78946C2C" w:rsidR="0088487A" w:rsidRPr="00757FC7" w:rsidRDefault="0088487A" w:rsidP="00F14998">
      <w:pPr>
        <w:autoSpaceDE w:val="0"/>
        <w:autoSpaceDN w:val="0"/>
        <w:adjustRightInd w:val="0"/>
        <w:spacing w:before="120" w:after="0" w:line="4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sz w:val="30"/>
          <w:szCs w:val="30"/>
          <w:cs/>
        </w:rPr>
        <w:br w:type="page"/>
      </w:r>
    </w:p>
    <w:p w14:paraId="1D5CCA94" w14:textId="796B677F" w:rsidR="0088487A" w:rsidRPr="00757FC7" w:rsidRDefault="0088487A" w:rsidP="0088487A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 xml:space="preserve">- </w:t>
      </w:r>
      <w:r w:rsidRPr="00757FC7">
        <w:rPr>
          <w:rFonts w:ascii="Angsana New" w:hAnsi="Angsana New" w:cs="Angsana New" w:hint="cs"/>
          <w:sz w:val="30"/>
          <w:szCs w:val="30"/>
          <w:cs/>
        </w:rPr>
        <w:t>8</w:t>
      </w:r>
      <w:r w:rsidR="00147F31" w:rsidRPr="00757FC7">
        <w:rPr>
          <w:rFonts w:ascii="Angsana New" w:hAnsi="Angsana New" w:cs="Angsana New" w:hint="cs"/>
          <w:sz w:val="30"/>
          <w:szCs w:val="30"/>
          <w:cs/>
        </w:rPr>
        <w:t>9</w:t>
      </w:r>
      <w:r w:rsidRPr="00757FC7">
        <w:rPr>
          <w:rFonts w:ascii="Angsana New" w:hAnsi="Angsana New" w:cs="Angsana New"/>
          <w:sz w:val="30"/>
          <w:szCs w:val="30"/>
        </w:rPr>
        <w:t xml:space="preserve"> -</w:t>
      </w:r>
    </w:p>
    <w:p w14:paraId="0BD44857" w14:textId="77777777" w:rsidR="0088487A" w:rsidRPr="00757FC7" w:rsidRDefault="0088487A" w:rsidP="0088487A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</w:p>
    <w:bookmarkEnd w:id="38"/>
    <w:p w14:paraId="5F19DD45" w14:textId="4E9350F4" w:rsidR="00416C17" w:rsidRPr="00757FC7" w:rsidRDefault="00AC1198" w:rsidP="00A442E5">
      <w:pPr>
        <w:autoSpaceDE w:val="0"/>
        <w:autoSpaceDN w:val="0"/>
        <w:adjustRightInd w:val="0"/>
        <w:spacing w:after="120" w:line="480" w:lineRule="exact"/>
        <w:ind w:left="992" w:hanging="567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3</w:t>
      </w:r>
      <w:r w:rsidR="00E67980" w:rsidRPr="00757FC7">
        <w:rPr>
          <w:rFonts w:ascii="Angsana New" w:hAnsi="Angsana New" w:cs="Angsana New" w:hint="cs"/>
          <w:sz w:val="30"/>
          <w:szCs w:val="30"/>
          <w:cs/>
        </w:rPr>
        <w:t>9</w:t>
      </w:r>
      <w:r w:rsidR="00416C17" w:rsidRPr="00757FC7">
        <w:rPr>
          <w:rFonts w:ascii="Angsana New" w:hAnsi="Angsana New" w:cs="Angsana New"/>
          <w:sz w:val="30"/>
          <w:szCs w:val="30"/>
        </w:rPr>
        <w:t>.8</w:t>
      </w:r>
      <w:r w:rsidR="00416C17" w:rsidRPr="00757FC7">
        <w:rPr>
          <w:rFonts w:ascii="Angsana New" w:hAnsi="Angsana New" w:cs="Angsana New"/>
          <w:sz w:val="30"/>
          <w:szCs w:val="30"/>
        </w:rPr>
        <w:tab/>
      </w:r>
      <w:r w:rsidR="00416C17" w:rsidRPr="00757FC7">
        <w:rPr>
          <w:rFonts w:ascii="Angsana New" w:hAnsi="Angsana New" w:cs="Angsana New"/>
          <w:sz w:val="30"/>
          <w:szCs w:val="30"/>
          <w:cs/>
        </w:rPr>
        <w:t xml:space="preserve">บริษัท ทีพีซีเอช เพาเวอร์ </w:t>
      </w:r>
      <w:r w:rsidR="00416C17" w:rsidRPr="00757FC7">
        <w:rPr>
          <w:rFonts w:ascii="Angsana New" w:hAnsi="Angsana New" w:cs="Angsana New"/>
          <w:sz w:val="30"/>
          <w:szCs w:val="30"/>
        </w:rPr>
        <w:t xml:space="preserve">1 </w:t>
      </w:r>
      <w:r w:rsidR="00416C17" w:rsidRPr="00757FC7">
        <w:rPr>
          <w:rFonts w:ascii="Angsana New" w:hAnsi="Angsana New" w:cs="Angsana New"/>
          <w:sz w:val="30"/>
          <w:szCs w:val="30"/>
          <w:cs/>
        </w:rPr>
        <w:t>จำกัด</w:t>
      </w:r>
    </w:p>
    <w:p w14:paraId="7E4A7688" w14:textId="491D4146" w:rsidR="00416C17" w:rsidRPr="00757FC7" w:rsidRDefault="00AC1198" w:rsidP="00A442E5">
      <w:pPr>
        <w:autoSpaceDE w:val="0"/>
        <w:autoSpaceDN w:val="0"/>
        <w:adjustRightInd w:val="0"/>
        <w:spacing w:after="0" w:line="48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3</w:t>
      </w:r>
      <w:r w:rsidR="00E67980" w:rsidRPr="00757FC7">
        <w:rPr>
          <w:rFonts w:ascii="Angsana New" w:hAnsi="Angsana New" w:cs="Angsana New" w:hint="cs"/>
          <w:sz w:val="30"/>
          <w:szCs w:val="30"/>
          <w:cs/>
        </w:rPr>
        <w:t>9</w:t>
      </w:r>
      <w:r w:rsidR="00416C17" w:rsidRPr="00757FC7">
        <w:rPr>
          <w:rFonts w:ascii="Angsana New" w:hAnsi="Angsana New" w:cs="Angsana New"/>
          <w:sz w:val="30"/>
          <w:szCs w:val="30"/>
        </w:rPr>
        <w:t>.8.1</w:t>
      </w:r>
      <w:r w:rsidR="00416C17" w:rsidRPr="00757FC7">
        <w:rPr>
          <w:rFonts w:ascii="Angsana New" w:hAnsi="Angsana New" w:cs="Angsana New"/>
          <w:sz w:val="30"/>
          <w:szCs w:val="30"/>
        </w:rPr>
        <w:tab/>
      </w:r>
      <w:r w:rsidR="00416C17" w:rsidRPr="00757FC7">
        <w:rPr>
          <w:rFonts w:ascii="Angsana New" w:hAnsi="Angsana New" w:cs="Angsana New"/>
          <w:sz w:val="30"/>
          <w:szCs w:val="30"/>
          <w:cs/>
        </w:rPr>
        <w:t>บริษัทฯ มีหนี้สินที่อาจจะเกิดขึ้นจากการที่ธนาคารออกหนังสือค้ำประกัน</w:t>
      </w:r>
      <w:r w:rsidR="00D70E47" w:rsidRPr="00757FC7">
        <w:rPr>
          <w:rFonts w:ascii="Angsana New" w:hAnsi="Angsana New" w:cs="Angsana New" w:hint="cs"/>
          <w:sz w:val="30"/>
          <w:szCs w:val="30"/>
          <w:cs/>
        </w:rPr>
        <w:t>การใช้กระแสไฟฟ้า</w:t>
      </w:r>
      <w:r w:rsidR="00416C17" w:rsidRPr="00757FC7">
        <w:rPr>
          <w:rFonts w:ascii="Angsana New" w:hAnsi="Angsana New" w:cs="Angsana New"/>
          <w:sz w:val="30"/>
          <w:szCs w:val="30"/>
          <w:cs/>
        </w:rPr>
        <w:t xml:space="preserve">เป็นจำนวน </w:t>
      </w:r>
      <w:r w:rsidR="00D70E47" w:rsidRPr="00757FC7">
        <w:rPr>
          <w:rFonts w:ascii="Angsana New" w:hAnsi="Angsana New" w:cs="Angsana New"/>
          <w:sz w:val="30"/>
          <w:szCs w:val="30"/>
        </w:rPr>
        <w:t>1.20</w:t>
      </w:r>
      <w:r w:rsidR="00416C17" w:rsidRPr="00757FC7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ค้ำประกันโดยจดจำนองที่ดินพร้อมสิ่งปลูกสร้างและเครื่องจักรของโครงการ ตามหมายเหตุ </w:t>
      </w:r>
      <w:r w:rsidR="00A446AC" w:rsidRPr="00757FC7">
        <w:rPr>
          <w:rFonts w:ascii="Angsana New" w:hAnsi="Angsana New" w:cs="Angsana New"/>
          <w:sz w:val="30"/>
          <w:szCs w:val="30"/>
        </w:rPr>
        <w:t>11</w:t>
      </w:r>
      <w:r w:rsidR="00416C17" w:rsidRPr="00757FC7">
        <w:rPr>
          <w:rFonts w:ascii="Angsana New" w:hAnsi="Angsana New" w:cs="Angsana New"/>
          <w:sz w:val="30"/>
          <w:szCs w:val="30"/>
          <w:cs/>
        </w:rPr>
        <w:t xml:space="preserve"> และโดยบริษัทที่เป็นผู้ถือหุ้น</w:t>
      </w:r>
    </w:p>
    <w:p w14:paraId="3D606D51" w14:textId="69BEC88C" w:rsidR="00303B83" w:rsidRPr="00757FC7" w:rsidRDefault="00303B83" w:rsidP="00A442E5">
      <w:pPr>
        <w:autoSpaceDE w:val="0"/>
        <w:autoSpaceDN w:val="0"/>
        <w:adjustRightInd w:val="0"/>
        <w:spacing w:after="0" w:line="4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3</w:t>
      </w:r>
      <w:r w:rsidR="00E67980" w:rsidRPr="00757FC7">
        <w:rPr>
          <w:rFonts w:ascii="Angsana New" w:hAnsi="Angsana New" w:cs="Angsana New" w:hint="cs"/>
          <w:sz w:val="30"/>
          <w:szCs w:val="30"/>
          <w:cs/>
        </w:rPr>
        <w:t>9</w:t>
      </w:r>
      <w:r w:rsidRPr="00757FC7">
        <w:rPr>
          <w:rFonts w:ascii="Angsana New" w:hAnsi="Angsana New" w:cs="Angsana New"/>
          <w:sz w:val="30"/>
          <w:szCs w:val="30"/>
        </w:rPr>
        <w:t>.</w:t>
      </w:r>
      <w:r w:rsidRPr="00757FC7">
        <w:rPr>
          <w:rFonts w:ascii="Angsana New" w:hAnsi="Angsana New" w:cs="Angsana New" w:hint="cs"/>
          <w:sz w:val="30"/>
          <w:szCs w:val="30"/>
          <w:cs/>
        </w:rPr>
        <w:t>8</w:t>
      </w:r>
      <w:r w:rsidRPr="00757FC7">
        <w:rPr>
          <w:rFonts w:ascii="Angsana New" w:hAnsi="Angsana New" w:cs="Angsana New"/>
          <w:sz w:val="30"/>
          <w:szCs w:val="30"/>
        </w:rPr>
        <w:t>.</w:t>
      </w:r>
      <w:r w:rsidR="00D70E47" w:rsidRPr="00757FC7">
        <w:rPr>
          <w:rFonts w:ascii="Angsana New" w:hAnsi="Angsana New" w:cs="Angsana New"/>
          <w:sz w:val="30"/>
          <w:szCs w:val="30"/>
        </w:rPr>
        <w:t>2</w:t>
      </w:r>
      <w:r w:rsidRPr="00757FC7">
        <w:rPr>
          <w:rFonts w:ascii="Angsana New" w:hAnsi="Angsana New" w:cs="Angsana New"/>
          <w:sz w:val="30"/>
          <w:szCs w:val="30"/>
        </w:rPr>
        <w:tab/>
      </w:r>
      <w:r w:rsidRPr="00757FC7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</w:t>
      </w:r>
      <w:r w:rsidRPr="00757FC7">
        <w:rPr>
          <w:rFonts w:ascii="Angsana New" w:hAnsi="Angsana New" w:cs="Angsana New" w:hint="cs"/>
          <w:sz w:val="30"/>
          <w:szCs w:val="30"/>
          <w:cs/>
        </w:rPr>
        <w:t>ซื้อสินค้าและบริการ เป็น</w:t>
      </w:r>
      <w:r w:rsidRPr="00757FC7">
        <w:rPr>
          <w:rFonts w:ascii="Angsana New" w:hAnsi="Angsana New" w:cs="Angsana New"/>
          <w:sz w:val="30"/>
          <w:szCs w:val="30"/>
          <w:cs/>
        </w:rPr>
        <w:t>จำนวน</w:t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97C55" w:rsidRPr="00757FC7">
        <w:rPr>
          <w:rFonts w:ascii="Angsana New" w:hAnsi="Angsana New" w:cs="Angsana New"/>
          <w:sz w:val="30"/>
          <w:szCs w:val="30"/>
        </w:rPr>
        <w:t>5.79</w:t>
      </w:r>
      <w:r w:rsidRPr="00757FC7">
        <w:rPr>
          <w:rFonts w:ascii="Angsana New" w:hAnsi="Angsana New" w:cs="Angsana New"/>
          <w:sz w:val="30"/>
          <w:szCs w:val="30"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ล้านบาท จ่ายชำระแล้วจำนวน </w:t>
      </w:r>
      <w:r w:rsidR="00D239D1" w:rsidRPr="00757FC7">
        <w:rPr>
          <w:rFonts w:ascii="Angsana New" w:hAnsi="Angsana New" w:cs="Angsana New"/>
          <w:sz w:val="30"/>
          <w:szCs w:val="30"/>
        </w:rPr>
        <w:t>3.</w:t>
      </w:r>
      <w:r w:rsidR="00597C55" w:rsidRPr="00757FC7">
        <w:rPr>
          <w:rFonts w:ascii="Angsana New" w:hAnsi="Angsana New" w:cs="Angsana New"/>
          <w:sz w:val="30"/>
          <w:szCs w:val="30"/>
        </w:rPr>
        <w:t>96</w:t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ล้านบาท คงเหลือที่ต้องชำระอีกจำนวน </w:t>
      </w:r>
      <w:r w:rsidR="00597C55" w:rsidRPr="00757FC7">
        <w:rPr>
          <w:rFonts w:ascii="Angsana New" w:hAnsi="Angsana New" w:cs="Angsana New"/>
          <w:sz w:val="30"/>
          <w:szCs w:val="30"/>
        </w:rPr>
        <w:t>1.83</w:t>
      </w:r>
      <w:r w:rsidRPr="00757FC7">
        <w:rPr>
          <w:rFonts w:ascii="Angsana New" w:hAnsi="Angsana New" w:cs="Angsana New"/>
          <w:sz w:val="30"/>
          <w:szCs w:val="30"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2D15F667" w14:textId="710AE755" w:rsidR="00B92B0F" w:rsidRPr="00757FC7" w:rsidRDefault="00AC1198" w:rsidP="00A442E5">
      <w:pPr>
        <w:autoSpaceDE w:val="0"/>
        <w:autoSpaceDN w:val="0"/>
        <w:adjustRightInd w:val="0"/>
        <w:spacing w:before="120" w:after="120" w:line="48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3</w:t>
      </w:r>
      <w:r w:rsidR="00E67980" w:rsidRPr="00757FC7">
        <w:rPr>
          <w:rFonts w:ascii="Angsana New" w:hAnsi="Angsana New" w:cs="Angsana New" w:hint="cs"/>
          <w:sz w:val="30"/>
          <w:szCs w:val="30"/>
          <w:cs/>
        </w:rPr>
        <w:t>9</w:t>
      </w:r>
      <w:r w:rsidR="00B92B0F" w:rsidRPr="00757FC7">
        <w:rPr>
          <w:rFonts w:ascii="Angsana New" w:hAnsi="Angsana New" w:cs="Angsana New"/>
          <w:sz w:val="30"/>
          <w:szCs w:val="30"/>
        </w:rPr>
        <w:t>.9</w:t>
      </w:r>
      <w:r w:rsidR="00B92B0F" w:rsidRPr="00757FC7">
        <w:rPr>
          <w:rFonts w:ascii="Angsana New" w:hAnsi="Angsana New" w:cs="Angsana New"/>
          <w:sz w:val="30"/>
          <w:szCs w:val="30"/>
        </w:rPr>
        <w:tab/>
      </w:r>
      <w:r w:rsidR="00B92B0F" w:rsidRPr="00757FC7">
        <w:rPr>
          <w:rFonts w:ascii="Angsana New" w:hAnsi="Angsana New" w:cs="Angsana New"/>
          <w:sz w:val="30"/>
          <w:szCs w:val="30"/>
          <w:cs/>
        </w:rPr>
        <w:t xml:space="preserve">บริษัท ทีพีซีเอช เพาเวอร์ </w:t>
      </w:r>
      <w:r w:rsidR="00B92B0F" w:rsidRPr="00757FC7">
        <w:rPr>
          <w:rFonts w:ascii="Angsana New" w:hAnsi="Angsana New" w:cs="Angsana New"/>
          <w:sz w:val="30"/>
          <w:szCs w:val="30"/>
        </w:rPr>
        <w:t xml:space="preserve">2 </w:t>
      </w:r>
      <w:r w:rsidR="00B92B0F" w:rsidRPr="00757FC7">
        <w:rPr>
          <w:rFonts w:ascii="Angsana New" w:hAnsi="Angsana New" w:cs="Angsana New"/>
          <w:sz w:val="30"/>
          <w:szCs w:val="30"/>
          <w:cs/>
        </w:rPr>
        <w:t>จำกัด</w:t>
      </w:r>
    </w:p>
    <w:p w14:paraId="3E9AA0D0" w14:textId="54DD5D04" w:rsidR="00EC4C9C" w:rsidRPr="00757FC7" w:rsidRDefault="00AC1198" w:rsidP="00A442E5">
      <w:pPr>
        <w:autoSpaceDE w:val="0"/>
        <w:autoSpaceDN w:val="0"/>
        <w:adjustRightInd w:val="0"/>
        <w:spacing w:after="0" w:line="48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3</w:t>
      </w:r>
      <w:r w:rsidR="00E67980" w:rsidRPr="00757FC7">
        <w:rPr>
          <w:rFonts w:ascii="Angsana New" w:hAnsi="Angsana New" w:cs="Angsana New" w:hint="cs"/>
          <w:sz w:val="30"/>
          <w:szCs w:val="30"/>
          <w:cs/>
        </w:rPr>
        <w:t>9</w:t>
      </w:r>
      <w:r w:rsidR="00B92B0F" w:rsidRPr="00757FC7">
        <w:rPr>
          <w:rFonts w:ascii="Angsana New" w:hAnsi="Angsana New" w:cs="Angsana New"/>
          <w:sz w:val="30"/>
          <w:szCs w:val="30"/>
        </w:rPr>
        <w:t>.9.1</w:t>
      </w:r>
      <w:r w:rsidR="00B92B0F" w:rsidRPr="00757FC7">
        <w:rPr>
          <w:rFonts w:ascii="Angsana New" w:hAnsi="Angsana New" w:cs="Angsana New"/>
          <w:sz w:val="30"/>
          <w:szCs w:val="30"/>
        </w:rPr>
        <w:tab/>
      </w:r>
      <w:r w:rsidR="00B92B0F" w:rsidRPr="00757FC7">
        <w:rPr>
          <w:rFonts w:ascii="Angsana New" w:hAnsi="Angsana New" w:cs="Angsana New"/>
          <w:sz w:val="30"/>
          <w:szCs w:val="30"/>
          <w:cs/>
        </w:rPr>
        <w:t>บริษัทฯ มีหนี้สินที่อาจจะเกิดขึ้นจากการที่ธนาคารออกหนังสือค้ำประกัน</w:t>
      </w:r>
      <w:r w:rsidR="00D239D1" w:rsidRPr="00757FC7">
        <w:rPr>
          <w:rFonts w:ascii="Angsana New" w:hAnsi="Angsana New" w:cs="Angsana New" w:hint="cs"/>
          <w:sz w:val="30"/>
          <w:szCs w:val="30"/>
          <w:cs/>
        </w:rPr>
        <w:t>การใช้กระแสไฟฟ้า</w:t>
      </w:r>
      <w:r w:rsidR="00B92B0F" w:rsidRPr="00757FC7">
        <w:rPr>
          <w:rFonts w:ascii="Angsana New" w:hAnsi="Angsana New" w:cs="Angsana New"/>
          <w:sz w:val="30"/>
          <w:szCs w:val="30"/>
          <w:cs/>
        </w:rPr>
        <w:t xml:space="preserve">เป็นจำนวน </w:t>
      </w:r>
      <w:r w:rsidR="00D239D1" w:rsidRPr="00757FC7">
        <w:rPr>
          <w:rFonts w:ascii="Angsana New" w:hAnsi="Angsana New" w:cs="Angsana New"/>
          <w:sz w:val="30"/>
          <w:szCs w:val="30"/>
        </w:rPr>
        <w:t>1.20</w:t>
      </w:r>
      <w:r w:rsidR="00B92B0F" w:rsidRPr="00757FC7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</w:t>
      </w:r>
      <w:bookmarkStart w:id="39" w:name="_Hlk39711333"/>
      <w:r w:rsidR="00B92B0F" w:rsidRPr="00757FC7">
        <w:rPr>
          <w:rFonts w:ascii="Angsana New" w:hAnsi="Angsana New" w:cs="Angsana New"/>
          <w:sz w:val="30"/>
          <w:szCs w:val="30"/>
          <w:cs/>
        </w:rPr>
        <w:t xml:space="preserve">จดจำนองที่ดินพร้อมสิ่งปลูกสร้างและเครื่องจักรของโครงการ ตามหมายเหตุ </w:t>
      </w:r>
      <w:r w:rsidR="00A446AC" w:rsidRPr="00757FC7">
        <w:rPr>
          <w:rFonts w:ascii="Angsana New" w:hAnsi="Angsana New" w:cs="Angsana New"/>
          <w:sz w:val="30"/>
          <w:szCs w:val="30"/>
        </w:rPr>
        <w:t>11</w:t>
      </w:r>
      <w:r w:rsidR="00B92B0F" w:rsidRPr="00757FC7">
        <w:rPr>
          <w:rFonts w:ascii="Angsana New" w:hAnsi="Angsana New" w:cs="Angsana New"/>
          <w:sz w:val="30"/>
          <w:szCs w:val="30"/>
          <w:cs/>
        </w:rPr>
        <w:t xml:space="preserve"> และโดยบริษัทที่เป็นผู้ถือหุ้น</w:t>
      </w:r>
    </w:p>
    <w:p w14:paraId="77A3F160" w14:textId="4656C069" w:rsidR="00B92B0F" w:rsidRPr="00757FC7" w:rsidRDefault="00AC1198" w:rsidP="00A442E5">
      <w:pPr>
        <w:autoSpaceDE w:val="0"/>
        <w:autoSpaceDN w:val="0"/>
        <w:adjustRightInd w:val="0"/>
        <w:spacing w:after="0" w:line="4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bookmarkStart w:id="40" w:name="_Hlk39590901"/>
      <w:bookmarkEnd w:id="39"/>
      <w:r w:rsidRPr="00757FC7">
        <w:rPr>
          <w:rFonts w:ascii="Angsana New" w:hAnsi="Angsana New" w:cs="Angsana New"/>
          <w:sz w:val="30"/>
          <w:szCs w:val="30"/>
        </w:rPr>
        <w:t>3</w:t>
      </w:r>
      <w:r w:rsidR="00E67980" w:rsidRPr="00757FC7">
        <w:rPr>
          <w:rFonts w:ascii="Angsana New" w:hAnsi="Angsana New" w:cs="Angsana New" w:hint="cs"/>
          <w:sz w:val="30"/>
          <w:szCs w:val="30"/>
          <w:cs/>
        </w:rPr>
        <w:t>9</w:t>
      </w:r>
      <w:r w:rsidR="00B92B0F" w:rsidRPr="00757FC7">
        <w:rPr>
          <w:rFonts w:ascii="Angsana New" w:hAnsi="Angsana New" w:cs="Angsana New"/>
          <w:sz w:val="30"/>
          <w:szCs w:val="30"/>
        </w:rPr>
        <w:t>.9.</w:t>
      </w:r>
      <w:r w:rsidR="00D239D1" w:rsidRPr="00757FC7">
        <w:rPr>
          <w:rFonts w:ascii="Angsana New" w:hAnsi="Angsana New" w:cs="Angsana New"/>
          <w:sz w:val="30"/>
          <w:szCs w:val="30"/>
        </w:rPr>
        <w:t>2</w:t>
      </w:r>
      <w:r w:rsidR="00B92B0F" w:rsidRPr="00757FC7">
        <w:rPr>
          <w:rFonts w:ascii="Angsana New" w:hAnsi="Angsana New" w:cs="Angsana New"/>
          <w:sz w:val="30"/>
          <w:szCs w:val="30"/>
        </w:rPr>
        <w:tab/>
      </w:r>
      <w:r w:rsidR="00B92B0F" w:rsidRPr="00757FC7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มีภาระผูกพันจากการทำสัญญา</w:t>
      </w:r>
      <w:r w:rsidR="00AA1148" w:rsidRPr="00757FC7">
        <w:rPr>
          <w:rFonts w:ascii="Angsana New" w:hAnsi="Angsana New" w:cs="Angsana New"/>
          <w:sz w:val="30"/>
          <w:szCs w:val="30"/>
          <w:cs/>
        </w:rPr>
        <w:t>จากการซื้อสินค้าและบริการ</w:t>
      </w:r>
      <w:r w:rsidR="00DB0831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40123" w:rsidRPr="00757FC7">
        <w:rPr>
          <w:rFonts w:ascii="Angsana New" w:hAnsi="Angsana New" w:cs="Angsana New" w:hint="cs"/>
          <w:sz w:val="30"/>
          <w:szCs w:val="30"/>
          <w:cs/>
        </w:rPr>
        <w:t>เป็น</w:t>
      </w:r>
      <w:r w:rsidR="00B92B0F" w:rsidRPr="00757FC7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D239D1" w:rsidRPr="00757FC7">
        <w:rPr>
          <w:rFonts w:ascii="Angsana New" w:hAnsi="Angsana New" w:cs="Angsana New"/>
          <w:sz w:val="30"/>
          <w:szCs w:val="30"/>
        </w:rPr>
        <w:t>1.</w:t>
      </w:r>
      <w:r w:rsidR="00797411" w:rsidRPr="00757FC7">
        <w:rPr>
          <w:rFonts w:ascii="Angsana New" w:hAnsi="Angsana New" w:cs="Angsana New"/>
          <w:sz w:val="30"/>
          <w:szCs w:val="30"/>
        </w:rPr>
        <w:t>64</w:t>
      </w:r>
      <w:r w:rsidR="00B92B0F" w:rsidRPr="00757FC7">
        <w:rPr>
          <w:rFonts w:ascii="Angsana New" w:hAnsi="Angsana New" w:cs="Angsana New"/>
          <w:sz w:val="30"/>
          <w:szCs w:val="30"/>
        </w:rPr>
        <w:t xml:space="preserve"> </w:t>
      </w:r>
      <w:r w:rsidR="00B92B0F" w:rsidRPr="00757FC7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B40123" w:rsidRPr="00757FC7">
        <w:rPr>
          <w:rFonts w:ascii="Angsana New" w:hAnsi="Angsana New" w:cs="Angsana New" w:hint="cs"/>
          <w:sz w:val="30"/>
          <w:szCs w:val="30"/>
          <w:cs/>
        </w:rPr>
        <w:t>จ่าย</w:t>
      </w:r>
      <w:r w:rsidR="00B92B0F" w:rsidRPr="00757FC7">
        <w:rPr>
          <w:rFonts w:ascii="Angsana New" w:hAnsi="Angsana New" w:cs="Angsana New"/>
          <w:sz w:val="30"/>
          <w:szCs w:val="30"/>
          <w:cs/>
        </w:rPr>
        <w:t xml:space="preserve">ชำระแล้วจำนวน </w:t>
      </w:r>
      <w:r w:rsidR="00797411" w:rsidRPr="00757FC7">
        <w:rPr>
          <w:rFonts w:ascii="Angsana New" w:hAnsi="Angsana New" w:cs="Angsana New"/>
          <w:sz w:val="30"/>
          <w:szCs w:val="30"/>
        </w:rPr>
        <w:t>0.83</w:t>
      </w:r>
      <w:r w:rsidR="00BB1EC3" w:rsidRPr="00757FC7">
        <w:rPr>
          <w:rFonts w:ascii="Angsana New" w:hAnsi="Angsana New" w:cs="Angsana New"/>
          <w:sz w:val="30"/>
          <w:szCs w:val="30"/>
        </w:rPr>
        <w:t xml:space="preserve"> </w:t>
      </w:r>
      <w:r w:rsidR="00B92B0F" w:rsidRPr="00757FC7">
        <w:rPr>
          <w:rFonts w:ascii="Angsana New" w:hAnsi="Angsana New" w:cs="Angsana New"/>
          <w:sz w:val="30"/>
          <w:szCs w:val="30"/>
          <w:cs/>
        </w:rPr>
        <w:t xml:space="preserve">คงเหลือที่ต้องชำระจำนวน </w:t>
      </w:r>
      <w:r w:rsidR="00D239D1" w:rsidRPr="00757FC7">
        <w:rPr>
          <w:rFonts w:ascii="Angsana New" w:hAnsi="Angsana New" w:cs="Angsana New"/>
          <w:sz w:val="30"/>
          <w:szCs w:val="30"/>
        </w:rPr>
        <w:t>0.</w:t>
      </w:r>
      <w:r w:rsidR="00797411" w:rsidRPr="00757FC7">
        <w:rPr>
          <w:rFonts w:ascii="Angsana New" w:hAnsi="Angsana New" w:cs="Angsana New"/>
          <w:sz w:val="30"/>
          <w:szCs w:val="30"/>
        </w:rPr>
        <w:t>8</w:t>
      </w:r>
      <w:r w:rsidR="00CA5FF0" w:rsidRPr="00757FC7">
        <w:rPr>
          <w:rFonts w:ascii="Angsana New" w:hAnsi="Angsana New" w:cs="Angsana New"/>
          <w:sz w:val="30"/>
          <w:szCs w:val="30"/>
        </w:rPr>
        <w:t>1</w:t>
      </w:r>
      <w:r w:rsidR="000C547E" w:rsidRPr="00757FC7">
        <w:rPr>
          <w:rFonts w:ascii="Angsana New" w:hAnsi="Angsana New" w:cs="Angsana New"/>
          <w:sz w:val="30"/>
          <w:szCs w:val="30"/>
        </w:rPr>
        <w:t xml:space="preserve"> </w:t>
      </w:r>
      <w:r w:rsidR="00B92B0F" w:rsidRPr="00757FC7">
        <w:rPr>
          <w:rFonts w:ascii="Angsana New" w:hAnsi="Angsana New" w:cs="Angsana New"/>
          <w:sz w:val="30"/>
          <w:szCs w:val="30"/>
          <w:cs/>
        </w:rPr>
        <w:t>ล้านบาท</w:t>
      </w:r>
      <w:bookmarkEnd w:id="40"/>
    </w:p>
    <w:p w14:paraId="1DB868C0" w14:textId="65047426" w:rsidR="00B92B0F" w:rsidRPr="00757FC7" w:rsidRDefault="00AC1198" w:rsidP="00A442E5">
      <w:pPr>
        <w:tabs>
          <w:tab w:val="left" w:pos="426"/>
        </w:tabs>
        <w:autoSpaceDE w:val="0"/>
        <w:autoSpaceDN w:val="0"/>
        <w:adjustRightInd w:val="0"/>
        <w:spacing w:before="120" w:after="0" w:line="48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3</w:t>
      </w:r>
      <w:r w:rsidR="00E67980" w:rsidRPr="00757FC7">
        <w:rPr>
          <w:rFonts w:ascii="Angsana New" w:hAnsi="Angsana New" w:cs="Angsana New" w:hint="cs"/>
          <w:sz w:val="30"/>
          <w:szCs w:val="30"/>
          <w:cs/>
        </w:rPr>
        <w:t>9</w:t>
      </w:r>
      <w:r w:rsidR="00B92B0F" w:rsidRPr="00757FC7">
        <w:rPr>
          <w:rFonts w:ascii="Angsana New" w:hAnsi="Angsana New" w:cs="Angsana New"/>
          <w:sz w:val="30"/>
          <w:szCs w:val="30"/>
        </w:rPr>
        <w:t>.10</w:t>
      </w:r>
      <w:r w:rsidR="00B92B0F" w:rsidRPr="00757FC7">
        <w:rPr>
          <w:rFonts w:ascii="Angsana New" w:hAnsi="Angsana New" w:cs="Angsana New"/>
          <w:sz w:val="30"/>
          <w:szCs w:val="30"/>
        </w:rPr>
        <w:tab/>
      </w:r>
      <w:r w:rsidR="00B92B0F" w:rsidRPr="00757FC7">
        <w:rPr>
          <w:rFonts w:ascii="Angsana New" w:hAnsi="Angsana New" w:cs="Angsana New"/>
          <w:sz w:val="30"/>
          <w:szCs w:val="30"/>
          <w:cs/>
        </w:rPr>
        <w:t xml:space="preserve">บริษัท ทีพีซีเอช เพาเวอร์ </w:t>
      </w:r>
      <w:r w:rsidR="00B92B0F" w:rsidRPr="00757FC7">
        <w:rPr>
          <w:rFonts w:ascii="Angsana New" w:hAnsi="Angsana New" w:cs="Angsana New"/>
          <w:sz w:val="30"/>
          <w:szCs w:val="30"/>
        </w:rPr>
        <w:t xml:space="preserve">5 </w:t>
      </w:r>
      <w:r w:rsidR="00B92B0F" w:rsidRPr="00757FC7">
        <w:rPr>
          <w:rFonts w:ascii="Angsana New" w:hAnsi="Angsana New" w:cs="Angsana New"/>
          <w:sz w:val="30"/>
          <w:szCs w:val="30"/>
          <w:cs/>
        </w:rPr>
        <w:t>จำกัด</w:t>
      </w:r>
    </w:p>
    <w:p w14:paraId="46975DA0" w14:textId="274F52FE" w:rsidR="00B92B0F" w:rsidRPr="00757FC7" w:rsidRDefault="00AC1198" w:rsidP="00A442E5">
      <w:pPr>
        <w:autoSpaceDE w:val="0"/>
        <w:autoSpaceDN w:val="0"/>
        <w:adjustRightInd w:val="0"/>
        <w:spacing w:after="0" w:line="48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3</w:t>
      </w:r>
      <w:r w:rsidR="00E67980" w:rsidRPr="00757FC7">
        <w:rPr>
          <w:rFonts w:ascii="Angsana New" w:hAnsi="Angsana New" w:cs="Angsana New" w:hint="cs"/>
          <w:sz w:val="30"/>
          <w:szCs w:val="30"/>
          <w:cs/>
        </w:rPr>
        <w:t>9</w:t>
      </w:r>
      <w:r w:rsidR="00B92B0F" w:rsidRPr="00757FC7">
        <w:rPr>
          <w:rFonts w:ascii="Angsana New" w:hAnsi="Angsana New" w:cs="Angsana New"/>
          <w:sz w:val="30"/>
          <w:szCs w:val="30"/>
        </w:rPr>
        <w:t>.10.1</w:t>
      </w:r>
      <w:r w:rsidR="00B92B0F" w:rsidRPr="00757FC7">
        <w:rPr>
          <w:rFonts w:ascii="Angsana New" w:hAnsi="Angsana New" w:cs="Angsana New"/>
          <w:sz w:val="30"/>
          <w:szCs w:val="30"/>
        </w:rPr>
        <w:tab/>
      </w:r>
      <w:bookmarkStart w:id="41" w:name="_Hlk87020019"/>
      <w:r w:rsidR="00B92B0F" w:rsidRPr="00757FC7">
        <w:rPr>
          <w:rFonts w:ascii="Angsana New" w:hAnsi="Angsana New" w:cs="Angsana New"/>
          <w:sz w:val="30"/>
          <w:szCs w:val="30"/>
          <w:cs/>
        </w:rPr>
        <w:t>บริษัทฯ มีหนี้สินที่อาจจะเกิดขึ้นจากการที่ธนาคารออกหนังสือค้ำประกัน</w:t>
      </w:r>
      <w:r w:rsidR="003942FB" w:rsidRPr="00757FC7">
        <w:rPr>
          <w:rFonts w:ascii="Angsana New" w:hAnsi="Angsana New" w:cs="Angsana New" w:hint="cs"/>
          <w:sz w:val="30"/>
          <w:szCs w:val="30"/>
          <w:cs/>
        </w:rPr>
        <w:t>การใช้กระแสไฟฟ้า</w:t>
      </w:r>
      <w:r w:rsidR="00B92B0F" w:rsidRPr="00757FC7">
        <w:rPr>
          <w:rFonts w:ascii="Angsana New" w:hAnsi="Angsana New" w:cs="Angsana New"/>
          <w:sz w:val="30"/>
          <w:szCs w:val="30"/>
          <w:cs/>
        </w:rPr>
        <w:t xml:space="preserve">เป็นจำนวน </w:t>
      </w:r>
      <w:r w:rsidR="007327D2" w:rsidRPr="00757FC7">
        <w:rPr>
          <w:rFonts w:ascii="Angsana New" w:hAnsi="Angsana New" w:cs="Angsana New"/>
          <w:sz w:val="30"/>
          <w:szCs w:val="30"/>
        </w:rPr>
        <w:t>1</w:t>
      </w:r>
      <w:r w:rsidR="00B92B0F" w:rsidRPr="00757FC7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ค้ำประกันโดยจดจำนองที่ดินพร้อมสิ่งปลูกสร้างและเครื่องจักรของโครงการ ตามหมายเหตุ </w:t>
      </w:r>
      <w:r w:rsidR="00A446AC" w:rsidRPr="00757FC7">
        <w:rPr>
          <w:rFonts w:ascii="Angsana New" w:hAnsi="Angsana New" w:cs="Angsana New"/>
          <w:sz w:val="30"/>
          <w:szCs w:val="30"/>
        </w:rPr>
        <w:t>11</w:t>
      </w:r>
      <w:r w:rsidR="00B92B0F" w:rsidRPr="00757FC7">
        <w:rPr>
          <w:rFonts w:ascii="Angsana New" w:hAnsi="Angsana New" w:cs="Angsana New"/>
          <w:sz w:val="30"/>
          <w:szCs w:val="30"/>
          <w:cs/>
        </w:rPr>
        <w:t xml:space="preserve"> และโดยบริษัทที่เป็นผู้ถือหุ้น</w:t>
      </w:r>
    </w:p>
    <w:bookmarkEnd w:id="41"/>
    <w:p w14:paraId="3392AE8F" w14:textId="651B5319" w:rsidR="003129BC" w:rsidRPr="00757FC7" w:rsidRDefault="00AC1198" w:rsidP="00A442E5">
      <w:pPr>
        <w:tabs>
          <w:tab w:val="left" w:pos="426"/>
        </w:tabs>
        <w:autoSpaceDE w:val="0"/>
        <w:autoSpaceDN w:val="0"/>
        <w:adjustRightInd w:val="0"/>
        <w:spacing w:before="120" w:after="0" w:line="48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3</w:t>
      </w:r>
      <w:r w:rsidR="00E67980" w:rsidRPr="00757FC7">
        <w:rPr>
          <w:rFonts w:ascii="Angsana New" w:hAnsi="Angsana New" w:cs="Angsana New" w:hint="cs"/>
          <w:sz w:val="30"/>
          <w:szCs w:val="30"/>
          <w:cs/>
        </w:rPr>
        <w:t>9</w:t>
      </w:r>
      <w:r w:rsidR="00E26E16" w:rsidRPr="00757FC7">
        <w:rPr>
          <w:rFonts w:ascii="Angsana New" w:hAnsi="Angsana New" w:cs="Angsana New"/>
          <w:sz w:val="30"/>
          <w:szCs w:val="30"/>
        </w:rPr>
        <w:t>.10.</w:t>
      </w:r>
      <w:r w:rsidR="00075643" w:rsidRPr="00757FC7">
        <w:rPr>
          <w:rFonts w:ascii="Angsana New" w:hAnsi="Angsana New" w:cs="Angsana New"/>
          <w:sz w:val="30"/>
          <w:szCs w:val="30"/>
        </w:rPr>
        <w:t>2</w:t>
      </w:r>
      <w:r w:rsidR="00E26E16" w:rsidRPr="00757FC7">
        <w:rPr>
          <w:rFonts w:ascii="Angsana New" w:hAnsi="Angsana New" w:cs="Angsana New"/>
          <w:sz w:val="30"/>
          <w:szCs w:val="30"/>
        </w:rPr>
        <w:tab/>
      </w:r>
      <w:r w:rsidR="003129BC" w:rsidRPr="00757FC7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มีภาระผูกพันจากการทำสัญญา</w:t>
      </w:r>
      <w:r w:rsidR="007F5C40" w:rsidRPr="00757FC7">
        <w:rPr>
          <w:rFonts w:ascii="Angsana New" w:hAnsi="Angsana New" w:cs="Angsana New"/>
          <w:sz w:val="30"/>
          <w:szCs w:val="30"/>
          <w:cs/>
        </w:rPr>
        <w:t>จากการซื้อสินค้าและ</w:t>
      </w:r>
      <w:r w:rsidR="003129BC" w:rsidRPr="00757FC7">
        <w:rPr>
          <w:rFonts w:ascii="Angsana New" w:hAnsi="Angsana New" w:cs="Angsana New"/>
          <w:sz w:val="30"/>
          <w:szCs w:val="30"/>
          <w:cs/>
        </w:rPr>
        <w:t>บริการ มูลค่าตามสัญญาจำนวน</w:t>
      </w:r>
      <w:r w:rsidR="00891116" w:rsidRPr="00757FC7">
        <w:rPr>
          <w:rFonts w:ascii="Angsana New" w:hAnsi="Angsana New" w:cs="Angsana New"/>
          <w:sz w:val="30"/>
          <w:szCs w:val="30"/>
        </w:rPr>
        <w:t xml:space="preserve"> </w:t>
      </w:r>
      <w:r w:rsidR="008B78B0" w:rsidRPr="00757FC7">
        <w:rPr>
          <w:rFonts w:ascii="Angsana New" w:hAnsi="Angsana New" w:cs="Angsana New"/>
          <w:sz w:val="30"/>
          <w:szCs w:val="30"/>
        </w:rPr>
        <w:t>6.1</w:t>
      </w:r>
      <w:r w:rsidR="00C26102" w:rsidRPr="00757FC7">
        <w:rPr>
          <w:rFonts w:ascii="Angsana New" w:hAnsi="Angsana New" w:cs="Angsana New"/>
          <w:sz w:val="30"/>
          <w:szCs w:val="30"/>
        </w:rPr>
        <w:t>8</w:t>
      </w:r>
      <w:r w:rsidR="003129BC" w:rsidRPr="00757FC7">
        <w:rPr>
          <w:rFonts w:ascii="Angsana New" w:hAnsi="Angsana New" w:cs="Angsana New"/>
          <w:sz w:val="30"/>
          <w:szCs w:val="30"/>
        </w:rPr>
        <w:t xml:space="preserve"> </w:t>
      </w:r>
      <w:r w:rsidR="003129BC" w:rsidRPr="00757FC7">
        <w:rPr>
          <w:rFonts w:ascii="Angsana New" w:hAnsi="Angsana New" w:cs="Angsana New"/>
          <w:sz w:val="30"/>
          <w:szCs w:val="30"/>
          <w:cs/>
        </w:rPr>
        <w:t xml:space="preserve">ล้านบาท ชำระแล้วจำนวน </w:t>
      </w:r>
      <w:r w:rsidR="00FA78E9" w:rsidRPr="00757FC7">
        <w:rPr>
          <w:rFonts w:ascii="Angsana New" w:hAnsi="Angsana New" w:cs="Angsana New" w:hint="cs"/>
          <w:sz w:val="30"/>
          <w:szCs w:val="30"/>
          <w:cs/>
        </w:rPr>
        <w:t>1.</w:t>
      </w:r>
      <w:r w:rsidR="00C26102" w:rsidRPr="00757FC7">
        <w:rPr>
          <w:rFonts w:ascii="Angsana New" w:hAnsi="Angsana New" w:cs="Angsana New"/>
          <w:sz w:val="30"/>
          <w:szCs w:val="30"/>
        </w:rPr>
        <w:t>41</w:t>
      </w:r>
      <w:r w:rsidR="003129BC" w:rsidRPr="00757FC7">
        <w:rPr>
          <w:rFonts w:ascii="Angsana New" w:hAnsi="Angsana New" w:cs="Angsana New"/>
          <w:sz w:val="30"/>
          <w:szCs w:val="30"/>
        </w:rPr>
        <w:t xml:space="preserve"> </w:t>
      </w:r>
      <w:r w:rsidR="003129BC" w:rsidRPr="00757FC7">
        <w:rPr>
          <w:rFonts w:ascii="Angsana New" w:hAnsi="Angsana New" w:cs="Angsana New"/>
          <w:sz w:val="30"/>
          <w:szCs w:val="30"/>
          <w:cs/>
        </w:rPr>
        <w:t xml:space="preserve">คงเหลือที่ต้องชำระจำนวน </w:t>
      </w:r>
      <w:r w:rsidR="00BD38BC" w:rsidRPr="00757FC7">
        <w:rPr>
          <w:rFonts w:ascii="Angsana New" w:hAnsi="Angsana New" w:cs="Angsana New"/>
          <w:sz w:val="30"/>
          <w:szCs w:val="30"/>
        </w:rPr>
        <w:t>4.77</w:t>
      </w:r>
      <w:r w:rsidR="003129BC" w:rsidRPr="00757FC7">
        <w:rPr>
          <w:rFonts w:ascii="Angsana New" w:hAnsi="Angsana New" w:cs="Angsana New"/>
          <w:sz w:val="30"/>
          <w:szCs w:val="30"/>
        </w:rPr>
        <w:t xml:space="preserve"> </w:t>
      </w:r>
      <w:r w:rsidR="003129BC" w:rsidRPr="00757FC7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5F43BC95" w14:textId="05D23F12" w:rsidR="0079218E" w:rsidRPr="00757FC7" w:rsidRDefault="00AC1198" w:rsidP="00A442E5">
      <w:pPr>
        <w:tabs>
          <w:tab w:val="left" w:pos="426"/>
        </w:tabs>
        <w:autoSpaceDE w:val="0"/>
        <w:autoSpaceDN w:val="0"/>
        <w:adjustRightInd w:val="0"/>
        <w:spacing w:after="0" w:line="48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3</w:t>
      </w:r>
      <w:r w:rsidR="00E67980" w:rsidRPr="00757FC7">
        <w:rPr>
          <w:rFonts w:ascii="Angsana New" w:hAnsi="Angsana New" w:cs="Angsana New" w:hint="cs"/>
          <w:sz w:val="30"/>
          <w:szCs w:val="30"/>
          <w:cs/>
        </w:rPr>
        <w:t>9</w:t>
      </w:r>
      <w:r w:rsidR="00E26E16" w:rsidRPr="00757FC7">
        <w:rPr>
          <w:rFonts w:ascii="Angsana New" w:hAnsi="Angsana New" w:cs="Angsana New"/>
          <w:sz w:val="30"/>
          <w:szCs w:val="30"/>
        </w:rPr>
        <w:t>.1</w:t>
      </w:r>
      <w:r w:rsidR="0032591F" w:rsidRPr="00757FC7">
        <w:rPr>
          <w:rFonts w:ascii="Angsana New" w:hAnsi="Angsana New" w:cs="Angsana New"/>
          <w:sz w:val="30"/>
          <w:szCs w:val="30"/>
        </w:rPr>
        <w:t>1</w:t>
      </w:r>
      <w:r w:rsidR="00E26E16" w:rsidRPr="00757FC7">
        <w:rPr>
          <w:rFonts w:ascii="Angsana New" w:hAnsi="Angsana New" w:cs="Angsana New"/>
          <w:sz w:val="30"/>
          <w:szCs w:val="30"/>
        </w:rPr>
        <w:tab/>
      </w:r>
      <w:r w:rsidR="00DB4239" w:rsidRPr="00757FC7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DB4239" w:rsidRPr="00757FC7">
        <w:rPr>
          <w:rFonts w:ascii="Angsana New" w:hAnsi="Angsana New" w:cs="Angsana New"/>
          <w:sz w:val="30"/>
          <w:szCs w:val="30"/>
        </w:rPr>
        <w:t xml:space="preserve"> </w:t>
      </w:r>
      <w:r w:rsidR="00DB4239" w:rsidRPr="00757FC7">
        <w:rPr>
          <w:rFonts w:ascii="Angsana New" w:hAnsi="Angsana New" w:cs="Angsana New" w:hint="cs"/>
          <w:sz w:val="30"/>
          <w:szCs w:val="30"/>
          <w:cs/>
        </w:rPr>
        <w:t>ประชารัฐชีวมวล แม่ลาน จำกัด</w:t>
      </w:r>
    </w:p>
    <w:p w14:paraId="2BF78AB1" w14:textId="3CA2701D" w:rsidR="00DB4239" w:rsidRPr="00757FC7" w:rsidRDefault="00AC1198" w:rsidP="00A442E5">
      <w:pPr>
        <w:tabs>
          <w:tab w:val="left" w:pos="426"/>
        </w:tabs>
        <w:autoSpaceDE w:val="0"/>
        <w:autoSpaceDN w:val="0"/>
        <w:adjustRightInd w:val="0"/>
        <w:spacing w:before="120" w:after="0" w:line="48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3</w:t>
      </w:r>
      <w:r w:rsidR="00E67980" w:rsidRPr="00757FC7">
        <w:rPr>
          <w:rFonts w:ascii="Angsana New" w:hAnsi="Angsana New" w:cs="Angsana New" w:hint="cs"/>
          <w:sz w:val="30"/>
          <w:szCs w:val="30"/>
          <w:cs/>
        </w:rPr>
        <w:t>9</w:t>
      </w:r>
      <w:r w:rsidR="00E26E16" w:rsidRPr="00757FC7">
        <w:rPr>
          <w:rFonts w:ascii="Angsana New" w:hAnsi="Angsana New" w:cs="Angsana New"/>
          <w:sz w:val="30"/>
          <w:szCs w:val="30"/>
        </w:rPr>
        <w:t>.1</w:t>
      </w:r>
      <w:r w:rsidR="0032591F" w:rsidRPr="00757FC7">
        <w:rPr>
          <w:rFonts w:ascii="Angsana New" w:hAnsi="Angsana New" w:cs="Angsana New"/>
          <w:sz w:val="30"/>
          <w:szCs w:val="30"/>
        </w:rPr>
        <w:t>1</w:t>
      </w:r>
      <w:r w:rsidR="00E26E16" w:rsidRPr="00757FC7">
        <w:rPr>
          <w:rFonts w:ascii="Angsana New" w:hAnsi="Angsana New" w:cs="Angsana New"/>
          <w:sz w:val="30"/>
          <w:szCs w:val="30"/>
        </w:rPr>
        <w:t>.1</w:t>
      </w:r>
      <w:r w:rsidR="00E26E16" w:rsidRPr="00757FC7">
        <w:rPr>
          <w:rFonts w:ascii="Angsana New" w:hAnsi="Angsana New" w:cs="Angsana New"/>
          <w:sz w:val="30"/>
          <w:szCs w:val="30"/>
        </w:rPr>
        <w:tab/>
      </w:r>
      <w:r w:rsidR="00DB4239" w:rsidRPr="00757FC7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มีภาระผูกพันจากการจ้างผู้รับเหมาก่อสร้าง</w:t>
      </w:r>
      <w:r w:rsidR="00DB4239" w:rsidRPr="00757FC7">
        <w:rPr>
          <w:rFonts w:ascii="Angsana New" w:hAnsi="Angsana New" w:cs="Angsana New" w:hint="cs"/>
          <w:sz w:val="30"/>
          <w:szCs w:val="30"/>
          <w:cs/>
        </w:rPr>
        <w:t>โรงไฟฟ้า</w:t>
      </w:r>
      <w:r w:rsidR="00395B56" w:rsidRPr="00757FC7">
        <w:rPr>
          <w:rFonts w:ascii="Angsana New" w:hAnsi="Angsana New" w:cs="Angsana New" w:hint="cs"/>
          <w:sz w:val="30"/>
          <w:szCs w:val="30"/>
          <w:cs/>
        </w:rPr>
        <w:t>กับ</w:t>
      </w:r>
      <w:r w:rsidR="00AD6344" w:rsidRPr="00757FC7">
        <w:rPr>
          <w:rFonts w:ascii="Angsana New" w:hAnsi="Angsana New" w:cs="Angsana New"/>
          <w:sz w:val="30"/>
          <w:szCs w:val="30"/>
          <w:cs/>
        </w:rPr>
        <w:t>กลุ่มกิจการร่วมค้า</w:t>
      </w:r>
      <w:r w:rsidR="00DB4239" w:rsidRPr="00757FC7">
        <w:rPr>
          <w:rFonts w:ascii="Angsana New" w:hAnsi="Angsana New" w:cs="Angsana New"/>
          <w:sz w:val="30"/>
          <w:szCs w:val="30"/>
          <w:cs/>
        </w:rPr>
        <w:t xml:space="preserve"> มูลค่าตามสัญญาจำนวน </w:t>
      </w:r>
      <w:r w:rsidR="00543C74" w:rsidRPr="00757FC7">
        <w:rPr>
          <w:rFonts w:ascii="Angsana New" w:hAnsi="Angsana New" w:cs="Angsana New"/>
          <w:sz w:val="30"/>
          <w:szCs w:val="30"/>
        </w:rPr>
        <w:t>233.00</w:t>
      </w:r>
      <w:r w:rsidR="00630DDE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B4239" w:rsidRPr="00757FC7">
        <w:rPr>
          <w:rFonts w:ascii="Angsana New" w:hAnsi="Angsana New" w:cs="Angsana New"/>
          <w:sz w:val="30"/>
          <w:szCs w:val="30"/>
          <w:cs/>
        </w:rPr>
        <w:t xml:space="preserve">ล้านบาท จ่ายชำระแล้วจำนวน </w:t>
      </w:r>
      <w:r w:rsidR="00316EAF" w:rsidRPr="00757FC7">
        <w:rPr>
          <w:rFonts w:ascii="Angsana New" w:hAnsi="Angsana New" w:cs="Angsana New"/>
          <w:sz w:val="30"/>
          <w:szCs w:val="30"/>
        </w:rPr>
        <w:t>131.21</w:t>
      </w:r>
      <w:r w:rsidR="002A2F1A" w:rsidRPr="00757FC7">
        <w:rPr>
          <w:rFonts w:ascii="Angsana New" w:hAnsi="Angsana New" w:cs="Angsana New"/>
          <w:sz w:val="30"/>
          <w:szCs w:val="30"/>
        </w:rPr>
        <w:t xml:space="preserve"> </w:t>
      </w:r>
      <w:r w:rsidR="00DB4239" w:rsidRPr="00757FC7">
        <w:rPr>
          <w:rFonts w:ascii="Angsana New" w:hAnsi="Angsana New" w:cs="Angsana New"/>
          <w:sz w:val="30"/>
          <w:szCs w:val="30"/>
          <w:cs/>
        </w:rPr>
        <w:t>ล้านบาท</w:t>
      </w:r>
      <w:r w:rsidR="00DB4239" w:rsidRPr="00757FC7">
        <w:rPr>
          <w:rFonts w:ascii="Angsana New" w:hAnsi="Angsana New" w:cs="Angsana New"/>
          <w:sz w:val="30"/>
          <w:szCs w:val="30"/>
        </w:rPr>
        <w:t xml:space="preserve"> </w:t>
      </w:r>
      <w:r w:rsidR="00DB4239" w:rsidRPr="00757FC7">
        <w:rPr>
          <w:rFonts w:ascii="Angsana New" w:hAnsi="Angsana New" w:cs="Angsana New"/>
          <w:sz w:val="30"/>
          <w:szCs w:val="30"/>
          <w:cs/>
        </w:rPr>
        <w:t xml:space="preserve">คงเหลือที่ต้องชำระอีกจำนวน </w:t>
      </w:r>
      <w:r w:rsidR="00316EAF" w:rsidRPr="00757FC7">
        <w:rPr>
          <w:rFonts w:ascii="Angsana New" w:hAnsi="Angsana New" w:cs="Angsana New"/>
          <w:sz w:val="30"/>
          <w:szCs w:val="30"/>
        </w:rPr>
        <w:t>101.79</w:t>
      </w:r>
      <w:r w:rsidR="00DB4239" w:rsidRPr="00757FC7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3FA323DB" w14:textId="4E0ACF7C" w:rsidR="00A442E5" w:rsidRPr="00757FC7" w:rsidRDefault="00AC1198" w:rsidP="00EC1DB7">
      <w:pPr>
        <w:tabs>
          <w:tab w:val="left" w:pos="426"/>
        </w:tabs>
        <w:autoSpaceDE w:val="0"/>
        <w:autoSpaceDN w:val="0"/>
        <w:adjustRightInd w:val="0"/>
        <w:spacing w:before="120" w:after="0" w:line="48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3</w:t>
      </w:r>
      <w:r w:rsidR="00E67980" w:rsidRPr="00757FC7">
        <w:rPr>
          <w:rFonts w:ascii="Angsana New" w:hAnsi="Angsana New" w:cs="Angsana New" w:hint="cs"/>
          <w:sz w:val="30"/>
          <w:szCs w:val="30"/>
        </w:rPr>
        <w:t>9</w:t>
      </w:r>
      <w:r w:rsidR="00E26E16" w:rsidRPr="00757FC7">
        <w:rPr>
          <w:rFonts w:ascii="Angsana New" w:hAnsi="Angsana New" w:cs="Angsana New"/>
          <w:sz w:val="30"/>
          <w:szCs w:val="30"/>
        </w:rPr>
        <w:t>.1</w:t>
      </w:r>
      <w:r w:rsidR="0032591F" w:rsidRPr="00757FC7">
        <w:rPr>
          <w:rFonts w:ascii="Angsana New" w:hAnsi="Angsana New" w:cs="Angsana New"/>
          <w:sz w:val="30"/>
          <w:szCs w:val="30"/>
        </w:rPr>
        <w:t>1</w:t>
      </w:r>
      <w:r w:rsidR="00E26E16" w:rsidRPr="00757FC7">
        <w:rPr>
          <w:rFonts w:ascii="Angsana New" w:hAnsi="Angsana New" w:cs="Angsana New"/>
          <w:sz w:val="30"/>
          <w:szCs w:val="30"/>
        </w:rPr>
        <w:t>.</w:t>
      </w:r>
      <w:r w:rsidR="007361B4" w:rsidRPr="00757FC7">
        <w:rPr>
          <w:rFonts w:ascii="Angsana New" w:hAnsi="Angsana New" w:cs="Angsana New" w:hint="cs"/>
          <w:sz w:val="30"/>
          <w:szCs w:val="30"/>
        </w:rPr>
        <w:t>2</w:t>
      </w:r>
      <w:r w:rsidR="00E26E16" w:rsidRPr="00757FC7">
        <w:rPr>
          <w:rFonts w:ascii="Angsana New" w:hAnsi="Angsana New" w:cs="Angsana New"/>
          <w:sz w:val="30"/>
          <w:szCs w:val="30"/>
        </w:rPr>
        <w:tab/>
      </w:r>
      <w:r w:rsidR="00DB4239" w:rsidRPr="00757FC7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มีภาระผูกพันจากการทำสัญญาจ้างบริการ มูลค่าตามสัญญาจำนวน </w:t>
      </w:r>
      <w:r w:rsidR="0086719E" w:rsidRPr="00757FC7">
        <w:rPr>
          <w:rFonts w:ascii="Angsana New" w:hAnsi="Angsana New" w:cs="Angsana New"/>
          <w:sz w:val="30"/>
          <w:szCs w:val="30"/>
        </w:rPr>
        <w:t>16.40</w:t>
      </w:r>
      <w:r w:rsidR="00DB4239" w:rsidRPr="00757FC7">
        <w:rPr>
          <w:rFonts w:ascii="Angsana New" w:hAnsi="Angsana New" w:cs="Angsana New"/>
          <w:sz w:val="30"/>
          <w:szCs w:val="30"/>
          <w:cs/>
        </w:rPr>
        <w:t xml:space="preserve"> ล้านบาท ชำระแล้วจำนวน </w:t>
      </w:r>
      <w:r w:rsidR="00BC5859" w:rsidRPr="00757FC7">
        <w:rPr>
          <w:rFonts w:ascii="Angsana New" w:hAnsi="Angsana New" w:cs="Angsana New"/>
          <w:sz w:val="30"/>
          <w:szCs w:val="30"/>
        </w:rPr>
        <w:t>11.34</w:t>
      </w:r>
      <w:r w:rsidR="00EF3027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B4239" w:rsidRPr="00757FC7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DB4239" w:rsidRPr="00757FC7">
        <w:rPr>
          <w:rFonts w:ascii="Angsana New" w:hAnsi="Angsana New" w:cs="Angsana New"/>
          <w:sz w:val="30"/>
          <w:szCs w:val="30"/>
          <w:cs/>
        </w:rPr>
        <w:t xml:space="preserve">คงเหลือที่ต้องชำระจำนวน </w:t>
      </w:r>
      <w:r w:rsidR="00BC5859" w:rsidRPr="00757FC7">
        <w:rPr>
          <w:rFonts w:ascii="Angsana New" w:hAnsi="Angsana New" w:cs="Angsana New"/>
          <w:sz w:val="30"/>
          <w:szCs w:val="30"/>
        </w:rPr>
        <w:t>5.06</w:t>
      </w:r>
      <w:r w:rsidR="007361B4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B4239" w:rsidRPr="00757FC7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7BF592B4" w14:textId="01183F1F" w:rsidR="0088487A" w:rsidRPr="00757FC7" w:rsidRDefault="0088487A" w:rsidP="00EC1DB7">
      <w:pPr>
        <w:tabs>
          <w:tab w:val="left" w:pos="426"/>
        </w:tabs>
        <w:autoSpaceDE w:val="0"/>
        <w:autoSpaceDN w:val="0"/>
        <w:adjustRightInd w:val="0"/>
        <w:spacing w:before="120" w:after="0" w:line="480" w:lineRule="exact"/>
        <w:ind w:left="1701" w:hanging="708"/>
        <w:jc w:val="thaiDistribute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sz w:val="30"/>
          <w:szCs w:val="30"/>
          <w:cs/>
        </w:rPr>
        <w:br w:type="page"/>
      </w:r>
    </w:p>
    <w:p w14:paraId="6C21B785" w14:textId="2CA56C76" w:rsidR="0088487A" w:rsidRPr="00757FC7" w:rsidRDefault="0088487A" w:rsidP="0088487A">
      <w:pPr>
        <w:tabs>
          <w:tab w:val="left" w:pos="426"/>
        </w:tabs>
        <w:autoSpaceDE w:val="0"/>
        <w:autoSpaceDN w:val="0"/>
        <w:adjustRightInd w:val="0"/>
        <w:spacing w:before="120"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- 9</w:t>
      </w:r>
      <w:r w:rsidR="00147F31" w:rsidRPr="00757FC7">
        <w:rPr>
          <w:rFonts w:ascii="Angsana New" w:hAnsi="Angsana New" w:cs="Angsana New"/>
          <w:sz w:val="30"/>
          <w:szCs w:val="30"/>
        </w:rPr>
        <w:t>0</w:t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</w:rPr>
        <w:t>-</w:t>
      </w:r>
    </w:p>
    <w:p w14:paraId="648A6013" w14:textId="77777777" w:rsidR="0088487A" w:rsidRPr="00757FC7" w:rsidRDefault="0088487A" w:rsidP="0088487A">
      <w:pPr>
        <w:tabs>
          <w:tab w:val="left" w:pos="426"/>
        </w:tabs>
        <w:autoSpaceDE w:val="0"/>
        <w:autoSpaceDN w:val="0"/>
        <w:adjustRightInd w:val="0"/>
        <w:spacing w:before="120"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A5639B6" w14:textId="037DDA84" w:rsidR="00DB4239" w:rsidRPr="00757FC7" w:rsidRDefault="00AC1198" w:rsidP="0088487A">
      <w:pPr>
        <w:tabs>
          <w:tab w:val="left" w:pos="426"/>
        </w:tabs>
        <w:autoSpaceDE w:val="0"/>
        <w:autoSpaceDN w:val="0"/>
        <w:adjustRightInd w:val="0"/>
        <w:spacing w:before="120" w:after="0" w:line="480" w:lineRule="exact"/>
        <w:ind w:left="993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sz w:val="30"/>
          <w:szCs w:val="30"/>
        </w:rPr>
        <w:t>3</w:t>
      </w:r>
      <w:r w:rsidR="00E67980" w:rsidRPr="00757FC7">
        <w:rPr>
          <w:rFonts w:ascii="Angsana New" w:hAnsi="Angsana New" w:cs="Angsana New" w:hint="cs"/>
          <w:sz w:val="30"/>
          <w:szCs w:val="30"/>
          <w:cs/>
        </w:rPr>
        <w:t>9</w:t>
      </w:r>
      <w:r w:rsidR="00DB4239" w:rsidRPr="00757FC7">
        <w:rPr>
          <w:rFonts w:ascii="Angsana New" w:hAnsi="Angsana New" w:cs="Angsana New" w:hint="cs"/>
          <w:sz w:val="30"/>
          <w:szCs w:val="30"/>
          <w:cs/>
        </w:rPr>
        <w:t>.1</w:t>
      </w:r>
      <w:r w:rsidR="0032591F" w:rsidRPr="00757FC7">
        <w:rPr>
          <w:rFonts w:ascii="Angsana New" w:hAnsi="Angsana New" w:cs="Angsana New"/>
          <w:sz w:val="30"/>
          <w:szCs w:val="30"/>
        </w:rPr>
        <w:t>2</w:t>
      </w:r>
      <w:r w:rsidR="00E26E16" w:rsidRPr="00757FC7">
        <w:rPr>
          <w:rFonts w:ascii="Angsana New" w:hAnsi="Angsana New" w:cs="Angsana New"/>
          <w:sz w:val="30"/>
          <w:szCs w:val="30"/>
        </w:rPr>
        <w:tab/>
      </w:r>
      <w:r w:rsidR="00DB4239" w:rsidRPr="00757FC7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DB4239" w:rsidRPr="00757FC7">
        <w:rPr>
          <w:rFonts w:ascii="Angsana New" w:hAnsi="Angsana New" w:cs="Angsana New"/>
          <w:sz w:val="30"/>
          <w:szCs w:val="30"/>
        </w:rPr>
        <w:t xml:space="preserve"> </w:t>
      </w:r>
      <w:r w:rsidR="00DB4239" w:rsidRPr="00757FC7">
        <w:rPr>
          <w:rFonts w:ascii="Angsana New" w:hAnsi="Angsana New" w:cs="Angsana New" w:hint="cs"/>
          <w:sz w:val="30"/>
          <w:szCs w:val="30"/>
          <w:cs/>
        </w:rPr>
        <w:t>ประชารัฐชีวมวล บัน</w:t>
      </w:r>
      <w:proofErr w:type="spellStart"/>
      <w:r w:rsidR="00DB4239" w:rsidRPr="00757FC7">
        <w:rPr>
          <w:rFonts w:ascii="Angsana New" w:hAnsi="Angsana New" w:cs="Angsana New" w:hint="cs"/>
          <w:sz w:val="30"/>
          <w:szCs w:val="30"/>
          <w:cs/>
        </w:rPr>
        <w:t>นังส</w:t>
      </w:r>
      <w:proofErr w:type="spellEnd"/>
      <w:r w:rsidR="00DB4239" w:rsidRPr="00757FC7">
        <w:rPr>
          <w:rFonts w:ascii="Angsana New" w:hAnsi="Angsana New" w:cs="Angsana New" w:hint="cs"/>
          <w:sz w:val="30"/>
          <w:szCs w:val="30"/>
          <w:cs/>
        </w:rPr>
        <w:t>ตา จำกัด</w:t>
      </w:r>
    </w:p>
    <w:p w14:paraId="38F0D28F" w14:textId="5A6751C6" w:rsidR="00DB4239" w:rsidRPr="00757FC7" w:rsidRDefault="00AC1198" w:rsidP="0088487A">
      <w:pPr>
        <w:tabs>
          <w:tab w:val="left" w:pos="426"/>
        </w:tabs>
        <w:autoSpaceDE w:val="0"/>
        <w:autoSpaceDN w:val="0"/>
        <w:adjustRightInd w:val="0"/>
        <w:spacing w:before="120" w:after="0" w:line="48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3</w:t>
      </w:r>
      <w:r w:rsidR="00E67980" w:rsidRPr="00757FC7">
        <w:rPr>
          <w:rFonts w:ascii="Angsana New" w:hAnsi="Angsana New" w:cs="Angsana New" w:hint="cs"/>
          <w:sz w:val="30"/>
          <w:szCs w:val="30"/>
          <w:cs/>
        </w:rPr>
        <w:t>9</w:t>
      </w:r>
      <w:r w:rsidR="00E26E16" w:rsidRPr="00757FC7">
        <w:rPr>
          <w:rFonts w:ascii="Angsana New" w:hAnsi="Angsana New" w:cs="Angsana New"/>
          <w:sz w:val="30"/>
          <w:szCs w:val="30"/>
        </w:rPr>
        <w:t>.1</w:t>
      </w:r>
      <w:r w:rsidR="0032591F" w:rsidRPr="00757FC7">
        <w:rPr>
          <w:rFonts w:ascii="Angsana New" w:hAnsi="Angsana New" w:cs="Angsana New"/>
          <w:sz w:val="30"/>
          <w:szCs w:val="30"/>
        </w:rPr>
        <w:t>2</w:t>
      </w:r>
      <w:r w:rsidR="00E26E16" w:rsidRPr="00757FC7">
        <w:rPr>
          <w:rFonts w:ascii="Angsana New" w:hAnsi="Angsana New" w:cs="Angsana New"/>
          <w:sz w:val="30"/>
          <w:szCs w:val="30"/>
        </w:rPr>
        <w:t>.1</w:t>
      </w:r>
      <w:r w:rsidR="00E26E16" w:rsidRPr="00757FC7">
        <w:rPr>
          <w:rFonts w:ascii="Angsana New" w:hAnsi="Angsana New" w:cs="Angsana New"/>
          <w:sz w:val="30"/>
          <w:szCs w:val="30"/>
        </w:rPr>
        <w:tab/>
      </w:r>
      <w:r w:rsidR="00DB4239" w:rsidRPr="00757FC7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มีภาระผูกพันจากการจ้างผู้รับเหมาก่อสร้าง</w:t>
      </w:r>
      <w:r w:rsidR="00DB4239" w:rsidRPr="00757FC7">
        <w:rPr>
          <w:rFonts w:ascii="Angsana New" w:hAnsi="Angsana New" w:cs="Angsana New" w:hint="cs"/>
          <w:sz w:val="30"/>
          <w:szCs w:val="30"/>
          <w:cs/>
        </w:rPr>
        <w:t>โรงไฟฟ้า</w:t>
      </w:r>
      <w:r w:rsidR="00AC681D" w:rsidRPr="00757FC7">
        <w:rPr>
          <w:rFonts w:ascii="Angsana New" w:hAnsi="Angsana New" w:cs="Angsana New" w:hint="cs"/>
          <w:sz w:val="30"/>
          <w:szCs w:val="30"/>
          <w:cs/>
        </w:rPr>
        <w:t>กับ</w:t>
      </w:r>
      <w:r w:rsidR="00AD6344" w:rsidRPr="00757FC7">
        <w:rPr>
          <w:rFonts w:ascii="Angsana New" w:hAnsi="Angsana New" w:cs="Angsana New"/>
          <w:sz w:val="30"/>
          <w:szCs w:val="30"/>
          <w:cs/>
        </w:rPr>
        <w:t>กลุ่มกิจการร่วมค้า</w:t>
      </w:r>
      <w:r w:rsidR="00AC681D" w:rsidRPr="00757FC7">
        <w:rPr>
          <w:rFonts w:ascii="Angsana New" w:hAnsi="Angsana New" w:cs="Angsana New"/>
          <w:sz w:val="30"/>
          <w:szCs w:val="30"/>
        </w:rPr>
        <w:t xml:space="preserve"> </w:t>
      </w:r>
      <w:r w:rsidR="00DB4239" w:rsidRPr="00757FC7">
        <w:rPr>
          <w:rFonts w:ascii="Angsana New" w:hAnsi="Angsana New" w:cs="Angsana New"/>
          <w:sz w:val="30"/>
          <w:szCs w:val="30"/>
          <w:cs/>
        </w:rPr>
        <w:t xml:space="preserve">มูลค่าตามสัญญาจำนวน </w:t>
      </w:r>
      <w:r w:rsidR="00F2261A" w:rsidRPr="00757FC7">
        <w:rPr>
          <w:rFonts w:ascii="Angsana New" w:hAnsi="Angsana New" w:cs="Angsana New"/>
          <w:sz w:val="30"/>
          <w:szCs w:val="30"/>
        </w:rPr>
        <w:t>240.14</w:t>
      </w:r>
      <w:r w:rsidR="00630DDE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B4239" w:rsidRPr="00757FC7">
        <w:rPr>
          <w:rFonts w:ascii="Angsana New" w:hAnsi="Angsana New" w:cs="Angsana New"/>
          <w:sz w:val="30"/>
          <w:szCs w:val="30"/>
          <w:cs/>
        </w:rPr>
        <w:t xml:space="preserve">ล้านบาท จ่ายชำระแล้วจำนวน </w:t>
      </w:r>
      <w:r w:rsidR="00513FB6" w:rsidRPr="00757FC7">
        <w:rPr>
          <w:rFonts w:ascii="Angsana New" w:hAnsi="Angsana New" w:cs="Angsana New"/>
          <w:sz w:val="30"/>
          <w:szCs w:val="30"/>
        </w:rPr>
        <w:t>144.21</w:t>
      </w:r>
      <w:r w:rsidR="008074F4" w:rsidRPr="00757FC7">
        <w:rPr>
          <w:rFonts w:ascii="Angsana New" w:hAnsi="Angsana New" w:cs="Angsana New"/>
          <w:sz w:val="30"/>
          <w:szCs w:val="30"/>
        </w:rPr>
        <w:t xml:space="preserve"> </w:t>
      </w:r>
      <w:r w:rsidR="00DB4239" w:rsidRPr="00757FC7">
        <w:rPr>
          <w:rFonts w:ascii="Angsana New" w:hAnsi="Angsana New" w:cs="Angsana New"/>
          <w:sz w:val="30"/>
          <w:szCs w:val="30"/>
          <w:cs/>
        </w:rPr>
        <w:t>ล้านบาท</w:t>
      </w:r>
      <w:r w:rsidR="00DB4239" w:rsidRPr="00757FC7">
        <w:rPr>
          <w:rFonts w:ascii="Angsana New" w:hAnsi="Angsana New" w:cs="Angsana New"/>
          <w:sz w:val="30"/>
          <w:szCs w:val="30"/>
        </w:rPr>
        <w:t xml:space="preserve"> </w:t>
      </w:r>
      <w:r w:rsidR="00DB4239" w:rsidRPr="00757FC7">
        <w:rPr>
          <w:rFonts w:ascii="Angsana New" w:hAnsi="Angsana New" w:cs="Angsana New"/>
          <w:sz w:val="30"/>
          <w:szCs w:val="30"/>
          <w:cs/>
        </w:rPr>
        <w:t xml:space="preserve">คงเหลือที่ต้องชำระอีกจำนวน </w:t>
      </w:r>
      <w:r w:rsidR="00F2261A" w:rsidRPr="00757FC7">
        <w:rPr>
          <w:rFonts w:ascii="Angsana New" w:hAnsi="Angsana New" w:cs="Angsana New"/>
          <w:sz w:val="30"/>
          <w:szCs w:val="30"/>
        </w:rPr>
        <w:t>95</w:t>
      </w:r>
      <w:r w:rsidR="007F56C3" w:rsidRPr="00757FC7">
        <w:rPr>
          <w:rFonts w:ascii="Angsana New" w:hAnsi="Angsana New" w:cs="Angsana New"/>
          <w:sz w:val="30"/>
          <w:szCs w:val="30"/>
        </w:rPr>
        <w:t>.93</w:t>
      </w:r>
      <w:r w:rsidR="00DB4239" w:rsidRPr="00757FC7">
        <w:rPr>
          <w:rFonts w:ascii="Angsana New" w:hAnsi="Angsana New" w:cs="Angsana New"/>
          <w:sz w:val="30"/>
          <w:szCs w:val="30"/>
        </w:rPr>
        <w:t xml:space="preserve"> </w:t>
      </w:r>
      <w:r w:rsidR="00DB4239" w:rsidRPr="00757FC7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45A7F087" w14:textId="69A8FEB4" w:rsidR="00BC4416" w:rsidRPr="00757FC7" w:rsidRDefault="00AC1198" w:rsidP="0088487A">
      <w:pPr>
        <w:tabs>
          <w:tab w:val="left" w:pos="426"/>
        </w:tabs>
        <w:autoSpaceDE w:val="0"/>
        <w:autoSpaceDN w:val="0"/>
        <w:adjustRightInd w:val="0"/>
        <w:spacing w:before="120" w:after="0" w:line="48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3</w:t>
      </w:r>
      <w:r w:rsidR="00E67980" w:rsidRPr="00757FC7">
        <w:rPr>
          <w:rFonts w:ascii="Angsana New" w:hAnsi="Angsana New" w:cs="Angsana New" w:hint="cs"/>
          <w:sz w:val="30"/>
          <w:szCs w:val="30"/>
          <w:cs/>
        </w:rPr>
        <w:t>9</w:t>
      </w:r>
      <w:r w:rsidR="00E26E16" w:rsidRPr="00757FC7">
        <w:rPr>
          <w:rFonts w:ascii="Angsana New" w:hAnsi="Angsana New" w:cs="Angsana New"/>
          <w:sz w:val="30"/>
          <w:szCs w:val="30"/>
        </w:rPr>
        <w:t>.1</w:t>
      </w:r>
      <w:r w:rsidR="0032591F" w:rsidRPr="00757FC7">
        <w:rPr>
          <w:rFonts w:ascii="Angsana New" w:hAnsi="Angsana New" w:cs="Angsana New"/>
          <w:sz w:val="30"/>
          <w:szCs w:val="30"/>
        </w:rPr>
        <w:t>2</w:t>
      </w:r>
      <w:r w:rsidR="00E26E16" w:rsidRPr="00757FC7">
        <w:rPr>
          <w:rFonts w:ascii="Angsana New" w:hAnsi="Angsana New" w:cs="Angsana New"/>
          <w:sz w:val="30"/>
          <w:szCs w:val="30"/>
        </w:rPr>
        <w:t>.</w:t>
      </w:r>
      <w:r w:rsidR="00B876AC" w:rsidRPr="00757FC7">
        <w:rPr>
          <w:rFonts w:ascii="Angsana New" w:hAnsi="Angsana New" w:cs="Angsana New"/>
          <w:sz w:val="30"/>
          <w:szCs w:val="30"/>
        </w:rPr>
        <w:t>2</w:t>
      </w:r>
      <w:r w:rsidR="00E26E16" w:rsidRPr="00757FC7">
        <w:rPr>
          <w:rFonts w:ascii="Angsana New" w:hAnsi="Angsana New" w:cs="Angsana New"/>
          <w:sz w:val="30"/>
          <w:szCs w:val="30"/>
        </w:rPr>
        <w:tab/>
      </w:r>
      <w:r w:rsidR="00DB4239" w:rsidRPr="00757FC7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มีภาระผูกพันจากการทำสัญญาจ้างบริการ</w:t>
      </w:r>
      <w:r w:rsidR="00DB4239" w:rsidRPr="00757FC7">
        <w:rPr>
          <w:rFonts w:ascii="Angsana New" w:hAnsi="Angsana New" w:cs="Angsana New"/>
          <w:sz w:val="30"/>
          <w:szCs w:val="30"/>
        </w:rPr>
        <w:t xml:space="preserve"> </w:t>
      </w:r>
      <w:r w:rsidR="00DB4239" w:rsidRPr="00757FC7">
        <w:rPr>
          <w:rFonts w:ascii="Angsana New" w:hAnsi="Angsana New" w:cs="Angsana New"/>
          <w:sz w:val="30"/>
          <w:szCs w:val="30"/>
          <w:cs/>
        </w:rPr>
        <w:t xml:space="preserve">มูลค่าตามสัญญาจำนวน </w:t>
      </w:r>
      <w:r w:rsidR="00EF3027" w:rsidRPr="00757FC7">
        <w:rPr>
          <w:rFonts w:ascii="Angsana New" w:hAnsi="Angsana New" w:cs="Angsana New" w:hint="cs"/>
          <w:sz w:val="30"/>
          <w:szCs w:val="30"/>
          <w:cs/>
        </w:rPr>
        <w:t>15.61</w:t>
      </w:r>
      <w:r w:rsidR="00DB4239" w:rsidRPr="00757FC7">
        <w:rPr>
          <w:rFonts w:ascii="Angsana New" w:hAnsi="Angsana New" w:cs="Angsana New"/>
          <w:sz w:val="30"/>
          <w:szCs w:val="30"/>
        </w:rPr>
        <w:t xml:space="preserve"> </w:t>
      </w:r>
      <w:r w:rsidR="00DB4239" w:rsidRPr="00757FC7">
        <w:rPr>
          <w:rFonts w:ascii="Angsana New" w:hAnsi="Angsana New" w:cs="Angsana New"/>
          <w:sz w:val="30"/>
          <w:szCs w:val="30"/>
          <w:cs/>
        </w:rPr>
        <w:t xml:space="preserve">ล้านบาท ชำระแล้วจำนวน </w:t>
      </w:r>
      <w:r w:rsidR="002B5E7B" w:rsidRPr="00757FC7">
        <w:rPr>
          <w:rFonts w:ascii="Angsana New" w:hAnsi="Angsana New" w:cs="Angsana New"/>
          <w:sz w:val="30"/>
          <w:szCs w:val="30"/>
        </w:rPr>
        <w:t>11</w:t>
      </w:r>
      <w:r w:rsidR="008008D2" w:rsidRPr="00757FC7">
        <w:rPr>
          <w:rFonts w:ascii="Angsana New" w:hAnsi="Angsana New" w:cs="Angsana New"/>
          <w:sz w:val="30"/>
          <w:szCs w:val="30"/>
        </w:rPr>
        <w:t>.39</w:t>
      </w:r>
      <w:r w:rsidR="003328CB" w:rsidRPr="00757FC7">
        <w:rPr>
          <w:rFonts w:ascii="Angsana New" w:hAnsi="Angsana New" w:cs="Angsana New"/>
          <w:sz w:val="30"/>
          <w:szCs w:val="30"/>
        </w:rPr>
        <w:t xml:space="preserve"> </w:t>
      </w:r>
      <w:r w:rsidR="00DB4239" w:rsidRPr="00757FC7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DB4239" w:rsidRPr="00757FC7">
        <w:rPr>
          <w:rFonts w:ascii="Angsana New" w:hAnsi="Angsana New" w:cs="Angsana New"/>
          <w:sz w:val="30"/>
          <w:szCs w:val="30"/>
          <w:cs/>
        </w:rPr>
        <w:t xml:space="preserve">คงเหลือที่ต้องชำระจำนวน </w:t>
      </w:r>
      <w:r w:rsidR="008008D2" w:rsidRPr="00757FC7">
        <w:rPr>
          <w:rFonts w:ascii="Angsana New" w:hAnsi="Angsana New" w:cs="Angsana New"/>
          <w:sz w:val="30"/>
          <w:szCs w:val="30"/>
        </w:rPr>
        <w:t>4.22</w:t>
      </w:r>
      <w:r w:rsidR="00DB4239" w:rsidRPr="00757FC7">
        <w:rPr>
          <w:rFonts w:ascii="Angsana New" w:hAnsi="Angsana New" w:cs="Angsana New"/>
          <w:sz w:val="30"/>
          <w:szCs w:val="30"/>
        </w:rPr>
        <w:t xml:space="preserve"> </w:t>
      </w:r>
      <w:r w:rsidR="00DB4239" w:rsidRPr="00757FC7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088D428F" w14:textId="307CE37E" w:rsidR="009379B0" w:rsidRPr="00757FC7" w:rsidRDefault="00E67980" w:rsidP="0088487A">
      <w:pPr>
        <w:tabs>
          <w:tab w:val="left" w:pos="426"/>
        </w:tabs>
        <w:autoSpaceDE w:val="0"/>
        <w:autoSpaceDN w:val="0"/>
        <w:adjustRightInd w:val="0"/>
        <w:spacing w:after="0" w:line="480" w:lineRule="exact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 w:hint="cs"/>
          <w:b/>
          <w:bCs/>
          <w:sz w:val="30"/>
          <w:szCs w:val="30"/>
          <w:cs/>
        </w:rPr>
        <w:t>40</w:t>
      </w:r>
      <w:r w:rsidR="009379B0" w:rsidRPr="00757FC7">
        <w:rPr>
          <w:rFonts w:ascii="Angsana New" w:hAnsi="Angsana New" w:cs="Angsana New"/>
          <w:b/>
          <w:bCs/>
          <w:sz w:val="30"/>
          <w:szCs w:val="30"/>
        </w:rPr>
        <w:t>.</w:t>
      </w:r>
      <w:r w:rsidR="009379B0"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757FC7">
        <w:rPr>
          <w:rFonts w:ascii="Angsana New" w:hAnsi="Angsana New" w:cs="Angsana New"/>
          <w:b/>
          <w:bCs/>
          <w:sz w:val="30"/>
          <w:szCs w:val="30"/>
          <w:cs/>
        </w:rPr>
        <w:t>สิทธิและหน้าที่ในการได้รับการส่งเสริมการลงทุน</w:t>
      </w:r>
    </w:p>
    <w:p w14:paraId="2E3F235E" w14:textId="77777777" w:rsidR="009379B0" w:rsidRPr="00757FC7" w:rsidRDefault="009379B0" w:rsidP="0088487A">
      <w:pPr>
        <w:tabs>
          <w:tab w:val="left" w:pos="426"/>
        </w:tabs>
        <w:autoSpaceDE w:val="0"/>
        <w:autoSpaceDN w:val="0"/>
        <w:adjustRightInd w:val="0"/>
        <w:spacing w:before="120" w:after="0" w:line="480" w:lineRule="exact"/>
        <w:ind w:left="425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บริษัทย่อย ที่ได้รับสิทธิและประโยชน์ตามบัตรส่งเสริมการลงทุน มีดังนี้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245"/>
        <w:gridCol w:w="3969"/>
      </w:tblGrid>
      <w:tr w:rsidR="009379B0" w:rsidRPr="00757FC7" w14:paraId="1F46223A" w14:textId="77777777" w:rsidTr="00E03233">
        <w:tc>
          <w:tcPr>
            <w:tcW w:w="5245" w:type="dxa"/>
          </w:tcPr>
          <w:p w14:paraId="473CA890" w14:textId="77777777" w:rsidR="009379B0" w:rsidRPr="00757FC7" w:rsidRDefault="009379B0" w:rsidP="0088487A">
            <w:pPr>
              <w:autoSpaceDE w:val="0"/>
              <w:autoSpaceDN w:val="0"/>
              <w:adjustRightInd w:val="0"/>
              <w:spacing w:after="0" w:line="480" w:lineRule="exact"/>
              <w:ind w:right="43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757FC7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บริษัท</w:t>
            </w:r>
          </w:p>
        </w:tc>
        <w:tc>
          <w:tcPr>
            <w:tcW w:w="3969" w:type="dxa"/>
          </w:tcPr>
          <w:p w14:paraId="7D1B66DD" w14:textId="77777777" w:rsidR="009379B0" w:rsidRPr="00757FC7" w:rsidRDefault="009379B0" w:rsidP="0088487A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757FC7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บัตรส่งเสริมการลงทุน</w:t>
            </w:r>
          </w:p>
        </w:tc>
      </w:tr>
      <w:tr w:rsidR="009379B0" w:rsidRPr="00757FC7" w14:paraId="650AAA0B" w14:textId="77777777" w:rsidTr="00E03233">
        <w:tc>
          <w:tcPr>
            <w:tcW w:w="5245" w:type="dxa"/>
          </w:tcPr>
          <w:p w14:paraId="609BBAF3" w14:textId="77777777" w:rsidR="009379B0" w:rsidRPr="00757FC7" w:rsidRDefault="009379B0" w:rsidP="0088487A">
            <w:pPr>
              <w:autoSpaceDE w:val="0"/>
              <w:autoSpaceDN w:val="0"/>
              <w:adjustRightInd w:val="0"/>
              <w:spacing w:after="0" w:line="480" w:lineRule="exact"/>
              <w:ind w:left="34" w:right="434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ช้างแรก </w:t>
            </w:r>
            <w:proofErr w:type="spellStart"/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ไบ</w:t>
            </w:r>
            <w:proofErr w:type="spellEnd"/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โอเพาเวอร์ จำกัด</w:t>
            </w:r>
          </w:p>
        </w:tc>
        <w:tc>
          <w:tcPr>
            <w:tcW w:w="3969" w:type="dxa"/>
          </w:tcPr>
          <w:p w14:paraId="515FD8BD" w14:textId="77777777" w:rsidR="009379B0" w:rsidRPr="00757FC7" w:rsidRDefault="009379B0" w:rsidP="0088487A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1767(1)/2555</w:t>
            </w:r>
          </w:p>
        </w:tc>
      </w:tr>
      <w:tr w:rsidR="009379B0" w:rsidRPr="00757FC7" w14:paraId="2975A11B" w14:textId="77777777" w:rsidTr="00E03233">
        <w:tc>
          <w:tcPr>
            <w:tcW w:w="5245" w:type="dxa"/>
          </w:tcPr>
          <w:p w14:paraId="652A4A9A" w14:textId="77777777" w:rsidR="009379B0" w:rsidRPr="00757FC7" w:rsidRDefault="009379B0" w:rsidP="0088487A">
            <w:pPr>
              <w:autoSpaceDE w:val="0"/>
              <w:autoSpaceDN w:val="0"/>
              <w:adjustRightInd w:val="0"/>
              <w:spacing w:after="0" w:line="480" w:lineRule="exact"/>
              <w:ind w:left="34" w:right="434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บริษัท แม่วงศ์ เอ็นเนอยี่ จำกัด</w:t>
            </w:r>
          </w:p>
        </w:tc>
        <w:tc>
          <w:tcPr>
            <w:tcW w:w="3969" w:type="dxa"/>
          </w:tcPr>
          <w:p w14:paraId="227CD149" w14:textId="77777777" w:rsidR="009379B0" w:rsidRPr="00757FC7" w:rsidRDefault="009379B0" w:rsidP="0088487A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="007C46D6" w:rsidRPr="00757FC7">
              <w:rPr>
                <w:rFonts w:ascii="Angsana New" w:hAnsi="Angsana New" w:cs="Angsana New"/>
                <w:sz w:val="30"/>
                <w:szCs w:val="30"/>
              </w:rPr>
              <w:t>1915(1)/</w:t>
            </w:r>
            <w:r w:rsidR="007C46D6" w:rsidRPr="00757FC7">
              <w:rPr>
                <w:rFonts w:ascii="Angsana New" w:hAnsi="Angsana New" w:cs="Angsana New"/>
                <w:sz w:val="30"/>
                <w:szCs w:val="30"/>
                <w:cs/>
              </w:rPr>
              <w:t>อ./</w:t>
            </w:r>
            <w:r w:rsidR="007C46D6" w:rsidRPr="00757FC7">
              <w:rPr>
                <w:rFonts w:ascii="Angsana New" w:hAnsi="Angsana New" w:cs="Angsana New"/>
                <w:sz w:val="30"/>
                <w:szCs w:val="30"/>
              </w:rPr>
              <w:t>2557</w:t>
            </w:r>
          </w:p>
        </w:tc>
      </w:tr>
      <w:tr w:rsidR="009379B0" w:rsidRPr="00757FC7" w14:paraId="3A04A42D" w14:textId="77777777" w:rsidTr="00E03233">
        <w:tc>
          <w:tcPr>
            <w:tcW w:w="5245" w:type="dxa"/>
          </w:tcPr>
          <w:p w14:paraId="20B25C81" w14:textId="77777777" w:rsidR="009379B0" w:rsidRPr="00757FC7" w:rsidRDefault="009379B0" w:rsidP="0088487A">
            <w:pPr>
              <w:autoSpaceDE w:val="0"/>
              <w:autoSpaceDN w:val="0"/>
              <w:adjustRightInd w:val="0"/>
              <w:spacing w:after="0" w:line="480" w:lineRule="exact"/>
              <w:ind w:left="34" w:right="434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บริษัท ทุ่งสัง กรีน จำกัด</w:t>
            </w:r>
          </w:p>
        </w:tc>
        <w:tc>
          <w:tcPr>
            <w:tcW w:w="3969" w:type="dxa"/>
          </w:tcPr>
          <w:p w14:paraId="75939694" w14:textId="77777777" w:rsidR="009379B0" w:rsidRPr="00757FC7" w:rsidRDefault="009379B0" w:rsidP="0088487A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2141(1)/2557</w:t>
            </w:r>
          </w:p>
        </w:tc>
      </w:tr>
      <w:tr w:rsidR="009379B0" w:rsidRPr="00757FC7" w14:paraId="134C2C40" w14:textId="77777777" w:rsidTr="00E03233">
        <w:tc>
          <w:tcPr>
            <w:tcW w:w="5245" w:type="dxa"/>
          </w:tcPr>
          <w:p w14:paraId="5F1B284A" w14:textId="77777777" w:rsidR="009379B0" w:rsidRPr="00757FC7" w:rsidRDefault="009379B0" w:rsidP="0088487A">
            <w:pPr>
              <w:autoSpaceDE w:val="0"/>
              <w:autoSpaceDN w:val="0"/>
              <w:adjustRightInd w:val="0"/>
              <w:spacing w:after="0" w:line="480" w:lineRule="exact"/>
              <w:ind w:left="34" w:right="434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บริษัท พัทลุง กรีน เพาเวอร์ จำกัด</w:t>
            </w:r>
          </w:p>
        </w:tc>
        <w:tc>
          <w:tcPr>
            <w:tcW w:w="3969" w:type="dxa"/>
          </w:tcPr>
          <w:p w14:paraId="2FE585D6" w14:textId="289F647F" w:rsidR="009379B0" w:rsidRPr="00757FC7" w:rsidRDefault="009379B0" w:rsidP="0088487A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58-1871-</w:t>
            </w:r>
            <w:r w:rsidR="00B3046F" w:rsidRPr="00757FC7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B3046F" w:rsidRPr="00757FC7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-2-</w:t>
            </w:r>
            <w:r w:rsidR="00B3046F" w:rsidRPr="00757FC7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9379B0" w:rsidRPr="00757FC7" w14:paraId="61D18661" w14:textId="77777777" w:rsidTr="00E03233">
        <w:tc>
          <w:tcPr>
            <w:tcW w:w="5245" w:type="dxa"/>
          </w:tcPr>
          <w:p w14:paraId="6C4A4DFE" w14:textId="77777777" w:rsidR="009379B0" w:rsidRPr="00757FC7" w:rsidRDefault="009379B0" w:rsidP="0088487A">
            <w:pPr>
              <w:autoSpaceDE w:val="0"/>
              <w:autoSpaceDN w:val="0"/>
              <w:adjustRightInd w:val="0"/>
              <w:spacing w:after="0" w:line="480" w:lineRule="exact"/>
              <w:ind w:left="34" w:right="434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บริษัท สตูล กรีน เพาเวอร์ จำกัด</w:t>
            </w:r>
          </w:p>
        </w:tc>
        <w:tc>
          <w:tcPr>
            <w:tcW w:w="3969" w:type="dxa"/>
          </w:tcPr>
          <w:p w14:paraId="799EF2B2" w14:textId="2E402A3C" w:rsidR="009379B0" w:rsidRPr="00757FC7" w:rsidRDefault="009379B0" w:rsidP="0088487A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58-187</w:t>
            </w:r>
            <w:r w:rsidR="00B3046F" w:rsidRPr="00757FC7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B3046F" w:rsidRPr="00757FC7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B3046F" w:rsidRPr="00757FC7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2-2-</w:t>
            </w:r>
            <w:r w:rsidR="00B3046F" w:rsidRPr="00757FC7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B53D30" w:rsidRPr="00757FC7" w14:paraId="56CE1B38" w14:textId="77777777" w:rsidTr="00E03233">
        <w:tc>
          <w:tcPr>
            <w:tcW w:w="5245" w:type="dxa"/>
          </w:tcPr>
          <w:p w14:paraId="3E1D30D9" w14:textId="77777777" w:rsidR="008F77F2" w:rsidRPr="00757FC7" w:rsidRDefault="008F77F2" w:rsidP="0088487A">
            <w:pPr>
              <w:autoSpaceDE w:val="0"/>
              <w:autoSpaceDN w:val="0"/>
              <w:adjustRightInd w:val="0"/>
              <w:spacing w:after="0" w:line="480" w:lineRule="exact"/>
              <w:ind w:left="34" w:right="4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บริษัท  ปัตตานี กรีน จำกัด</w:t>
            </w:r>
          </w:p>
        </w:tc>
        <w:tc>
          <w:tcPr>
            <w:tcW w:w="3969" w:type="dxa"/>
          </w:tcPr>
          <w:p w14:paraId="00E7C71C" w14:textId="30252604" w:rsidR="008F77F2" w:rsidRPr="00757FC7" w:rsidRDefault="008F77F2" w:rsidP="0088487A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61-</w:t>
            </w:r>
            <w:r w:rsidR="00B3046F" w:rsidRPr="00757FC7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69-1-19-2-</w:t>
            </w:r>
            <w:r w:rsidR="00B3046F" w:rsidRPr="00757FC7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B53D30" w:rsidRPr="00757FC7" w14:paraId="517E1110" w14:textId="77777777" w:rsidTr="00E03233">
        <w:tc>
          <w:tcPr>
            <w:tcW w:w="5245" w:type="dxa"/>
          </w:tcPr>
          <w:p w14:paraId="3BF706F7" w14:textId="77777777" w:rsidR="00F82D26" w:rsidRPr="00757FC7" w:rsidRDefault="00F82D26" w:rsidP="0088487A">
            <w:pPr>
              <w:autoSpaceDE w:val="0"/>
              <w:autoSpaceDN w:val="0"/>
              <w:adjustRightInd w:val="0"/>
              <w:spacing w:after="0" w:line="480" w:lineRule="exact"/>
              <w:ind w:left="34" w:right="4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ทีพีซีเอช เพาเวอร์ 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3969" w:type="dxa"/>
          </w:tcPr>
          <w:p w14:paraId="0ED30BF3" w14:textId="0556F682" w:rsidR="00F82D26" w:rsidRPr="00757FC7" w:rsidRDefault="00F82D26" w:rsidP="0088487A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61-14</w:t>
            </w:r>
            <w:r w:rsidR="00B3046F" w:rsidRPr="00757FC7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9-1-</w:t>
            </w:r>
            <w:r w:rsidR="00B3046F" w:rsidRPr="00757FC7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2-2-</w:t>
            </w:r>
            <w:r w:rsidR="00B3046F" w:rsidRPr="00757FC7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B53D30" w:rsidRPr="00757FC7" w14:paraId="30ACB3D0" w14:textId="77777777" w:rsidTr="00E03233">
        <w:tc>
          <w:tcPr>
            <w:tcW w:w="5245" w:type="dxa"/>
          </w:tcPr>
          <w:p w14:paraId="6C617DF5" w14:textId="77777777" w:rsidR="00F82D26" w:rsidRPr="00757FC7" w:rsidRDefault="00F82D26" w:rsidP="0088487A">
            <w:pPr>
              <w:autoSpaceDE w:val="0"/>
              <w:autoSpaceDN w:val="0"/>
              <w:adjustRightInd w:val="0"/>
              <w:spacing w:after="0" w:line="480" w:lineRule="exact"/>
              <w:ind w:left="34" w:right="4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ทีพีซีเอช เพาเวอร์ 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 xml:space="preserve">2 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3969" w:type="dxa"/>
          </w:tcPr>
          <w:p w14:paraId="732A1676" w14:textId="36A2F4D3" w:rsidR="00F82D26" w:rsidRPr="00757FC7" w:rsidRDefault="00F82D26" w:rsidP="0088487A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61-141</w:t>
            </w:r>
            <w:r w:rsidR="00B3046F" w:rsidRPr="00757FC7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-1-</w:t>
            </w:r>
            <w:r w:rsidR="00B3046F" w:rsidRPr="00757FC7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2-2-</w:t>
            </w:r>
            <w:r w:rsidR="00B3046F" w:rsidRPr="00757FC7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806658" w:rsidRPr="00757FC7" w14:paraId="45B34917" w14:textId="77777777" w:rsidTr="00E03233">
        <w:tc>
          <w:tcPr>
            <w:tcW w:w="5245" w:type="dxa"/>
          </w:tcPr>
          <w:p w14:paraId="6C7B11A5" w14:textId="77777777" w:rsidR="00806658" w:rsidRPr="00757FC7" w:rsidRDefault="00806658" w:rsidP="0088487A">
            <w:pPr>
              <w:autoSpaceDE w:val="0"/>
              <w:autoSpaceDN w:val="0"/>
              <w:adjustRightInd w:val="0"/>
              <w:spacing w:after="0" w:line="480" w:lineRule="exact"/>
              <w:ind w:left="34" w:right="4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ทีพีซีเอช เพาเวอร์ 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3969" w:type="dxa"/>
          </w:tcPr>
          <w:p w14:paraId="4860D409" w14:textId="48F77A7C" w:rsidR="00806658" w:rsidRPr="00757FC7" w:rsidRDefault="00FF1800" w:rsidP="0088487A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62-</w:t>
            </w:r>
            <w:r w:rsidR="00B3046F" w:rsidRPr="00757FC7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232-1-</w:t>
            </w:r>
            <w:r w:rsidR="00B3046F" w:rsidRPr="00757FC7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2-2-</w:t>
            </w:r>
            <w:r w:rsidR="00B3046F" w:rsidRPr="00757FC7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E03233" w:rsidRPr="00757FC7" w14:paraId="5EF43D77" w14:textId="77777777" w:rsidTr="00E03233">
        <w:tc>
          <w:tcPr>
            <w:tcW w:w="5245" w:type="dxa"/>
          </w:tcPr>
          <w:p w14:paraId="55B65A41" w14:textId="4A2A6F03" w:rsidR="00E03233" w:rsidRPr="00757FC7" w:rsidRDefault="00E03233" w:rsidP="0088487A">
            <w:pPr>
              <w:autoSpaceDE w:val="0"/>
              <w:autoSpaceDN w:val="0"/>
              <w:adjustRightInd w:val="0"/>
              <w:spacing w:after="0" w:line="480" w:lineRule="exact"/>
              <w:ind w:left="34" w:right="4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บริษัท ประชารัฐชีวมวล แม่ลาน จำกัด</w:t>
            </w:r>
          </w:p>
        </w:tc>
        <w:tc>
          <w:tcPr>
            <w:tcW w:w="3969" w:type="dxa"/>
          </w:tcPr>
          <w:p w14:paraId="4FB146C1" w14:textId="0E5D6A1C" w:rsidR="00E03233" w:rsidRPr="00757FC7" w:rsidRDefault="00E03233" w:rsidP="0088487A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="0084598C" w:rsidRPr="00757FC7">
              <w:rPr>
                <w:rFonts w:ascii="Angsana New" w:hAnsi="Angsana New" w:cs="Angsana New"/>
                <w:sz w:val="30"/>
                <w:szCs w:val="30"/>
              </w:rPr>
              <w:t>63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-0435-1-02-2-0</w:t>
            </w:r>
          </w:p>
        </w:tc>
      </w:tr>
      <w:tr w:rsidR="00E03233" w:rsidRPr="00757FC7" w14:paraId="5E80A91E" w14:textId="77777777" w:rsidTr="00E03233">
        <w:tc>
          <w:tcPr>
            <w:tcW w:w="5245" w:type="dxa"/>
          </w:tcPr>
          <w:p w14:paraId="5AE6F8E3" w14:textId="7EF548E8" w:rsidR="00E03233" w:rsidRPr="00757FC7" w:rsidRDefault="00E03233" w:rsidP="0088487A">
            <w:pPr>
              <w:autoSpaceDE w:val="0"/>
              <w:autoSpaceDN w:val="0"/>
              <w:adjustRightInd w:val="0"/>
              <w:spacing w:after="0" w:line="480" w:lineRule="exact"/>
              <w:ind w:left="34" w:right="4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บริษัท ประชารัฐชีวมวล บัน</w:t>
            </w:r>
            <w:proofErr w:type="spellStart"/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นังส</w:t>
            </w:r>
            <w:proofErr w:type="spellEnd"/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ตา จำกัด</w:t>
            </w:r>
          </w:p>
        </w:tc>
        <w:tc>
          <w:tcPr>
            <w:tcW w:w="3969" w:type="dxa"/>
          </w:tcPr>
          <w:p w14:paraId="69E70390" w14:textId="4EE22ABE" w:rsidR="00E03233" w:rsidRPr="00757FC7" w:rsidRDefault="00E03233" w:rsidP="0088487A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="0084598C" w:rsidRPr="00757FC7">
              <w:rPr>
                <w:rFonts w:ascii="Angsana New" w:hAnsi="Angsana New" w:cs="Angsana New"/>
                <w:sz w:val="30"/>
                <w:szCs w:val="30"/>
              </w:rPr>
              <w:t>63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-0364-1-02-2-0</w:t>
            </w:r>
          </w:p>
        </w:tc>
      </w:tr>
    </w:tbl>
    <w:p w14:paraId="2EC61BB6" w14:textId="77777777" w:rsidR="00A442E5" w:rsidRPr="00757FC7" w:rsidRDefault="00A442E5" w:rsidP="0088487A">
      <w:pPr>
        <w:spacing w:before="120" w:after="0" w:line="480" w:lineRule="exact"/>
        <w:ind w:left="425"/>
        <w:rPr>
          <w:rFonts w:ascii="Angsana New" w:hAnsi="Angsana New" w:cs="Angsana New"/>
          <w:sz w:val="30"/>
          <w:szCs w:val="30"/>
        </w:rPr>
      </w:pPr>
    </w:p>
    <w:p w14:paraId="0121ED76" w14:textId="77777777" w:rsidR="00A442E5" w:rsidRPr="00757FC7" w:rsidRDefault="00A442E5" w:rsidP="0088487A">
      <w:pPr>
        <w:spacing w:before="120" w:after="0" w:line="480" w:lineRule="exact"/>
        <w:ind w:left="425"/>
        <w:rPr>
          <w:rFonts w:ascii="Angsana New" w:hAnsi="Angsana New" w:cs="Angsana New"/>
          <w:sz w:val="30"/>
          <w:szCs w:val="30"/>
        </w:rPr>
      </w:pPr>
    </w:p>
    <w:p w14:paraId="122A53D1" w14:textId="49F197BA" w:rsidR="00A442E5" w:rsidRPr="00757FC7" w:rsidRDefault="00A442E5" w:rsidP="00EC1DB7">
      <w:pPr>
        <w:spacing w:before="120" w:after="0" w:line="480" w:lineRule="exact"/>
        <w:ind w:left="425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br w:type="page"/>
      </w:r>
    </w:p>
    <w:p w14:paraId="7397D747" w14:textId="3BD1762F" w:rsidR="007878D9" w:rsidRPr="00757FC7" w:rsidRDefault="007878D9" w:rsidP="007878D9">
      <w:pPr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- 9</w:t>
      </w:r>
      <w:r w:rsidR="00147F31" w:rsidRPr="00757FC7">
        <w:rPr>
          <w:rFonts w:ascii="Angsana New" w:hAnsi="Angsana New" w:cs="Angsana New"/>
          <w:sz w:val="30"/>
          <w:szCs w:val="30"/>
        </w:rPr>
        <w:t>1</w:t>
      </w:r>
      <w:r w:rsidRPr="00757FC7">
        <w:rPr>
          <w:rFonts w:ascii="Angsana New" w:hAnsi="Angsana New" w:cs="Angsana New"/>
          <w:sz w:val="30"/>
          <w:szCs w:val="30"/>
        </w:rPr>
        <w:t>-</w:t>
      </w:r>
    </w:p>
    <w:p w14:paraId="7F1C2504" w14:textId="77777777" w:rsidR="007878D9" w:rsidRPr="00757FC7" w:rsidRDefault="007878D9" w:rsidP="007878D9">
      <w:pPr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71A54378" w14:textId="3B2EC66D" w:rsidR="007338A2" w:rsidRPr="00757FC7" w:rsidRDefault="00297F18" w:rsidP="00A442E5">
      <w:pPr>
        <w:spacing w:after="0" w:line="420" w:lineRule="exact"/>
        <w:ind w:left="425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บ</w:t>
      </w:r>
      <w:r w:rsidR="007338A2" w:rsidRPr="00757FC7">
        <w:rPr>
          <w:rFonts w:ascii="Angsana New" w:hAnsi="Angsana New" w:cs="Angsana New"/>
          <w:sz w:val="30"/>
          <w:szCs w:val="30"/>
          <w:cs/>
        </w:rPr>
        <w:t xml:space="preserve">ริษัทย่อย ได้รับสิทธิและประโยชน์ตามบัตรส่งเสริมการลงทุนตามพระราชบัญญัติส่งเสริมการลงทุน พ.ศ. </w:t>
      </w:r>
      <w:r w:rsidR="007338A2" w:rsidRPr="00757FC7">
        <w:rPr>
          <w:rFonts w:ascii="Angsana New" w:hAnsi="Angsana New" w:cs="Angsana New"/>
          <w:sz w:val="30"/>
          <w:szCs w:val="30"/>
        </w:rPr>
        <w:t>252</w:t>
      </w:r>
      <w:r w:rsidR="00B3046F" w:rsidRPr="00757FC7">
        <w:rPr>
          <w:rFonts w:ascii="Angsana New" w:hAnsi="Angsana New" w:cs="Angsana New"/>
          <w:sz w:val="30"/>
          <w:szCs w:val="30"/>
        </w:rPr>
        <w:t>0</w:t>
      </w:r>
      <w:r w:rsidR="007338A2" w:rsidRPr="00757FC7">
        <w:rPr>
          <w:rFonts w:ascii="Angsana New" w:hAnsi="Angsana New" w:cs="Angsana New"/>
          <w:sz w:val="30"/>
          <w:szCs w:val="30"/>
          <w:cs/>
        </w:rPr>
        <w:t xml:space="preserve"> ซึ่งสิทธิที่ได้รับโดยสังเขปมีดังนี้</w:t>
      </w:r>
    </w:p>
    <w:p w14:paraId="6C1A4F32" w14:textId="77777777" w:rsidR="007338A2" w:rsidRPr="00757FC7" w:rsidRDefault="007338A2" w:rsidP="00A442E5">
      <w:pPr>
        <w:autoSpaceDE w:val="0"/>
        <w:autoSpaceDN w:val="0"/>
        <w:adjustRightInd w:val="0"/>
        <w:spacing w:after="0" w:line="42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-</w:t>
      </w:r>
      <w:r w:rsidRPr="00757FC7">
        <w:rPr>
          <w:rFonts w:ascii="Angsana New" w:hAnsi="Angsana New" w:cs="Angsana New"/>
          <w:sz w:val="30"/>
          <w:szCs w:val="30"/>
        </w:rPr>
        <w:tab/>
      </w:r>
      <w:r w:rsidRPr="00757FC7">
        <w:rPr>
          <w:rFonts w:ascii="Angsana New" w:hAnsi="Angsana New" w:cs="Angsana New"/>
          <w:sz w:val="30"/>
          <w:szCs w:val="30"/>
          <w:cs/>
        </w:rPr>
        <w:t>ได้รับยกเว้นอากรขาเข้าสำหรับเครื่องจักรตามที่คณะกรรมการพิจารณาอนุมัติ</w:t>
      </w:r>
    </w:p>
    <w:p w14:paraId="485D3410" w14:textId="565CFA75" w:rsidR="0092023A" w:rsidRPr="00757FC7" w:rsidRDefault="007338A2" w:rsidP="00630DDE">
      <w:pPr>
        <w:autoSpaceDE w:val="0"/>
        <w:autoSpaceDN w:val="0"/>
        <w:adjustRightInd w:val="0"/>
        <w:spacing w:after="0" w:line="420" w:lineRule="exact"/>
        <w:ind w:left="709" w:hanging="284"/>
        <w:jc w:val="thaiDistribute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sz w:val="30"/>
          <w:szCs w:val="30"/>
        </w:rPr>
        <w:t>-</w:t>
      </w:r>
      <w:r w:rsidRPr="00757FC7">
        <w:rPr>
          <w:rFonts w:ascii="Angsana New" w:hAnsi="Angsana New" w:cs="Angsana New"/>
          <w:sz w:val="30"/>
          <w:szCs w:val="30"/>
        </w:rPr>
        <w:tab/>
      </w:r>
      <w:r w:rsidRPr="00757FC7">
        <w:rPr>
          <w:rFonts w:ascii="Angsana New" w:hAnsi="Angsana New" w:cs="Angsana New"/>
          <w:sz w:val="30"/>
          <w:szCs w:val="30"/>
          <w:cs/>
        </w:rPr>
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แปดปี นับแต่วันที่เริ่มมีรายได้จากการประกอบกิจการ ซึ่งบริษัท ช้างแรก </w:t>
      </w:r>
      <w:proofErr w:type="spellStart"/>
      <w:r w:rsidRPr="00757FC7">
        <w:rPr>
          <w:rFonts w:ascii="Angsana New" w:hAnsi="Angsana New" w:cs="Angsana New"/>
          <w:sz w:val="30"/>
          <w:szCs w:val="30"/>
          <w:cs/>
        </w:rPr>
        <w:t>ไบ</w:t>
      </w:r>
      <w:proofErr w:type="spellEnd"/>
      <w:r w:rsidRPr="00757FC7">
        <w:rPr>
          <w:rFonts w:ascii="Angsana New" w:hAnsi="Angsana New" w:cs="Angsana New"/>
          <w:sz w:val="30"/>
          <w:szCs w:val="30"/>
          <w:cs/>
        </w:rPr>
        <w:t xml:space="preserve">โอเพาเวอร์ จำกัด </w:t>
      </w:r>
      <w:r w:rsidR="00C820A1" w:rsidRPr="00757FC7">
        <w:rPr>
          <w:rFonts w:ascii="Angsana New" w:hAnsi="Angsana New" w:cs="Angsana New" w:hint="cs"/>
          <w:sz w:val="30"/>
          <w:szCs w:val="30"/>
          <w:cs/>
        </w:rPr>
        <w:br/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มีรายได้จากการประกอบกิจการวันที่ </w:t>
      </w:r>
      <w:r w:rsidRPr="00757FC7">
        <w:rPr>
          <w:rFonts w:ascii="Angsana New" w:hAnsi="Angsana New" w:cs="Angsana New"/>
          <w:sz w:val="30"/>
          <w:szCs w:val="30"/>
        </w:rPr>
        <w:t>15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Pr="00757FC7">
        <w:rPr>
          <w:rFonts w:ascii="Angsana New" w:hAnsi="Angsana New" w:cs="Angsana New"/>
          <w:sz w:val="30"/>
          <w:szCs w:val="30"/>
        </w:rPr>
        <w:t xml:space="preserve">2556, </w:t>
      </w:r>
      <w:r w:rsidRPr="00757FC7">
        <w:rPr>
          <w:rFonts w:ascii="Angsana New" w:hAnsi="Angsana New" w:cs="Angsana New"/>
          <w:sz w:val="30"/>
          <w:szCs w:val="30"/>
          <w:cs/>
        </w:rPr>
        <w:t>บริษัท แม่วงศ์ เอ็นเนอยี่ จำกัด มีรายได้จากการประกอบกิจการ</w:t>
      </w:r>
      <w:r w:rsidR="00DC33EC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757FC7">
        <w:rPr>
          <w:rFonts w:ascii="Angsana New" w:hAnsi="Angsana New" w:cs="Angsana New"/>
          <w:sz w:val="30"/>
          <w:szCs w:val="30"/>
        </w:rPr>
        <w:t>12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Pr="00757FC7">
        <w:rPr>
          <w:rFonts w:ascii="Angsana New" w:hAnsi="Angsana New" w:cs="Angsana New"/>
          <w:sz w:val="30"/>
          <w:szCs w:val="30"/>
        </w:rPr>
        <w:t>2558,</w:t>
      </w:r>
      <w:r w:rsidR="00DC33EC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บริษัท ทุ่งสัง กรีน จำกัด มีรายได้จากการประกอบกิจการ วันที่ </w:t>
      </w:r>
      <w:r w:rsidRPr="00757FC7">
        <w:rPr>
          <w:rFonts w:ascii="Angsana New" w:hAnsi="Angsana New" w:cs="Angsana New"/>
          <w:sz w:val="30"/>
          <w:szCs w:val="30"/>
        </w:rPr>
        <w:t>3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Pr="00757FC7">
        <w:rPr>
          <w:rFonts w:ascii="Angsana New" w:hAnsi="Angsana New" w:cs="Angsana New"/>
          <w:sz w:val="30"/>
          <w:szCs w:val="30"/>
        </w:rPr>
        <w:t xml:space="preserve">2559,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บริษัท พัทลุง กรีนเพาเวอร์ จำกัด มีรายได้จากการประกอบกิจการ วันที่ </w:t>
      </w:r>
      <w:r w:rsidRPr="00757FC7">
        <w:rPr>
          <w:rFonts w:ascii="Angsana New" w:hAnsi="Angsana New" w:cs="Angsana New"/>
          <w:sz w:val="30"/>
          <w:szCs w:val="30"/>
        </w:rPr>
        <w:t>7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Pr="00757FC7">
        <w:rPr>
          <w:rFonts w:ascii="Angsana New" w:hAnsi="Angsana New" w:cs="Angsana New"/>
          <w:sz w:val="30"/>
          <w:szCs w:val="30"/>
        </w:rPr>
        <w:t>256</w:t>
      </w:r>
      <w:r w:rsidR="00B3046F" w:rsidRPr="00757FC7">
        <w:rPr>
          <w:rFonts w:ascii="Angsana New" w:hAnsi="Angsana New" w:cs="Angsana New"/>
          <w:sz w:val="30"/>
          <w:szCs w:val="30"/>
        </w:rPr>
        <w:t>0</w:t>
      </w:r>
      <w:r w:rsidR="00B72FDD" w:rsidRPr="00757FC7">
        <w:rPr>
          <w:rFonts w:ascii="Angsana New" w:hAnsi="Angsana New" w:cs="Angsana New"/>
          <w:sz w:val="30"/>
          <w:szCs w:val="30"/>
        </w:rPr>
        <w:t xml:space="preserve">,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บริษัท สตูล กรีน เพาเวอร์ จำกัด มีรายได้จากการประกอบกิจการ วันที่ </w:t>
      </w:r>
      <w:r w:rsidRPr="00757FC7">
        <w:rPr>
          <w:rFonts w:ascii="Angsana New" w:hAnsi="Angsana New" w:cs="Angsana New"/>
          <w:sz w:val="30"/>
          <w:szCs w:val="30"/>
        </w:rPr>
        <w:t>9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Pr="00757FC7">
        <w:rPr>
          <w:rFonts w:ascii="Angsana New" w:hAnsi="Angsana New" w:cs="Angsana New"/>
          <w:sz w:val="30"/>
          <w:szCs w:val="30"/>
        </w:rPr>
        <w:t>2561</w:t>
      </w:r>
      <w:r w:rsidR="00844B92" w:rsidRPr="00757FC7">
        <w:rPr>
          <w:rFonts w:ascii="Angsana New" w:hAnsi="Angsana New" w:cs="Angsana New"/>
          <w:sz w:val="30"/>
          <w:szCs w:val="30"/>
        </w:rPr>
        <w:t xml:space="preserve">, </w:t>
      </w:r>
      <w:r w:rsidRPr="00757FC7">
        <w:rPr>
          <w:rFonts w:ascii="Angsana New" w:hAnsi="Angsana New" w:cs="Angsana New"/>
          <w:sz w:val="30"/>
          <w:szCs w:val="30"/>
          <w:cs/>
        </w:rPr>
        <w:t>บริษัท ปัตตานี</w:t>
      </w:r>
      <w:r w:rsidR="00B50246" w:rsidRPr="00757FC7">
        <w:rPr>
          <w:rFonts w:ascii="Angsana New" w:hAnsi="Angsana New" w:cs="Angsana New"/>
          <w:sz w:val="30"/>
          <w:szCs w:val="30"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กรีน จำกัด</w:t>
      </w:r>
      <w:bookmarkStart w:id="42" w:name="_Hlk64367178"/>
      <w:r w:rsidR="00B72FDD" w:rsidRPr="00757FC7">
        <w:rPr>
          <w:rFonts w:ascii="Angsana New" w:hAnsi="Angsana New" w:cs="Angsana New"/>
          <w:sz w:val="30"/>
          <w:szCs w:val="30"/>
          <w:cs/>
        </w:rPr>
        <w:t xml:space="preserve">มีรายได้จากการประกอบกิจการ วันที่ </w:t>
      </w:r>
      <w:r w:rsidR="00B72FDD" w:rsidRPr="00757FC7">
        <w:rPr>
          <w:rFonts w:ascii="Angsana New" w:hAnsi="Angsana New" w:cs="Angsana New"/>
          <w:sz w:val="30"/>
          <w:szCs w:val="30"/>
        </w:rPr>
        <w:t>19</w:t>
      </w:r>
      <w:r w:rsidR="00B72FDD" w:rsidRPr="00757FC7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="00B72FDD" w:rsidRPr="00757FC7">
        <w:rPr>
          <w:rFonts w:ascii="Angsana New" w:hAnsi="Angsana New" w:cs="Angsana New"/>
          <w:sz w:val="30"/>
          <w:szCs w:val="30"/>
        </w:rPr>
        <w:t>2563</w:t>
      </w:r>
      <w:bookmarkEnd w:id="42"/>
      <w:r w:rsidRPr="00757FC7">
        <w:rPr>
          <w:rFonts w:ascii="Angsana New" w:hAnsi="Angsana New" w:cs="Angsana New"/>
          <w:sz w:val="30"/>
          <w:szCs w:val="30"/>
        </w:rPr>
        <w:t xml:space="preserve">,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บริษัท ทีพีซีเอช เพาเวอร์ </w:t>
      </w:r>
      <w:r w:rsidRPr="00757FC7">
        <w:rPr>
          <w:rFonts w:ascii="Angsana New" w:hAnsi="Angsana New" w:cs="Angsana New"/>
          <w:sz w:val="30"/>
          <w:szCs w:val="30"/>
        </w:rPr>
        <w:t>1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จำกั</w:t>
      </w:r>
      <w:r w:rsidR="00DC33EC" w:rsidRPr="00757FC7">
        <w:rPr>
          <w:rFonts w:ascii="Angsana New" w:hAnsi="Angsana New" w:cs="Angsana New"/>
          <w:sz w:val="30"/>
          <w:szCs w:val="30"/>
          <w:cs/>
        </w:rPr>
        <w:t>ด</w:t>
      </w:r>
      <w:r w:rsidR="007144D9" w:rsidRPr="00757FC7">
        <w:rPr>
          <w:rFonts w:ascii="Angsana New" w:hAnsi="Angsana New" w:cs="Angsana New"/>
          <w:sz w:val="30"/>
          <w:szCs w:val="30"/>
        </w:rPr>
        <w:t xml:space="preserve"> </w:t>
      </w:r>
      <w:bookmarkStart w:id="43" w:name="_Hlk64367308"/>
      <w:r w:rsidR="007144D9" w:rsidRPr="00757FC7">
        <w:rPr>
          <w:rFonts w:ascii="Angsana New" w:hAnsi="Angsana New" w:cs="Angsana New"/>
          <w:sz w:val="30"/>
          <w:szCs w:val="30"/>
          <w:cs/>
        </w:rPr>
        <w:t xml:space="preserve">มีรายได้จากการประกอบกิจการ วันที่ </w:t>
      </w:r>
      <w:r w:rsidR="007144D9" w:rsidRPr="00757FC7">
        <w:rPr>
          <w:rFonts w:ascii="Angsana New" w:hAnsi="Angsana New" w:cs="Angsana New"/>
          <w:sz w:val="30"/>
          <w:szCs w:val="30"/>
        </w:rPr>
        <w:t>27</w:t>
      </w:r>
      <w:r w:rsidR="007144D9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7144D9" w:rsidRPr="00757FC7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7144D9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7144D9" w:rsidRPr="00757FC7">
        <w:rPr>
          <w:rFonts w:ascii="Angsana New" w:hAnsi="Angsana New" w:cs="Angsana New"/>
          <w:sz w:val="30"/>
          <w:szCs w:val="30"/>
        </w:rPr>
        <w:t>2563</w:t>
      </w:r>
      <w:bookmarkEnd w:id="43"/>
      <w:r w:rsidR="00B40317" w:rsidRPr="00757FC7">
        <w:rPr>
          <w:rFonts w:ascii="Angsana New" w:hAnsi="Angsana New" w:cs="Angsana New"/>
          <w:sz w:val="30"/>
          <w:szCs w:val="30"/>
        </w:rPr>
        <w:t>,</w:t>
      </w:r>
      <w:r w:rsidR="00844B92" w:rsidRPr="00757FC7">
        <w:rPr>
          <w:rFonts w:ascii="Angsana New" w:hAnsi="Angsana New" w:cs="Angsana New"/>
          <w:sz w:val="30"/>
          <w:szCs w:val="30"/>
          <w:cs/>
        </w:rPr>
        <w:t xml:space="preserve"> บริษัท ทีพีซีเอช เพาเวอร์ </w:t>
      </w:r>
      <w:r w:rsidR="00844B92" w:rsidRPr="00757FC7">
        <w:rPr>
          <w:rFonts w:ascii="Angsana New" w:hAnsi="Angsana New" w:cs="Angsana New"/>
          <w:sz w:val="30"/>
          <w:szCs w:val="30"/>
        </w:rPr>
        <w:t xml:space="preserve">5 </w:t>
      </w:r>
      <w:r w:rsidR="00844B92" w:rsidRPr="00757FC7">
        <w:rPr>
          <w:rFonts w:ascii="Angsana New" w:hAnsi="Angsana New" w:cs="Angsana New"/>
          <w:sz w:val="30"/>
          <w:szCs w:val="30"/>
          <w:cs/>
        </w:rPr>
        <w:t>จำกัด มีรายได้จากการประกอบกิจการ</w:t>
      </w:r>
      <w:r w:rsidR="00630DDE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44B92" w:rsidRPr="00757FC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844B92" w:rsidRPr="00757FC7">
        <w:rPr>
          <w:rFonts w:ascii="Angsana New" w:hAnsi="Angsana New" w:cs="Angsana New"/>
          <w:sz w:val="30"/>
          <w:szCs w:val="30"/>
        </w:rPr>
        <w:t>1</w:t>
      </w:r>
      <w:r w:rsidR="00844B92" w:rsidRPr="00757FC7">
        <w:rPr>
          <w:rFonts w:ascii="Angsana New" w:hAnsi="Angsana New" w:cs="Angsana New"/>
          <w:sz w:val="30"/>
          <w:szCs w:val="30"/>
          <w:cs/>
        </w:rPr>
        <w:t xml:space="preserve">7 พฤศจิกายน </w:t>
      </w:r>
      <w:r w:rsidR="00844B92" w:rsidRPr="00757FC7">
        <w:rPr>
          <w:rFonts w:ascii="Angsana New" w:hAnsi="Angsana New" w:cs="Angsana New"/>
          <w:sz w:val="30"/>
          <w:szCs w:val="30"/>
        </w:rPr>
        <w:t>2563</w:t>
      </w:r>
      <w:r w:rsidR="00B40317" w:rsidRPr="00757FC7">
        <w:rPr>
          <w:rFonts w:ascii="Angsana New" w:hAnsi="Angsana New" w:cs="Angsana New"/>
          <w:sz w:val="30"/>
          <w:szCs w:val="30"/>
        </w:rPr>
        <w:t xml:space="preserve"> </w:t>
      </w:r>
      <w:r w:rsidR="00B40317" w:rsidRPr="00757FC7">
        <w:rPr>
          <w:rFonts w:ascii="Angsana New" w:hAnsi="Angsana New" w:cs="Angsana New" w:hint="cs"/>
          <w:sz w:val="30"/>
          <w:szCs w:val="30"/>
          <w:cs/>
        </w:rPr>
        <w:t>และ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บริษัท ทีพีซีเอช เพาเวอร์ </w:t>
      </w:r>
      <w:r w:rsidRPr="00757FC7">
        <w:rPr>
          <w:rFonts w:ascii="Angsana New" w:hAnsi="Angsana New" w:cs="Angsana New"/>
          <w:sz w:val="30"/>
          <w:szCs w:val="30"/>
        </w:rPr>
        <w:t>2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B40317" w:rsidRPr="00757FC7">
        <w:rPr>
          <w:rFonts w:ascii="Angsana New" w:hAnsi="Angsana New" w:cs="Angsana New"/>
          <w:sz w:val="30"/>
          <w:szCs w:val="30"/>
        </w:rPr>
        <w:t xml:space="preserve"> </w:t>
      </w:r>
      <w:r w:rsidR="00B40317" w:rsidRPr="00757FC7">
        <w:rPr>
          <w:rFonts w:ascii="Angsana New" w:hAnsi="Angsana New" w:cs="Angsana New"/>
          <w:sz w:val="30"/>
          <w:szCs w:val="30"/>
          <w:cs/>
        </w:rPr>
        <w:t>มีรายได้จากการประกอบกิจการ</w:t>
      </w:r>
      <w:r w:rsidR="00B40317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44B92" w:rsidRPr="00757FC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844B92" w:rsidRPr="00757FC7">
        <w:rPr>
          <w:rFonts w:ascii="Angsana New" w:hAnsi="Angsana New" w:cs="Angsana New"/>
          <w:sz w:val="30"/>
          <w:szCs w:val="30"/>
        </w:rPr>
        <w:t>1</w:t>
      </w:r>
      <w:r w:rsidR="00844B92" w:rsidRPr="00757FC7">
        <w:rPr>
          <w:rFonts w:ascii="Angsana New" w:hAnsi="Angsana New" w:cs="Angsana New"/>
          <w:sz w:val="30"/>
          <w:szCs w:val="30"/>
          <w:cs/>
        </w:rPr>
        <w:t xml:space="preserve">7 </w:t>
      </w:r>
      <w:r w:rsidR="00995B00" w:rsidRPr="00757FC7">
        <w:rPr>
          <w:rFonts w:ascii="Angsana New" w:hAnsi="Angsana New" w:cs="Angsana New" w:hint="cs"/>
          <w:sz w:val="30"/>
          <w:szCs w:val="30"/>
          <w:cs/>
        </w:rPr>
        <w:t>กุมภาพันธ์</w:t>
      </w:r>
      <w:r w:rsidR="00844B92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844B92" w:rsidRPr="00757FC7">
        <w:rPr>
          <w:rFonts w:ascii="Angsana New" w:hAnsi="Angsana New" w:cs="Angsana New"/>
          <w:sz w:val="30"/>
          <w:szCs w:val="30"/>
        </w:rPr>
        <w:t>256</w:t>
      </w:r>
      <w:r w:rsidR="00995B00" w:rsidRPr="00757FC7">
        <w:rPr>
          <w:rFonts w:ascii="Angsana New" w:hAnsi="Angsana New" w:cs="Angsana New"/>
          <w:sz w:val="30"/>
          <w:szCs w:val="30"/>
        </w:rPr>
        <w:t>4</w:t>
      </w:r>
      <w:r w:rsidR="00844B92" w:rsidRPr="00757FC7">
        <w:rPr>
          <w:rFonts w:ascii="Angsana New" w:hAnsi="Angsana New" w:cs="Angsana New"/>
          <w:sz w:val="30"/>
          <w:szCs w:val="30"/>
        </w:rPr>
        <w:t>,</w:t>
      </w:r>
      <w:r w:rsidR="00C75445" w:rsidRPr="00757FC7">
        <w:rPr>
          <w:rFonts w:ascii="Angsana New" w:hAnsi="Angsana New" w:cs="Angsana New"/>
          <w:sz w:val="30"/>
          <w:szCs w:val="30"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245540" w:rsidRPr="00757FC7">
        <w:rPr>
          <w:rFonts w:ascii="Angsana New" w:hAnsi="Angsana New" w:cs="Angsana New" w:hint="cs"/>
          <w:sz w:val="30"/>
          <w:szCs w:val="30"/>
          <w:cs/>
        </w:rPr>
        <w:t>ประชารัฐชีวมวล แม่ลาน จำกัด และ</w:t>
      </w:r>
      <w:r w:rsidR="00844B92" w:rsidRPr="00757FC7">
        <w:rPr>
          <w:rFonts w:ascii="Angsana New" w:hAnsi="Angsana New" w:cs="Angsana New" w:hint="cs"/>
          <w:sz w:val="30"/>
          <w:szCs w:val="30"/>
          <w:cs/>
        </w:rPr>
        <w:t>บริษัท ประชารัฐชีวมวล บัน</w:t>
      </w:r>
      <w:proofErr w:type="spellStart"/>
      <w:r w:rsidR="00844B92" w:rsidRPr="00757FC7">
        <w:rPr>
          <w:rFonts w:ascii="Angsana New" w:hAnsi="Angsana New" w:cs="Angsana New" w:hint="cs"/>
          <w:sz w:val="30"/>
          <w:szCs w:val="30"/>
          <w:cs/>
        </w:rPr>
        <w:t>นังส</w:t>
      </w:r>
      <w:proofErr w:type="spellEnd"/>
      <w:r w:rsidR="00844B92" w:rsidRPr="00757FC7">
        <w:rPr>
          <w:rFonts w:ascii="Angsana New" w:hAnsi="Angsana New" w:cs="Angsana New" w:hint="cs"/>
          <w:sz w:val="30"/>
          <w:szCs w:val="30"/>
          <w:cs/>
        </w:rPr>
        <w:t>ตา จำกัด</w:t>
      </w:r>
      <w:r w:rsidR="00DC33EC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อยู่ระหว่างการก่อสร้างและยังไม่มีรายได้จากการดำเนินงาน โดยรวมถึงรายได้จากการจำหน่ายผลพลอยได้</w:t>
      </w:r>
    </w:p>
    <w:p w14:paraId="3AA3303D" w14:textId="77777777" w:rsidR="009379B0" w:rsidRPr="00757FC7" w:rsidRDefault="009379B0" w:rsidP="00A442E5">
      <w:pPr>
        <w:autoSpaceDE w:val="0"/>
        <w:autoSpaceDN w:val="0"/>
        <w:adjustRightInd w:val="0"/>
        <w:spacing w:before="60" w:after="0" w:line="42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-</w:t>
      </w:r>
      <w:r w:rsidRPr="00757FC7">
        <w:rPr>
          <w:rFonts w:ascii="Angsana New" w:hAnsi="Angsana New" w:cs="Angsana New"/>
          <w:sz w:val="30"/>
          <w:szCs w:val="30"/>
        </w:rPr>
        <w:tab/>
      </w:r>
      <w:r w:rsidRPr="00757FC7">
        <w:rPr>
          <w:rFonts w:ascii="Angsana New" w:hAnsi="Angsana New" w:cs="Angsana New"/>
          <w:sz w:val="30"/>
          <w:szCs w:val="30"/>
          <w:cs/>
        </w:rPr>
        <w:t>ในกรณีที่ประกอบกิจการขาดทุนในระหว่างที่ได้รับการยกเว้นภาษีเงินได้นิติบุคคลจะได้รับอนุญาตให้นำผลขาดทุนประจำปีที่เกิดขึ้นในระหว่างเวลานั้นไปหักออกจากกำไรสุทธิที่เกิดขึ้นภายหลังระยะเวลาได้รับการยกเว้นภาษีเงินได้นิติบุคคลเป็นระยะเวลาห้าปี โดยจะเลือกหักจากกำไรสุทธิของปีใดปีหนึ่งหรือหลายปีก็ได้</w:t>
      </w:r>
    </w:p>
    <w:p w14:paraId="0D14D43D" w14:textId="6000BE5F" w:rsidR="00E86F2A" w:rsidRPr="00757FC7" w:rsidRDefault="009379B0" w:rsidP="00A442E5">
      <w:pPr>
        <w:autoSpaceDE w:val="0"/>
        <w:autoSpaceDN w:val="0"/>
        <w:adjustRightInd w:val="0"/>
        <w:spacing w:before="60" w:after="0" w:line="42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-</w:t>
      </w:r>
      <w:r w:rsidRPr="00757FC7">
        <w:rPr>
          <w:rFonts w:ascii="Angsana New" w:hAnsi="Angsana New" w:cs="Angsana New"/>
          <w:sz w:val="30"/>
          <w:szCs w:val="30"/>
        </w:rPr>
        <w:tab/>
      </w:r>
      <w:r w:rsidRPr="00757FC7">
        <w:rPr>
          <w:rFonts w:ascii="Angsana New" w:hAnsi="Angsana New" w:cs="Angsana New"/>
          <w:sz w:val="30"/>
          <w:szCs w:val="30"/>
          <w:cs/>
        </w:rPr>
        <w:t>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เงินได้ตลอดระยะเวลาที่ได้รับยกเว้นภาษีเงินได้นิติบุคคลนั้น</w:t>
      </w:r>
    </w:p>
    <w:p w14:paraId="0C0C53A1" w14:textId="1B89B5EC" w:rsidR="009379B0" w:rsidRPr="00757FC7" w:rsidRDefault="009379B0" w:rsidP="00A442E5">
      <w:pPr>
        <w:autoSpaceDE w:val="0"/>
        <w:autoSpaceDN w:val="0"/>
        <w:adjustRightInd w:val="0"/>
        <w:spacing w:before="60" w:after="0" w:line="42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-</w:t>
      </w:r>
      <w:r w:rsidRPr="00757FC7">
        <w:rPr>
          <w:rFonts w:ascii="Angsana New" w:hAnsi="Angsana New" w:cs="Angsana New"/>
          <w:sz w:val="30"/>
          <w:szCs w:val="30"/>
        </w:rPr>
        <w:tab/>
      </w:r>
      <w:r w:rsidRPr="00757FC7">
        <w:rPr>
          <w:rFonts w:ascii="Angsana New" w:hAnsi="Angsana New" w:cs="Angsana New"/>
          <w:sz w:val="30"/>
          <w:szCs w:val="30"/>
          <w:cs/>
        </w:rPr>
        <w:t>ได้รับลดหย่อนภาษีเงินได้นิติบุคคลสำหรับกำไรสุทธิที่ได้จากการลงทุนในอัตราร้อยละห้าสิบของอัตราปกติมีกำหนดเวลาห้าปี นับจากวันที่พ้นกำหนดระยะเวลาตามบัตรส่งเสริมการลงทุน ยกเว้น บริษัท พัทลุงกรีน เพาเวอร์ จำกัด ที่ไม่ได้รับสิทธิลดหย่อนสำหรับอัตราร้อยละห้าสิบของอัตราปกติ</w:t>
      </w:r>
    </w:p>
    <w:p w14:paraId="2B56EAAB" w14:textId="11BFB70F" w:rsidR="00680B79" w:rsidRPr="00757FC7" w:rsidRDefault="009379B0" w:rsidP="00A442E5">
      <w:pPr>
        <w:autoSpaceDE w:val="0"/>
        <w:autoSpaceDN w:val="0"/>
        <w:adjustRightInd w:val="0"/>
        <w:spacing w:before="60" w:after="0" w:line="42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-</w:t>
      </w:r>
      <w:r w:rsidRPr="00757FC7">
        <w:rPr>
          <w:rFonts w:ascii="Angsana New" w:hAnsi="Angsana New" w:cs="Angsana New"/>
          <w:sz w:val="30"/>
          <w:szCs w:val="30"/>
        </w:rPr>
        <w:tab/>
      </w:r>
      <w:r w:rsidRPr="00757FC7">
        <w:rPr>
          <w:rFonts w:ascii="Angsana New" w:hAnsi="Angsana New" w:cs="Angsana New"/>
          <w:sz w:val="30"/>
          <w:szCs w:val="30"/>
          <w:cs/>
        </w:rPr>
        <w:t>ได้รับอนุญาตให้หักค่าขนส่ง ค่าไฟฟ้า และค่าน้ำประปาสองเท่าของค่าใช้จ่ายดังกล่าวเป็นระยะเวลาสิบปี นับแต่วันที่เริ่มมีรายได้จากการประกอบกิจการนั้น ยกเว้น บริษัท สตูล กรีน เพาเวอร์ จำกัด</w:t>
      </w:r>
      <w:r w:rsidR="00783C7F" w:rsidRPr="00757FC7">
        <w:rPr>
          <w:rFonts w:ascii="Angsana New" w:hAnsi="Angsana New" w:cs="Angsana New"/>
          <w:sz w:val="30"/>
          <w:szCs w:val="30"/>
        </w:rPr>
        <w:t xml:space="preserve">, </w:t>
      </w:r>
      <w:r w:rsidR="00130A70" w:rsidRPr="00757FC7">
        <w:rPr>
          <w:rFonts w:ascii="Angsana New" w:hAnsi="Angsana New" w:cs="Angsana New" w:hint="cs"/>
          <w:sz w:val="30"/>
          <w:szCs w:val="30"/>
          <w:cs/>
        </w:rPr>
        <w:t>บริษัท ประชารัฐชีวมวล แม่ลาน จำกัด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783C7F" w:rsidRPr="00757FC7">
        <w:rPr>
          <w:rFonts w:ascii="Angsana New" w:hAnsi="Angsana New" w:cs="Angsana New" w:hint="cs"/>
          <w:sz w:val="30"/>
          <w:szCs w:val="30"/>
          <w:cs/>
        </w:rPr>
        <w:t>และ บริษัท ประชารัฐชีวมวล บัน</w:t>
      </w:r>
      <w:proofErr w:type="spellStart"/>
      <w:r w:rsidR="00783C7F" w:rsidRPr="00757FC7">
        <w:rPr>
          <w:rFonts w:ascii="Angsana New" w:hAnsi="Angsana New" w:cs="Angsana New" w:hint="cs"/>
          <w:sz w:val="30"/>
          <w:szCs w:val="30"/>
          <w:cs/>
        </w:rPr>
        <w:t>นังส</w:t>
      </w:r>
      <w:proofErr w:type="spellEnd"/>
      <w:r w:rsidR="00783C7F" w:rsidRPr="00757FC7">
        <w:rPr>
          <w:rFonts w:ascii="Angsana New" w:hAnsi="Angsana New" w:cs="Angsana New" w:hint="cs"/>
          <w:sz w:val="30"/>
          <w:szCs w:val="30"/>
          <w:cs/>
        </w:rPr>
        <w:t>ตา จำกัด</w:t>
      </w:r>
      <w:r w:rsidR="00783C7F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ได้รับเป็นระยะเวลาเพิ่มเติมเป็นสิบห้าปี</w:t>
      </w:r>
      <w:r w:rsidR="00680B79" w:rsidRPr="00757FC7">
        <w:rPr>
          <w:rFonts w:ascii="Angsana New" w:hAnsi="Angsana New" w:cs="Angsana New"/>
          <w:sz w:val="30"/>
          <w:szCs w:val="30"/>
          <w:cs/>
        </w:rPr>
        <w:t xml:space="preserve"> และ บริษัท ปัตตานี กรีน จำกัด ได้รับเป็นระยะเวลาเพิ่มเติมเป็นยี่สิบปี</w:t>
      </w:r>
    </w:p>
    <w:p w14:paraId="4BB7E1B8" w14:textId="3427AE86" w:rsidR="00181D5C" w:rsidRPr="00757FC7" w:rsidRDefault="009379B0" w:rsidP="00A442E5">
      <w:pPr>
        <w:autoSpaceDE w:val="0"/>
        <w:autoSpaceDN w:val="0"/>
        <w:adjustRightInd w:val="0"/>
        <w:spacing w:before="60" w:after="0" w:line="42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-</w:t>
      </w:r>
      <w:r w:rsidRPr="00757FC7">
        <w:rPr>
          <w:rFonts w:ascii="Angsana New" w:hAnsi="Angsana New" w:cs="Angsana New"/>
          <w:sz w:val="30"/>
          <w:szCs w:val="30"/>
        </w:rPr>
        <w:tab/>
      </w:r>
      <w:r w:rsidRPr="00757FC7">
        <w:rPr>
          <w:rFonts w:ascii="Angsana New" w:hAnsi="Angsana New" w:cs="Angsana New"/>
          <w:sz w:val="30"/>
          <w:szCs w:val="30"/>
          <w:cs/>
        </w:rPr>
        <w:t>ได้รับอนุญาตให้หักเงินลงทุนในการติดตั้งหรือก่อสร้างสิ่งอำนวยความสะดวกร้อยละยี่สิบห้าของเงินลงทุน นอกเหนือไปจากการหักค่าเสื่อมราคาตามปกติ</w:t>
      </w:r>
    </w:p>
    <w:p w14:paraId="072458A2" w14:textId="4A989350" w:rsidR="005962F1" w:rsidRPr="00757FC7" w:rsidRDefault="005962F1" w:rsidP="004125AE">
      <w:pPr>
        <w:autoSpaceDE w:val="0"/>
        <w:autoSpaceDN w:val="0"/>
        <w:adjustRightInd w:val="0"/>
        <w:spacing w:after="0" w:line="50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br w:type="page"/>
      </w:r>
    </w:p>
    <w:p w14:paraId="50DA0D05" w14:textId="07E15EB2" w:rsidR="0028763B" w:rsidRPr="00757FC7" w:rsidRDefault="00697B36" w:rsidP="0028763B">
      <w:pPr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 w:hint="cs"/>
          <w:sz w:val="30"/>
          <w:szCs w:val="30"/>
          <w:cs/>
        </w:rPr>
        <w:t>-</w:t>
      </w:r>
      <w:r w:rsidR="005962F1" w:rsidRPr="00757FC7">
        <w:rPr>
          <w:rFonts w:ascii="Angsana New" w:hAnsi="Angsana New" w:cs="Angsana New"/>
          <w:sz w:val="30"/>
          <w:szCs w:val="30"/>
        </w:rPr>
        <w:t xml:space="preserve"> </w:t>
      </w:r>
      <w:r w:rsidR="00B522BD" w:rsidRPr="00757FC7">
        <w:rPr>
          <w:rFonts w:ascii="Angsana New" w:hAnsi="Angsana New" w:cs="Angsana New"/>
          <w:sz w:val="30"/>
          <w:szCs w:val="30"/>
        </w:rPr>
        <w:t>9</w:t>
      </w:r>
      <w:r w:rsidR="00147F31" w:rsidRPr="00757FC7">
        <w:rPr>
          <w:rFonts w:ascii="Angsana New" w:hAnsi="Angsana New" w:cs="Angsana New"/>
          <w:sz w:val="30"/>
          <w:szCs w:val="30"/>
        </w:rPr>
        <w:t>2</w:t>
      </w:r>
      <w:r w:rsidR="005962F1" w:rsidRPr="00757FC7">
        <w:rPr>
          <w:rFonts w:ascii="Angsana New" w:hAnsi="Angsana New" w:cs="Angsana New"/>
          <w:sz w:val="30"/>
          <w:szCs w:val="30"/>
        </w:rPr>
        <w:t xml:space="preserve"> </w:t>
      </w:r>
      <w:r w:rsidR="000F1B9E" w:rsidRPr="00757FC7">
        <w:rPr>
          <w:rFonts w:ascii="Angsana New" w:hAnsi="Angsana New" w:cs="Angsana New"/>
          <w:sz w:val="30"/>
          <w:szCs w:val="30"/>
        </w:rPr>
        <w:t>-</w:t>
      </w:r>
    </w:p>
    <w:p w14:paraId="409CAF05" w14:textId="77777777" w:rsidR="007878D9" w:rsidRPr="00757FC7" w:rsidRDefault="007878D9" w:rsidP="0028763B">
      <w:pPr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CE30418" w14:textId="63D449A7" w:rsidR="00112609" w:rsidRPr="00757FC7" w:rsidRDefault="00112609" w:rsidP="005962F1">
      <w:pPr>
        <w:autoSpaceDE w:val="0"/>
        <w:autoSpaceDN w:val="0"/>
        <w:adjustRightInd w:val="0"/>
        <w:spacing w:after="0" w:line="380" w:lineRule="exact"/>
        <w:ind w:left="426" w:right="2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บริษัทฯ มีรายได้และค่าใช้จ่ายที่ได้รับการส่งเสริมการลงทุนสำหรับ</w:t>
      </w:r>
      <w:r w:rsidR="003E0F73" w:rsidRPr="00757FC7">
        <w:rPr>
          <w:rFonts w:ascii="Angsana New" w:hAnsi="Angsana New" w:cs="Angsana New" w:hint="cs"/>
          <w:sz w:val="30"/>
          <w:szCs w:val="30"/>
          <w:cs/>
        </w:rPr>
        <w:t>ปี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สิ้นสุดวันที่</w:t>
      </w:r>
      <w:r w:rsidRPr="00757FC7">
        <w:rPr>
          <w:rFonts w:ascii="Angsana New" w:hAnsi="Angsana New" w:cs="Angsana New"/>
          <w:sz w:val="30"/>
          <w:szCs w:val="30"/>
        </w:rPr>
        <w:t xml:space="preserve"> </w:t>
      </w:r>
      <w:r w:rsidR="00BE4F15" w:rsidRPr="00757FC7">
        <w:rPr>
          <w:rFonts w:ascii="Angsana New" w:hAnsi="Angsana New" w:cs="Angsana New"/>
          <w:sz w:val="30"/>
          <w:szCs w:val="30"/>
        </w:rPr>
        <w:t>31</w:t>
      </w:r>
      <w:r w:rsidR="00BE4F15" w:rsidRPr="00757FC7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1D5100" w:rsidRPr="00757FC7">
        <w:rPr>
          <w:rFonts w:ascii="Angsana New" w:hAnsi="Angsana New" w:cs="Angsana New"/>
          <w:sz w:val="30"/>
          <w:szCs w:val="30"/>
        </w:rPr>
        <w:t>2564</w:t>
      </w:r>
      <w:r w:rsidRPr="00757FC7">
        <w:rPr>
          <w:rFonts w:ascii="Angsana New" w:hAnsi="Angsana New" w:cs="Angsana New"/>
          <w:sz w:val="30"/>
          <w:szCs w:val="30"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และ</w:t>
      </w:r>
      <w:r w:rsidRPr="00757FC7">
        <w:rPr>
          <w:rFonts w:ascii="Angsana New" w:hAnsi="Angsana New" w:cs="Angsana New"/>
          <w:sz w:val="30"/>
          <w:szCs w:val="30"/>
        </w:rPr>
        <w:t xml:space="preserve"> </w:t>
      </w:r>
      <w:r w:rsidR="007B6B8C" w:rsidRPr="00757FC7">
        <w:rPr>
          <w:rFonts w:ascii="Angsana New" w:hAnsi="Angsana New" w:cs="Angsana New"/>
          <w:sz w:val="30"/>
          <w:szCs w:val="30"/>
        </w:rPr>
        <w:t>256</w:t>
      </w:r>
      <w:r w:rsidR="002B4899" w:rsidRPr="00757FC7">
        <w:rPr>
          <w:rFonts w:ascii="Angsana New" w:hAnsi="Angsana New" w:cs="Angsana New"/>
          <w:sz w:val="30"/>
          <w:szCs w:val="30"/>
        </w:rPr>
        <w:t>3</w:t>
      </w:r>
      <w:r w:rsidR="00077380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มีรายละเอียดดังนี้</w:t>
      </w:r>
    </w:p>
    <w:tbl>
      <w:tblPr>
        <w:tblW w:w="9389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828"/>
        <w:gridCol w:w="1842"/>
        <w:gridCol w:w="1984"/>
        <w:gridCol w:w="1735"/>
      </w:tblGrid>
      <w:tr w:rsidR="00112609" w:rsidRPr="00757FC7" w14:paraId="3D633699" w14:textId="77777777" w:rsidTr="00855669">
        <w:tc>
          <w:tcPr>
            <w:tcW w:w="3828" w:type="dxa"/>
          </w:tcPr>
          <w:p w14:paraId="7C20B7A6" w14:textId="77777777" w:rsidR="00112609" w:rsidRPr="00757FC7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61" w:type="dxa"/>
            <w:gridSpan w:val="3"/>
          </w:tcPr>
          <w:p w14:paraId="0E325E95" w14:textId="77777777" w:rsidR="00112609" w:rsidRPr="00757FC7" w:rsidRDefault="00112609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112609" w:rsidRPr="00757FC7" w14:paraId="6B44CFF5" w14:textId="77777777" w:rsidTr="00855669">
        <w:tc>
          <w:tcPr>
            <w:tcW w:w="3828" w:type="dxa"/>
          </w:tcPr>
          <w:p w14:paraId="22325577" w14:textId="77777777" w:rsidR="00112609" w:rsidRPr="00757FC7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61" w:type="dxa"/>
            <w:gridSpan w:val="3"/>
          </w:tcPr>
          <w:p w14:paraId="00056D75" w14:textId="77777777" w:rsidR="00112609" w:rsidRPr="00757FC7" w:rsidRDefault="00112609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112609" w:rsidRPr="00757FC7" w14:paraId="28E546FE" w14:textId="77777777" w:rsidTr="00855669">
        <w:tc>
          <w:tcPr>
            <w:tcW w:w="3828" w:type="dxa"/>
          </w:tcPr>
          <w:p w14:paraId="49EADB85" w14:textId="77777777" w:rsidR="00112609" w:rsidRPr="00757FC7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61" w:type="dxa"/>
            <w:gridSpan w:val="3"/>
          </w:tcPr>
          <w:p w14:paraId="51F46C22" w14:textId="37C1E022" w:rsidR="00112609" w:rsidRPr="00757FC7" w:rsidRDefault="001D5100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112609" w:rsidRPr="00757FC7" w14:paraId="79FA3666" w14:textId="77777777" w:rsidTr="00855669">
        <w:tc>
          <w:tcPr>
            <w:tcW w:w="3828" w:type="dxa"/>
          </w:tcPr>
          <w:p w14:paraId="7EE154AA" w14:textId="77777777" w:rsidR="00112609" w:rsidRPr="00757FC7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2" w:type="dxa"/>
          </w:tcPr>
          <w:p w14:paraId="2579E828" w14:textId="77777777" w:rsidR="00112609" w:rsidRPr="00757FC7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ที่ได้รับการส่งเสริม</w:t>
            </w:r>
          </w:p>
        </w:tc>
        <w:tc>
          <w:tcPr>
            <w:tcW w:w="1984" w:type="dxa"/>
          </w:tcPr>
          <w:p w14:paraId="50CC1DAC" w14:textId="77777777" w:rsidR="00112609" w:rsidRPr="00757FC7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ที่ไม่ได้รับการส่งเสริม</w:t>
            </w:r>
          </w:p>
        </w:tc>
        <w:tc>
          <w:tcPr>
            <w:tcW w:w="1735" w:type="dxa"/>
          </w:tcPr>
          <w:p w14:paraId="419B32D7" w14:textId="77777777" w:rsidR="00112609" w:rsidRPr="00757FC7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112609" w:rsidRPr="00757FC7" w14:paraId="50FD94B6" w14:textId="77777777" w:rsidTr="00855669">
        <w:tc>
          <w:tcPr>
            <w:tcW w:w="3828" w:type="dxa"/>
          </w:tcPr>
          <w:p w14:paraId="0F05CE29" w14:textId="77777777" w:rsidR="00112609" w:rsidRPr="00757FC7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2" w:type="dxa"/>
          </w:tcPr>
          <w:p w14:paraId="6CC2ABF8" w14:textId="77777777" w:rsidR="00112609" w:rsidRPr="00757FC7" w:rsidRDefault="00112609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984" w:type="dxa"/>
          </w:tcPr>
          <w:p w14:paraId="034C4853" w14:textId="77777777" w:rsidR="00112609" w:rsidRPr="00757FC7" w:rsidRDefault="00112609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735" w:type="dxa"/>
          </w:tcPr>
          <w:p w14:paraId="207F5C1D" w14:textId="77777777" w:rsidR="00112609" w:rsidRPr="00757FC7" w:rsidRDefault="00112609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2B4899" w:rsidRPr="00757FC7" w14:paraId="1510A33C" w14:textId="77777777" w:rsidTr="00855669">
        <w:tc>
          <w:tcPr>
            <w:tcW w:w="3828" w:type="dxa"/>
          </w:tcPr>
          <w:p w14:paraId="2B3EE23C" w14:textId="77777777" w:rsidR="002B4899" w:rsidRPr="00757FC7" w:rsidRDefault="002B4899" w:rsidP="002B489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1842" w:type="dxa"/>
          </w:tcPr>
          <w:p w14:paraId="2679E2A7" w14:textId="6159050F" w:rsidR="002B4899" w:rsidRPr="00757FC7" w:rsidRDefault="00B41915" w:rsidP="652C7A8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2,470,396,978.96</w:t>
            </w:r>
          </w:p>
        </w:tc>
        <w:tc>
          <w:tcPr>
            <w:tcW w:w="1984" w:type="dxa"/>
          </w:tcPr>
          <w:p w14:paraId="2CF8E5C1" w14:textId="4CD8EA3D" w:rsidR="002B4899" w:rsidRPr="00757FC7" w:rsidRDefault="000D2727" w:rsidP="000F1B9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735" w:type="dxa"/>
          </w:tcPr>
          <w:p w14:paraId="6392E2B8" w14:textId="7641DCDF" w:rsidR="002B4899" w:rsidRPr="00757FC7" w:rsidRDefault="00B41915" w:rsidP="652C7A8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2,470,396,978.96</w:t>
            </w:r>
          </w:p>
        </w:tc>
      </w:tr>
      <w:tr w:rsidR="00B35EB2" w:rsidRPr="00757FC7" w14:paraId="4564E0A5" w14:textId="77777777" w:rsidTr="00855669">
        <w:tc>
          <w:tcPr>
            <w:tcW w:w="3828" w:type="dxa"/>
          </w:tcPr>
          <w:p w14:paraId="2240DD55" w14:textId="5C235F4A" w:rsidR="00B35EB2" w:rsidRPr="00757FC7" w:rsidRDefault="00B41915" w:rsidP="002B489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842" w:type="dxa"/>
          </w:tcPr>
          <w:p w14:paraId="2D77D647" w14:textId="540B71B3" w:rsidR="00B35EB2" w:rsidRPr="00757FC7" w:rsidRDefault="00B41915" w:rsidP="00A5471D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 xml:space="preserve"> 75,393.45</w:t>
            </w:r>
          </w:p>
        </w:tc>
        <w:tc>
          <w:tcPr>
            <w:tcW w:w="1984" w:type="dxa"/>
          </w:tcPr>
          <w:p w14:paraId="696437CF" w14:textId="19DBD315" w:rsidR="00B35EB2" w:rsidRPr="00757FC7" w:rsidRDefault="00B41915" w:rsidP="00A5471D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</w:rPr>
              <w:t>1,860,698.38</w:t>
            </w:r>
          </w:p>
        </w:tc>
        <w:tc>
          <w:tcPr>
            <w:tcW w:w="1735" w:type="dxa"/>
          </w:tcPr>
          <w:p w14:paraId="44BDEE1E" w14:textId="51E680C5" w:rsidR="00B35EB2" w:rsidRPr="00757FC7" w:rsidRDefault="00B41915" w:rsidP="00A5471D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1,936,091.83</w:t>
            </w:r>
          </w:p>
        </w:tc>
      </w:tr>
      <w:tr w:rsidR="0023050C" w:rsidRPr="00757FC7" w14:paraId="2687836D" w14:textId="77777777" w:rsidTr="00855669">
        <w:tc>
          <w:tcPr>
            <w:tcW w:w="3828" w:type="dxa"/>
          </w:tcPr>
          <w:p w14:paraId="73526B64" w14:textId="3EE46124" w:rsidR="0023050C" w:rsidRPr="00757FC7" w:rsidRDefault="00B41915" w:rsidP="002B489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  <w:r w:rsidR="0023050C" w:rsidRPr="00757FC7">
              <w:rPr>
                <w:rFonts w:ascii="Angsana New" w:hAnsi="Angsana New" w:cs="Angsana New"/>
                <w:sz w:val="30"/>
                <w:szCs w:val="30"/>
                <w:cs/>
              </w:rPr>
              <w:t>รายได้</w:t>
            </w:r>
          </w:p>
        </w:tc>
        <w:tc>
          <w:tcPr>
            <w:tcW w:w="1842" w:type="dxa"/>
          </w:tcPr>
          <w:p w14:paraId="3BEEE306" w14:textId="0367673C" w:rsidR="0023050C" w:rsidRPr="00757FC7" w:rsidRDefault="00B41915" w:rsidP="00722D48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2,470,472,372.41</w:t>
            </w:r>
          </w:p>
        </w:tc>
        <w:tc>
          <w:tcPr>
            <w:tcW w:w="1984" w:type="dxa"/>
          </w:tcPr>
          <w:p w14:paraId="56883538" w14:textId="346E0FB5" w:rsidR="0023050C" w:rsidRPr="00757FC7" w:rsidRDefault="00D868DC" w:rsidP="00722D48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</w:rPr>
              <w:t>1,860,698.38</w:t>
            </w:r>
          </w:p>
        </w:tc>
        <w:tc>
          <w:tcPr>
            <w:tcW w:w="1735" w:type="dxa"/>
          </w:tcPr>
          <w:p w14:paraId="426E8F98" w14:textId="1E3A3B67" w:rsidR="0023050C" w:rsidRPr="00757FC7" w:rsidRDefault="00B41915" w:rsidP="00722D48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</w:rPr>
              <w:t>2,472,333,070.79</w:t>
            </w:r>
          </w:p>
        </w:tc>
      </w:tr>
      <w:tr w:rsidR="002B4899" w:rsidRPr="00757FC7" w14:paraId="1F36F453" w14:textId="77777777" w:rsidTr="00B23CB3">
        <w:tc>
          <w:tcPr>
            <w:tcW w:w="3828" w:type="dxa"/>
          </w:tcPr>
          <w:p w14:paraId="42AB5A42" w14:textId="62C8ACAF" w:rsidR="002B4899" w:rsidRPr="00757FC7" w:rsidRDefault="00B41915" w:rsidP="002B489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842" w:type="dxa"/>
            <w:shd w:val="clear" w:color="auto" w:fill="auto"/>
          </w:tcPr>
          <w:p w14:paraId="42B27656" w14:textId="54183439" w:rsidR="002B4899" w:rsidRPr="00757FC7" w:rsidRDefault="00B41915" w:rsidP="00A5471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(1,886,302,081.31)</w:t>
            </w:r>
          </w:p>
        </w:tc>
        <w:tc>
          <w:tcPr>
            <w:tcW w:w="1984" w:type="dxa"/>
            <w:shd w:val="clear" w:color="auto" w:fill="auto"/>
          </w:tcPr>
          <w:p w14:paraId="53728B58" w14:textId="53F5488F" w:rsidR="002B4899" w:rsidRPr="00757FC7" w:rsidRDefault="00B41915" w:rsidP="00A5471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735" w:type="dxa"/>
          </w:tcPr>
          <w:p w14:paraId="6C58A175" w14:textId="49928B46" w:rsidR="002B4899" w:rsidRPr="00757FC7" w:rsidRDefault="00B41915" w:rsidP="00A5471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(1,886,302,081.31)</w:t>
            </w:r>
          </w:p>
        </w:tc>
      </w:tr>
      <w:tr w:rsidR="002B4899" w:rsidRPr="00757FC7" w14:paraId="6B775EA5" w14:textId="77777777" w:rsidTr="00855669">
        <w:tc>
          <w:tcPr>
            <w:tcW w:w="3828" w:type="dxa"/>
          </w:tcPr>
          <w:p w14:paraId="1A47E082" w14:textId="1596CACF" w:rsidR="002B4899" w:rsidRPr="00757FC7" w:rsidRDefault="00B41915" w:rsidP="002B489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ค่าใช้จ่ายขายและบริหาร</w:t>
            </w:r>
          </w:p>
        </w:tc>
        <w:tc>
          <w:tcPr>
            <w:tcW w:w="1842" w:type="dxa"/>
            <w:shd w:val="clear" w:color="auto" w:fill="auto"/>
          </w:tcPr>
          <w:p w14:paraId="527C9239" w14:textId="72A2FEBE" w:rsidR="002B4899" w:rsidRPr="00757FC7" w:rsidRDefault="00B41915" w:rsidP="007E53EC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(46,739,486.37)</w:t>
            </w:r>
          </w:p>
        </w:tc>
        <w:tc>
          <w:tcPr>
            <w:tcW w:w="1984" w:type="dxa"/>
            <w:shd w:val="clear" w:color="auto" w:fill="auto"/>
          </w:tcPr>
          <w:p w14:paraId="10027AFD" w14:textId="797C72BF" w:rsidR="002B4899" w:rsidRPr="00757FC7" w:rsidRDefault="00B41915" w:rsidP="000F1B9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(86,213,548.53)</w:t>
            </w:r>
          </w:p>
        </w:tc>
        <w:tc>
          <w:tcPr>
            <w:tcW w:w="1735" w:type="dxa"/>
          </w:tcPr>
          <w:p w14:paraId="4A34ED10" w14:textId="773D3D4A" w:rsidR="002B4899" w:rsidRPr="00757FC7" w:rsidRDefault="00B41915" w:rsidP="007E53EC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(132,953,034.90)</w:t>
            </w:r>
          </w:p>
        </w:tc>
      </w:tr>
      <w:tr w:rsidR="00F12660" w:rsidRPr="00757FC7" w14:paraId="43F0A7B1" w14:textId="77777777" w:rsidTr="00855669">
        <w:tc>
          <w:tcPr>
            <w:tcW w:w="3828" w:type="dxa"/>
          </w:tcPr>
          <w:p w14:paraId="68D79AD1" w14:textId="5DC004AB" w:rsidR="00F12660" w:rsidRPr="00757FC7" w:rsidRDefault="00B41915" w:rsidP="002B489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842" w:type="dxa"/>
            <w:shd w:val="clear" w:color="auto" w:fill="auto"/>
          </w:tcPr>
          <w:p w14:paraId="325B3DFC" w14:textId="091AE511" w:rsidR="00F12660" w:rsidRPr="00757FC7" w:rsidRDefault="00B41915" w:rsidP="007E53EC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7165C243" w14:textId="12324612" w:rsidR="00F12660" w:rsidRPr="00757FC7" w:rsidRDefault="00B41915" w:rsidP="007E53EC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</w:rPr>
              <w:t>5,546,294.80</w:t>
            </w:r>
          </w:p>
        </w:tc>
        <w:tc>
          <w:tcPr>
            <w:tcW w:w="1735" w:type="dxa"/>
          </w:tcPr>
          <w:p w14:paraId="67DA7CBF" w14:textId="5CEFEC98" w:rsidR="00F12660" w:rsidRPr="00757FC7" w:rsidRDefault="00B41915" w:rsidP="00DB66B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5,546,294.80</w:t>
            </w:r>
          </w:p>
        </w:tc>
      </w:tr>
      <w:tr w:rsidR="00D5071D" w:rsidRPr="00757FC7" w14:paraId="630A6A0E" w14:textId="77777777" w:rsidTr="00855669">
        <w:tc>
          <w:tcPr>
            <w:tcW w:w="3828" w:type="dxa"/>
          </w:tcPr>
          <w:p w14:paraId="7E251027" w14:textId="704625D0" w:rsidR="00D5071D" w:rsidRPr="00757FC7" w:rsidRDefault="00B41915" w:rsidP="002B489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ต้นทุน</w:t>
            </w:r>
            <w:r w:rsidR="00D5071D" w:rsidRPr="00757FC7">
              <w:rPr>
                <w:rFonts w:ascii="Angsana New" w:hAnsi="Angsana New" w:cs="Angsana New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842" w:type="dxa"/>
            <w:shd w:val="clear" w:color="auto" w:fill="auto"/>
          </w:tcPr>
          <w:p w14:paraId="6EE9A96B" w14:textId="14B3D4AD" w:rsidR="00D5071D" w:rsidRPr="00757FC7" w:rsidRDefault="00B41915" w:rsidP="000F1B9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</w:rPr>
              <w:t xml:space="preserve"> (133,546,877.70)</w:t>
            </w:r>
          </w:p>
        </w:tc>
        <w:tc>
          <w:tcPr>
            <w:tcW w:w="1984" w:type="dxa"/>
            <w:shd w:val="clear" w:color="auto" w:fill="auto"/>
          </w:tcPr>
          <w:p w14:paraId="15155473" w14:textId="6648E24B" w:rsidR="00D5071D" w:rsidRPr="00757FC7" w:rsidRDefault="00B41915" w:rsidP="00A3272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</w:rPr>
              <w:t xml:space="preserve"> (28,707,272.23)</w:t>
            </w:r>
          </w:p>
        </w:tc>
        <w:tc>
          <w:tcPr>
            <w:tcW w:w="1735" w:type="dxa"/>
          </w:tcPr>
          <w:p w14:paraId="6E558CE0" w14:textId="46B797D7" w:rsidR="00D5071D" w:rsidRPr="00757FC7" w:rsidRDefault="00B41915" w:rsidP="00A3272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(162,254,149.93)</w:t>
            </w:r>
          </w:p>
        </w:tc>
      </w:tr>
      <w:tr w:rsidR="00A446D1" w:rsidRPr="00757FC7" w14:paraId="10CD1C2D" w14:textId="77777777" w:rsidTr="00B23CB3">
        <w:tc>
          <w:tcPr>
            <w:tcW w:w="3828" w:type="dxa"/>
          </w:tcPr>
          <w:p w14:paraId="7EE554D1" w14:textId="636680B7" w:rsidR="00A446D1" w:rsidRPr="00757FC7" w:rsidRDefault="00B41915" w:rsidP="00A446D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  <w:r w:rsidRPr="00757FC7">
              <w:rPr>
                <w:rFonts w:ascii="Angsana New" w:hAnsi="Angsana New" w:cs="Angsana New" w:hint="cs"/>
                <w:sz w:val="30"/>
                <w:szCs w:val="30"/>
                <w:cs/>
              </w:rPr>
              <w:t>(ขาดทุน)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จากเงินลงทุนในกิจการร่วมค้า</w:t>
            </w:r>
          </w:p>
        </w:tc>
        <w:tc>
          <w:tcPr>
            <w:tcW w:w="1842" w:type="dxa"/>
          </w:tcPr>
          <w:p w14:paraId="3EF3E1F8" w14:textId="2E4C449B" w:rsidR="00A446D1" w:rsidRPr="00757FC7" w:rsidRDefault="00B41915" w:rsidP="00A5471D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</w:rPr>
              <w:t>34,546,933.57</w:t>
            </w:r>
          </w:p>
        </w:tc>
        <w:tc>
          <w:tcPr>
            <w:tcW w:w="1984" w:type="dxa"/>
          </w:tcPr>
          <w:p w14:paraId="2D30AD4E" w14:textId="32A354DD" w:rsidR="00A446D1" w:rsidRPr="00757FC7" w:rsidRDefault="00B41915" w:rsidP="00A5471D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(33,073,600.06)</w:t>
            </w:r>
          </w:p>
        </w:tc>
        <w:tc>
          <w:tcPr>
            <w:tcW w:w="1735" w:type="dxa"/>
          </w:tcPr>
          <w:p w14:paraId="3F754461" w14:textId="4D2C9375" w:rsidR="00A446D1" w:rsidRPr="00757FC7" w:rsidRDefault="00B41915" w:rsidP="00A5471D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1,473,333.51</w:t>
            </w:r>
          </w:p>
        </w:tc>
      </w:tr>
      <w:tr w:rsidR="00D5071D" w:rsidRPr="00757FC7" w14:paraId="5038A7D7" w14:textId="77777777" w:rsidTr="00855669">
        <w:tc>
          <w:tcPr>
            <w:tcW w:w="3828" w:type="dxa"/>
          </w:tcPr>
          <w:p w14:paraId="44DE5753" w14:textId="25418620" w:rsidR="00D5071D" w:rsidRPr="00757FC7" w:rsidRDefault="00B41915" w:rsidP="002B489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842" w:type="dxa"/>
          </w:tcPr>
          <w:p w14:paraId="20C8F208" w14:textId="26DC2B22" w:rsidR="00D5071D" w:rsidRPr="00757FC7" w:rsidRDefault="00B41915" w:rsidP="00D41F7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eastAsia="Angsana New" w:hAnsi="Angsana New" w:cs="Angsana New"/>
                <w:sz w:val="28"/>
              </w:rPr>
              <w:t>(2,032,041,511.81)</w:t>
            </w:r>
          </w:p>
        </w:tc>
        <w:tc>
          <w:tcPr>
            <w:tcW w:w="1984" w:type="dxa"/>
          </w:tcPr>
          <w:p w14:paraId="57F9DF71" w14:textId="39E9071A" w:rsidR="00D5071D" w:rsidRPr="00757FC7" w:rsidRDefault="00B41915" w:rsidP="00DB66B8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</w:rPr>
              <w:t>(142,448,126.02)</w:t>
            </w:r>
          </w:p>
        </w:tc>
        <w:tc>
          <w:tcPr>
            <w:tcW w:w="1735" w:type="dxa"/>
          </w:tcPr>
          <w:p w14:paraId="27FDD748" w14:textId="24168D52" w:rsidR="00D5071D" w:rsidRPr="00757FC7" w:rsidRDefault="00B41915" w:rsidP="00D41F7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(2,174,489,637.83)</w:t>
            </w:r>
          </w:p>
        </w:tc>
      </w:tr>
      <w:tr w:rsidR="00F12660" w:rsidRPr="00757FC7" w14:paraId="2EE382C6" w14:textId="77777777" w:rsidTr="00636825">
        <w:trPr>
          <w:trHeight w:val="565"/>
        </w:trPr>
        <w:tc>
          <w:tcPr>
            <w:tcW w:w="3828" w:type="dxa"/>
          </w:tcPr>
          <w:p w14:paraId="30432F30" w14:textId="5861168C" w:rsidR="00F12660" w:rsidRPr="00757FC7" w:rsidRDefault="00B41915" w:rsidP="002B489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กำไร(ขาดทุน)ก่อนภาษีเงินได้</w:t>
            </w:r>
          </w:p>
        </w:tc>
        <w:tc>
          <w:tcPr>
            <w:tcW w:w="1842" w:type="dxa"/>
          </w:tcPr>
          <w:p w14:paraId="1C7621CD" w14:textId="765F3A56" w:rsidR="00F12660" w:rsidRPr="00757FC7" w:rsidRDefault="00B41915" w:rsidP="00A5471D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eastAsia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</w:rPr>
              <w:t>438,430,860.60</w:t>
            </w:r>
          </w:p>
        </w:tc>
        <w:tc>
          <w:tcPr>
            <w:tcW w:w="1984" w:type="dxa"/>
          </w:tcPr>
          <w:p w14:paraId="7AFB80E2" w14:textId="4DD3FEEC" w:rsidR="00F12660" w:rsidRPr="00757FC7" w:rsidRDefault="00B41915" w:rsidP="00A5471D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</w:rPr>
              <w:t>(140,587,427.64)</w:t>
            </w:r>
          </w:p>
        </w:tc>
        <w:tc>
          <w:tcPr>
            <w:tcW w:w="1735" w:type="dxa"/>
          </w:tcPr>
          <w:p w14:paraId="1D8C6AA2" w14:textId="44395D08" w:rsidR="00F12660" w:rsidRPr="00757FC7" w:rsidRDefault="00B41915" w:rsidP="00A5471D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297,843,432.96</w:t>
            </w:r>
          </w:p>
        </w:tc>
      </w:tr>
    </w:tbl>
    <w:p w14:paraId="73A92B21" w14:textId="77777777" w:rsidR="00E5279F" w:rsidRPr="00757FC7" w:rsidRDefault="00E5279F" w:rsidP="00D10146">
      <w:pPr>
        <w:tabs>
          <w:tab w:val="left" w:pos="245"/>
        </w:tabs>
        <w:autoSpaceDE w:val="0"/>
        <w:autoSpaceDN w:val="0"/>
        <w:adjustRightInd w:val="0"/>
        <w:spacing w:after="0" w:line="300" w:lineRule="exact"/>
        <w:jc w:val="center"/>
        <w:rPr>
          <w:rFonts w:ascii="Angsana New" w:hAnsi="Angsana New" w:cs="Angsana New"/>
          <w:sz w:val="30"/>
          <w:szCs w:val="30"/>
          <w:cs/>
        </w:rPr>
      </w:pPr>
    </w:p>
    <w:tbl>
      <w:tblPr>
        <w:tblW w:w="9355" w:type="dxa"/>
        <w:tblInd w:w="392" w:type="dxa"/>
        <w:tblLook w:val="04A0" w:firstRow="1" w:lastRow="0" w:firstColumn="1" w:lastColumn="0" w:noHBand="0" w:noVBand="1"/>
      </w:tblPr>
      <w:tblGrid>
        <w:gridCol w:w="2247"/>
        <w:gridCol w:w="2440"/>
        <w:gridCol w:w="2228"/>
        <w:gridCol w:w="2440"/>
      </w:tblGrid>
      <w:tr w:rsidR="007C59F4" w:rsidRPr="00757FC7" w14:paraId="01D8FB9D" w14:textId="77777777" w:rsidTr="006E292B">
        <w:tc>
          <w:tcPr>
            <w:tcW w:w="3789" w:type="dxa"/>
            <w:shd w:val="clear" w:color="auto" w:fill="auto"/>
          </w:tcPr>
          <w:p w14:paraId="3C7E0312" w14:textId="77777777" w:rsidR="007C59F4" w:rsidRPr="00757FC7" w:rsidRDefault="007C59F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66" w:type="dxa"/>
            <w:gridSpan w:val="3"/>
            <w:shd w:val="clear" w:color="auto" w:fill="auto"/>
          </w:tcPr>
          <w:p w14:paraId="49489DC2" w14:textId="77777777" w:rsidR="007C59F4" w:rsidRPr="00757FC7" w:rsidRDefault="007C59F4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7C59F4" w:rsidRPr="00757FC7" w14:paraId="71DEB637" w14:textId="77777777" w:rsidTr="006E292B">
        <w:trPr>
          <w:trHeight w:val="393"/>
        </w:trPr>
        <w:tc>
          <w:tcPr>
            <w:tcW w:w="3789" w:type="dxa"/>
            <w:shd w:val="clear" w:color="auto" w:fill="auto"/>
          </w:tcPr>
          <w:p w14:paraId="7C396B3B" w14:textId="77777777" w:rsidR="007C59F4" w:rsidRPr="00757FC7" w:rsidRDefault="007C59F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66" w:type="dxa"/>
            <w:gridSpan w:val="3"/>
            <w:shd w:val="clear" w:color="auto" w:fill="auto"/>
          </w:tcPr>
          <w:p w14:paraId="41D3B54A" w14:textId="77777777" w:rsidR="007C59F4" w:rsidRPr="00757FC7" w:rsidRDefault="007C59F4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7C59F4" w:rsidRPr="00757FC7" w14:paraId="77C2C81E" w14:textId="77777777" w:rsidTr="006E292B">
        <w:tc>
          <w:tcPr>
            <w:tcW w:w="3789" w:type="dxa"/>
            <w:shd w:val="clear" w:color="auto" w:fill="auto"/>
          </w:tcPr>
          <w:p w14:paraId="08015020" w14:textId="77777777" w:rsidR="007C59F4" w:rsidRPr="00757FC7" w:rsidRDefault="007C59F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66" w:type="dxa"/>
            <w:gridSpan w:val="3"/>
            <w:shd w:val="clear" w:color="auto" w:fill="auto"/>
          </w:tcPr>
          <w:p w14:paraId="356B7DB8" w14:textId="2D50B225" w:rsidR="007C59F4" w:rsidRPr="00757FC7" w:rsidRDefault="002B4899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7C59F4" w:rsidRPr="00757FC7" w14:paraId="50994E27" w14:textId="77777777" w:rsidTr="006E292B">
        <w:tc>
          <w:tcPr>
            <w:tcW w:w="3789" w:type="dxa"/>
            <w:shd w:val="clear" w:color="auto" w:fill="auto"/>
          </w:tcPr>
          <w:p w14:paraId="068423A8" w14:textId="77777777" w:rsidR="007C59F4" w:rsidRPr="00757FC7" w:rsidRDefault="007C59F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35" w:type="dxa"/>
            <w:shd w:val="clear" w:color="auto" w:fill="auto"/>
          </w:tcPr>
          <w:p w14:paraId="1658A825" w14:textId="77777777" w:rsidR="007C59F4" w:rsidRPr="00757FC7" w:rsidRDefault="007C59F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ที่ได้รับการส่งเสริม</w:t>
            </w:r>
          </w:p>
        </w:tc>
        <w:tc>
          <w:tcPr>
            <w:tcW w:w="1977" w:type="dxa"/>
            <w:shd w:val="clear" w:color="auto" w:fill="auto"/>
          </w:tcPr>
          <w:p w14:paraId="62374B30" w14:textId="77777777" w:rsidR="007C59F4" w:rsidRPr="00757FC7" w:rsidRDefault="007C59F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ที่ไม่ได้รับการส่งเสริม</w:t>
            </w:r>
          </w:p>
        </w:tc>
        <w:tc>
          <w:tcPr>
            <w:tcW w:w="1854" w:type="dxa"/>
            <w:shd w:val="clear" w:color="auto" w:fill="auto"/>
          </w:tcPr>
          <w:p w14:paraId="7E4C4FAB" w14:textId="77777777" w:rsidR="007C59F4" w:rsidRPr="00757FC7" w:rsidRDefault="007C59F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7C59F4" w:rsidRPr="00757FC7" w14:paraId="539AB30A" w14:textId="77777777" w:rsidTr="006E292B">
        <w:tc>
          <w:tcPr>
            <w:tcW w:w="3789" w:type="dxa"/>
            <w:shd w:val="clear" w:color="auto" w:fill="auto"/>
          </w:tcPr>
          <w:p w14:paraId="245811E6" w14:textId="77777777" w:rsidR="007C59F4" w:rsidRPr="00757FC7" w:rsidRDefault="007C59F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35" w:type="dxa"/>
            <w:shd w:val="clear" w:color="auto" w:fill="auto"/>
          </w:tcPr>
          <w:p w14:paraId="61B37553" w14:textId="77777777" w:rsidR="007C59F4" w:rsidRPr="00757FC7" w:rsidRDefault="007C59F4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977" w:type="dxa"/>
            <w:shd w:val="clear" w:color="auto" w:fill="auto"/>
          </w:tcPr>
          <w:p w14:paraId="3CA8EA03" w14:textId="77777777" w:rsidR="007C59F4" w:rsidRPr="00757FC7" w:rsidRDefault="007C59F4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854" w:type="dxa"/>
            <w:shd w:val="clear" w:color="auto" w:fill="auto"/>
          </w:tcPr>
          <w:p w14:paraId="37264E68" w14:textId="77777777" w:rsidR="007C59F4" w:rsidRPr="00757FC7" w:rsidRDefault="007C59F4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6E292B" w:rsidRPr="00757FC7" w14:paraId="6910262A" w14:textId="77777777" w:rsidTr="00F2179A">
        <w:tc>
          <w:tcPr>
            <w:tcW w:w="3789" w:type="dxa"/>
            <w:shd w:val="clear" w:color="auto" w:fill="auto"/>
          </w:tcPr>
          <w:p w14:paraId="70D35681" w14:textId="77777777" w:rsidR="006E292B" w:rsidRPr="00757FC7" w:rsidRDefault="006E292B" w:rsidP="006E292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1735" w:type="dxa"/>
          </w:tcPr>
          <w:p w14:paraId="76AA84D4" w14:textId="4FFCB686" w:rsidR="006E292B" w:rsidRPr="00757FC7" w:rsidRDefault="006E292B" w:rsidP="006E292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1</w:t>
            </w:r>
            <w:r w:rsidRPr="00757FC7">
              <w:rPr>
                <w:rFonts w:ascii="Angsana New" w:hAnsi="Angsana New" w:cs="Angsana New"/>
                <w:sz w:val="28"/>
              </w:rPr>
              <w:t>,</w:t>
            </w:r>
            <w:r w:rsidRPr="00757FC7">
              <w:rPr>
                <w:rFonts w:ascii="Angsana New" w:hAnsi="Angsana New" w:cs="Angsana New" w:hint="cs"/>
                <w:sz w:val="28"/>
                <w:cs/>
              </w:rPr>
              <w:t>777</w:t>
            </w:r>
            <w:r w:rsidRPr="00757FC7">
              <w:rPr>
                <w:rFonts w:ascii="Angsana New" w:hAnsi="Angsana New" w:cs="Angsana New"/>
                <w:sz w:val="28"/>
              </w:rPr>
              <w:t>,</w:t>
            </w:r>
            <w:r w:rsidRPr="00757FC7">
              <w:rPr>
                <w:rFonts w:ascii="Angsana New" w:hAnsi="Angsana New" w:cs="Angsana New" w:hint="cs"/>
                <w:sz w:val="28"/>
                <w:cs/>
              </w:rPr>
              <w:t>373</w:t>
            </w:r>
            <w:r w:rsidRPr="00757FC7">
              <w:rPr>
                <w:rFonts w:ascii="Angsana New" w:hAnsi="Angsana New" w:cs="Angsana New"/>
                <w:sz w:val="28"/>
              </w:rPr>
              <w:t>,</w:t>
            </w:r>
            <w:r w:rsidRPr="00757FC7">
              <w:rPr>
                <w:rFonts w:ascii="Angsana New" w:hAnsi="Angsana New" w:cs="Angsana New" w:hint="cs"/>
                <w:sz w:val="28"/>
                <w:cs/>
              </w:rPr>
              <w:t>129.97</w:t>
            </w:r>
          </w:p>
        </w:tc>
        <w:tc>
          <w:tcPr>
            <w:tcW w:w="1977" w:type="dxa"/>
          </w:tcPr>
          <w:p w14:paraId="06B69D80" w14:textId="1C9A0991" w:rsidR="006E292B" w:rsidRPr="00757FC7" w:rsidRDefault="006E292B" w:rsidP="00537CE3">
            <w:pPr>
              <w:tabs>
                <w:tab w:val="left" w:pos="709"/>
                <w:tab w:val="center" w:pos="880"/>
                <w:tab w:val="right" w:pos="1761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854" w:type="dxa"/>
          </w:tcPr>
          <w:p w14:paraId="26C4DAF1" w14:textId="366695CC" w:rsidR="006E292B" w:rsidRPr="00757FC7" w:rsidRDefault="006E292B" w:rsidP="006E292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1</w:t>
            </w:r>
            <w:r w:rsidRPr="00757FC7">
              <w:rPr>
                <w:rFonts w:ascii="Angsana New" w:hAnsi="Angsana New" w:cs="Angsana New"/>
                <w:sz w:val="28"/>
              </w:rPr>
              <w:t>,</w:t>
            </w:r>
            <w:r w:rsidRPr="00757FC7">
              <w:rPr>
                <w:rFonts w:ascii="Angsana New" w:hAnsi="Angsana New" w:cs="Angsana New" w:hint="cs"/>
                <w:sz w:val="28"/>
                <w:cs/>
              </w:rPr>
              <w:t>777</w:t>
            </w:r>
            <w:r w:rsidRPr="00757FC7">
              <w:rPr>
                <w:rFonts w:ascii="Angsana New" w:hAnsi="Angsana New" w:cs="Angsana New"/>
                <w:sz w:val="28"/>
              </w:rPr>
              <w:t>,</w:t>
            </w:r>
            <w:r w:rsidRPr="00757FC7">
              <w:rPr>
                <w:rFonts w:ascii="Angsana New" w:hAnsi="Angsana New" w:cs="Angsana New" w:hint="cs"/>
                <w:sz w:val="28"/>
                <w:cs/>
              </w:rPr>
              <w:t>373</w:t>
            </w:r>
            <w:r w:rsidRPr="00757FC7">
              <w:rPr>
                <w:rFonts w:ascii="Angsana New" w:hAnsi="Angsana New" w:cs="Angsana New"/>
                <w:sz w:val="28"/>
              </w:rPr>
              <w:t>,</w:t>
            </w:r>
            <w:r w:rsidRPr="00757FC7">
              <w:rPr>
                <w:rFonts w:ascii="Angsana New" w:hAnsi="Angsana New" w:cs="Angsana New" w:hint="cs"/>
                <w:sz w:val="28"/>
                <w:cs/>
              </w:rPr>
              <w:t>129.97</w:t>
            </w:r>
          </w:p>
        </w:tc>
      </w:tr>
      <w:tr w:rsidR="006E292B" w:rsidRPr="00757FC7" w14:paraId="5C82799B" w14:textId="77777777" w:rsidTr="006E292B">
        <w:trPr>
          <w:trHeight w:val="213"/>
        </w:trPr>
        <w:tc>
          <w:tcPr>
            <w:tcW w:w="3789" w:type="dxa"/>
            <w:shd w:val="clear" w:color="auto" w:fill="auto"/>
          </w:tcPr>
          <w:p w14:paraId="2B951890" w14:textId="77777777" w:rsidR="006E292B" w:rsidRPr="00757FC7" w:rsidRDefault="006E292B" w:rsidP="006E292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735" w:type="dxa"/>
          </w:tcPr>
          <w:p w14:paraId="11DC1718" w14:textId="04D4E93D" w:rsidR="006E292B" w:rsidRPr="00757FC7" w:rsidRDefault="006E292B" w:rsidP="006E292B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977" w:type="dxa"/>
          </w:tcPr>
          <w:p w14:paraId="436EB1D6" w14:textId="7842280B" w:rsidR="006E292B" w:rsidRPr="00757FC7" w:rsidRDefault="006E292B" w:rsidP="006E292B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1</w:t>
            </w:r>
            <w:r w:rsidRPr="00757FC7">
              <w:rPr>
                <w:rFonts w:ascii="Angsana New" w:hAnsi="Angsana New" w:cs="Angsana New"/>
                <w:sz w:val="28"/>
              </w:rPr>
              <w:t>,</w:t>
            </w:r>
            <w:r w:rsidRPr="00757FC7">
              <w:rPr>
                <w:rFonts w:ascii="Angsana New" w:hAnsi="Angsana New" w:cs="Angsana New" w:hint="cs"/>
                <w:sz w:val="28"/>
                <w:cs/>
              </w:rPr>
              <w:t>580</w:t>
            </w:r>
            <w:r w:rsidRPr="00757FC7">
              <w:rPr>
                <w:rFonts w:ascii="Angsana New" w:hAnsi="Angsana New" w:cs="Angsana New"/>
                <w:sz w:val="28"/>
              </w:rPr>
              <w:t>,</w:t>
            </w:r>
            <w:r w:rsidRPr="00757FC7">
              <w:rPr>
                <w:rFonts w:ascii="Angsana New" w:hAnsi="Angsana New" w:cs="Angsana New" w:hint="cs"/>
                <w:sz w:val="28"/>
                <w:cs/>
              </w:rPr>
              <w:t>116.24</w:t>
            </w:r>
          </w:p>
        </w:tc>
        <w:tc>
          <w:tcPr>
            <w:tcW w:w="1854" w:type="dxa"/>
          </w:tcPr>
          <w:p w14:paraId="08A9287A" w14:textId="07AA6BDE" w:rsidR="006E292B" w:rsidRPr="00757FC7" w:rsidRDefault="006E292B" w:rsidP="006E292B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1</w:t>
            </w:r>
            <w:r w:rsidRPr="00757FC7">
              <w:rPr>
                <w:rFonts w:ascii="Angsana New" w:hAnsi="Angsana New" w:cs="Angsana New"/>
                <w:sz w:val="28"/>
              </w:rPr>
              <w:t>,</w:t>
            </w:r>
            <w:r w:rsidRPr="00757FC7">
              <w:rPr>
                <w:rFonts w:ascii="Angsana New" w:hAnsi="Angsana New" w:cs="Angsana New" w:hint="cs"/>
                <w:sz w:val="28"/>
                <w:cs/>
              </w:rPr>
              <w:t>580</w:t>
            </w:r>
            <w:r w:rsidRPr="00757FC7">
              <w:rPr>
                <w:rFonts w:ascii="Angsana New" w:hAnsi="Angsana New" w:cs="Angsana New"/>
                <w:sz w:val="28"/>
              </w:rPr>
              <w:t>,</w:t>
            </w:r>
            <w:r w:rsidRPr="00757FC7">
              <w:rPr>
                <w:rFonts w:ascii="Angsana New" w:hAnsi="Angsana New" w:cs="Angsana New" w:hint="cs"/>
                <w:sz w:val="28"/>
                <w:cs/>
              </w:rPr>
              <w:t>116.24</w:t>
            </w:r>
          </w:p>
        </w:tc>
      </w:tr>
      <w:tr w:rsidR="006E292B" w:rsidRPr="00757FC7" w14:paraId="454E3D97" w14:textId="77777777" w:rsidTr="006E292B">
        <w:tc>
          <w:tcPr>
            <w:tcW w:w="3789" w:type="dxa"/>
            <w:shd w:val="clear" w:color="auto" w:fill="auto"/>
          </w:tcPr>
          <w:p w14:paraId="14800C5F" w14:textId="77777777" w:rsidR="006E292B" w:rsidRPr="00757FC7" w:rsidRDefault="006E292B" w:rsidP="006E292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735" w:type="dxa"/>
          </w:tcPr>
          <w:p w14:paraId="0F6762EB" w14:textId="048CCF9A" w:rsidR="006E292B" w:rsidRPr="00757FC7" w:rsidRDefault="006E292B" w:rsidP="006E292B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1</w:t>
            </w:r>
            <w:r w:rsidRPr="00757FC7">
              <w:rPr>
                <w:rFonts w:ascii="Angsana New" w:hAnsi="Angsana New" w:cs="Angsana New"/>
                <w:sz w:val="28"/>
              </w:rPr>
              <w:t>,</w:t>
            </w:r>
            <w:r w:rsidRPr="00757FC7">
              <w:rPr>
                <w:rFonts w:ascii="Angsana New" w:hAnsi="Angsana New" w:cs="Angsana New" w:hint="cs"/>
                <w:sz w:val="28"/>
                <w:cs/>
              </w:rPr>
              <w:t>777</w:t>
            </w:r>
            <w:r w:rsidRPr="00757FC7">
              <w:rPr>
                <w:rFonts w:ascii="Angsana New" w:hAnsi="Angsana New" w:cs="Angsana New"/>
                <w:sz w:val="28"/>
              </w:rPr>
              <w:t>,</w:t>
            </w:r>
            <w:r w:rsidRPr="00757FC7">
              <w:rPr>
                <w:rFonts w:ascii="Angsana New" w:hAnsi="Angsana New" w:cs="Angsana New" w:hint="cs"/>
                <w:sz w:val="28"/>
                <w:cs/>
              </w:rPr>
              <w:t>373</w:t>
            </w:r>
            <w:r w:rsidRPr="00757FC7">
              <w:rPr>
                <w:rFonts w:ascii="Angsana New" w:hAnsi="Angsana New" w:cs="Angsana New"/>
                <w:sz w:val="28"/>
              </w:rPr>
              <w:t>,</w:t>
            </w:r>
            <w:r w:rsidRPr="00757FC7">
              <w:rPr>
                <w:rFonts w:ascii="Angsana New" w:hAnsi="Angsana New" w:cs="Angsana New" w:hint="cs"/>
                <w:sz w:val="28"/>
                <w:cs/>
              </w:rPr>
              <w:t>129.97</w:t>
            </w:r>
          </w:p>
        </w:tc>
        <w:tc>
          <w:tcPr>
            <w:tcW w:w="1977" w:type="dxa"/>
          </w:tcPr>
          <w:p w14:paraId="0C4A9303" w14:textId="35B2813A" w:rsidR="006E292B" w:rsidRPr="00757FC7" w:rsidRDefault="006E292B" w:rsidP="006E292B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1</w:t>
            </w:r>
            <w:r w:rsidRPr="00757FC7">
              <w:rPr>
                <w:rFonts w:ascii="Angsana New" w:hAnsi="Angsana New" w:cs="Angsana New"/>
                <w:sz w:val="28"/>
              </w:rPr>
              <w:t>,</w:t>
            </w:r>
            <w:r w:rsidRPr="00757FC7">
              <w:rPr>
                <w:rFonts w:ascii="Angsana New" w:hAnsi="Angsana New" w:cs="Angsana New" w:hint="cs"/>
                <w:sz w:val="28"/>
                <w:cs/>
              </w:rPr>
              <w:t>580</w:t>
            </w:r>
            <w:r w:rsidRPr="00757FC7">
              <w:rPr>
                <w:rFonts w:ascii="Angsana New" w:hAnsi="Angsana New" w:cs="Angsana New"/>
                <w:sz w:val="28"/>
              </w:rPr>
              <w:t>,</w:t>
            </w:r>
            <w:r w:rsidRPr="00757FC7">
              <w:rPr>
                <w:rFonts w:ascii="Angsana New" w:hAnsi="Angsana New" w:cs="Angsana New" w:hint="cs"/>
                <w:sz w:val="28"/>
                <w:cs/>
              </w:rPr>
              <w:t>116.24</w:t>
            </w:r>
          </w:p>
        </w:tc>
        <w:tc>
          <w:tcPr>
            <w:tcW w:w="1854" w:type="dxa"/>
          </w:tcPr>
          <w:p w14:paraId="23F69210" w14:textId="7B6F951E" w:rsidR="006E292B" w:rsidRPr="00757FC7" w:rsidRDefault="006E292B" w:rsidP="006E292B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1</w:t>
            </w:r>
            <w:r w:rsidRPr="00757FC7">
              <w:rPr>
                <w:rFonts w:ascii="Angsana New" w:hAnsi="Angsana New" w:cs="Angsana New"/>
                <w:sz w:val="28"/>
              </w:rPr>
              <w:t>,</w:t>
            </w:r>
            <w:r w:rsidRPr="00757FC7">
              <w:rPr>
                <w:rFonts w:ascii="Angsana New" w:hAnsi="Angsana New" w:cs="Angsana New" w:hint="cs"/>
                <w:sz w:val="28"/>
                <w:cs/>
              </w:rPr>
              <w:t>778</w:t>
            </w:r>
            <w:r w:rsidRPr="00757FC7">
              <w:rPr>
                <w:rFonts w:ascii="Angsana New" w:hAnsi="Angsana New" w:cs="Angsana New"/>
                <w:sz w:val="28"/>
              </w:rPr>
              <w:t>,</w:t>
            </w:r>
            <w:r w:rsidRPr="00757FC7">
              <w:rPr>
                <w:rFonts w:ascii="Angsana New" w:hAnsi="Angsana New" w:cs="Angsana New" w:hint="cs"/>
                <w:sz w:val="28"/>
                <w:cs/>
              </w:rPr>
              <w:t>953</w:t>
            </w:r>
            <w:r w:rsidRPr="00757FC7">
              <w:rPr>
                <w:rFonts w:ascii="Angsana New" w:hAnsi="Angsana New" w:cs="Angsana New"/>
                <w:sz w:val="28"/>
              </w:rPr>
              <w:t>,</w:t>
            </w:r>
            <w:r w:rsidRPr="00757FC7">
              <w:rPr>
                <w:rFonts w:ascii="Angsana New" w:hAnsi="Angsana New" w:cs="Angsana New" w:hint="cs"/>
                <w:sz w:val="28"/>
                <w:cs/>
              </w:rPr>
              <w:t>246.21</w:t>
            </w:r>
          </w:p>
        </w:tc>
      </w:tr>
      <w:tr w:rsidR="006E292B" w:rsidRPr="00757FC7" w14:paraId="731EB4AC" w14:textId="77777777" w:rsidTr="006E292B">
        <w:trPr>
          <w:trHeight w:val="348"/>
        </w:trPr>
        <w:tc>
          <w:tcPr>
            <w:tcW w:w="3789" w:type="dxa"/>
            <w:shd w:val="clear" w:color="auto" w:fill="auto"/>
          </w:tcPr>
          <w:p w14:paraId="659D9229" w14:textId="77777777" w:rsidR="006E292B" w:rsidRPr="00757FC7" w:rsidRDefault="006E292B" w:rsidP="006E292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735" w:type="dxa"/>
          </w:tcPr>
          <w:p w14:paraId="68FD1399" w14:textId="40E4FD70" w:rsidR="006E292B" w:rsidRPr="00757FC7" w:rsidRDefault="006E292B" w:rsidP="006E292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(1,159,245,118.92)</w:t>
            </w:r>
          </w:p>
        </w:tc>
        <w:tc>
          <w:tcPr>
            <w:tcW w:w="1977" w:type="dxa"/>
          </w:tcPr>
          <w:p w14:paraId="4FE5B337" w14:textId="536DA3A3" w:rsidR="006E292B" w:rsidRPr="00757FC7" w:rsidRDefault="006E292B" w:rsidP="006E292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854" w:type="dxa"/>
          </w:tcPr>
          <w:p w14:paraId="3A192EA1" w14:textId="7E8FA673" w:rsidR="006E292B" w:rsidRPr="00757FC7" w:rsidRDefault="006E292B" w:rsidP="006E292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(1,159,245,118.92)</w:t>
            </w:r>
          </w:p>
        </w:tc>
      </w:tr>
      <w:tr w:rsidR="006E292B" w:rsidRPr="00757FC7" w14:paraId="7CCC753B" w14:textId="77777777" w:rsidTr="006E292B">
        <w:trPr>
          <w:trHeight w:val="348"/>
        </w:trPr>
        <w:tc>
          <w:tcPr>
            <w:tcW w:w="3789" w:type="dxa"/>
            <w:shd w:val="clear" w:color="auto" w:fill="auto"/>
          </w:tcPr>
          <w:p w14:paraId="7C0610AF" w14:textId="77777777" w:rsidR="006E292B" w:rsidRPr="00757FC7" w:rsidRDefault="006E292B" w:rsidP="006E292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ค่าใช้จ่ายขายและบริหาร</w:t>
            </w:r>
          </w:p>
        </w:tc>
        <w:tc>
          <w:tcPr>
            <w:tcW w:w="1735" w:type="dxa"/>
          </w:tcPr>
          <w:p w14:paraId="0FBB007D" w14:textId="216A815F" w:rsidR="006E292B" w:rsidRPr="00757FC7" w:rsidRDefault="006E292B" w:rsidP="006E292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(33,018,007.70)</w:t>
            </w:r>
          </w:p>
        </w:tc>
        <w:tc>
          <w:tcPr>
            <w:tcW w:w="1977" w:type="dxa"/>
          </w:tcPr>
          <w:p w14:paraId="140E7914" w14:textId="1283AEC0" w:rsidR="006E292B" w:rsidRPr="00757FC7" w:rsidRDefault="006E292B" w:rsidP="006E292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(88,928,507.17)</w:t>
            </w:r>
          </w:p>
        </w:tc>
        <w:tc>
          <w:tcPr>
            <w:tcW w:w="1854" w:type="dxa"/>
          </w:tcPr>
          <w:p w14:paraId="0A47BA8D" w14:textId="37643527" w:rsidR="006E292B" w:rsidRPr="00757FC7" w:rsidRDefault="006E292B" w:rsidP="006E292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(121,946,514.87)</w:t>
            </w:r>
          </w:p>
        </w:tc>
      </w:tr>
      <w:tr w:rsidR="006E292B" w:rsidRPr="00757FC7" w14:paraId="3017C28C" w14:textId="77777777" w:rsidTr="006E292B">
        <w:trPr>
          <w:trHeight w:val="348"/>
        </w:trPr>
        <w:tc>
          <w:tcPr>
            <w:tcW w:w="3789" w:type="dxa"/>
            <w:shd w:val="clear" w:color="auto" w:fill="auto"/>
          </w:tcPr>
          <w:p w14:paraId="6E285B60" w14:textId="3033F9F2" w:rsidR="006E292B" w:rsidRPr="00757FC7" w:rsidRDefault="006E292B" w:rsidP="006E292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735" w:type="dxa"/>
          </w:tcPr>
          <w:p w14:paraId="1D4670CE" w14:textId="12967D76" w:rsidR="006E292B" w:rsidRPr="00757FC7" w:rsidRDefault="006E292B" w:rsidP="006E292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977" w:type="dxa"/>
          </w:tcPr>
          <w:p w14:paraId="32625D23" w14:textId="32720734" w:rsidR="006E292B" w:rsidRPr="00757FC7" w:rsidRDefault="006E292B" w:rsidP="006E292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10</w:t>
            </w:r>
            <w:r w:rsidRPr="00757FC7">
              <w:rPr>
                <w:rFonts w:ascii="Angsana New" w:hAnsi="Angsana New" w:cs="Angsana New"/>
                <w:sz w:val="28"/>
              </w:rPr>
              <w:t>,</w:t>
            </w:r>
            <w:r w:rsidRPr="00757FC7">
              <w:rPr>
                <w:rFonts w:ascii="Angsana New" w:hAnsi="Angsana New" w:cs="Angsana New" w:hint="cs"/>
                <w:sz w:val="28"/>
                <w:cs/>
              </w:rPr>
              <w:t>325</w:t>
            </w:r>
            <w:r w:rsidRPr="00757FC7">
              <w:rPr>
                <w:rFonts w:ascii="Angsana New" w:hAnsi="Angsana New" w:cs="Angsana New"/>
                <w:sz w:val="28"/>
              </w:rPr>
              <w:t>,</w:t>
            </w:r>
            <w:r w:rsidRPr="00757FC7">
              <w:rPr>
                <w:rFonts w:ascii="Angsana New" w:hAnsi="Angsana New" w:cs="Angsana New" w:hint="cs"/>
                <w:sz w:val="28"/>
                <w:cs/>
              </w:rPr>
              <w:t>151.92</w:t>
            </w:r>
          </w:p>
        </w:tc>
        <w:tc>
          <w:tcPr>
            <w:tcW w:w="1854" w:type="dxa"/>
          </w:tcPr>
          <w:p w14:paraId="029BDA71" w14:textId="37BCABCF" w:rsidR="006E292B" w:rsidRPr="00757FC7" w:rsidRDefault="006E292B" w:rsidP="006E292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10</w:t>
            </w:r>
            <w:r w:rsidRPr="00757FC7">
              <w:rPr>
                <w:rFonts w:ascii="Angsana New" w:hAnsi="Angsana New" w:cs="Angsana New"/>
                <w:sz w:val="28"/>
              </w:rPr>
              <w:t>,</w:t>
            </w:r>
            <w:r w:rsidRPr="00757FC7">
              <w:rPr>
                <w:rFonts w:ascii="Angsana New" w:hAnsi="Angsana New" w:cs="Angsana New" w:hint="cs"/>
                <w:sz w:val="28"/>
                <w:cs/>
              </w:rPr>
              <w:t>325</w:t>
            </w:r>
            <w:r w:rsidRPr="00757FC7">
              <w:rPr>
                <w:rFonts w:ascii="Angsana New" w:hAnsi="Angsana New" w:cs="Angsana New"/>
                <w:sz w:val="28"/>
              </w:rPr>
              <w:t>,</w:t>
            </w:r>
            <w:r w:rsidRPr="00757FC7">
              <w:rPr>
                <w:rFonts w:ascii="Angsana New" w:hAnsi="Angsana New" w:cs="Angsana New" w:hint="cs"/>
                <w:sz w:val="28"/>
                <w:cs/>
              </w:rPr>
              <w:t>151.92</w:t>
            </w:r>
          </w:p>
        </w:tc>
      </w:tr>
      <w:tr w:rsidR="006E292B" w:rsidRPr="00757FC7" w14:paraId="202B30A5" w14:textId="77777777" w:rsidTr="006E292B">
        <w:tc>
          <w:tcPr>
            <w:tcW w:w="3789" w:type="dxa"/>
            <w:shd w:val="clear" w:color="auto" w:fill="auto"/>
          </w:tcPr>
          <w:p w14:paraId="4ABA599C" w14:textId="77777777" w:rsidR="006E292B" w:rsidRPr="00757FC7" w:rsidRDefault="006E292B" w:rsidP="006E292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735" w:type="dxa"/>
          </w:tcPr>
          <w:p w14:paraId="6A0C9534" w14:textId="6ECA2D7F" w:rsidR="006E292B" w:rsidRPr="00757FC7" w:rsidRDefault="006E292B" w:rsidP="006E292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(75,991,174.48)</w:t>
            </w:r>
          </w:p>
        </w:tc>
        <w:tc>
          <w:tcPr>
            <w:tcW w:w="1977" w:type="dxa"/>
          </w:tcPr>
          <w:p w14:paraId="7FC4DC6E" w14:textId="02C4AC5D" w:rsidR="006E292B" w:rsidRPr="00757FC7" w:rsidRDefault="006E292B" w:rsidP="006E292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(11,709,323.82)</w:t>
            </w:r>
          </w:p>
        </w:tc>
        <w:tc>
          <w:tcPr>
            <w:tcW w:w="1854" w:type="dxa"/>
          </w:tcPr>
          <w:p w14:paraId="3E49616C" w14:textId="1EDB7E6C" w:rsidR="006E292B" w:rsidRPr="00757FC7" w:rsidRDefault="006E292B" w:rsidP="006E292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(87,700,498.30)</w:t>
            </w:r>
          </w:p>
        </w:tc>
      </w:tr>
      <w:tr w:rsidR="006E292B" w:rsidRPr="00757FC7" w14:paraId="7E92C917" w14:textId="77777777" w:rsidTr="006E292B">
        <w:trPr>
          <w:trHeight w:val="85"/>
        </w:trPr>
        <w:tc>
          <w:tcPr>
            <w:tcW w:w="3789" w:type="dxa"/>
            <w:shd w:val="clear" w:color="auto" w:fill="auto"/>
          </w:tcPr>
          <w:p w14:paraId="33F5FD90" w14:textId="6F1144E9" w:rsidR="006E292B" w:rsidRPr="00757FC7" w:rsidRDefault="006E292B" w:rsidP="006E292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  <w:r w:rsidRPr="00757FC7">
              <w:rPr>
                <w:rFonts w:ascii="Angsana New" w:hAnsi="Angsana New" w:cs="Angsana New" w:hint="cs"/>
                <w:sz w:val="30"/>
                <w:szCs w:val="30"/>
                <w:cs/>
              </w:rPr>
              <w:t>(ขาดทุน)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จากเงินลงทุนในกิจการร่วมค้า</w:t>
            </w:r>
          </w:p>
        </w:tc>
        <w:tc>
          <w:tcPr>
            <w:tcW w:w="1735" w:type="dxa"/>
          </w:tcPr>
          <w:p w14:paraId="7F0D4C0F" w14:textId="0A675268" w:rsidR="006E292B" w:rsidRPr="00757FC7" w:rsidRDefault="006E292B" w:rsidP="006E292B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27</w:t>
            </w:r>
            <w:r w:rsidRPr="00757FC7">
              <w:rPr>
                <w:rFonts w:ascii="Angsana New" w:hAnsi="Angsana New" w:cs="Angsana New"/>
                <w:sz w:val="28"/>
              </w:rPr>
              <w:t>,</w:t>
            </w:r>
            <w:r w:rsidRPr="00757FC7">
              <w:rPr>
                <w:rFonts w:ascii="Angsana New" w:hAnsi="Angsana New" w:cs="Angsana New" w:hint="cs"/>
                <w:sz w:val="28"/>
                <w:cs/>
              </w:rPr>
              <w:t>706</w:t>
            </w:r>
            <w:r w:rsidRPr="00757FC7">
              <w:rPr>
                <w:rFonts w:ascii="Angsana New" w:hAnsi="Angsana New" w:cs="Angsana New"/>
                <w:sz w:val="28"/>
              </w:rPr>
              <w:t>,</w:t>
            </w:r>
            <w:r w:rsidRPr="00757FC7">
              <w:rPr>
                <w:rFonts w:ascii="Angsana New" w:hAnsi="Angsana New" w:cs="Angsana New" w:hint="cs"/>
                <w:sz w:val="28"/>
                <w:cs/>
              </w:rPr>
              <w:t>395.27</w:t>
            </w:r>
          </w:p>
        </w:tc>
        <w:tc>
          <w:tcPr>
            <w:tcW w:w="1977" w:type="dxa"/>
          </w:tcPr>
          <w:p w14:paraId="3C2BD7FB" w14:textId="1B827D56" w:rsidR="006E292B" w:rsidRPr="00757FC7" w:rsidRDefault="006E292B" w:rsidP="006E292B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(21,871,890.19)</w:t>
            </w:r>
          </w:p>
        </w:tc>
        <w:tc>
          <w:tcPr>
            <w:tcW w:w="1854" w:type="dxa"/>
          </w:tcPr>
          <w:p w14:paraId="79098DD3" w14:textId="05F5C6A6" w:rsidR="006E292B" w:rsidRPr="00757FC7" w:rsidRDefault="006E292B" w:rsidP="006E292B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5</w:t>
            </w:r>
            <w:r w:rsidRPr="00757FC7">
              <w:rPr>
                <w:rFonts w:ascii="Angsana New" w:hAnsi="Angsana New" w:cs="Angsana New"/>
                <w:sz w:val="28"/>
              </w:rPr>
              <w:t>,</w:t>
            </w:r>
            <w:r w:rsidRPr="00757FC7">
              <w:rPr>
                <w:rFonts w:ascii="Angsana New" w:hAnsi="Angsana New" w:cs="Angsana New" w:hint="cs"/>
                <w:sz w:val="28"/>
                <w:cs/>
              </w:rPr>
              <w:t>834</w:t>
            </w:r>
            <w:r w:rsidRPr="00757FC7">
              <w:rPr>
                <w:rFonts w:ascii="Angsana New" w:hAnsi="Angsana New" w:cs="Angsana New"/>
                <w:sz w:val="28"/>
              </w:rPr>
              <w:t>,</w:t>
            </w:r>
            <w:r w:rsidRPr="00757FC7">
              <w:rPr>
                <w:rFonts w:ascii="Angsana New" w:hAnsi="Angsana New" w:cs="Angsana New" w:hint="cs"/>
                <w:sz w:val="28"/>
                <w:cs/>
              </w:rPr>
              <w:t>505.08</w:t>
            </w:r>
          </w:p>
        </w:tc>
      </w:tr>
      <w:tr w:rsidR="006E292B" w:rsidRPr="00757FC7" w14:paraId="0D892120" w14:textId="77777777" w:rsidTr="006E292B">
        <w:tc>
          <w:tcPr>
            <w:tcW w:w="3789" w:type="dxa"/>
            <w:shd w:val="clear" w:color="auto" w:fill="auto"/>
          </w:tcPr>
          <w:p w14:paraId="603977DB" w14:textId="77777777" w:rsidR="006E292B" w:rsidRPr="00757FC7" w:rsidRDefault="006E292B" w:rsidP="006E292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735" w:type="dxa"/>
          </w:tcPr>
          <w:p w14:paraId="17B7FA2E" w14:textId="492CED84" w:rsidR="006E292B" w:rsidRPr="00757FC7" w:rsidRDefault="006E292B" w:rsidP="006E292B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(1,240,547,905.83)</w:t>
            </w:r>
          </w:p>
        </w:tc>
        <w:tc>
          <w:tcPr>
            <w:tcW w:w="1977" w:type="dxa"/>
          </w:tcPr>
          <w:p w14:paraId="08058697" w14:textId="738EBAD7" w:rsidR="006E292B" w:rsidRPr="00757FC7" w:rsidRDefault="006E292B" w:rsidP="006E292B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(112,184,569.26)</w:t>
            </w:r>
          </w:p>
        </w:tc>
        <w:tc>
          <w:tcPr>
            <w:tcW w:w="1854" w:type="dxa"/>
          </w:tcPr>
          <w:p w14:paraId="5708F418" w14:textId="64F51C68" w:rsidR="006E292B" w:rsidRPr="00757FC7" w:rsidRDefault="006E292B" w:rsidP="006E292B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(1,352,732,475.09)</w:t>
            </w:r>
          </w:p>
        </w:tc>
      </w:tr>
      <w:tr w:rsidR="006E292B" w:rsidRPr="00757FC7" w14:paraId="165BB534" w14:textId="77777777" w:rsidTr="006E292B">
        <w:trPr>
          <w:trHeight w:val="453"/>
        </w:trPr>
        <w:tc>
          <w:tcPr>
            <w:tcW w:w="3789" w:type="dxa"/>
            <w:shd w:val="clear" w:color="auto" w:fill="auto"/>
          </w:tcPr>
          <w:p w14:paraId="60C88B62" w14:textId="77777777" w:rsidR="006E292B" w:rsidRPr="00757FC7" w:rsidRDefault="006E292B" w:rsidP="006E292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กำไร(ขาดทุน)ก่อนภาษีเงินได้</w:t>
            </w:r>
          </w:p>
        </w:tc>
        <w:tc>
          <w:tcPr>
            <w:tcW w:w="1735" w:type="dxa"/>
          </w:tcPr>
          <w:p w14:paraId="089828BD" w14:textId="4294D39D" w:rsidR="006E292B" w:rsidRPr="00757FC7" w:rsidRDefault="006E292B" w:rsidP="006E292B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536,825,224.14</w:t>
            </w:r>
          </w:p>
        </w:tc>
        <w:tc>
          <w:tcPr>
            <w:tcW w:w="1977" w:type="dxa"/>
          </w:tcPr>
          <w:p w14:paraId="505F90FC" w14:textId="0E1EAE25" w:rsidR="006E292B" w:rsidRPr="00757FC7" w:rsidRDefault="006E292B" w:rsidP="006E292B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(110,604,453.02)</w:t>
            </w:r>
          </w:p>
        </w:tc>
        <w:tc>
          <w:tcPr>
            <w:tcW w:w="1854" w:type="dxa"/>
          </w:tcPr>
          <w:p w14:paraId="7D49E178" w14:textId="4DEEF374" w:rsidR="006E292B" w:rsidRPr="00757FC7" w:rsidRDefault="006E292B" w:rsidP="006E292B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426,220,771.12</w:t>
            </w:r>
          </w:p>
        </w:tc>
      </w:tr>
    </w:tbl>
    <w:p w14:paraId="23C056FD" w14:textId="3DACBB59" w:rsidR="00636825" w:rsidRPr="00757FC7" w:rsidRDefault="00636825" w:rsidP="000F1B9E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  <w:cs/>
        </w:rPr>
      </w:pPr>
      <w:bookmarkStart w:id="44" w:name="_Hlk64365023"/>
      <w:r w:rsidRPr="00757FC7">
        <w:rPr>
          <w:rFonts w:ascii="Angsana New" w:hAnsi="Angsana New" w:cs="Angsana New"/>
          <w:sz w:val="30"/>
          <w:szCs w:val="30"/>
          <w:cs/>
        </w:rPr>
        <w:br w:type="page"/>
      </w:r>
    </w:p>
    <w:p w14:paraId="6AE5F243" w14:textId="5BF09646" w:rsidR="00B522BD" w:rsidRPr="00757FC7" w:rsidRDefault="00B522BD" w:rsidP="000F1B9E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- 9</w:t>
      </w:r>
      <w:r w:rsidR="00636825" w:rsidRPr="00757FC7">
        <w:rPr>
          <w:rFonts w:ascii="Angsana New" w:hAnsi="Angsana New" w:cs="Angsana New" w:hint="cs"/>
          <w:sz w:val="30"/>
          <w:szCs w:val="30"/>
          <w:cs/>
        </w:rPr>
        <w:t>3</w:t>
      </w:r>
      <w:r w:rsidR="00D90D8A" w:rsidRPr="00757FC7">
        <w:rPr>
          <w:rFonts w:ascii="Angsana New" w:hAnsi="Angsana New" w:cs="Angsana New" w:hint="cs"/>
          <w:sz w:val="30"/>
          <w:szCs w:val="30"/>
          <w:cs/>
        </w:rPr>
        <w:t xml:space="preserve"> -</w:t>
      </w:r>
    </w:p>
    <w:p w14:paraId="64DD9A2A" w14:textId="77777777" w:rsidR="00D90D8A" w:rsidRPr="00757FC7" w:rsidRDefault="00D90D8A" w:rsidP="000F1B9E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537DFE4" w14:textId="4C2F986F" w:rsidR="00FB283F" w:rsidRPr="00757FC7" w:rsidRDefault="00AC1198" w:rsidP="000F1B9E">
      <w:pPr>
        <w:spacing w:line="460" w:lineRule="exact"/>
        <w:ind w:left="425" w:right="437" w:hanging="425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757FC7">
        <w:rPr>
          <w:rFonts w:ascii="Angsana New" w:hAnsi="Angsana New" w:cs="Angsana New" w:hint="cs"/>
          <w:b/>
          <w:bCs/>
          <w:sz w:val="30"/>
          <w:szCs w:val="30"/>
          <w:cs/>
        </w:rPr>
        <w:t>4</w:t>
      </w:r>
      <w:r w:rsidR="00E67980" w:rsidRPr="00757FC7">
        <w:rPr>
          <w:rFonts w:ascii="Angsana New" w:hAnsi="Angsana New" w:cs="Angsana New" w:hint="cs"/>
          <w:b/>
          <w:bCs/>
          <w:sz w:val="30"/>
          <w:szCs w:val="30"/>
          <w:cs/>
        </w:rPr>
        <w:t>1</w:t>
      </w:r>
      <w:r w:rsidR="00FB283F" w:rsidRPr="00757FC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FB283F" w:rsidRPr="00757FC7">
        <w:rPr>
          <w:rFonts w:ascii="Angsana New" w:hAnsi="Angsana New" w:cs="Angsana New"/>
          <w:b/>
          <w:bCs/>
          <w:sz w:val="30"/>
          <w:szCs w:val="30"/>
          <w:cs/>
        </w:rPr>
        <w:tab/>
        <w:t>การซื้อธุรกิจ</w:t>
      </w:r>
    </w:p>
    <w:p w14:paraId="0B94FC22" w14:textId="500DEBDB" w:rsidR="00FB283F" w:rsidRPr="00757FC7" w:rsidRDefault="00FB283F" w:rsidP="000F1B9E">
      <w:pPr>
        <w:spacing w:before="120" w:line="460" w:lineRule="exact"/>
        <w:ind w:left="425" w:right="289"/>
        <w:jc w:val="thaiDistribute"/>
        <w:rPr>
          <w:rFonts w:asciiTheme="majorBidi" w:hAnsiTheme="majorBidi" w:cstheme="majorBidi"/>
          <w:sz w:val="30"/>
          <w:szCs w:val="30"/>
        </w:rPr>
      </w:pPr>
      <w:r w:rsidRPr="00757FC7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87602D" w:rsidRPr="00757FC7">
        <w:rPr>
          <w:rFonts w:asciiTheme="majorBidi" w:hAnsiTheme="majorBidi" w:cstheme="majorBidi"/>
          <w:sz w:val="30"/>
          <w:szCs w:val="30"/>
        </w:rPr>
        <w:t>15</w:t>
      </w:r>
      <w:r w:rsidRPr="00757FC7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87602D" w:rsidRPr="00757FC7">
        <w:rPr>
          <w:rFonts w:asciiTheme="majorBidi" w:hAnsiTheme="majorBidi" w:cstheme="majorBidi"/>
          <w:sz w:val="30"/>
          <w:szCs w:val="30"/>
        </w:rPr>
        <w:t>256</w:t>
      </w:r>
      <w:r w:rsidR="006E292B" w:rsidRPr="00757FC7">
        <w:rPr>
          <w:rFonts w:asciiTheme="majorBidi" w:hAnsiTheme="majorBidi" w:cstheme="majorBidi"/>
          <w:sz w:val="30"/>
          <w:szCs w:val="30"/>
        </w:rPr>
        <w:t>4</w:t>
      </w:r>
      <w:r w:rsidRPr="00757FC7">
        <w:rPr>
          <w:rFonts w:asciiTheme="majorBidi" w:hAnsiTheme="majorBidi" w:cstheme="majorBidi"/>
          <w:sz w:val="30"/>
          <w:szCs w:val="30"/>
          <w:cs/>
        </w:rPr>
        <w:t xml:space="preserve"> บริษัทฯ ได้เข้าลงทุนในหุ้นสามัญของบริษัท อีโค เอ็นเนอร์ยี กรุ๊ป คอร์ปอเรชั่น จำกัด ในสัดส่วนร้อยละ </w:t>
      </w:r>
      <w:r w:rsidR="0087602D" w:rsidRPr="00757FC7">
        <w:rPr>
          <w:rFonts w:asciiTheme="majorBidi" w:hAnsiTheme="majorBidi" w:cstheme="majorBidi"/>
          <w:sz w:val="30"/>
          <w:szCs w:val="30"/>
        </w:rPr>
        <w:t>99.87</w:t>
      </w:r>
      <w:r w:rsidRPr="00757FC7">
        <w:rPr>
          <w:rFonts w:asciiTheme="majorBidi" w:hAnsiTheme="majorBidi" w:cstheme="majorBidi"/>
          <w:sz w:val="30"/>
          <w:szCs w:val="30"/>
          <w:cs/>
        </w:rPr>
        <w:t xml:space="preserve"> ของหุ้นที่ออกและเรียกชำระแล้ว และได้นำงบการเงินของบริษัทดังกล่าวเข้ามารวมในงบการเงินรวมตั้งแต่วันที่ดังกล่าว ด้วยราคาตามบัญชีของสินทรัพย์และหนี้สินในแต่ละรายการ ส่วนเกินของจำนวนเงินที่จ่ายซื้อสูงกว่าสินทรัพย์ ได้แสดงไว้เป็นส่วนเกินของราคาทุนที่สูงกว่าราคาตามบัญชีจากการลงทุนในบริษัทย่อย ตามมาตรฐานการรายงานทางการเงิน ราคาที่ซื้อหุ้นสามัญดังกล่าวเป็นจำนวนเงิน </w:t>
      </w:r>
      <w:r w:rsidR="0087602D" w:rsidRPr="00757FC7">
        <w:rPr>
          <w:rFonts w:asciiTheme="majorBidi" w:hAnsiTheme="majorBidi" w:cstheme="majorBidi"/>
          <w:sz w:val="30"/>
          <w:szCs w:val="30"/>
        </w:rPr>
        <w:t>132,000,000.00</w:t>
      </w:r>
      <w:r w:rsidRPr="00757FC7">
        <w:rPr>
          <w:rFonts w:asciiTheme="majorBidi" w:hAnsiTheme="majorBidi" w:cstheme="majorBidi"/>
          <w:sz w:val="30"/>
          <w:szCs w:val="30"/>
          <w:cs/>
        </w:rPr>
        <w:t xml:space="preserve"> บาท </w:t>
      </w:r>
    </w:p>
    <w:tbl>
      <w:tblPr>
        <w:tblW w:w="8788" w:type="dxa"/>
        <w:tblInd w:w="392" w:type="dxa"/>
        <w:tblLook w:val="04A0" w:firstRow="1" w:lastRow="0" w:firstColumn="1" w:lastColumn="0" w:noHBand="0" w:noVBand="1"/>
      </w:tblPr>
      <w:tblGrid>
        <w:gridCol w:w="6560"/>
        <w:gridCol w:w="2228"/>
      </w:tblGrid>
      <w:tr w:rsidR="00FB283F" w:rsidRPr="00757FC7" w14:paraId="581CBACA" w14:textId="77777777" w:rsidTr="00636825">
        <w:trPr>
          <w:trHeight w:val="308"/>
        </w:trPr>
        <w:tc>
          <w:tcPr>
            <w:tcW w:w="7087" w:type="dxa"/>
            <w:shd w:val="clear" w:color="auto" w:fill="auto"/>
          </w:tcPr>
          <w:p w14:paraId="6D9950B5" w14:textId="77777777" w:rsidR="00FB283F" w:rsidRPr="00757FC7" w:rsidRDefault="00FB283F" w:rsidP="000F1B9E">
            <w:pPr>
              <w:spacing w:after="0" w:line="460" w:lineRule="exact"/>
              <w:ind w:right="434"/>
              <w:jc w:val="thaiDistribute"/>
              <w:rPr>
                <w:rFonts w:asciiTheme="majorBidi" w:hAnsiTheme="majorBidi" w:cs="Angsana New"/>
                <w:sz w:val="28"/>
                <w:cs/>
                <w:lang w:val="th-TH"/>
              </w:rPr>
            </w:pPr>
          </w:p>
        </w:tc>
        <w:tc>
          <w:tcPr>
            <w:tcW w:w="1701" w:type="dxa"/>
            <w:shd w:val="clear" w:color="auto" w:fill="auto"/>
          </w:tcPr>
          <w:p w14:paraId="2DBA1DFA" w14:textId="77777777" w:rsidR="00FB283F" w:rsidRPr="00757FC7" w:rsidRDefault="00FB283F" w:rsidP="000F1B9E">
            <w:pPr>
              <w:pBdr>
                <w:bottom w:val="single" w:sz="4" w:space="1" w:color="auto"/>
              </w:pBdr>
              <w:spacing w:after="0" w:line="460" w:lineRule="exact"/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757FC7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FB283F" w:rsidRPr="00757FC7" w14:paraId="1C43705D" w14:textId="77777777" w:rsidTr="00636825">
        <w:trPr>
          <w:trHeight w:val="416"/>
        </w:trPr>
        <w:tc>
          <w:tcPr>
            <w:tcW w:w="7087" w:type="dxa"/>
            <w:shd w:val="clear" w:color="auto" w:fill="auto"/>
          </w:tcPr>
          <w:p w14:paraId="6136AF59" w14:textId="6A44B0DC" w:rsidR="00FB283F" w:rsidRPr="00757FC7" w:rsidRDefault="00B074F4" w:rsidP="000F1B9E">
            <w:pPr>
              <w:spacing w:after="0" w:line="460" w:lineRule="exact"/>
              <w:ind w:left="34" w:right="43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57FC7">
              <w:rPr>
                <w:rFonts w:asciiTheme="majorBidi" w:hAnsiTheme="majorBidi" w:cstheme="majorBidi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701" w:type="dxa"/>
            <w:shd w:val="clear" w:color="auto" w:fill="auto"/>
          </w:tcPr>
          <w:p w14:paraId="09F1CC9E" w14:textId="3B0FF800" w:rsidR="00FB283F" w:rsidRPr="00757FC7" w:rsidRDefault="00B074F4" w:rsidP="000F1B9E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757FC7">
              <w:rPr>
                <w:rFonts w:asciiTheme="majorBidi" w:hAnsiTheme="majorBidi" w:cstheme="majorBidi"/>
                <w:sz w:val="28"/>
                <w:cs/>
              </w:rPr>
              <w:t>7</w:t>
            </w:r>
            <w:r w:rsidRPr="00757FC7">
              <w:rPr>
                <w:rFonts w:asciiTheme="majorBidi" w:hAnsiTheme="majorBidi" w:cs="Angsana New"/>
                <w:sz w:val="28"/>
                <w:cs/>
              </w:rPr>
              <w:t>,</w:t>
            </w:r>
            <w:r w:rsidRPr="00757FC7">
              <w:rPr>
                <w:rFonts w:asciiTheme="majorBidi" w:hAnsiTheme="majorBidi" w:cstheme="majorBidi"/>
                <w:sz w:val="28"/>
                <w:cs/>
              </w:rPr>
              <w:t>186</w:t>
            </w:r>
            <w:r w:rsidRPr="00757FC7">
              <w:rPr>
                <w:rFonts w:asciiTheme="majorBidi" w:hAnsiTheme="majorBidi" w:cs="Angsana New"/>
                <w:sz w:val="28"/>
                <w:cs/>
              </w:rPr>
              <w:t>,</w:t>
            </w:r>
            <w:r w:rsidRPr="00757FC7">
              <w:rPr>
                <w:rFonts w:asciiTheme="majorBidi" w:hAnsiTheme="majorBidi" w:cstheme="majorBidi"/>
                <w:sz w:val="28"/>
                <w:cs/>
              </w:rPr>
              <w:t>258.91</w:t>
            </w:r>
          </w:p>
        </w:tc>
      </w:tr>
      <w:tr w:rsidR="00FB283F" w:rsidRPr="00757FC7" w14:paraId="62E55A1D" w14:textId="77777777" w:rsidTr="00636825">
        <w:trPr>
          <w:trHeight w:val="312"/>
        </w:trPr>
        <w:tc>
          <w:tcPr>
            <w:tcW w:w="7087" w:type="dxa"/>
            <w:shd w:val="clear" w:color="auto" w:fill="auto"/>
          </w:tcPr>
          <w:p w14:paraId="623A64A4" w14:textId="517C9535" w:rsidR="00FB283F" w:rsidRPr="00757FC7" w:rsidRDefault="00B074F4" w:rsidP="000F1B9E">
            <w:pPr>
              <w:spacing w:after="0" w:line="460" w:lineRule="exact"/>
              <w:ind w:left="34" w:right="43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57FC7">
              <w:rPr>
                <w:rFonts w:asciiTheme="majorBidi" w:hAnsiTheme="majorBidi" w:cstheme="majorBidi"/>
                <w:sz w:val="28"/>
                <w:cs/>
              </w:rPr>
              <w:t>ลูกหนี้อื่น</w:t>
            </w:r>
          </w:p>
        </w:tc>
        <w:tc>
          <w:tcPr>
            <w:tcW w:w="1701" w:type="dxa"/>
            <w:shd w:val="clear" w:color="auto" w:fill="auto"/>
          </w:tcPr>
          <w:p w14:paraId="7533E501" w14:textId="72104AFC" w:rsidR="00FB283F" w:rsidRPr="00757FC7" w:rsidRDefault="00B074F4" w:rsidP="000F1B9E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757FC7">
              <w:rPr>
                <w:rFonts w:asciiTheme="majorBidi" w:hAnsiTheme="majorBidi" w:cstheme="majorBidi"/>
                <w:sz w:val="28"/>
                <w:cs/>
              </w:rPr>
              <w:t>24</w:t>
            </w:r>
            <w:r w:rsidRPr="00757FC7">
              <w:rPr>
                <w:rFonts w:asciiTheme="majorBidi" w:hAnsiTheme="majorBidi" w:cstheme="majorBidi"/>
                <w:sz w:val="28"/>
              </w:rPr>
              <w:t>,</w:t>
            </w:r>
            <w:r w:rsidRPr="00757FC7">
              <w:rPr>
                <w:rFonts w:asciiTheme="majorBidi" w:hAnsiTheme="majorBidi" w:cstheme="majorBidi"/>
                <w:sz w:val="28"/>
                <w:cs/>
              </w:rPr>
              <w:t>551</w:t>
            </w:r>
            <w:r w:rsidRPr="00757FC7">
              <w:rPr>
                <w:rFonts w:asciiTheme="majorBidi" w:hAnsiTheme="majorBidi" w:cstheme="majorBidi"/>
                <w:sz w:val="28"/>
              </w:rPr>
              <w:t>,</w:t>
            </w:r>
            <w:r w:rsidRPr="00757FC7">
              <w:rPr>
                <w:rFonts w:asciiTheme="majorBidi" w:hAnsiTheme="majorBidi" w:cstheme="majorBidi"/>
                <w:sz w:val="28"/>
                <w:cs/>
              </w:rPr>
              <w:t>332.27</w:t>
            </w:r>
          </w:p>
        </w:tc>
      </w:tr>
      <w:tr w:rsidR="00FB283F" w:rsidRPr="00757FC7" w14:paraId="47FD4A37" w14:textId="77777777" w:rsidTr="00636825">
        <w:trPr>
          <w:trHeight w:val="336"/>
        </w:trPr>
        <w:tc>
          <w:tcPr>
            <w:tcW w:w="7087" w:type="dxa"/>
            <w:shd w:val="clear" w:color="auto" w:fill="auto"/>
          </w:tcPr>
          <w:p w14:paraId="13BEE307" w14:textId="00A5B747" w:rsidR="00FB283F" w:rsidRPr="00757FC7" w:rsidRDefault="00B074F4" w:rsidP="000F1B9E">
            <w:pPr>
              <w:spacing w:after="0" w:line="460" w:lineRule="exact"/>
              <w:ind w:left="34" w:right="434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  <w:r w:rsidRPr="00757FC7">
              <w:rPr>
                <w:rFonts w:asciiTheme="majorBidi" w:hAnsiTheme="majorBidi" w:cstheme="majorBidi"/>
                <w:sz w:val="28"/>
                <w:cs/>
              </w:rPr>
              <w:t>เงินจ่ายล่วงหน้าตามสัญญา</w:t>
            </w:r>
          </w:p>
        </w:tc>
        <w:tc>
          <w:tcPr>
            <w:tcW w:w="1701" w:type="dxa"/>
            <w:shd w:val="clear" w:color="auto" w:fill="auto"/>
          </w:tcPr>
          <w:p w14:paraId="1D184AE1" w14:textId="42A6F05D" w:rsidR="00FB283F" w:rsidRPr="00757FC7" w:rsidRDefault="00B074F4" w:rsidP="000F1B9E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757FC7">
              <w:rPr>
                <w:rFonts w:asciiTheme="majorBidi" w:hAnsiTheme="majorBidi" w:cstheme="majorBidi"/>
                <w:sz w:val="28"/>
                <w:cs/>
              </w:rPr>
              <w:t>34</w:t>
            </w:r>
            <w:r w:rsidRPr="00757FC7">
              <w:rPr>
                <w:rFonts w:asciiTheme="majorBidi" w:hAnsiTheme="majorBidi" w:cstheme="majorBidi"/>
                <w:sz w:val="28"/>
              </w:rPr>
              <w:t>,</w:t>
            </w:r>
            <w:r w:rsidRPr="00757FC7">
              <w:rPr>
                <w:rFonts w:asciiTheme="majorBidi" w:hAnsiTheme="majorBidi" w:cstheme="majorBidi"/>
                <w:sz w:val="28"/>
                <w:cs/>
              </w:rPr>
              <w:t>351</w:t>
            </w:r>
            <w:r w:rsidRPr="00757FC7">
              <w:rPr>
                <w:rFonts w:asciiTheme="majorBidi" w:hAnsiTheme="majorBidi" w:cstheme="majorBidi"/>
                <w:sz w:val="28"/>
              </w:rPr>
              <w:t>,</w:t>
            </w:r>
            <w:r w:rsidRPr="00757FC7">
              <w:rPr>
                <w:rFonts w:asciiTheme="majorBidi" w:hAnsiTheme="majorBidi" w:cstheme="majorBidi"/>
                <w:sz w:val="28"/>
                <w:cs/>
              </w:rPr>
              <w:t>719.57</w:t>
            </w:r>
          </w:p>
        </w:tc>
      </w:tr>
      <w:tr w:rsidR="00B074F4" w:rsidRPr="00757FC7" w14:paraId="3A19E692" w14:textId="77777777" w:rsidTr="00636825">
        <w:tc>
          <w:tcPr>
            <w:tcW w:w="7087" w:type="dxa"/>
            <w:shd w:val="clear" w:color="auto" w:fill="auto"/>
          </w:tcPr>
          <w:p w14:paraId="46A83AF2" w14:textId="7142114B" w:rsidR="00B074F4" w:rsidRPr="00757FC7" w:rsidRDefault="00B074F4" w:rsidP="000F1B9E">
            <w:pPr>
              <w:spacing w:after="0" w:line="460" w:lineRule="exact"/>
              <w:ind w:left="34" w:right="43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57FC7">
              <w:rPr>
                <w:rFonts w:asciiTheme="majorBidi" w:hAnsiTheme="majorBidi" w:cstheme="majorBidi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701" w:type="dxa"/>
            <w:shd w:val="clear" w:color="auto" w:fill="auto"/>
          </w:tcPr>
          <w:p w14:paraId="3EEA35AC" w14:textId="7CEC49C3" w:rsidR="00B074F4" w:rsidRPr="00757FC7" w:rsidRDefault="00B074F4" w:rsidP="000F1B9E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57FC7">
              <w:rPr>
                <w:rFonts w:asciiTheme="majorBidi" w:hAnsiTheme="majorBidi" w:cstheme="majorBidi"/>
                <w:sz w:val="28"/>
                <w:cs/>
              </w:rPr>
              <w:t>213</w:t>
            </w:r>
            <w:r w:rsidRPr="00757FC7">
              <w:rPr>
                <w:rFonts w:asciiTheme="majorBidi" w:hAnsiTheme="majorBidi" w:cstheme="majorBidi"/>
                <w:sz w:val="28"/>
              </w:rPr>
              <w:t>,</w:t>
            </w:r>
            <w:r w:rsidRPr="00757FC7">
              <w:rPr>
                <w:rFonts w:asciiTheme="majorBidi" w:hAnsiTheme="majorBidi" w:cstheme="majorBidi"/>
                <w:sz w:val="28"/>
                <w:cs/>
              </w:rPr>
              <w:t>882</w:t>
            </w:r>
            <w:r w:rsidRPr="00757FC7">
              <w:rPr>
                <w:rFonts w:asciiTheme="majorBidi" w:hAnsiTheme="majorBidi" w:cstheme="majorBidi"/>
                <w:sz w:val="28"/>
              </w:rPr>
              <w:t>,</w:t>
            </w:r>
            <w:r w:rsidRPr="00757FC7">
              <w:rPr>
                <w:rFonts w:asciiTheme="majorBidi" w:hAnsiTheme="majorBidi" w:cstheme="majorBidi"/>
                <w:sz w:val="28"/>
                <w:cs/>
              </w:rPr>
              <w:t>425.57</w:t>
            </w:r>
          </w:p>
        </w:tc>
      </w:tr>
      <w:tr w:rsidR="00B074F4" w:rsidRPr="00757FC7" w14:paraId="0AB2259A" w14:textId="77777777" w:rsidTr="00636825">
        <w:tc>
          <w:tcPr>
            <w:tcW w:w="7087" w:type="dxa"/>
            <w:shd w:val="clear" w:color="auto" w:fill="auto"/>
          </w:tcPr>
          <w:p w14:paraId="4E27130E" w14:textId="6617561C" w:rsidR="00B074F4" w:rsidRPr="00757FC7" w:rsidRDefault="00B074F4" w:rsidP="000F1B9E">
            <w:pPr>
              <w:spacing w:after="0" w:line="460" w:lineRule="exact"/>
              <w:ind w:left="34" w:right="43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57FC7">
              <w:rPr>
                <w:rFonts w:asciiTheme="majorBidi" w:hAnsiTheme="majorBidi" w:cstheme="majorBidi"/>
                <w:sz w:val="28"/>
                <w:cs/>
              </w:rPr>
              <w:t>สินทรัพย์ไม่มีตัวตน - โปรแกรมคอมพิวเตอร์</w:t>
            </w:r>
          </w:p>
        </w:tc>
        <w:tc>
          <w:tcPr>
            <w:tcW w:w="1701" w:type="dxa"/>
            <w:shd w:val="clear" w:color="auto" w:fill="auto"/>
          </w:tcPr>
          <w:p w14:paraId="4C12DCEC" w14:textId="158D526B" w:rsidR="00B074F4" w:rsidRPr="00757FC7" w:rsidRDefault="00B074F4" w:rsidP="000F1B9E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57FC7">
              <w:rPr>
                <w:rFonts w:asciiTheme="majorBidi" w:hAnsiTheme="majorBidi" w:cstheme="majorBidi"/>
                <w:sz w:val="28"/>
                <w:cs/>
              </w:rPr>
              <w:t>41</w:t>
            </w:r>
            <w:r w:rsidRPr="00757FC7">
              <w:rPr>
                <w:rFonts w:asciiTheme="majorBidi" w:hAnsiTheme="majorBidi" w:cstheme="majorBidi"/>
                <w:sz w:val="28"/>
              </w:rPr>
              <w:t>,</w:t>
            </w:r>
            <w:r w:rsidRPr="00757FC7">
              <w:rPr>
                <w:rFonts w:asciiTheme="majorBidi" w:hAnsiTheme="majorBidi" w:cstheme="majorBidi"/>
                <w:sz w:val="28"/>
                <w:cs/>
              </w:rPr>
              <w:t>292.18</w:t>
            </w:r>
          </w:p>
        </w:tc>
      </w:tr>
      <w:tr w:rsidR="00B074F4" w:rsidRPr="00757FC7" w14:paraId="6AA180A4" w14:textId="77777777" w:rsidTr="00636825">
        <w:tc>
          <w:tcPr>
            <w:tcW w:w="7087" w:type="dxa"/>
            <w:shd w:val="clear" w:color="auto" w:fill="auto"/>
          </w:tcPr>
          <w:p w14:paraId="1E53C009" w14:textId="7A671470" w:rsidR="00B074F4" w:rsidRPr="00757FC7" w:rsidRDefault="00B074F4" w:rsidP="000F1B9E">
            <w:pPr>
              <w:spacing w:after="0" w:line="460" w:lineRule="exact"/>
              <w:ind w:left="34" w:right="43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57FC7">
              <w:rPr>
                <w:rFonts w:asciiTheme="majorBidi" w:hAnsiTheme="majorBidi" w:cstheme="majorBidi"/>
                <w:sz w:val="28"/>
                <w:cs/>
              </w:rPr>
              <w:t>ภาษีเงินได้ถูกหัก ณ ที่จ่าย</w:t>
            </w:r>
          </w:p>
        </w:tc>
        <w:tc>
          <w:tcPr>
            <w:tcW w:w="1701" w:type="dxa"/>
            <w:shd w:val="clear" w:color="auto" w:fill="auto"/>
          </w:tcPr>
          <w:p w14:paraId="0DFAD3F1" w14:textId="39A19FF7" w:rsidR="00B074F4" w:rsidRPr="00757FC7" w:rsidRDefault="00B074F4" w:rsidP="000F1B9E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57FC7">
              <w:rPr>
                <w:rFonts w:asciiTheme="majorBidi" w:hAnsiTheme="majorBidi" w:cstheme="majorBidi"/>
                <w:sz w:val="28"/>
                <w:cs/>
              </w:rPr>
              <w:t>23</w:t>
            </w:r>
            <w:r w:rsidRPr="00757FC7">
              <w:rPr>
                <w:rFonts w:asciiTheme="majorBidi" w:hAnsiTheme="majorBidi" w:cstheme="majorBidi"/>
                <w:sz w:val="28"/>
              </w:rPr>
              <w:t>,</w:t>
            </w:r>
            <w:r w:rsidRPr="00757FC7">
              <w:rPr>
                <w:rFonts w:asciiTheme="majorBidi" w:hAnsiTheme="majorBidi" w:cstheme="majorBidi"/>
                <w:sz w:val="28"/>
                <w:cs/>
              </w:rPr>
              <w:t>896.62</w:t>
            </w:r>
          </w:p>
        </w:tc>
      </w:tr>
      <w:tr w:rsidR="00B074F4" w:rsidRPr="00757FC7" w14:paraId="7D2CCE50" w14:textId="77777777" w:rsidTr="00636825">
        <w:tc>
          <w:tcPr>
            <w:tcW w:w="7087" w:type="dxa"/>
            <w:shd w:val="clear" w:color="auto" w:fill="auto"/>
          </w:tcPr>
          <w:p w14:paraId="2DBE43EB" w14:textId="58FE07BC" w:rsidR="00B074F4" w:rsidRPr="00757FC7" w:rsidRDefault="00B074F4" w:rsidP="000F1B9E">
            <w:pPr>
              <w:spacing w:after="0" w:line="460" w:lineRule="exact"/>
              <w:ind w:left="34" w:right="43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57FC7">
              <w:rPr>
                <w:rFonts w:asciiTheme="majorBidi" w:hAnsiTheme="majorBidi" w:cstheme="majorBidi"/>
                <w:sz w:val="28"/>
                <w:cs/>
              </w:rPr>
              <w:t>สินทรัพย์ไม่หมุนเวียนอื่น</w:t>
            </w:r>
          </w:p>
        </w:tc>
        <w:tc>
          <w:tcPr>
            <w:tcW w:w="1701" w:type="dxa"/>
            <w:shd w:val="clear" w:color="auto" w:fill="auto"/>
          </w:tcPr>
          <w:p w14:paraId="774069EE" w14:textId="05463502" w:rsidR="00B074F4" w:rsidRPr="00757FC7" w:rsidRDefault="00B074F4" w:rsidP="000F1B9E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57FC7">
              <w:rPr>
                <w:rFonts w:asciiTheme="majorBidi" w:hAnsiTheme="majorBidi" w:cstheme="majorBidi"/>
                <w:sz w:val="28"/>
                <w:cs/>
              </w:rPr>
              <w:t>2</w:t>
            </w:r>
            <w:r w:rsidRPr="00757FC7">
              <w:rPr>
                <w:rFonts w:asciiTheme="majorBidi" w:hAnsiTheme="majorBidi" w:cstheme="majorBidi"/>
                <w:sz w:val="28"/>
              </w:rPr>
              <w:t>,</w:t>
            </w:r>
            <w:r w:rsidRPr="00757FC7">
              <w:rPr>
                <w:rFonts w:asciiTheme="majorBidi" w:hAnsiTheme="majorBidi" w:cstheme="majorBidi"/>
                <w:sz w:val="28"/>
                <w:cs/>
              </w:rPr>
              <w:t>886</w:t>
            </w:r>
            <w:r w:rsidRPr="00757FC7">
              <w:rPr>
                <w:rFonts w:asciiTheme="majorBidi" w:hAnsiTheme="majorBidi" w:cstheme="majorBidi"/>
                <w:sz w:val="28"/>
              </w:rPr>
              <w:t>,</w:t>
            </w:r>
            <w:r w:rsidRPr="00757FC7">
              <w:rPr>
                <w:rFonts w:asciiTheme="majorBidi" w:hAnsiTheme="majorBidi" w:cstheme="majorBidi"/>
                <w:sz w:val="28"/>
                <w:cs/>
              </w:rPr>
              <w:t>960.00</w:t>
            </w:r>
          </w:p>
        </w:tc>
      </w:tr>
      <w:tr w:rsidR="00B074F4" w:rsidRPr="00757FC7" w14:paraId="14F43A02" w14:textId="77777777" w:rsidTr="00636825">
        <w:tc>
          <w:tcPr>
            <w:tcW w:w="7087" w:type="dxa"/>
            <w:shd w:val="clear" w:color="auto" w:fill="auto"/>
          </w:tcPr>
          <w:p w14:paraId="28D04C0A" w14:textId="67D0D047" w:rsidR="00B074F4" w:rsidRPr="00757FC7" w:rsidRDefault="00B074F4" w:rsidP="000F1B9E">
            <w:pPr>
              <w:spacing w:after="0" w:line="460" w:lineRule="exact"/>
              <w:ind w:left="34" w:right="43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57FC7">
              <w:rPr>
                <w:rFonts w:asciiTheme="majorBidi" w:hAnsiTheme="majorBidi" w:cstheme="majorBidi"/>
                <w:sz w:val="28"/>
                <w:cs/>
              </w:rPr>
              <w:t>เจ้าหนี้อื่น</w:t>
            </w:r>
          </w:p>
        </w:tc>
        <w:tc>
          <w:tcPr>
            <w:tcW w:w="1701" w:type="dxa"/>
            <w:shd w:val="clear" w:color="auto" w:fill="auto"/>
          </w:tcPr>
          <w:p w14:paraId="5A01DFD1" w14:textId="2618CCCC" w:rsidR="00B074F4" w:rsidRPr="00757FC7" w:rsidRDefault="00B074F4" w:rsidP="000F1B9E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57FC7">
              <w:rPr>
                <w:rFonts w:asciiTheme="majorBidi" w:hAnsiTheme="majorBidi" w:cstheme="majorBidi"/>
                <w:sz w:val="28"/>
              </w:rPr>
              <w:t>(</w:t>
            </w:r>
            <w:r w:rsidRPr="00757FC7">
              <w:rPr>
                <w:rFonts w:asciiTheme="majorBidi" w:hAnsiTheme="majorBidi" w:cstheme="majorBidi"/>
                <w:sz w:val="28"/>
                <w:cs/>
              </w:rPr>
              <w:t>47</w:t>
            </w:r>
            <w:r w:rsidRPr="00757FC7">
              <w:rPr>
                <w:rFonts w:asciiTheme="majorBidi" w:hAnsiTheme="majorBidi" w:cstheme="majorBidi"/>
                <w:sz w:val="28"/>
              </w:rPr>
              <w:t>,</w:t>
            </w:r>
            <w:r w:rsidRPr="00757FC7">
              <w:rPr>
                <w:rFonts w:asciiTheme="majorBidi" w:hAnsiTheme="majorBidi" w:cstheme="majorBidi"/>
                <w:sz w:val="28"/>
                <w:cs/>
              </w:rPr>
              <w:t>242</w:t>
            </w:r>
            <w:r w:rsidRPr="00757FC7">
              <w:rPr>
                <w:rFonts w:asciiTheme="majorBidi" w:hAnsiTheme="majorBidi" w:cstheme="majorBidi"/>
                <w:sz w:val="28"/>
              </w:rPr>
              <w:t>,</w:t>
            </w:r>
            <w:r w:rsidRPr="00757FC7">
              <w:rPr>
                <w:rFonts w:asciiTheme="majorBidi" w:hAnsiTheme="majorBidi" w:cstheme="majorBidi"/>
                <w:sz w:val="28"/>
                <w:cs/>
              </w:rPr>
              <w:t>527.12</w:t>
            </w:r>
            <w:r w:rsidRPr="00757FC7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FB283F" w:rsidRPr="00757FC7" w14:paraId="56DB2D90" w14:textId="77777777" w:rsidTr="00636825">
        <w:tc>
          <w:tcPr>
            <w:tcW w:w="7087" w:type="dxa"/>
            <w:shd w:val="clear" w:color="auto" w:fill="auto"/>
          </w:tcPr>
          <w:p w14:paraId="5B150DD3" w14:textId="417A3F9C" w:rsidR="00FB283F" w:rsidRPr="00757FC7" w:rsidRDefault="00B074F4" w:rsidP="000F1B9E">
            <w:pPr>
              <w:spacing w:after="0" w:line="460" w:lineRule="exact"/>
              <w:ind w:left="34" w:right="434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  <w:r w:rsidRPr="00757FC7">
              <w:rPr>
                <w:rFonts w:asciiTheme="majorBidi" w:hAnsiTheme="majorBidi" w:cstheme="majorBidi"/>
                <w:sz w:val="28"/>
                <w:cs/>
              </w:rPr>
              <w:t>เจ้าหนี้เงินประกันผลงาน</w:t>
            </w:r>
          </w:p>
        </w:tc>
        <w:tc>
          <w:tcPr>
            <w:tcW w:w="1701" w:type="dxa"/>
            <w:shd w:val="clear" w:color="auto" w:fill="auto"/>
          </w:tcPr>
          <w:p w14:paraId="51C03C6E" w14:textId="144CE900" w:rsidR="00FB283F" w:rsidRPr="00757FC7" w:rsidRDefault="00B074F4" w:rsidP="000F1B9E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757FC7">
              <w:rPr>
                <w:rFonts w:asciiTheme="majorBidi" w:hAnsiTheme="majorBidi" w:cstheme="majorBidi"/>
                <w:sz w:val="28"/>
                <w:cs/>
              </w:rPr>
              <w:t>(5</w:t>
            </w:r>
            <w:r w:rsidRPr="00757FC7">
              <w:rPr>
                <w:rFonts w:asciiTheme="majorBidi" w:hAnsiTheme="majorBidi" w:cs="Angsana New"/>
                <w:sz w:val="28"/>
                <w:cs/>
              </w:rPr>
              <w:t>,</w:t>
            </w:r>
            <w:r w:rsidRPr="00757FC7">
              <w:rPr>
                <w:rFonts w:asciiTheme="majorBidi" w:hAnsiTheme="majorBidi" w:cstheme="majorBidi"/>
                <w:sz w:val="28"/>
                <w:cs/>
              </w:rPr>
              <w:t>701</w:t>
            </w:r>
            <w:r w:rsidRPr="00757FC7">
              <w:rPr>
                <w:rFonts w:asciiTheme="majorBidi" w:hAnsiTheme="majorBidi" w:cs="Angsana New"/>
                <w:sz w:val="28"/>
                <w:cs/>
              </w:rPr>
              <w:t>,</w:t>
            </w:r>
            <w:r w:rsidRPr="00757FC7">
              <w:rPr>
                <w:rFonts w:asciiTheme="majorBidi" w:hAnsiTheme="majorBidi" w:cstheme="majorBidi"/>
                <w:sz w:val="28"/>
                <w:cs/>
              </w:rPr>
              <w:t>036.26)</w:t>
            </w:r>
          </w:p>
        </w:tc>
      </w:tr>
      <w:tr w:rsidR="00FB283F" w:rsidRPr="00757FC7" w14:paraId="38A13C70" w14:textId="77777777" w:rsidTr="00636825">
        <w:tc>
          <w:tcPr>
            <w:tcW w:w="7087" w:type="dxa"/>
            <w:shd w:val="clear" w:color="auto" w:fill="auto"/>
          </w:tcPr>
          <w:p w14:paraId="316FD2D7" w14:textId="77777777" w:rsidR="00FB283F" w:rsidRPr="00757FC7" w:rsidRDefault="00FB283F" w:rsidP="000F1B9E">
            <w:pPr>
              <w:spacing w:after="0" w:line="460" w:lineRule="exact"/>
              <w:ind w:left="34" w:right="434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  <w:r w:rsidRPr="00757FC7">
              <w:rPr>
                <w:rFonts w:asciiTheme="majorBidi" w:hAnsiTheme="majorBidi" w:cstheme="majorBidi"/>
                <w:sz w:val="28"/>
                <w:cs/>
              </w:rPr>
              <w:t>มูลค่าตามบัญชีของสินทรัพย์สุทธิก่อนส่วนได้เสียที่ไม่มีอำนาจควบคุม</w:t>
            </w:r>
          </w:p>
        </w:tc>
        <w:tc>
          <w:tcPr>
            <w:tcW w:w="1701" w:type="dxa"/>
            <w:shd w:val="clear" w:color="auto" w:fill="auto"/>
          </w:tcPr>
          <w:p w14:paraId="29F860AB" w14:textId="3546F06B" w:rsidR="00FB283F" w:rsidRPr="00757FC7" w:rsidRDefault="00B074F4" w:rsidP="000F1B9E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757FC7">
              <w:rPr>
                <w:rFonts w:asciiTheme="majorBidi" w:hAnsiTheme="majorBidi" w:cstheme="majorBidi"/>
                <w:sz w:val="28"/>
                <w:cs/>
              </w:rPr>
              <w:t>229</w:t>
            </w:r>
            <w:r w:rsidRPr="00757FC7">
              <w:rPr>
                <w:rFonts w:asciiTheme="majorBidi" w:hAnsiTheme="majorBidi" w:cs="Angsana New"/>
                <w:sz w:val="28"/>
                <w:cs/>
              </w:rPr>
              <w:t>,</w:t>
            </w:r>
            <w:r w:rsidRPr="00757FC7">
              <w:rPr>
                <w:rFonts w:asciiTheme="majorBidi" w:hAnsiTheme="majorBidi" w:cstheme="majorBidi"/>
                <w:sz w:val="28"/>
                <w:cs/>
              </w:rPr>
              <w:t>980</w:t>
            </w:r>
            <w:r w:rsidRPr="00757FC7">
              <w:rPr>
                <w:rFonts w:asciiTheme="majorBidi" w:hAnsiTheme="majorBidi" w:cs="Angsana New"/>
                <w:sz w:val="28"/>
                <w:cs/>
              </w:rPr>
              <w:t>,</w:t>
            </w:r>
            <w:r w:rsidRPr="00757FC7">
              <w:rPr>
                <w:rFonts w:asciiTheme="majorBidi" w:hAnsiTheme="majorBidi" w:cstheme="majorBidi"/>
                <w:sz w:val="28"/>
                <w:cs/>
              </w:rPr>
              <w:t>321.74</w:t>
            </w:r>
          </w:p>
        </w:tc>
      </w:tr>
      <w:tr w:rsidR="00FB283F" w:rsidRPr="00757FC7" w14:paraId="19EABD84" w14:textId="77777777" w:rsidTr="00636825">
        <w:tc>
          <w:tcPr>
            <w:tcW w:w="7087" w:type="dxa"/>
            <w:shd w:val="clear" w:color="auto" w:fill="auto"/>
          </w:tcPr>
          <w:p w14:paraId="1C9876FF" w14:textId="77777777" w:rsidR="00FB283F" w:rsidRPr="00757FC7" w:rsidRDefault="00FB283F" w:rsidP="000F1B9E">
            <w:pPr>
              <w:spacing w:after="0" w:line="460" w:lineRule="exact"/>
              <w:ind w:left="34" w:right="434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  <w:r w:rsidRPr="00757FC7">
              <w:rPr>
                <w:rFonts w:asciiTheme="majorBidi" w:hAnsiTheme="majorBidi" w:cstheme="majorBidi"/>
                <w:sz w:val="28"/>
                <w:cs/>
              </w:rPr>
              <w:t>ส่วนได้เสียที่ไม่มีอำนาจควบคุม</w:t>
            </w:r>
          </w:p>
        </w:tc>
        <w:tc>
          <w:tcPr>
            <w:tcW w:w="1701" w:type="dxa"/>
            <w:shd w:val="clear" w:color="auto" w:fill="auto"/>
          </w:tcPr>
          <w:p w14:paraId="2019D41A" w14:textId="17A83B0A" w:rsidR="00FB283F" w:rsidRPr="00757FC7" w:rsidRDefault="00B074F4" w:rsidP="000F1B9E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757FC7">
              <w:rPr>
                <w:rFonts w:asciiTheme="majorBidi" w:hAnsiTheme="majorBidi" w:cstheme="majorBidi"/>
                <w:sz w:val="28"/>
                <w:cs/>
              </w:rPr>
              <w:t>(118</w:t>
            </w:r>
            <w:r w:rsidRPr="00757FC7">
              <w:rPr>
                <w:rFonts w:asciiTheme="majorBidi" w:hAnsiTheme="majorBidi" w:cs="Angsana New"/>
                <w:sz w:val="28"/>
                <w:cs/>
              </w:rPr>
              <w:t>,</w:t>
            </w:r>
            <w:r w:rsidRPr="00757FC7">
              <w:rPr>
                <w:rFonts w:asciiTheme="majorBidi" w:hAnsiTheme="majorBidi" w:cstheme="majorBidi"/>
                <w:sz w:val="28"/>
                <w:cs/>
              </w:rPr>
              <w:t>238</w:t>
            </w:r>
            <w:r w:rsidRPr="00757FC7">
              <w:rPr>
                <w:rFonts w:asciiTheme="majorBidi" w:hAnsiTheme="majorBidi" w:cs="Angsana New"/>
                <w:sz w:val="28"/>
                <w:cs/>
              </w:rPr>
              <w:t>,</w:t>
            </w:r>
            <w:r w:rsidRPr="00757FC7">
              <w:rPr>
                <w:rFonts w:asciiTheme="majorBidi" w:hAnsiTheme="majorBidi" w:cstheme="majorBidi"/>
                <w:sz w:val="28"/>
                <w:cs/>
              </w:rPr>
              <w:t>391.1</w:t>
            </w:r>
            <w:r w:rsidR="001377EF" w:rsidRPr="00757FC7">
              <w:rPr>
                <w:rFonts w:asciiTheme="majorBidi" w:hAnsiTheme="majorBidi" w:cstheme="majorBidi" w:hint="cs"/>
                <w:sz w:val="28"/>
                <w:cs/>
              </w:rPr>
              <w:t>7</w:t>
            </w:r>
            <w:r w:rsidRPr="00757FC7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</w:tr>
      <w:tr w:rsidR="00FB283F" w:rsidRPr="00757FC7" w14:paraId="238AF46A" w14:textId="77777777" w:rsidTr="00636825">
        <w:tc>
          <w:tcPr>
            <w:tcW w:w="7087" w:type="dxa"/>
            <w:shd w:val="clear" w:color="auto" w:fill="auto"/>
          </w:tcPr>
          <w:p w14:paraId="5D754326" w14:textId="77777777" w:rsidR="00FB283F" w:rsidRPr="00757FC7" w:rsidRDefault="00FB283F" w:rsidP="000F1B9E">
            <w:pPr>
              <w:spacing w:after="0" w:line="460" w:lineRule="exact"/>
              <w:ind w:left="34" w:right="434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  <w:r w:rsidRPr="00757FC7">
              <w:rPr>
                <w:rFonts w:asciiTheme="majorBidi" w:hAnsiTheme="majorBidi" w:cstheme="majorBidi"/>
                <w:sz w:val="28"/>
                <w:cs/>
              </w:rPr>
              <w:t>มูลค่าตามบัญชีของสินทรัพย์สุทธิที่ได้รับ</w:t>
            </w:r>
          </w:p>
        </w:tc>
        <w:tc>
          <w:tcPr>
            <w:tcW w:w="1701" w:type="dxa"/>
            <w:shd w:val="clear" w:color="auto" w:fill="auto"/>
          </w:tcPr>
          <w:p w14:paraId="769DEC9B" w14:textId="56627E7D" w:rsidR="00FB283F" w:rsidRPr="00757FC7" w:rsidRDefault="00B074F4" w:rsidP="000F1B9E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57FC7">
              <w:rPr>
                <w:rFonts w:asciiTheme="majorBidi" w:hAnsiTheme="majorBidi" w:cstheme="majorBidi"/>
                <w:sz w:val="28"/>
                <w:cs/>
              </w:rPr>
              <w:t>111</w:t>
            </w:r>
            <w:r w:rsidRPr="00757FC7">
              <w:rPr>
                <w:rFonts w:asciiTheme="majorBidi" w:hAnsiTheme="majorBidi" w:cstheme="majorBidi"/>
                <w:sz w:val="28"/>
              </w:rPr>
              <w:t>,</w:t>
            </w:r>
            <w:r w:rsidRPr="00757FC7">
              <w:rPr>
                <w:rFonts w:asciiTheme="majorBidi" w:hAnsiTheme="majorBidi" w:cstheme="majorBidi"/>
                <w:sz w:val="28"/>
                <w:cs/>
              </w:rPr>
              <w:t>741</w:t>
            </w:r>
            <w:r w:rsidRPr="00757FC7">
              <w:rPr>
                <w:rFonts w:asciiTheme="majorBidi" w:hAnsiTheme="majorBidi" w:cstheme="majorBidi"/>
                <w:sz w:val="28"/>
              </w:rPr>
              <w:t>,</w:t>
            </w:r>
            <w:r w:rsidRPr="00757FC7">
              <w:rPr>
                <w:rFonts w:asciiTheme="majorBidi" w:hAnsiTheme="majorBidi" w:cstheme="majorBidi"/>
                <w:sz w:val="28"/>
                <w:cs/>
              </w:rPr>
              <w:t>930.5</w:t>
            </w:r>
            <w:r w:rsidR="001377EF" w:rsidRPr="00757FC7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FB283F" w:rsidRPr="00757FC7" w14:paraId="7C61085E" w14:textId="77777777" w:rsidTr="00636825">
        <w:tc>
          <w:tcPr>
            <w:tcW w:w="7087" w:type="dxa"/>
            <w:shd w:val="clear" w:color="auto" w:fill="auto"/>
          </w:tcPr>
          <w:p w14:paraId="24CF54F6" w14:textId="50A6EB92" w:rsidR="00FB283F" w:rsidRPr="00757FC7" w:rsidRDefault="00FB283F" w:rsidP="00636825">
            <w:pPr>
              <w:spacing w:after="0" w:line="460" w:lineRule="exact"/>
              <w:ind w:left="34" w:right="3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57FC7">
              <w:rPr>
                <w:rFonts w:asciiTheme="majorBidi" w:hAnsiTheme="majorBidi" w:cstheme="majorBidi"/>
                <w:sz w:val="28"/>
                <w:cs/>
              </w:rPr>
              <w:t>ส่วนเกินของราคาทุนที่สูงกว่าราคาตามบัญชีจากการลงทุนในบริษัทย่อย</w:t>
            </w:r>
            <w:r w:rsidR="0007687C" w:rsidRPr="00757FC7">
              <w:rPr>
                <w:rFonts w:asciiTheme="majorBidi" w:hAnsiTheme="majorBidi" w:cstheme="majorBidi" w:hint="cs"/>
                <w:sz w:val="28"/>
                <w:cs/>
              </w:rPr>
              <w:t>-ค่าความนิยม</w:t>
            </w:r>
          </w:p>
        </w:tc>
        <w:tc>
          <w:tcPr>
            <w:tcW w:w="1701" w:type="dxa"/>
            <w:shd w:val="clear" w:color="auto" w:fill="auto"/>
          </w:tcPr>
          <w:p w14:paraId="40FB1BA9" w14:textId="02562CF3" w:rsidR="00FB283F" w:rsidRPr="00757FC7" w:rsidRDefault="00B074F4" w:rsidP="000F1B9E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757FC7">
              <w:rPr>
                <w:rFonts w:asciiTheme="majorBidi" w:hAnsiTheme="majorBidi" w:cstheme="majorBidi"/>
                <w:sz w:val="28"/>
                <w:cs/>
              </w:rPr>
              <w:t>20</w:t>
            </w:r>
            <w:r w:rsidRPr="00757FC7">
              <w:rPr>
                <w:rFonts w:asciiTheme="majorBidi" w:hAnsiTheme="majorBidi" w:cstheme="majorBidi"/>
                <w:sz w:val="28"/>
              </w:rPr>
              <w:t>,</w:t>
            </w:r>
            <w:r w:rsidRPr="00757FC7">
              <w:rPr>
                <w:rFonts w:asciiTheme="majorBidi" w:hAnsiTheme="majorBidi" w:cstheme="majorBidi"/>
                <w:sz w:val="28"/>
                <w:cs/>
              </w:rPr>
              <w:t>258</w:t>
            </w:r>
            <w:r w:rsidRPr="00757FC7">
              <w:rPr>
                <w:rFonts w:asciiTheme="majorBidi" w:hAnsiTheme="majorBidi" w:cstheme="majorBidi"/>
                <w:sz w:val="28"/>
              </w:rPr>
              <w:t>,</w:t>
            </w:r>
            <w:r w:rsidRPr="00757FC7">
              <w:rPr>
                <w:rFonts w:asciiTheme="majorBidi" w:hAnsiTheme="majorBidi" w:cstheme="majorBidi"/>
                <w:sz w:val="28"/>
                <w:cs/>
              </w:rPr>
              <w:t>069.43</w:t>
            </w:r>
          </w:p>
        </w:tc>
      </w:tr>
      <w:tr w:rsidR="00EE1DE7" w:rsidRPr="00757FC7" w14:paraId="1BA225A6" w14:textId="77777777" w:rsidTr="00636825">
        <w:tc>
          <w:tcPr>
            <w:tcW w:w="7087" w:type="dxa"/>
            <w:shd w:val="clear" w:color="auto" w:fill="auto"/>
          </w:tcPr>
          <w:p w14:paraId="662EFE51" w14:textId="67D0B6A2" w:rsidR="00EE1DE7" w:rsidRPr="00757FC7" w:rsidRDefault="00D50FB7" w:rsidP="000F1B9E">
            <w:pPr>
              <w:spacing w:after="0" w:line="460" w:lineRule="exact"/>
              <w:ind w:right="43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57FC7">
              <w:rPr>
                <w:rFonts w:asciiTheme="majorBidi" w:hAnsiTheme="majorBidi" w:cstheme="majorBidi" w:hint="cs"/>
                <w:sz w:val="28"/>
                <w:cs/>
              </w:rPr>
              <w:t>รวมเงินสด</w:t>
            </w:r>
            <w:r w:rsidR="003D7CE5" w:rsidRPr="00757FC7">
              <w:rPr>
                <w:rFonts w:asciiTheme="majorBidi" w:hAnsiTheme="majorBidi" w:cstheme="majorBidi" w:hint="cs"/>
                <w:sz w:val="28"/>
                <w:cs/>
              </w:rPr>
              <w:t>จ่ายซื้อบริษัทย่อย</w:t>
            </w:r>
          </w:p>
        </w:tc>
        <w:tc>
          <w:tcPr>
            <w:tcW w:w="1701" w:type="dxa"/>
            <w:shd w:val="clear" w:color="auto" w:fill="auto"/>
          </w:tcPr>
          <w:p w14:paraId="33DF613D" w14:textId="234B0482" w:rsidR="00EE1DE7" w:rsidRPr="00757FC7" w:rsidRDefault="00365BD4" w:rsidP="000F1B9E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57FC7">
              <w:rPr>
                <w:rFonts w:asciiTheme="majorBidi" w:hAnsiTheme="majorBidi" w:cstheme="majorBidi"/>
                <w:sz w:val="28"/>
              </w:rPr>
              <w:t>132,000,000.00</w:t>
            </w:r>
          </w:p>
        </w:tc>
      </w:tr>
      <w:tr w:rsidR="00FB283F" w:rsidRPr="00757FC7" w14:paraId="54DFC99F" w14:textId="77777777" w:rsidTr="00636825">
        <w:tc>
          <w:tcPr>
            <w:tcW w:w="7087" w:type="dxa"/>
            <w:shd w:val="clear" w:color="auto" w:fill="auto"/>
          </w:tcPr>
          <w:p w14:paraId="318B0685" w14:textId="6B2BA8AF" w:rsidR="00FB283F" w:rsidRPr="00757FC7" w:rsidRDefault="00FB283F" w:rsidP="000F1B9E">
            <w:pPr>
              <w:spacing w:after="0" w:line="460" w:lineRule="exact"/>
              <w:ind w:left="34" w:right="43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57FC7">
              <w:rPr>
                <w:rFonts w:asciiTheme="majorBidi" w:hAnsiTheme="majorBidi" w:cstheme="majorBidi"/>
                <w:sz w:val="28"/>
                <w:cs/>
              </w:rPr>
              <w:t>หัก  เงินสดและรายการเทียบเท่าเงินสดที่มีอยู่ในบริษัทย่อย ณ วันซื้อกิจการ</w:t>
            </w:r>
          </w:p>
        </w:tc>
        <w:tc>
          <w:tcPr>
            <w:tcW w:w="1701" w:type="dxa"/>
            <w:shd w:val="clear" w:color="auto" w:fill="auto"/>
          </w:tcPr>
          <w:p w14:paraId="3D85E645" w14:textId="7E99A0E8" w:rsidR="00FB283F" w:rsidRPr="00757FC7" w:rsidRDefault="001377EF" w:rsidP="000F1B9E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57FC7">
              <w:rPr>
                <w:rFonts w:asciiTheme="majorBidi" w:hAnsiTheme="majorBidi" w:cstheme="majorBidi"/>
                <w:sz w:val="28"/>
              </w:rPr>
              <w:t>(7,186,258.91</w:t>
            </w:r>
            <w:r w:rsidR="00832B3B" w:rsidRPr="00757FC7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FB283F" w:rsidRPr="00757FC7" w14:paraId="5C8A0320" w14:textId="77777777" w:rsidTr="00636825">
        <w:trPr>
          <w:trHeight w:val="599"/>
        </w:trPr>
        <w:tc>
          <w:tcPr>
            <w:tcW w:w="7087" w:type="dxa"/>
            <w:shd w:val="clear" w:color="auto" w:fill="auto"/>
          </w:tcPr>
          <w:p w14:paraId="2846A976" w14:textId="77777777" w:rsidR="00FB283F" w:rsidRPr="00757FC7" w:rsidRDefault="00FB283F" w:rsidP="000F1B9E">
            <w:pPr>
              <w:spacing w:after="0" w:line="460" w:lineRule="exact"/>
              <w:ind w:left="34" w:right="434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  <w:r w:rsidRPr="00757FC7">
              <w:rPr>
                <w:rFonts w:asciiTheme="majorBidi" w:hAnsiTheme="majorBidi" w:cstheme="majorBidi"/>
                <w:sz w:val="28"/>
                <w:cs/>
              </w:rPr>
              <w:t>เงินสดจ่ายซื้อบริษัทย่อยสุทธิจากเงินสดที่มีอยู่เดิมในบริษัทย่อย</w:t>
            </w:r>
          </w:p>
        </w:tc>
        <w:tc>
          <w:tcPr>
            <w:tcW w:w="1701" w:type="dxa"/>
            <w:shd w:val="clear" w:color="auto" w:fill="auto"/>
          </w:tcPr>
          <w:p w14:paraId="39DFDF65" w14:textId="50462038" w:rsidR="00FB283F" w:rsidRPr="00757FC7" w:rsidRDefault="001377EF" w:rsidP="000F1B9E">
            <w:pPr>
              <w:pBdr>
                <w:bottom w:val="double" w:sz="4" w:space="1" w:color="auto"/>
              </w:pBdr>
              <w:spacing w:after="0" w:line="4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757FC7">
              <w:rPr>
                <w:rFonts w:asciiTheme="majorBidi" w:hAnsiTheme="majorBidi" w:cstheme="majorBidi"/>
                <w:sz w:val="28"/>
              </w:rPr>
              <w:t>124</w:t>
            </w:r>
            <w:r w:rsidR="00B074F4" w:rsidRPr="00757FC7">
              <w:rPr>
                <w:rFonts w:asciiTheme="majorBidi" w:hAnsiTheme="majorBidi" w:cstheme="majorBidi"/>
                <w:sz w:val="28"/>
              </w:rPr>
              <w:t>,</w:t>
            </w:r>
            <w:r w:rsidRPr="00757FC7">
              <w:rPr>
                <w:rFonts w:asciiTheme="majorBidi" w:hAnsiTheme="majorBidi" w:cstheme="majorBidi"/>
                <w:sz w:val="28"/>
              </w:rPr>
              <w:t>813</w:t>
            </w:r>
            <w:r w:rsidR="00B074F4" w:rsidRPr="00757FC7">
              <w:rPr>
                <w:rFonts w:asciiTheme="majorBidi" w:hAnsiTheme="majorBidi" w:cstheme="majorBidi"/>
                <w:sz w:val="28"/>
              </w:rPr>
              <w:t>,</w:t>
            </w:r>
            <w:r w:rsidRPr="00757FC7">
              <w:rPr>
                <w:rFonts w:asciiTheme="majorBidi" w:hAnsiTheme="majorBidi" w:cstheme="majorBidi"/>
                <w:sz w:val="28"/>
              </w:rPr>
              <w:t>741</w:t>
            </w:r>
            <w:r w:rsidR="00B074F4" w:rsidRPr="00757FC7">
              <w:rPr>
                <w:rFonts w:asciiTheme="majorBidi" w:hAnsiTheme="majorBidi" w:cstheme="majorBidi"/>
                <w:sz w:val="28"/>
                <w:cs/>
              </w:rPr>
              <w:t>.0</w:t>
            </w:r>
            <w:r w:rsidRPr="00757FC7">
              <w:rPr>
                <w:rFonts w:asciiTheme="majorBidi" w:hAnsiTheme="majorBidi" w:cstheme="majorBidi"/>
                <w:sz w:val="28"/>
              </w:rPr>
              <w:t>9</w:t>
            </w:r>
          </w:p>
        </w:tc>
      </w:tr>
      <w:bookmarkEnd w:id="44"/>
    </w:tbl>
    <w:p w14:paraId="75B87022" w14:textId="77777777" w:rsidR="00B87D11" w:rsidRPr="00757FC7" w:rsidRDefault="00B87D11" w:rsidP="000F1B9E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8D8AA78" w14:textId="77777777" w:rsidR="00844A89" w:rsidRPr="00757FC7" w:rsidRDefault="00844A89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br w:type="page"/>
      </w:r>
    </w:p>
    <w:p w14:paraId="13D98533" w14:textId="0EF03FC6" w:rsidR="00AA48FC" w:rsidRPr="00757FC7" w:rsidRDefault="00AA48FC" w:rsidP="00636825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 xml:space="preserve">- </w:t>
      </w:r>
      <w:r w:rsidR="00B522BD" w:rsidRPr="00757FC7">
        <w:rPr>
          <w:rFonts w:ascii="Angsana New" w:hAnsi="Angsana New" w:cs="Angsana New"/>
          <w:sz w:val="30"/>
          <w:szCs w:val="30"/>
        </w:rPr>
        <w:t>9</w:t>
      </w:r>
      <w:r w:rsidR="00636825" w:rsidRPr="00757FC7">
        <w:rPr>
          <w:rFonts w:ascii="Angsana New" w:hAnsi="Angsana New" w:cs="Angsana New" w:hint="cs"/>
          <w:sz w:val="30"/>
          <w:szCs w:val="30"/>
          <w:cs/>
        </w:rPr>
        <w:t>4</w:t>
      </w:r>
      <w:r w:rsidRPr="00757FC7">
        <w:rPr>
          <w:rFonts w:ascii="Angsana New" w:hAnsi="Angsana New" w:cs="Angsana New"/>
          <w:sz w:val="30"/>
          <w:szCs w:val="30"/>
        </w:rPr>
        <w:t xml:space="preserve"> -</w:t>
      </w:r>
    </w:p>
    <w:p w14:paraId="1AD7AF73" w14:textId="77777777" w:rsidR="00AA48FC" w:rsidRPr="00757FC7" w:rsidRDefault="00AA48FC" w:rsidP="00636825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8DD8DF3" w14:textId="31FB3E9A" w:rsidR="00076BD8" w:rsidRPr="00757FC7" w:rsidRDefault="00455478" w:rsidP="00636825">
      <w:pPr>
        <w:autoSpaceDE w:val="0"/>
        <w:autoSpaceDN w:val="0"/>
        <w:adjustRightInd w:val="0"/>
        <w:spacing w:after="120" w:line="440" w:lineRule="exact"/>
        <w:ind w:left="425" w:hanging="425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4</w:t>
      </w:r>
      <w:r w:rsidR="00E67980" w:rsidRPr="00757FC7">
        <w:rPr>
          <w:rFonts w:ascii="Angsana New" w:hAnsi="Angsana New" w:cs="Angsana New" w:hint="cs"/>
          <w:b/>
          <w:bCs/>
          <w:sz w:val="30"/>
          <w:szCs w:val="30"/>
          <w:cs/>
        </w:rPr>
        <w:t>2</w:t>
      </w:r>
      <w:r w:rsidR="00076BD8" w:rsidRPr="00757FC7">
        <w:rPr>
          <w:rFonts w:ascii="Angsana New" w:hAnsi="Angsana New" w:cs="Angsana New"/>
          <w:b/>
          <w:bCs/>
          <w:sz w:val="30"/>
          <w:szCs w:val="30"/>
        </w:rPr>
        <w:t>.</w:t>
      </w:r>
      <w:r w:rsidR="00076BD8"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="00076BD8" w:rsidRPr="00757FC7">
        <w:rPr>
          <w:rFonts w:ascii="Angsana New" w:hAnsi="Angsana New" w:cs="Angsana New"/>
          <w:b/>
          <w:bCs/>
          <w:sz w:val="30"/>
          <w:szCs w:val="30"/>
          <w:cs/>
        </w:rPr>
        <w:t>เรื่องอื่น ๆ</w:t>
      </w:r>
    </w:p>
    <w:p w14:paraId="469B7A6B" w14:textId="50F8AB33" w:rsidR="006702EA" w:rsidRPr="00757FC7" w:rsidRDefault="00455478" w:rsidP="00636825">
      <w:pPr>
        <w:autoSpaceDE w:val="0"/>
        <w:autoSpaceDN w:val="0"/>
        <w:adjustRightInd w:val="0"/>
        <w:spacing w:after="0" w:line="440" w:lineRule="exact"/>
        <w:ind w:left="993" w:hanging="568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4</w:t>
      </w:r>
      <w:r w:rsidR="00E67980" w:rsidRPr="00757FC7">
        <w:rPr>
          <w:rFonts w:ascii="Angsana New" w:hAnsi="Angsana New" w:cs="Angsana New" w:hint="cs"/>
          <w:sz w:val="30"/>
          <w:szCs w:val="30"/>
          <w:cs/>
        </w:rPr>
        <w:t>2</w:t>
      </w:r>
      <w:r w:rsidR="00BC664A" w:rsidRPr="00757FC7">
        <w:rPr>
          <w:rFonts w:ascii="Angsana New" w:hAnsi="Angsana New" w:cs="Angsana New"/>
          <w:sz w:val="30"/>
          <w:szCs w:val="30"/>
        </w:rPr>
        <w:t>.1</w:t>
      </w:r>
      <w:r w:rsidR="00BC664A" w:rsidRPr="00757FC7">
        <w:rPr>
          <w:rFonts w:ascii="Angsana New" w:hAnsi="Angsana New" w:cs="Angsana New"/>
          <w:sz w:val="30"/>
          <w:szCs w:val="30"/>
        </w:rPr>
        <w:tab/>
      </w:r>
      <w:r w:rsidR="00076BD8" w:rsidRPr="00757FC7">
        <w:rPr>
          <w:rFonts w:ascii="Angsana New" w:hAnsi="Angsana New" w:cs="Angsana New"/>
          <w:sz w:val="30"/>
          <w:szCs w:val="30"/>
          <w:cs/>
        </w:rPr>
        <w:t>เมื่อวันที่</w:t>
      </w:r>
      <w:r w:rsidR="007D4EB0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2C57A3" w:rsidRPr="00757FC7">
        <w:rPr>
          <w:rFonts w:ascii="Angsana New" w:hAnsi="Angsana New" w:cs="Angsana New"/>
          <w:sz w:val="30"/>
          <w:szCs w:val="30"/>
        </w:rPr>
        <w:t>3</w:t>
      </w:r>
      <w:r w:rsidR="007D4EB0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076BD8" w:rsidRPr="00757FC7">
        <w:rPr>
          <w:rFonts w:ascii="Angsana New" w:hAnsi="Angsana New" w:cs="Angsana New"/>
          <w:sz w:val="30"/>
          <w:szCs w:val="30"/>
          <w:cs/>
        </w:rPr>
        <w:t>กันยายน</w:t>
      </w:r>
      <w:r w:rsidR="007D4EB0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2C57A3" w:rsidRPr="00757FC7">
        <w:rPr>
          <w:rFonts w:ascii="Angsana New" w:hAnsi="Angsana New" w:cs="Angsana New"/>
          <w:sz w:val="30"/>
          <w:szCs w:val="30"/>
        </w:rPr>
        <w:t>2558</w:t>
      </w:r>
      <w:r w:rsidR="007D4EB0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076BD8" w:rsidRPr="00757FC7">
        <w:rPr>
          <w:rFonts w:ascii="Angsana New" w:hAnsi="Angsana New" w:cs="Angsana New"/>
          <w:sz w:val="30"/>
          <w:szCs w:val="30"/>
          <w:cs/>
        </w:rPr>
        <w:t xml:space="preserve">ชาวบ้านจำนวนหนึ่งได้ร่วมกันยื่นฟ้องหน่วยงานราชการต่อศาลปกครองนครศรีธรรมราชเพื่อขอให้เพิกถอนใบอนุญาตประกอบกิจการโรงงาน และใบอนุญาตก่อสร้างโรงไฟฟ้า ของบริษัท ทุ่งสัง กรีน จำกัด เนื่องจากเห็นว่าเป็นการออกใบอนุญาตโดยมิชอบ อันจะก่อให้เกิดผลกระทบต่อสิ่งแวดล้อม และโดยที่ศาลได้พิจารณาแล้วเห็นว่าคำพิพากษาหรือคำสั่งในคดีนี้อาจมีผลกระทบต่อบริษัท ทุ่งสัง กรีน จำกัด จึงมีคำสั่งเมื่อ วันที่ </w:t>
      </w:r>
      <w:r w:rsidR="00076BD8" w:rsidRPr="00757FC7">
        <w:rPr>
          <w:rFonts w:ascii="Angsana New" w:hAnsi="Angsana New" w:cs="Angsana New"/>
          <w:sz w:val="30"/>
          <w:szCs w:val="30"/>
        </w:rPr>
        <w:t xml:space="preserve">14 </w:t>
      </w:r>
      <w:r w:rsidR="00076BD8" w:rsidRPr="00757FC7">
        <w:rPr>
          <w:rFonts w:ascii="Angsana New" w:hAnsi="Angsana New" w:cs="Angsana New"/>
          <w:sz w:val="30"/>
          <w:szCs w:val="30"/>
          <w:cs/>
        </w:rPr>
        <w:t xml:space="preserve">พฤศจิกายน </w:t>
      </w:r>
      <w:r w:rsidR="00076BD8" w:rsidRPr="00757FC7">
        <w:rPr>
          <w:rFonts w:ascii="Angsana New" w:hAnsi="Angsana New" w:cs="Angsana New"/>
          <w:sz w:val="30"/>
          <w:szCs w:val="30"/>
        </w:rPr>
        <w:t xml:space="preserve">2558 </w:t>
      </w:r>
      <w:r w:rsidR="00076BD8" w:rsidRPr="00757FC7">
        <w:rPr>
          <w:rFonts w:ascii="Angsana New" w:hAnsi="Angsana New" w:cs="Angsana New"/>
          <w:sz w:val="30"/>
          <w:szCs w:val="30"/>
          <w:cs/>
        </w:rPr>
        <w:t xml:space="preserve">เรียก บริษัท ทุ่งสัง กรีน จำกัด เข้ามาเป็นผู้ร้องสอดฝ่ายผู้ถูกฟ้องคดีโดยกำหนดให้เป็นผู้ถูกฟ้องคดีที่ </w:t>
      </w:r>
      <w:r w:rsidR="00076BD8" w:rsidRPr="00757FC7">
        <w:rPr>
          <w:rFonts w:ascii="Angsana New" w:hAnsi="Angsana New" w:cs="Angsana New"/>
          <w:sz w:val="30"/>
          <w:szCs w:val="30"/>
        </w:rPr>
        <w:t xml:space="preserve">3 </w:t>
      </w:r>
      <w:r w:rsidR="00076BD8" w:rsidRPr="00757FC7">
        <w:rPr>
          <w:rFonts w:ascii="Angsana New" w:hAnsi="Angsana New" w:cs="Angsana New"/>
          <w:sz w:val="30"/>
          <w:szCs w:val="30"/>
          <w:cs/>
        </w:rPr>
        <w:t>ปัจจุบันอยู่ในระหว่างการพิจารณาของศาล</w:t>
      </w:r>
    </w:p>
    <w:p w14:paraId="1ED8AFE2" w14:textId="13340A76" w:rsidR="00294097" w:rsidRPr="00757FC7" w:rsidRDefault="00794812" w:rsidP="00636825">
      <w:pPr>
        <w:autoSpaceDE w:val="0"/>
        <w:autoSpaceDN w:val="0"/>
        <w:adjustRightInd w:val="0"/>
        <w:spacing w:after="0" w:line="440" w:lineRule="exact"/>
        <w:ind w:left="993" w:hanging="568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4</w:t>
      </w:r>
      <w:r w:rsidR="00E67980" w:rsidRPr="00757FC7">
        <w:rPr>
          <w:rFonts w:ascii="Angsana New" w:hAnsi="Angsana New" w:cs="Angsana New" w:hint="cs"/>
          <w:sz w:val="30"/>
          <w:szCs w:val="30"/>
          <w:cs/>
        </w:rPr>
        <w:t>2</w:t>
      </w:r>
      <w:r w:rsidRPr="00757FC7">
        <w:rPr>
          <w:rFonts w:ascii="Angsana New" w:hAnsi="Angsana New" w:cs="Angsana New"/>
          <w:sz w:val="30"/>
          <w:szCs w:val="30"/>
        </w:rPr>
        <w:t>.</w:t>
      </w:r>
      <w:r w:rsidR="00D27050" w:rsidRPr="00757FC7">
        <w:rPr>
          <w:rFonts w:ascii="Angsana New" w:hAnsi="Angsana New" w:cs="Angsana New"/>
          <w:sz w:val="30"/>
          <w:szCs w:val="30"/>
        </w:rPr>
        <w:t>2</w:t>
      </w:r>
      <w:r w:rsidRPr="00757FC7">
        <w:rPr>
          <w:rFonts w:ascii="Angsana New" w:hAnsi="Angsana New" w:cs="Angsana New"/>
          <w:sz w:val="30"/>
          <w:szCs w:val="30"/>
        </w:rPr>
        <w:tab/>
      </w:r>
      <w:r w:rsidR="001B469A" w:rsidRPr="00757FC7">
        <w:rPr>
          <w:rFonts w:ascii="Angsana New" w:hAnsi="Angsana New" w:cs="Angsana New"/>
          <w:sz w:val="30"/>
          <w:szCs w:val="30"/>
          <w:cs/>
        </w:rPr>
        <w:t xml:space="preserve">บริษัท อีโค เอ็นเนอร์ยี่ กรุ๊ป คอร์ปอเรชั่น จำกัด ถูกบริษัทแห่งหนึ่ง </w:t>
      </w:r>
      <w:r w:rsidR="000304EB" w:rsidRPr="00757FC7">
        <w:rPr>
          <w:rFonts w:ascii="Angsana New" w:hAnsi="Angsana New" w:cs="Angsana New"/>
          <w:sz w:val="30"/>
          <w:szCs w:val="30"/>
          <w:cs/>
        </w:rPr>
        <w:t xml:space="preserve">ฟ้องเป็นจำเลยที่ </w:t>
      </w:r>
      <w:r w:rsidR="000304EB" w:rsidRPr="00757FC7">
        <w:rPr>
          <w:rFonts w:ascii="Angsana New" w:hAnsi="Angsana New" w:cs="Angsana New"/>
          <w:sz w:val="30"/>
          <w:szCs w:val="30"/>
        </w:rPr>
        <w:t>2</w:t>
      </w:r>
      <w:r w:rsidR="000304EB" w:rsidRPr="00757FC7">
        <w:rPr>
          <w:rFonts w:ascii="Angsana New" w:hAnsi="Angsana New" w:cs="Angsana New"/>
          <w:sz w:val="30"/>
          <w:szCs w:val="30"/>
          <w:cs/>
        </w:rPr>
        <w:t xml:space="preserve"> ในฐานะผู้ถือหุ้นของบริษัทที่มีข้อพิพาท</w:t>
      </w:r>
      <w:r w:rsidR="001B469A" w:rsidRPr="00757FC7">
        <w:rPr>
          <w:rFonts w:ascii="Angsana New" w:hAnsi="Angsana New" w:cs="Angsana New"/>
          <w:sz w:val="30"/>
          <w:szCs w:val="30"/>
          <w:cs/>
        </w:rPr>
        <w:t xml:space="preserve"> ตามคำฟ้องคดีหมายเลขดำที่ พ.</w:t>
      </w:r>
      <w:r w:rsidR="001B469A" w:rsidRPr="00757FC7">
        <w:rPr>
          <w:rFonts w:ascii="Angsana New" w:hAnsi="Angsana New" w:cs="Angsana New"/>
          <w:sz w:val="30"/>
          <w:szCs w:val="30"/>
        </w:rPr>
        <w:t>2442/2563</w:t>
      </w:r>
      <w:r w:rsidR="001B469A" w:rsidRPr="00757FC7">
        <w:rPr>
          <w:rFonts w:ascii="Angsana New" w:hAnsi="Angsana New" w:cs="Angsana New"/>
          <w:sz w:val="30"/>
          <w:szCs w:val="30"/>
          <w:cs/>
        </w:rPr>
        <w:t xml:space="preserve"> ลงวันที่ </w:t>
      </w:r>
      <w:r w:rsidR="001B469A" w:rsidRPr="00757FC7">
        <w:rPr>
          <w:rFonts w:ascii="Angsana New" w:hAnsi="Angsana New" w:cs="Angsana New"/>
          <w:sz w:val="30"/>
          <w:szCs w:val="30"/>
        </w:rPr>
        <w:t>23</w:t>
      </w:r>
      <w:r w:rsidR="001B469A" w:rsidRPr="00757FC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1B469A" w:rsidRPr="00757FC7">
        <w:rPr>
          <w:rFonts w:ascii="Angsana New" w:hAnsi="Angsana New" w:cs="Angsana New"/>
          <w:sz w:val="30"/>
          <w:szCs w:val="30"/>
        </w:rPr>
        <w:t>2563</w:t>
      </w:r>
      <w:r w:rsidR="001B469A" w:rsidRPr="00757FC7">
        <w:rPr>
          <w:rFonts w:ascii="Angsana New" w:hAnsi="Angsana New" w:cs="Angsana New"/>
          <w:sz w:val="30"/>
          <w:szCs w:val="30"/>
          <w:cs/>
        </w:rPr>
        <w:t xml:space="preserve"> ในข้อหา</w:t>
      </w:r>
      <w:r w:rsidR="000304EB" w:rsidRPr="00757FC7">
        <w:rPr>
          <w:rFonts w:ascii="Angsana New" w:hAnsi="Angsana New" w:cs="Angsana New"/>
          <w:sz w:val="30"/>
          <w:szCs w:val="30"/>
          <w:cs/>
        </w:rPr>
        <w:t xml:space="preserve">ผิดสัญญา </w:t>
      </w:r>
      <w:r w:rsidR="001B469A" w:rsidRPr="00757FC7">
        <w:rPr>
          <w:rFonts w:ascii="Angsana New" w:hAnsi="Angsana New" w:cs="Angsana New"/>
          <w:sz w:val="30"/>
          <w:szCs w:val="30"/>
          <w:cs/>
        </w:rPr>
        <w:t xml:space="preserve">ทุนทรัพย์ตามฟ้องจำนวน </w:t>
      </w:r>
      <w:r w:rsidR="001B469A" w:rsidRPr="00757FC7">
        <w:rPr>
          <w:rFonts w:ascii="Angsana New" w:hAnsi="Angsana New" w:cs="Angsana New"/>
          <w:sz w:val="30"/>
          <w:szCs w:val="30"/>
        </w:rPr>
        <w:t>28.14</w:t>
      </w:r>
      <w:r w:rsidR="001B469A" w:rsidRPr="00757FC7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0304EB" w:rsidRPr="00757FC7">
        <w:rPr>
          <w:rFonts w:ascii="Angsana New" w:hAnsi="Angsana New" w:cs="Angsana New"/>
          <w:sz w:val="30"/>
          <w:szCs w:val="30"/>
          <w:cs/>
        </w:rPr>
        <w:t>ซึ่งเหตุการณ์ที่นำไปสู่การพิพาทเกิดขึ้นก่อนที่บริษัทฯ จะเข้าซื้อกิจการของบริษัท อีโค เอ็นเนอร์ยี่ กรุ๊ป คอร์ปอเรชั่น จำกัด ปัจจุบันคดีอยู่ในระหว่างกระบวนการทาง</w:t>
      </w:r>
      <w:r w:rsidR="001B469A" w:rsidRPr="00757FC7">
        <w:rPr>
          <w:rFonts w:ascii="Angsana New" w:hAnsi="Angsana New" w:cs="Angsana New"/>
          <w:sz w:val="30"/>
          <w:szCs w:val="30"/>
          <w:cs/>
        </w:rPr>
        <w:t>ศาล</w:t>
      </w:r>
    </w:p>
    <w:p w14:paraId="5AF38494" w14:textId="38576C01" w:rsidR="00613C29" w:rsidRPr="00757FC7" w:rsidRDefault="0095381C" w:rsidP="00636825">
      <w:pPr>
        <w:autoSpaceDE w:val="0"/>
        <w:autoSpaceDN w:val="0"/>
        <w:adjustRightInd w:val="0"/>
        <w:spacing w:after="0" w:line="440" w:lineRule="exact"/>
        <w:ind w:left="993" w:hanging="568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4</w:t>
      </w:r>
      <w:r w:rsidR="00E67980" w:rsidRPr="00757FC7">
        <w:rPr>
          <w:rFonts w:ascii="Angsana New" w:hAnsi="Angsana New" w:cs="Angsana New" w:hint="cs"/>
          <w:sz w:val="30"/>
          <w:szCs w:val="30"/>
        </w:rPr>
        <w:t>2</w:t>
      </w:r>
      <w:r w:rsidRPr="00757FC7">
        <w:rPr>
          <w:rFonts w:ascii="Angsana New" w:hAnsi="Angsana New" w:cs="Angsana New"/>
          <w:sz w:val="30"/>
          <w:szCs w:val="30"/>
        </w:rPr>
        <w:t>.</w:t>
      </w:r>
      <w:r w:rsidRPr="00757FC7">
        <w:rPr>
          <w:rFonts w:ascii="Angsana New" w:hAnsi="Angsana New" w:cs="Angsana New" w:hint="cs"/>
          <w:sz w:val="30"/>
          <w:szCs w:val="30"/>
        </w:rPr>
        <w:t>3</w:t>
      </w:r>
      <w:r w:rsidRPr="00757FC7">
        <w:rPr>
          <w:rFonts w:ascii="Angsana New" w:hAnsi="Angsana New" w:cs="Angsana New"/>
          <w:sz w:val="30"/>
          <w:szCs w:val="30"/>
        </w:rPr>
        <w:tab/>
      </w:r>
      <w:r w:rsidRPr="00757FC7">
        <w:rPr>
          <w:rFonts w:ascii="Angsana New" w:hAnsi="Angsana New" w:cs="Angsana New"/>
          <w:sz w:val="30"/>
          <w:szCs w:val="30"/>
          <w:cs/>
        </w:rPr>
        <w:t>บริษัท อีโค เอ็นเนอร์ยี่ กรุ๊ป คอร์ปอเรชั่น จำกัด ถูกบริษัทแห่งหนึ่งฟ้อง</w:t>
      </w:r>
      <w:r w:rsidR="00E41E3C" w:rsidRPr="00757FC7">
        <w:rPr>
          <w:rFonts w:ascii="Angsana New" w:hAnsi="Angsana New" w:cs="Angsana New" w:hint="cs"/>
          <w:sz w:val="30"/>
          <w:szCs w:val="30"/>
          <w:cs/>
        </w:rPr>
        <w:t>ร้อง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ตามคำฟ้องคดีหมายเลขดำที่ </w:t>
      </w:r>
      <w:r w:rsidR="005F2472" w:rsidRPr="00757FC7">
        <w:rPr>
          <w:rFonts w:ascii="Angsana New" w:hAnsi="Angsana New" w:cs="Angsana New" w:hint="cs"/>
          <w:sz w:val="30"/>
          <w:szCs w:val="30"/>
          <w:cs/>
        </w:rPr>
        <w:t>ม</w:t>
      </w:r>
      <w:r w:rsidRPr="00757FC7">
        <w:rPr>
          <w:rFonts w:ascii="Angsana New" w:hAnsi="Angsana New" w:cs="Angsana New"/>
          <w:sz w:val="30"/>
          <w:szCs w:val="30"/>
          <w:cs/>
        </w:rPr>
        <w:t>.</w:t>
      </w:r>
      <w:r w:rsidR="005F2472" w:rsidRPr="00757FC7">
        <w:rPr>
          <w:rFonts w:ascii="Angsana New" w:hAnsi="Angsana New" w:cs="Angsana New" w:hint="cs"/>
          <w:sz w:val="30"/>
          <w:szCs w:val="30"/>
        </w:rPr>
        <w:t>186</w:t>
      </w:r>
      <w:r w:rsidRPr="00757FC7">
        <w:rPr>
          <w:rFonts w:ascii="Angsana New" w:hAnsi="Angsana New" w:cs="Angsana New"/>
          <w:sz w:val="30"/>
          <w:szCs w:val="30"/>
        </w:rPr>
        <w:t>/256</w:t>
      </w:r>
      <w:r w:rsidR="005F2472" w:rsidRPr="00757FC7">
        <w:rPr>
          <w:rFonts w:ascii="Angsana New" w:hAnsi="Angsana New" w:cs="Angsana New" w:hint="cs"/>
          <w:sz w:val="30"/>
          <w:szCs w:val="30"/>
        </w:rPr>
        <w:t>4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ลงวันที่ </w:t>
      </w:r>
      <w:r w:rsidR="005F2472" w:rsidRPr="00757FC7">
        <w:rPr>
          <w:rFonts w:ascii="Angsana New" w:hAnsi="Angsana New" w:cs="Angsana New" w:hint="cs"/>
          <w:sz w:val="30"/>
          <w:szCs w:val="30"/>
        </w:rPr>
        <w:t>21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5F2472" w:rsidRPr="00757FC7">
        <w:rPr>
          <w:rFonts w:ascii="Angsana New" w:hAnsi="Angsana New" w:cs="Angsana New" w:hint="cs"/>
          <w:sz w:val="30"/>
          <w:szCs w:val="30"/>
          <w:cs/>
        </w:rPr>
        <w:t xml:space="preserve">เมษายน </w:t>
      </w:r>
      <w:r w:rsidR="005F2472" w:rsidRPr="00757FC7">
        <w:rPr>
          <w:rFonts w:ascii="Angsana New" w:hAnsi="Angsana New" w:cs="Angsana New" w:hint="cs"/>
          <w:sz w:val="30"/>
          <w:szCs w:val="30"/>
        </w:rPr>
        <w:t>2564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ในข้อหาผิดสัญญา ทุนทรัพย์ตามฟ้องจำนวน </w:t>
      </w:r>
      <w:r w:rsidR="009949F3" w:rsidRPr="00757FC7">
        <w:rPr>
          <w:rFonts w:ascii="Angsana New" w:hAnsi="Angsana New" w:cs="Angsana New" w:hint="cs"/>
          <w:sz w:val="30"/>
          <w:szCs w:val="30"/>
        </w:rPr>
        <w:t>139</w:t>
      </w:r>
      <w:r w:rsidR="009949F3" w:rsidRPr="00757FC7">
        <w:rPr>
          <w:rFonts w:ascii="Angsana New" w:hAnsi="Angsana New" w:cs="Angsana New"/>
          <w:sz w:val="30"/>
          <w:szCs w:val="30"/>
        </w:rPr>
        <w:t>,</w:t>
      </w:r>
      <w:r w:rsidR="009949F3" w:rsidRPr="00757FC7">
        <w:rPr>
          <w:rFonts w:ascii="Angsana New" w:hAnsi="Angsana New" w:cs="Angsana New" w:hint="cs"/>
          <w:sz w:val="30"/>
          <w:szCs w:val="30"/>
        </w:rPr>
        <w:t>861.13</w:t>
      </w:r>
      <w:r w:rsidR="002979C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บาท ซึ่งเหตุการณ์ที่นำไปสู่การพิพาทเกิดขึ้นก่อนที่บริษัทฯ จะเข้าซื้อกิจการของบริษัท อีโค เอ็นเนอร์ยี่ กรุ๊ป คอร์ ปอเรชั่น จำกัด ปัจจุบันคดีอยู่ในระหว่างกระบวนการทางศาล</w:t>
      </w:r>
    </w:p>
    <w:p w14:paraId="55B43E3A" w14:textId="1F335DE4" w:rsidR="00076BD8" w:rsidRPr="00757FC7" w:rsidRDefault="00181D5C" w:rsidP="00636825">
      <w:pPr>
        <w:autoSpaceDE w:val="0"/>
        <w:autoSpaceDN w:val="0"/>
        <w:adjustRightInd w:val="0"/>
        <w:spacing w:before="120" w:after="120" w:line="44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4</w:t>
      </w:r>
      <w:r w:rsidR="00E67980" w:rsidRPr="00757FC7">
        <w:rPr>
          <w:rFonts w:ascii="Angsana New" w:hAnsi="Angsana New" w:cs="Angsana New" w:hint="cs"/>
          <w:b/>
          <w:bCs/>
          <w:sz w:val="30"/>
          <w:szCs w:val="30"/>
          <w:cs/>
        </w:rPr>
        <w:t>3</w:t>
      </w:r>
      <w:r w:rsidR="00076BD8" w:rsidRPr="00757FC7">
        <w:rPr>
          <w:rFonts w:ascii="Angsana New" w:hAnsi="Angsana New" w:cs="Angsana New"/>
          <w:b/>
          <w:bCs/>
          <w:sz w:val="30"/>
          <w:szCs w:val="30"/>
        </w:rPr>
        <w:t>.</w:t>
      </w:r>
      <w:r w:rsidR="00076BD8"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="00076BD8" w:rsidRPr="00757FC7">
        <w:rPr>
          <w:rFonts w:ascii="Angsana New" w:hAnsi="Angsana New" w:cs="Angsana New"/>
          <w:b/>
          <w:bCs/>
          <w:sz w:val="30"/>
          <w:szCs w:val="30"/>
          <w:cs/>
        </w:rPr>
        <w:t>เหตุการณ์ภายหลังวันที่ในงบการเงิน</w:t>
      </w:r>
    </w:p>
    <w:p w14:paraId="5B434C83" w14:textId="01AB1B7E" w:rsidR="009F4E69" w:rsidRPr="00757FC7" w:rsidRDefault="009F4E69" w:rsidP="00636825">
      <w:pPr>
        <w:autoSpaceDE w:val="0"/>
        <w:autoSpaceDN w:val="0"/>
        <w:adjustRightInd w:val="0"/>
        <w:spacing w:after="0" w:line="440" w:lineRule="exact"/>
        <w:ind w:left="992" w:hanging="544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4</w:t>
      </w:r>
      <w:r w:rsidR="00E67980" w:rsidRPr="00757FC7">
        <w:rPr>
          <w:rFonts w:ascii="Angsana New" w:hAnsi="Angsana New" w:cs="Angsana New" w:hint="cs"/>
          <w:sz w:val="30"/>
          <w:szCs w:val="30"/>
          <w:cs/>
        </w:rPr>
        <w:t>3</w:t>
      </w:r>
      <w:r w:rsidRPr="00757FC7">
        <w:rPr>
          <w:rFonts w:ascii="Angsana New" w:hAnsi="Angsana New" w:cs="Angsana New"/>
          <w:sz w:val="30"/>
          <w:szCs w:val="30"/>
        </w:rPr>
        <w:t>.</w:t>
      </w:r>
      <w:r w:rsidR="00613C29" w:rsidRPr="00757FC7">
        <w:rPr>
          <w:rFonts w:ascii="Angsana New" w:hAnsi="Angsana New" w:cs="Angsana New"/>
          <w:sz w:val="30"/>
          <w:szCs w:val="30"/>
        </w:rPr>
        <w:t>1</w:t>
      </w:r>
      <w:r w:rsidRPr="00757FC7">
        <w:rPr>
          <w:rFonts w:ascii="Angsana New" w:hAnsi="Angsana New" w:cs="Angsana New"/>
          <w:sz w:val="30"/>
          <w:szCs w:val="30"/>
        </w:rPr>
        <w:tab/>
      </w:r>
      <w:r w:rsidRPr="00757FC7">
        <w:rPr>
          <w:rFonts w:ascii="Angsana New" w:hAnsi="Angsana New" w:cs="Angsana New"/>
          <w:sz w:val="30"/>
          <w:szCs w:val="30"/>
          <w:cs/>
        </w:rPr>
        <w:t>วันที่</w:t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064E9" w:rsidRPr="00757FC7">
        <w:rPr>
          <w:rFonts w:ascii="Angsana New" w:hAnsi="Angsana New" w:cs="Angsana New"/>
          <w:sz w:val="30"/>
          <w:szCs w:val="30"/>
        </w:rPr>
        <w:t>25</w:t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064E9" w:rsidRPr="00757FC7"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 w:rsidR="008064E9" w:rsidRPr="00757FC7">
        <w:rPr>
          <w:rFonts w:ascii="Angsana New" w:hAnsi="Angsana New" w:cs="Angsana New"/>
          <w:sz w:val="30"/>
          <w:szCs w:val="30"/>
        </w:rPr>
        <w:t>2565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8064E9" w:rsidRPr="00757FC7">
        <w:rPr>
          <w:rFonts w:ascii="Angsana New" w:hAnsi="Angsana New" w:cs="Angsana New"/>
          <w:sz w:val="30"/>
          <w:szCs w:val="30"/>
        </w:rPr>
        <w:t>1</w:t>
      </w:r>
      <w:r w:rsidRPr="00757FC7">
        <w:rPr>
          <w:rFonts w:ascii="Angsana New" w:hAnsi="Angsana New" w:cs="Angsana New"/>
          <w:sz w:val="30"/>
          <w:szCs w:val="30"/>
        </w:rPr>
        <w:t>/256</w:t>
      </w:r>
      <w:r w:rsidR="008064E9" w:rsidRPr="00757FC7">
        <w:rPr>
          <w:rFonts w:ascii="Angsana New" w:hAnsi="Angsana New" w:cs="Angsana New"/>
          <w:sz w:val="30"/>
          <w:szCs w:val="30"/>
        </w:rPr>
        <w:t>5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ของบริษัท </w:t>
      </w:r>
      <w:r w:rsidRPr="00757FC7">
        <w:rPr>
          <w:rFonts w:ascii="Angsana New" w:hAnsi="Angsana New" w:cs="Angsana New" w:hint="cs"/>
          <w:sz w:val="30"/>
          <w:szCs w:val="30"/>
          <w:cs/>
        </w:rPr>
        <w:t>ช้างแรก</w:t>
      </w:r>
      <w:r w:rsidR="00A357BC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proofErr w:type="spellStart"/>
      <w:r w:rsidRPr="00757FC7">
        <w:rPr>
          <w:rFonts w:ascii="Angsana New" w:hAnsi="Angsana New" w:cs="Angsana New" w:hint="cs"/>
          <w:sz w:val="30"/>
          <w:szCs w:val="30"/>
          <w:cs/>
        </w:rPr>
        <w:t>ไบ</w:t>
      </w:r>
      <w:proofErr w:type="spellEnd"/>
      <w:r w:rsidRPr="00757FC7">
        <w:rPr>
          <w:rFonts w:ascii="Angsana New" w:hAnsi="Angsana New" w:cs="Angsana New" w:hint="cs"/>
          <w:sz w:val="30"/>
          <w:szCs w:val="30"/>
          <w:cs/>
        </w:rPr>
        <w:t>โอเพาเวอร์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จำกัด มีมติอนุมัติจ่ายเงินปันผลระหว่างกาลในอัตรา</w:t>
      </w:r>
      <w:r w:rsidRPr="00757FC7">
        <w:rPr>
          <w:rFonts w:ascii="Angsana New" w:hAnsi="Angsana New" w:cs="Angsana New"/>
          <w:sz w:val="30"/>
          <w:szCs w:val="30"/>
        </w:rPr>
        <w:t xml:space="preserve"> </w:t>
      </w:r>
      <w:r w:rsidR="00425BBB" w:rsidRPr="00757FC7">
        <w:rPr>
          <w:rFonts w:ascii="Angsana New" w:hAnsi="Angsana New" w:cs="Angsana New"/>
          <w:sz w:val="30"/>
          <w:szCs w:val="30"/>
        </w:rPr>
        <w:t>1.25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895756" w:rsidRPr="00757FC7">
        <w:rPr>
          <w:rFonts w:ascii="Angsana New" w:hAnsi="Angsana New" w:cs="Angsana New"/>
          <w:sz w:val="30"/>
          <w:szCs w:val="30"/>
        </w:rPr>
        <w:t>25</w:t>
      </w:r>
      <w:r w:rsidRPr="00757FC7">
        <w:rPr>
          <w:rFonts w:ascii="Angsana New" w:hAnsi="Angsana New" w:cs="Angsana New"/>
          <w:sz w:val="30"/>
          <w:szCs w:val="30"/>
        </w:rPr>
        <w:t>.00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ล้านบาท โดย</w:t>
      </w:r>
      <w:r w:rsidRPr="00757FC7">
        <w:rPr>
          <w:rFonts w:ascii="Angsana New" w:hAnsi="Angsana New" w:cs="Angsana New" w:hint="cs"/>
          <w:sz w:val="30"/>
          <w:szCs w:val="30"/>
          <w:cs/>
        </w:rPr>
        <w:t>กำหนด</w:t>
      </w:r>
      <w:r w:rsidRPr="00757FC7">
        <w:rPr>
          <w:rFonts w:ascii="Angsana New" w:hAnsi="Angsana New" w:cs="Angsana New"/>
          <w:sz w:val="30"/>
          <w:szCs w:val="30"/>
          <w:cs/>
        </w:rPr>
        <w:t>การจ่ายเงินปันผลในวันที่</w:t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33730" w:rsidRPr="00757FC7">
        <w:rPr>
          <w:rFonts w:ascii="Angsana New" w:hAnsi="Angsana New" w:cs="Angsana New"/>
          <w:sz w:val="30"/>
          <w:szCs w:val="30"/>
        </w:rPr>
        <w:t xml:space="preserve">22 </w:t>
      </w:r>
      <w:r w:rsidR="00633730" w:rsidRPr="00757FC7">
        <w:rPr>
          <w:rFonts w:ascii="Angsana New" w:hAnsi="Angsana New" w:cs="Angsana New" w:hint="cs"/>
          <w:sz w:val="30"/>
          <w:szCs w:val="30"/>
          <w:cs/>
        </w:rPr>
        <w:t>กุมภาพันธ์</w:t>
      </w:r>
      <w:r w:rsidR="00541550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71D95" w:rsidRPr="00757FC7">
        <w:rPr>
          <w:rFonts w:ascii="Angsana New" w:hAnsi="Angsana New" w:cs="Angsana New"/>
          <w:sz w:val="30"/>
          <w:szCs w:val="30"/>
        </w:rPr>
        <w:t>2565</w:t>
      </w:r>
    </w:p>
    <w:p w14:paraId="22567DF4" w14:textId="6EFFE562" w:rsidR="00F14AF7" w:rsidRPr="00757FC7" w:rsidRDefault="009F4E69" w:rsidP="00636825">
      <w:pPr>
        <w:autoSpaceDE w:val="0"/>
        <w:autoSpaceDN w:val="0"/>
        <w:adjustRightInd w:val="0"/>
        <w:spacing w:after="0" w:line="440" w:lineRule="exact"/>
        <w:ind w:left="992" w:hanging="544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4</w:t>
      </w:r>
      <w:r w:rsidR="00E67980" w:rsidRPr="00757FC7">
        <w:rPr>
          <w:rFonts w:ascii="Angsana New" w:hAnsi="Angsana New" w:cs="Angsana New" w:hint="cs"/>
          <w:sz w:val="30"/>
          <w:szCs w:val="30"/>
          <w:cs/>
        </w:rPr>
        <w:t>3</w:t>
      </w:r>
      <w:r w:rsidRPr="00757FC7">
        <w:rPr>
          <w:rFonts w:ascii="Angsana New" w:hAnsi="Angsana New" w:cs="Angsana New"/>
          <w:sz w:val="30"/>
          <w:szCs w:val="30"/>
        </w:rPr>
        <w:t>.</w:t>
      </w:r>
      <w:r w:rsidR="00613C29" w:rsidRPr="00757FC7">
        <w:rPr>
          <w:rFonts w:ascii="Angsana New" w:hAnsi="Angsana New" w:cs="Angsana New"/>
          <w:sz w:val="30"/>
          <w:szCs w:val="30"/>
        </w:rPr>
        <w:t>2</w:t>
      </w:r>
      <w:r w:rsidRPr="00757FC7">
        <w:rPr>
          <w:rFonts w:ascii="Angsana New" w:hAnsi="Angsana New" w:cs="Angsana New"/>
          <w:sz w:val="30"/>
          <w:szCs w:val="30"/>
        </w:rPr>
        <w:tab/>
      </w:r>
      <w:r w:rsidR="00090125" w:rsidRPr="00757FC7">
        <w:rPr>
          <w:rFonts w:ascii="Angsana New" w:hAnsi="Angsana New" w:cs="Angsana New"/>
          <w:sz w:val="30"/>
          <w:szCs w:val="30"/>
          <w:cs/>
        </w:rPr>
        <w:t>วันที่</w:t>
      </w:r>
      <w:r w:rsidR="00090125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90125" w:rsidRPr="00757FC7">
        <w:rPr>
          <w:rFonts w:ascii="Angsana New" w:hAnsi="Angsana New" w:cs="Angsana New"/>
          <w:sz w:val="30"/>
          <w:szCs w:val="30"/>
        </w:rPr>
        <w:t>25</w:t>
      </w:r>
      <w:r w:rsidR="00090125" w:rsidRPr="00757FC7">
        <w:rPr>
          <w:rFonts w:ascii="Angsana New" w:hAnsi="Angsana New" w:cs="Angsana New" w:hint="cs"/>
          <w:sz w:val="30"/>
          <w:szCs w:val="30"/>
          <w:cs/>
        </w:rPr>
        <w:t xml:space="preserve"> มกราคม </w:t>
      </w:r>
      <w:r w:rsidR="00090125" w:rsidRPr="00757FC7">
        <w:rPr>
          <w:rFonts w:ascii="Angsana New" w:hAnsi="Angsana New" w:cs="Angsana New"/>
          <w:sz w:val="30"/>
          <w:szCs w:val="30"/>
        </w:rPr>
        <w:t>2565</w:t>
      </w:r>
      <w:r w:rsidR="00090125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ที่ประชุมกรรมการบริษัท ครั้งที่ </w:t>
      </w:r>
      <w:r w:rsidR="00090125" w:rsidRPr="00757FC7">
        <w:rPr>
          <w:rFonts w:ascii="Angsana New" w:hAnsi="Angsana New" w:cs="Angsana New"/>
          <w:sz w:val="30"/>
          <w:szCs w:val="30"/>
        </w:rPr>
        <w:t>1</w:t>
      </w:r>
      <w:r w:rsidRPr="00757FC7">
        <w:rPr>
          <w:rFonts w:ascii="Angsana New" w:hAnsi="Angsana New" w:cs="Angsana New"/>
          <w:sz w:val="30"/>
          <w:szCs w:val="30"/>
        </w:rPr>
        <w:t>/256</w:t>
      </w:r>
      <w:r w:rsidR="00090125" w:rsidRPr="00757FC7">
        <w:rPr>
          <w:rFonts w:ascii="Angsana New" w:hAnsi="Angsana New" w:cs="Angsana New"/>
          <w:sz w:val="30"/>
          <w:szCs w:val="30"/>
        </w:rPr>
        <w:t>5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ของบริษัท </w:t>
      </w:r>
      <w:r w:rsidRPr="00757FC7">
        <w:rPr>
          <w:rFonts w:ascii="Angsana New" w:hAnsi="Angsana New" w:cs="Angsana New" w:hint="cs"/>
          <w:sz w:val="30"/>
          <w:szCs w:val="30"/>
          <w:cs/>
        </w:rPr>
        <w:t>ทุ่งสัง กรีน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จำกัด มีมติอนุมัติจ่ายเงินปันผลระหว่างกาลในอัตรา</w:t>
      </w:r>
      <w:r w:rsidR="00A357BC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7667C" w:rsidRPr="00757FC7">
        <w:rPr>
          <w:rFonts w:ascii="Angsana New" w:hAnsi="Angsana New" w:cs="Angsana New"/>
          <w:sz w:val="30"/>
          <w:szCs w:val="30"/>
        </w:rPr>
        <w:t>10.00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CE5F46" w:rsidRPr="00757FC7">
        <w:rPr>
          <w:rFonts w:ascii="Angsana New" w:hAnsi="Angsana New" w:cs="Angsana New"/>
          <w:sz w:val="30"/>
          <w:szCs w:val="30"/>
        </w:rPr>
        <w:t>2</w:t>
      </w:r>
      <w:r w:rsidR="00F7667C" w:rsidRPr="00757FC7">
        <w:rPr>
          <w:rFonts w:ascii="Angsana New" w:hAnsi="Angsana New" w:cs="Angsana New"/>
          <w:sz w:val="30"/>
          <w:szCs w:val="30"/>
        </w:rPr>
        <w:t>0</w:t>
      </w:r>
      <w:r w:rsidR="00CE5F46" w:rsidRPr="00757FC7">
        <w:rPr>
          <w:rFonts w:ascii="Angsana New" w:hAnsi="Angsana New" w:cs="Angsana New"/>
          <w:sz w:val="30"/>
          <w:szCs w:val="30"/>
        </w:rPr>
        <w:t>.00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ล้านบาท โดย</w:t>
      </w:r>
      <w:r w:rsidRPr="00757FC7">
        <w:rPr>
          <w:rFonts w:ascii="Angsana New" w:hAnsi="Angsana New" w:cs="Angsana New" w:hint="cs"/>
          <w:sz w:val="30"/>
          <w:szCs w:val="30"/>
          <w:cs/>
        </w:rPr>
        <w:t>กำหนด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การจ่ายเงินปันผลในวันที่ </w:t>
      </w:r>
      <w:r w:rsidR="00F14AF7" w:rsidRPr="00757FC7">
        <w:rPr>
          <w:rFonts w:ascii="Angsana New" w:hAnsi="Angsana New" w:cs="Angsana New"/>
          <w:sz w:val="30"/>
          <w:szCs w:val="30"/>
        </w:rPr>
        <w:t xml:space="preserve">22 </w:t>
      </w:r>
      <w:r w:rsidR="00F14AF7" w:rsidRPr="00757FC7"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="00F14AF7" w:rsidRPr="00757FC7">
        <w:rPr>
          <w:rFonts w:ascii="Angsana New" w:hAnsi="Angsana New" w:cs="Angsana New"/>
          <w:sz w:val="30"/>
          <w:szCs w:val="30"/>
        </w:rPr>
        <w:t>2565</w:t>
      </w:r>
    </w:p>
    <w:p w14:paraId="6127FDCC" w14:textId="7E66AE32" w:rsidR="005960EB" w:rsidRPr="00757FC7" w:rsidRDefault="009F4E69" w:rsidP="00636825">
      <w:pPr>
        <w:autoSpaceDE w:val="0"/>
        <w:autoSpaceDN w:val="0"/>
        <w:adjustRightInd w:val="0"/>
        <w:spacing w:after="0" w:line="440" w:lineRule="exact"/>
        <w:ind w:left="992" w:hanging="544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4</w:t>
      </w:r>
      <w:r w:rsidR="00E67980" w:rsidRPr="00757FC7">
        <w:rPr>
          <w:rFonts w:ascii="Angsana New" w:hAnsi="Angsana New" w:cs="Angsana New" w:hint="cs"/>
          <w:sz w:val="30"/>
          <w:szCs w:val="30"/>
          <w:cs/>
        </w:rPr>
        <w:t>3</w:t>
      </w:r>
      <w:r w:rsidRPr="00757FC7">
        <w:rPr>
          <w:rFonts w:ascii="Angsana New" w:hAnsi="Angsana New" w:cs="Angsana New"/>
          <w:sz w:val="30"/>
          <w:szCs w:val="30"/>
        </w:rPr>
        <w:t>.</w:t>
      </w:r>
      <w:r w:rsidR="00613C29" w:rsidRPr="00757FC7">
        <w:rPr>
          <w:rFonts w:ascii="Angsana New" w:hAnsi="Angsana New" w:cs="Angsana New"/>
          <w:sz w:val="30"/>
          <w:szCs w:val="30"/>
        </w:rPr>
        <w:t>3</w:t>
      </w:r>
      <w:r w:rsidRPr="00757FC7">
        <w:rPr>
          <w:rFonts w:ascii="Angsana New" w:hAnsi="Angsana New" w:cs="Angsana New"/>
          <w:sz w:val="30"/>
          <w:szCs w:val="30"/>
        </w:rPr>
        <w:tab/>
      </w:r>
      <w:r w:rsidR="00593E7F" w:rsidRPr="00757FC7">
        <w:rPr>
          <w:rFonts w:ascii="Angsana New" w:hAnsi="Angsana New" w:cs="Angsana New"/>
          <w:sz w:val="30"/>
          <w:szCs w:val="30"/>
          <w:cs/>
        </w:rPr>
        <w:t>วันที่</w:t>
      </w:r>
      <w:r w:rsidR="00593E7F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93E7F" w:rsidRPr="00757FC7">
        <w:rPr>
          <w:rFonts w:ascii="Angsana New" w:hAnsi="Angsana New" w:cs="Angsana New"/>
          <w:sz w:val="30"/>
          <w:szCs w:val="30"/>
        </w:rPr>
        <w:t>25</w:t>
      </w:r>
      <w:r w:rsidR="00593E7F" w:rsidRPr="00757FC7">
        <w:rPr>
          <w:rFonts w:ascii="Angsana New" w:hAnsi="Angsana New" w:cs="Angsana New" w:hint="cs"/>
          <w:sz w:val="30"/>
          <w:szCs w:val="30"/>
          <w:cs/>
        </w:rPr>
        <w:t xml:space="preserve"> มกราคม </w:t>
      </w:r>
      <w:r w:rsidR="00593E7F" w:rsidRPr="00757FC7">
        <w:rPr>
          <w:rFonts w:ascii="Angsana New" w:hAnsi="Angsana New" w:cs="Angsana New"/>
          <w:sz w:val="30"/>
          <w:szCs w:val="30"/>
        </w:rPr>
        <w:t>2565</w:t>
      </w:r>
      <w:r w:rsidR="00593E7F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ที่ประชุมกรรมการบริษัท ครั้งที่ </w:t>
      </w:r>
      <w:r w:rsidR="00650297" w:rsidRPr="00757FC7">
        <w:rPr>
          <w:rFonts w:ascii="Angsana New" w:hAnsi="Angsana New" w:cs="Angsana New"/>
          <w:sz w:val="30"/>
          <w:szCs w:val="30"/>
        </w:rPr>
        <w:t>1/2565</w:t>
      </w:r>
      <w:r w:rsidR="00650297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ของบริษัท พัทลุง กรีน เพาเวอร์ จำกัด มีมติอนุมัติจ่ายเงินปันผลระหว่างกาลในอัตรา </w:t>
      </w:r>
      <w:r w:rsidR="00C674B3" w:rsidRPr="00757FC7">
        <w:rPr>
          <w:rFonts w:ascii="Angsana New" w:hAnsi="Angsana New" w:cs="Angsana New"/>
          <w:sz w:val="30"/>
          <w:szCs w:val="30"/>
        </w:rPr>
        <w:t>0.</w:t>
      </w:r>
      <w:r w:rsidR="00B13979" w:rsidRPr="00757FC7">
        <w:rPr>
          <w:rFonts w:ascii="Angsana New" w:hAnsi="Angsana New" w:cs="Angsana New"/>
          <w:sz w:val="30"/>
          <w:szCs w:val="30"/>
        </w:rPr>
        <w:t>80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</w:t>
      </w:r>
      <w:r w:rsidR="005960EB" w:rsidRPr="00757FC7">
        <w:rPr>
          <w:rFonts w:ascii="Angsana New" w:hAnsi="Angsana New" w:cs="Angsana New"/>
          <w:sz w:val="30"/>
          <w:szCs w:val="30"/>
        </w:rPr>
        <w:t xml:space="preserve"> 20</w:t>
      </w:r>
      <w:r w:rsidRPr="00757FC7">
        <w:rPr>
          <w:rFonts w:ascii="Angsana New" w:hAnsi="Angsana New" w:cs="Angsana New"/>
          <w:sz w:val="30"/>
          <w:szCs w:val="30"/>
          <w:cs/>
        </w:rPr>
        <w:t>.</w:t>
      </w:r>
      <w:r w:rsidRPr="00757FC7">
        <w:rPr>
          <w:rFonts w:ascii="Angsana New" w:hAnsi="Angsana New" w:cs="Angsana New"/>
          <w:sz w:val="30"/>
          <w:szCs w:val="30"/>
        </w:rPr>
        <w:t>00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Pr="00757FC7">
        <w:rPr>
          <w:rFonts w:ascii="Angsana New" w:hAnsi="Angsana New" w:cs="Angsana New"/>
          <w:sz w:val="30"/>
          <w:szCs w:val="30"/>
        </w:rPr>
        <w:t xml:space="preserve">5 </w:t>
      </w:r>
      <w:r w:rsidRPr="00757FC7">
        <w:rPr>
          <w:rFonts w:ascii="Angsana New" w:hAnsi="Angsana New" w:cs="Angsana New"/>
          <w:sz w:val="30"/>
          <w:szCs w:val="30"/>
          <w:cs/>
        </w:rPr>
        <w:t>ของกำไรสุทธิงวดวันที่</w:t>
      </w:r>
      <w:r w:rsidR="00A254A0" w:rsidRPr="00757FC7">
        <w:rPr>
          <w:rFonts w:ascii="Angsana New" w:hAnsi="Angsana New" w:cs="Angsana New"/>
          <w:sz w:val="30"/>
          <w:szCs w:val="30"/>
        </w:rPr>
        <w:t xml:space="preserve"> 31 </w:t>
      </w:r>
      <w:r w:rsidR="00A254A0" w:rsidRPr="00757FC7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A254A0" w:rsidRPr="00757FC7">
        <w:rPr>
          <w:rFonts w:ascii="Angsana New" w:hAnsi="Angsana New" w:cs="Angsana New"/>
          <w:sz w:val="30"/>
          <w:szCs w:val="30"/>
        </w:rPr>
        <w:t xml:space="preserve">2564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="00B4692C" w:rsidRPr="00757FC7">
        <w:rPr>
          <w:rFonts w:ascii="Angsana New" w:hAnsi="Angsana New" w:cs="Angsana New"/>
          <w:sz w:val="30"/>
          <w:szCs w:val="30"/>
        </w:rPr>
        <w:t>1.</w:t>
      </w:r>
      <w:r w:rsidR="005960EB" w:rsidRPr="00757FC7">
        <w:rPr>
          <w:rFonts w:ascii="Angsana New" w:hAnsi="Angsana New" w:cs="Angsana New"/>
          <w:sz w:val="30"/>
          <w:szCs w:val="30"/>
        </w:rPr>
        <w:t>31</w:t>
      </w:r>
      <w:r w:rsidRPr="00757FC7">
        <w:rPr>
          <w:rFonts w:ascii="Angsana New" w:hAnsi="Angsana New" w:cs="Angsana New"/>
          <w:sz w:val="30"/>
          <w:szCs w:val="30"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ล้านบาท โดย</w:t>
      </w:r>
      <w:r w:rsidRPr="00757FC7">
        <w:rPr>
          <w:rFonts w:ascii="Angsana New" w:hAnsi="Angsana New" w:cs="Angsana New" w:hint="cs"/>
          <w:sz w:val="30"/>
          <w:szCs w:val="30"/>
          <w:cs/>
        </w:rPr>
        <w:t>กำหนดก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ารจ่ายเงินปันผลในวันที่ </w:t>
      </w:r>
      <w:r w:rsidR="005960EB" w:rsidRPr="00757FC7">
        <w:rPr>
          <w:rFonts w:ascii="Angsana New" w:hAnsi="Angsana New" w:cs="Angsana New"/>
          <w:sz w:val="30"/>
          <w:szCs w:val="30"/>
        </w:rPr>
        <w:t xml:space="preserve">22 </w:t>
      </w:r>
      <w:r w:rsidR="005960EB" w:rsidRPr="00757FC7"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="005960EB" w:rsidRPr="00757FC7">
        <w:rPr>
          <w:rFonts w:ascii="Angsana New" w:hAnsi="Angsana New" w:cs="Angsana New"/>
          <w:sz w:val="30"/>
          <w:szCs w:val="30"/>
        </w:rPr>
        <w:t>2565</w:t>
      </w:r>
    </w:p>
    <w:p w14:paraId="3BD2CFFC" w14:textId="0994D520" w:rsidR="00636825" w:rsidRPr="00757FC7" w:rsidRDefault="00636825" w:rsidP="00636825">
      <w:pPr>
        <w:autoSpaceDE w:val="0"/>
        <w:autoSpaceDN w:val="0"/>
        <w:adjustRightInd w:val="0"/>
        <w:spacing w:after="0" w:line="440" w:lineRule="exact"/>
        <w:ind w:left="992" w:hanging="544"/>
        <w:jc w:val="thaiDistribute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sz w:val="30"/>
          <w:szCs w:val="30"/>
          <w:cs/>
        </w:rPr>
        <w:br w:type="page"/>
      </w:r>
    </w:p>
    <w:p w14:paraId="38FC5F40" w14:textId="7FC56887" w:rsidR="007878D9" w:rsidRPr="00757FC7" w:rsidRDefault="007878D9" w:rsidP="00636825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 xml:space="preserve">- </w:t>
      </w:r>
      <w:r w:rsidR="00636825" w:rsidRPr="00757FC7">
        <w:rPr>
          <w:rFonts w:ascii="Angsana New" w:hAnsi="Angsana New" w:cs="Angsana New" w:hint="cs"/>
          <w:sz w:val="30"/>
          <w:szCs w:val="30"/>
          <w:cs/>
        </w:rPr>
        <w:t>95</w:t>
      </w:r>
      <w:r w:rsidRPr="00757FC7">
        <w:rPr>
          <w:rFonts w:ascii="Angsana New" w:hAnsi="Angsana New" w:cs="Angsana New"/>
          <w:sz w:val="30"/>
          <w:szCs w:val="30"/>
        </w:rPr>
        <w:t xml:space="preserve"> -</w:t>
      </w:r>
    </w:p>
    <w:p w14:paraId="26031C4C" w14:textId="77777777" w:rsidR="007878D9" w:rsidRPr="00757FC7" w:rsidRDefault="007878D9" w:rsidP="00636825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6427E9F" w14:textId="1A01A9A8" w:rsidR="00D9474C" w:rsidRPr="00757FC7" w:rsidRDefault="00075E18" w:rsidP="00636825">
      <w:pPr>
        <w:autoSpaceDE w:val="0"/>
        <w:autoSpaceDN w:val="0"/>
        <w:adjustRightInd w:val="0"/>
        <w:spacing w:after="0" w:line="480" w:lineRule="exact"/>
        <w:ind w:left="992" w:hanging="544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4</w:t>
      </w:r>
      <w:r w:rsidR="00E67980" w:rsidRPr="00757FC7">
        <w:rPr>
          <w:rFonts w:ascii="Angsana New" w:hAnsi="Angsana New" w:cs="Angsana New" w:hint="cs"/>
          <w:sz w:val="30"/>
          <w:szCs w:val="30"/>
          <w:cs/>
        </w:rPr>
        <w:t>3</w:t>
      </w:r>
      <w:r w:rsidRPr="00757FC7">
        <w:rPr>
          <w:rFonts w:ascii="Angsana New" w:hAnsi="Angsana New" w:cs="Angsana New"/>
          <w:sz w:val="30"/>
          <w:szCs w:val="30"/>
        </w:rPr>
        <w:t>.</w:t>
      </w:r>
      <w:r w:rsidR="00D9474C" w:rsidRPr="00757FC7">
        <w:rPr>
          <w:rFonts w:ascii="Angsana New" w:hAnsi="Angsana New" w:cs="Angsana New"/>
          <w:sz w:val="30"/>
          <w:szCs w:val="30"/>
        </w:rPr>
        <w:t>4</w:t>
      </w:r>
      <w:r w:rsidRPr="00757FC7">
        <w:rPr>
          <w:rFonts w:ascii="Angsana New" w:hAnsi="Angsana New" w:cs="Angsana New"/>
          <w:sz w:val="30"/>
          <w:szCs w:val="30"/>
        </w:rPr>
        <w:tab/>
      </w:r>
      <w:r w:rsidR="00C0063F" w:rsidRPr="00757FC7">
        <w:rPr>
          <w:rFonts w:ascii="Angsana New" w:hAnsi="Angsana New" w:cs="Angsana New"/>
          <w:sz w:val="30"/>
          <w:szCs w:val="30"/>
          <w:cs/>
        </w:rPr>
        <w:t>วันที่</w:t>
      </w:r>
      <w:r w:rsidR="00C0063F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0063F" w:rsidRPr="00757FC7">
        <w:rPr>
          <w:rFonts w:ascii="Angsana New" w:hAnsi="Angsana New" w:cs="Angsana New"/>
          <w:sz w:val="30"/>
          <w:szCs w:val="30"/>
        </w:rPr>
        <w:t>25</w:t>
      </w:r>
      <w:r w:rsidR="00C0063F" w:rsidRPr="00757FC7">
        <w:rPr>
          <w:rFonts w:ascii="Angsana New" w:hAnsi="Angsana New" w:cs="Angsana New" w:hint="cs"/>
          <w:sz w:val="30"/>
          <w:szCs w:val="30"/>
          <w:cs/>
        </w:rPr>
        <w:t xml:space="preserve"> มกราคม </w:t>
      </w:r>
      <w:r w:rsidR="00C0063F" w:rsidRPr="00757FC7">
        <w:rPr>
          <w:rFonts w:ascii="Angsana New" w:hAnsi="Angsana New" w:cs="Angsana New"/>
          <w:sz w:val="30"/>
          <w:szCs w:val="30"/>
        </w:rPr>
        <w:t>2565</w:t>
      </w:r>
      <w:r w:rsidR="00C0063F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ที่ประชุมกรรมการบริษัท ครั้งที่ </w:t>
      </w:r>
      <w:r w:rsidR="00C0063F" w:rsidRPr="00757FC7">
        <w:rPr>
          <w:rFonts w:ascii="Angsana New" w:hAnsi="Angsana New" w:cs="Angsana New"/>
          <w:sz w:val="30"/>
          <w:szCs w:val="30"/>
        </w:rPr>
        <w:t>1/2565</w:t>
      </w:r>
      <w:r w:rsidR="00C0063F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ของบริษัท สตูล กรีน เพาเวอร์ จำกัด มีมติอนุมัติจ่ายเงินปันผลระหว่างกาลในอัตรา </w:t>
      </w:r>
      <w:r w:rsidR="00FB6772" w:rsidRPr="00757FC7">
        <w:rPr>
          <w:rFonts w:ascii="Angsana New" w:hAnsi="Angsana New" w:cs="Angsana New"/>
          <w:sz w:val="30"/>
          <w:szCs w:val="30"/>
        </w:rPr>
        <w:t>0.</w:t>
      </w:r>
      <w:r w:rsidR="00004349" w:rsidRPr="00757FC7">
        <w:rPr>
          <w:rFonts w:ascii="Angsana New" w:hAnsi="Angsana New" w:cs="Angsana New"/>
          <w:sz w:val="30"/>
          <w:szCs w:val="30"/>
        </w:rPr>
        <w:t>80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004349" w:rsidRPr="00757FC7">
        <w:rPr>
          <w:rFonts w:ascii="Angsana New" w:hAnsi="Angsana New" w:cs="Angsana New"/>
          <w:sz w:val="30"/>
          <w:szCs w:val="30"/>
        </w:rPr>
        <w:t xml:space="preserve">20.00 </w:t>
      </w:r>
      <w:r w:rsidR="00004349" w:rsidRPr="00757FC7">
        <w:rPr>
          <w:rFonts w:ascii="Angsana New" w:hAnsi="Angsana New" w:cs="Angsana New" w:hint="cs"/>
          <w:sz w:val="30"/>
          <w:szCs w:val="30"/>
          <w:cs/>
        </w:rPr>
        <w:t>ล้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านบาท และได้กันสำรองตามกฎหมายเป็นจำนวนร้อยละ </w:t>
      </w:r>
      <w:r w:rsidR="008723A0" w:rsidRPr="00757FC7">
        <w:rPr>
          <w:rFonts w:ascii="Angsana New" w:hAnsi="Angsana New" w:cs="Angsana New"/>
          <w:sz w:val="30"/>
          <w:szCs w:val="30"/>
        </w:rPr>
        <w:t>5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A254A0" w:rsidRPr="00757FC7">
        <w:rPr>
          <w:rFonts w:ascii="Angsana New" w:hAnsi="Angsana New" w:cs="Angsana New"/>
          <w:sz w:val="30"/>
          <w:szCs w:val="30"/>
        </w:rPr>
        <w:t xml:space="preserve">31 </w:t>
      </w:r>
      <w:r w:rsidR="00A254A0" w:rsidRPr="00757FC7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1D5100" w:rsidRPr="00757FC7">
        <w:rPr>
          <w:rFonts w:ascii="Angsana New" w:hAnsi="Angsana New" w:cs="Angsana New"/>
          <w:sz w:val="30"/>
          <w:szCs w:val="30"/>
        </w:rPr>
        <w:t>2564</w:t>
      </w:r>
      <w:r w:rsidRPr="00757FC7">
        <w:rPr>
          <w:rFonts w:ascii="Angsana New" w:hAnsi="Angsana New" w:cs="Angsana New"/>
          <w:sz w:val="30"/>
          <w:szCs w:val="30"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="00D9474C" w:rsidRPr="00757FC7">
        <w:rPr>
          <w:rFonts w:ascii="Angsana New" w:hAnsi="Angsana New" w:cs="Angsana New"/>
          <w:sz w:val="30"/>
          <w:szCs w:val="30"/>
        </w:rPr>
        <w:t>0.90</w:t>
      </w:r>
      <w:r w:rsidRPr="00757FC7">
        <w:rPr>
          <w:rFonts w:ascii="Angsana New" w:hAnsi="Angsana New" w:cs="Angsana New"/>
          <w:sz w:val="30"/>
          <w:szCs w:val="30"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ล้านบาท โดย</w:t>
      </w:r>
      <w:r w:rsidRPr="00757FC7">
        <w:rPr>
          <w:rFonts w:ascii="Angsana New" w:hAnsi="Angsana New" w:cs="Angsana New" w:hint="cs"/>
          <w:sz w:val="30"/>
          <w:szCs w:val="30"/>
          <w:cs/>
        </w:rPr>
        <w:t>กำหนด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การจ่ายเงินปันผลในวันที่ </w:t>
      </w:r>
      <w:r w:rsidR="00D9474C" w:rsidRPr="00757FC7">
        <w:rPr>
          <w:rFonts w:ascii="Angsana New" w:hAnsi="Angsana New" w:cs="Angsana New"/>
          <w:sz w:val="30"/>
          <w:szCs w:val="30"/>
        </w:rPr>
        <w:t xml:space="preserve">22 </w:t>
      </w:r>
      <w:r w:rsidR="00D9474C" w:rsidRPr="00757FC7"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="00D9474C" w:rsidRPr="00757FC7">
        <w:rPr>
          <w:rFonts w:ascii="Angsana New" w:hAnsi="Angsana New" w:cs="Angsana New"/>
          <w:sz w:val="30"/>
          <w:szCs w:val="30"/>
        </w:rPr>
        <w:t>2565</w:t>
      </w:r>
    </w:p>
    <w:p w14:paraId="075A189F" w14:textId="0D38DB0D" w:rsidR="00075E18" w:rsidRPr="00757FC7" w:rsidRDefault="00075E18" w:rsidP="00636825">
      <w:pPr>
        <w:autoSpaceDE w:val="0"/>
        <w:autoSpaceDN w:val="0"/>
        <w:adjustRightInd w:val="0"/>
        <w:spacing w:after="0" w:line="480" w:lineRule="exact"/>
        <w:ind w:left="992" w:hanging="544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4</w:t>
      </w:r>
      <w:r w:rsidR="00E67980" w:rsidRPr="00757FC7">
        <w:rPr>
          <w:rFonts w:ascii="Angsana New" w:hAnsi="Angsana New" w:cs="Angsana New" w:hint="cs"/>
          <w:sz w:val="30"/>
          <w:szCs w:val="30"/>
          <w:cs/>
        </w:rPr>
        <w:t>3</w:t>
      </w:r>
      <w:r w:rsidRPr="00757FC7">
        <w:rPr>
          <w:rFonts w:ascii="Angsana New" w:hAnsi="Angsana New" w:cs="Angsana New"/>
          <w:sz w:val="30"/>
          <w:szCs w:val="30"/>
        </w:rPr>
        <w:t>.</w:t>
      </w:r>
      <w:r w:rsidR="00613C29" w:rsidRPr="00757FC7">
        <w:rPr>
          <w:rFonts w:ascii="Angsana New" w:hAnsi="Angsana New" w:cs="Angsana New"/>
          <w:sz w:val="30"/>
          <w:szCs w:val="30"/>
        </w:rPr>
        <w:t>5</w:t>
      </w:r>
      <w:r w:rsidRPr="00757FC7">
        <w:rPr>
          <w:rFonts w:ascii="Angsana New" w:hAnsi="Angsana New" w:cs="Angsana New"/>
          <w:sz w:val="30"/>
          <w:szCs w:val="30"/>
        </w:rPr>
        <w:tab/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265935" w:rsidRPr="00757FC7">
        <w:rPr>
          <w:rFonts w:ascii="Angsana New" w:hAnsi="Angsana New" w:cs="Angsana New"/>
          <w:sz w:val="30"/>
          <w:szCs w:val="30"/>
        </w:rPr>
        <w:t>2</w:t>
      </w:r>
      <w:r w:rsidR="00691A5B" w:rsidRPr="00757FC7">
        <w:rPr>
          <w:rFonts w:ascii="Angsana New" w:hAnsi="Angsana New" w:cs="Angsana New"/>
          <w:sz w:val="30"/>
          <w:szCs w:val="30"/>
        </w:rPr>
        <w:t>5</w:t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91A5B" w:rsidRPr="00757FC7">
        <w:rPr>
          <w:rFonts w:ascii="Angsana New" w:hAnsi="Angsana New" w:cs="Angsana New" w:hint="cs"/>
          <w:sz w:val="30"/>
          <w:szCs w:val="30"/>
          <w:cs/>
        </w:rPr>
        <w:t>มกราคม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265935" w:rsidRPr="00757FC7">
        <w:rPr>
          <w:rFonts w:ascii="Angsana New" w:hAnsi="Angsana New" w:cs="Angsana New"/>
          <w:sz w:val="30"/>
          <w:szCs w:val="30"/>
        </w:rPr>
        <w:t>25</w:t>
      </w:r>
      <w:r w:rsidRPr="00757FC7">
        <w:rPr>
          <w:rFonts w:ascii="Angsana New" w:hAnsi="Angsana New" w:cs="Angsana New"/>
          <w:sz w:val="30"/>
          <w:szCs w:val="30"/>
        </w:rPr>
        <w:t>6</w:t>
      </w:r>
      <w:r w:rsidR="00691A5B" w:rsidRPr="00757FC7">
        <w:rPr>
          <w:rFonts w:ascii="Angsana New" w:hAnsi="Angsana New" w:cs="Angsana New"/>
          <w:sz w:val="30"/>
          <w:szCs w:val="30"/>
        </w:rPr>
        <w:t>5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691A5B" w:rsidRPr="00757FC7">
        <w:rPr>
          <w:rFonts w:ascii="Angsana New" w:hAnsi="Angsana New" w:cs="Angsana New"/>
          <w:sz w:val="30"/>
          <w:szCs w:val="30"/>
        </w:rPr>
        <w:t>1/2565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ของบริษัท </w:t>
      </w:r>
      <w:r w:rsidRPr="00757FC7">
        <w:rPr>
          <w:rFonts w:ascii="Angsana New" w:hAnsi="Angsana New" w:cs="Angsana New" w:hint="cs"/>
          <w:sz w:val="30"/>
          <w:szCs w:val="30"/>
          <w:cs/>
        </w:rPr>
        <w:t>มหาชัย</w:t>
      </w:r>
      <w:r w:rsidRPr="00757FC7">
        <w:rPr>
          <w:rFonts w:ascii="Angsana New" w:hAnsi="Angsana New" w:cs="Angsana New"/>
          <w:sz w:val="30"/>
          <w:szCs w:val="30"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กรีน เพาเวอร์ จำกัด มีมติอนุมัติจ่ายเงินปันผลระหว่างกาลในอัตรา </w:t>
      </w:r>
      <w:r w:rsidRPr="00757FC7">
        <w:rPr>
          <w:rFonts w:ascii="Angsana New" w:hAnsi="Angsana New" w:cs="Angsana New"/>
          <w:sz w:val="30"/>
          <w:szCs w:val="30"/>
        </w:rPr>
        <w:t>3.00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757FC7">
        <w:rPr>
          <w:rFonts w:ascii="Angsana New" w:hAnsi="Angsana New" w:cs="Angsana New"/>
          <w:sz w:val="30"/>
          <w:szCs w:val="30"/>
        </w:rPr>
        <w:t>7.05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Pr="00757FC7">
        <w:rPr>
          <w:rFonts w:ascii="Angsana New" w:hAnsi="Angsana New" w:cs="Angsana New"/>
          <w:sz w:val="30"/>
          <w:szCs w:val="30"/>
        </w:rPr>
        <w:t>5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ของกำไรสุทธิงวด</w:t>
      </w:r>
      <w:r w:rsidR="00220FE2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DB3823" w:rsidRPr="00757FC7">
        <w:rPr>
          <w:rFonts w:ascii="Angsana New" w:hAnsi="Angsana New" w:cs="Angsana New"/>
          <w:sz w:val="30"/>
          <w:szCs w:val="30"/>
        </w:rPr>
        <w:t xml:space="preserve">31 </w:t>
      </w:r>
      <w:r w:rsidR="00DB3823" w:rsidRPr="00757FC7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1D5100" w:rsidRPr="00757FC7">
        <w:rPr>
          <w:rFonts w:ascii="Angsana New" w:hAnsi="Angsana New" w:cs="Angsana New"/>
          <w:sz w:val="30"/>
          <w:szCs w:val="30"/>
        </w:rPr>
        <w:t>2564</w:t>
      </w:r>
      <w:r w:rsidRPr="00757FC7">
        <w:rPr>
          <w:rFonts w:ascii="Angsana New" w:hAnsi="Angsana New" w:cs="Angsana New"/>
          <w:sz w:val="30"/>
          <w:szCs w:val="30"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="00853546" w:rsidRPr="00757FC7">
        <w:rPr>
          <w:rFonts w:ascii="Angsana New" w:hAnsi="Angsana New" w:cs="Angsana New" w:hint="cs"/>
          <w:sz w:val="30"/>
          <w:szCs w:val="30"/>
          <w:cs/>
        </w:rPr>
        <w:t>0.87</w:t>
      </w:r>
      <w:r w:rsidRPr="00757FC7">
        <w:rPr>
          <w:rFonts w:ascii="Angsana New" w:hAnsi="Angsana New" w:cs="Angsana New"/>
          <w:sz w:val="30"/>
          <w:szCs w:val="30"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ล้านบาท โดย</w:t>
      </w:r>
      <w:r w:rsidRPr="00757FC7">
        <w:rPr>
          <w:rFonts w:ascii="Angsana New" w:hAnsi="Angsana New" w:cs="Angsana New" w:hint="cs"/>
          <w:sz w:val="30"/>
          <w:szCs w:val="30"/>
          <w:cs/>
        </w:rPr>
        <w:t>กำหนด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การจ่ายเงินปันผลในวันที่ </w:t>
      </w:r>
      <w:r w:rsidR="00CF3E1B" w:rsidRPr="00757FC7">
        <w:rPr>
          <w:rFonts w:ascii="Angsana New" w:hAnsi="Angsana New" w:cs="Angsana New"/>
          <w:sz w:val="30"/>
          <w:szCs w:val="30"/>
        </w:rPr>
        <w:t xml:space="preserve">22 </w:t>
      </w:r>
      <w:r w:rsidR="00CF3E1B" w:rsidRPr="00757FC7"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="00CF3E1B" w:rsidRPr="00757FC7">
        <w:rPr>
          <w:rFonts w:ascii="Angsana New" w:hAnsi="Angsana New" w:cs="Angsana New"/>
          <w:sz w:val="30"/>
          <w:szCs w:val="30"/>
        </w:rPr>
        <w:t>2565</w:t>
      </w:r>
    </w:p>
    <w:p w14:paraId="0254BD22" w14:textId="2CE82F2C" w:rsidR="00ED2E92" w:rsidRPr="00757FC7" w:rsidRDefault="00ED2E92" w:rsidP="00636825">
      <w:pPr>
        <w:autoSpaceDE w:val="0"/>
        <w:autoSpaceDN w:val="0"/>
        <w:adjustRightInd w:val="0"/>
        <w:spacing w:after="0" w:line="480" w:lineRule="exact"/>
        <w:ind w:left="992" w:hanging="544"/>
        <w:jc w:val="thaiDistribute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sz w:val="30"/>
          <w:szCs w:val="30"/>
        </w:rPr>
        <w:t>4</w:t>
      </w:r>
      <w:r w:rsidRPr="00757FC7">
        <w:rPr>
          <w:rFonts w:ascii="Angsana New" w:hAnsi="Angsana New" w:cs="Angsana New" w:hint="cs"/>
          <w:sz w:val="30"/>
          <w:szCs w:val="30"/>
          <w:cs/>
        </w:rPr>
        <w:t>3</w:t>
      </w:r>
      <w:r w:rsidRPr="00757FC7">
        <w:rPr>
          <w:rFonts w:ascii="Angsana New" w:hAnsi="Angsana New" w:cs="Angsana New"/>
          <w:sz w:val="30"/>
          <w:szCs w:val="30"/>
        </w:rPr>
        <w:t>.6</w:t>
      </w:r>
      <w:r w:rsidRPr="00757FC7">
        <w:rPr>
          <w:rFonts w:ascii="Angsana New" w:hAnsi="Angsana New" w:cs="Angsana New"/>
          <w:sz w:val="30"/>
          <w:szCs w:val="30"/>
        </w:rPr>
        <w:tab/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วันที่ 17 กุมภาพันธ์ 2565 ที่ประชุมคณะกรรมการของบริษัทครั้งที่ 1/2565 คณะกรรมการของบริษัทมีมติเห็นชอบให้เสนอที่ประชุมสามัญผู้ถือหุ้นเพื่อพิจารณาอนุมัติการจ่ายเงินปันผลสำหรับปี 2564 หุ้นละ </w:t>
      </w:r>
      <w:r w:rsidR="00ED7E5A" w:rsidRPr="00757FC7">
        <w:rPr>
          <w:rFonts w:ascii="Angsana New" w:hAnsi="Angsana New" w:cs="Angsana New"/>
          <w:sz w:val="30"/>
          <w:szCs w:val="30"/>
        </w:rPr>
        <w:t>0.39</w:t>
      </w:r>
      <w:r w:rsidR="00194F95" w:rsidRPr="00757FC7">
        <w:rPr>
          <w:rFonts w:ascii="Angsana New" w:hAnsi="Angsana New" w:cs="Angsana New"/>
          <w:sz w:val="30"/>
          <w:szCs w:val="30"/>
        </w:rPr>
        <w:t>6</w:t>
      </w:r>
      <w:r w:rsidR="00ED7E5A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บาท เป็นจำนวนเงิน </w:t>
      </w:r>
      <w:r w:rsidR="00194F95" w:rsidRPr="00757FC7">
        <w:rPr>
          <w:rFonts w:ascii="Angsana New" w:hAnsi="Angsana New" w:cs="Angsana New"/>
          <w:sz w:val="30"/>
          <w:szCs w:val="30"/>
        </w:rPr>
        <w:t>158.88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ล้านบาท เงินปันผลสำหรับปีดังกล่าวได้รวมเงินปันผลระหว่างกาลหุ้นละ </w:t>
      </w:r>
      <w:r w:rsidR="00194F95" w:rsidRPr="00757FC7">
        <w:rPr>
          <w:rFonts w:ascii="Angsana New" w:hAnsi="Angsana New" w:cs="Angsana New"/>
          <w:sz w:val="30"/>
          <w:szCs w:val="30"/>
        </w:rPr>
        <w:t>0.343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บาท เป็นจำนวนเงิน </w:t>
      </w:r>
      <w:r w:rsidR="00194F95" w:rsidRPr="00757FC7">
        <w:rPr>
          <w:rFonts w:ascii="Angsana New" w:hAnsi="Angsana New" w:cs="Angsana New"/>
          <w:sz w:val="30"/>
          <w:szCs w:val="30"/>
        </w:rPr>
        <w:t>137.61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ล้านบาท ซึ่งบริษัทได้จ่ายแล้วเมื่อ วันที่ </w:t>
      </w:r>
      <w:r w:rsidR="00194F95" w:rsidRPr="00757FC7">
        <w:rPr>
          <w:rFonts w:ascii="Angsana New" w:hAnsi="Angsana New" w:cs="Angsana New"/>
          <w:sz w:val="30"/>
          <w:szCs w:val="30"/>
        </w:rPr>
        <w:t>7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194F95" w:rsidRPr="00757FC7">
        <w:rPr>
          <w:rFonts w:ascii="Angsana New" w:hAnsi="Angsana New" w:cs="Angsana New"/>
          <w:sz w:val="30"/>
          <w:szCs w:val="30"/>
        </w:rPr>
        <w:t>2564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ดังนั้น จึงจ่ายเงินปันผลเพิ่มอีก หุ้นละ </w:t>
      </w:r>
      <w:r w:rsidR="003101E4" w:rsidRPr="00757FC7">
        <w:rPr>
          <w:rFonts w:ascii="Angsana New" w:hAnsi="Angsana New" w:cs="Angsana New"/>
          <w:sz w:val="30"/>
          <w:szCs w:val="30"/>
        </w:rPr>
        <w:t>0.053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บาท เป็นจำนวนเงิน </w:t>
      </w:r>
      <w:r w:rsidR="003101E4" w:rsidRPr="00757FC7">
        <w:rPr>
          <w:rFonts w:ascii="Angsana New" w:hAnsi="Angsana New" w:cs="Angsana New"/>
          <w:sz w:val="30"/>
          <w:szCs w:val="30"/>
        </w:rPr>
        <w:t>21.26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ล้านบาท โดยมีกำหนดการจ่ายเงินปันผลให้กับผู้ถือหุ้นในวันที่ </w:t>
      </w:r>
      <w:r w:rsidR="00336104" w:rsidRPr="00757FC7">
        <w:rPr>
          <w:rFonts w:ascii="Angsana New" w:hAnsi="Angsana New" w:cs="Angsana New"/>
          <w:sz w:val="30"/>
          <w:szCs w:val="30"/>
        </w:rPr>
        <w:t>18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="003101E4" w:rsidRPr="00757FC7">
        <w:rPr>
          <w:rFonts w:ascii="Angsana New" w:hAnsi="Angsana New" w:cs="Angsana New"/>
          <w:sz w:val="30"/>
          <w:szCs w:val="30"/>
        </w:rPr>
        <w:t>2565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ทั้งนี้การจ่ายเงินปันผลดังกล่าวขึ้นอยู่กับการอนุมัติจากที่ประชุมสามัญผู้ถือหุ้นของบริษัทในวันที่ </w:t>
      </w:r>
      <w:r w:rsidR="003101E4" w:rsidRPr="00757FC7">
        <w:rPr>
          <w:rFonts w:ascii="Angsana New" w:hAnsi="Angsana New" w:cs="Angsana New"/>
          <w:sz w:val="30"/>
          <w:szCs w:val="30"/>
        </w:rPr>
        <w:t>21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3101E4" w:rsidRPr="00757FC7">
        <w:rPr>
          <w:rFonts w:ascii="Angsana New" w:hAnsi="Angsana New" w:cs="Angsana New"/>
          <w:sz w:val="30"/>
          <w:szCs w:val="30"/>
        </w:rPr>
        <w:t>2565</w:t>
      </w:r>
    </w:p>
    <w:p w14:paraId="24EF58F6" w14:textId="2BF8B58A" w:rsidR="00076BD8" w:rsidRPr="00757FC7" w:rsidRDefault="00181D5C" w:rsidP="00636825">
      <w:pPr>
        <w:autoSpaceDE w:val="0"/>
        <w:autoSpaceDN w:val="0"/>
        <w:adjustRightInd w:val="0"/>
        <w:spacing w:before="120" w:after="120" w:line="480" w:lineRule="exact"/>
        <w:ind w:left="425" w:hanging="425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4</w:t>
      </w:r>
      <w:r w:rsidR="00E67980" w:rsidRPr="00757FC7">
        <w:rPr>
          <w:rFonts w:ascii="Angsana New" w:hAnsi="Angsana New" w:cs="Angsana New" w:hint="cs"/>
          <w:b/>
          <w:bCs/>
          <w:sz w:val="30"/>
          <w:szCs w:val="30"/>
          <w:cs/>
        </w:rPr>
        <w:t>4</w:t>
      </w:r>
      <w:r w:rsidR="00076BD8" w:rsidRPr="00757FC7">
        <w:rPr>
          <w:rFonts w:ascii="Angsana New" w:hAnsi="Angsana New" w:cs="Angsana New"/>
          <w:b/>
          <w:bCs/>
          <w:sz w:val="30"/>
          <w:szCs w:val="30"/>
        </w:rPr>
        <w:t>.</w:t>
      </w:r>
      <w:r w:rsidR="00076BD8"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="00076BD8" w:rsidRPr="00757FC7">
        <w:rPr>
          <w:rFonts w:ascii="Angsana New" w:hAnsi="Angsana New" w:cs="Angsana New"/>
          <w:b/>
          <w:bCs/>
          <w:sz w:val="30"/>
          <w:szCs w:val="30"/>
          <w:cs/>
        </w:rPr>
        <w:t>การอนุมัติงบการเงิน</w:t>
      </w:r>
    </w:p>
    <w:p w14:paraId="48A0EEE8" w14:textId="7C14645C" w:rsidR="00BC664A" w:rsidRPr="0023482F" w:rsidRDefault="00076BD8" w:rsidP="00636825">
      <w:pPr>
        <w:autoSpaceDE w:val="0"/>
        <w:autoSpaceDN w:val="0"/>
        <w:adjustRightInd w:val="0"/>
        <w:spacing w:before="120" w:after="120" w:line="480" w:lineRule="exact"/>
        <w:ind w:left="426"/>
        <w:jc w:val="thaiDistribute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sz w:val="30"/>
          <w:szCs w:val="30"/>
          <w:cs/>
        </w:rPr>
        <w:t xml:space="preserve">งบการเงินนี้ได้รับการอนุมัติให้ออกงบการเงินโดยคณะกรรมการของบริษัท เมื่อวันที่ </w:t>
      </w:r>
      <w:r w:rsidR="00613C29" w:rsidRPr="00757FC7">
        <w:rPr>
          <w:rFonts w:ascii="Angsana New" w:hAnsi="Angsana New" w:cs="Angsana New"/>
          <w:sz w:val="30"/>
          <w:szCs w:val="30"/>
        </w:rPr>
        <w:t>17</w:t>
      </w:r>
      <w:r w:rsidR="008B7550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13C29" w:rsidRPr="00757FC7"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="00CE683C" w:rsidRPr="00757FC7">
        <w:rPr>
          <w:rFonts w:ascii="Angsana New" w:hAnsi="Angsana New" w:cs="Angsana New"/>
          <w:sz w:val="30"/>
          <w:szCs w:val="30"/>
        </w:rPr>
        <w:t>2</w:t>
      </w:r>
      <w:r w:rsidR="00B21466" w:rsidRPr="00757FC7">
        <w:rPr>
          <w:rFonts w:ascii="Angsana New" w:hAnsi="Angsana New" w:cs="Angsana New"/>
          <w:sz w:val="30"/>
          <w:szCs w:val="30"/>
        </w:rPr>
        <w:t>56</w:t>
      </w:r>
      <w:r w:rsidR="00613C29" w:rsidRPr="00757FC7">
        <w:rPr>
          <w:rFonts w:ascii="Angsana New" w:hAnsi="Angsana New" w:cs="Angsana New"/>
          <w:sz w:val="30"/>
          <w:szCs w:val="30"/>
        </w:rPr>
        <w:t>5</w:t>
      </w:r>
    </w:p>
    <w:sectPr w:rsidR="00BC664A" w:rsidRPr="0023482F" w:rsidSect="009C7026">
      <w:pgSz w:w="11907" w:h="16839" w:code="9"/>
      <w:pgMar w:top="1276" w:right="1247" w:bottom="1134" w:left="156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61934F" w14:textId="77777777" w:rsidR="00C83765" w:rsidRDefault="00C83765" w:rsidP="00446DEF">
      <w:pPr>
        <w:spacing w:after="0" w:line="240" w:lineRule="auto"/>
      </w:pPr>
      <w:r>
        <w:separator/>
      </w:r>
    </w:p>
  </w:endnote>
  <w:endnote w:type="continuationSeparator" w:id="0">
    <w:p w14:paraId="063F9992" w14:textId="77777777" w:rsidR="00C83765" w:rsidRDefault="00C83765" w:rsidP="00446DEF">
      <w:pPr>
        <w:spacing w:after="0" w:line="240" w:lineRule="auto"/>
      </w:pPr>
      <w:r>
        <w:continuationSeparator/>
      </w:r>
    </w:p>
  </w:endnote>
  <w:endnote w:type="continuationNotice" w:id="1">
    <w:p w14:paraId="1DBFE548" w14:textId="77777777" w:rsidR="00C83765" w:rsidRDefault="00C8376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charset w:val="00"/>
    <w:family w:val="roman"/>
    <w:pitch w:val="variable"/>
    <w:sig w:usb0="81000003" w:usb1="00000000" w:usb2="00000000" w:usb3="00000000" w:csb0="00010001" w:csb1="00000000"/>
  </w:font>
  <w:font w:name="Angsana New">
    <w:altName w:val="Leelawadee UI"/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ordia New">
    <w:altName w:val="Leelawadee UI"/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Microsoft YaHei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4A23A7" w14:textId="77777777" w:rsidR="00C83765" w:rsidRDefault="00C83765" w:rsidP="00446DEF">
      <w:pPr>
        <w:spacing w:after="0" w:line="240" w:lineRule="auto"/>
      </w:pPr>
      <w:r>
        <w:separator/>
      </w:r>
    </w:p>
  </w:footnote>
  <w:footnote w:type="continuationSeparator" w:id="0">
    <w:p w14:paraId="7974504D" w14:textId="77777777" w:rsidR="00C83765" w:rsidRDefault="00C83765" w:rsidP="00446DEF">
      <w:pPr>
        <w:spacing w:after="0" w:line="240" w:lineRule="auto"/>
      </w:pPr>
      <w:r>
        <w:continuationSeparator/>
      </w:r>
    </w:p>
  </w:footnote>
  <w:footnote w:type="continuationNotice" w:id="1">
    <w:p w14:paraId="02B163F7" w14:textId="77777777" w:rsidR="00C83765" w:rsidRDefault="00C83765">
      <w:pPr>
        <w:spacing w:after="0" w:line="240" w:lineRule="auto"/>
      </w:pPr>
    </w:p>
  </w:footnote>
</w:footnotes>
</file>

<file path=word/intelligence.xml><?xml version="1.0" encoding="utf-8"?>
<int:Intelligence xmlns:int="http://schemas.microsoft.com/office/intelligence/2019/intelligence">
  <int:IntelligenceSettings/>
  <int:Manifest>
    <int:WordHash hashCode="/QeqBZ8GTDoV2B" id="9hBA8CEN"/>
  </int:Manifest>
  <int:Observations>
    <int:Content id="9hBA8CEN">
      <int:Rejection type="LegacyProofing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B5472AC"/>
    <w:lvl w:ilvl="0">
      <w:numFmt w:val="bullet"/>
      <w:lvlText w:val="*"/>
      <w:lvlJc w:val="left"/>
    </w:lvl>
  </w:abstractNum>
  <w:abstractNum w:abstractNumId="1" w15:restartNumberingAfterBreak="0">
    <w:nsid w:val="1E8D447C"/>
    <w:multiLevelType w:val="hybridMultilevel"/>
    <w:tmpl w:val="29808396"/>
    <w:lvl w:ilvl="0" w:tplc="805E36B4">
      <w:start w:val="4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115D54"/>
    <w:multiLevelType w:val="hybridMultilevel"/>
    <w:tmpl w:val="26B44C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3725AC"/>
    <w:multiLevelType w:val="hybridMultilevel"/>
    <w:tmpl w:val="8190F72E"/>
    <w:lvl w:ilvl="0" w:tplc="7A64AC5A">
      <w:start w:val="31"/>
      <w:numFmt w:val="bullet"/>
      <w:lvlText w:val="﷐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374247"/>
    <w:multiLevelType w:val="hybridMultilevel"/>
    <w:tmpl w:val="1100935C"/>
    <w:lvl w:ilvl="0" w:tplc="53E4BDE2">
      <w:start w:val="47"/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297DA4"/>
    <w:multiLevelType w:val="hybridMultilevel"/>
    <w:tmpl w:val="BCD261E8"/>
    <w:lvl w:ilvl="0" w:tplc="C4D839BE">
      <w:start w:val="21"/>
      <w:numFmt w:val="bullet"/>
      <w:lvlText w:val="-"/>
      <w:lvlJc w:val="left"/>
      <w:pPr>
        <w:ind w:left="810" w:hanging="360"/>
      </w:pPr>
      <w:rPr>
        <w:rFonts w:ascii="AngsanaUPC" w:eastAsia="Calibr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6" w15:restartNumberingAfterBreak="0">
    <w:nsid w:val="4C63328C"/>
    <w:multiLevelType w:val="hybridMultilevel"/>
    <w:tmpl w:val="0B96BBFC"/>
    <w:lvl w:ilvl="0" w:tplc="1BBEA09C">
      <w:start w:val="32"/>
      <w:numFmt w:val="bullet"/>
      <w:lvlText w:val="-"/>
      <w:lvlJc w:val="left"/>
      <w:pPr>
        <w:ind w:left="786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527468C1"/>
    <w:multiLevelType w:val="hybridMultilevel"/>
    <w:tmpl w:val="F16C47BC"/>
    <w:lvl w:ilvl="0" w:tplc="CD1088B4">
      <w:start w:val="30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3557F6"/>
    <w:multiLevelType w:val="hybridMultilevel"/>
    <w:tmpl w:val="7BE69264"/>
    <w:lvl w:ilvl="0" w:tplc="6E08C1FC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9" w15:restartNumberingAfterBreak="0">
    <w:nsid w:val="72CF43F5"/>
    <w:multiLevelType w:val="hybridMultilevel"/>
    <w:tmpl w:val="05746CD0"/>
    <w:lvl w:ilvl="0" w:tplc="A9ACBC80">
      <w:start w:val="31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C32975"/>
    <w:multiLevelType w:val="hybridMultilevel"/>
    <w:tmpl w:val="EBA004BA"/>
    <w:lvl w:ilvl="0" w:tplc="2528F508">
      <w:start w:val="33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2"/>
  </w:num>
  <w:num w:numId="8">
    <w:abstractNumId w:val="10"/>
  </w:num>
  <w:num w:numId="9">
    <w:abstractNumId w:val="9"/>
  </w:num>
  <w:num w:numId="10">
    <w:abstractNumId w:val="7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E1NzYwMjY0NTGyMDdT0lEKTi0uzszPAykwNKwFAJOI1gMtAAAA"/>
  </w:docVars>
  <w:rsids>
    <w:rsidRoot w:val="009379B0"/>
    <w:rsid w:val="000000BC"/>
    <w:rsid w:val="00000311"/>
    <w:rsid w:val="00000364"/>
    <w:rsid w:val="000003C0"/>
    <w:rsid w:val="000005AC"/>
    <w:rsid w:val="00000776"/>
    <w:rsid w:val="000007A3"/>
    <w:rsid w:val="000007F8"/>
    <w:rsid w:val="00000AB5"/>
    <w:rsid w:val="00000BE8"/>
    <w:rsid w:val="00000CA3"/>
    <w:rsid w:val="00000EB1"/>
    <w:rsid w:val="00000EDC"/>
    <w:rsid w:val="0000145F"/>
    <w:rsid w:val="00001479"/>
    <w:rsid w:val="000014F2"/>
    <w:rsid w:val="0000188B"/>
    <w:rsid w:val="000018E8"/>
    <w:rsid w:val="00001902"/>
    <w:rsid w:val="00001926"/>
    <w:rsid w:val="00001A38"/>
    <w:rsid w:val="00001BAD"/>
    <w:rsid w:val="00001C3A"/>
    <w:rsid w:val="000020D0"/>
    <w:rsid w:val="000020E3"/>
    <w:rsid w:val="00002194"/>
    <w:rsid w:val="0000223E"/>
    <w:rsid w:val="00002384"/>
    <w:rsid w:val="000027BA"/>
    <w:rsid w:val="000029B4"/>
    <w:rsid w:val="00002B60"/>
    <w:rsid w:val="00002BB0"/>
    <w:rsid w:val="00002DCF"/>
    <w:rsid w:val="00003143"/>
    <w:rsid w:val="0000314D"/>
    <w:rsid w:val="000033CB"/>
    <w:rsid w:val="000034CB"/>
    <w:rsid w:val="000035C5"/>
    <w:rsid w:val="00003652"/>
    <w:rsid w:val="000038FC"/>
    <w:rsid w:val="00003992"/>
    <w:rsid w:val="000039AB"/>
    <w:rsid w:val="00003A80"/>
    <w:rsid w:val="0000417F"/>
    <w:rsid w:val="00004215"/>
    <w:rsid w:val="00004346"/>
    <w:rsid w:val="00004349"/>
    <w:rsid w:val="00004567"/>
    <w:rsid w:val="0000486A"/>
    <w:rsid w:val="0000488A"/>
    <w:rsid w:val="000048C5"/>
    <w:rsid w:val="00004ED3"/>
    <w:rsid w:val="00004F14"/>
    <w:rsid w:val="00004FD8"/>
    <w:rsid w:val="00004FFD"/>
    <w:rsid w:val="0000513D"/>
    <w:rsid w:val="000053E7"/>
    <w:rsid w:val="000053F3"/>
    <w:rsid w:val="00005444"/>
    <w:rsid w:val="00005A5C"/>
    <w:rsid w:val="00005B89"/>
    <w:rsid w:val="0000657C"/>
    <w:rsid w:val="00006674"/>
    <w:rsid w:val="00006844"/>
    <w:rsid w:val="000069EF"/>
    <w:rsid w:val="00006A95"/>
    <w:rsid w:val="00006AF5"/>
    <w:rsid w:val="00006C33"/>
    <w:rsid w:val="00007060"/>
    <w:rsid w:val="000070F5"/>
    <w:rsid w:val="000073AB"/>
    <w:rsid w:val="000074CA"/>
    <w:rsid w:val="000077D4"/>
    <w:rsid w:val="00007A0E"/>
    <w:rsid w:val="00007CD7"/>
    <w:rsid w:val="00007DC4"/>
    <w:rsid w:val="000100AA"/>
    <w:rsid w:val="000100B3"/>
    <w:rsid w:val="000101F7"/>
    <w:rsid w:val="00010499"/>
    <w:rsid w:val="000106F4"/>
    <w:rsid w:val="000108DB"/>
    <w:rsid w:val="00010B3E"/>
    <w:rsid w:val="0001103A"/>
    <w:rsid w:val="0001111E"/>
    <w:rsid w:val="000112BA"/>
    <w:rsid w:val="000115CD"/>
    <w:rsid w:val="00011EE3"/>
    <w:rsid w:val="0001206F"/>
    <w:rsid w:val="000122B8"/>
    <w:rsid w:val="00012320"/>
    <w:rsid w:val="000124DD"/>
    <w:rsid w:val="000124EE"/>
    <w:rsid w:val="00012511"/>
    <w:rsid w:val="0001257E"/>
    <w:rsid w:val="00012675"/>
    <w:rsid w:val="000128B3"/>
    <w:rsid w:val="00012B43"/>
    <w:rsid w:val="00012D49"/>
    <w:rsid w:val="00012D7F"/>
    <w:rsid w:val="000131C4"/>
    <w:rsid w:val="0001328B"/>
    <w:rsid w:val="000132A1"/>
    <w:rsid w:val="0001335D"/>
    <w:rsid w:val="000133BF"/>
    <w:rsid w:val="000133E3"/>
    <w:rsid w:val="000136DA"/>
    <w:rsid w:val="00013751"/>
    <w:rsid w:val="00013955"/>
    <w:rsid w:val="00013C39"/>
    <w:rsid w:val="00013CD8"/>
    <w:rsid w:val="00013E78"/>
    <w:rsid w:val="00013FAA"/>
    <w:rsid w:val="00013FE5"/>
    <w:rsid w:val="00014072"/>
    <w:rsid w:val="00014326"/>
    <w:rsid w:val="0001444C"/>
    <w:rsid w:val="0001444E"/>
    <w:rsid w:val="000145B8"/>
    <w:rsid w:val="000145EE"/>
    <w:rsid w:val="0001483C"/>
    <w:rsid w:val="00014A22"/>
    <w:rsid w:val="00014A6F"/>
    <w:rsid w:val="00014AA6"/>
    <w:rsid w:val="00014AE5"/>
    <w:rsid w:val="00014B67"/>
    <w:rsid w:val="00014BD0"/>
    <w:rsid w:val="00014D30"/>
    <w:rsid w:val="00014F2A"/>
    <w:rsid w:val="00014FA0"/>
    <w:rsid w:val="00015366"/>
    <w:rsid w:val="00015455"/>
    <w:rsid w:val="0001578C"/>
    <w:rsid w:val="00015B23"/>
    <w:rsid w:val="00015CEE"/>
    <w:rsid w:val="000162F6"/>
    <w:rsid w:val="0001659B"/>
    <w:rsid w:val="0001664D"/>
    <w:rsid w:val="000168EE"/>
    <w:rsid w:val="00016977"/>
    <w:rsid w:val="00016A17"/>
    <w:rsid w:val="00016B29"/>
    <w:rsid w:val="00016B3C"/>
    <w:rsid w:val="00016DF6"/>
    <w:rsid w:val="00016EAF"/>
    <w:rsid w:val="00017079"/>
    <w:rsid w:val="0001738F"/>
    <w:rsid w:val="000173ED"/>
    <w:rsid w:val="00017508"/>
    <w:rsid w:val="0001757C"/>
    <w:rsid w:val="000175FA"/>
    <w:rsid w:val="000177BC"/>
    <w:rsid w:val="000177C8"/>
    <w:rsid w:val="00017842"/>
    <w:rsid w:val="00017B50"/>
    <w:rsid w:val="00017FEE"/>
    <w:rsid w:val="000208E4"/>
    <w:rsid w:val="000209D5"/>
    <w:rsid w:val="00020AFC"/>
    <w:rsid w:val="00020B7C"/>
    <w:rsid w:val="00020C47"/>
    <w:rsid w:val="00020D42"/>
    <w:rsid w:val="00020D5D"/>
    <w:rsid w:val="0002100B"/>
    <w:rsid w:val="000211CF"/>
    <w:rsid w:val="000212FD"/>
    <w:rsid w:val="00021944"/>
    <w:rsid w:val="0002197F"/>
    <w:rsid w:val="00021A09"/>
    <w:rsid w:val="00021B9A"/>
    <w:rsid w:val="00021D1D"/>
    <w:rsid w:val="00021DD6"/>
    <w:rsid w:val="00022062"/>
    <w:rsid w:val="000222DA"/>
    <w:rsid w:val="00022367"/>
    <w:rsid w:val="00022729"/>
    <w:rsid w:val="0002284F"/>
    <w:rsid w:val="000229D3"/>
    <w:rsid w:val="00022AC9"/>
    <w:rsid w:val="00022B03"/>
    <w:rsid w:val="00022C2B"/>
    <w:rsid w:val="00022C7B"/>
    <w:rsid w:val="00022DB4"/>
    <w:rsid w:val="00022E5F"/>
    <w:rsid w:val="00023147"/>
    <w:rsid w:val="000232E2"/>
    <w:rsid w:val="00023636"/>
    <w:rsid w:val="00023794"/>
    <w:rsid w:val="00023917"/>
    <w:rsid w:val="000239FA"/>
    <w:rsid w:val="00023A96"/>
    <w:rsid w:val="00023BD1"/>
    <w:rsid w:val="00023EA6"/>
    <w:rsid w:val="00023F04"/>
    <w:rsid w:val="00024085"/>
    <w:rsid w:val="00024297"/>
    <w:rsid w:val="00024604"/>
    <w:rsid w:val="000246AB"/>
    <w:rsid w:val="00024AEF"/>
    <w:rsid w:val="00024B0C"/>
    <w:rsid w:val="00024C6C"/>
    <w:rsid w:val="00024F24"/>
    <w:rsid w:val="000252A6"/>
    <w:rsid w:val="000254BF"/>
    <w:rsid w:val="00025A4D"/>
    <w:rsid w:val="00025A6C"/>
    <w:rsid w:val="00025EDA"/>
    <w:rsid w:val="0002604F"/>
    <w:rsid w:val="00026093"/>
    <w:rsid w:val="0002650D"/>
    <w:rsid w:val="000268A1"/>
    <w:rsid w:val="00026A86"/>
    <w:rsid w:val="00026BF6"/>
    <w:rsid w:val="00026C77"/>
    <w:rsid w:val="00026D5C"/>
    <w:rsid w:val="00026E58"/>
    <w:rsid w:val="0002703C"/>
    <w:rsid w:val="0002734F"/>
    <w:rsid w:val="000274ED"/>
    <w:rsid w:val="0002764C"/>
    <w:rsid w:val="00027B15"/>
    <w:rsid w:val="00027FBB"/>
    <w:rsid w:val="000300A8"/>
    <w:rsid w:val="00030217"/>
    <w:rsid w:val="000302A7"/>
    <w:rsid w:val="000302FD"/>
    <w:rsid w:val="00030334"/>
    <w:rsid w:val="00030462"/>
    <w:rsid w:val="000304E7"/>
    <w:rsid w:val="000304EB"/>
    <w:rsid w:val="000306FB"/>
    <w:rsid w:val="00030B5E"/>
    <w:rsid w:val="00030C02"/>
    <w:rsid w:val="00030CE7"/>
    <w:rsid w:val="00030D8E"/>
    <w:rsid w:val="00030E89"/>
    <w:rsid w:val="00030F25"/>
    <w:rsid w:val="00031602"/>
    <w:rsid w:val="00031616"/>
    <w:rsid w:val="000318B1"/>
    <w:rsid w:val="00031978"/>
    <w:rsid w:val="000319F6"/>
    <w:rsid w:val="00031FA6"/>
    <w:rsid w:val="00032347"/>
    <w:rsid w:val="000323A3"/>
    <w:rsid w:val="000323EB"/>
    <w:rsid w:val="00032522"/>
    <w:rsid w:val="00032666"/>
    <w:rsid w:val="0003289E"/>
    <w:rsid w:val="00032BB1"/>
    <w:rsid w:val="00032CD1"/>
    <w:rsid w:val="00032DEE"/>
    <w:rsid w:val="00032EA3"/>
    <w:rsid w:val="00032FAB"/>
    <w:rsid w:val="00033193"/>
    <w:rsid w:val="00033234"/>
    <w:rsid w:val="00033289"/>
    <w:rsid w:val="0003333F"/>
    <w:rsid w:val="0003343B"/>
    <w:rsid w:val="000339A5"/>
    <w:rsid w:val="00033A34"/>
    <w:rsid w:val="00033A5B"/>
    <w:rsid w:val="00033BFF"/>
    <w:rsid w:val="00033FD1"/>
    <w:rsid w:val="0003402B"/>
    <w:rsid w:val="000344BB"/>
    <w:rsid w:val="000345E5"/>
    <w:rsid w:val="000348BE"/>
    <w:rsid w:val="000349BB"/>
    <w:rsid w:val="00034C45"/>
    <w:rsid w:val="00034D0B"/>
    <w:rsid w:val="00034EA3"/>
    <w:rsid w:val="000350D9"/>
    <w:rsid w:val="00035504"/>
    <w:rsid w:val="000355EB"/>
    <w:rsid w:val="00035C5A"/>
    <w:rsid w:val="00035DD0"/>
    <w:rsid w:val="00035E7F"/>
    <w:rsid w:val="000361E1"/>
    <w:rsid w:val="00036286"/>
    <w:rsid w:val="000362F2"/>
    <w:rsid w:val="00036347"/>
    <w:rsid w:val="000363DB"/>
    <w:rsid w:val="000364D4"/>
    <w:rsid w:val="0003653B"/>
    <w:rsid w:val="00036789"/>
    <w:rsid w:val="0003696C"/>
    <w:rsid w:val="00036B3B"/>
    <w:rsid w:val="00036CE6"/>
    <w:rsid w:val="00036D2B"/>
    <w:rsid w:val="0003711C"/>
    <w:rsid w:val="00037144"/>
    <w:rsid w:val="00037151"/>
    <w:rsid w:val="000372E2"/>
    <w:rsid w:val="00037359"/>
    <w:rsid w:val="00037393"/>
    <w:rsid w:val="000373D0"/>
    <w:rsid w:val="000373DF"/>
    <w:rsid w:val="000373E1"/>
    <w:rsid w:val="000373ED"/>
    <w:rsid w:val="00037631"/>
    <w:rsid w:val="00037899"/>
    <w:rsid w:val="00037BDA"/>
    <w:rsid w:val="00037C62"/>
    <w:rsid w:val="00037DB4"/>
    <w:rsid w:val="00040253"/>
    <w:rsid w:val="0004076D"/>
    <w:rsid w:val="0004078C"/>
    <w:rsid w:val="000408DA"/>
    <w:rsid w:val="00040938"/>
    <w:rsid w:val="00041077"/>
    <w:rsid w:val="00041120"/>
    <w:rsid w:val="000412A5"/>
    <w:rsid w:val="00041375"/>
    <w:rsid w:val="00041560"/>
    <w:rsid w:val="000415C3"/>
    <w:rsid w:val="00041685"/>
    <w:rsid w:val="00041716"/>
    <w:rsid w:val="00041743"/>
    <w:rsid w:val="0004191D"/>
    <w:rsid w:val="00041CC9"/>
    <w:rsid w:val="00041D7A"/>
    <w:rsid w:val="00041DD0"/>
    <w:rsid w:val="0004214D"/>
    <w:rsid w:val="000421E4"/>
    <w:rsid w:val="0004225C"/>
    <w:rsid w:val="00042485"/>
    <w:rsid w:val="0004271F"/>
    <w:rsid w:val="000429F6"/>
    <w:rsid w:val="00042AE3"/>
    <w:rsid w:val="00042F56"/>
    <w:rsid w:val="00042F5C"/>
    <w:rsid w:val="00043209"/>
    <w:rsid w:val="0004326B"/>
    <w:rsid w:val="0004332E"/>
    <w:rsid w:val="00043408"/>
    <w:rsid w:val="00043454"/>
    <w:rsid w:val="000435E5"/>
    <w:rsid w:val="000435ED"/>
    <w:rsid w:val="000435FC"/>
    <w:rsid w:val="00043BA1"/>
    <w:rsid w:val="00043D94"/>
    <w:rsid w:val="00043F7E"/>
    <w:rsid w:val="00043F8D"/>
    <w:rsid w:val="00044333"/>
    <w:rsid w:val="00044377"/>
    <w:rsid w:val="00044599"/>
    <w:rsid w:val="000445EC"/>
    <w:rsid w:val="00044722"/>
    <w:rsid w:val="00044BAB"/>
    <w:rsid w:val="00044C96"/>
    <w:rsid w:val="00044D67"/>
    <w:rsid w:val="00044DF7"/>
    <w:rsid w:val="00044E6F"/>
    <w:rsid w:val="00045037"/>
    <w:rsid w:val="00045055"/>
    <w:rsid w:val="00045186"/>
    <w:rsid w:val="000451D7"/>
    <w:rsid w:val="00045446"/>
    <w:rsid w:val="00045463"/>
    <w:rsid w:val="000456C7"/>
    <w:rsid w:val="000456FF"/>
    <w:rsid w:val="000458C9"/>
    <w:rsid w:val="00045BCE"/>
    <w:rsid w:val="00045C01"/>
    <w:rsid w:val="00045E9C"/>
    <w:rsid w:val="00046224"/>
    <w:rsid w:val="000466D1"/>
    <w:rsid w:val="000468A3"/>
    <w:rsid w:val="00046976"/>
    <w:rsid w:val="0004699F"/>
    <w:rsid w:val="000469A5"/>
    <w:rsid w:val="00046C4D"/>
    <w:rsid w:val="00046C51"/>
    <w:rsid w:val="00046CAE"/>
    <w:rsid w:val="00046D12"/>
    <w:rsid w:val="00046D4F"/>
    <w:rsid w:val="00046F94"/>
    <w:rsid w:val="00046FF3"/>
    <w:rsid w:val="000474E1"/>
    <w:rsid w:val="00047505"/>
    <w:rsid w:val="0004762E"/>
    <w:rsid w:val="00047893"/>
    <w:rsid w:val="000478E6"/>
    <w:rsid w:val="000478F8"/>
    <w:rsid w:val="00047938"/>
    <w:rsid w:val="00047A69"/>
    <w:rsid w:val="00047A72"/>
    <w:rsid w:val="00047E58"/>
    <w:rsid w:val="00050033"/>
    <w:rsid w:val="000501F5"/>
    <w:rsid w:val="000503A2"/>
    <w:rsid w:val="000503F1"/>
    <w:rsid w:val="00050597"/>
    <w:rsid w:val="00050AFF"/>
    <w:rsid w:val="00050BFE"/>
    <w:rsid w:val="00050C82"/>
    <w:rsid w:val="00050D3B"/>
    <w:rsid w:val="00050E10"/>
    <w:rsid w:val="00051002"/>
    <w:rsid w:val="00051281"/>
    <w:rsid w:val="000515D6"/>
    <w:rsid w:val="000517A7"/>
    <w:rsid w:val="000518CC"/>
    <w:rsid w:val="00051A8C"/>
    <w:rsid w:val="00051C3E"/>
    <w:rsid w:val="00051C61"/>
    <w:rsid w:val="00051CBF"/>
    <w:rsid w:val="0005209A"/>
    <w:rsid w:val="00052104"/>
    <w:rsid w:val="00052250"/>
    <w:rsid w:val="00052282"/>
    <w:rsid w:val="000523D2"/>
    <w:rsid w:val="0005255A"/>
    <w:rsid w:val="000529AE"/>
    <w:rsid w:val="000529B8"/>
    <w:rsid w:val="00052AF6"/>
    <w:rsid w:val="00052E3D"/>
    <w:rsid w:val="00052E7C"/>
    <w:rsid w:val="0005309B"/>
    <w:rsid w:val="000530E2"/>
    <w:rsid w:val="000532E8"/>
    <w:rsid w:val="00053365"/>
    <w:rsid w:val="00053423"/>
    <w:rsid w:val="00053452"/>
    <w:rsid w:val="00053751"/>
    <w:rsid w:val="0005383F"/>
    <w:rsid w:val="00053963"/>
    <w:rsid w:val="000539A6"/>
    <w:rsid w:val="00053A0B"/>
    <w:rsid w:val="00053BE6"/>
    <w:rsid w:val="00053CB0"/>
    <w:rsid w:val="00053F31"/>
    <w:rsid w:val="0005401C"/>
    <w:rsid w:val="000541D0"/>
    <w:rsid w:val="00054747"/>
    <w:rsid w:val="0005474D"/>
    <w:rsid w:val="0005479A"/>
    <w:rsid w:val="0005482F"/>
    <w:rsid w:val="00054CF0"/>
    <w:rsid w:val="00054D7D"/>
    <w:rsid w:val="00054F30"/>
    <w:rsid w:val="00054F33"/>
    <w:rsid w:val="0005530B"/>
    <w:rsid w:val="0005533F"/>
    <w:rsid w:val="0005537D"/>
    <w:rsid w:val="000555BD"/>
    <w:rsid w:val="000557F1"/>
    <w:rsid w:val="000557F5"/>
    <w:rsid w:val="00055B0F"/>
    <w:rsid w:val="00055C9B"/>
    <w:rsid w:val="00055D63"/>
    <w:rsid w:val="00055ED1"/>
    <w:rsid w:val="00055F1B"/>
    <w:rsid w:val="00055F73"/>
    <w:rsid w:val="0005608D"/>
    <w:rsid w:val="0005614A"/>
    <w:rsid w:val="0005665F"/>
    <w:rsid w:val="00056A8C"/>
    <w:rsid w:val="00056AA6"/>
    <w:rsid w:val="00056C28"/>
    <w:rsid w:val="00056C32"/>
    <w:rsid w:val="00056C6B"/>
    <w:rsid w:val="00056C7F"/>
    <w:rsid w:val="00056CCB"/>
    <w:rsid w:val="00056EE2"/>
    <w:rsid w:val="00057067"/>
    <w:rsid w:val="00057117"/>
    <w:rsid w:val="00057304"/>
    <w:rsid w:val="0005750A"/>
    <w:rsid w:val="00057A75"/>
    <w:rsid w:val="00057B4D"/>
    <w:rsid w:val="00057BCD"/>
    <w:rsid w:val="00057CA2"/>
    <w:rsid w:val="000600C6"/>
    <w:rsid w:val="00060313"/>
    <w:rsid w:val="0006032F"/>
    <w:rsid w:val="0006046A"/>
    <w:rsid w:val="00060476"/>
    <w:rsid w:val="000606AA"/>
    <w:rsid w:val="00060A8B"/>
    <w:rsid w:val="00060B89"/>
    <w:rsid w:val="00060BA2"/>
    <w:rsid w:val="0006111C"/>
    <w:rsid w:val="000612AB"/>
    <w:rsid w:val="00061349"/>
    <w:rsid w:val="000614E9"/>
    <w:rsid w:val="00061680"/>
    <w:rsid w:val="00061963"/>
    <w:rsid w:val="00061A84"/>
    <w:rsid w:val="00061ADA"/>
    <w:rsid w:val="00061E3B"/>
    <w:rsid w:val="00061EFF"/>
    <w:rsid w:val="000621A3"/>
    <w:rsid w:val="000622D8"/>
    <w:rsid w:val="000625F9"/>
    <w:rsid w:val="00062654"/>
    <w:rsid w:val="0006278C"/>
    <w:rsid w:val="0006288A"/>
    <w:rsid w:val="00062948"/>
    <w:rsid w:val="000629F0"/>
    <w:rsid w:val="00062AFE"/>
    <w:rsid w:val="00062CF0"/>
    <w:rsid w:val="00062F27"/>
    <w:rsid w:val="00062FF6"/>
    <w:rsid w:val="00063210"/>
    <w:rsid w:val="00063366"/>
    <w:rsid w:val="00063BD2"/>
    <w:rsid w:val="00063CEF"/>
    <w:rsid w:val="00063DAD"/>
    <w:rsid w:val="00063DCA"/>
    <w:rsid w:val="00063EAD"/>
    <w:rsid w:val="00063FBE"/>
    <w:rsid w:val="00064075"/>
    <w:rsid w:val="0006413D"/>
    <w:rsid w:val="000643F2"/>
    <w:rsid w:val="00064419"/>
    <w:rsid w:val="0006447A"/>
    <w:rsid w:val="0006477A"/>
    <w:rsid w:val="00064826"/>
    <w:rsid w:val="000648CA"/>
    <w:rsid w:val="000648F3"/>
    <w:rsid w:val="00064B92"/>
    <w:rsid w:val="00064BB7"/>
    <w:rsid w:val="00064DA4"/>
    <w:rsid w:val="0006509C"/>
    <w:rsid w:val="00065129"/>
    <w:rsid w:val="00065188"/>
    <w:rsid w:val="00065259"/>
    <w:rsid w:val="00065637"/>
    <w:rsid w:val="000656DE"/>
    <w:rsid w:val="000656E4"/>
    <w:rsid w:val="0006571B"/>
    <w:rsid w:val="00065A61"/>
    <w:rsid w:val="00065AB4"/>
    <w:rsid w:val="00065AEC"/>
    <w:rsid w:val="00065D17"/>
    <w:rsid w:val="00065E0B"/>
    <w:rsid w:val="00066501"/>
    <w:rsid w:val="00066D25"/>
    <w:rsid w:val="00066D8B"/>
    <w:rsid w:val="00066F03"/>
    <w:rsid w:val="00066F68"/>
    <w:rsid w:val="000670E2"/>
    <w:rsid w:val="000671F8"/>
    <w:rsid w:val="0006752B"/>
    <w:rsid w:val="00067542"/>
    <w:rsid w:val="000676EB"/>
    <w:rsid w:val="00067AE2"/>
    <w:rsid w:val="00067E53"/>
    <w:rsid w:val="00070123"/>
    <w:rsid w:val="00070162"/>
    <w:rsid w:val="0007033D"/>
    <w:rsid w:val="00070514"/>
    <w:rsid w:val="00070AEA"/>
    <w:rsid w:val="00070BA1"/>
    <w:rsid w:val="00071055"/>
    <w:rsid w:val="000710F4"/>
    <w:rsid w:val="00071255"/>
    <w:rsid w:val="00071340"/>
    <w:rsid w:val="000713DC"/>
    <w:rsid w:val="00071466"/>
    <w:rsid w:val="00071CC3"/>
    <w:rsid w:val="00071D23"/>
    <w:rsid w:val="00071E3F"/>
    <w:rsid w:val="00071F28"/>
    <w:rsid w:val="000721F1"/>
    <w:rsid w:val="0007237F"/>
    <w:rsid w:val="000725DC"/>
    <w:rsid w:val="00072693"/>
    <w:rsid w:val="000726F0"/>
    <w:rsid w:val="000727F5"/>
    <w:rsid w:val="00072809"/>
    <w:rsid w:val="00072AE4"/>
    <w:rsid w:val="00072DC9"/>
    <w:rsid w:val="000731C4"/>
    <w:rsid w:val="0007337B"/>
    <w:rsid w:val="00073663"/>
    <w:rsid w:val="00073664"/>
    <w:rsid w:val="00073A29"/>
    <w:rsid w:val="000741F5"/>
    <w:rsid w:val="0007421E"/>
    <w:rsid w:val="00074440"/>
    <w:rsid w:val="000744D3"/>
    <w:rsid w:val="00074850"/>
    <w:rsid w:val="00074AD1"/>
    <w:rsid w:val="00074EE4"/>
    <w:rsid w:val="00074FEA"/>
    <w:rsid w:val="000750ED"/>
    <w:rsid w:val="0007521A"/>
    <w:rsid w:val="00075465"/>
    <w:rsid w:val="00075643"/>
    <w:rsid w:val="00075671"/>
    <w:rsid w:val="000756B9"/>
    <w:rsid w:val="00075BA1"/>
    <w:rsid w:val="00075D8D"/>
    <w:rsid w:val="00075E18"/>
    <w:rsid w:val="00075EDC"/>
    <w:rsid w:val="00075EEF"/>
    <w:rsid w:val="00075EF2"/>
    <w:rsid w:val="00075F50"/>
    <w:rsid w:val="000760DB"/>
    <w:rsid w:val="000761B0"/>
    <w:rsid w:val="00076210"/>
    <w:rsid w:val="00076356"/>
    <w:rsid w:val="00076562"/>
    <w:rsid w:val="000766E7"/>
    <w:rsid w:val="00076755"/>
    <w:rsid w:val="00076863"/>
    <w:rsid w:val="0007687C"/>
    <w:rsid w:val="0007692D"/>
    <w:rsid w:val="00076BC5"/>
    <w:rsid w:val="00076BD5"/>
    <w:rsid w:val="00076BD8"/>
    <w:rsid w:val="00076BED"/>
    <w:rsid w:val="00076DB2"/>
    <w:rsid w:val="00076EE1"/>
    <w:rsid w:val="00076FAE"/>
    <w:rsid w:val="00077242"/>
    <w:rsid w:val="000772B0"/>
    <w:rsid w:val="0007731B"/>
    <w:rsid w:val="00077380"/>
    <w:rsid w:val="0007792A"/>
    <w:rsid w:val="000779A4"/>
    <w:rsid w:val="00077B60"/>
    <w:rsid w:val="00077F20"/>
    <w:rsid w:val="00077F48"/>
    <w:rsid w:val="00080080"/>
    <w:rsid w:val="00080163"/>
    <w:rsid w:val="000803CF"/>
    <w:rsid w:val="0008088C"/>
    <w:rsid w:val="00080A26"/>
    <w:rsid w:val="00080ACA"/>
    <w:rsid w:val="00080D5A"/>
    <w:rsid w:val="00080E2F"/>
    <w:rsid w:val="0008107C"/>
    <w:rsid w:val="00081567"/>
    <w:rsid w:val="000816ED"/>
    <w:rsid w:val="00081865"/>
    <w:rsid w:val="000818CF"/>
    <w:rsid w:val="00081A55"/>
    <w:rsid w:val="00081C2F"/>
    <w:rsid w:val="00081CB5"/>
    <w:rsid w:val="00081E6A"/>
    <w:rsid w:val="00081EEE"/>
    <w:rsid w:val="000820A7"/>
    <w:rsid w:val="000821FF"/>
    <w:rsid w:val="000826C0"/>
    <w:rsid w:val="000826C1"/>
    <w:rsid w:val="00082779"/>
    <w:rsid w:val="00082857"/>
    <w:rsid w:val="0008289C"/>
    <w:rsid w:val="00082C71"/>
    <w:rsid w:val="0008375C"/>
    <w:rsid w:val="0008379D"/>
    <w:rsid w:val="0008384B"/>
    <w:rsid w:val="000839E1"/>
    <w:rsid w:val="00083C74"/>
    <w:rsid w:val="00083F34"/>
    <w:rsid w:val="0008410C"/>
    <w:rsid w:val="0008430A"/>
    <w:rsid w:val="00084793"/>
    <w:rsid w:val="0008489D"/>
    <w:rsid w:val="000849AD"/>
    <w:rsid w:val="00084A7E"/>
    <w:rsid w:val="00084E75"/>
    <w:rsid w:val="00084EF0"/>
    <w:rsid w:val="00085201"/>
    <w:rsid w:val="00085483"/>
    <w:rsid w:val="000854FC"/>
    <w:rsid w:val="00085775"/>
    <w:rsid w:val="00085D1E"/>
    <w:rsid w:val="00085DB5"/>
    <w:rsid w:val="00085EB9"/>
    <w:rsid w:val="00086064"/>
    <w:rsid w:val="00086258"/>
    <w:rsid w:val="000863ED"/>
    <w:rsid w:val="000866B3"/>
    <w:rsid w:val="00086968"/>
    <w:rsid w:val="000869EF"/>
    <w:rsid w:val="00086AD1"/>
    <w:rsid w:val="00086B97"/>
    <w:rsid w:val="00086BA8"/>
    <w:rsid w:val="000871AC"/>
    <w:rsid w:val="000872E9"/>
    <w:rsid w:val="0008738A"/>
    <w:rsid w:val="00087585"/>
    <w:rsid w:val="000876C4"/>
    <w:rsid w:val="000878E2"/>
    <w:rsid w:val="0008793F"/>
    <w:rsid w:val="00087C1B"/>
    <w:rsid w:val="00087D7B"/>
    <w:rsid w:val="00087E18"/>
    <w:rsid w:val="00087EBA"/>
    <w:rsid w:val="00090006"/>
    <w:rsid w:val="00090125"/>
    <w:rsid w:val="000902DE"/>
    <w:rsid w:val="000907E4"/>
    <w:rsid w:val="00090887"/>
    <w:rsid w:val="00090BFD"/>
    <w:rsid w:val="00090EC2"/>
    <w:rsid w:val="00090F13"/>
    <w:rsid w:val="00091142"/>
    <w:rsid w:val="00091436"/>
    <w:rsid w:val="000916FF"/>
    <w:rsid w:val="000917A6"/>
    <w:rsid w:val="00091873"/>
    <w:rsid w:val="00091A86"/>
    <w:rsid w:val="00091CFF"/>
    <w:rsid w:val="00091E64"/>
    <w:rsid w:val="000921E3"/>
    <w:rsid w:val="00092567"/>
    <w:rsid w:val="0009260F"/>
    <w:rsid w:val="00092737"/>
    <w:rsid w:val="00092989"/>
    <w:rsid w:val="00092B62"/>
    <w:rsid w:val="00092B81"/>
    <w:rsid w:val="00092B99"/>
    <w:rsid w:val="00092CE6"/>
    <w:rsid w:val="00092E02"/>
    <w:rsid w:val="00092FF5"/>
    <w:rsid w:val="00093085"/>
    <w:rsid w:val="00093389"/>
    <w:rsid w:val="00093665"/>
    <w:rsid w:val="00093961"/>
    <w:rsid w:val="000939EC"/>
    <w:rsid w:val="00093BE5"/>
    <w:rsid w:val="00093DB8"/>
    <w:rsid w:val="00093DE6"/>
    <w:rsid w:val="00093F62"/>
    <w:rsid w:val="00094106"/>
    <w:rsid w:val="000941F9"/>
    <w:rsid w:val="000944AF"/>
    <w:rsid w:val="00094521"/>
    <w:rsid w:val="00094688"/>
    <w:rsid w:val="000947CC"/>
    <w:rsid w:val="0009481D"/>
    <w:rsid w:val="000949CB"/>
    <w:rsid w:val="00094A96"/>
    <w:rsid w:val="00094DBC"/>
    <w:rsid w:val="00094E84"/>
    <w:rsid w:val="000951E3"/>
    <w:rsid w:val="00095327"/>
    <w:rsid w:val="0009543D"/>
    <w:rsid w:val="000955C3"/>
    <w:rsid w:val="0009564E"/>
    <w:rsid w:val="00095C0A"/>
    <w:rsid w:val="00095C61"/>
    <w:rsid w:val="00095CB5"/>
    <w:rsid w:val="00095E01"/>
    <w:rsid w:val="00095FFE"/>
    <w:rsid w:val="00096055"/>
    <w:rsid w:val="0009615C"/>
    <w:rsid w:val="000962F0"/>
    <w:rsid w:val="00096359"/>
    <w:rsid w:val="0009646B"/>
    <w:rsid w:val="000966CC"/>
    <w:rsid w:val="00096778"/>
    <w:rsid w:val="000967A9"/>
    <w:rsid w:val="00096C17"/>
    <w:rsid w:val="00096CD0"/>
    <w:rsid w:val="00096D8C"/>
    <w:rsid w:val="00096F2A"/>
    <w:rsid w:val="000971DB"/>
    <w:rsid w:val="000973E7"/>
    <w:rsid w:val="000976B1"/>
    <w:rsid w:val="0009771B"/>
    <w:rsid w:val="00097A38"/>
    <w:rsid w:val="00097A4C"/>
    <w:rsid w:val="00097CF4"/>
    <w:rsid w:val="00097E70"/>
    <w:rsid w:val="000A0040"/>
    <w:rsid w:val="000A0857"/>
    <w:rsid w:val="000A0907"/>
    <w:rsid w:val="000A0AE9"/>
    <w:rsid w:val="000A0BA9"/>
    <w:rsid w:val="000A0C90"/>
    <w:rsid w:val="000A1015"/>
    <w:rsid w:val="000A1221"/>
    <w:rsid w:val="000A12BB"/>
    <w:rsid w:val="000A142E"/>
    <w:rsid w:val="000A14FA"/>
    <w:rsid w:val="000A1745"/>
    <w:rsid w:val="000A179B"/>
    <w:rsid w:val="000A17CC"/>
    <w:rsid w:val="000A1929"/>
    <w:rsid w:val="000A1A4D"/>
    <w:rsid w:val="000A1B0B"/>
    <w:rsid w:val="000A1C00"/>
    <w:rsid w:val="000A1CD9"/>
    <w:rsid w:val="000A22D9"/>
    <w:rsid w:val="000A246C"/>
    <w:rsid w:val="000A24C1"/>
    <w:rsid w:val="000A25BC"/>
    <w:rsid w:val="000A2605"/>
    <w:rsid w:val="000A27BB"/>
    <w:rsid w:val="000A2B30"/>
    <w:rsid w:val="000A2B41"/>
    <w:rsid w:val="000A2F8C"/>
    <w:rsid w:val="000A3010"/>
    <w:rsid w:val="000A3200"/>
    <w:rsid w:val="000A32AB"/>
    <w:rsid w:val="000A35ED"/>
    <w:rsid w:val="000A375E"/>
    <w:rsid w:val="000A38CE"/>
    <w:rsid w:val="000A391E"/>
    <w:rsid w:val="000A3FC4"/>
    <w:rsid w:val="000A4322"/>
    <w:rsid w:val="000A43AF"/>
    <w:rsid w:val="000A43BF"/>
    <w:rsid w:val="000A4418"/>
    <w:rsid w:val="000A44DA"/>
    <w:rsid w:val="000A478A"/>
    <w:rsid w:val="000A4C5F"/>
    <w:rsid w:val="000A4C63"/>
    <w:rsid w:val="000A533F"/>
    <w:rsid w:val="000A5A50"/>
    <w:rsid w:val="000A5A97"/>
    <w:rsid w:val="000A5D79"/>
    <w:rsid w:val="000A5ED8"/>
    <w:rsid w:val="000A5FE8"/>
    <w:rsid w:val="000A60C4"/>
    <w:rsid w:val="000A6363"/>
    <w:rsid w:val="000A63B3"/>
    <w:rsid w:val="000A63C0"/>
    <w:rsid w:val="000A63C1"/>
    <w:rsid w:val="000A6407"/>
    <w:rsid w:val="000A6AC8"/>
    <w:rsid w:val="000A6CD5"/>
    <w:rsid w:val="000A7064"/>
    <w:rsid w:val="000A71DD"/>
    <w:rsid w:val="000A7468"/>
    <w:rsid w:val="000A7677"/>
    <w:rsid w:val="000A778F"/>
    <w:rsid w:val="000A7B6C"/>
    <w:rsid w:val="000A7BB6"/>
    <w:rsid w:val="000A7C67"/>
    <w:rsid w:val="000A7E4F"/>
    <w:rsid w:val="000A7F72"/>
    <w:rsid w:val="000B00CB"/>
    <w:rsid w:val="000B0135"/>
    <w:rsid w:val="000B0158"/>
    <w:rsid w:val="000B0592"/>
    <w:rsid w:val="000B07B0"/>
    <w:rsid w:val="000B08BB"/>
    <w:rsid w:val="000B0D57"/>
    <w:rsid w:val="000B0DB2"/>
    <w:rsid w:val="000B0E55"/>
    <w:rsid w:val="000B0FBB"/>
    <w:rsid w:val="000B18ED"/>
    <w:rsid w:val="000B1910"/>
    <w:rsid w:val="000B1B30"/>
    <w:rsid w:val="000B1D9D"/>
    <w:rsid w:val="000B1DE7"/>
    <w:rsid w:val="000B2071"/>
    <w:rsid w:val="000B2535"/>
    <w:rsid w:val="000B2C15"/>
    <w:rsid w:val="000B2C26"/>
    <w:rsid w:val="000B2CA6"/>
    <w:rsid w:val="000B2D5E"/>
    <w:rsid w:val="000B2F03"/>
    <w:rsid w:val="000B3120"/>
    <w:rsid w:val="000B32A1"/>
    <w:rsid w:val="000B335A"/>
    <w:rsid w:val="000B3366"/>
    <w:rsid w:val="000B3393"/>
    <w:rsid w:val="000B36E4"/>
    <w:rsid w:val="000B388C"/>
    <w:rsid w:val="000B3B48"/>
    <w:rsid w:val="000B3C1D"/>
    <w:rsid w:val="000B3DE9"/>
    <w:rsid w:val="000B3F03"/>
    <w:rsid w:val="000B41E9"/>
    <w:rsid w:val="000B452C"/>
    <w:rsid w:val="000B4847"/>
    <w:rsid w:val="000B4D16"/>
    <w:rsid w:val="000B507D"/>
    <w:rsid w:val="000B573A"/>
    <w:rsid w:val="000B586F"/>
    <w:rsid w:val="000B5893"/>
    <w:rsid w:val="000B5B6A"/>
    <w:rsid w:val="000B5BED"/>
    <w:rsid w:val="000B5E98"/>
    <w:rsid w:val="000B6031"/>
    <w:rsid w:val="000B6201"/>
    <w:rsid w:val="000B62FC"/>
    <w:rsid w:val="000B65D2"/>
    <w:rsid w:val="000B661C"/>
    <w:rsid w:val="000B664E"/>
    <w:rsid w:val="000B6655"/>
    <w:rsid w:val="000B67AA"/>
    <w:rsid w:val="000B689E"/>
    <w:rsid w:val="000B6A6B"/>
    <w:rsid w:val="000B6BB1"/>
    <w:rsid w:val="000B6BBA"/>
    <w:rsid w:val="000B6F4B"/>
    <w:rsid w:val="000B7220"/>
    <w:rsid w:val="000B7383"/>
    <w:rsid w:val="000B758D"/>
    <w:rsid w:val="000B7A08"/>
    <w:rsid w:val="000B7BF5"/>
    <w:rsid w:val="000B7CC7"/>
    <w:rsid w:val="000B7E3F"/>
    <w:rsid w:val="000B7F17"/>
    <w:rsid w:val="000B7F4E"/>
    <w:rsid w:val="000C02B2"/>
    <w:rsid w:val="000C02F1"/>
    <w:rsid w:val="000C04C9"/>
    <w:rsid w:val="000C04F2"/>
    <w:rsid w:val="000C05A8"/>
    <w:rsid w:val="000C0AB9"/>
    <w:rsid w:val="000C0ADF"/>
    <w:rsid w:val="000C0BA6"/>
    <w:rsid w:val="000C0BB2"/>
    <w:rsid w:val="000C0DF3"/>
    <w:rsid w:val="000C0F9A"/>
    <w:rsid w:val="000C10C4"/>
    <w:rsid w:val="000C13E2"/>
    <w:rsid w:val="000C1451"/>
    <w:rsid w:val="000C1665"/>
    <w:rsid w:val="000C19C2"/>
    <w:rsid w:val="000C2175"/>
    <w:rsid w:val="000C2181"/>
    <w:rsid w:val="000C274E"/>
    <w:rsid w:val="000C276C"/>
    <w:rsid w:val="000C28DF"/>
    <w:rsid w:val="000C295F"/>
    <w:rsid w:val="000C2A1C"/>
    <w:rsid w:val="000C2A35"/>
    <w:rsid w:val="000C2B56"/>
    <w:rsid w:val="000C2EE5"/>
    <w:rsid w:val="000C2FDD"/>
    <w:rsid w:val="000C3063"/>
    <w:rsid w:val="000C3101"/>
    <w:rsid w:val="000C3290"/>
    <w:rsid w:val="000C33A9"/>
    <w:rsid w:val="000C33BA"/>
    <w:rsid w:val="000C34A7"/>
    <w:rsid w:val="000C3658"/>
    <w:rsid w:val="000C371B"/>
    <w:rsid w:val="000C37F6"/>
    <w:rsid w:val="000C3972"/>
    <w:rsid w:val="000C3C99"/>
    <w:rsid w:val="000C3CA5"/>
    <w:rsid w:val="000C3E4F"/>
    <w:rsid w:val="000C3F24"/>
    <w:rsid w:val="000C4002"/>
    <w:rsid w:val="000C41DF"/>
    <w:rsid w:val="000C468D"/>
    <w:rsid w:val="000C4822"/>
    <w:rsid w:val="000C4979"/>
    <w:rsid w:val="000C49DD"/>
    <w:rsid w:val="000C4C0F"/>
    <w:rsid w:val="000C4D97"/>
    <w:rsid w:val="000C4F72"/>
    <w:rsid w:val="000C500F"/>
    <w:rsid w:val="000C51FD"/>
    <w:rsid w:val="000C538F"/>
    <w:rsid w:val="000C5420"/>
    <w:rsid w:val="000C547E"/>
    <w:rsid w:val="000C5A21"/>
    <w:rsid w:val="000C5A99"/>
    <w:rsid w:val="000C5B42"/>
    <w:rsid w:val="000C5CF0"/>
    <w:rsid w:val="000C5DBB"/>
    <w:rsid w:val="000C5E58"/>
    <w:rsid w:val="000C60AA"/>
    <w:rsid w:val="000C6151"/>
    <w:rsid w:val="000C6216"/>
    <w:rsid w:val="000C635B"/>
    <w:rsid w:val="000C68BF"/>
    <w:rsid w:val="000C68E4"/>
    <w:rsid w:val="000C695F"/>
    <w:rsid w:val="000C6D12"/>
    <w:rsid w:val="000C6DEB"/>
    <w:rsid w:val="000C6E1E"/>
    <w:rsid w:val="000C6E6A"/>
    <w:rsid w:val="000C70D1"/>
    <w:rsid w:val="000C744B"/>
    <w:rsid w:val="000C7639"/>
    <w:rsid w:val="000C76B0"/>
    <w:rsid w:val="000C7763"/>
    <w:rsid w:val="000C7A1E"/>
    <w:rsid w:val="000C7A20"/>
    <w:rsid w:val="000C7A2D"/>
    <w:rsid w:val="000C7A5D"/>
    <w:rsid w:val="000D001D"/>
    <w:rsid w:val="000D0085"/>
    <w:rsid w:val="000D0119"/>
    <w:rsid w:val="000D01B0"/>
    <w:rsid w:val="000D01B8"/>
    <w:rsid w:val="000D0350"/>
    <w:rsid w:val="000D03BB"/>
    <w:rsid w:val="000D0A14"/>
    <w:rsid w:val="000D0FF0"/>
    <w:rsid w:val="000D1364"/>
    <w:rsid w:val="000D1418"/>
    <w:rsid w:val="000D199F"/>
    <w:rsid w:val="000D1B2B"/>
    <w:rsid w:val="000D1C0A"/>
    <w:rsid w:val="000D1EE6"/>
    <w:rsid w:val="000D1F3A"/>
    <w:rsid w:val="000D2520"/>
    <w:rsid w:val="000D2576"/>
    <w:rsid w:val="000D26E7"/>
    <w:rsid w:val="000D2727"/>
    <w:rsid w:val="000D2763"/>
    <w:rsid w:val="000D27E0"/>
    <w:rsid w:val="000D2C9A"/>
    <w:rsid w:val="000D2F6B"/>
    <w:rsid w:val="000D31F5"/>
    <w:rsid w:val="000D3397"/>
    <w:rsid w:val="000D356C"/>
    <w:rsid w:val="000D386A"/>
    <w:rsid w:val="000D3CDE"/>
    <w:rsid w:val="000D3FB7"/>
    <w:rsid w:val="000D3FD7"/>
    <w:rsid w:val="000D41F1"/>
    <w:rsid w:val="000D41F2"/>
    <w:rsid w:val="000D45BB"/>
    <w:rsid w:val="000D47C4"/>
    <w:rsid w:val="000D498C"/>
    <w:rsid w:val="000D49CB"/>
    <w:rsid w:val="000D49FB"/>
    <w:rsid w:val="000D4ACC"/>
    <w:rsid w:val="000D4EB8"/>
    <w:rsid w:val="000D4F77"/>
    <w:rsid w:val="000D4FCE"/>
    <w:rsid w:val="000D5241"/>
    <w:rsid w:val="000D52AA"/>
    <w:rsid w:val="000D536F"/>
    <w:rsid w:val="000D55F5"/>
    <w:rsid w:val="000D59A1"/>
    <w:rsid w:val="000D5A91"/>
    <w:rsid w:val="000D5C81"/>
    <w:rsid w:val="000D5E13"/>
    <w:rsid w:val="000D60AA"/>
    <w:rsid w:val="000D623E"/>
    <w:rsid w:val="000D6394"/>
    <w:rsid w:val="000D64CA"/>
    <w:rsid w:val="000D6872"/>
    <w:rsid w:val="000D6D74"/>
    <w:rsid w:val="000D6EF2"/>
    <w:rsid w:val="000D702C"/>
    <w:rsid w:val="000D7181"/>
    <w:rsid w:val="000D7408"/>
    <w:rsid w:val="000D770C"/>
    <w:rsid w:val="000D77BE"/>
    <w:rsid w:val="000D7820"/>
    <w:rsid w:val="000D782E"/>
    <w:rsid w:val="000D78E4"/>
    <w:rsid w:val="000D7BA4"/>
    <w:rsid w:val="000D7EE3"/>
    <w:rsid w:val="000E000C"/>
    <w:rsid w:val="000E0377"/>
    <w:rsid w:val="000E03DF"/>
    <w:rsid w:val="000E0552"/>
    <w:rsid w:val="000E092F"/>
    <w:rsid w:val="000E0CAF"/>
    <w:rsid w:val="000E0CED"/>
    <w:rsid w:val="000E1202"/>
    <w:rsid w:val="000E1203"/>
    <w:rsid w:val="000E14DA"/>
    <w:rsid w:val="000E1620"/>
    <w:rsid w:val="000E1675"/>
    <w:rsid w:val="000E1925"/>
    <w:rsid w:val="000E1A0C"/>
    <w:rsid w:val="000E1D34"/>
    <w:rsid w:val="000E1DAB"/>
    <w:rsid w:val="000E1E9C"/>
    <w:rsid w:val="000E1F3A"/>
    <w:rsid w:val="000E20AD"/>
    <w:rsid w:val="000E20DF"/>
    <w:rsid w:val="000E20EB"/>
    <w:rsid w:val="000E21B7"/>
    <w:rsid w:val="000E2880"/>
    <w:rsid w:val="000E28BF"/>
    <w:rsid w:val="000E2C37"/>
    <w:rsid w:val="000E2CCA"/>
    <w:rsid w:val="000E2F0A"/>
    <w:rsid w:val="000E326A"/>
    <w:rsid w:val="000E39C6"/>
    <w:rsid w:val="000E3D8C"/>
    <w:rsid w:val="000E3EB1"/>
    <w:rsid w:val="000E4062"/>
    <w:rsid w:val="000E421B"/>
    <w:rsid w:val="000E446C"/>
    <w:rsid w:val="000E49F5"/>
    <w:rsid w:val="000E4A38"/>
    <w:rsid w:val="000E4C84"/>
    <w:rsid w:val="000E4EFE"/>
    <w:rsid w:val="000E4F76"/>
    <w:rsid w:val="000E502B"/>
    <w:rsid w:val="000E5060"/>
    <w:rsid w:val="000E50D3"/>
    <w:rsid w:val="000E5129"/>
    <w:rsid w:val="000E51E4"/>
    <w:rsid w:val="000E5501"/>
    <w:rsid w:val="000E563F"/>
    <w:rsid w:val="000E5728"/>
    <w:rsid w:val="000E5817"/>
    <w:rsid w:val="000E5B84"/>
    <w:rsid w:val="000E5C8D"/>
    <w:rsid w:val="000E5F15"/>
    <w:rsid w:val="000E60E1"/>
    <w:rsid w:val="000E624E"/>
    <w:rsid w:val="000E651B"/>
    <w:rsid w:val="000E65D2"/>
    <w:rsid w:val="000E6734"/>
    <w:rsid w:val="000E6B39"/>
    <w:rsid w:val="000E6B89"/>
    <w:rsid w:val="000E6E16"/>
    <w:rsid w:val="000E6E41"/>
    <w:rsid w:val="000E6E45"/>
    <w:rsid w:val="000E76A8"/>
    <w:rsid w:val="000E7808"/>
    <w:rsid w:val="000E7850"/>
    <w:rsid w:val="000E7998"/>
    <w:rsid w:val="000E7C25"/>
    <w:rsid w:val="000E7CBE"/>
    <w:rsid w:val="000F01A1"/>
    <w:rsid w:val="000F026F"/>
    <w:rsid w:val="000F02FA"/>
    <w:rsid w:val="000F0574"/>
    <w:rsid w:val="000F08E6"/>
    <w:rsid w:val="000F0A28"/>
    <w:rsid w:val="000F0BE4"/>
    <w:rsid w:val="000F0BE7"/>
    <w:rsid w:val="000F0F17"/>
    <w:rsid w:val="000F102D"/>
    <w:rsid w:val="000F13B1"/>
    <w:rsid w:val="000F1434"/>
    <w:rsid w:val="000F14ED"/>
    <w:rsid w:val="000F18A4"/>
    <w:rsid w:val="000F198E"/>
    <w:rsid w:val="000F1B9E"/>
    <w:rsid w:val="000F1BFB"/>
    <w:rsid w:val="000F1C12"/>
    <w:rsid w:val="000F1EAD"/>
    <w:rsid w:val="000F1F63"/>
    <w:rsid w:val="000F1F95"/>
    <w:rsid w:val="000F2326"/>
    <w:rsid w:val="000F245A"/>
    <w:rsid w:val="000F2589"/>
    <w:rsid w:val="000F263E"/>
    <w:rsid w:val="000F29A7"/>
    <w:rsid w:val="000F2AD4"/>
    <w:rsid w:val="000F2B2A"/>
    <w:rsid w:val="000F2B74"/>
    <w:rsid w:val="000F30F1"/>
    <w:rsid w:val="000F3135"/>
    <w:rsid w:val="000F326E"/>
    <w:rsid w:val="000F34EE"/>
    <w:rsid w:val="000F37B7"/>
    <w:rsid w:val="000F3959"/>
    <w:rsid w:val="000F42FA"/>
    <w:rsid w:val="000F4613"/>
    <w:rsid w:val="000F4678"/>
    <w:rsid w:val="000F491C"/>
    <w:rsid w:val="000F4CA0"/>
    <w:rsid w:val="000F4E4A"/>
    <w:rsid w:val="000F4E74"/>
    <w:rsid w:val="000F4EB8"/>
    <w:rsid w:val="000F4EB9"/>
    <w:rsid w:val="000F4FDE"/>
    <w:rsid w:val="000F54CC"/>
    <w:rsid w:val="000F54F0"/>
    <w:rsid w:val="000F559B"/>
    <w:rsid w:val="000F5994"/>
    <w:rsid w:val="000F59A5"/>
    <w:rsid w:val="000F59C2"/>
    <w:rsid w:val="000F5A76"/>
    <w:rsid w:val="000F5C68"/>
    <w:rsid w:val="000F5F1C"/>
    <w:rsid w:val="000F604C"/>
    <w:rsid w:val="000F61C5"/>
    <w:rsid w:val="000F6506"/>
    <w:rsid w:val="000F6539"/>
    <w:rsid w:val="000F6777"/>
    <w:rsid w:val="000F6A4D"/>
    <w:rsid w:val="000F6B1B"/>
    <w:rsid w:val="000F6D7F"/>
    <w:rsid w:val="000F6E85"/>
    <w:rsid w:val="000F71AE"/>
    <w:rsid w:val="000F7211"/>
    <w:rsid w:val="000F72D6"/>
    <w:rsid w:val="000F7355"/>
    <w:rsid w:val="000F752F"/>
    <w:rsid w:val="000F7727"/>
    <w:rsid w:val="000F789D"/>
    <w:rsid w:val="000F7AC5"/>
    <w:rsid w:val="000F7D5A"/>
    <w:rsid w:val="000F7DC8"/>
    <w:rsid w:val="000F7DE4"/>
    <w:rsid w:val="000F7FAB"/>
    <w:rsid w:val="0010009D"/>
    <w:rsid w:val="0010019A"/>
    <w:rsid w:val="001001D2"/>
    <w:rsid w:val="00100283"/>
    <w:rsid w:val="0010045A"/>
    <w:rsid w:val="0010051F"/>
    <w:rsid w:val="00100593"/>
    <w:rsid w:val="001006D7"/>
    <w:rsid w:val="00100775"/>
    <w:rsid w:val="00100899"/>
    <w:rsid w:val="001008D9"/>
    <w:rsid w:val="00100984"/>
    <w:rsid w:val="00100F02"/>
    <w:rsid w:val="001014C5"/>
    <w:rsid w:val="001018B0"/>
    <w:rsid w:val="00101A2E"/>
    <w:rsid w:val="00101B0B"/>
    <w:rsid w:val="00101C13"/>
    <w:rsid w:val="00101C8F"/>
    <w:rsid w:val="00101D60"/>
    <w:rsid w:val="00101F7C"/>
    <w:rsid w:val="00101F89"/>
    <w:rsid w:val="001021BE"/>
    <w:rsid w:val="00102314"/>
    <w:rsid w:val="00102321"/>
    <w:rsid w:val="00102355"/>
    <w:rsid w:val="001023D4"/>
    <w:rsid w:val="0010245B"/>
    <w:rsid w:val="0010247B"/>
    <w:rsid w:val="00102497"/>
    <w:rsid w:val="0010297F"/>
    <w:rsid w:val="00102B9D"/>
    <w:rsid w:val="00102D46"/>
    <w:rsid w:val="00102F0E"/>
    <w:rsid w:val="001032F8"/>
    <w:rsid w:val="0010330A"/>
    <w:rsid w:val="00103325"/>
    <w:rsid w:val="001033E8"/>
    <w:rsid w:val="001035FD"/>
    <w:rsid w:val="001036FD"/>
    <w:rsid w:val="001037EA"/>
    <w:rsid w:val="0010381C"/>
    <w:rsid w:val="0010385E"/>
    <w:rsid w:val="0010389D"/>
    <w:rsid w:val="00103904"/>
    <w:rsid w:val="00103907"/>
    <w:rsid w:val="00103CC6"/>
    <w:rsid w:val="00103DB4"/>
    <w:rsid w:val="00103E6C"/>
    <w:rsid w:val="00103F2D"/>
    <w:rsid w:val="00104073"/>
    <w:rsid w:val="00104360"/>
    <w:rsid w:val="0010465D"/>
    <w:rsid w:val="001047E7"/>
    <w:rsid w:val="00104A01"/>
    <w:rsid w:val="00104A63"/>
    <w:rsid w:val="00104F63"/>
    <w:rsid w:val="00104FE3"/>
    <w:rsid w:val="0010502C"/>
    <w:rsid w:val="00105063"/>
    <w:rsid w:val="0010521D"/>
    <w:rsid w:val="0010532D"/>
    <w:rsid w:val="001057DC"/>
    <w:rsid w:val="00105B0E"/>
    <w:rsid w:val="00105EA4"/>
    <w:rsid w:val="00106029"/>
    <w:rsid w:val="0010613E"/>
    <w:rsid w:val="001061EB"/>
    <w:rsid w:val="0010625D"/>
    <w:rsid w:val="0010644E"/>
    <w:rsid w:val="0010662E"/>
    <w:rsid w:val="00106639"/>
    <w:rsid w:val="001066E3"/>
    <w:rsid w:val="0010679F"/>
    <w:rsid w:val="00106888"/>
    <w:rsid w:val="001069BD"/>
    <w:rsid w:val="00106B4C"/>
    <w:rsid w:val="00106D88"/>
    <w:rsid w:val="00106E14"/>
    <w:rsid w:val="00106EEB"/>
    <w:rsid w:val="00107052"/>
    <w:rsid w:val="00107197"/>
    <w:rsid w:val="001071A0"/>
    <w:rsid w:val="00107227"/>
    <w:rsid w:val="00107265"/>
    <w:rsid w:val="0010785C"/>
    <w:rsid w:val="00107937"/>
    <w:rsid w:val="00107C9B"/>
    <w:rsid w:val="00107ED6"/>
    <w:rsid w:val="0011044A"/>
    <w:rsid w:val="001104C3"/>
    <w:rsid w:val="001108FE"/>
    <w:rsid w:val="00110A4D"/>
    <w:rsid w:val="00110BB1"/>
    <w:rsid w:val="00110BDC"/>
    <w:rsid w:val="00110C40"/>
    <w:rsid w:val="00110DDB"/>
    <w:rsid w:val="00110E1B"/>
    <w:rsid w:val="00110EA3"/>
    <w:rsid w:val="00110F3D"/>
    <w:rsid w:val="00110FDB"/>
    <w:rsid w:val="0011105D"/>
    <w:rsid w:val="00111088"/>
    <w:rsid w:val="0011109B"/>
    <w:rsid w:val="001116A1"/>
    <w:rsid w:val="00111737"/>
    <w:rsid w:val="001118A0"/>
    <w:rsid w:val="00111980"/>
    <w:rsid w:val="00111994"/>
    <w:rsid w:val="00111BC7"/>
    <w:rsid w:val="00111CF9"/>
    <w:rsid w:val="00111D0C"/>
    <w:rsid w:val="00111F53"/>
    <w:rsid w:val="001120A4"/>
    <w:rsid w:val="001125BC"/>
    <w:rsid w:val="00112609"/>
    <w:rsid w:val="00112AA1"/>
    <w:rsid w:val="00112B35"/>
    <w:rsid w:val="00112BEE"/>
    <w:rsid w:val="00112C19"/>
    <w:rsid w:val="00112F48"/>
    <w:rsid w:val="0011328F"/>
    <w:rsid w:val="001132DC"/>
    <w:rsid w:val="00113899"/>
    <w:rsid w:val="00113AE9"/>
    <w:rsid w:val="00113EE2"/>
    <w:rsid w:val="001141CA"/>
    <w:rsid w:val="00114253"/>
    <w:rsid w:val="001142B7"/>
    <w:rsid w:val="00114846"/>
    <w:rsid w:val="00114CDC"/>
    <w:rsid w:val="00114F10"/>
    <w:rsid w:val="00114F18"/>
    <w:rsid w:val="00114F1F"/>
    <w:rsid w:val="00115198"/>
    <w:rsid w:val="001151C4"/>
    <w:rsid w:val="00115323"/>
    <w:rsid w:val="00115374"/>
    <w:rsid w:val="00115899"/>
    <w:rsid w:val="001158DB"/>
    <w:rsid w:val="00115B62"/>
    <w:rsid w:val="00115BF0"/>
    <w:rsid w:val="00115C2E"/>
    <w:rsid w:val="00115E83"/>
    <w:rsid w:val="00116088"/>
    <w:rsid w:val="001161BF"/>
    <w:rsid w:val="0011636F"/>
    <w:rsid w:val="00116483"/>
    <w:rsid w:val="0011684F"/>
    <w:rsid w:val="00116A1E"/>
    <w:rsid w:val="00116ADB"/>
    <w:rsid w:val="00116CE3"/>
    <w:rsid w:val="00116E9E"/>
    <w:rsid w:val="00116FFA"/>
    <w:rsid w:val="001170B8"/>
    <w:rsid w:val="001176BC"/>
    <w:rsid w:val="001177D5"/>
    <w:rsid w:val="00117D0F"/>
    <w:rsid w:val="00117E57"/>
    <w:rsid w:val="00117EFD"/>
    <w:rsid w:val="00117FF3"/>
    <w:rsid w:val="001202D1"/>
    <w:rsid w:val="00120373"/>
    <w:rsid w:val="001206CE"/>
    <w:rsid w:val="001209F2"/>
    <w:rsid w:val="00120C00"/>
    <w:rsid w:val="00120EF7"/>
    <w:rsid w:val="0012119D"/>
    <w:rsid w:val="0012122D"/>
    <w:rsid w:val="00121568"/>
    <w:rsid w:val="00121ADD"/>
    <w:rsid w:val="00121BB5"/>
    <w:rsid w:val="00121BEB"/>
    <w:rsid w:val="00121D1B"/>
    <w:rsid w:val="00121DA7"/>
    <w:rsid w:val="00121EA8"/>
    <w:rsid w:val="00121EFF"/>
    <w:rsid w:val="001220B0"/>
    <w:rsid w:val="00122106"/>
    <w:rsid w:val="0012212E"/>
    <w:rsid w:val="001221B5"/>
    <w:rsid w:val="00122235"/>
    <w:rsid w:val="001222C4"/>
    <w:rsid w:val="00122617"/>
    <w:rsid w:val="00122AEA"/>
    <w:rsid w:val="00122B99"/>
    <w:rsid w:val="00122C53"/>
    <w:rsid w:val="00122F29"/>
    <w:rsid w:val="001233BB"/>
    <w:rsid w:val="001234B7"/>
    <w:rsid w:val="001235DF"/>
    <w:rsid w:val="0012384E"/>
    <w:rsid w:val="00123963"/>
    <w:rsid w:val="00123CDF"/>
    <w:rsid w:val="00123D47"/>
    <w:rsid w:val="00123D5E"/>
    <w:rsid w:val="00123DD9"/>
    <w:rsid w:val="00123FEA"/>
    <w:rsid w:val="00124205"/>
    <w:rsid w:val="001246CC"/>
    <w:rsid w:val="00124D75"/>
    <w:rsid w:val="00124DC2"/>
    <w:rsid w:val="00124F83"/>
    <w:rsid w:val="0012508D"/>
    <w:rsid w:val="0012519C"/>
    <w:rsid w:val="00125247"/>
    <w:rsid w:val="001253B5"/>
    <w:rsid w:val="0012559D"/>
    <w:rsid w:val="001255AC"/>
    <w:rsid w:val="001255AE"/>
    <w:rsid w:val="001256E4"/>
    <w:rsid w:val="00125803"/>
    <w:rsid w:val="00125B8D"/>
    <w:rsid w:val="00125CFB"/>
    <w:rsid w:val="00125F66"/>
    <w:rsid w:val="00126082"/>
    <w:rsid w:val="001261AF"/>
    <w:rsid w:val="001261F9"/>
    <w:rsid w:val="0012641C"/>
    <w:rsid w:val="00126566"/>
    <w:rsid w:val="00126636"/>
    <w:rsid w:val="00126720"/>
    <w:rsid w:val="001268B7"/>
    <w:rsid w:val="001268F1"/>
    <w:rsid w:val="00126941"/>
    <w:rsid w:val="0012699E"/>
    <w:rsid w:val="001269F1"/>
    <w:rsid w:val="00126E0A"/>
    <w:rsid w:val="00126F10"/>
    <w:rsid w:val="00126F1D"/>
    <w:rsid w:val="00126F8C"/>
    <w:rsid w:val="00126FBA"/>
    <w:rsid w:val="001271B7"/>
    <w:rsid w:val="00127374"/>
    <w:rsid w:val="0012743A"/>
    <w:rsid w:val="001275DD"/>
    <w:rsid w:val="00127792"/>
    <w:rsid w:val="00127994"/>
    <w:rsid w:val="00127B34"/>
    <w:rsid w:val="00127BBE"/>
    <w:rsid w:val="00127C8E"/>
    <w:rsid w:val="001301AF"/>
    <w:rsid w:val="00130385"/>
    <w:rsid w:val="00130389"/>
    <w:rsid w:val="0013041C"/>
    <w:rsid w:val="0013043F"/>
    <w:rsid w:val="0013056C"/>
    <w:rsid w:val="00130A70"/>
    <w:rsid w:val="00130AE2"/>
    <w:rsid w:val="00130B64"/>
    <w:rsid w:val="00130B80"/>
    <w:rsid w:val="00130B88"/>
    <w:rsid w:val="00130DC4"/>
    <w:rsid w:val="00130EFD"/>
    <w:rsid w:val="0013151A"/>
    <w:rsid w:val="001317B0"/>
    <w:rsid w:val="001319A1"/>
    <w:rsid w:val="001319C5"/>
    <w:rsid w:val="00131A44"/>
    <w:rsid w:val="00131BF0"/>
    <w:rsid w:val="00131CF8"/>
    <w:rsid w:val="00131E60"/>
    <w:rsid w:val="00132474"/>
    <w:rsid w:val="001324C4"/>
    <w:rsid w:val="001324DB"/>
    <w:rsid w:val="0013274C"/>
    <w:rsid w:val="00132925"/>
    <w:rsid w:val="00132B1D"/>
    <w:rsid w:val="00132D75"/>
    <w:rsid w:val="00132DE5"/>
    <w:rsid w:val="00132FC2"/>
    <w:rsid w:val="001330DC"/>
    <w:rsid w:val="00133135"/>
    <w:rsid w:val="00133212"/>
    <w:rsid w:val="00133810"/>
    <w:rsid w:val="001338F8"/>
    <w:rsid w:val="00133ADF"/>
    <w:rsid w:val="00133B59"/>
    <w:rsid w:val="00133BA8"/>
    <w:rsid w:val="00133BAB"/>
    <w:rsid w:val="00133EBC"/>
    <w:rsid w:val="00133F49"/>
    <w:rsid w:val="001340DB"/>
    <w:rsid w:val="001341EC"/>
    <w:rsid w:val="0013453E"/>
    <w:rsid w:val="00134549"/>
    <w:rsid w:val="0013454A"/>
    <w:rsid w:val="00134A07"/>
    <w:rsid w:val="00134B08"/>
    <w:rsid w:val="00134C3A"/>
    <w:rsid w:val="0013504B"/>
    <w:rsid w:val="0013521A"/>
    <w:rsid w:val="00135242"/>
    <w:rsid w:val="001355AB"/>
    <w:rsid w:val="00135822"/>
    <w:rsid w:val="00135995"/>
    <w:rsid w:val="001359D7"/>
    <w:rsid w:val="00135BA4"/>
    <w:rsid w:val="00135C94"/>
    <w:rsid w:val="00135CA3"/>
    <w:rsid w:val="00135EDE"/>
    <w:rsid w:val="00135F49"/>
    <w:rsid w:val="001360EF"/>
    <w:rsid w:val="001361B4"/>
    <w:rsid w:val="00136461"/>
    <w:rsid w:val="0013660C"/>
    <w:rsid w:val="00136AF8"/>
    <w:rsid w:val="00136B95"/>
    <w:rsid w:val="00136C68"/>
    <w:rsid w:val="001373CD"/>
    <w:rsid w:val="0013758B"/>
    <w:rsid w:val="001377EF"/>
    <w:rsid w:val="001379BB"/>
    <w:rsid w:val="00137C8F"/>
    <w:rsid w:val="00137E40"/>
    <w:rsid w:val="00140072"/>
    <w:rsid w:val="001405FF"/>
    <w:rsid w:val="00140939"/>
    <w:rsid w:val="00140B64"/>
    <w:rsid w:val="00140BCD"/>
    <w:rsid w:val="00140CE8"/>
    <w:rsid w:val="00140D2F"/>
    <w:rsid w:val="00140EDF"/>
    <w:rsid w:val="001410AF"/>
    <w:rsid w:val="00141210"/>
    <w:rsid w:val="00141387"/>
    <w:rsid w:val="0014148D"/>
    <w:rsid w:val="001414A4"/>
    <w:rsid w:val="001418BC"/>
    <w:rsid w:val="00141C91"/>
    <w:rsid w:val="00141CB2"/>
    <w:rsid w:val="00142456"/>
    <w:rsid w:val="0014252F"/>
    <w:rsid w:val="0014270A"/>
    <w:rsid w:val="001427F4"/>
    <w:rsid w:val="00142CA0"/>
    <w:rsid w:val="00142D30"/>
    <w:rsid w:val="00142F48"/>
    <w:rsid w:val="00142FD8"/>
    <w:rsid w:val="001433F0"/>
    <w:rsid w:val="0014390D"/>
    <w:rsid w:val="00143A1E"/>
    <w:rsid w:val="00143D80"/>
    <w:rsid w:val="00144004"/>
    <w:rsid w:val="0014405C"/>
    <w:rsid w:val="0014423A"/>
    <w:rsid w:val="001444C7"/>
    <w:rsid w:val="001445AE"/>
    <w:rsid w:val="00144694"/>
    <w:rsid w:val="0014469D"/>
    <w:rsid w:val="001446FA"/>
    <w:rsid w:val="00144834"/>
    <w:rsid w:val="0014490B"/>
    <w:rsid w:val="00144A5A"/>
    <w:rsid w:val="00144E0A"/>
    <w:rsid w:val="00145131"/>
    <w:rsid w:val="0014552A"/>
    <w:rsid w:val="0014561A"/>
    <w:rsid w:val="00145650"/>
    <w:rsid w:val="00145728"/>
    <w:rsid w:val="00145762"/>
    <w:rsid w:val="00145805"/>
    <w:rsid w:val="001459DD"/>
    <w:rsid w:val="001459F9"/>
    <w:rsid w:val="00145A51"/>
    <w:rsid w:val="00145C73"/>
    <w:rsid w:val="00145C8C"/>
    <w:rsid w:val="00146213"/>
    <w:rsid w:val="0014660F"/>
    <w:rsid w:val="0014662A"/>
    <w:rsid w:val="00146EAD"/>
    <w:rsid w:val="00146F58"/>
    <w:rsid w:val="001470D7"/>
    <w:rsid w:val="001472E1"/>
    <w:rsid w:val="00147494"/>
    <w:rsid w:val="00147528"/>
    <w:rsid w:val="00147615"/>
    <w:rsid w:val="0014770B"/>
    <w:rsid w:val="0014777C"/>
    <w:rsid w:val="001479C5"/>
    <w:rsid w:val="00147A82"/>
    <w:rsid w:val="00147C09"/>
    <w:rsid w:val="00147CDE"/>
    <w:rsid w:val="00147E7E"/>
    <w:rsid w:val="00147F0A"/>
    <w:rsid w:val="00147F31"/>
    <w:rsid w:val="0015005E"/>
    <w:rsid w:val="001502CA"/>
    <w:rsid w:val="0015032A"/>
    <w:rsid w:val="001503AB"/>
    <w:rsid w:val="0015080F"/>
    <w:rsid w:val="0015081D"/>
    <w:rsid w:val="00150B67"/>
    <w:rsid w:val="00150BD1"/>
    <w:rsid w:val="00150C22"/>
    <w:rsid w:val="00150CDA"/>
    <w:rsid w:val="00150EB1"/>
    <w:rsid w:val="00151091"/>
    <w:rsid w:val="001513C5"/>
    <w:rsid w:val="001514C3"/>
    <w:rsid w:val="00151601"/>
    <w:rsid w:val="00151647"/>
    <w:rsid w:val="001519A7"/>
    <w:rsid w:val="00151A14"/>
    <w:rsid w:val="00151B8B"/>
    <w:rsid w:val="00151E06"/>
    <w:rsid w:val="0015223A"/>
    <w:rsid w:val="0015233E"/>
    <w:rsid w:val="0015265B"/>
    <w:rsid w:val="00152800"/>
    <w:rsid w:val="001528BC"/>
    <w:rsid w:val="0015295F"/>
    <w:rsid w:val="00152A7B"/>
    <w:rsid w:val="00152D88"/>
    <w:rsid w:val="001532E3"/>
    <w:rsid w:val="00153342"/>
    <w:rsid w:val="00153563"/>
    <w:rsid w:val="00153AC3"/>
    <w:rsid w:val="00153C1C"/>
    <w:rsid w:val="00153C57"/>
    <w:rsid w:val="001540AD"/>
    <w:rsid w:val="00154193"/>
    <w:rsid w:val="00154457"/>
    <w:rsid w:val="001548E2"/>
    <w:rsid w:val="001549BA"/>
    <w:rsid w:val="00154AF9"/>
    <w:rsid w:val="00154BC1"/>
    <w:rsid w:val="00154EBD"/>
    <w:rsid w:val="00154F1C"/>
    <w:rsid w:val="00154FBE"/>
    <w:rsid w:val="00155188"/>
    <w:rsid w:val="001552A9"/>
    <w:rsid w:val="00155683"/>
    <w:rsid w:val="001556A1"/>
    <w:rsid w:val="00155810"/>
    <w:rsid w:val="001559BF"/>
    <w:rsid w:val="00155F00"/>
    <w:rsid w:val="001560CA"/>
    <w:rsid w:val="00156191"/>
    <w:rsid w:val="0015639C"/>
    <w:rsid w:val="001563CC"/>
    <w:rsid w:val="00156443"/>
    <w:rsid w:val="001566CA"/>
    <w:rsid w:val="0015698A"/>
    <w:rsid w:val="00156F87"/>
    <w:rsid w:val="001572D1"/>
    <w:rsid w:val="0015751C"/>
    <w:rsid w:val="00157578"/>
    <w:rsid w:val="0015765D"/>
    <w:rsid w:val="00157B42"/>
    <w:rsid w:val="00157D7F"/>
    <w:rsid w:val="00160537"/>
    <w:rsid w:val="00160671"/>
    <w:rsid w:val="001606A5"/>
    <w:rsid w:val="00160A62"/>
    <w:rsid w:val="00160B8F"/>
    <w:rsid w:val="00160CAB"/>
    <w:rsid w:val="00160DF1"/>
    <w:rsid w:val="00160F3A"/>
    <w:rsid w:val="00160F98"/>
    <w:rsid w:val="00160FB1"/>
    <w:rsid w:val="00161425"/>
    <w:rsid w:val="001614DF"/>
    <w:rsid w:val="001617EA"/>
    <w:rsid w:val="00161AD9"/>
    <w:rsid w:val="00161B4D"/>
    <w:rsid w:val="00161BC2"/>
    <w:rsid w:val="00161D77"/>
    <w:rsid w:val="00161DCC"/>
    <w:rsid w:val="0016223C"/>
    <w:rsid w:val="001625DA"/>
    <w:rsid w:val="00162609"/>
    <w:rsid w:val="00162640"/>
    <w:rsid w:val="001628B8"/>
    <w:rsid w:val="001628E6"/>
    <w:rsid w:val="0016295B"/>
    <w:rsid w:val="001629F4"/>
    <w:rsid w:val="00162A60"/>
    <w:rsid w:val="00162CAE"/>
    <w:rsid w:val="0016309B"/>
    <w:rsid w:val="001630CA"/>
    <w:rsid w:val="00163144"/>
    <w:rsid w:val="001631F8"/>
    <w:rsid w:val="00163369"/>
    <w:rsid w:val="00163386"/>
    <w:rsid w:val="00163423"/>
    <w:rsid w:val="001634C2"/>
    <w:rsid w:val="00163505"/>
    <w:rsid w:val="001635D8"/>
    <w:rsid w:val="001637B8"/>
    <w:rsid w:val="001638AE"/>
    <w:rsid w:val="00164389"/>
    <w:rsid w:val="0016455F"/>
    <w:rsid w:val="0016490F"/>
    <w:rsid w:val="00164A69"/>
    <w:rsid w:val="00164BC2"/>
    <w:rsid w:val="00164C3C"/>
    <w:rsid w:val="00165578"/>
    <w:rsid w:val="001655D4"/>
    <w:rsid w:val="00165809"/>
    <w:rsid w:val="0016584B"/>
    <w:rsid w:val="00165A25"/>
    <w:rsid w:val="00165B90"/>
    <w:rsid w:val="00165D07"/>
    <w:rsid w:val="00165DB7"/>
    <w:rsid w:val="00165ED5"/>
    <w:rsid w:val="001661B3"/>
    <w:rsid w:val="00166210"/>
    <w:rsid w:val="00166241"/>
    <w:rsid w:val="001662DA"/>
    <w:rsid w:val="001663C2"/>
    <w:rsid w:val="00166567"/>
    <w:rsid w:val="0016671B"/>
    <w:rsid w:val="0016672C"/>
    <w:rsid w:val="00166733"/>
    <w:rsid w:val="00166789"/>
    <w:rsid w:val="00166B0B"/>
    <w:rsid w:val="00166B4A"/>
    <w:rsid w:val="00166BD8"/>
    <w:rsid w:val="00166CB7"/>
    <w:rsid w:val="0016712B"/>
    <w:rsid w:val="00167546"/>
    <w:rsid w:val="00167903"/>
    <w:rsid w:val="00167A48"/>
    <w:rsid w:val="00167DE8"/>
    <w:rsid w:val="00167E33"/>
    <w:rsid w:val="00167ED5"/>
    <w:rsid w:val="00170097"/>
    <w:rsid w:val="00170106"/>
    <w:rsid w:val="00170109"/>
    <w:rsid w:val="00170573"/>
    <w:rsid w:val="00170633"/>
    <w:rsid w:val="00170A1C"/>
    <w:rsid w:val="00170AED"/>
    <w:rsid w:val="00170CEC"/>
    <w:rsid w:val="001711FC"/>
    <w:rsid w:val="0017134C"/>
    <w:rsid w:val="0017156A"/>
    <w:rsid w:val="00171A10"/>
    <w:rsid w:val="00171CED"/>
    <w:rsid w:val="00171E15"/>
    <w:rsid w:val="00171F62"/>
    <w:rsid w:val="001722F1"/>
    <w:rsid w:val="0017234E"/>
    <w:rsid w:val="00172754"/>
    <w:rsid w:val="00172980"/>
    <w:rsid w:val="00172BAD"/>
    <w:rsid w:val="00172C5B"/>
    <w:rsid w:val="00172C63"/>
    <w:rsid w:val="00172E7D"/>
    <w:rsid w:val="00172EE7"/>
    <w:rsid w:val="0017350F"/>
    <w:rsid w:val="001736D7"/>
    <w:rsid w:val="001736ED"/>
    <w:rsid w:val="001737BE"/>
    <w:rsid w:val="00173AC6"/>
    <w:rsid w:val="00173B5A"/>
    <w:rsid w:val="00173BD6"/>
    <w:rsid w:val="00173BEC"/>
    <w:rsid w:val="00173C28"/>
    <w:rsid w:val="00173C37"/>
    <w:rsid w:val="00174114"/>
    <w:rsid w:val="00174246"/>
    <w:rsid w:val="001742B3"/>
    <w:rsid w:val="001743EF"/>
    <w:rsid w:val="0017441E"/>
    <w:rsid w:val="0017444A"/>
    <w:rsid w:val="001744C6"/>
    <w:rsid w:val="00174586"/>
    <w:rsid w:val="0017464E"/>
    <w:rsid w:val="00174765"/>
    <w:rsid w:val="001747DF"/>
    <w:rsid w:val="0017481F"/>
    <w:rsid w:val="001748CB"/>
    <w:rsid w:val="001748DB"/>
    <w:rsid w:val="00174B15"/>
    <w:rsid w:val="00175109"/>
    <w:rsid w:val="001756DB"/>
    <w:rsid w:val="001756EF"/>
    <w:rsid w:val="001757C3"/>
    <w:rsid w:val="001757EC"/>
    <w:rsid w:val="00175800"/>
    <w:rsid w:val="001759B2"/>
    <w:rsid w:val="001759E2"/>
    <w:rsid w:val="00175DF2"/>
    <w:rsid w:val="00175EE3"/>
    <w:rsid w:val="00175F4D"/>
    <w:rsid w:val="00175F8E"/>
    <w:rsid w:val="00175FA5"/>
    <w:rsid w:val="00176668"/>
    <w:rsid w:val="001767BF"/>
    <w:rsid w:val="00176870"/>
    <w:rsid w:val="001769BB"/>
    <w:rsid w:val="00176AD2"/>
    <w:rsid w:val="00176B1A"/>
    <w:rsid w:val="00177098"/>
    <w:rsid w:val="00177148"/>
    <w:rsid w:val="0017715F"/>
    <w:rsid w:val="0017727C"/>
    <w:rsid w:val="00177451"/>
    <w:rsid w:val="001776C7"/>
    <w:rsid w:val="001776F4"/>
    <w:rsid w:val="0017773C"/>
    <w:rsid w:val="00177A86"/>
    <w:rsid w:val="00177C7A"/>
    <w:rsid w:val="00177D35"/>
    <w:rsid w:val="00177DA2"/>
    <w:rsid w:val="00177EF6"/>
    <w:rsid w:val="00177FD2"/>
    <w:rsid w:val="00180037"/>
    <w:rsid w:val="001800BB"/>
    <w:rsid w:val="00180235"/>
    <w:rsid w:val="001802AA"/>
    <w:rsid w:val="00180306"/>
    <w:rsid w:val="001804C2"/>
    <w:rsid w:val="001805E0"/>
    <w:rsid w:val="001806EA"/>
    <w:rsid w:val="001807CD"/>
    <w:rsid w:val="00180B82"/>
    <w:rsid w:val="00180B8F"/>
    <w:rsid w:val="00180BA1"/>
    <w:rsid w:val="00181139"/>
    <w:rsid w:val="00181142"/>
    <w:rsid w:val="00181270"/>
    <w:rsid w:val="001815EF"/>
    <w:rsid w:val="00181864"/>
    <w:rsid w:val="001818C2"/>
    <w:rsid w:val="001819A0"/>
    <w:rsid w:val="00181A0C"/>
    <w:rsid w:val="00181BA4"/>
    <w:rsid w:val="00181BAE"/>
    <w:rsid w:val="00181CA7"/>
    <w:rsid w:val="00181D5C"/>
    <w:rsid w:val="00182190"/>
    <w:rsid w:val="00182682"/>
    <w:rsid w:val="00182847"/>
    <w:rsid w:val="00182881"/>
    <w:rsid w:val="00182C20"/>
    <w:rsid w:val="00182CCF"/>
    <w:rsid w:val="00182EAE"/>
    <w:rsid w:val="00182F4F"/>
    <w:rsid w:val="00183013"/>
    <w:rsid w:val="00183041"/>
    <w:rsid w:val="001830B6"/>
    <w:rsid w:val="00183162"/>
    <w:rsid w:val="001832E5"/>
    <w:rsid w:val="00183444"/>
    <w:rsid w:val="001836A2"/>
    <w:rsid w:val="0018374E"/>
    <w:rsid w:val="00183928"/>
    <w:rsid w:val="00183C8A"/>
    <w:rsid w:val="00183D2B"/>
    <w:rsid w:val="00183E12"/>
    <w:rsid w:val="00183E2A"/>
    <w:rsid w:val="0018421A"/>
    <w:rsid w:val="001848B2"/>
    <w:rsid w:val="0018496F"/>
    <w:rsid w:val="00184C70"/>
    <w:rsid w:val="00184C9B"/>
    <w:rsid w:val="00184ECC"/>
    <w:rsid w:val="00184F4D"/>
    <w:rsid w:val="00185365"/>
    <w:rsid w:val="001853C6"/>
    <w:rsid w:val="001856CA"/>
    <w:rsid w:val="001858F1"/>
    <w:rsid w:val="00185AB8"/>
    <w:rsid w:val="00185E9A"/>
    <w:rsid w:val="00185F5E"/>
    <w:rsid w:val="001861BD"/>
    <w:rsid w:val="00186322"/>
    <w:rsid w:val="0018675B"/>
    <w:rsid w:val="00186795"/>
    <w:rsid w:val="00186868"/>
    <w:rsid w:val="00186D72"/>
    <w:rsid w:val="00186EA2"/>
    <w:rsid w:val="0018765B"/>
    <w:rsid w:val="00187752"/>
    <w:rsid w:val="00187831"/>
    <w:rsid w:val="001879F9"/>
    <w:rsid w:val="00187A09"/>
    <w:rsid w:val="00187ADB"/>
    <w:rsid w:val="00187B85"/>
    <w:rsid w:val="00190059"/>
    <w:rsid w:val="00190074"/>
    <w:rsid w:val="0019046A"/>
    <w:rsid w:val="00190682"/>
    <w:rsid w:val="001907E8"/>
    <w:rsid w:val="0019084D"/>
    <w:rsid w:val="00190CCE"/>
    <w:rsid w:val="00190CE6"/>
    <w:rsid w:val="00191026"/>
    <w:rsid w:val="0019120D"/>
    <w:rsid w:val="0019148A"/>
    <w:rsid w:val="001914C3"/>
    <w:rsid w:val="001917E8"/>
    <w:rsid w:val="00191A16"/>
    <w:rsid w:val="00191B5B"/>
    <w:rsid w:val="00191B74"/>
    <w:rsid w:val="00191C6D"/>
    <w:rsid w:val="00192117"/>
    <w:rsid w:val="001923A7"/>
    <w:rsid w:val="001923F7"/>
    <w:rsid w:val="001927BA"/>
    <w:rsid w:val="00192806"/>
    <w:rsid w:val="001928E0"/>
    <w:rsid w:val="001930E6"/>
    <w:rsid w:val="00193203"/>
    <w:rsid w:val="001934B3"/>
    <w:rsid w:val="00193555"/>
    <w:rsid w:val="00193856"/>
    <w:rsid w:val="0019387F"/>
    <w:rsid w:val="00193A27"/>
    <w:rsid w:val="00193D58"/>
    <w:rsid w:val="00193E1E"/>
    <w:rsid w:val="0019408E"/>
    <w:rsid w:val="0019412E"/>
    <w:rsid w:val="0019425E"/>
    <w:rsid w:val="001945D8"/>
    <w:rsid w:val="001948BD"/>
    <w:rsid w:val="00194BC8"/>
    <w:rsid w:val="00194DDA"/>
    <w:rsid w:val="00194E90"/>
    <w:rsid w:val="00194F95"/>
    <w:rsid w:val="0019509C"/>
    <w:rsid w:val="001957DE"/>
    <w:rsid w:val="00195A06"/>
    <w:rsid w:val="00195C77"/>
    <w:rsid w:val="00195DC4"/>
    <w:rsid w:val="00195E65"/>
    <w:rsid w:val="00196573"/>
    <w:rsid w:val="00196888"/>
    <w:rsid w:val="00196D6A"/>
    <w:rsid w:val="001970E6"/>
    <w:rsid w:val="001972DF"/>
    <w:rsid w:val="00197334"/>
    <w:rsid w:val="001973EA"/>
    <w:rsid w:val="00197578"/>
    <w:rsid w:val="0019788B"/>
    <w:rsid w:val="001978E5"/>
    <w:rsid w:val="00197A8E"/>
    <w:rsid w:val="00197BDE"/>
    <w:rsid w:val="001A0878"/>
    <w:rsid w:val="001A0A87"/>
    <w:rsid w:val="001A0D8C"/>
    <w:rsid w:val="001A0DF9"/>
    <w:rsid w:val="001A0F47"/>
    <w:rsid w:val="001A0FC4"/>
    <w:rsid w:val="001A0FED"/>
    <w:rsid w:val="001A118D"/>
    <w:rsid w:val="001A1216"/>
    <w:rsid w:val="001A145D"/>
    <w:rsid w:val="001A15A2"/>
    <w:rsid w:val="001A195F"/>
    <w:rsid w:val="001A197B"/>
    <w:rsid w:val="001A1A13"/>
    <w:rsid w:val="001A1F49"/>
    <w:rsid w:val="001A1FC6"/>
    <w:rsid w:val="001A20AC"/>
    <w:rsid w:val="001A20C3"/>
    <w:rsid w:val="001A20DE"/>
    <w:rsid w:val="001A20E1"/>
    <w:rsid w:val="001A216E"/>
    <w:rsid w:val="001A21D5"/>
    <w:rsid w:val="001A229C"/>
    <w:rsid w:val="001A23E8"/>
    <w:rsid w:val="001A2998"/>
    <w:rsid w:val="001A2BE7"/>
    <w:rsid w:val="001A2EA5"/>
    <w:rsid w:val="001A3001"/>
    <w:rsid w:val="001A3240"/>
    <w:rsid w:val="001A3266"/>
    <w:rsid w:val="001A338E"/>
    <w:rsid w:val="001A33E2"/>
    <w:rsid w:val="001A3525"/>
    <w:rsid w:val="001A36C6"/>
    <w:rsid w:val="001A387C"/>
    <w:rsid w:val="001A39B6"/>
    <w:rsid w:val="001A3C5E"/>
    <w:rsid w:val="001A3E2C"/>
    <w:rsid w:val="001A41B5"/>
    <w:rsid w:val="001A4349"/>
    <w:rsid w:val="001A436D"/>
    <w:rsid w:val="001A4495"/>
    <w:rsid w:val="001A4703"/>
    <w:rsid w:val="001A4769"/>
    <w:rsid w:val="001A4822"/>
    <w:rsid w:val="001A4B74"/>
    <w:rsid w:val="001A4BC4"/>
    <w:rsid w:val="001A4FF3"/>
    <w:rsid w:val="001A50A3"/>
    <w:rsid w:val="001A527E"/>
    <w:rsid w:val="001A5362"/>
    <w:rsid w:val="001A53D5"/>
    <w:rsid w:val="001A54AC"/>
    <w:rsid w:val="001A54C9"/>
    <w:rsid w:val="001A5505"/>
    <w:rsid w:val="001A5526"/>
    <w:rsid w:val="001A593A"/>
    <w:rsid w:val="001A5AB4"/>
    <w:rsid w:val="001A5D54"/>
    <w:rsid w:val="001A5E3F"/>
    <w:rsid w:val="001A61C1"/>
    <w:rsid w:val="001A6351"/>
    <w:rsid w:val="001A643C"/>
    <w:rsid w:val="001A64A6"/>
    <w:rsid w:val="001A68AD"/>
    <w:rsid w:val="001A6A3E"/>
    <w:rsid w:val="001A6A9F"/>
    <w:rsid w:val="001A6C57"/>
    <w:rsid w:val="001A6DE7"/>
    <w:rsid w:val="001A6EEB"/>
    <w:rsid w:val="001A7092"/>
    <w:rsid w:val="001A71AF"/>
    <w:rsid w:val="001A7387"/>
    <w:rsid w:val="001A7522"/>
    <w:rsid w:val="001A7840"/>
    <w:rsid w:val="001A78AF"/>
    <w:rsid w:val="001A7A6C"/>
    <w:rsid w:val="001A7ADE"/>
    <w:rsid w:val="001A7CAB"/>
    <w:rsid w:val="001B009C"/>
    <w:rsid w:val="001B0100"/>
    <w:rsid w:val="001B01F1"/>
    <w:rsid w:val="001B0415"/>
    <w:rsid w:val="001B0591"/>
    <w:rsid w:val="001B0834"/>
    <w:rsid w:val="001B089D"/>
    <w:rsid w:val="001B08EC"/>
    <w:rsid w:val="001B093B"/>
    <w:rsid w:val="001B0961"/>
    <w:rsid w:val="001B09F4"/>
    <w:rsid w:val="001B0ACD"/>
    <w:rsid w:val="001B1151"/>
    <w:rsid w:val="001B121F"/>
    <w:rsid w:val="001B167C"/>
    <w:rsid w:val="001B1690"/>
    <w:rsid w:val="001B176B"/>
    <w:rsid w:val="001B1B37"/>
    <w:rsid w:val="001B1B81"/>
    <w:rsid w:val="001B1CCD"/>
    <w:rsid w:val="001B2234"/>
    <w:rsid w:val="001B2525"/>
    <w:rsid w:val="001B25BE"/>
    <w:rsid w:val="001B2670"/>
    <w:rsid w:val="001B2ABC"/>
    <w:rsid w:val="001B31D4"/>
    <w:rsid w:val="001B349D"/>
    <w:rsid w:val="001B37C3"/>
    <w:rsid w:val="001B3964"/>
    <w:rsid w:val="001B39C2"/>
    <w:rsid w:val="001B3C5C"/>
    <w:rsid w:val="001B3CE8"/>
    <w:rsid w:val="001B3DAC"/>
    <w:rsid w:val="001B3EC2"/>
    <w:rsid w:val="001B40AE"/>
    <w:rsid w:val="001B4111"/>
    <w:rsid w:val="001B4218"/>
    <w:rsid w:val="001B42B6"/>
    <w:rsid w:val="001B469A"/>
    <w:rsid w:val="001B4718"/>
    <w:rsid w:val="001B49C2"/>
    <w:rsid w:val="001B4A0F"/>
    <w:rsid w:val="001B4BE5"/>
    <w:rsid w:val="001B4C0B"/>
    <w:rsid w:val="001B4C34"/>
    <w:rsid w:val="001B4D38"/>
    <w:rsid w:val="001B4D65"/>
    <w:rsid w:val="001B4D76"/>
    <w:rsid w:val="001B4E95"/>
    <w:rsid w:val="001B5278"/>
    <w:rsid w:val="001B5365"/>
    <w:rsid w:val="001B538F"/>
    <w:rsid w:val="001B5461"/>
    <w:rsid w:val="001B5581"/>
    <w:rsid w:val="001B56FF"/>
    <w:rsid w:val="001B57B7"/>
    <w:rsid w:val="001B585D"/>
    <w:rsid w:val="001B5963"/>
    <w:rsid w:val="001B5AF4"/>
    <w:rsid w:val="001B5BF3"/>
    <w:rsid w:val="001B5EB8"/>
    <w:rsid w:val="001B624E"/>
    <w:rsid w:val="001B62D8"/>
    <w:rsid w:val="001B62EE"/>
    <w:rsid w:val="001B646F"/>
    <w:rsid w:val="001B6535"/>
    <w:rsid w:val="001B65BF"/>
    <w:rsid w:val="001B684C"/>
    <w:rsid w:val="001B6948"/>
    <w:rsid w:val="001B6B8B"/>
    <w:rsid w:val="001B6C60"/>
    <w:rsid w:val="001B6C72"/>
    <w:rsid w:val="001B727F"/>
    <w:rsid w:val="001B7620"/>
    <w:rsid w:val="001B777B"/>
    <w:rsid w:val="001B785F"/>
    <w:rsid w:val="001B78F7"/>
    <w:rsid w:val="001B79D1"/>
    <w:rsid w:val="001B7AD4"/>
    <w:rsid w:val="001B7BAE"/>
    <w:rsid w:val="001B7C06"/>
    <w:rsid w:val="001B7C8E"/>
    <w:rsid w:val="001B7D31"/>
    <w:rsid w:val="001C01DB"/>
    <w:rsid w:val="001C052B"/>
    <w:rsid w:val="001C08A9"/>
    <w:rsid w:val="001C0A21"/>
    <w:rsid w:val="001C0BEF"/>
    <w:rsid w:val="001C0D5C"/>
    <w:rsid w:val="001C0FCD"/>
    <w:rsid w:val="001C1119"/>
    <w:rsid w:val="001C115E"/>
    <w:rsid w:val="001C122D"/>
    <w:rsid w:val="001C14C6"/>
    <w:rsid w:val="001C15B8"/>
    <w:rsid w:val="001C1888"/>
    <w:rsid w:val="001C198F"/>
    <w:rsid w:val="001C1D2A"/>
    <w:rsid w:val="001C1DC5"/>
    <w:rsid w:val="001C1E19"/>
    <w:rsid w:val="001C219D"/>
    <w:rsid w:val="001C22C7"/>
    <w:rsid w:val="001C230F"/>
    <w:rsid w:val="001C2B58"/>
    <w:rsid w:val="001C2D2D"/>
    <w:rsid w:val="001C2F84"/>
    <w:rsid w:val="001C328C"/>
    <w:rsid w:val="001C35CE"/>
    <w:rsid w:val="001C3890"/>
    <w:rsid w:val="001C3A15"/>
    <w:rsid w:val="001C3D9E"/>
    <w:rsid w:val="001C3DA5"/>
    <w:rsid w:val="001C3FE0"/>
    <w:rsid w:val="001C4125"/>
    <w:rsid w:val="001C4145"/>
    <w:rsid w:val="001C42D6"/>
    <w:rsid w:val="001C4416"/>
    <w:rsid w:val="001C46F0"/>
    <w:rsid w:val="001C4850"/>
    <w:rsid w:val="001C48C3"/>
    <w:rsid w:val="001C4A0D"/>
    <w:rsid w:val="001C4C67"/>
    <w:rsid w:val="001C4F6B"/>
    <w:rsid w:val="001C4F9E"/>
    <w:rsid w:val="001C5006"/>
    <w:rsid w:val="001C5071"/>
    <w:rsid w:val="001C50B7"/>
    <w:rsid w:val="001C52C0"/>
    <w:rsid w:val="001C5499"/>
    <w:rsid w:val="001C5668"/>
    <w:rsid w:val="001C5A7E"/>
    <w:rsid w:val="001C5AF0"/>
    <w:rsid w:val="001C5C07"/>
    <w:rsid w:val="001C5D48"/>
    <w:rsid w:val="001C5D9C"/>
    <w:rsid w:val="001C5DEB"/>
    <w:rsid w:val="001C5E0F"/>
    <w:rsid w:val="001C5E35"/>
    <w:rsid w:val="001C5F6B"/>
    <w:rsid w:val="001C5FA6"/>
    <w:rsid w:val="001C6090"/>
    <w:rsid w:val="001C6174"/>
    <w:rsid w:val="001C62BF"/>
    <w:rsid w:val="001C63DE"/>
    <w:rsid w:val="001C6771"/>
    <w:rsid w:val="001C68D7"/>
    <w:rsid w:val="001C6999"/>
    <w:rsid w:val="001C69CF"/>
    <w:rsid w:val="001C6D3B"/>
    <w:rsid w:val="001C6DEE"/>
    <w:rsid w:val="001C6F70"/>
    <w:rsid w:val="001C7000"/>
    <w:rsid w:val="001C712F"/>
    <w:rsid w:val="001C7252"/>
    <w:rsid w:val="001C72D3"/>
    <w:rsid w:val="001C742A"/>
    <w:rsid w:val="001C754C"/>
    <w:rsid w:val="001C7679"/>
    <w:rsid w:val="001C76B8"/>
    <w:rsid w:val="001C799F"/>
    <w:rsid w:val="001C7BA2"/>
    <w:rsid w:val="001C7BAE"/>
    <w:rsid w:val="001C7CAB"/>
    <w:rsid w:val="001C7D98"/>
    <w:rsid w:val="001C7DE6"/>
    <w:rsid w:val="001D018D"/>
    <w:rsid w:val="001D019C"/>
    <w:rsid w:val="001D020C"/>
    <w:rsid w:val="001D03DA"/>
    <w:rsid w:val="001D0479"/>
    <w:rsid w:val="001D054A"/>
    <w:rsid w:val="001D05F9"/>
    <w:rsid w:val="001D06F0"/>
    <w:rsid w:val="001D07A2"/>
    <w:rsid w:val="001D095B"/>
    <w:rsid w:val="001D0AA9"/>
    <w:rsid w:val="001D0AC6"/>
    <w:rsid w:val="001D0B5E"/>
    <w:rsid w:val="001D0E27"/>
    <w:rsid w:val="001D0EAF"/>
    <w:rsid w:val="001D0EC7"/>
    <w:rsid w:val="001D0FAB"/>
    <w:rsid w:val="001D1251"/>
    <w:rsid w:val="001D14B4"/>
    <w:rsid w:val="001D15DA"/>
    <w:rsid w:val="001D18BD"/>
    <w:rsid w:val="001D190E"/>
    <w:rsid w:val="001D1A2A"/>
    <w:rsid w:val="001D1A2B"/>
    <w:rsid w:val="001D1A71"/>
    <w:rsid w:val="001D1FC6"/>
    <w:rsid w:val="001D1FED"/>
    <w:rsid w:val="001D24F7"/>
    <w:rsid w:val="001D26C6"/>
    <w:rsid w:val="001D27B2"/>
    <w:rsid w:val="001D2996"/>
    <w:rsid w:val="001D2D53"/>
    <w:rsid w:val="001D2E7A"/>
    <w:rsid w:val="001D2F40"/>
    <w:rsid w:val="001D3359"/>
    <w:rsid w:val="001D3446"/>
    <w:rsid w:val="001D3697"/>
    <w:rsid w:val="001D3944"/>
    <w:rsid w:val="001D3A62"/>
    <w:rsid w:val="001D4000"/>
    <w:rsid w:val="001D40D4"/>
    <w:rsid w:val="001D411F"/>
    <w:rsid w:val="001D42C6"/>
    <w:rsid w:val="001D433F"/>
    <w:rsid w:val="001D4451"/>
    <w:rsid w:val="001D44D0"/>
    <w:rsid w:val="001D47B4"/>
    <w:rsid w:val="001D47E3"/>
    <w:rsid w:val="001D495E"/>
    <w:rsid w:val="001D49CF"/>
    <w:rsid w:val="001D4C7C"/>
    <w:rsid w:val="001D4D1E"/>
    <w:rsid w:val="001D4DFD"/>
    <w:rsid w:val="001D4E32"/>
    <w:rsid w:val="001D4F02"/>
    <w:rsid w:val="001D5100"/>
    <w:rsid w:val="001D52B0"/>
    <w:rsid w:val="001D5436"/>
    <w:rsid w:val="001D54DE"/>
    <w:rsid w:val="001D550E"/>
    <w:rsid w:val="001D551A"/>
    <w:rsid w:val="001D553F"/>
    <w:rsid w:val="001D5568"/>
    <w:rsid w:val="001D5667"/>
    <w:rsid w:val="001D58EC"/>
    <w:rsid w:val="001D59BD"/>
    <w:rsid w:val="001D5AA2"/>
    <w:rsid w:val="001D5DF4"/>
    <w:rsid w:val="001D5EFC"/>
    <w:rsid w:val="001D62E6"/>
    <w:rsid w:val="001D6407"/>
    <w:rsid w:val="001D6575"/>
    <w:rsid w:val="001D66AC"/>
    <w:rsid w:val="001D6805"/>
    <w:rsid w:val="001D6934"/>
    <w:rsid w:val="001D699E"/>
    <w:rsid w:val="001D6A76"/>
    <w:rsid w:val="001D6B46"/>
    <w:rsid w:val="001D6B60"/>
    <w:rsid w:val="001D6E7F"/>
    <w:rsid w:val="001D7098"/>
    <w:rsid w:val="001D71C0"/>
    <w:rsid w:val="001D74E9"/>
    <w:rsid w:val="001D753A"/>
    <w:rsid w:val="001D755E"/>
    <w:rsid w:val="001D76C8"/>
    <w:rsid w:val="001D7779"/>
    <w:rsid w:val="001D77F3"/>
    <w:rsid w:val="001D791E"/>
    <w:rsid w:val="001D7A4B"/>
    <w:rsid w:val="001D7B8A"/>
    <w:rsid w:val="001E0750"/>
    <w:rsid w:val="001E0ADB"/>
    <w:rsid w:val="001E0BF1"/>
    <w:rsid w:val="001E0E79"/>
    <w:rsid w:val="001E0E7F"/>
    <w:rsid w:val="001E0ECE"/>
    <w:rsid w:val="001E115F"/>
    <w:rsid w:val="001E11EE"/>
    <w:rsid w:val="001E12D8"/>
    <w:rsid w:val="001E132F"/>
    <w:rsid w:val="001E1739"/>
    <w:rsid w:val="001E199A"/>
    <w:rsid w:val="001E1A24"/>
    <w:rsid w:val="001E1C26"/>
    <w:rsid w:val="001E1D0B"/>
    <w:rsid w:val="001E1D48"/>
    <w:rsid w:val="001E1DE6"/>
    <w:rsid w:val="001E1E9E"/>
    <w:rsid w:val="001E1FE9"/>
    <w:rsid w:val="001E2045"/>
    <w:rsid w:val="001E2196"/>
    <w:rsid w:val="001E2408"/>
    <w:rsid w:val="001E240A"/>
    <w:rsid w:val="001E2438"/>
    <w:rsid w:val="001E3095"/>
    <w:rsid w:val="001E331C"/>
    <w:rsid w:val="001E3947"/>
    <w:rsid w:val="001E396C"/>
    <w:rsid w:val="001E3B66"/>
    <w:rsid w:val="001E3D58"/>
    <w:rsid w:val="001E3F60"/>
    <w:rsid w:val="001E3FAB"/>
    <w:rsid w:val="001E44EB"/>
    <w:rsid w:val="001E44F1"/>
    <w:rsid w:val="001E4534"/>
    <w:rsid w:val="001E4614"/>
    <w:rsid w:val="001E47A3"/>
    <w:rsid w:val="001E4A14"/>
    <w:rsid w:val="001E4BDE"/>
    <w:rsid w:val="001E4FA1"/>
    <w:rsid w:val="001E5079"/>
    <w:rsid w:val="001E50D6"/>
    <w:rsid w:val="001E5355"/>
    <w:rsid w:val="001E5481"/>
    <w:rsid w:val="001E56D1"/>
    <w:rsid w:val="001E5720"/>
    <w:rsid w:val="001E5745"/>
    <w:rsid w:val="001E58A7"/>
    <w:rsid w:val="001E5D1A"/>
    <w:rsid w:val="001E5E31"/>
    <w:rsid w:val="001E5FC7"/>
    <w:rsid w:val="001E60DD"/>
    <w:rsid w:val="001E60E1"/>
    <w:rsid w:val="001E624F"/>
    <w:rsid w:val="001E62D2"/>
    <w:rsid w:val="001E639F"/>
    <w:rsid w:val="001E66D3"/>
    <w:rsid w:val="001E6912"/>
    <w:rsid w:val="001E69AF"/>
    <w:rsid w:val="001E69B5"/>
    <w:rsid w:val="001E6B17"/>
    <w:rsid w:val="001E6C34"/>
    <w:rsid w:val="001E6E3B"/>
    <w:rsid w:val="001E6F68"/>
    <w:rsid w:val="001E6F78"/>
    <w:rsid w:val="001E6FC5"/>
    <w:rsid w:val="001E71A3"/>
    <w:rsid w:val="001E7282"/>
    <w:rsid w:val="001E72A4"/>
    <w:rsid w:val="001E7316"/>
    <w:rsid w:val="001E736D"/>
    <w:rsid w:val="001E7474"/>
    <w:rsid w:val="001E7857"/>
    <w:rsid w:val="001E78D5"/>
    <w:rsid w:val="001E792A"/>
    <w:rsid w:val="001E7C18"/>
    <w:rsid w:val="001E7D5B"/>
    <w:rsid w:val="001E7D99"/>
    <w:rsid w:val="001E7EA1"/>
    <w:rsid w:val="001E7F41"/>
    <w:rsid w:val="001F026F"/>
    <w:rsid w:val="001F07BB"/>
    <w:rsid w:val="001F08A9"/>
    <w:rsid w:val="001F0B63"/>
    <w:rsid w:val="001F0DCD"/>
    <w:rsid w:val="001F0E51"/>
    <w:rsid w:val="001F0E9D"/>
    <w:rsid w:val="001F0F22"/>
    <w:rsid w:val="001F124A"/>
    <w:rsid w:val="001F1366"/>
    <w:rsid w:val="001F16A2"/>
    <w:rsid w:val="001F16CE"/>
    <w:rsid w:val="001F16DF"/>
    <w:rsid w:val="001F1E79"/>
    <w:rsid w:val="001F219B"/>
    <w:rsid w:val="001F22C6"/>
    <w:rsid w:val="001F22DB"/>
    <w:rsid w:val="001F2643"/>
    <w:rsid w:val="001F2769"/>
    <w:rsid w:val="001F2CF7"/>
    <w:rsid w:val="001F2F51"/>
    <w:rsid w:val="001F3146"/>
    <w:rsid w:val="001F3238"/>
    <w:rsid w:val="001F3254"/>
    <w:rsid w:val="001F359A"/>
    <w:rsid w:val="001F376C"/>
    <w:rsid w:val="001F391B"/>
    <w:rsid w:val="001F3B9D"/>
    <w:rsid w:val="001F3D80"/>
    <w:rsid w:val="001F3E78"/>
    <w:rsid w:val="001F3E98"/>
    <w:rsid w:val="001F3EF7"/>
    <w:rsid w:val="001F3F65"/>
    <w:rsid w:val="001F4091"/>
    <w:rsid w:val="001F4426"/>
    <w:rsid w:val="001F44B2"/>
    <w:rsid w:val="001F460E"/>
    <w:rsid w:val="001F4612"/>
    <w:rsid w:val="001F474C"/>
    <w:rsid w:val="001F49B4"/>
    <w:rsid w:val="001F4A0A"/>
    <w:rsid w:val="001F4B88"/>
    <w:rsid w:val="001F4C36"/>
    <w:rsid w:val="001F4FA5"/>
    <w:rsid w:val="001F5053"/>
    <w:rsid w:val="001F5254"/>
    <w:rsid w:val="001F5282"/>
    <w:rsid w:val="001F5366"/>
    <w:rsid w:val="001F55C0"/>
    <w:rsid w:val="001F56CB"/>
    <w:rsid w:val="001F59DA"/>
    <w:rsid w:val="001F5AD2"/>
    <w:rsid w:val="001F5CD2"/>
    <w:rsid w:val="001F5D2E"/>
    <w:rsid w:val="001F5EB8"/>
    <w:rsid w:val="001F5F9B"/>
    <w:rsid w:val="001F60B5"/>
    <w:rsid w:val="001F60F7"/>
    <w:rsid w:val="001F6148"/>
    <w:rsid w:val="001F6300"/>
    <w:rsid w:val="001F63EA"/>
    <w:rsid w:val="001F644D"/>
    <w:rsid w:val="001F648F"/>
    <w:rsid w:val="001F68EE"/>
    <w:rsid w:val="001F69E2"/>
    <w:rsid w:val="001F6F64"/>
    <w:rsid w:val="001F72CD"/>
    <w:rsid w:val="001F735E"/>
    <w:rsid w:val="001F74F6"/>
    <w:rsid w:val="001F75DD"/>
    <w:rsid w:val="001F75EC"/>
    <w:rsid w:val="001F762E"/>
    <w:rsid w:val="001F7AD9"/>
    <w:rsid w:val="001F7E86"/>
    <w:rsid w:val="002003C8"/>
    <w:rsid w:val="00200608"/>
    <w:rsid w:val="0020066B"/>
    <w:rsid w:val="002006D6"/>
    <w:rsid w:val="00200928"/>
    <w:rsid w:val="00200C25"/>
    <w:rsid w:val="00200FE1"/>
    <w:rsid w:val="002010DE"/>
    <w:rsid w:val="002011EF"/>
    <w:rsid w:val="002013D5"/>
    <w:rsid w:val="00201531"/>
    <w:rsid w:val="002017D3"/>
    <w:rsid w:val="00201826"/>
    <w:rsid w:val="00201937"/>
    <w:rsid w:val="00201AEF"/>
    <w:rsid w:val="00201E74"/>
    <w:rsid w:val="0020205C"/>
    <w:rsid w:val="002020BA"/>
    <w:rsid w:val="002020C6"/>
    <w:rsid w:val="002022BE"/>
    <w:rsid w:val="00202436"/>
    <w:rsid w:val="002024AB"/>
    <w:rsid w:val="00202636"/>
    <w:rsid w:val="0020293A"/>
    <w:rsid w:val="00202AEF"/>
    <w:rsid w:val="00202AF4"/>
    <w:rsid w:val="00202B6B"/>
    <w:rsid w:val="00202E0D"/>
    <w:rsid w:val="00203190"/>
    <w:rsid w:val="0020319C"/>
    <w:rsid w:val="00203283"/>
    <w:rsid w:val="002032CD"/>
    <w:rsid w:val="002037E7"/>
    <w:rsid w:val="00203876"/>
    <w:rsid w:val="00203896"/>
    <w:rsid w:val="00203979"/>
    <w:rsid w:val="002039AE"/>
    <w:rsid w:val="00203AFB"/>
    <w:rsid w:val="00203C93"/>
    <w:rsid w:val="00203FB4"/>
    <w:rsid w:val="00204415"/>
    <w:rsid w:val="002045B7"/>
    <w:rsid w:val="00204623"/>
    <w:rsid w:val="00204704"/>
    <w:rsid w:val="00204880"/>
    <w:rsid w:val="0020491B"/>
    <w:rsid w:val="00204A65"/>
    <w:rsid w:val="00204ABF"/>
    <w:rsid w:val="00204B68"/>
    <w:rsid w:val="00204C22"/>
    <w:rsid w:val="00204C46"/>
    <w:rsid w:val="00204C7A"/>
    <w:rsid w:val="00204CB1"/>
    <w:rsid w:val="00204D31"/>
    <w:rsid w:val="00204F33"/>
    <w:rsid w:val="0020500A"/>
    <w:rsid w:val="002058C1"/>
    <w:rsid w:val="002059F4"/>
    <w:rsid w:val="00205C22"/>
    <w:rsid w:val="00205C98"/>
    <w:rsid w:val="00205DEB"/>
    <w:rsid w:val="00205EFD"/>
    <w:rsid w:val="00205FA8"/>
    <w:rsid w:val="00206027"/>
    <w:rsid w:val="00206367"/>
    <w:rsid w:val="00206660"/>
    <w:rsid w:val="00206944"/>
    <w:rsid w:val="002069F9"/>
    <w:rsid w:val="00206DB6"/>
    <w:rsid w:val="00206E11"/>
    <w:rsid w:val="002070F4"/>
    <w:rsid w:val="002073DB"/>
    <w:rsid w:val="0020761C"/>
    <w:rsid w:val="002076BE"/>
    <w:rsid w:val="00207721"/>
    <w:rsid w:val="00207930"/>
    <w:rsid w:val="00207B89"/>
    <w:rsid w:val="00207C02"/>
    <w:rsid w:val="00207C39"/>
    <w:rsid w:val="00207DE2"/>
    <w:rsid w:val="0021002E"/>
    <w:rsid w:val="00210942"/>
    <w:rsid w:val="00210A3E"/>
    <w:rsid w:val="00210C9D"/>
    <w:rsid w:val="00210CC6"/>
    <w:rsid w:val="0021102A"/>
    <w:rsid w:val="0021126F"/>
    <w:rsid w:val="002114AB"/>
    <w:rsid w:val="0021152E"/>
    <w:rsid w:val="0021167C"/>
    <w:rsid w:val="00211D70"/>
    <w:rsid w:val="00211F73"/>
    <w:rsid w:val="00211FEB"/>
    <w:rsid w:val="00212398"/>
    <w:rsid w:val="00212528"/>
    <w:rsid w:val="0021254F"/>
    <w:rsid w:val="002128A8"/>
    <w:rsid w:val="002128FD"/>
    <w:rsid w:val="00212AC4"/>
    <w:rsid w:val="00212E2D"/>
    <w:rsid w:val="00213098"/>
    <w:rsid w:val="002135AB"/>
    <w:rsid w:val="00213608"/>
    <w:rsid w:val="00213844"/>
    <w:rsid w:val="00213A4A"/>
    <w:rsid w:val="00213C58"/>
    <w:rsid w:val="00213CF9"/>
    <w:rsid w:val="00213DFB"/>
    <w:rsid w:val="00214023"/>
    <w:rsid w:val="002141C6"/>
    <w:rsid w:val="002143B3"/>
    <w:rsid w:val="002147FF"/>
    <w:rsid w:val="002149BB"/>
    <w:rsid w:val="00214BE3"/>
    <w:rsid w:val="00214E2B"/>
    <w:rsid w:val="00214EA0"/>
    <w:rsid w:val="00214F03"/>
    <w:rsid w:val="002150CC"/>
    <w:rsid w:val="0021536D"/>
    <w:rsid w:val="002153A8"/>
    <w:rsid w:val="002153F3"/>
    <w:rsid w:val="0021554B"/>
    <w:rsid w:val="00215620"/>
    <w:rsid w:val="00215635"/>
    <w:rsid w:val="00215ADD"/>
    <w:rsid w:val="00215C92"/>
    <w:rsid w:val="00215CF6"/>
    <w:rsid w:val="00215EEA"/>
    <w:rsid w:val="00215FA1"/>
    <w:rsid w:val="0021610F"/>
    <w:rsid w:val="00216140"/>
    <w:rsid w:val="00216177"/>
    <w:rsid w:val="00216270"/>
    <w:rsid w:val="002164F1"/>
    <w:rsid w:val="00216875"/>
    <w:rsid w:val="00216ABB"/>
    <w:rsid w:val="00216CEE"/>
    <w:rsid w:val="00216D03"/>
    <w:rsid w:val="00216EF7"/>
    <w:rsid w:val="00217347"/>
    <w:rsid w:val="00217549"/>
    <w:rsid w:val="00217695"/>
    <w:rsid w:val="00217873"/>
    <w:rsid w:val="00217BAC"/>
    <w:rsid w:val="00217BD1"/>
    <w:rsid w:val="00217BF9"/>
    <w:rsid w:val="00217C2D"/>
    <w:rsid w:val="00217DA2"/>
    <w:rsid w:val="00217EC1"/>
    <w:rsid w:val="00217F17"/>
    <w:rsid w:val="00217FAA"/>
    <w:rsid w:val="002201C3"/>
    <w:rsid w:val="00220288"/>
    <w:rsid w:val="002204EA"/>
    <w:rsid w:val="00220568"/>
    <w:rsid w:val="0022086B"/>
    <w:rsid w:val="002208D1"/>
    <w:rsid w:val="002208E7"/>
    <w:rsid w:val="002209B9"/>
    <w:rsid w:val="002209F0"/>
    <w:rsid w:val="00220D54"/>
    <w:rsid w:val="00220FB4"/>
    <w:rsid w:val="00220FE0"/>
    <w:rsid w:val="00220FE2"/>
    <w:rsid w:val="00221096"/>
    <w:rsid w:val="0022154E"/>
    <w:rsid w:val="00221647"/>
    <w:rsid w:val="002217E7"/>
    <w:rsid w:val="00221AC3"/>
    <w:rsid w:val="00221CD5"/>
    <w:rsid w:val="00221D77"/>
    <w:rsid w:val="00221EFD"/>
    <w:rsid w:val="00222038"/>
    <w:rsid w:val="00222138"/>
    <w:rsid w:val="002223F8"/>
    <w:rsid w:val="00222412"/>
    <w:rsid w:val="00222970"/>
    <w:rsid w:val="002229D1"/>
    <w:rsid w:val="00222AD1"/>
    <w:rsid w:val="00222C5E"/>
    <w:rsid w:val="00222E59"/>
    <w:rsid w:val="00222EDA"/>
    <w:rsid w:val="002231B0"/>
    <w:rsid w:val="00223327"/>
    <w:rsid w:val="002236E8"/>
    <w:rsid w:val="00223BBE"/>
    <w:rsid w:val="00223BD3"/>
    <w:rsid w:val="00223CBF"/>
    <w:rsid w:val="00223D37"/>
    <w:rsid w:val="00223D83"/>
    <w:rsid w:val="00223DB1"/>
    <w:rsid w:val="00223E8E"/>
    <w:rsid w:val="002241E5"/>
    <w:rsid w:val="0022473C"/>
    <w:rsid w:val="002247A5"/>
    <w:rsid w:val="00224819"/>
    <w:rsid w:val="00224846"/>
    <w:rsid w:val="002248CB"/>
    <w:rsid w:val="00224949"/>
    <w:rsid w:val="00224A14"/>
    <w:rsid w:val="00224BE9"/>
    <w:rsid w:val="00224D6F"/>
    <w:rsid w:val="002251AD"/>
    <w:rsid w:val="002254AC"/>
    <w:rsid w:val="00225590"/>
    <w:rsid w:val="00225FB4"/>
    <w:rsid w:val="002263E5"/>
    <w:rsid w:val="002263F3"/>
    <w:rsid w:val="00226484"/>
    <w:rsid w:val="00226539"/>
    <w:rsid w:val="00226AE0"/>
    <w:rsid w:val="00226EB7"/>
    <w:rsid w:val="00226F45"/>
    <w:rsid w:val="00227001"/>
    <w:rsid w:val="00227105"/>
    <w:rsid w:val="0022723A"/>
    <w:rsid w:val="00227245"/>
    <w:rsid w:val="00227469"/>
    <w:rsid w:val="00227531"/>
    <w:rsid w:val="00227587"/>
    <w:rsid w:val="002277C2"/>
    <w:rsid w:val="0022782A"/>
    <w:rsid w:val="002278A7"/>
    <w:rsid w:val="00227992"/>
    <w:rsid w:val="00230011"/>
    <w:rsid w:val="002301BF"/>
    <w:rsid w:val="0023023C"/>
    <w:rsid w:val="00230360"/>
    <w:rsid w:val="0023050C"/>
    <w:rsid w:val="002305BA"/>
    <w:rsid w:val="0023065E"/>
    <w:rsid w:val="00230688"/>
    <w:rsid w:val="0023069E"/>
    <w:rsid w:val="00230939"/>
    <w:rsid w:val="00230965"/>
    <w:rsid w:val="00230976"/>
    <w:rsid w:val="00230BC6"/>
    <w:rsid w:val="00230E2C"/>
    <w:rsid w:val="00230E61"/>
    <w:rsid w:val="00230FBB"/>
    <w:rsid w:val="00231163"/>
    <w:rsid w:val="002312C2"/>
    <w:rsid w:val="0023147F"/>
    <w:rsid w:val="002314DF"/>
    <w:rsid w:val="0023161A"/>
    <w:rsid w:val="0023167E"/>
    <w:rsid w:val="00231796"/>
    <w:rsid w:val="002318EB"/>
    <w:rsid w:val="002319B1"/>
    <w:rsid w:val="00231CEB"/>
    <w:rsid w:val="00231EB1"/>
    <w:rsid w:val="00231F44"/>
    <w:rsid w:val="00231FA7"/>
    <w:rsid w:val="00232027"/>
    <w:rsid w:val="00232042"/>
    <w:rsid w:val="002320A3"/>
    <w:rsid w:val="00232280"/>
    <w:rsid w:val="0023243D"/>
    <w:rsid w:val="00232A87"/>
    <w:rsid w:val="00232B3A"/>
    <w:rsid w:val="00232D27"/>
    <w:rsid w:val="00232DA5"/>
    <w:rsid w:val="00233263"/>
    <w:rsid w:val="00233417"/>
    <w:rsid w:val="002336BF"/>
    <w:rsid w:val="0023378C"/>
    <w:rsid w:val="00233811"/>
    <w:rsid w:val="0023381B"/>
    <w:rsid w:val="0023396A"/>
    <w:rsid w:val="00233BE7"/>
    <w:rsid w:val="00233D34"/>
    <w:rsid w:val="00233E89"/>
    <w:rsid w:val="00233E9F"/>
    <w:rsid w:val="00234233"/>
    <w:rsid w:val="002342C3"/>
    <w:rsid w:val="00234363"/>
    <w:rsid w:val="002343CE"/>
    <w:rsid w:val="002344BD"/>
    <w:rsid w:val="002344D6"/>
    <w:rsid w:val="002345B4"/>
    <w:rsid w:val="00234634"/>
    <w:rsid w:val="0023482F"/>
    <w:rsid w:val="002349A4"/>
    <w:rsid w:val="00234C54"/>
    <w:rsid w:val="00234CF0"/>
    <w:rsid w:val="00234E17"/>
    <w:rsid w:val="00235277"/>
    <w:rsid w:val="002352C5"/>
    <w:rsid w:val="002352E1"/>
    <w:rsid w:val="00235622"/>
    <w:rsid w:val="002356D2"/>
    <w:rsid w:val="002358AB"/>
    <w:rsid w:val="002359B4"/>
    <w:rsid w:val="00235AB1"/>
    <w:rsid w:val="00235FE6"/>
    <w:rsid w:val="0023605D"/>
    <w:rsid w:val="00236314"/>
    <w:rsid w:val="0023636C"/>
    <w:rsid w:val="00236429"/>
    <w:rsid w:val="00236621"/>
    <w:rsid w:val="002366D2"/>
    <w:rsid w:val="00236834"/>
    <w:rsid w:val="00236854"/>
    <w:rsid w:val="00236B1C"/>
    <w:rsid w:val="002370A8"/>
    <w:rsid w:val="002372AB"/>
    <w:rsid w:val="0023742E"/>
    <w:rsid w:val="002377E3"/>
    <w:rsid w:val="00237CA3"/>
    <w:rsid w:val="002400CA"/>
    <w:rsid w:val="00240538"/>
    <w:rsid w:val="002407D0"/>
    <w:rsid w:val="0024082F"/>
    <w:rsid w:val="00240AE6"/>
    <w:rsid w:val="00240CF4"/>
    <w:rsid w:val="00240D9A"/>
    <w:rsid w:val="00240E9F"/>
    <w:rsid w:val="0024101E"/>
    <w:rsid w:val="0024140C"/>
    <w:rsid w:val="0024161B"/>
    <w:rsid w:val="0024180D"/>
    <w:rsid w:val="00241B82"/>
    <w:rsid w:val="00241E2A"/>
    <w:rsid w:val="00242084"/>
    <w:rsid w:val="002420D2"/>
    <w:rsid w:val="0024265E"/>
    <w:rsid w:val="002426A3"/>
    <w:rsid w:val="002427AF"/>
    <w:rsid w:val="002427FE"/>
    <w:rsid w:val="002428EE"/>
    <w:rsid w:val="00242A93"/>
    <w:rsid w:val="00242C8B"/>
    <w:rsid w:val="00242FB4"/>
    <w:rsid w:val="0024309F"/>
    <w:rsid w:val="002430A8"/>
    <w:rsid w:val="0024321E"/>
    <w:rsid w:val="00243351"/>
    <w:rsid w:val="002439A0"/>
    <w:rsid w:val="00243B60"/>
    <w:rsid w:val="00243D3D"/>
    <w:rsid w:val="00243E56"/>
    <w:rsid w:val="00243FB1"/>
    <w:rsid w:val="00244171"/>
    <w:rsid w:val="00244199"/>
    <w:rsid w:val="002441F9"/>
    <w:rsid w:val="002444F4"/>
    <w:rsid w:val="002446EA"/>
    <w:rsid w:val="002447E0"/>
    <w:rsid w:val="00244A6B"/>
    <w:rsid w:val="00244BCE"/>
    <w:rsid w:val="00244C18"/>
    <w:rsid w:val="00244C1B"/>
    <w:rsid w:val="00244C69"/>
    <w:rsid w:val="00244C7C"/>
    <w:rsid w:val="00244D12"/>
    <w:rsid w:val="00244D56"/>
    <w:rsid w:val="00244DB9"/>
    <w:rsid w:val="00245540"/>
    <w:rsid w:val="0024597C"/>
    <w:rsid w:val="002459DB"/>
    <w:rsid w:val="002459E0"/>
    <w:rsid w:val="00245BF3"/>
    <w:rsid w:val="00245C87"/>
    <w:rsid w:val="00245E6A"/>
    <w:rsid w:val="00246044"/>
    <w:rsid w:val="0024622C"/>
    <w:rsid w:val="0024635E"/>
    <w:rsid w:val="00246922"/>
    <w:rsid w:val="00246991"/>
    <w:rsid w:val="00246C39"/>
    <w:rsid w:val="002470B6"/>
    <w:rsid w:val="00247467"/>
    <w:rsid w:val="002476A2"/>
    <w:rsid w:val="002477AD"/>
    <w:rsid w:val="00247D1E"/>
    <w:rsid w:val="00247E80"/>
    <w:rsid w:val="0025002E"/>
    <w:rsid w:val="002500FE"/>
    <w:rsid w:val="00250107"/>
    <w:rsid w:val="0025059D"/>
    <w:rsid w:val="0025080E"/>
    <w:rsid w:val="00250983"/>
    <w:rsid w:val="00250AC7"/>
    <w:rsid w:val="00250CBE"/>
    <w:rsid w:val="00250D25"/>
    <w:rsid w:val="0025105A"/>
    <w:rsid w:val="00251101"/>
    <w:rsid w:val="00251121"/>
    <w:rsid w:val="00251211"/>
    <w:rsid w:val="00251463"/>
    <w:rsid w:val="00251696"/>
    <w:rsid w:val="00251755"/>
    <w:rsid w:val="00251888"/>
    <w:rsid w:val="002518B1"/>
    <w:rsid w:val="002519C2"/>
    <w:rsid w:val="00251A71"/>
    <w:rsid w:val="00251C15"/>
    <w:rsid w:val="00251EDF"/>
    <w:rsid w:val="002522C5"/>
    <w:rsid w:val="00252322"/>
    <w:rsid w:val="002523E7"/>
    <w:rsid w:val="00252431"/>
    <w:rsid w:val="00252580"/>
    <w:rsid w:val="002527BB"/>
    <w:rsid w:val="00252CE8"/>
    <w:rsid w:val="00252D30"/>
    <w:rsid w:val="0025333E"/>
    <w:rsid w:val="002535E2"/>
    <w:rsid w:val="00253611"/>
    <w:rsid w:val="002536A6"/>
    <w:rsid w:val="002536DB"/>
    <w:rsid w:val="00253704"/>
    <w:rsid w:val="0025376D"/>
    <w:rsid w:val="00253849"/>
    <w:rsid w:val="00253AD8"/>
    <w:rsid w:val="00253AFB"/>
    <w:rsid w:val="00253B76"/>
    <w:rsid w:val="00253D2D"/>
    <w:rsid w:val="00253D4C"/>
    <w:rsid w:val="00253FAE"/>
    <w:rsid w:val="002540E5"/>
    <w:rsid w:val="002544A3"/>
    <w:rsid w:val="002547AB"/>
    <w:rsid w:val="002547BF"/>
    <w:rsid w:val="00254A74"/>
    <w:rsid w:val="00255007"/>
    <w:rsid w:val="0025576E"/>
    <w:rsid w:val="00255BAA"/>
    <w:rsid w:val="00255D9F"/>
    <w:rsid w:val="00256096"/>
    <w:rsid w:val="00256120"/>
    <w:rsid w:val="00256195"/>
    <w:rsid w:val="002561FC"/>
    <w:rsid w:val="00256711"/>
    <w:rsid w:val="0025688D"/>
    <w:rsid w:val="00256968"/>
    <w:rsid w:val="00256FB8"/>
    <w:rsid w:val="00257631"/>
    <w:rsid w:val="00257735"/>
    <w:rsid w:val="00257E2C"/>
    <w:rsid w:val="00257ED9"/>
    <w:rsid w:val="0026036B"/>
    <w:rsid w:val="002606FA"/>
    <w:rsid w:val="002609E7"/>
    <w:rsid w:val="00260E27"/>
    <w:rsid w:val="00260E65"/>
    <w:rsid w:val="00261094"/>
    <w:rsid w:val="002610D5"/>
    <w:rsid w:val="00261344"/>
    <w:rsid w:val="002613B2"/>
    <w:rsid w:val="0026194C"/>
    <w:rsid w:val="002619C0"/>
    <w:rsid w:val="00261C31"/>
    <w:rsid w:val="00261E29"/>
    <w:rsid w:val="00262638"/>
    <w:rsid w:val="002626E2"/>
    <w:rsid w:val="00262856"/>
    <w:rsid w:val="00262A8F"/>
    <w:rsid w:val="00262F39"/>
    <w:rsid w:val="0026306E"/>
    <w:rsid w:val="002631D3"/>
    <w:rsid w:val="00263231"/>
    <w:rsid w:val="002634B4"/>
    <w:rsid w:val="0026364F"/>
    <w:rsid w:val="0026394B"/>
    <w:rsid w:val="00263989"/>
    <w:rsid w:val="00263CBB"/>
    <w:rsid w:val="00263D24"/>
    <w:rsid w:val="0026402C"/>
    <w:rsid w:val="00264180"/>
    <w:rsid w:val="0026422A"/>
    <w:rsid w:val="00264405"/>
    <w:rsid w:val="00264486"/>
    <w:rsid w:val="0026468F"/>
    <w:rsid w:val="00264E18"/>
    <w:rsid w:val="00264FD6"/>
    <w:rsid w:val="00265112"/>
    <w:rsid w:val="0026513D"/>
    <w:rsid w:val="002656B6"/>
    <w:rsid w:val="002656E0"/>
    <w:rsid w:val="00265935"/>
    <w:rsid w:val="00265961"/>
    <w:rsid w:val="00265A2D"/>
    <w:rsid w:val="00265AB5"/>
    <w:rsid w:val="00265D66"/>
    <w:rsid w:val="00265D67"/>
    <w:rsid w:val="00265FB5"/>
    <w:rsid w:val="00266027"/>
    <w:rsid w:val="00266028"/>
    <w:rsid w:val="002661F8"/>
    <w:rsid w:val="00266221"/>
    <w:rsid w:val="00266411"/>
    <w:rsid w:val="0026648F"/>
    <w:rsid w:val="0026672F"/>
    <w:rsid w:val="002667B7"/>
    <w:rsid w:val="0026684B"/>
    <w:rsid w:val="00266974"/>
    <w:rsid w:val="00266BB7"/>
    <w:rsid w:val="00266C74"/>
    <w:rsid w:val="00266C90"/>
    <w:rsid w:val="00266CC2"/>
    <w:rsid w:val="00266EEF"/>
    <w:rsid w:val="0026701A"/>
    <w:rsid w:val="00267102"/>
    <w:rsid w:val="00267262"/>
    <w:rsid w:val="002677DD"/>
    <w:rsid w:val="00267AB8"/>
    <w:rsid w:val="00267BA0"/>
    <w:rsid w:val="00267E8C"/>
    <w:rsid w:val="0027014D"/>
    <w:rsid w:val="00270169"/>
    <w:rsid w:val="00270278"/>
    <w:rsid w:val="00270396"/>
    <w:rsid w:val="00270520"/>
    <w:rsid w:val="002706A4"/>
    <w:rsid w:val="00270956"/>
    <w:rsid w:val="00270A63"/>
    <w:rsid w:val="00270C4B"/>
    <w:rsid w:val="00270C6F"/>
    <w:rsid w:val="0027109B"/>
    <w:rsid w:val="00271438"/>
    <w:rsid w:val="00271455"/>
    <w:rsid w:val="0027150E"/>
    <w:rsid w:val="0027173C"/>
    <w:rsid w:val="00271A8A"/>
    <w:rsid w:val="00271BB3"/>
    <w:rsid w:val="00271DC4"/>
    <w:rsid w:val="00271F3D"/>
    <w:rsid w:val="00271F7F"/>
    <w:rsid w:val="0027237F"/>
    <w:rsid w:val="00272596"/>
    <w:rsid w:val="002727A2"/>
    <w:rsid w:val="002727EE"/>
    <w:rsid w:val="002728C7"/>
    <w:rsid w:val="002729E8"/>
    <w:rsid w:val="00272A0C"/>
    <w:rsid w:val="002733ED"/>
    <w:rsid w:val="002734C4"/>
    <w:rsid w:val="002735E3"/>
    <w:rsid w:val="00273623"/>
    <w:rsid w:val="002739FE"/>
    <w:rsid w:val="00273A55"/>
    <w:rsid w:val="00273AF0"/>
    <w:rsid w:val="00273CEE"/>
    <w:rsid w:val="00273E7C"/>
    <w:rsid w:val="00273EDE"/>
    <w:rsid w:val="00274129"/>
    <w:rsid w:val="002748FE"/>
    <w:rsid w:val="00274A91"/>
    <w:rsid w:val="00274DB0"/>
    <w:rsid w:val="00274E34"/>
    <w:rsid w:val="00274F85"/>
    <w:rsid w:val="00274FF6"/>
    <w:rsid w:val="002754D0"/>
    <w:rsid w:val="0027552C"/>
    <w:rsid w:val="00275B4D"/>
    <w:rsid w:val="00276169"/>
    <w:rsid w:val="002764D2"/>
    <w:rsid w:val="002765C2"/>
    <w:rsid w:val="00276654"/>
    <w:rsid w:val="002766A0"/>
    <w:rsid w:val="00276847"/>
    <w:rsid w:val="00276B0D"/>
    <w:rsid w:val="00276EDF"/>
    <w:rsid w:val="00276FF6"/>
    <w:rsid w:val="00277036"/>
    <w:rsid w:val="00277669"/>
    <w:rsid w:val="00277A86"/>
    <w:rsid w:val="00277BFD"/>
    <w:rsid w:val="00277DE5"/>
    <w:rsid w:val="00277EDA"/>
    <w:rsid w:val="00280136"/>
    <w:rsid w:val="00280390"/>
    <w:rsid w:val="002803BE"/>
    <w:rsid w:val="0028041B"/>
    <w:rsid w:val="00280477"/>
    <w:rsid w:val="002806A5"/>
    <w:rsid w:val="002807EF"/>
    <w:rsid w:val="00280990"/>
    <w:rsid w:val="002809BB"/>
    <w:rsid w:val="00280B41"/>
    <w:rsid w:val="00280CF4"/>
    <w:rsid w:val="00280D66"/>
    <w:rsid w:val="00280E26"/>
    <w:rsid w:val="00280F5C"/>
    <w:rsid w:val="00280F65"/>
    <w:rsid w:val="0028109C"/>
    <w:rsid w:val="0028137A"/>
    <w:rsid w:val="00281387"/>
    <w:rsid w:val="00281BF0"/>
    <w:rsid w:val="00281D0B"/>
    <w:rsid w:val="00281F4D"/>
    <w:rsid w:val="00281FCF"/>
    <w:rsid w:val="00282147"/>
    <w:rsid w:val="002821A7"/>
    <w:rsid w:val="0028224A"/>
    <w:rsid w:val="002822A1"/>
    <w:rsid w:val="002822CF"/>
    <w:rsid w:val="0028271E"/>
    <w:rsid w:val="00282786"/>
    <w:rsid w:val="00282801"/>
    <w:rsid w:val="00282CFB"/>
    <w:rsid w:val="00282D87"/>
    <w:rsid w:val="00282E31"/>
    <w:rsid w:val="00282E7C"/>
    <w:rsid w:val="0028301C"/>
    <w:rsid w:val="002831D4"/>
    <w:rsid w:val="00283362"/>
    <w:rsid w:val="00283389"/>
    <w:rsid w:val="00283446"/>
    <w:rsid w:val="002834A9"/>
    <w:rsid w:val="002834F5"/>
    <w:rsid w:val="002836AD"/>
    <w:rsid w:val="002838EF"/>
    <w:rsid w:val="00283B3B"/>
    <w:rsid w:val="00283D5D"/>
    <w:rsid w:val="00283DAD"/>
    <w:rsid w:val="00283E03"/>
    <w:rsid w:val="00283E28"/>
    <w:rsid w:val="002841C5"/>
    <w:rsid w:val="00284630"/>
    <w:rsid w:val="0028481C"/>
    <w:rsid w:val="00284D31"/>
    <w:rsid w:val="00284E31"/>
    <w:rsid w:val="00284E9A"/>
    <w:rsid w:val="00284FB3"/>
    <w:rsid w:val="0028500B"/>
    <w:rsid w:val="0028540B"/>
    <w:rsid w:val="002856CF"/>
    <w:rsid w:val="002856E8"/>
    <w:rsid w:val="00285A98"/>
    <w:rsid w:val="00285B37"/>
    <w:rsid w:val="00285B74"/>
    <w:rsid w:val="00285BE0"/>
    <w:rsid w:val="00285DEA"/>
    <w:rsid w:val="00285DF0"/>
    <w:rsid w:val="00285FAD"/>
    <w:rsid w:val="00286465"/>
    <w:rsid w:val="002864E7"/>
    <w:rsid w:val="002866C8"/>
    <w:rsid w:val="002868B9"/>
    <w:rsid w:val="00286902"/>
    <w:rsid w:val="002869C2"/>
    <w:rsid w:val="00286A7B"/>
    <w:rsid w:val="00286EAC"/>
    <w:rsid w:val="00286ECA"/>
    <w:rsid w:val="00286ECE"/>
    <w:rsid w:val="00286F1B"/>
    <w:rsid w:val="00286FD0"/>
    <w:rsid w:val="002871DB"/>
    <w:rsid w:val="00287475"/>
    <w:rsid w:val="0028763B"/>
    <w:rsid w:val="0028769B"/>
    <w:rsid w:val="002877B2"/>
    <w:rsid w:val="00287948"/>
    <w:rsid w:val="00287C4E"/>
    <w:rsid w:val="00287FB4"/>
    <w:rsid w:val="002900E1"/>
    <w:rsid w:val="00290399"/>
    <w:rsid w:val="0029047C"/>
    <w:rsid w:val="0029050A"/>
    <w:rsid w:val="002907CD"/>
    <w:rsid w:val="00290B1C"/>
    <w:rsid w:val="00290E7C"/>
    <w:rsid w:val="00291014"/>
    <w:rsid w:val="00291216"/>
    <w:rsid w:val="002912B9"/>
    <w:rsid w:val="002916E2"/>
    <w:rsid w:val="00291749"/>
    <w:rsid w:val="0029177A"/>
    <w:rsid w:val="00291B98"/>
    <w:rsid w:val="00291E59"/>
    <w:rsid w:val="00291F3F"/>
    <w:rsid w:val="002920A2"/>
    <w:rsid w:val="00292149"/>
    <w:rsid w:val="002921C2"/>
    <w:rsid w:val="00292208"/>
    <w:rsid w:val="002922FA"/>
    <w:rsid w:val="0029231C"/>
    <w:rsid w:val="002924B8"/>
    <w:rsid w:val="002925A2"/>
    <w:rsid w:val="002926FC"/>
    <w:rsid w:val="00292705"/>
    <w:rsid w:val="002929D4"/>
    <w:rsid w:val="00292EC2"/>
    <w:rsid w:val="00292FC6"/>
    <w:rsid w:val="0029334E"/>
    <w:rsid w:val="00293427"/>
    <w:rsid w:val="00293439"/>
    <w:rsid w:val="00293603"/>
    <w:rsid w:val="0029382F"/>
    <w:rsid w:val="00293BB9"/>
    <w:rsid w:val="00293D22"/>
    <w:rsid w:val="00293F77"/>
    <w:rsid w:val="0029408E"/>
    <w:rsid w:val="00294097"/>
    <w:rsid w:val="00294119"/>
    <w:rsid w:val="0029413B"/>
    <w:rsid w:val="002941C7"/>
    <w:rsid w:val="0029434A"/>
    <w:rsid w:val="002943A1"/>
    <w:rsid w:val="00294622"/>
    <w:rsid w:val="00294653"/>
    <w:rsid w:val="00294858"/>
    <w:rsid w:val="00294974"/>
    <w:rsid w:val="00294B72"/>
    <w:rsid w:val="00294C95"/>
    <w:rsid w:val="00294ECA"/>
    <w:rsid w:val="00294F12"/>
    <w:rsid w:val="0029507D"/>
    <w:rsid w:val="00295116"/>
    <w:rsid w:val="002952A9"/>
    <w:rsid w:val="00295554"/>
    <w:rsid w:val="0029558A"/>
    <w:rsid w:val="00295627"/>
    <w:rsid w:val="0029581C"/>
    <w:rsid w:val="00295A5C"/>
    <w:rsid w:val="00295B5D"/>
    <w:rsid w:val="00295B63"/>
    <w:rsid w:val="002962B4"/>
    <w:rsid w:val="0029637C"/>
    <w:rsid w:val="002967AF"/>
    <w:rsid w:val="00296C96"/>
    <w:rsid w:val="00296CD0"/>
    <w:rsid w:val="00296F9E"/>
    <w:rsid w:val="00297142"/>
    <w:rsid w:val="00297482"/>
    <w:rsid w:val="0029770C"/>
    <w:rsid w:val="0029771F"/>
    <w:rsid w:val="002979C3"/>
    <w:rsid w:val="00297ADB"/>
    <w:rsid w:val="00297C2F"/>
    <w:rsid w:val="00297D5D"/>
    <w:rsid w:val="00297E21"/>
    <w:rsid w:val="00297F18"/>
    <w:rsid w:val="00297F45"/>
    <w:rsid w:val="00297FF1"/>
    <w:rsid w:val="002A009D"/>
    <w:rsid w:val="002A0181"/>
    <w:rsid w:val="002A03A6"/>
    <w:rsid w:val="002A041C"/>
    <w:rsid w:val="002A0689"/>
    <w:rsid w:val="002A08CA"/>
    <w:rsid w:val="002A0936"/>
    <w:rsid w:val="002A0A4E"/>
    <w:rsid w:val="002A0E5D"/>
    <w:rsid w:val="002A1762"/>
    <w:rsid w:val="002A1988"/>
    <w:rsid w:val="002A1B63"/>
    <w:rsid w:val="002A1C31"/>
    <w:rsid w:val="002A1DA3"/>
    <w:rsid w:val="002A1E2D"/>
    <w:rsid w:val="002A20CC"/>
    <w:rsid w:val="002A226C"/>
    <w:rsid w:val="002A259F"/>
    <w:rsid w:val="002A27B9"/>
    <w:rsid w:val="002A2860"/>
    <w:rsid w:val="002A29D5"/>
    <w:rsid w:val="002A2F1A"/>
    <w:rsid w:val="002A2F70"/>
    <w:rsid w:val="002A2F81"/>
    <w:rsid w:val="002A30E6"/>
    <w:rsid w:val="002A3223"/>
    <w:rsid w:val="002A33A1"/>
    <w:rsid w:val="002A3457"/>
    <w:rsid w:val="002A3547"/>
    <w:rsid w:val="002A3717"/>
    <w:rsid w:val="002A3B4D"/>
    <w:rsid w:val="002A3D75"/>
    <w:rsid w:val="002A3E4D"/>
    <w:rsid w:val="002A42EC"/>
    <w:rsid w:val="002A4A3A"/>
    <w:rsid w:val="002A4AE9"/>
    <w:rsid w:val="002A4B7D"/>
    <w:rsid w:val="002A4D87"/>
    <w:rsid w:val="002A4F9C"/>
    <w:rsid w:val="002A4FE1"/>
    <w:rsid w:val="002A529C"/>
    <w:rsid w:val="002A535A"/>
    <w:rsid w:val="002A5584"/>
    <w:rsid w:val="002A56E5"/>
    <w:rsid w:val="002A5934"/>
    <w:rsid w:val="002A59A4"/>
    <w:rsid w:val="002A5C13"/>
    <w:rsid w:val="002A5CB9"/>
    <w:rsid w:val="002A5D8B"/>
    <w:rsid w:val="002A5DA1"/>
    <w:rsid w:val="002A5F00"/>
    <w:rsid w:val="002A608B"/>
    <w:rsid w:val="002A6299"/>
    <w:rsid w:val="002A62EC"/>
    <w:rsid w:val="002A62F9"/>
    <w:rsid w:val="002A65FA"/>
    <w:rsid w:val="002A6629"/>
    <w:rsid w:val="002A67EB"/>
    <w:rsid w:val="002A69D6"/>
    <w:rsid w:val="002A6A01"/>
    <w:rsid w:val="002A6A5E"/>
    <w:rsid w:val="002A6BF2"/>
    <w:rsid w:val="002A6F4F"/>
    <w:rsid w:val="002A6F8D"/>
    <w:rsid w:val="002A72E9"/>
    <w:rsid w:val="002A7941"/>
    <w:rsid w:val="002A7D41"/>
    <w:rsid w:val="002A7E6C"/>
    <w:rsid w:val="002A7F1C"/>
    <w:rsid w:val="002A7F70"/>
    <w:rsid w:val="002B0001"/>
    <w:rsid w:val="002B02E4"/>
    <w:rsid w:val="002B0521"/>
    <w:rsid w:val="002B0618"/>
    <w:rsid w:val="002B0916"/>
    <w:rsid w:val="002B0A6D"/>
    <w:rsid w:val="002B0B7F"/>
    <w:rsid w:val="002B1535"/>
    <w:rsid w:val="002B1958"/>
    <w:rsid w:val="002B1AC0"/>
    <w:rsid w:val="002B1BA7"/>
    <w:rsid w:val="002B1C10"/>
    <w:rsid w:val="002B1D58"/>
    <w:rsid w:val="002B1EA0"/>
    <w:rsid w:val="002B1ED7"/>
    <w:rsid w:val="002B2072"/>
    <w:rsid w:val="002B224A"/>
    <w:rsid w:val="002B22C4"/>
    <w:rsid w:val="002B24FA"/>
    <w:rsid w:val="002B262C"/>
    <w:rsid w:val="002B273D"/>
    <w:rsid w:val="002B27C9"/>
    <w:rsid w:val="002B2ACC"/>
    <w:rsid w:val="002B2BF8"/>
    <w:rsid w:val="002B2C18"/>
    <w:rsid w:val="002B2C88"/>
    <w:rsid w:val="002B2E30"/>
    <w:rsid w:val="002B2FCB"/>
    <w:rsid w:val="002B3062"/>
    <w:rsid w:val="002B3243"/>
    <w:rsid w:val="002B32BD"/>
    <w:rsid w:val="002B33B7"/>
    <w:rsid w:val="002B352C"/>
    <w:rsid w:val="002B36C9"/>
    <w:rsid w:val="002B377A"/>
    <w:rsid w:val="002B379E"/>
    <w:rsid w:val="002B38E1"/>
    <w:rsid w:val="002B3A54"/>
    <w:rsid w:val="002B3A82"/>
    <w:rsid w:val="002B3AB4"/>
    <w:rsid w:val="002B3C83"/>
    <w:rsid w:val="002B3DDA"/>
    <w:rsid w:val="002B42EF"/>
    <w:rsid w:val="002B456F"/>
    <w:rsid w:val="002B4899"/>
    <w:rsid w:val="002B48DC"/>
    <w:rsid w:val="002B4A27"/>
    <w:rsid w:val="002B4B8C"/>
    <w:rsid w:val="002B4CA7"/>
    <w:rsid w:val="002B4DAE"/>
    <w:rsid w:val="002B50A8"/>
    <w:rsid w:val="002B519F"/>
    <w:rsid w:val="002B521F"/>
    <w:rsid w:val="002B528F"/>
    <w:rsid w:val="002B52B8"/>
    <w:rsid w:val="002B53FA"/>
    <w:rsid w:val="002B5403"/>
    <w:rsid w:val="002B55E8"/>
    <w:rsid w:val="002B573F"/>
    <w:rsid w:val="002B5798"/>
    <w:rsid w:val="002B5799"/>
    <w:rsid w:val="002B5ADA"/>
    <w:rsid w:val="002B5B6D"/>
    <w:rsid w:val="002B5C43"/>
    <w:rsid w:val="002B5E7B"/>
    <w:rsid w:val="002B60AC"/>
    <w:rsid w:val="002B611C"/>
    <w:rsid w:val="002B6580"/>
    <w:rsid w:val="002B67FE"/>
    <w:rsid w:val="002B6AC1"/>
    <w:rsid w:val="002B6BCA"/>
    <w:rsid w:val="002B6C52"/>
    <w:rsid w:val="002B6D0C"/>
    <w:rsid w:val="002B6E62"/>
    <w:rsid w:val="002B6E7D"/>
    <w:rsid w:val="002B7174"/>
    <w:rsid w:val="002B7294"/>
    <w:rsid w:val="002B7778"/>
    <w:rsid w:val="002B78F8"/>
    <w:rsid w:val="002B7C85"/>
    <w:rsid w:val="002B7CB5"/>
    <w:rsid w:val="002B7DDA"/>
    <w:rsid w:val="002B7ECF"/>
    <w:rsid w:val="002C00BC"/>
    <w:rsid w:val="002C02C2"/>
    <w:rsid w:val="002C0417"/>
    <w:rsid w:val="002C05FE"/>
    <w:rsid w:val="002C0826"/>
    <w:rsid w:val="002C091A"/>
    <w:rsid w:val="002C0B5F"/>
    <w:rsid w:val="002C10CB"/>
    <w:rsid w:val="002C11CE"/>
    <w:rsid w:val="002C16FE"/>
    <w:rsid w:val="002C1726"/>
    <w:rsid w:val="002C1733"/>
    <w:rsid w:val="002C1818"/>
    <w:rsid w:val="002C18FF"/>
    <w:rsid w:val="002C192A"/>
    <w:rsid w:val="002C1C3E"/>
    <w:rsid w:val="002C1E11"/>
    <w:rsid w:val="002C1ED9"/>
    <w:rsid w:val="002C25AE"/>
    <w:rsid w:val="002C29B8"/>
    <w:rsid w:val="002C307F"/>
    <w:rsid w:val="002C324F"/>
    <w:rsid w:val="002C3717"/>
    <w:rsid w:val="002C37C0"/>
    <w:rsid w:val="002C37E2"/>
    <w:rsid w:val="002C3889"/>
    <w:rsid w:val="002C391E"/>
    <w:rsid w:val="002C3BC5"/>
    <w:rsid w:val="002C3BE5"/>
    <w:rsid w:val="002C412C"/>
    <w:rsid w:val="002C465F"/>
    <w:rsid w:val="002C473A"/>
    <w:rsid w:val="002C47E1"/>
    <w:rsid w:val="002C4860"/>
    <w:rsid w:val="002C48A9"/>
    <w:rsid w:val="002C48CB"/>
    <w:rsid w:val="002C4969"/>
    <w:rsid w:val="002C4A5F"/>
    <w:rsid w:val="002C4B0A"/>
    <w:rsid w:val="002C4BF9"/>
    <w:rsid w:val="002C506C"/>
    <w:rsid w:val="002C5417"/>
    <w:rsid w:val="002C5498"/>
    <w:rsid w:val="002C5780"/>
    <w:rsid w:val="002C57A3"/>
    <w:rsid w:val="002C5A55"/>
    <w:rsid w:val="002C5B47"/>
    <w:rsid w:val="002C5B4C"/>
    <w:rsid w:val="002C5D05"/>
    <w:rsid w:val="002C5E23"/>
    <w:rsid w:val="002C5FB4"/>
    <w:rsid w:val="002C6094"/>
    <w:rsid w:val="002C60E6"/>
    <w:rsid w:val="002C6245"/>
    <w:rsid w:val="002C6537"/>
    <w:rsid w:val="002C666B"/>
    <w:rsid w:val="002C683D"/>
    <w:rsid w:val="002C6A57"/>
    <w:rsid w:val="002C6B04"/>
    <w:rsid w:val="002C6F7E"/>
    <w:rsid w:val="002C7074"/>
    <w:rsid w:val="002C71D0"/>
    <w:rsid w:val="002C73C9"/>
    <w:rsid w:val="002C750D"/>
    <w:rsid w:val="002C75F0"/>
    <w:rsid w:val="002C7665"/>
    <w:rsid w:val="002C789C"/>
    <w:rsid w:val="002C7935"/>
    <w:rsid w:val="002C7A35"/>
    <w:rsid w:val="002C7DED"/>
    <w:rsid w:val="002C7F24"/>
    <w:rsid w:val="002D01F7"/>
    <w:rsid w:val="002D036D"/>
    <w:rsid w:val="002D0447"/>
    <w:rsid w:val="002D0527"/>
    <w:rsid w:val="002D0548"/>
    <w:rsid w:val="002D06AC"/>
    <w:rsid w:val="002D0882"/>
    <w:rsid w:val="002D0AE1"/>
    <w:rsid w:val="002D0E0A"/>
    <w:rsid w:val="002D0E49"/>
    <w:rsid w:val="002D108D"/>
    <w:rsid w:val="002D10DC"/>
    <w:rsid w:val="002D1102"/>
    <w:rsid w:val="002D11AC"/>
    <w:rsid w:val="002D13FC"/>
    <w:rsid w:val="002D1413"/>
    <w:rsid w:val="002D1B60"/>
    <w:rsid w:val="002D1B8E"/>
    <w:rsid w:val="002D1CE0"/>
    <w:rsid w:val="002D1D5B"/>
    <w:rsid w:val="002D1DBB"/>
    <w:rsid w:val="002D2178"/>
    <w:rsid w:val="002D21F4"/>
    <w:rsid w:val="002D2203"/>
    <w:rsid w:val="002D228E"/>
    <w:rsid w:val="002D23EB"/>
    <w:rsid w:val="002D2404"/>
    <w:rsid w:val="002D24C7"/>
    <w:rsid w:val="002D26AB"/>
    <w:rsid w:val="002D2C42"/>
    <w:rsid w:val="002D2EFB"/>
    <w:rsid w:val="002D3011"/>
    <w:rsid w:val="002D3146"/>
    <w:rsid w:val="002D31F7"/>
    <w:rsid w:val="002D3560"/>
    <w:rsid w:val="002D3598"/>
    <w:rsid w:val="002D3885"/>
    <w:rsid w:val="002D391D"/>
    <w:rsid w:val="002D39A8"/>
    <w:rsid w:val="002D3E0A"/>
    <w:rsid w:val="002D3F63"/>
    <w:rsid w:val="002D3FB3"/>
    <w:rsid w:val="002D41C3"/>
    <w:rsid w:val="002D42DD"/>
    <w:rsid w:val="002D44AA"/>
    <w:rsid w:val="002D45C4"/>
    <w:rsid w:val="002D479D"/>
    <w:rsid w:val="002D4827"/>
    <w:rsid w:val="002D49F9"/>
    <w:rsid w:val="002D4BDA"/>
    <w:rsid w:val="002D4CE8"/>
    <w:rsid w:val="002D527E"/>
    <w:rsid w:val="002D54AB"/>
    <w:rsid w:val="002D5599"/>
    <w:rsid w:val="002D5654"/>
    <w:rsid w:val="002D568B"/>
    <w:rsid w:val="002D5703"/>
    <w:rsid w:val="002D5706"/>
    <w:rsid w:val="002D5884"/>
    <w:rsid w:val="002D5C41"/>
    <w:rsid w:val="002D5C8E"/>
    <w:rsid w:val="002D5D45"/>
    <w:rsid w:val="002D63D4"/>
    <w:rsid w:val="002D6631"/>
    <w:rsid w:val="002D6746"/>
    <w:rsid w:val="002D674E"/>
    <w:rsid w:val="002D675B"/>
    <w:rsid w:val="002D67CB"/>
    <w:rsid w:val="002D6841"/>
    <w:rsid w:val="002D6C60"/>
    <w:rsid w:val="002D6DC5"/>
    <w:rsid w:val="002D6DCF"/>
    <w:rsid w:val="002D6E78"/>
    <w:rsid w:val="002D7000"/>
    <w:rsid w:val="002D7262"/>
    <w:rsid w:val="002D7301"/>
    <w:rsid w:val="002D7357"/>
    <w:rsid w:val="002D746E"/>
    <w:rsid w:val="002D74ED"/>
    <w:rsid w:val="002D74FA"/>
    <w:rsid w:val="002D7835"/>
    <w:rsid w:val="002D790D"/>
    <w:rsid w:val="002D7922"/>
    <w:rsid w:val="002D7975"/>
    <w:rsid w:val="002D79BE"/>
    <w:rsid w:val="002D7A22"/>
    <w:rsid w:val="002D7D8B"/>
    <w:rsid w:val="002D7D8E"/>
    <w:rsid w:val="002D7E10"/>
    <w:rsid w:val="002E0123"/>
    <w:rsid w:val="002E0186"/>
    <w:rsid w:val="002E018C"/>
    <w:rsid w:val="002E01A1"/>
    <w:rsid w:val="002E0206"/>
    <w:rsid w:val="002E04D8"/>
    <w:rsid w:val="002E0550"/>
    <w:rsid w:val="002E08ED"/>
    <w:rsid w:val="002E0D36"/>
    <w:rsid w:val="002E0F33"/>
    <w:rsid w:val="002E0FA2"/>
    <w:rsid w:val="002E0FAF"/>
    <w:rsid w:val="002E1316"/>
    <w:rsid w:val="002E1375"/>
    <w:rsid w:val="002E1BB6"/>
    <w:rsid w:val="002E1DA3"/>
    <w:rsid w:val="002E1E13"/>
    <w:rsid w:val="002E1E8D"/>
    <w:rsid w:val="002E22A4"/>
    <w:rsid w:val="002E2763"/>
    <w:rsid w:val="002E2918"/>
    <w:rsid w:val="002E2A0C"/>
    <w:rsid w:val="002E2BE3"/>
    <w:rsid w:val="002E2C22"/>
    <w:rsid w:val="002E2CE7"/>
    <w:rsid w:val="002E30D1"/>
    <w:rsid w:val="002E31B7"/>
    <w:rsid w:val="002E32F7"/>
    <w:rsid w:val="002E3388"/>
    <w:rsid w:val="002E397F"/>
    <w:rsid w:val="002E39B9"/>
    <w:rsid w:val="002E3D47"/>
    <w:rsid w:val="002E3F29"/>
    <w:rsid w:val="002E403C"/>
    <w:rsid w:val="002E426E"/>
    <w:rsid w:val="002E43CE"/>
    <w:rsid w:val="002E4437"/>
    <w:rsid w:val="002E44D9"/>
    <w:rsid w:val="002E4AF4"/>
    <w:rsid w:val="002E4B6A"/>
    <w:rsid w:val="002E4EDB"/>
    <w:rsid w:val="002E4F22"/>
    <w:rsid w:val="002E5034"/>
    <w:rsid w:val="002E50DE"/>
    <w:rsid w:val="002E544D"/>
    <w:rsid w:val="002E54DD"/>
    <w:rsid w:val="002E560C"/>
    <w:rsid w:val="002E5673"/>
    <w:rsid w:val="002E570E"/>
    <w:rsid w:val="002E5878"/>
    <w:rsid w:val="002E59AE"/>
    <w:rsid w:val="002E5B8B"/>
    <w:rsid w:val="002E5C15"/>
    <w:rsid w:val="002E5CAD"/>
    <w:rsid w:val="002E5D9D"/>
    <w:rsid w:val="002E60EC"/>
    <w:rsid w:val="002E61F3"/>
    <w:rsid w:val="002E6223"/>
    <w:rsid w:val="002E63C8"/>
    <w:rsid w:val="002E6490"/>
    <w:rsid w:val="002E654B"/>
    <w:rsid w:val="002E662C"/>
    <w:rsid w:val="002E6662"/>
    <w:rsid w:val="002E69A9"/>
    <w:rsid w:val="002E6DDA"/>
    <w:rsid w:val="002E6F8F"/>
    <w:rsid w:val="002E728D"/>
    <w:rsid w:val="002E7505"/>
    <w:rsid w:val="002E757E"/>
    <w:rsid w:val="002E7624"/>
    <w:rsid w:val="002E76C7"/>
    <w:rsid w:val="002E76EF"/>
    <w:rsid w:val="002E772D"/>
    <w:rsid w:val="002E782E"/>
    <w:rsid w:val="002E7852"/>
    <w:rsid w:val="002E7868"/>
    <w:rsid w:val="002E7CDB"/>
    <w:rsid w:val="002F0063"/>
    <w:rsid w:val="002F00C3"/>
    <w:rsid w:val="002F039C"/>
    <w:rsid w:val="002F04D8"/>
    <w:rsid w:val="002F0541"/>
    <w:rsid w:val="002F0554"/>
    <w:rsid w:val="002F06DA"/>
    <w:rsid w:val="002F0841"/>
    <w:rsid w:val="002F0B31"/>
    <w:rsid w:val="002F0CD2"/>
    <w:rsid w:val="002F0DBC"/>
    <w:rsid w:val="002F0E81"/>
    <w:rsid w:val="002F12D1"/>
    <w:rsid w:val="002F149D"/>
    <w:rsid w:val="002F1581"/>
    <w:rsid w:val="002F1BC6"/>
    <w:rsid w:val="002F1EED"/>
    <w:rsid w:val="002F212E"/>
    <w:rsid w:val="002F2264"/>
    <w:rsid w:val="002F2277"/>
    <w:rsid w:val="002F266C"/>
    <w:rsid w:val="002F26B6"/>
    <w:rsid w:val="002F26EA"/>
    <w:rsid w:val="002F2742"/>
    <w:rsid w:val="002F2C35"/>
    <w:rsid w:val="002F3042"/>
    <w:rsid w:val="002F326E"/>
    <w:rsid w:val="002F3604"/>
    <w:rsid w:val="002F371C"/>
    <w:rsid w:val="002F382C"/>
    <w:rsid w:val="002F3999"/>
    <w:rsid w:val="002F3A02"/>
    <w:rsid w:val="002F3A16"/>
    <w:rsid w:val="002F3AFD"/>
    <w:rsid w:val="002F3BAE"/>
    <w:rsid w:val="002F3C1C"/>
    <w:rsid w:val="002F3D14"/>
    <w:rsid w:val="002F3D4C"/>
    <w:rsid w:val="002F3EBC"/>
    <w:rsid w:val="002F3FD5"/>
    <w:rsid w:val="002F4060"/>
    <w:rsid w:val="002F40E6"/>
    <w:rsid w:val="002F415A"/>
    <w:rsid w:val="002F4370"/>
    <w:rsid w:val="002F4404"/>
    <w:rsid w:val="002F481B"/>
    <w:rsid w:val="002F4A08"/>
    <w:rsid w:val="002F4AD1"/>
    <w:rsid w:val="002F4B8F"/>
    <w:rsid w:val="002F4C14"/>
    <w:rsid w:val="002F4D00"/>
    <w:rsid w:val="002F4D80"/>
    <w:rsid w:val="002F4E0C"/>
    <w:rsid w:val="002F4E2D"/>
    <w:rsid w:val="002F5018"/>
    <w:rsid w:val="002F5303"/>
    <w:rsid w:val="002F533F"/>
    <w:rsid w:val="002F54F8"/>
    <w:rsid w:val="002F5672"/>
    <w:rsid w:val="002F57DF"/>
    <w:rsid w:val="002F5860"/>
    <w:rsid w:val="002F59ED"/>
    <w:rsid w:val="002F5A72"/>
    <w:rsid w:val="002F5A74"/>
    <w:rsid w:val="002F5A8C"/>
    <w:rsid w:val="002F5DFA"/>
    <w:rsid w:val="002F5EE9"/>
    <w:rsid w:val="002F625C"/>
    <w:rsid w:val="002F63A2"/>
    <w:rsid w:val="002F6440"/>
    <w:rsid w:val="002F6537"/>
    <w:rsid w:val="002F6A3E"/>
    <w:rsid w:val="002F6B0E"/>
    <w:rsid w:val="002F6BE6"/>
    <w:rsid w:val="002F6F58"/>
    <w:rsid w:val="002F6FD7"/>
    <w:rsid w:val="002F6FEB"/>
    <w:rsid w:val="002F70DD"/>
    <w:rsid w:val="002F7113"/>
    <w:rsid w:val="002F716C"/>
    <w:rsid w:val="002F74D7"/>
    <w:rsid w:val="002F7513"/>
    <w:rsid w:val="002F7799"/>
    <w:rsid w:val="002F7891"/>
    <w:rsid w:val="002F78B8"/>
    <w:rsid w:val="002F7A95"/>
    <w:rsid w:val="002F7C9C"/>
    <w:rsid w:val="002F7DD8"/>
    <w:rsid w:val="002F7EC1"/>
    <w:rsid w:val="00300100"/>
    <w:rsid w:val="00300665"/>
    <w:rsid w:val="003009E5"/>
    <w:rsid w:val="00300A5A"/>
    <w:rsid w:val="00300D02"/>
    <w:rsid w:val="00300D4A"/>
    <w:rsid w:val="00300EAF"/>
    <w:rsid w:val="003010AA"/>
    <w:rsid w:val="0030114A"/>
    <w:rsid w:val="0030117D"/>
    <w:rsid w:val="0030134C"/>
    <w:rsid w:val="00301862"/>
    <w:rsid w:val="003019C9"/>
    <w:rsid w:val="00301AAA"/>
    <w:rsid w:val="00301AF6"/>
    <w:rsid w:val="00301BD4"/>
    <w:rsid w:val="00301C5D"/>
    <w:rsid w:val="00301E18"/>
    <w:rsid w:val="00301FBD"/>
    <w:rsid w:val="0030244A"/>
    <w:rsid w:val="00302570"/>
    <w:rsid w:val="003025C0"/>
    <w:rsid w:val="00302758"/>
    <w:rsid w:val="003028D5"/>
    <w:rsid w:val="00302B16"/>
    <w:rsid w:val="00303518"/>
    <w:rsid w:val="00303578"/>
    <w:rsid w:val="0030366B"/>
    <w:rsid w:val="0030368E"/>
    <w:rsid w:val="003036BD"/>
    <w:rsid w:val="00303757"/>
    <w:rsid w:val="00303812"/>
    <w:rsid w:val="00303B66"/>
    <w:rsid w:val="00303B83"/>
    <w:rsid w:val="00303BCB"/>
    <w:rsid w:val="00303C5D"/>
    <w:rsid w:val="00303DE6"/>
    <w:rsid w:val="00303DEA"/>
    <w:rsid w:val="00303E4D"/>
    <w:rsid w:val="00304146"/>
    <w:rsid w:val="00304485"/>
    <w:rsid w:val="00304BA9"/>
    <w:rsid w:val="00304E70"/>
    <w:rsid w:val="003050F9"/>
    <w:rsid w:val="0030518F"/>
    <w:rsid w:val="0030567B"/>
    <w:rsid w:val="0030574E"/>
    <w:rsid w:val="003057A1"/>
    <w:rsid w:val="00305855"/>
    <w:rsid w:val="003058B0"/>
    <w:rsid w:val="003058F0"/>
    <w:rsid w:val="00305A2B"/>
    <w:rsid w:val="00305BF5"/>
    <w:rsid w:val="00305C00"/>
    <w:rsid w:val="00305C6A"/>
    <w:rsid w:val="00305CD3"/>
    <w:rsid w:val="00305EFA"/>
    <w:rsid w:val="0030610C"/>
    <w:rsid w:val="00306398"/>
    <w:rsid w:val="0030662C"/>
    <w:rsid w:val="0030690F"/>
    <w:rsid w:val="0030692A"/>
    <w:rsid w:val="00306B5D"/>
    <w:rsid w:val="00306BE2"/>
    <w:rsid w:val="00306C84"/>
    <w:rsid w:val="00306CEA"/>
    <w:rsid w:val="00306F4B"/>
    <w:rsid w:val="00307653"/>
    <w:rsid w:val="00307A5F"/>
    <w:rsid w:val="00307C3B"/>
    <w:rsid w:val="00307EC4"/>
    <w:rsid w:val="003100A8"/>
    <w:rsid w:val="003101E4"/>
    <w:rsid w:val="0031085E"/>
    <w:rsid w:val="00310C65"/>
    <w:rsid w:val="00310D39"/>
    <w:rsid w:val="00310D52"/>
    <w:rsid w:val="00310DCF"/>
    <w:rsid w:val="00310FE3"/>
    <w:rsid w:val="00310FEF"/>
    <w:rsid w:val="0031106D"/>
    <w:rsid w:val="0031108B"/>
    <w:rsid w:val="00311196"/>
    <w:rsid w:val="003111D6"/>
    <w:rsid w:val="00311239"/>
    <w:rsid w:val="0031144E"/>
    <w:rsid w:val="00311766"/>
    <w:rsid w:val="003117D7"/>
    <w:rsid w:val="0031194C"/>
    <w:rsid w:val="0031194D"/>
    <w:rsid w:val="00311B5B"/>
    <w:rsid w:val="00311B61"/>
    <w:rsid w:val="00311C02"/>
    <w:rsid w:val="00311C73"/>
    <w:rsid w:val="00311DE2"/>
    <w:rsid w:val="00311E56"/>
    <w:rsid w:val="00311ECF"/>
    <w:rsid w:val="00311F82"/>
    <w:rsid w:val="0031228E"/>
    <w:rsid w:val="00312483"/>
    <w:rsid w:val="003126D8"/>
    <w:rsid w:val="00312749"/>
    <w:rsid w:val="0031294B"/>
    <w:rsid w:val="003129BC"/>
    <w:rsid w:val="00312AE8"/>
    <w:rsid w:val="00312C32"/>
    <w:rsid w:val="00312C3C"/>
    <w:rsid w:val="0031312F"/>
    <w:rsid w:val="00313233"/>
    <w:rsid w:val="003132A9"/>
    <w:rsid w:val="0031366D"/>
    <w:rsid w:val="00313877"/>
    <w:rsid w:val="00314155"/>
    <w:rsid w:val="00314161"/>
    <w:rsid w:val="00314729"/>
    <w:rsid w:val="00314754"/>
    <w:rsid w:val="00314A92"/>
    <w:rsid w:val="00314D4E"/>
    <w:rsid w:val="00314FD3"/>
    <w:rsid w:val="00315619"/>
    <w:rsid w:val="003157DB"/>
    <w:rsid w:val="003158AB"/>
    <w:rsid w:val="00315999"/>
    <w:rsid w:val="003159EF"/>
    <w:rsid w:val="00315AC6"/>
    <w:rsid w:val="00315DDA"/>
    <w:rsid w:val="00315F45"/>
    <w:rsid w:val="00315F77"/>
    <w:rsid w:val="00315FBB"/>
    <w:rsid w:val="00316192"/>
    <w:rsid w:val="003161AD"/>
    <w:rsid w:val="003161D8"/>
    <w:rsid w:val="003164F8"/>
    <w:rsid w:val="00316998"/>
    <w:rsid w:val="00316CF9"/>
    <w:rsid w:val="00316D90"/>
    <w:rsid w:val="00316DB5"/>
    <w:rsid w:val="00316EAF"/>
    <w:rsid w:val="003170CE"/>
    <w:rsid w:val="0031722C"/>
    <w:rsid w:val="00317316"/>
    <w:rsid w:val="00317504"/>
    <w:rsid w:val="00317A5B"/>
    <w:rsid w:val="00317DAB"/>
    <w:rsid w:val="0032001B"/>
    <w:rsid w:val="003200BE"/>
    <w:rsid w:val="003201AA"/>
    <w:rsid w:val="0032022E"/>
    <w:rsid w:val="00320329"/>
    <w:rsid w:val="0032045E"/>
    <w:rsid w:val="003204B6"/>
    <w:rsid w:val="003204D7"/>
    <w:rsid w:val="00320508"/>
    <w:rsid w:val="00320515"/>
    <w:rsid w:val="0032099B"/>
    <w:rsid w:val="00320E91"/>
    <w:rsid w:val="00321285"/>
    <w:rsid w:val="0032139B"/>
    <w:rsid w:val="003214AF"/>
    <w:rsid w:val="003216F7"/>
    <w:rsid w:val="00321916"/>
    <w:rsid w:val="00321AA2"/>
    <w:rsid w:val="00321C60"/>
    <w:rsid w:val="00321C69"/>
    <w:rsid w:val="00321C97"/>
    <w:rsid w:val="00321DD5"/>
    <w:rsid w:val="003222B6"/>
    <w:rsid w:val="0032264B"/>
    <w:rsid w:val="00322654"/>
    <w:rsid w:val="00322A33"/>
    <w:rsid w:val="00322BA8"/>
    <w:rsid w:val="00322CDF"/>
    <w:rsid w:val="00322E07"/>
    <w:rsid w:val="00322E53"/>
    <w:rsid w:val="00322E69"/>
    <w:rsid w:val="00322E87"/>
    <w:rsid w:val="00322EFA"/>
    <w:rsid w:val="00323389"/>
    <w:rsid w:val="003235D0"/>
    <w:rsid w:val="00323655"/>
    <w:rsid w:val="00323948"/>
    <w:rsid w:val="00323C02"/>
    <w:rsid w:val="00323D0F"/>
    <w:rsid w:val="00323D78"/>
    <w:rsid w:val="00323FB5"/>
    <w:rsid w:val="00323FE4"/>
    <w:rsid w:val="0032462F"/>
    <w:rsid w:val="00324646"/>
    <w:rsid w:val="003248C1"/>
    <w:rsid w:val="00324A82"/>
    <w:rsid w:val="00325086"/>
    <w:rsid w:val="003250CA"/>
    <w:rsid w:val="00325126"/>
    <w:rsid w:val="003251AD"/>
    <w:rsid w:val="0032556C"/>
    <w:rsid w:val="00325640"/>
    <w:rsid w:val="0032583F"/>
    <w:rsid w:val="0032591F"/>
    <w:rsid w:val="00325A80"/>
    <w:rsid w:val="00325F04"/>
    <w:rsid w:val="00325F9A"/>
    <w:rsid w:val="0032602F"/>
    <w:rsid w:val="0032604E"/>
    <w:rsid w:val="003260C8"/>
    <w:rsid w:val="003262E8"/>
    <w:rsid w:val="0032653D"/>
    <w:rsid w:val="00326649"/>
    <w:rsid w:val="0032664B"/>
    <w:rsid w:val="0032687E"/>
    <w:rsid w:val="003269F2"/>
    <w:rsid w:val="00326B6B"/>
    <w:rsid w:val="00326BC6"/>
    <w:rsid w:val="00326C97"/>
    <w:rsid w:val="00326CBE"/>
    <w:rsid w:val="003270E8"/>
    <w:rsid w:val="00327100"/>
    <w:rsid w:val="003273D6"/>
    <w:rsid w:val="00327856"/>
    <w:rsid w:val="0032796B"/>
    <w:rsid w:val="003279FC"/>
    <w:rsid w:val="00327B7D"/>
    <w:rsid w:val="00327BA4"/>
    <w:rsid w:val="00327DC7"/>
    <w:rsid w:val="00330024"/>
    <w:rsid w:val="00330139"/>
    <w:rsid w:val="0033052F"/>
    <w:rsid w:val="00330645"/>
    <w:rsid w:val="00330870"/>
    <w:rsid w:val="00330872"/>
    <w:rsid w:val="00330A8D"/>
    <w:rsid w:val="00330B4C"/>
    <w:rsid w:val="00330DC7"/>
    <w:rsid w:val="00330E9E"/>
    <w:rsid w:val="0033113D"/>
    <w:rsid w:val="00331193"/>
    <w:rsid w:val="003312F0"/>
    <w:rsid w:val="003314D4"/>
    <w:rsid w:val="003315A6"/>
    <w:rsid w:val="0033168E"/>
    <w:rsid w:val="003316D7"/>
    <w:rsid w:val="003319EB"/>
    <w:rsid w:val="00331A9D"/>
    <w:rsid w:val="00331E71"/>
    <w:rsid w:val="00332032"/>
    <w:rsid w:val="00332055"/>
    <w:rsid w:val="00332319"/>
    <w:rsid w:val="00332421"/>
    <w:rsid w:val="003324D2"/>
    <w:rsid w:val="003325F2"/>
    <w:rsid w:val="0033261B"/>
    <w:rsid w:val="003328CB"/>
    <w:rsid w:val="003329FE"/>
    <w:rsid w:val="00332BB7"/>
    <w:rsid w:val="00332DD1"/>
    <w:rsid w:val="00332E80"/>
    <w:rsid w:val="00333147"/>
    <w:rsid w:val="003331F4"/>
    <w:rsid w:val="0033341B"/>
    <w:rsid w:val="00333492"/>
    <w:rsid w:val="0033382A"/>
    <w:rsid w:val="0033383D"/>
    <w:rsid w:val="00333978"/>
    <w:rsid w:val="00333A11"/>
    <w:rsid w:val="00333B45"/>
    <w:rsid w:val="00333BBD"/>
    <w:rsid w:val="0033402B"/>
    <w:rsid w:val="003340C5"/>
    <w:rsid w:val="00334242"/>
    <w:rsid w:val="00334549"/>
    <w:rsid w:val="00334712"/>
    <w:rsid w:val="0033472A"/>
    <w:rsid w:val="00334864"/>
    <w:rsid w:val="00334A29"/>
    <w:rsid w:val="00334B0E"/>
    <w:rsid w:val="00334E15"/>
    <w:rsid w:val="00334EB4"/>
    <w:rsid w:val="003350DA"/>
    <w:rsid w:val="00335297"/>
    <w:rsid w:val="003354D5"/>
    <w:rsid w:val="00335653"/>
    <w:rsid w:val="0033577C"/>
    <w:rsid w:val="003358EB"/>
    <w:rsid w:val="00335A8C"/>
    <w:rsid w:val="00335A9D"/>
    <w:rsid w:val="0033605F"/>
    <w:rsid w:val="00336095"/>
    <w:rsid w:val="00336104"/>
    <w:rsid w:val="00336686"/>
    <w:rsid w:val="00336AD0"/>
    <w:rsid w:val="00336F57"/>
    <w:rsid w:val="003370A2"/>
    <w:rsid w:val="00337535"/>
    <w:rsid w:val="00337771"/>
    <w:rsid w:val="00337815"/>
    <w:rsid w:val="0033786B"/>
    <w:rsid w:val="00337998"/>
    <w:rsid w:val="00337A8A"/>
    <w:rsid w:val="00337C0A"/>
    <w:rsid w:val="00337E00"/>
    <w:rsid w:val="00337E19"/>
    <w:rsid w:val="00337E34"/>
    <w:rsid w:val="0034001C"/>
    <w:rsid w:val="0034012E"/>
    <w:rsid w:val="0034025A"/>
    <w:rsid w:val="00340294"/>
    <w:rsid w:val="00340322"/>
    <w:rsid w:val="0034057C"/>
    <w:rsid w:val="003405CE"/>
    <w:rsid w:val="0034082C"/>
    <w:rsid w:val="00340AD1"/>
    <w:rsid w:val="00340DD0"/>
    <w:rsid w:val="00340EE8"/>
    <w:rsid w:val="0034126F"/>
    <w:rsid w:val="003416BE"/>
    <w:rsid w:val="00341897"/>
    <w:rsid w:val="00341A6F"/>
    <w:rsid w:val="00341AA3"/>
    <w:rsid w:val="00341AB4"/>
    <w:rsid w:val="00341B0F"/>
    <w:rsid w:val="00341D2D"/>
    <w:rsid w:val="00342439"/>
    <w:rsid w:val="0034244B"/>
    <w:rsid w:val="003429A2"/>
    <w:rsid w:val="00342A10"/>
    <w:rsid w:val="00342BCA"/>
    <w:rsid w:val="00342E5B"/>
    <w:rsid w:val="0034302A"/>
    <w:rsid w:val="0034304C"/>
    <w:rsid w:val="003430CB"/>
    <w:rsid w:val="00343140"/>
    <w:rsid w:val="0034327A"/>
    <w:rsid w:val="00343490"/>
    <w:rsid w:val="00343A42"/>
    <w:rsid w:val="00343DCD"/>
    <w:rsid w:val="00343E52"/>
    <w:rsid w:val="00344265"/>
    <w:rsid w:val="003442F8"/>
    <w:rsid w:val="00344401"/>
    <w:rsid w:val="00344461"/>
    <w:rsid w:val="0034482A"/>
    <w:rsid w:val="00344CB1"/>
    <w:rsid w:val="00344CE2"/>
    <w:rsid w:val="00344DAC"/>
    <w:rsid w:val="00344F20"/>
    <w:rsid w:val="0034501E"/>
    <w:rsid w:val="00345177"/>
    <w:rsid w:val="003452B4"/>
    <w:rsid w:val="00345A12"/>
    <w:rsid w:val="00345C08"/>
    <w:rsid w:val="00345CAE"/>
    <w:rsid w:val="00345E47"/>
    <w:rsid w:val="00345EB1"/>
    <w:rsid w:val="00345FA1"/>
    <w:rsid w:val="00346269"/>
    <w:rsid w:val="003462FD"/>
    <w:rsid w:val="0034646C"/>
    <w:rsid w:val="003464A5"/>
    <w:rsid w:val="00346523"/>
    <w:rsid w:val="003466B4"/>
    <w:rsid w:val="0034681F"/>
    <w:rsid w:val="00346918"/>
    <w:rsid w:val="00346BCB"/>
    <w:rsid w:val="00346BF2"/>
    <w:rsid w:val="00346C16"/>
    <w:rsid w:val="00346C17"/>
    <w:rsid w:val="00346CA7"/>
    <w:rsid w:val="00346DA7"/>
    <w:rsid w:val="00346DDB"/>
    <w:rsid w:val="00347195"/>
    <w:rsid w:val="003471AD"/>
    <w:rsid w:val="0034728E"/>
    <w:rsid w:val="003472E2"/>
    <w:rsid w:val="00347409"/>
    <w:rsid w:val="0034749B"/>
    <w:rsid w:val="00347708"/>
    <w:rsid w:val="003477F0"/>
    <w:rsid w:val="0034794A"/>
    <w:rsid w:val="00347A0F"/>
    <w:rsid w:val="00347C2F"/>
    <w:rsid w:val="00347F7A"/>
    <w:rsid w:val="00350022"/>
    <w:rsid w:val="0035057E"/>
    <w:rsid w:val="0035069D"/>
    <w:rsid w:val="00350D63"/>
    <w:rsid w:val="00350F27"/>
    <w:rsid w:val="003510EC"/>
    <w:rsid w:val="00351301"/>
    <w:rsid w:val="0035130A"/>
    <w:rsid w:val="00351524"/>
    <w:rsid w:val="0035167C"/>
    <w:rsid w:val="00351813"/>
    <w:rsid w:val="00351935"/>
    <w:rsid w:val="00351B1C"/>
    <w:rsid w:val="00351CB8"/>
    <w:rsid w:val="00351CD4"/>
    <w:rsid w:val="00351D6A"/>
    <w:rsid w:val="00351D7E"/>
    <w:rsid w:val="003520F1"/>
    <w:rsid w:val="00352280"/>
    <w:rsid w:val="003522ED"/>
    <w:rsid w:val="003523BF"/>
    <w:rsid w:val="003524BA"/>
    <w:rsid w:val="00352583"/>
    <w:rsid w:val="0035285C"/>
    <w:rsid w:val="00352AD9"/>
    <w:rsid w:val="00352D69"/>
    <w:rsid w:val="00353058"/>
    <w:rsid w:val="003534A6"/>
    <w:rsid w:val="003534CC"/>
    <w:rsid w:val="0035357D"/>
    <w:rsid w:val="0035371D"/>
    <w:rsid w:val="00353879"/>
    <w:rsid w:val="00353A11"/>
    <w:rsid w:val="00353CCB"/>
    <w:rsid w:val="00353E23"/>
    <w:rsid w:val="00353FE7"/>
    <w:rsid w:val="00354076"/>
    <w:rsid w:val="003542AC"/>
    <w:rsid w:val="00354442"/>
    <w:rsid w:val="00354447"/>
    <w:rsid w:val="00354675"/>
    <w:rsid w:val="00354874"/>
    <w:rsid w:val="00354958"/>
    <w:rsid w:val="00354E9E"/>
    <w:rsid w:val="003550F3"/>
    <w:rsid w:val="00355218"/>
    <w:rsid w:val="003555A0"/>
    <w:rsid w:val="0035578C"/>
    <w:rsid w:val="003558E9"/>
    <w:rsid w:val="00355ABF"/>
    <w:rsid w:val="00355ADB"/>
    <w:rsid w:val="00356108"/>
    <w:rsid w:val="00356286"/>
    <w:rsid w:val="00356312"/>
    <w:rsid w:val="003563B4"/>
    <w:rsid w:val="003563BB"/>
    <w:rsid w:val="00356647"/>
    <w:rsid w:val="00356796"/>
    <w:rsid w:val="00356A4D"/>
    <w:rsid w:val="00356AAF"/>
    <w:rsid w:val="00356B6E"/>
    <w:rsid w:val="00356B98"/>
    <w:rsid w:val="00356D13"/>
    <w:rsid w:val="00356D6F"/>
    <w:rsid w:val="00356E26"/>
    <w:rsid w:val="0035715A"/>
    <w:rsid w:val="003575E8"/>
    <w:rsid w:val="00357913"/>
    <w:rsid w:val="00357B26"/>
    <w:rsid w:val="00357B84"/>
    <w:rsid w:val="00357EE2"/>
    <w:rsid w:val="003600DD"/>
    <w:rsid w:val="003602F8"/>
    <w:rsid w:val="00360501"/>
    <w:rsid w:val="003605DE"/>
    <w:rsid w:val="00360941"/>
    <w:rsid w:val="00360BE7"/>
    <w:rsid w:val="00360CFD"/>
    <w:rsid w:val="00360EE8"/>
    <w:rsid w:val="00361688"/>
    <w:rsid w:val="003616AF"/>
    <w:rsid w:val="00361880"/>
    <w:rsid w:val="00361A29"/>
    <w:rsid w:val="00361A9C"/>
    <w:rsid w:val="00361C69"/>
    <w:rsid w:val="00361CDB"/>
    <w:rsid w:val="00361DC3"/>
    <w:rsid w:val="00361EDD"/>
    <w:rsid w:val="00362036"/>
    <w:rsid w:val="00362139"/>
    <w:rsid w:val="0036228E"/>
    <w:rsid w:val="003623CA"/>
    <w:rsid w:val="00362407"/>
    <w:rsid w:val="00362499"/>
    <w:rsid w:val="00362673"/>
    <w:rsid w:val="0036269E"/>
    <w:rsid w:val="00362747"/>
    <w:rsid w:val="00362782"/>
    <w:rsid w:val="003628EB"/>
    <w:rsid w:val="00362984"/>
    <w:rsid w:val="00362C02"/>
    <w:rsid w:val="00362E28"/>
    <w:rsid w:val="00362F65"/>
    <w:rsid w:val="0036305C"/>
    <w:rsid w:val="003631CE"/>
    <w:rsid w:val="003635A4"/>
    <w:rsid w:val="00363629"/>
    <w:rsid w:val="003636E0"/>
    <w:rsid w:val="003638C3"/>
    <w:rsid w:val="00363B64"/>
    <w:rsid w:val="00363BA5"/>
    <w:rsid w:val="00363BF9"/>
    <w:rsid w:val="00363CCC"/>
    <w:rsid w:val="00363CDB"/>
    <w:rsid w:val="00363CDE"/>
    <w:rsid w:val="00363F53"/>
    <w:rsid w:val="003642FB"/>
    <w:rsid w:val="0036435D"/>
    <w:rsid w:val="003643CA"/>
    <w:rsid w:val="003644C4"/>
    <w:rsid w:val="00364522"/>
    <w:rsid w:val="00364552"/>
    <w:rsid w:val="0036496A"/>
    <w:rsid w:val="00364987"/>
    <w:rsid w:val="00364B97"/>
    <w:rsid w:val="00364BD9"/>
    <w:rsid w:val="00364E1C"/>
    <w:rsid w:val="00364EA9"/>
    <w:rsid w:val="00364EF5"/>
    <w:rsid w:val="00364F17"/>
    <w:rsid w:val="00364F3A"/>
    <w:rsid w:val="0036503A"/>
    <w:rsid w:val="003650D7"/>
    <w:rsid w:val="0036533E"/>
    <w:rsid w:val="003653ED"/>
    <w:rsid w:val="0036542E"/>
    <w:rsid w:val="0036553B"/>
    <w:rsid w:val="003657EE"/>
    <w:rsid w:val="00365AE0"/>
    <w:rsid w:val="00365B96"/>
    <w:rsid w:val="00365BD4"/>
    <w:rsid w:val="00365E41"/>
    <w:rsid w:val="00365E79"/>
    <w:rsid w:val="00365F44"/>
    <w:rsid w:val="003660D0"/>
    <w:rsid w:val="003661A2"/>
    <w:rsid w:val="00366228"/>
    <w:rsid w:val="003662BE"/>
    <w:rsid w:val="003663CE"/>
    <w:rsid w:val="003665A4"/>
    <w:rsid w:val="00366726"/>
    <w:rsid w:val="003667C0"/>
    <w:rsid w:val="00366D0D"/>
    <w:rsid w:val="00366D2C"/>
    <w:rsid w:val="00366E22"/>
    <w:rsid w:val="0036713B"/>
    <w:rsid w:val="00367328"/>
    <w:rsid w:val="003674CA"/>
    <w:rsid w:val="00367593"/>
    <w:rsid w:val="003676ED"/>
    <w:rsid w:val="0036773C"/>
    <w:rsid w:val="003679C5"/>
    <w:rsid w:val="00367F3B"/>
    <w:rsid w:val="0037021C"/>
    <w:rsid w:val="00370364"/>
    <w:rsid w:val="0037055E"/>
    <w:rsid w:val="0037068A"/>
    <w:rsid w:val="0037099B"/>
    <w:rsid w:val="00370BC5"/>
    <w:rsid w:val="00370F9B"/>
    <w:rsid w:val="00371059"/>
    <w:rsid w:val="00371490"/>
    <w:rsid w:val="003716B4"/>
    <w:rsid w:val="0037172F"/>
    <w:rsid w:val="0037192D"/>
    <w:rsid w:val="00371A8A"/>
    <w:rsid w:val="00371C4F"/>
    <w:rsid w:val="00371CB3"/>
    <w:rsid w:val="00371D38"/>
    <w:rsid w:val="00371E3D"/>
    <w:rsid w:val="003728A1"/>
    <w:rsid w:val="00372B4F"/>
    <w:rsid w:val="00372EEE"/>
    <w:rsid w:val="0037325F"/>
    <w:rsid w:val="003733A1"/>
    <w:rsid w:val="003734CF"/>
    <w:rsid w:val="003735B9"/>
    <w:rsid w:val="003735C2"/>
    <w:rsid w:val="0037392C"/>
    <w:rsid w:val="00373B41"/>
    <w:rsid w:val="00373B97"/>
    <w:rsid w:val="00373D02"/>
    <w:rsid w:val="003740F7"/>
    <w:rsid w:val="00374327"/>
    <w:rsid w:val="00374541"/>
    <w:rsid w:val="00374BEC"/>
    <w:rsid w:val="00374C2B"/>
    <w:rsid w:val="00374C78"/>
    <w:rsid w:val="00374CAB"/>
    <w:rsid w:val="00374EB7"/>
    <w:rsid w:val="00374F02"/>
    <w:rsid w:val="00374F03"/>
    <w:rsid w:val="00375068"/>
    <w:rsid w:val="003750F7"/>
    <w:rsid w:val="00375397"/>
    <w:rsid w:val="0037546C"/>
    <w:rsid w:val="00375570"/>
    <w:rsid w:val="003757C9"/>
    <w:rsid w:val="00375AC8"/>
    <w:rsid w:val="00375C6C"/>
    <w:rsid w:val="00375DDE"/>
    <w:rsid w:val="003762ED"/>
    <w:rsid w:val="00376486"/>
    <w:rsid w:val="003764FD"/>
    <w:rsid w:val="0037693A"/>
    <w:rsid w:val="00376BB8"/>
    <w:rsid w:val="00376C37"/>
    <w:rsid w:val="00376CC0"/>
    <w:rsid w:val="00376D35"/>
    <w:rsid w:val="00376D56"/>
    <w:rsid w:val="00376FD7"/>
    <w:rsid w:val="003770D4"/>
    <w:rsid w:val="00377200"/>
    <w:rsid w:val="00377242"/>
    <w:rsid w:val="00377521"/>
    <w:rsid w:val="003778CD"/>
    <w:rsid w:val="00377959"/>
    <w:rsid w:val="003779AA"/>
    <w:rsid w:val="00377A1E"/>
    <w:rsid w:val="00377A3A"/>
    <w:rsid w:val="00377ADA"/>
    <w:rsid w:val="00377D4A"/>
    <w:rsid w:val="00377E74"/>
    <w:rsid w:val="00377FA4"/>
    <w:rsid w:val="00377FCD"/>
    <w:rsid w:val="003809A8"/>
    <w:rsid w:val="003809E1"/>
    <w:rsid w:val="00380C52"/>
    <w:rsid w:val="00380C7C"/>
    <w:rsid w:val="00380CB1"/>
    <w:rsid w:val="003811D4"/>
    <w:rsid w:val="00381431"/>
    <w:rsid w:val="003814E4"/>
    <w:rsid w:val="00381740"/>
    <w:rsid w:val="003818B1"/>
    <w:rsid w:val="00381A41"/>
    <w:rsid w:val="00381E37"/>
    <w:rsid w:val="003822D0"/>
    <w:rsid w:val="00382353"/>
    <w:rsid w:val="00382366"/>
    <w:rsid w:val="003823F3"/>
    <w:rsid w:val="0038240F"/>
    <w:rsid w:val="00382B28"/>
    <w:rsid w:val="00382D87"/>
    <w:rsid w:val="00383118"/>
    <w:rsid w:val="003832E3"/>
    <w:rsid w:val="00383389"/>
    <w:rsid w:val="003839B2"/>
    <w:rsid w:val="0038446C"/>
    <w:rsid w:val="00384495"/>
    <w:rsid w:val="0038477A"/>
    <w:rsid w:val="00384872"/>
    <w:rsid w:val="00384E00"/>
    <w:rsid w:val="00385030"/>
    <w:rsid w:val="0038515D"/>
    <w:rsid w:val="00385263"/>
    <w:rsid w:val="00385272"/>
    <w:rsid w:val="003854CF"/>
    <w:rsid w:val="0038577F"/>
    <w:rsid w:val="00385794"/>
    <w:rsid w:val="00385BE1"/>
    <w:rsid w:val="00385CAB"/>
    <w:rsid w:val="00385D1E"/>
    <w:rsid w:val="00385D50"/>
    <w:rsid w:val="00385E6A"/>
    <w:rsid w:val="00385E87"/>
    <w:rsid w:val="003861AD"/>
    <w:rsid w:val="00386440"/>
    <w:rsid w:val="0038662D"/>
    <w:rsid w:val="003866C7"/>
    <w:rsid w:val="00386780"/>
    <w:rsid w:val="00386942"/>
    <w:rsid w:val="00386EBA"/>
    <w:rsid w:val="00387039"/>
    <w:rsid w:val="00387251"/>
    <w:rsid w:val="00387260"/>
    <w:rsid w:val="0038727A"/>
    <w:rsid w:val="003876CB"/>
    <w:rsid w:val="0038772D"/>
    <w:rsid w:val="00387B38"/>
    <w:rsid w:val="00387F1F"/>
    <w:rsid w:val="0039039A"/>
    <w:rsid w:val="0039044C"/>
    <w:rsid w:val="0039060F"/>
    <w:rsid w:val="00390629"/>
    <w:rsid w:val="00390724"/>
    <w:rsid w:val="00390776"/>
    <w:rsid w:val="003907FF"/>
    <w:rsid w:val="0039081B"/>
    <w:rsid w:val="00390871"/>
    <w:rsid w:val="003908C5"/>
    <w:rsid w:val="003909C9"/>
    <w:rsid w:val="00390A73"/>
    <w:rsid w:val="00390C98"/>
    <w:rsid w:val="00390F14"/>
    <w:rsid w:val="003910FD"/>
    <w:rsid w:val="0039115F"/>
    <w:rsid w:val="003913C8"/>
    <w:rsid w:val="00391954"/>
    <w:rsid w:val="00391A09"/>
    <w:rsid w:val="00391ED2"/>
    <w:rsid w:val="00391F3C"/>
    <w:rsid w:val="0039209D"/>
    <w:rsid w:val="00392585"/>
    <w:rsid w:val="0039268C"/>
    <w:rsid w:val="003929BD"/>
    <w:rsid w:val="00392CA7"/>
    <w:rsid w:val="00392E38"/>
    <w:rsid w:val="003930E9"/>
    <w:rsid w:val="00393155"/>
    <w:rsid w:val="00393193"/>
    <w:rsid w:val="0039335C"/>
    <w:rsid w:val="003935FC"/>
    <w:rsid w:val="00393690"/>
    <w:rsid w:val="003939F6"/>
    <w:rsid w:val="00393A54"/>
    <w:rsid w:val="00393B43"/>
    <w:rsid w:val="00393C03"/>
    <w:rsid w:val="00393CE9"/>
    <w:rsid w:val="00393DCB"/>
    <w:rsid w:val="00393E62"/>
    <w:rsid w:val="003942FB"/>
    <w:rsid w:val="0039463F"/>
    <w:rsid w:val="0039487B"/>
    <w:rsid w:val="003949F9"/>
    <w:rsid w:val="00394AEA"/>
    <w:rsid w:val="00394C09"/>
    <w:rsid w:val="00394F20"/>
    <w:rsid w:val="00394FCC"/>
    <w:rsid w:val="003950D2"/>
    <w:rsid w:val="00395513"/>
    <w:rsid w:val="003955B2"/>
    <w:rsid w:val="0039570C"/>
    <w:rsid w:val="00395817"/>
    <w:rsid w:val="0039584F"/>
    <w:rsid w:val="003958B7"/>
    <w:rsid w:val="003958EA"/>
    <w:rsid w:val="003959A9"/>
    <w:rsid w:val="00395B1B"/>
    <w:rsid w:val="00395B56"/>
    <w:rsid w:val="00395C93"/>
    <w:rsid w:val="00395D10"/>
    <w:rsid w:val="00395D3F"/>
    <w:rsid w:val="00395E61"/>
    <w:rsid w:val="0039627D"/>
    <w:rsid w:val="003962C8"/>
    <w:rsid w:val="0039637E"/>
    <w:rsid w:val="00396B30"/>
    <w:rsid w:val="00396E56"/>
    <w:rsid w:val="00397142"/>
    <w:rsid w:val="00397367"/>
    <w:rsid w:val="00397A04"/>
    <w:rsid w:val="00397FF4"/>
    <w:rsid w:val="003A012C"/>
    <w:rsid w:val="003A02F1"/>
    <w:rsid w:val="003A0350"/>
    <w:rsid w:val="003A037E"/>
    <w:rsid w:val="003A05C2"/>
    <w:rsid w:val="003A0806"/>
    <w:rsid w:val="003A1224"/>
    <w:rsid w:val="003A1409"/>
    <w:rsid w:val="003A14DB"/>
    <w:rsid w:val="003A16F2"/>
    <w:rsid w:val="003A18AC"/>
    <w:rsid w:val="003A197F"/>
    <w:rsid w:val="003A1C27"/>
    <w:rsid w:val="003A1E38"/>
    <w:rsid w:val="003A1FD4"/>
    <w:rsid w:val="003A2017"/>
    <w:rsid w:val="003A2079"/>
    <w:rsid w:val="003A2219"/>
    <w:rsid w:val="003A2800"/>
    <w:rsid w:val="003A294A"/>
    <w:rsid w:val="003A2D13"/>
    <w:rsid w:val="003A3301"/>
    <w:rsid w:val="003A33BF"/>
    <w:rsid w:val="003A37C9"/>
    <w:rsid w:val="003A387E"/>
    <w:rsid w:val="003A3922"/>
    <w:rsid w:val="003A3E3E"/>
    <w:rsid w:val="003A3E75"/>
    <w:rsid w:val="003A3FB8"/>
    <w:rsid w:val="003A4123"/>
    <w:rsid w:val="003A4523"/>
    <w:rsid w:val="003A470C"/>
    <w:rsid w:val="003A4AEB"/>
    <w:rsid w:val="003A4E1F"/>
    <w:rsid w:val="003A4EDF"/>
    <w:rsid w:val="003A5091"/>
    <w:rsid w:val="003A5146"/>
    <w:rsid w:val="003A51F8"/>
    <w:rsid w:val="003A53CD"/>
    <w:rsid w:val="003A561C"/>
    <w:rsid w:val="003A5730"/>
    <w:rsid w:val="003A58BF"/>
    <w:rsid w:val="003A599B"/>
    <w:rsid w:val="003A5BE9"/>
    <w:rsid w:val="003A5C5A"/>
    <w:rsid w:val="003A5CE2"/>
    <w:rsid w:val="003A5E33"/>
    <w:rsid w:val="003A5E6A"/>
    <w:rsid w:val="003A60E6"/>
    <w:rsid w:val="003A61CB"/>
    <w:rsid w:val="003A62CA"/>
    <w:rsid w:val="003A6388"/>
    <w:rsid w:val="003A646E"/>
    <w:rsid w:val="003A6719"/>
    <w:rsid w:val="003A6854"/>
    <w:rsid w:val="003A6E0C"/>
    <w:rsid w:val="003A6F20"/>
    <w:rsid w:val="003A6F79"/>
    <w:rsid w:val="003A733D"/>
    <w:rsid w:val="003A7582"/>
    <w:rsid w:val="003A7932"/>
    <w:rsid w:val="003A796C"/>
    <w:rsid w:val="003A7A3C"/>
    <w:rsid w:val="003A7BDD"/>
    <w:rsid w:val="003A7D77"/>
    <w:rsid w:val="003A7D9E"/>
    <w:rsid w:val="003A7F1E"/>
    <w:rsid w:val="003B02F4"/>
    <w:rsid w:val="003B054A"/>
    <w:rsid w:val="003B0935"/>
    <w:rsid w:val="003B098B"/>
    <w:rsid w:val="003B0AF3"/>
    <w:rsid w:val="003B0C93"/>
    <w:rsid w:val="003B0E84"/>
    <w:rsid w:val="003B0F2C"/>
    <w:rsid w:val="003B1023"/>
    <w:rsid w:val="003B1040"/>
    <w:rsid w:val="003B1202"/>
    <w:rsid w:val="003B122F"/>
    <w:rsid w:val="003B129B"/>
    <w:rsid w:val="003B12C2"/>
    <w:rsid w:val="003B1729"/>
    <w:rsid w:val="003B1822"/>
    <w:rsid w:val="003B1A8E"/>
    <w:rsid w:val="003B1D23"/>
    <w:rsid w:val="003B1FCF"/>
    <w:rsid w:val="003B2073"/>
    <w:rsid w:val="003B2099"/>
    <w:rsid w:val="003B21A5"/>
    <w:rsid w:val="003B2376"/>
    <w:rsid w:val="003B2499"/>
    <w:rsid w:val="003B28EA"/>
    <w:rsid w:val="003B29FD"/>
    <w:rsid w:val="003B2A52"/>
    <w:rsid w:val="003B2C80"/>
    <w:rsid w:val="003B2E89"/>
    <w:rsid w:val="003B3150"/>
    <w:rsid w:val="003B356B"/>
    <w:rsid w:val="003B3750"/>
    <w:rsid w:val="003B38D8"/>
    <w:rsid w:val="003B39E6"/>
    <w:rsid w:val="003B3A84"/>
    <w:rsid w:val="003B3D9E"/>
    <w:rsid w:val="003B3FFC"/>
    <w:rsid w:val="003B4138"/>
    <w:rsid w:val="003B42CB"/>
    <w:rsid w:val="003B430C"/>
    <w:rsid w:val="003B442B"/>
    <w:rsid w:val="003B44E2"/>
    <w:rsid w:val="003B4645"/>
    <w:rsid w:val="003B4AA4"/>
    <w:rsid w:val="003B4D25"/>
    <w:rsid w:val="003B4E6B"/>
    <w:rsid w:val="003B4FF3"/>
    <w:rsid w:val="003B54C5"/>
    <w:rsid w:val="003B55F0"/>
    <w:rsid w:val="003B5668"/>
    <w:rsid w:val="003B5E5F"/>
    <w:rsid w:val="003B5ED8"/>
    <w:rsid w:val="003B5F0B"/>
    <w:rsid w:val="003B5F48"/>
    <w:rsid w:val="003B60F5"/>
    <w:rsid w:val="003B6392"/>
    <w:rsid w:val="003B63BB"/>
    <w:rsid w:val="003B6451"/>
    <w:rsid w:val="003B651A"/>
    <w:rsid w:val="003B6729"/>
    <w:rsid w:val="003B6AA2"/>
    <w:rsid w:val="003B6B29"/>
    <w:rsid w:val="003B6C14"/>
    <w:rsid w:val="003B7035"/>
    <w:rsid w:val="003B7086"/>
    <w:rsid w:val="003B710F"/>
    <w:rsid w:val="003B7172"/>
    <w:rsid w:val="003B7198"/>
    <w:rsid w:val="003B7DFC"/>
    <w:rsid w:val="003B7E6C"/>
    <w:rsid w:val="003C0000"/>
    <w:rsid w:val="003C026B"/>
    <w:rsid w:val="003C031C"/>
    <w:rsid w:val="003C03AB"/>
    <w:rsid w:val="003C04A7"/>
    <w:rsid w:val="003C04C1"/>
    <w:rsid w:val="003C0778"/>
    <w:rsid w:val="003C08CA"/>
    <w:rsid w:val="003C0ADD"/>
    <w:rsid w:val="003C0BD5"/>
    <w:rsid w:val="003C0C77"/>
    <w:rsid w:val="003C0F03"/>
    <w:rsid w:val="003C102D"/>
    <w:rsid w:val="003C10C6"/>
    <w:rsid w:val="003C1121"/>
    <w:rsid w:val="003C127F"/>
    <w:rsid w:val="003C13E4"/>
    <w:rsid w:val="003C16CD"/>
    <w:rsid w:val="003C195D"/>
    <w:rsid w:val="003C19D2"/>
    <w:rsid w:val="003C1A06"/>
    <w:rsid w:val="003C1A15"/>
    <w:rsid w:val="003C1AA7"/>
    <w:rsid w:val="003C1C51"/>
    <w:rsid w:val="003C1FCC"/>
    <w:rsid w:val="003C2026"/>
    <w:rsid w:val="003C2165"/>
    <w:rsid w:val="003C22D1"/>
    <w:rsid w:val="003C24FF"/>
    <w:rsid w:val="003C2691"/>
    <w:rsid w:val="003C2843"/>
    <w:rsid w:val="003C29D3"/>
    <w:rsid w:val="003C2AA1"/>
    <w:rsid w:val="003C2CB8"/>
    <w:rsid w:val="003C2DFC"/>
    <w:rsid w:val="003C2E8C"/>
    <w:rsid w:val="003C2FC3"/>
    <w:rsid w:val="003C320A"/>
    <w:rsid w:val="003C3440"/>
    <w:rsid w:val="003C3473"/>
    <w:rsid w:val="003C372E"/>
    <w:rsid w:val="003C3851"/>
    <w:rsid w:val="003C399F"/>
    <w:rsid w:val="003C39C2"/>
    <w:rsid w:val="003C3B24"/>
    <w:rsid w:val="003C3B34"/>
    <w:rsid w:val="003C3C55"/>
    <w:rsid w:val="003C3D46"/>
    <w:rsid w:val="003C3D6F"/>
    <w:rsid w:val="003C3EFE"/>
    <w:rsid w:val="003C4182"/>
    <w:rsid w:val="003C4251"/>
    <w:rsid w:val="003C4405"/>
    <w:rsid w:val="003C48D7"/>
    <w:rsid w:val="003C4903"/>
    <w:rsid w:val="003C49EA"/>
    <w:rsid w:val="003C4A5C"/>
    <w:rsid w:val="003C4DE1"/>
    <w:rsid w:val="003C5064"/>
    <w:rsid w:val="003C50EC"/>
    <w:rsid w:val="003C5172"/>
    <w:rsid w:val="003C5271"/>
    <w:rsid w:val="003C52D7"/>
    <w:rsid w:val="003C539F"/>
    <w:rsid w:val="003C540F"/>
    <w:rsid w:val="003C562F"/>
    <w:rsid w:val="003C58A9"/>
    <w:rsid w:val="003C58DD"/>
    <w:rsid w:val="003C5A62"/>
    <w:rsid w:val="003C5B85"/>
    <w:rsid w:val="003C5C1C"/>
    <w:rsid w:val="003C6002"/>
    <w:rsid w:val="003C6009"/>
    <w:rsid w:val="003C669C"/>
    <w:rsid w:val="003C67C3"/>
    <w:rsid w:val="003C6977"/>
    <w:rsid w:val="003C6A47"/>
    <w:rsid w:val="003C6B18"/>
    <w:rsid w:val="003C6DB3"/>
    <w:rsid w:val="003C70C5"/>
    <w:rsid w:val="003C7224"/>
    <w:rsid w:val="003C7268"/>
    <w:rsid w:val="003C7307"/>
    <w:rsid w:val="003C75A5"/>
    <w:rsid w:val="003C75FE"/>
    <w:rsid w:val="003C78B1"/>
    <w:rsid w:val="003C7A0A"/>
    <w:rsid w:val="003C7A23"/>
    <w:rsid w:val="003C7F80"/>
    <w:rsid w:val="003D0088"/>
    <w:rsid w:val="003D0144"/>
    <w:rsid w:val="003D03E8"/>
    <w:rsid w:val="003D0436"/>
    <w:rsid w:val="003D0532"/>
    <w:rsid w:val="003D0622"/>
    <w:rsid w:val="003D07CB"/>
    <w:rsid w:val="003D08B6"/>
    <w:rsid w:val="003D08D2"/>
    <w:rsid w:val="003D09D8"/>
    <w:rsid w:val="003D0EE2"/>
    <w:rsid w:val="003D0F90"/>
    <w:rsid w:val="003D1061"/>
    <w:rsid w:val="003D114C"/>
    <w:rsid w:val="003D11A0"/>
    <w:rsid w:val="003D1321"/>
    <w:rsid w:val="003D13DD"/>
    <w:rsid w:val="003D1427"/>
    <w:rsid w:val="003D153A"/>
    <w:rsid w:val="003D16D2"/>
    <w:rsid w:val="003D18EF"/>
    <w:rsid w:val="003D1DD6"/>
    <w:rsid w:val="003D219B"/>
    <w:rsid w:val="003D22BF"/>
    <w:rsid w:val="003D22E0"/>
    <w:rsid w:val="003D22E6"/>
    <w:rsid w:val="003D2310"/>
    <w:rsid w:val="003D233F"/>
    <w:rsid w:val="003D250B"/>
    <w:rsid w:val="003D28CD"/>
    <w:rsid w:val="003D29DE"/>
    <w:rsid w:val="003D2A10"/>
    <w:rsid w:val="003D2ABD"/>
    <w:rsid w:val="003D2C40"/>
    <w:rsid w:val="003D2C7B"/>
    <w:rsid w:val="003D2D1C"/>
    <w:rsid w:val="003D2D6E"/>
    <w:rsid w:val="003D2F28"/>
    <w:rsid w:val="003D3099"/>
    <w:rsid w:val="003D33F5"/>
    <w:rsid w:val="003D343F"/>
    <w:rsid w:val="003D3608"/>
    <w:rsid w:val="003D370B"/>
    <w:rsid w:val="003D383A"/>
    <w:rsid w:val="003D387E"/>
    <w:rsid w:val="003D3AF9"/>
    <w:rsid w:val="003D3C19"/>
    <w:rsid w:val="003D3CEE"/>
    <w:rsid w:val="003D3E3D"/>
    <w:rsid w:val="003D3EA6"/>
    <w:rsid w:val="003D40B1"/>
    <w:rsid w:val="003D411B"/>
    <w:rsid w:val="003D4219"/>
    <w:rsid w:val="003D438E"/>
    <w:rsid w:val="003D45B7"/>
    <w:rsid w:val="003D4818"/>
    <w:rsid w:val="003D487A"/>
    <w:rsid w:val="003D4EE6"/>
    <w:rsid w:val="003D54CE"/>
    <w:rsid w:val="003D55C4"/>
    <w:rsid w:val="003D56F2"/>
    <w:rsid w:val="003D5714"/>
    <w:rsid w:val="003D573B"/>
    <w:rsid w:val="003D59D9"/>
    <w:rsid w:val="003D5B85"/>
    <w:rsid w:val="003D5BEF"/>
    <w:rsid w:val="003D5C1B"/>
    <w:rsid w:val="003D605D"/>
    <w:rsid w:val="003D6103"/>
    <w:rsid w:val="003D6153"/>
    <w:rsid w:val="003D6362"/>
    <w:rsid w:val="003D688A"/>
    <w:rsid w:val="003D6901"/>
    <w:rsid w:val="003D6A62"/>
    <w:rsid w:val="003D6F9D"/>
    <w:rsid w:val="003D7490"/>
    <w:rsid w:val="003D7592"/>
    <w:rsid w:val="003D7630"/>
    <w:rsid w:val="003D785C"/>
    <w:rsid w:val="003D7CE5"/>
    <w:rsid w:val="003D7E1E"/>
    <w:rsid w:val="003D7E55"/>
    <w:rsid w:val="003D7F14"/>
    <w:rsid w:val="003D7F22"/>
    <w:rsid w:val="003E006D"/>
    <w:rsid w:val="003E008B"/>
    <w:rsid w:val="003E00CF"/>
    <w:rsid w:val="003E0181"/>
    <w:rsid w:val="003E03F8"/>
    <w:rsid w:val="003E07F7"/>
    <w:rsid w:val="003E0AD8"/>
    <w:rsid w:val="003E0BC9"/>
    <w:rsid w:val="003E0F73"/>
    <w:rsid w:val="003E0FE0"/>
    <w:rsid w:val="003E1269"/>
    <w:rsid w:val="003E12BA"/>
    <w:rsid w:val="003E14B3"/>
    <w:rsid w:val="003E14D8"/>
    <w:rsid w:val="003E18AF"/>
    <w:rsid w:val="003E1976"/>
    <w:rsid w:val="003E1B15"/>
    <w:rsid w:val="003E1BF3"/>
    <w:rsid w:val="003E1CCC"/>
    <w:rsid w:val="003E2042"/>
    <w:rsid w:val="003E27CF"/>
    <w:rsid w:val="003E286C"/>
    <w:rsid w:val="003E2A33"/>
    <w:rsid w:val="003E2C3B"/>
    <w:rsid w:val="003E322D"/>
    <w:rsid w:val="003E324E"/>
    <w:rsid w:val="003E337A"/>
    <w:rsid w:val="003E3451"/>
    <w:rsid w:val="003E3660"/>
    <w:rsid w:val="003E3AF2"/>
    <w:rsid w:val="003E3B31"/>
    <w:rsid w:val="003E3B72"/>
    <w:rsid w:val="003E3F2C"/>
    <w:rsid w:val="003E4326"/>
    <w:rsid w:val="003E4742"/>
    <w:rsid w:val="003E4BB6"/>
    <w:rsid w:val="003E4C57"/>
    <w:rsid w:val="003E4C97"/>
    <w:rsid w:val="003E4DE8"/>
    <w:rsid w:val="003E4F11"/>
    <w:rsid w:val="003E500C"/>
    <w:rsid w:val="003E51A9"/>
    <w:rsid w:val="003E5384"/>
    <w:rsid w:val="003E5397"/>
    <w:rsid w:val="003E5544"/>
    <w:rsid w:val="003E5648"/>
    <w:rsid w:val="003E56AA"/>
    <w:rsid w:val="003E56E1"/>
    <w:rsid w:val="003E5AFB"/>
    <w:rsid w:val="003E5B04"/>
    <w:rsid w:val="003E5C77"/>
    <w:rsid w:val="003E5C85"/>
    <w:rsid w:val="003E5DFF"/>
    <w:rsid w:val="003E609E"/>
    <w:rsid w:val="003E60E6"/>
    <w:rsid w:val="003E6449"/>
    <w:rsid w:val="003E65AE"/>
    <w:rsid w:val="003E6648"/>
    <w:rsid w:val="003E6657"/>
    <w:rsid w:val="003E68D5"/>
    <w:rsid w:val="003E69A1"/>
    <w:rsid w:val="003E701D"/>
    <w:rsid w:val="003E71E4"/>
    <w:rsid w:val="003E7412"/>
    <w:rsid w:val="003E76D7"/>
    <w:rsid w:val="003E778C"/>
    <w:rsid w:val="003E78A0"/>
    <w:rsid w:val="003E7A3E"/>
    <w:rsid w:val="003E7AA2"/>
    <w:rsid w:val="003E7AE3"/>
    <w:rsid w:val="003E7BF4"/>
    <w:rsid w:val="003E7D18"/>
    <w:rsid w:val="003E7DD0"/>
    <w:rsid w:val="003E7DD7"/>
    <w:rsid w:val="003E7DEB"/>
    <w:rsid w:val="003E7E0A"/>
    <w:rsid w:val="003E7E91"/>
    <w:rsid w:val="003E7FC1"/>
    <w:rsid w:val="003F02B7"/>
    <w:rsid w:val="003F03EC"/>
    <w:rsid w:val="003F0461"/>
    <w:rsid w:val="003F0771"/>
    <w:rsid w:val="003F0A8A"/>
    <w:rsid w:val="003F0BA2"/>
    <w:rsid w:val="003F0BBF"/>
    <w:rsid w:val="003F0DAB"/>
    <w:rsid w:val="003F0F65"/>
    <w:rsid w:val="003F1635"/>
    <w:rsid w:val="003F164B"/>
    <w:rsid w:val="003F166A"/>
    <w:rsid w:val="003F171F"/>
    <w:rsid w:val="003F1808"/>
    <w:rsid w:val="003F1A8F"/>
    <w:rsid w:val="003F1AA9"/>
    <w:rsid w:val="003F1E90"/>
    <w:rsid w:val="003F1F03"/>
    <w:rsid w:val="003F2264"/>
    <w:rsid w:val="003F2265"/>
    <w:rsid w:val="003F2E0F"/>
    <w:rsid w:val="003F2FAC"/>
    <w:rsid w:val="003F302E"/>
    <w:rsid w:val="003F30D8"/>
    <w:rsid w:val="003F327F"/>
    <w:rsid w:val="003F3401"/>
    <w:rsid w:val="003F3640"/>
    <w:rsid w:val="003F3926"/>
    <w:rsid w:val="003F3AA9"/>
    <w:rsid w:val="003F3C2B"/>
    <w:rsid w:val="003F3C43"/>
    <w:rsid w:val="003F3ECB"/>
    <w:rsid w:val="003F40FA"/>
    <w:rsid w:val="003F441D"/>
    <w:rsid w:val="003F4651"/>
    <w:rsid w:val="003F465B"/>
    <w:rsid w:val="003F48EE"/>
    <w:rsid w:val="003F4975"/>
    <w:rsid w:val="003F4A83"/>
    <w:rsid w:val="003F4AFF"/>
    <w:rsid w:val="003F5049"/>
    <w:rsid w:val="003F5188"/>
    <w:rsid w:val="003F5301"/>
    <w:rsid w:val="003F5302"/>
    <w:rsid w:val="003F541F"/>
    <w:rsid w:val="003F5423"/>
    <w:rsid w:val="003F55B8"/>
    <w:rsid w:val="003F55BB"/>
    <w:rsid w:val="003F58D5"/>
    <w:rsid w:val="003F5B1F"/>
    <w:rsid w:val="003F5DE5"/>
    <w:rsid w:val="003F5F3B"/>
    <w:rsid w:val="003F6099"/>
    <w:rsid w:val="003F61B2"/>
    <w:rsid w:val="003F695E"/>
    <w:rsid w:val="003F6979"/>
    <w:rsid w:val="003F6D16"/>
    <w:rsid w:val="003F6D35"/>
    <w:rsid w:val="003F6E72"/>
    <w:rsid w:val="003F6FE8"/>
    <w:rsid w:val="003F72ED"/>
    <w:rsid w:val="003F7351"/>
    <w:rsid w:val="003F75EE"/>
    <w:rsid w:val="003F7800"/>
    <w:rsid w:val="003F7848"/>
    <w:rsid w:val="003F7903"/>
    <w:rsid w:val="003F7944"/>
    <w:rsid w:val="003F7AB0"/>
    <w:rsid w:val="003F7AE3"/>
    <w:rsid w:val="003F7C03"/>
    <w:rsid w:val="003F7E48"/>
    <w:rsid w:val="003F7E54"/>
    <w:rsid w:val="00400011"/>
    <w:rsid w:val="004000BE"/>
    <w:rsid w:val="00400283"/>
    <w:rsid w:val="00400357"/>
    <w:rsid w:val="00400417"/>
    <w:rsid w:val="00400495"/>
    <w:rsid w:val="00400570"/>
    <w:rsid w:val="00400636"/>
    <w:rsid w:val="004006C3"/>
    <w:rsid w:val="00400960"/>
    <w:rsid w:val="00400B0B"/>
    <w:rsid w:val="00400C15"/>
    <w:rsid w:val="00401500"/>
    <w:rsid w:val="0040161E"/>
    <w:rsid w:val="00401796"/>
    <w:rsid w:val="00401827"/>
    <w:rsid w:val="00401B3D"/>
    <w:rsid w:val="00401E11"/>
    <w:rsid w:val="00401FC0"/>
    <w:rsid w:val="004020B2"/>
    <w:rsid w:val="004020B3"/>
    <w:rsid w:val="0040222A"/>
    <w:rsid w:val="004023D1"/>
    <w:rsid w:val="00402672"/>
    <w:rsid w:val="004028AD"/>
    <w:rsid w:val="004028B1"/>
    <w:rsid w:val="004028DB"/>
    <w:rsid w:val="00402A75"/>
    <w:rsid w:val="00402F39"/>
    <w:rsid w:val="0040310D"/>
    <w:rsid w:val="00403232"/>
    <w:rsid w:val="00403680"/>
    <w:rsid w:val="0040374C"/>
    <w:rsid w:val="0040375F"/>
    <w:rsid w:val="00403786"/>
    <w:rsid w:val="00403884"/>
    <w:rsid w:val="00403942"/>
    <w:rsid w:val="0040398F"/>
    <w:rsid w:val="00403A00"/>
    <w:rsid w:val="00403B25"/>
    <w:rsid w:val="00403CEC"/>
    <w:rsid w:val="00403CFD"/>
    <w:rsid w:val="00403E4C"/>
    <w:rsid w:val="00403E81"/>
    <w:rsid w:val="0040404F"/>
    <w:rsid w:val="00404314"/>
    <w:rsid w:val="00404507"/>
    <w:rsid w:val="00404D5A"/>
    <w:rsid w:val="004050C9"/>
    <w:rsid w:val="004053C4"/>
    <w:rsid w:val="004055B1"/>
    <w:rsid w:val="00405908"/>
    <w:rsid w:val="00405A94"/>
    <w:rsid w:val="00405B76"/>
    <w:rsid w:val="00405BEB"/>
    <w:rsid w:val="00405BF1"/>
    <w:rsid w:val="00405CDE"/>
    <w:rsid w:val="00405CF4"/>
    <w:rsid w:val="00405D13"/>
    <w:rsid w:val="004060AC"/>
    <w:rsid w:val="004062B7"/>
    <w:rsid w:val="004068E5"/>
    <w:rsid w:val="00406CD2"/>
    <w:rsid w:val="00406DD8"/>
    <w:rsid w:val="00406F55"/>
    <w:rsid w:val="00406FE0"/>
    <w:rsid w:val="00407087"/>
    <w:rsid w:val="00407221"/>
    <w:rsid w:val="0040736A"/>
    <w:rsid w:val="004074AD"/>
    <w:rsid w:val="0040752B"/>
    <w:rsid w:val="00407545"/>
    <w:rsid w:val="0040756C"/>
    <w:rsid w:val="004077F3"/>
    <w:rsid w:val="0040794C"/>
    <w:rsid w:val="00407ABD"/>
    <w:rsid w:val="00407B31"/>
    <w:rsid w:val="00407C56"/>
    <w:rsid w:val="00407CCE"/>
    <w:rsid w:val="00407ED0"/>
    <w:rsid w:val="0041037A"/>
    <w:rsid w:val="0041045D"/>
    <w:rsid w:val="00410A2F"/>
    <w:rsid w:val="00410A97"/>
    <w:rsid w:val="00410DB6"/>
    <w:rsid w:val="00411138"/>
    <w:rsid w:val="004111AE"/>
    <w:rsid w:val="00411284"/>
    <w:rsid w:val="00411407"/>
    <w:rsid w:val="004114F2"/>
    <w:rsid w:val="004114F3"/>
    <w:rsid w:val="004115EA"/>
    <w:rsid w:val="00411916"/>
    <w:rsid w:val="004120FD"/>
    <w:rsid w:val="00412162"/>
    <w:rsid w:val="004125AE"/>
    <w:rsid w:val="00412922"/>
    <w:rsid w:val="00412B91"/>
    <w:rsid w:val="00412CC0"/>
    <w:rsid w:val="00412D82"/>
    <w:rsid w:val="0041302D"/>
    <w:rsid w:val="00413257"/>
    <w:rsid w:val="0041328C"/>
    <w:rsid w:val="00413486"/>
    <w:rsid w:val="0041355D"/>
    <w:rsid w:val="004136A3"/>
    <w:rsid w:val="00413748"/>
    <w:rsid w:val="004137A3"/>
    <w:rsid w:val="0041392A"/>
    <w:rsid w:val="00413A2C"/>
    <w:rsid w:val="00413AF2"/>
    <w:rsid w:val="00413C1E"/>
    <w:rsid w:val="00413C76"/>
    <w:rsid w:val="00413D04"/>
    <w:rsid w:val="00413D28"/>
    <w:rsid w:val="00413E4F"/>
    <w:rsid w:val="00413FEC"/>
    <w:rsid w:val="00414038"/>
    <w:rsid w:val="00414685"/>
    <w:rsid w:val="00414CEA"/>
    <w:rsid w:val="00414E82"/>
    <w:rsid w:val="00414F21"/>
    <w:rsid w:val="0041501D"/>
    <w:rsid w:val="00415217"/>
    <w:rsid w:val="004159A0"/>
    <w:rsid w:val="00415AEB"/>
    <w:rsid w:val="00415B63"/>
    <w:rsid w:val="00415C7C"/>
    <w:rsid w:val="00416207"/>
    <w:rsid w:val="0041640F"/>
    <w:rsid w:val="00416423"/>
    <w:rsid w:val="00416489"/>
    <w:rsid w:val="00416540"/>
    <w:rsid w:val="00416605"/>
    <w:rsid w:val="0041675D"/>
    <w:rsid w:val="004168D0"/>
    <w:rsid w:val="00416C17"/>
    <w:rsid w:val="00416DCC"/>
    <w:rsid w:val="0041703F"/>
    <w:rsid w:val="00417081"/>
    <w:rsid w:val="004171D4"/>
    <w:rsid w:val="004178A4"/>
    <w:rsid w:val="00417AD0"/>
    <w:rsid w:val="00417E55"/>
    <w:rsid w:val="0042018D"/>
    <w:rsid w:val="00420245"/>
    <w:rsid w:val="0042038F"/>
    <w:rsid w:val="00420952"/>
    <w:rsid w:val="004210B1"/>
    <w:rsid w:val="004210FD"/>
    <w:rsid w:val="004214FC"/>
    <w:rsid w:val="004217E4"/>
    <w:rsid w:val="004218C8"/>
    <w:rsid w:val="004219CC"/>
    <w:rsid w:val="00421C0A"/>
    <w:rsid w:val="00421D13"/>
    <w:rsid w:val="00421D67"/>
    <w:rsid w:val="00421DB3"/>
    <w:rsid w:val="00421E1E"/>
    <w:rsid w:val="004224FD"/>
    <w:rsid w:val="00422504"/>
    <w:rsid w:val="00422659"/>
    <w:rsid w:val="00422726"/>
    <w:rsid w:val="00422895"/>
    <w:rsid w:val="004228A5"/>
    <w:rsid w:val="00422955"/>
    <w:rsid w:val="0042296E"/>
    <w:rsid w:val="00422986"/>
    <w:rsid w:val="00422C2F"/>
    <w:rsid w:val="00422CD2"/>
    <w:rsid w:val="00422D69"/>
    <w:rsid w:val="00422DFA"/>
    <w:rsid w:val="00422F55"/>
    <w:rsid w:val="00423434"/>
    <w:rsid w:val="00423700"/>
    <w:rsid w:val="00423A0E"/>
    <w:rsid w:val="00423AF4"/>
    <w:rsid w:val="00423B61"/>
    <w:rsid w:val="00423B8A"/>
    <w:rsid w:val="00423BA9"/>
    <w:rsid w:val="00423CE5"/>
    <w:rsid w:val="00423E54"/>
    <w:rsid w:val="00423F9B"/>
    <w:rsid w:val="00424059"/>
    <w:rsid w:val="0042421B"/>
    <w:rsid w:val="00424577"/>
    <w:rsid w:val="004246A1"/>
    <w:rsid w:val="00424D27"/>
    <w:rsid w:val="00424FF8"/>
    <w:rsid w:val="0042514F"/>
    <w:rsid w:val="004251AB"/>
    <w:rsid w:val="00425434"/>
    <w:rsid w:val="0042548E"/>
    <w:rsid w:val="004255C3"/>
    <w:rsid w:val="0042566C"/>
    <w:rsid w:val="004256B2"/>
    <w:rsid w:val="004256CA"/>
    <w:rsid w:val="00425780"/>
    <w:rsid w:val="0042579D"/>
    <w:rsid w:val="004257F1"/>
    <w:rsid w:val="004258A7"/>
    <w:rsid w:val="00425A06"/>
    <w:rsid w:val="00425ACA"/>
    <w:rsid w:val="00425BBB"/>
    <w:rsid w:val="00425BE4"/>
    <w:rsid w:val="00425CC7"/>
    <w:rsid w:val="00425E3C"/>
    <w:rsid w:val="00426057"/>
    <w:rsid w:val="0042642B"/>
    <w:rsid w:val="00426467"/>
    <w:rsid w:val="0042652A"/>
    <w:rsid w:val="00426553"/>
    <w:rsid w:val="0042660F"/>
    <w:rsid w:val="0042671F"/>
    <w:rsid w:val="004267A5"/>
    <w:rsid w:val="00426987"/>
    <w:rsid w:val="00426A88"/>
    <w:rsid w:val="00426D9C"/>
    <w:rsid w:val="00427024"/>
    <w:rsid w:val="0042742C"/>
    <w:rsid w:val="00427479"/>
    <w:rsid w:val="00427769"/>
    <w:rsid w:val="00427919"/>
    <w:rsid w:val="00427DA3"/>
    <w:rsid w:val="00427E97"/>
    <w:rsid w:val="004301B9"/>
    <w:rsid w:val="00430793"/>
    <w:rsid w:val="00430867"/>
    <w:rsid w:val="00430BDF"/>
    <w:rsid w:val="00430E4D"/>
    <w:rsid w:val="00430EB3"/>
    <w:rsid w:val="00430F44"/>
    <w:rsid w:val="00430F7E"/>
    <w:rsid w:val="00430FEA"/>
    <w:rsid w:val="00431034"/>
    <w:rsid w:val="00431286"/>
    <w:rsid w:val="004312BC"/>
    <w:rsid w:val="004316A1"/>
    <w:rsid w:val="00431A39"/>
    <w:rsid w:val="00431AC4"/>
    <w:rsid w:val="00431BE8"/>
    <w:rsid w:val="00431C66"/>
    <w:rsid w:val="00431C9B"/>
    <w:rsid w:val="00431CD7"/>
    <w:rsid w:val="00431D26"/>
    <w:rsid w:val="00431E77"/>
    <w:rsid w:val="00431EB1"/>
    <w:rsid w:val="00431F34"/>
    <w:rsid w:val="00431F9A"/>
    <w:rsid w:val="00431F9B"/>
    <w:rsid w:val="0043203C"/>
    <w:rsid w:val="00432091"/>
    <w:rsid w:val="004320C5"/>
    <w:rsid w:val="0043225D"/>
    <w:rsid w:val="0043283A"/>
    <w:rsid w:val="004328BE"/>
    <w:rsid w:val="00432AA5"/>
    <w:rsid w:val="00432BB6"/>
    <w:rsid w:val="00432BCB"/>
    <w:rsid w:val="00432C8B"/>
    <w:rsid w:val="00432CE0"/>
    <w:rsid w:val="004333E0"/>
    <w:rsid w:val="00433470"/>
    <w:rsid w:val="0043364C"/>
    <w:rsid w:val="0043386D"/>
    <w:rsid w:val="004339B7"/>
    <w:rsid w:val="00433AD3"/>
    <w:rsid w:val="00433AD6"/>
    <w:rsid w:val="00433E84"/>
    <w:rsid w:val="00433F7C"/>
    <w:rsid w:val="00433F81"/>
    <w:rsid w:val="00434255"/>
    <w:rsid w:val="0043448C"/>
    <w:rsid w:val="0043458C"/>
    <w:rsid w:val="00434712"/>
    <w:rsid w:val="00434CB5"/>
    <w:rsid w:val="00435086"/>
    <w:rsid w:val="0043532D"/>
    <w:rsid w:val="004353F5"/>
    <w:rsid w:val="00435492"/>
    <w:rsid w:val="00435739"/>
    <w:rsid w:val="00435A3F"/>
    <w:rsid w:val="00435A89"/>
    <w:rsid w:val="00435B3D"/>
    <w:rsid w:val="00435C9E"/>
    <w:rsid w:val="00435D7E"/>
    <w:rsid w:val="00435FC7"/>
    <w:rsid w:val="00436064"/>
    <w:rsid w:val="0043620B"/>
    <w:rsid w:val="004362C5"/>
    <w:rsid w:val="004363F9"/>
    <w:rsid w:val="00436508"/>
    <w:rsid w:val="00436692"/>
    <w:rsid w:val="004369DC"/>
    <w:rsid w:val="00436B5B"/>
    <w:rsid w:val="00436BB9"/>
    <w:rsid w:val="00436BDD"/>
    <w:rsid w:val="00436D1E"/>
    <w:rsid w:val="00436E5A"/>
    <w:rsid w:val="00436E9B"/>
    <w:rsid w:val="00436ECF"/>
    <w:rsid w:val="004371CD"/>
    <w:rsid w:val="004372CD"/>
    <w:rsid w:val="0043760F"/>
    <w:rsid w:val="00437655"/>
    <w:rsid w:val="0043770A"/>
    <w:rsid w:val="00437832"/>
    <w:rsid w:val="004378CD"/>
    <w:rsid w:val="00437953"/>
    <w:rsid w:val="00437AA4"/>
    <w:rsid w:val="00437AE8"/>
    <w:rsid w:val="00437C85"/>
    <w:rsid w:val="00437CD8"/>
    <w:rsid w:val="00437DD9"/>
    <w:rsid w:val="00440095"/>
    <w:rsid w:val="00440750"/>
    <w:rsid w:val="00440758"/>
    <w:rsid w:val="004407DE"/>
    <w:rsid w:val="00440A5A"/>
    <w:rsid w:val="00440EA2"/>
    <w:rsid w:val="00440F09"/>
    <w:rsid w:val="00440F9D"/>
    <w:rsid w:val="00441165"/>
    <w:rsid w:val="004412D9"/>
    <w:rsid w:val="004414F1"/>
    <w:rsid w:val="0044169B"/>
    <w:rsid w:val="00441B9B"/>
    <w:rsid w:val="0044208A"/>
    <w:rsid w:val="0044238C"/>
    <w:rsid w:val="004424CB"/>
    <w:rsid w:val="004425DA"/>
    <w:rsid w:val="0044269B"/>
    <w:rsid w:val="004427A4"/>
    <w:rsid w:val="00442ACC"/>
    <w:rsid w:val="00442C8B"/>
    <w:rsid w:val="00442D7D"/>
    <w:rsid w:val="00442EE6"/>
    <w:rsid w:val="00442EF8"/>
    <w:rsid w:val="00442F2C"/>
    <w:rsid w:val="00442F37"/>
    <w:rsid w:val="00443223"/>
    <w:rsid w:val="0044328C"/>
    <w:rsid w:val="0044335F"/>
    <w:rsid w:val="0044350F"/>
    <w:rsid w:val="00443536"/>
    <w:rsid w:val="0044372D"/>
    <w:rsid w:val="0044397B"/>
    <w:rsid w:val="00443DAE"/>
    <w:rsid w:val="00443FC0"/>
    <w:rsid w:val="0044408D"/>
    <w:rsid w:val="00444170"/>
    <w:rsid w:val="00444560"/>
    <w:rsid w:val="00444585"/>
    <w:rsid w:val="00444599"/>
    <w:rsid w:val="00444804"/>
    <w:rsid w:val="004448E9"/>
    <w:rsid w:val="0044495F"/>
    <w:rsid w:val="00444B1F"/>
    <w:rsid w:val="00444EB8"/>
    <w:rsid w:val="004452E3"/>
    <w:rsid w:val="004453DE"/>
    <w:rsid w:val="00445663"/>
    <w:rsid w:val="00445A36"/>
    <w:rsid w:val="00445A51"/>
    <w:rsid w:val="00445A6A"/>
    <w:rsid w:val="0044615F"/>
    <w:rsid w:val="004462D8"/>
    <w:rsid w:val="0044667E"/>
    <w:rsid w:val="0044688B"/>
    <w:rsid w:val="004469F0"/>
    <w:rsid w:val="00446DEF"/>
    <w:rsid w:val="00446E06"/>
    <w:rsid w:val="0044723D"/>
    <w:rsid w:val="0044742E"/>
    <w:rsid w:val="00447466"/>
    <w:rsid w:val="004474C6"/>
    <w:rsid w:val="0044786B"/>
    <w:rsid w:val="00450149"/>
    <w:rsid w:val="004501A4"/>
    <w:rsid w:val="0045022D"/>
    <w:rsid w:val="0045055A"/>
    <w:rsid w:val="00450884"/>
    <w:rsid w:val="00450A4E"/>
    <w:rsid w:val="00450ABF"/>
    <w:rsid w:val="00450AD7"/>
    <w:rsid w:val="00450DB7"/>
    <w:rsid w:val="00450E6E"/>
    <w:rsid w:val="00450FAB"/>
    <w:rsid w:val="00450FE3"/>
    <w:rsid w:val="004511E7"/>
    <w:rsid w:val="004514B3"/>
    <w:rsid w:val="0045153A"/>
    <w:rsid w:val="0045159C"/>
    <w:rsid w:val="0045159E"/>
    <w:rsid w:val="00451879"/>
    <w:rsid w:val="00451A32"/>
    <w:rsid w:val="00451E20"/>
    <w:rsid w:val="00451E55"/>
    <w:rsid w:val="004521FC"/>
    <w:rsid w:val="0045223F"/>
    <w:rsid w:val="0045249D"/>
    <w:rsid w:val="00452554"/>
    <w:rsid w:val="004527A3"/>
    <w:rsid w:val="004528E1"/>
    <w:rsid w:val="0045292A"/>
    <w:rsid w:val="00452CC2"/>
    <w:rsid w:val="00452DFF"/>
    <w:rsid w:val="00453064"/>
    <w:rsid w:val="0045316F"/>
    <w:rsid w:val="0045345D"/>
    <w:rsid w:val="0045346E"/>
    <w:rsid w:val="00453922"/>
    <w:rsid w:val="0045398B"/>
    <w:rsid w:val="00453AF7"/>
    <w:rsid w:val="00453D28"/>
    <w:rsid w:val="00453F41"/>
    <w:rsid w:val="00453FCC"/>
    <w:rsid w:val="004541DC"/>
    <w:rsid w:val="0045438B"/>
    <w:rsid w:val="004544C8"/>
    <w:rsid w:val="00454792"/>
    <w:rsid w:val="0045491E"/>
    <w:rsid w:val="00454A2E"/>
    <w:rsid w:val="00454A4D"/>
    <w:rsid w:val="00454A81"/>
    <w:rsid w:val="00454AB8"/>
    <w:rsid w:val="00455478"/>
    <w:rsid w:val="00455575"/>
    <w:rsid w:val="00455AB6"/>
    <w:rsid w:val="00455AB8"/>
    <w:rsid w:val="00455AC2"/>
    <w:rsid w:val="00455BB9"/>
    <w:rsid w:val="00456142"/>
    <w:rsid w:val="0045686E"/>
    <w:rsid w:val="00456D3B"/>
    <w:rsid w:val="004571B8"/>
    <w:rsid w:val="004575D4"/>
    <w:rsid w:val="00457632"/>
    <w:rsid w:val="0045767E"/>
    <w:rsid w:val="004576E5"/>
    <w:rsid w:val="00457703"/>
    <w:rsid w:val="00457DBF"/>
    <w:rsid w:val="004603A2"/>
    <w:rsid w:val="00460491"/>
    <w:rsid w:val="004606AE"/>
    <w:rsid w:val="004607EE"/>
    <w:rsid w:val="0046080F"/>
    <w:rsid w:val="0046085A"/>
    <w:rsid w:val="0046091D"/>
    <w:rsid w:val="004609F0"/>
    <w:rsid w:val="00460A3D"/>
    <w:rsid w:val="00460C27"/>
    <w:rsid w:val="004610B8"/>
    <w:rsid w:val="0046127C"/>
    <w:rsid w:val="00461507"/>
    <w:rsid w:val="004617EB"/>
    <w:rsid w:val="00461A46"/>
    <w:rsid w:val="00461B35"/>
    <w:rsid w:val="00461C50"/>
    <w:rsid w:val="00461DEC"/>
    <w:rsid w:val="00462025"/>
    <w:rsid w:val="00462373"/>
    <w:rsid w:val="004624B8"/>
    <w:rsid w:val="004626F1"/>
    <w:rsid w:val="004629D1"/>
    <w:rsid w:val="00462CA3"/>
    <w:rsid w:val="00462EB9"/>
    <w:rsid w:val="00462EFC"/>
    <w:rsid w:val="00462F5D"/>
    <w:rsid w:val="00462F8C"/>
    <w:rsid w:val="00462FBE"/>
    <w:rsid w:val="00463195"/>
    <w:rsid w:val="00463196"/>
    <w:rsid w:val="004633C0"/>
    <w:rsid w:val="0046349F"/>
    <w:rsid w:val="004639AE"/>
    <w:rsid w:val="00463A84"/>
    <w:rsid w:val="00463ACD"/>
    <w:rsid w:val="00463E2F"/>
    <w:rsid w:val="00464077"/>
    <w:rsid w:val="0046420A"/>
    <w:rsid w:val="00464224"/>
    <w:rsid w:val="00464577"/>
    <w:rsid w:val="0046470A"/>
    <w:rsid w:val="0046477C"/>
    <w:rsid w:val="00464969"/>
    <w:rsid w:val="00464BBA"/>
    <w:rsid w:val="00464CC6"/>
    <w:rsid w:val="00464D06"/>
    <w:rsid w:val="00464EC1"/>
    <w:rsid w:val="0046512B"/>
    <w:rsid w:val="00465293"/>
    <w:rsid w:val="00465475"/>
    <w:rsid w:val="0046558D"/>
    <w:rsid w:val="00465AB0"/>
    <w:rsid w:val="00465DEC"/>
    <w:rsid w:val="00465EE5"/>
    <w:rsid w:val="00466177"/>
    <w:rsid w:val="00466377"/>
    <w:rsid w:val="00466AF0"/>
    <w:rsid w:val="00467054"/>
    <w:rsid w:val="00467114"/>
    <w:rsid w:val="0046713D"/>
    <w:rsid w:val="00467450"/>
    <w:rsid w:val="004675CA"/>
    <w:rsid w:val="004676D8"/>
    <w:rsid w:val="00467881"/>
    <w:rsid w:val="00467E52"/>
    <w:rsid w:val="00467E5B"/>
    <w:rsid w:val="00467E85"/>
    <w:rsid w:val="00467EC9"/>
    <w:rsid w:val="00470199"/>
    <w:rsid w:val="004704AA"/>
    <w:rsid w:val="0047057A"/>
    <w:rsid w:val="00470723"/>
    <w:rsid w:val="004707F6"/>
    <w:rsid w:val="0047083C"/>
    <w:rsid w:val="00470EB8"/>
    <w:rsid w:val="00470F30"/>
    <w:rsid w:val="004712B8"/>
    <w:rsid w:val="00471316"/>
    <w:rsid w:val="00471983"/>
    <w:rsid w:val="00471A3D"/>
    <w:rsid w:val="00471A4F"/>
    <w:rsid w:val="00471BBC"/>
    <w:rsid w:val="00471BDF"/>
    <w:rsid w:val="00471D60"/>
    <w:rsid w:val="00471E6B"/>
    <w:rsid w:val="00471F84"/>
    <w:rsid w:val="004721B1"/>
    <w:rsid w:val="0047282D"/>
    <w:rsid w:val="00472891"/>
    <w:rsid w:val="0047293F"/>
    <w:rsid w:val="004729FA"/>
    <w:rsid w:val="00472B13"/>
    <w:rsid w:val="00472B83"/>
    <w:rsid w:val="00472BC8"/>
    <w:rsid w:val="00472BE6"/>
    <w:rsid w:val="00472EDE"/>
    <w:rsid w:val="004730F7"/>
    <w:rsid w:val="004731F1"/>
    <w:rsid w:val="0047322A"/>
    <w:rsid w:val="004736CA"/>
    <w:rsid w:val="004737CC"/>
    <w:rsid w:val="004737E3"/>
    <w:rsid w:val="00473905"/>
    <w:rsid w:val="00473A37"/>
    <w:rsid w:val="00473C30"/>
    <w:rsid w:val="00473E2B"/>
    <w:rsid w:val="00474171"/>
    <w:rsid w:val="00474228"/>
    <w:rsid w:val="004743F6"/>
    <w:rsid w:val="00474465"/>
    <w:rsid w:val="004745DA"/>
    <w:rsid w:val="00474AAE"/>
    <w:rsid w:val="00475238"/>
    <w:rsid w:val="004752B4"/>
    <w:rsid w:val="00475410"/>
    <w:rsid w:val="0047544A"/>
    <w:rsid w:val="004754FE"/>
    <w:rsid w:val="004756DA"/>
    <w:rsid w:val="00475768"/>
    <w:rsid w:val="00475A80"/>
    <w:rsid w:val="00475C78"/>
    <w:rsid w:val="0047631A"/>
    <w:rsid w:val="00476575"/>
    <w:rsid w:val="004765AB"/>
    <w:rsid w:val="0047688B"/>
    <w:rsid w:val="00476971"/>
    <w:rsid w:val="00476B19"/>
    <w:rsid w:val="00476B75"/>
    <w:rsid w:val="00476C91"/>
    <w:rsid w:val="00476D05"/>
    <w:rsid w:val="00476DA3"/>
    <w:rsid w:val="00476E86"/>
    <w:rsid w:val="00476F17"/>
    <w:rsid w:val="00476F81"/>
    <w:rsid w:val="00477084"/>
    <w:rsid w:val="00477086"/>
    <w:rsid w:val="004770A0"/>
    <w:rsid w:val="004770DE"/>
    <w:rsid w:val="00477206"/>
    <w:rsid w:val="00477247"/>
    <w:rsid w:val="004773E8"/>
    <w:rsid w:val="0047783B"/>
    <w:rsid w:val="0047796C"/>
    <w:rsid w:val="004779CA"/>
    <w:rsid w:val="00477AF5"/>
    <w:rsid w:val="00477CAD"/>
    <w:rsid w:val="00477E59"/>
    <w:rsid w:val="00477EDF"/>
    <w:rsid w:val="00480163"/>
    <w:rsid w:val="004803A5"/>
    <w:rsid w:val="004803D6"/>
    <w:rsid w:val="0048049D"/>
    <w:rsid w:val="004805CB"/>
    <w:rsid w:val="004809F8"/>
    <w:rsid w:val="00480A5C"/>
    <w:rsid w:val="00480A69"/>
    <w:rsid w:val="00480AF9"/>
    <w:rsid w:val="00480C11"/>
    <w:rsid w:val="00480D3B"/>
    <w:rsid w:val="00480D64"/>
    <w:rsid w:val="00480EB1"/>
    <w:rsid w:val="00481030"/>
    <w:rsid w:val="0048106A"/>
    <w:rsid w:val="00481221"/>
    <w:rsid w:val="00481252"/>
    <w:rsid w:val="004814C8"/>
    <w:rsid w:val="004815D2"/>
    <w:rsid w:val="0048173B"/>
    <w:rsid w:val="0048174F"/>
    <w:rsid w:val="0048192C"/>
    <w:rsid w:val="00481938"/>
    <w:rsid w:val="00481958"/>
    <w:rsid w:val="00481A8E"/>
    <w:rsid w:val="00481B10"/>
    <w:rsid w:val="00481C2F"/>
    <w:rsid w:val="00481FD4"/>
    <w:rsid w:val="00481FDD"/>
    <w:rsid w:val="0048200D"/>
    <w:rsid w:val="004821B3"/>
    <w:rsid w:val="004821B5"/>
    <w:rsid w:val="004821CE"/>
    <w:rsid w:val="0048232E"/>
    <w:rsid w:val="004824F1"/>
    <w:rsid w:val="00482583"/>
    <w:rsid w:val="004828B0"/>
    <w:rsid w:val="00482A30"/>
    <w:rsid w:val="00482F8F"/>
    <w:rsid w:val="00483076"/>
    <w:rsid w:val="004833DB"/>
    <w:rsid w:val="004834A1"/>
    <w:rsid w:val="004835D1"/>
    <w:rsid w:val="00483A3C"/>
    <w:rsid w:val="00483DDA"/>
    <w:rsid w:val="00483F74"/>
    <w:rsid w:val="00483F9F"/>
    <w:rsid w:val="004841BC"/>
    <w:rsid w:val="00484367"/>
    <w:rsid w:val="004843F0"/>
    <w:rsid w:val="0048462F"/>
    <w:rsid w:val="004847E9"/>
    <w:rsid w:val="00484B26"/>
    <w:rsid w:val="00484CCB"/>
    <w:rsid w:val="0048573C"/>
    <w:rsid w:val="0048576E"/>
    <w:rsid w:val="00485A44"/>
    <w:rsid w:val="00485BE7"/>
    <w:rsid w:val="00485DA1"/>
    <w:rsid w:val="00485DE2"/>
    <w:rsid w:val="00485F52"/>
    <w:rsid w:val="00486107"/>
    <w:rsid w:val="004864BA"/>
    <w:rsid w:val="0048654D"/>
    <w:rsid w:val="004866A5"/>
    <w:rsid w:val="004866C5"/>
    <w:rsid w:val="004866DA"/>
    <w:rsid w:val="00486AC7"/>
    <w:rsid w:val="00486C6D"/>
    <w:rsid w:val="00486CE6"/>
    <w:rsid w:val="00486D94"/>
    <w:rsid w:val="00486EAC"/>
    <w:rsid w:val="00486FBF"/>
    <w:rsid w:val="0048721F"/>
    <w:rsid w:val="0048722F"/>
    <w:rsid w:val="004873AF"/>
    <w:rsid w:val="004876B1"/>
    <w:rsid w:val="0048770F"/>
    <w:rsid w:val="004877B9"/>
    <w:rsid w:val="00487C2E"/>
    <w:rsid w:val="00487C3B"/>
    <w:rsid w:val="00487DB9"/>
    <w:rsid w:val="00487E20"/>
    <w:rsid w:val="00487F17"/>
    <w:rsid w:val="00487FC2"/>
    <w:rsid w:val="00490123"/>
    <w:rsid w:val="0049014A"/>
    <w:rsid w:val="004901B0"/>
    <w:rsid w:val="004901D5"/>
    <w:rsid w:val="00490230"/>
    <w:rsid w:val="00490391"/>
    <w:rsid w:val="004903D8"/>
    <w:rsid w:val="00490558"/>
    <w:rsid w:val="0049063A"/>
    <w:rsid w:val="00490689"/>
    <w:rsid w:val="0049071D"/>
    <w:rsid w:val="0049081D"/>
    <w:rsid w:val="00490912"/>
    <w:rsid w:val="00490B04"/>
    <w:rsid w:val="00490B7E"/>
    <w:rsid w:val="00490CB1"/>
    <w:rsid w:val="0049105D"/>
    <w:rsid w:val="0049107A"/>
    <w:rsid w:val="00491292"/>
    <w:rsid w:val="00491364"/>
    <w:rsid w:val="004914B2"/>
    <w:rsid w:val="00491522"/>
    <w:rsid w:val="00491680"/>
    <w:rsid w:val="00491689"/>
    <w:rsid w:val="00491845"/>
    <w:rsid w:val="0049192A"/>
    <w:rsid w:val="00491BC5"/>
    <w:rsid w:val="00491C73"/>
    <w:rsid w:val="00491D98"/>
    <w:rsid w:val="00491E88"/>
    <w:rsid w:val="00492126"/>
    <w:rsid w:val="00492386"/>
    <w:rsid w:val="0049259E"/>
    <w:rsid w:val="004928AF"/>
    <w:rsid w:val="00492976"/>
    <w:rsid w:val="00492B6C"/>
    <w:rsid w:val="00492C46"/>
    <w:rsid w:val="00492C74"/>
    <w:rsid w:val="00492F4E"/>
    <w:rsid w:val="00493385"/>
    <w:rsid w:val="00493403"/>
    <w:rsid w:val="004935D7"/>
    <w:rsid w:val="00493615"/>
    <w:rsid w:val="00493731"/>
    <w:rsid w:val="00493800"/>
    <w:rsid w:val="004938DC"/>
    <w:rsid w:val="00493BB9"/>
    <w:rsid w:val="00493CE3"/>
    <w:rsid w:val="00494251"/>
    <w:rsid w:val="0049431D"/>
    <w:rsid w:val="0049496C"/>
    <w:rsid w:val="00494E08"/>
    <w:rsid w:val="0049528D"/>
    <w:rsid w:val="004952D7"/>
    <w:rsid w:val="004952DB"/>
    <w:rsid w:val="00495322"/>
    <w:rsid w:val="00495395"/>
    <w:rsid w:val="004953E5"/>
    <w:rsid w:val="004953ED"/>
    <w:rsid w:val="00495624"/>
    <w:rsid w:val="0049563F"/>
    <w:rsid w:val="00495800"/>
    <w:rsid w:val="004958C4"/>
    <w:rsid w:val="00495955"/>
    <w:rsid w:val="00495984"/>
    <w:rsid w:val="0049598E"/>
    <w:rsid w:val="00495990"/>
    <w:rsid w:val="004959DA"/>
    <w:rsid w:val="00495A83"/>
    <w:rsid w:val="00495B0C"/>
    <w:rsid w:val="00495B34"/>
    <w:rsid w:val="00495DE7"/>
    <w:rsid w:val="00495FFB"/>
    <w:rsid w:val="0049613D"/>
    <w:rsid w:val="0049615C"/>
    <w:rsid w:val="00496261"/>
    <w:rsid w:val="0049630C"/>
    <w:rsid w:val="00496449"/>
    <w:rsid w:val="004967FA"/>
    <w:rsid w:val="0049696B"/>
    <w:rsid w:val="004969D9"/>
    <w:rsid w:val="004969FA"/>
    <w:rsid w:val="00496B2F"/>
    <w:rsid w:val="00496DDF"/>
    <w:rsid w:val="00496E84"/>
    <w:rsid w:val="004970DF"/>
    <w:rsid w:val="004971D2"/>
    <w:rsid w:val="00497322"/>
    <w:rsid w:val="00497953"/>
    <w:rsid w:val="004979E9"/>
    <w:rsid w:val="00497B20"/>
    <w:rsid w:val="00497B33"/>
    <w:rsid w:val="00497BC4"/>
    <w:rsid w:val="00497C51"/>
    <w:rsid w:val="00497D22"/>
    <w:rsid w:val="00497F0B"/>
    <w:rsid w:val="00497F5A"/>
    <w:rsid w:val="004A0216"/>
    <w:rsid w:val="004A03B9"/>
    <w:rsid w:val="004A0727"/>
    <w:rsid w:val="004A0736"/>
    <w:rsid w:val="004A07C8"/>
    <w:rsid w:val="004A0925"/>
    <w:rsid w:val="004A0B20"/>
    <w:rsid w:val="004A0BF3"/>
    <w:rsid w:val="004A0DDB"/>
    <w:rsid w:val="004A0F82"/>
    <w:rsid w:val="004A10D5"/>
    <w:rsid w:val="004A1176"/>
    <w:rsid w:val="004A126B"/>
    <w:rsid w:val="004A1287"/>
    <w:rsid w:val="004A1508"/>
    <w:rsid w:val="004A15C7"/>
    <w:rsid w:val="004A1718"/>
    <w:rsid w:val="004A1807"/>
    <w:rsid w:val="004A1A19"/>
    <w:rsid w:val="004A1FAF"/>
    <w:rsid w:val="004A2083"/>
    <w:rsid w:val="004A2272"/>
    <w:rsid w:val="004A2335"/>
    <w:rsid w:val="004A2476"/>
    <w:rsid w:val="004A259D"/>
    <w:rsid w:val="004A2734"/>
    <w:rsid w:val="004A2853"/>
    <w:rsid w:val="004A2A1A"/>
    <w:rsid w:val="004A2A5E"/>
    <w:rsid w:val="004A321C"/>
    <w:rsid w:val="004A34EA"/>
    <w:rsid w:val="004A383A"/>
    <w:rsid w:val="004A3927"/>
    <w:rsid w:val="004A3DF2"/>
    <w:rsid w:val="004A3E6D"/>
    <w:rsid w:val="004A3EB5"/>
    <w:rsid w:val="004A3F7B"/>
    <w:rsid w:val="004A3F9A"/>
    <w:rsid w:val="004A3FAB"/>
    <w:rsid w:val="004A40CE"/>
    <w:rsid w:val="004A4148"/>
    <w:rsid w:val="004A447E"/>
    <w:rsid w:val="004A44CC"/>
    <w:rsid w:val="004A4552"/>
    <w:rsid w:val="004A4789"/>
    <w:rsid w:val="004A4AF2"/>
    <w:rsid w:val="004A4F5A"/>
    <w:rsid w:val="004A507E"/>
    <w:rsid w:val="004A53B1"/>
    <w:rsid w:val="004A5B51"/>
    <w:rsid w:val="004A64C5"/>
    <w:rsid w:val="004A6575"/>
    <w:rsid w:val="004A6837"/>
    <w:rsid w:val="004A6840"/>
    <w:rsid w:val="004A6980"/>
    <w:rsid w:val="004A6B85"/>
    <w:rsid w:val="004A6C48"/>
    <w:rsid w:val="004A6D6B"/>
    <w:rsid w:val="004A6EA9"/>
    <w:rsid w:val="004A6F04"/>
    <w:rsid w:val="004A6F41"/>
    <w:rsid w:val="004A6F56"/>
    <w:rsid w:val="004A6FC2"/>
    <w:rsid w:val="004A6FDB"/>
    <w:rsid w:val="004A6FF7"/>
    <w:rsid w:val="004A7076"/>
    <w:rsid w:val="004A718B"/>
    <w:rsid w:val="004A73AC"/>
    <w:rsid w:val="004A761E"/>
    <w:rsid w:val="004A76A0"/>
    <w:rsid w:val="004A7755"/>
    <w:rsid w:val="004A79C9"/>
    <w:rsid w:val="004A7DF1"/>
    <w:rsid w:val="004A7E11"/>
    <w:rsid w:val="004A7E2D"/>
    <w:rsid w:val="004A7FE1"/>
    <w:rsid w:val="004B00D2"/>
    <w:rsid w:val="004B0474"/>
    <w:rsid w:val="004B0747"/>
    <w:rsid w:val="004B07E0"/>
    <w:rsid w:val="004B0920"/>
    <w:rsid w:val="004B0951"/>
    <w:rsid w:val="004B0C7F"/>
    <w:rsid w:val="004B0D71"/>
    <w:rsid w:val="004B10F3"/>
    <w:rsid w:val="004B142C"/>
    <w:rsid w:val="004B17C0"/>
    <w:rsid w:val="004B17CD"/>
    <w:rsid w:val="004B1B0B"/>
    <w:rsid w:val="004B1B31"/>
    <w:rsid w:val="004B1B37"/>
    <w:rsid w:val="004B1C97"/>
    <w:rsid w:val="004B221F"/>
    <w:rsid w:val="004B258E"/>
    <w:rsid w:val="004B2A92"/>
    <w:rsid w:val="004B2B97"/>
    <w:rsid w:val="004B2C2B"/>
    <w:rsid w:val="004B2CB0"/>
    <w:rsid w:val="004B2CD1"/>
    <w:rsid w:val="004B2EE7"/>
    <w:rsid w:val="004B30D2"/>
    <w:rsid w:val="004B34C9"/>
    <w:rsid w:val="004B350A"/>
    <w:rsid w:val="004B3562"/>
    <w:rsid w:val="004B35D3"/>
    <w:rsid w:val="004B3687"/>
    <w:rsid w:val="004B3891"/>
    <w:rsid w:val="004B39B6"/>
    <w:rsid w:val="004B3F7B"/>
    <w:rsid w:val="004B4014"/>
    <w:rsid w:val="004B4062"/>
    <w:rsid w:val="004B4068"/>
    <w:rsid w:val="004B409A"/>
    <w:rsid w:val="004B4511"/>
    <w:rsid w:val="004B4797"/>
    <w:rsid w:val="004B48EB"/>
    <w:rsid w:val="004B49F0"/>
    <w:rsid w:val="004B4A0C"/>
    <w:rsid w:val="004B4A87"/>
    <w:rsid w:val="004B4BC0"/>
    <w:rsid w:val="004B4CBA"/>
    <w:rsid w:val="004B5310"/>
    <w:rsid w:val="004B551A"/>
    <w:rsid w:val="004B569D"/>
    <w:rsid w:val="004B5857"/>
    <w:rsid w:val="004B59EB"/>
    <w:rsid w:val="004B5DD2"/>
    <w:rsid w:val="004B5F37"/>
    <w:rsid w:val="004B6210"/>
    <w:rsid w:val="004B6652"/>
    <w:rsid w:val="004B6665"/>
    <w:rsid w:val="004B6779"/>
    <w:rsid w:val="004B6792"/>
    <w:rsid w:val="004B692F"/>
    <w:rsid w:val="004B6B33"/>
    <w:rsid w:val="004B6B5A"/>
    <w:rsid w:val="004B6C3F"/>
    <w:rsid w:val="004B6C41"/>
    <w:rsid w:val="004B6E44"/>
    <w:rsid w:val="004B7053"/>
    <w:rsid w:val="004B752E"/>
    <w:rsid w:val="004B7928"/>
    <w:rsid w:val="004B796B"/>
    <w:rsid w:val="004B7A40"/>
    <w:rsid w:val="004B7E00"/>
    <w:rsid w:val="004C0080"/>
    <w:rsid w:val="004C0480"/>
    <w:rsid w:val="004C0508"/>
    <w:rsid w:val="004C0579"/>
    <w:rsid w:val="004C068B"/>
    <w:rsid w:val="004C06FE"/>
    <w:rsid w:val="004C0728"/>
    <w:rsid w:val="004C0752"/>
    <w:rsid w:val="004C07A5"/>
    <w:rsid w:val="004C099A"/>
    <w:rsid w:val="004C0F6B"/>
    <w:rsid w:val="004C1318"/>
    <w:rsid w:val="004C143D"/>
    <w:rsid w:val="004C159F"/>
    <w:rsid w:val="004C16EB"/>
    <w:rsid w:val="004C1AED"/>
    <w:rsid w:val="004C1B73"/>
    <w:rsid w:val="004C20AE"/>
    <w:rsid w:val="004C21AB"/>
    <w:rsid w:val="004C2291"/>
    <w:rsid w:val="004C235D"/>
    <w:rsid w:val="004C23BA"/>
    <w:rsid w:val="004C26EE"/>
    <w:rsid w:val="004C2BC6"/>
    <w:rsid w:val="004C2C11"/>
    <w:rsid w:val="004C2E6E"/>
    <w:rsid w:val="004C31B1"/>
    <w:rsid w:val="004C3298"/>
    <w:rsid w:val="004C338C"/>
    <w:rsid w:val="004C34C7"/>
    <w:rsid w:val="004C34E9"/>
    <w:rsid w:val="004C3728"/>
    <w:rsid w:val="004C392F"/>
    <w:rsid w:val="004C3A24"/>
    <w:rsid w:val="004C3AC7"/>
    <w:rsid w:val="004C3E94"/>
    <w:rsid w:val="004C3EB0"/>
    <w:rsid w:val="004C3F33"/>
    <w:rsid w:val="004C3FA3"/>
    <w:rsid w:val="004C4022"/>
    <w:rsid w:val="004C407B"/>
    <w:rsid w:val="004C4093"/>
    <w:rsid w:val="004C4372"/>
    <w:rsid w:val="004C43BA"/>
    <w:rsid w:val="004C43DF"/>
    <w:rsid w:val="004C4D26"/>
    <w:rsid w:val="004C50E5"/>
    <w:rsid w:val="004C5778"/>
    <w:rsid w:val="004C5A8E"/>
    <w:rsid w:val="004C5C03"/>
    <w:rsid w:val="004C5C1F"/>
    <w:rsid w:val="004C6301"/>
    <w:rsid w:val="004C643E"/>
    <w:rsid w:val="004C66CE"/>
    <w:rsid w:val="004C6789"/>
    <w:rsid w:val="004C68FD"/>
    <w:rsid w:val="004C6936"/>
    <w:rsid w:val="004C69AC"/>
    <w:rsid w:val="004C6BE7"/>
    <w:rsid w:val="004C6C61"/>
    <w:rsid w:val="004C6C66"/>
    <w:rsid w:val="004C6F1B"/>
    <w:rsid w:val="004C7269"/>
    <w:rsid w:val="004C7545"/>
    <w:rsid w:val="004C75EA"/>
    <w:rsid w:val="004C770C"/>
    <w:rsid w:val="004C7AD0"/>
    <w:rsid w:val="004C7BAF"/>
    <w:rsid w:val="004C7C4D"/>
    <w:rsid w:val="004D028C"/>
    <w:rsid w:val="004D048C"/>
    <w:rsid w:val="004D04A9"/>
    <w:rsid w:val="004D04B2"/>
    <w:rsid w:val="004D086F"/>
    <w:rsid w:val="004D08C5"/>
    <w:rsid w:val="004D09AC"/>
    <w:rsid w:val="004D0A29"/>
    <w:rsid w:val="004D0A89"/>
    <w:rsid w:val="004D0C09"/>
    <w:rsid w:val="004D0D53"/>
    <w:rsid w:val="004D0FCC"/>
    <w:rsid w:val="004D0FD3"/>
    <w:rsid w:val="004D160A"/>
    <w:rsid w:val="004D1687"/>
    <w:rsid w:val="004D16FB"/>
    <w:rsid w:val="004D18C2"/>
    <w:rsid w:val="004D1C1B"/>
    <w:rsid w:val="004D1EB0"/>
    <w:rsid w:val="004D207F"/>
    <w:rsid w:val="004D216F"/>
    <w:rsid w:val="004D2339"/>
    <w:rsid w:val="004D2755"/>
    <w:rsid w:val="004D27A2"/>
    <w:rsid w:val="004D27C1"/>
    <w:rsid w:val="004D27CC"/>
    <w:rsid w:val="004D2A94"/>
    <w:rsid w:val="004D2AF9"/>
    <w:rsid w:val="004D2C30"/>
    <w:rsid w:val="004D2CC0"/>
    <w:rsid w:val="004D2D7A"/>
    <w:rsid w:val="004D2D7D"/>
    <w:rsid w:val="004D2E54"/>
    <w:rsid w:val="004D2F91"/>
    <w:rsid w:val="004D2FA3"/>
    <w:rsid w:val="004D2FA4"/>
    <w:rsid w:val="004D338E"/>
    <w:rsid w:val="004D351E"/>
    <w:rsid w:val="004D358F"/>
    <w:rsid w:val="004D36D9"/>
    <w:rsid w:val="004D36E0"/>
    <w:rsid w:val="004D3DF9"/>
    <w:rsid w:val="004D3F23"/>
    <w:rsid w:val="004D3FFD"/>
    <w:rsid w:val="004D4051"/>
    <w:rsid w:val="004D4320"/>
    <w:rsid w:val="004D4759"/>
    <w:rsid w:val="004D4AE1"/>
    <w:rsid w:val="004D4ECC"/>
    <w:rsid w:val="004D516F"/>
    <w:rsid w:val="004D5270"/>
    <w:rsid w:val="004D54B1"/>
    <w:rsid w:val="004D5971"/>
    <w:rsid w:val="004D5988"/>
    <w:rsid w:val="004D5CCA"/>
    <w:rsid w:val="004D5D9C"/>
    <w:rsid w:val="004D5DC7"/>
    <w:rsid w:val="004D5F33"/>
    <w:rsid w:val="004D6208"/>
    <w:rsid w:val="004D6569"/>
    <w:rsid w:val="004D676C"/>
    <w:rsid w:val="004D68CE"/>
    <w:rsid w:val="004D6A7C"/>
    <w:rsid w:val="004D6CF9"/>
    <w:rsid w:val="004D6D57"/>
    <w:rsid w:val="004D6D75"/>
    <w:rsid w:val="004D7018"/>
    <w:rsid w:val="004D71CA"/>
    <w:rsid w:val="004D7217"/>
    <w:rsid w:val="004D75B0"/>
    <w:rsid w:val="004D7630"/>
    <w:rsid w:val="004D7B75"/>
    <w:rsid w:val="004D7D41"/>
    <w:rsid w:val="004E0100"/>
    <w:rsid w:val="004E0139"/>
    <w:rsid w:val="004E01DB"/>
    <w:rsid w:val="004E03EF"/>
    <w:rsid w:val="004E03FD"/>
    <w:rsid w:val="004E0486"/>
    <w:rsid w:val="004E05B2"/>
    <w:rsid w:val="004E0652"/>
    <w:rsid w:val="004E06A2"/>
    <w:rsid w:val="004E07DA"/>
    <w:rsid w:val="004E08C9"/>
    <w:rsid w:val="004E0C45"/>
    <w:rsid w:val="004E0FA5"/>
    <w:rsid w:val="004E11BD"/>
    <w:rsid w:val="004E1310"/>
    <w:rsid w:val="004E13C6"/>
    <w:rsid w:val="004E1577"/>
    <w:rsid w:val="004E160F"/>
    <w:rsid w:val="004E1623"/>
    <w:rsid w:val="004E1738"/>
    <w:rsid w:val="004E1B2E"/>
    <w:rsid w:val="004E1B8A"/>
    <w:rsid w:val="004E1E24"/>
    <w:rsid w:val="004E2054"/>
    <w:rsid w:val="004E239E"/>
    <w:rsid w:val="004E272B"/>
    <w:rsid w:val="004E274C"/>
    <w:rsid w:val="004E284D"/>
    <w:rsid w:val="004E28A9"/>
    <w:rsid w:val="004E2A23"/>
    <w:rsid w:val="004E2A8B"/>
    <w:rsid w:val="004E2B63"/>
    <w:rsid w:val="004E2C7A"/>
    <w:rsid w:val="004E2E31"/>
    <w:rsid w:val="004E32C9"/>
    <w:rsid w:val="004E3442"/>
    <w:rsid w:val="004E3705"/>
    <w:rsid w:val="004E3867"/>
    <w:rsid w:val="004E3C4D"/>
    <w:rsid w:val="004E3F5C"/>
    <w:rsid w:val="004E3FBC"/>
    <w:rsid w:val="004E4058"/>
    <w:rsid w:val="004E4097"/>
    <w:rsid w:val="004E4459"/>
    <w:rsid w:val="004E4507"/>
    <w:rsid w:val="004E45BB"/>
    <w:rsid w:val="004E46C9"/>
    <w:rsid w:val="004E4708"/>
    <w:rsid w:val="004E47BD"/>
    <w:rsid w:val="004E4B7F"/>
    <w:rsid w:val="004E4D31"/>
    <w:rsid w:val="004E4EC0"/>
    <w:rsid w:val="004E4FC4"/>
    <w:rsid w:val="004E5490"/>
    <w:rsid w:val="004E5567"/>
    <w:rsid w:val="004E5806"/>
    <w:rsid w:val="004E58A6"/>
    <w:rsid w:val="004E5C0C"/>
    <w:rsid w:val="004E5C2F"/>
    <w:rsid w:val="004E5F15"/>
    <w:rsid w:val="004E5F7B"/>
    <w:rsid w:val="004E5F80"/>
    <w:rsid w:val="004E5FCC"/>
    <w:rsid w:val="004E5FFA"/>
    <w:rsid w:val="004E6012"/>
    <w:rsid w:val="004E6261"/>
    <w:rsid w:val="004E6338"/>
    <w:rsid w:val="004E65E3"/>
    <w:rsid w:val="004E6612"/>
    <w:rsid w:val="004E67B2"/>
    <w:rsid w:val="004E6877"/>
    <w:rsid w:val="004E6BE5"/>
    <w:rsid w:val="004E6D17"/>
    <w:rsid w:val="004E6FCA"/>
    <w:rsid w:val="004E72CF"/>
    <w:rsid w:val="004E7370"/>
    <w:rsid w:val="004E7763"/>
    <w:rsid w:val="004E7874"/>
    <w:rsid w:val="004E7A34"/>
    <w:rsid w:val="004E7A9F"/>
    <w:rsid w:val="004E7B17"/>
    <w:rsid w:val="004E7BC8"/>
    <w:rsid w:val="004E7C45"/>
    <w:rsid w:val="004E7CC8"/>
    <w:rsid w:val="004E7CF8"/>
    <w:rsid w:val="004E7F09"/>
    <w:rsid w:val="004F0046"/>
    <w:rsid w:val="004F042D"/>
    <w:rsid w:val="004F06D1"/>
    <w:rsid w:val="004F0A01"/>
    <w:rsid w:val="004F0C75"/>
    <w:rsid w:val="004F0E60"/>
    <w:rsid w:val="004F0F5C"/>
    <w:rsid w:val="004F0FBA"/>
    <w:rsid w:val="004F0FC9"/>
    <w:rsid w:val="004F100C"/>
    <w:rsid w:val="004F1087"/>
    <w:rsid w:val="004F12EC"/>
    <w:rsid w:val="004F1407"/>
    <w:rsid w:val="004F16D6"/>
    <w:rsid w:val="004F1703"/>
    <w:rsid w:val="004F187E"/>
    <w:rsid w:val="004F1AB9"/>
    <w:rsid w:val="004F1AD2"/>
    <w:rsid w:val="004F1C3F"/>
    <w:rsid w:val="004F1D8A"/>
    <w:rsid w:val="004F21FB"/>
    <w:rsid w:val="004F2448"/>
    <w:rsid w:val="004F27E9"/>
    <w:rsid w:val="004F2821"/>
    <w:rsid w:val="004F2A3C"/>
    <w:rsid w:val="004F2AA1"/>
    <w:rsid w:val="004F2B2B"/>
    <w:rsid w:val="004F2BCD"/>
    <w:rsid w:val="004F2EF2"/>
    <w:rsid w:val="004F2F8F"/>
    <w:rsid w:val="004F3256"/>
    <w:rsid w:val="004F3260"/>
    <w:rsid w:val="004F3302"/>
    <w:rsid w:val="004F34B5"/>
    <w:rsid w:val="004F3516"/>
    <w:rsid w:val="004F369A"/>
    <w:rsid w:val="004F39E4"/>
    <w:rsid w:val="004F3BFE"/>
    <w:rsid w:val="004F3C22"/>
    <w:rsid w:val="004F3C43"/>
    <w:rsid w:val="004F3F28"/>
    <w:rsid w:val="004F3F38"/>
    <w:rsid w:val="004F4037"/>
    <w:rsid w:val="004F4047"/>
    <w:rsid w:val="004F4315"/>
    <w:rsid w:val="004F439D"/>
    <w:rsid w:val="004F44FB"/>
    <w:rsid w:val="004F48C5"/>
    <w:rsid w:val="004F4910"/>
    <w:rsid w:val="004F4955"/>
    <w:rsid w:val="004F49EE"/>
    <w:rsid w:val="004F4A2D"/>
    <w:rsid w:val="004F4EC0"/>
    <w:rsid w:val="004F4F39"/>
    <w:rsid w:val="004F4FB9"/>
    <w:rsid w:val="004F504C"/>
    <w:rsid w:val="004F5060"/>
    <w:rsid w:val="004F50DB"/>
    <w:rsid w:val="004F5197"/>
    <w:rsid w:val="004F53E5"/>
    <w:rsid w:val="004F5B09"/>
    <w:rsid w:val="004F5D09"/>
    <w:rsid w:val="004F6022"/>
    <w:rsid w:val="004F6033"/>
    <w:rsid w:val="004F655E"/>
    <w:rsid w:val="004F6701"/>
    <w:rsid w:val="004F67C0"/>
    <w:rsid w:val="004F67E5"/>
    <w:rsid w:val="004F70AC"/>
    <w:rsid w:val="004F70EA"/>
    <w:rsid w:val="004F75A4"/>
    <w:rsid w:val="004F76E7"/>
    <w:rsid w:val="004F7BEE"/>
    <w:rsid w:val="004F7D1B"/>
    <w:rsid w:val="004F7DE9"/>
    <w:rsid w:val="004F7E04"/>
    <w:rsid w:val="004F7E1C"/>
    <w:rsid w:val="0050002A"/>
    <w:rsid w:val="00500117"/>
    <w:rsid w:val="005005A1"/>
    <w:rsid w:val="005006B7"/>
    <w:rsid w:val="00500752"/>
    <w:rsid w:val="00500813"/>
    <w:rsid w:val="00500A61"/>
    <w:rsid w:val="00500B3C"/>
    <w:rsid w:val="00500C00"/>
    <w:rsid w:val="00500D4C"/>
    <w:rsid w:val="00500E60"/>
    <w:rsid w:val="00500EF1"/>
    <w:rsid w:val="00500F54"/>
    <w:rsid w:val="005012DD"/>
    <w:rsid w:val="00501975"/>
    <w:rsid w:val="00501D85"/>
    <w:rsid w:val="0050206B"/>
    <w:rsid w:val="005021CC"/>
    <w:rsid w:val="00502683"/>
    <w:rsid w:val="00502751"/>
    <w:rsid w:val="00502873"/>
    <w:rsid w:val="0050332A"/>
    <w:rsid w:val="00503BE6"/>
    <w:rsid w:val="00503CE4"/>
    <w:rsid w:val="00503EC4"/>
    <w:rsid w:val="0050445F"/>
    <w:rsid w:val="005045B0"/>
    <w:rsid w:val="00504603"/>
    <w:rsid w:val="0050465F"/>
    <w:rsid w:val="00504AF3"/>
    <w:rsid w:val="00504B41"/>
    <w:rsid w:val="00504B8E"/>
    <w:rsid w:val="00504C17"/>
    <w:rsid w:val="00504CAE"/>
    <w:rsid w:val="00504CF5"/>
    <w:rsid w:val="00504D7E"/>
    <w:rsid w:val="00504F69"/>
    <w:rsid w:val="00504F71"/>
    <w:rsid w:val="00505119"/>
    <w:rsid w:val="00505130"/>
    <w:rsid w:val="00505178"/>
    <w:rsid w:val="005053A8"/>
    <w:rsid w:val="0050553A"/>
    <w:rsid w:val="00505738"/>
    <w:rsid w:val="00505888"/>
    <w:rsid w:val="00505C09"/>
    <w:rsid w:val="00505D16"/>
    <w:rsid w:val="00505E46"/>
    <w:rsid w:val="005061C6"/>
    <w:rsid w:val="0050665F"/>
    <w:rsid w:val="00506853"/>
    <w:rsid w:val="0050685D"/>
    <w:rsid w:val="00506FC4"/>
    <w:rsid w:val="00507269"/>
    <w:rsid w:val="00507291"/>
    <w:rsid w:val="00507486"/>
    <w:rsid w:val="005075DC"/>
    <w:rsid w:val="00507687"/>
    <w:rsid w:val="00507840"/>
    <w:rsid w:val="00507B0D"/>
    <w:rsid w:val="00507DAF"/>
    <w:rsid w:val="00507EA9"/>
    <w:rsid w:val="00507ED1"/>
    <w:rsid w:val="00507F4B"/>
    <w:rsid w:val="005101FA"/>
    <w:rsid w:val="00510891"/>
    <w:rsid w:val="00510985"/>
    <w:rsid w:val="00510AC4"/>
    <w:rsid w:val="00510CF1"/>
    <w:rsid w:val="0051129F"/>
    <w:rsid w:val="0051134E"/>
    <w:rsid w:val="00511464"/>
    <w:rsid w:val="005114A3"/>
    <w:rsid w:val="00511A5C"/>
    <w:rsid w:val="00511B05"/>
    <w:rsid w:val="00511B66"/>
    <w:rsid w:val="00512022"/>
    <w:rsid w:val="0051229E"/>
    <w:rsid w:val="005126B4"/>
    <w:rsid w:val="005126F2"/>
    <w:rsid w:val="0051273C"/>
    <w:rsid w:val="005127A4"/>
    <w:rsid w:val="00512875"/>
    <w:rsid w:val="005128D7"/>
    <w:rsid w:val="00512CDC"/>
    <w:rsid w:val="00512CE3"/>
    <w:rsid w:val="00512D6F"/>
    <w:rsid w:val="0051319F"/>
    <w:rsid w:val="005131D8"/>
    <w:rsid w:val="00513765"/>
    <w:rsid w:val="005137E5"/>
    <w:rsid w:val="00513B16"/>
    <w:rsid w:val="00513C42"/>
    <w:rsid w:val="00513C81"/>
    <w:rsid w:val="00513DED"/>
    <w:rsid w:val="00513E67"/>
    <w:rsid w:val="00513E77"/>
    <w:rsid w:val="00513EAC"/>
    <w:rsid w:val="00513FB6"/>
    <w:rsid w:val="00513FCA"/>
    <w:rsid w:val="005141C9"/>
    <w:rsid w:val="005142C8"/>
    <w:rsid w:val="0051469A"/>
    <w:rsid w:val="0051486D"/>
    <w:rsid w:val="00514960"/>
    <w:rsid w:val="00514987"/>
    <w:rsid w:val="005149AD"/>
    <w:rsid w:val="00514A4A"/>
    <w:rsid w:val="00514B74"/>
    <w:rsid w:val="00514BBB"/>
    <w:rsid w:val="00514D07"/>
    <w:rsid w:val="00514DA0"/>
    <w:rsid w:val="00514ECD"/>
    <w:rsid w:val="00514EDF"/>
    <w:rsid w:val="00514FE9"/>
    <w:rsid w:val="0051505C"/>
    <w:rsid w:val="0051519E"/>
    <w:rsid w:val="005151DF"/>
    <w:rsid w:val="00515214"/>
    <w:rsid w:val="00515303"/>
    <w:rsid w:val="00515649"/>
    <w:rsid w:val="005157A1"/>
    <w:rsid w:val="0051589B"/>
    <w:rsid w:val="005158EA"/>
    <w:rsid w:val="0051595E"/>
    <w:rsid w:val="00515A1F"/>
    <w:rsid w:val="00515C44"/>
    <w:rsid w:val="00515CD1"/>
    <w:rsid w:val="00516157"/>
    <w:rsid w:val="0051618E"/>
    <w:rsid w:val="0051628B"/>
    <w:rsid w:val="00516616"/>
    <w:rsid w:val="0051669E"/>
    <w:rsid w:val="005169FD"/>
    <w:rsid w:val="00516C62"/>
    <w:rsid w:val="00516E02"/>
    <w:rsid w:val="00516E0A"/>
    <w:rsid w:val="00516E53"/>
    <w:rsid w:val="00517463"/>
    <w:rsid w:val="00517673"/>
    <w:rsid w:val="005176A0"/>
    <w:rsid w:val="005178E7"/>
    <w:rsid w:val="00517AF0"/>
    <w:rsid w:val="00517C49"/>
    <w:rsid w:val="005200E0"/>
    <w:rsid w:val="00520530"/>
    <w:rsid w:val="0052056F"/>
    <w:rsid w:val="00520875"/>
    <w:rsid w:val="00520D00"/>
    <w:rsid w:val="00520D31"/>
    <w:rsid w:val="00520D93"/>
    <w:rsid w:val="00520FC1"/>
    <w:rsid w:val="005210F8"/>
    <w:rsid w:val="00521230"/>
    <w:rsid w:val="0052145D"/>
    <w:rsid w:val="005214E6"/>
    <w:rsid w:val="00521563"/>
    <w:rsid w:val="00521A84"/>
    <w:rsid w:val="00521BBC"/>
    <w:rsid w:val="00521D85"/>
    <w:rsid w:val="00521FE9"/>
    <w:rsid w:val="0052204A"/>
    <w:rsid w:val="00522334"/>
    <w:rsid w:val="005223C0"/>
    <w:rsid w:val="0052247A"/>
    <w:rsid w:val="005225AA"/>
    <w:rsid w:val="00522644"/>
    <w:rsid w:val="005226C8"/>
    <w:rsid w:val="00522883"/>
    <w:rsid w:val="00522D4B"/>
    <w:rsid w:val="00522EE1"/>
    <w:rsid w:val="0052303D"/>
    <w:rsid w:val="00523167"/>
    <w:rsid w:val="00523240"/>
    <w:rsid w:val="005234B6"/>
    <w:rsid w:val="0052360F"/>
    <w:rsid w:val="00523624"/>
    <w:rsid w:val="005237DA"/>
    <w:rsid w:val="00523844"/>
    <w:rsid w:val="00523A37"/>
    <w:rsid w:val="00523A9A"/>
    <w:rsid w:val="00523FAA"/>
    <w:rsid w:val="00524272"/>
    <w:rsid w:val="00524325"/>
    <w:rsid w:val="00524913"/>
    <w:rsid w:val="005249AD"/>
    <w:rsid w:val="00524B0B"/>
    <w:rsid w:val="00524BF2"/>
    <w:rsid w:val="00524C15"/>
    <w:rsid w:val="00524C5B"/>
    <w:rsid w:val="00524CBC"/>
    <w:rsid w:val="00524EA0"/>
    <w:rsid w:val="00524F8B"/>
    <w:rsid w:val="00525191"/>
    <w:rsid w:val="0052520B"/>
    <w:rsid w:val="005253A7"/>
    <w:rsid w:val="00525628"/>
    <w:rsid w:val="0052567F"/>
    <w:rsid w:val="00525716"/>
    <w:rsid w:val="005257D9"/>
    <w:rsid w:val="00525818"/>
    <w:rsid w:val="0052593C"/>
    <w:rsid w:val="00525C25"/>
    <w:rsid w:val="00525CD4"/>
    <w:rsid w:val="00525D43"/>
    <w:rsid w:val="00525E65"/>
    <w:rsid w:val="00525F03"/>
    <w:rsid w:val="00526188"/>
    <w:rsid w:val="00526250"/>
    <w:rsid w:val="0052648A"/>
    <w:rsid w:val="0052648B"/>
    <w:rsid w:val="00526736"/>
    <w:rsid w:val="00526789"/>
    <w:rsid w:val="005269DB"/>
    <w:rsid w:val="00526BD9"/>
    <w:rsid w:val="00526E0A"/>
    <w:rsid w:val="00526F94"/>
    <w:rsid w:val="00526FA8"/>
    <w:rsid w:val="005272DA"/>
    <w:rsid w:val="005275BF"/>
    <w:rsid w:val="005275F9"/>
    <w:rsid w:val="00527696"/>
    <w:rsid w:val="00527783"/>
    <w:rsid w:val="00527949"/>
    <w:rsid w:val="00527AF2"/>
    <w:rsid w:val="00527B8C"/>
    <w:rsid w:val="00527C97"/>
    <w:rsid w:val="0053005E"/>
    <w:rsid w:val="00530098"/>
    <w:rsid w:val="0053025F"/>
    <w:rsid w:val="00530796"/>
    <w:rsid w:val="00530E96"/>
    <w:rsid w:val="005311C4"/>
    <w:rsid w:val="00531471"/>
    <w:rsid w:val="005314C5"/>
    <w:rsid w:val="005314E6"/>
    <w:rsid w:val="00531569"/>
    <w:rsid w:val="005315CA"/>
    <w:rsid w:val="00531678"/>
    <w:rsid w:val="00531821"/>
    <w:rsid w:val="00531879"/>
    <w:rsid w:val="005318FA"/>
    <w:rsid w:val="005319EA"/>
    <w:rsid w:val="005319EB"/>
    <w:rsid w:val="005319FD"/>
    <w:rsid w:val="00531A03"/>
    <w:rsid w:val="00531B43"/>
    <w:rsid w:val="00531B94"/>
    <w:rsid w:val="00531EE9"/>
    <w:rsid w:val="00531FED"/>
    <w:rsid w:val="00531FEF"/>
    <w:rsid w:val="00532322"/>
    <w:rsid w:val="0053234A"/>
    <w:rsid w:val="00532693"/>
    <w:rsid w:val="00532BE6"/>
    <w:rsid w:val="00532C00"/>
    <w:rsid w:val="00532C76"/>
    <w:rsid w:val="00532E86"/>
    <w:rsid w:val="005330A1"/>
    <w:rsid w:val="0053332C"/>
    <w:rsid w:val="005338E1"/>
    <w:rsid w:val="005338ED"/>
    <w:rsid w:val="00533B57"/>
    <w:rsid w:val="00533B8C"/>
    <w:rsid w:val="00533C61"/>
    <w:rsid w:val="00533DAA"/>
    <w:rsid w:val="00534003"/>
    <w:rsid w:val="00534097"/>
    <w:rsid w:val="005342C5"/>
    <w:rsid w:val="00534579"/>
    <w:rsid w:val="00534765"/>
    <w:rsid w:val="0053483E"/>
    <w:rsid w:val="005348B5"/>
    <w:rsid w:val="00534A19"/>
    <w:rsid w:val="00534A8E"/>
    <w:rsid w:val="005350AD"/>
    <w:rsid w:val="005350B9"/>
    <w:rsid w:val="005351B7"/>
    <w:rsid w:val="005351C6"/>
    <w:rsid w:val="00535261"/>
    <w:rsid w:val="005358BB"/>
    <w:rsid w:val="00535CC9"/>
    <w:rsid w:val="00535CED"/>
    <w:rsid w:val="00535E00"/>
    <w:rsid w:val="005360FF"/>
    <w:rsid w:val="00536241"/>
    <w:rsid w:val="00536615"/>
    <w:rsid w:val="005366B6"/>
    <w:rsid w:val="0053679C"/>
    <w:rsid w:val="00536885"/>
    <w:rsid w:val="005368BB"/>
    <w:rsid w:val="00536A53"/>
    <w:rsid w:val="005370CF"/>
    <w:rsid w:val="005379F0"/>
    <w:rsid w:val="00537AC8"/>
    <w:rsid w:val="00537C3E"/>
    <w:rsid w:val="00537CB0"/>
    <w:rsid w:val="00537CE3"/>
    <w:rsid w:val="00537DC8"/>
    <w:rsid w:val="00537DD5"/>
    <w:rsid w:val="00537EF8"/>
    <w:rsid w:val="005402FB"/>
    <w:rsid w:val="005403B1"/>
    <w:rsid w:val="005403D7"/>
    <w:rsid w:val="00540449"/>
    <w:rsid w:val="0054076C"/>
    <w:rsid w:val="0054097F"/>
    <w:rsid w:val="00540BF8"/>
    <w:rsid w:val="00540C40"/>
    <w:rsid w:val="00540F60"/>
    <w:rsid w:val="00540F90"/>
    <w:rsid w:val="0054107F"/>
    <w:rsid w:val="00541083"/>
    <w:rsid w:val="005414D0"/>
    <w:rsid w:val="00541540"/>
    <w:rsid w:val="00541550"/>
    <w:rsid w:val="00541590"/>
    <w:rsid w:val="005416E9"/>
    <w:rsid w:val="00541736"/>
    <w:rsid w:val="00541880"/>
    <w:rsid w:val="0054195B"/>
    <w:rsid w:val="005419E4"/>
    <w:rsid w:val="00541B64"/>
    <w:rsid w:val="00541D40"/>
    <w:rsid w:val="00541DE2"/>
    <w:rsid w:val="00542024"/>
    <w:rsid w:val="00542205"/>
    <w:rsid w:val="005422DF"/>
    <w:rsid w:val="005424E5"/>
    <w:rsid w:val="005426B9"/>
    <w:rsid w:val="005427D1"/>
    <w:rsid w:val="005429BF"/>
    <w:rsid w:val="00542A11"/>
    <w:rsid w:val="00542B7A"/>
    <w:rsid w:val="00542F3B"/>
    <w:rsid w:val="0054316F"/>
    <w:rsid w:val="00543502"/>
    <w:rsid w:val="00543606"/>
    <w:rsid w:val="0054376C"/>
    <w:rsid w:val="00543A20"/>
    <w:rsid w:val="00543C74"/>
    <w:rsid w:val="00543D04"/>
    <w:rsid w:val="00543E2B"/>
    <w:rsid w:val="00544089"/>
    <w:rsid w:val="005440C4"/>
    <w:rsid w:val="00544234"/>
    <w:rsid w:val="00544687"/>
    <w:rsid w:val="00544945"/>
    <w:rsid w:val="00544B3F"/>
    <w:rsid w:val="00545048"/>
    <w:rsid w:val="005451F0"/>
    <w:rsid w:val="00545410"/>
    <w:rsid w:val="00545620"/>
    <w:rsid w:val="0054576D"/>
    <w:rsid w:val="00545F6C"/>
    <w:rsid w:val="005460A7"/>
    <w:rsid w:val="0054613D"/>
    <w:rsid w:val="0054617C"/>
    <w:rsid w:val="00546236"/>
    <w:rsid w:val="00546421"/>
    <w:rsid w:val="00546690"/>
    <w:rsid w:val="005466B7"/>
    <w:rsid w:val="005466F1"/>
    <w:rsid w:val="00546745"/>
    <w:rsid w:val="00546B35"/>
    <w:rsid w:val="00546C36"/>
    <w:rsid w:val="00546D11"/>
    <w:rsid w:val="00546D9C"/>
    <w:rsid w:val="00546E51"/>
    <w:rsid w:val="00546EC9"/>
    <w:rsid w:val="00547031"/>
    <w:rsid w:val="005470B4"/>
    <w:rsid w:val="005470C5"/>
    <w:rsid w:val="00547206"/>
    <w:rsid w:val="005474F4"/>
    <w:rsid w:val="005475EF"/>
    <w:rsid w:val="0054768C"/>
    <w:rsid w:val="0054769F"/>
    <w:rsid w:val="005477A9"/>
    <w:rsid w:val="00547947"/>
    <w:rsid w:val="00547FD5"/>
    <w:rsid w:val="00547FFD"/>
    <w:rsid w:val="00550132"/>
    <w:rsid w:val="005508AC"/>
    <w:rsid w:val="00550BD2"/>
    <w:rsid w:val="00550DE2"/>
    <w:rsid w:val="00550DEE"/>
    <w:rsid w:val="00551033"/>
    <w:rsid w:val="00551117"/>
    <w:rsid w:val="00551422"/>
    <w:rsid w:val="00551878"/>
    <w:rsid w:val="0055193A"/>
    <w:rsid w:val="00551C8F"/>
    <w:rsid w:val="00551D14"/>
    <w:rsid w:val="00552036"/>
    <w:rsid w:val="0055210B"/>
    <w:rsid w:val="005521C0"/>
    <w:rsid w:val="00552388"/>
    <w:rsid w:val="0055257A"/>
    <w:rsid w:val="00552635"/>
    <w:rsid w:val="005526CA"/>
    <w:rsid w:val="005529D6"/>
    <w:rsid w:val="00552BC5"/>
    <w:rsid w:val="00552D96"/>
    <w:rsid w:val="0055322D"/>
    <w:rsid w:val="00553584"/>
    <w:rsid w:val="0055361B"/>
    <w:rsid w:val="0055392E"/>
    <w:rsid w:val="00553981"/>
    <w:rsid w:val="00553A78"/>
    <w:rsid w:val="00553BEA"/>
    <w:rsid w:val="00553DC8"/>
    <w:rsid w:val="005541D9"/>
    <w:rsid w:val="0055433B"/>
    <w:rsid w:val="00554645"/>
    <w:rsid w:val="00554C85"/>
    <w:rsid w:val="005550F0"/>
    <w:rsid w:val="005552AA"/>
    <w:rsid w:val="0055530A"/>
    <w:rsid w:val="00555A3D"/>
    <w:rsid w:val="00555C19"/>
    <w:rsid w:val="00555E2D"/>
    <w:rsid w:val="005560E5"/>
    <w:rsid w:val="00556265"/>
    <w:rsid w:val="00556278"/>
    <w:rsid w:val="005563B7"/>
    <w:rsid w:val="0055641E"/>
    <w:rsid w:val="0055675F"/>
    <w:rsid w:val="00556AA7"/>
    <w:rsid w:val="00556C15"/>
    <w:rsid w:val="00556CE9"/>
    <w:rsid w:val="00557131"/>
    <w:rsid w:val="0055771D"/>
    <w:rsid w:val="00557C3A"/>
    <w:rsid w:val="00557C77"/>
    <w:rsid w:val="00557CFC"/>
    <w:rsid w:val="00557DA7"/>
    <w:rsid w:val="00557E5A"/>
    <w:rsid w:val="00557E7B"/>
    <w:rsid w:val="00557F01"/>
    <w:rsid w:val="005600B9"/>
    <w:rsid w:val="0056011A"/>
    <w:rsid w:val="005601B3"/>
    <w:rsid w:val="005601E1"/>
    <w:rsid w:val="0056023F"/>
    <w:rsid w:val="005602CD"/>
    <w:rsid w:val="00560359"/>
    <w:rsid w:val="005605EC"/>
    <w:rsid w:val="00560642"/>
    <w:rsid w:val="00560923"/>
    <w:rsid w:val="00560B94"/>
    <w:rsid w:val="00560C4E"/>
    <w:rsid w:val="00560D66"/>
    <w:rsid w:val="00560D6A"/>
    <w:rsid w:val="00560E0D"/>
    <w:rsid w:val="0056123D"/>
    <w:rsid w:val="00561722"/>
    <w:rsid w:val="005618BE"/>
    <w:rsid w:val="005618E8"/>
    <w:rsid w:val="00561C48"/>
    <w:rsid w:val="00561DE9"/>
    <w:rsid w:val="00562020"/>
    <w:rsid w:val="00562075"/>
    <w:rsid w:val="0056213E"/>
    <w:rsid w:val="0056237C"/>
    <w:rsid w:val="0056266A"/>
    <w:rsid w:val="00562855"/>
    <w:rsid w:val="0056293B"/>
    <w:rsid w:val="0056294F"/>
    <w:rsid w:val="00562A95"/>
    <w:rsid w:val="00562AD6"/>
    <w:rsid w:val="00562DBB"/>
    <w:rsid w:val="005630B9"/>
    <w:rsid w:val="0056343C"/>
    <w:rsid w:val="005634FC"/>
    <w:rsid w:val="00563898"/>
    <w:rsid w:val="00563D2C"/>
    <w:rsid w:val="00564366"/>
    <w:rsid w:val="005643BD"/>
    <w:rsid w:val="00564513"/>
    <w:rsid w:val="0056494F"/>
    <w:rsid w:val="0056496E"/>
    <w:rsid w:val="00564C4E"/>
    <w:rsid w:val="00564F9B"/>
    <w:rsid w:val="00564FF9"/>
    <w:rsid w:val="00565181"/>
    <w:rsid w:val="005651C1"/>
    <w:rsid w:val="00565412"/>
    <w:rsid w:val="00565AC8"/>
    <w:rsid w:val="00565B47"/>
    <w:rsid w:val="00565D79"/>
    <w:rsid w:val="00565E8C"/>
    <w:rsid w:val="00565E95"/>
    <w:rsid w:val="00566094"/>
    <w:rsid w:val="00566369"/>
    <w:rsid w:val="00566586"/>
    <w:rsid w:val="00566672"/>
    <w:rsid w:val="00566696"/>
    <w:rsid w:val="005666A5"/>
    <w:rsid w:val="00566CE8"/>
    <w:rsid w:val="00566DFE"/>
    <w:rsid w:val="00566EEB"/>
    <w:rsid w:val="00566F9E"/>
    <w:rsid w:val="005671E7"/>
    <w:rsid w:val="0056750D"/>
    <w:rsid w:val="0056769C"/>
    <w:rsid w:val="00567A62"/>
    <w:rsid w:val="00567C45"/>
    <w:rsid w:val="00567D61"/>
    <w:rsid w:val="00567D77"/>
    <w:rsid w:val="00567DC0"/>
    <w:rsid w:val="00567E3C"/>
    <w:rsid w:val="00567E46"/>
    <w:rsid w:val="00567F39"/>
    <w:rsid w:val="00567FB0"/>
    <w:rsid w:val="00570122"/>
    <w:rsid w:val="005701A0"/>
    <w:rsid w:val="00570300"/>
    <w:rsid w:val="0057037A"/>
    <w:rsid w:val="00570571"/>
    <w:rsid w:val="00570666"/>
    <w:rsid w:val="00570AC9"/>
    <w:rsid w:val="00570BCC"/>
    <w:rsid w:val="00570E52"/>
    <w:rsid w:val="00571172"/>
    <w:rsid w:val="00571226"/>
    <w:rsid w:val="005712CC"/>
    <w:rsid w:val="005713F1"/>
    <w:rsid w:val="0057189B"/>
    <w:rsid w:val="00571A02"/>
    <w:rsid w:val="00571CC5"/>
    <w:rsid w:val="00571D74"/>
    <w:rsid w:val="00571DBE"/>
    <w:rsid w:val="00571FCB"/>
    <w:rsid w:val="005722CB"/>
    <w:rsid w:val="005724A9"/>
    <w:rsid w:val="005724D4"/>
    <w:rsid w:val="00572674"/>
    <w:rsid w:val="005726C9"/>
    <w:rsid w:val="00572A4B"/>
    <w:rsid w:val="00572A5F"/>
    <w:rsid w:val="00572CA5"/>
    <w:rsid w:val="00572CE1"/>
    <w:rsid w:val="00572EE0"/>
    <w:rsid w:val="00572F9B"/>
    <w:rsid w:val="0057310C"/>
    <w:rsid w:val="0057332F"/>
    <w:rsid w:val="005733A7"/>
    <w:rsid w:val="00573666"/>
    <w:rsid w:val="00573819"/>
    <w:rsid w:val="00573BF7"/>
    <w:rsid w:val="00573C3A"/>
    <w:rsid w:val="00573CC5"/>
    <w:rsid w:val="00573E02"/>
    <w:rsid w:val="005740D3"/>
    <w:rsid w:val="00574274"/>
    <w:rsid w:val="005742BF"/>
    <w:rsid w:val="00574575"/>
    <w:rsid w:val="00574601"/>
    <w:rsid w:val="00574988"/>
    <w:rsid w:val="00574A52"/>
    <w:rsid w:val="00574B52"/>
    <w:rsid w:val="00574DB1"/>
    <w:rsid w:val="00574E61"/>
    <w:rsid w:val="0057535A"/>
    <w:rsid w:val="005753A4"/>
    <w:rsid w:val="005757FD"/>
    <w:rsid w:val="005758A6"/>
    <w:rsid w:val="005758BE"/>
    <w:rsid w:val="00575946"/>
    <w:rsid w:val="00575BB9"/>
    <w:rsid w:val="00575EFB"/>
    <w:rsid w:val="0057603F"/>
    <w:rsid w:val="005760F7"/>
    <w:rsid w:val="0057660C"/>
    <w:rsid w:val="00576655"/>
    <w:rsid w:val="0057669B"/>
    <w:rsid w:val="00576BAD"/>
    <w:rsid w:val="00577533"/>
    <w:rsid w:val="00577567"/>
    <w:rsid w:val="005777FE"/>
    <w:rsid w:val="00577968"/>
    <w:rsid w:val="005779A8"/>
    <w:rsid w:val="00577C6C"/>
    <w:rsid w:val="00577CB2"/>
    <w:rsid w:val="00577DF1"/>
    <w:rsid w:val="00577E23"/>
    <w:rsid w:val="00577FA2"/>
    <w:rsid w:val="00580046"/>
    <w:rsid w:val="005802D2"/>
    <w:rsid w:val="00580579"/>
    <w:rsid w:val="00580781"/>
    <w:rsid w:val="00580E1A"/>
    <w:rsid w:val="00580E7B"/>
    <w:rsid w:val="00580EDF"/>
    <w:rsid w:val="00580F55"/>
    <w:rsid w:val="00580FD9"/>
    <w:rsid w:val="005814BF"/>
    <w:rsid w:val="0058156F"/>
    <w:rsid w:val="00581AAE"/>
    <w:rsid w:val="00581CDC"/>
    <w:rsid w:val="00581CE5"/>
    <w:rsid w:val="00581D3A"/>
    <w:rsid w:val="00581DE6"/>
    <w:rsid w:val="00581E37"/>
    <w:rsid w:val="00582237"/>
    <w:rsid w:val="005826E2"/>
    <w:rsid w:val="00582818"/>
    <w:rsid w:val="00582A9C"/>
    <w:rsid w:val="00582AFB"/>
    <w:rsid w:val="00582C57"/>
    <w:rsid w:val="00582C89"/>
    <w:rsid w:val="00583015"/>
    <w:rsid w:val="005830F3"/>
    <w:rsid w:val="005833A6"/>
    <w:rsid w:val="005835E1"/>
    <w:rsid w:val="0058363A"/>
    <w:rsid w:val="00583861"/>
    <w:rsid w:val="00583940"/>
    <w:rsid w:val="00583996"/>
    <w:rsid w:val="00583A16"/>
    <w:rsid w:val="00583C49"/>
    <w:rsid w:val="00583D88"/>
    <w:rsid w:val="00583DF5"/>
    <w:rsid w:val="00584041"/>
    <w:rsid w:val="005841C2"/>
    <w:rsid w:val="005843AE"/>
    <w:rsid w:val="00584461"/>
    <w:rsid w:val="005845A4"/>
    <w:rsid w:val="00584994"/>
    <w:rsid w:val="00584A0F"/>
    <w:rsid w:val="00584A88"/>
    <w:rsid w:val="00584ACF"/>
    <w:rsid w:val="00585230"/>
    <w:rsid w:val="00585536"/>
    <w:rsid w:val="00585565"/>
    <w:rsid w:val="00585817"/>
    <w:rsid w:val="005858F4"/>
    <w:rsid w:val="005859ED"/>
    <w:rsid w:val="00585C07"/>
    <w:rsid w:val="00585CCE"/>
    <w:rsid w:val="00585DFD"/>
    <w:rsid w:val="00585FD1"/>
    <w:rsid w:val="00586057"/>
    <w:rsid w:val="005862A7"/>
    <w:rsid w:val="005864B1"/>
    <w:rsid w:val="0058654B"/>
    <w:rsid w:val="005865A4"/>
    <w:rsid w:val="00586831"/>
    <w:rsid w:val="0058688C"/>
    <w:rsid w:val="00586A8B"/>
    <w:rsid w:val="00586B34"/>
    <w:rsid w:val="00586D82"/>
    <w:rsid w:val="00586FCA"/>
    <w:rsid w:val="0058737D"/>
    <w:rsid w:val="005874E3"/>
    <w:rsid w:val="0058757C"/>
    <w:rsid w:val="005876B0"/>
    <w:rsid w:val="00587894"/>
    <w:rsid w:val="00587895"/>
    <w:rsid w:val="005879F8"/>
    <w:rsid w:val="00587CCF"/>
    <w:rsid w:val="00587D6D"/>
    <w:rsid w:val="00590097"/>
    <w:rsid w:val="0059011A"/>
    <w:rsid w:val="0059034F"/>
    <w:rsid w:val="00590358"/>
    <w:rsid w:val="005904E4"/>
    <w:rsid w:val="00590924"/>
    <w:rsid w:val="00590AF0"/>
    <w:rsid w:val="005911EA"/>
    <w:rsid w:val="005912FC"/>
    <w:rsid w:val="0059142E"/>
    <w:rsid w:val="0059150F"/>
    <w:rsid w:val="00591536"/>
    <w:rsid w:val="005915B7"/>
    <w:rsid w:val="005916AB"/>
    <w:rsid w:val="00591CBB"/>
    <w:rsid w:val="00592091"/>
    <w:rsid w:val="005922CD"/>
    <w:rsid w:val="005922D5"/>
    <w:rsid w:val="0059234D"/>
    <w:rsid w:val="005927F0"/>
    <w:rsid w:val="00592A34"/>
    <w:rsid w:val="00592BC5"/>
    <w:rsid w:val="00592D0F"/>
    <w:rsid w:val="00592DB3"/>
    <w:rsid w:val="00592F54"/>
    <w:rsid w:val="00593296"/>
    <w:rsid w:val="00593E41"/>
    <w:rsid w:val="00593E7F"/>
    <w:rsid w:val="00593EC0"/>
    <w:rsid w:val="00593F9E"/>
    <w:rsid w:val="00593FF4"/>
    <w:rsid w:val="005946FF"/>
    <w:rsid w:val="0059478A"/>
    <w:rsid w:val="00594A7A"/>
    <w:rsid w:val="00594FA3"/>
    <w:rsid w:val="0059504A"/>
    <w:rsid w:val="00595221"/>
    <w:rsid w:val="005952A5"/>
    <w:rsid w:val="005954F6"/>
    <w:rsid w:val="00595504"/>
    <w:rsid w:val="0059555F"/>
    <w:rsid w:val="00595A2F"/>
    <w:rsid w:val="00595BED"/>
    <w:rsid w:val="00595C5E"/>
    <w:rsid w:val="005960E6"/>
    <w:rsid w:val="005960EB"/>
    <w:rsid w:val="00596239"/>
    <w:rsid w:val="005962F1"/>
    <w:rsid w:val="00596341"/>
    <w:rsid w:val="005966A8"/>
    <w:rsid w:val="0059683B"/>
    <w:rsid w:val="00596938"/>
    <w:rsid w:val="00596D20"/>
    <w:rsid w:val="00596EDD"/>
    <w:rsid w:val="00596FF0"/>
    <w:rsid w:val="00597190"/>
    <w:rsid w:val="005971CC"/>
    <w:rsid w:val="0059757F"/>
    <w:rsid w:val="005975E5"/>
    <w:rsid w:val="00597C55"/>
    <w:rsid w:val="00597DE2"/>
    <w:rsid w:val="005A05DD"/>
    <w:rsid w:val="005A07BB"/>
    <w:rsid w:val="005A0BD5"/>
    <w:rsid w:val="005A0CD3"/>
    <w:rsid w:val="005A0FE8"/>
    <w:rsid w:val="005A12D1"/>
    <w:rsid w:val="005A1324"/>
    <w:rsid w:val="005A14EA"/>
    <w:rsid w:val="005A15E0"/>
    <w:rsid w:val="005A163B"/>
    <w:rsid w:val="005A163C"/>
    <w:rsid w:val="005A17C6"/>
    <w:rsid w:val="005A192F"/>
    <w:rsid w:val="005A1AB3"/>
    <w:rsid w:val="005A1D38"/>
    <w:rsid w:val="005A1E1B"/>
    <w:rsid w:val="005A1E53"/>
    <w:rsid w:val="005A1EB0"/>
    <w:rsid w:val="005A200F"/>
    <w:rsid w:val="005A22CD"/>
    <w:rsid w:val="005A2716"/>
    <w:rsid w:val="005A278A"/>
    <w:rsid w:val="005A3291"/>
    <w:rsid w:val="005A331C"/>
    <w:rsid w:val="005A3412"/>
    <w:rsid w:val="005A353C"/>
    <w:rsid w:val="005A37C1"/>
    <w:rsid w:val="005A37C4"/>
    <w:rsid w:val="005A4061"/>
    <w:rsid w:val="005A414B"/>
    <w:rsid w:val="005A426F"/>
    <w:rsid w:val="005A43F4"/>
    <w:rsid w:val="005A4538"/>
    <w:rsid w:val="005A468D"/>
    <w:rsid w:val="005A4704"/>
    <w:rsid w:val="005A4735"/>
    <w:rsid w:val="005A47CF"/>
    <w:rsid w:val="005A4BCF"/>
    <w:rsid w:val="005A4FD4"/>
    <w:rsid w:val="005A5175"/>
    <w:rsid w:val="005A51F3"/>
    <w:rsid w:val="005A52B5"/>
    <w:rsid w:val="005A5684"/>
    <w:rsid w:val="005A56FB"/>
    <w:rsid w:val="005A573D"/>
    <w:rsid w:val="005A59CC"/>
    <w:rsid w:val="005A59D2"/>
    <w:rsid w:val="005A5AD7"/>
    <w:rsid w:val="005A5C01"/>
    <w:rsid w:val="005A5D77"/>
    <w:rsid w:val="005A6127"/>
    <w:rsid w:val="005A61DF"/>
    <w:rsid w:val="005A62A3"/>
    <w:rsid w:val="005A63F1"/>
    <w:rsid w:val="005A6527"/>
    <w:rsid w:val="005A6A06"/>
    <w:rsid w:val="005A6F5D"/>
    <w:rsid w:val="005A7083"/>
    <w:rsid w:val="005A74C6"/>
    <w:rsid w:val="005A7530"/>
    <w:rsid w:val="005A75CE"/>
    <w:rsid w:val="005A77D2"/>
    <w:rsid w:val="005A7891"/>
    <w:rsid w:val="005A7904"/>
    <w:rsid w:val="005B0237"/>
    <w:rsid w:val="005B02D7"/>
    <w:rsid w:val="005B04F9"/>
    <w:rsid w:val="005B0A91"/>
    <w:rsid w:val="005B0C7A"/>
    <w:rsid w:val="005B0E44"/>
    <w:rsid w:val="005B0F44"/>
    <w:rsid w:val="005B11E4"/>
    <w:rsid w:val="005B14F8"/>
    <w:rsid w:val="005B165B"/>
    <w:rsid w:val="005B1789"/>
    <w:rsid w:val="005B17C1"/>
    <w:rsid w:val="005B1981"/>
    <w:rsid w:val="005B1F1A"/>
    <w:rsid w:val="005B2018"/>
    <w:rsid w:val="005B2021"/>
    <w:rsid w:val="005B23B6"/>
    <w:rsid w:val="005B23CB"/>
    <w:rsid w:val="005B25E4"/>
    <w:rsid w:val="005B27E2"/>
    <w:rsid w:val="005B2B89"/>
    <w:rsid w:val="005B2D25"/>
    <w:rsid w:val="005B2D54"/>
    <w:rsid w:val="005B3611"/>
    <w:rsid w:val="005B365B"/>
    <w:rsid w:val="005B3768"/>
    <w:rsid w:val="005B3802"/>
    <w:rsid w:val="005B3A93"/>
    <w:rsid w:val="005B3B78"/>
    <w:rsid w:val="005B3CA7"/>
    <w:rsid w:val="005B3D1D"/>
    <w:rsid w:val="005B3ED7"/>
    <w:rsid w:val="005B3F57"/>
    <w:rsid w:val="005B3F90"/>
    <w:rsid w:val="005B4004"/>
    <w:rsid w:val="005B400C"/>
    <w:rsid w:val="005B42AF"/>
    <w:rsid w:val="005B4474"/>
    <w:rsid w:val="005B44E1"/>
    <w:rsid w:val="005B457F"/>
    <w:rsid w:val="005B479A"/>
    <w:rsid w:val="005B48B2"/>
    <w:rsid w:val="005B48C4"/>
    <w:rsid w:val="005B4A1E"/>
    <w:rsid w:val="005B4A6C"/>
    <w:rsid w:val="005B4A7C"/>
    <w:rsid w:val="005B4AA8"/>
    <w:rsid w:val="005B4AB3"/>
    <w:rsid w:val="005B4B99"/>
    <w:rsid w:val="005B4C19"/>
    <w:rsid w:val="005B4DC4"/>
    <w:rsid w:val="005B4F48"/>
    <w:rsid w:val="005B5129"/>
    <w:rsid w:val="005B54B3"/>
    <w:rsid w:val="005B5504"/>
    <w:rsid w:val="005B551E"/>
    <w:rsid w:val="005B563C"/>
    <w:rsid w:val="005B5A3F"/>
    <w:rsid w:val="005B5A6C"/>
    <w:rsid w:val="005B5ACA"/>
    <w:rsid w:val="005B5C08"/>
    <w:rsid w:val="005B5CDD"/>
    <w:rsid w:val="005B6048"/>
    <w:rsid w:val="005B6872"/>
    <w:rsid w:val="005B6A22"/>
    <w:rsid w:val="005B6DB3"/>
    <w:rsid w:val="005B6DF2"/>
    <w:rsid w:val="005B6E05"/>
    <w:rsid w:val="005B6EDA"/>
    <w:rsid w:val="005B6FF4"/>
    <w:rsid w:val="005B7226"/>
    <w:rsid w:val="005B7356"/>
    <w:rsid w:val="005B754E"/>
    <w:rsid w:val="005B7561"/>
    <w:rsid w:val="005B788F"/>
    <w:rsid w:val="005B78DC"/>
    <w:rsid w:val="005B7A1A"/>
    <w:rsid w:val="005B7C79"/>
    <w:rsid w:val="005B7D65"/>
    <w:rsid w:val="005B7F02"/>
    <w:rsid w:val="005B7FF6"/>
    <w:rsid w:val="005B7FF9"/>
    <w:rsid w:val="005C01EC"/>
    <w:rsid w:val="005C0389"/>
    <w:rsid w:val="005C04FF"/>
    <w:rsid w:val="005C06DA"/>
    <w:rsid w:val="005C070D"/>
    <w:rsid w:val="005C07C3"/>
    <w:rsid w:val="005C0C91"/>
    <w:rsid w:val="005C0E89"/>
    <w:rsid w:val="005C10B0"/>
    <w:rsid w:val="005C111F"/>
    <w:rsid w:val="005C1356"/>
    <w:rsid w:val="005C143D"/>
    <w:rsid w:val="005C15CC"/>
    <w:rsid w:val="005C1772"/>
    <w:rsid w:val="005C1ACB"/>
    <w:rsid w:val="005C1B49"/>
    <w:rsid w:val="005C1D7D"/>
    <w:rsid w:val="005C1DB2"/>
    <w:rsid w:val="005C1E89"/>
    <w:rsid w:val="005C1F49"/>
    <w:rsid w:val="005C1F8F"/>
    <w:rsid w:val="005C1FFC"/>
    <w:rsid w:val="005C28A2"/>
    <w:rsid w:val="005C28C5"/>
    <w:rsid w:val="005C291A"/>
    <w:rsid w:val="005C2A91"/>
    <w:rsid w:val="005C2C16"/>
    <w:rsid w:val="005C34A6"/>
    <w:rsid w:val="005C353A"/>
    <w:rsid w:val="005C359E"/>
    <w:rsid w:val="005C35A7"/>
    <w:rsid w:val="005C35AA"/>
    <w:rsid w:val="005C3822"/>
    <w:rsid w:val="005C3870"/>
    <w:rsid w:val="005C3874"/>
    <w:rsid w:val="005C3AEB"/>
    <w:rsid w:val="005C3C62"/>
    <w:rsid w:val="005C3CA6"/>
    <w:rsid w:val="005C3D30"/>
    <w:rsid w:val="005C3E0E"/>
    <w:rsid w:val="005C3F25"/>
    <w:rsid w:val="005C3F6D"/>
    <w:rsid w:val="005C401E"/>
    <w:rsid w:val="005C404F"/>
    <w:rsid w:val="005C45B8"/>
    <w:rsid w:val="005C4923"/>
    <w:rsid w:val="005C492C"/>
    <w:rsid w:val="005C495D"/>
    <w:rsid w:val="005C4AAB"/>
    <w:rsid w:val="005C4B60"/>
    <w:rsid w:val="005C4CE4"/>
    <w:rsid w:val="005C4EF3"/>
    <w:rsid w:val="005C50F4"/>
    <w:rsid w:val="005C517A"/>
    <w:rsid w:val="005C5212"/>
    <w:rsid w:val="005C52E7"/>
    <w:rsid w:val="005C536B"/>
    <w:rsid w:val="005C55D1"/>
    <w:rsid w:val="005C55DE"/>
    <w:rsid w:val="005C5731"/>
    <w:rsid w:val="005C578B"/>
    <w:rsid w:val="005C57BA"/>
    <w:rsid w:val="005C5821"/>
    <w:rsid w:val="005C5977"/>
    <w:rsid w:val="005C5BD6"/>
    <w:rsid w:val="005C5C62"/>
    <w:rsid w:val="005C5CFC"/>
    <w:rsid w:val="005C5E01"/>
    <w:rsid w:val="005C5EC9"/>
    <w:rsid w:val="005C622A"/>
    <w:rsid w:val="005C62D8"/>
    <w:rsid w:val="005C6445"/>
    <w:rsid w:val="005C64C5"/>
    <w:rsid w:val="005C658E"/>
    <w:rsid w:val="005C65A5"/>
    <w:rsid w:val="005C66F5"/>
    <w:rsid w:val="005C6D70"/>
    <w:rsid w:val="005C6F18"/>
    <w:rsid w:val="005C70FB"/>
    <w:rsid w:val="005C72B3"/>
    <w:rsid w:val="005C743C"/>
    <w:rsid w:val="005C77B8"/>
    <w:rsid w:val="005C78B2"/>
    <w:rsid w:val="005C7BEA"/>
    <w:rsid w:val="005C7C5C"/>
    <w:rsid w:val="005C7C87"/>
    <w:rsid w:val="005C7D3F"/>
    <w:rsid w:val="005C7D4A"/>
    <w:rsid w:val="005D0087"/>
    <w:rsid w:val="005D00A5"/>
    <w:rsid w:val="005D00C0"/>
    <w:rsid w:val="005D0426"/>
    <w:rsid w:val="005D05CA"/>
    <w:rsid w:val="005D073D"/>
    <w:rsid w:val="005D0750"/>
    <w:rsid w:val="005D0792"/>
    <w:rsid w:val="005D0A42"/>
    <w:rsid w:val="005D0A65"/>
    <w:rsid w:val="005D0D51"/>
    <w:rsid w:val="005D0E1C"/>
    <w:rsid w:val="005D0F93"/>
    <w:rsid w:val="005D0FE2"/>
    <w:rsid w:val="005D0FFD"/>
    <w:rsid w:val="005D1249"/>
    <w:rsid w:val="005D1527"/>
    <w:rsid w:val="005D17A3"/>
    <w:rsid w:val="005D1BFE"/>
    <w:rsid w:val="005D1C89"/>
    <w:rsid w:val="005D1DB4"/>
    <w:rsid w:val="005D1DDE"/>
    <w:rsid w:val="005D20CF"/>
    <w:rsid w:val="005D2122"/>
    <w:rsid w:val="005D23B2"/>
    <w:rsid w:val="005D257F"/>
    <w:rsid w:val="005D25D0"/>
    <w:rsid w:val="005D2986"/>
    <w:rsid w:val="005D2AAE"/>
    <w:rsid w:val="005D2AD6"/>
    <w:rsid w:val="005D2B46"/>
    <w:rsid w:val="005D2B4B"/>
    <w:rsid w:val="005D2C0E"/>
    <w:rsid w:val="005D2E7F"/>
    <w:rsid w:val="005D311D"/>
    <w:rsid w:val="005D3302"/>
    <w:rsid w:val="005D331C"/>
    <w:rsid w:val="005D33EC"/>
    <w:rsid w:val="005D35D4"/>
    <w:rsid w:val="005D372B"/>
    <w:rsid w:val="005D3804"/>
    <w:rsid w:val="005D3918"/>
    <w:rsid w:val="005D3990"/>
    <w:rsid w:val="005D3C50"/>
    <w:rsid w:val="005D3E46"/>
    <w:rsid w:val="005D4143"/>
    <w:rsid w:val="005D4355"/>
    <w:rsid w:val="005D44AE"/>
    <w:rsid w:val="005D4922"/>
    <w:rsid w:val="005D4AC2"/>
    <w:rsid w:val="005D4DC5"/>
    <w:rsid w:val="005D4F44"/>
    <w:rsid w:val="005D4F94"/>
    <w:rsid w:val="005D51C9"/>
    <w:rsid w:val="005D524B"/>
    <w:rsid w:val="005D5363"/>
    <w:rsid w:val="005D5412"/>
    <w:rsid w:val="005D5544"/>
    <w:rsid w:val="005D563F"/>
    <w:rsid w:val="005D5646"/>
    <w:rsid w:val="005D5A21"/>
    <w:rsid w:val="005D5D17"/>
    <w:rsid w:val="005D5EE0"/>
    <w:rsid w:val="005D6058"/>
    <w:rsid w:val="005D64B7"/>
    <w:rsid w:val="005D66A8"/>
    <w:rsid w:val="005D67C4"/>
    <w:rsid w:val="005D6943"/>
    <w:rsid w:val="005D6C5E"/>
    <w:rsid w:val="005D6DBB"/>
    <w:rsid w:val="005D7130"/>
    <w:rsid w:val="005D727B"/>
    <w:rsid w:val="005D75B6"/>
    <w:rsid w:val="005D766F"/>
    <w:rsid w:val="005D76BC"/>
    <w:rsid w:val="005D76E9"/>
    <w:rsid w:val="005D7F40"/>
    <w:rsid w:val="005E0263"/>
    <w:rsid w:val="005E038D"/>
    <w:rsid w:val="005E03E5"/>
    <w:rsid w:val="005E0453"/>
    <w:rsid w:val="005E0487"/>
    <w:rsid w:val="005E051B"/>
    <w:rsid w:val="005E054D"/>
    <w:rsid w:val="005E071F"/>
    <w:rsid w:val="005E0749"/>
    <w:rsid w:val="005E0AD1"/>
    <w:rsid w:val="005E0E51"/>
    <w:rsid w:val="005E1044"/>
    <w:rsid w:val="005E1173"/>
    <w:rsid w:val="005E155C"/>
    <w:rsid w:val="005E163B"/>
    <w:rsid w:val="005E1A9D"/>
    <w:rsid w:val="005E1DA3"/>
    <w:rsid w:val="005E1FEE"/>
    <w:rsid w:val="005E20EE"/>
    <w:rsid w:val="005E24A1"/>
    <w:rsid w:val="005E25D4"/>
    <w:rsid w:val="005E2612"/>
    <w:rsid w:val="005E266F"/>
    <w:rsid w:val="005E2685"/>
    <w:rsid w:val="005E2689"/>
    <w:rsid w:val="005E279F"/>
    <w:rsid w:val="005E27BD"/>
    <w:rsid w:val="005E2872"/>
    <w:rsid w:val="005E298E"/>
    <w:rsid w:val="005E2A02"/>
    <w:rsid w:val="005E2A7C"/>
    <w:rsid w:val="005E2BB1"/>
    <w:rsid w:val="005E2EE7"/>
    <w:rsid w:val="005E3075"/>
    <w:rsid w:val="005E310B"/>
    <w:rsid w:val="005E3463"/>
    <w:rsid w:val="005E354E"/>
    <w:rsid w:val="005E35A5"/>
    <w:rsid w:val="005E36F7"/>
    <w:rsid w:val="005E36FB"/>
    <w:rsid w:val="005E388C"/>
    <w:rsid w:val="005E38C3"/>
    <w:rsid w:val="005E390C"/>
    <w:rsid w:val="005E3A7F"/>
    <w:rsid w:val="005E3CF8"/>
    <w:rsid w:val="005E3E51"/>
    <w:rsid w:val="005E3EA3"/>
    <w:rsid w:val="005E3F28"/>
    <w:rsid w:val="005E3F97"/>
    <w:rsid w:val="005E4183"/>
    <w:rsid w:val="005E4676"/>
    <w:rsid w:val="005E46A1"/>
    <w:rsid w:val="005E46E8"/>
    <w:rsid w:val="005E4978"/>
    <w:rsid w:val="005E4CB1"/>
    <w:rsid w:val="005E4EC3"/>
    <w:rsid w:val="005E50D4"/>
    <w:rsid w:val="005E5109"/>
    <w:rsid w:val="005E5607"/>
    <w:rsid w:val="005E57BD"/>
    <w:rsid w:val="005E57F4"/>
    <w:rsid w:val="005E5B1D"/>
    <w:rsid w:val="005E5CF0"/>
    <w:rsid w:val="005E5F63"/>
    <w:rsid w:val="005E6132"/>
    <w:rsid w:val="005E6154"/>
    <w:rsid w:val="005E62A4"/>
    <w:rsid w:val="005E6356"/>
    <w:rsid w:val="005E6458"/>
    <w:rsid w:val="005E65AF"/>
    <w:rsid w:val="005E6E5D"/>
    <w:rsid w:val="005E6E8C"/>
    <w:rsid w:val="005E6E96"/>
    <w:rsid w:val="005E6F3D"/>
    <w:rsid w:val="005E6F48"/>
    <w:rsid w:val="005E7185"/>
    <w:rsid w:val="005E71BF"/>
    <w:rsid w:val="005E7452"/>
    <w:rsid w:val="005E74AB"/>
    <w:rsid w:val="005E7761"/>
    <w:rsid w:val="005E7AD5"/>
    <w:rsid w:val="005E7B15"/>
    <w:rsid w:val="005E7B46"/>
    <w:rsid w:val="005E7C62"/>
    <w:rsid w:val="005E7E81"/>
    <w:rsid w:val="005E7FD3"/>
    <w:rsid w:val="005F002F"/>
    <w:rsid w:val="005F01A6"/>
    <w:rsid w:val="005F01F0"/>
    <w:rsid w:val="005F060A"/>
    <w:rsid w:val="005F0903"/>
    <w:rsid w:val="005F0AE3"/>
    <w:rsid w:val="005F0BA5"/>
    <w:rsid w:val="005F0BAB"/>
    <w:rsid w:val="005F105B"/>
    <w:rsid w:val="005F122D"/>
    <w:rsid w:val="005F1382"/>
    <w:rsid w:val="005F19C0"/>
    <w:rsid w:val="005F1CDA"/>
    <w:rsid w:val="005F1E96"/>
    <w:rsid w:val="005F2301"/>
    <w:rsid w:val="005F2472"/>
    <w:rsid w:val="005F267C"/>
    <w:rsid w:val="005F27F2"/>
    <w:rsid w:val="005F2874"/>
    <w:rsid w:val="005F2A01"/>
    <w:rsid w:val="005F2A75"/>
    <w:rsid w:val="005F2B23"/>
    <w:rsid w:val="005F2B75"/>
    <w:rsid w:val="005F2C18"/>
    <w:rsid w:val="005F307D"/>
    <w:rsid w:val="005F30A0"/>
    <w:rsid w:val="005F3105"/>
    <w:rsid w:val="005F32DF"/>
    <w:rsid w:val="005F339A"/>
    <w:rsid w:val="005F3603"/>
    <w:rsid w:val="005F3971"/>
    <w:rsid w:val="005F4051"/>
    <w:rsid w:val="005F412D"/>
    <w:rsid w:val="005F4395"/>
    <w:rsid w:val="005F45B6"/>
    <w:rsid w:val="005F4A6E"/>
    <w:rsid w:val="005F4D3C"/>
    <w:rsid w:val="005F4F0C"/>
    <w:rsid w:val="005F50F5"/>
    <w:rsid w:val="005F56F4"/>
    <w:rsid w:val="005F578A"/>
    <w:rsid w:val="005F5B01"/>
    <w:rsid w:val="005F5CC0"/>
    <w:rsid w:val="005F5DBA"/>
    <w:rsid w:val="005F5E3A"/>
    <w:rsid w:val="005F616B"/>
    <w:rsid w:val="005F66A7"/>
    <w:rsid w:val="005F66D7"/>
    <w:rsid w:val="005F66FD"/>
    <w:rsid w:val="005F67EF"/>
    <w:rsid w:val="005F69EC"/>
    <w:rsid w:val="005F6CCC"/>
    <w:rsid w:val="005F6CDA"/>
    <w:rsid w:val="005F6F68"/>
    <w:rsid w:val="005F7073"/>
    <w:rsid w:val="005F70D3"/>
    <w:rsid w:val="005F792D"/>
    <w:rsid w:val="005F7B97"/>
    <w:rsid w:val="005F7DE2"/>
    <w:rsid w:val="00600142"/>
    <w:rsid w:val="00600361"/>
    <w:rsid w:val="00600578"/>
    <w:rsid w:val="0060094E"/>
    <w:rsid w:val="00600A84"/>
    <w:rsid w:val="00600AB8"/>
    <w:rsid w:val="00600DB2"/>
    <w:rsid w:val="00600EFB"/>
    <w:rsid w:val="00600F18"/>
    <w:rsid w:val="006010CD"/>
    <w:rsid w:val="0060116E"/>
    <w:rsid w:val="00601329"/>
    <w:rsid w:val="0060148A"/>
    <w:rsid w:val="006019A2"/>
    <w:rsid w:val="00601D34"/>
    <w:rsid w:val="00601D6F"/>
    <w:rsid w:val="0060206D"/>
    <w:rsid w:val="00602082"/>
    <w:rsid w:val="0060252D"/>
    <w:rsid w:val="00602A95"/>
    <w:rsid w:val="00602CEF"/>
    <w:rsid w:val="00603153"/>
    <w:rsid w:val="006031A2"/>
    <w:rsid w:val="00603298"/>
    <w:rsid w:val="006037E3"/>
    <w:rsid w:val="006038CB"/>
    <w:rsid w:val="0060396C"/>
    <w:rsid w:val="00603A4B"/>
    <w:rsid w:val="00603D49"/>
    <w:rsid w:val="006043BF"/>
    <w:rsid w:val="0060455D"/>
    <w:rsid w:val="00604586"/>
    <w:rsid w:val="006045B5"/>
    <w:rsid w:val="006045B7"/>
    <w:rsid w:val="0060462A"/>
    <w:rsid w:val="006046DE"/>
    <w:rsid w:val="00604843"/>
    <w:rsid w:val="006049EF"/>
    <w:rsid w:val="00604F88"/>
    <w:rsid w:val="00604FBA"/>
    <w:rsid w:val="006050A1"/>
    <w:rsid w:val="0060525B"/>
    <w:rsid w:val="00605558"/>
    <w:rsid w:val="0060572B"/>
    <w:rsid w:val="006058EC"/>
    <w:rsid w:val="006059B8"/>
    <w:rsid w:val="00605B50"/>
    <w:rsid w:val="00605CD5"/>
    <w:rsid w:val="00605D1B"/>
    <w:rsid w:val="00605D9B"/>
    <w:rsid w:val="00605F3C"/>
    <w:rsid w:val="00605FC6"/>
    <w:rsid w:val="00606506"/>
    <w:rsid w:val="0060696F"/>
    <w:rsid w:val="00606AF7"/>
    <w:rsid w:val="00606CC6"/>
    <w:rsid w:val="00606D17"/>
    <w:rsid w:val="00607478"/>
    <w:rsid w:val="0060748D"/>
    <w:rsid w:val="006076BD"/>
    <w:rsid w:val="006076C9"/>
    <w:rsid w:val="0060783E"/>
    <w:rsid w:val="00607841"/>
    <w:rsid w:val="00607A62"/>
    <w:rsid w:val="00607BFC"/>
    <w:rsid w:val="00607C32"/>
    <w:rsid w:val="00607F88"/>
    <w:rsid w:val="0061019F"/>
    <w:rsid w:val="006101C7"/>
    <w:rsid w:val="006104ED"/>
    <w:rsid w:val="00610878"/>
    <w:rsid w:val="00610ADE"/>
    <w:rsid w:val="00611145"/>
    <w:rsid w:val="006112DF"/>
    <w:rsid w:val="006113BF"/>
    <w:rsid w:val="00611625"/>
    <w:rsid w:val="0061175F"/>
    <w:rsid w:val="006118CE"/>
    <w:rsid w:val="006118E7"/>
    <w:rsid w:val="0061191F"/>
    <w:rsid w:val="006119E8"/>
    <w:rsid w:val="00611A90"/>
    <w:rsid w:val="00611C9D"/>
    <w:rsid w:val="00611CA3"/>
    <w:rsid w:val="00611DB0"/>
    <w:rsid w:val="00611DDB"/>
    <w:rsid w:val="00611E1F"/>
    <w:rsid w:val="00611E25"/>
    <w:rsid w:val="00611E95"/>
    <w:rsid w:val="00611FB8"/>
    <w:rsid w:val="00612185"/>
    <w:rsid w:val="00612302"/>
    <w:rsid w:val="006123C2"/>
    <w:rsid w:val="00612414"/>
    <w:rsid w:val="0061249D"/>
    <w:rsid w:val="006125A6"/>
    <w:rsid w:val="00612A75"/>
    <w:rsid w:val="00612D6C"/>
    <w:rsid w:val="00612F5E"/>
    <w:rsid w:val="0061323E"/>
    <w:rsid w:val="00613288"/>
    <w:rsid w:val="006132E4"/>
    <w:rsid w:val="00613420"/>
    <w:rsid w:val="006135B9"/>
    <w:rsid w:val="006139BC"/>
    <w:rsid w:val="00613A74"/>
    <w:rsid w:val="00613C29"/>
    <w:rsid w:val="00613E7A"/>
    <w:rsid w:val="00614021"/>
    <w:rsid w:val="006141C1"/>
    <w:rsid w:val="006141DC"/>
    <w:rsid w:val="006144FC"/>
    <w:rsid w:val="006145A6"/>
    <w:rsid w:val="00614855"/>
    <w:rsid w:val="0061491C"/>
    <w:rsid w:val="006149C6"/>
    <w:rsid w:val="00614D74"/>
    <w:rsid w:val="006150C8"/>
    <w:rsid w:val="0061533D"/>
    <w:rsid w:val="00615364"/>
    <w:rsid w:val="00615434"/>
    <w:rsid w:val="00615616"/>
    <w:rsid w:val="006158BC"/>
    <w:rsid w:val="00615A72"/>
    <w:rsid w:val="00615B10"/>
    <w:rsid w:val="006164FA"/>
    <w:rsid w:val="0061666C"/>
    <w:rsid w:val="00616775"/>
    <w:rsid w:val="00616850"/>
    <w:rsid w:val="006169EF"/>
    <w:rsid w:val="00616D4D"/>
    <w:rsid w:val="00616EDF"/>
    <w:rsid w:val="00616EFD"/>
    <w:rsid w:val="00616FBD"/>
    <w:rsid w:val="00616FD8"/>
    <w:rsid w:val="0061702C"/>
    <w:rsid w:val="00617284"/>
    <w:rsid w:val="0061728B"/>
    <w:rsid w:val="0061735D"/>
    <w:rsid w:val="00617422"/>
    <w:rsid w:val="006177C5"/>
    <w:rsid w:val="0061783F"/>
    <w:rsid w:val="00617AB9"/>
    <w:rsid w:val="00617AF1"/>
    <w:rsid w:val="00617B0A"/>
    <w:rsid w:val="00617B96"/>
    <w:rsid w:val="00617BA3"/>
    <w:rsid w:val="00617ED3"/>
    <w:rsid w:val="00620550"/>
    <w:rsid w:val="006205EB"/>
    <w:rsid w:val="00620675"/>
    <w:rsid w:val="00620C7C"/>
    <w:rsid w:val="006210D9"/>
    <w:rsid w:val="0062119D"/>
    <w:rsid w:val="00621423"/>
    <w:rsid w:val="0062196D"/>
    <w:rsid w:val="00621A53"/>
    <w:rsid w:val="00621B7D"/>
    <w:rsid w:val="00621C31"/>
    <w:rsid w:val="00621E3F"/>
    <w:rsid w:val="00621EBF"/>
    <w:rsid w:val="006220C5"/>
    <w:rsid w:val="006221B6"/>
    <w:rsid w:val="00622498"/>
    <w:rsid w:val="00622593"/>
    <w:rsid w:val="006227B4"/>
    <w:rsid w:val="00622826"/>
    <w:rsid w:val="006228FC"/>
    <w:rsid w:val="00622A36"/>
    <w:rsid w:val="00622C74"/>
    <w:rsid w:val="00622C76"/>
    <w:rsid w:val="00622D31"/>
    <w:rsid w:val="00622F46"/>
    <w:rsid w:val="00622F58"/>
    <w:rsid w:val="00623063"/>
    <w:rsid w:val="00623087"/>
    <w:rsid w:val="00623196"/>
    <w:rsid w:val="006231EC"/>
    <w:rsid w:val="00623230"/>
    <w:rsid w:val="00623402"/>
    <w:rsid w:val="00623618"/>
    <w:rsid w:val="00623712"/>
    <w:rsid w:val="006237C1"/>
    <w:rsid w:val="00623803"/>
    <w:rsid w:val="00623A78"/>
    <w:rsid w:val="00623B34"/>
    <w:rsid w:val="00623D0A"/>
    <w:rsid w:val="00623F78"/>
    <w:rsid w:val="0062404D"/>
    <w:rsid w:val="006240DE"/>
    <w:rsid w:val="006242FE"/>
    <w:rsid w:val="006244A9"/>
    <w:rsid w:val="0062452D"/>
    <w:rsid w:val="006246D2"/>
    <w:rsid w:val="00624B37"/>
    <w:rsid w:val="00624C44"/>
    <w:rsid w:val="00624D20"/>
    <w:rsid w:val="00624EC5"/>
    <w:rsid w:val="006250D6"/>
    <w:rsid w:val="006255C4"/>
    <w:rsid w:val="00625689"/>
    <w:rsid w:val="006257C6"/>
    <w:rsid w:val="0062583E"/>
    <w:rsid w:val="006258D7"/>
    <w:rsid w:val="00625CAA"/>
    <w:rsid w:val="00625CD2"/>
    <w:rsid w:val="00625D88"/>
    <w:rsid w:val="00625FAB"/>
    <w:rsid w:val="00625FCF"/>
    <w:rsid w:val="0062609B"/>
    <w:rsid w:val="0062610F"/>
    <w:rsid w:val="006261C9"/>
    <w:rsid w:val="00626326"/>
    <w:rsid w:val="006265D1"/>
    <w:rsid w:val="006265F7"/>
    <w:rsid w:val="006266DA"/>
    <w:rsid w:val="006267AB"/>
    <w:rsid w:val="00626A6B"/>
    <w:rsid w:val="00626A6D"/>
    <w:rsid w:val="00626C15"/>
    <w:rsid w:val="00626CA0"/>
    <w:rsid w:val="00626D96"/>
    <w:rsid w:val="006270D8"/>
    <w:rsid w:val="00627123"/>
    <w:rsid w:val="006272BA"/>
    <w:rsid w:val="00627343"/>
    <w:rsid w:val="006275E6"/>
    <w:rsid w:val="00627639"/>
    <w:rsid w:val="00627AF7"/>
    <w:rsid w:val="00627B86"/>
    <w:rsid w:val="00627C13"/>
    <w:rsid w:val="00627D6B"/>
    <w:rsid w:val="00627DD6"/>
    <w:rsid w:val="00627E15"/>
    <w:rsid w:val="006302C6"/>
    <w:rsid w:val="006305D4"/>
    <w:rsid w:val="00630697"/>
    <w:rsid w:val="0063096F"/>
    <w:rsid w:val="006309BA"/>
    <w:rsid w:val="006309BF"/>
    <w:rsid w:val="00630A43"/>
    <w:rsid w:val="00630A4D"/>
    <w:rsid w:val="00630DDE"/>
    <w:rsid w:val="00630EFF"/>
    <w:rsid w:val="00631023"/>
    <w:rsid w:val="0063133E"/>
    <w:rsid w:val="006315FB"/>
    <w:rsid w:val="006316BD"/>
    <w:rsid w:val="006316D0"/>
    <w:rsid w:val="006317FB"/>
    <w:rsid w:val="006317FF"/>
    <w:rsid w:val="00631A6B"/>
    <w:rsid w:val="00631D0D"/>
    <w:rsid w:val="00631E01"/>
    <w:rsid w:val="00631E14"/>
    <w:rsid w:val="00631F32"/>
    <w:rsid w:val="0063206D"/>
    <w:rsid w:val="006320F7"/>
    <w:rsid w:val="0063211A"/>
    <w:rsid w:val="0063211D"/>
    <w:rsid w:val="006321F1"/>
    <w:rsid w:val="006323DC"/>
    <w:rsid w:val="00632635"/>
    <w:rsid w:val="00632639"/>
    <w:rsid w:val="00632835"/>
    <w:rsid w:val="00632BA8"/>
    <w:rsid w:val="00632D5B"/>
    <w:rsid w:val="00633073"/>
    <w:rsid w:val="0063349E"/>
    <w:rsid w:val="006335D5"/>
    <w:rsid w:val="00633730"/>
    <w:rsid w:val="00633962"/>
    <w:rsid w:val="00633A40"/>
    <w:rsid w:val="00633A91"/>
    <w:rsid w:val="00633B6F"/>
    <w:rsid w:val="00633C16"/>
    <w:rsid w:val="00633D22"/>
    <w:rsid w:val="00633D8D"/>
    <w:rsid w:val="00633EFA"/>
    <w:rsid w:val="006346C8"/>
    <w:rsid w:val="0063487A"/>
    <w:rsid w:val="00634A7E"/>
    <w:rsid w:val="00634AA5"/>
    <w:rsid w:val="00634BD2"/>
    <w:rsid w:val="00634CCF"/>
    <w:rsid w:val="00634CFB"/>
    <w:rsid w:val="00634D8E"/>
    <w:rsid w:val="00634DB3"/>
    <w:rsid w:val="00635072"/>
    <w:rsid w:val="006351A2"/>
    <w:rsid w:val="006351D0"/>
    <w:rsid w:val="00635433"/>
    <w:rsid w:val="00635804"/>
    <w:rsid w:val="0063593B"/>
    <w:rsid w:val="006359F3"/>
    <w:rsid w:val="00635DDE"/>
    <w:rsid w:val="00635DE5"/>
    <w:rsid w:val="00635EC1"/>
    <w:rsid w:val="00635EE0"/>
    <w:rsid w:val="00636067"/>
    <w:rsid w:val="0063616A"/>
    <w:rsid w:val="00636395"/>
    <w:rsid w:val="00636715"/>
    <w:rsid w:val="00636728"/>
    <w:rsid w:val="00636766"/>
    <w:rsid w:val="0063681D"/>
    <w:rsid w:val="00636825"/>
    <w:rsid w:val="00636A73"/>
    <w:rsid w:val="00636AB4"/>
    <w:rsid w:val="00636B9D"/>
    <w:rsid w:val="00636FAC"/>
    <w:rsid w:val="00637059"/>
    <w:rsid w:val="00637102"/>
    <w:rsid w:val="00637163"/>
    <w:rsid w:val="0063736D"/>
    <w:rsid w:val="006374E4"/>
    <w:rsid w:val="00637833"/>
    <w:rsid w:val="006379B4"/>
    <w:rsid w:val="00637EE4"/>
    <w:rsid w:val="00640119"/>
    <w:rsid w:val="00640129"/>
    <w:rsid w:val="00640194"/>
    <w:rsid w:val="006404B0"/>
    <w:rsid w:val="006407EE"/>
    <w:rsid w:val="0064090B"/>
    <w:rsid w:val="00640D09"/>
    <w:rsid w:val="00640DAE"/>
    <w:rsid w:val="006411B2"/>
    <w:rsid w:val="00641284"/>
    <w:rsid w:val="0064133A"/>
    <w:rsid w:val="0064141D"/>
    <w:rsid w:val="006414D6"/>
    <w:rsid w:val="006417B5"/>
    <w:rsid w:val="0064188C"/>
    <w:rsid w:val="006419E6"/>
    <w:rsid w:val="00641A0D"/>
    <w:rsid w:val="00641D8C"/>
    <w:rsid w:val="00641DEE"/>
    <w:rsid w:val="00642025"/>
    <w:rsid w:val="00642359"/>
    <w:rsid w:val="006424D2"/>
    <w:rsid w:val="006426A0"/>
    <w:rsid w:val="00642DAF"/>
    <w:rsid w:val="006430B1"/>
    <w:rsid w:val="00643106"/>
    <w:rsid w:val="006434C6"/>
    <w:rsid w:val="00643CBF"/>
    <w:rsid w:val="00643D2A"/>
    <w:rsid w:val="00643DA9"/>
    <w:rsid w:val="00643F3A"/>
    <w:rsid w:val="00643F74"/>
    <w:rsid w:val="006440F5"/>
    <w:rsid w:val="0064446A"/>
    <w:rsid w:val="006444C1"/>
    <w:rsid w:val="00644575"/>
    <w:rsid w:val="0064471E"/>
    <w:rsid w:val="0064487A"/>
    <w:rsid w:val="00644901"/>
    <w:rsid w:val="006449B7"/>
    <w:rsid w:val="00645106"/>
    <w:rsid w:val="006451D0"/>
    <w:rsid w:val="006451F4"/>
    <w:rsid w:val="0064548B"/>
    <w:rsid w:val="00645527"/>
    <w:rsid w:val="006455AD"/>
    <w:rsid w:val="00645803"/>
    <w:rsid w:val="00645861"/>
    <w:rsid w:val="00645AB5"/>
    <w:rsid w:val="00645C11"/>
    <w:rsid w:val="00645C86"/>
    <w:rsid w:val="00645D01"/>
    <w:rsid w:val="00645D44"/>
    <w:rsid w:val="00645E49"/>
    <w:rsid w:val="0064609F"/>
    <w:rsid w:val="00646392"/>
    <w:rsid w:val="00646401"/>
    <w:rsid w:val="00646AB4"/>
    <w:rsid w:val="00646BAC"/>
    <w:rsid w:val="00646CD7"/>
    <w:rsid w:val="006470AF"/>
    <w:rsid w:val="00647260"/>
    <w:rsid w:val="006472AC"/>
    <w:rsid w:val="006476A7"/>
    <w:rsid w:val="00647876"/>
    <w:rsid w:val="00647AC6"/>
    <w:rsid w:val="00647BEC"/>
    <w:rsid w:val="00647E61"/>
    <w:rsid w:val="00647E8D"/>
    <w:rsid w:val="006500BB"/>
    <w:rsid w:val="00650168"/>
    <w:rsid w:val="00650297"/>
    <w:rsid w:val="00650470"/>
    <w:rsid w:val="006506DC"/>
    <w:rsid w:val="00650B62"/>
    <w:rsid w:val="00650DD3"/>
    <w:rsid w:val="00650DD8"/>
    <w:rsid w:val="00650F3D"/>
    <w:rsid w:val="00651211"/>
    <w:rsid w:val="0065165F"/>
    <w:rsid w:val="00651664"/>
    <w:rsid w:val="00651779"/>
    <w:rsid w:val="00651928"/>
    <w:rsid w:val="00651989"/>
    <w:rsid w:val="00651D1A"/>
    <w:rsid w:val="00651FA2"/>
    <w:rsid w:val="00652246"/>
    <w:rsid w:val="0065276E"/>
    <w:rsid w:val="006527D5"/>
    <w:rsid w:val="00652D4E"/>
    <w:rsid w:val="00652D9E"/>
    <w:rsid w:val="00652F57"/>
    <w:rsid w:val="00653607"/>
    <w:rsid w:val="0065381F"/>
    <w:rsid w:val="00653EA8"/>
    <w:rsid w:val="00653F4D"/>
    <w:rsid w:val="00654376"/>
    <w:rsid w:val="00654696"/>
    <w:rsid w:val="00654A6B"/>
    <w:rsid w:val="00654AF1"/>
    <w:rsid w:val="00654D8A"/>
    <w:rsid w:val="00654E07"/>
    <w:rsid w:val="00655031"/>
    <w:rsid w:val="0065514E"/>
    <w:rsid w:val="006551ED"/>
    <w:rsid w:val="006553B7"/>
    <w:rsid w:val="0065546F"/>
    <w:rsid w:val="00655498"/>
    <w:rsid w:val="006556B3"/>
    <w:rsid w:val="00655DE1"/>
    <w:rsid w:val="00655E64"/>
    <w:rsid w:val="00656291"/>
    <w:rsid w:val="00656294"/>
    <w:rsid w:val="006563B8"/>
    <w:rsid w:val="006564A6"/>
    <w:rsid w:val="00656686"/>
    <w:rsid w:val="006568BC"/>
    <w:rsid w:val="006568EC"/>
    <w:rsid w:val="00656935"/>
    <w:rsid w:val="00656951"/>
    <w:rsid w:val="00656A5E"/>
    <w:rsid w:val="00656A63"/>
    <w:rsid w:val="00656F11"/>
    <w:rsid w:val="006570F5"/>
    <w:rsid w:val="006576BD"/>
    <w:rsid w:val="006578ED"/>
    <w:rsid w:val="006578F6"/>
    <w:rsid w:val="00657921"/>
    <w:rsid w:val="00657B40"/>
    <w:rsid w:val="00657FD5"/>
    <w:rsid w:val="00660650"/>
    <w:rsid w:val="006606EC"/>
    <w:rsid w:val="00660A55"/>
    <w:rsid w:val="00660C81"/>
    <w:rsid w:val="00660F3B"/>
    <w:rsid w:val="00661230"/>
    <w:rsid w:val="00661406"/>
    <w:rsid w:val="00661444"/>
    <w:rsid w:val="00661532"/>
    <w:rsid w:val="006615B6"/>
    <w:rsid w:val="00661D6A"/>
    <w:rsid w:val="00661F6D"/>
    <w:rsid w:val="00662443"/>
    <w:rsid w:val="0066245A"/>
    <w:rsid w:val="006625BD"/>
    <w:rsid w:val="0066283C"/>
    <w:rsid w:val="0066283D"/>
    <w:rsid w:val="00662961"/>
    <w:rsid w:val="00662AFA"/>
    <w:rsid w:val="00662B9C"/>
    <w:rsid w:val="006630CE"/>
    <w:rsid w:val="0066319A"/>
    <w:rsid w:val="00663517"/>
    <w:rsid w:val="006635CA"/>
    <w:rsid w:val="006638CD"/>
    <w:rsid w:val="006639CB"/>
    <w:rsid w:val="00663AE0"/>
    <w:rsid w:val="00663B09"/>
    <w:rsid w:val="00663B52"/>
    <w:rsid w:val="00663B91"/>
    <w:rsid w:val="00663C09"/>
    <w:rsid w:val="00663D1E"/>
    <w:rsid w:val="00663E57"/>
    <w:rsid w:val="00663FC6"/>
    <w:rsid w:val="00663FD4"/>
    <w:rsid w:val="0066415B"/>
    <w:rsid w:val="006641DD"/>
    <w:rsid w:val="006643DD"/>
    <w:rsid w:val="00664509"/>
    <w:rsid w:val="006646EB"/>
    <w:rsid w:val="00664A5A"/>
    <w:rsid w:val="00664C43"/>
    <w:rsid w:val="00664F92"/>
    <w:rsid w:val="0066509F"/>
    <w:rsid w:val="0066525A"/>
    <w:rsid w:val="006652F7"/>
    <w:rsid w:val="00665376"/>
    <w:rsid w:val="00665440"/>
    <w:rsid w:val="0066549D"/>
    <w:rsid w:val="006657BE"/>
    <w:rsid w:val="006657F1"/>
    <w:rsid w:val="00665923"/>
    <w:rsid w:val="006661EE"/>
    <w:rsid w:val="00666222"/>
    <w:rsid w:val="00666297"/>
    <w:rsid w:val="00666370"/>
    <w:rsid w:val="006666FE"/>
    <w:rsid w:val="00666802"/>
    <w:rsid w:val="00666A30"/>
    <w:rsid w:val="00666B32"/>
    <w:rsid w:val="00666BA8"/>
    <w:rsid w:val="00666CF2"/>
    <w:rsid w:val="00666F8D"/>
    <w:rsid w:val="006671C3"/>
    <w:rsid w:val="0066728F"/>
    <w:rsid w:val="006672CD"/>
    <w:rsid w:val="00667495"/>
    <w:rsid w:val="0066754E"/>
    <w:rsid w:val="00667845"/>
    <w:rsid w:val="00667893"/>
    <w:rsid w:val="00667A7C"/>
    <w:rsid w:val="00667C00"/>
    <w:rsid w:val="00667E64"/>
    <w:rsid w:val="00667E76"/>
    <w:rsid w:val="00667ED0"/>
    <w:rsid w:val="006701C5"/>
    <w:rsid w:val="006702EA"/>
    <w:rsid w:val="0067034A"/>
    <w:rsid w:val="0067045C"/>
    <w:rsid w:val="00670537"/>
    <w:rsid w:val="00670564"/>
    <w:rsid w:val="006705B2"/>
    <w:rsid w:val="0067078B"/>
    <w:rsid w:val="0067078E"/>
    <w:rsid w:val="00670B25"/>
    <w:rsid w:val="00670B56"/>
    <w:rsid w:val="00670E2F"/>
    <w:rsid w:val="00670EC2"/>
    <w:rsid w:val="00670F1E"/>
    <w:rsid w:val="00671114"/>
    <w:rsid w:val="006713E5"/>
    <w:rsid w:val="00671557"/>
    <w:rsid w:val="00671683"/>
    <w:rsid w:val="00671685"/>
    <w:rsid w:val="006716E5"/>
    <w:rsid w:val="0067191B"/>
    <w:rsid w:val="00671ADA"/>
    <w:rsid w:val="00671CCB"/>
    <w:rsid w:val="00671DA1"/>
    <w:rsid w:val="00671FAE"/>
    <w:rsid w:val="006720EF"/>
    <w:rsid w:val="00672393"/>
    <w:rsid w:val="006723E2"/>
    <w:rsid w:val="00672595"/>
    <w:rsid w:val="006728B6"/>
    <w:rsid w:val="006728D9"/>
    <w:rsid w:val="006729F2"/>
    <w:rsid w:val="00672A5A"/>
    <w:rsid w:val="00672BF1"/>
    <w:rsid w:val="00672C70"/>
    <w:rsid w:val="00672DAE"/>
    <w:rsid w:val="00672F0E"/>
    <w:rsid w:val="006730B3"/>
    <w:rsid w:val="006730F3"/>
    <w:rsid w:val="00673231"/>
    <w:rsid w:val="00673363"/>
    <w:rsid w:val="006733CB"/>
    <w:rsid w:val="006736B5"/>
    <w:rsid w:val="00673947"/>
    <w:rsid w:val="00673BFB"/>
    <w:rsid w:val="00673EB2"/>
    <w:rsid w:val="00674188"/>
    <w:rsid w:val="00674264"/>
    <w:rsid w:val="00674280"/>
    <w:rsid w:val="006743A8"/>
    <w:rsid w:val="00674755"/>
    <w:rsid w:val="00674850"/>
    <w:rsid w:val="00674907"/>
    <w:rsid w:val="0067490B"/>
    <w:rsid w:val="00674CC0"/>
    <w:rsid w:val="00674FCE"/>
    <w:rsid w:val="00674FDE"/>
    <w:rsid w:val="00675066"/>
    <w:rsid w:val="006750C8"/>
    <w:rsid w:val="0067517F"/>
    <w:rsid w:val="006754AC"/>
    <w:rsid w:val="0067555B"/>
    <w:rsid w:val="006755ED"/>
    <w:rsid w:val="00675618"/>
    <w:rsid w:val="00675826"/>
    <w:rsid w:val="006758CC"/>
    <w:rsid w:val="00675A25"/>
    <w:rsid w:val="00675DE9"/>
    <w:rsid w:val="00675EA8"/>
    <w:rsid w:val="00675EB6"/>
    <w:rsid w:val="0067603A"/>
    <w:rsid w:val="00676059"/>
    <w:rsid w:val="006761E5"/>
    <w:rsid w:val="006764D1"/>
    <w:rsid w:val="00676690"/>
    <w:rsid w:val="006767ED"/>
    <w:rsid w:val="006768DE"/>
    <w:rsid w:val="00676A55"/>
    <w:rsid w:val="00676AA2"/>
    <w:rsid w:val="00676B16"/>
    <w:rsid w:val="00676EDF"/>
    <w:rsid w:val="00677070"/>
    <w:rsid w:val="006771DC"/>
    <w:rsid w:val="0067755B"/>
    <w:rsid w:val="006775B7"/>
    <w:rsid w:val="00677C12"/>
    <w:rsid w:val="00677EEB"/>
    <w:rsid w:val="00677F81"/>
    <w:rsid w:val="00677FDF"/>
    <w:rsid w:val="006800A1"/>
    <w:rsid w:val="00680282"/>
    <w:rsid w:val="0068076B"/>
    <w:rsid w:val="0068085C"/>
    <w:rsid w:val="006808C0"/>
    <w:rsid w:val="00680928"/>
    <w:rsid w:val="00680AAA"/>
    <w:rsid w:val="00680B79"/>
    <w:rsid w:val="00680BD9"/>
    <w:rsid w:val="00680BF2"/>
    <w:rsid w:val="00680CC8"/>
    <w:rsid w:val="00680E9F"/>
    <w:rsid w:val="00680EDD"/>
    <w:rsid w:val="00680F07"/>
    <w:rsid w:val="00680FA9"/>
    <w:rsid w:val="00680FB4"/>
    <w:rsid w:val="00681186"/>
    <w:rsid w:val="0068144F"/>
    <w:rsid w:val="00681655"/>
    <w:rsid w:val="006819B7"/>
    <w:rsid w:val="00681A76"/>
    <w:rsid w:val="00681B74"/>
    <w:rsid w:val="00682274"/>
    <w:rsid w:val="006822C3"/>
    <w:rsid w:val="006822CF"/>
    <w:rsid w:val="00682329"/>
    <w:rsid w:val="006828CF"/>
    <w:rsid w:val="006829A0"/>
    <w:rsid w:val="00682C14"/>
    <w:rsid w:val="00682F60"/>
    <w:rsid w:val="006830AE"/>
    <w:rsid w:val="006831DB"/>
    <w:rsid w:val="0068325B"/>
    <w:rsid w:val="006832CE"/>
    <w:rsid w:val="006833A3"/>
    <w:rsid w:val="00683418"/>
    <w:rsid w:val="00683477"/>
    <w:rsid w:val="006835AA"/>
    <w:rsid w:val="0068362F"/>
    <w:rsid w:val="00683706"/>
    <w:rsid w:val="00683812"/>
    <w:rsid w:val="0068382D"/>
    <w:rsid w:val="00683906"/>
    <w:rsid w:val="00683B65"/>
    <w:rsid w:val="00683BFF"/>
    <w:rsid w:val="00683ED5"/>
    <w:rsid w:val="006840A9"/>
    <w:rsid w:val="006840AB"/>
    <w:rsid w:val="006840BE"/>
    <w:rsid w:val="00684155"/>
    <w:rsid w:val="00684191"/>
    <w:rsid w:val="00684543"/>
    <w:rsid w:val="00684611"/>
    <w:rsid w:val="0068481B"/>
    <w:rsid w:val="00684B75"/>
    <w:rsid w:val="00684CF6"/>
    <w:rsid w:val="00684E40"/>
    <w:rsid w:val="00684E47"/>
    <w:rsid w:val="006850CF"/>
    <w:rsid w:val="00685167"/>
    <w:rsid w:val="00685220"/>
    <w:rsid w:val="006854CB"/>
    <w:rsid w:val="006858F5"/>
    <w:rsid w:val="00685B3A"/>
    <w:rsid w:val="00686036"/>
    <w:rsid w:val="006861E7"/>
    <w:rsid w:val="006862A9"/>
    <w:rsid w:val="00686312"/>
    <w:rsid w:val="006864CA"/>
    <w:rsid w:val="0068679B"/>
    <w:rsid w:val="00686831"/>
    <w:rsid w:val="00686842"/>
    <w:rsid w:val="006868CF"/>
    <w:rsid w:val="00686D59"/>
    <w:rsid w:val="00686D7E"/>
    <w:rsid w:val="0068725B"/>
    <w:rsid w:val="006874E9"/>
    <w:rsid w:val="006875CF"/>
    <w:rsid w:val="006877ED"/>
    <w:rsid w:val="00687894"/>
    <w:rsid w:val="006878EC"/>
    <w:rsid w:val="00687B59"/>
    <w:rsid w:val="00687B67"/>
    <w:rsid w:val="00687C2E"/>
    <w:rsid w:val="00687CC3"/>
    <w:rsid w:val="00687DDB"/>
    <w:rsid w:val="00687E9E"/>
    <w:rsid w:val="00687EA4"/>
    <w:rsid w:val="00687FD9"/>
    <w:rsid w:val="00690151"/>
    <w:rsid w:val="00690225"/>
    <w:rsid w:val="0069022F"/>
    <w:rsid w:val="00690365"/>
    <w:rsid w:val="006905CD"/>
    <w:rsid w:val="00690622"/>
    <w:rsid w:val="00690B7A"/>
    <w:rsid w:val="00690B7D"/>
    <w:rsid w:val="00690CBF"/>
    <w:rsid w:val="0069116D"/>
    <w:rsid w:val="006912A4"/>
    <w:rsid w:val="00691350"/>
    <w:rsid w:val="00691394"/>
    <w:rsid w:val="00691522"/>
    <w:rsid w:val="006916E6"/>
    <w:rsid w:val="00691846"/>
    <w:rsid w:val="006918B9"/>
    <w:rsid w:val="00691A5B"/>
    <w:rsid w:val="00691B82"/>
    <w:rsid w:val="00691E50"/>
    <w:rsid w:val="0069200F"/>
    <w:rsid w:val="006923C8"/>
    <w:rsid w:val="006924AC"/>
    <w:rsid w:val="00692525"/>
    <w:rsid w:val="006925A2"/>
    <w:rsid w:val="006929DB"/>
    <w:rsid w:val="00692A15"/>
    <w:rsid w:val="00692B59"/>
    <w:rsid w:val="00692BCE"/>
    <w:rsid w:val="00692DB7"/>
    <w:rsid w:val="00692F49"/>
    <w:rsid w:val="00692FBC"/>
    <w:rsid w:val="00693071"/>
    <w:rsid w:val="006936F0"/>
    <w:rsid w:val="006937A5"/>
    <w:rsid w:val="0069382C"/>
    <w:rsid w:val="00693C21"/>
    <w:rsid w:val="00693E60"/>
    <w:rsid w:val="00693F22"/>
    <w:rsid w:val="00693FF4"/>
    <w:rsid w:val="0069418D"/>
    <w:rsid w:val="0069429B"/>
    <w:rsid w:val="006944B9"/>
    <w:rsid w:val="0069459E"/>
    <w:rsid w:val="006947E2"/>
    <w:rsid w:val="006947E3"/>
    <w:rsid w:val="00694939"/>
    <w:rsid w:val="00694B05"/>
    <w:rsid w:val="00694C9B"/>
    <w:rsid w:val="00694DEF"/>
    <w:rsid w:val="00694DF9"/>
    <w:rsid w:val="00694E63"/>
    <w:rsid w:val="00694EAC"/>
    <w:rsid w:val="00694F29"/>
    <w:rsid w:val="00695159"/>
    <w:rsid w:val="0069524D"/>
    <w:rsid w:val="0069530C"/>
    <w:rsid w:val="00695381"/>
    <w:rsid w:val="00695384"/>
    <w:rsid w:val="006956B4"/>
    <w:rsid w:val="006958B1"/>
    <w:rsid w:val="00695985"/>
    <w:rsid w:val="00695B70"/>
    <w:rsid w:val="00695CE7"/>
    <w:rsid w:val="00695D40"/>
    <w:rsid w:val="00696289"/>
    <w:rsid w:val="00696327"/>
    <w:rsid w:val="006963A9"/>
    <w:rsid w:val="0069674E"/>
    <w:rsid w:val="00696E17"/>
    <w:rsid w:val="006973ED"/>
    <w:rsid w:val="006976C2"/>
    <w:rsid w:val="0069777B"/>
    <w:rsid w:val="0069778E"/>
    <w:rsid w:val="00697B36"/>
    <w:rsid w:val="00697C6F"/>
    <w:rsid w:val="00697D35"/>
    <w:rsid w:val="006A01F4"/>
    <w:rsid w:val="006A01F7"/>
    <w:rsid w:val="006A0899"/>
    <w:rsid w:val="006A08D4"/>
    <w:rsid w:val="006A0C04"/>
    <w:rsid w:val="006A0C52"/>
    <w:rsid w:val="006A0E96"/>
    <w:rsid w:val="006A0F45"/>
    <w:rsid w:val="006A0F7D"/>
    <w:rsid w:val="006A0F89"/>
    <w:rsid w:val="006A111F"/>
    <w:rsid w:val="006A11B1"/>
    <w:rsid w:val="006A1332"/>
    <w:rsid w:val="006A1333"/>
    <w:rsid w:val="006A133F"/>
    <w:rsid w:val="006A156E"/>
    <w:rsid w:val="006A16EC"/>
    <w:rsid w:val="006A19C7"/>
    <w:rsid w:val="006A1A57"/>
    <w:rsid w:val="006A1AF7"/>
    <w:rsid w:val="006A1BC2"/>
    <w:rsid w:val="006A1F23"/>
    <w:rsid w:val="006A2108"/>
    <w:rsid w:val="006A2283"/>
    <w:rsid w:val="006A23E4"/>
    <w:rsid w:val="006A2522"/>
    <w:rsid w:val="006A25E3"/>
    <w:rsid w:val="006A2808"/>
    <w:rsid w:val="006A2F21"/>
    <w:rsid w:val="006A2F92"/>
    <w:rsid w:val="006A308F"/>
    <w:rsid w:val="006A30B5"/>
    <w:rsid w:val="006A31AD"/>
    <w:rsid w:val="006A32B2"/>
    <w:rsid w:val="006A3470"/>
    <w:rsid w:val="006A36F9"/>
    <w:rsid w:val="006A3C71"/>
    <w:rsid w:val="006A3CBE"/>
    <w:rsid w:val="006A3DB6"/>
    <w:rsid w:val="006A4382"/>
    <w:rsid w:val="006A4744"/>
    <w:rsid w:val="006A4DE3"/>
    <w:rsid w:val="006A4E34"/>
    <w:rsid w:val="006A502C"/>
    <w:rsid w:val="006A52FE"/>
    <w:rsid w:val="006A5679"/>
    <w:rsid w:val="006A5719"/>
    <w:rsid w:val="006A57CB"/>
    <w:rsid w:val="006A58A9"/>
    <w:rsid w:val="006A5943"/>
    <w:rsid w:val="006A5A77"/>
    <w:rsid w:val="006A5EAB"/>
    <w:rsid w:val="006A60C7"/>
    <w:rsid w:val="006A6177"/>
    <w:rsid w:val="006A61D5"/>
    <w:rsid w:val="006A6304"/>
    <w:rsid w:val="006A64F0"/>
    <w:rsid w:val="006A654A"/>
    <w:rsid w:val="006A65EE"/>
    <w:rsid w:val="006A6A58"/>
    <w:rsid w:val="006A6C90"/>
    <w:rsid w:val="006A6F76"/>
    <w:rsid w:val="006A6F84"/>
    <w:rsid w:val="006A70C3"/>
    <w:rsid w:val="006A71A5"/>
    <w:rsid w:val="006A72B1"/>
    <w:rsid w:val="006A750E"/>
    <w:rsid w:val="006A781B"/>
    <w:rsid w:val="006A7976"/>
    <w:rsid w:val="006A7B19"/>
    <w:rsid w:val="006A7DA5"/>
    <w:rsid w:val="006B015B"/>
    <w:rsid w:val="006B0220"/>
    <w:rsid w:val="006B02BB"/>
    <w:rsid w:val="006B0456"/>
    <w:rsid w:val="006B0D90"/>
    <w:rsid w:val="006B0DAC"/>
    <w:rsid w:val="006B109B"/>
    <w:rsid w:val="006B10B1"/>
    <w:rsid w:val="006B11A9"/>
    <w:rsid w:val="006B1411"/>
    <w:rsid w:val="006B18CE"/>
    <w:rsid w:val="006B1998"/>
    <w:rsid w:val="006B1B76"/>
    <w:rsid w:val="006B1C11"/>
    <w:rsid w:val="006B1CA7"/>
    <w:rsid w:val="006B1D23"/>
    <w:rsid w:val="006B1DE1"/>
    <w:rsid w:val="006B1DE7"/>
    <w:rsid w:val="006B1E9C"/>
    <w:rsid w:val="006B1EFA"/>
    <w:rsid w:val="006B248D"/>
    <w:rsid w:val="006B277E"/>
    <w:rsid w:val="006B29C6"/>
    <w:rsid w:val="006B308F"/>
    <w:rsid w:val="006B314F"/>
    <w:rsid w:val="006B315F"/>
    <w:rsid w:val="006B32EE"/>
    <w:rsid w:val="006B345C"/>
    <w:rsid w:val="006B3641"/>
    <w:rsid w:val="006B36EB"/>
    <w:rsid w:val="006B37A9"/>
    <w:rsid w:val="006B3874"/>
    <w:rsid w:val="006B3BCE"/>
    <w:rsid w:val="006B3C00"/>
    <w:rsid w:val="006B3DB1"/>
    <w:rsid w:val="006B43C0"/>
    <w:rsid w:val="006B440E"/>
    <w:rsid w:val="006B4521"/>
    <w:rsid w:val="006B4801"/>
    <w:rsid w:val="006B4DE7"/>
    <w:rsid w:val="006B4EC8"/>
    <w:rsid w:val="006B4F1E"/>
    <w:rsid w:val="006B4F72"/>
    <w:rsid w:val="006B4FA9"/>
    <w:rsid w:val="006B51DB"/>
    <w:rsid w:val="006B5231"/>
    <w:rsid w:val="006B53BE"/>
    <w:rsid w:val="006B5660"/>
    <w:rsid w:val="006B5924"/>
    <w:rsid w:val="006B59FF"/>
    <w:rsid w:val="006B5BD4"/>
    <w:rsid w:val="006B5E37"/>
    <w:rsid w:val="006B61CB"/>
    <w:rsid w:val="006B6360"/>
    <w:rsid w:val="006B65F7"/>
    <w:rsid w:val="006B6966"/>
    <w:rsid w:val="006B6BCF"/>
    <w:rsid w:val="006B6C85"/>
    <w:rsid w:val="006B6CE5"/>
    <w:rsid w:val="006B6CE9"/>
    <w:rsid w:val="006B6D0B"/>
    <w:rsid w:val="006B6E87"/>
    <w:rsid w:val="006B6EFD"/>
    <w:rsid w:val="006B702F"/>
    <w:rsid w:val="006B70BE"/>
    <w:rsid w:val="006B7390"/>
    <w:rsid w:val="006B7557"/>
    <w:rsid w:val="006B763B"/>
    <w:rsid w:val="006B7725"/>
    <w:rsid w:val="006B774D"/>
    <w:rsid w:val="006B7750"/>
    <w:rsid w:val="006B7AD4"/>
    <w:rsid w:val="006B7B30"/>
    <w:rsid w:val="006C0071"/>
    <w:rsid w:val="006C013E"/>
    <w:rsid w:val="006C018A"/>
    <w:rsid w:val="006C0343"/>
    <w:rsid w:val="006C0413"/>
    <w:rsid w:val="006C06A1"/>
    <w:rsid w:val="006C06FD"/>
    <w:rsid w:val="006C0707"/>
    <w:rsid w:val="006C086D"/>
    <w:rsid w:val="006C09BD"/>
    <w:rsid w:val="006C0B0F"/>
    <w:rsid w:val="006C0E82"/>
    <w:rsid w:val="006C106E"/>
    <w:rsid w:val="006C10D8"/>
    <w:rsid w:val="006C13DE"/>
    <w:rsid w:val="006C1699"/>
    <w:rsid w:val="006C1756"/>
    <w:rsid w:val="006C1D87"/>
    <w:rsid w:val="006C1D95"/>
    <w:rsid w:val="006C1ECD"/>
    <w:rsid w:val="006C2301"/>
    <w:rsid w:val="006C26DF"/>
    <w:rsid w:val="006C2CCA"/>
    <w:rsid w:val="006C2DD5"/>
    <w:rsid w:val="006C2E14"/>
    <w:rsid w:val="006C3012"/>
    <w:rsid w:val="006C3174"/>
    <w:rsid w:val="006C3314"/>
    <w:rsid w:val="006C34BA"/>
    <w:rsid w:val="006C393A"/>
    <w:rsid w:val="006C3BCF"/>
    <w:rsid w:val="006C41C1"/>
    <w:rsid w:val="006C41D1"/>
    <w:rsid w:val="006C434F"/>
    <w:rsid w:val="006C4614"/>
    <w:rsid w:val="006C476A"/>
    <w:rsid w:val="006C4994"/>
    <w:rsid w:val="006C4D75"/>
    <w:rsid w:val="006C4E02"/>
    <w:rsid w:val="006C4F39"/>
    <w:rsid w:val="006C4F95"/>
    <w:rsid w:val="006C509E"/>
    <w:rsid w:val="006C5242"/>
    <w:rsid w:val="006C5356"/>
    <w:rsid w:val="006C541B"/>
    <w:rsid w:val="006C541E"/>
    <w:rsid w:val="006C5596"/>
    <w:rsid w:val="006C567E"/>
    <w:rsid w:val="006C5778"/>
    <w:rsid w:val="006C591B"/>
    <w:rsid w:val="006C5A2D"/>
    <w:rsid w:val="006C5C72"/>
    <w:rsid w:val="006C5E19"/>
    <w:rsid w:val="006C5E58"/>
    <w:rsid w:val="006C6073"/>
    <w:rsid w:val="006C630C"/>
    <w:rsid w:val="006C63A9"/>
    <w:rsid w:val="006C6411"/>
    <w:rsid w:val="006C6446"/>
    <w:rsid w:val="006C66FB"/>
    <w:rsid w:val="006C67A7"/>
    <w:rsid w:val="006C67D0"/>
    <w:rsid w:val="006C6A86"/>
    <w:rsid w:val="006C6AD0"/>
    <w:rsid w:val="006C702C"/>
    <w:rsid w:val="006C7213"/>
    <w:rsid w:val="006C7236"/>
    <w:rsid w:val="006C72AE"/>
    <w:rsid w:val="006C754E"/>
    <w:rsid w:val="006C775A"/>
    <w:rsid w:val="006C793D"/>
    <w:rsid w:val="006C797A"/>
    <w:rsid w:val="006C7A1D"/>
    <w:rsid w:val="006C7C73"/>
    <w:rsid w:val="006C7C9B"/>
    <w:rsid w:val="006C7D39"/>
    <w:rsid w:val="006D0074"/>
    <w:rsid w:val="006D027C"/>
    <w:rsid w:val="006D0503"/>
    <w:rsid w:val="006D08A9"/>
    <w:rsid w:val="006D0A35"/>
    <w:rsid w:val="006D0B74"/>
    <w:rsid w:val="006D0E43"/>
    <w:rsid w:val="006D12B9"/>
    <w:rsid w:val="006D1523"/>
    <w:rsid w:val="006D1B9F"/>
    <w:rsid w:val="006D1BA4"/>
    <w:rsid w:val="006D1C09"/>
    <w:rsid w:val="006D1D1E"/>
    <w:rsid w:val="006D1E2E"/>
    <w:rsid w:val="006D1F02"/>
    <w:rsid w:val="006D20DF"/>
    <w:rsid w:val="006D2420"/>
    <w:rsid w:val="006D2744"/>
    <w:rsid w:val="006D275F"/>
    <w:rsid w:val="006D28C2"/>
    <w:rsid w:val="006D28D2"/>
    <w:rsid w:val="006D2BB9"/>
    <w:rsid w:val="006D2FF1"/>
    <w:rsid w:val="006D3117"/>
    <w:rsid w:val="006D326A"/>
    <w:rsid w:val="006D329C"/>
    <w:rsid w:val="006D35E8"/>
    <w:rsid w:val="006D37CC"/>
    <w:rsid w:val="006D399B"/>
    <w:rsid w:val="006D3A16"/>
    <w:rsid w:val="006D3A83"/>
    <w:rsid w:val="006D3B1E"/>
    <w:rsid w:val="006D3CD7"/>
    <w:rsid w:val="006D3DE5"/>
    <w:rsid w:val="006D41A6"/>
    <w:rsid w:val="006D43D5"/>
    <w:rsid w:val="006D44FA"/>
    <w:rsid w:val="006D4514"/>
    <w:rsid w:val="006D4B2A"/>
    <w:rsid w:val="006D4C46"/>
    <w:rsid w:val="006D4D5F"/>
    <w:rsid w:val="006D4DDA"/>
    <w:rsid w:val="006D4FAE"/>
    <w:rsid w:val="006D4FD9"/>
    <w:rsid w:val="006D5063"/>
    <w:rsid w:val="006D5279"/>
    <w:rsid w:val="006D54B5"/>
    <w:rsid w:val="006D552A"/>
    <w:rsid w:val="006D56CD"/>
    <w:rsid w:val="006D5D5E"/>
    <w:rsid w:val="006D5EBF"/>
    <w:rsid w:val="006D5F2E"/>
    <w:rsid w:val="006D60A1"/>
    <w:rsid w:val="006D61ED"/>
    <w:rsid w:val="006D65F2"/>
    <w:rsid w:val="006D6612"/>
    <w:rsid w:val="006D67D6"/>
    <w:rsid w:val="006D6A2B"/>
    <w:rsid w:val="006D6A90"/>
    <w:rsid w:val="006D6F6C"/>
    <w:rsid w:val="006D6FEC"/>
    <w:rsid w:val="006D72EB"/>
    <w:rsid w:val="006D7312"/>
    <w:rsid w:val="006D7489"/>
    <w:rsid w:val="006D75C7"/>
    <w:rsid w:val="006D7653"/>
    <w:rsid w:val="006D7685"/>
    <w:rsid w:val="006D79D1"/>
    <w:rsid w:val="006E0300"/>
    <w:rsid w:val="006E081E"/>
    <w:rsid w:val="006E0914"/>
    <w:rsid w:val="006E0BE9"/>
    <w:rsid w:val="006E0C05"/>
    <w:rsid w:val="006E0CFA"/>
    <w:rsid w:val="006E0FEA"/>
    <w:rsid w:val="006E10B5"/>
    <w:rsid w:val="006E1155"/>
    <w:rsid w:val="006E1169"/>
    <w:rsid w:val="006E129C"/>
    <w:rsid w:val="006E13DD"/>
    <w:rsid w:val="006E148E"/>
    <w:rsid w:val="006E17E7"/>
    <w:rsid w:val="006E182E"/>
    <w:rsid w:val="006E1858"/>
    <w:rsid w:val="006E196E"/>
    <w:rsid w:val="006E1A61"/>
    <w:rsid w:val="006E206F"/>
    <w:rsid w:val="006E22BE"/>
    <w:rsid w:val="006E23A3"/>
    <w:rsid w:val="006E23B9"/>
    <w:rsid w:val="006E2431"/>
    <w:rsid w:val="006E24D8"/>
    <w:rsid w:val="006E257C"/>
    <w:rsid w:val="006E292B"/>
    <w:rsid w:val="006E2ACA"/>
    <w:rsid w:val="006E2B6C"/>
    <w:rsid w:val="006E2F4C"/>
    <w:rsid w:val="006E317D"/>
    <w:rsid w:val="006E31B1"/>
    <w:rsid w:val="006E35E2"/>
    <w:rsid w:val="006E35F6"/>
    <w:rsid w:val="006E3791"/>
    <w:rsid w:val="006E3826"/>
    <w:rsid w:val="006E3AB1"/>
    <w:rsid w:val="006E3AEE"/>
    <w:rsid w:val="006E3C38"/>
    <w:rsid w:val="006E3D9F"/>
    <w:rsid w:val="006E3E0F"/>
    <w:rsid w:val="006E3E37"/>
    <w:rsid w:val="006E4033"/>
    <w:rsid w:val="006E40A7"/>
    <w:rsid w:val="006E42B9"/>
    <w:rsid w:val="006E44D5"/>
    <w:rsid w:val="006E45BB"/>
    <w:rsid w:val="006E49A2"/>
    <w:rsid w:val="006E49BD"/>
    <w:rsid w:val="006E4B32"/>
    <w:rsid w:val="006E4C11"/>
    <w:rsid w:val="006E5260"/>
    <w:rsid w:val="006E553D"/>
    <w:rsid w:val="006E583B"/>
    <w:rsid w:val="006E5985"/>
    <w:rsid w:val="006E5B87"/>
    <w:rsid w:val="006E5CD1"/>
    <w:rsid w:val="006E5E7B"/>
    <w:rsid w:val="006E5FEB"/>
    <w:rsid w:val="006E629A"/>
    <w:rsid w:val="006E65B1"/>
    <w:rsid w:val="006E65F4"/>
    <w:rsid w:val="006E660B"/>
    <w:rsid w:val="006E6A80"/>
    <w:rsid w:val="006E6CD0"/>
    <w:rsid w:val="006E6E5A"/>
    <w:rsid w:val="006E6F6B"/>
    <w:rsid w:val="006E7087"/>
    <w:rsid w:val="006E7318"/>
    <w:rsid w:val="006E73E4"/>
    <w:rsid w:val="006E73EB"/>
    <w:rsid w:val="006E76AE"/>
    <w:rsid w:val="006E782D"/>
    <w:rsid w:val="006E794F"/>
    <w:rsid w:val="006E7978"/>
    <w:rsid w:val="006E7F26"/>
    <w:rsid w:val="006F00B3"/>
    <w:rsid w:val="006F02EE"/>
    <w:rsid w:val="006F05E6"/>
    <w:rsid w:val="006F0765"/>
    <w:rsid w:val="006F090E"/>
    <w:rsid w:val="006F0A0A"/>
    <w:rsid w:val="006F0C00"/>
    <w:rsid w:val="006F0F57"/>
    <w:rsid w:val="006F0FEB"/>
    <w:rsid w:val="006F10E7"/>
    <w:rsid w:val="006F117B"/>
    <w:rsid w:val="006F12BA"/>
    <w:rsid w:val="006F154A"/>
    <w:rsid w:val="006F1558"/>
    <w:rsid w:val="006F177C"/>
    <w:rsid w:val="006F1ABB"/>
    <w:rsid w:val="006F1CD8"/>
    <w:rsid w:val="006F1E7C"/>
    <w:rsid w:val="006F2111"/>
    <w:rsid w:val="006F23B0"/>
    <w:rsid w:val="006F23FF"/>
    <w:rsid w:val="006F257D"/>
    <w:rsid w:val="006F25BF"/>
    <w:rsid w:val="006F268A"/>
    <w:rsid w:val="006F26AC"/>
    <w:rsid w:val="006F29BF"/>
    <w:rsid w:val="006F2DC8"/>
    <w:rsid w:val="006F2E96"/>
    <w:rsid w:val="006F2FE7"/>
    <w:rsid w:val="006F3195"/>
    <w:rsid w:val="006F32EB"/>
    <w:rsid w:val="006F33F9"/>
    <w:rsid w:val="006F3427"/>
    <w:rsid w:val="006F374F"/>
    <w:rsid w:val="006F3881"/>
    <w:rsid w:val="006F3B62"/>
    <w:rsid w:val="006F3C2D"/>
    <w:rsid w:val="006F3E31"/>
    <w:rsid w:val="006F42AE"/>
    <w:rsid w:val="006F46FE"/>
    <w:rsid w:val="006F4745"/>
    <w:rsid w:val="006F4B20"/>
    <w:rsid w:val="006F4D03"/>
    <w:rsid w:val="006F4F0D"/>
    <w:rsid w:val="006F4FC2"/>
    <w:rsid w:val="006F505E"/>
    <w:rsid w:val="006F52F2"/>
    <w:rsid w:val="006F5537"/>
    <w:rsid w:val="006F55B8"/>
    <w:rsid w:val="006F55C7"/>
    <w:rsid w:val="006F5680"/>
    <w:rsid w:val="006F5A3D"/>
    <w:rsid w:val="006F5A91"/>
    <w:rsid w:val="006F5B68"/>
    <w:rsid w:val="006F5E73"/>
    <w:rsid w:val="006F5F82"/>
    <w:rsid w:val="006F606C"/>
    <w:rsid w:val="006F6228"/>
    <w:rsid w:val="006F62E2"/>
    <w:rsid w:val="006F62F3"/>
    <w:rsid w:val="006F63E1"/>
    <w:rsid w:val="006F64C6"/>
    <w:rsid w:val="006F6514"/>
    <w:rsid w:val="006F65B7"/>
    <w:rsid w:val="006F693D"/>
    <w:rsid w:val="006F69EA"/>
    <w:rsid w:val="006F6BC7"/>
    <w:rsid w:val="006F724E"/>
    <w:rsid w:val="006F7300"/>
    <w:rsid w:val="006F75E2"/>
    <w:rsid w:val="006F7643"/>
    <w:rsid w:val="006F7675"/>
    <w:rsid w:val="006F7D6A"/>
    <w:rsid w:val="006F7EF6"/>
    <w:rsid w:val="006F7FF4"/>
    <w:rsid w:val="00700862"/>
    <w:rsid w:val="00700CA3"/>
    <w:rsid w:val="00700D77"/>
    <w:rsid w:val="00700DB0"/>
    <w:rsid w:val="00701073"/>
    <w:rsid w:val="00701341"/>
    <w:rsid w:val="0070148A"/>
    <w:rsid w:val="007016C4"/>
    <w:rsid w:val="0070173A"/>
    <w:rsid w:val="0070176E"/>
    <w:rsid w:val="00701822"/>
    <w:rsid w:val="0070196A"/>
    <w:rsid w:val="00701A54"/>
    <w:rsid w:val="00701BAD"/>
    <w:rsid w:val="00701CD7"/>
    <w:rsid w:val="00701EB2"/>
    <w:rsid w:val="0070201A"/>
    <w:rsid w:val="0070203E"/>
    <w:rsid w:val="00702293"/>
    <w:rsid w:val="007023CE"/>
    <w:rsid w:val="007024BD"/>
    <w:rsid w:val="0070252A"/>
    <w:rsid w:val="00702573"/>
    <w:rsid w:val="00702696"/>
    <w:rsid w:val="00702A62"/>
    <w:rsid w:val="00702D1C"/>
    <w:rsid w:val="00702EB6"/>
    <w:rsid w:val="00702F6A"/>
    <w:rsid w:val="00702FCD"/>
    <w:rsid w:val="007031BC"/>
    <w:rsid w:val="007031C1"/>
    <w:rsid w:val="007032A6"/>
    <w:rsid w:val="007034E2"/>
    <w:rsid w:val="00703561"/>
    <w:rsid w:val="00703708"/>
    <w:rsid w:val="0070377A"/>
    <w:rsid w:val="00703968"/>
    <w:rsid w:val="00703D0C"/>
    <w:rsid w:val="007041E2"/>
    <w:rsid w:val="007041E7"/>
    <w:rsid w:val="007043D9"/>
    <w:rsid w:val="00704AF1"/>
    <w:rsid w:val="00704B8A"/>
    <w:rsid w:val="00704C96"/>
    <w:rsid w:val="00704D2B"/>
    <w:rsid w:val="00704D8E"/>
    <w:rsid w:val="00704E4C"/>
    <w:rsid w:val="0070502F"/>
    <w:rsid w:val="00705051"/>
    <w:rsid w:val="0070510C"/>
    <w:rsid w:val="007052C6"/>
    <w:rsid w:val="007054F0"/>
    <w:rsid w:val="00705844"/>
    <w:rsid w:val="00705857"/>
    <w:rsid w:val="007058F6"/>
    <w:rsid w:val="00706245"/>
    <w:rsid w:val="00706274"/>
    <w:rsid w:val="00706290"/>
    <w:rsid w:val="00706683"/>
    <w:rsid w:val="007067A3"/>
    <w:rsid w:val="007067D3"/>
    <w:rsid w:val="00706828"/>
    <w:rsid w:val="00706F26"/>
    <w:rsid w:val="00706F3C"/>
    <w:rsid w:val="0070702A"/>
    <w:rsid w:val="00707133"/>
    <w:rsid w:val="00707217"/>
    <w:rsid w:val="00707443"/>
    <w:rsid w:val="00707587"/>
    <w:rsid w:val="007075B7"/>
    <w:rsid w:val="00707671"/>
    <w:rsid w:val="0070775E"/>
    <w:rsid w:val="00707ACB"/>
    <w:rsid w:val="00707CA9"/>
    <w:rsid w:val="007101F6"/>
    <w:rsid w:val="0071027D"/>
    <w:rsid w:val="007102B2"/>
    <w:rsid w:val="0071072D"/>
    <w:rsid w:val="007108C6"/>
    <w:rsid w:val="007109D1"/>
    <w:rsid w:val="00710BA4"/>
    <w:rsid w:val="00710C02"/>
    <w:rsid w:val="007110AA"/>
    <w:rsid w:val="007111CA"/>
    <w:rsid w:val="00711251"/>
    <w:rsid w:val="00711318"/>
    <w:rsid w:val="00711331"/>
    <w:rsid w:val="00711338"/>
    <w:rsid w:val="0071164F"/>
    <w:rsid w:val="00711711"/>
    <w:rsid w:val="00711813"/>
    <w:rsid w:val="00711893"/>
    <w:rsid w:val="007119D9"/>
    <w:rsid w:val="00711AD5"/>
    <w:rsid w:val="007120D7"/>
    <w:rsid w:val="0071228D"/>
    <w:rsid w:val="007129E1"/>
    <w:rsid w:val="00712B8B"/>
    <w:rsid w:val="00712E22"/>
    <w:rsid w:val="00712EA3"/>
    <w:rsid w:val="00713316"/>
    <w:rsid w:val="00713BBC"/>
    <w:rsid w:val="00713DD0"/>
    <w:rsid w:val="00713EF1"/>
    <w:rsid w:val="00713F57"/>
    <w:rsid w:val="00714121"/>
    <w:rsid w:val="007142C2"/>
    <w:rsid w:val="0071446F"/>
    <w:rsid w:val="007144D9"/>
    <w:rsid w:val="007145D8"/>
    <w:rsid w:val="007146A7"/>
    <w:rsid w:val="0071476E"/>
    <w:rsid w:val="0071482F"/>
    <w:rsid w:val="007148CF"/>
    <w:rsid w:val="00714D12"/>
    <w:rsid w:val="00714FDD"/>
    <w:rsid w:val="00715028"/>
    <w:rsid w:val="00715366"/>
    <w:rsid w:val="007153FA"/>
    <w:rsid w:val="00715544"/>
    <w:rsid w:val="0071555B"/>
    <w:rsid w:val="00715734"/>
    <w:rsid w:val="00715755"/>
    <w:rsid w:val="00715768"/>
    <w:rsid w:val="007159E1"/>
    <w:rsid w:val="00715B4B"/>
    <w:rsid w:val="00715C44"/>
    <w:rsid w:val="00715CE3"/>
    <w:rsid w:val="00715FF7"/>
    <w:rsid w:val="00715FFC"/>
    <w:rsid w:val="007160CA"/>
    <w:rsid w:val="00716166"/>
    <w:rsid w:val="007162E1"/>
    <w:rsid w:val="00716564"/>
    <w:rsid w:val="00716573"/>
    <w:rsid w:val="0071662A"/>
    <w:rsid w:val="007166D3"/>
    <w:rsid w:val="0071693C"/>
    <w:rsid w:val="00716AA8"/>
    <w:rsid w:val="00716ACB"/>
    <w:rsid w:val="00716B5A"/>
    <w:rsid w:val="00716CF3"/>
    <w:rsid w:val="00716D67"/>
    <w:rsid w:val="007174FD"/>
    <w:rsid w:val="00717595"/>
    <w:rsid w:val="007175B5"/>
    <w:rsid w:val="007177A5"/>
    <w:rsid w:val="00717851"/>
    <w:rsid w:val="007178C8"/>
    <w:rsid w:val="00717BAF"/>
    <w:rsid w:val="00717D27"/>
    <w:rsid w:val="00717D5A"/>
    <w:rsid w:val="0072012A"/>
    <w:rsid w:val="00720306"/>
    <w:rsid w:val="00720973"/>
    <w:rsid w:val="00720A44"/>
    <w:rsid w:val="00720BDE"/>
    <w:rsid w:val="007210E1"/>
    <w:rsid w:val="0072124C"/>
    <w:rsid w:val="007212D4"/>
    <w:rsid w:val="00721681"/>
    <w:rsid w:val="007216E0"/>
    <w:rsid w:val="00721851"/>
    <w:rsid w:val="00721891"/>
    <w:rsid w:val="007218A8"/>
    <w:rsid w:val="007218CC"/>
    <w:rsid w:val="00721966"/>
    <w:rsid w:val="00721985"/>
    <w:rsid w:val="00721A3B"/>
    <w:rsid w:val="00721C81"/>
    <w:rsid w:val="00721C97"/>
    <w:rsid w:val="00721D90"/>
    <w:rsid w:val="00721FFA"/>
    <w:rsid w:val="00722336"/>
    <w:rsid w:val="007227D3"/>
    <w:rsid w:val="007227E8"/>
    <w:rsid w:val="00722B58"/>
    <w:rsid w:val="00722B7B"/>
    <w:rsid w:val="00722D48"/>
    <w:rsid w:val="00722D6A"/>
    <w:rsid w:val="00722E8C"/>
    <w:rsid w:val="00722FA2"/>
    <w:rsid w:val="0072329A"/>
    <w:rsid w:val="007235FD"/>
    <w:rsid w:val="007237B4"/>
    <w:rsid w:val="00723B5D"/>
    <w:rsid w:val="00723D11"/>
    <w:rsid w:val="00723E02"/>
    <w:rsid w:val="00723E21"/>
    <w:rsid w:val="00723E71"/>
    <w:rsid w:val="00723E8B"/>
    <w:rsid w:val="00724157"/>
    <w:rsid w:val="007249D9"/>
    <w:rsid w:val="007249F4"/>
    <w:rsid w:val="00724BBA"/>
    <w:rsid w:val="00724EF1"/>
    <w:rsid w:val="00724F56"/>
    <w:rsid w:val="00725001"/>
    <w:rsid w:val="007250F3"/>
    <w:rsid w:val="007252AC"/>
    <w:rsid w:val="00725542"/>
    <w:rsid w:val="00725709"/>
    <w:rsid w:val="0072585F"/>
    <w:rsid w:val="007258AD"/>
    <w:rsid w:val="0072594E"/>
    <w:rsid w:val="00725BBB"/>
    <w:rsid w:val="00725DF3"/>
    <w:rsid w:val="00726162"/>
    <w:rsid w:val="007266E9"/>
    <w:rsid w:val="007267B7"/>
    <w:rsid w:val="007268BD"/>
    <w:rsid w:val="00726A3D"/>
    <w:rsid w:val="00726C5A"/>
    <w:rsid w:val="00726D8D"/>
    <w:rsid w:val="00726DDC"/>
    <w:rsid w:val="00726F72"/>
    <w:rsid w:val="00727330"/>
    <w:rsid w:val="007277B6"/>
    <w:rsid w:val="00727A78"/>
    <w:rsid w:val="00727B1D"/>
    <w:rsid w:val="00727B34"/>
    <w:rsid w:val="00727BBC"/>
    <w:rsid w:val="00727BCF"/>
    <w:rsid w:val="00727BFB"/>
    <w:rsid w:val="00727EAC"/>
    <w:rsid w:val="007301FC"/>
    <w:rsid w:val="00730338"/>
    <w:rsid w:val="00730355"/>
    <w:rsid w:val="00730810"/>
    <w:rsid w:val="0073081D"/>
    <w:rsid w:val="00730B75"/>
    <w:rsid w:val="00730F55"/>
    <w:rsid w:val="00731295"/>
    <w:rsid w:val="007312F8"/>
    <w:rsid w:val="007319D7"/>
    <w:rsid w:val="00731AE6"/>
    <w:rsid w:val="00731BA7"/>
    <w:rsid w:val="00731C8D"/>
    <w:rsid w:val="00731E1C"/>
    <w:rsid w:val="00731E85"/>
    <w:rsid w:val="007321E5"/>
    <w:rsid w:val="0073231D"/>
    <w:rsid w:val="007323D7"/>
    <w:rsid w:val="007326AA"/>
    <w:rsid w:val="007327D2"/>
    <w:rsid w:val="00732A30"/>
    <w:rsid w:val="00732D96"/>
    <w:rsid w:val="00732E7B"/>
    <w:rsid w:val="0073316D"/>
    <w:rsid w:val="0073321F"/>
    <w:rsid w:val="007332F8"/>
    <w:rsid w:val="007333E3"/>
    <w:rsid w:val="007334CE"/>
    <w:rsid w:val="0073350F"/>
    <w:rsid w:val="0073354A"/>
    <w:rsid w:val="00733633"/>
    <w:rsid w:val="00733895"/>
    <w:rsid w:val="007338A2"/>
    <w:rsid w:val="00733AC6"/>
    <w:rsid w:val="00733E51"/>
    <w:rsid w:val="00734013"/>
    <w:rsid w:val="00734294"/>
    <w:rsid w:val="007343D1"/>
    <w:rsid w:val="007344E2"/>
    <w:rsid w:val="00734641"/>
    <w:rsid w:val="00734963"/>
    <w:rsid w:val="00734D75"/>
    <w:rsid w:val="00734E02"/>
    <w:rsid w:val="00735039"/>
    <w:rsid w:val="007356EE"/>
    <w:rsid w:val="007356F2"/>
    <w:rsid w:val="00735820"/>
    <w:rsid w:val="007359DC"/>
    <w:rsid w:val="00735B7D"/>
    <w:rsid w:val="00735CD2"/>
    <w:rsid w:val="00735F15"/>
    <w:rsid w:val="007361A5"/>
    <w:rsid w:val="007361B4"/>
    <w:rsid w:val="007361F2"/>
    <w:rsid w:val="00736229"/>
    <w:rsid w:val="00736355"/>
    <w:rsid w:val="0073653C"/>
    <w:rsid w:val="00736558"/>
    <w:rsid w:val="00736579"/>
    <w:rsid w:val="0073666C"/>
    <w:rsid w:val="00736789"/>
    <w:rsid w:val="007367AE"/>
    <w:rsid w:val="007367F7"/>
    <w:rsid w:val="00736AF3"/>
    <w:rsid w:val="00736E0D"/>
    <w:rsid w:val="00736E8A"/>
    <w:rsid w:val="007374CC"/>
    <w:rsid w:val="007374CF"/>
    <w:rsid w:val="00737554"/>
    <w:rsid w:val="0073782B"/>
    <w:rsid w:val="00737CE4"/>
    <w:rsid w:val="00737F18"/>
    <w:rsid w:val="00740021"/>
    <w:rsid w:val="00740046"/>
    <w:rsid w:val="007402FF"/>
    <w:rsid w:val="007405AC"/>
    <w:rsid w:val="00740657"/>
    <w:rsid w:val="00740B14"/>
    <w:rsid w:val="00740CA2"/>
    <w:rsid w:val="00740EBC"/>
    <w:rsid w:val="00741005"/>
    <w:rsid w:val="007410E3"/>
    <w:rsid w:val="00741266"/>
    <w:rsid w:val="00741271"/>
    <w:rsid w:val="007412E1"/>
    <w:rsid w:val="007413B4"/>
    <w:rsid w:val="00741938"/>
    <w:rsid w:val="00741A17"/>
    <w:rsid w:val="00741F6C"/>
    <w:rsid w:val="007421A1"/>
    <w:rsid w:val="00742205"/>
    <w:rsid w:val="0074232F"/>
    <w:rsid w:val="0074242A"/>
    <w:rsid w:val="007427F5"/>
    <w:rsid w:val="00742839"/>
    <w:rsid w:val="00742938"/>
    <w:rsid w:val="00742A71"/>
    <w:rsid w:val="00742D09"/>
    <w:rsid w:val="00742D40"/>
    <w:rsid w:val="00742D59"/>
    <w:rsid w:val="00742E29"/>
    <w:rsid w:val="00742EA2"/>
    <w:rsid w:val="00742F50"/>
    <w:rsid w:val="00742FF0"/>
    <w:rsid w:val="00743188"/>
    <w:rsid w:val="00743217"/>
    <w:rsid w:val="00743B34"/>
    <w:rsid w:val="00743DD9"/>
    <w:rsid w:val="00744019"/>
    <w:rsid w:val="007440FC"/>
    <w:rsid w:val="007441DD"/>
    <w:rsid w:val="007442C2"/>
    <w:rsid w:val="007445B2"/>
    <w:rsid w:val="007445FA"/>
    <w:rsid w:val="0074483F"/>
    <w:rsid w:val="0074486E"/>
    <w:rsid w:val="00744C29"/>
    <w:rsid w:val="00744CB1"/>
    <w:rsid w:val="00744D30"/>
    <w:rsid w:val="0074542D"/>
    <w:rsid w:val="0074546B"/>
    <w:rsid w:val="007455CD"/>
    <w:rsid w:val="007456E5"/>
    <w:rsid w:val="00745845"/>
    <w:rsid w:val="007458DB"/>
    <w:rsid w:val="0074597C"/>
    <w:rsid w:val="00745F70"/>
    <w:rsid w:val="007460B0"/>
    <w:rsid w:val="0074611F"/>
    <w:rsid w:val="0074613F"/>
    <w:rsid w:val="007461E7"/>
    <w:rsid w:val="00746227"/>
    <w:rsid w:val="00746335"/>
    <w:rsid w:val="007463F3"/>
    <w:rsid w:val="0074663F"/>
    <w:rsid w:val="0074664F"/>
    <w:rsid w:val="007467ED"/>
    <w:rsid w:val="00746819"/>
    <w:rsid w:val="00746C94"/>
    <w:rsid w:val="00746EF5"/>
    <w:rsid w:val="00746F5A"/>
    <w:rsid w:val="0074708D"/>
    <w:rsid w:val="007474F3"/>
    <w:rsid w:val="007475F2"/>
    <w:rsid w:val="00747675"/>
    <w:rsid w:val="0074768A"/>
    <w:rsid w:val="0074773D"/>
    <w:rsid w:val="00747874"/>
    <w:rsid w:val="00747A74"/>
    <w:rsid w:val="00747B67"/>
    <w:rsid w:val="00747F59"/>
    <w:rsid w:val="00747F8E"/>
    <w:rsid w:val="00747FB3"/>
    <w:rsid w:val="00747FD8"/>
    <w:rsid w:val="007500DA"/>
    <w:rsid w:val="007501B4"/>
    <w:rsid w:val="007501EF"/>
    <w:rsid w:val="0075031B"/>
    <w:rsid w:val="00750418"/>
    <w:rsid w:val="0075070E"/>
    <w:rsid w:val="007507B3"/>
    <w:rsid w:val="0075084F"/>
    <w:rsid w:val="00750A35"/>
    <w:rsid w:val="00750D89"/>
    <w:rsid w:val="00750E77"/>
    <w:rsid w:val="00751049"/>
    <w:rsid w:val="007511BF"/>
    <w:rsid w:val="007512A8"/>
    <w:rsid w:val="007512B8"/>
    <w:rsid w:val="007512FF"/>
    <w:rsid w:val="00751587"/>
    <w:rsid w:val="007519B5"/>
    <w:rsid w:val="00751A2D"/>
    <w:rsid w:val="00751A2E"/>
    <w:rsid w:val="00751D8D"/>
    <w:rsid w:val="00751E5D"/>
    <w:rsid w:val="0075274B"/>
    <w:rsid w:val="00752854"/>
    <w:rsid w:val="0075285F"/>
    <w:rsid w:val="007529A4"/>
    <w:rsid w:val="00752A37"/>
    <w:rsid w:val="00752A75"/>
    <w:rsid w:val="00752B3A"/>
    <w:rsid w:val="00752DF7"/>
    <w:rsid w:val="0075338E"/>
    <w:rsid w:val="0075360D"/>
    <w:rsid w:val="0075376B"/>
    <w:rsid w:val="00753BBD"/>
    <w:rsid w:val="00753BD8"/>
    <w:rsid w:val="00753DD4"/>
    <w:rsid w:val="00753DF5"/>
    <w:rsid w:val="00753E2A"/>
    <w:rsid w:val="00753EAF"/>
    <w:rsid w:val="00754039"/>
    <w:rsid w:val="007540F6"/>
    <w:rsid w:val="0075433B"/>
    <w:rsid w:val="0075469A"/>
    <w:rsid w:val="007547C3"/>
    <w:rsid w:val="007549B2"/>
    <w:rsid w:val="00754DDC"/>
    <w:rsid w:val="00754F71"/>
    <w:rsid w:val="00755030"/>
    <w:rsid w:val="00755040"/>
    <w:rsid w:val="007552A2"/>
    <w:rsid w:val="00755382"/>
    <w:rsid w:val="0075558F"/>
    <w:rsid w:val="007555AE"/>
    <w:rsid w:val="007555B2"/>
    <w:rsid w:val="0075565E"/>
    <w:rsid w:val="0075582D"/>
    <w:rsid w:val="00755B2D"/>
    <w:rsid w:val="00755C1D"/>
    <w:rsid w:val="0075608E"/>
    <w:rsid w:val="00756122"/>
    <w:rsid w:val="0075691C"/>
    <w:rsid w:val="00756943"/>
    <w:rsid w:val="00756D50"/>
    <w:rsid w:val="00756D54"/>
    <w:rsid w:val="00756D96"/>
    <w:rsid w:val="007574C8"/>
    <w:rsid w:val="0075758B"/>
    <w:rsid w:val="0075786E"/>
    <w:rsid w:val="0075799E"/>
    <w:rsid w:val="007579DD"/>
    <w:rsid w:val="00757A12"/>
    <w:rsid w:val="00757A86"/>
    <w:rsid w:val="00757BDB"/>
    <w:rsid w:val="00757FC7"/>
    <w:rsid w:val="0076004E"/>
    <w:rsid w:val="007601A8"/>
    <w:rsid w:val="007602C1"/>
    <w:rsid w:val="0076033A"/>
    <w:rsid w:val="0076045F"/>
    <w:rsid w:val="007604B7"/>
    <w:rsid w:val="0076063B"/>
    <w:rsid w:val="007607A3"/>
    <w:rsid w:val="007607F3"/>
    <w:rsid w:val="00760860"/>
    <w:rsid w:val="00760897"/>
    <w:rsid w:val="007609C2"/>
    <w:rsid w:val="00760D04"/>
    <w:rsid w:val="00760E06"/>
    <w:rsid w:val="00760F7A"/>
    <w:rsid w:val="00761051"/>
    <w:rsid w:val="007610C8"/>
    <w:rsid w:val="0076147B"/>
    <w:rsid w:val="0076157E"/>
    <w:rsid w:val="00761711"/>
    <w:rsid w:val="007618CF"/>
    <w:rsid w:val="00761E64"/>
    <w:rsid w:val="00761E6B"/>
    <w:rsid w:val="00761E73"/>
    <w:rsid w:val="00761FF2"/>
    <w:rsid w:val="00762000"/>
    <w:rsid w:val="007620EA"/>
    <w:rsid w:val="007622B3"/>
    <w:rsid w:val="00762621"/>
    <w:rsid w:val="00762D67"/>
    <w:rsid w:val="00762F14"/>
    <w:rsid w:val="00762FAB"/>
    <w:rsid w:val="00763034"/>
    <w:rsid w:val="007631FE"/>
    <w:rsid w:val="0076331A"/>
    <w:rsid w:val="00763469"/>
    <w:rsid w:val="00763540"/>
    <w:rsid w:val="007637B3"/>
    <w:rsid w:val="0076394D"/>
    <w:rsid w:val="00763AB1"/>
    <w:rsid w:val="00763B8C"/>
    <w:rsid w:val="00763CA2"/>
    <w:rsid w:val="00763D97"/>
    <w:rsid w:val="00763F25"/>
    <w:rsid w:val="00763F30"/>
    <w:rsid w:val="007640F7"/>
    <w:rsid w:val="007641EE"/>
    <w:rsid w:val="0076466F"/>
    <w:rsid w:val="0076492B"/>
    <w:rsid w:val="007649BE"/>
    <w:rsid w:val="00764D80"/>
    <w:rsid w:val="00764ED3"/>
    <w:rsid w:val="00764F86"/>
    <w:rsid w:val="00764FBC"/>
    <w:rsid w:val="007652AE"/>
    <w:rsid w:val="007652F3"/>
    <w:rsid w:val="00765432"/>
    <w:rsid w:val="00765579"/>
    <w:rsid w:val="00765649"/>
    <w:rsid w:val="00765A33"/>
    <w:rsid w:val="00765AF5"/>
    <w:rsid w:val="00765B49"/>
    <w:rsid w:val="00765B79"/>
    <w:rsid w:val="00765C5A"/>
    <w:rsid w:val="00765D06"/>
    <w:rsid w:val="00765E2F"/>
    <w:rsid w:val="00765F05"/>
    <w:rsid w:val="00766014"/>
    <w:rsid w:val="00766190"/>
    <w:rsid w:val="00766283"/>
    <w:rsid w:val="007666AD"/>
    <w:rsid w:val="007666B9"/>
    <w:rsid w:val="00766977"/>
    <w:rsid w:val="00766A4B"/>
    <w:rsid w:val="00766B73"/>
    <w:rsid w:val="00766D65"/>
    <w:rsid w:val="00766EF0"/>
    <w:rsid w:val="00767076"/>
    <w:rsid w:val="00767131"/>
    <w:rsid w:val="007673C6"/>
    <w:rsid w:val="00767486"/>
    <w:rsid w:val="007675C1"/>
    <w:rsid w:val="00767BB8"/>
    <w:rsid w:val="00767CD6"/>
    <w:rsid w:val="00767E84"/>
    <w:rsid w:val="007700CF"/>
    <w:rsid w:val="007700D7"/>
    <w:rsid w:val="00770197"/>
    <w:rsid w:val="007703D4"/>
    <w:rsid w:val="007703EA"/>
    <w:rsid w:val="0077057F"/>
    <w:rsid w:val="007705E9"/>
    <w:rsid w:val="0077069C"/>
    <w:rsid w:val="007707D8"/>
    <w:rsid w:val="00770886"/>
    <w:rsid w:val="007708B0"/>
    <w:rsid w:val="007708B3"/>
    <w:rsid w:val="00770B07"/>
    <w:rsid w:val="00770D5D"/>
    <w:rsid w:val="00770FE7"/>
    <w:rsid w:val="007710D5"/>
    <w:rsid w:val="007711D1"/>
    <w:rsid w:val="00771252"/>
    <w:rsid w:val="00771328"/>
    <w:rsid w:val="0077138B"/>
    <w:rsid w:val="00771745"/>
    <w:rsid w:val="007717A5"/>
    <w:rsid w:val="007718E3"/>
    <w:rsid w:val="0077190A"/>
    <w:rsid w:val="00771A04"/>
    <w:rsid w:val="00771C25"/>
    <w:rsid w:val="00771E75"/>
    <w:rsid w:val="0077206F"/>
    <w:rsid w:val="007721C3"/>
    <w:rsid w:val="007721FB"/>
    <w:rsid w:val="00772776"/>
    <w:rsid w:val="00772853"/>
    <w:rsid w:val="007728EA"/>
    <w:rsid w:val="0077299D"/>
    <w:rsid w:val="00772AA1"/>
    <w:rsid w:val="00772DF1"/>
    <w:rsid w:val="00773013"/>
    <w:rsid w:val="00773078"/>
    <w:rsid w:val="00773232"/>
    <w:rsid w:val="00773490"/>
    <w:rsid w:val="007739B3"/>
    <w:rsid w:val="00773C00"/>
    <w:rsid w:val="00773C17"/>
    <w:rsid w:val="00773EA0"/>
    <w:rsid w:val="0077454C"/>
    <w:rsid w:val="0077471A"/>
    <w:rsid w:val="0077481A"/>
    <w:rsid w:val="00774905"/>
    <w:rsid w:val="00774B84"/>
    <w:rsid w:val="00774E2F"/>
    <w:rsid w:val="007751C9"/>
    <w:rsid w:val="0077526C"/>
    <w:rsid w:val="007752E9"/>
    <w:rsid w:val="00775739"/>
    <w:rsid w:val="00775A04"/>
    <w:rsid w:val="00775F06"/>
    <w:rsid w:val="0077642C"/>
    <w:rsid w:val="0077663F"/>
    <w:rsid w:val="0077685E"/>
    <w:rsid w:val="007769FA"/>
    <w:rsid w:val="00776D93"/>
    <w:rsid w:val="00776E08"/>
    <w:rsid w:val="00776E54"/>
    <w:rsid w:val="00777008"/>
    <w:rsid w:val="0077713A"/>
    <w:rsid w:val="0077723B"/>
    <w:rsid w:val="00777303"/>
    <w:rsid w:val="00777335"/>
    <w:rsid w:val="00777545"/>
    <w:rsid w:val="00777617"/>
    <w:rsid w:val="007776C5"/>
    <w:rsid w:val="00777707"/>
    <w:rsid w:val="00777933"/>
    <w:rsid w:val="00777EC5"/>
    <w:rsid w:val="00780099"/>
    <w:rsid w:val="0078014F"/>
    <w:rsid w:val="00780192"/>
    <w:rsid w:val="00780328"/>
    <w:rsid w:val="007803E2"/>
    <w:rsid w:val="007803E9"/>
    <w:rsid w:val="007806C1"/>
    <w:rsid w:val="00780983"/>
    <w:rsid w:val="00780BE6"/>
    <w:rsid w:val="00780E60"/>
    <w:rsid w:val="00780FE1"/>
    <w:rsid w:val="0078100F"/>
    <w:rsid w:val="007810E6"/>
    <w:rsid w:val="007811B5"/>
    <w:rsid w:val="007811BE"/>
    <w:rsid w:val="007811CF"/>
    <w:rsid w:val="00781366"/>
    <w:rsid w:val="007813EF"/>
    <w:rsid w:val="0078178A"/>
    <w:rsid w:val="00781814"/>
    <w:rsid w:val="007818BC"/>
    <w:rsid w:val="007818F6"/>
    <w:rsid w:val="00781905"/>
    <w:rsid w:val="007819D3"/>
    <w:rsid w:val="00781B29"/>
    <w:rsid w:val="00781EBD"/>
    <w:rsid w:val="00781F25"/>
    <w:rsid w:val="0078201D"/>
    <w:rsid w:val="0078213F"/>
    <w:rsid w:val="007821F8"/>
    <w:rsid w:val="00782291"/>
    <w:rsid w:val="0078234A"/>
    <w:rsid w:val="0078240F"/>
    <w:rsid w:val="00782529"/>
    <w:rsid w:val="0078274C"/>
    <w:rsid w:val="00782863"/>
    <w:rsid w:val="00782A72"/>
    <w:rsid w:val="00782DE5"/>
    <w:rsid w:val="00782F77"/>
    <w:rsid w:val="00783403"/>
    <w:rsid w:val="0078344B"/>
    <w:rsid w:val="007836A4"/>
    <w:rsid w:val="007836D6"/>
    <w:rsid w:val="0078382D"/>
    <w:rsid w:val="0078382F"/>
    <w:rsid w:val="00783C7F"/>
    <w:rsid w:val="00783D23"/>
    <w:rsid w:val="00783E6A"/>
    <w:rsid w:val="00784152"/>
    <w:rsid w:val="00784751"/>
    <w:rsid w:val="0078499F"/>
    <w:rsid w:val="00784CBE"/>
    <w:rsid w:val="00784CDA"/>
    <w:rsid w:val="00784E1F"/>
    <w:rsid w:val="007850E6"/>
    <w:rsid w:val="00785121"/>
    <w:rsid w:val="00785130"/>
    <w:rsid w:val="007851D8"/>
    <w:rsid w:val="007852F5"/>
    <w:rsid w:val="00785331"/>
    <w:rsid w:val="00785475"/>
    <w:rsid w:val="0078574D"/>
    <w:rsid w:val="00785A7E"/>
    <w:rsid w:val="00785CFD"/>
    <w:rsid w:val="00785E1D"/>
    <w:rsid w:val="00785FC7"/>
    <w:rsid w:val="00785FEF"/>
    <w:rsid w:val="00786225"/>
    <w:rsid w:val="00786295"/>
    <w:rsid w:val="00786324"/>
    <w:rsid w:val="00786817"/>
    <w:rsid w:val="007869DE"/>
    <w:rsid w:val="00786C3F"/>
    <w:rsid w:val="00786D34"/>
    <w:rsid w:val="00786F3B"/>
    <w:rsid w:val="007876FA"/>
    <w:rsid w:val="007877BA"/>
    <w:rsid w:val="007877DF"/>
    <w:rsid w:val="00787817"/>
    <w:rsid w:val="007878D9"/>
    <w:rsid w:val="007878F4"/>
    <w:rsid w:val="007879E0"/>
    <w:rsid w:val="00787AB9"/>
    <w:rsid w:val="00787D18"/>
    <w:rsid w:val="007900DA"/>
    <w:rsid w:val="00790462"/>
    <w:rsid w:val="00790489"/>
    <w:rsid w:val="007905B3"/>
    <w:rsid w:val="00790694"/>
    <w:rsid w:val="007907EE"/>
    <w:rsid w:val="00790875"/>
    <w:rsid w:val="0079091E"/>
    <w:rsid w:val="00790CF9"/>
    <w:rsid w:val="00790F89"/>
    <w:rsid w:val="007910A0"/>
    <w:rsid w:val="0079166F"/>
    <w:rsid w:val="007917D2"/>
    <w:rsid w:val="00791C46"/>
    <w:rsid w:val="00791D27"/>
    <w:rsid w:val="00791EBC"/>
    <w:rsid w:val="00791F34"/>
    <w:rsid w:val="00792067"/>
    <w:rsid w:val="0079218E"/>
    <w:rsid w:val="007922EE"/>
    <w:rsid w:val="00792355"/>
    <w:rsid w:val="007925AA"/>
    <w:rsid w:val="00793108"/>
    <w:rsid w:val="00793138"/>
    <w:rsid w:val="0079331F"/>
    <w:rsid w:val="00793C66"/>
    <w:rsid w:val="00793CA3"/>
    <w:rsid w:val="00793D6B"/>
    <w:rsid w:val="00793F18"/>
    <w:rsid w:val="0079433E"/>
    <w:rsid w:val="0079437C"/>
    <w:rsid w:val="00794650"/>
    <w:rsid w:val="00794812"/>
    <w:rsid w:val="007950A3"/>
    <w:rsid w:val="007955E3"/>
    <w:rsid w:val="00795614"/>
    <w:rsid w:val="00795655"/>
    <w:rsid w:val="00795AA1"/>
    <w:rsid w:val="00795DA8"/>
    <w:rsid w:val="00795FE2"/>
    <w:rsid w:val="007961D5"/>
    <w:rsid w:val="0079632C"/>
    <w:rsid w:val="00796858"/>
    <w:rsid w:val="0079687F"/>
    <w:rsid w:val="00796B65"/>
    <w:rsid w:val="00796DDF"/>
    <w:rsid w:val="00797209"/>
    <w:rsid w:val="007972BC"/>
    <w:rsid w:val="00797342"/>
    <w:rsid w:val="00797378"/>
    <w:rsid w:val="0079739F"/>
    <w:rsid w:val="00797411"/>
    <w:rsid w:val="0079784C"/>
    <w:rsid w:val="0079789C"/>
    <w:rsid w:val="00797900"/>
    <w:rsid w:val="00797B20"/>
    <w:rsid w:val="00797DF9"/>
    <w:rsid w:val="00797E1F"/>
    <w:rsid w:val="00797F22"/>
    <w:rsid w:val="00797F72"/>
    <w:rsid w:val="007A01D4"/>
    <w:rsid w:val="007A02E4"/>
    <w:rsid w:val="007A02FE"/>
    <w:rsid w:val="007A0611"/>
    <w:rsid w:val="007A09A7"/>
    <w:rsid w:val="007A0AED"/>
    <w:rsid w:val="007A0B6A"/>
    <w:rsid w:val="007A0C05"/>
    <w:rsid w:val="007A0C97"/>
    <w:rsid w:val="007A0D03"/>
    <w:rsid w:val="007A0D9B"/>
    <w:rsid w:val="007A0ECB"/>
    <w:rsid w:val="007A13D9"/>
    <w:rsid w:val="007A1626"/>
    <w:rsid w:val="007A17D9"/>
    <w:rsid w:val="007A1951"/>
    <w:rsid w:val="007A19BC"/>
    <w:rsid w:val="007A1A08"/>
    <w:rsid w:val="007A1B88"/>
    <w:rsid w:val="007A1F3D"/>
    <w:rsid w:val="007A2093"/>
    <w:rsid w:val="007A2146"/>
    <w:rsid w:val="007A248B"/>
    <w:rsid w:val="007A2726"/>
    <w:rsid w:val="007A2989"/>
    <w:rsid w:val="007A2CD1"/>
    <w:rsid w:val="007A33B7"/>
    <w:rsid w:val="007A34BD"/>
    <w:rsid w:val="007A36E3"/>
    <w:rsid w:val="007A376E"/>
    <w:rsid w:val="007A3786"/>
    <w:rsid w:val="007A3BBA"/>
    <w:rsid w:val="007A3BED"/>
    <w:rsid w:val="007A4503"/>
    <w:rsid w:val="007A4604"/>
    <w:rsid w:val="007A470D"/>
    <w:rsid w:val="007A49CE"/>
    <w:rsid w:val="007A4ADA"/>
    <w:rsid w:val="007A5265"/>
    <w:rsid w:val="007A52CB"/>
    <w:rsid w:val="007A5411"/>
    <w:rsid w:val="007A5487"/>
    <w:rsid w:val="007A560C"/>
    <w:rsid w:val="007A561D"/>
    <w:rsid w:val="007A56AF"/>
    <w:rsid w:val="007A59E7"/>
    <w:rsid w:val="007A5C03"/>
    <w:rsid w:val="007A5E35"/>
    <w:rsid w:val="007A6065"/>
    <w:rsid w:val="007A6472"/>
    <w:rsid w:val="007A659E"/>
    <w:rsid w:val="007A668A"/>
    <w:rsid w:val="007A672A"/>
    <w:rsid w:val="007A69F4"/>
    <w:rsid w:val="007A6A52"/>
    <w:rsid w:val="007A6B41"/>
    <w:rsid w:val="007A6C24"/>
    <w:rsid w:val="007A6E98"/>
    <w:rsid w:val="007A71B4"/>
    <w:rsid w:val="007A749F"/>
    <w:rsid w:val="007A766A"/>
    <w:rsid w:val="007A771C"/>
    <w:rsid w:val="007A78BD"/>
    <w:rsid w:val="007A79C7"/>
    <w:rsid w:val="007A7A95"/>
    <w:rsid w:val="007A7C00"/>
    <w:rsid w:val="007B0047"/>
    <w:rsid w:val="007B01CB"/>
    <w:rsid w:val="007B0243"/>
    <w:rsid w:val="007B0575"/>
    <w:rsid w:val="007B06BA"/>
    <w:rsid w:val="007B09EB"/>
    <w:rsid w:val="007B0A7E"/>
    <w:rsid w:val="007B0C05"/>
    <w:rsid w:val="007B0C54"/>
    <w:rsid w:val="007B0C5B"/>
    <w:rsid w:val="007B0F82"/>
    <w:rsid w:val="007B1134"/>
    <w:rsid w:val="007B147F"/>
    <w:rsid w:val="007B1CF0"/>
    <w:rsid w:val="007B1F54"/>
    <w:rsid w:val="007B20C2"/>
    <w:rsid w:val="007B231C"/>
    <w:rsid w:val="007B239D"/>
    <w:rsid w:val="007B26DD"/>
    <w:rsid w:val="007B2793"/>
    <w:rsid w:val="007B284A"/>
    <w:rsid w:val="007B2E99"/>
    <w:rsid w:val="007B3222"/>
    <w:rsid w:val="007B3344"/>
    <w:rsid w:val="007B357A"/>
    <w:rsid w:val="007B3795"/>
    <w:rsid w:val="007B3947"/>
    <w:rsid w:val="007B3AEB"/>
    <w:rsid w:val="007B3C7F"/>
    <w:rsid w:val="007B3E43"/>
    <w:rsid w:val="007B407A"/>
    <w:rsid w:val="007B40F4"/>
    <w:rsid w:val="007B45F4"/>
    <w:rsid w:val="007B4911"/>
    <w:rsid w:val="007B4BA2"/>
    <w:rsid w:val="007B4CD1"/>
    <w:rsid w:val="007B4D0F"/>
    <w:rsid w:val="007B4D93"/>
    <w:rsid w:val="007B4E51"/>
    <w:rsid w:val="007B50C6"/>
    <w:rsid w:val="007B50C7"/>
    <w:rsid w:val="007B55D7"/>
    <w:rsid w:val="007B5D93"/>
    <w:rsid w:val="007B5EBC"/>
    <w:rsid w:val="007B62D4"/>
    <w:rsid w:val="007B63CC"/>
    <w:rsid w:val="007B655B"/>
    <w:rsid w:val="007B66A8"/>
    <w:rsid w:val="007B6948"/>
    <w:rsid w:val="007B6A5E"/>
    <w:rsid w:val="007B6AB9"/>
    <w:rsid w:val="007B6B4E"/>
    <w:rsid w:val="007B6B67"/>
    <w:rsid w:val="007B6B8C"/>
    <w:rsid w:val="007B6C7C"/>
    <w:rsid w:val="007B6DD4"/>
    <w:rsid w:val="007B6F24"/>
    <w:rsid w:val="007B7385"/>
    <w:rsid w:val="007B73B3"/>
    <w:rsid w:val="007B7553"/>
    <w:rsid w:val="007B78B4"/>
    <w:rsid w:val="007B78FD"/>
    <w:rsid w:val="007B79E8"/>
    <w:rsid w:val="007B7B96"/>
    <w:rsid w:val="007B7F37"/>
    <w:rsid w:val="007C00E5"/>
    <w:rsid w:val="007C01C8"/>
    <w:rsid w:val="007C0255"/>
    <w:rsid w:val="007C0349"/>
    <w:rsid w:val="007C034C"/>
    <w:rsid w:val="007C047A"/>
    <w:rsid w:val="007C04B0"/>
    <w:rsid w:val="007C04E7"/>
    <w:rsid w:val="007C05E1"/>
    <w:rsid w:val="007C0D9A"/>
    <w:rsid w:val="007C0E5D"/>
    <w:rsid w:val="007C0E67"/>
    <w:rsid w:val="007C0EAF"/>
    <w:rsid w:val="007C122A"/>
    <w:rsid w:val="007C1319"/>
    <w:rsid w:val="007C1443"/>
    <w:rsid w:val="007C1C5D"/>
    <w:rsid w:val="007C1FCC"/>
    <w:rsid w:val="007C2120"/>
    <w:rsid w:val="007C22BB"/>
    <w:rsid w:val="007C230F"/>
    <w:rsid w:val="007C23EC"/>
    <w:rsid w:val="007C28EA"/>
    <w:rsid w:val="007C2953"/>
    <w:rsid w:val="007C299E"/>
    <w:rsid w:val="007C2CD5"/>
    <w:rsid w:val="007C346C"/>
    <w:rsid w:val="007C3743"/>
    <w:rsid w:val="007C37B3"/>
    <w:rsid w:val="007C3902"/>
    <w:rsid w:val="007C3A7A"/>
    <w:rsid w:val="007C4182"/>
    <w:rsid w:val="007C4192"/>
    <w:rsid w:val="007C4301"/>
    <w:rsid w:val="007C44C3"/>
    <w:rsid w:val="007C46D6"/>
    <w:rsid w:val="007C4960"/>
    <w:rsid w:val="007C49A4"/>
    <w:rsid w:val="007C49E1"/>
    <w:rsid w:val="007C4B22"/>
    <w:rsid w:val="007C4BBA"/>
    <w:rsid w:val="007C4C2C"/>
    <w:rsid w:val="007C4F7B"/>
    <w:rsid w:val="007C5171"/>
    <w:rsid w:val="007C5341"/>
    <w:rsid w:val="007C55C7"/>
    <w:rsid w:val="007C56AC"/>
    <w:rsid w:val="007C56ED"/>
    <w:rsid w:val="007C581A"/>
    <w:rsid w:val="007C59F4"/>
    <w:rsid w:val="007C5D40"/>
    <w:rsid w:val="007C602F"/>
    <w:rsid w:val="007C61A5"/>
    <w:rsid w:val="007C65A5"/>
    <w:rsid w:val="007C679C"/>
    <w:rsid w:val="007C6864"/>
    <w:rsid w:val="007C68BC"/>
    <w:rsid w:val="007C6A3B"/>
    <w:rsid w:val="007C6D24"/>
    <w:rsid w:val="007C707B"/>
    <w:rsid w:val="007C71F9"/>
    <w:rsid w:val="007C7394"/>
    <w:rsid w:val="007C7502"/>
    <w:rsid w:val="007C7632"/>
    <w:rsid w:val="007C7931"/>
    <w:rsid w:val="007C79EA"/>
    <w:rsid w:val="007C7D04"/>
    <w:rsid w:val="007D0076"/>
    <w:rsid w:val="007D0169"/>
    <w:rsid w:val="007D0347"/>
    <w:rsid w:val="007D03DB"/>
    <w:rsid w:val="007D05C9"/>
    <w:rsid w:val="007D0663"/>
    <w:rsid w:val="007D0690"/>
    <w:rsid w:val="007D0752"/>
    <w:rsid w:val="007D07D2"/>
    <w:rsid w:val="007D0982"/>
    <w:rsid w:val="007D0E28"/>
    <w:rsid w:val="007D0EE7"/>
    <w:rsid w:val="007D0F72"/>
    <w:rsid w:val="007D16BF"/>
    <w:rsid w:val="007D17D3"/>
    <w:rsid w:val="007D1AA2"/>
    <w:rsid w:val="007D1B11"/>
    <w:rsid w:val="007D1FBA"/>
    <w:rsid w:val="007D25C0"/>
    <w:rsid w:val="007D2C54"/>
    <w:rsid w:val="007D2C8E"/>
    <w:rsid w:val="007D2F82"/>
    <w:rsid w:val="007D2FB2"/>
    <w:rsid w:val="007D36B3"/>
    <w:rsid w:val="007D3894"/>
    <w:rsid w:val="007D38C3"/>
    <w:rsid w:val="007D3913"/>
    <w:rsid w:val="007D3CAD"/>
    <w:rsid w:val="007D3D04"/>
    <w:rsid w:val="007D3D73"/>
    <w:rsid w:val="007D3E62"/>
    <w:rsid w:val="007D4249"/>
    <w:rsid w:val="007D4251"/>
    <w:rsid w:val="007D4522"/>
    <w:rsid w:val="007D45E3"/>
    <w:rsid w:val="007D4950"/>
    <w:rsid w:val="007D4A30"/>
    <w:rsid w:val="007D4B23"/>
    <w:rsid w:val="007D4B7A"/>
    <w:rsid w:val="007D4DAA"/>
    <w:rsid w:val="007D4EB0"/>
    <w:rsid w:val="007D5092"/>
    <w:rsid w:val="007D50A1"/>
    <w:rsid w:val="007D54A4"/>
    <w:rsid w:val="007D54DD"/>
    <w:rsid w:val="007D5BB4"/>
    <w:rsid w:val="007D5CC6"/>
    <w:rsid w:val="007D5D2F"/>
    <w:rsid w:val="007D5D4D"/>
    <w:rsid w:val="007D5D62"/>
    <w:rsid w:val="007D605A"/>
    <w:rsid w:val="007D60F4"/>
    <w:rsid w:val="007D6248"/>
    <w:rsid w:val="007D633C"/>
    <w:rsid w:val="007D64BA"/>
    <w:rsid w:val="007D65B3"/>
    <w:rsid w:val="007D6669"/>
    <w:rsid w:val="007D696C"/>
    <w:rsid w:val="007D6A36"/>
    <w:rsid w:val="007D6D06"/>
    <w:rsid w:val="007D7075"/>
    <w:rsid w:val="007D70C4"/>
    <w:rsid w:val="007D7436"/>
    <w:rsid w:val="007D7441"/>
    <w:rsid w:val="007D7775"/>
    <w:rsid w:val="007D77D8"/>
    <w:rsid w:val="007D7C13"/>
    <w:rsid w:val="007D7CD6"/>
    <w:rsid w:val="007D97D3"/>
    <w:rsid w:val="007E019C"/>
    <w:rsid w:val="007E01A3"/>
    <w:rsid w:val="007E024C"/>
    <w:rsid w:val="007E0388"/>
    <w:rsid w:val="007E0473"/>
    <w:rsid w:val="007E058D"/>
    <w:rsid w:val="007E0800"/>
    <w:rsid w:val="007E090F"/>
    <w:rsid w:val="007E0A9B"/>
    <w:rsid w:val="007E0CD7"/>
    <w:rsid w:val="007E0D43"/>
    <w:rsid w:val="007E0D83"/>
    <w:rsid w:val="007E0F09"/>
    <w:rsid w:val="007E12A0"/>
    <w:rsid w:val="007E13A1"/>
    <w:rsid w:val="007E13DF"/>
    <w:rsid w:val="007E1524"/>
    <w:rsid w:val="007E19D8"/>
    <w:rsid w:val="007E1A46"/>
    <w:rsid w:val="007E1ABA"/>
    <w:rsid w:val="007E1BCA"/>
    <w:rsid w:val="007E1D50"/>
    <w:rsid w:val="007E1E7F"/>
    <w:rsid w:val="007E1EA2"/>
    <w:rsid w:val="007E1F3B"/>
    <w:rsid w:val="007E225F"/>
    <w:rsid w:val="007E23A6"/>
    <w:rsid w:val="007E25B3"/>
    <w:rsid w:val="007E26B7"/>
    <w:rsid w:val="007E2ADB"/>
    <w:rsid w:val="007E2E10"/>
    <w:rsid w:val="007E31E7"/>
    <w:rsid w:val="007E3684"/>
    <w:rsid w:val="007E3723"/>
    <w:rsid w:val="007E372A"/>
    <w:rsid w:val="007E3846"/>
    <w:rsid w:val="007E38FB"/>
    <w:rsid w:val="007E3AFC"/>
    <w:rsid w:val="007E3CA8"/>
    <w:rsid w:val="007E3D6B"/>
    <w:rsid w:val="007E411B"/>
    <w:rsid w:val="007E420C"/>
    <w:rsid w:val="007E45CE"/>
    <w:rsid w:val="007E4A6C"/>
    <w:rsid w:val="007E4ABF"/>
    <w:rsid w:val="007E4DE8"/>
    <w:rsid w:val="007E5143"/>
    <w:rsid w:val="007E5295"/>
    <w:rsid w:val="007E52D8"/>
    <w:rsid w:val="007E53EC"/>
    <w:rsid w:val="007E5593"/>
    <w:rsid w:val="007E55A8"/>
    <w:rsid w:val="007E5CD0"/>
    <w:rsid w:val="007E5F5F"/>
    <w:rsid w:val="007E632E"/>
    <w:rsid w:val="007E6394"/>
    <w:rsid w:val="007E6742"/>
    <w:rsid w:val="007E6851"/>
    <w:rsid w:val="007E6AA3"/>
    <w:rsid w:val="007E6F47"/>
    <w:rsid w:val="007E6F8D"/>
    <w:rsid w:val="007E6FB5"/>
    <w:rsid w:val="007E70AF"/>
    <w:rsid w:val="007E7413"/>
    <w:rsid w:val="007E7EAB"/>
    <w:rsid w:val="007F023D"/>
    <w:rsid w:val="007F0244"/>
    <w:rsid w:val="007F0803"/>
    <w:rsid w:val="007F08C9"/>
    <w:rsid w:val="007F09A4"/>
    <w:rsid w:val="007F0CC8"/>
    <w:rsid w:val="007F0CEF"/>
    <w:rsid w:val="007F0D71"/>
    <w:rsid w:val="007F0EF9"/>
    <w:rsid w:val="007F1164"/>
    <w:rsid w:val="007F1390"/>
    <w:rsid w:val="007F14F5"/>
    <w:rsid w:val="007F16AD"/>
    <w:rsid w:val="007F1850"/>
    <w:rsid w:val="007F1C91"/>
    <w:rsid w:val="007F1DC0"/>
    <w:rsid w:val="007F1ED8"/>
    <w:rsid w:val="007F24B5"/>
    <w:rsid w:val="007F26C8"/>
    <w:rsid w:val="007F28D9"/>
    <w:rsid w:val="007F2917"/>
    <w:rsid w:val="007F2CA9"/>
    <w:rsid w:val="007F2FA7"/>
    <w:rsid w:val="007F3040"/>
    <w:rsid w:val="007F3161"/>
    <w:rsid w:val="007F3167"/>
    <w:rsid w:val="007F34F8"/>
    <w:rsid w:val="007F3728"/>
    <w:rsid w:val="007F3A31"/>
    <w:rsid w:val="007F3EBF"/>
    <w:rsid w:val="007F40E7"/>
    <w:rsid w:val="007F4291"/>
    <w:rsid w:val="007F44B2"/>
    <w:rsid w:val="007F456B"/>
    <w:rsid w:val="007F4671"/>
    <w:rsid w:val="007F4876"/>
    <w:rsid w:val="007F493C"/>
    <w:rsid w:val="007F4A50"/>
    <w:rsid w:val="007F4B35"/>
    <w:rsid w:val="007F4F45"/>
    <w:rsid w:val="007F4FCA"/>
    <w:rsid w:val="007F5104"/>
    <w:rsid w:val="007F53DE"/>
    <w:rsid w:val="007F564D"/>
    <w:rsid w:val="007F564E"/>
    <w:rsid w:val="007F56C3"/>
    <w:rsid w:val="007F56FE"/>
    <w:rsid w:val="007F57FA"/>
    <w:rsid w:val="007F5898"/>
    <w:rsid w:val="007F5957"/>
    <w:rsid w:val="007F5A41"/>
    <w:rsid w:val="007F5A61"/>
    <w:rsid w:val="007F5A81"/>
    <w:rsid w:val="007F5C0B"/>
    <w:rsid w:val="007F5C40"/>
    <w:rsid w:val="007F6280"/>
    <w:rsid w:val="007F629E"/>
    <w:rsid w:val="007F6300"/>
    <w:rsid w:val="007F64CE"/>
    <w:rsid w:val="007F65F6"/>
    <w:rsid w:val="007F66A4"/>
    <w:rsid w:val="007F673D"/>
    <w:rsid w:val="007F6758"/>
    <w:rsid w:val="007F69E2"/>
    <w:rsid w:val="007F6A93"/>
    <w:rsid w:val="007F6AE3"/>
    <w:rsid w:val="007F6B39"/>
    <w:rsid w:val="007F6C50"/>
    <w:rsid w:val="007F6C9B"/>
    <w:rsid w:val="007F6FAC"/>
    <w:rsid w:val="007F708D"/>
    <w:rsid w:val="007F70BC"/>
    <w:rsid w:val="007F7499"/>
    <w:rsid w:val="007F78DA"/>
    <w:rsid w:val="007F78EA"/>
    <w:rsid w:val="007F7A2E"/>
    <w:rsid w:val="008004B0"/>
    <w:rsid w:val="00800621"/>
    <w:rsid w:val="008008C3"/>
    <w:rsid w:val="008008D2"/>
    <w:rsid w:val="00800CBD"/>
    <w:rsid w:val="00800ED1"/>
    <w:rsid w:val="00800EF8"/>
    <w:rsid w:val="008010AD"/>
    <w:rsid w:val="00801292"/>
    <w:rsid w:val="00801505"/>
    <w:rsid w:val="008018F3"/>
    <w:rsid w:val="008018F4"/>
    <w:rsid w:val="0080193D"/>
    <w:rsid w:val="00801A2F"/>
    <w:rsid w:val="00801DE1"/>
    <w:rsid w:val="00801FCE"/>
    <w:rsid w:val="0080200C"/>
    <w:rsid w:val="00802041"/>
    <w:rsid w:val="008022A7"/>
    <w:rsid w:val="008022C5"/>
    <w:rsid w:val="008022D0"/>
    <w:rsid w:val="008022FB"/>
    <w:rsid w:val="008024B1"/>
    <w:rsid w:val="00802608"/>
    <w:rsid w:val="0080263F"/>
    <w:rsid w:val="00802818"/>
    <w:rsid w:val="00802B92"/>
    <w:rsid w:val="00802E1E"/>
    <w:rsid w:val="00802F5B"/>
    <w:rsid w:val="008030CB"/>
    <w:rsid w:val="008032D8"/>
    <w:rsid w:val="008034AF"/>
    <w:rsid w:val="00803A85"/>
    <w:rsid w:val="00803AD5"/>
    <w:rsid w:val="00803E02"/>
    <w:rsid w:val="00803ECA"/>
    <w:rsid w:val="008040A7"/>
    <w:rsid w:val="0080454E"/>
    <w:rsid w:val="0080473E"/>
    <w:rsid w:val="008049E0"/>
    <w:rsid w:val="00804BAE"/>
    <w:rsid w:val="00804E19"/>
    <w:rsid w:val="00804E40"/>
    <w:rsid w:val="00804F9D"/>
    <w:rsid w:val="00804FDB"/>
    <w:rsid w:val="00805163"/>
    <w:rsid w:val="00805341"/>
    <w:rsid w:val="0080562E"/>
    <w:rsid w:val="008059F4"/>
    <w:rsid w:val="00805B57"/>
    <w:rsid w:val="00805F5F"/>
    <w:rsid w:val="0080625B"/>
    <w:rsid w:val="0080640E"/>
    <w:rsid w:val="008064E9"/>
    <w:rsid w:val="0080657E"/>
    <w:rsid w:val="00806658"/>
    <w:rsid w:val="00806661"/>
    <w:rsid w:val="00806924"/>
    <w:rsid w:val="008069B5"/>
    <w:rsid w:val="00806AB6"/>
    <w:rsid w:val="00806BB3"/>
    <w:rsid w:val="00807246"/>
    <w:rsid w:val="008073E5"/>
    <w:rsid w:val="00807442"/>
    <w:rsid w:val="008074F4"/>
    <w:rsid w:val="00807689"/>
    <w:rsid w:val="008076D9"/>
    <w:rsid w:val="0080774A"/>
    <w:rsid w:val="00807818"/>
    <w:rsid w:val="00807AA7"/>
    <w:rsid w:val="00807AC2"/>
    <w:rsid w:val="00810067"/>
    <w:rsid w:val="00810753"/>
    <w:rsid w:val="0081086E"/>
    <w:rsid w:val="0081089A"/>
    <w:rsid w:val="00810B90"/>
    <w:rsid w:val="00810CCF"/>
    <w:rsid w:val="00811131"/>
    <w:rsid w:val="008112E0"/>
    <w:rsid w:val="008114E5"/>
    <w:rsid w:val="008115C6"/>
    <w:rsid w:val="008119C6"/>
    <w:rsid w:val="00811EA4"/>
    <w:rsid w:val="00811F5F"/>
    <w:rsid w:val="0081209D"/>
    <w:rsid w:val="00812536"/>
    <w:rsid w:val="00812561"/>
    <w:rsid w:val="00812664"/>
    <w:rsid w:val="0081268A"/>
    <w:rsid w:val="00812915"/>
    <w:rsid w:val="008129E4"/>
    <w:rsid w:val="00812A2D"/>
    <w:rsid w:val="00812EBF"/>
    <w:rsid w:val="00812FA9"/>
    <w:rsid w:val="00813541"/>
    <w:rsid w:val="008137BC"/>
    <w:rsid w:val="0081397D"/>
    <w:rsid w:val="008139FA"/>
    <w:rsid w:val="00813E7B"/>
    <w:rsid w:val="00813EE2"/>
    <w:rsid w:val="00813F33"/>
    <w:rsid w:val="00814059"/>
    <w:rsid w:val="00814087"/>
    <w:rsid w:val="008140C1"/>
    <w:rsid w:val="0081411C"/>
    <w:rsid w:val="0081424E"/>
    <w:rsid w:val="0081434F"/>
    <w:rsid w:val="0081465A"/>
    <w:rsid w:val="00814673"/>
    <w:rsid w:val="00814834"/>
    <w:rsid w:val="00814877"/>
    <w:rsid w:val="00814A79"/>
    <w:rsid w:val="00814AF5"/>
    <w:rsid w:val="00814D66"/>
    <w:rsid w:val="00814E6B"/>
    <w:rsid w:val="00814E81"/>
    <w:rsid w:val="00814F46"/>
    <w:rsid w:val="00815160"/>
    <w:rsid w:val="008151C9"/>
    <w:rsid w:val="0081526C"/>
    <w:rsid w:val="00815456"/>
    <w:rsid w:val="0081550B"/>
    <w:rsid w:val="0081553A"/>
    <w:rsid w:val="00815634"/>
    <w:rsid w:val="0081582A"/>
    <w:rsid w:val="00815BE0"/>
    <w:rsid w:val="00815CC6"/>
    <w:rsid w:val="00815D24"/>
    <w:rsid w:val="00816146"/>
    <w:rsid w:val="00816935"/>
    <w:rsid w:val="00816AF1"/>
    <w:rsid w:val="00816CE4"/>
    <w:rsid w:val="00816F63"/>
    <w:rsid w:val="0081703A"/>
    <w:rsid w:val="008171A2"/>
    <w:rsid w:val="008171E0"/>
    <w:rsid w:val="0081728C"/>
    <w:rsid w:val="00817308"/>
    <w:rsid w:val="008174B9"/>
    <w:rsid w:val="00817653"/>
    <w:rsid w:val="0081771A"/>
    <w:rsid w:val="008177B6"/>
    <w:rsid w:val="00817AD3"/>
    <w:rsid w:val="00817CE7"/>
    <w:rsid w:val="0082056A"/>
    <w:rsid w:val="00820901"/>
    <w:rsid w:val="008209B4"/>
    <w:rsid w:val="00820F70"/>
    <w:rsid w:val="00820FB0"/>
    <w:rsid w:val="00821045"/>
    <w:rsid w:val="00821158"/>
    <w:rsid w:val="00821221"/>
    <w:rsid w:val="0082137E"/>
    <w:rsid w:val="00821715"/>
    <w:rsid w:val="00821B39"/>
    <w:rsid w:val="00821CD0"/>
    <w:rsid w:val="00821FDF"/>
    <w:rsid w:val="008220C4"/>
    <w:rsid w:val="0082242D"/>
    <w:rsid w:val="00822676"/>
    <w:rsid w:val="0082284E"/>
    <w:rsid w:val="00822A24"/>
    <w:rsid w:val="00822D3A"/>
    <w:rsid w:val="00822D5F"/>
    <w:rsid w:val="00822E87"/>
    <w:rsid w:val="00822E89"/>
    <w:rsid w:val="00822F67"/>
    <w:rsid w:val="00822FF9"/>
    <w:rsid w:val="00823259"/>
    <w:rsid w:val="008232B7"/>
    <w:rsid w:val="00823363"/>
    <w:rsid w:val="00823922"/>
    <w:rsid w:val="00823AF6"/>
    <w:rsid w:val="00823B22"/>
    <w:rsid w:val="00823BA2"/>
    <w:rsid w:val="00823C50"/>
    <w:rsid w:val="00823E60"/>
    <w:rsid w:val="00823EEF"/>
    <w:rsid w:val="00823F03"/>
    <w:rsid w:val="00823F17"/>
    <w:rsid w:val="00823F45"/>
    <w:rsid w:val="008242DF"/>
    <w:rsid w:val="00824C23"/>
    <w:rsid w:val="00824D81"/>
    <w:rsid w:val="00825607"/>
    <w:rsid w:val="00825620"/>
    <w:rsid w:val="008257D2"/>
    <w:rsid w:val="008257EC"/>
    <w:rsid w:val="0082584B"/>
    <w:rsid w:val="00825956"/>
    <w:rsid w:val="00825EF5"/>
    <w:rsid w:val="00825FA9"/>
    <w:rsid w:val="00826072"/>
    <w:rsid w:val="008266E9"/>
    <w:rsid w:val="0082671D"/>
    <w:rsid w:val="008268A8"/>
    <w:rsid w:val="008269A5"/>
    <w:rsid w:val="00826B2D"/>
    <w:rsid w:val="00826CA3"/>
    <w:rsid w:val="00826D4C"/>
    <w:rsid w:val="00826D5F"/>
    <w:rsid w:val="00827190"/>
    <w:rsid w:val="008271CC"/>
    <w:rsid w:val="00827215"/>
    <w:rsid w:val="0082736F"/>
    <w:rsid w:val="00827D5E"/>
    <w:rsid w:val="00827F01"/>
    <w:rsid w:val="00827F06"/>
    <w:rsid w:val="008303F3"/>
    <w:rsid w:val="00830D56"/>
    <w:rsid w:val="00830FCE"/>
    <w:rsid w:val="00831654"/>
    <w:rsid w:val="008317D8"/>
    <w:rsid w:val="00831960"/>
    <w:rsid w:val="00831AFF"/>
    <w:rsid w:val="00831C1D"/>
    <w:rsid w:val="00831C22"/>
    <w:rsid w:val="00831C25"/>
    <w:rsid w:val="00832111"/>
    <w:rsid w:val="00832164"/>
    <w:rsid w:val="008321E4"/>
    <w:rsid w:val="008324FE"/>
    <w:rsid w:val="00832627"/>
    <w:rsid w:val="008326B6"/>
    <w:rsid w:val="00832864"/>
    <w:rsid w:val="00832B3B"/>
    <w:rsid w:val="00832BA7"/>
    <w:rsid w:val="00832BDE"/>
    <w:rsid w:val="00832C49"/>
    <w:rsid w:val="00832E03"/>
    <w:rsid w:val="00832F1A"/>
    <w:rsid w:val="00832F80"/>
    <w:rsid w:val="00833175"/>
    <w:rsid w:val="008331C2"/>
    <w:rsid w:val="008332C7"/>
    <w:rsid w:val="0083341E"/>
    <w:rsid w:val="008334A0"/>
    <w:rsid w:val="00833852"/>
    <w:rsid w:val="00833BAC"/>
    <w:rsid w:val="00833BE4"/>
    <w:rsid w:val="00833C4B"/>
    <w:rsid w:val="00833CFC"/>
    <w:rsid w:val="00833DD8"/>
    <w:rsid w:val="00833DF9"/>
    <w:rsid w:val="00833E76"/>
    <w:rsid w:val="00833EA7"/>
    <w:rsid w:val="0083416A"/>
    <w:rsid w:val="00834350"/>
    <w:rsid w:val="008343C2"/>
    <w:rsid w:val="00834472"/>
    <w:rsid w:val="008344D0"/>
    <w:rsid w:val="008346B9"/>
    <w:rsid w:val="008347D2"/>
    <w:rsid w:val="00834960"/>
    <w:rsid w:val="00834AB3"/>
    <w:rsid w:val="00834AE2"/>
    <w:rsid w:val="00834DBF"/>
    <w:rsid w:val="00834EBA"/>
    <w:rsid w:val="00835373"/>
    <w:rsid w:val="008354C9"/>
    <w:rsid w:val="0083555C"/>
    <w:rsid w:val="00835675"/>
    <w:rsid w:val="00835677"/>
    <w:rsid w:val="008356C6"/>
    <w:rsid w:val="00835764"/>
    <w:rsid w:val="0083591E"/>
    <w:rsid w:val="00835B4D"/>
    <w:rsid w:val="00835BA7"/>
    <w:rsid w:val="00835BD9"/>
    <w:rsid w:val="00835F46"/>
    <w:rsid w:val="008361C7"/>
    <w:rsid w:val="00836393"/>
    <w:rsid w:val="008363B5"/>
    <w:rsid w:val="00836466"/>
    <w:rsid w:val="008364AC"/>
    <w:rsid w:val="00836522"/>
    <w:rsid w:val="00836A38"/>
    <w:rsid w:val="00836C9E"/>
    <w:rsid w:val="00836CD3"/>
    <w:rsid w:val="00836DDA"/>
    <w:rsid w:val="0083712B"/>
    <w:rsid w:val="00837182"/>
    <w:rsid w:val="00837238"/>
    <w:rsid w:val="0083728A"/>
    <w:rsid w:val="00837713"/>
    <w:rsid w:val="0083771D"/>
    <w:rsid w:val="00837769"/>
    <w:rsid w:val="00837858"/>
    <w:rsid w:val="00837A19"/>
    <w:rsid w:val="00837EB2"/>
    <w:rsid w:val="00840118"/>
    <w:rsid w:val="0084017B"/>
    <w:rsid w:val="008405A9"/>
    <w:rsid w:val="008408DA"/>
    <w:rsid w:val="00840C39"/>
    <w:rsid w:val="00840F61"/>
    <w:rsid w:val="00841216"/>
    <w:rsid w:val="008412C2"/>
    <w:rsid w:val="008412FB"/>
    <w:rsid w:val="008417A9"/>
    <w:rsid w:val="008418FF"/>
    <w:rsid w:val="00841A5E"/>
    <w:rsid w:val="00841F1F"/>
    <w:rsid w:val="0084214F"/>
    <w:rsid w:val="0084219D"/>
    <w:rsid w:val="00842367"/>
    <w:rsid w:val="008426F1"/>
    <w:rsid w:val="00842AC8"/>
    <w:rsid w:val="00842B04"/>
    <w:rsid w:val="00842BDA"/>
    <w:rsid w:val="008432D5"/>
    <w:rsid w:val="008432F4"/>
    <w:rsid w:val="00843419"/>
    <w:rsid w:val="00843565"/>
    <w:rsid w:val="00843614"/>
    <w:rsid w:val="00843B56"/>
    <w:rsid w:val="00843D58"/>
    <w:rsid w:val="00843DAA"/>
    <w:rsid w:val="00843DD9"/>
    <w:rsid w:val="00843EDB"/>
    <w:rsid w:val="00844047"/>
    <w:rsid w:val="008441AC"/>
    <w:rsid w:val="00844288"/>
    <w:rsid w:val="0084439A"/>
    <w:rsid w:val="0084441A"/>
    <w:rsid w:val="0084447F"/>
    <w:rsid w:val="00844513"/>
    <w:rsid w:val="00844573"/>
    <w:rsid w:val="0084459B"/>
    <w:rsid w:val="0084463B"/>
    <w:rsid w:val="00844A89"/>
    <w:rsid w:val="00844B2A"/>
    <w:rsid w:val="00844B92"/>
    <w:rsid w:val="00844C36"/>
    <w:rsid w:val="00844F97"/>
    <w:rsid w:val="00844F9F"/>
    <w:rsid w:val="00845079"/>
    <w:rsid w:val="008451AF"/>
    <w:rsid w:val="00845385"/>
    <w:rsid w:val="008453E6"/>
    <w:rsid w:val="0084560B"/>
    <w:rsid w:val="0084598C"/>
    <w:rsid w:val="00845AEC"/>
    <w:rsid w:val="00846045"/>
    <w:rsid w:val="008461A3"/>
    <w:rsid w:val="008461D6"/>
    <w:rsid w:val="008467E6"/>
    <w:rsid w:val="00846800"/>
    <w:rsid w:val="0084695D"/>
    <w:rsid w:val="00846A7A"/>
    <w:rsid w:val="00846AD9"/>
    <w:rsid w:val="00846D01"/>
    <w:rsid w:val="00846DBF"/>
    <w:rsid w:val="00846E0C"/>
    <w:rsid w:val="00846F37"/>
    <w:rsid w:val="00847397"/>
    <w:rsid w:val="00847504"/>
    <w:rsid w:val="0084799B"/>
    <w:rsid w:val="00847E0A"/>
    <w:rsid w:val="00847E8C"/>
    <w:rsid w:val="008503EB"/>
    <w:rsid w:val="008504FC"/>
    <w:rsid w:val="008508F1"/>
    <w:rsid w:val="00850908"/>
    <w:rsid w:val="0085097B"/>
    <w:rsid w:val="00850D3D"/>
    <w:rsid w:val="00850F85"/>
    <w:rsid w:val="00851670"/>
    <w:rsid w:val="00851841"/>
    <w:rsid w:val="008518A1"/>
    <w:rsid w:val="00851D92"/>
    <w:rsid w:val="00851F1A"/>
    <w:rsid w:val="0085207D"/>
    <w:rsid w:val="008520EB"/>
    <w:rsid w:val="0085230F"/>
    <w:rsid w:val="00852546"/>
    <w:rsid w:val="00852802"/>
    <w:rsid w:val="008528A7"/>
    <w:rsid w:val="00852A71"/>
    <w:rsid w:val="00852BDA"/>
    <w:rsid w:val="00852BF3"/>
    <w:rsid w:val="0085328D"/>
    <w:rsid w:val="008533A7"/>
    <w:rsid w:val="00853546"/>
    <w:rsid w:val="0085356D"/>
    <w:rsid w:val="008536C6"/>
    <w:rsid w:val="0085375C"/>
    <w:rsid w:val="00853AEA"/>
    <w:rsid w:val="00853D0B"/>
    <w:rsid w:val="00853D1E"/>
    <w:rsid w:val="0085431C"/>
    <w:rsid w:val="00854468"/>
    <w:rsid w:val="008546B8"/>
    <w:rsid w:val="0085472D"/>
    <w:rsid w:val="008547C5"/>
    <w:rsid w:val="0085484E"/>
    <w:rsid w:val="0085488F"/>
    <w:rsid w:val="00854AE0"/>
    <w:rsid w:val="00854EF8"/>
    <w:rsid w:val="00854F6D"/>
    <w:rsid w:val="00855433"/>
    <w:rsid w:val="008554A5"/>
    <w:rsid w:val="00855666"/>
    <w:rsid w:val="00855669"/>
    <w:rsid w:val="0085570F"/>
    <w:rsid w:val="0085581D"/>
    <w:rsid w:val="008558D4"/>
    <w:rsid w:val="0085592F"/>
    <w:rsid w:val="00855C68"/>
    <w:rsid w:val="00855CA0"/>
    <w:rsid w:val="00855EA4"/>
    <w:rsid w:val="00855EE7"/>
    <w:rsid w:val="0085608D"/>
    <w:rsid w:val="008560AA"/>
    <w:rsid w:val="008564FF"/>
    <w:rsid w:val="00856747"/>
    <w:rsid w:val="008567C7"/>
    <w:rsid w:val="008568F1"/>
    <w:rsid w:val="008569A1"/>
    <w:rsid w:val="00856B41"/>
    <w:rsid w:val="00856EB5"/>
    <w:rsid w:val="00856F5E"/>
    <w:rsid w:val="008570C9"/>
    <w:rsid w:val="008571D6"/>
    <w:rsid w:val="008577AC"/>
    <w:rsid w:val="008579FE"/>
    <w:rsid w:val="00857A68"/>
    <w:rsid w:val="00857BC8"/>
    <w:rsid w:val="00857CB8"/>
    <w:rsid w:val="00857E20"/>
    <w:rsid w:val="0086011F"/>
    <w:rsid w:val="00860322"/>
    <w:rsid w:val="008603A5"/>
    <w:rsid w:val="008609F1"/>
    <w:rsid w:val="00860BC9"/>
    <w:rsid w:val="00860D63"/>
    <w:rsid w:val="00860E2C"/>
    <w:rsid w:val="008610D5"/>
    <w:rsid w:val="00861145"/>
    <w:rsid w:val="0086115C"/>
    <w:rsid w:val="008612FA"/>
    <w:rsid w:val="008614FA"/>
    <w:rsid w:val="008617CC"/>
    <w:rsid w:val="00861AAF"/>
    <w:rsid w:val="00861B72"/>
    <w:rsid w:val="00861E67"/>
    <w:rsid w:val="008620C9"/>
    <w:rsid w:val="0086250F"/>
    <w:rsid w:val="0086268D"/>
    <w:rsid w:val="00862B64"/>
    <w:rsid w:val="00862BB0"/>
    <w:rsid w:val="00862C66"/>
    <w:rsid w:val="00862CC2"/>
    <w:rsid w:val="00862DA8"/>
    <w:rsid w:val="00863435"/>
    <w:rsid w:val="00863436"/>
    <w:rsid w:val="008634C7"/>
    <w:rsid w:val="00863511"/>
    <w:rsid w:val="0086366E"/>
    <w:rsid w:val="0086367A"/>
    <w:rsid w:val="00863879"/>
    <w:rsid w:val="00863891"/>
    <w:rsid w:val="00863AF0"/>
    <w:rsid w:val="00864066"/>
    <w:rsid w:val="0086438F"/>
    <w:rsid w:val="008643EF"/>
    <w:rsid w:val="00864626"/>
    <w:rsid w:val="0086464C"/>
    <w:rsid w:val="00864779"/>
    <w:rsid w:val="0086481E"/>
    <w:rsid w:val="00864888"/>
    <w:rsid w:val="008648F4"/>
    <w:rsid w:val="00864A88"/>
    <w:rsid w:val="00864B1C"/>
    <w:rsid w:val="00864BE7"/>
    <w:rsid w:val="00864C80"/>
    <w:rsid w:val="00864D94"/>
    <w:rsid w:val="00864EC8"/>
    <w:rsid w:val="00864F82"/>
    <w:rsid w:val="008650C7"/>
    <w:rsid w:val="008655A9"/>
    <w:rsid w:val="0086565C"/>
    <w:rsid w:val="008656D4"/>
    <w:rsid w:val="008656EE"/>
    <w:rsid w:val="00865734"/>
    <w:rsid w:val="00865804"/>
    <w:rsid w:val="008659D1"/>
    <w:rsid w:val="00865EE0"/>
    <w:rsid w:val="008660D0"/>
    <w:rsid w:val="008660FB"/>
    <w:rsid w:val="008662B8"/>
    <w:rsid w:val="008664CA"/>
    <w:rsid w:val="00866688"/>
    <w:rsid w:val="008666CD"/>
    <w:rsid w:val="008666FE"/>
    <w:rsid w:val="00866A10"/>
    <w:rsid w:val="00866BB2"/>
    <w:rsid w:val="00866D81"/>
    <w:rsid w:val="00866F4E"/>
    <w:rsid w:val="0086719E"/>
    <w:rsid w:val="008671FD"/>
    <w:rsid w:val="008675BF"/>
    <w:rsid w:val="008675FF"/>
    <w:rsid w:val="00867602"/>
    <w:rsid w:val="008676BB"/>
    <w:rsid w:val="00867823"/>
    <w:rsid w:val="00867853"/>
    <w:rsid w:val="008679E4"/>
    <w:rsid w:val="00867A2D"/>
    <w:rsid w:val="00867B23"/>
    <w:rsid w:val="00867B74"/>
    <w:rsid w:val="00867D0D"/>
    <w:rsid w:val="00867E05"/>
    <w:rsid w:val="0087005B"/>
    <w:rsid w:val="0087014B"/>
    <w:rsid w:val="0087015B"/>
    <w:rsid w:val="00870215"/>
    <w:rsid w:val="008703F7"/>
    <w:rsid w:val="0087042F"/>
    <w:rsid w:val="00870521"/>
    <w:rsid w:val="008705FB"/>
    <w:rsid w:val="00870653"/>
    <w:rsid w:val="008706F1"/>
    <w:rsid w:val="00870967"/>
    <w:rsid w:val="00870A10"/>
    <w:rsid w:val="00870AA5"/>
    <w:rsid w:val="00870C36"/>
    <w:rsid w:val="008711B8"/>
    <w:rsid w:val="008711BE"/>
    <w:rsid w:val="0087159C"/>
    <w:rsid w:val="00871962"/>
    <w:rsid w:val="00871C5B"/>
    <w:rsid w:val="00871E1F"/>
    <w:rsid w:val="00871F12"/>
    <w:rsid w:val="008720FC"/>
    <w:rsid w:val="00872243"/>
    <w:rsid w:val="0087236C"/>
    <w:rsid w:val="008723A0"/>
    <w:rsid w:val="008724A2"/>
    <w:rsid w:val="0087292F"/>
    <w:rsid w:val="0087294C"/>
    <w:rsid w:val="00872B07"/>
    <w:rsid w:val="00872C27"/>
    <w:rsid w:val="00872C3C"/>
    <w:rsid w:val="00872EF2"/>
    <w:rsid w:val="00872F20"/>
    <w:rsid w:val="008730F5"/>
    <w:rsid w:val="008732BF"/>
    <w:rsid w:val="00873332"/>
    <w:rsid w:val="00873337"/>
    <w:rsid w:val="008736B8"/>
    <w:rsid w:val="0087372F"/>
    <w:rsid w:val="008738BC"/>
    <w:rsid w:val="008739C8"/>
    <w:rsid w:val="008739C9"/>
    <w:rsid w:val="00873EA0"/>
    <w:rsid w:val="00874421"/>
    <w:rsid w:val="00874863"/>
    <w:rsid w:val="00874960"/>
    <w:rsid w:val="00874D3D"/>
    <w:rsid w:val="00875010"/>
    <w:rsid w:val="00875192"/>
    <w:rsid w:val="008751BD"/>
    <w:rsid w:val="008752A5"/>
    <w:rsid w:val="008752B5"/>
    <w:rsid w:val="0087532B"/>
    <w:rsid w:val="008753BE"/>
    <w:rsid w:val="00875516"/>
    <w:rsid w:val="0087558F"/>
    <w:rsid w:val="00875BF0"/>
    <w:rsid w:val="00875DD2"/>
    <w:rsid w:val="0087602D"/>
    <w:rsid w:val="00876071"/>
    <w:rsid w:val="00876428"/>
    <w:rsid w:val="0087678E"/>
    <w:rsid w:val="008767E0"/>
    <w:rsid w:val="00876BD0"/>
    <w:rsid w:val="00876C7E"/>
    <w:rsid w:val="00876EB3"/>
    <w:rsid w:val="008774B7"/>
    <w:rsid w:val="008775A8"/>
    <w:rsid w:val="008776A5"/>
    <w:rsid w:val="00877A31"/>
    <w:rsid w:val="00877B70"/>
    <w:rsid w:val="00877CBA"/>
    <w:rsid w:val="0088031B"/>
    <w:rsid w:val="00880759"/>
    <w:rsid w:val="00880BD9"/>
    <w:rsid w:val="00880D6B"/>
    <w:rsid w:val="00880D72"/>
    <w:rsid w:val="00880E6F"/>
    <w:rsid w:val="00881104"/>
    <w:rsid w:val="00881207"/>
    <w:rsid w:val="00881961"/>
    <w:rsid w:val="00881A4B"/>
    <w:rsid w:val="00881ADA"/>
    <w:rsid w:val="00881B1A"/>
    <w:rsid w:val="00881B24"/>
    <w:rsid w:val="00881D41"/>
    <w:rsid w:val="00881FD7"/>
    <w:rsid w:val="00881FFB"/>
    <w:rsid w:val="00882063"/>
    <w:rsid w:val="00882363"/>
    <w:rsid w:val="008823A7"/>
    <w:rsid w:val="008825C1"/>
    <w:rsid w:val="008825E9"/>
    <w:rsid w:val="00882618"/>
    <w:rsid w:val="00882791"/>
    <w:rsid w:val="00882963"/>
    <w:rsid w:val="00882B05"/>
    <w:rsid w:val="00882CAF"/>
    <w:rsid w:val="00882D55"/>
    <w:rsid w:val="00882D5B"/>
    <w:rsid w:val="00882E2F"/>
    <w:rsid w:val="0088302D"/>
    <w:rsid w:val="00883119"/>
    <w:rsid w:val="0088324B"/>
    <w:rsid w:val="008834F7"/>
    <w:rsid w:val="0088353D"/>
    <w:rsid w:val="00883692"/>
    <w:rsid w:val="00883874"/>
    <w:rsid w:val="00883990"/>
    <w:rsid w:val="00883996"/>
    <w:rsid w:val="00883A0C"/>
    <w:rsid w:val="00883A63"/>
    <w:rsid w:val="00883BFD"/>
    <w:rsid w:val="00883CAC"/>
    <w:rsid w:val="00883CD1"/>
    <w:rsid w:val="00883E87"/>
    <w:rsid w:val="00883EDC"/>
    <w:rsid w:val="00883EF5"/>
    <w:rsid w:val="0088406B"/>
    <w:rsid w:val="008843AD"/>
    <w:rsid w:val="008844BE"/>
    <w:rsid w:val="0088459A"/>
    <w:rsid w:val="008845F0"/>
    <w:rsid w:val="00884737"/>
    <w:rsid w:val="0088487A"/>
    <w:rsid w:val="0088492A"/>
    <w:rsid w:val="00884B19"/>
    <w:rsid w:val="00884B44"/>
    <w:rsid w:val="00884CF4"/>
    <w:rsid w:val="00884F9B"/>
    <w:rsid w:val="00885501"/>
    <w:rsid w:val="0088559C"/>
    <w:rsid w:val="00885A47"/>
    <w:rsid w:val="00885C79"/>
    <w:rsid w:val="00885CCB"/>
    <w:rsid w:val="00885EDE"/>
    <w:rsid w:val="00886074"/>
    <w:rsid w:val="00886102"/>
    <w:rsid w:val="00886320"/>
    <w:rsid w:val="0088635E"/>
    <w:rsid w:val="00886960"/>
    <w:rsid w:val="00886C37"/>
    <w:rsid w:val="00886E12"/>
    <w:rsid w:val="00886F20"/>
    <w:rsid w:val="008870B0"/>
    <w:rsid w:val="00887131"/>
    <w:rsid w:val="008871DB"/>
    <w:rsid w:val="00887274"/>
    <w:rsid w:val="008874A6"/>
    <w:rsid w:val="0088783F"/>
    <w:rsid w:val="00887901"/>
    <w:rsid w:val="00887A30"/>
    <w:rsid w:val="00887D13"/>
    <w:rsid w:val="00887E69"/>
    <w:rsid w:val="00887E81"/>
    <w:rsid w:val="00887EBA"/>
    <w:rsid w:val="00890150"/>
    <w:rsid w:val="00890201"/>
    <w:rsid w:val="0089062D"/>
    <w:rsid w:val="0089079A"/>
    <w:rsid w:val="008908A6"/>
    <w:rsid w:val="00890907"/>
    <w:rsid w:val="00890A64"/>
    <w:rsid w:val="00890ADF"/>
    <w:rsid w:val="00890D7E"/>
    <w:rsid w:val="00890E49"/>
    <w:rsid w:val="00890F1F"/>
    <w:rsid w:val="00891043"/>
    <w:rsid w:val="00891116"/>
    <w:rsid w:val="0089154A"/>
    <w:rsid w:val="008916CD"/>
    <w:rsid w:val="008917FE"/>
    <w:rsid w:val="0089193A"/>
    <w:rsid w:val="008919C7"/>
    <w:rsid w:val="00891B58"/>
    <w:rsid w:val="00891C4E"/>
    <w:rsid w:val="00891D83"/>
    <w:rsid w:val="00891E91"/>
    <w:rsid w:val="00891EBD"/>
    <w:rsid w:val="00891F58"/>
    <w:rsid w:val="00892061"/>
    <w:rsid w:val="008920CF"/>
    <w:rsid w:val="0089229C"/>
    <w:rsid w:val="008923E7"/>
    <w:rsid w:val="0089279E"/>
    <w:rsid w:val="0089283E"/>
    <w:rsid w:val="008928BD"/>
    <w:rsid w:val="008928E6"/>
    <w:rsid w:val="0089291A"/>
    <w:rsid w:val="00892A92"/>
    <w:rsid w:val="00892F74"/>
    <w:rsid w:val="00892FC6"/>
    <w:rsid w:val="00893094"/>
    <w:rsid w:val="0089356F"/>
    <w:rsid w:val="00893C02"/>
    <w:rsid w:val="00893C54"/>
    <w:rsid w:val="00893EC6"/>
    <w:rsid w:val="008941B1"/>
    <w:rsid w:val="00894417"/>
    <w:rsid w:val="00894620"/>
    <w:rsid w:val="008946F0"/>
    <w:rsid w:val="008948CC"/>
    <w:rsid w:val="00894AAB"/>
    <w:rsid w:val="008950AC"/>
    <w:rsid w:val="00895661"/>
    <w:rsid w:val="00895756"/>
    <w:rsid w:val="0089587A"/>
    <w:rsid w:val="00895900"/>
    <w:rsid w:val="00895AB8"/>
    <w:rsid w:val="00895AFE"/>
    <w:rsid w:val="00895B61"/>
    <w:rsid w:val="00895BEA"/>
    <w:rsid w:val="00895C76"/>
    <w:rsid w:val="008963BF"/>
    <w:rsid w:val="0089661B"/>
    <w:rsid w:val="00896766"/>
    <w:rsid w:val="00896A01"/>
    <w:rsid w:val="00896DE9"/>
    <w:rsid w:val="00896DFF"/>
    <w:rsid w:val="00897316"/>
    <w:rsid w:val="008974A7"/>
    <w:rsid w:val="00897A10"/>
    <w:rsid w:val="00897A5F"/>
    <w:rsid w:val="00897C57"/>
    <w:rsid w:val="00897CD8"/>
    <w:rsid w:val="008A00A2"/>
    <w:rsid w:val="008A00D0"/>
    <w:rsid w:val="008A0408"/>
    <w:rsid w:val="008A0B4C"/>
    <w:rsid w:val="008A12F8"/>
    <w:rsid w:val="008A1329"/>
    <w:rsid w:val="008A1352"/>
    <w:rsid w:val="008A13D6"/>
    <w:rsid w:val="008A1447"/>
    <w:rsid w:val="008A14FE"/>
    <w:rsid w:val="008A15FA"/>
    <w:rsid w:val="008A1773"/>
    <w:rsid w:val="008A1AD4"/>
    <w:rsid w:val="008A1B0D"/>
    <w:rsid w:val="008A1BD8"/>
    <w:rsid w:val="008A1D15"/>
    <w:rsid w:val="008A1EE1"/>
    <w:rsid w:val="008A2058"/>
    <w:rsid w:val="008A2103"/>
    <w:rsid w:val="008A22DD"/>
    <w:rsid w:val="008A2320"/>
    <w:rsid w:val="008A25F0"/>
    <w:rsid w:val="008A268F"/>
    <w:rsid w:val="008A272A"/>
    <w:rsid w:val="008A274B"/>
    <w:rsid w:val="008A27D1"/>
    <w:rsid w:val="008A2903"/>
    <w:rsid w:val="008A2ABC"/>
    <w:rsid w:val="008A2DF4"/>
    <w:rsid w:val="008A2F15"/>
    <w:rsid w:val="008A2FE6"/>
    <w:rsid w:val="008A303D"/>
    <w:rsid w:val="008A32DE"/>
    <w:rsid w:val="008A32F7"/>
    <w:rsid w:val="008A341F"/>
    <w:rsid w:val="008A3488"/>
    <w:rsid w:val="008A376F"/>
    <w:rsid w:val="008A384E"/>
    <w:rsid w:val="008A3909"/>
    <w:rsid w:val="008A3CD3"/>
    <w:rsid w:val="008A4032"/>
    <w:rsid w:val="008A423B"/>
    <w:rsid w:val="008A42F4"/>
    <w:rsid w:val="008A4438"/>
    <w:rsid w:val="008A4610"/>
    <w:rsid w:val="008A4AD8"/>
    <w:rsid w:val="008A4B28"/>
    <w:rsid w:val="008A5186"/>
    <w:rsid w:val="008A55CB"/>
    <w:rsid w:val="008A5B64"/>
    <w:rsid w:val="008A5D6C"/>
    <w:rsid w:val="008A5DBE"/>
    <w:rsid w:val="008A61C0"/>
    <w:rsid w:val="008A6389"/>
    <w:rsid w:val="008A6430"/>
    <w:rsid w:val="008A6825"/>
    <w:rsid w:val="008A6848"/>
    <w:rsid w:val="008A6912"/>
    <w:rsid w:val="008A6B03"/>
    <w:rsid w:val="008A6B70"/>
    <w:rsid w:val="008A6D7E"/>
    <w:rsid w:val="008A6D90"/>
    <w:rsid w:val="008A703E"/>
    <w:rsid w:val="008A70A8"/>
    <w:rsid w:val="008A7295"/>
    <w:rsid w:val="008A7468"/>
    <w:rsid w:val="008A78FB"/>
    <w:rsid w:val="008A7996"/>
    <w:rsid w:val="008A7ADE"/>
    <w:rsid w:val="008B03A7"/>
    <w:rsid w:val="008B03D4"/>
    <w:rsid w:val="008B0578"/>
    <w:rsid w:val="008B06FE"/>
    <w:rsid w:val="008B0984"/>
    <w:rsid w:val="008B0B00"/>
    <w:rsid w:val="008B0B17"/>
    <w:rsid w:val="008B0B26"/>
    <w:rsid w:val="008B10C6"/>
    <w:rsid w:val="008B12C9"/>
    <w:rsid w:val="008B12D6"/>
    <w:rsid w:val="008B1365"/>
    <w:rsid w:val="008B153F"/>
    <w:rsid w:val="008B165A"/>
    <w:rsid w:val="008B1B74"/>
    <w:rsid w:val="008B1BFB"/>
    <w:rsid w:val="008B1CEF"/>
    <w:rsid w:val="008B1FFB"/>
    <w:rsid w:val="008B21D2"/>
    <w:rsid w:val="008B21EA"/>
    <w:rsid w:val="008B25CA"/>
    <w:rsid w:val="008B26C8"/>
    <w:rsid w:val="008B28E4"/>
    <w:rsid w:val="008B2B3D"/>
    <w:rsid w:val="008B2DA8"/>
    <w:rsid w:val="008B3015"/>
    <w:rsid w:val="008B3287"/>
    <w:rsid w:val="008B33B2"/>
    <w:rsid w:val="008B37AE"/>
    <w:rsid w:val="008B3AF1"/>
    <w:rsid w:val="008B3E20"/>
    <w:rsid w:val="008B3E82"/>
    <w:rsid w:val="008B3F88"/>
    <w:rsid w:val="008B4006"/>
    <w:rsid w:val="008B4347"/>
    <w:rsid w:val="008B45B3"/>
    <w:rsid w:val="008B4717"/>
    <w:rsid w:val="008B491A"/>
    <w:rsid w:val="008B4ECE"/>
    <w:rsid w:val="008B5084"/>
    <w:rsid w:val="008B514A"/>
    <w:rsid w:val="008B541B"/>
    <w:rsid w:val="008B5721"/>
    <w:rsid w:val="008B5761"/>
    <w:rsid w:val="008B57EF"/>
    <w:rsid w:val="008B5DAC"/>
    <w:rsid w:val="008B5DB5"/>
    <w:rsid w:val="008B5E12"/>
    <w:rsid w:val="008B5E89"/>
    <w:rsid w:val="008B5F5E"/>
    <w:rsid w:val="008B60D7"/>
    <w:rsid w:val="008B61ED"/>
    <w:rsid w:val="008B6390"/>
    <w:rsid w:val="008B63AA"/>
    <w:rsid w:val="008B6476"/>
    <w:rsid w:val="008B6502"/>
    <w:rsid w:val="008B680D"/>
    <w:rsid w:val="008B69BA"/>
    <w:rsid w:val="008B6A8F"/>
    <w:rsid w:val="008B6ADD"/>
    <w:rsid w:val="008B6AF8"/>
    <w:rsid w:val="008B6B6A"/>
    <w:rsid w:val="008B6F51"/>
    <w:rsid w:val="008B72B7"/>
    <w:rsid w:val="008B72BE"/>
    <w:rsid w:val="008B749B"/>
    <w:rsid w:val="008B7550"/>
    <w:rsid w:val="008B75DE"/>
    <w:rsid w:val="008B76C3"/>
    <w:rsid w:val="008B786F"/>
    <w:rsid w:val="008B78B0"/>
    <w:rsid w:val="008B7B66"/>
    <w:rsid w:val="008B7C79"/>
    <w:rsid w:val="008B7D36"/>
    <w:rsid w:val="008C01E8"/>
    <w:rsid w:val="008C04C7"/>
    <w:rsid w:val="008C05FF"/>
    <w:rsid w:val="008C06B0"/>
    <w:rsid w:val="008C09C9"/>
    <w:rsid w:val="008C0A20"/>
    <w:rsid w:val="008C0A85"/>
    <w:rsid w:val="008C0E24"/>
    <w:rsid w:val="008C0FE7"/>
    <w:rsid w:val="008C1039"/>
    <w:rsid w:val="008C1292"/>
    <w:rsid w:val="008C133D"/>
    <w:rsid w:val="008C16D9"/>
    <w:rsid w:val="008C1715"/>
    <w:rsid w:val="008C1813"/>
    <w:rsid w:val="008C190B"/>
    <w:rsid w:val="008C1B5F"/>
    <w:rsid w:val="008C1F32"/>
    <w:rsid w:val="008C2086"/>
    <w:rsid w:val="008C21AF"/>
    <w:rsid w:val="008C21C1"/>
    <w:rsid w:val="008C23EC"/>
    <w:rsid w:val="008C23FE"/>
    <w:rsid w:val="008C2827"/>
    <w:rsid w:val="008C282D"/>
    <w:rsid w:val="008C28C3"/>
    <w:rsid w:val="008C2E84"/>
    <w:rsid w:val="008C2F11"/>
    <w:rsid w:val="008C3331"/>
    <w:rsid w:val="008C3585"/>
    <w:rsid w:val="008C3783"/>
    <w:rsid w:val="008C37D8"/>
    <w:rsid w:val="008C38B1"/>
    <w:rsid w:val="008C38D4"/>
    <w:rsid w:val="008C3A5A"/>
    <w:rsid w:val="008C3DE4"/>
    <w:rsid w:val="008C3E43"/>
    <w:rsid w:val="008C4007"/>
    <w:rsid w:val="008C4056"/>
    <w:rsid w:val="008C40F5"/>
    <w:rsid w:val="008C47E5"/>
    <w:rsid w:val="008C4945"/>
    <w:rsid w:val="008C4A4C"/>
    <w:rsid w:val="008C4C8D"/>
    <w:rsid w:val="008C4CBA"/>
    <w:rsid w:val="008C4D67"/>
    <w:rsid w:val="008C4D87"/>
    <w:rsid w:val="008C5036"/>
    <w:rsid w:val="008C52B7"/>
    <w:rsid w:val="008C54BF"/>
    <w:rsid w:val="008C5536"/>
    <w:rsid w:val="008C55C1"/>
    <w:rsid w:val="008C5602"/>
    <w:rsid w:val="008C5821"/>
    <w:rsid w:val="008C5A76"/>
    <w:rsid w:val="008C5E0D"/>
    <w:rsid w:val="008C5E6F"/>
    <w:rsid w:val="008C6434"/>
    <w:rsid w:val="008C666B"/>
    <w:rsid w:val="008C66FF"/>
    <w:rsid w:val="008C69D7"/>
    <w:rsid w:val="008C6A73"/>
    <w:rsid w:val="008C6C03"/>
    <w:rsid w:val="008C6F6D"/>
    <w:rsid w:val="008C723F"/>
    <w:rsid w:val="008C7329"/>
    <w:rsid w:val="008C744C"/>
    <w:rsid w:val="008C74B1"/>
    <w:rsid w:val="008C7505"/>
    <w:rsid w:val="008C7690"/>
    <w:rsid w:val="008C78B0"/>
    <w:rsid w:val="008C7A45"/>
    <w:rsid w:val="008D033B"/>
    <w:rsid w:val="008D0445"/>
    <w:rsid w:val="008D050A"/>
    <w:rsid w:val="008D06A2"/>
    <w:rsid w:val="008D085F"/>
    <w:rsid w:val="008D09D2"/>
    <w:rsid w:val="008D0CCA"/>
    <w:rsid w:val="008D0F52"/>
    <w:rsid w:val="008D111C"/>
    <w:rsid w:val="008D129E"/>
    <w:rsid w:val="008D1322"/>
    <w:rsid w:val="008D139C"/>
    <w:rsid w:val="008D1B27"/>
    <w:rsid w:val="008D1BEC"/>
    <w:rsid w:val="008D1C06"/>
    <w:rsid w:val="008D1D89"/>
    <w:rsid w:val="008D1E59"/>
    <w:rsid w:val="008D2046"/>
    <w:rsid w:val="008D23C1"/>
    <w:rsid w:val="008D23C8"/>
    <w:rsid w:val="008D2623"/>
    <w:rsid w:val="008D293F"/>
    <w:rsid w:val="008D2B51"/>
    <w:rsid w:val="008D309C"/>
    <w:rsid w:val="008D3276"/>
    <w:rsid w:val="008D3338"/>
    <w:rsid w:val="008D388C"/>
    <w:rsid w:val="008D39F3"/>
    <w:rsid w:val="008D3AC5"/>
    <w:rsid w:val="008D3DC2"/>
    <w:rsid w:val="008D3DC4"/>
    <w:rsid w:val="008D3EE1"/>
    <w:rsid w:val="008D408B"/>
    <w:rsid w:val="008D40D0"/>
    <w:rsid w:val="008D4497"/>
    <w:rsid w:val="008D453F"/>
    <w:rsid w:val="008D47D3"/>
    <w:rsid w:val="008D4892"/>
    <w:rsid w:val="008D4A07"/>
    <w:rsid w:val="008D4B03"/>
    <w:rsid w:val="008D4BE8"/>
    <w:rsid w:val="008D4D59"/>
    <w:rsid w:val="008D4E2A"/>
    <w:rsid w:val="008D5186"/>
    <w:rsid w:val="008D5795"/>
    <w:rsid w:val="008D57BC"/>
    <w:rsid w:val="008D5A7F"/>
    <w:rsid w:val="008D5B19"/>
    <w:rsid w:val="008D5CEB"/>
    <w:rsid w:val="008D5DB1"/>
    <w:rsid w:val="008D5EF9"/>
    <w:rsid w:val="008D60F4"/>
    <w:rsid w:val="008D6217"/>
    <w:rsid w:val="008D6329"/>
    <w:rsid w:val="008D64D9"/>
    <w:rsid w:val="008D64ED"/>
    <w:rsid w:val="008D65E1"/>
    <w:rsid w:val="008D6B27"/>
    <w:rsid w:val="008D6D4E"/>
    <w:rsid w:val="008D6DEF"/>
    <w:rsid w:val="008D6ED9"/>
    <w:rsid w:val="008D6F58"/>
    <w:rsid w:val="008D7132"/>
    <w:rsid w:val="008D7215"/>
    <w:rsid w:val="008D780B"/>
    <w:rsid w:val="008D7829"/>
    <w:rsid w:val="008D7A2F"/>
    <w:rsid w:val="008E0468"/>
    <w:rsid w:val="008E0473"/>
    <w:rsid w:val="008E0578"/>
    <w:rsid w:val="008E0694"/>
    <w:rsid w:val="008E06DF"/>
    <w:rsid w:val="008E0862"/>
    <w:rsid w:val="008E08F9"/>
    <w:rsid w:val="008E0921"/>
    <w:rsid w:val="008E0A4E"/>
    <w:rsid w:val="008E0C88"/>
    <w:rsid w:val="008E0CE5"/>
    <w:rsid w:val="008E0DE6"/>
    <w:rsid w:val="008E0E27"/>
    <w:rsid w:val="008E0FB0"/>
    <w:rsid w:val="008E0FD7"/>
    <w:rsid w:val="008E1324"/>
    <w:rsid w:val="008E1AB7"/>
    <w:rsid w:val="008E1B97"/>
    <w:rsid w:val="008E1DEF"/>
    <w:rsid w:val="008E20AD"/>
    <w:rsid w:val="008E212D"/>
    <w:rsid w:val="008E21CE"/>
    <w:rsid w:val="008E2364"/>
    <w:rsid w:val="008E2421"/>
    <w:rsid w:val="008E248F"/>
    <w:rsid w:val="008E26F9"/>
    <w:rsid w:val="008E2844"/>
    <w:rsid w:val="008E284A"/>
    <w:rsid w:val="008E28E5"/>
    <w:rsid w:val="008E2963"/>
    <w:rsid w:val="008E2CEA"/>
    <w:rsid w:val="008E2CF5"/>
    <w:rsid w:val="008E2D46"/>
    <w:rsid w:val="008E2F28"/>
    <w:rsid w:val="008E2FAF"/>
    <w:rsid w:val="008E2FB7"/>
    <w:rsid w:val="008E301E"/>
    <w:rsid w:val="008E30EB"/>
    <w:rsid w:val="008E34C6"/>
    <w:rsid w:val="008E364A"/>
    <w:rsid w:val="008E36AB"/>
    <w:rsid w:val="008E3949"/>
    <w:rsid w:val="008E39E0"/>
    <w:rsid w:val="008E3BF2"/>
    <w:rsid w:val="008E3C6A"/>
    <w:rsid w:val="008E3D84"/>
    <w:rsid w:val="008E426F"/>
    <w:rsid w:val="008E4581"/>
    <w:rsid w:val="008E46E9"/>
    <w:rsid w:val="008E4715"/>
    <w:rsid w:val="008E4731"/>
    <w:rsid w:val="008E48F7"/>
    <w:rsid w:val="008E4CA9"/>
    <w:rsid w:val="008E4D08"/>
    <w:rsid w:val="008E4D95"/>
    <w:rsid w:val="008E51C1"/>
    <w:rsid w:val="008E5316"/>
    <w:rsid w:val="008E535A"/>
    <w:rsid w:val="008E54DA"/>
    <w:rsid w:val="008E5678"/>
    <w:rsid w:val="008E5717"/>
    <w:rsid w:val="008E5794"/>
    <w:rsid w:val="008E5AF5"/>
    <w:rsid w:val="008E6040"/>
    <w:rsid w:val="008E6160"/>
    <w:rsid w:val="008E6162"/>
    <w:rsid w:val="008E6167"/>
    <w:rsid w:val="008E61EA"/>
    <w:rsid w:val="008E61EE"/>
    <w:rsid w:val="008E646C"/>
    <w:rsid w:val="008E68C4"/>
    <w:rsid w:val="008E68E3"/>
    <w:rsid w:val="008E695D"/>
    <w:rsid w:val="008E6C63"/>
    <w:rsid w:val="008E6D58"/>
    <w:rsid w:val="008E75E9"/>
    <w:rsid w:val="008E76AC"/>
    <w:rsid w:val="008E7945"/>
    <w:rsid w:val="008E7A5E"/>
    <w:rsid w:val="008E7CD0"/>
    <w:rsid w:val="008E7DF5"/>
    <w:rsid w:val="008EE76A"/>
    <w:rsid w:val="008F02E1"/>
    <w:rsid w:val="008F053D"/>
    <w:rsid w:val="008F05E7"/>
    <w:rsid w:val="008F0692"/>
    <w:rsid w:val="008F0877"/>
    <w:rsid w:val="008F0942"/>
    <w:rsid w:val="008F0C59"/>
    <w:rsid w:val="008F0CF0"/>
    <w:rsid w:val="008F0DFD"/>
    <w:rsid w:val="008F1891"/>
    <w:rsid w:val="008F1929"/>
    <w:rsid w:val="008F192A"/>
    <w:rsid w:val="008F1D5F"/>
    <w:rsid w:val="008F1DFC"/>
    <w:rsid w:val="008F2082"/>
    <w:rsid w:val="008F2294"/>
    <w:rsid w:val="008F2309"/>
    <w:rsid w:val="008F2571"/>
    <w:rsid w:val="008F268B"/>
    <w:rsid w:val="008F2C26"/>
    <w:rsid w:val="008F2E4B"/>
    <w:rsid w:val="008F2F5C"/>
    <w:rsid w:val="008F3931"/>
    <w:rsid w:val="008F3A02"/>
    <w:rsid w:val="008F3AA5"/>
    <w:rsid w:val="008F3BCC"/>
    <w:rsid w:val="008F3C67"/>
    <w:rsid w:val="008F3E03"/>
    <w:rsid w:val="008F3F54"/>
    <w:rsid w:val="008F3FBB"/>
    <w:rsid w:val="008F4142"/>
    <w:rsid w:val="008F41B0"/>
    <w:rsid w:val="008F4446"/>
    <w:rsid w:val="008F475E"/>
    <w:rsid w:val="008F4789"/>
    <w:rsid w:val="008F4A0C"/>
    <w:rsid w:val="008F4B4B"/>
    <w:rsid w:val="008F4BD9"/>
    <w:rsid w:val="008F5058"/>
    <w:rsid w:val="008F50AC"/>
    <w:rsid w:val="008F555F"/>
    <w:rsid w:val="008F586B"/>
    <w:rsid w:val="008F594F"/>
    <w:rsid w:val="008F5A85"/>
    <w:rsid w:val="008F5D90"/>
    <w:rsid w:val="008F5F2A"/>
    <w:rsid w:val="008F6183"/>
    <w:rsid w:val="008F6190"/>
    <w:rsid w:val="008F62C0"/>
    <w:rsid w:val="008F651D"/>
    <w:rsid w:val="008F6552"/>
    <w:rsid w:val="008F6729"/>
    <w:rsid w:val="008F68C1"/>
    <w:rsid w:val="008F6996"/>
    <w:rsid w:val="008F6CF8"/>
    <w:rsid w:val="008F6EE3"/>
    <w:rsid w:val="008F708E"/>
    <w:rsid w:val="008F761C"/>
    <w:rsid w:val="008F7651"/>
    <w:rsid w:val="008F767A"/>
    <w:rsid w:val="008F77B8"/>
    <w:rsid w:val="008F77F2"/>
    <w:rsid w:val="008F7AE7"/>
    <w:rsid w:val="008F7B7D"/>
    <w:rsid w:val="008F7C9B"/>
    <w:rsid w:val="008F7D70"/>
    <w:rsid w:val="008F7EDF"/>
    <w:rsid w:val="008F7F28"/>
    <w:rsid w:val="008F7FD1"/>
    <w:rsid w:val="0090005E"/>
    <w:rsid w:val="0090011C"/>
    <w:rsid w:val="009003EC"/>
    <w:rsid w:val="00900428"/>
    <w:rsid w:val="0090047F"/>
    <w:rsid w:val="009004A5"/>
    <w:rsid w:val="0090058A"/>
    <w:rsid w:val="00900A7D"/>
    <w:rsid w:val="00900BF8"/>
    <w:rsid w:val="00900C7A"/>
    <w:rsid w:val="00900E0A"/>
    <w:rsid w:val="00900EAD"/>
    <w:rsid w:val="00900FB2"/>
    <w:rsid w:val="009011B3"/>
    <w:rsid w:val="00901373"/>
    <w:rsid w:val="00901486"/>
    <w:rsid w:val="009014BD"/>
    <w:rsid w:val="009016BE"/>
    <w:rsid w:val="00901883"/>
    <w:rsid w:val="00901C63"/>
    <w:rsid w:val="00901C87"/>
    <w:rsid w:val="00901DD1"/>
    <w:rsid w:val="00901EAE"/>
    <w:rsid w:val="00901F39"/>
    <w:rsid w:val="00901F75"/>
    <w:rsid w:val="009020FF"/>
    <w:rsid w:val="00902271"/>
    <w:rsid w:val="009024AF"/>
    <w:rsid w:val="00902581"/>
    <w:rsid w:val="00902724"/>
    <w:rsid w:val="009029B8"/>
    <w:rsid w:val="009033D9"/>
    <w:rsid w:val="00903663"/>
    <w:rsid w:val="00903A0C"/>
    <w:rsid w:val="00903ABD"/>
    <w:rsid w:val="00903BD1"/>
    <w:rsid w:val="00903F1D"/>
    <w:rsid w:val="00904013"/>
    <w:rsid w:val="0090439F"/>
    <w:rsid w:val="009043A2"/>
    <w:rsid w:val="00904899"/>
    <w:rsid w:val="009049EB"/>
    <w:rsid w:val="00904B5E"/>
    <w:rsid w:val="00904D60"/>
    <w:rsid w:val="00904E8C"/>
    <w:rsid w:val="009050D5"/>
    <w:rsid w:val="00905361"/>
    <w:rsid w:val="0090539E"/>
    <w:rsid w:val="00905462"/>
    <w:rsid w:val="00905A86"/>
    <w:rsid w:val="00905C4B"/>
    <w:rsid w:val="00905DAF"/>
    <w:rsid w:val="00905DF7"/>
    <w:rsid w:val="00905E09"/>
    <w:rsid w:val="00905E6E"/>
    <w:rsid w:val="0090602D"/>
    <w:rsid w:val="00906345"/>
    <w:rsid w:val="009067D7"/>
    <w:rsid w:val="00906B04"/>
    <w:rsid w:val="00906F7D"/>
    <w:rsid w:val="00907399"/>
    <w:rsid w:val="00907552"/>
    <w:rsid w:val="0090759E"/>
    <w:rsid w:val="0090761C"/>
    <w:rsid w:val="009078DE"/>
    <w:rsid w:val="009079E8"/>
    <w:rsid w:val="00907C3E"/>
    <w:rsid w:val="00907D8B"/>
    <w:rsid w:val="00907DAB"/>
    <w:rsid w:val="00907EBF"/>
    <w:rsid w:val="00907FE9"/>
    <w:rsid w:val="009102F2"/>
    <w:rsid w:val="00910349"/>
    <w:rsid w:val="009105F9"/>
    <w:rsid w:val="009107FE"/>
    <w:rsid w:val="00910971"/>
    <w:rsid w:val="00910F60"/>
    <w:rsid w:val="009110D3"/>
    <w:rsid w:val="009117B7"/>
    <w:rsid w:val="0091193C"/>
    <w:rsid w:val="00911B07"/>
    <w:rsid w:val="00911F14"/>
    <w:rsid w:val="00912119"/>
    <w:rsid w:val="00912245"/>
    <w:rsid w:val="009125B2"/>
    <w:rsid w:val="0091269D"/>
    <w:rsid w:val="0091281E"/>
    <w:rsid w:val="00912E7C"/>
    <w:rsid w:val="00912EBA"/>
    <w:rsid w:val="00912FA4"/>
    <w:rsid w:val="00913053"/>
    <w:rsid w:val="0091308F"/>
    <w:rsid w:val="00913092"/>
    <w:rsid w:val="00913233"/>
    <w:rsid w:val="0091326E"/>
    <w:rsid w:val="009132C2"/>
    <w:rsid w:val="009133A6"/>
    <w:rsid w:val="00913A0B"/>
    <w:rsid w:val="00913AAD"/>
    <w:rsid w:val="00913D9B"/>
    <w:rsid w:val="00913DCC"/>
    <w:rsid w:val="00913E2D"/>
    <w:rsid w:val="00913E7A"/>
    <w:rsid w:val="00913EC3"/>
    <w:rsid w:val="00914155"/>
    <w:rsid w:val="0091439E"/>
    <w:rsid w:val="009143FD"/>
    <w:rsid w:val="009146CB"/>
    <w:rsid w:val="0091493C"/>
    <w:rsid w:val="00914968"/>
    <w:rsid w:val="0091499D"/>
    <w:rsid w:val="00914A05"/>
    <w:rsid w:val="00914B9E"/>
    <w:rsid w:val="00914C8A"/>
    <w:rsid w:val="00914E50"/>
    <w:rsid w:val="00915396"/>
    <w:rsid w:val="00915437"/>
    <w:rsid w:val="00915840"/>
    <w:rsid w:val="00915990"/>
    <w:rsid w:val="00915C3B"/>
    <w:rsid w:val="00915CCD"/>
    <w:rsid w:val="00915D87"/>
    <w:rsid w:val="00915DA9"/>
    <w:rsid w:val="00915E63"/>
    <w:rsid w:val="00915E9B"/>
    <w:rsid w:val="00915F25"/>
    <w:rsid w:val="00916072"/>
    <w:rsid w:val="009160A4"/>
    <w:rsid w:val="0091619C"/>
    <w:rsid w:val="00916485"/>
    <w:rsid w:val="00916741"/>
    <w:rsid w:val="0091674A"/>
    <w:rsid w:val="00916A07"/>
    <w:rsid w:val="00916A34"/>
    <w:rsid w:val="00916B21"/>
    <w:rsid w:val="00916E5D"/>
    <w:rsid w:val="00916FB9"/>
    <w:rsid w:val="009170A0"/>
    <w:rsid w:val="009170EA"/>
    <w:rsid w:val="009172E4"/>
    <w:rsid w:val="0091730B"/>
    <w:rsid w:val="0091749A"/>
    <w:rsid w:val="009176F5"/>
    <w:rsid w:val="009177E6"/>
    <w:rsid w:val="00917B51"/>
    <w:rsid w:val="00917BF5"/>
    <w:rsid w:val="00917E51"/>
    <w:rsid w:val="0092023A"/>
    <w:rsid w:val="00920508"/>
    <w:rsid w:val="009205E8"/>
    <w:rsid w:val="00920606"/>
    <w:rsid w:val="00920763"/>
    <w:rsid w:val="009208D4"/>
    <w:rsid w:val="00920A05"/>
    <w:rsid w:val="00920D59"/>
    <w:rsid w:val="00920E1B"/>
    <w:rsid w:val="00920E1C"/>
    <w:rsid w:val="00920E4B"/>
    <w:rsid w:val="00920E5B"/>
    <w:rsid w:val="0092121E"/>
    <w:rsid w:val="009212B6"/>
    <w:rsid w:val="0092135E"/>
    <w:rsid w:val="00921526"/>
    <w:rsid w:val="00921947"/>
    <w:rsid w:val="00921A5F"/>
    <w:rsid w:val="00921B00"/>
    <w:rsid w:val="00921B7A"/>
    <w:rsid w:val="00921C4A"/>
    <w:rsid w:val="00921D02"/>
    <w:rsid w:val="00921E29"/>
    <w:rsid w:val="00922342"/>
    <w:rsid w:val="009232C2"/>
    <w:rsid w:val="00923500"/>
    <w:rsid w:val="00923925"/>
    <w:rsid w:val="00923A7C"/>
    <w:rsid w:val="0092422F"/>
    <w:rsid w:val="0092432C"/>
    <w:rsid w:val="00924358"/>
    <w:rsid w:val="00924398"/>
    <w:rsid w:val="00924499"/>
    <w:rsid w:val="009244A2"/>
    <w:rsid w:val="0092467E"/>
    <w:rsid w:val="009248A4"/>
    <w:rsid w:val="0092493C"/>
    <w:rsid w:val="009249FD"/>
    <w:rsid w:val="00924EAE"/>
    <w:rsid w:val="00924F75"/>
    <w:rsid w:val="00925223"/>
    <w:rsid w:val="00925537"/>
    <w:rsid w:val="009258C3"/>
    <w:rsid w:val="009258D7"/>
    <w:rsid w:val="009259E6"/>
    <w:rsid w:val="00925B7F"/>
    <w:rsid w:val="00925C56"/>
    <w:rsid w:val="00926164"/>
    <w:rsid w:val="009263D4"/>
    <w:rsid w:val="009263FC"/>
    <w:rsid w:val="00926503"/>
    <w:rsid w:val="00926666"/>
    <w:rsid w:val="0092673C"/>
    <w:rsid w:val="0092673D"/>
    <w:rsid w:val="00926A44"/>
    <w:rsid w:val="00926AC0"/>
    <w:rsid w:val="00926F31"/>
    <w:rsid w:val="0092704F"/>
    <w:rsid w:val="0092726A"/>
    <w:rsid w:val="009277FB"/>
    <w:rsid w:val="0092786F"/>
    <w:rsid w:val="009278D1"/>
    <w:rsid w:val="009278F7"/>
    <w:rsid w:val="00927965"/>
    <w:rsid w:val="00927D66"/>
    <w:rsid w:val="00927E2F"/>
    <w:rsid w:val="00927EE4"/>
    <w:rsid w:val="00927F4E"/>
    <w:rsid w:val="0093027A"/>
    <w:rsid w:val="00930467"/>
    <w:rsid w:val="00930788"/>
    <w:rsid w:val="009310D9"/>
    <w:rsid w:val="00931161"/>
    <w:rsid w:val="0093127F"/>
    <w:rsid w:val="0093189E"/>
    <w:rsid w:val="00931A14"/>
    <w:rsid w:val="00931AAE"/>
    <w:rsid w:val="00931B45"/>
    <w:rsid w:val="00931C02"/>
    <w:rsid w:val="00931CCA"/>
    <w:rsid w:val="0093209B"/>
    <w:rsid w:val="00932256"/>
    <w:rsid w:val="0093234C"/>
    <w:rsid w:val="00932376"/>
    <w:rsid w:val="00932393"/>
    <w:rsid w:val="0093269F"/>
    <w:rsid w:val="009328B1"/>
    <w:rsid w:val="0093292D"/>
    <w:rsid w:val="00932952"/>
    <w:rsid w:val="00932A48"/>
    <w:rsid w:val="00932A54"/>
    <w:rsid w:val="00932ABC"/>
    <w:rsid w:val="00932FD4"/>
    <w:rsid w:val="009331C3"/>
    <w:rsid w:val="0093334A"/>
    <w:rsid w:val="009335BD"/>
    <w:rsid w:val="00933625"/>
    <w:rsid w:val="00933675"/>
    <w:rsid w:val="00933827"/>
    <w:rsid w:val="0093384E"/>
    <w:rsid w:val="009339F1"/>
    <w:rsid w:val="00933B3E"/>
    <w:rsid w:val="00933B4D"/>
    <w:rsid w:val="009340DD"/>
    <w:rsid w:val="00934266"/>
    <w:rsid w:val="009343D6"/>
    <w:rsid w:val="009343F9"/>
    <w:rsid w:val="00934402"/>
    <w:rsid w:val="00934447"/>
    <w:rsid w:val="00934561"/>
    <w:rsid w:val="00934E83"/>
    <w:rsid w:val="0093505E"/>
    <w:rsid w:val="0093508F"/>
    <w:rsid w:val="009352B5"/>
    <w:rsid w:val="0093552E"/>
    <w:rsid w:val="00935578"/>
    <w:rsid w:val="00935794"/>
    <w:rsid w:val="0093580A"/>
    <w:rsid w:val="00935835"/>
    <w:rsid w:val="00935959"/>
    <w:rsid w:val="00935E39"/>
    <w:rsid w:val="009360DD"/>
    <w:rsid w:val="009360F2"/>
    <w:rsid w:val="00936320"/>
    <w:rsid w:val="00936348"/>
    <w:rsid w:val="009364B5"/>
    <w:rsid w:val="00936527"/>
    <w:rsid w:val="00936568"/>
    <w:rsid w:val="0093658D"/>
    <w:rsid w:val="00936649"/>
    <w:rsid w:val="0093665B"/>
    <w:rsid w:val="00936689"/>
    <w:rsid w:val="00936761"/>
    <w:rsid w:val="0093681C"/>
    <w:rsid w:val="00936B5E"/>
    <w:rsid w:val="00936E09"/>
    <w:rsid w:val="00936ECB"/>
    <w:rsid w:val="00936F83"/>
    <w:rsid w:val="00937035"/>
    <w:rsid w:val="009370E5"/>
    <w:rsid w:val="00937292"/>
    <w:rsid w:val="009373FF"/>
    <w:rsid w:val="00937452"/>
    <w:rsid w:val="009374C9"/>
    <w:rsid w:val="00937623"/>
    <w:rsid w:val="009377B9"/>
    <w:rsid w:val="009379B0"/>
    <w:rsid w:val="009379FA"/>
    <w:rsid w:val="00937B14"/>
    <w:rsid w:val="00937F83"/>
    <w:rsid w:val="00937FE9"/>
    <w:rsid w:val="009400A9"/>
    <w:rsid w:val="009404BA"/>
    <w:rsid w:val="0094071F"/>
    <w:rsid w:val="009408C7"/>
    <w:rsid w:val="00940C38"/>
    <w:rsid w:val="00940E24"/>
    <w:rsid w:val="00941048"/>
    <w:rsid w:val="009412F4"/>
    <w:rsid w:val="00941656"/>
    <w:rsid w:val="009416CF"/>
    <w:rsid w:val="009416FC"/>
    <w:rsid w:val="0094170D"/>
    <w:rsid w:val="009417D0"/>
    <w:rsid w:val="009419A9"/>
    <w:rsid w:val="00941B52"/>
    <w:rsid w:val="00941B6A"/>
    <w:rsid w:val="00941F5B"/>
    <w:rsid w:val="00941FE1"/>
    <w:rsid w:val="00941FE9"/>
    <w:rsid w:val="009422B8"/>
    <w:rsid w:val="00942675"/>
    <w:rsid w:val="00942700"/>
    <w:rsid w:val="009427A4"/>
    <w:rsid w:val="00942B72"/>
    <w:rsid w:val="009430F5"/>
    <w:rsid w:val="009431DC"/>
    <w:rsid w:val="009432A6"/>
    <w:rsid w:val="009432CE"/>
    <w:rsid w:val="009432EE"/>
    <w:rsid w:val="00943365"/>
    <w:rsid w:val="00943A60"/>
    <w:rsid w:val="00944047"/>
    <w:rsid w:val="009440CC"/>
    <w:rsid w:val="00944160"/>
    <w:rsid w:val="00944526"/>
    <w:rsid w:val="0094486B"/>
    <w:rsid w:val="00944B45"/>
    <w:rsid w:val="00944D11"/>
    <w:rsid w:val="00944D56"/>
    <w:rsid w:val="00944E81"/>
    <w:rsid w:val="009451A7"/>
    <w:rsid w:val="00945472"/>
    <w:rsid w:val="00945609"/>
    <w:rsid w:val="0094568F"/>
    <w:rsid w:val="009456C1"/>
    <w:rsid w:val="0094570F"/>
    <w:rsid w:val="00945AD9"/>
    <w:rsid w:val="00945B19"/>
    <w:rsid w:val="0094608F"/>
    <w:rsid w:val="0094615A"/>
    <w:rsid w:val="00946452"/>
    <w:rsid w:val="009465A8"/>
    <w:rsid w:val="0094679A"/>
    <w:rsid w:val="00946ACC"/>
    <w:rsid w:val="00946B10"/>
    <w:rsid w:val="00946D16"/>
    <w:rsid w:val="009473D4"/>
    <w:rsid w:val="009474D5"/>
    <w:rsid w:val="009474FB"/>
    <w:rsid w:val="00947792"/>
    <w:rsid w:val="00947DC4"/>
    <w:rsid w:val="00947F1C"/>
    <w:rsid w:val="00950949"/>
    <w:rsid w:val="00950AE2"/>
    <w:rsid w:val="00950EDC"/>
    <w:rsid w:val="00950FCA"/>
    <w:rsid w:val="00951377"/>
    <w:rsid w:val="009513E6"/>
    <w:rsid w:val="009518CA"/>
    <w:rsid w:val="009519BA"/>
    <w:rsid w:val="00951AD4"/>
    <w:rsid w:val="00951CA8"/>
    <w:rsid w:val="00951E29"/>
    <w:rsid w:val="00951E4A"/>
    <w:rsid w:val="00952406"/>
    <w:rsid w:val="00952461"/>
    <w:rsid w:val="00952792"/>
    <w:rsid w:val="0095285B"/>
    <w:rsid w:val="00952A19"/>
    <w:rsid w:val="00952CE1"/>
    <w:rsid w:val="00952D99"/>
    <w:rsid w:val="00952DA3"/>
    <w:rsid w:val="009531CA"/>
    <w:rsid w:val="009531F4"/>
    <w:rsid w:val="009534B7"/>
    <w:rsid w:val="00953523"/>
    <w:rsid w:val="0095359D"/>
    <w:rsid w:val="00953673"/>
    <w:rsid w:val="00953733"/>
    <w:rsid w:val="0095381C"/>
    <w:rsid w:val="00953A0A"/>
    <w:rsid w:val="00953A33"/>
    <w:rsid w:val="00953A4A"/>
    <w:rsid w:val="00953C7A"/>
    <w:rsid w:val="00953CCA"/>
    <w:rsid w:val="00953D83"/>
    <w:rsid w:val="009540FF"/>
    <w:rsid w:val="00954217"/>
    <w:rsid w:val="00954604"/>
    <w:rsid w:val="0095469D"/>
    <w:rsid w:val="00954DE0"/>
    <w:rsid w:val="00954DEF"/>
    <w:rsid w:val="0095536A"/>
    <w:rsid w:val="0095551A"/>
    <w:rsid w:val="00955808"/>
    <w:rsid w:val="00955874"/>
    <w:rsid w:val="00955B94"/>
    <w:rsid w:val="00955C11"/>
    <w:rsid w:val="00955C6B"/>
    <w:rsid w:val="00955D27"/>
    <w:rsid w:val="00955FA8"/>
    <w:rsid w:val="009562C4"/>
    <w:rsid w:val="009562D0"/>
    <w:rsid w:val="00956411"/>
    <w:rsid w:val="0095645B"/>
    <w:rsid w:val="00956583"/>
    <w:rsid w:val="00956619"/>
    <w:rsid w:val="0095685D"/>
    <w:rsid w:val="00956B9D"/>
    <w:rsid w:val="009570CD"/>
    <w:rsid w:val="00957232"/>
    <w:rsid w:val="0095753A"/>
    <w:rsid w:val="00957723"/>
    <w:rsid w:val="00957973"/>
    <w:rsid w:val="00957CF5"/>
    <w:rsid w:val="00960084"/>
    <w:rsid w:val="00960130"/>
    <w:rsid w:val="0096052E"/>
    <w:rsid w:val="009605FD"/>
    <w:rsid w:val="00960879"/>
    <w:rsid w:val="009608F2"/>
    <w:rsid w:val="00960CF0"/>
    <w:rsid w:val="00960E8E"/>
    <w:rsid w:val="00960F45"/>
    <w:rsid w:val="00961130"/>
    <w:rsid w:val="009612E8"/>
    <w:rsid w:val="0096135A"/>
    <w:rsid w:val="009615C1"/>
    <w:rsid w:val="00961674"/>
    <w:rsid w:val="009616CD"/>
    <w:rsid w:val="00961E02"/>
    <w:rsid w:val="00961E82"/>
    <w:rsid w:val="00962085"/>
    <w:rsid w:val="00962283"/>
    <w:rsid w:val="00962399"/>
    <w:rsid w:val="009623B6"/>
    <w:rsid w:val="009623C8"/>
    <w:rsid w:val="009624A8"/>
    <w:rsid w:val="009624F1"/>
    <w:rsid w:val="009625A8"/>
    <w:rsid w:val="009626A9"/>
    <w:rsid w:val="0096284D"/>
    <w:rsid w:val="00962895"/>
    <w:rsid w:val="00962A57"/>
    <w:rsid w:val="00962AFA"/>
    <w:rsid w:val="00962D49"/>
    <w:rsid w:val="00962DCA"/>
    <w:rsid w:val="00962F3E"/>
    <w:rsid w:val="00962FF0"/>
    <w:rsid w:val="00962FF6"/>
    <w:rsid w:val="0096318D"/>
    <w:rsid w:val="00963419"/>
    <w:rsid w:val="009634FD"/>
    <w:rsid w:val="0096376E"/>
    <w:rsid w:val="0096386B"/>
    <w:rsid w:val="00963FEE"/>
    <w:rsid w:val="00964285"/>
    <w:rsid w:val="00964401"/>
    <w:rsid w:val="0096443B"/>
    <w:rsid w:val="00964661"/>
    <w:rsid w:val="00964734"/>
    <w:rsid w:val="009647A6"/>
    <w:rsid w:val="009647FE"/>
    <w:rsid w:val="0096482E"/>
    <w:rsid w:val="00964B80"/>
    <w:rsid w:val="00964F38"/>
    <w:rsid w:val="0096518C"/>
    <w:rsid w:val="009656DA"/>
    <w:rsid w:val="009657DB"/>
    <w:rsid w:val="009659C1"/>
    <w:rsid w:val="00965A65"/>
    <w:rsid w:val="00965C11"/>
    <w:rsid w:val="00965C55"/>
    <w:rsid w:val="009660B2"/>
    <w:rsid w:val="0096624A"/>
    <w:rsid w:val="0096688E"/>
    <w:rsid w:val="009668D7"/>
    <w:rsid w:val="009668F5"/>
    <w:rsid w:val="00966B74"/>
    <w:rsid w:val="00966ED6"/>
    <w:rsid w:val="00967157"/>
    <w:rsid w:val="009671CF"/>
    <w:rsid w:val="00967207"/>
    <w:rsid w:val="0096732D"/>
    <w:rsid w:val="0096739A"/>
    <w:rsid w:val="009675BB"/>
    <w:rsid w:val="00967AA1"/>
    <w:rsid w:val="00967DD6"/>
    <w:rsid w:val="00967E81"/>
    <w:rsid w:val="00967EC6"/>
    <w:rsid w:val="00970163"/>
    <w:rsid w:val="009701CC"/>
    <w:rsid w:val="0097022B"/>
    <w:rsid w:val="009705F9"/>
    <w:rsid w:val="0097063E"/>
    <w:rsid w:val="0097076C"/>
    <w:rsid w:val="0097098A"/>
    <w:rsid w:val="00970A1D"/>
    <w:rsid w:val="00970A88"/>
    <w:rsid w:val="00970BFA"/>
    <w:rsid w:val="00970C48"/>
    <w:rsid w:val="00970CC6"/>
    <w:rsid w:val="00970D5F"/>
    <w:rsid w:val="00970DCC"/>
    <w:rsid w:val="009710B6"/>
    <w:rsid w:val="009712BF"/>
    <w:rsid w:val="00971466"/>
    <w:rsid w:val="00971A81"/>
    <w:rsid w:val="00971AFD"/>
    <w:rsid w:val="00971B89"/>
    <w:rsid w:val="00971B97"/>
    <w:rsid w:val="00971CB2"/>
    <w:rsid w:val="00971FE7"/>
    <w:rsid w:val="0097209D"/>
    <w:rsid w:val="0097243B"/>
    <w:rsid w:val="009726AE"/>
    <w:rsid w:val="009726C2"/>
    <w:rsid w:val="00972809"/>
    <w:rsid w:val="009728F3"/>
    <w:rsid w:val="00972943"/>
    <w:rsid w:val="00972A56"/>
    <w:rsid w:val="00972B1D"/>
    <w:rsid w:val="00972FDF"/>
    <w:rsid w:val="009730B4"/>
    <w:rsid w:val="009731A4"/>
    <w:rsid w:val="0097338F"/>
    <w:rsid w:val="00973545"/>
    <w:rsid w:val="0097366F"/>
    <w:rsid w:val="009736BC"/>
    <w:rsid w:val="0097397B"/>
    <w:rsid w:val="00973B37"/>
    <w:rsid w:val="00973BDA"/>
    <w:rsid w:val="00973C3A"/>
    <w:rsid w:val="00973C4B"/>
    <w:rsid w:val="00973DF2"/>
    <w:rsid w:val="00973ED8"/>
    <w:rsid w:val="00973F3B"/>
    <w:rsid w:val="00973F98"/>
    <w:rsid w:val="009742DA"/>
    <w:rsid w:val="00974652"/>
    <w:rsid w:val="009748A1"/>
    <w:rsid w:val="00974B31"/>
    <w:rsid w:val="00974BDE"/>
    <w:rsid w:val="00974C0D"/>
    <w:rsid w:val="00974E17"/>
    <w:rsid w:val="00974E23"/>
    <w:rsid w:val="00974EEF"/>
    <w:rsid w:val="00975247"/>
    <w:rsid w:val="0097538A"/>
    <w:rsid w:val="009753FD"/>
    <w:rsid w:val="00975578"/>
    <w:rsid w:val="00975713"/>
    <w:rsid w:val="00975812"/>
    <w:rsid w:val="00975A65"/>
    <w:rsid w:val="00975BD3"/>
    <w:rsid w:val="00975BFE"/>
    <w:rsid w:val="00975F5E"/>
    <w:rsid w:val="00976009"/>
    <w:rsid w:val="0097619C"/>
    <w:rsid w:val="00976294"/>
    <w:rsid w:val="009763C6"/>
    <w:rsid w:val="0097645D"/>
    <w:rsid w:val="0097656A"/>
    <w:rsid w:val="009765A8"/>
    <w:rsid w:val="009766E5"/>
    <w:rsid w:val="0097672C"/>
    <w:rsid w:val="00976A40"/>
    <w:rsid w:val="00976A4B"/>
    <w:rsid w:val="00976CAF"/>
    <w:rsid w:val="00976EB8"/>
    <w:rsid w:val="00977145"/>
    <w:rsid w:val="009772FD"/>
    <w:rsid w:val="00977344"/>
    <w:rsid w:val="00977575"/>
    <w:rsid w:val="00977660"/>
    <w:rsid w:val="00977A72"/>
    <w:rsid w:val="00977C66"/>
    <w:rsid w:val="00977C70"/>
    <w:rsid w:val="00980040"/>
    <w:rsid w:val="0098012C"/>
    <w:rsid w:val="00980265"/>
    <w:rsid w:val="009803D9"/>
    <w:rsid w:val="00980616"/>
    <w:rsid w:val="0098064C"/>
    <w:rsid w:val="00980654"/>
    <w:rsid w:val="009806F9"/>
    <w:rsid w:val="009809A9"/>
    <w:rsid w:val="00980B65"/>
    <w:rsid w:val="00980C5B"/>
    <w:rsid w:val="00980D71"/>
    <w:rsid w:val="0098101A"/>
    <w:rsid w:val="009811FF"/>
    <w:rsid w:val="0098135C"/>
    <w:rsid w:val="00981404"/>
    <w:rsid w:val="009817A9"/>
    <w:rsid w:val="009818F6"/>
    <w:rsid w:val="009819F9"/>
    <w:rsid w:val="00981BDE"/>
    <w:rsid w:val="00981F85"/>
    <w:rsid w:val="00981FFF"/>
    <w:rsid w:val="009820F8"/>
    <w:rsid w:val="00982140"/>
    <w:rsid w:val="009826A6"/>
    <w:rsid w:val="0098295C"/>
    <w:rsid w:val="0098309D"/>
    <w:rsid w:val="009830EE"/>
    <w:rsid w:val="00983253"/>
    <w:rsid w:val="0098359F"/>
    <w:rsid w:val="00983676"/>
    <w:rsid w:val="0098388B"/>
    <w:rsid w:val="0098388C"/>
    <w:rsid w:val="00983BE3"/>
    <w:rsid w:val="00983F41"/>
    <w:rsid w:val="009842E2"/>
    <w:rsid w:val="009842E9"/>
    <w:rsid w:val="00984501"/>
    <w:rsid w:val="0098452E"/>
    <w:rsid w:val="00984755"/>
    <w:rsid w:val="00984A03"/>
    <w:rsid w:val="00984BB0"/>
    <w:rsid w:val="00984BB5"/>
    <w:rsid w:val="00984CAA"/>
    <w:rsid w:val="00984DED"/>
    <w:rsid w:val="0098512A"/>
    <w:rsid w:val="00985993"/>
    <w:rsid w:val="009859C7"/>
    <w:rsid w:val="00985D14"/>
    <w:rsid w:val="00985EBA"/>
    <w:rsid w:val="00985F5B"/>
    <w:rsid w:val="00986067"/>
    <w:rsid w:val="009863D6"/>
    <w:rsid w:val="009864E8"/>
    <w:rsid w:val="009865B6"/>
    <w:rsid w:val="00986640"/>
    <w:rsid w:val="009867A8"/>
    <w:rsid w:val="009867FA"/>
    <w:rsid w:val="00986934"/>
    <w:rsid w:val="00986C00"/>
    <w:rsid w:val="00986D12"/>
    <w:rsid w:val="00987194"/>
    <w:rsid w:val="0098746E"/>
    <w:rsid w:val="009874E6"/>
    <w:rsid w:val="00987737"/>
    <w:rsid w:val="0098787A"/>
    <w:rsid w:val="0098787E"/>
    <w:rsid w:val="00987B0D"/>
    <w:rsid w:val="00987C5D"/>
    <w:rsid w:val="00987CDF"/>
    <w:rsid w:val="00987E93"/>
    <w:rsid w:val="00987E9B"/>
    <w:rsid w:val="009900DE"/>
    <w:rsid w:val="009900E3"/>
    <w:rsid w:val="009900F6"/>
    <w:rsid w:val="0099017D"/>
    <w:rsid w:val="0099075E"/>
    <w:rsid w:val="0099089E"/>
    <w:rsid w:val="009908C4"/>
    <w:rsid w:val="00990A63"/>
    <w:rsid w:val="00990B78"/>
    <w:rsid w:val="00990CED"/>
    <w:rsid w:val="00991192"/>
    <w:rsid w:val="009912C7"/>
    <w:rsid w:val="009918F3"/>
    <w:rsid w:val="0099193C"/>
    <w:rsid w:val="0099196A"/>
    <w:rsid w:val="00992172"/>
    <w:rsid w:val="009921BA"/>
    <w:rsid w:val="00992206"/>
    <w:rsid w:val="00992274"/>
    <w:rsid w:val="009922D4"/>
    <w:rsid w:val="00992FB5"/>
    <w:rsid w:val="00993048"/>
    <w:rsid w:val="009930C3"/>
    <w:rsid w:val="0099342B"/>
    <w:rsid w:val="00993BCF"/>
    <w:rsid w:val="00993DF1"/>
    <w:rsid w:val="00994639"/>
    <w:rsid w:val="0099468E"/>
    <w:rsid w:val="00994758"/>
    <w:rsid w:val="009949F3"/>
    <w:rsid w:val="00994B2D"/>
    <w:rsid w:val="00994E61"/>
    <w:rsid w:val="00994F3A"/>
    <w:rsid w:val="009950E4"/>
    <w:rsid w:val="0099528B"/>
    <w:rsid w:val="0099529B"/>
    <w:rsid w:val="0099555C"/>
    <w:rsid w:val="0099556B"/>
    <w:rsid w:val="009955B2"/>
    <w:rsid w:val="00995726"/>
    <w:rsid w:val="00995AA6"/>
    <w:rsid w:val="00995B00"/>
    <w:rsid w:val="00995BC4"/>
    <w:rsid w:val="00995C7B"/>
    <w:rsid w:val="00995CB0"/>
    <w:rsid w:val="00995D6C"/>
    <w:rsid w:val="00995F65"/>
    <w:rsid w:val="00996094"/>
    <w:rsid w:val="0099618C"/>
    <w:rsid w:val="009961CF"/>
    <w:rsid w:val="00996338"/>
    <w:rsid w:val="00996370"/>
    <w:rsid w:val="00996504"/>
    <w:rsid w:val="009965EA"/>
    <w:rsid w:val="00996639"/>
    <w:rsid w:val="00996777"/>
    <w:rsid w:val="00996F25"/>
    <w:rsid w:val="0099705E"/>
    <w:rsid w:val="00997269"/>
    <w:rsid w:val="00997372"/>
    <w:rsid w:val="009974FC"/>
    <w:rsid w:val="00997636"/>
    <w:rsid w:val="0099788E"/>
    <w:rsid w:val="00997939"/>
    <w:rsid w:val="00997CA4"/>
    <w:rsid w:val="00997E8E"/>
    <w:rsid w:val="009A0029"/>
    <w:rsid w:val="009A028E"/>
    <w:rsid w:val="009A02FD"/>
    <w:rsid w:val="009A0406"/>
    <w:rsid w:val="009A0414"/>
    <w:rsid w:val="009A08B8"/>
    <w:rsid w:val="009A0A24"/>
    <w:rsid w:val="009A0A4E"/>
    <w:rsid w:val="009A0B28"/>
    <w:rsid w:val="009A0EE0"/>
    <w:rsid w:val="009A129C"/>
    <w:rsid w:val="009A12A9"/>
    <w:rsid w:val="009A1601"/>
    <w:rsid w:val="009A16C5"/>
    <w:rsid w:val="009A17AF"/>
    <w:rsid w:val="009A181A"/>
    <w:rsid w:val="009A192C"/>
    <w:rsid w:val="009A1A49"/>
    <w:rsid w:val="009A1AFE"/>
    <w:rsid w:val="009A1B2C"/>
    <w:rsid w:val="009A1C75"/>
    <w:rsid w:val="009A1DB3"/>
    <w:rsid w:val="009A1E03"/>
    <w:rsid w:val="009A1F1D"/>
    <w:rsid w:val="009A1F42"/>
    <w:rsid w:val="009A1F9F"/>
    <w:rsid w:val="009A24F0"/>
    <w:rsid w:val="009A25B2"/>
    <w:rsid w:val="009A264B"/>
    <w:rsid w:val="009A2710"/>
    <w:rsid w:val="009A28DF"/>
    <w:rsid w:val="009A2946"/>
    <w:rsid w:val="009A29A4"/>
    <w:rsid w:val="009A2AA4"/>
    <w:rsid w:val="009A2B46"/>
    <w:rsid w:val="009A2F1B"/>
    <w:rsid w:val="009A3135"/>
    <w:rsid w:val="009A343E"/>
    <w:rsid w:val="009A36AA"/>
    <w:rsid w:val="009A3824"/>
    <w:rsid w:val="009A3A2F"/>
    <w:rsid w:val="009A3A71"/>
    <w:rsid w:val="009A3C9B"/>
    <w:rsid w:val="009A3DA6"/>
    <w:rsid w:val="009A4099"/>
    <w:rsid w:val="009A409C"/>
    <w:rsid w:val="009A4116"/>
    <w:rsid w:val="009A41F3"/>
    <w:rsid w:val="009A435E"/>
    <w:rsid w:val="009A44DB"/>
    <w:rsid w:val="009A46EA"/>
    <w:rsid w:val="009A4868"/>
    <w:rsid w:val="009A4B0B"/>
    <w:rsid w:val="009A507C"/>
    <w:rsid w:val="009A5105"/>
    <w:rsid w:val="009A5389"/>
    <w:rsid w:val="009A554A"/>
    <w:rsid w:val="009A5A82"/>
    <w:rsid w:val="009A5B51"/>
    <w:rsid w:val="009A5C2B"/>
    <w:rsid w:val="009A5CE6"/>
    <w:rsid w:val="009A6211"/>
    <w:rsid w:val="009A6358"/>
    <w:rsid w:val="009A666A"/>
    <w:rsid w:val="009A6ABE"/>
    <w:rsid w:val="009A6D0C"/>
    <w:rsid w:val="009A6E62"/>
    <w:rsid w:val="009A72A2"/>
    <w:rsid w:val="009A7548"/>
    <w:rsid w:val="009A77AA"/>
    <w:rsid w:val="009A789E"/>
    <w:rsid w:val="009B0582"/>
    <w:rsid w:val="009B058B"/>
    <w:rsid w:val="009B069E"/>
    <w:rsid w:val="009B086F"/>
    <w:rsid w:val="009B08D4"/>
    <w:rsid w:val="009B0C52"/>
    <w:rsid w:val="009B0D3D"/>
    <w:rsid w:val="009B0F4C"/>
    <w:rsid w:val="009B0F6F"/>
    <w:rsid w:val="009B141D"/>
    <w:rsid w:val="009B156B"/>
    <w:rsid w:val="009B199E"/>
    <w:rsid w:val="009B19C7"/>
    <w:rsid w:val="009B1AA8"/>
    <w:rsid w:val="009B1ABC"/>
    <w:rsid w:val="009B1ADA"/>
    <w:rsid w:val="009B1BAB"/>
    <w:rsid w:val="009B1D3C"/>
    <w:rsid w:val="009B1F2E"/>
    <w:rsid w:val="009B1F7E"/>
    <w:rsid w:val="009B20AD"/>
    <w:rsid w:val="009B247C"/>
    <w:rsid w:val="009B25A8"/>
    <w:rsid w:val="009B26F2"/>
    <w:rsid w:val="009B277A"/>
    <w:rsid w:val="009B283A"/>
    <w:rsid w:val="009B2942"/>
    <w:rsid w:val="009B2993"/>
    <w:rsid w:val="009B2BD4"/>
    <w:rsid w:val="009B2C43"/>
    <w:rsid w:val="009B2CCC"/>
    <w:rsid w:val="009B2EE9"/>
    <w:rsid w:val="009B2FBC"/>
    <w:rsid w:val="009B3100"/>
    <w:rsid w:val="009B37CF"/>
    <w:rsid w:val="009B39CE"/>
    <w:rsid w:val="009B400C"/>
    <w:rsid w:val="009B41C3"/>
    <w:rsid w:val="009B4262"/>
    <w:rsid w:val="009B4870"/>
    <w:rsid w:val="009B4B14"/>
    <w:rsid w:val="009B4B7D"/>
    <w:rsid w:val="009B4C51"/>
    <w:rsid w:val="009B4CEA"/>
    <w:rsid w:val="009B4F6E"/>
    <w:rsid w:val="009B5326"/>
    <w:rsid w:val="009B53B8"/>
    <w:rsid w:val="009B5897"/>
    <w:rsid w:val="009B593C"/>
    <w:rsid w:val="009B5A6D"/>
    <w:rsid w:val="009B5B91"/>
    <w:rsid w:val="009B5BFA"/>
    <w:rsid w:val="009B5C84"/>
    <w:rsid w:val="009B5CEF"/>
    <w:rsid w:val="009B60B2"/>
    <w:rsid w:val="009B6438"/>
    <w:rsid w:val="009B64D2"/>
    <w:rsid w:val="009B6592"/>
    <w:rsid w:val="009B675E"/>
    <w:rsid w:val="009B6841"/>
    <w:rsid w:val="009B696C"/>
    <w:rsid w:val="009B6A53"/>
    <w:rsid w:val="009B6D50"/>
    <w:rsid w:val="009B6E45"/>
    <w:rsid w:val="009B6E78"/>
    <w:rsid w:val="009B7162"/>
    <w:rsid w:val="009B71DA"/>
    <w:rsid w:val="009B7315"/>
    <w:rsid w:val="009B746B"/>
    <w:rsid w:val="009B74D1"/>
    <w:rsid w:val="009B757B"/>
    <w:rsid w:val="009B75E0"/>
    <w:rsid w:val="009B7603"/>
    <w:rsid w:val="009B7A44"/>
    <w:rsid w:val="009B7B08"/>
    <w:rsid w:val="009B7B77"/>
    <w:rsid w:val="009B7C4D"/>
    <w:rsid w:val="009B7EEF"/>
    <w:rsid w:val="009B7FF2"/>
    <w:rsid w:val="009C0118"/>
    <w:rsid w:val="009C0128"/>
    <w:rsid w:val="009C0227"/>
    <w:rsid w:val="009C069A"/>
    <w:rsid w:val="009C0885"/>
    <w:rsid w:val="009C0B20"/>
    <w:rsid w:val="009C0CB8"/>
    <w:rsid w:val="009C0D1A"/>
    <w:rsid w:val="009C0E77"/>
    <w:rsid w:val="009C0FBE"/>
    <w:rsid w:val="009C104F"/>
    <w:rsid w:val="009C1075"/>
    <w:rsid w:val="009C133F"/>
    <w:rsid w:val="009C14C7"/>
    <w:rsid w:val="009C15D5"/>
    <w:rsid w:val="009C175E"/>
    <w:rsid w:val="009C19F8"/>
    <w:rsid w:val="009C1C07"/>
    <w:rsid w:val="009C1D71"/>
    <w:rsid w:val="009C1D73"/>
    <w:rsid w:val="009C1E89"/>
    <w:rsid w:val="009C1F53"/>
    <w:rsid w:val="009C24E9"/>
    <w:rsid w:val="009C25F1"/>
    <w:rsid w:val="009C2B1B"/>
    <w:rsid w:val="009C2BCB"/>
    <w:rsid w:val="009C2C13"/>
    <w:rsid w:val="009C2CCA"/>
    <w:rsid w:val="009C2CF7"/>
    <w:rsid w:val="009C2F4D"/>
    <w:rsid w:val="009C2FA1"/>
    <w:rsid w:val="009C300F"/>
    <w:rsid w:val="009C301D"/>
    <w:rsid w:val="009C348F"/>
    <w:rsid w:val="009C3693"/>
    <w:rsid w:val="009C36DF"/>
    <w:rsid w:val="009C36E4"/>
    <w:rsid w:val="009C3745"/>
    <w:rsid w:val="009C3BC8"/>
    <w:rsid w:val="009C454A"/>
    <w:rsid w:val="009C4686"/>
    <w:rsid w:val="009C48E8"/>
    <w:rsid w:val="009C4930"/>
    <w:rsid w:val="009C49C8"/>
    <w:rsid w:val="009C4A7A"/>
    <w:rsid w:val="009C4B85"/>
    <w:rsid w:val="009C4C8A"/>
    <w:rsid w:val="009C4CA0"/>
    <w:rsid w:val="009C4E61"/>
    <w:rsid w:val="009C4EF8"/>
    <w:rsid w:val="009C52FE"/>
    <w:rsid w:val="009C5334"/>
    <w:rsid w:val="009C5426"/>
    <w:rsid w:val="009C54FC"/>
    <w:rsid w:val="009C566A"/>
    <w:rsid w:val="009C592F"/>
    <w:rsid w:val="009C5A87"/>
    <w:rsid w:val="009C5B41"/>
    <w:rsid w:val="009C5B6F"/>
    <w:rsid w:val="009C5CDF"/>
    <w:rsid w:val="009C5E6D"/>
    <w:rsid w:val="009C60A6"/>
    <w:rsid w:val="009C60D7"/>
    <w:rsid w:val="009C60DF"/>
    <w:rsid w:val="009C6979"/>
    <w:rsid w:val="009C697A"/>
    <w:rsid w:val="009C69F6"/>
    <w:rsid w:val="009C6AD4"/>
    <w:rsid w:val="009C6B28"/>
    <w:rsid w:val="009C6C7D"/>
    <w:rsid w:val="009C7026"/>
    <w:rsid w:val="009C714D"/>
    <w:rsid w:val="009C7227"/>
    <w:rsid w:val="009C79D6"/>
    <w:rsid w:val="009C7A13"/>
    <w:rsid w:val="009C7ADA"/>
    <w:rsid w:val="009C7E2B"/>
    <w:rsid w:val="009C7FFB"/>
    <w:rsid w:val="009D012E"/>
    <w:rsid w:val="009D02E5"/>
    <w:rsid w:val="009D044F"/>
    <w:rsid w:val="009D060C"/>
    <w:rsid w:val="009D070B"/>
    <w:rsid w:val="009D0940"/>
    <w:rsid w:val="009D0963"/>
    <w:rsid w:val="009D0CFB"/>
    <w:rsid w:val="009D0F24"/>
    <w:rsid w:val="009D1120"/>
    <w:rsid w:val="009D11DE"/>
    <w:rsid w:val="009D135B"/>
    <w:rsid w:val="009D1533"/>
    <w:rsid w:val="009D18A9"/>
    <w:rsid w:val="009D193E"/>
    <w:rsid w:val="009D1EFE"/>
    <w:rsid w:val="009D231F"/>
    <w:rsid w:val="009D23CB"/>
    <w:rsid w:val="009D23FF"/>
    <w:rsid w:val="009D2FDF"/>
    <w:rsid w:val="009D3052"/>
    <w:rsid w:val="009D331D"/>
    <w:rsid w:val="009D3807"/>
    <w:rsid w:val="009D3B98"/>
    <w:rsid w:val="009D3C25"/>
    <w:rsid w:val="009D405E"/>
    <w:rsid w:val="009D41E3"/>
    <w:rsid w:val="009D4283"/>
    <w:rsid w:val="009D42DA"/>
    <w:rsid w:val="009D4350"/>
    <w:rsid w:val="009D4425"/>
    <w:rsid w:val="009D455A"/>
    <w:rsid w:val="009D45BE"/>
    <w:rsid w:val="009D4642"/>
    <w:rsid w:val="009D4710"/>
    <w:rsid w:val="009D471A"/>
    <w:rsid w:val="009D47CC"/>
    <w:rsid w:val="009D4A4E"/>
    <w:rsid w:val="009D4B09"/>
    <w:rsid w:val="009D5159"/>
    <w:rsid w:val="009D5203"/>
    <w:rsid w:val="009D5326"/>
    <w:rsid w:val="009D546D"/>
    <w:rsid w:val="009D588B"/>
    <w:rsid w:val="009D597B"/>
    <w:rsid w:val="009D5F44"/>
    <w:rsid w:val="009D5FE6"/>
    <w:rsid w:val="009D63D7"/>
    <w:rsid w:val="009D64AB"/>
    <w:rsid w:val="009D6641"/>
    <w:rsid w:val="009D6C60"/>
    <w:rsid w:val="009D6D8F"/>
    <w:rsid w:val="009D6F54"/>
    <w:rsid w:val="009D71C2"/>
    <w:rsid w:val="009D723D"/>
    <w:rsid w:val="009D76EE"/>
    <w:rsid w:val="009D7744"/>
    <w:rsid w:val="009D7860"/>
    <w:rsid w:val="009D789F"/>
    <w:rsid w:val="009D7B9F"/>
    <w:rsid w:val="009D7C55"/>
    <w:rsid w:val="009D7E21"/>
    <w:rsid w:val="009D7E59"/>
    <w:rsid w:val="009D7ECF"/>
    <w:rsid w:val="009E0107"/>
    <w:rsid w:val="009E02B3"/>
    <w:rsid w:val="009E05E5"/>
    <w:rsid w:val="009E0C65"/>
    <w:rsid w:val="009E0DBD"/>
    <w:rsid w:val="009E0DF9"/>
    <w:rsid w:val="009E0EB1"/>
    <w:rsid w:val="009E0F33"/>
    <w:rsid w:val="009E0F67"/>
    <w:rsid w:val="009E1020"/>
    <w:rsid w:val="009E1268"/>
    <w:rsid w:val="009E1332"/>
    <w:rsid w:val="009E1391"/>
    <w:rsid w:val="009E170F"/>
    <w:rsid w:val="009E177E"/>
    <w:rsid w:val="009E17E5"/>
    <w:rsid w:val="009E1961"/>
    <w:rsid w:val="009E1A06"/>
    <w:rsid w:val="009E1B21"/>
    <w:rsid w:val="009E1D0F"/>
    <w:rsid w:val="009E1EB2"/>
    <w:rsid w:val="009E2028"/>
    <w:rsid w:val="009E23F5"/>
    <w:rsid w:val="009E2534"/>
    <w:rsid w:val="009E282D"/>
    <w:rsid w:val="009E2E47"/>
    <w:rsid w:val="009E2E8F"/>
    <w:rsid w:val="009E2EBA"/>
    <w:rsid w:val="009E3003"/>
    <w:rsid w:val="009E31F9"/>
    <w:rsid w:val="009E321B"/>
    <w:rsid w:val="009E34A4"/>
    <w:rsid w:val="009E3610"/>
    <w:rsid w:val="009E39C5"/>
    <w:rsid w:val="009E3ACA"/>
    <w:rsid w:val="009E3B89"/>
    <w:rsid w:val="009E3C1E"/>
    <w:rsid w:val="009E3EEC"/>
    <w:rsid w:val="009E3F20"/>
    <w:rsid w:val="009E407C"/>
    <w:rsid w:val="009E449C"/>
    <w:rsid w:val="009E44EA"/>
    <w:rsid w:val="009E451B"/>
    <w:rsid w:val="009E46B4"/>
    <w:rsid w:val="009E4764"/>
    <w:rsid w:val="009E478B"/>
    <w:rsid w:val="009E487F"/>
    <w:rsid w:val="009E4B71"/>
    <w:rsid w:val="009E4C38"/>
    <w:rsid w:val="009E4CD8"/>
    <w:rsid w:val="009E4EA3"/>
    <w:rsid w:val="009E52D0"/>
    <w:rsid w:val="009E54D6"/>
    <w:rsid w:val="009E570F"/>
    <w:rsid w:val="009E5A63"/>
    <w:rsid w:val="009E5A70"/>
    <w:rsid w:val="009E5DF4"/>
    <w:rsid w:val="009E69E5"/>
    <w:rsid w:val="009E6A47"/>
    <w:rsid w:val="009E7008"/>
    <w:rsid w:val="009E7027"/>
    <w:rsid w:val="009E7169"/>
    <w:rsid w:val="009E735B"/>
    <w:rsid w:val="009E73B8"/>
    <w:rsid w:val="009E73DA"/>
    <w:rsid w:val="009E73FB"/>
    <w:rsid w:val="009E741F"/>
    <w:rsid w:val="009E7957"/>
    <w:rsid w:val="009E79D5"/>
    <w:rsid w:val="009E7BC9"/>
    <w:rsid w:val="009E7C53"/>
    <w:rsid w:val="009E7FE7"/>
    <w:rsid w:val="009F0374"/>
    <w:rsid w:val="009F05D2"/>
    <w:rsid w:val="009F0693"/>
    <w:rsid w:val="009F0899"/>
    <w:rsid w:val="009F09B0"/>
    <w:rsid w:val="009F1004"/>
    <w:rsid w:val="009F1108"/>
    <w:rsid w:val="009F127F"/>
    <w:rsid w:val="009F142E"/>
    <w:rsid w:val="009F164A"/>
    <w:rsid w:val="009F1724"/>
    <w:rsid w:val="009F1F1E"/>
    <w:rsid w:val="009F1F35"/>
    <w:rsid w:val="009F1FE0"/>
    <w:rsid w:val="009F20AD"/>
    <w:rsid w:val="009F2239"/>
    <w:rsid w:val="009F2457"/>
    <w:rsid w:val="009F2509"/>
    <w:rsid w:val="009F25E7"/>
    <w:rsid w:val="009F269D"/>
    <w:rsid w:val="009F271A"/>
    <w:rsid w:val="009F2C60"/>
    <w:rsid w:val="009F35BA"/>
    <w:rsid w:val="009F366D"/>
    <w:rsid w:val="009F37D6"/>
    <w:rsid w:val="009F3830"/>
    <w:rsid w:val="009F3891"/>
    <w:rsid w:val="009F3893"/>
    <w:rsid w:val="009F39AA"/>
    <w:rsid w:val="009F3B33"/>
    <w:rsid w:val="009F3B6F"/>
    <w:rsid w:val="009F40CE"/>
    <w:rsid w:val="009F4254"/>
    <w:rsid w:val="009F43AC"/>
    <w:rsid w:val="009F43B5"/>
    <w:rsid w:val="009F4550"/>
    <w:rsid w:val="009F45F5"/>
    <w:rsid w:val="009F46FF"/>
    <w:rsid w:val="009F47F9"/>
    <w:rsid w:val="009F4963"/>
    <w:rsid w:val="009F4B24"/>
    <w:rsid w:val="009F4BC7"/>
    <w:rsid w:val="009F4C78"/>
    <w:rsid w:val="009F4CB3"/>
    <w:rsid w:val="009F4CCD"/>
    <w:rsid w:val="009F4E69"/>
    <w:rsid w:val="009F4EE6"/>
    <w:rsid w:val="009F50D5"/>
    <w:rsid w:val="009F50EB"/>
    <w:rsid w:val="009F5363"/>
    <w:rsid w:val="009F544F"/>
    <w:rsid w:val="009F547A"/>
    <w:rsid w:val="009F5537"/>
    <w:rsid w:val="009F5B1F"/>
    <w:rsid w:val="009F5BC8"/>
    <w:rsid w:val="009F5D09"/>
    <w:rsid w:val="009F5E74"/>
    <w:rsid w:val="009F5EF9"/>
    <w:rsid w:val="009F5F3A"/>
    <w:rsid w:val="009F602B"/>
    <w:rsid w:val="009F66D5"/>
    <w:rsid w:val="009F67AC"/>
    <w:rsid w:val="009F6AB8"/>
    <w:rsid w:val="009F6F51"/>
    <w:rsid w:val="009F7276"/>
    <w:rsid w:val="009F739A"/>
    <w:rsid w:val="009F750E"/>
    <w:rsid w:val="009F7AC3"/>
    <w:rsid w:val="009F7ACF"/>
    <w:rsid w:val="009F7E3A"/>
    <w:rsid w:val="009F7F26"/>
    <w:rsid w:val="009F7F8F"/>
    <w:rsid w:val="00A002AE"/>
    <w:rsid w:val="00A0040C"/>
    <w:rsid w:val="00A0054E"/>
    <w:rsid w:val="00A0062F"/>
    <w:rsid w:val="00A00813"/>
    <w:rsid w:val="00A00976"/>
    <w:rsid w:val="00A00A21"/>
    <w:rsid w:val="00A00C29"/>
    <w:rsid w:val="00A00DDD"/>
    <w:rsid w:val="00A012EC"/>
    <w:rsid w:val="00A014F3"/>
    <w:rsid w:val="00A01591"/>
    <w:rsid w:val="00A0167E"/>
    <w:rsid w:val="00A016B7"/>
    <w:rsid w:val="00A019BC"/>
    <w:rsid w:val="00A01BC8"/>
    <w:rsid w:val="00A01CEF"/>
    <w:rsid w:val="00A01D09"/>
    <w:rsid w:val="00A01DD0"/>
    <w:rsid w:val="00A01EB0"/>
    <w:rsid w:val="00A01F69"/>
    <w:rsid w:val="00A02293"/>
    <w:rsid w:val="00A023BB"/>
    <w:rsid w:val="00A0240D"/>
    <w:rsid w:val="00A026C7"/>
    <w:rsid w:val="00A027C4"/>
    <w:rsid w:val="00A027FE"/>
    <w:rsid w:val="00A0289C"/>
    <w:rsid w:val="00A02986"/>
    <w:rsid w:val="00A02B31"/>
    <w:rsid w:val="00A02C35"/>
    <w:rsid w:val="00A02CB8"/>
    <w:rsid w:val="00A02D11"/>
    <w:rsid w:val="00A02DA4"/>
    <w:rsid w:val="00A02E8D"/>
    <w:rsid w:val="00A035A8"/>
    <w:rsid w:val="00A036D0"/>
    <w:rsid w:val="00A03AEE"/>
    <w:rsid w:val="00A03B45"/>
    <w:rsid w:val="00A03BE6"/>
    <w:rsid w:val="00A03C1E"/>
    <w:rsid w:val="00A03E22"/>
    <w:rsid w:val="00A03F60"/>
    <w:rsid w:val="00A03FA4"/>
    <w:rsid w:val="00A041EC"/>
    <w:rsid w:val="00A042B9"/>
    <w:rsid w:val="00A044A3"/>
    <w:rsid w:val="00A04528"/>
    <w:rsid w:val="00A04686"/>
    <w:rsid w:val="00A0470E"/>
    <w:rsid w:val="00A04972"/>
    <w:rsid w:val="00A04A28"/>
    <w:rsid w:val="00A04B02"/>
    <w:rsid w:val="00A04F40"/>
    <w:rsid w:val="00A04FCB"/>
    <w:rsid w:val="00A050C7"/>
    <w:rsid w:val="00A05396"/>
    <w:rsid w:val="00A055FA"/>
    <w:rsid w:val="00A05695"/>
    <w:rsid w:val="00A05759"/>
    <w:rsid w:val="00A05E46"/>
    <w:rsid w:val="00A060D0"/>
    <w:rsid w:val="00A06382"/>
    <w:rsid w:val="00A063DD"/>
    <w:rsid w:val="00A065AA"/>
    <w:rsid w:val="00A06689"/>
    <w:rsid w:val="00A06749"/>
    <w:rsid w:val="00A068A4"/>
    <w:rsid w:val="00A068CB"/>
    <w:rsid w:val="00A06A60"/>
    <w:rsid w:val="00A06BA3"/>
    <w:rsid w:val="00A06BA5"/>
    <w:rsid w:val="00A06EC4"/>
    <w:rsid w:val="00A0702A"/>
    <w:rsid w:val="00A07079"/>
    <w:rsid w:val="00A07185"/>
    <w:rsid w:val="00A0720A"/>
    <w:rsid w:val="00A0732D"/>
    <w:rsid w:val="00A073EE"/>
    <w:rsid w:val="00A07559"/>
    <w:rsid w:val="00A07561"/>
    <w:rsid w:val="00A07619"/>
    <w:rsid w:val="00A07890"/>
    <w:rsid w:val="00A0792C"/>
    <w:rsid w:val="00A07A86"/>
    <w:rsid w:val="00A07AE4"/>
    <w:rsid w:val="00A07F61"/>
    <w:rsid w:val="00A100AA"/>
    <w:rsid w:val="00A1010A"/>
    <w:rsid w:val="00A10260"/>
    <w:rsid w:val="00A102F6"/>
    <w:rsid w:val="00A104F5"/>
    <w:rsid w:val="00A1066D"/>
    <w:rsid w:val="00A10B80"/>
    <w:rsid w:val="00A10C37"/>
    <w:rsid w:val="00A11119"/>
    <w:rsid w:val="00A111A6"/>
    <w:rsid w:val="00A1128F"/>
    <w:rsid w:val="00A115CD"/>
    <w:rsid w:val="00A116A2"/>
    <w:rsid w:val="00A118C9"/>
    <w:rsid w:val="00A11979"/>
    <w:rsid w:val="00A11EBF"/>
    <w:rsid w:val="00A1204D"/>
    <w:rsid w:val="00A12110"/>
    <w:rsid w:val="00A12147"/>
    <w:rsid w:val="00A122AF"/>
    <w:rsid w:val="00A12341"/>
    <w:rsid w:val="00A12593"/>
    <w:rsid w:val="00A1266E"/>
    <w:rsid w:val="00A128C6"/>
    <w:rsid w:val="00A1292E"/>
    <w:rsid w:val="00A12B24"/>
    <w:rsid w:val="00A12BCC"/>
    <w:rsid w:val="00A12C33"/>
    <w:rsid w:val="00A12F94"/>
    <w:rsid w:val="00A13502"/>
    <w:rsid w:val="00A13524"/>
    <w:rsid w:val="00A13547"/>
    <w:rsid w:val="00A13772"/>
    <w:rsid w:val="00A13A90"/>
    <w:rsid w:val="00A14125"/>
    <w:rsid w:val="00A14942"/>
    <w:rsid w:val="00A14AD7"/>
    <w:rsid w:val="00A14C73"/>
    <w:rsid w:val="00A14F32"/>
    <w:rsid w:val="00A15265"/>
    <w:rsid w:val="00A1533D"/>
    <w:rsid w:val="00A1575B"/>
    <w:rsid w:val="00A1575D"/>
    <w:rsid w:val="00A15832"/>
    <w:rsid w:val="00A15A0F"/>
    <w:rsid w:val="00A15AC3"/>
    <w:rsid w:val="00A15CC7"/>
    <w:rsid w:val="00A15D96"/>
    <w:rsid w:val="00A16108"/>
    <w:rsid w:val="00A163CE"/>
    <w:rsid w:val="00A163D0"/>
    <w:rsid w:val="00A1652C"/>
    <w:rsid w:val="00A16751"/>
    <w:rsid w:val="00A167F5"/>
    <w:rsid w:val="00A16B50"/>
    <w:rsid w:val="00A16CD4"/>
    <w:rsid w:val="00A16E03"/>
    <w:rsid w:val="00A17070"/>
    <w:rsid w:val="00A172BD"/>
    <w:rsid w:val="00A176FF"/>
    <w:rsid w:val="00A17759"/>
    <w:rsid w:val="00A17778"/>
    <w:rsid w:val="00A1788A"/>
    <w:rsid w:val="00A179F3"/>
    <w:rsid w:val="00A17F56"/>
    <w:rsid w:val="00A17F7A"/>
    <w:rsid w:val="00A20055"/>
    <w:rsid w:val="00A201DC"/>
    <w:rsid w:val="00A202A4"/>
    <w:rsid w:val="00A20545"/>
    <w:rsid w:val="00A2062A"/>
    <w:rsid w:val="00A20A1C"/>
    <w:rsid w:val="00A20CBD"/>
    <w:rsid w:val="00A20E22"/>
    <w:rsid w:val="00A20E3E"/>
    <w:rsid w:val="00A20F69"/>
    <w:rsid w:val="00A2147F"/>
    <w:rsid w:val="00A21887"/>
    <w:rsid w:val="00A21945"/>
    <w:rsid w:val="00A21D47"/>
    <w:rsid w:val="00A220AA"/>
    <w:rsid w:val="00A225E5"/>
    <w:rsid w:val="00A226F3"/>
    <w:rsid w:val="00A2296B"/>
    <w:rsid w:val="00A2298A"/>
    <w:rsid w:val="00A22B9D"/>
    <w:rsid w:val="00A22C42"/>
    <w:rsid w:val="00A22C7E"/>
    <w:rsid w:val="00A22D8B"/>
    <w:rsid w:val="00A22FCD"/>
    <w:rsid w:val="00A230F2"/>
    <w:rsid w:val="00A2344A"/>
    <w:rsid w:val="00A2347A"/>
    <w:rsid w:val="00A23784"/>
    <w:rsid w:val="00A23945"/>
    <w:rsid w:val="00A23A1F"/>
    <w:rsid w:val="00A23BC8"/>
    <w:rsid w:val="00A23E03"/>
    <w:rsid w:val="00A2407D"/>
    <w:rsid w:val="00A2421F"/>
    <w:rsid w:val="00A242E0"/>
    <w:rsid w:val="00A24435"/>
    <w:rsid w:val="00A24536"/>
    <w:rsid w:val="00A24588"/>
    <w:rsid w:val="00A246F7"/>
    <w:rsid w:val="00A24721"/>
    <w:rsid w:val="00A247C9"/>
    <w:rsid w:val="00A24890"/>
    <w:rsid w:val="00A248FD"/>
    <w:rsid w:val="00A24998"/>
    <w:rsid w:val="00A251F2"/>
    <w:rsid w:val="00A25201"/>
    <w:rsid w:val="00A25376"/>
    <w:rsid w:val="00A254A0"/>
    <w:rsid w:val="00A255EA"/>
    <w:rsid w:val="00A256C8"/>
    <w:rsid w:val="00A2585F"/>
    <w:rsid w:val="00A25D39"/>
    <w:rsid w:val="00A26059"/>
    <w:rsid w:val="00A260D2"/>
    <w:rsid w:val="00A261E1"/>
    <w:rsid w:val="00A2622D"/>
    <w:rsid w:val="00A2640C"/>
    <w:rsid w:val="00A26620"/>
    <w:rsid w:val="00A267C3"/>
    <w:rsid w:val="00A268C1"/>
    <w:rsid w:val="00A26A00"/>
    <w:rsid w:val="00A26A33"/>
    <w:rsid w:val="00A26AAC"/>
    <w:rsid w:val="00A26CB3"/>
    <w:rsid w:val="00A26D4B"/>
    <w:rsid w:val="00A26D83"/>
    <w:rsid w:val="00A26E68"/>
    <w:rsid w:val="00A26F12"/>
    <w:rsid w:val="00A27170"/>
    <w:rsid w:val="00A2745A"/>
    <w:rsid w:val="00A2774F"/>
    <w:rsid w:val="00A27AFF"/>
    <w:rsid w:val="00A27D21"/>
    <w:rsid w:val="00A27F7B"/>
    <w:rsid w:val="00A308B6"/>
    <w:rsid w:val="00A308D4"/>
    <w:rsid w:val="00A308FE"/>
    <w:rsid w:val="00A30931"/>
    <w:rsid w:val="00A30A15"/>
    <w:rsid w:val="00A30CD4"/>
    <w:rsid w:val="00A30FA7"/>
    <w:rsid w:val="00A312D3"/>
    <w:rsid w:val="00A316EE"/>
    <w:rsid w:val="00A31900"/>
    <w:rsid w:val="00A31932"/>
    <w:rsid w:val="00A31979"/>
    <w:rsid w:val="00A31B32"/>
    <w:rsid w:val="00A31FD6"/>
    <w:rsid w:val="00A32729"/>
    <w:rsid w:val="00A32A85"/>
    <w:rsid w:val="00A32AB4"/>
    <w:rsid w:val="00A32B4C"/>
    <w:rsid w:val="00A32C1B"/>
    <w:rsid w:val="00A32C70"/>
    <w:rsid w:val="00A33006"/>
    <w:rsid w:val="00A3313E"/>
    <w:rsid w:val="00A33477"/>
    <w:rsid w:val="00A3352E"/>
    <w:rsid w:val="00A335E3"/>
    <w:rsid w:val="00A336B2"/>
    <w:rsid w:val="00A33BBC"/>
    <w:rsid w:val="00A33C2E"/>
    <w:rsid w:val="00A33C66"/>
    <w:rsid w:val="00A33D13"/>
    <w:rsid w:val="00A33F1D"/>
    <w:rsid w:val="00A340B4"/>
    <w:rsid w:val="00A34282"/>
    <w:rsid w:val="00A34314"/>
    <w:rsid w:val="00A344DE"/>
    <w:rsid w:val="00A34502"/>
    <w:rsid w:val="00A345C9"/>
    <w:rsid w:val="00A34ABC"/>
    <w:rsid w:val="00A34C9D"/>
    <w:rsid w:val="00A35017"/>
    <w:rsid w:val="00A350AB"/>
    <w:rsid w:val="00A350F2"/>
    <w:rsid w:val="00A350FC"/>
    <w:rsid w:val="00A35593"/>
    <w:rsid w:val="00A357BC"/>
    <w:rsid w:val="00A35B1C"/>
    <w:rsid w:val="00A36012"/>
    <w:rsid w:val="00A36111"/>
    <w:rsid w:val="00A36707"/>
    <w:rsid w:val="00A36767"/>
    <w:rsid w:val="00A368E5"/>
    <w:rsid w:val="00A36AB1"/>
    <w:rsid w:val="00A36B7F"/>
    <w:rsid w:val="00A36D0C"/>
    <w:rsid w:val="00A36EA3"/>
    <w:rsid w:val="00A37198"/>
    <w:rsid w:val="00A3729A"/>
    <w:rsid w:val="00A37379"/>
    <w:rsid w:val="00A37458"/>
    <w:rsid w:val="00A37605"/>
    <w:rsid w:val="00A37882"/>
    <w:rsid w:val="00A37AC7"/>
    <w:rsid w:val="00A37BA0"/>
    <w:rsid w:val="00A37C33"/>
    <w:rsid w:val="00A37C57"/>
    <w:rsid w:val="00A37E56"/>
    <w:rsid w:val="00A40245"/>
    <w:rsid w:val="00A404D8"/>
    <w:rsid w:val="00A40896"/>
    <w:rsid w:val="00A40937"/>
    <w:rsid w:val="00A413C5"/>
    <w:rsid w:val="00A413C6"/>
    <w:rsid w:val="00A413E1"/>
    <w:rsid w:val="00A4171D"/>
    <w:rsid w:val="00A41732"/>
    <w:rsid w:val="00A417EF"/>
    <w:rsid w:val="00A41842"/>
    <w:rsid w:val="00A41859"/>
    <w:rsid w:val="00A419A1"/>
    <w:rsid w:val="00A4202C"/>
    <w:rsid w:val="00A421F8"/>
    <w:rsid w:val="00A426AF"/>
    <w:rsid w:val="00A42770"/>
    <w:rsid w:val="00A42A3E"/>
    <w:rsid w:val="00A42BB2"/>
    <w:rsid w:val="00A42F23"/>
    <w:rsid w:val="00A43080"/>
    <w:rsid w:val="00A431CD"/>
    <w:rsid w:val="00A43300"/>
    <w:rsid w:val="00A43320"/>
    <w:rsid w:val="00A43405"/>
    <w:rsid w:val="00A4378B"/>
    <w:rsid w:val="00A437B8"/>
    <w:rsid w:val="00A438EB"/>
    <w:rsid w:val="00A439B6"/>
    <w:rsid w:val="00A43A7A"/>
    <w:rsid w:val="00A43B4B"/>
    <w:rsid w:val="00A43C6B"/>
    <w:rsid w:val="00A4418F"/>
    <w:rsid w:val="00A442E5"/>
    <w:rsid w:val="00A444BE"/>
    <w:rsid w:val="00A44612"/>
    <w:rsid w:val="00A446AC"/>
    <w:rsid w:val="00A446C9"/>
    <w:rsid w:val="00A446D1"/>
    <w:rsid w:val="00A44829"/>
    <w:rsid w:val="00A44B09"/>
    <w:rsid w:val="00A44D3F"/>
    <w:rsid w:val="00A44DAF"/>
    <w:rsid w:val="00A44E91"/>
    <w:rsid w:val="00A44FA1"/>
    <w:rsid w:val="00A450CE"/>
    <w:rsid w:val="00A45213"/>
    <w:rsid w:val="00A45656"/>
    <w:rsid w:val="00A457EE"/>
    <w:rsid w:val="00A45AB7"/>
    <w:rsid w:val="00A45F0D"/>
    <w:rsid w:val="00A460BA"/>
    <w:rsid w:val="00A4680F"/>
    <w:rsid w:val="00A469EC"/>
    <w:rsid w:val="00A46CD7"/>
    <w:rsid w:val="00A46CD9"/>
    <w:rsid w:val="00A46E1E"/>
    <w:rsid w:val="00A4707A"/>
    <w:rsid w:val="00A471F0"/>
    <w:rsid w:val="00A47379"/>
    <w:rsid w:val="00A47471"/>
    <w:rsid w:val="00A4761B"/>
    <w:rsid w:val="00A478B5"/>
    <w:rsid w:val="00A4795E"/>
    <w:rsid w:val="00A47F00"/>
    <w:rsid w:val="00A50106"/>
    <w:rsid w:val="00A50155"/>
    <w:rsid w:val="00A50290"/>
    <w:rsid w:val="00A5033D"/>
    <w:rsid w:val="00A50920"/>
    <w:rsid w:val="00A50BD7"/>
    <w:rsid w:val="00A50BDB"/>
    <w:rsid w:val="00A50DED"/>
    <w:rsid w:val="00A50DFC"/>
    <w:rsid w:val="00A50F79"/>
    <w:rsid w:val="00A50F88"/>
    <w:rsid w:val="00A511DA"/>
    <w:rsid w:val="00A51480"/>
    <w:rsid w:val="00A518E5"/>
    <w:rsid w:val="00A51AA8"/>
    <w:rsid w:val="00A51B27"/>
    <w:rsid w:val="00A51CE4"/>
    <w:rsid w:val="00A51F09"/>
    <w:rsid w:val="00A520BB"/>
    <w:rsid w:val="00A5219A"/>
    <w:rsid w:val="00A5254C"/>
    <w:rsid w:val="00A52599"/>
    <w:rsid w:val="00A52BDD"/>
    <w:rsid w:val="00A52C2E"/>
    <w:rsid w:val="00A53257"/>
    <w:rsid w:val="00A53481"/>
    <w:rsid w:val="00A5352B"/>
    <w:rsid w:val="00A53616"/>
    <w:rsid w:val="00A53894"/>
    <w:rsid w:val="00A5397C"/>
    <w:rsid w:val="00A53C81"/>
    <w:rsid w:val="00A53D0E"/>
    <w:rsid w:val="00A53D4E"/>
    <w:rsid w:val="00A53E2F"/>
    <w:rsid w:val="00A53EA3"/>
    <w:rsid w:val="00A53F38"/>
    <w:rsid w:val="00A53FA7"/>
    <w:rsid w:val="00A5410C"/>
    <w:rsid w:val="00A54325"/>
    <w:rsid w:val="00A54450"/>
    <w:rsid w:val="00A544FC"/>
    <w:rsid w:val="00A5462D"/>
    <w:rsid w:val="00A5468D"/>
    <w:rsid w:val="00A5471D"/>
    <w:rsid w:val="00A54749"/>
    <w:rsid w:val="00A547FF"/>
    <w:rsid w:val="00A5497E"/>
    <w:rsid w:val="00A54A30"/>
    <w:rsid w:val="00A54AC0"/>
    <w:rsid w:val="00A54AD5"/>
    <w:rsid w:val="00A54B0C"/>
    <w:rsid w:val="00A54CF2"/>
    <w:rsid w:val="00A550D2"/>
    <w:rsid w:val="00A55118"/>
    <w:rsid w:val="00A55171"/>
    <w:rsid w:val="00A5528F"/>
    <w:rsid w:val="00A556EB"/>
    <w:rsid w:val="00A557F5"/>
    <w:rsid w:val="00A55C27"/>
    <w:rsid w:val="00A55DA1"/>
    <w:rsid w:val="00A5635E"/>
    <w:rsid w:val="00A564D5"/>
    <w:rsid w:val="00A56881"/>
    <w:rsid w:val="00A56F3E"/>
    <w:rsid w:val="00A572CD"/>
    <w:rsid w:val="00A57304"/>
    <w:rsid w:val="00A5758B"/>
    <w:rsid w:val="00A575A1"/>
    <w:rsid w:val="00A57E08"/>
    <w:rsid w:val="00A57E77"/>
    <w:rsid w:val="00A608A7"/>
    <w:rsid w:val="00A608C3"/>
    <w:rsid w:val="00A608C9"/>
    <w:rsid w:val="00A6093C"/>
    <w:rsid w:val="00A6099F"/>
    <w:rsid w:val="00A60FAA"/>
    <w:rsid w:val="00A61248"/>
    <w:rsid w:val="00A6125C"/>
    <w:rsid w:val="00A612E0"/>
    <w:rsid w:val="00A6140B"/>
    <w:rsid w:val="00A61414"/>
    <w:rsid w:val="00A615E2"/>
    <w:rsid w:val="00A617A6"/>
    <w:rsid w:val="00A617E7"/>
    <w:rsid w:val="00A6196C"/>
    <w:rsid w:val="00A61B16"/>
    <w:rsid w:val="00A62159"/>
    <w:rsid w:val="00A621BB"/>
    <w:rsid w:val="00A6264D"/>
    <w:rsid w:val="00A62680"/>
    <w:rsid w:val="00A62951"/>
    <w:rsid w:val="00A62AE7"/>
    <w:rsid w:val="00A62F2B"/>
    <w:rsid w:val="00A63284"/>
    <w:rsid w:val="00A63345"/>
    <w:rsid w:val="00A635BE"/>
    <w:rsid w:val="00A63947"/>
    <w:rsid w:val="00A63B58"/>
    <w:rsid w:val="00A63B65"/>
    <w:rsid w:val="00A63B85"/>
    <w:rsid w:val="00A63C86"/>
    <w:rsid w:val="00A63DA2"/>
    <w:rsid w:val="00A63FE8"/>
    <w:rsid w:val="00A64048"/>
    <w:rsid w:val="00A64177"/>
    <w:rsid w:val="00A641AF"/>
    <w:rsid w:val="00A6441E"/>
    <w:rsid w:val="00A644B7"/>
    <w:rsid w:val="00A644BC"/>
    <w:rsid w:val="00A64A23"/>
    <w:rsid w:val="00A64B00"/>
    <w:rsid w:val="00A64F31"/>
    <w:rsid w:val="00A65146"/>
    <w:rsid w:val="00A653DD"/>
    <w:rsid w:val="00A65686"/>
    <w:rsid w:val="00A65784"/>
    <w:rsid w:val="00A65A13"/>
    <w:rsid w:val="00A6633E"/>
    <w:rsid w:val="00A6663F"/>
    <w:rsid w:val="00A666CC"/>
    <w:rsid w:val="00A66794"/>
    <w:rsid w:val="00A66902"/>
    <w:rsid w:val="00A66977"/>
    <w:rsid w:val="00A66AB4"/>
    <w:rsid w:val="00A66B84"/>
    <w:rsid w:val="00A66D3F"/>
    <w:rsid w:val="00A66E9C"/>
    <w:rsid w:val="00A66FB6"/>
    <w:rsid w:val="00A6701F"/>
    <w:rsid w:val="00A670E6"/>
    <w:rsid w:val="00A67519"/>
    <w:rsid w:val="00A6766D"/>
    <w:rsid w:val="00A676B8"/>
    <w:rsid w:val="00A678C7"/>
    <w:rsid w:val="00A7011D"/>
    <w:rsid w:val="00A70BC3"/>
    <w:rsid w:val="00A70EA8"/>
    <w:rsid w:val="00A7110E"/>
    <w:rsid w:val="00A7137C"/>
    <w:rsid w:val="00A713E2"/>
    <w:rsid w:val="00A713FB"/>
    <w:rsid w:val="00A7152F"/>
    <w:rsid w:val="00A71679"/>
    <w:rsid w:val="00A71745"/>
    <w:rsid w:val="00A71785"/>
    <w:rsid w:val="00A718AE"/>
    <w:rsid w:val="00A718E7"/>
    <w:rsid w:val="00A71E65"/>
    <w:rsid w:val="00A721A3"/>
    <w:rsid w:val="00A722FB"/>
    <w:rsid w:val="00A72493"/>
    <w:rsid w:val="00A72513"/>
    <w:rsid w:val="00A72547"/>
    <w:rsid w:val="00A726F5"/>
    <w:rsid w:val="00A72781"/>
    <w:rsid w:val="00A72892"/>
    <w:rsid w:val="00A72A5D"/>
    <w:rsid w:val="00A72B7A"/>
    <w:rsid w:val="00A72C20"/>
    <w:rsid w:val="00A72C48"/>
    <w:rsid w:val="00A72D52"/>
    <w:rsid w:val="00A72EC5"/>
    <w:rsid w:val="00A73176"/>
    <w:rsid w:val="00A731D5"/>
    <w:rsid w:val="00A7356F"/>
    <w:rsid w:val="00A738AB"/>
    <w:rsid w:val="00A73E9B"/>
    <w:rsid w:val="00A73F75"/>
    <w:rsid w:val="00A74066"/>
    <w:rsid w:val="00A748B7"/>
    <w:rsid w:val="00A74E69"/>
    <w:rsid w:val="00A74EFA"/>
    <w:rsid w:val="00A74F5E"/>
    <w:rsid w:val="00A751CC"/>
    <w:rsid w:val="00A75554"/>
    <w:rsid w:val="00A75910"/>
    <w:rsid w:val="00A7596B"/>
    <w:rsid w:val="00A759DB"/>
    <w:rsid w:val="00A76083"/>
    <w:rsid w:val="00A76110"/>
    <w:rsid w:val="00A76138"/>
    <w:rsid w:val="00A76160"/>
    <w:rsid w:val="00A7621C"/>
    <w:rsid w:val="00A77092"/>
    <w:rsid w:val="00A77172"/>
    <w:rsid w:val="00A776AD"/>
    <w:rsid w:val="00A778C5"/>
    <w:rsid w:val="00A77A34"/>
    <w:rsid w:val="00A77D45"/>
    <w:rsid w:val="00A77E0F"/>
    <w:rsid w:val="00A80079"/>
    <w:rsid w:val="00A801C3"/>
    <w:rsid w:val="00A8050E"/>
    <w:rsid w:val="00A80673"/>
    <w:rsid w:val="00A806F1"/>
    <w:rsid w:val="00A80FAE"/>
    <w:rsid w:val="00A810F8"/>
    <w:rsid w:val="00A813DE"/>
    <w:rsid w:val="00A816F8"/>
    <w:rsid w:val="00A81778"/>
    <w:rsid w:val="00A8191E"/>
    <w:rsid w:val="00A81D08"/>
    <w:rsid w:val="00A81DE6"/>
    <w:rsid w:val="00A8213B"/>
    <w:rsid w:val="00A8223A"/>
    <w:rsid w:val="00A824B3"/>
    <w:rsid w:val="00A824BD"/>
    <w:rsid w:val="00A82520"/>
    <w:rsid w:val="00A82569"/>
    <w:rsid w:val="00A82750"/>
    <w:rsid w:val="00A82786"/>
    <w:rsid w:val="00A8294D"/>
    <w:rsid w:val="00A829E1"/>
    <w:rsid w:val="00A82A60"/>
    <w:rsid w:val="00A82E24"/>
    <w:rsid w:val="00A82E95"/>
    <w:rsid w:val="00A82FC6"/>
    <w:rsid w:val="00A83150"/>
    <w:rsid w:val="00A8328C"/>
    <w:rsid w:val="00A83318"/>
    <w:rsid w:val="00A8361B"/>
    <w:rsid w:val="00A83621"/>
    <w:rsid w:val="00A837C4"/>
    <w:rsid w:val="00A83811"/>
    <w:rsid w:val="00A83843"/>
    <w:rsid w:val="00A838C6"/>
    <w:rsid w:val="00A83AD2"/>
    <w:rsid w:val="00A83D08"/>
    <w:rsid w:val="00A83D44"/>
    <w:rsid w:val="00A83D61"/>
    <w:rsid w:val="00A83D8F"/>
    <w:rsid w:val="00A841D3"/>
    <w:rsid w:val="00A841DA"/>
    <w:rsid w:val="00A841DD"/>
    <w:rsid w:val="00A84270"/>
    <w:rsid w:val="00A84281"/>
    <w:rsid w:val="00A84298"/>
    <w:rsid w:val="00A84556"/>
    <w:rsid w:val="00A846FF"/>
    <w:rsid w:val="00A848F5"/>
    <w:rsid w:val="00A849CB"/>
    <w:rsid w:val="00A84C69"/>
    <w:rsid w:val="00A8500E"/>
    <w:rsid w:val="00A850B2"/>
    <w:rsid w:val="00A852FD"/>
    <w:rsid w:val="00A853DC"/>
    <w:rsid w:val="00A85412"/>
    <w:rsid w:val="00A855A5"/>
    <w:rsid w:val="00A8585D"/>
    <w:rsid w:val="00A85AD1"/>
    <w:rsid w:val="00A85DA6"/>
    <w:rsid w:val="00A86244"/>
    <w:rsid w:val="00A862FD"/>
    <w:rsid w:val="00A863A3"/>
    <w:rsid w:val="00A86785"/>
    <w:rsid w:val="00A8692F"/>
    <w:rsid w:val="00A86C04"/>
    <w:rsid w:val="00A86E27"/>
    <w:rsid w:val="00A86F8A"/>
    <w:rsid w:val="00A873D7"/>
    <w:rsid w:val="00A874BF"/>
    <w:rsid w:val="00A875F4"/>
    <w:rsid w:val="00A8798F"/>
    <w:rsid w:val="00A87AC5"/>
    <w:rsid w:val="00A87D66"/>
    <w:rsid w:val="00A87E53"/>
    <w:rsid w:val="00A9030D"/>
    <w:rsid w:val="00A90398"/>
    <w:rsid w:val="00A9049C"/>
    <w:rsid w:val="00A9069F"/>
    <w:rsid w:val="00A9090F"/>
    <w:rsid w:val="00A909C6"/>
    <w:rsid w:val="00A90B25"/>
    <w:rsid w:val="00A90B5F"/>
    <w:rsid w:val="00A90BF0"/>
    <w:rsid w:val="00A90D94"/>
    <w:rsid w:val="00A9110C"/>
    <w:rsid w:val="00A91269"/>
    <w:rsid w:val="00A915E7"/>
    <w:rsid w:val="00A9184C"/>
    <w:rsid w:val="00A918A7"/>
    <w:rsid w:val="00A91B32"/>
    <w:rsid w:val="00A91DCF"/>
    <w:rsid w:val="00A92218"/>
    <w:rsid w:val="00A9221A"/>
    <w:rsid w:val="00A922AE"/>
    <w:rsid w:val="00A92405"/>
    <w:rsid w:val="00A927BC"/>
    <w:rsid w:val="00A92B66"/>
    <w:rsid w:val="00A92D4F"/>
    <w:rsid w:val="00A92ED2"/>
    <w:rsid w:val="00A92EDF"/>
    <w:rsid w:val="00A930A1"/>
    <w:rsid w:val="00A932E9"/>
    <w:rsid w:val="00A932F9"/>
    <w:rsid w:val="00A93571"/>
    <w:rsid w:val="00A935D9"/>
    <w:rsid w:val="00A93663"/>
    <w:rsid w:val="00A93813"/>
    <w:rsid w:val="00A939D1"/>
    <w:rsid w:val="00A93A21"/>
    <w:rsid w:val="00A93AC2"/>
    <w:rsid w:val="00A93AE3"/>
    <w:rsid w:val="00A93B60"/>
    <w:rsid w:val="00A94063"/>
    <w:rsid w:val="00A9425B"/>
    <w:rsid w:val="00A945B6"/>
    <w:rsid w:val="00A9465F"/>
    <w:rsid w:val="00A94738"/>
    <w:rsid w:val="00A9485F"/>
    <w:rsid w:val="00A94BCF"/>
    <w:rsid w:val="00A94F1B"/>
    <w:rsid w:val="00A95248"/>
    <w:rsid w:val="00A9528C"/>
    <w:rsid w:val="00A95487"/>
    <w:rsid w:val="00A954AF"/>
    <w:rsid w:val="00A95698"/>
    <w:rsid w:val="00A9575F"/>
    <w:rsid w:val="00A957C5"/>
    <w:rsid w:val="00A959A6"/>
    <w:rsid w:val="00A95B5D"/>
    <w:rsid w:val="00A95B7F"/>
    <w:rsid w:val="00A95BA1"/>
    <w:rsid w:val="00A961B4"/>
    <w:rsid w:val="00A962C7"/>
    <w:rsid w:val="00A96403"/>
    <w:rsid w:val="00A964BE"/>
    <w:rsid w:val="00A965F0"/>
    <w:rsid w:val="00A965F7"/>
    <w:rsid w:val="00A9695C"/>
    <w:rsid w:val="00A96C9A"/>
    <w:rsid w:val="00A96D1C"/>
    <w:rsid w:val="00A96D89"/>
    <w:rsid w:val="00A970FF"/>
    <w:rsid w:val="00A971AB"/>
    <w:rsid w:val="00A9729A"/>
    <w:rsid w:val="00A97563"/>
    <w:rsid w:val="00A97743"/>
    <w:rsid w:val="00A978FB"/>
    <w:rsid w:val="00A979D3"/>
    <w:rsid w:val="00A97CB4"/>
    <w:rsid w:val="00A97D39"/>
    <w:rsid w:val="00A97F57"/>
    <w:rsid w:val="00AA0080"/>
    <w:rsid w:val="00AA01AD"/>
    <w:rsid w:val="00AA03AB"/>
    <w:rsid w:val="00AA066D"/>
    <w:rsid w:val="00AA067F"/>
    <w:rsid w:val="00AA0763"/>
    <w:rsid w:val="00AA0881"/>
    <w:rsid w:val="00AA098B"/>
    <w:rsid w:val="00AA0C8D"/>
    <w:rsid w:val="00AA0D30"/>
    <w:rsid w:val="00AA0F28"/>
    <w:rsid w:val="00AA1022"/>
    <w:rsid w:val="00AA1148"/>
    <w:rsid w:val="00AA1422"/>
    <w:rsid w:val="00AA1A16"/>
    <w:rsid w:val="00AA20FF"/>
    <w:rsid w:val="00AA21B0"/>
    <w:rsid w:val="00AA2222"/>
    <w:rsid w:val="00AA22BC"/>
    <w:rsid w:val="00AA25B8"/>
    <w:rsid w:val="00AA2680"/>
    <w:rsid w:val="00AA2697"/>
    <w:rsid w:val="00AA2820"/>
    <w:rsid w:val="00AA2899"/>
    <w:rsid w:val="00AA29B5"/>
    <w:rsid w:val="00AA2BEB"/>
    <w:rsid w:val="00AA2EC8"/>
    <w:rsid w:val="00AA3065"/>
    <w:rsid w:val="00AA318B"/>
    <w:rsid w:val="00AA3553"/>
    <w:rsid w:val="00AA3687"/>
    <w:rsid w:val="00AA36CC"/>
    <w:rsid w:val="00AA3BBD"/>
    <w:rsid w:val="00AA3BE4"/>
    <w:rsid w:val="00AA3DFA"/>
    <w:rsid w:val="00AA4096"/>
    <w:rsid w:val="00AA41DB"/>
    <w:rsid w:val="00AA4312"/>
    <w:rsid w:val="00AA458D"/>
    <w:rsid w:val="00AA4800"/>
    <w:rsid w:val="00AA48F2"/>
    <w:rsid w:val="00AA48FC"/>
    <w:rsid w:val="00AA4948"/>
    <w:rsid w:val="00AA4A4A"/>
    <w:rsid w:val="00AA4BDE"/>
    <w:rsid w:val="00AA4C75"/>
    <w:rsid w:val="00AA4C93"/>
    <w:rsid w:val="00AA4ED2"/>
    <w:rsid w:val="00AA5172"/>
    <w:rsid w:val="00AA51DD"/>
    <w:rsid w:val="00AA5411"/>
    <w:rsid w:val="00AA54E6"/>
    <w:rsid w:val="00AA570F"/>
    <w:rsid w:val="00AA57D0"/>
    <w:rsid w:val="00AA5982"/>
    <w:rsid w:val="00AA59F1"/>
    <w:rsid w:val="00AA5AA0"/>
    <w:rsid w:val="00AA5ADA"/>
    <w:rsid w:val="00AA5BBE"/>
    <w:rsid w:val="00AA5C36"/>
    <w:rsid w:val="00AA5EFA"/>
    <w:rsid w:val="00AA6045"/>
    <w:rsid w:val="00AA63CF"/>
    <w:rsid w:val="00AA647D"/>
    <w:rsid w:val="00AA64E7"/>
    <w:rsid w:val="00AA653F"/>
    <w:rsid w:val="00AA6550"/>
    <w:rsid w:val="00AA68C8"/>
    <w:rsid w:val="00AA6954"/>
    <w:rsid w:val="00AA6969"/>
    <w:rsid w:val="00AA69DB"/>
    <w:rsid w:val="00AA6D6C"/>
    <w:rsid w:val="00AA6DF8"/>
    <w:rsid w:val="00AA6FE0"/>
    <w:rsid w:val="00AA7179"/>
    <w:rsid w:val="00AA7181"/>
    <w:rsid w:val="00AA71F2"/>
    <w:rsid w:val="00AA7514"/>
    <w:rsid w:val="00AA787F"/>
    <w:rsid w:val="00AA78A3"/>
    <w:rsid w:val="00AA7C5A"/>
    <w:rsid w:val="00AA7C74"/>
    <w:rsid w:val="00AA7CA7"/>
    <w:rsid w:val="00AA7CFD"/>
    <w:rsid w:val="00AA7D07"/>
    <w:rsid w:val="00AA7D0D"/>
    <w:rsid w:val="00AB0565"/>
    <w:rsid w:val="00AB0697"/>
    <w:rsid w:val="00AB0791"/>
    <w:rsid w:val="00AB08EB"/>
    <w:rsid w:val="00AB0B47"/>
    <w:rsid w:val="00AB0CFF"/>
    <w:rsid w:val="00AB0D13"/>
    <w:rsid w:val="00AB0D47"/>
    <w:rsid w:val="00AB0DD3"/>
    <w:rsid w:val="00AB1012"/>
    <w:rsid w:val="00AB11DD"/>
    <w:rsid w:val="00AB12EF"/>
    <w:rsid w:val="00AB12F4"/>
    <w:rsid w:val="00AB14DE"/>
    <w:rsid w:val="00AB16D6"/>
    <w:rsid w:val="00AB1774"/>
    <w:rsid w:val="00AB186B"/>
    <w:rsid w:val="00AB20C3"/>
    <w:rsid w:val="00AB254A"/>
    <w:rsid w:val="00AB2730"/>
    <w:rsid w:val="00AB29B2"/>
    <w:rsid w:val="00AB2B63"/>
    <w:rsid w:val="00AB2BAB"/>
    <w:rsid w:val="00AB2C79"/>
    <w:rsid w:val="00AB2CFE"/>
    <w:rsid w:val="00AB2FEC"/>
    <w:rsid w:val="00AB311D"/>
    <w:rsid w:val="00AB3127"/>
    <w:rsid w:val="00AB31C2"/>
    <w:rsid w:val="00AB3299"/>
    <w:rsid w:val="00AB3B93"/>
    <w:rsid w:val="00AB3BAF"/>
    <w:rsid w:val="00AB3BE2"/>
    <w:rsid w:val="00AB3BF1"/>
    <w:rsid w:val="00AB3CB7"/>
    <w:rsid w:val="00AB3F07"/>
    <w:rsid w:val="00AB3FEE"/>
    <w:rsid w:val="00AB415B"/>
    <w:rsid w:val="00AB4181"/>
    <w:rsid w:val="00AB4531"/>
    <w:rsid w:val="00AB4614"/>
    <w:rsid w:val="00AB46E3"/>
    <w:rsid w:val="00AB48D3"/>
    <w:rsid w:val="00AB4A3A"/>
    <w:rsid w:val="00AB4B2E"/>
    <w:rsid w:val="00AB4B69"/>
    <w:rsid w:val="00AB4B6B"/>
    <w:rsid w:val="00AB4C01"/>
    <w:rsid w:val="00AB4E0D"/>
    <w:rsid w:val="00AB5045"/>
    <w:rsid w:val="00AB5289"/>
    <w:rsid w:val="00AB5689"/>
    <w:rsid w:val="00AB56B5"/>
    <w:rsid w:val="00AB5D1A"/>
    <w:rsid w:val="00AB5E88"/>
    <w:rsid w:val="00AB63CE"/>
    <w:rsid w:val="00AB658F"/>
    <w:rsid w:val="00AB66EF"/>
    <w:rsid w:val="00AB67B3"/>
    <w:rsid w:val="00AB6A75"/>
    <w:rsid w:val="00AB6CFE"/>
    <w:rsid w:val="00AB6D80"/>
    <w:rsid w:val="00AB6DD2"/>
    <w:rsid w:val="00AB7080"/>
    <w:rsid w:val="00AB7598"/>
    <w:rsid w:val="00AB774E"/>
    <w:rsid w:val="00AB7926"/>
    <w:rsid w:val="00AB7996"/>
    <w:rsid w:val="00AB7BCD"/>
    <w:rsid w:val="00AB7C38"/>
    <w:rsid w:val="00AB7D31"/>
    <w:rsid w:val="00AB7D99"/>
    <w:rsid w:val="00AC005E"/>
    <w:rsid w:val="00AC00E9"/>
    <w:rsid w:val="00AC012E"/>
    <w:rsid w:val="00AC0417"/>
    <w:rsid w:val="00AC0B72"/>
    <w:rsid w:val="00AC0C9A"/>
    <w:rsid w:val="00AC0CEB"/>
    <w:rsid w:val="00AC1198"/>
    <w:rsid w:val="00AC128D"/>
    <w:rsid w:val="00AC13A7"/>
    <w:rsid w:val="00AC14B0"/>
    <w:rsid w:val="00AC177F"/>
    <w:rsid w:val="00AC18DD"/>
    <w:rsid w:val="00AC19E8"/>
    <w:rsid w:val="00AC1F23"/>
    <w:rsid w:val="00AC1F87"/>
    <w:rsid w:val="00AC206C"/>
    <w:rsid w:val="00AC22CF"/>
    <w:rsid w:val="00AC2381"/>
    <w:rsid w:val="00AC2642"/>
    <w:rsid w:val="00AC266D"/>
    <w:rsid w:val="00AC2919"/>
    <w:rsid w:val="00AC295C"/>
    <w:rsid w:val="00AC2AFB"/>
    <w:rsid w:val="00AC2B42"/>
    <w:rsid w:val="00AC2B62"/>
    <w:rsid w:val="00AC2C85"/>
    <w:rsid w:val="00AC3055"/>
    <w:rsid w:val="00AC30BD"/>
    <w:rsid w:val="00AC3258"/>
    <w:rsid w:val="00AC348A"/>
    <w:rsid w:val="00AC354B"/>
    <w:rsid w:val="00AC35A8"/>
    <w:rsid w:val="00AC35CC"/>
    <w:rsid w:val="00AC361F"/>
    <w:rsid w:val="00AC3C61"/>
    <w:rsid w:val="00AC3D6A"/>
    <w:rsid w:val="00AC4046"/>
    <w:rsid w:val="00AC40C1"/>
    <w:rsid w:val="00AC4172"/>
    <w:rsid w:val="00AC41E9"/>
    <w:rsid w:val="00AC4200"/>
    <w:rsid w:val="00AC421D"/>
    <w:rsid w:val="00AC4263"/>
    <w:rsid w:val="00AC453C"/>
    <w:rsid w:val="00AC4994"/>
    <w:rsid w:val="00AC4B3B"/>
    <w:rsid w:val="00AC4C8E"/>
    <w:rsid w:val="00AC4D90"/>
    <w:rsid w:val="00AC4DCB"/>
    <w:rsid w:val="00AC4DCF"/>
    <w:rsid w:val="00AC53D1"/>
    <w:rsid w:val="00AC5798"/>
    <w:rsid w:val="00AC5BC4"/>
    <w:rsid w:val="00AC5BF7"/>
    <w:rsid w:val="00AC5D1A"/>
    <w:rsid w:val="00AC5DCD"/>
    <w:rsid w:val="00AC5FE7"/>
    <w:rsid w:val="00AC61F7"/>
    <w:rsid w:val="00AC6488"/>
    <w:rsid w:val="00AC6731"/>
    <w:rsid w:val="00AC681D"/>
    <w:rsid w:val="00AC6950"/>
    <w:rsid w:val="00AC69FE"/>
    <w:rsid w:val="00AC6AEF"/>
    <w:rsid w:val="00AC6AFF"/>
    <w:rsid w:val="00AC6F8F"/>
    <w:rsid w:val="00AC6F9C"/>
    <w:rsid w:val="00AC7251"/>
    <w:rsid w:val="00AC74E9"/>
    <w:rsid w:val="00AC7829"/>
    <w:rsid w:val="00AC7A0A"/>
    <w:rsid w:val="00AC7B6E"/>
    <w:rsid w:val="00AC7EFC"/>
    <w:rsid w:val="00AD00BA"/>
    <w:rsid w:val="00AD013F"/>
    <w:rsid w:val="00AD0178"/>
    <w:rsid w:val="00AD034C"/>
    <w:rsid w:val="00AD04D1"/>
    <w:rsid w:val="00AD074B"/>
    <w:rsid w:val="00AD0790"/>
    <w:rsid w:val="00AD0DCF"/>
    <w:rsid w:val="00AD1014"/>
    <w:rsid w:val="00AD11C0"/>
    <w:rsid w:val="00AD169F"/>
    <w:rsid w:val="00AD1874"/>
    <w:rsid w:val="00AD1B16"/>
    <w:rsid w:val="00AD1B91"/>
    <w:rsid w:val="00AD1CCC"/>
    <w:rsid w:val="00AD1CF1"/>
    <w:rsid w:val="00AD1D2D"/>
    <w:rsid w:val="00AD1D41"/>
    <w:rsid w:val="00AD20F8"/>
    <w:rsid w:val="00AD22F8"/>
    <w:rsid w:val="00AD2340"/>
    <w:rsid w:val="00AD2675"/>
    <w:rsid w:val="00AD2AD1"/>
    <w:rsid w:val="00AD2CD4"/>
    <w:rsid w:val="00AD2D31"/>
    <w:rsid w:val="00AD30BE"/>
    <w:rsid w:val="00AD3190"/>
    <w:rsid w:val="00AD31FA"/>
    <w:rsid w:val="00AD32F7"/>
    <w:rsid w:val="00AD3384"/>
    <w:rsid w:val="00AD356E"/>
    <w:rsid w:val="00AD398D"/>
    <w:rsid w:val="00AD3EAD"/>
    <w:rsid w:val="00AD3ECC"/>
    <w:rsid w:val="00AD3EDE"/>
    <w:rsid w:val="00AD41E0"/>
    <w:rsid w:val="00AD4296"/>
    <w:rsid w:val="00AD439A"/>
    <w:rsid w:val="00AD4431"/>
    <w:rsid w:val="00AD456D"/>
    <w:rsid w:val="00AD483C"/>
    <w:rsid w:val="00AD48F1"/>
    <w:rsid w:val="00AD4DCE"/>
    <w:rsid w:val="00AD4DE9"/>
    <w:rsid w:val="00AD4E5A"/>
    <w:rsid w:val="00AD4EDC"/>
    <w:rsid w:val="00AD509C"/>
    <w:rsid w:val="00AD52D6"/>
    <w:rsid w:val="00AD56DB"/>
    <w:rsid w:val="00AD57DF"/>
    <w:rsid w:val="00AD5B3D"/>
    <w:rsid w:val="00AD5E19"/>
    <w:rsid w:val="00AD5E28"/>
    <w:rsid w:val="00AD6344"/>
    <w:rsid w:val="00AD6423"/>
    <w:rsid w:val="00AD6459"/>
    <w:rsid w:val="00AD6562"/>
    <w:rsid w:val="00AD6763"/>
    <w:rsid w:val="00AD68A8"/>
    <w:rsid w:val="00AD68E3"/>
    <w:rsid w:val="00AD6973"/>
    <w:rsid w:val="00AD6A47"/>
    <w:rsid w:val="00AD7007"/>
    <w:rsid w:val="00AD7294"/>
    <w:rsid w:val="00AD72C5"/>
    <w:rsid w:val="00AD7558"/>
    <w:rsid w:val="00AD77D3"/>
    <w:rsid w:val="00AD77F4"/>
    <w:rsid w:val="00AD783D"/>
    <w:rsid w:val="00AD79C6"/>
    <w:rsid w:val="00AD7B58"/>
    <w:rsid w:val="00AD7CC8"/>
    <w:rsid w:val="00AE003D"/>
    <w:rsid w:val="00AE0312"/>
    <w:rsid w:val="00AE04E4"/>
    <w:rsid w:val="00AE061B"/>
    <w:rsid w:val="00AE0701"/>
    <w:rsid w:val="00AE0756"/>
    <w:rsid w:val="00AE0956"/>
    <w:rsid w:val="00AE0A89"/>
    <w:rsid w:val="00AE0D13"/>
    <w:rsid w:val="00AE0DAB"/>
    <w:rsid w:val="00AE0F2C"/>
    <w:rsid w:val="00AE0F86"/>
    <w:rsid w:val="00AE102D"/>
    <w:rsid w:val="00AE10DA"/>
    <w:rsid w:val="00AE111D"/>
    <w:rsid w:val="00AE1182"/>
    <w:rsid w:val="00AE13E4"/>
    <w:rsid w:val="00AE156C"/>
    <w:rsid w:val="00AE1774"/>
    <w:rsid w:val="00AE177F"/>
    <w:rsid w:val="00AE1915"/>
    <w:rsid w:val="00AE197D"/>
    <w:rsid w:val="00AE1D80"/>
    <w:rsid w:val="00AE1E7C"/>
    <w:rsid w:val="00AE1FA3"/>
    <w:rsid w:val="00AE2035"/>
    <w:rsid w:val="00AE2495"/>
    <w:rsid w:val="00AE2665"/>
    <w:rsid w:val="00AE26B7"/>
    <w:rsid w:val="00AE286D"/>
    <w:rsid w:val="00AE28BA"/>
    <w:rsid w:val="00AE2A30"/>
    <w:rsid w:val="00AE2A44"/>
    <w:rsid w:val="00AE2CF3"/>
    <w:rsid w:val="00AE2D39"/>
    <w:rsid w:val="00AE3101"/>
    <w:rsid w:val="00AE3669"/>
    <w:rsid w:val="00AE3D38"/>
    <w:rsid w:val="00AE3F0C"/>
    <w:rsid w:val="00AE4356"/>
    <w:rsid w:val="00AE4447"/>
    <w:rsid w:val="00AE44EA"/>
    <w:rsid w:val="00AE4744"/>
    <w:rsid w:val="00AE47EC"/>
    <w:rsid w:val="00AE4A93"/>
    <w:rsid w:val="00AE4DA1"/>
    <w:rsid w:val="00AE4E79"/>
    <w:rsid w:val="00AE4FDE"/>
    <w:rsid w:val="00AE501C"/>
    <w:rsid w:val="00AE50DB"/>
    <w:rsid w:val="00AE5100"/>
    <w:rsid w:val="00AE5223"/>
    <w:rsid w:val="00AE532C"/>
    <w:rsid w:val="00AE5652"/>
    <w:rsid w:val="00AE57E9"/>
    <w:rsid w:val="00AE5910"/>
    <w:rsid w:val="00AE598E"/>
    <w:rsid w:val="00AE5FB7"/>
    <w:rsid w:val="00AE608C"/>
    <w:rsid w:val="00AE61E7"/>
    <w:rsid w:val="00AE624F"/>
    <w:rsid w:val="00AE6321"/>
    <w:rsid w:val="00AE64A8"/>
    <w:rsid w:val="00AE64D8"/>
    <w:rsid w:val="00AE664F"/>
    <w:rsid w:val="00AE67AB"/>
    <w:rsid w:val="00AE680C"/>
    <w:rsid w:val="00AE6B68"/>
    <w:rsid w:val="00AE6B7A"/>
    <w:rsid w:val="00AE6E25"/>
    <w:rsid w:val="00AE7529"/>
    <w:rsid w:val="00AE77D9"/>
    <w:rsid w:val="00AE7A9B"/>
    <w:rsid w:val="00AE7CA5"/>
    <w:rsid w:val="00AE7F04"/>
    <w:rsid w:val="00AF0715"/>
    <w:rsid w:val="00AF081B"/>
    <w:rsid w:val="00AF094E"/>
    <w:rsid w:val="00AF0AA6"/>
    <w:rsid w:val="00AF0AD0"/>
    <w:rsid w:val="00AF0BC8"/>
    <w:rsid w:val="00AF0EF0"/>
    <w:rsid w:val="00AF0F9F"/>
    <w:rsid w:val="00AF11C3"/>
    <w:rsid w:val="00AF1262"/>
    <w:rsid w:val="00AF1465"/>
    <w:rsid w:val="00AF1584"/>
    <w:rsid w:val="00AF16BD"/>
    <w:rsid w:val="00AF174F"/>
    <w:rsid w:val="00AF18A5"/>
    <w:rsid w:val="00AF18A8"/>
    <w:rsid w:val="00AF1CDB"/>
    <w:rsid w:val="00AF1E73"/>
    <w:rsid w:val="00AF2027"/>
    <w:rsid w:val="00AF20AB"/>
    <w:rsid w:val="00AF2119"/>
    <w:rsid w:val="00AF21D3"/>
    <w:rsid w:val="00AF22A2"/>
    <w:rsid w:val="00AF22B3"/>
    <w:rsid w:val="00AF2830"/>
    <w:rsid w:val="00AF2944"/>
    <w:rsid w:val="00AF2965"/>
    <w:rsid w:val="00AF2C2B"/>
    <w:rsid w:val="00AF2CC2"/>
    <w:rsid w:val="00AF2CEF"/>
    <w:rsid w:val="00AF3023"/>
    <w:rsid w:val="00AF3029"/>
    <w:rsid w:val="00AF30DD"/>
    <w:rsid w:val="00AF3161"/>
    <w:rsid w:val="00AF33FC"/>
    <w:rsid w:val="00AF348B"/>
    <w:rsid w:val="00AF36F1"/>
    <w:rsid w:val="00AF3A05"/>
    <w:rsid w:val="00AF3C7E"/>
    <w:rsid w:val="00AF3CB1"/>
    <w:rsid w:val="00AF3EBF"/>
    <w:rsid w:val="00AF42CD"/>
    <w:rsid w:val="00AF48F7"/>
    <w:rsid w:val="00AF4C11"/>
    <w:rsid w:val="00AF528F"/>
    <w:rsid w:val="00AF5440"/>
    <w:rsid w:val="00AF545A"/>
    <w:rsid w:val="00AF5626"/>
    <w:rsid w:val="00AF5721"/>
    <w:rsid w:val="00AF5DC4"/>
    <w:rsid w:val="00AF5F94"/>
    <w:rsid w:val="00AF6040"/>
    <w:rsid w:val="00AF60D8"/>
    <w:rsid w:val="00AF650A"/>
    <w:rsid w:val="00AF6720"/>
    <w:rsid w:val="00AF68FA"/>
    <w:rsid w:val="00AF6C24"/>
    <w:rsid w:val="00AF6E0D"/>
    <w:rsid w:val="00AF6FF4"/>
    <w:rsid w:val="00AF7156"/>
    <w:rsid w:val="00AF725D"/>
    <w:rsid w:val="00AF7530"/>
    <w:rsid w:val="00AF7546"/>
    <w:rsid w:val="00AF76C3"/>
    <w:rsid w:val="00AF776A"/>
    <w:rsid w:val="00AF77C7"/>
    <w:rsid w:val="00AF7A34"/>
    <w:rsid w:val="00AF7C7D"/>
    <w:rsid w:val="00AF7FC0"/>
    <w:rsid w:val="00B000A3"/>
    <w:rsid w:val="00B0011D"/>
    <w:rsid w:val="00B0031F"/>
    <w:rsid w:val="00B00BCA"/>
    <w:rsid w:val="00B00C30"/>
    <w:rsid w:val="00B00D1B"/>
    <w:rsid w:val="00B00DF8"/>
    <w:rsid w:val="00B012B4"/>
    <w:rsid w:val="00B015AC"/>
    <w:rsid w:val="00B01A09"/>
    <w:rsid w:val="00B01C04"/>
    <w:rsid w:val="00B01D70"/>
    <w:rsid w:val="00B0208B"/>
    <w:rsid w:val="00B025CB"/>
    <w:rsid w:val="00B025F9"/>
    <w:rsid w:val="00B02A36"/>
    <w:rsid w:val="00B02CB3"/>
    <w:rsid w:val="00B02E5D"/>
    <w:rsid w:val="00B02EB2"/>
    <w:rsid w:val="00B030D6"/>
    <w:rsid w:val="00B032AC"/>
    <w:rsid w:val="00B033A5"/>
    <w:rsid w:val="00B033F1"/>
    <w:rsid w:val="00B033FE"/>
    <w:rsid w:val="00B036A1"/>
    <w:rsid w:val="00B03743"/>
    <w:rsid w:val="00B03C2C"/>
    <w:rsid w:val="00B03CE1"/>
    <w:rsid w:val="00B0424E"/>
    <w:rsid w:val="00B04388"/>
    <w:rsid w:val="00B04632"/>
    <w:rsid w:val="00B04728"/>
    <w:rsid w:val="00B048BD"/>
    <w:rsid w:val="00B04D59"/>
    <w:rsid w:val="00B04DF0"/>
    <w:rsid w:val="00B04ECE"/>
    <w:rsid w:val="00B05032"/>
    <w:rsid w:val="00B050F4"/>
    <w:rsid w:val="00B0516F"/>
    <w:rsid w:val="00B05224"/>
    <w:rsid w:val="00B052AA"/>
    <w:rsid w:val="00B05373"/>
    <w:rsid w:val="00B0548E"/>
    <w:rsid w:val="00B05A06"/>
    <w:rsid w:val="00B05BFC"/>
    <w:rsid w:val="00B05C14"/>
    <w:rsid w:val="00B05C24"/>
    <w:rsid w:val="00B05C30"/>
    <w:rsid w:val="00B05CB6"/>
    <w:rsid w:val="00B05FDF"/>
    <w:rsid w:val="00B060A5"/>
    <w:rsid w:val="00B0624B"/>
    <w:rsid w:val="00B06362"/>
    <w:rsid w:val="00B063FC"/>
    <w:rsid w:val="00B065A6"/>
    <w:rsid w:val="00B06688"/>
    <w:rsid w:val="00B066CD"/>
    <w:rsid w:val="00B0676B"/>
    <w:rsid w:val="00B06C24"/>
    <w:rsid w:val="00B06C4E"/>
    <w:rsid w:val="00B06C7A"/>
    <w:rsid w:val="00B07135"/>
    <w:rsid w:val="00B071F4"/>
    <w:rsid w:val="00B07239"/>
    <w:rsid w:val="00B0741C"/>
    <w:rsid w:val="00B074F4"/>
    <w:rsid w:val="00B07846"/>
    <w:rsid w:val="00B078B9"/>
    <w:rsid w:val="00B078E1"/>
    <w:rsid w:val="00B07CE5"/>
    <w:rsid w:val="00B07D38"/>
    <w:rsid w:val="00B07D5D"/>
    <w:rsid w:val="00B10007"/>
    <w:rsid w:val="00B1021D"/>
    <w:rsid w:val="00B10640"/>
    <w:rsid w:val="00B10727"/>
    <w:rsid w:val="00B107A1"/>
    <w:rsid w:val="00B10940"/>
    <w:rsid w:val="00B10AA8"/>
    <w:rsid w:val="00B10C42"/>
    <w:rsid w:val="00B10C80"/>
    <w:rsid w:val="00B10D51"/>
    <w:rsid w:val="00B10EBA"/>
    <w:rsid w:val="00B10EC9"/>
    <w:rsid w:val="00B110D8"/>
    <w:rsid w:val="00B1168F"/>
    <w:rsid w:val="00B118B5"/>
    <w:rsid w:val="00B11A20"/>
    <w:rsid w:val="00B11A4F"/>
    <w:rsid w:val="00B11C6F"/>
    <w:rsid w:val="00B11E1D"/>
    <w:rsid w:val="00B12643"/>
    <w:rsid w:val="00B1271A"/>
    <w:rsid w:val="00B12729"/>
    <w:rsid w:val="00B1277A"/>
    <w:rsid w:val="00B127F5"/>
    <w:rsid w:val="00B12858"/>
    <w:rsid w:val="00B129BA"/>
    <w:rsid w:val="00B12A31"/>
    <w:rsid w:val="00B12D5C"/>
    <w:rsid w:val="00B12ECD"/>
    <w:rsid w:val="00B13021"/>
    <w:rsid w:val="00B130FE"/>
    <w:rsid w:val="00B13475"/>
    <w:rsid w:val="00B134D1"/>
    <w:rsid w:val="00B135E6"/>
    <w:rsid w:val="00B13677"/>
    <w:rsid w:val="00B137A8"/>
    <w:rsid w:val="00B1385D"/>
    <w:rsid w:val="00B13967"/>
    <w:rsid w:val="00B13979"/>
    <w:rsid w:val="00B13B20"/>
    <w:rsid w:val="00B13DC2"/>
    <w:rsid w:val="00B13EA0"/>
    <w:rsid w:val="00B13F3F"/>
    <w:rsid w:val="00B1416D"/>
    <w:rsid w:val="00B141AA"/>
    <w:rsid w:val="00B1435F"/>
    <w:rsid w:val="00B144C8"/>
    <w:rsid w:val="00B146D7"/>
    <w:rsid w:val="00B14A01"/>
    <w:rsid w:val="00B14AF3"/>
    <w:rsid w:val="00B14BBE"/>
    <w:rsid w:val="00B14BFD"/>
    <w:rsid w:val="00B14C41"/>
    <w:rsid w:val="00B14F57"/>
    <w:rsid w:val="00B154F7"/>
    <w:rsid w:val="00B1553C"/>
    <w:rsid w:val="00B1598A"/>
    <w:rsid w:val="00B15AE6"/>
    <w:rsid w:val="00B15B97"/>
    <w:rsid w:val="00B15C30"/>
    <w:rsid w:val="00B15CAA"/>
    <w:rsid w:val="00B15DAC"/>
    <w:rsid w:val="00B15E7D"/>
    <w:rsid w:val="00B15EBB"/>
    <w:rsid w:val="00B15F92"/>
    <w:rsid w:val="00B160C5"/>
    <w:rsid w:val="00B16182"/>
    <w:rsid w:val="00B16356"/>
    <w:rsid w:val="00B164C3"/>
    <w:rsid w:val="00B16A77"/>
    <w:rsid w:val="00B16BEB"/>
    <w:rsid w:val="00B16C94"/>
    <w:rsid w:val="00B170C8"/>
    <w:rsid w:val="00B1717B"/>
    <w:rsid w:val="00B171F8"/>
    <w:rsid w:val="00B174EF"/>
    <w:rsid w:val="00B17579"/>
    <w:rsid w:val="00B175A2"/>
    <w:rsid w:val="00B17663"/>
    <w:rsid w:val="00B1773E"/>
    <w:rsid w:val="00B177F7"/>
    <w:rsid w:val="00B17A6D"/>
    <w:rsid w:val="00B17BC9"/>
    <w:rsid w:val="00B17C4A"/>
    <w:rsid w:val="00B17CE7"/>
    <w:rsid w:val="00B17E04"/>
    <w:rsid w:val="00B17EFE"/>
    <w:rsid w:val="00B17F5C"/>
    <w:rsid w:val="00B20157"/>
    <w:rsid w:val="00B2081D"/>
    <w:rsid w:val="00B209FD"/>
    <w:rsid w:val="00B20D01"/>
    <w:rsid w:val="00B20D66"/>
    <w:rsid w:val="00B20E35"/>
    <w:rsid w:val="00B20EF6"/>
    <w:rsid w:val="00B212A0"/>
    <w:rsid w:val="00B21308"/>
    <w:rsid w:val="00B21466"/>
    <w:rsid w:val="00B21562"/>
    <w:rsid w:val="00B21653"/>
    <w:rsid w:val="00B21A0D"/>
    <w:rsid w:val="00B21B3E"/>
    <w:rsid w:val="00B21C0F"/>
    <w:rsid w:val="00B21E73"/>
    <w:rsid w:val="00B22089"/>
    <w:rsid w:val="00B2210B"/>
    <w:rsid w:val="00B2215C"/>
    <w:rsid w:val="00B2230A"/>
    <w:rsid w:val="00B2236C"/>
    <w:rsid w:val="00B22402"/>
    <w:rsid w:val="00B22479"/>
    <w:rsid w:val="00B22685"/>
    <w:rsid w:val="00B22B31"/>
    <w:rsid w:val="00B22E8C"/>
    <w:rsid w:val="00B22EE1"/>
    <w:rsid w:val="00B22F39"/>
    <w:rsid w:val="00B232C4"/>
    <w:rsid w:val="00B236AA"/>
    <w:rsid w:val="00B236DF"/>
    <w:rsid w:val="00B23700"/>
    <w:rsid w:val="00B238C5"/>
    <w:rsid w:val="00B238F8"/>
    <w:rsid w:val="00B23CB3"/>
    <w:rsid w:val="00B23E60"/>
    <w:rsid w:val="00B23EE4"/>
    <w:rsid w:val="00B23F77"/>
    <w:rsid w:val="00B240A6"/>
    <w:rsid w:val="00B248DB"/>
    <w:rsid w:val="00B24C1A"/>
    <w:rsid w:val="00B24C79"/>
    <w:rsid w:val="00B24CEB"/>
    <w:rsid w:val="00B24DF5"/>
    <w:rsid w:val="00B2526D"/>
    <w:rsid w:val="00B25287"/>
    <w:rsid w:val="00B252CA"/>
    <w:rsid w:val="00B2542A"/>
    <w:rsid w:val="00B255A7"/>
    <w:rsid w:val="00B25D28"/>
    <w:rsid w:val="00B25E34"/>
    <w:rsid w:val="00B25E74"/>
    <w:rsid w:val="00B25E75"/>
    <w:rsid w:val="00B26024"/>
    <w:rsid w:val="00B261F3"/>
    <w:rsid w:val="00B26269"/>
    <w:rsid w:val="00B263CC"/>
    <w:rsid w:val="00B266CC"/>
    <w:rsid w:val="00B267B3"/>
    <w:rsid w:val="00B2697E"/>
    <w:rsid w:val="00B26AF2"/>
    <w:rsid w:val="00B26B79"/>
    <w:rsid w:val="00B26C8D"/>
    <w:rsid w:val="00B26D36"/>
    <w:rsid w:val="00B26D80"/>
    <w:rsid w:val="00B26EDA"/>
    <w:rsid w:val="00B26FB4"/>
    <w:rsid w:val="00B26FC2"/>
    <w:rsid w:val="00B26FD1"/>
    <w:rsid w:val="00B27034"/>
    <w:rsid w:val="00B270E3"/>
    <w:rsid w:val="00B2730B"/>
    <w:rsid w:val="00B27360"/>
    <w:rsid w:val="00B27543"/>
    <w:rsid w:val="00B276BF"/>
    <w:rsid w:val="00B276C4"/>
    <w:rsid w:val="00B27742"/>
    <w:rsid w:val="00B2799A"/>
    <w:rsid w:val="00B27A07"/>
    <w:rsid w:val="00B27A6D"/>
    <w:rsid w:val="00B27BAC"/>
    <w:rsid w:val="00B27C9E"/>
    <w:rsid w:val="00B27E46"/>
    <w:rsid w:val="00B27EAD"/>
    <w:rsid w:val="00B3011A"/>
    <w:rsid w:val="00B30264"/>
    <w:rsid w:val="00B30374"/>
    <w:rsid w:val="00B3046F"/>
    <w:rsid w:val="00B305A2"/>
    <w:rsid w:val="00B306BC"/>
    <w:rsid w:val="00B3089A"/>
    <w:rsid w:val="00B30AF4"/>
    <w:rsid w:val="00B30DBB"/>
    <w:rsid w:val="00B30E15"/>
    <w:rsid w:val="00B31567"/>
    <w:rsid w:val="00B31794"/>
    <w:rsid w:val="00B317B1"/>
    <w:rsid w:val="00B31EE1"/>
    <w:rsid w:val="00B32086"/>
    <w:rsid w:val="00B32188"/>
    <w:rsid w:val="00B321F1"/>
    <w:rsid w:val="00B3242E"/>
    <w:rsid w:val="00B32592"/>
    <w:rsid w:val="00B32931"/>
    <w:rsid w:val="00B32AC0"/>
    <w:rsid w:val="00B32D64"/>
    <w:rsid w:val="00B32D76"/>
    <w:rsid w:val="00B32F31"/>
    <w:rsid w:val="00B32F6F"/>
    <w:rsid w:val="00B330F3"/>
    <w:rsid w:val="00B334BD"/>
    <w:rsid w:val="00B33842"/>
    <w:rsid w:val="00B3386D"/>
    <w:rsid w:val="00B33CE4"/>
    <w:rsid w:val="00B33D5D"/>
    <w:rsid w:val="00B3401D"/>
    <w:rsid w:val="00B34065"/>
    <w:rsid w:val="00B340C3"/>
    <w:rsid w:val="00B34335"/>
    <w:rsid w:val="00B34338"/>
    <w:rsid w:val="00B344D1"/>
    <w:rsid w:val="00B34944"/>
    <w:rsid w:val="00B34D28"/>
    <w:rsid w:val="00B34FFA"/>
    <w:rsid w:val="00B350E2"/>
    <w:rsid w:val="00B351BB"/>
    <w:rsid w:val="00B3541D"/>
    <w:rsid w:val="00B35427"/>
    <w:rsid w:val="00B35448"/>
    <w:rsid w:val="00B354A0"/>
    <w:rsid w:val="00B3566A"/>
    <w:rsid w:val="00B3592B"/>
    <w:rsid w:val="00B35AD1"/>
    <w:rsid w:val="00B35B8E"/>
    <w:rsid w:val="00B35D66"/>
    <w:rsid w:val="00B35E6C"/>
    <w:rsid w:val="00B35EB2"/>
    <w:rsid w:val="00B3615A"/>
    <w:rsid w:val="00B3622F"/>
    <w:rsid w:val="00B36984"/>
    <w:rsid w:val="00B36A56"/>
    <w:rsid w:val="00B3746F"/>
    <w:rsid w:val="00B3773E"/>
    <w:rsid w:val="00B37961"/>
    <w:rsid w:val="00B37B23"/>
    <w:rsid w:val="00B37D0A"/>
    <w:rsid w:val="00B37E1E"/>
    <w:rsid w:val="00B37F0E"/>
    <w:rsid w:val="00B37F5D"/>
    <w:rsid w:val="00B40123"/>
    <w:rsid w:val="00B40275"/>
    <w:rsid w:val="00B40317"/>
    <w:rsid w:val="00B40352"/>
    <w:rsid w:val="00B4049D"/>
    <w:rsid w:val="00B40755"/>
    <w:rsid w:val="00B40766"/>
    <w:rsid w:val="00B40A4E"/>
    <w:rsid w:val="00B40AF5"/>
    <w:rsid w:val="00B40B21"/>
    <w:rsid w:val="00B40B2A"/>
    <w:rsid w:val="00B41075"/>
    <w:rsid w:val="00B41079"/>
    <w:rsid w:val="00B411C5"/>
    <w:rsid w:val="00B412EA"/>
    <w:rsid w:val="00B41499"/>
    <w:rsid w:val="00B4153E"/>
    <w:rsid w:val="00B416BC"/>
    <w:rsid w:val="00B41915"/>
    <w:rsid w:val="00B419A1"/>
    <w:rsid w:val="00B41A57"/>
    <w:rsid w:val="00B426F5"/>
    <w:rsid w:val="00B42A26"/>
    <w:rsid w:val="00B4305C"/>
    <w:rsid w:val="00B43063"/>
    <w:rsid w:val="00B43150"/>
    <w:rsid w:val="00B43409"/>
    <w:rsid w:val="00B435D2"/>
    <w:rsid w:val="00B43846"/>
    <w:rsid w:val="00B43885"/>
    <w:rsid w:val="00B439D1"/>
    <w:rsid w:val="00B43CCF"/>
    <w:rsid w:val="00B44020"/>
    <w:rsid w:val="00B44097"/>
    <w:rsid w:val="00B44296"/>
    <w:rsid w:val="00B444C5"/>
    <w:rsid w:val="00B444E0"/>
    <w:rsid w:val="00B446BC"/>
    <w:rsid w:val="00B446EA"/>
    <w:rsid w:val="00B4489D"/>
    <w:rsid w:val="00B44ABB"/>
    <w:rsid w:val="00B44D9F"/>
    <w:rsid w:val="00B44EB6"/>
    <w:rsid w:val="00B44F14"/>
    <w:rsid w:val="00B44F54"/>
    <w:rsid w:val="00B452C3"/>
    <w:rsid w:val="00B45420"/>
    <w:rsid w:val="00B455A2"/>
    <w:rsid w:val="00B455D3"/>
    <w:rsid w:val="00B4582B"/>
    <w:rsid w:val="00B459DA"/>
    <w:rsid w:val="00B45AB9"/>
    <w:rsid w:val="00B45AD9"/>
    <w:rsid w:val="00B45EAC"/>
    <w:rsid w:val="00B45FE0"/>
    <w:rsid w:val="00B46017"/>
    <w:rsid w:val="00B462B9"/>
    <w:rsid w:val="00B46312"/>
    <w:rsid w:val="00B4632A"/>
    <w:rsid w:val="00B46484"/>
    <w:rsid w:val="00B468AF"/>
    <w:rsid w:val="00B4692C"/>
    <w:rsid w:val="00B46A57"/>
    <w:rsid w:val="00B46C13"/>
    <w:rsid w:val="00B46D14"/>
    <w:rsid w:val="00B46D99"/>
    <w:rsid w:val="00B47301"/>
    <w:rsid w:val="00B4730A"/>
    <w:rsid w:val="00B47390"/>
    <w:rsid w:val="00B473BA"/>
    <w:rsid w:val="00B4753E"/>
    <w:rsid w:val="00B4756D"/>
    <w:rsid w:val="00B476A3"/>
    <w:rsid w:val="00B4775C"/>
    <w:rsid w:val="00B479EC"/>
    <w:rsid w:val="00B47A01"/>
    <w:rsid w:val="00B47A54"/>
    <w:rsid w:val="00B47D0C"/>
    <w:rsid w:val="00B47D3B"/>
    <w:rsid w:val="00B47DCE"/>
    <w:rsid w:val="00B47DED"/>
    <w:rsid w:val="00B47E45"/>
    <w:rsid w:val="00B50246"/>
    <w:rsid w:val="00B50344"/>
    <w:rsid w:val="00B5034E"/>
    <w:rsid w:val="00B50453"/>
    <w:rsid w:val="00B504FF"/>
    <w:rsid w:val="00B50554"/>
    <w:rsid w:val="00B50603"/>
    <w:rsid w:val="00B506BB"/>
    <w:rsid w:val="00B50F48"/>
    <w:rsid w:val="00B50FFB"/>
    <w:rsid w:val="00B5100A"/>
    <w:rsid w:val="00B51130"/>
    <w:rsid w:val="00B512B5"/>
    <w:rsid w:val="00B512C3"/>
    <w:rsid w:val="00B51663"/>
    <w:rsid w:val="00B51C2D"/>
    <w:rsid w:val="00B51CD5"/>
    <w:rsid w:val="00B51CFC"/>
    <w:rsid w:val="00B51F60"/>
    <w:rsid w:val="00B522BD"/>
    <w:rsid w:val="00B525D1"/>
    <w:rsid w:val="00B525FF"/>
    <w:rsid w:val="00B52729"/>
    <w:rsid w:val="00B52754"/>
    <w:rsid w:val="00B529AE"/>
    <w:rsid w:val="00B52AC2"/>
    <w:rsid w:val="00B52B0D"/>
    <w:rsid w:val="00B52BFE"/>
    <w:rsid w:val="00B52D99"/>
    <w:rsid w:val="00B52E98"/>
    <w:rsid w:val="00B52F6E"/>
    <w:rsid w:val="00B52FD4"/>
    <w:rsid w:val="00B53213"/>
    <w:rsid w:val="00B5353C"/>
    <w:rsid w:val="00B53AE7"/>
    <w:rsid w:val="00B53C5A"/>
    <w:rsid w:val="00B53D30"/>
    <w:rsid w:val="00B54030"/>
    <w:rsid w:val="00B540C7"/>
    <w:rsid w:val="00B54384"/>
    <w:rsid w:val="00B54825"/>
    <w:rsid w:val="00B54923"/>
    <w:rsid w:val="00B54B51"/>
    <w:rsid w:val="00B54B60"/>
    <w:rsid w:val="00B54C4F"/>
    <w:rsid w:val="00B5507D"/>
    <w:rsid w:val="00B55428"/>
    <w:rsid w:val="00B55645"/>
    <w:rsid w:val="00B556A2"/>
    <w:rsid w:val="00B557AD"/>
    <w:rsid w:val="00B5580F"/>
    <w:rsid w:val="00B558F0"/>
    <w:rsid w:val="00B55A73"/>
    <w:rsid w:val="00B55A77"/>
    <w:rsid w:val="00B55C14"/>
    <w:rsid w:val="00B55D64"/>
    <w:rsid w:val="00B55D81"/>
    <w:rsid w:val="00B55EED"/>
    <w:rsid w:val="00B56177"/>
    <w:rsid w:val="00B56279"/>
    <w:rsid w:val="00B56369"/>
    <w:rsid w:val="00B564AB"/>
    <w:rsid w:val="00B5679F"/>
    <w:rsid w:val="00B56AF5"/>
    <w:rsid w:val="00B56E13"/>
    <w:rsid w:val="00B56EE8"/>
    <w:rsid w:val="00B56F0D"/>
    <w:rsid w:val="00B56F96"/>
    <w:rsid w:val="00B57085"/>
    <w:rsid w:val="00B572FD"/>
    <w:rsid w:val="00B574D8"/>
    <w:rsid w:val="00B5768D"/>
    <w:rsid w:val="00B5774E"/>
    <w:rsid w:val="00B579EE"/>
    <w:rsid w:val="00B57BD8"/>
    <w:rsid w:val="00B57BE6"/>
    <w:rsid w:val="00B57BFD"/>
    <w:rsid w:val="00B57FD5"/>
    <w:rsid w:val="00B57FE9"/>
    <w:rsid w:val="00B6028A"/>
    <w:rsid w:val="00B6047D"/>
    <w:rsid w:val="00B60715"/>
    <w:rsid w:val="00B607EE"/>
    <w:rsid w:val="00B6080F"/>
    <w:rsid w:val="00B60ADD"/>
    <w:rsid w:val="00B60CC2"/>
    <w:rsid w:val="00B60F67"/>
    <w:rsid w:val="00B6128F"/>
    <w:rsid w:val="00B6146A"/>
    <w:rsid w:val="00B614F1"/>
    <w:rsid w:val="00B61514"/>
    <w:rsid w:val="00B6193F"/>
    <w:rsid w:val="00B61997"/>
    <w:rsid w:val="00B61A75"/>
    <w:rsid w:val="00B61B88"/>
    <w:rsid w:val="00B61BC7"/>
    <w:rsid w:val="00B61BFA"/>
    <w:rsid w:val="00B61D4D"/>
    <w:rsid w:val="00B61DCB"/>
    <w:rsid w:val="00B61F18"/>
    <w:rsid w:val="00B620E7"/>
    <w:rsid w:val="00B62202"/>
    <w:rsid w:val="00B6228B"/>
    <w:rsid w:val="00B62325"/>
    <w:rsid w:val="00B623B4"/>
    <w:rsid w:val="00B624F6"/>
    <w:rsid w:val="00B6276A"/>
    <w:rsid w:val="00B62854"/>
    <w:rsid w:val="00B62BCA"/>
    <w:rsid w:val="00B62D30"/>
    <w:rsid w:val="00B62DFA"/>
    <w:rsid w:val="00B63020"/>
    <w:rsid w:val="00B6320D"/>
    <w:rsid w:val="00B636C9"/>
    <w:rsid w:val="00B63725"/>
    <w:rsid w:val="00B639B9"/>
    <w:rsid w:val="00B639E6"/>
    <w:rsid w:val="00B63AF1"/>
    <w:rsid w:val="00B63B50"/>
    <w:rsid w:val="00B63D61"/>
    <w:rsid w:val="00B63E13"/>
    <w:rsid w:val="00B63FE2"/>
    <w:rsid w:val="00B63FE9"/>
    <w:rsid w:val="00B63FEF"/>
    <w:rsid w:val="00B641C0"/>
    <w:rsid w:val="00B6444A"/>
    <w:rsid w:val="00B64904"/>
    <w:rsid w:val="00B64983"/>
    <w:rsid w:val="00B64AAD"/>
    <w:rsid w:val="00B64B8E"/>
    <w:rsid w:val="00B64E9B"/>
    <w:rsid w:val="00B64FAF"/>
    <w:rsid w:val="00B650A8"/>
    <w:rsid w:val="00B650B8"/>
    <w:rsid w:val="00B652FC"/>
    <w:rsid w:val="00B653A3"/>
    <w:rsid w:val="00B655AA"/>
    <w:rsid w:val="00B656D0"/>
    <w:rsid w:val="00B657CD"/>
    <w:rsid w:val="00B65B64"/>
    <w:rsid w:val="00B65D77"/>
    <w:rsid w:val="00B65EDA"/>
    <w:rsid w:val="00B66649"/>
    <w:rsid w:val="00B6671B"/>
    <w:rsid w:val="00B6672A"/>
    <w:rsid w:val="00B66799"/>
    <w:rsid w:val="00B668F0"/>
    <w:rsid w:val="00B66B2E"/>
    <w:rsid w:val="00B66EAA"/>
    <w:rsid w:val="00B67001"/>
    <w:rsid w:val="00B672EB"/>
    <w:rsid w:val="00B6736B"/>
    <w:rsid w:val="00B67445"/>
    <w:rsid w:val="00B674C4"/>
    <w:rsid w:val="00B6754F"/>
    <w:rsid w:val="00B6756C"/>
    <w:rsid w:val="00B67A5B"/>
    <w:rsid w:val="00B67ABD"/>
    <w:rsid w:val="00B67B31"/>
    <w:rsid w:val="00B67B91"/>
    <w:rsid w:val="00B67C4B"/>
    <w:rsid w:val="00B702D8"/>
    <w:rsid w:val="00B7062A"/>
    <w:rsid w:val="00B706CD"/>
    <w:rsid w:val="00B70728"/>
    <w:rsid w:val="00B70768"/>
    <w:rsid w:val="00B7086A"/>
    <w:rsid w:val="00B70A2A"/>
    <w:rsid w:val="00B70ACF"/>
    <w:rsid w:val="00B70AD9"/>
    <w:rsid w:val="00B70DB0"/>
    <w:rsid w:val="00B70EB1"/>
    <w:rsid w:val="00B71056"/>
    <w:rsid w:val="00B7169D"/>
    <w:rsid w:val="00B716EA"/>
    <w:rsid w:val="00B716FF"/>
    <w:rsid w:val="00B71785"/>
    <w:rsid w:val="00B717F5"/>
    <w:rsid w:val="00B718E3"/>
    <w:rsid w:val="00B71BA5"/>
    <w:rsid w:val="00B71BC1"/>
    <w:rsid w:val="00B71D9D"/>
    <w:rsid w:val="00B71E79"/>
    <w:rsid w:val="00B71E7E"/>
    <w:rsid w:val="00B721C1"/>
    <w:rsid w:val="00B723B4"/>
    <w:rsid w:val="00B7247C"/>
    <w:rsid w:val="00B72591"/>
    <w:rsid w:val="00B72808"/>
    <w:rsid w:val="00B72FDD"/>
    <w:rsid w:val="00B732A3"/>
    <w:rsid w:val="00B7338C"/>
    <w:rsid w:val="00B7345F"/>
    <w:rsid w:val="00B7368E"/>
    <w:rsid w:val="00B7371A"/>
    <w:rsid w:val="00B738BA"/>
    <w:rsid w:val="00B73A54"/>
    <w:rsid w:val="00B73CCF"/>
    <w:rsid w:val="00B73EFB"/>
    <w:rsid w:val="00B74416"/>
    <w:rsid w:val="00B74649"/>
    <w:rsid w:val="00B74980"/>
    <w:rsid w:val="00B74B1F"/>
    <w:rsid w:val="00B74CEE"/>
    <w:rsid w:val="00B74D08"/>
    <w:rsid w:val="00B74D7D"/>
    <w:rsid w:val="00B750BA"/>
    <w:rsid w:val="00B75437"/>
    <w:rsid w:val="00B754AD"/>
    <w:rsid w:val="00B75738"/>
    <w:rsid w:val="00B75BEA"/>
    <w:rsid w:val="00B75C21"/>
    <w:rsid w:val="00B75C46"/>
    <w:rsid w:val="00B75C80"/>
    <w:rsid w:val="00B75E1D"/>
    <w:rsid w:val="00B75E7C"/>
    <w:rsid w:val="00B75F81"/>
    <w:rsid w:val="00B761C0"/>
    <w:rsid w:val="00B76474"/>
    <w:rsid w:val="00B76489"/>
    <w:rsid w:val="00B766BB"/>
    <w:rsid w:val="00B76964"/>
    <w:rsid w:val="00B769E6"/>
    <w:rsid w:val="00B76B8B"/>
    <w:rsid w:val="00B76C57"/>
    <w:rsid w:val="00B76FAD"/>
    <w:rsid w:val="00B7719E"/>
    <w:rsid w:val="00B77351"/>
    <w:rsid w:val="00B77808"/>
    <w:rsid w:val="00B778A8"/>
    <w:rsid w:val="00B77A7F"/>
    <w:rsid w:val="00B77EDB"/>
    <w:rsid w:val="00B77F98"/>
    <w:rsid w:val="00B80148"/>
    <w:rsid w:val="00B80268"/>
    <w:rsid w:val="00B8058E"/>
    <w:rsid w:val="00B80593"/>
    <w:rsid w:val="00B806D3"/>
    <w:rsid w:val="00B80732"/>
    <w:rsid w:val="00B8082B"/>
    <w:rsid w:val="00B80AE9"/>
    <w:rsid w:val="00B80FD5"/>
    <w:rsid w:val="00B810A7"/>
    <w:rsid w:val="00B8120B"/>
    <w:rsid w:val="00B81250"/>
    <w:rsid w:val="00B812F0"/>
    <w:rsid w:val="00B8149A"/>
    <w:rsid w:val="00B814E2"/>
    <w:rsid w:val="00B817C2"/>
    <w:rsid w:val="00B8187C"/>
    <w:rsid w:val="00B81B11"/>
    <w:rsid w:val="00B81C76"/>
    <w:rsid w:val="00B81E52"/>
    <w:rsid w:val="00B82079"/>
    <w:rsid w:val="00B820E9"/>
    <w:rsid w:val="00B8228A"/>
    <w:rsid w:val="00B823FC"/>
    <w:rsid w:val="00B825AC"/>
    <w:rsid w:val="00B8286F"/>
    <w:rsid w:val="00B82993"/>
    <w:rsid w:val="00B83218"/>
    <w:rsid w:val="00B8342D"/>
    <w:rsid w:val="00B83518"/>
    <w:rsid w:val="00B835A6"/>
    <w:rsid w:val="00B835E8"/>
    <w:rsid w:val="00B83639"/>
    <w:rsid w:val="00B837B3"/>
    <w:rsid w:val="00B8396A"/>
    <w:rsid w:val="00B83B0F"/>
    <w:rsid w:val="00B83B16"/>
    <w:rsid w:val="00B83D0F"/>
    <w:rsid w:val="00B83D72"/>
    <w:rsid w:val="00B83D84"/>
    <w:rsid w:val="00B83DA4"/>
    <w:rsid w:val="00B83F65"/>
    <w:rsid w:val="00B84025"/>
    <w:rsid w:val="00B8407C"/>
    <w:rsid w:val="00B840CA"/>
    <w:rsid w:val="00B847D7"/>
    <w:rsid w:val="00B8493C"/>
    <w:rsid w:val="00B84D7B"/>
    <w:rsid w:val="00B85110"/>
    <w:rsid w:val="00B8511A"/>
    <w:rsid w:val="00B85434"/>
    <w:rsid w:val="00B85527"/>
    <w:rsid w:val="00B85856"/>
    <w:rsid w:val="00B8590F"/>
    <w:rsid w:val="00B85942"/>
    <w:rsid w:val="00B85B4F"/>
    <w:rsid w:val="00B85BDC"/>
    <w:rsid w:val="00B85C18"/>
    <w:rsid w:val="00B85DA1"/>
    <w:rsid w:val="00B85EC9"/>
    <w:rsid w:val="00B86055"/>
    <w:rsid w:val="00B86475"/>
    <w:rsid w:val="00B864BF"/>
    <w:rsid w:val="00B864D7"/>
    <w:rsid w:val="00B865FB"/>
    <w:rsid w:val="00B866D6"/>
    <w:rsid w:val="00B868D4"/>
    <w:rsid w:val="00B869D6"/>
    <w:rsid w:val="00B86B33"/>
    <w:rsid w:val="00B86C5A"/>
    <w:rsid w:val="00B86CE8"/>
    <w:rsid w:val="00B86D7B"/>
    <w:rsid w:val="00B86E4A"/>
    <w:rsid w:val="00B86F2E"/>
    <w:rsid w:val="00B870BE"/>
    <w:rsid w:val="00B876AC"/>
    <w:rsid w:val="00B87A82"/>
    <w:rsid w:val="00B87A8E"/>
    <w:rsid w:val="00B87B25"/>
    <w:rsid w:val="00B87B27"/>
    <w:rsid w:val="00B87B9D"/>
    <w:rsid w:val="00B87D11"/>
    <w:rsid w:val="00B87F39"/>
    <w:rsid w:val="00B90096"/>
    <w:rsid w:val="00B900B5"/>
    <w:rsid w:val="00B90119"/>
    <w:rsid w:val="00B90138"/>
    <w:rsid w:val="00B902D0"/>
    <w:rsid w:val="00B904F8"/>
    <w:rsid w:val="00B9075F"/>
    <w:rsid w:val="00B908E8"/>
    <w:rsid w:val="00B90C6B"/>
    <w:rsid w:val="00B90C91"/>
    <w:rsid w:val="00B90D35"/>
    <w:rsid w:val="00B90EB4"/>
    <w:rsid w:val="00B90F18"/>
    <w:rsid w:val="00B9107D"/>
    <w:rsid w:val="00B91473"/>
    <w:rsid w:val="00B91880"/>
    <w:rsid w:val="00B9199E"/>
    <w:rsid w:val="00B919BA"/>
    <w:rsid w:val="00B91A5B"/>
    <w:rsid w:val="00B91B40"/>
    <w:rsid w:val="00B91FE1"/>
    <w:rsid w:val="00B92083"/>
    <w:rsid w:val="00B92468"/>
    <w:rsid w:val="00B924CF"/>
    <w:rsid w:val="00B92604"/>
    <w:rsid w:val="00B926A5"/>
    <w:rsid w:val="00B92A63"/>
    <w:rsid w:val="00B92B0F"/>
    <w:rsid w:val="00B92EAC"/>
    <w:rsid w:val="00B92FD6"/>
    <w:rsid w:val="00B93093"/>
    <w:rsid w:val="00B932AE"/>
    <w:rsid w:val="00B93315"/>
    <w:rsid w:val="00B93544"/>
    <w:rsid w:val="00B937A5"/>
    <w:rsid w:val="00B93B52"/>
    <w:rsid w:val="00B93CB6"/>
    <w:rsid w:val="00B93DF7"/>
    <w:rsid w:val="00B93ED8"/>
    <w:rsid w:val="00B93F1E"/>
    <w:rsid w:val="00B93FA3"/>
    <w:rsid w:val="00B9414F"/>
    <w:rsid w:val="00B941B2"/>
    <w:rsid w:val="00B94529"/>
    <w:rsid w:val="00B9452C"/>
    <w:rsid w:val="00B945A6"/>
    <w:rsid w:val="00B94714"/>
    <w:rsid w:val="00B94725"/>
    <w:rsid w:val="00B947AC"/>
    <w:rsid w:val="00B949C1"/>
    <w:rsid w:val="00B94A4B"/>
    <w:rsid w:val="00B94C71"/>
    <w:rsid w:val="00B94DBB"/>
    <w:rsid w:val="00B94F0F"/>
    <w:rsid w:val="00B950AD"/>
    <w:rsid w:val="00B950B6"/>
    <w:rsid w:val="00B95725"/>
    <w:rsid w:val="00B9575A"/>
    <w:rsid w:val="00B9585C"/>
    <w:rsid w:val="00B95D87"/>
    <w:rsid w:val="00B96070"/>
    <w:rsid w:val="00B96208"/>
    <w:rsid w:val="00B96373"/>
    <w:rsid w:val="00B9641C"/>
    <w:rsid w:val="00B966AF"/>
    <w:rsid w:val="00B966BF"/>
    <w:rsid w:val="00B96860"/>
    <w:rsid w:val="00B9696C"/>
    <w:rsid w:val="00B96C7E"/>
    <w:rsid w:val="00B96FBD"/>
    <w:rsid w:val="00B9700E"/>
    <w:rsid w:val="00B9702A"/>
    <w:rsid w:val="00B970FE"/>
    <w:rsid w:val="00B9721C"/>
    <w:rsid w:val="00B97376"/>
    <w:rsid w:val="00B974C1"/>
    <w:rsid w:val="00B97641"/>
    <w:rsid w:val="00B97AB8"/>
    <w:rsid w:val="00B97BAC"/>
    <w:rsid w:val="00B97C5A"/>
    <w:rsid w:val="00B97C7B"/>
    <w:rsid w:val="00B97D08"/>
    <w:rsid w:val="00B97E16"/>
    <w:rsid w:val="00B97E45"/>
    <w:rsid w:val="00BA003B"/>
    <w:rsid w:val="00BA0391"/>
    <w:rsid w:val="00BA04FC"/>
    <w:rsid w:val="00BA0854"/>
    <w:rsid w:val="00BA0A85"/>
    <w:rsid w:val="00BA0AF2"/>
    <w:rsid w:val="00BA0C09"/>
    <w:rsid w:val="00BA0EF6"/>
    <w:rsid w:val="00BA0FB2"/>
    <w:rsid w:val="00BA10A0"/>
    <w:rsid w:val="00BA10A6"/>
    <w:rsid w:val="00BA1197"/>
    <w:rsid w:val="00BA1376"/>
    <w:rsid w:val="00BA15A3"/>
    <w:rsid w:val="00BA15B8"/>
    <w:rsid w:val="00BA15DD"/>
    <w:rsid w:val="00BA1766"/>
    <w:rsid w:val="00BA1871"/>
    <w:rsid w:val="00BA1A12"/>
    <w:rsid w:val="00BA1A94"/>
    <w:rsid w:val="00BA1B87"/>
    <w:rsid w:val="00BA1CB6"/>
    <w:rsid w:val="00BA1F8A"/>
    <w:rsid w:val="00BA2104"/>
    <w:rsid w:val="00BA251E"/>
    <w:rsid w:val="00BA25AD"/>
    <w:rsid w:val="00BA266E"/>
    <w:rsid w:val="00BA27C1"/>
    <w:rsid w:val="00BA2990"/>
    <w:rsid w:val="00BA2AC7"/>
    <w:rsid w:val="00BA2EBC"/>
    <w:rsid w:val="00BA316C"/>
    <w:rsid w:val="00BA3442"/>
    <w:rsid w:val="00BA34E4"/>
    <w:rsid w:val="00BA3548"/>
    <w:rsid w:val="00BA35BC"/>
    <w:rsid w:val="00BA3831"/>
    <w:rsid w:val="00BA3859"/>
    <w:rsid w:val="00BA39B3"/>
    <w:rsid w:val="00BA39EF"/>
    <w:rsid w:val="00BA4120"/>
    <w:rsid w:val="00BA41E7"/>
    <w:rsid w:val="00BA4222"/>
    <w:rsid w:val="00BA4372"/>
    <w:rsid w:val="00BA43EE"/>
    <w:rsid w:val="00BA4A13"/>
    <w:rsid w:val="00BA4B49"/>
    <w:rsid w:val="00BA4D2D"/>
    <w:rsid w:val="00BA565F"/>
    <w:rsid w:val="00BA5695"/>
    <w:rsid w:val="00BA5963"/>
    <w:rsid w:val="00BA59DE"/>
    <w:rsid w:val="00BA5AFF"/>
    <w:rsid w:val="00BA5BDF"/>
    <w:rsid w:val="00BA5D4F"/>
    <w:rsid w:val="00BA5FC5"/>
    <w:rsid w:val="00BA6062"/>
    <w:rsid w:val="00BA61B7"/>
    <w:rsid w:val="00BA6352"/>
    <w:rsid w:val="00BA63D2"/>
    <w:rsid w:val="00BA644B"/>
    <w:rsid w:val="00BA649A"/>
    <w:rsid w:val="00BA685D"/>
    <w:rsid w:val="00BA6878"/>
    <w:rsid w:val="00BA68EB"/>
    <w:rsid w:val="00BA6914"/>
    <w:rsid w:val="00BA6BE0"/>
    <w:rsid w:val="00BA6BF5"/>
    <w:rsid w:val="00BA6C05"/>
    <w:rsid w:val="00BA6E78"/>
    <w:rsid w:val="00BA6FA0"/>
    <w:rsid w:val="00BA7148"/>
    <w:rsid w:val="00BA74CF"/>
    <w:rsid w:val="00BA79D2"/>
    <w:rsid w:val="00BB019A"/>
    <w:rsid w:val="00BB04E7"/>
    <w:rsid w:val="00BB0814"/>
    <w:rsid w:val="00BB0AEF"/>
    <w:rsid w:val="00BB0D1A"/>
    <w:rsid w:val="00BB0FB0"/>
    <w:rsid w:val="00BB1161"/>
    <w:rsid w:val="00BB136A"/>
    <w:rsid w:val="00BB13BC"/>
    <w:rsid w:val="00BB17E8"/>
    <w:rsid w:val="00BB1855"/>
    <w:rsid w:val="00BB18A0"/>
    <w:rsid w:val="00BB1CC9"/>
    <w:rsid w:val="00BB1EC3"/>
    <w:rsid w:val="00BB1EFF"/>
    <w:rsid w:val="00BB2155"/>
    <w:rsid w:val="00BB2354"/>
    <w:rsid w:val="00BB24A7"/>
    <w:rsid w:val="00BB2592"/>
    <w:rsid w:val="00BB25A2"/>
    <w:rsid w:val="00BB2618"/>
    <w:rsid w:val="00BB272D"/>
    <w:rsid w:val="00BB278B"/>
    <w:rsid w:val="00BB288A"/>
    <w:rsid w:val="00BB2DB3"/>
    <w:rsid w:val="00BB2F3D"/>
    <w:rsid w:val="00BB2FBC"/>
    <w:rsid w:val="00BB304E"/>
    <w:rsid w:val="00BB312F"/>
    <w:rsid w:val="00BB3252"/>
    <w:rsid w:val="00BB32FD"/>
    <w:rsid w:val="00BB3445"/>
    <w:rsid w:val="00BB350F"/>
    <w:rsid w:val="00BB369B"/>
    <w:rsid w:val="00BB36F7"/>
    <w:rsid w:val="00BB3BDA"/>
    <w:rsid w:val="00BB3C21"/>
    <w:rsid w:val="00BB3CC3"/>
    <w:rsid w:val="00BB3DC9"/>
    <w:rsid w:val="00BB3DF6"/>
    <w:rsid w:val="00BB3E36"/>
    <w:rsid w:val="00BB3F5B"/>
    <w:rsid w:val="00BB40B0"/>
    <w:rsid w:val="00BB413C"/>
    <w:rsid w:val="00BB42F2"/>
    <w:rsid w:val="00BB45D7"/>
    <w:rsid w:val="00BB464D"/>
    <w:rsid w:val="00BB46D5"/>
    <w:rsid w:val="00BB4AC6"/>
    <w:rsid w:val="00BB4B76"/>
    <w:rsid w:val="00BB4EC2"/>
    <w:rsid w:val="00BB4F72"/>
    <w:rsid w:val="00BB50A8"/>
    <w:rsid w:val="00BB510A"/>
    <w:rsid w:val="00BB551C"/>
    <w:rsid w:val="00BB55E8"/>
    <w:rsid w:val="00BB567F"/>
    <w:rsid w:val="00BB5821"/>
    <w:rsid w:val="00BB5885"/>
    <w:rsid w:val="00BB5909"/>
    <w:rsid w:val="00BB594E"/>
    <w:rsid w:val="00BB5A19"/>
    <w:rsid w:val="00BB5B59"/>
    <w:rsid w:val="00BB5C53"/>
    <w:rsid w:val="00BB5CAB"/>
    <w:rsid w:val="00BB5E4C"/>
    <w:rsid w:val="00BB5E98"/>
    <w:rsid w:val="00BB5FCB"/>
    <w:rsid w:val="00BB6222"/>
    <w:rsid w:val="00BB6411"/>
    <w:rsid w:val="00BB65B0"/>
    <w:rsid w:val="00BB65EA"/>
    <w:rsid w:val="00BB66E7"/>
    <w:rsid w:val="00BB67C3"/>
    <w:rsid w:val="00BB68C6"/>
    <w:rsid w:val="00BB69C1"/>
    <w:rsid w:val="00BB6A75"/>
    <w:rsid w:val="00BB6B12"/>
    <w:rsid w:val="00BB6B22"/>
    <w:rsid w:val="00BB6C99"/>
    <w:rsid w:val="00BB6CF3"/>
    <w:rsid w:val="00BB6F72"/>
    <w:rsid w:val="00BB707F"/>
    <w:rsid w:val="00BB7202"/>
    <w:rsid w:val="00BB725A"/>
    <w:rsid w:val="00BB7409"/>
    <w:rsid w:val="00BB755C"/>
    <w:rsid w:val="00BB7762"/>
    <w:rsid w:val="00BB7839"/>
    <w:rsid w:val="00BB7956"/>
    <w:rsid w:val="00BB7AE5"/>
    <w:rsid w:val="00BB7AE7"/>
    <w:rsid w:val="00BB7B6A"/>
    <w:rsid w:val="00BB7B7A"/>
    <w:rsid w:val="00BB7DF1"/>
    <w:rsid w:val="00BB7EE4"/>
    <w:rsid w:val="00BB7FBA"/>
    <w:rsid w:val="00BC00CC"/>
    <w:rsid w:val="00BC0927"/>
    <w:rsid w:val="00BC09BD"/>
    <w:rsid w:val="00BC0C13"/>
    <w:rsid w:val="00BC0F22"/>
    <w:rsid w:val="00BC11F2"/>
    <w:rsid w:val="00BC132F"/>
    <w:rsid w:val="00BC1725"/>
    <w:rsid w:val="00BC174C"/>
    <w:rsid w:val="00BC184A"/>
    <w:rsid w:val="00BC1884"/>
    <w:rsid w:val="00BC18B3"/>
    <w:rsid w:val="00BC19D0"/>
    <w:rsid w:val="00BC1B09"/>
    <w:rsid w:val="00BC1D37"/>
    <w:rsid w:val="00BC2106"/>
    <w:rsid w:val="00BC2192"/>
    <w:rsid w:val="00BC2530"/>
    <w:rsid w:val="00BC2598"/>
    <w:rsid w:val="00BC2A04"/>
    <w:rsid w:val="00BC2AC0"/>
    <w:rsid w:val="00BC2B54"/>
    <w:rsid w:val="00BC2FC4"/>
    <w:rsid w:val="00BC3589"/>
    <w:rsid w:val="00BC36D0"/>
    <w:rsid w:val="00BC3C3B"/>
    <w:rsid w:val="00BC3EEB"/>
    <w:rsid w:val="00BC40B5"/>
    <w:rsid w:val="00BC41FD"/>
    <w:rsid w:val="00BC4205"/>
    <w:rsid w:val="00BC4263"/>
    <w:rsid w:val="00BC435C"/>
    <w:rsid w:val="00BC4416"/>
    <w:rsid w:val="00BC45E0"/>
    <w:rsid w:val="00BC4680"/>
    <w:rsid w:val="00BC47EA"/>
    <w:rsid w:val="00BC4A74"/>
    <w:rsid w:val="00BC4ABC"/>
    <w:rsid w:val="00BC4B2C"/>
    <w:rsid w:val="00BC4E19"/>
    <w:rsid w:val="00BC51D4"/>
    <w:rsid w:val="00BC52CA"/>
    <w:rsid w:val="00BC55F3"/>
    <w:rsid w:val="00BC5859"/>
    <w:rsid w:val="00BC5A66"/>
    <w:rsid w:val="00BC5C16"/>
    <w:rsid w:val="00BC5C43"/>
    <w:rsid w:val="00BC60C5"/>
    <w:rsid w:val="00BC6164"/>
    <w:rsid w:val="00BC6177"/>
    <w:rsid w:val="00BC61D5"/>
    <w:rsid w:val="00BC61E0"/>
    <w:rsid w:val="00BC63AA"/>
    <w:rsid w:val="00BC6432"/>
    <w:rsid w:val="00BC664A"/>
    <w:rsid w:val="00BC6682"/>
    <w:rsid w:val="00BC668A"/>
    <w:rsid w:val="00BC6700"/>
    <w:rsid w:val="00BC69DC"/>
    <w:rsid w:val="00BC7087"/>
    <w:rsid w:val="00BC7380"/>
    <w:rsid w:val="00BC7543"/>
    <w:rsid w:val="00BC77C3"/>
    <w:rsid w:val="00BC78CC"/>
    <w:rsid w:val="00BC7A0F"/>
    <w:rsid w:val="00BC7CE9"/>
    <w:rsid w:val="00BC7D91"/>
    <w:rsid w:val="00BC7E6C"/>
    <w:rsid w:val="00BD06E0"/>
    <w:rsid w:val="00BD089B"/>
    <w:rsid w:val="00BD09AC"/>
    <w:rsid w:val="00BD0E2A"/>
    <w:rsid w:val="00BD0ED4"/>
    <w:rsid w:val="00BD1004"/>
    <w:rsid w:val="00BD106C"/>
    <w:rsid w:val="00BD10E9"/>
    <w:rsid w:val="00BD17C0"/>
    <w:rsid w:val="00BD185D"/>
    <w:rsid w:val="00BD1902"/>
    <w:rsid w:val="00BD1D41"/>
    <w:rsid w:val="00BD1DF3"/>
    <w:rsid w:val="00BD1E28"/>
    <w:rsid w:val="00BD2212"/>
    <w:rsid w:val="00BD2352"/>
    <w:rsid w:val="00BD274C"/>
    <w:rsid w:val="00BD2A4C"/>
    <w:rsid w:val="00BD2A88"/>
    <w:rsid w:val="00BD2B7B"/>
    <w:rsid w:val="00BD2DA0"/>
    <w:rsid w:val="00BD2FC6"/>
    <w:rsid w:val="00BD30C9"/>
    <w:rsid w:val="00BD3203"/>
    <w:rsid w:val="00BD3470"/>
    <w:rsid w:val="00BD353F"/>
    <w:rsid w:val="00BD37C3"/>
    <w:rsid w:val="00BD3831"/>
    <w:rsid w:val="00BD38BC"/>
    <w:rsid w:val="00BD390A"/>
    <w:rsid w:val="00BD39A0"/>
    <w:rsid w:val="00BD3A48"/>
    <w:rsid w:val="00BD3AFB"/>
    <w:rsid w:val="00BD3BD5"/>
    <w:rsid w:val="00BD3C94"/>
    <w:rsid w:val="00BD3CD6"/>
    <w:rsid w:val="00BD3D09"/>
    <w:rsid w:val="00BD4191"/>
    <w:rsid w:val="00BD4788"/>
    <w:rsid w:val="00BD4B5F"/>
    <w:rsid w:val="00BD4BB8"/>
    <w:rsid w:val="00BD4C9A"/>
    <w:rsid w:val="00BD4E37"/>
    <w:rsid w:val="00BD5023"/>
    <w:rsid w:val="00BD5141"/>
    <w:rsid w:val="00BD518A"/>
    <w:rsid w:val="00BD51A5"/>
    <w:rsid w:val="00BD52DE"/>
    <w:rsid w:val="00BD53AE"/>
    <w:rsid w:val="00BD5540"/>
    <w:rsid w:val="00BD56CB"/>
    <w:rsid w:val="00BD572F"/>
    <w:rsid w:val="00BD5AED"/>
    <w:rsid w:val="00BD5BD1"/>
    <w:rsid w:val="00BD5CAB"/>
    <w:rsid w:val="00BD5CFA"/>
    <w:rsid w:val="00BD5E94"/>
    <w:rsid w:val="00BD5F48"/>
    <w:rsid w:val="00BD5F5F"/>
    <w:rsid w:val="00BD61FC"/>
    <w:rsid w:val="00BD643E"/>
    <w:rsid w:val="00BD656B"/>
    <w:rsid w:val="00BD6653"/>
    <w:rsid w:val="00BD6BB4"/>
    <w:rsid w:val="00BD6BBF"/>
    <w:rsid w:val="00BD6CFF"/>
    <w:rsid w:val="00BD6E10"/>
    <w:rsid w:val="00BD716E"/>
    <w:rsid w:val="00BD73C3"/>
    <w:rsid w:val="00BD73D3"/>
    <w:rsid w:val="00BD78CF"/>
    <w:rsid w:val="00BD7A74"/>
    <w:rsid w:val="00BD7B1C"/>
    <w:rsid w:val="00BD7B85"/>
    <w:rsid w:val="00BD7C2A"/>
    <w:rsid w:val="00BD7CA2"/>
    <w:rsid w:val="00BD7D9E"/>
    <w:rsid w:val="00BD7DD4"/>
    <w:rsid w:val="00BD7E19"/>
    <w:rsid w:val="00BD7EA2"/>
    <w:rsid w:val="00BE00D8"/>
    <w:rsid w:val="00BE010A"/>
    <w:rsid w:val="00BE019F"/>
    <w:rsid w:val="00BE025D"/>
    <w:rsid w:val="00BE04ED"/>
    <w:rsid w:val="00BE080E"/>
    <w:rsid w:val="00BE0B33"/>
    <w:rsid w:val="00BE0BD2"/>
    <w:rsid w:val="00BE0C15"/>
    <w:rsid w:val="00BE0C32"/>
    <w:rsid w:val="00BE0F0A"/>
    <w:rsid w:val="00BE1140"/>
    <w:rsid w:val="00BE1363"/>
    <w:rsid w:val="00BE19BB"/>
    <w:rsid w:val="00BE206C"/>
    <w:rsid w:val="00BE215D"/>
    <w:rsid w:val="00BE2225"/>
    <w:rsid w:val="00BE23C7"/>
    <w:rsid w:val="00BE26B4"/>
    <w:rsid w:val="00BE26ED"/>
    <w:rsid w:val="00BE28AC"/>
    <w:rsid w:val="00BE28B2"/>
    <w:rsid w:val="00BE2983"/>
    <w:rsid w:val="00BE2A5A"/>
    <w:rsid w:val="00BE2CB8"/>
    <w:rsid w:val="00BE320A"/>
    <w:rsid w:val="00BE35C2"/>
    <w:rsid w:val="00BE389E"/>
    <w:rsid w:val="00BE3C83"/>
    <w:rsid w:val="00BE3CCC"/>
    <w:rsid w:val="00BE3DDC"/>
    <w:rsid w:val="00BE3EBD"/>
    <w:rsid w:val="00BE3FD8"/>
    <w:rsid w:val="00BE41B7"/>
    <w:rsid w:val="00BE4208"/>
    <w:rsid w:val="00BE4623"/>
    <w:rsid w:val="00BE471E"/>
    <w:rsid w:val="00BE4816"/>
    <w:rsid w:val="00BE4847"/>
    <w:rsid w:val="00BE4926"/>
    <w:rsid w:val="00BE49B8"/>
    <w:rsid w:val="00BE4C7E"/>
    <w:rsid w:val="00BE4D05"/>
    <w:rsid w:val="00BE4E3B"/>
    <w:rsid w:val="00BE4F15"/>
    <w:rsid w:val="00BE50C4"/>
    <w:rsid w:val="00BE5537"/>
    <w:rsid w:val="00BE555D"/>
    <w:rsid w:val="00BE5909"/>
    <w:rsid w:val="00BE5931"/>
    <w:rsid w:val="00BE5C5A"/>
    <w:rsid w:val="00BE5CA2"/>
    <w:rsid w:val="00BE5E90"/>
    <w:rsid w:val="00BE5E9C"/>
    <w:rsid w:val="00BE602F"/>
    <w:rsid w:val="00BE6213"/>
    <w:rsid w:val="00BE6946"/>
    <w:rsid w:val="00BE6A7E"/>
    <w:rsid w:val="00BE6BC8"/>
    <w:rsid w:val="00BE6E8D"/>
    <w:rsid w:val="00BE6F27"/>
    <w:rsid w:val="00BE74B2"/>
    <w:rsid w:val="00BE756B"/>
    <w:rsid w:val="00BE75BF"/>
    <w:rsid w:val="00BE772D"/>
    <w:rsid w:val="00BE78C3"/>
    <w:rsid w:val="00BE7C0A"/>
    <w:rsid w:val="00BE7D49"/>
    <w:rsid w:val="00BE7F02"/>
    <w:rsid w:val="00BE7F0B"/>
    <w:rsid w:val="00BE7FFE"/>
    <w:rsid w:val="00BF0002"/>
    <w:rsid w:val="00BF0147"/>
    <w:rsid w:val="00BF03DC"/>
    <w:rsid w:val="00BF047D"/>
    <w:rsid w:val="00BF0657"/>
    <w:rsid w:val="00BF0A5A"/>
    <w:rsid w:val="00BF0B07"/>
    <w:rsid w:val="00BF0CF4"/>
    <w:rsid w:val="00BF0EC6"/>
    <w:rsid w:val="00BF0FC2"/>
    <w:rsid w:val="00BF112E"/>
    <w:rsid w:val="00BF12C7"/>
    <w:rsid w:val="00BF12EF"/>
    <w:rsid w:val="00BF133A"/>
    <w:rsid w:val="00BF1574"/>
    <w:rsid w:val="00BF15D0"/>
    <w:rsid w:val="00BF1A08"/>
    <w:rsid w:val="00BF1B08"/>
    <w:rsid w:val="00BF206F"/>
    <w:rsid w:val="00BF20D1"/>
    <w:rsid w:val="00BF2150"/>
    <w:rsid w:val="00BF21CD"/>
    <w:rsid w:val="00BF21F5"/>
    <w:rsid w:val="00BF2359"/>
    <w:rsid w:val="00BF2575"/>
    <w:rsid w:val="00BF26C8"/>
    <w:rsid w:val="00BF2789"/>
    <w:rsid w:val="00BF2AE7"/>
    <w:rsid w:val="00BF2D80"/>
    <w:rsid w:val="00BF2F18"/>
    <w:rsid w:val="00BF3063"/>
    <w:rsid w:val="00BF32AA"/>
    <w:rsid w:val="00BF340A"/>
    <w:rsid w:val="00BF342C"/>
    <w:rsid w:val="00BF375A"/>
    <w:rsid w:val="00BF37FF"/>
    <w:rsid w:val="00BF3821"/>
    <w:rsid w:val="00BF3963"/>
    <w:rsid w:val="00BF39EA"/>
    <w:rsid w:val="00BF3B0D"/>
    <w:rsid w:val="00BF3CB8"/>
    <w:rsid w:val="00BF3FB3"/>
    <w:rsid w:val="00BF4585"/>
    <w:rsid w:val="00BF493B"/>
    <w:rsid w:val="00BF4A9B"/>
    <w:rsid w:val="00BF4B23"/>
    <w:rsid w:val="00BF4CFF"/>
    <w:rsid w:val="00BF4D27"/>
    <w:rsid w:val="00BF4F72"/>
    <w:rsid w:val="00BF5176"/>
    <w:rsid w:val="00BF517A"/>
    <w:rsid w:val="00BF5229"/>
    <w:rsid w:val="00BF5234"/>
    <w:rsid w:val="00BF52F2"/>
    <w:rsid w:val="00BF5386"/>
    <w:rsid w:val="00BF5457"/>
    <w:rsid w:val="00BF5784"/>
    <w:rsid w:val="00BF5F85"/>
    <w:rsid w:val="00BF6349"/>
    <w:rsid w:val="00BF66ED"/>
    <w:rsid w:val="00BF6AE8"/>
    <w:rsid w:val="00BF6D2C"/>
    <w:rsid w:val="00BF6DD4"/>
    <w:rsid w:val="00BF7162"/>
    <w:rsid w:val="00BF740C"/>
    <w:rsid w:val="00BF7504"/>
    <w:rsid w:val="00BF7572"/>
    <w:rsid w:val="00BF7669"/>
    <w:rsid w:val="00BF76E5"/>
    <w:rsid w:val="00BF7843"/>
    <w:rsid w:val="00BF78B7"/>
    <w:rsid w:val="00BF7A2D"/>
    <w:rsid w:val="00BF7A53"/>
    <w:rsid w:val="00BF7C65"/>
    <w:rsid w:val="00BF7D6F"/>
    <w:rsid w:val="00BF7E05"/>
    <w:rsid w:val="00BF7F63"/>
    <w:rsid w:val="00C001D7"/>
    <w:rsid w:val="00C002B7"/>
    <w:rsid w:val="00C00546"/>
    <w:rsid w:val="00C0063F"/>
    <w:rsid w:val="00C007A4"/>
    <w:rsid w:val="00C0083A"/>
    <w:rsid w:val="00C00AE8"/>
    <w:rsid w:val="00C00AF4"/>
    <w:rsid w:val="00C00DEE"/>
    <w:rsid w:val="00C00E88"/>
    <w:rsid w:val="00C01051"/>
    <w:rsid w:val="00C0117B"/>
    <w:rsid w:val="00C0133C"/>
    <w:rsid w:val="00C014DA"/>
    <w:rsid w:val="00C0168D"/>
    <w:rsid w:val="00C0172E"/>
    <w:rsid w:val="00C01A26"/>
    <w:rsid w:val="00C01BC1"/>
    <w:rsid w:val="00C01D81"/>
    <w:rsid w:val="00C024C3"/>
    <w:rsid w:val="00C026E1"/>
    <w:rsid w:val="00C02C0C"/>
    <w:rsid w:val="00C033B2"/>
    <w:rsid w:val="00C033DA"/>
    <w:rsid w:val="00C034EB"/>
    <w:rsid w:val="00C0359E"/>
    <w:rsid w:val="00C03A94"/>
    <w:rsid w:val="00C03B1A"/>
    <w:rsid w:val="00C04091"/>
    <w:rsid w:val="00C0413E"/>
    <w:rsid w:val="00C045D4"/>
    <w:rsid w:val="00C0484B"/>
    <w:rsid w:val="00C04A14"/>
    <w:rsid w:val="00C04A39"/>
    <w:rsid w:val="00C04E51"/>
    <w:rsid w:val="00C05321"/>
    <w:rsid w:val="00C0533A"/>
    <w:rsid w:val="00C0568E"/>
    <w:rsid w:val="00C056D7"/>
    <w:rsid w:val="00C058D2"/>
    <w:rsid w:val="00C05A87"/>
    <w:rsid w:val="00C0627E"/>
    <w:rsid w:val="00C06529"/>
    <w:rsid w:val="00C0656E"/>
    <w:rsid w:val="00C06763"/>
    <w:rsid w:val="00C06817"/>
    <w:rsid w:val="00C069BC"/>
    <w:rsid w:val="00C06B95"/>
    <w:rsid w:val="00C06F5A"/>
    <w:rsid w:val="00C071BC"/>
    <w:rsid w:val="00C071E2"/>
    <w:rsid w:val="00C07214"/>
    <w:rsid w:val="00C07313"/>
    <w:rsid w:val="00C07463"/>
    <w:rsid w:val="00C074DA"/>
    <w:rsid w:val="00C074F4"/>
    <w:rsid w:val="00C07882"/>
    <w:rsid w:val="00C078A1"/>
    <w:rsid w:val="00C07A22"/>
    <w:rsid w:val="00C07A6B"/>
    <w:rsid w:val="00C07EEE"/>
    <w:rsid w:val="00C1002D"/>
    <w:rsid w:val="00C10065"/>
    <w:rsid w:val="00C102A9"/>
    <w:rsid w:val="00C1040E"/>
    <w:rsid w:val="00C10451"/>
    <w:rsid w:val="00C10602"/>
    <w:rsid w:val="00C10609"/>
    <w:rsid w:val="00C10773"/>
    <w:rsid w:val="00C10829"/>
    <w:rsid w:val="00C10958"/>
    <w:rsid w:val="00C109DB"/>
    <w:rsid w:val="00C109FD"/>
    <w:rsid w:val="00C10AD6"/>
    <w:rsid w:val="00C10C65"/>
    <w:rsid w:val="00C10F02"/>
    <w:rsid w:val="00C11004"/>
    <w:rsid w:val="00C1100B"/>
    <w:rsid w:val="00C11104"/>
    <w:rsid w:val="00C11448"/>
    <w:rsid w:val="00C11571"/>
    <w:rsid w:val="00C1163E"/>
    <w:rsid w:val="00C119F8"/>
    <w:rsid w:val="00C11C28"/>
    <w:rsid w:val="00C11C71"/>
    <w:rsid w:val="00C11D1B"/>
    <w:rsid w:val="00C11DAF"/>
    <w:rsid w:val="00C11E5A"/>
    <w:rsid w:val="00C11F9D"/>
    <w:rsid w:val="00C1213D"/>
    <w:rsid w:val="00C12158"/>
    <w:rsid w:val="00C12383"/>
    <w:rsid w:val="00C12653"/>
    <w:rsid w:val="00C12727"/>
    <w:rsid w:val="00C1283C"/>
    <w:rsid w:val="00C12A6F"/>
    <w:rsid w:val="00C12AD7"/>
    <w:rsid w:val="00C12C1A"/>
    <w:rsid w:val="00C12FC9"/>
    <w:rsid w:val="00C1318C"/>
    <w:rsid w:val="00C133CA"/>
    <w:rsid w:val="00C13415"/>
    <w:rsid w:val="00C13F83"/>
    <w:rsid w:val="00C14676"/>
    <w:rsid w:val="00C146BD"/>
    <w:rsid w:val="00C147FA"/>
    <w:rsid w:val="00C14A3F"/>
    <w:rsid w:val="00C14AAD"/>
    <w:rsid w:val="00C14B86"/>
    <w:rsid w:val="00C14CD9"/>
    <w:rsid w:val="00C14F2F"/>
    <w:rsid w:val="00C15A3E"/>
    <w:rsid w:val="00C15ACC"/>
    <w:rsid w:val="00C15E75"/>
    <w:rsid w:val="00C15EC4"/>
    <w:rsid w:val="00C15EF7"/>
    <w:rsid w:val="00C15FDB"/>
    <w:rsid w:val="00C16254"/>
    <w:rsid w:val="00C16604"/>
    <w:rsid w:val="00C166EF"/>
    <w:rsid w:val="00C168F4"/>
    <w:rsid w:val="00C16936"/>
    <w:rsid w:val="00C16A97"/>
    <w:rsid w:val="00C16DFC"/>
    <w:rsid w:val="00C16EF5"/>
    <w:rsid w:val="00C1715B"/>
    <w:rsid w:val="00C1719B"/>
    <w:rsid w:val="00C173AE"/>
    <w:rsid w:val="00C1752F"/>
    <w:rsid w:val="00C17A32"/>
    <w:rsid w:val="00C17AD8"/>
    <w:rsid w:val="00C17B88"/>
    <w:rsid w:val="00C2010E"/>
    <w:rsid w:val="00C20153"/>
    <w:rsid w:val="00C207C3"/>
    <w:rsid w:val="00C20B21"/>
    <w:rsid w:val="00C20D1B"/>
    <w:rsid w:val="00C20D7D"/>
    <w:rsid w:val="00C211E5"/>
    <w:rsid w:val="00C21243"/>
    <w:rsid w:val="00C21292"/>
    <w:rsid w:val="00C21326"/>
    <w:rsid w:val="00C216B0"/>
    <w:rsid w:val="00C219F2"/>
    <w:rsid w:val="00C21B58"/>
    <w:rsid w:val="00C21CB1"/>
    <w:rsid w:val="00C21FA2"/>
    <w:rsid w:val="00C22061"/>
    <w:rsid w:val="00C22071"/>
    <w:rsid w:val="00C22278"/>
    <w:rsid w:val="00C2244D"/>
    <w:rsid w:val="00C2255E"/>
    <w:rsid w:val="00C22582"/>
    <w:rsid w:val="00C225AA"/>
    <w:rsid w:val="00C2267B"/>
    <w:rsid w:val="00C2267C"/>
    <w:rsid w:val="00C22887"/>
    <w:rsid w:val="00C228DF"/>
    <w:rsid w:val="00C22B24"/>
    <w:rsid w:val="00C23080"/>
    <w:rsid w:val="00C23834"/>
    <w:rsid w:val="00C2384C"/>
    <w:rsid w:val="00C23904"/>
    <w:rsid w:val="00C23B6F"/>
    <w:rsid w:val="00C23C17"/>
    <w:rsid w:val="00C240DA"/>
    <w:rsid w:val="00C2436C"/>
    <w:rsid w:val="00C244F1"/>
    <w:rsid w:val="00C245D2"/>
    <w:rsid w:val="00C24942"/>
    <w:rsid w:val="00C249D0"/>
    <w:rsid w:val="00C24CB5"/>
    <w:rsid w:val="00C24CE8"/>
    <w:rsid w:val="00C24D5E"/>
    <w:rsid w:val="00C24D66"/>
    <w:rsid w:val="00C24E6D"/>
    <w:rsid w:val="00C24FBA"/>
    <w:rsid w:val="00C25215"/>
    <w:rsid w:val="00C252EB"/>
    <w:rsid w:val="00C256F0"/>
    <w:rsid w:val="00C259AB"/>
    <w:rsid w:val="00C25C92"/>
    <w:rsid w:val="00C25D08"/>
    <w:rsid w:val="00C25FDA"/>
    <w:rsid w:val="00C26102"/>
    <w:rsid w:val="00C2631A"/>
    <w:rsid w:val="00C2647C"/>
    <w:rsid w:val="00C26583"/>
    <w:rsid w:val="00C265BD"/>
    <w:rsid w:val="00C2660F"/>
    <w:rsid w:val="00C266E0"/>
    <w:rsid w:val="00C26E3A"/>
    <w:rsid w:val="00C26E85"/>
    <w:rsid w:val="00C26F85"/>
    <w:rsid w:val="00C27184"/>
    <w:rsid w:val="00C27270"/>
    <w:rsid w:val="00C272A2"/>
    <w:rsid w:val="00C27346"/>
    <w:rsid w:val="00C2761C"/>
    <w:rsid w:val="00C2788D"/>
    <w:rsid w:val="00C278E2"/>
    <w:rsid w:val="00C27968"/>
    <w:rsid w:val="00C279A7"/>
    <w:rsid w:val="00C27A77"/>
    <w:rsid w:val="00C27E06"/>
    <w:rsid w:val="00C27E74"/>
    <w:rsid w:val="00C27F9F"/>
    <w:rsid w:val="00C30498"/>
    <w:rsid w:val="00C306DB"/>
    <w:rsid w:val="00C30735"/>
    <w:rsid w:val="00C308D9"/>
    <w:rsid w:val="00C30BD6"/>
    <w:rsid w:val="00C30FD7"/>
    <w:rsid w:val="00C3120E"/>
    <w:rsid w:val="00C3124D"/>
    <w:rsid w:val="00C3128B"/>
    <w:rsid w:val="00C316C1"/>
    <w:rsid w:val="00C31868"/>
    <w:rsid w:val="00C3192C"/>
    <w:rsid w:val="00C319BE"/>
    <w:rsid w:val="00C319D6"/>
    <w:rsid w:val="00C31B42"/>
    <w:rsid w:val="00C31CD9"/>
    <w:rsid w:val="00C31D4A"/>
    <w:rsid w:val="00C321AB"/>
    <w:rsid w:val="00C32211"/>
    <w:rsid w:val="00C3225F"/>
    <w:rsid w:val="00C32613"/>
    <w:rsid w:val="00C327A8"/>
    <w:rsid w:val="00C327FC"/>
    <w:rsid w:val="00C32904"/>
    <w:rsid w:val="00C32B8C"/>
    <w:rsid w:val="00C32CA2"/>
    <w:rsid w:val="00C32CBC"/>
    <w:rsid w:val="00C330CD"/>
    <w:rsid w:val="00C330D5"/>
    <w:rsid w:val="00C3318E"/>
    <w:rsid w:val="00C331A2"/>
    <w:rsid w:val="00C333A3"/>
    <w:rsid w:val="00C335CC"/>
    <w:rsid w:val="00C335F7"/>
    <w:rsid w:val="00C339EE"/>
    <w:rsid w:val="00C33A58"/>
    <w:rsid w:val="00C33DB3"/>
    <w:rsid w:val="00C34102"/>
    <w:rsid w:val="00C342C4"/>
    <w:rsid w:val="00C343CD"/>
    <w:rsid w:val="00C344D3"/>
    <w:rsid w:val="00C34592"/>
    <w:rsid w:val="00C345C2"/>
    <w:rsid w:val="00C345CF"/>
    <w:rsid w:val="00C347FD"/>
    <w:rsid w:val="00C34BB4"/>
    <w:rsid w:val="00C34E2C"/>
    <w:rsid w:val="00C34E6E"/>
    <w:rsid w:val="00C34F3A"/>
    <w:rsid w:val="00C35028"/>
    <w:rsid w:val="00C35349"/>
    <w:rsid w:val="00C35363"/>
    <w:rsid w:val="00C35443"/>
    <w:rsid w:val="00C35573"/>
    <w:rsid w:val="00C355B2"/>
    <w:rsid w:val="00C356D1"/>
    <w:rsid w:val="00C35E4B"/>
    <w:rsid w:val="00C36121"/>
    <w:rsid w:val="00C36319"/>
    <w:rsid w:val="00C36474"/>
    <w:rsid w:val="00C366BE"/>
    <w:rsid w:val="00C3688C"/>
    <w:rsid w:val="00C369A1"/>
    <w:rsid w:val="00C369E6"/>
    <w:rsid w:val="00C36A17"/>
    <w:rsid w:val="00C36A95"/>
    <w:rsid w:val="00C36AEE"/>
    <w:rsid w:val="00C36C4C"/>
    <w:rsid w:val="00C36CA4"/>
    <w:rsid w:val="00C36CC7"/>
    <w:rsid w:val="00C36D86"/>
    <w:rsid w:val="00C36F2F"/>
    <w:rsid w:val="00C36F58"/>
    <w:rsid w:val="00C3714B"/>
    <w:rsid w:val="00C371CE"/>
    <w:rsid w:val="00C3737E"/>
    <w:rsid w:val="00C37650"/>
    <w:rsid w:val="00C376C5"/>
    <w:rsid w:val="00C377C1"/>
    <w:rsid w:val="00C37934"/>
    <w:rsid w:val="00C37A43"/>
    <w:rsid w:val="00C40310"/>
    <w:rsid w:val="00C407FD"/>
    <w:rsid w:val="00C4091C"/>
    <w:rsid w:val="00C409B2"/>
    <w:rsid w:val="00C40A16"/>
    <w:rsid w:val="00C40A59"/>
    <w:rsid w:val="00C40CBA"/>
    <w:rsid w:val="00C40F00"/>
    <w:rsid w:val="00C40FA4"/>
    <w:rsid w:val="00C410A3"/>
    <w:rsid w:val="00C418FE"/>
    <w:rsid w:val="00C41AE8"/>
    <w:rsid w:val="00C41AFF"/>
    <w:rsid w:val="00C41C3E"/>
    <w:rsid w:val="00C42086"/>
    <w:rsid w:val="00C42369"/>
    <w:rsid w:val="00C425BB"/>
    <w:rsid w:val="00C427BE"/>
    <w:rsid w:val="00C42D13"/>
    <w:rsid w:val="00C42EAF"/>
    <w:rsid w:val="00C430A4"/>
    <w:rsid w:val="00C4324D"/>
    <w:rsid w:val="00C4344D"/>
    <w:rsid w:val="00C4378E"/>
    <w:rsid w:val="00C43792"/>
    <w:rsid w:val="00C438F0"/>
    <w:rsid w:val="00C439EB"/>
    <w:rsid w:val="00C43A7F"/>
    <w:rsid w:val="00C43F14"/>
    <w:rsid w:val="00C443A4"/>
    <w:rsid w:val="00C44927"/>
    <w:rsid w:val="00C44A1A"/>
    <w:rsid w:val="00C44D35"/>
    <w:rsid w:val="00C44E2E"/>
    <w:rsid w:val="00C45012"/>
    <w:rsid w:val="00C45058"/>
    <w:rsid w:val="00C45305"/>
    <w:rsid w:val="00C453FD"/>
    <w:rsid w:val="00C4574F"/>
    <w:rsid w:val="00C4577E"/>
    <w:rsid w:val="00C459C3"/>
    <w:rsid w:val="00C45A72"/>
    <w:rsid w:val="00C45E78"/>
    <w:rsid w:val="00C464CE"/>
    <w:rsid w:val="00C464DB"/>
    <w:rsid w:val="00C465C7"/>
    <w:rsid w:val="00C46604"/>
    <w:rsid w:val="00C46676"/>
    <w:rsid w:val="00C46906"/>
    <w:rsid w:val="00C46C50"/>
    <w:rsid w:val="00C46E05"/>
    <w:rsid w:val="00C46F68"/>
    <w:rsid w:val="00C471FD"/>
    <w:rsid w:val="00C474B0"/>
    <w:rsid w:val="00C47676"/>
    <w:rsid w:val="00C478F3"/>
    <w:rsid w:val="00C47AC5"/>
    <w:rsid w:val="00C47E60"/>
    <w:rsid w:val="00C47FB5"/>
    <w:rsid w:val="00C500CF"/>
    <w:rsid w:val="00C50443"/>
    <w:rsid w:val="00C5045D"/>
    <w:rsid w:val="00C504D5"/>
    <w:rsid w:val="00C50887"/>
    <w:rsid w:val="00C50AA6"/>
    <w:rsid w:val="00C50DE0"/>
    <w:rsid w:val="00C50F72"/>
    <w:rsid w:val="00C510D5"/>
    <w:rsid w:val="00C51586"/>
    <w:rsid w:val="00C516A3"/>
    <w:rsid w:val="00C51F8B"/>
    <w:rsid w:val="00C52198"/>
    <w:rsid w:val="00C521A1"/>
    <w:rsid w:val="00C52315"/>
    <w:rsid w:val="00C523DF"/>
    <w:rsid w:val="00C5262F"/>
    <w:rsid w:val="00C5284A"/>
    <w:rsid w:val="00C52884"/>
    <w:rsid w:val="00C5293F"/>
    <w:rsid w:val="00C5295C"/>
    <w:rsid w:val="00C52D39"/>
    <w:rsid w:val="00C52EBF"/>
    <w:rsid w:val="00C5300A"/>
    <w:rsid w:val="00C53041"/>
    <w:rsid w:val="00C531E2"/>
    <w:rsid w:val="00C536DA"/>
    <w:rsid w:val="00C54010"/>
    <w:rsid w:val="00C541FF"/>
    <w:rsid w:val="00C544D2"/>
    <w:rsid w:val="00C544DD"/>
    <w:rsid w:val="00C547FD"/>
    <w:rsid w:val="00C54869"/>
    <w:rsid w:val="00C5486E"/>
    <w:rsid w:val="00C54A52"/>
    <w:rsid w:val="00C54BEF"/>
    <w:rsid w:val="00C54CC8"/>
    <w:rsid w:val="00C54DBD"/>
    <w:rsid w:val="00C54E24"/>
    <w:rsid w:val="00C54E32"/>
    <w:rsid w:val="00C54E63"/>
    <w:rsid w:val="00C54EF9"/>
    <w:rsid w:val="00C550FB"/>
    <w:rsid w:val="00C55380"/>
    <w:rsid w:val="00C55644"/>
    <w:rsid w:val="00C55674"/>
    <w:rsid w:val="00C556ED"/>
    <w:rsid w:val="00C5578F"/>
    <w:rsid w:val="00C55850"/>
    <w:rsid w:val="00C55B59"/>
    <w:rsid w:val="00C55BF6"/>
    <w:rsid w:val="00C55DF9"/>
    <w:rsid w:val="00C55E05"/>
    <w:rsid w:val="00C5625D"/>
    <w:rsid w:val="00C563F2"/>
    <w:rsid w:val="00C5641A"/>
    <w:rsid w:val="00C56490"/>
    <w:rsid w:val="00C56700"/>
    <w:rsid w:val="00C56782"/>
    <w:rsid w:val="00C568B2"/>
    <w:rsid w:val="00C569FA"/>
    <w:rsid w:val="00C56AC3"/>
    <w:rsid w:val="00C56B70"/>
    <w:rsid w:val="00C56B9E"/>
    <w:rsid w:val="00C56BDA"/>
    <w:rsid w:val="00C56D51"/>
    <w:rsid w:val="00C56F05"/>
    <w:rsid w:val="00C5729B"/>
    <w:rsid w:val="00C573D5"/>
    <w:rsid w:val="00C574E2"/>
    <w:rsid w:val="00C57707"/>
    <w:rsid w:val="00C578F4"/>
    <w:rsid w:val="00C57986"/>
    <w:rsid w:val="00C579D3"/>
    <w:rsid w:val="00C57A70"/>
    <w:rsid w:val="00C57D64"/>
    <w:rsid w:val="00C60118"/>
    <w:rsid w:val="00C602FC"/>
    <w:rsid w:val="00C605E0"/>
    <w:rsid w:val="00C611CA"/>
    <w:rsid w:val="00C611ED"/>
    <w:rsid w:val="00C61215"/>
    <w:rsid w:val="00C61257"/>
    <w:rsid w:val="00C615A3"/>
    <w:rsid w:val="00C616AE"/>
    <w:rsid w:val="00C618B9"/>
    <w:rsid w:val="00C61A00"/>
    <w:rsid w:val="00C61AA9"/>
    <w:rsid w:val="00C61C09"/>
    <w:rsid w:val="00C61C20"/>
    <w:rsid w:val="00C61E4D"/>
    <w:rsid w:val="00C61E59"/>
    <w:rsid w:val="00C620B6"/>
    <w:rsid w:val="00C62160"/>
    <w:rsid w:val="00C621F8"/>
    <w:rsid w:val="00C62223"/>
    <w:rsid w:val="00C62299"/>
    <w:rsid w:val="00C62368"/>
    <w:rsid w:val="00C62618"/>
    <w:rsid w:val="00C62664"/>
    <w:rsid w:val="00C626AB"/>
    <w:rsid w:val="00C62758"/>
    <w:rsid w:val="00C629FC"/>
    <w:rsid w:val="00C62B1E"/>
    <w:rsid w:val="00C62E8C"/>
    <w:rsid w:val="00C63181"/>
    <w:rsid w:val="00C632E0"/>
    <w:rsid w:val="00C6353C"/>
    <w:rsid w:val="00C63565"/>
    <w:rsid w:val="00C635E2"/>
    <w:rsid w:val="00C63745"/>
    <w:rsid w:val="00C638C0"/>
    <w:rsid w:val="00C63B28"/>
    <w:rsid w:val="00C63E1A"/>
    <w:rsid w:val="00C64084"/>
    <w:rsid w:val="00C65211"/>
    <w:rsid w:val="00C6522C"/>
    <w:rsid w:val="00C6537A"/>
    <w:rsid w:val="00C65486"/>
    <w:rsid w:val="00C654F1"/>
    <w:rsid w:val="00C65738"/>
    <w:rsid w:val="00C658D9"/>
    <w:rsid w:val="00C65C5C"/>
    <w:rsid w:val="00C65D58"/>
    <w:rsid w:val="00C65E05"/>
    <w:rsid w:val="00C6601F"/>
    <w:rsid w:val="00C66084"/>
    <w:rsid w:val="00C660C3"/>
    <w:rsid w:val="00C660F9"/>
    <w:rsid w:val="00C6639D"/>
    <w:rsid w:val="00C6649C"/>
    <w:rsid w:val="00C66AFF"/>
    <w:rsid w:val="00C66C9D"/>
    <w:rsid w:val="00C66D96"/>
    <w:rsid w:val="00C66DD1"/>
    <w:rsid w:val="00C66E5D"/>
    <w:rsid w:val="00C66FE7"/>
    <w:rsid w:val="00C67135"/>
    <w:rsid w:val="00C67189"/>
    <w:rsid w:val="00C6718E"/>
    <w:rsid w:val="00C673BC"/>
    <w:rsid w:val="00C673C3"/>
    <w:rsid w:val="00C67406"/>
    <w:rsid w:val="00C6749D"/>
    <w:rsid w:val="00C674B3"/>
    <w:rsid w:val="00C6772E"/>
    <w:rsid w:val="00C677F0"/>
    <w:rsid w:val="00C67FD2"/>
    <w:rsid w:val="00C700E1"/>
    <w:rsid w:val="00C703D6"/>
    <w:rsid w:val="00C704FF"/>
    <w:rsid w:val="00C70593"/>
    <w:rsid w:val="00C706B3"/>
    <w:rsid w:val="00C707E6"/>
    <w:rsid w:val="00C7084E"/>
    <w:rsid w:val="00C70D19"/>
    <w:rsid w:val="00C7118E"/>
    <w:rsid w:val="00C7129D"/>
    <w:rsid w:val="00C7131A"/>
    <w:rsid w:val="00C713B2"/>
    <w:rsid w:val="00C71800"/>
    <w:rsid w:val="00C718CA"/>
    <w:rsid w:val="00C71B5B"/>
    <w:rsid w:val="00C71D95"/>
    <w:rsid w:val="00C71EEF"/>
    <w:rsid w:val="00C71FD4"/>
    <w:rsid w:val="00C722D4"/>
    <w:rsid w:val="00C72565"/>
    <w:rsid w:val="00C72718"/>
    <w:rsid w:val="00C7292A"/>
    <w:rsid w:val="00C72A0C"/>
    <w:rsid w:val="00C72B07"/>
    <w:rsid w:val="00C72C7A"/>
    <w:rsid w:val="00C72C83"/>
    <w:rsid w:val="00C732DC"/>
    <w:rsid w:val="00C7387E"/>
    <w:rsid w:val="00C73910"/>
    <w:rsid w:val="00C73AD9"/>
    <w:rsid w:val="00C73F21"/>
    <w:rsid w:val="00C73F76"/>
    <w:rsid w:val="00C742C2"/>
    <w:rsid w:val="00C7434C"/>
    <w:rsid w:val="00C7463D"/>
    <w:rsid w:val="00C74775"/>
    <w:rsid w:val="00C74820"/>
    <w:rsid w:val="00C74BEE"/>
    <w:rsid w:val="00C74D69"/>
    <w:rsid w:val="00C74FCE"/>
    <w:rsid w:val="00C751FD"/>
    <w:rsid w:val="00C75340"/>
    <w:rsid w:val="00C75371"/>
    <w:rsid w:val="00C75445"/>
    <w:rsid w:val="00C7550A"/>
    <w:rsid w:val="00C7558E"/>
    <w:rsid w:val="00C75A8F"/>
    <w:rsid w:val="00C75B57"/>
    <w:rsid w:val="00C75D58"/>
    <w:rsid w:val="00C75E73"/>
    <w:rsid w:val="00C7625E"/>
    <w:rsid w:val="00C7652E"/>
    <w:rsid w:val="00C76BCE"/>
    <w:rsid w:val="00C76CC4"/>
    <w:rsid w:val="00C76E53"/>
    <w:rsid w:val="00C76FC9"/>
    <w:rsid w:val="00C771EA"/>
    <w:rsid w:val="00C774D5"/>
    <w:rsid w:val="00C776DC"/>
    <w:rsid w:val="00C77862"/>
    <w:rsid w:val="00C7788F"/>
    <w:rsid w:val="00C77A60"/>
    <w:rsid w:val="00C77B99"/>
    <w:rsid w:val="00C77C0A"/>
    <w:rsid w:val="00C77CC6"/>
    <w:rsid w:val="00C77E6A"/>
    <w:rsid w:val="00C77F45"/>
    <w:rsid w:val="00C77FD0"/>
    <w:rsid w:val="00C800EC"/>
    <w:rsid w:val="00C804A1"/>
    <w:rsid w:val="00C80573"/>
    <w:rsid w:val="00C8092A"/>
    <w:rsid w:val="00C80B2F"/>
    <w:rsid w:val="00C80B87"/>
    <w:rsid w:val="00C80C94"/>
    <w:rsid w:val="00C80E53"/>
    <w:rsid w:val="00C80F28"/>
    <w:rsid w:val="00C8103A"/>
    <w:rsid w:val="00C8114E"/>
    <w:rsid w:val="00C81226"/>
    <w:rsid w:val="00C819DC"/>
    <w:rsid w:val="00C81AA9"/>
    <w:rsid w:val="00C81AAA"/>
    <w:rsid w:val="00C81B55"/>
    <w:rsid w:val="00C81D02"/>
    <w:rsid w:val="00C81FB3"/>
    <w:rsid w:val="00C82051"/>
    <w:rsid w:val="00C820A1"/>
    <w:rsid w:val="00C82185"/>
    <w:rsid w:val="00C822D4"/>
    <w:rsid w:val="00C8232D"/>
    <w:rsid w:val="00C8233E"/>
    <w:rsid w:val="00C823F1"/>
    <w:rsid w:val="00C8251C"/>
    <w:rsid w:val="00C825AD"/>
    <w:rsid w:val="00C825F2"/>
    <w:rsid w:val="00C826EC"/>
    <w:rsid w:val="00C828FD"/>
    <w:rsid w:val="00C82E1B"/>
    <w:rsid w:val="00C82E65"/>
    <w:rsid w:val="00C82EAD"/>
    <w:rsid w:val="00C82EED"/>
    <w:rsid w:val="00C831C9"/>
    <w:rsid w:val="00C83765"/>
    <w:rsid w:val="00C83787"/>
    <w:rsid w:val="00C838B8"/>
    <w:rsid w:val="00C839AD"/>
    <w:rsid w:val="00C83A8C"/>
    <w:rsid w:val="00C83C57"/>
    <w:rsid w:val="00C83D09"/>
    <w:rsid w:val="00C84530"/>
    <w:rsid w:val="00C84907"/>
    <w:rsid w:val="00C84C99"/>
    <w:rsid w:val="00C85135"/>
    <w:rsid w:val="00C8519C"/>
    <w:rsid w:val="00C85614"/>
    <w:rsid w:val="00C85751"/>
    <w:rsid w:val="00C8580A"/>
    <w:rsid w:val="00C85996"/>
    <w:rsid w:val="00C85CFB"/>
    <w:rsid w:val="00C85FE5"/>
    <w:rsid w:val="00C86234"/>
    <w:rsid w:val="00C863B3"/>
    <w:rsid w:val="00C8665C"/>
    <w:rsid w:val="00C867A3"/>
    <w:rsid w:val="00C86A95"/>
    <w:rsid w:val="00C86E81"/>
    <w:rsid w:val="00C8713D"/>
    <w:rsid w:val="00C8726E"/>
    <w:rsid w:val="00C87335"/>
    <w:rsid w:val="00C8756D"/>
    <w:rsid w:val="00C875A8"/>
    <w:rsid w:val="00C876AC"/>
    <w:rsid w:val="00C8770B"/>
    <w:rsid w:val="00C8773C"/>
    <w:rsid w:val="00C878E5"/>
    <w:rsid w:val="00C878F1"/>
    <w:rsid w:val="00C87A1B"/>
    <w:rsid w:val="00C87B34"/>
    <w:rsid w:val="00C87CCC"/>
    <w:rsid w:val="00C87EA8"/>
    <w:rsid w:val="00C9007C"/>
    <w:rsid w:val="00C90337"/>
    <w:rsid w:val="00C905D9"/>
    <w:rsid w:val="00C90765"/>
    <w:rsid w:val="00C908F2"/>
    <w:rsid w:val="00C90979"/>
    <w:rsid w:val="00C90C22"/>
    <w:rsid w:val="00C90C29"/>
    <w:rsid w:val="00C90DE9"/>
    <w:rsid w:val="00C911FA"/>
    <w:rsid w:val="00C9143E"/>
    <w:rsid w:val="00C917EA"/>
    <w:rsid w:val="00C91A2C"/>
    <w:rsid w:val="00C91B2C"/>
    <w:rsid w:val="00C91E51"/>
    <w:rsid w:val="00C91FAA"/>
    <w:rsid w:val="00C91FE9"/>
    <w:rsid w:val="00C91FF9"/>
    <w:rsid w:val="00C920C9"/>
    <w:rsid w:val="00C9212D"/>
    <w:rsid w:val="00C92374"/>
    <w:rsid w:val="00C926E0"/>
    <w:rsid w:val="00C92845"/>
    <w:rsid w:val="00C9299E"/>
    <w:rsid w:val="00C929A9"/>
    <w:rsid w:val="00C929F3"/>
    <w:rsid w:val="00C92CF4"/>
    <w:rsid w:val="00C92D89"/>
    <w:rsid w:val="00C92DA3"/>
    <w:rsid w:val="00C93114"/>
    <w:rsid w:val="00C9351C"/>
    <w:rsid w:val="00C93521"/>
    <w:rsid w:val="00C93796"/>
    <w:rsid w:val="00C93984"/>
    <w:rsid w:val="00C9399F"/>
    <w:rsid w:val="00C93C05"/>
    <w:rsid w:val="00C93D92"/>
    <w:rsid w:val="00C93D9D"/>
    <w:rsid w:val="00C93FCF"/>
    <w:rsid w:val="00C94194"/>
    <w:rsid w:val="00C9462E"/>
    <w:rsid w:val="00C9467D"/>
    <w:rsid w:val="00C946A2"/>
    <w:rsid w:val="00C94BC9"/>
    <w:rsid w:val="00C94F3A"/>
    <w:rsid w:val="00C953D4"/>
    <w:rsid w:val="00C95483"/>
    <w:rsid w:val="00C9574B"/>
    <w:rsid w:val="00C9657E"/>
    <w:rsid w:val="00C96A70"/>
    <w:rsid w:val="00C96AC2"/>
    <w:rsid w:val="00C96D35"/>
    <w:rsid w:val="00C96D4A"/>
    <w:rsid w:val="00C9711E"/>
    <w:rsid w:val="00C9714E"/>
    <w:rsid w:val="00C974AC"/>
    <w:rsid w:val="00C97805"/>
    <w:rsid w:val="00C97993"/>
    <w:rsid w:val="00C979F2"/>
    <w:rsid w:val="00C97AC5"/>
    <w:rsid w:val="00C97EBA"/>
    <w:rsid w:val="00C97EDD"/>
    <w:rsid w:val="00CA0029"/>
    <w:rsid w:val="00CA0180"/>
    <w:rsid w:val="00CA04DA"/>
    <w:rsid w:val="00CA05CF"/>
    <w:rsid w:val="00CA0B22"/>
    <w:rsid w:val="00CA10B7"/>
    <w:rsid w:val="00CA118E"/>
    <w:rsid w:val="00CA1190"/>
    <w:rsid w:val="00CA1420"/>
    <w:rsid w:val="00CA15ED"/>
    <w:rsid w:val="00CA16E9"/>
    <w:rsid w:val="00CA1745"/>
    <w:rsid w:val="00CA186C"/>
    <w:rsid w:val="00CA1A2F"/>
    <w:rsid w:val="00CA1D49"/>
    <w:rsid w:val="00CA1E27"/>
    <w:rsid w:val="00CA2024"/>
    <w:rsid w:val="00CA20F9"/>
    <w:rsid w:val="00CA219F"/>
    <w:rsid w:val="00CA273D"/>
    <w:rsid w:val="00CA2A27"/>
    <w:rsid w:val="00CA2B6F"/>
    <w:rsid w:val="00CA2C13"/>
    <w:rsid w:val="00CA2C45"/>
    <w:rsid w:val="00CA2D23"/>
    <w:rsid w:val="00CA314E"/>
    <w:rsid w:val="00CA3AAE"/>
    <w:rsid w:val="00CA3BDB"/>
    <w:rsid w:val="00CA3E43"/>
    <w:rsid w:val="00CA4019"/>
    <w:rsid w:val="00CA4083"/>
    <w:rsid w:val="00CA4489"/>
    <w:rsid w:val="00CA4513"/>
    <w:rsid w:val="00CA45AA"/>
    <w:rsid w:val="00CA460D"/>
    <w:rsid w:val="00CA4AE0"/>
    <w:rsid w:val="00CA4DCB"/>
    <w:rsid w:val="00CA4E09"/>
    <w:rsid w:val="00CA5327"/>
    <w:rsid w:val="00CA537F"/>
    <w:rsid w:val="00CA56C7"/>
    <w:rsid w:val="00CA5D16"/>
    <w:rsid w:val="00CA5D99"/>
    <w:rsid w:val="00CA5F2A"/>
    <w:rsid w:val="00CA5FF0"/>
    <w:rsid w:val="00CA6189"/>
    <w:rsid w:val="00CA65CE"/>
    <w:rsid w:val="00CA6796"/>
    <w:rsid w:val="00CA6865"/>
    <w:rsid w:val="00CA6A3E"/>
    <w:rsid w:val="00CA6B12"/>
    <w:rsid w:val="00CA6BA2"/>
    <w:rsid w:val="00CA6DCA"/>
    <w:rsid w:val="00CA7098"/>
    <w:rsid w:val="00CA747F"/>
    <w:rsid w:val="00CA75BC"/>
    <w:rsid w:val="00CA7701"/>
    <w:rsid w:val="00CA7748"/>
    <w:rsid w:val="00CA783A"/>
    <w:rsid w:val="00CA7858"/>
    <w:rsid w:val="00CA78E8"/>
    <w:rsid w:val="00CA79AD"/>
    <w:rsid w:val="00CA79DC"/>
    <w:rsid w:val="00CA7D87"/>
    <w:rsid w:val="00CA7E28"/>
    <w:rsid w:val="00CB000F"/>
    <w:rsid w:val="00CB0020"/>
    <w:rsid w:val="00CB0144"/>
    <w:rsid w:val="00CB041E"/>
    <w:rsid w:val="00CB0617"/>
    <w:rsid w:val="00CB06B4"/>
    <w:rsid w:val="00CB085F"/>
    <w:rsid w:val="00CB0C69"/>
    <w:rsid w:val="00CB0EFD"/>
    <w:rsid w:val="00CB0F73"/>
    <w:rsid w:val="00CB1009"/>
    <w:rsid w:val="00CB10F7"/>
    <w:rsid w:val="00CB1318"/>
    <w:rsid w:val="00CB16FD"/>
    <w:rsid w:val="00CB1A69"/>
    <w:rsid w:val="00CB1B63"/>
    <w:rsid w:val="00CB1BD5"/>
    <w:rsid w:val="00CB1D49"/>
    <w:rsid w:val="00CB1D7B"/>
    <w:rsid w:val="00CB1F98"/>
    <w:rsid w:val="00CB212D"/>
    <w:rsid w:val="00CB225D"/>
    <w:rsid w:val="00CB230A"/>
    <w:rsid w:val="00CB2DED"/>
    <w:rsid w:val="00CB2FEF"/>
    <w:rsid w:val="00CB30BE"/>
    <w:rsid w:val="00CB32A1"/>
    <w:rsid w:val="00CB3323"/>
    <w:rsid w:val="00CB33A9"/>
    <w:rsid w:val="00CB34A6"/>
    <w:rsid w:val="00CB3625"/>
    <w:rsid w:val="00CB36D0"/>
    <w:rsid w:val="00CB3ABC"/>
    <w:rsid w:val="00CB3B15"/>
    <w:rsid w:val="00CB3B6C"/>
    <w:rsid w:val="00CB3CE6"/>
    <w:rsid w:val="00CB41C2"/>
    <w:rsid w:val="00CB434A"/>
    <w:rsid w:val="00CB46D5"/>
    <w:rsid w:val="00CB4830"/>
    <w:rsid w:val="00CB49E1"/>
    <w:rsid w:val="00CB4A63"/>
    <w:rsid w:val="00CB4E4A"/>
    <w:rsid w:val="00CB5563"/>
    <w:rsid w:val="00CB5620"/>
    <w:rsid w:val="00CB57F1"/>
    <w:rsid w:val="00CB5D87"/>
    <w:rsid w:val="00CB5E63"/>
    <w:rsid w:val="00CB5F65"/>
    <w:rsid w:val="00CB6010"/>
    <w:rsid w:val="00CB63AB"/>
    <w:rsid w:val="00CB6448"/>
    <w:rsid w:val="00CB64AB"/>
    <w:rsid w:val="00CB65BD"/>
    <w:rsid w:val="00CB72BA"/>
    <w:rsid w:val="00CB73E1"/>
    <w:rsid w:val="00CB748F"/>
    <w:rsid w:val="00CB74BB"/>
    <w:rsid w:val="00CB7578"/>
    <w:rsid w:val="00CB7747"/>
    <w:rsid w:val="00CB783D"/>
    <w:rsid w:val="00CB7904"/>
    <w:rsid w:val="00CB7B2E"/>
    <w:rsid w:val="00CB7D4B"/>
    <w:rsid w:val="00CB7D68"/>
    <w:rsid w:val="00CB7E61"/>
    <w:rsid w:val="00CB7EAD"/>
    <w:rsid w:val="00CB7F2C"/>
    <w:rsid w:val="00CC00A5"/>
    <w:rsid w:val="00CC03BF"/>
    <w:rsid w:val="00CC03E2"/>
    <w:rsid w:val="00CC0582"/>
    <w:rsid w:val="00CC08F1"/>
    <w:rsid w:val="00CC09D4"/>
    <w:rsid w:val="00CC0A37"/>
    <w:rsid w:val="00CC0A90"/>
    <w:rsid w:val="00CC0ABD"/>
    <w:rsid w:val="00CC0BA0"/>
    <w:rsid w:val="00CC0CD8"/>
    <w:rsid w:val="00CC0D1B"/>
    <w:rsid w:val="00CC0D5A"/>
    <w:rsid w:val="00CC0EE6"/>
    <w:rsid w:val="00CC0FF9"/>
    <w:rsid w:val="00CC1026"/>
    <w:rsid w:val="00CC11B5"/>
    <w:rsid w:val="00CC12A5"/>
    <w:rsid w:val="00CC14D6"/>
    <w:rsid w:val="00CC1570"/>
    <w:rsid w:val="00CC1C3C"/>
    <w:rsid w:val="00CC1C71"/>
    <w:rsid w:val="00CC1E47"/>
    <w:rsid w:val="00CC2521"/>
    <w:rsid w:val="00CC265E"/>
    <w:rsid w:val="00CC2671"/>
    <w:rsid w:val="00CC2A7B"/>
    <w:rsid w:val="00CC2AA6"/>
    <w:rsid w:val="00CC2ADE"/>
    <w:rsid w:val="00CC2C31"/>
    <w:rsid w:val="00CC2CD9"/>
    <w:rsid w:val="00CC30EB"/>
    <w:rsid w:val="00CC30F2"/>
    <w:rsid w:val="00CC3296"/>
    <w:rsid w:val="00CC32AF"/>
    <w:rsid w:val="00CC3623"/>
    <w:rsid w:val="00CC3642"/>
    <w:rsid w:val="00CC3B1D"/>
    <w:rsid w:val="00CC3E7A"/>
    <w:rsid w:val="00CC3E9C"/>
    <w:rsid w:val="00CC4141"/>
    <w:rsid w:val="00CC41C7"/>
    <w:rsid w:val="00CC4233"/>
    <w:rsid w:val="00CC4584"/>
    <w:rsid w:val="00CC474D"/>
    <w:rsid w:val="00CC4984"/>
    <w:rsid w:val="00CC4EA1"/>
    <w:rsid w:val="00CC4F84"/>
    <w:rsid w:val="00CC50E6"/>
    <w:rsid w:val="00CC513D"/>
    <w:rsid w:val="00CC5298"/>
    <w:rsid w:val="00CC52FD"/>
    <w:rsid w:val="00CC5336"/>
    <w:rsid w:val="00CC5591"/>
    <w:rsid w:val="00CC55BC"/>
    <w:rsid w:val="00CC565D"/>
    <w:rsid w:val="00CC5683"/>
    <w:rsid w:val="00CC571B"/>
    <w:rsid w:val="00CC57EA"/>
    <w:rsid w:val="00CC58CF"/>
    <w:rsid w:val="00CC59DC"/>
    <w:rsid w:val="00CC5A51"/>
    <w:rsid w:val="00CC5CA8"/>
    <w:rsid w:val="00CC5CE3"/>
    <w:rsid w:val="00CC5E0C"/>
    <w:rsid w:val="00CC5F38"/>
    <w:rsid w:val="00CC6BB7"/>
    <w:rsid w:val="00CC6CD7"/>
    <w:rsid w:val="00CC6E00"/>
    <w:rsid w:val="00CC6E55"/>
    <w:rsid w:val="00CC6F59"/>
    <w:rsid w:val="00CC7164"/>
    <w:rsid w:val="00CC7486"/>
    <w:rsid w:val="00CC75C2"/>
    <w:rsid w:val="00CC7940"/>
    <w:rsid w:val="00CC7960"/>
    <w:rsid w:val="00CC7A31"/>
    <w:rsid w:val="00CC7AB0"/>
    <w:rsid w:val="00CC7E15"/>
    <w:rsid w:val="00CC7FE4"/>
    <w:rsid w:val="00CD0320"/>
    <w:rsid w:val="00CD04EA"/>
    <w:rsid w:val="00CD067D"/>
    <w:rsid w:val="00CD07DD"/>
    <w:rsid w:val="00CD092B"/>
    <w:rsid w:val="00CD0C7C"/>
    <w:rsid w:val="00CD0CDB"/>
    <w:rsid w:val="00CD13AE"/>
    <w:rsid w:val="00CD165D"/>
    <w:rsid w:val="00CD1BFF"/>
    <w:rsid w:val="00CD1CE9"/>
    <w:rsid w:val="00CD208D"/>
    <w:rsid w:val="00CD214F"/>
    <w:rsid w:val="00CD2177"/>
    <w:rsid w:val="00CD23AF"/>
    <w:rsid w:val="00CD24A9"/>
    <w:rsid w:val="00CD253C"/>
    <w:rsid w:val="00CD2673"/>
    <w:rsid w:val="00CD2818"/>
    <w:rsid w:val="00CD2C79"/>
    <w:rsid w:val="00CD2D91"/>
    <w:rsid w:val="00CD312D"/>
    <w:rsid w:val="00CD316D"/>
    <w:rsid w:val="00CD31C3"/>
    <w:rsid w:val="00CD3214"/>
    <w:rsid w:val="00CD34A5"/>
    <w:rsid w:val="00CD355A"/>
    <w:rsid w:val="00CD3827"/>
    <w:rsid w:val="00CD39DF"/>
    <w:rsid w:val="00CD3A06"/>
    <w:rsid w:val="00CD3AEA"/>
    <w:rsid w:val="00CD3E76"/>
    <w:rsid w:val="00CD3ED6"/>
    <w:rsid w:val="00CD405E"/>
    <w:rsid w:val="00CD40D6"/>
    <w:rsid w:val="00CD417F"/>
    <w:rsid w:val="00CD4479"/>
    <w:rsid w:val="00CD47A8"/>
    <w:rsid w:val="00CD4CED"/>
    <w:rsid w:val="00CD56B8"/>
    <w:rsid w:val="00CD5866"/>
    <w:rsid w:val="00CD599C"/>
    <w:rsid w:val="00CD5D1D"/>
    <w:rsid w:val="00CD5D72"/>
    <w:rsid w:val="00CD5EE8"/>
    <w:rsid w:val="00CD61FB"/>
    <w:rsid w:val="00CD620C"/>
    <w:rsid w:val="00CD62A1"/>
    <w:rsid w:val="00CD62C5"/>
    <w:rsid w:val="00CD63EE"/>
    <w:rsid w:val="00CD672D"/>
    <w:rsid w:val="00CD673E"/>
    <w:rsid w:val="00CD69F8"/>
    <w:rsid w:val="00CD6D9E"/>
    <w:rsid w:val="00CD6E0D"/>
    <w:rsid w:val="00CD6E3E"/>
    <w:rsid w:val="00CD73E3"/>
    <w:rsid w:val="00CD75D9"/>
    <w:rsid w:val="00CD763D"/>
    <w:rsid w:val="00CD76CC"/>
    <w:rsid w:val="00CD76DA"/>
    <w:rsid w:val="00CD7A82"/>
    <w:rsid w:val="00CD7E84"/>
    <w:rsid w:val="00CE01AD"/>
    <w:rsid w:val="00CE0206"/>
    <w:rsid w:val="00CE04A2"/>
    <w:rsid w:val="00CE0635"/>
    <w:rsid w:val="00CE090B"/>
    <w:rsid w:val="00CE0952"/>
    <w:rsid w:val="00CE09C3"/>
    <w:rsid w:val="00CE0BFC"/>
    <w:rsid w:val="00CE0CE0"/>
    <w:rsid w:val="00CE0F3D"/>
    <w:rsid w:val="00CE13DF"/>
    <w:rsid w:val="00CE152E"/>
    <w:rsid w:val="00CE15B7"/>
    <w:rsid w:val="00CE17EA"/>
    <w:rsid w:val="00CE1A0D"/>
    <w:rsid w:val="00CE1C50"/>
    <w:rsid w:val="00CE1CDF"/>
    <w:rsid w:val="00CE1E81"/>
    <w:rsid w:val="00CE21CD"/>
    <w:rsid w:val="00CE226F"/>
    <w:rsid w:val="00CE2433"/>
    <w:rsid w:val="00CE24CF"/>
    <w:rsid w:val="00CE25B7"/>
    <w:rsid w:val="00CE26CF"/>
    <w:rsid w:val="00CE27A1"/>
    <w:rsid w:val="00CE2BBC"/>
    <w:rsid w:val="00CE2C74"/>
    <w:rsid w:val="00CE2F0C"/>
    <w:rsid w:val="00CE31D5"/>
    <w:rsid w:val="00CE31E8"/>
    <w:rsid w:val="00CE3281"/>
    <w:rsid w:val="00CE3291"/>
    <w:rsid w:val="00CE355B"/>
    <w:rsid w:val="00CE3950"/>
    <w:rsid w:val="00CE3992"/>
    <w:rsid w:val="00CE3AAB"/>
    <w:rsid w:val="00CE3AD7"/>
    <w:rsid w:val="00CE3B48"/>
    <w:rsid w:val="00CE43C4"/>
    <w:rsid w:val="00CE4401"/>
    <w:rsid w:val="00CE46F1"/>
    <w:rsid w:val="00CE4764"/>
    <w:rsid w:val="00CE498A"/>
    <w:rsid w:val="00CE49FE"/>
    <w:rsid w:val="00CE5030"/>
    <w:rsid w:val="00CE5179"/>
    <w:rsid w:val="00CE524B"/>
    <w:rsid w:val="00CE5320"/>
    <w:rsid w:val="00CE53AF"/>
    <w:rsid w:val="00CE585D"/>
    <w:rsid w:val="00CE59CF"/>
    <w:rsid w:val="00CE5A98"/>
    <w:rsid w:val="00CE5D9C"/>
    <w:rsid w:val="00CE5DAF"/>
    <w:rsid w:val="00CE5F46"/>
    <w:rsid w:val="00CE61DC"/>
    <w:rsid w:val="00CE6213"/>
    <w:rsid w:val="00CE62B4"/>
    <w:rsid w:val="00CE6428"/>
    <w:rsid w:val="00CE6457"/>
    <w:rsid w:val="00CE6755"/>
    <w:rsid w:val="00CE6786"/>
    <w:rsid w:val="00CE683C"/>
    <w:rsid w:val="00CE68A3"/>
    <w:rsid w:val="00CE6AE6"/>
    <w:rsid w:val="00CE6B42"/>
    <w:rsid w:val="00CE6D6A"/>
    <w:rsid w:val="00CE6E2A"/>
    <w:rsid w:val="00CE71D0"/>
    <w:rsid w:val="00CE7280"/>
    <w:rsid w:val="00CE72F2"/>
    <w:rsid w:val="00CE78DB"/>
    <w:rsid w:val="00CE7CEF"/>
    <w:rsid w:val="00CE7E8B"/>
    <w:rsid w:val="00CE7FBF"/>
    <w:rsid w:val="00CE7FD8"/>
    <w:rsid w:val="00CF00A0"/>
    <w:rsid w:val="00CF0209"/>
    <w:rsid w:val="00CF095F"/>
    <w:rsid w:val="00CF0B6F"/>
    <w:rsid w:val="00CF0CA1"/>
    <w:rsid w:val="00CF0D6A"/>
    <w:rsid w:val="00CF0E6B"/>
    <w:rsid w:val="00CF0EC9"/>
    <w:rsid w:val="00CF1061"/>
    <w:rsid w:val="00CF10A8"/>
    <w:rsid w:val="00CF124E"/>
    <w:rsid w:val="00CF127D"/>
    <w:rsid w:val="00CF146A"/>
    <w:rsid w:val="00CF1593"/>
    <w:rsid w:val="00CF1759"/>
    <w:rsid w:val="00CF1842"/>
    <w:rsid w:val="00CF1ABF"/>
    <w:rsid w:val="00CF1B84"/>
    <w:rsid w:val="00CF1BBC"/>
    <w:rsid w:val="00CF1BDE"/>
    <w:rsid w:val="00CF1CDA"/>
    <w:rsid w:val="00CF1ED3"/>
    <w:rsid w:val="00CF1EFD"/>
    <w:rsid w:val="00CF231B"/>
    <w:rsid w:val="00CF25A8"/>
    <w:rsid w:val="00CF2616"/>
    <w:rsid w:val="00CF269D"/>
    <w:rsid w:val="00CF29B9"/>
    <w:rsid w:val="00CF29F7"/>
    <w:rsid w:val="00CF2BE7"/>
    <w:rsid w:val="00CF2ED0"/>
    <w:rsid w:val="00CF2FF7"/>
    <w:rsid w:val="00CF30F8"/>
    <w:rsid w:val="00CF31ED"/>
    <w:rsid w:val="00CF3214"/>
    <w:rsid w:val="00CF3259"/>
    <w:rsid w:val="00CF33B7"/>
    <w:rsid w:val="00CF3496"/>
    <w:rsid w:val="00CF3609"/>
    <w:rsid w:val="00CF38A8"/>
    <w:rsid w:val="00CF39FF"/>
    <w:rsid w:val="00CF3A1C"/>
    <w:rsid w:val="00CF3E1B"/>
    <w:rsid w:val="00CF440F"/>
    <w:rsid w:val="00CF4676"/>
    <w:rsid w:val="00CF46A9"/>
    <w:rsid w:val="00CF478E"/>
    <w:rsid w:val="00CF492E"/>
    <w:rsid w:val="00CF4932"/>
    <w:rsid w:val="00CF4957"/>
    <w:rsid w:val="00CF4AE8"/>
    <w:rsid w:val="00CF4B23"/>
    <w:rsid w:val="00CF4B7A"/>
    <w:rsid w:val="00CF4B8A"/>
    <w:rsid w:val="00CF4C54"/>
    <w:rsid w:val="00CF4D30"/>
    <w:rsid w:val="00CF4DA3"/>
    <w:rsid w:val="00CF4EA6"/>
    <w:rsid w:val="00CF5016"/>
    <w:rsid w:val="00CF5047"/>
    <w:rsid w:val="00CF50EC"/>
    <w:rsid w:val="00CF57FD"/>
    <w:rsid w:val="00CF5957"/>
    <w:rsid w:val="00CF5AFE"/>
    <w:rsid w:val="00CF5B9C"/>
    <w:rsid w:val="00CF5DFD"/>
    <w:rsid w:val="00CF5E5D"/>
    <w:rsid w:val="00CF5FC4"/>
    <w:rsid w:val="00CF602F"/>
    <w:rsid w:val="00CF60C0"/>
    <w:rsid w:val="00CF6160"/>
    <w:rsid w:val="00CF616E"/>
    <w:rsid w:val="00CF686C"/>
    <w:rsid w:val="00CF6AE2"/>
    <w:rsid w:val="00CF6BBE"/>
    <w:rsid w:val="00CF6DC8"/>
    <w:rsid w:val="00CF6F2A"/>
    <w:rsid w:val="00CF7027"/>
    <w:rsid w:val="00CF7531"/>
    <w:rsid w:val="00CF75F9"/>
    <w:rsid w:val="00CF7887"/>
    <w:rsid w:val="00CF7A35"/>
    <w:rsid w:val="00CF7C0D"/>
    <w:rsid w:val="00CF7E76"/>
    <w:rsid w:val="00CF7F44"/>
    <w:rsid w:val="00CF7F7F"/>
    <w:rsid w:val="00D0001C"/>
    <w:rsid w:val="00D001DE"/>
    <w:rsid w:val="00D002A0"/>
    <w:rsid w:val="00D002FA"/>
    <w:rsid w:val="00D00471"/>
    <w:rsid w:val="00D004BD"/>
    <w:rsid w:val="00D00603"/>
    <w:rsid w:val="00D00ACA"/>
    <w:rsid w:val="00D00BDC"/>
    <w:rsid w:val="00D00D37"/>
    <w:rsid w:val="00D00F71"/>
    <w:rsid w:val="00D015A2"/>
    <w:rsid w:val="00D015DF"/>
    <w:rsid w:val="00D019DB"/>
    <w:rsid w:val="00D01A5A"/>
    <w:rsid w:val="00D01B75"/>
    <w:rsid w:val="00D01D7F"/>
    <w:rsid w:val="00D01D99"/>
    <w:rsid w:val="00D01FEE"/>
    <w:rsid w:val="00D020CE"/>
    <w:rsid w:val="00D027A2"/>
    <w:rsid w:val="00D02900"/>
    <w:rsid w:val="00D0291A"/>
    <w:rsid w:val="00D02942"/>
    <w:rsid w:val="00D02AE9"/>
    <w:rsid w:val="00D02D29"/>
    <w:rsid w:val="00D02F86"/>
    <w:rsid w:val="00D03148"/>
    <w:rsid w:val="00D031B4"/>
    <w:rsid w:val="00D03251"/>
    <w:rsid w:val="00D03556"/>
    <w:rsid w:val="00D03762"/>
    <w:rsid w:val="00D037F7"/>
    <w:rsid w:val="00D03CC4"/>
    <w:rsid w:val="00D04000"/>
    <w:rsid w:val="00D042E9"/>
    <w:rsid w:val="00D04414"/>
    <w:rsid w:val="00D04453"/>
    <w:rsid w:val="00D04725"/>
    <w:rsid w:val="00D04819"/>
    <w:rsid w:val="00D04DAC"/>
    <w:rsid w:val="00D04E11"/>
    <w:rsid w:val="00D04EC6"/>
    <w:rsid w:val="00D04EDA"/>
    <w:rsid w:val="00D04FA5"/>
    <w:rsid w:val="00D0562D"/>
    <w:rsid w:val="00D0563D"/>
    <w:rsid w:val="00D057D2"/>
    <w:rsid w:val="00D058B0"/>
    <w:rsid w:val="00D058CA"/>
    <w:rsid w:val="00D05A50"/>
    <w:rsid w:val="00D05AA2"/>
    <w:rsid w:val="00D05D51"/>
    <w:rsid w:val="00D05E6A"/>
    <w:rsid w:val="00D05EDB"/>
    <w:rsid w:val="00D062CF"/>
    <w:rsid w:val="00D06516"/>
    <w:rsid w:val="00D06532"/>
    <w:rsid w:val="00D067D9"/>
    <w:rsid w:val="00D06A17"/>
    <w:rsid w:val="00D06A4F"/>
    <w:rsid w:val="00D06AFD"/>
    <w:rsid w:val="00D06D31"/>
    <w:rsid w:val="00D06D80"/>
    <w:rsid w:val="00D06EC6"/>
    <w:rsid w:val="00D078C1"/>
    <w:rsid w:val="00D079FF"/>
    <w:rsid w:val="00D07A32"/>
    <w:rsid w:val="00D07BB9"/>
    <w:rsid w:val="00D07C74"/>
    <w:rsid w:val="00D07CD1"/>
    <w:rsid w:val="00D07DFE"/>
    <w:rsid w:val="00D100AC"/>
    <w:rsid w:val="00D10146"/>
    <w:rsid w:val="00D10344"/>
    <w:rsid w:val="00D103A1"/>
    <w:rsid w:val="00D103B7"/>
    <w:rsid w:val="00D1071F"/>
    <w:rsid w:val="00D10820"/>
    <w:rsid w:val="00D10864"/>
    <w:rsid w:val="00D109B7"/>
    <w:rsid w:val="00D109F6"/>
    <w:rsid w:val="00D10AF1"/>
    <w:rsid w:val="00D10B2F"/>
    <w:rsid w:val="00D10CEA"/>
    <w:rsid w:val="00D10D88"/>
    <w:rsid w:val="00D10F27"/>
    <w:rsid w:val="00D10F59"/>
    <w:rsid w:val="00D11311"/>
    <w:rsid w:val="00D1142A"/>
    <w:rsid w:val="00D11E98"/>
    <w:rsid w:val="00D11EBB"/>
    <w:rsid w:val="00D11ED4"/>
    <w:rsid w:val="00D11F73"/>
    <w:rsid w:val="00D11F7F"/>
    <w:rsid w:val="00D12204"/>
    <w:rsid w:val="00D12275"/>
    <w:rsid w:val="00D12300"/>
    <w:rsid w:val="00D1278E"/>
    <w:rsid w:val="00D127F9"/>
    <w:rsid w:val="00D12BEB"/>
    <w:rsid w:val="00D137E5"/>
    <w:rsid w:val="00D13963"/>
    <w:rsid w:val="00D13D44"/>
    <w:rsid w:val="00D13DC6"/>
    <w:rsid w:val="00D14A2D"/>
    <w:rsid w:val="00D14B43"/>
    <w:rsid w:val="00D14B9F"/>
    <w:rsid w:val="00D14BB5"/>
    <w:rsid w:val="00D14E19"/>
    <w:rsid w:val="00D15194"/>
    <w:rsid w:val="00D15274"/>
    <w:rsid w:val="00D1542F"/>
    <w:rsid w:val="00D15439"/>
    <w:rsid w:val="00D155BE"/>
    <w:rsid w:val="00D1570E"/>
    <w:rsid w:val="00D15CD1"/>
    <w:rsid w:val="00D15D4E"/>
    <w:rsid w:val="00D15E4D"/>
    <w:rsid w:val="00D16328"/>
    <w:rsid w:val="00D1645C"/>
    <w:rsid w:val="00D16772"/>
    <w:rsid w:val="00D1680A"/>
    <w:rsid w:val="00D168DD"/>
    <w:rsid w:val="00D169AF"/>
    <w:rsid w:val="00D16BEE"/>
    <w:rsid w:val="00D16C17"/>
    <w:rsid w:val="00D16CF1"/>
    <w:rsid w:val="00D1712D"/>
    <w:rsid w:val="00D17442"/>
    <w:rsid w:val="00D174BA"/>
    <w:rsid w:val="00D17550"/>
    <w:rsid w:val="00D178EA"/>
    <w:rsid w:val="00D178FA"/>
    <w:rsid w:val="00D17921"/>
    <w:rsid w:val="00D1792D"/>
    <w:rsid w:val="00D17938"/>
    <w:rsid w:val="00D1793B"/>
    <w:rsid w:val="00D179D2"/>
    <w:rsid w:val="00D179EA"/>
    <w:rsid w:val="00D17A00"/>
    <w:rsid w:val="00D17A84"/>
    <w:rsid w:val="00D17AE3"/>
    <w:rsid w:val="00D17BBD"/>
    <w:rsid w:val="00D17CC9"/>
    <w:rsid w:val="00D17CFD"/>
    <w:rsid w:val="00D17E64"/>
    <w:rsid w:val="00D17F6B"/>
    <w:rsid w:val="00D201A9"/>
    <w:rsid w:val="00D2037D"/>
    <w:rsid w:val="00D203BA"/>
    <w:rsid w:val="00D204A8"/>
    <w:rsid w:val="00D204C2"/>
    <w:rsid w:val="00D207C8"/>
    <w:rsid w:val="00D208A0"/>
    <w:rsid w:val="00D208DF"/>
    <w:rsid w:val="00D20944"/>
    <w:rsid w:val="00D20B5E"/>
    <w:rsid w:val="00D20E10"/>
    <w:rsid w:val="00D20E19"/>
    <w:rsid w:val="00D20FBA"/>
    <w:rsid w:val="00D21967"/>
    <w:rsid w:val="00D219D1"/>
    <w:rsid w:val="00D219F4"/>
    <w:rsid w:val="00D21B13"/>
    <w:rsid w:val="00D21EA7"/>
    <w:rsid w:val="00D21F49"/>
    <w:rsid w:val="00D22235"/>
    <w:rsid w:val="00D223F7"/>
    <w:rsid w:val="00D22BF0"/>
    <w:rsid w:val="00D22D16"/>
    <w:rsid w:val="00D22DB3"/>
    <w:rsid w:val="00D22E97"/>
    <w:rsid w:val="00D22F44"/>
    <w:rsid w:val="00D2305F"/>
    <w:rsid w:val="00D23244"/>
    <w:rsid w:val="00D233E6"/>
    <w:rsid w:val="00D23557"/>
    <w:rsid w:val="00D2361D"/>
    <w:rsid w:val="00D237D5"/>
    <w:rsid w:val="00D239D1"/>
    <w:rsid w:val="00D23AE3"/>
    <w:rsid w:val="00D23BC4"/>
    <w:rsid w:val="00D23E8A"/>
    <w:rsid w:val="00D24123"/>
    <w:rsid w:val="00D2418D"/>
    <w:rsid w:val="00D243BD"/>
    <w:rsid w:val="00D2498F"/>
    <w:rsid w:val="00D24CE6"/>
    <w:rsid w:val="00D2519A"/>
    <w:rsid w:val="00D252B6"/>
    <w:rsid w:val="00D2532E"/>
    <w:rsid w:val="00D25473"/>
    <w:rsid w:val="00D25549"/>
    <w:rsid w:val="00D2592A"/>
    <w:rsid w:val="00D25A3B"/>
    <w:rsid w:val="00D25BDA"/>
    <w:rsid w:val="00D25C13"/>
    <w:rsid w:val="00D25E1B"/>
    <w:rsid w:val="00D26006"/>
    <w:rsid w:val="00D265A9"/>
    <w:rsid w:val="00D26676"/>
    <w:rsid w:val="00D26725"/>
    <w:rsid w:val="00D26B13"/>
    <w:rsid w:val="00D26B3D"/>
    <w:rsid w:val="00D26FC7"/>
    <w:rsid w:val="00D27050"/>
    <w:rsid w:val="00D27132"/>
    <w:rsid w:val="00D27294"/>
    <w:rsid w:val="00D2797B"/>
    <w:rsid w:val="00D27ACB"/>
    <w:rsid w:val="00D27D2A"/>
    <w:rsid w:val="00D27D74"/>
    <w:rsid w:val="00D27ED6"/>
    <w:rsid w:val="00D30118"/>
    <w:rsid w:val="00D3013B"/>
    <w:rsid w:val="00D302CB"/>
    <w:rsid w:val="00D3032F"/>
    <w:rsid w:val="00D30700"/>
    <w:rsid w:val="00D30996"/>
    <w:rsid w:val="00D31360"/>
    <w:rsid w:val="00D31464"/>
    <w:rsid w:val="00D31486"/>
    <w:rsid w:val="00D3169B"/>
    <w:rsid w:val="00D3169E"/>
    <w:rsid w:val="00D31726"/>
    <w:rsid w:val="00D31875"/>
    <w:rsid w:val="00D31B3A"/>
    <w:rsid w:val="00D31B90"/>
    <w:rsid w:val="00D31D41"/>
    <w:rsid w:val="00D31DBC"/>
    <w:rsid w:val="00D31FE9"/>
    <w:rsid w:val="00D32417"/>
    <w:rsid w:val="00D325AD"/>
    <w:rsid w:val="00D32718"/>
    <w:rsid w:val="00D3282F"/>
    <w:rsid w:val="00D32C9F"/>
    <w:rsid w:val="00D32D9A"/>
    <w:rsid w:val="00D32DFC"/>
    <w:rsid w:val="00D32F09"/>
    <w:rsid w:val="00D32F2F"/>
    <w:rsid w:val="00D32FD0"/>
    <w:rsid w:val="00D33090"/>
    <w:rsid w:val="00D3314A"/>
    <w:rsid w:val="00D33364"/>
    <w:rsid w:val="00D3336B"/>
    <w:rsid w:val="00D33400"/>
    <w:rsid w:val="00D3354E"/>
    <w:rsid w:val="00D336CF"/>
    <w:rsid w:val="00D33897"/>
    <w:rsid w:val="00D339DC"/>
    <w:rsid w:val="00D33ADF"/>
    <w:rsid w:val="00D33BF1"/>
    <w:rsid w:val="00D33C15"/>
    <w:rsid w:val="00D33C34"/>
    <w:rsid w:val="00D33C77"/>
    <w:rsid w:val="00D33E7C"/>
    <w:rsid w:val="00D34003"/>
    <w:rsid w:val="00D34121"/>
    <w:rsid w:val="00D34283"/>
    <w:rsid w:val="00D345D9"/>
    <w:rsid w:val="00D3463F"/>
    <w:rsid w:val="00D34697"/>
    <w:rsid w:val="00D3471F"/>
    <w:rsid w:val="00D3472A"/>
    <w:rsid w:val="00D347DE"/>
    <w:rsid w:val="00D34835"/>
    <w:rsid w:val="00D34871"/>
    <w:rsid w:val="00D34888"/>
    <w:rsid w:val="00D34A10"/>
    <w:rsid w:val="00D34A31"/>
    <w:rsid w:val="00D34D9D"/>
    <w:rsid w:val="00D34F30"/>
    <w:rsid w:val="00D351D8"/>
    <w:rsid w:val="00D3531D"/>
    <w:rsid w:val="00D35509"/>
    <w:rsid w:val="00D355B4"/>
    <w:rsid w:val="00D35626"/>
    <w:rsid w:val="00D35686"/>
    <w:rsid w:val="00D35798"/>
    <w:rsid w:val="00D35817"/>
    <w:rsid w:val="00D35A40"/>
    <w:rsid w:val="00D35BAB"/>
    <w:rsid w:val="00D35C41"/>
    <w:rsid w:val="00D35E0F"/>
    <w:rsid w:val="00D35FD4"/>
    <w:rsid w:val="00D35FF0"/>
    <w:rsid w:val="00D3604B"/>
    <w:rsid w:val="00D360D4"/>
    <w:rsid w:val="00D361F4"/>
    <w:rsid w:val="00D36574"/>
    <w:rsid w:val="00D3692F"/>
    <w:rsid w:val="00D37126"/>
    <w:rsid w:val="00D3735C"/>
    <w:rsid w:val="00D37674"/>
    <w:rsid w:val="00D37904"/>
    <w:rsid w:val="00D37ADC"/>
    <w:rsid w:val="00D37CBF"/>
    <w:rsid w:val="00D4011C"/>
    <w:rsid w:val="00D402A3"/>
    <w:rsid w:val="00D4039A"/>
    <w:rsid w:val="00D40507"/>
    <w:rsid w:val="00D40694"/>
    <w:rsid w:val="00D406E3"/>
    <w:rsid w:val="00D4081D"/>
    <w:rsid w:val="00D40874"/>
    <w:rsid w:val="00D408E5"/>
    <w:rsid w:val="00D40BC8"/>
    <w:rsid w:val="00D40DF2"/>
    <w:rsid w:val="00D413D6"/>
    <w:rsid w:val="00D413F1"/>
    <w:rsid w:val="00D41840"/>
    <w:rsid w:val="00D419AE"/>
    <w:rsid w:val="00D419B0"/>
    <w:rsid w:val="00D41C7F"/>
    <w:rsid w:val="00D41CB1"/>
    <w:rsid w:val="00D41EFF"/>
    <w:rsid w:val="00D41F71"/>
    <w:rsid w:val="00D4203C"/>
    <w:rsid w:val="00D420C0"/>
    <w:rsid w:val="00D42170"/>
    <w:rsid w:val="00D422A5"/>
    <w:rsid w:val="00D42320"/>
    <w:rsid w:val="00D425B5"/>
    <w:rsid w:val="00D428DF"/>
    <w:rsid w:val="00D42D88"/>
    <w:rsid w:val="00D42E7D"/>
    <w:rsid w:val="00D431AB"/>
    <w:rsid w:val="00D431F0"/>
    <w:rsid w:val="00D436D2"/>
    <w:rsid w:val="00D436D4"/>
    <w:rsid w:val="00D4375E"/>
    <w:rsid w:val="00D43A71"/>
    <w:rsid w:val="00D43AD7"/>
    <w:rsid w:val="00D43BBC"/>
    <w:rsid w:val="00D43C57"/>
    <w:rsid w:val="00D44248"/>
    <w:rsid w:val="00D44546"/>
    <w:rsid w:val="00D4454C"/>
    <w:rsid w:val="00D44563"/>
    <w:rsid w:val="00D44943"/>
    <w:rsid w:val="00D44AF9"/>
    <w:rsid w:val="00D44B8D"/>
    <w:rsid w:val="00D44C52"/>
    <w:rsid w:val="00D44E83"/>
    <w:rsid w:val="00D44FB3"/>
    <w:rsid w:val="00D45086"/>
    <w:rsid w:val="00D450DC"/>
    <w:rsid w:val="00D45215"/>
    <w:rsid w:val="00D45332"/>
    <w:rsid w:val="00D453D6"/>
    <w:rsid w:val="00D457C3"/>
    <w:rsid w:val="00D4589E"/>
    <w:rsid w:val="00D458FF"/>
    <w:rsid w:val="00D45B36"/>
    <w:rsid w:val="00D45C7A"/>
    <w:rsid w:val="00D45CA1"/>
    <w:rsid w:val="00D45E09"/>
    <w:rsid w:val="00D45F5D"/>
    <w:rsid w:val="00D45F76"/>
    <w:rsid w:val="00D46089"/>
    <w:rsid w:val="00D4630B"/>
    <w:rsid w:val="00D46547"/>
    <w:rsid w:val="00D46960"/>
    <w:rsid w:val="00D46A59"/>
    <w:rsid w:val="00D46B45"/>
    <w:rsid w:val="00D46CBF"/>
    <w:rsid w:val="00D46DA3"/>
    <w:rsid w:val="00D46E5B"/>
    <w:rsid w:val="00D470B8"/>
    <w:rsid w:val="00D471A7"/>
    <w:rsid w:val="00D475FE"/>
    <w:rsid w:val="00D47643"/>
    <w:rsid w:val="00D47AAC"/>
    <w:rsid w:val="00D47BD9"/>
    <w:rsid w:val="00D50032"/>
    <w:rsid w:val="00D500E3"/>
    <w:rsid w:val="00D50189"/>
    <w:rsid w:val="00D50244"/>
    <w:rsid w:val="00D5055E"/>
    <w:rsid w:val="00D5071D"/>
    <w:rsid w:val="00D507FF"/>
    <w:rsid w:val="00D50A26"/>
    <w:rsid w:val="00D50CFA"/>
    <w:rsid w:val="00D50EA2"/>
    <w:rsid w:val="00D50F99"/>
    <w:rsid w:val="00D50FB7"/>
    <w:rsid w:val="00D51242"/>
    <w:rsid w:val="00D51406"/>
    <w:rsid w:val="00D5140E"/>
    <w:rsid w:val="00D5160F"/>
    <w:rsid w:val="00D51709"/>
    <w:rsid w:val="00D51735"/>
    <w:rsid w:val="00D51755"/>
    <w:rsid w:val="00D518C6"/>
    <w:rsid w:val="00D519DB"/>
    <w:rsid w:val="00D51A20"/>
    <w:rsid w:val="00D51EED"/>
    <w:rsid w:val="00D51F35"/>
    <w:rsid w:val="00D52032"/>
    <w:rsid w:val="00D52095"/>
    <w:rsid w:val="00D528E8"/>
    <w:rsid w:val="00D52969"/>
    <w:rsid w:val="00D529D0"/>
    <w:rsid w:val="00D52A91"/>
    <w:rsid w:val="00D52B16"/>
    <w:rsid w:val="00D52BAF"/>
    <w:rsid w:val="00D52BE1"/>
    <w:rsid w:val="00D52D84"/>
    <w:rsid w:val="00D52FBC"/>
    <w:rsid w:val="00D53920"/>
    <w:rsid w:val="00D53AEC"/>
    <w:rsid w:val="00D53B60"/>
    <w:rsid w:val="00D53BC4"/>
    <w:rsid w:val="00D5402D"/>
    <w:rsid w:val="00D54153"/>
    <w:rsid w:val="00D541AF"/>
    <w:rsid w:val="00D543B8"/>
    <w:rsid w:val="00D543E2"/>
    <w:rsid w:val="00D54548"/>
    <w:rsid w:val="00D5477E"/>
    <w:rsid w:val="00D547AA"/>
    <w:rsid w:val="00D549FD"/>
    <w:rsid w:val="00D54CE2"/>
    <w:rsid w:val="00D54DD2"/>
    <w:rsid w:val="00D54EC1"/>
    <w:rsid w:val="00D55065"/>
    <w:rsid w:val="00D550C5"/>
    <w:rsid w:val="00D551EA"/>
    <w:rsid w:val="00D5542C"/>
    <w:rsid w:val="00D554F5"/>
    <w:rsid w:val="00D557BE"/>
    <w:rsid w:val="00D55A38"/>
    <w:rsid w:val="00D55C81"/>
    <w:rsid w:val="00D55DC1"/>
    <w:rsid w:val="00D560F8"/>
    <w:rsid w:val="00D561AC"/>
    <w:rsid w:val="00D56245"/>
    <w:rsid w:val="00D563D6"/>
    <w:rsid w:val="00D567DF"/>
    <w:rsid w:val="00D570CF"/>
    <w:rsid w:val="00D5710D"/>
    <w:rsid w:val="00D572F7"/>
    <w:rsid w:val="00D5747F"/>
    <w:rsid w:val="00D574AD"/>
    <w:rsid w:val="00D57997"/>
    <w:rsid w:val="00D57A28"/>
    <w:rsid w:val="00D57A86"/>
    <w:rsid w:val="00D57DBA"/>
    <w:rsid w:val="00D600F7"/>
    <w:rsid w:val="00D6018A"/>
    <w:rsid w:val="00D603EB"/>
    <w:rsid w:val="00D605FE"/>
    <w:rsid w:val="00D60A82"/>
    <w:rsid w:val="00D60B2E"/>
    <w:rsid w:val="00D60DC0"/>
    <w:rsid w:val="00D60DD6"/>
    <w:rsid w:val="00D60EA9"/>
    <w:rsid w:val="00D60FE9"/>
    <w:rsid w:val="00D6117A"/>
    <w:rsid w:val="00D612E5"/>
    <w:rsid w:val="00D61317"/>
    <w:rsid w:val="00D61319"/>
    <w:rsid w:val="00D613B6"/>
    <w:rsid w:val="00D61415"/>
    <w:rsid w:val="00D61642"/>
    <w:rsid w:val="00D619D0"/>
    <w:rsid w:val="00D61A37"/>
    <w:rsid w:val="00D61F01"/>
    <w:rsid w:val="00D6205F"/>
    <w:rsid w:val="00D62221"/>
    <w:rsid w:val="00D622E5"/>
    <w:rsid w:val="00D623F7"/>
    <w:rsid w:val="00D6243F"/>
    <w:rsid w:val="00D626F1"/>
    <w:rsid w:val="00D62758"/>
    <w:rsid w:val="00D62789"/>
    <w:rsid w:val="00D62954"/>
    <w:rsid w:val="00D62AA9"/>
    <w:rsid w:val="00D62D27"/>
    <w:rsid w:val="00D62F0F"/>
    <w:rsid w:val="00D631CE"/>
    <w:rsid w:val="00D6335C"/>
    <w:rsid w:val="00D63AAA"/>
    <w:rsid w:val="00D63B65"/>
    <w:rsid w:val="00D63B99"/>
    <w:rsid w:val="00D63DAE"/>
    <w:rsid w:val="00D63F21"/>
    <w:rsid w:val="00D64134"/>
    <w:rsid w:val="00D642FA"/>
    <w:rsid w:val="00D6435A"/>
    <w:rsid w:val="00D6444C"/>
    <w:rsid w:val="00D644E1"/>
    <w:rsid w:val="00D645FA"/>
    <w:rsid w:val="00D64713"/>
    <w:rsid w:val="00D648F4"/>
    <w:rsid w:val="00D64BC1"/>
    <w:rsid w:val="00D64D66"/>
    <w:rsid w:val="00D64D7B"/>
    <w:rsid w:val="00D64DC8"/>
    <w:rsid w:val="00D64ED8"/>
    <w:rsid w:val="00D6544B"/>
    <w:rsid w:val="00D6544C"/>
    <w:rsid w:val="00D655E4"/>
    <w:rsid w:val="00D6567D"/>
    <w:rsid w:val="00D65775"/>
    <w:rsid w:val="00D6591B"/>
    <w:rsid w:val="00D65928"/>
    <w:rsid w:val="00D659C4"/>
    <w:rsid w:val="00D65A5E"/>
    <w:rsid w:val="00D65B27"/>
    <w:rsid w:val="00D65DC5"/>
    <w:rsid w:val="00D65E20"/>
    <w:rsid w:val="00D65E90"/>
    <w:rsid w:val="00D65FCC"/>
    <w:rsid w:val="00D662FD"/>
    <w:rsid w:val="00D6643D"/>
    <w:rsid w:val="00D664C3"/>
    <w:rsid w:val="00D669F8"/>
    <w:rsid w:val="00D66AC6"/>
    <w:rsid w:val="00D66BA5"/>
    <w:rsid w:val="00D66DB3"/>
    <w:rsid w:val="00D66DD9"/>
    <w:rsid w:val="00D66E1A"/>
    <w:rsid w:val="00D66E87"/>
    <w:rsid w:val="00D670BB"/>
    <w:rsid w:val="00D672FC"/>
    <w:rsid w:val="00D67394"/>
    <w:rsid w:val="00D6742B"/>
    <w:rsid w:val="00D6775F"/>
    <w:rsid w:val="00D677C6"/>
    <w:rsid w:val="00D6784C"/>
    <w:rsid w:val="00D67B58"/>
    <w:rsid w:val="00D67BCA"/>
    <w:rsid w:val="00D67C0A"/>
    <w:rsid w:val="00D67F1A"/>
    <w:rsid w:val="00D67FB2"/>
    <w:rsid w:val="00D7024A"/>
    <w:rsid w:val="00D702A3"/>
    <w:rsid w:val="00D70300"/>
    <w:rsid w:val="00D7033F"/>
    <w:rsid w:val="00D7039E"/>
    <w:rsid w:val="00D7052E"/>
    <w:rsid w:val="00D70E31"/>
    <w:rsid w:val="00D70E47"/>
    <w:rsid w:val="00D71091"/>
    <w:rsid w:val="00D714C9"/>
    <w:rsid w:val="00D714FF"/>
    <w:rsid w:val="00D71CDE"/>
    <w:rsid w:val="00D71D2E"/>
    <w:rsid w:val="00D722BB"/>
    <w:rsid w:val="00D722EE"/>
    <w:rsid w:val="00D72452"/>
    <w:rsid w:val="00D725B0"/>
    <w:rsid w:val="00D72654"/>
    <w:rsid w:val="00D726FD"/>
    <w:rsid w:val="00D72715"/>
    <w:rsid w:val="00D727E4"/>
    <w:rsid w:val="00D72820"/>
    <w:rsid w:val="00D72929"/>
    <w:rsid w:val="00D729A7"/>
    <w:rsid w:val="00D729E3"/>
    <w:rsid w:val="00D729F0"/>
    <w:rsid w:val="00D72FA3"/>
    <w:rsid w:val="00D73034"/>
    <w:rsid w:val="00D73236"/>
    <w:rsid w:val="00D736AC"/>
    <w:rsid w:val="00D73AE5"/>
    <w:rsid w:val="00D73BDA"/>
    <w:rsid w:val="00D73E93"/>
    <w:rsid w:val="00D73EA8"/>
    <w:rsid w:val="00D7404E"/>
    <w:rsid w:val="00D74054"/>
    <w:rsid w:val="00D741F4"/>
    <w:rsid w:val="00D742EB"/>
    <w:rsid w:val="00D74324"/>
    <w:rsid w:val="00D74442"/>
    <w:rsid w:val="00D7462B"/>
    <w:rsid w:val="00D74708"/>
    <w:rsid w:val="00D74A9F"/>
    <w:rsid w:val="00D74B5C"/>
    <w:rsid w:val="00D74DE1"/>
    <w:rsid w:val="00D74DE7"/>
    <w:rsid w:val="00D74E98"/>
    <w:rsid w:val="00D74F42"/>
    <w:rsid w:val="00D74F68"/>
    <w:rsid w:val="00D74F89"/>
    <w:rsid w:val="00D7505A"/>
    <w:rsid w:val="00D75109"/>
    <w:rsid w:val="00D75321"/>
    <w:rsid w:val="00D7536E"/>
    <w:rsid w:val="00D753FF"/>
    <w:rsid w:val="00D75501"/>
    <w:rsid w:val="00D75589"/>
    <w:rsid w:val="00D758D2"/>
    <w:rsid w:val="00D758E5"/>
    <w:rsid w:val="00D759F6"/>
    <w:rsid w:val="00D75B0E"/>
    <w:rsid w:val="00D75CFB"/>
    <w:rsid w:val="00D75DF8"/>
    <w:rsid w:val="00D76161"/>
    <w:rsid w:val="00D76C0C"/>
    <w:rsid w:val="00D76CCF"/>
    <w:rsid w:val="00D76CE7"/>
    <w:rsid w:val="00D76CF2"/>
    <w:rsid w:val="00D76CF4"/>
    <w:rsid w:val="00D76D08"/>
    <w:rsid w:val="00D76D15"/>
    <w:rsid w:val="00D76F31"/>
    <w:rsid w:val="00D77044"/>
    <w:rsid w:val="00D7709E"/>
    <w:rsid w:val="00D7751F"/>
    <w:rsid w:val="00D776BA"/>
    <w:rsid w:val="00D776ED"/>
    <w:rsid w:val="00D778A5"/>
    <w:rsid w:val="00D77A4C"/>
    <w:rsid w:val="00D77C9A"/>
    <w:rsid w:val="00D77DC0"/>
    <w:rsid w:val="00D77F24"/>
    <w:rsid w:val="00D80521"/>
    <w:rsid w:val="00D80534"/>
    <w:rsid w:val="00D80581"/>
    <w:rsid w:val="00D805A8"/>
    <w:rsid w:val="00D80901"/>
    <w:rsid w:val="00D80BFB"/>
    <w:rsid w:val="00D80C5A"/>
    <w:rsid w:val="00D80D49"/>
    <w:rsid w:val="00D80F2E"/>
    <w:rsid w:val="00D815BF"/>
    <w:rsid w:val="00D817FA"/>
    <w:rsid w:val="00D819C6"/>
    <w:rsid w:val="00D81C90"/>
    <w:rsid w:val="00D81D3B"/>
    <w:rsid w:val="00D81FC9"/>
    <w:rsid w:val="00D820E5"/>
    <w:rsid w:val="00D82205"/>
    <w:rsid w:val="00D82435"/>
    <w:rsid w:val="00D82549"/>
    <w:rsid w:val="00D82583"/>
    <w:rsid w:val="00D827D8"/>
    <w:rsid w:val="00D828DF"/>
    <w:rsid w:val="00D82BC6"/>
    <w:rsid w:val="00D82D24"/>
    <w:rsid w:val="00D82DCA"/>
    <w:rsid w:val="00D82F34"/>
    <w:rsid w:val="00D83202"/>
    <w:rsid w:val="00D83314"/>
    <w:rsid w:val="00D83440"/>
    <w:rsid w:val="00D8346C"/>
    <w:rsid w:val="00D835EA"/>
    <w:rsid w:val="00D839DC"/>
    <w:rsid w:val="00D83C21"/>
    <w:rsid w:val="00D83CB5"/>
    <w:rsid w:val="00D83F2F"/>
    <w:rsid w:val="00D844E8"/>
    <w:rsid w:val="00D84682"/>
    <w:rsid w:val="00D848E4"/>
    <w:rsid w:val="00D8495F"/>
    <w:rsid w:val="00D84C36"/>
    <w:rsid w:val="00D84EFC"/>
    <w:rsid w:val="00D85008"/>
    <w:rsid w:val="00D85050"/>
    <w:rsid w:val="00D85243"/>
    <w:rsid w:val="00D85403"/>
    <w:rsid w:val="00D8552A"/>
    <w:rsid w:val="00D856AE"/>
    <w:rsid w:val="00D85776"/>
    <w:rsid w:val="00D85977"/>
    <w:rsid w:val="00D85979"/>
    <w:rsid w:val="00D85B25"/>
    <w:rsid w:val="00D85BB2"/>
    <w:rsid w:val="00D868DC"/>
    <w:rsid w:val="00D86986"/>
    <w:rsid w:val="00D86D2B"/>
    <w:rsid w:val="00D87058"/>
    <w:rsid w:val="00D870E2"/>
    <w:rsid w:val="00D8725E"/>
    <w:rsid w:val="00D8738A"/>
    <w:rsid w:val="00D8741D"/>
    <w:rsid w:val="00D8757D"/>
    <w:rsid w:val="00D87937"/>
    <w:rsid w:val="00D87C5F"/>
    <w:rsid w:val="00D902D3"/>
    <w:rsid w:val="00D9040C"/>
    <w:rsid w:val="00D905AE"/>
    <w:rsid w:val="00D90A6C"/>
    <w:rsid w:val="00D90D0F"/>
    <w:rsid w:val="00D90D8A"/>
    <w:rsid w:val="00D90EA1"/>
    <w:rsid w:val="00D90F73"/>
    <w:rsid w:val="00D91030"/>
    <w:rsid w:val="00D91040"/>
    <w:rsid w:val="00D91109"/>
    <w:rsid w:val="00D9184D"/>
    <w:rsid w:val="00D91B8A"/>
    <w:rsid w:val="00D91C4A"/>
    <w:rsid w:val="00D9217D"/>
    <w:rsid w:val="00D92219"/>
    <w:rsid w:val="00D9228E"/>
    <w:rsid w:val="00D92575"/>
    <w:rsid w:val="00D92590"/>
    <w:rsid w:val="00D92884"/>
    <w:rsid w:val="00D9289E"/>
    <w:rsid w:val="00D92950"/>
    <w:rsid w:val="00D92B13"/>
    <w:rsid w:val="00D9308E"/>
    <w:rsid w:val="00D93163"/>
    <w:rsid w:val="00D93215"/>
    <w:rsid w:val="00D93596"/>
    <w:rsid w:val="00D935A6"/>
    <w:rsid w:val="00D93ADA"/>
    <w:rsid w:val="00D93BC8"/>
    <w:rsid w:val="00D93C35"/>
    <w:rsid w:val="00D93D92"/>
    <w:rsid w:val="00D93F70"/>
    <w:rsid w:val="00D940BC"/>
    <w:rsid w:val="00D94542"/>
    <w:rsid w:val="00D9474C"/>
    <w:rsid w:val="00D94967"/>
    <w:rsid w:val="00D94984"/>
    <w:rsid w:val="00D949D3"/>
    <w:rsid w:val="00D94CF3"/>
    <w:rsid w:val="00D95179"/>
    <w:rsid w:val="00D952D0"/>
    <w:rsid w:val="00D95656"/>
    <w:rsid w:val="00D956AF"/>
    <w:rsid w:val="00D95A5B"/>
    <w:rsid w:val="00D95C50"/>
    <w:rsid w:val="00D95C6A"/>
    <w:rsid w:val="00D95CA1"/>
    <w:rsid w:val="00D96201"/>
    <w:rsid w:val="00D9622F"/>
    <w:rsid w:val="00D9680D"/>
    <w:rsid w:val="00D968D4"/>
    <w:rsid w:val="00D969BE"/>
    <w:rsid w:val="00D96A50"/>
    <w:rsid w:val="00D96AA6"/>
    <w:rsid w:val="00D96ADE"/>
    <w:rsid w:val="00D96D1C"/>
    <w:rsid w:val="00D96EE9"/>
    <w:rsid w:val="00D96EFB"/>
    <w:rsid w:val="00D9717F"/>
    <w:rsid w:val="00D971EE"/>
    <w:rsid w:val="00D97240"/>
    <w:rsid w:val="00D9724C"/>
    <w:rsid w:val="00D97408"/>
    <w:rsid w:val="00D97484"/>
    <w:rsid w:val="00D974F9"/>
    <w:rsid w:val="00D97603"/>
    <w:rsid w:val="00D97691"/>
    <w:rsid w:val="00D977EE"/>
    <w:rsid w:val="00D979AF"/>
    <w:rsid w:val="00D97A51"/>
    <w:rsid w:val="00D97B1A"/>
    <w:rsid w:val="00D97EFE"/>
    <w:rsid w:val="00D97F36"/>
    <w:rsid w:val="00D97F61"/>
    <w:rsid w:val="00DA0160"/>
    <w:rsid w:val="00DA0198"/>
    <w:rsid w:val="00DA02BA"/>
    <w:rsid w:val="00DA0965"/>
    <w:rsid w:val="00DA0AA5"/>
    <w:rsid w:val="00DA0AF1"/>
    <w:rsid w:val="00DA0C4B"/>
    <w:rsid w:val="00DA0E64"/>
    <w:rsid w:val="00DA0F46"/>
    <w:rsid w:val="00DA1115"/>
    <w:rsid w:val="00DA12A9"/>
    <w:rsid w:val="00DA1414"/>
    <w:rsid w:val="00DA14AA"/>
    <w:rsid w:val="00DA1555"/>
    <w:rsid w:val="00DA15B7"/>
    <w:rsid w:val="00DA189F"/>
    <w:rsid w:val="00DA1A48"/>
    <w:rsid w:val="00DA1A8E"/>
    <w:rsid w:val="00DA1DAB"/>
    <w:rsid w:val="00DA1E7B"/>
    <w:rsid w:val="00DA1F5C"/>
    <w:rsid w:val="00DA2804"/>
    <w:rsid w:val="00DA2984"/>
    <w:rsid w:val="00DA2D07"/>
    <w:rsid w:val="00DA2D3A"/>
    <w:rsid w:val="00DA2F44"/>
    <w:rsid w:val="00DA2FA7"/>
    <w:rsid w:val="00DA32D1"/>
    <w:rsid w:val="00DA354E"/>
    <w:rsid w:val="00DA3569"/>
    <w:rsid w:val="00DA358B"/>
    <w:rsid w:val="00DA371E"/>
    <w:rsid w:val="00DA3822"/>
    <w:rsid w:val="00DA3A15"/>
    <w:rsid w:val="00DA3B68"/>
    <w:rsid w:val="00DA3E19"/>
    <w:rsid w:val="00DA3FDD"/>
    <w:rsid w:val="00DA41B0"/>
    <w:rsid w:val="00DA42D3"/>
    <w:rsid w:val="00DA43D9"/>
    <w:rsid w:val="00DA44BB"/>
    <w:rsid w:val="00DA44E2"/>
    <w:rsid w:val="00DA462F"/>
    <w:rsid w:val="00DA4635"/>
    <w:rsid w:val="00DA484A"/>
    <w:rsid w:val="00DA4AEE"/>
    <w:rsid w:val="00DA4B33"/>
    <w:rsid w:val="00DA4C31"/>
    <w:rsid w:val="00DA4E9F"/>
    <w:rsid w:val="00DA4EB6"/>
    <w:rsid w:val="00DA527F"/>
    <w:rsid w:val="00DA55E4"/>
    <w:rsid w:val="00DA5690"/>
    <w:rsid w:val="00DA598B"/>
    <w:rsid w:val="00DA59F7"/>
    <w:rsid w:val="00DA5A7E"/>
    <w:rsid w:val="00DA5B0B"/>
    <w:rsid w:val="00DA5B4F"/>
    <w:rsid w:val="00DA5F78"/>
    <w:rsid w:val="00DA5FF0"/>
    <w:rsid w:val="00DA6130"/>
    <w:rsid w:val="00DA6135"/>
    <w:rsid w:val="00DA61FE"/>
    <w:rsid w:val="00DA627C"/>
    <w:rsid w:val="00DA6359"/>
    <w:rsid w:val="00DA6394"/>
    <w:rsid w:val="00DA6626"/>
    <w:rsid w:val="00DA6648"/>
    <w:rsid w:val="00DA6657"/>
    <w:rsid w:val="00DA6D4E"/>
    <w:rsid w:val="00DA6E5A"/>
    <w:rsid w:val="00DA6EFF"/>
    <w:rsid w:val="00DA6F0E"/>
    <w:rsid w:val="00DA6F81"/>
    <w:rsid w:val="00DA6F94"/>
    <w:rsid w:val="00DA7075"/>
    <w:rsid w:val="00DA7388"/>
    <w:rsid w:val="00DA756A"/>
    <w:rsid w:val="00DA7570"/>
    <w:rsid w:val="00DA76B9"/>
    <w:rsid w:val="00DA7A86"/>
    <w:rsid w:val="00DA7BA3"/>
    <w:rsid w:val="00DA7D44"/>
    <w:rsid w:val="00DA7F6C"/>
    <w:rsid w:val="00DA7FE4"/>
    <w:rsid w:val="00DB014B"/>
    <w:rsid w:val="00DB0182"/>
    <w:rsid w:val="00DB043B"/>
    <w:rsid w:val="00DB062C"/>
    <w:rsid w:val="00DB0741"/>
    <w:rsid w:val="00DB0831"/>
    <w:rsid w:val="00DB08EA"/>
    <w:rsid w:val="00DB0939"/>
    <w:rsid w:val="00DB0ABF"/>
    <w:rsid w:val="00DB0B72"/>
    <w:rsid w:val="00DB0E83"/>
    <w:rsid w:val="00DB0F8F"/>
    <w:rsid w:val="00DB12FA"/>
    <w:rsid w:val="00DB154C"/>
    <w:rsid w:val="00DB1FE6"/>
    <w:rsid w:val="00DB251D"/>
    <w:rsid w:val="00DB2751"/>
    <w:rsid w:val="00DB292C"/>
    <w:rsid w:val="00DB2B4A"/>
    <w:rsid w:val="00DB2C3C"/>
    <w:rsid w:val="00DB2C60"/>
    <w:rsid w:val="00DB2EC4"/>
    <w:rsid w:val="00DB2FB8"/>
    <w:rsid w:val="00DB30F1"/>
    <w:rsid w:val="00DB319A"/>
    <w:rsid w:val="00DB331B"/>
    <w:rsid w:val="00DB3418"/>
    <w:rsid w:val="00DB3823"/>
    <w:rsid w:val="00DB3950"/>
    <w:rsid w:val="00DB3D17"/>
    <w:rsid w:val="00DB3D34"/>
    <w:rsid w:val="00DB3DEF"/>
    <w:rsid w:val="00DB411A"/>
    <w:rsid w:val="00DB4239"/>
    <w:rsid w:val="00DB426E"/>
    <w:rsid w:val="00DB4584"/>
    <w:rsid w:val="00DB45AA"/>
    <w:rsid w:val="00DB472D"/>
    <w:rsid w:val="00DB4829"/>
    <w:rsid w:val="00DB4A50"/>
    <w:rsid w:val="00DB4D3F"/>
    <w:rsid w:val="00DB4F52"/>
    <w:rsid w:val="00DB5044"/>
    <w:rsid w:val="00DB5710"/>
    <w:rsid w:val="00DB5A7C"/>
    <w:rsid w:val="00DB5A8F"/>
    <w:rsid w:val="00DB5D27"/>
    <w:rsid w:val="00DB5D32"/>
    <w:rsid w:val="00DB61B5"/>
    <w:rsid w:val="00DB61C4"/>
    <w:rsid w:val="00DB63FE"/>
    <w:rsid w:val="00DB66B8"/>
    <w:rsid w:val="00DB6A72"/>
    <w:rsid w:val="00DB6BD5"/>
    <w:rsid w:val="00DB6E71"/>
    <w:rsid w:val="00DB7521"/>
    <w:rsid w:val="00DB762A"/>
    <w:rsid w:val="00DB777D"/>
    <w:rsid w:val="00DB77C8"/>
    <w:rsid w:val="00DB79B6"/>
    <w:rsid w:val="00DB7E42"/>
    <w:rsid w:val="00DB7FDD"/>
    <w:rsid w:val="00DC02C1"/>
    <w:rsid w:val="00DC031E"/>
    <w:rsid w:val="00DC037B"/>
    <w:rsid w:val="00DC048B"/>
    <w:rsid w:val="00DC070A"/>
    <w:rsid w:val="00DC0DC1"/>
    <w:rsid w:val="00DC128F"/>
    <w:rsid w:val="00DC135E"/>
    <w:rsid w:val="00DC1796"/>
    <w:rsid w:val="00DC187D"/>
    <w:rsid w:val="00DC1B27"/>
    <w:rsid w:val="00DC1B7E"/>
    <w:rsid w:val="00DC1C97"/>
    <w:rsid w:val="00DC1EBA"/>
    <w:rsid w:val="00DC2004"/>
    <w:rsid w:val="00DC236E"/>
    <w:rsid w:val="00DC245F"/>
    <w:rsid w:val="00DC270A"/>
    <w:rsid w:val="00DC274E"/>
    <w:rsid w:val="00DC286B"/>
    <w:rsid w:val="00DC29C9"/>
    <w:rsid w:val="00DC2AC0"/>
    <w:rsid w:val="00DC2BC1"/>
    <w:rsid w:val="00DC2C7A"/>
    <w:rsid w:val="00DC2E58"/>
    <w:rsid w:val="00DC2FA6"/>
    <w:rsid w:val="00DC30C9"/>
    <w:rsid w:val="00DC3179"/>
    <w:rsid w:val="00DC3228"/>
    <w:rsid w:val="00DC3369"/>
    <w:rsid w:val="00DC33EC"/>
    <w:rsid w:val="00DC3511"/>
    <w:rsid w:val="00DC351C"/>
    <w:rsid w:val="00DC3710"/>
    <w:rsid w:val="00DC3740"/>
    <w:rsid w:val="00DC3907"/>
    <w:rsid w:val="00DC39E8"/>
    <w:rsid w:val="00DC3C8D"/>
    <w:rsid w:val="00DC3ECD"/>
    <w:rsid w:val="00DC3F69"/>
    <w:rsid w:val="00DC4225"/>
    <w:rsid w:val="00DC42EC"/>
    <w:rsid w:val="00DC4381"/>
    <w:rsid w:val="00DC4613"/>
    <w:rsid w:val="00DC482D"/>
    <w:rsid w:val="00DC48AC"/>
    <w:rsid w:val="00DC4B59"/>
    <w:rsid w:val="00DC4C21"/>
    <w:rsid w:val="00DC4CA0"/>
    <w:rsid w:val="00DC4DD1"/>
    <w:rsid w:val="00DC4DED"/>
    <w:rsid w:val="00DC4F5D"/>
    <w:rsid w:val="00DC5345"/>
    <w:rsid w:val="00DC551C"/>
    <w:rsid w:val="00DC5688"/>
    <w:rsid w:val="00DC56DE"/>
    <w:rsid w:val="00DC590C"/>
    <w:rsid w:val="00DC5CED"/>
    <w:rsid w:val="00DC5F08"/>
    <w:rsid w:val="00DC6034"/>
    <w:rsid w:val="00DC62E6"/>
    <w:rsid w:val="00DC630F"/>
    <w:rsid w:val="00DC6311"/>
    <w:rsid w:val="00DC68AD"/>
    <w:rsid w:val="00DC6AE2"/>
    <w:rsid w:val="00DC6D79"/>
    <w:rsid w:val="00DC6E85"/>
    <w:rsid w:val="00DC700F"/>
    <w:rsid w:val="00DC70EE"/>
    <w:rsid w:val="00DC7226"/>
    <w:rsid w:val="00DC72B7"/>
    <w:rsid w:val="00DC7359"/>
    <w:rsid w:val="00DC786E"/>
    <w:rsid w:val="00DC79CC"/>
    <w:rsid w:val="00DC7CD3"/>
    <w:rsid w:val="00DC7ECC"/>
    <w:rsid w:val="00DC7F7D"/>
    <w:rsid w:val="00DD0043"/>
    <w:rsid w:val="00DD01C0"/>
    <w:rsid w:val="00DD0393"/>
    <w:rsid w:val="00DD039B"/>
    <w:rsid w:val="00DD0556"/>
    <w:rsid w:val="00DD05C2"/>
    <w:rsid w:val="00DD0796"/>
    <w:rsid w:val="00DD0898"/>
    <w:rsid w:val="00DD0907"/>
    <w:rsid w:val="00DD0A64"/>
    <w:rsid w:val="00DD0F1B"/>
    <w:rsid w:val="00DD0FCF"/>
    <w:rsid w:val="00DD1022"/>
    <w:rsid w:val="00DD10DD"/>
    <w:rsid w:val="00DD1258"/>
    <w:rsid w:val="00DD1272"/>
    <w:rsid w:val="00DD19C2"/>
    <w:rsid w:val="00DD1BDF"/>
    <w:rsid w:val="00DD1C9E"/>
    <w:rsid w:val="00DD1E31"/>
    <w:rsid w:val="00DD1E88"/>
    <w:rsid w:val="00DD2048"/>
    <w:rsid w:val="00DD2245"/>
    <w:rsid w:val="00DD2422"/>
    <w:rsid w:val="00DD24B3"/>
    <w:rsid w:val="00DD2819"/>
    <w:rsid w:val="00DD2A31"/>
    <w:rsid w:val="00DD2CFE"/>
    <w:rsid w:val="00DD2D9C"/>
    <w:rsid w:val="00DD2EBD"/>
    <w:rsid w:val="00DD307A"/>
    <w:rsid w:val="00DD31E4"/>
    <w:rsid w:val="00DD33E3"/>
    <w:rsid w:val="00DD3B1B"/>
    <w:rsid w:val="00DD3C48"/>
    <w:rsid w:val="00DD3F1D"/>
    <w:rsid w:val="00DD40E4"/>
    <w:rsid w:val="00DD42AD"/>
    <w:rsid w:val="00DD44A6"/>
    <w:rsid w:val="00DD45C4"/>
    <w:rsid w:val="00DD494C"/>
    <w:rsid w:val="00DD4B0C"/>
    <w:rsid w:val="00DD4B2D"/>
    <w:rsid w:val="00DD4B7D"/>
    <w:rsid w:val="00DD4BA9"/>
    <w:rsid w:val="00DD4DD6"/>
    <w:rsid w:val="00DD4FA4"/>
    <w:rsid w:val="00DD5048"/>
    <w:rsid w:val="00DD505A"/>
    <w:rsid w:val="00DD50DD"/>
    <w:rsid w:val="00DD510C"/>
    <w:rsid w:val="00DD53D5"/>
    <w:rsid w:val="00DD53F5"/>
    <w:rsid w:val="00DD558F"/>
    <w:rsid w:val="00DD5DD1"/>
    <w:rsid w:val="00DD60F9"/>
    <w:rsid w:val="00DD6608"/>
    <w:rsid w:val="00DD673A"/>
    <w:rsid w:val="00DD6982"/>
    <w:rsid w:val="00DD6A21"/>
    <w:rsid w:val="00DD6C5E"/>
    <w:rsid w:val="00DD6C8D"/>
    <w:rsid w:val="00DD6CF0"/>
    <w:rsid w:val="00DD6EFE"/>
    <w:rsid w:val="00DD718F"/>
    <w:rsid w:val="00DD79D3"/>
    <w:rsid w:val="00DD7DA1"/>
    <w:rsid w:val="00DD7F2B"/>
    <w:rsid w:val="00DE01C5"/>
    <w:rsid w:val="00DE0438"/>
    <w:rsid w:val="00DE0504"/>
    <w:rsid w:val="00DE0A8B"/>
    <w:rsid w:val="00DE0AC7"/>
    <w:rsid w:val="00DE0AE5"/>
    <w:rsid w:val="00DE0FD1"/>
    <w:rsid w:val="00DE1118"/>
    <w:rsid w:val="00DE11C0"/>
    <w:rsid w:val="00DE1724"/>
    <w:rsid w:val="00DE1727"/>
    <w:rsid w:val="00DE1971"/>
    <w:rsid w:val="00DE1AE9"/>
    <w:rsid w:val="00DE20F2"/>
    <w:rsid w:val="00DE22D2"/>
    <w:rsid w:val="00DE253F"/>
    <w:rsid w:val="00DE256F"/>
    <w:rsid w:val="00DE267C"/>
    <w:rsid w:val="00DE29F1"/>
    <w:rsid w:val="00DE2A0D"/>
    <w:rsid w:val="00DE2BE3"/>
    <w:rsid w:val="00DE2CC9"/>
    <w:rsid w:val="00DE2DA9"/>
    <w:rsid w:val="00DE2DF4"/>
    <w:rsid w:val="00DE3033"/>
    <w:rsid w:val="00DE3198"/>
    <w:rsid w:val="00DE31FE"/>
    <w:rsid w:val="00DE32DF"/>
    <w:rsid w:val="00DE3420"/>
    <w:rsid w:val="00DE3505"/>
    <w:rsid w:val="00DE36F1"/>
    <w:rsid w:val="00DE370A"/>
    <w:rsid w:val="00DE372D"/>
    <w:rsid w:val="00DE3864"/>
    <w:rsid w:val="00DE3985"/>
    <w:rsid w:val="00DE3B48"/>
    <w:rsid w:val="00DE3CB9"/>
    <w:rsid w:val="00DE3D1A"/>
    <w:rsid w:val="00DE3F8F"/>
    <w:rsid w:val="00DE4046"/>
    <w:rsid w:val="00DE4067"/>
    <w:rsid w:val="00DE41B5"/>
    <w:rsid w:val="00DE41F3"/>
    <w:rsid w:val="00DE453D"/>
    <w:rsid w:val="00DE4830"/>
    <w:rsid w:val="00DE4839"/>
    <w:rsid w:val="00DE48A5"/>
    <w:rsid w:val="00DE48C4"/>
    <w:rsid w:val="00DE4978"/>
    <w:rsid w:val="00DE4E64"/>
    <w:rsid w:val="00DE4ED2"/>
    <w:rsid w:val="00DE546E"/>
    <w:rsid w:val="00DE55F1"/>
    <w:rsid w:val="00DE565A"/>
    <w:rsid w:val="00DE5768"/>
    <w:rsid w:val="00DE587F"/>
    <w:rsid w:val="00DE58B3"/>
    <w:rsid w:val="00DE5A84"/>
    <w:rsid w:val="00DE5FC3"/>
    <w:rsid w:val="00DE61A8"/>
    <w:rsid w:val="00DE636E"/>
    <w:rsid w:val="00DE63A9"/>
    <w:rsid w:val="00DE63EE"/>
    <w:rsid w:val="00DE64F0"/>
    <w:rsid w:val="00DE65B0"/>
    <w:rsid w:val="00DE65C8"/>
    <w:rsid w:val="00DE671C"/>
    <w:rsid w:val="00DE6969"/>
    <w:rsid w:val="00DE6B21"/>
    <w:rsid w:val="00DE7158"/>
    <w:rsid w:val="00DE7582"/>
    <w:rsid w:val="00DE764D"/>
    <w:rsid w:val="00DE770D"/>
    <w:rsid w:val="00DE77BF"/>
    <w:rsid w:val="00DE789A"/>
    <w:rsid w:val="00DE79B1"/>
    <w:rsid w:val="00DE7B50"/>
    <w:rsid w:val="00DE7B9B"/>
    <w:rsid w:val="00DE7BB3"/>
    <w:rsid w:val="00DF00CC"/>
    <w:rsid w:val="00DF0247"/>
    <w:rsid w:val="00DF0418"/>
    <w:rsid w:val="00DF0580"/>
    <w:rsid w:val="00DF0621"/>
    <w:rsid w:val="00DF0A77"/>
    <w:rsid w:val="00DF0B94"/>
    <w:rsid w:val="00DF0EA5"/>
    <w:rsid w:val="00DF1395"/>
    <w:rsid w:val="00DF1419"/>
    <w:rsid w:val="00DF14A8"/>
    <w:rsid w:val="00DF1572"/>
    <w:rsid w:val="00DF1A68"/>
    <w:rsid w:val="00DF1FF3"/>
    <w:rsid w:val="00DF21BB"/>
    <w:rsid w:val="00DF227E"/>
    <w:rsid w:val="00DF24A2"/>
    <w:rsid w:val="00DF2692"/>
    <w:rsid w:val="00DF2765"/>
    <w:rsid w:val="00DF2B6C"/>
    <w:rsid w:val="00DF2C0F"/>
    <w:rsid w:val="00DF2EDC"/>
    <w:rsid w:val="00DF3047"/>
    <w:rsid w:val="00DF3159"/>
    <w:rsid w:val="00DF31CA"/>
    <w:rsid w:val="00DF328F"/>
    <w:rsid w:val="00DF3683"/>
    <w:rsid w:val="00DF399C"/>
    <w:rsid w:val="00DF3A12"/>
    <w:rsid w:val="00DF3C39"/>
    <w:rsid w:val="00DF3C45"/>
    <w:rsid w:val="00DF3C96"/>
    <w:rsid w:val="00DF4007"/>
    <w:rsid w:val="00DF404B"/>
    <w:rsid w:val="00DF406D"/>
    <w:rsid w:val="00DF42E1"/>
    <w:rsid w:val="00DF4519"/>
    <w:rsid w:val="00DF48B7"/>
    <w:rsid w:val="00DF4B1E"/>
    <w:rsid w:val="00DF4DB4"/>
    <w:rsid w:val="00DF4E8A"/>
    <w:rsid w:val="00DF4FC8"/>
    <w:rsid w:val="00DF5167"/>
    <w:rsid w:val="00DF52D8"/>
    <w:rsid w:val="00DF5511"/>
    <w:rsid w:val="00DF55E6"/>
    <w:rsid w:val="00DF5C83"/>
    <w:rsid w:val="00DF5CAB"/>
    <w:rsid w:val="00DF5E0C"/>
    <w:rsid w:val="00DF5F94"/>
    <w:rsid w:val="00DF623B"/>
    <w:rsid w:val="00DF6446"/>
    <w:rsid w:val="00DF6876"/>
    <w:rsid w:val="00DF6D79"/>
    <w:rsid w:val="00DF713D"/>
    <w:rsid w:val="00DF71D9"/>
    <w:rsid w:val="00DF724D"/>
    <w:rsid w:val="00DF725A"/>
    <w:rsid w:val="00DF7499"/>
    <w:rsid w:val="00DF75A5"/>
    <w:rsid w:val="00DF775B"/>
    <w:rsid w:val="00DF784E"/>
    <w:rsid w:val="00DF7AFC"/>
    <w:rsid w:val="00DF7BDE"/>
    <w:rsid w:val="00DF7C99"/>
    <w:rsid w:val="00DF7CC9"/>
    <w:rsid w:val="00DF7CE5"/>
    <w:rsid w:val="00DF7D21"/>
    <w:rsid w:val="00DF7FD4"/>
    <w:rsid w:val="00E000B5"/>
    <w:rsid w:val="00E00179"/>
    <w:rsid w:val="00E0035E"/>
    <w:rsid w:val="00E008EB"/>
    <w:rsid w:val="00E00CAB"/>
    <w:rsid w:val="00E00E94"/>
    <w:rsid w:val="00E00FAB"/>
    <w:rsid w:val="00E015E4"/>
    <w:rsid w:val="00E0180B"/>
    <w:rsid w:val="00E01D8E"/>
    <w:rsid w:val="00E02403"/>
    <w:rsid w:val="00E02547"/>
    <w:rsid w:val="00E0254F"/>
    <w:rsid w:val="00E02589"/>
    <w:rsid w:val="00E02BF7"/>
    <w:rsid w:val="00E02C21"/>
    <w:rsid w:val="00E02FD6"/>
    <w:rsid w:val="00E03233"/>
    <w:rsid w:val="00E03323"/>
    <w:rsid w:val="00E0368F"/>
    <w:rsid w:val="00E03776"/>
    <w:rsid w:val="00E03813"/>
    <w:rsid w:val="00E03818"/>
    <w:rsid w:val="00E03897"/>
    <w:rsid w:val="00E0395E"/>
    <w:rsid w:val="00E03A6E"/>
    <w:rsid w:val="00E03BEA"/>
    <w:rsid w:val="00E03CA3"/>
    <w:rsid w:val="00E03EA5"/>
    <w:rsid w:val="00E03FF0"/>
    <w:rsid w:val="00E04137"/>
    <w:rsid w:val="00E041CA"/>
    <w:rsid w:val="00E044C7"/>
    <w:rsid w:val="00E04537"/>
    <w:rsid w:val="00E04670"/>
    <w:rsid w:val="00E04944"/>
    <w:rsid w:val="00E051C7"/>
    <w:rsid w:val="00E053C8"/>
    <w:rsid w:val="00E054CF"/>
    <w:rsid w:val="00E05500"/>
    <w:rsid w:val="00E0567A"/>
    <w:rsid w:val="00E05740"/>
    <w:rsid w:val="00E05A7D"/>
    <w:rsid w:val="00E05C51"/>
    <w:rsid w:val="00E05CA3"/>
    <w:rsid w:val="00E06160"/>
    <w:rsid w:val="00E061E1"/>
    <w:rsid w:val="00E06218"/>
    <w:rsid w:val="00E0627A"/>
    <w:rsid w:val="00E0632D"/>
    <w:rsid w:val="00E06575"/>
    <w:rsid w:val="00E06591"/>
    <w:rsid w:val="00E06633"/>
    <w:rsid w:val="00E066B8"/>
    <w:rsid w:val="00E067DC"/>
    <w:rsid w:val="00E06802"/>
    <w:rsid w:val="00E06803"/>
    <w:rsid w:val="00E06B54"/>
    <w:rsid w:val="00E06C0D"/>
    <w:rsid w:val="00E06FB5"/>
    <w:rsid w:val="00E07305"/>
    <w:rsid w:val="00E074E7"/>
    <w:rsid w:val="00E077C7"/>
    <w:rsid w:val="00E10096"/>
    <w:rsid w:val="00E102EA"/>
    <w:rsid w:val="00E10347"/>
    <w:rsid w:val="00E10527"/>
    <w:rsid w:val="00E1055E"/>
    <w:rsid w:val="00E106B8"/>
    <w:rsid w:val="00E10821"/>
    <w:rsid w:val="00E10908"/>
    <w:rsid w:val="00E10969"/>
    <w:rsid w:val="00E10B73"/>
    <w:rsid w:val="00E10FB1"/>
    <w:rsid w:val="00E1106B"/>
    <w:rsid w:val="00E112A2"/>
    <w:rsid w:val="00E113A6"/>
    <w:rsid w:val="00E1143E"/>
    <w:rsid w:val="00E114AB"/>
    <w:rsid w:val="00E1197E"/>
    <w:rsid w:val="00E119B1"/>
    <w:rsid w:val="00E11A27"/>
    <w:rsid w:val="00E11B00"/>
    <w:rsid w:val="00E11C9D"/>
    <w:rsid w:val="00E11C9F"/>
    <w:rsid w:val="00E121AA"/>
    <w:rsid w:val="00E1231B"/>
    <w:rsid w:val="00E12329"/>
    <w:rsid w:val="00E123E8"/>
    <w:rsid w:val="00E12656"/>
    <w:rsid w:val="00E126B0"/>
    <w:rsid w:val="00E1283D"/>
    <w:rsid w:val="00E12970"/>
    <w:rsid w:val="00E12C9E"/>
    <w:rsid w:val="00E12F9F"/>
    <w:rsid w:val="00E131D8"/>
    <w:rsid w:val="00E1325C"/>
    <w:rsid w:val="00E134F6"/>
    <w:rsid w:val="00E13553"/>
    <w:rsid w:val="00E13599"/>
    <w:rsid w:val="00E135F0"/>
    <w:rsid w:val="00E136EB"/>
    <w:rsid w:val="00E13A18"/>
    <w:rsid w:val="00E13A7E"/>
    <w:rsid w:val="00E13E07"/>
    <w:rsid w:val="00E14058"/>
    <w:rsid w:val="00E14072"/>
    <w:rsid w:val="00E14073"/>
    <w:rsid w:val="00E14117"/>
    <w:rsid w:val="00E141ED"/>
    <w:rsid w:val="00E1454B"/>
    <w:rsid w:val="00E147DA"/>
    <w:rsid w:val="00E14B0D"/>
    <w:rsid w:val="00E14C51"/>
    <w:rsid w:val="00E14CB3"/>
    <w:rsid w:val="00E14E2E"/>
    <w:rsid w:val="00E14F6D"/>
    <w:rsid w:val="00E14F8F"/>
    <w:rsid w:val="00E150E2"/>
    <w:rsid w:val="00E1521B"/>
    <w:rsid w:val="00E1528C"/>
    <w:rsid w:val="00E15562"/>
    <w:rsid w:val="00E155EA"/>
    <w:rsid w:val="00E15629"/>
    <w:rsid w:val="00E157E8"/>
    <w:rsid w:val="00E15828"/>
    <w:rsid w:val="00E15834"/>
    <w:rsid w:val="00E159B1"/>
    <w:rsid w:val="00E15D29"/>
    <w:rsid w:val="00E15DAB"/>
    <w:rsid w:val="00E1634E"/>
    <w:rsid w:val="00E164A8"/>
    <w:rsid w:val="00E1652B"/>
    <w:rsid w:val="00E165D9"/>
    <w:rsid w:val="00E1686D"/>
    <w:rsid w:val="00E16BB1"/>
    <w:rsid w:val="00E16CCF"/>
    <w:rsid w:val="00E16D58"/>
    <w:rsid w:val="00E173DD"/>
    <w:rsid w:val="00E17510"/>
    <w:rsid w:val="00E176F2"/>
    <w:rsid w:val="00E178A5"/>
    <w:rsid w:val="00E179AA"/>
    <w:rsid w:val="00E17B3B"/>
    <w:rsid w:val="00E17C22"/>
    <w:rsid w:val="00E17C86"/>
    <w:rsid w:val="00E2008B"/>
    <w:rsid w:val="00E20235"/>
    <w:rsid w:val="00E20316"/>
    <w:rsid w:val="00E20917"/>
    <w:rsid w:val="00E20B14"/>
    <w:rsid w:val="00E20B99"/>
    <w:rsid w:val="00E20BAB"/>
    <w:rsid w:val="00E20C14"/>
    <w:rsid w:val="00E20E92"/>
    <w:rsid w:val="00E20ED9"/>
    <w:rsid w:val="00E210EE"/>
    <w:rsid w:val="00E213FF"/>
    <w:rsid w:val="00E215AD"/>
    <w:rsid w:val="00E2168B"/>
    <w:rsid w:val="00E217A7"/>
    <w:rsid w:val="00E2183B"/>
    <w:rsid w:val="00E2197A"/>
    <w:rsid w:val="00E2198D"/>
    <w:rsid w:val="00E21BE5"/>
    <w:rsid w:val="00E21CCA"/>
    <w:rsid w:val="00E21D14"/>
    <w:rsid w:val="00E21F31"/>
    <w:rsid w:val="00E21FC8"/>
    <w:rsid w:val="00E224DD"/>
    <w:rsid w:val="00E224E2"/>
    <w:rsid w:val="00E225C3"/>
    <w:rsid w:val="00E22618"/>
    <w:rsid w:val="00E22696"/>
    <w:rsid w:val="00E228A7"/>
    <w:rsid w:val="00E228AC"/>
    <w:rsid w:val="00E228E7"/>
    <w:rsid w:val="00E22947"/>
    <w:rsid w:val="00E22D2F"/>
    <w:rsid w:val="00E22E32"/>
    <w:rsid w:val="00E22E45"/>
    <w:rsid w:val="00E23244"/>
    <w:rsid w:val="00E234F4"/>
    <w:rsid w:val="00E237FA"/>
    <w:rsid w:val="00E23AB6"/>
    <w:rsid w:val="00E23B91"/>
    <w:rsid w:val="00E23BB8"/>
    <w:rsid w:val="00E23C2B"/>
    <w:rsid w:val="00E23CD6"/>
    <w:rsid w:val="00E23D8C"/>
    <w:rsid w:val="00E2418D"/>
    <w:rsid w:val="00E24371"/>
    <w:rsid w:val="00E2461A"/>
    <w:rsid w:val="00E24E02"/>
    <w:rsid w:val="00E24E50"/>
    <w:rsid w:val="00E2568A"/>
    <w:rsid w:val="00E25E87"/>
    <w:rsid w:val="00E261C9"/>
    <w:rsid w:val="00E267CE"/>
    <w:rsid w:val="00E267FA"/>
    <w:rsid w:val="00E26967"/>
    <w:rsid w:val="00E26B1E"/>
    <w:rsid w:val="00E26D35"/>
    <w:rsid w:val="00E26D55"/>
    <w:rsid w:val="00E26E16"/>
    <w:rsid w:val="00E26E9D"/>
    <w:rsid w:val="00E26F1C"/>
    <w:rsid w:val="00E2705B"/>
    <w:rsid w:val="00E270ED"/>
    <w:rsid w:val="00E271A3"/>
    <w:rsid w:val="00E271A8"/>
    <w:rsid w:val="00E272E1"/>
    <w:rsid w:val="00E273D1"/>
    <w:rsid w:val="00E2742D"/>
    <w:rsid w:val="00E275F3"/>
    <w:rsid w:val="00E27687"/>
    <w:rsid w:val="00E27728"/>
    <w:rsid w:val="00E27AD8"/>
    <w:rsid w:val="00E27B4A"/>
    <w:rsid w:val="00E27CBD"/>
    <w:rsid w:val="00E27DB5"/>
    <w:rsid w:val="00E30331"/>
    <w:rsid w:val="00E3050E"/>
    <w:rsid w:val="00E305EC"/>
    <w:rsid w:val="00E30A5F"/>
    <w:rsid w:val="00E30BEE"/>
    <w:rsid w:val="00E30DE0"/>
    <w:rsid w:val="00E310B2"/>
    <w:rsid w:val="00E310BE"/>
    <w:rsid w:val="00E3114B"/>
    <w:rsid w:val="00E31966"/>
    <w:rsid w:val="00E3198F"/>
    <w:rsid w:val="00E319E2"/>
    <w:rsid w:val="00E31C30"/>
    <w:rsid w:val="00E31EDA"/>
    <w:rsid w:val="00E32018"/>
    <w:rsid w:val="00E3219F"/>
    <w:rsid w:val="00E322B1"/>
    <w:rsid w:val="00E324A4"/>
    <w:rsid w:val="00E32796"/>
    <w:rsid w:val="00E328E1"/>
    <w:rsid w:val="00E32923"/>
    <w:rsid w:val="00E3298A"/>
    <w:rsid w:val="00E32FA5"/>
    <w:rsid w:val="00E3310A"/>
    <w:rsid w:val="00E3328E"/>
    <w:rsid w:val="00E3335D"/>
    <w:rsid w:val="00E33A6B"/>
    <w:rsid w:val="00E33ED3"/>
    <w:rsid w:val="00E34029"/>
    <w:rsid w:val="00E34049"/>
    <w:rsid w:val="00E34694"/>
    <w:rsid w:val="00E346C9"/>
    <w:rsid w:val="00E34773"/>
    <w:rsid w:val="00E3485E"/>
    <w:rsid w:val="00E34A19"/>
    <w:rsid w:val="00E34B73"/>
    <w:rsid w:val="00E34EC0"/>
    <w:rsid w:val="00E34ED3"/>
    <w:rsid w:val="00E34F9B"/>
    <w:rsid w:val="00E35066"/>
    <w:rsid w:val="00E35569"/>
    <w:rsid w:val="00E3577C"/>
    <w:rsid w:val="00E358F2"/>
    <w:rsid w:val="00E35C32"/>
    <w:rsid w:val="00E35C51"/>
    <w:rsid w:val="00E35C5E"/>
    <w:rsid w:val="00E35F68"/>
    <w:rsid w:val="00E362AB"/>
    <w:rsid w:val="00E363D7"/>
    <w:rsid w:val="00E3642A"/>
    <w:rsid w:val="00E3658F"/>
    <w:rsid w:val="00E366E3"/>
    <w:rsid w:val="00E36A6C"/>
    <w:rsid w:val="00E36AA4"/>
    <w:rsid w:val="00E36E12"/>
    <w:rsid w:val="00E36F34"/>
    <w:rsid w:val="00E36FB6"/>
    <w:rsid w:val="00E37071"/>
    <w:rsid w:val="00E37474"/>
    <w:rsid w:val="00E37609"/>
    <w:rsid w:val="00E37ABC"/>
    <w:rsid w:val="00E37C03"/>
    <w:rsid w:val="00E37E21"/>
    <w:rsid w:val="00E37F60"/>
    <w:rsid w:val="00E4067C"/>
    <w:rsid w:val="00E40B16"/>
    <w:rsid w:val="00E40CA5"/>
    <w:rsid w:val="00E40CE4"/>
    <w:rsid w:val="00E40FA3"/>
    <w:rsid w:val="00E412D2"/>
    <w:rsid w:val="00E412EC"/>
    <w:rsid w:val="00E41652"/>
    <w:rsid w:val="00E4172B"/>
    <w:rsid w:val="00E41E3C"/>
    <w:rsid w:val="00E41F4A"/>
    <w:rsid w:val="00E42336"/>
    <w:rsid w:val="00E4237E"/>
    <w:rsid w:val="00E42403"/>
    <w:rsid w:val="00E42629"/>
    <w:rsid w:val="00E429C4"/>
    <w:rsid w:val="00E42C25"/>
    <w:rsid w:val="00E42DC3"/>
    <w:rsid w:val="00E42E3D"/>
    <w:rsid w:val="00E42F2C"/>
    <w:rsid w:val="00E42F42"/>
    <w:rsid w:val="00E433D0"/>
    <w:rsid w:val="00E433F3"/>
    <w:rsid w:val="00E43540"/>
    <w:rsid w:val="00E436D8"/>
    <w:rsid w:val="00E43A26"/>
    <w:rsid w:val="00E43C3B"/>
    <w:rsid w:val="00E440D2"/>
    <w:rsid w:val="00E441F0"/>
    <w:rsid w:val="00E442A6"/>
    <w:rsid w:val="00E445DC"/>
    <w:rsid w:val="00E44A29"/>
    <w:rsid w:val="00E44A32"/>
    <w:rsid w:val="00E44AD9"/>
    <w:rsid w:val="00E44BD7"/>
    <w:rsid w:val="00E44BEE"/>
    <w:rsid w:val="00E44C84"/>
    <w:rsid w:val="00E44FAC"/>
    <w:rsid w:val="00E45091"/>
    <w:rsid w:val="00E45682"/>
    <w:rsid w:val="00E456D9"/>
    <w:rsid w:val="00E4588E"/>
    <w:rsid w:val="00E45A6B"/>
    <w:rsid w:val="00E45BB1"/>
    <w:rsid w:val="00E45C69"/>
    <w:rsid w:val="00E45E0E"/>
    <w:rsid w:val="00E45E5C"/>
    <w:rsid w:val="00E45EDC"/>
    <w:rsid w:val="00E45F01"/>
    <w:rsid w:val="00E45F8A"/>
    <w:rsid w:val="00E463FD"/>
    <w:rsid w:val="00E4657E"/>
    <w:rsid w:val="00E46630"/>
    <w:rsid w:val="00E46671"/>
    <w:rsid w:val="00E4668B"/>
    <w:rsid w:val="00E4691F"/>
    <w:rsid w:val="00E46A85"/>
    <w:rsid w:val="00E46AB3"/>
    <w:rsid w:val="00E46DF9"/>
    <w:rsid w:val="00E470DA"/>
    <w:rsid w:val="00E47123"/>
    <w:rsid w:val="00E475F8"/>
    <w:rsid w:val="00E47699"/>
    <w:rsid w:val="00E476C8"/>
    <w:rsid w:val="00E477EA"/>
    <w:rsid w:val="00E4782B"/>
    <w:rsid w:val="00E478F7"/>
    <w:rsid w:val="00E4795E"/>
    <w:rsid w:val="00E47A3F"/>
    <w:rsid w:val="00E47BB8"/>
    <w:rsid w:val="00E47CC4"/>
    <w:rsid w:val="00E47F04"/>
    <w:rsid w:val="00E47FD2"/>
    <w:rsid w:val="00E50072"/>
    <w:rsid w:val="00E5016A"/>
    <w:rsid w:val="00E5024F"/>
    <w:rsid w:val="00E50456"/>
    <w:rsid w:val="00E504BA"/>
    <w:rsid w:val="00E50547"/>
    <w:rsid w:val="00E5062E"/>
    <w:rsid w:val="00E506B9"/>
    <w:rsid w:val="00E50741"/>
    <w:rsid w:val="00E50B18"/>
    <w:rsid w:val="00E50B71"/>
    <w:rsid w:val="00E50D54"/>
    <w:rsid w:val="00E50EC9"/>
    <w:rsid w:val="00E510B6"/>
    <w:rsid w:val="00E51320"/>
    <w:rsid w:val="00E51523"/>
    <w:rsid w:val="00E5177E"/>
    <w:rsid w:val="00E51984"/>
    <w:rsid w:val="00E52072"/>
    <w:rsid w:val="00E5208D"/>
    <w:rsid w:val="00E52100"/>
    <w:rsid w:val="00E521DC"/>
    <w:rsid w:val="00E52259"/>
    <w:rsid w:val="00E52440"/>
    <w:rsid w:val="00E52566"/>
    <w:rsid w:val="00E5279F"/>
    <w:rsid w:val="00E52C3F"/>
    <w:rsid w:val="00E52CAA"/>
    <w:rsid w:val="00E52D01"/>
    <w:rsid w:val="00E52D8D"/>
    <w:rsid w:val="00E52E9E"/>
    <w:rsid w:val="00E52ED3"/>
    <w:rsid w:val="00E53161"/>
    <w:rsid w:val="00E53244"/>
    <w:rsid w:val="00E53383"/>
    <w:rsid w:val="00E53599"/>
    <w:rsid w:val="00E535FB"/>
    <w:rsid w:val="00E5366F"/>
    <w:rsid w:val="00E53841"/>
    <w:rsid w:val="00E5392B"/>
    <w:rsid w:val="00E53940"/>
    <w:rsid w:val="00E53B04"/>
    <w:rsid w:val="00E53EBD"/>
    <w:rsid w:val="00E5405C"/>
    <w:rsid w:val="00E54140"/>
    <w:rsid w:val="00E5414E"/>
    <w:rsid w:val="00E54184"/>
    <w:rsid w:val="00E5482A"/>
    <w:rsid w:val="00E54999"/>
    <w:rsid w:val="00E54CD3"/>
    <w:rsid w:val="00E54D1F"/>
    <w:rsid w:val="00E54D7B"/>
    <w:rsid w:val="00E54FBB"/>
    <w:rsid w:val="00E55359"/>
    <w:rsid w:val="00E555D3"/>
    <w:rsid w:val="00E5584B"/>
    <w:rsid w:val="00E55A45"/>
    <w:rsid w:val="00E55AF8"/>
    <w:rsid w:val="00E55CF4"/>
    <w:rsid w:val="00E56201"/>
    <w:rsid w:val="00E5623F"/>
    <w:rsid w:val="00E56332"/>
    <w:rsid w:val="00E5651F"/>
    <w:rsid w:val="00E5653B"/>
    <w:rsid w:val="00E56656"/>
    <w:rsid w:val="00E56805"/>
    <w:rsid w:val="00E568DE"/>
    <w:rsid w:val="00E56B3A"/>
    <w:rsid w:val="00E56B44"/>
    <w:rsid w:val="00E56D76"/>
    <w:rsid w:val="00E56DD4"/>
    <w:rsid w:val="00E56E3A"/>
    <w:rsid w:val="00E56F81"/>
    <w:rsid w:val="00E57053"/>
    <w:rsid w:val="00E57303"/>
    <w:rsid w:val="00E576D4"/>
    <w:rsid w:val="00E576FE"/>
    <w:rsid w:val="00E57E31"/>
    <w:rsid w:val="00E6016B"/>
    <w:rsid w:val="00E60249"/>
    <w:rsid w:val="00E6033F"/>
    <w:rsid w:val="00E6087C"/>
    <w:rsid w:val="00E6097A"/>
    <w:rsid w:val="00E60A3F"/>
    <w:rsid w:val="00E60A88"/>
    <w:rsid w:val="00E60A95"/>
    <w:rsid w:val="00E60BB8"/>
    <w:rsid w:val="00E60CF6"/>
    <w:rsid w:val="00E60D3E"/>
    <w:rsid w:val="00E60FC3"/>
    <w:rsid w:val="00E6103E"/>
    <w:rsid w:val="00E61181"/>
    <w:rsid w:val="00E6120A"/>
    <w:rsid w:val="00E612E3"/>
    <w:rsid w:val="00E613DB"/>
    <w:rsid w:val="00E614B5"/>
    <w:rsid w:val="00E61558"/>
    <w:rsid w:val="00E61587"/>
    <w:rsid w:val="00E6164B"/>
    <w:rsid w:val="00E6171F"/>
    <w:rsid w:val="00E61737"/>
    <w:rsid w:val="00E61793"/>
    <w:rsid w:val="00E617F3"/>
    <w:rsid w:val="00E6189F"/>
    <w:rsid w:val="00E618DB"/>
    <w:rsid w:val="00E618F2"/>
    <w:rsid w:val="00E619A4"/>
    <w:rsid w:val="00E61A4A"/>
    <w:rsid w:val="00E61A51"/>
    <w:rsid w:val="00E61BC1"/>
    <w:rsid w:val="00E61D0B"/>
    <w:rsid w:val="00E61FDD"/>
    <w:rsid w:val="00E62576"/>
    <w:rsid w:val="00E6274E"/>
    <w:rsid w:val="00E628A1"/>
    <w:rsid w:val="00E628CA"/>
    <w:rsid w:val="00E62982"/>
    <w:rsid w:val="00E629C7"/>
    <w:rsid w:val="00E62A02"/>
    <w:rsid w:val="00E63156"/>
    <w:rsid w:val="00E631E3"/>
    <w:rsid w:val="00E632FD"/>
    <w:rsid w:val="00E63306"/>
    <w:rsid w:val="00E635DE"/>
    <w:rsid w:val="00E63E28"/>
    <w:rsid w:val="00E641D0"/>
    <w:rsid w:val="00E644E0"/>
    <w:rsid w:val="00E646CC"/>
    <w:rsid w:val="00E64828"/>
    <w:rsid w:val="00E64961"/>
    <w:rsid w:val="00E64A72"/>
    <w:rsid w:val="00E64B54"/>
    <w:rsid w:val="00E64C25"/>
    <w:rsid w:val="00E64E1F"/>
    <w:rsid w:val="00E64E93"/>
    <w:rsid w:val="00E6526F"/>
    <w:rsid w:val="00E6550B"/>
    <w:rsid w:val="00E65584"/>
    <w:rsid w:val="00E657E4"/>
    <w:rsid w:val="00E65A5E"/>
    <w:rsid w:val="00E65A70"/>
    <w:rsid w:val="00E65C4E"/>
    <w:rsid w:val="00E65FB6"/>
    <w:rsid w:val="00E66245"/>
    <w:rsid w:val="00E662E6"/>
    <w:rsid w:val="00E663C0"/>
    <w:rsid w:val="00E66723"/>
    <w:rsid w:val="00E669ED"/>
    <w:rsid w:val="00E66B53"/>
    <w:rsid w:val="00E66B98"/>
    <w:rsid w:val="00E66BB2"/>
    <w:rsid w:val="00E66C3B"/>
    <w:rsid w:val="00E66D26"/>
    <w:rsid w:val="00E66F01"/>
    <w:rsid w:val="00E67215"/>
    <w:rsid w:val="00E673C9"/>
    <w:rsid w:val="00E674E3"/>
    <w:rsid w:val="00E67821"/>
    <w:rsid w:val="00E678B0"/>
    <w:rsid w:val="00E6792A"/>
    <w:rsid w:val="00E67937"/>
    <w:rsid w:val="00E67980"/>
    <w:rsid w:val="00E67CA5"/>
    <w:rsid w:val="00E67CDA"/>
    <w:rsid w:val="00E700D4"/>
    <w:rsid w:val="00E7033E"/>
    <w:rsid w:val="00E7041B"/>
    <w:rsid w:val="00E70444"/>
    <w:rsid w:val="00E70B41"/>
    <w:rsid w:val="00E70C12"/>
    <w:rsid w:val="00E70CA6"/>
    <w:rsid w:val="00E70CB7"/>
    <w:rsid w:val="00E70F50"/>
    <w:rsid w:val="00E71318"/>
    <w:rsid w:val="00E71750"/>
    <w:rsid w:val="00E717BB"/>
    <w:rsid w:val="00E71805"/>
    <w:rsid w:val="00E71842"/>
    <w:rsid w:val="00E71AB2"/>
    <w:rsid w:val="00E71E60"/>
    <w:rsid w:val="00E71F6D"/>
    <w:rsid w:val="00E72151"/>
    <w:rsid w:val="00E7238E"/>
    <w:rsid w:val="00E72433"/>
    <w:rsid w:val="00E7253F"/>
    <w:rsid w:val="00E7284C"/>
    <w:rsid w:val="00E72BFD"/>
    <w:rsid w:val="00E72CF8"/>
    <w:rsid w:val="00E7306F"/>
    <w:rsid w:val="00E7320E"/>
    <w:rsid w:val="00E73244"/>
    <w:rsid w:val="00E734BD"/>
    <w:rsid w:val="00E73672"/>
    <w:rsid w:val="00E736A9"/>
    <w:rsid w:val="00E739C9"/>
    <w:rsid w:val="00E73A99"/>
    <w:rsid w:val="00E73AEB"/>
    <w:rsid w:val="00E73C3A"/>
    <w:rsid w:val="00E73C71"/>
    <w:rsid w:val="00E73D8F"/>
    <w:rsid w:val="00E73E2F"/>
    <w:rsid w:val="00E73ED3"/>
    <w:rsid w:val="00E73EE7"/>
    <w:rsid w:val="00E74192"/>
    <w:rsid w:val="00E74543"/>
    <w:rsid w:val="00E7467E"/>
    <w:rsid w:val="00E7472D"/>
    <w:rsid w:val="00E75121"/>
    <w:rsid w:val="00E75590"/>
    <w:rsid w:val="00E756FB"/>
    <w:rsid w:val="00E75944"/>
    <w:rsid w:val="00E75D85"/>
    <w:rsid w:val="00E75E7F"/>
    <w:rsid w:val="00E75EA8"/>
    <w:rsid w:val="00E75F55"/>
    <w:rsid w:val="00E75F59"/>
    <w:rsid w:val="00E76348"/>
    <w:rsid w:val="00E764D8"/>
    <w:rsid w:val="00E7651F"/>
    <w:rsid w:val="00E76536"/>
    <w:rsid w:val="00E766A4"/>
    <w:rsid w:val="00E767CD"/>
    <w:rsid w:val="00E767D2"/>
    <w:rsid w:val="00E768D1"/>
    <w:rsid w:val="00E76B42"/>
    <w:rsid w:val="00E76CC5"/>
    <w:rsid w:val="00E76F4E"/>
    <w:rsid w:val="00E7700F"/>
    <w:rsid w:val="00E77062"/>
    <w:rsid w:val="00E771C6"/>
    <w:rsid w:val="00E77460"/>
    <w:rsid w:val="00E774EF"/>
    <w:rsid w:val="00E77679"/>
    <w:rsid w:val="00E776C7"/>
    <w:rsid w:val="00E776C8"/>
    <w:rsid w:val="00E77A82"/>
    <w:rsid w:val="00E77A83"/>
    <w:rsid w:val="00E77C1D"/>
    <w:rsid w:val="00E77C67"/>
    <w:rsid w:val="00E77F9D"/>
    <w:rsid w:val="00E803BC"/>
    <w:rsid w:val="00E808B2"/>
    <w:rsid w:val="00E8093D"/>
    <w:rsid w:val="00E80A79"/>
    <w:rsid w:val="00E80C2D"/>
    <w:rsid w:val="00E80C96"/>
    <w:rsid w:val="00E80FFB"/>
    <w:rsid w:val="00E81506"/>
    <w:rsid w:val="00E81951"/>
    <w:rsid w:val="00E819A9"/>
    <w:rsid w:val="00E81A0F"/>
    <w:rsid w:val="00E81C45"/>
    <w:rsid w:val="00E81D3F"/>
    <w:rsid w:val="00E81D50"/>
    <w:rsid w:val="00E82102"/>
    <w:rsid w:val="00E823CC"/>
    <w:rsid w:val="00E82550"/>
    <w:rsid w:val="00E828BC"/>
    <w:rsid w:val="00E82933"/>
    <w:rsid w:val="00E83196"/>
    <w:rsid w:val="00E83243"/>
    <w:rsid w:val="00E83492"/>
    <w:rsid w:val="00E83586"/>
    <w:rsid w:val="00E835B2"/>
    <w:rsid w:val="00E83811"/>
    <w:rsid w:val="00E83882"/>
    <w:rsid w:val="00E838E1"/>
    <w:rsid w:val="00E83A17"/>
    <w:rsid w:val="00E83D2F"/>
    <w:rsid w:val="00E84198"/>
    <w:rsid w:val="00E84219"/>
    <w:rsid w:val="00E8426A"/>
    <w:rsid w:val="00E846F3"/>
    <w:rsid w:val="00E84C39"/>
    <w:rsid w:val="00E84D52"/>
    <w:rsid w:val="00E85189"/>
    <w:rsid w:val="00E851AA"/>
    <w:rsid w:val="00E8530D"/>
    <w:rsid w:val="00E853B9"/>
    <w:rsid w:val="00E85676"/>
    <w:rsid w:val="00E85826"/>
    <w:rsid w:val="00E8583E"/>
    <w:rsid w:val="00E85852"/>
    <w:rsid w:val="00E858EF"/>
    <w:rsid w:val="00E859CD"/>
    <w:rsid w:val="00E859E8"/>
    <w:rsid w:val="00E85C86"/>
    <w:rsid w:val="00E85F36"/>
    <w:rsid w:val="00E86083"/>
    <w:rsid w:val="00E861B7"/>
    <w:rsid w:val="00E863FA"/>
    <w:rsid w:val="00E8645E"/>
    <w:rsid w:val="00E86787"/>
    <w:rsid w:val="00E86935"/>
    <w:rsid w:val="00E86AA4"/>
    <w:rsid w:val="00E86DEB"/>
    <w:rsid w:val="00E86F2A"/>
    <w:rsid w:val="00E86F8E"/>
    <w:rsid w:val="00E86FCB"/>
    <w:rsid w:val="00E87001"/>
    <w:rsid w:val="00E8739A"/>
    <w:rsid w:val="00E8783A"/>
    <w:rsid w:val="00E8789E"/>
    <w:rsid w:val="00E87EA4"/>
    <w:rsid w:val="00E900F2"/>
    <w:rsid w:val="00E902C6"/>
    <w:rsid w:val="00E903FA"/>
    <w:rsid w:val="00E90484"/>
    <w:rsid w:val="00E906B1"/>
    <w:rsid w:val="00E908B6"/>
    <w:rsid w:val="00E9096B"/>
    <w:rsid w:val="00E909F9"/>
    <w:rsid w:val="00E90A95"/>
    <w:rsid w:val="00E90D0E"/>
    <w:rsid w:val="00E90D39"/>
    <w:rsid w:val="00E90E25"/>
    <w:rsid w:val="00E90F5D"/>
    <w:rsid w:val="00E91026"/>
    <w:rsid w:val="00E9119B"/>
    <w:rsid w:val="00E9142F"/>
    <w:rsid w:val="00E91457"/>
    <w:rsid w:val="00E91467"/>
    <w:rsid w:val="00E91991"/>
    <w:rsid w:val="00E91E85"/>
    <w:rsid w:val="00E91FC2"/>
    <w:rsid w:val="00E92157"/>
    <w:rsid w:val="00E923A6"/>
    <w:rsid w:val="00E924AD"/>
    <w:rsid w:val="00E928BB"/>
    <w:rsid w:val="00E9292F"/>
    <w:rsid w:val="00E92A02"/>
    <w:rsid w:val="00E92A43"/>
    <w:rsid w:val="00E92BED"/>
    <w:rsid w:val="00E92CD5"/>
    <w:rsid w:val="00E92E53"/>
    <w:rsid w:val="00E92F64"/>
    <w:rsid w:val="00E93423"/>
    <w:rsid w:val="00E9349B"/>
    <w:rsid w:val="00E93599"/>
    <w:rsid w:val="00E93A0C"/>
    <w:rsid w:val="00E93D2E"/>
    <w:rsid w:val="00E940B1"/>
    <w:rsid w:val="00E9434A"/>
    <w:rsid w:val="00E94537"/>
    <w:rsid w:val="00E945A5"/>
    <w:rsid w:val="00E94C62"/>
    <w:rsid w:val="00E94F1C"/>
    <w:rsid w:val="00E950B4"/>
    <w:rsid w:val="00E954EA"/>
    <w:rsid w:val="00E95A2E"/>
    <w:rsid w:val="00E95CD8"/>
    <w:rsid w:val="00E95F1F"/>
    <w:rsid w:val="00E962A8"/>
    <w:rsid w:val="00E9642D"/>
    <w:rsid w:val="00E96523"/>
    <w:rsid w:val="00E96763"/>
    <w:rsid w:val="00E96ACC"/>
    <w:rsid w:val="00E96BB2"/>
    <w:rsid w:val="00E96FFE"/>
    <w:rsid w:val="00E9705A"/>
    <w:rsid w:val="00E9725F"/>
    <w:rsid w:val="00E975F3"/>
    <w:rsid w:val="00E976CA"/>
    <w:rsid w:val="00E97A25"/>
    <w:rsid w:val="00E97A53"/>
    <w:rsid w:val="00E97B20"/>
    <w:rsid w:val="00E97B3C"/>
    <w:rsid w:val="00E97C9E"/>
    <w:rsid w:val="00E97DA8"/>
    <w:rsid w:val="00EA002A"/>
    <w:rsid w:val="00EA003B"/>
    <w:rsid w:val="00EA0135"/>
    <w:rsid w:val="00EA01FF"/>
    <w:rsid w:val="00EA0368"/>
    <w:rsid w:val="00EA03B3"/>
    <w:rsid w:val="00EA06C0"/>
    <w:rsid w:val="00EA0894"/>
    <w:rsid w:val="00EA11D9"/>
    <w:rsid w:val="00EA1425"/>
    <w:rsid w:val="00EA14D9"/>
    <w:rsid w:val="00EA1587"/>
    <w:rsid w:val="00EA158E"/>
    <w:rsid w:val="00EA1592"/>
    <w:rsid w:val="00EA1622"/>
    <w:rsid w:val="00EA17B5"/>
    <w:rsid w:val="00EA181B"/>
    <w:rsid w:val="00EA18A6"/>
    <w:rsid w:val="00EA1F9E"/>
    <w:rsid w:val="00EA1FEE"/>
    <w:rsid w:val="00EA29DF"/>
    <w:rsid w:val="00EA2A5F"/>
    <w:rsid w:val="00EA2B3A"/>
    <w:rsid w:val="00EA2ED5"/>
    <w:rsid w:val="00EA350A"/>
    <w:rsid w:val="00EA374D"/>
    <w:rsid w:val="00EA375F"/>
    <w:rsid w:val="00EA37BC"/>
    <w:rsid w:val="00EA37DB"/>
    <w:rsid w:val="00EA397E"/>
    <w:rsid w:val="00EA3CAD"/>
    <w:rsid w:val="00EA3D66"/>
    <w:rsid w:val="00EA3DBD"/>
    <w:rsid w:val="00EA3DE5"/>
    <w:rsid w:val="00EA3E9C"/>
    <w:rsid w:val="00EA3F52"/>
    <w:rsid w:val="00EA3FB9"/>
    <w:rsid w:val="00EA3FC8"/>
    <w:rsid w:val="00EA4241"/>
    <w:rsid w:val="00EA432E"/>
    <w:rsid w:val="00EA43B4"/>
    <w:rsid w:val="00EA4744"/>
    <w:rsid w:val="00EA4E20"/>
    <w:rsid w:val="00EA5009"/>
    <w:rsid w:val="00EA524E"/>
    <w:rsid w:val="00EA542E"/>
    <w:rsid w:val="00EA54B0"/>
    <w:rsid w:val="00EA5669"/>
    <w:rsid w:val="00EA5691"/>
    <w:rsid w:val="00EA593F"/>
    <w:rsid w:val="00EA598E"/>
    <w:rsid w:val="00EA599E"/>
    <w:rsid w:val="00EA5ACF"/>
    <w:rsid w:val="00EA5CDF"/>
    <w:rsid w:val="00EA5D25"/>
    <w:rsid w:val="00EA5EB3"/>
    <w:rsid w:val="00EA5F34"/>
    <w:rsid w:val="00EA6047"/>
    <w:rsid w:val="00EA6118"/>
    <w:rsid w:val="00EA620F"/>
    <w:rsid w:val="00EA63BD"/>
    <w:rsid w:val="00EA6450"/>
    <w:rsid w:val="00EA65D9"/>
    <w:rsid w:val="00EA66D1"/>
    <w:rsid w:val="00EA6A2B"/>
    <w:rsid w:val="00EA6BB5"/>
    <w:rsid w:val="00EA7529"/>
    <w:rsid w:val="00EA7647"/>
    <w:rsid w:val="00EA771C"/>
    <w:rsid w:val="00EA7C1B"/>
    <w:rsid w:val="00EA7C24"/>
    <w:rsid w:val="00EA7D04"/>
    <w:rsid w:val="00EB02D4"/>
    <w:rsid w:val="00EB0376"/>
    <w:rsid w:val="00EB0544"/>
    <w:rsid w:val="00EB056F"/>
    <w:rsid w:val="00EB08AC"/>
    <w:rsid w:val="00EB0964"/>
    <w:rsid w:val="00EB0A75"/>
    <w:rsid w:val="00EB0A95"/>
    <w:rsid w:val="00EB0C86"/>
    <w:rsid w:val="00EB0CF8"/>
    <w:rsid w:val="00EB0F48"/>
    <w:rsid w:val="00EB0FFB"/>
    <w:rsid w:val="00EB124F"/>
    <w:rsid w:val="00EB139F"/>
    <w:rsid w:val="00EB16EF"/>
    <w:rsid w:val="00EB1901"/>
    <w:rsid w:val="00EB1A0F"/>
    <w:rsid w:val="00EB1A4A"/>
    <w:rsid w:val="00EB1BE6"/>
    <w:rsid w:val="00EB1C28"/>
    <w:rsid w:val="00EB21A4"/>
    <w:rsid w:val="00EB21BC"/>
    <w:rsid w:val="00EB2324"/>
    <w:rsid w:val="00EB275C"/>
    <w:rsid w:val="00EB2948"/>
    <w:rsid w:val="00EB2A04"/>
    <w:rsid w:val="00EB2A34"/>
    <w:rsid w:val="00EB2C8E"/>
    <w:rsid w:val="00EB2D3C"/>
    <w:rsid w:val="00EB3032"/>
    <w:rsid w:val="00EB33E1"/>
    <w:rsid w:val="00EB348B"/>
    <w:rsid w:val="00EB34A2"/>
    <w:rsid w:val="00EB353F"/>
    <w:rsid w:val="00EB3708"/>
    <w:rsid w:val="00EB3DF6"/>
    <w:rsid w:val="00EB3E4C"/>
    <w:rsid w:val="00EB3FEC"/>
    <w:rsid w:val="00EB4007"/>
    <w:rsid w:val="00EB42A2"/>
    <w:rsid w:val="00EB43CA"/>
    <w:rsid w:val="00EB449E"/>
    <w:rsid w:val="00EB4503"/>
    <w:rsid w:val="00EB4614"/>
    <w:rsid w:val="00EB46C6"/>
    <w:rsid w:val="00EB487C"/>
    <w:rsid w:val="00EB4A5D"/>
    <w:rsid w:val="00EB4B5B"/>
    <w:rsid w:val="00EB4DA0"/>
    <w:rsid w:val="00EB4E43"/>
    <w:rsid w:val="00EB4FC6"/>
    <w:rsid w:val="00EB5119"/>
    <w:rsid w:val="00EB517E"/>
    <w:rsid w:val="00EB51C5"/>
    <w:rsid w:val="00EB535D"/>
    <w:rsid w:val="00EB53D9"/>
    <w:rsid w:val="00EB5DA1"/>
    <w:rsid w:val="00EB5F2B"/>
    <w:rsid w:val="00EB5FB7"/>
    <w:rsid w:val="00EB606C"/>
    <w:rsid w:val="00EB61F2"/>
    <w:rsid w:val="00EB627B"/>
    <w:rsid w:val="00EB64D1"/>
    <w:rsid w:val="00EB6641"/>
    <w:rsid w:val="00EB6750"/>
    <w:rsid w:val="00EB6831"/>
    <w:rsid w:val="00EB696E"/>
    <w:rsid w:val="00EB69F1"/>
    <w:rsid w:val="00EB6B36"/>
    <w:rsid w:val="00EB6B5B"/>
    <w:rsid w:val="00EB6CA2"/>
    <w:rsid w:val="00EB6D2F"/>
    <w:rsid w:val="00EB6F59"/>
    <w:rsid w:val="00EB7209"/>
    <w:rsid w:val="00EB7223"/>
    <w:rsid w:val="00EB722F"/>
    <w:rsid w:val="00EB725B"/>
    <w:rsid w:val="00EB72D8"/>
    <w:rsid w:val="00EB7556"/>
    <w:rsid w:val="00EB77AA"/>
    <w:rsid w:val="00EB7BE3"/>
    <w:rsid w:val="00EB7DA9"/>
    <w:rsid w:val="00EB7E57"/>
    <w:rsid w:val="00EB7F8C"/>
    <w:rsid w:val="00EC009C"/>
    <w:rsid w:val="00EC0503"/>
    <w:rsid w:val="00EC05D5"/>
    <w:rsid w:val="00EC064C"/>
    <w:rsid w:val="00EC0651"/>
    <w:rsid w:val="00EC06DD"/>
    <w:rsid w:val="00EC0CA9"/>
    <w:rsid w:val="00EC0E04"/>
    <w:rsid w:val="00EC0E42"/>
    <w:rsid w:val="00EC0E43"/>
    <w:rsid w:val="00EC0E99"/>
    <w:rsid w:val="00EC0FA1"/>
    <w:rsid w:val="00EC10BF"/>
    <w:rsid w:val="00EC153E"/>
    <w:rsid w:val="00EC17DA"/>
    <w:rsid w:val="00EC17FE"/>
    <w:rsid w:val="00EC18D6"/>
    <w:rsid w:val="00EC1D26"/>
    <w:rsid w:val="00EC1D88"/>
    <w:rsid w:val="00EC1DB7"/>
    <w:rsid w:val="00EC1DD3"/>
    <w:rsid w:val="00EC1E18"/>
    <w:rsid w:val="00EC1FDA"/>
    <w:rsid w:val="00EC2056"/>
    <w:rsid w:val="00EC20D9"/>
    <w:rsid w:val="00EC210F"/>
    <w:rsid w:val="00EC2181"/>
    <w:rsid w:val="00EC219B"/>
    <w:rsid w:val="00EC2378"/>
    <w:rsid w:val="00EC23AF"/>
    <w:rsid w:val="00EC2418"/>
    <w:rsid w:val="00EC243D"/>
    <w:rsid w:val="00EC2633"/>
    <w:rsid w:val="00EC290F"/>
    <w:rsid w:val="00EC2A37"/>
    <w:rsid w:val="00EC2AC8"/>
    <w:rsid w:val="00EC2D96"/>
    <w:rsid w:val="00EC30A4"/>
    <w:rsid w:val="00EC3370"/>
    <w:rsid w:val="00EC3893"/>
    <w:rsid w:val="00EC3C08"/>
    <w:rsid w:val="00EC3E3D"/>
    <w:rsid w:val="00EC407C"/>
    <w:rsid w:val="00EC4525"/>
    <w:rsid w:val="00EC4531"/>
    <w:rsid w:val="00EC4839"/>
    <w:rsid w:val="00EC4C9C"/>
    <w:rsid w:val="00EC4E47"/>
    <w:rsid w:val="00EC4F96"/>
    <w:rsid w:val="00EC54F6"/>
    <w:rsid w:val="00EC5558"/>
    <w:rsid w:val="00EC5575"/>
    <w:rsid w:val="00EC5671"/>
    <w:rsid w:val="00EC56CE"/>
    <w:rsid w:val="00EC5A35"/>
    <w:rsid w:val="00EC5DEA"/>
    <w:rsid w:val="00EC5E42"/>
    <w:rsid w:val="00EC5EF1"/>
    <w:rsid w:val="00EC648A"/>
    <w:rsid w:val="00EC69AD"/>
    <w:rsid w:val="00EC6B0A"/>
    <w:rsid w:val="00EC6B7F"/>
    <w:rsid w:val="00EC6B94"/>
    <w:rsid w:val="00EC6FA5"/>
    <w:rsid w:val="00EC7358"/>
    <w:rsid w:val="00EC747A"/>
    <w:rsid w:val="00EC747B"/>
    <w:rsid w:val="00EC750F"/>
    <w:rsid w:val="00EC7591"/>
    <w:rsid w:val="00EC79AC"/>
    <w:rsid w:val="00EC79CF"/>
    <w:rsid w:val="00EC7A31"/>
    <w:rsid w:val="00EC7CF8"/>
    <w:rsid w:val="00ED03DA"/>
    <w:rsid w:val="00ED055F"/>
    <w:rsid w:val="00ED05D4"/>
    <w:rsid w:val="00ED06EE"/>
    <w:rsid w:val="00ED0739"/>
    <w:rsid w:val="00ED0758"/>
    <w:rsid w:val="00ED0D6D"/>
    <w:rsid w:val="00ED0D8E"/>
    <w:rsid w:val="00ED0DAF"/>
    <w:rsid w:val="00ED1028"/>
    <w:rsid w:val="00ED10CA"/>
    <w:rsid w:val="00ED1274"/>
    <w:rsid w:val="00ED17BC"/>
    <w:rsid w:val="00ED17BF"/>
    <w:rsid w:val="00ED17C6"/>
    <w:rsid w:val="00ED1B56"/>
    <w:rsid w:val="00ED1C3E"/>
    <w:rsid w:val="00ED1F58"/>
    <w:rsid w:val="00ED1FE6"/>
    <w:rsid w:val="00ED25CB"/>
    <w:rsid w:val="00ED28A8"/>
    <w:rsid w:val="00ED2B30"/>
    <w:rsid w:val="00ED2E59"/>
    <w:rsid w:val="00ED2E92"/>
    <w:rsid w:val="00ED3053"/>
    <w:rsid w:val="00ED3163"/>
    <w:rsid w:val="00ED330A"/>
    <w:rsid w:val="00ED3637"/>
    <w:rsid w:val="00ED366B"/>
    <w:rsid w:val="00ED36DF"/>
    <w:rsid w:val="00ED39EA"/>
    <w:rsid w:val="00ED3E04"/>
    <w:rsid w:val="00ED41B6"/>
    <w:rsid w:val="00ED4356"/>
    <w:rsid w:val="00ED4AF3"/>
    <w:rsid w:val="00ED4B70"/>
    <w:rsid w:val="00ED4DEC"/>
    <w:rsid w:val="00ED4FA4"/>
    <w:rsid w:val="00ED508B"/>
    <w:rsid w:val="00ED5242"/>
    <w:rsid w:val="00ED538F"/>
    <w:rsid w:val="00ED576D"/>
    <w:rsid w:val="00ED57EA"/>
    <w:rsid w:val="00ED59D4"/>
    <w:rsid w:val="00ED5DE1"/>
    <w:rsid w:val="00ED6030"/>
    <w:rsid w:val="00ED6471"/>
    <w:rsid w:val="00ED64E8"/>
    <w:rsid w:val="00ED68AC"/>
    <w:rsid w:val="00ED6A0D"/>
    <w:rsid w:val="00ED6B55"/>
    <w:rsid w:val="00ED6C8D"/>
    <w:rsid w:val="00ED6DDA"/>
    <w:rsid w:val="00ED734A"/>
    <w:rsid w:val="00ED7626"/>
    <w:rsid w:val="00ED77C0"/>
    <w:rsid w:val="00ED784B"/>
    <w:rsid w:val="00ED7862"/>
    <w:rsid w:val="00ED7968"/>
    <w:rsid w:val="00ED79EB"/>
    <w:rsid w:val="00ED7B0B"/>
    <w:rsid w:val="00ED7D47"/>
    <w:rsid w:val="00ED7D8D"/>
    <w:rsid w:val="00ED7DF0"/>
    <w:rsid w:val="00ED7E5A"/>
    <w:rsid w:val="00ED7F8B"/>
    <w:rsid w:val="00ED7F9D"/>
    <w:rsid w:val="00ED7FF5"/>
    <w:rsid w:val="00EE00CB"/>
    <w:rsid w:val="00EE048D"/>
    <w:rsid w:val="00EE049C"/>
    <w:rsid w:val="00EE05F6"/>
    <w:rsid w:val="00EE0A4D"/>
    <w:rsid w:val="00EE0DC3"/>
    <w:rsid w:val="00EE0E0B"/>
    <w:rsid w:val="00EE1126"/>
    <w:rsid w:val="00EE1240"/>
    <w:rsid w:val="00EE1260"/>
    <w:rsid w:val="00EE17DB"/>
    <w:rsid w:val="00EE17F2"/>
    <w:rsid w:val="00EE1823"/>
    <w:rsid w:val="00EE18D8"/>
    <w:rsid w:val="00EE1920"/>
    <w:rsid w:val="00EE1971"/>
    <w:rsid w:val="00EE1A4A"/>
    <w:rsid w:val="00EE1A8D"/>
    <w:rsid w:val="00EE1BB4"/>
    <w:rsid w:val="00EE1D0D"/>
    <w:rsid w:val="00EE1D70"/>
    <w:rsid w:val="00EE1DE7"/>
    <w:rsid w:val="00EE1DF3"/>
    <w:rsid w:val="00EE21A5"/>
    <w:rsid w:val="00EE21C4"/>
    <w:rsid w:val="00EE2F71"/>
    <w:rsid w:val="00EE3082"/>
    <w:rsid w:val="00EE31BC"/>
    <w:rsid w:val="00EE326F"/>
    <w:rsid w:val="00EE34C3"/>
    <w:rsid w:val="00EE364E"/>
    <w:rsid w:val="00EE37C6"/>
    <w:rsid w:val="00EE3A8C"/>
    <w:rsid w:val="00EE3AA5"/>
    <w:rsid w:val="00EE3E67"/>
    <w:rsid w:val="00EE40DF"/>
    <w:rsid w:val="00EE424C"/>
    <w:rsid w:val="00EE4501"/>
    <w:rsid w:val="00EE4801"/>
    <w:rsid w:val="00EE4906"/>
    <w:rsid w:val="00EE4C60"/>
    <w:rsid w:val="00EE4D04"/>
    <w:rsid w:val="00EE4D4F"/>
    <w:rsid w:val="00EE4DBE"/>
    <w:rsid w:val="00EE4EF7"/>
    <w:rsid w:val="00EE563F"/>
    <w:rsid w:val="00EE572A"/>
    <w:rsid w:val="00EE5741"/>
    <w:rsid w:val="00EE59E9"/>
    <w:rsid w:val="00EE5AA1"/>
    <w:rsid w:val="00EE5B4B"/>
    <w:rsid w:val="00EE5BC4"/>
    <w:rsid w:val="00EE5D30"/>
    <w:rsid w:val="00EE5D34"/>
    <w:rsid w:val="00EE5E1C"/>
    <w:rsid w:val="00EE5FC1"/>
    <w:rsid w:val="00EE6104"/>
    <w:rsid w:val="00EE691D"/>
    <w:rsid w:val="00EE692E"/>
    <w:rsid w:val="00EE6968"/>
    <w:rsid w:val="00EE6A59"/>
    <w:rsid w:val="00EE6A8E"/>
    <w:rsid w:val="00EE6DE5"/>
    <w:rsid w:val="00EE6F1A"/>
    <w:rsid w:val="00EE70F9"/>
    <w:rsid w:val="00EE7283"/>
    <w:rsid w:val="00EE743C"/>
    <w:rsid w:val="00EE7758"/>
    <w:rsid w:val="00EE7A38"/>
    <w:rsid w:val="00EE7C87"/>
    <w:rsid w:val="00EE7F5D"/>
    <w:rsid w:val="00EF053B"/>
    <w:rsid w:val="00EF065A"/>
    <w:rsid w:val="00EF08F6"/>
    <w:rsid w:val="00EF0945"/>
    <w:rsid w:val="00EF0975"/>
    <w:rsid w:val="00EF0C25"/>
    <w:rsid w:val="00EF0D66"/>
    <w:rsid w:val="00EF158D"/>
    <w:rsid w:val="00EF16BF"/>
    <w:rsid w:val="00EF17BE"/>
    <w:rsid w:val="00EF18D9"/>
    <w:rsid w:val="00EF1BAD"/>
    <w:rsid w:val="00EF21E4"/>
    <w:rsid w:val="00EF23AA"/>
    <w:rsid w:val="00EF24A7"/>
    <w:rsid w:val="00EF26AD"/>
    <w:rsid w:val="00EF26E3"/>
    <w:rsid w:val="00EF3027"/>
    <w:rsid w:val="00EF340C"/>
    <w:rsid w:val="00EF37FF"/>
    <w:rsid w:val="00EF387C"/>
    <w:rsid w:val="00EF3B16"/>
    <w:rsid w:val="00EF3BC3"/>
    <w:rsid w:val="00EF3C35"/>
    <w:rsid w:val="00EF3D4F"/>
    <w:rsid w:val="00EF3EB5"/>
    <w:rsid w:val="00EF3EEE"/>
    <w:rsid w:val="00EF408C"/>
    <w:rsid w:val="00EF4181"/>
    <w:rsid w:val="00EF41AF"/>
    <w:rsid w:val="00EF4205"/>
    <w:rsid w:val="00EF421A"/>
    <w:rsid w:val="00EF4224"/>
    <w:rsid w:val="00EF42F1"/>
    <w:rsid w:val="00EF43A0"/>
    <w:rsid w:val="00EF43EB"/>
    <w:rsid w:val="00EF4539"/>
    <w:rsid w:val="00EF4598"/>
    <w:rsid w:val="00EF4888"/>
    <w:rsid w:val="00EF5010"/>
    <w:rsid w:val="00EF5077"/>
    <w:rsid w:val="00EF5187"/>
    <w:rsid w:val="00EF5208"/>
    <w:rsid w:val="00EF533E"/>
    <w:rsid w:val="00EF547A"/>
    <w:rsid w:val="00EF55D4"/>
    <w:rsid w:val="00EF567D"/>
    <w:rsid w:val="00EF57B2"/>
    <w:rsid w:val="00EF58EF"/>
    <w:rsid w:val="00EF59CD"/>
    <w:rsid w:val="00EF5B88"/>
    <w:rsid w:val="00EF5FC2"/>
    <w:rsid w:val="00EF6062"/>
    <w:rsid w:val="00EF6195"/>
    <w:rsid w:val="00EF6197"/>
    <w:rsid w:val="00EF6284"/>
    <w:rsid w:val="00EF652C"/>
    <w:rsid w:val="00EF6617"/>
    <w:rsid w:val="00EF67B0"/>
    <w:rsid w:val="00EF69B3"/>
    <w:rsid w:val="00EF6B74"/>
    <w:rsid w:val="00EF6CAE"/>
    <w:rsid w:val="00EF6F02"/>
    <w:rsid w:val="00EF6F19"/>
    <w:rsid w:val="00EF6FDF"/>
    <w:rsid w:val="00EF7133"/>
    <w:rsid w:val="00EF72C8"/>
    <w:rsid w:val="00EF7580"/>
    <w:rsid w:val="00EF777A"/>
    <w:rsid w:val="00EF786C"/>
    <w:rsid w:val="00EF7998"/>
    <w:rsid w:val="00EF7A0D"/>
    <w:rsid w:val="00F0003E"/>
    <w:rsid w:val="00F000D9"/>
    <w:rsid w:val="00F006EC"/>
    <w:rsid w:val="00F007EB"/>
    <w:rsid w:val="00F0094D"/>
    <w:rsid w:val="00F00BBC"/>
    <w:rsid w:val="00F00C48"/>
    <w:rsid w:val="00F00E45"/>
    <w:rsid w:val="00F00E6E"/>
    <w:rsid w:val="00F00FC3"/>
    <w:rsid w:val="00F011FF"/>
    <w:rsid w:val="00F013CA"/>
    <w:rsid w:val="00F01428"/>
    <w:rsid w:val="00F0155A"/>
    <w:rsid w:val="00F01630"/>
    <w:rsid w:val="00F01682"/>
    <w:rsid w:val="00F016FF"/>
    <w:rsid w:val="00F018D3"/>
    <w:rsid w:val="00F019FD"/>
    <w:rsid w:val="00F01C18"/>
    <w:rsid w:val="00F020BD"/>
    <w:rsid w:val="00F021B9"/>
    <w:rsid w:val="00F02481"/>
    <w:rsid w:val="00F025B2"/>
    <w:rsid w:val="00F026E3"/>
    <w:rsid w:val="00F02AD4"/>
    <w:rsid w:val="00F02BA7"/>
    <w:rsid w:val="00F02EF6"/>
    <w:rsid w:val="00F02FE9"/>
    <w:rsid w:val="00F0346B"/>
    <w:rsid w:val="00F0354F"/>
    <w:rsid w:val="00F036F8"/>
    <w:rsid w:val="00F037CF"/>
    <w:rsid w:val="00F037F4"/>
    <w:rsid w:val="00F03A19"/>
    <w:rsid w:val="00F03A36"/>
    <w:rsid w:val="00F04033"/>
    <w:rsid w:val="00F040F5"/>
    <w:rsid w:val="00F041D1"/>
    <w:rsid w:val="00F0436B"/>
    <w:rsid w:val="00F047B8"/>
    <w:rsid w:val="00F047EE"/>
    <w:rsid w:val="00F04826"/>
    <w:rsid w:val="00F0498F"/>
    <w:rsid w:val="00F04DBE"/>
    <w:rsid w:val="00F05052"/>
    <w:rsid w:val="00F05147"/>
    <w:rsid w:val="00F05269"/>
    <w:rsid w:val="00F053C8"/>
    <w:rsid w:val="00F053D7"/>
    <w:rsid w:val="00F0576C"/>
    <w:rsid w:val="00F0578F"/>
    <w:rsid w:val="00F0579F"/>
    <w:rsid w:val="00F05A33"/>
    <w:rsid w:val="00F05C32"/>
    <w:rsid w:val="00F05D69"/>
    <w:rsid w:val="00F05F7B"/>
    <w:rsid w:val="00F06188"/>
    <w:rsid w:val="00F062DD"/>
    <w:rsid w:val="00F0650A"/>
    <w:rsid w:val="00F06C7A"/>
    <w:rsid w:val="00F06CE3"/>
    <w:rsid w:val="00F06D05"/>
    <w:rsid w:val="00F06F4A"/>
    <w:rsid w:val="00F07455"/>
    <w:rsid w:val="00F074F6"/>
    <w:rsid w:val="00F07EE2"/>
    <w:rsid w:val="00F07F4A"/>
    <w:rsid w:val="00F1002F"/>
    <w:rsid w:val="00F1010A"/>
    <w:rsid w:val="00F10622"/>
    <w:rsid w:val="00F10663"/>
    <w:rsid w:val="00F10766"/>
    <w:rsid w:val="00F1078D"/>
    <w:rsid w:val="00F1093B"/>
    <w:rsid w:val="00F10A02"/>
    <w:rsid w:val="00F10D71"/>
    <w:rsid w:val="00F10E0A"/>
    <w:rsid w:val="00F10F32"/>
    <w:rsid w:val="00F1102F"/>
    <w:rsid w:val="00F11260"/>
    <w:rsid w:val="00F1137C"/>
    <w:rsid w:val="00F11393"/>
    <w:rsid w:val="00F12024"/>
    <w:rsid w:val="00F12166"/>
    <w:rsid w:val="00F123D9"/>
    <w:rsid w:val="00F12660"/>
    <w:rsid w:val="00F126FB"/>
    <w:rsid w:val="00F12817"/>
    <w:rsid w:val="00F12838"/>
    <w:rsid w:val="00F12B46"/>
    <w:rsid w:val="00F12C27"/>
    <w:rsid w:val="00F12D00"/>
    <w:rsid w:val="00F12D4C"/>
    <w:rsid w:val="00F13091"/>
    <w:rsid w:val="00F1315A"/>
    <w:rsid w:val="00F1334E"/>
    <w:rsid w:val="00F13519"/>
    <w:rsid w:val="00F1368D"/>
    <w:rsid w:val="00F13715"/>
    <w:rsid w:val="00F1372D"/>
    <w:rsid w:val="00F13AA3"/>
    <w:rsid w:val="00F13CC0"/>
    <w:rsid w:val="00F13CC8"/>
    <w:rsid w:val="00F13F40"/>
    <w:rsid w:val="00F1430C"/>
    <w:rsid w:val="00F14501"/>
    <w:rsid w:val="00F14557"/>
    <w:rsid w:val="00F146C1"/>
    <w:rsid w:val="00F147BD"/>
    <w:rsid w:val="00F147FB"/>
    <w:rsid w:val="00F14998"/>
    <w:rsid w:val="00F14AC4"/>
    <w:rsid w:val="00F14AE8"/>
    <w:rsid w:val="00F14AF7"/>
    <w:rsid w:val="00F14E4C"/>
    <w:rsid w:val="00F14E96"/>
    <w:rsid w:val="00F14F8D"/>
    <w:rsid w:val="00F150FA"/>
    <w:rsid w:val="00F151A9"/>
    <w:rsid w:val="00F154C0"/>
    <w:rsid w:val="00F154D1"/>
    <w:rsid w:val="00F155E7"/>
    <w:rsid w:val="00F15691"/>
    <w:rsid w:val="00F156DE"/>
    <w:rsid w:val="00F15820"/>
    <w:rsid w:val="00F1589F"/>
    <w:rsid w:val="00F158C0"/>
    <w:rsid w:val="00F165D1"/>
    <w:rsid w:val="00F16A87"/>
    <w:rsid w:val="00F16AD3"/>
    <w:rsid w:val="00F171AC"/>
    <w:rsid w:val="00F171C2"/>
    <w:rsid w:val="00F17748"/>
    <w:rsid w:val="00F17A5F"/>
    <w:rsid w:val="00F17C69"/>
    <w:rsid w:val="00F17D34"/>
    <w:rsid w:val="00F17EEB"/>
    <w:rsid w:val="00F17F7A"/>
    <w:rsid w:val="00F17FE0"/>
    <w:rsid w:val="00F2000E"/>
    <w:rsid w:val="00F2005B"/>
    <w:rsid w:val="00F200E6"/>
    <w:rsid w:val="00F202A9"/>
    <w:rsid w:val="00F203AE"/>
    <w:rsid w:val="00F20428"/>
    <w:rsid w:val="00F20685"/>
    <w:rsid w:val="00F208B4"/>
    <w:rsid w:val="00F2092C"/>
    <w:rsid w:val="00F20A3F"/>
    <w:rsid w:val="00F20AA3"/>
    <w:rsid w:val="00F20AC7"/>
    <w:rsid w:val="00F20CAB"/>
    <w:rsid w:val="00F20CF0"/>
    <w:rsid w:val="00F20D4B"/>
    <w:rsid w:val="00F213B6"/>
    <w:rsid w:val="00F214A6"/>
    <w:rsid w:val="00F2159E"/>
    <w:rsid w:val="00F2179A"/>
    <w:rsid w:val="00F2179D"/>
    <w:rsid w:val="00F21D21"/>
    <w:rsid w:val="00F2212F"/>
    <w:rsid w:val="00F223BD"/>
    <w:rsid w:val="00F2261A"/>
    <w:rsid w:val="00F22718"/>
    <w:rsid w:val="00F22791"/>
    <w:rsid w:val="00F22851"/>
    <w:rsid w:val="00F22B12"/>
    <w:rsid w:val="00F22CAE"/>
    <w:rsid w:val="00F22CB0"/>
    <w:rsid w:val="00F22CC0"/>
    <w:rsid w:val="00F230E3"/>
    <w:rsid w:val="00F23235"/>
    <w:rsid w:val="00F23302"/>
    <w:rsid w:val="00F234D5"/>
    <w:rsid w:val="00F2374C"/>
    <w:rsid w:val="00F23882"/>
    <w:rsid w:val="00F23C6B"/>
    <w:rsid w:val="00F23F30"/>
    <w:rsid w:val="00F23FD2"/>
    <w:rsid w:val="00F241D8"/>
    <w:rsid w:val="00F24324"/>
    <w:rsid w:val="00F24417"/>
    <w:rsid w:val="00F24703"/>
    <w:rsid w:val="00F247F9"/>
    <w:rsid w:val="00F248FE"/>
    <w:rsid w:val="00F2492A"/>
    <w:rsid w:val="00F24AC3"/>
    <w:rsid w:val="00F24B34"/>
    <w:rsid w:val="00F24C76"/>
    <w:rsid w:val="00F24F47"/>
    <w:rsid w:val="00F25573"/>
    <w:rsid w:val="00F255ED"/>
    <w:rsid w:val="00F25610"/>
    <w:rsid w:val="00F256DD"/>
    <w:rsid w:val="00F2597F"/>
    <w:rsid w:val="00F25BAE"/>
    <w:rsid w:val="00F25C65"/>
    <w:rsid w:val="00F25D6D"/>
    <w:rsid w:val="00F26076"/>
    <w:rsid w:val="00F26122"/>
    <w:rsid w:val="00F265BA"/>
    <w:rsid w:val="00F267B4"/>
    <w:rsid w:val="00F26840"/>
    <w:rsid w:val="00F268C0"/>
    <w:rsid w:val="00F26B70"/>
    <w:rsid w:val="00F26CC2"/>
    <w:rsid w:val="00F26F76"/>
    <w:rsid w:val="00F27362"/>
    <w:rsid w:val="00F276A8"/>
    <w:rsid w:val="00F27777"/>
    <w:rsid w:val="00F277A4"/>
    <w:rsid w:val="00F27964"/>
    <w:rsid w:val="00F279F4"/>
    <w:rsid w:val="00F27AC6"/>
    <w:rsid w:val="00F27AE8"/>
    <w:rsid w:val="00F27B79"/>
    <w:rsid w:val="00F27DAF"/>
    <w:rsid w:val="00F27DF0"/>
    <w:rsid w:val="00F27E2F"/>
    <w:rsid w:val="00F27E3F"/>
    <w:rsid w:val="00F30005"/>
    <w:rsid w:val="00F3012D"/>
    <w:rsid w:val="00F3065C"/>
    <w:rsid w:val="00F30BF3"/>
    <w:rsid w:val="00F30BFB"/>
    <w:rsid w:val="00F30C5C"/>
    <w:rsid w:val="00F30CBD"/>
    <w:rsid w:val="00F30D4D"/>
    <w:rsid w:val="00F30F47"/>
    <w:rsid w:val="00F3141B"/>
    <w:rsid w:val="00F316FD"/>
    <w:rsid w:val="00F319CF"/>
    <w:rsid w:val="00F31A85"/>
    <w:rsid w:val="00F31ADD"/>
    <w:rsid w:val="00F31B14"/>
    <w:rsid w:val="00F31F8A"/>
    <w:rsid w:val="00F32085"/>
    <w:rsid w:val="00F320A6"/>
    <w:rsid w:val="00F32278"/>
    <w:rsid w:val="00F32383"/>
    <w:rsid w:val="00F32471"/>
    <w:rsid w:val="00F3258F"/>
    <w:rsid w:val="00F32638"/>
    <w:rsid w:val="00F3280A"/>
    <w:rsid w:val="00F32A8F"/>
    <w:rsid w:val="00F32BCE"/>
    <w:rsid w:val="00F32C7C"/>
    <w:rsid w:val="00F32F04"/>
    <w:rsid w:val="00F32F77"/>
    <w:rsid w:val="00F33041"/>
    <w:rsid w:val="00F33084"/>
    <w:rsid w:val="00F33386"/>
    <w:rsid w:val="00F33513"/>
    <w:rsid w:val="00F336BF"/>
    <w:rsid w:val="00F339DF"/>
    <w:rsid w:val="00F33B29"/>
    <w:rsid w:val="00F33CFB"/>
    <w:rsid w:val="00F33FE4"/>
    <w:rsid w:val="00F33FEF"/>
    <w:rsid w:val="00F3402F"/>
    <w:rsid w:val="00F341F2"/>
    <w:rsid w:val="00F343D7"/>
    <w:rsid w:val="00F345F3"/>
    <w:rsid w:val="00F3469A"/>
    <w:rsid w:val="00F3477D"/>
    <w:rsid w:val="00F347F0"/>
    <w:rsid w:val="00F347F5"/>
    <w:rsid w:val="00F348CC"/>
    <w:rsid w:val="00F34AC3"/>
    <w:rsid w:val="00F34C0B"/>
    <w:rsid w:val="00F34DE3"/>
    <w:rsid w:val="00F34ED8"/>
    <w:rsid w:val="00F353C7"/>
    <w:rsid w:val="00F3580D"/>
    <w:rsid w:val="00F358B5"/>
    <w:rsid w:val="00F359C7"/>
    <w:rsid w:val="00F35A4A"/>
    <w:rsid w:val="00F35C5A"/>
    <w:rsid w:val="00F35D90"/>
    <w:rsid w:val="00F3611E"/>
    <w:rsid w:val="00F3617C"/>
    <w:rsid w:val="00F361A1"/>
    <w:rsid w:val="00F361B9"/>
    <w:rsid w:val="00F36264"/>
    <w:rsid w:val="00F362CB"/>
    <w:rsid w:val="00F36368"/>
    <w:rsid w:val="00F363DB"/>
    <w:rsid w:val="00F36473"/>
    <w:rsid w:val="00F365FF"/>
    <w:rsid w:val="00F3674E"/>
    <w:rsid w:val="00F368A8"/>
    <w:rsid w:val="00F368C8"/>
    <w:rsid w:val="00F36CC0"/>
    <w:rsid w:val="00F36D26"/>
    <w:rsid w:val="00F36E6A"/>
    <w:rsid w:val="00F371C7"/>
    <w:rsid w:val="00F37710"/>
    <w:rsid w:val="00F377ED"/>
    <w:rsid w:val="00F37A0A"/>
    <w:rsid w:val="00F37A37"/>
    <w:rsid w:val="00F37C52"/>
    <w:rsid w:val="00F37D4F"/>
    <w:rsid w:val="00F37FD2"/>
    <w:rsid w:val="00F402B9"/>
    <w:rsid w:val="00F40449"/>
    <w:rsid w:val="00F40463"/>
    <w:rsid w:val="00F40A2E"/>
    <w:rsid w:val="00F40B9F"/>
    <w:rsid w:val="00F40DA5"/>
    <w:rsid w:val="00F40EA2"/>
    <w:rsid w:val="00F40F8D"/>
    <w:rsid w:val="00F410D6"/>
    <w:rsid w:val="00F410EC"/>
    <w:rsid w:val="00F41159"/>
    <w:rsid w:val="00F41344"/>
    <w:rsid w:val="00F41351"/>
    <w:rsid w:val="00F41B02"/>
    <w:rsid w:val="00F41B76"/>
    <w:rsid w:val="00F41CD0"/>
    <w:rsid w:val="00F41EAD"/>
    <w:rsid w:val="00F420AF"/>
    <w:rsid w:val="00F4210E"/>
    <w:rsid w:val="00F4229A"/>
    <w:rsid w:val="00F423C7"/>
    <w:rsid w:val="00F42413"/>
    <w:rsid w:val="00F4245B"/>
    <w:rsid w:val="00F424DF"/>
    <w:rsid w:val="00F4260A"/>
    <w:rsid w:val="00F428A7"/>
    <w:rsid w:val="00F42912"/>
    <w:rsid w:val="00F4299A"/>
    <w:rsid w:val="00F429F2"/>
    <w:rsid w:val="00F42AB6"/>
    <w:rsid w:val="00F42DA5"/>
    <w:rsid w:val="00F43029"/>
    <w:rsid w:val="00F4352D"/>
    <w:rsid w:val="00F43859"/>
    <w:rsid w:val="00F43A9C"/>
    <w:rsid w:val="00F43BD7"/>
    <w:rsid w:val="00F43DAE"/>
    <w:rsid w:val="00F444A0"/>
    <w:rsid w:val="00F44575"/>
    <w:rsid w:val="00F44608"/>
    <w:rsid w:val="00F446F6"/>
    <w:rsid w:val="00F44B70"/>
    <w:rsid w:val="00F44EDA"/>
    <w:rsid w:val="00F44F4A"/>
    <w:rsid w:val="00F4516C"/>
    <w:rsid w:val="00F45239"/>
    <w:rsid w:val="00F452F7"/>
    <w:rsid w:val="00F4531F"/>
    <w:rsid w:val="00F45326"/>
    <w:rsid w:val="00F4557D"/>
    <w:rsid w:val="00F45792"/>
    <w:rsid w:val="00F4596E"/>
    <w:rsid w:val="00F45EA1"/>
    <w:rsid w:val="00F45EA6"/>
    <w:rsid w:val="00F46152"/>
    <w:rsid w:val="00F4618D"/>
    <w:rsid w:val="00F46239"/>
    <w:rsid w:val="00F463A0"/>
    <w:rsid w:val="00F46590"/>
    <w:rsid w:val="00F46A4D"/>
    <w:rsid w:val="00F46BE2"/>
    <w:rsid w:val="00F46BFA"/>
    <w:rsid w:val="00F46CA5"/>
    <w:rsid w:val="00F4703F"/>
    <w:rsid w:val="00F470CF"/>
    <w:rsid w:val="00F47157"/>
    <w:rsid w:val="00F47612"/>
    <w:rsid w:val="00F476E2"/>
    <w:rsid w:val="00F47A2E"/>
    <w:rsid w:val="00F47A4C"/>
    <w:rsid w:val="00F47CA1"/>
    <w:rsid w:val="00F50081"/>
    <w:rsid w:val="00F50146"/>
    <w:rsid w:val="00F5022B"/>
    <w:rsid w:val="00F505B4"/>
    <w:rsid w:val="00F5065A"/>
    <w:rsid w:val="00F5087A"/>
    <w:rsid w:val="00F508C0"/>
    <w:rsid w:val="00F50B60"/>
    <w:rsid w:val="00F50BA6"/>
    <w:rsid w:val="00F50C51"/>
    <w:rsid w:val="00F514A1"/>
    <w:rsid w:val="00F5150D"/>
    <w:rsid w:val="00F515E0"/>
    <w:rsid w:val="00F51717"/>
    <w:rsid w:val="00F51AF1"/>
    <w:rsid w:val="00F51D1F"/>
    <w:rsid w:val="00F51FC1"/>
    <w:rsid w:val="00F528D8"/>
    <w:rsid w:val="00F52B9F"/>
    <w:rsid w:val="00F52BBC"/>
    <w:rsid w:val="00F530BD"/>
    <w:rsid w:val="00F53224"/>
    <w:rsid w:val="00F533F0"/>
    <w:rsid w:val="00F53466"/>
    <w:rsid w:val="00F5352D"/>
    <w:rsid w:val="00F5356F"/>
    <w:rsid w:val="00F53616"/>
    <w:rsid w:val="00F536BC"/>
    <w:rsid w:val="00F538B5"/>
    <w:rsid w:val="00F538F6"/>
    <w:rsid w:val="00F53A89"/>
    <w:rsid w:val="00F53DA2"/>
    <w:rsid w:val="00F53FE5"/>
    <w:rsid w:val="00F54026"/>
    <w:rsid w:val="00F540B8"/>
    <w:rsid w:val="00F54141"/>
    <w:rsid w:val="00F54288"/>
    <w:rsid w:val="00F546C6"/>
    <w:rsid w:val="00F54B11"/>
    <w:rsid w:val="00F54BD1"/>
    <w:rsid w:val="00F54CC5"/>
    <w:rsid w:val="00F54E2F"/>
    <w:rsid w:val="00F54F64"/>
    <w:rsid w:val="00F55102"/>
    <w:rsid w:val="00F551E9"/>
    <w:rsid w:val="00F55241"/>
    <w:rsid w:val="00F553F3"/>
    <w:rsid w:val="00F55590"/>
    <w:rsid w:val="00F55859"/>
    <w:rsid w:val="00F55D48"/>
    <w:rsid w:val="00F56258"/>
    <w:rsid w:val="00F562B2"/>
    <w:rsid w:val="00F563E1"/>
    <w:rsid w:val="00F5642A"/>
    <w:rsid w:val="00F56452"/>
    <w:rsid w:val="00F56513"/>
    <w:rsid w:val="00F567E4"/>
    <w:rsid w:val="00F56A03"/>
    <w:rsid w:val="00F56A78"/>
    <w:rsid w:val="00F56C6E"/>
    <w:rsid w:val="00F56CAB"/>
    <w:rsid w:val="00F56CB8"/>
    <w:rsid w:val="00F56E60"/>
    <w:rsid w:val="00F57061"/>
    <w:rsid w:val="00F570EA"/>
    <w:rsid w:val="00F57276"/>
    <w:rsid w:val="00F5737B"/>
    <w:rsid w:val="00F575A0"/>
    <w:rsid w:val="00F57ACD"/>
    <w:rsid w:val="00F57B4A"/>
    <w:rsid w:val="00F57D43"/>
    <w:rsid w:val="00F57F2B"/>
    <w:rsid w:val="00F60203"/>
    <w:rsid w:val="00F603ED"/>
    <w:rsid w:val="00F604B8"/>
    <w:rsid w:val="00F60672"/>
    <w:rsid w:val="00F60A16"/>
    <w:rsid w:val="00F60C49"/>
    <w:rsid w:val="00F6117C"/>
    <w:rsid w:val="00F6147A"/>
    <w:rsid w:val="00F614B3"/>
    <w:rsid w:val="00F614BB"/>
    <w:rsid w:val="00F61565"/>
    <w:rsid w:val="00F6162C"/>
    <w:rsid w:val="00F6178B"/>
    <w:rsid w:val="00F617D0"/>
    <w:rsid w:val="00F61D11"/>
    <w:rsid w:val="00F61DA9"/>
    <w:rsid w:val="00F61F32"/>
    <w:rsid w:val="00F6217D"/>
    <w:rsid w:val="00F6219B"/>
    <w:rsid w:val="00F6225B"/>
    <w:rsid w:val="00F6227D"/>
    <w:rsid w:val="00F62544"/>
    <w:rsid w:val="00F62754"/>
    <w:rsid w:val="00F62BC7"/>
    <w:rsid w:val="00F62D40"/>
    <w:rsid w:val="00F63093"/>
    <w:rsid w:val="00F631A1"/>
    <w:rsid w:val="00F633E6"/>
    <w:rsid w:val="00F63568"/>
    <w:rsid w:val="00F63A07"/>
    <w:rsid w:val="00F63A14"/>
    <w:rsid w:val="00F643C2"/>
    <w:rsid w:val="00F644B4"/>
    <w:rsid w:val="00F64A03"/>
    <w:rsid w:val="00F64E19"/>
    <w:rsid w:val="00F64ED4"/>
    <w:rsid w:val="00F650F2"/>
    <w:rsid w:val="00F65351"/>
    <w:rsid w:val="00F653DB"/>
    <w:rsid w:val="00F65555"/>
    <w:rsid w:val="00F65650"/>
    <w:rsid w:val="00F65700"/>
    <w:rsid w:val="00F65769"/>
    <w:rsid w:val="00F657CE"/>
    <w:rsid w:val="00F6585D"/>
    <w:rsid w:val="00F658A8"/>
    <w:rsid w:val="00F65D03"/>
    <w:rsid w:val="00F65D04"/>
    <w:rsid w:val="00F65E71"/>
    <w:rsid w:val="00F6603F"/>
    <w:rsid w:val="00F66093"/>
    <w:rsid w:val="00F661B6"/>
    <w:rsid w:val="00F66234"/>
    <w:rsid w:val="00F663FA"/>
    <w:rsid w:val="00F66822"/>
    <w:rsid w:val="00F6690B"/>
    <w:rsid w:val="00F66B81"/>
    <w:rsid w:val="00F66C8E"/>
    <w:rsid w:val="00F66CDD"/>
    <w:rsid w:val="00F67107"/>
    <w:rsid w:val="00F6715A"/>
    <w:rsid w:val="00F67344"/>
    <w:rsid w:val="00F67925"/>
    <w:rsid w:val="00F67A42"/>
    <w:rsid w:val="00F67B75"/>
    <w:rsid w:val="00F67C83"/>
    <w:rsid w:val="00F67D7E"/>
    <w:rsid w:val="00F67E6F"/>
    <w:rsid w:val="00F700A9"/>
    <w:rsid w:val="00F700E9"/>
    <w:rsid w:val="00F7036E"/>
    <w:rsid w:val="00F7064E"/>
    <w:rsid w:val="00F70B9D"/>
    <w:rsid w:val="00F70DCD"/>
    <w:rsid w:val="00F70EFB"/>
    <w:rsid w:val="00F710DB"/>
    <w:rsid w:val="00F711A6"/>
    <w:rsid w:val="00F71292"/>
    <w:rsid w:val="00F7135D"/>
    <w:rsid w:val="00F7135F"/>
    <w:rsid w:val="00F71398"/>
    <w:rsid w:val="00F714E3"/>
    <w:rsid w:val="00F71687"/>
    <w:rsid w:val="00F717A0"/>
    <w:rsid w:val="00F71A7C"/>
    <w:rsid w:val="00F71C07"/>
    <w:rsid w:val="00F71CC6"/>
    <w:rsid w:val="00F71DB1"/>
    <w:rsid w:val="00F721DE"/>
    <w:rsid w:val="00F722D4"/>
    <w:rsid w:val="00F72531"/>
    <w:rsid w:val="00F725AB"/>
    <w:rsid w:val="00F725B8"/>
    <w:rsid w:val="00F73376"/>
    <w:rsid w:val="00F7345B"/>
    <w:rsid w:val="00F73536"/>
    <w:rsid w:val="00F73618"/>
    <w:rsid w:val="00F73636"/>
    <w:rsid w:val="00F73972"/>
    <w:rsid w:val="00F73C19"/>
    <w:rsid w:val="00F73C69"/>
    <w:rsid w:val="00F73EA7"/>
    <w:rsid w:val="00F740E2"/>
    <w:rsid w:val="00F7428D"/>
    <w:rsid w:val="00F74498"/>
    <w:rsid w:val="00F74588"/>
    <w:rsid w:val="00F74809"/>
    <w:rsid w:val="00F74BB4"/>
    <w:rsid w:val="00F74D74"/>
    <w:rsid w:val="00F74DA6"/>
    <w:rsid w:val="00F74E78"/>
    <w:rsid w:val="00F751F0"/>
    <w:rsid w:val="00F752B7"/>
    <w:rsid w:val="00F753B5"/>
    <w:rsid w:val="00F75562"/>
    <w:rsid w:val="00F75742"/>
    <w:rsid w:val="00F75819"/>
    <w:rsid w:val="00F7581B"/>
    <w:rsid w:val="00F75D05"/>
    <w:rsid w:val="00F76173"/>
    <w:rsid w:val="00F7667C"/>
    <w:rsid w:val="00F766D0"/>
    <w:rsid w:val="00F7675B"/>
    <w:rsid w:val="00F76899"/>
    <w:rsid w:val="00F768FA"/>
    <w:rsid w:val="00F76912"/>
    <w:rsid w:val="00F76B2F"/>
    <w:rsid w:val="00F76E5E"/>
    <w:rsid w:val="00F77141"/>
    <w:rsid w:val="00F773FB"/>
    <w:rsid w:val="00F7752B"/>
    <w:rsid w:val="00F77794"/>
    <w:rsid w:val="00F777D2"/>
    <w:rsid w:val="00F77858"/>
    <w:rsid w:val="00F77AF4"/>
    <w:rsid w:val="00F77D51"/>
    <w:rsid w:val="00F77D86"/>
    <w:rsid w:val="00F800BA"/>
    <w:rsid w:val="00F80238"/>
    <w:rsid w:val="00F803C5"/>
    <w:rsid w:val="00F80469"/>
    <w:rsid w:val="00F80683"/>
    <w:rsid w:val="00F80AB1"/>
    <w:rsid w:val="00F80DA8"/>
    <w:rsid w:val="00F80F33"/>
    <w:rsid w:val="00F8114D"/>
    <w:rsid w:val="00F81372"/>
    <w:rsid w:val="00F814AE"/>
    <w:rsid w:val="00F81622"/>
    <w:rsid w:val="00F818B8"/>
    <w:rsid w:val="00F81BC1"/>
    <w:rsid w:val="00F81EB6"/>
    <w:rsid w:val="00F81FDD"/>
    <w:rsid w:val="00F8200A"/>
    <w:rsid w:val="00F823DE"/>
    <w:rsid w:val="00F82814"/>
    <w:rsid w:val="00F829CD"/>
    <w:rsid w:val="00F82B37"/>
    <w:rsid w:val="00F82B66"/>
    <w:rsid w:val="00F82D26"/>
    <w:rsid w:val="00F82F9C"/>
    <w:rsid w:val="00F8315E"/>
    <w:rsid w:val="00F83187"/>
    <w:rsid w:val="00F832C8"/>
    <w:rsid w:val="00F83331"/>
    <w:rsid w:val="00F834CE"/>
    <w:rsid w:val="00F835C5"/>
    <w:rsid w:val="00F83775"/>
    <w:rsid w:val="00F83B09"/>
    <w:rsid w:val="00F83BCD"/>
    <w:rsid w:val="00F83E12"/>
    <w:rsid w:val="00F840F5"/>
    <w:rsid w:val="00F84450"/>
    <w:rsid w:val="00F845BA"/>
    <w:rsid w:val="00F845F8"/>
    <w:rsid w:val="00F84A96"/>
    <w:rsid w:val="00F84AF7"/>
    <w:rsid w:val="00F84C71"/>
    <w:rsid w:val="00F84E1D"/>
    <w:rsid w:val="00F857D3"/>
    <w:rsid w:val="00F8581C"/>
    <w:rsid w:val="00F8587C"/>
    <w:rsid w:val="00F858AD"/>
    <w:rsid w:val="00F8590E"/>
    <w:rsid w:val="00F85935"/>
    <w:rsid w:val="00F85A5B"/>
    <w:rsid w:val="00F85BEE"/>
    <w:rsid w:val="00F85CD2"/>
    <w:rsid w:val="00F86697"/>
    <w:rsid w:val="00F86A0F"/>
    <w:rsid w:val="00F86F8A"/>
    <w:rsid w:val="00F870FF"/>
    <w:rsid w:val="00F87342"/>
    <w:rsid w:val="00F873EA"/>
    <w:rsid w:val="00F8763B"/>
    <w:rsid w:val="00F8768E"/>
    <w:rsid w:val="00F876E1"/>
    <w:rsid w:val="00F876ED"/>
    <w:rsid w:val="00F8777D"/>
    <w:rsid w:val="00F87880"/>
    <w:rsid w:val="00F87D74"/>
    <w:rsid w:val="00F87D8C"/>
    <w:rsid w:val="00F87D8D"/>
    <w:rsid w:val="00F87F99"/>
    <w:rsid w:val="00F900B3"/>
    <w:rsid w:val="00F9012E"/>
    <w:rsid w:val="00F9054E"/>
    <w:rsid w:val="00F906B2"/>
    <w:rsid w:val="00F9070D"/>
    <w:rsid w:val="00F907F1"/>
    <w:rsid w:val="00F90AC3"/>
    <w:rsid w:val="00F90E1E"/>
    <w:rsid w:val="00F90FB4"/>
    <w:rsid w:val="00F910A9"/>
    <w:rsid w:val="00F9123B"/>
    <w:rsid w:val="00F91247"/>
    <w:rsid w:val="00F913D4"/>
    <w:rsid w:val="00F9159A"/>
    <w:rsid w:val="00F9175B"/>
    <w:rsid w:val="00F917D6"/>
    <w:rsid w:val="00F9190C"/>
    <w:rsid w:val="00F91982"/>
    <w:rsid w:val="00F91B4B"/>
    <w:rsid w:val="00F91D03"/>
    <w:rsid w:val="00F91E40"/>
    <w:rsid w:val="00F91E84"/>
    <w:rsid w:val="00F921D1"/>
    <w:rsid w:val="00F92227"/>
    <w:rsid w:val="00F9227B"/>
    <w:rsid w:val="00F92298"/>
    <w:rsid w:val="00F922A0"/>
    <w:rsid w:val="00F925F4"/>
    <w:rsid w:val="00F9282F"/>
    <w:rsid w:val="00F92874"/>
    <w:rsid w:val="00F929E2"/>
    <w:rsid w:val="00F92D13"/>
    <w:rsid w:val="00F93007"/>
    <w:rsid w:val="00F9301A"/>
    <w:rsid w:val="00F93184"/>
    <w:rsid w:val="00F93354"/>
    <w:rsid w:val="00F938DD"/>
    <w:rsid w:val="00F938F4"/>
    <w:rsid w:val="00F939D7"/>
    <w:rsid w:val="00F93A39"/>
    <w:rsid w:val="00F93EA7"/>
    <w:rsid w:val="00F93F01"/>
    <w:rsid w:val="00F93FED"/>
    <w:rsid w:val="00F94197"/>
    <w:rsid w:val="00F94277"/>
    <w:rsid w:val="00F942C5"/>
    <w:rsid w:val="00F943B0"/>
    <w:rsid w:val="00F943C7"/>
    <w:rsid w:val="00F94550"/>
    <w:rsid w:val="00F94624"/>
    <w:rsid w:val="00F9464A"/>
    <w:rsid w:val="00F94993"/>
    <w:rsid w:val="00F94A74"/>
    <w:rsid w:val="00F94A75"/>
    <w:rsid w:val="00F94AA7"/>
    <w:rsid w:val="00F94DF5"/>
    <w:rsid w:val="00F94EFA"/>
    <w:rsid w:val="00F95087"/>
    <w:rsid w:val="00F95869"/>
    <w:rsid w:val="00F95913"/>
    <w:rsid w:val="00F95D0C"/>
    <w:rsid w:val="00F95E22"/>
    <w:rsid w:val="00F95FDE"/>
    <w:rsid w:val="00F961FE"/>
    <w:rsid w:val="00F962A2"/>
    <w:rsid w:val="00F967A5"/>
    <w:rsid w:val="00F968E8"/>
    <w:rsid w:val="00F96947"/>
    <w:rsid w:val="00F96ADB"/>
    <w:rsid w:val="00F96B2C"/>
    <w:rsid w:val="00F96E46"/>
    <w:rsid w:val="00F96E77"/>
    <w:rsid w:val="00F96E7E"/>
    <w:rsid w:val="00F96FDD"/>
    <w:rsid w:val="00F9707B"/>
    <w:rsid w:val="00F9709B"/>
    <w:rsid w:val="00F970A0"/>
    <w:rsid w:val="00F97177"/>
    <w:rsid w:val="00F971A1"/>
    <w:rsid w:val="00F9721E"/>
    <w:rsid w:val="00F9729F"/>
    <w:rsid w:val="00F97329"/>
    <w:rsid w:val="00F9755D"/>
    <w:rsid w:val="00F97658"/>
    <w:rsid w:val="00F97688"/>
    <w:rsid w:val="00F9774B"/>
    <w:rsid w:val="00F97884"/>
    <w:rsid w:val="00F978FE"/>
    <w:rsid w:val="00F97A21"/>
    <w:rsid w:val="00F97DE7"/>
    <w:rsid w:val="00FA023E"/>
    <w:rsid w:val="00FA07E0"/>
    <w:rsid w:val="00FA0805"/>
    <w:rsid w:val="00FA080C"/>
    <w:rsid w:val="00FA08D1"/>
    <w:rsid w:val="00FA0BAB"/>
    <w:rsid w:val="00FA0D54"/>
    <w:rsid w:val="00FA0F62"/>
    <w:rsid w:val="00FA102A"/>
    <w:rsid w:val="00FA11BA"/>
    <w:rsid w:val="00FA1249"/>
    <w:rsid w:val="00FA1275"/>
    <w:rsid w:val="00FA13BA"/>
    <w:rsid w:val="00FA153A"/>
    <w:rsid w:val="00FA1700"/>
    <w:rsid w:val="00FA1944"/>
    <w:rsid w:val="00FA1B97"/>
    <w:rsid w:val="00FA1C82"/>
    <w:rsid w:val="00FA1DBC"/>
    <w:rsid w:val="00FA1FAF"/>
    <w:rsid w:val="00FA1FE7"/>
    <w:rsid w:val="00FA2036"/>
    <w:rsid w:val="00FA21A3"/>
    <w:rsid w:val="00FA21D3"/>
    <w:rsid w:val="00FA2353"/>
    <w:rsid w:val="00FA255C"/>
    <w:rsid w:val="00FA2571"/>
    <w:rsid w:val="00FA27F0"/>
    <w:rsid w:val="00FA2858"/>
    <w:rsid w:val="00FA2A37"/>
    <w:rsid w:val="00FA2A92"/>
    <w:rsid w:val="00FA2B66"/>
    <w:rsid w:val="00FA2BF4"/>
    <w:rsid w:val="00FA2CE0"/>
    <w:rsid w:val="00FA2D71"/>
    <w:rsid w:val="00FA2D98"/>
    <w:rsid w:val="00FA33A3"/>
    <w:rsid w:val="00FA347D"/>
    <w:rsid w:val="00FA35D4"/>
    <w:rsid w:val="00FA35DD"/>
    <w:rsid w:val="00FA378F"/>
    <w:rsid w:val="00FA38BF"/>
    <w:rsid w:val="00FA39D3"/>
    <w:rsid w:val="00FA3B8F"/>
    <w:rsid w:val="00FA3E6C"/>
    <w:rsid w:val="00FA3E80"/>
    <w:rsid w:val="00FA41A1"/>
    <w:rsid w:val="00FA4446"/>
    <w:rsid w:val="00FA444F"/>
    <w:rsid w:val="00FA4546"/>
    <w:rsid w:val="00FA480B"/>
    <w:rsid w:val="00FA4A09"/>
    <w:rsid w:val="00FA4B05"/>
    <w:rsid w:val="00FA4B79"/>
    <w:rsid w:val="00FA4C0A"/>
    <w:rsid w:val="00FA4C1E"/>
    <w:rsid w:val="00FA4C48"/>
    <w:rsid w:val="00FA4ED8"/>
    <w:rsid w:val="00FA4FE4"/>
    <w:rsid w:val="00FA5131"/>
    <w:rsid w:val="00FA51C0"/>
    <w:rsid w:val="00FA52C9"/>
    <w:rsid w:val="00FA52F1"/>
    <w:rsid w:val="00FA54B8"/>
    <w:rsid w:val="00FA5728"/>
    <w:rsid w:val="00FA5B24"/>
    <w:rsid w:val="00FA5B7D"/>
    <w:rsid w:val="00FA5D9E"/>
    <w:rsid w:val="00FA61F1"/>
    <w:rsid w:val="00FA6803"/>
    <w:rsid w:val="00FA6B80"/>
    <w:rsid w:val="00FA6C62"/>
    <w:rsid w:val="00FA70D2"/>
    <w:rsid w:val="00FA7130"/>
    <w:rsid w:val="00FA714B"/>
    <w:rsid w:val="00FA7207"/>
    <w:rsid w:val="00FA7633"/>
    <w:rsid w:val="00FA7830"/>
    <w:rsid w:val="00FA785C"/>
    <w:rsid w:val="00FA78E9"/>
    <w:rsid w:val="00FA79A4"/>
    <w:rsid w:val="00FA79C9"/>
    <w:rsid w:val="00FA7A83"/>
    <w:rsid w:val="00FA7E16"/>
    <w:rsid w:val="00FA7F35"/>
    <w:rsid w:val="00FA7FB0"/>
    <w:rsid w:val="00FB00FE"/>
    <w:rsid w:val="00FB01A1"/>
    <w:rsid w:val="00FB029B"/>
    <w:rsid w:val="00FB0A64"/>
    <w:rsid w:val="00FB0D11"/>
    <w:rsid w:val="00FB10E2"/>
    <w:rsid w:val="00FB1284"/>
    <w:rsid w:val="00FB1ACF"/>
    <w:rsid w:val="00FB1C5C"/>
    <w:rsid w:val="00FB1D53"/>
    <w:rsid w:val="00FB1E8D"/>
    <w:rsid w:val="00FB1F5D"/>
    <w:rsid w:val="00FB1F9C"/>
    <w:rsid w:val="00FB2206"/>
    <w:rsid w:val="00FB259F"/>
    <w:rsid w:val="00FB25DD"/>
    <w:rsid w:val="00FB2690"/>
    <w:rsid w:val="00FB2758"/>
    <w:rsid w:val="00FB283F"/>
    <w:rsid w:val="00FB2915"/>
    <w:rsid w:val="00FB2AAB"/>
    <w:rsid w:val="00FB2CF7"/>
    <w:rsid w:val="00FB2EC4"/>
    <w:rsid w:val="00FB3865"/>
    <w:rsid w:val="00FB39A5"/>
    <w:rsid w:val="00FB3B8E"/>
    <w:rsid w:val="00FB3C7B"/>
    <w:rsid w:val="00FB414C"/>
    <w:rsid w:val="00FB42D8"/>
    <w:rsid w:val="00FB42F3"/>
    <w:rsid w:val="00FB431A"/>
    <w:rsid w:val="00FB4627"/>
    <w:rsid w:val="00FB46A8"/>
    <w:rsid w:val="00FB4863"/>
    <w:rsid w:val="00FB4BE5"/>
    <w:rsid w:val="00FB4DA0"/>
    <w:rsid w:val="00FB4F4F"/>
    <w:rsid w:val="00FB52F0"/>
    <w:rsid w:val="00FB53B1"/>
    <w:rsid w:val="00FB5429"/>
    <w:rsid w:val="00FB54DF"/>
    <w:rsid w:val="00FB5517"/>
    <w:rsid w:val="00FB5764"/>
    <w:rsid w:val="00FB5782"/>
    <w:rsid w:val="00FB5ACD"/>
    <w:rsid w:val="00FB5EC8"/>
    <w:rsid w:val="00FB5F6C"/>
    <w:rsid w:val="00FB6045"/>
    <w:rsid w:val="00FB62E9"/>
    <w:rsid w:val="00FB634A"/>
    <w:rsid w:val="00FB6772"/>
    <w:rsid w:val="00FB6889"/>
    <w:rsid w:val="00FB6A85"/>
    <w:rsid w:val="00FB6B3C"/>
    <w:rsid w:val="00FB6C0E"/>
    <w:rsid w:val="00FB6C8F"/>
    <w:rsid w:val="00FB703C"/>
    <w:rsid w:val="00FB7293"/>
    <w:rsid w:val="00FB72EB"/>
    <w:rsid w:val="00FB74C1"/>
    <w:rsid w:val="00FB760A"/>
    <w:rsid w:val="00FB78C9"/>
    <w:rsid w:val="00FB7910"/>
    <w:rsid w:val="00FB7B61"/>
    <w:rsid w:val="00FB7BB5"/>
    <w:rsid w:val="00FC00F3"/>
    <w:rsid w:val="00FC01C7"/>
    <w:rsid w:val="00FC03E8"/>
    <w:rsid w:val="00FC0445"/>
    <w:rsid w:val="00FC0BAC"/>
    <w:rsid w:val="00FC1130"/>
    <w:rsid w:val="00FC1265"/>
    <w:rsid w:val="00FC13B9"/>
    <w:rsid w:val="00FC1585"/>
    <w:rsid w:val="00FC185E"/>
    <w:rsid w:val="00FC1870"/>
    <w:rsid w:val="00FC1889"/>
    <w:rsid w:val="00FC1A2F"/>
    <w:rsid w:val="00FC1B33"/>
    <w:rsid w:val="00FC1B7B"/>
    <w:rsid w:val="00FC1BA4"/>
    <w:rsid w:val="00FC20DD"/>
    <w:rsid w:val="00FC211F"/>
    <w:rsid w:val="00FC22FE"/>
    <w:rsid w:val="00FC2356"/>
    <w:rsid w:val="00FC2424"/>
    <w:rsid w:val="00FC2432"/>
    <w:rsid w:val="00FC2451"/>
    <w:rsid w:val="00FC262D"/>
    <w:rsid w:val="00FC2654"/>
    <w:rsid w:val="00FC2656"/>
    <w:rsid w:val="00FC2BD3"/>
    <w:rsid w:val="00FC2CDE"/>
    <w:rsid w:val="00FC2D9E"/>
    <w:rsid w:val="00FC2DDF"/>
    <w:rsid w:val="00FC3119"/>
    <w:rsid w:val="00FC339F"/>
    <w:rsid w:val="00FC3B3C"/>
    <w:rsid w:val="00FC3BCC"/>
    <w:rsid w:val="00FC3C29"/>
    <w:rsid w:val="00FC3C3A"/>
    <w:rsid w:val="00FC40C6"/>
    <w:rsid w:val="00FC43D7"/>
    <w:rsid w:val="00FC4488"/>
    <w:rsid w:val="00FC452C"/>
    <w:rsid w:val="00FC459E"/>
    <w:rsid w:val="00FC468C"/>
    <w:rsid w:val="00FC4B28"/>
    <w:rsid w:val="00FC4DB0"/>
    <w:rsid w:val="00FC4E85"/>
    <w:rsid w:val="00FC4F36"/>
    <w:rsid w:val="00FC50DE"/>
    <w:rsid w:val="00FC512E"/>
    <w:rsid w:val="00FC5180"/>
    <w:rsid w:val="00FC538A"/>
    <w:rsid w:val="00FC541F"/>
    <w:rsid w:val="00FC551A"/>
    <w:rsid w:val="00FC5765"/>
    <w:rsid w:val="00FC5823"/>
    <w:rsid w:val="00FC5868"/>
    <w:rsid w:val="00FC5B5A"/>
    <w:rsid w:val="00FC5D3C"/>
    <w:rsid w:val="00FC5EA3"/>
    <w:rsid w:val="00FC62F1"/>
    <w:rsid w:val="00FC6404"/>
    <w:rsid w:val="00FC6432"/>
    <w:rsid w:val="00FC6479"/>
    <w:rsid w:val="00FC678B"/>
    <w:rsid w:val="00FC6B04"/>
    <w:rsid w:val="00FC6CDF"/>
    <w:rsid w:val="00FC6EA2"/>
    <w:rsid w:val="00FC7117"/>
    <w:rsid w:val="00FC7136"/>
    <w:rsid w:val="00FC721D"/>
    <w:rsid w:val="00FC72EF"/>
    <w:rsid w:val="00FC73C9"/>
    <w:rsid w:val="00FC7404"/>
    <w:rsid w:val="00FC74DD"/>
    <w:rsid w:val="00FC789A"/>
    <w:rsid w:val="00FC7947"/>
    <w:rsid w:val="00FC79A0"/>
    <w:rsid w:val="00FC7A7C"/>
    <w:rsid w:val="00FC7B20"/>
    <w:rsid w:val="00FC7B57"/>
    <w:rsid w:val="00FC7B8B"/>
    <w:rsid w:val="00FC7BCC"/>
    <w:rsid w:val="00FC7CA8"/>
    <w:rsid w:val="00FD0182"/>
    <w:rsid w:val="00FD0204"/>
    <w:rsid w:val="00FD05D1"/>
    <w:rsid w:val="00FD07A8"/>
    <w:rsid w:val="00FD07E1"/>
    <w:rsid w:val="00FD0C8D"/>
    <w:rsid w:val="00FD0CE8"/>
    <w:rsid w:val="00FD111D"/>
    <w:rsid w:val="00FD1195"/>
    <w:rsid w:val="00FD11FD"/>
    <w:rsid w:val="00FD1444"/>
    <w:rsid w:val="00FD1524"/>
    <w:rsid w:val="00FD1714"/>
    <w:rsid w:val="00FD19D3"/>
    <w:rsid w:val="00FD1EE2"/>
    <w:rsid w:val="00FD1F4B"/>
    <w:rsid w:val="00FD1F4D"/>
    <w:rsid w:val="00FD1F55"/>
    <w:rsid w:val="00FD1F86"/>
    <w:rsid w:val="00FD2282"/>
    <w:rsid w:val="00FD2393"/>
    <w:rsid w:val="00FD25A3"/>
    <w:rsid w:val="00FD2607"/>
    <w:rsid w:val="00FD267D"/>
    <w:rsid w:val="00FD2715"/>
    <w:rsid w:val="00FD2C7E"/>
    <w:rsid w:val="00FD2E69"/>
    <w:rsid w:val="00FD3019"/>
    <w:rsid w:val="00FD3139"/>
    <w:rsid w:val="00FD3275"/>
    <w:rsid w:val="00FD3336"/>
    <w:rsid w:val="00FD37B3"/>
    <w:rsid w:val="00FD3AFD"/>
    <w:rsid w:val="00FD3EF9"/>
    <w:rsid w:val="00FD4150"/>
    <w:rsid w:val="00FD4358"/>
    <w:rsid w:val="00FD446B"/>
    <w:rsid w:val="00FD4509"/>
    <w:rsid w:val="00FD45A2"/>
    <w:rsid w:val="00FD462D"/>
    <w:rsid w:val="00FD46BA"/>
    <w:rsid w:val="00FD4BAB"/>
    <w:rsid w:val="00FD525D"/>
    <w:rsid w:val="00FD5376"/>
    <w:rsid w:val="00FD56AA"/>
    <w:rsid w:val="00FD57F1"/>
    <w:rsid w:val="00FD5880"/>
    <w:rsid w:val="00FD58E8"/>
    <w:rsid w:val="00FD5AE8"/>
    <w:rsid w:val="00FD5B4E"/>
    <w:rsid w:val="00FD5C83"/>
    <w:rsid w:val="00FD5DFF"/>
    <w:rsid w:val="00FD60FA"/>
    <w:rsid w:val="00FD6231"/>
    <w:rsid w:val="00FD63CF"/>
    <w:rsid w:val="00FD66EA"/>
    <w:rsid w:val="00FD6860"/>
    <w:rsid w:val="00FD6951"/>
    <w:rsid w:val="00FD6A06"/>
    <w:rsid w:val="00FD6DF9"/>
    <w:rsid w:val="00FD6E31"/>
    <w:rsid w:val="00FD6E6A"/>
    <w:rsid w:val="00FD6FEE"/>
    <w:rsid w:val="00FD70D1"/>
    <w:rsid w:val="00FD7566"/>
    <w:rsid w:val="00FD76F2"/>
    <w:rsid w:val="00FD770E"/>
    <w:rsid w:val="00FD780E"/>
    <w:rsid w:val="00FD7837"/>
    <w:rsid w:val="00FD7859"/>
    <w:rsid w:val="00FD7C8C"/>
    <w:rsid w:val="00FE0394"/>
    <w:rsid w:val="00FE04A8"/>
    <w:rsid w:val="00FE0730"/>
    <w:rsid w:val="00FE082F"/>
    <w:rsid w:val="00FE0925"/>
    <w:rsid w:val="00FE093F"/>
    <w:rsid w:val="00FE0942"/>
    <w:rsid w:val="00FE0A1A"/>
    <w:rsid w:val="00FE0B1C"/>
    <w:rsid w:val="00FE1427"/>
    <w:rsid w:val="00FE16C5"/>
    <w:rsid w:val="00FE18F7"/>
    <w:rsid w:val="00FE194A"/>
    <w:rsid w:val="00FE1C7E"/>
    <w:rsid w:val="00FE201A"/>
    <w:rsid w:val="00FE23D6"/>
    <w:rsid w:val="00FE26ED"/>
    <w:rsid w:val="00FE2713"/>
    <w:rsid w:val="00FE278F"/>
    <w:rsid w:val="00FE2833"/>
    <w:rsid w:val="00FE28BC"/>
    <w:rsid w:val="00FE2CB8"/>
    <w:rsid w:val="00FE2E62"/>
    <w:rsid w:val="00FE2ED2"/>
    <w:rsid w:val="00FE2F94"/>
    <w:rsid w:val="00FE30CB"/>
    <w:rsid w:val="00FE321C"/>
    <w:rsid w:val="00FE32A5"/>
    <w:rsid w:val="00FE3316"/>
    <w:rsid w:val="00FE385C"/>
    <w:rsid w:val="00FE3973"/>
    <w:rsid w:val="00FE3A55"/>
    <w:rsid w:val="00FE3AC0"/>
    <w:rsid w:val="00FE3E2E"/>
    <w:rsid w:val="00FE4135"/>
    <w:rsid w:val="00FE4140"/>
    <w:rsid w:val="00FE4251"/>
    <w:rsid w:val="00FE425A"/>
    <w:rsid w:val="00FE47AC"/>
    <w:rsid w:val="00FE47F6"/>
    <w:rsid w:val="00FE487A"/>
    <w:rsid w:val="00FE4A1C"/>
    <w:rsid w:val="00FE4A51"/>
    <w:rsid w:val="00FE4C4E"/>
    <w:rsid w:val="00FE4C81"/>
    <w:rsid w:val="00FE514C"/>
    <w:rsid w:val="00FE593D"/>
    <w:rsid w:val="00FE599C"/>
    <w:rsid w:val="00FE5A08"/>
    <w:rsid w:val="00FE5DE4"/>
    <w:rsid w:val="00FE5F3C"/>
    <w:rsid w:val="00FE6019"/>
    <w:rsid w:val="00FE60CC"/>
    <w:rsid w:val="00FE6167"/>
    <w:rsid w:val="00FE61CB"/>
    <w:rsid w:val="00FE6209"/>
    <w:rsid w:val="00FE62B9"/>
    <w:rsid w:val="00FE6382"/>
    <w:rsid w:val="00FE699C"/>
    <w:rsid w:val="00FE6CDC"/>
    <w:rsid w:val="00FE6E97"/>
    <w:rsid w:val="00FE6F9D"/>
    <w:rsid w:val="00FE6FD7"/>
    <w:rsid w:val="00FE723D"/>
    <w:rsid w:val="00FE7383"/>
    <w:rsid w:val="00FE75A7"/>
    <w:rsid w:val="00FE75E3"/>
    <w:rsid w:val="00FE7602"/>
    <w:rsid w:val="00FE7738"/>
    <w:rsid w:val="00FE7C3F"/>
    <w:rsid w:val="00FE7C66"/>
    <w:rsid w:val="00FE7F7A"/>
    <w:rsid w:val="00FF0079"/>
    <w:rsid w:val="00FF011D"/>
    <w:rsid w:val="00FF020F"/>
    <w:rsid w:val="00FF02E7"/>
    <w:rsid w:val="00FF037B"/>
    <w:rsid w:val="00FF03D7"/>
    <w:rsid w:val="00FF04F3"/>
    <w:rsid w:val="00FF056E"/>
    <w:rsid w:val="00FF0610"/>
    <w:rsid w:val="00FF0623"/>
    <w:rsid w:val="00FF0832"/>
    <w:rsid w:val="00FF08B6"/>
    <w:rsid w:val="00FF09B8"/>
    <w:rsid w:val="00FF0A34"/>
    <w:rsid w:val="00FF0AFC"/>
    <w:rsid w:val="00FF100F"/>
    <w:rsid w:val="00FF119E"/>
    <w:rsid w:val="00FF11C4"/>
    <w:rsid w:val="00FF143B"/>
    <w:rsid w:val="00FF1800"/>
    <w:rsid w:val="00FF1852"/>
    <w:rsid w:val="00FF1C08"/>
    <w:rsid w:val="00FF1C35"/>
    <w:rsid w:val="00FF1CDB"/>
    <w:rsid w:val="00FF1DDD"/>
    <w:rsid w:val="00FF1E4A"/>
    <w:rsid w:val="00FF2041"/>
    <w:rsid w:val="00FF2704"/>
    <w:rsid w:val="00FF271F"/>
    <w:rsid w:val="00FF29D5"/>
    <w:rsid w:val="00FF2B6D"/>
    <w:rsid w:val="00FF2F89"/>
    <w:rsid w:val="00FF306A"/>
    <w:rsid w:val="00FF3440"/>
    <w:rsid w:val="00FF34E4"/>
    <w:rsid w:val="00FF352D"/>
    <w:rsid w:val="00FF368C"/>
    <w:rsid w:val="00FF3695"/>
    <w:rsid w:val="00FF3717"/>
    <w:rsid w:val="00FF3879"/>
    <w:rsid w:val="00FF3A06"/>
    <w:rsid w:val="00FF3CE3"/>
    <w:rsid w:val="00FF4BE2"/>
    <w:rsid w:val="00FF509E"/>
    <w:rsid w:val="00FF5152"/>
    <w:rsid w:val="00FF51CE"/>
    <w:rsid w:val="00FF534F"/>
    <w:rsid w:val="00FF5C30"/>
    <w:rsid w:val="00FF5C96"/>
    <w:rsid w:val="00FF5CC9"/>
    <w:rsid w:val="00FF5F55"/>
    <w:rsid w:val="00FF622E"/>
    <w:rsid w:val="00FF666D"/>
    <w:rsid w:val="00FF6778"/>
    <w:rsid w:val="00FF6804"/>
    <w:rsid w:val="00FF6980"/>
    <w:rsid w:val="00FF6A07"/>
    <w:rsid w:val="00FF6A7A"/>
    <w:rsid w:val="00FF6A8E"/>
    <w:rsid w:val="00FF6B43"/>
    <w:rsid w:val="00FF6B53"/>
    <w:rsid w:val="00FF6E5D"/>
    <w:rsid w:val="00FF6F6B"/>
    <w:rsid w:val="00FF7090"/>
    <w:rsid w:val="00FF7265"/>
    <w:rsid w:val="00FF73D6"/>
    <w:rsid w:val="00FF75EC"/>
    <w:rsid w:val="00FF760F"/>
    <w:rsid w:val="00FF76FE"/>
    <w:rsid w:val="00FF786C"/>
    <w:rsid w:val="00FF7934"/>
    <w:rsid w:val="00FF7B0D"/>
    <w:rsid w:val="00FF7D69"/>
    <w:rsid w:val="00FF7EEF"/>
    <w:rsid w:val="00FF7F94"/>
    <w:rsid w:val="01136BC0"/>
    <w:rsid w:val="0203CCBB"/>
    <w:rsid w:val="0215C9E1"/>
    <w:rsid w:val="027DAB18"/>
    <w:rsid w:val="02A573F9"/>
    <w:rsid w:val="02A5B2F7"/>
    <w:rsid w:val="02C5A6F4"/>
    <w:rsid w:val="02EC2B6F"/>
    <w:rsid w:val="031C865D"/>
    <w:rsid w:val="0356B80F"/>
    <w:rsid w:val="035A120E"/>
    <w:rsid w:val="036DAAA9"/>
    <w:rsid w:val="03A96F29"/>
    <w:rsid w:val="03CDD763"/>
    <w:rsid w:val="03D68736"/>
    <w:rsid w:val="0446493B"/>
    <w:rsid w:val="04EE44A0"/>
    <w:rsid w:val="053B9FC5"/>
    <w:rsid w:val="058ABBCD"/>
    <w:rsid w:val="058D4A1D"/>
    <w:rsid w:val="059B2854"/>
    <w:rsid w:val="05C54708"/>
    <w:rsid w:val="061A3A30"/>
    <w:rsid w:val="06768781"/>
    <w:rsid w:val="06EA4C13"/>
    <w:rsid w:val="0755E86F"/>
    <w:rsid w:val="076492B1"/>
    <w:rsid w:val="0791AF0A"/>
    <w:rsid w:val="07C0E693"/>
    <w:rsid w:val="07DC5054"/>
    <w:rsid w:val="07F0310C"/>
    <w:rsid w:val="07F2027C"/>
    <w:rsid w:val="080D3390"/>
    <w:rsid w:val="08502033"/>
    <w:rsid w:val="08623666"/>
    <w:rsid w:val="08877AC8"/>
    <w:rsid w:val="08978615"/>
    <w:rsid w:val="08B16195"/>
    <w:rsid w:val="08CA83A1"/>
    <w:rsid w:val="08D1CA99"/>
    <w:rsid w:val="090158CC"/>
    <w:rsid w:val="093368AE"/>
    <w:rsid w:val="095F5CD5"/>
    <w:rsid w:val="09E38AE0"/>
    <w:rsid w:val="0A2713F7"/>
    <w:rsid w:val="0A5C7F27"/>
    <w:rsid w:val="0AD1D1DE"/>
    <w:rsid w:val="0B2CDAE5"/>
    <w:rsid w:val="0B3863BE"/>
    <w:rsid w:val="0B410BAE"/>
    <w:rsid w:val="0B4FAAA2"/>
    <w:rsid w:val="0B84C2C7"/>
    <w:rsid w:val="0B990AC4"/>
    <w:rsid w:val="0BE4F93C"/>
    <w:rsid w:val="0C0AD460"/>
    <w:rsid w:val="0C750E38"/>
    <w:rsid w:val="0CC74F66"/>
    <w:rsid w:val="0CF9B5EA"/>
    <w:rsid w:val="0D75A0EF"/>
    <w:rsid w:val="0E18B50F"/>
    <w:rsid w:val="0E871893"/>
    <w:rsid w:val="0ED3750E"/>
    <w:rsid w:val="0F0E3E94"/>
    <w:rsid w:val="1002662E"/>
    <w:rsid w:val="10D68ACE"/>
    <w:rsid w:val="113E66C6"/>
    <w:rsid w:val="117A5108"/>
    <w:rsid w:val="118A33EF"/>
    <w:rsid w:val="11A5D379"/>
    <w:rsid w:val="11F02822"/>
    <w:rsid w:val="123B4613"/>
    <w:rsid w:val="1242B703"/>
    <w:rsid w:val="127D5F6A"/>
    <w:rsid w:val="12C45F10"/>
    <w:rsid w:val="12CC690D"/>
    <w:rsid w:val="12E6DF56"/>
    <w:rsid w:val="12F2D83F"/>
    <w:rsid w:val="1386E945"/>
    <w:rsid w:val="13D9905B"/>
    <w:rsid w:val="14CE0095"/>
    <w:rsid w:val="14F70208"/>
    <w:rsid w:val="14FEF445"/>
    <w:rsid w:val="157ECF6F"/>
    <w:rsid w:val="15F29AF1"/>
    <w:rsid w:val="16023B57"/>
    <w:rsid w:val="164ED4CE"/>
    <w:rsid w:val="167F9E75"/>
    <w:rsid w:val="16A5F38C"/>
    <w:rsid w:val="16CF1D1C"/>
    <w:rsid w:val="16D8B91B"/>
    <w:rsid w:val="16D9838E"/>
    <w:rsid w:val="171107C4"/>
    <w:rsid w:val="1727ACC2"/>
    <w:rsid w:val="17404DF1"/>
    <w:rsid w:val="176AF950"/>
    <w:rsid w:val="179FF2E3"/>
    <w:rsid w:val="17C53A29"/>
    <w:rsid w:val="17CE588B"/>
    <w:rsid w:val="17DC492C"/>
    <w:rsid w:val="17DEF7E3"/>
    <w:rsid w:val="1810440D"/>
    <w:rsid w:val="183ED64B"/>
    <w:rsid w:val="18EBFC80"/>
    <w:rsid w:val="192FD175"/>
    <w:rsid w:val="1A5C8A1E"/>
    <w:rsid w:val="1A9E81FC"/>
    <w:rsid w:val="1B265C8B"/>
    <w:rsid w:val="1B51AEB6"/>
    <w:rsid w:val="1C011153"/>
    <w:rsid w:val="1C06448C"/>
    <w:rsid w:val="1C0BAB75"/>
    <w:rsid w:val="1C2A80A2"/>
    <w:rsid w:val="1C2C494C"/>
    <w:rsid w:val="1C6CABEB"/>
    <w:rsid w:val="1D0A44B8"/>
    <w:rsid w:val="1D0D92FA"/>
    <w:rsid w:val="1D460C49"/>
    <w:rsid w:val="1D74C22E"/>
    <w:rsid w:val="1DC0A989"/>
    <w:rsid w:val="1DD7BC07"/>
    <w:rsid w:val="1E7E5284"/>
    <w:rsid w:val="1ED13AC4"/>
    <w:rsid w:val="1EFDBDD0"/>
    <w:rsid w:val="1F002523"/>
    <w:rsid w:val="1F0FCE7E"/>
    <w:rsid w:val="1F2ECD30"/>
    <w:rsid w:val="1F34C78B"/>
    <w:rsid w:val="1F36D17B"/>
    <w:rsid w:val="1F5AD5DA"/>
    <w:rsid w:val="1F670C56"/>
    <w:rsid w:val="1F6CA0A2"/>
    <w:rsid w:val="1F798C48"/>
    <w:rsid w:val="1FA14225"/>
    <w:rsid w:val="1FCEA031"/>
    <w:rsid w:val="1FF415CF"/>
    <w:rsid w:val="21107AD0"/>
    <w:rsid w:val="21780509"/>
    <w:rsid w:val="218FE630"/>
    <w:rsid w:val="21AE818D"/>
    <w:rsid w:val="21BAF08C"/>
    <w:rsid w:val="21BDD57F"/>
    <w:rsid w:val="21BEE22D"/>
    <w:rsid w:val="21CA6C9B"/>
    <w:rsid w:val="21EDBB07"/>
    <w:rsid w:val="22101032"/>
    <w:rsid w:val="22112DB3"/>
    <w:rsid w:val="22213F4C"/>
    <w:rsid w:val="2230B99C"/>
    <w:rsid w:val="2243A50C"/>
    <w:rsid w:val="2285BC8E"/>
    <w:rsid w:val="22A90DD8"/>
    <w:rsid w:val="22B5BB79"/>
    <w:rsid w:val="22D374FF"/>
    <w:rsid w:val="22E83BEE"/>
    <w:rsid w:val="231566E6"/>
    <w:rsid w:val="23431DC8"/>
    <w:rsid w:val="23490281"/>
    <w:rsid w:val="23903413"/>
    <w:rsid w:val="23A76528"/>
    <w:rsid w:val="23AAAAFE"/>
    <w:rsid w:val="23EDE325"/>
    <w:rsid w:val="23FAE35F"/>
    <w:rsid w:val="242EDE05"/>
    <w:rsid w:val="245BB324"/>
    <w:rsid w:val="2462AA0B"/>
    <w:rsid w:val="24908186"/>
    <w:rsid w:val="24BDB1C3"/>
    <w:rsid w:val="25166131"/>
    <w:rsid w:val="2538B632"/>
    <w:rsid w:val="2546540B"/>
    <w:rsid w:val="2610120F"/>
    <w:rsid w:val="263C6449"/>
    <w:rsid w:val="26534B6C"/>
    <w:rsid w:val="26845DCC"/>
    <w:rsid w:val="2699BB67"/>
    <w:rsid w:val="26A61722"/>
    <w:rsid w:val="27933DBB"/>
    <w:rsid w:val="27CB007A"/>
    <w:rsid w:val="27E87362"/>
    <w:rsid w:val="280AB73A"/>
    <w:rsid w:val="2826B116"/>
    <w:rsid w:val="28BFDC32"/>
    <w:rsid w:val="293BF7ED"/>
    <w:rsid w:val="294691F9"/>
    <w:rsid w:val="2959F7DF"/>
    <w:rsid w:val="29845B83"/>
    <w:rsid w:val="29E9F7A6"/>
    <w:rsid w:val="2A262B0E"/>
    <w:rsid w:val="2A480E46"/>
    <w:rsid w:val="2A71B2A8"/>
    <w:rsid w:val="2AA5938A"/>
    <w:rsid w:val="2B37ADD0"/>
    <w:rsid w:val="2C122D55"/>
    <w:rsid w:val="2C4280BC"/>
    <w:rsid w:val="2C60B99B"/>
    <w:rsid w:val="2D4E6616"/>
    <w:rsid w:val="2DD9AAEB"/>
    <w:rsid w:val="2E597DF2"/>
    <w:rsid w:val="2E9544B4"/>
    <w:rsid w:val="2EA44A0E"/>
    <w:rsid w:val="2EBBF3DA"/>
    <w:rsid w:val="2EEC7E2C"/>
    <w:rsid w:val="2EECA14D"/>
    <w:rsid w:val="2EF186D1"/>
    <w:rsid w:val="2EFE618E"/>
    <w:rsid w:val="2F194D3D"/>
    <w:rsid w:val="2F6A33E3"/>
    <w:rsid w:val="2F812C2F"/>
    <w:rsid w:val="2FE0B86E"/>
    <w:rsid w:val="303918B0"/>
    <w:rsid w:val="3039B00C"/>
    <w:rsid w:val="3048881D"/>
    <w:rsid w:val="30CA8D8D"/>
    <w:rsid w:val="310128FC"/>
    <w:rsid w:val="31059A9B"/>
    <w:rsid w:val="3111F871"/>
    <w:rsid w:val="3173BF53"/>
    <w:rsid w:val="32280667"/>
    <w:rsid w:val="3278E45B"/>
    <w:rsid w:val="32AA8677"/>
    <w:rsid w:val="32E7BC36"/>
    <w:rsid w:val="3322498C"/>
    <w:rsid w:val="3330675D"/>
    <w:rsid w:val="33433C1C"/>
    <w:rsid w:val="34115BE2"/>
    <w:rsid w:val="34627E2A"/>
    <w:rsid w:val="34A5C281"/>
    <w:rsid w:val="34EDBC01"/>
    <w:rsid w:val="34F414AF"/>
    <w:rsid w:val="34F90E72"/>
    <w:rsid w:val="3547867E"/>
    <w:rsid w:val="3554D9DC"/>
    <w:rsid w:val="3555384B"/>
    <w:rsid w:val="35CE88D0"/>
    <w:rsid w:val="362214E7"/>
    <w:rsid w:val="36358985"/>
    <w:rsid w:val="364A95D6"/>
    <w:rsid w:val="36652E4D"/>
    <w:rsid w:val="36CE672E"/>
    <w:rsid w:val="36EBC5C6"/>
    <w:rsid w:val="36F0EA04"/>
    <w:rsid w:val="36F764E0"/>
    <w:rsid w:val="376DDACA"/>
    <w:rsid w:val="37AB49D5"/>
    <w:rsid w:val="37ACE0A7"/>
    <w:rsid w:val="37D349E7"/>
    <w:rsid w:val="37F4BF9F"/>
    <w:rsid w:val="380CFE69"/>
    <w:rsid w:val="3866D22F"/>
    <w:rsid w:val="38882549"/>
    <w:rsid w:val="39329097"/>
    <w:rsid w:val="393975A2"/>
    <w:rsid w:val="39A80064"/>
    <w:rsid w:val="39B4CFED"/>
    <w:rsid w:val="3A24F1C9"/>
    <w:rsid w:val="3ACFC770"/>
    <w:rsid w:val="3B26A47E"/>
    <w:rsid w:val="3B4519E7"/>
    <w:rsid w:val="3BC19AA2"/>
    <w:rsid w:val="3BEC7AC3"/>
    <w:rsid w:val="3C41F669"/>
    <w:rsid w:val="3C522C8B"/>
    <w:rsid w:val="3C801BBE"/>
    <w:rsid w:val="3D66A0DF"/>
    <w:rsid w:val="3D6ACCA9"/>
    <w:rsid w:val="3D955D96"/>
    <w:rsid w:val="3E01C7A3"/>
    <w:rsid w:val="3E0291EC"/>
    <w:rsid w:val="3E94D0FC"/>
    <w:rsid w:val="3EDC4E88"/>
    <w:rsid w:val="3EEC4D33"/>
    <w:rsid w:val="3F019155"/>
    <w:rsid w:val="3F1BDF6D"/>
    <w:rsid w:val="3F56C970"/>
    <w:rsid w:val="3F61BD8B"/>
    <w:rsid w:val="3F63B5C9"/>
    <w:rsid w:val="3FEBAA6E"/>
    <w:rsid w:val="3FF51345"/>
    <w:rsid w:val="4018BEBA"/>
    <w:rsid w:val="40317C8F"/>
    <w:rsid w:val="407D5B7E"/>
    <w:rsid w:val="40849C57"/>
    <w:rsid w:val="40D95947"/>
    <w:rsid w:val="413FF42A"/>
    <w:rsid w:val="4173F591"/>
    <w:rsid w:val="41885601"/>
    <w:rsid w:val="42208E60"/>
    <w:rsid w:val="4265535D"/>
    <w:rsid w:val="42BD3B12"/>
    <w:rsid w:val="42F5F9F0"/>
    <w:rsid w:val="432F3BB0"/>
    <w:rsid w:val="4350EA98"/>
    <w:rsid w:val="43587DF9"/>
    <w:rsid w:val="43D1FB2D"/>
    <w:rsid w:val="43E543A4"/>
    <w:rsid w:val="43F7A2BD"/>
    <w:rsid w:val="44136DA2"/>
    <w:rsid w:val="443A14A4"/>
    <w:rsid w:val="447574D4"/>
    <w:rsid w:val="44929980"/>
    <w:rsid w:val="44AA2A80"/>
    <w:rsid w:val="44D3368B"/>
    <w:rsid w:val="451F5BD8"/>
    <w:rsid w:val="45214CBB"/>
    <w:rsid w:val="4548231F"/>
    <w:rsid w:val="4567D741"/>
    <w:rsid w:val="4632004E"/>
    <w:rsid w:val="4696A822"/>
    <w:rsid w:val="472942BF"/>
    <w:rsid w:val="47344CD6"/>
    <w:rsid w:val="47669C95"/>
    <w:rsid w:val="47B56803"/>
    <w:rsid w:val="47DD304A"/>
    <w:rsid w:val="47E75DB3"/>
    <w:rsid w:val="47EAA280"/>
    <w:rsid w:val="47FC2B0C"/>
    <w:rsid w:val="48A72EF2"/>
    <w:rsid w:val="4940D403"/>
    <w:rsid w:val="49FE0C2A"/>
    <w:rsid w:val="4A12B3EE"/>
    <w:rsid w:val="4A40A053"/>
    <w:rsid w:val="4A8C75A0"/>
    <w:rsid w:val="4A93F250"/>
    <w:rsid w:val="4AD0676D"/>
    <w:rsid w:val="4AFC15C2"/>
    <w:rsid w:val="4B16A762"/>
    <w:rsid w:val="4B170CEE"/>
    <w:rsid w:val="4B6293BF"/>
    <w:rsid w:val="4C1D131A"/>
    <w:rsid w:val="4C2DCB0F"/>
    <w:rsid w:val="4C3A1975"/>
    <w:rsid w:val="4C538977"/>
    <w:rsid w:val="4C70BE2D"/>
    <w:rsid w:val="4C70F51B"/>
    <w:rsid w:val="4C967134"/>
    <w:rsid w:val="4CAE8C2D"/>
    <w:rsid w:val="4CB63B4F"/>
    <w:rsid w:val="4D01DB05"/>
    <w:rsid w:val="4D8EDCDE"/>
    <w:rsid w:val="4E439B2D"/>
    <w:rsid w:val="4EC4A2A6"/>
    <w:rsid w:val="4ED99CA9"/>
    <w:rsid w:val="4F41AB56"/>
    <w:rsid w:val="4FA10A06"/>
    <w:rsid w:val="50EFE4B5"/>
    <w:rsid w:val="517392EF"/>
    <w:rsid w:val="51A2C873"/>
    <w:rsid w:val="51C7E4FD"/>
    <w:rsid w:val="51E58C5F"/>
    <w:rsid w:val="522CC85F"/>
    <w:rsid w:val="524BD2FB"/>
    <w:rsid w:val="524E4A6B"/>
    <w:rsid w:val="529D2387"/>
    <w:rsid w:val="52D7105A"/>
    <w:rsid w:val="5307B6B3"/>
    <w:rsid w:val="53202A96"/>
    <w:rsid w:val="532480D0"/>
    <w:rsid w:val="533BF80B"/>
    <w:rsid w:val="537D9B76"/>
    <w:rsid w:val="53CA75ED"/>
    <w:rsid w:val="53D07ED0"/>
    <w:rsid w:val="5418CAA6"/>
    <w:rsid w:val="546E1AD8"/>
    <w:rsid w:val="5490BEF7"/>
    <w:rsid w:val="54D3EF7E"/>
    <w:rsid w:val="553B5183"/>
    <w:rsid w:val="556C5741"/>
    <w:rsid w:val="55805CAC"/>
    <w:rsid w:val="558FD30C"/>
    <w:rsid w:val="565D6C43"/>
    <w:rsid w:val="56873C06"/>
    <w:rsid w:val="569D87AA"/>
    <w:rsid w:val="56A2A0C5"/>
    <w:rsid w:val="57358E17"/>
    <w:rsid w:val="573C0503"/>
    <w:rsid w:val="573FE4AF"/>
    <w:rsid w:val="5884A7EE"/>
    <w:rsid w:val="58AE2ECB"/>
    <w:rsid w:val="58C842FD"/>
    <w:rsid w:val="58DB80AA"/>
    <w:rsid w:val="592388F8"/>
    <w:rsid w:val="595A43DB"/>
    <w:rsid w:val="59672692"/>
    <w:rsid w:val="59A282BB"/>
    <w:rsid w:val="59A91620"/>
    <w:rsid w:val="5A5E7C74"/>
    <w:rsid w:val="5AC71C8B"/>
    <w:rsid w:val="5B249AE7"/>
    <w:rsid w:val="5BE42114"/>
    <w:rsid w:val="5C211F1C"/>
    <w:rsid w:val="5C55D753"/>
    <w:rsid w:val="5C590717"/>
    <w:rsid w:val="5CAE86C1"/>
    <w:rsid w:val="5D490D50"/>
    <w:rsid w:val="5D88A74E"/>
    <w:rsid w:val="5DC9A165"/>
    <w:rsid w:val="5E03ABD9"/>
    <w:rsid w:val="5E7D4778"/>
    <w:rsid w:val="5E7E4E48"/>
    <w:rsid w:val="5E8C765A"/>
    <w:rsid w:val="5E9737A4"/>
    <w:rsid w:val="5F38E547"/>
    <w:rsid w:val="5FF5B7A2"/>
    <w:rsid w:val="6068F224"/>
    <w:rsid w:val="60B94354"/>
    <w:rsid w:val="60BE7DBD"/>
    <w:rsid w:val="60E24DB6"/>
    <w:rsid w:val="610EC01C"/>
    <w:rsid w:val="6145347A"/>
    <w:rsid w:val="61BA6429"/>
    <w:rsid w:val="6201AD8F"/>
    <w:rsid w:val="62146E25"/>
    <w:rsid w:val="621C7F52"/>
    <w:rsid w:val="621EFE8F"/>
    <w:rsid w:val="62601F4A"/>
    <w:rsid w:val="637A0AFE"/>
    <w:rsid w:val="63A741CC"/>
    <w:rsid w:val="647684C5"/>
    <w:rsid w:val="648D4F42"/>
    <w:rsid w:val="64BB7021"/>
    <w:rsid w:val="65100F75"/>
    <w:rsid w:val="652B5077"/>
    <w:rsid w:val="652C7A81"/>
    <w:rsid w:val="65474BCF"/>
    <w:rsid w:val="657FBCD0"/>
    <w:rsid w:val="65EB7454"/>
    <w:rsid w:val="66DD1E41"/>
    <w:rsid w:val="66F9B656"/>
    <w:rsid w:val="67CC8365"/>
    <w:rsid w:val="67EA711F"/>
    <w:rsid w:val="6807AC34"/>
    <w:rsid w:val="68734CF3"/>
    <w:rsid w:val="68EA407D"/>
    <w:rsid w:val="695617CE"/>
    <w:rsid w:val="6A165C3C"/>
    <w:rsid w:val="6A86259E"/>
    <w:rsid w:val="6A906F43"/>
    <w:rsid w:val="6AAEC65D"/>
    <w:rsid w:val="6B487E9C"/>
    <w:rsid w:val="6BB90C95"/>
    <w:rsid w:val="6CEFD750"/>
    <w:rsid w:val="6D286A90"/>
    <w:rsid w:val="6D5284C8"/>
    <w:rsid w:val="6D5A0CAC"/>
    <w:rsid w:val="6D6489E8"/>
    <w:rsid w:val="6D6AD1F3"/>
    <w:rsid w:val="6D8F4C68"/>
    <w:rsid w:val="6DD50BAF"/>
    <w:rsid w:val="6E05C7AD"/>
    <w:rsid w:val="6E22400B"/>
    <w:rsid w:val="6E5C4174"/>
    <w:rsid w:val="6E754938"/>
    <w:rsid w:val="6EDE9143"/>
    <w:rsid w:val="6F074238"/>
    <w:rsid w:val="6F24480D"/>
    <w:rsid w:val="6F3ECA59"/>
    <w:rsid w:val="6F418084"/>
    <w:rsid w:val="6FB0BECA"/>
    <w:rsid w:val="6FEA103A"/>
    <w:rsid w:val="700E89B9"/>
    <w:rsid w:val="7077C8EB"/>
    <w:rsid w:val="7118630B"/>
    <w:rsid w:val="71979227"/>
    <w:rsid w:val="72232F04"/>
    <w:rsid w:val="72CB9BDC"/>
    <w:rsid w:val="73296BDB"/>
    <w:rsid w:val="73689998"/>
    <w:rsid w:val="740A6AF8"/>
    <w:rsid w:val="745D8B5F"/>
    <w:rsid w:val="74768482"/>
    <w:rsid w:val="749029CC"/>
    <w:rsid w:val="74C57205"/>
    <w:rsid w:val="75D2B74E"/>
    <w:rsid w:val="75E01D94"/>
    <w:rsid w:val="75EBBD67"/>
    <w:rsid w:val="762061A4"/>
    <w:rsid w:val="7682C772"/>
    <w:rsid w:val="77027176"/>
    <w:rsid w:val="77514911"/>
    <w:rsid w:val="778C0354"/>
    <w:rsid w:val="781DB939"/>
    <w:rsid w:val="78746D2C"/>
    <w:rsid w:val="787A75E5"/>
    <w:rsid w:val="787D70D3"/>
    <w:rsid w:val="7880FCA8"/>
    <w:rsid w:val="78E5D859"/>
    <w:rsid w:val="79034C77"/>
    <w:rsid w:val="7930C9CD"/>
    <w:rsid w:val="796A95F3"/>
    <w:rsid w:val="799BD880"/>
    <w:rsid w:val="79AF84EE"/>
    <w:rsid w:val="79BB9724"/>
    <w:rsid w:val="79C01199"/>
    <w:rsid w:val="79EEA678"/>
    <w:rsid w:val="7B090643"/>
    <w:rsid w:val="7B44A83E"/>
    <w:rsid w:val="7B4F4EE4"/>
    <w:rsid w:val="7B62BB1B"/>
    <w:rsid w:val="7B78FDD0"/>
    <w:rsid w:val="7B8F6F07"/>
    <w:rsid w:val="7BAC225A"/>
    <w:rsid w:val="7C0D9F4A"/>
    <w:rsid w:val="7C249FA9"/>
    <w:rsid w:val="7C494780"/>
    <w:rsid w:val="7C94CD2C"/>
    <w:rsid w:val="7C94FE68"/>
    <w:rsid w:val="7CAC0869"/>
    <w:rsid w:val="7CE17ED0"/>
    <w:rsid w:val="7D2BBBCF"/>
    <w:rsid w:val="7D9A2697"/>
    <w:rsid w:val="7DA319C8"/>
    <w:rsid w:val="7DB32E31"/>
    <w:rsid w:val="7DD95D2A"/>
    <w:rsid w:val="7DDA3D42"/>
    <w:rsid w:val="7DEC913A"/>
    <w:rsid w:val="7E839160"/>
    <w:rsid w:val="7E97118E"/>
    <w:rsid w:val="7EA93E16"/>
    <w:rsid w:val="7EF936C9"/>
    <w:rsid w:val="7F39E965"/>
    <w:rsid w:val="7F6BAD3F"/>
    <w:rsid w:val="7FA032A5"/>
    <w:rsid w:val="7FA38DC4"/>
    <w:rsid w:val="7FB89FB1"/>
    <w:rsid w:val="7FD2F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B92958"/>
  <w15:docId w15:val="{A3604B07-FB32-4988-A54B-730B55004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1983"/>
    <w:pPr>
      <w:spacing w:after="160" w:line="259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953733"/>
    <w:pPr>
      <w:keepNext/>
      <w:spacing w:before="240" w:after="60"/>
      <w:outlineLvl w:val="0"/>
    </w:pPr>
    <w:rPr>
      <w:rFonts w:ascii="Calibri Light" w:eastAsia="Times New Roman" w:hAnsi="Calibri Light" w:cs="Angsana New"/>
      <w:b/>
      <w:bCs/>
      <w:kern w:val="32"/>
      <w:sz w:val="32"/>
      <w:szCs w:val="4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7630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2E0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07C32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607C32"/>
    <w:rPr>
      <w:rFonts w:ascii="Segoe UI" w:hAnsi="Segoe UI" w:cs="Angsana New"/>
      <w:sz w:val="18"/>
      <w:szCs w:val="22"/>
    </w:rPr>
  </w:style>
  <w:style w:type="paragraph" w:styleId="Header">
    <w:name w:val="header"/>
    <w:basedOn w:val="Normal"/>
    <w:link w:val="HeaderChar"/>
    <w:uiPriority w:val="99"/>
    <w:unhideWhenUsed/>
    <w:rsid w:val="00B525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25FF"/>
  </w:style>
  <w:style w:type="paragraph" w:styleId="Footer">
    <w:name w:val="footer"/>
    <w:basedOn w:val="Normal"/>
    <w:link w:val="FooterChar"/>
    <w:uiPriority w:val="99"/>
    <w:unhideWhenUsed/>
    <w:rsid w:val="00B525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25FF"/>
  </w:style>
  <w:style w:type="character" w:customStyle="1" w:styleId="Heading1Char">
    <w:name w:val="Heading 1 Char"/>
    <w:link w:val="Heading1"/>
    <w:uiPriority w:val="9"/>
    <w:rsid w:val="00953733"/>
    <w:rPr>
      <w:rFonts w:ascii="Calibri Light" w:eastAsia="Times New Roman" w:hAnsi="Calibri Light" w:cs="Angsana New"/>
      <w:b/>
      <w:bCs/>
      <w:kern w:val="32"/>
      <w:sz w:val="32"/>
      <w:szCs w:val="40"/>
    </w:rPr>
  </w:style>
  <w:style w:type="table" w:styleId="TableGrid">
    <w:name w:val="Table Grid"/>
    <w:basedOn w:val="TableNormal"/>
    <w:uiPriority w:val="39"/>
    <w:unhideWhenUsed/>
    <w:rsid w:val="00C52E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4427A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4427A4"/>
    <w:rPr>
      <w:rFonts w:ascii="Times New Roman" w:eastAsia="Times New Roman" w:hAnsi="Tms Rmn" w:cs="Angsana New"/>
      <w:sz w:val="24"/>
      <w:szCs w:val="24"/>
    </w:rPr>
  </w:style>
  <w:style w:type="table" w:customStyle="1" w:styleId="TableGrid2">
    <w:name w:val="Table Grid2"/>
    <w:basedOn w:val="TableNormal"/>
    <w:uiPriority w:val="39"/>
    <w:rsid w:val="004427A4"/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8Char">
    <w:name w:val="Heading 8 Char"/>
    <w:basedOn w:val="DefaultParagraphFont"/>
    <w:link w:val="Heading8"/>
    <w:uiPriority w:val="9"/>
    <w:semiHidden/>
    <w:rsid w:val="004D7630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BodyText">
    <w:name w:val="Body Text"/>
    <w:basedOn w:val="Normal"/>
    <w:link w:val="BodyTextChar"/>
    <w:uiPriority w:val="99"/>
    <w:semiHidden/>
    <w:unhideWhenUsed/>
    <w:rsid w:val="00891EB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91EBD"/>
    <w:rPr>
      <w:sz w:val="22"/>
      <w:szCs w:val="28"/>
    </w:rPr>
  </w:style>
  <w:style w:type="paragraph" w:styleId="MacroText">
    <w:name w:val="macro"/>
    <w:link w:val="MacroTextChar"/>
    <w:uiPriority w:val="99"/>
    <w:rsid w:val="005B551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5B551E"/>
    <w:rPr>
      <w:rFonts w:ascii="Courier New" w:eastAsia="MS Mincho" w:hAnsi="Courier New" w:cs="Angsana New"/>
      <w:lang w:val="en-AU"/>
    </w:rPr>
  </w:style>
  <w:style w:type="table" w:customStyle="1" w:styleId="TableGrid1">
    <w:name w:val="Table Grid1"/>
    <w:basedOn w:val="TableNormal"/>
    <w:next w:val="TableGrid"/>
    <w:uiPriority w:val="39"/>
    <w:rsid w:val="00FB2915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60650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6065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60650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06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60650"/>
    <w:rPr>
      <w:b/>
      <w:bCs/>
      <w:szCs w:val="25"/>
    </w:rPr>
  </w:style>
  <w:style w:type="paragraph" w:styleId="Revision">
    <w:name w:val="Revision"/>
    <w:hidden/>
    <w:uiPriority w:val="99"/>
    <w:semiHidden/>
    <w:rsid w:val="00C2660F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66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5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7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1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0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b7a6a0ba06314908" Type="http://schemas.microsoft.com/office/2019/09/relationships/intelligence" Target="intelligenc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096D5F-9887-4A08-878E-6F8CA6672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925</TotalTime>
  <Pages>1</Pages>
  <Words>21771</Words>
  <Characters>124096</Characters>
  <Application>Microsoft Office Word</Application>
  <DocSecurity>4</DocSecurity>
  <Lines>1034</Lines>
  <Paragraphs>291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anatsaya wangsawat</dc:creator>
  <cp:keywords/>
  <cp:lastModifiedBy>tanpisit soemklin</cp:lastModifiedBy>
  <cp:revision>539</cp:revision>
  <cp:lastPrinted>2021-11-10T08:31:00Z</cp:lastPrinted>
  <dcterms:created xsi:type="dcterms:W3CDTF">2022-02-11T18:13:00Z</dcterms:created>
  <dcterms:modified xsi:type="dcterms:W3CDTF">2022-02-18T03:20:00Z</dcterms:modified>
</cp:coreProperties>
</file>