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5738C" w14:textId="77777777" w:rsidR="005947C4" w:rsidRPr="00A70F7D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บริษัท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จำกัด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A70F7D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A70F7D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3EEACD6B" w14:textId="25E4ED25" w:rsidR="00853620" w:rsidRPr="00A70F7D" w:rsidRDefault="004E7A97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สำหรับ</w:t>
      </w:r>
      <w:r w:rsidR="007270DF" w:rsidRPr="00A70F7D">
        <w:rPr>
          <w:rFonts w:ascii="Angsana New" w:hAnsi="Angsana New" w:hint="cs"/>
          <w:sz w:val="30"/>
          <w:szCs w:val="30"/>
          <w:cs/>
        </w:rPr>
        <w:t>ปี</w:t>
      </w:r>
      <w:r w:rsidRPr="00A70F7D">
        <w:rPr>
          <w:rFonts w:ascii="Angsana New" w:hAnsi="Angsana New"/>
          <w:sz w:val="30"/>
          <w:szCs w:val="30"/>
          <w:cs/>
        </w:rPr>
        <w:t xml:space="preserve"> สิ้นสุดวันที่ </w:t>
      </w:r>
      <w:r w:rsidR="006608E4" w:rsidRPr="00A70F7D">
        <w:rPr>
          <w:rFonts w:ascii="Angsana New" w:hAnsi="Angsana New"/>
          <w:sz w:val="30"/>
          <w:szCs w:val="30"/>
        </w:rPr>
        <w:t>3</w:t>
      </w:r>
      <w:r w:rsidR="007270DF" w:rsidRPr="00A70F7D">
        <w:rPr>
          <w:rFonts w:ascii="Angsana New" w:hAnsi="Angsana New"/>
          <w:sz w:val="30"/>
          <w:szCs w:val="30"/>
        </w:rPr>
        <w:t>1</w:t>
      </w:r>
      <w:r w:rsidRPr="00A70F7D">
        <w:rPr>
          <w:rFonts w:ascii="Angsana New" w:hAnsi="Angsana New"/>
          <w:sz w:val="30"/>
          <w:szCs w:val="30"/>
          <w:cs/>
        </w:rPr>
        <w:t xml:space="preserve"> </w:t>
      </w:r>
      <w:r w:rsidR="007270DF" w:rsidRPr="00A70F7D">
        <w:rPr>
          <w:rFonts w:ascii="Angsana New" w:hAnsi="Angsana New" w:hint="cs"/>
          <w:sz w:val="30"/>
          <w:szCs w:val="30"/>
          <w:cs/>
        </w:rPr>
        <w:t>ธันวาคม</w:t>
      </w:r>
      <w:r w:rsidRPr="00A70F7D">
        <w:rPr>
          <w:rFonts w:ascii="Angsana New" w:hAnsi="Angsana New"/>
          <w:sz w:val="30"/>
          <w:szCs w:val="30"/>
          <w:cs/>
        </w:rPr>
        <w:t xml:space="preserve"> </w:t>
      </w:r>
      <w:r w:rsidR="00853620" w:rsidRPr="00A70F7D">
        <w:rPr>
          <w:rFonts w:ascii="Angsana New" w:hAnsi="Angsana New"/>
          <w:sz w:val="30"/>
          <w:szCs w:val="30"/>
        </w:rPr>
        <w:t>2564</w:t>
      </w:r>
    </w:p>
    <w:p w14:paraId="720599DB" w14:textId="77777777" w:rsidR="005947C4" w:rsidRPr="00A70F7D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A70F7D" w:rsidRDefault="005947C4" w:rsidP="00B97EAA">
      <w:pPr>
        <w:numPr>
          <w:ilvl w:val="0"/>
          <w:numId w:val="1"/>
        </w:numPr>
        <w:tabs>
          <w:tab w:val="left" w:pos="360"/>
        </w:tabs>
        <w:spacing w:line="440" w:lineRule="exact"/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A70F7D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A70F7D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15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22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A70F7D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A70F7D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9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A70F7D">
        <w:rPr>
          <w:rFonts w:ascii="Angsana New" w:hAnsi="Angsana New"/>
          <w:color w:val="0D0D0D"/>
          <w:sz w:val="30"/>
          <w:szCs w:val="30"/>
        </w:rPr>
        <w:br/>
      </w:r>
      <w:r w:rsidRPr="00A70F7D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A70F7D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5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A70F7D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: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A70F7D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: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A70F7D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: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A70F7D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A70F7D">
        <w:rPr>
          <w:rFonts w:ascii="Angsana New" w:hAnsi="Angsana New"/>
          <w:color w:val="0D0D0D"/>
          <w:sz w:val="30"/>
          <w:szCs w:val="30"/>
        </w:rPr>
        <w:t>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: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9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A70F7D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A70F7D">
        <w:rPr>
          <w:rFonts w:ascii="Angsana New" w:hAnsi="Angsana New"/>
          <w:color w:val="0D0D0D"/>
          <w:sz w:val="30"/>
          <w:szCs w:val="30"/>
        </w:rPr>
        <w:t>5 :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A70F7D" w:rsidRDefault="005947C4" w:rsidP="00B97EAA">
      <w:pPr>
        <w:tabs>
          <w:tab w:val="left" w:pos="426"/>
        </w:tabs>
        <w:spacing w:line="440" w:lineRule="exact"/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77777777" w:rsidR="005947C4" w:rsidRPr="00A70F7D" w:rsidRDefault="005947C4" w:rsidP="00B97EAA">
      <w:pPr>
        <w:numPr>
          <w:ilvl w:val="1"/>
          <w:numId w:val="2"/>
        </w:numPr>
        <w:tabs>
          <w:tab w:val="left" w:pos="426"/>
        </w:tabs>
        <w:spacing w:before="120" w:line="44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สัญญากู้ยืมเงินและสัญญารับขายฝากรถยนต์</w:t>
      </w:r>
    </w:p>
    <w:p w14:paraId="548E3313" w14:textId="77777777" w:rsidR="005947C4" w:rsidRPr="00A70F7D" w:rsidRDefault="005947C4" w:rsidP="007270DF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การแพร่ระบาดของโรคติดเชื้อไวรัสโคโรนา </w:t>
      </w:r>
      <w:r w:rsidRPr="00A70F7D">
        <w:rPr>
          <w:rFonts w:ascii="Angsana New" w:hAnsi="Angsana New"/>
          <w:color w:val="0D0D0D"/>
          <w:sz w:val="30"/>
          <w:szCs w:val="30"/>
        </w:rPr>
        <w:t>2019 :</w:t>
      </w:r>
    </w:p>
    <w:p w14:paraId="6E4A3FA8" w14:textId="77777777" w:rsidR="005947C4" w:rsidRPr="00A70F7D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สถานการณ์การแพร่ระบาดของโรคติดเชื้อไวรัสโคโรนา </w:t>
      </w:r>
      <w:r w:rsidR="006608E4" w:rsidRPr="00A70F7D">
        <w:rPr>
          <w:rFonts w:ascii="Angsana New" w:hAnsi="Angsana New"/>
          <w:color w:val="0D0D0D"/>
          <w:sz w:val="30"/>
          <w:szCs w:val="30"/>
        </w:rPr>
        <w:t>2019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ที่ปัจจุบันยังมีผลกระทบต่อธุรกิจและอุตสาหกรรมส่วนใหญ่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 ฝ่ายบริหารของกลุ่มบริษัท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3179157B" w14:textId="77777777" w:rsidR="00D92017" w:rsidRPr="00A70F7D" w:rsidRDefault="00D92017">
      <w:pPr>
        <w:rPr>
          <w:rFonts w:ascii="Angsana New" w:hAnsi="Angsana New"/>
          <w:sz w:val="30"/>
          <w:szCs w:val="30"/>
        </w:rPr>
      </w:pPr>
    </w:p>
    <w:p w14:paraId="7EE66C32" w14:textId="77777777" w:rsidR="00B97EAA" w:rsidRPr="00A70F7D" w:rsidRDefault="00B97EAA">
      <w:pPr>
        <w:rPr>
          <w:rFonts w:ascii="Angsana New" w:hAnsi="Angsana New"/>
          <w:sz w:val="30"/>
          <w:szCs w:val="30"/>
        </w:rPr>
      </w:pPr>
    </w:p>
    <w:p w14:paraId="68D1C4DB" w14:textId="77777777" w:rsidR="008267A0" w:rsidRPr="00A70F7D" w:rsidRDefault="008267A0">
      <w:pPr>
        <w:rPr>
          <w:rFonts w:ascii="Angsana New" w:hAnsi="Angsana New"/>
          <w:sz w:val="30"/>
          <w:szCs w:val="30"/>
        </w:rPr>
      </w:pPr>
    </w:p>
    <w:p w14:paraId="5279E7CA" w14:textId="77777777" w:rsidR="008267A0" w:rsidRPr="00A70F7D" w:rsidRDefault="008267A0">
      <w:pPr>
        <w:rPr>
          <w:rFonts w:ascii="Angsana New" w:hAnsi="Angsana New"/>
          <w:sz w:val="30"/>
          <w:szCs w:val="30"/>
        </w:rPr>
      </w:pPr>
    </w:p>
    <w:p w14:paraId="29BE0F3E" w14:textId="0E6B3F51" w:rsidR="0044587B" w:rsidRPr="00A70F7D" w:rsidRDefault="0044587B">
      <w:pPr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</w:rPr>
        <w:br w:type="page"/>
      </w:r>
    </w:p>
    <w:p w14:paraId="4368B2C9" w14:textId="77777777" w:rsidR="00B97EAA" w:rsidRPr="00A70F7D" w:rsidRDefault="00B97EAA">
      <w:pPr>
        <w:rPr>
          <w:rFonts w:ascii="Angsana New" w:hAnsi="Angsana New"/>
          <w:sz w:val="30"/>
          <w:szCs w:val="30"/>
        </w:rPr>
      </w:pPr>
    </w:p>
    <w:p w14:paraId="7B5B95B6" w14:textId="3F45C05D" w:rsidR="005947C4" w:rsidRPr="00A70F7D" w:rsidRDefault="005947C4" w:rsidP="00B97EAA">
      <w:pPr>
        <w:numPr>
          <w:ilvl w:val="0"/>
          <w:numId w:val="2"/>
        </w:numPr>
        <w:tabs>
          <w:tab w:val="left" w:pos="426"/>
        </w:tabs>
        <w:spacing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เ</w:t>
      </w:r>
      <w:r w:rsidRPr="00A70F7D">
        <w:rPr>
          <w:rFonts w:ascii="Angsana New" w:hAnsi="Angsana New"/>
          <w:sz w:val="30"/>
          <w:szCs w:val="30"/>
          <w:cs/>
        </w:rPr>
        <w:t>กณฑ์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7270DF" w:rsidRPr="00A70F7D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B97EAA" w:rsidRPr="00A70F7D">
        <w:rPr>
          <w:rFonts w:ascii="Angsana New" w:hAnsi="Angsana New"/>
          <w:color w:val="0D0D0D"/>
          <w:sz w:val="30"/>
          <w:szCs w:val="30"/>
          <w:cs/>
        </w:rPr>
        <w:t>ทางการเงิน</w:t>
      </w:r>
    </w:p>
    <w:p w14:paraId="038B5F4E" w14:textId="3B3755AB" w:rsidR="005947C4" w:rsidRPr="00A70F7D" w:rsidRDefault="005947C4" w:rsidP="00B97EAA">
      <w:pPr>
        <w:numPr>
          <w:ilvl w:val="1"/>
          <w:numId w:val="3"/>
        </w:numPr>
        <w:tabs>
          <w:tab w:val="left" w:pos="851"/>
        </w:tabs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เกณฑ์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ในการจัดทำ</w:t>
      </w:r>
      <w:r w:rsidR="007270DF" w:rsidRPr="00A70F7D">
        <w:rPr>
          <w:rFonts w:ascii="Angsana New" w:hAnsi="Angsana New" w:hint="cs"/>
          <w:color w:val="0D0D0D"/>
          <w:sz w:val="30"/>
          <w:szCs w:val="30"/>
          <w:cs/>
        </w:rPr>
        <w:t>งบการเงิน</w:t>
      </w:r>
    </w:p>
    <w:p w14:paraId="7820E36F" w14:textId="77777777" w:rsidR="007270DF" w:rsidRPr="00A70F7D" w:rsidRDefault="007270DF" w:rsidP="007270DF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งบการเงินนี้จัดทำขึ้นตามมาตรฐานการรายงานทางการเงินที่กำหนดในพระราชบัญญัติวิชาชีพบัญชี        พ.ศ. </w:t>
      </w:r>
      <w:r w:rsidRPr="00A70F7D">
        <w:rPr>
          <w:rFonts w:ascii="Angsana New" w:hAnsi="Angsana New"/>
          <w:color w:val="0D0D0D"/>
          <w:sz w:val="30"/>
          <w:szCs w:val="30"/>
        </w:rPr>
        <w:t>2547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โดยแสดงรายการในงบการเงินตามข้อกำหนดในประกาศกรมพัฒนาธุรกิจการค้า ออกตามความในพระราชบัญญัติการบัญชี พ.ศ. </w:t>
      </w:r>
      <w:r w:rsidRPr="00A70F7D">
        <w:rPr>
          <w:rFonts w:ascii="Angsana New" w:hAnsi="Angsana New"/>
          <w:color w:val="0D0D0D"/>
          <w:sz w:val="30"/>
          <w:szCs w:val="30"/>
        </w:rPr>
        <w:t>2543</w:t>
      </w:r>
    </w:p>
    <w:p w14:paraId="20C21170" w14:textId="77777777" w:rsidR="007270DF" w:rsidRPr="00A70F7D" w:rsidRDefault="007270DF" w:rsidP="007270DF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งบการเงินฉบับภาษาไทยเป็นงบการเงินฉบับที่บริษัทฯใช้เป็นทางการตามกฎหมาย งบการเงินฉบับภาษาอังกฤษแปลจากงบการเงินฉบับภาษาไทยนี้</w:t>
      </w:r>
    </w:p>
    <w:p w14:paraId="035E70BB" w14:textId="5023AFC2" w:rsidR="007270DF" w:rsidRPr="00A70F7D" w:rsidRDefault="007270DF" w:rsidP="007270DF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4E48DCEE" w14:textId="3C4F9AE7" w:rsidR="005947C4" w:rsidRPr="00A70F7D" w:rsidRDefault="00D65F81" w:rsidP="00B97EAA">
      <w:pPr>
        <w:numPr>
          <w:ilvl w:val="1"/>
          <w:numId w:val="3"/>
        </w:numPr>
        <w:tabs>
          <w:tab w:val="left" w:pos="851"/>
        </w:tabs>
        <w:spacing w:before="120" w:line="380" w:lineRule="exact"/>
        <w:ind w:left="805" w:hanging="357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เกณฑ์ในการจัดทำ</w:t>
      </w:r>
      <w:r w:rsidR="007270DF" w:rsidRPr="00A70F7D">
        <w:rPr>
          <w:sz w:val="30"/>
          <w:szCs w:val="30"/>
          <w:cs/>
        </w:rPr>
        <w:t>งบการเงินรวม</w:t>
      </w:r>
    </w:p>
    <w:p w14:paraId="5C506EBA" w14:textId="77777777" w:rsidR="00E22BCA" w:rsidRPr="00A70F7D" w:rsidRDefault="00E22BCA" w:rsidP="00B97EAA">
      <w:pPr>
        <w:numPr>
          <w:ilvl w:val="2"/>
          <w:numId w:val="3"/>
        </w:numPr>
        <w:spacing w:line="380" w:lineRule="exact"/>
        <w:ind w:left="1530"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เงินลงทุนในบริษัทย่อย</w:t>
      </w:r>
    </w:p>
    <w:p w14:paraId="14B4AE5D" w14:textId="77777777" w:rsidR="00E22BCA" w:rsidRPr="00A70F7D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20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7291E2A0" w14:textId="6CD334D2" w:rsidR="00E22BCA" w:rsidRPr="00A70F7D" w:rsidRDefault="00E71C9D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E22BCA" w:rsidRPr="00A70F7D">
        <w:rPr>
          <w:rFonts w:ascii="Angsana New" w:hAnsi="Angsana New"/>
          <w:color w:val="0D0D0D"/>
          <w:sz w:val="30"/>
          <w:szCs w:val="30"/>
          <w:cs/>
        </w:rPr>
        <w:t>การเงินรวมของบริษัท ตะวันออกพาณิชย์ลีสซิ่ง จำกัด (มหาชน) ได้รวม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E22BCA" w:rsidRPr="00A70F7D">
        <w:rPr>
          <w:rFonts w:ascii="Angsana New" w:hAnsi="Angsana New"/>
          <w:color w:val="0D0D0D"/>
          <w:sz w:val="30"/>
          <w:szCs w:val="30"/>
          <w:cs/>
        </w:rPr>
        <w:t>การเงินของบริษัทย่อย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A70F7D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A70F7D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A70F7D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A70F7D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A70F7D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A70F7D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A70F7D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A70F7D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A70F7D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54783ABA" w:rsidR="00E22BCA" w:rsidRPr="00A70F7D" w:rsidRDefault="00A26CC6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620" w:type="dxa"/>
            <w:shd w:val="clear" w:color="auto" w:fill="auto"/>
          </w:tcPr>
          <w:p w14:paraId="38D8B6BE" w14:textId="77777777" w:rsidR="00E22BCA" w:rsidRPr="00A70F7D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30"/>
                <w:szCs w:val="30"/>
              </w:rPr>
              <w:t>256</w:t>
            </w:r>
            <w:r w:rsidR="00853620" w:rsidRPr="00A70F7D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A70F7D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A70F7D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A70F7D" w:rsidRDefault="00E22BCA" w:rsidP="00B97EAA">
            <w:pPr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A70F7D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A70F7D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A70F7D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A70F7D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A70F7D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A70F7D" w:rsidRDefault="00E22BCA" w:rsidP="00B97EAA">
            <w:pPr>
              <w:spacing w:line="38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A70F7D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A70F7D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A70F7D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A70F7D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A70F7D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A70F7D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A70F7D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A70F7D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1B128FED" w14:textId="02735908" w:rsidR="00E22BCA" w:rsidRPr="00A70F7D" w:rsidRDefault="00E71C9D" w:rsidP="00B97EAA">
      <w:pPr>
        <w:numPr>
          <w:ilvl w:val="0"/>
          <w:numId w:val="4"/>
        </w:numPr>
        <w:tabs>
          <w:tab w:val="left" w:pos="426"/>
        </w:tabs>
        <w:spacing w:before="120" w:line="380" w:lineRule="exact"/>
        <w:ind w:left="179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E22BCA" w:rsidRPr="00A70F7D">
        <w:rPr>
          <w:rFonts w:ascii="Angsana New" w:hAnsi="Angsana New"/>
          <w:color w:val="0D0D0D"/>
          <w:sz w:val="30"/>
          <w:szCs w:val="30"/>
          <w:cs/>
        </w:rPr>
        <w:t>การเงินรวมนี้จัดทำขึ้นโดยใช้นโยบายการบัญชีเดียวกัน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32283D62" w14:textId="55CE71C1" w:rsidR="00E22BCA" w:rsidRPr="00A70F7D" w:rsidRDefault="00E22BCA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="00E71C9D" w:rsidRPr="00A70F7D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การเงินรวมแล้ว</w:t>
      </w:r>
    </w:p>
    <w:p w14:paraId="6BEED26D" w14:textId="5D6D5511" w:rsidR="005D1363" w:rsidRPr="00A70F7D" w:rsidRDefault="005D1363" w:rsidP="00B97EAA">
      <w:pPr>
        <w:numPr>
          <w:ilvl w:val="0"/>
          <w:numId w:val="4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บริษัทฯจัดทำงบการเงินเฉพาะกิจการ โดยแสดงเงินลงทุนในบริษัทย่อยตามวิธีราคาทุน</w:t>
      </w:r>
    </w:p>
    <w:p w14:paraId="4CC79A9D" w14:textId="77777777" w:rsidR="00B97EAA" w:rsidRPr="00A70F7D" w:rsidRDefault="00B97EAA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26EBEA7" w14:textId="77777777" w:rsidR="0044587B" w:rsidRPr="00A70F7D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55654C" w14:textId="688A5052" w:rsidR="0044587B" w:rsidRPr="00A70F7D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</w:p>
    <w:p w14:paraId="1D3842FE" w14:textId="77777777" w:rsidR="00AE598B" w:rsidRPr="00A70F7D" w:rsidRDefault="00AE598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FCEC9D" w14:textId="32D5EEBB" w:rsidR="00463986" w:rsidRPr="00A70F7D" w:rsidRDefault="00463986" w:rsidP="006A617A">
      <w:pPr>
        <w:numPr>
          <w:ilvl w:val="1"/>
          <w:numId w:val="5"/>
        </w:numPr>
        <w:tabs>
          <w:tab w:val="left" w:pos="851"/>
        </w:tabs>
        <w:spacing w:line="42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เกณฑ์ในการจัดทำ</w:t>
      </w:r>
      <w:r w:rsidR="005E270A" w:rsidRPr="00A70F7D">
        <w:rPr>
          <w:rFonts w:ascii="Angsana New" w:hAnsi="Angsana New" w:hint="cs"/>
          <w:sz w:val="30"/>
          <w:szCs w:val="30"/>
          <w:cs/>
        </w:rPr>
        <w:t>งบ</w:t>
      </w:r>
      <w:r w:rsidRPr="00A70F7D">
        <w:rPr>
          <w:rFonts w:ascii="Angsana New" w:hAnsi="Angsana New"/>
          <w:sz w:val="30"/>
          <w:szCs w:val="30"/>
          <w:cs/>
        </w:rPr>
        <w:t>การเงินรวม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(ต่อ)</w:t>
      </w:r>
    </w:p>
    <w:p w14:paraId="240E075F" w14:textId="77777777" w:rsidR="00463986" w:rsidRPr="00A70F7D" w:rsidRDefault="00F61A26" w:rsidP="00610E05">
      <w:pPr>
        <w:numPr>
          <w:ilvl w:val="2"/>
          <w:numId w:val="40"/>
        </w:numPr>
        <w:spacing w:line="420" w:lineRule="exact"/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493D942A" w14:textId="0D3CBBBA" w:rsidR="00D279A8" w:rsidRPr="00A70F7D" w:rsidRDefault="00D279A8" w:rsidP="006A617A">
      <w:pPr>
        <w:numPr>
          <w:ilvl w:val="0"/>
          <w:numId w:val="4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เงินลงทุนในการร่วมค้าที่แสดงอยู่ใน</w:t>
      </w:r>
      <w:r w:rsidR="00411D81" w:rsidRPr="00A70F7D">
        <w:rPr>
          <w:rFonts w:ascii="Angsana New" w:hAnsi="Angsana New" w:hint="cs"/>
          <w:sz w:val="30"/>
          <w:szCs w:val="30"/>
          <w:cs/>
        </w:rPr>
        <w:t>งบ</w:t>
      </w:r>
      <w:r w:rsidRPr="00A70F7D">
        <w:rPr>
          <w:rFonts w:ascii="Angsana New" w:hAnsi="Angsana New"/>
          <w:sz w:val="30"/>
          <w:szCs w:val="30"/>
          <w:cs/>
        </w:rPr>
        <w:t>การเงินรวมแสดงมูลค่าตามวิธีส่วนได้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6DFA7D8C" w14:textId="06EACF37" w:rsidR="0069267C" w:rsidRPr="00A70F7D" w:rsidRDefault="0069267C" w:rsidP="006A617A">
      <w:pPr>
        <w:numPr>
          <w:ilvl w:val="0"/>
          <w:numId w:val="4"/>
        </w:numPr>
        <w:tabs>
          <w:tab w:val="left" w:pos="426"/>
        </w:tabs>
        <w:spacing w:line="42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เงินลงทุนในการร่วมค้าที่แสดงอยู่ในงบการเงินเฉพาะกิจการแสดงมูลค่าตามวิธีราคาทุน</w:t>
      </w:r>
    </w:p>
    <w:p w14:paraId="5A69E221" w14:textId="77777777" w:rsidR="00E22BCA" w:rsidRPr="00A70F7D" w:rsidRDefault="00123860" w:rsidP="00610E05">
      <w:pPr>
        <w:numPr>
          <w:ilvl w:val="0"/>
          <w:numId w:val="51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</w:t>
      </w:r>
    </w:p>
    <w:p w14:paraId="2B14E1C8" w14:textId="4219090F" w:rsidR="002B2309" w:rsidRPr="00A70F7D" w:rsidRDefault="002B2309" w:rsidP="00610E05">
      <w:pPr>
        <w:pStyle w:val="ListParagraph"/>
        <w:numPr>
          <w:ilvl w:val="1"/>
          <w:numId w:val="89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>มาตรฐานการรายงานทางการเงินที่เริ่มมีผลบังคับใช้ในปีบัญชีปัจจุบัน</w:t>
      </w:r>
    </w:p>
    <w:p w14:paraId="5B268EAB" w14:textId="3C15CAB9" w:rsidR="003F1CDC" w:rsidRPr="00A70F7D" w:rsidRDefault="003F1CDC" w:rsidP="003F1CDC">
      <w:pPr>
        <w:pStyle w:val="ListParagraph"/>
        <w:spacing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>ในระหว่าง</w:t>
      </w:r>
      <w:r w:rsidR="000F450D" w:rsidRPr="00A70F7D">
        <w:rPr>
          <w:rFonts w:ascii="Angsana New" w:hAnsi="Angsana New" w:cs="Angsana New" w:hint="cs"/>
          <w:sz w:val="30"/>
          <w:szCs w:val="30"/>
          <w:cs/>
        </w:rPr>
        <w:t>ปี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กลุ่มบริษัทได้นำมาตรฐานการรายงานทางการเงินและการตีความมาตรฐานการรายงาน</w:t>
      </w:r>
      <w:r w:rsidRPr="00A70F7D">
        <w:rPr>
          <w:rFonts w:ascii="Angsana New" w:hAnsi="Angsana New" w:cs="Angsana New"/>
          <w:sz w:val="30"/>
          <w:szCs w:val="30"/>
        </w:rPr>
        <w:t xml:space="preserve">            </w:t>
      </w:r>
      <w:r w:rsidRPr="00A70F7D">
        <w:rPr>
          <w:rFonts w:ascii="Angsana New" w:hAnsi="Angsana New" w:cs="Angsana New"/>
          <w:sz w:val="30"/>
          <w:szCs w:val="30"/>
          <w:cs/>
        </w:rPr>
        <w:t>ทางการเงินฉบับปรับปรุงจำนวนหลายฉบับ</w:t>
      </w:r>
      <w:r w:rsidRPr="00A70F7D">
        <w:rPr>
          <w:rFonts w:ascii="Angsana New" w:hAnsi="Angsana New" w:cs="Angsana New"/>
          <w:sz w:val="30"/>
          <w:szCs w:val="30"/>
        </w:rPr>
        <w:t xml:space="preserve"> </w:t>
      </w:r>
      <w:r w:rsidRPr="00A70F7D">
        <w:rPr>
          <w:rFonts w:ascii="Angsana New" w:hAnsi="Angsana New" w:cs="Angsana New"/>
          <w:sz w:val="30"/>
          <w:szCs w:val="30"/>
          <w:cs/>
        </w:rPr>
        <w:t>ซึ่งมีผลบังคับใช้สำหรับงบการเงินที่มีรอบระยะเวลาบัญชีที่เริ่มในหรือหลังวันที่</w:t>
      </w:r>
      <w:r w:rsidRPr="00A70F7D">
        <w:rPr>
          <w:rFonts w:ascii="Angsana New" w:hAnsi="Angsana New" w:cs="Angsana New"/>
          <w:sz w:val="30"/>
          <w:szCs w:val="30"/>
        </w:rPr>
        <w:t xml:space="preserve"> 1 </w:t>
      </w:r>
      <w:r w:rsidRPr="00A70F7D">
        <w:rPr>
          <w:rFonts w:ascii="Angsana New" w:hAnsi="Angsana New" w:cs="Angsana New"/>
          <w:sz w:val="30"/>
          <w:szCs w:val="30"/>
          <w:cs/>
        </w:rPr>
        <w:t>มกราคม</w:t>
      </w:r>
      <w:r w:rsidRPr="00A70F7D">
        <w:rPr>
          <w:rFonts w:ascii="Angsana New" w:hAnsi="Angsana New" w:cs="Angsana New"/>
          <w:sz w:val="30"/>
          <w:szCs w:val="30"/>
        </w:rPr>
        <w:t xml:space="preserve"> 25</w:t>
      </w:r>
      <w:r w:rsidR="006608E4" w:rsidRPr="00A70F7D">
        <w:rPr>
          <w:rFonts w:ascii="Angsana New" w:hAnsi="Angsana New" w:cs="Angsana New"/>
          <w:sz w:val="30"/>
          <w:szCs w:val="30"/>
          <w:lang w:val="en-US"/>
        </w:rPr>
        <w:t>6</w:t>
      </w:r>
      <w:r w:rsidRPr="00A70F7D">
        <w:rPr>
          <w:rFonts w:ascii="Angsana New" w:hAnsi="Angsana New" w:cs="Angsana New"/>
          <w:sz w:val="30"/>
          <w:szCs w:val="30"/>
        </w:rPr>
        <w:t xml:space="preserve">4 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713C2E3A" w14:textId="77777777" w:rsidR="003F1CDC" w:rsidRPr="00A70F7D" w:rsidRDefault="003F1CDC" w:rsidP="008B4F2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ฯ</w:t>
      </w:r>
    </w:p>
    <w:p w14:paraId="72AC5226" w14:textId="77777777" w:rsidR="00864B7F" w:rsidRPr="00A70F7D" w:rsidRDefault="00864B7F" w:rsidP="00610E05">
      <w:pPr>
        <w:pStyle w:val="ListParagraph"/>
        <w:numPr>
          <w:ilvl w:val="1"/>
          <w:numId w:val="89"/>
        </w:numPr>
        <w:spacing w:before="240" w:after="0" w:line="400" w:lineRule="exact"/>
        <w:ind w:left="720"/>
        <w:jc w:val="thaiDistribute"/>
        <w:rPr>
          <w:rFonts w:ascii="Angsana New" w:hAnsi="Angsana New" w:cs="Angsana New"/>
          <w:sz w:val="30"/>
          <w:szCs w:val="30"/>
          <w:cs/>
        </w:rPr>
      </w:pPr>
      <w:r w:rsidRPr="00A70F7D">
        <w:rPr>
          <w:rFonts w:ascii="Angsana New" w:hAnsi="Angsana New" w:cs="Angsana New"/>
          <w:sz w:val="30"/>
          <w:szCs w:val="30"/>
          <w:cs/>
        </w:rPr>
        <w:t>แนวปฏิบัติทางการบัญชี</w:t>
      </w:r>
    </w:p>
    <w:p w14:paraId="57D86288" w14:textId="77777777" w:rsidR="00864B7F" w:rsidRPr="00A70F7D" w:rsidRDefault="00864B7F" w:rsidP="00864B7F">
      <w:pPr>
        <w:spacing w:line="400" w:lineRule="exact"/>
        <w:ind w:left="720"/>
        <w:jc w:val="thaiDistribute"/>
        <w:rPr>
          <w:rFonts w:ascii="Angsana New" w:hAnsi="Angsana New"/>
          <w:b/>
          <w:bCs/>
          <w:sz w:val="30"/>
          <w:szCs w:val="30"/>
        </w:rPr>
      </w:pPr>
      <w:r w:rsidRPr="00A70F7D">
        <w:rPr>
          <w:rFonts w:ascii="Angsana New" w:hAnsi="Angsana New"/>
          <w:b/>
          <w:bCs/>
          <w:sz w:val="30"/>
          <w:szCs w:val="30"/>
          <w:cs/>
        </w:rPr>
        <w:t>แนวปฏิบัติทางการบัญชี เรื่อง มาตรการผ่อนปรนชั่วคราวสำหรับกิจการที่ให้ความช่วยเหลือลูกหนี้ที่ได้รับผลกระทบจากสถานการณ์ที่ส่งผลกระทบต่อเศรษฐกิจไทย</w:t>
      </w:r>
    </w:p>
    <w:p w14:paraId="2348D672" w14:textId="58F59D99" w:rsidR="00864B7F" w:rsidRPr="00A70F7D" w:rsidRDefault="00864B7F" w:rsidP="00864B7F">
      <w:pPr>
        <w:pStyle w:val="ListParagraph"/>
        <w:spacing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 xml:space="preserve">สภาวิชาชีพบัญชีได้ประกาศใช้แนวปฏิบัติทางการบัญชี เรื่อง มาตรการผ่อนปรนชั่วคราวสำหรับกิจการที่ให้ความช่วยเหลือลูกหนี้ที่ได้รับผลกระทบจากสถานการณ์ที่ส่งผลกระทบต่อเศรษฐกิจไทย โดยมีวัตถุประสงค์เพื่อเป็นมาตรการผ่อนปรนชั่วคราวสำหรับกิจการที่ให้ความช่วยเหลือลูกหนี้ที่ได้รับผลกระทบจากสถานการณ์ที่ส่งผลกระทบต่อเศรษฐกิจไทยเท่านั้น ซึ่งรวมถึงสถานการณ์ </w:t>
      </w:r>
      <w:r w:rsidRPr="00A70F7D">
        <w:rPr>
          <w:rFonts w:ascii="Angsana New" w:hAnsi="Angsana New" w:cs="Angsana New"/>
          <w:sz w:val="30"/>
          <w:szCs w:val="30"/>
        </w:rPr>
        <w:t xml:space="preserve">COVID-19 </w:t>
      </w:r>
      <w:r w:rsidRPr="00A70F7D">
        <w:rPr>
          <w:rFonts w:ascii="Angsana New" w:hAnsi="Angsana New" w:cs="Angsana New"/>
          <w:sz w:val="30"/>
          <w:szCs w:val="30"/>
          <w:cs/>
        </w:rPr>
        <w:t>ภาวะเศรษฐกิจ สงครามการค้า และภัยแล้ง และให้เป็นทางเลือกกับทุกกิจการที่ให้ความช่วยเหลือลูกหนี้ตามมาตรการให้ความช่วยเหลือลูกหนี้ตามแนวทางในหนังสือเวียนของธนาคารแห่งประเทศไทยที่ ธปท.ฝนส.(</w:t>
      </w:r>
      <w:r w:rsidRPr="00A70F7D">
        <w:rPr>
          <w:rFonts w:ascii="Angsana New" w:hAnsi="Angsana New" w:cs="Angsana New"/>
          <w:sz w:val="30"/>
          <w:szCs w:val="30"/>
        </w:rPr>
        <w:t>23)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ว. </w:t>
      </w:r>
      <w:r w:rsidRPr="00A70F7D">
        <w:rPr>
          <w:rFonts w:ascii="Angsana New" w:hAnsi="Angsana New" w:cs="Angsana New"/>
          <w:sz w:val="30"/>
          <w:szCs w:val="30"/>
        </w:rPr>
        <w:t xml:space="preserve">276/2563 </w:t>
      </w:r>
      <w:r w:rsidRPr="00A70F7D">
        <w:rPr>
          <w:rFonts w:ascii="Angsana New" w:hAnsi="Angsana New" w:cs="Angsana New"/>
          <w:sz w:val="30"/>
          <w:szCs w:val="30"/>
          <w:cs/>
        </w:rPr>
        <w:t>เรื่อง แนวทางในการให้ความช่วยเหลือลูกหนี้ที่ได้รับผลกระทบจากสถานการณ์ที่ส่งผลกระทบต่อเศรษฐกิจไทย และหนังสือเวียนของธนาคารแห่งประเทศไทยที่ธปท.ฝนส.(</w:t>
      </w:r>
      <w:r w:rsidRPr="00A70F7D">
        <w:rPr>
          <w:rFonts w:ascii="Angsana New" w:hAnsi="Angsana New" w:cs="Angsana New"/>
          <w:sz w:val="30"/>
          <w:szCs w:val="30"/>
        </w:rPr>
        <w:t>01)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ว. </w:t>
      </w:r>
      <w:r w:rsidRPr="00A70F7D">
        <w:rPr>
          <w:rFonts w:ascii="Angsana New" w:hAnsi="Angsana New" w:cs="Angsana New"/>
          <w:sz w:val="30"/>
          <w:szCs w:val="30"/>
        </w:rPr>
        <w:t xml:space="preserve">380/2563 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เรื่อง มาตรการการให้ความช่วยเหลือลูกหนี้เพิ่มเติมในช่วงสถานการณ์การระบาดของ </w:t>
      </w:r>
      <w:r w:rsidRPr="00A70F7D">
        <w:rPr>
          <w:rFonts w:ascii="Angsana New" w:hAnsi="Angsana New" w:cs="Angsana New"/>
          <w:sz w:val="30"/>
          <w:szCs w:val="30"/>
        </w:rPr>
        <w:t xml:space="preserve">COVID-19 </w:t>
      </w:r>
      <w:r w:rsidRPr="00A70F7D">
        <w:rPr>
          <w:rFonts w:ascii="Angsana New" w:hAnsi="Angsana New" w:cs="Angsana New"/>
          <w:sz w:val="30"/>
          <w:szCs w:val="30"/>
          <w:cs/>
        </w:rPr>
        <w:t>หรือมาตรการอื่นใดตามที่ธนาคารแห่งประเทศไทยกำหนดเพิ่มเติม ซึ่งรวมถึง ธุรกิจบัตรเครดิต ธุรกิจสินเชื่อที่มีทะเบียนรถเป็นประกัน ธุรกิจสินเชื่อส่วนบุคคลภายใต้การกำกับ และกิจการที่ไม่ได้อยู่ภายใต้การกำกับดูแลของธนาคารแห่งประเทศไทย เช่น ธุรกิจลิสซิ่ง ธุรกิจเช่าซื้อ ธุรกิจเช่าซื้อรถจักรยานยนต์ และธุรกิจแฟคเตอริ่ง เป็นต้น ทั้งนี้ กิจการที่ให้ความช่วยเหลือลูกหนี้ตามมาตรการของธนาคารแห่งประเทศไทยและเลือกปฏิบัติตามแนวปฏิบัติทางการบัญชีฉบับนี้ต้องถือปฏิบัติตามมาตรการผ่อนปรนชั่วคราวทุกข้อที่ระบุไว้ในแนวปฏิบัติทางการบัญชีฉบับนี้</w:t>
      </w:r>
    </w:p>
    <w:p w14:paraId="61ABECBE" w14:textId="1BA62006" w:rsidR="00864B7F" w:rsidRPr="00A70F7D" w:rsidRDefault="00864B7F" w:rsidP="00864B7F">
      <w:pPr>
        <w:pStyle w:val="ListParagraph"/>
        <w:spacing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</w:p>
    <w:p w14:paraId="4F274857" w14:textId="77777777" w:rsidR="00864B7F" w:rsidRPr="00A70F7D" w:rsidRDefault="00864B7F" w:rsidP="00864B7F">
      <w:pPr>
        <w:pStyle w:val="ListParagraph"/>
        <w:spacing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</w:p>
    <w:p w14:paraId="7A3A0DDE" w14:textId="77777777" w:rsidR="00864B7F" w:rsidRPr="00A70F7D" w:rsidRDefault="00864B7F" w:rsidP="00610E05">
      <w:pPr>
        <w:numPr>
          <w:ilvl w:val="0"/>
          <w:numId w:val="90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มาตรฐานการรายงานทางการเงินใหม่ (ต่อ)</w:t>
      </w:r>
    </w:p>
    <w:p w14:paraId="310F1A5B" w14:textId="77777777" w:rsidR="00864B7F" w:rsidRPr="00A70F7D" w:rsidRDefault="00864B7F" w:rsidP="00864B7F">
      <w:pPr>
        <w:pStyle w:val="ListParagraph"/>
        <w:spacing w:after="0" w:line="400" w:lineRule="exact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 xml:space="preserve">แนวปฏิบัติทางการบัญชีดังกล่าวมีผลบังคับใช้สำหรับกิจการที่ให้ความช่วยเหลือลูกหนี้ที่ได้รับผลกระทบจากสถานการณ์ตามที่กล่าวไว้ข้างต้นในช่วงระหว่างวันที่ </w:t>
      </w:r>
      <w:r w:rsidRPr="00A70F7D">
        <w:rPr>
          <w:rFonts w:ascii="Angsana New" w:hAnsi="Angsana New" w:cs="Angsana New"/>
          <w:sz w:val="30"/>
          <w:szCs w:val="30"/>
        </w:rPr>
        <w:t>1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มกราคม </w:t>
      </w:r>
      <w:r w:rsidRPr="00A70F7D">
        <w:rPr>
          <w:rFonts w:ascii="Angsana New" w:hAnsi="Angsana New" w:cs="Angsana New"/>
          <w:sz w:val="30"/>
          <w:szCs w:val="30"/>
        </w:rPr>
        <w:t>2563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ถึงวันที่ </w:t>
      </w:r>
      <w:r w:rsidRPr="00A70F7D">
        <w:rPr>
          <w:rFonts w:ascii="Angsana New" w:hAnsi="Angsana New" w:cs="Angsana New"/>
          <w:sz w:val="30"/>
          <w:szCs w:val="30"/>
        </w:rPr>
        <w:t>31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 w:cs="Angsana New"/>
          <w:sz w:val="30"/>
          <w:szCs w:val="30"/>
        </w:rPr>
        <w:t>2564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หรือจนกว่าธนาคารแห่งประเทศไทยจะมีการเปลี่ยนแปลงและให้ถือปฏิบัติตามการเปลี่ยนแปลงดังกล่าว โดยให้ถือปฏิบัติกับลูกหนี้ธุรกิจขนาดใหญ่ ลูกหนี้ขนาดกลางและขนาดย่อม และลูกหนี้รายย่อย ซึ่งยังคงมีศักยภาพในการดำเนินธุรกิจหรือสามารถชำระหนี้ได้ในอนาคต และได้รับผลกระทบจากสถานการณ์ดังกล่าวไม่ว่าทางตรงหรือทางอ้อม โดยมีแนวทางการพิจารณาดังนี้</w:t>
      </w:r>
    </w:p>
    <w:p w14:paraId="2B72EC5A" w14:textId="77777777" w:rsidR="00864B7F" w:rsidRPr="00A70F7D" w:rsidRDefault="00864B7F" w:rsidP="00610E05">
      <w:pPr>
        <w:numPr>
          <w:ilvl w:val="0"/>
          <w:numId w:val="6"/>
        </w:numPr>
        <w:spacing w:line="400" w:lineRule="exact"/>
        <w:ind w:hanging="270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A70F7D">
        <w:rPr>
          <w:rFonts w:ascii="Angsana New" w:hAnsi="Angsana New"/>
          <w:sz w:val="30"/>
          <w:szCs w:val="30"/>
          <w:cs/>
        </w:rPr>
        <w:t>ลูกหนี้ที่ยังไม่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>ด้อยคุณภาพ (</w:t>
      </w:r>
      <w:r w:rsidRPr="00A70F7D">
        <w:rPr>
          <w:rFonts w:ascii="Angsana New" w:hAnsi="Angsana New"/>
          <w:sz w:val="30"/>
          <w:szCs w:val="30"/>
          <w:lang w:eastAsia="x-none"/>
        </w:rPr>
        <w:t>Stage 1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 หรือ </w:t>
      </w:r>
      <w:r w:rsidRPr="00A70F7D">
        <w:rPr>
          <w:rFonts w:ascii="Angsana New" w:hAnsi="Angsana New"/>
          <w:sz w:val="30"/>
          <w:szCs w:val="30"/>
          <w:lang w:eastAsia="x-none"/>
        </w:rPr>
        <w:t>Stage 2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) ตั้งแต่วันที่ </w:t>
      </w:r>
      <w:r w:rsidRPr="00A70F7D">
        <w:rPr>
          <w:rFonts w:ascii="Angsana New" w:hAnsi="Angsana New"/>
          <w:sz w:val="30"/>
          <w:szCs w:val="30"/>
          <w:lang w:eastAsia="x-none"/>
        </w:rPr>
        <w:t>1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 มกราคม </w:t>
      </w:r>
      <w:r w:rsidRPr="00A70F7D">
        <w:rPr>
          <w:rFonts w:ascii="Angsana New" w:hAnsi="Angsana New"/>
          <w:sz w:val="30"/>
          <w:szCs w:val="30"/>
          <w:lang w:eastAsia="x-none"/>
        </w:rPr>
        <w:t>2563</w:t>
      </w:r>
    </w:p>
    <w:p w14:paraId="72E2039F" w14:textId="77777777" w:rsidR="00864B7F" w:rsidRPr="00A70F7D" w:rsidRDefault="00864B7F" w:rsidP="00610E05">
      <w:pPr>
        <w:numPr>
          <w:ilvl w:val="0"/>
          <w:numId w:val="6"/>
        </w:numPr>
        <w:spacing w:line="400" w:lineRule="exact"/>
        <w:ind w:hanging="27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  <w:lang w:eastAsia="x-none"/>
        </w:rPr>
        <w:t>ลูกหนี้ที่ด้อยคุ</w:t>
      </w:r>
      <w:r w:rsidRPr="00A70F7D">
        <w:rPr>
          <w:rFonts w:ascii="Angsana New" w:hAnsi="Angsana New"/>
          <w:sz w:val="30"/>
          <w:szCs w:val="30"/>
          <w:cs/>
        </w:rPr>
        <w:t>ณภาพ (</w:t>
      </w:r>
      <w:r w:rsidRPr="00A70F7D">
        <w:rPr>
          <w:rFonts w:ascii="Angsana New" w:hAnsi="Angsana New"/>
          <w:sz w:val="30"/>
          <w:szCs w:val="30"/>
        </w:rPr>
        <w:t>Stage 3</w:t>
      </w:r>
      <w:r w:rsidRPr="00A70F7D">
        <w:rPr>
          <w:rFonts w:ascii="Angsana New" w:hAnsi="Angsana New"/>
          <w:sz w:val="30"/>
          <w:szCs w:val="30"/>
          <w:cs/>
        </w:rPr>
        <w:t xml:space="preserve">) ตั้งแต่วันที่ </w:t>
      </w:r>
      <w:r w:rsidRPr="00A70F7D">
        <w:rPr>
          <w:rFonts w:ascii="Angsana New" w:hAnsi="Angsana New"/>
          <w:sz w:val="30"/>
          <w:szCs w:val="30"/>
        </w:rPr>
        <w:t>1</w:t>
      </w:r>
      <w:r w:rsidRPr="00A70F7D">
        <w:rPr>
          <w:rFonts w:ascii="Angsana New" w:hAnsi="Angsana New"/>
          <w:sz w:val="30"/>
          <w:szCs w:val="30"/>
          <w:cs/>
        </w:rPr>
        <w:t xml:space="preserve"> มกราคม </w:t>
      </w:r>
      <w:r w:rsidRPr="00A70F7D">
        <w:rPr>
          <w:rFonts w:ascii="Angsana New" w:hAnsi="Angsana New"/>
          <w:sz w:val="30"/>
          <w:szCs w:val="30"/>
        </w:rPr>
        <w:t>2562</w:t>
      </w:r>
      <w:r w:rsidRPr="00A70F7D">
        <w:rPr>
          <w:rFonts w:ascii="Angsana New" w:hAnsi="Angsana New"/>
          <w:sz w:val="30"/>
          <w:szCs w:val="30"/>
          <w:cs/>
        </w:rPr>
        <w:t xml:space="preserve"> เว้นแต่กิจการสามารถพิสูจน์ได้ว่าลูกหนี้ด้อยคุณภาพที่เกิดขึ้นก่อน </w:t>
      </w:r>
      <w:r w:rsidRPr="00A70F7D">
        <w:rPr>
          <w:rFonts w:ascii="Angsana New" w:hAnsi="Angsana New"/>
          <w:sz w:val="30"/>
          <w:szCs w:val="30"/>
        </w:rPr>
        <w:t>1</w:t>
      </w:r>
      <w:r w:rsidRPr="00A70F7D">
        <w:rPr>
          <w:rFonts w:ascii="Angsana New" w:hAnsi="Angsana New"/>
          <w:sz w:val="30"/>
          <w:szCs w:val="30"/>
          <w:cs/>
        </w:rPr>
        <w:t xml:space="preserve"> มกราคม </w:t>
      </w:r>
      <w:r w:rsidRPr="00A70F7D">
        <w:rPr>
          <w:rFonts w:ascii="Angsana New" w:hAnsi="Angsana New"/>
          <w:sz w:val="30"/>
          <w:szCs w:val="30"/>
        </w:rPr>
        <w:t>2562</w:t>
      </w:r>
      <w:r w:rsidRPr="00A70F7D">
        <w:rPr>
          <w:rFonts w:ascii="Angsana New" w:hAnsi="Angsana New"/>
          <w:sz w:val="30"/>
          <w:szCs w:val="30"/>
          <w:cs/>
        </w:rPr>
        <w:t xml:space="preserve"> เป็นลูกหนี้ด้อยคุณภาพที่ได้รับผลกระทบจากภาวะเศรษฐกิจ </w:t>
      </w:r>
    </w:p>
    <w:p w14:paraId="63B1DD2D" w14:textId="77777777" w:rsidR="00864B7F" w:rsidRPr="00A70F7D" w:rsidRDefault="00864B7F" w:rsidP="00864B7F">
      <w:pPr>
        <w:pStyle w:val="ListParagraph"/>
        <w:spacing w:before="120" w:after="0" w:line="400" w:lineRule="exact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>กลุ่มบริษัทเป็นกิจการที่ให้ความช่วยเหลือลูกหนี้ที่ได้รับผลกระทบตามแนวทางของธนาคารแห่งประเทศไทยจึงถือปฏิบัติดังนี้</w:t>
      </w:r>
    </w:p>
    <w:p w14:paraId="397EEF46" w14:textId="77777777" w:rsidR="00864B7F" w:rsidRPr="00A70F7D" w:rsidRDefault="00864B7F" w:rsidP="00610E05">
      <w:pPr>
        <w:numPr>
          <w:ilvl w:val="0"/>
          <w:numId w:val="6"/>
        </w:numPr>
        <w:spacing w:line="400" w:lineRule="exact"/>
        <w:ind w:hanging="270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A70F7D">
        <w:rPr>
          <w:rFonts w:ascii="Angsana New" w:hAnsi="Angsana New"/>
          <w:sz w:val="30"/>
          <w:szCs w:val="30"/>
          <w:cs/>
          <w:lang w:eastAsia="x-none"/>
        </w:rPr>
        <w:t>จัดชั้นลูกหนี้ที่ยังไม่ด้อยคุณภาพ (</w:t>
      </w:r>
      <w:r w:rsidRPr="00A70F7D">
        <w:rPr>
          <w:rFonts w:ascii="Angsana New" w:hAnsi="Angsana New"/>
          <w:sz w:val="30"/>
          <w:szCs w:val="30"/>
          <w:lang w:eastAsia="x-none"/>
        </w:rPr>
        <w:t xml:space="preserve">Non-NPL) 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>เป็นชั้นที่ไม่มีการเพิ่มขึ้นอย่างมีนัยสำคัญของความเสี่ยงด้านเครดิต (</w:t>
      </w:r>
      <w:r w:rsidRPr="00A70F7D">
        <w:rPr>
          <w:rFonts w:ascii="Angsana New" w:hAnsi="Angsana New"/>
          <w:sz w:val="30"/>
          <w:szCs w:val="30"/>
          <w:lang w:eastAsia="x-none"/>
        </w:rPr>
        <w:t xml:space="preserve">Performing 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หรือ </w:t>
      </w:r>
      <w:r w:rsidRPr="00A70F7D">
        <w:rPr>
          <w:rFonts w:ascii="Angsana New" w:hAnsi="Angsana New"/>
          <w:sz w:val="30"/>
          <w:szCs w:val="30"/>
          <w:lang w:eastAsia="x-none"/>
        </w:rPr>
        <w:t>Stage 1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>) ได้ทันที หากวิเคราะห์ฐานะและกิจการของลูกหนี้แล้วเห็นว่าลูกหนี้สามารถปฏิบัติตามสัญญาปรับปรุงโครงสร้างหนี้ได้ โดยไม่ต้องรอติดตามผลการปฏิบัติตามเงื่อนไขการปรับปรุงโครงสร้างหนี้ และให้ถือว่าการปรับปรุงโครงสร้างหนี้ดังกล่าวเป็นการปรับปรุงโครงสร้างหนี้ในลักษณะเชิงป้องกันโดยไม่ถือเป็นการปรับปรุงโครงสร้างหนี้ที่มีปัญหา ทั้งนี้ หากเป็นการให้ความช่วยเหลือลูกหนี้ตามแนวทางในหนังสือเวียนของธนาคารแห่งประเทศไทย ที่ ธปท. ฝนส. (</w:t>
      </w:r>
      <w:r w:rsidRPr="00A70F7D">
        <w:rPr>
          <w:rFonts w:ascii="Angsana New" w:hAnsi="Angsana New"/>
          <w:sz w:val="30"/>
          <w:szCs w:val="30"/>
          <w:lang w:eastAsia="x-none"/>
        </w:rPr>
        <w:t>01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>) ว.</w:t>
      </w:r>
      <w:r w:rsidRPr="00A70F7D">
        <w:rPr>
          <w:rFonts w:ascii="Angsana New" w:hAnsi="Angsana New"/>
          <w:sz w:val="30"/>
          <w:szCs w:val="30"/>
          <w:lang w:eastAsia="x-none"/>
        </w:rPr>
        <w:t>380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>/</w:t>
      </w:r>
      <w:r w:rsidRPr="00A70F7D">
        <w:rPr>
          <w:rFonts w:ascii="Angsana New" w:hAnsi="Angsana New"/>
          <w:sz w:val="30"/>
          <w:szCs w:val="30"/>
          <w:lang w:eastAsia="x-none"/>
        </w:rPr>
        <w:t>2563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 ให้คงการจัดชั้นหนี้ของลูกหนี้ตามเดิมก่อนเข้ามาตรการ</w:t>
      </w:r>
    </w:p>
    <w:p w14:paraId="2032EB6C" w14:textId="77777777" w:rsidR="00864B7F" w:rsidRPr="00A70F7D" w:rsidRDefault="00864B7F" w:rsidP="00610E05">
      <w:pPr>
        <w:numPr>
          <w:ilvl w:val="0"/>
          <w:numId w:val="6"/>
        </w:numPr>
        <w:spacing w:line="400" w:lineRule="exact"/>
        <w:ind w:hanging="270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A70F7D">
        <w:rPr>
          <w:rFonts w:ascii="Angsana New" w:hAnsi="Angsana New"/>
          <w:sz w:val="30"/>
          <w:szCs w:val="30"/>
          <w:cs/>
          <w:lang w:eastAsia="x-none"/>
        </w:rPr>
        <w:t>จัดชั้นลูกหนี้ที่ด้อยคุณภาพ (</w:t>
      </w:r>
      <w:r w:rsidRPr="00A70F7D">
        <w:rPr>
          <w:rFonts w:ascii="Angsana New" w:hAnsi="Angsana New"/>
          <w:sz w:val="30"/>
          <w:szCs w:val="30"/>
          <w:lang w:eastAsia="x-none"/>
        </w:rPr>
        <w:t xml:space="preserve">NPL) 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เป็นชั้น </w:t>
      </w:r>
      <w:r w:rsidRPr="00A70F7D">
        <w:rPr>
          <w:rFonts w:ascii="Angsana New" w:hAnsi="Angsana New"/>
          <w:sz w:val="30"/>
          <w:szCs w:val="30"/>
          <w:lang w:eastAsia="x-none"/>
        </w:rPr>
        <w:t xml:space="preserve">Performing 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ได้ หากลูกหนี้สามารถชำระเงินตามสัญญาปรับปรุงโครงสร้างหนี้ใหม่ได้ติดต่อกันเป็นเวลา </w:t>
      </w:r>
      <w:r w:rsidRPr="00A70F7D">
        <w:rPr>
          <w:rFonts w:ascii="Angsana New" w:hAnsi="Angsana New"/>
          <w:sz w:val="30"/>
          <w:szCs w:val="30"/>
          <w:lang w:eastAsia="x-none"/>
        </w:rPr>
        <w:t>3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 เดือนหรือ </w:t>
      </w:r>
      <w:r w:rsidRPr="00A70F7D">
        <w:rPr>
          <w:rFonts w:ascii="Angsana New" w:hAnsi="Angsana New"/>
          <w:sz w:val="30"/>
          <w:szCs w:val="30"/>
          <w:lang w:eastAsia="x-none"/>
        </w:rPr>
        <w:t>3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 งวดการชำระเงินแล้วแต่ระยะเวลาใดจะนานกว่า</w:t>
      </w:r>
    </w:p>
    <w:p w14:paraId="5C7E45C1" w14:textId="77777777" w:rsidR="00864B7F" w:rsidRPr="00A70F7D" w:rsidRDefault="00864B7F" w:rsidP="00610E05">
      <w:pPr>
        <w:numPr>
          <w:ilvl w:val="0"/>
          <w:numId w:val="6"/>
        </w:numPr>
        <w:spacing w:line="400" w:lineRule="exact"/>
        <w:ind w:hanging="270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นำแนวทางการพิจารณาการเพิ่มขึ้นอย่างมีนัยสำคัญของความเสี่ยงด้านเครดิตของธนาคารแห่งประเทศไทย  ตามเอกสารแนบหนังสือเวียนดังกล่าวมาใช้เป็นแนวทางเบื้องต้นในการพิจารณาเปลี่ยนการจัดชั้นเป็น </w:t>
      </w:r>
      <w:r w:rsidRPr="00A70F7D">
        <w:rPr>
          <w:rFonts w:ascii="Angsana New" w:hAnsi="Angsana New"/>
          <w:sz w:val="30"/>
          <w:szCs w:val="30"/>
          <w:lang w:eastAsia="x-none"/>
        </w:rPr>
        <w:t>Stage 2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 xml:space="preserve"> ได้</w:t>
      </w:r>
    </w:p>
    <w:p w14:paraId="7346EDCD" w14:textId="77777777" w:rsidR="00864B7F" w:rsidRPr="00A70F7D" w:rsidRDefault="00864B7F" w:rsidP="00610E05">
      <w:pPr>
        <w:numPr>
          <w:ilvl w:val="0"/>
          <w:numId w:val="6"/>
        </w:numPr>
        <w:spacing w:line="400" w:lineRule="exact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A70F7D">
        <w:rPr>
          <w:rFonts w:ascii="Angsana New" w:hAnsi="Angsana New"/>
          <w:sz w:val="30"/>
          <w:szCs w:val="30"/>
          <w:cs/>
          <w:lang w:eastAsia="x-none"/>
        </w:rPr>
        <w:t>คำนวณผลขาดทุนด้านเครดิตที่คาดว่าจะเกิดขึ้นจากยอดสินเชื่อคงค้างเฉพาะส่วนของวงเงินที่เบิกใช้แล้ว</w:t>
      </w:r>
    </w:p>
    <w:p w14:paraId="031DD8DF" w14:textId="205973E4" w:rsidR="00864B7F" w:rsidRPr="00A70F7D" w:rsidRDefault="00864B7F" w:rsidP="00610E05">
      <w:pPr>
        <w:numPr>
          <w:ilvl w:val="0"/>
          <w:numId w:val="6"/>
        </w:numPr>
        <w:spacing w:line="400" w:lineRule="exact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A70F7D">
        <w:rPr>
          <w:rFonts w:ascii="Angsana New" w:hAnsi="Angsana New"/>
          <w:sz w:val="30"/>
          <w:szCs w:val="30"/>
          <w:cs/>
          <w:lang w:eastAsia="x-none"/>
        </w:rPr>
        <w:t>ใช้อัตราดอกเบี้ยที่แท้จริงที่คำนวณใหม่เป็นอัตราคิดคำนวณมูลค่าปัจจุบันของสินเชื่อที่ปรับปรุงโครงสร้างหนี้ภายใต้แนวทางการให้ความช่วยเหลือตามหนังสือเวียนของธนาคารแห่งประเทศไทย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 ทั้งนี้ หากเป็นการให้ความช่วยเหลือลูกหนี้ตามแนวทางในหนังสือเวียนของธนาคารแห่งประเทศไทย ที่ ธปท. ฝนส. (</w:t>
      </w:r>
      <w:r w:rsidRPr="00A70F7D">
        <w:rPr>
          <w:rFonts w:ascii="Angsana New" w:hAnsi="Angsana New"/>
          <w:sz w:val="30"/>
          <w:szCs w:val="30"/>
          <w:lang w:eastAsia="x-none"/>
        </w:rPr>
        <w:t>01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>) ว.</w:t>
      </w:r>
      <w:r w:rsidRPr="00A70F7D">
        <w:rPr>
          <w:rFonts w:ascii="Angsana New" w:hAnsi="Angsana New"/>
          <w:sz w:val="30"/>
          <w:szCs w:val="30"/>
          <w:lang w:eastAsia="x-none"/>
        </w:rPr>
        <w:t>380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>/</w:t>
      </w:r>
      <w:r w:rsidRPr="00A70F7D">
        <w:rPr>
          <w:rFonts w:ascii="Angsana New" w:hAnsi="Angsana New"/>
          <w:sz w:val="30"/>
          <w:szCs w:val="30"/>
          <w:lang w:eastAsia="x-none"/>
        </w:rPr>
        <w:t xml:space="preserve">2563 </w:t>
      </w:r>
      <w:r w:rsidRPr="00A70F7D">
        <w:rPr>
          <w:rFonts w:ascii="Angsana New" w:hAnsi="Angsana New"/>
          <w:sz w:val="30"/>
          <w:szCs w:val="30"/>
          <w:cs/>
          <w:lang w:eastAsia="x-none"/>
        </w:rPr>
        <w:t>กลุ่มบริษัทรับรู้รายได้ดอกเบี้ยในช่วงระยะเวลาที่พักชำระหนี้ด้วยอัตราดอกเบี้ยที่แท้จริงที่คำนวณใหม่ หรือตามหลักเกณฑ์ของธนาคารแห่งประเทศไทยกำหนด หากมีการเปลี่ยนแปลง</w:t>
      </w:r>
    </w:p>
    <w:p w14:paraId="22BFA59B" w14:textId="77777777" w:rsidR="00864B7F" w:rsidRPr="00A70F7D" w:rsidRDefault="00864B7F" w:rsidP="00864B7F">
      <w:pPr>
        <w:spacing w:line="400" w:lineRule="exact"/>
        <w:ind w:left="720"/>
        <w:jc w:val="thaiDistribute"/>
        <w:rPr>
          <w:rFonts w:ascii="Angsana New" w:hAnsi="Angsana New"/>
          <w:sz w:val="30"/>
          <w:szCs w:val="30"/>
          <w:lang w:eastAsia="x-none"/>
        </w:rPr>
      </w:pPr>
    </w:p>
    <w:p w14:paraId="15398F02" w14:textId="77777777" w:rsidR="00864B7F" w:rsidRPr="00A70F7D" w:rsidRDefault="00864B7F" w:rsidP="00610E05">
      <w:pPr>
        <w:numPr>
          <w:ilvl w:val="0"/>
          <w:numId w:val="91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มาตรฐานการรายงานทางการเงินใหม่ (ต่อ)</w:t>
      </w:r>
    </w:p>
    <w:p w14:paraId="2B159F2E" w14:textId="77777777" w:rsidR="00864B7F" w:rsidRPr="00A70F7D" w:rsidRDefault="00864B7F" w:rsidP="00610E05">
      <w:pPr>
        <w:numPr>
          <w:ilvl w:val="0"/>
          <w:numId w:val="6"/>
        </w:numPr>
        <w:spacing w:line="46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  <w:lang w:eastAsia="x-none"/>
        </w:rPr>
      </w:pPr>
      <w:r w:rsidRPr="00A70F7D">
        <w:rPr>
          <w:rFonts w:ascii="Angsana New" w:hAnsi="Angsana New"/>
          <w:sz w:val="30"/>
          <w:szCs w:val="30"/>
          <w:cs/>
          <w:lang w:eastAsia="x-none"/>
        </w:rPr>
        <w:t>พิจารณาน้ำหนักของข้อมูลที่มีการคาดการณ์ไปในอนาคตที่เกิดจากภาวะวิกฤตชั่วคราว เป็นน้ำหนักที่น้อยกว่าข้อมูลที่สะท้อนความสามารถในการชำระหนี้จากประสบการณ์ในอดีต ในกรณีที่กลุ่มบริษัทใช้วิธีการทั่วไป ในการวัดมูลค่าของผลขาดทุนด้านเครดิต</w:t>
      </w:r>
      <w:r w:rsidRPr="00A70F7D">
        <w:rPr>
          <w:rFonts w:ascii="Angsana New" w:hAnsi="Angsana New"/>
          <w:color w:val="0D0D0D"/>
          <w:sz w:val="30"/>
          <w:szCs w:val="30"/>
          <w:cs/>
          <w:lang w:eastAsia="x-none"/>
        </w:rPr>
        <w:t>ที่คาดว่าจะเกิดขึ้น</w:t>
      </w:r>
    </w:p>
    <w:p w14:paraId="706A8D6C" w14:textId="77777777" w:rsidR="001074D3" w:rsidRPr="00A70F7D" w:rsidRDefault="001074D3" w:rsidP="00610E05">
      <w:pPr>
        <w:pStyle w:val="ListParagraph"/>
        <w:numPr>
          <w:ilvl w:val="1"/>
          <w:numId w:val="89"/>
        </w:numPr>
        <w:spacing w:before="240" w:after="0" w:line="400" w:lineRule="exact"/>
        <w:ind w:left="720"/>
        <w:jc w:val="thaiDistribut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>แนวปฏิบัติทางการบัญชี</w:t>
      </w:r>
      <w:r w:rsidRPr="00A70F7D">
        <w:rPr>
          <w:rFonts w:ascii="Angsana New" w:hAnsi="Angsana New" w:cs="Angsana New"/>
          <w:sz w:val="30"/>
          <w:szCs w:val="30"/>
        </w:rPr>
        <w:t xml:space="preserve"> 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A70F7D">
        <w:rPr>
          <w:rFonts w:ascii="Angsana New" w:hAnsi="Angsana New" w:cs="Angsana New"/>
          <w:sz w:val="30"/>
          <w:szCs w:val="30"/>
        </w:rPr>
        <w:t xml:space="preserve">2019 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ที่จะมีผลบังคับใช้สำหรับงบการเงินที่มีรอบระยะเวลาบัญชีที่เริ่มในหรือหลังวันที่ </w:t>
      </w:r>
      <w:r w:rsidRPr="00A70F7D">
        <w:rPr>
          <w:rFonts w:ascii="Angsana New" w:hAnsi="Angsana New" w:cs="Angsana New"/>
          <w:sz w:val="30"/>
          <w:szCs w:val="30"/>
        </w:rPr>
        <w:t xml:space="preserve">                           1 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มกราคม </w:t>
      </w:r>
      <w:r w:rsidRPr="00A70F7D">
        <w:rPr>
          <w:rFonts w:ascii="Angsana New" w:hAnsi="Angsana New" w:cs="Angsana New"/>
          <w:sz w:val="30"/>
          <w:szCs w:val="30"/>
        </w:rPr>
        <w:t xml:space="preserve">2565 </w:t>
      </w:r>
    </w:p>
    <w:p w14:paraId="42C04A17" w14:textId="77777777" w:rsidR="001074D3" w:rsidRPr="00A70F7D" w:rsidRDefault="001074D3" w:rsidP="001074D3">
      <w:pPr>
        <w:tabs>
          <w:tab w:val="left" w:pos="1440"/>
        </w:tabs>
        <w:overflowPunct w:val="0"/>
        <w:autoSpaceDE w:val="0"/>
        <w:autoSpaceDN w:val="0"/>
        <w:adjustRightInd w:val="0"/>
        <w:spacing w:before="80" w:after="80"/>
        <w:ind w:left="720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สภาวิชาชีพบัญชีได้ประกาศใช้แนวปฏิบัติทางการบัญชี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A70F7D">
        <w:rPr>
          <w:rFonts w:ascii="Angsana New" w:hAnsi="Angsana New"/>
          <w:sz w:val="30"/>
          <w:szCs w:val="30"/>
        </w:rPr>
        <w:t>2019</w:t>
      </w:r>
      <w:r w:rsidRPr="00A70F7D">
        <w:rPr>
          <w:rFonts w:ascii="Angsana New" w:hAnsi="Angsana New"/>
          <w:sz w:val="30"/>
          <w:szCs w:val="30"/>
          <w:cs/>
        </w:rPr>
        <w:t xml:space="preserve"> โดยมีวัตถุประสงค์เพื่อเป็นมาตรการผ่อนปรนชั่วคราว                และให้เป็นทางเลือกกับทุกกิจการที่ให้ความช่วยเหลือลูกหนี้ตามมาตรการให้ความช่วยเหลือลูกหนี้                   ตามแนวทางในหนังสือเวียนของธนาคารแห่งประเทศไทยที่ ธปท.ฝนส</w:t>
      </w:r>
      <w:r w:rsidRPr="00A70F7D">
        <w:rPr>
          <w:rFonts w:ascii="Angsana New" w:hAnsi="Angsana New"/>
          <w:sz w:val="30"/>
          <w:szCs w:val="30"/>
        </w:rPr>
        <w:t>2.</w:t>
      </w:r>
      <w:r w:rsidRPr="00A70F7D">
        <w:rPr>
          <w:rFonts w:ascii="Angsana New" w:hAnsi="Angsana New"/>
          <w:sz w:val="30"/>
          <w:szCs w:val="30"/>
          <w:cs/>
        </w:rPr>
        <w:t xml:space="preserve">ว. </w:t>
      </w:r>
      <w:r w:rsidRPr="00A70F7D">
        <w:rPr>
          <w:rFonts w:ascii="Angsana New" w:hAnsi="Angsana New"/>
          <w:sz w:val="30"/>
          <w:szCs w:val="30"/>
        </w:rPr>
        <w:t>802/2564</w:t>
      </w:r>
      <w:r w:rsidRPr="00A70F7D">
        <w:rPr>
          <w:rFonts w:ascii="Angsana New" w:hAnsi="Angsana New"/>
          <w:sz w:val="30"/>
          <w:szCs w:val="30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A70F7D">
        <w:rPr>
          <w:rFonts w:ascii="Angsana New" w:hAnsi="Angsana New"/>
          <w:sz w:val="30"/>
          <w:szCs w:val="30"/>
        </w:rPr>
        <w:t>2019</w:t>
      </w:r>
      <w:r w:rsidRPr="00A70F7D">
        <w:rPr>
          <w:rFonts w:ascii="Angsana New" w:hAnsi="Angsana New"/>
          <w:sz w:val="30"/>
          <w:szCs w:val="30"/>
          <w:cs/>
        </w:rPr>
        <w:t xml:space="preserve"> (มาตรการแก้หนี้อย่างยั่งยืน) หรือมาตรการอื่นใดตามที่ธนาคารแห่งประเทศไทยกำหนดเพิ่มเติม ซึ่งรวมถึงธุรกิจบัตรเครดิต ธุรกิจสินเชื่อที่มีทะเบียนรถเป็นประกัน ธุรกิจสินเชื่อส่วนบุคคลภายใต้การกำกับ และกิจการที่ไม่ได้อยู่ภายใต้การกำกับดูแลของธนาคารแห่งประเทศไทย เช่น ธุรกิจลิสซิ่ง ธุรกิจเช่าซื้อ ธุรกิจเช่าซื้อรถจักรยานยนต์ และธุรกิจ แฟคเตอริ่ง เป็นต้น </w:t>
      </w:r>
    </w:p>
    <w:p w14:paraId="65E736E2" w14:textId="432DEFD9" w:rsidR="001074D3" w:rsidRPr="00A70F7D" w:rsidRDefault="001074D3" w:rsidP="001074D3">
      <w:pPr>
        <w:tabs>
          <w:tab w:val="left" w:pos="1440"/>
        </w:tabs>
        <w:overflowPunct w:val="0"/>
        <w:autoSpaceDE w:val="0"/>
        <w:autoSpaceDN w:val="0"/>
        <w:adjustRightInd w:val="0"/>
        <w:spacing w:before="80" w:after="80"/>
        <w:ind w:left="720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แนวปฏิบัติทางการบัญชีฉบับนี้มีผลบังคับใช้สำหรับกิจการที่ให้ความช่วยเหลือลูกหนี้ที่ได้รับผลกระทบจากโรคติดเชื้อไวรัสโคโรนา </w:t>
      </w:r>
      <w:r w:rsidRPr="00A70F7D">
        <w:rPr>
          <w:rFonts w:ascii="Angsana New" w:hAnsi="Angsana New"/>
          <w:sz w:val="30"/>
          <w:szCs w:val="30"/>
        </w:rPr>
        <w:t xml:space="preserve">2019 </w:t>
      </w:r>
      <w:r w:rsidRPr="00A70F7D">
        <w:rPr>
          <w:rFonts w:ascii="Angsana New" w:hAnsi="Angsana New"/>
          <w:sz w:val="30"/>
          <w:szCs w:val="30"/>
          <w:cs/>
        </w:rPr>
        <w:t xml:space="preserve">ซึ่งมีการให้ความช่วยเหลือลูกหนี้ดังกล่าวระหว่างวันที่ </w:t>
      </w:r>
      <w:r w:rsidRPr="00A70F7D">
        <w:rPr>
          <w:rFonts w:ascii="Angsana New" w:hAnsi="Angsana New"/>
          <w:sz w:val="30"/>
          <w:szCs w:val="30"/>
        </w:rPr>
        <w:t>1</w:t>
      </w:r>
      <w:r w:rsidRPr="00A70F7D">
        <w:rPr>
          <w:rFonts w:ascii="Angsana New" w:hAnsi="Angsana New"/>
          <w:sz w:val="30"/>
          <w:szCs w:val="30"/>
          <w:cs/>
        </w:rPr>
        <w:t xml:space="preserve"> มกราคม</w:t>
      </w:r>
      <w:r w:rsidRPr="00A70F7D">
        <w:rPr>
          <w:rFonts w:ascii="Angsana New" w:hAnsi="Angsana New"/>
          <w:sz w:val="30"/>
          <w:szCs w:val="30"/>
        </w:rPr>
        <w:t xml:space="preserve"> 2565</w:t>
      </w:r>
      <w:r w:rsidRPr="00A70F7D">
        <w:rPr>
          <w:rFonts w:ascii="Angsana New" w:hAnsi="Angsana New"/>
          <w:sz w:val="30"/>
          <w:szCs w:val="30"/>
          <w:cs/>
        </w:rPr>
        <w:t xml:space="preserve"> ถึงวันที่ </w:t>
      </w:r>
      <w:r w:rsidRPr="00A70F7D">
        <w:rPr>
          <w:rFonts w:ascii="Angsana New" w:hAnsi="Angsana New"/>
          <w:sz w:val="30"/>
          <w:szCs w:val="30"/>
        </w:rPr>
        <w:t xml:space="preserve">31 </w:t>
      </w:r>
      <w:r w:rsidRPr="00A70F7D">
        <w:rPr>
          <w:rFonts w:ascii="Angsana New" w:hAnsi="Angsana New"/>
          <w:sz w:val="30"/>
          <w:szCs w:val="30"/>
          <w:cs/>
        </w:rPr>
        <w:t>ธันวาคม</w:t>
      </w:r>
      <w:r w:rsidRPr="00A70F7D">
        <w:rPr>
          <w:rFonts w:ascii="Angsana New" w:hAnsi="Angsana New"/>
          <w:sz w:val="30"/>
          <w:szCs w:val="30"/>
        </w:rPr>
        <w:t xml:space="preserve"> 2566</w:t>
      </w:r>
      <w:r w:rsidRPr="00A70F7D">
        <w:rPr>
          <w:rFonts w:ascii="Angsana New" w:hAnsi="Angsana New"/>
          <w:sz w:val="30"/>
          <w:szCs w:val="30"/>
          <w:cs/>
        </w:rPr>
        <w:t xml:space="preserve"> หรือจนกว่าธนาคารแห่งประเทศไทยจะมีการเปลี่ยนแปลงและให้ถือปฏิบัติตามการเปลี่ยนแปลงดังกล่าว โดยให้ถือปฏิบัติกับการจัดชั้นและการกันเงินสำรองสำหรับลูกหนี้ที่เข้าตามลักษณะซึ่งครอบคลุมถึงลูกหนี้ทุกประเภท คือ ลูกหนี้ธุรกิจขนาดใหญ่ ลูกหนี้ธุรกิจขนาดกลาง                  และขนาดย่อม และลูกหนี้รายย่อย ดังนี้</w:t>
      </w:r>
    </w:p>
    <w:p w14:paraId="723176D5" w14:textId="77777777" w:rsidR="001074D3" w:rsidRPr="00A70F7D" w:rsidRDefault="001074D3" w:rsidP="001074D3">
      <w:pPr>
        <w:pStyle w:val="ListParagraph"/>
        <w:overflowPunct w:val="0"/>
        <w:autoSpaceDE w:val="0"/>
        <w:autoSpaceDN w:val="0"/>
        <w:adjustRightInd w:val="0"/>
        <w:spacing w:before="80" w:after="8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>ก)</w:t>
      </w:r>
      <w:r w:rsidRPr="00A70F7D">
        <w:rPr>
          <w:rFonts w:ascii="Angsana New" w:hAnsi="Angsana New" w:cs="Angsana New"/>
          <w:sz w:val="30"/>
          <w:szCs w:val="30"/>
          <w:cs/>
        </w:rPr>
        <w:tab/>
        <w:t>หากการปรับปรุงโครงสร้างหนี้ให้แก่ลูกหนี้เป็นการกำหนดเงื่อนไขในการช่วยลดภาระการจ่ายชำระหนี้ของลูกหนี้ที่มากกว่าการขยายระยะเวลาการชำระหนี้เพียงอย่างเดียว ให้ถือปฏิบัติดังนี้</w:t>
      </w:r>
    </w:p>
    <w:p w14:paraId="6EA8B772" w14:textId="77777777" w:rsidR="001074D3" w:rsidRPr="00A70F7D" w:rsidRDefault="001074D3" w:rsidP="00610E05">
      <w:pPr>
        <w:pStyle w:val="PlainText"/>
        <w:widowControl w:val="0"/>
        <w:numPr>
          <w:ilvl w:val="0"/>
          <w:numId w:val="92"/>
        </w:numPr>
        <w:tabs>
          <w:tab w:val="left" w:pos="1260"/>
        </w:tabs>
        <w:suppressAutoHyphens/>
        <w:spacing w:before="80" w:after="80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จัดชั้นลูกหนี้ที่ยังไม่ด้อยคุณภาพ (</w:t>
      </w:r>
      <w:r w:rsidRPr="00A70F7D">
        <w:rPr>
          <w:rFonts w:ascii="Angsana New" w:hAnsi="Angsana New"/>
          <w:sz w:val="30"/>
          <w:szCs w:val="30"/>
        </w:rPr>
        <w:t xml:space="preserve">Non-NPL) </w:t>
      </w:r>
      <w:r w:rsidRPr="00A70F7D">
        <w:rPr>
          <w:rFonts w:ascii="Angsana New" w:hAnsi="Angsana New"/>
          <w:sz w:val="30"/>
          <w:szCs w:val="30"/>
          <w:cs/>
        </w:rPr>
        <w:t xml:space="preserve">เป็นชั้นที่ไม่มีการเพิ่มขึ้นอย่างมีนัยสำคัญของ                 ความเสี่ยงด้านเครดิต </w:t>
      </w:r>
      <w:r w:rsidRPr="00A70F7D">
        <w:rPr>
          <w:rFonts w:ascii="Angsana New" w:hAnsi="Angsana New"/>
          <w:sz w:val="30"/>
          <w:szCs w:val="30"/>
        </w:rPr>
        <w:t>(</w:t>
      </w:r>
      <w:r w:rsidRPr="00A70F7D">
        <w:rPr>
          <w:rFonts w:ascii="Angsana New" w:hAnsi="Angsana New"/>
          <w:sz w:val="30"/>
          <w:szCs w:val="30"/>
          <w:cs/>
        </w:rPr>
        <w:t>P</w:t>
      </w:r>
      <w:proofErr w:type="spellStart"/>
      <w:r w:rsidRPr="00A70F7D">
        <w:rPr>
          <w:rFonts w:ascii="Angsana New" w:hAnsi="Angsana New"/>
          <w:sz w:val="30"/>
          <w:szCs w:val="30"/>
        </w:rPr>
        <w:t>erforming</w:t>
      </w:r>
      <w:proofErr w:type="spellEnd"/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หรือ S</w:t>
      </w:r>
      <w:proofErr w:type="spellStart"/>
      <w:r w:rsidRPr="00A70F7D">
        <w:rPr>
          <w:rFonts w:ascii="Angsana New" w:hAnsi="Angsana New"/>
          <w:sz w:val="30"/>
          <w:szCs w:val="30"/>
        </w:rPr>
        <w:t>tage</w:t>
      </w:r>
      <w:proofErr w:type="spellEnd"/>
      <w:r w:rsidRPr="00A70F7D">
        <w:rPr>
          <w:rFonts w:ascii="Angsana New" w:hAnsi="Angsana New"/>
          <w:sz w:val="30"/>
          <w:szCs w:val="30"/>
        </w:rPr>
        <w:t xml:space="preserve"> 1) </w:t>
      </w:r>
      <w:r w:rsidRPr="00A70F7D">
        <w:rPr>
          <w:rFonts w:ascii="Angsana New" w:hAnsi="Angsana New"/>
          <w:sz w:val="30"/>
          <w:szCs w:val="30"/>
          <w:cs/>
        </w:rPr>
        <w:t>ได้ทันที โดยไม่ต้องรอติดตามผลการปฏิบัติ            ตามเงื่อนไขของการปรับปรุงโครงสร้างหนี้ หากมีการระบุรายละเอียดและเงื่อนไขการจ่ายชำระหนี้ในข้อตกลงหรือสัญญาใหม่ไว้ชัดเจน และพิจารณาแล้วเห็นว่าลูกหนี้สามารถปฏิบัติตามเงื่อนไขดังกล่าวได้</w:t>
      </w:r>
    </w:p>
    <w:p w14:paraId="59928A2C" w14:textId="5200B200" w:rsidR="001074D3" w:rsidRPr="00A70F7D" w:rsidRDefault="001074D3" w:rsidP="00610E05">
      <w:pPr>
        <w:pStyle w:val="PlainText"/>
        <w:widowControl w:val="0"/>
        <w:numPr>
          <w:ilvl w:val="0"/>
          <w:numId w:val="92"/>
        </w:numPr>
        <w:tabs>
          <w:tab w:val="left" w:pos="1260"/>
        </w:tabs>
        <w:suppressAutoHyphens/>
        <w:spacing w:before="80" w:after="80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pacing w:val="-4"/>
          <w:sz w:val="30"/>
          <w:szCs w:val="30"/>
          <w:cs/>
        </w:rPr>
        <w:t>จัดชั้นลูกหนี้ที่ด้อยคุณภาพ (</w:t>
      </w:r>
      <w:r w:rsidRPr="00A70F7D">
        <w:rPr>
          <w:rFonts w:ascii="Angsana New" w:hAnsi="Angsana New"/>
          <w:spacing w:val="-4"/>
          <w:sz w:val="30"/>
          <w:szCs w:val="30"/>
        </w:rPr>
        <w:t>NPL)</w:t>
      </w:r>
      <w:r w:rsidRPr="00A70F7D">
        <w:rPr>
          <w:rFonts w:ascii="Angsana New" w:hAnsi="Angsana New"/>
          <w:spacing w:val="-4"/>
          <w:sz w:val="30"/>
          <w:szCs w:val="30"/>
          <w:cs/>
        </w:rPr>
        <w:t xml:space="preserve"> เป็นชั้น </w:t>
      </w:r>
      <w:r w:rsidRPr="00A70F7D">
        <w:rPr>
          <w:rFonts w:ascii="Angsana New" w:hAnsi="Angsana New"/>
          <w:spacing w:val="-4"/>
          <w:sz w:val="30"/>
          <w:szCs w:val="30"/>
          <w:lang w:val="en-US"/>
        </w:rPr>
        <w:t>P</w:t>
      </w:r>
      <w:proofErr w:type="spellStart"/>
      <w:r w:rsidRPr="00A70F7D">
        <w:rPr>
          <w:rFonts w:ascii="Angsana New" w:hAnsi="Angsana New"/>
          <w:spacing w:val="-4"/>
          <w:sz w:val="30"/>
          <w:szCs w:val="30"/>
        </w:rPr>
        <w:t>erforming</w:t>
      </w:r>
      <w:proofErr w:type="spellEnd"/>
      <w:r w:rsidRPr="00A70F7D">
        <w:rPr>
          <w:rFonts w:ascii="Angsana New" w:hAnsi="Angsana New"/>
          <w:spacing w:val="-4"/>
          <w:sz w:val="30"/>
          <w:szCs w:val="30"/>
        </w:rPr>
        <w:t xml:space="preserve"> </w:t>
      </w:r>
      <w:r w:rsidRPr="00A70F7D">
        <w:rPr>
          <w:rFonts w:ascii="Angsana New" w:hAnsi="Angsana New"/>
          <w:spacing w:val="-4"/>
          <w:sz w:val="30"/>
          <w:szCs w:val="30"/>
          <w:cs/>
        </w:rPr>
        <w:t>หรือ S</w:t>
      </w:r>
      <w:proofErr w:type="spellStart"/>
      <w:r w:rsidRPr="00A70F7D">
        <w:rPr>
          <w:rFonts w:ascii="Angsana New" w:hAnsi="Angsana New"/>
          <w:spacing w:val="-4"/>
          <w:sz w:val="30"/>
          <w:szCs w:val="30"/>
        </w:rPr>
        <w:t>tage</w:t>
      </w:r>
      <w:proofErr w:type="spellEnd"/>
      <w:r w:rsidRPr="00A70F7D">
        <w:rPr>
          <w:rFonts w:ascii="Angsana New" w:hAnsi="Angsana New"/>
          <w:spacing w:val="-4"/>
          <w:sz w:val="30"/>
          <w:szCs w:val="30"/>
          <w:lang w:val="en-US"/>
        </w:rPr>
        <w:t xml:space="preserve"> 1</w:t>
      </w:r>
      <w:r w:rsidRPr="00A70F7D">
        <w:rPr>
          <w:rFonts w:ascii="Angsana New" w:hAnsi="Angsana New"/>
          <w:spacing w:val="-4"/>
          <w:sz w:val="30"/>
          <w:szCs w:val="30"/>
          <w:cs/>
        </w:rPr>
        <w:t xml:space="preserve"> ได้ หากลูกหนี้สามารถชำระเงิน</w:t>
      </w:r>
      <w:r w:rsidRPr="00A70F7D">
        <w:rPr>
          <w:rFonts w:ascii="Angsana New" w:hAnsi="Angsana New"/>
          <w:sz w:val="30"/>
          <w:szCs w:val="30"/>
          <w:cs/>
        </w:rPr>
        <w:t xml:space="preserve">ตามสัญญาปรับปรุงโครงสร้างหนี้ใหม่ได้ติดต่อกันเป็นเวลา </w:t>
      </w:r>
      <w:r w:rsidRPr="00A70F7D">
        <w:rPr>
          <w:rFonts w:ascii="Angsana New" w:hAnsi="Angsana New"/>
          <w:sz w:val="30"/>
          <w:szCs w:val="30"/>
          <w:lang w:val="en-US"/>
        </w:rPr>
        <w:t>3</w:t>
      </w:r>
      <w:r w:rsidRPr="00A70F7D">
        <w:rPr>
          <w:rFonts w:ascii="Angsana New" w:hAnsi="Angsana New"/>
          <w:sz w:val="30"/>
          <w:szCs w:val="30"/>
          <w:cs/>
        </w:rPr>
        <w:t xml:space="preserve"> เดือนหรือ </w:t>
      </w:r>
      <w:r w:rsidRPr="00A70F7D">
        <w:rPr>
          <w:rFonts w:ascii="Angsana New" w:hAnsi="Angsana New"/>
          <w:sz w:val="30"/>
          <w:szCs w:val="30"/>
          <w:lang w:val="en-US"/>
        </w:rPr>
        <w:t>3</w:t>
      </w:r>
      <w:r w:rsidRPr="00A70F7D">
        <w:rPr>
          <w:rFonts w:ascii="Angsana New" w:hAnsi="Angsana New"/>
          <w:sz w:val="30"/>
          <w:szCs w:val="30"/>
          <w:cs/>
        </w:rPr>
        <w:t xml:space="preserve"> งวดการชำระเงินแล้ว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แต่ระยะเวลาใดจะนานกว่า</w:t>
      </w:r>
    </w:p>
    <w:p w14:paraId="0BEF562D" w14:textId="77777777" w:rsidR="001074D3" w:rsidRPr="00A70F7D" w:rsidRDefault="001074D3" w:rsidP="00610E05">
      <w:pPr>
        <w:numPr>
          <w:ilvl w:val="0"/>
          <w:numId w:val="93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มาตรฐานการรายงานทางการเงินใหม่ (ต่อ)</w:t>
      </w:r>
    </w:p>
    <w:p w14:paraId="4EEA0C34" w14:textId="77777777" w:rsidR="001074D3" w:rsidRPr="00A70F7D" w:rsidRDefault="001074D3" w:rsidP="00610E05">
      <w:pPr>
        <w:pStyle w:val="ListParagraph"/>
        <w:numPr>
          <w:ilvl w:val="0"/>
          <w:numId w:val="92"/>
        </w:numPr>
        <w:overflowPunct w:val="0"/>
        <w:autoSpaceDE w:val="0"/>
        <w:autoSpaceDN w:val="0"/>
        <w:adjustRightInd w:val="0"/>
        <w:spacing w:before="120" w:after="120" w:line="240" w:lineRule="auto"/>
        <w:ind w:left="1080" w:hanging="306"/>
        <w:contextualSpacing w:val="0"/>
        <w:jc w:val="thaiDistribute"/>
        <w:textAlignment w:val="baseline"/>
        <w:rPr>
          <w:rFonts w:ascii="Angsana New" w:hAnsi="Angsana New" w:cs="Angsana New"/>
          <w:color w:val="0070C0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>จัดชั้นลูกหนี้เป็นชั้นที่มีการเพิ่มขึ้นอย่างมีนัยสำคัญของความเสี่ยงด้านเครดิต (</w:t>
      </w:r>
      <w:r w:rsidRPr="00A70F7D">
        <w:rPr>
          <w:rFonts w:ascii="Angsana New" w:hAnsi="Angsana New" w:cs="Angsana New"/>
          <w:sz w:val="30"/>
          <w:szCs w:val="30"/>
        </w:rPr>
        <w:t xml:space="preserve">Under-performing 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หรือ </w:t>
      </w:r>
      <w:r w:rsidRPr="00A70F7D">
        <w:rPr>
          <w:rFonts w:ascii="Angsana New" w:hAnsi="Angsana New" w:cs="Angsana New"/>
          <w:sz w:val="30"/>
          <w:szCs w:val="30"/>
        </w:rPr>
        <w:t>Stage</w:t>
      </w:r>
      <w:r w:rsidRPr="00A70F7D">
        <w:rPr>
          <w:rFonts w:ascii="Angsana New" w:hAnsi="Angsana New" w:cs="Angsana New"/>
          <w:sz w:val="30"/>
          <w:szCs w:val="30"/>
          <w:lang w:val="en-US"/>
        </w:rPr>
        <w:t xml:space="preserve"> 2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) โดยพิจารณาจากจำนวนวันค้างชำระเงินต้นหรือดอกเบี้ยที่เกินกว่า </w:t>
      </w:r>
      <w:r w:rsidRPr="00A70F7D">
        <w:rPr>
          <w:rFonts w:ascii="Angsana New" w:hAnsi="Angsana New" w:cs="Angsana New"/>
          <w:sz w:val="30"/>
          <w:szCs w:val="30"/>
        </w:rPr>
        <w:t>30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วัน หรือ</w:t>
      </w:r>
      <w:r w:rsidRPr="00A70F7D">
        <w:rPr>
          <w:rFonts w:ascii="Angsana New" w:hAnsi="Angsana New" w:cs="Angsana New"/>
          <w:sz w:val="30"/>
          <w:szCs w:val="30"/>
        </w:rPr>
        <w:t xml:space="preserve"> 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              </w:t>
      </w:r>
      <w:r w:rsidRPr="00A70F7D">
        <w:rPr>
          <w:rFonts w:ascii="Angsana New" w:hAnsi="Angsana New" w:cs="Angsana New"/>
          <w:sz w:val="30"/>
          <w:szCs w:val="30"/>
        </w:rPr>
        <w:t>1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เดือน นับแต่วันถึงกำหนดชำระตามสัญญาหรือข้อตกลง</w:t>
      </w:r>
    </w:p>
    <w:p w14:paraId="03E2F725" w14:textId="77777777" w:rsidR="001074D3" w:rsidRPr="00A70F7D" w:rsidRDefault="001074D3" w:rsidP="00610E05">
      <w:pPr>
        <w:pStyle w:val="PlainText"/>
        <w:widowControl w:val="0"/>
        <w:numPr>
          <w:ilvl w:val="0"/>
          <w:numId w:val="92"/>
        </w:numPr>
        <w:tabs>
          <w:tab w:val="left" w:pos="1260"/>
        </w:tabs>
        <w:suppressAutoHyphens/>
        <w:spacing w:before="120" w:after="120"/>
        <w:ind w:left="1080" w:right="-14"/>
        <w:jc w:val="thaiDistribute"/>
        <w:rPr>
          <w:rFonts w:ascii="Angsana New" w:hAnsi="Angsana New"/>
          <w:sz w:val="30"/>
          <w:szCs w:val="30"/>
          <w:cs/>
        </w:rPr>
      </w:pPr>
      <w:r w:rsidRPr="00A70F7D">
        <w:rPr>
          <w:rFonts w:ascii="Angsana New" w:hAnsi="Angsana New"/>
          <w:sz w:val="30"/>
          <w:szCs w:val="30"/>
          <w:cs/>
        </w:rPr>
        <w:t>ใช้อัตราดอกเบี้ยที่แท้จริงใหม่เป็นอัตราคิดคำนวณมูลค่าปัจจุบันของสินเชื่อที่ปรับปรุงโครงสร้างหนี้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</w:t>
      </w:r>
    </w:p>
    <w:p w14:paraId="352FE829" w14:textId="77777777" w:rsidR="001074D3" w:rsidRPr="00A70F7D" w:rsidRDefault="001074D3" w:rsidP="001074D3">
      <w:pPr>
        <w:pStyle w:val="ListParagraph"/>
        <w:overflowPunct w:val="0"/>
        <w:autoSpaceDE w:val="0"/>
        <w:autoSpaceDN w:val="0"/>
        <w:adjustRightInd w:val="0"/>
        <w:spacing w:before="80" w:after="8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>ข)</w:t>
      </w:r>
      <w:r w:rsidRPr="00A70F7D">
        <w:rPr>
          <w:rFonts w:ascii="Angsana New" w:hAnsi="Angsana New" w:cs="Angsana New"/>
          <w:sz w:val="30"/>
          <w:szCs w:val="30"/>
        </w:rPr>
        <w:tab/>
      </w:r>
      <w:r w:rsidRPr="00A70F7D">
        <w:rPr>
          <w:rFonts w:ascii="Angsana New" w:hAnsi="Angsana New" w:cs="Angsana New"/>
          <w:sz w:val="30"/>
          <w:szCs w:val="30"/>
          <w:cs/>
        </w:rPr>
        <w:t>หากการปรับปรุงโครงสร้างหนี้ให้แก่ลูกหนี้เป็นการขยายระยะเวลาเพียงอย่างเดียว ให้ถือปฏิบัติดังนี้</w:t>
      </w:r>
    </w:p>
    <w:p w14:paraId="09EA3CB2" w14:textId="77777777" w:rsidR="001074D3" w:rsidRPr="00A70F7D" w:rsidRDefault="001074D3" w:rsidP="00610E05">
      <w:pPr>
        <w:pStyle w:val="PlainText"/>
        <w:widowControl w:val="0"/>
        <w:numPr>
          <w:ilvl w:val="0"/>
          <w:numId w:val="92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ถือปฏิบัติเกี่ยวกับการจัดชั้นและการกันเงินสำรองตามมาตรฐานการรายงานทางการเงินที่เกี่ยวข้อง</w:t>
      </w:r>
    </w:p>
    <w:p w14:paraId="7A273D4C" w14:textId="3E9EC769" w:rsidR="001074D3" w:rsidRPr="00A70F7D" w:rsidRDefault="001074D3" w:rsidP="00610E05">
      <w:pPr>
        <w:pStyle w:val="PlainText"/>
        <w:widowControl w:val="0"/>
        <w:numPr>
          <w:ilvl w:val="0"/>
          <w:numId w:val="92"/>
        </w:numPr>
        <w:tabs>
          <w:tab w:val="left" w:pos="1260"/>
        </w:tabs>
        <w:suppressAutoHyphens/>
        <w:spacing w:after="120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นำแนวทางการพิจารณาการเพิ่มขึ้นอย่างมีนัยสำคัญของความเสี่ยงด้านเครดิตตามเอกสารแนบ            ของหนังสือเวียนของธนาคารแห่งประเทศไทยที่ ธปท.ฝนส</w:t>
      </w:r>
      <w:r w:rsidRPr="00A70F7D">
        <w:rPr>
          <w:rFonts w:ascii="Angsana New" w:hAnsi="Angsana New"/>
          <w:sz w:val="30"/>
          <w:szCs w:val="30"/>
          <w:lang w:val="en-US"/>
        </w:rPr>
        <w:t>2</w:t>
      </w:r>
      <w:r w:rsidRPr="00A70F7D">
        <w:rPr>
          <w:rFonts w:ascii="Angsana New" w:hAnsi="Angsana New"/>
          <w:sz w:val="30"/>
          <w:szCs w:val="30"/>
          <w:cs/>
        </w:rPr>
        <w:t xml:space="preserve">.ว. </w:t>
      </w:r>
      <w:r w:rsidRPr="00A70F7D">
        <w:rPr>
          <w:rFonts w:ascii="Angsana New" w:hAnsi="Angsana New"/>
          <w:sz w:val="30"/>
          <w:szCs w:val="30"/>
        </w:rPr>
        <w:t>802</w:t>
      </w:r>
      <w:r w:rsidRPr="00A70F7D">
        <w:rPr>
          <w:rFonts w:ascii="Angsana New" w:hAnsi="Angsana New"/>
          <w:sz w:val="30"/>
          <w:szCs w:val="30"/>
          <w:cs/>
        </w:rPr>
        <w:t>/</w:t>
      </w:r>
      <w:r w:rsidRPr="00A70F7D">
        <w:rPr>
          <w:rFonts w:ascii="Angsana New" w:hAnsi="Angsana New"/>
          <w:sz w:val="30"/>
          <w:szCs w:val="30"/>
        </w:rPr>
        <w:t>2564</w:t>
      </w:r>
      <w:r w:rsidRPr="00A70F7D">
        <w:rPr>
          <w:rFonts w:ascii="Angsana New" w:hAnsi="Angsana New"/>
          <w:sz w:val="30"/>
          <w:szCs w:val="30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A70F7D">
        <w:rPr>
          <w:rFonts w:ascii="Angsana New" w:hAnsi="Angsana New"/>
          <w:sz w:val="30"/>
          <w:szCs w:val="30"/>
        </w:rPr>
        <w:t>2019</w:t>
      </w:r>
      <w:r w:rsidRPr="00A70F7D">
        <w:rPr>
          <w:rFonts w:ascii="Angsana New" w:hAnsi="Angsana New"/>
          <w:sz w:val="30"/>
          <w:szCs w:val="30"/>
          <w:cs/>
        </w:rPr>
        <w:t xml:space="preserve"> (มาตรการแก้หนี้อย่างยั่งยืน) มาใช้เป็นแนวทางเบื้องต้นในการพิจารณาเปลี่ยนการจัดชั้นเป็นชั้น </w:t>
      </w:r>
      <w:r w:rsidRPr="00A70F7D">
        <w:rPr>
          <w:rFonts w:ascii="Angsana New" w:hAnsi="Angsana New"/>
          <w:sz w:val="30"/>
          <w:szCs w:val="30"/>
          <w:lang w:val="en-US"/>
        </w:rPr>
        <w:t>U</w:t>
      </w:r>
      <w:proofErr w:type="spellStart"/>
      <w:r w:rsidRPr="00A70F7D">
        <w:rPr>
          <w:rFonts w:ascii="Angsana New" w:hAnsi="Angsana New"/>
          <w:sz w:val="30"/>
          <w:szCs w:val="30"/>
        </w:rPr>
        <w:t>nder</w:t>
      </w:r>
      <w:proofErr w:type="spellEnd"/>
      <w:r w:rsidRPr="00A70F7D">
        <w:rPr>
          <w:rFonts w:ascii="Angsana New" w:hAnsi="Angsana New"/>
          <w:sz w:val="30"/>
          <w:szCs w:val="30"/>
        </w:rPr>
        <w:t xml:space="preserve">-performing </w:t>
      </w:r>
      <w:r w:rsidRPr="00A70F7D">
        <w:rPr>
          <w:rFonts w:ascii="Angsana New" w:hAnsi="Angsana New"/>
          <w:sz w:val="30"/>
          <w:szCs w:val="30"/>
          <w:cs/>
        </w:rPr>
        <w:t>หรือ S</w:t>
      </w:r>
      <w:proofErr w:type="spellStart"/>
      <w:r w:rsidRPr="00A70F7D">
        <w:rPr>
          <w:rFonts w:ascii="Angsana New" w:hAnsi="Angsana New"/>
          <w:sz w:val="30"/>
          <w:szCs w:val="30"/>
        </w:rPr>
        <w:t>tage</w:t>
      </w:r>
      <w:proofErr w:type="spellEnd"/>
      <w:r w:rsidRPr="00A70F7D">
        <w:rPr>
          <w:rFonts w:ascii="Angsana New" w:hAnsi="Angsana New"/>
          <w:sz w:val="30"/>
          <w:szCs w:val="30"/>
        </w:rPr>
        <w:t xml:space="preserve"> 2</w:t>
      </w:r>
      <w:r w:rsidRPr="00A70F7D">
        <w:rPr>
          <w:rFonts w:ascii="Angsana New" w:hAnsi="Angsana New"/>
          <w:sz w:val="30"/>
          <w:szCs w:val="30"/>
          <w:cs/>
        </w:rPr>
        <w:t xml:space="preserve"> ได้</w:t>
      </w:r>
    </w:p>
    <w:p w14:paraId="4E677522" w14:textId="77777777" w:rsidR="001074D3" w:rsidRPr="00A70F7D" w:rsidRDefault="001074D3" w:rsidP="001074D3">
      <w:pPr>
        <w:pStyle w:val="ListParagraph"/>
        <w:overflowPunct w:val="0"/>
        <w:autoSpaceDE w:val="0"/>
        <w:autoSpaceDN w:val="0"/>
        <w:adjustRightInd w:val="0"/>
        <w:spacing w:before="80" w:after="8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>ค)</w:t>
      </w:r>
      <w:r w:rsidRPr="00A70F7D">
        <w:rPr>
          <w:rFonts w:ascii="Angsana New" w:hAnsi="Angsana New" w:cs="Angsana New"/>
          <w:sz w:val="30"/>
          <w:szCs w:val="30"/>
          <w:cs/>
        </w:rPr>
        <w:tab/>
        <w:t>คำนวณผลขาดทุนด้านเครดิตที่คาดว่าจะเกิดขึ้นจากยอดสินเชื่อคงค้างเฉพาะส่วนของวงเงินที่เบิกใช้แล้ว โดยไม่ต้องคำนวณผลขาดทุนดังกล่าวสำหรับวงเงินที่ยังไม่ได้เบิกใช้</w:t>
      </w:r>
    </w:p>
    <w:p w14:paraId="7205822C" w14:textId="77777777" w:rsidR="001074D3" w:rsidRPr="00A70F7D" w:rsidRDefault="001074D3" w:rsidP="001074D3">
      <w:pPr>
        <w:pStyle w:val="ListParagraph"/>
        <w:overflowPunct w:val="0"/>
        <w:autoSpaceDE w:val="0"/>
        <w:autoSpaceDN w:val="0"/>
        <w:adjustRightInd w:val="0"/>
        <w:spacing w:before="80" w:after="8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>ง)</w:t>
      </w:r>
      <w:r w:rsidRPr="00A70F7D">
        <w:rPr>
          <w:rFonts w:ascii="Angsana New" w:hAnsi="Angsana New" w:cs="Angsana New"/>
          <w:sz w:val="30"/>
          <w:szCs w:val="30"/>
          <w:cs/>
        </w:rPr>
        <w:tab/>
        <w:t xml:space="preserve">สำหรับลูกหนี้รายย่อย และลูกหนี้ </w:t>
      </w:r>
      <w:r w:rsidRPr="00A70F7D">
        <w:rPr>
          <w:rFonts w:ascii="Angsana New" w:hAnsi="Angsana New" w:cs="Angsana New"/>
          <w:sz w:val="30"/>
          <w:szCs w:val="30"/>
        </w:rPr>
        <w:t>SMEs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ที่อยู่ระหว่างกระบวนการปรับปรุงโครงสร้างหนี้แต่ไม่สามารถปรับปรุงโครงสร้างหนี้ให้แล้วเสร็จได้ทันภายในวันที่ </w:t>
      </w:r>
      <w:r w:rsidRPr="00A70F7D">
        <w:rPr>
          <w:rFonts w:ascii="Angsana New" w:hAnsi="Angsana New" w:cs="Angsana New"/>
          <w:sz w:val="30"/>
          <w:szCs w:val="30"/>
        </w:rPr>
        <w:t>31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 w:cs="Angsana New"/>
          <w:sz w:val="30"/>
          <w:szCs w:val="30"/>
        </w:rPr>
        <w:t>2564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ตามแนวทางในหนังสือเวียนของธนาคารแห่งประเทศไทยที่</w:t>
      </w:r>
      <w:r w:rsidRPr="00A70F7D">
        <w:rPr>
          <w:rFonts w:ascii="Angsana New" w:hAnsi="Angsana New" w:cs="Angsana New"/>
          <w:sz w:val="30"/>
          <w:szCs w:val="30"/>
        </w:rPr>
        <w:t xml:space="preserve"> </w:t>
      </w:r>
      <w:r w:rsidRPr="00A70F7D">
        <w:rPr>
          <w:rFonts w:ascii="Angsana New" w:hAnsi="Angsana New" w:cs="Angsana New"/>
          <w:sz w:val="30"/>
          <w:szCs w:val="30"/>
          <w:cs/>
        </w:rPr>
        <w:t>ธปท.ฝนส</w:t>
      </w:r>
      <w:r w:rsidRPr="00A70F7D">
        <w:rPr>
          <w:rFonts w:ascii="Angsana New" w:hAnsi="Angsana New" w:cs="Angsana New"/>
          <w:sz w:val="30"/>
          <w:szCs w:val="30"/>
        </w:rPr>
        <w:t>2.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ว. </w:t>
      </w:r>
      <w:r w:rsidRPr="00A70F7D">
        <w:rPr>
          <w:rFonts w:ascii="Angsana New" w:hAnsi="Angsana New" w:cs="Angsana New"/>
          <w:sz w:val="30"/>
          <w:szCs w:val="30"/>
        </w:rPr>
        <w:t xml:space="preserve">594/2564 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เรื่อง แนวทางการดำเนินงานที่เกี่ยวข้องกับการปรับปรุงโครงสร้างหนี้เพื่อช่วยเหลือลูกหนี้ธุรกิจที่ได้รับผลกระทบจากโรคติดเชื้อไวรัสโคโรนา </w:t>
      </w:r>
      <w:r w:rsidRPr="00A70F7D">
        <w:rPr>
          <w:rFonts w:ascii="Angsana New" w:hAnsi="Angsana New" w:cs="Angsana New"/>
          <w:sz w:val="30"/>
          <w:szCs w:val="30"/>
        </w:rPr>
        <w:t>2019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กิจการสามารถคงการจัดชั้นให้กับลูกหนี้ดังกล่าวได้ไม่เกินวันที่ </w:t>
      </w:r>
      <w:r w:rsidRPr="00A70F7D">
        <w:rPr>
          <w:rFonts w:ascii="Angsana New" w:hAnsi="Angsana New" w:cs="Angsana New"/>
          <w:sz w:val="30"/>
          <w:szCs w:val="30"/>
        </w:rPr>
        <w:t>31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มีนาคม </w:t>
      </w:r>
      <w:r w:rsidRPr="00A70F7D">
        <w:rPr>
          <w:rFonts w:ascii="Angsana New" w:hAnsi="Angsana New" w:cs="Angsana New"/>
          <w:sz w:val="30"/>
          <w:szCs w:val="30"/>
        </w:rPr>
        <w:t xml:space="preserve">2565 </w:t>
      </w:r>
      <w:r w:rsidRPr="00A70F7D">
        <w:rPr>
          <w:rFonts w:ascii="Angsana New" w:hAnsi="Angsana New" w:cs="Angsana New"/>
          <w:sz w:val="30"/>
          <w:szCs w:val="30"/>
          <w:cs/>
        </w:rPr>
        <w:t>หรือจนกว่าธนาคารแห่งประเทศไทยจะมีการเปลี่ยนแปลงและให้ถือปฏิบัติตามการเปลี่ยนแปลงดังกล่าว</w:t>
      </w:r>
    </w:p>
    <w:p w14:paraId="585FD69B" w14:textId="15E20711" w:rsidR="001074D3" w:rsidRPr="00A70F7D" w:rsidRDefault="001074D3" w:rsidP="001074D3">
      <w:pPr>
        <w:tabs>
          <w:tab w:val="left" w:pos="1440"/>
        </w:tabs>
        <w:overflowPunct w:val="0"/>
        <w:autoSpaceDE w:val="0"/>
        <w:autoSpaceDN w:val="0"/>
        <w:adjustRightInd w:val="0"/>
        <w:spacing w:before="120" w:after="120"/>
        <w:ind w:left="1080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สำหรับลูกหนี้ที่ได้รับการปรับปรุงโครงสร้างหนี้ ตั้งแต่วันที่ </w:t>
      </w:r>
      <w:r w:rsidRPr="00A70F7D">
        <w:rPr>
          <w:rFonts w:ascii="Angsana New" w:hAnsi="Angsana New"/>
          <w:sz w:val="30"/>
          <w:szCs w:val="30"/>
        </w:rPr>
        <w:t xml:space="preserve">1 </w:t>
      </w:r>
      <w:r w:rsidRPr="00A70F7D">
        <w:rPr>
          <w:rFonts w:ascii="Angsana New" w:hAnsi="Angsana New"/>
          <w:sz w:val="30"/>
          <w:szCs w:val="30"/>
          <w:cs/>
        </w:rPr>
        <w:t xml:space="preserve">มกราคม </w:t>
      </w:r>
      <w:r w:rsidRPr="00A70F7D">
        <w:rPr>
          <w:rFonts w:ascii="Angsana New" w:hAnsi="Angsana New"/>
          <w:sz w:val="30"/>
          <w:szCs w:val="30"/>
        </w:rPr>
        <w:t>2564</w:t>
      </w:r>
      <w:r w:rsidRPr="00A70F7D">
        <w:rPr>
          <w:rFonts w:ascii="Angsana New" w:hAnsi="Angsana New"/>
          <w:sz w:val="30"/>
          <w:szCs w:val="30"/>
          <w:cs/>
        </w:rPr>
        <w:t xml:space="preserve"> ถึง </w:t>
      </w:r>
      <w:r w:rsidRPr="00A70F7D">
        <w:rPr>
          <w:rFonts w:ascii="Angsana New" w:hAnsi="Angsana New"/>
          <w:sz w:val="30"/>
          <w:szCs w:val="30"/>
        </w:rPr>
        <w:t>31</w:t>
      </w:r>
      <w:r w:rsidRPr="00A70F7D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sz w:val="30"/>
          <w:szCs w:val="30"/>
        </w:rPr>
        <w:t>2564</w:t>
      </w:r>
      <w:r w:rsidRPr="00A70F7D">
        <w:rPr>
          <w:rFonts w:ascii="Angsana New" w:hAnsi="Angsana New"/>
          <w:sz w:val="30"/>
          <w:szCs w:val="30"/>
          <w:cs/>
        </w:rPr>
        <w:t xml:space="preserve">                 ซึ่งเป็นไปตามที่ระบุในข้อ ก)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และข้อ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ข)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กิจการสามารถนำหลักการสำหรับการจัดชั้นและการกันเงินสำรองที่เกี่ยวข้องตามที่กำหนดในแนวปฏิบัติทางการบัญชีฉบับนี้มาถือปฏิบัติกับลูกหนี้รายดังกล่าวได้ตั้งแต่วันที่</w:t>
      </w:r>
      <w:r w:rsidRPr="00A70F7D">
        <w:rPr>
          <w:rFonts w:ascii="Angsana New" w:hAnsi="Angsana New"/>
          <w:sz w:val="30"/>
          <w:szCs w:val="30"/>
        </w:rPr>
        <w:t xml:space="preserve"> 1</w:t>
      </w:r>
      <w:r w:rsidRPr="00A70F7D">
        <w:rPr>
          <w:rFonts w:ascii="Angsana New" w:hAnsi="Angsana New"/>
          <w:sz w:val="30"/>
          <w:szCs w:val="30"/>
          <w:cs/>
        </w:rPr>
        <w:t xml:space="preserve"> มกราคม </w:t>
      </w:r>
      <w:r w:rsidRPr="00A70F7D">
        <w:rPr>
          <w:rFonts w:ascii="Angsana New" w:hAnsi="Angsana New"/>
          <w:sz w:val="30"/>
          <w:szCs w:val="30"/>
        </w:rPr>
        <w:t>2565</w:t>
      </w:r>
      <w:r w:rsidRPr="00A70F7D">
        <w:rPr>
          <w:rFonts w:ascii="Angsana New" w:hAnsi="Angsana New"/>
          <w:sz w:val="30"/>
          <w:szCs w:val="30"/>
          <w:cs/>
        </w:rPr>
        <w:t xml:space="preserve"> ถึง </w:t>
      </w:r>
      <w:r w:rsidRPr="00A70F7D">
        <w:rPr>
          <w:rFonts w:ascii="Angsana New" w:hAnsi="Angsana New"/>
          <w:sz w:val="30"/>
          <w:szCs w:val="30"/>
        </w:rPr>
        <w:t>31</w:t>
      </w:r>
      <w:r w:rsidRPr="00A70F7D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sz w:val="30"/>
          <w:szCs w:val="30"/>
        </w:rPr>
        <w:t>2566</w:t>
      </w:r>
      <w:r w:rsidRPr="00A70F7D">
        <w:rPr>
          <w:rFonts w:ascii="Angsana New" w:hAnsi="Angsana New"/>
          <w:sz w:val="30"/>
          <w:szCs w:val="30"/>
          <w:cs/>
        </w:rPr>
        <w:t xml:space="preserve"> โดยในระหว่างปี </w:t>
      </w:r>
      <w:r w:rsidRPr="00A70F7D">
        <w:rPr>
          <w:rFonts w:ascii="Angsana New" w:hAnsi="Angsana New"/>
          <w:sz w:val="30"/>
          <w:szCs w:val="30"/>
        </w:rPr>
        <w:t>2564</w:t>
      </w:r>
      <w:r w:rsidRPr="00A70F7D">
        <w:rPr>
          <w:rFonts w:ascii="Angsana New" w:hAnsi="Angsana New"/>
          <w:sz w:val="30"/>
          <w:szCs w:val="30"/>
          <w:cs/>
        </w:rPr>
        <w:t xml:space="preserve"> กิจการยังคงสามารถถือปฏิบัติตา</w:t>
      </w:r>
      <w:r w:rsidRPr="00A70F7D">
        <w:rPr>
          <w:rFonts w:ascii="Angsana New" w:hAnsi="Angsana New" w:hint="cs"/>
          <w:sz w:val="30"/>
          <w:szCs w:val="30"/>
          <w:cs/>
        </w:rPr>
        <w:t>ม</w:t>
      </w:r>
      <w:r w:rsidRPr="00A70F7D">
        <w:rPr>
          <w:rFonts w:ascii="Angsana New" w:hAnsi="Angsana New"/>
          <w:sz w:val="30"/>
          <w:szCs w:val="30"/>
          <w:cs/>
        </w:rPr>
        <w:t>แนวปฏิบัติทางการบัญชี เรื่อง มาตรการผ่อนปรนชั่วคราวสำหรับกิจการที่ให้ความช่วยเหลือลูกหนี้ที่ได้รับผลกระทบจากสถานการณ์ที่ส่งผลกระทบต่อเศรษฐกิจไทยได้</w:t>
      </w:r>
    </w:p>
    <w:p w14:paraId="72AA2DA6" w14:textId="1B35E242" w:rsidR="001074D3" w:rsidRPr="00A70F7D" w:rsidRDefault="001074D3" w:rsidP="001074D3">
      <w:pPr>
        <w:pStyle w:val="ListParagraph"/>
        <w:spacing w:before="240"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</w:p>
    <w:p w14:paraId="7D35B199" w14:textId="0EC72469" w:rsidR="001074D3" w:rsidRPr="00A70F7D" w:rsidRDefault="001074D3" w:rsidP="001074D3">
      <w:pPr>
        <w:pStyle w:val="ListParagraph"/>
        <w:spacing w:before="240"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</w:p>
    <w:p w14:paraId="08CC97C8" w14:textId="2FD449C7" w:rsidR="001074D3" w:rsidRPr="00A70F7D" w:rsidRDefault="001074D3" w:rsidP="001074D3">
      <w:pPr>
        <w:pStyle w:val="ListParagraph"/>
        <w:spacing w:before="240"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</w:p>
    <w:p w14:paraId="7E1F2AE9" w14:textId="77777777" w:rsidR="006E6451" w:rsidRPr="00A70F7D" w:rsidRDefault="006E6451" w:rsidP="001074D3">
      <w:pPr>
        <w:pStyle w:val="ListParagraph"/>
        <w:spacing w:before="240" w:after="0" w:line="400" w:lineRule="exact"/>
        <w:jc w:val="thaiDistribute"/>
        <w:rPr>
          <w:rFonts w:ascii="Angsana New" w:hAnsi="Angsana New" w:cs="Angsana New"/>
          <w:sz w:val="30"/>
          <w:szCs w:val="30"/>
        </w:rPr>
      </w:pPr>
    </w:p>
    <w:p w14:paraId="49518924" w14:textId="77777777" w:rsidR="001074D3" w:rsidRPr="00A70F7D" w:rsidRDefault="001074D3" w:rsidP="00610E05">
      <w:pPr>
        <w:numPr>
          <w:ilvl w:val="0"/>
          <w:numId w:val="94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มาตรฐานการรายงานทางการเงินใหม่ (ต่อ)</w:t>
      </w:r>
    </w:p>
    <w:p w14:paraId="18D0C12C" w14:textId="60D8A7CC" w:rsidR="00D27D4D" w:rsidRPr="00A70F7D" w:rsidRDefault="00D27D4D" w:rsidP="00610E05">
      <w:pPr>
        <w:pStyle w:val="ListParagraph"/>
        <w:numPr>
          <w:ilvl w:val="1"/>
          <w:numId w:val="89"/>
        </w:numPr>
        <w:spacing w:after="0" w:line="400" w:lineRule="exact"/>
        <w:ind w:left="720"/>
        <w:jc w:val="thaiDistribute"/>
        <w:rPr>
          <w:rFonts w:ascii="Angsana New" w:hAnsi="Angsana New" w:cs="Angsana New"/>
          <w:sz w:val="30"/>
          <w:szCs w:val="30"/>
        </w:rPr>
      </w:pPr>
      <w:r w:rsidRPr="00A70F7D">
        <w:rPr>
          <w:rFonts w:ascii="Angsana New" w:hAnsi="Angsana New" w:cs="Angsana New"/>
          <w:sz w:val="30"/>
          <w:szCs w:val="30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A70F7D">
        <w:rPr>
          <w:rFonts w:ascii="Angsana New" w:hAnsi="Angsana New" w:cs="Angsana New"/>
          <w:sz w:val="30"/>
          <w:szCs w:val="30"/>
        </w:rPr>
        <w:t>1</w:t>
      </w:r>
      <w:r w:rsidRPr="00A70F7D">
        <w:rPr>
          <w:rFonts w:ascii="Angsana New" w:hAnsi="Angsana New" w:cs="Angsana New"/>
          <w:sz w:val="30"/>
          <w:szCs w:val="30"/>
          <w:cs/>
        </w:rPr>
        <w:t xml:space="preserve"> มกราคม </w:t>
      </w:r>
      <w:r w:rsidRPr="00A70F7D">
        <w:rPr>
          <w:rFonts w:ascii="Angsana New" w:hAnsi="Angsana New" w:cs="Angsana New"/>
          <w:sz w:val="30"/>
          <w:szCs w:val="30"/>
        </w:rPr>
        <w:t>256</w:t>
      </w:r>
      <w:r w:rsidR="006608E4" w:rsidRPr="00A70F7D">
        <w:rPr>
          <w:rFonts w:ascii="Angsana New" w:hAnsi="Angsana New" w:cs="Angsana New"/>
          <w:sz w:val="30"/>
          <w:szCs w:val="30"/>
        </w:rPr>
        <w:t>5</w:t>
      </w:r>
    </w:p>
    <w:p w14:paraId="2BF0854A" w14:textId="17684FF7" w:rsidR="009F3BE3" w:rsidRPr="00A70F7D" w:rsidRDefault="009F3BE3" w:rsidP="00B010C9">
      <w:pPr>
        <w:tabs>
          <w:tab w:val="left" w:pos="426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A70F7D">
        <w:rPr>
          <w:rFonts w:ascii="Angsana New" w:hAnsi="Angsana New"/>
          <w:sz w:val="30"/>
          <w:szCs w:val="30"/>
        </w:rPr>
        <w:t xml:space="preserve">1 </w:t>
      </w:r>
      <w:r w:rsidRPr="00A70F7D">
        <w:rPr>
          <w:rFonts w:ascii="Angsana New" w:hAnsi="Angsana New"/>
          <w:sz w:val="30"/>
          <w:szCs w:val="30"/>
          <w:cs/>
        </w:rPr>
        <w:t xml:space="preserve">มกราคม </w:t>
      </w:r>
      <w:r w:rsidRPr="00A70F7D">
        <w:rPr>
          <w:rFonts w:ascii="Angsana New" w:hAnsi="Angsana New"/>
          <w:sz w:val="30"/>
          <w:szCs w:val="30"/>
        </w:rPr>
        <w:t xml:space="preserve">2565 </w:t>
      </w:r>
      <w:r w:rsidRPr="00A70F7D">
        <w:rPr>
          <w:rFonts w:ascii="Angsana New" w:hAnsi="Angsana New"/>
          <w:sz w:val="30"/>
          <w:szCs w:val="30"/>
          <w:cs/>
        </w:rPr>
        <w:t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17D0845C" w14:textId="29B7B17B" w:rsidR="009F3BE3" w:rsidRPr="00A70F7D" w:rsidRDefault="009F3BE3" w:rsidP="009F3BE3">
      <w:pPr>
        <w:tabs>
          <w:tab w:val="left" w:pos="426"/>
        </w:tabs>
        <w:spacing w:before="120"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ฝ่ายบริหารของกลุ่มของบริษัท</w:t>
      </w:r>
      <w:r w:rsidR="00E60CEA" w:rsidRPr="00A70F7D">
        <w:rPr>
          <w:rFonts w:ascii="Angsana New" w:hAnsi="Angsana New" w:hint="cs"/>
          <w:sz w:val="30"/>
          <w:szCs w:val="30"/>
          <w:cs/>
        </w:rPr>
        <w:t>เชื่อว่าการปรับปรุงมาตรฐานการรายงานทางการเงินนี้ จะไม่มีผลกระทบอย่างเป็นสาระสำคัญต่องบการเงินของกลุ่มบริษัท</w:t>
      </w:r>
    </w:p>
    <w:p w14:paraId="0BCFFFD2" w14:textId="63DC2C5F" w:rsidR="00846708" w:rsidRPr="00A70F7D" w:rsidRDefault="00846708" w:rsidP="00610E05">
      <w:pPr>
        <w:numPr>
          <w:ilvl w:val="0"/>
          <w:numId w:val="7"/>
        </w:numPr>
        <w:tabs>
          <w:tab w:val="left" w:pos="360"/>
        </w:tabs>
        <w:spacing w:before="240" w:line="460" w:lineRule="exact"/>
        <w:ind w:left="357" w:hanging="357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3E6C4EC6" w14:textId="77777777" w:rsidR="00FF53F9" w:rsidRPr="00A70F7D" w:rsidRDefault="00FF53F9" w:rsidP="00610E05">
      <w:pPr>
        <w:numPr>
          <w:ilvl w:val="1"/>
          <w:numId w:val="7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การรับรู้รายได้และค่าใช้จ่าย</w:t>
      </w:r>
    </w:p>
    <w:p w14:paraId="5C16D074" w14:textId="77777777" w:rsidR="00FF53F9" w:rsidRPr="00A70F7D" w:rsidRDefault="00FF53F9" w:rsidP="00610E05">
      <w:pPr>
        <w:numPr>
          <w:ilvl w:val="2"/>
          <w:numId w:val="7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รายได้จากสัญญาเช่าซื้อ </w:t>
      </w:r>
    </w:p>
    <w:p w14:paraId="497A160F" w14:textId="77777777" w:rsidR="00FF53F9" w:rsidRPr="00A70F7D" w:rsidRDefault="00FF53F9" w:rsidP="00DF253F">
      <w:pPr>
        <w:spacing w:line="440" w:lineRule="exact"/>
        <w:ind w:left="1260"/>
        <w:jc w:val="thaiDistribute"/>
        <w:rPr>
          <w:rFonts w:ascii="Angsana New" w:hAnsi="Angsana New"/>
          <w:sz w:val="30"/>
          <w:szCs w:val="30"/>
          <w:cs/>
        </w:rPr>
      </w:pPr>
      <w:r w:rsidRPr="00A70F7D">
        <w:rPr>
          <w:rFonts w:ascii="Angsana New" w:hAnsi="Angsana New"/>
          <w:sz w:val="30"/>
          <w:szCs w:val="30"/>
          <w:cs/>
        </w:rPr>
        <w:t>กลุ่มบริษัทรับรู้รายได้ดอกเบี้ยจากสัญญาเช่าซื้อ ตามเกณฑ์คงค้างตามวิธีอัตราดอกเบี้ยที่แท้จริงตลอดระยะเวลาของสัญญา โดยคำนวณจากมูลค่าตามบัญชีขั้นต้นของลูกหนี้นั้น</w:t>
      </w:r>
      <w:r w:rsidRPr="00A70F7D">
        <w:rPr>
          <w:rFonts w:ascii="Angsana New" w:hAnsi="Angsana New"/>
          <w:sz w:val="30"/>
          <w:szCs w:val="30"/>
        </w:rPr>
        <w:t xml:space="preserve"> </w:t>
      </w:r>
    </w:p>
    <w:p w14:paraId="6BAD1FFA" w14:textId="77777777" w:rsidR="00FF53F9" w:rsidRPr="00A70F7D" w:rsidRDefault="00FF53F9" w:rsidP="00DF253F">
      <w:pPr>
        <w:spacing w:line="440" w:lineRule="exact"/>
        <w:ind w:left="126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ค่าใช้จ่ายทางตรงเมื่อเริ่มแรกที่เกิดขึ้นจากการให้บริการสินเชื่อจะถูกรับรู้โดยการปันส่วนทยอยรับรู้ตามวิธีอัตราดอกเบี้ยที่แท้จริง และปรับปรุงกับรายได้ดอกเบี้ยตลอดอายุของสัญญา เพื่อให้สะท้อนถึงอัตราผลตอบแทนที่แท้จริงของสัญญา</w:t>
      </w:r>
      <w:r w:rsidRPr="00A70F7D">
        <w:rPr>
          <w:rFonts w:ascii="Angsana New" w:hAnsi="Angsana New"/>
          <w:sz w:val="30"/>
          <w:szCs w:val="30"/>
        </w:rPr>
        <w:t xml:space="preserve"> </w:t>
      </w:r>
    </w:p>
    <w:p w14:paraId="6BB0B48D" w14:textId="76291275" w:rsidR="00FF53F9" w:rsidRPr="00A70F7D" w:rsidRDefault="00FF53F9" w:rsidP="00DF253F">
      <w:pPr>
        <w:spacing w:line="440" w:lineRule="exact"/>
        <w:ind w:left="126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เมื่อลูกหนี้มีการด้อยค่าด้านเครดิตในภายหลัง กลุ่มบริษัทฯจะยังคงรับรู้รายได้ดอกเบี้ยตามวิธีอัตราดอกเบี้ยที่แท้จริง โดยจะคำนวณจากมูลค่าสุทธิทางบัญชี (มูลค่าตามบัญชีขั้นต้นสุทธิจากค่าเผื่อผลขาดทุนด้านเครดิตที่คาดว่าจะเกิดขึ้น) ของลูกหนี้นั้น และเมื่อลูกหนี้ดังกล่าวไม่มีการด้อยค่าด้านเครดิตอีกต่อไป จึงจะเปลี่ยนมาคำนวณรายได้ดอกเบี้ยจากมูลค่าตามบัญชีขั้นต้น</w:t>
      </w:r>
    </w:p>
    <w:p w14:paraId="003E2671" w14:textId="4C91660E" w:rsidR="00972D1C" w:rsidRPr="00A70F7D" w:rsidRDefault="00972D1C" w:rsidP="00610E05">
      <w:pPr>
        <w:numPr>
          <w:ilvl w:val="2"/>
          <w:numId w:val="7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กลุ่มบริษัทรับรู้รายได้และค่าใช้จ่ายอื่นตามเกณฑ์คงค้าง</w:t>
      </w:r>
    </w:p>
    <w:p w14:paraId="010508F2" w14:textId="043BF965" w:rsidR="00DF253F" w:rsidRPr="00A70F7D" w:rsidRDefault="00DF253F" w:rsidP="00DF253F">
      <w:pPr>
        <w:spacing w:line="400" w:lineRule="exact"/>
        <w:jc w:val="thaiDistribute"/>
        <w:rPr>
          <w:rFonts w:ascii="Angsana New" w:hAnsi="Angsana New"/>
          <w:sz w:val="30"/>
          <w:szCs w:val="30"/>
        </w:rPr>
      </w:pPr>
    </w:p>
    <w:p w14:paraId="0BDB3BE3" w14:textId="1A141BAA" w:rsidR="00DF253F" w:rsidRPr="00A70F7D" w:rsidRDefault="00DF253F" w:rsidP="00DF253F">
      <w:pPr>
        <w:spacing w:line="400" w:lineRule="exact"/>
        <w:jc w:val="thaiDistribute"/>
        <w:rPr>
          <w:rFonts w:ascii="Angsana New" w:hAnsi="Angsana New"/>
          <w:sz w:val="30"/>
          <w:szCs w:val="30"/>
        </w:rPr>
      </w:pPr>
    </w:p>
    <w:p w14:paraId="107610D8" w14:textId="1C70D7E8" w:rsidR="00DA6A98" w:rsidRPr="00A70F7D" w:rsidRDefault="00DA6A98" w:rsidP="00DF253F">
      <w:pPr>
        <w:spacing w:line="400" w:lineRule="exact"/>
        <w:jc w:val="thaiDistribute"/>
        <w:rPr>
          <w:rFonts w:ascii="Angsana New" w:hAnsi="Angsana New"/>
          <w:sz w:val="30"/>
          <w:szCs w:val="30"/>
        </w:rPr>
      </w:pPr>
    </w:p>
    <w:p w14:paraId="3017A3EB" w14:textId="15F83089" w:rsidR="00DA6A98" w:rsidRPr="00A70F7D" w:rsidRDefault="00DA6A98" w:rsidP="00DF253F">
      <w:pPr>
        <w:spacing w:line="400" w:lineRule="exact"/>
        <w:jc w:val="thaiDistribute"/>
        <w:rPr>
          <w:rFonts w:ascii="Angsana New" w:hAnsi="Angsana New"/>
          <w:sz w:val="30"/>
          <w:szCs w:val="30"/>
        </w:rPr>
      </w:pPr>
    </w:p>
    <w:p w14:paraId="6D6ABA27" w14:textId="327467D3" w:rsidR="00DA6A98" w:rsidRPr="00A70F7D" w:rsidRDefault="00DA6A98" w:rsidP="00DF253F">
      <w:pPr>
        <w:spacing w:line="400" w:lineRule="exact"/>
        <w:jc w:val="thaiDistribute"/>
        <w:rPr>
          <w:rFonts w:ascii="Angsana New" w:hAnsi="Angsana New"/>
          <w:sz w:val="30"/>
          <w:szCs w:val="30"/>
        </w:rPr>
      </w:pPr>
    </w:p>
    <w:p w14:paraId="36BFD4A8" w14:textId="784E040C" w:rsidR="00DA6A98" w:rsidRPr="00A70F7D" w:rsidRDefault="00DA6A98" w:rsidP="00DF253F">
      <w:pPr>
        <w:spacing w:line="400" w:lineRule="exact"/>
        <w:jc w:val="thaiDistribute"/>
        <w:rPr>
          <w:rFonts w:ascii="Angsana New" w:hAnsi="Angsana New"/>
          <w:sz w:val="30"/>
          <w:szCs w:val="30"/>
        </w:rPr>
      </w:pPr>
    </w:p>
    <w:p w14:paraId="63FE4A73" w14:textId="77777777" w:rsidR="00DA6A98" w:rsidRPr="00A70F7D" w:rsidRDefault="00DA6A98" w:rsidP="00DF253F">
      <w:pPr>
        <w:spacing w:line="400" w:lineRule="exact"/>
        <w:jc w:val="thaiDistribute"/>
        <w:rPr>
          <w:rFonts w:ascii="Angsana New" w:hAnsi="Angsana New"/>
          <w:sz w:val="30"/>
          <w:szCs w:val="30"/>
        </w:rPr>
      </w:pPr>
    </w:p>
    <w:p w14:paraId="4E9BB025" w14:textId="3294A2FC" w:rsidR="00DF253F" w:rsidRPr="00A70F7D" w:rsidRDefault="00DF253F" w:rsidP="00610E05">
      <w:pPr>
        <w:numPr>
          <w:ilvl w:val="0"/>
          <w:numId w:val="53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48502EE1" w14:textId="77777777" w:rsidR="00DF253F" w:rsidRPr="00A70F7D" w:rsidRDefault="00DF253F" w:rsidP="00610E05">
      <w:pPr>
        <w:numPr>
          <w:ilvl w:val="1"/>
          <w:numId w:val="54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</w:t>
      </w:r>
    </w:p>
    <w:p w14:paraId="47234927" w14:textId="77777777" w:rsidR="00DF253F" w:rsidRPr="00A70F7D" w:rsidRDefault="00DF253F" w:rsidP="009D5CC4">
      <w:pPr>
        <w:spacing w:line="44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เงินสดและรายการเทียบเท่าเงินสดหมายถึง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A70F7D">
        <w:rPr>
          <w:rFonts w:ascii="Angsana New" w:hAnsi="Angsana New"/>
          <w:sz w:val="30"/>
          <w:szCs w:val="30"/>
        </w:rPr>
        <w:t xml:space="preserve">3 </w:t>
      </w:r>
      <w:r w:rsidRPr="00A70F7D">
        <w:rPr>
          <w:rFonts w:ascii="Angsana New" w:hAnsi="Angsana New"/>
          <w:sz w:val="30"/>
          <w:szCs w:val="30"/>
          <w:cs/>
        </w:rPr>
        <w:t>เดือนนับจากวันที่ได้มา และไม่มีข้อจำกัดในการเบิกใช้</w:t>
      </w:r>
    </w:p>
    <w:p w14:paraId="69DA26A7" w14:textId="381DCD93" w:rsidR="00EC66DF" w:rsidRPr="00A70F7D" w:rsidRDefault="00EC66DF" w:rsidP="00610E05">
      <w:pPr>
        <w:numPr>
          <w:ilvl w:val="1"/>
          <w:numId w:val="54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  <w:cs/>
        </w:rPr>
      </w:pPr>
      <w:r w:rsidRPr="00A70F7D">
        <w:rPr>
          <w:rFonts w:ascii="Angsana New" w:hAnsi="Angsana New"/>
          <w:sz w:val="30"/>
          <w:szCs w:val="30"/>
          <w:cs/>
        </w:rPr>
        <w:t>เงินลงทุนในบริษัทย่อย</w:t>
      </w:r>
    </w:p>
    <w:p w14:paraId="7109C1C3" w14:textId="77777777" w:rsidR="00EC66DF" w:rsidRPr="00A70F7D" w:rsidRDefault="00EC66DF" w:rsidP="009D5CC4">
      <w:pPr>
        <w:spacing w:line="44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เงินลงทุนในบริษัทย่อยที่แสดงอยู่ในงบการเงินเฉพาะกิจการแสดงมูลค่าตามวิธีราคาทุน</w:t>
      </w:r>
      <w:r w:rsidRPr="00A70F7D">
        <w:rPr>
          <w:rFonts w:ascii="Angsana New" w:hAnsi="Angsana New" w:hint="cs"/>
          <w:sz w:val="30"/>
          <w:szCs w:val="30"/>
          <w:cs/>
        </w:rPr>
        <w:t xml:space="preserve"> หักค่าเผื่อการด้อยค่า (ถ้ามี)</w:t>
      </w:r>
    </w:p>
    <w:p w14:paraId="1E5B41AA" w14:textId="77777777" w:rsidR="00EC66DF" w:rsidRPr="00A70F7D" w:rsidRDefault="00EC66DF" w:rsidP="00610E05">
      <w:pPr>
        <w:numPr>
          <w:ilvl w:val="1"/>
          <w:numId w:val="54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  <w:cs/>
        </w:rPr>
      </w:pPr>
      <w:r w:rsidRPr="00A70F7D">
        <w:rPr>
          <w:rFonts w:ascii="Angsana New" w:hAnsi="Angsana New"/>
          <w:sz w:val="30"/>
          <w:szCs w:val="30"/>
          <w:cs/>
        </w:rPr>
        <w:t>เงินลงทุนใน</w:t>
      </w:r>
      <w:r w:rsidRPr="00A70F7D">
        <w:rPr>
          <w:rFonts w:ascii="Angsana New" w:hAnsi="Angsana New" w:hint="cs"/>
          <w:sz w:val="30"/>
          <w:szCs w:val="30"/>
          <w:cs/>
        </w:rPr>
        <w:t>การ</w:t>
      </w:r>
      <w:r w:rsidRPr="00A70F7D">
        <w:rPr>
          <w:rFonts w:ascii="Angsana New" w:hAnsi="Angsana New"/>
          <w:sz w:val="30"/>
          <w:szCs w:val="30"/>
          <w:cs/>
        </w:rPr>
        <w:t>ร่วม</w:t>
      </w:r>
      <w:r w:rsidRPr="00A70F7D">
        <w:rPr>
          <w:rFonts w:ascii="Angsana New" w:hAnsi="Angsana New" w:hint="cs"/>
          <w:sz w:val="30"/>
          <w:szCs w:val="30"/>
          <w:cs/>
        </w:rPr>
        <w:t>ค้า</w:t>
      </w:r>
    </w:p>
    <w:p w14:paraId="2DF2D8EC" w14:textId="77777777" w:rsidR="00EC66DF" w:rsidRPr="00A70F7D" w:rsidRDefault="00EC66DF" w:rsidP="009D5CC4">
      <w:pPr>
        <w:tabs>
          <w:tab w:val="left" w:pos="1080"/>
        </w:tabs>
        <w:spacing w:line="440" w:lineRule="exact"/>
        <w:ind w:left="990" w:hanging="180"/>
        <w:jc w:val="thaiDistribute"/>
        <w:rPr>
          <w:rFonts w:ascii="Angsana New" w:hAnsi="Angsana New"/>
          <w:sz w:val="30"/>
          <w:szCs w:val="30"/>
          <w:cs/>
        </w:rPr>
      </w:pPr>
      <w:r w:rsidRPr="00A70F7D">
        <w:rPr>
          <w:rFonts w:ascii="Angsana New" w:hAnsi="Angsana New"/>
          <w:sz w:val="30"/>
          <w:szCs w:val="30"/>
          <w:cs/>
        </w:rPr>
        <w:t>ก</w:t>
      </w:r>
      <w:r w:rsidRPr="00A70F7D">
        <w:rPr>
          <w:rFonts w:ascii="Angsana New" w:hAnsi="Angsana New"/>
          <w:sz w:val="30"/>
          <w:szCs w:val="30"/>
        </w:rPr>
        <w:t>)</w:t>
      </w:r>
      <w:r w:rsidRPr="00A70F7D">
        <w:rPr>
          <w:rFonts w:ascii="Angsana New" w:hAnsi="Angsana New"/>
          <w:sz w:val="30"/>
          <w:szCs w:val="30"/>
          <w:cs/>
        </w:rPr>
        <w:tab/>
        <w:t>เงินลงทุนในบริษัทร่วมที่แสดงอยู่ในงบการเงิน</w:t>
      </w:r>
      <w:r w:rsidRPr="00A70F7D">
        <w:rPr>
          <w:rFonts w:ascii="Angsana New" w:hAnsi="Angsana New" w:hint="cs"/>
          <w:sz w:val="30"/>
          <w:szCs w:val="30"/>
          <w:cs/>
        </w:rPr>
        <w:t>รวม</w:t>
      </w:r>
      <w:r w:rsidRPr="00A70F7D">
        <w:rPr>
          <w:rFonts w:ascii="Angsana New" w:hAnsi="Angsana New"/>
          <w:sz w:val="30"/>
          <w:szCs w:val="30"/>
          <w:cs/>
        </w:rPr>
        <w:t>ตามวิธีส่ว</w:t>
      </w:r>
      <w:r w:rsidRPr="00A70F7D">
        <w:rPr>
          <w:rFonts w:ascii="Angsana New" w:hAnsi="Angsana New" w:hint="cs"/>
          <w:sz w:val="30"/>
          <w:szCs w:val="30"/>
          <w:cs/>
        </w:rPr>
        <w:t>น</w:t>
      </w:r>
      <w:r w:rsidRPr="00A70F7D">
        <w:rPr>
          <w:rFonts w:ascii="Angsana New" w:hAnsi="Angsana New"/>
          <w:sz w:val="30"/>
          <w:szCs w:val="30"/>
          <w:cs/>
        </w:rPr>
        <w:t xml:space="preserve">ได้เสีย </w:t>
      </w:r>
    </w:p>
    <w:p w14:paraId="5878981F" w14:textId="77777777" w:rsidR="00EC66DF" w:rsidRPr="00A70F7D" w:rsidRDefault="00EC66DF" w:rsidP="009D5CC4">
      <w:pPr>
        <w:tabs>
          <w:tab w:val="left" w:pos="1080"/>
        </w:tabs>
        <w:spacing w:line="44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ข</w:t>
      </w:r>
      <w:r w:rsidRPr="00A70F7D">
        <w:rPr>
          <w:rFonts w:ascii="Angsana New" w:hAnsi="Angsana New"/>
          <w:sz w:val="30"/>
          <w:szCs w:val="30"/>
        </w:rPr>
        <w:t>)</w:t>
      </w:r>
      <w:r w:rsidRPr="00A70F7D">
        <w:rPr>
          <w:rFonts w:ascii="Angsana New" w:hAnsi="Angsana New"/>
          <w:sz w:val="30"/>
          <w:szCs w:val="30"/>
        </w:rPr>
        <w:tab/>
      </w:r>
      <w:r w:rsidRPr="00A70F7D">
        <w:rPr>
          <w:rFonts w:ascii="Angsana New" w:hAnsi="Angsana New"/>
          <w:sz w:val="30"/>
          <w:szCs w:val="30"/>
          <w:cs/>
        </w:rPr>
        <w:t>เงินลงทุนในบริษัทร่วมที่แสดงอยู่ในงบการเงินเฉพาะกิจการแสดงมูลค่าตามวิธีราคาทุน</w:t>
      </w:r>
      <w:r w:rsidRPr="00A70F7D">
        <w:rPr>
          <w:rFonts w:ascii="Angsana New" w:hAnsi="Angsana New" w:hint="cs"/>
          <w:sz w:val="30"/>
          <w:szCs w:val="30"/>
          <w:cs/>
        </w:rPr>
        <w:t xml:space="preserve"> หักค่าเผื่อ        การด้อยค่า (ถ้ามี)</w:t>
      </w:r>
    </w:p>
    <w:p w14:paraId="2570B48E" w14:textId="77777777" w:rsidR="00EC66DF" w:rsidRPr="00A70F7D" w:rsidRDefault="00EC66DF" w:rsidP="00610E05">
      <w:pPr>
        <w:numPr>
          <w:ilvl w:val="1"/>
          <w:numId w:val="54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ที่ดิน อาคารและอุปกรณ์</w:t>
      </w:r>
    </w:p>
    <w:p w14:paraId="6FCB7683" w14:textId="77777777" w:rsidR="00EC66DF" w:rsidRPr="00A70F7D" w:rsidRDefault="00EC66DF" w:rsidP="009D5CC4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ที่ดินแสดงด้วยราคาทุน อาคารและอุปกรณ์แสดงด้วยราคาทุนหักค่าเสื่อมราคาสะสม และบริษัทฯ จะบันทึกค่าเผื่อการด้อยค่าของสินทรัพย์ (ถ้ามี)</w:t>
      </w:r>
    </w:p>
    <w:p w14:paraId="6B8E7201" w14:textId="77777777" w:rsidR="00EC66DF" w:rsidRPr="00A70F7D" w:rsidRDefault="00EC66DF" w:rsidP="009D5CC4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 คำนวณ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ค่าเสื่อม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ราคาสำหรับสินทรัพย์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โดยวิธีเส้นตรง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ตามอายุ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การใช้งาน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ประมาณของสินทรัพย์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0" w:type="auto"/>
        <w:tblInd w:w="1548" w:type="dxa"/>
        <w:tblLook w:val="04A0" w:firstRow="1" w:lastRow="0" w:firstColumn="1" w:lastColumn="0" w:noHBand="0" w:noVBand="1"/>
      </w:tblPr>
      <w:tblGrid>
        <w:gridCol w:w="4500"/>
        <w:gridCol w:w="1350"/>
      </w:tblGrid>
      <w:tr w:rsidR="00EC66DF" w:rsidRPr="00A70F7D" w14:paraId="2B8CF705" w14:textId="77777777" w:rsidTr="00F057EB">
        <w:tc>
          <w:tcPr>
            <w:tcW w:w="4500" w:type="dxa"/>
            <w:shd w:val="clear" w:color="auto" w:fill="auto"/>
          </w:tcPr>
          <w:p w14:paraId="52B8784A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</w:p>
        </w:tc>
        <w:tc>
          <w:tcPr>
            <w:tcW w:w="1350" w:type="dxa"/>
            <w:shd w:val="clear" w:color="auto" w:fill="auto"/>
          </w:tcPr>
          <w:p w14:paraId="09EB8654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</w:pPr>
            <w:r w:rsidRPr="00A70F7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u w:val="single"/>
                <w:cs/>
              </w:rPr>
              <w:t>จำนวนปี</w:t>
            </w:r>
          </w:p>
        </w:tc>
      </w:tr>
      <w:tr w:rsidR="00EC66DF" w:rsidRPr="00A70F7D" w14:paraId="752670EC" w14:textId="77777777" w:rsidTr="00F057EB">
        <w:tc>
          <w:tcPr>
            <w:tcW w:w="4500" w:type="dxa"/>
            <w:shd w:val="clear" w:color="auto" w:fill="auto"/>
          </w:tcPr>
          <w:p w14:paraId="59ED3EA0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350" w:type="dxa"/>
            <w:shd w:val="clear" w:color="auto" w:fill="auto"/>
          </w:tcPr>
          <w:p w14:paraId="7D8868B9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20</w:t>
            </w:r>
          </w:p>
        </w:tc>
      </w:tr>
      <w:tr w:rsidR="00EC66DF" w:rsidRPr="00A70F7D" w14:paraId="634727CD" w14:textId="77777777" w:rsidTr="00F057EB">
        <w:tc>
          <w:tcPr>
            <w:tcW w:w="4500" w:type="dxa"/>
            <w:shd w:val="clear" w:color="auto" w:fill="auto"/>
          </w:tcPr>
          <w:p w14:paraId="5EC70757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350" w:type="dxa"/>
            <w:shd w:val="clear" w:color="auto" w:fill="auto"/>
          </w:tcPr>
          <w:p w14:paraId="14718D51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 – 3</w:t>
            </w:r>
          </w:p>
        </w:tc>
      </w:tr>
      <w:tr w:rsidR="00EC66DF" w:rsidRPr="00A70F7D" w14:paraId="5679F3CB" w14:textId="77777777" w:rsidTr="00F057EB">
        <w:tc>
          <w:tcPr>
            <w:tcW w:w="4500" w:type="dxa"/>
            <w:shd w:val="clear" w:color="auto" w:fill="auto"/>
          </w:tcPr>
          <w:p w14:paraId="3BCED956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เครื่องตกแต่ง ติดตั้งและอุปกรณ์สำนักงาน</w:t>
            </w:r>
          </w:p>
        </w:tc>
        <w:tc>
          <w:tcPr>
            <w:tcW w:w="1350" w:type="dxa"/>
            <w:shd w:val="clear" w:color="auto" w:fill="auto"/>
          </w:tcPr>
          <w:p w14:paraId="0974875F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 – 5</w:t>
            </w:r>
          </w:p>
        </w:tc>
      </w:tr>
      <w:tr w:rsidR="00EC66DF" w:rsidRPr="00A70F7D" w14:paraId="508DB713" w14:textId="77777777" w:rsidTr="00F057EB">
        <w:tc>
          <w:tcPr>
            <w:tcW w:w="4500" w:type="dxa"/>
            <w:shd w:val="clear" w:color="auto" w:fill="auto"/>
          </w:tcPr>
          <w:p w14:paraId="1F8A9A00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350" w:type="dxa"/>
            <w:shd w:val="clear" w:color="auto" w:fill="auto"/>
          </w:tcPr>
          <w:p w14:paraId="2342B104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EC66DF" w:rsidRPr="00A70F7D" w14:paraId="13530C21" w14:textId="77777777" w:rsidTr="00F057EB">
        <w:tc>
          <w:tcPr>
            <w:tcW w:w="4500" w:type="dxa"/>
            <w:shd w:val="clear" w:color="auto" w:fill="auto"/>
          </w:tcPr>
          <w:p w14:paraId="67B53ED3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350" w:type="dxa"/>
            <w:shd w:val="clear" w:color="auto" w:fill="auto"/>
          </w:tcPr>
          <w:p w14:paraId="2F380636" w14:textId="77777777" w:rsidR="00EC66DF" w:rsidRPr="00A70F7D" w:rsidRDefault="00EC66DF" w:rsidP="009D5CC4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</w:tbl>
    <w:p w14:paraId="7404FE8A" w14:textId="77777777" w:rsidR="00EC66DF" w:rsidRPr="00A70F7D" w:rsidRDefault="00EC66DF" w:rsidP="009D5CC4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รวมต้นทุนที่ประมาณในเบื้องต้นสำหรับการรื้อ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ถอน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การขนย้ายและการบูรณะสภาพของสินทรัพย์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ซึ่งเป็นภาระผูกพันของกิจการเป็นส่วนหนึ่งของราคาทุนของที่ดิน อาคารและอุปกรณ์ และคิดค่าเสื่อมราคาสำหรับส่วนประกอบแต่ละส่วนแยกต่างหากจากกัน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เมื่อส่วนประกอบแต่ละส่วนนั้นมีต้นทุนที่มีนัยสำคัญเมื่อเทียบกับต้นทุนทั้งหมดของทรัพย์สินนั้น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ต้องมีการประมาณด้วยมูลค่าที่กิจการคาดว่าจะได้รับในปัจจุบันจากสินทรัพย์นั้น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หากมีอายุ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และสภาพที่คาดว่าจะได้รับในปัจจุบันเมื่อสิ้นสุดอายุการใช้ประโยชน์ นอกจากนี้ต้องทบทวนอายุการให้ประโยชน์ มูลค่าคงเหลืออย่างน้อยที่สุดทุกสิ้นรอบบัญชี</w:t>
      </w:r>
    </w:p>
    <w:p w14:paraId="129A340D" w14:textId="77777777" w:rsidR="009D5CC4" w:rsidRPr="00A70F7D" w:rsidRDefault="009D5CC4" w:rsidP="00610E05">
      <w:pPr>
        <w:numPr>
          <w:ilvl w:val="0"/>
          <w:numId w:val="55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7B2258E1" w14:textId="77777777" w:rsidR="0007337D" w:rsidRPr="00A70F7D" w:rsidRDefault="0007337D" w:rsidP="00610E05">
      <w:pPr>
        <w:numPr>
          <w:ilvl w:val="1"/>
          <w:numId w:val="54"/>
        </w:numPr>
        <w:spacing w:line="40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สินทรัพย์ไม่มีตัวตน</w:t>
      </w:r>
    </w:p>
    <w:p w14:paraId="6FB8A11B" w14:textId="77777777" w:rsidR="0007337D" w:rsidRPr="00A70F7D" w:rsidRDefault="0007337D" w:rsidP="00DA26D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กลุ่มบริษัทบันทึกต้นทุนเริ่มแรกของสินทรัพย์ไม่มีตัวตนตามราคาทุน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 (ถ้ามี) ของสินทรัพย์นั้น</w:t>
      </w:r>
    </w:p>
    <w:p w14:paraId="190972D6" w14:textId="77777777" w:rsidR="0007337D" w:rsidRPr="00A70F7D" w:rsidRDefault="0007337D" w:rsidP="00DA26D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และจะประเมินการด้อยค่าของสินทรัพย์ดังกล่าวเมื่อมีข้อบ่งชี้ว่าสินทรัพย์นั้นเกิดการด้อยค่า กลุ่มบริษัทจะทบทวนระยะเวลาการตัดจำหน่ายและวิธีการตัดจำหน่ายของสินทรัพย์ไม่มีตัวตนดังกล่าวทุกสิ้นปีเป็นอย่างน้อย ค่าตัดจำหน่ายรับรู้เป็นค่าใช้จ่ายในส่วนของกำไรหรือขาดทุน</w:t>
      </w:r>
    </w:p>
    <w:p w14:paraId="1A87301F" w14:textId="77777777" w:rsidR="0007337D" w:rsidRPr="00A70F7D" w:rsidRDefault="0007337D" w:rsidP="00DA26D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ินทรัพย์ไม่มีตัวตนที่มีอายุการให้ประโยชน์จำกัดได้แก่โปรแกรมคอมพิวเตอร์ซึ่งมีอายุการให้ประโยชน์ </w:t>
      </w:r>
      <w:r w:rsidRPr="00A70F7D">
        <w:rPr>
          <w:rFonts w:ascii="Angsana New" w:hAnsi="Angsana New"/>
          <w:color w:val="0D0D0D"/>
          <w:sz w:val="30"/>
          <w:szCs w:val="30"/>
        </w:rPr>
        <w:t>10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4F4DC777" w14:textId="77777777" w:rsidR="0007337D" w:rsidRPr="00A70F7D" w:rsidRDefault="0007337D" w:rsidP="00DA26D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ไม่มีการคิดค่าตัดจำหน่ายสำหรับโปรแกรมคอมพิวเตอร์ระหว่าง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ทำ</w:t>
      </w:r>
    </w:p>
    <w:p w14:paraId="75E9EE87" w14:textId="77777777" w:rsidR="0007337D" w:rsidRPr="00A70F7D" w:rsidRDefault="0007337D" w:rsidP="00610E05">
      <w:pPr>
        <w:numPr>
          <w:ilvl w:val="1"/>
          <w:numId w:val="54"/>
        </w:numPr>
        <w:spacing w:before="240" w:line="40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การด้อยค่าของสินทรัพย์</w:t>
      </w:r>
      <w:r w:rsidRPr="00A70F7D">
        <w:rPr>
          <w:rFonts w:ascii="Angsana New" w:hAnsi="Angsana New" w:hint="cs"/>
          <w:sz w:val="30"/>
          <w:szCs w:val="30"/>
          <w:cs/>
        </w:rPr>
        <w:t>ที่ไม่ใช่สินทรัพย์ทางการเงิน</w:t>
      </w:r>
    </w:p>
    <w:p w14:paraId="2A70AA21" w14:textId="77777777" w:rsidR="0007337D" w:rsidRPr="00A70F7D" w:rsidRDefault="0007337D" w:rsidP="00DA26D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ทุกวันสิ้นรอบระยะเวลารายงาน กลุ่มบริษัทจะทำการประเมินการด้อยค่าของสินทรัพย์ที่ไม่ใช่สินทรัพย์ทางการเงินของกลุ่มบริษัท 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3F3B7BD8" w14:textId="77777777" w:rsidR="0007337D" w:rsidRPr="00A70F7D" w:rsidRDefault="0007337D" w:rsidP="00DA26D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ในการประเมินมูลค่ายุติธรรมหักต้นทุนในการขาย กลุ่มบริษัทใช้แบบจำลองการประเมินมูลค่าที่ดีที่สุดซึ่งเหมาะสมกับสินทรัพย์ ซึ่งสะท้อนถึงจำนวนเงินที่กิจการสามารถจะได้มาจากการจำหน่ายสินทรัพย์หักด้วยต้นทุนในการจำหน่าย โดยการจำหน่ายนั้นผู้ซื้อกับผู้ขายมีความรอบรู้และเต็มใจในการแลกเปลี่ยนและสามารถต่อรองราคากันได้อย่างเป็นอิสระในลักษณะของผู้ที่ไม่มีความเกี่ยวข้องกัน</w:t>
      </w:r>
    </w:p>
    <w:p w14:paraId="680AEEB9" w14:textId="77777777" w:rsidR="0007337D" w:rsidRPr="00A70F7D" w:rsidRDefault="0007337D" w:rsidP="00DA26D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กลุ่มบริษัทจะรับรู้รายการผลขาดทุนจากการด้อยค่าในส่วนของกำไรหรือขาดทุน</w:t>
      </w:r>
    </w:p>
    <w:p w14:paraId="06752692" w14:textId="77777777" w:rsidR="0007337D" w:rsidRPr="00A70F7D" w:rsidRDefault="0007337D" w:rsidP="00DA26D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หากในการประเมินการด้อยค่าของสินทรัพย์มีข้อบ่งชี้ที่แสดงให้เห็นว่าผลขาดทุนจากการด้อยค่าของสินทรัพย์ที่รับรู้ในงวดก่อนได้หมดไปหรือลดลง กลุ่มบริษัทจะประมาณมูลค่าที่คาดว่าจะได้รับคืนของสินทรัพย์นั้น และจะกลับรายการผลขาดทุนจากการด้อยค่าที่รับรู้ในงวดก่อนก็ต่อเมื่อมีการเปลี่ยนแปลงประมาณการที่ใช้กำหนดมูลค่าที่คาดว่าจะได้รับคืนภายหลังจากการรับรู้ผลขาดทุนจากการด้อยค่าครั้งล่าสุด โดยมูลค่าตามบัญชีของสินทรัพย์ที่เพิ่มขึ้นจากการกลับรายการผลขาดทุนจากการด้อยค่าต้องไม่สูงกว่ามูลค่าตามบัญชีที่ควรจะเป็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หากกิจการไม่เคยรับรู้ผลขาดทุนจากการด้อยค่าของสินทรัพย์ในงวดก่อนๆ กลุ่มบริษัทจะบันทึกกลับรายการผลขาดทุนจากการด้อยค่าของสินทรัพย์โดยรับรู้ไปยังส่วนของกำไรหรือขาดทุนทันที</w:t>
      </w:r>
    </w:p>
    <w:p w14:paraId="48F05DED" w14:textId="77777777" w:rsidR="00DF253F" w:rsidRPr="00A70F7D" w:rsidRDefault="00DF253F" w:rsidP="00DF253F">
      <w:pPr>
        <w:spacing w:line="400" w:lineRule="exact"/>
        <w:ind w:left="720"/>
        <w:jc w:val="thaiDistribute"/>
        <w:rPr>
          <w:rFonts w:ascii="Angsana New" w:hAnsi="Angsana New"/>
          <w:sz w:val="30"/>
          <w:szCs w:val="30"/>
        </w:rPr>
      </w:pPr>
    </w:p>
    <w:p w14:paraId="20B5F9D5" w14:textId="77777777" w:rsidR="00972D1C" w:rsidRPr="00A70F7D" w:rsidRDefault="00972D1C" w:rsidP="00FF53F9">
      <w:pPr>
        <w:spacing w:line="400" w:lineRule="exact"/>
        <w:ind w:left="1260"/>
        <w:jc w:val="thaiDistribute"/>
        <w:rPr>
          <w:rFonts w:ascii="Angsana New" w:hAnsi="Angsana New"/>
          <w:sz w:val="30"/>
          <w:szCs w:val="30"/>
        </w:rPr>
      </w:pPr>
    </w:p>
    <w:p w14:paraId="0BA897F7" w14:textId="77777777" w:rsidR="00350A0B" w:rsidRPr="00A70F7D" w:rsidRDefault="00350A0B" w:rsidP="00610E05">
      <w:pPr>
        <w:numPr>
          <w:ilvl w:val="0"/>
          <w:numId w:val="56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22ECD2B6" w14:textId="77777777" w:rsidR="00350A0B" w:rsidRPr="00A70F7D" w:rsidRDefault="00350A0B" w:rsidP="00610E05">
      <w:pPr>
        <w:numPr>
          <w:ilvl w:val="1"/>
          <w:numId w:val="54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ทรัพย์สินรอการขาย</w:t>
      </w:r>
    </w:p>
    <w:p w14:paraId="725C66F5" w14:textId="77777777" w:rsidR="00350A0B" w:rsidRPr="00A70F7D" w:rsidRDefault="00350A0B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สินทรัพย์รอการขายเป็นสินทรัพย์ซึ่งได้ยึดมาจากลูกหนี้ตามสัญญาเช่าซื้อ โดยแสดงไว้ในราคาทุนซึ่งส่วนใหญ่ประกอบด้วยค่างวดที่ค้างชำระสุทธิ หรือมูลค่าสุทธิที่คาดว่าจะขายได้แล้วแต่ราคาใดจะต่ำกว่า โดยการตั้งค่าเผื่อการด้อยค่าสำหรับสินทรัพย์ที่ยึดคืน</w:t>
      </w:r>
    </w:p>
    <w:p w14:paraId="5DE6B2D9" w14:textId="77777777" w:rsidR="00350A0B" w:rsidRPr="00A70F7D" w:rsidRDefault="00350A0B" w:rsidP="00610E05">
      <w:pPr>
        <w:numPr>
          <w:ilvl w:val="1"/>
          <w:numId w:val="54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ผลประโยชน์พนักงาน</w:t>
      </w:r>
    </w:p>
    <w:p w14:paraId="766813C2" w14:textId="77777777" w:rsidR="00350A0B" w:rsidRPr="00A70F7D" w:rsidRDefault="00350A0B" w:rsidP="00610E05">
      <w:pPr>
        <w:pStyle w:val="ListParagraph"/>
        <w:numPr>
          <w:ilvl w:val="0"/>
          <w:numId w:val="57"/>
        </w:numPr>
        <w:tabs>
          <w:tab w:val="left" w:pos="426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1CAED05" w14:textId="2720044A" w:rsidR="00350A0B" w:rsidRPr="00A70F7D" w:rsidRDefault="00350A0B" w:rsidP="00610E05">
      <w:pPr>
        <w:pStyle w:val="ListParagraph"/>
        <w:numPr>
          <w:ilvl w:val="2"/>
          <w:numId w:val="58"/>
        </w:numPr>
        <w:spacing w:after="0" w:line="440" w:lineRule="exact"/>
        <w:ind w:left="1350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A70F7D">
        <w:rPr>
          <w:rFonts w:asciiTheme="majorBidi" w:hAnsiTheme="majorBidi" w:cstheme="majorBidi"/>
          <w:color w:val="0D0D0D"/>
          <w:sz w:val="30"/>
          <w:szCs w:val="30"/>
          <w:cs/>
        </w:rPr>
        <w:t>กลุ่มบริษัท</w:t>
      </w:r>
      <w:r w:rsidRPr="00A70F7D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A70F7D">
        <w:rPr>
          <w:rFonts w:asciiTheme="majorBidi" w:hAnsiTheme="majorBidi" w:cstheme="majorBidi"/>
          <w:color w:val="0D0D0D"/>
          <w:sz w:val="30"/>
          <w:szCs w:val="30"/>
          <w:cs/>
        </w:rPr>
        <w:t>รับรู้เงินเดือน</w:t>
      </w:r>
      <w:r w:rsidRPr="00A70F7D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A70F7D">
        <w:rPr>
          <w:rFonts w:asciiTheme="majorBidi" w:hAnsiTheme="majorBidi" w:cstheme="majorBidi"/>
          <w:color w:val="0D0D0D"/>
          <w:sz w:val="30"/>
          <w:szCs w:val="30"/>
          <w:cs/>
        </w:rPr>
        <w:t>ค่าจ้าง</w:t>
      </w:r>
      <w:r w:rsidRPr="00A70F7D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A70F7D">
        <w:rPr>
          <w:rFonts w:asciiTheme="majorBidi" w:hAnsiTheme="majorBidi" w:cstheme="majorBidi"/>
          <w:color w:val="0D0D0D"/>
          <w:sz w:val="30"/>
          <w:szCs w:val="30"/>
          <w:cs/>
        </w:rPr>
        <w:t>โบนัสและเงินสมทบกองทุนประกันสังคมเป็นค่าใช้จ่ายเมื่อเกิดรายการ</w:t>
      </w:r>
    </w:p>
    <w:p w14:paraId="30F38FE4" w14:textId="77777777" w:rsidR="00350A0B" w:rsidRPr="00A70F7D" w:rsidRDefault="00350A0B" w:rsidP="00610E05">
      <w:pPr>
        <w:pStyle w:val="ListParagraph"/>
        <w:numPr>
          <w:ilvl w:val="2"/>
          <w:numId w:val="58"/>
        </w:numPr>
        <w:spacing w:after="0" w:line="440" w:lineRule="exact"/>
        <w:ind w:left="1350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A70F7D">
        <w:rPr>
          <w:rFonts w:asciiTheme="majorBidi" w:hAnsiTheme="majorBidi" w:cstheme="majorBidi"/>
          <w:color w:val="0D0D0D"/>
          <w:sz w:val="30"/>
          <w:szCs w:val="30"/>
          <w:cs/>
        </w:rPr>
        <w:t>กองทุนสำรองเลี้ยงชีพพนักงาน</w:t>
      </w:r>
    </w:p>
    <w:p w14:paraId="0AE3E4B7" w14:textId="77777777" w:rsidR="00350A0B" w:rsidRPr="00A70F7D" w:rsidRDefault="00350A0B" w:rsidP="00DA26D9">
      <w:pPr>
        <w:spacing w:line="440" w:lineRule="exact"/>
        <w:ind w:left="13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จัดให้มีกองทุนสำรองเลี้ยงชีพ ซึ่งเป็นลักษณะของแผนการจ่ายสมทบตามที่ได้กำหนดการจ่ายสมทบไว้แล้ว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สินทรัพย์ของกองทุนสำรองเลี้ยงชีพ ได้แยกออกไปจากสินทรัพย์ของ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 และได้รับการบริหารโดยผู้จัดการกองทุนภายนอก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กองทุนสำรองเลี้ยงชีพดังกล่าวได้รับเงินสะสมเข้ากองทุนจากพนักงานและเงินสมทบจาก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เงินจ่ายสมทบกองทุนสำรองเลี้ยงชีพบันทึกเป็นค่าใช้จ่ายในรอบระยะเวลาบัญชีที่เกิดรายการนั้น</w:t>
      </w:r>
    </w:p>
    <w:p w14:paraId="63C9ED83" w14:textId="77777777" w:rsidR="00350A0B" w:rsidRPr="00A70F7D" w:rsidRDefault="00350A0B" w:rsidP="00610E05">
      <w:pPr>
        <w:pStyle w:val="ListParagraph"/>
        <w:numPr>
          <w:ilvl w:val="2"/>
          <w:numId w:val="58"/>
        </w:numPr>
        <w:spacing w:after="0" w:line="440" w:lineRule="exact"/>
        <w:ind w:left="1350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A70F7D">
        <w:rPr>
          <w:rFonts w:asciiTheme="majorBidi" w:hAnsiTheme="majorBidi" w:cstheme="majorBidi"/>
          <w:color w:val="0D0D0D"/>
          <w:sz w:val="30"/>
          <w:szCs w:val="30"/>
          <w:cs/>
        </w:rPr>
        <w:t>ผลประโยชน์ของพนักงาน</w:t>
      </w:r>
    </w:p>
    <w:p w14:paraId="09A466A5" w14:textId="78149741" w:rsidR="00350A0B" w:rsidRPr="00A70F7D" w:rsidRDefault="00350A0B" w:rsidP="00DA26D9">
      <w:pPr>
        <w:spacing w:line="440" w:lineRule="exact"/>
        <w:ind w:left="13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จัดให้มีผลประโยชน์ของพนักงานหลังการเลิกจ้าง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เพื่อจ่ายให้แก่พนักงานเป็นไปตามกฎหมายแรงงานไทย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มูลค่าปัจจุบันของหนี้สินผลประโยชน์พนักงานได้ถูกรับรู้รายการในงบแสดงฐานะการเงินโดยการประมาณการตามหลักคณิตศาสตร์ประกันภัย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โดยใช้วิธีคิดลดแต่ละหน่วยที่ประมาณการไว้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Projected Unit Credit Method)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ซึ่งคำนวณโดยนักคณิตศาสตร์ประกันภัยที่ได้รับอนุญาต โดยใช้เทคนิคการประมาณการตามหลักคณิตศาสตร์ประกันภัย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Actuarial Technique)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อันเป็นประมาณการจากมูลค่าปัจจุบันของกระแสเงินสดที่คาดว่าจะต้องจ่ายในอนาคต และคำนวณคิดลดโดยใช้อัตราดอกเบี้ยของพันธบัตรรัฐบาลที่มีกำหนดเวลาใกล้เคียงกับระยะเวลาของหนี้สินดังกล่าว โดยประมาณการกระแสเงินสดที่คาดว่าจะต้องจ่ายในอนาคตนั้น ประมาณการจากเงินเดือนพนักงานอัตราการลาออก อายุงานและปัจจัยอื่น กำไรหรือขาดทุนจากการเปลี่ยนแปลงประมาณการจะรับรู้รายการในกำไรขาดทุนเบ็ดเสร็จอื่นสำหรับรอบระยะเวลาบัญชีที่เกิดรายการนั้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109F3738" w14:textId="41D58D3E" w:rsidR="00FF53F9" w:rsidRPr="00A70F7D" w:rsidRDefault="00FF53F9" w:rsidP="00FF53F9">
      <w:pPr>
        <w:tabs>
          <w:tab w:val="left" w:pos="360"/>
        </w:tabs>
        <w:spacing w:before="24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</w:p>
    <w:p w14:paraId="38985F9C" w14:textId="3733BB7E" w:rsidR="007B3514" w:rsidRPr="00A70F7D" w:rsidRDefault="007B3514" w:rsidP="00FF53F9">
      <w:pPr>
        <w:tabs>
          <w:tab w:val="left" w:pos="360"/>
        </w:tabs>
        <w:spacing w:before="24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</w:p>
    <w:p w14:paraId="56ACAA9D" w14:textId="77777777" w:rsidR="004973A4" w:rsidRPr="00A70F7D" w:rsidRDefault="004973A4" w:rsidP="00FF53F9">
      <w:pPr>
        <w:tabs>
          <w:tab w:val="left" w:pos="360"/>
        </w:tabs>
        <w:spacing w:before="240" w:line="460" w:lineRule="exact"/>
        <w:ind w:left="357"/>
        <w:jc w:val="thaiDistribute"/>
        <w:rPr>
          <w:rFonts w:ascii="Angsana New" w:hAnsi="Angsana New"/>
          <w:sz w:val="30"/>
          <w:szCs w:val="30"/>
          <w:cs/>
        </w:rPr>
      </w:pPr>
    </w:p>
    <w:p w14:paraId="352C874C" w14:textId="77777777" w:rsidR="007B3514" w:rsidRPr="00A70F7D" w:rsidRDefault="007B3514" w:rsidP="00610E05">
      <w:pPr>
        <w:numPr>
          <w:ilvl w:val="0"/>
          <w:numId w:val="59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120434ED" w14:textId="77777777" w:rsidR="007B3514" w:rsidRPr="00A70F7D" w:rsidRDefault="007B3514" w:rsidP="00610E05">
      <w:pPr>
        <w:numPr>
          <w:ilvl w:val="1"/>
          <w:numId w:val="54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ภาษีเงินได้</w:t>
      </w:r>
    </w:p>
    <w:p w14:paraId="466F2131" w14:textId="77777777" w:rsidR="007B3514" w:rsidRPr="00A70F7D" w:rsidRDefault="007B3514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30593E60" w14:textId="77777777" w:rsidR="007B3514" w:rsidRPr="00A70F7D" w:rsidRDefault="007B3514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A70F7D">
        <w:rPr>
          <w:rFonts w:ascii="Angsana New" w:hAnsi="Angsana New"/>
          <w:color w:val="0D0D0D"/>
          <w:sz w:val="30"/>
          <w:szCs w:val="30"/>
          <w:u w:val="single"/>
          <w:cs/>
        </w:rPr>
        <w:t>ภาษีเงินได้ปัจจุบัน</w:t>
      </w:r>
    </w:p>
    <w:p w14:paraId="6ABAC017" w14:textId="77777777" w:rsidR="007B3514" w:rsidRPr="00A70F7D" w:rsidRDefault="007B3514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โ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ดยคำนวณจากกำไรทางภาษีตามหลักเกณฑ์ที่กำหนดในกฎหมายภาษีอากร</w:t>
      </w:r>
    </w:p>
    <w:p w14:paraId="19681CAE" w14:textId="77777777" w:rsidR="007B3514" w:rsidRPr="00A70F7D" w:rsidRDefault="007B3514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A70F7D">
        <w:rPr>
          <w:rFonts w:ascii="Angsana New" w:hAnsi="Angsana New"/>
          <w:color w:val="0D0D0D"/>
          <w:sz w:val="30"/>
          <w:szCs w:val="30"/>
          <w:u w:val="single"/>
          <w:cs/>
        </w:rPr>
        <w:t>ภาษีเงินได้รอการตัดบัญชี</w:t>
      </w:r>
    </w:p>
    <w:p w14:paraId="4A210F62" w14:textId="77777777" w:rsidR="007B3514" w:rsidRPr="00A70F7D" w:rsidRDefault="007B3514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บันทึกภาษีเงินได้รอการตัดบัญชีของผลแตกต่างชั่วคราวระหว่างราคาตามบัญชีของสินทรัพย์และหนี้สิน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ณ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วันสิ้นรอบระยะเวลารายงานกับฐานภาษีของสินทรัพย์และหนี้สินที่เกี่ยวข้องนั้น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โดยใช้อัตราภาษีที่มีผลบังคับใช้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ณ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วันสิ้นรอบระยะเวลารายงาน</w:t>
      </w:r>
    </w:p>
    <w:p w14:paraId="71580A13" w14:textId="77777777" w:rsidR="007B3514" w:rsidRPr="00A70F7D" w:rsidRDefault="007B3514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ะทบทวนมูลค่าตามบัญชีของสินทรัพย์ภาษีเงินได้รอการตัดบัญชีทุกวันสิ้นรอบระยะเวลารายงานและจะทำการปรับลดมูลค่าตามบัญชีดังกล่าว หากมีความเป็นไปได้ค่อนข้างแน่ว่า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 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นอกจากนี้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จะประเมินสินทรัพย์ภาษีเงินได้รอการตัดบัญชีที่ยังไม่ได้รับรู้ใหม่ทุกวันสิ้นรอบระยะเวลารายงาน และจะทำการรับรู้สินทรัพย์ภาษีเงินได้รอการตัดบัญชีที่ยังไม่ได้รับรู้นั้นได้ตามจำนวนที่มีความเป็นไปได้ค่อนข้างแน่ว่าจะมีกำไรทางภาษีในอนาคตที่จะทำให้ได้รับประโยชน์ในอนาคตในสินทรัพย์ภาษีเงินได้รอการตัดบัญชีดังกล่าว</w:t>
      </w:r>
    </w:p>
    <w:p w14:paraId="5987752F" w14:textId="77777777" w:rsidR="007B3514" w:rsidRPr="00A70F7D" w:rsidRDefault="007B3514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จะบันทึกรายการภาษีเงินได้รอการตัดบัญชีโดยตรงไปยังส่วนของผู้ถือหุ้น 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3CA776B3" w14:textId="77777777" w:rsidR="007B3514" w:rsidRPr="00A70F7D" w:rsidRDefault="007B3514" w:rsidP="00610E05">
      <w:pPr>
        <w:numPr>
          <w:ilvl w:val="1"/>
          <w:numId w:val="54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ประมาณการทางบัญชี</w:t>
      </w:r>
    </w:p>
    <w:p w14:paraId="7F8176B5" w14:textId="14B50C07" w:rsidR="007B3514" w:rsidRPr="00A70F7D" w:rsidRDefault="007B3514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การจัดทำงบการเงินเป็นไปตามมาตรฐานการรายงานทางการเงิ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น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ฝ่ายบริหารต้องใช้การประมาณการและตั้งข้อสมมติฐานบางประการ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ซึ่งอาจมีผลกระทบต่อจำนวนเงินที่แสดงไว้ในงบการเงิน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และการเปิดเผยในหมายเหตุประกอบงบการเงิน ซึ่งผลที่เกิดขึ้นจริงภายหลังอาจแตกต่างไปจากจำนวนเงินที่ประมาณไว้</w:t>
      </w:r>
    </w:p>
    <w:p w14:paraId="5A5DB42D" w14:textId="77777777" w:rsidR="00DA26D9" w:rsidRPr="00A70F7D" w:rsidRDefault="00DA26D9" w:rsidP="00610E05">
      <w:pPr>
        <w:numPr>
          <w:ilvl w:val="1"/>
          <w:numId w:val="54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ประมาณการหนี้สิน</w:t>
      </w:r>
    </w:p>
    <w:p w14:paraId="57D605ED" w14:textId="77777777" w:rsidR="00DA26D9" w:rsidRPr="00A70F7D" w:rsidRDefault="00DA26D9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จะบันทึกประมาณการหนี้สินเมื่อมีความเป็นไปได้ค่อนข้างแน่ของการเกิดภาระผูกพันในปัจจุบัน   ตามกฎหมายหรือจากการอนุมานอันเป็นผลสืบเนื่องมาจากเหตุการณ์ในอดีต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ภาระผูกพันดังกล่าวคาดว่าจะส่งผลให้ต้องเกิดการไหลออกของทรัพยากร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เพื่อจ่ายชำระภาระผูกพัน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ละจำนวนที่ต้องจ่ายสามารถประมาณการได้อย่างน่าเชื่อถือรายจ่ายที่ได้รับคืนบันทึกเป็นสินทรัพย์แยกต่างหากก็ต่อเมื่อการได้รับคืนคาดว่าจะได้รับอย่างแน่นอ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เมื่อได้จ่ายชำระประมาณหนี้สินไปแล้ว</w:t>
      </w:r>
    </w:p>
    <w:p w14:paraId="009B216B" w14:textId="77777777" w:rsidR="00DA26D9" w:rsidRPr="00A70F7D" w:rsidRDefault="00DA26D9" w:rsidP="00DA26D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64BB0AC" w14:textId="77777777" w:rsidR="00B21C35" w:rsidRPr="00A70F7D" w:rsidRDefault="00B21C35" w:rsidP="00610E05">
      <w:pPr>
        <w:numPr>
          <w:ilvl w:val="0"/>
          <w:numId w:val="60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6D655F2A" w14:textId="77777777" w:rsidR="00B21C35" w:rsidRPr="00A70F7D" w:rsidRDefault="00B21C35" w:rsidP="00610E05">
      <w:pPr>
        <w:numPr>
          <w:ilvl w:val="1"/>
          <w:numId w:val="54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การวัดมูลค่ายุติธรรม</w:t>
      </w:r>
    </w:p>
    <w:p w14:paraId="6500AF23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664BCCAC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04F7BF1A" w14:textId="77777777" w:rsidR="00B21C35" w:rsidRPr="00A70F7D" w:rsidRDefault="00B21C35" w:rsidP="00610E05">
      <w:pPr>
        <w:numPr>
          <w:ilvl w:val="0"/>
          <w:numId w:val="61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2F6AE90A" w14:textId="77777777" w:rsidR="00B21C35" w:rsidRPr="00A70F7D" w:rsidRDefault="00B21C35" w:rsidP="00610E05">
      <w:pPr>
        <w:numPr>
          <w:ilvl w:val="0"/>
          <w:numId w:val="61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337AFEFF" w14:textId="77777777" w:rsidR="00B21C35" w:rsidRPr="00A70F7D" w:rsidRDefault="00B21C35" w:rsidP="00610E05">
      <w:pPr>
        <w:numPr>
          <w:ilvl w:val="0"/>
          <w:numId w:val="61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3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ใช้ข้อมูลที่ไม่สามารถสังเกตได้ เช่น ข้อมูลเกี่ยวกับกระแสเงินในอนาคตที่กิจการประมาณขึ้น</w:t>
      </w:r>
    </w:p>
    <w:p w14:paraId="109558BA" w14:textId="528A62F5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ทุกวันสิ้นรอบระยะเวลารายงาน กลุ่มบริษัทฯ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70303F63" w14:textId="77777777" w:rsidR="00B21C35" w:rsidRPr="00A70F7D" w:rsidRDefault="00B21C35" w:rsidP="00610E05">
      <w:pPr>
        <w:numPr>
          <w:ilvl w:val="1"/>
          <w:numId w:val="54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รายการธุรกิจกับบุคคลหรือกิจการที่เกี่ยวข้องกัน</w:t>
      </w:r>
    </w:p>
    <w:p w14:paraId="05FCA29E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บุคคลหรือกิจการที่เกี่ยวข้องกันกับ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หมายถึง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บุคคลหรือกิจการที่มีอำนาจควบคุม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หรือถูกควบคุม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โดย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 ไม่ว่าจะเป็นทางตรงหรือทางอ้อมหรืออยู่ภายใต้การควบคุมเดียวกันกับ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 นอกจากนี้บุคคลหรือกิจการที่เกี่ยวข้องกันยังหมายรวมถึงบริษัทร่วม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และบุคคลซึ่งมีอิทธิพลอย่างเป็นสาระสำคัญกับ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ผู้บริหารคนสำคัญกรรมการหรือพนักงานของ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 ที่มีอำนาจในการวางแผนและควบคุมการดำเนินงานของ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</w:t>
      </w:r>
    </w:p>
    <w:p w14:paraId="220335B6" w14:textId="77777777" w:rsidR="00B21C35" w:rsidRPr="00A70F7D" w:rsidRDefault="00B21C35" w:rsidP="00B21C35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422FB1" w14:textId="77777777" w:rsidR="007B3514" w:rsidRPr="00A70F7D" w:rsidRDefault="007B3514" w:rsidP="00FF53F9">
      <w:pPr>
        <w:tabs>
          <w:tab w:val="left" w:pos="360"/>
        </w:tabs>
        <w:spacing w:before="24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</w:p>
    <w:p w14:paraId="7C54E994" w14:textId="25EAC7EC" w:rsidR="00A01E47" w:rsidRPr="00A70F7D" w:rsidRDefault="00A01E47" w:rsidP="00FF53F9">
      <w:pPr>
        <w:tabs>
          <w:tab w:val="left" w:pos="360"/>
        </w:tabs>
        <w:spacing w:before="24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</w:p>
    <w:p w14:paraId="74B19FA4" w14:textId="77777777" w:rsidR="00B21C35" w:rsidRPr="00A70F7D" w:rsidRDefault="00B21C35" w:rsidP="00610E05">
      <w:pPr>
        <w:numPr>
          <w:ilvl w:val="0"/>
          <w:numId w:val="62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3BCA9184" w14:textId="77777777" w:rsidR="00B21C35" w:rsidRPr="00A70F7D" w:rsidRDefault="00B21C35" w:rsidP="00610E05">
      <w:pPr>
        <w:numPr>
          <w:ilvl w:val="1"/>
          <w:numId w:val="54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กำไรต่อหุ้น</w:t>
      </w:r>
    </w:p>
    <w:p w14:paraId="653D4DBE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กำไรต่อหุ้นขั้นพื้นฐานที่แสดงไว้ในงบกำไรขาดทุนเบ็ดเสร็จเป็นกำไรต่อหุ้นขั้นพื้นฐาน ซึ่งคำนวณโดยการหารยอดกำไร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(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ขาดทุน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)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ด้วยจำนวนหุ้นสามัญที่ออกจำหน่ายและเรียกชำระแล้วถัวเฉลี่ยถ่วงน้ำหนัก</w:t>
      </w:r>
    </w:p>
    <w:p w14:paraId="7BDC553A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 คำนวณโดยหารกำไร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(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ขาดทุน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)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ด้วยผลรวมของจำนวนหุ้นสามัญถัวเฉลี่ยถ่วงน้ำหนักที่ออกอยู่ในระหว่าง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 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4EBE7ECA" w14:textId="77777777" w:rsidR="00B21C35" w:rsidRPr="00A70F7D" w:rsidRDefault="00B21C35" w:rsidP="00610E05">
      <w:pPr>
        <w:numPr>
          <w:ilvl w:val="1"/>
          <w:numId w:val="54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 w:hint="cs"/>
          <w:sz w:val="30"/>
          <w:szCs w:val="30"/>
          <w:cs/>
        </w:rPr>
        <w:t>เ</w:t>
      </w:r>
      <w:r w:rsidRPr="00A70F7D">
        <w:rPr>
          <w:rFonts w:ascii="Angsana New" w:hAnsi="Angsana New"/>
          <w:sz w:val="30"/>
          <w:szCs w:val="30"/>
          <w:cs/>
        </w:rPr>
        <w:t>ครื่องมือทางการเงิน</w:t>
      </w:r>
    </w:p>
    <w:p w14:paraId="5C2C6822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</w:t>
      </w:r>
    </w:p>
    <w:p w14:paraId="2EA3BC4A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การจัดประเภทรายการและวัดมูลค่า</w:t>
      </w:r>
      <w:r w:rsidRPr="00A70F7D">
        <w:rPr>
          <w:rFonts w:ascii="Angsana New" w:hAnsi="Angsana New" w:hint="cs"/>
          <w:b/>
          <w:bCs/>
          <w:color w:val="0D0D0D"/>
          <w:sz w:val="30"/>
          <w:szCs w:val="30"/>
          <w:cs/>
        </w:rPr>
        <w:t>ของสินทรัพย์ทางการเงิน</w:t>
      </w:r>
    </w:p>
    <w:p w14:paraId="5A7B37DA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กลุ่มบริษัทจัดประเภทสินทรัพย์ทางการเงิน ณ วันที่รับรู้รายการเริ่มแรก เป็นสินทรัพย์ทางการเงินที่วัดมูลค่าในภายหลังด้วยราคาทุนตัดจำหน่าย 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5D3D2D3F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สินทรัพย์ทางการเงินที่วัดมูลค่าด้วยราคาทุนตัดจำหน่าย</w:t>
      </w:r>
      <w:r w:rsidRPr="00A70F7D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</w:p>
    <w:p w14:paraId="0EFDB44A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</w:t>
      </w:r>
    </w:p>
    <w:p w14:paraId="35FA2BA9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   </w:t>
      </w:r>
    </w:p>
    <w:p w14:paraId="5969D5C0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4C39FB0B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 จะแสดงในงบแสดงฐานะการเงินด้วยมูลค่ายุติธรรม โดยรับรู้การเปลี่ยนแปลงสุทธิของมูลค่ายุติธรรมในงบกำไรขาดทุน</w:t>
      </w:r>
    </w:p>
    <w:p w14:paraId="4C6B3B90" w14:textId="77777777" w:rsidR="00B21C35" w:rsidRPr="00A70F7D" w:rsidRDefault="00B21C35" w:rsidP="00B21C35">
      <w:pPr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0F551DB2" w14:textId="77777777" w:rsidR="00B21C35" w:rsidRPr="00A70F7D" w:rsidRDefault="00B21C35" w:rsidP="00610E05">
      <w:pPr>
        <w:numPr>
          <w:ilvl w:val="0"/>
          <w:numId w:val="63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6760BC18" w14:textId="48D8D67C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การจัดประเภทรายการและการวัดมูลค่าของหนี้สินทางการเงิน</w:t>
      </w:r>
    </w:p>
    <w:p w14:paraId="051CE287" w14:textId="77777777" w:rsidR="00B21C35" w:rsidRPr="00A70F7D" w:rsidRDefault="00B21C35" w:rsidP="00B21C3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โดยการคำนวณมูลค่าราคาทุนตัดจำหน่ายคำนึงถึงส่วนลดหรือส่วนเกินมูลค่า รวมถึงค่าธรรมเนียมหรือต้นทุนที่ถือเป็นส่วนหนึ่งของอัตราดอกเบี้ยที่แท้จริงนั้นด้วย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Pr="00A70F7D">
        <w:rPr>
          <w:rFonts w:ascii="Angsana New" w:hAnsi="Angsana New"/>
          <w:color w:val="0D0D0D"/>
          <w:sz w:val="30"/>
          <w:szCs w:val="30"/>
          <w:cs/>
        </w:rPr>
        <w:tab/>
      </w:r>
    </w:p>
    <w:p w14:paraId="20018F13" w14:textId="77777777" w:rsidR="00240A4F" w:rsidRPr="00A70F7D" w:rsidRDefault="00240A4F" w:rsidP="00240A4F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การตัดรายการของเครื่องมือทางการเงิน</w:t>
      </w:r>
    </w:p>
    <w:p w14:paraId="76DA7CC1" w14:textId="77777777" w:rsidR="00240A4F" w:rsidRPr="00A70F7D" w:rsidRDefault="00240A4F" w:rsidP="00240A4F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หรือมีการโอนการควบคุมในสินทรัพย์นั้น แม้ว่าจะไม่มีการโอนหรือไม่ได้คงไว้ซึ่งความเสี่ยงและผลตอบแทนเกือบทั้งหมดของสินทรัพย์นั้น  </w:t>
      </w:r>
    </w:p>
    <w:p w14:paraId="36F0E270" w14:textId="77777777" w:rsidR="00240A4F" w:rsidRPr="00A70F7D" w:rsidRDefault="00240A4F" w:rsidP="00240A4F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โดยรับรู้ผลแตกต่างของมูลค่าตามบัญชีดังกล่าวในส่วนของกำไรขาดทุน</w:t>
      </w:r>
    </w:p>
    <w:p w14:paraId="340778A9" w14:textId="77777777" w:rsidR="00BC4AA3" w:rsidRPr="00A70F7D" w:rsidRDefault="00BC4AA3" w:rsidP="00BC4AA3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การด้อยค่าของสินทรัพย์ทางการเงิน</w:t>
      </w:r>
    </w:p>
    <w:p w14:paraId="1DACAF0F" w14:textId="77777777" w:rsidR="00BC4AA3" w:rsidRPr="00A70F7D" w:rsidRDefault="00BC4AA3" w:rsidP="00BC4AA3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ค่าเผื่อผลขาดทุนด้านเครดิตที่คาดว่าจะเกิดขึ้นของตราสารหนี้ทั้งหมดที่ไม่ได้วัดมูลค่าด้วยมูลค่ายุติธรรมผ่านกำไรหรือขาดทุน ผลขาดทุนด้านเครดิตที่คาดว่าจะเกิดขึ้นคำนวณจากผลต่างของกระแสเงินสดที่จะครบกำหนดชำระตามสัญญากับกระแสเงินสดทั้งหมดที่กลุ่มบริษัทคาดว่าจะได้รับชำระ และคิดลดด้วยอัตราดอกเบี้ยที่แท้จริงโดยประมาณของสินทรัพย์ทางการเงิน ณ วันที่ได้มา โดยกระแสเงินสดที่คาดว่าจะได้รับ รวมถึงกระแสเงินสดที่ได้มาจากขายหลักประกันที่ถือไว้ หรือส่วนปรับปรุงด้านเครดิตอื่น ๆ ซึ่งถือเป็นส่วนหนึ่งของเงื่อนไขตามสัญญา</w:t>
      </w:r>
    </w:p>
    <w:p w14:paraId="3B047C5B" w14:textId="790DDA2D" w:rsidR="00B21C35" w:rsidRPr="00A70F7D" w:rsidRDefault="00B21C35" w:rsidP="00FF53F9">
      <w:pPr>
        <w:tabs>
          <w:tab w:val="left" w:pos="360"/>
        </w:tabs>
        <w:spacing w:before="24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</w:p>
    <w:p w14:paraId="2377E1F1" w14:textId="49239C1D" w:rsidR="008D15B5" w:rsidRPr="00A70F7D" w:rsidRDefault="008D15B5" w:rsidP="00FF53F9">
      <w:pPr>
        <w:tabs>
          <w:tab w:val="left" w:pos="360"/>
        </w:tabs>
        <w:spacing w:before="24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</w:p>
    <w:p w14:paraId="6F011CA7" w14:textId="77777777" w:rsidR="008D15B5" w:rsidRPr="00A70F7D" w:rsidRDefault="008D15B5" w:rsidP="00610E05">
      <w:pPr>
        <w:numPr>
          <w:ilvl w:val="0"/>
          <w:numId w:val="64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3804EBCD" w14:textId="77777777" w:rsidR="008D15B5" w:rsidRPr="00A70F7D" w:rsidRDefault="008D15B5" w:rsidP="005938C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กลุ่มบริษัทรับรู้ผลขาดทุนด้านเครดิตที่คาดว่าจะเกิดขึ้นสำหรับลูกหนี้ตามสัญญาเช่าซื้อ สัญญาให้กู้ยืมและขายฝาก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และเงินให้กู้ยืม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ตามวิธีการทั่วไป โดยกลุ่มบริษัทพิจารณาการเปลี่ยนแปลงในความเสี่ยงด้านเครดิตของลูกหนี้ดังกล่าวเป็น </w:t>
      </w:r>
      <w:r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ขั้น ดังนี้</w:t>
      </w:r>
    </w:p>
    <w:p w14:paraId="2FD6D9B6" w14:textId="77777777" w:rsidR="008D15B5" w:rsidRPr="00A70F7D" w:rsidRDefault="008D15B5" w:rsidP="005938C2">
      <w:pPr>
        <w:numPr>
          <w:ilvl w:val="0"/>
          <w:numId w:val="4"/>
        </w:numPr>
        <w:spacing w:line="420" w:lineRule="exact"/>
        <w:ind w:left="117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ลูกหนี้ที่ไม่มีการเพิ่มขึ้นอย่างมีนัยสำคัญของความเสี่ยงด้านเครดิต (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Performing)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กลุ่มบริษัทรับรู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้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ใน </w:t>
      </w:r>
      <w:r w:rsidRPr="00A70F7D">
        <w:rPr>
          <w:rFonts w:ascii="Angsana New" w:hAnsi="Angsana New"/>
          <w:color w:val="0D0D0D"/>
          <w:sz w:val="30"/>
          <w:szCs w:val="30"/>
        </w:rPr>
        <w:t>12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เดือนข้างหน้า สำหรับลูกหนี้ที่มีระยะเวลาคงเหลือน้อยกว่า </w:t>
      </w:r>
      <w:r w:rsidRPr="00A70F7D">
        <w:rPr>
          <w:rFonts w:ascii="Angsana New" w:hAnsi="Angsana New"/>
          <w:color w:val="0D0D0D"/>
          <w:sz w:val="30"/>
          <w:szCs w:val="30"/>
        </w:rPr>
        <w:t>12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เดือน กลุ่มบริษัทจะใช้ความน่าจะเป็นของการปฏิบัติผิดสัญญาที่สอดคล้องกับระยะเวลาคงเหลือ</w:t>
      </w:r>
    </w:p>
    <w:p w14:paraId="606AE478" w14:textId="77777777" w:rsidR="008D15B5" w:rsidRPr="00A70F7D" w:rsidRDefault="008D15B5" w:rsidP="005938C2">
      <w:pPr>
        <w:numPr>
          <w:ilvl w:val="0"/>
          <w:numId w:val="4"/>
        </w:numPr>
        <w:spacing w:line="420" w:lineRule="exact"/>
        <w:ind w:left="117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ลูกหนี้ที่มีการเพิ่มขึ้นอย่างมีนัยสำคัญของความเสี่ยงด้านเครดิต (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Under-performing)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ตลอดอายุที่คาดไว้ของลูกหนี้</w:t>
      </w:r>
    </w:p>
    <w:p w14:paraId="7FCBC920" w14:textId="77777777" w:rsidR="008D15B5" w:rsidRPr="00A70F7D" w:rsidRDefault="008D15B5" w:rsidP="005938C2">
      <w:pPr>
        <w:numPr>
          <w:ilvl w:val="0"/>
          <w:numId w:val="4"/>
        </w:numPr>
        <w:spacing w:line="420" w:lineRule="exact"/>
        <w:ind w:left="117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ลูกหนี้ที่มีการด้อยค่าด้านเครดิต (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Non-performing)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ตลอดอายุที่คาดไว้ของลูกหนี้</w:t>
      </w:r>
    </w:p>
    <w:p w14:paraId="47EFC24B" w14:textId="77777777" w:rsidR="008D15B5" w:rsidRPr="00A70F7D" w:rsidRDefault="008D15B5" w:rsidP="005938C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กลุ่มบริษัทพิจารณาว่าความเสี่ยงด้านเครดิตจะเพิ่มขึ้นอย่างมีนัยสำคัญ เมื่อมีการค้างชำระการจ่ายเงินตามสัญญาเกินกว่า </w:t>
      </w:r>
      <w:r w:rsidRPr="00A70F7D">
        <w:rPr>
          <w:rFonts w:ascii="Angsana New" w:hAnsi="Angsana New"/>
          <w:color w:val="0D0D0D"/>
          <w:sz w:val="30"/>
          <w:szCs w:val="30"/>
        </w:rPr>
        <w:t>30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วัน และพิจารณาว่าสินทรัพย์ทางการเงินนั้นมีการด้อยค่าด้านเครดิต เมื่อมีการค้างชำระการจ่ายเงินตามสัญญาเกินกว่า </w:t>
      </w:r>
      <w:r w:rsidRPr="00A70F7D">
        <w:rPr>
          <w:rFonts w:ascii="Angsana New" w:hAnsi="Angsana New"/>
          <w:color w:val="0D0D0D"/>
          <w:sz w:val="30"/>
          <w:szCs w:val="30"/>
        </w:rPr>
        <w:t>90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วัน อย่างไรก็ตาม ในบางกรณี กลุ่มบริษัทอาจพิจารณาว่าสินทรัพย์ทางการเงินนั้นมีการเพิ่มขึ้นของความเสี่ยงด้านเครดิตอย่างมีนัยสำคัญและมีการผิดสัญญา โดยพิจารณาจากข้อมูลภายในหรือข้อมูลภายนอกอื่น </w:t>
      </w:r>
    </w:p>
    <w:p w14:paraId="53FD7FDA" w14:textId="77777777" w:rsidR="008D15B5" w:rsidRPr="00A70F7D" w:rsidRDefault="008D15B5" w:rsidP="005938C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ในรอบระยะเวลาต่อมา ถ้าคุณภาพด้านเครดิตของลูกหนี้ดีขึ้น และประเมินได้ว่าความเสี่ยงด้านเครดิตไม่ได้เพิ่มขึ้นอย่างมีนัยสำคัญนับจากวันที่รับรู้เมื่อเริ่มแรกเหมือนที่เคยประเมินไว้ในงวดก่อน กลุ่มบริษัทจะเปลี่ยนจากการรับรู้ผลขาดทุนด้านเครดิตที่คาดว่าจะเกิดขึ้นตลอดช่วงอายุที่คาดไว้เป็นรับรู้ด้วยผลขาดทุนด้านเครดิตที่คาดว่าจะเกิดขึ้นใน </w:t>
      </w:r>
      <w:r w:rsidRPr="00A70F7D">
        <w:rPr>
          <w:rFonts w:ascii="Angsana New" w:hAnsi="Angsana New"/>
          <w:color w:val="0D0D0D"/>
          <w:sz w:val="30"/>
          <w:szCs w:val="30"/>
        </w:rPr>
        <w:t>12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เดือนข้างหน้า หรือตามระยะเวลาคงเหลือที่น้อยกว่า </w:t>
      </w:r>
      <w:r w:rsidRPr="00A70F7D">
        <w:rPr>
          <w:rFonts w:ascii="Angsana New" w:hAnsi="Angsana New"/>
          <w:color w:val="0D0D0D"/>
          <w:sz w:val="30"/>
          <w:szCs w:val="30"/>
        </w:rPr>
        <w:t>12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เดือน</w:t>
      </w:r>
    </w:p>
    <w:p w14:paraId="2BFE781B" w14:textId="77777777" w:rsidR="005938C2" w:rsidRPr="00A70F7D" w:rsidRDefault="005938C2" w:rsidP="005938C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กลุ่มบริษัทพิจารณาประสบการณ์ผลขาดทุนในอดีตและปรับปรุงด้วยข้อมูลที่สังเกตได้ในปัจจุบัน นอกจากนี้กลุ่มบริษัทได้ใช้ข้อมูลเชิงเศรษฐกิจมหภาคที่มีการคาดการณ์ในอนาคตที่สนับสนุนได้และมีความสมเหตุสมผล รวมถึงการใช้ดุลยพินิจอย่างเหมาะสมในการประมาณการผลขาดทุนด้านเครดิตที่คาดว่าจะเกิดขึ้น กลุ่มบริษัทพิจารณาปรับข้อมูลที่คาดการณ์เหตุการณ์เศรษฐกิจในอนาคตและความน่าจะเป็นถ่วงน้ำหนักในแต่ละสถานการณ์มาใช้ในการคำนวณผลขาดทุนด้านเครดิตที่คาดว่าจะเกิดขึ้นอย่างน้อยปี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ครั้ง โดยกลุ่มบริษัทใช้ข้อมูลส่วนใหญ่ที่ประกาศโดยธนาคารแห่งประเทศไทยหรือหน่วยงานภาครัฐ ปรับด้วยมุมมองภายในของกลุ่มบริษัท สถานการณ์พื้นฐาน สถานการณ์ขาขึ้นและสถานการณ์ขาลงจะถูกพิจารณาความน่าจะเป็นถ่วงน้ำหนักของแต่ละสถานการณ์เพื่อสะท้อนค่าผลขาดทุนด้านเครดิตที่คาดว่าจะเกิดขึ้นที่เป็นกลาง สำหรับสถานการณ์พื้นฐาน  กลุ่มบริษัทใช้มุมมองที่เป็นกลางต่อตลาดโดยรวม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การคาดการณ์ที่สอดคล้องกันของปัจจัยเชิงเศรษฐกิจมหภาคต่างๆ ที่เกี่ยวข้อง</w:t>
      </w:r>
    </w:p>
    <w:p w14:paraId="10BCEA09" w14:textId="77777777" w:rsidR="008B3584" w:rsidRPr="00A70F7D" w:rsidRDefault="008B3584" w:rsidP="00610E05">
      <w:pPr>
        <w:numPr>
          <w:ilvl w:val="0"/>
          <w:numId w:val="65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4A32D1B5" w14:textId="77777777" w:rsidR="008B3584" w:rsidRPr="00A70F7D" w:rsidRDefault="008B3584" w:rsidP="008B3584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ใช้วิธีการอย่างง่ายในการคำนวณผลขาดทุนด้านเครดิตที่คาดว่าจะเกิดขึ้นสำหรับลูกหนี้จากการซื้อสิทธิเรียกร้องและลูกหนี้ตามสัญญาเงินให้กู้ยืมแก่ผู้จำหน่ายรถยนต์และลูกหนี้อื่น ดังนั้น ทุกวันสิ้นรอบระยะเวลารายงาน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ดังกล่าวโดย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1AA3E9D1" w14:textId="77777777" w:rsidR="008B3584" w:rsidRPr="00A70F7D" w:rsidRDefault="008B3584" w:rsidP="008B3584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สินทรัพย์ทางการเงินจะถูกตัดจำหน่ายออกจากบัญชี เมื่อกิจการคาดว่าจะไม่ได้รับคืนกระแสเงินสดตามสัญญาอีกต่อไป</w:t>
      </w:r>
    </w:p>
    <w:p w14:paraId="1D4DC155" w14:textId="77777777" w:rsidR="008B3584" w:rsidRPr="00A70F7D" w:rsidRDefault="008B3584" w:rsidP="008B3584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การหักกลบของเครื่องมือทางการเงิน</w:t>
      </w:r>
    </w:p>
    <w:p w14:paraId="4AFE9B84" w14:textId="77777777" w:rsidR="008B3584" w:rsidRPr="00A70F7D" w:rsidRDefault="008B3584" w:rsidP="008B3584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สินทรัพย์ทางการเงินและหนี้สินทางการเงินจะนำมาหักกลบกัน และแสดงด้วยยอดสุทธิในงบแสดงฐานะการเงิน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690AD795" w14:textId="77777777" w:rsidR="00242FC8" w:rsidRPr="00A70F7D" w:rsidRDefault="00242FC8" w:rsidP="00610E05">
      <w:pPr>
        <w:numPr>
          <w:ilvl w:val="1"/>
          <w:numId w:val="54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สัญญาเช่า</w:t>
      </w:r>
    </w:p>
    <w:p w14:paraId="5FFD68E3" w14:textId="77777777" w:rsidR="00242FC8" w:rsidRPr="00A70F7D" w:rsidRDefault="00242FC8" w:rsidP="00242FC8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ณ วันเริ่มต้นของสัญญาเช่า กลุ่มบริษัทจะประเมินว่าสัญญาเป็นสัญญาเช่าหรือประกอบด้วยสัญญาเช่าหรือไม่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ก็ต่อเมื่อสัญญานั้นมีการให้สิทธิในการควบคุมการใช้สินทรัพย์ที่ระบุได้สำหรับช่วงเวลาหนึ่งเพื่อเป็นการแลกเปลี่ยนกับสิ่งตอบแทน</w:t>
      </w:r>
    </w:p>
    <w:p w14:paraId="17ADC3AE" w14:textId="5BEAFAD3" w:rsidR="00242FC8" w:rsidRPr="00A70F7D" w:rsidRDefault="00242FC8" w:rsidP="00610E05">
      <w:pPr>
        <w:pStyle w:val="ListParagraph"/>
        <w:numPr>
          <w:ilvl w:val="2"/>
          <w:numId w:val="66"/>
        </w:numPr>
        <w:spacing w:before="120" w:after="0" w:line="400" w:lineRule="exact"/>
        <w:jc w:val="thaiDistribute"/>
        <w:rPr>
          <w:rFonts w:asciiTheme="majorBidi" w:hAnsiTheme="majorBidi" w:cstheme="majorBidi"/>
          <w:b/>
          <w:bCs/>
          <w:color w:val="0D0D0D"/>
          <w:sz w:val="30"/>
          <w:szCs w:val="30"/>
        </w:rPr>
      </w:pPr>
      <w:r w:rsidRPr="00A70F7D">
        <w:rPr>
          <w:rFonts w:asciiTheme="majorBidi" w:hAnsiTheme="majorBidi" w:cstheme="majorBidi"/>
          <w:b/>
          <w:bCs/>
          <w:color w:val="0D0D0D"/>
          <w:sz w:val="30"/>
          <w:szCs w:val="30"/>
          <w:cs/>
        </w:rPr>
        <w:t>กลุ่มบริษัทในฐานะผู้เช่า</w:t>
      </w:r>
    </w:p>
    <w:p w14:paraId="16F7DB42" w14:textId="77777777" w:rsidR="00242FC8" w:rsidRPr="00A70F7D" w:rsidRDefault="00242FC8" w:rsidP="00242FC8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เว้นแต่สัญญาเช่าระยะสั้น 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3DA33A9C" w14:textId="77777777" w:rsidR="00242FC8" w:rsidRPr="00A70F7D" w:rsidRDefault="00242FC8" w:rsidP="00242FC8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สินทรัพย์สิทธิการใช้</w:t>
      </w:r>
    </w:p>
    <w:p w14:paraId="3A0C4D64" w14:textId="77777777" w:rsidR="00242FC8" w:rsidRPr="00A70F7D" w:rsidRDefault="00242FC8" w:rsidP="00242FC8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 จำนวนเงินที่จ่ายชำระตามสัญญาเช่า ณ วันที่สัญญาเช่าเริ่มมีผลหรือก่อนวันที่สัญญาเช่าเริ่มมีผล และหักด้วยสิ่งจูงใจตามสัญญาเช่าที่ได้รับ</w:t>
      </w:r>
    </w:p>
    <w:p w14:paraId="06A4085E" w14:textId="77777777" w:rsidR="00242FC8" w:rsidRPr="00A70F7D" w:rsidRDefault="00242FC8" w:rsidP="00242FC8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3BED773" w14:textId="77777777" w:rsidR="00242FC8" w:rsidRPr="00A70F7D" w:rsidRDefault="00242FC8" w:rsidP="00242FC8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79473AB" w14:textId="77777777" w:rsidR="00242FC8" w:rsidRPr="00A70F7D" w:rsidRDefault="00242FC8" w:rsidP="00242FC8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5C3E8A1" w14:textId="77777777" w:rsidR="00242FC8" w:rsidRPr="00A70F7D" w:rsidRDefault="00242FC8" w:rsidP="00610E05">
      <w:pPr>
        <w:numPr>
          <w:ilvl w:val="0"/>
          <w:numId w:val="67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0501D5C4" w14:textId="75264FDE" w:rsidR="00242FC8" w:rsidRPr="00A70F7D" w:rsidRDefault="00242FC8" w:rsidP="008652FC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ค่าเสื่อมราคาของสินทรัพย์สิทธิการใช้คำนวณจากราคาทุน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โดยวิธีเส้นตรงตามประมาณการ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tbl>
      <w:tblPr>
        <w:tblW w:w="0" w:type="auto"/>
        <w:tblInd w:w="1548" w:type="dxa"/>
        <w:tblLook w:val="04A0" w:firstRow="1" w:lastRow="0" w:firstColumn="1" w:lastColumn="0" w:noHBand="0" w:noVBand="1"/>
      </w:tblPr>
      <w:tblGrid>
        <w:gridCol w:w="4500"/>
        <w:gridCol w:w="1350"/>
      </w:tblGrid>
      <w:tr w:rsidR="00242FC8" w:rsidRPr="00A70F7D" w14:paraId="3FBC7149" w14:textId="77777777" w:rsidTr="00F057EB">
        <w:tc>
          <w:tcPr>
            <w:tcW w:w="4500" w:type="dxa"/>
            <w:shd w:val="clear" w:color="auto" w:fill="auto"/>
          </w:tcPr>
          <w:p w14:paraId="32726AEA" w14:textId="77777777" w:rsidR="00242FC8" w:rsidRPr="00A70F7D" w:rsidRDefault="00242FC8" w:rsidP="008652FC">
            <w:pPr>
              <w:tabs>
                <w:tab w:val="left" w:pos="426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</w:p>
        </w:tc>
        <w:tc>
          <w:tcPr>
            <w:tcW w:w="1350" w:type="dxa"/>
            <w:shd w:val="clear" w:color="auto" w:fill="auto"/>
          </w:tcPr>
          <w:p w14:paraId="6A7C5B03" w14:textId="77777777" w:rsidR="00242FC8" w:rsidRPr="00A70F7D" w:rsidRDefault="00242FC8" w:rsidP="008652FC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</w:pPr>
            <w:r w:rsidRPr="00A70F7D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u w:val="single"/>
                <w:cs/>
              </w:rPr>
              <w:t>จำนวนปี</w:t>
            </w:r>
          </w:p>
        </w:tc>
      </w:tr>
      <w:tr w:rsidR="00242FC8" w:rsidRPr="00A70F7D" w14:paraId="55CC4109" w14:textId="77777777" w:rsidTr="00F057EB">
        <w:tc>
          <w:tcPr>
            <w:tcW w:w="4500" w:type="dxa"/>
            <w:shd w:val="clear" w:color="auto" w:fill="auto"/>
          </w:tcPr>
          <w:p w14:paraId="3B52C647" w14:textId="77777777" w:rsidR="00242FC8" w:rsidRPr="00A70F7D" w:rsidRDefault="00242FC8" w:rsidP="008652FC">
            <w:pPr>
              <w:tabs>
                <w:tab w:val="left" w:pos="426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0" w:type="dxa"/>
            <w:shd w:val="clear" w:color="auto" w:fill="auto"/>
          </w:tcPr>
          <w:p w14:paraId="718D5394" w14:textId="77777777" w:rsidR="00242FC8" w:rsidRPr="00A70F7D" w:rsidRDefault="00242FC8" w:rsidP="008652FC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 – 4</w:t>
            </w:r>
          </w:p>
        </w:tc>
      </w:tr>
      <w:tr w:rsidR="00242FC8" w:rsidRPr="00A70F7D" w14:paraId="4EEFB866" w14:textId="77777777" w:rsidTr="00F057EB">
        <w:tc>
          <w:tcPr>
            <w:tcW w:w="4500" w:type="dxa"/>
            <w:shd w:val="clear" w:color="auto" w:fill="auto"/>
          </w:tcPr>
          <w:p w14:paraId="17E7E23E" w14:textId="77777777" w:rsidR="00242FC8" w:rsidRPr="00A70F7D" w:rsidRDefault="00242FC8" w:rsidP="008652FC">
            <w:pPr>
              <w:tabs>
                <w:tab w:val="left" w:pos="426"/>
              </w:tabs>
              <w:spacing w:line="42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  <w:shd w:val="clear" w:color="auto" w:fill="auto"/>
          </w:tcPr>
          <w:p w14:paraId="35DF348C" w14:textId="77777777" w:rsidR="00242FC8" w:rsidRPr="00A70F7D" w:rsidRDefault="00242FC8" w:rsidP="008652FC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 – 7</w:t>
            </w:r>
          </w:p>
        </w:tc>
      </w:tr>
      <w:tr w:rsidR="00242FC8" w:rsidRPr="00A70F7D" w14:paraId="3B7F6E49" w14:textId="77777777" w:rsidTr="00F057EB">
        <w:tc>
          <w:tcPr>
            <w:tcW w:w="4500" w:type="dxa"/>
            <w:shd w:val="clear" w:color="auto" w:fill="auto"/>
          </w:tcPr>
          <w:p w14:paraId="5D81FD37" w14:textId="77777777" w:rsidR="00242FC8" w:rsidRPr="00A70F7D" w:rsidRDefault="00242FC8" w:rsidP="008652FC">
            <w:pPr>
              <w:tabs>
                <w:tab w:val="left" w:pos="426"/>
              </w:tabs>
              <w:spacing w:line="42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อุปกรณ์</w:t>
            </w:r>
          </w:p>
        </w:tc>
        <w:tc>
          <w:tcPr>
            <w:tcW w:w="1350" w:type="dxa"/>
            <w:shd w:val="clear" w:color="auto" w:fill="auto"/>
          </w:tcPr>
          <w:p w14:paraId="5EDC10DA" w14:textId="77777777" w:rsidR="00242FC8" w:rsidRPr="00A70F7D" w:rsidRDefault="00242FC8" w:rsidP="008652FC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</w:tbl>
    <w:p w14:paraId="22B6C05C" w14:textId="77777777" w:rsidR="00242FC8" w:rsidRPr="00A70F7D" w:rsidRDefault="00242FC8" w:rsidP="008652FC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ค่าเสื่อมราคาจะคำนวณจากอายุการให้ประโยชน์โดยประมาณของสินทรัพย์</w:t>
      </w:r>
    </w:p>
    <w:p w14:paraId="0687B34E" w14:textId="77777777" w:rsidR="00604B64" w:rsidRPr="00A70F7D" w:rsidRDefault="00604B64" w:rsidP="008652FC">
      <w:pPr>
        <w:spacing w:line="42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หนี้สินตามสัญญาเช่า</w:t>
      </w:r>
    </w:p>
    <w:p w14:paraId="1EF66425" w14:textId="77777777" w:rsidR="00604B64" w:rsidRPr="00A70F7D" w:rsidRDefault="00604B64" w:rsidP="008652FC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หากข้อกำหนดของสัญญาเช่าแสดงให้เห็นว่ากลุ่มบริษัทจะใช้สิทธิในการยกเลิกสัญญาเช่า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6D6CAABE" w14:textId="77777777" w:rsidR="00604B64" w:rsidRPr="00A70F7D" w:rsidRDefault="00604B64" w:rsidP="008652FC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ฯ 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 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 หรือการเปลี่ยนแปลงในการประเมินสิทธิเลือกซื้อสินทรัพย์อ้างอิง</w:t>
      </w:r>
    </w:p>
    <w:p w14:paraId="7CDF29EA" w14:textId="77777777" w:rsidR="00604B64" w:rsidRPr="00A70F7D" w:rsidRDefault="00604B64" w:rsidP="008652FC">
      <w:pPr>
        <w:spacing w:line="42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สัญญาเช่าระยะสั้นและสัญญาเช่าซึ่งสินทรัพย์อ้างอิงมีมูลค่าต่ำ</w:t>
      </w:r>
    </w:p>
    <w:p w14:paraId="5AA45FEE" w14:textId="1857EF9F" w:rsidR="008D15B5" w:rsidRPr="00A70F7D" w:rsidRDefault="00604B64" w:rsidP="008652FC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สัญญาเช่าที่มีอายุสัญญาเช่า </w:t>
      </w:r>
      <w:r w:rsidRPr="00A70F7D">
        <w:rPr>
          <w:rFonts w:ascii="Angsana New" w:hAnsi="Angsana New"/>
          <w:color w:val="0D0D0D"/>
          <w:sz w:val="30"/>
          <w:szCs w:val="30"/>
        </w:rPr>
        <w:t>12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เดือนหรือน้อยกว่านับตั้งแต่วันที่สัญญาเช่าเริ่มมีผล หรือสัญญาเช่าซึ่งสินทรัพย์อ้างอิงมีมูลค่าต่ำ จะบันทึกเป็นค่าใช้จ่ายตามวิธีเส้นตรงตลอดอายุสัญญาเช่า</w:t>
      </w:r>
    </w:p>
    <w:p w14:paraId="369933CF" w14:textId="77777777" w:rsidR="007B31AF" w:rsidRPr="00A70F7D" w:rsidRDefault="007B31AF" w:rsidP="00610E05">
      <w:pPr>
        <w:pStyle w:val="ListParagraph"/>
        <w:numPr>
          <w:ilvl w:val="2"/>
          <w:numId w:val="66"/>
        </w:numPr>
        <w:spacing w:before="120" w:after="0" w:line="420" w:lineRule="exact"/>
        <w:jc w:val="thaiDistribute"/>
        <w:rPr>
          <w:rFonts w:asciiTheme="majorBidi" w:hAnsiTheme="majorBidi" w:cstheme="majorBidi"/>
          <w:b/>
          <w:bCs/>
          <w:color w:val="0D0D0D"/>
          <w:sz w:val="30"/>
          <w:szCs w:val="30"/>
        </w:rPr>
      </w:pPr>
      <w:r w:rsidRPr="00A70F7D">
        <w:rPr>
          <w:rFonts w:asciiTheme="majorBidi" w:hAnsiTheme="majorBidi" w:cstheme="majorBidi"/>
          <w:b/>
          <w:bCs/>
          <w:color w:val="0D0D0D"/>
          <w:sz w:val="30"/>
          <w:szCs w:val="30"/>
          <w:cs/>
        </w:rPr>
        <w:t>กลุ่มบริษัทในฐานะผู้ให้เช่า</w:t>
      </w:r>
    </w:p>
    <w:p w14:paraId="2E656CA2" w14:textId="2591754E" w:rsidR="007B31AF" w:rsidRPr="00A70F7D" w:rsidRDefault="007B31AF" w:rsidP="008652FC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ัญญาเช่าที่ความเสี่ยงและผลตอบแทนของความเป็นเจ้าของส่วนใหญ่ไม่ได้โอนไปให้กับผู้เช่าถือเป็นสัญญาเช่าดำเนินงาน กลุ่มบริษัทบันทึกจำนวนเงินที่ได้รับตามสัญญาเช่าดำเนินงานเป็นรายได้ในส่วนของกำไรหรือขาดทุนตามวิธีเส้นตรงตลอดอายุของสัญญาเช่า ต้นทุนทางตรงเริ่มแรกที่เกิดขึ้นจากการได้มาซึ่งสัญญาเช่าดำเนินงานรวมในมูลค่าตามบัญชีของสินทรัพย์อ้างอิงและรับรู้เป็นค่าใช้จ่ายตลอดอายุสัญญาเช่าโดยใช้เกณฑ์เดียวกันกับรายได้จากสัญญาเช่า</w:t>
      </w:r>
    </w:p>
    <w:p w14:paraId="40F65E39" w14:textId="77777777" w:rsidR="00B21E61" w:rsidRPr="00A70F7D" w:rsidRDefault="00B21E61" w:rsidP="00610E05">
      <w:pPr>
        <w:numPr>
          <w:ilvl w:val="0"/>
          <w:numId w:val="68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5040783A" w14:textId="77777777" w:rsidR="00B21E61" w:rsidRPr="00A70F7D" w:rsidRDefault="00B21E61" w:rsidP="00610E05">
      <w:pPr>
        <w:numPr>
          <w:ilvl w:val="1"/>
          <w:numId w:val="54"/>
        </w:numPr>
        <w:spacing w:line="440" w:lineRule="exact"/>
        <w:jc w:val="thaiDistribute"/>
        <w:rPr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การใช้ดุลยพินิจและประมาณการทางบัญชีที่สำคัญ</w:t>
      </w:r>
    </w:p>
    <w:p w14:paraId="54513710" w14:textId="77777777" w:rsidR="00B21E61" w:rsidRPr="00A70F7D" w:rsidRDefault="00B21E61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4ABA5387" w14:textId="77777777" w:rsidR="00B21E61" w:rsidRPr="00A70F7D" w:rsidRDefault="00B21E61" w:rsidP="00B21E61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 xml:space="preserve">ผลประโยชน์หลังออกจากงานของพนักงานตามโครงการผลประโยชน์ </w:t>
      </w:r>
    </w:p>
    <w:p w14:paraId="69233F67" w14:textId="77777777" w:rsidR="00B21E61" w:rsidRPr="00A70F7D" w:rsidRDefault="00B21E61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ซึ่งต้องอาศัยข้อสมมติฐานต่าง ๆในการประมาณการนั้น เช่น อัตราคิดลด อัตราการขึ้นเงินเดือนในอนาคต อัตรามรณะและอัตราการเปลี่ยนแปลงในจำนวนพนักงาน เป็นต้น</w:t>
      </w:r>
    </w:p>
    <w:p w14:paraId="084438B3" w14:textId="77777777" w:rsidR="00B21E61" w:rsidRPr="00A70F7D" w:rsidRDefault="00B21E61" w:rsidP="00B21E61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สัญญาเช่า</w:t>
      </w:r>
    </w:p>
    <w:p w14:paraId="3C3FDC2E" w14:textId="77777777" w:rsidR="00B21E61" w:rsidRPr="00A70F7D" w:rsidRDefault="00B21E61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A70F7D">
        <w:rPr>
          <w:rFonts w:ascii="Angsana New" w:hAnsi="Angsana New"/>
          <w:color w:val="0D0D0D"/>
          <w:sz w:val="30"/>
          <w:szCs w:val="30"/>
          <w:u w:val="single"/>
          <w:cs/>
        </w:rPr>
        <w:t>การกำหนดอายุสัญญาเช่าที่มีสิทธิการเลือกในการขยายอายุสัญญาเช่าหรือยกเลิกสัญญาเช่า - กลุ่มบริษัทในฐานะผู้เช่า</w:t>
      </w:r>
    </w:p>
    <w:p w14:paraId="78EEB08B" w14:textId="77777777" w:rsidR="00B21E61" w:rsidRPr="00A70F7D" w:rsidRDefault="00B21E61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โดยคำนึงถึงข้อเท็จจริงและสภาพแวดล้อมที่เกี่ยวข้องทั้งหมดที่ทำให้เกิดสิ่งจูงใจทางเศรษฐกิจสำหรับกลุ่มบริษัทในการใช้หรือไม่ใช้สิทธิเลือกนั้น</w:t>
      </w:r>
    </w:p>
    <w:p w14:paraId="77F7AA8C" w14:textId="77777777" w:rsidR="00B21E61" w:rsidRPr="00A70F7D" w:rsidRDefault="00B21E61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A70F7D">
        <w:rPr>
          <w:rFonts w:ascii="Angsana New" w:hAnsi="Angsana New"/>
          <w:color w:val="0D0D0D"/>
          <w:sz w:val="30"/>
          <w:szCs w:val="30"/>
          <w:u w:val="single"/>
          <w:cs/>
        </w:rPr>
        <w:t>การกำหนดอัตราดอกเบี้ยการกู้ยืมส่วนเพิ่ม - กลุ่มบริษัทในฐานะผู้เช่า</w:t>
      </w:r>
    </w:p>
    <w:p w14:paraId="7356A5FB" w14:textId="77777777" w:rsidR="00B21E61" w:rsidRPr="00A70F7D" w:rsidRDefault="00B21E61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กลุ่มบริษัทไม่สามารถกำหนดอัตราดอกเบี้ยตามนัยของสัญญาเช่า ดังนั้น ฝ่ายบริหารจำเป็นต้องใช้ดุลยพินิจในการกำหนดอัตราดอกเบี้ยการกู้ยืมส่วนเพิ่มของกลุ่มบริษัทในการคิดลดหนี้สินตามสัญญาเช่า โดยอัตราดอกเบี้ยการ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5E2A8864" w14:textId="77777777" w:rsidR="00B21E61" w:rsidRPr="00A70F7D" w:rsidRDefault="00B21E61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A70F7D">
        <w:rPr>
          <w:rFonts w:ascii="Angsana New" w:hAnsi="Angsana New"/>
          <w:color w:val="0D0D0D"/>
          <w:sz w:val="30"/>
          <w:szCs w:val="30"/>
          <w:u w:val="single"/>
          <w:cs/>
        </w:rPr>
        <w:t>การจัดประเภทของสัญญาเช่า - กลุ่มบริษัทในฐานะผู้ให้เช่า</w:t>
      </w:r>
    </w:p>
    <w:p w14:paraId="20BF480F" w14:textId="639D0DD4" w:rsidR="00B21E61" w:rsidRPr="00A70F7D" w:rsidRDefault="00B21E61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ในการพิจารณาประเภทของสัญญาเช่าว่าเป็นสัญญาเช่าดำเนินงานหรือสัญญาเช่าเงินทุน ฝ่ายบริหารได้ใช้ดุลยพินิจในการประเมินเงื่อนไขและรายละเอียดของสัญญาเพื่อพิจารณาว่ากลุ่มบริษัทได้โอนความเสี่ยงและผลตอบแทนของความเป็นเจ้าของในสินทรัพย์ที่เช่าดังกล่าวแล้วหรือไม่</w:t>
      </w:r>
    </w:p>
    <w:p w14:paraId="1B28784D" w14:textId="7A9BE63B" w:rsidR="00807CFB" w:rsidRPr="00A70F7D" w:rsidRDefault="00807CFB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9DC517B" w14:textId="242EB2D4" w:rsidR="00807CFB" w:rsidRPr="00A70F7D" w:rsidRDefault="00807CFB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F2C02" w14:textId="45981D05" w:rsidR="00807CFB" w:rsidRPr="00A70F7D" w:rsidRDefault="00807CFB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79E2FEA" w14:textId="77777777" w:rsidR="00807CFB" w:rsidRPr="00A70F7D" w:rsidRDefault="00807CFB" w:rsidP="00B21E61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A0C4418" w14:textId="77777777" w:rsidR="00807CFB" w:rsidRPr="00A70F7D" w:rsidRDefault="00807CFB" w:rsidP="00610E05">
      <w:pPr>
        <w:numPr>
          <w:ilvl w:val="0"/>
          <w:numId w:val="69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2C5FC69D" w14:textId="77777777" w:rsidR="00807CFB" w:rsidRPr="00A70F7D" w:rsidRDefault="00807CFB" w:rsidP="00807CFB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ค่าเผื่อผลขาดทุนด้านเครดิตที่คาดว่าจะเกิดขึ้นของลูกหนี้</w:t>
      </w:r>
    </w:p>
    <w:p w14:paraId="207961EB" w14:textId="77777777" w:rsidR="00807CFB" w:rsidRPr="00A70F7D" w:rsidRDefault="00807CFB" w:rsidP="00807CFB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ฝ่ายบริหารจำเป็นต้องใช้ดุลยพินิจในการประมาณการค่าเผื่อผลขาดทุนด้านเครดิต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ที่คาดว่าจะเกิดขึ้น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เมื่อลูกหนี้มีปัญหาในการจ่ายชำระคืนหนี้เงินต้นและ/หรือดอกเบี้ย โดยใช้การวิเคราะห์สถานะของลูกหนี้ทั้งรายตัวและรายกลุ่ม ความน่าจะเป็นในการผิดนัดชำระของลูกหนี้ ส่วนสูญเสียที่อาจเกิดขึ้นหากลูกหนี้ผิดนัดชำระหนี้ ประสบการณ์ในการเรียกเก็บหนี้จากลูกหนี้ มูลค่าของหลักประกัน ข้อมูลสถิติและประมาณการตัวแปรทางเศรษฐกิจ เพื่อนำมาใช้ประกอบการพิจารณาในการกำหนดสมมติฐานและสถานการณ์ที่คาดว่าจะเกิดขึ้นในอนาคต รวมทั้งกำหนดระดับความน่าจะเป็นของแต่ละสถานการณ์ นอกจากนี้ ผู้บริหารมีการพิจารณาผลขาดทุนด้านเครดิตที่คาดว่าจะเกิดขึ้นเพิ่มเติมเป็นสำรองเพื่อรองรับความไม่แน่นอนของเหตุการณ์ในอนาคตที่ยังไม่สามารถสะท้อนเข้าไปในโมเดลด้านเครดิต (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Management Overlay)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จากการประเมินและการใช้วิจารณญาณของผู้บริหาร</w:t>
      </w:r>
    </w:p>
    <w:p w14:paraId="771ABBD2" w14:textId="77777777" w:rsidR="00525CC2" w:rsidRPr="00A70F7D" w:rsidRDefault="00525CC2" w:rsidP="00525CC2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 xml:space="preserve">ค่าเผื่อการด้อยค่าของสินทรัพย์ที่ไม่ใช่สินทรัพย์ทางการเงิน </w:t>
      </w:r>
    </w:p>
    <w:p w14:paraId="66DDAD05" w14:textId="4F9105CC" w:rsidR="00525CC2" w:rsidRPr="00A70F7D" w:rsidRDefault="00525CC2" w:rsidP="00525CC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ในการประเมินค่าเผื่อการด้อยค่าของสินทรัพย์ที่ไม่ใช่สินทรัพย์ทางการเงิน ฝ่ายบริหารต้องใช้ดุลยพินิจในการประเมินมูลค่าที่คาดว่าจะได้รับคืนของสินทรัพย์ดังกล่าว 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69684BC9" w14:textId="77777777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ที่ดิน อาคารและอุปกรณ์และค่าเสื่อมราคา</w:t>
      </w:r>
    </w:p>
    <w:p w14:paraId="6130603E" w14:textId="77777777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17E91EE4" w14:textId="77777777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 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</w:t>
      </w:r>
    </w:p>
    <w:p w14:paraId="6552C7AC" w14:textId="77777777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สินทรัพย์ภาษีเงินได้รอการตัดบัญชี</w:t>
      </w:r>
    </w:p>
    <w:p w14:paraId="33C31030" w14:textId="58F9AC82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จะรับรู้สินทรัพย์ภาษีเงินได้รอการตัดบัญชีสำหรับผลแตกต่างชั่วคราวที่ใช้หักภาษีเมื่อมีความเป็นไปได้ค่อนข้างแน่ว่า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บริษัทจะมีกำไรทางภาษีในอนาคตเพียงพอที่จะใช้ประโยชน์จากผลแตกต่างชั่วคราวนั้น ในการนี้ฝ่ายบริหารจำเป็นต้องประมาณการว่า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บริษัทควรรับรู้จำนวนสินทรัพย์ภาษีเงินได้รอการตัดบัญชีเป็นจำนวนเท่าใด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7D5BE405" w14:textId="49478A21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88AE6A2" w14:textId="63BEBC1A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4316D3" w14:textId="53CF6D46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7A0015A" w14:textId="3060BB41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4D9432E" w14:textId="77777777" w:rsidR="00322886" w:rsidRPr="00A70F7D" w:rsidRDefault="00322886" w:rsidP="00610E05">
      <w:pPr>
        <w:numPr>
          <w:ilvl w:val="0"/>
          <w:numId w:val="70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 w:hint="cs"/>
          <w:sz w:val="30"/>
          <w:szCs w:val="30"/>
          <w:cs/>
        </w:rPr>
        <w:t>(ต่อ)</w:t>
      </w:r>
    </w:p>
    <w:p w14:paraId="5D50E132" w14:textId="77777777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02DC1A41" w14:textId="77777777" w:rsidR="00322886" w:rsidRPr="00A70F7D" w:rsidRDefault="00322886" w:rsidP="0032288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ในการประเมินมูลค่ายุติธรรมของเครื่องมือทางการเงินที่ไม่มีการซื้อขายในตลาดและไม่สามารถหาราคาได้ในตลาดซื้อขายคล่อง ฝ่ายบริหารต้องใช้ดุลยพินิจในการประเมินมูลค่ายุติธรรมของเครื่องมือทางการเงินดังกล่าว โดยใช้เทคนิคและแบบจำลองการประเมินมูลค่า ซึ่งตัวแปรที่ใช้ในแบบจำลองได้มาจากการเทียบเคียงกับตัวแปรที่มีอยู่ในตลาด โดยคำนึงถึงความเสี่ยงทางด้านเครดิต สภาพคล่อง ข้อมูลความสัมพันธ์ และการเปลี่ยนแปลงของมูลค่าของเครื่องมือทางการเงินในระยะยาว การเปลี่ยนแปลงของสมมติฐานที่เกี่ยวข้องกับตัวแปรที่ใช้ในการคำนวณอาจมีผลกระทบต่อมูลค่ายุติธรรมและการเปิดเผยลำดับชั้นของมูลค่ายุติธรรม</w:t>
      </w:r>
    </w:p>
    <w:p w14:paraId="21FE6649" w14:textId="77777777" w:rsidR="001E6DF0" w:rsidRPr="00A70F7D" w:rsidRDefault="001E6DF0" w:rsidP="00610E05">
      <w:pPr>
        <w:numPr>
          <w:ilvl w:val="0"/>
          <w:numId w:val="41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A70F7D">
        <w:rPr>
          <w:rFonts w:ascii="Angsana New" w:hAnsi="Angsana New"/>
          <w:sz w:val="30"/>
          <w:szCs w:val="30"/>
          <w:cs/>
        </w:rPr>
        <w:t>รายการ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A70F7D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A70F7D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A70F7D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A70F7D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A70F7D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A70F7D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A70F7D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344AD" w:rsidRPr="00A70F7D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A344AD" w:rsidRPr="00A70F7D" w:rsidRDefault="00A344AD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2A75DC60" w:rsidR="00A344AD" w:rsidRPr="00A70F7D" w:rsidRDefault="003763F8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  <w:shd w:val="clear" w:color="auto" w:fill="auto"/>
          </w:tcPr>
          <w:p w14:paraId="04377787" w14:textId="77777777" w:rsidR="00A344AD" w:rsidRPr="00A70F7D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01" w:type="dxa"/>
          </w:tcPr>
          <w:p w14:paraId="5EF11E04" w14:textId="342E1D21" w:rsidR="00A344AD" w:rsidRPr="00A70F7D" w:rsidRDefault="003763F8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631968D7" w14:textId="77777777" w:rsidR="00A344AD" w:rsidRPr="00A70F7D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A344AD" w:rsidRPr="00A70F7D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A344AD" w:rsidRPr="00A70F7D" w:rsidRDefault="00A344AD" w:rsidP="00B827D6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02838373" w:rsidR="00A344AD" w:rsidRPr="00A70F7D" w:rsidRDefault="00314AA8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112,108.50</w:t>
            </w:r>
          </w:p>
        </w:tc>
        <w:tc>
          <w:tcPr>
            <w:tcW w:w="1701" w:type="dxa"/>
            <w:shd w:val="clear" w:color="auto" w:fill="auto"/>
          </w:tcPr>
          <w:p w14:paraId="32D81B19" w14:textId="77777777" w:rsidR="00A344AD" w:rsidRPr="00A70F7D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289,280.25</w:t>
            </w:r>
          </w:p>
        </w:tc>
        <w:tc>
          <w:tcPr>
            <w:tcW w:w="1701" w:type="dxa"/>
          </w:tcPr>
          <w:p w14:paraId="27945A36" w14:textId="17F66143" w:rsidR="00A344AD" w:rsidRPr="00A70F7D" w:rsidRDefault="006F49B8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110,168.50</w:t>
            </w:r>
          </w:p>
        </w:tc>
        <w:tc>
          <w:tcPr>
            <w:tcW w:w="1701" w:type="dxa"/>
          </w:tcPr>
          <w:p w14:paraId="01559214" w14:textId="77777777" w:rsidR="00A344AD" w:rsidRPr="00A70F7D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287,301.00</w:t>
            </w:r>
          </w:p>
        </w:tc>
      </w:tr>
      <w:tr w:rsidR="00A344AD" w:rsidRPr="00A70F7D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A344AD" w:rsidRPr="00A70F7D" w:rsidRDefault="00A344AD" w:rsidP="00B827D6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74BC7BE5" w:rsidR="00A344AD" w:rsidRPr="00A70F7D" w:rsidRDefault="00314AA8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48,302,483.28</w:t>
            </w:r>
          </w:p>
        </w:tc>
        <w:tc>
          <w:tcPr>
            <w:tcW w:w="1701" w:type="dxa"/>
            <w:shd w:val="clear" w:color="auto" w:fill="auto"/>
          </w:tcPr>
          <w:p w14:paraId="4D1772D3" w14:textId="77777777" w:rsidR="00A344AD" w:rsidRPr="00A70F7D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38,742,588.83</w:t>
            </w:r>
          </w:p>
        </w:tc>
        <w:tc>
          <w:tcPr>
            <w:tcW w:w="1701" w:type="dxa"/>
          </w:tcPr>
          <w:p w14:paraId="179CDB4D" w14:textId="47143E2F" w:rsidR="00A344AD" w:rsidRPr="00A70F7D" w:rsidRDefault="006F49B8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48,272,483.28</w:t>
            </w:r>
          </w:p>
        </w:tc>
        <w:tc>
          <w:tcPr>
            <w:tcW w:w="1701" w:type="dxa"/>
          </w:tcPr>
          <w:p w14:paraId="7795D9DC" w14:textId="77777777" w:rsidR="00A344AD" w:rsidRPr="00A70F7D" w:rsidRDefault="00A344AD" w:rsidP="00B827D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38,713,327.33</w:t>
            </w:r>
          </w:p>
        </w:tc>
      </w:tr>
      <w:tr w:rsidR="00A344AD" w:rsidRPr="00A70F7D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A344AD" w:rsidRPr="00A70F7D" w:rsidRDefault="00A344AD" w:rsidP="00B827D6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0BFBE617" w:rsidR="00A344AD" w:rsidRPr="00A70F7D" w:rsidRDefault="00314AA8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6,686,674.00</w:t>
            </w:r>
          </w:p>
        </w:tc>
        <w:tc>
          <w:tcPr>
            <w:tcW w:w="1701" w:type="dxa"/>
            <w:shd w:val="clear" w:color="auto" w:fill="auto"/>
          </w:tcPr>
          <w:p w14:paraId="277F7E87" w14:textId="77777777" w:rsidR="00A344AD" w:rsidRPr="00A70F7D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15,456,624.11</w:t>
            </w:r>
          </w:p>
        </w:tc>
        <w:tc>
          <w:tcPr>
            <w:tcW w:w="1701" w:type="dxa"/>
          </w:tcPr>
          <w:p w14:paraId="6125C7EC" w14:textId="23A57AFD" w:rsidR="00A344AD" w:rsidRPr="00A70F7D" w:rsidRDefault="006F49B8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2,908,443.65</w:t>
            </w:r>
          </w:p>
        </w:tc>
        <w:tc>
          <w:tcPr>
            <w:tcW w:w="1701" w:type="dxa"/>
          </w:tcPr>
          <w:p w14:paraId="0173A27F" w14:textId="77777777" w:rsidR="00A344AD" w:rsidRPr="00A70F7D" w:rsidRDefault="00A344AD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11,716,437.65</w:t>
            </w:r>
          </w:p>
        </w:tc>
      </w:tr>
      <w:tr w:rsidR="00A344AD" w:rsidRPr="00A70F7D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A344AD" w:rsidRPr="00A70F7D" w:rsidRDefault="00A344AD" w:rsidP="00B827D6">
            <w:pPr>
              <w:tabs>
                <w:tab w:val="left" w:pos="360"/>
              </w:tabs>
              <w:spacing w:line="46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2075D0AB" w:rsidR="00A344AD" w:rsidRPr="00A70F7D" w:rsidRDefault="00314AA8" w:rsidP="00B827D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55,101,265.78</w:t>
            </w:r>
          </w:p>
        </w:tc>
        <w:tc>
          <w:tcPr>
            <w:tcW w:w="1701" w:type="dxa"/>
            <w:shd w:val="clear" w:color="auto" w:fill="auto"/>
          </w:tcPr>
          <w:p w14:paraId="36693D1E" w14:textId="77777777" w:rsidR="00A344AD" w:rsidRPr="00A70F7D" w:rsidRDefault="00A344AD" w:rsidP="00B827D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54,488,493.19</w:t>
            </w:r>
          </w:p>
        </w:tc>
        <w:tc>
          <w:tcPr>
            <w:tcW w:w="1701" w:type="dxa"/>
          </w:tcPr>
          <w:p w14:paraId="7E5A6A82" w14:textId="2C1CE118" w:rsidR="00A344AD" w:rsidRPr="00A70F7D" w:rsidRDefault="006F49B8" w:rsidP="00B827D6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51,291,095.43</w:t>
            </w:r>
          </w:p>
        </w:tc>
        <w:tc>
          <w:tcPr>
            <w:tcW w:w="1701" w:type="dxa"/>
          </w:tcPr>
          <w:p w14:paraId="6DB4E96C" w14:textId="77777777" w:rsidR="00A344AD" w:rsidRPr="00A70F7D" w:rsidRDefault="00A344AD" w:rsidP="00B827D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50,717,065.98</w:t>
            </w:r>
          </w:p>
        </w:tc>
      </w:tr>
    </w:tbl>
    <w:p w14:paraId="4FAB4D82" w14:textId="39EDB9B6" w:rsidR="0044587B" w:rsidRPr="00A70F7D" w:rsidRDefault="0044587B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C5441DF" w14:textId="77777777" w:rsidR="00B827D6" w:rsidRPr="00A70F7D" w:rsidRDefault="00B827D6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8E75FC" w14:textId="77777777" w:rsidR="001E6DF0" w:rsidRPr="00A70F7D" w:rsidRDefault="001E6DF0" w:rsidP="00610E05">
      <w:pPr>
        <w:numPr>
          <w:ilvl w:val="0"/>
          <w:numId w:val="45"/>
        </w:numPr>
        <w:spacing w:before="240" w:line="440" w:lineRule="exact"/>
        <w:ind w:left="363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ลูกหนี้</w:t>
      </w:r>
      <w:r w:rsidRPr="00A70F7D">
        <w:rPr>
          <w:rFonts w:ascii="Angsana New" w:hAnsi="Angsana New"/>
          <w:sz w:val="30"/>
          <w:szCs w:val="30"/>
          <w:cs/>
        </w:rPr>
        <w:t>ตาม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A70F7D" w:rsidRDefault="001E6DF0" w:rsidP="00610E05">
      <w:pPr>
        <w:pStyle w:val="ListParagraph"/>
        <w:numPr>
          <w:ilvl w:val="0"/>
          <w:numId w:val="8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A70F7D" w:rsidRDefault="001E6DF0" w:rsidP="00610E05">
      <w:pPr>
        <w:pStyle w:val="ListParagraph"/>
        <w:numPr>
          <w:ilvl w:val="0"/>
          <w:numId w:val="8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5F13B8B5" w:rsidR="001E6DF0" w:rsidRPr="00A70F7D" w:rsidRDefault="001E6DF0" w:rsidP="00610E05">
      <w:pPr>
        <w:numPr>
          <w:ilvl w:val="1"/>
          <w:numId w:val="9"/>
        </w:numPr>
        <w:spacing w:line="44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3763F8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3763F8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763F8" w:rsidRPr="00A70F7D">
        <w:rPr>
          <w:rFonts w:ascii="Angsana New" w:hAnsi="Angsana New"/>
          <w:color w:val="0D0D0D"/>
          <w:sz w:val="30"/>
          <w:szCs w:val="30"/>
        </w:rPr>
        <w:t>2564</w:t>
      </w:r>
      <w:r w:rsidR="007E135F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7E135F" w:rsidRPr="00A70F7D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A70F7D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A70F7D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A70F7D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A70F7D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A70F7D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A70F7D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A70F7D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A70F7D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A70F7D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A70F7D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7E135F" w:rsidRPr="00A70F7D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2ACD5414" w:rsidR="007E135F" w:rsidRPr="00A70F7D" w:rsidRDefault="003763F8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20" w:type="dxa"/>
            <w:shd w:val="clear" w:color="auto" w:fill="auto"/>
          </w:tcPr>
          <w:p w14:paraId="6A526CA3" w14:textId="77777777" w:rsidR="007E135F" w:rsidRPr="00A70F7D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10" w:type="dxa"/>
            <w:shd w:val="clear" w:color="auto" w:fill="auto"/>
          </w:tcPr>
          <w:p w14:paraId="771E914A" w14:textId="271E73AC" w:rsidR="007E135F" w:rsidRPr="00A70F7D" w:rsidRDefault="003763F8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10" w:type="dxa"/>
            <w:shd w:val="clear" w:color="auto" w:fill="auto"/>
          </w:tcPr>
          <w:p w14:paraId="6AB8A92F" w14:textId="77777777" w:rsidR="007E135F" w:rsidRPr="00A70F7D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7E135F" w:rsidRPr="00A70F7D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27172766" w:rsidR="007E135F" w:rsidRPr="00A70F7D" w:rsidRDefault="00A15CC2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2,109,474,450.39</w:t>
            </w:r>
          </w:p>
        </w:tc>
        <w:tc>
          <w:tcPr>
            <w:tcW w:w="1620" w:type="dxa"/>
            <w:shd w:val="clear" w:color="auto" w:fill="auto"/>
          </w:tcPr>
          <w:p w14:paraId="6A433930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2,485,618,997.73</w:t>
            </w:r>
          </w:p>
        </w:tc>
        <w:tc>
          <w:tcPr>
            <w:tcW w:w="1710" w:type="dxa"/>
            <w:shd w:val="clear" w:color="auto" w:fill="auto"/>
          </w:tcPr>
          <w:p w14:paraId="2FF5D1F6" w14:textId="73EB62C3" w:rsidR="007E135F" w:rsidRPr="00A70F7D" w:rsidRDefault="00A15CC2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3,201,234,218.27</w:t>
            </w:r>
          </w:p>
        </w:tc>
        <w:tc>
          <w:tcPr>
            <w:tcW w:w="1710" w:type="dxa"/>
            <w:shd w:val="clear" w:color="auto" w:fill="auto"/>
          </w:tcPr>
          <w:p w14:paraId="048496F3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4,271,320,170.42</w:t>
            </w:r>
          </w:p>
        </w:tc>
      </w:tr>
      <w:tr w:rsidR="007E135F" w:rsidRPr="00A70F7D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7FAC070E" w14:textId="77777777" w:rsidR="00D75AB8" w:rsidRPr="00A70F7D" w:rsidRDefault="00D75AB8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1D34807B" w:rsidR="00A15CC2" w:rsidRPr="00A70F7D" w:rsidRDefault="00A15CC2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(404,961,750.93)</w:t>
            </w:r>
          </w:p>
        </w:tc>
        <w:tc>
          <w:tcPr>
            <w:tcW w:w="1620" w:type="dxa"/>
            <w:shd w:val="clear" w:color="auto" w:fill="auto"/>
          </w:tcPr>
          <w:p w14:paraId="54624615" w14:textId="77777777" w:rsidR="007E135F" w:rsidRPr="00A70F7D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77777777" w:rsidR="007E135F" w:rsidRPr="00A70F7D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(514,464,560.64)</w:t>
            </w:r>
          </w:p>
        </w:tc>
        <w:tc>
          <w:tcPr>
            <w:tcW w:w="1710" w:type="dxa"/>
            <w:shd w:val="clear" w:color="auto" w:fill="auto"/>
          </w:tcPr>
          <w:p w14:paraId="2669E5BA" w14:textId="77777777" w:rsidR="00D75AB8" w:rsidRPr="00A70F7D" w:rsidRDefault="00D75AB8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6D405858" w:rsidR="00A15CC2" w:rsidRPr="00A70F7D" w:rsidRDefault="00A15CC2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(383,085,828.09)</w:t>
            </w:r>
          </w:p>
        </w:tc>
        <w:tc>
          <w:tcPr>
            <w:tcW w:w="1710" w:type="dxa"/>
            <w:shd w:val="clear" w:color="auto" w:fill="auto"/>
          </w:tcPr>
          <w:p w14:paraId="66E0697C" w14:textId="77777777" w:rsidR="007E135F" w:rsidRPr="00A70F7D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7777777" w:rsidR="007E135F" w:rsidRPr="00A70F7D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(555,981,680.04)</w:t>
            </w:r>
          </w:p>
        </w:tc>
      </w:tr>
      <w:tr w:rsidR="007E135F" w:rsidRPr="00A70F7D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5A4EF251" w:rsidR="007E135F" w:rsidRPr="00A70F7D" w:rsidRDefault="00A15CC2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1,704,512,699.46</w:t>
            </w:r>
          </w:p>
        </w:tc>
        <w:tc>
          <w:tcPr>
            <w:tcW w:w="1620" w:type="dxa"/>
            <w:shd w:val="clear" w:color="auto" w:fill="auto"/>
          </w:tcPr>
          <w:p w14:paraId="4DCD6A40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1,971,154,437.09</w:t>
            </w:r>
          </w:p>
        </w:tc>
        <w:tc>
          <w:tcPr>
            <w:tcW w:w="1710" w:type="dxa"/>
            <w:shd w:val="clear" w:color="auto" w:fill="auto"/>
          </w:tcPr>
          <w:p w14:paraId="5C71FAE1" w14:textId="3DE39CE9" w:rsidR="007E135F" w:rsidRPr="00A70F7D" w:rsidRDefault="00A15CC2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2,818,148,390.18</w:t>
            </w:r>
          </w:p>
        </w:tc>
        <w:tc>
          <w:tcPr>
            <w:tcW w:w="1710" w:type="dxa"/>
            <w:shd w:val="clear" w:color="auto" w:fill="auto"/>
          </w:tcPr>
          <w:p w14:paraId="1BB27D94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3,715,338,490.38</w:t>
            </w:r>
          </w:p>
        </w:tc>
      </w:tr>
      <w:tr w:rsidR="007E135F" w:rsidRPr="00A70F7D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71468822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6AB786D5" w14:textId="77777777" w:rsidR="00D75AB8" w:rsidRPr="00A70F7D" w:rsidRDefault="00D75AB8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69886595" w:rsidR="00A15CC2" w:rsidRPr="00A70F7D" w:rsidRDefault="00A15CC2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9C0680" w:rsidRPr="00A70F7D">
              <w:rPr>
                <w:rFonts w:ascii="Angsana New" w:hAnsi="Angsana New"/>
                <w:color w:val="0D0D0D"/>
                <w:sz w:val="30"/>
                <w:szCs w:val="30"/>
              </w:rPr>
              <w:t>58,526,117.78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67DA656C" w14:textId="77777777" w:rsidR="007E135F" w:rsidRPr="00A70F7D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77777777" w:rsidR="007E135F" w:rsidRPr="00A70F7D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(93,271,106.59)</w:t>
            </w:r>
          </w:p>
        </w:tc>
        <w:tc>
          <w:tcPr>
            <w:tcW w:w="1710" w:type="dxa"/>
            <w:shd w:val="clear" w:color="auto" w:fill="auto"/>
          </w:tcPr>
          <w:p w14:paraId="17E91CEE" w14:textId="77777777" w:rsidR="00D75AB8" w:rsidRPr="00A70F7D" w:rsidRDefault="00D75AB8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0CB7E5CB" w:rsidR="00A15CC2" w:rsidRPr="00A70F7D" w:rsidRDefault="00A15CC2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9C0680" w:rsidRPr="00A70F7D">
              <w:rPr>
                <w:rFonts w:ascii="Angsana New" w:hAnsi="Angsana New"/>
                <w:color w:val="0D0D0D"/>
                <w:sz w:val="30"/>
                <w:szCs w:val="30"/>
              </w:rPr>
              <w:t>160,351,535.64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0" w:type="dxa"/>
            <w:shd w:val="clear" w:color="auto" w:fill="auto"/>
          </w:tcPr>
          <w:p w14:paraId="6D093FE3" w14:textId="77777777" w:rsidR="007E135F" w:rsidRPr="00A70F7D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77777777" w:rsidR="007E135F" w:rsidRPr="00A70F7D" w:rsidRDefault="007E135F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(277,578,633.23)</w:t>
            </w:r>
          </w:p>
        </w:tc>
      </w:tr>
      <w:tr w:rsidR="007E135F" w:rsidRPr="00A70F7D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7E135F" w:rsidRPr="00A70F7D" w:rsidRDefault="007E135F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1CD674C5" w:rsidR="007E135F" w:rsidRPr="00A70F7D" w:rsidRDefault="009C0680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1,645,986,581.68</w:t>
            </w:r>
          </w:p>
        </w:tc>
        <w:tc>
          <w:tcPr>
            <w:tcW w:w="1620" w:type="dxa"/>
            <w:shd w:val="clear" w:color="auto" w:fill="auto"/>
          </w:tcPr>
          <w:p w14:paraId="67EBCF51" w14:textId="77777777" w:rsidR="007E135F" w:rsidRPr="00A70F7D" w:rsidRDefault="007E135F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1,877,883,330.50</w:t>
            </w:r>
          </w:p>
        </w:tc>
        <w:tc>
          <w:tcPr>
            <w:tcW w:w="1710" w:type="dxa"/>
            <w:shd w:val="clear" w:color="auto" w:fill="auto"/>
          </w:tcPr>
          <w:p w14:paraId="5C7D428C" w14:textId="2D4EC980" w:rsidR="007E135F" w:rsidRPr="00A70F7D" w:rsidRDefault="009C0680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2,657,796,854.54</w:t>
            </w:r>
          </w:p>
        </w:tc>
        <w:tc>
          <w:tcPr>
            <w:tcW w:w="1710" w:type="dxa"/>
            <w:shd w:val="clear" w:color="auto" w:fill="auto"/>
          </w:tcPr>
          <w:p w14:paraId="4C6ED2D2" w14:textId="77777777" w:rsidR="007E135F" w:rsidRPr="00A70F7D" w:rsidRDefault="007E135F" w:rsidP="00293F8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3,437,759,857.15</w:t>
            </w:r>
          </w:p>
        </w:tc>
      </w:tr>
    </w:tbl>
    <w:p w14:paraId="0F1CBE68" w14:textId="77777777" w:rsidR="008477B8" w:rsidRPr="00A70F7D" w:rsidRDefault="008477B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</w:p>
    <w:p w14:paraId="5CC1583F" w14:textId="77777777" w:rsidR="008477B8" w:rsidRPr="00A70F7D" w:rsidRDefault="008477B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0635922" w14:textId="77777777" w:rsidR="00293F88" w:rsidRPr="00A70F7D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E5F2492" w14:textId="77777777" w:rsidR="00293F88" w:rsidRPr="00A70F7D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30AF03A" w14:textId="77777777" w:rsidR="00293F88" w:rsidRPr="00A70F7D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5AE943E" w14:textId="77777777" w:rsidR="00293F88" w:rsidRPr="00A70F7D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57A110C" w14:textId="77777777" w:rsidR="00293F88" w:rsidRPr="00A70F7D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6ECE361" w14:textId="77777777" w:rsidR="00293F88" w:rsidRPr="00A70F7D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DC0143" w14:textId="77777777" w:rsidR="008267A0" w:rsidRPr="00A70F7D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295F74" w14:textId="77777777" w:rsidR="008267A0" w:rsidRPr="00A70F7D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D3F9F35" w14:textId="77777777" w:rsidR="00293F88" w:rsidRPr="00A70F7D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CCBABB1" w14:textId="77777777" w:rsidR="00293F88" w:rsidRPr="00A70F7D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866D74" w14:textId="77777777" w:rsidR="008477B8" w:rsidRPr="00A70F7D" w:rsidRDefault="008477B8" w:rsidP="00610E05">
      <w:pPr>
        <w:numPr>
          <w:ilvl w:val="0"/>
          <w:numId w:val="49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ลูกหนี้</w:t>
      </w:r>
      <w:r w:rsidRPr="00A70F7D">
        <w:rPr>
          <w:rFonts w:ascii="Angsana New" w:hAnsi="Angsana New"/>
          <w:sz w:val="30"/>
          <w:szCs w:val="30"/>
          <w:cs/>
        </w:rPr>
        <w:t>ตาม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สัญญาเช่าซื้อ (ต่อ)</w:t>
      </w:r>
    </w:p>
    <w:p w14:paraId="7C21F844" w14:textId="46E8381C" w:rsidR="001E6DF0" w:rsidRPr="00A70F7D" w:rsidRDefault="001E6DF0" w:rsidP="00610E05">
      <w:pPr>
        <w:numPr>
          <w:ilvl w:val="1"/>
          <w:numId w:val="10"/>
        </w:numPr>
        <w:spacing w:before="120" w:line="46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3763F8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3763F8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763F8" w:rsidRPr="00A70F7D">
        <w:rPr>
          <w:rFonts w:ascii="Angsana New" w:hAnsi="Angsana New"/>
          <w:color w:val="0D0D0D"/>
          <w:sz w:val="30"/>
          <w:szCs w:val="30"/>
        </w:rPr>
        <w:t>2564</w:t>
      </w:r>
      <w:r w:rsidR="00490869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490869" w:rsidRPr="00A70F7D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490869" w:rsidRPr="00A70F7D">
        <w:rPr>
          <w:rFonts w:ascii="Angsana New" w:hAnsi="Angsana New"/>
          <w:color w:val="0D0D0D"/>
          <w:sz w:val="30"/>
          <w:szCs w:val="30"/>
        </w:rPr>
        <w:t>2563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A70F7D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A70F7D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A70F7D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A70F7D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A70F7D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(หน่วย</w:t>
            </w:r>
            <w:r w:rsidRPr="00A70F7D">
              <w:rPr>
                <w:rFonts w:ascii="Angsana New" w:hAnsi="Angsana New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A70F7D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A70F7D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A70F7D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A70F7D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A70F7D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781493C1" w:rsidR="008424DC" w:rsidRPr="00A70F7D" w:rsidRDefault="003763F8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3150" w:type="dxa"/>
            <w:gridSpan w:val="2"/>
          </w:tcPr>
          <w:p w14:paraId="4D83616C" w14:textId="77777777" w:rsidR="008424DC" w:rsidRPr="00A70F7D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8424DC" w:rsidRPr="00A70F7D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A70F7D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A70F7D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A70F7D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A70F7D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A70F7D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A70F7D">
              <w:rPr>
                <w:rFonts w:ascii="Angsana New" w:hAnsi="Angsana New"/>
                <w:sz w:val="28"/>
              </w:rPr>
              <w:t xml:space="preserve">                 </w:t>
            </w:r>
            <w:r w:rsidRPr="00A70F7D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A70F7D">
              <w:rPr>
                <w:rFonts w:ascii="Angsana New" w:hAnsi="Angsana New"/>
                <w:sz w:val="28"/>
              </w:rPr>
              <w:t xml:space="preserve">                  </w:t>
            </w:r>
            <w:r w:rsidRPr="00A70F7D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A70F7D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A70F7D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A70F7D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A70F7D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A70F7D">
              <w:rPr>
                <w:rFonts w:ascii="Angsana New" w:hAnsi="Angsana New"/>
                <w:sz w:val="28"/>
              </w:rPr>
              <w:t xml:space="preserve">                 </w:t>
            </w:r>
            <w:r w:rsidRPr="00A70F7D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A70F7D">
              <w:rPr>
                <w:rFonts w:ascii="Angsana New" w:hAnsi="Angsana New"/>
                <w:sz w:val="28"/>
              </w:rPr>
              <w:t xml:space="preserve">                  </w:t>
            </w:r>
            <w:r w:rsidRPr="00A70F7D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A349B5" w:rsidRPr="00A70F7D" w14:paraId="6BF14FFE" w14:textId="77777777" w:rsidTr="00C960E1">
        <w:tc>
          <w:tcPr>
            <w:tcW w:w="3330" w:type="dxa"/>
            <w:shd w:val="clear" w:color="auto" w:fill="auto"/>
          </w:tcPr>
          <w:p w14:paraId="5B4C51AA" w14:textId="77777777" w:rsidR="00A349B5" w:rsidRPr="00A70F7D" w:rsidRDefault="00A349B5" w:rsidP="008477B8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A349B5" w:rsidRPr="00A70F7D" w:rsidRDefault="00A349B5" w:rsidP="008477B8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 xml:space="preserve">     </w:t>
            </w:r>
            <w:r w:rsidRPr="00A70F7D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04214EF7" w:rsidR="00A349B5" w:rsidRPr="00A70F7D" w:rsidRDefault="00FA097B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3,848,243,387.52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36C13FBD" w:rsidR="00A349B5" w:rsidRPr="00A70F7D" w:rsidRDefault="00FA097B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72,328,518.34</w:t>
            </w:r>
          </w:p>
        </w:tc>
        <w:tc>
          <w:tcPr>
            <w:tcW w:w="1530" w:type="dxa"/>
          </w:tcPr>
          <w:p w14:paraId="2926552C" w14:textId="77777777" w:rsidR="00A349B5" w:rsidRPr="00A70F7D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3E9E371A" w14:textId="77777777" w:rsidR="00A349B5" w:rsidRPr="00A70F7D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4,588,522,802.54</w:t>
            </w:r>
          </w:p>
        </w:tc>
        <w:tc>
          <w:tcPr>
            <w:tcW w:w="1620" w:type="dxa"/>
            <w:vAlign w:val="bottom"/>
          </w:tcPr>
          <w:p w14:paraId="56B4AA2C" w14:textId="77777777" w:rsidR="00A349B5" w:rsidRPr="00A70F7D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98,097,721.33</w:t>
            </w:r>
          </w:p>
        </w:tc>
      </w:tr>
      <w:tr w:rsidR="00A349B5" w:rsidRPr="00A70F7D" w14:paraId="246C686B" w14:textId="77777777" w:rsidTr="00C960E1">
        <w:tc>
          <w:tcPr>
            <w:tcW w:w="3330" w:type="dxa"/>
            <w:shd w:val="clear" w:color="auto" w:fill="auto"/>
          </w:tcPr>
          <w:p w14:paraId="2396C6B3" w14:textId="77777777" w:rsidR="00A349B5" w:rsidRPr="00A70F7D" w:rsidRDefault="00A349B5" w:rsidP="008477B8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A349B5" w:rsidRPr="00A70F7D" w:rsidRDefault="00A349B5" w:rsidP="008477B8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 xml:space="preserve">     </w:t>
            </w:r>
            <w:r w:rsidRPr="00A70F7D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06F84394" w:rsidR="00A349B5" w:rsidRPr="00A70F7D" w:rsidRDefault="00FA097B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408,692,932.41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69CC618F" w:rsidR="00A349B5" w:rsidRPr="00A70F7D" w:rsidRDefault="00FA097B" w:rsidP="00BE1D99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49,150,008.57</w:t>
            </w:r>
          </w:p>
        </w:tc>
        <w:tc>
          <w:tcPr>
            <w:tcW w:w="1530" w:type="dxa"/>
          </w:tcPr>
          <w:p w14:paraId="16ECC893" w14:textId="77777777" w:rsidR="00A349B5" w:rsidRPr="00A70F7D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14D770AB" w14:textId="77777777" w:rsidR="00A349B5" w:rsidRPr="00A70F7D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625,670,701.97</w:t>
            </w:r>
          </w:p>
        </w:tc>
        <w:tc>
          <w:tcPr>
            <w:tcW w:w="1620" w:type="dxa"/>
            <w:vAlign w:val="bottom"/>
          </w:tcPr>
          <w:p w14:paraId="280A0B9E" w14:textId="77777777" w:rsidR="00A349B5" w:rsidRPr="00A70F7D" w:rsidRDefault="00A349B5" w:rsidP="008477B8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90,369,613.81</w:t>
            </w:r>
          </w:p>
        </w:tc>
      </w:tr>
      <w:tr w:rsidR="00A349B5" w:rsidRPr="00A70F7D" w14:paraId="587EB0D2" w14:textId="77777777" w:rsidTr="00C960E1">
        <w:tc>
          <w:tcPr>
            <w:tcW w:w="3330" w:type="dxa"/>
            <w:shd w:val="clear" w:color="auto" w:fill="auto"/>
          </w:tcPr>
          <w:p w14:paraId="6DEE974D" w14:textId="77777777" w:rsidR="00A349B5" w:rsidRPr="00A70F7D" w:rsidRDefault="00A349B5" w:rsidP="008477B8">
            <w:pPr>
              <w:spacing w:line="460" w:lineRule="exact"/>
              <w:ind w:left="72" w:hanging="90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70B88770" w:rsidR="00A349B5" w:rsidRPr="00A70F7D" w:rsidRDefault="00FA097B" w:rsidP="00BE1D99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265,724,769.71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57A7FF6A" w:rsidR="00A349B5" w:rsidRPr="00A70F7D" w:rsidRDefault="00FA097B" w:rsidP="00BE1D99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97,399,126.51</w:t>
            </w:r>
          </w:p>
        </w:tc>
        <w:tc>
          <w:tcPr>
            <w:tcW w:w="1530" w:type="dxa"/>
          </w:tcPr>
          <w:p w14:paraId="57047C95" w14:textId="77777777" w:rsidR="00A349B5" w:rsidRPr="00A70F7D" w:rsidRDefault="00A349B5" w:rsidP="008477B8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472,299,422.96</w:t>
            </w:r>
          </w:p>
        </w:tc>
        <w:tc>
          <w:tcPr>
            <w:tcW w:w="1620" w:type="dxa"/>
            <w:vAlign w:val="bottom"/>
          </w:tcPr>
          <w:p w14:paraId="622C4C79" w14:textId="77777777" w:rsidR="00A349B5" w:rsidRPr="00A70F7D" w:rsidRDefault="00A349B5" w:rsidP="008477B8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182,382,404.68</w:t>
            </w:r>
          </w:p>
        </w:tc>
      </w:tr>
      <w:tr w:rsidR="00A349B5" w:rsidRPr="00A70F7D" w14:paraId="2D972EB4" w14:textId="77777777" w:rsidTr="00C960E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A349B5" w:rsidRPr="00A70F7D" w:rsidRDefault="00A349B5" w:rsidP="008477B8">
            <w:pPr>
              <w:spacing w:line="46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0819754D" w:rsidR="00A349B5" w:rsidRPr="00A70F7D" w:rsidRDefault="00FA097B" w:rsidP="00BE1D99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4,522,661,089.64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11853BB5" w:rsidR="00A349B5" w:rsidRPr="00A70F7D" w:rsidRDefault="00FA097B" w:rsidP="00BE1D99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218,877,653.42</w:t>
            </w:r>
          </w:p>
        </w:tc>
        <w:tc>
          <w:tcPr>
            <w:tcW w:w="1530" w:type="dxa"/>
          </w:tcPr>
          <w:p w14:paraId="741A4D7D" w14:textId="77777777" w:rsidR="00A349B5" w:rsidRPr="00A70F7D" w:rsidRDefault="00A349B5" w:rsidP="008477B8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5,686,492,927.47</w:t>
            </w:r>
          </w:p>
        </w:tc>
        <w:tc>
          <w:tcPr>
            <w:tcW w:w="1620" w:type="dxa"/>
            <w:vAlign w:val="bottom"/>
          </w:tcPr>
          <w:p w14:paraId="301B97B1" w14:textId="77777777" w:rsidR="00A349B5" w:rsidRPr="00A70F7D" w:rsidRDefault="00A349B5" w:rsidP="008477B8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370,849,739.82</w:t>
            </w:r>
          </w:p>
        </w:tc>
      </w:tr>
    </w:tbl>
    <w:p w14:paraId="3E8CA557" w14:textId="03AF63FF" w:rsidR="00584964" w:rsidRPr="00A70F7D" w:rsidRDefault="001E6DF0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3763F8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3763F8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763F8"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485B84" w:rsidRPr="00A70F7D">
        <w:rPr>
          <w:rFonts w:ascii="Angsana New" w:hAnsi="Angsana New"/>
          <w:color w:val="0D0D0D"/>
          <w:sz w:val="30"/>
          <w:szCs w:val="30"/>
        </w:rPr>
        <w:t>4,</w:t>
      </w:r>
      <w:r w:rsidR="00D72F52" w:rsidRPr="00A70F7D">
        <w:rPr>
          <w:rFonts w:ascii="Angsana New" w:hAnsi="Angsana New"/>
          <w:color w:val="0D0D0D"/>
          <w:sz w:val="30"/>
          <w:szCs w:val="30"/>
        </w:rPr>
        <w:t>248</w:t>
      </w:r>
      <w:r w:rsidR="00485B84" w:rsidRPr="00A70F7D">
        <w:rPr>
          <w:rFonts w:ascii="Angsana New" w:hAnsi="Angsana New"/>
          <w:color w:val="0D0D0D"/>
          <w:sz w:val="30"/>
          <w:szCs w:val="30"/>
        </w:rPr>
        <w:t>,</w:t>
      </w:r>
      <w:r w:rsidR="00D72F52" w:rsidRPr="00A70F7D">
        <w:rPr>
          <w:rFonts w:ascii="Angsana New" w:hAnsi="Angsana New"/>
          <w:color w:val="0D0D0D"/>
          <w:sz w:val="30"/>
          <w:szCs w:val="30"/>
        </w:rPr>
        <w:t>105</w:t>
      </w:r>
      <w:r w:rsidR="00485B84" w:rsidRPr="00A70F7D">
        <w:rPr>
          <w:rFonts w:ascii="Angsana New" w:hAnsi="Angsana New"/>
          <w:color w:val="0D0D0D"/>
          <w:sz w:val="30"/>
          <w:szCs w:val="30"/>
        </w:rPr>
        <w:t>,</w:t>
      </w:r>
      <w:r w:rsidR="00D72F52" w:rsidRPr="00A70F7D">
        <w:rPr>
          <w:rFonts w:ascii="Angsana New" w:hAnsi="Angsana New"/>
          <w:color w:val="0D0D0D"/>
          <w:sz w:val="30"/>
          <w:szCs w:val="30"/>
        </w:rPr>
        <w:t>088</w:t>
      </w:r>
      <w:r w:rsidR="00485B84" w:rsidRPr="00A70F7D">
        <w:rPr>
          <w:rFonts w:ascii="Angsana New" w:hAnsi="Angsana New"/>
          <w:color w:val="0D0D0D"/>
          <w:sz w:val="30"/>
          <w:szCs w:val="30"/>
        </w:rPr>
        <w:t>.</w:t>
      </w:r>
      <w:r w:rsidR="00D72F52" w:rsidRPr="00A70F7D">
        <w:rPr>
          <w:rFonts w:ascii="Angsana New" w:hAnsi="Angsana New"/>
          <w:color w:val="0D0D0D"/>
          <w:sz w:val="30"/>
          <w:szCs w:val="30"/>
        </w:rPr>
        <w:t>87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ได้นำไปเป็นหลักทรัพย์ค้ำประกันเงินกู้ยืมระยะจากธนาคาร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1D6D2A" w:rsidRPr="00A70F7D">
        <w:rPr>
          <w:rFonts w:ascii="Angsana New" w:hAnsi="Angsana New"/>
          <w:color w:val="0D0D0D"/>
          <w:sz w:val="30"/>
          <w:szCs w:val="30"/>
        </w:rPr>
        <w:t>19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="001D6D2A" w:rsidRPr="00A70F7D">
        <w:rPr>
          <w:rFonts w:ascii="Angsana New" w:hAnsi="Angsana New"/>
          <w:color w:val="0D0D0D"/>
          <w:sz w:val="30"/>
          <w:szCs w:val="30"/>
        </w:rPr>
        <w:t>2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(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464991"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464991" w:rsidRPr="00A70F7D">
        <w:rPr>
          <w:rFonts w:ascii="Angsana New" w:hAnsi="Angsana New"/>
          <w:color w:val="0D0D0D"/>
          <w:sz w:val="30"/>
          <w:szCs w:val="30"/>
        </w:rPr>
        <w:t>5,657,098,213.80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Pr="00A70F7D">
        <w:rPr>
          <w:rFonts w:ascii="Angsana New" w:hAnsi="Angsana New"/>
          <w:color w:val="0D0D0D"/>
          <w:sz w:val="30"/>
          <w:szCs w:val="30"/>
        </w:rPr>
        <w:t>)</w:t>
      </w:r>
    </w:p>
    <w:p w14:paraId="05657316" w14:textId="3E14C9C0" w:rsidR="00584964" w:rsidRPr="00A70F7D" w:rsidRDefault="001E6DF0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  <w:sectPr w:rsidR="00584964" w:rsidRPr="00A70F7D" w:rsidSect="008267A0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1007D8AB" w14:textId="77777777" w:rsidR="00584964" w:rsidRPr="00A70F7D" w:rsidRDefault="00584964" w:rsidP="00610E05">
      <w:pPr>
        <w:numPr>
          <w:ilvl w:val="0"/>
          <w:numId w:val="71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</w:t>
      </w:r>
      <w:r w:rsidRPr="00A70F7D">
        <w:rPr>
          <w:rFonts w:ascii="Angsana New" w:hAnsi="Angsana New"/>
          <w:sz w:val="30"/>
          <w:szCs w:val="30"/>
          <w:cs/>
        </w:rPr>
        <w:t>ตาม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สัญญาเช่าซื้อ (ต่อ)</w:t>
      </w:r>
    </w:p>
    <w:p w14:paraId="3E2D25EF" w14:textId="77777777" w:rsidR="00584964" w:rsidRPr="00A70F7D" w:rsidRDefault="00584964" w:rsidP="00610E05">
      <w:pPr>
        <w:numPr>
          <w:ilvl w:val="1"/>
          <w:numId w:val="10"/>
        </w:numPr>
        <w:spacing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ค่าเผื่อผลขาดทุนด้านเครดิตที่คาดว่าจะเกิดขึ้น</w:t>
      </w:r>
    </w:p>
    <w:p w14:paraId="65152673" w14:textId="2A574E18" w:rsidR="00584964" w:rsidRPr="00A70F7D" w:rsidRDefault="00584964" w:rsidP="00584964">
      <w:pPr>
        <w:ind w:left="810" w:right="72" w:hanging="7"/>
        <w:rPr>
          <w:rFonts w:ascii="Angsana New" w:hAnsi="Angsana New"/>
          <w:color w:val="000000"/>
          <w:sz w:val="30"/>
          <w:szCs w:val="30"/>
        </w:rPr>
      </w:pPr>
      <w:r w:rsidRPr="00A70F7D">
        <w:rPr>
          <w:rFonts w:ascii="Angsana New" w:hAnsi="Angsana New"/>
          <w:color w:val="000000"/>
          <w:sz w:val="30"/>
          <w:szCs w:val="30"/>
          <w:cs/>
        </w:rPr>
        <w:t xml:space="preserve">ค่าเผื่อผลขาดทุนด้านเครดิตที่คาดว่าจะเกิดขึ้นสำหรับปีสิ้นสุดวันที่ </w:t>
      </w:r>
      <w:r w:rsidRPr="00A70F7D">
        <w:rPr>
          <w:rFonts w:ascii="Angsana New" w:hAnsi="Angsana New"/>
          <w:color w:val="000000"/>
          <w:sz w:val="30"/>
          <w:szCs w:val="30"/>
        </w:rPr>
        <w:t>31</w:t>
      </w:r>
      <w:r w:rsidRPr="00A70F7D">
        <w:rPr>
          <w:rFonts w:ascii="Angsana New" w:hAnsi="Angsana New"/>
          <w:color w:val="000000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00000"/>
          <w:sz w:val="30"/>
          <w:szCs w:val="30"/>
        </w:rPr>
        <w:t>2564</w:t>
      </w:r>
      <w:r w:rsidRPr="00A70F7D">
        <w:rPr>
          <w:rFonts w:ascii="Angsana New" w:hAnsi="Angsana New"/>
          <w:color w:val="000000"/>
          <w:sz w:val="30"/>
          <w:szCs w:val="30"/>
          <w:cs/>
        </w:rPr>
        <w:t xml:space="preserve"> ประกอบด้วย</w:t>
      </w:r>
    </w:p>
    <w:tbl>
      <w:tblPr>
        <w:tblStyle w:val="TableGrid"/>
        <w:tblW w:w="13050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250"/>
        <w:gridCol w:w="2070"/>
        <w:gridCol w:w="2340"/>
        <w:gridCol w:w="2250"/>
      </w:tblGrid>
      <w:tr w:rsidR="00F40D25" w:rsidRPr="00A70F7D" w14:paraId="2C4280DD" w14:textId="77777777" w:rsidTr="00F40D25">
        <w:tc>
          <w:tcPr>
            <w:tcW w:w="4140" w:type="dxa"/>
          </w:tcPr>
          <w:p w14:paraId="1B68DB9F" w14:textId="77777777" w:rsidR="00F40D25" w:rsidRPr="00A70F7D" w:rsidRDefault="00F40D25" w:rsidP="00584964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20BE30EA" w14:textId="77777777" w:rsidR="00F40D25" w:rsidRPr="00A70F7D" w:rsidRDefault="00F40D25" w:rsidP="00584964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70" w:type="dxa"/>
          </w:tcPr>
          <w:p w14:paraId="3B6745CB" w14:textId="77777777" w:rsidR="00F40D25" w:rsidRPr="00A70F7D" w:rsidRDefault="00F40D25" w:rsidP="00584964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340" w:type="dxa"/>
          </w:tcPr>
          <w:p w14:paraId="03ED4CD9" w14:textId="77777777" w:rsidR="00F40D25" w:rsidRPr="00A70F7D" w:rsidRDefault="00F40D25" w:rsidP="00584964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41A9DAFA" w14:textId="54DCE769" w:rsidR="00F40D25" w:rsidRPr="00A70F7D" w:rsidRDefault="00F40D25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หน่วย: บาท)</w:t>
            </w:r>
          </w:p>
        </w:tc>
      </w:tr>
      <w:tr w:rsidR="00F40D25" w:rsidRPr="00A70F7D" w14:paraId="0C58F6EB" w14:textId="77777777" w:rsidTr="00F40D25">
        <w:tc>
          <w:tcPr>
            <w:tcW w:w="4140" w:type="dxa"/>
          </w:tcPr>
          <w:p w14:paraId="0E56622C" w14:textId="77777777" w:rsidR="00F40D25" w:rsidRPr="00A70F7D" w:rsidRDefault="00F40D25" w:rsidP="00584964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8910" w:type="dxa"/>
            <w:gridSpan w:val="4"/>
          </w:tcPr>
          <w:p w14:paraId="1D2AC1C9" w14:textId="6241DCB8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การเงิน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F40D25" w:rsidRPr="00A70F7D" w14:paraId="5ED42716" w14:textId="77777777" w:rsidTr="00F40D25">
        <w:tc>
          <w:tcPr>
            <w:tcW w:w="4140" w:type="dxa"/>
          </w:tcPr>
          <w:p w14:paraId="4C054001" w14:textId="77777777" w:rsidR="00F40D25" w:rsidRPr="00A70F7D" w:rsidRDefault="00F40D25" w:rsidP="00584964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660" w:type="dxa"/>
            <w:gridSpan w:val="3"/>
          </w:tcPr>
          <w:p w14:paraId="24DF37EA" w14:textId="4518BD64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250" w:type="dxa"/>
            <w:vMerge w:val="restart"/>
          </w:tcPr>
          <w:p w14:paraId="01367038" w14:textId="7777777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รวม</w:t>
            </w:r>
          </w:p>
          <w:p w14:paraId="44EA74C7" w14:textId="7777777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D2E5D03" w14:textId="7777777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894EB3F" w14:textId="7777777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3EB5EC8" w14:textId="7777777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270DCD2" w14:textId="6411A4C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F40D25" w:rsidRPr="00A70F7D" w14:paraId="201085A9" w14:textId="77777777" w:rsidTr="00F40D25">
        <w:trPr>
          <w:trHeight w:val="2088"/>
        </w:trPr>
        <w:tc>
          <w:tcPr>
            <w:tcW w:w="4140" w:type="dxa"/>
          </w:tcPr>
          <w:p w14:paraId="0BEC616E" w14:textId="77777777" w:rsidR="00F40D25" w:rsidRPr="00A70F7D" w:rsidRDefault="00F40D25" w:rsidP="00584964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6F68242B" w14:textId="7777777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077DEDE4" w14:textId="7777777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ที่ไม่มีการเพิ่มขึ้น</w:t>
            </w:r>
          </w:p>
          <w:p w14:paraId="06628072" w14:textId="1DA054DD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15FFBCE7" w14:textId="7777777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580BA752" w14:textId="7777777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ที่มีการเพิ่มขึ้น</w:t>
            </w:r>
          </w:p>
          <w:p w14:paraId="0BE653D5" w14:textId="046816F7" w:rsidR="00F40D25" w:rsidRPr="00A70F7D" w:rsidRDefault="00F40D25" w:rsidP="00F40D25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อย่างมีนัยสำคัญของความเสี่ยงด้านเครดิต</w:t>
            </w:r>
            <w:r w:rsidRPr="00A70F7D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(ชั้นที่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000665EC" w14:textId="77777777" w:rsidR="00F40D25" w:rsidRPr="00A70F7D" w:rsidRDefault="00F40D25" w:rsidP="00F40D2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  <w:t>สินทรัพย์ทางการเงิน</w:t>
            </w:r>
          </w:p>
          <w:p w14:paraId="1080B8B3" w14:textId="77777777" w:rsidR="00F40D25" w:rsidRPr="00A70F7D" w:rsidRDefault="00F40D25" w:rsidP="00F40D2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ที่มีการด้อยค่า</w:t>
            </w:r>
          </w:p>
          <w:p w14:paraId="138DB7B7" w14:textId="77777777" w:rsidR="00F40D25" w:rsidRPr="00A70F7D" w:rsidRDefault="00F40D25" w:rsidP="00F40D2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ด้านเครดิต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3)</w:t>
            </w:r>
          </w:p>
          <w:p w14:paraId="732E3E9C" w14:textId="77777777" w:rsidR="00F40D25" w:rsidRPr="00A70F7D" w:rsidRDefault="00F40D25" w:rsidP="00F40D2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E2AD19F" w14:textId="3ECDAB37" w:rsidR="00F40D25" w:rsidRPr="00A70F7D" w:rsidRDefault="00F40D25" w:rsidP="00F40D2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  <w:vMerge/>
          </w:tcPr>
          <w:p w14:paraId="6BB87FED" w14:textId="77777777" w:rsidR="00F40D25" w:rsidRPr="00A70F7D" w:rsidRDefault="00F40D25" w:rsidP="00584964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F40D25" w:rsidRPr="00A70F7D" w14:paraId="4DCA6F3A" w14:textId="77777777" w:rsidTr="00F40D25">
        <w:tc>
          <w:tcPr>
            <w:tcW w:w="4140" w:type="dxa"/>
          </w:tcPr>
          <w:p w14:paraId="34E460DD" w14:textId="55601BE5" w:rsidR="00F40D25" w:rsidRPr="00A70F7D" w:rsidRDefault="00F40D25" w:rsidP="00F40D2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2250" w:type="dxa"/>
          </w:tcPr>
          <w:p w14:paraId="3864C82A" w14:textId="3594EA88" w:rsidR="00F40D25" w:rsidRPr="00A70F7D" w:rsidRDefault="00F40D25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98,097,721.33</w:t>
            </w:r>
          </w:p>
        </w:tc>
        <w:tc>
          <w:tcPr>
            <w:tcW w:w="2070" w:type="dxa"/>
          </w:tcPr>
          <w:p w14:paraId="0D5FD0D9" w14:textId="2CF6226C" w:rsidR="00F40D25" w:rsidRPr="00A70F7D" w:rsidRDefault="00F40D25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90,369,613.81</w:t>
            </w:r>
          </w:p>
        </w:tc>
        <w:tc>
          <w:tcPr>
            <w:tcW w:w="2340" w:type="dxa"/>
          </w:tcPr>
          <w:p w14:paraId="2FDBC34A" w14:textId="799359DB" w:rsidR="00F40D25" w:rsidRPr="00A70F7D" w:rsidRDefault="00F40D25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182,382,404.68</w:t>
            </w:r>
          </w:p>
        </w:tc>
        <w:tc>
          <w:tcPr>
            <w:tcW w:w="2250" w:type="dxa"/>
          </w:tcPr>
          <w:p w14:paraId="1CDFB90A" w14:textId="690A7D50" w:rsidR="00F40D25" w:rsidRPr="00A70F7D" w:rsidRDefault="00F40D25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370,849,739.82</w:t>
            </w:r>
          </w:p>
        </w:tc>
      </w:tr>
      <w:tr w:rsidR="00F40D25" w:rsidRPr="00A70F7D" w14:paraId="1CA6301C" w14:textId="77777777" w:rsidTr="00F40D25">
        <w:tc>
          <w:tcPr>
            <w:tcW w:w="4140" w:type="dxa"/>
          </w:tcPr>
          <w:p w14:paraId="7169E924" w14:textId="631B16BA" w:rsidR="00F40D25" w:rsidRPr="00A70F7D" w:rsidRDefault="00F40D25" w:rsidP="00F40D2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2250" w:type="dxa"/>
          </w:tcPr>
          <w:p w14:paraId="0721EE30" w14:textId="723E6D73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33,870,315.57</w:t>
            </w:r>
          </w:p>
        </w:tc>
        <w:tc>
          <w:tcPr>
            <w:tcW w:w="2070" w:type="dxa"/>
          </w:tcPr>
          <w:p w14:paraId="3BBB4E53" w14:textId="6214231E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(27,930,348.87)</w:t>
            </w:r>
          </w:p>
        </w:tc>
        <w:tc>
          <w:tcPr>
            <w:tcW w:w="2340" w:type="dxa"/>
          </w:tcPr>
          <w:p w14:paraId="1BB8AA69" w14:textId="36CB7DCE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(5,939,966.70)</w:t>
            </w:r>
          </w:p>
        </w:tc>
        <w:tc>
          <w:tcPr>
            <w:tcW w:w="2250" w:type="dxa"/>
          </w:tcPr>
          <w:p w14:paraId="166E32F9" w14:textId="57938D07" w:rsidR="00F40D25" w:rsidRPr="00A70F7D" w:rsidRDefault="00926BF0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F40D25" w:rsidRPr="00A70F7D" w14:paraId="7C6F8E81" w14:textId="77777777" w:rsidTr="00F40D25">
        <w:tc>
          <w:tcPr>
            <w:tcW w:w="4140" w:type="dxa"/>
          </w:tcPr>
          <w:p w14:paraId="2143C50C" w14:textId="77777777" w:rsidR="00F40D25" w:rsidRPr="00A70F7D" w:rsidRDefault="00F40D25" w:rsidP="00F40D25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การเปลี่ยนแปลงที่เกิดจากการวัดมูลค่า</w:t>
            </w:r>
          </w:p>
          <w:p w14:paraId="23F37EDB" w14:textId="3FEB3148" w:rsidR="00F40D25" w:rsidRPr="00A70F7D" w:rsidRDefault="00F40D25" w:rsidP="00F40D2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   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ค่าเผื่อผลขาดทุนใหม่</w:t>
            </w:r>
          </w:p>
        </w:tc>
        <w:tc>
          <w:tcPr>
            <w:tcW w:w="2250" w:type="dxa"/>
          </w:tcPr>
          <w:p w14:paraId="0F4CA8D9" w14:textId="77777777" w:rsidR="00F40D25" w:rsidRPr="00A70F7D" w:rsidRDefault="00F40D25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F565E37" w14:textId="743152B9" w:rsidR="0049661D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(71,317,361.22)</w:t>
            </w:r>
          </w:p>
        </w:tc>
        <w:tc>
          <w:tcPr>
            <w:tcW w:w="2070" w:type="dxa"/>
          </w:tcPr>
          <w:p w14:paraId="053FDCE1" w14:textId="77777777" w:rsidR="00F40D25" w:rsidRPr="00A70F7D" w:rsidRDefault="00F40D25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6948D6" w14:textId="2169C899" w:rsidR="0049661D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3,529,042.40</w:t>
            </w:r>
          </w:p>
        </w:tc>
        <w:tc>
          <w:tcPr>
            <w:tcW w:w="2340" w:type="dxa"/>
          </w:tcPr>
          <w:p w14:paraId="690A0910" w14:textId="77777777" w:rsidR="00F40D25" w:rsidRPr="00A70F7D" w:rsidRDefault="00F40D25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51BFFF3" w14:textId="0349D6C7" w:rsidR="0049661D" w:rsidRPr="00A70F7D" w:rsidRDefault="00D8537C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29</w:t>
            </w:r>
            <w:r w:rsidR="0049661D" w:rsidRPr="00A70F7D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536</w:t>
            </w:r>
            <w:r w:rsidR="0049661D" w:rsidRPr="00A70F7D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540</w:t>
            </w:r>
            <w:r w:rsidR="0049661D" w:rsidRPr="00A70F7D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</w:t>
            </w:r>
          </w:p>
        </w:tc>
        <w:tc>
          <w:tcPr>
            <w:tcW w:w="2250" w:type="dxa"/>
          </w:tcPr>
          <w:p w14:paraId="646FA213" w14:textId="77777777" w:rsidR="00F40D25" w:rsidRPr="00A70F7D" w:rsidRDefault="00F40D25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E36EEAF" w14:textId="1F6B81CE" w:rsidR="00926BF0" w:rsidRPr="00A70F7D" w:rsidRDefault="00926BF0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(3</w:t>
            </w:r>
            <w:r w:rsidR="00D8537C" w:rsidRPr="00A70F7D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D8537C" w:rsidRPr="00A70F7D">
              <w:rPr>
                <w:rFonts w:ascii="Angsana New" w:hAnsi="Angsana New"/>
                <w:color w:val="000000"/>
                <w:sz w:val="30"/>
                <w:szCs w:val="30"/>
              </w:rPr>
              <w:t>251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D8537C" w:rsidRPr="00A70F7D">
              <w:rPr>
                <w:rFonts w:ascii="Angsana New" w:hAnsi="Angsana New"/>
                <w:color w:val="000000"/>
                <w:sz w:val="30"/>
                <w:szCs w:val="30"/>
              </w:rPr>
              <w:t>778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D8537C" w:rsidRPr="00A70F7D">
              <w:rPr>
                <w:rFonts w:ascii="Angsana New" w:hAnsi="Angsana New"/>
                <w:color w:val="000000"/>
                <w:sz w:val="30"/>
                <w:szCs w:val="30"/>
              </w:rPr>
              <w:t>57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</w:tr>
      <w:tr w:rsidR="00F40D25" w:rsidRPr="00A70F7D" w14:paraId="30689423" w14:textId="77777777" w:rsidTr="00F40D25">
        <w:tc>
          <w:tcPr>
            <w:tcW w:w="4140" w:type="dxa"/>
          </w:tcPr>
          <w:p w14:paraId="556C2B0C" w14:textId="3CCE5B6B" w:rsidR="00F40D25" w:rsidRPr="00A70F7D" w:rsidRDefault="00F40D25" w:rsidP="00F40D2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2250" w:type="dxa"/>
          </w:tcPr>
          <w:p w14:paraId="31BC542F" w14:textId="01DB0B41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25,052,131.29</w:t>
            </w:r>
          </w:p>
        </w:tc>
        <w:tc>
          <w:tcPr>
            <w:tcW w:w="2070" w:type="dxa"/>
          </w:tcPr>
          <w:p w14:paraId="20F66D56" w14:textId="065E7558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4,584,654.01</w:t>
            </w:r>
          </w:p>
        </w:tc>
        <w:tc>
          <w:tcPr>
            <w:tcW w:w="2340" w:type="dxa"/>
          </w:tcPr>
          <w:p w14:paraId="28CD430D" w14:textId="4D4A3F3B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1,306,030.89</w:t>
            </w:r>
          </w:p>
        </w:tc>
        <w:tc>
          <w:tcPr>
            <w:tcW w:w="2250" w:type="dxa"/>
          </w:tcPr>
          <w:p w14:paraId="65921626" w14:textId="7246649F" w:rsidR="00F40D25" w:rsidRPr="00A70F7D" w:rsidRDefault="00926BF0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30,942,816.19</w:t>
            </w:r>
          </w:p>
        </w:tc>
      </w:tr>
      <w:tr w:rsidR="00F40D25" w:rsidRPr="00A70F7D" w14:paraId="10606705" w14:textId="77777777" w:rsidTr="00F40D25">
        <w:tc>
          <w:tcPr>
            <w:tcW w:w="4140" w:type="dxa"/>
          </w:tcPr>
          <w:p w14:paraId="2E2AE2F5" w14:textId="5395DD8E" w:rsidR="00F40D25" w:rsidRPr="00A70F7D" w:rsidRDefault="00F40D25" w:rsidP="00F40D2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2250" w:type="dxa"/>
          </w:tcPr>
          <w:p w14:paraId="3E5199FC" w14:textId="6C8C6AA2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(11,248,577.08)</w:t>
            </w:r>
          </w:p>
        </w:tc>
        <w:tc>
          <w:tcPr>
            <w:tcW w:w="2070" w:type="dxa"/>
          </w:tcPr>
          <w:p w14:paraId="5B8D2F3D" w14:textId="51BF82A5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(6,737,820.08)</w:t>
            </w:r>
          </w:p>
        </w:tc>
        <w:tc>
          <w:tcPr>
            <w:tcW w:w="2340" w:type="dxa"/>
          </w:tcPr>
          <w:p w14:paraId="525A1711" w14:textId="14655740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(10,504,174.98)</w:t>
            </w:r>
          </w:p>
        </w:tc>
        <w:tc>
          <w:tcPr>
            <w:tcW w:w="2250" w:type="dxa"/>
          </w:tcPr>
          <w:p w14:paraId="6533D432" w14:textId="4882FB8F" w:rsidR="00F40D25" w:rsidRPr="00A70F7D" w:rsidRDefault="00926BF0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(28,490,572.14)</w:t>
            </w:r>
          </w:p>
        </w:tc>
      </w:tr>
      <w:tr w:rsidR="00F40D25" w:rsidRPr="00A70F7D" w14:paraId="0F5C199E" w14:textId="77777777" w:rsidTr="00F40D25">
        <w:tc>
          <w:tcPr>
            <w:tcW w:w="4140" w:type="dxa"/>
          </w:tcPr>
          <w:p w14:paraId="4D67E260" w14:textId="37616794" w:rsidR="00F40D25" w:rsidRPr="00A70F7D" w:rsidRDefault="00F40D25" w:rsidP="00F40D2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ส่วนที่ตัดออกจากบัญชี</w:t>
            </w:r>
          </w:p>
        </w:tc>
        <w:tc>
          <w:tcPr>
            <w:tcW w:w="2250" w:type="dxa"/>
          </w:tcPr>
          <w:p w14:paraId="25644A5B" w14:textId="380DD5B7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(2,125,711.55)</w:t>
            </w:r>
          </w:p>
        </w:tc>
        <w:tc>
          <w:tcPr>
            <w:tcW w:w="2070" w:type="dxa"/>
          </w:tcPr>
          <w:p w14:paraId="1385487F" w14:textId="6A4C1361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(14,665,132.70)</w:t>
            </w:r>
          </w:p>
        </w:tc>
        <w:tc>
          <w:tcPr>
            <w:tcW w:w="2340" w:type="dxa"/>
          </w:tcPr>
          <w:p w14:paraId="7B3AF5E4" w14:textId="1AEE8ECB" w:rsidR="00F40D25" w:rsidRPr="00A70F7D" w:rsidRDefault="0049661D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(99,381,707.63)</w:t>
            </w:r>
          </w:p>
        </w:tc>
        <w:tc>
          <w:tcPr>
            <w:tcW w:w="2250" w:type="dxa"/>
          </w:tcPr>
          <w:p w14:paraId="1FF83027" w14:textId="231CB8FF" w:rsidR="00F40D25" w:rsidRPr="00A70F7D" w:rsidRDefault="00926BF0" w:rsidP="00F40D2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(116,172,551.88)</w:t>
            </w:r>
          </w:p>
        </w:tc>
      </w:tr>
      <w:tr w:rsidR="00F40D25" w:rsidRPr="00A70F7D" w14:paraId="3BDA6162" w14:textId="77777777" w:rsidTr="00BB4FB8">
        <w:trPr>
          <w:trHeight w:val="495"/>
        </w:trPr>
        <w:tc>
          <w:tcPr>
            <w:tcW w:w="4140" w:type="dxa"/>
          </w:tcPr>
          <w:p w14:paraId="0D3463D6" w14:textId="2ECF6E2F" w:rsidR="00F40D25" w:rsidRPr="00A70F7D" w:rsidRDefault="00F40D25" w:rsidP="00F40D2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2250" w:type="dxa"/>
          </w:tcPr>
          <w:p w14:paraId="2DE6BA00" w14:textId="07BEB4F0" w:rsidR="00F40D25" w:rsidRPr="00A70F7D" w:rsidRDefault="0049661D" w:rsidP="00F40D25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72,328,518.34</w:t>
            </w:r>
          </w:p>
        </w:tc>
        <w:tc>
          <w:tcPr>
            <w:tcW w:w="2070" w:type="dxa"/>
          </w:tcPr>
          <w:p w14:paraId="077A59DA" w14:textId="21CC110A" w:rsidR="00F40D25" w:rsidRPr="00A70F7D" w:rsidRDefault="0049661D" w:rsidP="00F40D25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49,150,008.57</w:t>
            </w:r>
          </w:p>
        </w:tc>
        <w:tc>
          <w:tcPr>
            <w:tcW w:w="2340" w:type="dxa"/>
          </w:tcPr>
          <w:p w14:paraId="7BD5ABD6" w14:textId="3CAA8096" w:rsidR="00F40D25" w:rsidRPr="00A70F7D" w:rsidRDefault="0049661D" w:rsidP="00F40D25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97,399,126.51</w:t>
            </w:r>
          </w:p>
        </w:tc>
        <w:tc>
          <w:tcPr>
            <w:tcW w:w="2250" w:type="dxa"/>
          </w:tcPr>
          <w:p w14:paraId="4F2E3CAC" w14:textId="59008CBA" w:rsidR="00F40D25" w:rsidRPr="00A70F7D" w:rsidRDefault="00926BF0" w:rsidP="00F40D25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218,877,653.42</w:t>
            </w:r>
          </w:p>
        </w:tc>
      </w:tr>
    </w:tbl>
    <w:p w14:paraId="725BBB84" w14:textId="4435BE20" w:rsidR="00F40D25" w:rsidRPr="00A70F7D" w:rsidRDefault="00F40D25" w:rsidP="00584964">
      <w:pPr>
        <w:ind w:left="810" w:right="72" w:hanging="7"/>
        <w:rPr>
          <w:rFonts w:ascii="Angsana New" w:hAnsi="Angsana New"/>
          <w:color w:val="000000"/>
          <w:sz w:val="30"/>
          <w:szCs w:val="30"/>
        </w:rPr>
      </w:pPr>
    </w:p>
    <w:p w14:paraId="466E19A8" w14:textId="25EF40B1" w:rsidR="00584964" w:rsidRPr="00A70F7D" w:rsidRDefault="00584964" w:rsidP="00610E05">
      <w:pPr>
        <w:numPr>
          <w:ilvl w:val="0"/>
          <w:numId w:val="72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</w:t>
      </w:r>
      <w:r w:rsidRPr="00A70F7D">
        <w:rPr>
          <w:rFonts w:ascii="Angsana New" w:hAnsi="Angsana New"/>
          <w:sz w:val="30"/>
          <w:szCs w:val="30"/>
          <w:cs/>
        </w:rPr>
        <w:t>ตาม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สัญญาเช่าซื้อ (ต่อ)</w:t>
      </w:r>
    </w:p>
    <w:p w14:paraId="5B0511F2" w14:textId="77777777" w:rsidR="00584964" w:rsidRPr="00A70F7D" w:rsidRDefault="00584964" w:rsidP="00584964">
      <w:pPr>
        <w:ind w:left="810" w:right="72" w:hanging="7"/>
        <w:rPr>
          <w:rFonts w:ascii="Angsana New" w:hAnsi="Angsana New"/>
          <w:color w:val="000000"/>
          <w:sz w:val="30"/>
          <w:szCs w:val="30"/>
        </w:rPr>
      </w:pPr>
      <w:r w:rsidRPr="00A70F7D">
        <w:rPr>
          <w:rFonts w:ascii="Angsana New" w:hAnsi="Angsana New"/>
          <w:color w:val="000000"/>
          <w:sz w:val="30"/>
          <w:szCs w:val="30"/>
          <w:cs/>
        </w:rPr>
        <w:t xml:space="preserve">ค่าเผื่อผลขาดทุนด้านเครดิตที่คาดว่าจะเกิดขึ้นสำหรับปีสิ้นสุดวันที่ </w:t>
      </w:r>
      <w:r w:rsidRPr="00A70F7D">
        <w:rPr>
          <w:rFonts w:ascii="Angsana New" w:hAnsi="Angsana New"/>
          <w:color w:val="000000"/>
          <w:sz w:val="30"/>
          <w:szCs w:val="30"/>
        </w:rPr>
        <w:t>31</w:t>
      </w:r>
      <w:r w:rsidRPr="00A70F7D">
        <w:rPr>
          <w:rFonts w:ascii="Angsana New" w:hAnsi="Angsana New"/>
          <w:color w:val="000000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00000"/>
          <w:sz w:val="30"/>
          <w:szCs w:val="30"/>
        </w:rPr>
        <w:t>2563</w:t>
      </w:r>
      <w:r w:rsidRPr="00A70F7D">
        <w:rPr>
          <w:rFonts w:ascii="Angsana New" w:hAnsi="Angsana New"/>
          <w:color w:val="000000"/>
          <w:sz w:val="30"/>
          <w:szCs w:val="30"/>
          <w:cs/>
        </w:rPr>
        <w:t xml:space="preserve"> ประกอบด้วย</w:t>
      </w:r>
    </w:p>
    <w:tbl>
      <w:tblPr>
        <w:tblW w:w="14130" w:type="dxa"/>
        <w:tblInd w:w="288" w:type="dxa"/>
        <w:tblLook w:val="04A0" w:firstRow="1" w:lastRow="0" w:firstColumn="1" w:lastColumn="0" w:noHBand="0" w:noVBand="1"/>
      </w:tblPr>
      <w:tblGrid>
        <w:gridCol w:w="4050"/>
        <w:gridCol w:w="1980"/>
        <w:gridCol w:w="2070"/>
        <w:gridCol w:w="1890"/>
        <w:gridCol w:w="2086"/>
        <w:gridCol w:w="2054"/>
      </w:tblGrid>
      <w:tr w:rsidR="00584964" w:rsidRPr="00A70F7D" w14:paraId="6446C096" w14:textId="77777777" w:rsidTr="00F057EB">
        <w:tc>
          <w:tcPr>
            <w:tcW w:w="4050" w:type="dxa"/>
            <w:shd w:val="clear" w:color="auto" w:fill="auto"/>
          </w:tcPr>
          <w:p w14:paraId="6C8E6234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2D5A574F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70" w:type="dxa"/>
            <w:shd w:val="clear" w:color="auto" w:fill="auto"/>
          </w:tcPr>
          <w:p w14:paraId="7DD43342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0BF68B5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86" w:type="dxa"/>
            <w:shd w:val="clear" w:color="auto" w:fill="auto"/>
          </w:tcPr>
          <w:p w14:paraId="5A20B9CD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4" w:type="dxa"/>
            <w:shd w:val="clear" w:color="auto" w:fill="auto"/>
          </w:tcPr>
          <w:p w14:paraId="3484C357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หน่วย: บาท)</w:t>
            </w:r>
          </w:p>
        </w:tc>
      </w:tr>
      <w:tr w:rsidR="00584964" w:rsidRPr="00A70F7D" w14:paraId="1F9FA075" w14:textId="77777777" w:rsidTr="00F057EB">
        <w:tc>
          <w:tcPr>
            <w:tcW w:w="4050" w:type="dxa"/>
            <w:shd w:val="clear" w:color="auto" w:fill="auto"/>
          </w:tcPr>
          <w:p w14:paraId="09572E7C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0080" w:type="dxa"/>
            <w:gridSpan w:val="5"/>
            <w:shd w:val="clear" w:color="auto" w:fill="auto"/>
          </w:tcPr>
          <w:p w14:paraId="709F056A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การเงิน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584964" w:rsidRPr="00A70F7D" w14:paraId="6AB77FBA" w14:textId="77777777" w:rsidTr="00F057EB">
        <w:tc>
          <w:tcPr>
            <w:tcW w:w="4050" w:type="dxa"/>
            <w:shd w:val="clear" w:color="auto" w:fill="auto"/>
          </w:tcPr>
          <w:p w14:paraId="49DB602D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940" w:type="dxa"/>
            <w:gridSpan w:val="3"/>
            <w:shd w:val="clear" w:color="auto" w:fill="auto"/>
          </w:tcPr>
          <w:p w14:paraId="0005769E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086" w:type="dxa"/>
            <w:vMerge w:val="restart"/>
            <w:shd w:val="clear" w:color="auto" w:fill="auto"/>
          </w:tcPr>
          <w:p w14:paraId="6CA43DD3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ค่าเผื่อหนี้สงสัยจะสูญ</w:t>
            </w:r>
          </w:p>
          <w:p w14:paraId="73E4AADB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67B8E38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D0BBB28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7617CBF0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9F7B14C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2054" w:type="dxa"/>
            <w:vMerge w:val="restart"/>
            <w:shd w:val="clear" w:color="auto" w:fill="auto"/>
          </w:tcPr>
          <w:p w14:paraId="7E5974DE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รวม</w:t>
            </w:r>
          </w:p>
          <w:p w14:paraId="48E554B2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0EF07CF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D0B4D32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59D2519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78A4F0D1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584964" w:rsidRPr="00A70F7D" w14:paraId="70D797D8" w14:textId="77777777" w:rsidTr="00F057EB">
        <w:tc>
          <w:tcPr>
            <w:tcW w:w="4050" w:type="dxa"/>
            <w:shd w:val="clear" w:color="auto" w:fill="auto"/>
          </w:tcPr>
          <w:p w14:paraId="1CAC01E0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0DD0B928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1B5BF1A6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ที่ไม่มีการเพิ่มขึ้</w:t>
            </w:r>
            <w:r w:rsidRPr="00A70F7D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น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1)</w:t>
            </w:r>
          </w:p>
        </w:tc>
        <w:tc>
          <w:tcPr>
            <w:tcW w:w="2070" w:type="dxa"/>
            <w:shd w:val="clear" w:color="auto" w:fill="auto"/>
          </w:tcPr>
          <w:p w14:paraId="31523709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3A1623EB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ที่มีการเพิ่มขึ้นอย่างมีนัยสำคัญของความเสี่ยงด้านเครดิต </w:t>
            </w:r>
          </w:p>
          <w:p w14:paraId="7E6CCB6E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2)</w:t>
            </w:r>
          </w:p>
        </w:tc>
        <w:tc>
          <w:tcPr>
            <w:tcW w:w="1890" w:type="dxa"/>
            <w:shd w:val="clear" w:color="auto" w:fill="auto"/>
          </w:tcPr>
          <w:p w14:paraId="2EC52BBB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  <w:t>สินทรัพย์ทางการเงิน</w:t>
            </w:r>
          </w:p>
          <w:p w14:paraId="5D2B66A5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ที่มีการด้อยค่า</w:t>
            </w:r>
          </w:p>
          <w:p w14:paraId="650DAD3E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ด้านเครดิต </w:t>
            </w:r>
          </w:p>
          <w:p w14:paraId="58BC138A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3)</w:t>
            </w:r>
          </w:p>
          <w:p w14:paraId="4246842D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</w:pPr>
          </w:p>
        </w:tc>
        <w:tc>
          <w:tcPr>
            <w:tcW w:w="2086" w:type="dxa"/>
            <w:vMerge/>
            <w:shd w:val="clear" w:color="auto" w:fill="auto"/>
          </w:tcPr>
          <w:p w14:paraId="26499388" w14:textId="77777777" w:rsidR="00584964" w:rsidRPr="00A70F7D" w:rsidRDefault="00584964" w:rsidP="003C65B6">
            <w:pP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2054" w:type="dxa"/>
            <w:vMerge/>
            <w:shd w:val="clear" w:color="auto" w:fill="auto"/>
          </w:tcPr>
          <w:p w14:paraId="6FAD926F" w14:textId="77777777" w:rsidR="00584964" w:rsidRPr="00A70F7D" w:rsidRDefault="00584964" w:rsidP="003C65B6">
            <w:pPr>
              <w:spacing w:line="400" w:lineRule="exact"/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584964" w:rsidRPr="00A70F7D" w14:paraId="5139FBA8" w14:textId="77777777" w:rsidTr="00F057EB">
        <w:tc>
          <w:tcPr>
            <w:tcW w:w="4050" w:type="dxa"/>
            <w:shd w:val="clear" w:color="auto" w:fill="auto"/>
          </w:tcPr>
          <w:p w14:paraId="19E92C7D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980" w:type="dxa"/>
            <w:shd w:val="clear" w:color="auto" w:fill="auto"/>
          </w:tcPr>
          <w:p w14:paraId="215C63FF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070" w:type="dxa"/>
            <w:shd w:val="clear" w:color="auto" w:fill="auto"/>
          </w:tcPr>
          <w:p w14:paraId="7074E408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890" w:type="dxa"/>
            <w:shd w:val="clear" w:color="auto" w:fill="auto"/>
          </w:tcPr>
          <w:p w14:paraId="4F5D022A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086" w:type="dxa"/>
            <w:shd w:val="clear" w:color="auto" w:fill="auto"/>
          </w:tcPr>
          <w:p w14:paraId="3E28D774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77,140,930.79</w:t>
            </w:r>
          </w:p>
        </w:tc>
        <w:tc>
          <w:tcPr>
            <w:tcW w:w="2054" w:type="dxa"/>
            <w:shd w:val="clear" w:color="auto" w:fill="auto"/>
          </w:tcPr>
          <w:p w14:paraId="3FDE60F2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77,140,930.79</w:t>
            </w:r>
          </w:p>
        </w:tc>
      </w:tr>
      <w:tr w:rsidR="00584964" w:rsidRPr="00A70F7D" w14:paraId="7CC9A363" w14:textId="77777777" w:rsidTr="00F057EB">
        <w:tc>
          <w:tcPr>
            <w:tcW w:w="4050" w:type="dxa"/>
            <w:shd w:val="clear" w:color="auto" w:fill="auto"/>
          </w:tcPr>
          <w:p w14:paraId="38782A68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ผลกระทบจากการนำ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TFRS 9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มาถือปฏิบัติ</w:t>
            </w:r>
          </w:p>
        </w:tc>
        <w:tc>
          <w:tcPr>
            <w:tcW w:w="1980" w:type="dxa"/>
            <w:shd w:val="clear" w:color="auto" w:fill="auto"/>
          </w:tcPr>
          <w:p w14:paraId="74FFB178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113,627,576.10</w:t>
            </w:r>
          </w:p>
        </w:tc>
        <w:tc>
          <w:tcPr>
            <w:tcW w:w="2070" w:type="dxa"/>
            <w:shd w:val="clear" w:color="auto" w:fill="auto"/>
          </w:tcPr>
          <w:p w14:paraId="104832B2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95,521,733.62</w:t>
            </w:r>
          </w:p>
        </w:tc>
        <w:tc>
          <w:tcPr>
            <w:tcW w:w="1890" w:type="dxa"/>
            <w:shd w:val="clear" w:color="auto" w:fill="auto"/>
          </w:tcPr>
          <w:p w14:paraId="3CCD91EF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113,199,832.28</w:t>
            </w:r>
          </w:p>
        </w:tc>
        <w:tc>
          <w:tcPr>
            <w:tcW w:w="2086" w:type="dxa"/>
            <w:shd w:val="clear" w:color="auto" w:fill="auto"/>
          </w:tcPr>
          <w:p w14:paraId="35644B4D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(77,140,930.79)</w:t>
            </w:r>
          </w:p>
        </w:tc>
        <w:tc>
          <w:tcPr>
            <w:tcW w:w="2054" w:type="dxa"/>
            <w:shd w:val="clear" w:color="auto" w:fill="auto"/>
          </w:tcPr>
          <w:p w14:paraId="63A99BC4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245,208,211.21</w:t>
            </w:r>
          </w:p>
        </w:tc>
      </w:tr>
      <w:tr w:rsidR="00584964" w:rsidRPr="00A70F7D" w14:paraId="5DB38B25" w14:textId="77777777" w:rsidTr="00F057EB">
        <w:tc>
          <w:tcPr>
            <w:tcW w:w="4050" w:type="dxa"/>
            <w:shd w:val="clear" w:color="auto" w:fill="auto"/>
          </w:tcPr>
          <w:p w14:paraId="5E8E1076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980" w:type="dxa"/>
            <w:shd w:val="clear" w:color="auto" w:fill="auto"/>
          </w:tcPr>
          <w:p w14:paraId="0B1A76AE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113,627,576.10</w:t>
            </w:r>
          </w:p>
        </w:tc>
        <w:tc>
          <w:tcPr>
            <w:tcW w:w="2070" w:type="dxa"/>
            <w:shd w:val="clear" w:color="auto" w:fill="auto"/>
          </w:tcPr>
          <w:p w14:paraId="1147B5B3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95,521,733.62</w:t>
            </w:r>
          </w:p>
        </w:tc>
        <w:tc>
          <w:tcPr>
            <w:tcW w:w="1890" w:type="dxa"/>
            <w:shd w:val="clear" w:color="auto" w:fill="auto"/>
          </w:tcPr>
          <w:p w14:paraId="07124842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113,199,832.28</w:t>
            </w:r>
          </w:p>
        </w:tc>
        <w:tc>
          <w:tcPr>
            <w:tcW w:w="2086" w:type="dxa"/>
            <w:shd w:val="clear" w:color="auto" w:fill="auto"/>
          </w:tcPr>
          <w:p w14:paraId="636AB03D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054" w:type="dxa"/>
            <w:shd w:val="clear" w:color="auto" w:fill="auto"/>
          </w:tcPr>
          <w:p w14:paraId="0EF81112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322,349,142.00</w:t>
            </w:r>
          </w:p>
        </w:tc>
      </w:tr>
      <w:tr w:rsidR="00584964" w:rsidRPr="00A70F7D" w14:paraId="2D285F97" w14:textId="77777777" w:rsidTr="00F057EB">
        <w:tc>
          <w:tcPr>
            <w:tcW w:w="4050" w:type="dxa"/>
            <w:shd w:val="clear" w:color="auto" w:fill="auto"/>
          </w:tcPr>
          <w:p w14:paraId="4BEDFFB4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980" w:type="dxa"/>
            <w:shd w:val="clear" w:color="auto" w:fill="auto"/>
          </w:tcPr>
          <w:p w14:paraId="04778080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14,452,535.07</w:t>
            </w:r>
          </w:p>
        </w:tc>
        <w:tc>
          <w:tcPr>
            <w:tcW w:w="2070" w:type="dxa"/>
            <w:shd w:val="clear" w:color="auto" w:fill="auto"/>
          </w:tcPr>
          <w:p w14:paraId="77895562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(33,403,159.03)</w:t>
            </w:r>
          </w:p>
        </w:tc>
        <w:tc>
          <w:tcPr>
            <w:tcW w:w="1890" w:type="dxa"/>
            <w:shd w:val="clear" w:color="auto" w:fill="auto"/>
          </w:tcPr>
          <w:p w14:paraId="6A9D9B37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18,950,623.96</w:t>
            </w:r>
          </w:p>
        </w:tc>
        <w:tc>
          <w:tcPr>
            <w:tcW w:w="2086" w:type="dxa"/>
            <w:shd w:val="clear" w:color="auto" w:fill="auto"/>
          </w:tcPr>
          <w:p w14:paraId="3B588EAF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054" w:type="dxa"/>
            <w:shd w:val="clear" w:color="auto" w:fill="auto"/>
          </w:tcPr>
          <w:p w14:paraId="4F669329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84964" w:rsidRPr="00A70F7D" w14:paraId="2AD7DECB" w14:textId="77777777" w:rsidTr="00F057EB">
        <w:tc>
          <w:tcPr>
            <w:tcW w:w="4050" w:type="dxa"/>
            <w:shd w:val="clear" w:color="auto" w:fill="auto"/>
          </w:tcPr>
          <w:p w14:paraId="00E7F994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การเปลี่ยนแปลงที่เกิดจากการวัดมูลค่า</w:t>
            </w:r>
          </w:p>
          <w:p w14:paraId="5E5E4E73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   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ค่าเผื่อผลขาดทุนใหม่</w:t>
            </w:r>
          </w:p>
        </w:tc>
        <w:tc>
          <w:tcPr>
            <w:tcW w:w="1980" w:type="dxa"/>
            <w:shd w:val="clear" w:color="auto" w:fill="auto"/>
          </w:tcPr>
          <w:p w14:paraId="62F467A5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5391063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(43,588,033.98)</w:t>
            </w:r>
          </w:p>
        </w:tc>
        <w:tc>
          <w:tcPr>
            <w:tcW w:w="2070" w:type="dxa"/>
            <w:shd w:val="clear" w:color="auto" w:fill="auto"/>
          </w:tcPr>
          <w:p w14:paraId="093691F1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D897437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42,790,959.45</w:t>
            </w:r>
          </w:p>
        </w:tc>
        <w:tc>
          <w:tcPr>
            <w:tcW w:w="1890" w:type="dxa"/>
            <w:shd w:val="clear" w:color="auto" w:fill="auto"/>
          </w:tcPr>
          <w:p w14:paraId="6D3C1527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5047BB2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121,282,830.31</w:t>
            </w:r>
          </w:p>
        </w:tc>
        <w:tc>
          <w:tcPr>
            <w:tcW w:w="2086" w:type="dxa"/>
            <w:shd w:val="clear" w:color="auto" w:fill="auto"/>
          </w:tcPr>
          <w:p w14:paraId="080A1F54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7608DD2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054" w:type="dxa"/>
            <w:shd w:val="clear" w:color="auto" w:fill="auto"/>
          </w:tcPr>
          <w:p w14:paraId="1E2D5C86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D43531A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120,485,755.78</w:t>
            </w:r>
          </w:p>
        </w:tc>
      </w:tr>
      <w:tr w:rsidR="00584964" w:rsidRPr="00A70F7D" w14:paraId="01170C17" w14:textId="77777777" w:rsidTr="00F057EB">
        <w:tc>
          <w:tcPr>
            <w:tcW w:w="4050" w:type="dxa"/>
            <w:shd w:val="clear" w:color="auto" w:fill="auto"/>
          </w:tcPr>
          <w:p w14:paraId="368ADD20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980" w:type="dxa"/>
            <w:shd w:val="clear" w:color="auto" w:fill="auto"/>
          </w:tcPr>
          <w:p w14:paraId="0851E421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26,939,320.74</w:t>
            </w:r>
          </w:p>
        </w:tc>
        <w:tc>
          <w:tcPr>
            <w:tcW w:w="2070" w:type="dxa"/>
            <w:shd w:val="clear" w:color="auto" w:fill="auto"/>
          </w:tcPr>
          <w:p w14:paraId="48A96EC0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13,263,822.95</w:t>
            </w:r>
          </w:p>
        </w:tc>
        <w:tc>
          <w:tcPr>
            <w:tcW w:w="1890" w:type="dxa"/>
            <w:shd w:val="clear" w:color="auto" w:fill="auto"/>
          </w:tcPr>
          <w:p w14:paraId="270A8E66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14,157,358.91</w:t>
            </w:r>
          </w:p>
        </w:tc>
        <w:tc>
          <w:tcPr>
            <w:tcW w:w="2086" w:type="dxa"/>
            <w:shd w:val="clear" w:color="auto" w:fill="auto"/>
          </w:tcPr>
          <w:p w14:paraId="5B059FF1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054" w:type="dxa"/>
            <w:shd w:val="clear" w:color="auto" w:fill="auto"/>
          </w:tcPr>
          <w:p w14:paraId="01D5C5EF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54,360,502.60</w:t>
            </w:r>
          </w:p>
        </w:tc>
      </w:tr>
      <w:tr w:rsidR="00584964" w:rsidRPr="00A70F7D" w14:paraId="721C926F" w14:textId="77777777" w:rsidTr="00F057EB">
        <w:tc>
          <w:tcPr>
            <w:tcW w:w="4050" w:type="dxa"/>
            <w:shd w:val="clear" w:color="auto" w:fill="auto"/>
          </w:tcPr>
          <w:p w14:paraId="6C376C8D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1980" w:type="dxa"/>
            <w:shd w:val="clear" w:color="auto" w:fill="auto"/>
          </w:tcPr>
          <w:p w14:paraId="254C55C7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(8,791,026.28)</w:t>
            </w:r>
          </w:p>
        </w:tc>
        <w:tc>
          <w:tcPr>
            <w:tcW w:w="2070" w:type="dxa"/>
            <w:shd w:val="clear" w:color="auto" w:fill="auto"/>
          </w:tcPr>
          <w:p w14:paraId="7C8383FD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(6,143,809.77)</w:t>
            </w:r>
          </w:p>
        </w:tc>
        <w:tc>
          <w:tcPr>
            <w:tcW w:w="1890" w:type="dxa"/>
            <w:shd w:val="clear" w:color="auto" w:fill="auto"/>
          </w:tcPr>
          <w:p w14:paraId="5C6B72CD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(19,169,887.97)</w:t>
            </w:r>
          </w:p>
        </w:tc>
        <w:tc>
          <w:tcPr>
            <w:tcW w:w="2086" w:type="dxa"/>
            <w:shd w:val="clear" w:color="auto" w:fill="auto"/>
          </w:tcPr>
          <w:p w14:paraId="211FFFE9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054" w:type="dxa"/>
            <w:shd w:val="clear" w:color="auto" w:fill="auto"/>
          </w:tcPr>
          <w:p w14:paraId="63A95486" w14:textId="77777777" w:rsidR="00584964" w:rsidRPr="00A70F7D" w:rsidRDefault="00584964" w:rsidP="003C65B6">
            <w:pP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(34,104,724.02)</w:t>
            </w:r>
          </w:p>
        </w:tc>
      </w:tr>
      <w:tr w:rsidR="00584964" w:rsidRPr="00A70F7D" w14:paraId="7BCAFF09" w14:textId="77777777" w:rsidTr="00F057EB">
        <w:tc>
          <w:tcPr>
            <w:tcW w:w="4050" w:type="dxa"/>
            <w:shd w:val="clear" w:color="auto" w:fill="auto"/>
          </w:tcPr>
          <w:p w14:paraId="4D2AB2E5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ส่วนที่ตัดออกจากบัญชี</w:t>
            </w:r>
          </w:p>
        </w:tc>
        <w:tc>
          <w:tcPr>
            <w:tcW w:w="1980" w:type="dxa"/>
            <w:shd w:val="clear" w:color="auto" w:fill="auto"/>
          </w:tcPr>
          <w:p w14:paraId="7A1DDDB8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(4,542,650.32)</w:t>
            </w:r>
          </w:p>
        </w:tc>
        <w:tc>
          <w:tcPr>
            <w:tcW w:w="2070" w:type="dxa"/>
            <w:shd w:val="clear" w:color="auto" w:fill="auto"/>
          </w:tcPr>
          <w:p w14:paraId="66CFD693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(21,659,933.41)</w:t>
            </w:r>
          </w:p>
        </w:tc>
        <w:tc>
          <w:tcPr>
            <w:tcW w:w="1890" w:type="dxa"/>
            <w:shd w:val="clear" w:color="auto" w:fill="auto"/>
          </w:tcPr>
          <w:p w14:paraId="4E67B39F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(66,038,352.81)</w:t>
            </w:r>
          </w:p>
        </w:tc>
        <w:tc>
          <w:tcPr>
            <w:tcW w:w="2086" w:type="dxa"/>
            <w:shd w:val="clear" w:color="auto" w:fill="auto"/>
          </w:tcPr>
          <w:p w14:paraId="7B62BC04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054" w:type="dxa"/>
            <w:shd w:val="clear" w:color="auto" w:fill="auto"/>
          </w:tcPr>
          <w:p w14:paraId="15D3DCD1" w14:textId="77777777" w:rsidR="00584964" w:rsidRPr="00A70F7D" w:rsidRDefault="00584964" w:rsidP="003C65B6">
            <w:pPr>
              <w:pBdr>
                <w:bottom w:val="sing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(92,240,936.54)</w:t>
            </w:r>
          </w:p>
        </w:tc>
      </w:tr>
      <w:tr w:rsidR="00584964" w:rsidRPr="00A70F7D" w14:paraId="20001DC1" w14:textId="77777777" w:rsidTr="00F057EB">
        <w:tc>
          <w:tcPr>
            <w:tcW w:w="4050" w:type="dxa"/>
            <w:shd w:val="clear" w:color="auto" w:fill="auto"/>
          </w:tcPr>
          <w:p w14:paraId="35A6F68E" w14:textId="77777777" w:rsidR="00584964" w:rsidRPr="00A70F7D" w:rsidRDefault="00584964" w:rsidP="003C65B6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980" w:type="dxa"/>
            <w:shd w:val="clear" w:color="auto" w:fill="auto"/>
          </w:tcPr>
          <w:p w14:paraId="614D69D8" w14:textId="77777777" w:rsidR="00584964" w:rsidRPr="00A70F7D" w:rsidRDefault="00584964" w:rsidP="003C65B6">
            <w:pPr>
              <w:pBdr>
                <w:bottom w:val="doub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98,097,721.33</w:t>
            </w:r>
          </w:p>
        </w:tc>
        <w:tc>
          <w:tcPr>
            <w:tcW w:w="2070" w:type="dxa"/>
            <w:shd w:val="clear" w:color="auto" w:fill="auto"/>
          </w:tcPr>
          <w:p w14:paraId="71E26F83" w14:textId="77777777" w:rsidR="00584964" w:rsidRPr="00A70F7D" w:rsidRDefault="00584964" w:rsidP="003C65B6">
            <w:pPr>
              <w:pBdr>
                <w:bottom w:val="doub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90,369,613.81</w:t>
            </w:r>
          </w:p>
        </w:tc>
        <w:tc>
          <w:tcPr>
            <w:tcW w:w="1890" w:type="dxa"/>
            <w:shd w:val="clear" w:color="auto" w:fill="auto"/>
          </w:tcPr>
          <w:p w14:paraId="16DCF1F3" w14:textId="77777777" w:rsidR="00584964" w:rsidRPr="00A70F7D" w:rsidRDefault="00584964" w:rsidP="003C65B6">
            <w:pPr>
              <w:pBdr>
                <w:bottom w:val="doub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182,382,404.68</w:t>
            </w:r>
          </w:p>
        </w:tc>
        <w:tc>
          <w:tcPr>
            <w:tcW w:w="2086" w:type="dxa"/>
            <w:shd w:val="clear" w:color="auto" w:fill="auto"/>
          </w:tcPr>
          <w:p w14:paraId="353AA669" w14:textId="77777777" w:rsidR="00584964" w:rsidRPr="00A70F7D" w:rsidRDefault="00584964" w:rsidP="003C65B6">
            <w:pPr>
              <w:pBdr>
                <w:bottom w:val="doub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054" w:type="dxa"/>
            <w:shd w:val="clear" w:color="auto" w:fill="auto"/>
          </w:tcPr>
          <w:p w14:paraId="260EC74A" w14:textId="77777777" w:rsidR="00584964" w:rsidRPr="00A70F7D" w:rsidRDefault="00584964" w:rsidP="003C65B6">
            <w:pPr>
              <w:pBdr>
                <w:bottom w:val="double" w:sz="4" w:space="1" w:color="auto"/>
              </w:pBdr>
              <w:spacing w:line="400" w:lineRule="exact"/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370,849,739.82</w:t>
            </w:r>
          </w:p>
        </w:tc>
      </w:tr>
    </w:tbl>
    <w:p w14:paraId="1FFCBE14" w14:textId="77777777" w:rsidR="00584964" w:rsidRPr="00A70F7D" w:rsidRDefault="00584964" w:rsidP="00A87450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  <w:sectPr w:rsidR="00584964" w:rsidRPr="00A70F7D" w:rsidSect="00584964">
          <w:pgSz w:w="16838" w:h="11906" w:orient="landscape" w:code="9"/>
          <w:pgMar w:top="1440" w:right="1080" w:bottom="1440" w:left="1440" w:header="720" w:footer="720" w:gutter="0"/>
          <w:cols w:space="720"/>
          <w:docGrid w:linePitch="360"/>
        </w:sectPr>
      </w:pPr>
    </w:p>
    <w:p w14:paraId="0AE4E175" w14:textId="77777777" w:rsidR="003104D7" w:rsidRPr="00A70F7D" w:rsidRDefault="003104D7" w:rsidP="00610E05">
      <w:pPr>
        <w:numPr>
          <w:ilvl w:val="0"/>
          <w:numId w:val="11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656EDEB8" w:rsidR="003104D7" w:rsidRPr="00A70F7D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b/>
          <w:bCs/>
          <w:sz w:val="30"/>
          <w:szCs w:val="30"/>
          <w:cs/>
        </w:rPr>
        <w:tab/>
      </w:r>
      <w:r w:rsidRPr="00A70F7D">
        <w:rPr>
          <w:rFonts w:ascii="Angsana New" w:hAnsi="Angsana New"/>
          <w:sz w:val="30"/>
          <w:szCs w:val="30"/>
          <w:cs/>
        </w:rPr>
        <w:t>ณ วันที่</w:t>
      </w:r>
      <w:r w:rsidR="00B162FF" w:rsidRPr="00A70F7D">
        <w:rPr>
          <w:rFonts w:ascii="Angsana New" w:hAnsi="Angsana New"/>
          <w:sz w:val="30"/>
          <w:szCs w:val="30"/>
        </w:rPr>
        <w:t xml:space="preserve"> </w:t>
      </w:r>
      <w:r w:rsidR="003763F8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3763F8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763F8" w:rsidRPr="00A70F7D">
        <w:rPr>
          <w:rFonts w:ascii="Angsana New" w:hAnsi="Angsana New"/>
          <w:color w:val="0D0D0D"/>
          <w:sz w:val="30"/>
          <w:szCs w:val="30"/>
        </w:rPr>
        <w:t>2564</w:t>
      </w:r>
      <w:r w:rsidR="00B162FF" w:rsidRPr="00A70F7D">
        <w:rPr>
          <w:rFonts w:ascii="Angsana New" w:hAnsi="Angsana New"/>
          <w:sz w:val="30"/>
          <w:szCs w:val="30"/>
        </w:rPr>
        <w:t xml:space="preserve"> </w:t>
      </w:r>
      <w:r w:rsidR="00B162FF" w:rsidRPr="00A70F7D">
        <w:rPr>
          <w:rFonts w:ascii="Angsana New" w:hAnsi="Angsana New"/>
          <w:sz w:val="30"/>
          <w:szCs w:val="30"/>
          <w:cs/>
        </w:rPr>
        <w:t>และ</w:t>
      </w:r>
      <w:r w:rsidRPr="00A70F7D">
        <w:rPr>
          <w:rFonts w:ascii="Angsana New" w:hAnsi="Angsana New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sz w:val="30"/>
          <w:szCs w:val="30"/>
        </w:rPr>
        <w:t xml:space="preserve">2563 </w:t>
      </w:r>
      <w:r w:rsidRPr="00A70F7D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A70F7D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A70F7D" w:rsidRDefault="00CB032D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A70F7D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A70F7D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B162FF" w:rsidRPr="00A70F7D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1A93E0F2" w:rsidR="00B162FF" w:rsidRPr="00A70F7D" w:rsidRDefault="003763F8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800" w:type="dxa"/>
            <w:shd w:val="clear" w:color="auto" w:fill="auto"/>
          </w:tcPr>
          <w:p w14:paraId="52AF4526" w14:textId="77777777" w:rsidR="00B162FF" w:rsidRPr="00A70F7D" w:rsidRDefault="00B162FF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B162FF" w:rsidRPr="00A70F7D" w14:paraId="6573128F" w14:textId="77777777" w:rsidTr="00CB032D">
        <w:tc>
          <w:tcPr>
            <w:tcW w:w="4722" w:type="dxa"/>
            <w:shd w:val="clear" w:color="auto" w:fill="auto"/>
          </w:tcPr>
          <w:p w14:paraId="00961AA6" w14:textId="3F2E94AF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วันสิ้นปี</w:t>
            </w:r>
          </w:p>
        </w:tc>
        <w:tc>
          <w:tcPr>
            <w:tcW w:w="1800" w:type="dxa"/>
            <w:shd w:val="clear" w:color="auto" w:fill="auto"/>
          </w:tcPr>
          <w:p w14:paraId="198902F0" w14:textId="42B439D1" w:rsidR="00B162FF" w:rsidRPr="00A70F7D" w:rsidRDefault="00FA5831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22,771</w:t>
            </w:r>
          </w:p>
        </w:tc>
        <w:tc>
          <w:tcPr>
            <w:tcW w:w="1800" w:type="dxa"/>
            <w:shd w:val="clear" w:color="auto" w:fill="auto"/>
          </w:tcPr>
          <w:p w14:paraId="3842603F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26,752</w:t>
            </w:r>
          </w:p>
        </w:tc>
      </w:tr>
      <w:tr w:rsidR="00B162FF" w:rsidRPr="00A70F7D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A70F7D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3C61501E" w:rsidR="00B162FF" w:rsidRPr="00A70F7D" w:rsidRDefault="003D4315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29</w:t>
            </w:r>
          </w:p>
        </w:tc>
        <w:tc>
          <w:tcPr>
            <w:tcW w:w="1800" w:type="dxa"/>
            <w:shd w:val="clear" w:color="auto" w:fill="auto"/>
          </w:tcPr>
          <w:p w14:paraId="4BDD1D1D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67</w:t>
            </w:r>
          </w:p>
        </w:tc>
      </w:tr>
      <w:tr w:rsidR="00B162FF" w:rsidRPr="00A70F7D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544FD780" w:rsidR="00B162FF" w:rsidRPr="00A70F7D" w:rsidRDefault="003D4315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</w:t>
            </w:r>
            <w:r w:rsidR="000E40AD" w:rsidRPr="00A70F7D">
              <w:rPr>
                <w:rFonts w:ascii="Angsana New" w:hAnsi="Angsana New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sz w:val="30"/>
                <w:szCs w:val="30"/>
              </w:rPr>
              <w:t>.</w:t>
            </w:r>
            <w:r w:rsidR="000E40AD" w:rsidRPr="00A70F7D">
              <w:rPr>
                <w:rFonts w:ascii="Angsana New" w:hAnsi="Angsana New"/>
                <w:sz w:val="30"/>
                <w:szCs w:val="30"/>
              </w:rPr>
              <w:t>34</w:t>
            </w:r>
          </w:p>
        </w:tc>
        <w:tc>
          <w:tcPr>
            <w:tcW w:w="1800" w:type="dxa"/>
            <w:shd w:val="clear" w:color="auto" w:fill="auto"/>
          </w:tcPr>
          <w:p w14:paraId="3112013C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34.01</w:t>
            </w:r>
          </w:p>
        </w:tc>
      </w:tr>
      <w:tr w:rsidR="00B162FF" w:rsidRPr="00A70F7D" w14:paraId="3899002E" w14:textId="77777777" w:rsidTr="00CB032D">
        <w:tc>
          <w:tcPr>
            <w:tcW w:w="4722" w:type="dxa"/>
            <w:shd w:val="clear" w:color="auto" w:fill="auto"/>
          </w:tcPr>
          <w:p w14:paraId="3D88694C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pacing w:val="-4"/>
                <w:sz w:val="30"/>
                <w:szCs w:val="30"/>
                <w:cs/>
              </w:rPr>
              <w:t>หนี้ที่อยู่ภายใต้มาตรการช่วยเหลือลูกหนี้</w:t>
            </w:r>
          </w:p>
        </w:tc>
        <w:tc>
          <w:tcPr>
            <w:tcW w:w="1800" w:type="dxa"/>
            <w:shd w:val="clear" w:color="auto" w:fill="auto"/>
          </w:tcPr>
          <w:p w14:paraId="353C5E54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67FB8E8F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A70F7D" w14:paraId="46FFCCFB" w14:textId="77777777" w:rsidTr="00CB032D">
        <w:tc>
          <w:tcPr>
            <w:tcW w:w="4722" w:type="dxa"/>
            <w:shd w:val="clear" w:color="auto" w:fill="auto"/>
          </w:tcPr>
          <w:p w14:paraId="60A8C4B1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    การ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พัก</w:t>
            </w:r>
            <w:r w:rsidRPr="00A70F7D">
              <w:rPr>
                <w:rFonts w:ascii="Angsana New" w:hAnsi="Angsana New"/>
                <w:spacing w:val="-4"/>
                <w:sz w:val="30"/>
                <w:szCs w:val="30"/>
                <w:cs/>
              </w:rPr>
              <w:t>ชำระหนี้ชั่วคราว</w:t>
            </w:r>
          </w:p>
        </w:tc>
        <w:tc>
          <w:tcPr>
            <w:tcW w:w="1800" w:type="dxa"/>
            <w:shd w:val="clear" w:color="auto" w:fill="auto"/>
          </w:tcPr>
          <w:p w14:paraId="458EAE4A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DC12D9E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A70F7D" w14:paraId="411AB5AB" w14:textId="77777777" w:rsidTr="00CB032D">
        <w:tc>
          <w:tcPr>
            <w:tcW w:w="4722" w:type="dxa"/>
            <w:shd w:val="clear" w:color="auto" w:fill="auto"/>
          </w:tcPr>
          <w:p w14:paraId="5E679711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471B57DE" w14:textId="47300F1C" w:rsidR="00B162FF" w:rsidRPr="00A70F7D" w:rsidRDefault="003D4315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73</w:t>
            </w:r>
          </w:p>
        </w:tc>
        <w:tc>
          <w:tcPr>
            <w:tcW w:w="1800" w:type="dxa"/>
            <w:shd w:val="clear" w:color="auto" w:fill="auto"/>
          </w:tcPr>
          <w:p w14:paraId="7F06C0AD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124</w:t>
            </w:r>
          </w:p>
        </w:tc>
      </w:tr>
      <w:tr w:rsidR="00B162FF" w:rsidRPr="00A70F7D" w14:paraId="63B53126" w14:textId="77777777" w:rsidTr="00CB032D">
        <w:tc>
          <w:tcPr>
            <w:tcW w:w="4722" w:type="dxa"/>
            <w:shd w:val="clear" w:color="auto" w:fill="auto"/>
          </w:tcPr>
          <w:p w14:paraId="38B82EAC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0CE35640" w14:textId="025C38A6" w:rsidR="00B162FF" w:rsidRPr="00A70F7D" w:rsidRDefault="003D4315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15.60</w:t>
            </w:r>
          </w:p>
        </w:tc>
        <w:tc>
          <w:tcPr>
            <w:tcW w:w="1800" w:type="dxa"/>
            <w:shd w:val="clear" w:color="auto" w:fill="auto"/>
          </w:tcPr>
          <w:p w14:paraId="08709FF5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82.33</w:t>
            </w:r>
          </w:p>
        </w:tc>
      </w:tr>
      <w:tr w:rsidR="00B162FF" w:rsidRPr="00A70F7D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62FF" w:rsidRPr="00A70F7D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568BAACE" w:rsidR="00B162FF" w:rsidRPr="00A70F7D" w:rsidRDefault="003D4315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295</w:t>
            </w:r>
          </w:p>
        </w:tc>
        <w:tc>
          <w:tcPr>
            <w:tcW w:w="1800" w:type="dxa"/>
            <w:shd w:val="clear" w:color="auto" w:fill="auto"/>
          </w:tcPr>
          <w:p w14:paraId="3F55F6BA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191</w:t>
            </w:r>
          </w:p>
        </w:tc>
      </w:tr>
      <w:tr w:rsidR="00B162FF" w:rsidRPr="00A70F7D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4ED02A19" w:rsidR="00B162FF" w:rsidRPr="00A70F7D" w:rsidRDefault="003D4315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136.68</w:t>
            </w:r>
          </w:p>
        </w:tc>
        <w:tc>
          <w:tcPr>
            <w:tcW w:w="1800" w:type="dxa"/>
            <w:shd w:val="clear" w:color="auto" w:fill="auto"/>
          </w:tcPr>
          <w:p w14:paraId="7021A7AC" w14:textId="77777777" w:rsidR="00B162FF" w:rsidRPr="00A70F7D" w:rsidRDefault="00B162FF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91.81</w:t>
            </w:r>
          </w:p>
        </w:tc>
      </w:tr>
    </w:tbl>
    <w:p w14:paraId="32F9B9E6" w14:textId="77777777" w:rsidR="006556B1" w:rsidRPr="00A70F7D" w:rsidRDefault="006556B1" w:rsidP="00610E05">
      <w:pPr>
        <w:numPr>
          <w:ilvl w:val="0"/>
          <w:numId w:val="12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1" w:name="_Hlk64921511"/>
      <w:r w:rsidRPr="00A70F7D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A70F7D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A70F7D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A70F7D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A70F7D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A70F7D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A70F7D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A70F7D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504B4" w:rsidRPr="00A70F7D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5504B4" w:rsidRPr="00A70F7D" w:rsidRDefault="005504B4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51341A19" w:rsidR="005504B4" w:rsidRPr="00A70F7D" w:rsidRDefault="003A182A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16" w:type="dxa"/>
          </w:tcPr>
          <w:p w14:paraId="17FFDC0D" w14:textId="77777777" w:rsidR="005504B4" w:rsidRPr="00A70F7D" w:rsidRDefault="005504B4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644" w:type="dxa"/>
            <w:shd w:val="clear" w:color="auto" w:fill="auto"/>
          </w:tcPr>
          <w:p w14:paraId="4DA996B2" w14:textId="110B4BC3" w:rsidR="005504B4" w:rsidRPr="00A70F7D" w:rsidRDefault="003A182A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  <w:shd w:val="clear" w:color="auto" w:fill="auto"/>
          </w:tcPr>
          <w:p w14:paraId="7E06F870" w14:textId="77777777" w:rsidR="005504B4" w:rsidRPr="00A70F7D" w:rsidRDefault="005504B4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C639CE" w:rsidRPr="00A70F7D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C639CE" w:rsidRPr="00A70F7D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37BE89AF" w:rsidR="00C639CE" w:rsidRPr="00A70F7D" w:rsidRDefault="005D4634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4,148,531.90</w:t>
            </w:r>
          </w:p>
        </w:tc>
        <w:tc>
          <w:tcPr>
            <w:tcW w:w="1616" w:type="dxa"/>
          </w:tcPr>
          <w:p w14:paraId="02A0BA72" w14:textId="77777777" w:rsidR="00C639CE" w:rsidRPr="00A70F7D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6,215,345.76</w:t>
            </w:r>
          </w:p>
        </w:tc>
        <w:tc>
          <w:tcPr>
            <w:tcW w:w="1644" w:type="dxa"/>
            <w:shd w:val="clear" w:color="auto" w:fill="auto"/>
          </w:tcPr>
          <w:p w14:paraId="6B1D6288" w14:textId="099AAAEF" w:rsidR="00C639CE" w:rsidRPr="00A70F7D" w:rsidRDefault="001457C2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4,148,531.90</w:t>
            </w:r>
          </w:p>
        </w:tc>
        <w:tc>
          <w:tcPr>
            <w:tcW w:w="1701" w:type="dxa"/>
            <w:shd w:val="clear" w:color="auto" w:fill="auto"/>
          </w:tcPr>
          <w:p w14:paraId="6159E14F" w14:textId="77777777" w:rsidR="00C639CE" w:rsidRPr="00A70F7D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6,215,345.76</w:t>
            </w:r>
          </w:p>
        </w:tc>
      </w:tr>
      <w:tr w:rsidR="00C639CE" w:rsidRPr="00A70F7D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C639CE" w:rsidRPr="00A70F7D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55ABB377" w:rsidR="00C639CE" w:rsidRPr="00A70F7D" w:rsidRDefault="005D4634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4,006,967.12</w:t>
            </w:r>
          </w:p>
        </w:tc>
        <w:tc>
          <w:tcPr>
            <w:tcW w:w="1616" w:type="dxa"/>
          </w:tcPr>
          <w:p w14:paraId="11CFB0FF" w14:textId="77777777" w:rsidR="00C639CE" w:rsidRPr="00A70F7D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2,586,694.42</w:t>
            </w:r>
          </w:p>
        </w:tc>
        <w:tc>
          <w:tcPr>
            <w:tcW w:w="1644" w:type="dxa"/>
            <w:shd w:val="clear" w:color="auto" w:fill="auto"/>
          </w:tcPr>
          <w:p w14:paraId="67C5D5EA" w14:textId="1833945A" w:rsidR="00C639CE" w:rsidRPr="00A70F7D" w:rsidRDefault="001457C2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1,838,917.69</w:t>
            </w:r>
          </w:p>
        </w:tc>
        <w:tc>
          <w:tcPr>
            <w:tcW w:w="1701" w:type="dxa"/>
            <w:shd w:val="clear" w:color="auto" w:fill="auto"/>
          </w:tcPr>
          <w:p w14:paraId="2BAC6373" w14:textId="77777777" w:rsidR="00C639CE" w:rsidRPr="00A70F7D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2,128,287.45</w:t>
            </w:r>
          </w:p>
        </w:tc>
      </w:tr>
      <w:tr w:rsidR="00C639CE" w:rsidRPr="00A70F7D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C639CE" w:rsidRPr="00A70F7D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456B36F5" w:rsidR="00C639CE" w:rsidRPr="00A70F7D" w:rsidRDefault="005D4634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2,107,076.93</w:t>
            </w:r>
          </w:p>
        </w:tc>
        <w:tc>
          <w:tcPr>
            <w:tcW w:w="1616" w:type="dxa"/>
          </w:tcPr>
          <w:p w14:paraId="020B8B19" w14:textId="77777777" w:rsidR="00C639CE" w:rsidRPr="00A70F7D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1,242,002.00</w:t>
            </w:r>
          </w:p>
        </w:tc>
        <w:tc>
          <w:tcPr>
            <w:tcW w:w="1644" w:type="dxa"/>
            <w:shd w:val="clear" w:color="auto" w:fill="auto"/>
          </w:tcPr>
          <w:p w14:paraId="0FE3DC6E" w14:textId="66C22340" w:rsidR="00C639CE" w:rsidRPr="00A70F7D" w:rsidRDefault="001457C2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1,994,576.93</w:t>
            </w:r>
          </w:p>
        </w:tc>
        <w:tc>
          <w:tcPr>
            <w:tcW w:w="1701" w:type="dxa"/>
            <w:shd w:val="clear" w:color="auto" w:fill="auto"/>
          </w:tcPr>
          <w:p w14:paraId="338C3118" w14:textId="77777777" w:rsidR="00C639CE" w:rsidRPr="00A70F7D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1,242,002.00</w:t>
            </w:r>
          </w:p>
        </w:tc>
      </w:tr>
      <w:tr w:rsidR="00C639CE" w:rsidRPr="00A70F7D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C639CE" w:rsidRPr="00A70F7D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5098D932" w:rsidR="00C639CE" w:rsidRPr="00A70F7D" w:rsidRDefault="005D4634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8,646,387.96</w:t>
            </w:r>
          </w:p>
        </w:tc>
        <w:tc>
          <w:tcPr>
            <w:tcW w:w="1616" w:type="dxa"/>
          </w:tcPr>
          <w:p w14:paraId="2AD81507" w14:textId="77777777" w:rsidR="00C639CE" w:rsidRPr="00A70F7D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10,907,423.36</w:t>
            </w:r>
          </w:p>
        </w:tc>
        <w:tc>
          <w:tcPr>
            <w:tcW w:w="1644" w:type="dxa"/>
            <w:shd w:val="clear" w:color="auto" w:fill="auto"/>
          </w:tcPr>
          <w:p w14:paraId="3EAB69F0" w14:textId="603A4488" w:rsidR="00C639CE" w:rsidRPr="00A70F7D" w:rsidRDefault="001457C2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8,210,812.57</w:t>
            </w:r>
          </w:p>
        </w:tc>
        <w:tc>
          <w:tcPr>
            <w:tcW w:w="1701" w:type="dxa"/>
            <w:shd w:val="clear" w:color="auto" w:fill="auto"/>
          </w:tcPr>
          <w:p w14:paraId="510BDF19" w14:textId="77777777" w:rsidR="00C639CE" w:rsidRPr="00A70F7D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10,853,815.52</w:t>
            </w:r>
          </w:p>
        </w:tc>
      </w:tr>
      <w:tr w:rsidR="00C639CE" w:rsidRPr="00A70F7D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C639CE" w:rsidRPr="00A70F7D" w:rsidRDefault="00C639CE" w:rsidP="00C639CE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2FD429A3" w:rsidR="00C639CE" w:rsidRPr="00A70F7D" w:rsidRDefault="005D4634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18,908,963.91</w:t>
            </w:r>
          </w:p>
        </w:tc>
        <w:tc>
          <w:tcPr>
            <w:tcW w:w="1616" w:type="dxa"/>
          </w:tcPr>
          <w:p w14:paraId="1B338C81" w14:textId="77777777" w:rsidR="00C639CE" w:rsidRPr="00A70F7D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20,951,465.54</w:t>
            </w:r>
          </w:p>
        </w:tc>
        <w:tc>
          <w:tcPr>
            <w:tcW w:w="1644" w:type="dxa"/>
            <w:shd w:val="clear" w:color="auto" w:fill="auto"/>
          </w:tcPr>
          <w:p w14:paraId="23A1E431" w14:textId="089112A8" w:rsidR="00C639CE" w:rsidRPr="00A70F7D" w:rsidRDefault="001457C2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16,192,839.09</w:t>
            </w:r>
          </w:p>
        </w:tc>
        <w:tc>
          <w:tcPr>
            <w:tcW w:w="1701" w:type="dxa"/>
            <w:shd w:val="clear" w:color="auto" w:fill="auto"/>
          </w:tcPr>
          <w:p w14:paraId="14BBEF8A" w14:textId="77777777" w:rsidR="00C639CE" w:rsidRPr="00A70F7D" w:rsidRDefault="00C639CE" w:rsidP="00C639C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20,439,450.73</w:t>
            </w:r>
          </w:p>
        </w:tc>
      </w:tr>
      <w:tr w:rsidR="00C639CE" w:rsidRPr="00A70F7D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C639CE" w:rsidRPr="00A70F7D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C639CE" w:rsidRPr="00A70F7D" w:rsidRDefault="00C639CE" w:rsidP="00C639C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47AC3EDE" w14:textId="77777777" w:rsidR="008807C6" w:rsidRPr="00A70F7D" w:rsidRDefault="008807C6" w:rsidP="008807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2EA16BC0" w:rsidR="005D4634" w:rsidRPr="00A70F7D" w:rsidRDefault="005D4634" w:rsidP="008807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(7</w:t>
            </w:r>
            <w:r w:rsidR="00D5068E" w:rsidRPr="00A70F7D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9,</w:t>
            </w:r>
            <w:r w:rsidR="00D5068E" w:rsidRPr="00A70F7D">
              <w:rPr>
                <w:rFonts w:ascii="Angsana New" w:hAnsi="Angsana New"/>
                <w:color w:val="0D0D0D"/>
                <w:sz w:val="30"/>
                <w:szCs w:val="30"/>
              </w:rPr>
              <w:t>949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D5068E" w:rsidRPr="00A70F7D">
              <w:rPr>
                <w:rFonts w:ascii="Angsana New" w:hAnsi="Angsana New"/>
                <w:color w:val="0D0D0D"/>
                <w:sz w:val="30"/>
                <w:szCs w:val="30"/>
              </w:rPr>
              <w:t>04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16" w:type="dxa"/>
          </w:tcPr>
          <w:p w14:paraId="400F67C6" w14:textId="77777777" w:rsidR="00C639CE" w:rsidRPr="00A70F7D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77777777" w:rsidR="00C639CE" w:rsidRPr="00A70F7D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(1,221,117.06)</w:t>
            </w:r>
          </w:p>
        </w:tc>
        <w:tc>
          <w:tcPr>
            <w:tcW w:w="1644" w:type="dxa"/>
            <w:shd w:val="clear" w:color="auto" w:fill="auto"/>
          </w:tcPr>
          <w:p w14:paraId="0C67DA36" w14:textId="77777777" w:rsidR="00D5068E" w:rsidRPr="00A70F7D" w:rsidRDefault="00D5068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44690815" w:rsidR="001457C2" w:rsidRPr="00A70F7D" w:rsidRDefault="00D5068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(719,949.04)</w:t>
            </w:r>
          </w:p>
        </w:tc>
        <w:tc>
          <w:tcPr>
            <w:tcW w:w="1701" w:type="dxa"/>
            <w:shd w:val="clear" w:color="auto" w:fill="auto"/>
          </w:tcPr>
          <w:p w14:paraId="46F18DA9" w14:textId="77777777" w:rsidR="00C639CE" w:rsidRPr="00A70F7D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77777777" w:rsidR="00C639CE" w:rsidRPr="00A70F7D" w:rsidRDefault="00C639CE" w:rsidP="00C639C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(1,221,117.06)</w:t>
            </w:r>
          </w:p>
        </w:tc>
      </w:tr>
      <w:tr w:rsidR="00C639CE" w:rsidRPr="00A70F7D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C639CE" w:rsidRPr="00A70F7D" w:rsidRDefault="00C639CE" w:rsidP="00C639CE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67793A45" w:rsidR="00C639CE" w:rsidRPr="00A70F7D" w:rsidRDefault="005D4634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18,1</w:t>
            </w:r>
            <w:r w:rsidR="00D5068E" w:rsidRPr="00A70F7D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9,</w:t>
            </w:r>
            <w:r w:rsidR="00D5068E" w:rsidRPr="00A70F7D">
              <w:rPr>
                <w:rFonts w:ascii="Angsana New" w:hAnsi="Angsana New"/>
                <w:color w:val="0D0D0D"/>
                <w:sz w:val="30"/>
                <w:szCs w:val="30"/>
              </w:rPr>
              <w:t>014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D5068E" w:rsidRPr="00A70F7D">
              <w:rPr>
                <w:rFonts w:ascii="Angsana New" w:hAnsi="Angsana New"/>
                <w:color w:val="0D0D0D"/>
                <w:sz w:val="30"/>
                <w:szCs w:val="30"/>
              </w:rPr>
              <w:t>87</w:t>
            </w:r>
          </w:p>
        </w:tc>
        <w:tc>
          <w:tcPr>
            <w:tcW w:w="1616" w:type="dxa"/>
          </w:tcPr>
          <w:p w14:paraId="3B6593F0" w14:textId="77777777" w:rsidR="00C639CE" w:rsidRPr="00A70F7D" w:rsidRDefault="00C639CE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19,730,348.48</w:t>
            </w:r>
          </w:p>
        </w:tc>
        <w:tc>
          <w:tcPr>
            <w:tcW w:w="1644" w:type="dxa"/>
            <w:shd w:val="clear" w:color="auto" w:fill="auto"/>
          </w:tcPr>
          <w:p w14:paraId="42E93960" w14:textId="6054DD0A" w:rsidR="00C639CE" w:rsidRPr="00A70F7D" w:rsidRDefault="001457C2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15,4</w:t>
            </w:r>
            <w:r w:rsidR="00D5068E" w:rsidRPr="00A70F7D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5068E" w:rsidRPr="00A70F7D">
              <w:rPr>
                <w:rFonts w:ascii="Angsana New" w:hAnsi="Angsana New"/>
                <w:color w:val="0D0D0D"/>
                <w:sz w:val="30"/>
                <w:szCs w:val="30"/>
              </w:rPr>
              <w:t>890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D5068E" w:rsidRPr="00A70F7D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1701" w:type="dxa"/>
            <w:shd w:val="clear" w:color="auto" w:fill="auto"/>
          </w:tcPr>
          <w:p w14:paraId="084AF3E4" w14:textId="77777777" w:rsidR="00C639CE" w:rsidRPr="00A70F7D" w:rsidRDefault="00C639CE" w:rsidP="00C639C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19,218,333.67</w:t>
            </w:r>
          </w:p>
        </w:tc>
      </w:tr>
      <w:bookmarkEnd w:id="1"/>
    </w:tbl>
    <w:p w14:paraId="15A36F64" w14:textId="77777777" w:rsidR="008477B8" w:rsidRPr="00A70F7D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A70F7D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A70F7D" w:rsidRDefault="00EC46AD" w:rsidP="00610E05">
      <w:pPr>
        <w:numPr>
          <w:ilvl w:val="0"/>
          <w:numId w:val="12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A70F7D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A70F7D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A70F7D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A70F7D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A70F7D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A70F7D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651938" w:rsidRPr="00A70F7D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651938" w:rsidRPr="00A70F7D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056F3503" w:rsidR="00651938" w:rsidRPr="00A70F7D" w:rsidRDefault="001E5CEC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2580F7F4" w14:textId="77777777" w:rsidR="00651938" w:rsidRPr="00A70F7D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651938" w:rsidRPr="00A70F7D" w14:paraId="5AB1A159" w14:textId="77777777" w:rsidTr="00920D51">
        <w:tc>
          <w:tcPr>
            <w:tcW w:w="5400" w:type="dxa"/>
            <w:shd w:val="clear" w:color="auto" w:fill="auto"/>
          </w:tcPr>
          <w:p w14:paraId="40ED8E11" w14:textId="77777777" w:rsidR="00651938" w:rsidRPr="00A70F7D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890" w:type="dxa"/>
            <w:shd w:val="clear" w:color="auto" w:fill="auto"/>
          </w:tcPr>
          <w:p w14:paraId="746FF5B8" w14:textId="3F3F7FC5" w:rsidR="00651938" w:rsidRPr="00A70F7D" w:rsidRDefault="00471135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  <w:tc>
          <w:tcPr>
            <w:tcW w:w="1980" w:type="dxa"/>
            <w:shd w:val="clear" w:color="auto" w:fill="auto"/>
          </w:tcPr>
          <w:p w14:paraId="063281FE" w14:textId="77777777" w:rsidR="00651938" w:rsidRPr="00A70F7D" w:rsidRDefault="00651938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221,500,000.00</w:t>
            </w:r>
          </w:p>
        </w:tc>
      </w:tr>
      <w:tr w:rsidR="00651938" w:rsidRPr="00A70F7D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77777777" w:rsidR="00651938" w:rsidRPr="00A70F7D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1890" w:type="dxa"/>
            <w:shd w:val="clear" w:color="auto" w:fill="auto"/>
          </w:tcPr>
          <w:p w14:paraId="506CD2C0" w14:textId="425F3C13" w:rsidR="00651938" w:rsidRPr="00A70F7D" w:rsidRDefault="00471135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79DDE10B" w14:textId="77777777" w:rsidR="00651938" w:rsidRPr="00A70F7D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</w:tr>
      <w:tr w:rsidR="00651938" w:rsidRPr="00A70F7D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651938" w:rsidRPr="00A70F7D" w:rsidRDefault="00651938" w:rsidP="008477B8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5A907287" w:rsidR="00651938" w:rsidRPr="00A70F7D" w:rsidRDefault="00471135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  <w:tc>
          <w:tcPr>
            <w:tcW w:w="1980" w:type="dxa"/>
            <w:shd w:val="clear" w:color="auto" w:fill="auto"/>
          </w:tcPr>
          <w:p w14:paraId="1A3BDC10" w14:textId="77777777" w:rsidR="00651938" w:rsidRPr="00A70F7D" w:rsidRDefault="00651938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251,500,000.00</w:t>
            </w:r>
          </w:p>
        </w:tc>
      </w:tr>
    </w:tbl>
    <w:p w14:paraId="1D0BCA2B" w14:textId="6B807AD0" w:rsidR="00A87450" w:rsidRPr="00A70F7D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E5CEC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1E5CEC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1E5CEC" w:rsidRPr="00A70F7D">
        <w:rPr>
          <w:rFonts w:ascii="Angsana New" w:hAnsi="Angsana New"/>
          <w:color w:val="0D0D0D"/>
          <w:sz w:val="30"/>
          <w:szCs w:val="30"/>
        </w:rPr>
        <w:t>2564</w:t>
      </w:r>
      <w:r w:rsidR="00651938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651938" w:rsidRPr="00A70F7D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เงินให้กู้ยืมกับบริษัท อีซีแอล แอสเซท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 โดยออกตั๋วสัญญาใช้เงิน อายุสัญญา </w:t>
      </w:r>
      <w:r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เดือน อัตราดอกเบี้ยร้อยละ </w:t>
      </w:r>
      <w:r w:rsidRPr="00A70F7D">
        <w:rPr>
          <w:rFonts w:ascii="Angsana New" w:hAnsi="Angsana New"/>
          <w:color w:val="0D0D0D"/>
          <w:sz w:val="30"/>
          <w:szCs w:val="30"/>
        </w:rPr>
        <w:t>6.25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68578EF6" w14:textId="77777777" w:rsidR="00EC46AD" w:rsidRPr="00A70F7D" w:rsidRDefault="00EC46AD" w:rsidP="00610E05">
      <w:pPr>
        <w:numPr>
          <w:ilvl w:val="0"/>
          <w:numId w:val="12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A70F7D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A70F7D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A70F7D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A70F7D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A70F7D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A70F7D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651938" w:rsidRPr="00A70F7D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651938" w:rsidRPr="00A70F7D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50A098EA" w:rsidR="00651938" w:rsidRPr="00A70F7D" w:rsidRDefault="001E5CEC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52AE3E14" w14:textId="77777777" w:rsidR="00651938" w:rsidRPr="00A70F7D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651938" w:rsidRPr="00A70F7D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651938" w:rsidRPr="00A70F7D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6F24A5F4" w:rsidR="00651938" w:rsidRPr="00A70F7D" w:rsidRDefault="00C773EE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64,113,818.57</w:t>
            </w:r>
          </w:p>
        </w:tc>
        <w:tc>
          <w:tcPr>
            <w:tcW w:w="1980" w:type="dxa"/>
            <w:shd w:val="clear" w:color="auto" w:fill="auto"/>
          </w:tcPr>
          <w:p w14:paraId="7DB99D77" w14:textId="77777777" w:rsidR="00651938" w:rsidRPr="00A70F7D" w:rsidRDefault="00651938" w:rsidP="008477B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117,273,335.96</w:t>
            </w:r>
          </w:p>
        </w:tc>
      </w:tr>
      <w:tr w:rsidR="00651938" w:rsidRPr="00A70F7D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651938" w:rsidRPr="00A70F7D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5281ED0E" w:rsidR="00651938" w:rsidRPr="00A70F7D" w:rsidRDefault="00C773EE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(26,718,602.57)</w:t>
            </w:r>
          </w:p>
        </w:tc>
        <w:tc>
          <w:tcPr>
            <w:tcW w:w="1980" w:type="dxa"/>
            <w:shd w:val="clear" w:color="auto" w:fill="auto"/>
          </w:tcPr>
          <w:p w14:paraId="22578686" w14:textId="77777777" w:rsidR="00651938" w:rsidRPr="00A70F7D" w:rsidRDefault="00651938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(49,308,468.29)</w:t>
            </w:r>
          </w:p>
        </w:tc>
      </w:tr>
      <w:tr w:rsidR="00651938" w:rsidRPr="00A70F7D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651938" w:rsidRPr="00A70F7D" w:rsidRDefault="00651938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2E3CF74F" w:rsidR="00B6795D" w:rsidRPr="00A70F7D" w:rsidRDefault="00C773EE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37,395,216.00</w:t>
            </w:r>
          </w:p>
        </w:tc>
        <w:tc>
          <w:tcPr>
            <w:tcW w:w="1980" w:type="dxa"/>
            <w:shd w:val="clear" w:color="auto" w:fill="auto"/>
          </w:tcPr>
          <w:p w14:paraId="741DBC53" w14:textId="77777777" w:rsidR="00651938" w:rsidRPr="00A70F7D" w:rsidRDefault="00651938" w:rsidP="008477B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67,964,867.67</w:t>
            </w:r>
          </w:p>
        </w:tc>
      </w:tr>
    </w:tbl>
    <w:p w14:paraId="1B175816" w14:textId="77777777" w:rsidR="000C6923" w:rsidRPr="00A70F7D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A70F7D" w:rsidSect="00584964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A70F7D" w:rsidRDefault="000C6923" w:rsidP="00610E05">
      <w:pPr>
        <w:numPr>
          <w:ilvl w:val="0"/>
          <w:numId w:val="12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A70F7D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A70F7D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A70F7D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A70F7D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A70F7D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A70F7D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A70F7D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A70F7D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A70F7D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A70F7D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A70F7D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A70F7D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A70F7D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A70F7D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A70F7D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A70F7D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A70F7D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846E6A" w:rsidRPr="00A70F7D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846E6A" w:rsidRPr="00A70F7D" w:rsidRDefault="00846E6A" w:rsidP="00846E6A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846E6A" w:rsidRPr="00A70F7D" w:rsidRDefault="00846E6A" w:rsidP="00846E6A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846E6A" w:rsidRPr="00A70F7D" w:rsidRDefault="00846E6A" w:rsidP="00846E6A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1E31BB06" w:rsidR="00846E6A" w:rsidRPr="00A70F7D" w:rsidRDefault="001E5CEC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48" w:type="dxa"/>
            <w:shd w:val="clear" w:color="auto" w:fill="auto"/>
          </w:tcPr>
          <w:p w14:paraId="4572D7AA" w14:textId="26F78B0F" w:rsidR="00846E6A" w:rsidRPr="00A70F7D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2563</w:t>
            </w:r>
          </w:p>
        </w:tc>
        <w:tc>
          <w:tcPr>
            <w:tcW w:w="1274" w:type="dxa"/>
            <w:shd w:val="clear" w:color="auto" w:fill="auto"/>
          </w:tcPr>
          <w:p w14:paraId="61C8750A" w14:textId="3F9C60C3" w:rsidR="00846E6A" w:rsidRPr="00A70F7D" w:rsidRDefault="001E5CEC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60" w:type="dxa"/>
            <w:shd w:val="clear" w:color="auto" w:fill="auto"/>
          </w:tcPr>
          <w:p w14:paraId="623EEA21" w14:textId="750F8283" w:rsidR="00846E6A" w:rsidRPr="00A70F7D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2563</w:t>
            </w:r>
          </w:p>
        </w:tc>
        <w:tc>
          <w:tcPr>
            <w:tcW w:w="1260" w:type="dxa"/>
          </w:tcPr>
          <w:p w14:paraId="22A8EA9A" w14:textId="3CDF8D97" w:rsidR="00846E6A" w:rsidRPr="00A70F7D" w:rsidRDefault="001E5CEC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36" w:type="dxa"/>
          </w:tcPr>
          <w:p w14:paraId="453CDE07" w14:textId="1E7B6350" w:rsidR="00846E6A" w:rsidRPr="00A70F7D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2563</w:t>
            </w:r>
          </w:p>
        </w:tc>
        <w:tc>
          <w:tcPr>
            <w:tcW w:w="1275" w:type="dxa"/>
          </w:tcPr>
          <w:p w14:paraId="4B1E8257" w14:textId="44470B07" w:rsidR="00846E6A" w:rsidRPr="00A70F7D" w:rsidRDefault="001E5CEC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76" w:type="dxa"/>
          </w:tcPr>
          <w:p w14:paraId="6C7B2E9A" w14:textId="5E84B622" w:rsidR="00846E6A" w:rsidRPr="00A70F7D" w:rsidRDefault="00846E6A" w:rsidP="00846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2563</w:t>
            </w:r>
          </w:p>
        </w:tc>
      </w:tr>
      <w:tr w:rsidR="000C6923" w:rsidRPr="00A70F7D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A70F7D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A70F7D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A70F7D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A70F7D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A70F7D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A70F7D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A70F7D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A70F7D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A70F7D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6795D" w:rsidRPr="00A70F7D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2F829A99" w14:textId="77777777" w:rsidR="00364D4B" w:rsidRPr="00A70F7D" w:rsidRDefault="00364D4B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77777777" w:rsidR="00B6795D" w:rsidRPr="00A70F7D" w:rsidRDefault="00364D4B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6CFCA409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6795D" w:rsidRPr="00A70F7D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6795D" w:rsidRPr="00A70F7D" w:rsidRDefault="00364D4B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(</w:t>
            </w:r>
            <w:r w:rsidR="00697E0A" w:rsidRPr="00A70F7D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)</w:t>
            </w:r>
          </w:p>
        </w:tc>
        <w:tc>
          <w:tcPr>
            <w:tcW w:w="1236" w:type="dxa"/>
            <w:shd w:val="clear" w:color="auto" w:fill="auto"/>
          </w:tcPr>
          <w:p w14:paraId="3938D544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(1,859,781.78)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(</w:t>
            </w:r>
            <w:r w:rsidR="00697E0A" w:rsidRPr="00A70F7D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)</w:t>
            </w:r>
          </w:p>
        </w:tc>
        <w:tc>
          <w:tcPr>
            <w:tcW w:w="1276" w:type="dxa"/>
          </w:tcPr>
          <w:p w14:paraId="2ABD121A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(5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,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438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,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459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55)</w:t>
            </w:r>
          </w:p>
        </w:tc>
      </w:tr>
      <w:tr w:rsidR="00B6795D" w:rsidRPr="00A70F7D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สินทรัพย์ทางการเงินไม่หมุนเวียนอื่น -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6795D" w:rsidRPr="00A70F7D" w:rsidRDefault="00B6795D" w:rsidP="00B6795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6795D" w:rsidRPr="00A70F7D" w:rsidRDefault="00697E0A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77777777" w:rsidR="00B6795D" w:rsidRPr="00A70F7D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2,022,840.45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6795D" w:rsidRPr="00A70F7D" w:rsidRDefault="00697E0A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77777777" w:rsidR="00B6795D" w:rsidRPr="00A70F7D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2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,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022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,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840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  <w:cs/>
              </w:rPr>
              <w:t>.</w:t>
            </w:r>
            <w:r w:rsidRPr="00A70F7D">
              <w:rPr>
                <w:rFonts w:ascii="Angsana New" w:hAnsi="Angsana New"/>
                <w:color w:val="0D0D0D"/>
                <w:sz w:val="22"/>
                <w:szCs w:val="22"/>
              </w:rPr>
              <w:t>45</w:t>
            </w:r>
          </w:p>
        </w:tc>
      </w:tr>
    </w:tbl>
    <w:p w14:paraId="533CFDDF" w14:textId="77777777" w:rsidR="000C6923" w:rsidRPr="00A70F7D" w:rsidRDefault="000C6923" w:rsidP="00610E05">
      <w:pPr>
        <w:pStyle w:val="ListParagraph"/>
        <w:numPr>
          <w:ilvl w:val="0"/>
          <w:numId w:val="13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7777777" w:rsidR="000C6923" w:rsidRPr="00A70F7D" w:rsidRDefault="000C6923" w:rsidP="00610E05">
      <w:pPr>
        <w:numPr>
          <w:ilvl w:val="1"/>
          <w:numId w:val="14"/>
        </w:numPr>
        <w:tabs>
          <w:tab w:val="left" w:pos="540"/>
        </w:tabs>
        <w:spacing w:before="240"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16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ตุลาคม </w:t>
      </w:r>
      <w:r w:rsidRPr="00A70F7D">
        <w:rPr>
          <w:rFonts w:ascii="Angsana New" w:hAnsi="Angsana New"/>
          <w:color w:val="0D0D0D"/>
          <w:sz w:val="30"/>
          <w:szCs w:val="30"/>
        </w:rPr>
        <w:t>2562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A70F7D">
        <w:rPr>
          <w:rFonts w:ascii="Angsana New" w:hAnsi="Angsana New"/>
          <w:color w:val="0D0D0D"/>
          <w:sz w:val="30"/>
          <w:szCs w:val="30"/>
        </w:rPr>
        <w:t>224,400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A70F7D">
        <w:rPr>
          <w:rFonts w:ascii="Angsana New" w:hAnsi="Angsana New"/>
          <w:color w:val="0D0D0D"/>
          <w:sz w:val="30"/>
          <w:szCs w:val="30"/>
        </w:rPr>
        <w:t>12,342,000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บาท                        </w:t>
      </w:r>
      <w:r w:rsidRPr="00A70F7D">
        <w:rPr>
          <w:rFonts w:ascii="Angsana New" w:hAnsi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7DF0B3AA" w14:textId="77777777" w:rsidR="00F753EB" w:rsidRPr="00A70F7D" w:rsidRDefault="00F753EB" w:rsidP="00610E05">
      <w:pPr>
        <w:numPr>
          <w:ilvl w:val="1"/>
          <w:numId w:val="14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กรกฎาคม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A70F7D">
        <w:rPr>
          <w:rFonts w:ascii="Angsana New" w:hAnsi="Angsana New"/>
          <w:color w:val="0D0D0D"/>
          <w:sz w:val="30"/>
          <w:szCs w:val="30"/>
        </w:rPr>
        <w:t>147,900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54.55 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เป็นร้อยละ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15.00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A70F7D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A70F7D" w:rsidRDefault="00F753EB" w:rsidP="00610E05">
      <w:pPr>
        <w:numPr>
          <w:ilvl w:val="1"/>
          <w:numId w:val="14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16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A70F7D">
        <w:rPr>
          <w:rFonts w:ascii="Angsana New" w:hAnsi="Angsana New"/>
          <w:color w:val="0D0D0D"/>
          <w:sz w:val="30"/>
          <w:szCs w:val="30"/>
        </w:rPr>
        <w:t>2559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A70F7D">
        <w:rPr>
          <w:rFonts w:ascii="Angsana New" w:hAnsi="Angsana New"/>
          <w:color w:val="0D0D0D"/>
          <w:sz w:val="30"/>
          <w:szCs w:val="30"/>
        </w:rPr>
        <w:t>51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และในวันที่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6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A70F7D">
        <w:rPr>
          <w:rFonts w:ascii="Angsana New" w:hAnsi="Angsana New"/>
          <w:color w:val="0D0D0D"/>
          <w:sz w:val="30"/>
          <w:szCs w:val="30"/>
        </w:rPr>
        <w:t>2561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A70F7D">
        <w:rPr>
          <w:rFonts w:ascii="Angsana New" w:hAnsi="Angsana New"/>
          <w:color w:val="0D0D0D"/>
          <w:sz w:val="30"/>
          <w:szCs w:val="30"/>
        </w:rPr>
        <w:t>51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A70F7D">
        <w:rPr>
          <w:rFonts w:ascii="Angsana New" w:hAnsi="Angsana New"/>
          <w:color w:val="0D0D0D"/>
          <w:sz w:val="30"/>
          <w:szCs w:val="30"/>
        </w:rPr>
        <w:t>54.55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A70F7D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A70F7D" w:rsidRDefault="00223478" w:rsidP="00610E05">
      <w:pPr>
        <w:numPr>
          <w:ilvl w:val="0"/>
          <w:numId w:val="12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A70F7D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A70F7D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307D85" w:rsidRPr="00A70F7D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307D85" w:rsidRPr="00A70F7D" w:rsidRDefault="00307D85" w:rsidP="00307D85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307D85" w:rsidRPr="00A70F7D" w:rsidRDefault="00307D85" w:rsidP="00307D85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307D85" w:rsidRPr="00A70F7D" w:rsidRDefault="00307D85" w:rsidP="00307D85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0B5EF206" w:rsidR="00307D85" w:rsidRPr="00A70F7D" w:rsidRDefault="001E5CEC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  <w:shd w:val="clear" w:color="auto" w:fill="auto"/>
          </w:tcPr>
          <w:p w14:paraId="18556978" w14:textId="2FB9A12D" w:rsidR="00307D85" w:rsidRPr="00A70F7D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530" w:type="dxa"/>
            <w:shd w:val="clear" w:color="auto" w:fill="auto"/>
          </w:tcPr>
          <w:p w14:paraId="1FBBD605" w14:textId="08A56229" w:rsidR="00307D85" w:rsidRPr="00A70F7D" w:rsidRDefault="001E5CEC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  <w:shd w:val="clear" w:color="auto" w:fill="auto"/>
          </w:tcPr>
          <w:p w14:paraId="040E44DA" w14:textId="2329DA13" w:rsidR="00307D85" w:rsidRPr="00A70F7D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530" w:type="dxa"/>
          </w:tcPr>
          <w:p w14:paraId="32741A2A" w14:textId="40D25A2E" w:rsidR="00307D85" w:rsidRPr="00A70F7D" w:rsidRDefault="001E5CEC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620" w:type="dxa"/>
          </w:tcPr>
          <w:p w14:paraId="2B1C953A" w14:textId="37A388C2" w:rsidR="00307D85" w:rsidRPr="00A70F7D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BE646F" w:rsidRPr="00A70F7D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A70F7D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A70F7D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A70F7D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A70F7D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A70F7D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A70F7D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A70F7D" w:rsidRDefault="00242DEB" w:rsidP="00610E05">
      <w:pPr>
        <w:pStyle w:val="ListParagraph"/>
        <w:numPr>
          <w:ilvl w:val="0"/>
          <w:numId w:val="15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A70F7D" w:rsidRDefault="00242DEB" w:rsidP="00610E05">
      <w:pPr>
        <w:pStyle w:val="ListParagraph"/>
        <w:numPr>
          <w:ilvl w:val="0"/>
          <w:numId w:val="15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A70F7D" w:rsidRDefault="00242DEB" w:rsidP="00610E05">
      <w:pPr>
        <w:pStyle w:val="ListParagraph"/>
        <w:numPr>
          <w:ilvl w:val="0"/>
          <w:numId w:val="15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77777777" w:rsidR="00223478" w:rsidRPr="00A70F7D" w:rsidRDefault="00223478" w:rsidP="00610E05">
      <w:pPr>
        <w:numPr>
          <w:ilvl w:val="1"/>
          <w:numId w:val="15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พฤศจิกายน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50,000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A70F7D">
        <w:rPr>
          <w:rFonts w:ascii="Angsana New" w:hAnsi="Angsana New"/>
          <w:color w:val="0D0D0D"/>
          <w:sz w:val="30"/>
          <w:szCs w:val="30"/>
        </w:rPr>
        <w:t>100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A70F7D" w:rsidRDefault="00223478" w:rsidP="00610E05">
      <w:pPr>
        <w:numPr>
          <w:ilvl w:val="0"/>
          <w:numId w:val="46"/>
        </w:numPr>
        <w:spacing w:before="240"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A70F7D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A70F7D" w14:paraId="70AAFD37" w14:textId="77777777" w:rsidTr="00307D85">
        <w:tc>
          <w:tcPr>
            <w:tcW w:w="578" w:type="dxa"/>
            <w:shd w:val="clear" w:color="auto" w:fill="auto"/>
          </w:tcPr>
          <w:p w14:paraId="1F54A455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7" w:type="dxa"/>
            <w:shd w:val="clear" w:color="auto" w:fill="auto"/>
          </w:tcPr>
          <w:p w14:paraId="0D31125F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30" w:type="dxa"/>
            <w:shd w:val="clear" w:color="auto" w:fill="auto"/>
          </w:tcPr>
          <w:p w14:paraId="2E9A708C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6" w:type="dxa"/>
            <w:gridSpan w:val="2"/>
            <w:shd w:val="clear" w:color="auto" w:fill="auto"/>
          </w:tcPr>
          <w:p w14:paraId="2748FF4C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40" w:type="dxa"/>
            <w:gridSpan w:val="2"/>
            <w:shd w:val="clear" w:color="auto" w:fill="auto"/>
          </w:tcPr>
          <w:p w14:paraId="3676CC12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A70F7D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A70F7D" w14:paraId="67537086" w14:textId="77777777" w:rsidTr="00307D85">
        <w:tc>
          <w:tcPr>
            <w:tcW w:w="578" w:type="dxa"/>
            <w:shd w:val="clear" w:color="auto" w:fill="auto"/>
          </w:tcPr>
          <w:p w14:paraId="6AC11CEA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7" w:type="dxa"/>
            <w:shd w:val="clear" w:color="auto" w:fill="auto"/>
          </w:tcPr>
          <w:p w14:paraId="0D7F399E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64D2187F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6" w:type="dxa"/>
            <w:gridSpan w:val="2"/>
            <w:shd w:val="clear" w:color="auto" w:fill="auto"/>
          </w:tcPr>
          <w:p w14:paraId="5EAE93EC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40" w:type="dxa"/>
            <w:gridSpan w:val="2"/>
            <w:shd w:val="clear" w:color="auto" w:fill="auto"/>
          </w:tcPr>
          <w:p w14:paraId="6A6DA012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A70F7D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307D85" w:rsidRPr="00A70F7D" w14:paraId="77C853E0" w14:textId="77777777" w:rsidTr="00307D85">
        <w:tc>
          <w:tcPr>
            <w:tcW w:w="578" w:type="dxa"/>
            <w:shd w:val="clear" w:color="auto" w:fill="auto"/>
          </w:tcPr>
          <w:p w14:paraId="0710BD18" w14:textId="77777777" w:rsidR="00307D85" w:rsidRPr="00A70F7D" w:rsidRDefault="00307D85" w:rsidP="00307D85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7" w:type="dxa"/>
            <w:shd w:val="clear" w:color="auto" w:fill="auto"/>
          </w:tcPr>
          <w:p w14:paraId="2832F13A" w14:textId="77777777" w:rsidR="00307D85" w:rsidRPr="00A70F7D" w:rsidRDefault="00307D85" w:rsidP="00307D85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455CF7B1" w14:textId="77777777" w:rsidR="00307D85" w:rsidRPr="00A70F7D" w:rsidRDefault="00307D85" w:rsidP="00307D85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307D85" w:rsidRPr="00A70F7D" w:rsidRDefault="00307D85" w:rsidP="00307D85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6" w:type="dxa"/>
            <w:shd w:val="clear" w:color="auto" w:fill="auto"/>
          </w:tcPr>
          <w:p w14:paraId="30247AD5" w14:textId="6CF2C177" w:rsidR="00307D85" w:rsidRPr="00A70F7D" w:rsidRDefault="001E5CEC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</w:pPr>
            <w:r w:rsidRPr="00A70F7D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60" w:type="dxa"/>
            <w:shd w:val="clear" w:color="auto" w:fill="auto"/>
          </w:tcPr>
          <w:p w14:paraId="028903F7" w14:textId="1EE89DD2" w:rsidR="00307D85" w:rsidRPr="00A70F7D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2563</w:t>
            </w:r>
          </w:p>
        </w:tc>
        <w:tc>
          <w:tcPr>
            <w:tcW w:w="1170" w:type="dxa"/>
            <w:shd w:val="clear" w:color="auto" w:fill="auto"/>
          </w:tcPr>
          <w:p w14:paraId="5D69D240" w14:textId="264C4465" w:rsidR="00307D85" w:rsidRPr="00A70F7D" w:rsidRDefault="001E5CEC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170" w:type="dxa"/>
            <w:shd w:val="clear" w:color="auto" w:fill="auto"/>
          </w:tcPr>
          <w:p w14:paraId="3FB3D1F2" w14:textId="5310FDC0" w:rsidR="00307D85" w:rsidRPr="00A70F7D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2563</w:t>
            </w:r>
          </w:p>
        </w:tc>
        <w:tc>
          <w:tcPr>
            <w:tcW w:w="1203" w:type="dxa"/>
          </w:tcPr>
          <w:p w14:paraId="708A0295" w14:textId="36F18CC7" w:rsidR="00307D85" w:rsidRPr="00A70F7D" w:rsidRDefault="001E5CEC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79920DE1" w14:textId="35230D66" w:rsidR="00307D85" w:rsidRPr="00A70F7D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2563</w:t>
            </w:r>
          </w:p>
        </w:tc>
        <w:tc>
          <w:tcPr>
            <w:tcW w:w="1203" w:type="dxa"/>
          </w:tcPr>
          <w:p w14:paraId="732B6566" w14:textId="3B5F6F0D" w:rsidR="00307D85" w:rsidRPr="00A70F7D" w:rsidRDefault="001E5CEC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62DDF336" w14:textId="4564439C" w:rsidR="00307D85" w:rsidRPr="00A70F7D" w:rsidRDefault="00307D85" w:rsidP="00307D8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2563</w:t>
            </w:r>
          </w:p>
        </w:tc>
      </w:tr>
      <w:tr w:rsidR="00B6795D" w:rsidRPr="00A70F7D" w14:paraId="4668E8F4" w14:textId="77777777" w:rsidTr="00307D85">
        <w:tc>
          <w:tcPr>
            <w:tcW w:w="578" w:type="dxa"/>
            <w:shd w:val="clear" w:color="auto" w:fill="auto"/>
          </w:tcPr>
          <w:p w14:paraId="5B46C2D7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7" w:type="dxa"/>
            <w:shd w:val="clear" w:color="auto" w:fill="auto"/>
          </w:tcPr>
          <w:p w14:paraId="44ADA5B8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30" w:type="dxa"/>
            <w:shd w:val="clear" w:color="auto" w:fill="auto"/>
          </w:tcPr>
          <w:p w14:paraId="54BB6819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6" w:type="dxa"/>
            <w:shd w:val="clear" w:color="auto" w:fill="auto"/>
          </w:tcPr>
          <w:p w14:paraId="61E7CD14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60" w:type="dxa"/>
            <w:shd w:val="clear" w:color="auto" w:fill="auto"/>
          </w:tcPr>
          <w:p w14:paraId="53168803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70" w:type="dxa"/>
            <w:shd w:val="clear" w:color="auto" w:fill="auto"/>
          </w:tcPr>
          <w:p w14:paraId="4C341D61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70" w:type="dxa"/>
            <w:shd w:val="clear" w:color="auto" w:fill="auto"/>
          </w:tcPr>
          <w:p w14:paraId="3AA451BF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6A45108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8C551F5" w14:textId="77777777" w:rsidR="00A87404" w:rsidRPr="00A70F7D" w:rsidRDefault="00A87404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4E0E016E" w:rsidR="00A87404" w:rsidRPr="00A70F7D" w:rsidRDefault="000A4337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70</w:t>
            </w:r>
            <w:r w:rsidR="00EF5E90" w:rsidRPr="00A70F7D">
              <w:rPr>
                <w:rFonts w:ascii="Angsana New" w:hAnsi="Angsana New"/>
                <w:color w:val="0D0D0D"/>
                <w:szCs w:val="24"/>
              </w:rPr>
              <w:t>,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008</w:t>
            </w:r>
            <w:r w:rsidR="00EF5E90" w:rsidRPr="00A70F7D">
              <w:rPr>
                <w:rFonts w:ascii="Angsana New" w:hAnsi="Angsana New"/>
                <w:color w:val="0D0D0D"/>
                <w:szCs w:val="24"/>
              </w:rPr>
              <w:t>,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174</w:t>
            </w:r>
            <w:r w:rsidR="00EF5E90" w:rsidRPr="00A70F7D">
              <w:rPr>
                <w:rFonts w:ascii="Angsana New" w:hAnsi="Angsana New"/>
                <w:color w:val="0D0D0D"/>
                <w:szCs w:val="24"/>
              </w:rPr>
              <w:t>.</w:t>
            </w:r>
            <w:r w:rsidRPr="00A70F7D">
              <w:rPr>
                <w:rFonts w:ascii="Angsana New" w:hAnsi="Angsana New"/>
                <w:color w:val="0D0D0D"/>
                <w:szCs w:val="24"/>
              </w:rPr>
              <w:t>02</w:t>
            </w:r>
          </w:p>
        </w:tc>
        <w:tc>
          <w:tcPr>
            <w:tcW w:w="1203" w:type="dxa"/>
          </w:tcPr>
          <w:p w14:paraId="383682E6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E4878D0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63,435,389.35</w:t>
            </w:r>
          </w:p>
        </w:tc>
        <w:tc>
          <w:tcPr>
            <w:tcW w:w="1203" w:type="dxa"/>
          </w:tcPr>
          <w:p w14:paraId="50D7FB4A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B6795D" w:rsidRPr="00A70F7D" w:rsidRDefault="00B6795D" w:rsidP="00B6795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B6795D" w:rsidRPr="00A70F7D" w14:paraId="1DADD405" w14:textId="77777777" w:rsidTr="00307D85">
        <w:trPr>
          <w:trHeight w:val="96"/>
        </w:trPr>
        <w:tc>
          <w:tcPr>
            <w:tcW w:w="578" w:type="dxa"/>
            <w:shd w:val="clear" w:color="auto" w:fill="auto"/>
          </w:tcPr>
          <w:p w14:paraId="41BDB0FB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7" w:type="dxa"/>
            <w:shd w:val="clear" w:color="auto" w:fill="auto"/>
          </w:tcPr>
          <w:p w14:paraId="253B6CF2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73CF38A2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6" w:type="dxa"/>
            <w:shd w:val="clear" w:color="auto" w:fill="auto"/>
          </w:tcPr>
          <w:p w14:paraId="2F51AEBD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14:paraId="6BA94AD2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0" w:type="dxa"/>
            <w:shd w:val="clear" w:color="auto" w:fill="auto"/>
          </w:tcPr>
          <w:p w14:paraId="58A8430A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70" w:type="dxa"/>
            <w:shd w:val="clear" w:color="auto" w:fill="auto"/>
          </w:tcPr>
          <w:p w14:paraId="4A20AE13" w14:textId="77777777" w:rsidR="00B6795D" w:rsidRPr="00A70F7D" w:rsidRDefault="00B6795D" w:rsidP="00B6795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67DD4FCD" w:rsidR="00B6795D" w:rsidRPr="00A70F7D" w:rsidRDefault="000A4337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70,008,174.02</w:t>
            </w:r>
          </w:p>
        </w:tc>
        <w:tc>
          <w:tcPr>
            <w:tcW w:w="1203" w:type="dxa"/>
          </w:tcPr>
          <w:p w14:paraId="6A423460" w14:textId="77777777" w:rsidR="00B6795D" w:rsidRPr="00A70F7D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63,435,389.35</w:t>
            </w:r>
          </w:p>
        </w:tc>
        <w:tc>
          <w:tcPr>
            <w:tcW w:w="1203" w:type="dxa"/>
          </w:tcPr>
          <w:p w14:paraId="08E02F7B" w14:textId="77777777" w:rsidR="00B6795D" w:rsidRPr="00A70F7D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B6795D" w:rsidRPr="00A70F7D" w:rsidRDefault="00B6795D" w:rsidP="00B6795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A70F7D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A70F7D" w:rsidRDefault="00802688" w:rsidP="00610E05">
      <w:pPr>
        <w:numPr>
          <w:ilvl w:val="1"/>
          <w:numId w:val="46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A70F7D" w:rsidSect="000C692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A70F7D" w:rsidRDefault="00802688" w:rsidP="00610E05">
      <w:pPr>
        <w:numPr>
          <w:ilvl w:val="0"/>
          <w:numId w:val="17"/>
        </w:numPr>
        <w:spacing w:before="240" w:line="440" w:lineRule="exact"/>
        <w:ind w:left="284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A70F7D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77777777" w:rsidR="00802688" w:rsidRPr="00A70F7D" w:rsidRDefault="00802688" w:rsidP="00610E05">
      <w:pPr>
        <w:numPr>
          <w:ilvl w:val="1"/>
          <w:numId w:val="16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23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พฤษภาคม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77777777" w:rsidR="00ED3574" w:rsidRPr="00A70F7D" w:rsidRDefault="00ED3574" w:rsidP="00610E05">
      <w:pPr>
        <w:numPr>
          <w:ilvl w:val="1"/>
          <w:numId w:val="16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Joint Venture)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A70F7D">
        <w:rPr>
          <w:rFonts w:ascii="Angsana New" w:hAnsi="Angsana New"/>
          <w:color w:val="0D0D0D"/>
          <w:sz w:val="30"/>
          <w:szCs w:val="30"/>
        </w:rPr>
        <w:t>23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DF2037" w:rsidRPr="00A70F7D">
        <w:rPr>
          <w:rFonts w:ascii="Angsana New" w:hAnsi="Angsana New"/>
          <w:color w:val="0D0D0D"/>
          <w:sz w:val="30"/>
          <w:szCs w:val="30"/>
        </w:rPr>
        <w:t>2561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A70F7D">
        <w:rPr>
          <w:rFonts w:ascii="Angsana New" w:hAnsi="Angsana New"/>
          <w:color w:val="0D0D0D"/>
          <w:sz w:val="30"/>
          <w:szCs w:val="30"/>
        </w:rPr>
        <w:t>60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: </w:t>
      </w:r>
      <w:r w:rsidR="00DF2037" w:rsidRPr="00A70F7D">
        <w:rPr>
          <w:rFonts w:ascii="Angsana New" w:hAnsi="Angsana New"/>
          <w:color w:val="0D0D0D"/>
          <w:sz w:val="30"/>
          <w:szCs w:val="30"/>
        </w:rPr>
        <w:t>40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7D7290" w:rsidRPr="00A70F7D">
        <w:rPr>
          <w:rFonts w:ascii="Angsana New" w:hAnsi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6009F350" w:rsidR="00ED3574" w:rsidRPr="00A70F7D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14615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C14615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C14615"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A70F7D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C14615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C13DE0" w:rsidRPr="00A70F7D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C14615" w:rsidRPr="00A70F7D">
        <w:rPr>
          <w:rFonts w:ascii="Angsana New" w:hAnsi="Angsana New"/>
          <w:color w:val="0D0D0D"/>
          <w:sz w:val="30"/>
          <w:szCs w:val="30"/>
        </w:rPr>
        <w:t>31</w:t>
      </w:r>
      <w:r w:rsidR="00C14615"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C14615" w:rsidRPr="00A70F7D">
        <w:rPr>
          <w:rFonts w:ascii="Angsana New" w:hAnsi="Angsana New"/>
          <w:color w:val="0D0D0D"/>
          <w:sz w:val="30"/>
          <w:szCs w:val="30"/>
        </w:rPr>
        <w:t xml:space="preserve">2564 </w:t>
      </w:r>
      <w:r w:rsidR="00C13DE0" w:rsidRPr="00A70F7D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373385" w:rsidRPr="00A70F7D">
        <w:rPr>
          <w:rFonts w:ascii="Angsana New" w:hAnsi="Angsana New"/>
          <w:color w:val="0D0D0D"/>
          <w:sz w:val="30"/>
          <w:szCs w:val="30"/>
        </w:rPr>
        <w:t>6</w:t>
      </w:r>
      <w:r w:rsidR="00C13DE0" w:rsidRPr="00A70F7D">
        <w:rPr>
          <w:rFonts w:ascii="Angsana New" w:hAnsi="Angsana New"/>
          <w:color w:val="0D0D0D"/>
          <w:sz w:val="30"/>
          <w:szCs w:val="30"/>
          <w:cs/>
        </w:rPr>
        <w:t>.</w:t>
      </w:r>
      <w:r w:rsidR="00373385" w:rsidRPr="00A70F7D">
        <w:rPr>
          <w:rFonts w:ascii="Angsana New" w:hAnsi="Angsana New"/>
          <w:color w:val="0D0D0D"/>
          <w:sz w:val="30"/>
          <w:szCs w:val="30"/>
        </w:rPr>
        <w:t>57</w:t>
      </w:r>
      <w:r w:rsidR="00C13DE0"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66B595AF" w14:textId="77777777" w:rsidR="00042BD8" w:rsidRPr="00A70F7D" w:rsidRDefault="00042BD8" w:rsidP="00610E05">
      <w:pPr>
        <w:numPr>
          <w:ilvl w:val="0"/>
          <w:numId w:val="17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A70F7D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A70F7D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A70F7D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A70F7D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A70F7D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A70F7D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D204C6" w:rsidRPr="00A70F7D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5C4A43CC" w:rsidR="00D204C6" w:rsidRPr="00A70F7D" w:rsidRDefault="00C14615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5211E97F" w14:textId="77777777" w:rsidR="00D204C6" w:rsidRPr="00A70F7D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D204C6" w:rsidRPr="00A70F7D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0D860BB6" w:rsidR="00D204C6" w:rsidRPr="00A70F7D" w:rsidRDefault="004A5B7B" w:rsidP="00535DA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  <w:tc>
          <w:tcPr>
            <w:tcW w:w="1980" w:type="dxa"/>
            <w:shd w:val="clear" w:color="auto" w:fill="auto"/>
          </w:tcPr>
          <w:p w14:paraId="43659091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87,604,537.18</w:t>
            </w:r>
          </w:p>
        </w:tc>
      </w:tr>
      <w:tr w:rsidR="00D204C6" w:rsidRPr="00A70F7D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6A59FB36" w:rsidR="00D204C6" w:rsidRPr="00A70F7D" w:rsidRDefault="004A5B7B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(54,957,838.35)</w:t>
            </w:r>
          </w:p>
        </w:tc>
        <w:tc>
          <w:tcPr>
            <w:tcW w:w="1980" w:type="dxa"/>
            <w:shd w:val="clear" w:color="auto" w:fill="auto"/>
          </w:tcPr>
          <w:p w14:paraId="18453DEC" w14:textId="77777777" w:rsidR="00D204C6" w:rsidRPr="00A70F7D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(84,239,947.37)</w:t>
            </w:r>
          </w:p>
        </w:tc>
      </w:tr>
      <w:tr w:rsidR="00D204C6" w:rsidRPr="00A70F7D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6D9B9AE8" w:rsidR="00D204C6" w:rsidRPr="00A70F7D" w:rsidRDefault="004A5B7B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2,146,168.60</w:t>
            </w:r>
          </w:p>
        </w:tc>
        <w:tc>
          <w:tcPr>
            <w:tcW w:w="1980" w:type="dxa"/>
            <w:shd w:val="clear" w:color="auto" w:fill="auto"/>
          </w:tcPr>
          <w:p w14:paraId="21B178DA" w14:textId="77777777" w:rsidR="00D204C6" w:rsidRPr="00A70F7D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3,364,589.81</w:t>
            </w:r>
          </w:p>
        </w:tc>
      </w:tr>
      <w:tr w:rsidR="00D204C6" w:rsidRPr="00A70F7D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7C819E72" w:rsidR="00D204C6" w:rsidRPr="00A70F7D" w:rsidRDefault="004A5B7B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2,382,620.84</w:t>
            </w:r>
          </w:p>
        </w:tc>
        <w:tc>
          <w:tcPr>
            <w:tcW w:w="1980" w:type="dxa"/>
            <w:shd w:val="clear" w:color="auto" w:fill="auto"/>
          </w:tcPr>
          <w:p w14:paraId="35C77AC4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4,288,136.36</w:t>
            </w:r>
          </w:p>
        </w:tc>
      </w:tr>
      <w:tr w:rsidR="00D204C6" w:rsidRPr="00A70F7D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5041F3CD" w:rsidR="00D204C6" w:rsidRPr="00A70F7D" w:rsidRDefault="004A5B7B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(2,382,620.84)</w:t>
            </w:r>
          </w:p>
        </w:tc>
        <w:tc>
          <w:tcPr>
            <w:tcW w:w="1980" w:type="dxa"/>
            <w:shd w:val="clear" w:color="auto" w:fill="auto"/>
          </w:tcPr>
          <w:p w14:paraId="36BCC936" w14:textId="77777777" w:rsidR="00D204C6" w:rsidRPr="00A70F7D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(4,288,136.36)</w:t>
            </w:r>
          </w:p>
        </w:tc>
      </w:tr>
      <w:tr w:rsidR="00D204C6" w:rsidRPr="00A70F7D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58819CFB" w:rsidR="00D204C6" w:rsidRPr="00A70F7D" w:rsidRDefault="004A5B7B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77777777" w:rsidR="00D204C6" w:rsidRPr="00A70F7D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204C6" w:rsidRPr="00A70F7D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1AECE110" w:rsidR="00D204C6" w:rsidRPr="00A70F7D" w:rsidRDefault="004A5B7B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2,146,168.60</w:t>
            </w:r>
          </w:p>
        </w:tc>
        <w:tc>
          <w:tcPr>
            <w:tcW w:w="1980" w:type="dxa"/>
            <w:shd w:val="clear" w:color="auto" w:fill="auto"/>
          </w:tcPr>
          <w:p w14:paraId="649A68DA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3,364,589.81</w:t>
            </w:r>
          </w:p>
        </w:tc>
      </w:tr>
      <w:tr w:rsidR="00D204C6" w:rsidRPr="00A70F7D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46F7DB73" w:rsidR="00D204C6" w:rsidRPr="00A70F7D" w:rsidRDefault="004A5B7B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303,180.00</w:t>
            </w:r>
          </w:p>
        </w:tc>
        <w:tc>
          <w:tcPr>
            <w:tcW w:w="1980" w:type="dxa"/>
            <w:shd w:val="clear" w:color="auto" w:fill="auto"/>
          </w:tcPr>
          <w:p w14:paraId="5BE8D5D3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333,280.60</w:t>
            </w:r>
          </w:p>
        </w:tc>
      </w:tr>
      <w:tr w:rsidR="00D204C6" w:rsidRPr="00A70F7D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3AD841AC" w:rsidR="00D204C6" w:rsidRPr="00A70F7D" w:rsidRDefault="004A5B7B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77777777" w:rsidR="00D204C6" w:rsidRPr="00A70F7D" w:rsidRDefault="00D204C6" w:rsidP="00D204C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D204C6" w:rsidRPr="00A70F7D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D204C6" w:rsidRPr="00A70F7D" w:rsidRDefault="00D204C6" w:rsidP="00D204C6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052F5F90" w:rsidR="00D204C6" w:rsidRPr="00A70F7D" w:rsidRDefault="004A5B7B" w:rsidP="00D204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2,153,019.60</w:t>
            </w:r>
          </w:p>
        </w:tc>
        <w:tc>
          <w:tcPr>
            <w:tcW w:w="1980" w:type="dxa"/>
            <w:shd w:val="clear" w:color="auto" w:fill="auto"/>
          </w:tcPr>
          <w:p w14:paraId="1AEB975E" w14:textId="77777777" w:rsidR="00D204C6" w:rsidRPr="00A70F7D" w:rsidRDefault="00D204C6" w:rsidP="00D204C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3,401,541.41</w:t>
            </w:r>
          </w:p>
        </w:tc>
      </w:tr>
    </w:tbl>
    <w:p w14:paraId="2C774E44" w14:textId="77777777" w:rsidR="008620F7" w:rsidRPr="00A70F7D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025A9F" w14:textId="77777777" w:rsidR="00042BD8" w:rsidRPr="00A70F7D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D5B7063" w14:textId="77777777" w:rsidR="00B66D73" w:rsidRPr="00A70F7D" w:rsidRDefault="00B66D7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A70F7D" w:rsidRDefault="00042BD8" w:rsidP="00610E05">
      <w:pPr>
        <w:numPr>
          <w:ilvl w:val="0"/>
          <w:numId w:val="18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A70F7D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A70F7D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A70F7D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A70F7D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A70F7D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A70F7D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A70F7D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A70F7D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A70F7D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66D73" w:rsidRPr="00A70F7D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1AA65AB2" w:rsidR="00B66D73" w:rsidRPr="00A70F7D" w:rsidRDefault="00C14615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22" w:type="dxa"/>
            <w:shd w:val="clear" w:color="auto" w:fill="auto"/>
          </w:tcPr>
          <w:p w14:paraId="5129DBBD" w14:textId="77777777" w:rsidR="00B66D73" w:rsidRPr="00A70F7D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890" w:type="dxa"/>
            <w:shd w:val="clear" w:color="auto" w:fill="auto"/>
          </w:tcPr>
          <w:p w14:paraId="4DDFB49B" w14:textId="370D19F4" w:rsidR="00B66D73" w:rsidRPr="00A70F7D" w:rsidRDefault="00C14615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1A207B13" w14:textId="77777777" w:rsidR="00B66D73" w:rsidRPr="00A70F7D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B66D73" w:rsidRPr="00A70F7D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2F6E7F1D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30C5B7BF" w:rsidR="00B66D73" w:rsidRPr="00A70F7D" w:rsidRDefault="00B46221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</w:p>
        </w:tc>
        <w:tc>
          <w:tcPr>
            <w:tcW w:w="1622" w:type="dxa"/>
            <w:shd w:val="clear" w:color="auto" w:fill="auto"/>
          </w:tcPr>
          <w:p w14:paraId="103DF820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118</w:t>
            </w:r>
          </w:p>
        </w:tc>
        <w:tc>
          <w:tcPr>
            <w:tcW w:w="1890" w:type="dxa"/>
            <w:shd w:val="clear" w:color="auto" w:fill="auto"/>
          </w:tcPr>
          <w:p w14:paraId="6918D8EB" w14:textId="77777777" w:rsidR="00E00BD9" w:rsidRPr="00A70F7D" w:rsidRDefault="00E00BD9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5312983B" w:rsidR="00B46221" w:rsidRPr="00A70F7D" w:rsidRDefault="00B46221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  <w:tc>
          <w:tcPr>
            <w:tcW w:w="1980" w:type="dxa"/>
            <w:shd w:val="clear" w:color="auto" w:fill="auto"/>
          </w:tcPr>
          <w:p w14:paraId="21499D23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87,604,537.18</w:t>
            </w:r>
          </w:p>
        </w:tc>
      </w:tr>
      <w:tr w:rsidR="00B66D73" w:rsidRPr="00A70F7D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4737D590" w14:textId="77777777" w:rsidR="00E00BD9" w:rsidRPr="00A70F7D" w:rsidRDefault="00E00BD9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6783B2" w14:textId="77777777" w:rsidR="00B46221" w:rsidRPr="00A70F7D" w:rsidRDefault="00B46221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3E34114A" w:rsidR="00B46221" w:rsidRPr="00A70F7D" w:rsidRDefault="00B46221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  <w:tc>
          <w:tcPr>
            <w:tcW w:w="1980" w:type="dxa"/>
            <w:shd w:val="clear" w:color="auto" w:fill="auto"/>
          </w:tcPr>
          <w:p w14:paraId="0DE5DC53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6421CBE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87,604,537.18</w:t>
            </w:r>
          </w:p>
        </w:tc>
      </w:tr>
      <w:tr w:rsidR="00B66D73" w:rsidRPr="00A70F7D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77777777" w:rsidR="00B66D73" w:rsidRPr="00A70F7D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77777777" w:rsidR="00B66D73" w:rsidRPr="00A70F7D" w:rsidRDefault="00B66D73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B66D73" w:rsidRPr="00A70F7D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B66D73" w:rsidRPr="00A70F7D" w:rsidRDefault="00B66D73" w:rsidP="00535DAE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3D5C5CC" w14:textId="77777777" w:rsidR="00B66D73" w:rsidRPr="00A70F7D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270E3686" w:rsidR="00B66D73" w:rsidRPr="00A70F7D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46221" w:rsidRPr="00A70F7D">
              <w:rPr>
                <w:rFonts w:ascii="Angsana New" w:hAnsi="Angsana New"/>
                <w:color w:val="0D0D0D"/>
                <w:sz w:val="30"/>
                <w:szCs w:val="30"/>
              </w:rPr>
              <w:t>54,957,838.35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45177909" w14:textId="77777777" w:rsidR="00B66D73" w:rsidRPr="00A70F7D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77777777" w:rsidR="00B66D73" w:rsidRPr="00A70F7D" w:rsidRDefault="00B66D73" w:rsidP="00535DA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(84,239,947.37)</w:t>
            </w:r>
          </w:p>
        </w:tc>
      </w:tr>
    </w:tbl>
    <w:p w14:paraId="0ABA19BA" w14:textId="5C3372E0" w:rsidR="00042BD8" w:rsidRPr="00A70F7D" w:rsidRDefault="00042BD8" w:rsidP="00042BD8">
      <w:pPr>
        <w:spacing w:before="240" w:after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C14615" w:rsidRPr="00A70F7D">
        <w:rPr>
          <w:rFonts w:ascii="Angsana New" w:hAnsi="Angsana New"/>
          <w:color w:val="0D0D0D"/>
          <w:sz w:val="30"/>
          <w:szCs w:val="30"/>
        </w:rPr>
        <w:t>31</w:t>
      </w:r>
      <w:r w:rsidR="00C14615"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C14615" w:rsidRPr="00A70F7D">
        <w:rPr>
          <w:rFonts w:ascii="Angsana New" w:hAnsi="Angsana New"/>
          <w:color w:val="0D0D0D"/>
          <w:sz w:val="30"/>
          <w:szCs w:val="30"/>
        </w:rPr>
        <w:t>2564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A70F7D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A70F7D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A70F7D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A70F7D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A70F7D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A70F7D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A70F7D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A70F7D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A70F7D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A70F7D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A70F7D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A70F7D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A70F7D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A70F7D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A70F7D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A70F7D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A70F7D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373ECB" w:rsidRPr="00A70F7D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07154069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28C5F889" w14:textId="0AEC3E68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  <w:tc>
          <w:tcPr>
            <w:tcW w:w="2160" w:type="dxa"/>
            <w:shd w:val="clear" w:color="auto" w:fill="auto"/>
          </w:tcPr>
          <w:p w14:paraId="4DDC7856" w14:textId="08C73BCA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  <w:tc>
          <w:tcPr>
            <w:tcW w:w="1620" w:type="dxa"/>
            <w:shd w:val="clear" w:color="auto" w:fill="auto"/>
          </w:tcPr>
          <w:p w14:paraId="1E01498B" w14:textId="77777777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7039F87E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</w:tr>
      <w:tr w:rsidR="00373ECB" w:rsidRPr="00A70F7D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5554A907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3ADAA599" w14:textId="6B1E2BDA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  <w:tc>
          <w:tcPr>
            <w:tcW w:w="2160" w:type="dxa"/>
            <w:shd w:val="clear" w:color="auto" w:fill="auto"/>
          </w:tcPr>
          <w:p w14:paraId="710FA34A" w14:textId="5E4D5773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  <w:tc>
          <w:tcPr>
            <w:tcW w:w="1620" w:type="dxa"/>
            <w:shd w:val="clear" w:color="auto" w:fill="auto"/>
          </w:tcPr>
          <w:p w14:paraId="7FF83D5F" w14:textId="77777777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7AFEF76D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</w:tr>
      <w:tr w:rsidR="00373ECB" w:rsidRPr="00A70F7D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2BE543D1" w:rsidR="00373ECB" w:rsidRPr="00A70F7D" w:rsidRDefault="00373ECB" w:rsidP="00373E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3906D954" w14:textId="63AADC89" w:rsidR="00373ECB" w:rsidRPr="00A70F7D" w:rsidRDefault="00373ECB" w:rsidP="00373E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  <w:tc>
          <w:tcPr>
            <w:tcW w:w="2160" w:type="dxa"/>
            <w:shd w:val="clear" w:color="auto" w:fill="auto"/>
          </w:tcPr>
          <w:p w14:paraId="56CC4D85" w14:textId="5820B0EA" w:rsidR="00373ECB" w:rsidRPr="00A70F7D" w:rsidRDefault="00373ECB" w:rsidP="00373E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  <w:tc>
          <w:tcPr>
            <w:tcW w:w="1620" w:type="dxa"/>
            <w:shd w:val="clear" w:color="auto" w:fill="auto"/>
          </w:tcPr>
          <w:p w14:paraId="76C6D7A2" w14:textId="77777777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226701F7" w:rsidR="00373ECB" w:rsidRPr="00A70F7D" w:rsidRDefault="00373ECB" w:rsidP="00373EC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</w:tr>
      <w:tr w:rsidR="00373ECB" w:rsidRPr="00A70F7D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3BDA4FDD" w:rsidR="00373ECB" w:rsidRPr="00A70F7D" w:rsidRDefault="00373ECB" w:rsidP="00373E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18DAEF1E" w14:textId="7588163F" w:rsidR="00373ECB" w:rsidRPr="00A70F7D" w:rsidRDefault="00373ECB" w:rsidP="00373E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  <w:tc>
          <w:tcPr>
            <w:tcW w:w="2160" w:type="dxa"/>
            <w:shd w:val="clear" w:color="auto" w:fill="auto"/>
          </w:tcPr>
          <w:p w14:paraId="22141603" w14:textId="792FEE8D" w:rsidR="00373ECB" w:rsidRPr="00A70F7D" w:rsidRDefault="00373ECB" w:rsidP="00373E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373ECB" w:rsidRPr="00A70F7D" w:rsidRDefault="00373ECB" w:rsidP="00373EC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64C333D3" w:rsidR="00373ECB" w:rsidRPr="00A70F7D" w:rsidRDefault="00373ECB" w:rsidP="00373EC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</w:tr>
    </w:tbl>
    <w:p w14:paraId="1C53F5DD" w14:textId="77777777" w:rsidR="00042BD8" w:rsidRPr="00A70F7D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C0BDE26" w14:textId="77777777" w:rsidR="001A50B9" w:rsidRPr="00A70F7D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E5640DB" w14:textId="77777777" w:rsidR="001A50B9" w:rsidRPr="00A70F7D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A70F7D" w:rsidRDefault="00042BD8" w:rsidP="00610E05">
      <w:pPr>
        <w:numPr>
          <w:ilvl w:val="0"/>
          <w:numId w:val="19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77777777" w:rsidR="001A50B9" w:rsidRPr="00A70F7D" w:rsidRDefault="001A50B9" w:rsidP="001A50B9">
      <w:pPr>
        <w:spacing w:after="120" w:line="42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>2563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A70F7D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A70F7D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A70F7D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1A50B9" w:rsidRPr="00A70F7D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8A0CB69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1,099,168.02</w:t>
            </w:r>
          </w:p>
        </w:tc>
        <w:tc>
          <w:tcPr>
            <w:tcW w:w="2160" w:type="dxa"/>
            <w:shd w:val="clear" w:color="auto" w:fill="auto"/>
          </w:tcPr>
          <w:p w14:paraId="2BA855CF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1,099,168.02</w:t>
            </w:r>
          </w:p>
        </w:tc>
        <w:tc>
          <w:tcPr>
            <w:tcW w:w="1620" w:type="dxa"/>
            <w:shd w:val="clear" w:color="auto" w:fill="auto"/>
          </w:tcPr>
          <w:p w14:paraId="73F0B7CB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1,099,168.02</w:t>
            </w:r>
          </w:p>
        </w:tc>
      </w:tr>
      <w:tr w:rsidR="001A50B9" w:rsidRPr="00A70F7D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630,330.07</w:t>
            </w:r>
          </w:p>
        </w:tc>
        <w:tc>
          <w:tcPr>
            <w:tcW w:w="2160" w:type="dxa"/>
            <w:shd w:val="clear" w:color="auto" w:fill="auto"/>
          </w:tcPr>
          <w:p w14:paraId="77F1A86E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630,330.07</w:t>
            </w:r>
          </w:p>
        </w:tc>
        <w:tc>
          <w:tcPr>
            <w:tcW w:w="1620" w:type="dxa"/>
            <w:shd w:val="clear" w:color="auto" w:fill="auto"/>
          </w:tcPr>
          <w:p w14:paraId="0CD78E0F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630,330.07</w:t>
            </w:r>
          </w:p>
        </w:tc>
      </w:tr>
      <w:tr w:rsidR="001A50B9" w:rsidRPr="00A70F7D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710" w:type="dxa"/>
            <w:shd w:val="clear" w:color="auto" w:fill="auto"/>
          </w:tcPr>
          <w:p w14:paraId="5FD77EE8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2,558,638.27</w:t>
            </w:r>
          </w:p>
        </w:tc>
        <w:tc>
          <w:tcPr>
            <w:tcW w:w="2160" w:type="dxa"/>
            <w:shd w:val="clear" w:color="auto" w:fill="auto"/>
          </w:tcPr>
          <w:p w14:paraId="692C67A4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2,558,638.27</w:t>
            </w:r>
          </w:p>
        </w:tc>
        <w:tc>
          <w:tcPr>
            <w:tcW w:w="1620" w:type="dxa"/>
            <w:shd w:val="clear" w:color="auto" w:fill="auto"/>
          </w:tcPr>
          <w:p w14:paraId="6790E4DA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7777777" w:rsidR="001A50B9" w:rsidRPr="00A70F7D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2,558,638.27</w:t>
            </w:r>
          </w:p>
        </w:tc>
      </w:tr>
      <w:tr w:rsidR="001A50B9" w:rsidRPr="00A70F7D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77777777" w:rsidR="001A50B9" w:rsidRPr="00A70F7D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15</w:t>
            </w:r>
          </w:p>
        </w:tc>
        <w:tc>
          <w:tcPr>
            <w:tcW w:w="1710" w:type="dxa"/>
            <w:shd w:val="clear" w:color="auto" w:fill="auto"/>
          </w:tcPr>
          <w:p w14:paraId="536C4688" w14:textId="77777777" w:rsidR="001A50B9" w:rsidRPr="00A70F7D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4,288,136.36</w:t>
            </w:r>
          </w:p>
        </w:tc>
        <w:tc>
          <w:tcPr>
            <w:tcW w:w="2160" w:type="dxa"/>
            <w:shd w:val="clear" w:color="auto" w:fill="auto"/>
          </w:tcPr>
          <w:p w14:paraId="7BDAB455" w14:textId="77777777" w:rsidR="001A50B9" w:rsidRPr="00A70F7D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4,288,136.36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1A50B9" w:rsidRPr="00A70F7D" w:rsidRDefault="001A50B9" w:rsidP="00AB650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77777777" w:rsidR="001A50B9" w:rsidRPr="00A70F7D" w:rsidRDefault="001A50B9" w:rsidP="00AB650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4,288,136.36</w:t>
            </w:r>
          </w:p>
        </w:tc>
      </w:tr>
    </w:tbl>
    <w:p w14:paraId="18DA2A87" w14:textId="77777777" w:rsidR="00FD26D3" w:rsidRPr="00A70F7D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A70F7D" w:rsidSect="00802688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A70F7D" w:rsidRDefault="00FD26D3" w:rsidP="00610E05">
      <w:pPr>
        <w:numPr>
          <w:ilvl w:val="0"/>
          <w:numId w:val="17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76CE4" w:rsidRPr="00A70F7D" w14:paraId="55A5365A" w14:textId="53ECAD73" w:rsidTr="00876CE4">
        <w:tc>
          <w:tcPr>
            <w:tcW w:w="2160" w:type="dxa"/>
          </w:tcPr>
          <w:p w14:paraId="5BCD8008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9C6F1EA" w14:textId="4FE7DB57" w:rsidR="00876CE4" w:rsidRPr="00A70F7D" w:rsidRDefault="00876CE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76CE4" w:rsidRPr="00A70F7D" w14:paraId="0697569C" w14:textId="203B6F62" w:rsidTr="00876CE4">
        <w:tc>
          <w:tcPr>
            <w:tcW w:w="2160" w:type="dxa"/>
          </w:tcPr>
          <w:p w14:paraId="3E2309AA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232CC01F" w14:textId="7860F9BC" w:rsidR="00876CE4" w:rsidRPr="00A70F7D" w:rsidRDefault="00876CE4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76CE4" w:rsidRPr="00A70F7D" w14:paraId="4E10A787" w14:textId="06D31D9D" w:rsidTr="00876CE4">
        <w:tc>
          <w:tcPr>
            <w:tcW w:w="2160" w:type="dxa"/>
          </w:tcPr>
          <w:p w14:paraId="76E26374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C23B3EC" w14:textId="28B8E3B7" w:rsidR="00876CE4" w:rsidRPr="00A70F7D" w:rsidRDefault="00876CE4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76CE4" w:rsidRPr="00A70F7D" w14:paraId="74558590" w14:textId="30BA652A" w:rsidTr="00876CE4">
        <w:tc>
          <w:tcPr>
            <w:tcW w:w="2160" w:type="dxa"/>
          </w:tcPr>
          <w:p w14:paraId="6FF7C50D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0F4F69DA" w14:textId="77777777" w:rsidR="00876CE4" w:rsidRPr="00A70F7D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49C99D9" w14:textId="77777777" w:rsidR="00876CE4" w:rsidRPr="00A70F7D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36C708E0" w14:textId="77777777" w:rsidR="00876CE4" w:rsidRPr="00A70F7D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CAC5AB6" w14:textId="77777777" w:rsidR="00876CE4" w:rsidRPr="00A70F7D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B20A9B8" w14:textId="77777777" w:rsidR="00876CE4" w:rsidRPr="00A70F7D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F1BDB20" w14:textId="77777777" w:rsidR="00876CE4" w:rsidRPr="00A70F7D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AB227F4" w14:textId="77777777" w:rsidR="00876CE4" w:rsidRPr="00A70F7D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FB38081" w14:textId="76FDB151" w:rsidR="00876CE4" w:rsidRPr="00A70F7D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9C7BC9E" w14:textId="6020A1DA" w:rsidR="00876CE4" w:rsidRPr="00A70F7D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76CE4" w:rsidRPr="00A70F7D" w14:paraId="56BBD417" w14:textId="7E9BFAB9" w:rsidTr="00876CE4">
        <w:tc>
          <w:tcPr>
            <w:tcW w:w="2160" w:type="dxa"/>
          </w:tcPr>
          <w:p w14:paraId="0FF1E811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4E60864D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680D25AA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B6AE7F6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F51B637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CC81A65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3A97A4B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7C574C7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D1DAE7D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40EE78D4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A70F7D" w14:paraId="7C57DB79" w14:textId="179E2CF8" w:rsidTr="00876CE4">
        <w:tc>
          <w:tcPr>
            <w:tcW w:w="2160" w:type="dxa"/>
          </w:tcPr>
          <w:p w14:paraId="7EC458A8" w14:textId="77777777" w:rsidR="00876CE4" w:rsidRPr="00A70F7D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4D8A3139" w14:textId="356EDEC1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98F2BDA" w14:textId="79645446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492235D" w14:textId="1901EA2F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2,130,792.03</w:t>
            </w:r>
          </w:p>
        </w:tc>
        <w:tc>
          <w:tcPr>
            <w:tcW w:w="1320" w:type="dxa"/>
            <w:vAlign w:val="center"/>
          </w:tcPr>
          <w:p w14:paraId="4563601B" w14:textId="7981BE26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13,011,651.92</w:t>
            </w:r>
          </w:p>
        </w:tc>
        <w:tc>
          <w:tcPr>
            <w:tcW w:w="1320" w:type="dxa"/>
            <w:vAlign w:val="center"/>
          </w:tcPr>
          <w:p w14:paraId="106AC3ED" w14:textId="0168B709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16,821,162.76</w:t>
            </w:r>
          </w:p>
        </w:tc>
        <w:tc>
          <w:tcPr>
            <w:tcW w:w="1320" w:type="dxa"/>
            <w:vAlign w:val="center"/>
          </w:tcPr>
          <w:p w14:paraId="6AEB25F3" w14:textId="2942983B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13,889,549.66</w:t>
            </w:r>
          </w:p>
        </w:tc>
        <w:tc>
          <w:tcPr>
            <w:tcW w:w="1320" w:type="dxa"/>
            <w:vAlign w:val="center"/>
          </w:tcPr>
          <w:p w14:paraId="5A1BC6B9" w14:textId="7AD6DF9B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34,764,507.34</w:t>
            </w:r>
          </w:p>
        </w:tc>
        <w:tc>
          <w:tcPr>
            <w:tcW w:w="1320" w:type="dxa"/>
            <w:vAlign w:val="center"/>
          </w:tcPr>
          <w:p w14:paraId="76A39353" w14:textId="6F067530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A2FD24E" w14:textId="1ADA2BD3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96,919,609.92</w:t>
            </w:r>
          </w:p>
        </w:tc>
      </w:tr>
      <w:tr w:rsidR="00876CE4" w:rsidRPr="00A70F7D" w14:paraId="5532A113" w14:textId="07A3B442" w:rsidTr="00876CE4">
        <w:tc>
          <w:tcPr>
            <w:tcW w:w="2160" w:type="dxa"/>
          </w:tcPr>
          <w:p w14:paraId="518BA8C4" w14:textId="77777777" w:rsidR="00876CE4" w:rsidRPr="00A70F7D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75D6521F" w14:textId="47F38B96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A19772F" w14:textId="32DA2FF6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DFE0CBA" w14:textId="31327492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142,500.00</w:t>
            </w:r>
          </w:p>
        </w:tc>
        <w:tc>
          <w:tcPr>
            <w:tcW w:w="1320" w:type="dxa"/>
            <w:vAlign w:val="center"/>
          </w:tcPr>
          <w:p w14:paraId="163B46CA" w14:textId="1436AFDD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314,775.42</w:t>
            </w:r>
          </w:p>
        </w:tc>
        <w:tc>
          <w:tcPr>
            <w:tcW w:w="1320" w:type="dxa"/>
            <w:vAlign w:val="center"/>
          </w:tcPr>
          <w:p w14:paraId="7B1779BD" w14:textId="1A243914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1,059,748.35</w:t>
            </w:r>
          </w:p>
        </w:tc>
        <w:tc>
          <w:tcPr>
            <w:tcW w:w="1320" w:type="dxa"/>
            <w:vAlign w:val="center"/>
          </w:tcPr>
          <w:p w14:paraId="4EA63701" w14:textId="6881B94C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169,251.72</w:t>
            </w:r>
          </w:p>
        </w:tc>
        <w:tc>
          <w:tcPr>
            <w:tcW w:w="1320" w:type="dxa"/>
            <w:vAlign w:val="center"/>
          </w:tcPr>
          <w:p w14:paraId="5998F834" w14:textId="37D97D33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2,962,248.00</w:t>
            </w:r>
          </w:p>
        </w:tc>
        <w:tc>
          <w:tcPr>
            <w:tcW w:w="1320" w:type="dxa"/>
            <w:vAlign w:val="center"/>
          </w:tcPr>
          <w:p w14:paraId="5C76D0BC" w14:textId="5199F5AD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2E470B1D" w14:textId="3DBF0F9B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4,683,473.49</w:t>
            </w:r>
          </w:p>
        </w:tc>
      </w:tr>
      <w:tr w:rsidR="00876CE4" w:rsidRPr="00A70F7D" w14:paraId="57F9BAF5" w14:textId="768227C8" w:rsidTr="00876CE4">
        <w:tc>
          <w:tcPr>
            <w:tcW w:w="2160" w:type="dxa"/>
          </w:tcPr>
          <w:p w14:paraId="125A3B82" w14:textId="77777777" w:rsidR="00876CE4" w:rsidRPr="00A70F7D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2AA9A965" w14:textId="653ED893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9D43FE3" w14:textId="776EB273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6EA3CA25" w14:textId="40745239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C8ECFC0" w14:textId="476150C2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C4B837" w14:textId="44B40E08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EDBEA0C" w14:textId="4A8B188E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5AEC6EC" w14:textId="4F61CA90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714,942.31</w:t>
            </w:r>
          </w:p>
        </w:tc>
        <w:tc>
          <w:tcPr>
            <w:tcW w:w="1320" w:type="dxa"/>
            <w:vAlign w:val="center"/>
          </w:tcPr>
          <w:p w14:paraId="1D120941" w14:textId="5539DCA5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A3D1219" w14:textId="1F2BA9D7" w:rsidR="00876CE4" w:rsidRPr="00A70F7D" w:rsidRDefault="00876CE4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714,942.31</w:t>
            </w:r>
          </w:p>
        </w:tc>
      </w:tr>
      <w:tr w:rsidR="00876CE4" w:rsidRPr="00A70F7D" w14:paraId="7C9868AA" w14:textId="13EC3F66" w:rsidTr="00876CE4">
        <w:tc>
          <w:tcPr>
            <w:tcW w:w="2160" w:type="dxa"/>
          </w:tcPr>
          <w:p w14:paraId="228639A0" w14:textId="77777777" w:rsidR="00876CE4" w:rsidRPr="00A70F7D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25D62D4" w14:textId="37076C80" w:rsidR="00876CE4" w:rsidRPr="00A70F7D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3A51F3B" w14:textId="6CC0EDEB" w:rsidR="00876CE4" w:rsidRPr="00A70F7D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0ABE777" w14:textId="4983264E" w:rsidR="00876CE4" w:rsidRPr="00A70F7D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DB6938" w14:textId="7B63F4D2" w:rsidR="00876CE4" w:rsidRPr="00A70F7D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5604A88" w14:textId="06546BBF" w:rsidR="00876CE4" w:rsidRPr="00A70F7D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(207,789.73)</w:t>
            </w:r>
          </w:p>
        </w:tc>
        <w:tc>
          <w:tcPr>
            <w:tcW w:w="1320" w:type="dxa"/>
            <w:vAlign w:val="center"/>
          </w:tcPr>
          <w:p w14:paraId="6A181E4B" w14:textId="2EA97552" w:rsidR="00876CE4" w:rsidRPr="00A70F7D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(174,663.76)</w:t>
            </w:r>
          </w:p>
        </w:tc>
        <w:tc>
          <w:tcPr>
            <w:tcW w:w="1320" w:type="dxa"/>
            <w:vAlign w:val="center"/>
          </w:tcPr>
          <w:p w14:paraId="3A4F09C0" w14:textId="77B8FB8B" w:rsidR="00876CE4" w:rsidRPr="00A70F7D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(621,859.98)</w:t>
            </w:r>
          </w:p>
        </w:tc>
        <w:tc>
          <w:tcPr>
            <w:tcW w:w="1320" w:type="dxa"/>
            <w:vAlign w:val="center"/>
          </w:tcPr>
          <w:p w14:paraId="0535D0D0" w14:textId="27D296B6" w:rsidR="00876CE4" w:rsidRPr="00A70F7D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948D856" w14:textId="45C528BB" w:rsidR="00876CE4" w:rsidRPr="00A70F7D" w:rsidRDefault="00876CE4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(1,004,313.47)</w:t>
            </w:r>
          </w:p>
        </w:tc>
      </w:tr>
      <w:tr w:rsidR="00876CE4" w:rsidRPr="00A70F7D" w14:paraId="1BDF5924" w14:textId="2AA0427F" w:rsidTr="00876CE4">
        <w:tc>
          <w:tcPr>
            <w:tcW w:w="2160" w:type="dxa"/>
          </w:tcPr>
          <w:p w14:paraId="7DF44F4B" w14:textId="2EF1CD50" w:rsidR="00876CE4" w:rsidRPr="00A70F7D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2092F519" w14:textId="08C64524" w:rsidR="00876CE4" w:rsidRPr="00A70F7D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0D17582" w14:textId="1964492F" w:rsidR="00876CE4" w:rsidRPr="00A70F7D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3E95C342" w14:textId="3A770548" w:rsidR="00876CE4" w:rsidRPr="00A70F7D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12709C50" w14:textId="2D9CE582" w:rsidR="00876CE4" w:rsidRPr="00A70F7D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05295AAB" w14:textId="224F058A" w:rsidR="00876CE4" w:rsidRPr="00A70F7D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1E880F0A" w14:textId="0CD2429D" w:rsidR="00876CE4" w:rsidRPr="00A70F7D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64B5BFF5" w14:textId="04528682" w:rsidR="00876CE4" w:rsidRPr="00A70F7D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2B92053A" w14:textId="04E1F250" w:rsidR="00876CE4" w:rsidRPr="00A70F7D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6123C126" w14:textId="7C1B5E9E" w:rsidR="00876CE4" w:rsidRPr="00A70F7D" w:rsidRDefault="00876CE4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876CE4" w:rsidRPr="00A70F7D" w14:paraId="4824F742" w14:textId="33B5C5CB" w:rsidTr="00876CE4">
        <w:tc>
          <w:tcPr>
            <w:tcW w:w="2160" w:type="dxa"/>
          </w:tcPr>
          <w:p w14:paraId="626B701A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4EB86DDC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145B77A7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1409F645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397C2C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15D8C4A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BA05C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0A3F372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BF0B64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5F71C14E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A70F7D" w14:paraId="1AE29EFC" w14:textId="2A11AEE5" w:rsidTr="00876CE4">
        <w:tc>
          <w:tcPr>
            <w:tcW w:w="2160" w:type="dxa"/>
            <w:vAlign w:val="bottom"/>
          </w:tcPr>
          <w:p w14:paraId="4D2E8999" w14:textId="77777777" w:rsidR="00876CE4" w:rsidRPr="00A70F7D" w:rsidRDefault="00876CE4" w:rsidP="00B16667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0D619EA2" w14:textId="742CD924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50F5D7A" w14:textId="77932286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8,291,394.66</w:t>
            </w:r>
          </w:p>
        </w:tc>
        <w:tc>
          <w:tcPr>
            <w:tcW w:w="1340" w:type="dxa"/>
            <w:vAlign w:val="center"/>
          </w:tcPr>
          <w:p w14:paraId="69820D1A" w14:textId="62A076F9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431,999.89</w:t>
            </w:r>
          </w:p>
        </w:tc>
        <w:tc>
          <w:tcPr>
            <w:tcW w:w="1320" w:type="dxa"/>
            <w:vAlign w:val="center"/>
          </w:tcPr>
          <w:p w14:paraId="3D3D7AFB" w14:textId="410117E2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8,643,394.50</w:t>
            </w:r>
          </w:p>
        </w:tc>
        <w:tc>
          <w:tcPr>
            <w:tcW w:w="1320" w:type="dxa"/>
            <w:vAlign w:val="center"/>
          </w:tcPr>
          <w:p w14:paraId="7AA3D588" w14:textId="61FE0261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13,794,924.62</w:t>
            </w:r>
          </w:p>
        </w:tc>
        <w:tc>
          <w:tcPr>
            <w:tcW w:w="1320" w:type="dxa"/>
            <w:vAlign w:val="center"/>
          </w:tcPr>
          <w:p w14:paraId="7A43C740" w14:textId="68AE35CD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9,495,466.91</w:t>
            </w:r>
          </w:p>
        </w:tc>
        <w:tc>
          <w:tcPr>
            <w:tcW w:w="1320" w:type="dxa"/>
            <w:vAlign w:val="center"/>
          </w:tcPr>
          <w:p w14:paraId="153FE467" w14:textId="7E52EF42" w:rsidR="00876CE4" w:rsidRPr="00A70F7D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13,573,284.86</w:t>
            </w:r>
          </w:p>
        </w:tc>
        <w:tc>
          <w:tcPr>
            <w:tcW w:w="1320" w:type="dxa"/>
            <w:vAlign w:val="center"/>
          </w:tcPr>
          <w:p w14:paraId="4F2A0A86" w14:textId="33F283C8" w:rsidR="00876CE4" w:rsidRPr="00A70F7D" w:rsidRDefault="00723969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36F4DB4" w14:textId="3F330AA5" w:rsidR="00876CE4" w:rsidRPr="00A70F7D" w:rsidRDefault="00723969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54,230,465.44</w:t>
            </w:r>
          </w:p>
        </w:tc>
      </w:tr>
      <w:tr w:rsidR="00876CE4" w:rsidRPr="00A70F7D" w14:paraId="7C4F59FD" w14:textId="6004A2F1" w:rsidTr="00876CE4">
        <w:tc>
          <w:tcPr>
            <w:tcW w:w="2160" w:type="dxa"/>
            <w:vAlign w:val="bottom"/>
          </w:tcPr>
          <w:p w14:paraId="02F9D708" w14:textId="77777777" w:rsidR="00876CE4" w:rsidRPr="00A70F7D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45BB0B33" w14:textId="59E7B120" w:rsidR="00876CE4" w:rsidRPr="00A70F7D" w:rsidRDefault="00876CE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3A96D56" w14:textId="2BF2497F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344,321.74</w:t>
            </w:r>
          </w:p>
        </w:tc>
        <w:tc>
          <w:tcPr>
            <w:tcW w:w="1340" w:type="dxa"/>
            <w:vAlign w:val="center"/>
          </w:tcPr>
          <w:p w14:paraId="05D44381" w14:textId="2E4CDCE8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110,482.67</w:t>
            </w:r>
          </w:p>
        </w:tc>
        <w:tc>
          <w:tcPr>
            <w:tcW w:w="1320" w:type="dxa"/>
            <w:vAlign w:val="center"/>
          </w:tcPr>
          <w:p w14:paraId="3B2E5560" w14:textId="4B63FC0F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3,006,676.62</w:t>
            </w:r>
          </w:p>
        </w:tc>
        <w:tc>
          <w:tcPr>
            <w:tcW w:w="1320" w:type="dxa"/>
            <w:vAlign w:val="center"/>
          </w:tcPr>
          <w:p w14:paraId="7B8E0F79" w14:textId="6C6EB1DB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1,787,243.50</w:t>
            </w:r>
          </w:p>
        </w:tc>
        <w:tc>
          <w:tcPr>
            <w:tcW w:w="1320" w:type="dxa"/>
            <w:vAlign w:val="center"/>
          </w:tcPr>
          <w:p w14:paraId="13F49FBA" w14:textId="068131AC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1,773,608.45</w:t>
            </w:r>
          </w:p>
        </w:tc>
        <w:tc>
          <w:tcPr>
            <w:tcW w:w="1320" w:type="dxa"/>
            <w:vAlign w:val="center"/>
          </w:tcPr>
          <w:p w14:paraId="2AA06555" w14:textId="57D71064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4,676,078.17</w:t>
            </w:r>
          </w:p>
        </w:tc>
        <w:tc>
          <w:tcPr>
            <w:tcW w:w="1320" w:type="dxa"/>
            <w:vAlign w:val="center"/>
          </w:tcPr>
          <w:p w14:paraId="665C41A6" w14:textId="5BA863FA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CEBEC5E" w14:textId="6ED32DC6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11,698,411.15</w:t>
            </w:r>
          </w:p>
        </w:tc>
      </w:tr>
      <w:tr w:rsidR="00876CE4" w:rsidRPr="00A70F7D" w14:paraId="2B7D5E3F" w14:textId="71D78C71" w:rsidTr="00876CE4">
        <w:tc>
          <w:tcPr>
            <w:tcW w:w="2160" w:type="dxa"/>
          </w:tcPr>
          <w:p w14:paraId="0B3C3334" w14:textId="77777777" w:rsidR="00876CE4" w:rsidRPr="00A70F7D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1F8501C6" w14:textId="2882F636" w:rsidR="00876CE4" w:rsidRPr="00A70F7D" w:rsidRDefault="00876CE4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CA1BF07" w14:textId="4C983580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42A4EEC" w14:textId="42AF55E0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22BCB5" w14:textId="16D45071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DAE20BA" w14:textId="367D192C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C2A6985" w14:textId="783B87F2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21EE702" w14:textId="1EDB3C63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69133CF" w14:textId="661048A2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533B106" w14:textId="33A5BC8A" w:rsidR="00876CE4" w:rsidRPr="00A70F7D" w:rsidRDefault="00723969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A70F7D" w14:paraId="0A017A4E" w14:textId="5B1B3B9F" w:rsidTr="00876CE4">
        <w:tc>
          <w:tcPr>
            <w:tcW w:w="2160" w:type="dxa"/>
          </w:tcPr>
          <w:p w14:paraId="03956CC2" w14:textId="77777777" w:rsidR="00876CE4" w:rsidRPr="00A70F7D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67A0819" w14:textId="432C4A70" w:rsidR="00876CE4" w:rsidRPr="00A70F7D" w:rsidRDefault="00876CE4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29574B5" w14:textId="06493CD4" w:rsidR="00876CE4" w:rsidRPr="00A70F7D" w:rsidRDefault="00723969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AAB247D" w14:textId="5B7E4971" w:rsidR="00876CE4" w:rsidRPr="00A70F7D" w:rsidRDefault="00723969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A395FE" w14:textId="6A1EB11A" w:rsidR="00876CE4" w:rsidRPr="00A70F7D" w:rsidRDefault="00723969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8BE0F29" w14:textId="7D98D9AB" w:rsidR="00876CE4" w:rsidRPr="00A70F7D" w:rsidRDefault="00723969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(162,591.76)</w:t>
            </w:r>
          </w:p>
        </w:tc>
        <w:tc>
          <w:tcPr>
            <w:tcW w:w="1320" w:type="dxa"/>
            <w:vAlign w:val="center"/>
          </w:tcPr>
          <w:p w14:paraId="3E586239" w14:textId="6E6852B4" w:rsidR="00876CE4" w:rsidRPr="00A70F7D" w:rsidRDefault="00723969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(173,216.96)</w:t>
            </w:r>
          </w:p>
        </w:tc>
        <w:tc>
          <w:tcPr>
            <w:tcW w:w="1320" w:type="dxa"/>
            <w:vAlign w:val="center"/>
          </w:tcPr>
          <w:p w14:paraId="5FBD05BD" w14:textId="6B386456" w:rsidR="00876CE4" w:rsidRPr="00A70F7D" w:rsidRDefault="00723969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(100,124.22)</w:t>
            </w:r>
          </w:p>
        </w:tc>
        <w:tc>
          <w:tcPr>
            <w:tcW w:w="1320" w:type="dxa"/>
            <w:vAlign w:val="center"/>
          </w:tcPr>
          <w:p w14:paraId="7192061D" w14:textId="19BF4E63" w:rsidR="00876CE4" w:rsidRPr="00A70F7D" w:rsidRDefault="00723969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ECB3A1F" w14:textId="2A469007" w:rsidR="00876CE4" w:rsidRPr="00A70F7D" w:rsidRDefault="00723969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(435,932.94)</w:t>
            </w:r>
          </w:p>
        </w:tc>
      </w:tr>
      <w:tr w:rsidR="00876CE4" w:rsidRPr="00A70F7D" w14:paraId="3D06DA63" w14:textId="15819EAA" w:rsidTr="00876CE4">
        <w:tc>
          <w:tcPr>
            <w:tcW w:w="2160" w:type="dxa"/>
          </w:tcPr>
          <w:p w14:paraId="75BDA7DF" w14:textId="72522EF2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07DE164B" w14:textId="153075D8" w:rsidR="00876CE4" w:rsidRPr="00A70F7D" w:rsidRDefault="00876CE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E09ED85" w14:textId="7513997F" w:rsidR="00876CE4" w:rsidRPr="00A70F7D" w:rsidRDefault="00723969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0DEA02F4" w14:textId="50353656" w:rsidR="00876CE4" w:rsidRPr="00A70F7D" w:rsidRDefault="00723969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657FF306" w14:textId="0816F44F" w:rsidR="00876CE4" w:rsidRPr="00A70F7D" w:rsidRDefault="00723969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789B29B5" w14:textId="289A3744" w:rsidR="00876CE4" w:rsidRPr="00A70F7D" w:rsidRDefault="00723969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739C009C" w14:textId="071C1137" w:rsidR="00876CE4" w:rsidRPr="00A70F7D" w:rsidRDefault="00723969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42D04440" w14:textId="15FAD36E" w:rsidR="00876CE4" w:rsidRPr="00A70F7D" w:rsidRDefault="00723969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4AD73486" w14:textId="5B2EF624" w:rsidR="00876CE4" w:rsidRPr="00A70F7D" w:rsidRDefault="00723969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8B0ACB6" w14:textId="076F10C2" w:rsidR="00876CE4" w:rsidRPr="00A70F7D" w:rsidRDefault="00723969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876CE4" w:rsidRPr="00A70F7D" w14:paraId="11AB03E7" w14:textId="1CDE8A80" w:rsidTr="00876CE4">
        <w:tc>
          <w:tcPr>
            <w:tcW w:w="2160" w:type="dxa"/>
          </w:tcPr>
          <w:p w14:paraId="4AF4DC69" w14:textId="7777777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EB876D2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75B3257C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4B20606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C9DF74F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3257788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674A30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895EC9B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AA2C6A2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207415D0" w14:textId="77777777" w:rsidR="00876CE4" w:rsidRPr="00A70F7D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A70F7D" w14:paraId="3B35F24A" w14:textId="207580B7" w:rsidTr="00876CE4">
        <w:tc>
          <w:tcPr>
            <w:tcW w:w="2160" w:type="dxa"/>
          </w:tcPr>
          <w:p w14:paraId="68C18098" w14:textId="77777777" w:rsidR="00876CE4" w:rsidRPr="00A70F7D" w:rsidRDefault="00876CE4" w:rsidP="00B16667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626F3297" w14:textId="548A1DA5" w:rsidR="00876CE4" w:rsidRPr="00A70F7D" w:rsidRDefault="00876CE4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5EF4AFDB" w14:textId="51A02D44" w:rsidR="00876CE4" w:rsidRPr="00A70F7D" w:rsidRDefault="00876CE4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686,389.05</w:t>
            </w:r>
          </w:p>
        </w:tc>
        <w:tc>
          <w:tcPr>
            <w:tcW w:w="1340" w:type="dxa"/>
            <w:vAlign w:val="center"/>
          </w:tcPr>
          <w:p w14:paraId="6C0B5F10" w14:textId="08F559E1" w:rsidR="00876CE4" w:rsidRPr="00A70F7D" w:rsidRDefault="00876CE4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1,698,792.14</w:t>
            </w:r>
          </w:p>
        </w:tc>
        <w:tc>
          <w:tcPr>
            <w:tcW w:w="1320" w:type="dxa"/>
            <w:vAlign w:val="center"/>
          </w:tcPr>
          <w:p w14:paraId="0B4AE858" w14:textId="4785CDDA" w:rsidR="00876CE4" w:rsidRPr="00A70F7D" w:rsidRDefault="00876CE4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4,368,257.42</w:t>
            </w:r>
          </w:p>
        </w:tc>
        <w:tc>
          <w:tcPr>
            <w:tcW w:w="1320" w:type="dxa"/>
            <w:vAlign w:val="center"/>
          </w:tcPr>
          <w:p w14:paraId="53C03170" w14:textId="7336F81D" w:rsidR="00876CE4" w:rsidRPr="00A70F7D" w:rsidRDefault="00876CE4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3,026,238.14</w:t>
            </w:r>
          </w:p>
        </w:tc>
        <w:tc>
          <w:tcPr>
            <w:tcW w:w="1320" w:type="dxa"/>
            <w:vAlign w:val="center"/>
          </w:tcPr>
          <w:p w14:paraId="0F357BBE" w14:textId="1ED95B29" w:rsidR="00876CE4" w:rsidRPr="00A70F7D" w:rsidRDefault="00876CE4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4,394,082.75</w:t>
            </w:r>
          </w:p>
        </w:tc>
        <w:tc>
          <w:tcPr>
            <w:tcW w:w="1320" w:type="dxa"/>
            <w:vAlign w:val="center"/>
          </w:tcPr>
          <w:p w14:paraId="11D8EAA3" w14:textId="138AF9A8" w:rsidR="00876CE4" w:rsidRPr="00A70F7D" w:rsidRDefault="00876CE4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21,191,222.48</w:t>
            </w:r>
          </w:p>
        </w:tc>
        <w:tc>
          <w:tcPr>
            <w:tcW w:w="1320" w:type="dxa"/>
            <w:vAlign w:val="center"/>
          </w:tcPr>
          <w:p w14:paraId="49AE350C" w14:textId="783EBE77" w:rsidR="00876CE4" w:rsidRPr="00A70F7D" w:rsidRDefault="00723969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56D7B024" w14:textId="71BABAC1" w:rsidR="00876CE4" w:rsidRPr="00A70F7D" w:rsidRDefault="00723969" w:rsidP="00B16667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42,689,144.48</w:t>
            </w:r>
          </w:p>
        </w:tc>
      </w:tr>
      <w:tr w:rsidR="00876CE4" w:rsidRPr="00A70F7D" w14:paraId="7D923F91" w14:textId="2B8D2FBE" w:rsidTr="00876CE4">
        <w:trPr>
          <w:trHeight w:val="459"/>
        </w:trPr>
        <w:tc>
          <w:tcPr>
            <w:tcW w:w="2160" w:type="dxa"/>
          </w:tcPr>
          <w:p w14:paraId="1F9CCE10" w14:textId="0B96CDB7" w:rsidR="00876CE4" w:rsidRPr="00A70F7D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D99F2BC" w14:textId="26A3FE83" w:rsidR="00876CE4" w:rsidRPr="00A70F7D" w:rsidRDefault="00723969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7601F59A" w14:textId="01BF6D0C" w:rsidR="00876CE4" w:rsidRPr="00A70F7D" w:rsidRDefault="00723969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443816F2" w14:textId="16D35212" w:rsidR="00876CE4" w:rsidRPr="00A70F7D" w:rsidRDefault="00723969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36D52173" w14:textId="69F56D13" w:rsidR="00876CE4" w:rsidRPr="00A70F7D" w:rsidRDefault="00723969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297102F5" w14:textId="4037B2ED" w:rsidR="00876CE4" w:rsidRPr="00A70F7D" w:rsidRDefault="00723969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6F8B4419" w14:textId="15EAAB56" w:rsidR="00876CE4" w:rsidRPr="00A70F7D" w:rsidRDefault="00723969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4CC05DC8" w14:textId="0E1EBCA6" w:rsidR="00876CE4" w:rsidRPr="00A70F7D" w:rsidRDefault="00723969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0ADA8E50" w14:textId="218C32E0" w:rsidR="00876CE4" w:rsidRPr="00A70F7D" w:rsidRDefault="00723969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626D5D9E" w14:textId="2AECE7C1" w:rsidR="00876CE4" w:rsidRPr="00A70F7D" w:rsidRDefault="00723969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</w:tbl>
    <w:p w14:paraId="04F3EB94" w14:textId="0859ADC4" w:rsidR="00241109" w:rsidRPr="00A70F7D" w:rsidRDefault="00FD26D3" w:rsidP="00610E05">
      <w:pPr>
        <w:numPr>
          <w:ilvl w:val="0"/>
          <w:numId w:val="20"/>
        </w:numPr>
        <w:spacing w:before="240" w:line="440" w:lineRule="exact"/>
        <w:ind w:left="709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A70F7D" w14:paraId="06837403" w14:textId="77777777" w:rsidTr="00241109">
        <w:tc>
          <w:tcPr>
            <w:tcW w:w="2340" w:type="dxa"/>
          </w:tcPr>
          <w:p w14:paraId="1BEC4E8B" w14:textId="77777777" w:rsidR="00241109" w:rsidRPr="00A70F7D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A70F7D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A70F7D" w14:paraId="6339DBA6" w14:textId="77777777" w:rsidTr="00241109">
        <w:tc>
          <w:tcPr>
            <w:tcW w:w="2340" w:type="dxa"/>
          </w:tcPr>
          <w:p w14:paraId="7C065A39" w14:textId="77777777" w:rsidR="00241109" w:rsidRPr="00A70F7D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A70F7D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A70F7D" w14:paraId="6E264136" w14:textId="77777777" w:rsidTr="00241109">
        <w:tc>
          <w:tcPr>
            <w:tcW w:w="2340" w:type="dxa"/>
          </w:tcPr>
          <w:p w14:paraId="0A007AF9" w14:textId="77777777" w:rsidR="00241109" w:rsidRPr="00A70F7D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7A4CBB81" w:rsidR="00241109" w:rsidRPr="00A70F7D" w:rsidRDefault="009C15E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241109" w:rsidRPr="00A70F7D" w14:paraId="22A4CB58" w14:textId="77777777" w:rsidTr="00241109">
        <w:tc>
          <w:tcPr>
            <w:tcW w:w="2340" w:type="dxa"/>
          </w:tcPr>
          <w:p w14:paraId="3DAC6398" w14:textId="77777777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A70F7D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A70F7D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A70F7D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A70F7D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A70F7D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A70F7D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A70F7D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A70F7D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A70F7D" w14:paraId="6229F14E" w14:textId="77777777" w:rsidTr="00241109">
        <w:tc>
          <w:tcPr>
            <w:tcW w:w="2340" w:type="dxa"/>
          </w:tcPr>
          <w:p w14:paraId="2719C596" w14:textId="1037BBB1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A70F7D" w14:paraId="2D4C2599" w14:textId="77777777" w:rsidTr="00241109">
        <w:tc>
          <w:tcPr>
            <w:tcW w:w="2340" w:type="dxa"/>
          </w:tcPr>
          <w:p w14:paraId="7E1B3179" w14:textId="45283C42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7445DDA0" w14:textId="339C8A5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5957F434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479" w:type="dxa"/>
            <w:vAlign w:val="center"/>
          </w:tcPr>
          <w:p w14:paraId="33B5E9B7" w14:textId="1E40661B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12,877,401.92</w:t>
            </w:r>
          </w:p>
        </w:tc>
        <w:tc>
          <w:tcPr>
            <w:tcW w:w="1479" w:type="dxa"/>
            <w:vAlign w:val="center"/>
          </w:tcPr>
          <w:p w14:paraId="64D3EBEB" w14:textId="2799CCE9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79" w:type="dxa"/>
            <w:vAlign w:val="center"/>
          </w:tcPr>
          <w:p w14:paraId="310E796D" w14:textId="5256DBD6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79" w:type="dxa"/>
            <w:vAlign w:val="center"/>
          </w:tcPr>
          <w:p w14:paraId="13552963" w14:textId="693C8EBC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479" w:type="dxa"/>
            <w:vAlign w:val="center"/>
          </w:tcPr>
          <w:p w14:paraId="452165D3" w14:textId="251C8DC5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96,785,359.92</w:t>
            </w:r>
          </w:p>
        </w:tc>
      </w:tr>
      <w:tr w:rsidR="008F0E93" w:rsidRPr="00A70F7D" w14:paraId="7AA4D532" w14:textId="77777777" w:rsidTr="00241109">
        <w:tc>
          <w:tcPr>
            <w:tcW w:w="2340" w:type="dxa"/>
          </w:tcPr>
          <w:p w14:paraId="5D4B1F2B" w14:textId="533CB503" w:rsidR="008F0E93" w:rsidRPr="00A70F7D" w:rsidRDefault="008F0E93" w:rsidP="008F0E9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67D10E8E" w:rsidR="008F0E93" w:rsidRPr="00A70F7D" w:rsidRDefault="009C09CA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535CD677" w:rsidR="008F0E93" w:rsidRPr="00A70F7D" w:rsidRDefault="009C09CA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442B63FA" w:rsidR="008F0E93" w:rsidRPr="00A70F7D" w:rsidRDefault="008F0E93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142,500.00</w:t>
            </w:r>
          </w:p>
        </w:tc>
        <w:tc>
          <w:tcPr>
            <w:tcW w:w="1479" w:type="dxa"/>
            <w:vAlign w:val="center"/>
          </w:tcPr>
          <w:p w14:paraId="38354F85" w14:textId="07064AF8" w:rsidR="008F0E93" w:rsidRPr="00A70F7D" w:rsidRDefault="008F0E93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29,385.51</w:t>
            </w:r>
          </w:p>
        </w:tc>
        <w:tc>
          <w:tcPr>
            <w:tcW w:w="1479" w:type="dxa"/>
            <w:vAlign w:val="center"/>
          </w:tcPr>
          <w:p w14:paraId="70386D84" w14:textId="4FA750F3" w:rsidR="008F0E93" w:rsidRPr="00A70F7D" w:rsidRDefault="008F0E93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1,059,748.35</w:t>
            </w:r>
          </w:p>
        </w:tc>
        <w:tc>
          <w:tcPr>
            <w:tcW w:w="1479" w:type="dxa"/>
            <w:vAlign w:val="center"/>
          </w:tcPr>
          <w:p w14:paraId="3FCE56BE" w14:textId="60D96007" w:rsidR="008F0E93" w:rsidRPr="00A70F7D" w:rsidRDefault="008F0E93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155,786.72</w:t>
            </w:r>
          </w:p>
        </w:tc>
        <w:tc>
          <w:tcPr>
            <w:tcW w:w="1479" w:type="dxa"/>
            <w:vAlign w:val="center"/>
          </w:tcPr>
          <w:p w14:paraId="69E27F2D" w14:textId="0E45E003" w:rsidR="008F0E93" w:rsidRPr="00A70F7D" w:rsidRDefault="008F0E93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1,569,685.00</w:t>
            </w:r>
          </w:p>
        </w:tc>
        <w:tc>
          <w:tcPr>
            <w:tcW w:w="1479" w:type="dxa"/>
            <w:vAlign w:val="center"/>
          </w:tcPr>
          <w:p w14:paraId="3135DE7B" w14:textId="095780B1" w:rsidR="008F0E93" w:rsidRPr="00A70F7D" w:rsidRDefault="008F0E93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2,957,105.58</w:t>
            </w:r>
          </w:p>
        </w:tc>
      </w:tr>
      <w:tr w:rsidR="00241109" w:rsidRPr="00A70F7D" w14:paraId="54773AD1" w14:textId="77777777" w:rsidTr="00241109">
        <w:tc>
          <w:tcPr>
            <w:tcW w:w="2340" w:type="dxa"/>
          </w:tcPr>
          <w:p w14:paraId="2093C811" w14:textId="7A1E3D68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11F1515D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7E9B35E1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2B9C82BA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5C6DF78D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01BEBA09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0CF3AEA2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328254C9" w:rsidR="00241109" w:rsidRPr="00A70F7D" w:rsidRDefault="004812DF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  <w:tc>
          <w:tcPr>
            <w:tcW w:w="1479" w:type="dxa"/>
            <w:vAlign w:val="center"/>
          </w:tcPr>
          <w:p w14:paraId="3992EC12" w14:textId="63098299" w:rsidR="00241109" w:rsidRPr="00A70F7D" w:rsidRDefault="004812DF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</w:tr>
      <w:tr w:rsidR="00241109" w:rsidRPr="00A70F7D" w14:paraId="548E1F82" w14:textId="77777777" w:rsidTr="00241109">
        <w:tc>
          <w:tcPr>
            <w:tcW w:w="2340" w:type="dxa"/>
          </w:tcPr>
          <w:p w14:paraId="7D183A51" w14:textId="3620F89E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71CB09D0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15447723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2E4FD7D6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48180468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010DC3" w14:textId="7A95C6A5" w:rsidR="00241109" w:rsidRPr="00A70F7D" w:rsidRDefault="004812D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  <w:tc>
          <w:tcPr>
            <w:tcW w:w="1479" w:type="dxa"/>
            <w:vAlign w:val="center"/>
          </w:tcPr>
          <w:p w14:paraId="3E79C948" w14:textId="40BCDD5C" w:rsidR="00241109" w:rsidRPr="00A70F7D" w:rsidRDefault="004812D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(174,663.76)</w:t>
            </w:r>
          </w:p>
        </w:tc>
        <w:tc>
          <w:tcPr>
            <w:tcW w:w="1479" w:type="dxa"/>
            <w:vAlign w:val="center"/>
          </w:tcPr>
          <w:p w14:paraId="612BA805" w14:textId="5C44674A" w:rsidR="00241109" w:rsidRPr="00A70F7D" w:rsidRDefault="004812D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(621,859.98)</w:t>
            </w:r>
          </w:p>
        </w:tc>
        <w:tc>
          <w:tcPr>
            <w:tcW w:w="1479" w:type="dxa"/>
            <w:vAlign w:val="center"/>
          </w:tcPr>
          <w:p w14:paraId="62D9B1FD" w14:textId="458FDB10" w:rsidR="00241109" w:rsidRPr="00A70F7D" w:rsidRDefault="004812DF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(1,004,313.47)</w:t>
            </w:r>
          </w:p>
        </w:tc>
      </w:tr>
      <w:tr w:rsidR="00241109" w:rsidRPr="00A70F7D" w14:paraId="704372EF" w14:textId="77777777" w:rsidTr="00241109">
        <w:tc>
          <w:tcPr>
            <w:tcW w:w="2340" w:type="dxa"/>
          </w:tcPr>
          <w:p w14:paraId="3CED9811" w14:textId="71EE269D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C15ED" w:rsidRPr="00A70F7D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9C15ED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="009C15ED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01EFA7C2" w14:textId="63D59CCE" w:rsidR="00241109" w:rsidRPr="00A70F7D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129236D6" w:rsidR="00241109" w:rsidRPr="00A70F7D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455E254D" w:rsidR="00241109" w:rsidRPr="00A70F7D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2D5B430B" w14:textId="707B70B6" w:rsidR="00241109" w:rsidRPr="00A70F7D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2127C23B" w14:textId="0252A7D6" w:rsidR="00241109" w:rsidRPr="00A70F7D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0D5324FB" w14:textId="2582E14F" w:rsidR="00241109" w:rsidRPr="00A70F7D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49BE78F7" w14:textId="4E680118" w:rsidR="00241109" w:rsidRPr="00A70F7D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2B337605" w14:textId="384510CC" w:rsidR="00241109" w:rsidRPr="00A70F7D" w:rsidRDefault="00865C6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241109" w:rsidRPr="00A70F7D" w14:paraId="0EBB2FFC" w14:textId="77777777" w:rsidTr="00241109">
        <w:tc>
          <w:tcPr>
            <w:tcW w:w="2340" w:type="dxa"/>
          </w:tcPr>
          <w:p w14:paraId="72AE854C" w14:textId="30A9784D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A70F7D" w14:paraId="32198902" w14:textId="77777777" w:rsidTr="00241109">
        <w:tc>
          <w:tcPr>
            <w:tcW w:w="2340" w:type="dxa"/>
            <w:vAlign w:val="bottom"/>
          </w:tcPr>
          <w:p w14:paraId="0D60F8E3" w14:textId="7078EBA0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5C38D782" w14:textId="69F4482B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5B817AF4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479" w:type="dxa"/>
            <w:vAlign w:val="center"/>
          </w:tcPr>
          <w:p w14:paraId="0B8B850F" w14:textId="1156BA9C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479" w:type="dxa"/>
            <w:vAlign w:val="center"/>
          </w:tcPr>
          <w:p w14:paraId="027C37CA" w14:textId="4741AF9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8,636,490.92</w:t>
            </w:r>
          </w:p>
        </w:tc>
        <w:tc>
          <w:tcPr>
            <w:tcW w:w="1479" w:type="dxa"/>
            <w:vAlign w:val="center"/>
          </w:tcPr>
          <w:p w14:paraId="727501B8" w14:textId="3DFA012F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79" w:type="dxa"/>
            <w:vAlign w:val="center"/>
          </w:tcPr>
          <w:p w14:paraId="0DCFD8AD" w14:textId="3B0C2CEF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79" w:type="dxa"/>
            <w:vAlign w:val="center"/>
          </w:tcPr>
          <w:p w14:paraId="79B80D61" w14:textId="5D24A3E4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479" w:type="dxa"/>
            <w:vAlign w:val="center"/>
          </w:tcPr>
          <w:p w14:paraId="24E64CB5" w14:textId="2B633E5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54,223,561.86</w:t>
            </w:r>
          </w:p>
        </w:tc>
      </w:tr>
      <w:tr w:rsidR="00241109" w:rsidRPr="00A70F7D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414F9C65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4A3BCC9F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344,321.74</w:t>
            </w:r>
          </w:p>
        </w:tc>
        <w:tc>
          <w:tcPr>
            <w:tcW w:w="1479" w:type="dxa"/>
            <w:vAlign w:val="center"/>
          </w:tcPr>
          <w:p w14:paraId="594F225E" w14:textId="714A11F6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110,482.67</w:t>
            </w:r>
          </w:p>
        </w:tc>
        <w:tc>
          <w:tcPr>
            <w:tcW w:w="1479" w:type="dxa"/>
            <w:vAlign w:val="center"/>
          </w:tcPr>
          <w:p w14:paraId="4BE64365" w14:textId="543B1DDB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2,910,137.73</w:t>
            </w:r>
          </w:p>
        </w:tc>
        <w:tc>
          <w:tcPr>
            <w:tcW w:w="1479" w:type="dxa"/>
            <w:vAlign w:val="center"/>
          </w:tcPr>
          <w:p w14:paraId="5BB44BF6" w14:textId="68D426A4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1,787,243.50</w:t>
            </w:r>
          </w:p>
        </w:tc>
        <w:tc>
          <w:tcPr>
            <w:tcW w:w="1479" w:type="dxa"/>
            <w:vAlign w:val="center"/>
          </w:tcPr>
          <w:p w14:paraId="2ED30724" w14:textId="67AC68B3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1,771,380.28</w:t>
            </w:r>
          </w:p>
        </w:tc>
        <w:tc>
          <w:tcPr>
            <w:tcW w:w="1479" w:type="dxa"/>
            <w:vAlign w:val="center"/>
          </w:tcPr>
          <w:p w14:paraId="70C5C3B2" w14:textId="23939EF1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4,617,548.24</w:t>
            </w:r>
          </w:p>
        </w:tc>
        <w:tc>
          <w:tcPr>
            <w:tcW w:w="1479" w:type="dxa"/>
            <w:vAlign w:val="center"/>
          </w:tcPr>
          <w:p w14:paraId="6DF178C6" w14:textId="6B8A42D1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11,541,114.16</w:t>
            </w:r>
          </w:p>
        </w:tc>
      </w:tr>
      <w:tr w:rsidR="00241109" w:rsidRPr="00A70F7D" w14:paraId="33FB8D59" w14:textId="77777777" w:rsidTr="00241109">
        <w:tc>
          <w:tcPr>
            <w:tcW w:w="2340" w:type="dxa"/>
          </w:tcPr>
          <w:p w14:paraId="0A2D760F" w14:textId="262FB56C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0F4FA4D6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7B7F3BA4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0556F6D9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7448A84A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4BBF29CF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7FB3D38B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30C78A89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721A7A2A" w:rsidR="00241109" w:rsidRPr="00A70F7D" w:rsidRDefault="009C09CA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A70F7D" w14:paraId="79627671" w14:textId="77777777" w:rsidTr="00241109">
        <w:tc>
          <w:tcPr>
            <w:tcW w:w="2340" w:type="dxa"/>
          </w:tcPr>
          <w:p w14:paraId="5367FE7E" w14:textId="7D736CD9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5023A922" w:rsidR="00241109" w:rsidRPr="00A70F7D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5B1FFBA7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750614C0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226D0756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6CB5181" w14:textId="568EF4EB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  <w:tc>
          <w:tcPr>
            <w:tcW w:w="1479" w:type="dxa"/>
            <w:vAlign w:val="center"/>
          </w:tcPr>
          <w:p w14:paraId="01029D81" w14:textId="171F30E5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(173,216.96)</w:t>
            </w:r>
          </w:p>
        </w:tc>
        <w:tc>
          <w:tcPr>
            <w:tcW w:w="1479" w:type="dxa"/>
            <w:vAlign w:val="center"/>
          </w:tcPr>
          <w:p w14:paraId="5C6116F5" w14:textId="2EBD07FF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(100,124.22)</w:t>
            </w:r>
          </w:p>
        </w:tc>
        <w:tc>
          <w:tcPr>
            <w:tcW w:w="1479" w:type="dxa"/>
            <w:vAlign w:val="center"/>
          </w:tcPr>
          <w:p w14:paraId="13BA9E95" w14:textId="15D87819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(435,932.94)</w:t>
            </w:r>
          </w:p>
        </w:tc>
      </w:tr>
      <w:tr w:rsidR="00241109" w:rsidRPr="00A70F7D" w14:paraId="18C44BF2" w14:textId="77777777" w:rsidTr="00241109">
        <w:tc>
          <w:tcPr>
            <w:tcW w:w="2340" w:type="dxa"/>
          </w:tcPr>
          <w:p w14:paraId="303966F0" w14:textId="7FC00152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C15ED" w:rsidRPr="00A70F7D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9C15ED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="009C15ED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52ECD32" w14:textId="7063CED1" w:rsidR="00241109" w:rsidRPr="00A70F7D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58ACB3F7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260C6265" w14:textId="3266AC1E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44277E7B" w14:textId="65C5CA13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3A2BFA98" w14:textId="4DE737AE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44395EC1" w14:textId="2B4D7F77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67F4DB2B" w14:textId="43390FA8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3788DE48" w14:textId="2AA0D636" w:rsidR="00241109" w:rsidRPr="00A70F7D" w:rsidRDefault="009C09C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241109" w:rsidRPr="00A70F7D" w14:paraId="697812F6" w14:textId="77777777" w:rsidTr="00241109">
        <w:tc>
          <w:tcPr>
            <w:tcW w:w="2340" w:type="dxa"/>
          </w:tcPr>
          <w:p w14:paraId="63C9D3B3" w14:textId="5DEF6925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A70F7D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A70F7D" w14:paraId="2B1D33C4" w14:textId="77777777" w:rsidTr="00241109">
        <w:tc>
          <w:tcPr>
            <w:tcW w:w="2340" w:type="dxa"/>
          </w:tcPr>
          <w:p w14:paraId="2391E3EC" w14:textId="44A198AB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2EE1A49C" w14:textId="066AA500" w:rsidR="00241109" w:rsidRPr="00A70F7D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4448B26A" w:rsidR="00241109" w:rsidRPr="00A70F7D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479" w:type="dxa"/>
            <w:vAlign w:val="center"/>
          </w:tcPr>
          <w:p w14:paraId="170121D6" w14:textId="33F155F0" w:rsidR="00241109" w:rsidRPr="00A70F7D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479" w:type="dxa"/>
            <w:vAlign w:val="center"/>
          </w:tcPr>
          <w:p w14:paraId="217BD181" w14:textId="4C7AB253" w:rsidR="00241109" w:rsidRPr="00A70F7D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4,240,911.00</w:t>
            </w:r>
          </w:p>
        </w:tc>
        <w:tc>
          <w:tcPr>
            <w:tcW w:w="1479" w:type="dxa"/>
            <w:vAlign w:val="center"/>
          </w:tcPr>
          <w:p w14:paraId="262115A3" w14:textId="1A1807B3" w:rsidR="00241109" w:rsidRPr="00A70F7D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79" w:type="dxa"/>
            <w:vAlign w:val="center"/>
          </w:tcPr>
          <w:p w14:paraId="5E47C489" w14:textId="26EC26EF" w:rsidR="00241109" w:rsidRPr="00A70F7D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79" w:type="dxa"/>
            <w:vAlign w:val="center"/>
          </w:tcPr>
          <w:p w14:paraId="024BB010" w14:textId="4C9E6E8C" w:rsidR="00241109" w:rsidRPr="00A70F7D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479" w:type="dxa"/>
            <w:vAlign w:val="center"/>
          </w:tcPr>
          <w:p w14:paraId="2CAE05B1" w14:textId="526A1BB2" w:rsidR="00241109" w:rsidRPr="00A70F7D" w:rsidRDefault="0024110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42,561,798.06</w:t>
            </w:r>
          </w:p>
        </w:tc>
      </w:tr>
      <w:tr w:rsidR="00241109" w:rsidRPr="00A70F7D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04093554" w:rsidR="00241109" w:rsidRPr="00A70F7D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C15ED" w:rsidRPr="00A70F7D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9C15ED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="009C15ED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C510492" w14:textId="06EC1AC3" w:rsidR="00241109" w:rsidRPr="00A70F7D" w:rsidRDefault="009C09CA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67C207E7" w:rsidR="00241109" w:rsidRPr="00A70F7D" w:rsidRDefault="009C09CA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3185F2A0" w14:textId="11140B0C" w:rsidR="00241109" w:rsidRPr="00A70F7D" w:rsidRDefault="009C09CA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7AB9ABD4" w14:textId="571ABC25" w:rsidR="00241109" w:rsidRPr="00A70F7D" w:rsidRDefault="009C09CA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4001DDB3" w14:textId="137C5334" w:rsidR="00241109" w:rsidRPr="00A70F7D" w:rsidRDefault="009C09CA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22A2F545" w14:textId="78E9E85A" w:rsidR="00241109" w:rsidRPr="00A70F7D" w:rsidRDefault="009C09CA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60A8185A" w14:textId="5A2A5011" w:rsidR="00241109" w:rsidRPr="00A70F7D" w:rsidRDefault="009C09CA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2BBB2F0E" w14:textId="0D28C911" w:rsidR="00241109" w:rsidRPr="00A70F7D" w:rsidRDefault="009C09CA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</w:tbl>
    <w:p w14:paraId="5104416B" w14:textId="77777777" w:rsidR="00A8498A" w:rsidRPr="00A70F7D" w:rsidRDefault="00FD26D3" w:rsidP="00610E05">
      <w:pPr>
        <w:numPr>
          <w:ilvl w:val="0"/>
          <w:numId w:val="21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W w:w="15105" w:type="dxa"/>
        <w:tblInd w:w="-432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89"/>
        <w:gridCol w:w="1351"/>
        <w:gridCol w:w="1351"/>
        <w:gridCol w:w="1350"/>
        <w:gridCol w:w="1393"/>
        <w:gridCol w:w="1418"/>
        <w:gridCol w:w="1417"/>
        <w:gridCol w:w="1418"/>
        <w:gridCol w:w="1559"/>
        <w:gridCol w:w="1559"/>
      </w:tblGrid>
      <w:tr w:rsidR="00A8498A" w:rsidRPr="00A70F7D" w14:paraId="16A57BCB" w14:textId="77777777" w:rsidTr="003F1BA3">
        <w:trPr>
          <w:trHeight w:val="276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2B4E875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</w:tcPr>
          <w:p w14:paraId="7EAB6D98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90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19861A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DE5DEEA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8498A" w:rsidRPr="00A70F7D" w14:paraId="10A98EDD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658AEAD8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1D6040FB" w14:textId="77777777" w:rsidR="00A8498A" w:rsidRPr="00A70F7D" w:rsidRDefault="00A8498A" w:rsidP="003F1BA3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A8498A" w:rsidRPr="00A70F7D" w14:paraId="7AA49208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53DA782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7F40F930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A8498A" w:rsidRPr="00A70F7D" w14:paraId="374F18BE" w14:textId="77777777" w:rsidTr="003F1BA3">
        <w:trPr>
          <w:trHeight w:val="188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168336D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2DAB7C8" w14:textId="77777777" w:rsidR="00A8498A" w:rsidRPr="00A70F7D" w:rsidRDefault="00A8498A" w:rsidP="003F1BA3">
            <w:pPr>
              <w:tabs>
                <w:tab w:val="left" w:pos="2340"/>
              </w:tabs>
              <w:spacing w:line="340" w:lineRule="exact"/>
              <w:ind w:left="-57" w:right="-57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BC954E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CB660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7151BC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FD6FB2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56DF5F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682B744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BD62C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ทรัพย์สินระหว่างก่อสร้าง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F83332E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A8498A" w:rsidRPr="00A70F7D" w14:paraId="23E24A01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075113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622E6F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403662D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1739B0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0F046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A27D6D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6A4C5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FEF1F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495FE4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47D5D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A70F7D" w14:paraId="254060BC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B3DE01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CB3A2F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83F6C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B9E80F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C558D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13,328,061.96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ED3DC4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16,385,717.79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675B2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14,041,589.87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7209D9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38,847,242.89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949989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6EEB2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101,035,350.75</w:t>
            </w:r>
          </w:p>
        </w:tc>
      </w:tr>
      <w:tr w:rsidR="00A8498A" w:rsidRPr="00A70F7D" w14:paraId="354D085E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1CBC1C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0D67D1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F8A786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391FF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8B406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511,586.62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31D5A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849,647.99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DE50A4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157,970.00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C88FC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1,995,879.05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4083D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0F5C1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3,879,495.62</w:t>
            </w:r>
          </w:p>
        </w:tc>
      </w:tr>
      <w:tr w:rsidR="00A8498A" w:rsidRPr="00A70F7D" w14:paraId="3E936A0E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746DD7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AAAD2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C11D8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96FA5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0ED93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AECA6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977B3A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F478D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4899C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(364,411.96)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4051E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8498A" w:rsidRPr="00A70F7D" w14:paraId="53764B1D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8587214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1D4D12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228347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132F88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134E19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(1,192,408.62)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7D8D1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(414,203.02)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35AB8F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(310,010.21)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0365E3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(6,078,614.60)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8A69C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CC6CCA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(7,995,236.45)</w:t>
            </w:r>
          </w:p>
        </w:tc>
      </w:tr>
      <w:tr w:rsidR="00A8498A" w:rsidRPr="00A70F7D" w14:paraId="3A813391" w14:textId="77777777" w:rsidTr="003F1BA3">
        <w:trPr>
          <w:trHeight w:val="331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C2C672E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7F5322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A53046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3996A4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54E7AC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13,011,651.92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88002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63B459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0AC2A1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D95D8D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E6B380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96,919,609.92</w:t>
            </w:r>
          </w:p>
        </w:tc>
      </w:tr>
      <w:tr w:rsidR="00A8498A" w:rsidRPr="00A70F7D" w14:paraId="7622B741" w14:textId="77777777" w:rsidTr="003F1BA3">
        <w:trPr>
          <w:trHeight w:val="314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9A41FDD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67211F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6E992D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F7110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548CBD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A7F0A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C8D14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12302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CDC59F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2337D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A70F7D" w14:paraId="13F496F5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CDD2BA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DF926F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B01891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7,841,555.55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F4E5E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325,244.79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24079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6,095,616.42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43E254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11,567,565.74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64E8C6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7,772,966.33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6C333E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13,088,997.42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F6885E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7DA7CD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46,691,946.25</w:t>
            </w:r>
          </w:p>
        </w:tc>
      </w:tr>
      <w:tr w:rsidR="00A8498A" w:rsidRPr="00A70F7D" w14:paraId="6F9F1BA6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94FEDE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A657F0A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C7AC94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449,839.11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346CAD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106,755.10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3A0A8E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3,597,633.69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B3BE07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2,579,858.51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8E0796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1,967,708.69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5AE53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4,</w:t>
            </w:r>
            <w:r w:rsidR="006608E4" w:rsidRPr="00A70F7D">
              <w:rPr>
                <w:rFonts w:ascii="Angsana New" w:hAnsi="Angsana New"/>
                <w:sz w:val="30"/>
                <w:szCs w:val="30"/>
              </w:rPr>
              <w:t>62</w:t>
            </w:r>
            <w:r w:rsidRPr="00A70F7D">
              <w:rPr>
                <w:rFonts w:ascii="Angsana New" w:hAnsi="Angsana New"/>
                <w:sz w:val="30"/>
                <w:szCs w:val="30"/>
              </w:rPr>
              <w:t>0,390.17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BDA622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9B231F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13,322,185.27</w:t>
            </w:r>
          </w:p>
        </w:tc>
      </w:tr>
      <w:tr w:rsidR="00A8498A" w:rsidRPr="00A70F7D" w14:paraId="0F8A5E97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5F4A2C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1535F5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C3E267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D1608F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72314E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DA51A2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7A7497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D79C4C" w14:textId="77777777" w:rsidR="00A8498A" w:rsidRPr="00A70F7D" w:rsidRDefault="006608E4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</w:t>
            </w:r>
            <w:r w:rsidR="00A8498A" w:rsidRPr="00A70F7D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A70F7D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093E87A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A5422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A8498A" w:rsidRPr="00A70F7D" w14:paraId="4D50ACA4" w14:textId="77777777" w:rsidTr="003F1BA3">
        <w:trPr>
          <w:trHeight w:val="305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A5B903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B83ACA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B422AF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A38278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D108D7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(1,049,855.61)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4CF261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(352,499.63)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FB37A5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(245,208.11)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92AEED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(4,136,102.73)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4D88D8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7C300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(5,783,666.08)</w:t>
            </w:r>
          </w:p>
        </w:tc>
      </w:tr>
      <w:tr w:rsidR="00A8498A" w:rsidRPr="00A70F7D" w14:paraId="1EFE8A9D" w14:textId="77777777" w:rsidTr="003F1BA3">
        <w:trPr>
          <w:trHeight w:val="31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FC010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0BFF6CF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6C1C71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8C128F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B0ED5D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8,643,394.50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8ED48A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7C7E1B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FED90E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D9C2AF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0E69D3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54,230,465.44</w:t>
            </w:r>
          </w:p>
        </w:tc>
      </w:tr>
      <w:tr w:rsidR="00A8498A" w:rsidRPr="00A70F7D" w14:paraId="4358D0D3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6185D0A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B5FE5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EBCBF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FC939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B66E3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AFA2A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FEC22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69EB9D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0C36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D4EB6F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A70F7D" w14:paraId="5C40490B" w14:textId="77777777" w:rsidTr="003F1BA3">
        <w:trPr>
          <w:trHeight w:val="35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14FFDC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C78DF1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69D1770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1,136,228.16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3990911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1,805,547.24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FDA1CD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7,232,445.54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D34FA08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4,818,152.05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68E677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6,268,623.54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5E29E3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25,758,245.47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79CE52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ECE5FF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54,343,404.50</w:t>
            </w:r>
          </w:p>
        </w:tc>
      </w:tr>
      <w:tr w:rsidR="00A8498A" w:rsidRPr="00A70F7D" w14:paraId="2012E0E2" w14:textId="77777777" w:rsidTr="003F1BA3">
        <w:trPr>
          <w:trHeight w:val="4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93F09EF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6CCE9E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3F7776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D6D1A5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357060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4,368,257.42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24C6A7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E5BBDA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4717C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629356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BB3CA8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42,689,144.48</w:t>
            </w:r>
          </w:p>
        </w:tc>
      </w:tr>
    </w:tbl>
    <w:p w14:paraId="0F4A0EA7" w14:textId="77777777" w:rsidR="00A8498A" w:rsidRPr="00A70F7D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A70F7D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A70F7D" w:rsidRDefault="00A8498A" w:rsidP="00610E05">
      <w:pPr>
        <w:numPr>
          <w:ilvl w:val="0"/>
          <w:numId w:val="42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15105" w:type="dxa"/>
        <w:tblInd w:w="-432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89"/>
        <w:gridCol w:w="1351"/>
        <w:gridCol w:w="1351"/>
        <w:gridCol w:w="1350"/>
        <w:gridCol w:w="1393"/>
        <w:gridCol w:w="1418"/>
        <w:gridCol w:w="1417"/>
        <w:gridCol w:w="1418"/>
        <w:gridCol w:w="1559"/>
        <w:gridCol w:w="1559"/>
      </w:tblGrid>
      <w:tr w:rsidR="00A8498A" w:rsidRPr="00A70F7D" w14:paraId="1C962A9B" w14:textId="77777777" w:rsidTr="003F1BA3">
        <w:trPr>
          <w:trHeight w:val="276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7400222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</w:tcPr>
          <w:p w14:paraId="442B7FB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90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53CEB2C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BADFB8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8498A" w:rsidRPr="00A70F7D" w14:paraId="406005D4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47ED2C4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70C7E9C4" w14:textId="77777777" w:rsidR="00A8498A" w:rsidRPr="00A70F7D" w:rsidRDefault="00A8498A" w:rsidP="003F1BA3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8498A" w:rsidRPr="00A70F7D" w14:paraId="386D5944" w14:textId="77777777" w:rsidTr="003F1BA3">
        <w:trPr>
          <w:trHeight w:val="8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3ECC792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2816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14:paraId="45506632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A8498A" w:rsidRPr="00A70F7D" w14:paraId="1DACEBEE" w14:textId="77777777" w:rsidTr="003F1BA3">
        <w:trPr>
          <w:trHeight w:val="188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</w:tcPr>
          <w:p w14:paraId="56065C0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D050F3F" w14:textId="77777777" w:rsidR="00A8498A" w:rsidRPr="00A70F7D" w:rsidRDefault="00A8498A" w:rsidP="003F1BA3">
            <w:pPr>
              <w:tabs>
                <w:tab w:val="left" w:pos="2340"/>
              </w:tabs>
              <w:spacing w:line="340" w:lineRule="exact"/>
              <w:ind w:left="-57" w:right="-57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626BF2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77FF7C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351B1D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020341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E7B05A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094094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A355C3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ทรัพย์สินระหว่างก่อสร้าง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C204968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A8498A" w:rsidRPr="00A70F7D" w14:paraId="1AC69C92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DE3D87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8F3056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E22E33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7266B4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DADF0F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AC09D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C02F45E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865A3DF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4C873D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ED183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A70F7D" w14:paraId="03C82160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071556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E6D58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09B100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7C206C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89CE6A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13,328,061.96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C0959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16,385,717.79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36CC7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14,041,589.87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4DF30E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38,847,242.89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372181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11C53A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101,035,350.75</w:t>
            </w:r>
          </w:p>
        </w:tc>
      </w:tr>
      <w:tr w:rsidR="00A8498A" w:rsidRPr="00A70F7D" w14:paraId="129EF385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B505DD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AECCA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EDBC38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55A87DD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1AE2C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377,336.62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79EC2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849,647.99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65F03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157,970.00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BDF3A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1,995,879.05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84C6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D8722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3,745,245.62</w:t>
            </w:r>
          </w:p>
        </w:tc>
      </w:tr>
      <w:tr w:rsidR="00A8498A" w:rsidRPr="00A70F7D" w14:paraId="281F7C6D" w14:textId="77777777" w:rsidTr="003F1BA3">
        <w:trPr>
          <w:trHeight w:val="392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6F0EA2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3534318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41A54A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6F033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DB2E3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364,411.96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89011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FAEA8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031DF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A19B6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(364,411.96)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D3458A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8498A" w:rsidRPr="00A70F7D" w14:paraId="0B83E4AA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AF52B6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8EE50A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F56336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EBD966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FFDC2C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(1,192,408.62)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AE4DB6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(414,203.02)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E83522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(310,010.21)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4B101F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(6,078,614.60)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B66CFF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805684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(7,995,236.45)</w:t>
            </w:r>
          </w:p>
        </w:tc>
      </w:tr>
      <w:tr w:rsidR="00A8498A" w:rsidRPr="00A70F7D" w14:paraId="46918951" w14:textId="77777777" w:rsidTr="003F1BA3">
        <w:trPr>
          <w:trHeight w:val="331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DE8180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EE0528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488FBE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BF5F6A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BC34DB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12,877,401.92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449D1C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C160F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F723F5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2B0DB2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B95F80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96,785,359.92</w:t>
            </w:r>
          </w:p>
        </w:tc>
      </w:tr>
      <w:tr w:rsidR="00A8498A" w:rsidRPr="00A70F7D" w14:paraId="2845A85C" w14:textId="77777777" w:rsidTr="003F1BA3">
        <w:trPr>
          <w:trHeight w:val="314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84DBDC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76042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8976D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A05AC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C6CA1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430F9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B9379F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7919A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B9755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D6A35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A70F7D" w14:paraId="09394262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358A42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A9DE74C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BF2FDE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7,841,555.55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F9C28A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325,244.79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D0295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6,095,616.42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0CEE1E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11,567,565.74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BDE33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7,772,966.33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C19B2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13,088,997.42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6A048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3C955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46,691,946.25</w:t>
            </w:r>
          </w:p>
        </w:tc>
      </w:tr>
      <w:tr w:rsidR="00A8498A" w:rsidRPr="00A70F7D" w14:paraId="74DF82BA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4B46A0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854E390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AAF4BC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449,839.11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BBFF0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106,755.10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7F4CE6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3,590,730.11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B61748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2,579,858.51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A7E538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1,967,708.69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117ACC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4,</w:t>
            </w:r>
            <w:r w:rsidR="006608E4" w:rsidRPr="00A70F7D">
              <w:rPr>
                <w:rFonts w:ascii="Angsana New" w:hAnsi="Angsana New"/>
                <w:sz w:val="30"/>
                <w:szCs w:val="30"/>
              </w:rPr>
              <w:t>62</w:t>
            </w:r>
            <w:r w:rsidRPr="00A70F7D">
              <w:rPr>
                <w:rFonts w:ascii="Angsana New" w:hAnsi="Angsana New"/>
                <w:sz w:val="30"/>
                <w:szCs w:val="30"/>
              </w:rPr>
              <w:t>0,390.17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A0BBDA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36893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13,315,281.69</w:t>
            </w:r>
          </w:p>
        </w:tc>
      </w:tr>
      <w:tr w:rsidR="00A8498A" w:rsidRPr="00A70F7D" w14:paraId="6F083E3C" w14:textId="77777777" w:rsidTr="003F1BA3">
        <w:trPr>
          <w:trHeight w:val="349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DA703A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left="290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4498C1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A4F197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D500A7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86D57E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B91FEA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09FF04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92056" w14:textId="77777777" w:rsidR="00A8498A" w:rsidRPr="00A70F7D" w:rsidRDefault="006608E4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</w:t>
            </w:r>
            <w:r w:rsidR="00A8498A" w:rsidRPr="00A70F7D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A70F7D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AA3B97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BCDA1C" w14:textId="77777777" w:rsidR="00A8498A" w:rsidRPr="00A70F7D" w:rsidRDefault="00A8498A" w:rsidP="003F1BA3">
            <w:pPr>
              <w:spacing w:line="3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A8498A" w:rsidRPr="00A70F7D" w14:paraId="35912A95" w14:textId="77777777" w:rsidTr="003F1BA3">
        <w:trPr>
          <w:trHeight w:val="305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A486A6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firstLine="317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25B1FA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299A23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0B1426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10AAB3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(1,049,855.61)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719E5F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(352,499.63)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D57A68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(245,208.11)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C59DBA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(4,136,102.73)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40E061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ECD416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ind w:right="-57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(5,783,666.08)</w:t>
            </w:r>
          </w:p>
        </w:tc>
      </w:tr>
      <w:tr w:rsidR="00A8498A" w:rsidRPr="00A70F7D" w14:paraId="076CD787" w14:textId="77777777" w:rsidTr="003F1BA3">
        <w:trPr>
          <w:trHeight w:val="310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D1B60C3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5BC905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3B96C9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149249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3CB842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8,636,490.92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75AF98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DE181D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4FC55C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6533670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5C27BA" w14:textId="77777777" w:rsidR="00A8498A" w:rsidRPr="00A70F7D" w:rsidRDefault="00A8498A" w:rsidP="003F1BA3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54,223,561.86</w:t>
            </w:r>
          </w:p>
        </w:tc>
      </w:tr>
      <w:tr w:rsidR="00A8498A" w:rsidRPr="00A70F7D" w14:paraId="050EA216" w14:textId="77777777" w:rsidTr="003F1BA3">
        <w:trPr>
          <w:trHeight w:val="3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594F80F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FD431E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04D6D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B333E7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DADC10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394606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4049D1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5CB7A9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FE94FB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A618B5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A8498A" w:rsidRPr="00A70F7D" w14:paraId="26467292" w14:textId="77777777" w:rsidTr="003F1BA3">
        <w:trPr>
          <w:trHeight w:val="35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D6CE0AA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F395D9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C89999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1,136,228.16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DB94E7D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1,805,547.24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904C4F7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7,232,445.54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04EA01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4,818,152.05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9223FF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6,268,623.54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7BBC3C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25,758,245.47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F13864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50D3210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54,343,404.50</w:t>
            </w:r>
          </w:p>
        </w:tc>
      </w:tr>
      <w:tr w:rsidR="00A8498A" w:rsidRPr="00A70F7D" w14:paraId="4E67DD26" w14:textId="77777777" w:rsidTr="003F1BA3">
        <w:trPr>
          <w:trHeight w:val="477"/>
        </w:trPr>
        <w:tc>
          <w:tcPr>
            <w:tcW w:w="22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7A60DF2" w14:textId="77777777" w:rsidR="00A8498A" w:rsidRPr="00A70F7D" w:rsidRDefault="00A8498A" w:rsidP="003F1BA3">
            <w:pPr>
              <w:tabs>
                <w:tab w:val="left" w:pos="360"/>
                <w:tab w:val="left" w:pos="2340"/>
              </w:tabs>
              <w:spacing w:line="340" w:lineRule="exact"/>
              <w:ind w:right="-143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7204FC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60BFF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76DDF2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2D827A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4,240,911.00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35C02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1041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1DA2D4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C5A49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206FFF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755C6F" w14:textId="77777777" w:rsidR="00A8498A" w:rsidRPr="00A70F7D" w:rsidRDefault="00A8498A" w:rsidP="003F1BA3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42,561,798.06</w:t>
            </w:r>
          </w:p>
        </w:tc>
      </w:tr>
    </w:tbl>
    <w:p w14:paraId="019BD7F2" w14:textId="77777777" w:rsidR="00A8498A" w:rsidRPr="00A70F7D" w:rsidRDefault="00A8498A" w:rsidP="00A8498A">
      <w:pPr>
        <w:spacing w:before="240" w:line="480" w:lineRule="exact"/>
        <w:rPr>
          <w:rFonts w:ascii="Angsana New" w:hAnsi="Angsana New"/>
          <w:color w:val="0D0D0D"/>
          <w:sz w:val="30"/>
          <w:szCs w:val="30"/>
        </w:rPr>
      </w:pPr>
    </w:p>
    <w:p w14:paraId="52B809EC" w14:textId="77777777" w:rsidR="00A31633" w:rsidRPr="00A70F7D" w:rsidRDefault="00A3163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A31633" w:rsidRPr="00A70F7D" w:rsidSect="00FD26D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A70F7D" w:rsidRDefault="00A31633" w:rsidP="00610E05">
      <w:pPr>
        <w:numPr>
          <w:ilvl w:val="0"/>
          <w:numId w:val="22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753B8C2A" w:rsidR="00A31633" w:rsidRPr="00A70F7D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88215C" w:rsidRPr="00A70F7D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CF406B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F406B" w:rsidRPr="00A70F7D">
        <w:rPr>
          <w:rFonts w:ascii="Angsana New" w:hAnsi="Angsana New"/>
          <w:color w:val="0D0D0D"/>
          <w:sz w:val="30"/>
          <w:szCs w:val="30"/>
        </w:rPr>
        <w:t>31</w:t>
      </w:r>
      <w:r w:rsidR="00CF406B"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CF406B"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88215C"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19238C" w:rsidRPr="00A70F7D">
        <w:rPr>
          <w:rFonts w:ascii="Angsana New" w:hAnsi="Angsana New"/>
          <w:color w:val="0D0D0D"/>
          <w:sz w:val="30"/>
          <w:szCs w:val="30"/>
        </w:rPr>
        <w:t>11,698,411.15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7C5AD4" w:rsidRPr="00A70F7D">
        <w:rPr>
          <w:rFonts w:ascii="Angsana New" w:hAnsi="Angsana New"/>
          <w:sz w:val="30"/>
          <w:szCs w:val="30"/>
        </w:rPr>
        <w:t>1</w:t>
      </w:r>
      <w:r w:rsidR="00CF406B" w:rsidRPr="00A70F7D">
        <w:rPr>
          <w:rFonts w:ascii="Angsana New" w:hAnsi="Angsana New"/>
          <w:sz w:val="30"/>
          <w:szCs w:val="30"/>
        </w:rPr>
        <w:t>3</w:t>
      </w:r>
      <w:r w:rsidR="008D2D05" w:rsidRPr="00A70F7D">
        <w:rPr>
          <w:rFonts w:ascii="Angsana New" w:hAnsi="Angsana New"/>
          <w:sz w:val="30"/>
          <w:szCs w:val="30"/>
        </w:rPr>
        <w:t>,</w:t>
      </w:r>
      <w:r w:rsidR="00CF406B" w:rsidRPr="00A70F7D">
        <w:rPr>
          <w:rFonts w:ascii="Angsana New" w:hAnsi="Angsana New"/>
          <w:sz w:val="30"/>
          <w:szCs w:val="30"/>
        </w:rPr>
        <w:t>322</w:t>
      </w:r>
      <w:r w:rsidR="008D2D05" w:rsidRPr="00A70F7D">
        <w:rPr>
          <w:rFonts w:ascii="Angsana New" w:hAnsi="Angsana New"/>
          <w:sz w:val="30"/>
          <w:szCs w:val="30"/>
        </w:rPr>
        <w:t>,</w:t>
      </w:r>
      <w:r w:rsidR="00CF406B" w:rsidRPr="00A70F7D">
        <w:rPr>
          <w:rFonts w:ascii="Angsana New" w:hAnsi="Angsana New"/>
          <w:sz w:val="30"/>
          <w:szCs w:val="30"/>
        </w:rPr>
        <w:t>185</w:t>
      </w:r>
      <w:r w:rsidR="008D2D05" w:rsidRPr="00A70F7D">
        <w:rPr>
          <w:rFonts w:ascii="Angsana New" w:hAnsi="Angsana New"/>
          <w:sz w:val="30"/>
          <w:szCs w:val="30"/>
        </w:rPr>
        <w:t>.</w:t>
      </w:r>
      <w:r w:rsidR="00CF406B" w:rsidRPr="00A70F7D">
        <w:rPr>
          <w:rFonts w:ascii="Angsana New" w:hAnsi="Angsana New"/>
          <w:sz w:val="30"/>
          <w:szCs w:val="30"/>
        </w:rPr>
        <w:t>27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0BFCFB16" w:rsidR="001C45CC" w:rsidRPr="00A70F7D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CF406B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F406B" w:rsidRPr="00A70F7D">
        <w:rPr>
          <w:rFonts w:ascii="Angsana New" w:hAnsi="Angsana New"/>
          <w:color w:val="0D0D0D"/>
          <w:sz w:val="30"/>
          <w:szCs w:val="30"/>
        </w:rPr>
        <w:t>31</w:t>
      </w:r>
      <w:r w:rsidR="00CF406B"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CF406B"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A70F7D">
        <w:rPr>
          <w:rFonts w:ascii="Angsana New" w:hAnsi="Angsana New"/>
          <w:color w:val="0D0D0D"/>
          <w:sz w:val="30"/>
          <w:szCs w:val="30"/>
        </w:rPr>
        <w:t>2563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2" w:name="_Hlk86669652"/>
      <w:r w:rsidR="00675135" w:rsidRPr="00A70F7D">
        <w:rPr>
          <w:rFonts w:ascii="Angsana New" w:hAnsi="Angsana New"/>
          <w:sz w:val="30"/>
          <w:szCs w:val="30"/>
        </w:rPr>
        <w:t>11</w:t>
      </w:r>
      <w:r w:rsidR="009B554E" w:rsidRPr="00A70F7D">
        <w:rPr>
          <w:rFonts w:ascii="Angsana New" w:hAnsi="Angsana New"/>
          <w:sz w:val="30"/>
          <w:szCs w:val="30"/>
        </w:rPr>
        <w:t>,</w:t>
      </w:r>
      <w:r w:rsidR="00675135" w:rsidRPr="00A70F7D">
        <w:rPr>
          <w:rFonts w:ascii="Angsana New" w:hAnsi="Angsana New"/>
          <w:sz w:val="30"/>
          <w:szCs w:val="30"/>
        </w:rPr>
        <w:t>541</w:t>
      </w:r>
      <w:r w:rsidR="009B554E" w:rsidRPr="00A70F7D">
        <w:rPr>
          <w:rFonts w:ascii="Angsana New" w:hAnsi="Angsana New"/>
          <w:sz w:val="30"/>
          <w:szCs w:val="30"/>
        </w:rPr>
        <w:t>,</w:t>
      </w:r>
      <w:r w:rsidR="00675135" w:rsidRPr="00A70F7D">
        <w:rPr>
          <w:rFonts w:ascii="Angsana New" w:hAnsi="Angsana New"/>
          <w:sz w:val="30"/>
          <w:szCs w:val="30"/>
        </w:rPr>
        <w:t>114</w:t>
      </w:r>
      <w:r w:rsidR="009B554E" w:rsidRPr="00A70F7D">
        <w:rPr>
          <w:rFonts w:ascii="Angsana New" w:hAnsi="Angsana New"/>
          <w:sz w:val="30"/>
          <w:szCs w:val="30"/>
        </w:rPr>
        <w:t>.</w:t>
      </w:r>
      <w:bookmarkEnd w:id="2"/>
      <w:r w:rsidR="00675135" w:rsidRPr="00A70F7D">
        <w:rPr>
          <w:rFonts w:ascii="Angsana New" w:hAnsi="Angsana New"/>
          <w:sz w:val="30"/>
          <w:szCs w:val="30"/>
        </w:rPr>
        <w:t>16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7C5AD4" w:rsidRPr="00A70F7D">
        <w:rPr>
          <w:rFonts w:ascii="Angsana New" w:hAnsi="Angsana New"/>
          <w:sz w:val="30"/>
          <w:szCs w:val="30"/>
        </w:rPr>
        <w:t>1</w:t>
      </w:r>
      <w:r w:rsidR="00CF406B" w:rsidRPr="00A70F7D">
        <w:rPr>
          <w:rFonts w:ascii="Angsana New" w:hAnsi="Angsana New"/>
          <w:sz w:val="30"/>
          <w:szCs w:val="30"/>
        </w:rPr>
        <w:t>3</w:t>
      </w:r>
      <w:r w:rsidR="007C5AD4" w:rsidRPr="00A70F7D">
        <w:rPr>
          <w:rFonts w:ascii="Angsana New" w:hAnsi="Angsana New"/>
          <w:sz w:val="30"/>
          <w:szCs w:val="30"/>
        </w:rPr>
        <w:t>,</w:t>
      </w:r>
      <w:r w:rsidR="00CF406B" w:rsidRPr="00A70F7D">
        <w:rPr>
          <w:rFonts w:ascii="Angsana New" w:hAnsi="Angsana New"/>
          <w:sz w:val="30"/>
          <w:szCs w:val="30"/>
        </w:rPr>
        <w:t>322</w:t>
      </w:r>
      <w:r w:rsidR="007C5AD4" w:rsidRPr="00A70F7D">
        <w:rPr>
          <w:rFonts w:ascii="Angsana New" w:hAnsi="Angsana New"/>
          <w:sz w:val="30"/>
          <w:szCs w:val="30"/>
        </w:rPr>
        <w:t>,</w:t>
      </w:r>
      <w:r w:rsidR="00CF406B" w:rsidRPr="00A70F7D">
        <w:rPr>
          <w:rFonts w:ascii="Angsana New" w:hAnsi="Angsana New"/>
          <w:sz w:val="30"/>
          <w:szCs w:val="30"/>
        </w:rPr>
        <w:t>185</w:t>
      </w:r>
      <w:r w:rsidR="007C5AD4" w:rsidRPr="00A70F7D">
        <w:rPr>
          <w:rFonts w:ascii="Angsana New" w:hAnsi="Angsana New"/>
          <w:sz w:val="30"/>
          <w:szCs w:val="30"/>
        </w:rPr>
        <w:t>.</w:t>
      </w:r>
      <w:r w:rsidR="00CF406B" w:rsidRPr="00A70F7D">
        <w:rPr>
          <w:rFonts w:ascii="Angsana New" w:hAnsi="Angsana New"/>
          <w:sz w:val="30"/>
          <w:szCs w:val="30"/>
        </w:rPr>
        <w:t>27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7444E51B" w:rsidR="00A31633" w:rsidRPr="00A70F7D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F406B" w:rsidRPr="00A70F7D">
        <w:rPr>
          <w:rFonts w:ascii="Angsana New" w:hAnsi="Angsana New"/>
          <w:color w:val="0D0D0D"/>
          <w:sz w:val="30"/>
          <w:szCs w:val="30"/>
        </w:rPr>
        <w:t>31</w:t>
      </w:r>
      <w:r w:rsidR="00CF406B"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CF406B"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โดยมีราคาทุนจำนวน </w:t>
      </w:r>
      <w:bookmarkStart w:id="3" w:name="_Hlk86669661"/>
      <w:r w:rsidR="009B554E" w:rsidRPr="00A70F7D">
        <w:rPr>
          <w:rFonts w:ascii="Angsana New" w:hAnsi="Angsana New"/>
          <w:color w:val="0D0D0D"/>
          <w:sz w:val="30"/>
          <w:szCs w:val="30"/>
        </w:rPr>
        <w:t>1</w:t>
      </w:r>
      <w:r w:rsidR="00675135" w:rsidRPr="00A70F7D">
        <w:rPr>
          <w:rFonts w:ascii="Angsana New" w:hAnsi="Angsana New"/>
          <w:color w:val="0D0D0D"/>
          <w:sz w:val="30"/>
          <w:szCs w:val="30"/>
        </w:rPr>
        <w:t>8</w:t>
      </w:r>
      <w:r w:rsidR="009B554E" w:rsidRPr="00A70F7D">
        <w:rPr>
          <w:rFonts w:ascii="Angsana New" w:hAnsi="Angsana New"/>
          <w:color w:val="0D0D0D"/>
          <w:sz w:val="30"/>
          <w:szCs w:val="30"/>
        </w:rPr>
        <w:t>,</w:t>
      </w:r>
      <w:r w:rsidR="00675135" w:rsidRPr="00A70F7D">
        <w:rPr>
          <w:rFonts w:ascii="Angsana New" w:hAnsi="Angsana New"/>
          <w:color w:val="0D0D0D"/>
          <w:sz w:val="30"/>
          <w:szCs w:val="30"/>
        </w:rPr>
        <w:t>441</w:t>
      </w:r>
      <w:r w:rsidR="009B554E" w:rsidRPr="00A70F7D">
        <w:rPr>
          <w:rFonts w:ascii="Angsana New" w:hAnsi="Angsana New"/>
          <w:color w:val="0D0D0D"/>
          <w:sz w:val="30"/>
          <w:szCs w:val="30"/>
        </w:rPr>
        <w:t>,</w:t>
      </w:r>
      <w:r w:rsidR="00675135" w:rsidRPr="00A70F7D">
        <w:rPr>
          <w:rFonts w:ascii="Angsana New" w:hAnsi="Angsana New"/>
          <w:color w:val="0D0D0D"/>
          <w:sz w:val="30"/>
          <w:szCs w:val="30"/>
        </w:rPr>
        <w:t>116</w:t>
      </w:r>
      <w:r w:rsidR="009B554E" w:rsidRPr="00A70F7D">
        <w:rPr>
          <w:rFonts w:ascii="Angsana New" w:hAnsi="Angsana New"/>
          <w:color w:val="0D0D0D"/>
          <w:sz w:val="30"/>
          <w:szCs w:val="30"/>
        </w:rPr>
        <w:t>.</w:t>
      </w:r>
      <w:bookmarkEnd w:id="3"/>
      <w:r w:rsidR="00675135" w:rsidRPr="00A70F7D">
        <w:rPr>
          <w:rFonts w:ascii="Angsana New" w:hAnsi="Angsana New"/>
          <w:color w:val="0D0D0D"/>
          <w:sz w:val="30"/>
          <w:szCs w:val="30"/>
        </w:rPr>
        <w:t>67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ราคาทุนสุทธิ </w:t>
      </w:r>
      <w:r w:rsidR="00675135" w:rsidRPr="00A70F7D">
        <w:rPr>
          <w:rFonts w:ascii="Angsana New" w:hAnsi="Angsana New"/>
          <w:color w:val="0D0D0D"/>
          <w:sz w:val="30"/>
          <w:szCs w:val="30"/>
        </w:rPr>
        <w:t>2</w:t>
      </w:r>
      <w:r w:rsidR="009B554E" w:rsidRPr="00A70F7D">
        <w:rPr>
          <w:rFonts w:ascii="Angsana New" w:hAnsi="Angsana New"/>
          <w:color w:val="0D0D0D"/>
          <w:sz w:val="30"/>
          <w:szCs w:val="30"/>
        </w:rPr>
        <w:t>,</w:t>
      </w:r>
      <w:r w:rsidR="00675135" w:rsidRPr="00A70F7D">
        <w:rPr>
          <w:rFonts w:ascii="Angsana New" w:hAnsi="Angsana New"/>
          <w:color w:val="0D0D0D"/>
          <w:sz w:val="30"/>
          <w:szCs w:val="30"/>
        </w:rPr>
        <w:t>046</w:t>
      </w:r>
      <w:r w:rsidRPr="00A70F7D">
        <w:rPr>
          <w:rFonts w:ascii="Angsana New" w:hAnsi="Angsana New"/>
          <w:color w:val="0D0D0D"/>
          <w:sz w:val="30"/>
          <w:szCs w:val="30"/>
        </w:rPr>
        <w:t>.00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1C45CC"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Pr="00A70F7D">
        <w:rPr>
          <w:rFonts w:ascii="Angsana New" w:hAnsi="Angsana New"/>
          <w:color w:val="0D0D0D"/>
          <w:sz w:val="30"/>
          <w:szCs w:val="30"/>
        </w:rPr>
        <w:t>1</w:t>
      </w:r>
      <w:r w:rsidR="001C45CC" w:rsidRPr="00A70F7D">
        <w:rPr>
          <w:rFonts w:ascii="Angsana New" w:hAnsi="Angsana New"/>
          <w:color w:val="0D0D0D"/>
          <w:sz w:val="30"/>
          <w:szCs w:val="30"/>
        </w:rPr>
        <w:t>2</w:t>
      </w:r>
      <w:r w:rsidRPr="00A70F7D">
        <w:rPr>
          <w:rFonts w:ascii="Angsana New" w:hAnsi="Angsana New"/>
          <w:color w:val="0D0D0D"/>
          <w:sz w:val="30"/>
          <w:szCs w:val="30"/>
        </w:rPr>
        <w:t>,</w:t>
      </w:r>
      <w:r w:rsidR="001C45CC" w:rsidRPr="00A70F7D">
        <w:rPr>
          <w:rFonts w:ascii="Angsana New" w:hAnsi="Angsana New"/>
          <w:color w:val="0D0D0D"/>
          <w:sz w:val="30"/>
          <w:szCs w:val="30"/>
        </w:rPr>
        <w:t>651</w:t>
      </w:r>
      <w:r w:rsidRPr="00A70F7D">
        <w:rPr>
          <w:rFonts w:ascii="Angsana New" w:hAnsi="Angsana New"/>
          <w:color w:val="0D0D0D"/>
          <w:sz w:val="30"/>
          <w:szCs w:val="30"/>
        </w:rPr>
        <w:t>,</w:t>
      </w:r>
      <w:r w:rsidR="001C45CC" w:rsidRPr="00A70F7D">
        <w:rPr>
          <w:rFonts w:ascii="Angsana New" w:hAnsi="Angsana New"/>
          <w:color w:val="0D0D0D"/>
          <w:sz w:val="30"/>
          <w:szCs w:val="30"/>
        </w:rPr>
        <w:t>852</w:t>
      </w:r>
      <w:r w:rsidRPr="00A70F7D">
        <w:rPr>
          <w:rFonts w:ascii="Angsana New" w:hAnsi="Angsana New"/>
          <w:color w:val="0D0D0D"/>
          <w:sz w:val="30"/>
          <w:szCs w:val="30"/>
        </w:rPr>
        <w:t>.</w:t>
      </w:r>
      <w:r w:rsidR="001C45CC" w:rsidRPr="00A70F7D">
        <w:rPr>
          <w:rFonts w:ascii="Angsana New" w:hAnsi="Angsana New"/>
          <w:color w:val="0D0D0D"/>
          <w:sz w:val="30"/>
          <w:szCs w:val="30"/>
        </w:rPr>
        <w:t>51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1,</w:t>
      </w:r>
      <w:r w:rsidR="001C45CC" w:rsidRPr="00A70F7D">
        <w:rPr>
          <w:rFonts w:ascii="Angsana New" w:hAnsi="Angsana New"/>
          <w:color w:val="0D0D0D"/>
          <w:sz w:val="30"/>
          <w:szCs w:val="30"/>
        </w:rPr>
        <w:t>298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.00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77777777" w:rsidR="00A31633" w:rsidRPr="00A70F7D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1D6D2A" w:rsidRPr="00A70F7D">
        <w:rPr>
          <w:rFonts w:ascii="Angsana New" w:hAnsi="Angsana New"/>
          <w:color w:val="0D0D0D"/>
          <w:sz w:val="30"/>
          <w:szCs w:val="30"/>
        </w:rPr>
        <w:t>19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="001D6D2A" w:rsidRPr="00A70F7D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A70F7D" w:rsidRDefault="00A31633" w:rsidP="00610E05">
      <w:pPr>
        <w:numPr>
          <w:ilvl w:val="0"/>
          <w:numId w:val="22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A70F7D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A70F7D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A70F7D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A70F7D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5B1AB13A" w:rsidR="00A31633" w:rsidRPr="00A70F7D" w:rsidRDefault="005C022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A31633" w:rsidRPr="00A70F7D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A70F7D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A70F7D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A70F7D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77777777" w:rsidR="00AF6A7B" w:rsidRPr="00A70F7D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shd w:val="clear" w:color="auto" w:fill="auto"/>
          </w:tcPr>
          <w:p w14:paraId="7A8D928E" w14:textId="77777777" w:rsidR="00AF6A7B" w:rsidRPr="00A70F7D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</w:tcPr>
          <w:p w14:paraId="243C4E1E" w14:textId="77777777" w:rsidR="00AF6A7B" w:rsidRPr="00A70F7D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29,741,119.69</w:t>
            </w:r>
          </w:p>
        </w:tc>
        <w:tc>
          <w:tcPr>
            <w:tcW w:w="1417" w:type="dxa"/>
            <w:shd w:val="clear" w:color="auto" w:fill="auto"/>
          </w:tcPr>
          <w:p w14:paraId="388DAA8B" w14:textId="77777777" w:rsidR="00AF6A7B" w:rsidRPr="00A70F7D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2DD46193" w14:textId="77777777" w:rsidR="00AF6A7B" w:rsidRPr="00A70F7D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36,488,542.64</w:t>
            </w:r>
          </w:p>
        </w:tc>
      </w:tr>
      <w:tr w:rsidR="005A7F74" w:rsidRPr="00A70F7D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A70F7D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63517EE7" w:rsidR="005A7F74" w:rsidRPr="00A70F7D" w:rsidRDefault="004A21B0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1,836,153.05</w:t>
            </w:r>
          </w:p>
        </w:tc>
        <w:tc>
          <w:tcPr>
            <w:tcW w:w="1559" w:type="dxa"/>
            <w:shd w:val="clear" w:color="auto" w:fill="auto"/>
          </w:tcPr>
          <w:p w14:paraId="2FF0E338" w14:textId="68C9B53C" w:rsidR="005A7F74" w:rsidRPr="00A70F7D" w:rsidRDefault="004A21B0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3,418,006.76</w:t>
            </w:r>
          </w:p>
        </w:tc>
        <w:tc>
          <w:tcPr>
            <w:tcW w:w="1417" w:type="dxa"/>
            <w:shd w:val="clear" w:color="auto" w:fill="auto"/>
          </w:tcPr>
          <w:p w14:paraId="4749A00E" w14:textId="03D01416" w:rsidR="005A7F74" w:rsidRPr="00A70F7D" w:rsidRDefault="004A21B0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3,001,495.79</w:t>
            </w:r>
          </w:p>
        </w:tc>
        <w:tc>
          <w:tcPr>
            <w:tcW w:w="1418" w:type="dxa"/>
            <w:shd w:val="clear" w:color="auto" w:fill="auto"/>
          </w:tcPr>
          <w:p w14:paraId="6E8E0237" w14:textId="34499C09" w:rsidR="005A7F74" w:rsidRPr="00A70F7D" w:rsidRDefault="004A21B0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8,255,655.60</w:t>
            </w:r>
          </w:p>
        </w:tc>
      </w:tr>
      <w:tr w:rsidR="00A31633" w:rsidRPr="00A70F7D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A70F7D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47A85057" w:rsidR="00A31633" w:rsidRPr="00A70F7D" w:rsidRDefault="009D0A7E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420F6E08" w:rsidR="00A31633" w:rsidRPr="00A70F7D" w:rsidRDefault="009D0A7E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64FD11BB" w:rsidR="00A31633" w:rsidRPr="00A70F7D" w:rsidRDefault="009D0A7E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5B9E1131" w:rsidR="00A31633" w:rsidRPr="00A70F7D" w:rsidRDefault="009D0A7E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31633" w:rsidRPr="00A70F7D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465BFEAB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C0223"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5C0223"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5C0223"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shd w:val="clear" w:color="auto" w:fill="auto"/>
          </w:tcPr>
          <w:p w14:paraId="5A41D94E" w14:textId="288B99CC" w:rsidR="00A31633" w:rsidRPr="00A70F7D" w:rsidRDefault="004A21B0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2B3A6279" w14:textId="1A08CAA9" w:rsidR="00A31633" w:rsidRPr="00A70F7D" w:rsidRDefault="004A21B0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79E08D53" w14:textId="305B33A0" w:rsidR="00A31633" w:rsidRPr="00A70F7D" w:rsidRDefault="004A21B0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369AB365" w14:textId="1DD98B39" w:rsidR="00A31633" w:rsidRPr="00A70F7D" w:rsidRDefault="004A21B0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A31633" w:rsidRPr="00A70F7D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31633" w:rsidRPr="00A70F7D" w14:paraId="78BF7EF0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77777777" w:rsidR="00A31633" w:rsidRPr="00A70F7D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</w:t>
            </w:r>
            <w:r w:rsidR="00AF6A7B" w:rsidRPr="00A70F7D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77777777" w:rsidR="00A31633" w:rsidRPr="00A70F7D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77777777" w:rsidR="00A31633" w:rsidRPr="00A70F7D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6,696,196.61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A44C805" w14:textId="77777777" w:rsidR="00A31633" w:rsidRPr="00A70F7D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77777777" w:rsidR="00A31633" w:rsidRPr="00A70F7D" w:rsidRDefault="00CB1012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8,759,814.61</w:t>
            </w:r>
          </w:p>
        </w:tc>
      </w:tr>
      <w:tr w:rsidR="0083798B" w:rsidRPr="00A70F7D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667B944C" w:rsidR="0083798B" w:rsidRPr="00A70F7D" w:rsidRDefault="009D0A7E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6578595D" w:rsidR="0083798B" w:rsidRPr="00A70F7D" w:rsidRDefault="009D0A7E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528B828D" w:rsidR="0083798B" w:rsidRPr="00A70F7D" w:rsidRDefault="009D0A7E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1853138F" w:rsidR="0083798B" w:rsidRPr="00A70F7D" w:rsidRDefault="009D0A7E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8,888,223.66</w:t>
            </w:r>
          </w:p>
        </w:tc>
      </w:tr>
      <w:tr w:rsidR="0083798B" w:rsidRPr="00A70F7D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5A0671F8" w:rsidR="0083798B" w:rsidRPr="00A70F7D" w:rsidRDefault="009D0A7E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444F29E2" w:rsidR="0083798B" w:rsidRPr="00A70F7D" w:rsidRDefault="009D0A7E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2C06A76F" w:rsidR="0083798B" w:rsidRPr="00A70F7D" w:rsidRDefault="009D0A7E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1652091F" w:rsidR="0083798B" w:rsidRPr="00A70F7D" w:rsidRDefault="009D0A7E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3798B" w:rsidRPr="00A70F7D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5000B62C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C0223"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5C0223"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5C0223"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32668AF8" w:rsidR="0083798B" w:rsidRPr="00A70F7D" w:rsidRDefault="009D0A7E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7E4A7CBF" w:rsidR="0083798B" w:rsidRPr="00A70F7D" w:rsidRDefault="009D0A7E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1E56B78B" w:rsidR="0083798B" w:rsidRPr="00A70F7D" w:rsidRDefault="009D0A7E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604B1330" w:rsidR="0083798B" w:rsidRPr="00A70F7D" w:rsidRDefault="009D0A7E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83798B" w:rsidRPr="00A70F7D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3798B" w:rsidRPr="00A70F7D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77777777" w:rsidR="0083798B" w:rsidRPr="00A70F7D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2,992,941.08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77777777" w:rsidR="0083798B" w:rsidRPr="00A70F7D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23,044,923.08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77777777" w:rsidR="0083798B" w:rsidRPr="00A70F7D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1,690,863.87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77777777" w:rsidR="0083798B" w:rsidRPr="00A70F7D" w:rsidRDefault="0083798B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27,728,728.03</w:t>
            </w:r>
          </w:p>
        </w:tc>
      </w:tr>
      <w:tr w:rsidR="0083798B" w:rsidRPr="00A70F7D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257E2EB3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C0223"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5C0223"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5C0223"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7E5AADF5" w:rsidR="0083798B" w:rsidRPr="00A70F7D" w:rsidRDefault="009D0A7E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2B0EA27E" w:rsidR="0083798B" w:rsidRPr="00A70F7D" w:rsidRDefault="009D0A7E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5C9DFE3D" w:rsidR="0083798B" w:rsidRPr="00A70F7D" w:rsidRDefault="009D0A7E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621F08FA" w:rsidR="0083798B" w:rsidRPr="00A70F7D" w:rsidRDefault="009D0A7E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83798B" w:rsidRPr="00A70F7D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551FC451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5C0223" w:rsidRPr="00A70F7D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A70F7D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D0A7E" w:rsidRPr="00A70F7D" w14:paraId="6712ED9C" w14:textId="77777777" w:rsidTr="00A37858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1774C542" w14:textId="4A843B04" w:rsidR="009D0A7E" w:rsidRPr="00A70F7D" w:rsidRDefault="009D0A7E" w:rsidP="009D0A7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20ECD493" w:rsidR="009D0A7E" w:rsidRPr="00A70F7D" w:rsidRDefault="009D0A7E" w:rsidP="009D0A7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38A3D50F" w:rsidR="009D0A7E" w:rsidRPr="00A70F7D" w:rsidRDefault="009D0A7E" w:rsidP="009D0A7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00316922" w:rsidR="009D0A7E" w:rsidRPr="00A70F7D" w:rsidRDefault="009D0A7E" w:rsidP="009D0A7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029AF82D" w:rsidR="009D0A7E" w:rsidRPr="00A70F7D" w:rsidRDefault="009D0A7E" w:rsidP="009D0A7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8,888,223.66</w:t>
            </w:r>
          </w:p>
        </w:tc>
      </w:tr>
    </w:tbl>
    <w:p w14:paraId="6D6F917E" w14:textId="77777777" w:rsidR="00C13DA9" w:rsidRPr="00A70F7D" w:rsidRDefault="00C13DA9" w:rsidP="00C13DA9">
      <w:p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5C325BAD" w14:textId="451FBBAC" w:rsidR="00AF6A7B" w:rsidRPr="00A70F7D" w:rsidRDefault="00AF6A7B" w:rsidP="00610E05">
      <w:pPr>
        <w:numPr>
          <w:ilvl w:val="0"/>
          <w:numId w:val="43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F6A7B" w:rsidRPr="00A70F7D" w14:paraId="715FE4DD" w14:textId="77777777" w:rsidTr="003F1BA3">
        <w:trPr>
          <w:trHeight w:val="282"/>
        </w:trPr>
        <w:tc>
          <w:tcPr>
            <w:tcW w:w="3686" w:type="dxa"/>
            <w:shd w:val="clear" w:color="auto" w:fill="auto"/>
          </w:tcPr>
          <w:p w14:paraId="12F3EC2B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32B7EBD0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4DE5B42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F6A7B" w:rsidRPr="00A70F7D" w14:paraId="2405F4A5" w14:textId="77777777" w:rsidTr="003F1BA3">
        <w:trPr>
          <w:trHeight w:val="387"/>
        </w:trPr>
        <w:tc>
          <w:tcPr>
            <w:tcW w:w="3686" w:type="dxa"/>
            <w:shd w:val="clear" w:color="auto" w:fill="auto"/>
          </w:tcPr>
          <w:p w14:paraId="06DBF616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F7C70F3" w14:textId="77777777" w:rsidR="00AF6A7B" w:rsidRPr="00A70F7D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F6A7B" w:rsidRPr="00A70F7D" w14:paraId="64D2A19B" w14:textId="77777777" w:rsidTr="003F1BA3">
        <w:trPr>
          <w:trHeight w:val="276"/>
        </w:trPr>
        <w:tc>
          <w:tcPr>
            <w:tcW w:w="3686" w:type="dxa"/>
            <w:shd w:val="clear" w:color="auto" w:fill="auto"/>
          </w:tcPr>
          <w:p w14:paraId="138713AB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0A43AA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AF6A7B" w:rsidRPr="00A70F7D" w14:paraId="0E113EDC" w14:textId="77777777" w:rsidTr="003F1BA3">
        <w:trPr>
          <w:trHeight w:val="50"/>
        </w:trPr>
        <w:tc>
          <w:tcPr>
            <w:tcW w:w="3686" w:type="dxa"/>
            <w:shd w:val="clear" w:color="auto" w:fill="auto"/>
          </w:tcPr>
          <w:p w14:paraId="7F8E90C5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B54D120" w14:textId="77777777" w:rsidR="00AF6A7B" w:rsidRPr="00A70F7D" w:rsidRDefault="00AF6A7B" w:rsidP="00A87404">
            <w:pPr>
              <w:tabs>
                <w:tab w:val="left" w:pos="2340"/>
              </w:tabs>
              <w:spacing w:line="46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FE78055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F331034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5014DC5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F6A7B" w:rsidRPr="00A70F7D" w14:paraId="7EBD4CBB" w14:textId="77777777" w:rsidTr="003F1BA3">
        <w:trPr>
          <w:trHeight w:val="342"/>
        </w:trPr>
        <w:tc>
          <w:tcPr>
            <w:tcW w:w="3686" w:type="dxa"/>
            <w:shd w:val="clear" w:color="auto" w:fill="auto"/>
          </w:tcPr>
          <w:p w14:paraId="46A52B8E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984B1D0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02A6607E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43D072C7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ED00E31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A70F7D" w14:paraId="7D7D0080" w14:textId="77777777" w:rsidTr="003F1BA3">
        <w:trPr>
          <w:trHeight w:val="392"/>
        </w:trPr>
        <w:tc>
          <w:tcPr>
            <w:tcW w:w="3686" w:type="dxa"/>
            <w:shd w:val="clear" w:color="auto" w:fill="auto"/>
          </w:tcPr>
          <w:p w14:paraId="3F35A775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2562</w:t>
            </w:r>
          </w:p>
        </w:tc>
        <w:tc>
          <w:tcPr>
            <w:tcW w:w="1418" w:type="dxa"/>
            <w:shd w:val="clear" w:color="auto" w:fill="auto"/>
          </w:tcPr>
          <w:p w14:paraId="0866015C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4C4ECF55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674D077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4A6E1DE0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F6A7B" w:rsidRPr="00A70F7D" w14:paraId="11993389" w14:textId="77777777" w:rsidTr="003F1BA3">
        <w:trPr>
          <w:trHeight w:val="408"/>
        </w:trPr>
        <w:tc>
          <w:tcPr>
            <w:tcW w:w="3686" w:type="dxa"/>
            <w:shd w:val="clear" w:color="auto" w:fill="auto"/>
          </w:tcPr>
          <w:p w14:paraId="3F891E71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รายการปรับปรุงจากการนำมาตรฐาน</w:t>
            </w:r>
          </w:p>
          <w:p w14:paraId="0A61BD48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    การรายงานทางการเงิน ฉบับที่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16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</w:p>
          <w:p w14:paraId="62A719AB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    มาถือปฏิบัติครั้งแรก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3F909CE6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29DFECFC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32,877,157.80</w:t>
            </w:r>
          </w:p>
        </w:tc>
        <w:tc>
          <w:tcPr>
            <w:tcW w:w="1417" w:type="dxa"/>
            <w:shd w:val="clear" w:color="auto" w:fill="auto"/>
          </w:tcPr>
          <w:p w14:paraId="0E9359B0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5E47C1F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7A7A2A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1AAD9359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FFA7B00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74D7549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39,624,580.75</w:t>
            </w:r>
          </w:p>
        </w:tc>
      </w:tr>
      <w:tr w:rsidR="00AF6A7B" w:rsidRPr="00A70F7D" w14:paraId="040B731E" w14:textId="77777777" w:rsidTr="003F1BA3">
        <w:trPr>
          <w:trHeight w:val="408"/>
        </w:trPr>
        <w:tc>
          <w:tcPr>
            <w:tcW w:w="3686" w:type="dxa"/>
            <w:shd w:val="clear" w:color="auto" w:fill="auto"/>
          </w:tcPr>
          <w:p w14:paraId="3D5AC338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E001AE0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513F3EB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(3,136,038.11)</w:t>
            </w:r>
          </w:p>
        </w:tc>
        <w:tc>
          <w:tcPr>
            <w:tcW w:w="1417" w:type="dxa"/>
            <w:shd w:val="clear" w:color="auto" w:fill="auto"/>
          </w:tcPr>
          <w:p w14:paraId="29815178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11F2CED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(3,136,038.11)</w:t>
            </w:r>
          </w:p>
        </w:tc>
      </w:tr>
      <w:tr w:rsidR="00AF6A7B" w:rsidRPr="00A70F7D" w14:paraId="4EF0E473" w14:textId="77777777" w:rsidTr="003F1BA3">
        <w:trPr>
          <w:trHeight w:val="331"/>
        </w:trPr>
        <w:tc>
          <w:tcPr>
            <w:tcW w:w="3686" w:type="dxa"/>
            <w:shd w:val="clear" w:color="auto" w:fill="auto"/>
          </w:tcPr>
          <w:p w14:paraId="464BF268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shd w:val="clear" w:color="auto" w:fill="auto"/>
          </w:tcPr>
          <w:p w14:paraId="6A9F5592" w14:textId="77777777" w:rsidR="00AF6A7B" w:rsidRPr="00A70F7D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</w:tcPr>
          <w:p w14:paraId="7DA2C16A" w14:textId="77777777" w:rsidR="00AF6A7B" w:rsidRPr="00A70F7D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29,741,119.69</w:t>
            </w:r>
          </w:p>
        </w:tc>
        <w:tc>
          <w:tcPr>
            <w:tcW w:w="1417" w:type="dxa"/>
            <w:shd w:val="clear" w:color="auto" w:fill="auto"/>
          </w:tcPr>
          <w:p w14:paraId="67E2F79E" w14:textId="77777777" w:rsidR="00AF6A7B" w:rsidRPr="00A70F7D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094248D6" w14:textId="77777777" w:rsidR="00AF6A7B" w:rsidRPr="00A70F7D" w:rsidRDefault="00AF6A7B" w:rsidP="00A87404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36,488,542.64</w:t>
            </w:r>
          </w:p>
        </w:tc>
      </w:tr>
      <w:tr w:rsidR="00AF6A7B" w:rsidRPr="00A70F7D" w14:paraId="3FB3E0B8" w14:textId="77777777" w:rsidTr="003F1BA3">
        <w:trPr>
          <w:trHeight w:val="314"/>
        </w:trPr>
        <w:tc>
          <w:tcPr>
            <w:tcW w:w="3686" w:type="dxa"/>
            <w:shd w:val="clear" w:color="auto" w:fill="auto"/>
          </w:tcPr>
          <w:p w14:paraId="0A78FE26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5EBAC0A2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3D7CF5F8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7DF5133E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3DF01DCC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A70F7D" w14:paraId="3519CA4B" w14:textId="77777777" w:rsidTr="003F1BA3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72C0C2DD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009830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9DB45AC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C0CC853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416E0745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F6A7B" w:rsidRPr="00A70F7D" w14:paraId="131AFFB6" w14:textId="77777777" w:rsidTr="003F1BA3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9726C20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75AAC909" w14:textId="77777777" w:rsidR="00AF6A7B" w:rsidRPr="00A70F7D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1,237,374.77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33EF4E10" w14:textId="77777777" w:rsidR="00AF6A7B" w:rsidRPr="00A70F7D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7,230,946.73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E9295F3" w14:textId="77777777" w:rsidR="00AF6A7B" w:rsidRPr="00A70F7D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826,243.23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88F78D2" w14:textId="77777777" w:rsidR="00AF6A7B" w:rsidRPr="00A70F7D" w:rsidRDefault="00AF6A7B" w:rsidP="00A87404">
            <w:pP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9,294,564.73</w:t>
            </w:r>
          </w:p>
        </w:tc>
      </w:tr>
      <w:tr w:rsidR="00AF6A7B" w:rsidRPr="00A70F7D" w14:paraId="4E2EC1E6" w14:textId="77777777" w:rsidTr="003F1BA3">
        <w:trPr>
          <w:trHeight w:val="349"/>
        </w:trPr>
        <w:tc>
          <w:tcPr>
            <w:tcW w:w="3686" w:type="dxa"/>
            <w:shd w:val="clear" w:color="auto" w:fill="auto"/>
          </w:tcPr>
          <w:p w14:paraId="0DD0A06B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7A6DE4C" w14:textId="77777777" w:rsidR="00AF6A7B" w:rsidRPr="00A70F7D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77AAD0A3" w14:textId="77777777" w:rsidR="00AF6A7B" w:rsidRPr="00A70F7D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(534,750.12)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F1304E8" w14:textId="77777777" w:rsidR="00AF6A7B" w:rsidRPr="00A70F7D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47B036AF" w14:textId="77777777" w:rsidR="00AF6A7B" w:rsidRPr="00A70F7D" w:rsidRDefault="00AF6A7B" w:rsidP="00A87404">
            <w:pPr>
              <w:pBdr>
                <w:bottom w:val="single" w:sz="4" w:space="1" w:color="auto"/>
              </w:pBdr>
              <w:spacing w:line="46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(534,750.12)</w:t>
            </w:r>
          </w:p>
        </w:tc>
      </w:tr>
      <w:tr w:rsidR="00AF6A7B" w:rsidRPr="00A70F7D" w14:paraId="2BBBEDC8" w14:textId="77777777" w:rsidTr="003F1BA3">
        <w:trPr>
          <w:trHeight w:val="310"/>
        </w:trPr>
        <w:tc>
          <w:tcPr>
            <w:tcW w:w="3686" w:type="dxa"/>
            <w:shd w:val="clear" w:color="auto" w:fill="auto"/>
          </w:tcPr>
          <w:p w14:paraId="72D164BA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66121B0B" w14:textId="77777777" w:rsidR="00AF6A7B" w:rsidRPr="00A70F7D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FA46F5A" w14:textId="77777777" w:rsidR="00AF6A7B" w:rsidRPr="00A70F7D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6,696,196.61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4250C149" w14:textId="77777777" w:rsidR="00AF6A7B" w:rsidRPr="00A70F7D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F13F572" w14:textId="77777777" w:rsidR="00AF6A7B" w:rsidRPr="00A70F7D" w:rsidRDefault="00AF6A7B" w:rsidP="00A87404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8,759,814.61</w:t>
            </w:r>
          </w:p>
        </w:tc>
      </w:tr>
      <w:tr w:rsidR="00AF6A7B" w:rsidRPr="00A70F7D" w14:paraId="647A897F" w14:textId="77777777" w:rsidTr="003F1BA3">
        <w:trPr>
          <w:trHeight w:val="377"/>
        </w:trPr>
        <w:tc>
          <w:tcPr>
            <w:tcW w:w="3686" w:type="dxa"/>
            <w:shd w:val="clear" w:color="auto" w:fill="auto"/>
          </w:tcPr>
          <w:p w14:paraId="639DE38D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2F8685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29485E2E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5851D796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6C87D44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A70F7D" w14:paraId="23A02E14" w14:textId="77777777" w:rsidTr="003F1BA3">
        <w:trPr>
          <w:trHeight w:val="477"/>
        </w:trPr>
        <w:tc>
          <w:tcPr>
            <w:tcW w:w="3686" w:type="dxa"/>
            <w:shd w:val="clear" w:color="auto" w:fill="auto"/>
          </w:tcPr>
          <w:p w14:paraId="4BF9A746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439315FA" w14:textId="77777777" w:rsidR="00AF6A7B" w:rsidRPr="00A70F7D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2,992,941.08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CBEE0B9" w14:textId="77777777" w:rsidR="00AF6A7B" w:rsidRPr="00A70F7D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23,044,923.08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1C00F4B" w14:textId="77777777" w:rsidR="00AF6A7B" w:rsidRPr="00A70F7D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1,690,863.87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0179448" w14:textId="77777777" w:rsidR="00AF6A7B" w:rsidRPr="00A70F7D" w:rsidRDefault="00AF6A7B" w:rsidP="00A87404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27,728,728.03</w:t>
            </w:r>
          </w:p>
        </w:tc>
      </w:tr>
      <w:tr w:rsidR="00AF6A7B" w:rsidRPr="00A70F7D" w14:paraId="472845E9" w14:textId="77777777" w:rsidTr="003F1BA3">
        <w:trPr>
          <w:trHeight w:val="477"/>
        </w:trPr>
        <w:tc>
          <w:tcPr>
            <w:tcW w:w="3686" w:type="dxa"/>
            <w:shd w:val="clear" w:color="auto" w:fill="auto"/>
          </w:tcPr>
          <w:p w14:paraId="53147747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5330C73E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1158774F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09E5C6C1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4F067E4E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A70F7D" w14:paraId="052D977C" w14:textId="77777777" w:rsidTr="003F1BA3">
        <w:trPr>
          <w:trHeight w:val="278"/>
        </w:trPr>
        <w:tc>
          <w:tcPr>
            <w:tcW w:w="3686" w:type="dxa"/>
            <w:shd w:val="clear" w:color="auto" w:fill="auto"/>
          </w:tcPr>
          <w:p w14:paraId="6F0ED1BC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3</w:t>
            </w:r>
            <w:r w:rsidR="006608E4"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6910E30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5DA08B4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7,230,946.73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388C9CE2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56B6C7C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9,294,564.73</w:t>
            </w:r>
          </w:p>
        </w:tc>
      </w:tr>
      <w:tr w:rsidR="00AF6A7B" w:rsidRPr="00A70F7D" w14:paraId="5C582A4C" w14:textId="77777777" w:rsidTr="003F1BA3">
        <w:trPr>
          <w:trHeight w:val="370"/>
        </w:trPr>
        <w:tc>
          <w:tcPr>
            <w:tcW w:w="3686" w:type="dxa"/>
            <w:shd w:val="clear" w:color="auto" w:fill="auto"/>
          </w:tcPr>
          <w:p w14:paraId="411919A2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left="314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ปรับลดค่าเช่า</w:t>
            </w:r>
            <w:r w:rsidRPr="00A70F7D">
              <w:rPr>
                <w:rFonts w:ascii="Angsana New" w:hAnsi="Angsana New"/>
                <w:color w:val="0D0D0D"/>
                <w:sz w:val="28"/>
              </w:rPr>
              <w:t>/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ปิดสาขา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7AF92E6B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(48,193.41)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4476C584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(40,234.35)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B844288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(31,153.43)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3BF90C43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(119,581.19)</w:t>
            </w:r>
          </w:p>
        </w:tc>
      </w:tr>
      <w:tr w:rsidR="00AF6A7B" w:rsidRPr="00A70F7D" w14:paraId="00D17FA4" w14:textId="77777777" w:rsidTr="003F1BA3">
        <w:trPr>
          <w:trHeight w:val="477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3D5B9C25" w14:textId="77777777" w:rsidR="00AF6A7B" w:rsidRPr="00A70F7D" w:rsidRDefault="00AF6A7B" w:rsidP="00A87404">
            <w:pPr>
              <w:tabs>
                <w:tab w:val="left" w:pos="360"/>
                <w:tab w:val="left" w:pos="2340"/>
              </w:tabs>
              <w:spacing w:line="46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ค่าเสื่อมราคาหลังปรับลดค่าเช่า</w:t>
            </w:r>
            <w:r w:rsidRPr="00A70F7D">
              <w:rPr>
                <w:rFonts w:ascii="Angsana New" w:hAnsi="Angsana New"/>
                <w:color w:val="0D0D0D"/>
                <w:sz w:val="28"/>
              </w:rPr>
              <w:t>/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ปิดสาขา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7E821EEA" w14:textId="77777777" w:rsidR="00AF6A7B" w:rsidRPr="00A70F7D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1,189,181.36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60E8F14A" w14:textId="77777777" w:rsidR="00AF6A7B" w:rsidRPr="00A70F7D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7,190,712.38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637D8E81" w14:textId="77777777" w:rsidR="00AF6A7B" w:rsidRPr="00A70F7D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795,089.80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2D0D6E8" w14:textId="77777777" w:rsidR="00AF6A7B" w:rsidRPr="00A70F7D" w:rsidRDefault="00AF6A7B" w:rsidP="00A87404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9,174,983.54</w:t>
            </w:r>
          </w:p>
        </w:tc>
      </w:tr>
    </w:tbl>
    <w:p w14:paraId="001A65A3" w14:textId="77777777" w:rsidR="00AF6A7B" w:rsidRPr="00A70F7D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FB9D464" w14:textId="77777777" w:rsidR="00AF6A7B" w:rsidRPr="00A70F7D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715CBD0" w14:textId="77777777" w:rsidR="00AF6A7B" w:rsidRPr="00A70F7D" w:rsidRDefault="00AF6A7B" w:rsidP="00A87404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A70F7D" w:rsidRDefault="00DD1669" w:rsidP="00610E05">
      <w:pPr>
        <w:numPr>
          <w:ilvl w:val="0"/>
          <w:numId w:val="43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A70F7D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A70F7D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A70F7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70F7D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A70F7D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A70F7D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A70F7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A70F7D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A70F7D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2A83A2B0" w:rsidR="003F1BA3" w:rsidRPr="00A70F7D" w:rsidRDefault="00605BD7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D1669" w:rsidRPr="00A70F7D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A70F7D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A70F7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A70F7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A70F7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A70F7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A70F7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A70F7D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A70F7D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A70F7D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A70F7D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A70F7D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A70F7D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A70F7D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77777777" w:rsidR="00DD1669" w:rsidRPr="00A70F7D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3F1BA3" w:rsidRPr="00A70F7D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77777777" w:rsidR="00DD1669" w:rsidRPr="00A70F7D" w:rsidRDefault="00DD1669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1,5</w:t>
            </w:r>
            <w:r w:rsidR="003F1BA3" w:rsidRPr="00A70F7D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5,</w:t>
            </w:r>
            <w:r w:rsidR="003F1BA3" w:rsidRPr="00A70F7D">
              <w:rPr>
                <w:rFonts w:ascii="Angsana New" w:hAnsi="Angsana New"/>
                <w:color w:val="000000"/>
                <w:sz w:val="30"/>
                <w:szCs w:val="30"/>
              </w:rPr>
              <w:t>55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77777777" w:rsidR="00DD1669" w:rsidRPr="00A70F7D" w:rsidRDefault="00DD1669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77777777" w:rsidR="00DD1669" w:rsidRPr="00A70F7D" w:rsidRDefault="00DD1669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6,6</w:t>
            </w:r>
            <w:r w:rsidR="003F1BA3" w:rsidRPr="00A70F7D">
              <w:rPr>
                <w:rFonts w:ascii="Angsana New" w:hAnsi="Angsana New"/>
                <w:color w:val="000000"/>
                <w:sz w:val="30"/>
                <w:szCs w:val="30"/>
              </w:rPr>
              <w:t>8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5,</w:t>
            </w:r>
            <w:r w:rsidR="003F1BA3" w:rsidRPr="00A70F7D">
              <w:rPr>
                <w:rFonts w:ascii="Angsana New" w:hAnsi="Angsana New"/>
                <w:color w:val="000000"/>
                <w:sz w:val="30"/>
                <w:szCs w:val="30"/>
              </w:rPr>
              <w:t>55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A7F74" w:rsidRPr="00A70F7D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5A7F74" w:rsidRPr="00A70F7D" w:rsidRDefault="005A7F74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59BEC9BD" w:rsidR="005A7F74" w:rsidRPr="00A70F7D" w:rsidRDefault="00B5044C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7306C7A1" w:rsidR="005A7F74" w:rsidRPr="00A70F7D" w:rsidRDefault="00B5044C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61D5BEBE" w:rsidR="005A7F74" w:rsidRPr="00A70F7D" w:rsidRDefault="00B5044C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</w:tr>
      <w:tr w:rsidR="006A12D6" w:rsidRPr="00A70F7D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6E856D9C" w:rsidR="006A12D6" w:rsidRPr="00A70F7D" w:rsidRDefault="00B5044C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66255476" w:rsidR="006A12D6" w:rsidRPr="00A70F7D" w:rsidRDefault="00B5044C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765CF516" w:rsidR="006A12D6" w:rsidRPr="00A70F7D" w:rsidRDefault="00B5044C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A70F7D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0FCAE918" w:rsidR="006A12D6" w:rsidRPr="00A70F7D" w:rsidRDefault="00B5044C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41261F24" w:rsidR="006A12D6" w:rsidRPr="00A70F7D" w:rsidRDefault="00B5044C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6733561C" w:rsidR="006A12D6" w:rsidRPr="00A70F7D" w:rsidRDefault="00B5044C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A70F7D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48460963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2A3552BD" w:rsidR="006A12D6" w:rsidRPr="00A70F7D" w:rsidRDefault="00B5044C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19C23F2A" w:rsidR="006A12D6" w:rsidRPr="00A70F7D" w:rsidRDefault="00B5044C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294DC2B7" w:rsidR="006A12D6" w:rsidRPr="00A70F7D" w:rsidRDefault="00B5044C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A70F7D">
              <w:rPr>
                <w:color w:val="000000"/>
                <w:sz w:val="30"/>
                <w:szCs w:val="30"/>
              </w:rPr>
              <w:t>6,751,960.00</w:t>
            </w:r>
          </w:p>
        </w:tc>
      </w:tr>
      <w:tr w:rsidR="006A12D6" w:rsidRPr="00A70F7D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A12D6" w:rsidRPr="00A70F7D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77777777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</w:tr>
      <w:tr w:rsidR="006A12D6" w:rsidRPr="00A70F7D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5E39BE48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605BD7" w:rsidRPr="00A70F7D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33DD120B" w:rsidR="006A12D6" w:rsidRPr="00A70F7D" w:rsidRDefault="00B5044C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3D5C4E61" w:rsidR="006A12D6" w:rsidRPr="00A70F7D" w:rsidRDefault="00B5044C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  <w:tr w:rsidR="006A12D6" w:rsidRPr="00A70F7D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377B5999" w:rsidR="006A12D6" w:rsidRPr="00A70F7D" w:rsidRDefault="00B5044C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4BB8E97D" w:rsidR="006A12D6" w:rsidRPr="00A70F7D" w:rsidRDefault="00B5044C" w:rsidP="006A12D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A70F7D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12290BDD" w:rsidR="006A12D6" w:rsidRPr="00A70F7D" w:rsidRDefault="00B5044C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77777777" w:rsidR="006A12D6" w:rsidRPr="00A70F7D" w:rsidRDefault="006A12D6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0FE22FD6" w:rsidR="006A12D6" w:rsidRPr="00A70F7D" w:rsidRDefault="00B5044C" w:rsidP="006A12D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6A12D6" w:rsidRPr="00A70F7D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3A0D1D90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03DB6599" w:rsidR="006A12D6" w:rsidRPr="00A70F7D" w:rsidRDefault="00B5044C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77777777" w:rsidR="006A12D6" w:rsidRPr="00A70F7D" w:rsidRDefault="006A12D6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0D395945" w:rsidR="006A12D6" w:rsidRPr="00A70F7D" w:rsidRDefault="00B5044C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885,885.19</w:t>
            </w:r>
          </w:p>
        </w:tc>
      </w:tr>
      <w:tr w:rsidR="006A12D6" w:rsidRPr="00A70F7D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6A12D6" w:rsidRPr="00A70F7D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6A12D6" w:rsidRPr="00A70F7D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6A12D6" w:rsidRPr="00A70F7D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6A12D6" w:rsidRPr="00A70F7D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17DAD5FC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414FE8F5" w:rsidR="006A12D6" w:rsidRPr="00A70F7D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31A8D2A0" w:rsidR="006A12D6" w:rsidRPr="00A70F7D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34A512E0" w:rsidR="006A12D6" w:rsidRPr="00A70F7D" w:rsidRDefault="006A12D6" w:rsidP="006A12D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6A12D6" w:rsidRPr="00A70F7D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7351ECE5" w:rsidR="006A12D6" w:rsidRPr="00A70F7D" w:rsidRDefault="00B5044C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59AF5D73" w:rsidR="006A12D6" w:rsidRPr="00A70F7D" w:rsidRDefault="00B5044C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29B9F0F4" w:rsidR="006A12D6" w:rsidRPr="00A70F7D" w:rsidRDefault="00B5044C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6A12D6" w:rsidRPr="00A70F7D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75C9056D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28FA0A53" w:rsidR="006A12D6" w:rsidRPr="00A70F7D" w:rsidRDefault="00B5044C" w:rsidP="006A12D6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18D32926" w:rsidR="006A12D6" w:rsidRPr="00A70F7D" w:rsidRDefault="00B5044C" w:rsidP="006A12D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77DE6447" w:rsidR="006A12D6" w:rsidRPr="00A70F7D" w:rsidRDefault="00B5044C" w:rsidP="006A12D6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A70F7D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6A12D6" w:rsidRPr="00A70F7D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6A12D6" w:rsidRPr="00A70F7D" w:rsidRDefault="006A12D6" w:rsidP="006A12D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A12D6" w:rsidRPr="00A70F7D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77777777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77777777" w:rsidR="006A12D6" w:rsidRPr="00A70F7D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828,624.59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77777777" w:rsidR="006A12D6" w:rsidRPr="00A70F7D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77777777" w:rsidR="006A12D6" w:rsidRPr="00A70F7D" w:rsidRDefault="006A12D6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5,928,624.59</w:t>
            </w:r>
          </w:p>
        </w:tc>
      </w:tr>
      <w:tr w:rsidR="006A12D6" w:rsidRPr="00A70F7D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6E4D9456" w:rsidR="006A12D6" w:rsidRPr="00A70F7D" w:rsidRDefault="006A12D6" w:rsidP="006A12D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4E5DE4A3" w:rsidR="006A12D6" w:rsidRPr="00A70F7D" w:rsidRDefault="00B5044C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1B6AD2D1" w:rsidR="006A12D6" w:rsidRPr="00A70F7D" w:rsidRDefault="00B5044C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01671D4E" w:rsidR="006A12D6" w:rsidRPr="00A70F7D" w:rsidRDefault="00B5044C" w:rsidP="006A12D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766,074.81</w:t>
            </w:r>
          </w:p>
        </w:tc>
      </w:tr>
      <w:tr w:rsidR="006A12D6" w:rsidRPr="00A70F7D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3972D0A3" w:rsidR="006A12D6" w:rsidRPr="00A70F7D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462FF6" w:rsidRPr="00A70F7D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A70F7D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A70F7D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A70F7D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5044C" w:rsidRPr="00A70F7D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1816F595" w:rsidR="00B5044C" w:rsidRPr="00A70F7D" w:rsidRDefault="00B5044C" w:rsidP="00B504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36DFF421" w:rsidR="00B5044C" w:rsidRPr="00A70F7D" w:rsidRDefault="00B5044C" w:rsidP="00B504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48A56663" w:rsidR="00B5044C" w:rsidRPr="00A70F7D" w:rsidRDefault="00B5044C" w:rsidP="00B504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0C55B9FC" w:rsidR="00B5044C" w:rsidRPr="00A70F7D" w:rsidRDefault="00B5044C" w:rsidP="00B504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</w:tbl>
    <w:p w14:paraId="730C00FB" w14:textId="77777777" w:rsidR="00DD1669" w:rsidRPr="00A70F7D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A70F7D" w:rsidRDefault="00DD1669" w:rsidP="00610E05">
      <w:pPr>
        <w:numPr>
          <w:ilvl w:val="0"/>
          <w:numId w:val="23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A70F7D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4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A70F7D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70F7D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A70F7D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A70F7D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A70F7D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A70F7D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72A4047F" w:rsidR="008052CF" w:rsidRPr="00A70F7D" w:rsidRDefault="00605BD7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D1669" w:rsidRPr="00A70F7D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A70F7D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A70F7D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A70F7D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A70F7D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A70F7D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A70F7D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A70F7D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A70F7D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A70F7D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A70F7D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A70F7D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8052CF" w:rsidRPr="00A70F7D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8E223C" w:rsidRPr="00A70F7D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77777777" w:rsidR="008E223C" w:rsidRPr="00A70F7D" w:rsidRDefault="008E223C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30D3DEAF" w:rsidR="008E223C" w:rsidRPr="00A70F7D" w:rsidRDefault="00DC67DF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39C83D49" w:rsidR="008E223C" w:rsidRPr="00A70F7D" w:rsidRDefault="009547C4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0AD4B155" w:rsidR="008E223C" w:rsidRPr="00A70F7D" w:rsidRDefault="00DC67DF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</w:tr>
      <w:tr w:rsidR="00DD1669" w:rsidRPr="00A70F7D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03C12FAC" w:rsidR="00DD1669" w:rsidRPr="00A70F7D" w:rsidRDefault="009547C4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51E3E785" w:rsidR="00DD1669" w:rsidRPr="00A70F7D" w:rsidRDefault="009547C4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3AA83162" w:rsidR="00DD1669" w:rsidRPr="00A70F7D" w:rsidRDefault="009547C4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D1669" w:rsidRPr="00A70F7D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505A785C" w:rsidR="00DD1669" w:rsidRPr="00A70F7D" w:rsidRDefault="009547C4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2F35B687" w:rsidR="00DD1669" w:rsidRPr="00A70F7D" w:rsidRDefault="009547C4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617B5C5C" w:rsidR="00DD1669" w:rsidRPr="00A70F7D" w:rsidRDefault="009547C4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D1669" w:rsidRPr="00A70F7D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48C8340B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7BE8966F" w:rsidR="00DD1669" w:rsidRPr="00A70F7D" w:rsidRDefault="00DC67DF" w:rsidP="0070320D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48BE151F" w:rsidR="00DD1669" w:rsidRPr="00A70F7D" w:rsidRDefault="00DC67DF" w:rsidP="0070320D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7745875B" w:rsidR="00DD1669" w:rsidRPr="00A70F7D" w:rsidRDefault="00DC67DF" w:rsidP="0070320D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6,614,940.00</w:t>
            </w:r>
          </w:p>
        </w:tc>
      </w:tr>
      <w:tr w:rsidR="00DD1669" w:rsidRPr="00A70F7D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A70F7D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8052CF" w:rsidRPr="00A70F7D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1B92E7C3" w:rsidR="00DD1669" w:rsidRPr="00A70F7D" w:rsidRDefault="006608E4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  <w:r w:rsidR="00C21008" w:rsidRPr="00A70F7D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DD1669" w:rsidRPr="00A70F7D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348</w:t>
            </w:r>
            <w:r w:rsidR="008052CF"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17361E4F" w:rsidR="00DD1669" w:rsidRPr="00A70F7D" w:rsidRDefault="006608E4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  <w:r w:rsidR="00C21008" w:rsidRPr="00A70F7D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8052CF" w:rsidRPr="00A70F7D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348</w:t>
            </w:r>
            <w:r w:rsidR="008052CF"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8E223C" w:rsidRPr="00A70F7D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46EC4117" w:rsidR="008E223C" w:rsidRPr="00A70F7D" w:rsidRDefault="008E223C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DC67DF" w:rsidRPr="00A70F7D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54D95834" w:rsidR="008E223C" w:rsidRPr="00A70F7D" w:rsidRDefault="00DC67DF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77777777" w:rsidR="008E223C" w:rsidRPr="00A70F7D" w:rsidRDefault="008E223C" w:rsidP="0070320D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42A3954F" w:rsidR="008E223C" w:rsidRPr="00A70F7D" w:rsidRDefault="00DC67DF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  <w:tr w:rsidR="00DD1669" w:rsidRPr="00A70F7D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54931481" w:rsidR="00DD1669" w:rsidRPr="00A70F7D" w:rsidRDefault="009547C4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000FCE1B" w:rsidR="00DD1669" w:rsidRPr="00A70F7D" w:rsidRDefault="009547C4" w:rsidP="007032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D1669" w:rsidRPr="00A70F7D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298685F6" w:rsidR="00DD1669" w:rsidRPr="00A70F7D" w:rsidRDefault="009547C4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777777" w:rsidR="00DD1669" w:rsidRPr="00A70F7D" w:rsidRDefault="00DD1669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28CDF3D4" w:rsidR="00DD1669" w:rsidRPr="00A70F7D" w:rsidRDefault="009547C4" w:rsidP="0070320D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DD1669" w:rsidRPr="00A70F7D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583E5F20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15C61AB4" w:rsidR="00DD1669" w:rsidRPr="00A70F7D" w:rsidRDefault="00DC67DF" w:rsidP="0070320D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77777777" w:rsidR="00DD1669" w:rsidRPr="00A70F7D" w:rsidRDefault="00DD1669" w:rsidP="0070320D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06A6A26F" w:rsidR="00DD1669" w:rsidRPr="00A70F7D" w:rsidRDefault="00DC67DF" w:rsidP="0070320D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869,352.15</w:t>
            </w:r>
          </w:p>
        </w:tc>
      </w:tr>
      <w:tr w:rsidR="0070320D" w:rsidRPr="00A70F7D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758BD8A3" w:rsidR="0070320D" w:rsidRPr="00A70F7D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70320D" w:rsidRPr="00A70F7D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70320D" w:rsidRPr="00A70F7D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70320D" w:rsidRPr="00A70F7D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0320D" w:rsidRPr="00A70F7D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A8ACC6E" w:rsidR="0070320D" w:rsidRPr="00A70F7D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70320D" w:rsidRPr="00A70F7D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3CBAFFB2" w:rsidR="0070320D" w:rsidRPr="00A70F7D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6F178060" w:rsidR="0070320D" w:rsidRPr="00A70F7D" w:rsidRDefault="0070320D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0320D" w:rsidRPr="00A70F7D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14C2E9AA" w:rsidR="0070320D" w:rsidRPr="00A70F7D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79629D39" w:rsidR="0070320D" w:rsidRPr="00A70F7D" w:rsidRDefault="009547C4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9FD04B5" w:rsidR="0070320D" w:rsidRPr="00A70F7D" w:rsidRDefault="00DC67DF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52541297" w:rsidR="0070320D" w:rsidRPr="00A70F7D" w:rsidRDefault="00DC67DF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70320D" w:rsidRPr="00A70F7D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46FB7990" w:rsidR="0070320D" w:rsidRPr="00A70F7D" w:rsidRDefault="0070320D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5736957C" w:rsidR="0070320D" w:rsidRPr="00A70F7D" w:rsidRDefault="009547C4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335B5837" w:rsidR="0070320D" w:rsidRPr="00A70F7D" w:rsidRDefault="00DC67DF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7E5A182C" w:rsidR="0070320D" w:rsidRPr="00A70F7D" w:rsidRDefault="00DC67DF" w:rsidP="0070320D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DD1669" w:rsidRPr="00A70F7D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777777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DD1669" w:rsidRPr="00A70F7D" w:rsidRDefault="00DD1669" w:rsidP="0070320D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052CF" w:rsidRPr="00A70F7D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77777777" w:rsidR="008052CF" w:rsidRPr="00A70F7D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01145559" w:rsidR="008052CF" w:rsidRPr="00A70F7D" w:rsidRDefault="008052C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75</w:t>
            </w:r>
            <w:r w:rsidR="00C21008" w:rsidRPr="00A70F7D">
              <w:rPr>
                <w:sz w:val="30"/>
                <w:szCs w:val="30"/>
              </w:rPr>
              <w:t>2</w:t>
            </w:r>
            <w:r w:rsidRPr="00A70F7D">
              <w:rPr>
                <w:sz w:val="30"/>
                <w:szCs w:val="30"/>
              </w:rPr>
              <w:t>,332.00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77777777" w:rsidR="008052CF" w:rsidRPr="00A70F7D" w:rsidRDefault="008052C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77777777" w:rsidR="008052CF" w:rsidRPr="00A70F7D" w:rsidRDefault="008052C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5,852,332.00</w:t>
            </w:r>
          </w:p>
        </w:tc>
      </w:tr>
      <w:tr w:rsidR="00DD1669" w:rsidRPr="00A70F7D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3F368F40" w:rsidR="00DD1669" w:rsidRPr="00A70F7D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05BD7"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20BDDF59" w:rsidR="00DD1669" w:rsidRPr="00A70F7D" w:rsidRDefault="00DC67D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64118E63" w:rsidR="00DD1669" w:rsidRPr="00A70F7D" w:rsidRDefault="009547C4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67AC63DD" w:rsidR="00DD1669" w:rsidRPr="00A70F7D" w:rsidRDefault="00DC67DF" w:rsidP="0070320D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645,587.85</w:t>
            </w:r>
          </w:p>
        </w:tc>
      </w:tr>
      <w:tr w:rsidR="00DD1669" w:rsidRPr="00A70F7D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04266878" w:rsidR="00DD1669" w:rsidRPr="00A70F7D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DC67DF" w:rsidRPr="00A70F7D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DD1669" w:rsidRPr="00A70F7D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DD1669" w:rsidRPr="00A70F7D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DD1669" w:rsidRPr="00A70F7D" w:rsidRDefault="00DD1669" w:rsidP="0070320D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9547C4" w:rsidRPr="00A70F7D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63943EF0" w:rsidR="009547C4" w:rsidRPr="00A70F7D" w:rsidRDefault="009547C4" w:rsidP="009547C4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6BC3269A" w:rsidR="009547C4" w:rsidRPr="00A70F7D" w:rsidRDefault="009547C4" w:rsidP="009547C4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38ACC53A" w:rsidR="009547C4" w:rsidRPr="00A70F7D" w:rsidRDefault="009547C4" w:rsidP="009547C4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57170F78" w:rsidR="009547C4" w:rsidRPr="00A70F7D" w:rsidRDefault="009547C4" w:rsidP="009547C4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  <w:bookmarkEnd w:id="4"/>
    </w:tbl>
    <w:p w14:paraId="3096CE88" w14:textId="77777777" w:rsidR="007D15A1" w:rsidRPr="00A70F7D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A70F7D" w:rsidRDefault="007D15A1" w:rsidP="00610E05">
      <w:pPr>
        <w:numPr>
          <w:ilvl w:val="0"/>
          <w:numId w:val="24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3F1BA3" w:rsidRPr="00A70F7D" w14:paraId="4B0AC419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06EB1D5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1A8FD51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70F7D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F1BA3" w:rsidRPr="00A70F7D" w14:paraId="6D1DCAD4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711CB58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0B2F997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60485E" w:rsidRPr="00A70F7D" w14:paraId="6DCC8266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FB10F8" w14:textId="77777777" w:rsidR="0060485E" w:rsidRPr="00A70F7D" w:rsidRDefault="0060485E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CC6B2F6" w14:textId="77777777" w:rsidR="0060485E" w:rsidRPr="00A70F7D" w:rsidRDefault="0060485E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F1BA3" w:rsidRPr="00A70F7D" w14:paraId="5DFE4110" w14:textId="77777777" w:rsidTr="003F1BA3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9B366C8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7AFDDE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536A071D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9FB8BB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7EA590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A27807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27E381FB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F1BA3" w:rsidRPr="00A70F7D" w14:paraId="3C88073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12FC91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704D3F" w14:textId="77777777" w:rsidR="003F1BA3" w:rsidRPr="00A70F7D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504C6B" w14:textId="77777777" w:rsidR="003F1BA3" w:rsidRPr="00A70F7D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90793E" w14:textId="77777777" w:rsidR="003F1BA3" w:rsidRPr="00A70F7D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A70F7D" w14:paraId="43867CD2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8A35C1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3D065A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299158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B9D754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3F1BA3" w:rsidRPr="00A70F7D" w14:paraId="249D186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96F4CD3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DE2E788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79,870.00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D9450A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E3A7B67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79,870.00</w:t>
            </w:r>
          </w:p>
        </w:tc>
      </w:tr>
      <w:tr w:rsidR="003F1BA3" w:rsidRPr="00A70F7D" w14:paraId="5B3860F8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9BDF62B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799A5CA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C7A0BE0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2673E2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A70F7D" w14:paraId="26E7EB8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CE8F5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7B1B0D5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6D9AD34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D664DA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A70F7D" w14:paraId="4D2B0C3A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440000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0DC0C4F0" w14:textId="77777777" w:rsidR="003F1BA3" w:rsidRPr="00A70F7D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1,585,550.00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374FE2DC" w14:textId="77777777" w:rsidR="003F1BA3" w:rsidRPr="00A70F7D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EBEEA31" w14:textId="77777777" w:rsidR="003F1BA3" w:rsidRPr="00A70F7D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6,685,550.00</w:t>
            </w:r>
          </w:p>
        </w:tc>
      </w:tr>
      <w:tr w:rsidR="003F1BA3" w:rsidRPr="00A70F7D" w14:paraId="03A77ACA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780F047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8E9A26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BC9327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65EFA6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A70F7D" w14:paraId="5568C42E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1E55CC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CE58B6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2E23A5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1A4F80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</w:tr>
      <w:tr w:rsidR="003F1BA3" w:rsidRPr="00A70F7D" w14:paraId="242A1F82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3AFB05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BCAE49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76D43A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B88744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</w:tr>
      <w:tr w:rsidR="003F1BA3" w:rsidRPr="00A70F7D" w14:paraId="294B910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F0795F7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1111978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0AEA6E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D07600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A70F7D" w14:paraId="3FADA98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0787C4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2F05C51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1281C4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091D15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A70F7D" w14:paraId="32F4ADD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4CDC3D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3A9B4E1" w14:textId="77777777" w:rsidR="003F1BA3" w:rsidRPr="00A70F7D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756,925.41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8CCF5C" w14:textId="77777777" w:rsidR="003F1BA3" w:rsidRPr="00A70F7D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4FC0264" w14:textId="77777777" w:rsidR="003F1BA3" w:rsidRPr="00A70F7D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756,925.41</w:t>
            </w:r>
          </w:p>
        </w:tc>
      </w:tr>
      <w:tr w:rsidR="003F1BA3" w:rsidRPr="00A70F7D" w14:paraId="7854E9A7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FBDE014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24A4A56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12B4CF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AF54CD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A70F7D" w14:paraId="21AFA320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C9499CF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DD9B01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866,146.24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903222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E001BD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5,966,146.24</w:t>
            </w:r>
          </w:p>
        </w:tc>
      </w:tr>
      <w:tr w:rsidR="003F1BA3" w:rsidRPr="00A70F7D" w14:paraId="2A1679E1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A11D904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9BF58DA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828,624.59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C07A56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22189A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5,928,624.59</w:t>
            </w:r>
          </w:p>
        </w:tc>
      </w:tr>
      <w:tr w:rsidR="003F1BA3" w:rsidRPr="00A70F7D" w14:paraId="739BE4E9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4E6D7A" w14:textId="77777777" w:rsidR="003F1BA3" w:rsidRPr="00A70F7D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CAB8C3" w14:textId="77777777" w:rsidR="003F1BA3" w:rsidRPr="00A70F7D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1EE9B4" w14:textId="77777777" w:rsidR="003F1BA3" w:rsidRPr="00A70F7D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F88890" w14:textId="77777777" w:rsidR="003F1BA3" w:rsidRPr="00A70F7D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A70F7D" w14:paraId="0565A7E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A9AE5D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E92F909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687A2E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23FB1F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117,391.65</w:t>
            </w:r>
          </w:p>
        </w:tc>
      </w:tr>
      <w:tr w:rsidR="003F1BA3" w:rsidRPr="00A70F7D" w14:paraId="7EDD89D6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E657DA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C51C5D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DDF148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7E144D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</w:tr>
    </w:tbl>
    <w:p w14:paraId="13FDDBF8" w14:textId="77777777" w:rsidR="003F1BA3" w:rsidRPr="00A70F7D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A70F7D" w:rsidRDefault="003F1BA3" w:rsidP="00610E05">
      <w:pPr>
        <w:numPr>
          <w:ilvl w:val="0"/>
          <w:numId w:val="44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3F1BA3" w:rsidRPr="00A70F7D" w14:paraId="5DFD2665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D4714C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50B4FB2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A70F7D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F1BA3" w:rsidRPr="00A70F7D" w14:paraId="295B3F6A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B6DC83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936760B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0485E" w:rsidRPr="00A70F7D" w14:paraId="2AA00E75" w14:textId="77777777" w:rsidTr="003F1BA3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CA0EC" w14:textId="77777777" w:rsidR="0060485E" w:rsidRPr="00A70F7D" w:rsidRDefault="0060485E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FD6484B" w14:textId="77777777" w:rsidR="0060485E" w:rsidRPr="00A70F7D" w:rsidRDefault="0060485E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F1BA3" w:rsidRPr="00A70F7D" w14:paraId="47306E78" w14:textId="77777777" w:rsidTr="003F1BA3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9577498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20E01C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7425370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687AB2F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BEE617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F8DED27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2CFC11F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F1BA3" w:rsidRPr="00A70F7D" w14:paraId="7066670D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0AD1E1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2267E0" w14:textId="77777777" w:rsidR="003F1BA3" w:rsidRPr="00A70F7D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F7CCA0" w14:textId="77777777" w:rsidR="003F1BA3" w:rsidRPr="00A70F7D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71DE36" w14:textId="77777777" w:rsidR="003F1BA3" w:rsidRPr="00A70F7D" w:rsidRDefault="003F1BA3" w:rsidP="003F1BA3">
            <w:pPr>
              <w:spacing w:line="44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A70F7D" w14:paraId="380942C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8C48B9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7CEA35E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5E35E6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2468FD9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3F1BA3" w:rsidRPr="00A70F7D" w14:paraId="7D60DED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652FEE4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90958AE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69BDB9D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444C5B1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A70F7D" w14:paraId="30CA7E91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52634F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BB888F7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16B5F92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F3E36D6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A70F7D" w14:paraId="0B7454B5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3665DCF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929C5EF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29B45B5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9CDE91A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F1BA3" w:rsidRPr="00A70F7D" w14:paraId="442F323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E24819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BF49E3A" w14:textId="77777777" w:rsidR="003F1BA3" w:rsidRPr="00A70F7D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2670B49" w14:textId="77777777" w:rsidR="003F1BA3" w:rsidRPr="00A70F7D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628BEDE" w14:textId="77777777" w:rsidR="003F1BA3" w:rsidRPr="00A70F7D" w:rsidRDefault="003F1BA3" w:rsidP="003F1BA3">
            <w:pPr>
              <w:pStyle w:val="1"/>
              <w:spacing w:line="440" w:lineRule="exact"/>
              <w:rPr>
                <w:color w:val="000000"/>
                <w:sz w:val="30"/>
                <w:szCs w:val="30"/>
              </w:rPr>
            </w:pPr>
            <w:r w:rsidRPr="00A70F7D">
              <w:rPr>
                <w:color w:val="000000"/>
                <w:sz w:val="30"/>
                <w:szCs w:val="30"/>
              </w:rPr>
              <w:t>6,605,680.00</w:t>
            </w:r>
          </w:p>
        </w:tc>
      </w:tr>
      <w:tr w:rsidR="003F1BA3" w:rsidRPr="00A70F7D" w14:paraId="66DC5C9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1A5A96A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B612E03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2EEF26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995847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A70F7D" w14:paraId="1E88893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D984B8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C55B96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57740A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B88B6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639,533.76</w:t>
            </w:r>
          </w:p>
        </w:tc>
      </w:tr>
      <w:tr w:rsidR="003F1BA3" w:rsidRPr="00A70F7D" w14:paraId="2E770403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7057179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F3561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0F9EFB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52EDBB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</w:tr>
      <w:tr w:rsidR="003F1BA3" w:rsidRPr="00A70F7D" w14:paraId="08B0E05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E1C234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DE419EF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C3C5E1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B8B43B2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A70F7D" w14:paraId="599FAFE0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9BAAA0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2ED6C01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553ED3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580409" w14:textId="77777777" w:rsidR="003F1BA3" w:rsidRPr="00A70F7D" w:rsidRDefault="003F1BA3" w:rsidP="003F1BA3">
            <w:pPr>
              <w:pBdr>
                <w:bottom w:val="single" w:sz="4" w:space="1" w:color="auto"/>
              </w:pBd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3F1BA3" w:rsidRPr="00A70F7D" w14:paraId="5CA6CDFB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E2AFFB6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A0D311" w14:textId="77777777" w:rsidR="003F1BA3" w:rsidRPr="00A70F7D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753,348.00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E06DE" w14:textId="77777777" w:rsidR="003F1BA3" w:rsidRPr="00A70F7D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EA6EBB" w14:textId="77777777" w:rsidR="003F1BA3" w:rsidRPr="00A70F7D" w:rsidRDefault="003F1BA3" w:rsidP="003F1BA3">
            <w:pPr>
              <w:pStyle w:val="1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753,348.00</w:t>
            </w:r>
          </w:p>
        </w:tc>
      </w:tr>
      <w:tr w:rsidR="003F1BA3" w:rsidRPr="00A70F7D" w14:paraId="51D6170A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638EC0E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0C48EB5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A38362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F400F8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A70F7D" w14:paraId="44AFC269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3EB885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3990A6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866,146.24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6EEAF9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3934EB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5,966,146.24</w:t>
            </w:r>
          </w:p>
        </w:tc>
      </w:tr>
      <w:tr w:rsidR="003F1BA3" w:rsidRPr="00A70F7D" w14:paraId="42B89BAE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C201FA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D29768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752,332.00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007447B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DAD20B" w14:textId="77777777" w:rsidR="003F1BA3" w:rsidRPr="00A70F7D" w:rsidRDefault="003F1BA3" w:rsidP="003F1BA3">
            <w:pPr>
              <w:pStyle w:val="3"/>
              <w:spacing w:line="440" w:lineRule="exact"/>
              <w:rPr>
                <w:sz w:val="30"/>
                <w:szCs w:val="30"/>
              </w:rPr>
            </w:pPr>
            <w:r w:rsidRPr="00A70F7D">
              <w:rPr>
                <w:sz w:val="30"/>
                <w:szCs w:val="30"/>
              </w:rPr>
              <w:t>5,852,332.00</w:t>
            </w:r>
          </w:p>
        </w:tc>
      </w:tr>
      <w:tr w:rsidR="003F1BA3" w:rsidRPr="00A70F7D" w14:paraId="1A8F2828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393815" w14:textId="77777777" w:rsidR="003F1BA3" w:rsidRPr="00A70F7D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294E41" w14:textId="77777777" w:rsidR="003F1BA3" w:rsidRPr="00A70F7D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ABD82B" w14:textId="77777777" w:rsidR="003F1BA3" w:rsidRPr="00A70F7D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390F18A" w14:textId="77777777" w:rsidR="003F1BA3" w:rsidRPr="00A70F7D" w:rsidRDefault="003F1BA3" w:rsidP="003F1BA3">
            <w:pPr>
              <w:tabs>
                <w:tab w:val="decimal" w:pos="1134"/>
              </w:tabs>
              <w:spacing w:line="44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1BA3" w:rsidRPr="00A70F7D" w14:paraId="7014370D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104451A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DB9D43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2CCA43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585726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113,814.24</w:t>
            </w:r>
          </w:p>
        </w:tc>
      </w:tr>
      <w:tr w:rsidR="003F1BA3" w:rsidRPr="00A70F7D" w14:paraId="15942336" w14:textId="77777777" w:rsidTr="003F1BA3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90DD71" w14:textId="77777777" w:rsidR="003F1BA3" w:rsidRPr="00A70F7D" w:rsidRDefault="003F1BA3" w:rsidP="003F1BA3">
            <w:pPr>
              <w:tabs>
                <w:tab w:val="left" w:pos="162"/>
              </w:tabs>
              <w:spacing w:line="44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8C0B4C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9A34E2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EB8682" w14:textId="77777777" w:rsidR="003F1BA3" w:rsidRPr="00A70F7D" w:rsidRDefault="003F1BA3" w:rsidP="003F1BA3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109,056.70</w:t>
            </w:r>
          </w:p>
        </w:tc>
      </w:tr>
    </w:tbl>
    <w:p w14:paraId="6F179D5D" w14:textId="77777777" w:rsidR="003F1BA3" w:rsidRPr="00A70F7D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A70F7D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3E5BFA12" w14:textId="77777777" w:rsidR="003F1BA3" w:rsidRPr="00A70F7D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77777777" w:rsidR="007D15A1" w:rsidRPr="00A70F7D" w:rsidRDefault="005D73DF" w:rsidP="007D15A1">
      <w:pPr>
        <w:spacing w:before="120"/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t>1</w:t>
      </w:r>
      <w:r w:rsidR="00114B99" w:rsidRPr="00A70F7D">
        <w:rPr>
          <w:rFonts w:ascii="Angsana New" w:hAnsi="Angsana New"/>
          <w:color w:val="0D0D0D"/>
          <w:sz w:val="30"/>
          <w:szCs w:val="30"/>
        </w:rPr>
        <w:t>8</w:t>
      </w:r>
      <w:r w:rsidR="007D15A1" w:rsidRPr="00A70F7D">
        <w:rPr>
          <w:rFonts w:ascii="Angsana New" w:hAnsi="Angsana New"/>
          <w:color w:val="0D0D0D"/>
          <w:sz w:val="30"/>
          <w:szCs w:val="30"/>
        </w:rPr>
        <w:t>.</w:t>
      </w:r>
      <w:r w:rsidR="007D15A1" w:rsidRPr="00A70F7D">
        <w:rPr>
          <w:rFonts w:ascii="Angsana New" w:hAnsi="Angsana New"/>
          <w:color w:val="0D0D0D"/>
          <w:sz w:val="30"/>
          <w:szCs w:val="30"/>
        </w:rPr>
        <w:tab/>
      </w:r>
      <w:r w:rsidR="007D15A1" w:rsidRPr="00A70F7D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03EFD7EF" w:rsidR="007D15A1" w:rsidRPr="00A70F7D" w:rsidRDefault="007D15A1" w:rsidP="00605BD7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605BD7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605BD7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605BD7"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Pr="00A70F7D">
        <w:rPr>
          <w:rFonts w:ascii="Angsana New" w:hAnsi="Angsana New"/>
          <w:color w:val="0D0D0D"/>
          <w:sz w:val="30"/>
          <w:szCs w:val="30"/>
        </w:rPr>
        <w:t>1.</w:t>
      </w:r>
      <w:r w:rsidR="00B84BCD" w:rsidRPr="00A70F7D">
        <w:rPr>
          <w:rFonts w:ascii="Angsana New" w:hAnsi="Angsana New"/>
          <w:color w:val="0D0D0D"/>
          <w:sz w:val="30"/>
          <w:szCs w:val="30"/>
        </w:rPr>
        <w:t>53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0.08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A70F7D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A70F7D">
        <w:rPr>
          <w:rFonts w:ascii="Angsana New" w:hAnsi="Angsana New"/>
          <w:color w:val="0D0D0D"/>
          <w:sz w:val="30"/>
          <w:szCs w:val="30"/>
        </w:rPr>
        <w:t>3</w:t>
      </w:r>
      <w:r w:rsidR="00F35E9D" w:rsidRPr="00A70F7D">
        <w:rPr>
          <w:rFonts w:ascii="Angsana New" w:hAnsi="Angsana New"/>
          <w:color w:val="0D0D0D"/>
          <w:sz w:val="30"/>
          <w:szCs w:val="30"/>
        </w:rPr>
        <w:t>5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E22205"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Pr="00A70F7D">
        <w:rPr>
          <w:rFonts w:ascii="Angsana New" w:hAnsi="Angsana New"/>
          <w:color w:val="0D0D0D"/>
          <w:sz w:val="30"/>
          <w:szCs w:val="30"/>
        </w:rPr>
        <w:t>1.0</w:t>
      </w:r>
      <w:r w:rsidR="00E22205" w:rsidRPr="00A70F7D">
        <w:rPr>
          <w:rFonts w:ascii="Angsana New" w:hAnsi="Angsana New"/>
          <w:color w:val="0D0D0D"/>
          <w:sz w:val="30"/>
          <w:szCs w:val="30"/>
        </w:rPr>
        <w:t>8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A70F7D">
        <w:rPr>
          <w:rFonts w:ascii="Angsana New" w:hAnsi="Angsana New"/>
          <w:color w:val="0D0D0D"/>
          <w:sz w:val="30"/>
          <w:szCs w:val="30"/>
        </w:rPr>
        <w:t>0.0</w:t>
      </w:r>
      <w:r w:rsidR="00E22205" w:rsidRPr="00A70F7D">
        <w:rPr>
          <w:rFonts w:ascii="Angsana New" w:hAnsi="Angsana New"/>
          <w:color w:val="0D0D0D"/>
          <w:sz w:val="30"/>
          <w:szCs w:val="30"/>
        </w:rPr>
        <w:t>8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A70F7D" w:rsidRDefault="00BA6237" w:rsidP="00610E05">
      <w:pPr>
        <w:numPr>
          <w:ilvl w:val="0"/>
          <w:numId w:val="26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A70F7D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A70F7D" w:rsidRDefault="00BA6237" w:rsidP="005D73DF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A70F7D" w:rsidRDefault="00BA6237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A70F7D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A70F7D" w:rsidRDefault="00BA6237" w:rsidP="005D73DF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A70F7D" w:rsidRDefault="00BA6237" w:rsidP="005D73DF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A6436" w:rsidRPr="00A70F7D" w14:paraId="21E0FF9D" w14:textId="77777777" w:rsidTr="00D53352">
        <w:trPr>
          <w:trHeight w:val="540"/>
        </w:trPr>
        <w:tc>
          <w:tcPr>
            <w:tcW w:w="5400" w:type="dxa"/>
            <w:shd w:val="clear" w:color="auto" w:fill="auto"/>
          </w:tcPr>
          <w:p w14:paraId="6E57D501" w14:textId="77777777" w:rsidR="003A6436" w:rsidRPr="00A70F7D" w:rsidRDefault="003A6436" w:rsidP="005D73DF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09C959FB" w:rsidR="003A6436" w:rsidRPr="00A70F7D" w:rsidRDefault="00D53352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45607E7B" w14:textId="77777777" w:rsidR="003A6436" w:rsidRPr="00A70F7D" w:rsidRDefault="003A6436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A6436" w:rsidRPr="00A70F7D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3A6436" w:rsidRPr="00A70F7D" w:rsidRDefault="003A6436" w:rsidP="005D73DF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39689640" w:rsidR="003A6436" w:rsidRPr="00A70F7D" w:rsidRDefault="00B63A13" w:rsidP="005D73D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030ADBDF" w14:textId="77777777" w:rsidR="003A6436" w:rsidRPr="00A70F7D" w:rsidRDefault="003A6436" w:rsidP="005D73D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260,469.94</w:t>
            </w:r>
          </w:p>
        </w:tc>
      </w:tr>
      <w:tr w:rsidR="003A6436" w:rsidRPr="00A70F7D" w14:paraId="35A6515D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1EF6CCAF" w14:textId="6855B1FB" w:rsidR="003A6436" w:rsidRPr="00A70F7D" w:rsidRDefault="003A6436" w:rsidP="005D73DF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364E86B3" w:rsidR="003A6436" w:rsidRPr="00A70F7D" w:rsidRDefault="00B63A13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77777777" w:rsidR="003A6436" w:rsidRPr="00A70F7D" w:rsidRDefault="003A6436" w:rsidP="005D73D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320,000,000.00</w:t>
            </w:r>
          </w:p>
        </w:tc>
      </w:tr>
      <w:tr w:rsidR="003A6436" w:rsidRPr="00A70F7D" w14:paraId="063C4FF9" w14:textId="77777777" w:rsidTr="005D73DF">
        <w:trPr>
          <w:trHeight w:val="535"/>
        </w:trPr>
        <w:tc>
          <w:tcPr>
            <w:tcW w:w="5400" w:type="dxa"/>
            <w:shd w:val="clear" w:color="auto" w:fill="auto"/>
          </w:tcPr>
          <w:p w14:paraId="488C37D3" w14:textId="77777777" w:rsidR="003A6436" w:rsidRPr="00A70F7D" w:rsidRDefault="003A6436" w:rsidP="005D73DF">
            <w:pPr>
              <w:tabs>
                <w:tab w:val="left" w:pos="360"/>
              </w:tabs>
              <w:spacing w:line="44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64667BA" w14:textId="5DE5B1A3" w:rsidR="003A6436" w:rsidRPr="00A70F7D" w:rsidRDefault="00B63A13" w:rsidP="005D73D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  <w:tc>
          <w:tcPr>
            <w:tcW w:w="1980" w:type="dxa"/>
            <w:shd w:val="clear" w:color="auto" w:fill="auto"/>
          </w:tcPr>
          <w:p w14:paraId="16062EC1" w14:textId="77777777" w:rsidR="003A6436" w:rsidRPr="00A70F7D" w:rsidRDefault="003A6436" w:rsidP="005D73D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320,260,469.94</w:t>
            </w:r>
          </w:p>
        </w:tc>
      </w:tr>
    </w:tbl>
    <w:p w14:paraId="52D4BD3A" w14:textId="4B57F346" w:rsidR="00BA6237" w:rsidRPr="00A70F7D" w:rsidRDefault="00114B99" w:rsidP="005D73DF">
      <w:pPr>
        <w:tabs>
          <w:tab w:val="left" w:pos="360"/>
        </w:tabs>
        <w:spacing w:before="12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</w:rPr>
        <w:t>19</w:t>
      </w:r>
      <w:r w:rsidR="00BA6237" w:rsidRPr="00A70F7D">
        <w:rPr>
          <w:rFonts w:ascii="Angsana New" w:hAnsi="Angsana New"/>
          <w:color w:val="0D0D0D"/>
          <w:sz w:val="30"/>
          <w:szCs w:val="30"/>
        </w:rPr>
        <w:t>.1</w:t>
      </w:r>
      <w:r w:rsidR="00BA6237" w:rsidRPr="00A70F7D">
        <w:rPr>
          <w:rFonts w:ascii="Angsana New" w:hAnsi="Angsana New"/>
          <w:color w:val="0D0D0D"/>
          <w:sz w:val="30"/>
          <w:szCs w:val="30"/>
        </w:rPr>
        <w:tab/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53352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D53352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53352" w:rsidRPr="00A70F7D">
        <w:rPr>
          <w:rFonts w:ascii="Angsana New" w:hAnsi="Angsana New"/>
          <w:color w:val="0D0D0D"/>
          <w:sz w:val="30"/>
          <w:szCs w:val="30"/>
        </w:rPr>
        <w:t>2564</w:t>
      </w:r>
      <w:r w:rsidR="009A3D3D" w:rsidRPr="00A70F7D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9A3D3D" w:rsidRPr="00A70F7D">
        <w:rPr>
          <w:rFonts w:ascii="Angsana New" w:hAnsi="Angsana New"/>
          <w:color w:val="0D0D0D"/>
          <w:sz w:val="30"/>
          <w:szCs w:val="30"/>
        </w:rPr>
        <w:t>2563</w:t>
      </w:r>
      <w:r w:rsidR="00BA6237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A70F7D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A70F7D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A70F7D">
        <w:rPr>
          <w:rFonts w:ascii="Angsana New" w:hAnsi="Angsana New"/>
          <w:color w:val="0D0D0D"/>
          <w:sz w:val="30"/>
          <w:szCs w:val="30"/>
        </w:rPr>
        <w:t>1</w:t>
      </w:r>
      <w:r w:rsidR="001D6D2A" w:rsidRPr="00A70F7D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7B11BFC2" w:rsidR="00BA6237" w:rsidRPr="00A70F7D" w:rsidRDefault="00114B99" w:rsidP="005D73DF">
      <w:pPr>
        <w:spacing w:line="44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t>19</w:t>
      </w:r>
      <w:r w:rsidR="00BA6237" w:rsidRPr="00A70F7D">
        <w:rPr>
          <w:rFonts w:ascii="Angsana New" w:hAnsi="Angsana New"/>
          <w:color w:val="0D0D0D"/>
          <w:sz w:val="30"/>
          <w:szCs w:val="30"/>
        </w:rPr>
        <w:t>.2</w:t>
      </w:r>
      <w:r w:rsidR="00BA6237" w:rsidRPr="00A70F7D">
        <w:rPr>
          <w:rFonts w:ascii="Angsana New" w:hAnsi="Angsana New"/>
          <w:color w:val="0D0D0D"/>
          <w:sz w:val="30"/>
          <w:szCs w:val="30"/>
        </w:rPr>
        <w:tab/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53352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D53352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53352" w:rsidRPr="00A70F7D">
        <w:rPr>
          <w:rFonts w:ascii="Angsana New" w:hAnsi="Angsana New"/>
          <w:color w:val="0D0D0D"/>
          <w:sz w:val="30"/>
          <w:szCs w:val="30"/>
        </w:rPr>
        <w:t>2564</w:t>
      </w:r>
      <w:r w:rsidR="009A3D3D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9A3D3D" w:rsidRPr="00A70F7D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9A3D3D" w:rsidRPr="00A70F7D">
        <w:rPr>
          <w:rFonts w:ascii="Angsana New" w:hAnsi="Angsana New"/>
          <w:color w:val="0D0D0D"/>
          <w:sz w:val="30"/>
          <w:szCs w:val="30"/>
        </w:rPr>
        <w:t>2563</w:t>
      </w:r>
      <w:r w:rsidR="00BA6237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BA6237" w:rsidRPr="00A70F7D">
        <w:rPr>
          <w:rFonts w:ascii="Angsana New" w:hAnsi="Angsana New"/>
          <w:color w:val="0D0D0D"/>
          <w:sz w:val="30"/>
          <w:szCs w:val="30"/>
        </w:rPr>
        <w:t>4</w:t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BA6237" w:rsidRPr="00A70F7D">
        <w:rPr>
          <w:rFonts w:ascii="Angsana New" w:hAnsi="Angsana New"/>
          <w:color w:val="0D0D0D"/>
          <w:sz w:val="30"/>
          <w:szCs w:val="30"/>
        </w:rPr>
        <w:t xml:space="preserve">560 </w:t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BA6237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A70F7D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A70F7D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0526058" w14:textId="77777777" w:rsidR="005D73DF" w:rsidRPr="00A70F7D" w:rsidRDefault="005D73DF" w:rsidP="00610E05">
      <w:pPr>
        <w:pStyle w:val="ListParagraph"/>
        <w:numPr>
          <w:ilvl w:val="0"/>
          <w:numId w:val="25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346D74D" w14:textId="77777777" w:rsidR="005D73DF" w:rsidRPr="00A70F7D" w:rsidRDefault="005D73DF" w:rsidP="00610E05">
      <w:pPr>
        <w:pStyle w:val="ListParagraph"/>
        <w:numPr>
          <w:ilvl w:val="0"/>
          <w:numId w:val="25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FBE7BD1" w14:textId="77777777" w:rsidR="005D73DF" w:rsidRPr="00A70F7D" w:rsidRDefault="005D73DF" w:rsidP="00610E05">
      <w:pPr>
        <w:pStyle w:val="ListParagraph"/>
        <w:numPr>
          <w:ilvl w:val="0"/>
          <w:numId w:val="25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9A0C869" w14:textId="77777777" w:rsidR="005D73DF" w:rsidRPr="00A70F7D" w:rsidRDefault="005D73DF" w:rsidP="00610E05">
      <w:pPr>
        <w:pStyle w:val="ListParagraph"/>
        <w:numPr>
          <w:ilvl w:val="0"/>
          <w:numId w:val="25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835228F" w14:textId="77777777" w:rsidR="005D73DF" w:rsidRPr="00A70F7D" w:rsidRDefault="005D73DF" w:rsidP="00610E05">
      <w:pPr>
        <w:pStyle w:val="ListParagraph"/>
        <w:numPr>
          <w:ilvl w:val="0"/>
          <w:numId w:val="25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97BAD8E" w14:textId="77777777" w:rsidR="005D73DF" w:rsidRPr="00A70F7D" w:rsidRDefault="005D73DF" w:rsidP="00610E05">
      <w:pPr>
        <w:pStyle w:val="ListParagraph"/>
        <w:numPr>
          <w:ilvl w:val="0"/>
          <w:numId w:val="25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8BDDFC1" w14:textId="77777777" w:rsidR="005D73DF" w:rsidRPr="00A70F7D" w:rsidRDefault="005D73DF" w:rsidP="00610E05">
      <w:pPr>
        <w:pStyle w:val="ListParagraph"/>
        <w:numPr>
          <w:ilvl w:val="1"/>
          <w:numId w:val="25"/>
        </w:numPr>
        <w:tabs>
          <w:tab w:val="left" w:pos="1560"/>
        </w:tabs>
        <w:spacing w:after="0" w:line="44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73DA74E" w14:textId="77777777" w:rsidR="00BA6237" w:rsidRPr="00A70F7D" w:rsidRDefault="00BA6237" w:rsidP="00610E05">
      <w:pPr>
        <w:numPr>
          <w:ilvl w:val="2"/>
          <w:numId w:val="25"/>
        </w:numPr>
        <w:tabs>
          <w:tab w:val="left" w:pos="1560"/>
        </w:tabs>
        <w:spacing w:line="440" w:lineRule="exact"/>
        <w:ind w:left="1571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A70F7D">
        <w:rPr>
          <w:rFonts w:ascii="Angsana New" w:hAnsi="Angsana New"/>
          <w:color w:val="0D0D0D"/>
          <w:sz w:val="30"/>
          <w:szCs w:val="30"/>
        </w:rPr>
        <w:t>200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13486462" w14:textId="77777777" w:rsidR="00BA6237" w:rsidRPr="00A70F7D" w:rsidRDefault="00BA6237" w:rsidP="00610E05">
      <w:pPr>
        <w:numPr>
          <w:ilvl w:val="2"/>
          <w:numId w:val="25"/>
        </w:numPr>
        <w:tabs>
          <w:tab w:val="left" w:pos="1560"/>
        </w:tabs>
        <w:spacing w:line="44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300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ล้านบาท อัตราดอกเบี้ยร้อยละ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1.70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5194EAF3" w:rsidR="00BA6237" w:rsidRPr="00A70F7D" w:rsidRDefault="00BA6237" w:rsidP="00610E05">
      <w:pPr>
        <w:numPr>
          <w:ilvl w:val="2"/>
          <w:numId w:val="25"/>
        </w:numPr>
        <w:tabs>
          <w:tab w:val="left" w:pos="1560"/>
        </w:tabs>
        <w:spacing w:line="44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40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55491A" w:rsidRPr="00A70F7D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มีการเบิกใช้วงเงินกู้แล้วและมีภาระหนี้คงเหลือ</w:t>
      </w:r>
      <w:r w:rsidR="0055491A" w:rsidRPr="00A70F7D">
        <w:rPr>
          <w:rFonts w:ascii="Angsana New" w:hAnsi="Angsana New"/>
          <w:color w:val="0D0D0D"/>
          <w:sz w:val="30"/>
          <w:szCs w:val="30"/>
        </w:rPr>
        <w:t xml:space="preserve"> 20 </w:t>
      </w:r>
      <w:r w:rsidR="0055491A" w:rsidRPr="00A70F7D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55491A" w:rsidRPr="00A70F7D">
        <w:rPr>
          <w:rFonts w:ascii="Angsana New" w:hAnsi="Angsana New"/>
          <w:color w:val="0D0D0D"/>
          <w:sz w:val="30"/>
          <w:szCs w:val="30"/>
        </w:rPr>
        <w:t>2</w:t>
      </w:r>
      <w:r w:rsidRPr="00A70F7D">
        <w:rPr>
          <w:rFonts w:ascii="Angsana New" w:hAnsi="Angsana New"/>
          <w:color w:val="0D0D0D"/>
          <w:sz w:val="30"/>
          <w:szCs w:val="30"/>
        </w:rPr>
        <w:t>.</w:t>
      </w:r>
      <w:r w:rsidR="0055491A" w:rsidRPr="00A70F7D">
        <w:rPr>
          <w:rFonts w:ascii="Angsana New" w:hAnsi="Angsana New"/>
          <w:color w:val="0D0D0D"/>
          <w:sz w:val="30"/>
          <w:szCs w:val="30"/>
        </w:rPr>
        <w:t>7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0 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A70F7D">
        <w:rPr>
          <w:rFonts w:ascii="Angsana New" w:hAnsi="Angsana New"/>
          <w:color w:val="0D0D0D"/>
          <w:sz w:val="30"/>
          <w:szCs w:val="30"/>
        </w:rPr>
        <w:t>6</w:t>
      </w:r>
    </w:p>
    <w:p w14:paraId="37A6FD32" w14:textId="3B60F0D4" w:rsidR="00BA6237" w:rsidRPr="00A70F7D" w:rsidRDefault="00BA6237" w:rsidP="00610E05">
      <w:pPr>
        <w:numPr>
          <w:ilvl w:val="2"/>
          <w:numId w:val="25"/>
        </w:numPr>
        <w:tabs>
          <w:tab w:val="left" w:pos="1560"/>
        </w:tabs>
        <w:spacing w:line="440" w:lineRule="exact"/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4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ล้านบาท มีการเบิกใช้วงเงินกู้แล้วและมีภาระหนี้คงเหลือ</w:t>
      </w:r>
      <w:r w:rsidR="009A40D3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ล้านบาท อัตราดอกเบี้ยร้อยละ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ต่อปี ไม่มีหลักทรัพย์ค้ำประกัน</w:t>
      </w:r>
    </w:p>
    <w:p w14:paraId="1C4C371D" w14:textId="77777777" w:rsidR="00AA103F" w:rsidRPr="00A70F7D" w:rsidRDefault="00AA103F" w:rsidP="00610E05">
      <w:pPr>
        <w:numPr>
          <w:ilvl w:val="0"/>
          <w:numId w:val="26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A70F7D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A70F7D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A70F7D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A70F7D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A70F7D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A7A65" w:rsidRPr="00A70F7D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74B6FE66" w:rsidR="005A7A65" w:rsidRPr="00A70F7D" w:rsidRDefault="00D53352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73" w:type="dxa"/>
            <w:shd w:val="clear" w:color="auto" w:fill="auto"/>
          </w:tcPr>
          <w:p w14:paraId="48D0B703" w14:textId="77777777" w:rsidR="005A7A65" w:rsidRPr="00A70F7D" w:rsidRDefault="005A7A65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01" w:type="dxa"/>
          </w:tcPr>
          <w:p w14:paraId="0A09B979" w14:textId="667DA7B0" w:rsidR="005A7A65" w:rsidRPr="00A70F7D" w:rsidRDefault="00D53352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843" w:type="dxa"/>
          </w:tcPr>
          <w:p w14:paraId="321D0E7B" w14:textId="77777777" w:rsidR="005A7A65" w:rsidRPr="00A70F7D" w:rsidRDefault="005A7A65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5A7A65" w:rsidRPr="00A70F7D" w14:paraId="4211FF82" w14:textId="77777777" w:rsidTr="00920D51">
        <w:tc>
          <w:tcPr>
            <w:tcW w:w="2091" w:type="dxa"/>
            <w:shd w:val="clear" w:color="auto" w:fill="auto"/>
          </w:tcPr>
          <w:p w14:paraId="5601071F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007B12B9" w14:textId="1B264982" w:rsidR="005A7A65" w:rsidRPr="00A70F7D" w:rsidRDefault="00F33B8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927,305.11</w:t>
            </w:r>
          </w:p>
        </w:tc>
        <w:tc>
          <w:tcPr>
            <w:tcW w:w="1773" w:type="dxa"/>
            <w:shd w:val="clear" w:color="auto" w:fill="auto"/>
          </w:tcPr>
          <w:p w14:paraId="0C89EA40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1,631,017.68</w:t>
            </w:r>
          </w:p>
        </w:tc>
        <w:tc>
          <w:tcPr>
            <w:tcW w:w="1701" w:type="dxa"/>
          </w:tcPr>
          <w:p w14:paraId="21EC3EB8" w14:textId="3A2E5C2E" w:rsidR="005A7A65" w:rsidRPr="00A70F7D" w:rsidRDefault="0058593E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927,305.11</w:t>
            </w:r>
          </w:p>
        </w:tc>
        <w:tc>
          <w:tcPr>
            <w:tcW w:w="1843" w:type="dxa"/>
          </w:tcPr>
          <w:p w14:paraId="7F2ED0ED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1,631,017.68</w:t>
            </w:r>
          </w:p>
        </w:tc>
      </w:tr>
      <w:tr w:rsidR="005A7A65" w:rsidRPr="00A70F7D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3829A79F" w:rsidR="005A7A65" w:rsidRPr="00A70F7D" w:rsidRDefault="00F33B8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18,722,892.11</w:t>
            </w:r>
          </w:p>
        </w:tc>
        <w:tc>
          <w:tcPr>
            <w:tcW w:w="1773" w:type="dxa"/>
            <w:shd w:val="clear" w:color="auto" w:fill="auto"/>
          </w:tcPr>
          <w:p w14:paraId="7BC50DC7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16,196,162.84</w:t>
            </w:r>
          </w:p>
        </w:tc>
        <w:tc>
          <w:tcPr>
            <w:tcW w:w="1701" w:type="dxa"/>
          </w:tcPr>
          <w:p w14:paraId="51AE8FC4" w14:textId="2CFE9D3C" w:rsidR="005A7A65" w:rsidRPr="00A70F7D" w:rsidRDefault="0058593E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18,495,416.96</w:t>
            </w:r>
          </w:p>
        </w:tc>
        <w:tc>
          <w:tcPr>
            <w:tcW w:w="1843" w:type="dxa"/>
          </w:tcPr>
          <w:p w14:paraId="30CE3170" w14:textId="77777777" w:rsidR="005A7A65" w:rsidRPr="00A70F7D" w:rsidRDefault="00651D2A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15,464,146.84</w:t>
            </w:r>
          </w:p>
        </w:tc>
      </w:tr>
      <w:tr w:rsidR="005A7A65" w:rsidRPr="00A70F7D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1769DA9E" w:rsidR="005A7A65" w:rsidRPr="00A70F7D" w:rsidRDefault="00F33B8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12,493,253.97</w:t>
            </w:r>
          </w:p>
        </w:tc>
        <w:tc>
          <w:tcPr>
            <w:tcW w:w="1773" w:type="dxa"/>
            <w:shd w:val="clear" w:color="auto" w:fill="auto"/>
          </w:tcPr>
          <w:p w14:paraId="587E2331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17,111,241.60</w:t>
            </w:r>
          </w:p>
        </w:tc>
        <w:tc>
          <w:tcPr>
            <w:tcW w:w="1701" w:type="dxa"/>
          </w:tcPr>
          <w:p w14:paraId="7A18EA36" w14:textId="1A6D742C" w:rsidR="005A7A65" w:rsidRPr="00A70F7D" w:rsidRDefault="0058593E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12,493,253.97</w:t>
            </w:r>
          </w:p>
        </w:tc>
        <w:tc>
          <w:tcPr>
            <w:tcW w:w="1843" w:type="dxa"/>
          </w:tcPr>
          <w:p w14:paraId="28DE0A89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17,111,168.38</w:t>
            </w:r>
          </w:p>
        </w:tc>
      </w:tr>
      <w:tr w:rsidR="005A7A65" w:rsidRPr="00A70F7D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1E4CAFFF" w:rsidR="005A7A65" w:rsidRPr="00A70F7D" w:rsidRDefault="00F33B8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3,147,633.63</w:t>
            </w:r>
          </w:p>
        </w:tc>
        <w:tc>
          <w:tcPr>
            <w:tcW w:w="1773" w:type="dxa"/>
            <w:shd w:val="clear" w:color="auto" w:fill="auto"/>
          </w:tcPr>
          <w:p w14:paraId="686B9212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4,565,327.27</w:t>
            </w:r>
          </w:p>
        </w:tc>
        <w:tc>
          <w:tcPr>
            <w:tcW w:w="1701" w:type="dxa"/>
          </w:tcPr>
          <w:p w14:paraId="01CF9AE1" w14:textId="60ADB7A7" w:rsidR="005A7A65" w:rsidRPr="00A70F7D" w:rsidRDefault="0058593E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2,796,736.33</w:t>
            </w:r>
          </w:p>
        </w:tc>
        <w:tc>
          <w:tcPr>
            <w:tcW w:w="1843" w:type="dxa"/>
          </w:tcPr>
          <w:p w14:paraId="14755127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4,411,301.91</w:t>
            </w:r>
          </w:p>
        </w:tc>
      </w:tr>
      <w:tr w:rsidR="005A7A65" w:rsidRPr="00A70F7D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2FD0D1F6" w:rsidR="005A7A65" w:rsidRPr="00A70F7D" w:rsidRDefault="00F33B85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5,227,981.20</w:t>
            </w:r>
          </w:p>
        </w:tc>
        <w:tc>
          <w:tcPr>
            <w:tcW w:w="1773" w:type="dxa"/>
            <w:shd w:val="clear" w:color="auto" w:fill="auto"/>
          </w:tcPr>
          <w:p w14:paraId="0A52F380" w14:textId="77777777" w:rsidR="005A7A65" w:rsidRPr="00A70F7D" w:rsidRDefault="005A7A65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4,297,487.59</w:t>
            </w:r>
          </w:p>
        </w:tc>
        <w:tc>
          <w:tcPr>
            <w:tcW w:w="1701" w:type="dxa"/>
          </w:tcPr>
          <w:p w14:paraId="2B542921" w14:textId="70AB8889" w:rsidR="005A7A65" w:rsidRPr="00A70F7D" w:rsidRDefault="0058593E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5,062,661.09</w:t>
            </w:r>
          </w:p>
        </w:tc>
        <w:tc>
          <w:tcPr>
            <w:tcW w:w="1843" w:type="dxa"/>
          </w:tcPr>
          <w:p w14:paraId="56BA903C" w14:textId="77777777" w:rsidR="005A7A65" w:rsidRPr="00A70F7D" w:rsidRDefault="00651D2A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4,290,415.83</w:t>
            </w:r>
          </w:p>
        </w:tc>
      </w:tr>
      <w:tr w:rsidR="005A7A65" w:rsidRPr="00A70F7D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5A7A65" w:rsidRPr="00A70F7D" w:rsidRDefault="005A7A65" w:rsidP="00D53352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1155A5F8" w:rsidR="005A7A65" w:rsidRPr="00A70F7D" w:rsidRDefault="00F33B85" w:rsidP="00D533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40,519,066.02</w:t>
            </w:r>
          </w:p>
        </w:tc>
        <w:tc>
          <w:tcPr>
            <w:tcW w:w="1773" w:type="dxa"/>
            <w:shd w:val="clear" w:color="auto" w:fill="auto"/>
          </w:tcPr>
          <w:p w14:paraId="2D160257" w14:textId="77777777" w:rsidR="005A7A65" w:rsidRPr="00A70F7D" w:rsidRDefault="005A7A65" w:rsidP="00D533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43,801,236.98</w:t>
            </w:r>
          </w:p>
        </w:tc>
        <w:tc>
          <w:tcPr>
            <w:tcW w:w="1701" w:type="dxa"/>
          </w:tcPr>
          <w:p w14:paraId="406488EA" w14:textId="0FC632E2" w:rsidR="005A7A65" w:rsidRPr="00A70F7D" w:rsidRDefault="0058593E" w:rsidP="00D533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39,775,373.46</w:t>
            </w:r>
          </w:p>
        </w:tc>
        <w:tc>
          <w:tcPr>
            <w:tcW w:w="1843" w:type="dxa"/>
          </w:tcPr>
          <w:p w14:paraId="6BE55385" w14:textId="77777777" w:rsidR="005A7A65" w:rsidRPr="00A70F7D" w:rsidRDefault="005A7A65" w:rsidP="00D533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42,908,050.64</w:t>
            </w:r>
          </w:p>
        </w:tc>
      </w:tr>
    </w:tbl>
    <w:p w14:paraId="486D8758" w14:textId="77777777" w:rsidR="00AA103F" w:rsidRPr="00A70F7D" w:rsidRDefault="00AA103F" w:rsidP="00610E05">
      <w:pPr>
        <w:numPr>
          <w:ilvl w:val="0"/>
          <w:numId w:val="26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A70F7D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A70F7D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A70F7D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A70F7D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เป็นผู้ถือหุ้นรายใหญ่และเป็นประธานกรรมการบริษัทฯ</w:t>
            </w:r>
          </w:p>
        </w:tc>
        <w:tc>
          <w:tcPr>
            <w:tcW w:w="2977" w:type="dxa"/>
            <w:shd w:val="clear" w:color="auto" w:fill="auto"/>
          </w:tcPr>
          <w:p w14:paraId="4020400C" w14:textId="0EE4B90D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9247A"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3.00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A70F7D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A70F7D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ค่าตอบแทนตามสัญญาร่วมธุรกิจ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และค่าที่ปรึกษาโดยคิดตามราคาที่ตกลงร่วมกัน</w:t>
            </w:r>
          </w:p>
        </w:tc>
      </w:tr>
      <w:tr w:rsidR="00AA103F" w:rsidRPr="00A70F7D" w14:paraId="7FAD001C" w14:textId="77777777" w:rsidTr="00920D51">
        <w:tc>
          <w:tcPr>
            <w:tcW w:w="3261" w:type="dxa"/>
            <w:shd w:val="clear" w:color="auto" w:fill="auto"/>
          </w:tcPr>
          <w:p w14:paraId="38608A82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685" w:type="dxa"/>
            <w:shd w:val="clear" w:color="auto" w:fill="auto"/>
          </w:tcPr>
          <w:p w14:paraId="6AAE7723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2977" w:type="dxa"/>
            <w:shd w:val="clear" w:color="auto" w:fill="auto"/>
          </w:tcPr>
          <w:p w14:paraId="421D78B8" w14:textId="77777777" w:rsidR="00AA103F" w:rsidRPr="00A70F7D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1.20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</w:tbl>
    <w:p w14:paraId="2AEA2723" w14:textId="77777777" w:rsidR="00B93A4C" w:rsidRPr="00A70F7D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73EC3205" w14:textId="77777777" w:rsidR="00B93A4C" w:rsidRPr="00A70F7D" w:rsidRDefault="00B93A4C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4747CE85" w14:textId="77777777" w:rsidR="00231C3F" w:rsidRPr="00A70F7D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A70F7D" w:rsidRDefault="00AA103F" w:rsidP="00610E05">
      <w:pPr>
        <w:numPr>
          <w:ilvl w:val="0"/>
          <w:numId w:val="27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A70F7D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A70F7D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A70F7D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A70F7D" w14:paraId="691C6501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3CFE7645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เอ็นเอ็นซีวัน จำกัด</w:t>
            </w:r>
          </w:p>
        </w:tc>
        <w:tc>
          <w:tcPr>
            <w:tcW w:w="3582" w:type="dxa"/>
            <w:shd w:val="clear" w:color="auto" w:fill="auto"/>
          </w:tcPr>
          <w:p w14:paraId="090BFFD9" w14:textId="540484D9" w:rsidR="00AA103F" w:rsidRPr="00A70F7D" w:rsidRDefault="00AA103F" w:rsidP="0044587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มีผู้ถือหุ้นและกรรมการบริษัทร่วมกันกับ บริษัท อีซีแอล แอสเซท จำกัด</w:t>
            </w:r>
            <w:r w:rsidR="006315FF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             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(การร่วมค้า)</w:t>
            </w:r>
          </w:p>
        </w:tc>
        <w:tc>
          <w:tcPr>
            <w:tcW w:w="3042" w:type="dxa"/>
            <w:shd w:val="clear" w:color="auto" w:fill="auto"/>
          </w:tcPr>
          <w:p w14:paraId="2C62E5F3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ขายที่ดินให้กับ บริษัท อีซีแอล แอสเซท จำกัด (การร่วมค้า) ในราคา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ล้านบาท ซึ่งต่ำกว่าราคาประเมินผู้ประเมินอิสระ(ราคาประเมิน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85.20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ล้านบาท)</w:t>
            </w:r>
          </w:p>
        </w:tc>
      </w:tr>
      <w:tr w:rsidR="00AA103F" w:rsidRPr="00A70F7D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A70F7D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A70F7D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092300B1" w14:textId="02C86191" w:rsidR="00AA103F" w:rsidRPr="00A70F7D" w:rsidRDefault="00AA103F" w:rsidP="00AA103F">
      <w:pPr>
        <w:tabs>
          <w:tab w:val="left" w:pos="360"/>
        </w:tabs>
        <w:spacing w:before="240" w:line="48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="006608E4"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.1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ในไตรมาส </w:t>
      </w: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ปี </w:t>
      </w:r>
      <w:r w:rsidRPr="00A70F7D">
        <w:rPr>
          <w:rFonts w:ascii="Angsana New" w:hAnsi="Angsana New"/>
          <w:color w:val="0D0D0D"/>
          <w:sz w:val="30"/>
          <w:szCs w:val="30"/>
        </w:rPr>
        <w:t>2561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บริษัท อีซีแอล แอสเซท จำกัด(การร่วมค้า) มีการซื้อที่ดินจาก บริษัท เอ็นเอ็นซีวันจำกัด ในราคา </w:t>
      </w:r>
      <w:r w:rsidRPr="00A70F7D">
        <w:rPr>
          <w:rFonts w:ascii="Angsana New" w:hAnsi="Angsana New"/>
          <w:color w:val="0D0D0D"/>
          <w:sz w:val="30"/>
          <w:szCs w:val="30"/>
        </w:rPr>
        <w:t>35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ซึ่งต่ำกว่าราคาประเมินผู้ประเมินอิสระ (ราคาประเมิน </w:t>
      </w:r>
      <w:r w:rsidRPr="00A70F7D">
        <w:rPr>
          <w:rFonts w:ascii="Angsana New" w:hAnsi="Angsana New"/>
          <w:color w:val="0D0D0D"/>
          <w:sz w:val="30"/>
          <w:szCs w:val="30"/>
        </w:rPr>
        <w:t>85.20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ล้านบาท) และ บริษัท อีซีแอล แอสเซท จำกัด (การร่วมค้า) ได้ให้กู้ยืมโดยการทำสัญญาเช่าซื้อในการขายที่ดินแปลงดังกล่าวให้กับบุคคลธรรมดารายหนึ่งในราคา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50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ล้านบาท ชำระดอกเบี้ยทุกเดือน อัตราร้อยละ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15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ต่อปี และชำระเงินต้นเมื่อครบกำหนดระยะเวลา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ปี การกู้ยืมดังกล่าวได้จ่ายชำระเงินสดจำนวน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15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ล้านบาท ให้กับผู้กู้ยืม ส่วนที่เหลือจำนวนเงิน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35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ล้านบาท ได้ซื้อที่ดินแปลงดังกล่าวคืนจากบริษัท เอ็นเอ็นซีวัน จำกัด ที่บุคคลดังกล่าวได้ขายฝากไว้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โดยในระหว่างปี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สัญญาเช่าซื้อดังกล่าวครบกำหนดชำระ ซึ่งผู้กู้ยืมยังไม่ได้ชำระคืนเงินต้น อย่างไรก็ตามกลุ่มบริษัทได้ทำสัญญาซื้อขายที่ดิน</w:t>
      </w:r>
      <w:r w:rsidR="005B088A" w:rsidRPr="00A70F7D">
        <w:rPr>
          <w:rFonts w:ascii="Angsana New" w:hAnsi="Angsana New"/>
          <w:color w:val="0D0D0D"/>
          <w:sz w:val="30"/>
          <w:szCs w:val="30"/>
          <w:cs/>
        </w:rPr>
        <w:t>แปลงดังกล่าว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กับบริษัทแห่งหนึ่ง มีกำหนดชำระ</w:t>
      </w:r>
      <w:r w:rsidR="005B088A" w:rsidRPr="00A70F7D">
        <w:rPr>
          <w:rFonts w:ascii="Angsana New" w:hAnsi="Angsana New"/>
          <w:color w:val="0D0D0D"/>
          <w:sz w:val="30"/>
          <w:szCs w:val="30"/>
          <w:cs/>
        </w:rPr>
        <w:t>ภาย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ในเดือนมิถุนายน </w:t>
      </w:r>
      <w:r w:rsidRPr="00A70F7D">
        <w:rPr>
          <w:rFonts w:ascii="Angsana New" w:hAnsi="Angsana New"/>
          <w:color w:val="0D0D0D"/>
          <w:sz w:val="30"/>
          <w:szCs w:val="30"/>
        </w:rPr>
        <w:t>2564</w:t>
      </w:r>
      <w:r w:rsidR="00A77F49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5" w:name="_Hlk78830803"/>
      <w:r w:rsidR="00A77F49" w:rsidRPr="00A70F7D">
        <w:rPr>
          <w:rFonts w:ascii="Angsana New" w:hAnsi="Angsana New"/>
          <w:color w:val="0D0D0D"/>
          <w:sz w:val="30"/>
          <w:szCs w:val="30"/>
          <w:cs/>
        </w:rPr>
        <w:t>ต่อมาบริษัทดังกล่าวไม่สามารถชำระเงินได้ตามกำหนด กลุ่มบริษัทจึงบอกเลิกสัญญาซื้อขายที่ดิน และอยู่ระหว่างหาผู้ซื้อรายใหม่</w:t>
      </w:r>
      <w:bookmarkEnd w:id="5"/>
    </w:p>
    <w:p w14:paraId="1EDE35A8" w14:textId="77777777" w:rsidR="0016491B" w:rsidRPr="00A70F7D" w:rsidRDefault="0016491B" w:rsidP="00610E05">
      <w:pPr>
        <w:numPr>
          <w:ilvl w:val="0"/>
          <w:numId w:val="28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4DBD4014" w14:textId="77777777" w:rsidR="0016491B" w:rsidRPr="00A70F7D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="006608E4"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</w:rPr>
        <w:t>.2</w:t>
      </w:r>
      <w:r w:rsidRPr="00A70F7D">
        <w:rPr>
          <w:rFonts w:ascii="Angsana New" w:hAnsi="Angsana New"/>
          <w:color w:val="0D0D0D"/>
          <w:sz w:val="30"/>
          <w:szCs w:val="30"/>
        </w:rPr>
        <w:tab/>
      </w:r>
      <w:r w:rsidRPr="00A70F7D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A70F7D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A70F7D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70F7D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A70F7D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A70F7D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840253" w:rsidRPr="00A70F7D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77777777" w:rsidR="00840253" w:rsidRPr="00A70F7D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840253" w:rsidRPr="00A70F7D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840253" w:rsidRPr="00A70F7D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7BEE6F22" w:rsidR="00840253" w:rsidRPr="00A70F7D" w:rsidRDefault="00B4751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40253" w:rsidRPr="00A70F7D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40253" w:rsidRPr="00A70F7D" w14:paraId="047DAAC1" w14:textId="77777777" w:rsidTr="00920D51">
        <w:tc>
          <w:tcPr>
            <w:tcW w:w="2790" w:type="dxa"/>
            <w:shd w:val="clear" w:color="auto" w:fill="auto"/>
          </w:tcPr>
          <w:p w14:paraId="49ABFC9A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694" w:type="dxa"/>
            <w:shd w:val="clear" w:color="auto" w:fill="auto"/>
          </w:tcPr>
          <w:p w14:paraId="66067416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221,500,000.00</w:t>
            </w:r>
          </w:p>
        </w:tc>
        <w:tc>
          <w:tcPr>
            <w:tcW w:w="1454" w:type="dxa"/>
            <w:shd w:val="clear" w:color="auto" w:fill="auto"/>
          </w:tcPr>
          <w:p w14:paraId="20A06F86" w14:textId="46D75F80" w:rsidR="00840253" w:rsidRPr="00A70F7D" w:rsidRDefault="00682999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971,000,000.00</w:t>
            </w:r>
          </w:p>
        </w:tc>
        <w:tc>
          <w:tcPr>
            <w:tcW w:w="1586" w:type="dxa"/>
            <w:shd w:val="clear" w:color="auto" w:fill="auto"/>
          </w:tcPr>
          <w:p w14:paraId="45E32100" w14:textId="0E0D37CF" w:rsidR="00840253" w:rsidRPr="00A70F7D" w:rsidRDefault="00682999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967,000,000.00</w:t>
            </w:r>
          </w:p>
        </w:tc>
        <w:tc>
          <w:tcPr>
            <w:tcW w:w="1642" w:type="dxa"/>
            <w:shd w:val="clear" w:color="auto" w:fill="auto"/>
          </w:tcPr>
          <w:p w14:paraId="3575D51E" w14:textId="6E632AAC" w:rsidR="00840253" w:rsidRPr="00A70F7D" w:rsidRDefault="00682999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</w:tr>
      <w:tr w:rsidR="001839C1" w:rsidRPr="00A70F7D" w14:paraId="35FE9CD0" w14:textId="77777777" w:rsidTr="00920D51">
        <w:tc>
          <w:tcPr>
            <w:tcW w:w="2790" w:type="dxa"/>
            <w:shd w:val="clear" w:color="auto" w:fill="auto"/>
          </w:tcPr>
          <w:p w14:paraId="640C7332" w14:textId="77777777" w:rsidR="001839C1" w:rsidRPr="00A70F7D" w:rsidRDefault="001839C1" w:rsidP="001839C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1694" w:type="dxa"/>
            <w:shd w:val="clear" w:color="auto" w:fill="auto"/>
          </w:tcPr>
          <w:p w14:paraId="4CAC3123" w14:textId="77777777" w:rsidR="001839C1" w:rsidRPr="00A70F7D" w:rsidRDefault="001839C1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30,000.000.00</w:t>
            </w:r>
          </w:p>
        </w:tc>
        <w:tc>
          <w:tcPr>
            <w:tcW w:w="1454" w:type="dxa"/>
            <w:shd w:val="clear" w:color="auto" w:fill="auto"/>
          </w:tcPr>
          <w:p w14:paraId="04E5DBBE" w14:textId="787342B2" w:rsidR="001839C1" w:rsidRPr="00A70F7D" w:rsidRDefault="00453C59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86" w:type="dxa"/>
            <w:shd w:val="clear" w:color="auto" w:fill="auto"/>
          </w:tcPr>
          <w:p w14:paraId="012BBB34" w14:textId="490FE217" w:rsidR="001839C1" w:rsidRPr="00A70F7D" w:rsidRDefault="00453C59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  <w:tc>
          <w:tcPr>
            <w:tcW w:w="1642" w:type="dxa"/>
            <w:shd w:val="clear" w:color="auto" w:fill="auto"/>
          </w:tcPr>
          <w:p w14:paraId="05B96FB1" w14:textId="22AF105E" w:rsidR="001839C1" w:rsidRPr="00A70F7D" w:rsidRDefault="00453C59" w:rsidP="001839C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40253" w:rsidRPr="00A70F7D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77777777" w:rsidR="00840253" w:rsidRPr="00A70F7D" w:rsidRDefault="00840253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251,500,000.00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6D5D4946" w:rsidR="00840253" w:rsidRPr="00A70F7D" w:rsidRDefault="00682999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</w:tr>
    </w:tbl>
    <w:p w14:paraId="1103FAC7" w14:textId="77777777" w:rsidR="0016491B" w:rsidRPr="00A70F7D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="006608E4"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.3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A70F7D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A70F7D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70F7D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A70F7D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A70F7D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840253" w:rsidRPr="00A70F7D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77777777" w:rsidR="00840253" w:rsidRPr="00A70F7D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840253" w:rsidRPr="00A70F7D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840253" w:rsidRPr="00A70F7D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4C2A0DC2" w:rsidR="00840253" w:rsidRPr="00A70F7D" w:rsidRDefault="00B4751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40253" w:rsidRPr="00A70F7D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185,000,000.00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3411821E" w:rsidR="00840253" w:rsidRPr="00A70F7D" w:rsidRDefault="00CB26E1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405,000,000.00</w:t>
            </w:r>
          </w:p>
        </w:tc>
        <w:tc>
          <w:tcPr>
            <w:tcW w:w="1620" w:type="dxa"/>
            <w:shd w:val="clear" w:color="auto" w:fill="auto"/>
          </w:tcPr>
          <w:p w14:paraId="2F55CD7B" w14:textId="2B10F63C" w:rsidR="00840253" w:rsidRPr="00A70F7D" w:rsidRDefault="00CB26E1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(400,000,000.00)</w:t>
            </w:r>
          </w:p>
        </w:tc>
        <w:tc>
          <w:tcPr>
            <w:tcW w:w="1710" w:type="dxa"/>
            <w:shd w:val="clear" w:color="auto" w:fill="auto"/>
          </w:tcPr>
          <w:p w14:paraId="09B8BE14" w14:textId="4D6C5B50" w:rsidR="00840253" w:rsidRPr="00A70F7D" w:rsidRDefault="00CB26E1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190,000,000.00</w:t>
            </w:r>
          </w:p>
        </w:tc>
      </w:tr>
      <w:tr w:rsidR="00840253" w:rsidRPr="00A70F7D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77777777" w:rsidR="00840253" w:rsidRPr="00A70F7D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(1,226,776.76)</w:t>
            </w:r>
          </w:p>
        </w:tc>
        <w:tc>
          <w:tcPr>
            <w:tcW w:w="1620" w:type="dxa"/>
            <w:shd w:val="clear" w:color="auto" w:fill="auto"/>
          </w:tcPr>
          <w:p w14:paraId="38E08420" w14:textId="397B7DC6" w:rsidR="00840253" w:rsidRPr="00A70F7D" w:rsidRDefault="00CB26E1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(6,097,902.30)</w:t>
            </w:r>
          </w:p>
        </w:tc>
        <w:tc>
          <w:tcPr>
            <w:tcW w:w="1620" w:type="dxa"/>
            <w:shd w:val="clear" w:color="auto" w:fill="auto"/>
          </w:tcPr>
          <w:p w14:paraId="1839805E" w14:textId="1F157B44" w:rsidR="00840253" w:rsidRPr="00A70F7D" w:rsidRDefault="00CB26E1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5,908,215.44</w:t>
            </w:r>
          </w:p>
        </w:tc>
        <w:tc>
          <w:tcPr>
            <w:tcW w:w="1710" w:type="dxa"/>
            <w:shd w:val="clear" w:color="auto" w:fill="auto"/>
          </w:tcPr>
          <w:p w14:paraId="70FE4739" w14:textId="595F21BC" w:rsidR="00840253" w:rsidRPr="00A70F7D" w:rsidRDefault="00CB26E1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(1,416,463.62)</w:t>
            </w:r>
          </w:p>
        </w:tc>
      </w:tr>
      <w:tr w:rsidR="00840253" w:rsidRPr="00A70F7D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77777777" w:rsidR="00840253" w:rsidRPr="00A70F7D" w:rsidRDefault="00840253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183,773,223.24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29E761E4" w:rsidR="00840253" w:rsidRPr="00A70F7D" w:rsidRDefault="00CB26E1" w:rsidP="0084025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188,583,536.38</w:t>
            </w:r>
          </w:p>
        </w:tc>
      </w:tr>
    </w:tbl>
    <w:p w14:paraId="728F2907" w14:textId="6123A4F6" w:rsidR="0016491B" w:rsidRPr="00A70F7D" w:rsidRDefault="0016491B" w:rsidP="0016491B">
      <w:pPr>
        <w:spacing w:before="240" w:line="400" w:lineRule="exact"/>
        <w:ind w:left="794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ณ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B4751C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B4751C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B4751C"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A70F7D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0E646C" w:rsidRPr="00A70F7D">
        <w:rPr>
          <w:rFonts w:ascii="Angsana New" w:hAnsi="Angsana New"/>
          <w:color w:val="0D0D0D"/>
          <w:sz w:val="30"/>
          <w:szCs w:val="30"/>
          <w:cs/>
        </w:rPr>
        <w:t>มกราคม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D0145E" w:rsidRPr="00A70F7D">
        <w:rPr>
          <w:rFonts w:ascii="Angsana New" w:hAnsi="Angsana New"/>
          <w:color w:val="0D0D0D"/>
          <w:sz w:val="30"/>
          <w:szCs w:val="30"/>
          <w:cs/>
        </w:rPr>
        <w:t>ม</w:t>
      </w:r>
      <w:r w:rsidR="000E646C" w:rsidRPr="00A70F7D">
        <w:rPr>
          <w:rFonts w:ascii="Angsana New" w:hAnsi="Angsana New" w:hint="cs"/>
          <w:color w:val="0D0D0D"/>
          <w:sz w:val="30"/>
          <w:szCs w:val="30"/>
          <w:cs/>
        </w:rPr>
        <w:t>ิถุนายน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25</w:t>
      </w:r>
      <w:r w:rsidR="00D0145E" w:rsidRPr="00A70F7D">
        <w:rPr>
          <w:rFonts w:ascii="Angsana New" w:hAnsi="Angsana New"/>
          <w:color w:val="0D0D0D"/>
          <w:sz w:val="30"/>
          <w:szCs w:val="30"/>
        </w:rPr>
        <w:t>65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E04F96" w:rsidRPr="00A70F7D">
        <w:rPr>
          <w:rFonts w:ascii="Angsana New" w:hAnsi="Angsana New"/>
          <w:color w:val="0D0D0D"/>
          <w:sz w:val="30"/>
          <w:szCs w:val="30"/>
        </w:rPr>
        <w:t>3.00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7925E9CD" w14:textId="77777777" w:rsidR="0016491B" w:rsidRPr="00A70F7D" w:rsidRDefault="0016491B" w:rsidP="0016491B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="006608E4"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</w:rPr>
        <w:t>.4</w:t>
      </w:r>
      <w:r w:rsidRPr="00A70F7D">
        <w:rPr>
          <w:rFonts w:ascii="Angsana New" w:hAnsi="Angsana New"/>
          <w:color w:val="0D0D0D"/>
          <w:sz w:val="30"/>
          <w:szCs w:val="30"/>
        </w:rPr>
        <w:tab/>
      </w:r>
      <w:r w:rsidRPr="00A70F7D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A70F7D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A70F7D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70F7D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A70F7D" w:rsidRDefault="0016491B" w:rsidP="00920D5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A70F7D" w:rsidRDefault="0016491B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840253" w:rsidRPr="00A70F7D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24643776" w:rsidR="00840253" w:rsidRPr="00A70F7D" w:rsidRDefault="00B4751C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27AC0F6A" w14:textId="77777777" w:rsidR="00840253" w:rsidRPr="00A70F7D" w:rsidRDefault="00840253" w:rsidP="0084025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840253" w:rsidRPr="00A70F7D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40253" w:rsidRPr="00A70F7D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21B6B7BC" w:rsidR="00840253" w:rsidRPr="00A70F7D" w:rsidRDefault="006B5142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1,345,083.02</w:t>
            </w:r>
          </w:p>
        </w:tc>
        <w:tc>
          <w:tcPr>
            <w:tcW w:w="1980" w:type="dxa"/>
            <w:shd w:val="clear" w:color="auto" w:fill="auto"/>
          </w:tcPr>
          <w:p w14:paraId="700E5934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1,348,442.03</w:t>
            </w:r>
          </w:p>
        </w:tc>
      </w:tr>
      <w:tr w:rsidR="00840253" w:rsidRPr="00A70F7D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40253" w:rsidRPr="00A70F7D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6FFE3879" w:rsidR="00840253" w:rsidRPr="00A70F7D" w:rsidRDefault="007A7E66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1,523,146.58</w:t>
            </w:r>
          </w:p>
        </w:tc>
        <w:tc>
          <w:tcPr>
            <w:tcW w:w="1980" w:type="dxa"/>
            <w:shd w:val="clear" w:color="auto" w:fill="auto"/>
          </w:tcPr>
          <w:p w14:paraId="5522B83A" w14:textId="77777777" w:rsidR="00840253" w:rsidRPr="00A70F7D" w:rsidRDefault="00840253" w:rsidP="0084025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281,216.52</w:t>
            </w:r>
          </w:p>
        </w:tc>
      </w:tr>
    </w:tbl>
    <w:p w14:paraId="653D85F6" w14:textId="77777777" w:rsidR="0016491B" w:rsidRPr="00A70F7D" w:rsidRDefault="0016491B" w:rsidP="007D15A1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492E0D" w14:textId="77777777" w:rsidR="0016491B" w:rsidRPr="00A70F7D" w:rsidRDefault="0016491B" w:rsidP="00610E05">
      <w:pPr>
        <w:numPr>
          <w:ilvl w:val="0"/>
          <w:numId w:val="29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0678499F" w14:textId="77777777" w:rsidR="0016491B" w:rsidRPr="00A70F7D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="006608E4" w:rsidRPr="00A70F7D">
        <w:rPr>
          <w:rFonts w:ascii="Angsana New" w:hAnsi="Angsana New"/>
          <w:color w:val="0D0D0D"/>
          <w:sz w:val="30"/>
          <w:szCs w:val="30"/>
        </w:rPr>
        <w:t>1</w:t>
      </w:r>
      <w:r w:rsidR="0046597A" w:rsidRPr="00A70F7D">
        <w:rPr>
          <w:rFonts w:ascii="Angsana New" w:hAnsi="Angsana New"/>
          <w:color w:val="0D0D0D"/>
          <w:sz w:val="30"/>
          <w:szCs w:val="30"/>
        </w:rPr>
        <w:t>.</w:t>
      </w:r>
      <w:r w:rsidRPr="00A70F7D">
        <w:rPr>
          <w:rFonts w:ascii="Angsana New" w:hAnsi="Angsana New"/>
          <w:color w:val="0D0D0D"/>
          <w:sz w:val="30"/>
          <w:szCs w:val="30"/>
        </w:rPr>
        <w:t>5</w:t>
      </w:r>
      <w:r w:rsidRPr="00A70F7D">
        <w:rPr>
          <w:rFonts w:ascii="Angsana New" w:hAnsi="Angsana New"/>
          <w:color w:val="0D0D0D"/>
          <w:sz w:val="30"/>
          <w:szCs w:val="30"/>
        </w:rPr>
        <w:tab/>
      </w:r>
      <w:r w:rsidRPr="00A70F7D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A70F7D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A70F7D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70F7D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A70F7D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840253" w:rsidRPr="00A70F7D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840253" w:rsidRPr="00A70F7D" w:rsidRDefault="00840253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008519C5" w:rsidR="00840253" w:rsidRPr="00A70F7D" w:rsidRDefault="00B4751C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80" w:type="dxa"/>
            <w:shd w:val="clear" w:color="auto" w:fill="auto"/>
          </w:tcPr>
          <w:p w14:paraId="08248BAE" w14:textId="77777777" w:rsidR="00840253" w:rsidRPr="00A70F7D" w:rsidRDefault="00840253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840253" w:rsidRPr="00A70F7D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840253" w:rsidRPr="00A70F7D" w:rsidRDefault="00840253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1A70CAD2" w:rsidR="00840253" w:rsidRPr="00A70F7D" w:rsidRDefault="009C418F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2,084,443.05</w:t>
            </w:r>
          </w:p>
        </w:tc>
        <w:tc>
          <w:tcPr>
            <w:tcW w:w="1980" w:type="dxa"/>
            <w:shd w:val="clear" w:color="auto" w:fill="auto"/>
          </w:tcPr>
          <w:p w14:paraId="5A0A470B" w14:textId="77777777" w:rsidR="00840253" w:rsidRPr="00A70F7D" w:rsidRDefault="00840253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3,236,458.75</w:t>
            </w:r>
          </w:p>
        </w:tc>
      </w:tr>
      <w:tr w:rsidR="00840253" w:rsidRPr="00A70F7D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840253" w:rsidRPr="00A70F7D" w:rsidRDefault="00840253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7110F0D3" w:rsidR="00840253" w:rsidRPr="00A70F7D" w:rsidRDefault="009C418F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1,706,947.32</w:t>
            </w:r>
          </w:p>
        </w:tc>
        <w:tc>
          <w:tcPr>
            <w:tcW w:w="1980" w:type="dxa"/>
            <w:shd w:val="clear" w:color="auto" w:fill="auto"/>
          </w:tcPr>
          <w:p w14:paraId="0D3A3128" w14:textId="77777777" w:rsidR="00840253" w:rsidRPr="00A70F7D" w:rsidRDefault="00840253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1,657,431.48</w:t>
            </w:r>
          </w:p>
        </w:tc>
      </w:tr>
    </w:tbl>
    <w:p w14:paraId="200CF6CC" w14:textId="77777777" w:rsidR="0016491B" w:rsidRPr="00A70F7D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="006608E4"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</w:rPr>
        <w:t>.6</w:t>
      </w:r>
      <w:r w:rsidRPr="00A70F7D">
        <w:rPr>
          <w:rFonts w:ascii="Angsana New" w:hAnsi="Angsana New"/>
          <w:color w:val="0D0D0D"/>
          <w:sz w:val="30"/>
          <w:szCs w:val="30"/>
        </w:rPr>
        <w:tab/>
      </w:r>
      <w:r w:rsidRPr="00A70F7D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A70F7D" w14:paraId="19D6C997" w14:textId="77777777" w:rsidTr="00B4751C">
        <w:trPr>
          <w:trHeight w:val="358"/>
        </w:trPr>
        <w:tc>
          <w:tcPr>
            <w:tcW w:w="5061" w:type="dxa"/>
            <w:shd w:val="clear" w:color="auto" w:fill="auto"/>
          </w:tcPr>
          <w:p w14:paraId="2C64AA7B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2CECF744" w14:textId="77777777" w:rsidR="0016491B" w:rsidRPr="00A70F7D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A70F7D" w14:paraId="295D9A44" w14:textId="77777777" w:rsidTr="00B4751C">
        <w:tc>
          <w:tcPr>
            <w:tcW w:w="5061" w:type="dxa"/>
            <w:shd w:val="clear" w:color="auto" w:fill="auto"/>
          </w:tcPr>
          <w:p w14:paraId="6000702F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939" w:type="dxa"/>
            <w:gridSpan w:val="2"/>
            <w:shd w:val="clear" w:color="auto" w:fill="auto"/>
          </w:tcPr>
          <w:p w14:paraId="0BDC9C1C" w14:textId="77777777" w:rsidR="0016491B" w:rsidRPr="00A70F7D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A70F7D" w14:paraId="1D52C0A8" w14:textId="77777777" w:rsidTr="00B4751C">
        <w:tc>
          <w:tcPr>
            <w:tcW w:w="5061" w:type="dxa"/>
            <w:shd w:val="clear" w:color="auto" w:fill="auto"/>
          </w:tcPr>
          <w:p w14:paraId="06F3F01C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76" w:type="dxa"/>
            <w:shd w:val="clear" w:color="auto" w:fill="auto"/>
          </w:tcPr>
          <w:p w14:paraId="574F07A3" w14:textId="068CDE19" w:rsidR="0016491B" w:rsidRPr="00A70F7D" w:rsidRDefault="00B4751C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963" w:type="dxa"/>
            <w:shd w:val="clear" w:color="auto" w:fill="auto"/>
          </w:tcPr>
          <w:p w14:paraId="0DE4CB2A" w14:textId="48DAF19A" w:rsidR="0016491B" w:rsidRPr="00A70F7D" w:rsidRDefault="00B4751C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16491B" w:rsidRPr="00A70F7D" w14:paraId="1338A8A7" w14:textId="77777777" w:rsidTr="00B4751C">
        <w:tc>
          <w:tcPr>
            <w:tcW w:w="5061" w:type="dxa"/>
            <w:shd w:val="clear" w:color="auto" w:fill="auto"/>
          </w:tcPr>
          <w:p w14:paraId="0AB5C1EE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976" w:type="dxa"/>
            <w:shd w:val="clear" w:color="auto" w:fill="auto"/>
          </w:tcPr>
          <w:p w14:paraId="79DD7337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3F9A082E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A70F7D" w14:paraId="26517104" w14:textId="77777777" w:rsidTr="00B4751C">
        <w:tc>
          <w:tcPr>
            <w:tcW w:w="5061" w:type="dxa"/>
            <w:shd w:val="clear" w:color="auto" w:fill="auto"/>
          </w:tcPr>
          <w:p w14:paraId="7FAABD45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542BFF85" w14:textId="65B25D69" w:rsidR="0016491B" w:rsidRPr="00A70F7D" w:rsidRDefault="00805C76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480,000.00</w:t>
            </w:r>
          </w:p>
        </w:tc>
        <w:tc>
          <w:tcPr>
            <w:tcW w:w="1963" w:type="dxa"/>
            <w:shd w:val="clear" w:color="auto" w:fill="auto"/>
          </w:tcPr>
          <w:p w14:paraId="36F66A1B" w14:textId="63B7DABA" w:rsidR="0016491B" w:rsidRPr="00A70F7D" w:rsidRDefault="00B4751C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480,000.00</w:t>
            </w:r>
          </w:p>
        </w:tc>
      </w:tr>
      <w:tr w:rsidR="0016491B" w:rsidRPr="00A70F7D" w14:paraId="3DC6E06C" w14:textId="77777777" w:rsidTr="00B4751C">
        <w:tc>
          <w:tcPr>
            <w:tcW w:w="5061" w:type="dxa"/>
            <w:shd w:val="clear" w:color="auto" w:fill="auto"/>
          </w:tcPr>
          <w:p w14:paraId="1D696CD0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976" w:type="dxa"/>
            <w:shd w:val="clear" w:color="auto" w:fill="auto"/>
          </w:tcPr>
          <w:p w14:paraId="7080308A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00D31B31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A70F7D" w14:paraId="2D795931" w14:textId="77777777" w:rsidTr="00B4751C">
        <w:tc>
          <w:tcPr>
            <w:tcW w:w="5061" w:type="dxa"/>
            <w:shd w:val="clear" w:color="auto" w:fill="auto"/>
          </w:tcPr>
          <w:p w14:paraId="119C5CDD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ค่าตอบแทนความสัญญาร่วมธุรกิจ</w:t>
            </w:r>
          </w:p>
        </w:tc>
        <w:tc>
          <w:tcPr>
            <w:tcW w:w="1976" w:type="dxa"/>
            <w:shd w:val="clear" w:color="auto" w:fill="auto"/>
          </w:tcPr>
          <w:p w14:paraId="36A3501F" w14:textId="3641904B" w:rsidR="0016491B" w:rsidRPr="00A70F7D" w:rsidRDefault="00AD5722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63" w:type="dxa"/>
            <w:shd w:val="clear" w:color="auto" w:fill="auto"/>
          </w:tcPr>
          <w:p w14:paraId="324573D4" w14:textId="34FC921E" w:rsidR="0016491B" w:rsidRPr="00A70F7D" w:rsidRDefault="00B4751C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2,400,000.00</w:t>
            </w:r>
          </w:p>
        </w:tc>
      </w:tr>
      <w:tr w:rsidR="0016491B" w:rsidRPr="00A70F7D" w14:paraId="691D6621" w14:textId="77777777" w:rsidTr="00B4751C">
        <w:tc>
          <w:tcPr>
            <w:tcW w:w="5061" w:type="dxa"/>
            <w:shd w:val="clear" w:color="auto" w:fill="auto"/>
          </w:tcPr>
          <w:p w14:paraId="235F8A17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ค่าที่ปรึกษา</w:t>
            </w:r>
          </w:p>
        </w:tc>
        <w:tc>
          <w:tcPr>
            <w:tcW w:w="1976" w:type="dxa"/>
            <w:shd w:val="clear" w:color="auto" w:fill="auto"/>
          </w:tcPr>
          <w:p w14:paraId="23414D4E" w14:textId="1BAAEAEC" w:rsidR="0016491B" w:rsidRPr="00A70F7D" w:rsidRDefault="00AD5722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63" w:type="dxa"/>
            <w:shd w:val="clear" w:color="auto" w:fill="auto"/>
          </w:tcPr>
          <w:p w14:paraId="1B3F5E9D" w14:textId="43E84266" w:rsidR="0016491B" w:rsidRPr="00A70F7D" w:rsidRDefault="00B4751C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400,000.00</w:t>
            </w:r>
          </w:p>
        </w:tc>
      </w:tr>
      <w:tr w:rsidR="0016491B" w:rsidRPr="00A70F7D" w14:paraId="4E23E765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27E3E990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976" w:type="dxa"/>
            <w:shd w:val="clear" w:color="auto" w:fill="auto"/>
          </w:tcPr>
          <w:p w14:paraId="6D841087" w14:textId="3B3BA025" w:rsidR="0016491B" w:rsidRPr="00A70F7D" w:rsidRDefault="00C96584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D5722" w:rsidRPr="00A70F7D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603</w:t>
            </w:r>
            <w:r w:rsidR="00AD5722" w:rsidRPr="00A70F7D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359</w:t>
            </w:r>
            <w:r w:rsidR="00AD5722" w:rsidRPr="00A70F7D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02</w:t>
            </w:r>
          </w:p>
        </w:tc>
        <w:tc>
          <w:tcPr>
            <w:tcW w:w="1963" w:type="dxa"/>
            <w:shd w:val="clear" w:color="auto" w:fill="auto"/>
          </w:tcPr>
          <w:p w14:paraId="7E7AF55D" w14:textId="7F9BB3E1" w:rsidR="0016491B" w:rsidRPr="00A70F7D" w:rsidRDefault="00B4751C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3,630,930.55</w:t>
            </w:r>
          </w:p>
        </w:tc>
      </w:tr>
      <w:tr w:rsidR="0016491B" w:rsidRPr="00A70F7D" w14:paraId="6AA27938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5270FC36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976" w:type="dxa"/>
            <w:shd w:val="clear" w:color="auto" w:fill="auto"/>
          </w:tcPr>
          <w:p w14:paraId="53887A62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63" w:type="dxa"/>
            <w:shd w:val="clear" w:color="auto" w:fill="auto"/>
          </w:tcPr>
          <w:p w14:paraId="35CBE87B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A70F7D" w14:paraId="6D925214" w14:textId="77777777" w:rsidTr="00B4751C">
        <w:trPr>
          <w:trHeight w:val="68"/>
        </w:trPr>
        <w:tc>
          <w:tcPr>
            <w:tcW w:w="5061" w:type="dxa"/>
            <w:shd w:val="clear" w:color="auto" w:fill="auto"/>
          </w:tcPr>
          <w:p w14:paraId="76113E92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1976" w:type="dxa"/>
            <w:shd w:val="clear" w:color="auto" w:fill="auto"/>
          </w:tcPr>
          <w:p w14:paraId="0E9A5018" w14:textId="1496ADE9" w:rsidR="0016491B" w:rsidRPr="00A70F7D" w:rsidRDefault="00AD5722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360,000.00</w:t>
            </w:r>
          </w:p>
        </w:tc>
        <w:tc>
          <w:tcPr>
            <w:tcW w:w="1963" w:type="dxa"/>
            <w:shd w:val="clear" w:color="auto" w:fill="auto"/>
          </w:tcPr>
          <w:p w14:paraId="50FF4F4E" w14:textId="5C95CA23" w:rsidR="0016491B" w:rsidRPr="00A70F7D" w:rsidRDefault="00B4751C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60,000.00</w:t>
            </w:r>
          </w:p>
        </w:tc>
      </w:tr>
      <w:tr w:rsidR="0016491B" w:rsidRPr="00A70F7D" w14:paraId="07067D48" w14:textId="77777777" w:rsidTr="00B4751C">
        <w:trPr>
          <w:trHeight w:val="463"/>
        </w:trPr>
        <w:tc>
          <w:tcPr>
            <w:tcW w:w="5061" w:type="dxa"/>
            <w:shd w:val="clear" w:color="auto" w:fill="auto"/>
          </w:tcPr>
          <w:p w14:paraId="2163B4F1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976" w:type="dxa"/>
            <w:shd w:val="clear" w:color="auto" w:fill="auto"/>
          </w:tcPr>
          <w:p w14:paraId="092135C8" w14:textId="49C39ACF" w:rsidR="0016491B" w:rsidRPr="00A70F7D" w:rsidRDefault="004578C3" w:rsidP="00AD5722">
            <w:pPr>
              <w:spacing w:line="44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11,266,139.61</w:t>
            </w:r>
          </w:p>
        </w:tc>
        <w:tc>
          <w:tcPr>
            <w:tcW w:w="1963" w:type="dxa"/>
            <w:shd w:val="clear" w:color="auto" w:fill="auto"/>
          </w:tcPr>
          <w:p w14:paraId="5A18DDEC" w14:textId="0017FB29" w:rsidR="0016491B" w:rsidRPr="00A70F7D" w:rsidRDefault="00B4751C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501,829.20</w:t>
            </w:r>
          </w:p>
        </w:tc>
      </w:tr>
    </w:tbl>
    <w:p w14:paraId="3FA0B55E" w14:textId="77777777" w:rsidR="0078486F" w:rsidRPr="00A70F7D" w:rsidRDefault="0016491B" w:rsidP="00610E05">
      <w:pPr>
        <w:numPr>
          <w:ilvl w:val="0"/>
          <w:numId w:val="29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</w:p>
    <w:p w14:paraId="7F6ED419" w14:textId="53A7F8AB" w:rsidR="0016491B" w:rsidRPr="00A70F7D" w:rsidRDefault="0016491B" w:rsidP="00610E05">
      <w:pPr>
        <w:numPr>
          <w:ilvl w:val="0"/>
          <w:numId w:val="73"/>
        </w:numPr>
        <w:spacing w:before="120" w:line="276" w:lineRule="auto"/>
        <w:ind w:left="36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</w:p>
    <w:p w14:paraId="59CBCD8C" w14:textId="77777777" w:rsidR="0016491B" w:rsidRPr="00A70F7D" w:rsidRDefault="0016491B" w:rsidP="00B4751C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AA6171" w:rsidRPr="00A70F7D">
        <w:rPr>
          <w:rFonts w:ascii="Angsana New" w:hAnsi="Angsana New"/>
          <w:color w:val="0D0D0D"/>
          <w:sz w:val="30"/>
          <w:szCs w:val="30"/>
        </w:rPr>
        <w:t>7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A70F7D" w14:paraId="050A9FB0" w14:textId="77777777" w:rsidTr="00017DA0">
        <w:tc>
          <w:tcPr>
            <w:tcW w:w="1006" w:type="dxa"/>
            <w:shd w:val="clear" w:color="auto" w:fill="auto"/>
          </w:tcPr>
          <w:p w14:paraId="7A996778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8" w:type="dxa"/>
            <w:gridSpan w:val="2"/>
            <w:shd w:val="clear" w:color="auto" w:fill="auto"/>
          </w:tcPr>
          <w:p w14:paraId="6A237135" w14:textId="539C61FE" w:rsidR="0016491B" w:rsidRPr="00A70F7D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8E223C" w:rsidRPr="00A70F7D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4751C" w:rsidRPr="00A70F7D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8E223C"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4751C"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="008E223C"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343059" w:rsidRPr="00A70F7D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2976" w:type="dxa"/>
            <w:shd w:val="clear" w:color="auto" w:fill="auto"/>
          </w:tcPr>
          <w:p w14:paraId="6CBAFFF4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5CFA1D96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A70F7D" w14:paraId="236B57C2" w14:textId="77777777" w:rsidTr="00017DA0">
        <w:tc>
          <w:tcPr>
            <w:tcW w:w="1006" w:type="dxa"/>
            <w:shd w:val="clear" w:color="auto" w:fill="auto"/>
          </w:tcPr>
          <w:p w14:paraId="039CC663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8" w:type="dxa"/>
            <w:gridSpan w:val="2"/>
            <w:shd w:val="clear" w:color="auto" w:fill="auto"/>
          </w:tcPr>
          <w:p w14:paraId="307364DA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76" w:type="dxa"/>
            <w:shd w:val="clear" w:color="auto" w:fill="auto"/>
          </w:tcPr>
          <w:p w14:paraId="55F0BFD0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0FFB5F7D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343059" w:rsidRPr="00A70F7D" w14:paraId="4F5E6A65" w14:textId="77777777" w:rsidTr="0068204F">
        <w:trPr>
          <w:trHeight w:val="576"/>
        </w:trPr>
        <w:tc>
          <w:tcPr>
            <w:tcW w:w="1006" w:type="dxa"/>
            <w:shd w:val="clear" w:color="auto" w:fill="auto"/>
          </w:tcPr>
          <w:p w14:paraId="6812757B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4" w:type="dxa"/>
            <w:shd w:val="clear" w:color="auto" w:fill="auto"/>
          </w:tcPr>
          <w:p w14:paraId="2731DEE1" w14:textId="77777777" w:rsidR="00343059" w:rsidRPr="00A70F7D" w:rsidRDefault="00343059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4" w:type="dxa"/>
            <w:shd w:val="clear" w:color="auto" w:fill="auto"/>
          </w:tcPr>
          <w:p w14:paraId="3F40267E" w14:textId="77777777" w:rsidR="00343059" w:rsidRPr="00A70F7D" w:rsidRDefault="00343059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76" w:type="dxa"/>
            <w:shd w:val="clear" w:color="auto" w:fill="auto"/>
          </w:tcPr>
          <w:p w14:paraId="1B1197ED" w14:textId="77777777" w:rsidR="00343059" w:rsidRPr="00A70F7D" w:rsidRDefault="00343059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14" w:type="dxa"/>
            <w:shd w:val="clear" w:color="auto" w:fill="auto"/>
          </w:tcPr>
          <w:p w14:paraId="0CFE2502" w14:textId="5457FEC2" w:rsidR="00343059" w:rsidRPr="00A70F7D" w:rsidRDefault="0068204F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35" w:type="dxa"/>
            <w:shd w:val="clear" w:color="auto" w:fill="auto"/>
          </w:tcPr>
          <w:p w14:paraId="0CDE8343" w14:textId="77777777" w:rsidR="00343059" w:rsidRPr="00A70F7D" w:rsidRDefault="00343059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343059" w:rsidRPr="00A70F7D" w14:paraId="529FE2A5" w14:textId="77777777" w:rsidTr="00017DA0">
        <w:tc>
          <w:tcPr>
            <w:tcW w:w="1006" w:type="dxa"/>
            <w:shd w:val="clear" w:color="auto" w:fill="auto"/>
          </w:tcPr>
          <w:p w14:paraId="74248259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4" w:type="dxa"/>
            <w:shd w:val="clear" w:color="auto" w:fill="auto"/>
          </w:tcPr>
          <w:p w14:paraId="37A9927C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4" w:type="dxa"/>
            <w:shd w:val="clear" w:color="auto" w:fill="auto"/>
          </w:tcPr>
          <w:p w14:paraId="7F656626" w14:textId="1A12AAA2" w:rsidR="00343059" w:rsidRPr="00A70F7D" w:rsidRDefault="008C4831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259.17</w:t>
            </w:r>
          </w:p>
        </w:tc>
        <w:tc>
          <w:tcPr>
            <w:tcW w:w="2976" w:type="dxa"/>
            <w:shd w:val="clear" w:color="auto" w:fill="auto"/>
          </w:tcPr>
          <w:p w14:paraId="700CCE77" w14:textId="1C5C0B24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3.</w:t>
            </w:r>
            <w:r w:rsidR="003B5FCA" w:rsidRPr="00A70F7D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  <w:r w:rsidR="00D75450" w:rsidRPr="00A70F7D">
              <w:rPr>
                <w:rFonts w:ascii="Angsana New" w:hAnsi="Angsana New"/>
                <w:color w:val="000000"/>
                <w:sz w:val="30"/>
                <w:szCs w:val="30"/>
              </w:rPr>
              <w:t>%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 xml:space="preserve"> 4.90%, MLR–1.75%</w:t>
            </w:r>
          </w:p>
        </w:tc>
        <w:tc>
          <w:tcPr>
            <w:tcW w:w="1714" w:type="dxa"/>
            <w:shd w:val="clear" w:color="auto" w:fill="auto"/>
          </w:tcPr>
          <w:p w14:paraId="3659A570" w14:textId="315B06CF" w:rsidR="00343059" w:rsidRPr="00A70F7D" w:rsidRDefault="008C4831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240,826,500.00</w:t>
            </w:r>
          </w:p>
        </w:tc>
        <w:tc>
          <w:tcPr>
            <w:tcW w:w="1735" w:type="dxa"/>
            <w:shd w:val="clear" w:color="auto" w:fill="auto"/>
          </w:tcPr>
          <w:p w14:paraId="282C9D6B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314,410,500.00</w:t>
            </w:r>
          </w:p>
        </w:tc>
      </w:tr>
      <w:tr w:rsidR="00343059" w:rsidRPr="00A70F7D" w14:paraId="0162F1A5" w14:textId="77777777" w:rsidTr="00017DA0">
        <w:tc>
          <w:tcPr>
            <w:tcW w:w="1006" w:type="dxa"/>
            <w:shd w:val="clear" w:color="auto" w:fill="auto"/>
          </w:tcPr>
          <w:p w14:paraId="5AC6A670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4" w:type="dxa"/>
            <w:shd w:val="clear" w:color="auto" w:fill="auto"/>
          </w:tcPr>
          <w:p w14:paraId="11EBF001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3,</w:t>
            </w:r>
            <w:r w:rsidR="0046597A" w:rsidRPr="00A70F7D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4" w:type="dxa"/>
            <w:shd w:val="clear" w:color="auto" w:fill="auto"/>
          </w:tcPr>
          <w:p w14:paraId="23631D9F" w14:textId="753DCFE8" w:rsidR="00343059" w:rsidRPr="00A70F7D" w:rsidRDefault="00F93EE0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76" w:type="dxa"/>
            <w:shd w:val="clear" w:color="auto" w:fill="auto"/>
          </w:tcPr>
          <w:p w14:paraId="2C742CA3" w14:textId="3395BA3D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="00FD09B3" w:rsidRPr="00A70F7D">
              <w:rPr>
                <w:rFonts w:ascii="Angsana New" w:hAnsi="Angsana New"/>
                <w:color w:val="0D0D0D"/>
                <w:sz w:val="30"/>
                <w:szCs w:val="30"/>
              </w:rPr>
              <w:t>3.</w:t>
            </w:r>
            <w:r w:rsidR="00F93EE0" w:rsidRPr="00A70F7D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0E47B1" w:rsidRPr="00A70F7D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4.58%)</w:t>
            </w:r>
          </w:p>
        </w:tc>
        <w:tc>
          <w:tcPr>
            <w:tcW w:w="1714" w:type="dxa"/>
            <w:shd w:val="clear" w:color="auto" w:fill="auto"/>
          </w:tcPr>
          <w:p w14:paraId="7FE134D0" w14:textId="07A5653D" w:rsidR="00343059" w:rsidRPr="00A70F7D" w:rsidRDefault="00F93EE0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961,719,000.00</w:t>
            </w:r>
          </w:p>
        </w:tc>
        <w:tc>
          <w:tcPr>
            <w:tcW w:w="1735" w:type="dxa"/>
            <w:shd w:val="clear" w:color="auto" w:fill="auto"/>
          </w:tcPr>
          <w:p w14:paraId="7DB41A54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1,452,116,000.00</w:t>
            </w:r>
          </w:p>
        </w:tc>
      </w:tr>
      <w:tr w:rsidR="00343059" w:rsidRPr="00A70F7D" w14:paraId="07253080" w14:textId="77777777" w:rsidTr="00017DA0">
        <w:tc>
          <w:tcPr>
            <w:tcW w:w="1006" w:type="dxa"/>
            <w:shd w:val="clear" w:color="auto" w:fill="auto"/>
          </w:tcPr>
          <w:p w14:paraId="4BDCF46C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4" w:type="dxa"/>
            <w:shd w:val="clear" w:color="auto" w:fill="auto"/>
          </w:tcPr>
          <w:p w14:paraId="7699B6E3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200</w:t>
            </w:r>
          </w:p>
        </w:tc>
        <w:tc>
          <w:tcPr>
            <w:tcW w:w="1424" w:type="dxa"/>
            <w:shd w:val="clear" w:color="auto" w:fill="auto"/>
          </w:tcPr>
          <w:p w14:paraId="020A1E1A" w14:textId="2B4425A3" w:rsidR="00343059" w:rsidRPr="00A70F7D" w:rsidRDefault="00362BC5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76" w:type="dxa"/>
            <w:shd w:val="clear" w:color="auto" w:fill="auto"/>
          </w:tcPr>
          <w:p w14:paraId="593173D5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MLR – 2.00%</w:t>
            </w:r>
          </w:p>
        </w:tc>
        <w:tc>
          <w:tcPr>
            <w:tcW w:w="1714" w:type="dxa"/>
            <w:shd w:val="clear" w:color="auto" w:fill="auto"/>
          </w:tcPr>
          <w:p w14:paraId="5935888C" w14:textId="5359C8DA" w:rsidR="00343059" w:rsidRPr="00A70F7D" w:rsidRDefault="00362BC5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61,100,000.00</w:t>
            </w:r>
          </w:p>
        </w:tc>
        <w:tc>
          <w:tcPr>
            <w:tcW w:w="1735" w:type="dxa"/>
            <w:shd w:val="clear" w:color="auto" w:fill="auto"/>
          </w:tcPr>
          <w:p w14:paraId="75C44F5A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127,772,000.00</w:t>
            </w:r>
          </w:p>
        </w:tc>
      </w:tr>
      <w:tr w:rsidR="00343059" w:rsidRPr="00A70F7D" w14:paraId="06573CD1" w14:textId="77777777" w:rsidTr="00017DA0">
        <w:tc>
          <w:tcPr>
            <w:tcW w:w="1006" w:type="dxa"/>
            <w:shd w:val="clear" w:color="auto" w:fill="auto"/>
          </w:tcPr>
          <w:p w14:paraId="38C25B45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984" w:type="dxa"/>
            <w:shd w:val="clear" w:color="auto" w:fill="auto"/>
          </w:tcPr>
          <w:p w14:paraId="13342575" w14:textId="6C982079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</w:t>
            </w:r>
            <w:r w:rsidR="00000362" w:rsidRPr="00A70F7D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4" w:type="dxa"/>
            <w:shd w:val="clear" w:color="auto" w:fill="auto"/>
          </w:tcPr>
          <w:p w14:paraId="528DC69B" w14:textId="210C35FB" w:rsidR="00343059" w:rsidRPr="00A70F7D" w:rsidRDefault="00000362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287.95</w:t>
            </w:r>
          </w:p>
        </w:tc>
        <w:tc>
          <w:tcPr>
            <w:tcW w:w="2976" w:type="dxa"/>
            <w:shd w:val="clear" w:color="auto" w:fill="auto"/>
          </w:tcPr>
          <w:p w14:paraId="2408FEA1" w14:textId="3DEF4F0E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MLR – (</w:t>
            </w:r>
            <w:r w:rsidR="00AB1B3E" w:rsidRPr="00A70F7D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B1B3E" w:rsidRPr="00A70F7D">
              <w:rPr>
                <w:rFonts w:ascii="Angsana New" w:hAnsi="Angsana New"/>
                <w:color w:val="0D0D0D"/>
                <w:sz w:val="30"/>
                <w:szCs w:val="30"/>
              </w:rPr>
              <w:t>325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%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2.625%)</w:t>
            </w:r>
          </w:p>
        </w:tc>
        <w:tc>
          <w:tcPr>
            <w:tcW w:w="1714" w:type="dxa"/>
            <w:shd w:val="clear" w:color="auto" w:fill="auto"/>
          </w:tcPr>
          <w:p w14:paraId="081D238F" w14:textId="7A0C80D6" w:rsidR="00343059" w:rsidRPr="00A70F7D" w:rsidRDefault="00000362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743,131,000.00</w:t>
            </w:r>
          </w:p>
        </w:tc>
        <w:tc>
          <w:tcPr>
            <w:tcW w:w="1735" w:type="dxa"/>
            <w:shd w:val="clear" w:color="auto" w:fill="auto"/>
          </w:tcPr>
          <w:p w14:paraId="60E9D9D9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960,264,000.00</w:t>
            </w:r>
          </w:p>
        </w:tc>
      </w:tr>
      <w:tr w:rsidR="00343059" w:rsidRPr="00A70F7D" w14:paraId="6F81E722" w14:textId="77777777" w:rsidTr="00017DA0">
        <w:tc>
          <w:tcPr>
            <w:tcW w:w="1006" w:type="dxa"/>
            <w:shd w:val="clear" w:color="auto" w:fill="auto"/>
          </w:tcPr>
          <w:p w14:paraId="5BC4CF61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AA6171" w:rsidRPr="00A70F7D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84" w:type="dxa"/>
            <w:shd w:val="clear" w:color="auto" w:fill="auto"/>
          </w:tcPr>
          <w:p w14:paraId="28549195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150</w:t>
            </w:r>
          </w:p>
        </w:tc>
        <w:tc>
          <w:tcPr>
            <w:tcW w:w="1424" w:type="dxa"/>
            <w:shd w:val="clear" w:color="auto" w:fill="auto"/>
          </w:tcPr>
          <w:p w14:paraId="4F61D6B2" w14:textId="4C6589CE" w:rsidR="00343059" w:rsidRPr="00A70F7D" w:rsidRDefault="005A3347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76" w:type="dxa"/>
            <w:shd w:val="clear" w:color="auto" w:fill="auto"/>
          </w:tcPr>
          <w:p w14:paraId="77765522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BBL’s MLR – 1.70%</w:t>
            </w:r>
          </w:p>
        </w:tc>
        <w:tc>
          <w:tcPr>
            <w:tcW w:w="1714" w:type="dxa"/>
            <w:shd w:val="clear" w:color="auto" w:fill="auto"/>
          </w:tcPr>
          <w:p w14:paraId="11ACFDD4" w14:textId="34D07A43" w:rsidR="00343059" w:rsidRPr="00A70F7D" w:rsidRDefault="00B548C1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35" w:type="dxa"/>
            <w:shd w:val="clear" w:color="auto" w:fill="auto"/>
          </w:tcPr>
          <w:p w14:paraId="349266E3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30,208,332.95</w:t>
            </w:r>
          </w:p>
        </w:tc>
      </w:tr>
      <w:tr w:rsidR="00343059" w:rsidRPr="00A70F7D" w14:paraId="49B14917" w14:textId="77777777" w:rsidTr="00017DA0">
        <w:tc>
          <w:tcPr>
            <w:tcW w:w="1006" w:type="dxa"/>
            <w:shd w:val="clear" w:color="auto" w:fill="auto"/>
          </w:tcPr>
          <w:p w14:paraId="658CE6EE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AA6171" w:rsidRPr="00A70F7D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84" w:type="dxa"/>
            <w:shd w:val="clear" w:color="auto" w:fill="auto"/>
          </w:tcPr>
          <w:p w14:paraId="698421BC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1424" w:type="dxa"/>
            <w:shd w:val="clear" w:color="auto" w:fill="auto"/>
          </w:tcPr>
          <w:p w14:paraId="0D0F0B02" w14:textId="20AD8A7D" w:rsidR="00343059" w:rsidRPr="00A70F7D" w:rsidRDefault="00A41985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976" w:type="dxa"/>
            <w:shd w:val="clear" w:color="auto" w:fill="auto"/>
          </w:tcPr>
          <w:p w14:paraId="1525F9CF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14" w:type="dxa"/>
            <w:shd w:val="clear" w:color="auto" w:fill="auto"/>
          </w:tcPr>
          <w:p w14:paraId="6CED48DF" w14:textId="241E6BAF" w:rsidR="00343059" w:rsidRPr="00A70F7D" w:rsidRDefault="00A41985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234,010,666.51</w:t>
            </w:r>
          </w:p>
        </w:tc>
        <w:tc>
          <w:tcPr>
            <w:tcW w:w="1735" w:type="dxa"/>
            <w:shd w:val="clear" w:color="auto" w:fill="auto"/>
          </w:tcPr>
          <w:p w14:paraId="66118892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459,066,666.55</w:t>
            </w:r>
          </w:p>
        </w:tc>
      </w:tr>
      <w:tr w:rsidR="00343059" w:rsidRPr="00A70F7D" w14:paraId="11F5F7A6" w14:textId="77777777" w:rsidTr="00017DA0">
        <w:tc>
          <w:tcPr>
            <w:tcW w:w="1006" w:type="dxa"/>
            <w:shd w:val="clear" w:color="auto" w:fill="auto"/>
          </w:tcPr>
          <w:p w14:paraId="314DE175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AA6171" w:rsidRPr="00A70F7D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984" w:type="dxa"/>
            <w:shd w:val="clear" w:color="auto" w:fill="auto"/>
          </w:tcPr>
          <w:p w14:paraId="13CF00C6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250</w:t>
            </w:r>
          </w:p>
        </w:tc>
        <w:tc>
          <w:tcPr>
            <w:tcW w:w="1424" w:type="dxa"/>
            <w:shd w:val="clear" w:color="auto" w:fill="auto"/>
          </w:tcPr>
          <w:p w14:paraId="075D7969" w14:textId="333C3F37" w:rsidR="00343059" w:rsidRPr="00A70F7D" w:rsidRDefault="00A41985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76" w:type="dxa"/>
            <w:shd w:val="clear" w:color="auto" w:fill="auto"/>
          </w:tcPr>
          <w:p w14:paraId="28075D94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2.00%</w:t>
            </w:r>
          </w:p>
        </w:tc>
        <w:tc>
          <w:tcPr>
            <w:tcW w:w="1714" w:type="dxa"/>
            <w:shd w:val="clear" w:color="auto" w:fill="auto"/>
          </w:tcPr>
          <w:p w14:paraId="3D9DC597" w14:textId="7EF1C477" w:rsidR="00343059" w:rsidRPr="00A70F7D" w:rsidRDefault="00A41985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124,900,000.00</w:t>
            </w:r>
          </w:p>
        </w:tc>
        <w:tc>
          <w:tcPr>
            <w:tcW w:w="1735" w:type="dxa"/>
            <w:shd w:val="clear" w:color="auto" w:fill="auto"/>
          </w:tcPr>
          <w:p w14:paraId="68B20EFD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250,000,000.00</w:t>
            </w:r>
          </w:p>
        </w:tc>
      </w:tr>
      <w:tr w:rsidR="00343059" w:rsidRPr="00A70F7D" w14:paraId="4EBBCE79" w14:textId="77777777" w:rsidTr="00017DA0">
        <w:tc>
          <w:tcPr>
            <w:tcW w:w="1006" w:type="dxa"/>
            <w:shd w:val="clear" w:color="auto" w:fill="auto"/>
          </w:tcPr>
          <w:p w14:paraId="242A58D3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4" w:type="dxa"/>
            <w:shd w:val="clear" w:color="auto" w:fill="auto"/>
          </w:tcPr>
          <w:p w14:paraId="079E4F01" w14:textId="5F7845EF" w:rsidR="00343059" w:rsidRPr="00A70F7D" w:rsidRDefault="00343059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7,</w:t>
            </w:r>
            <w:r w:rsidR="004F5FC8" w:rsidRPr="00A70F7D">
              <w:rPr>
                <w:rFonts w:ascii="Angsana New" w:hAnsi="Angsana New"/>
                <w:sz w:val="30"/>
                <w:szCs w:val="30"/>
              </w:rPr>
              <w:t>94</w:t>
            </w:r>
            <w:r w:rsidR="00FD09B3" w:rsidRPr="00A70F7D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424" w:type="dxa"/>
            <w:shd w:val="clear" w:color="auto" w:fill="auto"/>
          </w:tcPr>
          <w:p w14:paraId="5F497D41" w14:textId="64E3AB92" w:rsidR="00343059" w:rsidRPr="00A70F7D" w:rsidRDefault="004F5FC8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647.12</w:t>
            </w:r>
          </w:p>
        </w:tc>
        <w:tc>
          <w:tcPr>
            <w:tcW w:w="2976" w:type="dxa"/>
            <w:shd w:val="clear" w:color="auto" w:fill="auto"/>
          </w:tcPr>
          <w:p w14:paraId="215700AE" w14:textId="77777777" w:rsidR="00343059" w:rsidRPr="00A70F7D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21C1D36D" w14:textId="329F6EC4" w:rsidR="00343059" w:rsidRPr="00A70F7D" w:rsidRDefault="00924389" w:rsidP="00B4751C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2,365,687,166.51</w:t>
            </w:r>
          </w:p>
        </w:tc>
        <w:tc>
          <w:tcPr>
            <w:tcW w:w="1735" w:type="dxa"/>
            <w:shd w:val="clear" w:color="auto" w:fill="auto"/>
          </w:tcPr>
          <w:p w14:paraId="23D8C9A0" w14:textId="77777777" w:rsidR="00343059" w:rsidRPr="00A70F7D" w:rsidRDefault="00343059" w:rsidP="00B4751C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3,593,837,499.50</w:t>
            </w:r>
          </w:p>
        </w:tc>
      </w:tr>
      <w:tr w:rsidR="0016491B" w:rsidRPr="00A70F7D" w14:paraId="1E6609B1" w14:textId="77777777" w:rsidTr="00017DA0">
        <w:tc>
          <w:tcPr>
            <w:tcW w:w="6390" w:type="dxa"/>
            <w:gridSpan w:val="4"/>
            <w:shd w:val="clear" w:color="auto" w:fill="auto"/>
          </w:tcPr>
          <w:p w14:paraId="15ECDF83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14" w:type="dxa"/>
            <w:shd w:val="clear" w:color="auto" w:fill="auto"/>
          </w:tcPr>
          <w:p w14:paraId="3B47591D" w14:textId="636652F2" w:rsidR="0016491B" w:rsidRPr="00A70F7D" w:rsidRDefault="00924389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(3,207,600.85)</w:t>
            </w:r>
          </w:p>
        </w:tc>
        <w:tc>
          <w:tcPr>
            <w:tcW w:w="1735" w:type="dxa"/>
            <w:shd w:val="clear" w:color="auto" w:fill="auto"/>
          </w:tcPr>
          <w:p w14:paraId="3B32940A" w14:textId="77777777" w:rsidR="0016491B" w:rsidRPr="00A70F7D" w:rsidRDefault="00343059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(5,309,186.83)</w:t>
            </w:r>
          </w:p>
        </w:tc>
      </w:tr>
      <w:tr w:rsidR="0016491B" w:rsidRPr="00A70F7D" w14:paraId="10C45B60" w14:textId="77777777" w:rsidTr="00017DA0">
        <w:tc>
          <w:tcPr>
            <w:tcW w:w="1006" w:type="dxa"/>
            <w:shd w:val="clear" w:color="auto" w:fill="auto"/>
          </w:tcPr>
          <w:p w14:paraId="4B8E9EC5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4" w:type="dxa"/>
            <w:shd w:val="clear" w:color="auto" w:fill="auto"/>
          </w:tcPr>
          <w:p w14:paraId="396DD2BE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4" w:type="dxa"/>
            <w:shd w:val="clear" w:color="auto" w:fill="auto"/>
          </w:tcPr>
          <w:p w14:paraId="453AA16F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76" w:type="dxa"/>
            <w:shd w:val="clear" w:color="auto" w:fill="auto"/>
          </w:tcPr>
          <w:p w14:paraId="754FF411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17531ABA" w14:textId="43BDACB7" w:rsidR="0016491B" w:rsidRPr="00A70F7D" w:rsidRDefault="00924389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2,362,479,565.66</w:t>
            </w:r>
          </w:p>
        </w:tc>
        <w:tc>
          <w:tcPr>
            <w:tcW w:w="1735" w:type="dxa"/>
            <w:shd w:val="clear" w:color="auto" w:fill="auto"/>
          </w:tcPr>
          <w:p w14:paraId="6A35106F" w14:textId="77777777" w:rsidR="0016491B" w:rsidRPr="00A70F7D" w:rsidRDefault="00343059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3,588,528,312.67</w:t>
            </w:r>
          </w:p>
        </w:tc>
      </w:tr>
      <w:tr w:rsidR="0016491B" w:rsidRPr="00A70F7D" w14:paraId="17062AE5" w14:textId="77777777" w:rsidTr="00017DA0">
        <w:tc>
          <w:tcPr>
            <w:tcW w:w="6390" w:type="dxa"/>
            <w:gridSpan w:val="4"/>
            <w:shd w:val="clear" w:color="auto" w:fill="auto"/>
          </w:tcPr>
          <w:p w14:paraId="57F23EAD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A70F7D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14" w:type="dxa"/>
            <w:shd w:val="clear" w:color="auto" w:fill="auto"/>
          </w:tcPr>
          <w:p w14:paraId="035B53A9" w14:textId="269B7E92" w:rsidR="0016491B" w:rsidRPr="00A70F7D" w:rsidRDefault="00924389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(1,399,448,890.68)</w:t>
            </w:r>
          </w:p>
        </w:tc>
        <w:tc>
          <w:tcPr>
            <w:tcW w:w="1735" w:type="dxa"/>
            <w:shd w:val="clear" w:color="auto" w:fill="auto"/>
          </w:tcPr>
          <w:p w14:paraId="61A52195" w14:textId="77777777" w:rsidR="0016491B" w:rsidRPr="00A70F7D" w:rsidRDefault="00343059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(1,777,658,645.18)</w:t>
            </w:r>
          </w:p>
        </w:tc>
      </w:tr>
      <w:tr w:rsidR="0016491B" w:rsidRPr="00A70F7D" w14:paraId="19CC7991" w14:textId="77777777" w:rsidTr="00017DA0">
        <w:tc>
          <w:tcPr>
            <w:tcW w:w="1006" w:type="dxa"/>
            <w:shd w:val="clear" w:color="auto" w:fill="auto"/>
          </w:tcPr>
          <w:p w14:paraId="62A85DE5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84" w:type="dxa"/>
            <w:gridSpan w:val="3"/>
            <w:shd w:val="clear" w:color="auto" w:fill="auto"/>
          </w:tcPr>
          <w:p w14:paraId="7026F7B3" w14:textId="77777777" w:rsidR="0016491B" w:rsidRPr="00A70F7D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14" w:type="dxa"/>
            <w:shd w:val="clear" w:color="auto" w:fill="auto"/>
          </w:tcPr>
          <w:p w14:paraId="21F9823E" w14:textId="3D21689C" w:rsidR="0016491B" w:rsidRPr="00A70F7D" w:rsidRDefault="00924389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963,030,674.98</w:t>
            </w:r>
          </w:p>
        </w:tc>
        <w:tc>
          <w:tcPr>
            <w:tcW w:w="1735" w:type="dxa"/>
            <w:shd w:val="clear" w:color="auto" w:fill="auto"/>
          </w:tcPr>
          <w:p w14:paraId="7C0653DF" w14:textId="77777777" w:rsidR="0016491B" w:rsidRPr="00A70F7D" w:rsidRDefault="00343059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1,810,869,667.49</w:t>
            </w:r>
          </w:p>
        </w:tc>
      </w:tr>
    </w:tbl>
    <w:p w14:paraId="1461BEA9" w14:textId="77777777" w:rsidR="0068204F" w:rsidRPr="00A70F7D" w:rsidRDefault="0068204F" w:rsidP="0068204F">
      <w:pPr>
        <w:spacing w:before="240"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0664F124" w:rsidR="0068204F" w:rsidRPr="00A70F7D" w:rsidRDefault="0068204F" w:rsidP="0068204F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A70F7D" w14:paraId="251E0016" w14:textId="77777777" w:rsidTr="00F057EB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A70F7D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A70F7D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A70F7D" w14:paraId="1275DA3D" w14:textId="77777777" w:rsidTr="00F057EB">
        <w:tc>
          <w:tcPr>
            <w:tcW w:w="5400" w:type="dxa"/>
            <w:shd w:val="clear" w:color="auto" w:fill="auto"/>
          </w:tcPr>
          <w:p w14:paraId="0AF61799" w14:textId="77777777" w:rsidR="0068204F" w:rsidRPr="00A70F7D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A70F7D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A70F7D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A70F7D" w14:paraId="46DC2CB3" w14:textId="77777777" w:rsidTr="00F057EB">
        <w:tc>
          <w:tcPr>
            <w:tcW w:w="5400" w:type="dxa"/>
            <w:shd w:val="clear" w:color="auto" w:fill="auto"/>
          </w:tcPr>
          <w:p w14:paraId="4E420C7C" w14:textId="77777777" w:rsidR="0068204F" w:rsidRPr="00A70F7D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A70F7D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610" w:type="dxa"/>
            <w:shd w:val="clear" w:color="auto" w:fill="auto"/>
          </w:tcPr>
          <w:p w14:paraId="56E5BEF9" w14:textId="77777777" w:rsidR="0068204F" w:rsidRPr="00A70F7D" w:rsidRDefault="0068204F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3,593,837,499.50</w:t>
            </w:r>
          </w:p>
        </w:tc>
      </w:tr>
      <w:tr w:rsidR="0068204F" w:rsidRPr="00A70F7D" w14:paraId="7E8A8359" w14:textId="77777777" w:rsidTr="00F057EB">
        <w:tc>
          <w:tcPr>
            <w:tcW w:w="5400" w:type="dxa"/>
            <w:shd w:val="clear" w:color="auto" w:fill="auto"/>
          </w:tcPr>
          <w:p w14:paraId="07ABAB7E" w14:textId="486DA52C" w:rsidR="0068204F" w:rsidRPr="00A70F7D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4578C3" w:rsidRPr="00A70F7D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610" w:type="dxa"/>
            <w:shd w:val="clear" w:color="auto" w:fill="auto"/>
          </w:tcPr>
          <w:p w14:paraId="5FDEB9CB" w14:textId="445C1EEF" w:rsidR="0068204F" w:rsidRPr="00A70F7D" w:rsidRDefault="0014311D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580,000,000.00</w:t>
            </w:r>
          </w:p>
        </w:tc>
      </w:tr>
      <w:tr w:rsidR="0068204F" w:rsidRPr="00A70F7D" w14:paraId="122C5821" w14:textId="77777777" w:rsidTr="00F057EB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29F011E9" w:rsidR="0068204F" w:rsidRPr="00A70F7D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4578C3" w:rsidRPr="00A70F7D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610" w:type="dxa"/>
            <w:shd w:val="clear" w:color="auto" w:fill="auto"/>
          </w:tcPr>
          <w:p w14:paraId="3727EFEE" w14:textId="32EDF385" w:rsidR="0068204F" w:rsidRPr="00A70F7D" w:rsidRDefault="0014311D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(1,808,150,332.99)</w:t>
            </w:r>
          </w:p>
        </w:tc>
      </w:tr>
      <w:tr w:rsidR="0068204F" w:rsidRPr="00A70F7D" w14:paraId="09FD8A57" w14:textId="77777777" w:rsidTr="00F057EB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79031ACF" w:rsidR="0068204F" w:rsidRPr="00A70F7D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2610" w:type="dxa"/>
            <w:shd w:val="clear" w:color="auto" w:fill="auto"/>
          </w:tcPr>
          <w:p w14:paraId="37927E21" w14:textId="44DD2BFB" w:rsidR="0068204F" w:rsidRPr="00A70F7D" w:rsidRDefault="00E46396" w:rsidP="00F057E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2,36</w:t>
            </w:r>
            <w:r w:rsidR="0014311D" w:rsidRPr="00A70F7D">
              <w:rPr>
                <w:rFonts w:ascii="Angsana New" w:hAnsi="Angsana New"/>
                <w:sz w:val="30"/>
                <w:szCs w:val="30"/>
              </w:rPr>
              <w:t>5</w:t>
            </w:r>
            <w:r w:rsidRPr="00A70F7D">
              <w:rPr>
                <w:rFonts w:ascii="Angsana New" w:hAnsi="Angsana New"/>
                <w:sz w:val="30"/>
                <w:szCs w:val="30"/>
              </w:rPr>
              <w:t>,</w:t>
            </w:r>
            <w:r w:rsidR="00CA3341" w:rsidRPr="00A70F7D">
              <w:rPr>
                <w:rFonts w:ascii="Angsana New" w:hAnsi="Angsana New"/>
                <w:sz w:val="30"/>
                <w:szCs w:val="30"/>
              </w:rPr>
              <w:t>687</w:t>
            </w:r>
            <w:r w:rsidRPr="00A70F7D">
              <w:rPr>
                <w:rFonts w:ascii="Angsana New" w:hAnsi="Angsana New"/>
                <w:sz w:val="30"/>
                <w:szCs w:val="30"/>
              </w:rPr>
              <w:t>,</w:t>
            </w:r>
            <w:r w:rsidR="00CA3341" w:rsidRPr="00A70F7D">
              <w:rPr>
                <w:rFonts w:ascii="Angsana New" w:hAnsi="Angsana New"/>
                <w:sz w:val="30"/>
                <w:szCs w:val="30"/>
              </w:rPr>
              <w:t>166</w:t>
            </w:r>
            <w:r w:rsidRPr="00A70F7D">
              <w:rPr>
                <w:rFonts w:ascii="Angsana New" w:hAnsi="Angsana New"/>
                <w:sz w:val="30"/>
                <w:szCs w:val="30"/>
              </w:rPr>
              <w:t>.</w:t>
            </w:r>
            <w:r w:rsidR="00CA3341" w:rsidRPr="00A70F7D">
              <w:rPr>
                <w:rFonts w:ascii="Angsana New" w:hAnsi="Angsana New"/>
                <w:sz w:val="30"/>
                <w:szCs w:val="30"/>
              </w:rPr>
              <w:t>51</w:t>
            </w:r>
          </w:p>
        </w:tc>
      </w:tr>
    </w:tbl>
    <w:p w14:paraId="10F69EC6" w14:textId="77777777" w:rsidR="0016491B" w:rsidRPr="00A70F7D" w:rsidRDefault="0016491B" w:rsidP="00610E05">
      <w:pPr>
        <w:numPr>
          <w:ilvl w:val="0"/>
          <w:numId w:val="31"/>
        </w:numPr>
        <w:spacing w:before="120"/>
        <w:ind w:left="284"/>
        <w:rPr>
          <w:rFonts w:ascii="Angsana New" w:hAnsi="Angsana New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  <w:r w:rsidRPr="00A70F7D">
        <w:rPr>
          <w:rFonts w:ascii="Angsana New" w:hAnsi="Angsana New"/>
          <w:sz w:val="30"/>
          <w:szCs w:val="30"/>
          <w:cs/>
        </w:rPr>
        <w:lastRenderedPageBreak/>
        <w:t>เงิน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กู้ยืม</w:t>
      </w:r>
      <w:r w:rsidRPr="00A70F7D">
        <w:rPr>
          <w:rFonts w:ascii="Angsana New" w:hAnsi="Angsana New"/>
          <w:sz w:val="30"/>
          <w:szCs w:val="30"/>
          <w:cs/>
        </w:rPr>
        <w:t>ระยะยาวจากสถาบันการเงิน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(ต่อ)</w:t>
      </w:r>
    </w:p>
    <w:p w14:paraId="23AC3E23" w14:textId="77777777" w:rsidR="0046597A" w:rsidRPr="00A70F7D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A70F7D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A70F7D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A70F7D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A70F7D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A70F7D" w:rsidRDefault="0046597A" w:rsidP="00610E05">
      <w:pPr>
        <w:pStyle w:val="ListParagraph"/>
        <w:numPr>
          <w:ilvl w:val="0"/>
          <w:numId w:val="30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6B4F7760" w:rsidR="0016491B" w:rsidRPr="00A70F7D" w:rsidRDefault="0016491B" w:rsidP="00610E05">
      <w:pPr>
        <w:numPr>
          <w:ilvl w:val="1"/>
          <w:numId w:val="30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 แห่งที่ </w:t>
      </w:r>
      <w:r w:rsidRPr="00A70F7D">
        <w:rPr>
          <w:rFonts w:ascii="Angsana New" w:hAnsi="Angsana New"/>
          <w:sz w:val="30"/>
          <w:szCs w:val="30"/>
        </w:rPr>
        <w:t xml:space="preserve">1 </w:t>
      </w:r>
      <w:r w:rsidRPr="00A70F7D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A70F7D">
        <w:rPr>
          <w:rFonts w:ascii="Angsana New" w:hAnsi="Angsana New"/>
          <w:sz w:val="30"/>
          <w:szCs w:val="30"/>
        </w:rPr>
        <w:t>500</w:t>
      </w:r>
      <w:r w:rsidRPr="00A70F7D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46597A" w:rsidRPr="00A70F7D">
        <w:rPr>
          <w:rFonts w:ascii="Angsana New" w:hAnsi="Angsana New"/>
          <w:sz w:val="30"/>
          <w:szCs w:val="30"/>
        </w:rPr>
        <w:t>2</w:t>
      </w:r>
      <w:r w:rsidR="00CA6F4D" w:rsidRPr="00A70F7D">
        <w:rPr>
          <w:rFonts w:ascii="Angsana New" w:hAnsi="Angsana New"/>
          <w:sz w:val="30"/>
          <w:szCs w:val="30"/>
        </w:rPr>
        <w:t>59</w:t>
      </w:r>
      <w:r w:rsidR="0046597A" w:rsidRPr="00A70F7D">
        <w:rPr>
          <w:rFonts w:ascii="Angsana New" w:hAnsi="Angsana New"/>
          <w:sz w:val="30"/>
          <w:szCs w:val="30"/>
        </w:rPr>
        <w:t>.</w:t>
      </w:r>
      <w:r w:rsidR="00CA6F4D" w:rsidRPr="00A70F7D">
        <w:rPr>
          <w:rFonts w:ascii="Angsana New" w:hAnsi="Angsana New"/>
          <w:sz w:val="30"/>
          <w:szCs w:val="30"/>
        </w:rPr>
        <w:t>17</w:t>
      </w:r>
      <w:r w:rsidRPr="00A70F7D">
        <w:rPr>
          <w:rFonts w:ascii="Angsana New" w:hAnsi="Angsana New"/>
          <w:sz w:val="30"/>
          <w:szCs w:val="30"/>
          <w:cs/>
        </w:rPr>
        <w:t xml:space="preserve"> ล้านบาท)  ค้ำประกันโดยการโอนสิทธิลูกหนี้ตามสัญญาเช่าซื้อบางส่วน ตามหมายเหตุ </w:t>
      </w:r>
      <w:r w:rsidR="001D6D2A" w:rsidRPr="00A70F7D">
        <w:rPr>
          <w:rFonts w:ascii="Angsana New" w:hAnsi="Angsana New"/>
          <w:sz w:val="30"/>
          <w:szCs w:val="30"/>
        </w:rPr>
        <w:t>6</w:t>
      </w:r>
    </w:p>
    <w:p w14:paraId="7256AC2B" w14:textId="62A39802" w:rsidR="0016491B" w:rsidRPr="00A70F7D" w:rsidRDefault="0016491B" w:rsidP="00610E05">
      <w:pPr>
        <w:numPr>
          <w:ilvl w:val="1"/>
          <w:numId w:val="3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A70F7D">
        <w:rPr>
          <w:rFonts w:ascii="Angsana New" w:hAnsi="Angsana New"/>
          <w:sz w:val="30"/>
          <w:szCs w:val="30"/>
        </w:rPr>
        <w:t xml:space="preserve">2 </w:t>
      </w:r>
      <w:r w:rsidRPr="00A70F7D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Pr="00A70F7D">
        <w:rPr>
          <w:rFonts w:ascii="Angsana New" w:hAnsi="Angsana New"/>
          <w:sz w:val="30"/>
          <w:szCs w:val="30"/>
        </w:rPr>
        <w:t>3,</w:t>
      </w:r>
      <w:r w:rsidR="0046597A" w:rsidRPr="00A70F7D">
        <w:rPr>
          <w:rFonts w:ascii="Angsana New" w:hAnsi="Angsana New"/>
          <w:sz w:val="30"/>
          <w:szCs w:val="30"/>
        </w:rPr>
        <w:t>54</w:t>
      </w:r>
      <w:r w:rsidRPr="00A70F7D">
        <w:rPr>
          <w:rFonts w:ascii="Angsana New" w:hAnsi="Angsana New"/>
          <w:sz w:val="30"/>
          <w:szCs w:val="30"/>
        </w:rPr>
        <w:t xml:space="preserve">0 </w:t>
      </w:r>
      <w:r w:rsidRPr="00A70F7D">
        <w:rPr>
          <w:rFonts w:ascii="Angsana New" w:hAnsi="Angsana New"/>
          <w:sz w:val="30"/>
          <w:szCs w:val="30"/>
          <w:cs/>
        </w:rPr>
        <w:t>ล้านบาท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A70F7D">
        <w:rPr>
          <w:rFonts w:ascii="Angsana New" w:hAnsi="Angsana New"/>
          <w:sz w:val="30"/>
          <w:szCs w:val="30"/>
        </w:rPr>
        <w:t xml:space="preserve">75 </w:t>
      </w:r>
      <w:r w:rsidRPr="00A70F7D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Pr="00A70F7D">
        <w:rPr>
          <w:rFonts w:ascii="Angsana New" w:hAnsi="Angsana New"/>
          <w:sz w:val="30"/>
          <w:szCs w:val="30"/>
        </w:rPr>
        <w:t>4</w:t>
      </w:r>
      <w:r w:rsidRPr="00A70F7D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Pr="00A70F7D">
        <w:rPr>
          <w:rFonts w:ascii="Angsana New" w:hAnsi="Angsana New"/>
          <w:sz w:val="30"/>
          <w:szCs w:val="30"/>
        </w:rPr>
        <w:t xml:space="preserve">3,540 </w:t>
      </w:r>
      <w:r w:rsidRPr="00A70F7D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A70F7D">
        <w:rPr>
          <w:rFonts w:ascii="Angsana New" w:hAnsi="Angsana New"/>
          <w:sz w:val="30"/>
          <w:szCs w:val="30"/>
        </w:rPr>
        <w:t xml:space="preserve"> 240</w:t>
      </w:r>
      <w:r w:rsidRPr="00A70F7D">
        <w:rPr>
          <w:rFonts w:ascii="Angsana New" w:hAnsi="Angsana New"/>
          <w:sz w:val="30"/>
          <w:szCs w:val="30"/>
          <w:cs/>
        </w:rPr>
        <w:t xml:space="preserve"> ล้านบาท และวงเงินจำนวน </w:t>
      </w:r>
      <w:r w:rsidRPr="00A70F7D">
        <w:rPr>
          <w:rFonts w:ascii="Angsana New" w:hAnsi="Angsana New"/>
          <w:sz w:val="30"/>
          <w:szCs w:val="30"/>
        </w:rPr>
        <w:t>3,300</w:t>
      </w:r>
      <w:r w:rsidRPr="00A70F7D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ค้ำประกันโดยการโอนสิทธิเรียกร้องลูกหนี้ตามสัญญาเช่าซื้อ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A70F7D">
        <w:rPr>
          <w:rFonts w:ascii="Angsana New" w:hAnsi="Angsana New"/>
          <w:sz w:val="30"/>
          <w:szCs w:val="30"/>
        </w:rPr>
        <w:t>6</w:t>
      </w:r>
      <w:r w:rsidRPr="00A70F7D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A70F7D">
        <w:rPr>
          <w:rFonts w:ascii="Angsana New" w:hAnsi="Angsana New"/>
          <w:sz w:val="30"/>
          <w:szCs w:val="30"/>
        </w:rPr>
        <w:t>1</w:t>
      </w:r>
      <w:r w:rsidR="001D6D2A" w:rsidRPr="00A70F7D">
        <w:rPr>
          <w:rFonts w:ascii="Angsana New" w:hAnsi="Angsana New"/>
          <w:sz w:val="30"/>
          <w:szCs w:val="30"/>
        </w:rPr>
        <w:t>5</w:t>
      </w:r>
    </w:p>
    <w:p w14:paraId="0217DB79" w14:textId="77777777" w:rsidR="0016491B" w:rsidRPr="00A70F7D" w:rsidRDefault="0016491B" w:rsidP="00610E05">
      <w:pPr>
        <w:numPr>
          <w:ilvl w:val="1"/>
          <w:numId w:val="3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A70F7D">
        <w:rPr>
          <w:rFonts w:ascii="Angsana New" w:hAnsi="Angsana New"/>
          <w:sz w:val="30"/>
          <w:szCs w:val="30"/>
        </w:rPr>
        <w:t xml:space="preserve">3 </w:t>
      </w:r>
      <w:r w:rsidRPr="00A70F7D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 จำนวน </w:t>
      </w:r>
      <w:r w:rsidRPr="00A70F7D">
        <w:rPr>
          <w:rFonts w:ascii="Angsana New" w:hAnsi="Angsana New"/>
          <w:sz w:val="30"/>
          <w:szCs w:val="30"/>
        </w:rPr>
        <w:t>200</w:t>
      </w:r>
      <w:r w:rsidRPr="00A70F7D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ค้ำประกันโดยโอนสิทธิตามสัญญาเช่าซื้อบางส่วน ตามหมายเหตุ </w:t>
      </w:r>
      <w:r w:rsidR="001D6D2A" w:rsidRPr="00A70F7D">
        <w:rPr>
          <w:rFonts w:ascii="Angsana New" w:hAnsi="Angsana New"/>
          <w:sz w:val="30"/>
          <w:szCs w:val="30"/>
        </w:rPr>
        <w:t>6</w:t>
      </w:r>
    </w:p>
    <w:p w14:paraId="684B548C" w14:textId="1B295881" w:rsidR="0016491B" w:rsidRPr="00A70F7D" w:rsidRDefault="0016491B" w:rsidP="00610E05">
      <w:pPr>
        <w:numPr>
          <w:ilvl w:val="1"/>
          <w:numId w:val="30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A70F7D">
        <w:rPr>
          <w:rFonts w:ascii="Angsana New" w:hAnsi="Angsana New"/>
          <w:sz w:val="30"/>
          <w:szCs w:val="30"/>
        </w:rPr>
        <w:t>4</w:t>
      </w:r>
      <w:r w:rsidRPr="00A70F7D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Pr="00A70F7D">
        <w:rPr>
          <w:rFonts w:ascii="Angsana New" w:hAnsi="Angsana New"/>
          <w:sz w:val="30"/>
          <w:szCs w:val="30"/>
        </w:rPr>
        <w:t>2,</w:t>
      </w:r>
      <w:r w:rsidR="001B38DD" w:rsidRPr="00A70F7D">
        <w:rPr>
          <w:rFonts w:ascii="Angsana New" w:hAnsi="Angsana New"/>
          <w:sz w:val="30"/>
          <w:szCs w:val="30"/>
        </w:rPr>
        <w:t>300</w:t>
      </w:r>
      <w:r w:rsidRPr="00A70F7D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A70F7D">
        <w:rPr>
          <w:rFonts w:ascii="Angsana New" w:hAnsi="Angsana New"/>
          <w:sz w:val="30"/>
          <w:szCs w:val="30"/>
        </w:rPr>
        <w:t>75</w:t>
      </w:r>
      <w:r w:rsidRPr="00A70F7D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A70F7D">
        <w:rPr>
          <w:rFonts w:ascii="Angsana New" w:hAnsi="Angsana New"/>
          <w:sz w:val="30"/>
          <w:szCs w:val="30"/>
        </w:rPr>
        <w:t>4</w:t>
      </w:r>
      <w:r w:rsidRPr="00A70F7D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Pr="00A70F7D">
        <w:rPr>
          <w:rFonts w:ascii="Angsana New" w:hAnsi="Angsana New"/>
          <w:sz w:val="30"/>
          <w:szCs w:val="30"/>
        </w:rPr>
        <w:t>2,</w:t>
      </w:r>
      <w:r w:rsidR="001B38DD" w:rsidRPr="00A70F7D">
        <w:rPr>
          <w:rFonts w:ascii="Angsana New" w:hAnsi="Angsana New"/>
          <w:sz w:val="30"/>
          <w:szCs w:val="30"/>
        </w:rPr>
        <w:t>300</w:t>
      </w:r>
      <w:r w:rsidRPr="00A70F7D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Pr="00A70F7D">
        <w:rPr>
          <w:rFonts w:ascii="Angsana New" w:hAnsi="Angsana New"/>
          <w:sz w:val="30"/>
          <w:szCs w:val="30"/>
        </w:rPr>
        <w:t>1,</w:t>
      </w:r>
      <w:r w:rsidR="001B38DD" w:rsidRPr="00A70F7D">
        <w:rPr>
          <w:rFonts w:ascii="Angsana New" w:hAnsi="Angsana New"/>
          <w:sz w:val="30"/>
          <w:szCs w:val="30"/>
        </w:rPr>
        <w:t>90</w:t>
      </w:r>
      <w:r w:rsidRPr="00A70F7D">
        <w:rPr>
          <w:rFonts w:ascii="Angsana New" w:hAnsi="Angsana New"/>
          <w:sz w:val="30"/>
          <w:szCs w:val="30"/>
        </w:rPr>
        <w:t>0</w:t>
      </w:r>
      <w:r w:rsidRPr="00A70F7D">
        <w:rPr>
          <w:rFonts w:ascii="Angsana New" w:hAnsi="Angsana New"/>
          <w:sz w:val="30"/>
          <w:szCs w:val="30"/>
          <w:cs/>
        </w:rPr>
        <w:t xml:space="preserve"> ล้านบาท </w:t>
      </w:r>
      <w:r w:rsidR="001B38DD" w:rsidRPr="00A70F7D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1B38DD" w:rsidRPr="00A70F7D">
        <w:rPr>
          <w:rFonts w:ascii="Angsana New" w:hAnsi="Angsana New"/>
          <w:sz w:val="30"/>
          <w:szCs w:val="30"/>
        </w:rPr>
        <w:t>90.00</w:t>
      </w:r>
      <w:r w:rsidR="001B38DD" w:rsidRPr="00A70F7D">
        <w:rPr>
          <w:rFonts w:ascii="Angsana New" w:hAnsi="Angsana New"/>
          <w:sz w:val="30"/>
          <w:szCs w:val="30"/>
          <w:cs/>
        </w:rPr>
        <w:t xml:space="preserve"> ล้านบาท)</w:t>
      </w:r>
      <w:r w:rsidRPr="00A70F7D">
        <w:rPr>
          <w:rFonts w:ascii="Angsana New" w:hAnsi="Angsana New"/>
          <w:sz w:val="30"/>
          <w:szCs w:val="30"/>
          <w:cs/>
        </w:rPr>
        <w:t xml:space="preserve"> และวงเงินจำนวน </w:t>
      </w:r>
      <w:r w:rsidRPr="00A70F7D">
        <w:rPr>
          <w:rFonts w:ascii="Angsana New" w:hAnsi="Angsana New"/>
          <w:sz w:val="30"/>
          <w:szCs w:val="30"/>
        </w:rPr>
        <w:t>400</w:t>
      </w:r>
      <w:r w:rsidRPr="00A70F7D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AA6171" w:rsidRPr="00A70F7D">
        <w:rPr>
          <w:rFonts w:ascii="Angsana New" w:hAnsi="Angsana New"/>
          <w:sz w:val="30"/>
          <w:szCs w:val="30"/>
        </w:rPr>
        <w:t>1</w:t>
      </w:r>
      <w:r w:rsidR="003F7D1D" w:rsidRPr="00A70F7D">
        <w:rPr>
          <w:rFonts w:ascii="Angsana New" w:hAnsi="Angsana New"/>
          <w:sz w:val="30"/>
          <w:szCs w:val="30"/>
        </w:rPr>
        <w:t>97</w:t>
      </w:r>
      <w:r w:rsidR="00AA6171" w:rsidRPr="00A70F7D">
        <w:rPr>
          <w:rFonts w:ascii="Angsana New" w:hAnsi="Angsana New"/>
          <w:sz w:val="30"/>
          <w:szCs w:val="30"/>
        </w:rPr>
        <w:t>.</w:t>
      </w:r>
      <w:r w:rsidR="003F7D1D" w:rsidRPr="00A70F7D">
        <w:rPr>
          <w:rFonts w:ascii="Angsana New" w:hAnsi="Angsana New"/>
          <w:sz w:val="30"/>
          <w:szCs w:val="30"/>
        </w:rPr>
        <w:t>95</w:t>
      </w:r>
      <w:r w:rsidRPr="00A70F7D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A70F7D">
        <w:rPr>
          <w:rFonts w:ascii="Angsana New" w:hAnsi="Angsana New"/>
          <w:sz w:val="30"/>
          <w:szCs w:val="30"/>
        </w:rPr>
        <w:t>6</w:t>
      </w:r>
    </w:p>
    <w:p w14:paraId="09D9F715" w14:textId="77777777" w:rsidR="000F4CC7" w:rsidRPr="00A70F7D" w:rsidRDefault="000F4CC7" w:rsidP="00610E05">
      <w:pPr>
        <w:pStyle w:val="ListParagraph"/>
        <w:numPr>
          <w:ilvl w:val="0"/>
          <w:numId w:val="32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A70F7D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A70F7D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A70F7D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A70F7D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A70F7D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A70F7D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A70F7D" w:rsidRDefault="000F4CC7" w:rsidP="00610E05">
      <w:pPr>
        <w:pStyle w:val="ListParagraph"/>
        <w:numPr>
          <w:ilvl w:val="0"/>
          <w:numId w:val="33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1CD58316" w14:textId="77777777" w:rsidR="000F4CC7" w:rsidRPr="00A70F7D" w:rsidRDefault="000F4CC7" w:rsidP="00610E05">
      <w:pPr>
        <w:numPr>
          <w:ilvl w:val="1"/>
          <w:numId w:val="34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AA6171" w:rsidRPr="00A70F7D">
        <w:rPr>
          <w:rFonts w:ascii="Angsana New" w:hAnsi="Angsana New"/>
          <w:color w:val="0D0D0D"/>
          <w:sz w:val="30"/>
          <w:szCs w:val="30"/>
        </w:rPr>
        <w:t>5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A70F7D">
        <w:rPr>
          <w:rFonts w:ascii="Angsana New" w:hAnsi="Angsana New"/>
          <w:color w:val="0D0D0D"/>
          <w:sz w:val="30"/>
          <w:szCs w:val="30"/>
        </w:rPr>
        <w:t>150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โดยทยอยเบิกใช้เงินกู้แต่ละครั้งไม่เกินร้อยละ </w:t>
      </w:r>
      <w:r w:rsidRPr="00A70F7D">
        <w:rPr>
          <w:rFonts w:ascii="Angsana New" w:hAnsi="Angsana New"/>
          <w:color w:val="0D0D0D"/>
          <w:sz w:val="30"/>
          <w:szCs w:val="30"/>
        </w:rPr>
        <w:t>80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A70F7D">
        <w:rPr>
          <w:rFonts w:ascii="Angsana New" w:hAnsi="Angsana New"/>
          <w:color w:val="0D0D0D"/>
          <w:sz w:val="30"/>
          <w:szCs w:val="30"/>
        </w:rPr>
        <w:t>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A70F7D">
        <w:rPr>
          <w:rFonts w:ascii="Angsana New" w:hAnsi="Angsana New"/>
          <w:color w:val="0D0D0D"/>
          <w:sz w:val="30"/>
          <w:szCs w:val="30"/>
        </w:rPr>
        <w:t>6</w:t>
      </w:r>
    </w:p>
    <w:p w14:paraId="4612A78D" w14:textId="77777777" w:rsidR="000F4CC7" w:rsidRPr="00A70F7D" w:rsidRDefault="000F4CC7" w:rsidP="00610E05">
      <w:pPr>
        <w:numPr>
          <w:ilvl w:val="1"/>
          <w:numId w:val="34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AA6171" w:rsidRPr="00A70F7D">
        <w:rPr>
          <w:rFonts w:ascii="Angsana New" w:hAnsi="Angsana New"/>
          <w:color w:val="0D0D0D"/>
          <w:sz w:val="30"/>
          <w:szCs w:val="30"/>
        </w:rPr>
        <w:t>6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A70F7D">
        <w:rPr>
          <w:rFonts w:ascii="Angsana New" w:hAnsi="Angsana New"/>
          <w:color w:val="0D0D0D"/>
          <w:sz w:val="30"/>
          <w:szCs w:val="30"/>
        </w:rPr>
        <w:t>1,000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แบ่งเป็นวงเงินจำนวน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500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(วงเงินคงเหลือ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100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ล้านบาท) และวงเงินจำนวน </w:t>
      </w:r>
      <w:r w:rsidRPr="00A70F7D">
        <w:rPr>
          <w:rFonts w:ascii="Angsana New" w:hAnsi="Angsana New"/>
          <w:color w:val="0D0D0D"/>
          <w:sz w:val="30"/>
          <w:szCs w:val="30"/>
        </w:rPr>
        <w:t>500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โดยทยอยเบิกใช้เงินกู้แต่ละครั้งไม่เกินร้อยละ </w:t>
      </w:r>
      <w:r w:rsidRPr="00A70F7D">
        <w:rPr>
          <w:rFonts w:ascii="Angsana New" w:hAnsi="Angsana New"/>
          <w:color w:val="0D0D0D"/>
          <w:sz w:val="30"/>
          <w:szCs w:val="30"/>
        </w:rPr>
        <w:t>75-80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A70F7D">
        <w:rPr>
          <w:rFonts w:ascii="Angsana New" w:hAnsi="Angsana New"/>
          <w:color w:val="0D0D0D"/>
          <w:sz w:val="30"/>
          <w:szCs w:val="30"/>
        </w:rPr>
        <w:t>6</w:t>
      </w:r>
    </w:p>
    <w:p w14:paraId="54B2ADC7" w14:textId="5A34A800" w:rsidR="000F4CC7" w:rsidRPr="00A70F7D" w:rsidRDefault="000F4CC7" w:rsidP="00610E05">
      <w:pPr>
        <w:numPr>
          <w:ilvl w:val="1"/>
          <w:numId w:val="34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AA6171" w:rsidRPr="00A70F7D">
        <w:rPr>
          <w:rFonts w:ascii="Angsana New" w:hAnsi="Angsana New"/>
          <w:color w:val="0D0D0D"/>
          <w:sz w:val="30"/>
          <w:szCs w:val="30"/>
        </w:rPr>
        <w:t>7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A70F7D">
        <w:rPr>
          <w:rFonts w:ascii="Angsana New" w:hAnsi="Angsana New"/>
          <w:color w:val="0D0D0D"/>
          <w:sz w:val="30"/>
          <w:szCs w:val="30"/>
        </w:rPr>
        <w:t>250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กำหนดจ่ายคืนเงินต้นพร้อมดอกเบี้ยเป็นรายเดือน ภายในระยะเวลา </w:t>
      </w: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ปี โดยมีระยะเวลาปลอดชำระเงินต้น </w:t>
      </w:r>
      <w:r w:rsidRPr="00A70F7D">
        <w:rPr>
          <w:rFonts w:ascii="Angsana New" w:hAnsi="Angsana New"/>
          <w:color w:val="0D0D0D"/>
          <w:sz w:val="30"/>
          <w:szCs w:val="30"/>
        </w:rPr>
        <w:t>12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เดือนแรก ค้ำประกันโดยโอนสิทธิตามสัญญาเช่าซื้อบางส่วน ตามหมายเหตุ </w:t>
      </w:r>
      <w:r w:rsidR="001D6D2A" w:rsidRPr="00A70F7D">
        <w:rPr>
          <w:rFonts w:ascii="Angsana New" w:hAnsi="Angsana New"/>
          <w:color w:val="0D0D0D"/>
          <w:sz w:val="30"/>
          <w:szCs w:val="30"/>
        </w:rPr>
        <w:t>6</w:t>
      </w:r>
    </w:p>
    <w:p w14:paraId="311DE7FC" w14:textId="77777777" w:rsidR="006D18E6" w:rsidRPr="00A70F7D" w:rsidRDefault="006D18E6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5C19829" w14:textId="4D684D22" w:rsidR="000F4CC7" w:rsidRPr="00A70F7D" w:rsidRDefault="000F4CC7" w:rsidP="00610E05">
      <w:pPr>
        <w:numPr>
          <w:ilvl w:val="0"/>
          <w:numId w:val="47"/>
        </w:num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A70F7D" w14:paraId="45C4DE41" w14:textId="77777777" w:rsidTr="000A5CEB">
        <w:tc>
          <w:tcPr>
            <w:tcW w:w="4532" w:type="dxa"/>
          </w:tcPr>
          <w:p w14:paraId="5B597727" w14:textId="77777777" w:rsidR="00D763DB" w:rsidRPr="00A70F7D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A70F7D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A70F7D" w14:paraId="796104C5" w14:textId="77777777" w:rsidTr="000A5CEB">
        <w:tc>
          <w:tcPr>
            <w:tcW w:w="4532" w:type="dxa"/>
          </w:tcPr>
          <w:p w14:paraId="2C8F313E" w14:textId="77777777" w:rsidR="00D763DB" w:rsidRPr="00A70F7D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A70F7D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D763DB" w:rsidRPr="00A70F7D" w14:paraId="55125949" w14:textId="77777777" w:rsidTr="000A5CEB">
        <w:tc>
          <w:tcPr>
            <w:tcW w:w="4532" w:type="dxa"/>
          </w:tcPr>
          <w:p w14:paraId="1A00FDD1" w14:textId="77777777" w:rsidR="00D763DB" w:rsidRPr="00A70F7D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  <w:hideMark/>
          </w:tcPr>
          <w:p w14:paraId="33160555" w14:textId="77777777" w:rsidR="00D763DB" w:rsidRPr="00A70F7D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2125" w:type="dxa"/>
            <w:hideMark/>
          </w:tcPr>
          <w:p w14:paraId="6ED74F83" w14:textId="77777777" w:rsidR="00D763DB" w:rsidRPr="00A70F7D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D763DB" w:rsidRPr="00A70F7D" w14:paraId="0C47FFC6" w14:textId="77777777" w:rsidTr="000A5CEB">
        <w:tc>
          <w:tcPr>
            <w:tcW w:w="4532" w:type="dxa"/>
            <w:hideMark/>
          </w:tcPr>
          <w:p w14:paraId="3BF839BC" w14:textId="77777777" w:rsidR="00D763DB" w:rsidRPr="00A70F7D" w:rsidRDefault="00D763DB" w:rsidP="000A5CEB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6286A348" w:rsidR="00D763DB" w:rsidRPr="00A70F7D" w:rsidRDefault="00D763DB" w:rsidP="000A5CEB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31,574,067.83</w:t>
            </w:r>
          </w:p>
        </w:tc>
        <w:tc>
          <w:tcPr>
            <w:tcW w:w="2125" w:type="dxa"/>
            <w:hideMark/>
          </w:tcPr>
          <w:p w14:paraId="6D41B19F" w14:textId="77777777" w:rsidR="00D763DB" w:rsidRPr="00A70F7D" w:rsidRDefault="00D763DB" w:rsidP="000A5CEB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30,891,966.73</w:t>
            </w:r>
          </w:p>
        </w:tc>
      </w:tr>
      <w:tr w:rsidR="00D763DB" w:rsidRPr="00A70F7D" w14:paraId="7685E8E2" w14:textId="77777777" w:rsidTr="000A5CEB">
        <w:tc>
          <w:tcPr>
            <w:tcW w:w="4532" w:type="dxa"/>
            <w:hideMark/>
          </w:tcPr>
          <w:p w14:paraId="412C0EB2" w14:textId="77777777" w:rsidR="00D763DB" w:rsidRPr="00A70F7D" w:rsidRDefault="00D763DB" w:rsidP="000A5CEB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423ED931" w:rsidR="00D763DB" w:rsidRPr="00A70F7D" w:rsidRDefault="00D763DB" w:rsidP="000A5CEB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(2,477,270.10)</w:t>
            </w:r>
          </w:p>
        </w:tc>
        <w:tc>
          <w:tcPr>
            <w:tcW w:w="2125" w:type="dxa"/>
            <w:hideMark/>
          </w:tcPr>
          <w:p w14:paraId="77DD0E99" w14:textId="77777777" w:rsidR="00D763DB" w:rsidRPr="00A70F7D" w:rsidRDefault="00D763DB" w:rsidP="000A5CEB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(2,512,566.49)</w:t>
            </w:r>
          </w:p>
        </w:tc>
      </w:tr>
      <w:tr w:rsidR="00D763DB" w:rsidRPr="00A70F7D" w14:paraId="279BA95E" w14:textId="77777777" w:rsidTr="000A5CEB">
        <w:tc>
          <w:tcPr>
            <w:tcW w:w="4532" w:type="dxa"/>
            <w:hideMark/>
          </w:tcPr>
          <w:p w14:paraId="0A44161F" w14:textId="77777777" w:rsidR="00D763DB" w:rsidRPr="00A70F7D" w:rsidRDefault="00D763DB" w:rsidP="000A5CEB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245EC984" w:rsidR="00D763DB" w:rsidRPr="00A70F7D" w:rsidRDefault="00D763DB" w:rsidP="000A5CEB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29,096,797.73</w:t>
            </w:r>
          </w:p>
        </w:tc>
        <w:tc>
          <w:tcPr>
            <w:tcW w:w="2125" w:type="dxa"/>
            <w:hideMark/>
          </w:tcPr>
          <w:p w14:paraId="4469BD9B" w14:textId="77777777" w:rsidR="00D763DB" w:rsidRPr="00A70F7D" w:rsidRDefault="00D763DB" w:rsidP="000A5CEB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28,379,400.24</w:t>
            </w:r>
          </w:p>
        </w:tc>
      </w:tr>
      <w:tr w:rsidR="00D763DB" w:rsidRPr="00A70F7D" w14:paraId="1175EB4F" w14:textId="77777777" w:rsidTr="000A5CEB">
        <w:tc>
          <w:tcPr>
            <w:tcW w:w="4532" w:type="dxa"/>
            <w:hideMark/>
          </w:tcPr>
          <w:p w14:paraId="19BD4E9F" w14:textId="77777777" w:rsidR="00D763DB" w:rsidRPr="00A70F7D" w:rsidRDefault="00D763DB" w:rsidP="000A5CEB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545A7F15" w:rsidR="00D763DB" w:rsidRPr="00A70F7D" w:rsidRDefault="00D763DB" w:rsidP="000A5CEB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(8,915,404.57)</w:t>
            </w:r>
          </w:p>
        </w:tc>
        <w:tc>
          <w:tcPr>
            <w:tcW w:w="2125" w:type="dxa"/>
            <w:hideMark/>
          </w:tcPr>
          <w:p w14:paraId="0F9CE7D1" w14:textId="77777777" w:rsidR="00D763DB" w:rsidRPr="00A70F7D" w:rsidRDefault="00D763DB" w:rsidP="000A5CEB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(8,197,590.97)</w:t>
            </w:r>
          </w:p>
        </w:tc>
      </w:tr>
      <w:tr w:rsidR="00D763DB" w:rsidRPr="00A70F7D" w14:paraId="7EF77813" w14:textId="77777777" w:rsidTr="000A5CEB">
        <w:trPr>
          <w:trHeight w:val="909"/>
        </w:trPr>
        <w:tc>
          <w:tcPr>
            <w:tcW w:w="4532" w:type="dxa"/>
            <w:hideMark/>
          </w:tcPr>
          <w:p w14:paraId="73D0F9E2" w14:textId="77777777" w:rsidR="00D763DB" w:rsidRPr="00A70F7D" w:rsidRDefault="00D763DB" w:rsidP="000A5CEB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A70F7D">
              <w:rPr>
                <w:rFonts w:ascii="Angsana New" w:hAnsi="Angsana New"/>
                <w:sz w:val="30"/>
                <w:szCs w:val="30"/>
              </w:rPr>
              <w:t>–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1B3A4B89" w14:textId="77777777" w:rsidR="00D763DB" w:rsidRPr="00A70F7D" w:rsidRDefault="00D763DB" w:rsidP="000A5CEB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3D56D418" w:rsidR="00D763DB" w:rsidRPr="00A70F7D" w:rsidRDefault="00D763DB" w:rsidP="000A5CEB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20,181,393.16</w:t>
            </w:r>
          </w:p>
        </w:tc>
        <w:tc>
          <w:tcPr>
            <w:tcW w:w="2125" w:type="dxa"/>
          </w:tcPr>
          <w:p w14:paraId="7B00AE90" w14:textId="77777777" w:rsidR="00D763DB" w:rsidRPr="00A70F7D" w:rsidRDefault="00D763DB" w:rsidP="000A5CEB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77777777" w:rsidR="00D763DB" w:rsidRPr="00A70F7D" w:rsidRDefault="00D763DB" w:rsidP="000A5CEB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20,181,809.27</w:t>
            </w:r>
          </w:p>
        </w:tc>
      </w:tr>
    </w:tbl>
    <w:p w14:paraId="119D51D8" w14:textId="77777777" w:rsidR="00D763DB" w:rsidRPr="00A70F7D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A70F7D" w14:paraId="1BB4F8C5" w14:textId="77777777" w:rsidTr="003E068F">
        <w:tc>
          <w:tcPr>
            <w:tcW w:w="4532" w:type="dxa"/>
          </w:tcPr>
          <w:p w14:paraId="4EF75A2D" w14:textId="77777777" w:rsidR="000F4CC7" w:rsidRPr="00A70F7D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A70F7D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A70F7D" w14:paraId="3C97C818" w14:textId="77777777" w:rsidTr="003E068F">
        <w:tc>
          <w:tcPr>
            <w:tcW w:w="4532" w:type="dxa"/>
          </w:tcPr>
          <w:p w14:paraId="08B85D30" w14:textId="77777777" w:rsidR="000F4CC7" w:rsidRPr="00A70F7D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A70F7D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E068F" w:rsidRPr="00A70F7D" w14:paraId="5C26B79E" w14:textId="77777777" w:rsidTr="003E068F">
        <w:tc>
          <w:tcPr>
            <w:tcW w:w="4532" w:type="dxa"/>
          </w:tcPr>
          <w:p w14:paraId="25E42619" w14:textId="77777777" w:rsidR="003E068F" w:rsidRPr="00A70F7D" w:rsidRDefault="003E068F" w:rsidP="003E068F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  <w:hideMark/>
          </w:tcPr>
          <w:p w14:paraId="3C965DB5" w14:textId="38F5652D" w:rsidR="003E068F" w:rsidRPr="00A70F7D" w:rsidRDefault="0068204F" w:rsidP="003E068F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2125" w:type="dxa"/>
            <w:hideMark/>
          </w:tcPr>
          <w:p w14:paraId="6F95AD50" w14:textId="77777777" w:rsidR="003E068F" w:rsidRPr="00A70F7D" w:rsidRDefault="003E068F" w:rsidP="003E068F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3E068F" w:rsidRPr="00A70F7D" w14:paraId="365F22B3" w14:textId="77777777" w:rsidTr="003E068F">
        <w:tc>
          <w:tcPr>
            <w:tcW w:w="4532" w:type="dxa"/>
            <w:hideMark/>
          </w:tcPr>
          <w:p w14:paraId="545F156B" w14:textId="77777777" w:rsidR="003E068F" w:rsidRPr="00A70F7D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3B77E7FF" w:rsidR="003E068F" w:rsidRPr="00A70F7D" w:rsidRDefault="00357F7E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30,643,901.83</w:t>
            </w:r>
          </w:p>
        </w:tc>
        <w:tc>
          <w:tcPr>
            <w:tcW w:w="2125" w:type="dxa"/>
            <w:hideMark/>
          </w:tcPr>
          <w:p w14:paraId="5C013BC7" w14:textId="77777777" w:rsidR="003E068F" w:rsidRPr="00A70F7D" w:rsidRDefault="003E068F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30,891,966.73</w:t>
            </w:r>
          </w:p>
        </w:tc>
      </w:tr>
      <w:tr w:rsidR="003E068F" w:rsidRPr="00A70F7D" w14:paraId="0A9EDB78" w14:textId="77777777" w:rsidTr="003E068F">
        <w:tc>
          <w:tcPr>
            <w:tcW w:w="4532" w:type="dxa"/>
            <w:hideMark/>
          </w:tcPr>
          <w:p w14:paraId="7AC30BF5" w14:textId="77777777" w:rsidR="003E068F" w:rsidRPr="00A70F7D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40FF746F" w:rsidR="003E068F" w:rsidRPr="00A70F7D" w:rsidRDefault="00357F7E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(2,411,670.48)</w:t>
            </w:r>
          </w:p>
        </w:tc>
        <w:tc>
          <w:tcPr>
            <w:tcW w:w="2125" w:type="dxa"/>
            <w:hideMark/>
          </w:tcPr>
          <w:p w14:paraId="755CF7E4" w14:textId="77777777" w:rsidR="003E068F" w:rsidRPr="00A70F7D" w:rsidRDefault="003E068F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(2,512,566.49)</w:t>
            </w:r>
          </w:p>
        </w:tc>
      </w:tr>
      <w:tr w:rsidR="003E068F" w:rsidRPr="00A70F7D" w14:paraId="1F9D549C" w14:textId="77777777" w:rsidTr="003E068F">
        <w:tc>
          <w:tcPr>
            <w:tcW w:w="4532" w:type="dxa"/>
            <w:hideMark/>
          </w:tcPr>
          <w:p w14:paraId="0B5644F7" w14:textId="77777777" w:rsidR="003E068F" w:rsidRPr="00A70F7D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647F3FAF" w:rsidR="003E068F" w:rsidRPr="00A70F7D" w:rsidRDefault="00357F7E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28,232,231.35</w:t>
            </w:r>
          </w:p>
        </w:tc>
        <w:tc>
          <w:tcPr>
            <w:tcW w:w="2125" w:type="dxa"/>
            <w:hideMark/>
          </w:tcPr>
          <w:p w14:paraId="331AA0F3" w14:textId="77777777" w:rsidR="003E068F" w:rsidRPr="00A70F7D" w:rsidRDefault="003E068F" w:rsidP="003E068F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28,379,400.24</w:t>
            </w:r>
          </w:p>
        </w:tc>
      </w:tr>
      <w:tr w:rsidR="003E068F" w:rsidRPr="00A70F7D" w14:paraId="49D2B7A0" w14:textId="77777777" w:rsidTr="003E068F">
        <w:tc>
          <w:tcPr>
            <w:tcW w:w="4532" w:type="dxa"/>
            <w:hideMark/>
          </w:tcPr>
          <w:p w14:paraId="71C39F57" w14:textId="77777777" w:rsidR="003E068F" w:rsidRPr="00A70F7D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64EF04F7" w:rsidR="003E068F" w:rsidRPr="00A70F7D" w:rsidRDefault="00357F7E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(8,701,798.12)</w:t>
            </w:r>
          </w:p>
        </w:tc>
        <w:tc>
          <w:tcPr>
            <w:tcW w:w="2125" w:type="dxa"/>
            <w:hideMark/>
          </w:tcPr>
          <w:p w14:paraId="2C7CC65D" w14:textId="77777777" w:rsidR="003E068F" w:rsidRPr="00A70F7D" w:rsidRDefault="003E068F" w:rsidP="003E068F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(8,197,590.97)</w:t>
            </w:r>
          </w:p>
        </w:tc>
      </w:tr>
      <w:tr w:rsidR="003E068F" w:rsidRPr="00A70F7D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3E068F" w:rsidRPr="00A70F7D" w:rsidRDefault="003E068F" w:rsidP="003E068F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A70F7D">
              <w:rPr>
                <w:rFonts w:ascii="Angsana New" w:hAnsi="Angsana New"/>
                <w:sz w:val="30"/>
                <w:szCs w:val="30"/>
              </w:rPr>
              <w:t>–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16B4684E" w14:textId="77777777" w:rsidR="001000DA" w:rsidRPr="00A70F7D" w:rsidRDefault="001000DA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7B0C3282" w:rsidR="00357F7E" w:rsidRPr="00A70F7D" w:rsidRDefault="00357F7E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19,530,433.23</w:t>
            </w:r>
          </w:p>
        </w:tc>
        <w:tc>
          <w:tcPr>
            <w:tcW w:w="2125" w:type="dxa"/>
          </w:tcPr>
          <w:p w14:paraId="713D9852" w14:textId="77777777" w:rsidR="003E068F" w:rsidRPr="00A70F7D" w:rsidRDefault="003E068F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77777777" w:rsidR="003E068F" w:rsidRPr="00A70F7D" w:rsidRDefault="003E068F" w:rsidP="003E068F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00000"/>
                <w:sz w:val="30"/>
                <w:szCs w:val="30"/>
              </w:rPr>
              <w:t>20,181,809.27</w:t>
            </w:r>
          </w:p>
        </w:tc>
      </w:tr>
    </w:tbl>
    <w:p w14:paraId="5EE95D45" w14:textId="70EDCDEB" w:rsidR="000F4CC7" w:rsidRPr="00A70F7D" w:rsidRDefault="000F4CC7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5E428E"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Pr="00A70F7D">
        <w:rPr>
          <w:rFonts w:ascii="Angsana New" w:hAnsi="Angsana New"/>
          <w:color w:val="0D0D0D"/>
          <w:sz w:val="30"/>
          <w:szCs w:val="30"/>
        </w:rPr>
        <w:t>6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6E019359" w14:textId="4D7EBB96" w:rsidR="00AD79FD" w:rsidRPr="00A70F7D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EF45E2" w14:textId="77777777" w:rsidR="00AD79FD" w:rsidRPr="00A70F7D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195A9E1A" w14:textId="77777777" w:rsidR="00AD79FD" w:rsidRPr="00A70F7D" w:rsidRDefault="00AD79FD" w:rsidP="00610E05">
      <w:pPr>
        <w:numPr>
          <w:ilvl w:val="0"/>
          <w:numId w:val="84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AEC7183" w14:textId="38503121" w:rsidR="00881F6D" w:rsidRPr="00A70F7D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A70F7D" w14:paraId="71B1F9E6" w14:textId="77777777" w:rsidTr="000A5CEB">
        <w:tc>
          <w:tcPr>
            <w:tcW w:w="3973" w:type="dxa"/>
          </w:tcPr>
          <w:p w14:paraId="06611E87" w14:textId="77777777" w:rsidR="00AD79FD" w:rsidRPr="00A70F7D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A70F7D" w:rsidRDefault="00AD79FD" w:rsidP="000A5CEB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A70F7D" w14:paraId="3443D0EF" w14:textId="77777777" w:rsidTr="000A5CEB">
        <w:tc>
          <w:tcPr>
            <w:tcW w:w="3973" w:type="dxa"/>
          </w:tcPr>
          <w:p w14:paraId="53CCDDC5" w14:textId="77777777" w:rsidR="00AD79FD" w:rsidRPr="00A70F7D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A70F7D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A70F7D" w14:paraId="71170277" w14:textId="77777777" w:rsidTr="000A5CEB">
        <w:tc>
          <w:tcPr>
            <w:tcW w:w="3973" w:type="dxa"/>
          </w:tcPr>
          <w:p w14:paraId="28B32CE1" w14:textId="77777777" w:rsidR="00AD79FD" w:rsidRPr="00A70F7D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77777777" w:rsidR="00AD79FD" w:rsidRPr="00A70F7D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AD79FD" w:rsidRPr="00A70F7D" w14:paraId="079E08D1" w14:textId="77777777" w:rsidTr="000A5CEB">
        <w:tc>
          <w:tcPr>
            <w:tcW w:w="3973" w:type="dxa"/>
          </w:tcPr>
          <w:p w14:paraId="1AC68BB0" w14:textId="77777777" w:rsidR="00AD79FD" w:rsidRPr="00A70F7D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A70F7D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A70F7D">
              <w:rPr>
                <w:rFonts w:ascii="Angsana New" w:hAnsi="Angsana New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77777777" w:rsidR="00AD79FD" w:rsidRPr="00A70F7D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A70F7D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A70F7D">
              <w:rPr>
                <w:rFonts w:ascii="Angsana New" w:hAnsi="Angsana New"/>
                <w:sz w:val="30"/>
                <w:szCs w:val="30"/>
              </w:rPr>
              <w:t>5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A70F7D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D79FD" w:rsidRPr="00A70F7D" w14:paraId="59F7B785" w14:textId="77777777" w:rsidTr="000A5CEB">
        <w:tc>
          <w:tcPr>
            <w:tcW w:w="3973" w:type="dxa"/>
            <w:hideMark/>
          </w:tcPr>
          <w:p w14:paraId="54C4F545" w14:textId="77777777" w:rsidR="00AD79FD" w:rsidRPr="00A70F7D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AD79FD" w:rsidRPr="00A70F7D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21BD5BD1" w:rsidR="00AD79FD" w:rsidRPr="00A70F7D" w:rsidRDefault="006B68F2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10,022,515.52</w:t>
            </w:r>
          </w:p>
        </w:tc>
        <w:tc>
          <w:tcPr>
            <w:tcW w:w="1419" w:type="dxa"/>
            <w:vAlign w:val="bottom"/>
          </w:tcPr>
          <w:p w14:paraId="31B03BE7" w14:textId="70A759F9" w:rsidR="00AD79FD" w:rsidRPr="00A70F7D" w:rsidRDefault="006B68F2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21,551,552.31</w:t>
            </w:r>
          </w:p>
        </w:tc>
        <w:tc>
          <w:tcPr>
            <w:tcW w:w="1702" w:type="dxa"/>
            <w:vAlign w:val="bottom"/>
          </w:tcPr>
          <w:p w14:paraId="50F6E688" w14:textId="77777777" w:rsidR="00AD79FD" w:rsidRPr="00A70F7D" w:rsidRDefault="00AD79FD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2AF6D28A" w14:textId="41F991BA" w:rsidR="00AD79FD" w:rsidRPr="00A70F7D" w:rsidRDefault="006B68F2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31,574,067.83</w:t>
            </w:r>
          </w:p>
        </w:tc>
      </w:tr>
      <w:tr w:rsidR="00AD79FD" w:rsidRPr="00A70F7D" w14:paraId="1A60E30B" w14:textId="77777777" w:rsidTr="000A5CEB">
        <w:tc>
          <w:tcPr>
            <w:tcW w:w="3973" w:type="dxa"/>
            <w:hideMark/>
          </w:tcPr>
          <w:p w14:paraId="0F485CC9" w14:textId="77777777" w:rsidR="00AD79FD" w:rsidRPr="00A70F7D" w:rsidRDefault="00AD79FD" w:rsidP="000A5CEB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78B5946E" w:rsidR="00AD79FD" w:rsidRPr="00A70F7D" w:rsidRDefault="006B68F2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(1,107,110.95)</w:t>
            </w:r>
          </w:p>
        </w:tc>
        <w:tc>
          <w:tcPr>
            <w:tcW w:w="1419" w:type="dxa"/>
          </w:tcPr>
          <w:p w14:paraId="640F45E3" w14:textId="2AE0CE63" w:rsidR="00AD79FD" w:rsidRPr="00A70F7D" w:rsidRDefault="006B68F2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(1,370,159.15)</w:t>
            </w:r>
          </w:p>
        </w:tc>
        <w:tc>
          <w:tcPr>
            <w:tcW w:w="1702" w:type="dxa"/>
          </w:tcPr>
          <w:p w14:paraId="38F8F0BA" w14:textId="77777777" w:rsidR="00AD79FD" w:rsidRPr="00A70F7D" w:rsidRDefault="00AD79FD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4137F28D" w14:textId="6E19632A" w:rsidR="00AD79FD" w:rsidRPr="00A70F7D" w:rsidRDefault="006B68F2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(2,477,270.10)</w:t>
            </w:r>
          </w:p>
        </w:tc>
      </w:tr>
      <w:tr w:rsidR="00AD79FD" w:rsidRPr="00A70F7D" w14:paraId="3F8622A3" w14:textId="77777777" w:rsidTr="000A5CEB">
        <w:trPr>
          <w:trHeight w:val="879"/>
        </w:trPr>
        <w:tc>
          <w:tcPr>
            <w:tcW w:w="3973" w:type="dxa"/>
            <w:hideMark/>
          </w:tcPr>
          <w:p w14:paraId="11F2CBFB" w14:textId="77777777" w:rsidR="00AD79FD" w:rsidRPr="00A70F7D" w:rsidRDefault="00AD79FD" w:rsidP="000A5CEB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6EC58E2D" w:rsidR="00AD79FD" w:rsidRPr="00A70F7D" w:rsidRDefault="006B68F2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8,915,404.57</w:t>
            </w:r>
          </w:p>
        </w:tc>
        <w:tc>
          <w:tcPr>
            <w:tcW w:w="1419" w:type="dxa"/>
            <w:vAlign w:val="bottom"/>
          </w:tcPr>
          <w:p w14:paraId="4029BF70" w14:textId="635F1733" w:rsidR="00AD79FD" w:rsidRPr="00A70F7D" w:rsidRDefault="006B68F2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20,181,393.16</w:t>
            </w:r>
          </w:p>
        </w:tc>
        <w:tc>
          <w:tcPr>
            <w:tcW w:w="1702" w:type="dxa"/>
            <w:vAlign w:val="bottom"/>
          </w:tcPr>
          <w:p w14:paraId="1CA209CD" w14:textId="77777777" w:rsidR="00AD79FD" w:rsidRPr="00A70F7D" w:rsidRDefault="00AD79FD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0F5EB659" w14:textId="1A6EC9C3" w:rsidR="00AD79FD" w:rsidRPr="00A70F7D" w:rsidRDefault="006B68F2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29,096,797.73</w:t>
            </w:r>
          </w:p>
        </w:tc>
      </w:tr>
    </w:tbl>
    <w:p w14:paraId="7779A14B" w14:textId="102DA014" w:rsidR="00AD79FD" w:rsidRPr="00A70F7D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A70F7D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A70F7D" w14:paraId="4C7956AD" w14:textId="77777777" w:rsidTr="0016026F">
        <w:tc>
          <w:tcPr>
            <w:tcW w:w="3973" w:type="dxa"/>
          </w:tcPr>
          <w:p w14:paraId="3BCBA43A" w14:textId="77777777" w:rsidR="003E068F" w:rsidRPr="00A70F7D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A70F7D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A70F7D" w14:paraId="45F10121" w14:textId="77777777" w:rsidTr="0016026F">
        <w:tc>
          <w:tcPr>
            <w:tcW w:w="3973" w:type="dxa"/>
          </w:tcPr>
          <w:p w14:paraId="65FF10F9" w14:textId="77777777" w:rsidR="00881F6D" w:rsidRPr="00A70F7D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A70F7D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A70F7D" w14:paraId="53076899" w14:textId="77777777" w:rsidTr="0016026F">
        <w:tc>
          <w:tcPr>
            <w:tcW w:w="3973" w:type="dxa"/>
          </w:tcPr>
          <w:p w14:paraId="49C5344B" w14:textId="77777777" w:rsidR="00881F6D" w:rsidRPr="00A70F7D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3AF0779E" w:rsidR="00881F6D" w:rsidRPr="00A70F7D" w:rsidRDefault="0016026F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81F6D" w:rsidRPr="00A70F7D" w14:paraId="1AB5A8D3" w14:textId="77777777" w:rsidTr="0016026F">
        <w:tc>
          <w:tcPr>
            <w:tcW w:w="3973" w:type="dxa"/>
          </w:tcPr>
          <w:p w14:paraId="5E4496C3" w14:textId="77777777" w:rsidR="00881F6D" w:rsidRPr="00A70F7D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77777777" w:rsidR="00881F6D" w:rsidRPr="00A70F7D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A70F7D">
              <w:rPr>
                <w:rFonts w:ascii="Angsana New" w:hAnsi="Angsana New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77777777" w:rsidR="00881F6D" w:rsidRPr="00A70F7D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46CB1C95" w14:textId="77777777" w:rsidR="00881F6D" w:rsidRPr="00A70F7D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A70F7D">
              <w:rPr>
                <w:rFonts w:ascii="Angsana New" w:hAnsi="Angsana New"/>
                <w:sz w:val="30"/>
                <w:szCs w:val="30"/>
              </w:rPr>
              <w:t>5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77777777" w:rsidR="00881F6D" w:rsidRPr="00A70F7D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A70F7D" w14:paraId="5EC5F346" w14:textId="77777777" w:rsidTr="0016026F">
        <w:tc>
          <w:tcPr>
            <w:tcW w:w="3973" w:type="dxa"/>
            <w:hideMark/>
          </w:tcPr>
          <w:p w14:paraId="461A58EE" w14:textId="77777777" w:rsidR="00881F6D" w:rsidRPr="00A70F7D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A70F7D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30C51B80" w:rsidR="00881F6D" w:rsidRPr="00A70F7D" w:rsidRDefault="006C016E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9,779,863.52</w:t>
            </w:r>
          </w:p>
        </w:tc>
        <w:tc>
          <w:tcPr>
            <w:tcW w:w="1419" w:type="dxa"/>
            <w:vAlign w:val="bottom"/>
          </w:tcPr>
          <w:p w14:paraId="6B88C313" w14:textId="1052B002" w:rsidR="00881F6D" w:rsidRPr="00A70F7D" w:rsidRDefault="006C016E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20,864,038.31</w:t>
            </w:r>
          </w:p>
        </w:tc>
        <w:tc>
          <w:tcPr>
            <w:tcW w:w="1702" w:type="dxa"/>
            <w:vAlign w:val="bottom"/>
          </w:tcPr>
          <w:p w14:paraId="78B0949A" w14:textId="4AF78CB1" w:rsidR="00881F6D" w:rsidRPr="00A70F7D" w:rsidRDefault="006C016E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2941DCF2" w14:textId="031C6DEE" w:rsidR="00881F6D" w:rsidRPr="00A70F7D" w:rsidRDefault="006C016E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30,643,901.83</w:t>
            </w:r>
          </w:p>
        </w:tc>
      </w:tr>
      <w:tr w:rsidR="00881F6D" w:rsidRPr="00A70F7D" w14:paraId="7956EDF5" w14:textId="77777777" w:rsidTr="0016026F">
        <w:tc>
          <w:tcPr>
            <w:tcW w:w="3973" w:type="dxa"/>
            <w:hideMark/>
          </w:tcPr>
          <w:p w14:paraId="6B12A995" w14:textId="77777777" w:rsidR="00881F6D" w:rsidRPr="00A70F7D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5E9B10EB" w:rsidR="00881F6D" w:rsidRPr="00A70F7D" w:rsidRDefault="006C016E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(1,078,065.40)</w:t>
            </w:r>
          </w:p>
        </w:tc>
        <w:tc>
          <w:tcPr>
            <w:tcW w:w="1419" w:type="dxa"/>
          </w:tcPr>
          <w:p w14:paraId="204F379E" w14:textId="70B0958F" w:rsidR="00881F6D" w:rsidRPr="00A70F7D" w:rsidRDefault="006C016E" w:rsidP="006C016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(1,333,605.08)</w:t>
            </w:r>
          </w:p>
        </w:tc>
        <w:tc>
          <w:tcPr>
            <w:tcW w:w="1702" w:type="dxa"/>
          </w:tcPr>
          <w:p w14:paraId="1A156970" w14:textId="1D1EF75C" w:rsidR="00881F6D" w:rsidRPr="00A70F7D" w:rsidRDefault="006C016E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427ABAA4" w14:textId="7A5E125E" w:rsidR="00881F6D" w:rsidRPr="00A70F7D" w:rsidRDefault="006C016E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(2,411,670.48)</w:t>
            </w:r>
          </w:p>
        </w:tc>
      </w:tr>
      <w:tr w:rsidR="00881F6D" w:rsidRPr="00A70F7D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881F6D" w:rsidRPr="00A70F7D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6177D2C4" w:rsidR="00881F6D" w:rsidRPr="00A70F7D" w:rsidRDefault="006C016E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8,701,798.12</w:t>
            </w:r>
          </w:p>
        </w:tc>
        <w:tc>
          <w:tcPr>
            <w:tcW w:w="1419" w:type="dxa"/>
            <w:vAlign w:val="bottom"/>
          </w:tcPr>
          <w:p w14:paraId="352AB151" w14:textId="049AA42D" w:rsidR="00881F6D" w:rsidRPr="00A70F7D" w:rsidRDefault="006C016E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19,530,433.23</w:t>
            </w:r>
          </w:p>
        </w:tc>
        <w:tc>
          <w:tcPr>
            <w:tcW w:w="1702" w:type="dxa"/>
            <w:vAlign w:val="bottom"/>
          </w:tcPr>
          <w:p w14:paraId="41E146F8" w14:textId="6172A3C8" w:rsidR="00881F6D" w:rsidRPr="00A70F7D" w:rsidRDefault="006C016E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7A6C6A10" w14:textId="0516235F" w:rsidR="00881F6D" w:rsidRPr="00A70F7D" w:rsidRDefault="006C016E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28,232,231.35</w:t>
            </w:r>
          </w:p>
        </w:tc>
      </w:tr>
    </w:tbl>
    <w:p w14:paraId="330E8EFE" w14:textId="4C9AE71A" w:rsidR="0016026F" w:rsidRPr="00A70F7D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DA0BF1D" w14:textId="4AD0A03D" w:rsidR="0016026F" w:rsidRPr="00A70F7D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0A022CB" w14:textId="669835A8" w:rsidR="0016026F" w:rsidRPr="00A70F7D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4F6311" w14:textId="77777777" w:rsidR="0006246C" w:rsidRPr="00A70F7D" w:rsidRDefault="0006246C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A70F7D" w:rsidRDefault="0006246C" w:rsidP="00610E05">
      <w:pPr>
        <w:numPr>
          <w:ilvl w:val="0"/>
          <w:numId w:val="85"/>
        </w:num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A70F7D" w14:paraId="4839D24B" w14:textId="77777777" w:rsidTr="0016026F">
        <w:tc>
          <w:tcPr>
            <w:tcW w:w="3973" w:type="dxa"/>
          </w:tcPr>
          <w:p w14:paraId="350127D9" w14:textId="77777777" w:rsidR="003E068F" w:rsidRPr="00A70F7D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8628FF8" w14:textId="77777777" w:rsidR="003E068F" w:rsidRPr="00A70F7D" w:rsidRDefault="003E068F" w:rsidP="0016026F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3E068F" w:rsidRPr="00A70F7D" w14:paraId="7671931D" w14:textId="77777777" w:rsidTr="0016026F">
        <w:tc>
          <w:tcPr>
            <w:tcW w:w="3973" w:type="dxa"/>
          </w:tcPr>
          <w:p w14:paraId="6D455FBC" w14:textId="77777777" w:rsidR="003E068F" w:rsidRPr="00A70F7D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19769CFF" w14:textId="77777777" w:rsidR="003E068F" w:rsidRPr="00A70F7D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3E068F" w:rsidRPr="00A70F7D" w14:paraId="75AC09DF" w14:textId="77777777" w:rsidTr="0016026F">
        <w:tc>
          <w:tcPr>
            <w:tcW w:w="3973" w:type="dxa"/>
          </w:tcPr>
          <w:p w14:paraId="7E25AD60" w14:textId="77777777" w:rsidR="003E068F" w:rsidRPr="00A70F7D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679472C" w14:textId="77777777" w:rsidR="003E068F" w:rsidRPr="00A70F7D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3E068F" w:rsidRPr="00A70F7D" w14:paraId="53626236" w14:textId="77777777" w:rsidTr="0016026F">
        <w:tc>
          <w:tcPr>
            <w:tcW w:w="3973" w:type="dxa"/>
          </w:tcPr>
          <w:p w14:paraId="64039444" w14:textId="77777777" w:rsidR="003E068F" w:rsidRPr="00A70F7D" w:rsidRDefault="003E068F" w:rsidP="0016026F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85BD00A" w14:textId="77777777" w:rsidR="003E068F" w:rsidRPr="00A70F7D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A70F7D">
              <w:rPr>
                <w:rFonts w:ascii="Angsana New" w:hAnsi="Angsana New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548F994" w14:textId="77777777" w:rsidR="003E068F" w:rsidRPr="00A70F7D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0B9B9CFA" w14:textId="77777777" w:rsidR="003E068F" w:rsidRPr="00A70F7D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A70F7D">
              <w:rPr>
                <w:rFonts w:ascii="Angsana New" w:hAnsi="Angsana New"/>
                <w:sz w:val="30"/>
                <w:szCs w:val="30"/>
              </w:rPr>
              <w:t>5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BE1E02F" w14:textId="77777777" w:rsidR="003E068F" w:rsidRPr="00A70F7D" w:rsidRDefault="003E068F" w:rsidP="0016026F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3E068F" w:rsidRPr="00A70F7D" w14:paraId="079ACEC7" w14:textId="77777777" w:rsidTr="0016026F">
        <w:tc>
          <w:tcPr>
            <w:tcW w:w="3973" w:type="dxa"/>
            <w:hideMark/>
          </w:tcPr>
          <w:p w14:paraId="005E8444" w14:textId="77777777" w:rsidR="003E068F" w:rsidRPr="00A70F7D" w:rsidRDefault="003E068F" w:rsidP="0016026F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3E068F" w:rsidRPr="00A70F7D" w:rsidRDefault="003E068F" w:rsidP="0016026F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67E8B73C" w14:textId="77777777" w:rsidR="003E068F" w:rsidRPr="00A70F7D" w:rsidRDefault="003E068F" w:rsidP="0016026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9,317,707.02</w:t>
            </w:r>
          </w:p>
        </w:tc>
        <w:tc>
          <w:tcPr>
            <w:tcW w:w="1419" w:type="dxa"/>
            <w:vAlign w:val="bottom"/>
          </w:tcPr>
          <w:p w14:paraId="65CA57CE" w14:textId="77777777" w:rsidR="003E068F" w:rsidRPr="00A70F7D" w:rsidRDefault="003E068F" w:rsidP="0016026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21,574,259.71</w:t>
            </w:r>
          </w:p>
        </w:tc>
        <w:tc>
          <w:tcPr>
            <w:tcW w:w="1702" w:type="dxa"/>
            <w:vAlign w:val="bottom"/>
          </w:tcPr>
          <w:p w14:paraId="1E975FF7" w14:textId="77777777" w:rsidR="003E068F" w:rsidRPr="00A70F7D" w:rsidRDefault="003E068F" w:rsidP="0016026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30495050" w14:textId="77777777" w:rsidR="003E068F" w:rsidRPr="00A70F7D" w:rsidRDefault="003E068F" w:rsidP="0016026F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30,891,966.73</w:t>
            </w:r>
          </w:p>
        </w:tc>
      </w:tr>
      <w:tr w:rsidR="003E068F" w:rsidRPr="00A70F7D" w14:paraId="7F7B72F0" w14:textId="77777777" w:rsidTr="0016026F">
        <w:tc>
          <w:tcPr>
            <w:tcW w:w="3973" w:type="dxa"/>
            <w:hideMark/>
          </w:tcPr>
          <w:p w14:paraId="58FB673B" w14:textId="77777777" w:rsidR="003E068F" w:rsidRPr="00A70F7D" w:rsidRDefault="003E068F" w:rsidP="0016026F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FB43274" w14:textId="77777777" w:rsidR="003E068F" w:rsidRPr="00A70F7D" w:rsidRDefault="003E068F" w:rsidP="0016026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(1,120,116.05)</w:t>
            </w:r>
          </w:p>
        </w:tc>
        <w:tc>
          <w:tcPr>
            <w:tcW w:w="1419" w:type="dxa"/>
          </w:tcPr>
          <w:p w14:paraId="7F0054D1" w14:textId="77777777" w:rsidR="003E068F" w:rsidRPr="00A70F7D" w:rsidRDefault="003E068F" w:rsidP="0016026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(1,392,450.44)</w:t>
            </w:r>
          </w:p>
        </w:tc>
        <w:tc>
          <w:tcPr>
            <w:tcW w:w="1702" w:type="dxa"/>
          </w:tcPr>
          <w:p w14:paraId="4AC2DD79" w14:textId="77777777" w:rsidR="003E068F" w:rsidRPr="00A70F7D" w:rsidRDefault="003E068F" w:rsidP="0016026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30B73510" w14:textId="77777777" w:rsidR="003E068F" w:rsidRPr="00A70F7D" w:rsidRDefault="003E068F" w:rsidP="0016026F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(2,512,566.49)</w:t>
            </w:r>
          </w:p>
        </w:tc>
      </w:tr>
      <w:tr w:rsidR="003E068F" w:rsidRPr="00A70F7D" w14:paraId="6CF8C3A8" w14:textId="77777777" w:rsidTr="0016026F">
        <w:trPr>
          <w:trHeight w:val="817"/>
        </w:trPr>
        <w:tc>
          <w:tcPr>
            <w:tcW w:w="3973" w:type="dxa"/>
            <w:hideMark/>
          </w:tcPr>
          <w:p w14:paraId="3DF55002" w14:textId="77777777" w:rsidR="003E068F" w:rsidRPr="00A70F7D" w:rsidRDefault="003E068F" w:rsidP="0016026F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070B2915" w14:textId="77777777" w:rsidR="003E068F" w:rsidRPr="00A70F7D" w:rsidRDefault="003E068F" w:rsidP="0016026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8,197,590.97</w:t>
            </w:r>
          </w:p>
        </w:tc>
        <w:tc>
          <w:tcPr>
            <w:tcW w:w="1419" w:type="dxa"/>
            <w:vAlign w:val="bottom"/>
          </w:tcPr>
          <w:p w14:paraId="5233C1A0" w14:textId="77777777" w:rsidR="003E068F" w:rsidRPr="00A70F7D" w:rsidRDefault="003E068F" w:rsidP="0016026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20,181,809.27</w:t>
            </w:r>
          </w:p>
        </w:tc>
        <w:tc>
          <w:tcPr>
            <w:tcW w:w="1702" w:type="dxa"/>
            <w:vAlign w:val="bottom"/>
          </w:tcPr>
          <w:p w14:paraId="2697FD67" w14:textId="77777777" w:rsidR="003E068F" w:rsidRPr="00A70F7D" w:rsidRDefault="003E068F" w:rsidP="0016026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2FE12FEF" w14:textId="77777777" w:rsidR="003E068F" w:rsidRPr="00A70F7D" w:rsidRDefault="003E068F" w:rsidP="0016026F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A70F7D">
              <w:rPr>
                <w:rFonts w:ascii="Angsana New" w:hAnsi="Angsana New"/>
                <w:caps/>
                <w:sz w:val="30"/>
                <w:szCs w:val="30"/>
              </w:rPr>
              <w:t>28,379,400.24</w:t>
            </w:r>
          </w:p>
        </w:tc>
      </w:tr>
    </w:tbl>
    <w:p w14:paraId="159EF969" w14:textId="77777777" w:rsidR="0006246C" w:rsidRPr="00A70F7D" w:rsidRDefault="0006246C" w:rsidP="0016026F">
      <w:pPr>
        <w:spacing w:before="240" w:line="440" w:lineRule="exact"/>
        <w:ind w:left="426"/>
        <w:jc w:val="both"/>
        <w:rPr>
          <w:rFonts w:ascii="Angsana New" w:hAnsi="Angsana New"/>
          <w:sz w:val="30"/>
          <w:szCs w:val="30"/>
        </w:rPr>
      </w:pPr>
    </w:p>
    <w:p w14:paraId="4E2D8D9F" w14:textId="5A2341C5" w:rsidR="0016026F" w:rsidRPr="00A70F7D" w:rsidRDefault="0016026F" w:rsidP="0016026F">
      <w:pPr>
        <w:spacing w:before="240" w:line="440" w:lineRule="exact"/>
        <w:ind w:left="426"/>
        <w:jc w:val="both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 xml:space="preserve">ค่าใช้จ่ายเกี่ยวกับสัญญาเช่าที่รับรู้ในงบกำไรขาดทุนสำหรับปีสิ้นสุดวันที่ </w:t>
      </w:r>
      <w:r w:rsidRPr="00A70F7D">
        <w:rPr>
          <w:rFonts w:ascii="Angsana New" w:hAnsi="Angsana New"/>
          <w:sz w:val="30"/>
          <w:szCs w:val="30"/>
        </w:rPr>
        <w:t>31</w:t>
      </w:r>
      <w:r w:rsidRPr="00A70F7D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sz w:val="30"/>
          <w:szCs w:val="30"/>
        </w:rPr>
        <w:t>2564</w:t>
      </w:r>
      <w:r w:rsidRPr="00A70F7D">
        <w:rPr>
          <w:rFonts w:ascii="Angsana New" w:hAnsi="Angsana New"/>
          <w:sz w:val="30"/>
          <w:szCs w:val="30"/>
          <w:cs/>
        </w:rPr>
        <w:t xml:space="preserve"> สรุปได้ดังนี้</w:t>
      </w:r>
    </w:p>
    <w:tbl>
      <w:tblPr>
        <w:tblW w:w="9450" w:type="dxa"/>
        <w:tblInd w:w="558" w:type="dxa"/>
        <w:tblLayout w:type="fixed"/>
        <w:tblLook w:val="04A0" w:firstRow="1" w:lastRow="0" w:firstColumn="1" w:lastColumn="0" w:noHBand="0" w:noVBand="1"/>
      </w:tblPr>
      <w:tblGrid>
        <w:gridCol w:w="5130"/>
        <w:gridCol w:w="2160"/>
        <w:gridCol w:w="2160"/>
      </w:tblGrid>
      <w:tr w:rsidR="00B4242D" w:rsidRPr="00A70F7D" w14:paraId="50FC13A1" w14:textId="77777777" w:rsidTr="009B1247">
        <w:trPr>
          <w:trHeight w:val="198"/>
        </w:trPr>
        <w:tc>
          <w:tcPr>
            <w:tcW w:w="5130" w:type="dxa"/>
            <w:shd w:val="clear" w:color="auto" w:fill="auto"/>
          </w:tcPr>
          <w:p w14:paraId="449EDFDB" w14:textId="77777777" w:rsidR="00B4242D" w:rsidRPr="00A70F7D" w:rsidRDefault="00B4242D" w:rsidP="0016026F">
            <w:pPr>
              <w:spacing w:line="44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</w:tcPr>
          <w:p w14:paraId="1DFEBF42" w14:textId="4A8ABB64" w:rsidR="00B4242D" w:rsidRPr="00A70F7D" w:rsidRDefault="00B4242D" w:rsidP="0016026F">
            <w:pPr>
              <w:pBdr>
                <w:bottom w:val="single" w:sz="6" w:space="1" w:color="auto"/>
              </w:pBdr>
              <w:spacing w:line="440" w:lineRule="exact"/>
              <w:ind w:right="-1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 w:hint="cs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 w:hint="cs"/>
                <w:sz w:val="30"/>
                <w:szCs w:val="30"/>
                <w:cs/>
              </w:rPr>
              <w:t>บาท)</w:t>
            </w:r>
          </w:p>
        </w:tc>
      </w:tr>
      <w:tr w:rsidR="00B4242D" w:rsidRPr="00A70F7D" w14:paraId="3B6DFF41" w14:textId="77777777" w:rsidTr="00B4242D">
        <w:trPr>
          <w:trHeight w:val="198"/>
        </w:trPr>
        <w:tc>
          <w:tcPr>
            <w:tcW w:w="5130" w:type="dxa"/>
            <w:shd w:val="clear" w:color="auto" w:fill="auto"/>
          </w:tcPr>
          <w:p w14:paraId="7189DA5B" w14:textId="77777777" w:rsidR="00B4242D" w:rsidRPr="00A70F7D" w:rsidRDefault="00B4242D" w:rsidP="0016026F">
            <w:pPr>
              <w:spacing w:line="44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2160" w:type="dxa"/>
          </w:tcPr>
          <w:p w14:paraId="65DF0B78" w14:textId="6883430A" w:rsidR="00B4242D" w:rsidRPr="00A70F7D" w:rsidRDefault="00B4242D" w:rsidP="0016026F">
            <w:pPr>
              <w:pBdr>
                <w:bottom w:val="single" w:sz="6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78890411" w14:textId="77777777" w:rsidR="00B4242D" w:rsidRPr="00A70F7D" w:rsidRDefault="00B4242D" w:rsidP="0016026F">
            <w:pPr>
              <w:pBdr>
                <w:bottom w:val="single" w:sz="6" w:space="1" w:color="auto"/>
              </w:pBdr>
              <w:spacing w:line="44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4242D" w:rsidRPr="00A70F7D" w14:paraId="1A195275" w14:textId="77777777" w:rsidTr="00B4242D">
        <w:trPr>
          <w:trHeight w:val="83"/>
        </w:trPr>
        <w:tc>
          <w:tcPr>
            <w:tcW w:w="5130" w:type="dxa"/>
            <w:shd w:val="clear" w:color="auto" w:fill="auto"/>
            <w:hideMark/>
          </w:tcPr>
          <w:p w14:paraId="05E63CDB" w14:textId="77777777" w:rsidR="00B4242D" w:rsidRPr="00A70F7D" w:rsidRDefault="00B4242D" w:rsidP="0016026F">
            <w:pPr>
              <w:spacing w:line="44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A70F7D">
              <w:rPr>
                <w:rFonts w:ascii="Angsana New" w:eastAsia="Calibri" w:hAnsi="Angsana New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2160" w:type="dxa"/>
          </w:tcPr>
          <w:p w14:paraId="6680A8BC" w14:textId="29985DEC" w:rsidR="00B4242D" w:rsidRPr="00A70F7D" w:rsidRDefault="00BB7938" w:rsidP="0016026F">
            <w:pPr>
              <w:tabs>
                <w:tab w:val="decimal" w:pos="1325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8,943,475.99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6CB941AC" w14:textId="38C7DD46" w:rsidR="00B4242D" w:rsidRPr="00A70F7D" w:rsidRDefault="00B4242D" w:rsidP="0016026F">
            <w:pPr>
              <w:tabs>
                <w:tab w:val="decimal" w:pos="1325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8,888,223.66</w:t>
            </w:r>
          </w:p>
        </w:tc>
      </w:tr>
      <w:tr w:rsidR="00B4242D" w:rsidRPr="00A70F7D" w14:paraId="1054094C" w14:textId="77777777" w:rsidTr="00B4242D">
        <w:trPr>
          <w:trHeight w:val="83"/>
        </w:trPr>
        <w:tc>
          <w:tcPr>
            <w:tcW w:w="5130" w:type="dxa"/>
            <w:shd w:val="clear" w:color="auto" w:fill="auto"/>
            <w:hideMark/>
          </w:tcPr>
          <w:p w14:paraId="587D066E" w14:textId="77777777" w:rsidR="00B4242D" w:rsidRPr="00A70F7D" w:rsidRDefault="00B4242D" w:rsidP="0016026F">
            <w:pPr>
              <w:spacing w:line="44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A70F7D">
              <w:rPr>
                <w:rFonts w:ascii="Angsana New" w:eastAsia="Calibri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2160" w:type="dxa"/>
          </w:tcPr>
          <w:p w14:paraId="60B511B1" w14:textId="2A9A4B33" w:rsidR="00B4242D" w:rsidRPr="00A70F7D" w:rsidRDefault="00BB7938" w:rsidP="0016026F">
            <w:pPr>
              <w:tabs>
                <w:tab w:val="decimal" w:pos="1325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1,452,300.40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4F6C7F14" w14:textId="70D61A1F" w:rsidR="00B4242D" w:rsidRPr="00A70F7D" w:rsidRDefault="00B4242D" w:rsidP="0016026F">
            <w:pPr>
              <w:tabs>
                <w:tab w:val="decimal" w:pos="1325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1,446,292.02</w:t>
            </w:r>
          </w:p>
        </w:tc>
      </w:tr>
      <w:tr w:rsidR="00B4242D" w:rsidRPr="00A70F7D" w14:paraId="177E63D2" w14:textId="77777777" w:rsidTr="00B4242D">
        <w:tc>
          <w:tcPr>
            <w:tcW w:w="5130" w:type="dxa"/>
            <w:shd w:val="clear" w:color="auto" w:fill="auto"/>
            <w:hideMark/>
          </w:tcPr>
          <w:p w14:paraId="02F552B9" w14:textId="77777777" w:rsidR="00B4242D" w:rsidRPr="00A70F7D" w:rsidRDefault="00B4242D" w:rsidP="0016026F">
            <w:pPr>
              <w:spacing w:line="44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A70F7D">
              <w:rPr>
                <w:rFonts w:ascii="Angsana New" w:eastAsia="Calibri" w:hAnsi="Angsana New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2160" w:type="dxa"/>
          </w:tcPr>
          <w:p w14:paraId="1FF7BA78" w14:textId="0D2A3555" w:rsidR="00B4242D" w:rsidRPr="00A70F7D" w:rsidRDefault="00BB7938" w:rsidP="0016026F">
            <w:pPr>
              <w:tabs>
                <w:tab w:val="decimal" w:pos="1325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187339D5" w14:textId="1D74AC03" w:rsidR="00B4242D" w:rsidRPr="00A70F7D" w:rsidRDefault="00B4242D" w:rsidP="0016026F">
            <w:pPr>
              <w:tabs>
                <w:tab w:val="decimal" w:pos="1325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B4242D" w:rsidRPr="00A70F7D" w14:paraId="5B98AE80" w14:textId="77777777" w:rsidTr="00B4242D">
        <w:tc>
          <w:tcPr>
            <w:tcW w:w="5130" w:type="dxa"/>
            <w:shd w:val="clear" w:color="auto" w:fill="auto"/>
            <w:hideMark/>
          </w:tcPr>
          <w:p w14:paraId="66C825AF" w14:textId="77777777" w:rsidR="00B4242D" w:rsidRPr="00A70F7D" w:rsidRDefault="00B4242D" w:rsidP="0016026F">
            <w:pPr>
              <w:spacing w:line="44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A70F7D">
              <w:rPr>
                <w:rFonts w:ascii="Angsana New" w:eastAsia="Calibri" w:hAnsi="Angsana New"/>
                <w:sz w:val="30"/>
                <w:szCs w:val="30"/>
                <w:cs/>
              </w:rPr>
              <w:t>ค่าใช้จ่ายที่เกี่ยวกับสัญญาเช่าซื้อสินทรัพย์อ้างอิงมีมูลค่าต่ำ</w:t>
            </w:r>
          </w:p>
        </w:tc>
        <w:tc>
          <w:tcPr>
            <w:tcW w:w="2160" w:type="dxa"/>
          </w:tcPr>
          <w:p w14:paraId="4B3530D8" w14:textId="46D6F414" w:rsidR="00B4242D" w:rsidRPr="00A70F7D" w:rsidRDefault="00BB7938" w:rsidP="0016026F">
            <w:pPr>
              <w:tabs>
                <w:tab w:val="decimal" w:pos="1325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448,734.74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275AA5D5" w14:textId="7DB95D17" w:rsidR="00B4242D" w:rsidRPr="00A70F7D" w:rsidRDefault="00B4242D" w:rsidP="0016026F">
            <w:pPr>
              <w:tabs>
                <w:tab w:val="decimal" w:pos="1325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448,734.74</w:t>
            </w:r>
          </w:p>
        </w:tc>
      </w:tr>
    </w:tbl>
    <w:p w14:paraId="0B6B4157" w14:textId="77777777" w:rsidR="0016026F" w:rsidRPr="00A70F7D" w:rsidRDefault="0016026F" w:rsidP="0016026F">
      <w:pPr>
        <w:spacing w:before="240" w:line="440" w:lineRule="exact"/>
        <w:ind w:left="426"/>
        <w:jc w:val="both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/>
          <w:sz w:val="30"/>
          <w:szCs w:val="30"/>
          <w:cs/>
        </w:rPr>
        <w:t>อื่น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>ๆ</w:t>
      </w:r>
    </w:p>
    <w:p w14:paraId="2CB65C1B" w14:textId="44F0FBFE" w:rsidR="0016026F" w:rsidRPr="00A70F7D" w:rsidRDefault="0016026F" w:rsidP="00FD357A">
      <w:pPr>
        <w:spacing w:line="44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A70F7D">
        <w:rPr>
          <w:rFonts w:ascii="Angsana New" w:hAnsi="Angsana New" w:hint="cs"/>
          <w:sz w:val="30"/>
          <w:szCs w:val="30"/>
          <w:cs/>
        </w:rPr>
        <w:t>กลุ่ม</w:t>
      </w:r>
      <w:r w:rsidRPr="00A70F7D">
        <w:rPr>
          <w:rFonts w:ascii="Angsana New" w:hAnsi="Angsana New"/>
          <w:sz w:val="30"/>
          <w:szCs w:val="30"/>
          <w:cs/>
        </w:rPr>
        <w:t>บริษัทมีกระแสเงินสดจ่ายทั้งหมดของสัญญาเช่า</w:t>
      </w:r>
      <w:r w:rsidR="00FD357A" w:rsidRPr="00A70F7D">
        <w:rPr>
          <w:rFonts w:ascii="Angsana New" w:hAnsi="Angsana New" w:hint="cs"/>
          <w:sz w:val="30"/>
          <w:szCs w:val="30"/>
          <w:cs/>
        </w:rPr>
        <w:t xml:space="preserve">ของงบการเงินรวม และงบการเงินเฉพาะกิจการ </w:t>
      </w:r>
      <w:r w:rsidRPr="00A70F7D">
        <w:rPr>
          <w:rFonts w:ascii="Angsana New" w:hAnsi="Angsana New"/>
          <w:sz w:val="30"/>
          <w:szCs w:val="30"/>
          <w:cs/>
        </w:rPr>
        <w:t>ใ</w:t>
      </w:r>
      <w:r w:rsidR="00FD357A" w:rsidRPr="00A70F7D">
        <w:rPr>
          <w:rFonts w:ascii="Angsana New" w:hAnsi="Angsana New" w:hint="cs"/>
          <w:sz w:val="30"/>
          <w:szCs w:val="30"/>
          <w:cs/>
        </w:rPr>
        <w:t>น</w:t>
      </w:r>
      <w:r w:rsidRPr="00A70F7D">
        <w:rPr>
          <w:rFonts w:ascii="Angsana New" w:hAnsi="Angsana New"/>
          <w:sz w:val="30"/>
          <w:szCs w:val="30"/>
          <w:cs/>
        </w:rPr>
        <w:t xml:space="preserve">ระหว่างปีสิ้นสุดวันที่ </w:t>
      </w:r>
      <w:r w:rsidRPr="00A70F7D">
        <w:rPr>
          <w:rFonts w:ascii="Angsana New" w:hAnsi="Angsana New"/>
          <w:sz w:val="30"/>
          <w:szCs w:val="30"/>
        </w:rPr>
        <w:t>31</w:t>
      </w:r>
      <w:r w:rsidRPr="00A70F7D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sz w:val="30"/>
          <w:szCs w:val="30"/>
        </w:rPr>
        <w:t xml:space="preserve">2564 </w:t>
      </w:r>
      <w:r w:rsidRPr="00A70F7D">
        <w:rPr>
          <w:rFonts w:ascii="Angsana New" w:hAnsi="Angsana New"/>
          <w:sz w:val="30"/>
          <w:szCs w:val="30"/>
          <w:cs/>
        </w:rPr>
        <w:t>จำนวน</w:t>
      </w:r>
      <w:r w:rsidR="00FD357A" w:rsidRPr="00A70F7D">
        <w:rPr>
          <w:rFonts w:ascii="Angsana New" w:hAnsi="Angsana New" w:hint="cs"/>
          <w:sz w:val="30"/>
          <w:szCs w:val="30"/>
          <w:cs/>
        </w:rPr>
        <w:t xml:space="preserve"> </w:t>
      </w:r>
      <w:r w:rsidR="00FD357A" w:rsidRPr="00A70F7D">
        <w:rPr>
          <w:rFonts w:ascii="Angsana New" w:hAnsi="Angsana New"/>
          <w:sz w:val="30"/>
          <w:szCs w:val="30"/>
        </w:rPr>
        <w:t>9</w:t>
      </w:r>
      <w:r w:rsidR="00FD357A" w:rsidRPr="00A70F7D">
        <w:rPr>
          <w:rFonts w:ascii="Angsana New" w:hAnsi="Angsana New" w:hint="cs"/>
          <w:sz w:val="30"/>
          <w:szCs w:val="30"/>
          <w:cs/>
        </w:rPr>
        <w:t>.</w:t>
      </w:r>
      <w:r w:rsidR="00FD357A" w:rsidRPr="00A70F7D">
        <w:rPr>
          <w:rFonts w:ascii="Angsana New" w:hAnsi="Angsana New"/>
          <w:sz w:val="30"/>
          <w:szCs w:val="30"/>
        </w:rPr>
        <w:t>82</w:t>
      </w:r>
      <w:r w:rsidR="00FD357A" w:rsidRPr="00A70F7D">
        <w:rPr>
          <w:rFonts w:ascii="Angsana New" w:hAnsi="Angsana New" w:hint="cs"/>
          <w:sz w:val="30"/>
          <w:szCs w:val="30"/>
          <w:cs/>
        </w:rPr>
        <w:t xml:space="preserve"> ล้านบาท และจำนวน</w:t>
      </w:r>
      <w:r w:rsidRPr="00A70F7D">
        <w:rPr>
          <w:rFonts w:ascii="Angsana New" w:hAnsi="Angsana New"/>
          <w:sz w:val="30"/>
          <w:szCs w:val="30"/>
          <w:cs/>
        </w:rPr>
        <w:t xml:space="preserve"> </w:t>
      </w:r>
      <w:r w:rsidR="008B3470" w:rsidRPr="00A70F7D">
        <w:rPr>
          <w:rFonts w:ascii="Angsana New" w:hAnsi="Angsana New"/>
          <w:sz w:val="30"/>
          <w:szCs w:val="30"/>
        </w:rPr>
        <w:t>9</w:t>
      </w:r>
      <w:r w:rsidRPr="00A70F7D">
        <w:rPr>
          <w:rFonts w:ascii="Angsana New" w:hAnsi="Angsana New"/>
          <w:sz w:val="30"/>
          <w:szCs w:val="30"/>
        </w:rPr>
        <w:t>.</w:t>
      </w:r>
      <w:r w:rsidR="008B3470" w:rsidRPr="00A70F7D">
        <w:rPr>
          <w:rFonts w:ascii="Angsana New" w:hAnsi="Angsana New"/>
          <w:sz w:val="30"/>
          <w:szCs w:val="30"/>
        </w:rPr>
        <w:t>78</w:t>
      </w:r>
      <w:r w:rsidRPr="00A70F7D">
        <w:rPr>
          <w:rFonts w:ascii="Angsana New" w:hAnsi="Angsana New"/>
          <w:sz w:val="30"/>
          <w:szCs w:val="30"/>
        </w:rPr>
        <w:t xml:space="preserve"> </w:t>
      </w:r>
      <w:r w:rsidRPr="00A70F7D">
        <w:rPr>
          <w:rFonts w:ascii="Angsana New" w:hAnsi="Angsana New"/>
          <w:sz w:val="30"/>
          <w:szCs w:val="30"/>
          <w:cs/>
        </w:rPr>
        <w:t xml:space="preserve">ล้านบาท </w:t>
      </w:r>
      <w:r w:rsidR="00FD357A" w:rsidRPr="00A70F7D">
        <w:rPr>
          <w:rFonts w:ascii="Angsana New" w:hAnsi="Angsana New" w:hint="cs"/>
          <w:sz w:val="30"/>
          <w:szCs w:val="30"/>
          <w:cs/>
        </w:rPr>
        <w:t>ตามลำดับ</w:t>
      </w:r>
    </w:p>
    <w:p w14:paraId="7D3AA735" w14:textId="6ED667AC" w:rsidR="0016026F" w:rsidRPr="00A70F7D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32543715" w14:textId="63D1F55F" w:rsidR="0016026F" w:rsidRPr="00A70F7D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8BF2810" w14:textId="2870AC87" w:rsidR="0016026F" w:rsidRPr="00A70F7D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5979229" w14:textId="22CEDD94" w:rsidR="0016026F" w:rsidRPr="00A70F7D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75173075" w14:textId="15AAF377" w:rsidR="0016026F" w:rsidRPr="00A70F7D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5A4AD28D" w14:textId="77777777" w:rsidR="0016026F" w:rsidRPr="00A70F7D" w:rsidRDefault="0016026F" w:rsidP="0016026F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6FCCCC9F" w14:textId="140ACBD7" w:rsidR="00881F6D" w:rsidRPr="00A70F7D" w:rsidRDefault="00881F6D" w:rsidP="00610E05">
      <w:pPr>
        <w:numPr>
          <w:ilvl w:val="0"/>
          <w:numId w:val="85"/>
        </w:numPr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4EC7A927" w:rsidR="00881F6D" w:rsidRPr="00A70F7D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94186D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4186D" w:rsidRPr="00A70F7D">
        <w:rPr>
          <w:rFonts w:ascii="Angsana New" w:hAnsi="Angsana New"/>
          <w:sz w:val="30"/>
          <w:szCs w:val="30"/>
        </w:rPr>
        <w:t>31</w:t>
      </w:r>
      <w:r w:rsidR="0094186D" w:rsidRPr="00A70F7D">
        <w:rPr>
          <w:rFonts w:ascii="Angsana New" w:hAnsi="Angsana New"/>
          <w:sz w:val="30"/>
          <w:szCs w:val="30"/>
          <w:cs/>
        </w:rPr>
        <w:t xml:space="preserve"> ธันวาคม </w:t>
      </w:r>
      <w:r w:rsidR="0094186D" w:rsidRPr="00A70F7D">
        <w:rPr>
          <w:rFonts w:ascii="Angsana New" w:hAnsi="Angsana New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425EEE"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A70F7D" w14:paraId="36AA3F34" w14:textId="77777777" w:rsidTr="000A5CEB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A70F7D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A70F7D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A70F7D" w14:paraId="531DB4B2" w14:textId="77777777" w:rsidTr="000A5CEB">
        <w:tc>
          <w:tcPr>
            <w:tcW w:w="5220" w:type="dxa"/>
          </w:tcPr>
          <w:p w14:paraId="3C4782EF" w14:textId="77777777" w:rsidR="00C2137D" w:rsidRPr="00A70F7D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A70F7D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A70F7D" w14:paraId="700E2F9F" w14:textId="77777777" w:rsidTr="000A5CEB">
        <w:tc>
          <w:tcPr>
            <w:tcW w:w="5220" w:type="dxa"/>
          </w:tcPr>
          <w:p w14:paraId="35A9ED47" w14:textId="77777777" w:rsidR="00C2137D" w:rsidRPr="00A70F7D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77777777" w:rsidR="00C2137D" w:rsidRPr="00A70F7D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890" w:type="dxa"/>
            <w:hideMark/>
          </w:tcPr>
          <w:p w14:paraId="55CB371D" w14:textId="77777777" w:rsidR="00C2137D" w:rsidRPr="00A70F7D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C2137D" w:rsidRPr="00A70F7D" w14:paraId="12F4B580" w14:textId="77777777" w:rsidTr="000A5CEB">
        <w:tc>
          <w:tcPr>
            <w:tcW w:w="5220" w:type="dxa"/>
            <w:hideMark/>
          </w:tcPr>
          <w:p w14:paraId="6B45C9AA" w14:textId="77777777" w:rsidR="00C2137D" w:rsidRPr="00A70F7D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6F5675F7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  <w:tc>
          <w:tcPr>
            <w:tcW w:w="1890" w:type="dxa"/>
          </w:tcPr>
          <w:p w14:paraId="73051716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30,371,754.00</w:t>
            </w:r>
          </w:p>
        </w:tc>
      </w:tr>
      <w:tr w:rsidR="00C2137D" w:rsidRPr="00A70F7D" w14:paraId="43F09136" w14:textId="77777777" w:rsidTr="000A5CEB">
        <w:tc>
          <w:tcPr>
            <w:tcW w:w="5220" w:type="dxa"/>
            <w:hideMark/>
          </w:tcPr>
          <w:p w14:paraId="50E3B149" w14:textId="77777777" w:rsidR="00C2137D" w:rsidRPr="00A70F7D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2137D" w:rsidRPr="00A70F7D" w14:paraId="693710ED" w14:textId="77777777" w:rsidTr="000A5CEB">
        <w:tc>
          <w:tcPr>
            <w:tcW w:w="5220" w:type="dxa"/>
            <w:hideMark/>
          </w:tcPr>
          <w:p w14:paraId="7EFFA246" w14:textId="77777777" w:rsidR="00C2137D" w:rsidRPr="00A70F7D" w:rsidRDefault="00C2137D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C2137D" w:rsidRPr="00A70F7D" w:rsidRDefault="00C2137D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5C89FDEE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2,986,475.16</w:t>
            </w:r>
          </w:p>
        </w:tc>
        <w:tc>
          <w:tcPr>
            <w:tcW w:w="1890" w:type="dxa"/>
          </w:tcPr>
          <w:p w14:paraId="439C9619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2,843,985.52</w:t>
            </w:r>
          </w:p>
        </w:tc>
      </w:tr>
      <w:tr w:rsidR="00C2137D" w:rsidRPr="00A70F7D" w14:paraId="413DC7F1" w14:textId="77777777" w:rsidTr="000A5CEB">
        <w:tc>
          <w:tcPr>
            <w:tcW w:w="5220" w:type="dxa"/>
          </w:tcPr>
          <w:p w14:paraId="009137C2" w14:textId="77777777" w:rsidR="00C2137D" w:rsidRPr="00A70F7D" w:rsidRDefault="00C2137D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5E14B0EB" w14:textId="77777777" w:rsidR="00C2137D" w:rsidRPr="00A70F7D" w:rsidRDefault="00C2137D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5AD3FDFD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11C3B751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1C5C6130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568,606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  <w:p w14:paraId="1F094236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(1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520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873.14)</w:t>
            </w:r>
          </w:p>
        </w:tc>
      </w:tr>
      <w:tr w:rsidR="00C2137D" w:rsidRPr="00A70F7D" w14:paraId="28F1B730" w14:textId="77777777" w:rsidTr="000A5CEB">
        <w:tc>
          <w:tcPr>
            <w:tcW w:w="5220" w:type="dxa"/>
          </w:tcPr>
          <w:p w14:paraId="7A2C3679" w14:textId="77777777" w:rsidR="00C2137D" w:rsidRPr="00A70F7D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77777777" w:rsidR="00C2137D" w:rsidRPr="00A70F7D" w:rsidRDefault="00C2137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2137D" w:rsidRPr="00A70F7D" w14:paraId="6E50F825" w14:textId="77777777" w:rsidTr="000A5CEB">
        <w:tc>
          <w:tcPr>
            <w:tcW w:w="5220" w:type="dxa"/>
            <w:hideMark/>
          </w:tcPr>
          <w:p w14:paraId="5C0D64B5" w14:textId="77777777" w:rsidR="00C2137D" w:rsidRPr="00A70F7D" w:rsidRDefault="00C2137D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08DD5D68" w14:textId="77777777" w:rsidR="00C2137D" w:rsidRPr="00A70F7D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  <w:tc>
          <w:tcPr>
            <w:tcW w:w="1890" w:type="dxa"/>
          </w:tcPr>
          <w:p w14:paraId="2F55169B" w14:textId="77777777" w:rsidR="00C2137D" w:rsidRPr="00A70F7D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C2137D" w:rsidRPr="00A70F7D" w14:paraId="1E57431D" w14:textId="77777777" w:rsidTr="000A5CEB">
        <w:trPr>
          <w:trHeight w:val="628"/>
        </w:trPr>
        <w:tc>
          <w:tcPr>
            <w:tcW w:w="5220" w:type="dxa"/>
            <w:hideMark/>
          </w:tcPr>
          <w:p w14:paraId="334C9A5B" w14:textId="77777777" w:rsidR="00C2137D" w:rsidRPr="00A70F7D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77777777" w:rsidR="00C2137D" w:rsidRPr="00A70F7D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Pr="00A70F7D">
              <w:rPr>
                <w:rFonts w:ascii="Angsana New" w:hAnsi="Angsana New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1890" w:type="dxa"/>
          </w:tcPr>
          <w:p w14:paraId="18D46FDB" w14:textId="77777777" w:rsidR="00C2137D" w:rsidRPr="00A70F7D" w:rsidRDefault="00C2137D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2B4D3657" w:rsidR="00C2137D" w:rsidRPr="00A70F7D" w:rsidRDefault="00C2137D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34,904,805.87</w:t>
            </w:r>
          </w:p>
        </w:tc>
        <w:tc>
          <w:tcPr>
            <w:tcW w:w="1890" w:type="dxa"/>
          </w:tcPr>
          <w:p w14:paraId="644149DA" w14:textId="77777777" w:rsidR="00C2137D" w:rsidRPr="00A70F7D" w:rsidRDefault="00C2137D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77777777" w:rsidR="00C2137D" w:rsidRPr="00A70F7D" w:rsidRDefault="00C2137D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</w:tr>
    </w:tbl>
    <w:p w14:paraId="3C4FB7FC" w14:textId="77777777" w:rsidR="00C2137D" w:rsidRPr="00A70F7D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A70F7D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A70F7D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A70F7D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A70F7D" w14:paraId="2593CCE6" w14:textId="77777777" w:rsidTr="00920D51">
        <w:tc>
          <w:tcPr>
            <w:tcW w:w="5220" w:type="dxa"/>
          </w:tcPr>
          <w:p w14:paraId="68BF64A2" w14:textId="77777777" w:rsidR="00881F6D" w:rsidRPr="00A70F7D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A70F7D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A70F7D" w14:paraId="0D631AD1" w14:textId="77777777" w:rsidTr="00920D51">
        <w:tc>
          <w:tcPr>
            <w:tcW w:w="5220" w:type="dxa"/>
          </w:tcPr>
          <w:p w14:paraId="3228690D" w14:textId="77777777" w:rsidR="00881F6D" w:rsidRPr="00A70F7D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4DFC839E" w:rsidR="00881F6D" w:rsidRPr="00A70F7D" w:rsidRDefault="009418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890" w:type="dxa"/>
            <w:hideMark/>
          </w:tcPr>
          <w:p w14:paraId="2BBD0485" w14:textId="3F760F75" w:rsidR="00881F6D" w:rsidRPr="00A70F7D" w:rsidRDefault="009418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31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BB257F" w:rsidRPr="00A70F7D" w14:paraId="491A636B" w14:textId="77777777" w:rsidTr="00920D51">
        <w:tc>
          <w:tcPr>
            <w:tcW w:w="5220" w:type="dxa"/>
            <w:hideMark/>
          </w:tcPr>
          <w:p w14:paraId="2E0875C1" w14:textId="77777777" w:rsidR="00BB257F" w:rsidRPr="00A70F7D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159A3EF0" w14:textId="77777777" w:rsidR="00BB257F" w:rsidRPr="00A70F7D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38F7E794" w:rsidR="00BB257F" w:rsidRPr="00A70F7D" w:rsidRDefault="009257B4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  <w:tc>
          <w:tcPr>
            <w:tcW w:w="1890" w:type="dxa"/>
          </w:tcPr>
          <w:p w14:paraId="4EF62427" w14:textId="77777777" w:rsidR="00BB257F" w:rsidRPr="00A70F7D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77777777" w:rsidR="00BB257F" w:rsidRPr="00A70F7D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30,371,754.00</w:t>
            </w:r>
          </w:p>
        </w:tc>
      </w:tr>
      <w:tr w:rsidR="00BB257F" w:rsidRPr="00A70F7D" w14:paraId="37EF3796" w14:textId="77777777" w:rsidTr="00920D51">
        <w:tc>
          <w:tcPr>
            <w:tcW w:w="5220" w:type="dxa"/>
            <w:hideMark/>
          </w:tcPr>
          <w:p w14:paraId="1464DDE9" w14:textId="77777777" w:rsidR="00BB257F" w:rsidRPr="00A70F7D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BB257F" w:rsidRPr="00A70F7D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BB257F" w:rsidRPr="00A70F7D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B257F" w:rsidRPr="00A70F7D" w14:paraId="1E6E315D" w14:textId="77777777" w:rsidTr="00425EEE">
        <w:tc>
          <w:tcPr>
            <w:tcW w:w="5220" w:type="dxa"/>
            <w:hideMark/>
          </w:tcPr>
          <w:p w14:paraId="6F3442D1" w14:textId="77777777" w:rsidR="00BB257F" w:rsidRPr="00A70F7D" w:rsidRDefault="00BB257F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BB257F" w:rsidRPr="00A70F7D" w:rsidRDefault="00BB257F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7F279E74" w:rsidR="00BB257F" w:rsidRPr="00A70F7D" w:rsidRDefault="00F96B6A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2,893,832.29</w:t>
            </w:r>
          </w:p>
        </w:tc>
        <w:tc>
          <w:tcPr>
            <w:tcW w:w="1890" w:type="dxa"/>
          </w:tcPr>
          <w:p w14:paraId="1876BE46" w14:textId="0AEB5F0F" w:rsidR="00BB257F" w:rsidRPr="00A70F7D" w:rsidRDefault="0094186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2,843,985.52</w:t>
            </w:r>
          </w:p>
        </w:tc>
      </w:tr>
      <w:tr w:rsidR="00BB257F" w:rsidRPr="00A70F7D" w14:paraId="03BB597A" w14:textId="77777777" w:rsidTr="00425EEE">
        <w:tc>
          <w:tcPr>
            <w:tcW w:w="5220" w:type="dxa"/>
          </w:tcPr>
          <w:p w14:paraId="04687D87" w14:textId="77777777" w:rsidR="00BB257F" w:rsidRPr="00A70F7D" w:rsidRDefault="00BB257F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37A4551F" w14:textId="77777777" w:rsidR="00BB257F" w:rsidRPr="00A70F7D" w:rsidRDefault="00BB257F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3D84DC88" w14:textId="77777777" w:rsidR="003428C8" w:rsidRPr="00A70F7D" w:rsidRDefault="00F96B6A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36625F21" w14:textId="62BBA13B" w:rsidR="00F96B6A" w:rsidRPr="00A70F7D" w:rsidRDefault="00F96B6A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76E838CC" w14:textId="77777777" w:rsidR="00BB257F" w:rsidRPr="00A70F7D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568,606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70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  <w:p w14:paraId="45D7D2B6" w14:textId="72708332" w:rsidR="00BB257F" w:rsidRPr="00A70F7D" w:rsidRDefault="0094186D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(1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520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873.14)</w:t>
            </w:r>
          </w:p>
        </w:tc>
      </w:tr>
      <w:tr w:rsidR="00BB257F" w:rsidRPr="00A70F7D" w14:paraId="12DE4D8B" w14:textId="77777777" w:rsidTr="00920D51">
        <w:tc>
          <w:tcPr>
            <w:tcW w:w="5220" w:type="dxa"/>
          </w:tcPr>
          <w:p w14:paraId="45644A21" w14:textId="77777777" w:rsidR="00BB257F" w:rsidRPr="00A70F7D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BB257F" w:rsidRPr="00A70F7D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77777777" w:rsidR="00BB257F" w:rsidRPr="00A70F7D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B257F" w:rsidRPr="00A70F7D" w14:paraId="79A983DA" w14:textId="77777777" w:rsidTr="00920D51">
        <w:tc>
          <w:tcPr>
            <w:tcW w:w="5220" w:type="dxa"/>
            <w:hideMark/>
          </w:tcPr>
          <w:p w14:paraId="75517967" w14:textId="77777777" w:rsidR="00BB257F" w:rsidRPr="00A70F7D" w:rsidRDefault="00BB257F" w:rsidP="00C2137D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51AB4F31" w14:textId="5BCEC3CF" w:rsidR="00BB257F" w:rsidRPr="00A70F7D" w:rsidRDefault="00F96B6A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  <w:tc>
          <w:tcPr>
            <w:tcW w:w="1890" w:type="dxa"/>
          </w:tcPr>
          <w:p w14:paraId="3409DE7F" w14:textId="77777777" w:rsidR="00BB257F" w:rsidRPr="00A70F7D" w:rsidRDefault="00BB257F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B257F" w:rsidRPr="00A70F7D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BB257F" w:rsidRPr="00A70F7D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673D08AD" w:rsidR="00BB257F" w:rsidRPr="00A70F7D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94186D" w:rsidRPr="00A70F7D">
              <w:rPr>
                <w:rFonts w:ascii="Angsana New" w:hAnsi="Angsana New"/>
                <w:sz w:val="30"/>
                <w:szCs w:val="30"/>
              </w:rPr>
              <w:t>31</w:t>
            </w:r>
            <w:r w:rsidR="0094186D" w:rsidRPr="00A70F7D">
              <w:rPr>
                <w:rFonts w:ascii="Angsana New" w:hAnsi="Angsana New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1890" w:type="dxa"/>
          </w:tcPr>
          <w:p w14:paraId="39600186" w14:textId="77777777" w:rsidR="00BB257F" w:rsidRPr="00A70F7D" w:rsidRDefault="00BB257F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459A82B2" w:rsidR="00F96B6A" w:rsidRPr="00A70F7D" w:rsidRDefault="00F96B6A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34,812,163.00</w:t>
            </w:r>
          </w:p>
        </w:tc>
        <w:tc>
          <w:tcPr>
            <w:tcW w:w="1890" w:type="dxa"/>
          </w:tcPr>
          <w:p w14:paraId="48B0C9B0" w14:textId="77777777" w:rsidR="00BB257F" w:rsidRPr="00A70F7D" w:rsidRDefault="00BB257F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7270BEC4" w:rsidR="00BB257F" w:rsidRPr="00A70F7D" w:rsidRDefault="0094186D" w:rsidP="00C2137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</w:tr>
    </w:tbl>
    <w:p w14:paraId="60DD59E8" w14:textId="77777777" w:rsidR="005550DB" w:rsidRPr="00A70F7D" w:rsidRDefault="005550DB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62D83C" w14:textId="79E4FD7B" w:rsidR="005550DB" w:rsidRPr="00A70F7D" w:rsidRDefault="005550DB" w:rsidP="00610E05">
      <w:pPr>
        <w:numPr>
          <w:ilvl w:val="0"/>
          <w:numId w:val="35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17486064" w:rsidR="00B84F9F" w:rsidRPr="00A70F7D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A70F7D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94186D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506707" w:rsidRPr="00A70F7D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4186D" w:rsidRPr="00A70F7D">
        <w:rPr>
          <w:rFonts w:ascii="Angsana New" w:hAnsi="Angsana New"/>
          <w:sz w:val="30"/>
          <w:szCs w:val="30"/>
        </w:rPr>
        <w:t>31</w:t>
      </w:r>
      <w:r w:rsidR="0094186D" w:rsidRPr="00A70F7D">
        <w:rPr>
          <w:rFonts w:ascii="Angsana New" w:hAnsi="Angsana New"/>
          <w:sz w:val="30"/>
          <w:szCs w:val="30"/>
          <w:cs/>
        </w:rPr>
        <w:t xml:space="preserve"> ธันวาคม </w:t>
      </w:r>
      <w:r w:rsidR="0094186D" w:rsidRPr="00A70F7D">
        <w:rPr>
          <w:rFonts w:ascii="Angsana New" w:hAnsi="Angsana New"/>
          <w:sz w:val="30"/>
          <w:szCs w:val="30"/>
        </w:rPr>
        <w:t>2564</w:t>
      </w:r>
      <w:r w:rsidR="00506707" w:rsidRPr="00A70F7D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506707" w:rsidRPr="00A70F7D">
        <w:rPr>
          <w:rFonts w:ascii="Angsana New" w:hAnsi="Angsana New"/>
          <w:color w:val="0D0D0D"/>
          <w:sz w:val="30"/>
          <w:szCs w:val="30"/>
        </w:rPr>
        <w:t>2563</w:t>
      </w:r>
      <w:r w:rsidR="00506707" w:rsidRPr="00A70F7D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A70F7D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A70F7D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A70F7D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1A3376" w:rsidRPr="00A70F7D">
              <w:rPr>
                <w:rFonts w:ascii="Angsana New" w:hAnsi="Angsana New"/>
                <w:sz w:val="30"/>
                <w:szCs w:val="30"/>
                <w:u w:val="single"/>
              </w:rPr>
              <w:t>4</w:t>
            </w:r>
          </w:p>
        </w:tc>
        <w:tc>
          <w:tcPr>
            <w:tcW w:w="2724" w:type="dxa"/>
            <w:hideMark/>
          </w:tcPr>
          <w:p w14:paraId="36C7BA94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A70F7D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1A3376" w:rsidRPr="00A70F7D">
              <w:rPr>
                <w:rFonts w:ascii="Angsana New" w:hAnsi="Angsana New"/>
                <w:sz w:val="30"/>
                <w:szCs w:val="30"/>
                <w:u w:val="single"/>
              </w:rPr>
              <w:t>3</w:t>
            </w:r>
          </w:p>
        </w:tc>
      </w:tr>
      <w:tr w:rsidR="00B84F9F" w:rsidRPr="00A70F7D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B84F9F" w:rsidRPr="00A70F7D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1.</w:t>
            </w:r>
            <w:r w:rsidR="00406B8C" w:rsidRPr="00A70F7D"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2724" w:type="dxa"/>
            <w:hideMark/>
          </w:tcPr>
          <w:p w14:paraId="6926D1B1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1.65</w:t>
            </w:r>
          </w:p>
        </w:tc>
      </w:tr>
      <w:tr w:rsidR="00B84F9F" w:rsidRPr="00A70F7D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3F7C2E1B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  <w:tc>
          <w:tcPr>
            <w:tcW w:w="2724" w:type="dxa"/>
            <w:hideMark/>
          </w:tcPr>
          <w:p w14:paraId="4C1EF6A7" w14:textId="1A0184DF" w:rsidR="00B84F9F" w:rsidRPr="00A70F7D" w:rsidRDefault="00716180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</w:tr>
      <w:tr w:rsidR="00B84F9F" w:rsidRPr="00A70F7D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A70F7D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A70F7D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A70F7D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A70F7D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6B45D133" w:rsidR="00B84F9F" w:rsidRPr="00A70F7D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94186D" w:rsidRPr="00A70F7D">
        <w:rPr>
          <w:rFonts w:ascii="Angsana New" w:hAnsi="Angsana New"/>
          <w:sz w:val="30"/>
          <w:szCs w:val="30"/>
        </w:rPr>
        <w:t>31</w:t>
      </w:r>
      <w:r w:rsidR="0094186D" w:rsidRPr="00A70F7D">
        <w:rPr>
          <w:rFonts w:ascii="Angsana New" w:hAnsi="Angsana New"/>
          <w:sz w:val="30"/>
          <w:szCs w:val="30"/>
          <w:cs/>
        </w:rPr>
        <w:t xml:space="preserve"> ธันวาคม </w:t>
      </w:r>
      <w:r w:rsidR="0094186D" w:rsidRPr="00A70F7D">
        <w:rPr>
          <w:rFonts w:ascii="Angsana New" w:hAnsi="Angsana New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A70F7D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A70F7D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A70F7D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A70F7D" w14:paraId="7184E091" w14:textId="77777777" w:rsidTr="00920D51">
        <w:tc>
          <w:tcPr>
            <w:tcW w:w="5630" w:type="dxa"/>
          </w:tcPr>
          <w:p w14:paraId="511C18FC" w14:textId="77777777" w:rsidR="00B84F9F" w:rsidRPr="00A70F7D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A70F7D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A70F7D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A70F7D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A70F7D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62B775A5" w:rsidR="00B84F9F" w:rsidRPr="00A70F7D" w:rsidRDefault="00446D0E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(1,469,685.77)</w:t>
            </w:r>
          </w:p>
        </w:tc>
        <w:tc>
          <w:tcPr>
            <w:tcW w:w="1487" w:type="dxa"/>
          </w:tcPr>
          <w:p w14:paraId="6762291D" w14:textId="101F4320" w:rsidR="00B84F9F" w:rsidRPr="00A70F7D" w:rsidRDefault="00446D0E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1,568,196.47</w:t>
            </w:r>
          </w:p>
        </w:tc>
      </w:tr>
      <w:tr w:rsidR="00B84F9F" w:rsidRPr="00A70F7D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A70F7D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5938C847" w:rsidR="00B84F9F" w:rsidRPr="00A70F7D" w:rsidRDefault="00446D0E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1,605,461.29</w:t>
            </w:r>
          </w:p>
        </w:tc>
        <w:tc>
          <w:tcPr>
            <w:tcW w:w="1487" w:type="dxa"/>
          </w:tcPr>
          <w:p w14:paraId="5E0E1837" w14:textId="0ECBE4F7" w:rsidR="00B84F9F" w:rsidRPr="00A70F7D" w:rsidRDefault="00446D0E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(1,515,210.43)</w:t>
            </w:r>
          </w:p>
        </w:tc>
      </w:tr>
      <w:tr w:rsidR="00B84F9F" w:rsidRPr="00A70F7D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A70F7D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10)</w:t>
            </w:r>
          </w:p>
        </w:tc>
        <w:tc>
          <w:tcPr>
            <w:tcW w:w="1613" w:type="dxa"/>
          </w:tcPr>
          <w:p w14:paraId="76E66EE4" w14:textId="1FDFB481" w:rsidR="00B84F9F" w:rsidRPr="00A70F7D" w:rsidRDefault="00446D0E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(936,134.36)</w:t>
            </w:r>
          </w:p>
        </w:tc>
        <w:tc>
          <w:tcPr>
            <w:tcW w:w="1487" w:type="dxa"/>
          </w:tcPr>
          <w:p w14:paraId="01391D37" w14:textId="18F7AB08" w:rsidR="00B84F9F" w:rsidRPr="00A70F7D" w:rsidRDefault="00446D0E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1,039,410.34</w:t>
            </w:r>
          </w:p>
        </w:tc>
      </w:tr>
    </w:tbl>
    <w:p w14:paraId="5CFC52F7" w14:textId="5707AE9D" w:rsidR="007B4493" w:rsidRPr="00A70F7D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A70F7D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A70F7D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A70F7D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A70F7D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A70F7D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A70F7D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A70F7D" w:rsidRDefault="0062462C" w:rsidP="00610E05">
      <w:pPr>
        <w:numPr>
          <w:ilvl w:val="0"/>
          <w:numId w:val="35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A70F7D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A70F7D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A70F7D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A70F7D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A70F7D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A70F7D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A70F7D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A70F7D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A70F7D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A70F7D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A70F7D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A70F7D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A70F7D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A70F7D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A70F7D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A70F7D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A70F7D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A70F7D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A70F7D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E51F5C" w:rsidRPr="00A70F7D" w14:paraId="597251F6" w14:textId="77777777" w:rsidTr="0057130E">
        <w:tc>
          <w:tcPr>
            <w:tcW w:w="2127" w:type="dxa"/>
            <w:shd w:val="clear" w:color="auto" w:fill="auto"/>
          </w:tcPr>
          <w:p w14:paraId="3A369835" w14:textId="77777777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</w:t>
            </w:r>
            <w:r w:rsidR="007B53EA" w:rsidRPr="00A70F7D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14:paraId="5B7A0A82" w14:textId="77777777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1,663,285,8</w:t>
            </w:r>
            <w:r w:rsidR="006608E4" w:rsidRPr="00A70F7D">
              <w:rPr>
                <w:rFonts w:ascii="Angsana New" w:hAnsi="Angsana New"/>
                <w:color w:val="0D0D0D"/>
                <w:sz w:val="28"/>
              </w:rPr>
              <w:t>6</w:t>
            </w:r>
            <w:r w:rsidRPr="00A70F7D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14:paraId="73F21496" w14:textId="77777777" w:rsidR="00E51F5C" w:rsidRPr="00A70F7D" w:rsidRDefault="00E51F5C" w:rsidP="00922370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1,663,285,8</w:t>
            </w:r>
            <w:r w:rsidR="006608E4" w:rsidRPr="00A70F7D">
              <w:rPr>
                <w:rFonts w:ascii="Angsana New" w:hAnsi="Angsana New"/>
                <w:color w:val="0D0D0D"/>
                <w:sz w:val="28"/>
              </w:rPr>
              <w:t>6</w:t>
            </w:r>
            <w:r w:rsidRPr="00A70F7D">
              <w:rPr>
                <w:rFonts w:ascii="Angsana New" w:hAnsi="Angsana New"/>
                <w:color w:val="0D0D0D"/>
                <w:sz w:val="28"/>
              </w:rPr>
              <w:t>6.00</w:t>
            </w:r>
          </w:p>
        </w:tc>
        <w:tc>
          <w:tcPr>
            <w:tcW w:w="1418" w:type="dxa"/>
            <w:shd w:val="clear" w:color="auto" w:fill="auto"/>
          </w:tcPr>
          <w:p w14:paraId="290CA5E5" w14:textId="77777777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559" w:type="dxa"/>
          </w:tcPr>
          <w:p w14:paraId="65450F24" w14:textId="77777777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1,108,857,244.00</w:t>
            </w:r>
          </w:p>
        </w:tc>
        <w:tc>
          <w:tcPr>
            <w:tcW w:w="1559" w:type="dxa"/>
            <w:shd w:val="clear" w:color="auto" w:fill="auto"/>
          </w:tcPr>
          <w:p w14:paraId="2562C6D3" w14:textId="77777777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279,957,364.10</w:t>
            </w:r>
          </w:p>
        </w:tc>
      </w:tr>
      <w:tr w:rsidR="00E51F5C" w:rsidRPr="00A70F7D" w14:paraId="1ACAC2F6" w14:textId="77777777" w:rsidTr="0057130E">
        <w:tc>
          <w:tcPr>
            <w:tcW w:w="2127" w:type="dxa"/>
            <w:shd w:val="clear" w:color="auto" w:fill="auto"/>
          </w:tcPr>
          <w:p w14:paraId="11BF24E2" w14:textId="2D838757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="0039475E" w:rsidRPr="00A70F7D">
              <w:rPr>
                <w:rFonts w:ascii="Angsana New" w:hAnsi="Angsana New"/>
                <w:color w:val="0D0D0D"/>
                <w:sz w:val="28"/>
                <w:cs/>
              </w:rPr>
              <w:t>ลด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4F2733EA" w:rsidR="00E51F5C" w:rsidRPr="00A70F7D" w:rsidRDefault="0039475E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554,426,864</w:t>
            </w:r>
          </w:p>
        </w:tc>
        <w:tc>
          <w:tcPr>
            <w:tcW w:w="1559" w:type="dxa"/>
            <w:shd w:val="clear" w:color="auto" w:fill="auto"/>
          </w:tcPr>
          <w:p w14:paraId="4FA7D481" w14:textId="609611D2" w:rsidR="00E51F5C" w:rsidRPr="00A70F7D" w:rsidRDefault="0039475E" w:rsidP="00922370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554,426,864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E51F5C" w:rsidRPr="00A70F7D" w:rsidRDefault="00DF2001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E51F5C" w:rsidRPr="00A70F7D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E51F5C" w:rsidRPr="00A70F7D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E51F5C" w:rsidRPr="00A70F7D" w:rsidRDefault="0039475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E51F5C" w:rsidRPr="00A70F7D" w:rsidRDefault="00E51F5C" w:rsidP="00922370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E51F5C" w:rsidRPr="00A70F7D" w:rsidRDefault="00E51F5C" w:rsidP="00922370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9DC1178" w14:textId="77777777" w:rsidR="00E51F5C" w:rsidRPr="00A70F7D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774E12D7" w:rsidR="00E51F5C" w:rsidRPr="00A70F7D" w:rsidRDefault="00DF2001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1,758</w:t>
            </w:r>
          </w:p>
        </w:tc>
        <w:tc>
          <w:tcPr>
            <w:tcW w:w="1559" w:type="dxa"/>
          </w:tcPr>
          <w:p w14:paraId="60281858" w14:textId="77777777" w:rsidR="00E51F5C" w:rsidRPr="00A70F7D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1539538F" w:rsidR="00E51F5C" w:rsidRPr="00A70F7D" w:rsidRDefault="0039475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1,758.00</w:t>
            </w:r>
          </w:p>
        </w:tc>
        <w:tc>
          <w:tcPr>
            <w:tcW w:w="1559" w:type="dxa"/>
            <w:shd w:val="clear" w:color="auto" w:fill="auto"/>
          </w:tcPr>
          <w:p w14:paraId="52DF0BB9" w14:textId="77777777" w:rsidR="00E51F5C" w:rsidRPr="00A70F7D" w:rsidRDefault="00E51F5C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6DF7228E" w:rsidR="00E51F5C" w:rsidRPr="00A70F7D" w:rsidRDefault="0039475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1,494.30</w:t>
            </w:r>
          </w:p>
        </w:tc>
      </w:tr>
      <w:tr w:rsidR="00E51F5C" w:rsidRPr="00A70F7D" w14:paraId="120255D5" w14:textId="77777777" w:rsidTr="0057130E">
        <w:tc>
          <w:tcPr>
            <w:tcW w:w="2127" w:type="dxa"/>
            <w:shd w:val="clear" w:color="auto" w:fill="auto"/>
          </w:tcPr>
          <w:p w14:paraId="1A823BD5" w14:textId="184F4536" w:rsidR="00E51F5C" w:rsidRPr="00A70F7D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4186D"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94186D"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94186D"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59" w:type="dxa"/>
            <w:shd w:val="clear" w:color="auto" w:fill="auto"/>
          </w:tcPr>
          <w:p w14:paraId="113E2D07" w14:textId="0CCC92C2" w:rsidR="00E51F5C" w:rsidRPr="00A70F7D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</w:t>
            </w:r>
            <w:r w:rsidR="0039475E" w:rsidRPr="00A70F7D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A70F7D">
              <w:rPr>
                <w:rFonts w:ascii="Angsana New" w:hAnsi="Angsana New"/>
                <w:color w:val="0D0D0D"/>
                <w:sz w:val="28"/>
              </w:rPr>
              <w:t>,</w:t>
            </w:r>
            <w:r w:rsidR="0039475E" w:rsidRPr="00A70F7D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A70F7D">
              <w:rPr>
                <w:rFonts w:ascii="Angsana New" w:hAnsi="Angsana New"/>
                <w:color w:val="0D0D0D"/>
                <w:sz w:val="28"/>
              </w:rPr>
              <w:t>,</w:t>
            </w:r>
            <w:r w:rsidR="0039475E" w:rsidRPr="00A70F7D">
              <w:rPr>
                <w:rFonts w:ascii="Angsana New" w:hAnsi="Angsana New"/>
                <w:color w:val="0D0D0D"/>
                <w:sz w:val="28"/>
                <w:cs/>
              </w:rPr>
              <w:t>002</w:t>
            </w:r>
          </w:p>
        </w:tc>
        <w:tc>
          <w:tcPr>
            <w:tcW w:w="1559" w:type="dxa"/>
            <w:shd w:val="clear" w:color="auto" w:fill="auto"/>
          </w:tcPr>
          <w:p w14:paraId="1952266F" w14:textId="2B043F94" w:rsidR="00E51F5C" w:rsidRPr="00A70F7D" w:rsidRDefault="0039475E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108</w:t>
            </w:r>
            <w:r w:rsidRPr="00A70F7D">
              <w:rPr>
                <w:rFonts w:ascii="Angsana New" w:hAnsi="Angsana New"/>
                <w:color w:val="0D0D0D"/>
                <w:sz w:val="28"/>
              </w:rPr>
              <w:t>,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859</w:t>
            </w:r>
            <w:r w:rsidRPr="00A70F7D">
              <w:rPr>
                <w:rFonts w:ascii="Angsana New" w:hAnsi="Angsana New"/>
                <w:color w:val="0D0D0D"/>
                <w:sz w:val="28"/>
              </w:rPr>
              <w:t>,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002</w:t>
            </w:r>
            <w:r w:rsidR="00E51F5C" w:rsidRPr="00A70F7D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A70F7D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A70F7D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A70F7D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EA392E2" w14:textId="6F86F21A" w:rsidR="002836C6" w:rsidRPr="00A70F7D" w:rsidRDefault="002836C6" w:rsidP="00610E05">
      <w:pPr>
        <w:numPr>
          <w:ilvl w:val="1"/>
          <w:numId w:val="35"/>
        </w:numPr>
        <w:spacing w:before="240"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="00073499"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="00DF2E84" w:rsidRPr="00A70F7D">
        <w:rPr>
          <w:rFonts w:ascii="Angsana New" w:hAnsi="Angsana New"/>
          <w:color w:val="0D0D0D"/>
          <w:sz w:val="30"/>
          <w:szCs w:val="30"/>
        </w:rPr>
        <w:t xml:space="preserve">(ECL-W3)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3,252.30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1,494.30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การใช้สิทธิใบสำคัญแสดงสิทธิดังกล่าวได้หมดอายุแล้วในวันที่ </w:t>
      </w:r>
      <w:r w:rsidR="0003590B" w:rsidRPr="00A70F7D">
        <w:rPr>
          <w:rFonts w:ascii="Angsana New" w:hAnsi="Angsana New"/>
          <w:color w:val="0D0D0D"/>
          <w:sz w:val="30"/>
          <w:szCs w:val="30"/>
        </w:rPr>
        <w:t>5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03590B" w:rsidRPr="00A70F7D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2564</w:t>
      </w:r>
    </w:p>
    <w:p w14:paraId="49CAACEF" w14:textId="65A9BA08" w:rsidR="00714BA0" w:rsidRPr="00A70F7D" w:rsidRDefault="00AC1F67" w:rsidP="00610E05">
      <w:pPr>
        <w:numPr>
          <w:ilvl w:val="1"/>
          <w:numId w:val="35"/>
        </w:numPr>
        <w:spacing w:before="240"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28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เมษายน </w:t>
      </w:r>
      <w:r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ที่ประชุมสามัญผู้ถือหุ้น ประจำปี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มีมติอนุมัติลดทุนจดทะเบียนของกลุ่มบริษัทจากเดินทุนจดทะเบียน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1,663,285,866.00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บาท เป็น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1,108,859,002.00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บาท โดยการตัดหุ้นที่ยังไม่ได้ออกจำหน่าย จำนวน </w:t>
      </w:r>
      <w:r w:rsidRPr="00A70F7D">
        <w:rPr>
          <w:rFonts w:ascii="Angsana New" w:hAnsi="Angsana New"/>
          <w:color w:val="0D0D0D"/>
          <w:sz w:val="30"/>
          <w:szCs w:val="30"/>
        </w:rPr>
        <w:t>554,426</w:t>
      </w:r>
      <w:r w:rsidR="0099480D" w:rsidRPr="00A70F7D">
        <w:rPr>
          <w:rFonts w:ascii="Angsana New" w:hAnsi="Angsana New"/>
          <w:color w:val="0D0D0D"/>
          <w:sz w:val="30"/>
          <w:szCs w:val="30"/>
        </w:rPr>
        <w:t>,864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บาท และบริษัทฯ ได้จดทะเบียนการลดทุนดังกล่าวแล้วกับกระทรวงพาณิชย์เมื่อวันที่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1</w:t>
      </w:r>
      <w:r w:rsidR="00DE7A96" w:rsidRPr="00A70F7D">
        <w:rPr>
          <w:rFonts w:ascii="Angsana New" w:hAnsi="Angsana New"/>
          <w:color w:val="0D0D0D"/>
          <w:sz w:val="30"/>
          <w:szCs w:val="30"/>
        </w:rPr>
        <w:t>8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DE7A96" w:rsidRPr="00A70F7D">
        <w:rPr>
          <w:rFonts w:ascii="Angsana New" w:hAnsi="Angsana New"/>
          <w:color w:val="0D0D0D"/>
          <w:sz w:val="30"/>
          <w:szCs w:val="30"/>
          <w:cs/>
        </w:rPr>
        <w:t>พฤษภ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DE7A96" w:rsidRPr="00A70F7D">
        <w:rPr>
          <w:rFonts w:ascii="Angsana New" w:hAnsi="Angsana New"/>
          <w:color w:val="0D0D0D"/>
          <w:sz w:val="30"/>
          <w:szCs w:val="30"/>
        </w:rPr>
        <w:t>4</w:t>
      </w:r>
    </w:p>
    <w:p w14:paraId="710CFBBB" w14:textId="77777777" w:rsidR="000C16B6" w:rsidRPr="00A70F7D" w:rsidRDefault="000C16B6" w:rsidP="00610E05">
      <w:pPr>
        <w:numPr>
          <w:ilvl w:val="0"/>
          <w:numId w:val="3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2148E0FC" w:rsidR="000C16B6" w:rsidRPr="00A70F7D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A70F7D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5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A70F7D">
        <w:rPr>
          <w:rFonts w:ascii="Angsana New" w:hAnsi="Angsana New"/>
          <w:color w:val="0D0D0D"/>
          <w:sz w:val="30"/>
          <w:szCs w:val="30"/>
        </w:rPr>
        <w:t>10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A70F7D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0EFFF52B" w14:textId="5B53A36A" w:rsidR="00D771F6" w:rsidRPr="00A70F7D" w:rsidRDefault="00D771F6" w:rsidP="00D771F6">
      <w:pPr>
        <w:spacing w:before="240" w:line="420" w:lineRule="exact"/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t>27.</w:t>
      </w:r>
      <w:r w:rsidRPr="00A70F7D">
        <w:rPr>
          <w:rFonts w:ascii="Angsana New" w:hAnsi="Angsana New"/>
          <w:color w:val="0D0D0D"/>
          <w:sz w:val="30"/>
          <w:szCs w:val="30"/>
        </w:rPr>
        <w:tab/>
      </w:r>
      <w:r w:rsidRPr="00A70F7D">
        <w:rPr>
          <w:rFonts w:ascii="Angsana New" w:hAnsi="Angsana New"/>
          <w:color w:val="0D0D0D"/>
          <w:sz w:val="30"/>
          <w:szCs w:val="30"/>
          <w:cs/>
        </w:rPr>
        <w:t>เงินปันผล</w:t>
      </w:r>
      <w:r w:rsidR="00C0005E" w:rsidRPr="00A70F7D">
        <w:rPr>
          <w:rFonts w:ascii="Angsana New" w:hAnsi="Angsana New"/>
          <w:color w:val="0D0D0D"/>
          <w:sz w:val="30"/>
          <w:szCs w:val="30"/>
          <w:cs/>
        </w:rPr>
        <w:t>จ่าย</w:t>
      </w:r>
    </w:p>
    <w:p w14:paraId="64C68308" w14:textId="0D6D730B" w:rsidR="00D771F6" w:rsidRPr="00A70F7D" w:rsidRDefault="00D771F6" w:rsidP="00D771F6">
      <w:pPr>
        <w:spacing w:line="42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เมื่อวันที่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28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เมษายน </w:t>
      </w:r>
      <w:r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มีมติให้จ่ายเงินปันผลจากกำไรสะสม อัตราหุ้นละ </w:t>
      </w:r>
      <w:r w:rsidRPr="00A70F7D">
        <w:rPr>
          <w:rFonts w:ascii="Angsana New" w:hAnsi="Angsana New"/>
          <w:color w:val="0D0D0D"/>
          <w:sz w:val="30"/>
          <w:szCs w:val="30"/>
        </w:rPr>
        <w:t>0</w:t>
      </w:r>
      <w:r w:rsidRPr="00A70F7D">
        <w:rPr>
          <w:rFonts w:ascii="Angsana New" w:hAnsi="Angsana New"/>
          <w:color w:val="0D0D0D"/>
          <w:sz w:val="30"/>
          <w:szCs w:val="30"/>
          <w:cs/>
        </w:rPr>
        <w:t>.</w:t>
      </w:r>
      <w:r w:rsidRPr="00A70F7D">
        <w:rPr>
          <w:rFonts w:ascii="Angsana New" w:hAnsi="Angsana New"/>
          <w:color w:val="0D0D0D"/>
          <w:sz w:val="30"/>
          <w:szCs w:val="30"/>
        </w:rPr>
        <w:t>10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บาท รวมจำนวน </w:t>
      </w:r>
      <w:r w:rsidRPr="00A70F7D">
        <w:rPr>
          <w:rFonts w:ascii="Angsana New" w:hAnsi="Angsana New"/>
          <w:color w:val="0D0D0D"/>
          <w:sz w:val="30"/>
          <w:szCs w:val="30"/>
        </w:rPr>
        <w:t>110</w:t>
      </w:r>
      <w:r w:rsidRPr="00A70F7D">
        <w:rPr>
          <w:rFonts w:ascii="Angsana New" w:hAnsi="Angsana New"/>
          <w:color w:val="0D0D0D"/>
          <w:sz w:val="30"/>
          <w:szCs w:val="30"/>
          <w:cs/>
        </w:rPr>
        <w:t>.</w:t>
      </w:r>
      <w:r w:rsidRPr="00A70F7D">
        <w:rPr>
          <w:rFonts w:ascii="Angsana New" w:hAnsi="Angsana New"/>
          <w:color w:val="0D0D0D"/>
          <w:sz w:val="30"/>
          <w:szCs w:val="30"/>
        </w:rPr>
        <w:t>8</w:t>
      </w:r>
      <w:r w:rsidR="00C0005E" w:rsidRPr="00A70F7D">
        <w:rPr>
          <w:rFonts w:ascii="Angsana New" w:hAnsi="Angsana New"/>
          <w:color w:val="0D0D0D"/>
          <w:sz w:val="30"/>
          <w:szCs w:val="30"/>
        </w:rPr>
        <w:t>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ซึ่งบริษัทฯ ได้จ่ายเงินปันผลในวันที่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14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A70F7D">
        <w:rPr>
          <w:rFonts w:ascii="Angsana New" w:hAnsi="Angsana New"/>
          <w:color w:val="0D0D0D"/>
          <w:sz w:val="30"/>
          <w:szCs w:val="30"/>
        </w:rPr>
        <w:t>2564</w:t>
      </w:r>
    </w:p>
    <w:p w14:paraId="3AE336A7" w14:textId="77777777" w:rsidR="00095F2C" w:rsidRPr="00A70F7D" w:rsidRDefault="00095F2C" w:rsidP="00D771F6">
      <w:pPr>
        <w:spacing w:line="42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5A4615" w14:textId="77777777" w:rsidR="00C33337" w:rsidRPr="00A70F7D" w:rsidRDefault="00C33337" w:rsidP="00610E05">
      <w:pPr>
        <w:numPr>
          <w:ilvl w:val="0"/>
          <w:numId w:val="52"/>
        </w:numPr>
        <w:spacing w:before="120" w:line="460" w:lineRule="exact"/>
        <w:ind w:left="36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กองทุนสำรองเลี้ยงชีพพนักงาน </w:t>
      </w:r>
    </w:p>
    <w:p w14:paraId="583F629A" w14:textId="77777777" w:rsidR="00C33337" w:rsidRPr="00A70F7D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บริษัทฯ และพนักงานได้เข้าร่วมเป็นสมาชิกกองทุนสำรองเลี้ยงชีพชื่อ "กองทุนสำรองเลี้ยงชีพกรุงไทย  มาสเตอร์ พูล ฟันด์" ตามพระราชบัญญัติกองทุนสำรองเลี้ยงชีพ พ.ศ.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A70F7D">
        <w:rPr>
          <w:rFonts w:ascii="Angsana New" w:hAnsi="Angsana New"/>
          <w:color w:val="0D0D0D"/>
          <w:sz w:val="30"/>
          <w:szCs w:val="30"/>
        </w:rPr>
        <w:t>15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A70F7D">
        <w:rPr>
          <w:rFonts w:ascii="Angsana New" w:hAnsi="Angsana New"/>
          <w:color w:val="0D0D0D"/>
          <w:sz w:val="30"/>
          <w:szCs w:val="30"/>
        </w:rPr>
        <w:t>10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A70F7D">
        <w:rPr>
          <w:rFonts w:ascii="Angsana New" w:hAnsi="Angsana New"/>
          <w:color w:val="0D0D0D"/>
          <w:sz w:val="30"/>
          <w:szCs w:val="30"/>
        </w:rPr>
        <w:br/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5984A404" w:rsidR="00C33337" w:rsidRPr="00A70F7D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94186D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4186D" w:rsidRPr="00A70F7D">
        <w:rPr>
          <w:rFonts w:ascii="Angsana New" w:hAnsi="Angsana New"/>
          <w:sz w:val="30"/>
          <w:szCs w:val="30"/>
        </w:rPr>
        <w:t>31</w:t>
      </w:r>
      <w:r w:rsidR="0094186D" w:rsidRPr="00A70F7D">
        <w:rPr>
          <w:rFonts w:ascii="Angsana New" w:hAnsi="Angsana New"/>
          <w:sz w:val="30"/>
          <w:szCs w:val="30"/>
          <w:cs/>
        </w:rPr>
        <w:t xml:space="preserve"> ธันวาคม </w:t>
      </w:r>
      <w:r w:rsidR="0094186D" w:rsidRPr="00A70F7D">
        <w:rPr>
          <w:rFonts w:ascii="Angsana New" w:hAnsi="Angsana New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8F34AF"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A70F7D">
        <w:rPr>
          <w:rFonts w:ascii="Angsana New" w:hAnsi="Angsana New"/>
          <w:cs/>
        </w:rPr>
        <w:t xml:space="preserve"> </w:t>
      </w:r>
      <w:r w:rsidR="00807EF0" w:rsidRPr="00A70F7D">
        <w:rPr>
          <w:rFonts w:ascii="Angsana New" w:hAnsi="Angsana New"/>
          <w:color w:val="0D0D0D"/>
          <w:sz w:val="30"/>
          <w:szCs w:val="30"/>
        </w:rPr>
        <w:t>5</w:t>
      </w:r>
      <w:r w:rsidR="002935D7" w:rsidRPr="00A70F7D">
        <w:rPr>
          <w:rFonts w:ascii="Angsana New" w:hAnsi="Angsana New"/>
          <w:color w:val="0D0D0D"/>
          <w:sz w:val="30"/>
          <w:szCs w:val="30"/>
        </w:rPr>
        <w:t>,</w:t>
      </w:r>
      <w:r w:rsidR="00807EF0" w:rsidRPr="00A70F7D">
        <w:rPr>
          <w:rFonts w:ascii="Angsana New" w:hAnsi="Angsana New"/>
          <w:color w:val="0D0D0D"/>
          <w:sz w:val="30"/>
          <w:szCs w:val="30"/>
        </w:rPr>
        <w:t>573</w:t>
      </w:r>
      <w:r w:rsidR="002935D7" w:rsidRPr="00A70F7D">
        <w:rPr>
          <w:rFonts w:ascii="Angsana New" w:hAnsi="Angsana New"/>
          <w:color w:val="0D0D0D"/>
          <w:sz w:val="30"/>
          <w:szCs w:val="30"/>
        </w:rPr>
        <w:t>,</w:t>
      </w:r>
      <w:r w:rsidR="00807EF0" w:rsidRPr="00A70F7D">
        <w:rPr>
          <w:rFonts w:ascii="Angsana New" w:hAnsi="Angsana New"/>
          <w:color w:val="0D0D0D"/>
          <w:sz w:val="30"/>
          <w:szCs w:val="30"/>
        </w:rPr>
        <w:t>041</w:t>
      </w:r>
      <w:r w:rsidR="002935D7" w:rsidRPr="00A70F7D">
        <w:rPr>
          <w:rFonts w:ascii="Angsana New" w:hAnsi="Angsana New"/>
          <w:color w:val="0D0D0D"/>
          <w:sz w:val="30"/>
          <w:szCs w:val="30"/>
        </w:rPr>
        <w:t>.</w:t>
      </w:r>
      <w:r w:rsidR="00707327" w:rsidRPr="00A70F7D">
        <w:rPr>
          <w:rFonts w:ascii="Angsana New" w:hAnsi="Angsana New"/>
          <w:color w:val="0D0D0D"/>
          <w:sz w:val="30"/>
          <w:szCs w:val="30"/>
        </w:rPr>
        <w:t>55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บาท และ </w:t>
      </w:r>
      <w:r w:rsidR="0094186D" w:rsidRPr="00A70F7D">
        <w:rPr>
          <w:rFonts w:ascii="Angsana New" w:hAnsi="Angsana New"/>
          <w:color w:val="0D0D0D"/>
          <w:sz w:val="30"/>
          <w:szCs w:val="30"/>
        </w:rPr>
        <w:t>5</w:t>
      </w:r>
      <w:r w:rsidR="00520D49" w:rsidRPr="00A70F7D">
        <w:rPr>
          <w:rFonts w:ascii="Angsana New" w:hAnsi="Angsana New"/>
          <w:color w:val="0D0D0D"/>
          <w:sz w:val="30"/>
          <w:szCs w:val="30"/>
        </w:rPr>
        <w:t>,</w:t>
      </w:r>
      <w:r w:rsidR="0094186D" w:rsidRPr="00A70F7D">
        <w:rPr>
          <w:rFonts w:ascii="Angsana New" w:hAnsi="Angsana New"/>
          <w:color w:val="0D0D0D"/>
          <w:sz w:val="30"/>
          <w:szCs w:val="30"/>
        </w:rPr>
        <w:t>786</w:t>
      </w:r>
      <w:r w:rsidR="00520D49" w:rsidRPr="00A70F7D">
        <w:rPr>
          <w:rFonts w:ascii="Angsana New" w:hAnsi="Angsana New"/>
          <w:color w:val="0D0D0D"/>
          <w:sz w:val="30"/>
          <w:szCs w:val="30"/>
        </w:rPr>
        <w:t>,</w:t>
      </w:r>
      <w:r w:rsidR="0094186D" w:rsidRPr="00A70F7D">
        <w:rPr>
          <w:rFonts w:ascii="Angsana New" w:hAnsi="Angsana New"/>
          <w:color w:val="0D0D0D"/>
          <w:sz w:val="30"/>
          <w:szCs w:val="30"/>
        </w:rPr>
        <w:t>975</w:t>
      </w:r>
      <w:r w:rsidR="00520D49" w:rsidRPr="00A70F7D">
        <w:rPr>
          <w:rFonts w:ascii="Angsana New" w:hAnsi="Angsana New"/>
          <w:color w:val="0D0D0D"/>
          <w:sz w:val="30"/>
          <w:szCs w:val="30"/>
        </w:rPr>
        <w:t>.</w:t>
      </w:r>
      <w:r w:rsidR="0094186D" w:rsidRPr="00A70F7D">
        <w:rPr>
          <w:rFonts w:ascii="Angsana New" w:hAnsi="Angsana New"/>
          <w:color w:val="0D0D0D"/>
          <w:sz w:val="30"/>
          <w:szCs w:val="30"/>
        </w:rPr>
        <w:t>00</w:t>
      </w:r>
      <w:r w:rsidR="00EC3F2E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A70F7D" w:rsidRDefault="00C33337" w:rsidP="00610E05">
      <w:pPr>
        <w:numPr>
          <w:ilvl w:val="0"/>
          <w:numId w:val="52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77777777" w:rsidR="00C33337" w:rsidRPr="00A70F7D" w:rsidRDefault="00C33337" w:rsidP="00610E05">
      <w:pPr>
        <w:numPr>
          <w:ilvl w:val="1"/>
          <w:numId w:val="52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77777777" w:rsidR="00C33337" w:rsidRPr="00A70F7D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90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A70F7D" w:rsidRDefault="00C33337" w:rsidP="00610E05">
      <w:pPr>
        <w:numPr>
          <w:ilvl w:val="1"/>
          <w:numId w:val="52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77777777" w:rsidR="00C33337" w:rsidRPr="00A70F7D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587C3AD6" w14:textId="77777777" w:rsidR="00922370" w:rsidRPr="00A70F7D" w:rsidRDefault="0092237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0E9F976" w14:textId="77777777" w:rsidR="00993D50" w:rsidRPr="00A70F7D" w:rsidRDefault="00993D5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B13F5EB" w14:textId="02742708" w:rsidR="00993D50" w:rsidRPr="00A70F7D" w:rsidRDefault="00993D5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0A08D7" w14:textId="4501FD05" w:rsidR="0009536C" w:rsidRPr="00A70F7D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547C49" w14:textId="5C30E3B2" w:rsidR="0009536C" w:rsidRPr="00A70F7D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A9C0226" w14:textId="2E0B4785" w:rsidR="0009536C" w:rsidRPr="00A70F7D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1C37962" w14:textId="431463B1" w:rsidR="0009536C" w:rsidRPr="00A70F7D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04154E6" w14:textId="6562ACA1" w:rsidR="0009536C" w:rsidRPr="00A70F7D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5859BB9" w14:textId="41B3B40A" w:rsidR="0009536C" w:rsidRPr="00A70F7D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60EC770" w14:textId="2005EB6E" w:rsidR="0009536C" w:rsidRPr="00A70F7D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E25A957" w14:textId="25DE21EF" w:rsidR="0009536C" w:rsidRPr="00A70F7D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5C8918F" w14:textId="77777777" w:rsidR="0009536C" w:rsidRPr="00A70F7D" w:rsidRDefault="0009536C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E82C418" w14:textId="104AA165" w:rsidR="004C3200" w:rsidRPr="00A70F7D" w:rsidRDefault="00C33337" w:rsidP="00610E05">
      <w:pPr>
        <w:numPr>
          <w:ilvl w:val="0"/>
          <w:numId w:val="52"/>
        </w:numPr>
        <w:spacing w:before="24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16B19E15" w14:textId="77777777" w:rsidR="00195A0C" w:rsidRPr="00A70F7D" w:rsidRDefault="00195A0C" w:rsidP="00610E05">
      <w:pPr>
        <w:numPr>
          <w:ilvl w:val="1"/>
          <w:numId w:val="52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วัตถุประสงค์และนโยบายการบริหารความเสี่ยง</w:t>
      </w:r>
    </w:p>
    <w:p w14:paraId="370A4F5D" w14:textId="7458C747" w:rsidR="00195A0C" w:rsidRPr="00A70F7D" w:rsidRDefault="00195A0C" w:rsidP="00195A0C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เครื่องมือทางการเงินที่สำคัญของกลุ่มบริษัท ประกอบด้วย เงินสดและรายการเทียบเท่าเงินสด ลูกหนี้ตามสัญญาเช่าซื้อ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ลูกหนี้ตามสัญญาให้กู้ยืมและขายฝาก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เงินให้กู้ยืม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เงินฝากสถาบันการเงิน- มีภาระผูกพัน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   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เงินเบิกเกินบัญชีและเงินกู้ยืมระยะสั้นจากสถาบันการเงิน เจ้าหนี้การค้าและเจ้าหนี้หมุนเวียนอื่น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เงินกู้ยืมจากสถาบันการเงิน และหุ้นกู้ กลุ่มบริษัทมีความเสี่ยงที่เกี่ยวข้องกับเครื่องมือทางการเงินดังกล่าวและมีนโยบายในการบริหารความเสี่ยงดังนี้</w:t>
      </w:r>
    </w:p>
    <w:p w14:paraId="505B983F" w14:textId="77777777" w:rsidR="00C30094" w:rsidRPr="00A70F7D" w:rsidRDefault="00C30094" w:rsidP="00C30094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</w:t>
      </w:r>
      <w:r w:rsidRPr="00A70F7D">
        <w:rPr>
          <w:rFonts w:ascii="Angsana New" w:hAnsi="Angsana New" w:hint="cs"/>
          <w:b/>
          <w:bCs/>
          <w:color w:val="0D0D0D"/>
          <w:sz w:val="30"/>
          <w:szCs w:val="30"/>
          <w:cs/>
        </w:rPr>
        <w:t>เครดิต</w:t>
      </w:r>
    </w:p>
    <w:p w14:paraId="64EC9BD3" w14:textId="77777777" w:rsidR="00C30094" w:rsidRPr="00A70F7D" w:rsidRDefault="00C30094" w:rsidP="00C30094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กลุ่มบริษัทมีความเสี่ยงด้านเครดิตที่เกี่ยวเนื่องกับ ลูกหนี้ตามสัญญาเช่าซื้อ เงินฝากกับธนาคารและสถาบันการเงิน และเครื่องมือทางการเงินอื่นๆ โดยจำนวนเงินสูงสุดที่กลุ่มบริษัทอาจต้องสูญเสียจากการให้สินเชื่อคือมูลค่าตามบัญชีที่แสดงอยู่ในงบแสดงฐานะการเงิน </w:t>
      </w:r>
    </w:p>
    <w:p w14:paraId="6422DFEB" w14:textId="77777777" w:rsidR="00C30094" w:rsidRPr="00A70F7D" w:rsidRDefault="00C30094" w:rsidP="00C30094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กลุ่มบริษัทบริหารความเสี่ยงโดยใช้นโยบายและขั้นตอนในการควบคุมการให้สินเชื่ออย่างเหมาะสม จึงไม่คาดว่าจะเกิดผลขาดทุนทางการเงินที่มีสาระสำคัญ และกลุ่มบริษัทมีการติดตามยอดคงค้างของลูกหนี้ตามสัญญาเช่าซื้ออย่างสม่ำเสมอ นอกจากนี้ การให้สินเชื่อของกลุ่มบริษัทเป็นการให้สินเชื่อแบบไม่กระจุกตัวสูง เนื่องจากกลุ่มบริษัทมีฐานลูกค้าจำนวนมาก </w:t>
      </w:r>
    </w:p>
    <w:p w14:paraId="28F51449" w14:textId="77777777" w:rsidR="00C30094" w:rsidRPr="00A70F7D" w:rsidRDefault="00C30094" w:rsidP="00C30094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กลุ่มลูกค้าที่มีรูปแบบของความเสี่ยงด้านเครดิตที่คล้ายคลึงกัน การคำนวณผลขาดทุนจากการด้อยค่าด้านเครดิตที่คาดว่าจะเกิดขึ้นคำนึงถึงข้อมูลที่มีความสมเหตุสมผลและสามารถสนับสนุนได้ ที่มีอยู่ ณ วันที่รายงานเกี่ยวกับเหตุการณ์ในอดีต สภาพการณ์ปัจจุบันและการคาดการณ์สภาวะเศรษฐกิจในอนาคต โดยทั่วไปกลุ่มบริษัทจะตัดจำหน่ายลูกหนี้ออกจากบัญชี เมื่อกลุ่มบริษัทได้ติดตามทวงถามให้ชำระหนี้ตามสมควรแก่กรณี โดยมีหลักฐานการติดตามทวงถามอย่างชัดแจ้งและไม่ได้รับชำระหนี้</w:t>
      </w:r>
    </w:p>
    <w:p w14:paraId="5D180D29" w14:textId="77777777" w:rsidR="00C30094" w:rsidRPr="00A70F7D" w:rsidRDefault="00C30094" w:rsidP="00C30094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ฐานะเปิดสูงสุดต่อความเสี่ยงด้านเครดิต</w:t>
      </w:r>
    </w:p>
    <w:p w14:paraId="7EBDB329" w14:textId="05C4FCA5" w:rsidR="00C30094" w:rsidRPr="00A70F7D" w:rsidRDefault="00C30094" w:rsidP="00C30094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ฐานะเปิดต่อความเสี่ยงสูงสุดเป็นมูลค่าขั้นต้นของเครื่องมือทางการเงินโดยไม่คำนึงถึงหลักประกันและการดำเนินการใดๆ เพื่อเพิ่มความน่าเชื่อถือ สำหรับสินทรัพย์ทางการเงินที่รับรู้ในงบแสดงฐานะการเงิน ฐานะเปิดสูงสุดต่อความเสี่ยงด้านเครดิต คือ มูลค่าตามบัญชีขั้นต้นก่อนหักค่าเผื่อผลขาดทุนด้านเครดิตที่คาดว่าจะเกิดขึ้น</w:t>
      </w:r>
    </w:p>
    <w:p w14:paraId="711CFFEF" w14:textId="0093644C" w:rsidR="00CA3F4B" w:rsidRPr="00A70F7D" w:rsidRDefault="00CA3F4B" w:rsidP="00C30094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17B5D73" w14:textId="77777777" w:rsidR="00CA3F4B" w:rsidRPr="00A70F7D" w:rsidRDefault="00CA3F4B" w:rsidP="00C30094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8DBE2A" w14:textId="626A61CF" w:rsidR="00CA3F4B" w:rsidRPr="00A70F7D" w:rsidRDefault="00CA3F4B" w:rsidP="00610E05">
      <w:pPr>
        <w:numPr>
          <w:ilvl w:val="0"/>
          <w:numId w:val="74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p w14:paraId="00E5A1D8" w14:textId="71A2FCC6" w:rsidR="00CA3F4B" w:rsidRPr="00A70F7D" w:rsidRDefault="00CA3F4B" w:rsidP="00CA3F4B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ณ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>2564</w:t>
      </w:r>
      <w:r w:rsidR="008768B7"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และ </w:t>
      </w:r>
      <w:r w:rsidR="008768B7" w:rsidRPr="00A70F7D">
        <w:rPr>
          <w:rFonts w:ascii="Angsana New" w:hAnsi="Angsana New"/>
          <w:color w:val="0D0D0D"/>
          <w:sz w:val="30"/>
          <w:szCs w:val="30"/>
        </w:rPr>
        <w:t>2563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ฐานะเปิดต่อความเสี่ยงด้านเครดิตของสินทรัพย์ทางการเงิน มีดังนี้</w:t>
      </w: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2160"/>
      </w:tblGrid>
      <w:tr w:rsidR="00CA3F4B" w:rsidRPr="00A70F7D" w14:paraId="24E316C2" w14:textId="77777777" w:rsidTr="00F057EB">
        <w:trPr>
          <w:trHeight w:val="170"/>
        </w:trPr>
        <w:tc>
          <w:tcPr>
            <w:tcW w:w="4140" w:type="dxa"/>
            <w:hideMark/>
          </w:tcPr>
          <w:p w14:paraId="047E9B9D" w14:textId="77777777" w:rsidR="00CA3F4B" w:rsidRPr="00A70F7D" w:rsidRDefault="00CA3F4B" w:rsidP="00F057E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2160" w:type="dxa"/>
          </w:tcPr>
          <w:p w14:paraId="082475BC" w14:textId="77777777" w:rsidR="00CA3F4B" w:rsidRPr="00A70F7D" w:rsidRDefault="00CA3F4B" w:rsidP="00F057EB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160" w:type="dxa"/>
            <w:hideMark/>
          </w:tcPr>
          <w:p w14:paraId="79C565E6" w14:textId="77777777" w:rsidR="00CA3F4B" w:rsidRPr="00A70F7D" w:rsidRDefault="00CA3F4B" w:rsidP="00F057E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A70F7D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435A5B" w:rsidRPr="00A70F7D" w14:paraId="74CF98BA" w14:textId="77777777" w:rsidTr="007818FE">
        <w:trPr>
          <w:trHeight w:val="87"/>
        </w:trPr>
        <w:tc>
          <w:tcPr>
            <w:tcW w:w="4140" w:type="dxa"/>
            <w:vAlign w:val="bottom"/>
          </w:tcPr>
          <w:p w14:paraId="36ECD33D" w14:textId="77777777" w:rsidR="00435A5B" w:rsidRPr="00A70F7D" w:rsidRDefault="00435A5B" w:rsidP="00F057EB">
            <w:pPr>
              <w:pStyle w:val="ListParagraph"/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  <w:vAlign w:val="bottom"/>
          </w:tcPr>
          <w:p w14:paraId="198DED26" w14:textId="6882CC85" w:rsidR="00435A5B" w:rsidRPr="00A70F7D" w:rsidRDefault="00435A5B" w:rsidP="00F057E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CA3F4B" w:rsidRPr="00A70F7D" w14:paraId="3898C2C7" w14:textId="77777777" w:rsidTr="00F057EB">
        <w:tc>
          <w:tcPr>
            <w:tcW w:w="4140" w:type="dxa"/>
          </w:tcPr>
          <w:p w14:paraId="5B23142D" w14:textId="77777777" w:rsidR="00CA3F4B" w:rsidRPr="00A70F7D" w:rsidRDefault="00CA3F4B" w:rsidP="00F057EB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160" w:type="dxa"/>
            <w:hideMark/>
          </w:tcPr>
          <w:p w14:paraId="6BC9DEE2" w14:textId="41BE88A9" w:rsidR="00CA3F4B" w:rsidRPr="00A70F7D" w:rsidRDefault="00E72837" w:rsidP="00F057E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="00CA3F4B" w:rsidRPr="00A70F7D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="00CA3F4B"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</w:p>
        </w:tc>
        <w:tc>
          <w:tcPr>
            <w:tcW w:w="2160" w:type="dxa"/>
            <w:hideMark/>
          </w:tcPr>
          <w:p w14:paraId="3A786A74" w14:textId="42A34018" w:rsidR="00CA3F4B" w:rsidRPr="00A70F7D" w:rsidRDefault="00E72837" w:rsidP="00F057E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="00CA3F4B" w:rsidRPr="00A70F7D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="00435A5B"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</w:p>
        </w:tc>
      </w:tr>
      <w:tr w:rsidR="00E753F5" w:rsidRPr="00A70F7D" w14:paraId="368D3D3B" w14:textId="77777777" w:rsidTr="0019098E">
        <w:tc>
          <w:tcPr>
            <w:tcW w:w="4140" w:type="dxa"/>
            <w:hideMark/>
          </w:tcPr>
          <w:p w14:paraId="57750F94" w14:textId="77777777" w:rsidR="00E753F5" w:rsidRPr="00A70F7D" w:rsidRDefault="00E753F5" w:rsidP="00E753F5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160" w:type="dxa"/>
            <w:vAlign w:val="bottom"/>
          </w:tcPr>
          <w:p w14:paraId="40E37EF3" w14:textId="1DCB4B2C" w:rsidR="00E753F5" w:rsidRPr="00A70F7D" w:rsidRDefault="00E753F5" w:rsidP="00E753F5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55,101,265.78</w:t>
            </w:r>
          </w:p>
        </w:tc>
        <w:tc>
          <w:tcPr>
            <w:tcW w:w="2160" w:type="dxa"/>
            <w:vAlign w:val="bottom"/>
          </w:tcPr>
          <w:p w14:paraId="728A167A" w14:textId="3B845323" w:rsidR="00E753F5" w:rsidRPr="00A70F7D" w:rsidRDefault="00E753F5" w:rsidP="00E753F5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 w:hint="cs"/>
                <w:sz w:val="30"/>
                <w:szCs w:val="30"/>
                <w:cs/>
                <w:lang w:val="en-US"/>
              </w:rPr>
              <w:t>54,488,493.19</w:t>
            </w:r>
          </w:p>
        </w:tc>
      </w:tr>
      <w:tr w:rsidR="00E753F5" w:rsidRPr="00A70F7D" w14:paraId="722ECA8A" w14:textId="77777777" w:rsidTr="0019098E">
        <w:tc>
          <w:tcPr>
            <w:tcW w:w="4140" w:type="dxa"/>
            <w:hideMark/>
          </w:tcPr>
          <w:p w14:paraId="6372E476" w14:textId="77777777" w:rsidR="00E753F5" w:rsidRPr="00A70F7D" w:rsidRDefault="00E753F5" w:rsidP="00E753F5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 - มีภาระผูกพัน</w:t>
            </w:r>
          </w:p>
        </w:tc>
        <w:tc>
          <w:tcPr>
            <w:tcW w:w="2160" w:type="dxa"/>
            <w:vAlign w:val="bottom"/>
          </w:tcPr>
          <w:p w14:paraId="49B36F83" w14:textId="69BFAD97" w:rsidR="00E753F5" w:rsidRPr="00A70F7D" w:rsidRDefault="00E753F5" w:rsidP="00E753F5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1,534,942.75</w:t>
            </w:r>
          </w:p>
        </w:tc>
        <w:tc>
          <w:tcPr>
            <w:tcW w:w="2160" w:type="dxa"/>
            <w:vAlign w:val="bottom"/>
          </w:tcPr>
          <w:p w14:paraId="03C9DCF8" w14:textId="5E763656" w:rsidR="00E753F5" w:rsidRPr="00A70F7D" w:rsidRDefault="00E753F5" w:rsidP="00E753F5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1,082,948.99</w:t>
            </w:r>
          </w:p>
        </w:tc>
      </w:tr>
      <w:tr w:rsidR="00E753F5" w:rsidRPr="00A70F7D" w14:paraId="1B51F695" w14:textId="77777777" w:rsidTr="00F057EB">
        <w:tc>
          <w:tcPr>
            <w:tcW w:w="4140" w:type="dxa"/>
            <w:hideMark/>
          </w:tcPr>
          <w:p w14:paraId="081D1609" w14:textId="77777777" w:rsidR="00E753F5" w:rsidRPr="00A70F7D" w:rsidRDefault="00E753F5" w:rsidP="00E753F5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  <w:vertAlign w:val="superscript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ลูกหนี้ตามสัญญาเช่าซื้อ </w:t>
            </w:r>
          </w:p>
        </w:tc>
        <w:tc>
          <w:tcPr>
            <w:tcW w:w="2160" w:type="dxa"/>
          </w:tcPr>
          <w:p w14:paraId="5EE2FB29" w14:textId="6F5B5336" w:rsidR="00E753F5" w:rsidRPr="00A70F7D" w:rsidRDefault="00E753F5" w:rsidP="00E753F5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4,303,783,436.22</w:t>
            </w:r>
          </w:p>
        </w:tc>
        <w:tc>
          <w:tcPr>
            <w:tcW w:w="2160" w:type="dxa"/>
          </w:tcPr>
          <w:p w14:paraId="44CA2DF5" w14:textId="780F6C29" w:rsidR="00E753F5" w:rsidRPr="00A70F7D" w:rsidRDefault="00E753F5" w:rsidP="00E753F5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5,315,643,187.65</w:t>
            </w:r>
          </w:p>
        </w:tc>
      </w:tr>
      <w:tr w:rsidR="00E753F5" w:rsidRPr="00A70F7D" w14:paraId="311924C6" w14:textId="77777777" w:rsidTr="00F057EB">
        <w:trPr>
          <w:trHeight w:val="68"/>
        </w:trPr>
        <w:tc>
          <w:tcPr>
            <w:tcW w:w="4140" w:type="dxa"/>
            <w:vAlign w:val="bottom"/>
            <w:hideMark/>
          </w:tcPr>
          <w:p w14:paraId="326D7F28" w14:textId="77777777" w:rsidR="00E753F5" w:rsidRPr="00A70F7D" w:rsidRDefault="00E753F5" w:rsidP="00E753F5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รวมฐานะเปิดต่อความเสี่ยงด้านเครดิต</w:t>
            </w:r>
          </w:p>
        </w:tc>
        <w:tc>
          <w:tcPr>
            <w:tcW w:w="2160" w:type="dxa"/>
            <w:vAlign w:val="bottom"/>
          </w:tcPr>
          <w:p w14:paraId="2DB3F0E2" w14:textId="69F8D664" w:rsidR="00E753F5" w:rsidRPr="00A70F7D" w:rsidRDefault="00E753F5" w:rsidP="00E753F5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4,360,419,644.75</w:t>
            </w:r>
          </w:p>
        </w:tc>
        <w:tc>
          <w:tcPr>
            <w:tcW w:w="2160" w:type="dxa"/>
            <w:vAlign w:val="bottom"/>
          </w:tcPr>
          <w:p w14:paraId="6B2CCF49" w14:textId="02B568D2" w:rsidR="00E753F5" w:rsidRPr="00A70F7D" w:rsidRDefault="00E753F5" w:rsidP="00E753F5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 w:hint="cs"/>
                <w:sz w:val="30"/>
                <w:szCs w:val="30"/>
                <w:cs/>
                <w:lang w:val="en-US"/>
              </w:rPr>
              <w:t>5,</w:t>
            </w: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371</w:t>
            </w:r>
            <w:r w:rsidRPr="00A70F7D">
              <w:rPr>
                <w:rFonts w:ascii="Angsana New" w:hAnsi="Angsana New" w:cs="Angsana New" w:hint="cs"/>
                <w:sz w:val="30"/>
                <w:szCs w:val="30"/>
                <w:cs/>
                <w:lang w:val="en-US"/>
              </w:rPr>
              <w:t>,</w:t>
            </w: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214</w:t>
            </w:r>
            <w:r w:rsidRPr="00A70F7D">
              <w:rPr>
                <w:rFonts w:ascii="Angsana New" w:hAnsi="Angsana New" w:cs="Angsana New" w:hint="cs"/>
                <w:sz w:val="30"/>
                <w:szCs w:val="30"/>
                <w:cs/>
                <w:lang w:val="en-US"/>
              </w:rPr>
              <w:t>,</w:t>
            </w: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629</w:t>
            </w:r>
            <w:r w:rsidRPr="00A70F7D">
              <w:rPr>
                <w:rFonts w:ascii="Angsana New" w:hAnsi="Angsana New" w:cs="Angsana New" w:hint="cs"/>
                <w:sz w:val="30"/>
                <w:szCs w:val="30"/>
                <w:cs/>
                <w:lang w:val="en-US"/>
              </w:rPr>
              <w:t>.</w:t>
            </w: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83</w:t>
            </w:r>
          </w:p>
        </w:tc>
      </w:tr>
    </w:tbl>
    <w:p w14:paraId="20C6C2EF" w14:textId="77777777" w:rsidR="00435A5B" w:rsidRPr="00A70F7D" w:rsidRDefault="00435A5B" w:rsidP="00CA3F4B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2160"/>
      </w:tblGrid>
      <w:tr w:rsidR="00435A5B" w:rsidRPr="00A70F7D" w14:paraId="4E75EE62" w14:textId="77777777" w:rsidTr="00E85450">
        <w:trPr>
          <w:trHeight w:val="170"/>
        </w:trPr>
        <w:tc>
          <w:tcPr>
            <w:tcW w:w="4140" w:type="dxa"/>
            <w:hideMark/>
          </w:tcPr>
          <w:p w14:paraId="0F9D2C29" w14:textId="77777777" w:rsidR="00435A5B" w:rsidRPr="00A70F7D" w:rsidRDefault="00435A5B" w:rsidP="00E85450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2160" w:type="dxa"/>
          </w:tcPr>
          <w:p w14:paraId="1BB3ED19" w14:textId="77777777" w:rsidR="00435A5B" w:rsidRPr="00A70F7D" w:rsidRDefault="00435A5B" w:rsidP="00E85450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160" w:type="dxa"/>
            <w:hideMark/>
          </w:tcPr>
          <w:p w14:paraId="609BA781" w14:textId="77777777" w:rsidR="00435A5B" w:rsidRPr="00A70F7D" w:rsidRDefault="00435A5B" w:rsidP="00E85450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A70F7D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435A5B" w:rsidRPr="00A70F7D" w14:paraId="2F0AA87F" w14:textId="77777777" w:rsidTr="006C0FA7">
        <w:trPr>
          <w:trHeight w:val="87"/>
        </w:trPr>
        <w:tc>
          <w:tcPr>
            <w:tcW w:w="4140" w:type="dxa"/>
            <w:vAlign w:val="bottom"/>
          </w:tcPr>
          <w:p w14:paraId="1D46FC5F" w14:textId="77777777" w:rsidR="00435A5B" w:rsidRPr="00A70F7D" w:rsidRDefault="00435A5B" w:rsidP="00E85450">
            <w:pPr>
              <w:pStyle w:val="ListParagraph"/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  <w:vAlign w:val="bottom"/>
          </w:tcPr>
          <w:p w14:paraId="5E319414" w14:textId="77777777" w:rsidR="00435A5B" w:rsidRPr="00A70F7D" w:rsidRDefault="00435A5B" w:rsidP="00E85450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72837" w:rsidRPr="00A70F7D" w14:paraId="75944ED3" w14:textId="77777777" w:rsidTr="00E85450">
        <w:tc>
          <w:tcPr>
            <w:tcW w:w="4140" w:type="dxa"/>
          </w:tcPr>
          <w:p w14:paraId="46EED2D3" w14:textId="77777777" w:rsidR="00E72837" w:rsidRPr="00A70F7D" w:rsidRDefault="00E72837" w:rsidP="00E72837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160" w:type="dxa"/>
            <w:hideMark/>
          </w:tcPr>
          <w:p w14:paraId="531AB574" w14:textId="17BE925A" w:rsidR="00E72837" w:rsidRPr="00A70F7D" w:rsidRDefault="00E72837" w:rsidP="00E72837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</w:p>
        </w:tc>
        <w:tc>
          <w:tcPr>
            <w:tcW w:w="2160" w:type="dxa"/>
            <w:hideMark/>
          </w:tcPr>
          <w:p w14:paraId="42B003F3" w14:textId="1B245B88" w:rsidR="00E72837" w:rsidRPr="00A70F7D" w:rsidRDefault="00E72837" w:rsidP="00E72837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3</w:t>
            </w:r>
          </w:p>
        </w:tc>
      </w:tr>
      <w:tr w:rsidR="00E753F5" w:rsidRPr="00A70F7D" w14:paraId="2F5E9F75" w14:textId="77777777" w:rsidTr="00B83638">
        <w:tc>
          <w:tcPr>
            <w:tcW w:w="4140" w:type="dxa"/>
            <w:hideMark/>
          </w:tcPr>
          <w:p w14:paraId="55A0F4C7" w14:textId="77777777" w:rsidR="00E753F5" w:rsidRPr="00A70F7D" w:rsidRDefault="00E753F5" w:rsidP="00E753F5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160" w:type="dxa"/>
          </w:tcPr>
          <w:p w14:paraId="1ADB6783" w14:textId="28EFD206" w:rsidR="00E753F5" w:rsidRPr="00A70F7D" w:rsidRDefault="00E753F5" w:rsidP="00E753F5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51,291,095.43</w:t>
            </w:r>
          </w:p>
        </w:tc>
        <w:tc>
          <w:tcPr>
            <w:tcW w:w="2160" w:type="dxa"/>
          </w:tcPr>
          <w:p w14:paraId="6E1ED1AC" w14:textId="561BDF06" w:rsidR="00E753F5" w:rsidRPr="00A70F7D" w:rsidRDefault="00E753F5" w:rsidP="00E753F5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 w:hint="cs"/>
                <w:sz w:val="30"/>
                <w:szCs w:val="30"/>
                <w:cs/>
                <w:lang w:val="en-US"/>
              </w:rPr>
              <w:t>50,717,065.98</w:t>
            </w:r>
          </w:p>
        </w:tc>
      </w:tr>
      <w:tr w:rsidR="00E753F5" w:rsidRPr="00A70F7D" w14:paraId="3A99FBF6" w14:textId="77777777" w:rsidTr="00B83638">
        <w:tc>
          <w:tcPr>
            <w:tcW w:w="4140" w:type="dxa"/>
            <w:hideMark/>
          </w:tcPr>
          <w:p w14:paraId="5C181B9A" w14:textId="77777777" w:rsidR="00E753F5" w:rsidRPr="00A70F7D" w:rsidRDefault="00E753F5" w:rsidP="00E753F5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 - มีภาระผูกพัน</w:t>
            </w:r>
          </w:p>
        </w:tc>
        <w:tc>
          <w:tcPr>
            <w:tcW w:w="2160" w:type="dxa"/>
          </w:tcPr>
          <w:p w14:paraId="23E7C374" w14:textId="54FCEBE0" w:rsidR="00E753F5" w:rsidRPr="00A70F7D" w:rsidRDefault="00E753F5" w:rsidP="00E753F5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76,000.00</w:t>
            </w:r>
          </w:p>
        </w:tc>
        <w:tc>
          <w:tcPr>
            <w:tcW w:w="2160" w:type="dxa"/>
          </w:tcPr>
          <w:p w14:paraId="0D42112F" w14:textId="0647C51F" w:rsidR="00E753F5" w:rsidRPr="00A70F7D" w:rsidRDefault="00E753F5" w:rsidP="00E753F5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A70F7D">
              <w:rPr>
                <w:rFonts w:ascii="Angsana New" w:hAnsi="Angsana New" w:cs="Angsana New" w:hint="cs"/>
                <w:sz w:val="30"/>
                <w:szCs w:val="30"/>
                <w:cs/>
                <w:lang w:val="en-US"/>
              </w:rPr>
              <w:t>76,000.00</w:t>
            </w:r>
          </w:p>
        </w:tc>
      </w:tr>
      <w:tr w:rsidR="00E753F5" w:rsidRPr="00A70F7D" w14:paraId="017B95A0" w14:textId="77777777" w:rsidTr="00E85450">
        <w:tc>
          <w:tcPr>
            <w:tcW w:w="4140" w:type="dxa"/>
            <w:hideMark/>
          </w:tcPr>
          <w:p w14:paraId="4063D593" w14:textId="77777777" w:rsidR="00E753F5" w:rsidRPr="00A70F7D" w:rsidRDefault="00E753F5" w:rsidP="00E753F5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  <w:vertAlign w:val="superscript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ลูกหนี้ตามสัญญาเช่าซื้อ </w:t>
            </w:r>
          </w:p>
        </w:tc>
        <w:tc>
          <w:tcPr>
            <w:tcW w:w="2160" w:type="dxa"/>
          </w:tcPr>
          <w:p w14:paraId="51052DA3" w14:textId="26E4BD4B" w:rsidR="00E753F5" w:rsidRPr="00A70F7D" w:rsidRDefault="00E753F5" w:rsidP="00E753F5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4,303,783,436.22</w:t>
            </w:r>
          </w:p>
        </w:tc>
        <w:tc>
          <w:tcPr>
            <w:tcW w:w="2160" w:type="dxa"/>
          </w:tcPr>
          <w:p w14:paraId="4EB499C2" w14:textId="0A61E4DF" w:rsidR="00E753F5" w:rsidRPr="00A70F7D" w:rsidRDefault="00E753F5" w:rsidP="00E753F5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5,315,643,187.65</w:t>
            </w:r>
          </w:p>
        </w:tc>
      </w:tr>
      <w:tr w:rsidR="00E753F5" w:rsidRPr="00A70F7D" w14:paraId="77CF21FB" w14:textId="77777777" w:rsidTr="00E85450">
        <w:trPr>
          <w:trHeight w:val="68"/>
        </w:trPr>
        <w:tc>
          <w:tcPr>
            <w:tcW w:w="4140" w:type="dxa"/>
            <w:vAlign w:val="bottom"/>
            <w:hideMark/>
          </w:tcPr>
          <w:p w14:paraId="7D27CF0C" w14:textId="77777777" w:rsidR="00E753F5" w:rsidRPr="00A70F7D" w:rsidRDefault="00E753F5" w:rsidP="00E753F5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รวมฐานะเปิดต่อความเสี่ยงด้านเครดิต</w:t>
            </w:r>
          </w:p>
        </w:tc>
        <w:tc>
          <w:tcPr>
            <w:tcW w:w="2160" w:type="dxa"/>
            <w:vAlign w:val="bottom"/>
          </w:tcPr>
          <w:p w14:paraId="7B3EFAD7" w14:textId="7061F46C" w:rsidR="00E753F5" w:rsidRPr="00A70F7D" w:rsidRDefault="00E753F5" w:rsidP="00E753F5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4,355,150,531.65</w:t>
            </w:r>
          </w:p>
        </w:tc>
        <w:tc>
          <w:tcPr>
            <w:tcW w:w="2160" w:type="dxa"/>
            <w:vAlign w:val="bottom"/>
          </w:tcPr>
          <w:p w14:paraId="3A29FCAC" w14:textId="6895F1BC" w:rsidR="00E753F5" w:rsidRPr="00A70F7D" w:rsidRDefault="00E753F5" w:rsidP="00E753F5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5,366,436,253.63</w:t>
            </w:r>
          </w:p>
        </w:tc>
      </w:tr>
    </w:tbl>
    <w:p w14:paraId="6B21ED65" w14:textId="77777777" w:rsidR="00435A5B" w:rsidRPr="00A70F7D" w:rsidRDefault="00435A5B" w:rsidP="00CA3F4B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2CA48025" w14:textId="04311C93" w:rsidR="00CA3F4B" w:rsidRPr="00A70F7D" w:rsidRDefault="00CA3F4B" w:rsidP="00CA3F4B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การวิเคราะห์คุณภาพด้านเครดิต</w:t>
      </w:r>
    </w:p>
    <w:p w14:paraId="3DD4D878" w14:textId="77777777" w:rsidR="00CA3F4B" w:rsidRPr="00A70F7D" w:rsidRDefault="00CA3F4B" w:rsidP="00CA3F4B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ความเสี่ยงด้านเครดิตเป็นความเสี่ยงที่ลูกหนี้หรือคู่สัญญาจะไม่สามารถปฏิบัติได้ตามสัญญาส่งผลให้กลุ่มบริษัทขาดทุน กลุ่มบริษัทกำหนดนโยบายในการป้องกันความเสี่ยงด้านเครดิต โดยทำการวิเคราะห์ความเสี่ยงจากข้อมูลของลูกค้า และติดตามสถานะของลูกค้าอย่างต่อเนื่อง </w:t>
      </w:r>
    </w:p>
    <w:p w14:paraId="298142F2" w14:textId="77777777" w:rsidR="00CA3F4B" w:rsidRPr="00A70F7D" w:rsidRDefault="00CA3F4B" w:rsidP="00CA3F4B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หลักประกันและการดำเนินการใด ๆ เพื่อเพิ่มความน่าเชื่อถือ</w:t>
      </w:r>
    </w:p>
    <w:p w14:paraId="5EF1FF1A" w14:textId="77777777" w:rsidR="00CA3F4B" w:rsidRPr="00A70F7D" w:rsidRDefault="00CA3F4B" w:rsidP="00CA3F4B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กลุ่มบริษัทมีหลักประกันที่ถือไว้และการดำเนินการใด ๆ เพื่อเพิ่มความน่าเชื่อถือ โดยรายละเอียดของฐานะเปิดต่อความเสี่ยงที่มีหลักประกันที่กลุ่มบริษัทถือไว้สำหรับสินทรัพย์ทางการเงินแต่ละประเภทมีดังนี้</w:t>
      </w: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2340"/>
        <w:gridCol w:w="1620"/>
        <w:gridCol w:w="1620"/>
        <w:gridCol w:w="2880"/>
      </w:tblGrid>
      <w:tr w:rsidR="00CA3F4B" w:rsidRPr="00A70F7D" w14:paraId="27AFB277" w14:textId="77777777" w:rsidTr="00F057EB">
        <w:tc>
          <w:tcPr>
            <w:tcW w:w="2340" w:type="dxa"/>
          </w:tcPr>
          <w:p w14:paraId="04D46356" w14:textId="77777777" w:rsidR="00CA3F4B" w:rsidRPr="00A70F7D" w:rsidRDefault="00CA3F4B" w:rsidP="00F057E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62F39A61" w14:textId="77777777" w:rsidR="00CA3F4B" w:rsidRPr="00A70F7D" w:rsidRDefault="00CA3F4B" w:rsidP="00F057E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367667A9" w14:textId="77777777" w:rsidR="00CA3F4B" w:rsidRPr="00A70F7D" w:rsidRDefault="00CA3F4B" w:rsidP="00F057E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880" w:type="dxa"/>
            <w:hideMark/>
          </w:tcPr>
          <w:p w14:paraId="777391DD" w14:textId="77777777" w:rsidR="00CA3F4B" w:rsidRPr="00A70F7D" w:rsidRDefault="00CA3F4B" w:rsidP="00F057E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A70F7D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CA3F4B" w:rsidRPr="00A70F7D" w14:paraId="2852A336" w14:textId="77777777" w:rsidTr="00F057EB">
        <w:tc>
          <w:tcPr>
            <w:tcW w:w="2340" w:type="dxa"/>
          </w:tcPr>
          <w:p w14:paraId="1A5E375B" w14:textId="77777777" w:rsidR="00CA3F4B" w:rsidRPr="00A70F7D" w:rsidRDefault="00CA3F4B" w:rsidP="00F057E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0" w:type="dxa"/>
            <w:gridSpan w:val="3"/>
            <w:vAlign w:val="bottom"/>
            <w:hideMark/>
          </w:tcPr>
          <w:p w14:paraId="2B7E5369" w14:textId="77777777" w:rsidR="00CA3F4B" w:rsidRPr="00A70F7D" w:rsidRDefault="00CA3F4B" w:rsidP="00F057E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งบการเงินรวมและงบการเงินเฉพาะกิจการ</w:t>
            </w:r>
          </w:p>
        </w:tc>
      </w:tr>
      <w:tr w:rsidR="00CA3F4B" w:rsidRPr="00A70F7D" w14:paraId="2B489580" w14:textId="77777777" w:rsidTr="00F057EB">
        <w:trPr>
          <w:trHeight w:val="342"/>
        </w:trPr>
        <w:tc>
          <w:tcPr>
            <w:tcW w:w="2340" w:type="dxa"/>
          </w:tcPr>
          <w:p w14:paraId="054C0DB6" w14:textId="77777777" w:rsidR="00CA3F4B" w:rsidRPr="00A70F7D" w:rsidRDefault="00CA3F4B" w:rsidP="00F057E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3240" w:type="dxa"/>
            <w:gridSpan w:val="2"/>
            <w:vAlign w:val="bottom"/>
            <w:hideMark/>
          </w:tcPr>
          <w:p w14:paraId="51B6B058" w14:textId="77777777" w:rsidR="00CA3F4B" w:rsidRPr="00A70F7D" w:rsidRDefault="00CA3F4B" w:rsidP="00F057E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pacing w:val="-2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  <w:t>ฐานะเปิดต่อความเสี่ยงที่มีหลักประกัน</w:t>
            </w:r>
          </w:p>
        </w:tc>
        <w:tc>
          <w:tcPr>
            <w:tcW w:w="2880" w:type="dxa"/>
          </w:tcPr>
          <w:p w14:paraId="689806C5" w14:textId="77777777" w:rsidR="00CA3F4B" w:rsidRPr="00A70F7D" w:rsidRDefault="00CA3F4B" w:rsidP="00F057E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CA3F4B" w:rsidRPr="00A70F7D" w14:paraId="144F7475" w14:textId="77777777" w:rsidTr="00F057EB">
        <w:tc>
          <w:tcPr>
            <w:tcW w:w="2340" w:type="dxa"/>
          </w:tcPr>
          <w:p w14:paraId="1A9C127D" w14:textId="77777777" w:rsidR="00CA3F4B" w:rsidRPr="00A70F7D" w:rsidRDefault="00CA3F4B" w:rsidP="00F057EB">
            <w:pPr>
              <w:pStyle w:val="ListParagraph"/>
              <w:spacing w:after="0" w:line="380" w:lineRule="exact"/>
              <w:ind w:left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3240" w:type="dxa"/>
            <w:gridSpan w:val="2"/>
            <w:vAlign w:val="bottom"/>
            <w:hideMark/>
          </w:tcPr>
          <w:p w14:paraId="707E07B8" w14:textId="250677A3" w:rsidR="00CA3F4B" w:rsidRPr="00A70F7D" w:rsidRDefault="00CA3F4B" w:rsidP="00F057E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</w:rPr>
              <w:t>31</w:t>
            </w: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 xml:space="preserve"> ธันวาคม </w:t>
            </w:r>
            <w:r w:rsidRPr="00A70F7D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A70F7D">
              <w:rPr>
                <w:rFonts w:ascii="Angsana New" w:hAnsi="Angsana New" w:cs="Angsana New" w:hint="cs"/>
                <w:sz w:val="30"/>
                <w:szCs w:val="30"/>
                <w:cs/>
              </w:rPr>
              <w:t>4</w:t>
            </w:r>
          </w:p>
        </w:tc>
        <w:tc>
          <w:tcPr>
            <w:tcW w:w="2880" w:type="dxa"/>
            <w:vAlign w:val="bottom"/>
            <w:hideMark/>
          </w:tcPr>
          <w:p w14:paraId="2DFB1488" w14:textId="77777777" w:rsidR="00CA3F4B" w:rsidRPr="00A70F7D" w:rsidRDefault="00CA3F4B" w:rsidP="00F057E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ประเภทของหลักประกันหลัก</w:t>
            </w:r>
          </w:p>
        </w:tc>
      </w:tr>
      <w:tr w:rsidR="00CA3F4B" w:rsidRPr="00A70F7D" w14:paraId="665464FE" w14:textId="77777777" w:rsidTr="00F057EB">
        <w:tc>
          <w:tcPr>
            <w:tcW w:w="2340" w:type="dxa"/>
            <w:hideMark/>
          </w:tcPr>
          <w:p w14:paraId="4733782E" w14:textId="77777777" w:rsidR="00CA3F4B" w:rsidRPr="00A70F7D" w:rsidRDefault="00CA3F4B" w:rsidP="00F057EB">
            <w:pPr>
              <w:pStyle w:val="ListParagraph"/>
              <w:spacing w:after="0" w:line="380" w:lineRule="exact"/>
              <w:ind w:left="149" w:right="-103" w:hanging="149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3240" w:type="dxa"/>
            <w:gridSpan w:val="2"/>
            <w:vAlign w:val="bottom"/>
          </w:tcPr>
          <w:p w14:paraId="1C966816" w14:textId="7ED5FB1D" w:rsidR="00CA3F4B" w:rsidRPr="00A70F7D" w:rsidRDefault="004F47C1" w:rsidP="00F057EB">
            <w:pPr>
              <w:pStyle w:val="ListParagraph"/>
              <w:tabs>
                <w:tab w:val="decimal" w:pos="2670"/>
              </w:tabs>
              <w:spacing w:after="0" w:line="380" w:lineRule="exact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lang w:val="en-US"/>
              </w:rPr>
              <w:t>4,303,783,436.22</w:t>
            </w:r>
          </w:p>
        </w:tc>
        <w:tc>
          <w:tcPr>
            <w:tcW w:w="2880" w:type="dxa"/>
            <w:vAlign w:val="bottom"/>
          </w:tcPr>
          <w:p w14:paraId="5123D2A2" w14:textId="77777777" w:rsidR="00CA3F4B" w:rsidRPr="00A70F7D" w:rsidRDefault="00CA3F4B" w:rsidP="00F057EB">
            <w:pPr>
              <w:pStyle w:val="ListParagraph"/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A70F7D">
              <w:rPr>
                <w:rFonts w:ascii="Angsana New" w:hAnsi="Angsana New" w:cs="Angsana New"/>
                <w:sz w:val="30"/>
                <w:szCs w:val="30"/>
                <w:cs/>
              </w:rPr>
              <w:t>รถยนต์-จักรยานยนต์-รถบรรทุก</w:t>
            </w:r>
          </w:p>
        </w:tc>
      </w:tr>
    </w:tbl>
    <w:p w14:paraId="2EE1B346" w14:textId="77777777" w:rsidR="00CA3F4B" w:rsidRPr="00A70F7D" w:rsidRDefault="00CA3F4B" w:rsidP="00610E05">
      <w:pPr>
        <w:numPr>
          <w:ilvl w:val="0"/>
          <w:numId w:val="75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p w14:paraId="2C5E183A" w14:textId="175836ED" w:rsidR="00CA3F4B" w:rsidRPr="00A70F7D" w:rsidRDefault="00CA3F4B" w:rsidP="00CA3F4B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</w:t>
      </w:r>
      <w:r w:rsidRPr="00A70F7D">
        <w:rPr>
          <w:rFonts w:ascii="Angsana New" w:hAnsi="Angsana New" w:hint="cs"/>
          <w:b/>
          <w:bCs/>
          <w:color w:val="0D0D0D"/>
          <w:sz w:val="30"/>
          <w:szCs w:val="30"/>
          <w:cs/>
        </w:rPr>
        <w:t>ด้าน</w:t>
      </w: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ตลาด</w:t>
      </w:r>
    </w:p>
    <w:p w14:paraId="30D432CD" w14:textId="77777777" w:rsidR="00CA3F4B" w:rsidRPr="00A70F7D" w:rsidRDefault="00CA3F4B" w:rsidP="00CA3F4B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ความเสี่ยงจากการเปลี่ยนแปลงของราคาตลาด คือ ความเสี่ยงที่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บริษัทอาจได้รับความเสียหายอันสืบเนื่องมาจากการเปลี่ยนแปลงของอัตราดอกเบี้ย อัตราแลกเปลี่ยนและราคาของหลักทรัพย์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ซึ่งส่งผลกระทบต่อฐานะการเงินของกิจการ อย่างไรก็ตาม 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บริษัทไม่มีสินทรัพย์และหนี้สินที่เป็นเงินตราต่างประเทศและไม่มีเงินลงทุนในหลักทรัพย์ ดังนั้น ความเสี่ยงจากการเปลี่ยนแปลงของราคาตลาดจึงมีเฉพาะความเสี่ยงด้านอัตราดอกเบี้ยเท่านั้น 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กลุ่มบริษัทได้มีการบริหารความเสี่ยงจากการเปลี่ยนแปลงของอัตราดอกเบี้ย โดยการปรับโครงสร้างและสัดส่วนการถือครองสินทรัพย์และหนี้สินที่มีระยะเวลาการปรับอัตราดอกเบี้ยที่แตกต่างกันให้เหมาะสมเพื่อให้ได้รับผลตอบแทนที่เหมาะสมภายใต้ความเสี่ยงที่ยอมรับได้</w:t>
      </w:r>
    </w:p>
    <w:p w14:paraId="4F633B48" w14:textId="77777777" w:rsidR="00F9260C" w:rsidRPr="00A70F7D" w:rsidRDefault="00F9260C" w:rsidP="00F9260C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ความเสี่ยงด้านอัตราดอกเบี้ย</w:t>
      </w:r>
    </w:p>
    <w:p w14:paraId="2CE617CB" w14:textId="6B3E65F8" w:rsidR="00F9260C" w:rsidRPr="00A70F7D" w:rsidRDefault="00F9260C" w:rsidP="00F9260C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กลุ่มบริษัทมีความเสี่ยงจากอัตราดอกเบี้ยที่สำคัญอันเกี่ยวเนื่องกับเงินฝากธนาคาร ลูกหนี้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ตามสัญญาเช่าซื้อ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เงินให้กู้ยืม เงินเบิกเกินบัญชีธนาคาร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B86161" w:rsidRPr="00A70F7D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เงินกู้ยืม</w:t>
      </w:r>
    </w:p>
    <w:p w14:paraId="122B8A09" w14:textId="744B6350" w:rsidR="00F9260C" w:rsidRPr="00A70F7D" w:rsidRDefault="00F9260C" w:rsidP="00F9260C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สินทรัพย์และหนี้สินทางการเงินที่สำคัญสามารถจัดตามประเภทอัตราดอกเบี้ย และสำหรับสินทรัพย์และหนี้สินทางการเงินที่มีอัตราดอกเบี้ยคงที่สามารถแยกตามวันที่ครบกำหนดหรือวันที่มีการกำหนดอัตราดอกเบี้ยใหม่ (หากวันที่มีการกำหนดอัตราดอกเบี้ยใหม่ถึงก่อน) ได้ดังนี้</w:t>
      </w:r>
    </w:p>
    <w:p w14:paraId="0B2DF35F" w14:textId="7FD4D3D9" w:rsidR="00F9260C" w:rsidRPr="00A70F7D" w:rsidRDefault="00F9260C">
      <w:pPr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7C5E08D" w14:textId="77777777" w:rsidR="00F9260C" w:rsidRPr="00A70F7D" w:rsidRDefault="00F9260C" w:rsidP="00610E05">
      <w:pPr>
        <w:numPr>
          <w:ilvl w:val="0"/>
          <w:numId w:val="76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tbl>
      <w:tblPr>
        <w:tblW w:w="9810" w:type="dxa"/>
        <w:tblInd w:w="-162" w:type="dxa"/>
        <w:tblLayout w:type="fixed"/>
        <w:tblLook w:val="01E0" w:firstRow="1" w:lastRow="1" w:firstColumn="1" w:lastColumn="1" w:noHBand="0" w:noVBand="0"/>
      </w:tblPr>
      <w:tblGrid>
        <w:gridCol w:w="3240"/>
        <w:gridCol w:w="1080"/>
        <w:gridCol w:w="1170"/>
        <w:gridCol w:w="894"/>
        <w:gridCol w:w="6"/>
        <w:gridCol w:w="1254"/>
        <w:gridCol w:w="6"/>
        <w:gridCol w:w="1074"/>
        <w:gridCol w:w="6"/>
        <w:gridCol w:w="1080"/>
      </w:tblGrid>
      <w:tr w:rsidR="00F9260C" w:rsidRPr="00A70F7D" w14:paraId="7A5641C5" w14:textId="77777777" w:rsidTr="00F057EB">
        <w:trPr>
          <w:tblHeader/>
        </w:trPr>
        <w:tc>
          <w:tcPr>
            <w:tcW w:w="3240" w:type="dxa"/>
          </w:tcPr>
          <w:p w14:paraId="6D445357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713E33CD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F9260C" w:rsidRPr="00A70F7D" w14:paraId="7DD4B16A" w14:textId="77777777" w:rsidTr="00F057EB">
        <w:trPr>
          <w:tblHeader/>
        </w:trPr>
        <w:tc>
          <w:tcPr>
            <w:tcW w:w="3240" w:type="dxa"/>
          </w:tcPr>
          <w:p w14:paraId="5A261DF9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0358B998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F9260C" w:rsidRPr="00A70F7D" w14:paraId="682BCE9C" w14:textId="77777777" w:rsidTr="00F057EB">
        <w:trPr>
          <w:tblHeader/>
        </w:trPr>
        <w:tc>
          <w:tcPr>
            <w:tcW w:w="3240" w:type="dxa"/>
          </w:tcPr>
          <w:p w14:paraId="63A72E5C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1FAA6D32" w14:textId="0552528D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28"/>
              </w:rPr>
              <w:t>2564</w:t>
            </w:r>
          </w:p>
        </w:tc>
      </w:tr>
      <w:tr w:rsidR="00F9260C" w:rsidRPr="00A70F7D" w14:paraId="65DD3A98" w14:textId="77777777" w:rsidTr="00F057EB">
        <w:trPr>
          <w:tblHeader/>
        </w:trPr>
        <w:tc>
          <w:tcPr>
            <w:tcW w:w="3240" w:type="dxa"/>
          </w:tcPr>
          <w:p w14:paraId="73A22065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144" w:type="dxa"/>
            <w:gridSpan w:val="3"/>
          </w:tcPr>
          <w:p w14:paraId="2DC1A7D9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  <w:gridSpan w:val="2"/>
          </w:tcPr>
          <w:p w14:paraId="7950EBB2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080" w:type="dxa"/>
            <w:gridSpan w:val="2"/>
          </w:tcPr>
          <w:p w14:paraId="306F10E3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6" w:type="dxa"/>
            <w:gridSpan w:val="2"/>
          </w:tcPr>
          <w:p w14:paraId="2FE7ACCE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58B13125" w14:textId="77777777" w:rsidTr="00F057EB">
        <w:trPr>
          <w:tblHeader/>
        </w:trPr>
        <w:tc>
          <w:tcPr>
            <w:tcW w:w="3240" w:type="dxa"/>
          </w:tcPr>
          <w:p w14:paraId="731DB84D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6344F11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2FCA2B00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79E06115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  <w:gridSpan w:val="2"/>
          </w:tcPr>
          <w:p w14:paraId="2FF96AC6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080" w:type="dxa"/>
            <w:gridSpan w:val="2"/>
          </w:tcPr>
          <w:p w14:paraId="0E82096C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2DB01F65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9260C" w:rsidRPr="00A70F7D" w14:paraId="0BBA1FC7" w14:textId="77777777" w:rsidTr="00F057EB">
        <w:trPr>
          <w:tblHeader/>
        </w:trPr>
        <w:tc>
          <w:tcPr>
            <w:tcW w:w="3240" w:type="dxa"/>
          </w:tcPr>
          <w:p w14:paraId="20B72EE9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E8F6BA6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4F219253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55F75DE2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  <w:gridSpan w:val="2"/>
          </w:tcPr>
          <w:p w14:paraId="0DD977E1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080" w:type="dxa"/>
            <w:gridSpan w:val="2"/>
          </w:tcPr>
          <w:p w14:paraId="6AD89EDE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1353AA54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F9260C" w:rsidRPr="00A70F7D" w14:paraId="1DABDCB4" w14:textId="77777777" w:rsidTr="00F057EB">
        <w:trPr>
          <w:tblHeader/>
        </w:trPr>
        <w:tc>
          <w:tcPr>
            <w:tcW w:w="3240" w:type="dxa"/>
          </w:tcPr>
          <w:p w14:paraId="7E61BECD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6E1B071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1B3A9D2B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  <w:gridSpan w:val="2"/>
          </w:tcPr>
          <w:p w14:paraId="32AC445A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  <w:gridSpan w:val="2"/>
          </w:tcPr>
          <w:p w14:paraId="15C70059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0E650D08" w14:textId="77777777" w:rsidR="00F9260C" w:rsidRPr="00A70F7D" w:rsidRDefault="00F9260C" w:rsidP="00F057EB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55B1B64F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F9260C" w:rsidRPr="00A70F7D" w14:paraId="0DEBC102" w14:textId="77777777" w:rsidTr="00F057EB">
        <w:tc>
          <w:tcPr>
            <w:tcW w:w="3240" w:type="dxa"/>
          </w:tcPr>
          <w:p w14:paraId="653E9D5C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080" w:type="dxa"/>
          </w:tcPr>
          <w:p w14:paraId="2E27C690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46F94A9E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64B0741A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6062E814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4D6E30EA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7575F32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6C9B9BF2" w14:textId="77777777" w:rsidTr="00F057EB">
        <w:tc>
          <w:tcPr>
            <w:tcW w:w="3240" w:type="dxa"/>
          </w:tcPr>
          <w:p w14:paraId="285813EA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080" w:type="dxa"/>
          </w:tcPr>
          <w:p w14:paraId="5600B599" w14:textId="35639443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74439442" w14:textId="483BA123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5F9B9479" w14:textId="32A198ED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E9BC065" w14:textId="43BE28E0" w:rsidR="00F9260C" w:rsidRPr="00A70F7D" w:rsidRDefault="00931C5F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6.69</w:t>
            </w:r>
          </w:p>
        </w:tc>
        <w:tc>
          <w:tcPr>
            <w:tcW w:w="1080" w:type="dxa"/>
            <w:gridSpan w:val="2"/>
          </w:tcPr>
          <w:p w14:paraId="6830C5BF" w14:textId="36E02432" w:rsidR="00F9260C" w:rsidRPr="00A70F7D" w:rsidRDefault="00931C5F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48.41</w:t>
            </w:r>
          </w:p>
        </w:tc>
        <w:tc>
          <w:tcPr>
            <w:tcW w:w="1080" w:type="dxa"/>
          </w:tcPr>
          <w:p w14:paraId="321F0F52" w14:textId="66DB7D61" w:rsidR="00F9260C" w:rsidRPr="00A70F7D" w:rsidRDefault="00931C5F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55.10</w:t>
            </w:r>
          </w:p>
        </w:tc>
      </w:tr>
      <w:tr w:rsidR="007F4B69" w:rsidRPr="00A70F7D" w14:paraId="1CCDD37B" w14:textId="77777777" w:rsidTr="00F057EB">
        <w:tc>
          <w:tcPr>
            <w:tcW w:w="3240" w:type="dxa"/>
          </w:tcPr>
          <w:p w14:paraId="28BA86FB" w14:textId="77777777" w:rsidR="007F4B69" w:rsidRPr="00A70F7D" w:rsidRDefault="007F4B69" w:rsidP="007F4B69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1080" w:type="dxa"/>
          </w:tcPr>
          <w:p w14:paraId="16D90C99" w14:textId="7A1609F5" w:rsidR="007F4B69" w:rsidRPr="00A70F7D" w:rsidRDefault="00230C94" w:rsidP="007F4B69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</w:t>
            </w:r>
            <w:r w:rsidR="00381C3A" w:rsidRPr="00A70F7D">
              <w:rPr>
                <w:rFonts w:ascii="Angsana New" w:hAnsi="Angsana New"/>
                <w:sz w:val="28"/>
              </w:rPr>
              <w:t>6</w:t>
            </w:r>
            <w:r w:rsidR="00BF145D" w:rsidRPr="00A70F7D">
              <w:rPr>
                <w:rFonts w:ascii="Angsana New" w:hAnsi="Angsana New"/>
                <w:sz w:val="28"/>
              </w:rPr>
              <w:t>45</w:t>
            </w:r>
            <w:r w:rsidRPr="00A70F7D">
              <w:rPr>
                <w:rFonts w:ascii="Angsana New" w:hAnsi="Angsana New"/>
                <w:sz w:val="28"/>
              </w:rPr>
              <w:t>.</w:t>
            </w:r>
            <w:r w:rsidR="00BF145D" w:rsidRPr="00A70F7D">
              <w:rPr>
                <w:rFonts w:ascii="Angsana New" w:hAnsi="Angsana New"/>
                <w:sz w:val="28"/>
              </w:rPr>
              <w:t>98</w:t>
            </w:r>
          </w:p>
        </w:tc>
        <w:tc>
          <w:tcPr>
            <w:tcW w:w="1170" w:type="dxa"/>
          </w:tcPr>
          <w:p w14:paraId="1FC51304" w14:textId="558F03E5" w:rsidR="007F4B69" w:rsidRPr="00A70F7D" w:rsidRDefault="00230C94" w:rsidP="007F4B69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2,</w:t>
            </w:r>
            <w:r w:rsidR="00BF145D" w:rsidRPr="00A70F7D">
              <w:rPr>
                <w:rFonts w:ascii="Angsana New" w:hAnsi="Angsana New"/>
                <w:sz w:val="28"/>
              </w:rPr>
              <w:t>657</w:t>
            </w:r>
            <w:r w:rsidRPr="00A70F7D">
              <w:rPr>
                <w:rFonts w:ascii="Angsana New" w:hAnsi="Angsana New"/>
                <w:sz w:val="28"/>
              </w:rPr>
              <w:t>.</w:t>
            </w:r>
            <w:r w:rsidR="00BF145D" w:rsidRPr="00A70F7D">
              <w:rPr>
                <w:rFonts w:ascii="Angsana New" w:hAnsi="Angsana New"/>
                <w:sz w:val="28"/>
              </w:rPr>
              <w:t>80</w:t>
            </w:r>
          </w:p>
        </w:tc>
        <w:tc>
          <w:tcPr>
            <w:tcW w:w="900" w:type="dxa"/>
            <w:gridSpan w:val="2"/>
          </w:tcPr>
          <w:p w14:paraId="6677343A" w14:textId="10DF2911" w:rsidR="007F4B69" w:rsidRPr="00A70F7D" w:rsidRDefault="007F4B69" w:rsidP="007F4B69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061B829F" w14:textId="5C372A32" w:rsidR="007F4B69" w:rsidRPr="00A70F7D" w:rsidRDefault="007F4B69" w:rsidP="007F4B69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686EB04D" w14:textId="4B5AA2C5" w:rsidR="007F4B69" w:rsidRPr="00A70F7D" w:rsidRDefault="007F4B69" w:rsidP="007F4B69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796E700E" w14:textId="6F233AE7" w:rsidR="007F4B69" w:rsidRPr="00A70F7D" w:rsidRDefault="007F4B69" w:rsidP="007F4B69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4,303.78</w:t>
            </w:r>
          </w:p>
        </w:tc>
      </w:tr>
      <w:tr w:rsidR="00F9260C" w:rsidRPr="00A70F7D" w14:paraId="5A708D64" w14:textId="77777777" w:rsidTr="00F057EB">
        <w:trPr>
          <w:trHeight w:val="231"/>
        </w:trPr>
        <w:tc>
          <w:tcPr>
            <w:tcW w:w="3240" w:type="dxa"/>
          </w:tcPr>
          <w:p w14:paraId="1F36DC0B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1080" w:type="dxa"/>
          </w:tcPr>
          <w:p w14:paraId="16A45AFB" w14:textId="2B770400" w:rsidR="00F9260C" w:rsidRPr="00A70F7D" w:rsidRDefault="00931C5F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225.50</w:t>
            </w:r>
          </w:p>
        </w:tc>
        <w:tc>
          <w:tcPr>
            <w:tcW w:w="1170" w:type="dxa"/>
          </w:tcPr>
          <w:p w14:paraId="3A42FF83" w14:textId="2E7C70DD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37512480" w14:textId="77029B62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EF20928" w14:textId="3A0FFB48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66562862" w14:textId="1227DC97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258242D" w14:textId="22424739" w:rsidR="00F9260C" w:rsidRPr="00A70F7D" w:rsidRDefault="00931C5F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225.50</w:t>
            </w:r>
          </w:p>
        </w:tc>
      </w:tr>
      <w:tr w:rsidR="00F9260C" w:rsidRPr="00A70F7D" w14:paraId="77EE2728" w14:textId="77777777" w:rsidTr="00F057EB">
        <w:trPr>
          <w:trHeight w:val="80"/>
        </w:trPr>
        <w:tc>
          <w:tcPr>
            <w:tcW w:w="3240" w:type="dxa"/>
          </w:tcPr>
          <w:p w14:paraId="5E298FBE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080" w:type="dxa"/>
          </w:tcPr>
          <w:p w14:paraId="7B7C4C74" w14:textId="431261B5" w:rsidR="00F9260C" w:rsidRPr="00A70F7D" w:rsidRDefault="00EB6E84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A8DF593" w14:textId="333B37DE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6312F6EB" w14:textId="01DB14B2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9979280" w14:textId="4CB5AA5C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76DC1F60" w14:textId="1087D91E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080" w:type="dxa"/>
          </w:tcPr>
          <w:p w14:paraId="75AC8EC6" w14:textId="46584315" w:rsidR="00F9260C" w:rsidRPr="00A70F7D" w:rsidRDefault="00EB6E84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0.00</w:t>
            </w:r>
          </w:p>
        </w:tc>
      </w:tr>
      <w:tr w:rsidR="00F9260C" w:rsidRPr="00A70F7D" w14:paraId="020251AC" w14:textId="77777777" w:rsidTr="00F057EB">
        <w:tc>
          <w:tcPr>
            <w:tcW w:w="3240" w:type="dxa"/>
          </w:tcPr>
          <w:p w14:paraId="066112A9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1080" w:type="dxa"/>
          </w:tcPr>
          <w:p w14:paraId="55158AE0" w14:textId="3D9C5273" w:rsidR="00F9260C" w:rsidRPr="00A70F7D" w:rsidRDefault="00EB6E84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1.46</w:t>
            </w:r>
          </w:p>
        </w:tc>
        <w:tc>
          <w:tcPr>
            <w:tcW w:w="1170" w:type="dxa"/>
          </w:tcPr>
          <w:p w14:paraId="367D9708" w14:textId="5EC92FB6" w:rsidR="00F9260C" w:rsidRPr="00A70F7D" w:rsidRDefault="00EB6E84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  <w:gridSpan w:val="2"/>
          </w:tcPr>
          <w:p w14:paraId="0B17D7B7" w14:textId="70556004" w:rsidR="00F9260C" w:rsidRPr="00A70F7D" w:rsidRDefault="00EB6E84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2CBB37BC" w14:textId="16516D12" w:rsidR="00F9260C" w:rsidRPr="00A70F7D" w:rsidRDefault="00EB6E84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2556003D" w14:textId="4CD20981" w:rsidR="00F9260C" w:rsidRPr="00A70F7D" w:rsidRDefault="00EB6E84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F53EEF0" w14:textId="6DE6746F" w:rsidR="00F9260C" w:rsidRPr="00A70F7D" w:rsidRDefault="00EB6E84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1.53</w:t>
            </w:r>
          </w:p>
        </w:tc>
      </w:tr>
      <w:tr w:rsidR="00F9260C" w:rsidRPr="00A70F7D" w14:paraId="490FB852" w14:textId="77777777" w:rsidTr="00F057EB">
        <w:tc>
          <w:tcPr>
            <w:tcW w:w="3240" w:type="dxa"/>
          </w:tcPr>
          <w:p w14:paraId="2E03D6ED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645918B7" w14:textId="2925BA0C" w:rsidR="00F9260C" w:rsidRPr="00A70F7D" w:rsidRDefault="008A73F3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</w:t>
            </w:r>
            <w:r w:rsidR="00BF145D" w:rsidRPr="00A70F7D">
              <w:rPr>
                <w:rFonts w:ascii="Angsana New" w:hAnsi="Angsana New"/>
                <w:sz w:val="28"/>
              </w:rPr>
              <w:t>872</w:t>
            </w:r>
            <w:r w:rsidRPr="00A70F7D">
              <w:rPr>
                <w:rFonts w:ascii="Angsana New" w:hAnsi="Angsana New"/>
                <w:sz w:val="28"/>
              </w:rPr>
              <w:t>.</w:t>
            </w:r>
            <w:r w:rsidR="00BF145D" w:rsidRPr="00A70F7D">
              <w:rPr>
                <w:rFonts w:ascii="Angsana New" w:hAnsi="Angsana New"/>
                <w:sz w:val="28"/>
              </w:rPr>
              <w:t>94</w:t>
            </w:r>
          </w:p>
        </w:tc>
        <w:tc>
          <w:tcPr>
            <w:tcW w:w="1170" w:type="dxa"/>
          </w:tcPr>
          <w:p w14:paraId="4916146C" w14:textId="05ABFA0D" w:rsidR="00F9260C" w:rsidRPr="00A70F7D" w:rsidRDefault="008A73F3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2,</w:t>
            </w:r>
            <w:r w:rsidR="00381C3A" w:rsidRPr="00A70F7D">
              <w:rPr>
                <w:rFonts w:ascii="Angsana New" w:hAnsi="Angsana New"/>
                <w:sz w:val="28"/>
              </w:rPr>
              <w:t>6</w:t>
            </w:r>
            <w:r w:rsidR="00BF145D" w:rsidRPr="00A70F7D">
              <w:rPr>
                <w:rFonts w:ascii="Angsana New" w:hAnsi="Angsana New"/>
                <w:sz w:val="28"/>
              </w:rPr>
              <w:t>57</w:t>
            </w:r>
            <w:r w:rsidRPr="00A70F7D">
              <w:rPr>
                <w:rFonts w:ascii="Angsana New" w:hAnsi="Angsana New"/>
                <w:sz w:val="28"/>
              </w:rPr>
              <w:t>.</w:t>
            </w:r>
            <w:r w:rsidR="00BF145D" w:rsidRPr="00A70F7D">
              <w:rPr>
                <w:rFonts w:ascii="Angsana New" w:hAnsi="Angsana New"/>
                <w:sz w:val="28"/>
              </w:rPr>
              <w:t>87</w:t>
            </w:r>
          </w:p>
        </w:tc>
        <w:tc>
          <w:tcPr>
            <w:tcW w:w="900" w:type="dxa"/>
            <w:gridSpan w:val="2"/>
          </w:tcPr>
          <w:p w14:paraId="6F1A5B4F" w14:textId="38A751DB" w:rsidR="00F9260C" w:rsidRPr="00A70F7D" w:rsidRDefault="008A73F3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12DCB00" w14:textId="6A8478E5" w:rsidR="00F9260C" w:rsidRPr="00A70F7D" w:rsidRDefault="008A73F3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6.69</w:t>
            </w:r>
          </w:p>
        </w:tc>
        <w:tc>
          <w:tcPr>
            <w:tcW w:w="1080" w:type="dxa"/>
            <w:gridSpan w:val="2"/>
          </w:tcPr>
          <w:p w14:paraId="34D1AF05" w14:textId="64326938" w:rsidR="00F9260C" w:rsidRPr="00A70F7D" w:rsidRDefault="008A73F3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48.41</w:t>
            </w:r>
          </w:p>
        </w:tc>
        <w:tc>
          <w:tcPr>
            <w:tcW w:w="1080" w:type="dxa"/>
          </w:tcPr>
          <w:p w14:paraId="6B341B7F" w14:textId="5B2CAE62" w:rsidR="00F9260C" w:rsidRPr="00A70F7D" w:rsidRDefault="008A73F3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4,585.91</w:t>
            </w:r>
          </w:p>
        </w:tc>
      </w:tr>
      <w:tr w:rsidR="00F9260C" w:rsidRPr="00A70F7D" w14:paraId="10667E22" w14:textId="77777777" w:rsidTr="00F057EB">
        <w:tc>
          <w:tcPr>
            <w:tcW w:w="3240" w:type="dxa"/>
          </w:tcPr>
          <w:p w14:paraId="7B1EEBE4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080" w:type="dxa"/>
          </w:tcPr>
          <w:p w14:paraId="6C4C7C51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4D4A1E3F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2F77233D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088FB886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0CA6AC99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1381ABB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1D2216EE" w14:textId="77777777" w:rsidTr="00F057EB">
        <w:tc>
          <w:tcPr>
            <w:tcW w:w="3240" w:type="dxa"/>
          </w:tcPr>
          <w:p w14:paraId="47019E1E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1080" w:type="dxa"/>
          </w:tcPr>
          <w:p w14:paraId="241BAE7B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5016665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31C215FF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7DD2A14A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148282EE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6DE59F6D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040B0E" w:rsidRPr="00A70F7D" w14:paraId="2CBB3E41" w14:textId="77777777" w:rsidTr="00F057EB">
        <w:tc>
          <w:tcPr>
            <w:tcW w:w="3240" w:type="dxa"/>
          </w:tcPr>
          <w:p w14:paraId="3FD66587" w14:textId="77777777" w:rsidR="00040B0E" w:rsidRPr="00A70F7D" w:rsidRDefault="00040B0E" w:rsidP="00040B0E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1080" w:type="dxa"/>
          </w:tcPr>
          <w:p w14:paraId="1F01C74F" w14:textId="3D7FF772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340.00</w:t>
            </w:r>
          </w:p>
        </w:tc>
        <w:tc>
          <w:tcPr>
            <w:tcW w:w="1170" w:type="dxa"/>
          </w:tcPr>
          <w:p w14:paraId="2247DE51" w14:textId="7144A8C0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3A28A13E" w14:textId="720AD3DE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43BE9CDE" w14:textId="246EF13F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0294C638" w14:textId="4F29D2A1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20851675" w14:textId="1282550A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340.00</w:t>
            </w:r>
          </w:p>
        </w:tc>
      </w:tr>
      <w:tr w:rsidR="00040B0E" w:rsidRPr="00A70F7D" w14:paraId="06776D06" w14:textId="77777777" w:rsidTr="00F057EB">
        <w:tc>
          <w:tcPr>
            <w:tcW w:w="3240" w:type="dxa"/>
          </w:tcPr>
          <w:p w14:paraId="2650137D" w14:textId="77777777" w:rsidR="00040B0E" w:rsidRPr="00A70F7D" w:rsidRDefault="00040B0E" w:rsidP="00040B0E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69086E03" w14:textId="2D051F59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03714D7F" w14:textId="38907472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2CB6C3E6" w14:textId="18D00E76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7A862252" w14:textId="00C77E91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06DFA6D8" w14:textId="689AFF25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40.52</w:t>
            </w:r>
          </w:p>
        </w:tc>
        <w:tc>
          <w:tcPr>
            <w:tcW w:w="1080" w:type="dxa"/>
          </w:tcPr>
          <w:p w14:paraId="4D10541B" w14:textId="2841F9F3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40.52</w:t>
            </w:r>
          </w:p>
        </w:tc>
      </w:tr>
      <w:tr w:rsidR="00040B0E" w:rsidRPr="00A70F7D" w14:paraId="5D52AAB9" w14:textId="77777777" w:rsidTr="00F057EB">
        <w:trPr>
          <w:trHeight w:val="117"/>
        </w:trPr>
        <w:tc>
          <w:tcPr>
            <w:tcW w:w="3240" w:type="dxa"/>
          </w:tcPr>
          <w:p w14:paraId="2E9E3129" w14:textId="77777777" w:rsidR="00040B0E" w:rsidRPr="00A70F7D" w:rsidRDefault="00040B0E" w:rsidP="00040B0E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080" w:type="dxa"/>
          </w:tcPr>
          <w:p w14:paraId="05D0AB4B" w14:textId="125D61A7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188.58</w:t>
            </w:r>
          </w:p>
        </w:tc>
        <w:tc>
          <w:tcPr>
            <w:tcW w:w="1170" w:type="dxa"/>
          </w:tcPr>
          <w:p w14:paraId="314814F8" w14:textId="2377F233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355934D4" w14:textId="4B9360A6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3A4C6E7A" w14:textId="6FEF9D23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21370069" w14:textId="566C49F0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56177790" w14:textId="135D70B4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188.58</w:t>
            </w:r>
          </w:p>
        </w:tc>
      </w:tr>
      <w:tr w:rsidR="00040B0E" w:rsidRPr="00A70F7D" w14:paraId="53345199" w14:textId="77777777" w:rsidTr="00F057EB">
        <w:tc>
          <w:tcPr>
            <w:tcW w:w="3240" w:type="dxa"/>
          </w:tcPr>
          <w:p w14:paraId="476C6C20" w14:textId="77777777" w:rsidR="00040B0E" w:rsidRPr="00A70F7D" w:rsidRDefault="00040B0E" w:rsidP="00040B0E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080" w:type="dxa"/>
          </w:tcPr>
          <w:p w14:paraId="257CD733" w14:textId="02B96E2E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643.86</w:t>
            </w:r>
          </w:p>
        </w:tc>
        <w:tc>
          <w:tcPr>
            <w:tcW w:w="1170" w:type="dxa"/>
          </w:tcPr>
          <w:p w14:paraId="4158959F" w14:textId="1EC48473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557.84</w:t>
            </w:r>
          </w:p>
        </w:tc>
        <w:tc>
          <w:tcPr>
            <w:tcW w:w="900" w:type="dxa"/>
            <w:gridSpan w:val="2"/>
          </w:tcPr>
          <w:p w14:paraId="7E70C348" w14:textId="2D49D6FE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700AF25" w14:textId="7419E9EC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1,160.78</w:t>
            </w:r>
          </w:p>
        </w:tc>
        <w:tc>
          <w:tcPr>
            <w:tcW w:w="1080" w:type="dxa"/>
            <w:gridSpan w:val="2"/>
          </w:tcPr>
          <w:p w14:paraId="004C0060" w14:textId="04C9905D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7EB725DB" w14:textId="212FF1C8" w:rsidR="00040B0E" w:rsidRPr="00A70F7D" w:rsidRDefault="00040B0E" w:rsidP="00040B0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2,362.48</w:t>
            </w:r>
          </w:p>
        </w:tc>
      </w:tr>
      <w:tr w:rsidR="00040B0E" w:rsidRPr="00A70F7D" w14:paraId="1BB36331" w14:textId="77777777" w:rsidTr="00F057EB">
        <w:tc>
          <w:tcPr>
            <w:tcW w:w="3240" w:type="dxa"/>
          </w:tcPr>
          <w:p w14:paraId="192B395E" w14:textId="77777777" w:rsidR="00040B0E" w:rsidRPr="00A70F7D" w:rsidRDefault="00040B0E" w:rsidP="00040B0E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2A449C5F" w14:textId="72D0DA37" w:rsidR="00040B0E" w:rsidRPr="00A70F7D" w:rsidRDefault="00040B0E" w:rsidP="00040B0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8.</w:t>
            </w:r>
            <w:r w:rsidR="00AD10D9" w:rsidRPr="00A70F7D">
              <w:rPr>
                <w:rFonts w:ascii="Angsana New" w:hAnsi="Angsana New"/>
                <w:sz w:val="28"/>
              </w:rPr>
              <w:t>91</w:t>
            </w:r>
          </w:p>
        </w:tc>
        <w:tc>
          <w:tcPr>
            <w:tcW w:w="1170" w:type="dxa"/>
          </w:tcPr>
          <w:p w14:paraId="252FBE75" w14:textId="5ECC1EE7" w:rsidR="00040B0E" w:rsidRPr="00A70F7D" w:rsidRDefault="00AD10D9" w:rsidP="00040B0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20</w:t>
            </w:r>
            <w:r w:rsidR="00040B0E" w:rsidRPr="00A70F7D">
              <w:rPr>
                <w:rFonts w:ascii="Angsana New" w:hAnsi="Angsana New" w:hint="cs"/>
                <w:sz w:val="28"/>
                <w:cs/>
              </w:rPr>
              <w:t>.</w:t>
            </w:r>
            <w:r w:rsidRPr="00A70F7D">
              <w:rPr>
                <w:rFonts w:ascii="Angsana New" w:hAnsi="Angsana New"/>
                <w:sz w:val="28"/>
              </w:rPr>
              <w:t>18</w:t>
            </w:r>
          </w:p>
        </w:tc>
        <w:tc>
          <w:tcPr>
            <w:tcW w:w="900" w:type="dxa"/>
            <w:gridSpan w:val="2"/>
          </w:tcPr>
          <w:p w14:paraId="33AA4F18" w14:textId="1381DFA3" w:rsidR="00040B0E" w:rsidRPr="00A70F7D" w:rsidRDefault="00040B0E" w:rsidP="00040B0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27A9153A" w14:textId="786D3D8A" w:rsidR="00040B0E" w:rsidRPr="00A70F7D" w:rsidRDefault="00040B0E" w:rsidP="00040B0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1CA00CD1" w14:textId="11DEC25C" w:rsidR="00040B0E" w:rsidRPr="00A70F7D" w:rsidRDefault="00040B0E" w:rsidP="00040B0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431870FD" w14:textId="63742BB2" w:rsidR="00040B0E" w:rsidRPr="00A70F7D" w:rsidRDefault="00040B0E" w:rsidP="00040B0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2</w:t>
            </w:r>
            <w:r w:rsidR="00AD10D9" w:rsidRPr="00A70F7D">
              <w:rPr>
                <w:rFonts w:ascii="Angsana New" w:hAnsi="Angsana New"/>
                <w:sz w:val="28"/>
              </w:rPr>
              <w:t>9</w:t>
            </w:r>
            <w:r w:rsidRPr="00A70F7D">
              <w:rPr>
                <w:rFonts w:ascii="Angsana New" w:hAnsi="Angsana New" w:hint="cs"/>
                <w:sz w:val="28"/>
                <w:cs/>
              </w:rPr>
              <w:t>.</w:t>
            </w:r>
            <w:r w:rsidR="00AD10D9" w:rsidRPr="00A70F7D">
              <w:rPr>
                <w:rFonts w:ascii="Angsana New" w:hAnsi="Angsana New"/>
                <w:sz w:val="28"/>
              </w:rPr>
              <w:t>09</w:t>
            </w:r>
          </w:p>
        </w:tc>
      </w:tr>
      <w:tr w:rsidR="00F9260C" w:rsidRPr="00A70F7D" w14:paraId="3FBF0639" w14:textId="77777777" w:rsidTr="00F057EB">
        <w:trPr>
          <w:trHeight w:val="202"/>
        </w:trPr>
        <w:tc>
          <w:tcPr>
            <w:tcW w:w="3240" w:type="dxa"/>
          </w:tcPr>
          <w:p w14:paraId="4BF11B01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7BA5C4C9" w14:textId="2CBE165F" w:rsidR="00F9260C" w:rsidRPr="00A70F7D" w:rsidRDefault="00040B0E" w:rsidP="00040B0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1,181.</w:t>
            </w:r>
            <w:r w:rsidR="00AD10D9" w:rsidRPr="00A70F7D">
              <w:rPr>
                <w:rFonts w:ascii="Angsana New" w:hAnsi="Angsana New"/>
                <w:sz w:val="28"/>
              </w:rPr>
              <w:t>35</w:t>
            </w:r>
          </w:p>
        </w:tc>
        <w:tc>
          <w:tcPr>
            <w:tcW w:w="1170" w:type="dxa"/>
          </w:tcPr>
          <w:p w14:paraId="217B418A" w14:textId="7ED49F80" w:rsidR="00F9260C" w:rsidRPr="00A70F7D" w:rsidRDefault="00040B0E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57</w:t>
            </w:r>
            <w:r w:rsidR="00AD10D9" w:rsidRPr="00A70F7D">
              <w:rPr>
                <w:rFonts w:ascii="Angsana New" w:hAnsi="Angsana New"/>
                <w:sz w:val="28"/>
              </w:rPr>
              <w:t>8</w:t>
            </w:r>
            <w:r w:rsidRPr="00A70F7D">
              <w:rPr>
                <w:rFonts w:ascii="Angsana New" w:hAnsi="Angsana New"/>
                <w:sz w:val="28"/>
              </w:rPr>
              <w:t>.</w:t>
            </w:r>
            <w:r w:rsidR="00AD10D9" w:rsidRPr="00A70F7D">
              <w:rPr>
                <w:rFonts w:ascii="Angsana New" w:hAnsi="Angsana New"/>
                <w:sz w:val="28"/>
              </w:rPr>
              <w:t>02</w:t>
            </w:r>
          </w:p>
        </w:tc>
        <w:tc>
          <w:tcPr>
            <w:tcW w:w="900" w:type="dxa"/>
            <w:gridSpan w:val="2"/>
          </w:tcPr>
          <w:p w14:paraId="108E21FA" w14:textId="2D1C2F28" w:rsidR="00F9260C" w:rsidRPr="00A70F7D" w:rsidRDefault="00040B0E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7BA3B4E" w14:textId="60C268C0" w:rsidR="00F9260C" w:rsidRPr="00A70F7D" w:rsidRDefault="00040B0E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1,160.78</w:t>
            </w:r>
          </w:p>
        </w:tc>
        <w:tc>
          <w:tcPr>
            <w:tcW w:w="1080" w:type="dxa"/>
            <w:gridSpan w:val="2"/>
          </w:tcPr>
          <w:p w14:paraId="7E81DDBF" w14:textId="6EDF8A0A" w:rsidR="00F9260C" w:rsidRPr="00A70F7D" w:rsidRDefault="00040B0E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40.52</w:t>
            </w:r>
          </w:p>
        </w:tc>
        <w:tc>
          <w:tcPr>
            <w:tcW w:w="1080" w:type="dxa"/>
          </w:tcPr>
          <w:p w14:paraId="5724F45A" w14:textId="5C4E3081" w:rsidR="00F9260C" w:rsidRPr="00A70F7D" w:rsidRDefault="00040B0E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2,9</w:t>
            </w:r>
            <w:r w:rsidR="00AD10D9" w:rsidRPr="00A70F7D">
              <w:rPr>
                <w:rFonts w:ascii="Angsana New" w:hAnsi="Angsana New"/>
                <w:sz w:val="28"/>
              </w:rPr>
              <w:t>60</w:t>
            </w:r>
            <w:r w:rsidRPr="00A70F7D">
              <w:rPr>
                <w:rFonts w:ascii="Angsana New" w:hAnsi="Angsana New"/>
                <w:sz w:val="28"/>
              </w:rPr>
              <w:t>.</w:t>
            </w:r>
            <w:r w:rsidR="00AD10D9" w:rsidRPr="00A70F7D">
              <w:rPr>
                <w:rFonts w:ascii="Angsana New" w:hAnsi="Angsana New"/>
                <w:sz w:val="28"/>
              </w:rPr>
              <w:t>67</w:t>
            </w:r>
          </w:p>
        </w:tc>
      </w:tr>
    </w:tbl>
    <w:p w14:paraId="1E5E9745" w14:textId="77777777" w:rsidR="00F9260C" w:rsidRPr="00A70F7D" w:rsidRDefault="00F9260C" w:rsidP="00F9260C">
      <w:pPr>
        <w:spacing w:before="24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DDDEE63" w14:textId="77777777" w:rsidR="00F9260C" w:rsidRPr="00A70F7D" w:rsidRDefault="00F9260C" w:rsidP="00610E05">
      <w:pPr>
        <w:numPr>
          <w:ilvl w:val="0"/>
          <w:numId w:val="77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tbl>
      <w:tblPr>
        <w:tblW w:w="9810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3240"/>
        <w:gridCol w:w="990"/>
        <w:gridCol w:w="1170"/>
        <w:gridCol w:w="900"/>
        <w:gridCol w:w="1260"/>
        <w:gridCol w:w="1170"/>
        <w:gridCol w:w="1080"/>
      </w:tblGrid>
      <w:tr w:rsidR="00F9260C" w:rsidRPr="00A70F7D" w14:paraId="5195473E" w14:textId="77777777" w:rsidTr="009E2D32">
        <w:trPr>
          <w:tblHeader/>
        </w:trPr>
        <w:tc>
          <w:tcPr>
            <w:tcW w:w="3240" w:type="dxa"/>
          </w:tcPr>
          <w:p w14:paraId="360F07E9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79AF351B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F9260C" w:rsidRPr="00A70F7D" w14:paraId="0E53C8D5" w14:textId="77777777" w:rsidTr="009E2D32">
        <w:trPr>
          <w:tblHeader/>
        </w:trPr>
        <w:tc>
          <w:tcPr>
            <w:tcW w:w="3240" w:type="dxa"/>
          </w:tcPr>
          <w:p w14:paraId="66DAE7DE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76FE2163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เฉพาะกิจการ</w:t>
            </w:r>
          </w:p>
        </w:tc>
      </w:tr>
      <w:tr w:rsidR="00F9260C" w:rsidRPr="00A70F7D" w14:paraId="525E2159" w14:textId="77777777" w:rsidTr="009E2D32">
        <w:trPr>
          <w:tblHeader/>
        </w:trPr>
        <w:tc>
          <w:tcPr>
            <w:tcW w:w="3240" w:type="dxa"/>
          </w:tcPr>
          <w:p w14:paraId="3F4C3C37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6AAEE398" w14:textId="1D774F13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 xml:space="preserve">31 </w:t>
            </w:r>
            <w:r w:rsidRPr="00A70F7D">
              <w:rPr>
                <w:rFonts w:ascii="Angsana New" w:hAnsi="Angsana New" w:hint="cs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28"/>
              </w:rPr>
              <w:t>2564</w:t>
            </w:r>
          </w:p>
        </w:tc>
      </w:tr>
      <w:tr w:rsidR="00F9260C" w:rsidRPr="00A70F7D" w14:paraId="71370FDE" w14:textId="77777777" w:rsidTr="00F057EB">
        <w:trPr>
          <w:tblHeader/>
        </w:trPr>
        <w:tc>
          <w:tcPr>
            <w:tcW w:w="3240" w:type="dxa"/>
          </w:tcPr>
          <w:p w14:paraId="00323917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060" w:type="dxa"/>
            <w:gridSpan w:val="3"/>
          </w:tcPr>
          <w:p w14:paraId="21C4CE18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</w:tcPr>
          <w:p w14:paraId="1623450A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170" w:type="dxa"/>
          </w:tcPr>
          <w:p w14:paraId="621C5C15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0" w:type="dxa"/>
          </w:tcPr>
          <w:p w14:paraId="75058E75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29D57D5E" w14:textId="77777777" w:rsidTr="00F057EB">
        <w:trPr>
          <w:tblHeader/>
        </w:trPr>
        <w:tc>
          <w:tcPr>
            <w:tcW w:w="3240" w:type="dxa"/>
          </w:tcPr>
          <w:p w14:paraId="6868B11B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135F4396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48B07EC0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35FB5A80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</w:tcPr>
          <w:p w14:paraId="06CBB6AC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170" w:type="dxa"/>
          </w:tcPr>
          <w:p w14:paraId="502B939D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32CAD18B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9260C" w:rsidRPr="00A70F7D" w14:paraId="1A97394A" w14:textId="77777777" w:rsidTr="00F057EB">
        <w:trPr>
          <w:tblHeader/>
        </w:trPr>
        <w:tc>
          <w:tcPr>
            <w:tcW w:w="3240" w:type="dxa"/>
          </w:tcPr>
          <w:p w14:paraId="7E3737A4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275E8D22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7159233F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03AA162F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</w:tcPr>
          <w:p w14:paraId="2F21CAF0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170" w:type="dxa"/>
          </w:tcPr>
          <w:p w14:paraId="3E732610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62881B96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F9260C" w:rsidRPr="00A70F7D" w14:paraId="22CD7763" w14:textId="77777777" w:rsidTr="00F057EB">
        <w:trPr>
          <w:tblHeader/>
        </w:trPr>
        <w:tc>
          <w:tcPr>
            <w:tcW w:w="3240" w:type="dxa"/>
          </w:tcPr>
          <w:p w14:paraId="367D7FA9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07973D95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50221FAC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</w:tcPr>
          <w:p w14:paraId="4825D935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</w:tcPr>
          <w:p w14:paraId="6F0AAA48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073378CE" w14:textId="77777777" w:rsidR="00F9260C" w:rsidRPr="00A70F7D" w:rsidRDefault="00F9260C" w:rsidP="00F057EB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5CAE38FF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F9260C" w:rsidRPr="00A70F7D" w14:paraId="2A010AEC" w14:textId="77777777" w:rsidTr="00F057EB">
        <w:tc>
          <w:tcPr>
            <w:tcW w:w="3240" w:type="dxa"/>
          </w:tcPr>
          <w:p w14:paraId="3F69E842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5CFFF6E7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2AFEE55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12571ABC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32A94855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2348BAE6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836D11D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588770FE" w14:textId="77777777" w:rsidTr="00F057EB">
        <w:tc>
          <w:tcPr>
            <w:tcW w:w="3240" w:type="dxa"/>
          </w:tcPr>
          <w:p w14:paraId="050CBADB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</w:tcPr>
          <w:p w14:paraId="54692319" w14:textId="02C7906C" w:rsidR="00F9260C" w:rsidRPr="00A70F7D" w:rsidRDefault="00743743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074511E" w14:textId="3CFC22D3" w:rsidR="00F9260C" w:rsidRPr="00A70F7D" w:rsidRDefault="00743743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6958E056" w14:textId="2FD0DD36" w:rsidR="00F9260C" w:rsidRPr="00A70F7D" w:rsidRDefault="00743743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11A3276D" w14:textId="66BE2E02" w:rsidR="00F9260C" w:rsidRPr="00A70F7D" w:rsidRDefault="00EC6776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2.91</w:t>
            </w:r>
          </w:p>
        </w:tc>
        <w:tc>
          <w:tcPr>
            <w:tcW w:w="1170" w:type="dxa"/>
          </w:tcPr>
          <w:p w14:paraId="3B2C2E74" w14:textId="56769966" w:rsidR="00F9260C" w:rsidRPr="00A70F7D" w:rsidRDefault="00EC6776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48.38</w:t>
            </w:r>
          </w:p>
        </w:tc>
        <w:tc>
          <w:tcPr>
            <w:tcW w:w="1080" w:type="dxa"/>
          </w:tcPr>
          <w:p w14:paraId="28FEF846" w14:textId="740C217E" w:rsidR="00F9260C" w:rsidRPr="00A70F7D" w:rsidRDefault="00EC6776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51.29</w:t>
            </w:r>
          </w:p>
        </w:tc>
      </w:tr>
      <w:tr w:rsidR="00ED6B57" w:rsidRPr="00A70F7D" w14:paraId="1D978357" w14:textId="77777777" w:rsidTr="00F057EB">
        <w:tc>
          <w:tcPr>
            <w:tcW w:w="3240" w:type="dxa"/>
          </w:tcPr>
          <w:p w14:paraId="5F0698C3" w14:textId="77777777" w:rsidR="00ED6B57" w:rsidRPr="00A70F7D" w:rsidRDefault="00ED6B57" w:rsidP="00ED6B57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</w:tcPr>
          <w:p w14:paraId="1B1F5E8A" w14:textId="744C2689" w:rsidR="00ED6B57" w:rsidRPr="00A70F7D" w:rsidRDefault="00ED6B57" w:rsidP="00ED6B5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1,645.98</w:t>
            </w:r>
          </w:p>
        </w:tc>
        <w:tc>
          <w:tcPr>
            <w:tcW w:w="1170" w:type="dxa"/>
          </w:tcPr>
          <w:p w14:paraId="1D7A849D" w14:textId="4E70AF2D" w:rsidR="00ED6B57" w:rsidRPr="00A70F7D" w:rsidRDefault="00ED6B57" w:rsidP="00ED6B5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2,657.80</w:t>
            </w:r>
          </w:p>
        </w:tc>
        <w:tc>
          <w:tcPr>
            <w:tcW w:w="900" w:type="dxa"/>
          </w:tcPr>
          <w:p w14:paraId="003E4285" w14:textId="2F488D21" w:rsidR="00ED6B57" w:rsidRPr="00A70F7D" w:rsidRDefault="00ED6B57" w:rsidP="00ED6B5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6F8AA6BB" w14:textId="0D5AEEE0" w:rsidR="00ED6B57" w:rsidRPr="00A70F7D" w:rsidRDefault="00ED6B57" w:rsidP="00ED6B5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352B398A" w14:textId="748AD094" w:rsidR="00ED6B57" w:rsidRPr="00A70F7D" w:rsidRDefault="00ED6B57" w:rsidP="00ED6B5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64B30AF" w14:textId="55E7283E" w:rsidR="00ED6B57" w:rsidRPr="00A70F7D" w:rsidRDefault="00ED6B57" w:rsidP="00ED6B5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4,303.78</w:t>
            </w:r>
          </w:p>
        </w:tc>
      </w:tr>
      <w:tr w:rsidR="00F9260C" w:rsidRPr="00A70F7D" w14:paraId="4EB2F45D" w14:textId="77777777" w:rsidTr="00F057EB">
        <w:trPr>
          <w:trHeight w:val="231"/>
        </w:trPr>
        <w:tc>
          <w:tcPr>
            <w:tcW w:w="3240" w:type="dxa"/>
          </w:tcPr>
          <w:p w14:paraId="58966B4F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</w:tcPr>
          <w:p w14:paraId="1D9F9336" w14:textId="580F21CF" w:rsidR="00F9260C" w:rsidRPr="00A70F7D" w:rsidRDefault="00EC6776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225.50</w:t>
            </w:r>
          </w:p>
        </w:tc>
        <w:tc>
          <w:tcPr>
            <w:tcW w:w="1170" w:type="dxa"/>
          </w:tcPr>
          <w:p w14:paraId="0DDF4C79" w14:textId="324B3289" w:rsidR="00F9260C" w:rsidRPr="00A70F7D" w:rsidRDefault="00743743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4A8566DE" w14:textId="09DE750F" w:rsidR="00F9260C" w:rsidRPr="00A70F7D" w:rsidRDefault="00743743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7AC8333A" w14:textId="363D7846" w:rsidR="00F9260C" w:rsidRPr="00A70F7D" w:rsidRDefault="00743743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D623D71" w14:textId="6F3BD544" w:rsidR="00F9260C" w:rsidRPr="00A70F7D" w:rsidRDefault="00743743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6CDBFE2D" w14:textId="6F023303" w:rsidR="00F9260C" w:rsidRPr="00A70F7D" w:rsidRDefault="00EC6776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225.50</w:t>
            </w:r>
          </w:p>
        </w:tc>
      </w:tr>
      <w:tr w:rsidR="00F9260C" w:rsidRPr="00A70F7D" w14:paraId="0DD19F78" w14:textId="77777777" w:rsidTr="00F057EB">
        <w:trPr>
          <w:trHeight w:val="80"/>
        </w:trPr>
        <w:tc>
          <w:tcPr>
            <w:tcW w:w="3240" w:type="dxa"/>
          </w:tcPr>
          <w:p w14:paraId="3DF58481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</w:tcPr>
          <w:p w14:paraId="0EE91CB6" w14:textId="6571889D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FFF2F69" w14:textId="4F92D310" w:rsidR="00F9260C" w:rsidRPr="00A70F7D" w:rsidRDefault="00743743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1BCA98F4" w14:textId="4EB7F975" w:rsidR="00F9260C" w:rsidRPr="00A70F7D" w:rsidRDefault="00743743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465A78E5" w14:textId="02E9E5E2" w:rsidR="00F9260C" w:rsidRPr="00A70F7D" w:rsidRDefault="00743743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7DCC222" w14:textId="0B9E747A" w:rsidR="00F9260C" w:rsidRPr="00A70F7D" w:rsidRDefault="0052511B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080" w:type="dxa"/>
          </w:tcPr>
          <w:p w14:paraId="0B105D22" w14:textId="124BDD68" w:rsidR="00F9260C" w:rsidRPr="00A70F7D" w:rsidRDefault="0052511B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0.00</w:t>
            </w:r>
          </w:p>
        </w:tc>
      </w:tr>
      <w:tr w:rsidR="00F9260C" w:rsidRPr="00A70F7D" w14:paraId="61A7B50B" w14:textId="77777777" w:rsidTr="00F057EB">
        <w:tc>
          <w:tcPr>
            <w:tcW w:w="3240" w:type="dxa"/>
          </w:tcPr>
          <w:p w14:paraId="3DDF8853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</w:tcPr>
          <w:p w14:paraId="437DA7CD" w14:textId="6224C38D" w:rsidR="00F9260C" w:rsidRPr="00A70F7D" w:rsidRDefault="00743743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469B4089" w14:textId="7E07256A" w:rsidR="00F9260C" w:rsidRPr="00A70F7D" w:rsidRDefault="0052511B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</w:tcPr>
          <w:p w14:paraId="4D07922C" w14:textId="376ED7C2" w:rsidR="00F9260C" w:rsidRPr="00A70F7D" w:rsidRDefault="00743743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367F89FC" w14:textId="32580EA9" w:rsidR="00F9260C" w:rsidRPr="00A70F7D" w:rsidRDefault="00743743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55DD66E1" w14:textId="7737336C" w:rsidR="00F9260C" w:rsidRPr="00A70F7D" w:rsidRDefault="00743743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29C0B9E1" w14:textId="2F8B4E60" w:rsidR="00F9260C" w:rsidRPr="00A70F7D" w:rsidRDefault="0052511B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0.07</w:t>
            </w:r>
          </w:p>
        </w:tc>
      </w:tr>
      <w:tr w:rsidR="00F9260C" w:rsidRPr="00A70F7D" w14:paraId="610BBDB7" w14:textId="77777777" w:rsidTr="00F057EB">
        <w:tc>
          <w:tcPr>
            <w:tcW w:w="3240" w:type="dxa"/>
          </w:tcPr>
          <w:p w14:paraId="79D94BB2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2039F0AA" w14:textId="76F0D4AC" w:rsidR="00F9260C" w:rsidRPr="00A70F7D" w:rsidRDefault="00992747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</w:t>
            </w:r>
            <w:r w:rsidR="00ED6B57" w:rsidRPr="00A70F7D">
              <w:rPr>
                <w:rFonts w:ascii="Angsana New" w:hAnsi="Angsana New"/>
                <w:sz w:val="28"/>
              </w:rPr>
              <w:t>871</w:t>
            </w:r>
            <w:r w:rsidRPr="00A70F7D">
              <w:rPr>
                <w:rFonts w:ascii="Angsana New" w:hAnsi="Angsana New"/>
                <w:sz w:val="28"/>
              </w:rPr>
              <w:t>.</w:t>
            </w:r>
            <w:r w:rsidR="00ED6B57" w:rsidRPr="00A70F7D">
              <w:rPr>
                <w:rFonts w:ascii="Angsana New" w:hAnsi="Angsana New"/>
                <w:sz w:val="28"/>
              </w:rPr>
              <w:t>48</w:t>
            </w:r>
          </w:p>
        </w:tc>
        <w:tc>
          <w:tcPr>
            <w:tcW w:w="1170" w:type="dxa"/>
          </w:tcPr>
          <w:p w14:paraId="69D26D1E" w14:textId="381EF4BA" w:rsidR="00F9260C" w:rsidRPr="00A70F7D" w:rsidRDefault="00ED6B57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2,657.87</w:t>
            </w:r>
          </w:p>
        </w:tc>
        <w:tc>
          <w:tcPr>
            <w:tcW w:w="900" w:type="dxa"/>
          </w:tcPr>
          <w:p w14:paraId="48B0FD0D" w14:textId="01EB7924" w:rsidR="00F9260C" w:rsidRPr="00A70F7D" w:rsidRDefault="00992747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48E8BDCE" w14:textId="67D2081C" w:rsidR="00F9260C" w:rsidRPr="00A70F7D" w:rsidRDefault="00992747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2.91</w:t>
            </w:r>
          </w:p>
        </w:tc>
        <w:tc>
          <w:tcPr>
            <w:tcW w:w="1170" w:type="dxa"/>
          </w:tcPr>
          <w:p w14:paraId="23C658C3" w14:textId="698C93B0" w:rsidR="00F9260C" w:rsidRPr="00A70F7D" w:rsidRDefault="00992747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48.38</w:t>
            </w:r>
          </w:p>
        </w:tc>
        <w:tc>
          <w:tcPr>
            <w:tcW w:w="1080" w:type="dxa"/>
          </w:tcPr>
          <w:p w14:paraId="0B47EAEA" w14:textId="075B4B0D" w:rsidR="00F9260C" w:rsidRPr="00A70F7D" w:rsidRDefault="00992747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4,580.64</w:t>
            </w:r>
          </w:p>
        </w:tc>
      </w:tr>
      <w:tr w:rsidR="00F9260C" w:rsidRPr="00A70F7D" w14:paraId="48923210" w14:textId="77777777" w:rsidTr="00F057EB">
        <w:tc>
          <w:tcPr>
            <w:tcW w:w="3240" w:type="dxa"/>
          </w:tcPr>
          <w:p w14:paraId="1A7A03DA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55F28B06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4CC544C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3DCACFC3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289131C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52E584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DFDB193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5FB1A858" w14:textId="77777777" w:rsidTr="00F057EB">
        <w:tc>
          <w:tcPr>
            <w:tcW w:w="3240" w:type="dxa"/>
          </w:tcPr>
          <w:p w14:paraId="2B976B9A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990" w:type="dxa"/>
          </w:tcPr>
          <w:p w14:paraId="6B07B9FA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22768D2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3911E936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7F2C808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94A9E11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6E9EDDD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02EF4326" w14:textId="77777777" w:rsidTr="00F057EB">
        <w:tc>
          <w:tcPr>
            <w:tcW w:w="3240" w:type="dxa"/>
          </w:tcPr>
          <w:p w14:paraId="3D9421FE" w14:textId="77777777" w:rsidR="00F9260C" w:rsidRPr="00A70F7D" w:rsidRDefault="00F9260C" w:rsidP="00F057E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ab/>
              <w:t>จาก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สถาบันการเงิน</w:t>
            </w:r>
          </w:p>
        </w:tc>
        <w:tc>
          <w:tcPr>
            <w:tcW w:w="990" w:type="dxa"/>
          </w:tcPr>
          <w:p w14:paraId="76E8E7EF" w14:textId="404BC38F" w:rsidR="00F9260C" w:rsidRPr="00A70F7D" w:rsidRDefault="0052511B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340.00</w:t>
            </w:r>
          </w:p>
        </w:tc>
        <w:tc>
          <w:tcPr>
            <w:tcW w:w="1170" w:type="dxa"/>
          </w:tcPr>
          <w:p w14:paraId="6016B3C8" w14:textId="1BBCA1C2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61FBF884" w14:textId="2E965C21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1A79B945" w14:textId="595930DC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4AC55353" w14:textId="4DB43DB7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0F1A6707" w14:textId="50C5F2C8" w:rsidR="00F9260C" w:rsidRPr="00A70F7D" w:rsidRDefault="0052511B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340.00</w:t>
            </w:r>
          </w:p>
        </w:tc>
      </w:tr>
      <w:tr w:rsidR="00F9260C" w:rsidRPr="00A70F7D" w14:paraId="083FBBA4" w14:textId="77777777" w:rsidTr="00F057EB">
        <w:tc>
          <w:tcPr>
            <w:tcW w:w="3240" w:type="dxa"/>
          </w:tcPr>
          <w:p w14:paraId="2FEFC6D9" w14:textId="77777777" w:rsidR="00F9260C" w:rsidRPr="00A70F7D" w:rsidRDefault="00F9260C" w:rsidP="00F057E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1CAC3599" w14:textId="16B06E80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590F2FF" w14:textId="098BCFE3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74C6CDE4" w14:textId="53B2F175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09D598F2" w14:textId="12E605F9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2592BCB" w14:textId="6451FAC1" w:rsidR="00F9260C" w:rsidRPr="00A70F7D" w:rsidRDefault="00351C0E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39.78</w:t>
            </w:r>
          </w:p>
        </w:tc>
        <w:tc>
          <w:tcPr>
            <w:tcW w:w="1080" w:type="dxa"/>
          </w:tcPr>
          <w:p w14:paraId="11F1E736" w14:textId="17C0E818" w:rsidR="00F9260C" w:rsidRPr="00A70F7D" w:rsidRDefault="00351C0E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39.78</w:t>
            </w:r>
          </w:p>
        </w:tc>
      </w:tr>
      <w:tr w:rsidR="00F9260C" w:rsidRPr="00A70F7D" w14:paraId="1285B0A7" w14:textId="77777777" w:rsidTr="00F057EB">
        <w:trPr>
          <w:trHeight w:val="117"/>
        </w:trPr>
        <w:tc>
          <w:tcPr>
            <w:tcW w:w="3240" w:type="dxa"/>
          </w:tcPr>
          <w:p w14:paraId="100E3ED3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</w:tcPr>
          <w:p w14:paraId="0D8CD9A1" w14:textId="1FDEFB5B" w:rsidR="00F9260C" w:rsidRPr="00A70F7D" w:rsidRDefault="00B42D39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188.58</w:t>
            </w:r>
          </w:p>
        </w:tc>
        <w:tc>
          <w:tcPr>
            <w:tcW w:w="1170" w:type="dxa"/>
          </w:tcPr>
          <w:p w14:paraId="6F85B912" w14:textId="1D7FED96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7819E198" w14:textId="4FCA5BF2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13F08061" w14:textId="2136458E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0C79BBF8" w14:textId="3A172EFB" w:rsidR="00F9260C" w:rsidRPr="00A70F7D" w:rsidRDefault="00743743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352CCB72" w14:textId="0685FC6C" w:rsidR="00F9260C" w:rsidRPr="00A70F7D" w:rsidRDefault="00B42D39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188.58</w:t>
            </w:r>
          </w:p>
        </w:tc>
      </w:tr>
      <w:tr w:rsidR="00F9260C" w:rsidRPr="00A70F7D" w14:paraId="5E59ECD5" w14:textId="77777777" w:rsidTr="00F057EB">
        <w:tc>
          <w:tcPr>
            <w:tcW w:w="3240" w:type="dxa"/>
          </w:tcPr>
          <w:p w14:paraId="2DD6C126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990" w:type="dxa"/>
          </w:tcPr>
          <w:p w14:paraId="22BC976A" w14:textId="258572CD" w:rsidR="00F9260C" w:rsidRPr="00A70F7D" w:rsidRDefault="00E33A55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643.8</w:t>
            </w:r>
            <w:r w:rsidR="00AF37ED" w:rsidRPr="00A70F7D">
              <w:rPr>
                <w:rFonts w:ascii="Angsana New" w:hAnsi="Angsana New"/>
                <w:sz w:val="28"/>
              </w:rPr>
              <w:t>6</w:t>
            </w:r>
          </w:p>
        </w:tc>
        <w:tc>
          <w:tcPr>
            <w:tcW w:w="1170" w:type="dxa"/>
          </w:tcPr>
          <w:p w14:paraId="3809715C" w14:textId="6AB0A92E" w:rsidR="00F9260C" w:rsidRPr="00A70F7D" w:rsidRDefault="00E33A55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557.84</w:t>
            </w:r>
          </w:p>
        </w:tc>
        <w:tc>
          <w:tcPr>
            <w:tcW w:w="900" w:type="dxa"/>
          </w:tcPr>
          <w:p w14:paraId="5D4EA492" w14:textId="52CF0089" w:rsidR="00F9260C" w:rsidRPr="00A70F7D" w:rsidRDefault="008A5537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2D0C6030" w14:textId="67B143A4" w:rsidR="00F9260C" w:rsidRPr="00A70F7D" w:rsidRDefault="00E33A55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1,160.78</w:t>
            </w:r>
          </w:p>
        </w:tc>
        <w:tc>
          <w:tcPr>
            <w:tcW w:w="1170" w:type="dxa"/>
          </w:tcPr>
          <w:p w14:paraId="4ED2E189" w14:textId="6A547158" w:rsidR="00F9260C" w:rsidRPr="00A70F7D" w:rsidRDefault="008A5537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0B232548" w14:textId="5E1AF6CF" w:rsidR="00F9260C" w:rsidRPr="00A70F7D" w:rsidRDefault="00E33A55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2,362.48</w:t>
            </w:r>
          </w:p>
        </w:tc>
      </w:tr>
      <w:tr w:rsidR="00F9260C" w:rsidRPr="00A70F7D" w14:paraId="718EFD28" w14:textId="77777777" w:rsidTr="00F057EB">
        <w:tc>
          <w:tcPr>
            <w:tcW w:w="3240" w:type="dxa"/>
          </w:tcPr>
          <w:p w14:paraId="3ADF91A1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2DE296B2" w14:textId="68B73284" w:rsidR="00F9260C" w:rsidRPr="00A70F7D" w:rsidRDefault="005F6876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8.70</w:t>
            </w:r>
          </w:p>
        </w:tc>
        <w:tc>
          <w:tcPr>
            <w:tcW w:w="1170" w:type="dxa"/>
          </w:tcPr>
          <w:p w14:paraId="68BBEFE5" w14:textId="3599DACE" w:rsidR="00F9260C" w:rsidRPr="00A70F7D" w:rsidRDefault="005F6876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19.53</w:t>
            </w:r>
          </w:p>
        </w:tc>
        <w:tc>
          <w:tcPr>
            <w:tcW w:w="900" w:type="dxa"/>
          </w:tcPr>
          <w:p w14:paraId="0CEF1E1A" w14:textId="26721738" w:rsidR="00F9260C" w:rsidRPr="00A70F7D" w:rsidRDefault="00743743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4C62933A" w14:textId="01F1967D" w:rsidR="00F9260C" w:rsidRPr="00A70F7D" w:rsidRDefault="00743743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CB6F25B" w14:textId="2C26F667" w:rsidR="00F9260C" w:rsidRPr="00A70F7D" w:rsidRDefault="00743743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117C888B" w14:textId="64FB703D" w:rsidR="00F9260C" w:rsidRPr="00A70F7D" w:rsidRDefault="005F6876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28.23</w:t>
            </w:r>
          </w:p>
        </w:tc>
      </w:tr>
      <w:tr w:rsidR="00F9260C" w:rsidRPr="00A70F7D" w14:paraId="414E94F4" w14:textId="77777777" w:rsidTr="00F057EB">
        <w:trPr>
          <w:trHeight w:val="202"/>
        </w:trPr>
        <w:tc>
          <w:tcPr>
            <w:tcW w:w="3240" w:type="dxa"/>
          </w:tcPr>
          <w:p w14:paraId="1592DE5F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3E699949" w14:textId="6EE71771" w:rsidR="00F9260C" w:rsidRPr="00A70F7D" w:rsidRDefault="00F9053A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1,181.14</w:t>
            </w:r>
          </w:p>
        </w:tc>
        <w:tc>
          <w:tcPr>
            <w:tcW w:w="1170" w:type="dxa"/>
          </w:tcPr>
          <w:p w14:paraId="742A56E4" w14:textId="48AC7EF0" w:rsidR="00F9260C" w:rsidRPr="00A70F7D" w:rsidRDefault="00F9053A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577.37</w:t>
            </w:r>
          </w:p>
        </w:tc>
        <w:tc>
          <w:tcPr>
            <w:tcW w:w="900" w:type="dxa"/>
          </w:tcPr>
          <w:p w14:paraId="17544CB6" w14:textId="0BEF901D" w:rsidR="00F9260C" w:rsidRPr="00A70F7D" w:rsidRDefault="00D65733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180F9A8A" w14:textId="02E6B821" w:rsidR="00F9260C" w:rsidRPr="00A70F7D" w:rsidRDefault="00F9053A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1,160.78</w:t>
            </w:r>
          </w:p>
        </w:tc>
        <w:tc>
          <w:tcPr>
            <w:tcW w:w="1170" w:type="dxa"/>
          </w:tcPr>
          <w:p w14:paraId="29A8715B" w14:textId="475FD8F8" w:rsidR="00F9260C" w:rsidRPr="00A70F7D" w:rsidRDefault="00F9053A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39.78</w:t>
            </w:r>
          </w:p>
        </w:tc>
        <w:tc>
          <w:tcPr>
            <w:tcW w:w="1080" w:type="dxa"/>
          </w:tcPr>
          <w:p w14:paraId="3E118600" w14:textId="5F6F9D30" w:rsidR="00F9260C" w:rsidRPr="00A70F7D" w:rsidRDefault="00F9053A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2,959.07</w:t>
            </w:r>
          </w:p>
        </w:tc>
      </w:tr>
    </w:tbl>
    <w:p w14:paraId="22D02FC8" w14:textId="7E8CD68D" w:rsidR="00F9260C" w:rsidRPr="00A70F7D" w:rsidRDefault="00F9260C">
      <w:pPr>
        <w:rPr>
          <w:rFonts w:ascii="Angsana New" w:hAnsi="Angsana New"/>
          <w:color w:val="0D0D0D"/>
          <w:sz w:val="30"/>
          <w:szCs w:val="30"/>
        </w:rPr>
      </w:pPr>
    </w:p>
    <w:p w14:paraId="7C0FE9C3" w14:textId="0987D880" w:rsidR="00F9260C" w:rsidRPr="00A70F7D" w:rsidRDefault="00F9260C">
      <w:pPr>
        <w:rPr>
          <w:rFonts w:ascii="Angsana New" w:hAnsi="Angsana New"/>
          <w:color w:val="0D0D0D"/>
          <w:sz w:val="30"/>
          <w:szCs w:val="30"/>
        </w:rPr>
      </w:pPr>
    </w:p>
    <w:p w14:paraId="3B896750" w14:textId="214D4679" w:rsidR="00F9260C" w:rsidRPr="00A70F7D" w:rsidRDefault="00F9260C">
      <w:pPr>
        <w:rPr>
          <w:rFonts w:ascii="Angsana New" w:hAnsi="Angsana New"/>
          <w:color w:val="0D0D0D"/>
          <w:sz w:val="30"/>
          <w:szCs w:val="30"/>
        </w:rPr>
      </w:pPr>
    </w:p>
    <w:p w14:paraId="2C9564B4" w14:textId="7A451192" w:rsidR="00F9260C" w:rsidRPr="00A70F7D" w:rsidRDefault="00F9260C">
      <w:pPr>
        <w:rPr>
          <w:rFonts w:ascii="Angsana New" w:hAnsi="Angsana New"/>
          <w:color w:val="0D0D0D"/>
          <w:sz w:val="30"/>
          <w:szCs w:val="30"/>
        </w:rPr>
      </w:pPr>
    </w:p>
    <w:p w14:paraId="46C0197B" w14:textId="529E5EDF" w:rsidR="00F9260C" w:rsidRPr="00A70F7D" w:rsidRDefault="00F9260C">
      <w:pPr>
        <w:rPr>
          <w:rFonts w:ascii="Angsana New" w:hAnsi="Angsana New"/>
          <w:color w:val="0D0D0D"/>
          <w:sz w:val="30"/>
          <w:szCs w:val="30"/>
        </w:rPr>
      </w:pPr>
    </w:p>
    <w:p w14:paraId="20AA6D07" w14:textId="45255B1E" w:rsidR="00F9260C" w:rsidRPr="00A70F7D" w:rsidRDefault="00F9260C">
      <w:pPr>
        <w:rPr>
          <w:rFonts w:ascii="Angsana New" w:hAnsi="Angsana New"/>
          <w:color w:val="0D0D0D"/>
          <w:sz w:val="30"/>
          <w:szCs w:val="30"/>
        </w:rPr>
      </w:pPr>
    </w:p>
    <w:p w14:paraId="452562DE" w14:textId="6C942562" w:rsidR="00F9260C" w:rsidRPr="00A70F7D" w:rsidRDefault="00F9260C">
      <w:pPr>
        <w:rPr>
          <w:rFonts w:ascii="Angsana New" w:hAnsi="Angsana New"/>
          <w:color w:val="0D0D0D"/>
          <w:sz w:val="30"/>
          <w:szCs w:val="30"/>
        </w:rPr>
      </w:pPr>
    </w:p>
    <w:p w14:paraId="0A6B048F" w14:textId="77777777" w:rsidR="00510684" w:rsidRPr="00A70F7D" w:rsidRDefault="00510684">
      <w:pPr>
        <w:rPr>
          <w:rFonts w:ascii="Angsana New" w:hAnsi="Angsana New"/>
          <w:color w:val="0D0D0D"/>
          <w:sz w:val="30"/>
          <w:szCs w:val="30"/>
          <w:cs/>
        </w:rPr>
      </w:pPr>
    </w:p>
    <w:p w14:paraId="7CDE2800" w14:textId="77777777" w:rsidR="00F9260C" w:rsidRPr="00A70F7D" w:rsidRDefault="00F9260C" w:rsidP="00610E05">
      <w:pPr>
        <w:numPr>
          <w:ilvl w:val="0"/>
          <w:numId w:val="78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tbl>
      <w:tblPr>
        <w:tblW w:w="9810" w:type="dxa"/>
        <w:tblInd w:w="-162" w:type="dxa"/>
        <w:tblLayout w:type="fixed"/>
        <w:tblLook w:val="01E0" w:firstRow="1" w:lastRow="1" w:firstColumn="1" w:lastColumn="1" w:noHBand="0" w:noVBand="0"/>
      </w:tblPr>
      <w:tblGrid>
        <w:gridCol w:w="3240"/>
        <w:gridCol w:w="1080"/>
        <w:gridCol w:w="1170"/>
        <w:gridCol w:w="894"/>
        <w:gridCol w:w="6"/>
        <w:gridCol w:w="1254"/>
        <w:gridCol w:w="6"/>
        <w:gridCol w:w="1074"/>
        <w:gridCol w:w="6"/>
        <w:gridCol w:w="1080"/>
      </w:tblGrid>
      <w:tr w:rsidR="00F9260C" w:rsidRPr="00A70F7D" w14:paraId="72536357" w14:textId="77777777" w:rsidTr="00F057EB">
        <w:trPr>
          <w:tblHeader/>
        </w:trPr>
        <w:tc>
          <w:tcPr>
            <w:tcW w:w="3240" w:type="dxa"/>
          </w:tcPr>
          <w:p w14:paraId="06DA79E6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0683334A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F9260C" w:rsidRPr="00A70F7D" w14:paraId="1FC2A2CE" w14:textId="77777777" w:rsidTr="00F057EB">
        <w:trPr>
          <w:tblHeader/>
        </w:trPr>
        <w:tc>
          <w:tcPr>
            <w:tcW w:w="3240" w:type="dxa"/>
          </w:tcPr>
          <w:p w14:paraId="0416E90F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7DF7A004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F9260C" w:rsidRPr="00A70F7D" w14:paraId="6A1F61D1" w14:textId="77777777" w:rsidTr="00F057EB">
        <w:trPr>
          <w:tblHeader/>
        </w:trPr>
        <w:tc>
          <w:tcPr>
            <w:tcW w:w="3240" w:type="dxa"/>
          </w:tcPr>
          <w:p w14:paraId="08EC7B4D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7342F0DE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28"/>
              </w:rPr>
              <w:t>2563</w:t>
            </w:r>
          </w:p>
        </w:tc>
      </w:tr>
      <w:tr w:rsidR="00F9260C" w:rsidRPr="00A70F7D" w14:paraId="2EE82D36" w14:textId="77777777" w:rsidTr="00F057EB">
        <w:trPr>
          <w:tblHeader/>
        </w:trPr>
        <w:tc>
          <w:tcPr>
            <w:tcW w:w="3240" w:type="dxa"/>
          </w:tcPr>
          <w:p w14:paraId="50F881CA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144" w:type="dxa"/>
            <w:gridSpan w:val="3"/>
          </w:tcPr>
          <w:p w14:paraId="68980DAE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  <w:gridSpan w:val="2"/>
          </w:tcPr>
          <w:p w14:paraId="2C51AA3F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080" w:type="dxa"/>
            <w:gridSpan w:val="2"/>
          </w:tcPr>
          <w:p w14:paraId="53FD0B27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6" w:type="dxa"/>
            <w:gridSpan w:val="2"/>
          </w:tcPr>
          <w:p w14:paraId="2DA1AFF6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4FBBC3FF" w14:textId="77777777" w:rsidTr="00F057EB">
        <w:trPr>
          <w:tblHeader/>
        </w:trPr>
        <w:tc>
          <w:tcPr>
            <w:tcW w:w="3240" w:type="dxa"/>
          </w:tcPr>
          <w:p w14:paraId="1C1B36FA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B18DDCD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6401D82A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35CEA32B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  <w:gridSpan w:val="2"/>
          </w:tcPr>
          <w:p w14:paraId="53566F47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080" w:type="dxa"/>
            <w:gridSpan w:val="2"/>
          </w:tcPr>
          <w:p w14:paraId="35F7DBA6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00B23584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9260C" w:rsidRPr="00A70F7D" w14:paraId="42CAD9B9" w14:textId="77777777" w:rsidTr="00F057EB">
        <w:trPr>
          <w:tblHeader/>
        </w:trPr>
        <w:tc>
          <w:tcPr>
            <w:tcW w:w="3240" w:type="dxa"/>
          </w:tcPr>
          <w:p w14:paraId="715AEC92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83287A9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558B4A84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5BB687E9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  <w:gridSpan w:val="2"/>
          </w:tcPr>
          <w:p w14:paraId="0488ED4F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080" w:type="dxa"/>
            <w:gridSpan w:val="2"/>
          </w:tcPr>
          <w:p w14:paraId="1404A640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116AA1B8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F9260C" w:rsidRPr="00A70F7D" w14:paraId="4E5F308C" w14:textId="77777777" w:rsidTr="00F057EB">
        <w:trPr>
          <w:tblHeader/>
        </w:trPr>
        <w:tc>
          <w:tcPr>
            <w:tcW w:w="3240" w:type="dxa"/>
          </w:tcPr>
          <w:p w14:paraId="7B0F6BCA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9A71F91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3B72C8D4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  <w:gridSpan w:val="2"/>
          </w:tcPr>
          <w:p w14:paraId="3D8F4DF9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  <w:gridSpan w:val="2"/>
          </w:tcPr>
          <w:p w14:paraId="3DAF24F2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03292971" w14:textId="77777777" w:rsidR="00F9260C" w:rsidRPr="00A70F7D" w:rsidRDefault="00F9260C" w:rsidP="00F057EB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5D277924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F9260C" w:rsidRPr="00A70F7D" w14:paraId="48E3C4B6" w14:textId="77777777" w:rsidTr="00F057EB">
        <w:tc>
          <w:tcPr>
            <w:tcW w:w="3240" w:type="dxa"/>
          </w:tcPr>
          <w:p w14:paraId="34D64CDE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080" w:type="dxa"/>
          </w:tcPr>
          <w:p w14:paraId="1C4FAA9B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750BA80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2F0F9133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03421D0F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1A617F86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965FE91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48015A46" w14:textId="77777777" w:rsidTr="00F057EB">
        <w:tc>
          <w:tcPr>
            <w:tcW w:w="3240" w:type="dxa"/>
          </w:tcPr>
          <w:p w14:paraId="64FE5142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080" w:type="dxa"/>
          </w:tcPr>
          <w:p w14:paraId="0B803456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064752C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38F00016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A40236E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15.46</w:t>
            </w:r>
          </w:p>
        </w:tc>
        <w:tc>
          <w:tcPr>
            <w:tcW w:w="1080" w:type="dxa"/>
            <w:gridSpan w:val="2"/>
          </w:tcPr>
          <w:p w14:paraId="399C3231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39.03</w:t>
            </w:r>
          </w:p>
        </w:tc>
        <w:tc>
          <w:tcPr>
            <w:tcW w:w="1080" w:type="dxa"/>
          </w:tcPr>
          <w:p w14:paraId="383E459D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54.59</w:t>
            </w:r>
          </w:p>
        </w:tc>
      </w:tr>
      <w:tr w:rsidR="00F9260C" w:rsidRPr="00A70F7D" w14:paraId="3FD89E18" w14:textId="77777777" w:rsidTr="00F057EB">
        <w:tc>
          <w:tcPr>
            <w:tcW w:w="3240" w:type="dxa"/>
          </w:tcPr>
          <w:p w14:paraId="76F0F8C8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1080" w:type="dxa"/>
          </w:tcPr>
          <w:p w14:paraId="15850A31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1,877.88</w:t>
            </w:r>
          </w:p>
        </w:tc>
        <w:tc>
          <w:tcPr>
            <w:tcW w:w="1170" w:type="dxa"/>
          </w:tcPr>
          <w:p w14:paraId="2BE4C541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3,437.76</w:t>
            </w:r>
          </w:p>
        </w:tc>
        <w:tc>
          <w:tcPr>
            <w:tcW w:w="900" w:type="dxa"/>
            <w:gridSpan w:val="2"/>
          </w:tcPr>
          <w:p w14:paraId="02702516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234B61A2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1DED56E0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52AA3BF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5,315.64</w:t>
            </w:r>
          </w:p>
        </w:tc>
      </w:tr>
      <w:tr w:rsidR="00F9260C" w:rsidRPr="00A70F7D" w14:paraId="74C190BB" w14:textId="77777777" w:rsidTr="00F057EB">
        <w:trPr>
          <w:trHeight w:val="231"/>
        </w:trPr>
        <w:tc>
          <w:tcPr>
            <w:tcW w:w="3240" w:type="dxa"/>
          </w:tcPr>
          <w:p w14:paraId="7435D209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1080" w:type="dxa"/>
          </w:tcPr>
          <w:p w14:paraId="4FC7A2DF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221.50</w:t>
            </w:r>
          </w:p>
        </w:tc>
        <w:tc>
          <w:tcPr>
            <w:tcW w:w="1170" w:type="dxa"/>
          </w:tcPr>
          <w:p w14:paraId="38C02BBD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3F5ACCA0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1968DD3C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66FC08BB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DE7E824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221.50</w:t>
            </w:r>
          </w:p>
        </w:tc>
      </w:tr>
      <w:tr w:rsidR="00F9260C" w:rsidRPr="00A70F7D" w14:paraId="0B0797BD" w14:textId="77777777" w:rsidTr="00F057EB">
        <w:trPr>
          <w:trHeight w:val="80"/>
        </w:trPr>
        <w:tc>
          <w:tcPr>
            <w:tcW w:w="3240" w:type="dxa"/>
          </w:tcPr>
          <w:p w14:paraId="40DA4640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เงินให้กู้ยืมระยะยาวแก่การร่วมค้า</w:t>
            </w:r>
          </w:p>
        </w:tc>
        <w:tc>
          <w:tcPr>
            <w:tcW w:w="1080" w:type="dxa"/>
          </w:tcPr>
          <w:p w14:paraId="10C5E9E2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30.00</w:t>
            </w:r>
          </w:p>
        </w:tc>
        <w:tc>
          <w:tcPr>
            <w:tcW w:w="1170" w:type="dxa"/>
          </w:tcPr>
          <w:p w14:paraId="13AA3468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03A94131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0F36AC40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3F7AD69C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68803D3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30.00</w:t>
            </w:r>
          </w:p>
        </w:tc>
      </w:tr>
      <w:tr w:rsidR="00F9260C" w:rsidRPr="00A70F7D" w14:paraId="68D8BF2A" w14:textId="77777777" w:rsidTr="00F057EB">
        <w:trPr>
          <w:trHeight w:val="80"/>
        </w:trPr>
        <w:tc>
          <w:tcPr>
            <w:tcW w:w="3240" w:type="dxa"/>
          </w:tcPr>
          <w:p w14:paraId="3D54D838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080" w:type="dxa"/>
          </w:tcPr>
          <w:p w14:paraId="7AF7BCC6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0D11EF5E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0418B14F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256D41A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1813D053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2.02</w:t>
            </w:r>
          </w:p>
        </w:tc>
        <w:tc>
          <w:tcPr>
            <w:tcW w:w="1080" w:type="dxa"/>
          </w:tcPr>
          <w:p w14:paraId="4B2BC2B0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2.02</w:t>
            </w:r>
          </w:p>
        </w:tc>
      </w:tr>
      <w:tr w:rsidR="00F9260C" w:rsidRPr="00A70F7D" w14:paraId="465B2DD9" w14:textId="77777777" w:rsidTr="00F057EB">
        <w:tc>
          <w:tcPr>
            <w:tcW w:w="3240" w:type="dxa"/>
          </w:tcPr>
          <w:p w14:paraId="5E2A974E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1080" w:type="dxa"/>
          </w:tcPr>
          <w:p w14:paraId="22FB7E81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1.02</w:t>
            </w:r>
          </w:p>
        </w:tc>
        <w:tc>
          <w:tcPr>
            <w:tcW w:w="1170" w:type="dxa"/>
          </w:tcPr>
          <w:p w14:paraId="2530D54F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0.06</w:t>
            </w:r>
          </w:p>
        </w:tc>
        <w:tc>
          <w:tcPr>
            <w:tcW w:w="900" w:type="dxa"/>
            <w:gridSpan w:val="2"/>
          </w:tcPr>
          <w:p w14:paraId="5D740540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6FA4204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09C35E29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700020B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1.08</w:t>
            </w:r>
          </w:p>
        </w:tc>
      </w:tr>
      <w:tr w:rsidR="00F9260C" w:rsidRPr="00A70F7D" w14:paraId="718D145B" w14:textId="77777777" w:rsidTr="00F057EB">
        <w:tc>
          <w:tcPr>
            <w:tcW w:w="3240" w:type="dxa"/>
          </w:tcPr>
          <w:p w14:paraId="32FAAD1B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55CFC564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2,130.40</w:t>
            </w:r>
          </w:p>
        </w:tc>
        <w:tc>
          <w:tcPr>
            <w:tcW w:w="1170" w:type="dxa"/>
          </w:tcPr>
          <w:p w14:paraId="1ED46C57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3,437.82</w:t>
            </w:r>
          </w:p>
        </w:tc>
        <w:tc>
          <w:tcPr>
            <w:tcW w:w="900" w:type="dxa"/>
            <w:gridSpan w:val="2"/>
          </w:tcPr>
          <w:p w14:paraId="564D055E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3D3D717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15.46</w:t>
            </w:r>
          </w:p>
        </w:tc>
        <w:tc>
          <w:tcPr>
            <w:tcW w:w="1080" w:type="dxa"/>
            <w:gridSpan w:val="2"/>
          </w:tcPr>
          <w:p w14:paraId="50EF756E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41.05</w:t>
            </w:r>
          </w:p>
        </w:tc>
        <w:tc>
          <w:tcPr>
            <w:tcW w:w="1080" w:type="dxa"/>
          </w:tcPr>
          <w:p w14:paraId="0D78E244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5,624.83</w:t>
            </w:r>
          </w:p>
        </w:tc>
      </w:tr>
      <w:tr w:rsidR="00F9260C" w:rsidRPr="00A70F7D" w14:paraId="5FBEA3D2" w14:textId="77777777" w:rsidTr="00F057EB">
        <w:tc>
          <w:tcPr>
            <w:tcW w:w="3240" w:type="dxa"/>
          </w:tcPr>
          <w:p w14:paraId="4C52D61A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080" w:type="dxa"/>
          </w:tcPr>
          <w:p w14:paraId="20EC84C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2CAE9E43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41FA2D42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35A70A4E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64431731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CDDB03A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0FBD7380" w14:textId="77777777" w:rsidTr="00F057EB">
        <w:tc>
          <w:tcPr>
            <w:tcW w:w="3240" w:type="dxa"/>
          </w:tcPr>
          <w:p w14:paraId="2F9F87C8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1080" w:type="dxa"/>
          </w:tcPr>
          <w:p w14:paraId="1628CAFE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60022C1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3E420D9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0710650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1AFF703E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481B9B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44B0E4D7" w14:textId="77777777" w:rsidTr="00F057EB">
        <w:tc>
          <w:tcPr>
            <w:tcW w:w="3240" w:type="dxa"/>
          </w:tcPr>
          <w:p w14:paraId="7204B1D1" w14:textId="77777777" w:rsidR="00F9260C" w:rsidRPr="00A70F7D" w:rsidRDefault="00F9260C" w:rsidP="00F057E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1080" w:type="dxa"/>
          </w:tcPr>
          <w:p w14:paraId="3926813C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320.26</w:t>
            </w:r>
          </w:p>
        </w:tc>
        <w:tc>
          <w:tcPr>
            <w:tcW w:w="1170" w:type="dxa"/>
          </w:tcPr>
          <w:p w14:paraId="15389A44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3782D069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0821E5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0AD2D36A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5053AE2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320.26</w:t>
            </w:r>
          </w:p>
        </w:tc>
      </w:tr>
      <w:tr w:rsidR="00F9260C" w:rsidRPr="00A70F7D" w14:paraId="47F2C84D" w14:textId="77777777" w:rsidTr="00F057EB">
        <w:tc>
          <w:tcPr>
            <w:tcW w:w="3240" w:type="dxa"/>
          </w:tcPr>
          <w:p w14:paraId="5147E5CB" w14:textId="77777777" w:rsidR="00F9260C" w:rsidRPr="00A70F7D" w:rsidRDefault="00F9260C" w:rsidP="00F057E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4E4786D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290CEE1A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701728EB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389B88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1579084F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43.80</w:t>
            </w:r>
          </w:p>
        </w:tc>
        <w:tc>
          <w:tcPr>
            <w:tcW w:w="1080" w:type="dxa"/>
          </w:tcPr>
          <w:p w14:paraId="5F407C7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43.80</w:t>
            </w:r>
          </w:p>
        </w:tc>
      </w:tr>
      <w:tr w:rsidR="00F9260C" w:rsidRPr="00A70F7D" w14:paraId="36FC89FC" w14:textId="77777777" w:rsidTr="00F057EB">
        <w:trPr>
          <w:trHeight w:val="117"/>
        </w:trPr>
        <w:tc>
          <w:tcPr>
            <w:tcW w:w="3240" w:type="dxa"/>
          </w:tcPr>
          <w:p w14:paraId="47FB163A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080" w:type="dxa"/>
          </w:tcPr>
          <w:p w14:paraId="06908A43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183.77</w:t>
            </w:r>
          </w:p>
        </w:tc>
        <w:tc>
          <w:tcPr>
            <w:tcW w:w="1170" w:type="dxa"/>
          </w:tcPr>
          <w:p w14:paraId="7214E1FC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262E82D9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15E93E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045BD87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28AEEEB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183.77</w:t>
            </w:r>
          </w:p>
        </w:tc>
      </w:tr>
      <w:tr w:rsidR="00F9260C" w:rsidRPr="00A70F7D" w14:paraId="262493E8" w14:textId="77777777" w:rsidTr="00F057EB">
        <w:tc>
          <w:tcPr>
            <w:tcW w:w="3240" w:type="dxa"/>
          </w:tcPr>
          <w:p w14:paraId="11464F82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080" w:type="dxa"/>
          </w:tcPr>
          <w:p w14:paraId="5164E23A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1,001.56</w:t>
            </w:r>
          </w:p>
        </w:tc>
        <w:tc>
          <w:tcPr>
            <w:tcW w:w="1170" w:type="dxa"/>
          </w:tcPr>
          <w:p w14:paraId="2647A729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1,013.29</w:t>
            </w:r>
          </w:p>
        </w:tc>
        <w:tc>
          <w:tcPr>
            <w:tcW w:w="900" w:type="dxa"/>
            <w:gridSpan w:val="2"/>
          </w:tcPr>
          <w:p w14:paraId="25E48C7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BEC7589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1,573.68</w:t>
            </w:r>
          </w:p>
        </w:tc>
        <w:tc>
          <w:tcPr>
            <w:tcW w:w="1080" w:type="dxa"/>
            <w:gridSpan w:val="2"/>
          </w:tcPr>
          <w:p w14:paraId="4965E23C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4A4ECFD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3,588.53</w:t>
            </w:r>
          </w:p>
        </w:tc>
      </w:tr>
      <w:tr w:rsidR="00F9260C" w:rsidRPr="00A70F7D" w14:paraId="7A2693C9" w14:textId="77777777" w:rsidTr="00F057EB">
        <w:tc>
          <w:tcPr>
            <w:tcW w:w="3240" w:type="dxa"/>
          </w:tcPr>
          <w:p w14:paraId="644AF7A2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2B0ADF37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8.20</w:t>
            </w:r>
          </w:p>
        </w:tc>
        <w:tc>
          <w:tcPr>
            <w:tcW w:w="1170" w:type="dxa"/>
          </w:tcPr>
          <w:p w14:paraId="5B2200E5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20.18</w:t>
            </w:r>
          </w:p>
        </w:tc>
        <w:tc>
          <w:tcPr>
            <w:tcW w:w="900" w:type="dxa"/>
            <w:gridSpan w:val="2"/>
          </w:tcPr>
          <w:p w14:paraId="428928B5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22EB8797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40BD6B8B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DD39C79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28.38</w:t>
            </w:r>
          </w:p>
        </w:tc>
      </w:tr>
      <w:tr w:rsidR="00F9260C" w:rsidRPr="00A70F7D" w14:paraId="63DA025F" w14:textId="77777777" w:rsidTr="00F057EB">
        <w:trPr>
          <w:trHeight w:val="202"/>
        </w:trPr>
        <w:tc>
          <w:tcPr>
            <w:tcW w:w="3240" w:type="dxa"/>
          </w:tcPr>
          <w:p w14:paraId="35009150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71D37750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1,513.79</w:t>
            </w:r>
          </w:p>
        </w:tc>
        <w:tc>
          <w:tcPr>
            <w:tcW w:w="1170" w:type="dxa"/>
          </w:tcPr>
          <w:p w14:paraId="58951C51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1,033.47</w:t>
            </w:r>
          </w:p>
        </w:tc>
        <w:tc>
          <w:tcPr>
            <w:tcW w:w="900" w:type="dxa"/>
            <w:gridSpan w:val="2"/>
          </w:tcPr>
          <w:p w14:paraId="6B6C2AC3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2FB164CA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1,573.68</w:t>
            </w:r>
          </w:p>
        </w:tc>
        <w:tc>
          <w:tcPr>
            <w:tcW w:w="1080" w:type="dxa"/>
            <w:gridSpan w:val="2"/>
          </w:tcPr>
          <w:p w14:paraId="43746D3A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43.80</w:t>
            </w:r>
          </w:p>
        </w:tc>
        <w:tc>
          <w:tcPr>
            <w:tcW w:w="1080" w:type="dxa"/>
          </w:tcPr>
          <w:p w14:paraId="648F2DB9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4,164.74</w:t>
            </w:r>
          </w:p>
        </w:tc>
      </w:tr>
    </w:tbl>
    <w:p w14:paraId="1A1E47B5" w14:textId="1B607415" w:rsidR="00F9260C" w:rsidRPr="00A70F7D" w:rsidRDefault="00F9260C" w:rsidP="00CA3F4B">
      <w:pPr>
        <w:spacing w:before="24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678935AA" w14:textId="77777777" w:rsidR="00F9260C" w:rsidRPr="00A70F7D" w:rsidRDefault="00F9260C" w:rsidP="00610E05">
      <w:pPr>
        <w:numPr>
          <w:ilvl w:val="0"/>
          <w:numId w:val="79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</w:rPr>
        <w:br w:type="page"/>
      </w: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tbl>
      <w:tblPr>
        <w:tblW w:w="9810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3240"/>
        <w:gridCol w:w="990"/>
        <w:gridCol w:w="1170"/>
        <w:gridCol w:w="900"/>
        <w:gridCol w:w="1260"/>
        <w:gridCol w:w="1170"/>
        <w:gridCol w:w="900"/>
        <w:gridCol w:w="180"/>
      </w:tblGrid>
      <w:tr w:rsidR="00F9260C" w:rsidRPr="00A70F7D" w14:paraId="48E5C794" w14:textId="77777777" w:rsidTr="00F057EB">
        <w:trPr>
          <w:gridAfter w:val="1"/>
          <w:wAfter w:w="180" w:type="dxa"/>
          <w:tblHeader/>
        </w:trPr>
        <w:tc>
          <w:tcPr>
            <w:tcW w:w="3240" w:type="dxa"/>
          </w:tcPr>
          <w:p w14:paraId="0B6D5AB7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390" w:type="dxa"/>
            <w:gridSpan w:val="6"/>
          </w:tcPr>
          <w:p w14:paraId="7D3DDA1F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F9260C" w:rsidRPr="00A70F7D" w14:paraId="312867D4" w14:textId="77777777" w:rsidTr="00F057EB">
        <w:trPr>
          <w:gridAfter w:val="1"/>
          <w:wAfter w:w="180" w:type="dxa"/>
          <w:tblHeader/>
        </w:trPr>
        <w:tc>
          <w:tcPr>
            <w:tcW w:w="3240" w:type="dxa"/>
          </w:tcPr>
          <w:p w14:paraId="32265D65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390" w:type="dxa"/>
            <w:gridSpan w:val="6"/>
          </w:tcPr>
          <w:p w14:paraId="04D9C35D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เฉพาะกิจการ</w:t>
            </w:r>
          </w:p>
        </w:tc>
      </w:tr>
      <w:tr w:rsidR="00F9260C" w:rsidRPr="00A70F7D" w14:paraId="295FE51B" w14:textId="77777777" w:rsidTr="00F057EB">
        <w:trPr>
          <w:gridAfter w:val="1"/>
          <w:wAfter w:w="180" w:type="dxa"/>
          <w:tblHeader/>
        </w:trPr>
        <w:tc>
          <w:tcPr>
            <w:tcW w:w="3240" w:type="dxa"/>
          </w:tcPr>
          <w:p w14:paraId="76240DD3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390" w:type="dxa"/>
            <w:gridSpan w:val="6"/>
          </w:tcPr>
          <w:p w14:paraId="60334160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 xml:space="preserve">31 </w:t>
            </w:r>
            <w:r w:rsidRPr="00A70F7D">
              <w:rPr>
                <w:rFonts w:ascii="Angsana New" w:hAnsi="Angsana New" w:hint="cs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28"/>
              </w:rPr>
              <w:t>2563</w:t>
            </w:r>
          </w:p>
        </w:tc>
      </w:tr>
      <w:tr w:rsidR="00F9260C" w:rsidRPr="00A70F7D" w14:paraId="1B79299A" w14:textId="77777777" w:rsidTr="00F057EB">
        <w:trPr>
          <w:tblHeader/>
        </w:trPr>
        <w:tc>
          <w:tcPr>
            <w:tcW w:w="3240" w:type="dxa"/>
          </w:tcPr>
          <w:p w14:paraId="5EE4FF7E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060" w:type="dxa"/>
            <w:gridSpan w:val="3"/>
          </w:tcPr>
          <w:p w14:paraId="122A77F1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</w:tcPr>
          <w:p w14:paraId="02481300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170" w:type="dxa"/>
          </w:tcPr>
          <w:p w14:paraId="220D8E31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0" w:type="dxa"/>
            <w:gridSpan w:val="2"/>
          </w:tcPr>
          <w:p w14:paraId="7D14A133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46CC03CD" w14:textId="77777777" w:rsidTr="00F057EB">
        <w:trPr>
          <w:tblHeader/>
        </w:trPr>
        <w:tc>
          <w:tcPr>
            <w:tcW w:w="3240" w:type="dxa"/>
          </w:tcPr>
          <w:p w14:paraId="123DA708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623D8637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6D52E18A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1FA36B1D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</w:tcPr>
          <w:p w14:paraId="5B50F44D" w14:textId="77777777" w:rsidR="00F9260C" w:rsidRPr="00A70F7D" w:rsidRDefault="00F9260C" w:rsidP="00F057E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170" w:type="dxa"/>
          </w:tcPr>
          <w:p w14:paraId="4BB913BA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  <w:gridSpan w:val="2"/>
          </w:tcPr>
          <w:p w14:paraId="163693AD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9260C" w:rsidRPr="00A70F7D" w14:paraId="3A564583" w14:textId="77777777" w:rsidTr="00F057EB">
        <w:trPr>
          <w:tblHeader/>
        </w:trPr>
        <w:tc>
          <w:tcPr>
            <w:tcW w:w="3240" w:type="dxa"/>
          </w:tcPr>
          <w:p w14:paraId="1BBAB2E8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646E232E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70487EB0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2831241E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</w:tcPr>
          <w:p w14:paraId="0043683F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170" w:type="dxa"/>
          </w:tcPr>
          <w:p w14:paraId="3502E818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  <w:gridSpan w:val="2"/>
          </w:tcPr>
          <w:p w14:paraId="4B8EA4D4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F9260C" w:rsidRPr="00A70F7D" w14:paraId="3EA80BD1" w14:textId="77777777" w:rsidTr="00F057EB">
        <w:trPr>
          <w:tblHeader/>
        </w:trPr>
        <w:tc>
          <w:tcPr>
            <w:tcW w:w="3240" w:type="dxa"/>
          </w:tcPr>
          <w:p w14:paraId="1AB58D08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41F02899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3552545E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</w:tcPr>
          <w:p w14:paraId="327B6B5F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</w:tcPr>
          <w:p w14:paraId="43D2F174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0E85D618" w14:textId="77777777" w:rsidR="00F9260C" w:rsidRPr="00A70F7D" w:rsidRDefault="00F9260C" w:rsidP="00F057EB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3F732039" w14:textId="77777777" w:rsidR="00F9260C" w:rsidRPr="00A70F7D" w:rsidRDefault="00F9260C" w:rsidP="00F057E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F9260C" w:rsidRPr="00A70F7D" w14:paraId="640BAA3A" w14:textId="77777777" w:rsidTr="00F057EB">
        <w:tc>
          <w:tcPr>
            <w:tcW w:w="3240" w:type="dxa"/>
          </w:tcPr>
          <w:p w14:paraId="4FDA13FC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7C3D9A30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2511600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5BC5F3DC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54293469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4BCC72CA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7D5C96A1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34B9D388" w14:textId="77777777" w:rsidTr="00F057EB">
        <w:tc>
          <w:tcPr>
            <w:tcW w:w="3240" w:type="dxa"/>
          </w:tcPr>
          <w:p w14:paraId="2E8E6A22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</w:tcPr>
          <w:p w14:paraId="288A65E2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073462C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4157F33B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661AF1D4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11.72</w:t>
            </w:r>
          </w:p>
        </w:tc>
        <w:tc>
          <w:tcPr>
            <w:tcW w:w="1170" w:type="dxa"/>
          </w:tcPr>
          <w:p w14:paraId="32BC323A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39.00</w:t>
            </w:r>
          </w:p>
        </w:tc>
        <w:tc>
          <w:tcPr>
            <w:tcW w:w="1080" w:type="dxa"/>
            <w:gridSpan w:val="2"/>
          </w:tcPr>
          <w:p w14:paraId="78DF973C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50.72</w:t>
            </w:r>
          </w:p>
        </w:tc>
      </w:tr>
      <w:tr w:rsidR="00F9260C" w:rsidRPr="00A70F7D" w14:paraId="7AA61007" w14:textId="77777777" w:rsidTr="00F057EB">
        <w:tc>
          <w:tcPr>
            <w:tcW w:w="3240" w:type="dxa"/>
          </w:tcPr>
          <w:p w14:paraId="57F4D043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</w:tcPr>
          <w:p w14:paraId="65E67B98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1,877.88</w:t>
            </w:r>
          </w:p>
        </w:tc>
        <w:tc>
          <w:tcPr>
            <w:tcW w:w="1170" w:type="dxa"/>
          </w:tcPr>
          <w:p w14:paraId="56206D94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3,437.76</w:t>
            </w:r>
          </w:p>
        </w:tc>
        <w:tc>
          <w:tcPr>
            <w:tcW w:w="900" w:type="dxa"/>
          </w:tcPr>
          <w:p w14:paraId="3518AE2B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0EDE7493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072AF3C9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15D72B55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5,315.64</w:t>
            </w:r>
          </w:p>
        </w:tc>
      </w:tr>
      <w:tr w:rsidR="00F9260C" w:rsidRPr="00A70F7D" w14:paraId="47805256" w14:textId="77777777" w:rsidTr="00F057EB">
        <w:trPr>
          <w:trHeight w:val="231"/>
        </w:trPr>
        <w:tc>
          <w:tcPr>
            <w:tcW w:w="3240" w:type="dxa"/>
          </w:tcPr>
          <w:p w14:paraId="4FC1C691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</w:tcPr>
          <w:p w14:paraId="57EB836A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221.50</w:t>
            </w:r>
          </w:p>
        </w:tc>
        <w:tc>
          <w:tcPr>
            <w:tcW w:w="1170" w:type="dxa"/>
          </w:tcPr>
          <w:p w14:paraId="011D5214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5CE27133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761DAA9C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B271C5A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5677A84C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221.50</w:t>
            </w:r>
          </w:p>
        </w:tc>
      </w:tr>
      <w:tr w:rsidR="00F9260C" w:rsidRPr="00A70F7D" w14:paraId="10B4DEFA" w14:textId="77777777" w:rsidTr="00F057EB">
        <w:trPr>
          <w:trHeight w:val="80"/>
        </w:trPr>
        <w:tc>
          <w:tcPr>
            <w:tcW w:w="3240" w:type="dxa"/>
          </w:tcPr>
          <w:p w14:paraId="20E38835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ยาว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แก่การร่วมค้า</w:t>
            </w:r>
          </w:p>
        </w:tc>
        <w:tc>
          <w:tcPr>
            <w:tcW w:w="990" w:type="dxa"/>
          </w:tcPr>
          <w:p w14:paraId="53ED205C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30.00</w:t>
            </w:r>
          </w:p>
        </w:tc>
        <w:tc>
          <w:tcPr>
            <w:tcW w:w="1170" w:type="dxa"/>
          </w:tcPr>
          <w:p w14:paraId="4AFF51B9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3FEEFA0D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4DFBA860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4A775B0B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5FEC8B9D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30.00</w:t>
            </w:r>
          </w:p>
        </w:tc>
      </w:tr>
      <w:tr w:rsidR="00F9260C" w:rsidRPr="00A70F7D" w14:paraId="5D35CAB9" w14:textId="77777777" w:rsidTr="00F057EB">
        <w:trPr>
          <w:trHeight w:val="80"/>
        </w:trPr>
        <w:tc>
          <w:tcPr>
            <w:tcW w:w="3240" w:type="dxa"/>
          </w:tcPr>
          <w:p w14:paraId="05DAE79A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</w:tcPr>
          <w:p w14:paraId="39F3BD1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6A8D88A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26881C26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4EAC9480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4DC9E344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2.02</w:t>
            </w:r>
          </w:p>
        </w:tc>
        <w:tc>
          <w:tcPr>
            <w:tcW w:w="1080" w:type="dxa"/>
            <w:gridSpan w:val="2"/>
          </w:tcPr>
          <w:p w14:paraId="55208FB4" w14:textId="77777777" w:rsidR="00F9260C" w:rsidRPr="00A70F7D" w:rsidRDefault="00F9260C" w:rsidP="00F057E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2.02</w:t>
            </w:r>
          </w:p>
        </w:tc>
      </w:tr>
      <w:tr w:rsidR="00F9260C" w:rsidRPr="00A70F7D" w14:paraId="79CD564D" w14:textId="77777777" w:rsidTr="00F057EB">
        <w:tc>
          <w:tcPr>
            <w:tcW w:w="3240" w:type="dxa"/>
          </w:tcPr>
          <w:p w14:paraId="73AF0F58" w14:textId="77777777" w:rsidR="00F9260C" w:rsidRPr="00A70F7D" w:rsidRDefault="00F9260C" w:rsidP="00F057E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</w:tcPr>
          <w:p w14:paraId="1DEC91A4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0.01</w:t>
            </w:r>
          </w:p>
        </w:tc>
        <w:tc>
          <w:tcPr>
            <w:tcW w:w="1170" w:type="dxa"/>
          </w:tcPr>
          <w:p w14:paraId="179BFEFF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0.06</w:t>
            </w:r>
          </w:p>
        </w:tc>
        <w:tc>
          <w:tcPr>
            <w:tcW w:w="900" w:type="dxa"/>
          </w:tcPr>
          <w:p w14:paraId="56923BE0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430FE5E7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3F3AD7A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46530400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0.07</w:t>
            </w:r>
          </w:p>
        </w:tc>
      </w:tr>
      <w:tr w:rsidR="00F9260C" w:rsidRPr="00A70F7D" w14:paraId="23ECFEB0" w14:textId="77777777" w:rsidTr="00F057EB">
        <w:tc>
          <w:tcPr>
            <w:tcW w:w="3240" w:type="dxa"/>
          </w:tcPr>
          <w:p w14:paraId="5574D42A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7DFC2366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2,129.39</w:t>
            </w:r>
          </w:p>
        </w:tc>
        <w:tc>
          <w:tcPr>
            <w:tcW w:w="1170" w:type="dxa"/>
          </w:tcPr>
          <w:p w14:paraId="4CE6FF95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3,437.82</w:t>
            </w:r>
          </w:p>
        </w:tc>
        <w:tc>
          <w:tcPr>
            <w:tcW w:w="900" w:type="dxa"/>
          </w:tcPr>
          <w:p w14:paraId="54E7D6F6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5D2E816B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 w:hint="cs"/>
                <w:sz w:val="28"/>
                <w:cs/>
              </w:rPr>
              <w:t>11</w:t>
            </w:r>
            <w:r w:rsidRPr="00A70F7D">
              <w:rPr>
                <w:rFonts w:ascii="Angsana New" w:hAnsi="Angsana New"/>
                <w:sz w:val="28"/>
              </w:rPr>
              <w:t>.</w:t>
            </w:r>
            <w:r w:rsidRPr="00A70F7D">
              <w:rPr>
                <w:rFonts w:ascii="Angsana New" w:hAnsi="Angsana New" w:hint="cs"/>
                <w:sz w:val="28"/>
                <w:cs/>
              </w:rPr>
              <w:t>7</w:t>
            </w:r>
            <w:r w:rsidRPr="00A70F7D">
              <w:rPr>
                <w:rFonts w:ascii="Angsana New" w:hAnsi="Angsana New"/>
                <w:sz w:val="28"/>
              </w:rPr>
              <w:t>2</w:t>
            </w:r>
          </w:p>
        </w:tc>
        <w:tc>
          <w:tcPr>
            <w:tcW w:w="1170" w:type="dxa"/>
          </w:tcPr>
          <w:p w14:paraId="5C27CED8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41.02</w:t>
            </w:r>
          </w:p>
        </w:tc>
        <w:tc>
          <w:tcPr>
            <w:tcW w:w="1080" w:type="dxa"/>
            <w:gridSpan w:val="2"/>
          </w:tcPr>
          <w:p w14:paraId="7E3720A9" w14:textId="77777777" w:rsidR="00F9260C" w:rsidRPr="00A70F7D" w:rsidRDefault="00F9260C" w:rsidP="00F057E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5,619.95</w:t>
            </w:r>
          </w:p>
        </w:tc>
      </w:tr>
      <w:tr w:rsidR="00F9260C" w:rsidRPr="00A70F7D" w14:paraId="157BBE39" w14:textId="77777777" w:rsidTr="00F057EB">
        <w:tc>
          <w:tcPr>
            <w:tcW w:w="3240" w:type="dxa"/>
          </w:tcPr>
          <w:p w14:paraId="55F37330" w14:textId="77777777" w:rsidR="00F9260C" w:rsidRPr="00A70F7D" w:rsidRDefault="00F9260C" w:rsidP="00F057E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A70F7D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7796DCB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19D4D7C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3AB2907F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6F5E3B1D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D0EC5B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0AC3D2D4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56B1DB98" w14:textId="77777777" w:rsidTr="00F057EB">
        <w:tc>
          <w:tcPr>
            <w:tcW w:w="3240" w:type="dxa"/>
          </w:tcPr>
          <w:p w14:paraId="473D54D1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990" w:type="dxa"/>
          </w:tcPr>
          <w:p w14:paraId="16EBB40A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B669C8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5A8ED58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34A2A623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ECC5D7C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612B56E8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F9260C" w:rsidRPr="00A70F7D" w14:paraId="496DE143" w14:textId="77777777" w:rsidTr="00F057EB">
        <w:tc>
          <w:tcPr>
            <w:tcW w:w="3240" w:type="dxa"/>
          </w:tcPr>
          <w:p w14:paraId="004243D8" w14:textId="77777777" w:rsidR="00F9260C" w:rsidRPr="00A70F7D" w:rsidRDefault="00F9260C" w:rsidP="00F057E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ab/>
              <w:t>จาก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สถาบันการเงิน</w:t>
            </w:r>
          </w:p>
        </w:tc>
        <w:tc>
          <w:tcPr>
            <w:tcW w:w="990" w:type="dxa"/>
          </w:tcPr>
          <w:p w14:paraId="09315EFC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320.00</w:t>
            </w:r>
          </w:p>
        </w:tc>
        <w:tc>
          <w:tcPr>
            <w:tcW w:w="1170" w:type="dxa"/>
          </w:tcPr>
          <w:p w14:paraId="46158ECA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4413A7CD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41193884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0.26</w:t>
            </w:r>
          </w:p>
        </w:tc>
        <w:tc>
          <w:tcPr>
            <w:tcW w:w="1170" w:type="dxa"/>
          </w:tcPr>
          <w:p w14:paraId="7F9A0002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51FF47AF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320.26</w:t>
            </w:r>
          </w:p>
        </w:tc>
      </w:tr>
      <w:tr w:rsidR="00F9260C" w:rsidRPr="00A70F7D" w14:paraId="23B2E025" w14:textId="77777777" w:rsidTr="00F057EB">
        <w:tc>
          <w:tcPr>
            <w:tcW w:w="3240" w:type="dxa"/>
          </w:tcPr>
          <w:p w14:paraId="17679545" w14:textId="77777777" w:rsidR="00F9260C" w:rsidRPr="00A70F7D" w:rsidRDefault="00F9260C" w:rsidP="00F057E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7BD627F1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1C74B60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35A38169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5CA86352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42F73A3F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42.91</w:t>
            </w:r>
          </w:p>
        </w:tc>
        <w:tc>
          <w:tcPr>
            <w:tcW w:w="1080" w:type="dxa"/>
            <w:gridSpan w:val="2"/>
          </w:tcPr>
          <w:p w14:paraId="21826D96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42.91</w:t>
            </w:r>
          </w:p>
        </w:tc>
      </w:tr>
      <w:tr w:rsidR="00F9260C" w:rsidRPr="00A70F7D" w14:paraId="693E4E7E" w14:textId="77777777" w:rsidTr="00F057EB">
        <w:trPr>
          <w:trHeight w:val="117"/>
        </w:trPr>
        <w:tc>
          <w:tcPr>
            <w:tcW w:w="3240" w:type="dxa"/>
          </w:tcPr>
          <w:p w14:paraId="204DBE50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</w:tcPr>
          <w:p w14:paraId="618AD8DB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183.77</w:t>
            </w:r>
          </w:p>
        </w:tc>
        <w:tc>
          <w:tcPr>
            <w:tcW w:w="1170" w:type="dxa"/>
          </w:tcPr>
          <w:p w14:paraId="26AE2293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01713327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6EC41929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74062A5C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2B940987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183.77</w:t>
            </w:r>
          </w:p>
        </w:tc>
      </w:tr>
      <w:tr w:rsidR="00F9260C" w:rsidRPr="00A70F7D" w14:paraId="60818A49" w14:textId="77777777" w:rsidTr="00F057EB">
        <w:tc>
          <w:tcPr>
            <w:tcW w:w="3240" w:type="dxa"/>
          </w:tcPr>
          <w:p w14:paraId="1656186F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990" w:type="dxa"/>
          </w:tcPr>
          <w:p w14:paraId="7FF419EF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1,001.56</w:t>
            </w:r>
          </w:p>
        </w:tc>
        <w:tc>
          <w:tcPr>
            <w:tcW w:w="1170" w:type="dxa"/>
          </w:tcPr>
          <w:p w14:paraId="5293EE31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1,013.29</w:t>
            </w:r>
          </w:p>
        </w:tc>
        <w:tc>
          <w:tcPr>
            <w:tcW w:w="900" w:type="dxa"/>
          </w:tcPr>
          <w:p w14:paraId="1025BE1F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12FB6975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1,573.68</w:t>
            </w:r>
          </w:p>
        </w:tc>
        <w:tc>
          <w:tcPr>
            <w:tcW w:w="1170" w:type="dxa"/>
          </w:tcPr>
          <w:p w14:paraId="520957D6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4B7B9EA2" w14:textId="77777777" w:rsidR="00F9260C" w:rsidRPr="00A70F7D" w:rsidRDefault="00F9260C" w:rsidP="00F057E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3,588.53</w:t>
            </w:r>
          </w:p>
        </w:tc>
      </w:tr>
      <w:tr w:rsidR="00F9260C" w:rsidRPr="00A70F7D" w14:paraId="3D19E809" w14:textId="77777777" w:rsidTr="00F057EB">
        <w:tc>
          <w:tcPr>
            <w:tcW w:w="3240" w:type="dxa"/>
          </w:tcPr>
          <w:p w14:paraId="64A2FFC3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5C3AD599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8.20</w:t>
            </w:r>
          </w:p>
        </w:tc>
        <w:tc>
          <w:tcPr>
            <w:tcW w:w="1170" w:type="dxa"/>
          </w:tcPr>
          <w:p w14:paraId="58212ECA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20.18</w:t>
            </w:r>
          </w:p>
        </w:tc>
        <w:tc>
          <w:tcPr>
            <w:tcW w:w="900" w:type="dxa"/>
          </w:tcPr>
          <w:p w14:paraId="0C0CDDEB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64AA2E60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FC206F1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0191453D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28.38</w:t>
            </w:r>
          </w:p>
        </w:tc>
      </w:tr>
      <w:tr w:rsidR="00F9260C" w:rsidRPr="00A70F7D" w14:paraId="21CA4430" w14:textId="77777777" w:rsidTr="00F057EB">
        <w:trPr>
          <w:trHeight w:val="202"/>
        </w:trPr>
        <w:tc>
          <w:tcPr>
            <w:tcW w:w="3240" w:type="dxa"/>
          </w:tcPr>
          <w:p w14:paraId="25E787ED" w14:textId="77777777" w:rsidR="00F9260C" w:rsidRPr="00A70F7D" w:rsidRDefault="00F9260C" w:rsidP="00F057E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3E564832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1,513.53</w:t>
            </w:r>
          </w:p>
        </w:tc>
        <w:tc>
          <w:tcPr>
            <w:tcW w:w="1170" w:type="dxa"/>
          </w:tcPr>
          <w:p w14:paraId="0F1C6961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1,033.47</w:t>
            </w:r>
          </w:p>
        </w:tc>
        <w:tc>
          <w:tcPr>
            <w:tcW w:w="900" w:type="dxa"/>
          </w:tcPr>
          <w:p w14:paraId="50035F17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2C63DFAE" w14:textId="4F16688F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1,573.</w:t>
            </w:r>
            <w:r w:rsidR="00FC0072" w:rsidRPr="00A70F7D">
              <w:rPr>
                <w:rFonts w:ascii="Angsana New" w:hAnsi="Angsana New" w:hint="cs"/>
                <w:sz w:val="28"/>
                <w:cs/>
              </w:rPr>
              <w:t>94</w:t>
            </w:r>
          </w:p>
        </w:tc>
        <w:tc>
          <w:tcPr>
            <w:tcW w:w="1170" w:type="dxa"/>
          </w:tcPr>
          <w:p w14:paraId="0E88E663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42.91</w:t>
            </w:r>
          </w:p>
        </w:tc>
        <w:tc>
          <w:tcPr>
            <w:tcW w:w="1080" w:type="dxa"/>
            <w:gridSpan w:val="2"/>
          </w:tcPr>
          <w:p w14:paraId="34FB2514" w14:textId="77777777" w:rsidR="00F9260C" w:rsidRPr="00A70F7D" w:rsidRDefault="00F9260C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4,163.85</w:t>
            </w:r>
          </w:p>
        </w:tc>
      </w:tr>
    </w:tbl>
    <w:p w14:paraId="1148B85A" w14:textId="77777777" w:rsidR="008E072A" w:rsidRPr="00A70F7D" w:rsidRDefault="008E072A" w:rsidP="007C7AA7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A70F7D">
        <w:rPr>
          <w:rFonts w:ascii="Angsana New" w:hAnsi="Angsana New" w:hint="cs"/>
          <w:color w:val="0D0D0D"/>
          <w:sz w:val="30"/>
          <w:szCs w:val="30"/>
          <w:u w:val="single"/>
          <w:cs/>
        </w:rPr>
        <w:t>การวิเคราะห์ผลกระทบของการเปลี่ยนแปลงอัตราดอกเบี้ย</w:t>
      </w:r>
    </w:p>
    <w:p w14:paraId="2DD50ACC" w14:textId="77777777" w:rsidR="008E072A" w:rsidRPr="00A70F7D" w:rsidRDefault="008E072A" w:rsidP="007C7AA7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t>การวิเคราะห์ผลกระทบของการเปลี่ยนแปลงอัตราดอกเบี้ย เป็นการแสดงผลกระทบของการเปลี่ยนแปลงอัตราดอกเบี้ยที่เป็นไปได้ต่องบกำไรขาดทุนเบ็ดเสร็จและส่วนของผู้ถือหุ้นของกลุ่มบริษัท โดยกำหนดให้ตัวแปรอื่นคงที่ อย่างไรก็ตาม สินทรัพย์ทางการเงินและหนี้สินทาง การเงิน ณ วันสิ้นรอบระยะเวลารายงานของกลุ่มบริษัทส่วนใหญ่มีอัตราดอกเบี้ยคงที่ ผลกระทบของการเปลี่ยนแปลงอัตราดอกเบี้ยจึงไม่มีผลกระทบอย่างเป็นสาระสำคัญต่องบการเงิน</w:t>
      </w:r>
    </w:p>
    <w:p w14:paraId="1AFC7F83" w14:textId="77777777" w:rsidR="00137FE8" w:rsidRPr="00A70F7D" w:rsidRDefault="00137FE8" w:rsidP="00610E05">
      <w:pPr>
        <w:numPr>
          <w:ilvl w:val="0"/>
          <w:numId w:val="80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 (ต่อ)</w:t>
      </w:r>
    </w:p>
    <w:p w14:paraId="63B47C2F" w14:textId="77777777" w:rsidR="00137FE8" w:rsidRPr="00A70F7D" w:rsidRDefault="00137FE8" w:rsidP="007C7AA7">
      <w:pPr>
        <w:spacing w:line="440" w:lineRule="exact"/>
        <w:ind w:left="450"/>
        <w:jc w:val="thaiDistribute"/>
        <w:rPr>
          <w:rFonts w:ascii="Angsana New" w:hAnsi="Angsana New"/>
          <w:b/>
          <w:bCs/>
          <w:color w:val="0D0D0D"/>
          <w:sz w:val="30"/>
          <w:szCs w:val="30"/>
          <w:cs/>
        </w:rPr>
      </w:pPr>
      <w:r w:rsidRPr="00A70F7D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ความเสี่ยงด้านสภาพคล่อง</w:t>
      </w:r>
    </w:p>
    <w:p w14:paraId="1E0D0EBD" w14:textId="77777777" w:rsidR="00137FE8" w:rsidRPr="00A70F7D" w:rsidRDefault="00137FE8" w:rsidP="007C7AA7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มีการควบคุมความเสี่ยงจากการขาดสภาพคล่องโดยการรักษาระดับเงินสดและรายการเทียบเท่าเงินสดให้เพียงพอต่อการดำเนินงานของกลุ่มบริษัท และเพื่อทำให้ผลกระทบจากความผันผวนของกระแสเงินสดลดลง</w:t>
      </w:r>
    </w:p>
    <w:p w14:paraId="75FB1F34" w14:textId="6998AC8D" w:rsidR="00137FE8" w:rsidRPr="00A70F7D" w:rsidRDefault="00137FE8" w:rsidP="007C7AA7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รายละเอียดการครบกำหนดชำระของหนี้สินทางการเงิน 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tbl>
      <w:tblPr>
        <w:tblW w:w="9360" w:type="dxa"/>
        <w:tblInd w:w="198" w:type="dxa"/>
        <w:tblLook w:val="04A0" w:firstRow="1" w:lastRow="0" w:firstColumn="1" w:lastColumn="0" w:noHBand="0" w:noVBand="1"/>
      </w:tblPr>
      <w:tblGrid>
        <w:gridCol w:w="3510"/>
        <w:gridCol w:w="1170"/>
        <w:gridCol w:w="1170"/>
        <w:gridCol w:w="1170"/>
        <w:gridCol w:w="1170"/>
        <w:gridCol w:w="1080"/>
        <w:gridCol w:w="90"/>
      </w:tblGrid>
      <w:tr w:rsidR="00137FE8" w:rsidRPr="00A70F7D" w14:paraId="7757D55D" w14:textId="77777777" w:rsidTr="00F057EB">
        <w:trPr>
          <w:gridAfter w:val="1"/>
          <w:wAfter w:w="90" w:type="dxa"/>
          <w:trHeight w:val="70"/>
        </w:trPr>
        <w:tc>
          <w:tcPr>
            <w:tcW w:w="3510" w:type="dxa"/>
            <w:shd w:val="clear" w:color="auto" w:fill="auto"/>
          </w:tcPr>
          <w:p w14:paraId="3DE91716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322770F3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2E24D878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5691444A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gridSpan w:val="2"/>
            <w:shd w:val="clear" w:color="auto" w:fill="auto"/>
          </w:tcPr>
          <w:p w14:paraId="1DF5BCC7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ล้านบาท)</w:t>
            </w:r>
          </w:p>
        </w:tc>
      </w:tr>
      <w:tr w:rsidR="00137FE8" w:rsidRPr="00A70F7D" w14:paraId="067A0600" w14:textId="77777777" w:rsidTr="00F057EB">
        <w:tc>
          <w:tcPr>
            <w:tcW w:w="3510" w:type="dxa"/>
            <w:shd w:val="clear" w:color="auto" w:fill="auto"/>
          </w:tcPr>
          <w:p w14:paraId="7FA13E07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67D58C73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งบการเงินรวม</w:t>
            </w:r>
          </w:p>
        </w:tc>
      </w:tr>
      <w:tr w:rsidR="00137FE8" w:rsidRPr="00A70F7D" w14:paraId="49A19AD7" w14:textId="77777777" w:rsidTr="00F057EB">
        <w:tc>
          <w:tcPr>
            <w:tcW w:w="3510" w:type="dxa"/>
            <w:shd w:val="clear" w:color="auto" w:fill="auto"/>
          </w:tcPr>
          <w:p w14:paraId="1244E8E6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78A76A30" w14:textId="78B7519D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28"/>
              </w:rPr>
              <w:t>2564</w:t>
            </w:r>
          </w:p>
        </w:tc>
      </w:tr>
      <w:tr w:rsidR="00137FE8" w:rsidRPr="00A70F7D" w14:paraId="535EF050" w14:textId="77777777" w:rsidTr="00F057EB">
        <w:tc>
          <w:tcPr>
            <w:tcW w:w="3510" w:type="dxa"/>
            <w:shd w:val="clear" w:color="auto" w:fill="auto"/>
          </w:tcPr>
          <w:p w14:paraId="57BDF70E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2DBBC2D5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เมื่อทวงถาม</w:t>
            </w:r>
          </w:p>
        </w:tc>
        <w:tc>
          <w:tcPr>
            <w:tcW w:w="1170" w:type="dxa"/>
            <w:shd w:val="clear" w:color="auto" w:fill="auto"/>
          </w:tcPr>
          <w:p w14:paraId="172E2AB1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ไม่เกิน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1 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61287C73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1 – 5 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693B31CC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มากกว่า </w:t>
            </w: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1EF26023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รวม</w:t>
            </w:r>
          </w:p>
        </w:tc>
      </w:tr>
      <w:tr w:rsidR="00137FE8" w:rsidRPr="00A70F7D" w14:paraId="4A52ECE2" w14:textId="77777777" w:rsidTr="00F057EB">
        <w:tc>
          <w:tcPr>
            <w:tcW w:w="3510" w:type="dxa"/>
            <w:shd w:val="clear" w:color="auto" w:fill="auto"/>
          </w:tcPr>
          <w:p w14:paraId="7C35FF7B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170" w:type="dxa"/>
            <w:shd w:val="clear" w:color="auto" w:fill="auto"/>
          </w:tcPr>
          <w:p w14:paraId="3E970A65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43769025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3684B1E9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1BAA02A6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64346D53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50623" w:rsidRPr="00A70F7D" w14:paraId="15172036" w14:textId="77777777" w:rsidTr="00F057EB">
        <w:tc>
          <w:tcPr>
            <w:tcW w:w="3510" w:type="dxa"/>
            <w:shd w:val="clear" w:color="auto" w:fill="auto"/>
          </w:tcPr>
          <w:p w14:paraId="6A566ADF" w14:textId="77777777" w:rsidR="00850623" w:rsidRPr="00A70F7D" w:rsidRDefault="00850623" w:rsidP="00850623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  <w:p w14:paraId="104EE5E0" w14:textId="77777777" w:rsidR="00850623" w:rsidRPr="00A70F7D" w:rsidRDefault="00850623" w:rsidP="00850623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จากสถาบันการเงิน</w:t>
            </w:r>
          </w:p>
        </w:tc>
        <w:tc>
          <w:tcPr>
            <w:tcW w:w="1170" w:type="dxa"/>
            <w:shd w:val="clear" w:color="auto" w:fill="auto"/>
          </w:tcPr>
          <w:p w14:paraId="4F5984F5" w14:textId="77777777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102DEC6" w14:textId="384E9B9F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300.00</w:t>
            </w:r>
          </w:p>
        </w:tc>
        <w:tc>
          <w:tcPr>
            <w:tcW w:w="1170" w:type="dxa"/>
            <w:shd w:val="clear" w:color="auto" w:fill="auto"/>
          </w:tcPr>
          <w:p w14:paraId="3AB4FCD4" w14:textId="77777777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302A771" w14:textId="4C54113B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40.00</w:t>
            </w:r>
          </w:p>
        </w:tc>
        <w:tc>
          <w:tcPr>
            <w:tcW w:w="1170" w:type="dxa"/>
            <w:shd w:val="clear" w:color="auto" w:fill="auto"/>
          </w:tcPr>
          <w:p w14:paraId="5025D176" w14:textId="77777777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7E6537B" w14:textId="55E16B37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3DB0488" w14:textId="77777777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6363D4" w14:textId="4449B04B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F6DA4C4" w14:textId="77777777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02DB8CC" w14:textId="3E9D4BEB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340.00</w:t>
            </w:r>
          </w:p>
        </w:tc>
      </w:tr>
      <w:tr w:rsidR="00850623" w:rsidRPr="00A70F7D" w14:paraId="4B1B8905" w14:textId="77777777" w:rsidTr="00F057EB">
        <w:tc>
          <w:tcPr>
            <w:tcW w:w="3510" w:type="dxa"/>
            <w:shd w:val="clear" w:color="auto" w:fill="auto"/>
          </w:tcPr>
          <w:p w14:paraId="333B70A4" w14:textId="77777777" w:rsidR="00850623" w:rsidRPr="00A70F7D" w:rsidRDefault="00850623" w:rsidP="00850623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170" w:type="dxa"/>
            <w:shd w:val="clear" w:color="auto" w:fill="auto"/>
          </w:tcPr>
          <w:p w14:paraId="0A5CFFD3" w14:textId="59FD13BF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CCEF6A1" w14:textId="7B3FCA6D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40.52</w:t>
            </w:r>
          </w:p>
        </w:tc>
        <w:tc>
          <w:tcPr>
            <w:tcW w:w="1170" w:type="dxa"/>
            <w:shd w:val="clear" w:color="auto" w:fill="auto"/>
          </w:tcPr>
          <w:p w14:paraId="1AD84214" w14:textId="4FA042AB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756BA698" w14:textId="522A814C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3DE3114D" w14:textId="10F1C49D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40.52</w:t>
            </w:r>
          </w:p>
        </w:tc>
      </w:tr>
      <w:tr w:rsidR="00850623" w:rsidRPr="00A70F7D" w14:paraId="4872260A" w14:textId="77777777" w:rsidTr="00F057EB">
        <w:tc>
          <w:tcPr>
            <w:tcW w:w="3510" w:type="dxa"/>
            <w:shd w:val="clear" w:color="auto" w:fill="auto"/>
          </w:tcPr>
          <w:p w14:paraId="7A645AAE" w14:textId="77777777" w:rsidR="00850623" w:rsidRPr="00A70F7D" w:rsidRDefault="00850623" w:rsidP="00850623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เงินกู้ยืมระยะ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สั้นจากบุคคลที่เกี่ยวข้องกัน</w:t>
            </w:r>
          </w:p>
        </w:tc>
        <w:tc>
          <w:tcPr>
            <w:tcW w:w="1170" w:type="dxa"/>
            <w:shd w:val="clear" w:color="auto" w:fill="auto"/>
          </w:tcPr>
          <w:p w14:paraId="76F7CB8E" w14:textId="43AF1F05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1B48FAA7" w14:textId="3045D790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188.58</w:t>
            </w:r>
          </w:p>
        </w:tc>
        <w:tc>
          <w:tcPr>
            <w:tcW w:w="1170" w:type="dxa"/>
            <w:shd w:val="clear" w:color="auto" w:fill="auto"/>
          </w:tcPr>
          <w:p w14:paraId="59C49A14" w14:textId="026B7380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6657E10E" w14:textId="6F3AB436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5461D696" w14:textId="4A920011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188.58</w:t>
            </w:r>
          </w:p>
        </w:tc>
      </w:tr>
      <w:tr w:rsidR="00850623" w:rsidRPr="00A70F7D" w14:paraId="638E9027" w14:textId="77777777" w:rsidTr="00F057EB">
        <w:trPr>
          <w:trHeight w:val="232"/>
        </w:trPr>
        <w:tc>
          <w:tcPr>
            <w:tcW w:w="3510" w:type="dxa"/>
            <w:shd w:val="clear" w:color="auto" w:fill="auto"/>
          </w:tcPr>
          <w:p w14:paraId="5E2A1689" w14:textId="77777777" w:rsidR="00850623" w:rsidRPr="00A70F7D" w:rsidRDefault="00850623" w:rsidP="00850623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170" w:type="dxa"/>
            <w:shd w:val="clear" w:color="auto" w:fill="auto"/>
          </w:tcPr>
          <w:p w14:paraId="0FAF7BDC" w14:textId="3A207D19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5A2F6496" w14:textId="0B6BEDD8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1,399.45</w:t>
            </w:r>
          </w:p>
        </w:tc>
        <w:tc>
          <w:tcPr>
            <w:tcW w:w="1170" w:type="dxa"/>
            <w:shd w:val="clear" w:color="auto" w:fill="auto"/>
          </w:tcPr>
          <w:p w14:paraId="6732BB23" w14:textId="46902F11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963.03</w:t>
            </w:r>
          </w:p>
        </w:tc>
        <w:tc>
          <w:tcPr>
            <w:tcW w:w="1170" w:type="dxa"/>
            <w:shd w:val="clear" w:color="auto" w:fill="auto"/>
          </w:tcPr>
          <w:p w14:paraId="20421618" w14:textId="246A707A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22564B2C" w14:textId="1CB518F8" w:rsidR="00850623" w:rsidRPr="00A70F7D" w:rsidRDefault="00850623" w:rsidP="0085062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2,362.48</w:t>
            </w:r>
          </w:p>
        </w:tc>
      </w:tr>
      <w:tr w:rsidR="00850623" w:rsidRPr="00A70F7D" w14:paraId="71A4209C" w14:textId="77777777" w:rsidTr="00F057EB">
        <w:tc>
          <w:tcPr>
            <w:tcW w:w="3510" w:type="dxa"/>
            <w:shd w:val="clear" w:color="auto" w:fill="auto"/>
          </w:tcPr>
          <w:p w14:paraId="6F3D18B5" w14:textId="77777777" w:rsidR="00850623" w:rsidRPr="00A70F7D" w:rsidRDefault="00850623" w:rsidP="00850623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หนี้สินตามสัญญาเช่า</w:t>
            </w:r>
          </w:p>
        </w:tc>
        <w:tc>
          <w:tcPr>
            <w:tcW w:w="1170" w:type="dxa"/>
            <w:shd w:val="clear" w:color="auto" w:fill="auto"/>
          </w:tcPr>
          <w:p w14:paraId="15E9D137" w14:textId="2269AEDF" w:rsidR="00850623" w:rsidRPr="00A70F7D" w:rsidRDefault="00850623" w:rsidP="00850623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60BEF64" w14:textId="4478DB8B" w:rsidR="00850623" w:rsidRPr="00A70F7D" w:rsidRDefault="00850623" w:rsidP="00850623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8.91</w:t>
            </w:r>
          </w:p>
        </w:tc>
        <w:tc>
          <w:tcPr>
            <w:tcW w:w="1170" w:type="dxa"/>
            <w:shd w:val="clear" w:color="auto" w:fill="auto"/>
          </w:tcPr>
          <w:p w14:paraId="52EBA2F3" w14:textId="603CD7DF" w:rsidR="00850623" w:rsidRPr="00A70F7D" w:rsidRDefault="00850623" w:rsidP="00850623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20.18</w:t>
            </w:r>
          </w:p>
        </w:tc>
        <w:tc>
          <w:tcPr>
            <w:tcW w:w="1170" w:type="dxa"/>
            <w:shd w:val="clear" w:color="auto" w:fill="auto"/>
          </w:tcPr>
          <w:p w14:paraId="34D71307" w14:textId="40D1CEE6" w:rsidR="00850623" w:rsidRPr="00A70F7D" w:rsidRDefault="00850623" w:rsidP="00850623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3A01C9B6" w14:textId="3C9204BF" w:rsidR="00850623" w:rsidRPr="00A70F7D" w:rsidRDefault="00850623" w:rsidP="00850623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29.09</w:t>
            </w:r>
          </w:p>
        </w:tc>
      </w:tr>
      <w:tr w:rsidR="00137FE8" w:rsidRPr="00A70F7D" w14:paraId="780823D8" w14:textId="77777777" w:rsidTr="00F057EB">
        <w:tc>
          <w:tcPr>
            <w:tcW w:w="3510" w:type="dxa"/>
            <w:shd w:val="clear" w:color="auto" w:fill="auto"/>
          </w:tcPr>
          <w:p w14:paraId="4083E42D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   รวม</w:t>
            </w:r>
          </w:p>
        </w:tc>
        <w:tc>
          <w:tcPr>
            <w:tcW w:w="1170" w:type="dxa"/>
            <w:shd w:val="clear" w:color="auto" w:fill="auto"/>
          </w:tcPr>
          <w:p w14:paraId="1ED57495" w14:textId="2DBE48C7" w:rsidR="00137FE8" w:rsidRPr="00A70F7D" w:rsidRDefault="00850623" w:rsidP="00F057E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300.00</w:t>
            </w:r>
          </w:p>
        </w:tc>
        <w:tc>
          <w:tcPr>
            <w:tcW w:w="1170" w:type="dxa"/>
            <w:shd w:val="clear" w:color="auto" w:fill="auto"/>
          </w:tcPr>
          <w:p w14:paraId="7DE6309F" w14:textId="5109B0FB" w:rsidR="00137FE8" w:rsidRPr="00A70F7D" w:rsidRDefault="00850623" w:rsidP="00F057E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1,677.46</w:t>
            </w:r>
          </w:p>
        </w:tc>
        <w:tc>
          <w:tcPr>
            <w:tcW w:w="1170" w:type="dxa"/>
            <w:shd w:val="clear" w:color="auto" w:fill="auto"/>
          </w:tcPr>
          <w:p w14:paraId="02E44252" w14:textId="0AC53A77" w:rsidR="00137FE8" w:rsidRPr="00A70F7D" w:rsidRDefault="00850623" w:rsidP="00F057E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983.21</w:t>
            </w:r>
          </w:p>
        </w:tc>
        <w:tc>
          <w:tcPr>
            <w:tcW w:w="1170" w:type="dxa"/>
            <w:shd w:val="clear" w:color="auto" w:fill="auto"/>
          </w:tcPr>
          <w:p w14:paraId="09D0EF53" w14:textId="4B60AD5D" w:rsidR="00137FE8" w:rsidRPr="00A70F7D" w:rsidRDefault="00850623" w:rsidP="00F057E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2F7A0B16" w14:textId="16CF1576" w:rsidR="00137FE8" w:rsidRPr="00A70F7D" w:rsidRDefault="00850623" w:rsidP="00F057E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2,960.67</w:t>
            </w:r>
          </w:p>
        </w:tc>
      </w:tr>
    </w:tbl>
    <w:p w14:paraId="6B5416C1" w14:textId="77777777" w:rsidR="00137FE8" w:rsidRPr="00A70F7D" w:rsidRDefault="00137FE8" w:rsidP="00137FE8">
      <w:pPr>
        <w:spacing w:line="420" w:lineRule="exact"/>
        <w:ind w:left="432" w:hanging="426"/>
        <w:rPr>
          <w:rFonts w:ascii="Angsana New" w:hAnsi="Angsana New"/>
          <w:color w:val="0D0D0D"/>
          <w:sz w:val="30"/>
          <w:szCs w:val="30"/>
        </w:rPr>
      </w:pPr>
    </w:p>
    <w:tbl>
      <w:tblPr>
        <w:tblW w:w="9360" w:type="dxa"/>
        <w:tblInd w:w="198" w:type="dxa"/>
        <w:tblLook w:val="04A0" w:firstRow="1" w:lastRow="0" w:firstColumn="1" w:lastColumn="0" w:noHBand="0" w:noVBand="1"/>
      </w:tblPr>
      <w:tblGrid>
        <w:gridCol w:w="3510"/>
        <w:gridCol w:w="1170"/>
        <w:gridCol w:w="1170"/>
        <w:gridCol w:w="1170"/>
        <w:gridCol w:w="1170"/>
        <w:gridCol w:w="1080"/>
        <w:gridCol w:w="90"/>
      </w:tblGrid>
      <w:tr w:rsidR="00137FE8" w:rsidRPr="00A70F7D" w14:paraId="4B0E94E3" w14:textId="77777777" w:rsidTr="00F057EB">
        <w:trPr>
          <w:gridAfter w:val="1"/>
          <w:wAfter w:w="90" w:type="dxa"/>
          <w:trHeight w:val="70"/>
        </w:trPr>
        <w:tc>
          <w:tcPr>
            <w:tcW w:w="3510" w:type="dxa"/>
            <w:shd w:val="clear" w:color="auto" w:fill="auto"/>
          </w:tcPr>
          <w:p w14:paraId="13F9E752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752BFC58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337CA7B7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503AF91D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gridSpan w:val="2"/>
            <w:shd w:val="clear" w:color="auto" w:fill="auto"/>
          </w:tcPr>
          <w:p w14:paraId="01739B04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ล้านบาท)</w:t>
            </w:r>
          </w:p>
        </w:tc>
      </w:tr>
      <w:tr w:rsidR="00137FE8" w:rsidRPr="00A70F7D" w14:paraId="30249067" w14:textId="77777777" w:rsidTr="00F057EB">
        <w:tc>
          <w:tcPr>
            <w:tcW w:w="3510" w:type="dxa"/>
            <w:shd w:val="clear" w:color="auto" w:fill="auto"/>
          </w:tcPr>
          <w:p w14:paraId="0972974B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0C22DA7C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  <w:cs/>
              </w:rPr>
              <w:t>งบการเงิน</w:t>
            </w:r>
            <w:r w:rsidRPr="00A70F7D">
              <w:rPr>
                <w:rFonts w:ascii="Angsana New" w:hAnsi="Angsana New" w:hint="cs"/>
                <w:sz w:val="28"/>
                <w:cs/>
              </w:rPr>
              <w:t>เฉพาะกิจการ</w:t>
            </w:r>
          </w:p>
        </w:tc>
      </w:tr>
      <w:tr w:rsidR="00137FE8" w:rsidRPr="00A70F7D" w14:paraId="4E19CB6D" w14:textId="77777777" w:rsidTr="00F057EB">
        <w:tc>
          <w:tcPr>
            <w:tcW w:w="3510" w:type="dxa"/>
            <w:shd w:val="clear" w:color="auto" w:fill="auto"/>
          </w:tcPr>
          <w:p w14:paraId="05C49298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61387628" w14:textId="1A9851EE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sz w:val="28"/>
              </w:rPr>
              <w:t>2564</w:t>
            </w:r>
          </w:p>
        </w:tc>
      </w:tr>
      <w:tr w:rsidR="00137FE8" w:rsidRPr="00A70F7D" w14:paraId="7C084396" w14:textId="77777777" w:rsidTr="00F057EB">
        <w:tc>
          <w:tcPr>
            <w:tcW w:w="3510" w:type="dxa"/>
            <w:shd w:val="clear" w:color="auto" w:fill="auto"/>
          </w:tcPr>
          <w:p w14:paraId="4E9DE7D8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1AD41BBE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เมื่อทวงถาม</w:t>
            </w:r>
          </w:p>
        </w:tc>
        <w:tc>
          <w:tcPr>
            <w:tcW w:w="1170" w:type="dxa"/>
            <w:shd w:val="clear" w:color="auto" w:fill="auto"/>
          </w:tcPr>
          <w:p w14:paraId="56390C6F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ไม่เกิน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1 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659ED1F1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1 – 5 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18E8FFAB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มากกว่า </w:t>
            </w:r>
            <w:r w:rsidRPr="00A70F7D">
              <w:rPr>
                <w:rFonts w:ascii="Angsana New" w:hAnsi="Angsana New"/>
                <w:color w:val="0D0D0D"/>
                <w:sz w:val="28"/>
              </w:rPr>
              <w:t>5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3DA4F2ED" w14:textId="77777777" w:rsidR="00137FE8" w:rsidRPr="00A70F7D" w:rsidRDefault="00137FE8" w:rsidP="00F057E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รวม</w:t>
            </w:r>
          </w:p>
        </w:tc>
      </w:tr>
      <w:tr w:rsidR="00137FE8" w:rsidRPr="00A70F7D" w14:paraId="7B43F68D" w14:textId="77777777" w:rsidTr="00F057EB">
        <w:tc>
          <w:tcPr>
            <w:tcW w:w="3510" w:type="dxa"/>
            <w:shd w:val="clear" w:color="auto" w:fill="auto"/>
          </w:tcPr>
          <w:p w14:paraId="6415DB5C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170" w:type="dxa"/>
            <w:shd w:val="clear" w:color="auto" w:fill="auto"/>
          </w:tcPr>
          <w:p w14:paraId="358D3AA7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060FF788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2D97CE3C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33CFA59F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401185BA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137FE8" w:rsidRPr="00A70F7D" w14:paraId="36624962" w14:textId="77777777" w:rsidTr="00F057EB">
        <w:tc>
          <w:tcPr>
            <w:tcW w:w="3510" w:type="dxa"/>
            <w:shd w:val="clear" w:color="auto" w:fill="auto"/>
          </w:tcPr>
          <w:p w14:paraId="79567216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  <w:p w14:paraId="0463A15E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จากสถาบันการเงิน</w:t>
            </w:r>
          </w:p>
        </w:tc>
        <w:tc>
          <w:tcPr>
            <w:tcW w:w="1170" w:type="dxa"/>
            <w:shd w:val="clear" w:color="auto" w:fill="auto"/>
          </w:tcPr>
          <w:p w14:paraId="0D219EA0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E7B6667" w14:textId="537ED39E" w:rsidR="00B674F3" w:rsidRPr="00A70F7D" w:rsidRDefault="00B674F3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300.00</w:t>
            </w:r>
          </w:p>
        </w:tc>
        <w:tc>
          <w:tcPr>
            <w:tcW w:w="1170" w:type="dxa"/>
            <w:shd w:val="clear" w:color="auto" w:fill="auto"/>
          </w:tcPr>
          <w:p w14:paraId="7C60600E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3EC9B24" w14:textId="459F9392" w:rsidR="00B674F3" w:rsidRPr="00A70F7D" w:rsidRDefault="00A92D27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</w:t>
            </w:r>
            <w:r w:rsidR="00B674F3" w:rsidRPr="00A70F7D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170" w:type="dxa"/>
            <w:shd w:val="clear" w:color="auto" w:fill="auto"/>
          </w:tcPr>
          <w:p w14:paraId="4F160746" w14:textId="77777777" w:rsidR="0011711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D700B19" w14:textId="717C780A" w:rsidR="00137FE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01AC97CE" w14:textId="77777777" w:rsidR="00137FE8" w:rsidRPr="00A70F7D" w:rsidRDefault="00137FE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E0AAB00" w14:textId="554879C0" w:rsidR="0011711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69AE5DD" w14:textId="77777777" w:rsidR="00B674F3" w:rsidRPr="00A70F7D" w:rsidRDefault="00B674F3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D43A01D" w14:textId="6637D2B2" w:rsidR="00137FE8" w:rsidRPr="00A70F7D" w:rsidRDefault="00B674F3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340.00</w:t>
            </w:r>
          </w:p>
        </w:tc>
      </w:tr>
      <w:tr w:rsidR="00137FE8" w:rsidRPr="00A70F7D" w14:paraId="0EB737C0" w14:textId="77777777" w:rsidTr="00F057EB">
        <w:tc>
          <w:tcPr>
            <w:tcW w:w="3510" w:type="dxa"/>
            <w:shd w:val="clear" w:color="auto" w:fill="auto"/>
          </w:tcPr>
          <w:p w14:paraId="73A60E10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170" w:type="dxa"/>
            <w:shd w:val="clear" w:color="auto" w:fill="auto"/>
          </w:tcPr>
          <w:p w14:paraId="4476775F" w14:textId="5DF2A5E4" w:rsidR="00137FE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0FCE3F39" w14:textId="471FE052" w:rsidR="00137FE8" w:rsidRPr="00A70F7D" w:rsidRDefault="00385B44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39.78</w:t>
            </w:r>
          </w:p>
        </w:tc>
        <w:tc>
          <w:tcPr>
            <w:tcW w:w="1170" w:type="dxa"/>
            <w:shd w:val="clear" w:color="auto" w:fill="auto"/>
          </w:tcPr>
          <w:p w14:paraId="765C1AA9" w14:textId="39916441" w:rsidR="00137FE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677C4FF" w14:textId="58739244" w:rsidR="00137FE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7BCD515C" w14:textId="2CED9251" w:rsidR="00137FE8" w:rsidRPr="00A70F7D" w:rsidRDefault="00385B44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39.78</w:t>
            </w:r>
          </w:p>
        </w:tc>
      </w:tr>
      <w:tr w:rsidR="00137FE8" w:rsidRPr="00A70F7D" w14:paraId="6833FAE3" w14:textId="77777777" w:rsidTr="00F057EB">
        <w:tc>
          <w:tcPr>
            <w:tcW w:w="3510" w:type="dxa"/>
            <w:shd w:val="clear" w:color="auto" w:fill="auto"/>
          </w:tcPr>
          <w:p w14:paraId="25E28802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เงินกู้ยืมระยะ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สั้นจากบุคคลที่เกี่ยวข้องกัน</w:t>
            </w:r>
          </w:p>
        </w:tc>
        <w:tc>
          <w:tcPr>
            <w:tcW w:w="1170" w:type="dxa"/>
            <w:shd w:val="clear" w:color="auto" w:fill="auto"/>
          </w:tcPr>
          <w:p w14:paraId="7E888499" w14:textId="40D30A93" w:rsidR="00137FE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5653D38C" w14:textId="38F1C199" w:rsidR="00137FE8" w:rsidRPr="00A70F7D" w:rsidRDefault="00E24B5E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sz w:val="28"/>
              </w:rPr>
              <w:t>188.58</w:t>
            </w:r>
          </w:p>
        </w:tc>
        <w:tc>
          <w:tcPr>
            <w:tcW w:w="1170" w:type="dxa"/>
            <w:shd w:val="clear" w:color="auto" w:fill="auto"/>
          </w:tcPr>
          <w:p w14:paraId="68E78656" w14:textId="02560884" w:rsidR="00137FE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15198156" w14:textId="64BF318A" w:rsidR="00137FE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E838FE5" w14:textId="259D94FB" w:rsidR="00137FE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sz w:val="28"/>
              </w:rPr>
              <w:t>188.58</w:t>
            </w:r>
          </w:p>
        </w:tc>
      </w:tr>
      <w:tr w:rsidR="00137FE8" w:rsidRPr="00A70F7D" w14:paraId="43C34F20" w14:textId="77777777" w:rsidTr="00F057EB">
        <w:trPr>
          <w:trHeight w:val="232"/>
        </w:trPr>
        <w:tc>
          <w:tcPr>
            <w:tcW w:w="3510" w:type="dxa"/>
            <w:shd w:val="clear" w:color="auto" w:fill="auto"/>
          </w:tcPr>
          <w:p w14:paraId="2D2CC73C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170" w:type="dxa"/>
            <w:shd w:val="clear" w:color="auto" w:fill="auto"/>
          </w:tcPr>
          <w:p w14:paraId="29E40A70" w14:textId="7B496EB5" w:rsidR="00137FE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C7122A9" w14:textId="695CD9AF" w:rsidR="00137FE8" w:rsidRPr="00A70F7D" w:rsidRDefault="003E4E10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1,399.45</w:t>
            </w:r>
          </w:p>
        </w:tc>
        <w:tc>
          <w:tcPr>
            <w:tcW w:w="1170" w:type="dxa"/>
            <w:shd w:val="clear" w:color="auto" w:fill="auto"/>
          </w:tcPr>
          <w:p w14:paraId="0B4B7B2C" w14:textId="31790D5C" w:rsidR="00137FE8" w:rsidRPr="00A70F7D" w:rsidRDefault="003E4E10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963.03</w:t>
            </w:r>
          </w:p>
        </w:tc>
        <w:tc>
          <w:tcPr>
            <w:tcW w:w="1170" w:type="dxa"/>
            <w:shd w:val="clear" w:color="auto" w:fill="auto"/>
          </w:tcPr>
          <w:p w14:paraId="69C10F4A" w14:textId="15DC581F" w:rsidR="00137FE8" w:rsidRPr="00A70F7D" w:rsidRDefault="00117118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2E746E96" w14:textId="43440EFA" w:rsidR="00137FE8" w:rsidRPr="00A70F7D" w:rsidRDefault="003E4E10" w:rsidP="00F057E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2,362.48</w:t>
            </w:r>
          </w:p>
        </w:tc>
      </w:tr>
      <w:tr w:rsidR="00137FE8" w:rsidRPr="00A70F7D" w14:paraId="3850BC75" w14:textId="77777777" w:rsidTr="00F057EB">
        <w:tc>
          <w:tcPr>
            <w:tcW w:w="3510" w:type="dxa"/>
            <w:shd w:val="clear" w:color="auto" w:fill="auto"/>
          </w:tcPr>
          <w:p w14:paraId="36BF6846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หนี้สินตามสัญญาเช่า</w:t>
            </w:r>
          </w:p>
        </w:tc>
        <w:tc>
          <w:tcPr>
            <w:tcW w:w="1170" w:type="dxa"/>
            <w:shd w:val="clear" w:color="auto" w:fill="auto"/>
          </w:tcPr>
          <w:p w14:paraId="6810239D" w14:textId="4B2916A1" w:rsidR="00137FE8" w:rsidRPr="00A70F7D" w:rsidRDefault="00117118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E33243D" w14:textId="58C1AB9A" w:rsidR="00137FE8" w:rsidRPr="00A70F7D" w:rsidRDefault="00450F08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8.70</w:t>
            </w:r>
          </w:p>
        </w:tc>
        <w:tc>
          <w:tcPr>
            <w:tcW w:w="1170" w:type="dxa"/>
            <w:shd w:val="clear" w:color="auto" w:fill="auto"/>
          </w:tcPr>
          <w:p w14:paraId="1B0208B6" w14:textId="7C3E6E91" w:rsidR="00137FE8" w:rsidRPr="00A70F7D" w:rsidRDefault="00450F08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19.53</w:t>
            </w:r>
          </w:p>
        </w:tc>
        <w:tc>
          <w:tcPr>
            <w:tcW w:w="1170" w:type="dxa"/>
            <w:shd w:val="clear" w:color="auto" w:fill="auto"/>
          </w:tcPr>
          <w:p w14:paraId="3814EBB6" w14:textId="412D60B3" w:rsidR="00137FE8" w:rsidRPr="00A70F7D" w:rsidRDefault="00117118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15A3646F" w14:textId="08C449A2" w:rsidR="00137FE8" w:rsidRPr="00A70F7D" w:rsidRDefault="00450F08" w:rsidP="00F057E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28.23</w:t>
            </w:r>
          </w:p>
        </w:tc>
      </w:tr>
      <w:tr w:rsidR="00137FE8" w:rsidRPr="00A70F7D" w14:paraId="1AB39014" w14:textId="77777777" w:rsidTr="00F057EB">
        <w:tc>
          <w:tcPr>
            <w:tcW w:w="3510" w:type="dxa"/>
            <w:shd w:val="clear" w:color="auto" w:fill="auto"/>
          </w:tcPr>
          <w:p w14:paraId="0C5AAEF2" w14:textId="77777777" w:rsidR="00137FE8" w:rsidRPr="00A70F7D" w:rsidRDefault="00137FE8" w:rsidP="00F057E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 xml:space="preserve">     รวม</w:t>
            </w:r>
          </w:p>
        </w:tc>
        <w:tc>
          <w:tcPr>
            <w:tcW w:w="1170" w:type="dxa"/>
            <w:shd w:val="clear" w:color="auto" w:fill="auto"/>
          </w:tcPr>
          <w:p w14:paraId="0DF6369C" w14:textId="3BC363D3" w:rsidR="00137FE8" w:rsidRPr="00A70F7D" w:rsidRDefault="00083E00" w:rsidP="00F057E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300.00</w:t>
            </w:r>
          </w:p>
        </w:tc>
        <w:tc>
          <w:tcPr>
            <w:tcW w:w="1170" w:type="dxa"/>
            <w:shd w:val="clear" w:color="auto" w:fill="auto"/>
          </w:tcPr>
          <w:p w14:paraId="3999B718" w14:textId="42949F14" w:rsidR="00137FE8" w:rsidRPr="00A70F7D" w:rsidRDefault="00083E00" w:rsidP="00F057E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1,676.51</w:t>
            </w:r>
          </w:p>
        </w:tc>
        <w:tc>
          <w:tcPr>
            <w:tcW w:w="1170" w:type="dxa"/>
            <w:shd w:val="clear" w:color="auto" w:fill="auto"/>
          </w:tcPr>
          <w:p w14:paraId="5911E4F1" w14:textId="0A8F028E" w:rsidR="00137FE8" w:rsidRPr="00A70F7D" w:rsidRDefault="00083E00" w:rsidP="00F057E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982.56</w:t>
            </w:r>
          </w:p>
        </w:tc>
        <w:tc>
          <w:tcPr>
            <w:tcW w:w="1170" w:type="dxa"/>
            <w:shd w:val="clear" w:color="auto" w:fill="auto"/>
          </w:tcPr>
          <w:p w14:paraId="1E88C77F" w14:textId="66C152FC" w:rsidR="00137FE8" w:rsidRPr="00A70F7D" w:rsidRDefault="00083E00" w:rsidP="00F057E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05A13BB" w14:textId="3F94F0B0" w:rsidR="00137FE8" w:rsidRPr="00A70F7D" w:rsidRDefault="00083E00" w:rsidP="00F057E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2,959.07</w:t>
            </w:r>
          </w:p>
        </w:tc>
      </w:tr>
    </w:tbl>
    <w:p w14:paraId="764E9E4E" w14:textId="77777777" w:rsidR="007C7AA7" w:rsidRPr="00A70F7D" w:rsidRDefault="007C7AA7" w:rsidP="00610E05">
      <w:pPr>
        <w:numPr>
          <w:ilvl w:val="0"/>
          <w:numId w:val="82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 (ต่อ)</w:t>
      </w:r>
    </w:p>
    <w:p w14:paraId="411BFCFD" w14:textId="77777777" w:rsidR="007C7AA7" w:rsidRPr="00A70F7D" w:rsidRDefault="007C7AA7" w:rsidP="007C7AA7">
      <w:pPr>
        <w:spacing w:line="400" w:lineRule="exact"/>
        <w:ind w:left="45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 w:hint="cs"/>
          <w:b/>
          <w:bCs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69C54A0D" w14:textId="77777777" w:rsidR="007C7AA7" w:rsidRPr="00A70F7D" w:rsidRDefault="007C7AA7" w:rsidP="007C7AA7">
      <w:pPr>
        <w:spacing w:line="400" w:lineRule="exact"/>
        <w:ind w:left="45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 w:hint="cs"/>
          <w:b/>
          <w:bCs/>
          <w:color w:val="0D0D0D"/>
          <w:sz w:val="30"/>
          <w:szCs w:val="30"/>
          <w:cs/>
        </w:rPr>
        <w:t>การประมาณการมูลค่ายุติธรรม</w:t>
      </w:r>
    </w:p>
    <w:p w14:paraId="50B6D440" w14:textId="77777777" w:rsidR="007C7AA7" w:rsidRPr="00A70F7D" w:rsidRDefault="007C7AA7" w:rsidP="007C7AA7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กลุ่มบริษัทมีการประมาณการมูลค่ายุติธรรมของเครื่องมือทางการเงินตามหลักเกณฑ์ ดังนี้</w:t>
      </w:r>
    </w:p>
    <w:p w14:paraId="10F97AF0" w14:textId="77777777" w:rsidR="007C7AA7" w:rsidRPr="00A70F7D" w:rsidRDefault="007C7AA7" w:rsidP="00610E05">
      <w:pPr>
        <w:numPr>
          <w:ilvl w:val="0"/>
          <w:numId w:val="81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เงินให้กู้ยืมระยะสั้น เงินเบิกเกินบัญชีธนาคารและเงินกู้ยืมระยะสั้น แสดงมูลค่ายุติธรรมโดยประมาณตามมูลค่าตามบัญชีที่แสดงในงบแสดงฐานะการเงิน</w:t>
      </w:r>
    </w:p>
    <w:p w14:paraId="4DEDFAF0" w14:textId="77777777" w:rsidR="007C7AA7" w:rsidRPr="00A70F7D" w:rsidRDefault="007C7AA7" w:rsidP="00610E05">
      <w:pPr>
        <w:numPr>
          <w:ilvl w:val="0"/>
          <w:numId w:val="81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 หุ้นกู้และเงินกู้ยืมระยะยาวที่มีอัตราดอกเบี้ยคงที่ แสดงมูลค่ายุติธรรมโดยการคำนวณมูลค่าปัจจุบันของกระแสเงินสดในอนาคต คิดลดด้วยอัตราดอกเบี้ยโดยประมาณในตลาดปัจจุบัน</w:t>
      </w:r>
    </w:p>
    <w:p w14:paraId="3DC0BA68" w14:textId="77777777" w:rsidR="007C7AA7" w:rsidRPr="00A70F7D" w:rsidRDefault="007C7AA7" w:rsidP="00610E05">
      <w:pPr>
        <w:numPr>
          <w:ilvl w:val="0"/>
          <w:numId w:val="81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เงินกู้ยืมระยะยาวที่จ่ายดอกเบี้ยในอัตราใกล้เคียงกับอัตราดอกเบี้ยในตลาด แสดงมูลค่ายุติธรรมโดยประมาณตามมูลค่าตามบัญชีที่แสดงในงบแสดงฐานะการเงิน</w:t>
      </w:r>
    </w:p>
    <w:p w14:paraId="25BBECDE" w14:textId="7C14918D" w:rsidR="007C7AA7" w:rsidRPr="00A70F7D" w:rsidRDefault="007C7AA7" w:rsidP="007C7AA7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สินทรัพย์และหนี้สินที่วัดมูลค่าด้วยมูลค่ายุติธรรมและเปิดเผยมูลค่ายุติธรรมแยกแสดงตามลำดับชั้นของมูลค่ายุติธรรม ดังนี้</w:t>
      </w: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7C7AA7" w:rsidRPr="00A70F7D" w14:paraId="2C97B38A" w14:textId="77777777" w:rsidTr="00F057EB">
        <w:tc>
          <w:tcPr>
            <w:tcW w:w="1440" w:type="dxa"/>
          </w:tcPr>
          <w:p w14:paraId="357AC642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vAlign w:val="bottom"/>
          </w:tcPr>
          <w:p w14:paraId="4214A200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7C7AA7" w:rsidRPr="00A70F7D" w14:paraId="7AA775FC" w14:textId="77777777" w:rsidTr="00F057EB">
        <w:trPr>
          <w:trHeight w:val="234"/>
        </w:trPr>
        <w:tc>
          <w:tcPr>
            <w:tcW w:w="3690" w:type="dxa"/>
            <w:gridSpan w:val="2"/>
            <w:vAlign w:val="bottom"/>
          </w:tcPr>
          <w:p w14:paraId="52CF914B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0005D420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งบการเงินรวม</w:t>
            </w:r>
          </w:p>
        </w:tc>
      </w:tr>
      <w:tr w:rsidR="007C7AA7" w:rsidRPr="00A70F7D" w14:paraId="21360FB3" w14:textId="77777777" w:rsidTr="00F057EB">
        <w:trPr>
          <w:trHeight w:val="234"/>
        </w:trPr>
        <w:tc>
          <w:tcPr>
            <w:tcW w:w="3690" w:type="dxa"/>
            <w:gridSpan w:val="2"/>
            <w:vAlign w:val="bottom"/>
          </w:tcPr>
          <w:p w14:paraId="056644C1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3F685949" w14:textId="5C6482B2" w:rsidR="007C7AA7" w:rsidRPr="00A70F7D" w:rsidRDefault="005A0D60" w:rsidP="00F057E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2564</w:t>
            </w:r>
          </w:p>
        </w:tc>
      </w:tr>
      <w:tr w:rsidR="007C7AA7" w:rsidRPr="00A70F7D" w14:paraId="545218B0" w14:textId="77777777" w:rsidTr="00F057EB">
        <w:trPr>
          <w:trHeight w:val="234"/>
        </w:trPr>
        <w:tc>
          <w:tcPr>
            <w:tcW w:w="3690" w:type="dxa"/>
            <w:gridSpan w:val="2"/>
            <w:vAlign w:val="bottom"/>
          </w:tcPr>
          <w:p w14:paraId="32051920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08A1A4F7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3C423E05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7C7AA7" w:rsidRPr="00A70F7D" w14:paraId="5230C8C5" w14:textId="77777777" w:rsidTr="00F057EB">
        <w:tc>
          <w:tcPr>
            <w:tcW w:w="3690" w:type="dxa"/>
            <w:gridSpan w:val="2"/>
            <w:vAlign w:val="bottom"/>
          </w:tcPr>
          <w:p w14:paraId="6C89EDBA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0271F7F4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6941F706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22AE818B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1BAC6C3E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40C14996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7C7AA7" w:rsidRPr="00A70F7D" w14:paraId="25FDD43F" w14:textId="77777777" w:rsidTr="00F057EB">
        <w:tc>
          <w:tcPr>
            <w:tcW w:w="3690" w:type="dxa"/>
            <w:gridSpan w:val="2"/>
            <w:vAlign w:val="bottom"/>
          </w:tcPr>
          <w:p w14:paraId="34932022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</w:t>
            </w:r>
            <w:r w:rsidRPr="00A70F7D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0B4487C7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5F19A573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75ED038B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20ADD260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476C6F7C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7C7AA7" w:rsidRPr="00A70F7D" w14:paraId="6916A02F" w14:textId="77777777" w:rsidTr="00F057EB">
        <w:tc>
          <w:tcPr>
            <w:tcW w:w="3690" w:type="dxa"/>
            <w:gridSpan w:val="2"/>
          </w:tcPr>
          <w:p w14:paraId="15C43374" w14:textId="77777777" w:rsidR="007C7AA7" w:rsidRPr="00A70F7D" w:rsidRDefault="007C7AA7" w:rsidP="00F057E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jc w:val="both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22F6B652" w14:textId="5C84A672" w:rsidR="007C7AA7" w:rsidRPr="00A70F7D" w:rsidRDefault="00701FC6" w:rsidP="00F057E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55.10</w:t>
            </w:r>
          </w:p>
        </w:tc>
        <w:tc>
          <w:tcPr>
            <w:tcW w:w="1041" w:type="dxa"/>
            <w:vAlign w:val="bottom"/>
          </w:tcPr>
          <w:p w14:paraId="6DBD1EB6" w14:textId="012F1D72" w:rsidR="007C7AA7" w:rsidRPr="00A70F7D" w:rsidRDefault="00AB7F6E" w:rsidP="00F057E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55.10</w:t>
            </w:r>
          </w:p>
        </w:tc>
        <w:tc>
          <w:tcPr>
            <w:tcW w:w="1042" w:type="dxa"/>
            <w:vAlign w:val="bottom"/>
          </w:tcPr>
          <w:p w14:paraId="0B500B6E" w14:textId="1735379B" w:rsidR="007C7AA7" w:rsidRPr="00A70F7D" w:rsidRDefault="009557D5" w:rsidP="00F057E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18D3303D" w14:textId="6FA2FE49" w:rsidR="007C7AA7" w:rsidRPr="00A70F7D" w:rsidRDefault="009557D5" w:rsidP="00F057E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8EE4D41" w14:textId="078942C2" w:rsidR="007C7AA7" w:rsidRPr="00A70F7D" w:rsidRDefault="00AB7F6E" w:rsidP="00F057E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55.10</w:t>
            </w:r>
          </w:p>
        </w:tc>
      </w:tr>
      <w:tr w:rsidR="004F28B0" w:rsidRPr="00A70F7D" w14:paraId="6A86EB1B" w14:textId="77777777" w:rsidTr="00F057EB">
        <w:tc>
          <w:tcPr>
            <w:tcW w:w="3690" w:type="dxa"/>
            <w:gridSpan w:val="2"/>
          </w:tcPr>
          <w:p w14:paraId="240C28BB" w14:textId="77777777" w:rsidR="004F28B0" w:rsidRPr="00A70F7D" w:rsidRDefault="004F28B0" w:rsidP="004F28B0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  <w:vAlign w:val="bottom"/>
          </w:tcPr>
          <w:p w14:paraId="018358DE" w14:textId="50BE5E8D" w:rsidR="004F28B0" w:rsidRPr="00A70F7D" w:rsidRDefault="004F28B0" w:rsidP="004F28B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4,303.78</w:t>
            </w:r>
          </w:p>
        </w:tc>
        <w:tc>
          <w:tcPr>
            <w:tcW w:w="1041" w:type="dxa"/>
            <w:vAlign w:val="bottom"/>
          </w:tcPr>
          <w:p w14:paraId="26F4E257" w14:textId="0AE85CE4" w:rsidR="004F28B0" w:rsidRPr="00A70F7D" w:rsidRDefault="004F28B0" w:rsidP="004F28B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2" w:type="dxa"/>
            <w:vAlign w:val="bottom"/>
          </w:tcPr>
          <w:p w14:paraId="1B9BE519" w14:textId="0F404DFB" w:rsidR="004F28B0" w:rsidRPr="00A70F7D" w:rsidRDefault="004F28B0" w:rsidP="004F28B0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1" w:type="dxa"/>
            <w:vAlign w:val="bottom"/>
          </w:tcPr>
          <w:p w14:paraId="46B0A59E" w14:textId="4CD72D77" w:rsidR="004F28B0" w:rsidRPr="00A70F7D" w:rsidRDefault="004F28B0" w:rsidP="004F28B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4,</w:t>
            </w:r>
            <w:r w:rsidR="00A37339" w:rsidRPr="00A70F7D">
              <w:rPr>
                <w:rFonts w:ascii="Angsana New" w:hAnsi="Angsana New"/>
                <w:kern w:val="28"/>
                <w:sz w:val="30"/>
                <w:szCs w:val="30"/>
              </w:rPr>
              <w:t>451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A37339" w:rsidRPr="00A70F7D">
              <w:rPr>
                <w:rFonts w:ascii="Angsana New" w:hAnsi="Angsana New"/>
                <w:kern w:val="28"/>
                <w:sz w:val="30"/>
                <w:szCs w:val="30"/>
              </w:rPr>
              <w:t>93</w:t>
            </w:r>
          </w:p>
        </w:tc>
        <w:tc>
          <w:tcPr>
            <w:tcW w:w="1042" w:type="dxa"/>
            <w:vAlign w:val="bottom"/>
          </w:tcPr>
          <w:p w14:paraId="01CE8312" w14:textId="2C2F6C24" w:rsidR="004F28B0" w:rsidRPr="00A70F7D" w:rsidRDefault="00A37339" w:rsidP="004F28B0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4,451.93</w:t>
            </w:r>
          </w:p>
        </w:tc>
      </w:tr>
      <w:tr w:rsidR="007C7AA7" w:rsidRPr="00A70F7D" w14:paraId="241CB635" w14:textId="77777777" w:rsidTr="00F057EB">
        <w:trPr>
          <w:trHeight w:val="73"/>
        </w:trPr>
        <w:tc>
          <w:tcPr>
            <w:tcW w:w="3690" w:type="dxa"/>
            <w:gridSpan w:val="2"/>
          </w:tcPr>
          <w:p w14:paraId="54F65309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  <w:vAlign w:val="bottom"/>
          </w:tcPr>
          <w:p w14:paraId="08DC6427" w14:textId="12D00654" w:rsidR="007C7AA7" w:rsidRPr="00A70F7D" w:rsidRDefault="00701FC6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225.50</w:t>
            </w:r>
          </w:p>
        </w:tc>
        <w:tc>
          <w:tcPr>
            <w:tcW w:w="1041" w:type="dxa"/>
          </w:tcPr>
          <w:p w14:paraId="09FAE485" w14:textId="5B023393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91D6634" w14:textId="5A43E847" w:rsidR="007C7AA7" w:rsidRPr="00A70F7D" w:rsidRDefault="00AB7F6E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225.50</w:t>
            </w:r>
          </w:p>
        </w:tc>
        <w:tc>
          <w:tcPr>
            <w:tcW w:w="1041" w:type="dxa"/>
          </w:tcPr>
          <w:p w14:paraId="77E6D951" w14:textId="002F3CA0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6E2BDF26" w14:textId="7A32E373" w:rsidR="007C7AA7" w:rsidRPr="00A70F7D" w:rsidRDefault="00AB7F6E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225.50</w:t>
            </w:r>
          </w:p>
        </w:tc>
      </w:tr>
      <w:tr w:rsidR="007C7AA7" w:rsidRPr="00A70F7D" w14:paraId="3877E23C" w14:textId="77777777" w:rsidTr="00F057EB">
        <w:trPr>
          <w:trHeight w:val="73"/>
        </w:trPr>
        <w:tc>
          <w:tcPr>
            <w:tcW w:w="3690" w:type="dxa"/>
            <w:gridSpan w:val="2"/>
          </w:tcPr>
          <w:p w14:paraId="7C86DD67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5CE8A390" w14:textId="1B16E745" w:rsidR="007C7AA7" w:rsidRPr="00A70F7D" w:rsidRDefault="00701FC6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63D7C1EC" w14:textId="2F356D17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6737692D" w14:textId="2FA6D038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53CAD982" w14:textId="2D8EB36F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8073B3A" w14:textId="0ABBA8A1" w:rsidR="007C7AA7" w:rsidRPr="00A70F7D" w:rsidRDefault="00E967E6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7C7AA7" w:rsidRPr="00A70F7D" w14:paraId="28FF18BE" w14:textId="77777777" w:rsidTr="00F057EB">
        <w:trPr>
          <w:trHeight w:val="73"/>
        </w:trPr>
        <w:tc>
          <w:tcPr>
            <w:tcW w:w="3690" w:type="dxa"/>
            <w:gridSpan w:val="2"/>
          </w:tcPr>
          <w:p w14:paraId="1AC6291F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  <w:vAlign w:val="bottom"/>
          </w:tcPr>
          <w:p w14:paraId="3F243C3D" w14:textId="4259A6A2" w:rsidR="007C7AA7" w:rsidRPr="00A70F7D" w:rsidRDefault="00701FC6" w:rsidP="00F057E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1.53</w:t>
            </w:r>
          </w:p>
        </w:tc>
        <w:tc>
          <w:tcPr>
            <w:tcW w:w="1041" w:type="dxa"/>
            <w:vAlign w:val="bottom"/>
          </w:tcPr>
          <w:p w14:paraId="6C27CFEB" w14:textId="1AD2E34C" w:rsidR="007C7AA7" w:rsidRPr="00A70F7D" w:rsidRDefault="001D143D" w:rsidP="00F057E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1.53</w:t>
            </w:r>
          </w:p>
        </w:tc>
        <w:tc>
          <w:tcPr>
            <w:tcW w:w="1042" w:type="dxa"/>
            <w:vAlign w:val="bottom"/>
          </w:tcPr>
          <w:p w14:paraId="4E604974" w14:textId="568680EA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5EEED44F" w14:textId="010C77D0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B53CD7E" w14:textId="27668A57" w:rsidR="007C7AA7" w:rsidRPr="00A70F7D" w:rsidRDefault="001D143D" w:rsidP="00F057E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1.53</w:t>
            </w:r>
          </w:p>
        </w:tc>
      </w:tr>
      <w:tr w:rsidR="007C7AA7" w:rsidRPr="00A70F7D" w14:paraId="471B13C8" w14:textId="77777777" w:rsidTr="00F057EB">
        <w:trPr>
          <w:trHeight w:val="73"/>
        </w:trPr>
        <w:tc>
          <w:tcPr>
            <w:tcW w:w="3690" w:type="dxa"/>
            <w:gridSpan w:val="2"/>
          </w:tcPr>
          <w:p w14:paraId="5D64ECD1" w14:textId="77777777" w:rsidR="007C7AA7" w:rsidRPr="00A70F7D" w:rsidRDefault="007C7AA7" w:rsidP="00F057EB">
            <w:pPr>
              <w:tabs>
                <w:tab w:val="left" w:pos="360"/>
                <w:tab w:val="left" w:pos="1440"/>
              </w:tabs>
              <w:spacing w:line="380" w:lineRule="exact"/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หนี้</w:t>
            </w:r>
            <w:r w:rsidRPr="00A70F7D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</w:t>
            </w:r>
            <w:r w:rsidRPr="00A70F7D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03DDE5D2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72C65F3C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3F40789C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275FBD3C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1EEB61FE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  <w:tr w:rsidR="007C7AA7" w:rsidRPr="00A70F7D" w14:paraId="0A6ED613" w14:textId="77777777" w:rsidTr="00F057EB">
        <w:trPr>
          <w:trHeight w:val="73"/>
        </w:trPr>
        <w:tc>
          <w:tcPr>
            <w:tcW w:w="3690" w:type="dxa"/>
            <w:gridSpan w:val="2"/>
          </w:tcPr>
          <w:p w14:paraId="74D2B692" w14:textId="77777777" w:rsidR="007C7AA7" w:rsidRPr="00A70F7D" w:rsidRDefault="007C7AA7" w:rsidP="00F057E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เงินเบิกเกินบัญชีและเงินกู้ยืมระยะสั้นจากสถาบันการเงิน</w:t>
            </w:r>
          </w:p>
        </w:tc>
        <w:tc>
          <w:tcPr>
            <w:tcW w:w="990" w:type="dxa"/>
            <w:vAlign w:val="bottom"/>
          </w:tcPr>
          <w:p w14:paraId="52B2F3DA" w14:textId="69790456" w:rsidR="007C7AA7" w:rsidRPr="00A70F7D" w:rsidRDefault="000A182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340.00</w:t>
            </w:r>
          </w:p>
        </w:tc>
        <w:tc>
          <w:tcPr>
            <w:tcW w:w="1041" w:type="dxa"/>
          </w:tcPr>
          <w:p w14:paraId="2FD70C4B" w14:textId="77777777" w:rsidR="006B10A0" w:rsidRPr="00A70F7D" w:rsidRDefault="006B10A0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1645BB0C" w14:textId="4EF88A1B" w:rsidR="007C7AA7" w:rsidRPr="00A70F7D" w:rsidRDefault="006B10A0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340.00</w:t>
            </w:r>
          </w:p>
        </w:tc>
        <w:tc>
          <w:tcPr>
            <w:tcW w:w="1042" w:type="dxa"/>
          </w:tcPr>
          <w:p w14:paraId="4DF33557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13B5126F" w14:textId="06521863" w:rsidR="009557D5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0200BBFD" w14:textId="77777777" w:rsidR="007C7AA7" w:rsidRPr="00A70F7D" w:rsidRDefault="007C7AA7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65FA80BA" w14:textId="7138912E" w:rsidR="009557D5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6295355" w14:textId="67FF74F5" w:rsidR="007C7AA7" w:rsidRPr="00A70F7D" w:rsidRDefault="006B10A0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340.00</w:t>
            </w:r>
          </w:p>
        </w:tc>
      </w:tr>
      <w:tr w:rsidR="007C7AA7" w:rsidRPr="00A70F7D" w14:paraId="03C45DCA" w14:textId="77777777" w:rsidTr="00F057EB">
        <w:trPr>
          <w:trHeight w:val="73"/>
        </w:trPr>
        <w:tc>
          <w:tcPr>
            <w:tcW w:w="3690" w:type="dxa"/>
            <w:gridSpan w:val="2"/>
          </w:tcPr>
          <w:p w14:paraId="5917437C" w14:textId="77777777" w:rsidR="007C7AA7" w:rsidRPr="00A70F7D" w:rsidRDefault="007C7AA7" w:rsidP="00F057E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  <w:vAlign w:val="bottom"/>
          </w:tcPr>
          <w:p w14:paraId="6C84C8CE" w14:textId="14AD36D2" w:rsidR="007C7AA7" w:rsidRPr="00A70F7D" w:rsidRDefault="000A182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40.52</w:t>
            </w:r>
          </w:p>
        </w:tc>
        <w:tc>
          <w:tcPr>
            <w:tcW w:w="1041" w:type="dxa"/>
          </w:tcPr>
          <w:p w14:paraId="3D188218" w14:textId="203E5C41" w:rsidR="007C7AA7" w:rsidRPr="00A70F7D" w:rsidRDefault="009542E7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40.52</w:t>
            </w:r>
          </w:p>
        </w:tc>
        <w:tc>
          <w:tcPr>
            <w:tcW w:w="1042" w:type="dxa"/>
          </w:tcPr>
          <w:p w14:paraId="7043A4EA" w14:textId="22267B5D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6E1A88CF" w14:textId="39576DAF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AFF6B4F" w14:textId="1365F66B" w:rsidR="007C7AA7" w:rsidRPr="00A70F7D" w:rsidRDefault="009542E7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40.52</w:t>
            </w:r>
          </w:p>
        </w:tc>
      </w:tr>
      <w:tr w:rsidR="007C7AA7" w:rsidRPr="00A70F7D" w14:paraId="7FB304C8" w14:textId="77777777" w:rsidTr="00F057EB">
        <w:trPr>
          <w:trHeight w:val="73"/>
        </w:trPr>
        <w:tc>
          <w:tcPr>
            <w:tcW w:w="3690" w:type="dxa"/>
            <w:gridSpan w:val="2"/>
          </w:tcPr>
          <w:p w14:paraId="1F4EC8AE" w14:textId="77777777" w:rsidR="007C7AA7" w:rsidRPr="00A70F7D" w:rsidRDefault="007C7AA7" w:rsidP="00F057E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  <w:vAlign w:val="bottom"/>
          </w:tcPr>
          <w:p w14:paraId="2C757AD4" w14:textId="4FF9B5F2" w:rsidR="007C7AA7" w:rsidRPr="00A70F7D" w:rsidRDefault="000A182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188.58</w:t>
            </w:r>
          </w:p>
        </w:tc>
        <w:tc>
          <w:tcPr>
            <w:tcW w:w="1041" w:type="dxa"/>
          </w:tcPr>
          <w:p w14:paraId="31F5D2A9" w14:textId="6A17B6AD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3E9F6759" w14:textId="7A4A0671" w:rsidR="007C7AA7" w:rsidRPr="00A70F7D" w:rsidRDefault="004B2920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170.26</w:t>
            </w:r>
          </w:p>
        </w:tc>
        <w:tc>
          <w:tcPr>
            <w:tcW w:w="1041" w:type="dxa"/>
          </w:tcPr>
          <w:p w14:paraId="044CA5E4" w14:textId="2AC7FE77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B84C62B" w14:textId="3A7E3630" w:rsidR="007C7AA7" w:rsidRPr="00A70F7D" w:rsidRDefault="004B2920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170.26</w:t>
            </w:r>
          </w:p>
        </w:tc>
      </w:tr>
      <w:tr w:rsidR="007C7AA7" w:rsidRPr="00A70F7D" w14:paraId="6BB9B41F" w14:textId="77777777" w:rsidTr="00F057EB">
        <w:trPr>
          <w:trHeight w:val="73"/>
        </w:trPr>
        <w:tc>
          <w:tcPr>
            <w:tcW w:w="3690" w:type="dxa"/>
            <w:gridSpan w:val="2"/>
          </w:tcPr>
          <w:p w14:paraId="11CB7075" w14:textId="77777777" w:rsidR="007C7AA7" w:rsidRPr="00A70F7D" w:rsidRDefault="007C7AA7" w:rsidP="00F057E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44A5FF76" w14:textId="5C0BB7A2" w:rsidR="007C7AA7" w:rsidRPr="00A70F7D" w:rsidRDefault="000A182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2,362.48</w:t>
            </w:r>
          </w:p>
        </w:tc>
        <w:tc>
          <w:tcPr>
            <w:tcW w:w="1041" w:type="dxa"/>
          </w:tcPr>
          <w:p w14:paraId="2F462C3B" w14:textId="5579D91F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321BAF86" w14:textId="552BD014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2,368.47</w:t>
            </w:r>
          </w:p>
        </w:tc>
        <w:tc>
          <w:tcPr>
            <w:tcW w:w="1041" w:type="dxa"/>
          </w:tcPr>
          <w:p w14:paraId="6B296438" w14:textId="3E8B5573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DF6AF8E" w14:textId="31D6C44B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2,368.47</w:t>
            </w:r>
          </w:p>
        </w:tc>
      </w:tr>
      <w:tr w:rsidR="007C7AA7" w:rsidRPr="00A70F7D" w14:paraId="0EE76F79" w14:textId="77777777" w:rsidTr="00F057EB">
        <w:trPr>
          <w:trHeight w:val="73"/>
        </w:trPr>
        <w:tc>
          <w:tcPr>
            <w:tcW w:w="3690" w:type="dxa"/>
            <w:gridSpan w:val="2"/>
          </w:tcPr>
          <w:p w14:paraId="4E400BC9" w14:textId="77777777" w:rsidR="007C7AA7" w:rsidRPr="00A70F7D" w:rsidRDefault="007C7AA7" w:rsidP="00F057E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vAlign w:val="bottom"/>
          </w:tcPr>
          <w:p w14:paraId="0A11080C" w14:textId="10ABCE12" w:rsidR="007C7AA7" w:rsidRPr="00A70F7D" w:rsidRDefault="000A182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29.09</w:t>
            </w:r>
          </w:p>
        </w:tc>
        <w:tc>
          <w:tcPr>
            <w:tcW w:w="1041" w:type="dxa"/>
          </w:tcPr>
          <w:p w14:paraId="4A6E68A9" w14:textId="0259F8CB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08B1ECFF" w14:textId="50AA3952" w:rsidR="007C7AA7" w:rsidRPr="00A70F7D" w:rsidRDefault="009557D5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2CDD9EB2" w14:textId="4CA1E3E9" w:rsidR="007C7AA7" w:rsidRPr="00A70F7D" w:rsidRDefault="00B356A6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29.09</w:t>
            </w:r>
          </w:p>
        </w:tc>
        <w:tc>
          <w:tcPr>
            <w:tcW w:w="1042" w:type="dxa"/>
            <w:vAlign w:val="bottom"/>
          </w:tcPr>
          <w:p w14:paraId="4D1DE503" w14:textId="79B13D4C" w:rsidR="007C7AA7" w:rsidRPr="00A70F7D" w:rsidRDefault="00B356A6" w:rsidP="00F057E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29.09</w:t>
            </w:r>
          </w:p>
        </w:tc>
      </w:tr>
    </w:tbl>
    <w:p w14:paraId="5FAC1E17" w14:textId="77777777" w:rsidR="007C7AA7" w:rsidRPr="00A70F7D" w:rsidRDefault="007C7AA7" w:rsidP="00610E05">
      <w:pPr>
        <w:numPr>
          <w:ilvl w:val="0"/>
          <w:numId w:val="83"/>
        </w:numPr>
        <w:spacing w:before="240" w:line="440" w:lineRule="exact"/>
        <w:ind w:left="450" w:hanging="717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 (ต่อ)</w:t>
      </w: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7C7AA7" w:rsidRPr="00A70F7D" w14:paraId="747A81C9" w14:textId="77777777" w:rsidTr="00F057EB">
        <w:tc>
          <w:tcPr>
            <w:tcW w:w="1440" w:type="dxa"/>
          </w:tcPr>
          <w:p w14:paraId="690B4DD7" w14:textId="77777777" w:rsidR="007C7AA7" w:rsidRPr="00A70F7D" w:rsidRDefault="007C7AA7" w:rsidP="00F057EB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vAlign w:val="bottom"/>
          </w:tcPr>
          <w:p w14:paraId="71B62A1D" w14:textId="77777777" w:rsidR="007C7AA7" w:rsidRPr="00A70F7D" w:rsidRDefault="007C7AA7" w:rsidP="00F057EB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7C7AA7" w:rsidRPr="00A70F7D" w14:paraId="5D88496C" w14:textId="77777777" w:rsidTr="00F057EB">
        <w:trPr>
          <w:trHeight w:val="234"/>
        </w:trPr>
        <w:tc>
          <w:tcPr>
            <w:tcW w:w="3690" w:type="dxa"/>
            <w:gridSpan w:val="2"/>
            <w:vAlign w:val="bottom"/>
          </w:tcPr>
          <w:p w14:paraId="1AD1E18D" w14:textId="77777777" w:rsidR="007C7AA7" w:rsidRPr="00A70F7D" w:rsidRDefault="007C7AA7" w:rsidP="00F057EB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00C6967F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</w:t>
            </w:r>
            <w:r w:rsidRPr="00A70F7D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เฉพาะกิจการ</w:t>
            </w:r>
          </w:p>
        </w:tc>
      </w:tr>
      <w:tr w:rsidR="007C7AA7" w:rsidRPr="00A70F7D" w14:paraId="28DDEAAA" w14:textId="77777777" w:rsidTr="00F057EB">
        <w:trPr>
          <w:trHeight w:val="234"/>
        </w:trPr>
        <w:tc>
          <w:tcPr>
            <w:tcW w:w="3690" w:type="dxa"/>
            <w:gridSpan w:val="2"/>
            <w:vAlign w:val="bottom"/>
          </w:tcPr>
          <w:p w14:paraId="5075926B" w14:textId="77777777" w:rsidR="007C7AA7" w:rsidRPr="00A70F7D" w:rsidRDefault="007C7AA7" w:rsidP="00F057EB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497F0489" w14:textId="4A0488F5" w:rsidR="007C7AA7" w:rsidRPr="00A70F7D" w:rsidRDefault="005A0D60" w:rsidP="00F057E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2564</w:t>
            </w:r>
          </w:p>
        </w:tc>
      </w:tr>
      <w:tr w:rsidR="007C7AA7" w:rsidRPr="00A70F7D" w14:paraId="266DDDBF" w14:textId="77777777" w:rsidTr="00F057EB">
        <w:trPr>
          <w:trHeight w:val="234"/>
        </w:trPr>
        <w:tc>
          <w:tcPr>
            <w:tcW w:w="3690" w:type="dxa"/>
            <w:gridSpan w:val="2"/>
            <w:vAlign w:val="bottom"/>
          </w:tcPr>
          <w:p w14:paraId="64804F00" w14:textId="77777777" w:rsidR="007C7AA7" w:rsidRPr="00A70F7D" w:rsidRDefault="007C7AA7" w:rsidP="00F057EB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2963ABA3" w14:textId="77777777" w:rsidR="007C7AA7" w:rsidRPr="00A70F7D" w:rsidRDefault="007C7AA7" w:rsidP="00F057EB">
            <w:pPr>
              <w:pStyle w:val="BodyTextIndent3"/>
              <w:spacing w:after="0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6FBC509F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7C7AA7" w:rsidRPr="00A70F7D" w14:paraId="1EB8090D" w14:textId="77777777" w:rsidTr="00F057EB">
        <w:tc>
          <w:tcPr>
            <w:tcW w:w="3690" w:type="dxa"/>
            <w:gridSpan w:val="2"/>
            <w:vAlign w:val="bottom"/>
          </w:tcPr>
          <w:p w14:paraId="5FE0B722" w14:textId="77777777" w:rsidR="007C7AA7" w:rsidRPr="00A70F7D" w:rsidRDefault="007C7AA7" w:rsidP="00F057EB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4ADE8FE2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5742A698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32FDF8BA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543BB370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115FAE8D" w14:textId="77777777" w:rsidR="007C7AA7" w:rsidRPr="00A70F7D" w:rsidRDefault="007C7AA7" w:rsidP="00F057EB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7C7AA7" w:rsidRPr="00A70F7D" w14:paraId="3B7D6EDB" w14:textId="77777777" w:rsidTr="00F057EB">
        <w:tc>
          <w:tcPr>
            <w:tcW w:w="3690" w:type="dxa"/>
            <w:gridSpan w:val="2"/>
            <w:vAlign w:val="bottom"/>
          </w:tcPr>
          <w:p w14:paraId="1540098C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</w:t>
            </w:r>
            <w:r w:rsidRPr="00A70F7D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54BB00D2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251B64A3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26F08DB8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757990C6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53B40054" w14:textId="77777777" w:rsidR="007C7AA7" w:rsidRPr="00A70F7D" w:rsidRDefault="007C7AA7" w:rsidP="00F057EB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EE3DA4" w:rsidRPr="00A70F7D" w14:paraId="542CF768" w14:textId="77777777" w:rsidTr="004A615A">
        <w:tc>
          <w:tcPr>
            <w:tcW w:w="3690" w:type="dxa"/>
            <w:gridSpan w:val="2"/>
          </w:tcPr>
          <w:p w14:paraId="5612A751" w14:textId="77777777" w:rsidR="00EE3DA4" w:rsidRPr="00A70F7D" w:rsidRDefault="00EE3DA4" w:rsidP="00EE3DA4">
            <w:pPr>
              <w:tabs>
                <w:tab w:val="left" w:pos="360"/>
                <w:tab w:val="left" w:pos="1440"/>
              </w:tabs>
              <w:ind w:left="270" w:right="-43" w:hanging="108"/>
              <w:jc w:val="both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24A9AD83" w14:textId="2BDA478B" w:rsidR="00EE3DA4" w:rsidRPr="00A70F7D" w:rsidRDefault="00EE3DA4" w:rsidP="00EE3DA4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51.29</w:t>
            </w:r>
          </w:p>
        </w:tc>
        <w:tc>
          <w:tcPr>
            <w:tcW w:w="1041" w:type="dxa"/>
            <w:vAlign w:val="bottom"/>
          </w:tcPr>
          <w:p w14:paraId="1C724153" w14:textId="621A1424" w:rsidR="00EE3DA4" w:rsidRPr="00A70F7D" w:rsidRDefault="00EE3DA4" w:rsidP="00EE3DA4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51.29</w:t>
            </w:r>
          </w:p>
        </w:tc>
        <w:tc>
          <w:tcPr>
            <w:tcW w:w="1042" w:type="dxa"/>
            <w:vAlign w:val="bottom"/>
          </w:tcPr>
          <w:p w14:paraId="6640D29C" w14:textId="5B67EF9A" w:rsidR="00EE3DA4" w:rsidRPr="00A70F7D" w:rsidRDefault="00EE3DA4" w:rsidP="00EE3DA4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5FDC931F" w14:textId="3D5FDBFC" w:rsidR="00EE3DA4" w:rsidRPr="00A70F7D" w:rsidRDefault="00EE3DA4" w:rsidP="00EE3DA4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C04EE0B" w14:textId="5AE3274B" w:rsidR="00EE3DA4" w:rsidRPr="00A70F7D" w:rsidRDefault="00EE3DA4" w:rsidP="00EE3DA4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51.29</w:t>
            </w:r>
          </w:p>
        </w:tc>
      </w:tr>
      <w:tr w:rsidR="009D1663" w:rsidRPr="00A70F7D" w14:paraId="7AC69158" w14:textId="77777777" w:rsidTr="004A615A">
        <w:tc>
          <w:tcPr>
            <w:tcW w:w="3690" w:type="dxa"/>
            <w:gridSpan w:val="2"/>
          </w:tcPr>
          <w:p w14:paraId="5C1C41B2" w14:textId="77777777" w:rsidR="009D1663" w:rsidRPr="00A70F7D" w:rsidRDefault="009D1663" w:rsidP="009D1663">
            <w:pPr>
              <w:pStyle w:val="BodyTextIndent3"/>
              <w:spacing w:after="0"/>
              <w:ind w:left="345" w:hanging="180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  <w:vAlign w:val="bottom"/>
          </w:tcPr>
          <w:p w14:paraId="43113F9A" w14:textId="53566F09" w:rsidR="009D1663" w:rsidRPr="00A70F7D" w:rsidRDefault="009D1663" w:rsidP="009D1663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4,303.78</w:t>
            </w:r>
          </w:p>
        </w:tc>
        <w:tc>
          <w:tcPr>
            <w:tcW w:w="1041" w:type="dxa"/>
            <w:vAlign w:val="bottom"/>
          </w:tcPr>
          <w:p w14:paraId="07C1CD0B" w14:textId="2737A30A" w:rsidR="009D1663" w:rsidRPr="00A70F7D" w:rsidRDefault="009D1663" w:rsidP="009D1663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2" w:type="dxa"/>
            <w:vAlign w:val="bottom"/>
          </w:tcPr>
          <w:p w14:paraId="30E3C729" w14:textId="1C767784" w:rsidR="009D1663" w:rsidRPr="00A70F7D" w:rsidRDefault="009D1663" w:rsidP="009D1663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1" w:type="dxa"/>
            <w:vAlign w:val="bottom"/>
          </w:tcPr>
          <w:p w14:paraId="2D5C3129" w14:textId="0D9F03D0" w:rsidR="009D1663" w:rsidRPr="00A70F7D" w:rsidRDefault="009D1663" w:rsidP="009D1663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4,451.93</w:t>
            </w:r>
          </w:p>
        </w:tc>
        <w:tc>
          <w:tcPr>
            <w:tcW w:w="1042" w:type="dxa"/>
            <w:vAlign w:val="bottom"/>
          </w:tcPr>
          <w:p w14:paraId="44D6AD63" w14:textId="53FA2ED8" w:rsidR="009D1663" w:rsidRPr="00A70F7D" w:rsidRDefault="009D1663" w:rsidP="009D1663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4,451.93</w:t>
            </w:r>
          </w:p>
        </w:tc>
      </w:tr>
      <w:tr w:rsidR="00EE3DA4" w:rsidRPr="00A70F7D" w14:paraId="40DD0CFA" w14:textId="77777777" w:rsidTr="004A615A">
        <w:trPr>
          <w:trHeight w:val="73"/>
        </w:trPr>
        <w:tc>
          <w:tcPr>
            <w:tcW w:w="3690" w:type="dxa"/>
            <w:gridSpan w:val="2"/>
          </w:tcPr>
          <w:p w14:paraId="2EC2C9C4" w14:textId="77777777" w:rsidR="00EE3DA4" w:rsidRPr="00A70F7D" w:rsidRDefault="00EE3DA4" w:rsidP="00EE3DA4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  <w:vAlign w:val="bottom"/>
          </w:tcPr>
          <w:p w14:paraId="01C33428" w14:textId="58267600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225.50</w:t>
            </w:r>
          </w:p>
        </w:tc>
        <w:tc>
          <w:tcPr>
            <w:tcW w:w="1041" w:type="dxa"/>
          </w:tcPr>
          <w:p w14:paraId="38B48EBD" w14:textId="5689C121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1D4C8F3" w14:textId="7DC2F4BD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225.50</w:t>
            </w:r>
          </w:p>
        </w:tc>
        <w:tc>
          <w:tcPr>
            <w:tcW w:w="1041" w:type="dxa"/>
          </w:tcPr>
          <w:p w14:paraId="5B2DC60D" w14:textId="3B33EA20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613CE46" w14:textId="51A9A404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225.50</w:t>
            </w:r>
          </w:p>
        </w:tc>
      </w:tr>
      <w:tr w:rsidR="00EE3DA4" w:rsidRPr="00A70F7D" w14:paraId="4A6ABBF2" w14:textId="77777777" w:rsidTr="004A615A">
        <w:trPr>
          <w:trHeight w:val="73"/>
        </w:trPr>
        <w:tc>
          <w:tcPr>
            <w:tcW w:w="3690" w:type="dxa"/>
            <w:gridSpan w:val="2"/>
          </w:tcPr>
          <w:p w14:paraId="7B479979" w14:textId="77777777" w:rsidR="00EE3DA4" w:rsidRPr="00A70F7D" w:rsidRDefault="00EE3DA4" w:rsidP="00EE3DA4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04D7C22E" w14:textId="740617D9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6440FEB4" w14:textId="28CDDD57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C782EBC" w14:textId="7CB10FAB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19A5B8FE" w14:textId="2FB314C0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5B6A1D2" w14:textId="042FC685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EE3DA4" w:rsidRPr="00A70F7D" w14:paraId="15500E14" w14:textId="77777777" w:rsidTr="004A615A">
        <w:trPr>
          <w:trHeight w:val="73"/>
        </w:trPr>
        <w:tc>
          <w:tcPr>
            <w:tcW w:w="3690" w:type="dxa"/>
            <w:gridSpan w:val="2"/>
          </w:tcPr>
          <w:p w14:paraId="46F456D7" w14:textId="77777777" w:rsidR="00EE3DA4" w:rsidRPr="00A70F7D" w:rsidRDefault="00EE3DA4" w:rsidP="00EE3DA4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  <w:vAlign w:val="bottom"/>
          </w:tcPr>
          <w:p w14:paraId="26B4563E" w14:textId="3983D3DE" w:rsidR="00EE3DA4" w:rsidRPr="00A70F7D" w:rsidRDefault="00EE3DA4" w:rsidP="00EE3DA4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0.07</w:t>
            </w:r>
          </w:p>
        </w:tc>
        <w:tc>
          <w:tcPr>
            <w:tcW w:w="1041" w:type="dxa"/>
            <w:vAlign w:val="bottom"/>
          </w:tcPr>
          <w:p w14:paraId="6F5D3DB8" w14:textId="3A0CAE11" w:rsidR="00EE3DA4" w:rsidRPr="00A70F7D" w:rsidRDefault="00EE3DA4" w:rsidP="00EE3DA4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0.07</w:t>
            </w:r>
          </w:p>
        </w:tc>
        <w:tc>
          <w:tcPr>
            <w:tcW w:w="1042" w:type="dxa"/>
            <w:vAlign w:val="bottom"/>
          </w:tcPr>
          <w:p w14:paraId="6715BAB2" w14:textId="7EB616DF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47A82C6F" w14:textId="2A9872CE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19BD7C23" w14:textId="78D59269" w:rsidR="00EE3DA4" w:rsidRPr="00A70F7D" w:rsidRDefault="00EE3DA4" w:rsidP="00EE3DA4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0.07</w:t>
            </w:r>
          </w:p>
        </w:tc>
      </w:tr>
      <w:tr w:rsidR="00EE3DA4" w:rsidRPr="00A70F7D" w14:paraId="636C5A20" w14:textId="77777777" w:rsidTr="00F057EB">
        <w:trPr>
          <w:trHeight w:val="73"/>
        </w:trPr>
        <w:tc>
          <w:tcPr>
            <w:tcW w:w="3690" w:type="dxa"/>
            <w:gridSpan w:val="2"/>
          </w:tcPr>
          <w:p w14:paraId="3B38D40E" w14:textId="77777777" w:rsidR="00EE3DA4" w:rsidRPr="00A70F7D" w:rsidRDefault="00EE3DA4" w:rsidP="00EE3DA4">
            <w:pPr>
              <w:tabs>
                <w:tab w:val="left" w:pos="360"/>
                <w:tab w:val="left" w:pos="1440"/>
              </w:tabs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หนี้</w:t>
            </w:r>
            <w:r w:rsidRPr="00A70F7D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</w:t>
            </w:r>
            <w:r w:rsidRPr="00A70F7D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0E2BFF2C" w14:textId="77777777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48E8E58B" w14:textId="77777777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29BAE5EE" w14:textId="77777777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0213AC8A" w14:textId="77777777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47CECBC7" w14:textId="77777777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  <w:tr w:rsidR="00EE3DA4" w:rsidRPr="00A70F7D" w14:paraId="360ACB57" w14:textId="77777777" w:rsidTr="00F057EB">
        <w:trPr>
          <w:trHeight w:val="73"/>
        </w:trPr>
        <w:tc>
          <w:tcPr>
            <w:tcW w:w="3690" w:type="dxa"/>
            <w:gridSpan w:val="2"/>
          </w:tcPr>
          <w:p w14:paraId="4ECA5D62" w14:textId="77777777" w:rsidR="00EE3DA4" w:rsidRPr="00A70F7D" w:rsidRDefault="00EE3DA4" w:rsidP="00EE3DA4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เงินเบิกเกินบัญชีและเงินกู้ยืมระยะสั้นจากสถาบันการเงิน</w:t>
            </w:r>
          </w:p>
        </w:tc>
        <w:tc>
          <w:tcPr>
            <w:tcW w:w="990" w:type="dxa"/>
            <w:vAlign w:val="bottom"/>
          </w:tcPr>
          <w:p w14:paraId="446D57B0" w14:textId="036D95F0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340.00</w:t>
            </w:r>
          </w:p>
        </w:tc>
        <w:tc>
          <w:tcPr>
            <w:tcW w:w="1041" w:type="dxa"/>
          </w:tcPr>
          <w:p w14:paraId="1E1DC586" w14:textId="77777777" w:rsidR="00EE3DA4" w:rsidRPr="00A70F7D" w:rsidRDefault="00EE3DA4" w:rsidP="00EE3DA4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2417A8F2" w14:textId="772F5508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340.00</w:t>
            </w:r>
          </w:p>
        </w:tc>
        <w:tc>
          <w:tcPr>
            <w:tcW w:w="1042" w:type="dxa"/>
          </w:tcPr>
          <w:p w14:paraId="6DDE0C50" w14:textId="77777777" w:rsidR="00EE3DA4" w:rsidRPr="00A70F7D" w:rsidRDefault="00EE3DA4" w:rsidP="00EE3DA4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685AF7C7" w14:textId="7A8B555E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4E56DE2D" w14:textId="77777777" w:rsidR="00EE3DA4" w:rsidRPr="00A70F7D" w:rsidRDefault="00EE3DA4" w:rsidP="00EE3DA4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35DD7018" w14:textId="759634E5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B22184C" w14:textId="1E781926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340.00</w:t>
            </w:r>
          </w:p>
        </w:tc>
      </w:tr>
      <w:tr w:rsidR="00EE3DA4" w:rsidRPr="00A70F7D" w14:paraId="06AB2E0F" w14:textId="77777777" w:rsidTr="00F057EB">
        <w:trPr>
          <w:trHeight w:val="73"/>
        </w:trPr>
        <w:tc>
          <w:tcPr>
            <w:tcW w:w="3690" w:type="dxa"/>
            <w:gridSpan w:val="2"/>
          </w:tcPr>
          <w:p w14:paraId="57279721" w14:textId="77777777" w:rsidR="00EE3DA4" w:rsidRPr="00A70F7D" w:rsidRDefault="00EE3DA4" w:rsidP="00EE3DA4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  <w:vAlign w:val="bottom"/>
          </w:tcPr>
          <w:p w14:paraId="24DDB49E" w14:textId="5ACE5DB2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39.78</w:t>
            </w:r>
          </w:p>
        </w:tc>
        <w:tc>
          <w:tcPr>
            <w:tcW w:w="1041" w:type="dxa"/>
          </w:tcPr>
          <w:p w14:paraId="6866CCE4" w14:textId="057E7196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39.78</w:t>
            </w:r>
          </w:p>
        </w:tc>
        <w:tc>
          <w:tcPr>
            <w:tcW w:w="1042" w:type="dxa"/>
          </w:tcPr>
          <w:p w14:paraId="4ACF2935" w14:textId="17A6E5EA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086CC30E" w14:textId="78CF0DE8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F8399AC" w14:textId="2697C212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39.78</w:t>
            </w:r>
          </w:p>
        </w:tc>
      </w:tr>
      <w:tr w:rsidR="00EE3DA4" w:rsidRPr="00A70F7D" w14:paraId="3EFFA4AC" w14:textId="77777777" w:rsidTr="00F057EB">
        <w:trPr>
          <w:trHeight w:val="73"/>
        </w:trPr>
        <w:tc>
          <w:tcPr>
            <w:tcW w:w="3690" w:type="dxa"/>
            <w:gridSpan w:val="2"/>
          </w:tcPr>
          <w:p w14:paraId="7012AF5E" w14:textId="77777777" w:rsidR="00EE3DA4" w:rsidRPr="00A70F7D" w:rsidRDefault="00EE3DA4" w:rsidP="00EE3DA4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  <w:vAlign w:val="bottom"/>
          </w:tcPr>
          <w:p w14:paraId="17DE92A6" w14:textId="7CBEAF96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188.58</w:t>
            </w:r>
          </w:p>
        </w:tc>
        <w:tc>
          <w:tcPr>
            <w:tcW w:w="1041" w:type="dxa"/>
          </w:tcPr>
          <w:p w14:paraId="50ACBA8D" w14:textId="3A630920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0D7DA1AC" w14:textId="0461DF61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170.26</w:t>
            </w:r>
          </w:p>
        </w:tc>
        <w:tc>
          <w:tcPr>
            <w:tcW w:w="1041" w:type="dxa"/>
          </w:tcPr>
          <w:p w14:paraId="27AFECEC" w14:textId="39C33C0B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320DE5F" w14:textId="11E3477E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170.26</w:t>
            </w:r>
          </w:p>
        </w:tc>
      </w:tr>
      <w:tr w:rsidR="00EE3DA4" w:rsidRPr="00A70F7D" w14:paraId="6654AA67" w14:textId="77777777" w:rsidTr="00F057EB">
        <w:trPr>
          <w:trHeight w:val="73"/>
        </w:trPr>
        <w:tc>
          <w:tcPr>
            <w:tcW w:w="3690" w:type="dxa"/>
            <w:gridSpan w:val="2"/>
          </w:tcPr>
          <w:p w14:paraId="705D433B" w14:textId="77777777" w:rsidR="00EE3DA4" w:rsidRPr="00A70F7D" w:rsidRDefault="00EE3DA4" w:rsidP="00EE3DA4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44E92C17" w14:textId="573A69EA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2,362.48</w:t>
            </w:r>
          </w:p>
        </w:tc>
        <w:tc>
          <w:tcPr>
            <w:tcW w:w="1041" w:type="dxa"/>
          </w:tcPr>
          <w:p w14:paraId="404D395C" w14:textId="76FE183C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6D9E5171" w14:textId="0CF4BB06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2,368.47</w:t>
            </w:r>
          </w:p>
        </w:tc>
        <w:tc>
          <w:tcPr>
            <w:tcW w:w="1041" w:type="dxa"/>
          </w:tcPr>
          <w:p w14:paraId="6DA73FC7" w14:textId="23B78729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446AC81" w14:textId="52C8E94A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2,368.47</w:t>
            </w:r>
          </w:p>
        </w:tc>
      </w:tr>
      <w:tr w:rsidR="00EE3DA4" w:rsidRPr="00A70F7D" w14:paraId="6151067A" w14:textId="77777777" w:rsidTr="00F057EB">
        <w:trPr>
          <w:trHeight w:val="73"/>
        </w:trPr>
        <w:tc>
          <w:tcPr>
            <w:tcW w:w="3690" w:type="dxa"/>
            <w:gridSpan w:val="2"/>
          </w:tcPr>
          <w:p w14:paraId="591A0D94" w14:textId="77777777" w:rsidR="00EE3DA4" w:rsidRPr="00A70F7D" w:rsidRDefault="00EE3DA4" w:rsidP="00EE3DA4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vAlign w:val="bottom"/>
          </w:tcPr>
          <w:p w14:paraId="5787D0A3" w14:textId="65F87236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28.23</w:t>
            </w:r>
          </w:p>
        </w:tc>
        <w:tc>
          <w:tcPr>
            <w:tcW w:w="1041" w:type="dxa"/>
          </w:tcPr>
          <w:p w14:paraId="105BF04F" w14:textId="2C07E2D4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321EBA2D" w14:textId="4595A47A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5FD92205" w14:textId="440F4C97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28.23</w:t>
            </w:r>
          </w:p>
        </w:tc>
        <w:tc>
          <w:tcPr>
            <w:tcW w:w="1042" w:type="dxa"/>
            <w:vAlign w:val="bottom"/>
          </w:tcPr>
          <w:p w14:paraId="27FAF335" w14:textId="2C05E82A" w:rsidR="00EE3DA4" w:rsidRPr="00A70F7D" w:rsidRDefault="00EE3DA4" w:rsidP="00EE3DA4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A70F7D">
              <w:rPr>
                <w:rFonts w:ascii="Angsana New" w:hAnsi="Angsana New"/>
                <w:kern w:val="28"/>
                <w:sz w:val="30"/>
                <w:szCs w:val="30"/>
              </w:rPr>
              <w:t>28.23</w:t>
            </w:r>
          </w:p>
        </w:tc>
      </w:tr>
    </w:tbl>
    <w:p w14:paraId="3846EAED" w14:textId="00303890" w:rsidR="002233EC" w:rsidRPr="00A70F7D" w:rsidRDefault="002233EC" w:rsidP="002233EC">
      <w:pPr>
        <w:spacing w:before="240"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4F6A75B" w14:textId="157F2CFF" w:rsidR="003A5E17" w:rsidRPr="00A70F7D" w:rsidRDefault="003A5E17" w:rsidP="002233EC">
      <w:pPr>
        <w:spacing w:before="240"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AEDF9D1" w14:textId="77777777" w:rsidR="003A5E17" w:rsidRPr="00A70F7D" w:rsidRDefault="003A5E17" w:rsidP="002233EC">
      <w:pPr>
        <w:spacing w:before="240"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A9B84E0" w14:textId="4B456668" w:rsidR="002233EC" w:rsidRPr="00A70F7D" w:rsidRDefault="002233EC" w:rsidP="002233EC">
      <w:pPr>
        <w:spacing w:before="240"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076863D" w14:textId="1E089F90" w:rsidR="002233EC" w:rsidRPr="00A70F7D" w:rsidRDefault="002233EC" w:rsidP="002233EC">
      <w:pPr>
        <w:spacing w:before="240"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BDE2324" w14:textId="23F6EF07" w:rsidR="002233EC" w:rsidRPr="00A70F7D" w:rsidRDefault="002233EC" w:rsidP="002233EC">
      <w:pPr>
        <w:spacing w:before="240"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33C95F1" w14:textId="77777777" w:rsidR="002233EC" w:rsidRPr="00A70F7D" w:rsidRDefault="002233EC" w:rsidP="002233EC">
      <w:pPr>
        <w:spacing w:before="240"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41BE22D" w14:textId="77777777" w:rsidR="00794026" w:rsidRPr="00A70F7D" w:rsidRDefault="00794026" w:rsidP="00610E05">
      <w:pPr>
        <w:numPr>
          <w:ilvl w:val="0"/>
          <w:numId w:val="36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ข้อมูลทางการเงินจำแนกตามส่วนงาน</w:t>
      </w:r>
    </w:p>
    <w:p w14:paraId="3CC07845" w14:textId="77777777" w:rsidR="00794026" w:rsidRPr="00A70F7D" w:rsidRDefault="00794026" w:rsidP="00922370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3ED2B114" w14:textId="77777777" w:rsidR="003A5267" w:rsidRPr="00A70F7D" w:rsidRDefault="00794026" w:rsidP="00922370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394809CD" w14:textId="77777777" w:rsidR="00794026" w:rsidRPr="00A70F7D" w:rsidRDefault="00794026" w:rsidP="00610E05">
      <w:pPr>
        <w:numPr>
          <w:ilvl w:val="0"/>
          <w:numId w:val="36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</w:t>
      </w:r>
    </w:p>
    <w:p w14:paraId="1BACC7A7" w14:textId="77777777" w:rsidR="00EC3F2E" w:rsidRPr="00A70F7D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A70F7D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A70F7D" w:rsidRDefault="00EC3F2E" w:rsidP="007770B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A70F7D" w:rsidRDefault="00EC3F2E" w:rsidP="007770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A70F7D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A70F7D" w:rsidRDefault="00EC3F2E" w:rsidP="007770B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A70F7D" w:rsidRDefault="00EC3F2E" w:rsidP="00653622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A70F7D" w:rsidRDefault="00EC3F2E" w:rsidP="00653622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23369" w:rsidRPr="00A70F7D" w14:paraId="318AED44" w14:textId="77777777" w:rsidTr="00254D14">
        <w:trPr>
          <w:trHeight w:val="284"/>
        </w:trPr>
        <w:tc>
          <w:tcPr>
            <w:tcW w:w="2912" w:type="dxa"/>
          </w:tcPr>
          <w:p w14:paraId="7E04D3FC" w14:textId="77777777" w:rsidR="00E23369" w:rsidRPr="00A70F7D" w:rsidRDefault="00E23369" w:rsidP="007770B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</w:tcPr>
          <w:p w14:paraId="1A4557B8" w14:textId="3170EBA6" w:rsidR="00E23369" w:rsidRPr="00A70F7D" w:rsidRDefault="00E23369" w:rsidP="007770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สำหรับปีสิ้นสุดวันที่</w:t>
            </w:r>
          </w:p>
        </w:tc>
        <w:tc>
          <w:tcPr>
            <w:tcW w:w="3479" w:type="dxa"/>
            <w:gridSpan w:val="2"/>
          </w:tcPr>
          <w:p w14:paraId="7142FA58" w14:textId="57F3354E" w:rsidR="00E23369" w:rsidRPr="00A70F7D" w:rsidRDefault="00E23369" w:rsidP="007770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สำหรับปีสิ้นสุดวันที่</w:t>
            </w:r>
          </w:p>
        </w:tc>
      </w:tr>
      <w:tr w:rsidR="002233EC" w:rsidRPr="00A70F7D" w14:paraId="1A0EC945" w14:textId="77777777" w:rsidTr="00254D14">
        <w:trPr>
          <w:trHeight w:val="284"/>
        </w:trPr>
        <w:tc>
          <w:tcPr>
            <w:tcW w:w="2912" w:type="dxa"/>
          </w:tcPr>
          <w:p w14:paraId="16A7A1B1" w14:textId="77777777" w:rsidR="002233EC" w:rsidRPr="00A70F7D" w:rsidRDefault="002233EC" w:rsidP="007770B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37F2BD4C" w14:textId="51E8A648" w:rsidR="002233EC" w:rsidRPr="00A70F7D" w:rsidRDefault="002233EC" w:rsidP="007770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80" w:type="dxa"/>
            <w:hideMark/>
          </w:tcPr>
          <w:p w14:paraId="7654D6B6" w14:textId="58939AEB" w:rsidR="002233EC" w:rsidRPr="00A70F7D" w:rsidRDefault="002233EC" w:rsidP="007770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729" w:type="dxa"/>
            <w:hideMark/>
          </w:tcPr>
          <w:p w14:paraId="2FBDF69C" w14:textId="70384913" w:rsidR="002233EC" w:rsidRPr="00A70F7D" w:rsidRDefault="002233EC" w:rsidP="007770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50" w:type="dxa"/>
            <w:hideMark/>
          </w:tcPr>
          <w:p w14:paraId="25AA8721" w14:textId="6ADA06A8" w:rsidR="002233EC" w:rsidRPr="00A70F7D" w:rsidRDefault="002233EC" w:rsidP="007770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</w:tr>
      <w:tr w:rsidR="00D35023" w:rsidRPr="00A70F7D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1400A6D8" w:rsidR="00D35023" w:rsidRPr="00A70F7D" w:rsidRDefault="00E420D6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112,244,211.40</w:t>
            </w:r>
          </w:p>
        </w:tc>
        <w:tc>
          <w:tcPr>
            <w:tcW w:w="1780" w:type="dxa"/>
          </w:tcPr>
          <w:p w14:paraId="1C14590B" w14:textId="26FDF481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123,355,736.06</w:t>
            </w:r>
          </w:p>
        </w:tc>
        <w:tc>
          <w:tcPr>
            <w:tcW w:w="1729" w:type="dxa"/>
          </w:tcPr>
          <w:p w14:paraId="53A8B7FD" w14:textId="3989BB33" w:rsidR="00D35023" w:rsidRPr="00A70F7D" w:rsidRDefault="00B63A5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109,875,803.07</w:t>
            </w:r>
          </w:p>
        </w:tc>
        <w:tc>
          <w:tcPr>
            <w:tcW w:w="1750" w:type="dxa"/>
          </w:tcPr>
          <w:p w14:paraId="0AA73935" w14:textId="04076F32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123,116,142.95</w:t>
            </w:r>
          </w:p>
        </w:tc>
      </w:tr>
      <w:tr w:rsidR="00D35023" w:rsidRPr="00A70F7D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305DDA9B" w:rsidR="00D35023" w:rsidRPr="00A70F7D" w:rsidRDefault="00F26A98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5,632,000.00</w:t>
            </w:r>
          </w:p>
        </w:tc>
        <w:tc>
          <w:tcPr>
            <w:tcW w:w="1780" w:type="dxa"/>
          </w:tcPr>
          <w:p w14:paraId="6A9F8824" w14:textId="7799C7E9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6,592,000.00</w:t>
            </w:r>
          </w:p>
        </w:tc>
        <w:tc>
          <w:tcPr>
            <w:tcW w:w="1729" w:type="dxa"/>
          </w:tcPr>
          <w:p w14:paraId="0536B5C2" w14:textId="5E1A207C" w:rsidR="00D35023" w:rsidRPr="00A70F7D" w:rsidRDefault="00F26A98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5,632,000.00</w:t>
            </w:r>
          </w:p>
        </w:tc>
        <w:tc>
          <w:tcPr>
            <w:tcW w:w="1750" w:type="dxa"/>
          </w:tcPr>
          <w:p w14:paraId="1EE77D70" w14:textId="2C41761B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6,592,000.00</w:t>
            </w:r>
          </w:p>
        </w:tc>
      </w:tr>
      <w:tr w:rsidR="00D35023" w:rsidRPr="00A70F7D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6C10C0CA" w:rsidR="00D35023" w:rsidRPr="00A70F7D" w:rsidRDefault="00BF4BE6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32,542,870.00</w:t>
            </w:r>
          </w:p>
        </w:tc>
        <w:tc>
          <w:tcPr>
            <w:tcW w:w="1780" w:type="dxa"/>
          </w:tcPr>
          <w:p w14:paraId="715AD009" w14:textId="619727AF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33,819,730.00</w:t>
            </w:r>
          </w:p>
        </w:tc>
        <w:tc>
          <w:tcPr>
            <w:tcW w:w="1729" w:type="dxa"/>
          </w:tcPr>
          <w:p w14:paraId="43EBE3C7" w14:textId="00933556" w:rsidR="00D35023" w:rsidRPr="00A70F7D" w:rsidRDefault="00B63A5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32,542,870.00</w:t>
            </w:r>
          </w:p>
        </w:tc>
        <w:tc>
          <w:tcPr>
            <w:tcW w:w="1750" w:type="dxa"/>
          </w:tcPr>
          <w:p w14:paraId="4B8E2288" w14:textId="665CB256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33,819,730.00</w:t>
            </w:r>
          </w:p>
        </w:tc>
      </w:tr>
      <w:tr w:rsidR="00D35023" w:rsidRPr="00A70F7D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03A0FF11" w:rsidR="00D35023" w:rsidRPr="00A70F7D" w:rsidRDefault="00AF6DF4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20,715,594.59</w:t>
            </w:r>
          </w:p>
        </w:tc>
        <w:tc>
          <w:tcPr>
            <w:tcW w:w="1780" w:type="dxa"/>
          </w:tcPr>
          <w:p w14:paraId="6FBAF080" w14:textId="7EDA5018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22,614,560.46</w:t>
            </w:r>
          </w:p>
        </w:tc>
        <w:tc>
          <w:tcPr>
            <w:tcW w:w="1729" w:type="dxa"/>
          </w:tcPr>
          <w:p w14:paraId="71A95C3A" w14:textId="63DA34A8" w:rsidR="00D35023" w:rsidRPr="00A70F7D" w:rsidRDefault="007770B6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20,545,341.97</w:t>
            </w:r>
          </w:p>
        </w:tc>
        <w:tc>
          <w:tcPr>
            <w:tcW w:w="1750" w:type="dxa"/>
          </w:tcPr>
          <w:p w14:paraId="0944157C" w14:textId="0D3286DB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22,604,079.47</w:t>
            </w:r>
          </w:p>
        </w:tc>
      </w:tr>
      <w:tr w:rsidR="00D35023" w:rsidRPr="00A70F7D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0D5A2F3C" w:rsidR="00D35023" w:rsidRPr="00A70F7D" w:rsidRDefault="00CA69F2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44,979,735.19</w:t>
            </w:r>
          </w:p>
        </w:tc>
        <w:tc>
          <w:tcPr>
            <w:tcW w:w="1780" w:type="dxa"/>
          </w:tcPr>
          <w:p w14:paraId="466C30AC" w14:textId="183F9BA9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67,192,303.32</w:t>
            </w:r>
          </w:p>
        </w:tc>
        <w:tc>
          <w:tcPr>
            <w:tcW w:w="1729" w:type="dxa"/>
          </w:tcPr>
          <w:p w14:paraId="3F941FE9" w14:textId="27151FCD" w:rsidR="00D35023" w:rsidRPr="00A70F7D" w:rsidRDefault="007770B6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44,979,735.19</w:t>
            </w:r>
          </w:p>
        </w:tc>
        <w:tc>
          <w:tcPr>
            <w:tcW w:w="1750" w:type="dxa"/>
          </w:tcPr>
          <w:p w14:paraId="3098F6ED" w14:textId="666C2B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67,192,303.32</w:t>
            </w:r>
          </w:p>
        </w:tc>
      </w:tr>
      <w:tr w:rsidR="00D35023" w:rsidRPr="00A70F7D" w14:paraId="4729E5A6" w14:textId="77777777" w:rsidTr="00254D14">
        <w:trPr>
          <w:trHeight w:val="380"/>
        </w:trPr>
        <w:tc>
          <w:tcPr>
            <w:tcW w:w="2912" w:type="dxa"/>
          </w:tcPr>
          <w:p w14:paraId="498692E9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4ABED347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ind w:right="-10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เงินลงทุนทั่วไป</w:t>
            </w:r>
          </w:p>
        </w:tc>
        <w:tc>
          <w:tcPr>
            <w:tcW w:w="1752" w:type="dxa"/>
          </w:tcPr>
          <w:p w14:paraId="3F17E09C" w14:textId="77777777" w:rsidR="001810BF" w:rsidRPr="00A70F7D" w:rsidRDefault="001810BF" w:rsidP="001810B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34B13C" w14:textId="12109365" w:rsidR="00D35023" w:rsidRPr="00A70F7D" w:rsidRDefault="001810BF" w:rsidP="001810B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  <w:tc>
          <w:tcPr>
            <w:tcW w:w="1780" w:type="dxa"/>
          </w:tcPr>
          <w:p w14:paraId="5B436E72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E49D8C" w14:textId="44F0F344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671,452.27</w:t>
            </w:r>
          </w:p>
        </w:tc>
        <w:tc>
          <w:tcPr>
            <w:tcW w:w="1729" w:type="dxa"/>
          </w:tcPr>
          <w:p w14:paraId="584DE40A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D5FC3D" w14:textId="4567DD7E" w:rsidR="007770B6" w:rsidRPr="00A70F7D" w:rsidRDefault="007770B6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  <w:tc>
          <w:tcPr>
            <w:tcW w:w="1750" w:type="dxa"/>
          </w:tcPr>
          <w:p w14:paraId="5ECC5F00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98B378" w14:textId="61657CFB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671,452.27</w:t>
            </w:r>
          </w:p>
        </w:tc>
      </w:tr>
      <w:tr w:rsidR="00D35023" w:rsidRPr="00A70F7D" w14:paraId="6040AC7D" w14:textId="77777777" w:rsidTr="00254D14">
        <w:trPr>
          <w:trHeight w:val="380"/>
        </w:trPr>
        <w:tc>
          <w:tcPr>
            <w:tcW w:w="2912" w:type="dxa"/>
          </w:tcPr>
          <w:p w14:paraId="2BAB20DD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0EF51F0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258F60D3" w14:textId="77777777" w:rsidR="001810BF" w:rsidRPr="00A70F7D" w:rsidRDefault="001810BF" w:rsidP="001810B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08823BDF" w:rsidR="00D35023" w:rsidRPr="00A70F7D" w:rsidRDefault="001810BF" w:rsidP="001810BF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(22,580,655.63)</w:t>
            </w:r>
          </w:p>
        </w:tc>
        <w:tc>
          <w:tcPr>
            <w:tcW w:w="1780" w:type="dxa"/>
          </w:tcPr>
          <w:p w14:paraId="4B4E13C9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2E27E3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158,919,354.48</w:t>
            </w:r>
          </w:p>
        </w:tc>
        <w:tc>
          <w:tcPr>
            <w:tcW w:w="1729" w:type="dxa"/>
          </w:tcPr>
          <w:p w14:paraId="3B8EC912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59E9F578" w:rsidR="007770B6" w:rsidRPr="00A70F7D" w:rsidRDefault="007770B6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(22,580,655.63)</w:t>
            </w:r>
          </w:p>
        </w:tc>
        <w:tc>
          <w:tcPr>
            <w:tcW w:w="1750" w:type="dxa"/>
          </w:tcPr>
          <w:p w14:paraId="0DC76ACA" w14:textId="77777777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675D9FC6" w:rsidR="00D35023" w:rsidRPr="00A70F7D" w:rsidRDefault="00D35023" w:rsidP="007770B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158,919,354.48</w:t>
            </w:r>
          </w:p>
        </w:tc>
      </w:tr>
    </w:tbl>
    <w:p w14:paraId="2C261153" w14:textId="1F34DC05" w:rsidR="00FE0E2D" w:rsidRPr="00A70F7D" w:rsidRDefault="00FE0E2D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9E95DCB" w14:textId="18C01482" w:rsidR="00765CF8" w:rsidRPr="00A70F7D" w:rsidRDefault="00765CF8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BDF77F3" w14:textId="24B77DC5" w:rsidR="00765CF8" w:rsidRPr="00A70F7D" w:rsidRDefault="00765CF8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E60AE68" w14:textId="25393024" w:rsidR="002233EC" w:rsidRPr="00A70F7D" w:rsidRDefault="002233EC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57F877C" w14:textId="77777777" w:rsidR="00547990" w:rsidRPr="00A70F7D" w:rsidRDefault="00547990" w:rsidP="00610E05">
      <w:pPr>
        <w:numPr>
          <w:ilvl w:val="0"/>
          <w:numId w:val="36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67D1526E" w:rsidR="00547990" w:rsidRPr="00A70F7D" w:rsidRDefault="00547990" w:rsidP="008A3566">
      <w:pPr>
        <w:pStyle w:val="ListParagraph"/>
        <w:numPr>
          <w:ilvl w:val="1"/>
          <w:numId w:val="36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A70F7D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BC7ED3" w:rsidRPr="00A70F7D">
        <w:rPr>
          <w:rFonts w:ascii="Angsana New" w:hAnsi="Angsana New" w:cs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BC7ED3" w:rsidRPr="00A70F7D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BC7ED3" w:rsidRPr="00A70F7D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="00BC7ED3" w:rsidRPr="00A70F7D">
        <w:rPr>
          <w:rFonts w:ascii="Angsana New" w:hAnsi="Angsana New" w:cs="Angsana New"/>
          <w:color w:val="0D0D0D"/>
          <w:sz w:val="30"/>
          <w:szCs w:val="30"/>
        </w:rPr>
        <w:t>2564</w:t>
      </w:r>
      <w:r w:rsidRPr="00A70F7D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Pr="00A70F7D">
        <w:rPr>
          <w:rFonts w:ascii="Angsana New" w:hAnsi="Angsana New" w:cs="Angsana New"/>
          <w:color w:val="0D0D0D"/>
          <w:sz w:val="30"/>
          <w:szCs w:val="30"/>
        </w:rPr>
        <w:t>256</w:t>
      </w:r>
      <w:r w:rsidR="0095481D" w:rsidRPr="00A70F7D">
        <w:rPr>
          <w:rFonts w:ascii="Angsana New" w:hAnsi="Angsana New" w:cs="Angsana New"/>
          <w:color w:val="0D0D0D"/>
          <w:sz w:val="30"/>
          <w:szCs w:val="30"/>
        </w:rPr>
        <w:t>3</w:t>
      </w:r>
      <w:r w:rsidRPr="00A70F7D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A70F7D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A70F7D" w:rsidRDefault="00791FFB" w:rsidP="005C560D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A70F7D" w:rsidRDefault="00791FFB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A70F7D" w14:paraId="6766CEDF" w14:textId="77777777" w:rsidTr="005C560D">
        <w:tc>
          <w:tcPr>
            <w:tcW w:w="4050" w:type="dxa"/>
          </w:tcPr>
          <w:p w14:paraId="00956959" w14:textId="77777777" w:rsidR="00791FFB" w:rsidRPr="00A70F7D" w:rsidRDefault="00791FFB" w:rsidP="005C560D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A70F7D" w:rsidRDefault="00791FFB" w:rsidP="005C560D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A70F7D" w:rsidRDefault="00791FFB" w:rsidP="005C560D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A70F7D" w14:paraId="163329B7" w14:textId="77777777" w:rsidTr="005C560D">
        <w:tc>
          <w:tcPr>
            <w:tcW w:w="4050" w:type="dxa"/>
          </w:tcPr>
          <w:p w14:paraId="6E1B3573" w14:textId="77777777" w:rsidR="00791FFB" w:rsidRPr="00A70F7D" w:rsidRDefault="00791FFB" w:rsidP="005C560D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5F835F19" w:rsidR="00791FFB" w:rsidRPr="00A70F7D" w:rsidRDefault="00791FFB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BC7ED3" w:rsidRPr="00A70F7D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3983DDD3" w:rsidR="00791FFB" w:rsidRPr="00A70F7D" w:rsidRDefault="00BC7ED3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Pr="00A70F7D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</w:tr>
      <w:tr w:rsidR="00BC7ED3" w:rsidRPr="00A70F7D" w14:paraId="55E86118" w14:textId="77777777" w:rsidTr="00791FFB">
        <w:tc>
          <w:tcPr>
            <w:tcW w:w="4050" w:type="dxa"/>
          </w:tcPr>
          <w:p w14:paraId="43D40290" w14:textId="77777777" w:rsidR="00BC7ED3" w:rsidRPr="00A70F7D" w:rsidRDefault="00BC7ED3" w:rsidP="00BC7ED3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2A19D0D0" w:rsidR="00BC7ED3" w:rsidRPr="00A70F7D" w:rsidRDefault="00BC7ED3" w:rsidP="00BC7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30" w:type="dxa"/>
            <w:hideMark/>
          </w:tcPr>
          <w:p w14:paraId="55658E08" w14:textId="5D5D8648" w:rsidR="00BC7ED3" w:rsidRPr="00A70F7D" w:rsidRDefault="00BC7ED3" w:rsidP="00BC7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  <w:tc>
          <w:tcPr>
            <w:tcW w:w="1504" w:type="dxa"/>
          </w:tcPr>
          <w:p w14:paraId="3406B255" w14:textId="652F483B" w:rsidR="00BC7ED3" w:rsidRPr="00A70F7D" w:rsidRDefault="00BC7ED3" w:rsidP="00BC7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07" w:type="dxa"/>
            <w:hideMark/>
          </w:tcPr>
          <w:p w14:paraId="7FF43028" w14:textId="411AEF56" w:rsidR="00BC7ED3" w:rsidRPr="00A70F7D" w:rsidRDefault="00BC7ED3" w:rsidP="00BC7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</w:tr>
      <w:tr w:rsidR="00791FFB" w:rsidRPr="00A70F7D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A70F7D" w:rsidRDefault="00791FFB" w:rsidP="00791FF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A70F7D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A70F7D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A70F7D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A70F7D" w:rsidRDefault="00791FFB" w:rsidP="00791FF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70F09" w:rsidRPr="00A70F7D" w14:paraId="42482CAD" w14:textId="77777777" w:rsidTr="009F34C2">
        <w:tc>
          <w:tcPr>
            <w:tcW w:w="4050" w:type="dxa"/>
            <w:hideMark/>
          </w:tcPr>
          <w:p w14:paraId="381D16FA" w14:textId="02C515C6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Pr="00A70F7D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</w:p>
        </w:tc>
        <w:tc>
          <w:tcPr>
            <w:tcW w:w="1530" w:type="dxa"/>
          </w:tcPr>
          <w:p w14:paraId="4F075660" w14:textId="72A75CD6" w:rsidR="00F70F09" w:rsidRPr="00A70F7D" w:rsidRDefault="00A41E3D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18,745,280.31</w:t>
            </w:r>
          </w:p>
        </w:tc>
        <w:tc>
          <w:tcPr>
            <w:tcW w:w="1530" w:type="dxa"/>
          </w:tcPr>
          <w:p w14:paraId="67898DBE" w14:textId="60F8715C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25,502,493.75</w:t>
            </w:r>
          </w:p>
        </w:tc>
        <w:tc>
          <w:tcPr>
            <w:tcW w:w="1504" w:type="dxa"/>
          </w:tcPr>
          <w:p w14:paraId="230FAF4E" w14:textId="5CF935E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17,829,418.92</w:t>
            </w:r>
          </w:p>
        </w:tc>
        <w:tc>
          <w:tcPr>
            <w:tcW w:w="1507" w:type="dxa"/>
          </w:tcPr>
          <w:p w14:paraId="2BC511CA" w14:textId="1FD93BC3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25,500,909.73</w:t>
            </w:r>
          </w:p>
        </w:tc>
      </w:tr>
      <w:tr w:rsidR="00F70F09" w:rsidRPr="00A70F7D" w14:paraId="7F4DC8C8" w14:textId="77777777" w:rsidTr="005C560D">
        <w:tc>
          <w:tcPr>
            <w:tcW w:w="4050" w:type="dxa"/>
            <w:hideMark/>
          </w:tcPr>
          <w:p w14:paraId="65E6CED3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70F09" w:rsidRPr="00A70F7D" w14:paraId="4BEEC70E" w14:textId="77777777" w:rsidTr="005C560D">
        <w:tc>
          <w:tcPr>
            <w:tcW w:w="4050" w:type="dxa"/>
            <w:hideMark/>
          </w:tcPr>
          <w:p w14:paraId="661CA474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66EFFC9D" w14:textId="77777777" w:rsidR="00F70F09" w:rsidRPr="00A70F7D" w:rsidRDefault="00F70F09" w:rsidP="00F70F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39B74F3D" w:rsidR="00F70F09" w:rsidRPr="00A70F7D" w:rsidRDefault="00C64305" w:rsidP="00F70F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31,146,136.28</w:t>
            </w:r>
          </w:p>
        </w:tc>
        <w:tc>
          <w:tcPr>
            <w:tcW w:w="1530" w:type="dxa"/>
          </w:tcPr>
          <w:p w14:paraId="3621D02E" w14:textId="77777777" w:rsidR="00F70F09" w:rsidRPr="00A70F7D" w:rsidRDefault="00F70F09" w:rsidP="00F70F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4A3C54EB" w:rsidR="00F70F09" w:rsidRPr="00A70F7D" w:rsidRDefault="00F70F09" w:rsidP="00F70F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(10,482,940.39)</w:t>
            </w:r>
          </w:p>
        </w:tc>
        <w:tc>
          <w:tcPr>
            <w:tcW w:w="1504" w:type="dxa"/>
          </w:tcPr>
          <w:p w14:paraId="12B4A469" w14:textId="77777777" w:rsidR="00F70F09" w:rsidRPr="00A70F7D" w:rsidRDefault="00F70F09" w:rsidP="00F70F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6869BEC2" w:rsidR="00F70F09" w:rsidRPr="00A70F7D" w:rsidRDefault="00B96570" w:rsidP="00F70F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31,146,136.28</w:t>
            </w:r>
          </w:p>
        </w:tc>
        <w:tc>
          <w:tcPr>
            <w:tcW w:w="1507" w:type="dxa"/>
          </w:tcPr>
          <w:p w14:paraId="6BD672B1" w14:textId="77777777" w:rsidR="00F70F09" w:rsidRPr="00A70F7D" w:rsidRDefault="00F70F09" w:rsidP="00F70F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1CFADBC0" w:rsidR="00F70F09" w:rsidRPr="00A70F7D" w:rsidRDefault="00F70F09" w:rsidP="00F70F0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(10,484,524.40)</w:t>
            </w:r>
          </w:p>
        </w:tc>
      </w:tr>
      <w:tr w:rsidR="00F70F09" w:rsidRPr="00A70F7D" w14:paraId="0FA4B65B" w14:textId="77777777" w:rsidTr="00791FFB">
        <w:tc>
          <w:tcPr>
            <w:tcW w:w="4050" w:type="dxa"/>
            <w:hideMark/>
          </w:tcPr>
          <w:p w14:paraId="22574DE3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666AE201" w14:textId="77777777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215333EA" w:rsidR="00F70F09" w:rsidRPr="00A70F7D" w:rsidRDefault="000361A2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49,891,416.59</w:t>
            </w:r>
          </w:p>
        </w:tc>
        <w:tc>
          <w:tcPr>
            <w:tcW w:w="1530" w:type="dxa"/>
          </w:tcPr>
          <w:p w14:paraId="07929DE8" w14:textId="77777777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1EC07B4A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15,019,553.36</w:t>
            </w:r>
          </w:p>
        </w:tc>
        <w:tc>
          <w:tcPr>
            <w:tcW w:w="1504" w:type="dxa"/>
          </w:tcPr>
          <w:p w14:paraId="19D26EC9" w14:textId="77777777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5620A8D9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48,975,555.20</w:t>
            </w:r>
          </w:p>
        </w:tc>
        <w:tc>
          <w:tcPr>
            <w:tcW w:w="1507" w:type="dxa"/>
          </w:tcPr>
          <w:p w14:paraId="5ECD1A82" w14:textId="77777777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7D7ECB2F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15,016,385.33</w:t>
            </w:r>
          </w:p>
        </w:tc>
      </w:tr>
      <w:tr w:rsidR="00F70F09" w:rsidRPr="00A70F7D" w14:paraId="18F4B998" w14:textId="77777777" w:rsidTr="005C560D">
        <w:tc>
          <w:tcPr>
            <w:tcW w:w="4050" w:type="dxa"/>
          </w:tcPr>
          <w:p w14:paraId="3CF47655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70F09" w:rsidRPr="00A70F7D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F70F09" w:rsidRPr="00A70F7D" w:rsidRDefault="00F70F09" w:rsidP="00F70F0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53253B34" w14:textId="77777777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565D1228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  <w:tc>
          <w:tcPr>
            <w:tcW w:w="1530" w:type="dxa"/>
          </w:tcPr>
          <w:p w14:paraId="59468D97" w14:textId="77777777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02B2AD2E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4" w:type="dxa"/>
          </w:tcPr>
          <w:p w14:paraId="08AD1D49" w14:textId="77777777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7A7E34C3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  <w:tc>
          <w:tcPr>
            <w:tcW w:w="1507" w:type="dxa"/>
          </w:tcPr>
          <w:p w14:paraId="0445C1BD" w14:textId="77777777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03262649" w:rsidR="00F70F09" w:rsidRPr="00A70F7D" w:rsidRDefault="00F70F09" w:rsidP="00F70F0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110D7531" w14:textId="48FDF176" w:rsidR="00547990" w:rsidRPr="00A70F7D" w:rsidRDefault="00547990" w:rsidP="008A3566">
      <w:pPr>
        <w:numPr>
          <w:ilvl w:val="1"/>
          <w:numId w:val="36"/>
        </w:numPr>
        <w:spacing w:before="120"/>
        <w:ind w:hanging="630"/>
        <w:rPr>
          <w:rFonts w:ascii="Angsana New" w:hAnsi="Angsana New"/>
          <w:b/>
          <w:bCs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5B11A4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Pr="00A70F7D">
        <w:rPr>
          <w:rFonts w:ascii="Angsana New" w:hAnsi="Angsana New"/>
        </w:rPr>
        <w:t xml:space="preserve"> </w:t>
      </w:r>
      <w:r w:rsidR="005B11A4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5B11A4"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5B11A4" w:rsidRPr="00A70F7D">
        <w:rPr>
          <w:rFonts w:ascii="Angsana New" w:hAnsi="Angsana New"/>
          <w:color w:val="0D0D0D"/>
          <w:sz w:val="30"/>
          <w:szCs w:val="30"/>
        </w:rPr>
        <w:t>2564</w:t>
      </w:r>
      <w:r w:rsidR="0095481D" w:rsidRPr="00A70F7D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95481D" w:rsidRPr="00A70F7D">
        <w:rPr>
          <w:rFonts w:ascii="Angsana New" w:hAnsi="Angsana New"/>
          <w:color w:val="0D0D0D"/>
          <w:sz w:val="30"/>
          <w:szCs w:val="30"/>
        </w:rPr>
        <w:t>2563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A70F7D" w14:paraId="2478BAFD" w14:textId="77777777" w:rsidTr="005C560D">
        <w:tc>
          <w:tcPr>
            <w:tcW w:w="3150" w:type="dxa"/>
          </w:tcPr>
          <w:p w14:paraId="4C559BC9" w14:textId="77777777" w:rsidR="008C4355" w:rsidRPr="00A70F7D" w:rsidRDefault="008C4355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A70F7D" w:rsidRDefault="008C4355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A70F7D" w14:paraId="1CD1CB27" w14:textId="77777777" w:rsidTr="005C560D">
        <w:tc>
          <w:tcPr>
            <w:tcW w:w="3150" w:type="dxa"/>
          </w:tcPr>
          <w:p w14:paraId="46AA4AF6" w14:textId="77777777" w:rsidR="008C4355" w:rsidRPr="00A70F7D" w:rsidRDefault="008C4355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A70F7D" w:rsidRDefault="008C4355" w:rsidP="0065362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A70F7D" w:rsidRDefault="008C4355" w:rsidP="0065362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8A3566" w:rsidRPr="00A70F7D" w14:paraId="08BD8DC6" w14:textId="77777777" w:rsidTr="005C560D">
        <w:tc>
          <w:tcPr>
            <w:tcW w:w="3150" w:type="dxa"/>
          </w:tcPr>
          <w:p w14:paraId="734078A0" w14:textId="77777777" w:rsidR="008A3566" w:rsidRPr="00A70F7D" w:rsidRDefault="008A3566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4170B79C" w:rsidR="008A3566" w:rsidRPr="00A70F7D" w:rsidRDefault="008A3566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สำหรับปีสิ้นสุดวันที่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7B5A7EEB" w:rsidR="008A3566" w:rsidRPr="00A70F7D" w:rsidRDefault="008A3566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สำหรับปีสิ้นสุดวันที่</w:t>
            </w:r>
          </w:p>
        </w:tc>
      </w:tr>
      <w:tr w:rsidR="005B11A4" w:rsidRPr="00A70F7D" w14:paraId="65D12EF7" w14:textId="77777777" w:rsidTr="008C4355">
        <w:tc>
          <w:tcPr>
            <w:tcW w:w="3150" w:type="dxa"/>
          </w:tcPr>
          <w:p w14:paraId="376B6B50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74730483" w:rsidR="005B11A4" w:rsidRPr="00A70F7D" w:rsidRDefault="005B11A4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800" w:type="dxa"/>
            <w:hideMark/>
          </w:tcPr>
          <w:p w14:paraId="493551C1" w14:textId="21508887" w:rsidR="005B11A4" w:rsidRPr="00A70F7D" w:rsidRDefault="005B11A4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710" w:type="dxa"/>
          </w:tcPr>
          <w:p w14:paraId="1D8E313B" w14:textId="571F2A2F" w:rsidR="005B11A4" w:rsidRPr="00A70F7D" w:rsidRDefault="005B11A4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710" w:type="dxa"/>
            <w:hideMark/>
          </w:tcPr>
          <w:p w14:paraId="73036F49" w14:textId="26599E0F" w:rsidR="005B11A4" w:rsidRPr="00A70F7D" w:rsidRDefault="005B11A4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5B11A4" w:rsidRPr="00A70F7D" w14:paraId="71671A1D" w14:textId="77777777" w:rsidTr="005C560D">
        <w:tc>
          <w:tcPr>
            <w:tcW w:w="3150" w:type="dxa"/>
            <w:hideMark/>
          </w:tcPr>
          <w:p w14:paraId="2503A5DB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4E6A9AD2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3714073F" w:rsidR="009B4E32" w:rsidRPr="00A70F7D" w:rsidRDefault="009B4E32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243,904,813.04</w:t>
            </w:r>
          </w:p>
        </w:tc>
        <w:tc>
          <w:tcPr>
            <w:tcW w:w="1800" w:type="dxa"/>
          </w:tcPr>
          <w:p w14:paraId="223918E8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037D4B56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76,698,901.82</w:t>
            </w:r>
          </w:p>
        </w:tc>
        <w:tc>
          <w:tcPr>
            <w:tcW w:w="1710" w:type="dxa"/>
          </w:tcPr>
          <w:p w14:paraId="11A8650C" w14:textId="77777777" w:rsidR="00882890" w:rsidRPr="00A70F7D" w:rsidRDefault="00882890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1114FA68" w:rsidR="005B11A4" w:rsidRPr="00A70F7D" w:rsidRDefault="00882890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232,774,393.73</w:t>
            </w:r>
          </w:p>
        </w:tc>
        <w:tc>
          <w:tcPr>
            <w:tcW w:w="1710" w:type="dxa"/>
          </w:tcPr>
          <w:p w14:paraId="1CFDAB14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4A98F1BC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66,321,757.13</w:t>
            </w:r>
          </w:p>
        </w:tc>
      </w:tr>
      <w:tr w:rsidR="005B11A4" w:rsidRPr="00A70F7D" w14:paraId="6B0AD4DA" w14:textId="77777777" w:rsidTr="008C4355">
        <w:tc>
          <w:tcPr>
            <w:tcW w:w="3150" w:type="dxa"/>
            <w:hideMark/>
          </w:tcPr>
          <w:p w14:paraId="1B61CE56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5D3E4F0B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70577DF5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07C560BE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5CDF205E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5B11A4" w:rsidRPr="00A70F7D" w14:paraId="28A5534F" w14:textId="77777777" w:rsidTr="005C560D">
        <w:tc>
          <w:tcPr>
            <w:tcW w:w="3150" w:type="dxa"/>
            <w:hideMark/>
          </w:tcPr>
          <w:p w14:paraId="1994AF07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2B945DC7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253A9E85" w:rsidR="00197A8A" w:rsidRPr="00A70F7D" w:rsidRDefault="00197A8A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48,780,962.61</w:t>
            </w:r>
          </w:p>
        </w:tc>
        <w:tc>
          <w:tcPr>
            <w:tcW w:w="1800" w:type="dxa"/>
          </w:tcPr>
          <w:p w14:paraId="67880515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6837D1D1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15,339,780.36</w:t>
            </w:r>
          </w:p>
        </w:tc>
        <w:tc>
          <w:tcPr>
            <w:tcW w:w="1710" w:type="dxa"/>
          </w:tcPr>
          <w:p w14:paraId="14B333D7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254EA2F2" w:rsidR="00882890" w:rsidRPr="00A70F7D" w:rsidRDefault="00882890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46,554,878.75</w:t>
            </w:r>
          </w:p>
        </w:tc>
        <w:tc>
          <w:tcPr>
            <w:tcW w:w="1710" w:type="dxa"/>
          </w:tcPr>
          <w:p w14:paraId="76E98AE4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7882375F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13,264,351.43</w:t>
            </w:r>
          </w:p>
        </w:tc>
      </w:tr>
      <w:tr w:rsidR="005B11A4" w:rsidRPr="00A70F7D" w14:paraId="35C6CE90" w14:textId="77777777" w:rsidTr="005C560D">
        <w:tc>
          <w:tcPr>
            <w:tcW w:w="3150" w:type="dxa"/>
            <w:hideMark/>
          </w:tcPr>
          <w:p w14:paraId="6979B392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B11A4" w:rsidRPr="00A70F7D" w14:paraId="46E448C9" w14:textId="77777777" w:rsidTr="00067C16">
        <w:tc>
          <w:tcPr>
            <w:tcW w:w="3150" w:type="dxa"/>
            <w:hideMark/>
          </w:tcPr>
          <w:p w14:paraId="26EF3ADD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347ACA51" w:rsidR="005B11A4" w:rsidRPr="00A70F7D" w:rsidRDefault="00197A8A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(30,035,682.30)</w:t>
            </w:r>
          </w:p>
        </w:tc>
        <w:tc>
          <w:tcPr>
            <w:tcW w:w="1800" w:type="dxa"/>
          </w:tcPr>
          <w:p w14:paraId="3EFF900E" w14:textId="40791AF0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10,162,713.39</w:t>
            </w:r>
          </w:p>
        </w:tc>
        <w:tc>
          <w:tcPr>
            <w:tcW w:w="1710" w:type="dxa"/>
          </w:tcPr>
          <w:p w14:paraId="6D462F37" w14:textId="54CBA8FF" w:rsidR="005B11A4" w:rsidRPr="00A70F7D" w:rsidRDefault="008C0765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(28,725,459.83)</w:t>
            </w:r>
          </w:p>
        </w:tc>
        <w:tc>
          <w:tcPr>
            <w:tcW w:w="1710" w:type="dxa"/>
          </w:tcPr>
          <w:p w14:paraId="388E51C8" w14:textId="3693431B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12,236,558.30</w:t>
            </w:r>
          </w:p>
        </w:tc>
      </w:tr>
      <w:tr w:rsidR="005B11A4" w:rsidRPr="00A70F7D" w14:paraId="21EBA134" w14:textId="77777777" w:rsidTr="005C560D">
        <w:tc>
          <w:tcPr>
            <w:tcW w:w="3150" w:type="dxa"/>
            <w:hideMark/>
          </w:tcPr>
          <w:p w14:paraId="3EC92CC6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4C8843F9" w14:textId="77777777" w:rsidR="005B11A4" w:rsidRPr="00A70F7D" w:rsidRDefault="005B11A4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05705193" w:rsidR="00C64305" w:rsidRPr="00A70F7D" w:rsidRDefault="00C64305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31,146,136.28</w:t>
            </w:r>
          </w:p>
        </w:tc>
        <w:tc>
          <w:tcPr>
            <w:tcW w:w="1800" w:type="dxa"/>
          </w:tcPr>
          <w:p w14:paraId="010B4521" w14:textId="77777777" w:rsidR="005B11A4" w:rsidRPr="00A70F7D" w:rsidRDefault="005B11A4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2867B198" w:rsidR="005B11A4" w:rsidRPr="00A70F7D" w:rsidRDefault="005B11A4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(10,482,940.39)</w:t>
            </w:r>
          </w:p>
        </w:tc>
        <w:tc>
          <w:tcPr>
            <w:tcW w:w="1710" w:type="dxa"/>
          </w:tcPr>
          <w:p w14:paraId="23E2CB79" w14:textId="77777777" w:rsidR="005B11A4" w:rsidRPr="00A70F7D" w:rsidRDefault="005B11A4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2DC6A35C" w:rsidR="00F827F9" w:rsidRPr="00A70F7D" w:rsidRDefault="008C0765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31,146,136.28</w:t>
            </w:r>
          </w:p>
        </w:tc>
        <w:tc>
          <w:tcPr>
            <w:tcW w:w="1710" w:type="dxa"/>
          </w:tcPr>
          <w:p w14:paraId="4A822592" w14:textId="77777777" w:rsidR="005B11A4" w:rsidRPr="00A70F7D" w:rsidRDefault="005B11A4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7DE825CE" w:rsidR="005B11A4" w:rsidRPr="00A70F7D" w:rsidRDefault="005B11A4" w:rsidP="008A356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(10,484,524.40)</w:t>
            </w:r>
          </w:p>
        </w:tc>
      </w:tr>
      <w:tr w:rsidR="005B11A4" w:rsidRPr="00A70F7D" w14:paraId="32BFF589" w14:textId="77777777" w:rsidTr="005C560D">
        <w:tc>
          <w:tcPr>
            <w:tcW w:w="3150" w:type="dxa"/>
            <w:hideMark/>
          </w:tcPr>
          <w:p w14:paraId="67941584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415ECF00" w14:textId="77777777" w:rsidR="005B11A4" w:rsidRPr="00A70F7D" w:rsidRDefault="005B11A4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6D3808F1" w:rsidR="00AE4A7A" w:rsidRPr="00A70F7D" w:rsidRDefault="00AE4A7A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49,891,416.59</w:t>
            </w:r>
          </w:p>
        </w:tc>
        <w:tc>
          <w:tcPr>
            <w:tcW w:w="1800" w:type="dxa"/>
          </w:tcPr>
          <w:p w14:paraId="2D14ED50" w14:textId="77777777" w:rsidR="005B11A4" w:rsidRPr="00A70F7D" w:rsidRDefault="005B11A4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16E0D3EB" w:rsidR="005B11A4" w:rsidRPr="00A70F7D" w:rsidRDefault="005B11A4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15,019,553.36</w:t>
            </w:r>
          </w:p>
        </w:tc>
        <w:tc>
          <w:tcPr>
            <w:tcW w:w="1710" w:type="dxa"/>
          </w:tcPr>
          <w:p w14:paraId="1E0133EB" w14:textId="77777777" w:rsidR="005B11A4" w:rsidRPr="00A70F7D" w:rsidRDefault="005B11A4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7314DE44" w:rsidR="00F827F9" w:rsidRPr="00A70F7D" w:rsidRDefault="00F827F9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48,975,555.20</w:t>
            </w:r>
          </w:p>
        </w:tc>
        <w:tc>
          <w:tcPr>
            <w:tcW w:w="1710" w:type="dxa"/>
          </w:tcPr>
          <w:p w14:paraId="4DFF52E3" w14:textId="77777777" w:rsidR="005B11A4" w:rsidRPr="00A70F7D" w:rsidRDefault="005B11A4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571B9C77" w:rsidR="005B11A4" w:rsidRPr="00A70F7D" w:rsidRDefault="005B11A4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15,016,385.33</w:t>
            </w:r>
          </w:p>
        </w:tc>
      </w:tr>
      <w:tr w:rsidR="005B11A4" w:rsidRPr="00A70F7D" w14:paraId="7D6B8F99" w14:textId="77777777" w:rsidTr="00067C16">
        <w:trPr>
          <w:trHeight w:val="104"/>
        </w:trPr>
        <w:tc>
          <w:tcPr>
            <w:tcW w:w="3150" w:type="dxa"/>
            <w:hideMark/>
          </w:tcPr>
          <w:p w14:paraId="093B5DAB" w14:textId="77777777" w:rsidR="005B11A4" w:rsidRPr="00A70F7D" w:rsidRDefault="005B11A4" w:rsidP="008A356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66614076" w:rsidR="005B11A4" w:rsidRPr="00A70F7D" w:rsidRDefault="00197A8A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20.46%</w:t>
            </w:r>
          </w:p>
        </w:tc>
        <w:tc>
          <w:tcPr>
            <w:tcW w:w="1800" w:type="dxa"/>
          </w:tcPr>
          <w:p w14:paraId="1D7ED894" w14:textId="4A2EA2E5" w:rsidR="005B11A4" w:rsidRPr="00A70F7D" w:rsidRDefault="005B11A4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19.58%</w:t>
            </w:r>
          </w:p>
        </w:tc>
        <w:tc>
          <w:tcPr>
            <w:tcW w:w="1710" w:type="dxa"/>
          </w:tcPr>
          <w:p w14:paraId="26475B44" w14:textId="1B9ECB06" w:rsidR="005B11A4" w:rsidRPr="00A70F7D" w:rsidRDefault="00D06C20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21.04%</w:t>
            </w:r>
          </w:p>
        </w:tc>
        <w:tc>
          <w:tcPr>
            <w:tcW w:w="1710" w:type="dxa"/>
          </w:tcPr>
          <w:p w14:paraId="1A850DB5" w14:textId="594E5E71" w:rsidR="005B11A4" w:rsidRPr="00A70F7D" w:rsidRDefault="005B11A4" w:rsidP="008A356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22.64%</w:t>
            </w:r>
          </w:p>
        </w:tc>
      </w:tr>
    </w:tbl>
    <w:p w14:paraId="5F32D35A" w14:textId="77777777" w:rsidR="00547990" w:rsidRPr="00A70F7D" w:rsidRDefault="00547990" w:rsidP="00610E05">
      <w:pPr>
        <w:numPr>
          <w:ilvl w:val="0"/>
          <w:numId w:val="38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 (ต่อ)</w:t>
      </w:r>
    </w:p>
    <w:p w14:paraId="68BA817A" w14:textId="77777777" w:rsidR="00F35E9D" w:rsidRPr="00A70F7D" w:rsidRDefault="00F35E9D" w:rsidP="00610E05">
      <w:pPr>
        <w:pStyle w:val="ListParagraph"/>
        <w:numPr>
          <w:ilvl w:val="0"/>
          <w:numId w:val="50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0064EF6" w14:textId="77777777" w:rsidR="00F35E9D" w:rsidRPr="00A70F7D" w:rsidRDefault="00F35E9D" w:rsidP="00610E05">
      <w:pPr>
        <w:pStyle w:val="ListParagraph"/>
        <w:numPr>
          <w:ilvl w:val="0"/>
          <w:numId w:val="50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70B7A91A" w:rsidR="00547990" w:rsidRPr="00A70F7D" w:rsidRDefault="00547990" w:rsidP="00610E05">
      <w:pPr>
        <w:numPr>
          <w:ilvl w:val="1"/>
          <w:numId w:val="50"/>
        </w:numPr>
        <w:spacing w:line="380" w:lineRule="exact"/>
        <w:ind w:left="900" w:hanging="450"/>
        <w:rPr>
          <w:rFonts w:ascii="Angsana New" w:hAnsi="Angsana New"/>
          <w:color w:val="0D0D0D"/>
          <w:sz w:val="30"/>
          <w:szCs w:val="30"/>
          <w:cs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E42DF2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DF5402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DF5402" w:rsidRPr="00A70F7D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="008C4355"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C7730" w:rsidRPr="00A70F7D">
        <w:rPr>
          <w:rFonts w:ascii="Angsana New" w:hAnsi="Angsana New"/>
          <w:color w:val="0D0D0D"/>
          <w:sz w:val="30"/>
          <w:szCs w:val="30"/>
        </w:rPr>
        <w:t xml:space="preserve">2564 </w:t>
      </w:r>
      <w:r w:rsidR="00DC7730" w:rsidRPr="00A70F7D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ประกอบด้วยรายการดังต่อไปนี้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A70F7D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A70F7D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A70F7D" w:rsidRDefault="00547990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A70F7D" w14:paraId="5393AB50" w14:textId="77777777" w:rsidTr="00920D51">
        <w:tc>
          <w:tcPr>
            <w:tcW w:w="3879" w:type="dxa"/>
          </w:tcPr>
          <w:p w14:paraId="5EB08BC4" w14:textId="77777777" w:rsidR="00547990" w:rsidRPr="00A70F7D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A70F7D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A70F7D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F71E11" w:rsidRPr="00A70F7D" w14:paraId="4FB9913D" w14:textId="77777777" w:rsidTr="00920D51">
        <w:tc>
          <w:tcPr>
            <w:tcW w:w="3879" w:type="dxa"/>
          </w:tcPr>
          <w:p w14:paraId="631FF7FF" w14:textId="77777777" w:rsidR="00F71E11" w:rsidRPr="00A70F7D" w:rsidRDefault="00F71E11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  <w:hideMark/>
          </w:tcPr>
          <w:p w14:paraId="5C79ECF8" w14:textId="4169FBBB" w:rsidR="00F71E11" w:rsidRPr="00A70F7D" w:rsidRDefault="00DF5402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417" w:type="dxa"/>
            <w:hideMark/>
          </w:tcPr>
          <w:p w14:paraId="4C84BF2F" w14:textId="77777777" w:rsidR="00F71E11" w:rsidRPr="00A70F7D" w:rsidRDefault="00F71E11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  <w:tc>
          <w:tcPr>
            <w:tcW w:w="1553" w:type="dxa"/>
            <w:hideMark/>
          </w:tcPr>
          <w:p w14:paraId="1BA746CB" w14:textId="2FF699E4" w:rsidR="00F71E11" w:rsidRPr="00A70F7D" w:rsidRDefault="00DF5402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417" w:type="dxa"/>
            <w:hideMark/>
          </w:tcPr>
          <w:p w14:paraId="7B538F9E" w14:textId="77777777" w:rsidR="00F71E11" w:rsidRPr="00A70F7D" w:rsidRDefault="00F71E11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2563</w:t>
            </w:r>
          </w:p>
        </w:tc>
      </w:tr>
      <w:tr w:rsidR="00F71E11" w:rsidRPr="00A70F7D" w14:paraId="725949A5" w14:textId="77777777" w:rsidTr="00920D51">
        <w:tc>
          <w:tcPr>
            <w:tcW w:w="3879" w:type="dxa"/>
            <w:hideMark/>
          </w:tcPr>
          <w:p w14:paraId="1D05C048" w14:textId="77777777" w:rsidR="00F71E11" w:rsidRPr="00A70F7D" w:rsidRDefault="00F71E11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F71E11" w:rsidRPr="00A70F7D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F71E11" w:rsidRPr="00A70F7D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F71E11" w:rsidRPr="00A70F7D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F71E11" w:rsidRPr="00A70F7D" w:rsidRDefault="00F71E11" w:rsidP="00374B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CF0EC2" w:rsidRPr="00A70F7D" w14:paraId="1A443672" w14:textId="77777777" w:rsidTr="00920D51">
        <w:tc>
          <w:tcPr>
            <w:tcW w:w="3879" w:type="dxa"/>
            <w:hideMark/>
          </w:tcPr>
          <w:p w14:paraId="666B3061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246BB7A9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53718C82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43,775,530.68</w:t>
            </w:r>
          </w:p>
        </w:tc>
        <w:tc>
          <w:tcPr>
            <w:tcW w:w="1417" w:type="dxa"/>
            <w:hideMark/>
          </w:tcPr>
          <w:p w14:paraId="39EC7B29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74,169,947.96</w:t>
            </w:r>
          </w:p>
        </w:tc>
        <w:tc>
          <w:tcPr>
            <w:tcW w:w="1553" w:type="dxa"/>
          </w:tcPr>
          <w:p w14:paraId="0C269F7A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1B1FBC24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43,775,530.68</w:t>
            </w:r>
          </w:p>
        </w:tc>
        <w:tc>
          <w:tcPr>
            <w:tcW w:w="1417" w:type="dxa"/>
            <w:hideMark/>
          </w:tcPr>
          <w:p w14:paraId="73A7EA3E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74,169,947.96</w:t>
            </w:r>
          </w:p>
        </w:tc>
      </w:tr>
      <w:tr w:rsidR="00CF0EC2" w:rsidRPr="00A70F7D" w14:paraId="4B3C8DA6" w14:textId="77777777" w:rsidTr="00920D51">
        <w:tc>
          <w:tcPr>
            <w:tcW w:w="3879" w:type="dxa"/>
            <w:hideMark/>
          </w:tcPr>
          <w:p w14:paraId="45E9738D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4628475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1244E471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10,301,609.27</w:t>
            </w:r>
          </w:p>
        </w:tc>
        <w:tc>
          <w:tcPr>
            <w:tcW w:w="1417" w:type="dxa"/>
            <w:hideMark/>
          </w:tcPr>
          <w:p w14:paraId="376B505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33BBAA3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16,150,031.0</w:t>
            </w:r>
            <w:r w:rsidR="002F2C10" w:rsidRPr="00A70F7D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553" w:type="dxa"/>
          </w:tcPr>
          <w:p w14:paraId="4DD2711A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06962E98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10,301,609.27</w:t>
            </w:r>
          </w:p>
        </w:tc>
        <w:tc>
          <w:tcPr>
            <w:tcW w:w="1417" w:type="dxa"/>
            <w:hideMark/>
          </w:tcPr>
          <w:p w14:paraId="085E2E9E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13062B61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16,150,031.0</w:t>
            </w:r>
            <w:r w:rsidR="002F2C10" w:rsidRPr="00A70F7D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</w:tr>
      <w:tr w:rsidR="00CF0EC2" w:rsidRPr="00A70F7D" w14:paraId="65E9F3F1" w14:textId="77777777" w:rsidTr="00920D51">
        <w:tc>
          <w:tcPr>
            <w:tcW w:w="3879" w:type="dxa"/>
            <w:hideMark/>
          </w:tcPr>
          <w:p w14:paraId="6D12EE59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77FC79BF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2BD78528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476,524.17</w:t>
            </w:r>
          </w:p>
        </w:tc>
        <w:tc>
          <w:tcPr>
            <w:tcW w:w="1417" w:type="dxa"/>
            <w:hideMark/>
          </w:tcPr>
          <w:p w14:paraId="15F19617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857,627.27</w:t>
            </w:r>
          </w:p>
        </w:tc>
        <w:tc>
          <w:tcPr>
            <w:tcW w:w="1553" w:type="dxa"/>
          </w:tcPr>
          <w:p w14:paraId="1990E82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08C1324F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476,524.17</w:t>
            </w:r>
          </w:p>
        </w:tc>
        <w:tc>
          <w:tcPr>
            <w:tcW w:w="1417" w:type="dxa"/>
            <w:hideMark/>
          </w:tcPr>
          <w:p w14:paraId="4E857BB6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857,627.27</w:t>
            </w:r>
          </w:p>
        </w:tc>
      </w:tr>
      <w:tr w:rsidR="00CF0EC2" w:rsidRPr="00A70F7D" w14:paraId="70A47DA1" w14:textId="77777777" w:rsidTr="00920D51">
        <w:tc>
          <w:tcPr>
            <w:tcW w:w="3879" w:type="dxa"/>
            <w:hideMark/>
          </w:tcPr>
          <w:p w14:paraId="5B40413C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061C113F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7DCE5CD3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71,430.79</w:t>
            </w:r>
          </w:p>
        </w:tc>
        <w:tc>
          <w:tcPr>
            <w:tcW w:w="1417" w:type="dxa"/>
            <w:hideMark/>
          </w:tcPr>
          <w:p w14:paraId="68EC7B4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87,665.80</w:t>
            </w:r>
          </w:p>
        </w:tc>
        <w:tc>
          <w:tcPr>
            <w:tcW w:w="1553" w:type="dxa"/>
          </w:tcPr>
          <w:p w14:paraId="69305BB4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6B71A95B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71,430.79</w:t>
            </w:r>
          </w:p>
        </w:tc>
        <w:tc>
          <w:tcPr>
            <w:tcW w:w="1417" w:type="dxa"/>
            <w:hideMark/>
          </w:tcPr>
          <w:p w14:paraId="26D2E5E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87,665.80</w:t>
            </w:r>
          </w:p>
        </w:tc>
      </w:tr>
      <w:tr w:rsidR="00CF0EC2" w:rsidRPr="00A70F7D" w14:paraId="366FA4B3" w14:textId="77777777" w:rsidTr="00920D51">
        <w:tc>
          <w:tcPr>
            <w:tcW w:w="3879" w:type="dxa"/>
            <w:hideMark/>
          </w:tcPr>
          <w:p w14:paraId="71748591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1E350417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ลูกหนี้คดี 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70CBFAAB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5C5C613D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  <w:tc>
          <w:tcPr>
            <w:tcW w:w="1417" w:type="dxa"/>
            <w:hideMark/>
          </w:tcPr>
          <w:p w14:paraId="2C86D8C7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697,958.40</w:t>
            </w:r>
          </w:p>
        </w:tc>
        <w:tc>
          <w:tcPr>
            <w:tcW w:w="1553" w:type="dxa"/>
          </w:tcPr>
          <w:p w14:paraId="44CAC628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4DB3A5E6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  <w:tc>
          <w:tcPr>
            <w:tcW w:w="1417" w:type="dxa"/>
            <w:hideMark/>
          </w:tcPr>
          <w:p w14:paraId="76C1AD2F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697,958.40</w:t>
            </w:r>
          </w:p>
        </w:tc>
      </w:tr>
      <w:tr w:rsidR="00CF0EC2" w:rsidRPr="00A70F7D" w14:paraId="33F4F971" w14:textId="77777777" w:rsidTr="00920D51">
        <w:tc>
          <w:tcPr>
            <w:tcW w:w="3879" w:type="dxa"/>
          </w:tcPr>
          <w:p w14:paraId="740E3686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5F0B4962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4,776,120.51</w:t>
            </w:r>
          </w:p>
        </w:tc>
        <w:tc>
          <w:tcPr>
            <w:tcW w:w="1417" w:type="dxa"/>
          </w:tcPr>
          <w:p w14:paraId="44964C44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9,331,693.66</w:t>
            </w:r>
          </w:p>
        </w:tc>
        <w:tc>
          <w:tcPr>
            <w:tcW w:w="1553" w:type="dxa"/>
          </w:tcPr>
          <w:p w14:paraId="54F8B3F4" w14:textId="4FAB72BC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4,776,120.51</w:t>
            </w:r>
          </w:p>
        </w:tc>
        <w:tc>
          <w:tcPr>
            <w:tcW w:w="1417" w:type="dxa"/>
          </w:tcPr>
          <w:p w14:paraId="641C7D04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9,331,693.66</w:t>
            </w:r>
          </w:p>
        </w:tc>
      </w:tr>
      <w:tr w:rsidR="00CF0EC2" w:rsidRPr="00A70F7D" w14:paraId="4EF4021A" w14:textId="77777777" w:rsidTr="00920D51">
        <w:tc>
          <w:tcPr>
            <w:tcW w:w="3879" w:type="dxa"/>
          </w:tcPr>
          <w:p w14:paraId="5812289C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4F0B27D7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7A044AE1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6,962,432.60</w:t>
            </w:r>
          </w:p>
        </w:tc>
        <w:tc>
          <w:tcPr>
            <w:tcW w:w="1417" w:type="dxa"/>
          </w:tcPr>
          <w:p w14:paraId="59259777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6,225,251.94</w:t>
            </w:r>
          </w:p>
        </w:tc>
        <w:tc>
          <w:tcPr>
            <w:tcW w:w="1553" w:type="dxa"/>
          </w:tcPr>
          <w:p w14:paraId="3E2B05D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40CE5615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6,962,432.60</w:t>
            </w:r>
          </w:p>
        </w:tc>
        <w:tc>
          <w:tcPr>
            <w:tcW w:w="1417" w:type="dxa"/>
          </w:tcPr>
          <w:p w14:paraId="645327A5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6,225,251.94</w:t>
            </w:r>
          </w:p>
        </w:tc>
      </w:tr>
      <w:tr w:rsidR="00CF0EC2" w:rsidRPr="00A70F7D" w14:paraId="6800D5C9" w14:textId="77777777" w:rsidTr="00920D51">
        <w:tc>
          <w:tcPr>
            <w:tcW w:w="3879" w:type="dxa"/>
            <w:hideMark/>
          </w:tcPr>
          <w:p w14:paraId="02017FE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1E99C731" w:rsidR="00CF0EC2" w:rsidRPr="00A70F7D" w:rsidRDefault="003601E1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776</w:t>
            </w:r>
            <w:r w:rsidR="00CF0EC2" w:rsidRPr="00A70F7D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524</w:t>
            </w:r>
            <w:r w:rsidR="00CF0EC2" w:rsidRPr="00A70F7D">
              <w:rPr>
                <w:rFonts w:ascii="Angsana New" w:hAnsi="Angsana New"/>
                <w:color w:val="0D0D0D"/>
                <w:sz w:val="26"/>
                <w:szCs w:val="26"/>
              </w:rPr>
              <w:t>.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45</w:t>
            </w:r>
          </w:p>
        </w:tc>
        <w:tc>
          <w:tcPr>
            <w:tcW w:w="1417" w:type="dxa"/>
          </w:tcPr>
          <w:p w14:paraId="5233129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371,956.36</w:t>
            </w:r>
          </w:p>
        </w:tc>
        <w:tc>
          <w:tcPr>
            <w:tcW w:w="1553" w:type="dxa"/>
          </w:tcPr>
          <w:p w14:paraId="0C5C4AE0" w14:textId="4E27DDBA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1,087,691.91</w:t>
            </w:r>
          </w:p>
        </w:tc>
      </w:tr>
      <w:tr w:rsidR="00CF0EC2" w:rsidRPr="00A70F7D" w14:paraId="1AE1BA31" w14:textId="77777777" w:rsidTr="00920D51">
        <w:tc>
          <w:tcPr>
            <w:tcW w:w="3879" w:type="dxa"/>
            <w:hideMark/>
          </w:tcPr>
          <w:p w14:paraId="03166C38" w14:textId="32E766EA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A70F7D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15DE008C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131,824.82</w:t>
            </w:r>
          </w:p>
        </w:tc>
        <w:tc>
          <w:tcPr>
            <w:tcW w:w="1417" w:type="dxa"/>
            <w:hideMark/>
          </w:tcPr>
          <w:p w14:paraId="233FDDD3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215,823.41</w:t>
            </w:r>
          </w:p>
        </w:tc>
        <w:tc>
          <w:tcPr>
            <w:tcW w:w="1553" w:type="dxa"/>
          </w:tcPr>
          <w:p w14:paraId="642DB593" w14:textId="5A30B136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131,824.82</w:t>
            </w:r>
          </w:p>
        </w:tc>
        <w:tc>
          <w:tcPr>
            <w:tcW w:w="1417" w:type="dxa"/>
            <w:hideMark/>
          </w:tcPr>
          <w:p w14:paraId="489BC50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215,823.41</w:t>
            </w:r>
          </w:p>
        </w:tc>
      </w:tr>
      <w:tr w:rsidR="00CF0EC2" w:rsidRPr="00A70F7D" w14:paraId="1AD4E10F" w14:textId="77777777" w:rsidTr="00920D51">
        <w:tc>
          <w:tcPr>
            <w:tcW w:w="3879" w:type="dxa"/>
          </w:tcPr>
          <w:p w14:paraId="54EA21B1" w14:textId="4E47E8A4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สินทรัพย์สิทธิการใช้(ค่างวด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-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ค่าเสื่อมราคาสะสม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521" w:type="dxa"/>
          </w:tcPr>
          <w:p w14:paraId="351B58DF" w14:textId="00C7C20C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429,645.06</w:t>
            </w:r>
          </w:p>
        </w:tc>
        <w:tc>
          <w:tcPr>
            <w:tcW w:w="1417" w:type="dxa"/>
          </w:tcPr>
          <w:p w14:paraId="752D271E" w14:textId="049BFF79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250,906.48</w:t>
            </w:r>
          </w:p>
        </w:tc>
        <w:tc>
          <w:tcPr>
            <w:tcW w:w="1553" w:type="dxa"/>
          </w:tcPr>
          <w:p w14:paraId="6042AE5F" w14:textId="21595A01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429,645.06</w:t>
            </w:r>
          </w:p>
        </w:tc>
        <w:tc>
          <w:tcPr>
            <w:tcW w:w="1417" w:type="dxa"/>
          </w:tcPr>
          <w:p w14:paraId="792851BE" w14:textId="6FA48984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250,906.48</w:t>
            </w:r>
          </w:p>
        </w:tc>
      </w:tr>
      <w:tr w:rsidR="00CF0EC2" w:rsidRPr="00A70F7D" w14:paraId="5D7574B3" w14:textId="77777777" w:rsidTr="00920D51">
        <w:tc>
          <w:tcPr>
            <w:tcW w:w="3879" w:type="dxa"/>
          </w:tcPr>
          <w:p w14:paraId="60B0A2D2" w14:textId="3BBF3372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0A6BE8E8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0D2F2ED8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53" w:type="dxa"/>
          </w:tcPr>
          <w:p w14:paraId="1E13F512" w14:textId="47A8A203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3AC71E5C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  <w:tr w:rsidR="00CF0EC2" w:rsidRPr="00A70F7D" w14:paraId="69068DCB" w14:textId="77777777" w:rsidTr="00920D51">
        <w:tc>
          <w:tcPr>
            <w:tcW w:w="3879" w:type="dxa"/>
            <w:hideMark/>
          </w:tcPr>
          <w:p w14:paraId="7E0AEFE2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4248ED8D" w:rsidR="00CF0EC2" w:rsidRPr="00A70F7D" w:rsidRDefault="003601E1" w:rsidP="00CF0EC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69,411,600.75</w:t>
            </w:r>
          </w:p>
        </w:tc>
        <w:tc>
          <w:tcPr>
            <w:tcW w:w="1417" w:type="dxa"/>
            <w:hideMark/>
          </w:tcPr>
          <w:p w14:paraId="4A07AFEA" w14:textId="77777777" w:rsidR="00CF0EC2" w:rsidRPr="00A70F7D" w:rsidRDefault="00CF0EC2" w:rsidP="00CF0EC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108,358,862.36</w:t>
            </w:r>
          </w:p>
        </w:tc>
        <w:tc>
          <w:tcPr>
            <w:tcW w:w="1553" w:type="dxa"/>
          </w:tcPr>
          <w:p w14:paraId="23F473E2" w14:textId="757C8390" w:rsidR="00CF0EC2" w:rsidRPr="00A70F7D" w:rsidRDefault="00CF0EC2" w:rsidP="00CF0EC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70,127,336.30</w:t>
            </w:r>
          </w:p>
        </w:tc>
        <w:tc>
          <w:tcPr>
            <w:tcW w:w="1417" w:type="dxa"/>
            <w:hideMark/>
          </w:tcPr>
          <w:p w14:paraId="740E70B4" w14:textId="77777777" w:rsidR="00CF0EC2" w:rsidRPr="00A70F7D" w:rsidRDefault="00CF0EC2" w:rsidP="00CF0EC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109,074,597.91</w:t>
            </w:r>
          </w:p>
        </w:tc>
      </w:tr>
      <w:tr w:rsidR="00CF0EC2" w:rsidRPr="00A70F7D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CF0EC2" w:rsidRPr="00A70F7D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ผลต่างของรายได้ที่รับรู้ทางบัญชีและทางภาษี</w:t>
            </w:r>
          </w:p>
        </w:tc>
        <w:tc>
          <w:tcPr>
            <w:tcW w:w="1521" w:type="dxa"/>
          </w:tcPr>
          <w:p w14:paraId="299065C4" w14:textId="768F441B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779,401.91</w:t>
            </w:r>
          </w:p>
        </w:tc>
        <w:tc>
          <w:tcPr>
            <w:tcW w:w="1417" w:type="dxa"/>
          </w:tcPr>
          <w:p w14:paraId="239CE34D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3,856,980.41</w:t>
            </w:r>
          </w:p>
        </w:tc>
        <w:tc>
          <w:tcPr>
            <w:tcW w:w="1553" w:type="dxa"/>
          </w:tcPr>
          <w:p w14:paraId="54C8C54E" w14:textId="3510D1D4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779,401.91</w:t>
            </w:r>
          </w:p>
        </w:tc>
        <w:tc>
          <w:tcPr>
            <w:tcW w:w="1417" w:type="dxa"/>
          </w:tcPr>
          <w:p w14:paraId="3546345A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3,856,980.41</w:t>
            </w:r>
          </w:p>
        </w:tc>
      </w:tr>
      <w:tr w:rsidR="00CF0EC2" w:rsidRPr="00A70F7D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7134BB23" w:rsidR="00CF0EC2" w:rsidRPr="00A70F7D" w:rsidRDefault="00CF0EC2" w:rsidP="00CF0EC2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9,769,282.19</w:t>
            </w:r>
          </w:p>
        </w:tc>
        <w:tc>
          <w:tcPr>
            <w:tcW w:w="1417" w:type="dxa"/>
          </w:tcPr>
          <w:p w14:paraId="3ABA456B" w14:textId="77777777" w:rsidR="00CF0EC2" w:rsidRPr="00A70F7D" w:rsidRDefault="00CF0EC2" w:rsidP="00CF0EC2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14,651,243.22</w:t>
            </w:r>
          </w:p>
        </w:tc>
        <w:tc>
          <w:tcPr>
            <w:tcW w:w="1553" w:type="dxa"/>
          </w:tcPr>
          <w:p w14:paraId="1705FA4E" w14:textId="3183FFBE" w:rsidR="00CF0EC2" w:rsidRPr="00A70F7D" w:rsidRDefault="00CF0EC2" w:rsidP="00CF0EC2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9,769,282.19</w:t>
            </w:r>
          </w:p>
        </w:tc>
        <w:tc>
          <w:tcPr>
            <w:tcW w:w="1417" w:type="dxa"/>
          </w:tcPr>
          <w:p w14:paraId="5B605368" w14:textId="77777777" w:rsidR="00CF0EC2" w:rsidRPr="00A70F7D" w:rsidRDefault="00CF0EC2" w:rsidP="00CF0EC2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14,651,243.22</w:t>
            </w:r>
          </w:p>
        </w:tc>
      </w:tr>
      <w:tr w:rsidR="00CF0EC2" w:rsidRPr="00A70F7D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0EFC2D52" w:rsidR="00CF0EC2" w:rsidRPr="00A70F7D" w:rsidRDefault="00CF0EC2" w:rsidP="00CF0EC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10,548,684.10</w:t>
            </w:r>
          </w:p>
        </w:tc>
        <w:tc>
          <w:tcPr>
            <w:tcW w:w="1417" w:type="dxa"/>
            <w:hideMark/>
          </w:tcPr>
          <w:p w14:paraId="4BB33C57" w14:textId="77777777" w:rsidR="00CF0EC2" w:rsidRPr="00A70F7D" w:rsidRDefault="00CF0EC2" w:rsidP="00CF0EC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18,508,223.63</w:t>
            </w:r>
          </w:p>
        </w:tc>
        <w:tc>
          <w:tcPr>
            <w:tcW w:w="1553" w:type="dxa"/>
          </w:tcPr>
          <w:p w14:paraId="361EA28F" w14:textId="737569A0" w:rsidR="00CF0EC2" w:rsidRPr="00A70F7D" w:rsidRDefault="00CF0EC2" w:rsidP="00CF0EC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10,548,684.10</w:t>
            </w:r>
          </w:p>
        </w:tc>
        <w:tc>
          <w:tcPr>
            <w:tcW w:w="1417" w:type="dxa"/>
            <w:hideMark/>
          </w:tcPr>
          <w:p w14:paraId="504F1054" w14:textId="77777777" w:rsidR="00CF0EC2" w:rsidRPr="00A70F7D" w:rsidRDefault="00CF0EC2" w:rsidP="00CF0EC2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18,508,223.63</w:t>
            </w:r>
          </w:p>
        </w:tc>
      </w:tr>
      <w:tr w:rsidR="00CF0EC2" w:rsidRPr="00A70F7D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CF0EC2" w:rsidRPr="00A70F7D" w:rsidRDefault="00CF0EC2" w:rsidP="00CF0EC2">
            <w:pPr>
              <w:tabs>
                <w:tab w:val="left" w:pos="360"/>
              </w:tabs>
              <w:spacing w:line="40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7AF655F5" w:rsidR="00CF0EC2" w:rsidRPr="00A70F7D" w:rsidRDefault="00CF0EC2" w:rsidP="00CF0EC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5</w:t>
            </w:r>
            <w:r w:rsidR="00E73ADA" w:rsidRPr="00A70F7D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="00E73ADA" w:rsidRPr="00A70F7D">
              <w:rPr>
                <w:rFonts w:ascii="Angsana New" w:hAnsi="Angsana New"/>
                <w:color w:val="0D0D0D"/>
                <w:sz w:val="26"/>
                <w:szCs w:val="26"/>
              </w:rPr>
              <w:t>862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="00E73ADA" w:rsidRPr="00A70F7D">
              <w:rPr>
                <w:rFonts w:ascii="Angsana New" w:hAnsi="Angsana New"/>
                <w:color w:val="0D0D0D"/>
                <w:sz w:val="26"/>
                <w:szCs w:val="26"/>
              </w:rPr>
              <w:t>916</w:t>
            </w: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.</w:t>
            </w:r>
            <w:r w:rsidR="00E73ADA" w:rsidRPr="00A70F7D">
              <w:rPr>
                <w:rFonts w:ascii="Angsana New" w:hAnsi="Angsana New"/>
                <w:color w:val="0D0D0D"/>
                <w:sz w:val="26"/>
                <w:szCs w:val="26"/>
              </w:rPr>
              <w:t>65</w:t>
            </w:r>
          </w:p>
        </w:tc>
        <w:tc>
          <w:tcPr>
            <w:tcW w:w="1417" w:type="dxa"/>
            <w:hideMark/>
          </w:tcPr>
          <w:p w14:paraId="0D6325A4" w14:textId="27C71D18" w:rsidR="00CF0EC2" w:rsidRPr="00A70F7D" w:rsidRDefault="00CF0EC2" w:rsidP="00CF0EC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89,850,638.7</w:t>
            </w:r>
            <w:r w:rsidR="00240AF9" w:rsidRPr="00A70F7D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</w:p>
        </w:tc>
        <w:tc>
          <w:tcPr>
            <w:tcW w:w="1553" w:type="dxa"/>
          </w:tcPr>
          <w:p w14:paraId="2FA7AFD0" w14:textId="678A6117" w:rsidR="00CF0EC2" w:rsidRPr="00A70F7D" w:rsidRDefault="00CF0EC2" w:rsidP="00CF0EC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59,578,652.20</w:t>
            </w:r>
          </w:p>
        </w:tc>
        <w:tc>
          <w:tcPr>
            <w:tcW w:w="1417" w:type="dxa"/>
            <w:hideMark/>
          </w:tcPr>
          <w:p w14:paraId="4F1090FC" w14:textId="3F08B728" w:rsidR="00CF0EC2" w:rsidRPr="00A70F7D" w:rsidRDefault="00CF0EC2" w:rsidP="00CF0EC2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A70F7D">
              <w:rPr>
                <w:rFonts w:ascii="Angsana New" w:hAnsi="Angsana New"/>
                <w:color w:val="0D0D0D"/>
                <w:sz w:val="26"/>
                <w:szCs w:val="26"/>
              </w:rPr>
              <w:t>90,566,374.2</w:t>
            </w:r>
            <w:r w:rsidR="00240AF9" w:rsidRPr="00A70F7D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</w:tr>
    </w:tbl>
    <w:p w14:paraId="3CFE4D92" w14:textId="77777777" w:rsidR="00C46649" w:rsidRPr="00A70F7D" w:rsidRDefault="00C46649" w:rsidP="00C46649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2F2A98B" w14:textId="77777777" w:rsidR="00547990" w:rsidRPr="00A70F7D" w:rsidRDefault="00547990" w:rsidP="00610E05">
      <w:pPr>
        <w:numPr>
          <w:ilvl w:val="0"/>
          <w:numId w:val="38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lastRenderedPageBreak/>
        <w:t>กำไรต่อหุ้น</w:t>
      </w:r>
    </w:p>
    <w:p w14:paraId="325EE242" w14:textId="1145FE10" w:rsidR="00547990" w:rsidRPr="00A70F7D" w:rsidRDefault="00547990" w:rsidP="00B71F10">
      <w:pPr>
        <w:spacing w:before="120" w:line="42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9B67B9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9B67B9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</w:p>
    <w:p w14:paraId="7D1AD09F" w14:textId="4AA917D4" w:rsidR="00547990" w:rsidRPr="00A70F7D" w:rsidRDefault="00547990" w:rsidP="00B71F10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9B67B9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9B67B9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6D116E71" w:rsidR="00547990" w:rsidRPr="00A70F7D" w:rsidRDefault="00547990" w:rsidP="0054799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9B67B9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9B67B9" w:rsidRPr="00A70F7D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B67B9" w:rsidRPr="00A70F7D">
        <w:rPr>
          <w:rFonts w:ascii="Angsana New" w:hAnsi="Angsana New"/>
          <w:color w:val="0D0D0D"/>
          <w:sz w:val="30"/>
          <w:szCs w:val="30"/>
        </w:rPr>
        <w:t xml:space="preserve">31 </w:t>
      </w:r>
      <w:r w:rsidR="009B67B9" w:rsidRPr="00A70F7D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8C4355"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DD12E9" w:rsidRPr="00A70F7D">
        <w:rPr>
          <w:rFonts w:ascii="Angsana New" w:hAnsi="Angsana New"/>
          <w:color w:val="0D0D0D"/>
          <w:sz w:val="30"/>
          <w:szCs w:val="30"/>
        </w:rPr>
        <w:t>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DD12E9"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A70F7D" w14:paraId="712D6C0A" w14:textId="77777777" w:rsidTr="009B67B9">
        <w:tc>
          <w:tcPr>
            <w:tcW w:w="2198" w:type="dxa"/>
          </w:tcPr>
          <w:p w14:paraId="24370FD7" w14:textId="77777777" w:rsidR="008C4355" w:rsidRPr="00A70F7D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A70F7D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A70F7D" w14:paraId="71EE8417" w14:textId="77777777" w:rsidTr="009B67B9">
        <w:tc>
          <w:tcPr>
            <w:tcW w:w="2198" w:type="dxa"/>
          </w:tcPr>
          <w:p w14:paraId="7696BD08" w14:textId="77777777" w:rsidR="008C4355" w:rsidRPr="00A70F7D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A70F7D" w:rsidRDefault="008C4355" w:rsidP="003D40DA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A70F7D" w14:paraId="287D4B06" w14:textId="77777777" w:rsidTr="009B67B9">
        <w:tc>
          <w:tcPr>
            <w:tcW w:w="2198" w:type="dxa"/>
          </w:tcPr>
          <w:p w14:paraId="69136749" w14:textId="77777777" w:rsidR="003D40DA" w:rsidRPr="00A70F7D" w:rsidRDefault="003D40DA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7BFC6233" w:rsidR="003D40DA" w:rsidRPr="00A70F7D" w:rsidRDefault="003D40DA" w:rsidP="00B63ECB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สำหรับปีสิ้นสุดวันที่</w:t>
            </w:r>
          </w:p>
        </w:tc>
      </w:tr>
      <w:tr w:rsidR="008C4355" w:rsidRPr="00A70F7D" w14:paraId="5FE6FC4F" w14:textId="77777777" w:rsidTr="009B67B9">
        <w:tc>
          <w:tcPr>
            <w:tcW w:w="2198" w:type="dxa"/>
          </w:tcPr>
          <w:p w14:paraId="343730AC" w14:textId="77777777" w:rsidR="008C4355" w:rsidRPr="00A70F7D" w:rsidRDefault="008C4355" w:rsidP="008C4355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725AA709" w:rsidR="008C4355" w:rsidRPr="00A70F7D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3</w:t>
            </w:r>
            <w:r w:rsidR="009B67B9" w:rsidRPr="00A70F7D">
              <w:rPr>
                <w:rFonts w:ascii="Angsana New" w:hAnsi="Angsana New"/>
                <w:color w:val="0D0D0D"/>
                <w:sz w:val="28"/>
              </w:rPr>
              <w:t>1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9B67B9" w:rsidRPr="00A70F7D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4093" w:type="dxa"/>
            <w:gridSpan w:val="3"/>
            <w:hideMark/>
          </w:tcPr>
          <w:p w14:paraId="41EDEE97" w14:textId="2F030699" w:rsidR="008C4355" w:rsidRPr="00A70F7D" w:rsidRDefault="009B67B9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8C4355" w:rsidRPr="00A70F7D" w14:paraId="78AD222E" w14:textId="77777777" w:rsidTr="009B67B9">
        <w:tc>
          <w:tcPr>
            <w:tcW w:w="2198" w:type="dxa"/>
          </w:tcPr>
          <w:p w14:paraId="3B6A3A4A" w14:textId="77777777" w:rsidR="008C4355" w:rsidRPr="00A70F7D" w:rsidRDefault="008C4355" w:rsidP="008C4355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A70F7D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A70F7D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A70F7D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A70F7D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A70F7D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A70F7D" w:rsidRDefault="008C4355" w:rsidP="008C435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9B67B9" w:rsidRPr="00A70F7D" w14:paraId="5D2EEC30" w14:textId="77777777" w:rsidTr="009B67B9">
        <w:tc>
          <w:tcPr>
            <w:tcW w:w="2198" w:type="dxa"/>
            <w:hideMark/>
          </w:tcPr>
          <w:p w14:paraId="25053C98" w14:textId="77777777" w:rsidR="009B67B9" w:rsidRPr="00A70F7D" w:rsidRDefault="009B67B9" w:rsidP="009B67B9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53077FDB" w:rsidR="009B67B9" w:rsidRPr="00A70F7D" w:rsidRDefault="00D555CF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194,013,396.45</w:t>
            </w:r>
          </w:p>
        </w:tc>
        <w:tc>
          <w:tcPr>
            <w:tcW w:w="1279" w:type="dxa"/>
          </w:tcPr>
          <w:p w14:paraId="6E74E1FD" w14:textId="52B67885" w:rsidR="009B67B9" w:rsidRPr="00A70F7D" w:rsidRDefault="00B01329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1,108,858,</w:t>
            </w:r>
            <w:r w:rsidR="002C6ED4" w:rsidRPr="00A70F7D">
              <w:rPr>
                <w:rFonts w:ascii="Angsana New" w:hAnsi="Angsana New"/>
                <w:color w:val="0D0D0D"/>
                <w:sz w:val="28"/>
              </w:rPr>
              <w:t>867</w:t>
            </w:r>
          </w:p>
        </w:tc>
        <w:tc>
          <w:tcPr>
            <w:tcW w:w="1126" w:type="dxa"/>
          </w:tcPr>
          <w:p w14:paraId="150E8FE3" w14:textId="3BAE8856" w:rsidR="009B67B9" w:rsidRPr="00A70F7D" w:rsidRDefault="00D555CF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0.1750</w:t>
            </w:r>
          </w:p>
        </w:tc>
        <w:tc>
          <w:tcPr>
            <w:tcW w:w="1402" w:type="dxa"/>
          </w:tcPr>
          <w:p w14:paraId="6AB2BD5F" w14:textId="68C70F3E" w:rsidR="009B67B9" w:rsidRPr="00A70F7D" w:rsidRDefault="009B67B9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61,679,348.46</w:t>
            </w:r>
          </w:p>
        </w:tc>
        <w:tc>
          <w:tcPr>
            <w:tcW w:w="1365" w:type="dxa"/>
          </w:tcPr>
          <w:p w14:paraId="6617D168" w14:textId="37A0A2C1" w:rsidR="009B67B9" w:rsidRPr="00A70F7D" w:rsidRDefault="009B67B9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326" w:type="dxa"/>
          </w:tcPr>
          <w:p w14:paraId="3AC97233" w14:textId="289088CD" w:rsidR="009B67B9" w:rsidRPr="00A70F7D" w:rsidRDefault="009B67B9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0.0556</w:t>
            </w:r>
          </w:p>
        </w:tc>
      </w:tr>
    </w:tbl>
    <w:p w14:paraId="6C27C939" w14:textId="77777777" w:rsidR="00547990" w:rsidRPr="00A70F7D" w:rsidRDefault="00547990" w:rsidP="00547990">
      <w:pPr>
        <w:spacing w:line="420" w:lineRule="exact"/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199"/>
        <w:gridCol w:w="1381"/>
        <w:gridCol w:w="1279"/>
        <w:gridCol w:w="1153"/>
        <w:gridCol w:w="1402"/>
        <w:gridCol w:w="1368"/>
        <w:gridCol w:w="1316"/>
      </w:tblGrid>
      <w:tr w:rsidR="008C4355" w:rsidRPr="00A70F7D" w14:paraId="6FE8BD42" w14:textId="77777777" w:rsidTr="009B67B9">
        <w:tc>
          <w:tcPr>
            <w:tcW w:w="2199" w:type="dxa"/>
          </w:tcPr>
          <w:p w14:paraId="4D5F7D1A" w14:textId="77777777" w:rsidR="008C4355" w:rsidRPr="00A70F7D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634F2FC6" w14:textId="77777777" w:rsidR="008C4355" w:rsidRPr="00A70F7D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A70F7D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A70F7D" w14:paraId="29A09211" w14:textId="77777777" w:rsidTr="009B67B9">
        <w:tc>
          <w:tcPr>
            <w:tcW w:w="2199" w:type="dxa"/>
          </w:tcPr>
          <w:p w14:paraId="4EB17042" w14:textId="77777777" w:rsidR="008C4355" w:rsidRPr="00A70F7D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082C6162" w14:textId="77777777" w:rsidR="008C4355" w:rsidRPr="00A70F7D" w:rsidRDefault="008C4355" w:rsidP="003D40DA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3D40DA" w:rsidRPr="00A70F7D" w14:paraId="0BE656A2" w14:textId="77777777" w:rsidTr="009B67B9">
        <w:tc>
          <w:tcPr>
            <w:tcW w:w="2199" w:type="dxa"/>
          </w:tcPr>
          <w:p w14:paraId="442A30FF" w14:textId="77777777" w:rsidR="003D40DA" w:rsidRPr="00A70F7D" w:rsidRDefault="003D40DA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</w:tcPr>
          <w:p w14:paraId="21A6826D" w14:textId="051B3342" w:rsidR="003D40DA" w:rsidRPr="00A70F7D" w:rsidRDefault="003D40DA" w:rsidP="00B63ECB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สำหรับปีสิ้นสุดวันที่</w:t>
            </w:r>
          </w:p>
        </w:tc>
      </w:tr>
      <w:tr w:rsidR="009B67B9" w:rsidRPr="00A70F7D" w14:paraId="3F102A6D" w14:textId="77777777" w:rsidTr="009B67B9">
        <w:tc>
          <w:tcPr>
            <w:tcW w:w="2199" w:type="dxa"/>
          </w:tcPr>
          <w:p w14:paraId="51E1B906" w14:textId="77777777" w:rsidR="009B67B9" w:rsidRPr="00A70F7D" w:rsidRDefault="009B67B9" w:rsidP="009B67B9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3" w:type="dxa"/>
            <w:gridSpan w:val="3"/>
            <w:hideMark/>
          </w:tcPr>
          <w:p w14:paraId="5B83F804" w14:textId="56C3D32C" w:rsidR="009B67B9" w:rsidRPr="00A70F7D" w:rsidRDefault="009B67B9" w:rsidP="009B67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4086" w:type="dxa"/>
            <w:gridSpan w:val="3"/>
            <w:hideMark/>
          </w:tcPr>
          <w:p w14:paraId="70CE8D50" w14:textId="72BE1181" w:rsidR="009B67B9" w:rsidRPr="00A70F7D" w:rsidRDefault="009B67B9" w:rsidP="009B67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</w:tr>
      <w:tr w:rsidR="008C4355" w:rsidRPr="00A70F7D" w14:paraId="20641E0F" w14:textId="77777777" w:rsidTr="009B67B9">
        <w:trPr>
          <w:trHeight w:val="80"/>
        </w:trPr>
        <w:tc>
          <w:tcPr>
            <w:tcW w:w="2199" w:type="dxa"/>
          </w:tcPr>
          <w:p w14:paraId="6A3874E2" w14:textId="77777777" w:rsidR="008C4355" w:rsidRPr="00A70F7D" w:rsidRDefault="008C4355" w:rsidP="005C560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1" w:type="dxa"/>
            <w:hideMark/>
          </w:tcPr>
          <w:p w14:paraId="12E8E16A" w14:textId="77777777" w:rsidR="008C4355" w:rsidRPr="00A70F7D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B1C54C9" w14:textId="77777777" w:rsidR="008C4355" w:rsidRPr="00A70F7D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3" w:type="dxa"/>
            <w:hideMark/>
          </w:tcPr>
          <w:p w14:paraId="58ED5C1D" w14:textId="77777777" w:rsidR="008C4355" w:rsidRPr="00A70F7D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24F3AE1C" w14:textId="77777777" w:rsidR="008C4355" w:rsidRPr="00A70F7D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336B3F64" w14:textId="77777777" w:rsidR="008C4355" w:rsidRPr="00A70F7D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6" w:type="dxa"/>
            <w:hideMark/>
          </w:tcPr>
          <w:p w14:paraId="346BA34A" w14:textId="77777777" w:rsidR="008C4355" w:rsidRPr="00A70F7D" w:rsidRDefault="008C4355" w:rsidP="005C560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9B67B9" w:rsidRPr="00A70F7D" w14:paraId="44A5AC42" w14:textId="77777777" w:rsidTr="009B67B9">
        <w:trPr>
          <w:trHeight w:val="295"/>
        </w:trPr>
        <w:tc>
          <w:tcPr>
            <w:tcW w:w="2199" w:type="dxa"/>
            <w:hideMark/>
          </w:tcPr>
          <w:p w14:paraId="3BE1E690" w14:textId="77777777" w:rsidR="009B67B9" w:rsidRPr="00A70F7D" w:rsidRDefault="009B67B9" w:rsidP="009B67B9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1" w:type="dxa"/>
          </w:tcPr>
          <w:p w14:paraId="6456F63B" w14:textId="14FB392F" w:rsidR="009B67B9" w:rsidRPr="00A70F7D" w:rsidRDefault="00B01329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183,798,838.53</w:t>
            </w:r>
          </w:p>
        </w:tc>
        <w:tc>
          <w:tcPr>
            <w:tcW w:w="1279" w:type="dxa"/>
          </w:tcPr>
          <w:p w14:paraId="7731200E" w14:textId="26D22281" w:rsidR="009B67B9" w:rsidRPr="00A70F7D" w:rsidRDefault="002C6ED4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1,108,858,867</w:t>
            </w:r>
          </w:p>
        </w:tc>
        <w:tc>
          <w:tcPr>
            <w:tcW w:w="1153" w:type="dxa"/>
          </w:tcPr>
          <w:p w14:paraId="32A7A522" w14:textId="77B39194" w:rsidR="009B67B9" w:rsidRPr="00A70F7D" w:rsidRDefault="00724B20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0.1658</w:t>
            </w:r>
          </w:p>
        </w:tc>
        <w:tc>
          <w:tcPr>
            <w:tcW w:w="1402" w:type="dxa"/>
          </w:tcPr>
          <w:p w14:paraId="6476E07E" w14:textId="766756B3" w:rsidR="009B67B9" w:rsidRPr="00A70F7D" w:rsidRDefault="009B67B9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51,305,371.80</w:t>
            </w:r>
          </w:p>
        </w:tc>
        <w:tc>
          <w:tcPr>
            <w:tcW w:w="1368" w:type="dxa"/>
          </w:tcPr>
          <w:p w14:paraId="3F8F2521" w14:textId="757611FA" w:rsidR="009B67B9" w:rsidRPr="00A70F7D" w:rsidRDefault="009B67B9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1,108,857,244</w:t>
            </w:r>
          </w:p>
        </w:tc>
        <w:tc>
          <w:tcPr>
            <w:tcW w:w="1316" w:type="dxa"/>
          </w:tcPr>
          <w:p w14:paraId="71903748" w14:textId="4D9C94E3" w:rsidR="009B67B9" w:rsidRPr="00A70F7D" w:rsidRDefault="009B67B9" w:rsidP="009B67B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A70F7D">
              <w:rPr>
                <w:rFonts w:ascii="Angsana New" w:hAnsi="Angsana New"/>
                <w:color w:val="0D0D0D"/>
                <w:sz w:val="28"/>
              </w:rPr>
              <w:t>0.0463</w:t>
            </w:r>
          </w:p>
        </w:tc>
      </w:tr>
    </w:tbl>
    <w:p w14:paraId="22CE376C" w14:textId="77777777" w:rsidR="00342969" w:rsidRPr="00A70F7D" w:rsidRDefault="00342969" w:rsidP="00467D20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8AB2954" w14:textId="77777777" w:rsidR="00547990" w:rsidRPr="00A70F7D" w:rsidRDefault="00547990" w:rsidP="00610E05">
      <w:pPr>
        <w:numPr>
          <w:ilvl w:val="0"/>
          <w:numId w:val="39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195D45FF" w14:textId="556CE6B0" w:rsidR="00547990" w:rsidRPr="00A70F7D" w:rsidRDefault="00547990" w:rsidP="00610E05">
      <w:pPr>
        <w:numPr>
          <w:ilvl w:val="1"/>
          <w:numId w:val="39"/>
        </w:numPr>
        <w:spacing w:line="42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66DED" w:rsidRPr="00A70F7D">
        <w:rPr>
          <w:rFonts w:ascii="Angsana New" w:hAnsi="Angsana New"/>
          <w:color w:val="0D0D0D"/>
          <w:sz w:val="30"/>
          <w:szCs w:val="30"/>
        </w:rPr>
        <w:t>31</w:t>
      </w:r>
      <w:r w:rsidR="00C66DED"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</w:t>
      </w:r>
      <w:r w:rsidR="001C2F1C"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301A45" w:rsidRPr="00A70F7D">
        <w:rPr>
          <w:rFonts w:ascii="Angsana New" w:hAnsi="Angsana New"/>
          <w:color w:val="0D0D0D"/>
          <w:sz w:val="30"/>
          <w:szCs w:val="30"/>
        </w:rPr>
        <w:t>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A70F7D">
        <w:rPr>
          <w:rFonts w:ascii="Angsana New" w:hAnsi="Angsana New"/>
          <w:sz w:val="30"/>
          <w:szCs w:val="30"/>
          <w:cs/>
        </w:rPr>
        <w:t>ไฟฟ้า</w:t>
      </w:r>
      <w:r w:rsidRPr="00A70F7D">
        <w:rPr>
          <w:rFonts w:ascii="Angsana New" w:hAnsi="Angsana New"/>
          <w:color w:val="FF0000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A70F7D">
        <w:rPr>
          <w:rFonts w:ascii="Angsana New" w:hAnsi="Angsana New"/>
          <w:color w:val="0D0D0D"/>
          <w:sz w:val="30"/>
          <w:szCs w:val="30"/>
        </w:rPr>
        <w:t>76,000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>.</w:t>
      </w:r>
      <w:r w:rsidRPr="00A70F7D">
        <w:rPr>
          <w:rFonts w:ascii="Angsana New" w:hAnsi="Angsana New"/>
          <w:color w:val="0D0D0D"/>
          <w:sz w:val="30"/>
          <w:szCs w:val="30"/>
        </w:rPr>
        <w:t>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301A45"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A70F7D">
        <w:rPr>
          <w:rFonts w:ascii="Angsana New" w:hAnsi="Angsana New"/>
          <w:color w:val="0D0D0D"/>
          <w:sz w:val="30"/>
          <w:szCs w:val="30"/>
        </w:rPr>
        <w:t>7</w:t>
      </w:r>
      <w:r w:rsidRPr="00A70F7D">
        <w:rPr>
          <w:rFonts w:ascii="Angsana New" w:hAnsi="Angsana New"/>
          <w:color w:val="0D0D0D"/>
          <w:sz w:val="30"/>
          <w:szCs w:val="30"/>
        </w:rPr>
        <w:t>6,000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>.</w:t>
      </w:r>
      <w:r w:rsidRPr="00A70F7D">
        <w:rPr>
          <w:rFonts w:ascii="Angsana New" w:hAnsi="Angsana New"/>
          <w:color w:val="0D0D0D"/>
          <w:sz w:val="30"/>
          <w:szCs w:val="30"/>
        </w:rPr>
        <w:t>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3BDA4FE5" w:rsidR="00547990" w:rsidRPr="00A70F7D" w:rsidRDefault="00547990" w:rsidP="00610E05">
      <w:pPr>
        <w:numPr>
          <w:ilvl w:val="1"/>
          <w:numId w:val="39"/>
        </w:numPr>
        <w:spacing w:line="42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66DED" w:rsidRPr="00A70F7D">
        <w:rPr>
          <w:rFonts w:ascii="Angsana New" w:hAnsi="Angsana New"/>
          <w:color w:val="0D0D0D"/>
          <w:sz w:val="30"/>
          <w:szCs w:val="30"/>
        </w:rPr>
        <w:t>31</w:t>
      </w:r>
      <w:r w:rsidR="00C66DED"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</w:t>
      </w:r>
      <w:r w:rsidR="00C80CAB"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301A45"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A70F7D">
        <w:rPr>
          <w:rFonts w:ascii="Angsana New" w:hAnsi="Angsana New"/>
          <w:color w:val="0D0D0D"/>
          <w:sz w:val="30"/>
          <w:szCs w:val="30"/>
        </w:rPr>
        <w:t>0</w:t>
      </w:r>
      <w:r w:rsidRPr="00A70F7D">
        <w:rPr>
          <w:rFonts w:ascii="Angsana New" w:hAnsi="Angsana New"/>
          <w:color w:val="0D0D0D"/>
          <w:sz w:val="30"/>
          <w:szCs w:val="30"/>
        </w:rPr>
        <w:t>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301A45" w:rsidRPr="00A70F7D">
        <w:rPr>
          <w:rFonts w:ascii="Angsana New" w:hAnsi="Angsana New"/>
          <w:color w:val="0D0D0D"/>
          <w:sz w:val="30"/>
          <w:szCs w:val="30"/>
        </w:rPr>
        <w:t>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A70F7D">
        <w:rPr>
          <w:rFonts w:ascii="Angsana New" w:hAnsi="Angsana New"/>
          <w:color w:val="0D0D0D"/>
          <w:sz w:val="30"/>
          <w:szCs w:val="30"/>
        </w:rPr>
        <w:t>1.00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4137CD2C" w14:textId="77777777" w:rsidR="001374A4" w:rsidRPr="00A70F7D" w:rsidRDefault="001374A4" w:rsidP="001374A4">
      <w:pPr>
        <w:spacing w:line="420" w:lineRule="exact"/>
        <w:ind w:left="9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0D8E51D" w14:textId="4CA2518D" w:rsidR="001374A4" w:rsidRPr="00A70F7D" w:rsidRDefault="001374A4" w:rsidP="00610E05">
      <w:pPr>
        <w:numPr>
          <w:ilvl w:val="0"/>
          <w:numId w:val="86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08339479" w14:textId="3183C139" w:rsidR="001374A4" w:rsidRPr="00A70F7D" w:rsidRDefault="001374A4" w:rsidP="00610E05">
      <w:pPr>
        <w:numPr>
          <w:ilvl w:val="1"/>
          <w:numId w:val="87"/>
        </w:numPr>
        <w:spacing w:line="420" w:lineRule="exact"/>
        <w:ind w:left="99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A70F7D">
        <w:rPr>
          <w:rFonts w:ascii="Angsana New" w:hAnsi="Angsana New"/>
          <w:color w:val="0D0D0D"/>
          <w:sz w:val="30"/>
          <w:szCs w:val="30"/>
        </w:rPr>
        <w:t>0</w:t>
      </w:r>
      <w:r w:rsidRPr="00A70F7D">
        <w:rPr>
          <w:rFonts w:ascii="Angsana New" w:hAnsi="Angsana New"/>
          <w:color w:val="0D0D0D"/>
          <w:sz w:val="30"/>
          <w:szCs w:val="30"/>
          <w:cs/>
        </w:rPr>
        <w:t>.</w:t>
      </w:r>
      <w:r w:rsidRPr="00A70F7D">
        <w:rPr>
          <w:rFonts w:ascii="Angsana New" w:hAnsi="Angsana New"/>
          <w:color w:val="0D0D0D"/>
          <w:sz w:val="30"/>
          <w:szCs w:val="30"/>
        </w:rPr>
        <w:t>20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23644EF6" w14:textId="4B788395" w:rsidR="001374A4" w:rsidRPr="00A70F7D" w:rsidRDefault="001374A4" w:rsidP="00610E05">
      <w:pPr>
        <w:numPr>
          <w:ilvl w:val="1"/>
          <w:numId w:val="87"/>
        </w:numPr>
        <w:spacing w:line="420" w:lineRule="exact"/>
        <w:ind w:left="99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A70F7D">
        <w:rPr>
          <w:rFonts w:ascii="Angsana New" w:hAnsi="Angsana New" w:hint="cs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A70F7D">
        <w:rPr>
          <w:rFonts w:ascii="Angsana New" w:hAnsi="Angsana New"/>
          <w:color w:val="0D0D0D"/>
          <w:sz w:val="30"/>
          <w:szCs w:val="30"/>
        </w:rPr>
        <w:t>0</w:t>
      </w:r>
      <w:r w:rsidRPr="00A70F7D">
        <w:rPr>
          <w:rFonts w:ascii="Angsana New" w:hAnsi="Angsana New"/>
          <w:color w:val="0D0D0D"/>
          <w:sz w:val="30"/>
          <w:szCs w:val="30"/>
          <w:cs/>
        </w:rPr>
        <w:t>.</w:t>
      </w:r>
      <w:r w:rsidRPr="00A70F7D">
        <w:rPr>
          <w:rFonts w:ascii="Angsana New" w:hAnsi="Angsana New"/>
          <w:color w:val="0D0D0D"/>
          <w:sz w:val="30"/>
          <w:szCs w:val="30"/>
        </w:rPr>
        <w:t>25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4FA2F4BD" w14:textId="527432A0" w:rsidR="00547990" w:rsidRPr="00A70F7D" w:rsidRDefault="00547990" w:rsidP="00610E05">
      <w:pPr>
        <w:numPr>
          <w:ilvl w:val="1"/>
          <w:numId w:val="87"/>
        </w:numPr>
        <w:spacing w:line="42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66DED" w:rsidRPr="00A70F7D">
        <w:rPr>
          <w:rFonts w:ascii="Angsana New" w:hAnsi="Angsana New"/>
          <w:color w:val="0D0D0D"/>
          <w:sz w:val="30"/>
          <w:szCs w:val="30"/>
        </w:rPr>
        <w:t>31</w:t>
      </w:r>
      <w:r w:rsidR="00C66DED"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</w:t>
      </w:r>
      <w:r w:rsidR="00301A45"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301A45"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A70F7D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A70F7D">
        <w:rPr>
          <w:rFonts w:ascii="Angsana New" w:hAnsi="Angsana New"/>
          <w:color w:val="000000"/>
          <w:sz w:val="30"/>
          <w:szCs w:val="30"/>
        </w:rPr>
        <w:t>1</w:t>
      </w:r>
      <w:r w:rsidRPr="00A70F7D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Pr="00A70F7D">
        <w:rPr>
          <w:rFonts w:ascii="Angsana New" w:hAnsi="Angsana New"/>
          <w:color w:val="000000"/>
          <w:sz w:val="30"/>
          <w:szCs w:val="30"/>
        </w:rPr>
        <w:t>0.</w:t>
      </w:r>
      <w:r w:rsidR="00F32097" w:rsidRPr="00A70F7D">
        <w:rPr>
          <w:rFonts w:ascii="Angsana New" w:hAnsi="Angsana New"/>
          <w:color w:val="000000"/>
          <w:sz w:val="30"/>
          <w:szCs w:val="30"/>
        </w:rPr>
        <w:t>3</w:t>
      </w:r>
      <w:r w:rsidR="00183EB6" w:rsidRPr="00A70F7D">
        <w:rPr>
          <w:rFonts w:ascii="Angsana New" w:hAnsi="Angsana New"/>
          <w:color w:val="000000"/>
          <w:sz w:val="30"/>
          <w:szCs w:val="30"/>
        </w:rPr>
        <w:t>5</w:t>
      </w:r>
      <w:r w:rsidRPr="00A70F7D">
        <w:rPr>
          <w:rFonts w:ascii="Angsana New" w:hAnsi="Angsana New"/>
          <w:color w:val="000000"/>
          <w:sz w:val="30"/>
          <w:szCs w:val="30"/>
        </w:rPr>
        <w:t xml:space="preserve"> </w:t>
      </w:r>
      <w:r w:rsidRPr="00A70F7D">
        <w:rPr>
          <w:rFonts w:ascii="Angsana New" w:hAnsi="Angsana New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A70F7D">
        <w:rPr>
          <w:rFonts w:ascii="Angsana New" w:hAnsi="Angsana New"/>
          <w:color w:val="000000"/>
          <w:sz w:val="30"/>
          <w:szCs w:val="30"/>
        </w:rPr>
        <w:t>1</w:t>
      </w:r>
      <w:r w:rsidRPr="00A70F7D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Pr="00A70F7D">
        <w:rPr>
          <w:rFonts w:ascii="Angsana New" w:hAnsi="Angsana New"/>
          <w:color w:val="000000"/>
          <w:sz w:val="30"/>
          <w:szCs w:val="30"/>
        </w:rPr>
        <w:t>0.</w:t>
      </w:r>
      <w:r w:rsidR="00183EB6" w:rsidRPr="00A70F7D">
        <w:rPr>
          <w:rFonts w:ascii="Angsana New" w:hAnsi="Angsana New"/>
          <w:color w:val="000000"/>
          <w:sz w:val="30"/>
          <w:szCs w:val="30"/>
        </w:rPr>
        <w:t>27</w:t>
      </w:r>
      <w:r w:rsidRPr="00A70F7D">
        <w:rPr>
          <w:rFonts w:ascii="Angsana New" w:hAnsi="Angsana New"/>
          <w:color w:val="000000"/>
          <w:sz w:val="30"/>
          <w:szCs w:val="30"/>
        </w:rPr>
        <w:t xml:space="preserve"> </w:t>
      </w:r>
      <w:r w:rsidRPr="00A70F7D">
        <w:rPr>
          <w:rFonts w:ascii="Angsana New" w:hAnsi="Angsana New"/>
          <w:color w:val="000000"/>
          <w:sz w:val="30"/>
          <w:szCs w:val="30"/>
          <w:cs/>
        </w:rPr>
        <w:t>ล้านบาท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993C4D0" w14:textId="2F946224" w:rsidR="00215F5A" w:rsidRPr="00A70F7D" w:rsidRDefault="00215F5A" w:rsidP="00610E05">
      <w:pPr>
        <w:numPr>
          <w:ilvl w:val="0"/>
          <w:numId w:val="87"/>
        </w:numPr>
        <w:spacing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สัญญาสำคัญ</w:t>
      </w:r>
    </w:p>
    <w:p w14:paraId="74F22458" w14:textId="77777777" w:rsidR="00215F5A" w:rsidRPr="00A70F7D" w:rsidRDefault="00215F5A" w:rsidP="00215F5A">
      <w:pPr>
        <w:spacing w:before="120" w:line="380" w:lineRule="exact"/>
        <w:ind w:left="431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สัญญาการร่วมมือทางธุรกิจ</w:t>
      </w:r>
    </w:p>
    <w:p w14:paraId="08693A6F" w14:textId="77777777" w:rsidR="00993D50" w:rsidRPr="00A70F7D" w:rsidRDefault="00993D50" w:rsidP="00610E05">
      <w:pPr>
        <w:pStyle w:val="ListParagraph"/>
        <w:numPr>
          <w:ilvl w:val="0"/>
          <w:numId w:val="37"/>
        </w:numPr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7F36E8B" w14:textId="77777777" w:rsidR="00D40E0C" w:rsidRPr="00A70F7D" w:rsidRDefault="00215F5A" w:rsidP="00610E05">
      <w:pPr>
        <w:numPr>
          <w:ilvl w:val="1"/>
          <w:numId w:val="88"/>
        </w:numPr>
        <w:spacing w:before="120" w:line="420" w:lineRule="exact"/>
        <w:ind w:left="99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บริษัทฯ กับ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Premium Financial services Co., Ltd. ("PFS")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ได้ทำสัญญาร่วมมือทางธุรกิจโดยมีอายุสัญญา </w:t>
      </w:r>
      <w:r w:rsidRPr="00A70F7D">
        <w:rPr>
          <w:rFonts w:ascii="Angsana New" w:hAnsi="Angsana New"/>
          <w:color w:val="0D0D0D"/>
          <w:sz w:val="30"/>
          <w:szCs w:val="30"/>
        </w:rPr>
        <w:t>2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ปี และต่ออายุอีกคราวละ </w:t>
      </w:r>
      <w:r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ปี วัตถุประสงค์หลักเพื่อพัฒนาธุรกิจของบริษัทฯ จากการนำความรู้เชิงปฏิบัติการ (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Know-How)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ของ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PFS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มาใช้ และมีการแต่งตั้งตัวแทนของ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PFS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เข้าเป็นกรรมการของบริษัทฯและมีระดับพนักงานเข้าทำงานในบริษัทฯ โดยกำหนดค่าตอบแทนเดือนละ </w:t>
      </w:r>
      <w:r w:rsidRPr="00A70F7D">
        <w:rPr>
          <w:rFonts w:ascii="Angsana New" w:hAnsi="Angsana New"/>
          <w:color w:val="0D0D0D"/>
          <w:sz w:val="30"/>
          <w:szCs w:val="30"/>
        </w:rPr>
        <w:t>600,000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>.</w:t>
      </w:r>
      <w:r w:rsidRPr="00A70F7D">
        <w:rPr>
          <w:rFonts w:ascii="Angsana New" w:hAnsi="Angsana New"/>
          <w:color w:val="0D0D0D"/>
          <w:sz w:val="30"/>
          <w:szCs w:val="30"/>
        </w:rPr>
        <w:t>00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บาท (ไม่รวมภาษี/เงินจำนวนนี้ได้รวมถึงเงินเดือนและค่าใช้จ่ายต่างๆ ที่บริษัทฯ จะชำระให้แก่ตัวแทนของ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PFS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ที่ได้มาเป็นพนักงานของบริษัทฯ) โดยสัญญาสิ้นสุดในวันที่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26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เมษายน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และบริษัทฯ ไม่ทำการต่ออายุสัญญาดังกล่าว</w:t>
      </w:r>
    </w:p>
    <w:p w14:paraId="60E4A981" w14:textId="77777777" w:rsidR="00215F5A" w:rsidRPr="00A70F7D" w:rsidRDefault="00215F5A" w:rsidP="00610E05">
      <w:pPr>
        <w:numPr>
          <w:ilvl w:val="1"/>
          <w:numId w:val="88"/>
        </w:numPr>
        <w:spacing w:before="120" w:line="42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8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บริษัทฯ กับ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Premium Financial services Co., Ltd. ("PFS")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ได้ทำสัญญาที่ปรึกษาของธุรกิจ </w:t>
      </w:r>
      <w:r w:rsidRPr="00A70F7D">
        <w:rPr>
          <w:rFonts w:ascii="Angsana New" w:hAnsi="Angsana New"/>
          <w:color w:val="0D0D0D"/>
          <w:sz w:val="30"/>
          <w:szCs w:val="30"/>
        </w:rPr>
        <w:t>Warranty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โดยมีอายุสัญญา </w:t>
      </w:r>
      <w:r w:rsidRPr="00A70F7D">
        <w:rPr>
          <w:rFonts w:ascii="Angsana New" w:hAnsi="Angsana New"/>
          <w:color w:val="0D0D0D"/>
          <w:sz w:val="30"/>
          <w:szCs w:val="30"/>
        </w:rPr>
        <w:t>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ปี และต่ออายุอีกคราวละ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ปี โดยกำหนดค่าตอบแทนเดือนละ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100,000.00 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บาท โดยสัญญาสิ้นสุดในวันที่ </w:t>
      </w:r>
      <w:r w:rsidRPr="00A70F7D">
        <w:rPr>
          <w:rFonts w:ascii="Angsana New" w:hAnsi="Angsana New"/>
          <w:color w:val="0D0D0D"/>
          <w:sz w:val="30"/>
          <w:szCs w:val="30"/>
        </w:rPr>
        <w:t>31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2563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และบริษัทฯ ไม่ทำการต่ออายุสัญญาดังกล่าว</w:t>
      </w:r>
    </w:p>
    <w:p w14:paraId="3F479FFE" w14:textId="77777777" w:rsidR="00215F5A" w:rsidRPr="00A70F7D" w:rsidRDefault="00215F5A" w:rsidP="00610E05">
      <w:pPr>
        <w:numPr>
          <w:ilvl w:val="0"/>
          <w:numId w:val="88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A70F7D" w:rsidRDefault="00215F5A" w:rsidP="00215F5A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0383E0D1" w:rsidR="00215F5A" w:rsidRPr="00A70F7D" w:rsidRDefault="00215F5A" w:rsidP="00215F5A">
      <w:pPr>
        <w:spacing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66DED" w:rsidRPr="00A70F7D">
        <w:rPr>
          <w:rFonts w:ascii="Angsana New" w:hAnsi="Angsana New"/>
          <w:color w:val="0D0D0D"/>
          <w:sz w:val="30"/>
          <w:szCs w:val="30"/>
        </w:rPr>
        <w:t>31</w:t>
      </w:r>
      <w:r w:rsidR="00C66DED" w:rsidRPr="00A70F7D">
        <w:rPr>
          <w:rFonts w:ascii="Angsana New" w:hAnsi="Angsana New"/>
          <w:color w:val="0D0D0D"/>
          <w:sz w:val="30"/>
          <w:szCs w:val="30"/>
          <w:cs/>
        </w:rPr>
        <w:t xml:space="preserve"> ธันวาคม</w:t>
      </w:r>
      <w:r w:rsidR="00C80CAB"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256</w:t>
      </w:r>
      <w:r w:rsidR="00301A45" w:rsidRPr="00A70F7D">
        <w:rPr>
          <w:rFonts w:ascii="Angsana New" w:hAnsi="Angsana New"/>
          <w:color w:val="0D0D0D"/>
          <w:sz w:val="30"/>
          <w:szCs w:val="30"/>
        </w:rPr>
        <w:t>4</w:t>
      </w:r>
      <w:r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A70F7D" w14:paraId="07A1CE29" w14:textId="77777777" w:rsidTr="00920D51">
        <w:tc>
          <w:tcPr>
            <w:tcW w:w="2628" w:type="dxa"/>
          </w:tcPr>
          <w:p w14:paraId="48371F5F" w14:textId="77777777" w:rsidR="00215F5A" w:rsidRPr="00A70F7D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A70F7D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A70F7D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A70F7D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A70F7D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3595E45E" w:rsidR="00215F5A" w:rsidRPr="00A70F7D" w:rsidRDefault="00BD4440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915BD1" w:rsidRPr="00A70F7D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</w:p>
        </w:tc>
        <w:tc>
          <w:tcPr>
            <w:tcW w:w="2610" w:type="dxa"/>
          </w:tcPr>
          <w:p w14:paraId="2E95BB6D" w14:textId="62A19525" w:rsidR="00215F5A" w:rsidRPr="00A70F7D" w:rsidRDefault="00DB037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5D33EE"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68</w:t>
            </w:r>
          </w:p>
        </w:tc>
      </w:tr>
    </w:tbl>
    <w:p w14:paraId="2C1EBE33" w14:textId="327375FB" w:rsidR="0081775B" w:rsidRPr="00A70F7D" w:rsidRDefault="0081775B" w:rsidP="0081775B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281F4A7" w14:textId="77777777" w:rsidR="0081775B" w:rsidRPr="00A70F7D" w:rsidRDefault="0081775B" w:rsidP="0081775B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B00F7BB" w14:textId="6A85DA90" w:rsidR="002C4523" w:rsidRPr="00A70F7D" w:rsidRDefault="002C4523" w:rsidP="00610E05">
      <w:pPr>
        <w:numPr>
          <w:ilvl w:val="0"/>
          <w:numId w:val="88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เหตุการณ์ภายหลังรอบระยะเวลารายงาน</w:t>
      </w:r>
    </w:p>
    <w:p w14:paraId="2F2CA364" w14:textId="3E00D09C" w:rsidR="002C4523" w:rsidRPr="00A70F7D" w:rsidRDefault="002C4523" w:rsidP="002C4523">
      <w:pPr>
        <w:spacing w:line="44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5A491E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5A491E">
        <w:rPr>
          <w:rFonts w:ascii="Angsana New" w:hAnsi="Angsana New"/>
          <w:color w:val="0D0D0D"/>
          <w:sz w:val="30"/>
          <w:szCs w:val="30"/>
        </w:rPr>
        <w:t>1/256</w:t>
      </w:r>
      <w:r w:rsidR="005A491E" w:rsidRPr="005A491E">
        <w:rPr>
          <w:rFonts w:ascii="Angsana New" w:hAnsi="Angsana New"/>
          <w:color w:val="0D0D0D"/>
          <w:sz w:val="30"/>
          <w:szCs w:val="30"/>
        </w:rPr>
        <w:t>5</w:t>
      </w:r>
      <w:r w:rsidRPr="005A491E">
        <w:rPr>
          <w:rFonts w:ascii="Angsana New" w:hAnsi="Angsana New"/>
          <w:color w:val="0D0D0D"/>
          <w:sz w:val="30"/>
          <w:szCs w:val="30"/>
        </w:rPr>
        <w:t xml:space="preserve"> </w:t>
      </w:r>
      <w:r w:rsidRPr="005A491E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5A491E">
        <w:rPr>
          <w:rFonts w:ascii="Angsana New" w:hAnsi="Angsana New"/>
          <w:color w:val="0D0D0D"/>
          <w:sz w:val="30"/>
          <w:szCs w:val="30"/>
        </w:rPr>
        <w:t>2</w:t>
      </w:r>
      <w:r w:rsidR="005A491E" w:rsidRPr="005A491E">
        <w:rPr>
          <w:rFonts w:ascii="Angsana New" w:hAnsi="Angsana New"/>
          <w:color w:val="0D0D0D"/>
          <w:sz w:val="30"/>
          <w:szCs w:val="30"/>
        </w:rPr>
        <w:t>4</w:t>
      </w:r>
      <w:r w:rsidRPr="005A491E">
        <w:rPr>
          <w:rFonts w:ascii="Angsana New" w:hAnsi="Angsana New"/>
          <w:color w:val="0D0D0D"/>
          <w:sz w:val="30"/>
          <w:szCs w:val="30"/>
        </w:rPr>
        <w:t xml:space="preserve"> </w:t>
      </w:r>
      <w:r w:rsidRPr="005A491E">
        <w:rPr>
          <w:rFonts w:ascii="Angsana New" w:hAnsi="Angsana New"/>
          <w:color w:val="0D0D0D"/>
          <w:sz w:val="30"/>
          <w:szCs w:val="30"/>
          <w:cs/>
        </w:rPr>
        <w:t xml:space="preserve">กุมภาพันธ์ </w:t>
      </w:r>
      <w:r w:rsidRPr="005A491E">
        <w:rPr>
          <w:rFonts w:ascii="Angsana New" w:hAnsi="Angsana New"/>
          <w:color w:val="0D0D0D"/>
          <w:sz w:val="30"/>
          <w:szCs w:val="30"/>
        </w:rPr>
        <w:t>256</w:t>
      </w:r>
      <w:r w:rsidR="005A491E" w:rsidRPr="005A491E">
        <w:rPr>
          <w:rFonts w:ascii="Angsana New" w:hAnsi="Angsana New"/>
          <w:color w:val="0D0D0D"/>
          <w:sz w:val="30"/>
          <w:szCs w:val="30"/>
        </w:rPr>
        <w:t>5</w:t>
      </w:r>
      <w:r w:rsidRPr="005A491E">
        <w:rPr>
          <w:rFonts w:ascii="Angsana New" w:hAnsi="Angsana New"/>
          <w:color w:val="0D0D0D"/>
          <w:sz w:val="30"/>
          <w:szCs w:val="30"/>
        </w:rPr>
        <w:t xml:space="preserve"> </w:t>
      </w:r>
      <w:r w:rsidRPr="005A491E">
        <w:rPr>
          <w:rFonts w:ascii="Angsana New" w:hAnsi="Angsana New"/>
          <w:color w:val="0D0D0D"/>
          <w:sz w:val="30"/>
          <w:szCs w:val="30"/>
          <w:cs/>
        </w:rPr>
        <w:t xml:space="preserve">มีมติเห็นชอบให้เสนอขออนุมัติต่อที่ประชุมสามัญผู้ถือหุ้น ให้จ่ายเงินปันผลให้แก่ผู้ถือหุ้นในอัตราหุ้นละ </w:t>
      </w:r>
      <w:r w:rsidRPr="005A491E">
        <w:rPr>
          <w:rFonts w:ascii="Angsana New" w:hAnsi="Angsana New"/>
          <w:color w:val="0D0D0D"/>
          <w:sz w:val="30"/>
          <w:szCs w:val="30"/>
        </w:rPr>
        <w:t>0</w:t>
      </w:r>
      <w:r w:rsidRPr="005A491E">
        <w:rPr>
          <w:rFonts w:ascii="Angsana New" w:hAnsi="Angsana New"/>
          <w:color w:val="0D0D0D"/>
          <w:sz w:val="30"/>
          <w:szCs w:val="30"/>
          <w:cs/>
        </w:rPr>
        <w:t>.</w:t>
      </w:r>
      <w:r w:rsidR="005A491E" w:rsidRPr="005A491E">
        <w:rPr>
          <w:rFonts w:ascii="Angsana New" w:hAnsi="Angsana New"/>
          <w:color w:val="0D0D0D"/>
          <w:sz w:val="30"/>
          <w:szCs w:val="30"/>
        </w:rPr>
        <w:t>08</w:t>
      </w:r>
      <w:r w:rsidRPr="005A491E">
        <w:rPr>
          <w:rFonts w:ascii="Angsana New" w:hAnsi="Angsana New"/>
          <w:color w:val="0D0D0D"/>
          <w:sz w:val="30"/>
          <w:szCs w:val="30"/>
          <w:cs/>
        </w:rPr>
        <w:t xml:space="preserve"> บาท จำนวน </w:t>
      </w:r>
      <w:r w:rsidRPr="005A491E">
        <w:rPr>
          <w:rFonts w:ascii="Angsana New" w:hAnsi="Angsana New"/>
          <w:color w:val="0D0D0D"/>
          <w:sz w:val="30"/>
          <w:szCs w:val="30"/>
        </w:rPr>
        <w:t>1,108,859,002</w:t>
      </w:r>
      <w:r w:rsidRPr="005A491E">
        <w:rPr>
          <w:rFonts w:ascii="Angsana New" w:hAnsi="Angsana New"/>
          <w:color w:val="0D0D0D"/>
          <w:sz w:val="30"/>
          <w:szCs w:val="30"/>
          <w:cs/>
        </w:rPr>
        <w:t xml:space="preserve"> หุ้น รวมเป็นเงิน </w:t>
      </w:r>
      <w:r w:rsidR="005A491E" w:rsidRPr="005A491E">
        <w:rPr>
          <w:rFonts w:ascii="Angsana New" w:hAnsi="Angsana New"/>
          <w:color w:val="0D0D0D"/>
          <w:sz w:val="30"/>
          <w:szCs w:val="30"/>
        </w:rPr>
        <w:t>88</w:t>
      </w:r>
      <w:r w:rsidRPr="005A491E">
        <w:rPr>
          <w:rFonts w:ascii="Angsana New" w:hAnsi="Angsana New"/>
          <w:color w:val="0D0D0D"/>
          <w:sz w:val="30"/>
          <w:szCs w:val="30"/>
        </w:rPr>
        <w:t>.</w:t>
      </w:r>
      <w:r w:rsidR="005A491E" w:rsidRPr="005A491E">
        <w:rPr>
          <w:rFonts w:ascii="Angsana New" w:hAnsi="Angsana New"/>
          <w:color w:val="0D0D0D"/>
          <w:sz w:val="30"/>
          <w:szCs w:val="30"/>
        </w:rPr>
        <w:t>71</w:t>
      </w:r>
      <w:r w:rsidRPr="005A491E">
        <w:rPr>
          <w:rFonts w:ascii="Angsana New" w:hAnsi="Angsana New"/>
          <w:color w:val="0D0D0D"/>
          <w:sz w:val="30"/>
          <w:szCs w:val="30"/>
        </w:rPr>
        <w:t xml:space="preserve"> </w:t>
      </w:r>
      <w:r w:rsidRPr="005A491E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5A491E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A491E">
        <w:rPr>
          <w:rFonts w:ascii="Angsana New" w:hAnsi="Angsana New"/>
          <w:color w:val="0D0D0D"/>
          <w:sz w:val="30"/>
          <w:szCs w:val="30"/>
          <w:cs/>
        </w:rPr>
        <w:t xml:space="preserve">กำหนดจ่ายเงินปันผลในวันที่ </w:t>
      </w:r>
      <w:r w:rsidRPr="005A491E">
        <w:rPr>
          <w:rFonts w:ascii="Angsana New" w:hAnsi="Angsana New"/>
          <w:color w:val="0D0D0D"/>
          <w:sz w:val="30"/>
          <w:szCs w:val="30"/>
        </w:rPr>
        <w:t>1</w:t>
      </w:r>
      <w:r w:rsidR="005A491E" w:rsidRPr="005A491E">
        <w:rPr>
          <w:rFonts w:ascii="Angsana New" w:hAnsi="Angsana New"/>
          <w:color w:val="0D0D0D"/>
          <w:sz w:val="30"/>
          <w:szCs w:val="30"/>
        </w:rPr>
        <w:t>3</w:t>
      </w:r>
      <w:r w:rsidRPr="005A491E">
        <w:rPr>
          <w:rFonts w:ascii="Angsana New" w:hAnsi="Angsana New" w:hint="cs"/>
          <w:color w:val="0D0D0D"/>
          <w:sz w:val="30"/>
          <w:szCs w:val="30"/>
          <w:cs/>
        </w:rPr>
        <w:t xml:space="preserve"> พฤษภาคม</w:t>
      </w:r>
      <w:r w:rsidRPr="005A491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5A491E">
        <w:rPr>
          <w:rFonts w:ascii="Angsana New" w:hAnsi="Angsana New"/>
          <w:color w:val="0D0D0D"/>
          <w:sz w:val="30"/>
          <w:szCs w:val="30"/>
        </w:rPr>
        <w:t>256</w:t>
      </w:r>
      <w:r w:rsidR="005A491E" w:rsidRPr="005A491E">
        <w:rPr>
          <w:rFonts w:ascii="Angsana New" w:hAnsi="Angsana New"/>
          <w:color w:val="0D0D0D"/>
          <w:sz w:val="30"/>
          <w:szCs w:val="30"/>
        </w:rPr>
        <w:t>5</w:t>
      </w:r>
    </w:p>
    <w:p w14:paraId="23F0928E" w14:textId="77777777" w:rsidR="00961F57" w:rsidRPr="00A70F7D" w:rsidRDefault="00961F57" w:rsidP="00610E05">
      <w:pPr>
        <w:numPr>
          <w:ilvl w:val="0"/>
          <w:numId w:val="88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การจัดประเภทบัญชีใหม่</w:t>
      </w:r>
    </w:p>
    <w:p w14:paraId="5F331B50" w14:textId="790015B1" w:rsidR="00961F57" w:rsidRPr="00A70F7D" w:rsidRDefault="00961F57" w:rsidP="00961F57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รายการบางรายการในงบการเงิน สำหรับ</w:t>
      </w:r>
      <w:r w:rsidR="00C66DED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สิ้นสุดวันที่ </w:t>
      </w:r>
      <w:r w:rsidR="00C80CAB" w:rsidRPr="00A70F7D">
        <w:rPr>
          <w:rFonts w:ascii="Angsana New" w:hAnsi="Angsana New"/>
          <w:color w:val="0D0D0D"/>
          <w:sz w:val="30"/>
          <w:szCs w:val="30"/>
        </w:rPr>
        <w:t>3</w:t>
      </w:r>
      <w:r w:rsidR="00C66DED" w:rsidRPr="00A70F7D">
        <w:rPr>
          <w:rFonts w:ascii="Angsana New" w:hAnsi="Angsana New"/>
          <w:color w:val="0D0D0D"/>
          <w:sz w:val="30"/>
          <w:szCs w:val="30"/>
        </w:rPr>
        <w:t>1</w:t>
      </w:r>
      <w:r w:rsidR="00C80CAB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C66DED" w:rsidRPr="00A70F7D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C80CAB"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2563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ได้มีการจัดประเภทรายการใหม่ เพื่อให้สอดคล้องกับการจัดประเภทรายการในงบการเงิน สำหรับ</w:t>
      </w:r>
      <w:r w:rsidR="00C66DED" w:rsidRPr="00A70F7D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สิ้นสุดวันที่ </w:t>
      </w:r>
      <w:r w:rsidR="00C66DED" w:rsidRPr="00A70F7D">
        <w:rPr>
          <w:rFonts w:ascii="Angsana New" w:hAnsi="Angsana New"/>
          <w:color w:val="0D0D0D"/>
          <w:sz w:val="30"/>
          <w:szCs w:val="30"/>
        </w:rPr>
        <w:t>31</w:t>
      </w:r>
      <w:r w:rsidR="007618FB" w:rsidRPr="00A70F7D">
        <w:rPr>
          <w:rFonts w:ascii="Angsana New" w:hAnsi="Angsana New"/>
          <w:color w:val="0D0D0D"/>
          <w:sz w:val="30"/>
          <w:szCs w:val="30"/>
        </w:rPr>
        <w:t xml:space="preserve"> </w:t>
      </w:r>
      <w:r w:rsidR="00C66DED" w:rsidRPr="00A70F7D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7618FB" w:rsidRPr="00A70F7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A70F7D">
        <w:rPr>
          <w:rFonts w:ascii="Angsana New" w:hAnsi="Angsana New"/>
          <w:color w:val="0D0D0D"/>
          <w:sz w:val="30"/>
          <w:szCs w:val="30"/>
        </w:rPr>
        <w:t>2564</w:t>
      </w: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 มีดังนี้</w:t>
      </w: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A5383C" w:rsidRPr="00A70F7D" w14:paraId="654D9E69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39F69E93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452E4CA3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1C3EDDE3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32D30AAF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A70F7D">
              <w:rPr>
                <w:rFonts w:ascii="Angsana New" w:hAnsi="Angsana New"/>
                <w:sz w:val="30"/>
                <w:szCs w:val="30"/>
              </w:rPr>
              <w:t>: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A70F7D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A5383C" w:rsidRPr="00A70F7D" w14:paraId="10466893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6DC2FCE1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6C6C42AA" w14:textId="77777777" w:rsidR="00A5383C" w:rsidRPr="00A70F7D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5383C" w:rsidRPr="00A70F7D" w14:paraId="48D4AD5E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782689C5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46DE7AA0" w14:textId="0B652EBE" w:rsidR="00A5383C" w:rsidRPr="00A70F7D" w:rsidRDefault="00C66DED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  <w:r w:rsidR="00A5383C" w:rsidRPr="00A70F7D">
              <w:rPr>
                <w:rFonts w:ascii="Angsana New" w:hAnsi="Angsana New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60132477" w14:textId="77777777" w:rsidR="00A5383C" w:rsidRPr="00A70F7D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70AD70FE" w14:textId="77C101FC" w:rsidR="00A5383C" w:rsidRPr="00A70F7D" w:rsidRDefault="00C66DED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  <w:r w:rsidR="00A5383C" w:rsidRPr="00A70F7D">
              <w:rPr>
                <w:rFonts w:ascii="Angsana New" w:hAnsi="Angsana New"/>
                <w:sz w:val="30"/>
                <w:szCs w:val="30"/>
                <w:cs/>
              </w:rPr>
              <w:t>หลังจัดประเภท</w:t>
            </w:r>
          </w:p>
        </w:tc>
      </w:tr>
      <w:tr w:rsidR="00A5383C" w:rsidRPr="00A70F7D" w14:paraId="36BB18CF" w14:textId="77777777" w:rsidTr="00405E63">
        <w:tc>
          <w:tcPr>
            <w:tcW w:w="3780" w:type="dxa"/>
            <w:shd w:val="clear" w:color="auto" w:fill="auto"/>
          </w:tcPr>
          <w:p w14:paraId="220BDAF9" w14:textId="2CFB76D4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งบกำไรขาดทุนเบ็ดเสร็จสำหรับ</w:t>
            </w:r>
            <w:r w:rsidR="00C66DED" w:rsidRPr="00A70F7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ปี</w:t>
            </w:r>
          </w:p>
        </w:tc>
        <w:tc>
          <w:tcPr>
            <w:tcW w:w="1701" w:type="dxa"/>
            <w:shd w:val="clear" w:color="auto" w:fill="auto"/>
          </w:tcPr>
          <w:p w14:paraId="3BDC448B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0C3E6A48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51800134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A70F7D" w14:paraId="20E46250" w14:textId="77777777" w:rsidTr="00405E63">
        <w:tc>
          <w:tcPr>
            <w:tcW w:w="3780" w:type="dxa"/>
            <w:shd w:val="clear" w:color="auto" w:fill="auto"/>
          </w:tcPr>
          <w:p w14:paraId="42B38CC6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7D2C5E05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2A1FDAB5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23161305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A70F7D" w14:paraId="2FCA976E" w14:textId="77777777" w:rsidTr="00405E63">
        <w:tc>
          <w:tcPr>
            <w:tcW w:w="3780" w:type="dxa"/>
            <w:shd w:val="clear" w:color="auto" w:fill="auto"/>
          </w:tcPr>
          <w:p w14:paraId="749C5314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2C2C1310" w14:textId="478D00BA" w:rsidR="00A5383C" w:rsidRPr="00A70F7D" w:rsidRDefault="00FC3779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629" w:type="dxa"/>
            <w:shd w:val="clear" w:color="auto" w:fill="auto"/>
          </w:tcPr>
          <w:p w14:paraId="31E41CC3" w14:textId="4E7F5C98" w:rsidR="00A5383C" w:rsidRPr="00A70F7D" w:rsidRDefault="00D8579F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5,137,996.53</w:t>
            </w:r>
          </w:p>
        </w:tc>
        <w:tc>
          <w:tcPr>
            <w:tcW w:w="1729" w:type="dxa"/>
            <w:shd w:val="clear" w:color="auto" w:fill="auto"/>
          </w:tcPr>
          <w:p w14:paraId="1730376A" w14:textId="28C99C03" w:rsidR="00A5383C" w:rsidRPr="00A70F7D" w:rsidRDefault="00D8579F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5,137,996.53</w:t>
            </w:r>
          </w:p>
        </w:tc>
      </w:tr>
      <w:tr w:rsidR="00A5383C" w:rsidRPr="00A70F7D" w14:paraId="37FFB855" w14:textId="77777777" w:rsidTr="00405E63">
        <w:tc>
          <w:tcPr>
            <w:tcW w:w="3780" w:type="dxa"/>
            <w:shd w:val="clear" w:color="auto" w:fill="auto"/>
          </w:tcPr>
          <w:p w14:paraId="0A201A1A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1701" w:type="dxa"/>
            <w:shd w:val="clear" w:color="auto" w:fill="auto"/>
          </w:tcPr>
          <w:p w14:paraId="0C960155" w14:textId="18778D18" w:rsidR="00A5383C" w:rsidRPr="00A70F7D" w:rsidRDefault="00FC3779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449,217,264.08</w:t>
            </w:r>
          </w:p>
        </w:tc>
        <w:tc>
          <w:tcPr>
            <w:tcW w:w="1629" w:type="dxa"/>
            <w:shd w:val="clear" w:color="auto" w:fill="auto"/>
          </w:tcPr>
          <w:p w14:paraId="71BDE1F5" w14:textId="72C8C767" w:rsidR="00A5383C" w:rsidRPr="00A70F7D" w:rsidRDefault="00D8579F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(5,137,996.53)</w:t>
            </w:r>
          </w:p>
        </w:tc>
        <w:tc>
          <w:tcPr>
            <w:tcW w:w="1729" w:type="dxa"/>
            <w:shd w:val="clear" w:color="auto" w:fill="auto"/>
          </w:tcPr>
          <w:p w14:paraId="1C926A2B" w14:textId="77B7996D" w:rsidR="00A5383C" w:rsidRPr="00A70F7D" w:rsidRDefault="00D8579F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444,079,267.55</w:t>
            </w:r>
          </w:p>
        </w:tc>
      </w:tr>
    </w:tbl>
    <w:p w14:paraId="1D2F2A73" w14:textId="357C43FC" w:rsidR="00A5383C" w:rsidRPr="00A70F7D" w:rsidRDefault="00A5383C" w:rsidP="00961F57">
      <w:pPr>
        <w:spacing w:line="42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8839" w:type="dxa"/>
        <w:tblInd w:w="468" w:type="dxa"/>
        <w:tblLayout w:type="fixed"/>
        <w:tblLook w:val="04A0" w:firstRow="1" w:lastRow="0" w:firstColumn="1" w:lastColumn="0" w:noHBand="0" w:noVBand="1"/>
      </w:tblPr>
      <w:tblGrid>
        <w:gridCol w:w="3780"/>
        <w:gridCol w:w="1701"/>
        <w:gridCol w:w="1629"/>
        <w:gridCol w:w="1729"/>
      </w:tblGrid>
      <w:tr w:rsidR="00A5383C" w:rsidRPr="00A70F7D" w14:paraId="5FE27FDB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76BB465E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09877452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2C861E1F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29" w:type="dxa"/>
            <w:shd w:val="clear" w:color="auto" w:fill="auto"/>
            <w:vAlign w:val="bottom"/>
          </w:tcPr>
          <w:p w14:paraId="303E44CF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หน่วย</w:t>
            </w:r>
            <w:r w:rsidRPr="00A70F7D">
              <w:rPr>
                <w:rFonts w:ascii="Angsana New" w:hAnsi="Angsana New"/>
                <w:sz w:val="30"/>
                <w:szCs w:val="30"/>
              </w:rPr>
              <w:t>: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 xml:space="preserve"> บาท</w:t>
            </w:r>
            <w:r w:rsidRPr="00A70F7D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A5383C" w:rsidRPr="00A70F7D" w14:paraId="1567B6E4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0F4FD96A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59" w:type="dxa"/>
            <w:gridSpan w:val="3"/>
            <w:shd w:val="clear" w:color="auto" w:fill="auto"/>
            <w:vAlign w:val="bottom"/>
          </w:tcPr>
          <w:p w14:paraId="05547DB8" w14:textId="77777777" w:rsidR="00A5383C" w:rsidRPr="00A70F7D" w:rsidRDefault="00A5383C" w:rsidP="00405E63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66DED" w:rsidRPr="00A70F7D" w14:paraId="02BB165F" w14:textId="77777777" w:rsidTr="00405E63">
        <w:trPr>
          <w:tblHeader/>
        </w:trPr>
        <w:tc>
          <w:tcPr>
            <w:tcW w:w="3780" w:type="dxa"/>
            <w:shd w:val="clear" w:color="auto" w:fill="auto"/>
          </w:tcPr>
          <w:p w14:paraId="46E00166" w14:textId="77777777" w:rsidR="00C66DED" w:rsidRPr="00A70F7D" w:rsidRDefault="00C66DED" w:rsidP="00C66DED">
            <w:pPr>
              <w:overflowPunct w:val="0"/>
              <w:autoSpaceDE w:val="0"/>
              <w:autoSpaceDN w:val="0"/>
              <w:adjustRightInd w:val="0"/>
              <w:spacing w:line="38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14:paraId="67DD5CAE" w14:textId="371EFE06" w:rsidR="00C66DED" w:rsidRPr="00A70F7D" w:rsidRDefault="00C66DED" w:rsidP="00C66DED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ก่อนจัดประเภท</w:t>
            </w:r>
          </w:p>
        </w:tc>
        <w:tc>
          <w:tcPr>
            <w:tcW w:w="1629" w:type="dxa"/>
            <w:shd w:val="clear" w:color="auto" w:fill="auto"/>
            <w:vAlign w:val="bottom"/>
          </w:tcPr>
          <w:p w14:paraId="323966EA" w14:textId="21C43DE2" w:rsidR="00C66DED" w:rsidRPr="00A70F7D" w:rsidRDefault="00C66DED" w:rsidP="00C66DED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จัดประเภทรายการใหม่</w:t>
            </w:r>
          </w:p>
        </w:tc>
        <w:tc>
          <w:tcPr>
            <w:tcW w:w="1729" w:type="dxa"/>
            <w:shd w:val="clear" w:color="auto" w:fill="auto"/>
            <w:vAlign w:val="bottom"/>
          </w:tcPr>
          <w:p w14:paraId="7E2F96DA" w14:textId="4D06A20C" w:rsidR="00C66DED" w:rsidRPr="00A70F7D" w:rsidRDefault="00C66DED" w:rsidP="00C66DED">
            <w:pPr>
              <w:pBdr>
                <w:bottom w:val="single" w:sz="4" w:space="1" w:color="auto"/>
              </w:pBdr>
              <w:overflowPunct w:val="0"/>
              <w:autoSpaceDE w:val="0"/>
              <w:autoSpaceDN w:val="0"/>
              <w:adjustRightInd w:val="0"/>
              <w:spacing w:line="380" w:lineRule="exact"/>
              <w:ind w:right="-74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A70F7D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A70F7D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  <w:r w:rsidRPr="00A70F7D">
              <w:rPr>
                <w:rFonts w:ascii="Angsana New" w:hAnsi="Angsana New"/>
                <w:sz w:val="30"/>
                <w:szCs w:val="30"/>
                <w:cs/>
              </w:rPr>
              <w:t>หลังจัดประเภท</w:t>
            </w:r>
          </w:p>
        </w:tc>
      </w:tr>
      <w:tr w:rsidR="00A5383C" w:rsidRPr="00A70F7D" w14:paraId="4FF7A200" w14:textId="77777777" w:rsidTr="00405E63">
        <w:tc>
          <w:tcPr>
            <w:tcW w:w="3780" w:type="dxa"/>
            <w:shd w:val="clear" w:color="auto" w:fill="auto"/>
          </w:tcPr>
          <w:p w14:paraId="5E55E0A6" w14:textId="566016A6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งบกำไรขาดทุนเบ็ดเสร็จสำหรับ</w:t>
            </w:r>
            <w:r w:rsidR="00C66DED" w:rsidRPr="00A70F7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ปี</w:t>
            </w:r>
          </w:p>
        </w:tc>
        <w:tc>
          <w:tcPr>
            <w:tcW w:w="1701" w:type="dxa"/>
            <w:shd w:val="clear" w:color="auto" w:fill="auto"/>
          </w:tcPr>
          <w:p w14:paraId="1F982B9B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2BCDA7FC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0BB23DC0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A70F7D" w14:paraId="64F8F3FB" w14:textId="77777777" w:rsidTr="00405E63">
        <w:tc>
          <w:tcPr>
            <w:tcW w:w="3780" w:type="dxa"/>
            <w:shd w:val="clear" w:color="auto" w:fill="auto"/>
          </w:tcPr>
          <w:p w14:paraId="6A0EBD21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ค่าใช้จ่าย</w:t>
            </w:r>
          </w:p>
        </w:tc>
        <w:tc>
          <w:tcPr>
            <w:tcW w:w="1701" w:type="dxa"/>
            <w:shd w:val="clear" w:color="auto" w:fill="auto"/>
          </w:tcPr>
          <w:p w14:paraId="527A80BD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9" w:type="dxa"/>
            <w:shd w:val="clear" w:color="auto" w:fill="auto"/>
          </w:tcPr>
          <w:p w14:paraId="40A9C620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29" w:type="dxa"/>
            <w:shd w:val="clear" w:color="auto" w:fill="auto"/>
          </w:tcPr>
          <w:p w14:paraId="4C228FF1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5383C" w:rsidRPr="00A70F7D" w14:paraId="0B07D79C" w14:textId="77777777" w:rsidTr="00405E63">
        <w:tc>
          <w:tcPr>
            <w:tcW w:w="3780" w:type="dxa"/>
            <w:shd w:val="clear" w:color="auto" w:fill="auto"/>
          </w:tcPr>
          <w:p w14:paraId="3DB4BF72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ค่าใช้จ่ายในการขาย</w:t>
            </w:r>
          </w:p>
        </w:tc>
        <w:tc>
          <w:tcPr>
            <w:tcW w:w="1701" w:type="dxa"/>
            <w:shd w:val="clear" w:color="auto" w:fill="auto"/>
          </w:tcPr>
          <w:p w14:paraId="5A215B65" w14:textId="36D379D6" w:rsidR="00A5383C" w:rsidRPr="00A70F7D" w:rsidRDefault="00FC3779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629" w:type="dxa"/>
            <w:shd w:val="clear" w:color="auto" w:fill="auto"/>
          </w:tcPr>
          <w:p w14:paraId="4CBC0982" w14:textId="538CB4FD" w:rsidR="00A5383C" w:rsidRPr="00A70F7D" w:rsidRDefault="00F341DD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5,120,113.77</w:t>
            </w:r>
          </w:p>
        </w:tc>
        <w:tc>
          <w:tcPr>
            <w:tcW w:w="1729" w:type="dxa"/>
            <w:shd w:val="clear" w:color="auto" w:fill="auto"/>
          </w:tcPr>
          <w:p w14:paraId="64C59591" w14:textId="623FF944" w:rsidR="00A5383C" w:rsidRPr="00A70F7D" w:rsidRDefault="00F341DD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5,120,113.77</w:t>
            </w:r>
          </w:p>
        </w:tc>
      </w:tr>
      <w:tr w:rsidR="00A5383C" w:rsidRPr="00A70F7D" w14:paraId="4E44DAA3" w14:textId="77777777" w:rsidTr="00405E63">
        <w:tc>
          <w:tcPr>
            <w:tcW w:w="3780" w:type="dxa"/>
            <w:shd w:val="clear" w:color="auto" w:fill="auto"/>
          </w:tcPr>
          <w:p w14:paraId="46E73FC8" w14:textId="77777777" w:rsidR="00A5383C" w:rsidRPr="00A70F7D" w:rsidRDefault="00A5383C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ind w:left="162" w:hanging="162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1701" w:type="dxa"/>
            <w:shd w:val="clear" w:color="auto" w:fill="auto"/>
          </w:tcPr>
          <w:p w14:paraId="3086B9C4" w14:textId="7956D3AA" w:rsidR="00A5383C" w:rsidRPr="00A70F7D" w:rsidRDefault="00FC3779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448,598,094.46</w:t>
            </w:r>
          </w:p>
        </w:tc>
        <w:tc>
          <w:tcPr>
            <w:tcW w:w="1629" w:type="dxa"/>
            <w:shd w:val="clear" w:color="auto" w:fill="auto"/>
          </w:tcPr>
          <w:p w14:paraId="3B917370" w14:textId="43CE73DF" w:rsidR="00A5383C" w:rsidRPr="00A70F7D" w:rsidRDefault="00F341DD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(5,120,113.77)</w:t>
            </w:r>
          </w:p>
        </w:tc>
        <w:tc>
          <w:tcPr>
            <w:tcW w:w="1729" w:type="dxa"/>
            <w:shd w:val="clear" w:color="auto" w:fill="auto"/>
          </w:tcPr>
          <w:p w14:paraId="5606645B" w14:textId="5F70BE8C" w:rsidR="00A5383C" w:rsidRPr="00A70F7D" w:rsidRDefault="003675D2" w:rsidP="00405E63">
            <w:pPr>
              <w:overflowPunct w:val="0"/>
              <w:autoSpaceDE w:val="0"/>
              <w:autoSpaceDN w:val="0"/>
              <w:adjustRightInd w:val="0"/>
              <w:spacing w:line="380" w:lineRule="exact"/>
              <w:jc w:val="right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A70F7D">
              <w:rPr>
                <w:rFonts w:ascii="Angsana New" w:hAnsi="Angsana New"/>
                <w:sz w:val="30"/>
                <w:szCs w:val="30"/>
              </w:rPr>
              <w:t>443,477,980.69</w:t>
            </w:r>
          </w:p>
        </w:tc>
      </w:tr>
    </w:tbl>
    <w:p w14:paraId="4D3DC36E" w14:textId="372E6114" w:rsidR="00215F5A" w:rsidRPr="00A70F7D" w:rsidRDefault="00215F5A" w:rsidP="00610E05">
      <w:pPr>
        <w:numPr>
          <w:ilvl w:val="0"/>
          <w:numId w:val="48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557F27C7" w14:textId="5C8BE524" w:rsidR="00215F5A" w:rsidRPr="0044587B" w:rsidRDefault="00215F5A" w:rsidP="00215F5A">
      <w:pPr>
        <w:spacing w:before="120"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A70F7D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406339" w:rsidRPr="00A70F7D">
        <w:rPr>
          <w:rFonts w:ascii="Angsana New" w:hAnsi="Angsana New"/>
          <w:color w:val="0D0D0D"/>
          <w:sz w:val="30"/>
          <w:szCs w:val="30"/>
        </w:rPr>
        <w:t xml:space="preserve">24 </w:t>
      </w:r>
      <w:r w:rsidR="00406339" w:rsidRPr="00A70F7D">
        <w:rPr>
          <w:rFonts w:ascii="Angsana New" w:hAnsi="Angsana New" w:hint="cs"/>
          <w:color w:val="0D0D0D"/>
          <w:sz w:val="30"/>
          <w:szCs w:val="30"/>
          <w:cs/>
        </w:rPr>
        <w:t xml:space="preserve">กุมภาพันธ์ </w:t>
      </w:r>
      <w:r w:rsidR="00406339" w:rsidRPr="00A70F7D">
        <w:rPr>
          <w:rFonts w:ascii="Angsana New" w:hAnsi="Angsana New"/>
          <w:color w:val="0D0D0D"/>
          <w:sz w:val="30"/>
          <w:szCs w:val="30"/>
        </w:rPr>
        <w:t>2565</w:t>
      </w:r>
    </w:p>
    <w:p w14:paraId="0A25EED0" w14:textId="77777777" w:rsidR="00547990" w:rsidRPr="0044587B" w:rsidRDefault="00547990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sectPr w:rsidR="00547990" w:rsidRPr="0044587B" w:rsidSect="00A31633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4ACCD5" w14:textId="77777777" w:rsidR="00936657" w:rsidRDefault="00936657" w:rsidP="005947C4">
      <w:r>
        <w:separator/>
      </w:r>
    </w:p>
  </w:endnote>
  <w:endnote w:type="continuationSeparator" w:id="0">
    <w:p w14:paraId="743526CD" w14:textId="77777777" w:rsidR="00936657" w:rsidRDefault="00936657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A08A35B2-C5E7-4F29-914B-A16037669157}"/>
    <w:embedBold r:id="rId2" w:fontKey="{A2595EFF-EA99-4C31-8ACA-43057A71FF0B}"/>
    <w:embedBoldItalic r:id="rId3" w:fontKey="{94389D5E-0032-424A-BAEE-EE5C4648C7F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6EB6DEEB-398A-4428-85AD-664D962F53EB}"/>
    <w:embedBold r:id="rId5" w:fontKey="{50C925B2-30D1-4517-BEF7-60A839ADF04A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6" w:fontKey="{86E874C8-2C40-4AD0-ACBC-B04149087524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BAF6B040-1DAB-4D56-82EC-F29D8A9A88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632AA5" w14:textId="77777777" w:rsidR="00936657" w:rsidRDefault="00936657" w:rsidP="005947C4">
      <w:r>
        <w:separator/>
      </w:r>
    </w:p>
  </w:footnote>
  <w:footnote w:type="continuationSeparator" w:id="0">
    <w:p w14:paraId="368331B9" w14:textId="77777777" w:rsidR="00936657" w:rsidRDefault="00936657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5367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2FB0646"/>
    <w:multiLevelType w:val="multilevel"/>
    <w:tmpl w:val="3CC00C5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5CD286A"/>
    <w:multiLevelType w:val="multilevel"/>
    <w:tmpl w:val="5BB2299A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" w15:restartNumberingAfterBreak="0">
    <w:nsid w:val="05DE4965"/>
    <w:multiLevelType w:val="multilevel"/>
    <w:tmpl w:val="E3F6188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6FA5622"/>
    <w:multiLevelType w:val="multilevel"/>
    <w:tmpl w:val="21A4DE2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" w15:restartNumberingAfterBreak="0">
    <w:nsid w:val="084F6295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A6A2930"/>
    <w:multiLevelType w:val="multilevel"/>
    <w:tmpl w:val="A79462FA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7" w15:restartNumberingAfterBreak="0">
    <w:nsid w:val="0AA1629A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0DA1142C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0DF23FD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1" w15:restartNumberingAfterBreak="0">
    <w:nsid w:val="11116E9E"/>
    <w:multiLevelType w:val="multilevel"/>
    <w:tmpl w:val="C206F1D8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12E4CAD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11FC149E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4" w15:restartNumberingAfterBreak="0">
    <w:nsid w:val="13347025"/>
    <w:multiLevelType w:val="multilevel"/>
    <w:tmpl w:val="DCB49B4C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5" w15:restartNumberingAfterBreak="0">
    <w:nsid w:val="13AC5436"/>
    <w:multiLevelType w:val="multilevel"/>
    <w:tmpl w:val="5450F122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6" w15:restartNumberingAfterBreak="0">
    <w:nsid w:val="156F6AE2"/>
    <w:multiLevelType w:val="multilevel"/>
    <w:tmpl w:val="8B68958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7" w15:restartNumberingAfterBreak="0">
    <w:nsid w:val="15A507B8"/>
    <w:multiLevelType w:val="multilevel"/>
    <w:tmpl w:val="CE448F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8" w15:restartNumberingAfterBreak="0">
    <w:nsid w:val="180F328B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183A2ABE"/>
    <w:multiLevelType w:val="multilevel"/>
    <w:tmpl w:val="E3B41BC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0" w15:restartNumberingAfterBreak="0">
    <w:nsid w:val="186A5603"/>
    <w:multiLevelType w:val="multilevel"/>
    <w:tmpl w:val="93F6E370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1" w15:restartNumberingAfterBreak="0">
    <w:nsid w:val="18982C5C"/>
    <w:multiLevelType w:val="hybridMultilevel"/>
    <w:tmpl w:val="4C50001C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8B477D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1B802EE1"/>
    <w:multiLevelType w:val="multilevel"/>
    <w:tmpl w:val="67E652B6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94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</w:rPr>
    </w:lvl>
  </w:abstractNum>
  <w:abstractNum w:abstractNumId="24" w15:restartNumberingAfterBreak="0">
    <w:nsid w:val="1FDE3554"/>
    <w:multiLevelType w:val="multilevel"/>
    <w:tmpl w:val="03AC59E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5" w15:restartNumberingAfterBreak="0">
    <w:nsid w:val="22C46666"/>
    <w:multiLevelType w:val="hybridMultilevel"/>
    <w:tmpl w:val="46B61EEA"/>
    <w:lvl w:ilvl="0" w:tplc="797634A2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26" w15:restartNumberingAfterBreak="0">
    <w:nsid w:val="23A76747"/>
    <w:multiLevelType w:val="multilevel"/>
    <w:tmpl w:val="5BB2299A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7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28" w15:restartNumberingAfterBreak="0">
    <w:nsid w:val="26E72CA6"/>
    <w:multiLevelType w:val="multilevel"/>
    <w:tmpl w:val="5BB2299A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9" w15:restartNumberingAfterBreak="0">
    <w:nsid w:val="2BE76A31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2EEA015B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2FF164A1"/>
    <w:multiLevelType w:val="multilevel"/>
    <w:tmpl w:val="613A6560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2" w15:restartNumberingAfterBreak="0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147306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343F1397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349F7BBC"/>
    <w:multiLevelType w:val="multilevel"/>
    <w:tmpl w:val="912CDDA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6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7" w15:restartNumberingAfterBreak="0">
    <w:nsid w:val="38E15EDF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3A6A380C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3C3F0AE8"/>
    <w:multiLevelType w:val="multilevel"/>
    <w:tmpl w:val="5C189E02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0" w15:restartNumberingAfterBreak="0">
    <w:nsid w:val="3CA67A41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3F0F6866"/>
    <w:multiLevelType w:val="multilevel"/>
    <w:tmpl w:val="AA98352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2" w15:restartNumberingAfterBreak="0">
    <w:nsid w:val="40A826D0"/>
    <w:multiLevelType w:val="multilevel"/>
    <w:tmpl w:val="51B2A794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40CB5CE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4" w15:restartNumberingAfterBreak="0">
    <w:nsid w:val="43776B72"/>
    <w:multiLevelType w:val="hybridMultilevel"/>
    <w:tmpl w:val="6D1C4B44"/>
    <w:lvl w:ilvl="0" w:tplc="C7466A2C">
      <w:start w:val="25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6346993"/>
    <w:multiLevelType w:val="multilevel"/>
    <w:tmpl w:val="5DE6D6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6" w15:restartNumberingAfterBreak="0">
    <w:nsid w:val="464E54EA"/>
    <w:multiLevelType w:val="multilevel"/>
    <w:tmpl w:val="CE448F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7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8" w15:restartNumberingAfterBreak="0">
    <w:nsid w:val="468926B6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9" w15:restartNumberingAfterBreak="0">
    <w:nsid w:val="46C11871"/>
    <w:multiLevelType w:val="multilevel"/>
    <w:tmpl w:val="1BE220B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0" w15:restartNumberingAfterBreak="0">
    <w:nsid w:val="47EA29B9"/>
    <w:multiLevelType w:val="multilevel"/>
    <w:tmpl w:val="2D60295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1" w15:restartNumberingAfterBreak="0">
    <w:nsid w:val="4B293717"/>
    <w:multiLevelType w:val="multilevel"/>
    <w:tmpl w:val="047A38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2" w15:restartNumberingAfterBreak="0">
    <w:nsid w:val="4EA2532F"/>
    <w:multiLevelType w:val="multilevel"/>
    <w:tmpl w:val="ECF0491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3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4" w15:restartNumberingAfterBreak="0">
    <w:nsid w:val="4F605360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5" w15:restartNumberingAfterBreak="0">
    <w:nsid w:val="50982E19"/>
    <w:multiLevelType w:val="multilevel"/>
    <w:tmpl w:val="FF4EF308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6" w15:restartNumberingAfterBreak="0">
    <w:nsid w:val="50EC2776"/>
    <w:multiLevelType w:val="multilevel"/>
    <w:tmpl w:val="CE448F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7" w15:restartNumberingAfterBreak="0">
    <w:nsid w:val="52512574"/>
    <w:multiLevelType w:val="multilevel"/>
    <w:tmpl w:val="AF40C03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8" w15:restartNumberingAfterBreak="0">
    <w:nsid w:val="557C44C1"/>
    <w:multiLevelType w:val="multilevel"/>
    <w:tmpl w:val="DD745C7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59" w15:restartNumberingAfterBreak="0">
    <w:nsid w:val="562A63FA"/>
    <w:multiLevelType w:val="multilevel"/>
    <w:tmpl w:val="A7B0AC4E"/>
    <w:lvl w:ilvl="0">
      <w:start w:val="2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0" w15:restartNumberingAfterBreak="0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1" w15:restartNumberingAfterBreak="0">
    <w:nsid w:val="5904377E"/>
    <w:multiLevelType w:val="multilevel"/>
    <w:tmpl w:val="98B8702C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2" w15:restartNumberingAfterBreak="0">
    <w:nsid w:val="5B367B9A"/>
    <w:multiLevelType w:val="hybridMultilevel"/>
    <w:tmpl w:val="2AD0C112"/>
    <w:lvl w:ilvl="0" w:tplc="04090001">
      <w:start w:val="1"/>
      <w:numFmt w:val="bullet"/>
      <w:lvlText w:val=""/>
      <w:lvlJc w:val="left"/>
      <w:pPr>
        <w:ind w:left="152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63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4" w15:restartNumberingAfterBreak="0">
    <w:nsid w:val="5D456A2E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5" w15:restartNumberingAfterBreak="0">
    <w:nsid w:val="5DD92494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6" w15:restartNumberingAfterBreak="0">
    <w:nsid w:val="60A44315"/>
    <w:multiLevelType w:val="multilevel"/>
    <w:tmpl w:val="6ECC0C8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90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7" w15:restartNumberingAfterBreak="0">
    <w:nsid w:val="60FF5C87"/>
    <w:multiLevelType w:val="multilevel"/>
    <w:tmpl w:val="D59414C0"/>
    <w:lvl w:ilvl="0">
      <w:start w:val="4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8" w15:restartNumberingAfterBreak="0">
    <w:nsid w:val="619C73F0"/>
    <w:multiLevelType w:val="multilevel"/>
    <w:tmpl w:val="23A24A22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9" w15:restartNumberingAfterBreak="0">
    <w:nsid w:val="631328DB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0" w15:restartNumberingAfterBreak="0">
    <w:nsid w:val="63D35FE3"/>
    <w:multiLevelType w:val="multilevel"/>
    <w:tmpl w:val="1E0ACBA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1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2" w15:restartNumberingAfterBreak="0">
    <w:nsid w:val="660A5068"/>
    <w:multiLevelType w:val="multilevel"/>
    <w:tmpl w:val="2988CBB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3" w15:restartNumberingAfterBreak="0">
    <w:nsid w:val="66A51CB6"/>
    <w:multiLevelType w:val="multilevel"/>
    <w:tmpl w:val="CE448F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4" w15:restartNumberingAfterBreak="0">
    <w:nsid w:val="66CD2685"/>
    <w:multiLevelType w:val="hybridMultilevel"/>
    <w:tmpl w:val="6AF00B0C"/>
    <w:lvl w:ilvl="0" w:tplc="86DAE6F2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6" w15:restartNumberingAfterBreak="0">
    <w:nsid w:val="67BF5178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7" w15:restartNumberingAfterBreak="0">
    <w:nsid w:val="6AAA5557"/>
    <w:multiLevelType w:val="hybridMultilevel"/>
    <w:tmpl w:val="DAA446E8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C362C0B"/>
    <w:multiLevelType w:val="multilevel"/>
    <w:tmpl w:val="CE448F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9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80" w15:restartNumberingAfterBreak="0">
    <w:nsid w:val="6D09494C"/>
    <w:multiLevelType w:val="multilevel"/>
    <w:tmpl w:val="BD480C82"/>
    <w:lvl w:ilvl="0">
      <w:start w:val="38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36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1" w15:restartNumberingAfterBreak="0">
    <w:nsid w:val="708F7673"/>
    <w:multiLevelType w:val="multilevel"/>
    <w:tmpl w:val="645A682E"/>
    <w:lvl w:ilvl="0">
      <w:start w:val="4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2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3" w15:restartNumberingAfterBreak="0">
    <w:nsid w:val="71B03FA6"/>
    <w:multiLevelType w:val="multilevel"/>
    <w:tmpl w:val="5BB2299A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4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5" w15:restartNumberingAfterBreak="0">
    <w:nsid w:val="75DD73DD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6" w15:restartNumberingAfterBreak="0">
    <w:nsid w:val="75FF1B2B"/>
    <w:multiLevelType w:val="multilevel"/>
    <w:tmpl w:val="AC1E685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7" w15:restartNumberingAfterBreak="0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8" w15:restartNumberingAfterBreak="0">
    <w:nsid w:val="78FE7889"/>
    <w:multiLevelType w:val="multilevel"/>
    <w:tmpl w:val="BAC00AB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9" w15:restartNumberingAfterBreak="0">
    <w:nsid w:val="791D2E4A"/>
    <w:multiLevelType w:val="multilevel"/>
    <w:tmpl w:val="5C189E02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0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91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92" w15:restartNumberingAfterBreak="0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num w:numId="1">
    <w:abstractNumId w:val="84"/>
  </w:num>
  <w:num w:numId="2">
    <w:abstractNumId w:val="42"/>
  </w:num>
  <w:num w:numId="3">
    <w:abstractNumId w:val="45"/>
  </w:num>
  <w:num w:numId="4">
    <w:abstractNumId w:val="82"/>
  </w:num>
  <w:num w:numId="5">
    <w:abstractNumId w:val="57"/>
  </w:num>
  <w:num w:numId="6">
    <w:abstractNumId w:val="44"/>
  </w:num>
  <w:num w:numId="7">
    <w:abstractNumId w:val="33"/>
  </w:num>
  <w:num w:numId="8">
    <w:abstractNumId w:val="91"/>
  </w:num>
  <w:num w:numId="9">
    <w:abstractNumId w:val="53"/>
  </w:num>
  <w:num w:numId="10">
    <w:abstractNumId w:val="16"/>
  </w:num>
  <w:num w:numId="11">
    <w:abstractNumId w:val="11"/>
  </w:num>
  <w:num w:numId="12">
    <w:abstractNumId w:val="50"/>
  </w:num>
  <w:num w:numId="13">
    <w:abstractNumId w:val="63"/>
  </w:num>
  <w:num w:numId="14">
    <w:abstractNumId w:val="75"/>
  </w:num>
  <w:num w:numId="15">
    <w:abstractNumId w:val="36"/>
  </w:num>
  <w:num w:numId="16">
    <w:abstractNumId w:val="92"/>
  </w:num>
  <w:num w:numId="17">
    <w:abstractNumId w:val="35"/>
  </w:num>
  <w:num w:numId="18">
    <w:abstractNumId w:val="24"/>
  </w:num>
  <w:num w:numId="19">
    <w:abstractNumId w:val="20"/>
  </w:num>
  <w:num w:numId="20">
    <w:abstractNumId w:val="87"/>
  </w:num>
  <w:num w:numId="21">
    <w:abstractNumId w:val="51"/>
  </w:num>
  <w:num w:numId="22">
    <w:abstractNumId w:val="52"/>
  </w:num>
  <w:num w:numId="23">
    <w:abstractNumId w:val="4"/>
  </w:num>
  <w:num w:numId="24">
    <w:abstractNumId w:val="72"/>
  </w:num>
  <w:num w:numId="25">
    <w:abstractNumId w:val="47"/>
  </w:num>
  <w:num w:numId="26">
    <w:abstractNumId w:val="1"/>
  </w:num>
  <w:num w:numId="27">
    <w:abstractNumId w:val="88"/>
  </w:num>
  <w:num w:numId="28">
    <w:abstractNumId w:val="13"/>
  </w:num>
  <w:num w:numId="29">
    <w:abstractNumId w:val="55"/>
  </w:num>
  <w:num w:numId="30">
    <w:abstractNumId w:val="27"/>
  </w:num>
  <w:num w:numId="31">
    <w:abstractNumId w:val="60"/>
  </w:num>
  <w:num w:numId="32">
    <w:abstractNumId w:val="90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7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6"/>
  </w:num>
  <w:num w:numId="35">
    <w:abstractNumId w:val="68"/>
  </w:num>
  <w:num w:numId="36">
    <w:abstractNumId w:val="15"/>
  </w:num>
  <w:num w:numId="37">
    <w:abstractNumId w:val="80"/>
  </w:num>
  <w:num w:numId="38">
    <w:abstractNumId w:val="31"/>
  </w:num>
  <w:num w:numId="39">
    <w:abstractNumId w:val="89"/>
  </w:num>
  <w:num w:numId="40">
    <w:abstractNumId w:val="10"/>
  </w:num>
  <w:num w:numId="41">
    <w:abstractNumId w:val="71"/>
  </w:num>
  <w:num w:numId="42">
    <w:abstractNumId w:val="19"/>
  </w:num>
  <w:num w:numId="43">
    <w:abstractNumId w:val="49"/>
  </w:num>
  <w:num w:numId="44">
    <w:abstractNumId w:val="70"/>
  </w:num>
  <w:num w:numId="45">
    <w:abstractNumId w:val="40"/>
  </w:num>
  <w:num w:numId="46">
    <w:abstractNumId w:val="86"/>
  </w:num>
  <w:num w:numId="47">
    <w:abstractNumId w:val="32"/>
  </w:num>
  <w:num w:numId="48">
    <w:abstractNumId w:val="81"/>
  </w:num>
  <w:num w:numId="49">
    <w:abstractNumId w:val="85"/>
  </w:num>
  <w:num w:numId="50">
    <w:abstractNumId w:val="79"/>
  </w:num>
  <w:num w:numId="51">
    <w:abstractNumId w:val="37"/>
  </w:num>
  <w:num w:numId="52">
    <w:abstractNumId w:val="59"/>
  </w:num>
  <w:num w:numId="53">
    <w:abstractNumId w:val="34"/>
  </w:num>
  <w:num w:numId="54">
    <w:abstractNumId w:val="3"/>
  </w:num>
  <w:num w:numId="55">
    <w:abstractNumId w:val="43"/>
  </w:num>
  <w:num w:numId="56">
    <w:abstractNumId w:val="65"/>
  </w:num>
  <w:num w:numId="57">
    <w:abstractNumId w:val="23"/>
  </w:num>
  <w:num w:numId="58">
    <w:abstractNumId w:val="67"/>
  </w:num>
  <w:num w:numId="59">
    <w:abstractNumId w:val="5"/>
  </w:num>
  <w:num w:numId="60">
    <w:abstractNumId w:val="0"/>
  </w:num>
  <w:num w:numId="61">
    <w:abstractNumId w:val="62"/>
  </w:num>
  <w:num w:numId="62">
    <w:abstractNumId w:val="64"/>
  </w:num>
  <w:num w:numId="63">
    <w:abstractNumId w:val="54"/>
  </w:num>
  <w:num w:numId="64">
    <w:abstractNumId w:val="22"/>
  </w:num>
  <w:num w:numId="65">
    <w:abstractNumId w:val="38"/>
  </w:num>
  <w:num w:numId="66">
    <w:abstractNumId w:val="66"/>
  </w:num>
  <w:num w:numId="67">
    <w:abstractNumId w:val="76"/>
  </w:num>
  <w:num w:numId="68">
    <w:abstractNumId w:val="48"/>
  </w:num>
  <w:num w:numId="69">
    <w:abstractNumId w:val="7"/>
  </w:num>
  <w:num w:numId="70">
    <w:abstractNumId w:val="9"/>
  </w:num>
  <w:num w:numId="71">
    <w:abstractNumId w:val="18"/>
  </w:num>
  <w:num w:numId="72">
    <w:abstractNumId w:val="69"/>
  </w:num>
  <w:num w:numId="73">
    <w:abstractNumId w:val="41"/>
  </w:num>
  <w:num w:numId="74">
    <w:abstractNumId w:val="28"/>
  </w:num>
  <w:num w:numId="75">
    <w:abstractNumId w:val="26"/>
  </w:num>
  <w:num w:numId="76">
    <w:abstractNumId w:val="83"/>
  </w:num>
  <w:num w:numId="77">
    <w:abstractNumId w:val="78"/>
  </w:num>
  <w:num w:numId="78">
    <w:abstractNumId w:val="2"/>
  </w:num>
  <w:num w:numId="79">
    <w:abstractNumId w:val="46"/>
  </w:num>
  <w:num w:numId="80">
    <w:abstractNumId w:val="73"/>
  </w:num>
  <w:num w:numId="81">
    <w:abstractNumId w:val="74"/>
  </w:num>
  <w:num w:numId="82">
    <w:abstractNumId w:val="17"/>
  </w:num>
  <w:num w:numId="83">
    <w:abstractNumId w:val="56"/>
  </w:num>
  <w:num w:numId="84">
    <w:abstractNumId w:val="77"/>
  </w:num>
  <w:num w:numId="85">
    <w:abstractNumId w:val="21"/>
  </w:num>
  <w:num w:numId="86">
    <w:abstractNumId w:val="39"/>
  </w:num>
  <w:num w:numId="87">
    <w:abstractNumId w:val="61"/>
  </w:num>
  <w:num w:numId="88">
    <w:abstractNumId w:val="14"/>
  </w:num>
  <w:num w:numId="89">
    <w:abstractNumId w:val="58"/>
  </w:num>
  <w:num w:numId="90">
    <w:abstractNumId w:val="8"/>
  </w:num>
  <w:num w:numId="91">
    <w:abstractNumId w:val="30"/>
  </w:num>
  <w:num w:numId="92">
    <w:abstractNumId w:val="25"/>
  </w:num>
  <w:num w:numId="93">
    <w:abstractNumId w:val="12"/>
  </w:num>
  <w:num w:numId="94">
    <w:abstractNumId w:val="29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321C"/>
    <w:rsid w:val="00006434"/>
    <w:rsid w:val="000079AF"/>
    <w:rsid w:val="00013F30"/>
    <w:rsid w:val="00017DA0"/>
    <w:rsid w:val="000253B3"/>
    <w:rsid w:val="0002642C"/>
    <w:rsid w:val="00030947"/>
    <w:rsid w:val="000321F9"/>
    <w:rsid w:val="000340B0"/>
    <w:rsid w:val="0003417E"/>
    <w:rsid w:val="0003590B"/>
    <w:rsid w:val="000361A2"/>
    <w:rsid w:val="00037302"/>
    <w:rsid w:val="00040B0E"/>
    <w:rsid w:val="00042BD8"/>
    <w:rsid w:val="00042E57"/>
    <w:rsid w:val="000432A3"/>
    <w:rsid w:val="00045590"/>
    <w:rsid w:val="00045AC9"/>
    <w:rsid w:val="0004702E"/>
    <w:rsid w:val="00054855"/>
    <w:rsid w:val="00061A8B"/>
    <w:rsid w:val="0006244D"/>
    <w:rsid w:val="0006246C"/>
    <w:rsid w:val="00064D0E"/>
    <w:rsid w:val="00067C16"/>
    <w:rsid w:val="0007337D"/>
    <w:rsid w:val="00073499"/>
    <w:rsid w:val="00073A7D"/>
    <w:rsid w:val="00076CDE"/>
    <w:rsid w:val="00077937"/>
    <w:rsid w:val="00077FB1"/>
    <w:rsid w:val="00083E00"/>
    <w:rsid w:val="00085CC4"/>
    <w:rsid w:val="00087FAC"/>
    <w:rsid w:val="00091170"/>
    <w:rsid w:val="0009536C"/>
    <w:rsid w:val="00095F2C"/>
    <w:rsid w:val="00097903"/>
    <w:rsid w:val="000A03ED"/>
    <w:rsid w:val="000A07FE"/>
    <w:rsid w:val="000A1825"/>
    <w:rsid w:val="000A4337"/>
    <w:rsid w:val="000A454A"/>
    <w:rsid w:val="000A5111"/>
    <w:rsid w:val="000B2D7B"/>
    <w:rsid w:val="000B30CC"/>
    <w:rsid w:val="000C0B47"/>
    <w:rsid w:val="000C16B6"/>
    <w:rsid w:val="000C1C14"/>
    <w:rsid w:val="000C29B0"/>
    <w:rsid w:val="000C4C40"/>
    <w:rsid w:val="000C6923"/>
    <w:rsid w:val="000C7DB9"/>
    <w:rsid w:val="000D1D9D"/>
    <w:rsid w:val="000D4A92"/>
    <w:rsid w:val="000D592A"/>
    <w:rsid w:val="000D7A3B"/>
    <w:rsid w:val="000E40AD"/>
    <w:rsid w:val="000E47B1"/>
    <w:rsid w:val="000E53E6"/>
    <w:rsid w:val="000E626B"/>
    <w:rsid w:val="000E646C"/>
    <w:rsid w:val="000F450D"/>
    <w:rsid w:val="000F4CC7"/>
    <w:rsid w:val="000F57D6"/>
    <w:rsid w:val="000F5F22"/>
    <w:rsid w:val="000F790F"/>
    <w:rsid w:val="000F7E46"/>
    <w:rsid w:val="001000DA"/>
    <w:rsid w:val="001009EA"/>
    <w:rsid w:val="00101A66"/>
    <w:rsid w:val="00101F18"/>
    <w:rsid w:val="001074D3"/>
    <w:rsid w:val="00114B99"/>
    <w:rsid w:val="00117118"/>
    <w:rsid w:val="001200DE"/>
    <w:rsid w:val="00123860"/>
    <w:rsid w:val="0012424D"/>
    <w:rsid w:val="00124618"/>
    <w:rsid w:val="001257FE"/>
    <w:rsid w:val="00130B83"/>
    <w:rsid w:val="00131666"/>
    <w:rsid w:val="00134B1E"/>
    <w:rsid w:val="001374A4"/>
    <w:rsid w:val="00137FE8"/>
    <w:rsid w:val="00142D06"/>
    <w:rsid w:val="0014311D"/>
    <w:rsid w:val="00145573"/>
    <w:rsid w:val="001457C2"/>
    <w:rsid w:val="0014793C"/>
    <w:rsid w:val="00152237"/>
    <w:rsid w:val="001522A6"/>
    <w:rsid w:val="00152BE4"/>
    <w:rsid w:val="00154D35"/>
    <w:rsid w:val="00155783"/>
    <w:rsid w:val="001567B4"/>
    <w:rsid w:val="0016026F"/>
    <w:rsid w:val="00160C77"/>
    <w:rsid w:val="00163870"/>
    <w:rsid w:val="0016491B"/>
    <w:rsid w:val="001700C0"/>
    <w:rsid w:val="001707AD"/>
    <w:rsid w:val="00172C96"/>
    <w:rsid w:val="001745F6"/>
    <w:rsid w:val="001749F4"/>
    <w:rsid w:val="001751C9"/>
    <w:rsid w:val="001810BF"/>
    <w:rsid w:val="00181429"/>
    <w:rsid w:val="001839C1"/>
    <w:rsid w:val="00183EB6"/>
    <w:rsid w:val="00190DE2"/>
    <w:rsid w:val="00191740"/>
    <w:rsid w:val="0019215F"/>
    <w:rsid w:val="0019238C"/>
    <w:rsid w:val="00192D65"/>
    <w:rsid w:val="001956DC"/>
    <w:rsid w:val="00195A0C"/>
    <w:rsid w:val="00197A4D"/>
    <w:rsid w:val="00197A8A"/>
    <w:rsid w:val="001A3376"/>
    <w:rsid w:val="001A50B9"/>
    <w:rsid w:val="001A57D3"/>
    <w:rsid w:val="001A5D84"/>
    <w:rsid w:val="001A630F"/>
    <w:rsid w:val="001B38DD"/>
    <w:rsid w:val="001B5246"/>
    <w:rsid w:val="001B5479"/>
    <w:rsid w:val="001B6513"/>
    <w:rsid w:val="001C2F1C"/>
    <w:rsid w:val="001C45CC"/>
    <w:rsid w:val="001C5BCA"/>
    <w:rsid w:val="001D143D"/>
    <w:rsid w:val="001D3006"/>
    <w:rsid w:val="001D3D2A"/>
    <w:rsid w:val="001D478C"/>
    <w:rsid w:val="001D6CA4"/>
    <w:rsid w:val="001D6D2A"/>
    <w:rsid w:val="001D6EF1"/>
    <w:rsid w:val="001E3389"/>
    <w:rsid w:val="001E470F"/>
    <w:rsid w:val="001E519C"/>
    <w:rsid w:val="001E5AA9"/>
    <w:rsid w:val="001E5CEC"/>
    <w:rsid w:val="001E6DF0"/>
    <w:rsid w:val="001E75C8"/>
    <w:rsid w:val="001E7975"/>
    <w:rsid w:val="001F2A7A"/>
    <w:rsid w:val="001F4A1A"/>
    <w:rsid w:val="001F6623"/>
    <w:rsid w:val="001F70AB"/>
    <w:rsid w:val="00200087"/>
    <w:rsid w:val="002018C2"/>
    <w:rsid w:val="002030D3"/>
    <w:rsid w:val="00204EEF"/>
    <w:rsid w:val="0020688B"/>
    <w:rsid w:val="00206F1C"/>
    <w:rsid w:val="00215F5A"/>
    <w:rsid w:val="00217A9C"/>
    <w:rsid w:val="00217B8F"/>
    <w:rsid w:val="0022125C"/>
    <w:rsid w:val="00221D69"/>
    <w:rsid w:val="00221E69"/>
    <w:rsid w:val="002233EC"/>
    <w:rsid w:val="00223478"/>
    <w:rsid w:val="0022437F"/>
    <w:rsid w:val="00230C94"/>
    <w:rsid w:val="00231C3F"/>
    <w:rsid w:val="00236C0B"/>
    <w:rsid w:val="0024012E"/>
    <w:rsid w:val="0024092C"/>
    <w:rsid w:val="00240A4F"/>
    <w:rsid w:val="00240AF9"/>
    <w:rsid w:val="00241109"/>
    <w:rsid w:val="00241309"/>
    <w:rsid w:val="00242DEB"/>
    <w:rsid w:val="00242FC8"/>
    <w:rsid w:val="002474D6"/>
    <w:rsid w:val="00251B9D"/>
    <w:rsid w:val="00252ADF"/>
    <w:rsid w:val="002546C4"/>
    <w:rsid w:val="00254D14"/>
    <w:rsid w:val="00255356"/>
    <w:rsid w:val="0025548B"/>
    <w:rsid w:val="00264005"/>
    <w:rsid w:val="0026622A"/>
    <w:rsid w:val="0027166C"/>
    <w:rsid w:val="00273FC0"/>
    <w:rsid w:val="00274D29"/>
    <w:rsid w:val="00275A83"/>
    <w:rsid w:val="00276664"/>
    <w:rsid w:val="00276990"/>
    <w:rsid w:val="002836C6"/>
    <w:rsid w:val="00287CB6"/>
    <w:rsid w:val="002935D7"/>
    <w:rsid w:val="00293F88"/>
    <w:rsid w:val="00297133"/>
    <w:rsid w:val="00297C26"/>
    <w:rsid w:val="002A3D8F"/>
    <w:rsid w:val="002B1413"/>
    <w:rsid w:val="002B1776"/>
    <w:rsid w:val="002B2309"/>
    <w:rsid w:val="002C170B"/>
    <w:rsid w:val="002C178C"/>
    <w:rsid w:val="002C1D78"/>
    <w:rsid w:val="002C4523"/>
    <w:rsid w:val="002C6ED4"/>
    <w:rsid w:val="002D0333"/>
    <w:rsid w:val="002D0BD1"/>
    <w:rsid w:val="002D100C"/>
    <w:rsid w:val="002D4040"/>
    <w:rsid w:val="002D4496"/>
    <w:rsid w:val="002D550E"/>
    <w:rsid w:val="002D5A31"/>
    <w:rsid w:val="002E5B1B"/>
    <w:rsid w:val="002E5B24"/>
    <w:rsid w:val="002F2C10"/>
    <w:rsid w:val="002F47DB"/>
    <w:rsid w:val="002F4BFF"/>
    <w:rsid w:val="002F5AC4"/>
    <w:rsid w:val="003001DB"/>
    <w:rsid w:val="00300ABC"/>
    <w:rsid w:val="00301A45"/>
    <w:rsid w:val="00304029"/>
    <w:rsid w:val="00304F17"/>
    <w:rsid w:val="00307D85"/>
    <w:rsid w:val="003104D7"/>
    <w:rsid w:val="0031300F"/>
    <w:rsid w:val="00314A27"/>
    <w:rsid w:val="00314AA8"/>
    <w:rsid w:val="00322886"/>
    <w:rsid w:val="003237A9"/>
    <w:rsid w:val="0032494F"/>
    <w:rsid w:val="00326B45"/>
    <w:rsid w:val="00326EC9"/>
    <w:rsid w:val="00327003"/>
    <w:rsid w:val="00331046"/>
    <w:rsid w:val="00341189"/>
    <w:rsid w:val="0034136E"/>
    <w:rsid w:val="003428C8"/>
    <w:rsid w:val="00342969"/>
    <w:rsid w:val="00343059"/>
    <w:rsid w:val="003449B0"/>
    <w:rsid w:val="00344F79"/>
    <w:rsid w:val="00346288"/>
    <w:rsid w:val="00350A0B"/>
    <w:rsid w:val="00351BFF"/>
    <w:rsid w:val="00351C0E"/>
    <w:rsid w:val="003541AA"/>
    <w:rsid w:val="00354E35"/>
    <w:rsid w:val="00356DCE"/>
    <w:rsid w:val="00357F7E"/>
    <w:rsid w:val="003601E1"/>
    <w:rsid w:val="00360682"/>
    <w:rsid w:val="0036259D"/>
    <w:rsid w:val="00362BC5"/>
    <w:rsid w:val="00364D4B"/>
    <w:rsid w:val="00364E77"/>
    <w:rsid w:val="003675D2"/>
    <w:rsid w:val="00373385"/>
    <w:rsid w:val="00373ECB"/>
    <w:rsid w:val="00374BC2"/>
    <w:rsid w:val="003763F8"/>
    <w:rsid w:val="003804A4"/>
    <w:rsid w:val="00380C73"/>
    <w:rsid w:val="00381C3A"/>
    <w:rsid w:val="003844A6"/>
    <w:rsid w:val="003851FF"/>
    <w:rsid w:val="00385B44"/>
    <w:rsid w:val="00386CAA"/>
    <w:rsid w:val="0038757E"/>
    <w:rsid w:val="00391504"/>
    <w:rsid w:val="00392179"/>
    <w:rsid w:val="003931E3"/>
    <w:rsid w:val="00394364"/>
    <w:rsid w:val="0039475E"/>
    <w:rsid w:val="00395517"/>
    <w:rsid w:val="00396B4E"/>
    <w:rsid w:val="00397A36"/>
    <w:rsid w:val="003A182A"/>
    <w:rsid w:val="003A5267"/>
    <w:rsid w:val="003A5E17"/>
    <w:rsid w:val="003A6080"/>
    <w:rsid w:val="003A6436"/>
    <w:rsid w:val="003A6503"/>
    <w:rsid w:val="003A76BB"/>
    <w:rsid w:val="003A7E76"/>
    <w:rsid w:val="003B0B0C"/>
    <w:rsid w:val="003B421D"/>
    <w:rsid w:val="003B46A8"/>
    <w:rsid w:val="003B5FCA"/>
    <w:rsid w:val="003B7EFC"/>
    <w:rsid w:val="003C025F"/>
    <w:rsid w:val="003C07A4"/>
    <w:rsid w:val="003C2245"/>
    <w:rsid w:val="003C3332"/>
    <w:rsid w:val="003C3FCE"/>
    <w:rsid w:val="003C4D78"/>
    <w:rsid w:val="003C5B50"/>
    <w:rsid w:val="003C65B6"/>
    <w:rsid w:val="003D30EB"/>
    <w:rsid w:val="003D40DA"/>
    <w:rsid w:val="003D4315"/>
    <w:rsid w:val="003D7D43"/>
    <w:rsid w:val="003E068F"/>
    <w:rsid w:val="003E0B22"/>
    <w:rsid w:val="003E37EC"/>
    <w:rsid w:val="003E3D54"/>
    <w:rsid w:val="003E4E10"/>
    <w:rsid w:val="003E5C27"/>
    <w:rsid w:val="003E6AA9"/>
    <w:rsid w:val="003F1BA3"/>
    <w:rsid w:val="003F1CDC"/>
    <w:rsid w:val="003F3A1C"/>
    <w:rsid w:val="003F57B2"/>
    <w:rsid w:val="003F7D1D"/>
    <w:rsid w:val="0040402F"/>
    <w:rsid w:val="00406339"/>
    <w:rsid w:val="00406B8C"/>
    <w:rsid w:val="004072AF"/>
    <w:rsid w:val="00407921"/>
    <w:rsid w:val="00407A1B"/>
    <w:rsid w:val="00411D81"/>
    <w:rsid w:val="0041402D"/>
    <w:rsid w:val="00422B11"/>
    <w:rsid w:val="00423466"/>
    <w:rsid w:val="00425EEE"/>
    <w:rsid w:val="00433B74"/>
    <w:rsid w:val="00435A5B"/>
    <w:rsid w:val="00435BFF"/>
    <w:rsid w:val="00437429"/>
    <w:rsid w:val="00441E8C"/>
    <w:rsid w:val="00443ECE"/>
    <w:rsid w:val="0044497F"/>
    <w:rsid w:val="00444E77"/>
    <w:rsid w:val="0044587B"/>
    <w:rsid w:val="00445B67"/>
    <w:rsid w:val="00446337"/>
    <w:rsid w:val="00446D0E"/>
    <w:rsid w:val="00450F08"/>
    <w:rsid w:val="0045367F"/>
    <w:rsid w:val="00453C59"/>
    <w:rsid w:val="00454390"/>
    <w:rsid w:val="004578C3"/>
    <w:rsid w:val="00461AC3"/>
    <w:rsid w:val="00461CB8"/>
    <w:rsid w:val="0046228E"/>
    <w:rsid w:val="00462FF6"/>
    <w:rsid w:val="00463986"/>
    <w:rsid w:val="00464991"/>
    <w:rsid w:val="0046597A"/>
    <w:rsid w:val="00466F8C"/>
    <w:rsid w:val="00467D20"/>
    <w:rsid w:val="00471135"/>
    <w:rsid w:val="0047137A"/>
    <w:rsid w:val="00471A86"/>
    <w:rsid w:val="00471BF6"/>
    <w:rsid w:val="00472333"/>
    <w:rsid w:val="00473129"/>
    <w:rsid w:val="00475197"/>
    <w:rsid w:val="0048061C"/>
    <w:rsid w:val="004812DF"/>
    <w:rsid w:val="00483907"/>
    <w:rsid w:val="00485B84"/>
    <w:rsid w:val="00485CBC"/>
    <w:rsid w:val="00486401"/>
    <w:rsid w:val="00487505"/>
    <w:rsid w:val="0048751F"/>
    <w:rsid w:val="00490370"/>
    <w:rsid w:val="00490869"/>
    <w:rsid w:val="00494969"/>
    <w:rsid w:val="00495AAE"/>
    <w:rsid w:val="0049661D"/>
    <w:rsid w:val="00497372"/>
    <w:rsid w:val="004973A4"/>
    <w:rsid w:val="004A1A88"/>
    <w:rsid w:val="004A21B0"/>
    <w:rsid w:val="004A508E"/>
    <w:rsid w:val="004A5B7B"/>
    <w:rsid w:val="004B2920"/>
    <w:rsid w:val="004B29AB"/>
    <w:rsid w:val="004B2C45"/>
    <w:rsid w:val="004B490F"/>
    <w:rsid w:val="004B661E"/>
    <w:rsid w:val="004C310B"/>
    <w:rsid w:val="004C3200"/>
    <w:rsid w:val="004C5BCC"/>
    <w:rsid w:val="004C5E84"/>
    <w:rsid w:val="004D0B89"/>
    <w:rsid w:val="004D2195"/>
    <w:rsid w:val="004D7407"/>
    <w:rsid w:val="004D7CB6"/>
    <w:rsid w:val="004E0D15"/>
    <w:rsid w:val="004E18A6"/>
    <w:rsid w:val="004E7A97"/>
    <w:rsid w:val="004F28B0"/>
    <w:rsid w:val="004F47C1"/>
    <w:rsid w:val="004F53F1"/>
    <w:rsid w:val="004F5865"/>
    <w:rsid w:val="004F5FC8"/>
    <w:rsid w:val="004F76EF"/>
    <w:rsid w:val="00500FC1"/>
    <w:rsid w:val="00505A87"/>
    <w:rsid w:val="00506707"/>
    <w:rsid w:val="00506B14"/>
    <w:rsid w:val="00510684"/>
    <w:rsid w:val="0051329E"/>
    <w:rsid w:val="005156A9"/>
    <w:rsid w:val="00520D49"/>
    <w:rsid w:val="00522064"/>
    <w:rsid w:val="00522BAF"/>
    <w:rsid w:val="00524441"/>
    <w:rsid w:val="0052511B"/>
    <w:rsid w:val="005251E2"/>
    <w:rsid w:val="00525CC2"/>
    <w:rsid w:val="00527391"/>
    <w:rsid w:val="00532272"/>
    <w:rsid w:val="005358CC"/>
    <w:rsid w:val="00535DAE"/>
    <w:rsid w:val="00536740"/>
    <w:rsid w:val="00543705"/>
    <w:rsid w:val="00544A49"/>
    <w:rsid w:val="00545624"/>
    <w:rsid w:val="00545EB6"/>
    <w:rsid w:val="00547990"/>
    <w:rsid w:val="005504B4"/>
    <w:rsid w:val="00553C96"/>
    <w:rsid w:val="0055491A"/>
    <w:rsid w:val="00554E47"/>
    <w:rsid w:val="005550DB"/>
    <w:rsid w:val="005567EB"/>
    <w:rsid w:val="0055691A"/>
    <w:rsid w:val="005622D6"/>
    <w:rsid w:val="00562AE4"/>
    <w:rsid w:val="005637C6"/>
    <w:rsid w:val="0057130E"/>
    <w:rsid w:val="0057548F"/>
    <w:rsid w:val="00581CFF"/>
    <w:rsid w:val="00584964"/>
    <w:rsid w:val="0058593E"/>
    <w:rsid w:val="00590D9B"/>
    <w:rsid w:val="00591D67"/>
    <w:rsid w:val="00592F78"/>
    <w:rsid w:val="005938C2"/>
    <w:rsid w:val="0059424E"/>
    <w:rsid w:val="005947C4"/>
    <w:rsid w:val="0059509C"/>
    <w:rsid w:val="00596571"/>
    <w:rsid w:val="00597A61"/>
    <w:rsid w:val="00597A71"/>
    <w:rsid w:val="005A0D60"/>
    <w:rsid w:val="005A3347"/>
    <w:rsid w:val="005A491E"/>
    <w:rsid w:val="005A7A65"/>
    <w:rsid w:val="005A7F74"/>
    <w:rsid w:val="005B088A"/>
    <w:rsid w:val="005B10E5"/>
    <w:rsid w:val="005B11A4"/>
    <w:rsid w:val="005B345E"/>
    <w:rsid w:val="005C0223"/>
    <w:rsid w:val="005C269A"/>
    <w:rsid w:val="005C3353"/>
    <w:rsid w:val="005C560D"/>
    <w:rsid w:val="005D05D8"/>
    <w:rsid w:val="005D103E"/>
    <w:rsid w:val="005D1363"/>
    <w:rsid w:val="005D25CC"/>
    <w:rsid w:val="005D33EE"/>
    <w:rsid w:val="005D42BA"/>
    <w:rsid w:val="005D4634"/>
    <w:rsid w:val="005D4D90"/>
    <w:rsid w:val="005D73DF"/>
    <w:rsid w:val="005E270A"/>
    <w:rsid w:val="005E354D"/>
    <w:rsid w:val="005E3797"/>
    <w:rsid w:val="005E428E"/>
    <w:rsid w:val="005E5F23"/>
    <w:rsid w:val="005E5FB8"/>
    <w:rsid w:val="005F0935"/>
    <w:rsid w:val="005F5214"/>
    <w:rsid w:val="005F6876"/>
    <w:rsid w:val="00600C7E"/>
    <w:rsid w:val="00603AF8"/>
    <w:rsid w:val="0060485E"/>
    <w:rsid w:val="00604B64"/>
    <w:rsid w:val="00605BD7"/>
    <w:rsid w:val="00610D8F"/>
    <w:rsid w:val="00610E05"/>
    <w:rsid w:val="00610FBB"/>
    <w:rsid w:val="00612F09"/>
    <w:rsid w:val="00614715"/>
    <w:rsid w:val="00617649"/>
    <w:rsid w:val="00617E30"/>
    <w:rsid w:val="006204A4"/>
    <w:rsid w:val="00620A40"/>
    <w:rsid w:val="0062462C"/>
    <w:rsid w:val="006266A4"/>
    <w:rsid w:val="006315FF"/>
    <w:rsid w:val="00632982"/>
    <w:rsid w:val="006364FC"/>
    <w:rsid w:val="006425E5"/>
    <w:rsid w:val="00646CB9"/>
    <w:rsid w:val="00646F2B"/>
    <w:rsid w:val="006473D0"/>
    <w:rsid w:val="00647F9D"/>
    <w:rsid w:val="00651938"/>
    <w:rsid w:val="00651D2A"/>
    <w:rsid w:val="00653622"/>
    <w:rsid w:val="00655577"/>
    <w:rsid w:val="006556B1"/>
    <w:rsid w:val="0065605B"/>
    <w:rsid w:val="00657064"/>
    <w:rsid w:val="00657C27"/>
    <w:rsid w:val="006608E4"/>
    <w:rsid w:val="00661C8D"/>
    <w:rsid w:val="00661F0F"/>
    <w:rsid w:val="00661F6B"/>
    <w:rsid w:val="0066262E"/>
    <w:rsid w:val="00664F23"/>
    <w:rsid w:val="00673FCD"/>
    <w:rsid w:val="00675135"/>
    <w:rsid w:val="0068079D"/>
    <w:rsid w:val="0068204F"/>
    <w:rsid w:val="00682999"/>
    <w:rsid w:val="00683B70"/>
    <w:rsid w:val="006869F4"/>
    <w:rsid w:val="00690737"/>
    <w:rsid w:val="0069267C"/>
    <w:rsid w:val="006975B8"/>
    <w:rsid w:val="00697E0A"/>
    <w:rsid w:val="00697EC1"/>
    <w:rsid w:val="006A12D6"/>
    <w:rsid w:val="006A2CA5"/>
    <w:rsid w:val="006A5ABB"/>
    <w:rsid w:val="006A617A"/>
    <w:rsid w:val="006B10A0"/>
    <w:rsid w:val="006B365E"/>
    <w:rsid w:val="006B5142"/>
    <w:rsid w:val="006B68F2"/>
    <w:rsid w:val="006B7280"/>
    <w:rsid w:val="006B7B23"/>
    <w:rsid w:val="006C016E"/>
    <w:rsid w:val="006C1580"/>
    <w:rsid w:val="006C20F0"/>
    <w:rsid w:val="006D0ABF"/>
    <w:rsid w:val="006D0E48"/>
    <w:rsid w:val="006D18E6"/>
    <w:rsid w:val="006D2F25"/>
    <w:rsid w:val="006D339C"/>
    <w:rsid w:val="006D3B9E"/>
    <w:rsid w:val="006D4D12"/>
    <w:rsid w:val="006D6D71"/>
    <w:rsid w:val="006D7A7D"/>
    <w:rsid w:val="006D7E7F"/>
    <w:rsid w:val="006E2304"/>
    <w:rsid w:val="006E537D"/>
    <w:rsid w:val="006E6451"/>
    <w:rsid w:val="006E67C6"/>
    <w:rsid w:val="006E7DD1"/>
    <w:rsid w:val="006F38AA"/>
    <w:rsid w:val="006F49B8"/>
    <w:rsid w:val="006F5F9F"/>
    <w:rsid w:val="006F6A07"/>
    <w:rsid w:val="007001D9"/>
    <w:rsid w:val="00700F2C"/>
    <w:rsid w:val="00701FC6"/>
    <w:rsid w:val="0070320D"/>
    <w:rsid w:val="00706110"/>
    <w:rsid w:val="00707327"/>
    <w:rsid w:val="007143EC"/>
    <w:rsid w:val="00714BA0"/>
    <w:rsid w:val="00715FDD"/>
    <w:rsid w:val="00716180"/>
    <w:rsid w:val="00720AD8"/>
    <w:rsid w:val="007218A0"/>
    <w:rsid w:val="00723969"/>
    <w:rsid w:val="00724953"/>
    <w:rsid w:val="00724B20"/>
    <w:rsid w:val="007270DF"/>
    <w:rsid w:val="0072740C"/>
    <w:rsid w:val="00727493"/>
    <w:rsid w:val="00727B5C"/>
    <w:rsid w:val="00730D30"/>
    <w:rsid w:val="007319FB"/>
    <w:rsid w:val="00734552"/>
    <w:rsid w:val="0074131F"/>
    <w:rsid w:val="00743743"/>
    <w:rsid w:val="00743DCF"/>
    <w:rsid w:val="00750C96"/>
    <w:rsid w:val="00755C1E"/>
    <w:rsid w:val="00756118"/>
    <w:rsid w:val="00756BE9"/>
    <w:rsid w:val="00760A22"/>
    <w:rsid w:val="007618FB"/>
    <w:rsid w:val="00764047"/>
    <w:rsid w:val="00764BA1"/>
    <w:rsid w:val="00765CF8"/>
    <w:rsid w:val="00766A22"/>
    <w:rsid w:val="0076704F"/>
    <w:rsid w:val="007678D5"/>
    <w:rsid w:val="00775CB7"/>
    <w:rsid w:val="007770B6"/>
    <w:rsid w:val="00784424"/>
    <w:rsid w:val="0078486F"/>
    <w:rsid w:val="007874BA"/>
    <w:rsid w:val="007918AB"/>
    <w:rsid w:val="00791FFB"/>
    <w:rsid w:val="0079247A"/>
    <w:rsid w:val="00793543"/>
    <w:rsid w:val="00794026"/>
    <w:rsid w:val="0079409A"/>
    <w:rsid w:val="00794CBE"/>
    <w:rsid w:val="007954F7"/>
    <w:rsid w:val="00797806"/>
    <w:rsid w:val="007A4F68"/>
    <w:rsid w:val="007A51A5"/>
    <w:rsid w:val="007A77AA"/>
    <w:rsid w:val="007A7E66"/>
    <w:rsid w:val="007B2426"/>
    <w:rsid w:val="007B2F67"/>
    <w:rsid w:val="007B31AF"/>
    <w:rsid w:val="007B3514"/>
    <w:rsid w:val="007B4493"/>
    <w:rsid w:val="007B4CA5"/>
    <w:rsid w:val="007B5309"/>
    <w:rsid w:val="007B53EA"/>
    <w:rsid w:val="007C5AD4"/>
    <w:rsid w:val="007C7AA7"/>
    <w:rsid w:val="007D15A1"/>
    <w:rsid w:val="007D1F9F"/>
    <w:rsid w:val="007D2D26"/>
    <w:rsid w:val="007D3534"/>
    <w:rsid w:val="007D5A75"/>
    <w:rsid w:val="007D65E9"/>
    <w:rsid w:val="007D7290"/>
    <w:rsid w:val="007D7F8C"/>
    <w:rsid w:val="007E135F"/>
    <w:rsid w:val="007E6E6B"/>
    <w:rsid w:val="007F1779"/>
    <w:rsid w:val="007F4B69"/>
    <w:rsid w:val="008000C6"/>
    <w:rsid w:val="00800B4F"/>
    <w:rsid w:val="00802688"/>
    <w:rsid w:val="00802B77"/>
    <w:rsid w:val="008052CF"/>
    <w:rsid w:val="00805C76"/>
    <w:rsid w:val="0080631F"/>
    <w:rsid w:val="00807CFB"/>
    <w:rsid w:val="00807EF0"/>
    <w:rsid w:val="00812DFE"/>
    <w:rsid w:val="0081566C"/>
    <w:rsid w:val="00815CD5"/>
    <w:rsid w:val="0081775B"/>
    <w:rsid w:val="00823B15"/>
    <w:rsid w:val="008267A0"/>
    <w:rsid w:val="008267EB"/>
    <w:rsid w:val="00832A89"/>
    <w:rsid w:val="0083798B"/>
    <w:rsid w:val="00837A54"/>
    <w:rsid w:val="00840253"/>
    <w:rsid w:val="00840885"/>
    <w:rsid w:val="008424DC"/>
    <w:rsid w:val="008426FA"/>
    <w:rsid w:val="00843642"/>
    <w:rsid w:val="00846708"/>
    <w:rsid w:val="00846E6A"/>
    <w:rsid w:val="008477B8"/>
    <w:rsid w:val="00847886"/>
    <w:rsid w:val="00850623"/>
    <w:rsid w:val="00851199"/>
    <w:rsid w:val="0085218D"/>
    <w:rsid w:val="00853620"/>
    <w:rsid w:val="0085423F"/>
    <w:rsid w:val="00854D03"/>
    <w:rsid w:val="00855242"/>
    <w:rsid w:val="0085696A"/>
    <w:rsid w:val="0085739F"/>
    <w:rsid w:val="008620F7"/>
    <w:rsid w:val="00864B7F"/>
    <w:rsid w:val="00864BF5"/>
    <w:rsid w:val="008652FC"/>
    <w:rsid w:val="00865C67"/>
    <w:rsid w:val="008674BA"/>
    <w:rsid w:val="00871A5C"/>
    <w:rsid w:val="008768B7"/>
    <w:rsid w:val="00876CE4"/>
    <w:rsid w:val="00877708"/>
    <w:rsid w:val="008777F1"/>
    <w:rsid w:val="0088071F"/>
    <w:rsid w:val="008807C6"/>
    <w:rsid w:val="00881F6D"/>
    <w:rsid w:val="0088215C"/>
    <w:rsid w:val="00882838"/>
    <w:rsid w:val="00882890"/>
    <w:rsid w:val="00883D22"/>
    <w:rsid w:val="00884687"/>
    <w:rsid w:val="0088495C"/>
    <w:rsid w:val="00887237"/>
    <w:rsid w:val="00893A62"/>
    <w:rsid w:val="00894C5E"/>
    <w:rsid w:val="008A1A2F"/>
    <w:rsid w:val="008A3566"/>
    <w:rsid w:val="008A52FD"/>
    <w:rsid w:val="008A5537"/>
    <w:rsid w:val="008A660D"/>
    <w:rsid w:val="008A73F3"/>
    <w:rsid w:val="008A7426"/>
    <w:rsid w:val="008A7C4E"/>
    <w:rsid w:val="008B0B73"/>
    <w:rsid w:val="008B108E"/>
    <w:rsid w:val="008B3470"/>
    <w:rsid w:val="008B3584"/>
    <w:rsid w:val="008B4375"/>
    <w:rsid w:val="008B4AFB"/>
    <w:rsid w:val="008B4F2B"/>
    <w:rsid w:val="008C0765"/>
    <w:rsid w:val="008C3140"/>
    <w:rsid w:val="008C4355"/>
    <w:rsid w:val="008C4831"/>
    <w:rsid w:val="008C6893"/>
    <w:rsid w:val="008C734A"/>
    <w:rsid w:val="008C7ACF"/>
    <w:rsid w:val="008D15B5"/>
    <w:rsid w:val="008D2D05"/>
    <w:rsid w:val="008D335A"/>
    <w:rsid w:val="008D52C6"/>
    <w:rsid w:val="008D77AE"/>
    <w:rsid w:val="008E0238"/>
    <w:rsid w:val="008E072A"/>
    <w:rsid w:val="008E223C"/>
    <w:rsid w:val="008E2431"/>
    <w:rsid w:val="008E5258"/>
    <w:rsid w:val="008F011D"/>
    <w:rsid w:val="008F01DB"/>
    <w:rsid w:val="008F0E93"/>
    <w:rsid w:val="008F2285"/>
    <w:rsid w:val="008F34AF"/>
    <w:rsid w:val="00902DB4"/>
    <w:rsid w:val="00903E2F"/>
    <w:rsid w:val="00910371"/>
    <w:rsid w:val="00910581"/>
    <w:rsid w:val="00914037"/>
    <w:rsid w:val="0091548D"/>
    <w:rsid w:val="00915BD1"/>
    <w:rsid w:val="00917F1F"/>
    <w:rsid w:val="00920D51"/>
    <w:rsid w:val="00921BAF"/>
    <w:rsid w:val="00922370"/>
    <w:rsid w:val="00924389"/>
    <w:rsid w:val="00924B1E"/>
    <w:rsid w:val="00925274"/>
    <w:rsid w:val="009257A5"/>
    <w:rsid w:val="009257B4"/>
    <w:rsid w:val="00926BF0"/>
    <w:rsid w:val="009270FC"/>
    <w:rsid w:val="00931C5F"/>
    <w:rsid w:val="00936657"/>
    <w:rsid w:val="00937DA6"/>
    <w:rsid w:val="0094186D"/>
    <w:rsid w:val="0094385D"/>
    <w:rsid w:val="00944F99"/>
    <w:rsid w:val="009452F8"/>
    <w:rsid w:val="00946865"/>
    <w:rsid w:val="0095009B"/>
    <w:rsid w:val="00952079"/>
    <w:rsid w:val="009542E7"/>
    <w:rsid w:val="009547C4"/>
    <w:rsid w:val="0095481D"/>
    <w:rsid w:val="009557D5"/>
    <w:rsid w:val="0095720B"/>
    <w:rsid w:val="009616E7"/>
    <w:rsid w:val="00961F57"/>
    <w:rsid w:val="00965D01"/>
    <w:rsid w:val="00966495"/>
    <w:rsid w:val="00966F99"/>
    <w:rsid w:val="0097062E"/>
    <w:rsid w:val="0097085C"/>
    <w:rsid w:val="0097199C"/>
    <w:rsid w:val="00971FDE"/>
    <w:rsid w:val="00972D1C"/>
    <w:rsid w:val="0097339E"/>
    <w:rsid w:val="009752FB"/>
    <w:rsid w:val="00980CC6"/>
    <w:rsid w:val="00981F48"/>
    <w:rsid w:val="00983243"/>
    <w:rsid w:val="00987451"/>
    <w:rsid w:val="009908F3"/>
    <w:rsid w:val="00992747"/>
    <w:rsid w:val="00992AEF"/>
    <w:rsid w:val="00993D50"/>
    <w:rsid w:val="00993DD2"/>
    <w:rsid w:val="00993F3D"/>
    <w:rsid w:val="0099480D"/>
    <w:rsid w:val="00996264"/>
    <w:rsid w:val="00997620"/>
    <w:rsid w:val="009A2989"/>
    <w:rsid w:val="009A34AB"/>
    <w:rsid w:val="009A3D3D"/>
    <w:rsid w:val="009A40D3"/>
    <w:rsid w:val="009A4B84"/>
    <w:rsid w:val="009A66A2"/>
    <w:rsid w:val="009A6E15"/>
    <w:rsid w:val="009B071B"/>
    <w:rsid w:val="009B4333"/>
    <w:rsid w:val="009B4E32"/>
    <w:rsid w:val="009B554E"/>
    <w:rsid w:val="009B67B9"/>
    <w:rsid w:val="009C0252"/>
    <w:rsid w:val="009C0680"/>
    <w:rsid w:val="009C09CA"/>
    <w:rsid w:val="009C15A9"/>
    <w:rsid w:val="009C15ED"/>
    <w:rsid w:val="009C17A3"/>
    <w:rsid w:val="009C418F"/>
    <w:rsid w:val="009C6A69"/>
    <w:rsid w:val="009D0A7E"/>
    <w:rsid w:val="009D1614"/>
    <w:rsid w:val="009D1663"/>
    <w:rsid w:val="009D1EB0"/>
    <w:rsid w:val="009D271C"/>
    <w:rsid w:val="009D5790"/>
    <w:rsid w:val="009D5CC4"/>
    <w:rsid w:val="009E0786"/>
    <w:rsid w:val="009E088F"/>
    <w:rsid w:val="009E2D32"/>
    <w:rsid w:val="009E31CC"/>
    <w:rsid w:val="009E37B6"/>
    <w:rsid w:val="009E4A95"/>
    <w:rsid w:val="009E72DD"/>
    <w:rsid w:val="009E7E12"/>
    <w:rsid w:val="009F0779"/>
    <w:rsid w:val="009F12FF"/>
    <w:rsid w:val="009F34C2"/>
    <w:rsid w:val="009F3BE3"/>
    <w:rsid w:val="009F402A"/>
    <w:rsid w:val="00A0044E"/>
    <w:rsid w:val="00A00BFE"/>
    <w:rsid w:val="00A01E47"/>
    <w:rsid w:val="00A05C7D"/>
    <w:rsid w:val="00A062C3"/>
    <w:rsid w:val="00A06E8F"/>
    <w:rsid w:val="00A0714B"/>
    <w:rsid w:val="00A14937"/>
    <w:rsid w:val="00A15CC2"/>
    <w:rsid w:val="00A16D39"/>
    <w:rsid w:val="00A26CC6"/>
    <w:rsid w:val="00A31633"/>
    <w:rsid w:val="00A31CFE"/>
    <w:rsid w:val="00A344AD"/>
    <w:rsid w:val="00A349B5"/>
    <w:rsid w:val="00A37339"/>
    <w:rsid w:val="00A414F5"/>
    <w:rsid w:val="00A41985"/>
    <w:rsid w:val="00A41E3D"/>
    <w:rsid w:val="00A45D16"/>
    <w:rsid w:val="00A46439"/>
    <w:rsid w:val="00A47172"/>
    <w:rsid w:val="00A50F5C"/>
    <w:rsid w:val="00A5383C"/>
    <w:rsid w:val="00A56013"/>
    <w:rsid w:val="00A64911"/>
    <w:rsid w:val="00A661A8"/>
    <w:rsid w:val="00A66E44"/>
    <w:rsid w:val="00A70F7D"/>
    <w:rsid w:val="00A728BD"/>
    <w:rsid w:val="00A7469A"/>
    <w:rsid w:val="00A74750"/>
    <w:rsid w:val="00A762B1"/>
    <w:rsid w:val="00A772DE"/>
    <w:rsid w:val="00A77F49"/>
    <w:rsid w:val="00A8264F"/>
    <w:rsid w:val="00A8498A"/>
    <w:rsid w:val="00A84DEE"/>
    <w:rsid w:val="00A86C82"/>
    <w:rsid w:val="00A87404"/>
    <w:rsid w:val="00A87450"/>
    <w:rsid w:val="00A90A92"/>
    <w:rsid w:val="00A92D27"/>
    <w:rsid w:val="00A963CE"/>
    <w:rsid w:val="00AA06F7"/>
    <w:rsid w:val="00AA103F"/>
    <w:rsid w:val="00AA4D74"/>
    <w:rsid w:val="00AA5C27"/>
    <w:rsid w:val="00AA6171"/>
    <w:rsid w:val="00AA659E"/>
    <w:rsid w:val="00AA716D"/>
    <w:rsid w:val="00AB1B3E"/>
    <w:rsid w:val="00AB3C72"/>
    <w:rsid w:val="00AB6382"/>
    <w:rsid w:val="00AB6506"/>
    <w:rsid w:val="00AB67A6"/>
    <w:rsid w:val="00AB6B4E"/>
    <w:rsid w:val="00AB7378"/>
    <w:rsid w:val="00AB7F6E"/>
    <w:rsid w:val="00AC156C"/>
    <w:rsid w:val="00AC1F67"/>
    <w:rsid w:val="00AC331A"/>
    <w:rsid w:val="00AC52D7"/>
    <w:rsid w:val="00AD10D9"/>
    <w:rsid w:val="00AD153A"/>
    <w:rsid w:val="00AD38F9"/>
    <w:rsid w:val="00AD5722"/>
    <w:rsid w:val="00AD75C9"/>
    <w:rsid w:val="00AD79FD"/>
    <w:rsid w:val="00AE1777"/>
    <w:rsid w:val="00AE488A"/>
    <w:rsid w:val="00AE4A7A"/>
    <w:rsid w:val="00AE598B"/>
    <w:rsid w:val="00AF1120"/>
    <w:rsid w:val="00AF37ED"/>
    <w:rsid w:val="00AF397F"/>
    <w:rsid w:val="00AF6A67"/>
    <w:rsid w:val="00AF6A7B"/>
    <w:rsid w:val="00AF6DF4"/>
    <w:rsid w:val="00AF79DB"/>
    <w:rsid w:val="00B010C9"/>
    <w:rsid w:val="00B01329"/>
    <w:rsid w:val="00B018AB"/>
    <w:rsid w:val="00B01EDB"/>
    <w:rsid w:val="00B057E5"/>
    <w:rsid w:val="00B05D18"/>
    <w:rsid w:val="00B105C3"/>
    <w:rsid w:val="00B12F8E"/>
    <w:rsid w:val="00B13627"/>
    <w:rsid w:val="00B162FF"/>
    <w:rsid w:val="00B16667"/>
    <w:rsid w:val="00B21C35"/>
    <w:rsid w:val="00B21E61"/>
    <w:rsid w:val="00B23265"/>
    <w:rsid w:val="00B24935"/>
    <w:rsid w:val="00B24D69"/>
    <w:rsid w:val="00B25481"/>
    <w:rsid w:val="00B269DB"/>
    <w:rsid w:val="00B27EBF"/>
    <w:rsid w:val="00B31B61"/>
    <w:rsid w:val="00B356A6"/>
    <w:rsid w:val="00B35A04"/>
    <w:rsid w:val="00B36955"/>
    <w:rsid w:val="00B4242D"/>
    <w:rsid w:val="00B42D39"/>
    <w:rsid w:val="00B46221"/>
    <w:rsid w:val="00B4751C"/>
    <w:rsid w:val="00B5044C"/>
    <w:rsid w:val="00B515C4"/>
    <w:rsid w:val="00B53F37"/>
    <w:rsid w:val="00B548C1"/>
    <w:rsid w:val="00B54AEF"/>
    <w:rsid w:val="00B614E8"/>
    <w:rsid w:val="00B63A13"/>
    <w:rsid w:val="00B63A53"/>
    <w:rsid w:val="00B63ECB"/>
    <w:rsid w:val="00B66D73"/>
    <w:rsid w:val="00B674F3"/>
    <w:rsid w:val="00B6795D"/>
    <w:rsid w:val="00B71F10"/>
    <w:rsid w:val="00B73B95"/>
    <w:rsid w:val="00B73FA4"/>
    <w:rsid w:val="00B75A16"/>
    <w:rsid w:val="00B7665C"/>
    <w:rsid w:val="00B77A4B"/>
    <w:rsid w:val="00B77E15"/>
    <w:rsid w:val="00B81859"/>
    <w:rsid w:val="00B827D6"/>
    <w:rsid w:val="00B82F3D"/>
    <w:rsid w:val="00B84BCD"/>
    <w:rsid w:val="00B84F9F"/>
    <w:rsid w:val="00B85D4F"/>
    <w:rsid w:val="00B86161"/>
    <w:rsid w:val="00B90A91"/>
    <w:rsid w:val="00B9325F"/>
    <w:rsid w:val="00B93A4C"/>
    <w:rsid w:val="00B95154"/>
    <w:rsid w:val="00B960F6"/>
    <w:rsid w:val="00B96570"/>
    <w:rsid w:val="00B97EAA"/>
    <w:rsid w:val="00BA115D"/>
    <w:rsid w:val="00BA6237"/>
    <w:rsid w:val="00BB05EB"/>
    <w:rsid w:val="00BB13CA"/>
    <w:rsid w:val="00BB257F"/>
    <w:rsid w:val="00BB4FB8"/>
    <w:rsid w:val="00BB59E7"/>
    <w:rsid w:val="00BB7938"/>
    <w:rsid w:val="00BC3355"/>
    <w:rsid w:val="00BC39C1"/>
    <w:rsid w:val="00BC4888"/>
    <w:rsid w:val="00BC4AA3"/>
    <w:rsid w:val="00BC61D2"/>
    <w:rsid w:val="00BC736D"/>
    <w:rsid w:val="00BC7ED3"/>
    <w:rsid w:val="00BD0D90"/>
    <w:rsid w:val="00BD284E"/>
    <w:rsid w:val="00BD3B03"/>
    <w:rsid w:val="00BD4440"/>
    <w:rsid w:val="00BE095E"/>
    <w:rsid w:val="00BE1D99"/>
    <w:rsid w:val="00BE2063"/>
    <w:rsid w:val="00BE2176"/>
    <w:rsid w:val="00BE495F"/>
    <w:rsid w:val="00BE4B98"/>
    <w:rsid w:val="00BE501B"/>
    <w:rsid w:val="00BE646F"/>
    <w:rsid w:val="00BE7696"/>
    <w:rsid w:val="00BE7E4F"/>
    <w:rsid w:val="00BF145D"/>
    <w:rsid w:val="00BF4BE6"/>
    <w:rsid w:val="00BF4CEB"/>
    <w:rsid w:val="00BF58C7"/>
    <w:rsid w:val="00BF7D0C"/>
    <w:rsid w:val="00C0005E"/>
    <w:rsid w:val="00C0031A"/>
    <w:rsid w:val="00C004A9"/>
    <w:rsid w:val="00C00662"/>
    <w:rsid w:val="00C02EE5"/>
    <w:rsid w:val="00C04839"/>
    <w:rsid w:val="00C0643A"/>
    <w:rsid w:val="00C10A04"/>
    <w:rsid w:val="00C122A8"/>
    <w:rsid w:val="00C13DA9"/>
    <w:rsid w:val="00C13DE0"/>
    <w:rsid w:val="00C14615"/>
    <w:rsid w:val="00C17CB0"/>
    <w:rsid w:val="00C20D03"/>
    <w:rsid w:val="00C21008"/>
    <w:rsid w:val="00C2137D"/>
    <w:rsid w:val="00C2176C"/>
    <w:rsid w:val="00C21AC5"/>
    <w:rsid w:val="00C30094"/>
    <w:rsid w:val="00C319F8"/>
    <w:rsid w:val="00C31D34"/>
    <w:rsid w:val="00C320ED"/>
    <w:rsid w:val="00C33337"/>
    <w:rsid w:val="00C36AD8"/>
    <w:rsid w:val="00C378B9"/>
    <w:rsid w:val="00C46649"/>
    <w:rsid w:val="00C46F6A"/>
    <w:rsid w:val="00C500D5"/>
    <w:rsid w:val="00C50D3B"/>
    <w:rsid w:val="00C5381E"/>
    <w:rsid w:val="00C53D65"/>
    <w:rsid w:val="00C54D51"/>
    <w:rsid w:val="00C61409"/>
    <w:rsid w:val="00C61419"/>
    <w:rsid w:val="00C615A6"/>
    <w:rsid w:val="00C639CE"/>
    <w:rsid w:val="00C64305"/>
    <w:rsid w:val="00C66DED"/>
    <w:rsid w:val="00C74A47"/>
    <w:rsid w:val="00C76C65"/>
    <w:rsid w:val="00C76E1B"/>
    <w:rsid w:val="00C773EE"/>
    <w:rsid w:val="00C8076E"/>
    <w:rsid w:val="00C80CAB"/>
    <w:rsid w:val="00C835A2"/>
    <w:rsid w:val="00C856DF"/>
    <w:rsid w:val="00C871A9"/>
    <w:rsid w:val="00C926A8"/>
    <w:rsid w:val="00C93F2B"/>
    <w:rsid w:val="00C950D2"/>
    <w:rsid w:val="00C956D2"/>
    <w:rsid w:val="00C960E1"/>
    <w:rsid w:val="00C96584"/>
    <w:rsid w:val="00C97843"/>
    <w:rsid w:val="00CA3341"/>
    <w:rsid w:val="00CA3F4B"/>
    <w:rsid w:val="00CA5B32"/>
    <w:rsid w:val="00CA69F2"/>
    <w:rsid w:val="00CA6F4D"/>
    <w:rsid w:val="00CA7EE7"/>
    <w:rsid w:val="00CB032D"/>
    <w:rsid w:val="00CB1012"/>
    <w:rsid w:val="00CB26E1"/>
    <w:rsid w:val="00CB7CB2"/>
    <w:rsid w:val="00CC1D32"/>
    <w:rsid w:val="00CC2778"/>
    <w:rsid w:val="00CC30C4"/>
    <w:rsid w:val="00CD24BC"/>
    <w:rsid w:val="00CE22C3"/>
    <w:rsid w:val="00CE3D79"/>
    <w:rsid w:val="00CE3DB2"/>
    <w:rsid w:val="00CE4B32"/>
    <w:rsid w:val="00CE5C47"/>
    <w:rsid w:val="00CF029E"/>
    <w:rsid w:val="00CF0EC2"/>
    <w:rsid w:val="00CF406B"/>
    <w:rsid w:val="00CF7DB0"/>
    <w:rsid w:val="00D0091F"/>
    <w:rsid w:val="00D0145E"/>
    <w:rsid w:val="00D020FC"/>
    <w:rsid w:val="00D0229E"/>
    <w:rsid w:val="00D03E7A"/>
    <w:rsid w:val="00D048DE"/>
    <w:rsid w:val="00D04D89"/>
    <w:rsid w:val="00D05984"/>
    <w:rsid w:val="00D06C20"/>
    <w:rsid w:val="00D11B7D"/>
    <w:rsid w:val="00D1546F"/>
    <w:rsid w:val="00D17600"/>
    <w:rsid w:val="00D17AAD"/>
    <w:rsid w:val="00D204C6"/>
    <w:rsid w:val="00D211F4"/>
    <w:rsid w:val="00D2237D"/>
    <w:rsid w:val="00D22B0F"/>
    <w:rsid w:val="00D2377E"/>
    <w:rsid w:val="00D249F6"/>
    <w:rsid w:val="00D24F29"/>
    <w:rsid w:val="00D279A8"/>
    <w:rsid w:val="00D27C69"/>
    <w:rsid w:val="00D27D4D"/>
    <w:rsid w:val="00D34640"/>
    <w:rsid w:val="00D35023"/>
    <w:rsid w:val="00D355AE"/>
    <w:rsid w:val="00D40E0C"/>
    <w:rsid w:val="00D43FAC"/>
    <w:rsid w:val="00D44887"/>
    <w:rsid w:val="00D5068E"/>
    <w:rsid w:val="00D5229B"/>
    <w:rsid w:val="00D52A89"/>
    <w:rsid w:val="00D53352"/>
    <w:rsid w:val="00D5497F"/>
    <w:rsid w:val="00D555CF"/>
    <w:rsid w:val="00D57843"/>
    <w:rsid w:val="00D579E7"/>
    <w:rsid w:val="00D61C44"/>
    <w:rsid w:val="00D6208B"/>
    <w:rsid w:val="00D65733"/>
    <w:rsid w:val="00D65F81"/>
    <w:rsid w:val="00D72F52"/>
    <w:rsid w:val="00D738C5"/>
    <w:rsid w:val="00D75450"/>
    <w:rsid w:val="00D75AB8"/>
    <w:rsid w:val="00D763DB"/>
    <w:rsid w:val="00D771F6"/>
    <w:rsid w:val="00D82719"/>
    <w:rsid w:val="00D83287"/>
    <w:rsid w:val="00D85063"/>
    <w:rsid w:val="00D8537C"/>
    <w:rsid w:val="00D8564F"/>
    <w:rsid w:val="00D8579F"/>
    <w:rsid w:val="00D90576"/>
    <w:rsid w:val="00D92017"/>
    <w:rsid w:val="00D9289B"/>
    <w:rsid w:val="00D92F80"/>
    <w:rsid w:val="00D93457"/>
    <w:rsid w:val="00D94E98"/>
    <w:rsid w:val="00D95227"/>
    <w:rsid w:val="00D96022"/>
    <w:rsid w:val="00DA08E0"/>
    <w:rsid w:val="00DA0B92"/>
    <w:rsid w:val="00DA1DF6"/>
    <w:rsid w:val="00DA26D9"/>
    <w:rsid w:val="00DA4438"/>
    <w:rsid w:val="00DA6A98"/>
    <w:rsid w:val="00DA71BA"/>
    <w:rsid w:val="00DB0379"/>
    <w:rsid w:val="00DB58BB"/>
    <w:rsid w:val="00DB74E8"/>
    <w:rsid w:val="00DC0E6D"/>
    <w:rsid w:val="00DC47A8"/>
    <w:rsid w:val="00DC4C10"/>
    <w:rsid w:val="00DC59E7"/>
    <w:rsid w:val="00DC67DF"/>
    <w:rsid w:val="00DC751F"/>
    <w:rsid w:val="00DC7590"/>
    <w:rsid w:val="00DC7730"/>
    <w:rsid w:val="00DD07FA"/>
    <w:rsid w:val="00DD12E9"/>
    <w:rsid w:val="00DD1669"/>
    <w:rsid w:val="00DD4912"/>
    <w:rsid w:val="00DD4B73"/>
    <w:rsid w:val="00DD75B5"/>
    <w:rsid w:val="00DE02B4"/>
    <w:rsid w:val="00DE3157"/>
    <w:rsid w:val="00DE3E1E"/>
    <w:rsid w:val="00DE5F3E"/>
    <w:rsid w:val="00DE6503"/>
    <w:rsid w:val="00DE7A96"/>
    <w:rsid w:val="00DF2001"/>
    <w:rsid w:val="00DF2037"/>
    <w:rsid w:val="00DF253F"/>
    <w:rsid w:val="00DF2E84"/>
    <w:rsid w:val="00DF5402"/>
    <w:rsid w:val="00E00BD9"/>
    <w:rsid w:val="00E02244"/>
    <w:rsid w:val="00E048AC"/>
    <w:rsid w:val="00E04A02"/>
    <w:rsid w:val="00E04F96"/>
    <w:rsid w:val="00E07D0D"/>
    <w:rsid w:val="00E10EAD"/>
    <w:rsid w:val="00E112EB"/>
    <w:rsid w:val="00E12A72"/>
    <w:rsid w:val="00E13D4B"/>
    <w:rsid w:val="00E156F2"/>
    <w:rsid w:val="00E16073"/>
    <w:rsid w:val="00E22205"/>
    <w:rsid w:val="00E229B5"/>
    <w:rsid w:val="00E22A03"/>
    <w:rsid w:val="00E22BCA"/>
    <w:rsid w:val="00E23369"/>
    <w:rsid w:val="00E239EC"/>
    <w:rsid w:val="00E24B5E"/>
    <w:rsid w:val="00E25B0C"/>
    <w:rsid w:val="00E30797"/>
    <w:rsid w:val="00E31A5B"/>
    <w:rsid w:val="00E32A38"/>
    <w:rsid w:val="00E33A55"/>
    <w:rsid w:val="00E35DF0"/>
    <w:rsid w:val="00E36BDC"/>
    <w:rsid w:val="00E40CC5"/>
    <w:rsid w:val="00E4180B"/>
    <w:rsid w:val="00E420D6"/>
    <w:rsid w:val="00E42DF2"/>
    <w:rsid w:val="00E453C3"/>
    <w:rsid w:val="00E46396"/>
    <w:rsid w:val="00E50121"/>
    <w:rsid w:val="00E51F5C"/>
    <w:rsid w:val="00E552EB"/>
    <w:rsid w:val="00E55B7B"/>
    <w:rsid w:val="00E60CEA"/>
    <w:rsid w:val="00E61FCF"/>
    <w:rsid w:val="00E71C9D"/>
    <w:rsid w:val="00E72837"/>
    <w:rsid w:val="00E728F9"/>
    <w:rsid w:val="00E73ADA"/>
    <w:rsid w:val="00E743AA"/>
    <w:rsid w:val="00E753F5"/>
    <w:rsid w:val="00E76EC8"/>
    <w:rsid w:val="00E777E0"/>
    <w:rsid w:val="00E77CDB"/>
    <w:rsid w:val="00E80122"/>
    <w:rsid w:val="00E80CD1"/>
    <w:rsid w:val="00E80DC8"/>
    <w:rsid w:val="00E84762"/>
    <w:rsid w:val="00E90AA7"/>
    <w:rsid w:val="00E9156A"/>
    <w:rsid w:val="00E941B9"/>
    <w:rsid w:val="00E9483E"/>
    <w:rsid w:val="00E967E6"/>
    <w:rsid w:val="00EA282E"/>
    <w:rsid w:val="00EA2CE6"/>
    <w:rsid w:val="00EA3B84"/>
    <w:rsid w:val="00EA4EF1"/>
    <w:rsid w:val="00EA5725"/>
    <w:rsid w:val="00EB024C"/>
    <w:rsid w:val="00EB411F"/>
    <w:rsid w:val="00EB46A4"/>
    <w:rsid w:val="00EB4F32"/>
    <w:rsid w:val="00EB662C"/>
    <w:rsid w:val="00EB66DD"/>
    <w:rsid w:val="00EB674D"/>
    <w:rsid w:val="00EB6A34"/>
    <w:rsid w:val="00EB6E84"/>
    <w:rsid w:val="00EC0F1D"/>
    <w:rsid w:val="00EC3F2E"/>
    <w:rsid w:val="00EC46AD"/>
    <w:rsid w:val="00EC4C38"/>
    <w:rsid w:val="00EC5637"/>
    <w:rsid w:val="00EC66DF"/>
    <w:rsid w:val="00EC6776"/>
    <w:rsid w:val="00ED00C7"/>
    <w:rsid w:val="00ED17EF"/>
    <w:rsid w:val="00ED3574"/>
    <w:rsid w:val="00ED4447"/>
    <w:rsid w:val="00ED4D3F"/>
    <w:rsid w:val="00ED594C"/>
    <w:rsid w:val="00ED6B57"/>
    <w:rsid w:val="00ED7590"/>
    <w:rsid w:val="00EE38EE"/>
    <w:rsid w:val="00EE3DA4"/>
    <w:rsid w:val="00EF3D80"/>
    <w:rsid w:val="00EF5D34"/>
    <w:rsid w:val="00EF5E90"/>
    <w:rsid w:val="00EF6C4B"/>
    <w:rsid w:val="00F0226B"/>
    <w:rsid w:val="00F0275F"/>
    <w:rsid w:val="00F0281A"/>
    <w:rsid w:val="00F031BD"/>
    <w:rsid w:val="00F0739A"/>
    <w:rsid w:val="00F077DF"/>
    <w:rsid w:val="00F1048E"/>
    <w:rsid w:val="00F12EFB"/>
    <w:rsid w:val="00F153ED"/>
    <w:rsid w:val="00F228FF"/>
    <w:rsid w:val="00F26A98"/>
    <w:rsid w:val="00F26D01"/>
    <w:rsid w:val="00F30155"/>
    <w:rsid w:val="00F30B9C"/>
    <w:rsid w:val="00F32097"/>
    <w:rsid w:val="00F328DE"/>
    <w:rsid w:val="00F33B85"/>
    <w:rsid w:val="00F341DD"/>
    <w:rsid w:val="00F35CDC"/>
    <w:rsid w:val="00F35E9D"/>
    <w:rsid w:val="00F37007"/>
    <w:rsid w:val="00F40D25"/>
    <w:rsid w:val="00F412C8"/>
    <w:rsid w:val="00F4218A"/>
    <w:rsid w:val="00F426DD"/>
    <w:rsid w:val="00F44F97"/>
    <w:rsid w:val="00F4530D"/>
    <w:rsid w:val="00F45FC2"/>
    <w:rsid w:val="00F46647"/>
    <w:rsid w:val="00F469A6"/>
    <w:rsid w:val="00F54BCD"/>
    <w:rsid w:val="00F5730F"/>
    <w:rsid w:val="00F60C18"/>
    <w:rsid w:val="00F6107A"/>
    <w:rsid w:val="00F61853"/>
    <w:rsid w:val="00F61A26"/>
    <w:rsid w:val="00F636FF"/>
    <w:rsid w:val="00F67E5D"/>
    <w:rsid w:val="00F7043B"/>
    <w:rsid w:val="00F707A7"/>
    <w:rsid w:val="00F70F09"/>
    <w:rsid w:val="00F71046"/>
    <w:rsid w:val="00F7167C"/>
    <w:rsid w:val="00F71E11"/>
    <w:rsid w:val="00F753EB"/>
    <w:rsid w:val="00F827F9"/>
    <w:rsid w:val="00F8696A"/>
    <w:rsid w:val="00F9053A"/>
    <w:rsid w:val="00F91534"/>
    <w:rsid w:val="00F92173"/>
    <w:rsid w:val="00F9260C"/>
    <w:rsid w:val="00F93EE0"/>
    <w:rsid w:val="00F9566E"/>
    <w:rsid w:val="00F96B6A"/>
    <w:rsid w:val="00F97375"/>
    <w:rsid w:val="00F9759D"/>
    <w:rsid w:val="00FA097B"/>
    <w:rsid w:val="00FA3FA5"/>
    <w:rsid w:val="00FA5831"/>
    <w:rsid w:val="00FB213D"/>
    <w:rsid w:val="00FB4554"/>
    <w:rsid w:val="00FB5EE1"/>
    <w:rsid w:val="00FB76FF"/>
    <w:rsid w:val="00FB7932"/>
    <w:rsid w:val="00FC0072"/>
    <w:rsid w:val="00FC10E3"/>
    <w:rsid w:val="00FC3779"/>
    <w:rsid w:val="00FC4E6A"/>
    <w:rsid w:val="00FD00FA"/>
    <w:rsid w:val="00FD09B3"/>
    <w:rsid w:val="00FD24BA"/>
    <w:rsid w:val="00FD26D3"/>
    <w:rsid w:val="00FD286D"/>
    <w:rsid w:val="00FD32C2"/>
    <w:rsid w:val="00FD357A"/>
    <w:rsid w:val="00FD5BC4"/>
    <w:rsid w:val="00FD637F"/>
    <w:rsid w:val="00FE0E2D"/>
    <w:rsid w:val="00FE1D0E"/>
    <w:rsid w:val="00FE2FDC"/>
    <w:rsid w:val="00FE4EB7"/>
    <w:rsid w:val="00FF158E"/>
    <w:rsid w:val="00FF4F89"/>
    <w:rsid w:val="00FF5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A0447681-CACE-4C4C-89F4-7B7CB7B91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Props1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71</Pages>
  <Words>16286</Words>
  <Characters>92834</Characters>
  <Application>Microsoft Office Word</Application>
  <DocSecurity>0</DocSecurity>
  <Lines>773</Lines>
  <Paragraphs>217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10</cp:revision>
  <cp:lastPrinted>2021-05-13T14:09:00Z</cp:lastPrinted>
  <dcterms:created xsi:type="dcterms:W3CDTF">2022-02-21T11:42:00Z</dcterms:created>
  <dcterms:modified xsi:type="dcterms:W3CDTF">2022-02-24T08:31:00Z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