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ECC72" w14:textId="77777777" w:rsidR="007B4AB7" w:rsidRPr="00C146B8" w:rsidRDefault="00C62284" w:rsidP="00E250F7">
      <w:pPr>
        <w:tabs>
          <w:tab w:val="left" w:pos="540"/>
        </w:tabs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25A5FBD2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BBA68E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9582A6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A0379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B82AF7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F9361CB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41B8DA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016F3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B760A78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A7C5689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F10C7C5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38E2655" w14:textId="77777777"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77777777"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8CD694" w14:textId="77777777"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0410ADB5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E4A63D" w14:textId="7ADEF4D7" w:rsidR="0061005B" w:rsidRPr="00BF755C" w:rsidRDefault="009E4C8D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61005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4CA2F73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A4230F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F03A37" w14:textId="77777777"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14:paraId="6EF63D00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8F0DDA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1350EB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E14106C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12C70343" w14:textId="77777777"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D4D6E9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3B45A3FA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9B0870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43A311B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CA97EC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5330C94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2766D6B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450920A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61FF6053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D1F3010" w14:textId="77E4CBD6" w:rsidR="0062634D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F6CB8D2" w14:textId="28FB0F4E" w:rsidR="00C36F4C" w:rsidRDefault="00C36F4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286F3F5" w14:textId="4E49E8ED" w:rsidR="00C36F4C" w:rsidRDefault="00C36F4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479ADA9" w14:textId="4B07CC8A" w:rsidR="00C36F4C" w:rsidRDefault="00C36F4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53EA10E" w14:textId="4EB53E2C" w:rsidR="00C36F4C" w:rsidRDefault="00C36F4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A1EFEA5" w14:textId="77777777" w:rsidR="00C36F4C" w:rsidRPr="00CA450A" w:rsidRDefault="00C36F4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0839C78" w14:textId="513B405F" w:rsidR="0062634D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214C15" w14:textId="77777777" w:rsidR="00E2761E" w:rsidRPr="00E2761E" w:rsidRDefault="00E2761E" w:rsidP="00E2761E">
      <w:pPr>
        <w:rPr>
          <w:cs/>
        </w:rPr>
      </w:pPr>
    </w:p>
    <w:p w14:paraId="64168C72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CA45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495AF" w14:textId="20112BBD" w:rsidR="009E4C8D" w:rsidRPr="008777DB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8777DB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777DB">
        <w:rPr>
          <w:rFonts w:ascii="Angsana New" w:hAnsi="Angsana New" w:hint="cs"/>
          <w:sz w:val="30"/>
          <w:szCs w:val="30"/>
        </w:rPr>
        <w:t xml:space="preserve"> 31</w:t>
      </w:r>
      <w:r w:rsidRPr="008777D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777DB">
        <w:rPr>
          <w:rFonts w:ascii="Angsana New" w:hAnsi="Angsana New" w:hint="cs"/>
          <w:sz w:val="30"/>
          <w:szCs w:val="30"/>
        </w:rPr>
        <w:t>2565</w:t>
      </w:r>
      <w:r w:rsidRPr="008777DB">
        <w:rPr>
          <w:rFonts w:ascii="Angsana New" w:hAnsi="Angsana New" w:hint="cs"/>
          <w:sz w:val="30"/>
          <w:szCs w:val="30"/>
          <w:cs/>
        </w:rPr>
        <w:t xml:space="preserve">  </w:t>
      </w:r>
      <w:r w:rsidRPr="008777DB">
        <w:rPr>
          <w:rFonts w:ascii="Angsana New" w:hAnsi="Angsana New" w:hint="cs"/>
          <w:sz w:val="30"/>
          <w:szCs w:val="30"/>
        </w:rPr>
        <w:t xml:space="preserve">    </w:t>
      </w:r>
      <w:r w:rsidRPr="008777DB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8777DB">
        <w:rPr>
          <w:rFonts w:ascii="Angsana New" w:hAnsi="Angsana New" w:hint="cs"/>
          <w:sz w:val="30"/>
          <w:szCs w:val="30"/>
        </w:rPr>
        <w:t>31</w:t>
      </w:r>
      <w:r w:rsidRPr="008777D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777DB">
        <w:rPr>
          <w:rFonts w:ascii="Angsana New" w:hAnsi="Angsana New" w:hint="cs"/>
          <w:sz w:val="30"/>
          <w:szCs w:val="30"/>
        </w:rPr>
        <w:t>2565</w:t>
      </w:r>
      <w:r w:rsidRPr="008777DB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</w:t>
      </w:r>
      <w:r w:rsidRPr="008777DB">
        <w:rPr>
          <w:rFonts w:ascii="Angsana New" w:hAnsi="Angsana New" w:hint="cs"/>
          <w:sz w:val="30"/>
          <w:szCs w:val="30"/>
        </w:rPr>
        <w:t xml:space="preserve">  </w:t>
      </w:r>
      <w:r w:rsidRPr="008777DB">
        <w:rPr>
          <w:rFonts w:ascii="Angsana New" w:hAnsi="Angsana New" w:hint="cs"/>
          <w:sz w:val="30"/>
          <w:szCs w:val="30"/>
          <w:cs/>
        </w:rPr>
        <w:t xml:space="preserve"> </w:t>
      </w:r>
      <w:r w:rsidRPr="008777DB">
        <w:rPr>
          <w:rFonts w:ascii="Angsana New" w:hAnsi="Angsana New" w:hint="cs"/>
          <w:sz w:val="30"/>
          <w:szCs w:val="30"/>
        </w:rPr>
        <w:t>(“</w:t>
      </w:r>
      <w:r w:rsidRPr="008777D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777DB">
        <w:rPr>
          <w:rFonts w:ascii="Angsana New" w:hAnsi="Angsana New" w:hint="cs"/>
          <w:sz w:val="30"/>
          <w:szCs w:val="30"/>
        </w:rPr>
        <w:t>”</w:t>
      </w:r>
      <w:r w:rsidRPr="008777DB">
        <w:rPr>
          <w:rFonts w:ascii="Angsana New" w:hAnsi="Angsana New" w:hint="cs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777DB">
        <w:rPr>
          <w:rFonts w:ascii="Angsana New" w:hAnsi="Angsana New" w:hint="cs"/>
          <w:sz w:val="30"/>
          <w:szCs w:val="30"/>
        </w:rPr>
        <w:t>34</w:t>
      </w:r>
      <w:r w:rsidRPr="008777DB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32F3BE9" w14:textId="77777777" w:rsidR="009E4C8D" w:rsidRPr="008777DB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61A0B40" w14:textId="77777777" w:rsidR="009E4C8D" w:rsidRPr="008777DB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777DB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8777DB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8777DB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777DB">
        <w:rPr>
          <w:rFonts w:ascii="Angsana New" w:hAnsi="Angsana New" w:hint="cs"/>
          <w:sz w:val="30"/>
          <w:szCs w:val="30"/>
        </w:rPr>
        <w:t>2410 “</w:t>
      </w:r>
      <w:r w:rsidRPr="008777DB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777DB">
        <w:rPr>
          <w:rFonts w:ascii="Angsana New" w:hAnsi="Angsana New" w:hint="cs"/>
          <w:sz w:val="30"/>
          <w:szCs w:val="30"/>
        </w:rPr>
        <w:t>”</w:t>
      </w:r>
      <w:r w:rsidRPr="008777DB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</w:t>
      </w:r>
      <w:r>
        <w:rPr>
          <w:rFonts w:ascii="Angsana New" w:hAnsi="Angsana New" w:hint="cs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08E024" w14:textId="77777777" w:rsidR="009E4C8D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9E4C8D" w:rsidSect="00C36F4C">
          <w:pgSz w:w="11907" w:h="16839"/>
          <w:pgMar w:top="1440" w:right="1440" w:bottom="1440" w:left="1440" w:header="720" w:footer="720" w:gutter="0"/>
          <w:pgNumType w:start="0"/>
          <w:cols w:space="720"/>
        </w:sectPr>
      </w:pPr>
    </w:p>
    <w:p w14:paraId="3C70A033" w14:textId="77777777" w:rsidR="008777DB" w:rsidRDefault="008777DB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908C97" w14:textId="77777777" w:rsidR="00C36F4C" w:rsidRDefault="00C36F4C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05F159C" w14:textId="77777777" w:rsidR="00C36F4C" w:rsidRDefault="00C36F4C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57A63F2" w14:textId="77777777" w:rsidR="00C36F4C" w:rsidRDefault="00C36F4C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8B8429" w14:textId="0ACCFFB4" w:rsidR="009E4C8D" w:rsidRPr="009E4C8D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E4C8D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F59E13D" w14:textId="77777777" w:rsidR="009E4C8D" w:rsidRPr="009E4C8D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9E4C8D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9E4C8D">
        <w:rPr>
          <w:rFonts w:ascii="Angsana New" w:hAnsi="Angsana New" w:hint="cs"/>
          <w:spacing w:val="-4"/>
          <w:sz w:val="30"/>
          <w:szCs w:val="30"/>
        </w:rPr>
        <w:t>34</w:t>
      </w:r>
      <w:r w:rsidRPr="009E4C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4338AD86" w14:textId="77777777" w:rsidR="009E4C8D" w:rsidRDefault="009E4C8D" w:rsidP="009E4C8D">
      <w:pPr>
        <w:rPr>
          <w:rFonts w:ascii="Angsana New" w:hAnsi="Angsana New"/>
          <w:sz w:val="30"/>
          <w:szCs w:val="30"/>
        </w:rPr>
      </w:pPr>
    </w:p>
    <w:p w14:paraId="09133895" w14:textId="77777777" w:rsidR="009E4C8D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77777777" w:rsidR="009E4C8D" w:rsidRPr="009E4C8D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9E4C8D"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58E8A191" w14:textId="77777777" w:rsidR="009E4C8D" w:rsidRPr="009E4C8D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E4C8D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DBA2C3" w:rsidR="009E4C8D" w:rsidRPr="009E4C8D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E4C8D">
        <w:rPr>
          <w:rFonts w:ascii="Angsana New" w:hAnsi="Angsana New" w:cs="Angsana New" w:hint="cs"/>
          <w:cs/>
        </w:rPr>
        <w:t>เลขทะเบีย</w:t>
      </w:r>
      <w:r>
        <w:rPr>
          <w:rFonts w:ascii="Angsana New" w:hAnsi="Angsana New" w:cs="Angsana New" w:hint="cs"/>
          <w:cs/>
        </w:rPr>
        <w:t xml:space="preserve">น </w:t>
      </w:r>
      <w:r>
        <w:rPr>
          <w:rFonts w:ascii="Angsana New" w:hAnsi="Angsana New" w:cs="Angsana New"/>
          <w:lang w:val="en-US"/>
        </w:rPr>
        <w:t>3636</w:t>
      </w:r>
    </w:p>
    <w:p w14:paraId="44263265" w14:textId="77777777" w:rsidR="009E4C8D" w:rsidRPr="009E4C8D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9E4C8D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9E4C8D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15552165" w:rsidR="0062634D" w:rsidRPr="009E4C8D" w:rsidRDefault="000E686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9E4C8D" w:rsidRPr="009E4C8D">
        <w:rPr>
          <w:rFonts w:ascii="Angsana New" w:hAnsi="Angsana New" w:cs="Angsana New" w:hint="cs"/>
          <w:sz w:val="30"/>
          <w:szCs w:val="30"/>
        </w:rPr>
        <w:t xml:space="preserve"> </w:t>
      </w:r>
      <w:r w:rsidR="009E4C8D" w:rsidRPr="009E4C8D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10FE2" w:rsidRPr="009E4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FE2" w:rsidRPr="009E4C8D">
        <w:rPr>
          <w:rFonts w:ascii="Angsana New" w:hAnsi="Angsana New" w:cs="Angsana New" w:hint="cs"/>
          <w:sz w:val="30"/>
          <w:szCs w:val="30"/>
        </w:rPr>
        <w:t>256</w:t>
      </w:r>
      <w:r w:rsidR="009E4C8D">
        <w:rPr>
          <w:rFonts w:ascii="Angsana New" w:hAnsi="Angsana New" w:cs="Angsana New"/>
          <w:sz w:val="30"/>
          <w:szCs w:val="30"/>
        </w:rPr>
        <w:t>5</w:t>
      </w:r>
    </w:p>
    <w:p w14:paraId="1D8410E0" w14:textId="21402B58" w:rsidR="00F16457" w:rsidRPr="002377FC" w:rsidRDefault="00F16457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16457" w:rsidRPr="002377FC" w:rsidSect="00870239">
      <w:footerReference w:type="default" r:id="rId8"/>
      <w:footerReference w:type="first" r:id="rId9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9CF4" w14:textId="77777777" w:rsidR="000D11DC" w:rsidRDefault="000D11DC">
      <w:r>
        <w:separator/>
      </w:r>
    </w:p>
  </w:endnote>
  <w:endnote w:type="continuationSeparator" w:id="0">
    <w:p w14:paraId="16C5733C" w14:textId="77777777" w:rsidR="000D11DC" w:rsidRDefault="000D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ACCEA" w14:textId="77777777" w:rsidR="000D11DC" w:rsidRDefault="000D11DC">
      <w:r>
        <w:separator/>
      </w:r>
    </w:p>
  </w:footnote>
  <w:footnote w:type="continuationSeparator" w:id="0">
    <w:p w14:paraId="176F35C3" w14:textId="77777777" w:rsidR="000D11DC" w:rsidRDefault="000D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3FE0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8FF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FF6"/>
    <w:rsid w:val="00677026"/>
    <w:rsid w:val="00677181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FA8"/>
    <w:rsid w:val="008972F6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4C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A01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4</cp:revision>
  <cp:lastPrinted>2022-04-29T09:44:00Z</cp:lastPrinted>
  <dcterms:created xsi:type="dcterms:W3CDTF">2022-05-09T22:39:00Z</dcterms:created>
  <dcterms:modified xsi:type="dcterms:W3CDTF">2022-05-09T22:42:00Z</dcterms:modified>
</cp:coreProperties>
</file>